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2BB7571C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605CCC">
        <w:rPr>
          <w:b/>
          <w:bCs/>
        </w:rPr>
        <w:t xml:space="preserve"> TBD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9E7" w14:paraId="2CA50486" w14:textId="77777777" w:rsidTr="008959E7">
        <w:tc>
          <w:tcPr>
            <w:tcW w:w="3116" w:type="dxa"/>
          </w:tcPr>
          <w:p w14:paraId="12D8077D" w14:textId="517515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117" w:type="dxa"/>
          </w:tcPr>
          <w:p w14:paraId="04A3EF53" w14:textId="4381CE45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117" w:type="dxa"/>
          </w:tcPr>
          <w:p w14:paraId="2020FD60" w14:textId="74865C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8959E7" w14:paraId="337A6A0E" w14:textId="77777777" w:rsidTr="008959E7">
        <w:tc>
          <w:tcPr>
            <w:tcW w:w="3116" w:type="dxa"/>
          </w:tcPr>
          <w:p w14:paraId="610A8116" w14:textId="08707169" w:rsidR="008959E7" w:rsidRPr="00605CCC" w:rsidRDefault="00605CCC" w:rsidP="008647B4">
            <w:r>
              <w:t>September 27</w:t>
            </w:r>
            <w:r w:rsidRPr="00605CCC">
              <w:rPr>
                <w:vertAlign w:val="superscript"/>
              </w:rPr>
              <w:t>th</w:t>
            </w:r>
            <w:r>
              <w:t xml:space="preserve"> 2023</w:t>
            </w:r>
          </w:p>
        </w:tc>
        <w:tc>
          <w:tcPr>
            <w:tcW w:w="3117" w:type="dxa"/>
          </w:tcPr>
          <w:p w14:paraId="6B070FF1" w14:textId="08D857DE" w:rsidR="008959E7" w:rsidRPr="00605CCC" w:rsidRDefault="00605CCC" w:rsidP="008647B4">
            <w:r>
              <w:t>R1005</w:t>
            </w:r>
          </w:p>
        </w:tc>
        <w:tc>
          <w:tcPr>
            <w:tcW w:w="3117" w:type="dxa"/>
          </w:tcPr>
          <w:p w14:paraId="08FB806C" w14:textId="2C5329AB" w:rsidR="008959E7" w:rsidRPr="00605CCC" w:rsidRDefault="00605CCC" w:rsidP="008647B4">
            <w:r>
              <w:t>Archit Navadiya (0815897)</w:t>
            </w:r>
          </w:p>
        </w:tc>
      </w:tr>
      <w:tr w:rsidR="008959E7" w14:paraId="1B117A2C" w14:textId="77777777" w:rsidTr="008959E7">
        <w:tc>
          <w:tcPr>
            <w:tcW w:w="3116" w:type="dxa"/>
          </w:tcPr>
          <w:p w14:paraId="304B7151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9470638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4C66B5D" w14:textId="51870233" w:rsidR="008959E7" w:rsidRPr="00605CCC" w:rsidRDefault="00605CCC" w:rsidP="008647B4">
            <w:r>
              <w:t>Dhrumil Patel (0813662)</w:t>
            </w:r>
          </w:p>
        </w:tc>
      </w:tr>
      <w:tr w:rsidR="008959E7" w14:paraId="2B759635" w14:textId="77777777" w:rsidTr="008959E7">
        <w:tc>
          <w:tcPr>
            <w:tcW w:w="3116" w:type="dxa"/>
          </w:tcPr>
          <w:p w14:paraId="2B0DC08C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9A08723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E6D201C" w14:textId="23DA1DA2" w:rsidR="008959E7" w:rsidRPr="00605CCC" w:rsidRDefault="00605CCC" w:rsidP="008647B4">
            <w:r>
              <w:t>Bhumit Navadiya (0812548)</w:t>
            </w:r>
          </w:p>
        </w:tc>
      </w:tr>
      <w:tr w:rsidR="008959E7" w14:paraId="645AA607" w14:textId="77777777" w:rsidTr="008959E7">
        <w:tc>
          <w:tcPr>
            <w:tcW w:w="3116" w:type="dxa"/>
          </w:tcPr>
          <w:p w14:paraId="34A621C5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46A5A01" w14:textId="77777777" w:rsidR="008959E7" w:rsidRDefault="008959E7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F0BD797" w14:textId="23A8D686" w:rsidR="00605CCC" w:rsidRPr="00605CCC" w:rsidRDefault="00605CCC" w:rsidP="008647B4">
            <w:r>
              <w:t>Arbaz Shaikh (0823127)</w:t>
            </w:r>
          </w:p>
        </w:tc>
      </w:tr>
      <w:tr w:rsidR="00605CCC" w14:paraId="76DF4D6F" w14:textId="77777777" w:rsidTr="008959E7">
        <w:tc>
          <w:tcPr>
            <w:tcW w:w="3116" w:type="dxa"/>
          </w:tcPr>
          <w:p w14:paraId="071CC843" w14:textId="77777777" w:rsidR="00605CCC" w:rsidRDefault="00605CCC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63B69B5" w14:textId="77777777" w:rsidR="00605CCC" w:rsidRDefault="00605CCC" w:rsidP="008647B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0534DDF" w14:textId="15D3E143" w:rsidR="00605CCC" w:rsidRDefault="00605CCC" w:rsidP="008647B4">
            <w:r>
              <w:t>Felix Saji (0803791)</w:t>
            </w:r>
          </w:p>
        </w:tc>
      </w:tr>
    </w:tbl>
    <w:p w14:paraId="5E080D17" w14:textId="77777777" w:rsidR="008959E7" w:rsidRPr="008647B4" w:rsidRDefault="008959E7" w:rsidP="008647B4">
      <w:pPr>
        <w:rPr>
          <w:b/>
          <w:bCs/>
        </w:rPr>
      </w:pPr>
    </w:p>
    <w:p w14:paraId="058407B0" w14:textId="35279F9D" w:rsidR="008647B4" w:rsidRDefault="008647B4" w:rsidP="008647B4"/>
    <w:p w14:paraId="367E5301" w14:textId="56540761" w:rsidR="00605CCC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0EE4C66C" w14:textId="6B8AC6FA" w:rsidR="00605CCC" w:rsidRPr="00605CCC" w:rsidRDefault="00605CCC" w:rsidP="008647B4">
      <w:r>
        <w:t xml:space="preserve">In this meeting, we got a go-ahead from Chairperson Ruth for this project where we will be </w:t>
      </w:r>
      <w:r w:rsidR="00467C70">
        <w:t>collecting data through surveys from students of all the IT courses in the college. Had to draft a mail with the scope of the project containing names and email-address of the coordinators of the courses.</w:t>
      </w:r>
    </w:p>
    <w:p w14:paraId="4D65595D" w14:textId="611EA30A" w:rsidR="008647B4" w:rsidRPr="00467C70" w:rsidRDefault="008647B4" w:rsidP="008647B4">
      <w:pPr>
        <w:rPr>
          <w:u w:val="single"/>
        </w:rPr>
      </w:pPr>
      <w:r w:rsidRPr="00467C70">
        <w:rPr>
          <w:u w:val="single"/>
        </w:rPr>
        <w:t>Agenda Item 1</w:t>
      </w:r>
    </w:p>
    <w:p w14:paraId="4BD6C22E" w14:textId="77777777" w:rsidR="002A5B55" w:rsidRDefault="008647B4" w:rsidP="002A5B55">
      <w:pPr>
        <w:pStyle w:val="ListParagraph"/>
        <w:numPr>
          <w:ilvl w:val="0"/>
          <w:numId w:val="1"/>
        </w:numPr>
        <w:rPr>
          <w:u w:val="single"/>
        </w:rPr>
      </w:pPr>
      <w:r w:rsidRPr="00467C70">
        <w:rPr>
          <w:u w:val="single"/>
        </w:rPr>
        <w:t>Discussion</w:t>
      </w:r>
      <w:r w:rsidR="00467C70">
        <w:rPr>
          <w:u w:val="single"/>
        </w:rPr>
        <w:t>:</w:t>
      </w:r>
    </w:p>
    <w:p w14:paraId="3D381F05" w14:textId="77777777" w:rsidR="002A5B55" w:rsidRPr="002A5B55" w:rsidRDefault="00467C70" w:rsidP="002A5B55">
      <w:pPr>
        <w:pStyle w:val="ListParagraph"/>
        <w:numPr>
          <w:ilvl w:val="1"/>
          <w:numId w:val="1"/>
        </w:numPr>
        <w:rPr>
          <w:u w:val="single"/>
        </w:rPr>
      </w:pPr>
      <w:r>
        <w:t>The discussion in this meeting mainly targeted the roadmap for the project and collection of the data</w:t>
      </w:r>
      <w:r w:rsidR="002A5B55">
        <w:t>.</w:t>
      </w:r>
    </w:p>
    <w:p w14:paraId="62A38A85" w14:textId="3F54F8D9" w:rsidR="00467C70" w:rsidRPr="002A5B55" w:rsidRDefault="00467C70" w:rsidP="002A5B5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Discussion consisted of what type of questions need to be asked so that we are not hurting the sentiments of the students as well as of the college </w:t>
      </w:r>
      <w:r w:rsidR="002A5B55">
        <w:t>and</w:t>
      </w:r>
      <w:r>
        <w:t xml:space="preserve"> can bring out the desired outcome of the project.</w:t>
      </w:r>
    </w:p>
    <w:p w14:paraId="6FC2A5B2" w14:textId="58C0382C" w:rsidR="00467C70" w:rsidRDefault="008647B4" w:rsidP="002A5B55">
      <w:pPr>
        <w:pStyle w:val="ListParagraph"/>
        <w:numPr>
          <w:ilvl w:val="0"/>
          <w:numId w:val="1"/>
        </w:numPr>
        <w:rPr>
          <w:u w:val="single"/>
        </w:rPr>
      </w:pPr>
      <w:r w:rsidRPr="00467C70">
        <w:rPr>
          <w:u w:val="single"/>
        </w:rPr>
        <w:t>Action item/task</w:t>
      </w:r>
      <w:r w:rsidR="005A6E8B" w:rsidRPr="00467C70">
        <w:rPr>
          <w:u w:val="single"/>
        </w:rPr>
        <w:t xml:space="preserve"> (</w:t>
      </w:r>
      <w:r w:rsidR="00AA6917" w:rsidRPr="00467C70">
        <w:rPr>
          <w:u w:val="single"/>
        </w:rPr>
        <w:t>assign</w:t>
      </w:r>
      <w:r w:rsidR="008959E7" w:rsidRPr="00467C70">
        <w:rPr>
          <w:u w:val="single"/>
        </w:rPr>
        <w:t>ed</w:t>
      </w:r>
      <w:r w:rsidR="00AA6917" w:rsidRPr="00467C70">
        <w:rPr>
          <w:u w:val="single"/>
        </w:rPr>
        <w:t xml:space="preserve"> to each individual)</w:t>
      </w:r>
      <w:r w:rsidR="00467C70">
        <w:rPr>
          <w:u w:val="single"/>
        </w:rPr>
        <w:t>:</w:t>
      </w:r>
    </w:p>
    <w:p w14:paraId="37CFEC96" w14:textId="0879A9BF" w:rsidR="002A5B55" w:rsidRPr="002A5B55" w:rsidRDefault="002A5B55" w:rsidP="002A5B55">
      <w:pPr>
        <w:pStyle w:val="ListParagraph"/>
        <w:numPr>
          <w:ilvl w:val="1"/>
          <w:numId w:val="1"/>
        </w:numPr>
        <w:rPr>
          <w:u w:val="single"/>
        </w:rPr>
      </w:pPr>
      <w:r>
        <w:t>Think of the subjects which we can create survey questions on so that it covers various aspects of college experience.</w:t>
      </w:r>
    </w:p>
    <w:p w14:paraId="70C99AF3" w14:textId="3DFF5C6E" w:rsidR="002A5B55" w:rsidRPr="00166195" w:rsidRDefault="002A5B55" w:rsidP="002A5B5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Learn about the </w:t>
      </w:r>
      <w:r w:rsidR="00166195">
        <w:t>combined</w:t>
      </w:r>
      <w:r>
        <w:t xml:space="preserve"> dashboard which will demonstrate </w:t>
      </w:r>
      <w:r w:rsidR="00166195">
        <w:t>collective information into 1 graphical.</w:t>
      </w:r>
    </w:p>
    <w:p w14:paraId="24FCC841" w14:textId="04F33787" w:rsidR="00166195" w:rsidRPr="002A5B55" w:rsidRDefault="00E941DA" w:rsidP="002A5B55">
      <w:pPr>
        <w:pStyle w:val="ListParagraph"/>
        <w:numPr>
          <w:ilvl w:val="1"/>
          <w:numId w:val="1"/>
        </w:numPr>
        <w:rPr>
          <w:u w:val="single"/>
        </w:rPr>
      </w:pPr>
      <w:r>
        <w:t>Research about how to collect data anonymously while having data with unique ids and find if there are any more obstacles.</w:t>
      </w:r>
    </w:p>
    <w:p w14:paraId="26CB36F1" w14:textId="77777777" w:rsidR="00605CCC" w:rsidRDefault="00605CCC" w:rsidP="00605CCC"/>
    <w:p w14:paraId="13C4E4CA" w14:textId="77E0B6A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12ADCA2C" w:rsidR="008647B4" w:rsidRPr="002A5B55" w:rsidRDefault="008647B4" w:rsidP="008647B4">
      <w:r w:rsidRPr="008647B4">
        <w:rPr>
          <w:b/>
          <w:bCs/>
        </w:rPr>
        <w:t>Next Meeting date and time:</w:t>
      </w:r>
      <w:r w:rsidR="002A5B55">
        <w:rPr>
          <w:b/>
          <w:bCs/>
        </w:rPr>
        <w:t xml:space="preserve"> </w:t>
      </w:r>
      <w:r w:rsidR="002A5B55">
        <w:t>October 4</w:t>
      </w:r>
      <w:r w:rsidR="002A5B55" w:rsidRPr="002A5B55">
        <w:rPr>
          <w:vertAlign w:val="superscript"/>
        </w:rPr>
        <w:t>th</w:t>
      </w:r>
      <w:r w:rsidR="002A5B55">
        <w:t>, 2023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50D"/>
    <w:multiLevelType w:val="hybridMultilevel"/>
    <w:tmpl w:val="EBCC727E"/>
    <w:lvl w:ilvl="0" w:tplc="745A42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1"/>
  </w:num>
  <w:num w:numId="2" w16cid:durableId="982471239">
    <w:abstractNumId w:val="2"/>
  </w:num>
  <w:num w:numId="3" w16cid:durableId="14995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166195"/>
    <w:rsid w:val="002A5B55"/>
    <w:rsid w:val="00467C70"/>
    <w:rsid w:val="00547B06"/>
    <w:rsid w:val="005A6E8B"/>
    <w:rsid w:val="00605CCC"/>
    <w:rsid w:val="0065491C"/>
    <w:rsid w:val="008647B4"/>
    <w:rsid w:val="008959E7"/>
    <w:rsid w:val="009D0CD0"/>
    <w:rsid w:val="00AA6917"/>
    <w:rsid w:val="00C1758C"/>
    <w:rsid w:val="00E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Archit Navadiya</cp:lastModifiedBy>
  <cp:revision>8</cp:revision>
  <dcterms:created xsi:type="dcterms:W3CDTF">2023-05-17T15:46:00Z</dcterms:created>
  <dcterms:modified xsi:type="dcterms:W3CDTF">2023-09-30T02:29:00Z</dcterms:modified>
</cp:coreProperties>
</file>