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C4B9" w14:textId="7560E883" w:rsidR="004C00E7" w:rsidRDefault="00F97E77">
      <w:pPr>
        <w:rPr>
          <w:b/>
          <w:bCs/>
          <w:sz w:val="32"/>
          <w:szCs w:val="32"/>
          <w:u w:val="single"/>
        </w:rPr>
      </w:pPr>
      <w:r>
        <w:tab/>
      </w:r>
      <w:r w:rsidR="0028393B">
        <w:t xml:space="preserve">                                </w:t>
      </w:r>
      <w:r w:rsidR="0028393B" w:rsidRPr="0028393B">
        <w:rPr>
          <w:b/>
          <w:bCs/>
          <w:sz w:val="32"/>
          <w:szCs w:val="32"/>
          <w:u w:val="single"/>
        </w:rPr>
        <w:t xml:space="preserve">ORDER PROCESS </w:t>
      </w:r>
      <w:r w:rsidRPr="0028393B">
        <w:rPr>
          <w:b/>
          <w:bCs/>
          <w:sz w:val="32"/>
          <w:szCs w:val="32"/>
          <w:u w:val="single"/>
        </w:rPr>
        <w:t>MANA</w:t>
      </w:r>
      <w:r w:rsidR="0028393B" w:rsidRPr="0028393B">
        <w:rPr>
          <w:b/>
          <w:bCs/>
          <w:sz w:val="32"/>
          <w:szCs w:val="32"/>
          <w:u w:val="single"/>
        </w:rPr>
        <w:t>GEMENT</w:t>
      </w:r>
    </w:p>
    <w:p w14:paraId="1C1B62E5" w14:textId="13C7DC73" w:rsidR="004C00E7" w:rsidRDefault="004C00E7" w:rsidP="004C00E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Product Controller</w:t>
      </w:r>
    </w:p>
    <w:p w14:paraId="19EDE6A2" w14:textId="4400A779" w:rsidR="004C00E7" w:rsidRDefault="004C00E7" w:rsidP="004C00E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Create Operation</w:t>
      </w:r>
    </w:p>
    <w:p w14:paraId="05C4E592" w14:textId="3BECE6B9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  <w:r w:rsidRPr="004C00E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A5C264B" wp14:editId="3E520153">
            <wp:extent cx="5731510" cy="819785"/>
            <wp:effectExtent l="0" t="0" r="2540" b="0"/>
            <wp:docPr id="4381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D3A" w14:textId="77777777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487362C4" w14:textId="542115FB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</w:t>
      </w:r>
    </w:p>
    <w:p w14:paraId="209B6370" w14:textId="3AD42F51" w:rsidR="004C00E7" w:rsidRPr="004C00E7" w:rsidRDefault="00000000" w:rsidP="004C00E7">
      <w:pPr>
        <w:pStyle w:val="ListParagraph"/>
        <w:rPr>
          <w:rFonts w:ascii="Helvetica" w:hAnsi="Helvetica" w:cs="Helvetica"/>
          <w:color w:val="FFFFFF" w:themeColor="background1"/>
          <w:sz w:val="18"/>
          <w:szCs w:val="18"/>
          <w:shd w:val="clear" w:color="auto" w:fill="212121"/>
        </w:rPr>
      </w:pPr>
      <w:hyperlink r:id="rId6" w:history="1">
        <w:r w:rsidR="004C00E7" w:rsidRPr="004C00E7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shd w:val="clear" w:color="auto" w:fill="212121"/>
          </w:rPr>
          <w:t>http://localhost:8080/Products/saveproducts</w:t>
        </w:r>
      </w:hyperlink>
    </w:p>
    <w:p w14:paraId="5EE74238" w14:textId="77777777" w:rsidR="004C00E7" w:rsidRDefault="004C00E7" w:rsidP="004C00E7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</w:p>
    <w:p w14:paraId="43D7AEB0" w14:textId="4E74649B" w:rsidR="004C00E7" w:rsidRPr="00433754" w:rsidRDefault="004C00E7" w:rsidP="00433754">
      <w:pPr>
        <w:pStyle w:val="ListParagraph"/>
        <w:rPr>
          <w:b/>
          <w:bCs/>
          <w:sz w:val="24"/>
          <w:szCs w:val="24"/>
          <w:u w:val="single"/>
        </w:rPr>
      </w:pPr>
      <w:r w:rsidRPr="004C00E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D913439" wp14:editId="350CE6B9">
            <wp:extent cx="5731510" cy="2091055"/>
            <wp:effectExtent l="0" t="0" r="2540" b="4445"/>
            <wp:docPr id="52658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A204" w14:textId="63829B32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C10DC4B" w14:textId="2785EA9D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  <w:r w:rsidRPr="004C00E7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786455A" wp14:editId="3F47B030">
            <wp:extent cx="5731510" cy="1513840"/>
            <wp:effectExtent l="0" t="0" r="2540" b="0"/>
            <wp:docPr id="14023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5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322" w14:textId="77777777" w:rsidR="004C00E7" w:rsidRDefault="004C00E7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776773F0" w14:textId="68E27093" w:rsidR="00433754" w:rsidRDefault="00433754" w:rsidP="0043375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Retrieve Operation</w:t>
      </w:r>
    </w:p>
    <w:p w14:paraId="762E55F3" w14:textId="1E2B9ABB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9DBBC0C" wp14:editId="47BD4256">
            <wp:extent cx="5731510" cy="1307465"/>
            <wp:effectExtent l="0" t="0" r="2540" b="6985"/>
            <wp:docPr id="152958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4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7344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545ECE59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489810FD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7AD0AA72" w14:textId="77777777" w:rsidR="00433754" w:rsidRDefault="00433754" w:rsidP="004C00E7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b/>
          <w:bCs/>
          <w:sz w:val="24"/>
          <w:szCs w:val="24"/>
          <w:u w:val="single"/>
        </w:rPr>
        <w:lastRenderedPageBreak/>
        <w:t>Input:</w:t>
      </w:r>
      <w:r w:rsidRPr="00433754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 </w:t>
      </w:r>
    </w:p>
    <w:p w14:paraId="472A265D" w14:textId="5DC8C8EA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http://localhost:8080/Products/showproducts</w:t>
      </w:r>
    </w:p>
    <w:p w14:paraId="38006716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3D8D59E3" w14:textId="45B596B0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10015A8" w14:textId="3834049E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EA1FD43" wp14:editId="5442DBB6">
            <wp:extent cx="5731510" cy="3361055"/>
            <wp:effectExtent l="0" t="0" r="2540" b="0"/>
            <wp:docPr id="3308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16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1A6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4EB2D9B9" w14:textId="4E030340" w:rsidR="00433754" w:rsidRDefault="00433754" w:rsidP="0043375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Retrieve Product </w:t>
      </w:r>
      <w:proofErr w:type="gramStart"/>
      <w:r>
        <w:rPr>
          <w:b/>
          <w:bCs/>
          <w:sz w:val="24"/>
          <w:szCs w:val="24"/>
          <w:u w:val="single"/>
        </w:rPr>
        <w:t>By</w:t>
      </w:r>
      <w:proofErr w:type="gramEnd"/>
      <w:r>
        <w:rPr>
          <w:b/>
          <w:bCs/>
          <w:sz w:val="24"/>
          <w:szCs w:val="24"/>
          <w:u w:val="single"/>
        </w:rPr>
        <w:t xml:space="preserve"> Id</w:t>
      </w:r>
    </w:p>
    <w:p w14:paraId="169E0625" w14:textId="77777777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7D554EBD" w14:textId="0B1AA425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817D804" wp14:editId="7F3D42A4">
            <wp:extent cx="5731510" cy="984885"/>
            <wp:effectExtent l="0" t="0" r="2540" b="5715"/>
            <wp:docPr id="4165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9BD8" w14:textId="77777777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4CEC7032" w14:textId="00F881E0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Input:</w:t>
      </w:r>
    </w:p>
    <w:p w14:paraId="3E719598" w14:textId="77777777" w:rsidR="00433754" w:rsidRDefault="00433754" w:rsidP="00433754">
      <w:pPr>
        <w:pStyle w:val="NormalWeb"/>
        <w:shd w:val="clear" w:color="auto" w:fill="E8F2FE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http://localhost:8080/Products/</w:t>
      </w:r>
      <w:r w:rsidRPr="00433754">
        <w:rPr>
          <w:rFonts w:ascii="Helvetica" w:hAnsi="Helvetica" w:cs="Helvetica"/>
          <w:color w:val="FFFFFF"/>
          <w:sz w:val="18"/>
          <w:szCs w:val="18"/>
          <w:highlight w:val="blue"/>
          <w:shd w:val="clear" w:color="auto" w:fill="212121"/>
        </w:rPr>
        <w:t>showbyid/{p_Id}</w:t>
      </w:r>
    </w:p>
    <w:p w14:paraId="00CCB10C" w14:textId="77777777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6015C992" w14:textId="1CBDDF1A" w:rsidR="00433754" w:rsidRPr="00433754" w:rsidRDefault="00000000" w:rsidP="00433754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12" w:history="1">
        <w:r w:rsidR="00433754" w:rsidRPr="00433754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http://localhost:8080/Products/showbyid/2</w:t>
        </w:r>
      </w:hyperlink>
    </w:p>
    <w:p w14:paraId="1ECD87E9" w14:textId="71D29028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3AE9ED6" w14:textId="782CAB9D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4C09A2C" wp14:editId="5E0FBF7F">
            <wp:extent cx="5731510" cy="1780540"/>
            <wp:effectExtent l="0" t="0" r="2540" b="0"/>
            <wp:docPr id="161089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9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4CE" w14:textId="48C7DA12" w:rsidR="00433754" w:rsidRDefault="00433754" w:rsidP="0043375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Update Products by id:</w:t>
      </w:r>
    </w:p>
    <w:p w14:paraId="16681546" w14:textId="7060D872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E5C93FC" wp14:editId="5D06010E">
            <wp:extent cx="5731510" cy="432435"/>
            <wp:effectExtent l="0" t="0" r="2540" b="5715"/>
            <wp:docPr id="175076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9CD" w14:textId="77777777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4283719B" w14:textId="43389EDC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Input:</w:t>
      </w:r>
    </w:p>
    <w:p w14:paraId="5FE31FA1" w14:textId="68C49200" w:rsidR="001A1B4D" w:rsidRPr="001A1B4D" w:rsidRDefault="00000000" w:rsidP="00433754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15" w:history="1">
        <w:r w:rsidR="001A1B4D" w:rsidRPr="001A1B4D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http://localhost:8080/Products/Updatebyid/2</w:t>
        </w:r>
      </w:hyperlink>
    </w:p>
    <w:p w14:paraId="1A1528B4" w14:textId="77777777" w:rsidR="001A1B4D" w:rsidRDefault="001A1B4D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3C5F777D" w14:textId="7DD6D4C2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 w:rsidRPr="0043375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5AD10E9" wp14:editId="1BBBADD3">
            <wp:extent cx="5731510" cy="2138045"/>
            <wp:effectExtent l="0" t="0" r="2540" b="0"/>
            <wp:docPr id="172832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0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30C" w14:textId="77777777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</w:p>
    <w:p w14:paraId="7855EAC8" w14:textId="6527FF8B" w:rsidR="00433754" w:rsidRDefault="00433754" w:rsidP="00433754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CEAC9DC" w14:textId="06A4729A" w:rsidR="00433754" w:rsidRDefault="001A1B4D" w:rsidP="00433754">
      <w:pPr>
        <w:pStyle w:val="ListParagraph"/>
        <w:rPr>
          <w:b/>
          <w:bCs/>
          <w:sz w:val="24"/>
          <w:szCs w:val="24"/>
          <w:u w:val="single"/>
        </w:rPr>
      </w:pPr>
      <w:r w:rsidRPr="001A1B4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DCD3F21" wp14:editId="027F5A29">
            <wp:extent cx="5731510" cy="1964690"/>
            <wp:effectExtent l="0" t="0" r="2540" b="0"/>
            <wp:docPr id="80430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4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F723" w14:textId="77777777" w:rsidR="00433754" w:rsidRDefault="00433754" w:rsidP="004C00E7">
      <w:pPr>
        <w:pStyle w:val="ListParagraph"/>
        <w:rPr>
          <w:b/>
          <w:bCs/>
          <w:sz w:val="24"/>
          <w:szCs w:val="24"/>
          <w:u w:val="single"/>
        </w:rPr>
      </w:pPr>
    </w:p>
    <w:p w14:paraId="260D6B45" w14:textId="6390525A" w:rsidR="001A1B4D" w:rsidRDefault="001A1B4D" w:rsidP="001A1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Delete Product by Id:</w:t>
      </w:r>
    </w:p>
    <w:p w14:paraId="472AED15" w14:textId="57D15906" w:rsidR="001A1B4D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  <w:r w:rsidRPr="001A1B4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551262E" wp14:editId="2FFC2248">
            <wp:extent cx="5731510" cy="942975"/>
            <wp:effectExtent l="0" t="0" r="2540" b="9525"/>
            <wp:docPr id="31384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8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091B" w14:textId="77777777" w:rsidR="001A1B4D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</w:p>
    <w:p w14:paraId="034BF0C4" w14:textId="77777777" w:rsidR="001A1B4D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</w:p>
    <w:p w14:paraId="74A18403" w14:textId="4C2719BB" w:rsidR="001A1B4D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Input:</w:t>
      </w:r>
    </w:p>
    <w:p w14:paraId="5A47D5F6" w14:textId="26BC5FE8" w:rsidR="001A1B4D" w:rsidRDefault="00000000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19" w:history="1">
        <w:r w:rsidR="001A1B4D" w:rsidRPr="001A1B4D">
          <w:rPr>
            <w:rStyle w:val="Hyperlink"/>
            <w:rFonts w:ascii="Helvetica" w:hAnsi="Helvetica" w:cs="Helvetica"/>
            <w:color w:val="auto"/>
            <w:sz w:val="18"/>
            <w:szCs w:val="18"/>
            <w:highlight w:val="black"/>
            <w:shd w:val="clear" w:color="auto" w:fill="212121"/>
          </w:rPr>
          <w:t>http://localhost:8080/Products/dltbyid/12</w:t>
        </w:r>
      </w:hyperlink>
    </w:p>
    <w:p w14:paraId="1A0ED978" w14:textId="77777777" w:rsid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</w:p>
    <w:p w14:paraId="67E154FC" w14:textId="77777777" w:rsid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</w:p>
    <w:p w14:paraId="1908EA21" w14:textId="77777777" w:rsid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</w:p>
    <w:p w14:paraId="2A3B257B" w14:textId="77777777" w:rsid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</w:p>
    <w:p w14:paraId="5D0CEA24" w14:textId="335B5381" w:rsidR="001A1B4D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Output:</w:t>
      </w:r>
    </w:p>
    <w:p w14:paraId="259B976D" w14:textId="77777777" w:rsid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</w:p>
    <w:p w14:paraId="58094152" w14:textId="11D1AF73" w:rsidR="001A1B4D" w:rsidRPr="001A1B4D" w:rsidRDefault="001A1B4D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r w:rsidRPr="001A1B4D">
        <w:rPr>
          <w:rFonts w:ascii="Helvetica" w:hAnsi="Helvetica" w:cs="Helvetica"/>
          <w:noProof/>
          <w:sz w:val="18"/>
          <w:szCs w:val="18"/>
          <w:shd w:val="clear" w:color="auto" w:fill="212121"/>
        </w:rPr>
        <w:drawing>
          <wp:inline distT="0" distB="0" distL="0" distR="0" wp14:anchorId="34447C43" wp14:editId="4B077F3F">
            <wp:extent cx="5731510" cy="1322705"/>
            <wp:effectExtent l="0" t="0" r="2540" b="0"/>
            <wp:docPr id="9757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1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FC2" w14:textId="77777777" w:rsidR="001A1B4D" w:rsidRPr="004C00E7" w:rsidRDefault="001A1B4D" w:rsidP="001A1B4D">
      <w:pPr>
        <w:pStyle w:val="ListParagraph"/>
        <w:rPr>
          <w:b/>
          <w:bCs/>
          <w:sz w:val="24"/>
          <w:szCs w:val="24"/>
          <w:u w:val="single"/>
        </w:rPr>
      </w:pPr>
    </w:p>
    <w:p w14:paraId="0ECAF850" w14:textId="70F32779" w:rsidR="004C00E7" w:rsidRDefault="004C00E7" w:rsidP="001A1B4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Order</w:t>
      </w:r>
      <w:r w:rsidR="001A1B4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Controller</w:t>
      </w:r>
    </w:p>
    <w:p w14:paraId="253AD91F" w14:textId="45BF479E" w:rsidR="0028393B" w:rsidRDefault="0028393B" w:rsidP="004C00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00E7">
        <w:rPr>
          <w:b/>
          <w:bCs/>
          <w:sz w:val="24"/>
          <w:szCs w:val="24"/>
        </w:rPr>
        <w:t xml:space="preserve">Create </w:t>
      </w:r>
      <w:proofErr w:type="gramStart"/>
      <w:r w:rsidRPr="004C00E7">
        <w:rPr>
          <w:b/>
          <w:bCs/>
          <w:sz w:val="24"/>
          <w:szCs w:val="24"/>
        </w:rPr>
        <w:t>operations :</w:t>
      </w:r>
      <w:proofErr w:type="gramEnd"/>
    </w:p>
    <w:p w14:paraId="77673987" w14:textId="67169A5F" w:rsidR="004C00E7" w:rsidRPr="004C00E7" w:rsidRDefault="004C00E7" w:rsidP="004C00E7">
      <w:pPr>
        <w:pStyle w:val="ListParagraph"/>
        <w:rPr>
          <w:b/>
          <w:bCs/>
          <w:sz w:val="24"/>
          <w:szCs w:val="24"/>
        </w:rPr>
      </w:pPr>
      <w:r w:rsidRPr="004C00E7">
        <w:rPr>
          <w:b/>
          <w:bCs/>
          <w:noProof/>
          <w:sz w:val="24"/>
          <w:szCs w:val="24"/>
        </w:rPr>
        <w:drawing>
          <wp:inline distT="0" distB="0" distL="0" distR="0" wp14:anchorId="237016AE" wp14:editId="79D6C21D">
            <wp:extent cx="5731510" cy="806450"/>
            <wp:effectExtent l="0" t="0" r="2540" b="0"/>
            <wp:docPr id="20718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4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9BE" w14:textId="72B948D0" w:rsidR="004C00E7" w:rsidRDefault="004C00E7" w:rsidP="004C00E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Input: </w:t>
      </w:r>
    </w:p>
    <w:p w14:paraId="1CCF283F" w14:textId="7E8FBB01" w:rsidR="004C00E7" w:rsidRPr="004C00E7" w:rsidRDefault="004C00E7" w:rsidP="004C00E7">
      <w:pPr>
        <w:pStyle w:val="ListParagraph"/>
        <w:rPr>
          <w:b/>
          <w:bCs/>
          <w:sz w:val="24"/>
          <w:szCs w:val="24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http://localhost:8080/orders/saveorrders</w:t>
      </w:r>
    </w:p>
    <w:p w14:paraId="17583A76" w14:textId="4403EE6F" w:rsidR="004C00E7" w:rsidRDefault="004C00E7" w:rsidP="004C00E7">
      <w:pPr>
        <w:pStyle w:val="ListParagraph"/>
        <w:rPr>
          <w:b/>
          <w:bCs/>
          <w:sz w:val="24"/>
          <w:szCs w:val="24"/>
        </w:rPr>
      </w:pPr>
    </w:p>
    <w:p w14:paraId="38CC3758" w14:textId="307140BA" w:rsidR="004C00E7" w:rsidRPr="004C00E7" w:rsidRDefault="004C00E7" w:rsidP="004C00E7">
      <w:pPr>
        <w:pStyle w:val="ListParagraph"/>
        <w:rPr>
          <w:b/>
          <w:bCs/>
          <w:sz w:val="24"/>
          <w:szCs w:val="24"/>
        </w:rPr>
      </w:pPr>
      <w:r w:rsidRPr="004C00E7">
        <w:rPr>
          <w:b/>
          <w:bCs/>
          <w:noProof/>
          <w:sz w:val="24"/>
          <w:szCs w:val="24"/>
        </w:rPr>
        <w:drawing>
          <wp:inline distT="0" distB="0" distL="0" distR="0" wp14:anchorId="03CCE482" wp14:editId="335A7479">
            <wp:extent cx="5731510" cy="3177540"/>
            <wp:effectExtent l="0" t="0" r="2540" b="3810"/>
            <wp:docPr id="175280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2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A612" w14:textId="77777777" w:rsidR="001A1B4D" w:rsidRDefault="004C00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1CD5E4D" w14:textId="77777777" w:rsidR="001A1B4D" w:rsidRDefault="001A1B4D">
      <w:pPr>
        <w:rPr>
          <w:sz w:val="24"/>
          <w:szCs w:val="24"/>
        </w:rPr>
      </w:pPr>
    </w:p>
    <w:p w14:paraId="45C1AE68" w14:textId="77777777" w:rsidR="001A1B4D" w:rsidRDefault="001A1B4D">
      <w:pPr>
        <w:rPr>
          <w:sz w:val="24"/>
          <w:szCs w:val="24"/>
        </w:rPr>
      </w:pPr>
    </w:p>
    <w:p w14:paraId="42F8E53C" w14:textId="77777777" w:rsidR="001A1B4D" w:rsidRDefault="001A1B4D">
      <w:pPr>
        <w:rPr>
          <w:sz w:val="24"/>
          <w:szCs w:val="24"/>
        </w:rPr>
      </w:pPr>
    </w:p>
    <w:p w14:paraId="5FC35AAC" w14:textId="77777777" w:rsidR="001A1B4D" w:rsidRDefault="001A1B4D">
      <w:pPr>
        <w:rPr>
          <w:sz w:val="24"/>
          <w:szCs w:val="24"/>
        </w:rPr>
      </w:pPr>
    </w:p>
    <w:p w14:paraId="4624CFC3" w14:textId="77777777" w:rsidR="001A1B4D" w:rsidRDefault="001A1B4D">
      <w:pPr>
        <w:rPr>
          <w:sz w:val="24"/>
          <w:szCs w:val="24"/>
        </w:rPr>
      </w:pPr>
    </w:p>
    <w:p w14:paraId="7ACAF64E" w14:textId="647A6295" w:rsidR="004C00E7" w:rsidRPr="004C00E7" w:rsidRDefault="004C00E7" w:rsidP="001A1B4D">
      <w:pPr>
        <w:ind w:firstLine="720"/>
        <w:rPr>
          <w:b/>
          <w:bCs/>
          <w:sz w:val="24"/>
          <w:szCs w:val="24"/>
        </w:rPr>
      </w:pPr>
      <w:r w:rsidRPr="004C00E7">
        <w:rPr>
          <w:b/>
          <w:bCs/>
          <w:sz w:val="24"/>
          <w:szCs w:val="24"/>
        </w:rPr>
        <w:lastRenderedPageBreak/>
        <w:t>Output:</w:t>
      </w:r>
    </w:p>
    <w:p w14:paraId="0379BD59" w14:textId="7F512B5F" w:rsidR="004C00E7" w:rsidRDefault="004C00E7" w:rsidP="004C00E7">
      <w:pPr>
        <w:ind w:firstLine="720"/>
        <w:rPr>
          <w:sz w:val="24"/>
          <w:szCs w:val="24"/>
        </w:rPr>
      </w:pPr>
      <w:r w:rsidRPr="004C00E7">
        <w:rPr>
          <w:noProof/>
          <w:sz w:val="24"/>
          <w:szCs w:val="24"/>
        </w:rPr>
        <w:drawing>
          <wp:inline distT="0" distB="0" distL="0" distR="0" wp14:anchorId="610F4219" wp14:editId="4296C639">
            <wp:extent cx="5775960" cy="2568575"/>
            <wp:effectExtent l="0" t="0" r="0" b="3175"/>
            <wp:docPr id="142207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732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521" cy="25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B38" w14:textId="77777777" w:rsidR="001A1B4D" w:rsidRDefault="001A1B4D" w:rsidP="004C00E7">
      <w:pPr>
        <w:ind w:firstLine="720"/>
        <w:rPr>
          <w:sz w:val="24"/>
          <w:szCs w:val="24"/>
        </w:rPr>
      </w:pPr>
    </w:p>
    <w:p w14:paraId="1D27D68B" w14:textId="433C00F2" w:rsidR="001A1B4D" w:rsidRDefault="001A1B4D" w:rsidP="001A1B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1B4D">
        <w:rPr>
          <w:b/>
          <w:bCs/>
          <w:sz w:val="24"/>
          <w:szCs w:val="24"/>
        </w:rPr>
        <w:t>Retrieve Operation:</w:t>
      </w:r>
    </w:p>
    <w:p w14:paraId="0DF21339" w14:textId="77777777" w:rsidR="001A1B4D" w:rsidRDefault="001A1B4D" w:rsidP="001A1B4D">
      <w:pPr>
        <w:pStyle w:val="ListParagraph"/>
        <w:rPr>
          <w:b/>
          <w:bCs/>
          <w:sz w:val="24"/>
          <w:szCs w:val="24"/>
        </w:rPr>
      </w:pPr>
    </w:p>
    <w:p w14:paraId="2C05C45B" w14:textId="04CF0662" w:rsidR="001A1B4D" w:rsidRPr="001A1B4D" w:rsidRDefault="001A1B4D" w:rsidP="001A1B4D">
      <w:pPr>
        <w:pStyle w:val="ListParagraph"/>
        <w:rPr>
          <w:b/>
          <w:bCs/>
          <w:sz w:val="24"/>
          <w:szCs w:val="24"/>
        </w:rPr>
      </w:pPr>
      <w:r w:rsidRPr="001A1B4D">
        <w:rPr>
          <w:b/>
          <w:bCs/>
          <w:noProof/>
          <w:sz w:val="24"/>
          <w:szCs w:val="24"/>
        </w:rPr>
        <w:drawing>
          <wp:inline distT="0" distB="0" distL="0" distR="0" wp14:anchorId="789C4C72" wp14:editId="1F2DA388">
            <wp:extent cx="5707875" cy="1150720"/>
            <wp:effectExtent l="0" t="0" r="7620" b="0"/>
            <wp:docPr id="207985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70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985" w14:textId="733ACBB5" w:rsidR="001A1B4D" w:rsidRDefault="001A1B4D" w:rsidP="001A1B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441F2679" w14:textId="0166DFCB" w:rsidR="001A1B4D" w:rsidRPr="001A1B4D" w:rsidRDefault="00000000" w:rsidP="001A1B4D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25" w:history="1">
        <w:r w:rsidR="001A1B4D" w:rsidRPr="001A1B4D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http://localhost:8080/orders/showorders</w:t>
        </w:r>
      </w:hyperlink>
    </w:p>
    <w:p w14:paraId="11FC21D5" w14:textId="77777777" w:rsidR="001A1B4D" w:rsidRDefault="001A1B4D" w:rsidP="001A1B4D">
      <w:pPr>
        <w:pStyle w:val="ListParagraph"/>
        <w:rPr>
          <w:b/>
          <w:bCs/>
          <w:sz w:val="24"/>
          <w:szCs w:val="24"/>
        </w:rPr>
      </w:pPr>
    </w:p>
    <w:p w14:paraId="6CE5C467" w14:textId="3A7C6B31" w:rsidR="001A1B4D" w:rsidRDefault="001A1B4D" w:rsidP="001A1B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ACC8823" w14:textId="4C5E0734" w:rsidR="001A1B4D" w:rsidRDefault="001A1B4D" w:rsidP="001A1B4D">
      <w:pPr>
        <w:pStyle w:val="ListParagraph"/>
        <w:rPr>
          <w:b/>
          <w:bCs/>
          <w:sz w:val="24"/>
          <w:szCs w:val="24"/>
        </w:rPr>
      </w:pPr>
      <w:r w:rsidRPr="001A1B4D">
        <w:rPr>
          <w:b/>
          <w:bCs/>
          <w:noProof/>
          <w:sz w:val="24"/>
          <w:szCs w:val="24"/>
        </w:rPr>
        <w:drawing>
          <wp:inline distT="0" distB="0" distL="0" distR="0" wp14:anchorId="4E4746CF" wp14:editId="0DF1535D">
            <wp:extent cx="5327440" cy="3223260"/>
            <wp:effectExtent l="0" t="0" r="6985" b="0"/>
            <wp:docPr id="30618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3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424" cy="32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230D" w14:textId="77F75521" w:rsidR="001A1B4D" w:rsidRDefault="001A1B4D" w:rsidP="001A1B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Retrieve by Id:</w:t>
      </w:r>
    </w:p>
    <w:p w14:paraId="4E64088C" w14:textId="75FB278D" w:rsidR="001A1B4D" w:rsidRDefault="001A1B4D" w:rsidP="001A1B4D">
      <w:pPr>
        <w:pStyle w:val="ListParagraph"/>
        <w:rPr>
          <w:b/>
          <w:bCs/>
          <w:sz w:val="24"/>
          <w:szCs w:val="24"/>
        </w:rPr>
      </w:pPr>
      <w:r w:rsidRPr="001A1B4D">
        <w:rPr>
          <w:b/>
          <w:bCs/>
          <w:noProof/>
          <w:sz w:val="24"/>
          <w:szCs w:val="24"/>
        </w:rPr>
        <w:drawing>
          <wp:inline distT="0" distB="0" distL="0" distR="0" wp14:anchorId="3F2951F8" wp14:editId="38B62045">
            <wp:extent cx="5731510" cy="871220"/>
            <wp:effectExtent l="0" t="0" r="2540" b="5080"/>
            <wp:docPr id="4019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13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BE4F" w14:textId="77777777" w:rsidR="001A1B4D" w:rsidRDefault="001A1B4D" w:rsidP="001A1B4D">
      <w:pPr>
        <w:pStyle w:val="ListParagraph"/>
        <w:rPr>
          <w:b/>
          <w:bCs/>
          <w:sz w:val="24"/>
          <w:szCs w:val="24"/>
        </w:rPr>
      </w:pPr>
    </w:p>
    <w:p w14:paraId="31F2640C" w14:textId="014A116B" w:rsidR="001A1B4D" w:rsidRDefault="001A1B4D" w:rsidP="001A1B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0C49A260" w14:textId="77777777" w:rsidR="00004385" w:rsidRDefault="00004385" w:rsidP="001A1B4D">
      <w:pPr>
        <w:pStyle w:val="ListParagraph"/>
        <w:rPr>
          <w:b/>
          <w:bCs/>
          <w:sz w:val="24"/>
          <w:szCs w:val="24"/>
        </w:rPr>
      </w:pPr>
    </w:p>
    <w:p w14:paraId="6C9624B4" w14:textId="5077FCC6" w:rsidR="00BF7B6E" w:rsidRPr="00647467" w:rsidRDefault="00AB634E" w:rsidP="001A1B4D">
      <w:pPr>
        <w:pStyle w:val="ListParagraph"/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212121"/>
        </w:rPr>
      </w:pPr>
      <w:hyperlink r:id="rId28" w:history="1">
        <w:r w:rsidRPr="00647467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highlight w:val="black"/>
            <w:shd w:val="clear" w:color="auto" w:fill="212121"/>
          </w:rPr>
          <w:t>http://localhost:8080/orders/showbyid/</w:t>
        </w:r>
        <w:r w:rsidRPr="00647467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highlight w:val="blue"/>
            <w:shd w:val="clear" w:color="auto" w:fill="212121"/>
          </w:rPr>
          <w:t>{orderID</w:t>
        </w:r>
        <w:r w:rsidRPr="00647467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highlight w:val="black"/>
            <w:shd w:val="clear" w:color="auto" w:fill="212121"/>
          </w:rPr>
          <w:t>}</w:t>
        </w:r>
      </w:hyperlink>
    </w:p>
    <w:p w14:paraId="00B91C85" w14:textId="2E1121C3" w:rsidR="00BF7B6E" w:rsidRPr="00647467" w:rsidRDefault="00DC0D2C" w:rsidP="001A1B4D">
      <w:pPr>
        <w:pStyle w:val="ListParagraph"/>
        <w:rPr>
          <w:rFonts w:ascii="Helvetica" w:hAnsi="Helvetica" w:cs="Helvetica"/>
          <w:color w:val="FFFFFF" w:themeColor="background1"/>
          <w:sz w:val="18"/>
          <w:szCs w:val="18"/>
          <w:shd w:val="clear" w:color="auto" w:fill="212121"/>
        </w:rPr>
      </w:pPr>
      <w:hyperlink r:id="rId29" w:history="1">
        <w:r w:rsidRPr="00647467">
          <w:rPr>
            <w:rStyle w:val="Hyperlink"/>
            <w:rFonts w:ascii="Helvetica" w:hAnsi="Helvetica" w:cs="Helvetica"/>
            <w:color w:val="FFFFFF" w:themeColor="background1"/>
            <w:sz w:val="18"/>
            <w:szCs w:val="18"/>
            <w:highlight w:val="black"/>
            <w:shd w:val="clear" w:color="auto" w:fill="212121"/>
          </w:rPr>
          <w:t>http://localhost:8080/orders/showbyid/33</w:t>
        </w:r>
      </w:hyperlink>
    </w:p>
    <w:p w14:paraId="548D70AA" w14:textId="77777777" w:rsidR="00DC0D2C" w:rsidRDefault="00DC0D2C" w:rsidP="001A1B4D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</w:p>
    <w:p w14:paraId="6B642D68" w14:textId="330CBE6B" w:rsidR="00DC0D2C" w:rsidRDefault="008648EB" w:rsidP="001A1B4D">
      <w:pPr>
        <w:pStyle w:val="ListParagraph"/>
        <w:rPr>
          <w:b/>
          <w:bCs/>
          <w:sz w:val="24"/>
          <w:szCs w:val="24"/>
        </w:rPr>
      </w:pPr>
      <w:r w:rsidRPr="008648EB">
        <w:rPr>
          <w:b/>
          <w:bCs/>
          <w:sz w:val="24"/>
          <w:szCs w:val="24"/>
        </w:rPr>
        <w:drawing>
          <wp:inline distT="0" distB="0" distL="0" distR="0" wp14:anchorId="0AF1EF28" wp14:editId="203FBEE4">
            <wp:extent cx="5731510" cy="3653790"/>
            <wp:effectExtent l="0" t="0" r="2540" b="3810"/>
            <wp:docPr id="23972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287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89A5" w14:textId="77777777" w:rsidR="001A1B4D" w:rsidRDefault="001A1B4D" w:rsidP="001A1B4D">
      <w:pPr>
        <w:pStyle w:val="ListParagraph"/>
        <w:rPr>
          <w:b/>
          <w:bCs/>
          <w:sz w:val="24"/>
          <w:szCs w:val="24"/>
        </w:rPr>
      </w:pPr>
    </w:p>
    <w:p w14:paraId="5C45DFD8" w14:textId="77777777" w:rsidR="00004385" w:rsidRDefault="00004385" w:rsidP="001A1B4D">
      <w:pPr>
        <w:pStyle w:val="ListParagraph"/>
        <w:rPr>
          <w:b/>
          <w:bCs/>
          <w:sz w:val="24"/>
          <w:szCs w:val="24"/>
        </w:rPr>
      </w:pPr>
    </w:p>
    <w:p w14:paraId="1E03ECF4" w14:textId="77777777" w:rsidR="00004385" w:rsidRDefault="00004385" w:rsidP="001A1B4D">
      <w:pPr>
        <w:pStyle w:val="ListParagraph"/>
        <w:rPr>
          <w:b/>
          <w:bCs/>
          <w:sz w:val="24"/>
          <w:szCs w:val="24"/>
        </w:rPr>
      </w:pPr>
    </w:p>
    <w:p w14:paraId="5ABA9E64" w14:textId="77777777" w:rsidR="00004385" w:rsidRDefault="00004385" w:rsidP="001A1B4D">
      <w:pPr>
        <w:pStyle w:val="ListParagraph"/>
        <w:rPr>
          <w:b/>
          <w:bCs/>
          <w:sz w:val="24"/>
          <w:szCs w:val="24"/>
        </w:rPr>
      </w:pPr>
    </w:p>
    <w:p w14:paraId="139FF1ED" w14:textId="77777777" w:rsidR="00004385" w:rsidRPr="001929AC" w:rsidRDefault="00004385" w:rsidP="001929AC">
      <w:pPr>
        <w:rPr>
          <w:b/>
          <w:bCs/>
          <w:sz w:val="24"/>
          <w:szCs w:val="24"/>
        </w:rPr>
      </w:pPr>
    </w:p>
    <w:p w14:paraId="6FCAF326" w14:textId="77777777" w:rsidR="00004385" w:rsidRDefault="00004385" w:rsidP="001A1B4D">
      <w:pPr>
        <w:pStyle w:val="ListParagraph"/>
        <w:rPr>
          <w:b/>
          <w:bCs/>
          <w:sz w:val="24"/>
          <w:szCs w:val="24"/>
        </w:rPr>
      </w:pPr>
    </w:p>
    <w:p w14:paraId="5233CCB4" w14:textId="6722C61A" w:rsidR="00A4298E" w:rsidRDefault="00A4298E" w:rsidP="00A429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by Id:</w:t>
      </w:r>
    </w:p>
    <w:p w14:paraId="52B119C0" w14:textId="54D2591A" w:rsidR="00A4298E" w:rsidRDefault="00A4298E" w:rsidP="00A4298E">
      <w:pPr>
        <w:pStyle w:val="ListParagraph"/>
        <w:rPr>
          <w:b/>
          <w:bCs/>
          <w:sz w:val="24"/>
          <w:szCs w:val="24"/>
        </w:rPr>
      </w:pPr>
      <w:r w:rsidRPr="00A4298E">
        <w:rPr>
          <w:b/>
          <w:bCs/>
          <w:noProof/>
          <w:sz w:val="24"/>
          <w:szCs w:val="24"/>
        </w:rPr>
        <w:drawing>
          <wp:inline distT="0" distB="0" distL="0" distR="0" wp14:anchorId="24B10E71" wp14:editId="54AD9E83">
            <wp:extent cx="5731510" cy="781685"/>
            <wp:effectExtent l="0" t="0" r="2540" b="0"/>
            <wp:docPr id="47184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74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C753" w14:textId="77777777" w:rsidR="00A4298E" w:rsidRDefault="00A4298E" w:rsidP="00A4298E">
      <w:pPr>
        <w:pStyle w:val="ListParagraph"/>
        <w:rPr>
          <w:b/>
          <w:bCs/>
          <w:sz w:val="24"/>
          <w:szCs w:val="24"/>
        </w:rPr>
      </w:pPr>
    </w:p>
    <w:p w14:paraId="011156DE" w14:textId="42EB2356" w:rsidR="00A4298E" w:rsidRDefault="00A4298E" w:rsidP="00A4298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62F8F04C" w14:textId="57933984" w:rsidR="00A4298E" w:rsidRPr="00A4298E" w:rsidRDefault="00000000" w:rsidP="00A4298E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32" w:history="1">
        <w:r w:rsidR="00A4298E" w:rsidRPr="00A4298E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http://localhost:8080/orders/Updatebyid/55</w:t>
        </w:r>
      </w:hyperlink>
    </w:p>
    <w:p w14:paraId="7A0D713B" w14:textId="77777777" w:rsidR="00A4298E" w:rsidRDefault="00A4298E" w:rsidP="00A4298E">
      <w:pPr>
        <w:pStyle w:val="ListParagraph"/>
        <w:rPr>
          <w:b/>
          <w:bCs/>
          <w:sz w:val="24"/>
          <w:szCs w:val="24"/>
        </w:rPr>
      </w:pPr>
    </w:p>
    <w:p w14:paraId="07826912" w14:textId="0AD1DC65" w:rsidR="00A4298E" w:rsidRDefault="00A4298E" w:rsidP="00A4298E">
      <w:pPr>
        <w:pStyle w:val="ListParagraph"/>
        <w:rPr>
          <w:b/>
          <w:bCs/>
          <w:sz w:val="24"/>
          <w:szCs w:val="24"/>
        </w:rPr>
      </w:pPr>
      <w:r w:rsidRPr="00A4298E">
        <w:rPr>
          <w:b/>
          <w:bCs/>
          <w:noProof/>
          <w:sz w:val="24"/>
          <w:szCs w:val="24"/>
        </w:rPr>
        <w:drawing>
          <wp:inline distT="0" distB="0" distL="0" distR="0" wp14:anchorId="3000C311" wp14:editId="517C393B">
            <wp:extent cx="5731510" cy="3205480"/>
            <wp:effectExtent l="0" t="0" r="2540" b="0"/>
            <wp:docPr id="65815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510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BBD" w14:textId="77777777" w:rsidR="00A4298E" w:rsidRDefault="00A4298E" w:rsidP="00A4298E">
      <w:pPr>
        <w:pStyle w:val="ListParagraph"/>
        <w:rPr>
          <w:b/>
          <w:bCs/>
          <w:sz w:val="24"/>
          <w:szCs w:val="24"/>
        </w:rPr>
      </w:pPr>
    </w:p>
    <w:p w14:paraId="2FC1C558" w14:textId="6D7228BD" w:rsidR="00A4298E" w:rsidRDefault="00A4298E" w:rsidP="00A4298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24B9C8B" w14:textId="2007380C" w:rsidR="00A4298E" w:rsidRPr="00290F5F" w:rsidRDefault="00A4298E" w:rsidP="00290F5F">
      <w:pPr>
        <w:pStyle w:val="ListParagraph"/>
        <w:rPr>
          <w:b/>
          <w:bCs/>
          <w:sz w:val="24"/>
          <w:szCs w:val="24"/>
        </w:rPr>
      </w:pPr>
      <w:r w:rsidRPr="00A4298E">
        <w:rPr>
          <w:b/>
          <w:bCs/>
          <w:noProof/>
          <w:sz w:val="24"/>
          <w:szCs w:val="24"/>
        </w:rPr>
        <w:drawing>
          <wp:inline distT="0" distB="0" distL="0" distR="0" wp14:anchorId="10C2F726" wp14:editId="6549F964">
            <wp:extent cx="5731510" cy="1101090"/>
            <wp:effectExtent l="0" t="0" r="2540" b="3810"/>
            <wp:docPr id="92693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383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ED5" w14:textId="77777777" w:rsidR="00A4298E" w:rsidRDefault="00A4298E" w:rsidP="00A4298E">
      <w:pPr>
        <w:pStyle w:val="ListParagraph"/>
        <w:rPr>
          <w:b/>
          <w:bCs/>
          <w:sz w:val="24"/>
          <w:szCs w:val="24"/>
        </w:rPr>
      </w:pPr>
    </w:p>
    <w:p w14:paraId="7B55408B" w14:textId="5A2AB1CE" w:rsidR="00A4298E" w:rsidRDefault="00A4298E" w:rsidP="00A429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by Id:</w:t>
      </w:r>
    </w:p>
    <w:p w14:paraId="34E5E0D9" w14:textId="3AC385DB" w:rsidR="00A4298E" w:rsidRPr="00290F5F" w:rsidRDefault="00A4298E" w:rsidP="00290F5F">
      <w:pPr>
        <w:pStyle w:val="ListParagraph"/>
        <w:rPr>
          <w:b/>
          <w:bCs/>
          <w:sz w:val="24"/>
          <w:szCs w:val="24"/>
        </w:rPr>
      </w:pPr>
      <w:r w:rsidRPr="00A4298E">
        <w:rPr>
          <w:b/>
          <w:bCs/>
          <w:noProof/>
          <w:sz w:val="24"/>
          <w:szCs w:val="24"/>
        </w:rPr>
        <w:drawing>
          <wp:inline distT="0" distB="0" distL="0" distR="0" wp14:anchorId="2E350A17" wp14:editId="2947E587">
            <wp:extent cx="5731510" cy="969645"/>
            <wp:effectExtent l="0" t="0" r="2540" b="1905"/>
            <wp:docPr id="15952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64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76BB" w14:textId="5ACF8E33" w:rsidR="00A4298E" w:rsidRDefault="00A4298E" w:rsidP="00A4298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2B528DA5" w14:textId="3674A0BA" w:rsidR="00A4298E" w:rsidRDefault="00000000" w:rsidP="00A4298E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hyperlink r:id="rId36" w:history="1">
        <w:r w:rsidR="00A4298E" w:rsidRPr="00A4298E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http://localhost:8080/orders/</w:t>
        </w:r>
        <w:r w:rsidR="00A4298E" w:rsidRPr="00A4298E">
          <w:rPr>
            <w:rStyle w:val="Hyperlink"/>
            <w:rFonts w:ascii="Helvetica" w:hAnsi="Helvetica" w:cs="Helvetica"/>
            <w:color w:val="auto"/>
            <w:sz w:val="18"/>
            <w:szCs w:val="18"/>
            <w:highlight w:val="blue"/>
            <w:shd w:val="clear" w:color="auto" w:fill="212121"/>
          </w:rPr>
          <w:t>dltbyid/{orderId}</w:t>
        </w:r>
      </w:hyperlink>
    </w:p>
    <w:p w14:paraId="5C1E6BD5" w14:textId="77777777" w:rsidR="00A4298E" w:rsidRDefault="00A4298E" w:rsidP="00A4298E">
      <w:pPr>
        <w:pStyle w:val="ListParagraph"/>
        <w:rPr>
          <w:b/>
          <w:bCs/>
          <w:sz w:val="24"/>
          <w:szCs w:val="24"/>
        </w:rPr>
      </w:pPr>
    </w:p>
    <w:p w14:paraId="3AED7D3C" w14:textId="6E3DED09" w:rsidR="00A4298E" w:rsidRPr="00A4298E" w:rsidRDefault="00000000" w:rsidP="00A4298E">
      <w:pPr>
        <w:pStyle w:val="ListParagraph"/>
        <w:rPr>
          <w:rFonts w:ascii="Helvetica" w:hAnsi="Helvetica" w:cs="Helvetica"/>
          <w:sz w:val="18"/>
          <w:szCs w:val="18"/>
          <w:shd w:val="clear" w:color="auto" w:fill="212121"/>
        </w:rPr>
      </w:pPr>
      <w:hyperlink r:id="rId37" w:history="1">
        <w:r w:rsidR="00A4298E" w:rsidRPr="00A4298E">
          <w:rPr>
            <w:rStyle w:val="Hyperlink"/>
            <w:rFonts w:ascii="Helvetica" w:hAnsi="Helvetica" w:cs="Helvetica"/>
            <w:color w:val="auto"/>
            <w:sz w:val="18"/>
            <w:szCs w:val="18"/>
            <w:shd w:val="clear" w:color="auto" w:fill="212121"/>
          </w:rPr>
          <w:t>http://localhost:8080/orders/dltbyid/55</w:t>
        </w:r>
      </w:hyperlink>
    </w:p>
    <w:p w14:paraId="4F8ED3E3" w14:textId="77777777" w:rsidR="00A4298E" w:rsidRDefault="00A4298E" w:rsidP="00A4298E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</w:p>
    <w:p w14:paraId="00DE912B" w14:textId="0533AAF8" w:rsidR="00A4298E" w:rsidRDefault="00A4298E" w:rsidP="00A4298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3A4AFC2" w14:textId="26D0A878" w:rsidR="00A4298E" w:rsidRPr="00A4298E" w:rsidRDefault="001E1C04" w:rsidP="00A4298E">
      <w:pPr>
        <w:pStyle w:val="ListParagraph"/>
        <w:rPr>
          <w:b/>
          <w:bCs/>
          <w:sz w:val="24"/>
          <w:szCs w:val="24"/>
        </w:rPr>
      </w:pPr>
      <w:r w:rsidRPr="00A4298E">
        <w:rPr>
          <w:b/>
          <w:bCs/>
          <w:noProof/>
          <w:sz w:val="24"/>
          <w:szCs w:val="24"/>
        </w:rPr>
        <w:drawing>
          <wp:inline distT="0" distB="0" distL="0" distR="0" wp14:anchorId="2DDBC8AE" wp14:editId="36DEC63D">
            <wp:extent cx="5731510" cy="1190625"/>
            <wp:effectExtent l="0" t="0" r="2540" b="9525"/>
            <wp:docPr id="169702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76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78E" w14:textId="77777777" w:rsidR="004C00E7" w:rsidRDefault="004C00E7" w:rsidP="004C00E7">
      <w:pPr>
        <w:ind w:firstLine="720"/>
        <w:rPr>
          <w:sz w:val="24"/>
          <w:szCs w:val="24"/>
        </w:rPr>
      </w:pPr>
    </w:p>
    <w:p w14:paraId="3ED0D023" w14:textId="219C384A" w:rsidR="009073D8" w:rsidRDefault="00654E8F" w:rsidP="00120A3E">
      <w:pPr>
        <w:ind w:firstLine="720"/>
        <w:rPr>
          <w:b/>
          <w:bCs/>
          <w:sz w:val="24"/>
          <w:szCs w:val="24"/>
          <w:u w:val="single"/>
        </w:rPr>
      </w:pPr>
      <w:r w:rsidRPr="009073D8">
        <w:rPr>
          <w:b/>
          <w:bCs/>
          <w:sz w:val="24"/>
          <w:szCs w:val="24"/>
          <w:u w:val="single"/>
        </w:rPr>
        <w:lastRenderedPageBreak/>
        <w:t xml:space="preserve">Batch </w:t>
      </w:r>
      <w:proofErr w:type="gramStart"/>
      <w:r w:rsidRPr="009073D8">
        <w:rPr>
          <w:b/>
          <w:bCs/>
          <w:sz w:val="24"/>
          <w:szCs w:val="24"/>
          <w:u w:val="single"/>
        </w:rPr>
        <w:t>c</w:t>
      </w:r>
      <w:r w:rsidR="009073D8" w:rsidRPr="009073D8">
        <w:rPr>
          <w:b/>
          <w:bCs/>
          <w:sz w:val="24"/>
          <w:szCs w:val="24"/>
          <w:u w:val="single"/>
        </w:rPr>
        <w:t>onfiguration</w:t>
      </w:r>
      <w:r w:rsidR="009073D8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12A4CB50" w14:textId="697A825F" w:rsidR="00684171" w:rsidRPr="00B74F37" w:rsidRDefault="00684171" w:rsidP="004C00E7">
      <w:pPr>
        <w:ind w:firstLine="720"/>
        <w:rPr>
          <w:sz w:val="24"/>
          <w:szCs w:val="24"/>
        </w:rPr>
      </w:pPr>
      <w:r w:rsidRPr="00B74F37">
        <w:rPr>
          <w:sz w:val="24"/>
          <w:szCs w:val="24"/>
        </w:rPr>
        <w:t>Product</w:t>
      </w:r>
      <w:r w:rsidR="00B74F37" w:rsidRPr="00B74F37">
        <w:rPr>
          <w:sz w:val="24"/>
          <w:szCs w:val="24"/>
        </w:rPr>
        <w:t>.csv file</w:t>
      </w:r>
    </w:p>
    <w:p w14:paraId="4BBF81A5" w14:textId="4CDBDBB7" w:rsidR="009073D8" w:rsidRDefault="00684171" w:rsidP="004C00E7">
      <w:pPr>
        <w:ind w:firstLine="720"/>
        <w:rPr>
          <w:b/>
          <w:bCs/>
          <w:sz w:val="24"/>
          <w:szCs w:val="24"/>
          <w:u w:val="single"/>
        </w:rPr>
      </w:pPr>
      <w:r w:rsidRPr="00684171">
        <w:rPr>
          <w:b/>
          <w:bCs/>
          <w:sz w:val="24"/>
          <w:szCs w:val="24"/>
          <w:u w:val="single"/>
        </w:rPr>
        <w:drawing>
          <wp:inline distT="0" distB="0" distL="0" distR="0" wp14:anchorId="2988E308" wp14:editId="7D7BEF9B">
            <wp:extent cx="4259580" cy="1790700"/>
            <wp:effectExtent l="0" t="0" r="7620" b="0"/>
            <wp:docPr id="116574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4505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9954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3C8" w14:textId="77777777" w:rsidR="00B74F37" w:rsidRDefault="00B74F37" w:rsidP="004C00E7">
      <w:pPr>
        <w:ind w:firstLine="720"/>
        <w:rPr>
          <w:b/>
          <w:bCs/>
          <w:sz w:val="24"/>
          <w:szCs w:val="24"/>
          <w:u w:val="single"/>
        </w:rPr>
      </w:pPr>
    </w:p>
    <w:p w14:paraId="4A840BD8" w14:textId="4A0718F0" w:rsidR="000A4016" w:rsidRDefault="00B74F37" w:rsidP="00120A3E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MySQL Database</w:t>
      </w:r>
      <w:r w:rsidR="000A4016">
        <w:rPr>
          <w:b/>
          <w:bCs/>
          <w:sz w:val="24"/>
          <w:szCs w:val="24"/>
          <w:u w:val="single"/>
        </w:rPr>
        <w:t>:</w:t>
      </w:r>
    </w:p>
    <w:p w14:paraId="6242F326" w14:textId="60E52B26" w:rsidR="000A4016" w:rsidRDefault="000A4016" w:rsidP="000A401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ProductDto</w:t>
      </w:r>
      <w:proofErr w:type="spellEnd"/>
      <w:r>
        <w:rPr>
          <w:b/>
          <w:bCs/>
          <w:sz w:val="24"/>
          <w:szCs w:val="24"/>
          <w:u w:val="single"/>
        </w:rPr>
        <w:t xml:space="preserve"> table</w:t>
      </w:r>
    </w:p>
    <w:p w14:paraId="19A0F695" w14:textId="77777777" w:rsidR="00770A8F" w:rsidRDefault="00770A8F" w:rsidP="00770A8F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2C64B4C3" w14:textId="32326137" w:rsidR="00770A8F" w:rsidRDefault="00770A8F" w:rsidP="00770A8F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770A8F">
        <w:rPr>
          <w:b/>
          <w:bCs/>
          <w:sz w:val="24"/>
          <w:szCs w:val="24"/>
          <w:u w:val="single"/>
        </w:rPr>
        <w:drawing>
          <wp:inline distT="0" distB="0" distL="0" distR="0" wp14:anchorId="51C83952" wp14:editId="3F1FB760">
            <wp:extent cx="4168140" cy="2308860"/>
            <wp:effectExtent l="0" t="0" r="3810" b="0"/>
            <wp:docPr id="9191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43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5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E64" w14:textId="77777777" w:rsidR="00770A8F" w:rsidRDefault="00770A8F" w:rsidP="00770A8F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48C9DF67" w14:textId="4A192322" w:rsidR="006C4359" w:rsidRDefault="006C4359" w:rsidP="006C43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OrderDto</w:t>
      </w:r>
      <w:proofErr w:type="spellEnd"/>
      <w:r>
        <w:rPr>
          <w:b/>
          <w:bCs/>
          <w:sz w:val="24"/>
          <w:szCs w:val="24"/>
          <w:u w:val="single"/>
        </w:rPr>
        <w:t xml:space="preserve"> Table:</w:t>
      </w:r>
    </w:p>
    <w:p w14:paraId="7F5E4B30" w14:textId="77777777" w:rsidR="00120A3E" w:rsidRDefault="00120A3E" w:rsidP="00120A3E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750CE37A" w14:textId="77777777" w:rsidR="006C4359" w:rsidRDefault="006C4359" w:rsidP="006C4359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611172F1" w14:textId="2272C2A2" w:rsidR="006C4359" w:rsidRPr="006C4359" w:rsidRDefault="00195438" w:rsidP="006C4359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195438">
        <w:rPr>
          <w:b/>
          <w:bCs/>
          <w:sz w:val="24"/>
          <w:szCs w:val="24"/>
          <w:u w:val="single"/>
        </w:rPr>
        <w:drawing>
          <wp:inline distT="0" distB="0" distL="0" distR="0" wp14:anchorId="27A17D2C" wp14:editId="7E6AEA88">
            <wp:extent cx="4198620" cy="1722120"/>
            <wp:effectExtent l="0" t="0" r="0" b="0"/>
            <wp:docPr id="13287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04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59" w:rsidRPr="006C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809"/>
    <w:multiLevelType w:val="hybridMultilevel"/>
    <w:tmpl w:val="03008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F2F"/>
    <w:multiLevelType w:val="hybridMultilevel"/>
    <w:tmpl w:val="0ADCE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3DA"/>
    <w:multiLevelType w:val="hybridMultilevel"/>
    <w:tmpl w:val="498E5AAE"/>
    <w:lvl w:ilvl="0" w:tplc="4B28C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636530">
    <w:abstractNumId w:val="0"/>
  </w:num>
  <w:num w:numId="2" w16cid:durableId="1137525473">
    <w:abstractNumId w:val="1"/>
  </w:num>
  <w:num w:numId="3" w16cid:durableId="192657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77"/>
    <w:rsid w:val="00004385"/>
    <w:rsid w:val="000A4016"/>
    <w:rsid w:val="00120A3E"/>
    <w:rsid w:val="001929AC"/>
    <w:rsid w:val="00195438"/>
    <w:rsid w:val="001A1B4D"/>
    <w:rsid w:val="001E1C04"/>
    <w:rsid w:val="0028393B"/>
    <w:rsid w:val="00290F5F"/>
    <w:rsid w:val="00410F23"/>
    <w:rsid w:val="00433754"/>
    <w:rsid w:val="004C00E7"/>
    <w:rsid w:val="00647467"/>
    <w:rsid w:val="00654E8F"/>
    <w:rsid w:val="00684171"/>
    <w:rsid w:val="006C4359"/>
    <w:rsid w:val="00770A8F"/>
    <w:rsid w:val="008648EB"/>
    <w:rsid w:val="009073D8"/>
    <w:rsid w:val="00A4298E"/>
    <w:rsid w:val="00AB634E"/>
    <w:rsid w:val="00B74F37"/>
    <w:rsid w:val="00BF7B6E"/>
    <w:rsid w:val="00CF1D14"/>
    <w:rsid w:val="00D60C48"/>
    <w:rsid w:val="00DC0D2C"/>
    <w:rsid w:val="00F97E77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1E94"/>
  <w15:chartTrackingRefBased/>
  <w15:docId w15:val="{F29E677D-C79D-4807-BB91-BE5139B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orders/showbyid/33" TargetMode="Externa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/saveproduct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://localhost:8080/orders/Updatebyid/55" TargetMode="External"/><Relationship Id="rId37" Type="http://schemas.openxmlformats.org/officeDocument/2006/relationships/hyperlink" Target="http://localhost:8080/orders/dltbyid/55" TargetMode="External"/><Relationship Id="rId40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roducts/Updatebyid/2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://localhost:8080/orders/showbyid/%7borderID%7d%203" TargetMode="External"/><Relationship Id="rId36" Type="http://schemas.openxmlformats.org/officeDocument/2006/relationships/hyperlink" Target="http://localhost:8080/orders/dltbyid/%7borderId%7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8080/Products/dltbyid/12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localhost:8080/Products/showbyid/2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localhost:8080/orders/showorders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Venkatesh</dc:creator>
  <cp:keywords/>
  <dc:description/>
  <cp:lastModifiedBy>Konduru Venkatesh</cp:lastModifiedBy>
  <cp:revision>21</cp:revision>
  <dcterms:created xsi:type="dcterms:W3CDTF">2024-03-16T09:42:00Z</dcterms:created>
  <dcterms:modified xsi:type="dcterms:W3CDTF">2024-03-17T07:34:00Z</dcterms:modified>
</cp:coreProperties>
</file>