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4BE" w:rsidRPr="00387202" w:rsidRDefault="00387202">
      <w:pPr>
        <w:rPr>
          <w:lang w:val="en-US"/>
        </w:rPr>
      </w:pPr>
      <w:r>
        <w:rPr>
          <w:lang w:val="en-US"/>
        </w:rPr>
        <w:t>Hello 3</w:t>
      </w:r>
      <w:bookmarkStart w:id="0" w:name="_GoBack"/>
      <w:bookmarkEnd w:id="0"/>
    </w:p>
    <w:sectPr w:rsidR="006F54BE" w:rsidRPr="00387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560"/>
    <w:rsid w:val="00387202"/>
    <w:rsid w:val="006F54BE"/>
    <w:rsid w:val="008B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B69953-7F5F-4A38-AA68-88743B7D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TaoDev</dc:creator>
  <cp:keywords/>
  <dc:description/>
  <cp:lastModifiedBy>TaoDev</cp:lastModifiedBy>
  <cp:revision>2</cp:revision>
  <dcterms:created xsi:type="dcterms:W3CDTF">2015-04-22T07:53:00Z</dcterms:created>
  <dcterms:modified xsi:type="dcterms:W3CDTF">2015-04-22T07:54:00Z</dcterms:modified>
</cp:coreProperties>
</file>