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B3E" w:rsidRDefault="00E62D5B"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 xml:space="preserve">Oyunun </w:t>
      </w:r>
      <w:proofErr w:type="gram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Adı : KLEOPATRA</w:t>
      </w:r>
      <w:proofErr w:type="gramEnd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 xml:space="preserve">Yazar : William </w:t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Shakespeare</w:t>
      </w:r>
      <w:proofErr w:type="spellEnd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 xml:space="preserve">Türkçesi : </w:t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Sebahattin</w:t>
      </w:r>
      <w:proofErr w:type="spellEnd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 xml:space="preserve"> EYÜBOĞLU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KLEOPATRA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Varım yoğum burada yazılı; küçük şeyler dışında,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Altın, gümüş, mücevher olarak nem varsa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Tam değeriyle gösterilmiştir hepsi.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Seleucus</w:t>
      </w:r>
      <w:proofErr w:type="spellEnd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 xml:space="preserve"> nerede?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 xml:space="preserve">( </w:t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Seleucus</w:t>
      </w:r>
      <w:proofErr w:type="spellEnd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 xml:space="preserve"> girer )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İşte hazineme bakan; sorun kendisine efendimiz,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Başı üzerine yemin ederek söylesin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Kendime hiçbir şey ayırmadığımı.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(</w:t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Seleucus</w:t>
      </w:r>
      <w:proofErr w:type="spellEnd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 xml:space="preserve"> bunun doğru olmadığını söyler )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 xml:space="preserve">Bak </w:t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Caesar</w:t>
      </w:r>
      <w:proofErr w:type="spellEnd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, bak da gör, zafer nasıl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Ardından sürüklüyor herkesi! Benim adamlarım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Senin şimdi. Durum değişirse seninkiler benim olur.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 xml:space="preserve">Bu </w:t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Seleucus</w:t>
      </w:r>
      <w:proofErr w:type="spellEnd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' un nankörlüğü kudurtuyor beni.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Ah seni köle, parayla sevişenlere güvenmek!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Gibi bir şeymiş demek sana güvenmek!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Ne kaçıyorsun geri? Kaçarsın ya! ama bil ki,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 xml:space="preserve">Kanat bile </w:t>
      </w:r>
      <w:proofErr w:type="gram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taksalar,yakalar</w:t>
      </w:r>
      <w:proofErr w:type="gramEnd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 xml:space="preserve"> oyarım o gözleri ben.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Seni köle, seni yüreksiz kalleş, satılık köpek,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Alçakların alçağı seni! 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 xml:space="preserve">Ah </w:t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Caesar</w:t>
      </w:r>
      <w:proofErr w:type="spellEnd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 xml:space="preserve">, ne acı yüzkarası </w:t>
      </w:r>
      <w:proofErr w:type="gram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bu ?</w:t>
      </w:r>
      <w:proofErr w:type="gramEnd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Sen yücelerden inip beni görmeye gelmişsin,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Sultanlığınla ben zavallıya zarar vermişsin,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Kendi adamımsa, bunca ağır utançlarıma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Bir utanç daha ekliyor hainliğiyle.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 xml:space="preserve">Dile iyi yürekli </w:t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Caesar</w:t>
      </w:r>
      <w:proofErr w:type="spellEnd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, diyelim ki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Bazı kadın süsleri ayırmışım kendime,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Değersiz oyuncaklar. Ona buna hediye olarak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Verebileceğimiz şeyler, ya da diyelim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Livia'nın</w:t>
      </w:r>
      <w:proofErr w:type="spellEnd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 xml:space="preserve">, </w:t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Octavia'nın</w:t>
      </w:r>
      <w:proofErr w:type="spellEnd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 xml:space="preserve"> desteklerini kazanmak için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Kendilerine sunmayı kurduğum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Daha değerli birkaç hediye saklamışım bir yana.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Bunu suç diye ele vermeye kalkmalı mıydı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Ekmeğimi yemiş bir adam?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 xml:space="preserve">( </w:t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Seleucus'a</w:t>
      </w:r>
      <w:proofErr w:type="spellEnd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 xml:space="preserve"> )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 xml:space="preserve">Git buradan, rica ederim; tutuşacak </w:t>
      </w:r>
      <w:proofErr w:type="gram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yoksa,</w:t>
      </w:r>
      <w:proofErr w:type="gramEnd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Karabahtımın</w:t>
      </w:r>
      <w:proofErr w:type="spellEnd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 xml:space="preserve"> külleri içindeki öfkem.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Bir insan olsan, acımazlık edemezdin bana.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Dünya bilsin ki, biz en büyükler 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Başkalarının yaptıklarıyla kötüleniriz.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Düştüğümüz zaman da bizim sırtımıza yüklenir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Başkalarının sorumlulukları.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br/>
        <w:t>Acınacak insanların bu yüzden.</w:t>
      </w:r>
    </w:p>
    <w:sectPr w:rsidR="003D6B3E" w:rsidSect="003D6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2D5B"/>
    <w:rsid w:val="003D6B3E"/>
    <w:rsid w:val="00E62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B3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2017-12-23T15:56:00Z</dcterms:created>
  <dcterms:modified xsi:type="dcterms:W3CDTF">2017-12-23T15:57:00Z</dcterms:modified>
</cp:coreProperties>
</file>