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/>
          <w:b/>
          <w:bCs/>
          <w:sz w:val="52"/>
          <w:szCs w:val="52"/>
          <w:lang w:val="en"/>
        </w:rPr>
      </w:pPr>
      <w:r>
        <w:rPr>
          <w:rFonts w:hint="default" w:asciiTheme="majorAscii"/>
          <w:b/>
          <w:bCs/>
          <w:sz w:val="52"/>
          <w:szCs w:val="52"/>
        </w:rPr>
        <w:t>MODUL</w:t>
      </w:r>
      <w:r>
        <w:rPr>
          <w:rFonts w:hint="default" w:asciiTheme="majorAscii"/>
          <w:b/>
          <w:bCs/>
          <w:sz w:val="52"/>
          <w:szCs w:val="52"/>
          <w:lang w:val="en"/>
        </w:rPr>
        <w:t xml:space="preserve"> 2</w:t>
      </w:r>
    </w:p>
    <w:p>
      <w:pPr>
        <w:jc w:val="center"/>
        <w:rPr>
          <w:rFonts w:hint="default" w:asciiTheme="majorAscii"/>
          <w:b w:val="0"/>
          <w:bCs w:val="0"/>
          <w:sz w:val="72"/>
          <w:szCs w:val="72"/>
        </w:rPr>
      </w:pPr>
      <w:r>
        <w:rPr>
          <w:rFonts w:hint="default" w:asciiTheme="majorAscii"/>
          <w:b w:val="0"/>
          <w:bCs w:val="0"/>
          <w:sz w:val="72"/>
          <w:szCs w:val="72"/>
        </w:rPr>
        <w:t>STRUKTUR DATA</w:t>
      </w: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jc w:val="center"/>
        <w:rPr>
          <w:rFonts w:hint="default" w:asciiTheme="majorAscii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5080</wp:posOffset>
            </wp:positionV>
            <wp:extent cx="3571875" cy="4960620"/>
            <wp:effectExtent l="0" t="0" r="9525" b="11430"/>
            <wp:wrapNone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both"/>
        <w:rPr>
          <w:rFonts w:hint="default" w:asciiTheme="majorAscii"/>
        </w:rPr>
      </w:pPr>
    </w:p>
    <w:p>
      <w:pPr>
        <w:jc w:val="both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</w:rPr>
      </w:pPr>
    </w:p>
    <w:p>
      <w:pPr>
        <w:jc w:val="center"/>
        <w:rPr>
          <w:rFonts w:hint="default" w:asciiTheme="majorAscii"/>
          <w:sz w:val="24"/>
          <w:szCs w:val="24"/>
        </w:rPr>
      </w:pPr>
      <w:r>
        <w:rPr>
          <w:rFonts w:hint="default" w:asciiTheme="majorAscii"/>
          <w:sz w:val="24"/>
          <w:szCs w:val="24"/>
        </w:rPr>
        <w:t>Disusun oleh :</w:t>
      </w:r>
    </w:p>
    <w:p>
      <w:pPr>
        <w:jc w:val="center"/>
        <w:rPr>
          <w:rFonts w:hint="default" w:asciiTheme="majorAscii"/>
          <w:b/>
          <w:bCs/>
          <w:sz w:val="24"/>
          <w:szCs w:val="24"/>
          <w:lang w:val="en"/>
        </w:rPr>
      </w:pPr>
      <w:r>
        <w:rPr>
          <w:rFonts w:hint="default" w:asciiTheme="majorAscii"/>
          <w:b/>
          <w:bCs/>
          <w:sz w:val="24"/>
          <w:szCs w:val="24"/>
          <w:lang w:val="en"/>
        </w:rPr>
        <w:t>- Krisnanto -</w:t>
      </w:r>
    </w:p>
    <w:p>
      <w:pPr>
        <w:jc w:val="center"/>
        <w:rPr>
          <w:rFonts w:hint="default" w:asciiTheme="majorAscii"/>
          <w:b/>
          <w:bCs/>
          <w:sz w:val="24"/>
          <w:szCs w:val="24"/>
          <w:lang w:val="en"/>
        </w:rPr>
      </w:pPr>
      <w:r>
        <w:rPr>
          <w:rFonts w:hint="default" w:asciiTheme="majorAscii"/>
          <w:b/>
          <w:bCs/>
          <w:sz w:val="24"/>
          <w:szCs w:val="24"/>
          <w:lang w:val="en"/>
        </w:rPr>
        <w:t>185411144</w:t>
      </w:r>
    </w:p>
    <w:p>
      <w:pPr>
        <w:jc w:val="center"/>
        <w:rPr>
          <w:rFonts w:hint="default" w:asciiTheme="majorAscii"/>
          <w:sz w:val="24"/>
          <w:szCs w:val="24"/>
          <w:lang w:val="en"/>
        </w:rPr>
      </w:pPr>
    </w:p>
    <w:p>
      <w:pPr>
        <w:jc w:val="center"/>
        <w:rPr>
          <w:rFonts w:hint="default" w:asciiTheme="majorAscii"/>
          <w:sz w:val="24"/>
          <w:szCs w:val="24"/>
        </w:rPr>
      </w:pPr>
      <w:r>
        <w:rPr>
          <w:rFonts w:hint="default" w:asciiTheme="majorAscii"/>
          <w:sz w:val="24"/>
          <w:szCs w:val="24"/>
        </w:rPr>
        <w:t>SEKOLAH TINGGI MANAJEMEN INFORMATIKA DAN KOMPUTER</w:t>
      </w:r>
    </w:p>
    <w:p>
      <w:pPr>
        <w:jc w:val="center"/>
        <w:rPr>
          <w:rFonts w:hint="default" w:asciiTheme="majorAscii"/>
          <w:b/>
          <w:bCs/>
          <w:sz w:val="24"/>
          <w:szCs w:val="24"/>
        </w:rPr>
      </w:pPr>
      <w:r>
        <w:rPr>
          <w:rFonts w:hint="default" w:asciiTheme="majorAscii"/>
          <w:b/>
          <w:bCs/>
          <w:sz w:val="24"/>
          <w:szCs w:val="24"/>
        </w:rPr>
        <w:t>AKAKOM</w:t>
      </w:r>
    </w:p>
    <w:p>
      <w:pPr>
        <w:jc w:val="center"/>
        <w:rPr>
          <w:rFonts w:hint="default" w:asciiTheme="majorAscii"/>
          <w:b/>
          <w:bCs/>
          <w:sz w:val="24"/>
          <w:szCs w:val="24"/>
        </w:rPr>
      </w:pPr>
      <w:r>
        <w:rPr>
          <w:rFonts w:hint="default" w:asciiTheme="majorAscii"/>
          <w:b/>
          <w:bCs/>
          <w:sz w:val="24"/>
          <w:szCs w:val="24"/>
        </w:rPr>
        <w:t>YOGYAKARTA</w:t>
      </w:r>
    </w:p>
    <w:p>
      <w:pPr>
        <w:jc w:val="center"/>
        <w:rPr>
          <w:rFonts w:hint="default" w:asciiTheme="majorAscii"/>
          <w:b/>
          <w:bCs/>
          <w:sz w:val="24"/>
          <w:szCs w:val="24"/>
        </w:rPr>
      </w:pPr>
      <w:r>
        <w:rPr>
          <w:rFonts w:hint="default" w:asciiTheme="majorAscii"/>
          <w:b/>
          <w:bCs/>
          <w:sz w:val="24"/>
          <w:szCs w:val="24"/>
        </w:rPr>
        <w:t>2019</w:t>
      </w:r>
    </w:p>
    <w:p/>
    <w:p/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PRATIKUM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Pada percobaan terdahulu (modul 1) kita telah belajar bagaimana membuat media penyimpan (variabel) menggunakan tipe data primitive baik itu tipe alphabetic, tipe data numeric maupun tipe data array/ larik. Pada modul 2 ini kita akan lebih banyak belajar bagaimana membuat media penyimpan berbasis record (rekaman). Record sering juga disebut Obyek/ Simpul/ List/ Node/ Senarai. Dalam pembuatannya, record didefinisikan sebagai variabel bertipe data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buatan (harus dideklarasikan menggunakan class).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PRAKTEK 1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Tuliskan dan eksekusilah program 2.1 hingga 2.4. Catat hasilnya.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2.1</w:t>
      </w:r>
    </w:p>
    <w:p>
      <w:pPr>
        <w:jc w:val="both"/>
        <w:rPr>
          <w:rFonts w:hint="default"/>
          <w:b/>
          <w:bCs/>
          <w:sz w:val="24"/>
          <w:szCs w:val="24"/>
          <w:lang w:val="en"/>
        </w:rPr>
      </w:pPr>
    </w:p>
    <w:p>
      <w:pPr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70500" cy="1901825"/>
            <wp:effectExtent l="0" t="0" r="6350" b="3175"/>
            <wp:docPr id="1" name="Picture 1" descr="Screenshot from 2019-09-22 16-03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09-22 16-03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2.2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9865" cy="1905000"/>
            <wp:effectExtent l="0" t="0" r="6985" b="0"/>
            <wp:docPr id="2" name="Picture 2" descr="Screenshot from 2019-09-22 16-06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09-22 16-06-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2.3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74310" cy="2976245"/>
            <wp:effectExtent l="0" t="0" r="2540" b="14605"/>
            <wp:docPr id="3" name="Picture 3" descr="Screenshot from 2019-09-22 16-08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9-09-22 16-08-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2.4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9230" cy="2517775"/>
            <wp:effectExtent l="0" t="0" r="7620" b="15875"/>
            <wp:docPr id="4" name="Picture 4" descr="Screenshot from 2019-09-22 16-25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9-09-22 16-25-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PRAKTEK 2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Modifikasilah program 2.4. agar dapat digunakan untuk mencatat seluruh data pada gambar 2.3 (Nilai N ditentukan secara statis sebanyak 10 orang, dengan data yang telah ditentukan).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formatBiodata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struktur record 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Praktek_2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bacaTombol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i&lt;=N-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i++){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nama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alamat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umur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Jenis Kelamin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bacaTombol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)bacaTombol;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hobi (maks 3)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ke-0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ke-1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ke-2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IPK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"NAMA ALAMAT UMUR JEKEL HOBI1 HOBI2 HOBI3 IPK"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i&lt;=N-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i++)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record berbasis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formatBiodata biodataMahasiswa[] = new formatBiodata[10];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biodataMahasiswa[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entri data ke dalam struktur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menampilkan isi struktur Larik 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4785" cy="2219325"/>
            <wp:effectExtent l="0" t="0" r="12065" b="9525"/>
            <wp:docPr id="6" name="Picture 6" descr="Screenshot from 2019-09-22 22-54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9-09-22 22-54-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both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LATIHAN 1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Modifikasilah program 2.4 agar dapat digunakan untuk memasukkan data dengan banyak record (N) dinamis. Banyak record (N) dientri oleh user melalui keyboard dengan maksimum 15 record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formatBiodata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struktur record 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Latihan_1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Latihan_1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bacaTombol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i&lt;=N-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i++){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nama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alamat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umur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Jenis Kelamin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bacaTombol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)bacaTombol;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hobi (maks 3)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ke-0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ke-1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ke-2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IPK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"NAMA ALAMAT UMUR JEKEL HOBI1 HOBI2 HOBI3 IPK"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i&lt;=N-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i++)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"Berapa data yang ingin dimasukkan (max 15)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totalData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(totalData &gt; 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"Maaf data maksimal yang boleh di inputkan adalah 15. </w:t>
      </w:r>
      <w:r>
        <w:rPr>
          <w:rFonts w:hint="eastAsia" w:hAnsi="Droid Sans Fallback" w:eastAsia="Droid Sans Fallback" w:cs="Droid Sans Fallback" w:asciiTheme="majorAscii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"Silahkan masukkan jumlah data kembali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totalData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(totalData &gt; 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record berbasis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formatBiodata biodataMahasiswa[] = new formatBiodata[totalData];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totalData;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biodataMahasiswa[i]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entri data ke dalam struktur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(biodataMahasiswa, totalData);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(biodataMahasiswa, totalData);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menampilkan isi struktur Larik 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5420" cy="1724660"/>
            <wp:effectExtent l="0" t="0" r="11430" b="8890"/>
            <wp:docPr id="7" name="Picture 7" descr="Screenshot from 2019-09-22 16-5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9-09-22 16-58-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TUGAS 1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Modifikasilah program 2.4 agar dapat digunakan untuk memasukkan data dengan banyak record (N) dinamis. Banyak record (N) akan bertambah secara otomatis (++) apabila user menghendaki memasukkan data lagi. Maksimum record 20.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formatBiodata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struktur record 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Tugas_1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bacaTombol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stopTombol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nama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alamat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umur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Jenis Kelamin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bacaTombol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)bacaTombol;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hobi (maks 3)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ke-0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ke-1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ke-2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IPK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"Mau Masukkan Data Lagi ? (Y/N)"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stopTombol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stop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)stopTombol;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 &gt;= 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"Maaf, Data Max Yang Bisa Di Masukkan Adalah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(stop ==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stop ==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(biodataMahasiswa, 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bERHASIL DIMASUKKAN"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"NAMA ALAMAT UMUR JEKEL HOBI1 HOBI2 HOBI3 IPK"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i&lt;a; i++)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record berbasis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formatBiodata biodataMahasiswa[] = new formatBiodata[N];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biodataMahasiswa[i]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70500" cy="2002790"/>
            <wp:effectExtent l="0" t="0" r="6350" b="16510"/>
            <wp:docPr id="8" name="Picture 8" descr="Screenshot from 2019-09-22 20-15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9-09-22 20-15-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both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TUGAS 2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Buat program tentang biodata mahasiswa dengan field-field Nama, NoMhs, Nilai UTS dan Nilai UAS yang di tampilkan dalam menu sebagai berikut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formatBiodata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struktur record 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Tugas_2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bacaTombol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pilihan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"Menu"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 Input"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 View"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"3. Exit"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pilihan :"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pilihan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(pilihan ==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(pilihan ==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nama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alamat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umur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Jenis Kelamin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bacaTombol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)bacaTombol;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hobi (maks 3)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ke-0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ke-1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"hobi ke-2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"Silakan masukkan IPK anda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nextFloat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(pilihan ==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(biodataMahasiswa, 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biodataMahasiswa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bERHASIL DIMASUKKAN"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"NAMA ALAMAT UMUR JEKEL HOBI1 HOBI2 HOBI3 IPK"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i&lt;a; i++)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alamat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umur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jekel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record berbasis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formatBiodata biodataMahasiswa[] = new formatBiodata[N];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biodataMahasiswa[i]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formatBiodata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(biodataMahasiswa);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4785" cy="2802255"/>
            <wp:effectExtent l="0" t="0" r="12065" b="17145"/>
            <wp:docPr id="9" name="Picture 9" descr="Screenshot from 2019-09-22 22-46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9-09-22 22-46-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LAMPIRAN 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 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Tugas tambahan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Tugas 1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Program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struktur record 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jumlah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harga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TugasTambahan1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dataBarang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stopTombol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barang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jumlah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jumlah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harga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harga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"Mau Masukkan Data Lagi ? (Y/N)"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stopTombol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stop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)stopTombol;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 &gt;= 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"Maaf, Data Max Yang Bisa Di Masukkan Adalah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(stop ==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stop ==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(dataBarang, 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dataBarang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bERHASIL DIMASUKKAN"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"BARANG     JUMLAH     HARGA      SUB-TOTAL"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i&lt;a; i++)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   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jumlah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   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harga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      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harga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dataBarang[i].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jumlah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record berbasis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formatData dataBarang[] = new formatData[N];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dataBarang[i]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(dataBarang);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9865" cy="1986280"/>
            <wp:effectExtent l="0" t="0" r="6985" b="13970"/>
            <wp:docPr id="11" name="Picture 11" descr="Screenshot from 2019-09-22 23-28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19-09-22 23-28-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Tugas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java.util.Scanner;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formatData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struktur record 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uas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TugasTambahan2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daftarNilai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stopTombol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Nama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Nilai UTS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 Nilai UAS :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uas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"Mau Masukkan Data Lagi ? (Y/N)"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stopTombol =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java.io.IOException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stop =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)stopTombol;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 &gt;= 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"Maaf, Data Max Yang Bisa Di Masukkan Adalah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(stop ==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stop ==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(daftarNilai, 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masukan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tampilData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daftarNilai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bERHASIL DIMASUKKAN"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"NAMA     UTS     UAS     SCORE"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i&lt;a; i++)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 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uas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  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daftarNilai[i].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uas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/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"-------------------------------------------"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//bagian deklarasi record berbasis LARIK 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formatData daftarNilai[] = new formatData[N];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hAnsi="Droid Sans Fallback" w:eastAsia="Droid Sans Fallback" w:cs="Droid Sans Fallback" w:asciiTheme="majorAscii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hAnsi="Droid Sans Fallback" w:eastAsia="Droid Sans Fallback" w:cs="Droid Sans Fallback" w:asciiTheme="majorAscii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N;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daftarNilai[i] = </w:t>
      </w:r>
      <w:r>
        <w:rPr>
          <w:rFonts w:hint="eastAsia" w:hAnsi="Droid Sans Fallback" w:eastAsia="Droid Sans Fallback" w:cs="Droid Sans Fallback" w:asciiTheme="majorAscii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hAnsi="Droid Sans Fallback" w:eastAsia="Droid Sans Fallback" w:cs="Droid Sans Fallback" w:asciiTheme="majorAscii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inputData</w:t>
      </w: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(daftarNilai);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hAnsi="Droid Sans Fallback" w:eastAsia="Droid Sans Fallback" w:cs="Droid Sans Fallback" w:asciiTheme="majorAscii"/>
          <w:b w:val="0"/>
          <w:color w:val="D4D4D4"/>
          <w:sz w:val="21"/>
          <w:szCs w:val="21"/>
        </w:rPr>
      </w:pPr>
      <w:r>
        <w:rPr>
          <w:rFonts w:hint="eastAsia" w:hAnsi="Droid Sans Fallback" w:eastAsia="Droid Sans Fallback" w:cs="Droid Sans Fallback" w:asciiTheme="majorAscii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drawing>
          <wp:inline distT="0" distB="0" distL="114300" distR="114300">
            <wp:extent cx="5264785" cy="2056130"/>
            <wp:effectExtent l="0" t="0" r="12065" b="1270"/>
            <wp:docPr id="12" name="Picture 12" descr="Screenshot from 2019-09-22 23-33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19-09-22 23-33-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CEA3"/>
    <w:rsid w:val="5FDBCEA3"/>
    <w:rsid w:val="5FFE59A5"/>
    <w:rsid w:val="66EBABC4"/>
    <w:rsid w:val="D9BE043A"/>
    <w:rsid w:val="DED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2019-09-22T22:48:00Z</dcterms:created>
  <dc:creator>k15</dc:creator>
  <cp:lastModifiedBy>k15</cp:lastModifiedBy>
  <dcterms:modified xsi:type="dcterms:W3CDTF">2019-09-22T23:35:07Z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