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33D6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DOCUMENTACIÓN</w:t>
      </w:r>
    </w:p>
    <w:p w14:paraId="4639683E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0E1A6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6BD6FF3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CA487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0B46D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663DC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1B37C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F573E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2AC08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DE85D3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CAMILO SOTO GERMAN</w:t>
      </w:r>
    </w:p>
    <w:p w14:paraId="1BC0BE1B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JUAN LOZANO VERGARA</w:t>
      </w:r>
    </w:p>
    <w:p w14:paraId="4C49CC1A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LUDIS ÁLVAREZ SOLIPAZ</w:t>
      </w:r>
    </w:p>
    <w:p w14:paraId="4627E76C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JUAN PALOMO GONZÁLEZ</w:t>
      </w:r>
    </w:p>
    <w:p w14:paraId="03E5FC3F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AA07B" w14:textId="77777777"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BB4CE0" w14:textId="77777777"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0FE14" w14:textId="77777777"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9FEA6D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15B65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4C1F03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E9074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88E3A" w14:textId="77777777"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529FA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 CÓRDOBA</w:t>
      </w:r>
    </w:p>
    <w:p w14:paraId="74682CAA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EDUCACIÓN Y CIENCIAS HUMANAS</w:t>
      </w:r>
    </w:p>
    <w:p w14:paraId="5B867596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LICENCIATURA EN INFORMÁTICA</w:t>
      </w:r>
    </w:p>
    <w:p w14:paraId="5059D0D6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 ALEXANDER TOSCANO</w:t>
      </w:r>
    </w:p>
    <w:p w14:paraId="20AD7750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C6FC2C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C50219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E31F4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F324F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9E448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760FE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0CB04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90AA7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6A9D55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22AF9B" w14:textId="77777777"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MONTERÍA - CÓRDOBA</w:t>
      </w:r>
    </w:p>
    <w:p w14:paraId="62B78C19" w14:textId="77777777" w:rsidR="00AE736E" w:rsidRDefault="00D92C6D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ABRIL</w:t>
      </w:r>
      <w:r w:rsidR="00AE736E">
        <w:rPr>
          <w:rFonts w:ascii="Times New Roman" w:eastAsia="Times New Roman" w:hAnsi="Times New Roman" w:cs="Times New Roman"/>
          <w:b/>
          <w:sz w:val="28"/>
          <w:szCs w:val="28"/>
        </w:rPr>
        <w:t>, 2025</w:t>
      </w:r>
    </w:p>
    <w:p w14:paraId="36867D2A" w14:textId="77777777" w:rsidR="00AE736E" w:rsidRDefault="00AE736E" w:rsidP="00AE73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C852E" w14:textId="77777777" w:rsidR="008B0D25" w:rsidRDefault="00D92C6D" w:rsidP="00D92C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lastRenderedPageBreak/>
        <w:t>TEMAS</w:t>
      </w:r>
    </w:p>
    <w:p w14:paraId="240E1625" w14:textId="77777777" w:rsidR="00D92C6D" w:rsidRPr="00D92C6D" w:rsidRDefault="00D92C6D" w:rsidP="00D92C6D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ab/>
      </w:r>
    </w:p>
    <w:p w14:paraId="4B745A83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Fundamentos de los árboles de decisión</w:t>
      </w:r>
    </w:p>
    <w:p w14:paraId="49C141F5" w14:textId="77777777"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14:paraId="160C4333" w14:textId="77777777" w:rsidR="00D92C6D" w:rsidRPr="00D92C6D" w:rsidRDefault="00D92C6D" w:rsidP="00D92C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Definición y estructura de un árbol de decisión.</w:t>
      </w:r>
    </w:p>
    <w:p w14:paraId="6F7AC448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3C8E64E" w14:textId="77777777" w:rsidR="00D92C6D" w:rsidRPr="00D92C6D" w:rsidRDefault="00D92C6D" w:rsidP="00D92C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Ventajas y desventajas en comparación con otros modelos.</w:t>
      </w:r>
    </w:p>
    <w:p w14:paraId="5D382AC1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4ECD27F2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2F825617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362D8EC4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Aplicaciones de los árboles de decisión</w:t>
      </w:r>
    </w:p>
    <w:p w14:paraId="0CCAC9F3" w14:textId="77777777" w:rsidR="00D92C6D" w:rsidRPr="00D92C6D" w:rsidRDefault="00D92C6D" w:rsidP="00D92C6D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B23376" w14:textId="77777777" w:rsidR="00D92C6D" w:rsidRPr="00D92C6D" w:rsidRDefault="00D92C6D" w:rsidP="00D92C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Clasificación y predicción.</w:t>
      </w:r>
    </w:p>
    <w:p w14:paraId="016D1AF3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1AF9107" w14:textId="77777777" w:rsidR="00D92C6D" w:rsidRPr="00D92C6D" w:rsidRDefault="00D92C6D" w:rsidP="00D92C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Casos prácticos: salud, educación, negocios, etc.</w:t>
      </w:r>
    </w:p>
    <w:p w14:paraId="575B8E96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6E79FC03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8C5F207" w14:textId="77777777"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14:paraId="3CE2E8F5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 xml:space="preserve"> Configuración del widget "Tree"</w:t>
      </w:r>
    </w:p>
    <w:p w14:paraId="680FE6DA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45182FF5" w14:textId="77777777" w:rsidR="00D92C6D" w:rsidRPr="00D92C6D" w:rsidRDefault="00D92C6D" w:rsidP="00D92C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Parámetros principales: profundidad máxima, número mínimo de instancias, criterios de impureza.</w:t>
      </w:r>
    </w:p>
    <w:p w14:paraId="4BF4A005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02ABCDBE" w14:textId="77777777" w:rsidR="00D92C6D" w:rsidRPr="00D92C6D" w:rsidRDefault="00D92C6D" w:rsidP="00D92C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Cómo ajustar el modelo para evitar sobreajuste.</w:t>
      </w:r>
    </w:p>
    <w:p w14:paraId="1400910C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74C9347A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65EF2939" w14:textId="77777777"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14:paraId="230D681E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Conexiones funcionales en Orange</w:t>
      </w:r>
    </w:p>
    <w:p w14:paraId="54601CC4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063C6B31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Uso del widget "Tree" en conjunto con:</w:t>
      </w:r>
    </w:p>
    <w:p w14:paraId="56E8DE10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3E9BEC8C" w14:textId="77777777"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"File" (carga de datos).</w:t>
      </w:r>
    </w:p>
    <w:p w14:paraId="7ECE7D70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2AF35EF" w14:textId="77777777"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"Test &amp; Score" (evaluación del modelo).</w:t>
      </w:r>
    </w:p>
    <w:p w14:paraId="26B50298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093142DC" w14:textId="77777777"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"Tree Viewer" (visualización del árbol).</w:t>
      </w:r>
    </w:p>
    <w:p w14:paraId="41DEA9E5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162883F8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2B5B8967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71B2F2C1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7917DB1C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Interpretación de los resultados</w:t>
      </w:r>
    </w:p>
    <w:p w14:paraId="233DAAE6" w14:textId="77777777" w:rsidR="00D92C6D" w:rsidRPr="00D92C6D" w:rsidRDefault="00D92C6D" w:rsidP="00D92C6D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D1F86C" w14:textId="77777777" w:rsidR="00D92C6D" w:rsidRPr="00D92C6D" w:rsidRDefault="00D92C6D" w:rsidP="00D92C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Lectura e interpretación de la estructura del árbol.</w:t>
      </w:r>
    </w:p>
    <w:p w14:paraId="053409ED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386D6F89" w14:textId="77777777" w:rsidR="00D92C6D" w:rsidRPr="00D92C6D" w:rsidRDefault="00D92C6D" w:rsidP="00D92C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Identificación de nodos, hojas y reglas de decisión.</w:t>
      </w:r>
    </w:p>
    <w:p w14:paraId="595CBB93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594EA51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4CEDFF30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6163C581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Comparación con otros algoritmos de clasificación</w:t>
      </w:r>
    </w:p>
    <w:p w14:paraId="4B9CC360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80007B9" w14:textId="77777777" w:rsidR="00D92C6D" w:rsidRPr="00D92C6D" w:rsidRDefault="00D92C6D" w:rsidP="00D92C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Comparación de desempeño con modelos como k-NN, Naive Bayes o Logistic Regression.</w:t>
      </w:r>
    </w:p>
    <w:p w14:paraId="143539D9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58F8F40D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61B775BB" w14:textId="77777777"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14:paraId="562C6D0F" w14:textId="77777777"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Limitaciones y buenas prácticas</w:t>
      </w:r>
    </w:p>
    <w:p w14:paraId="0160C865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78F48C66" w14:textId="77777777" w:rsidR="00D92C6D" w:rsidRPr="00D92C6D" w:rsidRDefault="00D92C6D" w:rsidP="00D92C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Cómo detectar y evitar el sobreajuste.</w:t>
      </w:r>
    </w:p>
    <w:p w14:paraId="58BB30B9" w14:textId="77777777"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14:paraId="2048FE67" w14:textId="749462E9" w:rsidR="00D92C6D" w:rsidRDefault="00D92C6D" w:rsidP="00D92C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Selección adecuada de parámetros.</w:t>
      </w:r>
    </w:p>
    <w:p w14:paraId="4C12403B" w14:textId="77777777" w:rsidR="000874F2" w:rsidRPr="000874F2" w:rsidRDefault="000874F2" w:rsidP="000874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A38AD6" w14:textId="5D40AADE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4E7E37D" w14:textId="1F0EE7E9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9E3A3A6" w14:textId="4D09CE27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0C368683" w14:textId="22D308FD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50C8AA2" w14:textId="1D2F2F96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64152F4" w14:textId="03181CBB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4F12ED5A" w14:textId="2428711D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E8820BB" w14:textId="075C6C72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7FB901F7" w14:textId="778D558A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0417963C" w14:textId="17EB1C18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1A18336" w14:textId="1C3374D4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7D15A40E" w14:textId="4243B262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A1F38D6" w14:textId="5AD43E69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B6B25BA" w14:textId="78931367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D5C5785" w14:textId="1A9661F6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638C946" w14:textId="1B8E5108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DC76823" w14:textId="25F2E474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7232F288" w14:textId="278F34AF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BE4D8FE" w14:textId="556563AF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2DAE217E" w14:textId="0C47AE5A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34F8626D" w14:textId="37E4BE20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5D5E92E3" w14:textId="1035F053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00515C2D" w14:textId="4C49CA6B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45E73AD2" w14:textId="52C86B3F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6DC72B5F" w14:textId="0CD7D367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4ED5BB82" w14:textId="788740B1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77C9B7AA" w14:textId="1097EE38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2F9A9EC1" w14:textId="59C925BB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4B96C0D" w14:textId="2872DE87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59CFB689" w14:textId="109A8947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39124AA" w14:textId="42384641" w:rsid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p w14:paraId="19E8B85D" w14:textId="0FF59317" w:rsidR="000874F2" w:rsidRPr="000874F2" w:rsidRDefault="000874F2" w:rsidP="000874F2">
      <w:pPr>
        <w:rPr>
          <w:rFonts w:ascii="Segoe UI" w:hAnsi="Segoe UI" w:cs="Segoe UI"/>
          <w:b/>
          <w:bCs/>
          <w:color w:val="404040"/>
          <w:sz w:val="32"/>
          <w:szCs w:val="32"/>
          <w:shd w:val="clear" w:color="auto" w:fill="FFFFFF"/>
        </w:rPr>
      </w:pPr>
      <w:r w:rsidRPr="000874F2">
        <w:rPr>
          <w:rFonts w:ascii="Segoe UI" w:hAnsi="Segoe UI" w:cs="Segoe UI"/>
          <w:b/>
          <w:bCs/>
          <w:color w:val="404040"/>
          <w:sz w:val="32"/>
          <w:szCs w:val="32"/>
          <w:shd w:val="clear" w:color="auto" w:fill="FFFFFF"/>
        </w:rPr>
        <w:lastRenderedPageBreak/>
        <w:t>Descripción General</w:t>
      </w:r>
    </w:p>
    <w:p w14:paraId="5B0754B5" w14:textId="09FA9E87" w:rsidR="000874F2" w:rsidRDefault="000874F2" w:rsidP="000874F2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Este proyecto es una aplicación web construida con Vue.js 3 (usando la Composition API con </w:t>
      </w:r>
      <w:r>
        <w:rPr>
          <w:rStyle w:val="CdigoHTML"/>
          <w:rFonts w:ascii="Roboto Mono" w:eastAsia="Arial" w:hAnsi="Roboto Mono"/>
          <w:color w:val="404040"/>
          <w:sz w:val="21"/>
          <w:szCs w:val="21"/>
          <w:shd w:val="clear" w:color="auto" w:fill="ECECEC"/>
        </w:rPr>
        <w:t>&lt;script setup&gt;</w:t>
      </w:r>
      <w:r>
        <w:rPr>
          <w:rFonts w:ascii="Segoe UI" w:hAnsi="Segoe UI" w:cs="Segoe UI"/>
          <w:color w:val="404040"/>
          <w:shd w:val="clear" w:color="auto" w:fill="FFFFFF"/>
        </w:rPr>
        <w:t>) y Pinia para la gestión del estado. La aplicación parece estar estructurada en varias secciones/páginas, cada una con su propio store de Pinia para manejar los datos.</w:t>
      </w:r>
    </w:p>
    <w:p w14:paraId="489C6D57" w14:textId="77777777" w:rsidR="000874F2" w:rsidRPr="000874F2" w:rsidRDefault="000874F2" w:rsidP="000874F2">
      <w:pPr>
        <w:widowControl/>
        <w:shd w:val="clear" w:color="auto" w:fill="FFFFFF"/>
        <w:spacing w:before="274" w:after="206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/>
        </w:rPr>
        <w:t>Estructura de Stores (Pinia)</w:t>
      </w:r>
    </w:p>
    <w:p w14:paraId="341B8789" w14:textId="77777777" w:rsidR="000874F2" w:rsidRPr="000874F2" w:rsidRDefault="000874F2" w:rsidP="000874F2">
      <w:pPr>
        <w:widowControl/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2.1 Home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 (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home.ts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</w:t>
      </w:r>
    </w:p>
    <w:p w14:paraId="1F2B5FF3" w14:textId="77777777" w:rsidR="000874F2" w:rsidRPr="000874F2" w:rsidRDefault="000874F2" w:rsidP="000874F2">
      <w:pPr>
        <w:widowControl/>
        <w:numPr>
          <w:ilvl w:val="0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Propósito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Gestiona los contenidos de la página principal.</w:t>
      </w:r>
    </w:p>
    <w:p w14:paraId="5E0CA433" w14:textId="77777777" w:rsidR="000874F2" w:rsidRPr="000874F2" w:rsidRDefault="000874F2" w:rsidP="000874F2">
      <w:pPr>
        <w:widowControl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Estado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260417D7" w14:textId="77777777" w:rsidR="000874F2" w:rsidRPr="000874F2" w:rsidRDefault="000874F2" w:rsidP="000874F2">
      <w:pPr>
        <w:widowControl/>
        <w:numPr>
          <w:ilvl w:val="1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homeContents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Array de contenidos dinámicos (títulos, párrafos, bloques).</w:t>
      </w:r>
    </w:p>
    <w:p w14:paraId="06134862" w14:textId="77777777" w:rsidR="000874F2" w:rsidRPr="000874F2" w:rsidRDefault="000874F2" w:rsidP="000874F2">
      <w:pPr>
        <w:widowControl/>
        <w:numPr>
          <w:ilvl w:val="1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loading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Booleano para estados de carga.</w:t>
      </w:r>
    </w:p>
    <w:p w14:paraId="2CCC90B3" w14:textId="77777777" w:rsidR="000874F2" w:rsidRPr="000874F2" w:rsidRDefault="000874F2" w:rsidP="000874F2">
      <w:pPr>
        <w:widowControl/>
        <w:numPr>
          <w:ilvl w:val="1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error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Mensaje de error (string o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null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).</w:t>
      </w:r>
    </w:p>
    <w:p w14:paraId="3ED7E63D" w14:textId="77777777" w:rsidR="000874F2" w:rsidRPr="000874F2" w:rsidRDefault="000874F2" w:rsidP="000874F2">
      <w:pPr>
        <w:widowControl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Acciones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7BA88960" w14:textId="77777777" w:rsidR="000874F2" w:rsidRPr="000874F2" w:rsidRDefault="000874F2" w:rsidP="000874F2">
      <w:pPr>
        <w:widowControl/>
        <w:numPr>
          <w:ilvl w:val="1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fetchHomeContents()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Obtiene datos de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/api/home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0BAB1234" w14:textId="77777777" w:rsidR="000874F2" w:rsidRPr="000874F2" w:rsidRDefault="000874F2" w:rsidP="000874F2">
      <w:pPr>
        <w:widowControl/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2.2 Activities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 (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activities.ts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</w:t>
      </w:r>
    </w:p>
    <w:p w14:paraId="3CE5FEC7" w14:textId="3C0373D7" w:rsidR="000874F2" w:rsidRPr="000874F2" w:rsidRDefault="000874F2" w:rsidP="000874F2">
      <w:pPr>
        <w:widowControl/>
        <w:numPr>
          <w:ilvl w:val="0"/>
          <w:numId w:val="1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Propósito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 xml:space="preserve">: Maneja información de </w:t>
      </w:r>
      <w:r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 xml:space="preserve">las 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actividades.</w:t>
      </w:r>
    </w:p>
    <w:p w14:paraId="5E6BE05F" w14:textId="77777777" w:rsidR="000874F2" w:rsidRPr="000874F2" w:rsidRDefault="000874F2" w:rsidP="000874F2">
      <w:pPr>
        <w:widowControl/>
        <w:numPr>
          <w:ilvl w:val="0"/>
          <w:numId w:val="1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Endpoint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/api/activities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6B8B92AC" w14:textId="77777777" w:rsidR="000874F2" w:rsidRPr="000874F2" w:rsidRDefault="000874F2" w:rsidP="000874F2">
      <w:pPr>
        <w:widowControl/>
        <w:numPr>
          <w:ilvl w:val="0"/>
          <w:numId w:val="1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Estructura similar a Home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6486BB7B" w14:textId="77777777" w:rsidR="000874F2" w:rsidRPr="000874F2" w:rsidRDefault="000874F2" w:rsidP="000874F2">
      <w:pPr>
        <w:widowControl/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2.3 Contents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 (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contents.ts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</w:t>
      </w:r>
    </w:p>
    <w:p w14:paraId="1FD34636" w14:textId="6B7FC2C3" w:rsidR="000874F2" w:rsidRPr="000874F2" w:rsidRDefault="000874F2" w:rsidP="000874F2">
      <w:pPr>
        <w:widowControl/>
        <w:numPr>
          <w:ilvl w:val="0"/>
          <w:numId w:val="12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Propósito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 xml:space="preserve">: Contenidos </w:t>
      </w:r>
      <w:r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del ova.</w:t>
      </w:r>
    </w:p>
    <w:p w14:paraId="07394802" w14:textId="77777777" w:rsidR="000874F2" w:rsidRPr="000874F2" w:rsidRDefault="000874F2" w:rsidP="000874F2">
      <w:pPr>
        <w:widowControl/>
        <w:numPr>
          <w:ilvl w:val="0"/>
          <w:numId w:val="12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Endpoint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/api/contents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3B8C25A8" w14:textId="77777777" w:rsidR="000874F2" w:rsidRPr="000874F2" w:rsidRDefault="000874F2" w:rsidP="000874F2">
      <w:pPr>
        <w:widowControl/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2.4 Credits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 (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credits.ts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</w:t>
      </w:r>
    </w:p>
    <w:p w14:paraId="0A8D68F7" w14:textId="7AE3D450" w:rsidR="000874F2" w:rsidRPr="000874F2" w:rsidRDefault="000874F2" w:rsidP="000874F2">
      <w:pPr>
        <w:widowControl/>
        <w:numPr>
          <w:ilvl w:val="0"/>
          <w:numId w:val="1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Propósito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Datos de</w:t>
      </w:r>
      <w:r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 xml:space="preserve"> los creadores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6E00716B" w14:textId="77777777" w:rsidR="000874F2" w:rsidRPr="000874F2" w:rsidRDefault="000874F2" w:rsidP="000874F2">
      <w:pPr>
        <w:widowControl/>
        <w:numPr>
          <w:ilvl w:val="0"/>
          <w:numId w:val="1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Endpoint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/api/credits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220BFDB9" w14:textId="77777777" w:rsidR="000874F2" w:rsidRPr="000874F2" w:rsidRDefault="000874F2" w:rsidP="000874F2">
      <w:pPr>
        <w:widowControl/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lastRenderedPageBreak/>
        <w:t>2.5 Questions Store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 (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questions.ts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</w:t>
      </w:r>
    </w:p>
    <w:p w14:paraId="411172C1" w14:textId="39D9D64A" w:rsidR="000874F2" w:rsidRPr="000874F2" w:rsidRDefault="000874F2" w:rsidP="000874F2">
      <w:pPr>
        <w:widowControl/>
        <w:numPr>
          <w:ilvl w:val="0"/>
          <w:numId w:val="14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Propósito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 xml:space="preserve">: </w:t>
      </w:r>
      <w:r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Contiene la evalución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556C3A11" w14:textId="77777777" w:rsidR="000874F2" w:rsidRPr="000874F2" w:rsidRDefault="000874F2" w:rsidP="000874F2">
      <w:pPr>
        <w:widowControl/>
        <w:numPr>
          <w:ilvl w:val="0"/>
          <w:numId w:val="14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Endpoint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/api/questions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33FC83DB" w14:textId="77777777" w:rsidR="000874F2" w:rsidRPr="000874F2" w:rsidRDefault="000874F2" w:rsidP="000874F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874F2">
        <w:rPr>
          <w:rFonts w:ascii="Times New Roman" w:eastAsia="Times New Roman" w:hAnsi="Times New Roman" w:cs="Times New Roman"/>
          <w:sz w:val="24"/>
          <w:szCs w:val="24"/>
          <w:lang w:val="es-CO"/>
        </w:rPr>
        <w:pict w14:anchorId="777DC090">
          <v:rect id="_x0000_i1025" style="width:0;height:.75pt" o:hralign="center" o:hrstd="t" o:hrnoshade="t" o:hr="t" fillcolor="#404040" stroked="f"/>
        </w:pict>
      </w:r>
    </w:p>
    <w:p w14:paraId="795B2EB0" w14:textId="77777777" w:rsidR="000874F2" w:rsidRPr="000874F2" w:rsidRDefault="000874F2" w:rsidP="000874F2">
      <w:pPr>
        <w:widowControl/>
        <w:shd w:val="clear" w:color="auto" w:fill="FFFFFF"/>
        <w:spacing w:before="274" w:after="206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/>
        </w:rPr>
        <w:t>3. Componente Principal</w:t>
      </w:r>
    </w:p>
    <w:p w14:paraId="3A1B16BD" w14:textId="77777777" w:rsidR="000874F2" w:rsidRPr="000874F2" w:rsidRDefault="000874F2" w:rsidP="000874F2">
      <w:pPr>
        <w:widowControl/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Nombre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Página Principal - Treethner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br/>
      </w: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Funcionalidad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3C4433CA" w14:textId="77777777" w:rsidR="000874F2" w:rsidRPr="000874F2" w:rsidRDefault="000874F2" w:rsidP="000874F2">
      <w:pPr>
        <w:widowControl/>
        <w:numPr>
          <w:ilvl w:val="0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Renderiza contenidos dinámicos según el store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home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1F83B223" w14:textId="77777777" w:rsidR="000874F2" w:rsidRPr="000874F2" w:rsidRDefault="000874F2" w:rsidP="000874F2">
      <w:pPr>
        <w:widowControl/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Maneja tres estados:</w:t>
      </w:r>
    </w:p>
    <w:p w14:paraId="1A55B5D2" w14:textId="77777777" w:rsidR="000874F2" w:rsidRPr="000874F2" w:rsidRDefault="000874F2" w:rsidP="000874F2">
      <w:pPr>
        <w:widowControl/>
        <w:numPr>
          <w:ilvl w:val="1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Cargando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Muestra "Cargando...".</w:t>
      </w:r>
    </w:p>
    <w:p w14:paraId="652CE93E" w14:textId="77777777" w:rsidR="000874F2" w:rsidRPr="000874F2" w:rsidRDefault="000874F2" w:rsidP="000874F2">
      <w:pPr>
        <w:widowControl/>
        <w:numPr>
          <w:ilvl w:val="1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Error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Muestra el mensaje de error.</w:t>
      </w:r>
    </w:p>
    <w:p w14:paraId="06FCD2F5" w14:textId="77777777" w:rsidR="000874F2" w:rsidRPr="000874F2" w:rsidRDefault="000874F2" w:rsidP="000874F2">
      <w:pPr>
        <w:widowControl/>
        <w:numPr>
          <w:ilvl w:val="1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Contenido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Muestra los datos obtenidos.</w:t>
      </w:r>
    </w:p>
    <w:p w14:paraId="2C35B5E8" w14:textId="77777777" w:rsidR="000874F2" w:rsidRPr="000874F2" w:rsidRDefault="000874F2" w:rsidP="000874F2">
      <w:pPr>
        <w:widowControl/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Estructura del Contenido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239041E6" w14:textId="77777777" w:rsidR="000874F2" w:rsidRPr="000874F2" w:rsidRDefault="000874F2" w:rsidP="000874F2">
      <w:pPr>
        <w:widowControl/>
        <w:numPr>
          <w:ilvl w:val="0"/>
          <w:numId w:val="1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Títulos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&lt;h1&gt;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,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&lt;h2&gt;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703CEC5E" w14:textId="77777777" w:rsidR="000874F2" w:rsidRPr="000874F2" w:rsidRDefault="000874F2" w:rsidP="000874F2">
      <w:pPr>
        <w:widowControl/>
        <w:numPr>
          <w:ilvl w:val="0"/>
          <w:numId w:val="1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Párrafos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&lt;p&gt;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,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&lt;p2&gt;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.</w:t>
      </w:r>
    </w:p>
    <w:p w14:paraId="6C44CDDA" w14:textId="77777777" w:rsidR="000874F2" w:rsidRPr="000874F2" w:rsidRDefault="000874F2" w:rsidP="000874F2">
      <w:pPr>
        <w:widowControl/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Bloques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 Array de objetos con:</w:t>
      </w:r>
    </w:p>
    <w:p w14:paraId="01468022" w14:textId="77777777" w:rsidR="000874F2" w:rsidRPr="000874F2" w:rsidRDefault="000874F2" w:rsidP="000874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</w:pPr>
      <w:r w:rsidRPr="000874F2">
        <w:rPr>
          <w:rFonts w:ascii="Roboto Mono" w:eastAsia="Times New Roman" w:hAnsi="Roboto Mono" w:cs="Courier New"/>
          <w:color w:val="383A42"/>
          <w:sz w:val="20"/>
          <w:szCs w:val="20"/>
          <w:lang w:val="es-CO"/>
        </w:rPr>
        <w:t>{</w:t>
      </w:r>
      <w:r w:rsidRPr="000874F2"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  <w:t xml:space="preserve"> </w:t>
      </w:r>
      <w:r w:rsidRPr="000874F2">
        <w:rPr>
          <w:rFonts w:ascii="Roboto Mono" w:eastAsia="Times New Roman" w:hAnsi="Roboto Mono" w:cs="Courier New"/>
          <w:color w:val="E45649"/>
          <w:sz w:val="20"/>
          <w:szCs w:val="20"/>
          <w:lang w:val="es-CO"/>
        </w:rPr>
        <w:t>h3</w:t>
      </w:r>
      <w:r w:rsidRPr="000874F2">
        <w:rPr>
          <w:rFonts w:ascii="Roboto Mono" w:eastAsia="Times New Roman" w:hAnsi="Roboto Mono" w:cs="Courier New"/>
          <w:color w:val="4078F2"/>
          <w:sz w:val="20"/>
          <w:szCs w:val="20"/>
          <w:lang w:val="es-CO"/>
        </w:rPr>
        <w:t>:</w:t>
      </w:r>
      <w:r w:rsidRPr="000874F2"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  <w:t xml:space="preserve"> </w:t>
      </w:r>
      <w:r w:rsidRPr="000874F2">
        <w:rPr>
          <w:rFonts w:ascii="Roboto Mono" w:eastAsia="Times New Roman" w:hAnsi="Roboto Mono" w:cs="Courier New"/>
          <w:color w:val="50A14F"/>
          <w:sz w:val="20"/>
          <w:szCs w:val="20"/>
          <w:lang w:val="es-CO"/>
        </w:rPr>
        <w:t>"Subtítulo"</w:t>
      </w:r>
      <w:r w:rsidRPr="000874F2">
        <w:rPr>
          <w:rFonts w:ascii="Roboto Mono" w:eastAsia="Times New Roman" w:hAnsi="Roboto Mono" w:cs="Courier New"/>
          <w:color w:val="383A42"/>
          <w:sz w:val="20"/>
          <w:szCs w:val="20"/>
          <w:lang w:val="es-CO"/>
        </w:rPr>
        <w:t>,</w:t>
      </w:r>
      <w:r w:rsidRPr="000874F2"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  <w:t xml:space="preserve"> </w:t>
      </w:r>
      <w:r w:rsidRPr="000874F2">
        <w:rPr>
          <w:rFonts w:ascii="Roboto Mono" w:eastAsia="Times New Roman" w:hAnsi="Roboto Mono" w:cs="Courier New"/>
          <w:color w:val="E45649"/>
          <w:sz w:val="20"/>
          <w:szCs w:val="20"/>
          <w:lang w:val="es-CO"/>
        </w:rPr>
        <w:t>p</w:t>
      </w:r>
      <w:r w:rsidRPr="000874F2">
        <w:rPr>
          <w:rFonts w:ascii="Roboto Mono" w:eastAsia="Times New Roman" w:hAnsi="Roboto Mono" w:cs="Courier New"/>
          <w:color w:val="4078F2"/>
          <w:sz w:val="20"/>
          <w:szCs w:val="20"/>
          <w:lang w:val="es-CO"/>
        </w:rPr>
        <w:t>:</w:t>
      </w:r>
      <w:r w:rsidRPr="000874F2"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  <w:t xml:space="preserve"> </w:t>
      </w:r>
      <w:r w:rsidRPr="000874F2">
        <w:rPr>
          <w:rFonts w:ascii="Roboto Mono" w:eastAsia="Times New Roman" w:hAnsi="Roboto Mono" w:cs="Courier New"/>
          <w:color w:val="50A14F"/>
          <w:sz w:val="20"/>
          <w:szCs w:val="20"/>
          <w:lang w:val="es-CO"/>
        </w:rPr>
        <w:t>"Texto descriptivo"</w:t>
      </w:r>
      <w:r w:rsidRPr="000874F2">
        <w:rPr>
          <w:rFonts w:ascii="Roboto Mono" w:eastAsia="Times New Roman" w:hAnsi="Roboto Mono" w:cs="Courier New"/>
          <w:color w:val="494949"/>
          <w:sz w:val="20"/>
          <w:szCs w:val="20"/>
          <w:lang w:val="es-CO"/>
        </w:rPr>
        <w:t xml:space="preserve"> </w:t>
      </w:r>
      <w:r w:rsidRPr="000874F2">
        <w:rPr>
          <w:rFonts w:ascii="Roboto Mono" w:eastAsia="Times New Roman" w:hAnsi="Roboto Mono" w:cs="Courier New"/>
          <w:color w:val="383A42"/>
          <w:sz w:val="20"/>
          <w:szCs w:val="20"/>
          <w:lang w:val="es-CO"/>
        </w:rPr>
        <w:t>}</w:t>
      </w:r>
    </w:p>
    <w:p w14:paraId="08AE5A84" w14:textId="77777777" w:rsidR="000874F2" w:rsidRPr="000874F2" w:rsidRDefault="000874F2" w:rsidP="000874F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874F2">
        <w:rPr>
          <w:rFonts w:ascii="Times New Roman" w:eastAsia="Times New Roman" w:hAnsi="Times New Roman" w:cs="Times New Roman"/>
          <w:sz w:val="24"/>
          <w:szCs w:val="24"/>
          <w:lang w:val="es-CO"/>
        </w:rPr>
        <w:pict w14:anchorId="2E513B31">
          <v:rect id="_x0000_i1026" style="width:0;height:.75pt" o:hralign="center" o:hrstd="t" o:hrnoshade="t" o:hr="t" fillcolor="#404040" stroked="f"/>
        </w:pict>
      </w:r>
    </w:p>
    <w:p w14:paraId="23D33C58" w14:textId="77777777" w:rsidR="000874F2" w:rsidRPr="000874F2" w:rsidRDefault="000874F2" w:rsidP="000874F2">
      <w:pPr>
        <w:widowControl/>
        <w:shd w:val="clear" w:color="auto" w:fill="FFFFFF"/>
        <w:spacing w:before="274" w:after="206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/>
        </w:rPr>
        <w:t>4. Endpoints de la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101"/>
      </w:tblGrid>
      <w:tr w:rsidR="000874F2" w:rsidRPr="000874F2" w14:paraId="4DFFE55A" w14:textId="77777777" w:rsidTr="000874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BEB865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/>
              </w:rPr>
              <w:t>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4FAA2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/>
              </w:rPr>
              <w:t>Endpoint</w:t>
            </w:r>
          </w:p>
        </w:tc>
      </w:tr>
      <w:tr w:rsidR="000874F2" w:rsidRPr="000874F2" w14:paraId="5A9A7D0A" w14:textId="77777777" w:rsidTr="000874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0E98FD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0264E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  <w:lang w:val="es-CO"/>
              </w:rPr>
              <w:t>/api/home</w:t>
            </w:r>
          </w:p>
        </w:tc>
      </w:tr>
      <w:tr w:rsidR="000874F2" w:rsidRPr="000874F2" w14:paraId="4FD54050" w14:textId="77777777" w:rsidTr="000874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BC863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  <w:t>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3836A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  <w:lang w:val="es-CO"/>
              </w:rPr>
              <w:t>/api/activities</w:t>
            </w:r>
          </w:p>
        </w:tc>
      </w:tr>
      <w:tr w:rsidR="000874F2" w:rsidRPr="000874F2" w14:paraId="2718D0D6" w14:textId="77777777" w:rsidTr="000874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112FDA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  <w:lastRenderedPageBreak/>
              <w:t>Contents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5A287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  <w:lang w:val="es-CO"/>
              </w:rPr>
              <w:t>/api/contents</w:t>
            </w:r>
          </w:p>
        </w:tc>
      </w:tr>
      <w:tr w:rsidR="000874F2" w:rsidRPr="000874F2" w14:paraId="6606D4B4" w14:textId="77777777" w:rsidTr="000874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1079A1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71829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  <w:lang w:val="es-CO"/>
              </w:rPr>
              <w:t>/api/credits</w:t>
            </w:r>
          </w:p>
        </w:tc>
      </w:tr>
      <w:tr w:rsidR="000874F2" w:rsidRPr="000874F2" w14:paraId="2742FE61" w14:textId="77777777" w:rsidTr="000874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1AE83D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  <w:t>Questions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C46C0" w14:textId="77777777" w:rsidR="000874F2" w:rsidRPr="000874F2" w:rsidRDefault="000874F2" w:rsidP="000874F2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  <w:lang w:val="es-CO"/>
              </w:rPr>
            </w:pPr>
            <w:r w:rsidRPr="000874F2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  <w:lang w:val="es-CO"/>
              </w:rPr>
              <w:t>/api/questions</w:t>
            </w:r>
          </w:p>
        </w:tc>
      </w:tr>
    </w:tbl>
    <w:p w14:paraId="5025A5C8" w14:textId="77777777" w:rsidR="000874F2" w:rsidRPr="000874F2" w:rsidRDefault="000874F2" w:rsidP="000874F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874F2">
        <w:rPr>
          <w:rFonts w:ascii="Times New Roman" w:eastAsia="Times New Roman" w:hAnsi="Times New Roman" w:cs="Times New Roman"/>
          <w:sz w:val="24"/>
          <w:szCs w:val="24"/>
          <w:lang w:val="es-CO"/>
        </w:rPr>
        <w:pict w14:anchorId="7D588969">
          <v:rect id="_x0000_i1027" style="width:0;height:.75pt" o:hralign="center" o:hrstd="t" o:hrnoshade="t" o:hr="t" fillcolor="#404040" stroked="f"/>
        </w:pict>
      </w:r>
    </w:p>
    <w:p w14:paraId="4F55BBA1" w14:textId="77777777" w:rsidR="000874F2" w:rsidRPr="000874F2" w:rsidRDefault="000874F2" w:rsidP="000874F2">
      <w:pPr>
        <w:widowControl/>
        <w:shd w:val="clear" w:color="auto" w:fill="FFFFFF"/>
        <w:spacing w:before="274" w:after="206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/>
        </w:rPr>
        <w:t>5. Flujo de Datos</w:t>
      </w:r>
    </w:p>
    <w:p w14:paraId="270BDE64" w14:textId="77777777" w:rsidR="000874F2" w:rsidRPr="000874F2" w:rsidRDefault="000874F2" w:rsidP="000874F2">
      <w:pPr>
        <w:widowControl/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Inicialización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0D5F6013" w14:textId="77777777" w:rsidR="000874F2" w:rsidRPr="000874F2" w:rsidRDefault="000874F2" w:rsidP="000874F2">
      <w:pPr>
        <w:widowControl/>
        <w:numPr>
          <w:ilvl w:val="1"/>
          <w:numId w:val="17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Los componentes llaman a acciones del store (ej: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fetchHomeContents()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).</w:t>
      </w:r>
    </w:p>
    <w:p w14:paraId="1EF55FCB" w14:textId="77777777" w:rsidR="000874F2" w:rsidRPr="000874F2" w:rsidRDefault="000874F2" w:rsidP="000874F2">
      <w:pPr>
        <w:widowControl/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Fetch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4668ACA3" w14:textId="77777777" w:rsidR="000874F2" w:rsidRPr="000874F2" w:rsidRDefault="000874F2" w:rsidP="000874F2">
      <w:pPr>
        <w:widowControl/>
        <w:numPr>
          <w:ilvl w:val="1"/>
          <w:numId w:val="17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Se realiza una petición GET al endpoint correspondiente.</w:t>
      </w:r>
    </w:p>
    <w:p w14:paraId="38B3C467" w14:textId="77777777" w:rsidR="000874F2" w:rsidRPr="000874F2" w:rsidRDefault="000874F2" w:rsidP="000874F2">
      <w:pPr>
        <w:widowControl/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/>
        </w:rPr>
        <w:t>Respuesta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:</w:t>
      </w:r>
    </w:p>
    <w:p w14:paraId="63827F6E" w14:textId="77777777" w:rsidR="000874F2" w:rsidRPr="000874F2" w:rsidRDefault="000874F2" w:rsidP="000874F2">
      <w:pPr>
        <w:widowControl/>
        <w:numPr>
          <w:ilvl w:val="1"/>
          <w:numId w:val="17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Éxito: Los datos se almacenan en el estado (ej: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homeContents</w:t>
      </w: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).</w:t>
      </w:r>
    </w:p>
    <w:p w14:paraId="205F7AE6" w14:textId="74FEAAE6" w:rsidR="000874F2" w:rsidRPr="000874F2" w:rsidRDefault="000874F2" w:rsidP="000874F2">
      <w:pPr>
        <w:widowControl/>
        <w:numPr>
          <w:ilvl w:val="1"/>
          <w:numId w:val="17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/>
        </w:rPr>
      </w:pPr>
      <w:r w:rsidRPr="000874F2">
        <w:rPr>
          <w:rFonts w:ascii="Segoe UI" w:eastAsia="Times New Roman" w:hAnsi="Segoe UI" w:cs="Segoe UI"/>
          <w:color w:val="404040"/>
          <w:sz w:val="24"/>
          <w:szCs w:val="24"/>
          <w:lang w:val="es-CO"/>
        </w:rPr>
        <w:t>Error: Se captura y guarda en </w:t>
      </w:r>
      <w:r w:rsidRPr="000874F2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erro</w:t>
      </w:r>
      <w:r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  <w:lang w:val="es-CO"/>
        </w:rPr>
        <w:t>r</w:t>
      </w:r>
    </w:p>
    <w:p w14:paraId="7A016CBC" w14:textId="77777777" w:rsidR="000874F2" w:rsidRPr="000874F2" w:rsidRDefault="000874F2" w:rsidP="000874F2">
      <w:pPr>
        <w:rPr>
          <w:rFonts w:ascii="Times New Roman" w:hAnsi="Times New Roman" w:cs="Times New Roman"/>
          <w:sz w:val="24"/>
          <w:szCs w:val="24"/>
        </w:rPr>
      </w:pPr>
    </w:p>
    <w:sectPr w:rsidR="000874F2" w:rsidRPr="00087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36F"/>
    <w:multiLevelType w:val="hybridMultilevel"/>
    <w:tmpl w:val="84A4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13C"/>
    <w:multiLevelType w:val="hybridMultilevel"/>
    <w:tmpl w:val="9D9AB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D48"/>
    <w:multiLevelType w:val="multilevel"/>
    <w:tmpl w:val="636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9CB"/>
    <w:multiLevelType w:val="hybridMultilevel"/>
    <w:tmpl w:val="B52E1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2DEA"/>
    <w:multiLevelType w:val="hybridMultilevel"/>
    <w:tmpl w:val="548E5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02D"/>
    <w:multiLevelType w:val="multilevel"/>
    <w:tmpl w:val="7742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F0D6F"/>
    <w:multiLevelType w:val="hybridMultilevel"/>
    <w:tmpl w:val="1E560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22B89"/>
    <w:multiLevelType w:val="multilevel"/>
    <w:tmpl w:val="A8F8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72962"/>
    <w:multiLevelType w:val="hybridMultilevel"/>
    <w:tmpl w:val="C0EE0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B76F7"/>
    <w:multiLevelType w:val="hybridMultilevel"/>
    <w:tmpl w:val="7676F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675B5"/>
    <w:multiLevelType w:val="multilevel"/>
    <w:tmpl w:val="F7B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306E5"/>
    <w:multiLevelType w:val="multilevel"/>
    <w:tmpl w:val="616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A2F59"/>
    <w:multiLevelType w:val="multilevel"/>
    <w:tmpl w:val="33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17527"/>
    <w:multiLevelType w:val="hybridMultilevel"/>
    <w:tmpl w:val="5A26C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37F33"/>
    <w:multiLevelType w:val="multilevel"/>
    <w:tmpl w:val="1D6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C3429"/>
    <w:multiLevelType w:val="multilevel"/>
    <w:tmpl w:val="91F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C3D8C"/>
    <w:multiLevelType w:val="hybridMultilevel"/>
    <w:tmpl w:val="CD8AA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14"/>
  </w:num>
  <w:num w:numId="12">
    <w:abstractNumId w:val="2"/>
  </w:num>
  <w:num w:numId="13">
    <w:abstractNumId w:val="12"/>
  </w:num>
  <w:num w:numId="14">
    <w:abstractNumId w:val="10"/>
  </w:num>
  <w:num w:numId="15">
    <w:abstractNumId w:val="15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36E"/>
    <w:rsid w:val="000874F2"/>
    <w:rsid w:val="008B0D25"/>
    <w:rsid w:val="00AE736E"/>
    <w:rsid w:val="00B567C2"/>
    <w:rsid w:val="00D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2813"/>
  <w15:docId w15:val="{962E4DAE-3B56-4620-AB69-EFF4112A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736E"/>
    <w:pPr>
      <w:widowControl w:val="0"/>
      <w:spacing w:after="0" w:line="240" w:lineRule="auto"/>
    </w:pPr>
    <w:rPr>
      <w:rFonts w:ascii="Arial" w:eastAsia="Arial" w:hAnsi="Arial" w:cs="Arial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D2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87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99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JRMO</dc:creator>
  <cp:lastModifiedBy>Lenovo</cp:lastModifiedBy>
  <cp:revision>3</cp:revision>
  <dcterms:created xsi:type="dcterms:W3CDTF">2025-03-27T02:47:00Z</dcterms:created>
  <dcterms:modified xsi:type="dcterms:W3CDTF">2025-06-06T04:07:00Z</dcterms:modified>
</cp:coreProperties>
</file>