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ADA31" w14:textId="69B4954D" w:rsidR="0031546C" w:rsidRPr="0031546C" w:rsidRDefault="0031546C" w:rsidP="00315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N</w:t>
      </w:r>
      <w:r w:rsidRPr="0031546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OMBRE DEL MÓDULO: </w:t>
      </w:r>
      <w:r w:rsidRPr="0031546C">
        <w:rPr>
          <w:rFonts w:ascii="Calibri" w:eastAsia="Times New Roman" w:hAnsi="Calibri" w:cs="Calibri"/>
          <w:b/>
          <w:bCs/>
          <w:color w:val="000000"/>
          <w:lang w:val="en-US"/>
        </w:rPr>
        <w:t>CONTEXTO E I</w:t>
      </w:r>
      <w:r>
        <w:rPr>
          <w:rFonts w:ascii="Calibri" w:eastAsia="Times New Roman" w:hAnsi="Calibri" w:cs="Calibri"/>
          <w:b/>
          <w:bCs/>
          <w:color w:val="000000"/>
          <w:lang w:val="en-US"/>
        </w:rPr>
        <w:t>NTEGRACIÓN DE SISTEMAS DE GESTIÓ</w:t>
      </w:r>
      <w:r w:rsidRPr="0031546C">
        <w:rPr>
          <w:rFonts w:ascii="Calibri" w:eastAsia="Times New Roman" w:hAnsi="Calibri" w:cs="Calibri"/>
          <w:b/>
          <w:bCs/>
          <w:color w:val="000000"/>
          <w:lang w:val="en-US"/>
        </w:rPr>
        <w:t>N</w:t>
      </w:r>
    </w:p>
    <w:p w14:paraId="5F815C5F" w14:textId="77777777" w:rsidR="0031546C" w:rsidRPr="0031546C" w:rsidRDefault="0031546C" w:rsidP="00315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A9BD3F" w14:textId="77777777" w:rsidR="0031546C" w:rsidRPr="0031546C" w:rsidRDefault="0031546C" w:rsidP="003154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46C">
        <w:rPr>
          <w:rFonts w:ascii="Calibri" w:eastAsia="Times New Roman" w:hAnsi="Calibri" w:cs="Calibri"/>
          <w:b/>
          <w:bCs/>
          <w:color w:val="000000"/>
          <w:lang w:val="en-US"/>
        </w:rPr>
        <w:t>TALLER  3 INTEGRACIÓN DE ELEMENTOS DE LIDERAZGO</w:t>
      </w:r>
    </w:p>
    <w:p w14:paraId="59CDEA23" w14:textId="77777777" w:rsidR="0031546C" w:rsidRPr="0031546C" w:rsidRDefault="0031546C" w:rsidP="00315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9C144C" w14:textId="77777777" w:rsidR="0031546C" w:rsidRPr="0031546C" w:rsidRDefault="0031546C" w:rsidP="00315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46C">
        <w:rPr>
          <w:rFonts w:ascii="Calibri" w:eastAsia="Times New Roman" w:hAnsi="Calibri" w:cs="Calibri"/>
          <w:color w:val="000000"/>
          <w:lang w:val="en-US"/>
        </w:rPr>
        <w:t xml:space="preserve">Con base a la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Misión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Visión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de la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Botones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tijeras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S.A.S, y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teniendo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cuenta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que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su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Sistema de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gestión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integra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temas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Calidad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medio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ambiente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seguridad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salud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el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trabajo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>.</w:t>
      </w:r>
    </w:p>
    <w:p w14:paraId="3DC38605" w14:textId="77777777" w:rsidR="0031546C" w:rsidRPr="0031546C" w:rsidRDefault="0031546C" w:rsidP="0031546C">
      <w:pPr>
        <w:numPr>
          <w:ilvl w:val="0"/>
          <w:numId w:val="32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Proponga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redacte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la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Política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para el SIG</w:t>
      </w:r>
    </w:p>
    <w:p w14:paraId="10F94290" w14:textId="77777777" w:rsidR="0031546C" w:rsidRPr="0031546C" w:rsidRDefault="0031546C" w:rsidP="0031546C">
      <w:pPr>
        <w:numPr>
          <w:ilvl w:val="0"/>
          <w:numId w:val="32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Objetivos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para el SIG,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teniendo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cuenta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que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deben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ser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coherentes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con la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política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mínimo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un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objetivo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para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calidad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medio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ambiente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seguridad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salud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el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trabajo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>.</w:t>
      </w:r>
    </w:p>
    <w:p w14:paraId="457B527F" w14:textId="77777777" w:rsidR="0031546C" w:rsidRPr="0031546C" w:rsidRDefault="0031546C" w:rsidP="0031546C">
      <w:pPr>
        <w:numPr>
          <w:ilvl w:val="0"/>
          <w:numId w:val="32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Metas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e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indicadores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para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medir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objetivos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procesos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que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están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relacionados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con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su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gestión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>.</w:t>
      </w:r>
    </w:p>
    <w:p w14:paraId="7A399417" w14:textId="77777777" w:rsidR="0031546C" w:rsidRPr="0031546C" w:rsidRDefault="0031546C" w:rsidP="003154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546C">
        <w:rPr>
          <w:rFonts w:ascii="Calibri" w:eastAsia="Times New Roman" w:hAnsi="Calibri" w:cs="Calibri"/>
          <w:b/>
          <w:bCs/>
          <w:color w:val="000000"/>
          <w:lang w:val="en-US"/>
        </w:rPr>
        <w:t>Misión</w:t>
      </w:r>
      <w:proofErr w:type="spellEnd"/>
    </w:p>
    <w:p w14:paraId="0DF331C4" w14:textId="77777777" w:rsidR="0031546C" w:rsidRPr="0031546C" w:rsidRDefault="0031546C" w:rsidP="003154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Botones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tijeras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S.A.S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es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una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textil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dedicada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a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diseñar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producir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comercializar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encajes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artículos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para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decoración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trabajamos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con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dedicación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y altos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estándares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calidad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para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satisfacer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las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necesidades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expectativas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clientes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partes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interesadas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>.  </w:t>
      </w:r>
    </w:p>
    <w:p w14:paraId="45C8E5F9" w14:textId="77777777" w:rsidR="0031546C" w:rsidRPr="0031546C" w:rsidRDefault="0031546C" w:rsidP="003154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546C">
        <w:rPr>
          <w:rFonts w:ascii="Calibri" w:eastAsia="Times New Roman" w:hAnsi="Calibri" w:cs="Calibri"/>
          <w:b/>
          <w:bCs/>
          <w:color w:val="000000"/>
          <w:lang w:val="en-US"/>
        </w:rPr>
        <w:t>Visión</w:t>
      </w:r>
      <w:proofErr w:type="spellEnd"/>
      <w:r w:rsidRPr="0031546C">
        <w:rPr>
          <w:rFonts w:ascii="Calibri" w:eastAsia="Times New Roman" w:hAnsi="Calibri" w:cs="Calibri"/>
          <w:b/>
          <w:bCs/>
          <w:color w:val="000000"/>
          <w:lang w:val="en-US"/>
        </w:rPr>
        <w:t>.</w:t>
      </w:r>
    </w:p>
    <w:p w14:paraId="472B5D05" w14:textId="77777777" w:rsidR="0031546C" w:rsidRPr="0031546C" w:rsidRDefault="0031546C" w:rsidP="003154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Ser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una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líder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el sector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textil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nacional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e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internacional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reconocida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por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su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innovación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calidad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cumplimiento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compromiso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con el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medio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ambiente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y la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seguridad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salud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sus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1546C">
        <w:rPr>
          <w:rFonts w:ascii="Calibri" w:eastAsia="Times New Roman" w:hAnsi="Calibri" w:cs="Calibri"/>
          <w:color w:val="000000"/>
          <w:lang w:val="en-US"/>
        </w:rPr>
        <w:t>trabajadores</w:t>
      </w:r>
      <w:proofErr w:type="spellEnd"/>
      <w:r w:rsidRPr="0031546C">
        <w:rPr>
          <w:rFonts w:ascii="Calibri" w:eastAsia="Times New Roman" w:hAnsi="Calibri" w:cs="Calibri"/>
          <w:color w:val="000000"/>
          <w:lang w:val="en-US"/>
        </w:rPr>
        <w:t>. </w:t>
      </w:r>
    </w:p>
    <w:tbl>
      <w:tblPr>
        <w:tblW w:w="8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515"/>
        <w:gridCol w:w="776"/>
        <w:gridCol w:w="1152"/>
        <w:gridCol w:w="3830"/>
      </w:tblGrid>
      <w:tr w:rsidR="0031546C" w:rsidRPr="0031546C" w14:paraId="221687D2" w14:textId="77777777" w:rsidTr="003154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4DDB08" w14:textId="1F5090AB" w:rsidR="0031546C" w:rsidRPr="0031546C" w:rsidRDefault="0031546C" w:rsidP="003154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31546C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br/>
            </w:r>
            <w:proofErr w:type="spellStart"/>
            <w:r w:rsidRPr="0031546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Política</w:t>
            </w:r>
            <w:proofErr w:type="spellEnd"/>
            <w:r w:rsidRPr="0031546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del SIG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D898C0" w14:textId="77777777" w:rsidR="0031546C" w:rsidRPr="0031546C" w:rsidRDefault="0031546C" w:rsidP="003154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31546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Objetivos</w:t>
            </w:r>
            <w:proofErr w:type="spellEnd"/>
            <w:r w:rsidRPr="0031546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SIG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68C53B" w14:textId="77777777" w:rsidR="0031546C" w:rsidRPr="0031546C" w:rsidRDefault="0031546C" w:rsidP="003154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31546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Meta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634D36" w14:textId="77777777" w:rsidR="0031546C" w:rsidRPr="0031546C" w:rsidRDefault="0031546C" w:rsidP="003154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31546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Indicador</w:t>
            </w:r>
            <w:proofErr w:type="spellEnd"/>
          </w:p>
        </w:tc>
        <w:tc>
          <w:tcPr>
            <w:tcW w:w="38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5F64B" w14:textId="77777777" w:rsidR="0031546C" w:rsidRPr="0031546C" w:rsidRDefault="0031546C" w:rsidP="003154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31546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Proceso</w:t>
            </w:r>
            <w:proofErr w:type="spellEnd"/>
            <w:r w:rsidRPr="0031546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31546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relacionado</w:t>
            </w:r>
            <w:proofErr w:type="spellEnd"/>
          </w:p>
        </w:tc>
      </w:tr>
      <w:tr w:rsidR="0031546C" w:rsidRPr="0031546C" w14:paraId="2654FF41" w14:textId="77777777" w:rsidTr="0031546C">
        <w:trPr>
          <w:trHeight w:val="584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34FE58" w14:textId="77777777" w:rsidR="0031546C" w:rsidRPr="0031546C" w:rsidRDefault="0031546C" w:rsidP="00315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E34AE" w14:textId="25B73C46" w:rsidR="0031546C" w:rsidRPr="0031546C" w:rsidRDefault="0031546C" w:rsidP="003154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7F8B0" w14:textId="57FD2668" w:rsidR="0031546C" w:rsidRPr="0031546C" w:rsidRDefault="0031546C" w:rsidP="003154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DC4CFA" w14:textId="126C18B9" w:rsidR="0031546C" w:rsidRPr="0031546C" w:rsidRDefault="0031546C" w:rsidP="003154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0F3445" w14:textId="4FD0A58E" w:rsidR="0031546C" w:rsidRPr="0031546C" w:rsidRDefault="0031546C" w:rsidP="003154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546C" w:rsidRPr="0031546C" w14:paraId="7C3BF94F" w14:textId="77777777" w:rsidTr="0031546C">
        <w:trPr>
          <w:trHeight w:val="58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25D11F55" w14:textId="77777777" w:rsidR="0031546C" w:rsidRPr="0031546C" w:rsidRDefault="0031546C" w:rsidP="00315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ABB4A0" w14:textId="18C97D5E" w:rsidR="0031546C" w:rsidRPr="0031546C" w:rsidRDefault="0031546C" w:rsidP="003154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D5987" w14:textId="3D95040F" w:rsidR="0031546C" w:rsidRPr="0031546C" w:rsidRDefault="0031546C" w:rsidP="003154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09676" w14:textId="0EDFDFAF" w:rsidR="0031546C" w:rsidRPr="0031546C" w:rsidRDefault="0031546C" w:rsidP="003154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F6614" w14:textId="019010C4" w:rsidR="0031546C" w:rsidRPr="0031546C" w:rsidRDefault="0031546C" w:rsidP="003154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546C" w:rsidRPr="0031546C" w14:paraId="491C5B1B" w14:textId="77777777" w:rsidTr="0031546C">
        <w:trPr>
          <w:trHeight w:val="58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23D8490E" w14:textId="77777777" w:rsidR="0031546C" w:rsidRPr="0031546C" w:rsidRDefault="0031546C" w:rsidP="00315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77394" w14:textId="741CD073" w:rsidR="0031546C" w:rsidRPr="0031546C" w:rsidRDefault="0031546C" w:rsidP="003154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0AB14C" w14:textId="6EC76FE7" w:rsidR="0031546C" w:rsidRPr="0031546C" w:rsidRDefault="0031546C" w:rsidP="003154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FA6A7" w14:textId="6C28A824" w:rsidR="0031546C" w:rsidRPr="0031546C" w:rsidRDefault="0031546C" w:rsidP="003154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52D0AE" w14:textId="04DB4D14" w:rsidR="0031546C" w:rsidRPr="0031546C" w:rsidRDefault="0031546C" w:rsidP="003154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  <w:tr w:rsidR="0031546C" w:rsidRPr="0031546C" w14:paraId="6CA3542D" w14:textId="77777777" w:rsidTr="0031546C">
        <w:trPr>
          <w:trHeight w:val="58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5FE007FA" w14:textId="77777777" w:rsidR="0031546C" w:rsidRPr="0031546C" w:rsidRDefault="0031546C" w:rsidP="00315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EF49D" w14:textId="53FC8F38" w:rsidR="0031546C" w:rsidRPr="0031546C" w:rsidRDefault="0031546C" w:rsidP="003154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AE900" w14:textId="37FBDA90" w:rsidR="0031546C" w:rsidRPr="0031546C" w:rsidRDefault="0031546C" w:rsidP="003154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98727" w14:textId="0FC948D5" w:rsidR="0031546C" w:rsidRPr="0031546C" w:rsidRDefault="0031546C" w:rsidP="003154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3EC89E" w14:textId="1075BC66" w:rsidR="0031546C" w:rsidRPr="0031546C" w:rsidRDefault="0031546C" w:rsidP="003154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CD033D3" w14:textId="70436721" w:rsidR="007E56EB" w:rsidRPr="00F26C82" w:rsidRDefault="007E56EB" w:rsidP="00373351">
      <w:pPr>
        <w:spacing w:after="0" w:line="240" w:lineRule="auto"/>
      </w:pPr>
    </w:p>
    <w:sectPr w:rsidR="007E56EB" w:rsidRPr="00F26C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12AC0" w14:textId="77777777" w:rsidR="00CF7FB5" w:rsidRDefault="00CF7FB5" w:rsidP="002C7845">
      <w:pPr>
        <w:spacing w:after="0" w:line="240" w:lineRule="auto"/>
      </w:pPr>
      <w:r>
        <w:separator/>
      </w:r>
    </w:p>
  </w:endnote>
  <w:endnote w:type="continuationSeparator" w:id="0">
    <w:p w14:paraId="2DAA1264" w14:textId="77777777" w:rsidR="00CF7FB5" w:rsidRDefault="00CF7FB5" w:rsidP="002C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7742F" w14:textId="77777777" w:rsidR="00FB7195" w:rsidRDefault="00FB71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6EDE" w14:textId="772435D2" w:rsidR="009F3035" w:rsidRDefault="009F30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AA921" w14:textId="77777777" w:rsidR="00FB7195" w:rsidRDefault="00FB71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6F3F6" w14:textId="77777777" w:rsidR="00CF7FB5" w:rsidRDefault="00CF7FB5" w:rsidP="002C7845">
      <w:pPr>
        <w:spacing w:after="0" w:line="240" w:lineRule="auto"/>
      </w:pPr>
      <w:r>
        <w:separator/>
      </w:r>
    </w:p>
  </w:footnote>
  <w:footnote w:type="continuationSeparator" w:id="0">
    <w:p w14:paraId="742124BF" w14:textId="77777777" w:rsidR="00CF7FB5" w:rsidRDefault="00CF7FB5" w:rsidP="002C7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D3030" w14:textId="77777777" w:rsidR="00FB7195" w:rsidRDefault="00FB71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D1E10" w14:textId="097473DE" w:rsidR="009F3035" w:rsidRDefault="00CF7FB5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 w14:anchorId="4D65460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50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7E56EB">
      <w:rPr>
        <w:noProof/>
        <w:lang w:val="en-US"/>
      </w:rPr>
      <w:drawing>
        <wp:inline distT="0" distB="0" distL="0" distR="0" wp14:anchorId="6BB54861" wp14:editId="60892C46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E93754" w14:textId="77777777" w:rsidR="009F3035" w:rsidRDefault="009F30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A812A" w14:textId="77777777" w:rsidR="00FB7195" w:rsidRDefault="00FB71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3671"/>
    <w:multiLevelType w:val="hybridMultilevel"/>
    <w:tmpl w:val="621A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879"/>
    <w:multiLevelType w:val="hybridMultilevel"/>
    <w:tmpl w:val="E9723EB2"/>
    <w:lvl w:ilvl="0" w:tplc="5E12502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4A53"/>
    <w:multiLevelType w:val="hybridMultilevel"/>
    <w:tmpl w:val="36AE2A7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D60A5"/>
    <w:multiLevelType w:val="multilevel"/>
    <w:tmpl w:val="A5EC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14044"/>
    <w:multiLevelType w:val="hybridMultilevel"/>
    <w:tmpl w:val="91F87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0436"/>
    <w:multiLevelType w:val="hybridMultilevel"/>
    <w:tmpl w:val="6298C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217CE"/>
    <w:multiLevelType w:val="hybridMultilevel"/>
    <w:tmpl w:val="BBAC30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082636"/>
    <w:multiLevelType w:val="hybridMultilevel"/>
    <w:tmpl w:val="0FCA03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B57B8"/>
    <w:multiLevelType w:val="hybridMultilevel"/>
    <w:tmpl w:val="E19A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F17C0"/>
    <w:multiLevelType w:val="hybridMultilevel"/>
    <w:tmpl w:val="22BAB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D31173"/>
    <w:multiLevelType w:val="hybridMultilevel"/>
    <w:tmpl w:val="145C6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52C75"/>
    <w:multiLevelType w:val="hybridMultilevel"/>
    <w:tmpl w:val="982C5C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21AC24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80E7C"/>
    <w:multiLevelType w:val="hybridMultilevel"/>
    <w:tmpl w:val="C85C1CEC"/>
    <w:lvl w:ilvl="0" w:tplc="103E9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E58BE"/>
    <w:multiLevelType w:val="multilevel"/>
    <w:tmpl w:val="7B7C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70AAC"/>
    <w:multiLevelType w:val="hybridMultilevel"/>
    <w:tmpl w:val="2074810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553AA0"/>
    <w:multiLevelType w:val="multilevel"/>
    <w:tmpl w:val="A984C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36322"/>
    <w:multiLevelType w:val="hybridMultilevel"/>
    <w:tmpl w:val="F566112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307DE"/>
    <w:multiLevelType w:val="hybridMultilevel"/>
    <w:tmpl w:val="2376D5E0"/>
    <w:lvl w:ilvl="0" w:tplc="8B70A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E4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1AD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EE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41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B42C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502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A78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CD3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05267E"/>
    <w:multiLevelType w:val="hybridMultilevel"/>
    <w:tmpl w:val="B49E7EA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21BE8"/>
    <w:multiLevelType w:val="multilevel"/>
    <w:tmpl w:val="9F00448E"/>
    <w:lvl w:ilvl="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1D15382"/>
    <w:multiLevelType w:val="hybridMultilevel"/>
    <w:tmpl w:val="F184FEA6"/>
    <w:lvl w:ilvl="0" w:tplc="B92EC54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0085C"/>
    <w:multiLevelType w:val="hybridMultilevel"/>
    <w:tmpl w:val="B2D04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022E1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32D22"/>
    <w:multiLevelType w:val="hybridMultilevel"/>
    <w:tmpl w:val="64F477AA"/>
    <w:lvl w:ilvl="0" w:tplc="2DB03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0C5B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A45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60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A5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9EB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0EE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127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32B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F22481"/>
    <w:multiLevelType w:val="hybridMultilevel"/>
    <w:tmpl w:val="E382A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D234F"/>
    <w:multiLevelType w:val="hybridMultilevel"/>
    <w:tmpl w:val="78420EA6"/>
    <w:lvl w:ilvl="0" w:tplc="A33CE01E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57D12A4"/>
    <w:multiLevelType w:val="hybridMultilevel"/>
    <w:tmpl w:val="6ADE3392"/>
    <w:lvl w:ilvl="0" w:tplc="86E805B0">
      <w:numFmt w:val="bullet"/>
      <w:lvlText w:val="—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9EE736F"/>
    <w:multiLevelType w:val="hybridMultilevel"/>
    <w:tmpl w:val="7D5E2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03F8B"/>
    <w:multiLevelType w:val="hybridMultilevel"/>
    <w:tmpl w:val="171CF60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E4319"/>
    <w:multiLevelType w:val="hybridMultilevel"/>
    <w:tmpl w:val="C11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171B9"/>
    <w:multiLevelType w:val="hybridMultilevel"/>
    <w:tmpl w:val="A29E2FB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E7618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17"/>
  </w:num>
  <w:num w:numId="5">
    <w:abstractNumId w:val="27"/>
  </w:num>
  <w:num w:numId="6">
    <w:abstractNumId w:val="23"/>
  </w:num>
  <w:num w:numId="7">
    <w:abstractNumId w:val="14"/>
  </w:num>
  <w:num w:numId="8">
    <w:abstractNumId w:val="2"/>
  </w:num>
  <w:num w:numId="9">
    <w:abstractNumId w:val="32"/>
  </w:num>
  <w:num w:numId="10">
    <w:abstractNumId w:val="22"/>
  </w:num>
  <w:num w:numId="11">
    <w:abstractNumId w:val="16"/>
  </w:num>
  <w:num w:numId="12">
    <w:abstractNumId w:val="10"/>
  </w:num>
  <w:num w:numId="13">
    <w:abstractNumId w:val="31"/>
  </w:num>
  <w:num w:numId="14">
    <w:abstractNumId w:val="6"/>
  </w:num>
  <w:num w:numId="15">
    <w:abstractNumId w:val="8"/>
  </w:num>
  <w:num w:numId="16">
    <w:abstractNumId w:val="25"/>
  </w:num>
  <w:num w:numId="17">
    <w:abstractNumId w:val="0"/>
  </w:num>
  <w:num w:numId="18">
    <w:abstractNumId w:val="30"/>
  </w:num>
  <w:num w:numId="19">
    <w:abstractNumId w:val="9"/>
  </w:num>
  <w:num w:numId="20">
    <w:abstractNumId w:val="5"/>
  </w:num>
  <w:num w:numId="21">
    <w:abstractNumId w:val="20"/>
  </w:num>
  <w:num w:numId="22">
    <w:abstractNumId w:val="12"/>
  </w:num>
  <w:num w:numId="23">
    <w:abstractNumId w:val="28"/>
  </w:num>
  <w:num w:numId="24">
    <w:abstractNumId w:val="24"/>
  </w:num>
  <w:num w:numId="25">
    <w:abstractNumId w:val="4"/>
  </w:num>
  <w:num w:numId="26">
    <w:abstractNumId w:val="29"/>
  </w:num>
  <w:num w:numId="27">
    <w:abstractNumId w:val="21"/>
  </w:num>
  <w:num w:numId="28">
    <w:abstractNumId w:val="26"/>
  </w:num>
  <w:num w:numId="29">
    <w:abstractNumId w:val="11"/>
  </w:num>
  <w:num w:numId="30">
    <w:abstractNumId w:val="1"/>
  </w:num>
  <w:num w:numId="31">
    <w:abstractNumId w:val="18"/>
  </w:num>
  <w:num w:numId="32">
    <w:abstractNumId w:val="3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33"/>
    <w:rsid w:val="00003904"/>
    <w:rsid w:val="00057458"/>
    <w:rsid w:val="000602DA"/>
    <w:rsid w:val="00066F91"/>
    <w:rsid w:val="000960DE"/>
    <w:rsid w:val="000D086D"/>
    <w:rsid w:val="000F1A4F"/>
    <w:rsid w:val="00113F16"/>
    <w:rsid w:val="00134B0F"/>
    <w:rsid w:val="0015093B"/>
    <w:rsid w:val="00151D7B"/>
    <w:rsid w:val="001541A7"/>
    <w:rsid w:val="001D195A"/>
    <w:rsid w:val="001D4456"/>
    <w:rsid w:val="00203DB2"/>
    <w:rsid w:val="002067DC"/>
    <w:rsid w:val="00207B3F"/>
    <w:rsid w:val="00222935"/>
    <w:rsid w:val="002345C8"/>
    <w:rsid w:val="002370F3"/>
    <w:rsid w:val="00252061"/>
    <w:rsid w:val="0027103C"/>
    <w:rsid w:val="0027114A"/>
    <w:rsid w:val="002868B7"/>
    <w:rsid w:val="00291286"/>
    <w:rsid w:val="002A7C3A"/>
    <w:rsid w:val="002C7845"/>
    <w:rsid w:val="002F480D"/>
    <w:rsid w:val="002F5D4A"/>
    <w:rsid w:val="00303CDF"/>
    <w:rsid w:val="0031546C"/>
    <w:rsid w:val="00333C43"/>
    <w:rsid w:val="003617BC"/>
    <w:rsid w:val="00373351"/>
    <w:rsid w:val="00376614"/>
    <w:rsid w:val="00381A34"/>
    <w:rsid w:val="0038407F"/>
    <w:rsid w:val="00387208"/>
    <w:rsid w:val="00394F09"/>
    <w:rsid w:val="003B721C"/>
    <w:rsid w:val="003D0DFE"/>
    <w:rsid w:val="003E1EB9"/>
    <w:rsid w:val="00420B20"/>
    <w:rsid w:val="00430C2A"/>
    <w:rsid w:val="00482CAE"/>
    <w:rsid w:val="00515397"/>
    <w:rsid w:val="00534B78"/>
    <w:rsid w:val="00572E17"/>
    <w:rsid w:val="00577921"/>
    <w:rsid w:val="00585341"/>
    <w:rsid w:val="005945BA"/>
    <w:rsid w:val="005A5C9E"/>
    <w:rsid w:val="005B1433"/>
    <w:rsid w:val="005B4DAB"/>
    <w:rsid w:val="005B7D7E"/>
    <w:rsid w:val="005D30A5"/>
    <w:rsid w:val="005E19AA"/>
    <w:rsid w:val="005E4962"/>
    <w:rsid w:val="005F338F"/>
    <w:rsid w:val="00607E9D"/>
    <w:rsid w:val="006206A6"/>
    <w:rsid w:val="0063395C"/>
    <w:rsid w:val="00636C0C"/>
    <w:rsid w:val="00652AD3"/>
    <w:rsid w:val="00665637"/>
    <w:rsid w:val="006776D0"/>
    <w:rsid w:val="0068316C"/>
    <w:rsid w:val="00683AD1"/>
    <w:rsid w:val="006A17D3"/>
    <w:rsid w:val="006D1B48"/>
    <w:rsid w:val="006E081D"/>
    <w:rsid w:val="006E5F45"/>
    <w:rsid w:val="00726BCD"/>
    <w:rsid w:val="007514EF"/>
    <w:rsid w:val="00751D12"/>
    <w:rsid w:val="00761078"/>
    <w:rsid w:val="00766A68"/>
    <w:rsid w:val="0078059F"/>
    <w:rsid w:val="007825C1"/>
    <w:rsid w:val="007847FC"/>
    <w:rsid w:val="00786284"/>
    <w:rsid w:val="007B152B"/>
    <w:rsid w:val="007E56EB"/>
    <w:rsid w:val="007F5FFD"/>
    <w:rsid w:val="008163BE"/>
    <w:rsid w:val="00864A20"/>
    <w:rsid w:val="008A22DA"/>
    <w:rsid w:val="008C1818"/>
    <w:rsid w:val="008E6E31"/>
    <w:rsid w:val="009376F5"/>
    <w:rsid w:val="00984148"/>
    <w:rsid w:val="00986D35"/>
    <w:rsid w:val="009923AE"/>
    <w:rsid w:val="009B6628"/>
    <w:rsid w:val="009C5138"/>
    <w:rsid w:val="009F0D80"/>
    <w:rsid w:val="009F3035"/>
    <w:rsid w:val="00A16F68"/>
    <w:rsid w:val="00A36981"/>
    <w:rsid w:val="00A57405"/>
    <w:rsid w:val="00A72E4D"/>
    <w:rsid w:val="00AB4634"/>
    <w:rsid w:val="00AB7E46"/>
    <w:rsid w:val="00B27B9F"/>
    <w:rsid w:val="00B37C21"/>
    <w:rsid w:val="00B90FBF"/>
    <w:rsid w:val="00BC58C2"/>
    <w:rsid w:val="00BD5427"/>
    <w:rsid w:val="00BE2834"/>
    <w:rsid w:val="00C069AF"/>
    <w:rsid w:val="00C31F73"/>
    <w:rsid w:val="00C32970"/>
    <w:rsid w:val="00C43417"/>
    <w:rsid w:val="00C452C8"/>
    <w:rsid w:val="00C4673E"/>
    <w:rsid w:val="00C62289"/>
    <w:rsid w:val="00CA7F7D"/>
    <w:rsid w:val="00CB70EA"/>
    <w:rsid w:val="00CE3F5F"/>
    <w:rsid w:val="00CF7FB5"/>
    <w:rsid w:val="00D1092A"/>
    <w:rsid w:val="00D145A6"/>
    <w:rsid w:val="00D16820"/>
    <w:rsid w:val="00D35A58"/>
    <w:rsid w:val="00D44A68"/>
    <w:rsid w:val="00D51FD9"/>
    <w:rsid w:val="00D67457"/>
    <w:rsid w:val="00DA5F5A"/>
    <w:rsid w:val="00E005F1"/>
    <w:rsid w:val="00E0194E"/>
    <w:rsid w:val="00E05143"/>
    <w:rsid w:val="00E175C8"/>
    <w:rsid w:val="00E27692"/>
    <w:rsid w:val="00E35616"/>
    <w:rsid w:val="00E36D6F"/>
    <w:rsid w:val="00E56024"/>
    <w:rsid w:val="00E63060"/>
    <w:rsid w:val="00E80DC8"/>
    <w:rsid w:val="00EA42D5"/>
    <w:rsid w:val="00EB1D8D"/>
    <w:rsid w:val="00F26C82"/>
    <w:rsid w:val="00F32B2F"/>
    <w:rsid w:val="00F40478"/>
    <w:rsid w:val="00F408A7"/>
    <w:rsid w:val="00F41B08"/>
    <w:rsid w:val="00F6006A"/>
    <w:rsid w:val="00FA743E"/>
    <w:rsid w:val="00FB3E09"/>
    <w:rsid w:val="00FB7195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345D631"/>
  <w15:chartTrackingRefBased/>
  <w15:docId w15:val="{73025EAB-0270-42CA-A994-C54BD794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148"/>
  </w:style>
  <w:style w:type="paragraph" w:styleId="Ttulo1">
    <w:name w:val="heading 1"/>
    <w:basedOn w:val="Normal"/>
    <w:next w:val="Normal"/>
    <w:link w:val="Ttulo1Car"/>
    <w:uiPriority w:val="99"/>
    <w:qFormat/>
    <w:rsid w:val="006E081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6E081D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unhideWhenUsed/>
    <w:qFormat/>
    <w:rsid w:val="006E081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92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E3F5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3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nhideWhenUsed/>
    <w:rsid w:val="00E175C8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E175C8"/>
  </w:style>
  <w:style w:type="paragraph" w:styleId="Sangradetextonormal">
    <w:name w:val="Body Text Indent"/>
    <w:basedOn w:val="Normal"/>
    <w:link w:val="SangradetextonormalCar"/>
    <w:uiPriority w:val="99"/>
    <w:rsid w:val="00534B78"/>
    <w:pPr>
      <w:spacing w:after="0" w:line="240" w:lineRule="auto"/>
      <w:ind w:left="708"/>
      <w:jc w:val="both"/>
    </w:pPr>
    <w:rPr>
      <w:rFonts w:ascii="Arial" w:eastAsia="Times New Roman" w:hAnsi="Arial" w:cs="Arial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4B78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81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81D"/>
  </w:style>
  <w:style w:type="character" w:customStyle="1" w:styleId="Ttulo1Car">
    <w:name w:val="Título 1 Car"/>
    <w:basedOn w:val="Fuentedeprrafopredeter"/>
    <w:link w:val="Ttulo1"/>
    <w:uiPriority w:val="99"/>
    <w:rsid w:val="006E081D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6E081D"/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6E081D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6E081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6E08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6563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link w:val="SubttuloCar"/>
    <w:uiPriority w:val="99"/>
    <w:qFormat/>
    <w:rsid w:val="00291286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291286"/>
    <w:rPr>
      <w:rFonts w:ascii="Tahoma" w:eastAsia="Times New Roman" w:hAnsi="Tahoma" w:cs="Tahoma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C7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845"/>
  </w:style>
  <w:style w:type="paragraph" w:customStyle="1" w:styleId="Textonormal">
    <w:name w:val="Texto normal"/>
    <w:basedOn w:val="Normal"/>
    <w:link w:val="TextonormalCar"/>
    <w:qFormat/>
    <w:rsid w:val="00A36981"/>
    <w:pPr>
      <w:spacing w:before="200" w:after="240" w:line="276" w:lineRule="auto"/>
      <w:jc w:val="both"/>
    </w:pPr>
    <w:rPr>
      <w:rFonts w:ascii="Arial" w:eastAsia="Calibri" w:hAnsi="Arial" w:cs="Times New Roman"/>
      <w:color w:val="404040"/>
      <w:sz w:val="20"/>
      <w:lang w:val="es-ES" w:eastAsia="es-ES"/>
    </w:rPr>
  </w:style>
  <w:style w:type="character" w:customStyle="1" w:styleId="TextonormalCar">
    <w:name w:val="Texto normal Car"/>
    <w:link w:val="Textonormal"/>
    <w:rsid w:val="00A36981"/>
    <w:rPr>
      <w:rFonts w:ascii="Arial" w:eastAsia="Calibri" w:hAnsi="Arial" w:cs="Times New Roman"/>
      <w:color w:val="404040"/>
      <w:sz w:val="20"/>
      <w:lang w:val="es-ES" w:eastAsia="es-ES"/>
    </w:rPr>
  </w:style>
  <w:style w:type="paragraph" w:customStyle="1" w:styleId="TituloCasoPrctico">
    <w:name w:val="Titulo Caso Práctico"/>
    <w:basedOn w:val="Normal"/>
    <w:link w:val="TituloCasoPrcticoCar"/>
    <w:qFormat/>
    <w:rsid w:val="00A36981"/>
    <w:pPr>
      <w:tabs>
        <w:tab w:val="left" w:pos="1260"/>
        <w:tab w:val="left" w:pos="7560"/>
      </w:tabs>
      <w:spacing w:after="480" w:line="276" w:lineRule="auto"/>
      <w:jc w:val="center"/>
    </w:pPr>
    <w:rPr>
      <w:rFonts w:ascii="DIN" w:eastAsia="Calibri" w:hAnsi="DIN" w:cs="Times New Roman"/>
      <w:caps/>
      <w:color w:val="B0002D"/>
      <w:sz w:val="28"/>
      <w:szCs w:val="28"/>
      <w:lang w:val="es-ES" w:eastAsia="es-ES"/>
    </w:rPr>
  </w:style>
  <w:style w:type="character" w:customStyle="1" w:styleId="TituloCasoPrcticoCar">
    <w:name w:val="Titulo Caso Práctico Car"/>
    <w:link w:val="TituloCasoPrctico"/>
    <w:rsid w:val="00A36981"/>
    <w:rPr>
      <w:rFonts w:ascii="DIN" w:eastAsia="Calibri" w:hAnsi="DIN" w:cs="Times New Roman"/>
      <w:caps/>
      <w:color w:val="B0002D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4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429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B51F0-565A-4C4E-98B2-4E53E156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 Rocio Gamez Castro</dc:creator>
  <cp:keywords/>
  <dc:description/>
  <cp:lastModifiedBy>virtualidad</cp:lastModifiedBy>
  <cp:revision>2</cp:revision>
  <cp:lastPrinted>2020-04-07T16:32:00Z</cp:lastPrinted>
  <dcterms:created xsi:type="dcterms:W3CDTF">2021-02-02T15:07:00Z</dcterms:created>
  <dcterms:modified xsi:type="dcterms:W3CDTF">2021-02-02T15:07:00Z</dcterms:modified>
</cp:coreProperties>
</file>