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A75" w:rsidRDefault="00607A75">
      <w:r>
        <w:t>Cesar Andrade Sánchez</w:t>
      </w:r>
    </w:p>
    <w:p w:rsidR="00607A75" w:rsidRDefault="00607A75">
      <w:r>
        <w:t>MODULO INTRODUCTORIO</w:t>
      </w:r>
    </w:p>
    <w:p w:rsidR="00607A75" w:rsidRDefault="00607A75">
      <w:r>
        <w:t>UNIDAD 4</w:t>
      </w:r>
    </w:p>
    <w:p w:rsidR="00607A75" w:rsidRDefault="00607A75">
      <w:r>
        <w:t>ACTIVIDAD INTEGRADORA</w:t>
      </w:r>
    </w:p>
    <w:p w:rsidR="00607A75" w:rsidRDefault="00607A75">
      <w:bookmarkStart w:id="0" w:name="_GoBack"/>
      <w:bookmarkEnd w:id="0"/>
    </w:p>
    <w:p w:rsidR="00607A75" w:rsidRDefault="00607A75"/>
    <w:p w:rsidR="00607A75" w:rsidRDefault="00607A75">
      <w:r w:rsidRPr="00607A75">
        <w:t xml:space="preserve">Los procesos de educación y aprendizaje, suelen ser tediosos y monótonos, por eso se observa gran deserción en diferentes programas educativos. Conociendo métodos prácticos, dinámicos y de clasificación y apreciaron de la información este proceso de educación se convierte en una verdadera actividad agradable y los resultados son mejores. Este módulo introductorio para mí fue un gran inicio del programa ya que de aquí propuse metas y establecí una organización y cronograma para desarrollar las actividades que se nos presenten, estos métodos de organización no solo son prácticas para el estudio, también nos son útiles para nuestras actividades laborales. Espero que este conocimiento compartido por ustedes sea utilizado en las demás actividades propuestas para nuestra educación. muchas gracias. los invito a visitar el siguiente link donde encontraran mi experiencia en este módulo. </w:t>
      </w:r>
    </w:p>
    <w:p w:rsidR="00607A75" w:rsidRDefault="00607A75">
      <w:r w:rsidRPr="00607A75">
        <w:t xml:space="preserve">Recurso VOKI: </w:t>
      </w:r>
      <w:hyperlink r:id="rId4" w:history="1">
        <w:r w:rsidRPr="008B053B">
          <w:rPr>
            <w:rStyle w:val="Hipervnculo"/>
          </w:rPr>
          <w:t>https://www.voki.com/site/pickup?scid=15448956&amp;chsm=5bdec527a059f0a1bb663cc81c764571</w:t>
        </w:r>
      </w:hyperlink>
      <w:r w:rsidRPr="00607A75">
        <w:t xml:space="preserve"> </w:t>
      </w:r>
    </w:p>
    <w:p w:rsidR="00607A75" w:rsidRDefault="00607A75">
      <w:r w:rsidRPr="00607A75">
        <w:t xml:space="preserve">Recurso Nomina: </w:t>
      </w:r>
    </w:p>
    <w:p w:rsidR="00607A75" w:rsidRDefault="00607A75">
      <w:hyperlink r:id="rId5" w:history="1">
        <w:r w:rsidRPr="008B053B">
          <w:rPr>
            <w:rStyle w:val="Hipervnculo"/>
          </w:rPr>
          <w:t>https://drive.google.com/open?id=1BZ_EwJiXRx163qUr044GFnbLs2yucAip</w:t>
        </w:r>
      </w:hyperlink>
      <w:r w:rsidRPr="00607A75">
        <w:t xml:space="preserve"> </w:t>
      </w:r>
    </w:p>
    <w:p w:rsidR="00607A75" w:rsidRDefault="00607A75">
      <w:r w:rsidRPr="00607A75">
        <w:t>Estadísticas nomina:</w:t>
      </w:r>
    </w:p>
    <w:p w:rsidR="00C548FD" w:rsidRDefault="00607A75">
      <w:r w:rsidRPr="00607A75">
        <w:t xml:space="preserve"> </w:t>
      </w:r>
      <w:hyperlink r:id="rId6" w:history="1">
        <w:r w:rsidRPr="008B053B">
          <w:rPr>
            <w:rStyle w:val="Hipervnculo"/>
          </w:rPr>
          <w:t>https://drive.google.com/open?id=12_oOwmans1plxaGyoub1_jtDQFxcD_uX</w:t>
        </w:r>
      </w:hyperlink>
    </w:p>
    <w:p w:rsidR="00607A75" w:rsidRDefault="00607A75"/>
    <w:p w:rsidR="00607A75" w:rsidRDefault="00607A75"/>
    <w:sectPr w:rsidR="00607A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75"/>
    <w:rsid w:val="00607A75"/>
    <w:rsid w:val="00C548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9666"/>
  <w15:chartTrackingRefBased/>
  <w15:docId w15:val="{732ECD72-1261-4C93-8E4F-E70C0A22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A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open?id=12_oOwmans1plxaGyoub1_jtDQFxcD_uX" TargetMode="External"/><Relationship Id="rId5" Type="http://schemas.openxmlformats.org/officeDocument/2006/relationships/hyperlink" Target="https://drive.google.com/open?id=1BZ_EwJiXRx163qUr044GFnbLs2yucAip" TargetMode="External"/><Relationship Id="rId4" Type="http://schemas.openxmlformats.org/officeDocument/2006/relationships/hyperlink" Target="https://www.voki.com/site/pickup?scid=15448956&amp;chsm=5bdec527a059f0a1bb663cc81c76457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1279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andrade sanchez</dc:creator>
  <cp:keywords/>
  <dc:description/>
  <cp:lastModifiedBy>cesar andrade sanchez</cp:lastModifiedBy>
  <cp:revision>1</cp:revision>
  <dcterms:created xsi:type="dcterms:W3CDTF">2019-04-19T13:44:00Z</dcterms:created>
  <dcterms:modified xsi:type="dcterms:W3CDTF">2019-04-19T13:46:00Z</dcterms:modified>
</cp:coreProperties>
</file>