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3765D472" w:rsidR="00905D49" w:rsidRPr="00E936DA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397C34">
        <w:rPr>
          <w:b/>
          <w:color w:val="000000" w:themeColor="text1"/>
          <w:sz w:val="28"/>
          <w:szCs w:val="28"/>
        </w:rPr>
        <w:t>4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3EDEFD73" w14:textId="5D61FE98" w:rsidR="00397C34" w:rsidRPr="00397C34" w:rsidRDefault="00905D49" w:rsidP="00397C34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397C34" w:rsidRPr="00397C34">
        <w:rPr>
          <w:b/>
          <w:bCs/>
          <w:color w:val="000000" w:themeColor="text1"/>
          <w:spacing w:val="5"/>
          <w:sz w:val="28"/>
          <w:szCs w:val="28"/>
        </w:rPr>
        <w:t xml:space="preserve">Тип данных </w:t>
      </w:r>
      <w:r w:rsidR="00397C34">
        <w:rPr>
          <w:b/>
          <w:bCs/>
          <w:color w:val="000000" w:themeColor="text1"/>
          <w:spacing w:val="5"/>
          <w:sz w:val="28"/>
          <w:szCs w:val="28"/>
          <w:lang w:val="en-US"/>
        </w:rPr>
        <w:t>char</w:t>
      </w:r>
      <w:r w:rsidR="00397C34" w:rsidRPr="00397C34">
        <w:rPr>
          <w:b/>
          <w:bCs/>
          <w:color w:val="000000" w:themeColor="text1"/>
          <w:spacing w:val="5"/>
          <w:sz w:val="28"/>
          <w:szCs w:val="28"/>
        </w:rPr>
        <w:t>. Работа со строковыми типами данных</w:t>
      </w:r>
    </w:p>
    <w:p w14:paraId="1314F47A" w14:textId="0BAE024B" w:rsidR="00760CB5" w:rsidRPr="00195858" w:rsidRDefault="00760CB5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B210953" w14:textId="7D3F95A1" w:rsidR="00DB1E5E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E4534" w:rsidRDefault="0096408A" w:rsidP="00397C34">
      <w:pPr>
        <w:spacing w:line="360" w:lineRule="auto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ECF2155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  <w:r w:rsidR="001811C2">
              <w:rPr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4E9CD5BE" w:rsidR="007F6E90" w:rsidRPr="005D2CA4" w:rsidRDefault="005D2CA4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1811C2">
              <w:rPr>
                <w:sz w:val="28"/>
                <w:szCs w:val="28"/>
              </w:rPr>
              <w:t>Павленко П</w:t>
            </w:r>
            <w:r w:rsidR="001811C2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="001811C2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34281090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1811C2">
        <w:rPr>
          <w:bCs/>
          <w:color w:val="000000" w:themeColor="text1"/>
          <w:sz w:val="28"/>
          <w:szCs w:val="28"/>
        </w:rPr>
        <w:t>5</w:t>
      </w:r>
    </w:p>
    <w:p w14:paraId="65566870" w14:textId="77777777" w:rsidR="00B10642" w:rsidRDefault="007C1173" w:rsidP="00B10642">
      <w:pPr>
        <w:pStyle w:val="20"/>
        <w:rPr>
          <w:rFonts w:ascii="Times New Roman" w:hAnsi="Times New Roman"/>
          <w:color w:val="auto"/>
          <w:sz w:val="28"/>
          <w:szCs w:val="28"/>
        </w:rPr>
      </w:pPr>
      <w:r>
        <w:rPr>
          <w:sz w:val="28"/>
          <w:szCs w:val="28"/>
        </w:rPr>
        <w:br w:type="page"/>
      </w:r>
      <w:r w:rsidR="00B10642" w:rsidRPr="00B10642">
        <w:rPr>
          <w:rFonts w:ascii="Times New Roman" w:hAnsi="Times New Roman"/>
          <w:color w:val="auto"/>
          <w:sz w:val="28"/>
          <w:szCs w:val="28"/>
        </w:rPr>
        <w:lastRenderedPageBreak/>
        <w:t>Цель работы</w:t>
      </w:r>
    </w:p>
    <w:p w14:paraId="4EF4C36D" w14:textId="77777777" w:rsidR="00397C34" w:rsidRPr="00397C34" w:rsidRDefault="00397C34" w:rsidP="00397C34"/>
    <w:p w14:paraId="0F2E9C7B" w14:textId="77777777" w:rsidR="00397C34" w:rsidRPr="00397C34" w:rsidRDefault="00397C34" w:rsidP="00397C34">
      <w:pPr>
        <w:spacing w:line="360" w:lineRule="auto"/>
        <w:jc w:val="both"/>
        <w:rPr>
          <w:sz w:val="28"/>
          <w:szCs w:val="28"/>
        </w:rPr>
      </w:pPr>
      <w:r w:rsidRPr="00397C34">
        <w:rPr>
          <w:sz w:val="28"/>
          <w:szCs w:val="28"/>
        </w:rPr>
        <w:t>Изучить методы обработки текстовых данных в языке программирования C++, научиться выполнять нормализацию текста, анализ слов, а также реализовать алгоритмы поиска подстрок, включая линейный поиск и алгоритм Кнута–Морриса–Пратта (КМП).</w:t>
      </w:r>
    </w:p>
    <w:p w14:paraId="571B67F0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Задание</w:t>
      </w:r>
    </w:p>
    <w:p w14:paraId="3EC70160" w14:textId="77777777" w:rsidR="00397C34" w:rsidRPr="00397C34" w:rsidRDefault="00397C34" w:rsidP="00397C34">
      <w:pPr>
        <w:spacing w:line="360" w:lineRule="auto"/>
        <w:jc w:val="both"/>
        <w:rPr>
          <w:bCs/>
        </w:rPr>
      </w:pPr>
      <w:r w:rsidRPr="00397C34">
        <w:rPr>
          <w:bCs/>
        </w:rPr>
        <w:t>Требуется разработать программу, которая:</w:t>
      </w:r>
    </w:p>
    <w:p w14:paraId="738C9BA9" w14:textId="77777777" w:rsidR="00397C34" w:rsidRPr="00397C34" w:rsidRDefault="00397C34" w:rsidP="00397C34">
      <w:pPr>
        <w:numPr>
          <w:ilvl w:val="0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Выполняет ввод последовательности слов:</w:t>
      </w:r>
    </w:p>
    <w:p w14:paraId="743C8FC9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количество слов — от 1 до 50;</w:t>
      </w:r>
    </w:p>
    <w:p w14:paraId="526519B7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длина каждого слова — от 1 до 10 символов;</w:t>
      </w:r>
    </w:p>
    <w:p w14:paraId="0B985986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используются строчные латинские буквы и цифры;</w:t>
      </w:r>
    </w:p>
    <w:p w14:paraId="6EAF2D90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между словами допускается произвольное количество пробелов;</w:t>
      </w:r>
    </w:p>
    <w:p w14:paraId="5173DCE1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строка заканчивается точкой;</w:t>
      </w:r>
    </w:p>
    <w:p w14:paraId="64ED8F69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ввод осуществляется </w:t>
      </w:r>
      <w:r w:rsidRPr="00397C34">
        <w:rPr>
          <w:b/>
          <w:bCs/>
        </w:rPr>
        <w:t>с клавиатуры или из файла</w:t>
      </w:r>
      <w:r w:rsidRPr="00397C34">
        <w:rPr>
          <w:bCs/>
        </w:rPr>
        <w:t xml:space="preserve"> (по выбору пользователя).</w:t>
      </w:r>
    </w:p>
    <w:p w14:paraId="08A389A9" w14:textId="77777777" w:rsidR="00397C34" w:rsidRPr="00397C34" w:rsidRDefault="00397C34" w:rsidP="00397C34">
      <w:pPr>
        <w:numPr>
          <w:ilvl w:val="0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Выполняет </w:t>
      </w:r>
      <w:r w:rsidRPr="00397C34">
        <w:rPr>
          <w:b/>
          <w:bCs/>
        </w:rPr>
        <w:t>редактирование текста</w:t>
      </w:r>
      <w:r w:rsidRPr="00397C34">
        <w:rPr>
          <w:bCs/>
        </w:rPr>
        <w:t>:</w:t>
      </w:r>
    </w:p>
    <w:p w14:paraId="04E4DC0F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удаление лишних пробелов;</w:t>
      </w:r>
    </w:p>
    <w:p w14:paraId="5ADADFBF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удаление лишних знаков препинания (кроме корректного использования ...);</w:t>
      </w:r>
    </w:p>
    <w:p w14:paraId="19C69A59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приведение букв к корректному регистру.</w:t>
      </w:r>
    </w:p>
    <w:p w14:paraId="731C1AC0" w14:textId="77777777" w:rsidR="00397C34" w:rsidRPr="00397C34" w:rsidRDefault="00397C34" w:rsidP="00397C34">
      <w:pPr>
        <w:numPr>
          <w:ilvl w:val="0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Выполняет задание по </w:t>
      </w:r>
      <w:r w:rsidRPr="00397C34">
        <w:rPr>
          <w:b/>
          <w:bCs/>
        </w:rPr>
        <w:t>варианту 6 (пункт 3)</w:t>
      </w:r>
      <w:r w:rsidRPr="00397C34">
        <w:rPr>
          <w:bCs/>
        </w:rPr>
        <w:t>:</w:t>
      </w:r>
    </w:p>
    <w:p w14:paraId="183B3076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вывести сначала слова, содержащие </w:t>
      </w:r>
      <w:r w:rsidRPr="00397C34">
        <w:rPr>
          <w:b/>
          <w:bCs/>
        </w:rPr>
        <w:t>только буквы</w:t>
      </w:r>
      <w:r w:rsidRPr="00397C34">
        <w:rPr>
          <w:bCs/>
        </w:rPr>
        <w:t>;</w:t>
      </w:r>
    </w:p>
    <w:p w14:paraId="31BEEA52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затем слова, содержащие </w:t>
      </w:r>
      <w:r w:rsidRPr="00397C34">
        <w:rPr>
          <w:b/>
          <w:bCs/>
        </w:rPr>
        <w:t>только цифры</w:t>
      </w:r>
      <w:r w:rsidRPr="00397C34">
        <w:rPr>
          <w:bCs/>
        </w:rPr>
        <w:t>;</w:t>
      </w:r>
    </w:p>
    <w:p w14:paraId="04302243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затем слова, содержащие </w:t>
      </w:r>
      <w:r w:rsidRPr="00397C34">
        <w:rPr>
          <w:b/>
          <w:bCs/>
        </w:rPr>
        <w:t>и буквы, и цифры</w:t>
      </w:r>
      <w:r w:rsidRPr="00397C34">
        <w:rPr>
          <w:bCs/>
        </w:rPr>
        <w:t>.</w:t>
      </w:r>
    </w:p>
    <w:p w14:paraId="459F08FB" w14:textId="77777777" w:rsidR="00397C34" w:rsidRPr="00397C34" w:rsidRDefault="00397C34" w:rsidP="00397C34">
      <w:pPr>
        <w:numPr>
          <w:ilvl w:val="0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Выполняет задание по </w:t>
      </w:r>
      <w:r w:rsidRPr="00397C34">
        <w:rPr>
          <w:b/>
          <w:bCs/>
        </w:rPr>
        <w:t>варианту 2 (пункт 4)</w:t>
      </w:r>
      <w:r w:rsidRPr="00397C34">
        <w:rPr>
          <w:bCs/>
        </w:rPr>
        <w:t>:</w:t>
      </w:r>
    </w:p>
    <w:p w14:paraId="01285835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вывести количество символов в каждом слове исходной последовательности.</w:t>
      </w:r>
    </w:p>
    <w:p w14:paraId="03CCA6A0" w14:textId="77777777" w:rsidR="00397C34" w:rsidRPr="00397C34" w:rsidRDefault="00397C34" w:rsidP="00397C34">
      <w:pPr>
        <w:numPr>
          <w:ilvl w:val="0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Выполняет поиск подстроки в тексте:</w:t>
      </w:r>
    </w:p>
    <w:p w14:paraId="5D20F289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>линейным алгоритмом;</w:t>
      </w:r>
    </w:p>
    <w:p w14:paraId="54054FC3" w14:textId="77777777" w:rsidR="00397C34" w:rsidRPr="00397C34" w:rsidRDefault="00397C34" w:rsidP="00397C34">
      <w:pPr>
        <w:numPr>
          <w:ilvl w:val="1"/>
          <w:numId w:val="25"/>
        </w:numPr>
        <w:spacing w:line="360" w:lineRule="auto"/>
        <w:jc w:val="both"/>
        <w:rPr>
          <w:bCs/>
        </w:rPr>
      </w:pPr>
      <w:r w:rsidRPr="00397C34">
        <w:rPr>
          <w:bCs/>
        </w:rPr>
        <w:t xml:space="preserve">алгоритмом </w:t>
      </w:r>
      <w:r w:rsidRPr="00397C34">
        <w:rPr>
          <w:b/>
          <w:bCs/>
        </w:rPr>
        <w:t>Кнута–Морриса–Пратта (КМП)</w:t>
      </w:r>
      <w:r w:rsidRPr="00397C34">
        <w:rPr>
          <w:bCs/>
        </w:rPr>
        <w:t xml:space="preserve"> (так как номер в списке — чётный).</w:t>
      </w:r>
    </w:p>
    <w:p w14:paraId="7B8136C2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Описание программы</w:t>
      </w:r>
    </w:p>
    <w:p w14:paraId="7DBE1117" w14:textId="77777777" w:rsidR="00397C34" w:rsidRPr="00397C34" w:rsidRDefault="00397C34" w:rsidP="00397C34">
      <w:p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Программа работает в интерактивном режиме с использованием текстового меню. Основные этапы работы:</w:t>
      </w:r>
    </w:p>
    <w:p w14:paraId="7FA2A27A" w14:textId="77777777" w:rsidR="00397C34" w:rsidRPr="00397C34" w:rsidRDefault="00397C34" w:rsidP="00397C34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97C34">
        <w:rPr>
          <w:b/>
          <w:bCs/>
          <w:sz w:val="28"/>
          <w:szCs w:val="28"/>
        </w:rPr>
        <w:lastRenderedPageBreak/>
        <w:t>Ввод текста</w:t>
      </w:r>
      <w:r w:rsidRPr="00397C34">
        <w:rPr>
          <w:sz w:val="28"/>
          <w:szCs w:val="28"/>
        </w:rPr>
        <w:br/>
        <w:t>Пользователь может выбрать ввод с клавиатуры или чтение строки из файла.</w:t>
      </w:r>
    </w:p>
    <w:p w14:paraId="1D401DBB" w14:textId="77777777" w:rsidR="00397C34" w:rsidRPr="00397C34" w:rsidRDefault="00397C34" w:rsidP="00397C34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97C34">
        <w:rPr>
          <w:b/>
          <w:bCs/>
          <w:sz w:val="28"/>
          <w:szCs w:val="28"/>
        </w:rPr>
        <w:t>Нормализация текста</w:t>
      </w:r>
    </w:p>
    <w:p w14:paraId="3FC148B4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удаляются лишние пробелы;</w:t>
      </w:r>
    </w:p>
    <w:p w14:paraId="750EFCF3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удаляются повторяющиеся знаки препинания;</w:t>
      </w:r>
    </w:p>
    <w:p w14:paraId="5B0AF521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все символы приводятся к нижнему регистру.</w:t>
      </w:r>
    </w:p>
    <w:p w14:paraId="4E6AE0C2" w14:textId="77777777" w:rsidR="00397C34" w:rsidRPr="00397C34" w:rsidRDefault="00397C34" w:rsidP="00397C34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97C34">
        <w:rPr>
          <w:b/>
          <w:bCs/>
          <w:sz w:val="28"/>
          <w:szCs w:val="28"/>
        </w:rPr>
        <w:t>Категоризация слов (вариант 6)</w:t>
      </w:r>
      <w:r w:rsidRPr="00397C34">
        <w:rPr>
          <w:sz w:val="28"/>
          <w:szCs w:val="28"/>
        </w:rPr>
        <w:br/>
        <w:t>Слова разбиваются на три группы:</w:t>
      </w:r>
    </w:p>
    <w:p w14:paraId="753D5049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только буквы;</w:t>
      </w:r>
    </w:p>
    <w:p w14:paraId="4C3DEA3E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только цифры;</w:t>
      </w:r>
    </w:p>
    <w:p w14:paraId="7E5031C0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буквы и цифры.</w:t>
      </w:r>
    </w:p>
    <w:p w14:paraId="65917BCC" w14:textId="77777777" w:rsidR="00397C34" w:rsidRPr="00397C34" w:rsidRDefault="00397C34" w:rsidP="00397C34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97C34">
        <w:rPr>
          <w:b/>
          <w:bCs/>
          <w:sz w:val="28"/>
          <w:szCs w:val="28"/>
        </w:rPr>
        <w:t>Подсчёт длины слов (вариант 2)</w:t>
      </w:r>
      <w:r w:rsidRPr="00397C34">
        <w:rPr>
          <w:sz w:val="28"/>
          <w:szCs w:val="28"/>
        </w:rPr>
        <w:br/>
        <w:t>Для каждого слова выводится количество символов (без знаков препинания).</w:t>
      </w:r>
    </w:p>
    <w:p w14:paraId="1947346D" w14:textId="77777777" w:rsidR="00397C34" w:rsidRPr="00397C34" w:rsidRDefault="00397C34" w:rsidP="00397C34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397C34">
        <w:rPr>
          <w:b/>
          <w:bCs/>
          <w:sz w:val="28"/>
          <w:szCs w:val="28"/>
        </w:rPr>
        <w:t>Поиск подстроки</w:t>
      </w:r>
      <w:r w:rsidRPr="00397C34">
        <w:rPr>
          <w:sz w:val="28"/>
          <w:szCs w:val="28"/>
        </w:rPr>
        <w:br/>
        <w:t>Реализованы два алгоритма:</w:t>
      </w:r>
    </w:p>
    <w:p w14:paraId="5BB301FA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линейный (посимвольное сравнение);</w:t>
      </w:r>
    </w:p>
    <w:p w14:paraId="7D5FBF7D" w14:textId="77777777" w:rsidR="00397C34" w:rsidRPr="00397C34" w:rsidRDefault="00397C34" w:rsidP="00397C34">
      <w:pPr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397C34">
        <w:rPr>
          <w:sz w:val="28"/>
          <w:szCs w:val="28"/>
        </w:rPr>
        <w:t>алгоритм КМП с предварительным вычислением массива префикс-функций (LPS).</w:t>
      </w:r>
    </w:p>
    <w:p w14:paraId="300F41D5" w14:textId="689BF1FA" w:rsidR="00397C34" w:rsidRPr="00397C34" w:rsidRDefault="00397C34" w:rsidP="00B10642">
      <w:pPr>
        <w:spacing w:line="360" w:lineRule="auto"/>
        <w:jc w:val="both"/>
        <w:rPr>
          <w:sz w:val="28"/>
          <w:szCs w:val="28"/>
        </w:rPr>
      </w:pPr>
    </w:p>
    <w:p w14:paraId="1883D321" w14:textId="261934E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Результаты работы</w:t>
      </w:r>
    </w:p>
    <w:p w14:paraId="4F147812" w14:textId="77777777" w:rsidR="00397C34" w:rsidRPr="00397C34" w:rsidRDefault="00397C34" w:rsidP="00397C34">
      <w:pPr>
        <w:spacing w:line="360" w:lineRule="auto"/>
        <w:jc w:val="both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В результате выполнения программы пользователь может:</w:t>
      </w:r>
    </w:p>
    <w:p w14:paraId="5F4F2CD8" w14:textId="77777777" w:rsidR="00397C34" w:rsidRPr="00397C34" w:rsidRDefault="00397C34" w:rsidP="00397C34">
      <w:pPr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корректно вводить и редактировать текст;</w:t>
      </w:r>
    </w:p>
    <w:p w14:paraId="7B78404B" w14:textId="77777777" w:rsidR="00397C34" w:rsidRPr="00397C34" w:rsidRDefault="00397C34" w:rsidP="00397C34">
      <w:pPr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получать разбиение слов по категориям;</w:t>
      </w:r>
    </w:p>
    <w:p w14:paraId="4F4777AE" w14:textId="77777777" w:rsidR="00397C34" w:rsidRPr="00397C34" w:rsidRDefault="00397C34" w:rsidP="00397C34">
      <w:pPr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видеть длину каждого слова;</w:t>
      </w:r>
    </w:p>
    <w:p w14:paraId="03C72090" w14:textId="77777777" w:rsidR="00397C34" w:rsidRPr="00397C34" w:rsidRDefault="00397C34" w:rsidP="00397C34">
      <w:pPr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находить подстроки двумя разными алгоритмами;</w:t>
      </w:r>
    </w:p>
    <w:p w14:paraId="0938D955" w14:textId="77777777" w:rsidR="00397C34" w:rsidRPr="00397C34" w:rsidRDefault="00397C34" w:rsidP="00397C34">
      <w:pPr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сравнивать корректность и эффективность поиска.</w:t>
      </w:r>
    </w:p>
    <w:p w14:paraId="64F63B03" w14:textId="77777777" w:rsidR="00397C34" w:rsidRDefault="00397C34" w:rsidP="00397C34">
      <w:pPr>
        <w:spacing w:line="360" w:lineRule="auto"/>
        <w:jc w:val="both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Программа корректно обрабатывает все предусмотренные условия задания.</w:t>
      </w:r>
    </w:p>
    <w:p w14:paraId="1071639F" w14:textId="77777777" w:rsidR="00397C34" w:rsidRPr="00397C34" w:rsidRDefault="00397C34" w:rsidP="00397C34">
      <w:pPr>
        <w:spacing w:line="360" w:lineRule="auto"/>
        <w:jc w:val="both"/>
        <w:rPr>
          <w:bCs/>
          <w:sz w:val="28"/>
          <w:szCs w:val="28"/>
        </w:rPr>
      </w:pPr>
    </w:p>
    <w:p w14:paraId="7DE4E399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lastRenderedPageBreak/>
        <w:t>Вывод</w:t>
      </w:r>
    </w:p>
    <w:p w14:paraId="3FD10CF5" w14:textId="77777777" w:rsidR="00397C34" w:rsidRPr="00397C34" w:rsidRDefault="00397C34" w:rsidP="00397C34">
      <w:pPr>
        <w:spacing w:line="360" w:lineRule="auto"/>
        <w:ind w:firstLine="567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В ходе выполнения лабораторной работы были освоены:</w:t>
      </w:r>
    </w:p>
    <w:p w14:paraId="51EAD683" w14:textId="77777777" w:rsidR="00397C34" w:rsidRPr="00397C34" w:rsidRDefault="00397C34" w:rsidP="00397C34">
      <w:pPr>
        <w:numPr>
          <w:ilvl w:val="0"/>
          <w:numId w:val="28"/>
        </w:numPr>
        <w:spacing w:line="360" w:lineRule="auto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методы обработки и анализа строк в C++;</w:t>
      </w:r>
    </w:p>
    <w:p w14:paraId="393452AE" w14:textId="77777777" w:rsidR="00397C34" w:rsidRPr="00397C34" w:rsidRDefault="00397C34" w:rsidP="00397C34">
      <w:pPr>
        <w:numPr>
          <w:ilvl w:val="0"/>
          <w:numId w:val="28"/>
        </w:numPr>
        <w:spacing w:line="360" w:lineRule="auto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алгоритмы поиска подстрок;</w:t>
      </w:r>
    </w:p>
    <w:p w14:paraId="2754B70D" w14:textId="77777777" w:rsidR="00397C34" w:rsidRPr="00397C34" w:rsidRDefault="00397C34" w:rsidP="00397C34">
      <w:pPr>
        <w:numPr>
          <w:ilvl w:val="0"/>
          <w:numId w:val="28"/>
        </w:numPr>
        <w:spacing w:line="360" w:lineRule="auto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работа с файлами и пользовательским вводом;</w:t>
      </w:r>
    </w:p>
    <w:p w14:paraId="77FF3F64" w14:textId="77777777" w:rsidR="00397C34" w:rsidRPr="00397C34" w:rsidRDefault="00397C34" w:rsidP="00397C34">
      <w:pPr>
        <w:numPr>
          <w:ilvl w:val="0"/>
          <w:numId w:val="28"/>
        </w:numPr>
        <w:spacing w:line="360" w:lineRule="auto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реализация алгоритма Кнута–Морриса–Пратта.</w:t>
      </w:r>
    </w:p>
    <w:p w14:paraId="162FDF15" w14:textId="77777777" w:rsidR="00397C34" w:rsidRPr="00397C34" w:rsidRDefault="00397C34" w:rsidP="00397C34">
      <w:pPr>
        <w:spacing w:line="360" w:lineRule="auto"/>
        <w:ind w:firstLine="567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t>Поставленные цели и задачи лабораторной работы полностью выполнены.</w:t>
      </w:r>
    </w:p>
    <w:p w14:paraId="0D1FF6A0" w14:textId="67563055" w:rsidR="008D55BE" w:rsidRDefault="00397C34" w:rsidP="00397C34">
      <w:pPr>
        <w:spacing w:line="360" w:lineRule="auto"/>
        <w:ind w:firstLine="567"/>
        <w:jc w:val="center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drawing>
          <wp:inline distT="0" distB="0" distL="0" distR="0" wp14:anchorId="70891088" wp14:editId="56EA1400">
            <wp:extent cx="4826464" cy="2473325"/>
            <wp:effectExtent l="0" t="0" r="0" b="3175"/>
            <wp:docPr id="143761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292" cy="247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BD4" w14:textId="0AEDFA3F" w:rsidR="00397C34" w:rsidRDefault="00397C34" w:rsidP="00397C34">
      <w:pPr>
        <w:spacing w:line="360" w:lineRule="auto"/>
        <w:ind w:firstLine="567"/>
        <w:jc w:val="center"/>
        <w:rPr>
          <w:bCs/>
          <w:sz w:val="28"/>
          <w:szCs w:val="28"/>
        </w:rPr>
      </w:pPr>
      <w:r w:rsidRPr="00397C34">
        <w:rPr>
          <w:bCs/>
          <w:sz w:val="28"/>
          <w:szCs w:val="28"/>
        </w:rPr>
        <w:drawing>
          <wp:inline distT="0" distB="0" distL="0" distR="0" wp14:anchorId="66A5F683" wp14:editId="4D86C3E9">
            <wp:extent cx="4874636" cy="3489325"/>
            <wp:effectExtent l="0" t="0" r="2540" b="0"/>
            <wp:docPr id="24288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0342" cy="34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8F70" w14:textId="38885812" w:rsidR="00397C34" w:rsidRPr="00397C34" w:rsidRDefault="00397C34" w:rsidP="00397C34">
      <w:pPr>
        <w:spacing w:line="360" w:lineRule="auto"/>
        <w:ind w:firstLine="567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– Фрагменты кода лабораторной работы</w:t>
      </w:r>
      <w:r w:rsidRPr="00397C34">
        <w:rPr>
          <w:bCs/>
          <w:sz w:val="28"/>
          <w:szCs w:val="28"/>
        </w:rPr>
        <w:t>.</w:t>
      </w:r>
    </w:p>
    <w:sectPr w:rsidR="00397C34" w:rsidRPr="00397C34" w:rsidSect="0059669B">
      <w:headerReference w:type="default" r:id="rId10"/>
      <w:footerReference w:type="default" r:id="rId11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0DF68" w14:textId="77777777" w:rsidR="00052F8F" w:rsidRDefault="00052F8F" w:rsidP="0098338E">
      <w:r>
        <w:separator/>
      </w:r>
    </w:p>
  </w:endnote>
  <w:endnote w:type="continuationSeparator" w:id="0">
    <w:p w14:paraId="0583370E" w14:textId="77777777" w:rsidR="00052F8F" w:rsidRDefault="00052F8F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25B7B" w14:textId="77777777" w:rsidR="00052F8F" w:rsidRDefault="00052F8F" w:rsidP="0098338E">
      <w:r>
        <w:separator/>
      </w:r>
    </w:p>
  </w:footnote>
  <w:footnote w:type="continuationSeparator" w:id="0">
    <w:p w14:paraId="6D1F8262" w14:textId="77777777" w:rsidR="00052F8F" w:rsidRDefault="00052F8F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AD083B"/>
    <w:multiLevelType w:val="multilevel"/>
    <w:tmpl w:val="E1F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56D13"/>
    <w:multiLevelType w:val="multilevel"/>
    <w:tmpl w:val="A4A0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9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A6E13"/>
    <w:multiLevelType w:val="hybridMultilevel"/>
    <w:tmpl w:val="B83EAFF6"/>
    <w:lvl w:ilvl="0" w:tplc="4786774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89C59CD"/>
    <w:multiLevelType w:val="multilevel"/>
    <w:tmpl w:val="BAC0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2C60F7"/>
    <w:multiLevelType w:val="multilevel"/>
    <w:tmpl w:val="7C98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605519F"/>
    <w:multiLevelType w:val="hybridMultilevel"/>
    <w:tmpl w:val="3168DE92"/>
    <w:lvl w:ilvl="0" w:tplc="0C7406D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A831F37"/>
    <w:multiLevelType w:val="multilevel"/>
    <w:tmpl w:val="555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95A28"/>
    <w:multiLevelType w:val="multilevel"/>
    <w:tmpl w:val="07B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03B2D"/>
    <w:multiLevelType w:val="multilevel"/>
    <w:tmpl w:val="C8E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6883741"/>
    <w:multiLevelType w:val="multilevel"/>
    <w:tmpl w:val="05B6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400C9"/>
    <w:multiLevelType w:val="multilevel"/>
    <w:tmpl w:val="BE0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70FC7"/>
    <w:multiLevelType w:val="multilevel"/>
    <w:tmpl w:val="E7D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24841"/>
    <w:multiLevelType w:val="multilevel"/>
    <w:tmpl w:val="721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31AAB"/>
    <w:multiLevelType w:val="multilevel"/>
    <w:tmpl w:val="834C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069403">
    <w:abstractNumId w:val="10"/>
  </w:num>
  <w:num w:numId="2" w16cid:durableId="428086943">
    <w:abstractNumId w:val="0"/>
  </w:num>
  <w:num w:numId="3" w16cid:durableId="1039016883">
    <w:abstractNumId w:val="8"/>
  </w:num>
  <w:num w:numId="4" w16cid:durableId="195703132">
    <w:abstractNumId w:val="22"/>
  </w:num>
  <w:num w:numId="5" w16cid:durableId="184636022">
    <w:abstractNumId w:val="2"/>
  </w:num>
  <w:num w:numId="6" w16cid:durableId="1039554253">
    <w:abstractNumId w:val="1"/>
  </w:num>
  <w:num w:numId="7" w16cid:durableId="1237596689">
    <w:abstractNumId w:val="6"/>
  </w:num>
  <w:num w:numId="8" w16cid:durableId="1192260534">
    <w:abstractNumId w:val="16"/>
  </w:num>
  <w:num w:numId="9" w16cid:durableId="2042777844">
    <w:abstractNumId w:val="9"/>
  </w:num>
  <w:num w:numId="10" w16cid:durableId="1925988511">
    <w:abstractNumId w:val="14"/>
  </w:num>
  <w:num w:numId="11" w16cid:durableId="7756168">
    <w:abstractNumId w:val="18"/>
  </w:num>
  <w:num w:numId="12" w16cid:durableId="1727606336">
    <w:abstractNumId w:val="13"/>
  </w:num>
  <w:num w:numId="13" w16cid:durableId="1295257086">
    <w:abstractNumId w:val="3"/>
  </w:num>
  <w:num w:numId="14" w16cid:durableId="454643582">
    <w:abstractNumId w:val="7"/>
  </w:num>
  <w:num w:numId="15" w16cid:durableId="478301088">
    <w:abstractNumId w:val="11"/>
  </w:num>
  <w:num w:numId="16" w16cid:durableId="1294215708">
    <w:abstractNumId w:val="17"/>
  </w:num>
  <w:num w:numId="17" w16cid:durableId="1774665517">
    <w:abstractNumId w:val="4"/>
  </w:num>
  <w:num w:numId="18" w16cid:durableId="1739941794">
    <w:abstractNumId w:val="26"/>
  </w:num>
  <w:num w:numId="19" w16cid:durableId="1852337685">
    <w:abstractNumId w:val="12"/>
  </w:num>
  <w:num w:numId="20" w16cid:durableId="37824927">
    <w:abstractNumId w:val="15"/>
  </w:num>
  <w:num w:numId="21" w16cid:durableId="481115922">
    <w:abstractNumId w:val="25"/>
  </w:num>
  <w:num w:numId="22" w16cid:durableId="1481922788">
    <w:abstractNumId w:val="21"/>
  </w:num>
  <w:num w:numId="23" w16cid:durableId="698048008">
    <w:abstractNumId w:val="19"/>
  </w:num>
  <w:num w:numId="24" w16cid:durableId="301664282">
    <w:abstractNumId w:val="20"/>
  </w:num>
  <w:num w:numId="25" w16cid:durableId="515048124">
    <w:abstractNumId w:val="5"/>
  </w:num>
  <w:num w:numId="26" w16cid:durableId="1636134969">
    <w:abstractNumId w:val="27"/>
  </w:num>
  <w:num w:numId="27" w16cid:durableId="2030140579">
    <w:abstractNumId w:val="24"/>
  </w:num>
  <w:num w:numId="28" w16cid:durableId="608515734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2DA3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2F8F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11C2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858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D47C6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35CD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97C34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5B81"/>
    <w:rsid w:val="004419A5"/>
    <w:rsid w:val="004430D4"/>
    <w:rsid w:val="00444F6C"/>
    <w:rsid w:val="00445EAF"/>
    <w:rsid w:val="00445EC6"/>
    <w:rsid w:val="00446861"/>
    <w:rsid w:val="00447048"/>
    <w:rsid w:val="004479E2"/>
    <w:rsid w:val="00447B28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CA4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E59A0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219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549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0642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D75D1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05C2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C72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36DA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BE1"/>
    <w:rsid w:val="00EC5E5A"/>
    <w:rsid w:val="00EC6564"/>
    <w:rsid w:val="00ED01B8"/>
    <w:rsid w:val="00ED09EC"/>
    <w:rsid w:val="00ED0FDA"/>
    <w:rsid w:val="00ED1431"/>
    <w:rsid w:val="00ED16D2"/>
    <w:rsid w:val="00ED4547"/>
    <w:rsid w:val="00ED6324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2D9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489E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191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95858"/>
    <w:rPr>
      <w:b/>
      <w:bCs/>
    </w:rPr>
  </w:style>
  <w:style w:type="character" w:styleId="HTML2">
    <w:name w:val="HTML Code"/>
    <w:basedOn w:val="a1"/>
    <w:uiPriority w:val="99"/>
    <w:semiHidden/>
    <w:unhideWhenUsed/>
    <w:locked/>
    <w:rsid w:val="0019585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195858"/>
  </w:style>
  <w:style w:type="character" w:customStyle="1" w:styleId="hljs-number">
    <w:name w:val="hljs-number"/>
    <w:basedOn w:val="a1"/>
    <w:rsid w:val="0019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590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18960-61EC-4712-89C7-C5BE84663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Павел Павленко</cp:lastModifiedBy>
  <cp:revision>27</cp:revision>
  <cp:lastPrinted>2015-07-17T09:06:00Z</cp:lastPrinted>
  <dcterms:created xsi:type="dcterms:W3CDTF">2020-02-29T19:01:00Z</dcterms:created>
  <dcterms:modified xsi:type="dcterms:W3CDTF">2025-12-20T17:36:00Z</dcterms:modified>
</cp:coreProperties>
</file>