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A3A" w:rsidRDefault="006B43DE" w:rsidP="00657683">
      <w:pPr>
        <w:ind w:left="2880" w:firstLine="720"/>
      </w:pPr>
      <w:r>
        <w:t>Lab 2 Report</w:t>
      </w:r>
    </w:p>
    <w:p w:rsidR="00657683" w:rsidRDefault="00657683" w:rsidP="00657683">
      <w:pPr>
        <w:ind w:left="2880" w:firstLine="720"/>
      </w:pPr>
    </w:p>
    <w:p w:rsidR="00657683" w:rsidRDefault="006F1F43" w:rsidP="00657683">
      <w:r>
        <w:t>Android</w:t>
      </w:r>
      <w:r w:rsidR="00657683">
        <w:t xml:space="preserve"> application is developed as part of Assignment 2 for the course 560.</w:t>
      </w:r>
    </w:p>
    <w:p w:rsidR="00657683" w:rsidRDefault="00657683" w:rsidP="00657683">
      <w:pPr>
        <w:ind w:firstLine="720"/>
      </w:pPr>
      <w:r>
        <w:t xml:space="preserve">The above application interacts with Bluetooth low energy device, and retrieves Accelerometer data using a GATT profile. I used the data to i.e. </w:t>
      </w:r>
      <w:r w:rsidR="00C85345">
        <w:t>(acceleration</w:t>
      </w:r>
      <w:r>
        <w:t xml:space="preserve"> in 3 Dimension) to predict basic patterns /movements of the BLE Device. </w:t>
      </w:r>
    </w:p>
    <w:p w:rsidR="00657683" w:rsidRDefault="00657683" w:rsidP="00657683">
      <w:r>
        <w:tab/>
        <w:t>Using the patterns</w:t>
      </w:r>
      <w:r w:rsidR="00C85345">
        <w:t xml:space="preserve"> recognized,</w:t>
      </w:r>
      <w:r>
        <w:t xml:space="preserve"> I was able to design a game where the use </w:t>
      </w:r>
      <w:r w:rsidR="00C85345">
        <w:t>have to make a gesture to interact with the game.</w:t>
      </w:r>
    </w:p>
    <w:p w:rsidR="00C85345" w:rsidRDefault="00C85345" w:rsidP="00657683">
      <w:r>
        <w:t>For example the screen will have an Image of apple and text apple as shown below</w:t>
      </w:r>
    </w:p>
    <w:p w:rsidR="00C85345" w:rsidRDefault="00C85345" w:rsidP="00657683"/>
    <w:p w:rsidR="00C85345" w:rsidRDefault="00C85345" w:rsidP="00657683">
      <w:r>
        <w:rPr>
          <w:noProof/>
        </w:rPr>
        <w:drawing>
          <wp:inline distT="0" distB="0" distL="0" distR="0">
            <wp:extent cx="981075" cy="1147555"/>
            <wp:effectExtent l="0" t="0" r="0" b="0"/>
            <wp:docPr id="1" name="Picture 1" descr="http://b-i.forbesimg.com/spleverage/files/2013/04/silver-apple-logo-apple-pi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-i.forbesimg.com/spleverage/files/2013/04/silver-apple-logo-apple-pictur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059" cy="1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345" w:rsidRDefault="00C85345" w:rsidP="00657683"/>
    <w:p w:rsidR="00C85345" w:rsidRDefault="00C85345" w:rsidP="00657683">
      <w:r>
        <w:t xml:space="preserve">Apple </w:t>
      </w:r>
    </w:p>
    <w:p w:rsidR="00C85345" w:rsidRDefault="00C85345" w:rsidP="00657683"/>
    <w:p w:rsidR="00C85345" w:rsidRDefault="00C85345" w:rsidP="00D13E5A">
      <w:pPr>
        <w:ind w:firstLine="720"/>
      </w:pPr>
      <w:r>
        <w:t>If both the text are same the user is required to stomp (gesture), in order to score a point.</w:t>
      </w:r>
      <w:r w:rsidR="00D13E5A">
        <w:t xml:space="preserve"> On the other hand if the image and text are different the user is required to kick his leg in the forward direction to score a point. If the above steps are not followed correctly he loses a point. </w:t>
      </w:r>
    </w:p>
    <w:p w:rsidR="00D13E5A" w:rsidRDefault="00D13E5A" w:rsidP="00657683">
      <w:r>
        <w:tab/>
        <w:t xml:space="preserve">Timing in the game is not implemented yet. The data received from the sensor is real time data and I </w:t>
      </w:r>
      <w:r w:rsidR="00F4414C">
        <w:t>am directly processing the data</w:t>
      </w:r>
      <w:r>
        <w:t>, in</w:t>
      </w:r>
      <w:bookmarkStart w:id="0" w:name="_GoBack"/>
      <w:bookmarkEnd w:id="0"/>
      <w:r>
        <w:t xml:space="preserve">stead of saving it in a </w:t>
      </w:r>
      <w:r w:rsidR="009E419B">
        <w:t>file,</w:t>
      </w:r>
      <w:r>
        <w:t xml:space="preserve"> which makes the application really quick to respond.</w:t>
      </w:r>
    </w:p>
    <w:p w:rsidR="00D13E5A" w:rsidRDefault="00D13E5A" w:rsidP="00657683"/>
    <w:p w:rsidR="00D13E5A" w:rsidRDefault="00D13E5A" w:rsidP="00657683"/>
    <w:sectPr w:rsidR="00D13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DE"/>
    <w:rsid w:val="002D2A3A"/>
    <w:rsid w:val="00657683"/>
    <w:rsid w:val="006B43DE"/>
    <w:rsid w:val="006F1F43"/>
    <w:rsid w:val="009E419B"/>
    <w:rsid w:val="00C85345"/>
    <w:rsid w:val="00D13E5A"/>
    <w:rsid w:val="00F4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DB9CD-486F-4278-A368-6A66C010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reddy</dc:creator>
  <cp:keywords/>
  <dc:description/>
  <cp:lastModifiedBy>prakash reddy</cp:lastModifiedBy>
  <cp:revision>7</cp:revision>
  <dcterms:created xsi:type="dcterms:W3CDTF">2014-02-04T02:41:00Z</dcterms:created>
  <dcterms:modified xsi:type="dcterms:W3CDTF">2014-02-05T06:17:00Z</dcterms:modified>
</cp:coreProperties>
</file>