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C4140" w14:textId="4106F154" w:rsidR="005963BF" w:rsidRPr="005963BF" w:rsidRDefault="005963BF">
      <w:pPr>
        <w:rPr>
          <w:color w:val="156082" w:themeColor="accent1"/>
          <w:sz w:val="40"/>
          <w:szCs w:val="40"/>
          <w:lang w:val="el-GR"/>
        </w:rPr>
      </w:pPr>
      <w:r w:rsidRPr="005963BF">
        <w:rPr>
          <w:color w:val="156082" w:themeColor="accent1"/>
          <w:sz w:val="40"/>
          <w:szCs w:val="40"/>
          <w:lang w:val="el-GR"/>
        </w:rPr>
        <w:t>ΘΕΜΑ ΔΙΠΛΩΜΑΤΙΚΗΣ</w:t>
      </w:r>
    </w:p>
    <w:p w14:paraId="478458E1" w14:textId="77777777" w:rsidR="005963BF" w:rsidRDefault="005963BF">
      <w:pPr>
        <w:rPr>
          <w:lang w:val="el-GR"/>
        </w:rPr>
      </w:pPr>
    </w:p>
    <w:p w14:paraId="445825AA" w14:textId="77777777" w:rsidR="005963BF" w:rsidRDefault="005963BF">
      <w:pPr>
        <w:rPr>
          <w:lang w:val="el-GR"/>
        </w:rPr>
      </w:pPr>
    </w:p>
    <w:p w14:paraId="4C24218B" w14:textId="37654D6D" w:rsidR="002476A4" w:rsidRDefault="002476A4">
      <w:pPr>
        <w:rPr>
          <w:lang w:val="el-GR"/>
        </w:rPr>
      </w:pPr>
      <w:r>
        <w:rPr>
          <w:lang w:val="el-GR"/>
        </w:rPr>
        <w:t>ΚΕΦΑΛΑΙΟ 1</w:t>
      </w:r>
    </w:p>
    <w:p w14:paraId="3D3AC878" w14:textId="0C69AF7F" w:rsidR="002476A4" w:rsidRPr="00F81E6C" w:rsidRDefault="002476A4">
      <w:pPr>
        <w:rPr>
          <w:lang w:val="el-GR"/>
        </w:rPr>
      </w:pPr>
      <w:r>
        <w:rPr>
          <w:lang w:val="el-GR"/>
        </w:rPr>
        <w:t>ΚΕΦΑΛΑΙΟ 2  ΘΕΩΡΗΤΙΚΟ ΥΠΟΒΑΘΡΟ</w:t>
      </w:r>
    </w:p>
    <w:p w14:paraId="63F5983E" w14:textId="554BE94B" w:rsidR="007570AD" w:rsidRPr="007570AD" w:rsidRDefault="007570AD">
      <w:pPr>
        <w:rPr>
          <w:lang w:val="el-GR"/>
        </w:rPr>
      </w:pPr>
      <w:r w:rsidRPr="00F81E6C">
        <w:rPr>
          <w:lang w:val="el-GR"/>
        </w:rPr>
        <w:tab/>
      </w:r>
      <w:r w:rsidRPr="00F81E6C">
        <w:rPr>
          <w:lang w:val="el-GR"/>
        </w:rPr>
        <w:tab/>
      </w:r>
      <w:r>
        <w:rPr>
          <w:lang w:val="el-GR"/>
        </w:rPr>
        <w:t>Περισσοτερο</w:t>
      </w:r>
      <w:r w:rsidRPr="007570AD">
        <w:rPr>
          <w:lang w:val="el-GR"/>
        </w:rPr>
        <w:t xml:space="preserve"> </w:t>
      </w:r>
      <w:r>
        <w:rPr>
          <w:lang w:val="el-GR"/>
        </w:rPr>
        <w:t>αναλυση του προβληματος</w:t>
      </w:r>
    </w:p>
    <w:p w14:paraId="01FC6A50" w14:textId="44A7AECE" w:rsidR="002476A4" w:rsidRPr="0028768C" w:rsidRDefault="002476A4">
      <w:pPr>
        <w:rPr>
          <w:lang w:val="el-GR"/>
        </w:rPr>
      </w:pPr>
      <w:r w:rsidRPr="007570AD">
        <w:rPr>
          <w:lang w:val="el-GR"/>
        </w:rPr>
        <w:t xml:space="preserve">                             </w:t>
      </w:r>
      <w:r>
        <w:t>NATURAL</w:t>
      </w:r>
      <w:r w:rsidRPr="0028768C">
        <w:rPr>
          <w:lang w:val="el-GR"/>
        </w:rPr>
        <w:t xml:space="preserve"> </w:t>
      </w:r>
      <w:r>
        <w:t>LANGUAGE</w:t>
      </w:r>
      <w:r w:rsidRPr="0028768C">
        <w:rPr>
          <w:lang w:val="el-GR"/>
        </w:rPr>
        <w:t xml:space="preserve"> </w:t>
      </w:r>
      <w:r>
        <w:t>PROCESS</w:t>
      </w:r>
    </w:p>
    <w:p w14:paraId="7C8773BD" w14:textId="34296797" w:rsidR="002476A4" w:rsidRPr="0028768C" w:rsidRDefault="002476A4">
      <w:pPr>
        <w:rPr>
          <w:lang w:val="el-GR"/>
        </w:rPr>
      </w:pPr>
      <w:r w:rsidRPr="0028768C">
        <w:rPr>
          <w:lang w:val="el-GR"/>
        </w:rPr>
        <w:tab/>
      </w:r>
      <w:r w:rsidRPr="0028768C">
        <w:rPr>
          <w:lang w:val="el-GR"/>
        </w:rPr>
        <w:tab/>
      </w:r>
      <w:r>
        <w:t>MACHINE</w:t>
      </w:r>
      <w:r w:rsidRPr="0028768C">
        <w:rPr>
          <w:lang w:val="el-GR"/>
        </w:rPr>
        <w:t xml:space="preserve"> </w:t>
      </w:r>
      <w:r>
        <w:t>LEARNING</w:t>
      </w:r>
    </w:p>
    <w:p w14:paraId="1732AC2E" w14:textId="41CDEE7A" w:rsidR="002476A4" w:rsidRPr="0028768C" w:rsidRDefault="002476A4">
      <w:pPr>
        <w:rPr>
          <w:lang w:val="el-GR"/>
        </w:rPr>
      </w:pPr>
      <w:r w:rsidRPr="0028768C">
        <w:rPr>
          <w:lang w:val="el-GR"/>
        </w:rPr>
        <w:tab/>
      </w:r>
      <w:r w:rsidRPr="0028768C">
        <w:rPr>
          <w:lang w:val="el-GR"/>
        </w:rPr>
        <w:tab/>
      </w:r>
      <w:r>
        <w:t>KMEAN</w:t>
      </w:r>
    </w:p>
    <w:p w14:paraId="57280D58" w14:textId="13326A54" w:rsidR="002476A4" w:rsidRPr="00F473A7" w:rsidRDefault="002476A4">
      <w:pPr>
        <w:rPr>
          <w:lang w:val="el-GR"/>
        </w:rPr>
      </w:pPr>
      <w:r w:rsidRPr="0028768C">
        <w:rPr>
          <w:lang w:val="el-GR"/>
        </w:rPr>
        <w:tab/>
      </w:r>
      <w:r w:rsidRPr="0028768C">
        <w:rPr>
          <w:lang w:val="el-GR"/>
        </w:rPr>
        <w:tab/>
      </w:r>
      <w:r>
        <w:t>CLOUD</w:t>
      </w:r>
    </w:p>
    <w:p w14:paraId="7D22FF39" w14:textId="14E8DF0E" w:rsidR="002476A4" w:rsidRPr="00F81E6C" w:rsidRDefault="002476A4">
      <w:pPr>
        <w:rPr>
          <w:lang w:val="el-GR"/>
        </w:rPr>
      </w:pPr>
      <w:r>
        <w:rPr>
          <w:lang w:val="el-GR"/>
        </w:rPr>
        <w:t>ΚΕΦΑΛΑΙΟ</w:t>
      </w:r>
      <w:r w:rsidRPr="00F81E6C">
        <w:rPr>
          <w:lang w:val="el-GR"/>
        </w:rPr>
        <w:t xml:space="preserve"> 3  </w:t>
      </w:r>
      <w:r>
        <w:t>APACHE</w:t>
      </w:r>
      <w:r w:rsidRPr="00F81E6C">
        <w:rPr>
          <w:lang w:val="el-GR"/>
        </w:rPr>
        <w:t xml:space="preserve"> </w:t>
      </w:r>
      <w:r>
        <w:t>SPARK</w:t>
      </w:r>
      <w:r w:rsidR="00F81E6C" w:rsidRPr="00F81E6C">
        <w:rPr>
          <w:lang w:val="el-GR"/>
        </w:rPr>
        <w:t xml:space="preserve">  (</w:t>
      </w:r>
      <w:r w:rsidR="00F81E6C">
        <w:rPr>
          <w:lang w:val="el-GR"/>
        </w:rPr>
        <w:t>ιδέα από</w:t>
      </w:r>
      <w:r w:rsidR="00F81E6C" w:rsidRPr="00F81E6C">
        <w:rPr>
          <w:lang w:val="el-GR"/>
        </w:rPr>
        <w:t xml:space="preserve"> </w:t>
      </w:r>
      <w:r w:rsidR="00F81E6C">
        <w:rPr>
          <w:lang w:val="el-GR"/>
        </w:rPr>
        <w:t>τις</w:t>
      </w:r>
      <w:r w:rsidR="00F81E6C" w:rsidRPr="00F81E6C">
        <w:rPr>
          <w:lang w:val="el-GR"/>
        </w:rPr>
        <w:t xml:space="preserve"> 3 </w:t>
      </w:r>
      <w:r w:rsidR="00F81E6C">
        <w:rPr>
          <w:lang w:val="el-GR"/>
        </w:rPr>
        <w:t xml:space="preserve">διπλωματικές </w:t>
      </w:r>
      <w:r w:rsidR="00F81E6C" w:rsidRPr="00F81E6C">
        <w:rPr>
          <w:lang w:val="el-GR"/>
        </w:rPr>
        <w:t>)</w:t>
      </w:r>
    </w:p>
    <w:p w14:paraId="5C27AD29" w14:textId="58FACFE5" w:rsidR="002476A4" w:rsidRPr="00F473A7" w:rsidRDefault="002476A4" w:rsidP="002476A4">
      <w:pPr>
        <w:ind w:left="720" w:firstLine="720"/>
        <w:rPr>
          <w:lang w:val="el-GR"/>
        </w:rPr>
      </w:pPr>
      <w:r>
        <w:rPr>
          <w:lang w:val="el-GR"/>
        </w:rPr>
        <w:t>ΓΕΝΙΚΑ</w:t>
      </w:r>
      <w:r w:rsidRPr="00F473A7">
        <w:rPr>
          <w:lang w:val="el-GR"/>
        </w:rPr>
        <w:t xml:space="preserve"> </w:t>
      </w:r>
    </w:p>
    <w:p w14:paraId="769C9031" w14:textId="782695C3" w:rsidR="002476A4" w:rsidRPr="00F473A7" w:rsidRDefault="002476A4" w:rsidP="002476A4">
      <w:pPr>
        <w:ind w:left="720" w:firstLine="720"/>
        <w:rPr>
          <w:lang w:val="el-GR"/>
        </w:rPr>
      </w:pPr>
      <w:r>
        <w:t>APACHE</w:t>
      </w:r>
      <w:r w:rsidRPr="00F473A7">
        <w:rPr>
          <w:lang w:val="el-GR"/>
        </w:rPr>
        <w:t xml:space="preserve"> </w:t>
      </w:r>
      <w:r>
        <w:t>HADOOP</w:t>
      </w:r>
    </w:p>
    <w:p w14:paraId="37B79151" w14:textId="76F613D6" w:rsidR="002476A4" w:rsidRPr="00F473A7" w:rsidRDefault="002476A4" w:rsidP="002476A4">
      <w:pPr>
        <w:ind w:left="720" w:firstLine="720"/>
        <w:rPr>
          <w:lang w:val="el-GR"/>
        </w:rPr>
      </w:pPr>
      <w:r>
        <w:rPr>
          <w:lang w:val="el-GR"/>
        </w:rPr>
        <w:t>Αρχιτεκτονική</w:t>
      </w:r>
    </w:p>
    <w:p w14:paraId="680513AE" w14:textId="168F58EB" w:rsidR="002476A4" w:rsidRPr="00F473A7" w:rsidRDefault="002476A4" w:rsidP="002476A4">
      <w:pPr>
        <w:ind w:left="720" w:firstLine="720"/>
        <w:rPr>
          <w:lang w:val="el-GR"/>
        </w:rPr>
      </w:pPr>
      <w:r>
        <w:rPr>
          <w:lang w:val="el-GR"/>
        </w:rPr>
        <w:t>Δομη</w:t>
      </w:r>
      <w:r w:rsidRPr="00F473A7">
        <w:rPr>
          <w:lang w:val="el-GR"/>
        </w:rPr>
        <w:t xml:space="preserve"> </w:t>
      </w:r>
      <w:r>
        <w:rPr>
          <w:lang w:val="el-GR"/>
        </w:rPr>
        <w:t>του</w:t>
      </w:r>
      <w:r w:rsidRPr="00F473A7">
        <w:rPr>
          <w:lang w:val="el-GR"/>
        </w:rPr>
        <w:t xml:space="preserve"> </w:t>
      </w:r>
      <w:r>
        <w:t>Spark</w:t>
      </w:r>
    </w:p>
    <w:p w14:paraId="49A79E15" w14:textId="2D3054F9" w:rsidR="002476A4" w:rsidRPr="002476A4" w:rsidRDefault="002476A4" w:rsidP="002476A4">
      <w:pPr>
        <w:ind w:left="720" w:firstLine="720"/>
      </w:pPr>
      <w:proofErr w:type="spellStart"/>
      <w:r>
        <w:t>Kmean</w:t>
      </w:r>
      <w:proofErr w:type="spellEnd"/>
      <w:r>
        <w:t xml:space="preserve"> in Apache Spark</w:t>
      </w:r>
    </w:p>
    <w:p w14:paraId="1800BF11" w14:textId="77777777" w:rsidR="002476A4" w:rsidRPr="002476A4" w:rsidRDefault="002476A4"/>
    <w:p w14:paraId="6B3371AF" w14:textId="49B19A91" w:rsidR="002476A4" w:rsidRPr="00F473A7" w:rsidRDefault="002476A4">
      <w:r>
        <w:rPr>
          <w:lang w:val="el-GR"/>
        </w:rPr>
        <w:t>ΚΕΦΑΛΑΙΟ</w:t>
      </w:r>
      <w:r w:rsidRPr="00F473A7">
        <w:t xml:space="preserve"> 4 </w:t>
      </w:r>
      <w:r>
        <w:rPr>
          <w:lang w:val="el-GR"/>
        </w:rPr>
        <w:t>Υλοποιηση</w:t>
      </w:r>
    </w:p>
    <w:p w14:paraId="020B07E4" w14:textId="390ECD76" w:rsidR="002476A4" w:rsidRPr="002476A4" w:rsidRDefault="002476A4">
      <w:pPr>
        <w:rPr>
          <w:lang w:val="el-GR"/>
        </w:rPr>
      </w:pPr>
      <w:r w:rsidRPr="00F473A7">
        <w:tab/>
      </w:r>
      <w:r w:rsidRPr="00F473A7">
        <w:tab/>
      </w:r>
      <w:r>
        <w:t>Flow</w:t>
      </w:r>
      <w:r w:rsidRPr="00F81E6C">
        <w:rPr>
          <w:lang w:val="el-GR"/>
        </w:rPr>
        <w:t xml:space="preserve"> </w:t>
      </w:r>
      <w:r>
        <w:t>Chart</w:t>
      </w:r>
    </w:p>
    <w:p w14:paraId="3204FE68" w14:textId="33BFA395" w:rsidR="002476A4" w:rsidRPr="00F81E6C" w:rsidRDefault="002476A4" w:rsidP="002476A4">
      <w:pPr>
        <w:ind w:left="720" w:firstLine="720"/>
        <w:rPr>
          <w:lang w:val="el-GR"/>
        </w:rPr>
      </w:pPr>
      <w:r>
        <w:rPr>
          <w:lang w:val="el-GR"/>
        </w:rPr>
        <w:t>Προεπεξεργασία Δεδομένων</w:t>
      </w:r>
    </w:p>
    <w:p w14:paraId="67B7C3CF" w14:textId="77777777" w:rsidR="002476A4" w:rsidRPr="00F81E6C" w:rsidRDefault="002476A4" w:rsidP="002476A4">
      <w:pPr>
        <w:ind w:left="720" w:firstLine="720"/>
        <w:rPr>
          <w:lang w:val="el-GR"/>
        </w:rPr>
      </w:pPr>
    </w:p>
    <w:p w14:paraId="660FC822" w14:textId="03B31283" w:rsidR="002476A4" w:rsidRPr="002476A4" w:rsidRDefault="002476A4">
      <w:pPr>
        <w:rPr>
          <w:lang w:val="el-GR"/>
        </w:rPr>
      </w:pPr>
      <w:r>
        <w:rPr>
          <w:lang w:val="el-GR"/>
        </w:rPr>
        <w:tab/>
        <w:t xml:space="preserve">            </w:t>
      </w:r>
      <w:r>
        <w:rPr>
          <w:lang w:val="el-GR"/>
        </w:rPr>
        <w:tab/>
      </w:r>
    </w:p>
    <w:p w14:paraId="3267EDAB" w14:textId="1E394FEC" w:rsidR="002476A4" w:rsidRDefault="002476A4">
      <w:pPr>
        <w:rPr>
          <w:lang w:val="el-GR"/>
        </w:rPr>
      </w:pPr>
      <w:r>
        <w:rPr>
          <w:lang w:val="el-GR"/>
        </w:rPr>
        <w:t>ΚΕΦΑΛΑΙΟ 5</w:t>
      </w:r>
    </w:p>
    <w:p w14:paraId="1C2BFD38" w14:textId="117206BC" w:rsidR="002476A4" w:rsidRPr="00AD1E96" w:rsidRDefault="002476A4">
      <w:pPr>
        <w:rPr>
          <w:lang w:val="el-GR"/>
        </w:rPr>
      </w:pPr>
      <w:r>
        <w:rPr>
          <w:lang w:val="el-GR"/>
        </w:rPr>
        <w:t>ΚΕΦΑΛΑΙΟ 6</w:t>
      </w:r>
    </w:p>
    <w:p w14:paraId="705AFD21" w14:textId="77777777" w:rsidR="00F473A7" w:rsidRPr="004914E7" w:rsidRDefault="00F473A7">
      <w:pPr>
        <w:rPr>
          <w:lang w:val="el-GR"/>
        </w:rPr>
      </w:pPr>
    </w:p>
    <w:p w14:paraId="70C09345" w14:textId="77777777" w:rsidR="00F473A7" w:rsidRPr="00AD1E96" w:rsidRDefault="00F473A7">
      <w:pPr>
        <w:rPr>
          <w:lang w:val="el-GR"/>
        </w:rPr>
      </w:pPr>
    </w:p>
    <w:p w14:paraId="29B9AD03" w14:textId="77777777" w:rsidR="00F473A7" w:rsidRPr="009C69B0" w:rsidRDefault="00F473A7" w:rsidP="00F473A7">
      <w:pPr>
        <w:rPr>
          <w:rFonts w:ascii="Calibri" w:hAnsi="Calibri" w:cs="Calibri"/>
          <w:color w:val="0066FF"/>
          <w:sz w:val="32"/>
          <w:szCs w:val="32"/>
          <w:lang w:val="el-GR"/>
        </w:rPr>
      </w:pPr>
      <w:r w:rsidRPr="00ED2AEC">
        <w:rPr>
          <w:rFonts w:ascii="Calibri" w:hAnsi="Calibri" w:cs="Calibri"/>
          <w:color w:val="0066FF"/>
          <w:sz w:val="32"/>
          <w:szCs w:val="32"/>
          <w:lang w:val="el-GR"/>
        </w:rPr>
        <w:t>Πίνακας Περιεχομένων</w:t>
      </w:r>
    </w:p>
    <w:p w14:paraId="532F08DB" w14:textId="3D95FD7C" w:rsidR="00F473A7" w:rsidRPr="00AD1E96" w:rsidRDefault="00F473A7" w:rsidP="00F473A7">
      <w:pPr>
        <w:rPr>
          <w:rFonts w:ascii="Calibri" w:hAnsi="Calibri" w:cs="Calibri"/>
          <w:color w:val="0066FF"/>
          <w:sz w:val="22"/>
          <w:szCs w:val="22"/>
          <w:lang w:val="el-GR"/>
        </w:rPr>
      </w:pPr>
      <w:r w:rsidRPr="00AD1E96">
        <w:rPr>
          <w:rFonts w:ascii="Calibri" w:hAnsi="Calibri" w:cs="Calibri"/>
          <w:b/>
          <w:bCs/>
          <w:sz w:val="22"/>
          <w:szCs w:val="22"/>
          <w:lang w:val="el-GR"/>
        </w:rPr>
        <w:t>Ευχαριστίες……………………………………………………………………………………………………………………………</w:t>
      </w:r>
      <w:r w:rsidR="00E50C27">
        <w:rPr>
          <w:rFonts w:ascii="Calibri" w:hAnsi="Calibri" w:cs="Calibri"/>
          <w:b/>
          <w:bCs/>
          <w:sz w:val="22"/>
          <w:szCs w:val="22"/>
          <w:lang w:val="el-GR"/>
        </w:rPr>
        <w:t>.....</w:t>
      </w:r>
    </w:p>
    <w:p w14:paraId="4E739F50" w14:textId="4FAC4106" w:rsidR="00F473A7" w:rsidRPr="00AD1E96" w:rsidRDefault="00F473A7" w:rsidP="00F473A7">
      <w:pPr>
        <w:rPr>
          <w:rFonts w:ascii="Calibri" w:hAnsi="Calibri" w:cs="Calibri"/>
          <w:b/>
          <w:bCs/>
          <w:sz w:val="22"/>
          <w:szCs w:val="22"/>
          <w:lang w:val="el-GR"/>
        </w:rPr>
      </w:pPr>
      <w:r w:rsidRPr="00AD1E96">
        <w:rPr>
          <w:rFonts w:ascii="Calibri" w:hAnsi="Calibri" w:cs="Calibri"/>
          <w:b/>
          <w:bCs/>
          <w:color w:val="000000" w:themeColor="text1"/>
          <w:sz w:val="22"/>
          <w:szCs w:val="22"/>
          <w:lang w:val="el-GR"/>
        </w:rPr>
        <w:t>Περίληψη</w:t>
      </w:r>
      <w:r w:rsidRPr="00AD1E96">
        <w:rPr>
          <w:rFonts w:ascii="Calibri" w:hAnsi="Calibri" w:cs="Calibri"/>
          <w:b/>
          <w:bCs/>
          <w:sz w:val="22"/>
          <w:szCs w:val="22"/>
          <w:lang w:val="el-GR"/>
        </w:rPr>
        <w:t>………………………………………………………………………………………………………………………………</w:t>
      </w:r>
      <w:r w:rsidR="00E50C27">
        <w:rPr>
          <w:rFonts w:ascii="Calibri" w:hAnsi="Calibri" w:cs="Calibri"/>
          <w:b/>
          <w:bCs/>
          <w:sz w:val="22"/>
          <w:szCs w:val="22"/>
          <w:lang w:val="el-GR"/>
        </w:rPr>
        <w:t>......</w:t>
      </w:r>
    </w:p>
    <w:p w14:paraId="44B38D2A" w14:textId="2E8E1040" w:rsidR="00F473A7" w:rsidRPr="00AD1E96" w:rsidRDefault="00F473A7" w:rsidP="00F473A7">
      <w:pPr>
        <w:rPr>
          <w:rFonts w:ascii="Calibri" w:hAnsi="Calibri" w:cs="Calibri"/>
          <w:sz w:val="22"/>
          <w:szCs w:val="22"/>
          <w:lang w:val="el-GR"/>
        </w:rPr>
      </w:pPr>
      <w:r w:rsidRPr="00AD1E96">
        <w:rPr>
          <w:rFonts w:ascii="Calibri" w:hAnsi="Calibri" w:cs="Calibri"/>
          <w:b/>
          <w:bCs/>
          <w:sz w:val="22"/>
          <w:szCs w:val="22"/>
        </w:rPr>
        <w:t>Abstract</w:t>
      </w:r>
      <w:r w:rsidRPr="00AD1E96">
        <w:rPr>
          <w:rFonts w:ascii="Calibri" w:hAnsi="Calibri" w:cs="Calibri"/>
          <w:b/>
          <w:bCs/>
          <w:sz w:val="22"/>
          <w:szCs w:val="22"/>
          <w:lang w:val="el-GR"/>
        </w:rPr>
        <w:t>…………………………………………………………………………………………………………………………………</w:t>
      </w:r>
      <w:r w:rsidR="00E50C27">
        <w:rPr>
          <w:rFonts w:ascii="Calibri" w:hAnsi="Calibri" w:cs="Calibri"/>
          <w:b/>
          <w:bCs/>
          <w:sz w:val="22"/>
          <w:szCs w:val="22"/>
          <w:lang w:val="el-GR"/>
        </w:rPr>
        <w:t>......</w:t>
      </w:r>
    </w:p>
    <w:p w14:paraId="373B5A93" w14:textId="19CE4144" w:rsidR="00F473A7" w:rsidRPr="00D711E8" w:rsidRDefault="00F473A7" w:rsidP="00F473A7">
      <w:pPr>
        <w:rPr>
          <w:rFonts w:ascii="Calibri" w:hAnsi="Calibri" w:cs="Calibri"/>
          <w:b/>
          <w:bCs/>
          <w:lang w:val="el-GR"/>
        </w:rPr>
      </w:pPr>
      <w:r w:rsidRPr="00AD1E96">
        <w:rPr>
          <w:rFonts w:ascii="Calibri" w:hAnsi="Calibri" w:cs="Calibri"/>
          <w:b/>
          <w:bCs/>
          <w:sz w:val="22"/>
          <w:szCs w:val="22"/>
          <w:lang w:val="el-GR"/>
        </w:rPr>
        <w:t>Ευρετήριο</w:t>
      </w:r>
      <w:r w:rsidR="00AD1E96" w:rsidRPr="00E50C27">
        <w:rPr>
          <w:rFonts w:ascii="Calibri" w:hAnsi="Calibri" w:cs="Calibri"/>
          <w:b/>
          <w:bCs/>
          <w:sz w:val="22"/>
          <w:szCs w:val="22"/>
          <w:lang w:val="el-GR"/>
        </w:rPr>
        <w:t xml:space="preserve"> </w:t>
      </w:r>
      <w:r w:rsidRPr="00AD1E96">
        <w:rPr>
          <w:rFonts w:ascii="Calibri" w:hAnsi="Calibri" w:cs="Calibri"/>
          <w:b/>
          <w:bCs/>
          <w:sz w:val="22"/>
          <w:szCs w:val="22"/>
          <w:lang w:val="el-GR"/>
        </w:rPr>
        <w:t>Εικόνων</w:t>
      </w:r>
      <w:r w:rsidRPr="00D711E8">
        <w:rPr>
          <w:rFonts w:ascii="Calibri" w:hAnsi="Calibri" w:cs="Calibri"/>
          <w:b/>
          <w:bCs/>
          <w:lang w:val="el-GR"/>
        </w:rPr>
        <w:t>..............................................................................................................................</w:t>
      </w:r>
    </w:p>
    <w:p w14:paraId="5F307EA2" w14:textId="77777777" w:rsidR="00AD1E96" w:rsidRPr="00E50C27" w:rsidRDefault="00AD1E96" w:rsidP="00F473A7">
      <w:pPr>
        <w:rPr>
          <w:rFonts w:ascii="Calibri" w:hAnsi="Calibri" w:cs="Calibri"/>
          <w:b/>
          <w:bCs/>
          <w:lang w:val="el-GR"/>
        </w:rPr>
      </w:pPr>
    </w:p>
    <w:p w14:paraId="7B0E9CD4" w14:textId="18AA7AAA" w:rsidR="00F473A7" w:rsidRPr="00D711E8" w:rsidRDefault="00F473A7" w:rsidP="00F473A7">
      <w:pPr>
        <w:rPr>
          <w:rFonts w:ascii="Calibri" w:hAnsi="Calibri" w:cs="Calibri"/>
          <w:lang w:val="el-GR"/>
        </w:rPr>
      </w:pPr>
      <w:r w:rsidRPr="00AD1E96">
        <w:rPr>
          <w:rFonts w:ascii="Calibri" w:hAnsi="Calibri" w:cs="Calibri"/>
          <w:b/>
          <w:bCs/>
          <w:sz w:val="22"/>
          <w:szCs w:val="22"/>
          <w:lang w:val="el-GR"/>
        </w:rPr>
        <w:t>Κεφάλαιο 1: Εισαγωγή</w:t>
      </w:r>
      <w:r w:rsidRPr="00D711E8">
        <w:rPr>
          <w:rFonts w:ascii="Calibri" w:hAnsi="Calibri" w:cs="Calibri"/>
          <w:b/>
          <w:bCs/>
          <w:lang w:val="el-GR"/>
        </w:rPr>
        <w:t>.........................................................................................................................</w:t>
      </w:r>
    </w:p>
    <w:p w14:paraId="7AA372A3" w14:textId="77777777" w:rsidR="00F473A7" w:rsidRPr="00D711E8" w:rsidRDefault="00F473A7" w:rsidP="00F473A7">
      <w:pP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1.1 Εισαγωγή στο πρόβλημα και το πεδίο έρευνας.....................................................................................................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1.2 Σκοπός και στόχοι της μελέτης……………………………………………………………………........................................................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1.3 Επιστημονική και πρακτική συνεισφορά……………………………………..........................................................................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1.4 Δομή της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 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Διπλωματικής εργασίας...........................................................................................................................</w:t>
      </w:r>
    </w:p>
    <w:p w14:paraId="6B71E0B5" w14:textId="77777777" w:rsidR="00F473A7" w:rsidRPr="00AD1E96" w:rsidRDefault="00F473A7" w:rsidP="00F473A7">
      <w:pPr>
        <w:rPr>
          <w:rFonts w:ascii="Calibri" w:hAnsi="Calibri" w:cs="Calibri"/>
          <w:sz w:val="22"/>
          <w:szCs w:val="22"/>
          <w:lang w:val="el-GR"/>
        </w:rPr>
      </w:pP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lang w:val="el-GR"/>
          <w14:ligatures w14:val="none"/>
        </w:rPr>
        <w:t>Κεφάλαιο 2: Θεωρητικό Υπόβαθρο/Βιβλιογραφική Επισκόπηση.........................................................................</w:t>
      </w:r>
    </w:p>
    <w:p w14:paraId="0AC66596" w14:textId="77777777" w:rsidR="00F473A7" w:rsidRPr="00AD1E96" w:rsidRDefault="00F473A7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2.1 Ανάλυση του προβλήματος αντιστοίχισης ακαδημαϊκών ερευνητών και νεοφυών επιχειρήσεων(νεες θεσεις εργασιες, τεχνολογιες, πως δουλευει το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spark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)……………………..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2.</w:t>
      </w:r>
      <w:bookmarkStart w:id="0" w:name="_Hlk201789936"/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2 Υφιστάμενες λύσεις και πλατφόρμες στο χώρο του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matchmaking</w:t>
      </w:r>
      <w:bookmarkEnd w:id="0"/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(παραδειγματα αλλων πλατφορμων)……………………………………………………………………..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 xml:space="preserve">2.3 Τεχνικές Μηχανικής Μάθησης και Επεξεργασίας Φυσικής Γλώσσας στο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matchmaking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……………………………………..</w:t>
      </w:r>
    </w:p>
    <w:p w14:paraId="7833D945" w14:textId="77777777" w:rsidR="00F473A7" w:rsidRPr="00AD1E96" w:rsidRDefault="00F473A7" w:rsidP="00F473A7">
      <w:pPr>
        <w:shd w:val="clear" w:color="auto" w:fill="FFFFFF"/>
        <w:ind w:left="288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2.3.1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Supervised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machine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learning</w:t>
      </w:r>
    </w:p>
    <w:p w14:paraId="78232B97" w14:textId="77777777" w:rsidR="00F473A7" w:rsidRPr="00AD1E96" w:rsidRDefault="00F473A7" w:rsidP="00F473A7">
      <w:pPr>
        <w:shd w:val="clear" w:color="auto" w:fill="FFFFFF"/>
        <w:ind w:left="288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2.3.2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Unsupervised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machine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learning</w:t>
      </w:r>
    </w:p>
    <w:p w14:paraId="784C460D" w14:textId="77777777" w:rsidR="00F473A7" w:rsidRPr="00AD1E96" w:rsidRDefault="00F473A7" w:rsidP="00F473A7">
      <w:pPr>
        <w:shd w:val="clear" w:color="auto" w:fill="FFFFFF"/>
        <w:ind w:left="288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2.3.2.1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K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-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mean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</w:p>
    <w:p w14:paraId="212846DA" w14:textId="77777777" w:rsidR="00F473A7" w:rsidRPr="00AD1E96" w:rsidRDefault="00F473A7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2.4 Υπολογιστικό Νέφος (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Cloud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Computing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) και οι δυνατότητές του στην ανάπτυξη πλατφορμών………………………….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2.5 Κριτική ανάλυση της υπάρχουσας βιβλιογραφίας και προτεινόμενη προσέγγιση………………………………………………</w:t>
      </w:r>
    </w:p>
    <w:p w14:paraId="2132E2DA" w14:textId="77777777" w:rsidR="00F473A7" w:rsidRPr="00AD1E96" w:rsidRDefault="00F473A7" w:rsidP="00F473A7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2"/>
          <w:szCs w:val="22"/>
          <w:lang w:val="el-GR"/>
          <w14:ligatures w14:val="none"/>
        </w:rPr>
      </w:pPr>
    </w:p>
    <w:p w14:paraId="38358DE0" w14:textId="7A82E53C" w:rsidR="00F473A7" w:rsidRPr="00AD1E96" w:rsidRDefault="00F473A7" w:rsidP="00F473A7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</w:t>
      </w:r>
      <w:r w:rsid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ά</w:t>
      </w: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λαιο 3: </w:t>
      </w: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Apache</w:t>
      </w: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Spark</w:t>
      </w:r>
    </w:p>
    <w:p w14:paraId="7990AB8E" w14:textId="77777777" w:rsidR="00F473A7" w:rsidRPr="00AD1E96" w:rsidRDefault="00F473A7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3.1 Γενικά</w:t>
      </w:r>
    </w:p>
    <w:p w14:paraId="3E1256FB" w14:textId="77777777" w:rsidR="00F473A7" w:rsidRPr="00AD1E96" w:rsidRDefault="00F473A7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3.2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Apache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Hadoop</w:t>
      </w:r>
    </w:p>
    <w:p w14:paraId="609FA057" w14:textId="514B8353" w:rsidR="00F473A7" w:rsidRPr="00AD1E96" w:rsidRDefault="00F473A7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3.3 Αρχιτεκ</w:t>
      </w:r>
      <w:r w:rsidR="00E50C27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τον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ική</w:t>
      </w:r>
    </w:p>
    <w:p w14:paraId="66D71C8B" w14:textId="77777777" w:rsidR="00F473A7" w:rsidRPr="00AD1E96" w:rsidRDefault="00F473A7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3.4 Δομή του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Spark</w:t>
      </w:r>
    </w:p>
    <w:p w14:paraId="2887C61E" w14:textId="77777777" w:rsidR="00AD1E96" w:rsidRPr="00E50C27" w:rsidRDefault="00F473A7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3.5 </w:t>
      </w:r>
      <w:bookmarkStart w:id="1" w:name="_Hlk198563568"/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K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-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mean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in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Apache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Spark</w:t>
      </w:r>
      <w:bookmarkEnd w:id="1"/>
    </w:p>
    <w:p w14:paraId="6B5E9C2E" w14:textId="77777777" w:rsidR="00AD1E96" w:rsidRPr="00E50C27" w:rsidRDefault="00AD1E96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</w:p>
    <w:p w14:paraId="6BF61DF2" w14:textId="77777777" w:rsidR="00AD1E96" w:rsidRPr="00E50C27" w:rsidRDefault="00AD1E96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</w:p>
    <w:p w14:paraId="66FCA656" w14:textId="77777777" w:rsidR="00AD1E96" w:rsidRPr="00DB59AD" w:rsidRDefault="00AD1E96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</w:p>
    <w:p w14:paraId="04218242" w14:textId="77777777" w:rsidR="00AD1E96" w:rsidRPr="00E50C27" w:rsidRDefault="00AD1E96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</w:p>
    <w:p w14:paraId="1BFAD176" w14:textId="292407AA" w:rsidR="00F473A7" w:rsidRPr="00E50C27" w:rsidRDefault="00F473A7" w:rsidP="00F473A7">
      <w:pPr>
        <w:shd w:val="clear" w:color="auto" w:fill="FFFFFF"/>
        <w:contextualSpacing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Κεφάλαιο</w:t>
      </w:r>
      <w:r w:rsidRP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4: </w:t>
      </w: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Μεθοδολογία</w:t>
      </w:r>
      <w:r w:rsidRP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(</w:t>
      </w:r>
      <w:proofErr w:type="spellStart"/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texnologie</w:t>
      </w:r>
      <w:r w:rsid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s</w:t>
      </w:r>
      <w:proofErr w:type="spellEnd"/>
      <w:r w:rsidRP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kai</w:t>
      </w:r>
      <w:r w:rsidRP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proofErr w:type="spellStart"/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ergaleia</w:t>
      </w:r>
      <w:proofErr w:type="spellEnd"/>
      <w:r w:rsidRP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 </w:t>
      </w:r>
      <w:proofErr w:type="spellStart"/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pou</w:t>
      </w:r>
      <w:proofErr w:type="spellEnd"/>
      <w:r w:rsidRP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proofErr w:type="spellStart"/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14:ligatures w14:val="none"/>
        </w:rPr>
        <w:t>xrhsimopoihthkan</w:t>
      </w:r>
      <w:proofErr w:type="spellEnd"/>
      <w:r w:rsidRP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)…………………………………………………………………………………………………………………………………</w:t>
      </w:r>
      <w:r w:rsid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………</w:t>
      </w:r>
      <w:r w:rsidR="00E50C27" w:rsidRPr="00E50C2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..</w:t>
      </w:r>
    </w:p>
    <w:p w14:paraId="00424B14" w14:textId="6646C4D2" w:rsidR="00F473A7" w:rsidRPr="00AD1E96" w:rsidRDefault="00F473A7" w:rsidP="00F473A7">
      <w:pPr>
        <w:shd w:val="clear" w:color="auto" w:fill="FFFFFF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4.1 Αρχιτεκτονική της προτεινόμενης πλατφόρμας (σχεδιαγραμμα της πλατφορμας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flow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chart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.......................................................................................................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 xml:space="preserve">4.2 Ανάπτυξη συστήματος σύστασης με τεχνικές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NLP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και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Machine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Learning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...............................................................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4.3 Σχεδιασμός και υλοποίηση συστήματος αξιολόγησης και αντιστοίχισης................................................................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 xml:space="preserve">4.4 Χρήση τεχνολογιών 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Cloud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για την ανάπτυξη και διαχείριση της πλατφόρμας........................................................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4.5 Σύνολο δεδομένων και διαδικασία προεπεξεργασίας.............................................................................................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4.6 Πειραματικός σχεδιασμός και περιβάλλον υλοποίησης..........................................................................................</w:t>
      </w:r>
    </w:p>
    <w:p w14:paraId="0A46DC04" w14:textId="77777777" w:rsidR="00F473A7" w:rsidRPr="00AD1E96" w:rsidRDefault="00F473A7" w:rsidP="00F473A7">
      <w:pPr>
        <w:shd w:val="clear" w:color="auto" w:fill="FFFFFF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Κεφάλαιο 5: Αποτελέσματα και Αξιολόγηση........................................................................................................</w:t>
      </w:r>
    </w:p>
    <w:p w14:paraId="5B733D33" w14:textId="77777777" w:rsidR="00F473A7" w:rsidRPr="00AD1E96" w:rsidRDefault="00F473A7" w:rsidP="00F473A7">
      <w:pPr>
        <w:shd w:val="clear" w:color="auto" w:fill="FFFFFF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4.1 Παρουσίαση των αποτελεσμάτων της πλατφόρμας..............................................................................................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4.2 Αξιολόγηση ακρίβειας και απόδοσης του συστήματος……………………………………………………………………………………..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4.3 Συγκριτική ανάλυση με υπάρχουσες λύσεις (προαιρετικό)………………………………………………………………………………..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4.4 Ανάλυση χρηστικότητας και αποδοχής από πιθανούς χρήστες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 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(προαιρετικό)……………………………………………………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4.5 Περιορισμοί της μελέτης και μελλοντικές βελτιώσεις………………………………………………………………………………………..</w:t>
      </w:r>
    </w:p>
    <w:p w14:paraId="6EFFBB23" w14:textId="77777777" w:rsidR="00F473A7" w:rsidRPr="00AD1E96" w:rsidRDefault="00F473A7" w:rsidP="00F473A7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Κεφάλαιο 6: Συμπεράσματα και Μελλοντικές Κατευθύνσεις………………………………………………………………………………</w:t>
      </w:r>
    </w:p>
    <w:p w14:paraId="63BB14AA" w14:textId="77777777" w:rsidR="00F473A7" w:rsidRPr="00AD1E96" w:rsidRDefault="00F473A7" w:rsidP="00F473A7">
      <w:pPr>
        <w:shd w:val="clear" w:color="auto" w:fill="FFFFFF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5.1 Ανακεφαλαίωση ευρημάτων και συμβολή της διπλωματικής…………………………………………………………………………….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5.2 Εφαρμογές της πλατφόρμας και η πρακτική σημασία της…………………………………………………………………………………..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5.3 Προτάσεις για μελλοντική έρευνα και βελτίωση του συστήματος………………………………………………………………………</w:t>
      </w:r>
      <w:r w:rsidRPr="00AD1E96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5.4 Τελικές σκέψεις\συμπεράσματα…………………………………………………………………………………………………………………………</w:t>
      </w:r>
    </w:p>
    <w:p w14:paraId="48A980A9" w14:textId="77777777" w:rsidR="00F473A7" w:rsidRDefault="00F473A7">
      <w:pPr>
        <w:rPr>
          <w:sz w:val="20"/>
          <w:szCs w:val="20"/>
        </w:rPr>
      </w:pPr>
    </w:p>
    <w:p w14:paraId="5DB02C0F" w14:textId="77777777" w:rsidR="004914E7" w:rsidRDefault="004914E7">
      <w:pPr>
        <w:rPr>
          <w:sz w:val="20"/>
          <w:szCs w:val="20"/>
        </w:rPr>
      </w:pPr>
    </w:p>
    <w:p w14:paraId="227739C7" w14:textId="77777777" w:rsidR="004914E7" w:rsidRDefault="004914E7">
      <w:pPr>
        <w:rPr>
          <w:sz w:val="20"/>
          <w:szCs w:val="20"/>
        </w:rPr>
      </w:pPr>
    </w:p>
    <w:p w14:paraId="6A1EAEC8" w14:textId="77777777" w:rsidR="004914E7" w:rsidRDefault="004914E7">
      <w:pPr>
        <w:rPr>
          <w:sz w:val="20"/>
          <w:szCs w:val="20"/>
        </w:rPr>
      </w:pPr>
    </w:p>
    <w:p w14:paraId="21E4E51A" w14:textId="77777777" w:rsidR="004914E7" w:rsidRDefault="004914E7">
      <w:pPr>
        <w:rPr>
          <w:sz w:val="20"/>
          <w:szCs w:val="20"/>
        </w:rPr>
      </w:pPr>
    </w:p>
    <w:p w14:paraId="5C5F2B18" w14:textId="77777777" w:rsidR="004914E7" w:rsidRDefault="004914E7">
      <w:pPr>
        <w:rPr>
          <w:sz w:val="20"/>
          <w:szCs w:val="20"/>
        </w:rPr>
      </w:pPr>
    </w:p>
    <w:p w14:paraId="1638AEF1" w14:textId="77777777" w:rsidR="004914E7" w:rsidRPr="004914E7" w:rsidRDefault="004914E7" w:rsidP="004914E7">
      <w:pPr>
        <w:shd w:val="clear" w:color="auto" w:fill="FFFFFF"/>
        <w:spacing w:before="240" w:after="0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Κεφάλαιο</w:t>
      </w:r>
      <w:r w:rsidRPr="004914E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 xml:space="preserve"> 4: </w:t>
      </w: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Μεθοδολογία</w:t>
      </w:r>
      <w:r w:rsidRPr="004914E7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………………………………………………………………………………………………………………………………….</w:t>
      </w:r>
    </w:p>
    <w:p w14:paraId="179C05C1" w14:textId="77777777" w:rsidR="004914E7" w:rsidRDefault="004914E7" w:rsidP="004914E7">
      <w:pPr>
        <w:shd w:val="clear" w:color="auto" w:fill="FFFFFF"/>
        <w:spacing w:before="240" w:after="0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4.1 Αρχιτεκτονική της προτεινόμενης πλατφόρμα</w:t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ς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....................................................................................................</w:t>
      </w:r>
    </w:p>
    <w:p w14:paraId="57958B6A" w14:textId="77777777" w:rsidR="004914E7" w:rsidRPr="00D711E8" w:rsidRDefault="004914E7" w:rsidP="004914E7">
      <w:pPr>
        <w:shd w:val="clear" w:color="auto" w:fill="FFFFFF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185260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4.2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Σύνολο δεδομένων και διαδικασία προεπεξεργασίας.............................................................................................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</w:t>
      </w:r>
      <w:r w:rsidRPr="00185260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3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Ανάπτυξη συστήματος σύστασης με τεχνικές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NLP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και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Machine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Learning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...............................................................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</w:t>
      </w:r>
      <w:r w:rsidRPr="00185260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4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Σχεδιασμός και υλοποίηση συστήματος αξιολόγησης και αντιστοίχισης................................................................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</w:t>
      </w:r>
      <w:r w:rsidRPr="00185260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5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Χρήση τεχνολογιών 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Cloud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για την ανάπτυξη και διαχείριση της πλατφόρμας........................................................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  <w:t>4.</w:t>
      </w:r>
      <w:r w:rsidRPr="00185260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6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 xml:space="preserve"> Πειραματικός σχεδιασμός και περιβάλλον υλοποίησης..........................................................................................</w:t>
      </w:r>
    </w:p>
    <w:p w14:paraId="1F12343B" w14:textId="77777777" w:rsidR="004914E7" w:rsidRDefault="004914E7" w:rsidP="004914E7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</w:p>
    <w:p w14:paraId="186A834B" w14:textId="77777777" w:rsidR="004914E7" w:rsidRPr="00D711E8" w:rsidRDefault="004914E7" w:rsidP="004914E7">
      <w:pPr>
        <w:shd w:val="clear" w:color="auto" w:fill="FFFFFF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Κεφάλαιο 5: Αποτελέσματα και Αξιολόγηση........................................................................................................</w:t>
      </w:r>
    </w:p>
    <w:p w14:paraId="493B8F24" w14:textId="77777777" w:rsidR="004914E7" w:rsidRPr="00D711E8" w:rsidRDefault="004914E7" w:rsidP="004914E7">
      <w:pPr>
        <w:shd w:val="clear" w:color="auto" w:fill="FFFFFF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174F0E">
        <w:rPr>
          <w:rFonts w:ascii="Calibri" w:eastAsia="Times New Roman" w:hAnsi="Calibri" w:cs="Calibri"/>
          <w:color w:val="EE0000"/>
          <w:kern w:val="0"/>
          <w:sz w:val="20"/>
          <w:szCs w:val="20"/>
          <w:lang w:val="el-GR"/>
          <w14:ligatures w14:val="none"/>
        </w:rPr>
        <w:lastRenderedPageBreak/>
        <w:t>5.1 Παρουσίαση των αποτελεσμάτων της πλατφόρμας..............................................................................................</w:t>
      </w:r>
      <w:r w:rsidRPr="00174F0E">
        <w:rPr>
          <w:rFonts w:ascii="Calibri" w:eastAsia="Times New Roman" w:hAnsi="Calibri" w:cs="Calibri"/>
          <w:color w:val="EE0000"/>
          <w:kern w:val="0"/>
          <w:sz w:val="20"/>
          <w:szCs w:val="20"/>
          <w:lang w:val="el-GR"/>
          <w14:ligatures w14:val="none"/>
        </w:rPr>
        <w:br/>
        <w:t>5.2 Αξιολόγηση ακρίβειας και απόδοσης του συστήματος……………………………………………………………………………………..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</w:r>
      <w:r w:rsidRPr="00C93A90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5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.3 Συγκριτική ανάλυση με υπάρχουσες λύσεις (προαιρετικό)………………………………………………………………………………..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</w:r>
      <w:r w:rsidRPr="00C93A90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5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.4 Ανάλυση χρηστικότητας και αποδοχής από πιθανούς χρήστες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14:ligatures w14:val="none"/>
        </w:rPr>
        <w:t> 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(προαιρετικό)……………………………………………………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</w:r>
      <w:r w:rsidRPr="00C93A90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5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.5 Περιορισμοί της μελέτης και μελλοντικές βελτιώσεις………………………………………………………………………………………..</w:t>
      </w:r>
    </w:p>
    <w:p w14:paraId="0CEF2914" w14:textId="77777777" w:rsidR="004914E7" w:rsidRPr="00D711E8" w:rsidRDefault="004914E7" w:rsidP="004914E7">
      <w:pPr>
        <w:shd w:val="clear" w:color="auto" w:fill="FFFFFF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</w:pPr>
      <w:r w:rsidRPr="00D711E8">
        <w:rPr>
          <w:rFonts w:ascii="Calibri" w:eastAsia="Times New Roman" w:hAnsi="Calibri" w:cs="Calibri"/>
          <w:b/>
          <w:bCs/>
          <w:color w:val="000000" w:themeColor="text1"/>
          <w:kern w:val="0"/>
          <w:sz w:val="20"/>
          <w:szCs w:val="20"/>
          <w:lang w:val="el-GR"/>
          <w14:ligatures w14:val="none"/>
        </w:rPr>
        <w:t>Κεφάλαιο 6: Συμπεράσματα και Μελλοντικές Κατευθύνσεις………………………………………………………………………………</w:t>
      </w:r>
    </w:p>
    <w:p w14:paraId="4E07A54E" w14:textId="77777777" w:rsidR="004914E7" w:rsidRPr="00997F10" w:rsidRDefault="004914E7" w:rsidP="004914E7">
      <w:pPr>
        <w:shd w:val="clear" w:color="auto" w:fill="FFFFFF"/>
        <w:outlineLvl w:val="2"/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</w:pP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6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.1 Ανακεφαλαίωση ευρημάτων και συμβολή της διπλωματικής…………………………………………………………………………….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6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.2 Εφαρμογές της πλατφόρμας και η πρακτική σημασία της…………………………………………………………………………………..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6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.3 Προτάσεις για μελλοντική έρευνα και βελτίωση του συστήματος………………………………………………………………………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br/>
      </w:r>
      <w:r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6</w:t>
      </w:r>
      <w:r w:rsidRPr="00D711E8">
        <w:rPr>
          <w:rFonts w:ascii="Calibri" w:eastAsia="Times New Roman" w:hAnsi="Calibri" w:cs="Calibri"/>
          <w:color w:val="000000" w:themeColor="text1"/>
          <w:kern w:val="0"/>
          <w:sz w:val="20"/>
          <w:szCs w:val="20"/>
          <w:lang w:val="el-GR"/>
          <w14:ligatures w14:val="none"/>
        </w:rPr>
        <w:t>.4 Τελικές σκέψεις\συμπεράσματα…………………………………………………………………………………………………………………………</w:t>
      </w:r>
    </w:p>
    <w:p w14:paraId="165D6E4A" w14:textId="77777777" w:rsidR="004914E7" w:rsidRDefault="004914E7" w:rsidP="004914E7"/>
    <w:p w14:paraId="40F51BCF" w14:textId="77777777" w:rsidR="004914E7" w:rsidRPr="00AD1E96" w:rsidRDefault="004914E7">
      <w:pPr>
        <w:rPr>
          <w:sz w:val="20"/>
          <w:szCs w:val="20"/>
        </w:rPr>
      </w:pPr>
    </w:p>
    <w:sectPr w:rsidR="004914E7" w:rsidRPr="00AD1E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6A4"/>
    <w:rsid w:val="000A0C84"/>
    <w:rsid w:val="000D1107"/>
    <w:rsid w:val="002476A4"/>
    <w:rsid w:val="00251597"/>
    <w:rsid w:val="0028768C"/>
    <w:rsid w:val="002B7F89"/>
    <w:rsid w:val="00350CE1"/>
    <w:rsid w:val="004914E7"/>
    <w:rsid w:val="005963BF"/>
    <w:rsid w:val="00620839"/>
    <w:rsid w:val="007570AD"/>
    <w:rsid w:val="007D47C2"/>
    <w:rsid w:val="008C35F8"/>
    <w:rsid w:val="009848A1"/>
    <w:rsid w:val="00AD1E96"/>
    <w:rsid w:val="00BF0187"/>
    <w:rsid w:val="00C4136F"/>
    <w:rsid w:val="00CC6977"/>
    <w:rsid w:val="00DB59AD"/>
    <w:rsid w:val="00E50C27"/>
    <w:rsid w:val="00EB51A9"/>
    <w:rsid w:val="00F15944"/>
    <w:rsid w:val="00F44EAD"/>
    <w:rsid w:val="00F473A7"/>
    <w:rsid w:val="00F8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36B2D"/>
  <w15:chartTrackingRefBased/>
  <w15:docId w15:val="{7E4D55C8-C1CD-4873-8D54-313E0FE81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6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6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6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76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6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6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6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6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6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6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6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6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76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6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6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6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6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6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6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6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6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6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6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6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6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6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6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962</Words>
  <Characters>5489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ΓΙΑΝΝΟΠΟΥΛΟΥ ΑΡΧΟΝΤΙΑ</dc:creator>
  <cp:keywords/>
  <dc:description/>
  <cp:lastModifiedBy>ΓΙΑΝΝΟΠΟΥΛΟΥ ΑΡΧΟΝΤΙΑ</cp:lastModifiedBy>
  <cp:revision>9</cp:revision>
  <dcterms:created xsi:type="dcterms:W3CDTF">2025-04-29T09:01:00Z</dcterms:created>
  <dcterms:modified xsi:type="dcterms:W3CDTF">2026-02-09T15:01:00Z</dcterms:modified>
</cp:coreProperties>
</file>