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6405" w14:textId="13F71EC4" w:rsidR="00BD7C1F" w:rsidRPr="00BB3C2C" w:rsidRDefault="00BB3C2C" w:rsidP="00B24B8D">
      <w:pPr>
        <w:widowControl/>
        <w:shd w:val="clear" w:color="auto" w:fill="FFFFFF"/>
        <w:snapToGrid w:val="0"/>
        <w:mirrorIndents/>
        <w:jc w:val="center"/>
        <w:rPr>
          <w:rFonts w:ascii="宋体" w:eastAsia="宋体" w:hAnsi="宋体" w:cs="宋体"/>
          <w:b/>
          <w:bCs/>
          <w:color w:val="121212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A</w:t>
      </w:r>
      <w:r w:rsidR="00BD7C1F" w:rsidRPr="00BB3C2C"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rch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L</w:t>
      </w:r>
      <w:r w:rsidR="00BD7C1F" w:rsidRPr="00BB3C2C"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inux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安装避坑</w:t>
      </w:r>
      <w:r w:rsidR="002738D0"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、配置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详解</w:t>
      </w:r>
    </w:p>
    <w:p w14:paraId="6878F28C" w14:textId="77777777" w:rsidR="00BB3C2C" w:rsidRPr="002247D5" w:rsidRDefault="00BB3C2C" w:rsidP="00B24B8D">
      <w:pPr>
        <w:widowControl/>
        <w:shd w:val="clear" w:color="auto" w:fill="FFFFFF"/>
        <w:snapToGrid w:val="0"/>
        <w:mirrorIndents/>
        <w:jc w:val="center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</w:p>
    <w:p w14:paraId="0B06EA84" w14:textId="6E448CDA" w:rsidR="00FB3B26" w:rsidRPr="00260764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36"/>
          <w:szCs w:val="36"/>
        </w:rPr>
      </w:pPr>
      <w:r w:rsidRPr="00260764"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一、安装前准备</w:t>
      </w:r>
    </w:p>
    <w:p w14:paraId="079EA384" w14:textId="149DF684" w:rsidR="00B24B8D" w:rsidRPr="002247D5" w:rsidRDefault="00BD7C1F" w:rsidP="00FB3B2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开机，按F2，进入引导选择，选择安装U盘的选项，回车。等一会，这时候可以按“上下左右”的“上下”，不然可能直接进入shell，那个是不能用来安装的。</w:t>
      </w:r>
    </w:p>
    <w:p w14:paraId="2857993A" w14:textId="70507C1D" w:rsidR="00BD7C1F" w:rsidRPr="002247D5" w:rsidRDefault="00BD7C1F" w:rsidP="00FB3B2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选择第一个，回车。等加载，然后出现root@archis~ #，开始安装！</w:t>
      </w:r>
    </w:p>
    <w:p w14:paraId="5AB65394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39DFE7E" w14:textId="350509EC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验证启动模式</w:t>
      </w:r>
    </w:p>
    <w:p w14:paraId="1F38F8FF" w14:textId="77777777" w:rsidR="00BD7C1F" w:rsidRPr="002247D5" w:rsidRDefault="00BD7C1F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这一步用来验证机器能不能用UEFI启动。</w:t>
      </w:r>
    </w:p>
    <w:p w14:paraId="67B52494" w14:textId="178E10E7" w:rsidR="00BD7C1F" w:rsidRPr="002247D5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ls /sys/firmware/efi/efivars</w:t>
      </w:r>
    </w:p>
    <w:p w14:paraId="2B4928B8" w14:textId="6780F0A3" w:rsidR="00BD7C1F" w:rsidRPr="002247D5" w:rsidRDefault="00BD7C1F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出现一大堆，就是可以。什么都没有，就是不行。</w:t>
      </w:r>
    </w:p>
    <w:p w14:paraId="589C90FA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0ABE45A" w14:textId="1D5A7F46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2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连接到因特网（本次在</w:t>
      </w:r>
      <w:r w:rsidR="00B24B8D"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无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线网环境下安装，</w:t>
      </w:r>
      <w:r w:rsidR="00B24B8D"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有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线网需要装的工具不同）</w:t>
      </w:r>
    </w:p>
    <w:p w14:paraId="4D640B70" w14:textId="402B3D1E" w:rsidR="00BD7C1F" w:rsidRPr="002247D5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Ip link</w:t>
      </w:r>
    </w:p>
    <w:p w14:paraId="1217B11D" w14:textId="22F52DA3" w:rsidR="00BD7C1F" w:rsidRPr="002247D5" w:rsidRDefault="00BD7C1F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用来确保系统启用了网络接口。</w:t>
      </w:r>
    </w:p>
    <w:p w14:paraId="32E4974A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1F26ED1" w14:textId="55D48183" w:rsidR="00BD7C1F" w:rsidRPr="002247D5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dhcpcd</w:t>
      </w:r>
    </w:p>
    <w:p w14:paraId="4FA6B599" w14:textId="1CBCEE8F" w:rsidR="002247D5" w:rsidRDefault="00B24B8D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hAnsi="宋体" w:cs="Arial"/>
          <w:color w:val="202122"/>
          <w:szCs w:val="21"/>
        </w:rPr>
      </w:pPr>
      <w:r w:rsidRPr="002247D5">
        <w:rPr>
          <w:rFonts w:ascii="宋体" w:hAnsi="宋体" w:cs="Arial"/>
          <w:color w:val="202122"/>
          <w:szCs w:val="21"/>
        </w:rPr>
        <w:t>动态</w:t>
      </w:r>
      <w:r w:rsidRPr="002247D5">
        <w:rPr>
          <w:rFonts w:ascii="宋体" w:hAnsi="宋体" w:cs="Arial"/>
          <w:color w:val="202122"/>
          <w:szCs w:val="21"/>
        </w:rPr>
        <w:t>IP</w:t>
      </w:r>
      <w:r w:rsidRPr="002247D5">
        <w:rPr>
          <w:rFonts w:ascii="宋体" w:hAnsi="宋体" w:cs="Arial"/>
          <w:color w:val="202122"/>
          <w:szCs w:val="21"/>
        </w:rPr>
        <w:t>地址和</w:t>
      </w:r>
      <w:r w:rsidRPr="002247D5">
        <w:rPr>
          <w:rFonts w:ascii="宋体" w:hAnsi="宋体" w:cs="Arial"/>
          <w:color w:val="202122"/>
          <w:szCs w:val="21"/>
        </w:rPr>
        <w:t>DNS</w:t>
      </w:r>
      <w:r w:rsidRPr="002247D5">
        <w:rPr>
          <w:rFonts w:ascii="宋体" w:hAnsi="宋体" w:cs="Arial"/>
          <w:color w:val="202122"/>
          <w:szCs w:val="21"/>
        </w:rPr>
        <w:t>服务器分配</w:t>
      </w:r>
      <w:r w:rsidR="002247D5">
        <w:rPr>
          <w:rFonts w:ascii="宋体" w:hAnsi="宋体" w:cs="Arial" w:hint="eastAsia"/>
          <w:color w:val="202122"/>
          <w:szCs w:val="21"/>
        </w:rPr>
        <w:t>，</w:t>
      </w:r>
      <w:r w:rsidRPr="002247D5">
        <w:rPr>
          <w:rFonts w:ascii="宋体" w:hAnsi="宋体" w:cs="Arial"/>
          <w:color w:val="202122"/>
          <w:szCs w:val="21"/>
        </w:rPr>
        <w:t>由</w:t>
      </w:r>
      <w:hyperlink r:id="rId7" w:tooltip="Systemd-networkd" w:history="1">
        <w:r w:rsidRPr="002247D5">
          <w:rPr>
            <w:rFonts w:ascii="宋体" w:hAnsi="宋体"/>
            <w:color w:val="202122"/>
          </w:rPr>
          <w:t>systemd-networkd</w:t>
        </w:r>
      </w:hyperlink>
      <w:r w:rsidRPr="002247D5">
        <w:rPr>
          <w:rFonts w:ascii="宋体" w:hAnsi="宋体" w:cs="Arial"/>
          <w:color w:val="202122"/>
          <w:szCs w:val="21"/>
        </w:rPr>
        <w:t>和</w:t>
      </w:r>
      <w:hyperlink r:id="rId8" w:tooltip="Systemd-resolved" w:history="1">
        <w:r w:rsidRPr="002247D5">
          <w:rPr>
            <w:rFonts w:ascii="宋体" w:hAnsi="宋体"/>
            <w:color w:val="202122"/>
          </w:rPr>
          <w:t>systemd-resolved</w:t>
        </w:r>
      </w:hyperlink>
      <w:r w:rsidRPr="002247D5">
        <w:rPr>
          <w:rFonts w:ascii="宋体" w:hAnsi="宋体" w:cs="Arial"/>
          <w:color w:val="202122"/>
          <w:szCs w:val="21"/>
        </w:rPr>
        <w:t>提供</w:t>
      </w:r>
      <w:r w:rsidRPr="002247D5">
        <w:rPr>
          <w:rFonts w:ascii="宋体" w:hAnsi="宋体" w:cs="Arial" w:hint="eastAsia"/>
          <w:color w:val="202122"/>
          <w:szCs w:val="21"/>
        </w:rPr>
        <w:t>功能</w:t>
      </w:r>
    </w:p>
    <w:p w14:paraId="5FC428A8" w14:textId="4378B76E" w:rsidR="00B24B8D" w:rsidRPr="002247D5" w:rsidRDefault="00B24B8D" w:rsidP="002247D5">
      <w:pPr>
        <w:widowControl/>
        <w:shd w:val="clear" w:color="auto" w:fill="FFFFFF"/>
        <w:snapToGrid w:val="0"/>
        <w:ind w:left="420"/>
        <w:mirrorIndents/>
        <w:jc w:val="left"/>
        <w:rPr>
          <w:rFonts w:ascii="宋体" w:hAnsi="宋体" w:cs="Arial"/>
          <w:color w:val="202122"/>
          <w:szCs w:val="21"/>
        </w:rPr>
      </w:pPr>
      <w:r w:rsidRPr="002247D5">
        <w:rPr>
          <w:rFonts w:ascii="宋体" w:hAnsi="宋体" w:cs="Arial"/>
          <w:color w:val="202122"/>
          <w:szCs w:val="21"/>
        </w:rPr>
        <w:t>对于</w:t>
      </w:r>
      <w:hyperlink r:id="rId9" w:history="1">
        <w:r w:rsidRPr="002247D5">
          <w:rPr>
            <w:rFonts w:ascii="宋体" w:hAnsi="宋体"/>
            <w:color w:val="202122"/>
          </w:rPr>
          <w:t>有线以太网</w:t>
        </w:r>
      </w:hyperlink>
      <w:r w:rsidRPr="002247D5">
        <w:rPr>
          <w:rFonts w:ascii="宋体" w:hAnsi="宋体" w:cs="Arial"/>
          <w:color w:val="202122"/>
          <w:szCs w:val="21"/>
        </w:rPr>
        <w:t>、</w:t>
      </w:r>
      <w:hyperlink r:id="rId10" w:history="1">
        <w:r w:rsidRPr="002247D5">
          <w:rPr>
            <w:rFonts w:ascii="宋体" w:hAnsi="宋体"/>
            <w:color w:val="202122"/>
          </w:rPr>
          <w:t>无线局域网（</w:t>
        </w:r>
        <w:r w:rsidRPr="002247D5">
          <w:rPr>
            <w:rFonts w:ascii="宋体" w:hAnsi="宋体"/>
            <w:color w:val="202122"/>
          </w:rPr>
          <w:t>WLAN</w:t>
        </w:r>
        <w:r w:rsidRPr="002247D5">
          <w:rPr>
            <w:rFonts w:ascii="宋体" w:hAnsi="宋体"/>
            <w:color w:val="202122"/>
          </w:rPr>
          <w:t>）</w:t>
        </w:r>
      </w:hyperlink>
      <w:r w:rsidRPr="002247D5">
        <w:rPr>
          <w:rFonts w:ascii="宋体" w:hAnsi="宋体" w:cs="Arial"/>
          <w:color w:val="202122"/>
          <w:szCs w:val="21"/>
        </w:rPr>
        <w:t>和</w:t>
      </w:r>
      <w:hyperlink r:id="rId11" w:history="1">
        <w:r w:rsidRPr="002247D5">
          <w:rPr>
            <w:rFonts w:ascii="宋体" w:hAnsi="宋体"/>
            <w:color w:val="202122"/>
          </w:rPr>
          <w:t>无线广域网（</w:t>
        </w:r>
        <w:r w:rsidRPr="002247D5">
          <w:rPr>
            <w:rFonts w:ascii="宋体" w:hAnsi="宋体"/>
            <w:color w:val="202122"/>
          </w:rPr>
          <w:t>WWAN</w:t>
        </w:r>
        <w:r w:rsidRPr="002247D5">
          <w:rPr>
            <w:rFonts w:ascii="宋体" w:hAnsi="宋体"/>
            <w:color w:val="202122"/>
          </w:rPr>
          <w:t>）</w:t>
        </w:r>
      </w:hyperlink>
      <w:r w:rsidRPr="002247D5">
        <w:rPr>
          <w:rFonts w:ascii="宋体" w:hAnsi="宋体" w:cs="Arial"/>
          <w:color w:val="202122"/>
          <w:szCs w:val="21"/>
        </w:rPr>
        <w:t>网络接口来说开箱即用</w:t>
      </w:r>
    </w:p>
    <w:p w14:paraId="7680CA62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07A5969" w14:textId="2668239A" w:rsidR="00B24B8D" w:rsidRPr="007714E0" w:rsidRDefault="00C04F9B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7714E0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无线</w:t>
      </w:r>
      <w:r w:rsidR="00B24B8D" w:rsidRPr="007714E0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网络</w:t>
      </w:r>
      <w:r w:rsidRPr="007714E0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用i</w:t>
      </w:r>
      <w:r w:rsidRPr="007714E0">
        <w:rPr>
          <w:rFonts w:ascii="宋体" w:eastAsia="宋体" w:hAnsi="宋体" w:cs="宋体"/>
          <w:color w:val="121212"/>
          <w:kern w:val="0"/>
          <w:sz w:val="24"/>
          <w:szCs w:val="24"/>
        </w:rPr>
        <w:t>w</w:t>
      </w:r>
      <w:r w:rsidR="00B24B8D" w:rsidRPr="007714E0">
        <w:rPr>
          <w:rFonts w:ascii="宋体" w:eastAsia="宋体" w:hAnsi="宋体" w:cs="宋体"/>
          <w:color w:val="121212"/>
          <w:kern w:val="0"/>
          <w:sz w:val="24"/>
          <w:szCs w:val="24"/>
        </w:rPr>
        <w:t>d</w:t>
      </w:r>
    </w:p>
    <w:p w14:paraId="491D369A" w14:textId="4529240B" w:rsidR="00C0426B" w:rsidRPr="002247D5" w:rsidRDefault="00B24B8D" w:rsidP="007714E0">
      <w:pPr>
        <w:widowControl/>
        <w:shd w:val="clear" w:color="auto" w:fill="FFFFFF"/>
        <w:snapToGrid w:val="0"/>
        <w:ind w:left="420"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</w:t>
      </w:r>
      <w:r w:rsidR="00F72586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wctl</w:t>
      </w:r>
    </w:p>
    <w:p w14:paraId="360019FA" w14:textId="21E1E357" w:rsidR="00B10178" w:rsidRPr="002247D5" w:rsidRDefault="00B24B8D" w:rsidP="007714E0">
      <w:pPr>
        <w:widowControl/>
        <w:shd w:val="clear" w:color="auto" w:fill="FFFFFF"/>
        <w:snapToGrid w:val="0"/>
        <w:ind w:left="420"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d</w:t>
      </w:r>
      <w:r w:rsidR="00BC161D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evice list</w:t>
      </w:r>
    </w:p>
    <w:p w14:paraId="132B606B" w14:textId="72D85F96" w:rsidR="00BC161D" w:rsidRPr="002247D5" w:rsidRDefault="000814DE" w:rsidP="007714E0">
      <w:pPr>
        <w:widowControl/>
        <w:shd w:val="clear" w:color="auto" w:fill="FFFFFF"/>
        <w:snapToGrid w:val="0"/>
        <w:ind w:left="420"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s</w:t>
      </w:r>
      <w:r w:rsidR="00BC161D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tation device scan</w:t>
      </w:r>
    </w:p>
    <w:p w14:paraId="407FF2F5" w14:textId="107AFCD8" w:rsidR="00BC161D" w:rsidRPr="002247D5" w:rsidRDefault="00B24B8D" w:rsidP="007714E0">
      <w:pPr>
        <w:widowControl/>
        <w:shd w:val="clear" w:color="auto" w:fill="FFFFFF"/>
        <w:snapToGrid w:val="0"/>
        <w:ind w:left="420"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</w:t>
      </w:r>
      <w:r w:rsidR="00BC161D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tation </w:t>
      </w:r>
      <w:r w:rsidR="003535C5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device get-networks</w:t>
      </w:r>
    </w:p>
    <w:p w14:paraId="7D56BEB2" w14:textId="6118B03A" w:rsidR="003535C5" w:rsidRPr="002247D5" w:rsidRDefault="00B24B8D" w:rsidP="007714E0">
      <w:pPr>
        <w:widowControl/>
        <w:shd w:val="clear" w:color="auto" w:fill="FFFFFF"/>
        <w:snapToGrid w:val="0"/>
        <w:ind w:left="420" w:firstLine="42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s</w:t>
      </w:r>
      <w:r w:rsidR="003535C5" w:rsidRPr="002247D5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 xml:space="preserve">tation connect </w:t>
      </w:r>
      <w:r w:rsidR="0030755B" w:rsidRPr="002247D5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SSID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（只用这一句连接也可以）</w:t>
      </w:r>
    </w:p>
    <w:p w14:paraId="47B287CF" w14:textId="57F38175" w:rsidR="00B72421" w:rsidRDefault="00B72421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以上d</w:t>
      </w:r>
      <w:r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evice </w:t>
      </w:r>
      <w:r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是w</w:t>
      </w:r>
      <w:r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lan0</w:t>
      </w:r>
      <w:r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，S</w:t>
      </w:r>
      <w:r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SID</w:t>
      </w:r>
      <w:r w:rsidR="00EE4FA7"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是a</w:t>
      </w:r>
      <w:r w:rsidR="00EE4FA7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ria</w:t>
      </w:r>
    </w:p>
    <w:p w14:paraId="33BA43C4" w14:textId="688FCB11" w:rsidR="005A123A" w:rsidRPr="007714E0" w:rsidRDefault="00EF1CAE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Station device show</w:t>
      </w:r>
    </w:p>
    <w:p w14:paraId="1D1B6236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B1B0569" w14:textId="0921C604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ping -c 3 baidu.com</w:t>
      </w:r>
    </w:p>
    <w:p w14:paraId="66AB7BA9" w14:textId="0972B904" w:rsidR="00BD7C1F" w:rsidRP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检查网络连接，大概50到100ms的延迟</w:t>
      </w:r>
    </w:p>
    <w:p w14:paraId="11307B0A" w14:textId="77777777" w:rsidR="00B24B8D" w:rsidRPr="002247D5" w:rsidRDefault="00B24B8D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5BB3FF86" w14:textId="33D1606B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3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更新系统时间</w:t>
      </w:r>
    </w:p>
    <w:p w14:paraId="235E9E8F" w14:textId="6FB62CC4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timedatectl set-ntp true</w:t>
      </w:r>
    </w:p>
    <w:p w14:paraId="7FF5967B" w14:textId="3AE04693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timedatectl status #用以检查时间是否有误。</w:t>
      </w:r>
    </w:p>
    <w:p w14:paraId="3586DE69" w14:textId="77777777" w:rsidR="002E2E09" w:rsidRDefault="002E2E09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B9AF847" w14:textId="026CC75C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E2E09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4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、建立</w:t>
      </w:r>
      <w:r w:rsidRPr="002E2E09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分</w:t>
      </w:r>
      <w:r w:rsidR="00F50BA6" w:rsidRPr="002E2E09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区</w:t>
      </w:r>
    </w:p>
    <w:p w14:paraId="53337E8E" w14:textId="49005A7B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ED0E71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f</w:t>
      </w:r>
      <w:r w:rsidR="00D4561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disk -l    </w:t>
      </w:r>
      <w:r w:rsidR="00F50BA6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sblk</w:t>
      </w:r>
      <w:r w:rsidR="00F50BA6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 </w:t>
      </w:r>
    </w:p>
    <w:p w14:paraId="57819986" w14:textId="21EB9069" w:rsid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/dev/sda </w:t>
      </w:r>
      <w:r w:rsidR="00D4561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是w</w:t>
      </w:r>
      <w:r w:rsidR="00D4561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indows</w:t>
      </w:r>
      <w:r w:rsidR="00D4561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固态</w:t>
      </w:r>
      <w:r w:rsidR="002959C7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硬</w:t>
      </w:r>
      <w:r w:rsidR="00D4561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盘</w:t>
      </w:r>
    </w:p>
    <w:p w14:paraId="7E670724" w14:textId="19817794" w:rsid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/dev/sdb</w:t>
      </w:r>
      <w:r w:rsidR="002959C7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是l</w:t>
      </w:r>
      <w:r w:rsidR="002959C7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inux</w:t>
      </w:r>
      <w:r w:rsid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系统</w:t>
      </w:r>
      <w:r w:rsidR="002959C7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固态盘</w:t>
      </w:r>
    </w:p>
    <w:p w14:paraId="16D52563" w14:textId="77777777" w:rsid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2DAA891" w14:textId="77777777" w:rsidR="002247D5" w:rsidRDefault="0037318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/dev/sda1</w:t>
      </w:r>
      <w:r w:rsidR="00BD7C1F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为</w:t>
      </w:r>
      <w:r w:rsidRPr="002247D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256</w:t>
      </w:r>
      <w:r w:rsidR="00BD7C1F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M的efi分区，</w:t>
      </w:r>
      <w:r w:rsidR="00AE7949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后面把这个分区挂载到l</w:t>
      </w:r>
      <w:r w:rsidR="00AE7949" w:rsidRPr="002247D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inuxefi</w:t>
      </w:r>
      <w:r w:rsidR="00AE7949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分区中</w:t>
      </w:r>
      <w:r w:rsidR="002247D5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，</w:t>
      </w:r>
      <w:r w:rsidR="002247D5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linux</w:t>
      </w:r>
      <w:r w:rsidR="002247D5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就不需要重新分e</w:t>
      </w:r>
      <w:r w:rsidR="002247D5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fi</w:t>
      </w:r>
      <w:r w:rsidR="002247D5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分区了</w:t>
      </w:r>
    </w:p>
    <w:p w14:paraId="1C785780" w14:textId="0A080F6D" w:rsidR="002247D5" w:rsidRDefault="00F048DD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</w:t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dev/sda2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为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剩下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的Windows分区</w:t>
      </w:r>
    </w:p>
    <w:p w14:paraId="72446E82" w14:textId="77777777" w:rsid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212BEAE3" w14:textId="504E2D2D" w:rsidR="00681605" w:rsidRPr="002247D5" w:rsidRDefault="003405F8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l</w:t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inux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需要</w:t>
      </w:r>
      <w:r w:rsidR="00F6685C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/根目录</w:t>
      </w:r>
      <w:r w:rsidR="00C9798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</w:t>
      </w:r>
      <w:r w:rsidR="00C97989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dev/sdb1</w:t>
      </w:r>
      <w:r w:rsidR="00D8128E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</w:t>
      </w:r>
      <w:r w:rsidR="00227450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</w:t>
      </w:r>
      <w:r w:rsidR="00C97989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home</w:t>
      </w:r>
      <w:r w:rsidR="00D8128E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家目录</w:t>
      </w:r>
      <w:r w:rsidR="001B0E5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/dev/sdb2</w:t>
      </w:r>
      <w:r w:rsidR="00AA1E58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和</w:t>
      </w:r>
      <w:r w:rsidR="00C71AD5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s</w:t>
      </w:r>
      <w:r w:rsidR="00C71AD5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wap</w:t>
      </w:r>
      <w:r w:rsidR="00C9798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交换</w:t>
      </w:r>
      <w:r w:rsidR="00C71AD5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分区</w:t>
      </w:r>
      <w:r w:rsidR="001B0E5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</w:t>
      </w:r>
      <w:r w:rsidR="001B0E5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dev/sdb3</w:t>
      </w:r>
    </w:p>
    <w:p w14:paraId="4487682B" w14:textId="6705E57F" w:rsidR="00ED0E71" w:rsidRPr="002247D5" w:rsidRDefault="00ED0E71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用c</w:t>
      </w:r>
      <w:r w:rsidRPr="002247D5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fdisk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分区简单易懂</w:t>
      </w:r>
    </w:p>
    <w:p w14:paraId="6842245B" w14:textId="77777777" w:rsidR="002247D5" w:rsidRP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F0791DF" w14:textId="2228C9C6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5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Pr="002247D5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格式化分区</w:t>
      </w:r>
    </w:p>
    <w:p w14:paraId="7073EC9A" w14:textId="2D9BFBCC" w:rsidR="00BD7C1F" w:rsidRPr="002247D5" w:rsidRDefault="007714E0" w:rsidP="002247D5">
      <w:pPr>
        <w:widowControl/>
        <w:shd w:val="clear" w:color="auto" w:fill="F6F6F6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mkfs.ext4 /dev/sdb</w:t>
      </w:r>
      <w:r w:rsidR="002247D5">
        <w:rPr>
          <w:rFonts w:ascii="宋体" w:eastAsia="宋体" w:hAnsi="宋体" w:cs="宋体"/>
          <w:color w:val="121212"/>
          <w:kern w:val="0"/>
          <w:sz w:val="24"/>
          <w:szCs w:val="24"/>
        </w:rPr>
        <w:t>1</w:t>
      </w:r>
    </w:p>
    <w:p w14:paraId="2A48D2EC" w14:textId="54179627" w:rsidR="00BD7C1F" w:rsidRPr="002247D5" w:rsidRDefault="007714E0" w:rsidP="002247D5">
      <w:pPr>
        <w:widowControl/>
        <w:shd w:val="clear" w:color="auto" w:fill="F6F6F6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mkfs.ext4 /dev/sdb</w:t>
      </w:r>
      <w:r w:rsidR="00ED0E71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2</w:t>
      </w:r>
    </w:p>
    <w:p w14:paraId="46D06EB1" w14:textId="27E8363A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mkswap /dev/sdb</w:t>
      </w:r>
      <w:r w:rsidR="00ED0E71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3</w:t>
      </w:r>
    </w:p>
    <w:p w14:paraId="169820A9" w14:textId="127523AB" w:rsidR="002247D5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swapon /dev/sdb</w:t>
      </w:r>
      <w:r w:rsidR="00ED0E71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3</w:t>
      </w:r>
    </w:p>
    <w:p w14:paraId="0A976351" w14:textId="77777777" w:rsid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5D9093D8" w14:textId="11D17100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6</w:t>
      </w:r>
      <w:r w:rsid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、</w:t>
      </w:r>
      <w:r w:rsidRPr="00FB3B2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挂载分区</w:t>
      </w:r>
    </w:p>
    <w:p w14:paraId="6FBBB7EF" w14:textId="50C5E85F" w:rsidR="00E426D9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挂载，就是把设备依附到目录树上，linux下一切皆文件，挂载之后，这个分区就成了一个文件夹了</w:t>
      </w:r>
      <w:r w:rsid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</w:t>
      </w:r>
      <w:r w:rsidR="002247D5" w:rsidRPr="002247D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注意挂载顺序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。</w:t>
      </w:r>
    </w:p>
    <w:p w14:paraId="650A33BC" w14:textId="77777777" w:rsidR="002247D5" w:rsidRP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E84A861" w14:textId="536FA4E3" w:rsidR="00BD7C1F" w:rsidRPr="002247D5" w:rsidRDefault="00BD7C1F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首先挂载根分区</w:t>
      </w:r>
      <w:r w:rsidR="00E426D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</w:t>
      </w:r>
    </w:p>
    <w:p w14:paraId="72A89E82" w14:textId="7330AB56" w:rsidR="002247D5" w:rsidRPr="002247D5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mount /dev/sdb</w:t>
      </w:r>
      <w:r w:rsidR="00ED0E71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1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/mnt</w:t>
      </w:r>
    </w:p>
    <w:p w14:paraId="4CB26745" w14:textId="77777777" w:rsidR="002247D5" w:rsidRDefault="002247D5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2BCC01AC" w14:textId="2AD1C655" w:rsidR="00BD7C1F" w:rsidRPr="002247D5" w:rsidRDefault="00BD7C1F" w:rsidP="002247D5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由于需要使用UEFI引导，所以需要创建其挂载点并挂载。</w:t>
      </w:r>
    </w:p>
    <w:p w14:paraId="4C68F8AD" w14:textId="2D2A0A50" w:rsidR="00BD7C1F" w:rsidRPr="002247D5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mkdir -p /mnt/boot/efi</w:t>
      </w:r>
    </w:p>
    <w:p w14:paraId="197E8D42" w14:textId="3E5BB9E6" w:rsidR="002247D5" w:rsidRPr="007714E0" w:rsidRDefault="002247D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7714E0"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mount /dev/sd</w:t>
      </w:r>
      <w:r w:rsidR="00E426D9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a1</w:t>
      </w:r>
      <w:r w:rsidR="00BD7C1F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/mnt/boot/efi</w:t>
      </w:r>
    </w:p>
    <w:p w14:paraId="32CF6630" w14:textId="77777777" w:rsidR="007714E0" w:rsidRDefault="007714E0" w:rsidP="007714E0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22914D2" w14:textId="5FF771A3" w:rsidR="00BD7C1F" w:rsidRP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还创建了home目录，所以也要挂载</w:t>
      </w:r>
    </w:p>
    <w:p w14:paraId="688BC5F3" w14:textId="23163855" w:rsidR="00FB7CE9" w:rsidRPr="002247D5" w:rsidRDefault="00FB7CE9" w:rsidP="00C770DA">
      <w:pPr>
        <w:widowControl/>
        <w:shd w:val="clear" w:color="auto" w:fill="FFFFFF"/>
        <w:snapToGrid w:val="0"/>
        <w:ind w:firstLineChars="500" w:firstLine="120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mkdir </w:t>
      </w:r>
      <w:r w:rsidR="00184909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/</w:t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home</w:t>
      </w:r>
    </w:p>
    <w:p w14:paraId="3D1099BA" w14:textId="32E60D5F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mount /dev/sdb</w:t>
      </w:r>
      <w:r w:rsidR="00FB7CE9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2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/mnt/home</w:t>
      </w:r>
    </w:p>
    <w:p w14:paraId="0DCB1307" w14:textId="77777777" w:rsidR="007714E0" w:rsidRDefault="007714E0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</w:p>
    <w:p w14:paraId="7F5B8F56" w14:textId="77777777" w:rsidR="00FB3B26" w:rsidRPr="00260764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36"/>
          <w:szCs w:val="36"/>
        </w:rPr>
      </w:pPr>
      <w:r w:rsidRPr="00260764">
        <w:rPr>
          <w:rFonts w:ascii="宋体" w:eastAsia="宋体" w:hAnsi="宋体" w:cs="宋体" w:hint="eastAsia"/>
          <w:b/>
          <w:bCs/>
          <w:color w:val="121212"/>
          <w:kern w:val="0"/>
          <w:sz w:val="36"/>
          <w:szCs w:val="36"/>
        </w:rPr>
        <w:t>二、安装</w:t>
      </w:r>
    </w:p>
    <w:p w14:paraId="40E63B74" w14:textId="7514AB85" w:rsidR="00BD7C1F" w:rsidRPr="007714E0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1、</w:t>
      </w:r>
      <w:r w:rsidR="00BD7C1F" w:rsidRPr="007714E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选择镜像</w:t>
      </w:r>
    </w:p>
    <w:p w14:paraId="5B83A489" w14:textId="267BE428" w:rsidR="00BD7C1F" w:rsidRP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默认镜像速度很慢，需要切换到中国的镜像源。</w:t>
      </w:r>
    </w:p>
    <w:p w14:paraId="0232F6C3" w14:textId="2293E9C4" w:rsidR="002069E4" w:rsidRDefault="002069E4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316F8FEE" w14:textId="77777777" w:rsidR="007714E0" w:rsidRPr="007714E0" w:rsidRDefault="007714E0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17FC8015" w14:textId="0AF605E3" w:rsidR="002069E4" w:rsidRPr="002247D5" w:rsidRDefault="00A43889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或</w:t>
      </w:r>
    </w:p>
    <w:p w14:paraId="644BFBFA" w14:textId="14DB0140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2069E4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/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/etc/pacman.d/mirrorlist</w:t>
      </w:r>
    </w:p>
    <w:p w14:paraId="520E885A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/tuna 回车 yy g 下移到空白处上的一个#，p</w:t>
      </w:r>
    </w:p>
    <w:p w14:paraId="1291B911" w14:textId="52128775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/ustc 回车</w:t>
      </w:r>
      <w:r w:rsidR="0028773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(</w:t>
      </w:r>
      <w:r w:rsidR="0036420C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查找功能</w:t>
      </w:r>
      <w:r w:rsidR="0028773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)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 yy g 下移到之前复制的一行，p</w:t>
      </w:r>
    </w:p>
    <w:p w14:paraId="7B7588E1" w14:textId="30C5C139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基本就够了，还可以</w:t>
      </w:r>
      <w:r w:rsidR="00A4388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163</w:t>
      </w:r>
      <w:r w:rsidR="00522871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阿里云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，重复上述操作</w:t>
      </w:r>
    </w:p>
    <w:p w14:paraId="6711196B" w14:textId="569BA0E3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Esc，:wq，回车</w:t>
      </w:r>
    </w:p>
    <w:p w14:paraId="2B780892" w14:textId="77777777" w:rsidR="007714E0" w:rsidRPr="002247D5" w:rsidRDefault="007714E0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6091D7A" w14:textId="36ED964A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更新镜像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br/>
        <w:t>pacman -Syy</w:t>
      </w:r>
    </w:p>
    <w:p w14:paraId="53AB7923" w14:textId="77777777" w:rsidR="007714E0" w:rsidRPr="002247D5" w:rsidRDefault="007714E0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6BC919B" w14:textId="524D286C" w:rsidR="00BD7C1F" w:rsidRPr="007714E0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="00BD7C1F" w:rsidRPr="007714E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安装必须的软件包</w:t>
      </w:r>
    </w:p>
    <w:p w14:paraId="3B2AE1AB" w14:textId="18924487" w:rsidR="00BD7C1F" w:rsidRPr="002247D5" w:rsidRDefault="00BD7C1F" w:rsidP="00FB3B2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这里用pacstrap脚本，有些软件可以在后边用</w:t>
      </w:r>
      <w:hyperlink r:id="rId12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pacman命令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安装，我一般把能想到的全装了</w:t>
      </w:r>
      <w:r w:rsidR="007714E0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</w:t>
      </w:r>
      <w:r w:rsidR="007714E0" w:rsidRPr="007714E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网络工具必须在这一步安装好，要不以后不能联网安装了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。</w:t>
      </w:r>
    </w:p>
    <w:p w14:paraId="7720286C" w14:textId="42A5A645" w:rsidR="00BD7C1F" w:rsidRPr="007714E0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pacstrap /mnt base base-devel linux linux-firmware man-db man-pages texinfo  vim </w:t>
      </w:r>
      <w:r w:rsidR="00C1353C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iwd </w:t>
      </w:r>
      <w:r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dhcpcd</w:t>
      </w:r>
      <w:r w:rsidR="00C1353C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reflector</w:t>
      </w:r>
      <w:r w:rsidR="000952C1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</w:p>
    <w:p w14:paraId="27BBA621" w14:textId="59900F76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等待，安装完。</w:t>
      </w:r>
    </w:p>
    <w:p w14:paraId="06ADFB69" w14:textId="77777777" w:rsidR="007714E0" w:rsidRPr="002247D5" w:rsidRDefault="007714E0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64E1133B" w14:textId="41B1BFF8" w:rsidR="00BD7C1F" w:rsidRPr="007714E0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  <w:highlight w:val="yellow"/>
        </w:rPr>
        <w:t>3、生成fstab</w:t>
      </w:r>
    </w:p>
    <w:p w14:paraId="29ABB712" w14:textId="5B92A0F1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genfstab -U /mnt &gt;&gt; /mnt/etc/fstab</w:t>
      </w:r>
    </w:p>
    <w:p w14:paraId="3B9AF1F3" w14:textId="77777777" w:rsidR="00BD7C1F" w:rsidRP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把之前的挂载信息写入fstab文件，然后要检查一下这个文件，并修改。</w:t>
      </w:r>
    </w:p>
    <w:p w14:paraId="4240CAE6" w14:textId="2335276D" w:rsidR="00BD7C1F" w:rsidRPr="002247D5" w:rsidRDefault="007714E0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/mnt/etc/fstab</w:t>
      </w:r>
    </w:p>
    <w:p w14:paraId="4AB4A84E" w14:textId="00F076B9" w:rsidR="00BD7C1F" w:rsidRPr="002247D5" w:rsidRDefault="00BD7C1F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找到efi的那一行，把最后的2改成0</w:t>
      </w:r>
      <w:r w:rsidR="00524C58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</w:t>
      </w:r>
      <w:r w:rsidR="00524C58"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不用f</w:t>
      </w:r>
      <w:r w:rsidR="00524C58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disk</w:t>
      </w:r>
      <w:r w:rsidR="00524C58"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检测</w:t>
      </w:r>
      <w:r w:rsidR="00524C58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)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，就是光标移到那，点i，删除，输入0就可以。esc，wq，回车。</w:t>
      </w:r>
    </w:p>
    <w:p w14:paraId="24075181" w14:textId="45B363D8" w:rsidR="005E4EC7" w:rsidRDefault="005E4EC7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记得</w:t>
      </w:r>
      <w:r w:rsidR="005F564D"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挂载w</w:t>
      </w:r>
      <w:r w:rsidR="005F564D" w:rsidRPr="007714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indows</w:t>
      </w:r>
      <w:r w:rsid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启动分区</w:t>
      </w:r>
      <w:r w:rsidR="005F564D" w:rsidRP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磁盘</w:t>
      </w:r>
      <w:r w:rsidR="007714E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，要不</w:t>
      </w:r>
      <w:r w:rsidR="009510B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os-</w:t>
      </w:r>
      <w:r w:rsidR="009510B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prober</w:t>
      </w:r>
      <w:r w:rsidR="009510B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探测不到</w:t>
      </w:r>
    </w:p>
    <w:p w14:paraId="0E0A3F0C" w14:textId="59BAC446" w:rsidR="009510BC" w:rsidRPr="009510BC" w:rsidRDefault="009510BC" w:rsidP="007714E0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</w:pP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>U</w:t>
      </w:r>
      <w:r w:rsidRPr="009510BC"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  <w:t>UID=”aaaa” none</w:t>
      </w: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>挂载点</w:t>
      </w:r>
      <w:r w:rsidRPr="009510BC"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  <w:tab/>
      </w: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 xml:space="preserve">文件系统格式 </w:t>
      </w:r>
      <w:r w:rsidRPr="009510BC"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  <w:t>default</w:t>
      </w: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>挂载参数</w:t>
      </w:r>
      <w:r w:rsidRPr="009510BC"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  <w:tab/>
        <w:t>0</w:t>
      </w: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>是否dump备份</w:t>
      </w:r>
      <w:r w:rsidRPr="009510BC">
        <w:rPr>
          <w:rFonts w:ascii="宋体" w:eastAsia="宋体" w:hAnsi="宋体" w:cs="宋体"/>
          <w:b/>
          <w:bCs/>
          <w:color w:val="FF0000"/>
          <w:kern w:val="0"/>
          <w:sz w:val="16"/>
          <w:szCs w:val="16"/>
        </w:rPr>
        <w:tab/>
        <w:t>0</w:t>
      </w:r>
      <w:r w:rsidRPr="009510BC">
        <w:rPr>
          <w:rFonts w:ascii="宋体" w:eastAsia="宋体" w:hAnsi="宋体" w:cs="宋体" w:hint="eastAsia"/>
          <w:b/>
          <w:bCs/>
          <w:color w:val="FF0000"/>
          <w:kern w:val="0"/>
          <w:sz w:val="16"/>
          <w:szCs w:val="16"/>
        </w:rPr>
        <w:t>是否dsck检测</w:t>
      </w:r>
    </w:p>
    <w:p w14:paraId="434142FE" w14:textId="77777777" w:rsidR="007714E0" w:rsidRPr="002247D5" w:rsidRDefault="007714E0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FA98E82" w14:textId="0D9FA12A" w:rsidR="00BD7C1F" w:rsidRPr="00260764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260764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4、</w:t>
      </w:r>
      <w:r w:rsidR="00BD7C1F" w:rsidRPr="00260764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进入新系统</w:t>
      </w:r>
    </w:p>
    <w:p w14:paraId="76CCC05A" w14:textId="3FF68C5E" w:rsidR="00BD7C1F" w:rsidRDefault="00FB3B2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arch-chroot /mnt</w:t>
      </w:r>
    </w:p>
    <w:p w14:paraId="26095336" w14:textId="77777777" w:rsidR="00FB3B26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</w:p>
    <w:p w14:paraId="27FC4691" w14:textId="5B8BEFC4" w:rsidR="00BD7C1F" w:rsidRPr="009510BC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9510B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5</w:t>
      </w:r>
      <w:r w:rsidR="00260764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Pr="009510B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配置时区</w:t>
      </w:r>
    </w:p>
    <w:p w14:paraId="142BE48C" w14:textId="1313F8CF" w:rsidR="00BD7C1F" w:rsidRPr="002247D5" w:rsidRDefault="009510B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ln -sf /usr/share/zoneinfo/Asia/Shanghai /etc/localtime</w:t>
      </w:r>
    </w:p>
    <w:p w14:paraId="72EB875A" w14:textId="7523A8B5" w:rsidR="00BD7C1F" w:rsidRPr="002247D5" w:rsidRDefault="009510B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hwclock </w:t>
      </w:r>
      <w:r w:rsidR="00281A36">
        <w:rPr>
          <w:rFonts w:ascii="宋体" w:eastAsia="宋体" w:hAnsi="宋体" w:cs="宋体"/>
          <w:color w:val="121212"/>
          <w:kern w:val="0"/>
          <w:sz w:val="24"/>
          <w:szCs w:val="24"/>
        </w:rPr>
        <w:t>–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systohc</w:t>
      </w:r>
      <w:r w:rsidR="00281A36"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281A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#</w:t>
      </w:r>
      <w:r w:rsidR="00281A36">
        <w:rPr>
          <w:rFonts w:ascii="Arial" w:hAnsi="Arial" w:cs="Arial"/>
          <w:color w:val="202122"/>
          <w:szCs w:val="21"/>
        </w:rPr>
        <w:t>以生成</w:t>
      </w:r>
      <w:r w:rsidR="00281A36">
        <w:rPr>
          <w:rFonts w:ascii="Arial" w:hAnsi="Arial" w:cs="Arial"/>
          <w:color w:val="202122"/>
          <w:szCs w:val="21"/>
        </w:rPr>
        <w:t xml:space="preserve"> </w:t>
      </w:r>
      <w:r w:rsidR="00281A36">
        <w:rPr>
          <w:rStyle w:val="HTML1"/>
          <w:rFonts w:ascii="Courier New" w:hAnsi="Courier New" w:cs="Courier New"/>
          <w:color w:val="222222"/>
          <w:sz w:val="21"/>
          <w:szCs w:val="21"/>
          <w:bdr w:val="single" w:sz="2" w:space="0" w:color="EAECF0" w:frame="1"/>
          <w:shd w:val="clear" w:color="auto" w:fill="EBF1F5"/>
        </w:rPr>
        <w:t>/etc/adjtime</w:t>
      </w:r>
    </w:p>
    <w:p w14:paraId="50B48640" w14:textId="740C2FBF" w:rsidR="00BD7C1F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稍等一会，用</w:t>
      </w:r>
      <w:hyperlink r:id="rId13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date命令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看看时间是不是对的。</w:t>
      </w:r>
    </w:p>
    <w:p w14:paraId="1290A64E" w14:textId="77777777" w:rsidR="00281A36" w:rsidRPr="002247D5" w:rsidRDefault="00281A36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88F1726" w14:textId="26DD4671" w:rsidR="00BD7C1F" w:rsidRPr="00281A36" w:rsidRDefault="00260764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="00BD7C1F" w:rsidRP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本地化（本地化个鬼，</w:t>
      </w:r>
      <w:r w:rsid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不能在此配置</w:t>
      </w:r>
      <w:r w:rsidR="00BD7C1F" w:rsidRP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中文</w:t>
      </w:r>
      <w:r w:rsid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，</w:t>
      </w:r>
      <w:r w:rsidR="00281A36" w:rsidRPr="00281A36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会导致 tty 乱码</w:t>
      </w:r>
      <w:r w:rsidR="00BD7C1F" w:rsidRP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）</w:t>
      </w:r>
    </w:p>
    <w:p w14:paraId="6477D4BC" w14:textId="5248B1D0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/etc/locale.gen</w:t>
      </w:r>
    </w:p>
    <w:p w14:paraId="64291885" w14:textId="77777777" w:rsidR="00BD7C1F" w:rsidRPr="002247D5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/en_US.UTF-8 回车，取消注释，用x键删除就好了</w:t>
      </w:r>
    </w:p>
    <w:p w14:paraId="179E998F" w14:textId="77777777" w:rsidR="00BD7C1F" w:rsidRPr="002247D5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/zh_CN 回车，取消UTF-8和GBK的注释</w:t>
      </w:r>
    </w:p>
    <w:p w14:paraId="3A75C45D" w14:textId="49DA4A3C" w:rsidR="00BD7C1F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Esc，:wq，回车</w:t>
      </w:r>
    </w:p>
    <w:p w14:paraId="565EB92F" w14:textId="77777777" w:rsidR="00281A36" w:rsidRPr="002247D5" w:rsidRDefault="00281A36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52FAED37" w14:textId="0AF334AB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locale-gen</w:t>
      </w:r>
    </w:p>
    <w:p w14:paraId="7F6B311E" w14:textId="2F382983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/etc/locale.conf</w:t>
      </w:r>
    </w:p>
    <w:p w14:paraId="4E483971" w14:textId="77777777" w:rsidR="00BD7C1F" w:rsidRPr="002247D5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i，输入：</w:t>
      </w:r>
    </w:p>
    <w:p w14:paraId="43D09378" w14:textId="189D5292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LANG=en_US.UTF-8</w:t>
      </w:r>
    </w:p>
    <w:p w14:paraId="33B64041" w14:textId="40C5F378" w:rsidR="00BD7C1F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Esc，:wq，回车</w:t>
      </w:r>
    </w:p>
    <w:p w14:paraId="051A183E" w14:textId="77777777" w:rsidR="00281A36" w:rsidRPr="002247D5" w:rsidRDefault="00281A36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1CBD966" w14:textId="5EAFCDB9" w:rsidR="00BD7C1F" w:rsidRPr="00281A36" w:rsidRDefault="00260764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="00BD7C1F" w:rsidRPr="00281A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配置网络</w:t>
      </w:r>
    </w:p>
    <w:p w14:paraId="34600B73" w14:textId="0B948B8D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/etc/hostname</w:t>
      </w:r>
    </w:p>
    <w:p w14:paraId="63A41C1B" w14:textId="77777777" w:rsidR="00BD7C1F" w:rsidRPr="002247D5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 输入：</w:t>
      </w:r>
    </w:p>
    <w:p w14:paraId="29D73624" w14:textId="09C39BEA" w:rsidR="00BD7C1F" w:rsidRPr="002247D5" w:rsidRDefault="00281A36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m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yhostname（随意写，这是你的计算机名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aria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）</w:t>
      </w:r>
    </w:p>
    <w:p w14:paraId="4044BFFF" w14:textId="3FCA530B" w:rsidR="00BD7C1F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保存退出</w:t>
      </w:r>
    </w:p>
    <w:p w14:paraId="4FE0A03E" w14:textId="77777777" w:rsidR="00260764" w:rsidRPr="002247D5" w:rsidRDefault="00260764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288666F7" w14:textId="5CBA562B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/etc/hosts</w:t>
      </w:r>
    </w:p>
    <w:p w14:paraId="4728D697" w14:textId="77777777" w:rsidR="00BD7C1F" w:rsidRPr="002247D5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 输入：</w:t>
      </w:r>
    </w:p>
    <w:p w14:paraId="04BD35ED" w14:textId="7388A76E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lastRenderedPageBreak/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127.0.0.1 localhost</w:t>
      </w:r>
    </w:p>
    <w:p w14:paraId="69CA7B1E" w14:textId="5C8C11CF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::1  localhost</w:t>
      </w:r>
    </w:p>
    <w:p w14:paraId="17E22CAE" w14:textId="0CD2E95A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127.0.1.1 </w:t>
      </w:r>
      <w:r w:rsidR="009713F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lolcalhost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.localdomain </w:t>
      </w:r>
      <w:r w:rsidR="009713F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localhost</w:t>
      </w:r>
    </w:p>
    <w:p w14:paraId="5AD8CF93" w14:textId="77704B2E" w:rsidR="00BD7C1F" w:rsidRDefault="00BD7C1F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保存退出</w:t>
      </w:r>
    </w:p>
    <w:p w14:paraId="2A0109B1" w14:textId="77777777" w:rsidR="00260764" w:rsidRPr="002247D5" w:rsidRDefault="00260764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AA0155D" w14:textId="6814875B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然后安装网络管理工具</w:t>
      </w:r>
      <w:r w:rsidR="002E5743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(上面安装</w:t>
      </w:r>
      <w:r w:rsidR="00621F2C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完了</w:t>
      </w:r>
      <w:r w:rsidR="00281A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就不需要安装了</w:t>
      </w:r>
      <w:r w:rsidR="002E5743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)</w:t>
      </w:r>
      <w:r w:rsidR="00260764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，启动服务</w:t>
      </w:r>
    </w:p>
    <w:p w14:paraId="7A607E41" w14:textId="0DB22526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pacman -S 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iwd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networkmanager 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d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>hcp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cd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</w:p>
    <w:p w14:paraId="62D86BE9" w14:textId="0647D9A8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 enable dhcpcd</w:t>
      </w:r>
    </w:p>
    <w:p w14:paraId="23B0C3DB" w14:textId="0D75B403" w:rsidR="00BD7C1F" w:rsidRPr="002247D5" w:rsidRDefault="00281A3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 enable</w:t>
      </w:r>
      <w:r w:rsidR="00621F2C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iwd</w:t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network</w:t>
      </w:r>
      <w:r w:rsidR="002029B9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</w:t>
      </w:r>
    </w:p>
    <w:p w14:paraId="4F5665D9" w14:textId="68974D61" w:rsidR="00BD7C1F" w:rsidRDefault="00BD7C1F" w:rsidP="003C7677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81A3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使网络管理服务开机</w:t>
      </w:r>
      <w:r w:rsidR="003C767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自</w:t>
      </w:r>
      <w:r w:rsidRPr="00281A3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启</w:t>
      </w:r>
      <w:r w:rsidR="00281A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，要不重启系统后需要</w:t>
      </w:r>
      <w:r w:rsidR="00281A36">
        <w:rPr>
          <w:rFonts w:ascii="宋体" w:eastAsia="宋体" w:hAnsi="宋体" w:cs="宋体"/>
          <w:color w:val="121212"/>
          <w:kern w:val="0"/>
          <w:sz w:val="24"/>
          <w:szCs w:val="24"/>
        </w:rPr>
        <w:t>enable</w:t>
      </w:r>
      <w:r w:rsidR="00281A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并</w:t>
      </w:r>
      <w:r w:rsidR="00281A36">
        <w:rPr>
          <w:rFonts w:ascii="宋体" w:eastAsia="宋体" w:hAnsi="宋体" w:cs="宋体"/>
          <w:color w:val="121212"/>
          <w:kern w:val="0"/>
          <w:sz w:val="24"/>
          <w:szCs w:val="24"/>
        </w:rPr>
        <w:t>start</w:t>
      </w:r>
      <w:r w:rsidR="00281A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这些服务</w:t>
      </w:r>
    </w:p>
    <w:p w14:paraId="26BEC422" w14:textId="77777777" w:rsidR="00281A36" w:rsidRPr="002247D5" w:rsidRDefault="00281A36" w:rsidP="00281A3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D6E9A8D" w14:textId="3DE80FDD" w:rsidR="00E1337F" w:rsidRDefault="00260764" w:rsidP="00E1337F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 设置root密码</w:t>
      </w:r>
      <w:r w:rsidR="00E1337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E1337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增加用户</w:t>
      </w:r>
    </w:p>
    <w:p w14:paraId="408E2600" w14:textId="14AF7610" w:rsidR="00BD7C1F" w:rsidRDefault="00BD7C1F" w:rsidP="00E1337F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passwd 输入（不会显示出来）回车，再输入，回车，就好了。</w:t>
      </w:r>
    </w:p>
    <w:p w14:paraId="2A50F079" w14:textId="6BD30831" w:rsidR="00E1337F" w:rsidRDefault="00E1337F" w:rsidP="00E1337F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增加用户</w:t>
      </w:r>
    </w:p>
    <w:p w14:paraId="254C0266" w14:textId="2D7993AA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bookmarkStart w:id="0" w:name="_Hlk90329249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useradd -m -G wheel ar</w:t>
      </w:r>
      <w:bookmarkEnd w:id="0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ia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-m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创建家目录</w:t>
      </w:r>
    </w:p>
    <w:p w14:paraId="7004C5BD" w14:textId="2F2D019A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 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-G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用户所属的组</w:t>
      </w:r>
    </w:p>
    <w:p w14:paraId="0222D6D4" w14:textId="2C22B4E7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 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D983D8A" w14:textId="1E141985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ar</w:t>
      </w:r>
      <w:r>
        <w:rPr>
          <w:rFonts w:ascii="Consolas" w:eastAsia="宋体" w:hAnsi="Consolas" w:cs="宋体" w:hint="eastAsia"/>
          <w:i/>
          <w:iCs/>
          <w:color w:val="999999"/>
          <w:kern w:val="0"/>
          <w:sz w:val="24"/>
          <w:szCs w:val="24"/>
        </w:rPr>
        <w:t>ia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用户密码</w:t>
      </w:r>
    </w:p>
    <w:p w14:paraId="247D854B" w14:textId="2211C089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passwd arch</w:t>
      </w:r>
    </w:p>
    <w:p w14:paraId="7E6F5486" w14:textId="0423BD51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修改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(arch)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用户权限</w:t>
      </w:r>
    </w:p>
    <w:p w14:paraId="100AA76C" w14:textId="6A22702A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vim /etc/sudoers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sudoer file</w:t>
      </w:r>
    </w:p>
    <w:p w14:paraId="03C58EC3" w14:textId="26D552F9" w:rsidR="00E1337F" w:rsidRPr="00C02309" w:rsidRDefault="00E1337F" w:rsidP="00E133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去掉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“%wheel ALL=(ALL) ALL”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前面的注释，保存退出</w:t>
      </w:r>
    </w:p>
    <w:p w14:paraId="5E600927" w14:textId="77777777" w:rsidR="00E1337F" w:rsidRPr="00E1337F" w:rsidRDefault="00E1337F" w:rsidP="00E1337F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</w:p>
    <w:p w14:paraId="4B4D91F2" w14:textId="77777777" w:rsidR="003C7677" w:rsidRPr="002247D5" w:rsidRDefault="003C7677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2854A49E" w14:textId="01B67CB3" w:rsidR="00BD7C1F" w:rsidRPr="002247D5" w:rsidRDefault="00260764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  <w:highlight w:val="yellow"/>
        </w:rPr>
        <w:t>9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  <w:highlight w:val="yellow"/>
        </w:rPr>
        <w:t>、</w:t>
      </w:r>
      <w:r w:rsidR="00BD7C1F" w:rsidRPr="00FB3B26">
        <w:rPr>
          <w:rFonts w:ascii="宋体" w:eastAsia="宋体" w:hAnsi="宋体" w:cs="宋体" w:hint="eastAsia"/>
          <w:color w:val="121212"/>
          <w:kern w:val="0"/>
          <w:sz w:val="24"/>
          <w:szCs w:val="24"/>
          <w:highlight w:val="yellow"/>
        </w:rPr>
        <w:t xml:space="preserve"> 安装引导</w:t>
      </w:r>
    </w:p>
    <w:p w14:paraId="523C1A56" w14:textId="77777777" w:rsidR="00BD7C1F" w:rsidRPr="002247D5" w:rsidRDefault="00BD7C1F" w:rsidP="003C7677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使用grub作为引导，还要安装能Windows塞进去的软件</w:t>
      </w:r>
    </w:p>
    <w:p w14:paraId="3C6312B1" w14:textId="2E5EFA71" w:rsidR="00426B75" w:rsidRDefault="003C7677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pacman -S </w:t>
      </w:r>
      <w:hyperlink r:id="rId14" w:tgtFrame="_blank" w:history="1">
        <w:r w:rsidR="00BD7C1F" w:rsidRPr="003C7677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grub efibootmgr os-prober</w:t>
        </w:r>
      </w:hyperlink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</w:p>
    <w:p w14:paraId="0CBA7D39" w14:textId="77777777" w:rsidR="003C7677" w:rsidRPr="002247D5" w:rsidRDefault="003C7677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66CB4662" w14:textId="4C402B59" w:rsidR="00BD7C1F" w:rsidRPr="002247D5" w:rsidRDefault="00426B75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其中GRUB是启动引导器，efibootmgr被GRUB脚本用来将启动项写入 NVRAM。</w:t>
      </w:r>
    </w:p>
    <w:p w14:paraId="1FCAF9D5" w14:textId="77777777" w:rsidR="002D4314" w:rsidRPr="002247D5" w:rsidRDefault="002D4314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5BA7B42C" w14:textId="54CBC08F" w:rsidR="001B20A9" w:rsidRPr="003C7677" w:rsidRDefault="003C7677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3C7677">
        <w:rPr>
          <w:rFonts w:ascii="宋体" w:eastAsia="宋体" w:hAnsi="宋体" w:cs="宋体"/>
          <w:color w:val="FF0000"/>
          <w:kern w:val="0"/>
          <w:sz w:val="24"/>
          <w:szCs w:val="24"/>
        </w:rPr>
        <w:t>grub-install --target=x86_64-efi --efi-directory=/boot/efi --bootloader-id=archlinux</w:t>
      </w:r>
    </w:p>
    <w:p w14:paraId="6ADCDFEB" w14:textId="77777777" w:rsidR="001B20A9" w:rsidRPr="002247D5" w:rsidRDefault="001B20A9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85603CA" w14:textId="41F33E68" w:rsidR="001B20A9" w:rsidRDefault="003A530F" w:rsidP="003A530F">
      <w:pPr>
        <w:widowControl/>
        <w:shd w:val="clear" w:color="auto" w:fill="F6F6F6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1B20A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想</w:t>
      </w:r>
      <w:r w:rsidR="003C7677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让</w:t>
      </w:r>
      <w:r w:rsidR="001B20A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grub-mkconfig探测其他已经安装的系统并自动把他们添加到启动菜单中，</w:t>
      </w:r>
      <w:r w:rsidR="003C7677" w:rsidRPr="003C767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需</w:t>
      </w:r>
      <w:r w:rsidR="001B20A9" w:rsidRPr="003C767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安装软件包os-prober并挂载包含其它系统</w:t>
      </w:r>
      <w:r w:rsidR="003C7677" w:rsidRPr="003C767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引导</w:t>
      </w:r>
      <w:r w:rsidR="001B20A9" w:rsidRPr="003C767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的磁盘分区</w:t>
      </w:r>
      <w:r w:rsidR="001B20A9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。</w:t>
      </w:r>
    </w:p>
    <w:p w14:paraId="639AB7A2" w14:textId="77777777" w:rsidR="003A530F" w:rsidRDefault="003A530F" w:rsidP="003A530F">
      <w:pPr>
        <w:widowControl/>
        <w:shd w:val="clear" w:color="auto" w:fill="F6F6F6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4E630A9" w14:textId="77777777" w:rsidR="003A530F" w:rsidRPr="002247D5" w:rsidRDefault="003A530F" w:rsidP="003A530F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编辑/etc/default/grub并取消下面这一行的注释，如果没有相应注释的话就在文件末尾添加上：</w:t>
      </w:r>
    </w:p>
    <w:p w14:paraId="44DE5F0B" w14:textId="3B6A3DEC" w:rsidR="003C7677" w:rsidRDefault="003A530F" w:rsidP="003A530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3A53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GRUB_DISABLE_OS_PROBER=false</w:t>
      </w:r>
    </w:p>
    <w:p w14:paraId="75D6673D" w14:textId="77777777" w:rsidR="003A530F" w:rsidRPr="002247D5" w:rsidRDefault="003A530F" w:rsidP="003A530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F580215" w14:textId="18E5E096" w:rsidR="00BD7C1F" w:rsidRPr="002247D5" w:rsidRDefault="001B20A9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然后运行</w:t>
      </w:r>
    </w:p>
    <w:p w14:paraId="0E54A95D" w14:textId="2E00DE35" w:rsidR="00BD7C1F" w:rsidRDefault="003A530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grub-mkconfig -o /boot/grub/grub.cfg</w:t>
      </w:r>
    </w:p>
    <w:p w14:paraId="129573FE" w14:textId="77777777" w:rsidR="003C7677" w:rsidRPr="002247D5" w:rsidRDefault="003C7677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1C4A2A9" w14:textId="77777777" w:rsidR="003C7677" w:rsidRPr="002247D5" w:rsidRDefault="003C7677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0B3131F" w14:textId="77777777" w:rsidR="003A530F" w:rsidRPr="003A530F" w:rsidRDefault="00834622" w:rsidP="003C7677">
      <w:pPr>
        <w:widowControl/>
        <w:shd w:val="clear" w:color="auto" w:fill="FFFFFF"/>
        <w:snapToGrid w:val="0"/>
        <w:mirrorIndents/>
        <w:jc w:val="left"/>
        <w:divId w:val="51390496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A530F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lastRenderedPageBreak/>
        <w:t xml:space="preserve">注意： </w:t>
      </w:r>
    </w:p>
    <w:p w14:paraId="4072F784" w14:textId="364A73B7" w:rsidR="003A530F" w:rsidRPr="003A530F" w:rsidRDefault="00834622" w:rsidP="003A530F">
      <w:pPr>
        <w:pStyle w:val="a7"/>
        <w:widowControl/>
        <w:numPr>
          <w:ilvl w:val="0"/>
          <w:numId w:val="4"/>
        </w:numPr>
        <w:shd w:val="clear" w:color="auto" w:fill="FFFFFF"/>
        <w:snapToGrid w:val="0"/>
        <w:ind w:firstLineChars="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A530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记得每次运行grub-mkconfig之前都把包含其他操作系统的分区挂载上，以免忽略了这些操作系统的启动项。</w:t>
      </w:r>
    </w:p>
    <w:p w14:paraId="2762AC5E" w14:textId="77777777" w:rsidR="003A530F" w:rsidRPr="003A530F" w:rsidRDefault="003A530F" w:rsidP="003A530F">
      <w:pPr>
        <w:pStyle w:val="a7"/>
        <w:widowControl/>
        <w:numPr>
          <w:ilvl w:val="0"/>
          <w:numId w:val="4"/>
        </w:numPr>
        <w:shd w:val="clear" w:color="auto" w:fill="FFFFFF"/>
        <w:snapToGrid w:val="0"/>
        <w:ind w:firstLineChars="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A530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如果你得到以下输出：</w:t>
      </w:r>
    </w:p>
    <w:p w14:paraId="0F7B670C" w14:textId="47DA479F" w:rsidR="003A530F" w:rsidRPr="003A530F" w:rsidRDefault="003A530F" w:rsidP="003A530F">
      <w:pPr>
        <w:pStyle w:val="a7"/>
        <w:widowControl/>
        <w:shd w:val="clear" w:color="auto" w:fill="FFFFFF"/>
        <w:snapToGrid w:val="0"/>
        <w:ind w:left="1200" w:firstLineChars="400" w:firstLine="60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15"/>
          <w:szCs w:val="15"/>
        </w:rPr>
      </w:pPr>
      <w:r w:rsidRPr="003A530F">
        <w:rPr>
          <w:rFonts w:ascii="宋体" w:eastAsia="宋体" w:hAnsi="宋体" w:cs="宋体" w:hint="eastAsia"/>
          <w:color w:val="121212"/>
          <w:kern w:val="0"/>
          <w:sz w:val="15"/>
          <w:szCs w:val="15"/>
        </w:rPr>
        <w:t>Warning: os-prober will not be executed to detect other bootable partitions</w:t>
      </w:r>
    </w:p>
    <w:p w14:paraId="5742DEE9" w14:textId="23AA9BD7" w:rsidR="008C649C" w:rsidRDefault="003A530F" w:rsidP="008C649C">
      <w:pPr>
        <w:pStyle w:val="a7"/>
        <w:widowControl/>
        <w:shd w:val="clear" w:color="auto" w:fill="FFFFFF"/>
        <w:snapToGrid w:val="0"/>
        <w:ind w:leftChars="100" w:left="210" w:firstLineChars="100" w:firstLine="24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A530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需要编辑/etc/default/grub并取消下面这一行的注释</w:t>
      </w:r>
      <w:r w:rsidR="008C649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</w:t>
      </w:r>
      <w:r w:rsidRPr="003A530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如果没有相应注释的话就在文件末尾添加上：</w:t>
      </w:r>
      <w:r w:rsidR="008C649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 </w:t>
      </w:r>
      <w:r w:rsidR="008C649C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     </w:t>
      </w:r>
    </w:p>
    <w:p w14:paraId="3111D2BC" w14:textId="15BC05D0" w:rsidR="003A530F" w:rsidRPr="003A530F" w:rsidRDefault="003A530F" w:rsidP="008C649C">
      <w:pPr>
        <w:pStyle w:val="a7"/>
        <w:widowControl/>
        <w:shd w:val="clear" w:color="auto" w:fill="FFFFFF"/>
        <w:snapToGrid w:val="0"/>
        <w:ind w:left="1260" w:firstLine="480"/>
        <w:mirrorIndents/>
        <w:jc w:val="left"/>
        <w:divId w:val="51390496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3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GRUB_DISABLE_OS_PROBER=false</w:t>
      </w:r>
      <w:r w:rsidRPr="003A530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3A53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#2</w:t>
      </w:r>
      <w:r w:rsidRPr="003A530F">
        <w:rPr>
          <w:rFonts w:ascii="宋体" w:eastAsia="宋体" w:hAnsi="宋体" w:cs="宋体"/>
          <w:color w:val="FF0000"/>
          <w:kern w:val="0"/>
          <w:sz w:val="24"/>
          <w:szCs w:val="24"/>
        </w:rPr>
        <w:t>.6</w:t>
      </w:r>
      <w:r w:rsidRPr="003A53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以后都需要添加</w:t>
      </w:r>
    </w:p>
    <w:p w14:paraId="13CE5229" w14:textId="77777777" w:rsidR="003A530F" w:rsidRPr="008C649C" w:rsidRDefault="003A530F" w:rsidP="008C649C">
      <w:pPr>
        <w:widowControl/>
        <w:shd w:val="clear" w:color="auto" w:fill="FFFFFF"/>
        <w:snapToGrid w:val="0"/>
        <w:ind w:left="420" w:firstLineChars="100" w:firstLine="24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8C649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然后运行 grub-mkconfig再试一次</w:t>
      </w:r>
    </w:p>
    <w:p w14:paraId="7B8A8F72" w14:textId="62241141" w:rsidR="00A778FC" w:rsidRPr="008C649C" w:rsidRDefault="00C2299C" w:rsidP="008C649C">
      <w:pPr>
        <w:pStyle w:val="a7"/>
        <w:widowControl/>
        <w:numPr>
          <w:ilvl w:val="0"/>
          <w:numId w:val="4"/>
        </w:numPr>
        <w:shd w:val="clear" w:color="auto" w:fill="FFFFFF"/>
        <w:snapToGrid w:val="0"/>
        <w:ind w:firstLineChars="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hyperlink r:id="rId15" w:history="1">
        <w:r w:rsidR="00A778FC" w:rsidRPr="008C649C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os-prober</w:t>
        </w:r>
      </w:hyperlink>
      <w:r w:rsidR="00A778FC" w:rsidRPr="008C649C">
        <w:rPr>
          <w:rFonts w:ascii="宋体" w:eastAsia="宋体" w:hAnsi="宋体" w:cs="宋体"/>
          <w:color w:val="121212"/>
          <w:kern w:val="0"/>
          <w:sz w:val="24"/>
          <w:szCs w:val="24"/>
        </w:rPr>
        <w:t>通常能自动发现包含 Windows 的分区</w:t>
      </w:r>
      <w:r w:rsidR="003A530F" w:rsidRPr="008C649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</w:t>
      </w:r>
      <w:r w:rsidR="00A778FC" w:rsidRPr="008C649C">
        <w:rPr>
          <w:rFonts w:ascii="宋体" w:eastAsia="宋体" w:hAnsi="宋体" w:cs="宋体"/>
          <w:color w:val="121212"/>
          <w:kern w:val="0"/>
          <w:sz w:val="24"/>
          <w:szCs w:val="24"/>
        </w:rPr>
        <w:t>当然在载入默认的 Linux驱动的情况下，NTFS分区也不是总能够被探测到。如果 GRUB 没能发现它，尝试安装</w:t>
      </w:r>
      <w:hyperlink r:id="rId16" w:tooltip="NTFS-3G" w:history="1">
        <w:r w:rsidR="00A778FC" w:rsidRPr="008C649C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NTFS-3G</w:t>
        </w:r>
      </w:hyperlink>
      <w:r w:rsidR="00A778FC" w:rsidRPr="008C649C">
        <w:rPr>
          <w:rFonts w:ascii="宋体" w:eastAsia="宋体" w:hAnsi="宋体" w:cs="宋体"/>
          <w:color w:val="121212"/>
          <w:kern w:val="0"/>
          <w:sz w:val="24"/>
          <w:szCs w:val="24"/>
        </w:rPr>
        <w:t>，然后重新挂载这个分区再试一次。</w:t>
      </w:r>
    </w:p>
    <w:p w14:paraId="76D27276" w14:textId="54BF551B" w:rsidR="003A530F" w:rsidRPr="003A530F" w:rsidRDefault="003A530F" w:rsidP="003A530F">
      <w:pPr>
        <w:widowControl/>
        <w:shd w:val="clear" w:color="auto" w:fill="FFFFFF"/>
        <w:snapToGrid w:val="0"/>
        <w:ind w:firstLine="420"/>
        <w:mirrorIndents/>
        <w:jc w:val="left"/>
        <w:divId w:val="51390496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  <w:t xml:space="preserve">pacman -S ntfs-3g </w:t>
      </w:r>
    </w:p>
    <w:p w14:paraId="0F948710" w14:textId="5F090FA0" w:rsidR="00AD11A2" w:rsidRPr="003C7677" w:rsidRDefault="008C649C" w:rsidP="008C649C">
      <w:pPr>
        <w:widowControl/>
        <w:shd w:val="clear" w:color="auto" w:fill="FFFFFF"/>
        <w:snapToGrid w:val="0"/>
        <w:mirrorIndents/>
        <w:jc w:val="left"/>
        <w:divId w:val="575360757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4</w:t>
      </w:r>
      <w:r w:rsidR="003A530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B152F4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上述安装完成后 GRUB 的主目录将位于/boot/grub/</w:t>
      </w:r>
      <w:r w:rsidR="00AD11A2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grub-install</w:t>
      </w:r>
      <w:r w:rsidR="003A530F">
        <w:rPr>
          <w:rFonts w:ascii="宋体" w:eastAsia="宋体" w:hAnsi="宋体" w:cs="宋体"/>
          <w:color w:val="121212"/>
          <w:kern w:val="0"/>
          <w:sz w:val="24"/>
          <w:szCs w:val="24"/>
        </w:rPr>
        <w:t>,</w:t>
      </w:r>
      <w:r w:rsidR="00AD11A2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还将</w:t>
      </w:r>
      <w:hyperlink r:id="rId17" w:anchor="Create_a_GRUB_entry_in_the_firmware_boot_manager" w:history="1">
        <w:r w:rsidR="00AD11A2" w:rsidRPr="003C7677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在固件启动管理器中创建一个条目</w:t>
        </w:r>
      </w:hyperlink>
      <w:r w:rsidR="00AD11A2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，名叫archlinux。如果你的启动条目已满，这个命令会执行失败；你需要使用 efibootmgr 来删除不必要的条目。</w:t>
      </w:r>
    </w:p>
    <w:p w14:paraId="16CF10D8" w14:textId="500E2017" w:rsidR="00B152F4" w:rsidRPr="003C7677" w:rsidRDefault="00B152F4" w:rsidP="003C7677">
      <w:pPr>
        <w:widowControl/>
        <w:shd w:val="clear" w:color="auto" w:fill="FFFFFF"/>
        <w:snapToGrid w:val="0"/>
        <w:mirrorIndents/>
        <w:jc w:val="left"/>
        <w:divId w:val="633143962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5C7C396" w14:textId="77777777" w:rsidR="008C649C" w:rsidRDefault="008C649C" w:rsidP="003C7677">
      <w:pPr>
        <w:widowControl/>
        <w:shd w:val="clear" w:color="auto" w:fill="FFFFFF"/>
        <w:snapToGrid w:val="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3D2DE5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--efi-directory和--bootloader-id是 GRUB UEFI 特有的。</w:t>
      </w:r>
    </w:p>
    <w:p w14:paraId="38AD519A" w14:textId="41A8BD81" w:rsidR="003D2DE5" w:rsidRPr="003C7677" w:rsidRDefault="003D2DE5" w:rsidP="008C649C">
      <w:pPr>
        <w:widowControl/>
        <w:shd w:val="clear" w:color="auto" w:fill="FFFFFF"/>
        <w:snapToGrid w:val="0"/>
        <w:ind w:firstLine="42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--efi-directory替代了已经废弃的--root-directory。</w:t>
      </w:r>
    </w:p>
    <w:p w14:paraId="6C20638C" w14:textId="639FCF9F" w:rsidR="003D2DE5" w:rsidRPr="003C7677" w:rsidRDefault="008C649C" w:rsidP="003C7677">
      <w:pPr>
        <w:widowControl/>
        <w:shd w:val="clear" w:color="auto" w:fill="FFFFFF"/>
        <w:snapToGrid w:val="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6、</w:t>
      </w:r>
      <w:r w:rsidR="003D2DE5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在grub-install命令中没有一个 &lt;device_path&gt; 选项，例如/dev/sda。事实上即使提供了 &lt;device_path&gt;，也会被 GRUB 安装脚本忽略，因为 UEFI 启动加载器不使用 MBR 启动代码或启动扇区。</w:t>
      </w:r>
    </w:p>
    <w:p w14:paraId="2431D576" w14:textId="77777777" w:rsidR="008C649C" w:rsidRDefault="008C649C" w:rsidP="003C7677">
      <w:pPr>
        <w:widowControl/>
        <w:shd w:val="clear" w:color="auto" w:fill="FFFFFF"/>
        <w:snapToGrid w:val="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7、</w:t>
      </w:r>
      <w:r w:rsidR="003D2DE5"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确保grub-install命令是在你想要用 GRUB 引导的那个系统上运行的。</w:t>
      </w:r>
    </w:p>
    <w:p w14:paraId="1DAB381C" w14:textId="77777777" w:rsidR="008C649C" w:rsidRDefault="003D2DE5" w:rsidP="008C649C">
      <w:pPr>
        <w:widowControl/>
        <w:shd w:val="clear" w:color="auto" w:fill="FFFFFF"/>
        <w:snapToGrid w:val="0"/>
        <w:ind w:firstLine="42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也就是说如果你是用安装介质启动进入了安装环境中，你</w:t>
      </w:r>
      <w:r w:rsidRPr="008C649C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需要在chroo</w:t>
      </w:r>
      <w:r w:rsidR="008C649C" w:rsidRPr="008C649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t</w:t>
      </w:r>
      <w:r w:rsidRPr="008C649C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之后再运行grub-install</w:t>
      </w:r>
      <w:r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。</w:t>
      </w:r>
    </w:p>
    <w:p w14:paraId="3197F390" w14:textId="7BB3E8A7" w:rsidR="003D2DE5" w:rsidRPr="003C7677" w:rsidRDefault="003D2DE5" w:rsidP="008C649C">
      <w:pPr>
        <w:widowControl/>
        <w:shd w:val="clear" w:color="auto" w:fill="FFFFFF"/>
        <w:snapToGrid w:val="0"/>
        <w:ind w:firstLine="420"/>
        <w:mirrorIndents/>
        <w:jc w:val="left"/>
        <w:divId w:val="140194123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C7677">
        <w:rPr>
          <w:rFonts w:ascii="宋体" w:eastAsia="宋体" w:hAnsi="宋体" w:cs="宋体"/>
          <w:color w:val="121212"/>
          <w:kern w:val="0"/>
          <w:sz w:val="24"/>
          <w:szCs w:val="24"/>
        </w:rPr>
        <w:t>如果因为某些原因不得不在安装的系统之外运行grub-install，在后面加上--boot-directory= 选项来指定挂载/boot目录的路径，例如--boot-directory=/mnt/boot。</w:t>
      </w:r>
    </w:p>
    <w:p w14:paraId="1385BF90" w14:textId="0DADF331" w:rsidR="00834622" w:rsidRPr="002247D5" w:rsidRDefault="00834622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60F1FE12" w14:textId="3FF14B80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完工！</w:t>
      </w:r>
    </w:p>
    <w:p w14:paraId="26EA38A8" w14:textId="77777777" w:rsidR="008C649C" w:rsidRPr="002247D5" w:rsidRDefault="008C649C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EACD59A" w14:textId="2EED4F73" w:rsidR="00BD7C1F" w:rsidRDefault="00260764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="00BD7C1F" w:rsidRPr="008C649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卸载与重启</w:t>
      </w:r>
    </w:p>
    <w:p w14:paraId="610DC70B" w14:textId="3D3384B8" w:rsidR="001542A7" w:rsidRPr="001542A7" w:rsidRDefault="001542A7" w:rsidP="001542A7">
      <w:pPr>
        <w:widowControl/>
        <w:shd w:val="clear" w:color="auto" w:fill="FFFFFF"/>
        <w:snapToGrid w:val="0"/>
        <w:ind w:left="420" w:firstLineChars="200" w:firstLine="482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exit</w:t>
      </w:r>
      <w:r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退出chroot</w:t>
      </w:r>
    </w:p>
    <w:p w14:paraId="078B3F5A" w14:textId="028C3FA1" w:rsidR="00BD7C1F" w:rsidRPr="002247D5" w:rsidRDefault="008C649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umount -R /mnt/home</w:t>
      </w:r>
    </w:p>
    <w:p w14:paraId="040A2156" w14:textId="5971B89C" w:rsidR="00BD7C1F" w:rsidRPr="002247D5" w:rsidRDefault="008C649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Umount -R /mnt/boot/efi</w:t>
      </w:r>
    </w:p>
    <w:p w14:paraId="13AD9837" w14:textId="7AC4308E" w:rsidR="00BD7C1F" w:rsidRPr="002247D5" w:rsidRDefault="008C649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umount -R /mnt</w:t>
      </w:r>
    </w:p>
    <w:p w14:paraId="05B543C3" w14:textId="5387C067" w:rsidR="00BD7C1F" w:rsidRPr="002247D5" w:rsidRDefault="008C649C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reboot </w:t>
      </w:r>
    </w:p>
    <w:p w14:paraId="138F1A8A" w14:textId="77777777" w:rsidR="00FB3B26" w:rsidRDefault="00FB3B2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</w:p>
    <w:p w14:paraId="15F531C9" w14:textId="4230C06A" w:rsidR="00BD7C1F" w:rsidRPr="008C649C" w:rsidRDefault="00260764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三</w:t>
      </w:r>
      <w:r w:rsidR="00BD7C1F" w:rsidRPr="008C649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、部署archlinux使用环境</w:t>
      </w:r>
    </w:p>
    <w:p w14:paraId="7A83AA5B" w14:textId="034DB770" w:rsidR="00BD7C1F" w:rsidRPr="002247D5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安装好了arch重启</w:t>
      </w:r>
      <w:r w:rsidR="009713F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后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</w:t>
      </w:r>
      <w:r w:rsidR="009713F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入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Windows，甚至没有arch的启动项。</w:t>
      </w:r>
    </w:p>
    <w:p w14:paraId="5743DE5A" w14:textId="61C85E03" w:rsidR="00BD7C1F" w:rsidRPr="002247D5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因为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WindowsBootManager是无法引导archlinux的，但是grub可以引导Windows，所以在开机得时候按F2选择arch启动。</w:t>
      </w:r>
    </w:p>
    <w:p w14:paraId="61B604C6" w14:textId="0FCA69F2" w:rsidR="00BD7C1F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进入arch，还是只有文字界面哦。</w:t>
      </w:r>
    </w:p>
    <w:p w14:paraId="634F0FA6" w14:textId="77777777" w:rsidR="009713FA" w:rsidRPr="002247D5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EE21738" w14:textId="5ECB7A32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先不着急安装图形界面，有些东西可以先搞。</w:t>
      </w:r>
    </w:p>
    <w:p w14:paraId="3F1BB997" w14:textId="77777777" w:rsidR="009713FA" w:rsidRPr="002247D5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62A17969" w14:textId="4404CDEB" w:rsidR="00BD7C1F" w:rsidRPr="009713FA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1、</w:t>
      </w:r>
      <w:r w:rsidR="00BD7C1F"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先确定一下网络能不能用</w:t>
      </w:r>
    </w:p>
    <w:p w14:paraId="67BBA894" w14:textId="075C7FCD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ping -c 3 baidu.com</w:t>
      </w:r>
    </w:p>
    <w:p w14:paraId="253F2423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没有的话</w:t>
      </w:r>
    </w:p>
    <w:p w14:paraId="025A1B8D" w14:textId="029F7D45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Ip link</w:t>
      </w:r>
    </w:p>
    <w:p w14:paraId="55DF929D" w14:textId="3B957078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dhcpcd</w:t>
      </w:r>
    </w:p>
    <w:p w14:paraId="7D08792F" w14:textId="6F089278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ping -c 3 baidu.com</w:t>
      </w:r>
    </w:p>
    <w:p w14:paraId="491E0359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出现了就：</w:t>
      </w:r>
    </w:p>
    <w:p w14:paraId="1F73502A" w14:textId="36E8057F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 enable NetworkManager</w:t>
      </w:r>
    </w:p>
    <w:p w14:paraId="25D72524" w14:textId="5465EE5A" w:rsidR="00BD7C1F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 enable dhcpcd</w:t>
      </w:r>
    </w:p>
    <w:p w14:paraId="6575E1D0" w14:textId="19AD0C5A" w:rsidR="009713FA" w:rsidRPr="002247D5" w:rsidRDefault="009713FA" w:rsidP="009713FA">
      <w:pPr>
        <w:widowControl/>
        <w:shd w:val="clear" w:color="auto" w:fill="F6F6F6"/>
        <w:tabs>
          <w:tab w:val="left" w:pos="916"/>
          <w:tab w:val="left" w:pos="1832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start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NetworkManager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dhcpcd</w:t>
      </w:r>
    </w:p>
    <w:p w14:paraId="68E0F893" w14:textId="77777777" w:rsidR="009713FA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</w:p>
    <w:p w14:paraId="49B88D4D" w14:textId="116849B9" w:rsidR="00BD7C1F" w:rsidRPr="009713FA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9713FA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2</w:t>
      </w:r>
      <w:r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、</w:t>
      </w:r>
      <w:r w:rsidR="00BD7C1F"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没有AUR还能叫arch？</w:t>
      </w:r>
    </w:p>
    <w:p w14:paraId="481197CB" w14:textId="77777777" w:rsidR="00BD7C1F" w:rsidRPr="002247D5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添加archlinuxcn源，这里有国内常用的软件，AUR的辅助工具也在这里，不然等编译，等到天荒地老。</w:t>
      </w:r>
    </w:p>
    <w:p w14:paraId="65F911E6" w14:textId="7CEBAC0D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vim /etc/pacman.conf</w:t>
      </w:r>
    </w:p>
    <w:p w14:paraId="1F308584" w14:textId="77777777" w:rsidR="00BD7C1F" w:rsidRPr="002247D5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g 去掉[multilib]部分的#</w:t>
      </w:r>
    </w:p>
    <w:p w14:paraId="52B4A6C9" w14:textId="78345D17" w:rsidR="00BD7C1F" w:rsidRPr="002247D5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i写入：</w:t>
      </w:r>
    </w:p>
    <w:p w14:paraId="776F5ED5" w14:textId="0BE42AA1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[archlinuxcn]</w:t>
      </w:r>
    </w:p>
    <w:p w14:paraId="06960E37" w14:textId="4B440BEC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9713FA">
        <w:rPr>
          <w:rFonts w:ascii="宋体" w:eastAsia="宋体" w:hAnsi="宋体" w:cs="宋体"/>
          <w:color w:val="121212"/>
          <w:kern w:val="0"/>
          <w:sz w:val="22"/>
        </w:rPr>
        <w:t>Server = https://mirrors.tuna.tsinghua.edu.cn/archlinuxcn/$arch</w:t>
      </w:r>
    </w:p>
    <w:p w14:paraId="45ABF8C5" w14:textId="77777777" w:rsidR="00BD7C1F" w:rsidRPr="002247D5" w:rsidRDefault="00BD7C1F" w:rsidP="009713FA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保存退出</w:t>
      </w:r>
    </w:p>
    <w:p w14:paraId="71737E85" w14:textId="0C8A47BC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pacman -Syy</w:t>
      </w:r>
    </w:p>
    <w:p w14:paraId="76C9B62A" w14:textId="2FEEB976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pacman -S archlinuxcn-keyring</w:t>
      </w:r>
    </w:p>
    <w:p w14:paraId="335E6138" w14:textId="4AE0A949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pacman -S yay 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#这个就是AUR的辅助工具</w:t>
      </w:r>
    </w:p>
    <w:p w14:paraId="360C7EAC" w14:textId="77777777" w:rsidR="009713FA" w:rsidRDefault="009713FA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99CD86B" w14:textId="5FCA4368" w:rsidR="00BD7C1F" w:rsidRPr="009713FA" w:rsidRDefault="00BD7C1F" w:rsidP="009713FA">
      <w:pPr>
        <w:pStyle w:val="a7"/>
        <w:widowControl/>
        <w:numPr>
          <w:ilvl w:val="0"/>
          <w:numId w:val="4"/>
        </w:numPr>
        <w:shd w:val="clear" w:color="auto" w:fill="FFFFFF"/>
        <w:snapToGrid w:val="0"/>
        <w:ind w:firstLineChars="0"/>
        <w:mirrorIndents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在安装图形界面之前</w:t>
      </w:r>
      <w:r w:rsidR="009713FA"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先</w:t>
      </w:r>
      <w:r w:rsidRPr="009713F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打驱动</w:t>
      </w:r>
    </w:p>
    <w:p w14:paraId="11276E7F" w14:textId="18646D85" w:rsidR="00BD7C1F" w:rsidRPr="002247D5" w:rsidRDefault="009713FA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pacman -S pulseaudio pulseaudio-alsa sudo latte-dock</w:t>
      </w:r>
    </w:p>
    <w:p w14:paraId="30C6A7B9" w14:textId="77777777" w:rsidR="00BD7C1F" w:rsidRPr="002247D5" w:rsidRDefault="00BD7C1F" w:rsidP="006977C6">
      <w:pPr>
        <w:widowControl/>
        <w:shd w:val="clear" w:color="auto" w:fill="FFFFFF"/>
        <w:snapToGrid w:val="0"/>
        <w:ind w:firstLine="36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下边只是以上软件的注释，不需要输入的。</w:t>
      </w:r>
    </w:p>
    <w:p w14:paraId="501D36C7" w14:textId="21FA7AB5" w:rsidR="00BD7C1F" w:rsidRDefault="00BD7C1F" w:rsidP="00B24B8D">
      <w:pPr>
        <w:widowControl/>
        <w:numPr>
          <w:ilvl w:val="0"/>
          <w:numId w:val="1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pulseaudio pulseaudio-alsa #声音相关</w:t>
      </w:r>
    </w:p>
    <w:p w14:paraId="065B0368" w14:textId="77777777" w:rsidR="006977C6" w:rsidRPr="002247D5" w:rsidRDefault="006977C6" w:rsidP="006977C6">
      <w:pPr>
        <w:widowControl/>
        <w:numPr>
          <w:ilvl w:val="0"/>
          <w:numId w:val="1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sudo #sudo命令</w:t>
      </w:r>
    </w:p>
    <w:p w14:paraId="6C9E4EF2" w14:textId="77777777" w:rsidR="006977C6" w:rsidRPr="002247D5" w:rsidRDefault="006977C6" w:rsidP="006977C6">
      <w:pPr>
        <w:widowControl/>
        <w:numPr>
          <w:ilvl w:val="0"/>
          <w:numId w:val="1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latte-dock #KDE的dock栏插件</w:t>
      </w:r>
    </w:p>
    <w:p w14:paraId="0BCB5094" w14:textId="77777777" w:rsidR="00BD7C1F" w:rsidRPr="006977C6" w:rsidRDefault="00BD7C1F" w:rsidP="00B24B8D">
      <w:pPr>
        <w:widowControl/>
        <w:numPr>
          <w:ilvl w:val="0"/>
          <w:numId w:val="1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pulseaudio-bluetooth #</w:t>
      </w:r>
      <w:hyperlink r:id="rId18" w:tgtFrame="_blank" w:history="1">
        <w:r w:rsidRPr="006977C6">
          <w:rPr>
            <w:rFonts w:ascii="宋体" w:eastAsia="宋体" w:hAnsi="宋体" w:cs="宋体" w:hint="eastAsia"/>
            <w:color w:val="BFBFBF" w:themeColor="background1" w:themeShade="BF"/>
            <w:kern w:val="0"/>
            <w:sz w:val="24"/>
            <w:szCs w:val="24"/>
            <w:u w:val="single"/>
          </w:rPr>
          <w:t>蓝牙耳机</w:t>
        </w:r>
      </w:hyperlink>
    </w:p>
    <w:p w14:paraId="11DF00E8" w14:textId="77777777" w:rsidR="00BD7C1F" w:rsidRPr="006977C6" w:rsidRDefault="00BD7C1F" w:rsidP="00B24B8D">
      <w:pPr>
        <w:widowControl/>
        <w:numPr>
          <w:ilvl w:val="0"/>
          <w:numId w:val="1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xf86-input-libinput #触摸板</w:t>
      </w:r>
    </w:p>
    <w:p w14:paraId="4B67DC30" w14:textId="2D826D08" w:rsidR="00BD7C1F" w:rsidRPr="006977C6" w:rsidRDefault="003F3C0E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#</w:t>
      </w:r>
      <w:r w:rsidR="00BD7C1F"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启动蓝牙服务：</w:t>
      </w:r>
    </w:p>
    <w:p w14:paraId="6A77086F" w14:textId="1F512F14" w:rsidR="00BD7C1F" w:rsidRPr="006977C6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  <w:tab/>
      </w:r>
      <w:r w:rsidR="003F3C0E" w:rsidRPr="006977C6"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  <w:t>#</w:t>
      </w:r>
      <w:r w:rsidR="00BD7C1F" w:rsidRPr="006977C6"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  <w:t>systemctl enable bluetooth</w:t>
      </w:r>
    </w:p>
    <w:p w14:paraId="709932D0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38B72D9" w14:textId="5AE69902" w:rsidR="00BD7C1F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装桌面</w:t>
      </w:r>
    </w:p>
    <w:p w14:paraId="47C1D795" w14:textId="77777777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这里要装的东西不多，就两</w:t>
      </w:r>
    </w:p>
    <w:p w14:paraId="72784691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pacman -S plasma kde-applications</w:t>
      </w:r>
    </w:p>
    <w:p w14:paraId="54C5003F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B3827E8" w14:textId="4AC12043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然后回车回车，两个只是大包名，大包里边有小包，</w:t>
      </w:r>
      <w:r w:rsidR="006977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等待</w:t>
      </w:r>
    </w:p>
    <w:p w14:paraId="7E8A29DD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045FB33F" w14:textId="066F5203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然后安装桌面登录器：</w:t>
      </w:r>
      <w:r w:rsidR="006977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（lightdm可选）</w:t>
      </w:r>
    </w:p>
    <w:p w14:paraId="666C21B2" w14:textId="77A9F210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pacman -S sddm</w:t>
      </w:r>
    </w:p>
    <w:p w14:paraId="5D559123" w14:textId="4DB839C3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lastRenderedPageBreak/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systemctl enable sddm</w:t>
      </w:r>
    </w:p>
    <w:p w14:paraId="45EF3A3B" w14:textId="747E01C6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2117083C" w14:textId="64880656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6、创建普通用户</w:t>
      </w:r>
    </w:p>
    <w:p w14:paraId="36ADE600" w14:textId="1BB22ACB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root账户是不能登录sddm的，需要创建一个普通账户：</w:t>
      </w:r>
    </w:p>
    <w:p w14:paraId="485D5242" w14:textId="0599B33E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useradd -m -g users -G wheel -s /bin/bash 用户名</w:t>
      </w:r>
    </w:p>
    <w:p w14:paraId="3F299A06" w14:textId="77777777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上边的用户名自己填，然后设置密码</w:t>
      </w:r>
    </w:p>
    <w:p w14:paraId="3A06AF2C" w14:textId="1D2071A2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passwd 用户名</w:t>
      </w:r>
    </w:p>
    <w:p w14:paraId="2D7B0067" w14:textId="77777777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然后</w:t>
      </w:r>
    </w:p>
    <w:p w14:paraId="62CB4BF4" w14:textId="00B41D10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visudo</w:t>
      </w:r>
    </w:p>
    <w:p w14:paraId="2C2DB5FF" w14:textId="3619E68C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去掉%wheel ALL=(ALL)ALL的#，普通用户可使用sudo命令获取root权限</w:t>
      </w:r>
    </w:p>
    <w:p w14:paraId="2B8F46EC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0ABAFC1" w14:textId="5BD5ABC3" w:rsidR="00BD7C1F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进入桌面继续开搞</w:t>
      </w:r>
    </w:p>
    <w:p w14:paraId="05828131" w14:textId="2F2B4FE0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exit</w:t>
      </w:r>
    </w:p>
    <w:p w14:paraId="7AA2F4DC" w14:textId="77777777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用户名（普通用户的用户名），回车，密码，回车</w:t>
      </w:r>
    </w:p>
    <w:p w14:paraId="5898A7BD" w14:textId="2BA41DC4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sddm</w:t>
      </w:r>
    </w:p>
    <w:p w14:paraId="7367D566" w14:textId="5216B66D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不出意外会出现简陋的sddm界面，进去了，如果进了桌面，就继续，没有，就重启，用普通用户登录。</w:t>
      </w:r>
    </w:p>
    <w:p w14:paraId="71729ECA" w14:textId="77777777" w:rsidR="00BD7C1F" w:rsidRPr="002247D5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进去之后，win键，applications，system，konsole，打开终端。</w:t>
      </w:r>
    </w:p>
    <w:p w14:paraId="5542AB96" w14:textId="77777777" w:rsidR="00BD7C1F" w:rsidRPr="006977C6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如果是Intel+NVIDIA双显卡，</w:t>
      </w:r>
    </w:p>
    <w:p w14:paraId="79BD6B3C" w14:textId="77777777" w:rsidR="00BD7C1F" w:rsidRPr="006977C6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  <w:t>sudo pacman -S xf86-video-intel nvidia bbswitch optimus-manager-qt-kde</w:t>
      </w:r>
    </w:p>
    <w:p w14:paraId="72C7E384" w14:textId="4C6165B7" w:rsidR="00BD7C1F" w:rsidRDefault="00BD7C1F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  <w:r w:rsidRPr="006977C6"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  <w:t>装好去设置成开机自启动，搜一下就有了。</w:t>
      </w:r>
    </w:p>
    <w:p w14:paraId="4F87E975" w14:textId="77777777" w:rsidR="006977C6" w:rsidRPr="006977C6" w:rsidRDefault="006977C6" w:rsidP="006977C6">
      <w:pPr>
        <w:widowControl/>
        <w:shd w:val="clear" w:color="auto" w:fill="FFFFFF"/>
        <w:snapToGrid w:val="0"/>
        <w:ind w:firstLine="420"/>
        <w:mirrorIndents/>
        <w:jc w:val="left"/>
        <w:rPr>
          <w:rFonts w:ascii="宋体" w:eastAsia="宋体" w:hAnsi="宋体" w:cs="宋体"/>
          <w:color w:val="BFBFBF" w:themeColor="background1" w:themeShade="BF"/>
          <w:kern w:val="0"/>
          <w:sz w:val="24"/>
          <w:szCs w:val="24"/>
        </w:rPr>
      </w:pPr>
    </w:p>
    <w:p w14:paraId="79702F91" w14:textId="1878C07D" w:rsidR="00BD7C1F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8、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省电优化</w:t>
      </w:r>
    </w:p>
    <w:p w14:paraId="5FDDCE2D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pacman -S tlp tlp-rdw smartmontools x86_energy_perf_policy ethtool</w:t>
      </w:r>
    </w:p>
    <w:p w14:paraId="5B3B81F7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systemctl enable tlp</w:t>
      </w:r>
    </w:p>
    <w:p w14:paraId="14F5D6F8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systemctl enable NetworkManager-dispatcher</w:t>
      </w:r>
    </w:p>
    <w:p w14:paraId="3644B3B3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systemctl mask systemd-rfkill.service</w:t>
      </w:r>
    </w:p>
    <w:p w14:paraId="04AE9812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systemctl mask systemd-rfkill.socket</w:t>
      </w:r>
    </w:p>
    <w:p w14:paraId="1E588649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390CAD4D" w14:textId="05535080" w:rsidR="00BD7C1F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9、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中文化</w:t>
      </w:r>
    </w:p>
    <w:p w14:paraId="366136BE" w14:textId="684402E8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上边都是英文操作，也可以先弄成中文，然后没差，win键，第二个，system config（大概是叫这个吧），往下拉，找到一个region什么的，点进去，add，找到中文添加，再置顶，应用重启一下就好了。（其实重新登录就好，我知道怎么重新登录，不保证其他人知道）</w:t>
      </w:r>
    </w:p>
    <w:p w14:paraId="14307844" w14:textId="77777777" w:rsidR="006977C6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A7DF3B6" w14:textId="3CDDC0F6" w:rsidR="00BD7C1F" w:rsidRPr="002247D5" w:rsidRDefault="00C2299C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hyperlink r:id="rId19" w:tgtFrame="_blank" w:history="1">
        <w:r w:rsidR="00BD7C1F"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中文字体</w:t>
        </w:r>
      </w:hyperlink>
    </w:p>
    <w:p w14:paraId="5CFB5B0B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pacman -S ttf-dejavu wqy-microhei wqy-zenhei</w:t>
      </w:r>
    </w:p>
    <w:p w14:paraId="31E08B3D" w14:textId="5FEE9DB1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wiki就说</w:t>
      </w:r>
      <w:r w:rsidR="006977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的字体较少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不够，就这几个字体会让你很难受。</w:t>
      </w:r>
    </w:p>
    <w:p w14:paraId="0E4A7FA0" w14:textId="31FDC439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所以</w:t>
      </w:r>
      <w:r w:rsidR="006977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复制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Windows</w:t>
      </w:r>
      <w:r w:rsidR="006977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的字体</w:t>
      </w: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，你得先确定能够进Windows的磁盘，文件管理的图标是很好找的，进去找到那个磁盘，点了，会让你输密码那就是能进。不行，</w:t>
      </w:r>
    </w:p>
    <w:p w14:paraId="5B0ED625" w14:textId="6F5D80A4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pacman -S ntfs-3g</w:t>
      </w:r>
    </w:p>
    <w:p w14:paraId="633A2C0C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重启吧，反正按wiki配置这个，老报错，我没搞懂，但是重启了就能进。</w:t>
      </w:r>
    </w:p>
    <w:p w14:paraId="49B8A3B2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魔法一步</w:t>
      </w:r>
    </w:p>
    <w:p w14:paraId="517D8599" w14:textId="77777777" w:rsidR="006977C6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cp /run/media/eralm/02306FF8306FF159/Windows/Fonts（这里请自行去文件夹里复制） /usr/share/fonts/</w:t>
      </w:r>
    </w:p>
    <w:p w14:paraId="4B6CCD9D" w14:textId="1728DC84" w:rsidR="00BD7C1F" w:rsidRPr="002247D5" w:rsidRDefault="00BD7C1F" w:rsidP="006977C6">
      <w:pPr>
        <w:widowControl/>
        <w:shd w:val="clear" w:color="auto" w:fill="F6F6F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#如果不喜欢命令行，在sddm的设置里换一个样子之后，再退出，用root账户登录，不然没有权限，复制不了</w:t>
      </w:r>
    </w:p>
    <w:p w14:paraId="2818D3BB" w14:textId="2856708F" w:rsidR="00BD7C1F" w:rsidRPr="002247D5" w:rsidRDefault="006977C6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ab/>
      </w:r>
      <w:r w:rsidR="00BD7C1F"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 fc-cache -vf</w:t>
      </w:r>
    </w:p>
    <w:p w14:paraId="5B7F82A6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Windows的字体就被安装到linux里了。</w:t>
      </w:r>
    </w:p>
    <w:p w14:paraId="6979F6F7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4E8BD8BD" w14:textId="6A9822BF" w:rsidR="006977C6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中文输入法</w:t>
      </w:r>
    </w:p>
    <w:p w14:paraId="45C412B7" w14:textId="28269112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你要按着wiki走，能出一个好的输入法算我输。我在输入法上花了最多的时间，来这么一个重新规划的诱因，也是之前配置输入法，把系统的语言环境搞崩了。</w:t>
      </w:r>
    </w:p>
    <w:p w14:paraId="0E0ECC5A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先来</w:t>
      </w:r>
      <w:hyperlink r:id="rId20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康康wiki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咋说的，安装fcitx，你要不装搜狗，这一步一点问题都没有，sunpinyin、libpinyin、rime、googlepinyin都能用，然后是配置，在~/.pam_environment里添加</w:t>
      </w:r>
    </w:p>
    <w:p w14:paraId="68C25250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GTK_IM_MODULE=fcitx</w:t>
      </w:r>
    </w:p>
    <w:p w14:paraId="01DCBB0E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QT_IM_MODULE=fcitx</w:t>
      </w:r>
    </w:p>
    <w:p w14:paraId="0C00C275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XMODIFIERS=@im=fcitx</w:t>
      </w:r>
    </w:p>
    <w:p w14:paraId="1430C917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我明白地告诉你，这样没用，在wps和浏览器里都没法用输入法打字。</w:t>
      </w:r>
    </w:p>
    <w:p w14:paraId="2E9F45DF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正确的做法（不装搜狗）：</w:t>
      </w:r>
    </w:p>
    <w:p w14:paraId="2F485464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pacman -S fcitx kcm-fcitx fcitx-**pinyin 可选（fcitx-im）</w:t>
      </w:r>
    </w:p>
    <w:p w14:paraId="04DA5065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vim .xprofile</w:t>
      </w:r>
    </w:p>
    <w:p w14:paraId="464AD62B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先复制如下内容：</w:t>
      </w:r>
    </w:p>
    <w:p w14:paraId="40071CE8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LC_ALL=zh_CN.UTF-8</w:t>
      </w:r>
    </w:p>
    <w:p w14:paraId="6BECB404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LANGUAGE=zh_CN:en_US</w:t>
      </w:r>
    </w:p>
    <w:p w14:paraId="72C2DF15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GTK_IM_MODULE=fcitx</w:t>
      </w:r>
    </w:p>
    <w:p w14:paraId="38F51C8B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QT_IM_MODULE=fcitx</w:t>
      </w:r>
    </w:p>
    <w:p w14:paraId="2E54DA56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XMODIFIERS=@im=fcitx</w:t>
      </w:r>
    </w:p>
    <w:p w14:paraId="0848E6EB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按ctrl+shift+v，点删除不能识别字符，保存退出。重启。</w:t>
      </w:r>
    </w:p>
    <w:p w14:paraId="6FCF7865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如果装</w:t>
      </w:r>
      <w:hyperlink r:id="rId21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搜狗输入法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：</w:t>
      </w:r>
    </w:p>
    <w:p w14:paraId="054AAF49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pacman -S fcitx fcitx-sogouimebs kcm-fcitx</w:t>
      </w:r>
    </w:p>
    <w:p w14:paraId="1D3328E9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sudo vim .xprofile</w:t>
      </w:r>
    </w:p>
    <w:p w14:paraId="4EB53E9F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先复制如下内容：</w:t>
      </w:r>
    </w:p>
    <w:p w14:paraId="1A303AA6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LC_ALL=zh_CN.UTF-8</w:t>
      </w:r>
    </w:p>
    <w:p w14:paraId="4746A076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LANGUAGE=zh_CN:en_US</w:t>
      </w:r>
    </w:p>
    <w:p w14:paraId="7B86A482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GTK_IM_MODULE=fcitx</w:t>
      </w:r>
    </w:p>
    <w:p w14:paraId="776200AA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QT_IM_MODULE=fcitx</w:t>
      </w:r>
    </w:p>
    <w:p w14:paraId="05C07A44" w14:textId="77777777" w:rsidR="00BD7C1F" w:rsidRPr="002247D5" w:rsidRDefault="00BD7C1F" w:rsidP="00B24B8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/>
          <w:color w:val="121212"/>
          <w:kern w:val="0"/>
          <w:sz w:val="24"/>
          <w:szCs w:val="24"/>
        </w:rPr>
        <w:t>export XMODIFIERS=@im=fcitx</w:t>
      </w:r>
    </w:p>
    <w:p w14:paraId="441F2399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按ctrl+shift+v，点删除不能识别字符，保存退出。重启。</w:t>
      </w:r>
    </w:p>
    <w:p w14:paraId="4AE68542" w14:textId="77777777" w:rsidR="006977C6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79A57474" w14:textId="3D8EE6C4" w:rsidR="00BD7C1F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color w:val="121212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r w:rsidR="00BD7C1F"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美化及软件安装</w:t>
      </w:r>
    </w:p>
    <w:p w14:paraId="5B71781B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美化去设置里找，慢慢搞，这个很简单。</w:t>
      </w:r>
    </w:p>
    <w:p w14:paraId="2B19884A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软件，首先要知道几个pacman命令：</w:t>
      </w:r>
    </w:p>
    <w:p w14:paraId="0D8E489E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查找软件pacman -Ss</w:t>
      </w:r>
    </w:p>
    <w:p w14:paraId="26847EB0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安装pacman -S</w:t>
      </w:r>
    </w:p>
    <w:p w14:paraId="43FCDCA3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卸载pacman -R</w:t>
      </w:r>
    </w:p>
    <w:p w14:paraId="56A9239E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更新源pacman -Sy</w:t>
      </w:r>
    </w:p>
    <w:p w14:paraId="31C84C66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更新系统pacman -Syu</w:t>
      </w:r>
    </w:p>
    <w:p w14:paraId="6C27C363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全面更新系统pacman -Syyu</w:t>
      </w:r>
    </w:p>
    <w:p w14:paraId="4C7FA11A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移除无用包pacman -Sc</w:t>
      </w:r>
    </w:p>
    <w:p w14:paraId="57545143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查找已安装的包pacman -Q</w:t>
      </w:r>
    </w:p>
    <w:p w14:paraId="58BE69FB" w14:textId="77777777" w:rsidR="00BD7C1F" w:rsidRPr="002247D5" w:rsidRDefault="00BD7C1F" w:rsidP="00B24B8D">
      <w:pPr>
        <w:widowControl/>
        <w:numPr>
          <w:ilvl w:val="0"/>
          <w:numId w:val="2"/>
        </w:numPr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删除软件及依赖pacman -Rsn</w:t>
      </w:r>
    </w:p>
    <w:p w14:paraId="1BF49894" w14:textId="2E37D38E" w:rsidR="00BD7C1F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好，可以开始安装了。以下均为S后填的内容，建议将sudo pacman改为yay，例：yay -S firefox。</w:t>
      </w:r>
    </w:p>
    <w:p w14:paraId="2EBBCD12" w14:textId="77777777" w:rsidR="006977C6" w:rsidRPr="002247D5" w:rsidRDefault="006977C6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</w:p>
    <w:p w14:paraId="118E29CE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浏览器 firefox或</w:t>
      </w:r>
      <w:hyperlink r:id="rId22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google-chrome</w:t>
        </w:r>
      </w:hyperlink>
    </w:p>
    <w:p w14:paraId="15E6749E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文字编辑 wps-office-cn wps-office-mui-zh-cn ttf-wps-fonts（三个都要，不然只有英文版的wps，默认是组件分开显示的，要去wps里设置成整合模式）</w:t>
      </w:r>
    </w:p>
    <w:p w14:paraId="45148E64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音乐 netease-cloud-music</w:t>
      </w:r>
    </w:p>
    <w:p w14:paraId="40A7669F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视频 VLC（自带）</w:t>
      </w:r>
    </w:p>
    <w:p w14:paraId="7118C8DC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微信 这个麻烦，先yay装</w:t>
      </w:r>
      <w:hyperlink r:id="rId23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deepin-wine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，然后装wechat，在前面都弄好了应该不会蹦出英文版的微信出来</w:t>
      </w:r>
    </w:p>
    <w:p w14:paraId="5EDE9DBA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QQ deepin-qq-eim（企业版QQ，我没成功打开，怪怪用手机QQ吧） </w:t>
      </w:r>
      <w:hyperlink r:id="rId24" w:tgtFrame="_blank" w:history="1">
        <w:r w:rsidRPr="002247D5">
          <w:rPr>
            <w:rFonts w:ascii="宋体" w:eastAsia="宋体" w:hAnsi="宋体" w:cs="宋体" w:hint="eastAsia"/>
            <w:color w:val="0066FF"/>
            <w:kern w:val="0"/>
            <w:sz w:val="24"/>
            <w:szCs w:val="24"/>
            <w:u w:val="single"/>
          </w:rPr>
          <w:t>qq-linux</w:t>
        </w:r>
      </w:hyperlink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（这个08画风，还得扫码登录的假QQ）</w:t>
      </w:r>
    </w:p>
    <w:p w14:paraId="1D55C183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还装了一个pycharm pycharm-community-jre</w:t>
      </w:r>
    </w:p>
    <w:p w14:paraId="7DED895D" w14:textId="77777777" w:rsidR="00BD7C1F" w:rsidRPr="002247D5" w:rsidRDefault="00BD7C1F" w:rsidP="00B24B8D">
      <w:pPr>
        <w:widowControl/>
        <w:shd w:val="clear" w:color="auto" w:fill="FFFFFF"/>
        <w:snapToGrid w:val="0"/>
        <w:mirrorIndents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247D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最后，部署完工！</w:t>
      </w:r>
    </w:p>
    <w:p w14:paraId="2B9BB7BC" w14:textId="77777777" w:rsidR="009A2F32" w:rsidRPr="002247D5" w:rsidRDefault="009A2F32" w:rsidP="00B24B8D">
      <w:pPr>
        <w:snapToGrid w:val="0"/>
        <w:mirrorIndents/>
        <w:rPr>
          <w:rFonts w:ascii="宋体" w:eastAsia="宋体" w:hAnsi="宋体"/>
          <w:sz w:val="24"/>
          <w:szCs w:val="24"/>
        </w:rPr>
      </w:pPr>
    </w:p>
    <w:sectPr w:rsidR="009A2F32" w:rsidRPr="0022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52D6" w14:textId="77777777" w:rsidR="00C2299C" w:rsidRDefault="00C2299C" w:rsidP="00BF68A1">
      <w:r>
        <w:separator/>
      </w:r>
    </w:p>
  </w:endnote>
  <w:endnote w:type="continuationSeparator" w:id="0">
    <w:p w14:paraId="4A5D03D3" w14:textId="77777777" w:rsidR="00C2299C" w:rsidRDefault="00C2299C" w:rsidP="00BF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03FA" w14:textId="77777777" w:rsidR="00C2299C" w:rsidRDefault="00C2299C" w:rsidP="00BF68A1">
      <w:r>
        <w:separator/>
      </w:r>
    </w:p>
  </w:footnote>
  <w:footnote w:type="continuationSeparator" w:id="0">
    <w:p w14:paraId="7FE9D39D" w14:textId="77777777" w:rsidR="00C2299C" w:rsidRDefault="00C2299C" w:rsidP="00BF6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6E80"/>
    <w:multiLevelType w:val="multilevel"/>
    <w:tmpl w:val="0BA4120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5571D"/>
    <w:multiLevelType w:val="hybridMultilevel"/>
    <w:tmpl w:val="EEFCB7AA"/>
    <w:lvl w:ilvl="0" w:tplc="D20A5F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24D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A7A5D"/>
    <w:multiLevelType w:val="multilevel"/>
    <w:tmpl w:val="38C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35"/>
    <w:rsid w:val="00050BBD"/>
    <w:rsid w:val="000814DE"/>
    <w:rsid w:val="000952C1"/>
    <w:rsid w:val="00147DBD"/>
    <w:rsid w:val="001542A7"/>
    <w:rsid w:val="00184909"/>
    <w:rsid w:val="001B0E53"/>
    <w:rsid w:val="001B20A9"/>
    <w:rsid w:val="001C1366"/>
    <w:rsid w:val="001C3E55"/>
    <w:rsid w:val="002029B9"/>
    <w:rsid w:val="002069E4"/>
    <w:rsid w:val="002247D5"/>
    <w:rsid w:val="00227450"/>
    <w:rsid w:val="00260764"/>
    <w:rsid w:val="002738D0"/>
    <w:rsid w:val="00281A36"/>
    <w:rsid w:val="00287733"/>
    <w:rsid w:val="002959C7"/>
    <w:rsid w:val="002D4314"/>
    <w:rsid w:val="002E2E09"/>
    <w:rsid w:val="002E5743"/>
    <w:rsid w:val="0030755B"/>
    <w:rsid w:val="003405F8"/>
    <w:rsid w:val="003535C5"/>
    <w:rsid w:val="0036420C"/>
    <w:rsid w:val="00367F59"/>
    <w:rsid w:val="0037318F"/>
    <w:rsid w:val="003958F5"/>
    <w:rsid w:val="003A530F"/>
    <w:rsid w:val="003C7677"/>
    <w:rsid w:val="003D2DE5"/>
    <w:rsid w:val="003E0539"/>
    <w:rsid w:val="003F3C0E"/>
    <w:rsid w:val="00426B75"/>
    <w:rsid w:val="00522871"/>
    <w:rsid w:val="00524C58"/>
    <w:rsid w:val="005A123A"/>
    <w:rsid w:val="005C1274"/>
    <w:rsid w:val="005E4EC7"/>
    <w:rsid w:val="005F1418"/>
    <w:rsid w:val="005F564D"/>
    <w:rsid w:val="00621F2C"/>
    <w:rsid w:val="00681605"/>
    <w:rsid w:val="006977C6"/>
    <w:rsid w:val="006C173E"/>
    <w:rsid w:val="007013F8"/>
    <w:rsid w:val="00764ED7"/>
    <w:rsid w:val="007714E0"/>
    <w:rsid w:val="007B524F"/>
    <w:rsid w:val="00834622"/>
    <w:rsid w:val="008C649C"/>
    <w:rsid w:val="008D1F3C"/>
    <w:rsid w:val="008E7E6A"/>
    <w:rsid w:val="009510BC"/>
    <w:rsid w:val="0096612D"/>
    <w:rsid w:val="009701DE"/>
    <w:rsid w:val="009713FA"/>
    <w:rsid w:val="009A2F32"/>
    <w:rsid w:val="009E72A1"/>
    <w:rsid w:val="00A43889"/>
    <w:rsid w:val="00A778FC"/>
    <w:rsid w:val="00A93CC3"/>
    <w:rsid w:val="00AA1E58"/>
    <w:rsid w:val="00AD11A2"/>
    <w:rsid w:val="00AE7949"/>
    <w:rsid w:val="00B10178"/>
    <w:rsid w:val="00B152F4"/>
    <w:rsid w:val="00B24B8D"/>
    <w:rsid w:val="00B70D5F"/>
    <w:rsid w:val="00B72421"/>
    <w:rsid w:val="00BB3C2C"/>
    <w:rsid w:val="00BC161D"/>
    <w:rsid w:val="00BD7C1F"/>
    <w:rsid w:val="00BF68A1"/>
    <w:rsid w:val="00C0426B"/>
    <w:rsid w:val="00C04F9B"/>
    <w:rsid w:val="00C1353C"/>
    <w:rsid w:val="00C2299C"/>
    <w:rsid w:val="00C71AD5"/>
    <w:rsid w:val="00C770DA"/>
    <w:rsid w:val="00C93157"/>
    <w:rsid w:val="00C97989"/>
    <w:rsid w:val="00D45613"/>
    <w:rsid w:val="00D8128E"/>
    <w:rsid w:val="00E1337F"/>
    <w:rsid w:val="00E13CDA"/>
    <w:rsid w:val="00E426D9"/>
    <w:rsid w:val="00E44735"/>
    <w:rsid w:val="00E57F54"/>
    <w:rsid w:val="00ED0E71"/>
    <w:rsid w:val="00ED7FBF"/>
    <w:rsid w:val="00EE4FA7"/>
    <w:rsid w:val="00EF1CAE"/>
    <w:rsid w:val="00F048DD"/>
    <w:rsid w:val="00F213B4"/>
    <w:rsid w:val="00F50BA6"/>
    <w:rsid w:val="00F6685C"/>
    <w:rsid w:val="00F72586"/>
    <w:rsid w:val="00FB3B26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7F814"/>
  <w15:chartTrackingRefBased/>
  <w15:docId w15:val="{B1B29EF6-1393-48F6-99BD-3C0107F2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定义"/>
    <w:basedOn w:val="a"/>
    <w:link w:val="a4"/>
    <w:autoRedefine/>
    <w:qFormat/>
    <w:rsid w:val="00A93CC3"/>
    <w:pPr>
      <w:ind w:leftChars="100" w:left="210" w:rightChars="100" w:right="100"/>
    </w:pPr>
    <w:rPr>
      <w:rFonts w:ascii="宋体" w:eastAsia="宋体" w:hAnsi="宋体"/>
      <w:sz w:val="24"/>
      <w:szCs w:val="28"/>
    </w:rPr>
  </w:style>
  <w:style w:type="character" w:customStyle="1" w:styleId="a4">
    <w:name w:val="自定义 字符"/>
    <w:basedOn w:val="a0"/>
    <w:link w:val="a3"/>
    <w:rsid w:val="00A93CC3"/>
    <w:rPr>
      <w:rFonts w:ascii="宋体" w:eastAsia="宋体" w:hAnsi="宋体"/>
      <w:sz w:val="24"/>
      <w:szCs w:val="28"/>
    </w:rPr>
  </w:style>
  <w:style w:type="paragraph" w:styleId="a5">
    <w:name w:val="Normal (Web)"/>
    <w:basedOn w:val="a"/>
    <w:uiPriority w:val="99"/>
    <w:semiHidden/>
    <w:unhideWhenUsed/>
    <w:rsid w:val="00BD7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7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C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7C1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D7C1F"/>
    <w:rPr>
      <w:color w:val="0000FF"/>
      <w:u w:val="single"/>
    </w:rPr>
  </w:style>
  <w:style w:type="character" w:customStyle="1" w:styleId="plainlinks">
    <w:name w:val="plainlinks"/>
    <w:basedOn w:val="a0"/>
    <w:rsid w:val="00A778FC"/>
  </w:style>
  <w:style w:type="character" w:customStyle="1" w:styleId="apple-converted-space">
    <w:name w:val="apple-converted-space"/>
    <w:basedOn w:val="a0"/>
    <w:rsid w:val="00A778FC"/>
  </w:style>
  <w:style w:type="paragraph" w:styleId="a7">
    <w:name w:val="List Paragraph"/>
    <w:basedOn w:val="a"/>
    <w:uiPriority w:val="34"/>
    <w:qFormat/>
    <w:rsid w:val="003A530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F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68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6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6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8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3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title/Systemd-resolved" TargetMode="External"/><Relationship Id="rId13" Type="http://schemas.openxmlformats.org/officeDocument/2006/relationships/hyperlink" Target="https://www.zhihu.com/search?q=date%E5%91%BD%E4%BB%A4&amp;search_source=Entity&amp;hybrid_search_source=Entity&amp;hybrid_search_extra=%7B%22sourceType%22%3A%22article%22%2C%22sourceId%22%3A126725824%7D" TargetMode="External"/><Relationship Id="rId18" Type="http://schemas.openxmlformats.org/officeDocument/2006/relationships/hyperlink" Target="https://www.zhihu.com/search?q=%E8%93%9D%E7%89%99%E8%80%B3%E6%9C%BA&amp;search_source=Entity&amp;hybrid_search_source=Entity&amp;hybrid_search_extra=%7B%22sourceType%22%3A%22article%22%2C%22sourceId%22%3A126725824%7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zhihu.com/search?q=%E6%90%9C%E7%8B%97%E8%BE%93%E5%85%A5%E6%B3%95&amp;search_source=Entity&amp;hybrid_search_source=Entity&amp;hybrid_search_extra=%7B%22sourceType%22%3A%22article%22%2C%22sourceId%22%3A126725824%7D" TargetMode="External"/><Relationship Id="rId7" Type="http://schemas.openxmlformats.org/officeDocument/2006/relationships/hyperlink" Target="https://wiki.archlinux.org/title/Systemd-networkd" TargetMode="External"/><Relationship Id="rId12" Type="http://schemas.openxmlformats.org/officeDocument/2006/relationships/hyperlink" Target="https://www.zhihu.com/search?q=pacman%E5%91%BD%E4%BB%A4&amp;search_source=Entity&amp;hybrid_search_source=Entity&amp;hybrid_search_extra=%7B%22sourceType%22%3A%22article%22%2C%22sourceId%22%3A126725824%7D" TargetMode="External"/><Relationship Id="rId17" Type="http://schemas.openxmlformats.org/officeDocument/2006/relationships/hyperlink" Target="https://wiki.archlinux.org/title/GRUB_(%E7%AE%80%E4%BD%93%E4%B8%AD%E6%96%87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archlinux.org/title/NTFS-3G" TargetMode="External"/><Relationship Id="rId20" Type="http://schemas.openxmlformats.org/officeDocument/2006/relationships/hyperlink" Target="https://www.zhihu.com/search?q=%E5%BA%B7%E5%BA%B7wiki&amp;search_source=Entity&amp;hybrid_search_source=Entity&amp;hybrid_search_extra=%7B%22sourceType%22%3A%22article%22%2C%22sourceId%22%3A126725824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archlinux.org/archlinux/archiso/-/blob/master/configs/releng/airootfs/etc/systemd/network/20-wwan.network" TargetMode="External"/><Relationship Id="rId24" Type="http://schemas.openxmlformats.org/officeDocument/2006/relationships/hyperlink" Target="https://www.zhihu.com/search?q=qq-linux&amp;search_source=Entity&amp;hybrid_search_source=Entity&amp;hybrid_search_extra=%7B%22sourceType%22%3A%22article%22%2C%22sourceId%22%3A126725824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hlinux.org/packages/?name=os-prober" TargetMode="External"/><Relationship Id="rId23" Type="http://schemas.openxmlformats.org/officeDocument/2006/relationships/hyperlink" Target="https://www.zhihu.com/search?q=deepin-wine&amp;search_source=Entity&amp;hybrid_search_source=Entity&amp;hybrid_search_extra=%7B%22sourceType%22%3A%22article%22%2C%22sourceId%22%3A126725824%7D" TargetMode="External"/><Relationship Id="rId10" Type="http://schemas.openxmlformats.org/officeDocument/2006/relationships/hyperlink" Target="https://gitlab.archlinux.org/archlinux/archiso/-/blob/master/configs/releng/airootfs/etc/systemd/network/20-wlan.network" TargetMode="External"/><Relationship Id="rId19" Type="http://schemas.openxmlformats.org/officeDocument/2006/relationships/hyperlink" Target="https://www.zhihu.com/search?q=%E4%B8%AD%E6%96%87%E5%AD%97%E4%BD%93&amp;search_source=Entity&amp;hybrid_search_source=Entity&amp;hybrid_search_extra=%7B%22sourceType%22%3A%22article%22%2C%22sourceId%22%3A126725824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archlinux.org/archlinux/archiso/-/blob/master/configs/releng/airootfs/etc/systemd/network/20-ethernet.network" TargetMode="External"/><Relationship Id="rId14" Type="http://schemas.openxmlformats.org/officeDocument/2006/relationships/hyperlink" Target="https://www.zhihu.com/search?q=grub+efibootmgr+os-prober&amp;search_source=Entity&amp;hybrid_search_source=Entity&amp;hybrid_search_extra=%7B%22sourceType%22%3A%22article%22%2C%22sourceId%22%3A126725824%7D" TargetMode="External"/><Relationship Id="rId22" Type="http://schemas.openxmlformats.org/officeDocument/2006/relationships/hyperlink" Target="https://www.zhihu.com/search?q=google-chrome&amp;search_source=Entity&amp;hybrid_search_source=Entity&amp;hybrid_search_extra=%7B%22sourceType%22%3A%22article%22%2C%22sourceId%22%3A12672582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听 风</dc:creator>
  <cp:keywords/>
  <dc:description/>
  <cp:lastModifiedBy>听 风</cp:lastModifiedBy>
  <cp:revision>84</cp:revision>
  <dcterms:created xsi:type="dcterms:W3CDTF">2021-12-06T16:46:00Z</dcterms:created>
  <dcterms:modified xsi:type="dcterms:W3CDTF">2021-12-13T15:29:00Z</dcterms:modified>
</cp:coreProperties>
</file>