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5C84" w14:textId="77777777" w:rsidR="0046542F" w:rsidRPr="0050613F" w:rsidRDefault="0046542F" w:rsidP="0046542F">
      <w:pPr>
        <w:rPr>
          <w:rFonts w:ascii="Lato" w:hAnsi="Lato"/>
          <w:color w:val="000000" w:themeColor="text1"/>
          <w:shd w:val="clear" w:color="auto" w:fill="FFFFFF"/>
        </w:rPr>
      </w:pPr>
      <w:r w:rsidRPr="0050613F">
        <w:rPr>
          <w:rFonts w:ascii="Lato" w:hAnsi="Lato"/>
          <w:color w:val="000000" w:themeColor="text1"/>
          <w:shd w:val="clear" w:color="auto" w:fill="FFFFFF"/>
        </w:rPr>
        <w:t>Reflection        Name: Arianna Mihu                      Total Points: 100</w:t>
      </w:r>
    </w:p>
    <w:p w14:paraId="4D4D20D3" w14:textId="77777777" w:rsidR="0046542F" w:rsidRPr="0050613F" w:rsidRDefault="0046542F" w:rsidP="0046542F">
      <w:pPr>
        <w:rPr>
          <w:rFonts w:ascii="Lato" w:hAnsi="Lato"/>
          <w:color w:val="000000" w:themeColor="text1"/>
          <w:shd w:val="clear" w:color="auto" w:fill="FFFFFF"/>
        </w:rPr>
      </w:pPr>
    </w:p>
    <w:p w14:paraId="22F11592" w14:textId="77777777" w:rsidR="0046542F" w:rsidRPr="0050613F" w:rsidRDefault="0046542F" w:rsidP="0046542F">
      <w:pPr>
        <w:rPr>
          <w:rFonts w:ascii="Lato" w:hAnsi="Lato"/>
          <w:color w:val="000000" w:themeColor="text1"/>
          <w:shd w:val="clear" w:color="auto" w:fill="FFFFFF"/>
        </w:rPr>
      </w:pPr>
    </w:p>
    <w:p w14:paraId="15D5507E" w14:textId="041128CB" w:rsidR="0046542F" w:rsidRPr="0050613F" w:rsidRDefault="0046542F" w:rsidP="0046542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Why is this week's topic important for teamwork? </w:t>
      </w:r>
      <w:r w:rsidR="00FB67CF">
        <w:rPr>
          <w:rFonts w:ascii="Lato" w:eastAsia="Times New Roman" w:hAnsi="Lato" w:cs="Times New Roman"/>
          <w:color w:val="000000" w:themeColor="text1"/>
        </w:rPr>
        <w:t xml:space="preserve">This week we talked about commitment. That is important for teamwork because it is easier to work as a team when you all are putting in effort and everyone can trust that you are committed. </w:t>
      </w:r>
    </w:p>
    <w:p w14:paraId="337DAC12" w14:textId="5E8918BE" w:rsidR="0046542F" w:rsidRPr="0050613F" w:rsidRDefault="0046542F" w:rsidP="0046542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How do plan on contributing to the team, besides completing your tasks? </w:t>
      </w:r>
      <w:r w:rsidR="00FB67CF">
        <w:rPr>
          <w:rFonts w:ascii="Lato" w:eastAsia="Times New Roman" w:hAnsi="Lato" w:cs="Times New Roman"/>
          <w:color w:val="000000" w:themeColor="text1"/>
        </w:rPr>
        <w:t xml:space="preserve">I am going to get everything going. If I help get stuff started and the ball gets </w:t>
      </w:r>
      <w:r w:rsidR="00C459D1">
        <w:rPr>
          <w:rFonts w:ascii="Lato" w:eastAsia="Times New Roman" w:hAnsi="Lato" w:cs="Times New Roman"/>
          <w:color w:val="000000" w:themeColor="text1"/>
        </w:rPr>
        <w:t>rolling,</w:t>
      </w:r>
      <w:r w:rsidR="00FB67CF">
        <w:rPr>
          <w:rFonts w:ascii="Lato" w:eastAsia="Times New Roman" w:hAnsi="Lato" w:cs="Times New Roman"/>
          <w:color w:val="000000" w:themeColor="text1"/>
        </w:rPr>
        <w:t xml:space="preserve"> we will be more motivated to get a head start on </w:t>
      </w:r>
      <w:proofErr w:type="gramStart"/>
      <w:r w:rsidR="00FB67CF">
        <w:rPr>
          <w:rFonts w:ascii="Lato" w:eastAsia="Times New Roman" w:hAnsi="Lato" w:cs="Times New Roman"/>
          <w:color w:val="000000" w:themeColor="text1"/>
        </w:rPr>
        <w:t>all of</w:t>
      </w:r>
      <w:proofErr w:type="gramEnd"/>
      <w:r w:rsidR="00FB67CF">
        <w:rPr>
          <w:rFonts w:ascii="Lato" w:eastAsia="Times New Roman" w:hAnsi="Lato" w:cs="Times New Roman"/>
          <w:color w:val="000000" w:themeColor="text1"/>
        </w:rPr>
        <w:t xml:space="preserve"> our projects.</w:t>
      </w:r>
    </w:p>
    <w:p w14:paraId="773EEE26" w14:textId="60C83510" w:rsidR="0046542F" w:rsidRPr="0050613F" w:rsidRDefault="0046542F" w:rsidP="0046542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If this was a religion class, how would you relate this week’s topic to the gospel? </w:t>
      </w:r>
      <w:r w:rsidR="00FB67CF">
        <w:rPr>
          <w:rFonts w:ascii="Lato" w:eastAsia="Times New Roman" w:hAnsi="Lato" w:cs="Times New Roman"/>
          <w:color w:val="000000" w:themeColor="text1"/>
        </w:rPr>
        <w:t xml:space="preserve">This week’s topic was commitment. We need to show commitment to Heavenly Father and </w:t>
      </w:r>
      <w:r w:rsidR="00C459D1">
        <w:rPr>
          <w:rFonts w:ascii="Lato" w:eastAsia="Times New Roman" w:hAnsi="Lato" w:cs="Times New Roman"/>
          <w:color w:val="000000" w:themeColor="text1"/>
        </w:rPr>
        <w:t>Jesus,</w:t>
      </w:r>
      <w:r w:rsidR="00FB67CF">
        <w:rPr>
          <w:rFonts w:ascii="Lato" w:eastAsia="Times New Roman" w:hAnsi="Lato" w:cs="Times New Roman"/>
          <w:color w:val="000000" w:themeColor="text1"/>
        </w:rPr>
        <w:t xml:space="preserve"> and we do that by actively learning about them and following their teachings.</w:t>
      </w:r>
    </w:p>
    <w:p w14:paraId="4443302D" w14:textId="7F8E936B" w:rsidR="0046542F" w:rsidRPr="0050613F" w:rsidRDefault="0046542F" w:rsidP="0046542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How does your experience relate to other classmates’ experiences? </w:t>
      </w:r>
      <w:r w:rsidR="00FB67CF">
        <w:rPr>
          <w:rFonts w:ascii="Lato" w:eastAsia="Times New Roman" w:hAnsi="Lato" w:cs="Times New Roman"/>
          <w:color w:val="000000" w:themeColor="text1"/>
        </w:rPr>
        <w:t>I was the only person on my team this week who was there both days, so I was able to help those that missed things understand what the expectations were for the acorn project.</w:t>
      </w:r>
    </w:p>
    <w:p w14:paraId="65C52876" w14:textId="27F1897C" w:rsidR="00F27C6D" w:rsidRDefault="0046542F">
      <w:r w:rsidRPr="0050613F">
        <w:rPr>
          <w:rFonts w:ascii="Lato" w:hAnsi="Lato"/>
          <w:color w:val="000000" w:themeColor="text1"/>
        </w:rPr>
        <w:t xml:space="preserve">How does your experience relate to other experiences you have had? </w:t>
      </w:r>
      <w:r w:rsidR="00FB67CF">
        <w:rPr>
          <w:rFonts w:ascii="Lato" w:hAnsi="Lato"/>
          <w:color w:val="000000" w:themeColor="text1"/>
        </w:rPr>
        <w:t>With other group projects I tend to be the person who works to get everything done</w:t>
      </w:r>
      <w:r w:rsidR="00C459D1">
        <w:rPr>
          <w:rFonts w:ascii="Lato" w:hAnsi="Lato"/>
          <w:color w:val="000000" w:themeColor="text1"/>
        </w:rPr>
        <w:t>, but this week someone in my group (Michael) helped plan out a way to get everyone involved.</w:t>
      </w:r>
    </w:p>
    <w:sectPr w:rsidR="00F2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2F"/>
    <w:rsid w:val="003F3690"/>
    <w:rsid w:val="0046542F"/>
    <w:rsid w:val="00A352E2"/>
    <w:rsid w:val="00C459D1"/>
    <w:rsid w:val="00F27C6D"/>
    <w:rsid w:val="00FB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64A47"/>
  <w15:chartTrackingRefBased/>
  <w15:docId w15:val="{19BAA82B-49F5-4B42-AA74-B8116BF4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Mihu, Arianna</dc:creator>
  <cp:keywords/>
  <dc:description/>
  <cp:lastModifiedBy>Mihu, Arianna</cp:lastModifiedBy>
  <cp:revision>2</cp:revision>
  <dcterms:created xsi:type="dcterms:W3CDTF">2022-10-28T20:28:00Z</dcterms:created>
  <dcterms:modified xsi:type="dcterms:W3CDTF">2022-10-28T20:41:00Z</dcterms:modified>
</cp:coreProperties>
</file>