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7BFE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ARTESUNATE Treatment of malaria 26 NR </w:t>
      </w:r>
      <w:proofErr w:type="spellStart"/>
      <w:r w:rsidRPr="005F7BD5">
        <w:rPr>
          <w:rFonts w:ascii="Times New Roman" w:eastAsia="Times New Roman" w:hAnsi="Times New Roman" w:cs="Times New Roman"/>
        </w:rPr>
        <w:t>NR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7BD5">
        <w:rPr>
          <w:rFonts w:ascii="Times New Roman" w:eastAsia="Times New Roman" w:hAnsi="Times New Roman" w:cs="Times New Roman"/>
        </w:rPr>
        <w:t>NR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7BD5">
        <w:rPr>
          <w:rFonts w:ascii="Times New Roman" w:eastAsia="Times New Roman" w:hAnsi="Times New Roman" w:cs="Times New Roman"/>
        </w:rPr>
        <w:t>NR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3 0</w:t>
      </w:r>
    </w:p>
    <w:p w14:paraId="05029E22" w14:textId="531213DA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AYVAKIT Treatment of gastrointestinal stromal tumors 39 72 4 10 3 40 45</w:t>
      </w:r>
    </w:p>
    <w:p w14:paraId="6F92ED98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BARHEMSYS Treatment of post-operative nausea and vomiting 88 79 9 1 10 14 63</w:t>
      </w:r>
    </w:p>
    <w:p w14:paraId="2BC788EC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BLENREP Treatment of multiple myeloma 47 78 16 2 4 53 61 </w:t>
      </w:r>
    </w:p>
    <w:p w14:paraId="36EEAA06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BYFAVO Sedation for short procedures 52 78 17 4 8 31 100 </w:t>
      </w:r>
    </w:p>
    <w:p w14:paraId="25B165AE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CERIANNA Detection of estrogen positive lesions in breast cancer 100 15 2 83 0 NR 17 </w:t>
      </w:r>
    </w:p>
    <w:p w14:paraId="60B0DF99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DANYELZA Treatment of neuroblastoma 37 69 3 18 6 0 84</w:t>
      </w:r>
    </w:p>
    <w:p w14:paraId="73F247E4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DETECTNET Detection of certain neuro-endocrine tumors 48 31 3 1 6 38 36</w:t>
      </w:r>
    </w:p>
    <w:p w14:paraId="1835B45C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DOJOLVI Source of calories for fatty acid oxidation disorder 48 87 5 4 9 0 91</w:t>
      </w:r>
    </w:p>
    <w:p w14:paraId="5C10061B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EBANGA Treatment of Ebola infection 54 NR </w:t>
      </w:r>
      <w:proofErr w:type="spellStart"/>
      <w:r w:rsidRPr="005F7BD5">
        <w:rPr>
          <w:rFonts w:ascii="Times New Roman" w:eastAsia="Times New Roman" w:hAnsi="Times New Roman" w:cs="Times New Roman"/>
        </w:rPr>
        <w:t>NR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7BD5">
        <w:rPr>
          <w:rFonts w:ascii="Times New Roman" w:eastAsia="Times New Roman" w:hAnsi="Times New Roman" w:cs="Times New Roman"/>
        </w:rPr>
        <w:t>NR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7BD5">
        <w:rPr>
          <w:rFonts w:ascii="Times New Roman" w:eastAsia="Times New Roman" w:hAnsi="Times New Roman" w:cs="Times New Roman"/>
        </w:rPr>
        <w:t>NR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3 0</w:t>
      </w:r>
    </w:p>
    <w:p w14:paraId="70EC9E30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ENSPRYNG Treatment of neuromyelitis </w:t>
      </w:r>
      <w:proofErr w:type="spellStart"/>
      <w:r w:rsidRPr="005F7BD5">
        <w:rPr>
          <w:rFonts w:ascii="Times New Roman" w:eastAsia="Times New Roman" w:hAnsi="Times New Roman" w:cs="Times New Roman"/>
        </w:rPr>
        <w:t>optica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spectrum disorder 91 48 12 35 9 NR 29</w:t>
      </w:r>
    </w:p>
    <w:p w14:paraId="64648B2A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EVRYSDI Treatment of spinal muscular atrophy 53 69 1 19 3 0 3</w:t>
      </w:r>
    </w:p>
    <w:p w14:paraId="46E156F9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Ga 68 PSMA-11 Detection of specific cancer lesions in men with prostate cancer 0 85 2 4 4 72 100</w:t>
      </w:r>
    </w:p>
    <w:p w14:paraId="3552EA44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GAVRETO Treatment of non-small cell lung cancer 52 50 0 41 4 37 26 </w:t>
      </w:r>
    </w:p>
    <w:p w14:paraId="4C2042C1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GEMTESA Treatment of symptoms of overactive bladder 85 79 15 5 73 44 90 </w:t>
      </w:r>
    </w:p>
    <w:p w14:paraId="0A305B82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IMCIVREE Treatment of obesity in patients with certain rare disorder 52 67 0 4 7 0 4</w:t>
      </w:r>
    </w:p>
    <w:p w14:paraId="37C14651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INMAZEB Treatment of Ebola infection 55 NR </w:t>
      </w:r>
      <w:proofErr w:type="spellStart"/>
      <w:r w:rsidRPr="005F7BD5">
        <w:rPr>
          <w:rFonts w:ascii="Times New Roman" w:eastAsia="Times New Roman" w:hAnsi="Times New Roman" w:cs="Times New Roman"/>
        </w:rPr>
        <w:t>NR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7BD5">
        <w:rPr>
          <w:rFonts w:ascii="Times New Roman" w:eastAsia="Times New Roman" w:hAnsi="Times New Roman" w:cs="Times New Roman"/>
        </w:rPr>
        <w:t>NR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7BD5">
        <w:rPr>
          <w:rFonts w:ascii="Times New Roman" w:eastAsia="Times New Roman" w:hAnsi="Times New Roman" w:cs="Times New Roman"/>
        </w:rPr>
        <w:t>NR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7BD5">
        <w:rPr>
          <w:rFonts w:ascii="Times New Roman" w:eastAsia="Times New Roman" w:hAnsi="Times New Roman" w:cs="Times New Roman"/>
        </w:rPr>
        <w:t>NR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0</w:t>
      </w:r>
    </w:p>
    <w:p w14:paraId="7F4BD040" w14:textId="77777777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INQOVI Treatment of </w:t>
      </w:r>
      <w:proofErr w:type="spellStart"/>
      <w:r w:rsidRPr="005F7BD5">
        <w:rPr>
          <w:rFonts w:ascii="Times New Roman" w:eastAsia="Times New Roman" w:hAnsi="Times New Roman" w:cs="Times New Roman"/>
        </w:rPr>
        <w:t>myelodyspastic</w:t>
      </w:r>
      <w:proofErr w:type="spellEnd"/>
      <w:r w:rsidRPr="005F7BD5">
        <w:rPr>
          <w:rFonts w:ascii="Times New Roman" w:eastAsia="Times New Roman" w:hAnsi="Times New Roman" w:cs="Times New Roman"/>
        </w:rPr>
        <w:t xml:space="preserve"> syndromes 31 92 3 2 5 75 82 </w:t>
      </w:r>
    </w:p>
    <w:p w14:paraId="768BA74F" w14:textId="3D364253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ISTURISA Treatment of Cushing's disease 77 65 3 29 9 5 18 </w:t>
      </w:r>
    </w:p>
    <w:p w14:paraId="7D23E758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KLISYRI Treatment of actinic keratosis 13 100 0 0 4 73 100 </w:t>
      </w:r>
    </w:p>
    <w:p w14:paraId="71D6FFB6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KOSELUGO Treatment of neurofibroma 40 84 8 2 4 0 100 </w:t>
      </w:r>
    </w:p>
    <w:p w14:paraId="5004A266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LAMPIT Treatment of Chagas disease 54 71 0 0 99 0 0 </w:t>
      </w:r>
    </w:p>
    <w:p w14:paraId="59A22A1B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MARGENZA Treatment of metastatic HER2-positive breast cancer 99 80 5 6 9 21 33</w:t>
      </w:r>
    </w:p>
    <w:p w14:paraId="1A7A1ED7" w14:textId="659B2EEF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MONJUVI Treatment of diffuse large b-cell lymphoma 46 89 0 3 NR 69 7</w:t>
      </w:r>
    </w:p>
    <w:p w14:paraId="24B594D9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NEXLETOL Treatment of high LDL cholesterol 29 96 3 1 3 58 26 </w:t>
      </w:r>
    </w:p>
    <w:p w14:paraId="02489F39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NURTEC ODT Treatment of acute migraine 85 75 20 2 19 2 100 </w:t>
      </w:r>
    </w:p>
    <w:p w14:paraId="2178A47C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OLINVYK Treatment of acute pain 79 72 23 2 19 18 100 </w:t>
      </w:r>
    </w:p>
    <w:p w14:paraId="2A5B57E1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ONGENTYS Treatment of "off episodes" in Parkinson's disease 42 85 0 14 NR 48 0</w:t>
      </w:r>
    </w:p>
    <w:p w14:paraId="7A054F4B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ORGOVYX Treatment of prostate cancer 0 68 5 21 9 81 24 </w:t>
      </w:r>
    </w:p>
    <w:p w14:paraId="36D7192F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ORLADEYO Prevention of hereditary angioedema attacks 66 94 3 1 3 8 63 </w:t>
      </w:r>
    </w:p>
    <w:p w14:paraId="65661C89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OXLUMO Treatment of primary hyperoxaluria type 1 40 80 0 11 4 0 25 </w:t>
      </w:r>
    </w:p>
    <w:p w14:paraId="51FD8340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PEMAZYRE Treatment of metastatic bile duct cancer 57 71 6 15 4 31 61 </w:t>
      </w:r>
    </w:p>
    <w:p w14:paraId="11B3FE82" w14:textId="77777777" w:rsid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 xml:space="preserve">PIZENSY Treatment of chronic idiopathic constipation 76 60 31 7 38 27 100 </w:t>
      </w:r>
    </w:p>
    <w:p w14:paraId="0D647D4A" w14:textId="061DC361" w:rsidR="005F7BD5" w:rsidRPr="005F7BD5" w:rsidRDefault="005F7BD5" w:rsidP="005F7BD5">
      <w:pPr>
        <w:rPr>
          <w:rFonts w:ascii="Times New Roman" w:eastAsia="Times New Roman" w:hAnsi="Times New Roman" w:cs="Times New Roman"/>
        </w:rPr>
      </w:pPr>
      <w:r w:rsidRPr="005F7BD5">
        <w:rPr>
          <w:rFonts w:ascii="Times New Roman" w:eastAsia="Times New Roman" w:hAnsi="Times New Roman" w:cs="Times New Roman"/>
        </w:rPr>
        <w:t>QINLOCK Treatment of gastrointestinal stromal tumors 43 75 8 7 1 39 47</w:t>
      </w:r>
    </w:p>
    <w:p w14:paraId="17E0BAEA" w14:textId="77777777" w:rsidR="0094389E" w:rsidRDefault="0094389E" w:rsidP="0094389E">
      <w:pPr>
        <w:rPr>
          <w:rFonts w:ascii="Times New Roman" w:eastAsia="Times New Roman" w:hAnsi="Times New Roman" w:cs="Times New Roman"/>
        </w:rPr>
      </w:pPr>
      <w:r w:rsidRPr="0094389E">
        <w:rPr>
          <w:rFonts w:ascii="Times New Roman" w:eastAsia="Times New Roman" w:hAnsi="Times New Roman" w:cs="Times New Roman"/>
        </w:rPr>
        <w:t>RETEVMO Treatment of certain cancers caused by specific genes 48 69 3 22 5 34 61</w:t>
      </w:r>
    </w:p>
    <w:p w14:paraId="0449A2B6" w14:textId="77777777" w:rsidR="0094389E" w:rsidRDefault="0094389E" w:rsidP="0094389E">
      <w:pPr>
        <w:rPr>
          <w:rFonts w:ascii="Times New Roman" w:eastAsia="Times New Roman" w:hAnsi="Times New Roman" w:cs="Times New Roman"/>
        </w:rPr>
      </w:pPr>
      <w:r w:rsidRPr="0094389E">
        <w:rPr>
          <w:rFonts w:ascii="Times New Roman" w:eastAsia="Times New Roman" w:hAnsi="Times New Roman" w:cs="Times New Roman"/>
        </w:rPr>
        <w:t xml:space="preserve">RUKOBIA Treatment of HIV-1 infection 26 68 22 1 29 4 32 </w:t>
      </w:r>
    </w:p>
    <w:p w14:paraId="7E853159" w14:textId="77777777" w:rsidR="0094389E" w:rsidRDefault="0094389E" w:rsidP="0094389E">
      <w:pPr>
        <w:rPr>
          <w:rFonts w:ascii="Times New Roman" w:eastAsia="Times New Roman" w:hAnsi="Times New Roman" w:cs="Times New Roman"/>
        </w:rPr>
      </w:pPr>
      <w:r w:rsidRPr="0094389E">
        <w:rPr>
          <w:rFonts w:ascii="Times New Roman" w:eastAsia="Times New Roman" w:hAnsi="Times New Roman" w:cs="Times New Roman"/>
        </w:rPr>
        <w:t xml:space="preserve">SARCLISA Treatment of multiple myeloma 48 80 1 12 2 60 2 SOGROYA Replacement of growth hormone 52 67 2 29 6 14 26 </w:t>
      </w:r>
    </w:p>
    <w:p w14:paraId="1448D259" w14:textId="77777777" w:rsidR="0094389E" w:rsidRDefault="0094389E" w:rsidP="0094389E">
      <w:pPr>
        <w:rPr>
          <w:rFonts w:ascii="Times New Roman" w:eastAsia="Times New Roman" w:hAnsi="Times New Roman" w:cs="Times New Roman"/>
        </w:rPr>
      </w:pPr>
      <w:r w:rsidRPr="0094389E">
        <w:rPr>
          <w:rFonts w:ascii="Times New Roman" w:eastAsia="Times New Roman" w:hAnsi="Times New Roman" w:cs="Times New Roman"/>
        </w:rPr>
        <w:t xml:space="preserve">TABRECTA Treatment of non-small cell lung cancer 41 74 1 24 7 57 10 </w:t>
      </w:r>
    </w:p>
    <w:p w14:paraId="316A0423" w14:textId="77777777" w:rsidR="0094389E" w:rsidRDefault="0094389E" w:rsidP="0094389E">
      <w:pPr>
        <w:rPr>
          <w:rFonts w:ascii="Times New Roman" w:eastAsia="Times New Roman" w:hAnsi="Times New Roman" w:cs="Times New Roman"/>
        </w:rPr>
      </w:pPr>
      <w:r w:rsidRPr="0094389E">
        <w:rPr>
          <w:rFonts w:ascii="Times New Roman" w:eastAsia="Times New Roman" w:hAnsi="Times New Roman" w:cs="Times New Roman"/>
        </w:rPr>
        <w:t xml:space="preserve">TAUVID Detection of aggregated neurofibrillary tangles in Alzheimer's disease 50 86 5 6 5 80 77 </w:t>
      </w:r>
    </w:p>
    <w:p w14:paraId="2B39EEFF" w14:textId="77777777" w:rsidR="0094389E" w:rsidRDefault="0094389E" w:rsidP="0094389E">
      <w:pPr>
        <w:rPr>
          <w:rFonts w:ascii="Times New Roman" w:eastAsia="Times New Roman" w:hAnsi="Times New Roman" w:cs="Times New Roman"/>
        </w:rPr>
      </w:pPr>
      <w:r w:rsidRPr="0094389E">
        <w:rPr>
          <w:rFonts w:ascii="Times New Roman" w:eastAsia="Times New Roman" w:hAnsi="Times New Roman" w:cs="Times New Roman"/>
        </w:rPr>
        <w:t xml:space="preserve">TAZVERIK Treatment of advanced epithelioid sarcoma 37 76 7 11 11 3 65 </w:t>
      </w:r>
    </w:p>
    <w:p w14:paraId="54979206" w14:textId="77777777" w:rsidR="0094389E" w:rsidRDefault="0094389E" w:rsidP="0094389E">
      <w:pPr>
        <w:rPr>
          <w:rFonts w:ascii="Times New Roman" w:eastAsia="Times New Roman" w:hAnsi="Times New Roman" w:cs="Times New Roman"/>
        </w:rPr>
      </w:pPr>
      <w:r w:rsidRPr="0094389E">
        <w:rPr>
          <w:rFonts w:ascii="Times New Roman" w:eastAsia="Times New Roman" w:hAnsi="Times New Roman" w:cs="Times New Roman"/>
        </w:rPr>
        <w:t xml:space="preserve">TEPEZZA Treatment of thyroid eye disease 73 87 8 4 5 15 57 </w:t>
      </w:r>
    </w:p>
    <w:p w14:paraId="38C55A16" w14:textId="77777777" w:rsidR="0094389E" w:rsidRDefault="0094389E" w:rsidP="0094389E">
      <w:pPr>
        <w:rPr>
          <w:rFonts w:ascii="Times New Roman" w:eastAsia="Times New Roman" w:hAnsi="Times New Roman" w:cs="Times New Roman"/>
        </w:rPr>
      </w:pPr>
      <w:r w:rsidRPr="0094389E">
        <w:rPr>
          <w:rFonts w:ascii="Times New Roman" w:eastAsia="Times New Roman" w:hAnsi="Times New Roman" w:cs="Times New Roman"/>
        </w:rPr>
        <w:t xml:space="preserve">TRODELVY Treatment of breast cancer 99 76 7 3 7 18 100 </w:t>
      </w:r>
    </w:p>
    <w:p w14:paraId="1BC85D1E" w14:textId="0435D7BE" w:rsidR="0094389E" w:rsidRDefault="0094389E" w:rsidP="0094389E">
      <w:pPr>
        <w:rPr>
          <w:rFonts w:ascii="Times New Roman" w:eastAsia="Times New Roman" w:hAnsi="Times New Roman" w:cs="Times New Roman"/>
        </w:rPr>
      </w:pPr>
      <w:r w:rsidRPr="0094389E">
        <w:rPr>
          <w:rFonts w:ascii="Times New Roman" w:eastAsia="Times New Roman" w:hAnsi="Times New Roman" w:cs="Times New Roman"/>
        </w:rPr>
        <w:t>TUKYSA Treatment of breast cancer 99 73 9 4 8 19 54</w:t>
      </w:r>
    </w:p>
    <w:p w14:paraId="31162EC2" w14:textId="77777777" w:rsidR="008E6C21" w:rsidRDefault="008E6C21" w:rsidP="008E6C21">
      <w:pPr>
        <w:rPr>
          <w:rFonts w:ascii="Times New Roman" w:eastAsia="Times New Roman" w:hAnsi="Times New Roman" w:cs="Times New Roman"/>
        </w:rPr>
      </w:pPr>
      <w:r w:rsidRPr="008E6C21">
        <w:rPr>
          <w:rFonts w:ascii="Times New Roman" w:eastAsia="Times New Roman" w:hAnsi="Times New Roman" w:cs="Times New Roman"/>
        </w:rPr>
        <w:lastRenderedPageBreak/>
        <w:t xml:space="preserve">UPLIZNA Treatment of neuromyelitis </w:t>
      </w:r>
      <w:proofErr w:type="spellStart"/>
      <w:r w:rsidRPr="008E6C21">
        <w:rPr>
          <w:rFonts w:ascii="Times New Roman" w:eastAsia="Times New Roman" w:hAnsi="Times New Roman" w:cs="Times New Roman"/>
        </w:rPr>
        <w:t>optica</w:t>
      </w:r>
      <w:proofErr w:type="spellEnd"/>
      <w:r w:rsidRPr="008E6C21">
        <w:rPr>
          <w:rFonts w:ascii="Times New Roman" w:eastAsia="Times New Roman" w:hAnsi="Times New Roman" w:cs="Times New Roman"/>
        </w:rPr>
        <w:t xml:space="preserve"> spectrum disorder 94 52 9 21 19 5 18 </w:t>
      </w:r>
    </w:p>
    <w:p w14:paraId="6B85B415" w14:textId="77777777" w:rsidR="008E6C21" w:rsidRDefault="008E6C21" w:rsidP="008E6C21">
      <w:pPr>
        <w:rPr>
          <w:rFonts w:ascii="Times New Roman" w:eastAsia="Times New Roman" w:hAnsi="Times New Roman" w:cs="Times New Roman"/>
        </w:rPr>
      </w:pPr>
      <w:r w:rsidRPr="008E6C21">
        <w:rPr>
          <w:rFonts w:ascii="Times New Roman" w:eastAsia="Times New Roman" w:hAnsi="Times New Roman" w:cs="Times New Roman"/>
        </w:rPr>
        <w:t xml:space="preserve">VEKLURY Treatment of COVID-19 37 57 18 14 21 35 65 </w:t>
      </w:r>
    </w:p>
    <w:p w14:paraId="41BD1544" w14:textId="77777777" w:rsidR="008E6C21" w:rsidRDefault="008E6C21" w:rsidP="008E6C21">
      <w:pPr>
        <w:rPr>
          <w:rFonts w:ascii="Times New Roman" w:eastAsia="Times New Roman" w:hAnsi="Times New Roman" w:cs="Times New Roman"/>
        </w:rPr>
      </w:pPr>
      <w:r w:rsidRPr="008E6C21">
        <w:rPr>
          <w:rFonts w:ascii="Times New Roman" w:eastAsia="Times New Roman" w:hAnsi="Times New Roman" w:cs="Times New Roman"/>
        </w:rPr>
        <w:t xml:space="preserve">VILTEPSO Treatment of Duchenne muscular dystrophy 0 44 0 56 6 0 38 </w:t>
      </w:r>
    </w:p>
    <w:p w14:paraId="3F5760A4" w14:textId="77777777" w:rsidR="008E6C21" w:rsidRDefault="008E6C21" w:rsidP="008E6C21">
      <w:pPr>
        <w:rPr>
          <w:rFonts w:ascii="Times New Roman" w:eastAsia="Times New Roman" w:hAnsi="Times New Roman" w:cs="Times New Roman"/>
        </w:rPr>
      </w:pPr>
      <w:r w:rsidRPr="008E6C21">
        <w:rPr>
          <w:rFonts w:ascii="Times New Roman" w:eastAsia="Times New Roman" w:hAnsi="Times New Roman" w:cs="Times New Roman"/>
        </w:rPr>
        <w:t xml:space="preserve">VYEPTI Treatment of migraine 87 88 9 1 12 1 68 </w:t>
      </w:r>
    </w:p>
    <w:p w14:paraId="64AE2469" w14:textId="77777777" w:rsidR="008E6C21" w:rsidRDefault="008E6C21" w:rsidP="008E6C21">
      <w:pPr>
        <w:rPr>
          <w:rFonts w:ascii="Times New Roman" w:eastAsia="Times New Roman" w:hAnsi="Times New Roman" w:cs="Times New Roman"/>
        </w:rPr>
      </w:pPr>
      <w:r w:rsidRPr="008E6C21">
        <w:rPr>
          <w:rFonts w:ascii="Times New Roman" w:eastAsia="Times New Roman" w:hAnsi="Times New Roman" w:cs="Times New Roman"/>
        </w:rPr>
        <w:t xml:space="preserve">WINLEVI Treatment of acne vulgaris 63 90 6 2 14 0 41 </w:t>
      </w:r>
    </w:p>
    <w:p w14:paraId="2E6AFE6A" w14:textId="77777777" w:rsidR="008E6C21" w:rsidRDefault="008E6C21" w:rsidP="008E6C21">
      <w:pPr>
        <w:rPr>
          <w:rFonts w:ascii="Times New Roman" w:eastAsia="Times New Roman" w:hAnsi="Times New Roman" w:cs="Times New Roman"/>
        </w:rPr>
      </w:pPr>
      <w:r w:rsidRPr="008E6C21">
        <w:rPr>
          <w:rFonts w:ascii="Times New Roman" w:eastAsia="Times New Roman" w:hAnsi="Times New Roman" w:cs="Times New Roman"/>
        </w:rPr>
        <w:t xml:space="preserve">XEGLYZE Treatment of head lice 84 97 1 0 66 0 100 </w:t>
      </w:r>
    </w:p>
    <w:p w14:paraId="295BC91E" w14:textId="77777777" w:rsidR="008E6C21" w:rsidRDefault="008E6C21" w:rsidP="008E6C21">
      <w:pPr>
        <w:rPr>
          <w:rFonts w:ascii="Times New Roman" w:eastAsia="Times New Roman" w:hAnsi="Times New Roman" w:cs="Times New Roman"/>
        </w:rPr>
      </w:pPr>
      <w:r w:rsidRPr="008E6C21">
        <w:rPr>
          <w:rFonts w:ascii="Times New Roman" w:eastAsia="Times New Roman" w:hAnsi="Times New Roman" w:cs="Times New Roman"/>
        </w:rPr>
        <w:t xml:space="preserve">ZEPOSIA Treatment of multiple sclerosis 67 99 1 0 1 0 3 </w:t>
      </w:r>
    </w:p>
    <w:p w14:paraId="36639430" w14:textId="77777777" w:rsidR="008E6C21" w:rsidRDefault="008E6C21" w:rsidP="008E6C21">
      <w:pPr>
        <w:rPr>
          <w:rFonts w:ascii="Times New Roman" w:eastAsia="Times New Roman" w:hAnsi="Times New Roman" w:cs="Times New Roman"/>
        </w:rPr>
      </w:pPr>
      <w:r w:rsidRPr="008E6C21">
        <w:rPr>
          <w:rFonts w:ascii="Times New Roman" w:eastAsia="Times New Roman" w:hAnsi="Times New Roman" w:cs="Times New Roman"/>
        </w:rPr>
        <w:t xml:space="preserve">ZEPZELCA Treatment of small cell lung cancer 40 75 1 1 NR 35 10 </w:t>
      </w:r>
    </w:p>
    <w:p w14:paraId="47447851" w14:textId="413F59C4" w:rsidR="008E6C21" w:rsidRPr="008E6C21" w:rsidRDefault="008E6C21" w:rsidP="008E6C21">
      <w:pPr>
        <w:rPr>
          <w:rFonts w:ascii="Times New Roman" w:eastAsia="Times New Roman" w:hAnsi="Times New Roman" w:cs="Times New Roman"/>
        </w:rPr>
      </w:pPr>
      <w:r w:rsidRPr="008E6C21">
        <w:rPr>
          <w:rFonts w:ascii="Times New Roman" w:eastAsia="Times New Roman" w:hAnsi="Times New Roman" w:cs="Times New Roman"/>
        </w:rPr>
        <w:t xml:space="preserve">ZOKINVY Treatment of rare conditions related to premature aging 48 NR </w:t>
      </w:r>
      <w:proofErr w:type="spellStart"/>
      <w:r w:rsidRPr="008E6C21">
        <w:rPr>
          <w:rFonts w:ascii="Times New Roman" w:eastAsia="Times New Roman" w:hAnsi="Times New Roman" w:cs="Times New Roman"/>
        </w:rPr>
        <w:t>NR</w:t>
      </w:r>
      <w:proofErr w:type="spellEnd"/>
      <w:r w:rsidRPr="008E6C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6C21">
        <w:rPr>
          <w:rFonts w:ascii="Times New Roman" w:eastAsia="Times New Roman" w:hAnsi="Times New Roman" w:cs="Times New Roman"/>
        </w:rPr>
        <w:t>NR</w:t>
      </w:r>
      <w:proofErr w:type="spellEnd"/>
      <w:r w:rsidRPr="008E6C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6C21">
        <w:rPr>
          <w:rFonts w:ascii="Times New Roman" w:eastAsia="Times New Roman" w:hAnsi="Times New Roman" w:cs="Times New Roman"/>
        </w:rPr>
        <w:t>NR</w:t>
      </w:r>
      <w:proofErr w:type="spellEnd"/>
      <w:r w:rsidRPr="008E6C21">
        <w:rPr>
          <w:rFonts w:ascii="Times New Roman" w:eastAsia="Times New Roman" w:hAnsi="Times New Roman" w:cs="Times New Roman"/>
        </w:rPr>
        <w:t xml:space="preserve"> 0 19</w:t>
      </w:r>
    </w:p>
    <w:p w14:paraId="20A241F5" w14:textId="77777777" w:rsidR="008E6C21" w:rsidRPr="0094389E" w:rsidRDefault="008E6C21" w:rsidP="0094389E">
      <w:pPr>
        <w:rPr>
          <w:rFonts w:ascii="Times New Roman" w:eastAsia="Times New Roman" w:hAnsi="Times New Roman" w:cs="Times New Roman"/>
        </w:rPr>
      </w:pPr>
    </w:p>
    <w:p w14:paraId="68CDB964" w14:textId="77777777" w:rsidR="005F7BD5" w:rsidRPr="005F7BD5" w:rsidRDefault="005F7BD5" w:rsidP="005F7BD5"/>
    <w:sectPr w:rsidR="005F7BD5" w:rsidRPr="005F7BD5" w:rsidSect="0016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D5"/>
    <w:rsid w:val="0007079D"/>
    <w:rsid w:val="00163156"/>
    <w:rsid w:val="005F7BD5"/>
    <w:rsid w:val="008E6C21"/>
    <w:rsid w:val="0094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BF3C1"/>
  <w15:chartTrackingRefBased/>
  <w15:docId w15:val="{4D9AF35C-F660-4B49-86B9-BC05ABE5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Carmeli, Ariel</dc:creator>
  <cp:keywords/>
  <dc:description/>
  <cp:lastModifiedBy>Carmeli, Ariel</cp:lastModifiedBy>
  <cp:revision>3</cp:revision>
  <dcterms:created xsi:type="dcterms:W3CDTF">2021-03-02T05:18:00Z</dcterms:created>
  <dcterms:modified xsi:type="dcterms:W3CDTF">2021-03-02T05:22:00Z</dcterms:modified>
</cp:coreProperties>
</file>