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BDD" w:rsidRDefault="00222A62">
      <w:r>
        <w:t>RETRO SPRINT 5</w:t>
      </w:r>
    </w:p>
    <w:p w14:paraId="00000002" w14:textId="77777777" w:rsidR="00FA1BDD" w:rsidRDefault="00222A62">
      <w:r>
        <w:t>GRUPO 4</w:t>
      </w:r>
    </w:p>
    <w:p w14:paraId="00000003" w14:textId="77777777" w:rsidR="00FA1BDD" w:rsidRDefault="00222A62">
      <w:proofErr w:type="spellStart"/>
      <w:r>
        <w:t>Drink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00000004" w14:textId="77777777" w:rsidR="00FA1BDD" w:rsidRDefault="00222A62">
      <w:r>
        <w:t xml:space="preserve">Digital </w:t>
      </w:r>
      <w:proofErr w:type="spellStart"/>
      <w:r>
        <w:t>House</w:t>
      </w:r>
      <w:proofErr w:type="spellEnd"/>
      <w:r>
        <w:t xml:space="preserve"> Full </w:t>
      </w:r>
      <w:proofErr w:type="spellStart"/>
      <w:r>
        <w:t>Stack</w:t>
      </w:r>
      <w:proofErr w:type="spellEnd"/>
    </w:p>
    <w:p w14:paraId="00000005" w14:textId="77777777" w:rsidR="00FA1BDD" w:rsidRDefault="00FA1BDD"/>
    <w:p w14:paraId="00000006" w14:textId="77777777" w:rsidR="00FA1BDD" w:rsidRDefault="00222A62">
      <w:pPr>
        <w:numPr>
          <w:ilvl w:val="0"/>
          <w:numId w:val="1"/>
        </w:numPr>
      </w:pPr>
      <w:r>
        <w:t>SEGUIR HACIENDO: Seguir comentando las líneas de código, ya que al estar en proceso de aprendizaje esto nos ayuda a ubicarnos más rápido en el proyecto y comprender las líneas.</w:t>
      </w:r>
    </w:p>
    <w:p w14:paraId="00000007" w14:textId="77777777" w:rsidR="00FA1BDD" w:rsidRDefault="00FA1BDD">
      <w:pPr>
        <w:ind w:left="720"/>
      </w:pPr>
    </w:p>
    <w:p w14:paraId="00000008" w14:textId="77777777" w:rsidR="00FA1BDD" w:rsidRDefault="00222A62">
      <w:pPr>
        <w:numPr>
          <w:ilvl w:val="0"/>
          <w:numId w:val="1"/>
        </w:numPr>
      </w:pPr>
      <w:r>
        <w:t>HACER MÁS: Prácticas en equipo sobre los contenidos vistos en clase para aplicar lo entendido en el proyecto.</w:t>
      </w:r>
    </w:p>
    <w:p w14:paraId="00000009" w14:textId="77777777" w:rsidR="00FA1BDD" w:rsidRDefault="00FA1BDD">
      <w:pPr>
        <w:ind w:left="720"/>
      </w:pPr>
    </w:p>
    <w:p w14:paraId="0000000A" w14:textId="77777777" w:rsidR="00FA1BDD" w:rsidRDefault="00222A62">
      <w:pPr>
        <w:numPr>
          <w:ilvl w:val="0"/>
          <w:numId w:val="1"/>
        </w:numPr>
      </w:pPr>
      <w:r>
        <w:t xml:space="preserve">EMPEZAR A HACER: Ajustar el </w:t>
      </w:r>
      <w:proofErr w:type="spellStart"/>
      <w:r>
        <w:t>responsive</w:t>
      </w:r>
      <w:proofErr w:type="spellEnd"/>
      <w:r>
        <w:t xml:space="preserve"> de las nuevas páginas que se añaden y reparar algunos estilos que se chocaron.</w:t>
      </w:r>
    </w:p>
    <w:p w14:paraId="0000000B" w14:textId="77777777" w:rsidR="00FA1BDD" w:rsidRDefault="00FA1BDD">
      <w:pPr>
        <w:ind w:left="720"/>
      </w:pPr>
    </w:p>
    <w:p w14:paraId="0000000C" w14:textId="32C815FA" w:rsidR="00FA1BDD" w:rsidRDefault="00222A62">
      <w:pPr>
        <w:numPr>
          <w:ilvl w:val="0"/>
          <w:numId w:val="1"/>
        </w:numPr>
      </w:pPr>
      <w:r>
        <w:t>HACER MENOS: Seguir agregando código en carpetas o archivos que no deberían aparecer junto. Compartimentar mejor el código.</w:t>
      </w:r>
      <w:bookmarkStart w:id="0" w:name="_GoBack"/>
      <w:bookmarkEnd w:id="0"/>
    </w:p>
    <w:p w14:paraId="0000000D" w14:textId="77777777" w:rsidR="00FA1BDD" w:rsidRDefault="00FA1BDD"/>
    <w:p w14:paraId="0000000E" w14:textId="30505989" w:rsidR="00FA1BDD" w:rsidRDefault="00222A62">
      <w:pPr>
        <w:numPr>
          <w:ilvl w:val="0"/>
          <w:numId w:val="1"/>
        </w:numPr>
      </w:pPr>
      <w:r>
        <w:t>DEJAR DE HA</w:t>
      </w:r>
      <w:r>
        <w:t>CER: Cambiar los estilos para cada Sprint, intentar mantener la idea original de los estilos.</w:t>
      </w:r>
    </w:p>
    <w:sectPr w:rsidR="00FA1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10784"/>
    <w:multiLevelType w:val="multilevel"/>
    <w:tmpl w:val="0BF4DF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DD"/>
    <w:rsid w:val="00222A62"/>
    <w:rsid w:val="00F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753A6-3CC5-4E12-B94A-8995A0E8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y Cielo</cp:lastModifiedBy>
  <cp:revision>2</cp:revision>
  <dcterms:created xsi:type="dcterms:W3CDTF">2022-06-17T18:30:00Z</dcterms:created>
  <dcterms:modified xsi:type="dcterms:W3CDTF">2022-06-17T18:33:00Z</dcterms:modified>
</cp:coreProperties>
</file>