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0DF" w:rsidRPr="00F970DF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Cs/>
          <w:iCs/>
          <w:sz w:val="19"/>
          <w:szCs w:val="19"/>
        </w:rPr>
      </w:pPr>
    </w:p>
    <w:p w:rsidR="00F970DF" w:rsidRPr="00F970DF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Cs/>
          <w:iCs/>
          <w:sz w:val="19"/>
          <w:szCs w:val="19"/>
        </w:rPr>
      </w:pPr>
    </w:p>
    <w:p w:rsidR="00F970DF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F970DF" w:rsidRPr="006657DC" w:rsidRDefault="00F970DF" w:rsidP="00F970DF">
      <w:pPr>
        <w:autoSpaceDE w:val="0"/>
        <w:autoSpaceDN w:val="0"/>
        <w:adjustRightInd w:val="0"/>
        <w:jc w:val="center"/>
        <w:rPr>
          <w:rFonts w:ascii="Arial,BoldItalic" w:hAnsi="Arial,BoldItalic" w:cs="Arial,BoldItalic"/>
          <w:b/>
          <w:bCs/>
          <w:i/>
          <w:iCs/>
          <w:color w:val="4F81BD" w:themeColor="accent1"/>
          <w:spacing w:val="20"/>
          <w:sz w:val="19"/>
          <w:szCs w:val="19"/>
        </w:rPr>
      </w:pPr>
    </w:p>
    <w:p w:rsidR="00F970DF" w:rsidRPr="006657DC" w:rsidRDefault="00F970DF" w:rsidP="00F970DF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4F81BD" w:themeColor="accent1"/>
          <w:spacing w:val="20"/>
          <w:sz w:val="39"/>
          <w:szCs w:val="39"/>
        </w:rPr>
      </w:pPr>
      <w:r w:rsidRPr="006657DC">
        <w:rPr>
          <w:rFonts w:ascii="Arial,Bold" w:hAnsi="Arial,Bold" w:cs="Arial,Bold"/>
          <w:b/>
          <w:bCs/>
          <w:color w:val="4F81BD" w:themeColor="accent1"/>
          <w:spacing w:val="20"/>
          <w:sz w:val="39"/>
          <w:szCs w:val="39"/>
        </w:rPr>
        <w:t>Tecnologías de la Información.</w:t>
      </w:r>
    </w:p>
    <w:p w:rsidR="00F970DF" w:rsidRPr="006657DC" w:rsidRDefault="00F970DF" w:rsidP="00F970DF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4F81BD" w:themeColor="accent1"/>
          <w:spacing w:val="20"/>
          <w:sz w:val="39"/>
          <w:szCs w:val="39"/>
        </w:rPr>
      </w:pPr>
      <w:r w:rsidRPr="006657DC">
        <w:rPr>
          <w:rFonts w:ascii="Arial,Bold" w:hAnsi="Arial,Bold" w:cs="Arial,Bold"/>
          <w:b/>
          <w:bCs/>
          <w:color w:val="4F81BD" w:themeColor="accent1"/>
          <w:spacing w:val="20"/>
          <w:sz w:val="39"/>
          <w:szCs w:val="39"/>
        </w:rPr>
        <w:t>Redes, Comunicaciones y Arquitecturas</w:t>
      </w:r>
    </w:p>
    <w:p w:rsidR="00F970DF" w:rsidRPr="002E487A" w:rsidRDefault="00F970DF" w:rsidP="00F970DF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4F81BD" w:themeColor="accent1"/>
          <w:spacing w:val="20"/>
          <w:sz w:val="39"/>
          <w:szCs w:val="39"/>
        </w:rPr>
      </w:pPr>
      <w:r w:rsidRPr="002E487A">
        <w:rPr>
          <w:rFonts w:ascii="Arial,Bold" w:hAnsi="Arial,Bold" w:cs="Arial,Bold"/>
          <w:b/>
          <w:bCs/>
          <w:color w:val="4F81BD" w:themeColor="accent1"/>
          <w:spacing w:val="20"/>
          <w:sz w:val="39"/>
          <w:szCs w:val="39"/>
        </w:rPr>
        <w:t>Distribuidas.</w:t>
      </w:r>
    </w:p>
    <w:p w:rsidR="003974EE" w:rsidRPr="002E487A" w:rsidRDefault="003974EE" w:rsidP="00F970DF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39"/>
          <w:szCs w:val="39"/>
        </w:rPr>
      </w:pPr>
    </w:p>
    <w:p w:rsidR="00F970DF" w:rsidRPr="002E487A" w:rsidRDefault="00F970DF" w:rsidP="00F970DF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39"/>
          <w:szCs w:val="39"/>
        </w:rPr>
      </w:pPr>
      <w:r w:rsidRPr="002E487A">
        <w:rPr>
          <w:rFonts w:ascii="Arial,Bold" w:hAnsi="Arial,Bold" w:cs="Arial,Bold"/>
          <w:b/>
          <w:bCs/>
          <w:sz w:val="39"/>
          <w:szCs w:val="39"/>
        </w:rPr>
        <w:t>AÑO 2010</w:t>
      </w:r>
    </w:p>
    <w:p w:rsidR="00F970DF" w:rsidRPr="002E487A" w:rsidRDefault="00F970DF" w:rsidP="00F970DF">
      <w:pPr>
        <w:autoSpaceDE w:val="0"/>
        <w:autoSpaceDN w:val="0"/>
        <w:adjustRightInd w:val="0"/>
        <w:rPr>
          <w:rFonts w:ascii="Arial,Bold" w:hAnsi="Arial,Bold" w:cs="Arial,Bold"/>
          <w:b/>
          <w:bCs/>
          <w:sz w:val="39"/>
          <w:szCs w:val="39"/>
        </w:rPr>
      </w:pPr>
    </w:p>
    <w:p w:rsidR="00F970DF" w:rsidRPr="006657DC" w:rsidRDefault="006657DC" w:rsidP="00F970DF">
      <w:pPr>
        <w:autoSpaceDE w:val="0"/>
        <w:autoSpaceDN w:val="0"/>
        <w:adjustRightInd w:val="0"/>
        <w:jc w:val="center"/>
        <w:rPr>
          <w:rFonts w:ascii="Arial Narrow" w:hAnsi="Arial Narrow" w:cs="Arial,Bold"/>
          <w:b/>
          <w:sz w:val="36"/>
          <w:szCs w:val="36"/>
          <w:lang w:val="pt-BR"/>
        </w:rPr>
      </w:pPr>
      <w:r w:rsidRPr="002C15CF">
        <w:rPr>
          <w:rFonts w:ascii="Arial Narrow" w:hAnsi="Arial Narrow" w:cs="Arial,Bold"/>
          <w:b/>
          <w:bCs/>
          <w:sz w:val="36"/>
          <w:szCs w:val="36"/>
        </w:rPr>
        <w:t>Trabajo</w:t>
      </w:r>
      <w:r>
        <w:rPr>
          <w:rFonts w:ascii="Arial Narrow" w:hAnsi="Arial Narrow" w:cs="Arial,Bold"/>
          <w:b/>
          <w:bCs/>
          <w:sz w:val="36"/>
          <w:szCs w:val="36"/>
          <w:lang w:val="pt-BR"/>
        </w:rPr>
        <w:t xml:space="preserve"> </w:t>
      </w:r>
      <w:r w:rsidR="00F970DF" w:rsidRPr="006657DC">
        <w:rPr>
          <w:rFonts w:ascii="Arial Narrow" w:hAnsi="Arial Narrow" w:cs="Arial,Bold"/>
          <w:b/>
          <w:bCs/>
          <w:sz w:val="36"/>
          <w:szCs w:val="36"/>
          <w:lang w:val="pt-BR"/>
        </w:rPr>
        <w:t>P</w:t>
      </w:r>
      <w:r>
        <w:rPr>
          <w:rFonts w:ascii="Arial Narrow" w:hAnsi="Arial Narrow" w:cs="Arial,Bold"/>
          <w:b/>
          <w:bCs/>
          <w:sz w:val="36"/>
          <w:szCs w:val="36"/>
          <w:lang w:val="pt-BR"/>
        </w:rPr>
        <w:t xml:space="preserve">ráctico </w:t>
      </w:r>
      <w:r w:rsidR="00F970DF" w:rsidRPr="006657DC">
        <w:rPr>
          <w:rFonts w:ascii="Arial Narrow" w:hAnsi="Arial Narrow" w:cs="Arial,Bold"/>
          <w:b/>
          <w:bCs/>
          <w:sz w:val="36"/>
          <w:szCs w:val="36"/>
          <w:lang w:val="pt-BR"/>
        </w:rPr>
        <w:t>N° 1</w:t>
      </w:r>
    </w:p>
    <w:p w:rsidR="00F970DF" w:rsidRPr="00F970DF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  <w:lang w:val="pt-BR"/>
        </w:rPr>
      </w:pPr>
    </w:p>
    <w:p w:rsidR="00F970DF" w:rsidRPr="002C15CF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color w:val="FF0000"/>
          <w:sz w:val="19"/>
          <w:szCs w:val="19"/>
        </w:rPr>
      </w:pPr>
    </w:p>
    <w:p w:rsidR="00F970DF" w:rsidRPr="006657DC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color w:val="FF0000"/>
          <w:sz w:val="19"/>
          <w:szCs w:val="19"/>
          <w:lang w:val="pt-BR"/>
        </w:rPr>
      </w:pPr>
    </w:p>
    <w:p w:rsidR="00F970DF" w:rsidRPr="006657DC" w:rsidRDefault="00F970DF" w:rsidP="00F970DF">
      <w:pPr>
        <w:autoSpaceDE w:val="0"/>
        <w:autoSpaceDN w:val="0"/>
        <w:adjustRightInd w:val="0"/>
        <w:jc w:val="center"/>
        <w:rPr>
          <w:rFonts w:ascii="BatangChe" w:eastAsia="BatangChe" w:hAnsi="BatangChe" w:cs="Arial,Bold"/>
          <w:b/>
          <w:color w:val="FF0000"/>
          <w:sz w:val="36"/>
          <w:szCs w:val="36"/>
        </w:rPr>
      </w:pPr>
      <w:r w:rsidRPr="006657DC">
        <w:rPr>
          <w:rFonts w:ascii="BatangChe" w:eastAsia="BatangChe" w:hAnsi="BatangChe" w:cs="Arial,Bold"/>
          <w:b/>
          <w:bCs/>
          <w:color w:val="FF0000"/>
          <w:sz w:val="36"/>
          <w:szCs w:val="36"/>
        </w:rPr>
        <w:t>Programación de Clientes y Servidores utilizando SOCKETs en LINUX</w:t>
      </w:r>
    </w:p>
    <w:p w:rsidR="00F970DF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F970DF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CE60EA" w:rsidRPr="002A4F07" w:rsidRDefault="00CE60EA" w:rsidP="00F970DF">
      <w:pPr>
        <w:autoSpaceDE w:val="0"/>
        <w:autoSpaceDN w:val="0"/>
        <w:adjustRightInd w:val="0"/>
        <w:rPr>
          <w:rFonts w:ascii="Century Gothic" w:hAnsi="Century Gothic" w:cs="Arial"/>
          <w:b/>
          <w:bCs/>
          <w:iCs/>
          <w:u w:val="single"/>
        </w:rPr>
      </w:pPr>
      <w:r w:rsidRPr="002A4F07">
        <w:rPr>
          <w:rFonts w:ascii="Century Gothic" w:hAnsi="Century Gothic" w:cs="Arial"/>
          <w:b/>
          <w:bCs/>
          <w:iCs/>
          <w:u w:val="single"/>
        </w:rPr>
        <w:t>Profesor:</w:t>
      </w:r>
    </w:p>
    <w:p w:rsidR="00CE60EA" w:rsidRPr="002A4F07" w:rsidRDefault="00CE60EA" w:rsidP="00F970DF">
      <w:pPr>
        <w:autoSpaceDE w:val="0"/>
        <w:autoSpaceDN w:val="0"/>
        <w:adjustRightInd w:val="0"/>
        <w:rPr>
          <w:rFonts w:ascii="Century Gothic" w:hAnsi="Century Gothic" w:cs="Arial"/>
          <w:b/>
          <w:bCs/>
          <w:iCs/>
          <w:u w:val="single"/>
        </w:rPr>
      </w:pPr>
    </w:p>
    <w:p w:rsidR="00CE60EA" w:rsidRPr="002A4F07" w:rsidRDefault="008A51A3" w:rsidP="008A51A3">
      <w:pPr>
        <w:numPr>
          <w:ilvl w:val="0"/>
          <w:numId w:val="2"/>
        </w:numPr>
        <w:autoSpaceDE w:val="0"/>
        <w:autoSpaceDN w:val="0"/>
        <w:adjustRightInd w:val="0"/>
        <w:rPr>
          <w:rFonts w:ascii="Century Gothic" w:hAnsi="Century Gothic" w:cs="Arial"/>
          <w:bCs/>
          <w:iCs/>
        </w:rPr>
      </w:pPr>
      <w:r w:rsidRPr="002A4F07">
        <w:rPr>
          <w:rFonts w:ascii="Century Gothic" w:hAnsi="Century Gothic" w:cs="Arial"/>
          <w:bCs/>
          <w:iCs/>
        </w:rPr>
        <w:t xml:space="preserve">MSc. </w:t>
      </w:r>
      <w:r w:rsidR="00CE60EA" w:rsidRPr="002A4F07">
        <w:rPr>
          <w:rFonts w:ascii="Century Gothic" w:hAnsi="Century Gothic" w:cs="Arial"/>
          <w:bCs/>
          <w:iCs/>
        </w:rPr>
        <w:t>Pablo Pessolani</w:t>
      </w:r>
    </w:p>
    <w:p w:rsidR="00CE60EA" w:rsidRPr="002A4F07" w:rsidRDefault="00CE60EA" w:rsidP="00F970DF">
      <w:pPr>
        <w:autoSpaceDE w:val="0"/>
        <w:autoSpaceDN w:val="0"/>
        <w:adjustRightInd w:val="0"/>
        <w:rPr>
          <w:rFonts w:ascii="Century Gothic" w:hAnsi="Century Gothic" w:cs="Arial"/>
          <w:b/>
          <w:bCs/>
          <w:iCs/>
          <w:u w:val="single"/>
        </w:rPr>
      </w:pPr>
    </w:p>
    <w:p w:rsidR="00F970DF" w:rsidRPr="002A4F07" w:rsidRDefault="000E78DB" w:rsidP="00F970DF">
      <w:pPr>
        <w:autoSpaceDE w:val="0"/>
        <w:autoSpaceDN w:val="0"/>
        <w:adjustRightInd w:val="0"/>
        <w:rPr>
          <w:rFonts w:ascii="Century Gothic" w:hAnsi="Century Gothic" w:cs="Arial"/>
          <w:b/>
          <w:bCs/>
          <w:iCs/>
          <w:u w:val="single"/>
        </w:rPr>
      </w:pPr>
      <w:r w:rsidRPr="002A4F07">
        <w:rPr>
          <w:rFonts w:ascii="Century Gothic" w:hAnsi="Century Gothic" w:cs="Arial"/>
          <w:b/>
          <w:bCs/>
          <w:iCs/>
          <w:u w:val="single"/>
        </w:rPr>
        <w:t>Integrantes:</w:t>
      </w:r>
    </w:p>
    <w:p w:rsidR="00CE60EA" w:rsidRPr="002A4F07" w:rsidRDefault="00CE60EA" w:rsidP="00F970DF">
      <w:pPr>
        <w:autoSpaceDE w:val="0"/>
        <w:autoSpaceDN w:val="0"/>
        <w:adjustRightInd w:val="0"/>
        <w:rPr>
          <w:rFonts w:ascii="Century Gothic" w:hAnsi="Century Gothic" w:cs="Arial"/>
          <w:b/>
          <w:bCs/>
          <w:iCs/>
          <w:u w:val="single"/>
        </w:rPr>
      </w:pPr>
    </w:p>
    <w:p w:rsidR="000E78DB" w:rsidRPr="002A4F07" w:rsidRDefault="000E78DB" w:rsidP="000E78DB">
      <w:pPr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Arial"/>
          <w:bCs/>
          <w:iCs/>
        </w:rPr>
      </w:pPr>
      <w:r w:rsidRPr="002A4F07">
        <w:rPr>
          <w:rFonts w:ascii="Century Gothic" w:hAnsi="Century Gothic" w:cs="Arial"/>
          <w:bCs/>
          <w:iCs/>
        </w:rPr>
        <w:t>Lorena Diorio</w:t>
      </w:r>
    </w:p>
    <w:p w:rsidR="000E78DB" w:rsidRPr="002A4F07" w:rsidRDefault="00B777E8" w:rsidP="000E78DB">
      <w:pPr>
        <w:autoSpaceDE w:val="0"/>
        <w:autoSpaceDN w:val="0"/>
        <w:adjustRightInd w:val="0"/>
        <w:ind w:left="360"/>
        <w:rPr>
          <w:rFonts w:ascii="Century Gothic" w:hAnsi="Century Gothic" w:cs="Arial"/>
        </w:rPr>
      </w:pPr>
      <w:hyperlink r:id="rId8" w:history="1">
        <w:r w:rsidR="00CE60EA" w:rsidRPr="002A4F07">
          <w:rPr>
            <w:rStyle w:val="Hipervnculo"/>
            <w:rFonts w:ascii="Century Gothic" w:hAnsi="Century Gothic" w:cs="Arial"/>
          </w:rPr>
          <w:t>lorenadiorio@gmail.com</w:t>
        </w:r>
      </w:hyperlink>
    </w:p>
    <w:p w:rsidR="00CE60EA" w:rsidRPr="002A4F07" w:rsidRDefault="00CE60EA" w:rsidP="000E78DB">
      <w:pPr>
        <w:autoSpaceDE w:val="0"/>
        <w:autoSpaceDN w:val="0"/>
        <w:adjustRightInd w:val="0"/>
        <w:ind w:left="360"/>
        <w:rPr>
          <w:rFonts w:ascii="Century Gothic" w:hAnsi="Century Gothic" w:cs="Arial"/>
        </w:rPr>
      </w:pPr>
    </w:p>
    <w:p w:rsidR="000E78DB" w:rsidRPr="002A4F07" w:rsidRDefault="000E78DB" w:rsidP="000E78DB">
      <w:pPr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Arial"/>
          <w:bCs/>
          <w:iCs/>
        </w:rPr>
      </w:pPr>
      <w:r w:rsidRPr="002A4F07">
        <w:rPr>
          <w:rFonts w:ascii="Century Gothic" w:hAnsi="Century Gothic" w:cs="Arial"/>
          <w:bCs/>
          <w:iCs/>
        </w:rPr>
        <w:t>Ariel Rossanigo</w:t>
      </w:r>
    </w:p>
    <w:p w:rsidR="00CE60EA" w:rsidRPr="002A4F07" w:rsidRDefault="00B777E8" w:rsidP="00CE60EA">
      <w:pPr>
        <w:autoSpaceDE w:val="0"/>
        <w:autoSpaceDN w:val="0"/>
        <w:adjustRightInd w:val="0"/>
        <w:ind w:left="360"/>
        <w:rPr>
          <w:rFonts w:ascii="Century Gothic" w:hAnsi="Century Gothic" w:cs="Arial"/>
        </w:rPr>
      </w:pPr>
      <w:hyperlink r:id="rId9" w:history="1">
        <w:r w:rsidR="00CE60EA" w:rsidRPr="002A4F07">
          <w:rPr>
            <w:rStyle w:val="Hipervnculo"/>
            <w:rFonts w:ascii="Century Gothic" w:hAnsi="Century Gothic" w:cs="Arial"/>
          </w:rPr>
          <w:t>arielrossanigo@gmail.com</w:t>
        </w:r>
      </w:hyperlink>
    </w:p>
    <w:p w:rsidR="00CE60EA" w:rsidRPr="002A4F07" w:rsidRDefault="00CE60EA" w:rsidP="00CE60EA">
      <w:pPr>
        <w:autoSpaceDE w:val="0"/>
        <w:autoSpaceDN w:val="0"/>
        <w:adjustRightInd w:val="0"/>
        <w:ind w:left="360"/>
        <w:rPr>
          <w:rFonts w:ascii="Century Gothic" w:hAnsi="Century Gothic" w:cs="Arial"/>
        </w:rPr>
      </w:pPr>
    </w:p>
    <w:p w:rsidR="000E78DB" w:rsidRPr="002A4F07" w:rsidRDefault="000E78DB" w:rsidP="000E78DB">
      <w:pPr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Arial"/>
          <w:bCs/>
          <w:iCs/>
        </w:rPr>
      </w:pPr>
      <w:r w:rsidRPr="002A4F07">
        <w:rPr>
          <w:rFonts w:ascii="Century Gothic" w:hAnsi="Century Gothic" w:cs="Arial"/>
          <w:bCs/>
          <w:iCs/>
        </w:rPr>
        <w:t>Román Zenobi</w:t>
      </w:r>
    </w:p>
    <w:p w:rsidR="00CE60EA" w:rsidRPr="002A4F07" w:rsidRDefault="00B777E8" w:rsidP="00CE60EA">
      <w:pPr>
        <w:autoSpaceDE w:val="0"/>
        <w:autoSpaceDN w:val="0"/>
        <w:adjustRightInd w:val="0"/>
        <w:ind w:left="360"/>
        <w:rPr>
          <w:rFonts w:ascii="Century Gothic" w:hAnsi="Century Gothic" w:cs="Arial"/>
          <w:bCs/>
          <w:iCs/>
        </w:rPr>
      </w:pPr>
      <w:hyperlink r:id="rId10" w:history="1">
        <w:r w:rsidR="00CE60EA" w:rsidRPr="002A4F07">
          <w:rPr>
            <w:rStyle w:val="Hipervnculo"/>
            <w:rFonts w:ascii="Century Gothic" w:hAnsi="Century Gothic" w:cs="Arial"/>
            <w:bCs/>
            <w:iCs/>
          </w:rPr>
          <w:t>rozenobi@hotmail.com</w:t>
        </w:r>
      </w:hyperlink>
    </w:p>
    <w:p w:rsidR="000E78DB" w:rsidRPr="002A4F07" w:rsidRDefault="000E78DB" w:rsidP="000E78DB">
      <w:pPr>
        <w:autoSpaceDE w:val="0"/>
        <w:autoSpaceDN w:val="0"/>
        <w:adjustRightInd w:val="0"/>
        <w:ind w:left="360"/>
        <w:rPr>
          <w:rFonts w:ascii="Century Gothic" w:hAnsi="Century Gothic" w:cs="Arial,BoldItalic"/>
          <w:bCs/>
          <w:i/>
          <w:iCs/>
        </w:rPr>
      </w:pPr>
    </w:p>
    <w:p w:rsidR="00F970DF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8A51A3" w:rsidRDefault="008A51A3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8A51A3" w:rsidRDefault="008A51A3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8A51A3" w:rsidRDefault="008A51A3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8A51A3" w:rsidRDefault="008A51A3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8A51A3" w:rsidRDefault="008A51A3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8A51A3" w:rsidRDefault="008A51A3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8A51A3" w:rsidRDefault="008A51A3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8A51A3" w:rsidRDefault="008A51A3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CA67B6" w:rsidRDefault="00CA67B6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411E9E" w:rsidRDefault="00411E9E" w:rsidP="00F970DF">
      <w:pPr>
        <w:autoSpaceDE w:val="0"/>
        <w:autoSpaceDN w:val="0"/>
        <w:adjustRightInd w:val="0"/>
        <w:rPr>
          <w:rFonts w:ascii="Arial" w:hAnsi="Arial" w:cs="Arial"/>
          <w:b/>
          <w:bCs/>
          <w:iCs/>
          <w:sz w:val="32"/>
          <w:szCs w:val="32"/>
          <w:u w:val="single"/>
        </w:rPr>
      </w:pPr>
    </w:p>
    <w:p w:rsidR="00F40E7A" w:rsidRPr="00382F70" w:rsidRDefault="00411E9E" w:rsidP="00F970DF">
      <w:pPr>
        <w:autoSpaceDE w:val="0"/>
        <w:autoSpaceDN w:val="0"/>
        <w:adjustRightInd w:val="0"/>
        <w:rPr>
          <w:rFonts w:ascii="Arial" w:hAnsi="Arial" w:cs="Arial"/>
          <w:b/>
          <w:bCs/>
          <w:iCs/>
          <w:sz w:val="32"/>
          <w:szCs w:val="32"/>
          <w:u w:val="single"/>
        </w:rPr>
      </w:pPr>
      <w:r w:rsidRPr="002A4F07">
        <w:rPr>
          <w:rFonts w:ascii="Arial" w:hAnsi="Arial" w:cs="Arial"/>
          <w:b/>
          <w:bCs/>
          <w:iCs/>
          <w:sz w:val="32"/>
          <w:szCs w:val="32"/>
          <w:u w:val="single"/>
        </w:rPr>
        <w:t>Desarrollo del Práctico</w:t>
      </w:r>
    </w:p>
    <w:p w:rsidR="003A2A24" w:rsidRPr="00382F70" w:rsidRDefault="00F40E7A" w:rsidP="003A2A24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</w:rPr>
      </w:pPr>
      <w:r w:rsidRPr="00F40E7A">
        <w:rPr>
          <w:rFonts w:ascii="Arial" w:hAnsi="Arial" w:cs="Arial"/>
          <w:b/>
          <w:bCs/>
          <w:i/>
          <w:iCs/>
          <w:u w:val="single"/>
        </w:rPr>
        <w:t>Cliente PING TCP</w:t>
      </w:r>
      <w:r w:rsidR="0077766E" w:rsidRPr="0077766E">
        <w:rPr>
          <w:rFonts w:ascii="Arial" w:hAnsi="Arial" w:cs="Arial"/>
          <w:b/>
          <w:bCs/>
          <w:i/>
          <w:iCs/>
        </w:rPr>
        <w:t xml:space="preserve">  (ClienteTcp.c)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382F70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&lt;stdio.h&gt;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382F70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&lt;sys/socket.h&gt;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382F70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&lt;stdlib.h&gt;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382F70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&lt;string.h&gt;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382F70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&lt;arpa/inet.h&gt;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382F70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"utiles_ping.c"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main(</w:t>
      </w:r>
      <w:r w:rsidRPr="00382F7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argc, </w:t>
      </w:r>
      <w:r w:rsidRPr="00382F7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>* argv[])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{      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382F7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*ip_server;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382F7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puerto = 2222;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382F7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repeticiones = 5;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382F7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tamanio=100;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iniciar_resultados_temporizador();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</w:p>
    <w:p w:rsid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382F7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(parsear_parametros_cliente(argc, argv, &amp;ip_</w:t>
      </w:r>
      <w:r>
        <w:rPr>
          <w:rFonts w:ascii="Courier New" w:hAnsi="Courier New" w:cs="Courier New"/>
          <w:noProof/>
          <w:sz w:val="16"/>
          <w:szCs w:val="16"/>
          <w:lang w:eastAsia="es-AR"/>
        </w:rPr>
        <w:t>server, &amp;puerto, &amp;repeticiones,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</w:t>
      </w: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>&amp;tamanio) &lt; 0)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382F7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-1;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382F7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socket_tcp;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382F7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sockaddr_in direccion;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382F7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//generamos IP del server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direccion.sin_family = AF_INET;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direccion.sin_port = htons(puerto);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>direccion.sin_addr.s_addr = inet_addr(ip_server);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382F7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//generamos el paquete a enviar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382F7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*msg = generar_paquete(tamanio);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382F7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l_msg= strlen(msg);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382F7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//creamos buffer de lectura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382F7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*lee;  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lee= malloc(tamanio * </w:t>
      </w:r>
      <w:r w:rsidRPr="00382F7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sizeof</w:t>
      </w: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>(</w:t>
      </w:r>
      <w:r w:rsidRPr="00382F7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>
        <w:rPr>
          <w:rFonts w:ascii="Courier New" w:hAnsi="Courier New" w:cs="Courier New"/>
          <w:noProof/>
          <w:sz w:val="16"/>
          <w:szCs w:val="16"/>
          <w:lang w:val="en-US" w:eastAsia="es-AR"/>
        </w:rPr>
        <w:t>));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printf(</w:t>
      </w:r>
      <w:r w:rsidRPr="00382F70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"========================================================\n"</w:t>
      </w: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);    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382F7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i;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382F7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for</w:t>
      </w: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(i =0; i&lt;repeticiones;i++)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{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382F70"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  <w:t>//abrimos un socket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socket_tcp = socket (AF_INET, SOCK_STREAM, 0);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382F7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(socket_tcp == -1) 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{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printf(</w:t>
      </w:r>
      <w:r w:rsidRPr="00382F70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"Error, no se pudo crear el socket\n"</w:t>
      </w: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</w:t>
      </w:r>
      <w:r w:rsidRPr="00382F7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-1;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}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382F7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//establecemos la conexion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382F7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if</w:t>
      </w: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(connect (socket_tcp, (</w:t>
      </w:r>
      <w:r w:rsidRPr="00382F7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sockaddr *) &amp;direccion, </w:t>
      </w:r>
      <w:r w:rsidRPr="00382F7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sizeof</w:t>
      </w: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(direccion)) == -1)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printf(</w:t>
      </w:r>
      <w:r w:rsidRPr="00382F70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"Error, no se pudo conectar con el server\n"</w:t>
      </w: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</w:t>
      </w:r>
      <w:r w:rsidRPr="00382F7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-1;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}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382F7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//iniciamos medicion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iniciar_temporizador();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382F7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//escribimos el msg y esperamos la respuesta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write(socket_tcp, msg, l_msg);    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read(socket_tcp, lee, tamanio);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382F7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//finalizamos la medicion e imprimimos el RTT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printf(</w:t>
      </w:r>
      <w:r w:rsidRPr="00382F70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"RTT paquete %d: %d uSeg\n"</w:t>
      </w: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>,</w:t>
      </w:r>
      <w:r>
        <w:rPr>
          <w:rFonts w:ascii="Courier New" w:hAnsi="Courier New" w:cs="Courier New"/>
          <w:noProof/>
          <w:sz w:val="16"/>
          <w:szCs w:val="16"/>
          <w:lang w:eastAsia="es-AR"/>
        </w:rPr>
        <w:t xml:space="preserve"> i+1,finalizar_temporizador());</w:t>
      </w: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close(socket_tcp);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}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382F7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//imprimimos resultados acumulados</w:t>
      </w:r>
    </w:p>
    <w:p w:rsidR="00382F70" w:rsidRPr="00382F70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imprimir_resultados_ping(ip_server);    </w:t>
      </w:r>
    </w:p>
    <w:p w:rsidR="00382F70" w:rsidRPr="007B0964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382F7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0;</w:t>
      </w:r>
    </w:p>
    <w:p w:rsidR="00382F70" w:rsidRPr="007B0964" w:rsidRDefault="00382F70" w:rsidP="00382F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>}</w:t>
      </w:r>
    </w:p>
    <w:p w:rsidR="003A2A24" w:rsidRDefault="00A20F6A" w:rsidP="00382F70">
      <w:pPr>
        <w:rPr>
          <w:rFonts w:ascii="Arial" w:hAnsi="Arial" w:cs="Arial"/>
          <w:b/>
          <w:bCs/>
          <w:i/>
          <w:iCs/>
          <w:lang w:val="pt-BR"/>
        </w:rPr>
      </w:pPr>
      <w:r>
        <w:rPr>
          <w:rFonts w:ascii="Arial" w:hAnsi="Arial" w:cs="Arial"/>
          <w:b/>
          <w:bCs/>
          <w:i/>
          <w:iCs/>
          <w:u w:val="single"/>
          <w:lang w:val="pt-BR"/>
        </w:rPr>
        <w:br w:type="page"/>
      </w:r>
      <w:r w:rsidR="003A2A24" w:rsidRPr="003A2A24">
        <w:rPr>
          <w:rFonts w:ascii="Arial" w:hAnsi="Arial" w:cs="Arial"/>
          <w:b/>
          <w:bCs/>
          <w:i/>
          <w:iCs/>
          <w:u w:val="single"/>
          <w:lang w:val="pt-BR"/>
        </w:rPr>
        <w:lastRenderedPageBreak/>
        <w:t>Servidor PING TCP</w:t>
      </w:r>
      <w:r w:rsidR="003A2A24">
        <w:rPr>
          <w:rFonts w:ascii="Arial" w:hAnsi="Arial" w:cs="Arial"/>
          <w:b/>
          <w:bCs/>
          <w:i/>
          <w:iCs/>
          <w:lang w:val="pt-BR"/>
        </w:rPr>
        <w:t xml:space="preserve">  (Servidor</w:t>
      </w:r>
      <w:r w:rsidR="003A2A24" w:rsidRPr="003A2A24">
        <w:rPr>
          <w:rFonts w:ascii="Arial" w:hAnsi="Arial" w:cs="Arial"/>
          <w:b/>
          <w:bCs/>
          <w:i/>
          <w:iCs/>
          <w:lang w:val="pt-BR"/>
        </w:rPr>
        <w:t>Tcp.c)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7B0964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&lt;stdio.h&gt;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7B0964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&lt;sys/socket.h&gt;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7B0964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&lt;stdlib.h&gt;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7B0964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&lt;string.h&gt;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7B0964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&lt;arpa/inet.h&gt;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7B0964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"utiles_ping.c"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main(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argc, 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>** argv)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puerto= 2222;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(parsear_parametros_servidor(argc, argv, &amp;puerto)&lt;0) 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-1;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socket_tcp;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sockaddr_in direccion;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>direccion.sin_family = AF_INET;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direccion.sin_port = htons(puerto);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>direccion.sin_addr.s_addr = INADDR_ANY;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7B0964"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  <w:t>//abrimos un socket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socket_tcp = socket (AF_INET, SOCK_STREAM, 0);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(socket_tcp == -1) 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{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printf(</w:t>
      </w:r>
      <w:r w:rsidRPr="007B0964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"Error, no se pudo crear el socket\n"</w:t>
      </w: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-1;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  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if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(bind (socket_tcp, (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sockaddr *)&amp;direccion, 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sizeof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(direccion)) == -1)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close (socket_tcp);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printf(</w:t>
      </w:r>
      <w:r w:rsidRPr="007B0964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"Error, no funciono el bind\n"</w:t>
      </w: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-1;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}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7B0964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 Se avisa al sistema que comience a atender llamadas de clientes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if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(listen (socket_tcp, 1) == -1)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{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close (socket_tcp);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>printf(</w:t>
      </w:r>
      <w:r w:rsidRPr="007B0964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"Error, no pudo escuchar\n"</w:t>
      </w: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-1;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sockaddr_in cliente;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socket_retorno;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socklen_t largo = 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sizeof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>(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sockaddr_in);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>printf(</w:t>
      </w:r>
      <w:r w:rsidRPr="007B0964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"Servidor a la espera de paquetes. Escuchando en puerto %d\n"</w:t>
      </w: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>, puerto);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while</w:t>
      </w: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>(1)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{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7B0964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//llamamos al aceptar para esperar una coneccion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>socket_retorno= accept(socket_tcp, (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sockaddr *) &amp;cliente, &amp;largo);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if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(socket_retorno == -1)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{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close(socket_tcp);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</w:t>
      </w: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>printf(</w:t>
      </w:r>
      <w:r w:rsidRPr="007B0964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"Error en el aceptar\n"</w:t>
      </w: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-1;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}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*leido;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leido_l;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leido = malloc(10002*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sizeof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>(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>));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leido_l= read(socket_retorno, leido, 10002);</w:t>
      </w:r>
    </w:p>
    <w:p w:rsid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printf(</w:t>
      </w:r>
      <w:r w:rsidRPr="007B0964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"Cliente: %s, TS: %s, Datos: %s \n"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>,</w:t>
      </w:r>
      <w:r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inet_ntoa( cliente.sin_addr),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    str_hora_actual(), leido);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write(socket_retorno, leido, leido_l);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>close(socket_retorno);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close(socket_tcp);</w:t>
      </w:r>
    </w:p>
    <w:p w:rsidR="007B0964" w:rsidRPr="007B0964" w:rsidRDefault="007B0964" w:rsidP="007B096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7B096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7B0964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 xml:space="preserve"> 0;</w:t>
      </w:r>
    </w:p>
    <w:p w:rsidR="007B0964" w:rsidRDefault="007B0964" w:rsidP="00F46F4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</w:rPr>
      </w:pPr>
      <w:r w:rsidRPr="007B0964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  <w:r>
        <w:rPr>
          <w:rFonts w:ascii="Arial" w:hAnsi="Arial" w:cs="Arial"/>
          <w:b/>
          <w:bCs/>
          <w:i/>
          <w:iCs/>
          <w:u w:val="single"/>
        </w:rPr>
        <w:br w:type="page"/>
      </w:r>
    </w:p>
    <w:p w:rsidR="00A20F6A" w:rsidRPr="00A20F6A" w:rsidRDefault="00A20F6A">
      <w:pPr>
        <w:rPr>
          <w:rFonts w:ascii="Arial" w:hAnsi="Arial" w:cs="Arial"/>
          <w:b/>
          <w:bCs/>
          <w:i/>
          <w:iCs/>
          <w:u w:val="single"/>
        </w:rPr>
      </w:pPr>
    </w:p>
    <w:p w:rsidR="008D36BD" w:rsidRPr="002E487A" w:rsidRDefault="008D36BD" w:rsidP="008D36B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lang w:val="en-US"/>
        </w:rPr>
      </w:pPr>
      <w:r w:rsidRPr="002E487A">
        <w:rPr>
          <w:rFonts w:ascii="Arial" w:hAnsi="Arial" w:cs="Arial"/>
          <w:b/>
          <w:bCs/>
          <w:i/>
          <w:iCs/>
          <w:u w:val="single"/>
          <w:lang w:val="en-US"/>
        </w:rPr>
        <w:t>Cliente PING UDP</w:t>
      </w:r>
      <w:r w:rsidRPr="002E487A">
        <w:rPr>
          <w:rFonts w:ascii="Arial" w:hAnsi="Arial" w:cs="Arial"/>
          <w:b/>
          <w:bCs/>
          <w:i/>
          <w:iCs/>
          <w:lang w:val="en-US"/>
        </w:rPr>
        <w:t xml:space="preserve">  (ClienteUdp.c)</w:t>
      </w:r>
    </w:p>
    <w:p w:rsidR="008D36BD" w:rsidRPr="00F46F4D" w:rsidRDefault="008D36BD" w:rsidP="008D36B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F46F4D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&lt;stdio.h&gt;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F46F4D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&lt;sys/socket.h&gt;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F46F4D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&lt;stdlib.h&gt;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F46F4D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&lt;string.h&gt;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F46F4D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&lt;arpa/inet.h&gt;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F46F4D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"utiles_ping.c"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main(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argc, 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>* argv[])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{      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*ip_server;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puerto = 2222;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repeticiones = 5;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tamanio=100;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ini</w:t>
      </w:r>
      <w:r>
        <w:rPr>
          <w:rFonts w:ascii="Courier New" w:hAnsi="Courier New" w:cs="Courier New"/>
          <w:noProof/>
          <w:sz w:val="16"/>
          <w:szCs w:val="16"/>
          <w:lang w:eastAsia="es-AR"/>
        </w:rPr>
        <w:t>ciar_resultados_temporizador();</w:t>
      </w:r>
    </w:p>
    <w:p w:rsid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(parsear_parametros_cliente(argc, argv, &amp;ip_</w:t>
      </w:r>
      <w:r>
        <w:rPr>
          <w:rFonts w:ascii="Courier New" w:hAnsi="Courier New" w:cs="Courier New"/>
          <w:noProof/>
          <w:sz w:val="16"/>
          <w:szCs w:val="16"/>
          <w:lang w:eastAsia="es-AR"/>
        </w:rPr>
        <w:t>server, &amp;puerto, &amp;repeticiones,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                         </w:t>
      </w: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>&amp;tamanio) &lt; 0)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-1;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socket_udp;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sockaddr_in direccion;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F46F4D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//generamos IP del server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direccion.sin_family = AF_INET;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direccion.sin_port = htons(puerto);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direccion.sin_addr.s_addr = inet_addr(ip_server);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F46F4D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//generamos el paquete a enviar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*msg = generar_paquete(tamanio);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l_msg= strlen(msg);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F46F4D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//creamos buffer de lectura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*lee;  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lee= malloc((tamanio + 1) * 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sizeof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>(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>));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i;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longitud_direccion = 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sizeof</w:t>
      </w: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(direccion);  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bytes_leidos;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F46F4D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//abrimos un socket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>socket_udp = socket (AF_INET, SOCK_DGRAM, 0);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(socket_udp == -1) 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{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printf(</w:t>
      </w:r>
      <w:r w:rsidRPr="00F46F4D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"Error, no se pudo crear el socket\n"</w:t>
      </w: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-1;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printf(</w:t>
      </w:r>
      <w:r w:rsidRPr="00F46F4D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"========================================================\n"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>);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for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(i =0; i&lt;repeticiones;i++)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F46F4D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//iniciamos medicion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iniciar_temporizador();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F46F4D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//escribimos el msg y esperamos la respuesta</w:t>
      </w:r>
    </w:p>
    <w:p w:rsid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sendto (socket_udp, msg, l_msg+1, 0,  (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sockaddr*) &amp;direccion,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      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longitud_direccion);    </w:t>
      </w:r>
    </w:p>
    <w:p w:rsid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bytes_leidos= recvfrom(socket_udp, lee, 10002, 0, (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sockaddr*) &amp;direccion,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                     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>&amp;longitud_direccion);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if</w:t>
      </w: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(bytes_leidos == -1)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{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close(socket_udp);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</w:t>
      </w: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>printf(</w:t>
      </w:r>
      <w:r w:rsidRPr="00F46F4D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"Error en la lectura\n"</w:t>
      </w: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-1;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}    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F46F4D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//finalizamos la medicion e imprimimos el RTT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printf(</w:t>
      </w:r>
      <w:r w:rsidRPr="00F46F4D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"RTT paquete %d: %d uSeg\n"</w:t>
      </w: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, i+1,finalizar_temporizador());    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}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close(socket_udp);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F46F4D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//imprimimos resultados acumulados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imprimir_resultados_ping(ip_server);</w:t>
      </w:r>
    </w:p>
    <w:p w:rsidR="00F46F4D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F46F4D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 xml:space="preserve"> 0;</w:t>
      </w:r>
    </w:p>
    <w:p w:rsidR="00A20F6A" w:rsidRPr="00F46F4D" w:rsidRDefault="00F46F4D" w:rsidP="00F46F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46F4D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8D36BD" w:rsidRPr="00613706" w:rsidRDefault="008D36BD" w:rsidP="008D36B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</w:rPr>
      </w:pPr>
      <w:r w:rsidRPr="00613706">
        <w:rPr>
          <w:rFonts w:ascii="Arial" w:hAnsi="Arial" w:cs="Arial"/>
          <w:b/>
          <w:bCs/>
          <w:i/>
          <w:iCs/>
          <w:u w:val="single"/>
        </w:rPr>
        <w:lastRenderedPageBreak/>
        <w:t>Servidor PING UDP</w:t>
      </w:r>
      <w:r w:rsidRPr="00613706">
        <w:rPr>
          <w:rFonts w:ascii="Arial" w:hAnsi="Arial" w:cs="Arial"/>
          <w:b/>
          <w:bCs/>
          <w:i/>
          <w:iCs/>
        </w:rPr>
        <w:t xml:space="preserve">  (ClienteUdp.c)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D23450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&lt;stdio.h&gt;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D23450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&lt;sys/socket.h&gt;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D23450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&lt;stdlib.h&gt;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D23450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&lt;string.h&gt;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D23450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&lt;arpa/inet.h&gt;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D23450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"utiles_ping.c"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main(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argc, 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>** argv)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{  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puerto= 2222;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(parsear_parametros_servidor(argc, argv, &amp;puerto)&lt;0)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-1;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socket_udp;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sockaddr_in direccion;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>direccion.sin_family = AF_INET;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direccion.sin_port = htons(puerto);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>direccion.sin_addr.s_addr = INADDR_ANY;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socket_udp = socket (AF_INET, SOCK_DGRAM, 0);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(socket_udp == -1) 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{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printf(</w:t>
      </w:r>
      <w:r w:rsidRPr="00D23450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"Error, no se pudo crear el socket\n"</w:t>
      </w: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-1;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if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(bind (socket_udp, (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sockaddr *)&amp;direccion, 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sizeof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(direccion)) == -1)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close (socket_udp);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printf(</w:t>
      </w:r>
      <w:r w:rsidRPr="00D23450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"Error, no funciono el bind\n"</w:t>
      </w: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-1;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}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2345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//direccion del cliente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struct</w:t>
      </w: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sockaddr_in cliente;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bytes_leidos;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longitud_cliente = 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sizeof</w:t>
      </w: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(cliente);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printf(</w:t>
      </w:r>
      <w:r w:rsidRPr="00D23450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"Servidor a la espera de paquetes. Escuchando en puerto %d\n"</w:t>
      </w: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>, puerto);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2345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//buffer para la lectura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*leido;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>leido = malloc(10002*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sizeof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>(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>));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leido_l;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while</w:t>
      </w: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>(1)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{  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bytes_leidos= recvfrom(socket_udp, leido, 10002, 0, (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sockaddr*) &amp;cliente, &amp;longitud_cliente);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if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(bytes_leidos == -1)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{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close(socket_udp);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</w:t>
      </w: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>printf(</w:t>
      </w:r>
      <w:r w:rsidRPr="00D23450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"Error en la lectura\n"</w:t>
      </w: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-1;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}    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printf(</w:t>
      </w:r>
      <w:r w:rsidRPr="00D23450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"Cliente: %s, TS: %s, Datos: %s \n"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,  inet_ntoa( cliente.sin_addr), str_hora_actual(), leido);    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sendto(socket_udp, leido, bytes_leidos, 0, (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sockaddr*) &amp;cliente,  longitud_cliente);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close(socket_udp);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2345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 xml:space="preserve"> 0;</w:t>
      </w:r>
    </w:p>
    <w:p w:rsidR="00D23450" w:rsidRPr="00D23450" w:rsidRDefault="00D23450" w:rsidP="00D2345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23450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8D36BD" w:rsidRDefault="008D36BD">
      <w:pPr>
        <w:rPr>
          <w:rFonts w:ascii="Arial" w:hAnsi="Arial" w:cs="Arial"/>
          <w:b/>
          <w:bCs/>
          <w:i/>
          <w:iCs/>
          <w:lang w:val="pt-BR"/>
        </w:rPr>
      </w:pPr>
    </w:p>
    <w:p w:rsidR="00D23450" w:rsidRDefault="00D23450"/>
    <w:p w:rsidR="00D23450" w:rsidRDefault="00D23450">
      <w:r>
        <w:br w:type="page"/>
      </w:r>
    </w:p>
    <w:p w:rsidR="003A2A24" w:rsidRPr="00645713" w:rsidRDefault="00B777E8" w:rsidP="00F970DF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  <w:lang w:val="pt-BR"/>
        </w:rPr>
      </w:pPr>
      <w:hyperlink r:id="rId11" w:history="1">
        <w:r w:rsidR="00645713" w:rsidRPr="00645713">
          <w:rPr>
            <w:rFonts w:ascii="Arial" w:hAnsi="Arial" w:cs="Arial"/>
            <w:b/>
            <w:bCs/>
            <w:i/>
            <w:iCs/>
            <w:u w:val="single"/>
            <w:lang w:val="pt-BR"/>
          </w:rPr>
          <w:t>Makefile</w:t>
        </w:r>
      </w:hyperlink>
    </w:p>
    <w:p w:rsidR="00645713" w:rsidRDefault="00645713" w:rsidP="00F970DF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  <w:lang w:val="pt-BR"/>
        </w:rPr>
      </w:pPr>
    </w:p>
    <w:p w:rsidR="002E7339" w:rsidRPr="00613706" w:rsidRDefault="002E7339" w:rsidP="002E733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613706">
        <w:rPr>
          <w:rFonts w:ascii="Courier New" w:hAnsi="Courier New" w:cs="Courier New"/>
          <w:sz w:val="16"/>
          <w:szCs w:val="16"/>
          <w:lang w:val="en-US"/>
        </w:rPr>
        <w:t xml:space="preserve">TP1: </w:t>
      </w:r>
    </w:p>
    <w:p w:rsidR="002E7339" w:rsidRPr="00613706" w:rsidRDefault="002E7339" w:rsidP="002E733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613706">
        <w:rPr>
          <w:rFonts w:ascii="Courier New" w:hAnsi="Courier New" w:cs="Courier New"/>
          <w:sz w:val="16"/>
          <w:szCs w:val="16"/>
          <w:lang w:val="en-US"/>
        </w:rPr>
        <w:tab/>
        <w:t>gcc -o ../obj/tcpping ../src/ClienteTcp.c</w:t>
      </w:r>
    </w:p>
    <w:p w:rsidR="002E7339" w:rsidRPr="00613706" w:rsidRDefault="002E7339" w:rsidP="002E733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613706">
        <w:rPr>
          <w:rFonts w:ascii="Courier New" w:hAnsi="Courier New" w:cs="Courier New"/>
          <w:sz w:val="16"/>
          <w:szCs w:val="16"/>
          <w:lang w:val="en-US"/>
        </w:rPr>
        <w:tab/>
        <w:t>gcc -o ../obj/tcppingd ../src/ServidorTcp.c</w:t>
      </w:r>
    </w:p>
    <w:p w:rsidR="002E7339" w:rsidRPr="00613706" w:rsidRDefault="002E7339" w:rsidP="002E733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613706">
        <w:rPr>
          <w:rFonts w:ascii="Courier New" w:hAnsi="Courier New" w:cs="Courier New"/>
          <w:sz w:val="16"/>
          <w:szCs w:val="16"/>
          <w:lang w:val="en-US"/>
        </w:rPr>
        <w:tab/>
      </w:r>
      <w:r w:rsidRPr="00613706">
        <w:rPr>
          <w:rFonts w:ascii="Courier New" w:hAnsi="Courier New" w:cs="Courier New"/>
          <w:sz w:val="16"/>
          <w:szCs w:val="16"/>
        </w:rPr>
        <w:t>gcc -o ../obj/udppingd ../src/ServidorUdp.c</w:t>
      </w:r>
    </w:p>
    <w:p w:rsidR="002E7339" w:rsidRPr="00613706" w:rsidRDefault="002E7339" w:rsidP="002E733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613706">
        <w:rPr>
          <w:rFonts w:ascii="Courier New" w:hAnsi="Courier New" w:cs="Courier New"/>
          <w:sz w:val="16"/>
          <w:szCs w:val="16"/>
        </w:rPr>
        <w:tab/>
      </w:r>
      <w:r w:rsidRPr="00613706">
        <w:rPr>
          <w:rFonts w:ascii="Courier New" w:hAnsi="Courier New" w:cs="Courier New"/>
          <w:sz w:val="16"/>
          <w:szCs w:val="16"/>
          <w:lang w:val="en-US"/>
        </w:rPr>
        <w:t>gcc -o ../obj/udpping ../src/ClienteUdp.c</w:t>
      </w:r>
    </w:p>
    <w:p w:rsidR="002E7339" w:rsidRPr="00613706" w:rsidRDefault="002E7339" w:rsidP="002E733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613706">
        <w:rPr>
          <w:rFonts w:ascii="Courier New" w:hAnsi="Courier New" w:cs="Courier New"/>
          <w:sz w:val="16"/>
          <w:szCs w:val="16"/>
          <w:lang w:val="en-US"/>
        </w:rPr>
        <w:tab/>
      </w:r>
    </w:p>
    <w:p w:rsidR="002E7339" w:rsidRPr="00613706" w:rsidRDefault="002E7339" w:rsidP="002E733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613706">
        <w:rPr>
          <w:rFonts w:ascii="Courier New" w:hAnsi="Courier New" w:cs="Courier New"/>
          <w:sz w:val="16"/>
          <w:szCs w:val="16"/>
          <w:lang w:val="en-US"/>
        </w:rPr>
        <w:t xml:space="preserve">clean: </w:t>
      </w:r>
    </w:p>
    <w:p w:rsidR="002E7339" w:rsidRPr="00613706" w:rsidRDefault="002E7339" w:rsidP="002E733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613706">
        <w:rPr>
          <w:rFonts w:ascii="Courier New" w:hAnsi="Courier New" w:cs="Courier New"/>
          <w:sz w:val="16"/>
          <w:szCs w:val="16"/>
          <w:lang w:val="en-US"/>
        </w:rPr>
        <w:tab/>
        <w:t>rm ../obj/*</w:t>
      </w:r>
    </w:p>
    <w:p w:rsidR="002E7339" w:rsidRPr="00613706" w:rsidRDefault="002E7339" w:rsidP="002E733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613706">
        <w:rPr>
          <w:rFonts w:ascii="Courier New" w:hAnsi="Courier New" w:cs="Courier New"/>
          <w:sz w:val="16"/>
          <w:szCs w:val="16"/>
          <w:lang w:val="en-US"/>
        </w:rPr>
        <w:tab/>
      </w:r>
    </w:p>
    <w:p w:rsidR="002E7339" w:rsidRPr="00613706" w:rsidRDefault="002E7339" w:rsidP="002E733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613706">
        <w:rPr>
          <w:rFonts w:ascii="Courier New" w:hAnsi="Courier New" w:cs="Courier New"/>
          <w:sz w:val="16"/>
          <w:szCs w:val="16"/>
          <w:lang w:val="en-US"/>
        </w:rPr>
        <w:t>copy:</w:t>
      </w:r>
      <w:r w:rsidRPr="00613706">
        <w:rPr>
          <w:rFonts w:ascii="Courier New" w:hAnsi="Courier New" w:cs="Courier New"/>
          <w:sz w:val="16"/>
          <w:szCs w:val="16"/>
          <w:lang w:val="en-US"/>
        </w:rPr>
        <w:tab/>
      </w:r>
    </w:p>
    <w:p w:rsidR="00613706" w:rsidRDefault="002E7339" w:rsidP="002E733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613706">
        <w:rPr>
          <w:rFonts w:ascii="Courier New" w:hAnsi="Courier New" w:cs="Courier New"/>
          <w:sz w:val="16"/>
          <w:szCs w:val="16"/>
          <w:lang w:val="en-US"/>
        </w:rPr>
        <w:tab/>
        <w:t xml:space="preserve">if test -d /home/sod/2010/tp1/Zenobi-DIorio-Rossanigo; </w:t>
      </w:r>
    </w:p>
    <w:p w:rsidR="00613706" w:rsidRDefault="002E7339" w:rsidP="00613706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sz w:val="16"/>
          <w:szCs w:val="16"/>
        </w:rPr>
      </w:pPr>
      <w:r w:rsidRPr="00613706">
        <w:rPr>
          <w:rFonts w:ascii="Courier New" w:hAnsi="Courier New" w:cs="Courier New"/>
          <w:sz w:val="16"/>
          <w:szCs w:val="16"/>
        </w:rPr>
        <w:t xml:space="preserve">then echo "el path ya existe"; </w:t>
      </w:r>
    </w:p>
    <w:p w:rsidR="00613706" w:rsidRDefault="002E7339" w:rsidP="00613706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sz w:val="16"/>
          <w:szCs w:val="16"/>
          <w:lang w:val="en-US"/>
        </w:rPr>
      </w:pPr>
      <w:r w:rsidRPr="00613706">
        <w:rPr>
          <w:rFonts w:ascii="Courier New" w:hAnsi="Courier New" w:cs="Courier New"/>
          <w:sz w:val="16"/>
          <w:szCs w:val="16"/>
          <w:lang w:val="en-US"/>
        </w:rPr>
        <w:t xml:space="preserve">else mkdir /home/sod/2010/tp1/Zenobi-DIorio-Rossanigo; </w:t>
      </w:r>
    </w:p>
    <w:p w:rsidR="002E7339" w:rsidRPr="00613706" w:rsidRDefault="002E7339" w:rsidP="00613706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16"/>
          <w:szCs w:val="16"/>
          <w:lang w:val="en-US"/>
        </w:rPr>
      </w:pPr>
      <w:r w:rsidRPr="00613706">
        <w:rPr>
          <w:rFonts w:ascii="Courier New" w:hAnsi="Courier New" w:cs="Courier New"/>
          <w:sz w:val="16"/>
          <w:szCs w:val="16"/>
          <w:lang w:val="en-US"/>
        </w:rPr>
        <w:t>fi</w:t>
      </w:r>
    </w:p>
    <w:p w:rsidR="002E7339" w:rsidRPr="00613706" w:rsidRDefault="002E7339" w:rsidP="002E733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613706">
        <w:rPr>
          <w:rFonts w:ascii="Courier New" w:hAnsi="Courier New" w:cs="Courier New"/>
          <w:sz w:val="16"/>
          <w:szCs w:val="16"/>
          <w:lang w:val="en-US"/>
        </w:rPr>
        <w:tab/>
        <w:t>cp -R -f -u ../* /home/sod/2010/tp1/Zenobi-DIorio-Rossanigo</w:t>
      </w:r>
    </w:p>
    <w:p w:rsidR="002E7339" w:rsidRDefault="002E7339" w:rsidP="002E7339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3399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3399FF"/>
          <w:sz w:val="20"/>
          <w:szCs w:val="20"/>
          <w:lang w:val="en-US"/>
        </w:rPr>
        <w:tab/>
      </w:r>
    </w:p>
    <w:p w:rsidR="00346772" w:rsidRDefault="00346772">
      <w:bookmarkStart w:id="0" w:name="_GoBack"/>
      <w:bookmarkEnd w:id="0"/>
      <w:r>
        <w:br w:type="page"/>
      </w:r>
    </w:p>
    <w:p w:rsidR="00645713" w:rsidRPr="00645713" w:rsidRDefault="00B777E8" w:rsidP="00F970DF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  <w:lang w:val="pt-BR"/>
        </w:rPr>
      </w:pPr>
      <w:hyperlink r:id="rId12" w:history="1">
        <w:r w:rsidR="00645713" w:rsidRPr="00645713">
          <w:rPr>
            <w:rFonts w:ascii="Arial" w:hAnsi="Arial" w:cs="Arial"/>
            <w:b/>
            <w:bCs/>
            <w:i/>
            <w:iCs/>
            <w:u w:val="single"/>
            <w:lang w:val="pt-BR"/>
          </w:rPr>
          <w:t>utiles_ping.c</w:t>
        </w:r>
      </w:hyperlink>
    </w:p>
    <w:p w:rsidR="00F40E7A" w:rsidRPr="00645713" w:rsidRDefault="00F40E7A" w:rsidP="00F970DF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  <w:lang w:val="pt-BR"/>
        </w:rPr>
      </w:pP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&lt;stdio.h&gt;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&lt;sys/time.h&gt;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&lt;time.h&gt;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&lt;unistd.h&gt;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//completa puerto de acuerdo a los parametros de entrada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parsear_parametros_servidor(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argc,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* argv[],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*puerto)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c;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while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((c= getopt(argc, argv, 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"p::"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)) != -1)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switch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(c)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case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'p'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: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*puerto = atoi(optarg);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(*puerto &lt;1024 || *puerto &gt; 65535)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  printf (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"El puerto debe estar comprendido entre 1024 y 65535\n"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-1;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}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break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}      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}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}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0;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//completa IP, puerto, repeticiones y tamanio de acuerdo a los parametros de entrada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parsear_parametros_cliente(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argc,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* argv[],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**ip,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*puerto,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*repeticiones,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*tamanio)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(argc &lt; 2)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printf (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"Error. Uso: %s &lt;IPservidor&gt; [-p &lt;puerto&gt;] [-r &lt;repeticiones&gt;] [-s &lt;tamaño&gt;]\n"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, argv[0]);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-1;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*ip= argv[1];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c;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while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((c= getopt(argc, argv, 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"r::p::s::"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)) != -1)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switch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(c)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case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'r'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: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*repeticiones = atoi(optarg);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(*repeticiones &lt; 1 || *repeticiones &gt; 101)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  printf (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"El nro de repeticiones debe estar comprendido entre 1 y 101\n"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-1;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  }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break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}      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case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's'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: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  *tamanio = atoi(optarg);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(*tamanio &lt;1 || *tamanio &gt; 10001)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  printf (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"El tamano debe estar comprendido entre 1 y 10001\n"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-1;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  }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break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}      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case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'p'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: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  *puerto = atoi(optarg);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lastRenderedPageBreak/>
        <w:t xml:space="preserve">  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(*puerto &lt;1024 || *puerto &gt; 65535)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  printf (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"El puerto debe estar comprendido entre 1024 y 65535\n"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-1;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}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break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}      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}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}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0;  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//Genera un string con los digitos del 0 al 9, de tamanio caracteres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* generar_paquete(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tamanio)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* res = malloc((tamanio+1)*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sizeof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(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));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i;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for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(i = 0; i&lt;tamanio; i++)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res[i] = (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)(i%10 + 48);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res[tamanio]=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'\0'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res; 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//Variables utilizadas en los temporizadores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struct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timeval start;      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timeval stop;       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timezone tz;       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//Calcula la diferencia entre dos valores de tiempo y la almacena en out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void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tvsub( out, in )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timeval *out, *in;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if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( (out-&gt;tv_usec -= in-&gt;tv_usec) &lt; 0 )   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out-&gt;tv_sec--;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out-&gt;tv_usec += 1000000;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out-&gt;tv_sec -= in-&gt;tv_sec;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struct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ResultadosTemporizador 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Minimo;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Maximo;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Total;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Cantidad;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float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Promedio;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};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//variable para llevar los resultados acumulados del todas las mediciones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struct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ResultadosTemporizador res;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//inicializamos res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void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iniciar_resultados_temporizador()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res.Minimo = 0;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res.Maximo = -1;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res.Cantidad= 0;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res.Total = 0;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//Iniciamos una medicion, colocamos en start la hora del dia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void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iniciar_temporizador()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gettimeofday( &amp;start, &amp;tz );    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34677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34677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lastRenderedPageBreak/>
        <w:t>//finalizamos una medicion, calculamos la diferencia entre la hora del dia y start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//actualizamos los valores acumulados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finalizar_temporizador()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tiempo;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gettimeofday( &amp;stop, &amp;tz );    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tvsub( &amp;stop, &amp;start );    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tiempo =  stop.tv_sec * 1000000 + stop.tv_usec;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(res.Minimo &gt; tiempo || res.Cantidad==0) res.Minimo = tiempo;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(res.Maximo &lt; tiempo || res.Cantidad==0) res.Maximo = tiempo;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res.Total += tiempo;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res.Cantidad++;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tiempo;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//Obtenemos los resultados acumulados de todas las mediciones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struct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ResultadosTemporizador obtener_resultados_temporizador()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(res.Cantidad!= 0)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res.Promedio = (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float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)res.Total/res.Cantidad;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else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  res.Promedio = 0;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res;</w:t>
      </w:r>
    </w:p>
    <w:p w:rsidR="0034677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34677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//Imprimimos los resultados acumulados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void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imprimir_resultados_ping(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*IP)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struct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ResultadosTemporizador r= obtener_resultados_temporizador();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34677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printf(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"========================================================\n"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);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printf(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"Ping a: %s\n"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, IP);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printf(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"RTT min: %d uSeg, max: %d uSeg, prom: %.2f uSeg\n"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, r.Minimo, r.Maximo, r.Promedio);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printf(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"========================================================\n"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* str_hora_actual()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tm *ptr;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time_t lt;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//obtenemos tiempo actual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lt = time(NULL);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//obtenemos tiempo local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ptr = localtime(&amp;lt);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//obtenemos un string formateado con el tiempo local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* res= malloc(9*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sizeof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(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));</w:t>
      </w:r>
    </w:p>
    <w:p w:rsidR="00346772" w:rsidRPr="00DB6A92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strftime(res, 9, 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"%H:%M:%S"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, ptr);</w:t>
      </w:r>
    </w:p>
    <w:p w:rsidR="00346772" w:rsidRPr="00E609C7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E609C7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E609C7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res;</w:t>
      </w:r>
    </w:p>
    <w:p w:rsidR="00346772" w:rsidRPr="00E609C7" w:rsidRDefault="00346772" w:rsidP="0034677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E609C7">
        <w:rPr>
          <w:rFonts w:ascii="Courier New" w:hAnsi="Courier New" w:cs="Courier New"/>
          <w:noProof/>
          <w:sz w:val="16"/>
          <w:szCs w:val="16"/>
          <w:lang w:val="en-US" w:eastAsia="es-AR"/>
        </w:rPr>
        <w:t>}</w:t>
      </w:r>
    </w:p>
    <w:p w:rsidR="00346772" w:rsidRDefault="00346772" w:rsidP="003467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9437E" w:rsidRPr="003A2A24" w:rsidRDefault="0069437E">
      <w:pPr>
        <w:rPr>
          <w:lang w:val="pt-BR"/>
        </w:rPr>
      </w:pPr>
    </w:p>
    <w:sectPr w:rsidR="0069437E" w:rsidRPr="003A2A24" w:rsidSect="00F970DF">
      <w:headerReference w:type="default" r:id="rId13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578" w:rsidRDefault="00215578">
      <w:r>
        <w:separator/>
      </w:r>
    </w:p>
  </w:endnote>
  <w:endnote w:type="continuationSeparator" w:id="0">
    <w:p w:rsidR="00215578" w:rsidRDefault="00215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578" w:rsidRDefault="00215578">
      <w:r>
        <w:separator/>
      </w:r>
    </w:p>
  </w:footnote>
  <w:footnote w:type="continuationSeparator" w:id="0">
    <w:p w:rsidR="00215578" w:rsidRDefault="002155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87A" w:rsidRPr="00436312" w:rsidRDefault="002E487A" w:rsidP="001E2C38">
    <w:pPr>
      <w:pStyle w:val="Encabezado"/>
      <w:jc w:val="right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noProof/>
        <w:sz w:val="22"/>
        <w:szCs w:val="22"/>
        <w:lang w:eastAsia="es-A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-17145</wp:posOffset>
          </wp:positionH>
          <wp:positionV relativeFrom="paragraph">
            <wp:posOffset>30480</wp:posOffset>
          </wp:positionV>
          <wp:extent cx="1693545" cy="318135"/>
          <wp:effectExtent l="0" t="0" r="1905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3545" cy="318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36312">
      <w:rPr>
        <w:rFonts w:ascii="Arial" w:hAnsi="Arial" w:cs="Arial"/>
        <w:b/>
        <w:sz w:val="22"/>
        <w:szCs w:val="22"/>
      </w:rPr>
      <w:t>Maestría en Ingeniería en Sistemas de Información</w:t>
    </w:r>
  </w:p>
  <w:p w:rsidR="002E487A" w:rsidRPr="00436312" w:rsidRDefault="002E487A" w:rsidP="001E2C38">
    <w:pPr>
      <w:pStyle w:val="Encabezado"/>
      <w:jc w:val="right"/>
      <w:rPr>
        <w:rFonts w:ascii="Arial" w:hAnsi="Arial" w:cs="Arial"/>
        <w:sz w:val="22"/>
        <w:szCs w:val="22"/>
      </w:rPr>
    </w:pPr>
    <w:r w:rsidRPr="00436312">
      <w:rPr>
        <w:rFonts w:ascii="Arial" w:hAnsi="Arial" w:cs="Arial"/>
        <w:sz w:val="22"/>
        <w:szCs w:val="22"/>
      </w:rPr>
      <w:t>Universidad Tecnológica Nacional</w:t>
    </w:r>
  </w:p>
  <w:p w:rsidR="002E487A" w:rsidRPr="00436312" w:rsidRDefault="002E487A">
    <w:pPr>
      <w:pStyle w:val="Encabezado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74E08"/>
    <w:multiLevelType w:val="hybridMultilevel"/>
    <w:tmpl w:val="F9AA7382"/>
    <w:lvl w:ilvl="0" w:tplc="92706C6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,BoldItalic" w:eastAsia="Times New Roman" w:hAnsi="Arial,BoldItalic" w:cs="Arial,BoldItal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304592E"/>
    <w:multiLevelType w:val="hybridMultilevel"/>
    <w:tmpl w:val="B2DE719C"/>
    <w:lvl w:ilvl="0" w:tplc="1408D72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74ABC"/>
    <w:rsid w:val="0002187C"/>
    <w:rsid w:val="00024902"/>
    <w:rsid w:val="00067901"/>
    <w:rsid w:val="000E78DB"/>
    <w:rsid w:val="001E2C38"/>
    <w:rsid w:val="00215578"/>
    <w:rsid w:val="002A4F07"/>
    <w:rsid w:val="002C15CF"/>
    <w:rsid w:val="002E487A"/>
    <w:rsid w:val="002E7339"/>
    <w:rsid w:val="00346772"/>
    <w:rsid w:val="00382F70"/>
    <w:rsid w:val="003974EE"/>
    <w:rsid w:val="003A2A24"/>
    <w:rsid w:val="00411E9E"/>
    <w:rsid w:val="00436312"/>
    <w:rsid w:val="00474ABC"/>
    <w:rsid w:val="00613706"/>
    <w:rsid w:val="006144A3"/>
    <w:rsid w:val="00645713"/>
    <w:rsid w:val="006657DC"/>
    <w:rsid w:val="0069437E"/>
    <w:rsid w:val="0077766E"/>
    <w:rsid w:val="007B0964"/>
    <w:rsid w:val="00836491"/>
    <w:rsid w:val="008A51A3"/>
    <w:rsid w:val="008D36BD"/>
    <w:rsid w:val="00A04119"/>
    <w:rsid w:val="00A20F6A"/>
    <w:rsid w:val="00B777E8"/>
    <w:rsid w:val="00CA67B6"/>
    <w:rsid w:val="00CE60EA"/>
    <w:rsid w:val="00CF541D"/>
    <w:rsid w:val="00D23450"/>
    <w:rsid w:val="00ED5613"/>
    <w:rsid w:val="00F40E7A"/>
    <w:rsid w:val="00F46F4D"/>
    <w:rsid w:val="00F97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7E8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CE60EA"/>
    <w:rPr>
      <w:color w:val="0000FF"/>
      <w:u w:val="single"/>
    </w:rPr>
  </w:style>
  <w:style w:type="paragraph" w:styleId="Encabezado">
    <w:name w:val="header"/>
    <w:basedOn w:val="Normal"/>
    <w:rsid w:val="001E2C3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E2C38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CE60EA"/>
    <w:rPr>
      <w:color w:val="0000FF"/>
      <w:u w:val="single"/>
    </w:rPr>
  </w:style>
  <w:style w:type="paragraph" w:styleId="Encabezado">
    <w:name w:val="header"/>
    <w:basedOn w:val="Normal"/>
    <w:rsid w:val="001E2C3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E2C38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renadiorio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de.google.com/p/pracmaestriaemisi/source/browse/trunk/Sistemas%20distribuidos/guia1/src/utiles_ping.c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google.com/p/pracmaestriaemisi/source/browse/trunk/Sistemas%20distribuidos/guia1/src/Makefil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ozenobi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ielrossanigo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FBFFB-8193-43D0-8756-B3D14D99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1963</Words>
  <Characters>10798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Tecnologías de la Información</vt:lpstr>
    </vt:vector>
  </TitlesOfParts>
  <Company>-</Company>
  <LinksUpToDate>false</LinksUpToDate>
  <CharactersWithSpaces>12736</CharactersWithSpaces>
  <SharedDoc>false</SharedDoc>
  <HLinks>
    <vt:vector size="30" baseType="variant">
      <vt:variant>
        <vt:i4>6684685</vt:i4>
      </vt:variant>
      <vt:variant>
        <vt:i4>12</vt:i4>
      </vt:variant>
      <vt:variant>
        <vt:i4>0</vt:i4>
      </vt:variant>
      <vt:variant>
        <vt:i4>5</vt:i4>
      </vt:variant>
      <vt:variant>
        <vt:lpwstr>http://code.google.com/p/pracmaestriaemisi/source/browse/trunk/Sistemas distribuidos/guia1/src/utiles_ping.c</vt:lpwstr>
      </vt:variant>
      <vt:variant>
        <vt:lpwstr/>
      </vt:variant>
      <vt:variant>
        <vt:i4>2162747</vt:i4>
      </vt:variant>
      <vt:variant>
        <vt:i4>9</vt:i4>
      </vt:variant>
      <vt:variant>
        <vt:i4>0</vt:i4>
      </vt:variant>
      <vt:variant>
        <vt:i4>5</vt:i4>
      </vt:variant>
      <vt:variant>
        <vt:lpwstr>http://code.google.com/p/pracmaestriaemisi/source/browse/trunk/Sistemas distribuidos/guia1/src/Makefile</vt:lpwstr>
      </vt:variant>
      <vt:variant>
        <vt:lpwstr/>
      </vt:variant>
      <vt:variant>
        <vt:i4>786484</vt:i4>
      </vt:variant>
      <vt:variant>
        <vt:i4>6</vt:i4>
      </vt:variant>
      <vt:variant>
        <vt:i4>0</vt:i4>
      </vt:variant>
      <vt:variant>
        <vt:i4>5</vt:i4>
      </vt:variant>
      <vt:variant>
        <vt:lpwstr>mailto:rozenobi@hotmail.com</vt:lpwstr>
      </vt:variant>
      <vt:variant>
        <vt:lpwstr/>
      </vt:variant>
      <vt:variant>
        <vt:i4>1441842</vt:i4>
      </vt:variant>
      <vt:variant>
        <vt:i4>3</vt:i4>
      </vt:variant>
      <vt:variant>
        <vt:i4>0</vt:i4>
      </vt:variant>
      <vt:variant>
        <vt:i4>5</vt:i4>
      </vt:variant>
      <vt:variant>
        <vt:lpwstr>mailto:arielrossanigo@gmail.com</vt:lpwstr>
      </vt:variant>
      <vt:variant>
        <vt:lpwstr/>
      </vt:variant>
      <vt:variant>
        <vt:i4>7667804</vt:i4>
      </vt:variant>
      <vt:variant>
        <vt:i4>0</vt:i4>
      </vt:variant>
      <vt:variant>
        <vt:i4>0</vt:i4>
      </vt:variant>
      <vt:variant>
        <vt:i4>5</vt:i4>
      </vt:variant>
      <vt:variant>
        <vt:lpwstr>mailto:lorenadiorio@gmail.com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Tecnologías de la Información</dc:title>
  <dc:creator>Zenobi</dc:creator>
  <cp:lastModifiedBy>Rossanigo Ariel</cp:lastModifiedBy>
  <cp:revision>16</cp:revision>
  <dcterms:created xsi:type="dcterms:W3CDTF">2010-08-01T23:33:00Z</dcterms:created>
  <dcterms:modified xsi:type="dcterms:W3CDTF">2010-08-09T19:15:00Z</dcterms:modified>
</cp:coreProperties>
</file>