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D4DD1" w14:textId="77777777" w:rsidR="00976761" w:rsidRDefault="0029094D" w:rsidP="00532E68">
      <w:pPr>
        <w:pStyle w:val="Title"/>
      </w:pPr>
      <w:r>
        <w:t>Sunny Spo</w:t>
      </w:r>
      <w:r w:rsidR="00532E68">
        <w:t>t documentation – part 1</w:t>
      </w:r>
    </w:p>
    <w:p w14:paraId="18FF345A" w14:textId="77777777" w:rsidR="00532E68" w:rsidRDefault="0029094D" w:rsidP="00532E68">
      <w:r>
        <w:t>Ariel Smith-Essers</w:t>
      </w:r>
    </w:p>
    <w:p w14:paraId="118829FA" w14:textId="77777777" w:rsidR="00814FA0" w:rsidRDefault="00814FA0" w:rsidP="00532E68">
      <w:r w:rsidRPr="00814FA0">
        <w:rPr>
          <w:b/>
          <w:sz w:val="24"/>
          <w:szCs w:val="24"/>
        </w:rPr>
        <w:t>Sunny Spot Website:</w:t>
      </w:r>
      <w:r>
        <w:rPr>
          <w:b/>
        </w:rPr>
        <w:t xml:space="preserve"> </w:t>
      </w:r>
      <w:bookmarkStart w:id="0" w:name="_GoBack"/>
      <w:bookmarkEnd w:id="0"/>
      <w:r w:rsidRPr="00814FA0">
        <w:t>http://infoweb.hornsby.tafensw.edu.au/~indigo12/sunnyspot/index.php</w:t>
      </w:r>
    </w:p>
    <w:p w14:paraId="2FBF2806" w14:textId="77777777" w:rsidR="00532E68" w:rsidRDefault="00532E68" w:rsidP="00532E68">
      <w:pPr>
        <w:pStyle w:val="Heading1"/>
      </w:pPr>
      <w:r>
        <w:t>Requirements</w:t>
      </w:r>
    </w:p>
    <w:p w14:paraId="536F3D9A" w14:textId="77777777" w:rsidR="0029094D" w:rsidRDefault="0029094D" w:rsidP="0029094D">
      <w:r>
        <w:t>The requirements of this project are as follows:</w:t>
      </w:r>
    </w:p>
    <w:p w14:paraId="6D9B2B76" w14:textId="77777777" w:rsidR="0029094D" w:rsidRDefault="0029094D" w:rsidP="0029094D">
      <w:pPr>
        <w:pStyle w:val="ListParagraph"/>
        <w:numPr>
          <w:ilvl w:val="0"/>
          <w:numId w:val="1"/>
        </w:numPr>
      </w:pPr>
      <w:r>
        <w:t>To create the home page of Sunny Spot Holidays in accordance with the supplied Photoshop document. The home page is to be created using HTML and CSS, using the most appropriate HTML elements to create the structure of the page, and style with appropriate CSS.</w:t>
      </w:r>
    </w:p>
    <w:p w14:paraId="74DF4AFF" w14:textId="77777777" w:rsidR="0029094D" w:rsidRDefault="0029094D" w:rsidP="0029094D">
      <w:pPr>
        <w:pStyle w:val="ListParagraph"/>
        <w:numPr>
          <w:ilvl w:val="0"/>
          <w:numId w:val="1"/>
        </w:numPr>
      </w:pPr>
      <w:r>
        <w:t>To design and create the Accommodation page for the Sunny Spot Holidays website, in keeping with the theme already created on the home page. The content of this page needs to contain the information supplied.</w:t>
      </w:r>
    </w:p>
    <w:p w14:paraId="354CFFAA" w14:textId="77777777" w:rsidR="0029094D" w:rsidRDefault="0029094D" w:rsidP="0029094D">
      <w:pPr>
        <w:pStyle w:val="ListParagraph"/>
        <w:numPr>
          <w:ilvl w:val="0"/>
          <w:numId w:val="1"/>
        </w:numPr>
      </w:pPr>
      <w:r>
        <w:t>To test the website in Google Chrome, Internet Explorer 9 and above, Firefox latest version</w:t>
      </w:r>
      <w:proofErr w:type="gramStart"/>
      <w:r>
        <w:t>;</w:t>
      </w:r>
      <w:proofErr w:type="gramEnd"/>
      <w:r>
        <w:t xml:space="preserve"> and to make sure the site both functions and looks as close to the design as possible. </w:t>
      </w:r>
    </w:p>
    <w:p w14:paraId="65F8ED4E" w14:textId="77777777" w:rsidR="0029094D" w:rsidRPr="0029094D" w:rsidRDefault="0029094D" w:rsidP="0029094D">
      <w:pPr>
        <w:pStyle w:val="ListParagraph"/>
        <w:numPr>
          <w:ilvl w:val="0"/>
          <w:numId w:val="1"/>
        </w:numPr>
      </w:pPr>
      <w:r>
        <w:t>To validate the CSS and HTML using the W3C validators.</w:t>
      </w:r>
    </w:p>
    <w:p w14:paraId="19B4AD4B" w14:textId="77777777" w:rsidR="00532E68" w:rsidRDefault="00532E68" w:rsidP="00532E68">
      <w:pPr>
        <w:pStyle w:val="Heading1"/>
      </w:pPr>
      <w:r>
        <w:t>Purpose of the website</w:t>
      </w:r>
    </w:p>
    <w:p w14:paraId="4368D590" w14:textId="77777777" w:rsidR="00532E68" w:rsidRDefault="0029094D" w:rsidP="00532E68">
      <w:r>
        <w:t>The purpose of the Sunny Spot Holidays website is to enable customers to see information about Sunny Spot Holidays, their products, prices, contact information etc. It is also there as an advertising tool for Sunny Spot</w:t>
      </w:r>
      <w:r w:rsidR="00D138D6">
        <w:t xml:space="preserve"> Holidays to show off their Cabins and services.</w:t>
      </w:r>
    </w:p>
    <w:p w14:paraId="27D5BB72" w14:textId="77777777" w:rsidR="00532E68" w:rsidRDefault="00532E68" w:rsidP="00532E68">
      <w:pPr>
        <w:pStyle w:val="Heading1"/>
      </w:pPr>
      <w:r>
        <w:t>Target audience</w:t>
      </w:r>
    </w:p>
    <w:p w14:paraId="4D84DEDA" w14:textId="77777777" w:rsidR="00532E68" w:rsidRPr="00532E68" w:rsidRDefault="00D138D6" w:rsidP="00532E68">
      <w:r>
        <w:t>Sunny Spots main audience is families who are looking for a place to holiday.</w:t>
      </w:r>
    </w:p>
    <w:sectPr w:rsidR="00532E68" w:rsidRPr="00532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725A6"/>
    <w:multiLevelType w:val="hybridMultilevel"/>
    <w:tmpl w:val="395C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68"/>
    <w:rsid w:val="0029094D"/>
    <w:rsid w:val="00532E68"/>
    <w:rsid w:val="00814FA0"/>
    <w:rsid w:val="00976761"/>
    <w:rsid w:val="00D138D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EF5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2E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2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E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2E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09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2E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2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E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2E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0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192</Words>
  <Characters>1101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&amp; Communities</Company>
  <LinksUpToDate>false</LinksUpToDate>
  <CharactersWithSpaces>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Warnant, Ariane</dc:creator>
  <cp:keywords/>
  <dc:description/>
  <cp:lastModifiedBy>Ariel Smith-Essers</cp:lastModifiedBy>
  <cp:revision>3</cp:revision>
  <dcterms:created xsi:type="dcterms:W3CDTF">2015-04-29T12:03:00Z</dcterms:created>
  <dcterms:modified xsi:type="dcterms:W3CDTF">2015-04-29T13:53:00Z</dcterms:modified>
</cp:coreProperties>
</file>