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E55A" w14:textId="12DDDC30" w:rsidR="009C5284" w:rsidRDefault="00091649" w:rsidP="00091649">
      <w:pPr>
        <w:pStyle w:val="Heading1"/>
      </w:pPr>
      <w:r>
        <w:t>Pengelolaan User</w:t>
      </w:r>
    </w:p>
    <w:p w14:paraId="723C5A76" w14:textId="3B66AF1B" w:rsidR="00BA5B09" w:rsidRDefault="00607527" w:rsidP="005168B4">
      <w:pPr>
        <w:pStyle w:val="Heading2"/>
      </w:pPr>
      <w:r>
        <w:t>User</w:t>
      </w:r>
    </w:p>
    <w:p w14:paraId="6D5874C0" w14:textId="2DD9FCE2" w:rsidR="00BE516F" w:rsidRPr="00BE516F" w:rsidRDefault="00BE516F" w:rsidP="00BE516F">
      <w:r>
        <w:t>Tambahkan kolom password &amp; konfimasi password pada form tambah user. sebelum save cek dahulu apakah isi kolom password &amp; konfirmasi password bernilai sama.</w:t>
      </w:r>
    </w:p>
    <w:p w14:paraId="35AFC36A" w14:textId="4F89ACE7" w:rsidR="005168B4" w:rsidRDefault="00BE516F" w:rsidP="00BE516F">
      <w:pPr>
        <w:jc w:val="center"/>
      </w:pPr>
      <w:r>
        <w:rPr>
          <w:noProof/>
        </w:rPr>
        <w:drawing>
          <wp:inline distT="0" distB="0" distL="0" distR="0" wp14:anchorId="736E3C00" wp14:editId="4BF6E6ED">
            <wp:extent cx="5235436" cy="279558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93" cy="27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751" w14:textId="77777777" w:rsidR="00BE516F" w:rsidRPr="005168B4" w:rsidRDefault="00BE516F" w:rsidP="005168B4"/>
    <w:p w14:paraId="6790F20B" w14:textId="7049009D" w:rsidR="00BA5B09" w:rsidRDefault="005168B4" w:rsidP="008D4294">
      <w:pPr>
        <w:pStyle w:val="Heading2"/>
      </w:pPr>
      <w:r>
        <w:t>Profile</w:t>
      </w:r>
    </w:p>
    <w:p w14:paraId="3BA98058" w14:textId="559C34E1" w:rsidR="00BE516F" w:rsidRPr="00BE516F" w:rsidRDefault="00BE516F" w:rsidP="00BE516F">
      <w:r>
        <w:t xml:space="preserve">Sesuaikan informasi </w:t>
      </w:r>
      <w:r w:rsidR="0023529F">
        <w:t>pada lingkaran putih dengan informasi user yang sedang login. Tampilkan nama dan email.</w:t>
      </w:r>
    </w:p>
    <w:p w14:paraId="5DEAE1B2" w14:textId="1BF916E7" w:rsidR="00BE516F" w:rsidRPr="00BE516F" w:rsidRDefault="00BE516F" w:rsidP="00BE516F">
      <w:pPr>
        <w:jc w:val="center"/>
      </w:pPr>
      <w:r>
        <w:rPr>
          <w:noProof/>
        </w:rPr>
        <w:drawing>
          <wp:inline distT="0" distB="0" distL="0" distR="0" wp14:anchorId="3DF0564A" wp14:editId="0A8695C9">
            <wp:extent cx="5119687" cy="279942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690" cy="28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BFC8" w14:textId="48B90D96" w:rsidR="00F02CC3" w:rsidRDefault="0023529F" w:rsidP="002A35F0">
      <w:r>
        <w:lastRenderedPageBreak/>
        <w:t>Tambahkan 1 menu dan halaman untuk mengelola profile user (seperti My Profile) yang sedang login, sehingga user dapat mengedit informasi diri sendiri seperti nama, bidang_id, email dan password. (tidak bisa ganti username).</w:t>
      </w:r>
    </w:p>
    <w:p w14:paraId="2E1FC51D" w14:textId="77777777" w:rsidR="0023529F" w:rsidRDefault="0023529F" w:rsidP="0023529F"/>
    <w:p w14:paraId="15F48898" w14:textId="2784D658" w:rsidR="00F02CC3" w:rsidRPr="0023529F" w:rsidRDefault="00F02CC3" w:rsidP="0023529F">
      <w:pPr>
        <w:pStyle w:val="Heading1"/>
      </w:pPr>
      <w:r>
        <w:t>Arsip</w:t>
      </w:r>
    </w:p>
    <w:p w14:paraId="5B6E1D24" w14:textId="13D9A688" w:rsidR="00F02CC3" w:rsidRDefault="007E299E" w:rsidP="007E299E">
      <w:pPr>
        <w:pStyle w:val="Heading2"/>
      </w:pPr>
      <w:r>
        <w:t>Unggah Arsip</w:t>
      </w:r>
    </w:p>
    <w:p w14:paraId="1FD65D57" w14:textId="1BFE4D3C" w:rsidR="0023529F" w:rsidRPr="0023529F" w:rsidRDefault="0023529F" w:rsidP="0023529F">
      <w:r>
        <w:t xml:space="preserve">url: </w:t>
      </w:r>
      <w:hyperlink r:id="rId7" w:history="1">
        <w:r w:rsidRPr="002C05F0">
          <w:rPr>
            <w:rStyle w:val="Hyperlink"/>
          </w:rPr>
          <w:t>http://localhost/arsip/index.php/arsip/add</w:t>
        </w:r>
      </w:hyperlink>
      <w:r>
        <w:t xml:space="preserve"> </w:t>
      </w:r>
    </w:p>
    <w:p w14:paraId="6F25E4D8" w14:textId="31F6CA17" w:rsidR="00B504D9" w:rsidRPr="00B504D9" w:rsidRDefault="00B504D9" w:rsidP="00B504D9">
      <w:r>
        <w:t>Arsip yang diunggah “dimiliki” oleh user yang mengunggah. Tetapi user tersebut dapat memberikan hal kepada bidang/unit kerja dan user-user yang berada di dalam unit kerja tersebut.</w:t>
      </w:r>
    </w:p>
    <w:p w14:paraId="10DD1BAE" w14:textId="644902F3" w:rsidR="007E299E" w:rsidRDefault="00FB6AF1" w:rsidP="007E299E">
      <w:r>
        <w:rPr>
          <w:noProof/>
        </w:rPr>
        <w:drawing>
          <wp:inline distT="0" distB="0" distL="0" distR="0" wp14:anchorId="60031F62" wp14:editId="0AF18C5F">
            <wp:extent cx="4124325" cy="38013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1" cy="38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EB8C" w14:textId="345D3F1F" w:rsidR="00BC17CE" w:rsidRDefault="00BC17CE" w:rsidP="007E299E">
      <w:r>
        <w:t>Tabel yang digunakan:</w:t>
      </w:r>
    </w:p>
    <w:p w14:paraId="784B59B5" w14:textId="7B7D7824" w:rsidR="00BC17CE" w:rsidRDefault="00BC17CE" w:rsidP="00BC17CE">
      <w:pPr>
        <w:pStyle w:val="ListParagraph"/>
        <w:numPr>
          <w:ilvl w:val="0"/>
          <w:numId w:val="3"/>
        </w:numPr>
      </w:pPr>
      <w:r>
        <w:t>Arsip</w:t>
      </w:r>
    </w:p>
    <w:p w14:paraId="1777047A" w14:textId="6B3420D7" w:rsidR="00BC17CE" w:rsidRDefault="00BC17CE" w:rsidP="00BC17CE">
      <w:r>
        <w:t>Kolom yang tidak digunak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637"/>
        <w:gridCol w:w="4817"/>
        <w:gridCol w:w="1416"/>
      </w:tblGrid>
      <w:tr w:rsidR="0023529F" w:rsidRPr="00F51771" w14:paraId="428380B0" w14:textId="77777777" w:rsidTr="00BC17CE">
        <w:trPr>
          <w:tblHeader/>
        </w:trPr>
        <w:tc>
          <w:tcPr>
            <w:tcW w:w="480" w:type="dxa"/>
          </w:tcPr>
          <w:p w14:paraId="572BC8F8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No</w:t>
            </w:r>
          </w:p>
        </w:tc>
        <w:tc>
          <w:tcPr>
            <w:tcW w:w="2637" w:type="dxa"/>
          </w:tcPr>
          <w:p w14:paraId="45C9AC75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Fungsi</w:t>
            </w:r>
          </w:p>
        </w:tc>
        <w:tc>
          <w:tcPr>
            <w:tcW w:w="4817" w:type="dxa"/>
          </w:tcPr>
          <w:p w14:paraId="64E9E097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Keterangan</w:t>
            </w:r>
          </w:p>
        </w:tc>
        <w:tc>
          <w:tcPr>
            <w:tcW w:w="1416" w:type="dxa"/>
          </w:tcPr>
          <w:p w14:paraId="7B59E3C2" w14:textId="77777777" w:rsidR="0023529F" w:rsidRPr="00F51771" w:rsidRDefault="0023529F" w:rsidP="00B41AC9">
            <w:pPr>
              <w:rPr>
                <w:b/>
              </w:rPr>
            </w:pPr>
            <w:r w:rsidRPr="00F51771">
              <w:rPr>
                <w:b/>
              </w:rPr>
              <w:t>Status</w:t>
            </w:r>
          </w:p>
        </w:tc>
      </w:tr>
      <w:tr w:rsidR="0023529F" w14:paraId="3EA34418" w14:textId="77777777" w:rsidTr="00BC17CE">
        <w:tc>
          <w:tcPr>
            <w:tcW w:w="480" w:type="dxa"/>
          </w:tcPr>
          <w:p w14:paraId="7666EB62" w14:textId="77777777" w:rsidR="0023529F" w:rsidRDefault="0023529F" w:rsidP="00B41AC9">
            <w:r>
              <w:t>2</w:t>
            </w:r>
          </w:p>
        </w:tc>
        <w:tc>
          <w:tcPr>
            <w:tcW w:w="2637" w:type="dxa"/>
          </w:tcPr>
          <w:p w14:paraId="656100F1" w14:textId="0CCAD705" w:rsidR="0023529F" w:rsidRDefault="00BC17CE" w:rsidP="00B41AC9">
            <w:r>
              <w:t>Unggah Arsip</w:t>
            </w:r>
            <w:r w:rsidR="0023529F">
              <w:t xml:space="preserve"> </w:t>
            </w:r>
          </w:p>
        </w:tc>
        <w:tc>
          <w:tcPr>
            <w:tcW w:w="4817" w:type="dxa"/>
          </w:tcPr>
          <w:p w14:paraId="556DFE95" w14:textId="046FBED2" w:rsidR="0023529F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Hanya dapat upload file pdf.</w:t>
            </w:r>
          </w:p>
          <w:p w14:paraId="4DF8374F" w14:textId="5DBB76B1" w:rsidR="00BC17CE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Upload file pdf ke folder uploads/pdf</w:t>
            </w:r>
          </w:p>
          <w:p w14:paraId="6C3C1DF5" w14:textId="77777777" w:rsidR="0023529F" w:rsidRDefault="00BC17CE" w:rsidP="00B41AC9">
            <w:pPr>
              <w:pStyle w:val="ListParagraph"/>
              <w:numPr>
                <w:ilvl w:val="0"/>
                <w:numId w:val="2"/>
              </w:numPr>
            </w:pPr>
            <w:r>
              <w:t>Nama file tidak boleh ada spasi, diganti dengan _ (garis bawah).</w:t>
            </w:r>
          </w:p>
          <w:p w14:paraId="028B8382" w14:textId="77777777" w:rsidR="009A0FB5" w:rsidRDefault="00BC17CE" w:rsidP="009A0FB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Tambahkan penanda waktu di akhir nama file YYYYMMDDHHmmss</w:t>
            </w:r>
            <w:r w:rsidR="009A0FB5">
              <w:t>.</w:t>
            </w:r>
          </w:p>
          <w:p w14:paraId="12E27880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kategori_id dipilih dr dropdownlist. Hanya dapat dipilih satu saja.</w:t>
            </w:r>
          </w:p>
          <w:p w14:paraId="2FBDFF85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bidang_id tidak perlu ada di form, nilai langsung diisi sesuai dengan bidang_id user yang mengupload.</w:t>
            </w:r>
          </w:p>
          <w:p w14:paraId="68B308B7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judul berbentuk textarea.</w:t>
            </w:r>
          </w:p>
          <w:p w14:paraId="52DA669C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Tgl_unggah otomatis diisi, tidak perlu ada di form.</w:t>
            </w:r>
          </w:p>
          <w:p w14:paraId="0EEBAE43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Nama_tn untuk sementara kosong, tidak perlu ada di form.</w:t>
            </w:r>
          </w:p>
          <w:p w14:paraId="139BB743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Username_users diisi otomatis dari informasi user yang mengupload.</w:t>
            </w:r>
          </w:p>
          <w:p w14:paraId="0857E7B2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Nama_kategori diisi otomatis berdasarkan nama kategori yang dipilih user.</w:t>
            </w:r>
          </w:p>
          <w:p w14:paraId="27EF4904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Nama_bidang diisi otomatis sesuai dengan nama bidang dari user yang mengupload.</w:t>
            </w:r>
          </w:p>
          <w:p w14:paraId="23BB1201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>Viewer kosong.</w:t>
            </w:r>
          </w:p>
          <w:p w14:paraId="691F8D1C" w14:textId="77777777" w:rsidR="009A0FB5" w:rsidRDefault="009A0FB5" w:rsidP="009A0FB5">
            <w:pPr>
              <w:pStyle w:val="ListParagraph"/>
              <w:numPr>
                <w:ilvl w:val="0"/>
                <w:numId w:val="2"/>
              </w:numPr>
            </w:pPr>
            <w:r>
              <w:t xml:space="preserve">Isi </w:t>
            </w:r>
            <w:r w:rsidR="003F080C">
              <w:t>diisi dengan mengekstrak isi file pdf dengan engine OCR Tesseract.</w:t>
            </w:r>
          </w:p>
          <w:p w14:paraId="410B3045" w14:textId="77777777" w:rsidR="003F080C" w:rsidRDefault="003F080C" w:rsidP="003F080C"/>
          <w:p w14:paraId="14B62503" w14:textId="5CD30F60" w:rsidR="003F080C" w:rsidRDefault="003F080C" w:rsidP="003F080C">
            <w:r>
              <w:t>Setelah file berhasil diupload</w:t>
            </w:r>
            <w:r w:rsidR="00FB6AF1">
              <w:t xml:space="preserve">, pengupload dapat menambahkan bidang atau user yg dapat melihat file. Jadi langkah ini adalah opsional (dapat dilewati). </w:t>
            </w:r>
          </w:p>
          <w:p w14:paraId="77FE7ED4" w14:textId="77777777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User dapat menambahkan user yang menjadi viewer file tersebut.</w:t>
            </w:r>
          </w:p>
          <w:p w14:paraId="64E993E1" w14:textId="77777777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Data viewer akan disimpan pada tabel arsip_viewers.</w:t>
            </w:r>
          </w:p>
          <w:p w14:paraId="653A4014" w14:textId="2A820189" w:rsidR="00FB6AF1" w:rsidRDefault="00FB6AF1" w:rsidP="003F080C">
            <w:pPr>
              <w:pStyle w:val="ListParagraph"/>
              <w:numPr>
                <w:ilvl w:val="0"/>
                <w:numId w:val="2"/>
              </w:numPr>
            </w:pPr>
            <w:r>
              <w:t>Arsip_id adalah id dari file yang diupload.</w:t>
            </w:r>
          </w:p>
          <w:p w14:paraId="402674F1" w14:textId="296E45BF" w:rsidR="003F080C" w:rsidRDefault="003F080C" w:rsidP="003F080C">
            <w:pPr>
              <w:pStyle w:val="ListParagraph"/>
              <w:numPr>
                <w:ilvl w:val="0"/>
                <w:numId w:val="2"/>
              </w:numPr>
            </w:pPr>
            <w:r>
              <w:t>Username adalah nama user yang dapat melihat file ini. kolom ini boleh kosong.</w:t>
            </w:r>
            <w:r w:rsidR="00FB6AF1">
              <w:t xml:space="preserve"> Jika username diisi maka isi juga nilai pada kolom nip.</w:t>
            </w:r>
          </w:p>
          <w:p w14:paraId="3FDFEF98" w14:textId="77777777" w:rsidR="00553E03" w:rsidRDefault="00FB6AF1" w:rsidP="00553E03">
            <w:pPr>
              <w:pStyle w:val="ListParagraph"/>
              <w:numPr>
                <w:ilvl w:val="0"/>
                <w:numId w:val="2"/>
              </w:numPr>
            </w:pPr>
            <w:r>
              <w:t>B</w:t>
            </w:r>
            <w:r w:rsidR="003F080C">
              <w:t>idang</w:t>
            </w:r>
            <w:r>
              <w:t>_id</w:t>
            </w:r>
            <w:r w:rsidR="00553E03">
              <w:t xml:space="preserve"> adalah id unit kerja/bidang yang dipilih. Jika bidang/user kerja dipilih, pengupload boleh tidak memilih user (atau kolom username boleh kosong).</w:t>
            </w:r>
          </w:p>
          <w:p w14:paraId="77CC7C95" w14:textId="0AD6503D" w:rsidR="00553E03" w:rsidRDefault="00553E03" w:rsidP="00553E03">
            <w:pPr>
              <w:pStyle w:val="ListParagraph"/>
              <w:numPr>
                <w:ilvl w:val="0"/>
                <w:numId w:val="2"/>
              </w:numPr>
            </w:pPr>
            <w:r>
              <w:t>Is_uploader untuk sementara dikosongkan.</w:t>
            </w:r>
          </w:p>
        </w:tc>
        <w:tc>
          <w:tcPr>
            <w:tcW w:w="1416" w:type="dxa"/>
          </w:tcPr>
          <w:p w14:paraId="7AD453E4" w14:textId="77777777" w:rsidR="0023529F" w:rsidRDefault="0023529F" w:rsidP="00B41AC9"/>
        </w:tc>
      </w:tr>
    </w:tbl>
    <w:p w14:paraId="7E48902E" w14:textId="09728356" w:rsidR="00B504D9" w:rsidRDefault="00B504D9" w:rsidP="007E299E"/>
    <w:p w14:paraId="09253058" w14:textId="6DCDB209" w:rsidR="00A72FCA" w:rsidRDefault="00A72FCA" w:rsidP="00A72FCA">
      <w:pPr>
        <w:pStyle w:val="Heading2"/>
      </w:pPr>
      <w:r>
        <w:t>Daftar Arsip</w:t>
      </w:r>
    </w:p>
    <w:p w14:paraId="073406C6" w14:textId="5DCD7134" w:rsidR="00A72FCA" w:rsidRDefault="00A72FCA" w:rsidP="00A72FCA">
      <w:r>
        <w:t>Saat halaman ini diakses oleh user, halaman menampilkan daftar arsip yang diupload oleh user yang sedang login tersebut (where username_users = user yang login). Data disorting berdasarkan tgl_unggah, tampilkan data yang terbaru.</w:t>
      </w:r>
      <w:bookmarkStart w:id="0" w:name="_GoBack"/>
      <w:bookmarkEnd w:id="0"/>
    </w:p>
    <w:p w14:paraId="6CC8289F" w14:textId="1492995F" w:rsidR="00A72FCA" w:rsidRDefault="00A72FCA" w:rsidP="00A72FCA">
      <w:r>
        <w:lastRenderedPageBreak/>
        <w:t>Fitur sesuai tombol:</w:t>
      </w:r>
    </w:p>
    <w:p w14:paraId="57129BFE" w14:textId="69E5566C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pensil </w:t>
      </w:r>
      <w:r>
        <w:sym w:font="Wingdings" w:char="F0E0"/>
      </w:r>
      <w:r>
        <w:t xml:space="preserve"> Edit data.</w:t>
      </w:r>
    </w:p>
    <w:p w14:paraId="6C7505BF" w14:textId="46E305A9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mata </w:t>
      </w:r>
      <w:r>
        <w:sym w:font="Wingdings" w:char="F0E0"/>
      </w:r>
      <w:r>
        <w:t xml:space="preserve"> melihat file. Tampilkan file pdf pada popup window atau modal.</w:t>
      </w:r>
    </w:p>
    <w:p w14:paraId="0E5CFACA" w14:textId="6E4ED62E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download </w:t>
      </w:r>
      <w:r>
        <w:sym w:font="Wingdings" w:char="F0E0"/>
      </w:r>
      <w:r>
        <w:t xml:space="preserve"> download file.</w:t>
      </w:r>
    </w:p>
    <w:p w14:paraId="617B9A98" w14:textId="515DE31F" w:rsidR="00A72FCA" w:rsidRDefault="00A72FCA" w:rsidP="00A72FCA">
      <w:pPr>
        <w:pStyle w:val="ListParagraph"/>
        <w:numPr>
          <w:ilvl w:val="0"/>
          <w:numId w:val="4"/>
        </w:numPr>
      </w:pPr>
      <w:r>
        <w:t xml:space="preserve">Icon delete </w:t>
      </w:r>
      <w:r>
        <w:sym w:font="Wingdings" w:char="F0E0"/>
      </w:r>
      <w:r>
        <w:t xml:space="preserve"> delete file, tapi user hanya dapat menghapus file yang dia upload saja (username_users = user yang login).</w:t>
      </w:r>
    </w:p>
    <w:p w14:paraId="337515C5" w14:textId="77777777" w:rsidR="00A72FCA" w:rsidRPr="00A72FCA" w:rsidRDefault="00A72FCA" w:rsidP="00A72FCA"/>
    <w:p w14:paraId="336095E2" w14:textId="6DA679E9" w:rsidR="007E299E" w:rsidRDefault="007E299E" w:rsidP="007E299E">
      <w:pPr>
        <w:pStyle w:val="Heading2"/>
      </w:pPr>
      <w:r>
        <w:t>Folder</w:t>
      </w:r>
    </w:p>
    <w:p w14:paraId="269FC94C" w14:textId="3481DF50" w:rsidR="00FB2674" w:rsidRPr="00FB2674" w:rsidRDefault="00FB2674" w:rsidP="00FB2674">
      <w:r>
        <w:t>menyusul</w:t>
      </w:r>
    </w:p>
    <w:sectPr w:rsidR="00FB2674" w:rsidRPr="00FB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DF2"/>
    <w:multiLevelType w:val="hybridMultilevel"/>
    <w:tmpl w:val="2632CAA6"/>
    <w:lvl w:ilvl="0" w:tplc="BE0E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C74"/>
    <w:multiLevelType w:val="hybridMultilevel"/>
    <w:tmpl w:val="E33855A8"/>
    <w:lvl w:ilvl="0" w:tplc="8D8CC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90B46"/>
    <w:multiLevelType w:val="hybridMultilevel"/>
    <w:tmpl w:val="7516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4210E"/>
    <w:multiLevelType w:val="hybridMultilevel"/>
    <w:tmpl w:val="849827DC"/>
    <w:lvl w:ilvl="0" w:tplc="F726F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0"/>
    <w:rsid w:val="00026442"/>
    <w:rsid w:val="00091649"/>
    <w:rsid w:val="000F4A68"/>
    <w:rsid w:val="001A04EE"/>
    <w:rsid w:val="001B0181"/>
    <w:rsid w:val="0023529F"/>
    <w:rsid w:val="00270C73"/>
    <w:rsid w:val="002A35F0"/>
    <w:rsid w:val="003B779A"/>
    <w:rsid w:val="003F080C"/>
    <w:rsid w:val="004440EC"/>
    <w:rsid w:val="00444437"/>
    <w:rsid w:val="004975EC"/>
    <w:rsid w:val="004B41FC"/>
    <w:rsid w:val="004D5250"/>
    <w:rsid w:val="005168B4"/>
    <w:rsid w:val="00553E03"/>
    <w:rsid w:val="00593196"/>
    <w:rsid w:val="005A79A7"/>
    <w:rsid w:val="005B5961"/>
    <w:rsid w:val="005C60AC"/>
    <w:rsid w:val="00607527"/>
    <w:rsid w:val="00682B18"/>
    <w:rsid w:val="00683D8D"/>
    <w:rsid w:val="006943AE"/>
    <w:rsid w:val="006C3EB9"/>
    <w:rsid w:val="006C3F50"/>
    <w:rsid w:val="0072480D"/>
    <w:rsid w:val="007E299E"/>
    <w:rsid w:val="007F4A79"/>
    <w:rsid w:val="008617D2"/>
    <w:rsid w:val="008D4294"/>
    <w:rsid w:val="00906767"/>
    <w:rsid w:val="009303E5"/>
    <w:rsid w:val="0094629F"/>
    <w:rsid w:val="009A0FB5"/>
    <w:rsid w:val="009C5284"/>
    <w:rsid w:val="00A43DFB"/>
    <w:rsid w:val="00A72FCA"/>
    <w:rsid w:val="00AB2508"/>
    <w:rsid w:val="00B504D9"/>
    <w:rsid w:val="00BA5B09"/>
    <w:rsid w:val="00BC17CE"/>
    <w:rsid w:val="00BD09AE"/>
    <w:rsid w:val="00BD3B85"/>
    <w:rsid w:val="00BE516F"/>
    <w:rsid w:val="00C139B2"/>
    <w:rsid w:val="00D81E81"/>
    <w:rsid w:val="00EF0DCD"/>
    <w:rsid w:val="00F02CC3"/>
    <w:rsid w:val="00F03297"/>
    <w:rsid w:val="00F51771"/>
    <w:rsid w:val="00FB2674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F627"/>
  <w15:chartTrackingRefBased/>
  <w15:docId w15:val="{20D5CA59-7D7F-4C35-AD5F-A42E617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table" w:styleId="TableGrid">
    <w:name w:val="Table Grid"/>
    <w:basedOn w:val="TableNormal"/>
    <w:uiPriority w:val="39"/>
    <w:rsid w:val="003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arsip/index.php/arsip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7</cp:revision>
  <dcterms:created xsi:type="dcterms:W3CDTF">2019-03-10T23:47:00Z</dcterms:created>
  <dcterms:modified xsi:type="dcterms:W3CDTF">2019-03-13T23:17:00Z</dcterms:modified>
</cp:coreProperties>
</file>