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6D45" w14:textId="2251867D" w:rsidR="00AA31CA" w:rsidRPr="006A1A61" w:rsidRDefault="00A30DF8" w:rsidP="00815775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Phase </w:t>
      </w:r>
      <w:r w:rsidR="006E1F45">
        <w:rPr>
          <w:rFonts w:cstheme="minorHAnsi"/>
          <w:b/>
          <w:bCs/>
          <w:sz w:val="24"/>
          <w:szCs w:val="24"/>
        </w:rPr>
        <w:t>3</w:t>
      </w:r>
      <w:r w:rsidR="00877777" w:rsidRPr="006A1A61">
        <w:rPr>
          <w:rFonts w:cstheme="minorHAnsi"/>
          <w:b/>
          <w:bCs/>
          <w:sz w:val="24"/>
          <w:szCs w:val="24"/>
        </w:rPr>
        <w:t xml:space="preserve"> Documentation</w:t>
      </w:r>
    </w:p>
    <w:p w14:paraId="58D302B1" w14:textId="77777777" w:rsidR="00287B0E" w:rsidRDefault="00287B0E" w:rsidP="00287B0E">
      <w:pPr>
        <w:pStyle w:val="NormalWeb"/>
      </w:pPr>
      <w:r>
        <w:t xml:space="preserve">Think of this document as a </w:t>
      </w:r>
      <w:r>
        <w:rPr>
          <w:rStyle w:val="Strong"/>
        </w:rPr>
        <w:t>self-check guide</w:t>
      </w:r>
      <w:r>
        <w:t xml:space="preserve"> to ensure all assignment requirements are met.</w:t>
      </w:r>
    </w:p>
    <w:p w14:paraId="321B1FC3" w14:textId="7FB6E197" w:rsidR="00287B0E" w:rsidRDefault="00287B0E" w:rsidP="00287B0E">
      <w:pPr>
        <w:pStyle w:val="NormalWeb"/>
      </w:pPr>
      <w:r>
        <w:t xml:space="preserve">For each requirement, briefly explain how your project satisfies it. Refer to specific elements such as </w:t>
      </w:r>
      <w:r>
        <w:rPr>
          <w:rStyle w:val="Strong"/>
        </w:rPr>
        <w:t>files, classes, database tables, routes, or other components</w:t>
      </w:r>
      <w:r>
        <w:t xml:space="preserve"> of your application.</w:t>
      </w:r>
    </w:p>
    <w:p w14:paraId="559E3F0D" w14:textId="77777777" w:rsidR="00287B0E" w:rsidRDefault="00287B0E" w:rsidP="00287B0E">
      <w:pPr>
        <w:pStyle w:val="NormalWeb"/>
      </w:pPr>
      <w:r>
        <w:t>This explanation serves two purposes:</w:t>
      </w:r>
    </w:p>
    <w:p w14:paraId="32E5ACF1" w14:textId="77777777" w:rsidR="00287B0E" w:rsidRDefault="00287B0E" w:rsidP="00287B0E">
      <w:pPr>
        <w:pStyle w:val="NormalWeb"/>
        <w:numPr>
          <w:ilvl w:val="0"/>
          <w:numId w:val="8"/>
        </w:numPr>
      </w:pPr>
      <w:r>
        <w:t xml:space="preserve">It helps your team </w:t>
      </w:r>
      <w:r>
        <w:rPr>
          <w:rStyle w:val="Strong"/>
        </w:rPr>
        <w:t>verify that all requirements are satisfied before submission</w:t>
      </w:r>
      <w:r>
        <w:t>.</w:t>
      </w:r>
    </w:p>
    <w:p w14:paraId="30285D83" w14:textId="77777777" w:rsidR="00287B0E" w:rsidRDefault="00287B0E" w:rsidP="00287B0E">
      <w:pPr>
        <w:pStyle w:val="NormalWeb"/>
        <w:numPr>
          <w:ilvl w:val="0"/>
          <w:numId w:val="8"/>
        </w:numPr>
      </w:pPr>
      <w:r>
        <w:t xml:space="preserve">It helps the instructional team </w:t>
      </w:r>
      <w:r>
        <w:rPr>
          <w:rStyle w:val="Strong"/>
        </w:rPr>
        <w:t>quickly understand how your project meets the requirements</w:t>
      </w:r>
      <w:r>
        <w:t xml:space="preserve"> for this phase.</w:t>
      </w:r>
    </w:p>
    <w:p w14:paraId="55326814" w14:textId="23EBC3FF" w:rsidR="00211781" w:rsidRPr="00287B0E" w:rsidRDefault="00287B0E" w:rsidP="00287B0E">
      <w:pPr>
        <w:pStyle w:val="NormalWeb"/>
      </w:pPr>
      <w:r>
        <w:t xml:space="preserve">Provide clear and concise explanations that point to </w:t>
      </w:r>
      <w:r>
        <w:rPr>
          <w:rStyle w:val="Strong"/>
        </w:rPr>
        <w:t>specific parts of your implementation</w:t>
      </w:r>
      <w:r>
        <w:t>.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3100"/>
        <w:gridCol w:w="1216"/>
        <w:gridCol w:w="8639"/>
      </w:tblGrid>
      <w:tr w:rsidR="001658BA" w:rsidRPr="006A1A61" w14:paraId="681D646C" w14:textId="77777777" w:rsidTr="7DCCC9F0"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55CD5D9" w14:textId="02C7F7F3" w:rsidR="001658BA" w:rsidRPr="006A1A61" w:rsidRDefault="001658BA">
            <w:pPr>
              <w:rPr>
                <w:rFonts w:cstheme="minorHAnsi"/>
                <w:b/>
                <w:bCs/>
              </w:rPr>
            </w:pPr>
            <w:r w:rsidRPr="006A1A61">
              <w:rPr>
                <w:rFonts w:cstheme="minorHAnsi"/>
                <w:b/>
                <w:bCs/>
              </w:rPr>
              <w:t>Requirement</w:t>
            </w:r>
          </w:p>
        </w:tc>
        <w:tc>
          <w:tcPr>
            <w:tcW w:w="1216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584CC43" w14:textId="422C08C4" w:rsidR="001658BA" w:rsidRPr="006A1A61" w:rsidRDefault="001658BA">
            <w:pPr>
              <w:rPr>
                <w:rFonts w:cstheme="minorHAnsi"/>
                <w:b/>
                <w:bCs/>
              </w:rPr>
            </w:pPr>
            <w:r w:rsidRPr="006A1A61">
              <w:rPr>
                <w:rFonts w:cstheme="minorHAnsi"/>
                <w:b/>
                <w:bCs/>
              </w:rPr>
              <w:t>Complete</w:t>
            </w:r>
            <w:r w:rsidR="008D2C19" w:rsidRPr="006A1A61">
              <w:rPr>
                <w:rFonts w:cstheme="minorHAnsi"/>
                <w:b/>
                <w:bCs/>
              </w:rPr>
              <w:t>?</w:t>
            </w:r>
          </w:p>
        </w:tc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29CE581" w14:textId="48B4263F" w:rsidR="001658BA" w:rsidRPr="006A1A61" w:rsidRDefault="008D2C19">
            <w:pPr>
              <w:rPr>
                <w:rFonts w:cstheme="minorHAnsi"/>
                <w:b/>
                <w:bCs/>
              </w:rPr>
            </w:pPr>
            <w:r w:rsidRPr="006A1A61">
              <w:rPr>
                <w:rFonts w:cstheme="minorHAnsi"/>
                <w:b/>
                <w:bCs/>
              </w:rPr>
              <w:t>Explanation</w:t>
            </w:r>
          </w:p>
        </w:tc>
      </w:tr>
      <w:tr w:rsidR="00C6395D" w:rsidRPr="006A1A61" w14:paraId="43E5DCE6" w14:textId="77777777" w:rsidTr="7DCCC9F0">
        <w:trPr>
          <w:trHeight w:val="962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AA265EA" w14:textId="53EBD228" w:rsidR="00C6395D" w:rsidRPr="00810307" w:rsidRDefault="00D33BDC" w:rsidP="00C6395D">
            <w:pPr>
              <w:pStyle w:val="ListParagraph"/>
              <w:numPr>
                <w:ilvl w:val="0"/>
                <w:numId w:val="7"/>
              </w:numPr>
              <w:spacing w:before="100" w:beforeAutospacing="1"/>
              <w:ind w:left="3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307">
              <w:rPr>
                <w:rFonts w:ascii="Times New Roman" w:hAnsi="Times New Roman" w:cs="Times New Roman"/>
                <w:sz w:val="24"/>
                <w:szCs w:val="24"/>
              </w:rPr>
              <w:t>Filtering functionality implemented using query conditions (where, filter_by, logical operators)</w:t>
            </w:r>
          </w:p>
        </w:tc>
        <w:sdt>
          <w:sdtPr>
            <w:id w:val="-1393501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532CA450" w14:textId="5A6DC5B9" w:rsidR="00C6395D" w:rsidRPr="006A1A61" w:rsidRDefault="783322B5" w:rsidP="7DCCC9F0">
                <w:pPr>
                  <w:jc w:val="center"/>
                </w:pPr>
                <w:r w:rsidRPr="7DCCC9F0">
                  <w:rPr>
                    <w:rFonts w:ascii="MS Gothic" w:eastAsia="MS Gothic" w:hAnsi="MS Gothic" w:cs="MS Gothic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2A876E3" w14:textId="4AF075C7" w:rsidR="00C6395D" w:rsidRPr="006A1A61" w:rsidRDefault="783322B5" w:rsidP="7DCCC9F0">
            <w:pPr>
              <w:rPr>
                <w:rFonts w:ascii="-apple-system" w:eastAsia="-apple-system" w:hAnsi="-apple-system" w:cs="-apple-system"/>
                <w:color w:val="000000" w:themeColor="text1"/>
                <w:sz w:val="19"/>
                <w:szCs w:val="19"/>
              </w:rPr>
            </w:pPr>
            <w:r w:rsidRPr="7DCCC9F0">
              <w:rPr>
                <w:rFonts w:ascii="-apple-system" w:eastAsia="-apple-system" w:hAnsi="-apple-system" w:cs="-apple-system"/>
                <w:color w:val="000000" w:themeColor="text1"/>
                <w:sz w:val="19"/>
                <w:szCs w:val="19"/>
              </w:rPr>
              <w:t>Filtering is implemented on the Customer domain using query conditions on city and phone area code. The filter inputs are on the customer page</w:t>
            </w:r>
          </w:p>
        </w:tc>
      </w:tr>
      <w:tr w:rsidR="00C6395D" w:rsidRPr="006A1A61" w14:paraId="484D024C" w14:textId="77777777" w:rsidTr="7DCCC9F0">
        <w:trPr>
          <w:trHeight w:val="575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45835E6" w14:textId="0003965C" w:rsidR="00C6395D" w:rsidRPr="00810307" w:rsidRDefault="00584063" w:rsidP="00C6395D">
            <w:pPr>
              <w:pStyle w:val="ListParagraph"/>
              <w:numPr>
                <w:ilvl w:val="0"/>
                <w:numId w:val="7"/>
              </w:numPr>
              <w:spacing w:before="100" w:beforeAutospacing="1"/>
              <w:ind w:left="3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307">
              <w:rPr>
                <w:rFonts w:ascii="Times New Roman" w:hAnsi="Times New Roman" w:cs="Times New Roman"/>
                <w:sz w:val="24"/>
                <w:szCs w:val="24"/>
              </w:rPr>
              <w:t>Sorting and limiting implemented (order_by, limit)</w:t>
            </w:r>
          </w:p>
        </w:tc>
        <w:sdt>
          <w:sdtPr>
            <w:id w:val="-15950159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2718AA4C" w14:textId="3EB1A3F2" w:rsidR="00C6395D" w:rsidRPr="006A1A61" w:rsidRDefault="1E5B47D5" w:rsidP="7DCCC9F0">
                <w:pPr>
                  <w:jc w:val="center"/>
                </w:pPr>
                <w:r w:rsidRPr="7DCCC9F0">
                  <w:rPr>
                    <w:rFonts w:ascii="MS Gothic" w:eastAsia="MS Gothic" w:hAnsi="MS Gothic" w:cs="MS Gothic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849F51B" w14:textId="193C10B0" w:rsidR="00C6395D" w:rsidRPr="006A1A61" w:rsidRDefault="1E5B47D5" w:rsidP="7DCCC9F0">
            <w:pPr>
              <w:rPr>
                <w:rFonts w:ascii="-apple-system" w:eastAsia="-apple-system" w:hAnsi="-apple-system" w:cs="-apple-system"/>
                <w:color w:val="000000" w:themeColor="text1"/>
                <w:sz w:val="19"/>
                <w:szCs w:val="19"/>
              </w:rPr>
            </w:pPr>
            <w:r w:rsidRPr="7DCCC9F0">
              <w:rPr>
                <w:rFonts w:ascii="-apple-system" w:eastAsia="-apple-system" w:hAnsi="-apple-system" w:cs="-apple-system"/>
                <w:color w:val="000000" w:themeColor="text1"/>
                <w:sz w:val="19"/>
                <w:szCs w:val="19"/>
              </w:rPr>
              <w:t>Users can sort by customer ID, first name, or last name and choose how many results to show from the customer page.</w:t>
            </w:r>
          </w:p>
        </w:tc>
      </w:tr>
      <w:tr w:rsidR="00C6395D" w:rsidRPr="006A1A61" w14:paraId="5D7FD561" w14:textId="77777777" w:rsidTr="7DCCC9F0"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D5DF041" w14:textId="385BF0E2" w:rsidR="00C6395D" w:rsidRPr="00810307" w:rsidRDefault="00584063" w:rsidP="00C6395D">
            <w:pPr>
              <w:pStyle w:val="ListParagraph"/>
              <w:numPr>
                <w:ilvl w:val="0"/>
                <w:numId w:val="7"/>
              </w:numPr>
              <w:spacing w:before="100" w:beforeAutospacing="1"/>
              <w:ind w:left="3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307">
              <w:rPr>
                <w:rFonts w:ascii="Times New Roman" w:hAnsi="Times New Roman" w:cs="Times New Roman"/>
                <w:sz w:val="24"/>
                <w:szCs w:val="24"/>
              </w:rPr>
              <w:t>Search functionality implemented using pattern matching (like with wildcards)</w:t>
            </w:r>
          </w:p>
        </w:tc>
        <w:sdt>
          <w:sdtPr>
            <w:id w:val="6700650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27D6D4DE" w14:textId="7389882A" w:rsidR="00C6395D" w:rsidRPr="006A1A61" w:rsidRDefault="00CC14D1" w:rsidP="00C6395D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7B107A9" w14:textId="4E05E5C9" w:rsidR="00C6395D" w:rsidRPr="006A1A61" w:rsidRDefault="00CC14D1" w:rsidP="00C6395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Search functionality implemented on </w:t>
            </w:r>
            <w:r w:rsidR="001100A9">
              <w:rPr>
                <w:rFonts w:cstheme="minorHAnsi"/>
              </w:rPr>
              <w:t>location</w:t>
            </w:r>
            <w:r>
              <w:rPr>
                <w:rFonts w:cstheme="minorHAnsi"/>
              </w:rPr>
              <w:t xml:space="preserve"> page</w:t>
            </w:r>
          </w:p>
        </w:tc>
      </w:tr>
      <w:tr w:rsidR="00C6395D" w:rsidRPr="006A1A61" w14:paraId="30A11E39" w14:textId="77777777" w:rsidTr="7DCCC9F0">
        <w:trPr>
          <w:trHeight w:val="665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C29D52A" w14:textId="47AB0262" w:rsidR="00C6395D" w:rsidRPr="00810307" w:rsidRDefault="00B147F0" w:rsidP="00C6395D">
            <w:pPr>
              <w:pStyle w:val="ListParagraph"/>
              <w:numPr>
                <w:ilvl w:val="0"/>
                <w:numId w:val="7"/>
              </w:numPr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810307">
              <w:rPr>
                <w:rFonts w:ascii="Times New Roman" w:hAnsi="Times New Roman" w:cs="Times New Roman"/>
                <w:sz w:val="24"/>
                <w:szCs w:val="24"/>
              </w:rPr>
              <w:t xml:space="preserve">Related data retrieved using ORM relationships (e.g., accessing related objects such as </w:t>
            </w:r>
            <w:r w:rsidRPr="008103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movie.genre or genre.movies)</w:t>
            </w:r>
          </w:p>
        </w:tc>
        <w:sdt>
          <w:sdtPr>
            <w:id w:val="-11199073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3BE36774" w14:textId="1FCCFCB5" w:rsidR="00C6395D" w:rsidRPr="006A1A61" w:rsidRDefault="00CC14D1" w:rsidP="00C6395D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E0493A7" w14:textId="03E05A58" w:rsidR="00C6395D" w:rsidRPr="006A1A61" w:rsidRDefault="00CC14D1" w:rsidP="00C6395D">
            <w:pPr>
              <w:rPr>
                <w:rFonts w:cstheme="minorHAnsi"/>
              </w:rPr>
            </w:pPr>
            <w:r>
              <w:rPr>
                <w:rFonts w:cstheme="minorHAnsi"/>
              </w:rPr>
              <w:t>Data retrieved using ORM relationships</w:t>
            </w:r>
          </w:p>
        </w:tc>
      </w:tr>
      <w:tr w:rsidR="00C6395D" w:rsidRPr="006A1A61" w14:paraId="598431BB" w14:textId="77777777" w:rsidTr="7DCCC9F0">
        <w:trPr>
          <w:trHeight w:val="440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5D774EF" w14:textId="7A24DAF3" w:rsidR="00C6395D" w:rsidRPr="00810307" w:rsidRDefault="00C14F08" w:rsidP="00C6395D">
            <w:pPr>
              <w:pStyle w:val="ListParagraph"/>
              <w:numPr>
                <w:ilvl w:val="0"/>
                <w:numId w:val="7"/>
              </w:numPr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810307">
              <w:rPr>
                <w:rFonts w:ascii="Times New Roman" w:hAnsi="Times New Roman" w:cs="Times New Roman"/>
                <w:sz w:val="24"/>
                <w:szCs w:val="24"/>
              </w:rPr>
              <w:t>Routes and Blueprints updated to support new features (e.g., query parameters, search routes)</w:t>
            </w:r>
          </w:p>
        </w:tc>
        <w:sdt>
          <w:sdtPr>
            <w:id w:val="-6154514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45ADDA0D" w14:textId="6673EFC5" w:rsidR="00C6395D" w:rsidRPr="006A1A61" w:rsidRDefault="506EB87E" w:rsidP="7DCCC9F0">
                <w:pPr>
                  <w:jc w:val="center"/>
                </w:pPr>
                <w:r w:rsidRPr="7DCCC9F0">
                  <w:rPr>
                    <w:rFonts w:ascii="MS Gothic" w:eastAsia="MS Gothic" w:hAnsi="MS Gothic" w:cs="MS Gothic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1A5F745" w14:textId="0F56FC27" w:rsidR="00C6395D" w:rsidRPr="006A1A61" w:rsidRDefault="674DF9CE" w:rsidP="7DCCC9F0">
            <w:pPr>
              <w:rPr>
                <w:rFonts w:ascii="Calibri" w:eastAsia="Calibri" w:hAnsi="Calibri" w:cs="Calibri"/>
              </w:rPr>
            </w:pPr>
            <w:r w:rsidRPr="7DCCC9F0">
              <w:rPr>
                <w:rFonts w:ascii="Calibri" w:eastAsia="Calibri" w:hAnsi="Calibri" w:cs="Calibri"/>
              </w:rPr>
              <w:t xml:space="preserve">Added a new route </w:t>
            </w:r>
            <w:r w:rsidRPr="7DCCC9F0">
              <w:rPr>
                <w:rFonts w:ascii="Consolas" w:eastAsia="Consolas" w:hAnsi="Consolas" w:cs="Consolas"/>
              </w:rPr>
              <w:t>/staff/&lt;staff_id&gt;/rentals</w:t>
            </w:r>
            <w:r w:rsidRPr="7DCCC9F0">
              <w:rPr>
                <w:rFonts w:ascii="Calibri" w:eastAsia="Calibri" w:hAnsi="Calibri" w:cs="Calibri"/>
              </w:rPr>
              <w:t xml:space="preserve"> in the staff Blueprint to display related rental data.</w:t>
            </w:r>
          </w:p>
          <w:p w14:paraId="39930DC6" w14:textId="6F4AE725" w:rsidR="00C6395D" w:rsidRPr="006A1A61" w:rsidRDefault="00C6395D" w:rsidP="7DCCC9F0">
            <w:pPr>
              <w:rPr>
                <w:rFonts w:ascii="Consolas" w:eastAsia="Consolas" w:hAnsi="Consolas" w:cs="Consolas"/>
              </w:rPr>
            </w:pPr>
          </w:p>
        </w:tc>
      </w:tr>
      <w:tr w:rsidR="00C6395D" w:rsidRPr="006A1A61" w14:paraId="54D57183" w14:textId="77777777" w:rsidTr="7DCCC9F0">
        <w:trPr>
          <w:trHeight w:val="620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0113F29" w14:textId="2C6C33F4" w:rsidR="00C6395D" w:rsidRPr="00C6395D" w:rsidRDefault="00C6395D" w:rsidP="00C6395D">
            <w:pPr>
              <w:pStyle w:val="ListParagraph"/>
              <w:numPr>
                <w:ilvl w:val="0"/>
                <w:numId w:val="7"/>
              </w:numPr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C6395D">
              <w:rPr>
                <w:rFonts w:ascii="Times New Roman" w:hAnsi="Times New Roman" w:cs="Times New Roman"/>
                <w:sz w:val="24"/>
                <w:szCs w:val="24"/>
              </w:rPr>
              <w:t>Exceptions are defined and handled properly (no crashes)</w:t>
            </w:r>
          </w:p>
        </w:tc>
        <w:sdt>
          <w:sdtPr>
            <w:id w:val="11475534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20B0C231" w14:textId="4590DCAE" w:rsidR="00C6395D" w:rsidRPr="006A1A61" w:rsidRDefault="5F2523B2" w:rsidP="7DCCC9F0">
                <w:pPr>
                  <w:jc w:val="center"/>
                </w:pPr>
                <w:r w:rsidRPr="7DCCC9F0">
                  <w:rPr>
                    <w:rFonts w:ascii="MS Gothic" w:eastAsia="MS Gothic" w:hAnsi="MS Gothic" w:cs="MS Gothic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B2DB79E" w14:textId="03FFEC3B" w:rsidR="00C6395D" w:rsidRPr="006A1A61" w:rsidRDefault="00C6395D" w:rsidP="7DCCC9F0">
            <w:pPr>
              <w:rPr>
                <w:rFonts w:ascii="Calibri" w:eastAsia="Calibri" w:hAnsi="Calibri" w:cs="Calibri"/>
              </w:rPr>
            </w:pPr>
          </w:p>
          <w:p w14:paraId="3816916A" w14:textId="0C14E1B2" w:rsidR="00C6395D" w:rsidRPr="006A1A61" w:rsidRDefault="642F077A" w:rsidP="7DCCC9F0">
            <w:r w:rsidRPr="7DCCC9F0">
              <w:rPr>
                <w:rFonts w:ascii="Calibri" w:eastAsia="Calibri" w:hAnsi="Calibri" w:cs="Calibri"/>
              </w:rPr>
              <w:t>Existing error handling in the project was used to prevent crashes and handle missing data.</w:t>
            </w:r>
          </w:p>
        </w:tc>
      </w:tr>
      <w:tr w:rsidR="006449EB" w:rsidRPr="006A1A61" w14:paraId="6810C627" w14:textId="77777777" w:rsidTr="7DCCC9F0">
        <w:trPr>
          <w:trHeight w:val="620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A21F7A1" w14:textId="32F4A553" w:rsidR="006449EB" w:rsidRPr="00176C83" w:rsidRDefault="006449EB" w:rsidP="00C6395D">
            <w:pPr>
              <w:pStyle w:val="ListParagraph"/>
              <w:numPr>
                <w:ilvl w:val="0"/>
                <w:numId w:val="7"/>
              </w:numPr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176C83">
              <w:rPr>
                <w:rFonts w:ascii="Times New Roman" w:hAnsi="Times New Roman" w:cs="Times New Roman"/>
                <w:sz w:val="24"/>
                <w:szCs w:val="24"/>
              </w:rPr>
              <w:t>Features are distributed across domain objects (not all features implemented on the same entity)</w:t>
            </w:r>
          </w:p>
        </w:tc>
        <w:sdt>
          <w:sdtPr>
            <w:id w:val="-4426843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7425A0A5" w14:textId="2F1B58AF" w:rsidR="006449EB" w:rsidRDefault="5F0A9CF9" w:rsidP="7DCCC9F0">
                <w:pPr>
                  <w:jc w:val="center"/>
                </w:pPr>
                <w:r w:rsidRPr="7DCCC9F0">
                  <w:rPr>
                    <w:rFonts w:ascii="MS Gothic" w:eastAsia="MS Gothic" w:hAnsi="MS Gothic" w:cs="MS Gothic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290CCE1" w14:textId="36F5010C" w:rsidR="006449EB" w:rsidRPr="006A1A61" w:rsidRDefault="371FB33A" w:rsidP="7DCCC9F0">
            <w:r w:rsidRPr="7DCCC9F0">
              <w:rPr>
                <w:rFonts w:ascii="Calibri" w:eastAsia="Calibri" w:hAnsi="Calibri" w:cs="Calibri"/>
              </w:rPr>
              <w:t>Features were divided across team members: filtering, searching, and relationships were implemented on different entities</w:t>
            </w:r>
          </w:p>
        </w:tc>
      </w:tr>
      <w:tr w:rsidR="00C6395D" w:rsidRPr="006A1A61" w14:paraId="0CCF48F0" w14:textId="77777777" w:rsidTr="7DCCC9F0">
        <w:trPr>
          <w:trHeight w:val="440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B9ECBF1" w14:textId="2010DCE0" w:rsidR="00C6395D" w:rsidRPr="00C6395D" w:rsidRDefault="00C6395D" w:rsidP="00C6395D">
            <w:pPr>
              <w:pStyle w:val="ListParagraph"/>
              <w:numPr>
                <w:ilvl w:val="0"/>
                <w:numId w:val="7"/>
              </w:numPr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C6395D">
              <w:rPr>
                <w:rFonts w:ascii="Times New Roman" w:hAnsi="Times New Roman" w:cs="Times New Roman"/>
                <w:sz w:val="24"/>
                <w:szCs w:val="24"/>
              </w:rPr>
              <w:t>Code is clean, organized, and properly commented</w:t>
            </w:r>
          </w:p>
        </w:tc>
        <w:sdt>
          <w:sdtPr>
            <w:id w:val="-11070338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1602D783" w14:textId="7C7CBCF0" w:rsidR="00C6395D" w:rsidRPr="006A1A61" w:rsidRDefault="5FA941B8" w:rsidP="7DCCC9F0">
                <w:pPr>
                  <w:jc w:val="center"/>
                </w:pPr>
                <w:r w:rsidRPr="7DCCC9F0">
                  <w:rPr>
                    <w:rFonts w:ascii="MS Gothic" w:eastAsia="MS Gothic" w:hAnsi="MS Gothic" w:cs="MS Gothic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61272EB" w14:textId="2D0EC033" w:rsidR="00C6395D" w:rsidRPr="006A1A61" w:rsidRDefault="79DBBAC0" w:rsidP="7DCCC9F0">
            <w:r w:rsidRPr="7DCCC9F0">
              <w:rPr>
                <w:rFonts w:ascii="Calibri" w:eastAsia="Calibri" w:hAnsi="Calibri" w:cs="Calibri"/>
              </w:rPr>
              <w:t>Code follows the existing project structure and is organized into models, controllers, and templates.</w:t>
            </w:r>
          </w:p>
        </w:tc>
      </w:tr>
      <w:tr w:rsidR="00C6395D" w:rsidRPr="006A1A61" w14:paraId="3CBD78C8" w14:textId="77777777" w:rsidTr="7DCCC9F0">
        <w:trPr>
          <w:trHeight w:val="440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EDB3D4F" w14:textId="21CA72AC" w:rsidR="00C6395D" w:rsidRPr="00C6395D" w:rsidRDefault="00C6395D" w:rsidP="00C6395D">
            <w:pPr>
              <w:pStyle w:val="ListParagraph"/>
              <w:numPr>
                <w:ilvl w:val="0"/>
                <w:numId w:val="7"/>
              </w:numPr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C6395D">
              <w:rPr>
                <w:rFonts w:ascii="Times New Roman" w:hAnsi="Times New Roman" w:cs="Times New Roman"/>
                <w:sz w:val="24"/>
                <w:szCs w:val="24"/>
              </w:rPr>
              <w:t>requirements.txt and README.md included</w:t>
            </w:r>
          </w:p>
        </w:tc>
        <w:sdt>
          <w:sdtPr>
            <w:id w:val="-5524727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2BCBCB74" w14:textId="7733ACAE" w:rsidR="00C6395D" w:rsidRPr="006A1A61" w:rsidRDefault="533A97C4" w:rsidP="7DCCC9F0">
                <w:pPr>
                  <w:jc w:val="center"/>
                </w:pPr>
                <w:r w:rsidRPr="7DCCC9F0">
                  <w:rPr>
                    <w:rFonts w:ascii="MS Gothic" w:eastAsia="MS Gothic" w:hAnsi="MS Gothic" w:cs="MS Gothic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448ED1E" w14:textId="753DF4C8" w:rsidR="00C6395D" w:rsidRPr="006A1A61" w:rsidRDefault="3A321ECA" w:rsidP="7DCCC9F0">
            <w:r w:rsidRPr="7DCCC9F0">
              <w:t>Requirements.txt and readme.md included</w:t>
            </w:r>
          </w:p>
        </w:tc>
      </w:tr>
      <w:tr w:rsidR="00C6395D" w:rsidRPr="006A1A61" w14:paraId="48191601" w14:textId="77777777" w:rsidTr="7DCCC9F0">
        <w:trPr>
          <w:trHeight w:val="440"/>
        </w:trPr>
        <w:tc>
          <w:tcPr>
            <w:tcW w:w="3100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7888F5A" w14:textId="3DF97B1A" w:rsidR="00C6395D" w:rsidRPr="00C6395D" w:rsidRDefault="00C6395D" w:rsidP="00C6395D">
            <w:pPr>
              <w:pStyle w:val="ListParagraph"/>
              <w:numPr>
                <w:ilvl w:val="0"/>
                <w:numId w:val="7"/>
              </w:numPr>
              <w:ind w:lef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C6395D">
              <w:rPr>
                <w:rFonts w:ascii="Times New Roman" w:hAnsi="Times New Roman" w:cs="Times New Roman"/>
                <w:sz w:val="24"/>
                <w:szCs w:val="24"/>
              </w:rPr>
              <w:t>Project packaged into one zip file with unnecessary files removed</w:t>
            </w:r>
          </w:p>
        </w:tc>
        <w:sdt>
          <w:sdtPr>
            <w:id w:val="6063125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16" w:type="dxa"/>
                <w:tcMar>
                  <w:top w:w="43" w:type="dxa"/>
                  <w:left w:w="115" w:type="dxa"/>
                  <w:bottom w:w="43" w:type="dxa"/>
                  <w:right w:w="115" w:type="dxa"/>
                </w:tcMar>
                <w:vAlign w:val="center"/>
              </w:tcPr>
              <w:p w14:paraId="2CF049D6" w14:textId="02E55ED9" w:rsidR="00C6395D" w:rsidRPr="006A1A61" w:rsidRDefault="454E00BB" w:rsidP="7DCCC9F0">
                <w:pPr>
                  <w:jc w:val="center"/>
                </w:pPr>
                <w:r w:rsidRPr="7DCCC9F0">
                  <w:rPr>
                    <w:rFonts w:ascii="MS Gothic" w:eastAsia="MS Gothic" w:hAnsi="MS Gothic" w:cs="MS Gothic"/>
                  </w:rPr>
                  <w:t>☒</w:t>
                </w:r>
              </w:p>
            </w:tc>
          </w:sdtContent>
        </w:sdt>
        <w:tc>
          <w:tcPr>
            <w:tcW w:w="8639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94D5DED" w14:textId="6D2F6D61" w:rsidR="00C6395D" w:rsidRPr="006A1A61" w:rsidRDefault="454E00BB" w:rsidP="7DCCC9F0">
            <w:r w:rsidRPr="7DCCC9F0">
              <w:t>Project will be packaged into zip file, unnecessary files removed</w:t>
            </w:r>
          </w:p>
        </w:tc>
      </w:tr>
    </w:tbl>
    <w:p w14:paraId="097ABDC1" w14:textId="77777777" w:rsidR="003E6367" w:rsidRPr="006A1A61" w:rsidRDefault="003E6367">
      <w:pPr>
        <w:rPr>
          <w:rFonts w:cstheme="minorHAnsi"/>
        </w:rPr>
      </w:pPr>
    </w:p>
    <w:sectPr w:rsidR="003E6367" w:rsidRPr="006A1A61" w:rsidSect="008D2C1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2851"/>
    <w:multiLevelType w:val="hybridMultilevel"/>
    <w:tmpl w:val="2A5A3038"/>
    <w:lvl w:ilvl="0" w:tplc="5A422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6E1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BED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5659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BE4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6C7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8677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AAD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E09B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707AF"/>
    <w:multiLevelType w:val="multilevel"/>
    <w:tmpl w:val="E362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F0234"/>
    <w:multiLevelType w:val="multilevel"/>
    <w:tmpl w:val="444200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05D36AC"/>
    <w:multiLevelType w:val="hybridMultilevel"/>
    <w:tmpl w:val="69846B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4061EC"/>
    <w:multiLevelType w:val="multilevel"/>
    <w:tmpl w:val="CB62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B648F"/>
    <w:multiLevelType w:val="multilevel"/>
    <w:tmpl w:val="34D07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57B7EE9"/>
    <w:multiLevelType w:val="hybridMultilevel"/>
    <w:tmpl w:val="F858F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DE35F4"/>
    <w:multiLevelType w:val="hybridMultilevel"/>
    <w:tmpl w:val="0EA05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445345">
    <w:abstractNumId w:val="0"/>
  </w:num>
  <w:num w:numId="2" w16cid:durableId="680087661">
    <w:abstractNumId w:val="2"/>
  </w:num>
  <w:num w:numId="3" w16cid:durableId="736125076">
    <w:abstractNumId w:val="5"/>
  </w:num>
  <w:num w:numId="4" w16cid:durableId="1783572389">
    <w:abstractNumId w:val="3"/>
  </w:num>
  <w:num w:numId="5" w16cid:durableId="18894387">
    <w:abstractNumId w:val="1"/>
  </w:num>
  <w:num w:numId="6" w16cid:durableId="660081940">
    <w:abstractNumId w:val="7"/>
  </w:num>
  <w:num w:numId="7" w16cid:durableId="1796868121">
    <w:abstractNumId w:val="6"/>
  </w:num>
  <w:num w:numId="8" w16cid:durableId="704066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2tzQxNjQ2sTA2NjBT0lEKTi0uzszPAymwrAUAaXtO+CwAAAA="/>
  </w:docVars>
  <w:rsids>
    <w:rsidRoot w:val="003D227C"/>
    <w:rsid w:val="00064EE6"/>
    <w:rsid w:val="0008101B"/>
    <w:rsid w:val="001100A9"/>
    <w:rsid w:val="001114FE"/>
    <w:rsid w:val="001658BA"/>
    <w:rsid w:val="00176C83"/>
    <w:rsid w:val="001948BC"/>
    <w:rsid w:val="001C6DB0"/>
    <w:rsid w:val="00211781"/>
    <w:rsid w:val="00287B0E"/>
    <w:rsid w:val="002C1952"/>
    <w:rsid w:val="002D457B"/>
    <w:rsid w:val="00305686"/>
    <w:rsid w:val="0034165E"/>
    <w:rsid w:val="003D227C"/>
    <w:rsid w:val="003E6367"/>
    <w:rsid w:val="004466CF"/>
    <w:rsid w:val="00454E92"/>
    <w:rsid w:val="00476F78"/>
    <w:rsid w:val="00584063"/>
    <w:rsid w:val="005A1565"/>
    <w:rsid w:val="0063352D"/>
    <w:rsid w:val="006449EB"/>
    <w:rsid w:val="00694BA7"/>
    <w:rsid w:val="006A1A61"/>
    <w:rsid w:val="006A7DF1"/>
    <w:rsid w:val="006B75C0"/>
    <w:rsid w:val="006E1F45"/>
    <w:rsid w:val="008008B1"/>
    <w:rsid w:val="00810307"/>
    <w:rsid w:val="00815775"/>
    <w:rsid w:val="008361FB"/>
    <w:rsid w:val="00851985"/>
    <w:rsid w:val="00856934"/>
    <w:rsid w:val="00877777"/>
    <w:rsid w:val="008939EF"/>
    <w:rsid w:val="008D2C19"/>
    <w:rsid w:val="009A580A"/>
    <w:rsid w:val="00A169A8"/>
    <w:rsid w:val="00A20BAD"/>
    <w:rsid w:val="00A30DF8"/>
    <w:rsid w:val="00A4122C"/>
    <w:rsid w:val="00AA31CA"/>
    <w:rsid w:val="00B147F0"/>
    <w:rsid w:val="00BC7E37"/>
    <w:rsid w:val="00BE267E"/>
    <w:rsid w:val="00C059D4"/>
    <w:rsid w:val="00C14F08"/>
    <w:rsid w:val="00C20D2B"/>
    <w:rsid w:val="00C6395D"/>
    <w:rsid w:val="00C8507F"/>
    <w:rsid w:val="00CB53D5"/>
    <w:rsid w:val="00CC14D1"/>
    <w:rsid w:val="00D33BDC"/>
    <w:rsid w:val="00D629C7"/>
    <w:rsid w:val="00D63C4F"/>
    <w:rsid w:val="00DF3178"/>
    <w:rsid w:val="00E81581"/>
    <w:rsid w:val="00EA4C8D"/>
    <w:rsid w:val="00F71080"/>
    <w:rsid w:val="17A15FF7"/>
    <w:rsid w:val="1E5B47D5"/>
    <w:rsid w:val="1FA0BB6B"/>
    <w:rsid w:val="23F617AC"/>
    <w:rsid w:val="34155A1B"/>
    <w:rsid w:val="371FB33A"/>
    <w:rsid w:val="37333ECA"/>
    <w:rsid w:val="3A321ECA"/>
    <w:rsid w:val="3B3E03CF"/>
    <w:rsid w:val="3E7ECD7E"/>
    <w:rsid w:val="43480805"/>
    <w:rsid w:val="454E00BB"/>
    <w:rsid w:val="49B1C55C"/>
    <w:rsid w:val="4E09E077"/>
    <w:rsid w:val="506EB87E"/>
    <w:rsid w:val="533A97C4"/>
    <w:rsid w:val="5F0A9CF9"/>
    <w:rsid w:val="5F2523B2"/>
    <w:rsid w:val="5FA941B8"/>
    <w:rsid w:val="628C1DC7"/>
    <w:rsid w:val="642F077A"/>
    <w:rsid w:val="674DF9CE"/>
    <w:rsid w:val="783322B5"/>
    <w:rsid w:val="79DBBAC0"/>
    <w:rsid w:val="7DCCC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0BAF"/>
  <w15:chartTrackingRefBased/>
  <w15:docId w15:val="{A206F06A-0E74-4A29-A9A2-EC1C9063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5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D2C19"/>
    <w:rPr>
      <w:b/>
      <w:bCs/>
    </w:rPr>
  </w:style>
  <w:style w:type="paragraph" w:styleId="ListParagraph">
    <w:name w:val="List Paragraph"/>
    <w:basedOn w:val="Normal"/>
    <w:uiPriority w:val="34"/>
    <w:qFormat/>
    <w:rsid w:val="003416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87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53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Louie</dc:creator>
  <cp:keywords/>
  <dc:description/>
  <cp:lastModifiedBy>Green, Arissa</cp:lastModifiedBy>
  <cp:revision>4</cp:revision>
  <dcterms:created xsi:type="dcterms:W3CDTF">2026-04-15T23:51:00Z</dcterms:created>
  <dcterms:modified xsi:type="dcterms:W3CDTF">2026-04-17T01:36:00Z</dcterms:modified>
</cp:coreProperties>
</file>