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40B1" w14:textId="77777777" w:rsidR="00AD0095" w:rsidRPr="00AD0095" w:rsidRDefault="00AD0095" w:rsidP="005F12BF">
      <w:pPr>
        <w:jc w:val="center"/>
      </w:pPr>
      <w:r w:rsidRPr="00AD0095">
        <w:t>Министерство цифрового развития, связи и массовых коммуникаций Российской Федерации</w:t>
      </w:r>
    </w:p>
    <w:p w14:paraId="50159427" w14:textId="77777777" w:rsidR="00C161E9" w:rsidRPr="00697683" w:rsidRDefault="00C161E9" w:rsidP="005F12BF">
      <w:pPr>
        <w:jc w:val="center"/>
      </w:pPr>
      <w:r w:rsidRPr="00697683">
        <w:t>Ордена Трудового Красного Знамени</w:t>
      </w:r>
    </w:p>
    <w:p w14:paraId="66E16B71" w14:textId="77777777" w:rsidR="00C161E9" w:rsidRPr="00697683" w:rsidRDefault="00C161E9" w:rsidP="005F12BF">
      <w:pPr>
        <w:jc w:val="center"/>
      </w:pPr>
      <w:r w:rsidRPr="00697683">
        <w:t>федеральное государственное бюджетное образовательное учреждение высшего образования</w:t>
      </w:r>
    </w:p>
    <w:p w14:paraId="70E3AEA1" w14:textId="77777777" w:rsidR="00C161E9" w:rsidRPr="00697683" w:rsidRDefault="00C161E9" w:rsidP="005F12BF">
      <w:pPr>
        <w:jc w:val="center"/>
      </w:pPr>
      <w:r w:rsidRPr="00697683">
        <w:t>МОСКОВСКИЙ ТЕХНИЧЕСКИЙ УНИВЕРСИТЕТ СВЯЗИ И ИНФОРМАТИКИ</w:t>
      </w:r>
    </w:p>
    <w:p w14:paraId="69AF5BDC" w14:textId="77777777" w:rsidR="00C161E9" w:rsidRPr="00697683" w:rsidRDefault="00C161E9" w:rsidP="005F12BF"/>
    <w:p w14:paraId="0763ED0E" w14:textId="77777777" w:rsidR="00C161E9" w:rsidRPr="00697683" w:rsidRDefault="00AD0095" w:rsidP="005F12BF">
      <w:pPr>
        <w:jc w:val="center"/>
      </w:pPr>
      <w:r>
        <w:t>Кафедра «Математической кибернетики и информационных технологий»</w:t>
      </w:r>
    </w:p>
    <w:p w14:paraId="1F89D54E" w14:textId="77777777" w:rsidR="00C161E9" w:rsidRDefault="00C161E9" w:rsidP="005F12BF">
      <w:pPr>
        <w:jc w:val="center"/>
      </w:pPr>
    </w:p>
    <w:p w14:paraId="05C8D30D" w14:textId="77777777" w:rsidR="00724481" w:rsidRPr="00697683" w:rsidRDefault="00724481" w:rsidP="005F12BF">
      <w:pPr>
        <w:jc w:val="center"/>
      </w:pPr>
    </w:p>
    <w:p w14:paraId="045558AB" w14:textId="1247B7BB" w:rsidR="00C161E9" w:rsidRPr="00143FF6" w:rsidRDefault="00515CDA" w:rsidP="005F12BF">
      <w:pPr>
        <w:jc w:val="center"/>
      </w:pPr>
      <w:r>
        <w:t>Введение в ИТ</w:t>
      </w:r>
    </w:p>
    <w:p w14:paraId="59373B69" w14:textId="0C1E9C84" w:rsidR="00C161E9" w:rsidRPr="00E45711" w:rsidRDefault="00143FF6" w:rsidP="005F12BF">
      <w:pPr>
        <w:jc w:val="center"/>
        <w:rPr>
          <w:lang w:val="en-US"/>
        </w:rPr>
      </w:pPr>
      <w:r>
        <w:t>Лабораторная</w:t>
      </w:r>
      <w:r w:rsidR="00D67F4D">
        <w:t xml:space="preserve"> работа №</w:t>
      </w:r>
      <w:r w:rsidR="00A27B66">
        <w:t xml:space="preserve"> </w:t>
      </w:r>
      <w:r w:rsidR="00E45711">
        <w:rPr>
          <w:lang w:val="en-US"/>
        </w:rPr>
        <w:t>2</w:t>
      </w:r>
    </w:p>
    <w:p w14:paraId="36EF1A30" w14:textId="77777777" w:rsidR="00C161E9" w:rsidRPr="00697683" w:rsidRDefault="00C161E9" w:rsidP="005F12BF"/>
    <w:p w14:paraId="0DCC849F" w14:textId="77777777" w:rsidR="00C161E9" w:rsidRPr="00697683" w:rsidRDefault="00C161E9" w:rsidP="005F12BF"/>
    <w:p w14:paraId="7A0891CA" w14:textId="77777777" w:rsidR="00C161E9" w:rsidRPr="00697683" w:rsidRDefault="00C161E9" w:rsidP="005F12BF"/>
    <w:p w14:paraId="35CDDDE8" w14:textId="77777777" w:rsidR="00C161E9" w:rsidRPr="00697683" w:rsidRDefault="00C161E9" w:rsidP="005F12BF"/>
    <w:p w14:paraId="35C6D9EF" w14:textId="77777777" w:rsidR="00C161E9" w:rsidRPr="00697683" w:rsidRDefault="00C161E9" w:rsidP="005F12BF"/>
    <w:p w14:paraId="28A378B2" w14:textId="77777777" w:rsidR="00C161E9" w:rsidRPr="00697683" w:rsidRDefault="00C161E9" w:rsidP="005F12BF"/>
    <w:p w14:paraId="225A1A76" w14:textId="77777777" w:rsidR="00C161E9" w:rsidRPr="00697683" w:rsidRDefault="00C161E9" w:rsidP="005F12BF"/>
    <w:p w14:paraId="75B5D384" w14:textId="77777777" w:rsidR="00C161E9" w:rsidRDefault="00C161E9" w:rsidP="005F12BF"/>
    <w:p w14:paraId="5B806710" w14:textId="77777777" w:rsidR="00A60526" w:rsidRPr="00697683" w:rsidRDefault="00A60526" w:rsidP="005F12BF"/>
    <w:p w14:paraId="67FEB13E" w14:textId="77777777" w:rsidR="00C161E9" w:rsidRPr="00697683" w:rsidRDefault="00C161E9" w:rsidP="005F12BF">
      <w:pPr>
        <w:jc w:val="right"/>
      </w:pPr>
      <w:r w:rsidRPr="00697683">
        <w:t xml:space="preserve">Выполнил: </w:t>
      </w:r>
    </w:p>
    <w:p w14:paraId="30E28EF6" w14:textId="77777777" w:rsidR="00C161E9" w:rsidRPr="00697683" w:rsidRDefault="00C161E9" w:rsidP="005F12BF">
      <w:pPr>
        <w:jc w:val="right"/>
      </w:pPr>
      <w:r w:rsidRPr="00697683">
        <w:t>студент группы Б</w:t>
      </w:r>
      <w:r w:rsidR="00A27B66">
        <w:t>ПИ2303</w:t>
      </w:r>
    </w:p>
    <w:p w14:paraId="7E933B5F" w14:textId="77777777" w:rsidR="00C161E9" w:rsidRPr="00697683" w:rsidRDefault="00A27B66" w:rsidP="005F12BF">
      <w:pPr>
        <w:jc w:val="right"/>
      </w:pPr>
      <w:r>
        <w:t>Кашкарова А. В.</w:t>
      </w:r>
    </w:p>
    <w:p w14:paraId="71599AB4" w14:textId="77777777" w:rsidR="00724481" w:rsidRDefault="00724481" w:rsidP="005F12BF"/>
    <w:p w14:paraId="1590DA83" w14:textId="77777777" w:rsidR="00724481" w:rsidRDefault="00724481" w:rsidP="005F12BF"/>
    <w:p w14:paraId="711B9573" w14:textId="555DA1D7" w:rsidR="00D67F4D" w:rsidRPr="00D206D3" w:rsidRDefault="00D67F4D" w:rsidP="005F12BF"/>
    <w:p w14:paraId="4A415004" w14:textId="10DA4908" w:rsidR="00754087" w:rsidRPr="00AD0095" w:rsidRDefault="00754087" w:rsidP="005F12BF"/>
    <w:p w14:paraId="46A79161" w14:textId="77777777" w:rsidR="009F06A0" w:rsidRPr="00E45711" w:rsidRDefault="009F06A0" w:rsidP="00E45711">
      <w:pPr>
        <w:rPr>
          <w:b/>
          <w:bCs/>
        </w:rPr>
      </w:pPr>
      <w:r w:rsidRPr="00E45711">
        <w:rPr>
          <w:b/>
          <w:bCs/>
        </w:rPr>
        <w:lastRenderedPageBreak/>
        <w:t>Выполнение</w:t>
      </w:r>
    </w:p>
    <w:p w14:paraId="7B4C4075" w14:textId="1F0162DD" w:rsidR="00420929" w:rsidRPr="00420929" w:rsidRDefault="00420929" w:rsidP="00420929">
      <w:pPr>
        <w:pStyle w:val="a7"/>
        <w:numPr>
          <w:ilvl w:val="0"/>
          <w:numId w:val="14"/>
        </w:numPr>
        <w:ind w:left="-142"/>
      </w:pPr>
      <w:r w:rsidRPr="00420929">
        <w:rPr>
          <w:noProof/>
        </w:rPr>
        <w:drawing>
          <wp:anchor distT="0" distB="0" distL="114300" distR="114300" simplePos="0" relativeHeight="251660288" behindDoc="0" locked="0" layoutInCell="1" allowOverlap="1" wp14:anchorId="56EB898F" wp14:editId="4A891528">
            <wp:simplePos x="0" y="0"/>
            <wp:positionH relativeFrom="column">
              <wp:posOffset>-152475</wp:posOffset>
            </wp:positionH>
            <wp:positionV relativeFrom="paragraph">
              <wp:posOffset>3128101</wp:posOffset>
            </wp:positionV>
            <wp:extent cx="5939790" cy="1127760"/>
            <wp:effectExtent l="0" t="0" r="3810" b="0"/>
            <wp:wrapTopAndBottom/>
            <wp:docPr id="16505379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0929">
        <w:rPr>
          <w:noProof/>
        </w:rPr>
        <w:drawing>
          <wp:anchor distT="0" distB="0" distL="114300" distR="114300" simplePos="0" relativeHeight="251659264" behindDoc="0" locked="0" layoutInCell="1" allowOverlap="1" wp14:anchorId="0855BF37" wp14:editId="51C573D4">
            <wp:simplePos x="0" y="0"/>
            <wp:positionH relativeFrom="column">
              <wp:posOffset>1296389</wp:posOffset>
            </wp:positionH>
            <wp:positionV relativeFrom="paragraph">
              <wp:posOffset>1689025</wp:posOffset>
            </wp:positionV>
            <wp:extent cx="2660015" cy="1437005"/>
            <wp:effectExtent l="0" t="0" r="6985" b="0"/>
            <wp:wrapTopAndBottom/>
            <wp:docPr id="2390891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0929">
        <w:rPr>
          <w:noProof/>
        </w:rPr>
        <w:drawing>
          <wp:anchor distT="0" distB="0" distL="114300" distR="114300" simplePos="0" relativeHeight="251658240" behindDoc="0" locked="0" layoutInCell="1" allowOverlap="1" wp14:anchorId="125FE8CE" wp14:editId="29F09E37">
            <wp:simplePos x="0" y="0"/>
            <wp:positionH relativeFrom="column">
              <wp:posOffset>-152483</wp:posOffset>
            </wp:positionH>
            <wp:positionV relativeFrom="paragraph">
              <wp:posOffset>681990</wp:posOffset>
            </wp:positionV>
            <wp:extent cx="5939790" cy="1007110"/>
            <wp:effectExtent l="0" t="0" r="3810" b="2540"/>
            <wp:wrapTopAndBottom/>
            <wp:docPr id="1693551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5711">
        <w:t xml:space="preserve">Создаем файл </w:t>
      </w:r>
      <w:r w:rsidR="00E45711" w:rsidRPr="00420929">
        <w:rPr>
          <w:lang w:val="en-US"/>
        </w:rPr>
        <w:t>main</w:t>
      </w:r>
      <w:r w:rsidR="00E45711" w:rsidRPr="00E45711">
        <w:t>.</w:t>
      </w:r>
      <w:r w:rsidR="00E45711" w:rsidRPr="00420929">
        <w:rPr>
          <w:lang w:val="en-US"/>
        </w:rPr>
        <w:t>py</w:t>
      </w:r>
      <w:r w:rsidR="00E45711" w:rsidRPr="00E45711">
        <w:t xml:space="preserve"> </w:t>
      </w:r>
      <w:r w:rsidR="00E45711">
        <w:t xml:space="preserve">и устанавливаем, через терминал </w:t>
      </w:r>
      <w:r w:rsidR="00E45711" w:rsidRPr="00420929">
        <w:rPr>
          <w:lang w:val="en-US"/>
        </w:rPr>
        <w:t>PyCharm</w:t>
      </w:r>
      <w:r w:rsidR="00E45711" w:rsidRPr="00E45711">
        <w:t>,</w:t>
      </w:r>
      <w:r w:rsidR="00E45711">
        <w:t xml:space="preserve"> </w:t>
      </w:r>
      <w:r w:rsidR="00E45711" w:rsidRPr="00420929">
        <w:rPr>
          <w:lang w:val="en-US"/>
        </w:rPr>
        <w:t>fastapi</w:t>
      </w:r>
      <w:r w:rsidR="00E45711" w:rsidRPr="00E45711">
        <w:t xml:space="preserve"> </w:t>
      </w:r>
      <w:r w:rsidR="00E45711" w:rsidRPr="00420929">
        <w:rPr>
          <w:lang w:val="en-US"/>
        </w:rPr>
        <w:t>pyjokes</w:t>
      </w:r>
      <w:r w:rsidR="00E45711" w:rsidRPr="00E45711">
        <w:t xml:space="preserve">. </w:t>
      </w:r>
      <w:r w:rsidR="00E45711">
        <w:t xml:space="preserve">Создаем объект </w:t>
      </w:r>
      <w:r w:rsidR="00E45711" w:rsidRPr="00420929">
        <w:rPr>
          <w:lang w:val="en-US"/>
        </w:rPr>
        <w:t>fastapi</w:t>
      </w:r>
      <w:r w:rsidR="00E45711" w:rsidRPr="00E45711">
        <w:t xml:space="preserve"> </w:t>
      </w:r>
      <w:r w:rsidR="00E45711">
        <w:t>и простой роут. Для запуска сервера пропишем в терминале</w:t>
      </w:r>
      <w:r w:rsidR="00E45711" w:rsidRPr="00E45711">
        <w:t xml:space="preserve">: </w:t>
      </w:r>
      <w:r w:rsidR="00E45711" w:rsidRPr="00420929">
        <w:rPr>
          <w:lang w:val="en-US"/>
        </w:rPr>
        <w:t>uvicorn</w:t>
      </w:r>
      <w:r w:rsidR="00E45711" w:rsidRPr="00E45711">
        <w:t xml:space="preserve"> </w:t>
      </w:r>
      <w:r w:rsidR="00E45711" w:rsidRPr="00420929">
        <w:rPr>
          <w:lang w:val="en-US"/>
        </w:rPr>
        <w:t>main</w:t>
      </w:r>
      <w:r w:rsidR="00E45711" w:rsidRPr="00E45711">
        <w:t>:</w:t>
      </w:r>
      <w:r w:rsidR="00E45711" w:rsidRPr="00420929">
        <w:rPr>
          <w:lang w:val="en-US"/>
        </w:rPr>
        <w:t>app</w:t>
      </w:r>
      <w:r w:rsidR="00E45711" w:rsidRPr="00E45711">
        <w:t xml:space="preserve"> </w:t>
      </w:r>
      <w:r w:rsidR="00E45711">
        <w:t>–</w:t>
      </w:r>
      <w:r w:rsidR="00E45711" w:rsidRPr="00420929">
        <w:rPr>
          <w:lang w:val="en-US"/>
        </w:rPr>
        <w:t>reloa</w:t>
      </w:r>
      <w:r w:rsidRPr="00420929">
        <w:rPr>
          <w:lang w:val="en-US"/>
        </w:rPr>
        <w:t>d</w:t>
      </w:r>
    </w:p>
    <w:p w14:paraId="45643112" w14:textId="7C9283E5" w:rsidR="00420929" w:rsidRDefault="00420929" w:rsidP="00420929">
      <w:pPr>
        <w:pStyle w:val="a7"/>
        <w:numPr>
          <w:ilvl w:val="0"/>
          <w:numId w:val="14"/>
        </w:numPr>
        <w:ind w:left="-142"/>
      </w:pPr>
      <w:r w:rsidRPr="00420929">
        <w:rPr>
          <w:noProof/>
        </w:rPr>
        <w:drawing>
          <wp:anchor distT="0" distB="0" distL="114300" distR="114300" simplePos="0" relativeHeight="251661312" behindDoc="0" locked="0" layoutInCell="1" allowOverlap="1" wp14:anchorId="05D6CCD5" wp14:editId="505EC306">
            <wp:simplePos x="0" y="0"/>
            <wp:positionH relativeFrom="column">
              <wp:posOffset>-152475</wp:posOffset>
            </wp:positionH>
            <wp:positionV relativeFrom="paragraph">
              <wp:posOffset>3880733</wp:posOffset>
            </wp:positionV>
            <wp:extent cx="5939790" cy="2821305"/>
            <wp:effectExtent l="0" t="0" r="3810" b="0"/>
            <wp:wrapTopAndBottom/>
            <wp:docPr id="343370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 странице свагерра мы видим написанный роут</w:t>
      </w:r>
    </w:p>
    <w:p w14:paraId="223E770E" w14:textId="77777777" w:rsidR="00420929" w:rsidRDefault="00420929" w:rsidP="00420929"/>
    <w:p w14:paraId="16311ACD" w14:textId="77777777" w:rsidR="00420929" w:rsidRDefault="00420929" w:rsidP="00420929"/>
    <w:p w14:paraId="003F11F1" w14:textId="77777777" w:rsidR="00420929" w:rsidRDefault="00420929" w:rsidP="00420929"/>
    <w:p w14:paraId="2C065707" w14:textId="77777777" w:rsidR="00420929" w:rsidRDefault="00420929" w:rsidP="00420929"/>
    <w:p w14:paraId="2416CDA4" w14:textId="77777777" w:rsidR="00420929" w:rsidRDefault="00420929" w:rsidP="00420929"/>
    <w:p w14:paraId="36437156" w14:textId="3CA47099" w:rsidR="00420929" w:rsidRDefault="00420929" w:rsidP="00420929">
      <w:pPr>
        <w:pStyle w:val="a7"/>
        <w:numPr>
          <w:ilvl w:val="0"/>
          <w:numId w:val="14"/>
        </w:numPr>
        <w:ind w:left="-142"/>
      </w:pPr>
      <w:r w:rsidRPr="00420929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A20C186" wp14:editId="576A8523">
            <wp:simplePos x="0" y="0"/>
            <wp:positionH relativeFrom="column">
              <wp:posOffset>61010</wp:posOffset>
            </wp:positionH>
            <wp:positionV relativeFrom="paragraph">
              <wp:posOffset>369388</wp:posOffset>
            </wp:positionV>
            <wp:extent cx="5189220" cy="1520190"/>
            <wp:effectExtent l="0" t="0" r="0" b="3810"/>
            <wp:wrapTopAndBottom/>
            <wp:docPr id="22065020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Добавим еще один роут с параметром </w:t>
      </w:r>
      <w:r w:rsidRPr="00420929">
        <w:t>{</w:t>
      </w:r>
      <w:r>
        <w:rPr>
          <w:lang w:val="en-US"/>
        </w:rPr>
        <w:t>friends</w:t>
      </w:r>
      <w:r w:rsidRPr="00420929">
        <w:t>}</w:t>
      </w:r>
    </w:p>
    <w:p w14:paraId="17537BB3" w14:textId="4FECF4FF" w:rsidR="00420929" w:rsidRDefault="00420929" w:rsidP="00420929">
      <w:pPr>
        <w:pStyle w:val="a7"/>
        <w:ind w:left="-142"/>
      </w:pPr>
    </w:p>
    <w:p w14:paraId="22829B4C" w14:textId="7DD275D2" w:rsidR="00420929" w:rsidRDefault="00420929" w:rsidP="00420929">
      <w:pPr>
        <w:pStyle w:val="a7"/>
        <w:numPr>
          <w:ilvl w:val="0"/>
          <w:numId w:val="14"/>
        </w:numPr>
        <w:ind w:left="-142"/>
      </w:pPr>
      <w:r w:rsidRPr="00420929">
        <w:rPr>
          <w:noProof/>
        </w:rPr>
        <w:drawing>
          <wp:anchor distT="0" distB="0" distL="114300" distR="114300" simplePos="0" relativeHeight="251663360" behindDoc="0" locked="0" layoutInCell="1" allowOverlap="1" wp14:anchorId="6080E519" wp14:editId="10DF7920">
            <wp:simplePos x="0" y="0"/>
            <wp:positionH relativeFrom="column">
              <wp:posOffset>-92702</wp:posOffset>
            </wp:positionH>
            <wp:positionV relativeFrom="paragraph">
              <wp:posOffset>299085</wp:posOffset>
            </wp:positionV>
            <wp:extent cx="5939790" cy="2860675"/>
            <wp:effectExtent l="0" t="0" r="3810" b="0"/>
            <wp:wrapTopAndBottom/>
            <wp:docPr id="29823296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Запускаем сваггер с добавленным роутом</w:t>
      </w:r>
    </w:p>
    <w:p w14:paraId="1D538EA5" w14:textId="02786014" w:rsidR="00420929" w:rsidRDefault="00420929" w:rsidP="00420929">
      <w:pPr>
        <w:pStyle w:val="a7"/>
      </w:pPr>
    </w:p>
    <w:p w14:paraId="4ADC9B32" w14:textId="77777777" w:rsidR="003277BE" w:rsidRDefault="003277BE" w:rsidP="00420929">
      <w:pPr>
        <w:pStyle w:val="a7"/>
      </w:pPr>
    </w:p>
    <w:p w14:paraId="08062EE9" w14:textId="77777777" w:rsidR="003277BE" w:rsidRDefault="003277BE" w:rsidP="00420929">
      <w:pPr>
        <w:pStyle w:val="a7"/>
      </w:pPr>
    </w:p>
    <w:p w14:paraId="3D14D5C1" w14:textId="77777777" w:rsidR="003277BE" w:rsidRDefault="003277BE" w:rsidP="00420929">
      <w:pPr>
        <w:pStyle w:val="a7"/>
      </w:pPr>
    </w:p>
    <w:p w14:paraId="6B6F5062" w14:textId="77777777" w:rsidR="003277BE" w:rsidRDefault="003277BE" w:rsidP="00420929">
      <w:pPr>
        <w:pStyle w:val="a7"/>
      </w:pPr>
    </w:p>
    <w:p w14:paraId="4687EC28" w14:textId="77777777" w:rsidR="003277BE" w:rsidRDefault="003277BE" w:rsidP="00420929">
      <w:pPr>
        <w:pStyle w:val="a7"/>
      </w:pPr>
    </w:p>
    <w:p w14:paraId="088DCDFE" w14:textId="77777777" w:rsidR="003277BE" w:rsidRDefault="003277BE" w:rsidP="00420929">
      <w:pPr>
        <w:pStyle w:val="a7"/>
      </w:pPr>
    </w:p>
    <w:p w14:paraId="56326FBB" w14:textId="77777777" w:rsidR="003277BE" w:rsidRDefault="003277BE" w:rsidP="00420929">
      <w:pPr>
        <w:pStyle w:val="a7"/>
      </w:pPr>
    </w:p>
    <w:p w14:paraId="464A74D9" w14:textId="77777777" w:rsidR="003277BE" w:rsidRDefault="003277BE" w:rsidP="00420929">
      <w:pPr>
        <w:pStyle w:val="a7"/>
      </w:pPr>
    </w:p>
    <w:p w14:paraId="386D32C7" w14:textId="0CD9AEF9" w:rsidR="003277BE" w:rsidRDefault="003277BE" w:rsidP="003277BE">
      <w:pPr>
        <w:pStyle w:val="a7"/>
        <w:numPr>
          <w:ilvl w:val="0"/>
          <w:numId w:val="14"/>
        </w:numPr>
        <w:ind w:left="-142"/>
      </w:pPr>
      <w:r w:rsidRPr="003277B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674FDD" wp14:editId="056CEBAD">
            <wp:simplePos x="0" y="0"/>
            <wp:positionH relativeFrom="column">
              <wp:posOffset>-92388</wp:posOffset>
            </wp:positionH>
            <wp:positionV relativeFrom="paragraph">
              <wp:posOffset>2313940</wp:posOffset>
            </wp:positionV>
            <wp:extent cx="5939790" cy="3064510"/>
            <wp:effectExtent l="0" t="0" r="3810" b="2540"/>
            <wp:wrapTopAndBottom/>
            <wp:docPr id="125068816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77BE">
        <w:rPr>
          <w:noProof/>
        </w:rPr>
        <w:drawing>
          <wp:anchor distT="0" distB="0" distL="114300" distR="114300" simplePos="0" relativeHeight="251664384" behindDoc="0" locked="0" layoutInCell="1" allowOverlap="1" wp14:anchorId="7217D502" wp14:editId="2B87CCEF">
            <wp:simplePos x="0" y="0"/>
            <wp:positionH relativeFrom="column">
              <wp:posOffset>-93098</wp:posOffset>
            </wp:positionH>
            <wp:positionV relativeFrom="paragraph">
              <wp:posOffset>325755</wp:posOffset>
            </wp:positionV>
            <wp:extent cx="5939790" cy="1995054"/>
            <wp:effectExtent l="0" t="0" r="3810" b="5715"/>
            <wp:wrapTopAndBottom/>
            <wp:docPr id="19027228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19"/>
                    <a:stretch/>
                  </pic:blipFill>
                  <pic:spPr bwMode="auto">
                    <a:xfrm>
                      <a:off x="0" y="0"/>
                      <a:ext cx="5939790" cy="199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20929">
        <w:t xml:space="preserve">Добавим роут с </w:t>
      </w:r>
      <w:r>
        <w:t>плавающим(</w:t>
      </w:r>
      <w:r>
        <w:rPr>
          <w:lang w:val="en-US"/>
        </w:rPr>
        <w:t>query</w:t>
      </w:r>
      <w:r>
        <w:t>)</w:t>
      </w:r>
      <w:r w:rsidR="00420929">
        <w:t xml:space="preserve"> параметром </w:t>
      </w:r>
      <w:r>
        <w:t>и запустим в сваггере</w:t>
      </w:r>
    </w:p>
    <w:p w14:paraId="04BAC602" w14:textId="15FA8F48" w:rsidR="003277BE" w:rsidRDefault="003277BE" w:rsidP="00420929">
      <w:pPr>
        <w:pStyle w:val="a7"/>
        <w:numPr>
          <w:ilvl w:val="0"/>
          <w:numId w:val="14"/>
        </w:numPr>
        <w:ind w:left="-142"/>
      </w:pPr>
      <w:r w:rsidRPr="003277BE">
        <w:rPr>
          <w:noProof/>
        </w:rPr>
        <w:drawing>
          <wp:anchor distT="0" distB="0" distL="114300" distR="114300" simplePos="0" relativeHeight="251666432" behindDoc="0" locked="0" layoutInCell="1" allowOverlap="1" wp14:anchorId="5B1054B5" wp14:editId="769C994C">
            <wp:simplePos x="0" y="0"/>
            <wp:positionH relativeFrom="column">
              <wp:posOffset>-10234</wp:posOffset>
            </wp:positionH>
            <wp:positionV relativeFrom="paragraph">
              <wp:posOffset>5665470</wp:posOffset>
            </wp:positionV>
            <wp:extent cx="5523865" cy="3104515"/>
            <wp:effectExtent l="0" t="0" r="635" b="635"/>
            <wp:wrapTopAndBottom/>
            <wp:docPr id="58872273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Далее рассмотрим другой способ передачи информации в роут, с помощью метода </w:t>
      </w:r>
      <w:r>
        <w:rPr>
          <w:lang w:val="en-US"/>
        </w:rPr>
        <w:t>POST</w:t>
      </w:r>
      <w:r>
        <w:t xml:space="preserve"> и также запустим в сваггере</w:t>
      </w:r>
    </w:p>
    <w:p w14:paraId="1752BEE7" w14:textId="2A0AABB0" w:rsidR="003277BE" w:rsidRDefault="003277BE" w:rsidP="003277BE"/>
    <w:p w14:paraId="77D43D14" w14:textId="7F521E81" w:rsidR="003277BE" w:rsidRDefault="003277BE" w:rsidP="003277BE">
      <w:r w:rsidRPr="003277B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1459079" wp14:editId="3BDDCEFE">
            <wp:simplePos x="0" y="0"/>
            <wp:positionH relativeFrom="column">
              <wp:posOffset>-92075</wp:posOffset>
            </wp:positionH>
            <wp:positionV relativeFrom="paragraph">
              <wp:posOffset>-9</wp:posOffset>
            </wp:positionV>
            <wp:extent cx="5939790" cy="3082290"/>
            <wp:effectExtent l="0" t="0" r="3810" b="3810"/>
            <wp:wrapTopAndBottom/>
            <wp:docPr id="128291559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39FF67" w14:textId="212EF060" w:rsidR="005823C5" w:rsidRPr="005823C5" w:rsidRDefault="005823C5" w:rsidP="005823C5">
      <w:pPr>
        <w:pStyle w:val="a7"/>
        <w:numPr>
          <w:ilvl w:val="0"/>
          <w:numId w:val="14"/>
        </w:numPr>
        <w:ind w:left="-142"/>
      </w:pPr>
      <w:r w:rsidRPr="003277BE">
        <w:rPr>
          <w:noProof/>
        </w:rPr>
        <w:drawing>
          <wp:anchor distT="0" distB="0" distL="114300" distR="114300" simplePos="0" relativeHeight="251668480" behindDoc="0" locked="0" layoutInCell="1" allowOverlap="1" wp14:anchorId="0EBBB839" wp14:editId="127D6D00">
            <wp:simplePos x="0" y="0"/>
            <wp:positionH relativeFrom="column">
              <wp:posOffset>-93345</wp:posOffset>
            </wp:positionH>
            <wp:positionV relativeFrom="paragraph">
              <wp:posOffset>483722</wp:posOffset>
            </wp:positionV>
            <wp:extent cx="5939790" cy="3338195"/>
            <wp:effectExtent l="0" t="0" r="3810" b="0"/>
            <wp:wrapTopAndBottom/>
            <wp:docPr id="134571778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77BE">
        <w:t xml:space="preserve">Обновим ранее созданный </w:t>
      </w:r>
      <w:r w:rsidR="003277BE">
        <w:rPr>
          <w:lang w:val="en-US"/>
        </w:rPr>
        <w:t>POST</w:t>
      </w:r>
      <w:r w:rsidR="003277BE" w:rsidRPr="003277BE">
        <w:t xml:space="preserve"> </w:t>
      </w:r>
      <w:r w:rsidR="003277BE">
        <w:t xml:space="preserve">метод, чтобы ответ был в таком же формате, как и в ранее описанной схеме </w:t>
      </w:r>
      <w:r w:rsidR="003277BE">
        <w:rPr>
          <w:lang w:val="en-US"/>
        </w:rPr>
        <w:t>JOKE</w:t>
      </w:r>
    </w:p>
    <w:p w14:paraId="47F22D2A" w14:textId="462218DB" w:rsidR="005823C5" w:rsidRDefault="005823C5" w:rsidP="005823C5"/>
    <w:p w14:paraId="15261A68" w14:textId="77777777" w:rsidR="005823C5" w:rsidRDefault="005823C5" w:rsidP="005823C5"/>
    <w:p w14:paraId="639A69F6" w14:textId="77777777" w:rsidR="005823C5" w:rsidRDefault="005823C5" w:rsidP="005823C5"/>
    <w:p w14:paraId="6D6AD13C" w14:textId="77777777" w:rsidR="005823C5" w:rsidRDefault="005823C5" w:rsidP="005823C5"/>
    <w:p w14:paraId="68766181" w14:textId="77777777" w:rsidR="005823C5" w:rsidRDefault="005823C5" w:rsidP="005823C5"/>
    <w:p w14:paraId="076F3C3A" w14:textId="0267F053" w:rsidR="005823C5" w:rsidRDefault="005823C5" w:rsidP="005823C5">
      <w:r w:rsidRPr="005823C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5B48E2E" wp14:editId="5EFCC834">
            <wp:simplePos x="0" y="0"/>
            <wp:positionH relativeFrom="column">
              <wp:posOffset>-81280</wp:posOffset>
            </wp:positionH>
            <wp:positionV relativeFrom="paragraph">
              <wp:posOffset>214</wp:posOffset>
            </wp:positionV>
            <wp:extent cx="5939790" cy="2983230"/>
            <wp:effectExtent l="0" t="0" r="3810" b="7620"/>
            <wp:wrapTopAndBottom/>
            <wp:docPr id="134807163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E5E0B" w14:textId="5D1907F6" w:rsidR="005823C5" w:rsidRDefault="005823C5" w:rsidP="005823C5"/>
    <w:p w14:paraId="4136D699" w14:textId="468EF18F" w:rsidR="005823C5" w:rsidRDefault="005823C5" w:rsidP="005823C5"/>
    <w:p w14:paraId="1EA169B4" w14:textId="77777777" w:rsidR="005823C5" w:rsidRDefault="005823C5" w:rsidP="005823C5"/>
    <w:p w14:paraId="6EBB5124" w14:textId="768BE132" w:rsidR="005823C5" w:rsidRDefault="005823C5" w:rsidP="005823C5"/>
    <w:p w14:paraId="52AA53AF" w14:textId="77777777" w:rsidR="005823C5" w:rsidRDefault="005823C5" w:rsidP="005823C5"/>
    <w:p w14:paraId="5A45191E" w14:textId="1786CCD2" w:rsidR="005823C5" w:rsidRDefault="005823C5" w:rsidP="005823C5"/>
    <w:p w14:paraId="0F0AB406" w14:textId="77777777" w:rsidR="005823C5" w:rsidRDefault="005823C5" w:rsidP="005823C5"/>
    <w:p w14:paraId="778D96E3" w14:textId="16317526" w:rsidR="005823C5" w:rsidRDefault="005823C5" w:rsidP="005823C5"/>
    <w:p w14:paraId="45DE2A51" w14:textId="772CB978" w:rsidR="005823C5" w:rsidRDefault="005823C5" w:rsidP="005823C5"/>
    <w:p w14:paraId="5E7A8D43" w14:textId="01B54209" w:rsidR="005823C5" w:rsidRDefault="005823C5" w:rsidP="005823C5"/>
    <w:p w14:paraId="36AD5B6E" w14:textId="77777777" w:rsidR="005823C5" w:rsidRDefault="005823C5" w:rsidP="005823C5"/>
    <w:p w14:paraId="1F74D5DF" w14:textId="77777777" w:rsidR="005823C5" w:rsidRDefault="005823C5" w:rsidP="005823C5"/>
    <w:p w14:paraId="32F76895" w14:textId="7BEC9F76" w:rsidR="005823C5" w:rsidRDefault="005823C5" w:rsidP="005823C5"/>
    <w:p w14:paraId="724B8CCD" w14:textId="77777777" w:rsidR="005823C5" w:rsidRDefault="005823C5" w:rsidP="005823C5"/>
    <w:p w14:paraId="6B0BF060" w14:textId="77777777" w:rsidR="005823C5" w:rsidRDefault="005823C5" w:rsidP="005823C5"/>
    <w:p w14:paraId="6CA6CD17" w14:textId="77777777" w:rsidR="005823C5" w:rsidRDefault="005823C5" w:rsidP="005823C5"/>
    <w:p w14:paraId="4363F7CE" w14:textId="77777777" w:rsidR="005823C5" w:rsidRDefault="005823C5" w:rsidP="005823C5"/>
    <w:p w14:paraId="4FB6C46A" w14:textId="1A78D0FE" w:rsidR="005823C5" w:rsidRPr="005823C5" w:rsidRDefault="005823C5" w:rsidP="005823C5"/>
    <w:p w14:paraId="612FA91D" w14:textId="0023E5A0" w:rsidR="005823C5" w:rsidRPr="003277BE" w:rsidRDefault="005823C5" w:rsidP="005823C5">
      <w:pPr>
        <w:pStyle w:val="a7"/>
        <w:numPr>
          <w:ilvl w:val="0"/>
          <w:numId w:val="14"/>
        </w:numPr>
        <w:ind w:left="-142"/>
      </w:pPr>
      <w:r>
        <w:lastRenderedPageBreak/>
        <w:t>Далее самостоятельное задание</w:t>
      </w:r>
      <w:r w:rsidRPr="005823C5">
        <w:t xml:space="preserve">: </w:t>
      </w:r>
      <w:r>
        <w:t xml:space="preserve">Создание простого </w:t>
      </w:r>
      <w:r>
        <w:rPr>
          <w:lang w:val="en-US"/>
        </w:rPr>
        <w:t>REST</w:t>
      </w:r>
      <w:r w:rsidRPr="005823C5">
        <w:t xml:space="preserve"> </w:t>
      </w:r>
      <w:r>
        <w:t xml:space="preserve">сервиса, использующего библиотеку </w:t>
      </w:r>
      <w:r>
        <w:rPr>
          <w:lang w:val="en-US"/>
        </w:rPr>
        <w:t>Wikipedia</w:t>
      </w:r>
      <w:r>
        <w:t xml:space="preserve">, включающий в себя 1 роут с параметром </w:t>
      </w:r>
      <w:r>
        <w:rPr>
          <w:lang w:val="en-US"/>
        </w:rPr>
        <w:t>path</w:t>
      </w:r>
      <w:r>
        <w:t xml:space="preserve">, 1 роут с параметром </w:t>
      </w:r>
      <w:r>
        <w:rPr>
          <w:lang w:val="en-US"/>
        </w:rPr>
        <w:t>query</w:t>
      </w:r>
      <w:r>
        <w:t>, 1 роут с передачей параметров в теле запроса.</w:t>
      </w:r>
    </w:p>
    <w:p w14:paraId="2487DEE4" w14:textId="2704912E" w:rsidR="003277BE" w:rsidRDefault="005823C5" w:rsidP="005823C5">
      <w:pPr>
        <w:pStyle w:val="a7"/>
        <w:numPr>
          <w:ilvl w:val="0"/>
          <w:numId w:val="15"/>
        </w:numPr>
      </w:pPr>
      <w:r w:rsidRPr="005823C5">
        <w:rPr>
          <w:noProof/>
        </w:rPr>
        <w:drawing>
          <wp:anchor distT="0" distB="0" distL="114300" distR="114300" simplePos="0" relativeHeight="251670528" behindDoc="0" locked="0" layoutInCell="1" allowOverlap="1" wp14:anchorId="4E9813E3" wp14:editId="6A30CD82">
            <wp:simplePos x="0" y="0"/>
            <wp:positionH relativeFrom="column">
              <wp:posOffset>-81634</wp:posOffset>
            </wp:positionH>
            <wp:positionV relativeFrom="paragraph">
              <wp:posOffset>316873</wp:posOffset>
            </wp:positionV>
            <wp:extent cx="5939790" cy="252095"/>
            <wp:effectExtent l="0" t="0" r="3810" b="0"/>
            <wp:wrapTopAndBottom/>
            <wp:docPr id="12321083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Установим библиотеку </w:t>
      </w:r>
      <w:r>
        <w:rPr>
          <w:lang w:val="en-US"/>
        </w:rPr>
        <w:t>Wikipedia</w:t>
      </w:r>
      <w:r>
        <w:t xml:space="preserve"> через терминал</w:t>
      </w:r>
    </w:p>
    <w:p w14:paraId="3E1D9598" w14:textId="5D71986E" w:rsidR="005823C5" w:rsidRDefault="005823C5" w:rsidP="005823C5">
      <w:pPr>
        <w:pStyle w:val="a7"/>
        <w:numPr>
          <w:ilvl w:val="0"/>
          <w:numId w:val="15"/>
        </w:numPr>
      </w:pPr>
      <w:r w:rsidRPr="005823C5">
        <w:rPr>
          <w:noProof/>
        </w:rPr>
        <w:drawing>
          <wp:anchor distT="0" distB="0" distL="114300" distR="114300" simplePos="0" relativeHeight="251671552" behindDoc="0" locked="0" layoutInCell="1" allowOverlap="1" wp14:anchorId="22C2D095" wp14:editId="60475248">
            <wp:simplePos x="0" y="0"/>
            <wp:positionH relativeFrom="column">
              <wp:posOffset>1493</wp:posOffset>
            </wp:positionH>
            <wp:positionV relativeFrom="paragraph">
              <wp:posOffset>777875</wp:posOffset>
            </wp:positionV>
            <wp:extent cx="5939790" cy="1390015"/>
            <wp:effectExtent l="0" t="0" r="3810" b="635"/>
            <wp:wrapTopAndBottom/>
            <wp:docPr id="39902707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Напишем код для нахождения, заданного количества предложений, про запрашиваемый город</w:t>
      </w:r>
    </w:p>
    <w:p w14:paraId="05B1C730" w14:textId="77777777" w:rsidR="005823C5" w:rsidRDefault="005823C5" w:rsidP="005823C5">
      <w:pPr>
        <w:pStyle w:val="a7"/>
      </w:pPr>
    </w:p>
    <w:p w14:paraId="6E73577B" w14:textId="0C93D1C3" w:rsidR="005823C5" w:rsidRDefault="005823C5" w:rsidP="005823C5">
      <w:pPr>
        <w:pStyle w:val="a7"/>
        <w:numPr>
          <w:ilvl w:val="0"/>
          <w:numId w:val="15"/>
        </w:numPr>
      </w:pPr>
      <w:r>
        <w:t>Проверим в сваггере на примере</w:t>
      </w:r>
    </w:p>
    <w:p w14:paraId="078B8AA9" w14:textId="26C32238" w:rsidR="005823C5" w:rsidRPr="003277BE" w:rsidRDefault="005823C5" w:rsidP="005823C5">
      <w:pPr>
        <w:pStyle w:val="a7"/>
      </w:pPr>
    </w:p>
    <w:p w14:paraId="187D497F" w14:textId="5236BE3B" w:rsidR="003277BE" w:rsidRPr="00E45711" w:rsidRDefault="005823C5" w:rsidP="003277BE">
      <w:pPr>
        <w:pStyle w:val="a7"/>
        <w:ind w:left="-142"/>
      </w:pPr>
      <w:r w:rsidRPr="005823C5">
        <w:rPr>
          <w:noProof/>
        </w:rPr>
        <w:drawing>
          <wp:inline distT="0" distB="0" distL="0" distR="0" wp14:anchorId="5D0F6C0D" wp14:editId="57A2107F">
            <wp:extent cx="5939790" cy="3113405"/>
            <wp:effectExtent l="0" t="0" r="3810" b="0"/>
            <wp:docPr id="705520094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FC43" w14:textId="04C2E498" w:rsidR="00420929" w:rsidRPr="00E45711" w:rsidRDefault="00420929" w:rsidP="00420929"/>
    <w:p w14:paraId="2D34E175" w14:textId="3B02ABF8" w:rsidR="00E45711" w:rsidRDefault="00E45711" w:rsidP="00E45711">
      <w:pPr>
        <w:ind w:left="357"/>
      </w:pPr>
    </w:p>
    <w:p w14:paraId="0CBDF124" w14:textId="4A9A9993" w:rsidR="00E45711" w:rsidRPr="00E45711" w:rsidRDefault="00E45711" w:rsidP="00E45711"/>
    <w:p w14:paraId="53269550" w14:textId="77777777" w:rsidR="00E45711" w:rsidRDefault="00E45711" w:rsidP="00E45711"/>
    <w:p w14:paraId="457C108A" w14:textId="77777777" w:rsidR="00E45711" w:rsidRPr="00E45711" w:rsidRDefault="00E45711" w:rsidP="00E45711"/>
    <w:sectPr w:rsidR="00E45711" w:rsidRPr="00E45711" w:rsidSect="00D206D3">
      <w:footerReference w:type="default" r:id="rId22"/>
      <w:footerReference w:type="first" r:id="rId23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74C55" w14:textId="77777777" w:rsidR="001A333D" w:rsidRDefault="001A333D" w:rsidP="005F12BF">
      <w:r>
        <w:separator/>
      </w:r>
    </w:p>
  </w:endnote>
  <w:endnote w:type="continuationSeparator" w:id="0">
    <w:p w14:paraId="0DD08A70" w14:textId="77777777" w:rsidR="001A333D" w:rsidRDefault="001A333D" w:rsidP="005F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423326"/>
      <w:docPartObj>
        <w:docPartGallery w:val="Page Numbers (Bottom of Page)"/>
        <w:docPartUnique/>
      </w:docPartObj>
    </w:sdtPr>
    <w:sdtContent>
      <w:p w14:paraId="0B1765D7" w14:textId="77777777" w:rsidR="00C161E9" w:rsidRDefault="00C161E9" w:rsidP="00607E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3FF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CC036" w14:textId="77777777" w:rsidR="00C161E9" w:rsidRPr="00C161E9" w:rsidRDefault="00AD0095" w:rsidP="005F12BF">
    <w:pPr>
      <w:pStyle w:val="a5"/>
      <w:jc w:val="center"/>
    </w:pPr>
    <w:r>
      <w:t>Москва</w:t>
    </w:r>
    <w:r w:rsidR="00D206D3">
      <w:t xml:space="preserve"> </w:t>
    </w:r>
    <w:r w:rsidR="00C161E9">
      <w:t>202</w:t>
    </w:r>
    <w:r w:rsidR="00A27B66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DEA6" w14:textId="77777777" w:rsidR="001A333D" w:rsidRDefault="001A333D" w:rsidP="005F12BF">
      <w:r>
        <w:separator/>
      </w:r>
    </w:p>
  </w:footnote>
  <w:footnote w:type="continuationSeparator" w:id="0">
    <w:p w14:paraId="6C442CBF" w14:textId="77777777" w:rsidR="001A333D" w:rsidRDefault="001A333D" w:rsidP="005F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BD8"/>
    <w:multiLevelType w:val="hybridMultilevel"/>
    <w:tmpl w:val="00C269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980D98"/>
    <w:multiLevelType w:val="hybridMultilevel"/>
    <w:tmpl w:val="74EE2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07D"/>
    <w:multiLevelType w:val="hybridMultilevel"/>
    <w:tmpl w:val="77B28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C54EFF"/>
    <w:multiLevelType w:val="multilevel"/>
    <w:tmpl w:val="5E52F6F8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1.2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8E23D35"/>
    <w:multiLevelType w:val="hybridMultilevel"/>
    <w:tmpl w:val="FE06C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ED4504"/>
    <w:multiLevelType w:val="hybridMultilevel"/>
    <w:tmpl w:val="E6BC6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911B09"/>
    <w:multiLevelType w:val="hybridMultilevel"/>
    <w:tmpl w:val="FE06C1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F0CF2"/>
    <w:multiLevelType w:val="hybridMultilevel"/>
    <w:tmpl w:val="9AA08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17889"/>
    <w:multiLevelType w:val="hybridMultilevel"/>
    <w:tmpl w:val="E9889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5117E"/>
    <w:multiLevelType w:val="hybridMultilevel"/>
    <w:tmpl w:val="83026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F70A3"/>
    <w:multiLevelType w:val="multilevel"/>
    <w:tmpl w:val="4AE6BE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9E27A99"/>
    <w:multiLevelType w:val="hybridMultilevel"/>
    <w:tmpl w:val="38B29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12622"/>
    <w:multiLevelType w:val="hybridMultilevel"/>
    <w:tmpl w:val="D43A7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F3548"/>
    <w:multiLevelType w:val="hybridMultilevel"/>
    <w:tmpl w:val="F3AEE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D8338C"/>
    <w:multiLevelType w:val="hybridMultilevel"/>
    <w:tmpl w:val="9E94FC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04906078">
    <w:abstractNumId w:val="11"/>
  </w:num>
  <w:num w:numId="2" w16cid:durableId="1916084296">
    <w:abstractNumId w:val="1"/>
  </w:num>
  <w:num w:numId="3" w16cid:durableId="392582618">
    <w:abstractNumId w:val="14"/>
  </w:num>
  <w:num w:numId="4" w16cid:durableId="280189904">
    <w:abstractNumId w:val="5"/>
  </w:num>
  <w:num w:numId="5" w16cid:durableId="709765597">
    <w:abstractNumId w:val="2"/>
  </w:num>
  <w:num w:numId="6" w16cid:durableId="1139886291">
    <w:abstractNumId w:val="0"/>
  </w:num>
  <w:num w:numId="7" w16cid:durableId="1460877412">
    <w:abstractNumId w:val="7"/>
  </w:num>
  <w:num w:numId="8" w16cid:durableId="2051877086">
    <w:abstractNumId w:val="9"/>
  </w:num>
  <w:num w:numId="9" w16cid:durableId="1576667949">
    <w:abstractNumId w:val="13"/>
  </w:num>
  <w:num w:numId="10" w16cid:durableId="1869876078">
    <w:abstractNumId w:val="8"/>
  </w:num>
  <w:num w:numId="11" w16cid:durableId="590504446">
    <w:abstractNumId w:val="3"/>
  </w:num>
  <w:num w:numId="12" w16cid:durableId="365373917">
    <w:abstractNumId w:val="12"/>
  </w:num>
  <w:num w:numId="13" w16cid:durableId="2095084262">
    <w:abstractNumId w:val="10"/>
  </w:num>
  <w:num w:numId="14" w16cid:durableId="1057433632">
    <w:abstractNumId w:val="4"/>
  </w:num>
  <w:num w:numId="15" w16cid:durableId="1839079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1E9"/>
    <w:rsid w:val="00052872"/>
    <w:rsid w:val="000837D5"/>
    <w:rsid w:val="0009460E"/>
    <w:rsid w:val="00143FF6"/>
    <w:rsid w:val="00156B61"/>
    <w:rsid w:val="001857FC"/>
    <w:rsid w:val="001A333D"/>
    <w:rsid w:val="001D694A"/>
    <w:rsid w:val="001F414D"/>
    <w:rsid w:val="0024083A"/>
    <w:rsid w:val="002667CE"/>
    <w:rsid w:val="00307195"/>
    <w:rsid w:val="0032115F"/>
    <w:rsid w:val="003277BE"/>
    <w:rsid w:val="00345957"/>
    <w:rsid w:val="00391AD4"/>
    <w:rsid w:val="003F06EA"/>
    <w:rsid w:val="00420929"/>
    <w:rsid w:val="00447209"/>
    <w:rsid w:val="00481D50"/>
    <w:rsid w:val="00515CDA"/>
    <w:rsid w:val="005823C5"/>
    <w:rsid w:val="005F12BF"/>
    <w:rsid w:val="006021DE"/>
    <w:rsid w:val="00607E47"/>
    <w:rsid w:val="00624FBE"/>
    <w:rsid w:val="00633900"/>
    <w:rsid w:val="00664472"/>
    <w:rsid w:val="00695E56"/>
    <w:rsid w:val="00724481"/>
    <w:rsid w:val="00737DEA"/>
    <w:rsid w:val="00754087"/>
    <w:rsid w:val="00763625"/>
    <w:rsid w:val="0080147A"/>
    <w:rsid w:val="0081381C"/>
    <w:rsid w:val="009429EE"/>
    <w:rsid w:val="009F06A0"/>
    <w:rsid w:val="00A27B66"/>
    <w:rsid w:val="00A60526"/>
    <w:rsid w:val="00AC6EB3"/>
    <w:rsid w:val="00AD0095"/>
    <w:rsid w:val="00AE312A"/>
    <w:rsid w:val="00AE67A8"/>
    <w:rsid w:val="00AF10A7"/>
    <w:rsid w:val="00B21DEB"/>
    <w:rsid w:val="00B238C7"/>
    <w:rsid w:val="00B33FB2"/>
    <w:rsid w:val="00B8138E"/>
    <w:rsid w:val="00BA13CA"/>
    <w:rsid w:val="00C161E9"/>
    <w:rsid w:val="00C53009"/>
    <w:rsid w:val="00CE2296"/>
    <w:rsid w:val="00D206D3"/>
    <w:rsid w:val="00D347A1"/>
    <w:rsid w:val="00D67F4D"/>
    <w:rsid w:val="00DA2C88"/>
    <w:rsid w:val="00DD040A"/>
    <w:rsid w:val="00E3261F"/>
    <w:rsid w:val="00E45711"/>
    <w:rsid w:val="00E70C5A"/>
    <w:rsid w:val="00EA29B4"/>
    <w:rsid w:val="00F72064"/>
    <w:rsid w:val="00FF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2C4C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12BF"/>
    <w:pPr>
      <w:spacing w:after="200" w:line="24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F12BF"/>
    <w:pPr>
      <w:keepNext/>
      <w:keepLines/>
      <w:spacing w:before="240" w:after="0"/>
      <w:ind w:firstLine="709"/>
      <w:outlineLvl w:val="0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C161E9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C161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C161E9"/>
    <w:rPr>
      <w:sz w:val="24"/>
      <w:szCs w:val="24"/>
      <w:lang w:val="en-US"/>
    </w:rPr>
  </w:style>
  <w:style w:type="paragraph" w:styleId="a7">
    <w:name w:val="List Paragraph"/>
    <w:basedOn w:val="a"/>
    <w:uiPriority w:val="34"/>
    <w:qFormat/>
    <w:rsid w:val="00C161E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C53009"/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F12BF"/>
    <w:rPr>
      <w:rFonts w:ascii="Times New Roman" w:eastAsiaTheme="majorEastAsia" w:hAnsi="Times New Roman" w:cs="Times New Roman"/>
      <w:b/>
      <w:sz w:val="28"/>
      <w:szCs w:val="28"/>
    </w:rPr>
  </w:style>
  <w:style w:type="paragraph" w:styleId="a9">
    <w:name w:val="No Spacing"/>
    <w:uiPriority w:val="1"/>
    <w:qFormat/>
    <w:rsid w:val="00E45711"/>
    <w:pPr>
      <w:spacing w:after="0" w:line="240" w:lineRule="auto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2023-10-25T18:22:00Z</dcterms:created>
  <dcterms:modified xsi:type="dcterms:W3CDTF">2023-10-25T18:22:00Z</dcterms:modified>
</cp:coreProperties>
</file>