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160591" w:rsidP="00160591" w:rsidRDefault="00160591" w14:paraId="321988D9" w14:textId="25A5C48B">
      <w:pPr>
        <w:pStyle w:val="NormalWeb"/>
        <w:spacing w:after="0" w:line="240" w:lineRule="auto"/>
        <w:jc w:val="center"/>
        <w:rPr>
          <w:sz w:val="28"/>
          <w:szCs w:val="28"/>
        </w:rPr>
      </w:pPr>
      <w:r w:rsidRPr="0A96ECDD">
        <w:rPr>
          <w:sz w:val="28"/>
          <w:szCs w:val="28"/>
        </w:rPr>
        <w:t>Universidade Regional de Blumenau – FURB</w:t>
      </w:r>
      <w:r>
        <w:br/>
      </w:r>
      <w:r w:rsidRPr="0A96ECDD">
        <w:rPr>
          <w:sz w:val="28"/>
          <w:szCs w:val="28"/>
        </w:rPr>
        <w:t xml:space="preserve">Departamento de </w:t>
      </w:r>
      <w:r w:rsidRPr="0A96ECDD" w:rsidR="007908D4">
        <w:rPr>
          <w:sz w:val="28"/>
          <w:szCs w:val="28"/>
        </w:rPr>
        <w:t>Sistema</w:t>
      </w:r>
      <w:r w:rsidRPr="0A96ECDD" w:rsidR="001E6761">
        <w:rPr>
          <w:sz w:val="28"/>
          <w:szCs w:val="28"/>
        </w:rPr>
        <w:t xml:space="preserve">s </w:t>
      </w:r>
      <w:r w:rsidRPr="0A96ECDD" w:rsidR="007908D4">
        <w:rPr>
          <w:sz w:val="28"/>
          <w:szCs w:val="28"/>
        </w:rPr>
        <w:t>e Computação</w:t>
      </w:r>
      <w:r>
        <w:br/>
      </w:r>
      <w:r w:rsidRPr="0A96ECDD" w:rsidR="007908D4">
        <w:rPr>
          <w:sz w:val="28"/>
          <w:szCs w:val="28"/>
        </w:rPr>
        <w:t xml:space="preserve">Curso de </w:t>
      </w:r>
      <w:r w:rsidRPr="0A96ECDD" w:rsidR="4AF2EA45">
        <w:rPr>
          <w:sz w:val="28"/>
          <w:szCs w:val="28"/>
        </w:rPr>
        <w:t>Sistemas da Informação</w:t>
      </w:r>
      <w:r>
        <w:br/>
      </w:r>
      <w:r w:rsidRPr="0A96ECDD">
        <w:rPr>
          <w:sz w:val="28"/>
          <w:szCs w:val="28"/>
        </w:rPr>
        <w:t>Pro</w:t>
      </w:r>
      <w:r w:rsidRPr="0A96ECDD" w:rsidR="001E6761">
        <w:rPr>
          <w:sz w:val="28"/>
          <w:szCs w:val="28"/>
        </w:rPr>
        <w:t xml:space="preserve">jeto </w:t>
      </w:r>
      <w:r w:rsidRPr="0A96ECDD">
        <w:rPr>
          <w:sz w:val="28"/>
          <w:szCs w:val="28"/>
        </w:rPr>
        <w:t xml:space="preserve">de Software </w:t>
      </w:r>
    </w:p>
    <w:p w:rsidR="00160591" w:rsidP="00160591" w:rsidRDefault="00160591" w14:paraId="18A3B9F0" w14:textId="77777777">
      <w:pPr>
        <w:pStyle w:val="NormalWeb"/>
        <w:spacing w:after="0" w:line="240" w:lineRule="auto"/>
        <w:jc w:val="center"/>
        <w:rPr>
          <w:sz w:val="28"/>
          <w:szCs w:val="28"/>
        </w:rPr>
      </w:pPr>
    </w:p>
    <w:p w:rsidR="5BA7BC42" w:rsidP="5BA7BC42" w:rsidRDefault="5BA7BC42" w14:paraId="654B084A" w14:textId="57F7FCBD">
      <w:pPr>
        <w:pStyle w:val="NormalWeb"/>
        <w:spacing w:after="0" w:line="240" w:lineRule="auto"/>
        <w:jc w:val="center"/>
        <w:rPr>
          <w:sz w:val="28"/>
          <w:szCs w:val="28"/>
        </w:rPr>
      </w:pPr>
    </w:p>
    <w:p w:rsidR="0A96ECDD" w:rsidP="0A96ECDD" w:rsidRDefault="0A96ECDD" w14:paraId="24D4F61E" w14:textId="28758868">
      <w:pPr>
        <w:pStyle w:val="NormalWeb"/>
        <w:spacing w:after="0" w:line="240" w:lineRule="auto"/>
        <w:jc w:val="center"/>
        <w:rPr>
          <w:sz w:val="28"/>
          <w:szCs w:val="28"/>
        </w:rPr>
      </w:pPr>
    </w:p>
    <w:p w:rsidR="5BA7BC42" w:rsidP="5BA7BC42" w:rsidRDefault="5BA7BC42" w14:paraId="6FF11130" w14:textId="65179746">
      <w:pPr>
        <w:pStyle w:val="NormalWeb"/>
        <w:spacing w:after="0" w:line="240" w:lineRule="auto"/>
        <w:jc w:val="center"/>
        <w:rPr>
          <w:sz w:val="28"/>
          <w:szCs w:val="28"/>
        </w:rPr>
      </w:pPr>
    </w:p>
    <w:p w:rsidR="5BA7BC42" w:rsidP="5BA7BC42" w:rsidRDefault="5BA7BC42" w14:paraId="1ABC3B62" w14:textId="6491D05D">
      <w:pPr>
        <w:pStyle w:val="NormalWeb"/>
        <w:spacing w:after="0" w:line="240" w:lineRule="auto"/>
        <w:jc w:val="center"/>
        <w:rPr>
          <w:sz w:val="28"/>
          <w:szCs w:val="28"/>
        </w:rPr>
      </w:pPr>
    </w:p>
    <w:p w:rsidR="58D37144" w:rsidP="58D37144" w:rsidRDefault="58D37144" w14:paraId="5B7A3445" w14:textId="50E94AAB">
      <w:pPr>
        <w:pStyle w:val="NormalWeb"/>
        <w:spacing w:after="0" w:line="240" w:lineRule="auto"/>
        <w:jc w:val="center"/>
        <w:rPr>
          <w:sz w:val="28"/>
          <w:szCs w:val="28"/>
        </w:rPr>
      </w:pPr>
    </w:p>
    <w:p w:rsidRPr="005A71D3" w:rsidR="7C25874B" w:rsidP="7C25874B" w:rsidRDefault="7C25874B" w14:paraId="4C4597B9" w14:textId="50E94AAB">
      <w:pPr>
        <w:pStyle w:val="NormalWeb"/>
        <w:spacing w:after="0" w:line="240" w:lineRule="auto"/>
        <w:jc w:val="center"/>
        <w:rPr>
          <w:sz w:val="28"/>
          <w:szCs w:val="28"/>
          <w:u w:val="single"/>
        </w:rPr>
      </w:pPr>
    </w:p>
    <w:p w:rsidR="00160591" w:rsidP="0A96ECDD" w:rsidRDefault="2E62DC41" w14:paraId="0D5E6892" w14:textId="037C17AD">
      <w:pPr>
        <w:pStyle w:val="NormalWeb"/>
        <w:spacing w:after="0" w:line="240" w:lineRule="auto"/>
        <w:jc w:val="center"/>
        <w:rPr>
          <w:sz w:val="28"/>
          <w:szCs w:val="28"/>
        </w:rPr>
      </w:pPr>
      <w:r w:rsidRPr="0A96ECDD">
        <w:rPr>
          <w:sz w:val="28"/>
          <w:szCs w:val="28"/>
        </w:rPr>
        <w:t>SafeStyle Boutique</w:t>
      </w:r>
      <w:r w:rsidR="003643BB">
        <w:br/>
      </w:r>
      <w:r w:rsidRPr="0A96ECDD" w:rsidR="00160591">
        <w:rPr>
          <w:sz w:val="28"/>
          <w:szCs w:val="28"/>
        </w:rPr>
        <w:t>Versão 1.</w:t>
      </w:r>
      <w:r w:rsidRPr="0A96ECDD" w:rsidR="7619C781">
        <w:rPr>
          <w:sz w:val="28"/>
          <w:szCs w:val="28"/>
        </w:rPr>
        <w:t>0</w:t>
      </w:r>
    </w:p>
    <w:p w:rsidR="5B5BE6F4" w:rsidP="00545167" w:rsidRDefault="5B5BE6F4" w14:paraId="7FEEF3EF" w14:textId="088140EF">
      <w:pPr>
        <w:pStyle w:val="NormalWeb"/>
        <w:spacing w:after="0" w:line="240" w:lineRule="auto"/>
        <w:jc w:val="center"/>
        <w:rPr>
          <w:sz w:val="28"/>
          <w:szCs w:val="28"/>
        </w:rPr>
      </w:pPr>
    </w:p>
    <w:p w:rsidR="00160591" w:rsidP="00160591" w:rsidRDefault="00160591" w14:paraId="0B4733BB" w14:textId="768B2B38">
      <w:pPr>
        <w:pStyle w:val="NormalWeb"/>
        <w:spacing w:after="0" w:line="240" w:lineRule="auto"/>
        <w:jc w:val="center"/>
        <w:rPr>
          <w:sz w:val="28"/>
          <w:szCs w:val="28"/>
        </w:rPr>
      </w:pPr>
    </w:p>
    <w:p w:rsidR="00160591" w:rsidP="002847FF" w:rsidRDefault="00160591" w14:paraId="6C1AE13E" w14:textId="77777777">
      <w:pPr>
        <w:pStyle w:val="NormalWeb"/>
        <w:spacing w:after="0" w:line="240" w:lineRule="auto"/>
        <w:rPr>
          <w:sz w:val="28"/>
          <w:szCs w:val="28"/>
        </w:rPr>
      </w:pPr>
    </w:p>
    <w:p w:rsidRPr="0066493E" w:rsidR="006C1D1F" w:rsidP="390CD660" w:rsidRDefault="006C1D1F" w14:paraId="1B1AEE6C" w14:textId="37C98790">
      <w:pPr>
        <w:pStyle w:val="NormalWeb"/>
        <w:spacing w:after="0" w:line="240" w:lineRule="auto"/>
        <w:jc w:val="center"/>
      </w:pPr>
    </w:p>
    <w:p w:rsidRPr="0066493E" w:rsidR="006C1D1F" w:rsidP="390CD660" w:rsidRDefault="006C1D1F" w14:paraId="0CD90FBB" w14:textId="53E6B9E7">
      <w:pPr>
        <w:pStyle w:val="NormalWeb"/>
        <w:spacing w:after="0" w:line="240" w:lineRule="auto"/>
        <w:jc w:val="center"/>
      </w:pPr>
    </w:p>
    <w:p w:rsidRPr="0066493E" w:rsidR="006C1D1F" w:rsidP="390CD660" w:rsidRDefault="006C1D1F" w14:paraId="4EA80C5E" w14:textId="0209F666">
      <w:pPr>
        <w:pStyle w:val="NormalWeb"/>
        <w:spacing w:after="0" w:line="240" w:lineRule="auto"/>
        <w:jc w:val="center"/>
      </w:pPr>
    </w:p>
    <w:p w:rsidRPr="0066493E" w:rsidR="006C1D1F" w:rsidP="390CD660" w:rsidRDefault="006C1D1F" w14:paraId="3F2F2811" w14:textId="37165212">
      <w:pPr>
        <w:pStyle w:val="NormalWeb"/>
        <w:spacing w:after="0" w:line="240" w:lineRule="auto"/>
        <w:jc w:val="center"/>
      </w:pPr>
    </w:p>
    <w:p w:rsidRPr="0066493E" w:rsidR="006C1D1F" w:rsidP="390CD660" w:rsidRDefault="006C1D1F" w14:paraId="0B8A286C" w14:textId="0A1ED134">
      <w:pPr>
        <w:pStyle w:val="NormalWeb"/>
        <w:spacing w:after="0" w:line="240" w:lineRule="auto"/>
        <w:jc w:val="center"/>
      </w:pPr>
    </w:p>
    <w:p w:rsidR="2909A5C4" w:rsidP="2909A5C4" w:rsidRDefault="2909A5C4" w14:paraId="3B337E3B" w14:textId="37C993D9">
      <w:pPr>
        <w:pStyle w:val="NormalWeb"/>
        <w:spacing w:after="0" w:line="240" w:lineRule="auto"/>
        <w:jc w:val="center"/>
      </w:pPr>
    </w:p>
    <w:p w:rsidRPr="0066493E" w:rsidR="006C1D1F" w:rsidP="390CD660" w:rsidRDefault="006C1D1F" w14:paraId="610FFAD4" w14:textId="3B030733">
      <w:pPr>
        <w:pStyle w:val="NormalWeb"/>
        <w:spacing w:after="0" w:line="240" w:lineRule="auto"/>
        <w:jc w:val="center"/>
        <w:rPr>
          <w:sz w:val="28"/>
          <w:szCs w:val="28"/>
        </w:rPr>
      </w:pPr>
      <w:r>
        <w:br/>
      </w:r>
      <w:r w:rsidRPr="0A96ECDD" w:rsidR="00D6106F">
        <w:rPr>
          <w:sz w:val="28"/>
          <w:szCs w:val="28"/>
        </w:rPr>
        <w:t>Ariel Louise Bieging</w:t>
      </w:r>
      <w:r>
        <w:br/>
      </w:r>
      <w:r w:rsidRPr="0A96ECDD" w:rsidR="00D6106F">
        <w:rPr>
          <w:sz w:val="28"/>
          <w:szCs w:val="28"/>
        </w:rPr>
        <w:t>Cláudia Emilly Schluetter</w:t>
      </w:r>
    </w:p>
    <w:p w:rsidR="0A96ECDD" w:rsidP="0A96ECDD" w:rsidRDefault="0A96ECDD" w14:paraId="6D25E62E" w14:textId="478B7AAA">
      <w:pPr>
        <w:pStyle w:val="NormalWeb"/>
        <w:spacing w:after="0" w:line="240" w:lineRule="auto"/>
        <w:jc w:val="center"/>
        <w:rPr>
          <w:sz w:val="28"/>
          <w:szCs w:val="28"/>
        </w:rPr>
      </w:pPr>
    </w:p>
    <w:p w:rsidR="5B632ACA" w:rsidP="00ED6E85" w:rsidRDefault="04597648" w14:paraId="091F1074" w14:textId="261C47DB">
      <w:pPr>
        <w:pStyle w:val="NormalWeb"/>
        <w:spacing w:after="0" w:line="240" w:lineRule="auto"/>
        <w:jc w:val="center"/>
        <w:rPr>
          <w:sz w:val="28"/>
          <w:szCs w:val="28"/>
        </w:rPr>
      </w:pPr>
      <w:r w:rsidRPr="3959E134" w:rsidR="04597648">
        <w:rPr>
          <w:sz w:val="28"/>
          <w:szCs w:val="28"/>
        </w:rPr>
        <w:t>Blumenau</w:t>
      </w:r>
      <w:r w:rsidRPr="3959E134" w:rsidR="58D9DD69">
        <w:rPr>
          <w:sz w:val="28"/>
          <w:szCs w:val="28"/>
        </w:rPr>
        <w:t>,</w:t>
      </w:r>
      <w:r w:rsidRPr="3959E134" w:rsidR="04597648">
        <w:rPr>
          <w:sz w:val="28"/>
          <w:szCs w:val="28"/>
        </w:rPr>
        <w:t xml:space="preserve"> </w:t>
      </w:r>
      <w:r w:rsidRPr="3959E134" w:rsidR="5D02E9C2">
        <w:rPr>
          <w:sz w:val="28"/>
          <w:szCs w:val="28"/>
        </w:rPr>
        <w:t>2</w:t>
      </w:r>
      <w:r w:rsidRPr="3959E134" w:rsidR="46217F8E">
        <w:rPr>
          <w:sz w:val="28"/>
          <w:szCs w:val="28"/>
        </w:rPr>
        <w:t>8</w:t>
      </w:r>
      <w:r w:rsidRPr="3959E134" w:rsidR="1ECD8B70">
        <w:rPr>
          <w:sz w:val="28"/>
          <w:szCs w:val="28"/>
        </w:rPr>
        <w:t xml:space="preserve"> </w:t>
      </w:r>
      <w:r w:rsidRPr="3959E134" w:rsidR="04597648">
        <w:rPr>
          <w:sz w:val="28"/>
          <w:szCs w:val="28"/>
        </w:rPr>
        <w:t xml:space="preserve">de </w:t>
      </w:r>
      <w:r w:rsidRPr="3959E134" w:rsidR="0CCE9E34">
        <w:rPr>
          <w:sz w:val="28"/>
          <w:szCs w:val="28"/>
        </w:rPr>
        <w:t>novembro</w:t>
      </w:r>
      <w:r w:rsidRPr="3959E134" w:rsidR="04597648">
        <w:rPr>
          <w:sz w:val="28"/>
          <w:szCs w:val="28"/>
        </w:rPr>
        <w:t xml:space="preserve"> </w:t>
      </w:r>
      <w:r w:rsidRPr="3959E134" w:rsidR="04597648">
        <w:rPr>
          <w:sz w:val="28"/>
          <w:szCs w:val="28"/>
        </w:rPr>
        <w:t>20</w:t>
      </w:r>
      <w:r w:rsidRPr="3959E134" w:rsidR="70DF940E">
        <w:rPr>
          <w:sz w:val="28"/>
          <w:szCs w:val="28"/>
        </w:rPr>
        <w:t>2</w:t>
      </w:r>
      <w:r w:rsidRPr="3959E134" w:rsidR="7C0DBCDE">
        <w:rPr>
          <w:sz w:val="28"/>
          <w:szCs w:val="28"/>
        </w:rPr>
        <w:t>4</w:t>
      </w:r>
    </w:p>
    <w:p w:rsidR="5B908E77" w:rsidP="5B908E77" w:rsidRDefault="5B908E77" w14:paraId="447EB1C3" w14:textId="615DD6B0">
      <w:pPr>
        <w:pStyle w:val="NormalWeb"/>
        <w:spacing w:after="0" w:line="240" w:lineRule="auto"/>
        <w:jc w:val="center"/>
        <w:rPr>
          <w:sz w:val="28"/>
          <w:szCs w:val="28"/>
        </w:rPr>
      </w:pPr>
    </w:p>
    <w:p w:rsidR="5B908E77" w:rsidP="5B908E77" w:rsidRDefault="5B908E77" w14:paraId="48ACBC37" w14:textId="291461AE">
      <w:pPr>
        <w:pStyle w:val="NormalWeb"/>
        <w:spacing w:after="0" w:line="240" w:lineRule="auto"/>
        <w:jc w:val="center"/>
        <w:rPr>
          <w:sz w:val="28"/>
          <w:szCs w:val="28"/>
        </w:rPr>
      </w:pPr>
    </w:p>
    <w:p w:rsidR="784C6CDC" w:rsidP="784C6CDC" w:rsidRDefault="784C6CDC" w14:paraId="1346416C" w14:textId="4EFAD58B">
      <w:pPr>
        <w:pStyle w:val="NormalWeb"/>
        <w:spacing w:after="0" w:line="240" w:lineRule="auto"/>
        <w:jc w:val="center"/>
        <w:rPr>
          <w:sz w:val="28"/>
          <w:szCs w:val="28"/>
        </w:rPr>
      </w:pPr>
    </w:p>
    <w:p w:rsidR="784C6CDC" w:rsidP="784C6CDC" w:rsidRDefault="784C6CDC" w14:paraId="701D01B5" w14:textId="7C2C8F88">
      <w:pPr>
        <w:pStyle w:val="NormalWeb"/>
        <w:spacing w:after="0" w:line="240" w:lineRule="auto"/>
        <w:jc w:val="center"/>
        <w:rPr>
          <w:sz w:val="28"/>
          <w:szCs w:val="28"/>
        </w:rPr>
      </w:pPr>
    </w:p>
    <w:p w:rsidR="784C6CDC" w:rsidP="784C6CDC" w:rsidRDefault="784C6CDC" w14:paraId="46971270" w14:textId="2F164F7A">
      <w:pPr>
        <w:pStyle w:val="NormalWeb"/>
        <w:spacing w:after="0" w:line="240" w:lineRule="auto"/>
        <w:jc w:val="center"/>
        <w:rPr>
          <w:sz w:val="28"/>
          <w:szCs w:val="28"/>
        </w:rPr>
      </w:pPr>
    </w:p>
    <w:p w:rsidR="784C6CDC" w:rsidP="784C6CDC" w:rsidRDefault="784C6CDC" w14:paraId="69403A72" w14:textId="47A7B571">
      <w:pPr>
        <w:pStyle w:val="NormalWeb"/>
        <w:spacing w:after="0" w:line="240" w:lineRule="auto"/>
        <w:jc w:val="center"/>
        <w:rPr>
          <w:sz w:val="28"/>
          <w:szCs w:val="28"/>
        </w:rPr>
      </w:pPr>
    </w:p>
    <w:p w:rsidR="784C6CDC" w:rsidP="784C6CDC" w:rsidRDefault="784C6CDC" w14:paraId="688E170F" w14:textId="46262B25">
      <w:pPr>
        <w:pStyle w:val="NormalWeb"/>
        <w:spacing w:after="0" w:line="240" w:lineRule="auto"/>
        <w:jc w:val="center"/>
        <w:rPr>
          <w:sz w:val="28"/>
          <w:szCs w:val="28"/>
        </w:rPr>
      </w:pPr>
    </w:p>
    <w:p w:rsidR="784C6CDC" w:rsidP="784C6CDC" w:rsidRDefault="784C6CDC" w14:paraId="5BB5E05D" w14:textId="2F695819">
      <w:pPr>
        <w:pStyle w:val="NormalWeb"/>
        <w:spacing w:after="0" w:line="240" w:lineRule="auto"/>
        <w:jc w:val="center"/>
        <w:rPr>
          <w:sz w:val="28"/>
          <w:szCs w:val="28"/>
        </w:rPr>
      </w:pPr>
    </w:p>
    <w:p w:rsidR="784C6CDC" w:rsidP="784C6CDC" w:rsidRDefault="784C6CDC" w14:paraId="18450399" w14:textId="5AFB3047">
      <w:pPr>
        <w:pStyle w:val="NormalWeb"/>
        <w:spacing w:after="0" w:line="240" w:lineRule="auto"/>
        <w:jc w:val="center"/>
        <w:rPr>
          <w:sz w:val="28"/>
          <w:szCs w:val="28"/>
        </w:rPr>
      </w:pPr>
    </w:p>
    <w:p w:rsidR="784C6CDC" w:rsidP="784C6CDC" w:rsidRDefault="784C6CDC" w14:paraId="21EC5B9F" w14:textId="3C5B37B0">
      <w:pPr>
        <w:pStyle w:val="NormalWeb"/>
        <w:spacing w:after="0" w:line="240" w:lineRule="auto"/>
        <w:jc w:val="center"/>
        <w:rPr>
          <w:sz w:val="28"/>
          <w:szCs w:val="28"/>
        </w:rPr>
      </w:pPr>
    </w:p>
    <w:p w:rsidR="784C6CDC" w:rsidP="784C6CDC" w:rsidRDefault="784C6CDC" w14:paraId="6071B96D" w14:textId="4C5F7EB4">
      <w:pPr>
        <w:pStyle w:val="NormalWeb"/>
        <w:spacing w:after="0" w:line="240" w:lineRule="auto"/>
        <w:jc w:val="center"/>
        <w:rPr>
          <w:sz w:val="28"/>
          <w:szCs w:val="28"/>
        </w:rPr>
      </w:pPr>
    </w:p>
    <w:p w:rsidR="784C6CDC" w:rsidP="784C6CDC" w:rsidRDefault="784C6CDC" w14:paraId="6E4DF07B" w14:textId="0494CBA8">
      <w:pPr>
        <w:pStyle w:val="NormalWeb"/>
        <w:spacing w:after="0" w:line="240" w:lineRule="auto"/>
        <w:jc w:val="center"/>
        <w:rPr>
          <w:sz w:val="28"/>
          <w:szCs w:val="28"/>
        </w:rPr>
      </w:pPr>
    </w:p>
    <w:p w:rsidR="784C6CDC" w:rsidP="784C6CDC" w:rsidRDefault="784C6CDC" w14:paraId="1B788A3F" w14:textId="0453F0B2">
      <w:pPr>
        <w:pStyle w:val="NormalWeb"/>
        <w:spacing w:after="0" w:line="240" w:lineRule="auto"/>
        <w:jc w:val="center"/>
        <w:rPr>
          <w:sz w:val="28"/>
          <w:szCs w:val="28"/>
        </w:rPr>
      </w:pPr>
    </w:p>
    <w:p w:rsidR="784C6CDC" w:rsidP="784C6CDC" w:rsidRDefault="784C6CDC" w14:paraId="38DF26C1" w14:textId="0C44F2B3">
      <w:pPr>
        <w:pStyle w:val="NormalWeb"/>
        <w:spacing w:after="0" w:line="240" w:lineRule="auto"/>
        <w:jc w:val="center"/>
        <w:rPr>
          <w:sz w:val="28"/>
          <w:szCs w:val="28"/>
        </w:rPr>
      </w:pPr>
    </w:p>
    <w:p w:rsidR="784C6CDC" w:rsidP="784C6CDC" w:rsidRDefault="784C6CDC" w14:paraId="3323817F" w14:textId="59D16B90">
      <w:pPr>
        <w:pStyle w:val="NormalWeb"/>
        <w:spacing w:after="0" w:line="240" w:lineRule="auto"/>
        <w:jc w:val="center"/>
        <w:rPr>
          <w:sz w:val="28"/>
          <w:szCs w:val="28"/>
        </w:rPr>
      </w:pPr>
    </w:p>
    <w:p w:rsidR="5B632ACA" w:rsidP="5B632ACA" w:rsidRDefault="5B632ACA" w14:paraId="49032ACF" w14:textId="12AB4516">
      <w:pPr>
        <w:pStyle w:val="NormalWeb"/>
        <w:spacing w:after="0" w:line="240" w:lineRule="auto"/>
        <w:jc w:val="center"/>
        <w:rPr>
          <w:sz w:val="28"/>
          <w:szCs w:val="28"/>
        </w:rPr>
      </w:pPr>
    </w:p>
    <w:p w:rsidR="197CEA7C" w:rsidP="5BA7BC42" w:rsidRDefault="7B70B76D" w14:paraId="70370120" w14:textId="232F45D1">
      <w:pPr>
        <w:pStyle w:val="NormalWeb"/>
        <w:numPr>
          <w:ilvl w:val="0"/>
          <w:numId w:val="9"/>
        </w:numPr>
        <w:spacing w:after="0" w:line="240" w:lineRule="auto"/>
        <w:jc w:val="both"/>
        <w:rPr>
          <w:b/>
          <w:bCs/>
        </w:rPr>
      </w:pPr>
      <w:r w:rsidRPr="5BA7BC42">
        <w:rPr>
          <w:b/>
          <w:bCs/>
        </w:rPr>
        <w:t>INTRODUÇÃ</w:t>
      </w:r>
      <w:r w:rsidRPr="5BA7BC42" w:rsidR="689A62F5">
        <w:rPr>
          <w:b/>
          <w:bCs/>
        </w:rPr>
        <w:t>O</w:t>
      </w:r>
    </w:p>
    <w:p w:rsidR="5BA7BC42" w:rsidP="5BA7BC42" w:rsidRDefault="5BA7BC42" w14:paraId="69BA598A" w14:textId="399EAE22">
      <w:pPr>
        <w:pStyle w:val="NormalWeb"/>
        <w:spacing w:after="0" w:line="240" w:lineRule="auto"/>
        <w:ind w:left="720"/>
        <w:jc w:val="both"/>
        <w:rPr>
          <w:b/>
          <w:bCs/>
        </w:rPr>
      </w:pPr>
    </w:p>
    <w:p w:rsidR="007B3084" w:rsidP="006E0114" w:rsidRDefault="73457C29" w14:paraId="377DA70A" w14:textId="65C0F5A3">
      <w:pPr>
        <w:pStyle w:val="NormalWeb"/>
        <w:spacing w:after="0" w:line="240" w:lineRule="auto"/>
        <w:ind w:left="360"/>
        <w:jc w:val="both"/>
      </w:pPr>
      <w:r>
        <w:t xml:space="preserve">Para </w:t>
      </w:r>
      <w:r w:rsidR="18038B1C">
        <w:t>mulheres</w:t>
      </w:r>
      <w:r>
        <w:t xml:space="preserve"> que sofrem de violência doméstica e precisam de ajuda de um jeito discreto. </w:t>
      </w:r>
      <w:r w:rsidR="60930725">
        <w:t xml:space="preserve">O SafeStyle Boutique é um </w:t>
      </w:r>
      <w:r w:rsidR="7E730B46">
        <w:t>site mascarado como uma loja de roupas</w:t>
      </w:r>
      <w:r w:rsidR="710132CA">
        <w:t xml:space="preserve"> </w:t>
      </w:r>
      <w:r w:rsidR="1E63BEFE">
        <w:t>feminina</w:t>
      </w:r>
      <w:r w:rsidR="7E730B46">
        <w:t>, que serve como um ponto seguro e discreto para vítimas de violência doméstica. O site incluirá funcionalidades como páginas ocultas para reportar abusos, informações sobre locais de denúncia próximos e um chatbot para gerar relatórios detalhados.</w:t>
      </w:r>
    </w:p>
    <w:p w:rsidRPr="007B3084" w:rsidR="006E0114" w:rsidP="5BA7BC42" w:rsidRDefault="006E0114" w14:paraId="6F45E09E" w14:textId="00D46E15">
      <w:pPr>
        <w:pStyle w:val="NormalWeb"/>
        <w:spacing w:after="0" w:line="240" w:lineRule="auto"/>
        <w:jc w:val="both"/>
      </w:pPr>
    </w:p>
    <w:tbl>
      <w:tblPr>
        <w:tblStyle w:val="TableGrid"/>
        <w:tblW w:w="0" w:type="auto"/>
        <w:tblInd w:w="720" w:type="dxa"/>
        <w:tblLook w:val="04A0" w:firstRow="1" w:lastRow="0" w:firstColumn="1" w:lastColumn="0" w:noHBand="0" w:noVBand="1"/>
      </w:tblPr>
      <w:tblGrid>
        <w:gridCol w:w="3951"/>
        <w:gridCol w:w="3824"/>
      </w:tblGrid>
      <w:tr w:rsidR="007B3084" w:rsidTr="5BA7BC42" w14:paraId="222961DC" w14:textId="77777777">
        <w:trPr>
          <w:trHeight w:val="2321"/>
        </w:trPr>
        <w:tc>
          <w:tcPr>
            <w:tcW w:w="4322" w:type="dxa"/>
          </w:tcPr>
          <w:p w:rsidR="007B3084" w:rsidP="197CEA7C" w:rsidRDefault="7B70B76D" w14:paraId="6A7DE90C" w14:textId="77777777">
            <w:pPr>
              <w:pStyle w:val="NormalWeb"/>
              <w:spacing w:after="0" w:line="240" w:lineRule="auto"/>
              <w:jc w:val="both"/>
              <w:rPr>
                <w:b/>
                <w:bCs/>
              </w:rPr>
            </w:pPr>
            <w:r w:rsidRPr="5BA7BC42">
              <w:rPr>
                <w:b/>
                <w:bCs/>
              </w:rPr>
              <w:t>É</w:t>
            </w:r>
          </w:p>
          <w:p w:rsidRPr="00462185" w:rsidR="00DF78AC" w:rsidP="197CEA7C" w:rsidRDefault="4F16F501" w14:paraId="43768798" w14:textId="2C86FC98">
            <w:pPr>
              <w:pStyle w:val="NormalWeb"/>
              <w:numPr>
                <w:ilvl w:val="0"/>
                <w:numId w:val="8"/>
              </w:numPr>
              <w:spacing w:after="0" w:line="240" w:lineRule="auto"/>
              <w:jc w:val="both"/>
            </w:pPr>
            <w:r>
              <w:t>Aplicação web disfarçada como um site de e-commerce, que esconde uma ferramenta segura para denúncias de violência doméstica online.</w:t>
            </w:r>
          </w:p>
          <w:p w:rsidRPr="00462185" w:rsidR="00DF78AC" w:rsidP="197CEA7C" w:rsidRDefault="2D251601" w14:paraId="1D616599" w14:textId="65672CC6">
            <w:pPr>
              <w:pStyle w:val="NormalWeb"/>
              <w:numPr>
                <w:ilvl w:val="0"/>
                <w:numId w:val="8"/>
              </w:numPr>
              <w:spacing w:after="0" w:line="240" w:lineRule="auto"/>
              <w:jc w:val="both"/>
            </w:pPr>
            <w:r>
              <w:t xml:space="preserve">Local de seguro de </w:t>
            </w:r>
            <w:r w:rsidR="7CEF6F10">
              <w:t>denúncias</w:t>
            </w:r>
            <w:r>
              <w:t>.</w:t>
            </w:r>
          </w:p>
          <w:p w:rsidRPr="00462185" w:rsidR="00DF78AC" w:rsidP="5BA7BC42" w:rsidRDefault="00DF78AC" w14:paraId="02C22FD4" w14:textId="2684F04C">
            <w:pPr>
              <w:pStyle w:val="NormalWeb"/>
              <w:spacing w:after="0" w:line="240" w:lineRule="auto"/>
              <w:ind w:left="720"/>
              <w:jc w:val="both"/>
            </w:pPr>
          </w:p>
        </w:tc>
        <w:tc>
          <w:tcPr>
            <w:tcW w:w="4322" w:type="dxa"/>
          </w:tcPr>
          <w:p w:rsidR="007B3084" w:rsidP="197CEA7C" w:rsidRDefault="7B70B76D" w14:paraId="6EB19B4C" w14:textId="2D60F73E">
            <w:pPr>
              <w:pStyle w:val="NormalWeb"/>
              <w:spacing w:after="0" w:line="240" w:lineRule="auto"/>
              <w:jc w:val="both"/>
              <w:rPr>
                <w:b/>
                <w:bCs/>
              </w:rPr>
            </w:pPr>
            <w:r w:rsidRPr="5BA7BC42">
              <w:rPr>
                <w:b/>
                <w:bCs/>
              </w:rPr>
              <w:t>NÃO É</w:t>
            </w:r>
            <w:r w:rsidRPr="5BA7BC42" w:rsidR="6A92DB0C">
              <w:rPr>
                <w:b/>
                <w:bCs/>
              </w:rPr>
              <w:t xml:space="preserve"> </w:t>
            </w:r>
          </w:p>
          <w:p w:rsidR="00E56CB3" w:rsidP="197CEA7C" w:rsidRDefault="00E56CB3" w14:paraId="3FD3420E" w14:textId="09CC0FF1">
            <w:pPr>
              <w:pStyle w:val="NormalWeb"/>
              <w:spacing w:after="0" w:line="240" w:lineRule="auto"/>
              <w:jc w:val="both"/>
              <w:rPr>
                <w:b/>
                <w:bCs/>
              </w:rPr>
            </w:pPr>
          </w:p>
          <w:p w:rsidR="00E56CB3" w:rsidP="197CEA7C" w:rsidRDefault="78751C54" w14:paraId="2E9FB729" w14:textId="5E211149">
            <w:pPr>
              <w:pStyle w:val="NormalWeb"/>
              <w:numPr>
                <w:ilvl w:val="0"/>
                <w:numId w:val="5"/>
              </w:numPr>
              <w:spacing w:after="0" w:line="240" w:lineRule="auto"/>
              <w:jc w:val="both"/>
            </w:pPr>
            <w:r w:rsidRPr="197CEA7C">
              <w:rPr>
                <w:rFonts w:asciiTheme="minorHAnsi" w:hAnsiTheme="minorHAnsi" w:eastAsiaTheme="minorEastAsia" w:cstheme="minorBidi"/>
              </w:rPr>
              <w:t>Local de venda de roupas</w:t>
            </w:r>
          </w:p>
          <w:p w:rsidRPr="00E56CB3" w:rsidR="007919AF" w:rsidP="197CEA7C" w:rsidRDefault="2E689264" w14:paraId="50D1F824" w14:textId="0D567B7D">
            <w:pPr>
              <w:pStyle w:val="NormalWeb"/>
              <w:numPr>
                <w:ilvl w:val="0"/>
                <w:numId w:val="5"/>
              </w:numPr>
              <w:spacing w:after="0" w:line="240" w:lineRule="auto"/>
              <w:jc w:val="both"/>
            </w:pPr>
            <w:r w:rsidRPr="197CEA7C">
              <w:rPr>
                <w:rFonts w:asciiTheme="minorHAnsi" w:hAnsiTheme="minorHAnsi" w:eastAsiaTheme="minorEastAsia" w:cstheme="minorBidi"/>
              </w:rPr>
              <w:t>Rede social</w:t>
            </w:r>
            <w:r w:rsidRPr="197CEA7C" w:rsidR="2910014F">
              <w:rPr>
                <w:rFonts w:asciiTheme="minorHAnsi" w:hAnsiTheme="minorHAnsi" w:eastAsiaTheme="minorEastAsia" w:cstheme="minorBidi"/>
              </w:rPr>
              <w:t>.</w:t>
            </w:r>
          </w:p>
        </w:tc>
      </w:tr>
      <w:tr w:rsidR="007B3084" w:rsidTr="5BA7BC42" w14:paraId="0D7F311E" w14:textId="77777777">
        <w:trPr>
          <w:trHeight w:val="2835"/>
        </w:trPr>
        <w:tc>
          <w:tcPr>
            <w:tcW w:w="4322" w:type="dxa"/>
          </w:tcPr>
          <w:p w:rsidR="007B3084" w:rsidP="197CEA7C" w:rsidRDefault="7B70B76D" w14:paraId="289BF42A" w14:textId="7BF6BC9F">
            <w:pPr>
              <w:pStyle w:val="NormalWeb"/>
              <w:spacing w:after="0" w:line="240" w:lineRule="auto"/>
              <w:jc w:val="both"/>
              <w:rPr>
                <w:b/>
                <w:bCs/>
              </w:rPr>
            </w:pPr>
            <w:r w:rsidRPr="5BA7BC42">
              <w:rPr>
                <w:b/>
                <w:bCs/>
              </w:rPr>
              <w:t>FAZ</w:t>
            </w:r>
            <w:r w:rsidRPr="5BA7BC42" w:rsidR="09E3DE3A">
              <w:rPr>
                <w:b/>
                <w:bCs/>
              </w:rPr>
              <w:t xml:space="preserve"> </w:t>
            </w:r>
          </w:p>
          <w:p w:rsidR="197CEA7C" w:rsidP="197CEA7C" w:rsidRDefault="197CEA7C" w14:paraId="572258C6" w14:textId="1B27BA79">
            <w:pPr>
              <w:pStyle w:val="NormalWeb"/>
              <w:spacing w:after="0" w:line="240" w:lineRule="auto"/>
              <w:jc w:val="both"/>
              <w:rPr>
                <w:b/>
                <w:bCs/>
              </w:rPr>
            </w:pPr>
          </w:p>
          <w:p w:rsidR="126AA1AC" w:rsidP="197CEA7C" w:rsidRDefault="4D53BC44" w14:paraId="08C87403" w14:textId="5B6150FA">
            <w:pPr>
              <w:pStyle w:val="NormalWeb"/>
              <w:numPr>
                <w:ilvl w:val="0"/>
                <w:numId w:val="6"/>
              </w:numPr>
              <w:spacing w:after="0" w:line="240" w:lineRule="auto"/>
              <w:jc w:val="both"/>
            </w:pPr>
            <w:r>
              <w:t>Conecta</w:t>
            </w:r>
            <w:r w:rsidR="1C523041">
              <w:t xml:space="preserve"> a DPCAMIs e a pessoa </w:t>
            </w:r>
            <w:r w:rsidR="6D9AF868">
              <w:t xml:space="preserve">que sofre </w:t>
            </w:r>
            <w:r w:rsidR="79F52979">
              <w:t>violência</w:t>
            </w:r>
            <w:r w:rsidR="353783A9">
              <w:t>/abuso</w:t>
            </w:r>
          </w:p>
          <w:p w:rsidRPr="00E56CB3" w:rsidR="00F93A0D" w:rsidP="197CEA7C" w:rsidRDefault="7F7E234D" w14:paraId="237BFB6C" w14:textId="2F37330A">
            <w:pPr>
              <w:pStyle w:val="NormalWeb"/>
              <w:numPr>
                <w:ilvl w:val="0"/>
                <w:numId w:val="6"/>
              </w:numPr>
              <w:spacing w:after="0" w:line="240" w:lineRule="auto"/>
              <w:jc w:val="both"/>
            </w:pPr>
            <w:r>
              <w:t>L</w:t>
            </w:r>
            <w:r w:rsidR="2BFE5CDB">
              <w:t>ocalização</w:t>
            </w:r>
            <w:r w:rsidR="7457F13E">
              <w:t xml:space="preserve"> de abrigos </w:t>
            </w:r>
            <w:r w:rsidR="09AE69F0">
              <w:t>próximos</w:t>
            </w:r>
          </w:p>
          <w:p w:rsidRPr="00E56CB3" w:rsidR="00F93A0D" w:rsidP="197CEA7C" w:rsidRDefault="0147B9AD" w14:paraId="48A7A56E" w14:textId="7EA50A3F">
            <w:pPr>
              <w:pStyle w:val="NormalWeb"/>
              <w:numPr>
                <w:ilvl w:val="0"/>
                <w:numId w:val="6"/>
              </w:numPr>
              <w:spacing w:after="0" w:line="240" w:lineRule="auto"/>
              <w:jc w:val="both"/>
            </w:pPr>
            <w:r>
              <w:t>Gravação de dados importante em uma base.</w:t>
            </w:r>
          </w:p>
        </w:tc>
        <w:tc>
          <w:tcPr>
            <w:tcW w:w="4322" w:type="dxa"/>
          </w:tcPr>
          <w:p w:rsidR="007B3084" w:rsidP="197CEA7C" w:rsidRDefault="101AD8BF" w14:paraId="62823FE8" w14:textId="3EF2B2FE">
            <w:pPr>
              <w:pStyle w:val="NormalWeb"/>
              <w:spacing w:after="0" w:line="240" w:lineRule="auto"/>
              <w:jc w:val="both"/>
              <w:rPr>
                <w:b/>
                <w:bCs/>
              </w:rPr>
            </w:pPr>
            <w:r w:rsidRPr="5BA7BC42">
              <w:rPr>
                <w:b/>
                <w:bCs/>
              </w:rPr>
              <w:t>NÃO FAZ</w:t>
            </w:r>
            <w:r w:rsidRPr="5BA7BC42" w:rsidR="4C88112C">
              <w:rPr>
                <w:b/>
                <w:bCs/>
              </w:rPr>
              <w:t xml:space="preserve"> </w:t>
            </w:r>
          </w:p>
          <w:p w:rsidR="197CEA7C" w:rsidP="197CEA7C" w:rsidRDefault="197CEA7C" w14:paraId="4B3B7417" w14:textId="1E46F978">
            <w:pPr>
              <w:pStyle w:val="NormalWeb"/>
              <w:spacing w:after="0" w:line="240" w:lineRule="auto"/>
              <w:jc w:val="both"/>
              <w:rPr>
                <w:b/>
                <w:bCs/>
              </w:rPr>
            </w:pPr>
          </w:p>
          <w:p w:rsidR="00E56CB3" w:rsidP="197CEA7C" w:rsidRDefault="15BA66FA" w14:paraId="39DA840B" w14:textId="5505AF3D">
            <w:pPr>
              <w:pStyle w:val="NormalWeb"/>
              <w:numPr>
                <w:ilvl w:val="0"/>
                <w:numId w:val="6"/>
              </w:numPr>
              <w:spacing w:after="0" w:line="240" w:lineRule="auto"/>
              <w:jc w:val="both"/>
            </w:pPr>
            <w:r>
              <w:t xml:space="preserve">Venda de </w:t>
            </w:r>
            <w:r w:rsidR="1534A5FB">
              <w:t>artigos de moda.</w:t>
            </w:r>
          </w:p>
          <w:p w:rsidR="00373604" w:rsidP="197CEA7C" w:rsidRDefault="4757E3B6" w14:paraId="27EC042D" w14:textId="78BF6C30">
            <w:pPr>
              <w:pStyle w:val="NormalWeb"/>
              <w:numPr>
                <w:ilvl w:val="0"/>
                <w:numId w:val="6"/>
              </w:numPr>
              <w:spacing w:after="0" w:line="240" w:lineRule="auto"/>
              <w:jc w:val="both"/>
            </w:pPr>
            <w:r>
              <w:t>Liga</w:t>
            </w:r>
            <w:r w:rsidR="226211B1">
              <w:t xml:space="preserve">r </w:t>
            </w:r>
            <w:r>
              <w:t xml:space="preserve">para a </w:t>
            </w:r>
            <w:r w:rsidR="5D693686">
              <w:t>polícia</w:t>
            </w:r>
          </w:p>
          <w:p w:rsidR="0C623DF2" w:rsidP="197CEA7C" w:rsidRDefault="4F4F4908" w14:paraId="683B3D6B" w14:textId="216DC007">
            <w:pPr>
              <w:pStyle w:val="NormalWeb"/>
              <w:numPr>
                <w:ilvl w:val="0"/>
                <w:numId w:val="6"/>
              </w:numPr>
              <w:spacing w:after="0" w:line="240" w:lineRule="auto"/>
              <w:jc w:val="both"/>
            </w:pPr>
            <w:r>
              <w:t>U</w:t>
            </w:r>
            <w:r w:rsidR="40414D5B">
              <w:t>so dos dados pessoais inseridos</w:t>
            </w:r>
          </w:p>
          <w:p w:rsidRPr="00E56CB3" w:rsidR="00F53D92" w:rsidP="197CEA7C" w:rsidRDefault="00F53D92" w14:paraId="5192F2F3" w14:textId="22EEB86A">
            <w:pPr>
              <w:pStyle w:val="NormalWeb"/>
              <w:spacing w:after="0" w:line="240" w:lineRule="auto"/>
              <w:jc w:val="both"/>
            </w:pPr>
          </w:p>
        </w:tc>
      </w:tr>
    </w:tbl>
    <w:p w:rsidR="390CD660" w:rsidP="390CD660" w:rsidRDefault="390CD660" w14:paraId="60EF935F" w14:textId="34DA38CF">
      <w:pPr>
        <w:pStyle w:val="NormalWeb"/>
        <w:spacing w:after="0" w:line="240" w:lineRule="auto"/>
        <w:ind w:left="720"/>
        <w:jc w:val="both"/>
      </w:pPr>
    </w:p>
    <w:p w:rsidR="2909A5C4" w:rsidP="2909A5C4" w:rsidRDefault="2909A5C4" w14:paraId="387E52B4" w14:textId="6022FA5B">
      <w:pPr>
        <w:pStyle w:val="NormalWeb"/>
        <w:spacing w:after="0" w:line="240" w:lineRule="auto"/>
        <w:ind w:left="720"/>
        <w:jc w:val="both"/>
      </w:pPr>
    </w:p>
    <w:p w:rsidR="390CD660" w:rsidP="390CD660" w:rsidRDefault="390CD660" w14:paraId="658D94B3" w14:textId="01B0A613">
      <w:pPr>
        <w:pStyle w:val="NormalWeb"/>
        <w:spacing w:after="0" w:line="240" w:lineRule="auto"/>
        <w:ind w:left="720"/>
        <w:jc w:val="both"/>
      </w:pPr>
    </w:p>
    <w:p w:rsidR="390CD660" w:rsidP="390CD660" w:rsidRDefault="390CD660" w14:paraId="7E497729" w14:textId="148B3E4F">
      <w:pPr>
        <w:pStyle w:val="NormalWeb"/>
        <w:spacing w:after="0" w:line="240" w:lineRule="auto"/>
        <w:ind w:left="720"/>
        <w:jc w:val="both"/>
      </w:pPr>
    </w:p>
    <w:p w:rsidR="2909A5C4" w:rsidP="2909A5C4" w:rsidRDefault="2909A5C4" w14:paraId="2A172DF9" w14:textId="0EE7224A">
      <w:pPr>
        <w:pStyle w:val="NormalWeb"/>
        <w:spacing w:after="0" w:line="240" w:lineRule="auto"/>
        <w:ind w:left="720"/>
        <w:jc w:val="both"/>
      </w:pPr>
    </w:p>
    <w:p w:rsidR="390CD660" w:rsidP="390CD660" w:rsidRDefault="390CD660" w14:paraId="58AB76EA" w14:textId="4FA42335">
      <w:pPr>
        <w:pStyle w:val="NormalWeb"/>
        <w:spacing w:after="0" w:line="240" w:lineRule="auto"/>
        <w:ind w:left="708"/>
        <w:jc w:val="both"/>
      </w:pPr>
    </w:p>
    <w:p w:rsidRPr="007C7C0A" w:rsidR="0054160E" w:rsidP="001603DD" w:rsidRDefault="0054160E" w14:paraId="0D1E740F" w14:textId="4472111F">
      <w:pPr>
        <w:pStyle w:val="NormalWeb"/>
        <w:numPr>
          <w:ilvl w:val="0"/>
          <w:numId w:val="9"/>
        </w:numPr>
        <w:spacing w:after="0" w:line="240" w:lineRule="auto"/>
        <w:jc w:val="both"/>
        <w:rPr>
          <w:b/>
        </w:rPr>
      </w:pPr>
      <w:r w:rsidRPr="007C7C0A">
        <w:rPr>
          <w:b/>
        </w:rPr>
        <w:t>OBJETIVOS</w:t>
      </w:r>
    </w:p>
    <w:p w:rsidR="749842DA" w:rsidP="749842DA" w:rsidRDefault="749842DA" w14:paraId="346B9831" w14:textId="4472111F">
      <w:pPr>
        <w:pStyle w:val="NormalWeb"/>
        <w:spacing w:after="0" w:line="240" w:lineRule="auto"/>
        <w:jc w:val="both"/>
        <w:rPr>
          <w:b/>
          <w:bCs/>
        </w:rPr>
      </w:pPr>
    </w:p>
    <w:p w:rsidR="390CD660" w:rsidP="390CD660" w:rsidRDefault="0054160E" w14:paraId="4B1A6952" w14:textId="73098443">
      <w:pPr>
        <w:pStyle w:val="NormalWeb"/>
        <w:spacing w:after="0" w:line="240" w:lineRule="auto"/>
        <w:jc w:val="both"/>
        <w:rPr>
          <w:color w:val="000000" w:themeColor="text1"/>
        </w:rPr>
      </w:pPr>
      <w:r w:rsidRPr="390CD660">
        <w:rPr>
          <w:b/>
          <w:bCs/>
        </w:rPr>
        <w:t xml:space="preserve">OB01 </w:t>
      </w:r>
      <w:r>
        <w:t xml:space="preserve">– </w:t>
      </w:r>
      <w:r w:rsidR="006E0114">
        <w:t>Desenvolver páginas ocultas onde vítimas podem relatar casos de violência.</w:t>
      </w:r>
    </w:p>
    <w:p w:rsidRPr="000B69FA" w:rsidR="0058563D" w:rsidP="007C7C0A" w:rsidRDefault="0054160E" w14:paraId="031CC424" w14:textId="6CAA8E1D">
      <w:pPr>
        <w:pStyle w:val="NormalWeb"/>
        <w:spacing w:after="0" w:line="240" w:lineRule="auto"/>
        <w:jc w:val="both"/>
      </w:pPr>
      <w:r w:rsidRPr="390CD660">
        <w:rPr>
          <w:b/>
          <w:bCs/>
        </w:rPr>
        <w:t>OB02</w:t>
      </w:r>
      <w:r>
        <w:t xml:space="preserve"> – </w:t>
      </w:r>
      <w:r w:rsidR="006E0114">
        <w:t>Integrar um mapa para localizar centros de denúncia próximos</w:t>
      </w:r>
    </w:p>
    <w:p w:rsidR="749842DA" w:rsidP="749842DA" w:rsidRDefault="0054160E" w14:paraId="02C92E12" w14:textId="79634B60">
      <w:pPr>
        <w:pStyle w:val="NormalWeb"/>
        <w:spacing w:after="0" w:line="240" w:lineRule="auto"/>
        <w:jc w:val="both"/>
      </w:pPr>
      <w:r w:rsidRPr="0A96ECDD">
        <w:rPr>
          <w:b/>
          <w:bCs/>
        </w:rPr>
        <w:t>OB03</w:t>
      </w:r>
      <w:r w:rsidRPr="0A96ECDD" w:rsidR="69B22E9C">
        <w:rPr>
          <w:b/>
          <w:bCs/>
        </w:rPr>
        <w:t xml:space="preserve"> - </w:t>
      </w:r>
      <w:r w:rsidR="006E0114">
        <w:t>Implementar um chatbot para ajudar na geração de relatórios sobre os incidentes.</w:t>
      </w:r>
    </w:p>
    <w:p w:rsidR="006E0114" w:rsidP="749842DA" w:rsidRDefault="006E0114" w14:paraId="07D0519C" w14:textId="03A49482">
      <w:pPr>
        <w:pStyle w:val="NormalWeb"/>
        <w:spacing w:after="0" w:line="240" w:lineRule="auto"/>
        <w:jc w:val="both"/>
      </w:pPr>
    </w:p>
    <w:p w:rsidR="5B908E77" w:rsidP="5B908E77" w:rsidRDefault="5B908E77" w14:paraId="2AF9365D" w14:textId="1A7143D1">
      <w:pPr>
        <w:pStyle w:val="NormalWeb"/>
        <w:spacing w:after="0" w:line="240" w:lineRule="auto"/>
        <w:jc w:val="both"/>
      </w:pPr>
    </w:p>
    <w:p w:rsidR="5B908E77" w:rsidP="5B908E77" w:rsidRDefault="5B908E77" w14:paraId="743464F1" w14:textId="7475796A">
      <w:pPr>
        <w:pStyle w:val="NormalWeb"/>
        <w:spacing w:after="0" w:line="240" w:lineRule="auto"/>
        <w:jc w:val="both"/>
      </w:pPr>
    </w:p>
    <w:p w:rsidR="749842DA" w:rsidP="197CEA7C" w:rsidRDefault="1189A384" w14:paraId="0A0FCE39" w14:textId="1A0EE9C2">
      <w:pPr>
        <w:pStyle w:val="NormalWeb"/>
        <w:numPr>
          <w:ilvl w:val="0"/>
          <w:numId w:val="9"/>
        </w:numPr>
        <w:spacing w:after="0" w:line="240" w:lineRule="auto"/>
        <w:jc w:val="both"/>
        <w:rPr>
          <w:b/>
          <w:bCs/>
        </w:rPr>
      </w:pPr>
      <w:r w:rsidRPr="197CEA7C">
        <w:rPr>
          <w:b/>
          <w:bCs/>
        </w:rPr>
        <w:t>PERSONAS</w:t>
      </w:r>
    </w:p>
    <w:p w:rsidR="749842DA" w:rsidP="17EA58E2" w:rsidRDefault="749842DA" w14:paraId="7B27A6A4" w14:textId="0D0414D3">
      <w:pPr>
        <w:pStyle w:val="NormalWeb"/>
        <w:spacing w:after="0" w:line="240" w:lineRule="auto"/>
        <w:jc w:val="both"/>
        <w:rPr>
          <w:b/>
          <w:bCs/>
        </w:rPr>
      </w:pPr>
    </w:p>
    <w:p w:rsidRPr="0054160E" w:rsidR="0054160E" w:rsidP="007C7C0A" w:rsidRDefault="0054160E" w14:paraId="0F6ED124" w14:textId="2F5CDDE3">
      <w:pPr>
        <w:pStyle w:val="NormalWeb"/>
        <w:spacing w:after="0" w:line="240" w:lineRule="auto"/>
        <w:jc w:val="both"/>
      </w:pPr>
      <w:r w:rsidRPr="007C7C0A">
        <w:rPr>
          <w:b/>
        </w:rPr>
        <w:t xml:space="preserve">PS01 </w:t>
      </w:r>
      <w:r w:rsidRPr="0054160E">
        <w:t xml:space="preserve">– </w:t>
      </w:r>
      <w:r w:rsidR="006E0114">
        <w:rPr>
          <w:rStyle w:val="Strong"/>
        </w:rPr>
        <w:t>Ana (25 anos, estudante):</w:t>
      </w:r>
      <w:r w:rsidR="006E0114">
        <w:t xml:space="preserve"> Enfrenta violência doméstica e precisa de um espaço seguro e discreto para buscar ajuda sem alertar seu agressor.</w:t>
      </w:r>
    </w:p>
    <w:p w:rsidR="000869B4" w:rsidP="00530885" w:rsidRDefault="000869B4" w14:paraId="63841433" w14:textId="27D9F191">
      <w:pPr>
        <w:pStyle w:val="NormalWeb"/>
        <w:spacing w:after="0" w:line="240" w:lineRule="auto"/>
        <w:jc w:val="both"/>
      </w:pPr>
      <w:r w:rsidRPr="0A96ECDD">
        <w:rPr>
          <w:b/>
          <w:bCs/>
        </w:rPr>
        <w:t>PS0</w:t>
      </w:r>
      <w:r w:rsidRPr="0A96ECDD" w:rsidR="009F46A0">
        <w:rPr>
          <w:b/>
          <w:bCs/>
        </w:rPr>
        <w:t>2</w:t>
      </w:r>
      <w:r w:rsidRPr="0A96ECDD" w:rsidR="24262886">
        <w:rPr>
          <w:b/>
          <w:bCs/>
        </w:rPr>
        <w:t xml:space="preserve"> -</w:t>
      </w:r>
      <w:r>
        <w:t xml:space="preserve"> </w:t>
      </w:r>
      <w:r w:rsidRPr="0A96ECDD" w:rsidR="006E0114">
        <w:rPr>
          <w:rStyle w:val="Strong"/>
        </w:rPr>
        <w:t>Maria (40 anos, funcionária pública):</w:t>
      </w:r>
      <w:r w:rsidR="006E0114">
        <w:t xml:space="preserve"> Procurando informações sobre como denunciar abusos e encontrar apoio próximo.</w:t>
      </w:r>
    </w:p>
    <w:p w:rsidR="006C5A35" w:rsidP="006C5A35" w:rsidRDefault="006C5A35" w14:paraId="4AB89020" w14:textId="786BB011">
      <w:pPr>
        <w:pStyle w:val="NormalWeb"/>
        <w:spacing w:after="0" w:line="240" w:lineRule="auto"/>
        <w:jc w:val="both"/>
      </w:pPr>
      <w:r w:rsidRPr="0A96ECDD">
        <w:rPr>
          <w:b/>
          <w:bCs/>
        </w:rPr>
        <w:t>PS0</w:t>
      </w:r>
      <w:r w:rsidRPr="0A96ECDD" w:rsidR="009F46A0">
        <w:rPr>
          <w:b/>
          <w:bCs/>
        </w:rPr>
        <w:t>3</w:t>
      </w:r>
      <w:r w:rsidRPr="0A96ECDD" w:rsidR="4540576B">
        <w:rPr>
          <w:b/>
          <w:bCs/>
        </w:rPr>
        <w:t xml:space="preserve"> -</w:t>
      </w:r>
      <w:r>
        <w:t xml:space="preserve"> </w:t>
      </w:r>
      <w:r w:rsidRPr="0A96ECDD" w:rsidR="006E0114">
        <w:rPr>
          <w:rStyle w:val="Strong"/>
        </w:rPr>
        <w:t>Carlos (35 anos, empresário):</w:t>
      </w:r>
      <w:r w:rsidR="006E0114">
        <w:t xml:space="preserve"> Deseja um recurso acessível para apoiar sua esposa e garantir que ela tenha acesso a informações e suporte necessários.</w:t>
      </w:r>
    </w:p>
    <w:p w:rsidR="003D7141" w:rsidP="007C7C0A" w:rsidRDefault="211644F0" w14:paraId="4FB2CC45" w14:textId="6F3CAB6F">
      <w:pPr>
        <w:pStyle w:val="NormalWeb"/>
        <w:spacing w:after="0" w:line="240" w:lineRule="auto"/>
        <w:jc w:val="both"/>
      </w:pPr>
      <w:r w:rsidRPr="197CEA7C">
        <w:rPr>
          <w:b/>
          <w:bCs/>
        </w:rPr>
        <w:t>PS0</w:t>
      </w:r>
      <w:r w:rsidRPr="197CEA7C" w:rsidR="6D3A7AD6">
        <w:rPr>
          <w:b/>
          <w:bCs/>
        </w:rPr>
        <w:t>4</w:t>
      </w:r>
      <w:r w:rsidRPr="197CEA7C">
        <w:rPr>
          <w:b/>
          <w:bCs/>
        </w:rPr>
        <w:t xml:space="preserve"> – </w:t>
      </w:r>
      <w:r w:rsidRPr="197CEA7C" w:rsidR="05EFB5FA">
        <w:rPr>
          <w:b/>
          <w:bCs/>
        </w:rPr>
        <w:t>Irene (72 anos, aposentada)</w:t>
      </w:r>
      <w:r w:rsidR="05EFB5FA">
        <w:t>: Procura buscar ajuda pois sente que seu neto está aproveitando da saúde fr</w:t>
      </w:r>
      <w:r w:rsidR="67E5AE8F">
        <w:t>ágil dela para se apoderar de bens e dinheiro.</w:t>
      </w:r>
    </w:p>
    <w:p w:rsidR="003D7141" w:rsidP="007C7C0A" w:rsidRDefault="003D7141" w14:paraId="07DA6EE9" w14:textId="34CD14E2">
      <w:pPr>
        <w:pStyle w:val="NormalWeb"/>
        <w:spacing w:after="0" w:line="240" w:lineRule="auto"/>
        <w:jc w:val="both"/>
      </w:pPr>
    </w:p>
    <w:p w:rsidR="5B908E77" w:rsidP="5B908E77" w:rsidRDefault="5B908E77" w14:paraId="7483FFB2" w14:textId="37DAF426">
      <w:pPr>
        <w:pStyle w:val="NormalWeb"/>
        <w:spacing w:after="0" w:line="240" w:lineRule="auto"/>
        <w:jc w:val="both"/>
      </w:pPr>
    </w:p>
    <w:p w:rsidR="5BA7BC42" w:rsidP="5BA7BC42" w:rsidRDefault="5BA7BC42" w14:paraId="492AD06F" w14:textId="79560E1F">
      <w:pPr>
        <w:pStyle w:val="NormalWeb"/>
        <w:spacing w:after="0" w:line="240" w:lineRule="auto"/>
        <w:jc w:val="both"/>
      </w:pPr>
    </w:p>
    <w:p w:rsidR="5BA7BC42" w:rsidP="5BA7BC42" w:rsidRDefault="5BA7BC42" w14:paraId="6454D0BA" w14:textId="5DCDD740">
      <w:pPr>
        <w:pStyle w:val="NormalWeb"/>
        <w:spacing w:after="0" w:line="240" w:lineRule="auto"/>
        <w:jc w:val="both"/>
      </w:pPr>
    </w:p>
    <w:p w:rsidR="5BA7BC42" w:rsidP="5BA7BC42" w:rsidRDefault="5BA7BC42" w14:paraId="7BA7D3B3" w14:textId="37F3591D">
      <w:pPr>
        <w:pStyle w:val="NormalWeb"/>
        <w:spacing w:after="0" w:line="240" w:lineRule="auto"/>
        <w:jc w:val="both"/>
      </w:pPr>
    </w:p>
    <w:p w:rsidR="5BA7BC42" w:rsidP="5BA7BC42" w:rsidRDefault="5BA7BC42" w14:paraId="72B5AE33" w14:textId="7940350C">
      <w:pPr>
        <w:pStyle w:val="NormalWeb"/>
        <w:spacing w:after="0" w:line="240" w:lineRule="auto"/>
        <w:jc w:val="both"/>
      </w:pPr>
    </w:p>
    <w:p w:rsidR="5BA7BC42" w:rsidP="5BA7BC42" w:rsidRDefault="5BA7BC42" w14:paraId="743215D7" w14:textId="0D1453F7">
      <w:pPr>
        <w:pStyle w:val="NormalWeb"/>
        <w:spacing w:after="0" w:line="240" w:lineRule="auto"/>
        <w:jc w:val="both"/>
      </w:pPr>
    </w:p>
    <w:p w:rsidR="5B908E77" w:rsidP="5B908E77" w:rsidRDefault="5B908E77" w14:paraId="7F29C789" w14:textId="414C627A">
      <w:pPr>
        <w:pStyle w:val="NormalWeb"/>
        <w:spacing w:after="0" w:line="240" w:lineRule="auto"/>
        <w:jc w:val="both"/>
      </w:pPr>
    </w:p>
    <w:p w:rsidR="2909A5C4" w:rsidP="2909A5C4" w:rsidRDefault="2909A5C4" w14:paraId="7D1692EA" w14:textId="65224C56">
      <w:pPr>
        <w:pStyle w:val="NormalWeb"/>
        <w:spacing w:after="0" w:line="240" w:lineRule="auto"/>
        <w:jc w:val="both"/>
      </w:pPr>
    </w:p>
    <w:p w:rsidR="0C7ABFF9" w:rsidP="2909A5C4" w:rsidRDefault="0C7ABFF9" w14:paraId="0BE81DAC" w14:textId="3996A31A">
      <w:pPr>
        <w:pStyle w:val="NormalWeb"/>
        <w:numPr>
          <w:ilvl w:val="0"/>
          <w:numId w:val="9"/>
        </w:numPr>
        <w:spacing w:after="0" w:line="480" w:lineRule="auto"/>
        <w:jc w:val="both"/>
        <w:rPr>
          <w:b/>
          <w:bCs/>
        </w:rPr>
      </w:pPr>
      <w:r w:rsidRPr="2909A5C4">
        <w:rPr>
          <w:b/>
          <w:bCs/>
        </w:rPr>
        <w:t>SOLUÇ</w:t>
      </w:r>
      <w:r w:rsidRPr="2909A5C4" w:rsidR="097D18BB">
        <w:rPr>
          <w:b/>
          <w:bCs/>
        </w:rPr>
        <w:t>ÕES</w:t>
      </w:r>
      <w:r w:rsidRPr="2909A5C4">
        <w:rPr>
          <w:b/>
          <w:bCs/>
        </w:rPr>
        <w:t xml:space="preserve"> CONCORRENTE</w:t>
      </w:r>
      <w:r w:rsidRPr="2909A5C4" w:rsidR="097D18BB">
        <w:rPr>
          <w:b/>
          <w:bCs/>
        </w:rPr>
        <w:t>S</w:t>
      </w:r>
    </w:p>
    <w:p w:rsidR="390CD660" w:rsidP="5BA7BC42" w:rsidRDefault="5ED57775" w14:paraId="6477B827" w14:textId="172ED229">
      <w:pPr>
        <w:pStyle w:val="NormalWeb"/>
        <w:spacing w:afterAutospacing="1" w:line="240" w:lineRule="auto"/>
        <w:jc w:val="both"/>
        <w:rPr>
          <w:b/>
          <w:bCs/>
        </w:rPr>
      </w:pPr>
      <w:r w:rsidRPr="5BA7BC42">
        <w:rPr>
          <w:rFonts w:asciiTheme="minorHAnsi" w:hAnsiTheme="minorHAnsi" w:eastAsiaTheme="minorEastAsia" w:cstheme="minorBidi"/>
          <w:b/>
          <w:bCs/>
        </w:rPr>
        <w:t>SP Mulher Segura</w:t>
      </w:r>
      <w:r w:rsidRPr="5BA7BC42" w:rsidR="7D2B11D7">
        <w:rPr>
          <w:rFonts w:asciiTheme="minorHAnsi" w:hAnsiTheme="minorHAnsi" w:eastAsiaTheme="minorEastAsia" w:cstheme="minorBidi"/>
          <w:b/>
          <w:bCs/>
        </w:rPr>
        <w:t xml:space="preserve"> - Violência Sexual</w:t>
      </w:r>
    </w:p>
    <w:p w:rsidR="390CD660" w:rsidP="5BA7BC42" w:rsidRDefault="07DEAA01" w14:paraId="166C27EB" w14:textId="6953066E">
      <w:pPr>
        <w:pStyle w:val="NormalWeb"/>
        <w:spacing w:afterAutospacing="1" w:line="240" w:lineRule="auto"/>
        <w:jc w:val="both"/>
        <w:rPr>
          <w:rFonts w:asciiTheme="minorHAnsi" w:hAnsiTheme="minorHAnsi" w:eastAsiaTheme="minorEastAsia" w:cstheme="minorBidi"/>
        </w:rPr>
      </w:pPr>
      <w:r w:rsidRPr="5BA7BC42">
        <w:rPr>
          <w:rFonts w:asciiTheme="minorHAnsi" w:hAnsiTheme="minorHAnsi" w:eastAsiaTheme="minorEastAsia" w:cstheme="minorBidi"/>
        </w:rPr>
        <w:t>O aplicativo permite a elaboração de um boletim de ocorrência que será analisado pela delegacia da mulher. As mulheres que possuírem medidas protetivas, poderão através do SP Mulher enviar um pedido de socorro caso haja algum risco contra a sua integridade física e/ou psicológica. As informações de localização da vítima serão utilizadas pela polícia para melhorar o atendimento a uma possível ocorrência.</w:t>
      </w:r>
    </w:p>
    <w:p w:rsidR="5BA7BC42" w:rsidP="5BA7BC42" w:rsidRDefault="5BA7BC42" w14:paraId="4F76D602" w14:textId="73D57821">
      <w:pPr>
        <w:pStyle w:val="NormalWeb"/>
        <w:spacing w:afterAutospacing="1" w:line="240" w:lineRule="auto"/>
        <w:jc w:val="both"/>
        <w:rPr>
          <w:rFonts w:asciiTheme="minorHAnsi" w:hAnsiTheme="minorHAnsi" w:eastAsiaTheme="minorEastAsia" w:cstheme="minorBidi"/>
        </w:rPr>
      </w:pPr>
    </w:p>
    <w:p w:rsidR="390CD660" w:rsidP="5BA7BC42" w:rsidRDefault="07DEAA01" w14:paraId="661B80F5" w14:textId="7066EF47">
      <w:pPr>
        <w:pStyle w:val="NormalWeb"/>
        <w:spacing w:before="0" w:after="0" w:afterAutospacing="1" w:line="240" w:lineRule="auto"/>
        <w:jc w:val="both"/>
        <w:rPr>
          <w:rFonts w:asciiTheme="minorHAnsi" w:hAnsiTheme="minorHAnsi" w:eastAsiaTheme="minorEastAsia" w:cstheme="minorBidi"/>
        </w:rPr>
      </w:pPr>
      <w:r w:rsidRPr="5BA7BC42">
        <w:rPr>
          <w:rFonts w:asciiTheme="minorHAnsi" w:hAnsiTheme="minorHAnsi" w:eastAsiaTheme="minorEastAsia" w:cstheme="minorBidi"/>
        </w:rPr>
        <w:t>https://play.google.com/store/apps/details?id=br.gov.sp.ssp.spmulher&amp;hl=pt_BR</w:t>
      </w:r>
    </w:p>
    <w:p w:rsidR="390CD660" w:rsidP="784C6CDC" w:rsidRDefault="390CD660" w14:paraId="205125CE" w14:textId="5909E98C">
      <w:pPr>
        <w:pStyle w:val="NormalWeb"/>
        <w:spacing w:before="0" w:after="0" w:afterAutospacing="on" w:line="240" w:lineRule="auto"/>
        <w:jc w:val="both"/>
      </w:pPr>
      <w:r w:rsidR="07DEAA01">
        <w:drawing>
          <wp:inline wp14:editId="3E28032E" wp14:anchorId="26F2B415">
            <wp:extent cx="3038475" cy="5400675"/>
            <wp:effectExtent l="0" t="0" r="0" b="0"/>
            <wp:docPr id="246259570" name="Imagem 246259570" title=""/>
            <wp:cNvGraphicFramePr>
              <a:graphicFrameLocks noChangeAspect="1"/>
            </wp:cNvGraphicFramePr>
            <a:graphic>
              <a:graphicData uri="http://schemas.openxmlformats.org/drawingml/2006/picture">
                <pic:pic>
                  <pic:nvPicPr>
                    <pic:cNvPr id="0" name="Imagem 246259570"/>
                    <pic:cNvPicPr/>
                  </pic:nvPicPr>
                  <pic:blipFill>
                    <a:blip r:embed="R6b80e834aa184a6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38475" cy="5400675"/>
                    </a:xfrm>
                    <a:prstGeom prst="rect">
                      <a:avLst/>
                    </a:prstGeom>
                  </pic:spPr>
                </pic:pic>
              </a:graphicData>
            </a:graphic>
          </wp:inline>
        </w:drawing>
      </w:r>
    </w:p>
    <w:p w:rsidR="390CD660" w:rsidP="197CEA7C" w:rsidRDefault="390CD660" w14:paraId="74603FC5" w14:textId="3D996ED1">
      <w:pPr>
        <w:pStyle w:val="NormalWeb"/>
        <w:spacing w:before="0" w:after="0" w:afterAutospacing="1" w:line="240" w:lineRule="auto"/>
        <w:jc w:val="both"/>
        <w:rPr>
          <w:rFonts w:asciiTheme="minorHAnsi" w:hAnsiTheme="minorHAnsi" w:eastAsiaTheme="minorEastAsia" w:cstheme="minorBidi"/>
        </w:rPr>
      </w:pPr>
    </w:p>
    <w:p w:rsidR="390CD660" w:rsidP="197CEA7C" w:rsidRDefault="390CD660" w14:paraId="3852992E" w14:textId="74596712">
      <w:pPr>
        <w:pStyle w:val="NormalWeb"/>
        <w:spacing w:before="0" w:after="0" w:afterAutospacing="1" w:line="240" w:lineRule="auto"/>
        <w:jc w:val="both"/>
        <w:rPr>
          <w:rFonts w:asciiTheme="minorHAnsi" w:hAnsiTheme="minorHAnsi" w:eastAsiaTheme="minorEastAsia" w:cstheme="minorBidi"/>
        </w:rPr>
      </w:pPr>
    </w:p>
    <w:p w:rsidR="390CD660" w:rsidP="197CEA7C" w:rsidRDefault="78324CF7" w14:paraId="72B96EC0" w14:textId="300C877D">
      <w:pPr>
        <w:pStyle w:val="NormalWeb"/>
        <w:spacing w:before="0" w:after="0" w:afterAutospacing="1" w:line="240" w:lineRule="auto"/>
        <w:jc w:val="both"/>
        <w:rPr>
          <w:rFonts w:asciiTheme="minorHAnsi" w:hAnsiTheme="minorHAnsi" w:eastAsiaTheme="minorEastAsia" w:cstheme="minorBidi"/>
          <w:b/>
          <w:bCs/>
        </w:rPr>
      </w:pPr>
      <w:r w:rsidRPr="197CEA7C">
        <w:rPr>
          <w:rFonts w:asciiTheme="minorHAnsi" w:hAnsiTheme="minorHAnsi" w:eastAsiaTheme="minorEastAsia" w:cstheme="minorBidi"/>
          <w:b/>
          <w:bCs/>
        </w:rPr>
        <w:t>Mulher Segura</w:t>
      </w:r>
      <w:r w:rsidRPr="197CEA7C" w:rsidR="31BC938B">
        <w:rPr>
          <w:rFonts w:asciiTheme="minorHAnsi" w:hAnsiTheme="minorHAnsi" w:eastAsiaTheme="minorEastAsia" w:cstheme="minorBidi"/>
          <w:b/>
          <w:bCs/>
        </w:rPr>
        <w:t xml:space="preserve"> – Site de Apoio</w:t>
      </w:r>
    </w:p>
    <w:p w:rsidR="197CEA7C" w:rsidP="197CEA7C" w:rsidRDefault="197CEA7C" w14:paraId="353275B7" w14:textId="08024E40">
      <w:pPr>
        <w:pStyle w:val="NormalWeb"/>
        <w:spacing w:before="0" w:after="0" w:afterAutospacing="1" w:line="240" w:lineRule="auto"/>
        <w:jc w:val="both"/>
        <w:rPr>
          <w:rFonts w:asciiTheme="minorHAnsi" w:hAnsiTheme="minorHAnsi" w:eastAsiaTheme="minorEastAsia" w:cstheme="minorBidi"/>
          <w:b/>
          <w:bCs/>
        </w:rPr>
      </w:pPr>
    </w:p>
    <w:p w:rsidR="31BC938B" w:rsidP="197CEA7C" w:rsidRDefault="31BC938B" w14:paraId="7692E9B2" w14:textId="0EB7D79D">
      <w:pPr>
        <w:pStyle w:val="NormalWeb"/>
        <w:spacing w:before="0" w:after="0" w:afterAutospacing="1" w:line="240" w:lineRule="auto"/>
        <w:jc w:val="both"/>
      </w:pPr>
      <w:r w:rsidRPr="5BA7BC42">
        <w:rPr>
          <w:rFonts w:asciiTheme="minorHAnsi" w:hAnsiTheme="minorHAnsi" w:eastAsiaTheme="minorEastAsia" w:cstheme="minorBidi"/>
        </w:rPr>
        <w:t>A Plataforma Mulher Segura conecta mulheres em situação de violência aos canais de apoio disponíveis por todo o País. Para que as sobreviventes possam dar os primeiros passos para romper com o ciclo da violência doméstica, reunimos os principais serviços de enfrentamento à violência contra as mulheres desenvolvidos pelos estados brasileiros e organizações locais.</w:t>
      </w:r>
    </w:p>
    <w:p w:rsidR="197CEA7C" w:rsidP="5BA7BC42" w:rsidRDefault="197CEA7C" w14:paraId="78FE3CA3" w14:textId="3C7A1D6A">
      <w:pPr>
        <w:pStyle w:val="NormalWeb"/>
        <w:spacing w:before="0" w:after="0" w:afterAutospacing="1" w:line="240" w:lineRule="auto"/>
        <w:jc w:val="both"/>
        <w:rPr>
          <w:rFonts w:asciiTheme="minorHAnsi" w:hAnsiTheme="minorHAnsi" w:eastAsiaTheme="minorEastAsia" w:cstheme="minorBidi"/>
        </w:rPr>
      </w:pPr>
    </w:p>
    <w:p w:rsidR="197CEA7C" w:rsidP="5BA7BC42" w:rsidRDefault="03563AB4" w14:paraId="2C496D5E" w14:textId="47C93284">
      <w:pPr>
        <w:pStyle w:val="NormalWeb"/>
        <w:spacing w:before="0" w:after="0" w:afterAutospacing="1" w:line="240" w:lineRule="auto"/>
        <w:jc w:val="both"/>
        <w:rPr>
          <w:rFonts w:asciiTheme="minorHAnsi" w:hAnsiTheme="minorHAnsi" w:eastAsiaTheme="minorEastAsia" w:cstheme="minorBidi"/>
        </w:rPr>
      </w:pPr>
      <w:r w:rsidRPr="5BA7BC42">
        <w:rPr>
          <w:rFonts w:asciiTheme="minorHAnsi" w:hAnsiTheme="minorHAnsi" w:eastAsiaTheme="minorEastAsia" w:cstheme="minorBidi"/>
        </w:rPr>
        <w:t>https://www.mulhersegura.org/</w:t>
      </w:r>
    </w:p>
    <w:p w:rsidR="78324CF7" w:rsidP="197CEA7C" w:rsidRDefault="78324CF7" w14:paraId="2D9A2B6D" w14:textId="5C62DBFC">
      <w:pPr>
        <w:pStyle w:val="NormalWeb"/>
        <w:spacing w:before="0" w:after="0" w:afterAutospacing="1" w:line="240" w:lineRule="auto"/>
        <w:jc w:val="both"/>
      </w:pPr>
      <w:r>
        <w:rPr>
          <w:noProof/>
        </w:rPr>
        <w:drawing>
          <wp:inline distT="0" distB="0" distL="0" distR="0" wp14:anchorId="7DC19E6B" wp14:editId="64CC7219">
            <wp:extent cx="5400675" cy="2847975"/>
            <wp:effectExtent l="0" t="0" r="0" b="0"/>
            <wp:docPr id="31229820" name="Imagem 31229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675" cy="2847975"/>
                    </a:xfrm>
                    <a:prstGeom prst="rect">
                      <a:avLst/>
                    </a:prstGeom>
                  </pic:spPr>
                </pic:pic>
              </a:graphicData>
            </a:graphic>
          </wp:inline>
        </w:drawing>
      </w:r>
    </w:p>
    <w:p w:rsidR="197CEA7C" w:rsidP="197CEA7C" w:rsidRDefault="197CEA7C" w14:paraId="51009434" w14:textId="50F4A9F8">
      <w:pPr>
        <w:pStyle w:val="NormalWeb"/>
        <w:spacing w:after="0" w:line="480" w:lineRule="auto"/>
        <w:ind w:left="708"/>
        <w:jc w:val="both"/>
        <w:rPr>
          <w:b/>
          <w:bCs/>
        </w:rPr>
      </w:pPr>
    </w:p>
    <w:p w:rsidR="197CEA7C" w:rsidP="197CEA7C" w:rsidRDefault="197CEA7C" w14:paraId="14147D56" w14:textId="1D3E803E">
      <w:pPr>
        <w:pStyle w:val="NormalWeb"/>
        <w:spacing w:after="0" w:line="480" w:lineRule="auto"/>
        <w:ind w:left="720"/>
        <w:jc w:val="both"/>
        <w:rPr>
          <w:b/>
          <w:bCs/>
        </w:rPr>
      </w:pPr>
    </w:p>
    <w:p w:rsidR="197CEA7C" w:rsidP="197CEA7C" w:rsidRDefault="197CEA7C" w14:paraId="7DD73894" w14:textId="137E1570">
      <w:pPr>
        <w:pStyle w:val="NormalWeb"/>
        <w:spacing w:after="0" w:line="480" w:lineRule="auto"/>
        <w:ind w:left="720"/>
        <w:jc w:val="both"/>
        <w:rPr>
          <w:b/>
          <w:bCs/>
        </w:rPr>
      </w:pPr>
    </w:p>
    <w:p w:rsidRPr="00A87A0D" w:rsidR="007C7C0A" w:rsidP="003D7141" w:rsidRDefault="0054160E" w14:paraId="41C92DFB" w14:textId="45869F92">
      <w:pPr>
        <w:pStyle w:val="NormalWeb"/>
        <w:numPr>
          <w:ilvl w:val="0"/>
          <w:numId w:val="9"/>
        </w:numPr>
        <w:spacing w:after="0" w:line="480" w:lineRule="auto"/>
        <w:jc w:val="both"/>
        <w:rPr>
          <w:b/>
        </w:rPr>
      </w:pPr>
      <w:r w:rsidRPr="00A87A0D">
        <w:rPr>
          <w:b/>
        </w:rPr>
        <w:t>USER STORIES</w:t>
      </w:r>
    </w:p>
    <w:p w:rsidRPr="0066493E" w:rsidR="006C1D1F" w:rsidP="0A96ECDD" w:rsidRDefault="006C1D1F" w14:paraId="3F6BBF09" w14:textId="6C5401A5">
      <w:pPr>
        <w:pStyle w:val="NormalWeb"/>
        <w:spacing w:after="0" w:line="480" w:lineRule="auto"/>
        <w:jc w:val="both"/>
        <w:rPr>
          <w:b/>
          <w:bCs/>
          <w:highlight w:val="yellow"/>
        </w:rPr>
      </w:pPr>
    </w:p>
    <w:tbl>
      <w:tblPr>
        <w:tblStyle w:val="TableGrid"/>
        <w:tblW w:w="0" w:type="auto"/>
        <w:tblLook w:val="04A0" w:firstRow="1" w:lastRow="0" w:firstColumn="1" w:lastColumn="0" w:noHBand="0" w:noVBand="1"/>
      </w:tblPr>
      <w:tblGrid>
        <w:gridCol w:w="4202"/>
        <w:gridCol w:w="4202"/>
      </w:tblGrid>
      <w:tr w:rsidR="008F1C7B" w:rsidTr="197CEA7C" w14:paraId="10A0B85D" w14:textId="77777777">
        <w:trPr>
          <w:trHeight w:val="226"/>
        </w:trPr>
        <w:tc>
          <w:tcPr>
            <w:tcW w:w="4202" w:type="dxa"/>
          </w:tcPr>
          <w:p w:rsidRPr="00A87A0D" w:rsidR="008F1C7B" w:rsidP="197CEA7C" w:rsidRDefault="6F3E0EB6" w14:paraId="5DF5C1C9" w14:textId="418D4761">
            <w:pPr>
              <w:pStyle w:val="NormalWeb"/>
              <w:spacing w:after="0" w:line="240" w:lineRule="auto"/>
              <w:jc w:val="both"/>
              <w:rPr>
                <w:b/>
                <w:bCs/>
              </w:rPr>
            </w:pPr>
            <w:r w:rsidRPr="197CEA7C">
              <w:rPr>
                <w:b/>
                <w:bCs/>
              </w:rPr>
              <w:t>Vítima de Violência Doméstica</w:t>
            </w:r>
          </w:p>
        </w:tc>
        <w:tc>
          <w:tcPr>
            <w:tcW w:w="4202" w:type="dxa"/>
          </w:tcPr>
          <w:p w:rsidRPr="00A87A0D" w:rsidR="008F1C7B" w:rsidP="197CEA7C" w:rsidRDefault="7E1037FF" w14:paraId="3818206D" w14:textId="72485338">
            <w:pPr>
              <w:pStyle w:val="NormalWeb"/>
              <w:spacing w:after="0" w:line="240" w:lineRule="auto"/>
              <w:jc w:val="both"/>
              <w:rPr>
                <w:b/>
                <w:bCs/>
              </w:rPr>
            </w:pPr>
            <w:r w:rsidRPr="197CEA7C">
              <w:rPr>
                <w:b/>
                <w:bCs/>
              </w:rPr>
              <w:t>Amigo ou Parente de uma Vítima</w:t>
            </w:r>
          </w:p>
        </w:tc>
      </w:tr>
      <w:tr w:rsidR="008F1C7B" w:rsidTr="197CEA7C" w14:paraId="2F618CB9" w14:textId="77777777">
        <w:trPr>
          <w:trHeight w:val="2247"/>
        </w:trPr>
        <w:tc>
          <w:tcPr>
            <w:tcW w:w="4202" w:type="dxa"/>
          </w:tcPr>
          <w:p w:rsidR="4AE2D0C5" w:rsidP="197CEA7C" w:rsidRDefault="4AE2D0C5" w14:paraId="68369E49" w14:textId="528158C1">
            <w:pPr>
              <w:pStyle w:val="NormalWeb"/>
              <w:numPr>
                <w:ilvl w:val="0"/>
                <w:numId w:val="2"/>
              </w:numPr>
              <w:spacing w:after="0" w:line="240" w:lineRule="auto"/>
              <w:ind w:left="417"/>
              <w:jc w:val="both"/>
            </w:pPr>
            <w:r>
              <w:t>Como vítima de violência doméstica, quero uma maneira discreta de reportar abusos, para que eu possa buscar ajuda sem levantar suspeitas.</w:t>
            </w:r>
          </w:p>
          <w:p w:rsidR="4AE2D0C5" w:rsidP="197CEA7C" w:rsidRDefault="4AE2D0C5" w14:paraId="02D346A9" w14:textId="5E4CEF14">
            <w:pPr>
              <w:pStyle w:val="NormalWeb"/>
              <w:numPr>
                <w:ilvl w:val="0"/>
                <w:numId w:val="2"/>
              </w:numPr>
              <w:spacing w:after="0" w:line="240" w:lineRule="auto"/>
              <w:ind w:left="417"/>
              <w:jc w:val="both"/>
            </w:pPr>
            <w:r>
              <w:t xml:space="preserve">Como vítima de violência doméstica, desejo acessar informações sobre locais de denúncia próximos, para que eu possa encontrar apoio de forma segura e rápida. </w:t>
            </w:r>
          </w:p>
          <w:p w:rsidR="4AE2D0C5" w:rsidP="197CEA7C" w:rsidRDefault="4AE2D0C5" w14:paraId="76580A20" w14:textId="1662C46E">
            <w:pPr>
              <w:pStyle w:val="NormalWeb"/>
              <w:numPr>
                <w:ilvl w:val="0"/>
                <w:numId w:val="2"/>
              </w:numPr>
              <w:spacing w:after="0" w:line="240" w:lineRule="auto"/>
              <w:ind w:left="417"/>
              <w:jc w:val="both"/>
            </w:pPr>
            <w:r>
              <w:t xml:space="preserve">Como vítima de violência doméstica, gostaria de um chatbot para gerar relatórios detalhados sobre os abusos que sofri, para que eu possa fornecer evidências sólidas às autoridades. </w:t>
            </w:r>
          </w:p>
          <w:p w:rsidR="4AE2D0C5" w:rsidP="197CEA7C" w:rsidRDefault="4AE2D0C5" w14:paraId="6D5CE84B" w14:textId="56EE02C3">
            <w:pPr>
              <w:pStyle w:val="NormalWeb"/>
              <w:numPr>
                <w:ilvl w:val="0"/>
                <w:numId w:val="2"/>
              </w:numPr>
              <w:spacing w:after="0" w:line="240" w:lineRule="auto"/>
              <w:ind w:left="417"/>
              <w:jc w:val="both"/>
            </w:pPr>
            <w:r>
              <w:t>Como vítima de violência doméstica, preciso de uma forma segura de acessar e gravar meus dados sem que eles sejam rastreados, para garantir minha segurança e privacidade.</w:t>
            </w:r>
          </w:p>
          <w:p w:rsidR="008F1C7B" w:rsidP="0A96ECDD" w:rsidRDefault="008F1C7B" w14:paraId="0CE04A57" w14:textId="77777777">
            <w:pPr>
              <w:pStyle w:val="NormalWeb"/>
              <w:spacing w:after="0" w:line="240" w:lineRule="auto"/>
              <w:jc w:val="both"/>
              <w:rPr>
                <w:highlight w:val="yellow"/>
              </w:rPr>
            </w:pPr>
          </w:p>
        </w:tc>
        <w:tc>
          <w:tcPr>
            <w:tcW w:w="4202" w:type="dxa"/>
          </w:tcPr>
          <w:p w:rsidR="007C7C0A" w:rsidP="197CEA7C" w:rsidRDefault="6BB9B382" w14:paraId="0C4774F7" w14:textId="55CA990E">
            <w:pPr>
              <w:pStyle w:val="NormalWeb"/>
              <w:numPr>
                <w:ilvl w:val="0"/>
                <w:numId w:val="2"/>
              </w:numPr>
              <w:spacing w:after="0" w:line="240" w:lineRule="auto"/>
              <w:ind w:left="417"/>
              <w:jc w:val="both"/>
            </w:pPr>
            <w:r>
              <w:t xml:space="preserve">Como amigo ou parente de uma vítima de violência doméstica, quero poder usar o site para encontrar recursos e ajuda, para que eu possa apoiar a pessoa sem colocar em risco sua segurança. </w:t>
            </w:r>
          </w:p>
          <w:p w:rsidR="007C7C0A" w:rsidP="197CEA7C" w:rsidRDefault="6BB9B382" w14:paraId="1390A6F4" w14:textId="5F642189">
            <w:pPr>
              <w:pStyle w:val="NormalWeb"/>
              <w:numPr>
                <w:ilvl w:val="0"/>
                <w:numId w:val="2"/>
              </w:numPr>
              <w:spacing w:after="0" w:line="240" w:lineRule="auto"/>
              <w:ind w:left="417"/>
              <w:jc w:val="both"/>
            </w:pPr>
            <w:r>
              <w:t>Como amigo ou parente de uma vítima de violência doméstica, gostaria de uma funcionalidade que me permita denunciar anonimamente, para que a vítima possa receber ajuda sem retaliações.</w:t>
            </w:r>
          </w:p>
        </w:tc>
      </w:tr>
      <w:tr w:rsidR="008F1C7B" w:rsidTr="197CEA7C" w14:paraId="667FF796" w14:textId="77777777">
        <w:trPr>
          <w:trHeight w:val="318"/>
        </w:trPr>
        <w:tc>
          <w:tcPr>
            <w:tcW w:w="4202" w:type="dxa"/>
          </w:tcPr>
          <w:p w:rsidRPr="00A87A0D" w:rsidR="008F1C7B" w:rsidP="197CEA7C" w:rsidRDefault="3EDB8267" w14:paraId="4C6063E2" w14:textId="1E5925C3">
            <w:pPr>
              <w:pStyle w:val="NormalWeb"/>
              <w:spacing w:after="0" w:line="240" w:lineRule="auto"/>
              <w:jc w:val="both"/>
              <w:rPr>
                <w:b/>
                <w:bCs/>
              </w:rPr>
            </w:pPr>
            <w:r w:rsidRPr="197CEA7C">
              <w:rPr>
                <w:b/>
                <w:bCs/>
              </w:rPr>
              <w:t>Organizações de Direitos Humanos</w:t>
            </w:r>
          </w:p>
        </w:tc>
        <w:tc>
          <w:tcPr>
            <w:tcW w:w="4202" w:type="dxa"/>
          </w:tcPr>
          <w:p w:rsidRPr="00A87A0D" w:rsidR="008F1C7B" w:rsidP="0A96ECDD" w:rsidRDefault="008F1C7B" w14:paraId="28E4A44D" w14:textId="64B16DD6">
            <w:pPr>
              <w:pStyle w:val="NormalWeb"/>
              <w:spacing w:after="0" w:line="240" w:lineRule="auto"/>
              <w:jc w:val="both"/>
              <w:rPr>
                <w:b/>
                <w:bCs/>
                <w:highlight w:val="yellow"/>
              </w:rPr>
            </w:pPr>
          </w:p>
        </w:tc>
      </w:tr>
      <w:tr w:rsidR="008F1C7B" w:rsidTr="197CEA7C" w14:paraId="220137B8" w14:textId="77777777">
        <w:trPr>
          <w:trHeight w:val="1961"/>
        </w:trPr>
        <w:tc>
          <w:tcPr>
            <w:tcW w:w="4202" w:type="dxa"/>
          </w:tcPr>
          <w:p w:rsidR="3EDB8267" w:rsidP="197CEA7C" w:rsidRDefault="3EDB8267" w14:paraId="590C7EA0" w14:textId="5A194A6E">
            <w:pPr>
              <w:pStyle w:val="NormalWeb"/>
              <w:numPr>
                <w:ilvl w:val="0"/>
                <w:numId w:val="1"/>
              </w:numPr>
              <w:spacing w:after="0" w:line="240" w:lineRule="auto"/>
              <w:ind w:left="417"/>
              <w:jc w:val="both"/>
            </w:pPr>
            <w:r>
              <w:t xml:space="preserve">Como membro de uma organização de direitos humanos, desejo que o site inclua recursos educativos sobre violência doméstica, para conscientizar as vítimas e seus aliados sobre como agir. </w:t>
            </w:r>
          </w:p>
          <w:p w:rsidR="3EDB8267" w:rsidP="197CEA7C" w:rsidRDefault="3EDB8267" w14:paraId="19226B84" w14:textId="3412F335">
            <w:pPr>
              <w:pStyle w:val="NormalWeb"/>
              <w:numPr>
                <w:ilvl w:val="0"/>
                <w:numId w:val="1"/>
              </w:numPr>
              <w:spacing w:after="0" w:line="240" w:lineRule="auto"/>
              <w:ind w:left="417"/>
              <w:jc w:val="both"/>
            </w:pPr>
            <w:r>
              <w:t>Como membro de uma organização de direitos humanos, quero poder acessar dados estatísticos anônimos para apoiar campanhas de sensibilização e políticas públicas contra a violência doméstica.</w:t>
            </w:r>
          </w:p>
          <w:p w:rsidR="008F1C7B" w:rsidP="0A96ECDD" w:rsidRDefault="008F1C7B" w14:paraId="739F7183" w14:textId="491315B6">
            <w:pPr>
              <w:pStyle w:val="NormalWeb"/>
              <w:spacing w:after="0" w:line="240" w:lineRule="auto"/>
              <w:jc w:val="both"/>
              <w:rPr>
                <w:highlight w:val="yellow"/>
              </w:rPr>
            </w:pPr>
          </w:p>
        </w:tc>
        <w:tc>
          <w:tcPr>
            <w:tcW w:w="4202" w:type="dxa"/>
          </w:tcPr>
          <w:p w:rsidR="007C7C0A" w:rsidP="0A96ECDD" w:rsidRDefault="007C7C0A" w14:paraId="199FC97B" w14:textId="7329F18B">
            <w:pPr>
              <w:pStyle w:val="NormalWeb"/>
              <w:spacing w:after="0" w:line="240" w:lineRule="auto"/>
              <w:jc w:val="both"/>
              <w:rPr>
                <w:highlight w:val="yellow"/>
              </w:rPr>
            </w:pPr>
          </w:p>
        </w:tc>
      </w:tr>
    </w:tbl>
    <w:p w:rsidR="7DD8B4A2" w:rsidP="7DD8B4A2" w:rsidRDefault="7DD8B4A2" w14:paraId="49D042E1" w14:textId="24787DF1">
      <w:pPr>
        <w:pStyle w:val="NormalWeb"/>
        <w:spacing w:after="0" w:line="240" w:lineRule="auto"/>
        <w:jc w:val="both"/>
        <w:rPr>
          <w:b/>
          <w:bCs/>
        </w:rPr>
      </w:pPr>
    </w:p>
    <w:p w:rsidR="2909A5C4" w:rsidP="2909A5C4" w:rsidRDefault="2909A5C4" w14:paraId="360D5045" w14:textId="13E284F8">
      <w:pPr>
        <w:pStyle w:val="NormalWeb"/>
        <w:spacing w:after="0" w:line="240" w:lineRule="auto"/>
        <w:jc w:val="both"/>
        <w:rPr>
          <w:b/>
          <w:bCs/>
        </w:rPr>
      </w:pPr>
    </w:p>
    <w:p w:rsidR="003D7141" w:rsidP="7DD8B4A2" w:rsidRDefault="003D7141" w14:paraId="0CB2AB1B" w14:textId="77777777">
      <w:pPr>
        <w:pStyle w:val="NormalWeb"/>
        <w:spacing w:after="0" w:line="240" w:lineRule="auto"/>
        <w:jc w:val="both"/>
        <w:rPr>
          <w:b/>
          <w:bCs/>
        </w:rPr>
      </w:pPr>
    </w:p>
    <w:p w:rsidR="777D166D" w:rsidP="5BA7BC42" w:rsidRDefault="0054160E" w14:paraId="6F8ABB83" w14:textId="5360F979">
      <w:pPr>
        <w:pStyle w:val="NormalWeb"/>
        <w:numPr>
          <w:ilvl w:val="0"/>
          <w:numId w:val="9"/>
        </w:numPr>
        <w:spacing w:after="0" w:line="240" w:lineRule="auto"/>
        <w:jc w:val="both"/>
        <w:rPr>
          <w:b/>
          <w:bCs/>
        </w:rPr>
      </w:pPr>
      <w:r w:rsidRPr="5BA7BC42">
        <w:rPr>
          <w:b/>
          <w:bCs/>
        </w:rPr>
        <w:t>REQUISITOS FUNCIONAIS</w:t>
      </w:r>
    </w:p>
    <w:p w:rsidR="5BA7BC42" w:rsidP="5BA7BC42" w:rsidRDefault="5BA7BC42" w14:paraId="562391E5" w14:textId="0D994D3F">
      <w:pPr>
        <w:pStyle w:val="NormalWeb"/>
        <w:spacing w:after="0" w:line="240" w:lineRule="auto"/>
        <w:ind w:left="720"/>
        <w:jc w:val="both"/>
        <w:rPr>
          <w:b/>
          <w:bCs/>
        </w:rPr>
      </w:pPr>
    </w:p>
    <w:p w:rsidR="5BA7BC42" w:rsidP="5BA7BC42" w:rsidRDefault="5BA7BC42" w14:paraId="5877B07C" w14:textId="7D4466FD">
      <w:pPr>
        <w:pStyle w:val="NormalWeb"/>
        <w:spacing w:after="0" w:line="240" w:lineRule="auto"/>
        <w:ind w:left="720"/>
        <w:jc w:val="both"/>
        <w:rPr>
          <w:b/>
          <w:bCs/>
        </w:rPr>
      </w:pPr>
    </w:p>
    <w:p w:rsidR="007C7C0A" w:rsidP="197CEA7C" w:rsidRDefault="2A3E4884" w14:paraId="712652C6" w14:textId="07E1CDBA">
      <w:pPr>
        <w:pStyle w:val="NormalWeb"/>
        <w:spacing w:after="0" w:line="240" w:lineRule="auto"/>
        <w:jc w:val="both"/>
      </w:pPr>
      <w:r w:rsidRPr="5BA7BC42">
        <w:rPr>
          <w:b/>
          <w:bCs/>
        </w:rPr>
        <w:t>RF01</w:t>
      </w:r>
      <w:r>
        <w:t xml:space="preserve"> – </w:t>
      </w:r>
      <w:r w:rsidR="7062549A">
        <w:t>Páginas não acessíveis diretamente do menu principal, apenas através de links escondidos ou códigos de acesso.</w:t>
      </w:r>
    </w:p>
    <w:p w:rsidR="006E0114" w:rsidP="23D620A9" w:rsidRDefault="43E0A7D8" w14:paraId="6E28C938" w14:textId="28DC5469">
      <w:pPr>
        <w:spacing w:after="0" w:line="240" w:lineRule="auto"/>
        <w:jc w:val="both"/>
      </w:pPr>
      <w:r w:rsidRPr="5BA7BC42">
        <w:rPr>
          <w:rFonts w:ascii="Times New Roman" w:hAnsi="Times New Roman" w:eastAsia="Times New Roman" w:cs="Times New Roman"/>
          <w:b/>
          <w:bCs/>
          <w:sz w:val="24"/>
          <w:szCs w:val="24"/>
          <w:lang w:eastAsia="pt-BR"/>
        </w:rPr>
        <w:t>RF02</w:t>
      </w:r>
      <w:r w:rsidRPr="5BA7BC42" w:rsidR="413B0BD9">
        <w:rPr>
          <w:rFonts w:ascii="Times New Roman" w:hAnsi="Times New Roman" w:eastAsia="Times New Roman" w:cs="Times New Roman"/>
          <w:b/>
          <w:bCs/>
          <w:sz w:val="24"/>
          <w:szCs w:val="24"/>
          <w:lang w:eastAsia="pt-BR"/>
        </w:rPr>
        <w:t xml:space="preserve"> </w:t>
      </w:r>
      <w:r w:rsidRPr="5BA7BC42" w:rsidR="413B0BD9">
        <w:rPr>
          <w:rFonts w:ascii="Times New Roman" w:hAnsi="Times New Roman" w:eastAsia="Times New Roman" w:cs="Times New Roman"/>
          <w:sz w:val="24"/>
          <w:szCs w:val="24"/>
          <w:lang w:eastAsia="pt-BR"/>
        </w:rPr>
        <w:t>–</w:t>
      </w:r>
      <w:r w:rsidR="7062549A">
        <w:t xml:space="preserve"> Integração com APIs de geolocalização para mostrar locais de apoio e denúncia próximos.</w:t>
      </w:r>
    </w:p>
    <w:p w:rsidR="00A357F7" w:rsidP="00FC62D8" w:rsidRDefault="43E0A7D8" w14:paraId="1B3150C3" w14:textId="2AD01008">
      <w:pPr>
        <w:spacing w:after="0" w:line="240" w:lineRule="auto"/>
        <w:jc w:val="both"/>
        <w:rPr>
          <w:rFonts w:ascii="Times New Roman" w:hAnsi="Times New Roman" w:eastAsia="Times New Roman" w:cs="Times New Roman"/>
          <w:sz w:val="24"/>
          <w:szCs w:val="24"/>
          <w:lang w:eastAsia="pt-BR"/>
        </w:rPr>
      </w:pPr>
      <w:r w:rsidRPr="5BA7BC42">
        <w:rPr>
          <w:rFonts w:ascii="Times New Roman" w:hAnsi="Times New Roman" w:eastAsia="Times New Roman" w:cs="Times New Roman"/>
          <w:b/>
          <w:bCs/>
          <w:sz w:val="24"/>
          <w:szCs w:val="24"/>
          <w:lang w:eastAsia="pt-BR"/>
        </w:rPr>
        <w:t>RF03</w:t>
      </w:r>
      <w:r w:rsidRPr="5BA7BC42" w:rsidR="548A8181">
        <w:rPr>
          <w:rFonts w:ascii="Times New Roman" w:hAnsi="Times New Roman" w:eastAsia="Times New Roman" w:cs="Times New Roman"/>
          <w:b/>
          <w:bCs/>
          <w:sz w:val="24"/>
          <w:szCs w:val="24"/>
          <w:lang w:eastAsia="pt-BR"/>
        </w:rPr>
        <w:t xml:space="preserve"> </w:t>
      </w:r>
      <w:r w:rsidRPr="5BA7BC42" w:rsidR="548A8181">
        <w:rPr>
          <w:rFonts w:ascii="Times New Roman" w:hAnsi="Times New Roman" w:eastAsia="Times New Roman" w:cs="Times New Roman"/>
          <w:sz w:val="24"/>
          <w:szCs w:val="24"/>
          <w:lang w:eastAsia="pt-BR"/>
        </w:rPr>
        <w:t>–</w:t>
      </w:r>
      <w:r w:rsidR="7062549A">
        <w:t xml:space="preserve"> Sistema automatizado para conversar com usuários, coletar informações e gerar relatórios de incidentes.</w:t>
      </w:r>
    </w:p>
    <w:p w:rsidR="2E810CC7" w:rsidP="197CEA7C" w:rsidRDefault="2E810CC7" w14:paraId="7320E883" w14:textId="2B609305">
      <w:pPr>
        <w:spacing w:after="0" w:line="240" w:lineRule="auto"/>
        <w:jc w:val="both"/>
        <w:rPr>
          <w:rFonts w:ascii="Times New Roman" w:hAnsi="Times New Roman" w:eastAsia="Times New Roman" w:cs="Times New Roman"/>
          <w:sz w:val="24"/>
          <w:szCs w:val="24"/>
          <w:lang w:eastAsia="pt-BR"/>
        </w:rPr>
      </w:pPr>
      <w:r w:rsidRPr="5BA7BC42">
        <w:rPr>
          <w:rFonts w:ascii="Times New Roman" w:hAnsi="Times New Roman" w:eastAsia="Times New Roman" w:cs="Times New Roman"/>
          <w:b/>
          <w:bCs/>
          <w:sz w:val="24"/>
          <w:szCs w:val="24"/>
          <w:lang w:eastAsia="pt-BR"/>
        </w:rPr>
        <w:t>RF04 –</w:t>
      </w:r>
      <w:r w:rsidRPr="5BA7BC42" w:rsidR="13A01FD5">
        <w:rPr>
          <w:rFonts w:ascii="Times New Roman" w:hAnsi="Times New Roman" w:eastAsia="Times New Roman" w:cs="Times New Roman"/>
          <w:b/>
          <w:bCs/>
          <w:sz w:val="24"/>
          <w:szCs w:val="24"/>
          <w:lang w:eastAsia="pt-BR"/>
        </w:rPr>
        <w:t xml:space="preserve"> </w:t>
      </w:r>
      <w:r w:rsidRPr="5BA7BC42">
        <w:rPr>
          <w:rFonts w:ascii="Times New Roman" w:hAnsi="Times New Roman" w:eastAsia="Times New Roman" w:cs="Times New Roman"/>
          <w:sz w:val="24"/>
          <w:szCs w:val="24"/>
          <w:lang w:eastAsia="pt-BR"/>
        </w:rPr>
        <w:t>O aplicativo deve fazer a criação de um carrinho de compras.</w:t>
      </w:r>
    </w:p>
    <w:p w:rsidR="2E810CC7" w:rsidP="197CEA7C" w:rsidRDefault="2E810CC7" w14:paraId="1CD8173F" w14:textId="6E41EBF2">
      <w:pPr>
        <w:spacing w:after="0" w:line="240" w:lineRule="auto"/>
        <w:jc w:val="both"/>
        <w:rPr>
          <w:rFonts w:ascii="Times New Roman" w:hAnsi="Times New Roman" w:eastAsia="Times New Roman" w:cs="Times New Roman"/>
          <w:sz w:val="24"/>
          <w:szCs w:val="24"/>
          <w:lang w:eastAsia="pt-BR"/>
        </w:rPr>
      </w:pPr>
      <w:r w:rsidRPr="5BA7BC42">
        <w:rPr>
          <w:rFonts w:ascii="Times New Roman" w:hAnsi="Times New Roman" w:eastAsia="Times New Roman" w:cs="Times New Roman"/>
          <w:b/>
          <w:bCs/>
          <w:sz w:val="24"/>
          <w:szCs w:val="24"/>
          <w:lang w:eastAsia="pt-BR"/>
        </w:rPr>
        <w:t>RF05</w:t>
      </w:r>
      <w:r w:rsidRPr="5BA7BC42" w:rsidR="6900DA83">
        <w:rPr>
          <w:rFonts w:ascii="Times New Roman" w:hAnsi="Times New Roman" w:eastAsia="Times New Roman" w:cs="Times New Roman"/>
          <w:b/>
          <w:bCs/>
          <w:sz w:val="24"/>
          <w:szCs w:val="24"/>
          <w:lang w:eastAsia="pt-BR"/>
        </w:rPr>
        <w:t xml:space="preserve"> </w:t>
      </w:r>
      <w:r w:rsidRPr="5BA7BC42">
        <w:rPr>
          <w:rFonts w:ascii="Times New Roman" w:hAnsi="Times New Roman" w:eastAsia="Times New Roman" w:cs="Times New Roman"/>
          <w:b/>
          <w:bCs/>
          <w:sz w:val="24"/>
          <w:szCs w:val="24"/>
          <w:lang w:eastAsia="pt-BR"/>
        </w:rPr>
        <w:t>–</w:t>
      </w:r>
      <w:r w:rsidRPr="5BA7BC42" w:rsidR="6D84FC8C">
        <w:rPr>
          <w:rFonts w:ascii="Times New Roman" w:hAnsi="Times New Roman" w:eastAsia="Times New Roman" w:cs="Times New Roman"/>
          <w:b/>
          <w:bCs/>
          <w:sz w:val="24"/>
          <w:szCs w:val="24"/>
          <w:lang w:eastAsia="pt-BR"/>
        </w:rPr>
        <w:t xml:space="preserve"> </w:t>
      </w:r>
      <w:r w:rsidRPr="5BA7BC42">
        <w:rPr>
          <w:rFonts w:ascii="Times New Roman" w:hAnsi="Times New Roman" w:eastAsia="Times New Roman" w:cs="Times New Roman"/>
          <w:sz w:val="24"/>
          <w:szCs w:val="24"/>
          <w:lang w:eastAsia="pt-BR"/>
        </w:rPr>
        <w:t>Ao tentar finalizar a compra deve ser mostrada uma mensagem de erro ao processar o carrinho de compras.</w:t>
      </w:r>
    </w:p>
    <w:p w:rsidR="2E810CC7" w:rsidP="197CEA7C" w:rsidRDefault="2E810CC7" w14:paraId="53DC3DCB" w14:textId="4AB72579">
      <w:pPr>
        <w:spacing w:after="0" w:line="240" w:lineRule="auto"/>
        <w:jc w:val="both"/>
        <w:rPr>
          <w:rFonts w:ascii="Times New Roman" w:hAnsi="Times New Roman" w:eastAsia="Times New Roman" w:cs="Times New Roman"/>
          <w:sz w:val="24"/>
          <w:szCs w:val="24"/>
          <w:lang w:eastAsia="pt-BR"/>
        </w:rPr>
      </w:pPr>
      <w:r w:rsidRPr="5BA7BC42">
        <w:rPr>
          <w:rFonts w:ascii="Times New Roman" w:hAnsi="Times New Roman" w:eastAsia="Times New Roman" w:cs="Times New Roman"/>
          <w:b/>
          <w:bCs/>
          <w:sz w:val="24"/>
          <w:szCs w:val="24"/>
          <w:lang w:eastAsia="pt-BR"/>
        </w:rPr>
        <w:t xml:space="preserve">RF06 – </w:t>
      </w:r>
      <w:r w:rsidRPr="5BA7BC42">
        <w:rPr>
          <w:rFonts w:ascii="Times New Roman" w:hAnsi="Times New Roman" w:eastAsia="Times New Roman" w:cs="Times New Roman"/>
          <w:sz w:val="24"/>
          <w:szCs w:val="24"/>
          <w:lang w:eastAsia="pt-BR"/>
        </w:rPr>
        <w:t xml:space="preserve">Deve haver uma tela inicial com </w:t>
      </w:r>
      <w:r w:rsidRPr="5BA7BC42" w:rsidR="550E96BF">
        <w:rPr>
          <w:rFonts w:ascii="Times New Roman" w:hAnsi="Times New Roman" w:eastAsia="Times New Roman" w:cs="Times New Roman"/>
          <w:sz w:val="24"/>
          <w:szCs w:val="24"/>
          <w:lang w:eastAsia="pt-BR"/>
        </w:rPr>
        <w:t>vários</w:t>
      </w:r>
      <w:r w:rsidRPr="5BA7BC42">
        <w:rPr>
          <w:rFonts w:ascii="Times New Roman" w:hAnsi="Times New Roman" w:eastAsia="Times New Roman" w:cs="Times New Roman"/>
          <w:sz w:val="24"/>
          <w:szCs w:val="24"/>
          <w:lang w:eastAsia="pt-BR"/>
        </w:rPr>
        <w:t xml:space="preserve"> itens </w:t>
      </w:r>
      <w:r w:rsidRPr="5BA7BC42" w:rsidR="6BCAC517">
        <w:rPr>
          <w:rFonts w:ascii="Times New Roman" w:hAnsi="Times New Roman" w:eastAsia="Times New Roman" w:cs="Times New Roman"/>
          <w:sz w:val="24"/>
          <w:szCs w:val="24"/>
          <w:lang w:eastAsia="pt-BR"/>
        </w:rPr>
        <w:t>disponíveis</w:t>
      </w:r>
      <w:r w:rsidRPr="5BA7BC42">
        <w:rPr>
          <w:rFonts w:ascii="Times New Roman" w:hAnsi="Times New Roman" w:eastAsia="Times New Roman" w:cs="Times New Roman"/>
          <w:sz w:val="24"/>
          <w:szCs w:val="24"/>
          <w:lang w:eastAsia="pt-BR"/>
        </w:rPr>
        <w:t xml:space="preserve"> para venda.</w:t>
      </w:r>
    </w:p>
    <w:p w:rsidR="2E810CC7" w:rsidP="5BA7BC42" w:rsidRDefault="2E810CC7" w14:paraId="2655501F" w14:textId="13248A17">
      <w:pPr>
        <w:spacing w:after="0" w:line="240" w:lineRule="auto"/>
        <w:jc w:val="both"/>
        <w:rPr>
          <w:rFonts w:ascii="Times New Roman" w:hAnsi="Times New Roman" w:eastAsia="Times New Roman" w:cs="Times New Roman"/>
          <w:sz w:val="24"/>
          <w:szCs w:val="24"/>
          <w:lang w:eastAsia="pt-BR"/>
        </w:rPr>
      </w:pPr>
      <w:r w:rsidRPr="5BA7BC42">
        <w:rPr>
          <w:rFonts w:ascii="Times New Roman" w:hAnsi="Times New Roman" w:eastAsia="Times New Roman" w:cs="Times New Roman"/>
          <w:b/>
          <w:bCs/>
          <w:sz w:val="24"/>
          <w:szCs w:val="24"/>
          <w:lang w:eastAsia="pt-BR"/>
        </w:rPr>
        <w:t>RF07</w:t>
      </w:r>
      <w:r w:rsidRPr="5BA7BC42" w:rsidR="50F17BCF">
        <w:rPr>
          <w:rFonts w:ascii="Times New Roman" w:hAnsi="Times New Roman" w:eastAsia="Times New Roman" w:cs="Times New Roman"/>
          <w:b/>
          <w:bCs/>
          <w:sz w:val="24"/>
          <w:szCs w:val="24"/>
          <w:lang w:eastAsia="pt-BR"/>
        </w:rPr>
        <w:t xml:space="preserve"> </w:t>
      </w:r>
      <w:r w:rsidRPr="5BA7BC42" w:rsidR="50151CBD">
        <w:rPr>
          <w:rFonts w:ascii="Times New Roman" w:hAnsi="Times New Roman" w:eastAsia="Times New Roman" w:cs="Times New Roman"/>
          <w:b/>
          <w:bCs/>
          <w:sz w:val="24"/>
          <w:szCs w:val="24"/>
          <w:lang w:eastAsia="pt-BR"/>
        </w:rPr>
        <w:t xml:space="preserve">– </w:t>
      </w:r>
      <w:r w:rsidRPr="5BA7BC42">
        <w:rPr>
          <w:rFonts w:ascii="Times New Roman" w:hAnsi="Times New Roman" w:eastAsia="Times New Roman" w:cs="Times New Roman"/>
          <w:sz w:val="24"/>
          <w:szCs w:val="24"/>
          <w:lang w:eastAsia="pt-BR"/>
        </w:rPr>
        <w:t>Todo item "</w:t>
      </w:r>
      <w:r w:rsidRPr="5BA7BC42" w:rsidR="56F8C523">
        <w:rPr>
          <w:rFonts w:ascii="Times New Roman" w:hAnsi="Times New Roman" w:eastAsia="Times New Roman" w:cs="Times New Roman"/>
          <w:sz w:val="24"/>
          <w:szCs w:val="24"/>
          <w:lang w:eastAsia="pt-BR"/>
        </w:rPr>
        <w:t>disponível</w:t>
      </w:r>
      <w:r w:rsidRPr="5BA7BC42">
        <w:rPr>
          <w:rFonts w:ascii="Times New Roman" w:hAnsi="Times New Roman" w:eastAsia="Times New Roman" w:cs="Times New Roman"/>
          <w:sz w:val="24"/>
          <w:szCs w:val="24"/>
          <w:lang w:eastAsia="pt-BR"/>
        </w:rPr>
        <w:t>" em loja deve conter um botão para adicionar ao carrinho.</w:t>
      </w:r>
    </w:p>
    <w:p w:rsidR="2E810CC7" w:rsidP="5BA7BC42" w:rsidRDefault="2E810CC7" w14:paraId="6580D2EE" w14:textId="16F78987">
      <w:pPr>
        <w:spacing w:after="0" w:line="240" w:lineRule="auto"/>
        <w:jc w:val="both"/>
        <w:rPr>
          <w:rFonts w:ascii="Times New Roman" w:hAnsi="Times New Roman" w:eastAsia="Times New Roman" w:cs="Times New Roman"/>
          <w:sz w:val="24"/>
          <w:szCs w:val="24"/>
          <w:lang w:eastAsia="pt-BR"/>
        </w:rPr>
      </w:pPr>
      <w:r w:rsidRPr="5BA7BC42">
        <w:rPr>
          <w:rFonts w:ascii="Times New Roman" w:hAnsi="Times New Roman" w:eastAsia="Times New Roman" w:cs="Times New Roman"/>
          <w:b/>
          <w:bCs/>
          <w:sz w:val="24"/>
          <w:szCs w:val="24"/>
          <w:lang w:eastAsia="pt-BR"/>
        </w:rPr>
        <w:t xml:space="preserve">RF08 </w:t>
      </w:r>
      <w:r w:rsidRPr="5BA7BC42" w:rsidR="3AEE1F71">
        <w:rPr>
          <w:rFonts w:ascii="Times New Roman" w:hAnsi="Times New Roman" w:eastAsia="Times New Roman" w:cs="Times New Roman"/>
          <w:b/>
          <w:bCs/>
          <w:sz w:val="24"/>
          <w:szCs w:val="24"/>
          <w:lang w:eastAsia="pt-BR"/>
        </w:rPr>
        <w:t>–</w:t>
      </w:r>
      <w:r w:rsidRPr="5BA7BC42">
        <w:rPr>
          <w:rFonts w:ascii="Times New Roman" w:hAnsi="Times New Roman" w:eastAsia="Times New Roman" w:cs="Times New Roman"/>
          <w:b/>
          <w:bCs/>
          <w:sz w:val="24"/>
          <w:szCs w:val="24"/>
          <w:lang w:eastAsia="pt-BR"/>
        </w:rPr>
        <w:t xml:space="preserve"> </w:t>
      </w:r>
      <w:r w:rsidRPr="5BA7BC42">
        <w:rPr>
          <w:rFonts w:ascii="Times New Roman" w:hAnsi="Times New Roman" w:eastAsia="Times New Roman" w:cs="Times New Roman"/>
          <w:sz w:val="24"/>
          <w:szCs w:val="24"/>
          <w:lang w:eastAsia="pt-BR"/>
        </w:rPr>
        <w:t>No final da tela ter informações mascaradas dizendo o intuito do site, deixando a informação de forma sútil.</w:t>
      </w:r>
    </w:p>
    <w:p w:rsidR="728AF594" w:rsidP="5BA7BC42" w:rsidRDefault="728AF594" w14:paraId="070A1190" w14:textId="5706FA19">
      <w:pPr>
        <w:spacing w:after="0" w:line="240" w:lineRule="auto"/>
        <w:jc w:val="both"/>
        <w:rPr>
          <w:rFonts w:ascii="Times New Roman" w:hAnsi="Times New Roman" w:eastAsia="Times New Roman" w:cs="Times New Roman"/>
          <w:sz w:val="24"/>
          <w:szCs w:val="24"/>
          <w:lang w:eastAsia="pt-BR"/>
        </w:rPr>
      </w:pPr>
      <w:r w:rsidRPr="5BA7BC42">
        <w:rPr>
          <w:rFonts w:ascii="Times New Roman" w:hAnsi="Times New Roman" w:eastAsia="Times New Roman" w:cs="Times New Roman"/>
          <w:b/>
          <w:bCs/>
          <w:sz w:val="24"/>
          <w:szCs w:val="24"/>
          <w:lang w:eastAsia="pt-BR"/>
        </w:rPr>
        <w:t>RF09</w:t>
      </w:r>
      <w:r w:rsidRPr="5BA7BC42">
        <w:rPr>
          <w:rFonts w:ascii="Times New Roman" w:hAnsi="Times New Roman" w:eastAsia="Times New Roman" w:cs="Times New Roman"/>
          <w:sz w:val="24"/>
          <w:szCs w:val="24"/>
          <w:lang w:eastAsia="pt-BR"/>
        </w:rPr>
        <w:t xml:space="preserve"> </w:t>
      </w:r>
      <w:r w:rsidRPr="5BA7BC42" w:rsidR="1B04B9B6">
        <w:rPr>
          <w:rFonts w:ascii="Times New Roman" w:hAnsi="Times New Roman" w:eastAsia="Times New Roman" w:cs="Times New Roman"/>
          <w:b/>
          <w:bCs/>
          <w:sz w:val="24"/>
          <w:szCs w:val="24"/>
          <w:lang w:eastAsia="pt-BR"/>
        </w:rPr>
        <w:t xml:space="preserve">– </w:t>
      </w:r>
      <w:r w:rsidRPr="5BA7BC42">
        <w:rPr>
          <w:rFonts w:ascii="Times New Roman" w:hAnsi="Times New Roman" w:eastAsia="Times New Roman" w:cs="Times New Roman"/>
          <w:sz w:val="24"/>
          <w:szCs w:val="24"/>
          <w:lang w:eastAsia="pt-BR"/>
        </w:rPr>
        <w:t>Ao usuário utilizar o chatbot para relatar um caso de abuso, o sistema irá gerar automaticamente um relatório detalhado, que será criptografado e enviado (diretamente para uma base de dados segura</w:t>
      </w:r>
      <w:r w:rsidRPr="5BA7BC42" w:rsidR="42BD588E">
        <w:rPr>
          <w:rFonts w:ascii="Times New Roman" w:hAnsi="Times New Roman" w:eastAsia="Times New Roman" w:cs="Times New Roman"/>
          <w:sz w:val="24"/>
          <w:szCs w:val="24"/>
          <w:lang w:eastAsia="pt-BR"/>
        </w:rPr>
        <w:t>).</w:t>
      </w:r>
    </w:p>
    <w:p w:rsidR="0596A126" w:rsidP="5BA7BC42" w:rsidRDefault="0596A126" w14:paraId="486DAD7B" w14:textId="6DAD9DD7">
      <w:pPr>
        <w:pStyle w:val="xmsonormal"/>
        <w:spacing w:line="276" w:lineRule="auto"/>
        <w:jc w:val="both"/>
        <w:rPr>
          <w:b/>
          <w:bCs/>
        </w:rPr>
      </w:pPr>
      <w:r w:rsidRPr="5BA7BC42">
        <w:rPr>
          <w:b/>
          <w:bCs/>
        </w:rPr>
        <w:t>RF010</w:t>
      </w:r>
      <w:r w:rsidRPr="5BA7BC42">
        <w:t xml:space="preserve"> </w:t>
      </w:r>
      <w:r w:rsidRPr="5BA7BC42">
        <w:rPr>
          <w:b/>
          <w:bCs/>
        </w:rPr>
        <w:t>–</w:t>
      </w:r>
      <w:r>
        <w:t xml:space="preserve"> Ao abrir o site deve se pedir para aceitar o compartilhamento da localização. </w:t>
      </w:r>
    </w:p>
    <w:p w:rsidR="0596A126" w:rsidP="5BA7BC42" w:rsidRDefault="0596A126" w14:paraId="2D7968D6" w14:textId="01149BAC">
      <w:pPr>
        <w:pStyle w:val="xmsonormal"/>
        <w:spacing w:line="276" w:lineRule="auto"/>
        <w:jc w:val="both"/>
        <w:rPr>
          <w:b/>
          <w:bCs/>
        </w:rPr>
      </w:pPr>
      <w:r w:rsidRPr="5BA7BC42">
        <w:rPr>
          <w:b/>
          <w:bCs/>
        </w:rPr>
        <w:t>RF011</w:t>
      </w:r>
      <w:r w:rsidRPr="5BA7BC42">
        <w:t xml:space="preserve"> </w:t>
      </w:r>
      <w:r w:rsidRPr="5BA7BC42">
        <w:rPr>
          <w:b/>
          <w:bCs/>
        </w:rPr>
        <w:t xml:space="preserve">– </w:t>
      </w:r>
      <w:r>
        <w:t xml:space="preserve">Ao iniciar o site o site soltar um pop-up com informações importantes sobre o que é nossa loja (de forma sutil). </w:t>
      </w:r>
    </w:p>
    <w:p w:rsidR="5BA7BC42" w:rsidP="5BA7BC42" w:rsidRDefault="5BA7BC42" w14:paraId="01F1A9F8" w14:textId="5A8F3C85">
      <w:pPr>
        <w:spacing w:after="0" w:line="240" w:lineRule="auto"/>
        <w:jc w:val="both"/>
        <w:rPr>
          <w:rFonts w:ascii="Times New Roman" w:hAnsi="Times New Roman" w:eastAsia="Times New Roman" w:cs="Times New Roman"/>
          <w:sz w:val="24"/>
          <w:szCs w:val="24"/>
          <w:lang w:eastAsia="pt-BR"/>
        </w:rPr>
      </w:pPr>
    </w:p>
    <w:p w:rsidR="390CD660" w:rsidP="0A96ECDD" w:rsidRDefault="390CD660" w14:paraId="4792DE73" w14:textId="7F8AB955">
      <w:pPr>
        <w:spacing w:after="0" w:line="240" w:lineRule="auto"/>
        <w:jc w:val="both"/>
        <w:rPr>
          <w:rFonts w:ascii="Times New Roman" w:hAnsi="Times New Roman" w:eastAsia="Times New Roman" w:cs="Times New Roman"/>
          <w:sz w:val="24"/>
          <w:szCs w:val="24"/>
          <w:highlight w:val="yellow"/>
          <w:lang w:eastAsia="pt-BR"/>
        </w:rPr>
      </w:pPr>
    </w:p>
    <w:p w:rsidR="7F3F6825" w:rsidP="0A96ECDD" w:rsidRDefault="7F3F6825" w14:paraId="321E615C" w14:textId="2352CCE3">
      <w:pPr>
        <w:spacing w:after="0" w:line="240" w:lineRule="auto"/>
        <w:jc w:val="both"/>
        <w:rPr>
          <w:rFonts w:ascii="Times New Roman" w:hAnsi="Times New Roman" w:eastAsia="Times New Roman" w:cs="Times New Roman"/>
          <w:sz w:val="24"/>
          <w:szCs w:val="24"/>
          <w:highlight w:val="yellow"/>
          <w:lang w:eastAsia="pt-BR"/>
        </w:rPr>
      </w:pPr>
    </w:p>
    <w:p w:rsidR="00ED6E85" w:rsidP="5B632ACA" w:rsidRDefault="00ED6E85" w14:paraId="085A6A69" w14:textId="77777777">
      <w:pPr>
        <w:spacing w:after="0" w:line="240" w:lineRule="auto"/>
        <w:jc w:val="both"/>
        <w:rPr>
          <w:rFonts w:ascii="Times New Roman" w:hAnsi="Times New Roman" w:eastAsia="Times New Roman" w:cs="Times New Roman"/>
          <w:sz w:val="24"/>
          <w:szCs w:val="24"/>
          <w:lang w:eastAsia="pt-BR"/>
        </w:rPr>
      </w:pPr>
    </w:p>
    <w:p w:rsidR="00ED6E85" w:rsidP="5B632ACA" w:rsidRDefault="00ED6E85" w14:paraId="1526306C" w14:textId="77777777">
      <w:pPr>
        <w:spacing w:after="0" w:line="240" w:lineRule="auto"/>
        <w:jc w:val="both"/>
        <w:rPr>
          <w:rFonts w:ascii="Times New Roman" w:hAnsi="Times New Roman" w:eastAsia="Times New Roman" w:cs="Times New Roman"/>
          <w:sz w:val="24"/>
          <w:szCs w:val="24"/>
          <w:lang w:eastAsia="pt-BR"/>
        </w:rPr>
      </w:pPr>
    </w:p>
    <w:p w:rsidR="00ED6E85" w:rsidP="5B632ACA" w:rsidRDefault="00ED6E85" w14:paraId="5ED99108" w14:textId="77777777">
      <w:pPr>
        <w:spacing w:after="0" w:line="240" w:lineRule="auto"/>
        <w:jc w:val="both"/>
        <w:rPr>
          <w:rFonts w:ascii="Times New Roman" w:hAnsi="Times New Roman" w:eastAsia="Times New Roman" w:cs="Times New Roman"/>
          <w:sz w:val="24"/>
          <w:szCs w:val="24"/>
          <w:lang w:eastAsia="pt-BR"/>
        </w:rPr>
      </w:pPr>
    </w:p>
    <w:p w:rsidR="00ED6E85" w:rsidP="5B632ACA" w:rsidRDefault="00ED6E85" w14:paraId="4FC00578" w14:textId="77777777">
      <w:pPr>
        <w:spacing w:after="0" w:line="240" w:lineRule="auto"/>
        <w:jc w:val="both"/>
        <w:rPr>
          <w:rFonts w:ascii="Times New Roman" w:hAnsi="Times New Roman" w:eastAsia="Times New Roman" w:cs="Times New Roman"/>
          <w:sz w:val="24"/>
          <w:szCs w:val="24"/>
          <w:lang w:eastAsia="pt-BR"/>
        </w:rPr>
      </w:pPr>
    </w:p>
    <w:p w:rsidR="004F5B1C" w:rsidP="003D7141" w:rsidRDefault="004F5B1C" w14:paraId="797A7D52" w14:textId="00E8B85E">
      <w:pPr>
        <w:pStyle w:val="ListParagraph"/>
        <w:numPr>
          <w:ilvl w:val="0"/>
          <w:numId w:val="9"/>
        </w:numPr>
        <w:spacing w:line="240" w:lineRule="auto"/>
        <w:jc w:val="both"/>
        <w:rPr>
          <w:rFonts w:ascii="Times New Roman" w:hAnsi="Times New Roman" w:eastAsia="Times New Roman" w:cs="Times New Roman"/>
          <w:b/>
          <w:sz w:val="24"/>
          <w:szCs w:val="24"/>
          <w:lang w:eastAsia="pt-BR"/>
        </w:rPr>
      </w:pPr>
      <w:r>
        <w:rPr>
          <w:rFonts w:ascii="Times New Roman" w:hAnsi="Times New Roman" w:eastAsia="Times New Roman" w:cs="Times New Roman"/>
          <w:b/>
          <w:sz w:val="24"/>
          <w:szCs w:val="24"/>
          <w:lang w:eastAsia="pt-BR"/>
        </w:rPr>
        <w:t>REQUISITOS NÃO FUNCIONAIS</w:t>
      </w:r>
    </w:p>
    <w:p w:rsidR="3B26D09F" w:rsidP="5E78E6A6" w:rsidRDefault="3B26D09F" w14:paraId="3D8AA64C" w14:textId="1AB26DED">
      <w:pPr>
        <w:spacing w:line="240" w:lineRule="auto"/>
        <w:jc w:val="both"/>
        <w:rPr>
          <w:rFonts w:ascii="Times New Roman" w:hAnsi="Times New Roman" w:eastAsia="Times New Roman" w:cs="Times New Roman"/>
          <w:b/>
          <w:bCs/>
          <w:sz w:val="24"/>
          <w:szCs w:val="24"/>
          <w:lang w:eastAsia="pt-BR"/>
        </w:rPr>
      </w:pPr>
    </w:p>
    <w:p w:rsidR="0ACD71FE" w:rsidP="5BA7BC42" w:rsidRDefault="0ACD71FE" w14:paraId="5B7998A4" w14:textId="3DD6FCEA">
      <w:pPr>
        <w:pStyle w:val="xmsonormal"/>
        <w:spacing w:line="276" w:lineRule="auto"/>
        <w:jc w:val="both"/>
      </w:pPr>
      <w:r w:rsidRPr="5BA7BC42">
        <w:rPr>
          <w:b/>
          <w:bCs/>
        </w:rPr>
        <w:t>RNF01</w:t>
      </w:r>
      <w:r>
        <w:t xml:space="preserve"> –</w:t>
      </w:r>
      <w:r w:rsidR="7062549A">
        <w:t xml:space="preserve"> O site deve ter tempos de resposta rápidos e funcionar sem interrupções</w:t>
      </w:r>
    </w:p>
    <w:p w:rsidR="1C8941E2" w:rsidP="5BA7BC42" w:rsidRDefault="0ACD71FE" w14:paraId="26C102B7" w14:textId="4E9004D7">
      <w:pPr>
        <w:pStyle w:val="xmsonormal"/>
        <w:spacing w:line="276" w:lineRule="auto"/>
        <w:jc w:val="both"/>
      </w:pPr>
      <w:r w:rsidRPr="5BA7BC42">
        <w:rPr>
          <w:b/>
          <w:bCs/>
        </w:rPr>
        <w:t>RNF02</w:t>
      </w:r>
      <w:r>
        <w:t xml:space="preserve"> –</w:t>
      </w:r>
      <w:r w:rsidR="5CCAC250">
        <w:t xml:space="preserve"> </w:t>
      </w:r>
      <w:r w:rsidR="7062549A">
        <w:t xml:space="preserve">Deve ser projetado para suportar </w:t>
      </w:r>
      <w:r w:rsidR="102DF1A9">
        <w:t>muitos acessos simultâneos</w:t>
      </w:r>
      <w:r w:rsidR="7062549A">
        <w:t>.</w:t>
      </w:r>
    </w:p>
    <w:p w:rsidR="0A96ECDD" w:rsidP="5BA7BC42" w:rsidRDefault="0ACD71FE" w14:paraId="38D9CBF1" w14:textId="21D33EEF">
      <w:pPr>
        <w:pStyle w:val="xmsonormal"/>
        <w:spacing w:line="276" w:lineRule="auto"/>
        <w:jc w:val="both"/>
      </w:pPr>
      <w:r w:rsidRPr="5BA7BC42">
        <w:rPr>
          <w:b/>
          <w:bCs/>
        </w:rPr>
        <w:t>RNF03</w:t>
      </w:r>
      <w:r>
        <w:t xml:space="preserve"> –</w:t>
      </w:r>
      <w:r w:rsidR="39E48334">
        <w:t xml:space="preserve"> </w:t>
      </w:r>
      <w:r w:rsidR="7062549A">
        <w:t>O código deve ser organizado e documentado para facilitar atualizações e manutenções futuras.</w:t>
      </w:r>
    </w:p>
    <w:p w:rsidR="291C1060" w:rsidP="5BA7BC42" w:rsidRDefault="0ACD71FE" w14:paraId="0407899B" w14:textId="06FC17F5">
      <w:pPr>
        <w:pStyle w:val="xmsonormal"/>
        <w:spacing w:line="276" w:lineRule="auto"/>
        <w:jc w:val="both"/>
      </w:pPr>
      <w:r w:rsidRPr="5BA7BC42">
        <w:rPr>
          <w:b/>
          <w:bCs/>
        </w:rPr>
        <w:t>RNF0</w:t>
      </w:r>
      <w:r w:rsidRPr="5BA7BC42" w:rsidR="1F720A68">
        <w:rPr>
          <w:b/>
          <w:bCs/>
        </w:rPr>
        <w:t>4</w:t>
      </w:r>
      <w:r>
        <w:t xml:space="preserve"> –</w:t>
      </w:r>
      <w:r w:rsidR="44627D4D">
        <w:t xml:space="preserve"> </w:t>
      </w:r>
      <w:r w:rsidR="7062549A">
        <w:t>A interface deve ser intuitiva e fácil de usar, mesmo para pessoas com pouca experiência tecnológica.</w:t>
      </w:r>
    </w:p>
    <w:p w:rsidR="00FC62D8" w:rsidP="5BA7BC42" w:rsidRDefault="0ACD71FE" w14:paraId="2103928F" w14:textId="6905FF8C">
      <w:pPr>
        <w:pStyle w:val="xmsonormal"/>
        <w:spacing w:line="276" w:lineRule="auto"/>
        <w:jc w:val="both"/>
      </w:pPr>
      <w:r w:rsidRPr="5BA7BC42">
        <w:rPr>
          <w:b/>
          <w:bCs/>
        </w:rPr>
        <w:t>RNF0</w:t>
      </w:r>
      <w:r w:rsidRPr="5BA7BC42" w:rsidR="1F720A68">
        <w:rPr>
          <w:b/>
          <w:bCs/>
        </w:rPr>
        <w:t>5</w:t>
      </w:r>
      <w:r>
        <w:t xml:space="preserve"> </w:t>
      </w:r>
      <w:r w:rsidRPr="5BA7BC42" w:rsidR="1A41671E">
        <w:rPr>
          <w:b/>
          <w:bCs/>
        </w:rPr>
        <w:t xml:space="preserve">– </w:t>
      </w:r>
      <w:r w:rsidR="19A80519">
        <w:t>As funcionalidades de denúncia e acesso a informações devem ser discretamente integradas ao design do site, sem chamar a atenção de usuários não intencionais, para preservar a segurança das vítimas.</w:t>
      </w:r>
    </w:p>
    <w:p w:rsidR="464BFB2E" w:rsidP="5BA7BC42" w:rsidRDefault="6ECEB419" w14:paraId="3EED7694" w14:textId="77BE1E48">
      <w:pPr>
        <w:pStyle w:val="xmsonormal"/>
        <w:spacing w:line="276" w:lineRule="auto"/>
        <w:jc w:val="both"/>
      </w:pPr>
      <w:r w:rsidRPr="5BA7BC42">
        <w:rPr>
          <w:b/>
          <w:bCs/>
        </w:rPr>
        <w:t>RNF06</w:t>
      </w:r>
      <w:r>
        <w:t xml:space="preserve"> – O </w:t>
      </w:r>
      <w:r w:rsidR="49032AA0">
        <w:t xml:space="preserve">site </w:t>
      </w:r>
      <w:r>
        <w:t xml:space="preserve">será desenvolvido utilizando </w:t>
      </w:r>
      <w:r w:rsidR="4961E72E">
        <w:t>Java para o back-end</w:t>
      </w:r>
      <w:r>
        <w:t xml:space="preserve">; </w:t>
      </w:r>
    </w:p>
    <w:p w:rsidR="00795387" w:rsidP="5BA7BC42" w:rsidRDefault="04CFAF93" w14:paraId="63FE944D" w14:textId="59FA377B">
      <w:pPr>
        <w:pStyle w:val="xmsonormal"/>
        <w:spacing w:after="0" w:line="276" w:lineRule="auto"/>
        <w:jc w:val="both"/>
        <w:rPr>
          <w:highlight w:val="yellow"/>
        </w:rPr>
      </w:pPr>
      <w:r w:rsidRPr="5BA7BC42">
        <w:rPr>
          <w:b/>
          <w:bCs/>
        </w:rPr>
        <w:t>RNF0</w:t>
      </w:r>
      <w:r w:rsidRPr="5BA7BC42" w:rsidR="4B7310AB">
        <w:rPr>
          <w:b/>
          <w:bCs/>
        </w:rPr>
        <w:t>7</w:t>
      </w:r>
      <w:r w:rsidRPr="5BA7BC42" w:rsidR="66AB17F7">
        <w:rPr>
          <w:b/>
          <w:bCs/>
        </w:rPr>
        <w:t xml:space="preserve"> </w:t>
      </w:r>
      <w:r>
        <w:t xml:space="preserve">– </w:t>
      </w:r>
      <w:r w:rsidRPr="5BA7BC42" w:rsidR="75E33B39">
        <w:t>O site deve cumprir todas as leis e regulamentos de proteção de dados aplicáveis, como o GDPR ou LGPD, para garantir que as informações das vítimas sejam tratadas de acordo com as normas legais.</w:t>
      </w:r>
    </w:p>
    <w:p w:rsidR="00795387" w:rsidP="5BA7BC42" w:rsidRDefault="22EE3AC3" w14:paraId="4A46E6FA" w14:textId="21BE6C83">
      <w:pPr>
        <w:pStyle w:val="xmsonormal"/>
        <w:spacing w:after="0" w:line="276" w:lineRule="auto"/>
        <w:jc w:val="both"/>
        <w:rPr>
          <w:highlight w:val="yellow"/>
        </w:rPr>
      </w:pPr>
      <w:r w:rsidRPr="5BA7BC42">
        <w:rPr>
          <w:b/>
          <w:bCs/>
        </w:rPr>
        <w:t>R</w:t>
      </w:r>
      <w:r w:rsidRPr="5BA7BC42" w:rsidR="7E9352E1">
        <w:rPr>
          <w:b/>
          <w:bCs/>
        </w:rPr>
        <w:t>N</w:t>
      </w:r>
      <w:r w:rsidRPr="5BA7BC42">
        <w:rPr>
          <w:b/>
          <w:bCs/>
        </w:rPr>
        <w:t>F0</w:t>
      </w:r>
      <w:r w:rsidRPr="5BA7BC42" w:rsidR="4B7310AB">
        <w:rPr>
          <w:b/>
          <w:bCs/>
        </w:rPr>
        <w:t>8</w:t>
      </w:r>
      <w:r w:rsidRPr="5BA7BC42" w:rsidR="73609A39">
        <w:rPr>
          <w:b/>
          <w:bCs/>
        </w:rPr>
        <w:t xml:space="preserve"> </w:t>
      </w:r>
      <w:r>
        <w:t xml:space="preserve">– </w:t>
      </w:r>
      <w:r w:rsidRPr="5BA7BC42" w:rsidR="0CDC0FBB">
        <w:t>Mensagens de erro e outras notificações visíveis ao usuário em caso de tentativas de uso das funcionalidades mascaradas devem parecer erros genuínos de e-commerce, sem qualquer indício de sua verdadeira natureza.</w:t>
      </w:r>
    </w:p>
    <w:p w:rsidR="0CDC0FBB" w:rsidP="5BA7BC42" w:rsidRDefault="0CDC0FBB" w14:paraId="5E579005" w14:textId="712587BD">
      <w:pPr>
        <w:pStyle w:val="xmsonormal"/>
        <w:spacing w:line="276" w:lineRule="auto"/>
        <w:jc w:val="both"/>
      </w:pPr>
      <w:r w:rsidRPr="5BA7BC42">
        <w:rPr>
          <w:b/>
          <w:bCs/>
        </w:rPr>
        <w:t>RNF09</w:t>
      </w:r>
      <w:r>
        <w:t xml:space="preserve"> –</w:t>
      </w:r>
      <w:r w:rsidRPr="5BA7BC42">
        <w:rPr>
          <w:b/>
          <w:bCs/>
        </w:rPr>
        <w:t xml:space="preserve"> </w:t>
      </w:r>
      <w:r w:rsidRPr="5BA7BC42">
        <w:t>O site deve ser compatível com os principais navegadores (Chrome, Firefox, Safari, Edge) e suas versões mais recentes, além de dispositivos móveis, para garantir acessibilidade ampla e consistente.</w:t>
      </w:r>
    </w:p>
    <w:p w:rsidR="0CDC0FBB" w:rsidP="5BA7BC42" w:rsidRDefault="0CDC0FBB" w14:paraId="3CABAC20" w14:textId="726641FD">
      <w:pPr>
        <w:pStyle w:val="xmsonormal"/>
        <w:spacing w:line="276" w:lineRule="auto"/>
        <w:jc w:val="both"/>
      </w:pPr>
      <w:r w:rsidRPr="5BA7BC42">
        <w:rPr>
          <w:b/>
          <w:bCs/>
        </w:rPr>
        <w:t>RNF010</w:t>
      </w:r>
      <w:r>
        <w:t xml:space="preserve"> –</w:t>
      </w:r>
      <w:r w:rsidRPr="5BA7BC42">
        <w:rPr>
          <w:b/>
          <w:bCs/>
        </w:rPr>
        <w:t xml:space="preserve"> </w:t>
      </w:r>
      <w:r>
        <w:t>As funcionalidades de denúncia e apoio devem estar acessíveis em qualquer dispositivo (desktop e mobile).</w:t>
      </w:r>
    </w:p>
    <w:p w:rsidR="551F420E" w:rsidP="5BA7BC42" w:rsidRDefault="551F420E" w14:paraId="75A34BAD" w14:textId="6867B003">
      <w:pPr>
        <w:pStyle w:val="xmsonormal"/>
        <w:spacing w:line="276" w:lineRule="auto"/>
        <w:jc w:val="both"/>
      </w:pPr>
      <w:r w:rsidRPr="5BA7BC42">
        <w:rPr>
          <w:b/>
          <w:bCs/>
        </w:rPr>
        <w:t>RNF011</w:t>
      </w:r>
      <w:r>
        <w:t xml:space="preserve"> – O site deve ter uma aparência convincente de loja de roupas, evitando qualquer elemento que possa levantar suspeitas.</w:t>
      </w:r>
    </w:p>
    <w:p w:rsidR="5BA7BC42" w:rsidP="5BA7BC42" w:rsidRDefault="5BA7BC42" w14:paraId="409D0B28" w14:textId="339CE29D">
      <w:pPr>
        <w:pStyle w:val="xmsonormal"/>
        <w:spacing w:line="276" w:lineRule="auto"/>
        <w:jc w:val="both"/>
      </w:pPr>
    </w:p>
    <w:p w:rsidR="3B26D09F" w:rsidP="3B26D09F" w:rsidRDefault="3B26D09F" w14:paraId="3B55CC50" w14:textId="02D3EA49">
      <w:pPr>
        <w:pStyle w:val="NormalWeb"/>
        <w:spacing w:after="0" w:line="240" w:lineRule="auto"/>
        <w:jc w:val="both"/>
      </w:pPr>
    </w:p>
    <w:p w:rsidR="3B26D09F" w:rsidP="3B26D09F" w:rsidRDefault="3B26D09F" w14:paraId="14BDA947" w14:textId="3A21415C">
      <w:pPr>
        <w:pStyle w:val="NormalWeb"/>
        <w:spacing w:after="0" w:line="240" w:lineRule="auto"/>
        <w:jc w:val="both"/>
      </w:pPr>
    </w:p>
    <w:p w:rsidR="2909A5C4" w:rsidP="2909A5C4" w:rsidRDefault="2909A5C4" w14:paraId="78B85045" w14:textId="501A0ECE">
      <w:pPr>
        <w:pStyle w:val="NormalWeb"/>
        <w:spacing w:after="0" w:line="240" w:lineRule="auto"/>
        <w:jc w:val="both"/>
      </w:pPr>
    </w:p>
    <w:p w:rsidR="2909A5C4" w:rsidP="2909A5C4" w:rsidRDefault="2909A5C4" w14:paraId="7B31B896" w14:textId="6D5FD97E">
      <w:pPr>
        <w:pStyle w:val="NormalWeb"/>
        <w:spacing w:after="0" w:line="240" w:lineRule="auto"/>
        <w:jc w:val="both"/>
      </w:pPr>
    </w:p>
    <w:p w:rsidR="2909A5C4" w:rsidP="2909A5C4" w:rsidRDefault="2909A5C4" w14:paraId="6D5D1077" w14:textId="72B28270">
      <w:pPr>
        <w:pStyle w:val="NormalWeb"/>
        <w:spacing w:after="0" w:line="240" w:lineRule="auto"/>
        <w:jc w:val="both"/>
      </w:pPr>
    </w:p>
    <w:p w:rsidR="2909A5C4" w:rsidP="2909A5C4" w:rsidRDefault="2909A5C4" w14:paraId="3BC389BE" w14:textId="4C07E6E9">
      <w:pPr>
        <w:pStyle w:val="NormalWeb"/>
        <w:spacing w:after="0" w:line="240" w:lineRule="auto"/>
        <w:jc w:val="both"/>
      </w:pPr>
    </w:p>
    <w:p w:rsidR="2909A5C4" w:rsidP="2909A5C4" w:rsidRDefault="2909A5C4" w14:paraId="66E83D5C" w14:textId="4E643688">
      <w:pPr>
        <w:pStyle w:val="NormalWeb"/>
        <w:spacing w:after="0" w:line="240" w:lineRule="auto"/>
        <w:jc w:val="both"/>
      </w:pPr>
    </w:p>
    <w:p w:rsidR="2909A5C4" w:rsidP="2909A5C4" w:rsidRDefault="2909A5C4" w14:paraId="34C0FA79" w14:textId="64A31898">
      <w:pPr>
        <w:pStyle w:val="NormalWeb"/>
        <w:spacing w:after="0" w:line="240" w:lineRule="auto"/>
        <w:jc w:val="both"/>
      </w:pPr>
    </w:p>
    <w:p w:rsidR="2909A5C4" w:rsidP="2909A5C4" w:rsidRDefault="2909A5C4" w14:paraId="53346654" w14:textId="2F97D62C">
      <w:pPr>
        <w:pStyle w:val="NormalWeb"/>
        <w:spacing w:after="0" w:line="240" w:lineRule="auto"/>
        <w:jc w:val="both"/>
      </w:pPr>
    </w:p>
    <w:p w:rsidR="2909A5C4" w:rsidP="2909A5C4" w:rsidRDefault="2909A5C4" w14:paraId="18614E6C" w14:textId="410E5004">
      <w:pPr>
        <w:pStyle w:val="NormalWeb"/>
        <w:spacing w:after="0" w:line="240" w:lineRule="auto"/>
        <w:jc w:val="both"/>
      </w:pPr>
    </w:p>
    <w:p w:rsidR="2909A5C4" w:rsidP="2909A5C4" w:rsidRDefault="2909A5C4" w14:paraId="721CFCDA" w14:textId="0CDEB384">
      <w:pPr>
        <w:pStyle w:val="NormalWeb"/>
        <w:spacing w:after="0" w:line="240" w:lineRule="auto"/>
        <w:jc w:val="both"/>
      </w:pPr>
    </w:p>
    <w:p w:rsidRPr="004F5B1C" w:rsidR="005971C5" w:rsidP="003D7141" w:rsidRDefault="004F5B1C" w14:paraId="5DA5A43A" w14:textId="77777777">
      <w:pPr>
        <w:pStyle w:val="ListParagraph"/>
        <w:numPr>
          <w:ilvl w:val="0"/>
          <w:numId w:val="9"/>
        </w:numPr>
        <w:spacing w:line="360" w:lineRule="auto"/>
        <w:jc w:val="both"/>
        <w:rPr>
          <w:rFonts w:ascii="Times New Roman" w:hAnsi="Times New Roman" w:eastAsia="Times New Roman" w:cs="Times New Roman"/>
          <w:b/>
          <w:sz w:val="24"/>
          <w:szCs w:val="24"/>
          <w:lang w:eastAsia="pt-BR"/>
        </w:rPr>
      </w:pPr>
      <w:r w:rsidRPr="004F5B1C">
        <w:rPr>
          <w:rFonts w:ascii="Times New Roman" w:hAnsi="Times New Roman" w:eastAsia="Times New Roman" w:cs="Times New Roman"/>
          <w:b/>
          <w:sz w:val="24"/>
          <w:szCs w:val="24"/>
          <w:lang w:eastAsia="pt-BR"/>
        </w:rPr>
        <w:t>RE</w:t>
      </w:r>
      <w:r w:rsidRPr="004F5B1C" w:rsidR="005971C5">
        <w:rPr>
          <w:rFonts w:ascii="Times New Roman" w:hAnsi="Times New Roman" w:eastAsia="Times New Roman" w:cs="Times New Roman"/>
          <w:b/>
          <w:sz w:val="24"/>
          <w:szCs w:val="24"/>
          <w:lang w:eastAsia="pt-BR"/>
        </w:rPr>
        <w:t>GRAS</w:t>
      </w:r>
      <w:r w:rsidR="001C4B07">
        <w:rPr>
          <w:rFonts w:ascii="Times New Roman" w:hAnsi="Times New Roman" w:eastAsia="Times New Roman" w:cs="Times New Roman"/>
          <w:b/>
          <w:sz w:val="24"/>
          <w:szCs w:val="24"/>
          <w:lang w:eastAsia="pt-BR"/>
        </w:rPr>
        <w:t xml:space="preserve"> DE NEGÓCIO</w:t>
      </w:r>
    </w:p>
    <w:p w:rsidR="4E72D180" w:rsidP="5BA7BC42" w:rsidRDefault="69FFAEDB" w14:paraId="39679BD2" w14:textId="0104D4B6">
      <w:pPr>
        <w:pStyle w:val="xmsonormal"/>
        <w:spacing w:line="276" w:lineRule="auto"/>
        <w:jc w:val="both"/>
      </w:pPr>
      <w:r w:rsidRPr="5BA7BC42">
        <w:rPr>
          <w:b/>
          <w:bCs/>
        </w:rPr>
        <w:t>NEG</w:t>
      </w:r>
      <w:r w:rsidRPr="5BA7BC42" w:rsidR="0B98196A">
        <w:rPr>
          <w:b/>
          <w:bCs/>
        </w:rPr>
        <w:t>01</w:t>
      </w:r>
      <w:r w:rsidR="6B569A52">
        <w:t>–</w:t>
      </w:r>
      <w:r w:rsidRPr="5BA7BC42" w:rsidR="5F3B5BA8">
        <w:t>Apenas autoridades ou organizações parceiras autorizadas podem solicitar acesso a esses relatórios, e toda solicitação deve ser registrada para auditoria futura.</w:t>
      </w:r>
    </w:p>
    <w:p w:rsidR="00795387" w:rsidP="5BA7BC42" w:rsidRDefault="2CEAFD9D" w14:paraId="6793E7A7" w14:textId="11BDA7E6">
      <w:pPr>
        <w:pStyle w:val="xmsonormal"/>
        <w:spacing w:line="276" w:lineRule="auto"/>
        <w:jc w:val="both"/>
      </w:pPr>
      <w:r w:rsidRPr="2909A5C4">
        <w:rPr>
          <w:b/>
          <w:bCs/>
        </w:rPr>
        <w:t>NEG0</w:t>
      </w:r>
      <w:r w:rsidRPr="2909A5C4" w:rsidR="3068E312">
        <w:rPr>
          <w:b/>
          <w:bCs/>
        </w:rPr>
        <w:t>2</w:t>
      </w:r>
      <w:r w:rsidR="0692D4AB">
        <w:t xml:space="preserve"> </w:t>
      </w:r>
      <w:r w:rsidR="6CB5E5DA">
        <w:t>–</w:t>
      </w:r>
      <w:r w:rsidR="657A3713">
        <w:t xml:space="preserve"> </w:t>
      </w:r>
      <w:r w:rsidRPr="2909A5C4" w:rsidR="693DE250">
        <w:t>Qualquer tentativa de finalizar uma compra no site, seja por produtos adicionados ao "falso carrinho" ou outras ações, deve resultar em uma mensagem de erro genérica relacionada a problemas de pagamento. Isso deve acontecer</w:t>
      </w:r>
      <w:r w:rsidRPr="2909A5C4" w:rsidR="57A1BF52">
        <w:t xml:space="preserve"> </w:t>
      </w:r>
      <w:r w:rsidRPr="2909A5C4" w:rsidR="693DE250">
        <w:t>independentemente do valor ou itens no carrinho, para que a verdadeira função do site como plataforma de denúncia permaneça oculta.</w:t>
      </w:r>
    </w:p>
    <w:p w:rsidR="390CD660" w:rsidP="5BA7BC42" w:rsidRDefault="63BC5731" w14:paraId="1D95AE75" w14:textId="33E76813">
      <w:pPr>
        <w:pStyle w:val="xmsonormal"/>
        <w:spacing w:line="276" w:lineRule="auto"/>
        <w:jc w:val="both"/>
      </w:pPr>
      <w:r w:rsidRPr="5BA7BC42">
        <w:rPr>
          <w:b/>
          <w:bCs/>
        </w:rPr>
        <w:t>NEG0</w:t>
      </w:r>
      <w:r w:rsidRPr="5BA7BC42" w:rsidR="7628786C">
        <w:rPr>
          <w:b/>
          <w:bCs/>
        </w:rPr>
        <w:t>3</w:t>
      </w:r>
      <w:r w:rsidRPr="5BA7BC42">
        <w:rPr>
          <w:b/>
          <w:bCs/>
        </w:rPr>
        <w:t xml:space="preserve"> –</w:t>
      </w:r>
      <w:r w:rsidRPr="5BA7BC42">
        <w:t xml:space="preserve"> A informação sobre locais de denúncia e abrigos deve ser atualizada periodicamente (por exemplo, semanalmente) através da integração com APIs de serviços locais. Caso um local seja fechado ou sua localização alterada, o sistema deve refletir essas mudanças imediatamente para garantir que as vítimas recebam informações precisas.</w:t>
      </w:r>
    </w:p>
    <w:p w:rsidR="390CD660" w:rsidP="5BA7BC42" w:rsidRDefault="384775D0" w14:paraId="14F3D806" w14:textId="23CCD708">
      <w:pPr>
        <w:pStyle w:val="xmsonormal"/>
        <w:spacing w:line="276" w:lineRule="auto"/>
        <w:jc w:val="both"/>
      </w:pPr>
      <w:r w:rsidRPr="5BA7BC42">
        <w:rPr>
          <w:b/>
          <w:bCs/>
        </w:rPr>
        <w:t>NEG0</w:t>
      </w:r>
      <w:r w:rsidRPr="5BA7BC42" w:rsidR="7105EDE3">
        <w:rPr>
          <w:b/>
          <w:bCs/>
        </w:rPr>
        <w:t>4</w:t>
      </w:r>
      <w:r w:rsidRPr="5BA7BC42">
        <w:rPr>
          <w:b/>
          <w:bCs/>
        </w:rPr>
        <w:t xml:space="preserve"> –</w:t>
      </w:r>
      <w:r w:rsidRPr="5BA7BC42">
        <w:t xml:space="preserve"> No caso de o usuário tentar acessar diretamente uma URL de página oculta sem passar pelo processo de desbloqueio correto, o site deve exibir uma página de erro genérica (como "Página não encontrada") e redirecioná-lo para a página principal de produtos.</w:t>
      </w:r>
    </w:p>
    <w:p w:rsidR="390CD660" w:rsidP="5BA7BC42" w:rsidRDefault="01989386" w14:paraId="082A294F" w14:textId="1AA2FED7">
      <w:pPr>
        <w:pStyle w:val="xmsonormal"/>
        <w:spacing w:line="276" w:lineRule="auto"/>
        <w:jc w:val="both"/>
      </w:pPr>
      <w:r w:rsidRPr="5BA7BC42">
        <w:rPr>
          <w:b/>
          <w:bCs/>
        </w:rPr>
        <w:t>NEG0</w:t>
      </w:r>
      <w:r w:rsidRPr="5BA7BC42" w:rsidR="5536F467">
        <w:rPr>
          <w:b/>
          <w:bCs/>
        </w:rPr>
        <w:t>5</w:t>
      </w:r>
      <w:r w:rsidRPr="5BA7BC42">
        <w:rPr>
          <w:b/>
          <w:bCs/>
        </w:rPr>
        <w:t xml:space="preserve"> –</w:t>
      </w:r>
      <w:r w:rsidRPr="5BA7BC42">
        <w:t xml:space="preserve"> As páginas ocultas devem ser atualizadas periodicamente com novas sequências de desbloqueio (por exemplo, mudar os produtos que desbloqueiam as páginas) para evitar que pessoas não autorizadas descubram o método de acesso.</w:t>
      </w:r>
    </w:p>
    <w:p w:rsidR="390CD660" w:rsidP="5BA7BC42" w:rsidRDefault="01989386" w14:paraId="419FBA83" w14:textId="5BBB0988">
      <w:pPr>
        <w:pStyle w:val="xmsonormal"/>
        <w:spacing w:line="276" w:lineRule="auto"/>
        <w:jc w:val="both"/>
        <w:rPr>
          <w:b/>
          <w:bCs/>
        </w:rPr>
      </w:pPr>
      <w:r w:rsidRPr="5BA7BC42">
        <w:rPr>
          <w:b/>
          <w:bCs/>
        </w:rPr>
        <w:t>NEG0</w:t>
      </w:r>
      <w:r w:rsidRPr="5BA7BC42" w:rsidR="4C70060F">
        <w:rPr>
          <w:b/>
          <w:bCs/>
        </w:rPr>
        <w:t>6</w:t>
      </w:r>
      <w:r w:rsidRPr="5BA7BC42">
        <w:rPr>
          <w:b/>
          <w:bCs/>
        </w:rPr>
        <w:t xml:space="preserve"> – </w:t>
      </w:r>
      <w:r w:rsidRPr="5BA7BC42">
        <w:t>O rodapé da página principal do site deve incluir informações sutis sobre o verdadeiro propósito do site, disfarçadas de mensagens de missão ou visões corporativas. Estas informações devem ser cuidadosamente redigidas para não levantar suspeitas, mas fornecer pistas suficientes para aqueles que sabem o que procurar</w:t>
      </w:r>
      <w:r w:rsidRPr="5BA7BC42">
        <w:rPr>
          <w:b/>
          <w:bCs/>
        </w:rPr>
        <w:t>.</w:t>
      </w:r>
    </w:p>
    <w:p w:rsidR="197CEA7C" w:rsidP="197CEA7C" w:rsidRDefault="197CEA7C" w14:paraId="239BFDED" w14:textId="6B1303DB">
      <w:pPr>
        <w:jc w:val="both"/>
        <w:rPr>
          <w:rFonts w:ascii="Calibri" w:hAnsi="Calibri" w:eastAsia="Calibri" w:cs="Calibri"/>
        </w:rPr>
      </w:pPr>
    </w:p>
    <w:p w:rsidR="5BA7BC42" w:rsidP="5BA7BC42" w:rsidRDefault="5BA7BC42" w14:paraId="7C5A100A" w14:textId="277CE4B9">
      <w:pPr>
        <w:jc w:val="both"/>
        <w:rPr>
          <w:rFonts w:ascii="Calibri" w:hAnsi="Calibri" w:eastAsia="Calibri" w:cs="Calibri"/>
        </w:rPr>
      </w:pPr>
    </w:p>
    <w:p w:rsidR="5BA7BC42" w:rsidP="5BA7BC42" w:rsidRDefault="5BA7BC42" w14:paraId="5683976F" w14:textId="6460FAD5">
      <w:pPr>
        <w:jc w:val="both"/>
        <w:rPr>
          <w:rFonts w:ascii="Calibri" w:hAnsi="Calibri" w:eastAsia="Calibri" w:cs="Calibri"/>
        </w:rPr>
      </w:pPr>
    </w:p>
    <w:p w:rsidR="5BA7BC42" w:rsidP="5BA7BC42" w:rsidRDefault="5BA7BC42" w14:paraId="1ED6B3C6" w14:textId="56BE04D8">
      <w:pPr>
        <w:jc w:val="both"/>
        <w:rPr>
          <w:rFonts w:ascii="Calibri" w:hAnsi="Calibri" w:eastAsia="Calibri" w:cs="Calibri"/>
        </w:rPr>
      </w:pPr>
    </w:p>
    <w:p w:rsidR="5BA7BC42" w:rsidP="5BA7BC42" w:rsidRDefault="5BA7BC42" w14:paraId="6CFC49DE" w14:textId="5D3A5686">
      <w:pPr>
        <w:jc w:val="both"/>
        <w:rPr>
          <w:rFonts w:ascii="Calibri" w:hAnsi="Calibri" w:eastAsia="Calibri" w:cs="Calibri"/>
        </w:rPr>
      </w:pPr>
    </w:p>
    <w:p w:rsidR="5BA7BC42" w:rsidP="5BA7BC42" w:rsidRDefault="5BA7BC42" w14:paraId="1648DE32" w14:textId="18EE5ABC">
      <w:pPr>
        <w:jc w:val="both"/>
        <w:rPr>
          <w:rFonts w:ascii="Calibri" w:hAnsi="Calibri" w:eastAsia="Calibri" w:cs="Calibri"/>
        </w:rPr>
      </w:pPr>
    </w:p>
    <w:p w:rsidR="5BA7BC42" w:rsidP="5BA7BC42" w:rsidRDefault="5BA7BC42" w14:paraId="3BA99B81" w14:textId="32001301">
      <w:pPr>
        <w:jc w:val="both"/>
        <w:rPr>
          <w:rFonts w:ascii="Calibri" w:hAnsi="Calibri" w:eastAsia="Calibri" w:cs="Calibri"/>
        </w:rPr>
      </w:pPr>
    </w:p>
    <w:p w:rsidR="5BA7BC42" w:rsidP="5BA7BC42" w:rsidRDefault="5BA7BC42" w14:paraId="4A757B62" w14:textId="1DD21D95">
      <w:pPr>
        <w:jc w:val="both"/>
        <w:rPr>
          <w:rFonts w:ascii="Calibri" w:hAnsi="Calibri" w:eastAsia="Calibri" w:cs="Calibri"/>
        </w:rPr>
      </w:pPr>
    </w:p>
    <w:p w:rsidR="5BA7BC42" w:rsidP="5BA7BC42" w:rsidRDefault="5BA7BC42" w14:paraId="401EFA22" w14:textId="33AD5115">
      <w:pPr>
        <w:jc w:val="both"/>
        <w:rPr>
          <w:rFonts w:ascii="Calibri" w:hAnsi="Calibri" w:eastAsia="Calibri" w:cs="Calibri"/>
        </w:rPr>
      </w:pPr>
    </w:p>
    <w:p w:rsidR="3885516A" w:rsidP="3885516A" w:rsidRDefault="3885516A" w14:paraId="20393323" w14:textId="7140F2CF">
      <w:pPr>
        <w:jc w:val="both"/>
        <w:rPr>
          <w:rFonts w:ascii="Calibri" w:hAnsi="Calibri" w:eastAsia="Calibri" w:cs="Calibri"/>
        </w:rPr>
      </w:pPr>
    </w:p>
    <w:p w:rsidR="2909A5C4" w:rsidP="2909A5C4" w:rsidRDefault="2909A5C4" w14:paraId="5A54D4E9" w14:textId="38F8E4E7">
      <w:pPr>
        <w:jc w:val="both"/>
        <w:rPr>
          <w:rFonts w:ascii="Calibri" w:hAnsi="Calibri" w:eastAsia="Calibri" w:cs="Calibri"/>
        </w:rPr>
      </w:pPr>
    </w:p>
    <w:p w:rsidR="2909A5C4" w:rsidP="2909A5C4" w:rsidRDefault="2909A5C4" w14:paraId="7FC94EBE" w14:textId="6663DE82">
      <w:pPr>
        <w:jc w:val="both"/>
        <w:rPr>
          <w:rFonts w:ascii="Calibri" w:hAnsi="Calibri" w:eastAsia="Calibri" w:cs="Calibri"/>
        </w:rPr>
      </w:pPr>
    </w:p>
    <w:p w:rsidR="3959E134" w:rsidP="784C6CDC" w:rsidRDefault="3959E134" w14:paraId="069C24ED" w14:textId="2DCD627B">
      <w:pPr>
        <w:pStyle w:val="Normal"/>
        <w:jc w:val="both"/>
        <w:rPr>
          <w:rFonts w:ascii="Calibri" w:hAnsi="Calibri" w:eastAsia="Calibri" w:cs="Calibri"/>
        </w:rPr>
      </w:pPr>
    </w:p>
    <w:p w:rsidR="3959E134" w:rsidP="3959E134" w:rsidRDefault="3959E134" w14:paraId="410D2C6F" w14:textId="64AF4C96">
      <w:pPr>
        <w:jc w:val="both"/>
        <w:rPr>
          <w:rFonts w:ascii="Calibri" w:hAnsi="Calibri" w:eastAsia="Calibri" w:cs="Calibri"/>
        </w:rPr>
      </w:pPr>
    </w:p>
    <w:p w:rsidR="3885516A" w:rsidP="3885516A" w:rsidRDefault="3885516A" w14:paraId="07B1B318" w14:textId="511DD954">
      <w:pPr>
        <w:jc w:val="both"/>
        <w:rPr>
          <w:rFonts w:ascii="Calibri" w:hAnsi="Calibri" w:eastAsia="Calibri" w:cs="Calibri"/>
        </w:rPr>
      </w:pPr>
    </w:p>
    <w:p w:rsidR="5B632ACA" w:rsidP="6D42FB59" w:rsidRDefault="69FFAEDB" w14:paraId="6F2E58DC" w14:textId="7BE7C15F">
      <w:pPr>
        <w:pStyle w:val="ListParagraph"/>
        <w:numPr>
          <w:ilvl w:val="0"/>
          <w:numId w:val="9"/>
        </w:numPr>
        <w:spacing w:line="360" w:lineRule="auto"/>
        <w:jc w:val="both"/>
        <w:rPr>
          <w:rFonts w:ascii="Times New Roman" w:hAnsi="Times New Roman" w:eastAsia="Times New Roman" w:cs="Times New Roman"/>
          <w:b/>
          <w:bCs/>
          <w:sz w:val="24"/>
          <w:szCs w:val="24"/>
          <w:lang w:eastAsia="pt-BR"/>
        </w:rPr>
      </w:pPr>
      <w:r w:rsidRPr="008B639D">
        <w:rPr>
          <w:rFonts w:ascii="Times New Roman" w:hAnsi="Times New Roman" w:eastAsia="Times New Roman" w:cs="Times New Roman"/>
          <w:sz w:val="24"/>
          <w:szCs w:val="24"/>
          <w:lang w:eastAsia="pt-BR"/>
        </w:rPr>
        <w:t xml:space="preserve"> </w:t>
      </w:r>
      <w:r w:rsidRPr="008B639D">
        <w:rPr>
          <w:rFonts w:ascii="Times New Roman" w:hAnsi="Times New Roman" w:eastAsia="Times New Roman" w:cs="Times New Roman"/>
          <w:b/>
          <w:bCs/>
          <w:sz w:val="24"/>
          <w:szCs w:val="24"/>
          <w:lang w:eastAsia="pt-BR"/>
        </w:rPr>
        <w:t>PROTÓTIPO DE INTERFACE</w:t>
      </w:r>
      <w:r w:rsidRPr="008B639D" w:rsidR="0163DC6F">
        <w:rPr>
          <w:rFonts w:ascii="Times New Roman" w:hAnsi="Times New Roman" w:eastAsia="Times New Roman" w:cs="Times New Roman"/>
          <w:b/>
          <w:bCs/>
          <w:sz w:val="24"/>
          <w:szCs w:val="24"/>
          <w:lang w:eastAsia="pt-BR"/>
        </w:rPr>
        <w:t xml:space="preserve"> </w:t>
      </w:r>
    </w:p>
    <w:p w:rsidR="5B632ACA" w:rsidP="6D42FB59" w:rsidRDefault="008B639D" w14:paraId="042C9A90" w14:textId="61B0319C">
      <w:pPr>
        <w:spacing w:line="360" w:lineRule="auto"/>
        <w:ind w:left="708"/>
        <w:jc w:val="both"/>
      </w:pPr>
      <w:r>
        <w:rPr>
          <w:noProof/>
        </w:rPr>
        <w:drawing>
          <wp:anchor distT="0" distB="0" distL="114300" distR="114300" simplePos="0" relativeHeight="251658240" behindDoc="0" locked="0" layoutInCell="1" allowOverlap="1" wp14:anchorId="2E3CD8FF" wp14:editId="4A4F71C5">
            <wp:simplePos x="0" y="0"/>
            <wp:positionH relativeFrom="column">
              <wp:align>left</wp:align>
            </wp:positionH>
            <wp:positionV relativeFrom="paragraph">
              <wp:posOffset>0</wp:posOffset>
            </wp:positionV>
            <wp:extent cx="5710238" cy="6859544"/>
            <wp:effectExtent l="0" t="0" r="0" b="0"/>
            <wp:wrapNone/>
            <wp:docPr id="765605883" name="Imagem 765605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10238" cy="6859544"/>
                    </a:xfrm>
                    <a:prstGeom prst="rect">
                      <a:avLst/>
                    </a:prstGeom>
                  </pic:spPr>
                </pic:pic>
              </a:graphicData>
            </a:graphic>
            <wp14:sizeRelH relativeFrom="page">
              <wp14:pctWidth>0</wp14:pctWidth>
            </wp14:sizeRelH>
            <wp14:sizeRelV relativeFrom="page">
              <wp14:pctHeight>0</wp14:pctHeight>
            </wp14:sizeRelV>
          </wp:anchor>
        </w:drawing>
      </w:r>
    </w:p>
    <w:p w:rsidR="5B632ACA" w:rsidP="197CEA7C" w:rsidRDefault="5B632ACA" w14:paraId="521D1FFC" w14:textId="41785AA8">
      <w:pPr>
        <w:pStyle w:val="ListParagraph"/>
        <w:spacing w:line="360" w:lineRule="auto"/>
        <w:jc w:val="both"/>
      </w:pPr>
    </w:p>
    <w:p w:rsidR="3885516A" w:rsidP="3885516A" w:rsidRDefault="3885516A" w14:paraId="3963E071" w14:textId="1A156188">
      <w:pPr>
        <w:pStyle w:val="ListParagraph"/>
        <w:spacing w:line="360" w:lineRule="auto"/>
        <w:jc w:val="both"/>
      </w:pPr>
    </w:p>
    <w:p w:rsidR="3885516A" w:rsidP="3885516A" w:rsidRDefault="3885516A" w14:paraId="6002861D" w14:textId="0F1E33E8">
      <w:pPr>
        <w:pStyle w:val="ListParagraph"/>
        <w:spacing w:line="360" w:lineRule="auto"/>
        <w:jc w:val="both"/>
      </w:pPr>
    </w:p>
    <w:p w:rsidR="3885516A" w:rsidP="3885516A" w:rsidRDefault="3885516A" w14:paraId="4B90C01A" w14:textId="66672E34">
      <w:pPr>
        <w:pStyle w:val="ListParagraph"/>
        <w:spacing w:line="360" w:lineRule="auto"/>
        <w:jc w:val="both"/>
      </w:pPr>
    </w:p>
    <w:p w:rsidR="3885516A" w:rsidP="3885516A" w:rsidRDefault="3885516A" w14:paraId="4293C35D" w14:textId="4FDEDC79">
      <w:pPr>
        <w:pStyle w:val="ListParagraph"/>
        <w:spacing w:line="360" w:lineRule="auto"/>
        <w:jc w:val="both"/>
      </w:pPr>
    </w:p>
    <w:p w:rsidR="3885516A" w:rsidP="3885516A" w:rsidRDefault="3885516A" w14:paraId="77EDFB6E" w14:textId="53A18A7C">
      <w:pPr>
        <w:pStyle w:val="ListParagraph"/>
        <w:spacing w:line="360" w:lineRule="auto"/>
        <w:jc w:val="both"/>
      </w:pPr>
    </w:p>
    <w:p w:rsidR="008B639D" w:rsidP="008B639D" w:rsidRDefault="008B639D" w14:paraId="3D6CC169" w14:textId="5FE9105B">
      <w:pPr>
        <w:pStyle w:val="ListParagraph"/>
        <w:spacing w:line="360" w:lineRule="auto"/>
        <w:jc w:val="both"/>
      </w:pPr>
    </w:p>
    <w:p w:rsidR="008B639D" w:rsidP="008B639D" w:rsidRDefault="008B639D" w14:paraId="258CC644" w14:textId="263FC73B">
      <w:pPr>
        <w:pStyle w:val="ListParagraph"/>
        <w:spacing w:line="360" w:lineRule="auto"/>
        <w:jc w:val="both"/>
      </w:pPr>
    </w:p>
    <w:p w:rsidR="008B639D" w:rsidP="008B639D" w:rsidRDefault="008B639D" w14:paraId="4A6BE21D" w14:textId="0472F61F">
      <w:pPr>
        <w:pStyle w:val="ListParagraph"/>
        <w:spacing w:line="360" w:lineRule="auto"/>
        <w:jc w:val="both"/>
      </w:pPr>
    </w:p>
    <w:p w:rsidR="008B639D" w:rsidP="008B639D" w:rsidRDefault="008B639D" w14:paraId="3CD54ABA" w14:textId="4D09FD27">
      <w:pPr>
        <w:pStyle w:val="ListParagraph"/>
        <w:spacing w:line="360" w:lineRule="auto"/>
        <w:jc w:val="both"/>
      </w:pPr>
    </w:p>
    <w:p w:rsidR="008B639D" w:rsidP="008B639D" w:rsidRDefault="008B639D" w14:paraId="40E97DB1" w14:textId="13F9CB4F">
      <w:pPr>
        <w:pStyle w:val="ListParagraph"/>
        <w:spacing w:line="360" w:lineRule="auto"/>
        <w:jc w:val="both"/>
      </w:pPr>
    </w:p>
    <w:p w:rsidR="008B639D" w:rsidP="008B639D" w:rsidRDefault="008B639D" w14:paraId="2CEB48CA" w14:textId="416ABD45">
      <w:pPr>
        <w:pStyle w:val="ListParagraph"/>
        <w:spacing w:line="360" w:lineRule="auto"/>
        <w:jc w:val="both"/>
      </w:pPr>
    </w:p>
    <w:p w:rsidR="008B639D" w:rsidP="008B639D" w:rsidRDefault="008B639D" w14:paraId="369F1A38" w14:textId="5BFEB6C9">
      <w:pPr>
        <w:pStyle w:val="ListParagraph"/>
        <w:spacing w:line="360" w:lineRule="auto"/>
        <w:jc w:val="both"/>
      </w:pPr>
    </w:p>
    <w:p w:rsidR="008B639D" w:rsidP="008B639D" w:rsidRDefault="008B639D" w14:paraId="6345F75D" w14:textId="19A3C372">
      <w:pPr>
        <w:pStyle w:val="ListParagraph"/>
        <w:spacing w:line="360" w:lineRule="auto"/>
        <w:jc w:val="both"/>
      </w:pPr>
    </w:p>
    <w:p w:rsidR="008B639D" w:rsidP="008B639D" w:rsidRDefault="008B639D" w14:paraId="05A03942" w14:textId="0B04F08C">
      <w:pPr>
        <w:pStyle w:val="ListParagraph"/>
        <w:spacing w:line="360" w:lineRule="auto"/>
        <w:jc w:val="both"/>
      </w:pPr>
    </w:p>
    <w:p w:rsidR="008B639D" w:rsidP="008B639D" w:rsidRDefault="008B639D" w14:paraId="3C4385B0" w14:textId="71BAD00F">
      <w:pPr>
        <w:pStyle w:val="ListParagraph"/>
        <w:spacing w:line="360" w:lineRule="auto"/>
        <w:jc w:val="both"/>
      </w:pPr>
    </w:p>
    <w:p w:rsidR="008B639D" w:rsidP="008B639D" w:rsidRDefault="008B639D" w14:paraId="6C55FBFC" w14:textId="60637241">
      <w:pPr>
        <w:pStyle w:val="ListParagraph"/>
        <w:spacing w:line="360" w:lineRule="auto"/>
        <w:jc w:val="both"/>
      </w:pPr>
    </w:p>
    <w:p w:rsidR="008B639D" w:rsidP="008B639D" w:rsidRDefault="008B639D" w14:paraId="68D8915F" w14:textId="70A3A15A">
      <w:pPr>
        <w:pStyle w:val="ListParagraph"/>
        <w:spacing w:line="360" w:lineRule="auto"/>
        <w:jc w:val="both"/>
      </w:pPr>
    </w:p>
    <w:p w:rsidR="008B639D" w:rsidP="008B639D" w:rsidRDefault="008B639D" w14:paraId="66D10C11" w14:textId="2D10041E">
      <w:pPr>
        <w:pStyle w:val="ListParagraph"/>
        <w:spacing w:line="360" w:lineRule="auto"/>
        <w:jc w:val="both"/>
      </w:pPr>
    </w:p>
    <w:p w:rsidR="008B639D" w:rsidP="008B639D" w:rsidRDefault="008B639D" w14:paraId="21DCC305" w14:textId="265BCFA0">
      <w:pPr>
        <w:pStyle w:val="ListParagraph"/>
        <w:spacing w:line="360" w:lineRule="auto"/>
        <w:jc w:val="both"/>
      </w:pPr>
    </w:p>
    <w:p w:rsidR="008B639D" w:rsidP="008B639D" w:rsidRDefault="008B639D" w14:paraId="38BD9F01" w14:textId="6E30B3DE">
      <w:pPr>
        <w:pStyle w:val="ListParagraph"/>
        <w:spacing w:line="360" w:lineRule="auto"/>
        <w:jc w:val="both"/>
      </w:pPr>
    </w:p>
    <w:p w:rsidR="008B639D" w:rsidP="008B639D" w:rsidRDefault="008B639D" w14:paraId="76C50238" w14:textId="04E22836">
      <w:pPr>
        <w:pStyle w:val="ListParagraph"/>
        <w:spacing w:line="360" w:lineRule="auto"/>
        <w:jc w:val="both"/>
      </w:pPr>
    </w:p>
    <w:p w:rsidR="008B639D" w:rsidP="008B639D" w:rsidRDefault="008B639D" w14:paraId="72514BD7" w14:textId="55E3D889">
      <w:pPr>
        <w:pStyle w:val="ListParagraph"/>
        <w:spacing w:line="360" w:lineRule="auto"/>
        <w:jc w:val="both"/>
      </w:pPr>
    </w:p>
    <w:p w:rsidR="008B639D" w:rsidP="008B639D" w:rsidRDefault="008B639D" w14:paraId="539E1DA2" w14:textId="7C4B549D">
      <w:pPr>
        <w:pStyle w:val="ListParagraph"/>
        <w:spacing w:line="360" w:lineRule="auto"/>
        <w:jc w:val="both"/>
      </w:pPr>
    </w:p>
    <w:p w:rsidR="3885516A" w:rsidP="3885516A" w:rsidRDefault="3885516A" w14:paraId="4E5C4AEC" w14:textId="07CA8FBA">
      <w:pPr>
        <w:pStyle w:val="ListParagraph"/>
        <w:spacing w:line="360" w:lineRule="auto"/>
        <w:jc w:val="both"/>
      </w:pPr>
    </w:p>
    <w:p w:rsidR="008B639D" w:rsidP="008B639D" w:rsidRDefault="008B639D" w14:paraId="2069FD05" w14:textId="53A099DD">
      <w:pPr>
        <w:spacing w:line="360" w:lineRule="auto"/>
        <w:ind w:left="720"/>
        <w:jc w:val="both"/>
      </w:pPr>
    </w:p>
    <w:p w:rsidR="008B639D" w:rsidP="008B639D" w:rsidRDefault="008B639D" w14:paraId="54F49A4A" w14:textId="068F97A2">
      <w:pPr>
        <w:pStyle w:val="ListParagraph"/>
        <w:spacing w:line="360" w:lineRule="auto"/>
        <w:jc w:val="both"/>
      </w:pPr>
    </w:p>
    <w:p w:rsidR="3959E134" w:rsidP="3959E134" w:rsidRDefault="3959E134" w14:paraId="67EE2B93" w14:textId="32275704">
      <w:pPr>
        <w:pStyle w:val="ListParagraph"/>
        <w:spacing w:line="360" w:lineRule="auto"/>
        <w:jc w:val="both"/>
      </w:pPr>
    </w:p>
    <w:p w:rsidR="3959E134" w:rsidP="3959E134" w:rsidRDefault="3959E134" w14:paraId="16255E3D" w14:textId="6B602D26">
      <w:pPr>
        <w:pStyle w:val="ListParagraph"/>
        <w:spacing w:line="360" w:lineRule="auto"/>
        <w:jc w:val="both"/>
      </w:pPr>
    </w:p>
    <w:p w:rsidR="008B639D" w:rsidP="008B639D" w:rsidRDefault="008B639D" w14:paraId="14625595" w14:textId="48CFEBAF">
      <w:pPr>
        <w:pStyle w:val="ListParagraph"/>
        <w:spacing w:line="360" w:lineRule="auto"/>
        <w:jc w:val="both"/>
      </w:pPr>
    </w:p>
    <w:p w:rsidR="3885516A" w:rsidP="3885516A" w:rsidRDefault="3885516A" w14:paraId="7AFBEDB2" w14:textId="07005B41">
      <w:pPr>
        <w:pStyle w:val="ListParagraph"/>
        <w:spacing w:line="360" w:lineRule="auto"/>
        <w:jc w:val="both"/>
      </w:pPr>
    </w:p>
    <w:p w:rsidR="3885516A" w:rsidP="3885516A" w:rsidRDefault="3885516A" w14:paraId="45F494B3" w14:textId="6FE399C9">
      <w:pPr>
        <w:pStyle w:val="ListParagraph"/>
        <w:spacing w:line="360" w:lineRule="auto"/>
        <w:jc w:val="both"/>
      </w:pPr>
      <w:r>
        <w:rPr>
          <w:noProof/>
        </w:rPr>
        <w:drawing>
          <wp:anchor distT="0" distB="0" distL="114300" distR="114300" simplePos="0" relativeHeight="251658242" behindDoc="0" locked="0" layoutInCell="1" allowOverlap="1" wp14:anchorId="7D43A051" wp14:editId="36FEB4F6">
            <wp:simplePos x="0" y="0"/>
            <wp:positionH relativeFrom="column">
              <wp:align>left</wp:align>
            </wp:positionH>
            <wp:positionV relativeFrom="paragraph">
              <wp:posOffset>0</wp:posOffset>
            </wp:positionV>
            <wp:extent cx="5726224" cy="6878749"/>
            <wp:effectExtent l="0" t="0" r="0" b="0"/>
            <wp:wrapNone/>
            <wp:docPr id="1887866357" name="Imagem 1887866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6224" cy="6878749"/>
                    </a:xfrm>
                    <a:prstGeom prst="rect">
                      <a:avLst/>
                    </a:prstGeom>
                  </pic:spPr>
                </pic:pic>
              </a:graphicData>
            </a:graphic>
            <wp14:sizeRelH relativeFrom="page">
              <wp14:pctWidth>0</wp14:pctWidth>
            </wp14:sizeRelH>
            <wp14:sizeRelV relativeFrom="page">
              <wp14:pctHeight>0</wp14:pctHeight>
            </wp14:sizeRelV>
          </wp:anchor>
        </w:drawing>
      </w:r>
    </w:p>
    <w:p w:rsidR="3885516A" w:rsidP="3885516A" w:rsidRDefault="3885516A" w14:paraId="30D5F425" w14:textId="5A7211CD">
      <w:pPr>
        <w:pStyle w:val="ListParagraph"/>
        <w:spacing w:line="360" w:lineRule="auto"/>
        <w:jc w:val="both"/>
      </w:pPr>
    </w:p>
    <w:p w:rsidR="3885516A" w:rsidP="3885516A" w:rsidRDefault="3885516A" w14:paraId="7ADF1CB5" w14:textId="1320756A">
      <w:pPr>
        <w:pStyle w:val="ListParagraph"/>
        <w:spacing w:line="360" w:lineRule="auto"/>
        <w:jc w:val="both"/>
      </w:pPr>
    </w:p>
    <w:p w:rsidR="3885516A" w:rsidP="3885516A" w:rsidRDefault="3885516A" w14:paraId="15F74B88" w14:textId="58F0FF24">
      <w:pPr>
        <w:pStyle w:val="ListParagraph"/>
        <w:spacing w:line="360" w:lineRule="auto"/>
        <w:jc w:val="both"/>
      </w:pPr>
    </w:p>
    <w:p w:rsidR="3885516A" w:rsidP="3885516A" w:rsidRDefault="3885516A" w14:paraId="4290AC41" w14:textId="69066592">
      <w:pPr>
        <w:pStyle w:val="ListParagraph"/>
        <w:spacing w:line="360" w:lineRule="auto"/>
        <w:jc w:val="both"/>
      </w:pPr>
    </w:p>
    <w:p w:rsidR="008B639D" w:rsidP="008B639D" w:rsidRDefault="008B639D" w14:paraId="26BDF539" w14:textId="5308D977">
      <w:pPr>
        <w:pStyle w:val="ListParagraph"/>
        <w:spacing w:line="360" w:lineRule="auto"/>
        <w:jc w:val="both"/>
      </w:pPr>
    </w:p>
    <w:p w:rsidR="008B639D" w:rsidP="008B639D" w:rsidRDefault="008B639D" w14:paraId="49AD8327" w14:textId="0B8190E5">
      <w:pPr>
        <w:pStyle w:val="ListParagraph"/>
        <w:spacing w:line="360" w:lineRule="auto"/>
        <w:jc w:val="both"/>
      </w:pPr>
    </w:p>
    <w:p w:rsidR="008B639D" w:rsidP="008B639D" w:rsidRDefault="008B639D" w14:paraId="2B052C1D" w14:textId="4C9F79D1">
      <w:pPr>
        <w:pStyle w:val="ListParagraph"/>
        <w:spacing w:line="360" w:lineRule="auto"/>
        <w:jc w:val="both"/>
      </w:pPr>
    </w:p>
    <w:p w:rsidR="008B639D" w:rsidP="008B639D" w:rsidRDefault="008B639D" w14:paraId="0492793A" w14:textId="497F0595">
      <w:pPr>
        <w:pStyle w:val="ListParagraph"/>
        <w:spacing w:line="360" w:lineRule="auto"/>
        <w:jc w:val="both"/>
      </w:pPr>
    </w:p>
    <w:p w:rsidR="008B639D" w:rsidP="008B639D" w:rsidRDefault="008B639D" w14:paraId="4CF2C157" w14:textId="01F7A78B">
      <w:pPr>
        <w:pStyle w:val="ListParagraph"/>
        <w:spacing w:line="360" w:lineRule="auto"/>
        <w:jc w:val="both"/>
      </w:pPr>
    </w:p>
    <w:p w:rsidR="008B639D" w:rsidP="008B639D" w:rsidRDefault="008B639D" w14:paraId="77C63612" w14:textId="6CB176A4">
      <w:pPr>
        <w:pStyle w:val="ListParagraph"/>
        <w:spacing w:line="360" w:lineRule="auto"/>
        <w:jc w:val="both"/>
      </w:pPr>
    </w:p>
    <w:p w:rsidR="008B639D" w:rsidP="008B639D" w:rsidRDefault="008B639D" w14:paraId="3B89842D" w14:textId="1C74E3DC">
      <w:pPr>
        <w:pStyle w:val="ListParagraph"/>
        <w:spacing w:line="360" w:lineRule="auto"/>
        <w:jc w:val="both"/>
      </w:pPr>
    </w:p>
    <w:p w:rsidR="008B639D" w:rsidP="008B639D" w:rsidRDefault="008B639D" w14:paraId="66800854" w14:textId="0B5047A2">
      <w:pPr>
        <w:pStyle w:val="ListParagraph"/>
        <w:spacing w:line="360" w:lineRule="auto"/>
        <w:jc w:val="both"/>
      </w:pPr>
    </w:p>
    <w:p w:rsidR="008B639D" w:rsidP="008B639D" w:rsidRDefault="008B639D" w14:paraId="39B0291D" w14:textId="3B23A2F0">
      <w:pPr>
        <w:pStyle w:val="ListParagraph"/>
        <w:spacing w:line="360" w:lineRule="auto"/>
        <w:jc w:val="both"/>
      </w:pPr>
    </w:p>
    <w:p w:rsidR="008B639D" w:rsidP="008B639D" w:rsidRDefault="008B639D" w14:paraId="4AB7C6AA" w14:textId="4D1EB649">
      <w:pPr>
        <w:pStyle w:val="ListParagraph"/>
        <w:spacing w:line="360" w:lineRule="auto"/>
        <w:jc w:val="both"/>
      </w:pPr>
    </w:p>
    <w:p w:rsidR="008B639D" w:rsidP="008B639D" w:rsidRDefault="008B639D" w14:paraId="1C19030C" w14:textId="65038CEA">
      <w:pPr>
        <w:pStyle w:val="ListParagraph"/>
        <w:spacing w:line="360" w:lineRule="auto"/>
        <w:jc w:val="both"/>
      </w:pPr>
    </w:p>
    <w:p w:rsidR="008B639D" w:rsidP="008B639D" w:rsidRDefault="008B639D" w14:paraId="27033617" w14:textId="36CF7CA4">
      <w:pPr>
        <w:pStyle w:val="ListParagraph"/>
        <w:spacing w:line="360" w:lineRule="auto"/>
        <w:jc w:val="both"/>
      </w:pPr>
    </w:p>
    <w:p w:rsidR="008B639D" w:rsidP="008B639D" w:rsidRDefault="008B639D" w14:paraId="129CF948" w14:textId="3B164598">
      <w:pPr>
        <w:pStyle w:val="ListParagraph"/>
        <w:spacing w:line="360" w:lineRule="auto"/>
        <w:jc w:val="both"/>
      </w:pPr>
    </w:p>
    <w:p w:rsidR="008B639D" w:rsidP="008B639D" w:rsidRDefault="008B639D" w14:paraId="73C52787" w14:textId="01077216">
      <w:pPr>
        <w:pStyle w:val="ListParagraph"/>
        <w:spacing w:line="360" w:lineRule="auto"/>
        <w:jc w:val="both"/>
      </w:pPr>
    </w:p>
    <w:p w:rsidR="008B639D" w:rsidP="008B639D" w:rsidRDefault="008B639D" w14:paraId="3FF31E84" w14:textId="0AE8911E">
      <w:pPr>
        <w:pStyle w:val="ListParagraph"/>
        <w:spacing w:line="360" w:lineRule="auto"/>
        <w:jc w:val="both"/>
      </w:pPr>
    </w:p>
    <w:p w:rsidR="008B639D" w:rsidP="008B639D" w:rsidRDefault="008B639D" w14:paraId="04E9965D" w14:textId="2CAB8E55">
      <w:pPr>
        <w:pStyle w:val="ListParagraph"/>
        <w:spacing w:line="360" w:lineRule="auto"/>
        <w:jc w:val="both"/>
      </w:pPr>
    </w:p>
    <w:p w:rsidR="008B639D" w:rsidP="008B639D" w:rsidRDefault="008B639D" w14:paraId="4D797158" w14:textId="22811287">
      <w:pPr>
        <w:pStyle w:val="ListParagraph"/>
        <w:spacing w:line="360" w:lineRule="auto"/>
        <w:jc w:val="both"/>
      </w:pPr>
    </w:p>
    <w:p w:rsidR="008B639D" w:rsidP="008B639D" w:rsidRDefault="008B639D" w14:paraId="7B305EBC" w14:textId="72A4BAE1">
      <w:pPr>
        <w:pStyle w:val="ListParagraph"/>
        <w:spacing w:line="360" w:lineRule="auto"/>
        <w:jc w:val="both"/>
      </w:pPr>
    </w:p>
    <w:p w:rsidR="008B639D" w:rsidP="008B639D" w:rsidRDefault="008B639D" w14:paraId="568D88C5" w14:textId="497FDBA2">
      <w:pPr>
        <w:pStyle w:val="ListParagraph"/>
        <w:spacing w:line="360" w:lineRule="auto"/>
        <w:jc w:val="both"/>
      </w:pPr>
    </w:p>
    <w:p w:rsidR="008B639D" w:rsidP="008B639D" w:rsidRDefault="008B639D" w14:paraId="08C41537" w14:textId="7C3A24D2">
      <w:pPr>
        <w:pStyle w:val="ListParagraph"/>
        <w:spacing w:line="360" w:lineRule="auto"/>
        <w:jc w:val="both"/>
      </w:pPr>
    </w:p>
    <w:p w:rsidR="008B639D" w:rsidP="008B639D" w:rsidRDefault="008B639D" w14:paraId="3E71E04D" w14:textId="1D586740">
      <w:pPr>
        <w:pStyle w:val="ListParagraph"/>
        <w:spacing w:line="360" w:lineRule="auto"/>
        <w:jc w:val="both"/>
      </w:pPr>
    </w:p>
    <w:p w:rsidR="008B639D" w:rsidP="008B639D" w:rsidRDefault="008B639D" w14:paraId="5AAD06B3" w14:textId="74B6A684">
      <w:pPr>
        <w:pStyle w:val="ListParagraph"/>
        <w:spacing w:line="360" w:lineRule="auto"/>
        <w:jc w:val="both"/>
      </w:pPr>
    </w:p>
    <w:p w:rsidR="3885516A" w:rsidP="3885516A" w:rsidRDefault="3885516A" w14:paraId="701937C7" w14:textId="17D93E1A">
      <w:pPr>
        <w:pStyle w:val="ListParagraph"/>
        <w:spacing w:line="360" w:lineRule="auto"/>
        <w:jc w:val="both"/>
      </w:pPr>
    </w:p>
    <w:p w:rsidR="3885516A" w:rsidP="3885516A" w:rsidRDefault="3885516A" w14:paraId="257FCBEA" w14:textId="69AABC4D">
      <w:pPr>
        <w:pStyle w:val="ListParagraph"/>
        <w:spacing w:line="360" w:lineRule="auto"/>
        <w:jc w:val="both"/>
      </w:pPr>
    </w:p>
    <w:p w:rsidR="3885516A" w:rsidP="3885516A" w:rsidRDefault="3885516A" w14:paraId="496A5A42" w14:textId="54BCEC74">
      <w:pPr>
        <w:pStyle w:val="ListParagraph"/>
        <w:spacing w:line="360" w:lineRule="auto"/>
        <w:jc w:val="both"/>
      </w:pPr>
    </w:p>
    <w:p w:rsidR="008B639D" w:rsidP="008B639D" w:rsidRDefault="008B639D" w14:paraId="7795866C" w14:textId="2D4DAF87">
      <w:pPr>
        <w:pStyle w:val="ListParagraph"/>
        <w:spacing w:line="360" w:lineRule="auto"/>
        <w:jc w:val="both"/>
      </w:pPr>
    </w:p>
    <w:p w:rsidR="008B639D" w:rsidP="008B639D" w:rsidRDefault="008B639D" w14:paraId="20819261" w14:textId="69272146">
      <w:pPr>
        <w:pStyle w:val="ListParagraph"/>
        <w:spacing w:line="360" w:lineRule="auto"/>
        <w:jc w:val="both"/>
      </w:pPr>
    </w:p>
    <w:p w:rsidR="008B639D" w:rsidP="008B639D" w:rsidRDefault="008B639D" w14:paraId="6CAB7D16" w14:textId="2F6CFA3A">
      <w:pPr>
        <w:spacing w:line="360" w:lineRule="auto"/>
        <w:ind w:left="720"/>
        <w:jc w:val="both"/>
      </w:pPr>
    </w:p>
    <w:p w:rsidRPr="003F27A0" w:rsidR="004B57AC" w:rsidP="008B639D" w:rsidRDefault="4B629119" w14:paraId="54D5AAC5" w14:textId="0083492E">
      <w:pPr>
        <w:pStyle w:val="ListParagraph"/>
        <w:numPr>
          <w:ilvl w:val="0"/>
          <w:numId w:val="9"/>
        </w:numPr>
        <w:spacing w:line="360" w:lineRule="auto"/>
        <w:jc w:val="both"/>
        <w:rPr>
          <w:rFonts w:ascii="Times New Roman" w:hAnsi="Times New Roman" w:eastAsia="Times New Roman" w:cs="Times New Roman"/>
          <w:b/>
          <w:bCs/>
          <w:sz w:val="24"/>
          <w:szCs w:val="24"/>
          <w:lang w:eastAsia="pt-BR"/>
        </w:rPr>
      </w:pPr>
      <w:r w:rsidRPr="003F27A0">
        <w:rPr>
          <w:rFonts w:ascii="Times New Roman" w:hAnsi="Times New Roman" w:eastAsia="Times New Roman" w:cs="Times New Roman"/>
          <w:b/>
          <w:bCs/>
          <w:sz w:val="24"/>
          <w:szCs w:val="24"/>
          <w:lang w:eastAsia="pt-BR"/>
        </w:rPr>
        <w:t>LEAN CANVAS</w:t>
      </w:r>
    </w:p>
    <w:p w:rsidR="00795387" w:rsidP="5B632ACA" w:rsidRDefault="78D19AC9" w14:textId="59934E2B" w14:paraId="09F3D7A9">
      <w:pPr>
        <w:pStyle w:val="NormalWeb"/>
        <w:spacing w:after="0" w:line="240" w:lineRule="auto"/>
      </w:pPr>
      <w:r w:rsidR="78D19AC9">
        <w:rPr/>
        <w:t> </w:t>
      </w:r>
    </w:p>
    <w:p w:rsidR="00795387" w:rsidP="5B632ACA" w:rsidRDefault="78D19AC9" w14:paraId="0AF787D6" w14:textId="5AFE450E">
      <w:pPr>
        <w:pStyle w:val="NormalWeb"/>
        <w:spacing w:after="0" w:line="240" w:lineRule="auto"/>
      </w:pPr>
      <w:r w:rsidR="3D76398B">
        <w:rPr>
          <w:noProof/>
        </w:rPr>
        <w:drawing>
          <wp:anchor distT="0" distB="0" distL="114300" distR="114300" simplePos="0" relativeHeight="251658241" behindDoc="0" locked="0" layoutInCell="1" allowOverlap="1" wp14:anchorId="630B6D94" wp14:editId="7E7721C4">
            <wp:simplePos x="0" y="0"/>
            <wp:positionH relativeFrom="column">
              <wp:align>left</wp:align>
            </wp:positionH>
            <wp:positionV relativeFrom="paragraph">
              <wp:posOffset>0</wp:posOffset>
            </wp:positionV>
            <wp:extent cx="6044507" cy="2835695"/>
            <wp:effectExtent l="0" t="0" r="0" b="0"/>
            <wp:wrapSquare wrapText="bothSides"/>
            <wp:docPr id="1317775815" name="Imagem 13177758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044507" cy="2835695"/>
                    </a:xfrm>
                    <a:prstGeom prst="rect">
                      <a:avLst/>
                    </a:prstGeom>
                  </pic:spPr>
                </pic:pic>
              </a:graphicData>
            </a:graphic>
            <wp14:sizeRelH relativeFrom="page">
              <wp14:pctWidth>0</wp14:pctWidth>
            </wp14:sizeRelH>
            <wp14:sizeRelV relativeFrom="page">
              <wp14:pctHeight>0</wp14:pctHeight>
            </wp14:sizeRelV>
          </wp:anchor>
        </w:drawing>
      </w:r>
    </w:p>
    <w:p w:rsidR="00795387" w:rsidP="5B632ACA" w:rsidRDefault="78D19AC9" w14:paraId="290C83DE" w14:textId="6F2B985E">
      <w:pPr>
        <w:pStyle w:val="NormalWeb"/>
        <w:spacing w:after="0" w:line="240" w:lineRule="auto"/>
      </w:pPr>
    </w:p>
    <w:p w:rsidR="00795387" w:rsidP="5B632ACA" w:rsidRDefault="78D19AC9" w14:paraId="0200A067" w14:textId="1D5DD6E9">
      <w:pPr>
        <w:pStyle w:val="NormalWeb"/>
        <w:spacing w:after="0" w:line="240" w:lineRule="auto"/>
      </w:pPr>
    </w:p>
    <w:p w:rsidR="00795387" w:rsidP="5B632ACA" w:rsidRDefault="78D19AC9" w14:paraId="26701A0A" w14:textId="7E2F2E0B">
      <w:pPr>
        <w:pStyle w:val="NormalWeb"/>
        <w:spacing w:after="0" w:line="240" w:lineRule="auto"/>
      </w:pPr>
    </w:p>
    <w:p w:rsidR="00795387" w:rsidP="5B632ACA" w:rsidRDefault="78D19AC9" w14:paraId="2F426F33" w14:textId="719050B1">
      <w:pPr>
        <w:pStyle w:val="NormalWeb"/>
        <w:spacing w:after="0" w:line="240" w:lineRule="auto"/>
      </w:pPr>
    </w:p>
    <w:p w:rsidR="00795387" w:rsidP="5B632ACA" w:rsidRDefault="78D19AC9" w14:paraId="14C7D688" w14:textId="66C4CCA9">
      <w:pPr>
        <w:pStyle w:val="NormalWeb"/>
        <w:spacing w:after="0" w:line="240" w:lineRule="auto"/>
      </w:pPr>
    </w:p>
    <w:p w:rsidR="00795387" w:rsidP="5B632ACA" w:rsidRDefault="78D19AC9" w14:paraId="55F07BB1" w14:textId="146AAB8F">
      <w:pPr>
        <w:pStyle w:val="NormalWeb"/>
        <w:spacing w:after="0" w:line="240" w:lineRule="auto"/>
      </w:pPr>
    </w:p>
    <w:p w:rsidR="00795387" w:rsidP="5B632ACA" w:rsidRDefault="78D19AC9" w14:paraId="5F530CF8" w14:textId="183E3F07">
      <w:pPr>
        <w:pStyle w:val="NormalWeb"/>
        <w:spacing w:after="0" w:line="240" w:lineRule="auto"/>
      </w:pPr>
    </w:p>
    <w:p w:rsidR="00795387" w:rsidP="5B632ACA" w:rsidRDefault="78D19AC9" w14:paraId="02DC899C" w14:textId="5B887683">
      <w:pPr>
        <w:pStyle w:val="NormalWeb"/>
        <w:spacing w:after="0" w:line="240" w:lineRule="auto"/>
      </w:pPr>
    </w:p>
    <w:p w:rsidR="00795387" w:rsidP="5B632ACA" w:rsidRDefault="78D19AC9" w14:paraId="5841AB4A" w14:textId="4F0F912A">
      <w:pPr>
        <w:pStyle w:val="NormalWeb"/>
        <w:spacing w:after="0" w:line="240" w:lineRule="auto"/>
      </w:pPr>
    </w:p>
    <w:p w:rsidR="00795387" w:rsidP="5B632ACA" w:rsidRDefault="78D19AC9" w14:paraId="75952B45" w14:textId="4B337A67">
      <w:pPr>
        <w:pStyle w:val="NormalWeb"/>
        <w:spacing w:after="0" w:line="240" w:lineRule="auto"/>
      </w:pPr>
    </w:p>
    <w:p w:rsidR="00795387" w:rsidP="5B632ACA" w:rsidRDefault="78D19AC9" w14:paraId="7E62796B" w14:textId="5DD1530A">
      <w:pPr>
        <w:pStyle w:val="NormalWeb"/>
        <w:spacing w:after="0" w:line="240" w:lineRule="auto"/>
      </w:pPr>
    </w:p>
    <w:p w:rsidR="00795387" w:rsidP="5B632ACA" w:rsidRDefault="78D19AC9" w14:paraId="595883AA" w14:textId="7A934327">
      <w:pPr>
        <w:pStyle w:val="NormalWeb"/>
        <w:spacing w:after="0" w:line="240" w:lineRule="auto"/>
      </w:pPr>
    </w:p>
    <w:p w:rsidR="00795387" w:rsidP="5B632ACA" w:rsidRDefault="78D19AC9" w14:paraId="79B12B93" w14:textId="181C58EF">
      <w:pPr>
        <w:pStyle w:val="NormalWeb"/>
        <w:spacing w:after="0" w:line="240" w:lineRule="auto"/>
      </w:pPr>
    </w:p>
    <w:p w:rsidR="00795387" w:rsidP="5B632ACA" w:rsidRDefault="78D19AC9" w14:paraId="1307B3FF" w14:textId="13153557">
      <w:pPr>
        <w:pStyle w:val="NormalWeb"/>
        <w:spacing w:after="0" w:line="240" w:lineRule="auto"/>
      </w:pPr>
    </w:p>
    <w:p w:rsidR="00795387" w:rsidP="5B632ACA" w:rsidRDefault="78D19AC9" w14:paraId="7CC63922" w14:textId="348F71B8">
      <w:pPr>
        <w:pStyle w:val="NormalWeb"/>
        <w:spacing w:after="0" w:line="240" w:lineRule="auto"/>
      </w:pPr>
    </w:p>
    <w:p w:rsidR="00795387" w:rsidP="5B632ACA" w:rsidRDefault="78D19AC9" w14:paraId="707A45F7" w14:textId="4EB1B93E">
      <w:pPr>
        <w:pStyle w:val="NormalWeb"/>
        <w:spacing w:after="0" w:line="240" w:lineRule="auto"/>
      </w:pPr>
    </w:p>
    <w:p w:rsidR="00795387" w:rsidP="5B632ACA" w:rsidRDefault="78D19AC9" w14:paraId="3DAFE77B" w14:textId="7F9CE727">
      <w:pPr>
        <w:pStyle w:val="NormalWeb"/>
        <w:spacing w:after="0" w:line="240" w:lineRule="auto"/>
      </w:pPr>
    </w:p>
    <w:p w:rsidR="00795387" w:rsidP="5B632ACA" w:rsidRDefault="78D19AC9" w14:paraId="2B43EDE4" w14:textId="49E8C437">
      <w:pPr>
        <w:pStyle w:val="NormalWeb"/>
        <w:spacing w:after="0" w:line="240" w:lineRule="auto"/>
      </w:pPr>
    </w:p>
    <w:p w:rsidR="00795387" w:rsidP="5B632ACA" w:rsidRDefault="78D19AC9" w14:paraId="344D133F" w14:textId="475B8CC9">
      <w:pPr>
        <w:pStyle w:val="NormalWeb"/>
        <w:spacing w:after="0" w:line="240" w:lineRule="auto"/>
      </w:pPr>
    </w:p>
    <w:p w:rsidR="00795387" w:rsidP="5B632ACA" w:rsidRDefault="78D19AC9" w14:paraId="0D93DBFD" w14:textId="7188B2BB">
      <w:pPr>
        <w:pStyle w:val="NormalWeb"/>
        <w:spacing w:after="0" w:line="240" w:lineRule="auto"/>
      </w:pPr>
    </w:p>
    <w:p w:rsidR="00795387" w:rsidP="5B632ACA" w:rsidRDefault="78D19AC9" w14:paraId="5FEFCE73" w14:textId="4000AD63">
      <w:pPr>
        <w:pStyle w:val="NormalWeb"/>
        <w:spacing w:after="0" w:line="240" w:lineRule="auto"/>
      </w:pPr>
    </w:p>
    <w:p w:rsidR="00795387" w:rsidP="5B632ACA" w:rsidRDefault="78D19AC9" w14:paraId="5799512F" w14:textId="18FE9397">
      <w:pPr>
        <w:pStyle w:val="NormalWeb"/>
        <w:spacing w:after="0" w:line="240" w:lineRule="auto"/>
      </w:pPr>
    </w:p>
    <w:p w:rsidR="00795387" w:rsidP="5B632ACA" w:rsidRDefault="78D19AC9" w14:paraId="19E7838E" w14:textId="7F3DA78C">
      <w:pPr>
        <w:pStyle w:val="NormalWeb"/>
        <w:spacing w:after="0" w:line="240" w:lineRule="auto"/>
      </w:pPr>
    </w:p>
    <w:p w:rsidR="00795387" w:rsidP="5B632ACA" w:rsidRDefault="78D19AC9" w14:paraId="1AE2A331" w14:textId="752B35CE">
      <w:pPr>
        <w:pStyle w:val="NormalWeb"/>
        <w:spacing w:after="0" w:line="240" w:lineRule="auto"/>
      </w:pPr>
    </w:p>
    <w:p w:rsidR="00795387" w:rsidP="5B632ACA" w:rsidRDefault="78D19AC9" w14:paraId="63E5E072" w14:textId="59E95A0A">
      <w:pPr>
        <w:pStyle w:val="NormalWeb"/>
        <w:spacing w:after="0" w:line="240" w:lineRule="auto"/>
      </w:pPr>
    </w:p>
    <w:p w:rsidR="00795387" w:rsidP="5B632ACA" w:rsidRDefault="78D19AC9" w14:paraId="4143CC48" w14:textId="6D5525B6">
      <w:pPr>
        <w:pStyle w:val="NormalWeb"/>
        <w:spacing w:after="0" w:line="240" w:lineRule="auto"/>
      </w:pPr>
    </w:p>
    <w:p w:rsidR="00795387" w:rsidP="5B632ACA" w:rsidRDefault="78D19AC9" w14:paraId="2C4D3CAC" w14:textId="0802FE2F">
      <w:pPr>
        <w:pStyle w:val="NormalWeb"/>
        <w:spacing w:after="0" w:line="240" w:lineRule="auto"/>
      </w:pPr>
    </w:p>
    <w:p w:rsidR="00795387" w:rsidP="5B632ACA" w:rsidRDefault="78D19AC9" w14:paraId="7EC3D345" w14:textId="17D50752">
      <w:pPr>
        <w:pStyle w:val="NormalWeb"/>
        <w:spacing w:after="0" w:line="240" w:lineRule="auto"/>
      </w:pPr>
    </w:p>
    <w:p w:rsidR="00795387" w:rsidP="5B632ACA" w:rsidRDefault="78D19AC9" w14:paraId="44E0A3D7" w14:textId="75655705">
      <w:pPr>
        <w:pStyle w:val="NormalWeb"/>
        <w:spacing w:after="0" w:line="240" w:lineRule="auto"/>
      </w:pPr>
    </w:p>
    <w:p w:rsidR="50EC4FB1" w:rsidP="50EC4FB1" w:rsidRDefault="50EC4FB1" w14:paraId="5D5A3739" w14:textId="4B90972F">
      <w:pPr>
        <w:pStyle w:val="NormalWeb"/>
        <w:spacing w:after="0" w:line="240" w:lineRule="auto"/>
      </w:pPr>
    </w:p>
    <w:p w:rsidR="3885516A" w:rsidP="3885516A" w:rsidRDefault="3885516A" w14:paraId="23D490D4" w14:textId="4D3582A5">
      <w:pPr>
        <w:pStyle w:val="NormalWeb"/>
        <w:spacing w:after="0" w:line="240" w:lineRule="auto"/>
      </w:pPr>
    </w:p>
    <w:p w:rsidR="50EC4FB1" w:rsidP="784C6CDC" w:rsidRDefault="50EC4FB1" w14:paraId="6E174B43" w14:textId="00ABC031">
      <w:pPr>
        <w:pStyle w:val="NormalWeb"/>
        <w:numPr>
          <w:ilvl w:val="0"/>
          <w:numId w:val="9"/>
        </w:numPr>
        <w:spacing w:after="0" w:line="240" w:lineRule="auto"/>
        <w:ind/>
        <w:rPr>
          <w:b w:val="1"/>
          <w:bCs w:val="1"/>
        </w:rPr>
      </w:pPr>
      <w:r w:rsidRPr="784C6CDC" w:rsidR="00BF4462">
        <w:rPr>
          <w:b w:val="1"/>
          <w:bCs w:val="1"/>
        </w:rPr>
        <w:t>DIAGRAMA DE CASOS DE USO</w:t>
      </w:r>
    </w:p>
    <w:p w:rsidR="003F27A0" w:rsidP="6B273F6C" w:rsidRDefault="7FF64BFC" w14:paraId="13C40881" w14:textId="3A334481">
      <w:pPr>
        <w:pStyle w:val="NormalWeb"/>
        <w:spacing w:after="0" w:line="240" w:lineRule="auto"/>
        <w:ind w:left="720"/>
      </w:pPr>
      <w:r w:rsidR="7FF64BFC">
        <w:drawing>
          <wp:inline wp14:editId="20C988FD" wp14:anchorId="572C4DAB">
            <wp:extent cx="5400675" cy="4981574"/>
            <wp:effectExtent l="0" t="0" r="0" b="0"/>
            <wp:docPr id="319924456" name="Picture 319924456" title=""/>
            <wp:cNvGraphicFramePr>
              <a:graphicFrameLocks noChangeAspect="1"/>
            </wp:cNvGraphicFramePr>
            <a:graphic>
              <a:graphicData uri="http://schemas.openxmlformats.org/drawingml/2006/picture">
                <pic:pic>
                  <pic:nvPicPr>
                    <pic:cNvPr id="0" name="Picture 319924456"/>
                    <pic:cNvPicPr/>
                  </pic:nvPicPr>
                  <pic:blipFill>
                    <a:blip r:embed="R4b37695761ac4a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675" cy="4981574"/>
                    </a:xfrm>
                    <a:prstGeom prst="rect">
                      <a:avLst/>
                    </a:prstGeom>
                  </pic:spPr>
                </pic:pic>
              </a:graphicData>
            </a:graphic>
          </wp:inline>
        </w:drawing>
      </w:r>
    </w:p>
    <w:p w:rsidR="00BF4462" w:rsidP="50EC4FB1" w:rsidRDefault="00BF4462" w14:paraId="33E3C2F3" w14:textId="7C2D6726">
      <w:pPr>
        <w:pStyle w:val="NormalWeb"/>
        <w:spacing w:after="0" w:line="240" w:lineRule="auto"/>
        <w:ind w:left="708"/>
      </w:pPr>
    </w:p>
    <w:p w:rsidR="00BF4462" w:rsidP="50EC4FB1" w:rsidRDefault="00BF4462" w14:paraId="2C1568E0" w14:textId="20D2F6A2">
      <w:pPr>
        <w:pStyle w:val="NormalWeb"/>
        <w:spacing w:after="0" w:line="240" w:lineRule="auto"/>
        <w:ind w:left="708"/>
      </w:pPr>
    </w:p>
    <w:p w:rsidR="00BF4462" w:rsidP="00BF4462" w:rsidRDefault="00BF4462" w14:paraId="3311BD3A" w14:textId="7B4A7825">
      <w:pPr>
        <w:pStyle w:val="NormalWeb"/>
        <w:numPr>
          <w:ilvl w:val="0"/>
          <w:numId w:val="9"/>
        </w:numPr>
        <w:spacing w:after="0" w:line="240" w:lineRule="auto"/>
        <w:rPr/>
      </w:pPr>
      <w:r w:rsidR="6264A5E2">
        <w:rPr/>
        <w:t>DESCRICAO DE 3 CASOS DE USO</w:t>
      </w:r>
    </w:p>
    <w:p w:rsidR="50EC4FB1" w:rsidP="50EC4FB1" w:rsidRDefault="50EC4FB1" w14:paraId="1F9E4435" w14:textId="35FFF9CE">
      <w:pPr>
        <w:pStyle w:val="NormalWeb"/>
        <w:spacing w:after="0" w:line="240" w:lineRule="auto"/>
        <w:ind w:left="720"/>
      </w:pPr>
    </w:p>
    <w:p w:rsidR="32DFDEFF" w:rsidP="50EC4FB1" w:rsidRDefault="32DFDEFF" w14:paraId="7B08D7B3" w14:textId="4A2DAA9A">
      <w:pPr>
        <w:pStyle w:val="xmsonormal"/>
        <w:suppressLineNumbers w:val="0"/>
        <w:bidi w:val="0"/>
        <w:spacing w:beforeAutospacing="on" w:afterAutospacing="on" w:line="276" w:lineRule="auto"/>
        <w:ind w:left="708" w:right="0"/>
        <w:jc w:val="both"/>
        <w:rPr>
          <w:b w:val="1"/>
          <w:bCs w:val="1"/>
          <w:noProof w:val="0"/>
          <w:sz w:val="24"/>
          <w:szCs w:val="24"/>
          <w:lang w:val="pt-BR"/>
        </w:rPr>
      </w:pPr>
      <w:r w:rsidRPr="50EC4FB1" w:rsidR="32DFDEFF">
        <w:rPr>
          <w:b w:val="1"/>
          <w:bCs w:val="1"/>
          <w:noProof w:val="0"/>
          <w:sz w:val="28"/>
          <w:szCs w:val="28"/>
          <w:lang w:val="pt-BR"/>
        </w:rPr>
        <w:t>Caso de Uso 1: Realizar Denúncia Anônima</w:t>
      </w:r>
    </w:p>
    <w:p w:rsidR="32DFDEFF" w:rsidP="50EC4FB1" w:rsidRDefault="32DFDEFF" w14:paraId="5BB4353D" w14:textId="6196A8B9">
      <w:pPr>
        <w:pStyle w:val="ListParagraph"/>
        <w:numPr>
          <w:ilvl w:val="0"/>
          <w:numId w:val="17"/>
        </w:numPr>
        <w:spacing w:before="0" w:beforeAutospacing="off" w:after="0" w:afterAutospacing="off"/>
        <w:jc w:val="both"/>
        <w:rPr>
          <w:noProof w:val="0"/>
          <w:lang w:val="pt-BR"/>
        </w:rPr>
      </w:pPr>
      <w:r w:rsidRPr="50EC4FB1" w:rsidR="32DFDEFF">
        <w:rPr>
          <w:b w:val="1"/>
          <w:bCs w:val="1"/>
          <w:noProof w:val="0"/>
          <w:lang w:val="pt-BR"/>
        </w:rPr>
        <w:t>Ator:</w:t>
      </w:r>
      <w:r w:rsidRPr="50EC4FB1" w:rsidR="32DFDEFF">
        <w:rPr>
          <w:noProof w:val="0"/>
          <w:lang w:val="pt-BR"/>
        </w:rPr>
        <w:t xml:space="preserve"> Vítima de violência doméstica</w:t>
      </w:r>
    </w:p>
    <w:p w:rsidR="32DFDEFF" w:rsidP="50EC4FB1" w:rsidRDefault="32DFDEFF" w14:paraId="5B081769" w14:textId="79B12DB1">
      <w:pPr>
        <w:pStyle w:val="ListParagraph"/>
        <w:numPr>
          <w:ilvl w:val="0"/>
          <w:numId w:val="17"/>
        </w:numPr>
        <w:spacing w:before="0" w:beforeAutospacing="off" w:after="0" w:afterAutospacing="off"/>
        <w:jc w:val="both"/>
        <w:rPr>
          <w:noProof w:val="0"/>
          <w:lang w:val="pt-BR"/>
        </w:rPr>
      </w:pPr>
      <w:r w:rsidRPr="50EC4FB1" w:rsidR="32DFDEFF">
        <w:rPr>
          <w:b w:val="1"/>
          <w:bCs w:val="1"/>
          <w:noProof w:val="0"/>
          <w:lang w:val="pt-BR"/>
        </w:rPr>
        <w:t>Objetivo:</w:t>
      </w:r>
      <w:r w:rsidRPr="50EC4FB1" w:rsidR="32DFDEFF">
        <w:rPr>
          <w:noProof w:val="0"/>
          <w:lang w:val="pt-BR"/>
        </w:rPr>
        <w:t xml:space="preserve"> Permitir que a vítima faça uma denúncia anônima sobre a violência sofrida, sem revelar sua identidade.</w:t>
      </w:r>
    </w:p>
    <w:p w:rsidR="32DFDEFF" w:rsidP="50EC4FB1" w:rsidRDefault="32DFDEFF" w14:paraId="75C66175" w14:textId="5C81BA0C">
      <w:pPr>
        <w:pStyle w:val="ListParagraph"/>
        <w:numPr>
          <w:ilvl w:val="0"/>
          <w:numId w:val="17"/>
        </w:numPr>
        <w:spacing w:before="0" w:beforeAutospacing="off" w:after="0" w:afterAutospacing="off"/>
        <w:jc w:val="both"/>
        <w:rPr>
          <w:noProof w:val="0"/>
          <w:lang w:val="pt-BR"/>
        </w:rPr>
      </w:pPr>
      <w:r w:rsidRPr="50EC4FB1" w:rsidR="32DFDEFF">
        <w:rPr>
          <w:b w:val="1"/>
          <w:bCs w:val="1"/>
          <w:noProof w:val="0"/>
          <w:lang w:val="pt-BR"/>
        </w:rPr>
        <w:t>Pré-condição:</w:t>
      </w:r>
      <w:r w:rsidRPr="50EC4FB1" w:rsidR="32DFDEFF">
        <w:rPr>
          <w:noProof w:val="0"/>
          <w:lang w:val="pt-BR"/>
        </w:rPr>
        <w:t xml:space="preserve"> O ator deve estar acessando o site e ter encontrado a funcionalidade de denúncia anônima através de links ou códigos discretos.</w:t>
      </w:r>
    </w:p>
    <w:p w:rsidR="32DFDEFF" w:rsidP="50EC4FB1" w:rsidRDefault="32DFDEFF" w14:paraId="6BC03908" w14:textId="63156DF7">
      <w:pPr>
        <w:pStyle w:val="ListParagraph"/>
        <w:numPr>
          <w:ilvl w:val="0"/>
          <w:numId w:val="17"/>
        </w:numPr>
        <w:spacing w:before="0" w:beforeAutospacing="off" w:after="0" w:afterAutospacing="off"/>
        <w:jc w:val="both"/>
        <w:rPr>
          <w:noProof w:val="0"/>
          <w:lang w:val="pt-BR"/>
        </w:rPr>
      </w:pPr>
      <w:r w:rsidRPr="50EC4FB1" w:rsidR="32DFDEFF">
        <w:rPr>
          <w:b w:val="1"/>
          <w:bCs w:val="1"/>
          <w:noProof w:val="0"/>
          <w:lang w:val="pt-BR"/>
        </w:rPr>
        <w:t>Pós-condição:</w:t>
      </w:r>
      <w:r w:rsidRPr="50EC4FB1" w:rsidR="32DFDEFF">
        <w:rPr>
          <w:noProof w:val="0"/>
          <w:lang w:val="pt-BR"/>
        </w:rPr>
        <w:t xml:space="preserve"> A denúncia é enviada anonimamente para as autoridades ou instituições de apoio.</w:t>
      </w:r>
    </w:p>
    <w:p w:rsidR="50EC4FB1" w:rsidP="50EC4FB1" w:rsidRDefault="50EC4FB1" w14:paraId="1C819F14" w14:textId="40CD5297">
      <w:pPr>
        <w:pStyle w:val="ListParagraph"/>
        <w:spacing w:before="0" w:beforeAutospacing="off" w:after="0" w:afterAutospacing="off"/>
        <w:ind w:left="1416"/>
        <w:jc w:val="both"/>
        <w:rPr>
          <w:noProof w:val="0"/>
          <w:lang w:val="pt-BR"/>
        </w:rPr>
      </w:pPr>
    </w:p>
    <w:p w:rsidR="32DFDEFF" w:rsidP="50EC4FB1" w:rsidRDefault="32DFDEFF" w14:paraId="3B29C73D" w14:textId="51DD9691">
      <w:pPr>
        <w:pStyle w:val="xmsonormal"/>
        <w:suppressLineNumbers w:val="0"/>
        <w:bidi w:val="0"/>
        <w:spacing w:beforeAutospacing="on" w:afterAutospacing="on" w:line="276" w:lineRule="auto"/>
        <w:ind w:left="708" w:right="0"/>
        <w:jc w:val="both"/>
        <w:rPr>
          <w:b w:val="1"/>
          <w:bCs w:val="1"/>
          <w:noProof w:val="0"/>
          <w:sz w:val="24"/>
          <w:szCs w:val="24"/>
          <w:lang w:val="pt-BR"/>
        </w:rPr>
      </w:pPr>
      <w:r w:rsidRPr="50EC4FB1" w:rsidR="32DFDEFF">
        <w:rPr>
          <w:b w:val="1"/>
          <w:bCs w:val="1"/>
          <w:noProof w:val="0"/>
          <w:sz w:val="24"/>
          <w:szCs w:val="24"/>
          <w:lang w:val="pt-BR"/>
        </w:rPr>
        <w:t>Cenário</w:t>
      </w:r>
      <w:r w:rsidRPr="50EC4FB1" w:rsidR="32DFDEFF">
        <w:rPr>
          <w:b w:val="1"/>
          <w:bCs w:val="1"/>
          <w:noProof w:val="0"/>
          <w:sz w:val="24"/>
          <w:szCs w:val="24"/>
          <w:lang w:val="pt-BR"/>
        </w:rPr>
        <w:t xml:space="preserve"> Principal:</w:t>
      </w:r>
    </w:p>
    <w:p w:rsidR="32DFDEFF" w:rsidP="50EC4FB1" w:rsidRDefault="32DFDEFF" w14:paraId="577EF0AD" w14:textId="67DDFBE5">
      <w:pPr>
        <w:pStyle w:val="ListParagraph"/>
        <w:numPr>
          <w:ilvl w:val="0"/>
          <w:numId w:val="18"/>
        </w:numPr>
        <w:spacing w:before="0" w:beforeAutospacing="off" w:after="0" w:afterAutospacing="off"/>
        <w:jc w:val="both"/>
        <w:rPr>
          <w:noProof w:val="0"/>
          <w:lang w:val="pt-BR"/>
        </w:rPr>
      </w:pPr>
      <w:r w:rsidRPr="50EC4FB1" w:rsidR="32DFDEFF">
        <w:rPr>
          <w:noProof w:val="0"/>
          <w:lang w:val="pt-BR"/>
        </w:rPr>
        <w:t>A vítima acessa o site e navega até a seção oculta de denúncia.</w:t>
      </w:r>
    </w:p>
    <w:p w:rsidR="32DFDEFF" w:rsidP="50EC4FB1" w:rsidRDefault="32DFDEFF" w14:paraId="6874A5E3" w14:textId="489EDCCD">
      <w:pPr>
        <w:pStyle w:val="ListParagraph"/>
        <w:numPr>
          <w:ilvl w:val="0"/>
          <w:numId w:val="18"/>
        </w:numPr>
        <w:spacing w:before="0" w:beforeAutospacing="off" w:after="0" w:afterAutospacing="off"/>
        <w:jc w:val="both"/>
        <w:rPr>
          <w:noProof w:val="0"/>
          <w:lang w:val="pt-BR"/>
        </w:rPr>
      </w:pPr>
      <w:r w:rsidRPr="50EC4FB1" w:rsidR="32DFDEFF">
        <w:rPr>
          <w:noProof w:val="0"/>
          <w:lang w:val="pt-BR"/>
        </w:rPr>
        <w:t>O sistema pede que a vítima forneça informações sobre o incidente.</w:t>
      </w:r>
    </w:p>
    <w:p w:rsidR="32DFDEFF" w:rsidP="50EC4FB1" w:rsidRDefault="32DFDEFF" w14:paraId="50CA961A" w14:textId="7B9456F9">
      <w:pPr>
        <w:pStyle w:val="ListParagraph"/>
        <w:numPr>
          <w:ilvl w:val="0"/>
          <w:numId w:val="18"/>
        </w:numPr>
        <w:spacing w:before="0" w:beforeAutospacing="off" w:after="0" w:afterAutospacing="off"/>
        <w:jc w:val="both"/>
        <w:rPr>
          <w:noProof w:val="0"/>
          <w:lang w:val="pt-BR"/>
        </w:rPr>
      </w:pPr>
      <w:r w:rsidRPr="50EC4FB1" w:rsidR="32DFDEFF">
        <w:rPr>
          <w:noProof w:val="0"/>
          <w:lang w:val="pt-BR"/>
        </w:rPr>
        <w:t>A vítima insere os dados sobre o abuso.</w:t>
      </w:r>
    </w:p>
    <w:p w:rsidR="32DFDEFF" w:rsidP="50EC4FB1" w:rsidRDefault="32DFDEFF" w14:paraId="12ECDBBE" w14:textId="61106165">
      <w:pPr>
        <w:pStyle w:val="ListParagraph"/>
        <w:numPr>
          <w:ilvl w:val="0"/>
          <w:numId w:val="18"/>
        </w:numPr>
        <w:spacing w:before="0" w:beforeAutospacing="off" w:after="0" w:afterAutospacing="off"/>
        <w:jc w:val="both"/>
        <w:rPr>
          <w:noProof w:val="0"/>
          <w:lang w:val="pt-BR"/>
        </w:rPr>
      </w:pPr>
      <w:r w:rsidRPr="50EC4FB1" w:rsidR="32DFDEFF">
        <w:rPr>
          <w:noProof w:val="0"/>
          <w:lang w:val="pt-BR"/>
        </w:rPr>
        <w:t>O sistema criptografa as informações e as envia para uma base de dados segura.</w:t>
      </w:r>
    </w:p>
    <w:p w:rsidR="32DFDEFF" w:rsidP="50EC4FB1" w:rsidRDefault="32DFDEFF" w14:paraId="4E35F1D9" w14:textId="65A6F4A1">
      <w:pPr>
        <w:pStyle w:val="ListParagraph"/>
        <w:numPr>
          <w:ilvl w:val="0"/>
          <w:numId w:val="18"/>
        </w:numPr>
        <w:spacing w:before="0" w:beforeAutospacing="off" w:after="0" w:afterAutospacing="off"/>
        <w:jc w:val="both"/>
        <w:rPr>
          <w:noProof w:val="0"/>
          <w:lang w:val="pt-BR"/>
        </w:rPr>
      </w:pPr>
      <w:r w:rsidRPr="50EC4FB1" w:rsidR="32DFDEFF">
        <w:rPr>
          <w:noProof w:val="0"/>
          <w:lang w:val="pt-BR"/>
        </w:rPr>
        <w:t>O sistema confirma que a denúncia foi enviada com sucesso, sem expor os dados pessoais.</w:t>
      </w:r>
    </w:p>
    <w:p w:rsidR="50EC4FB1" w:rsidP="50EC4FB1" w:rsidRDefault="50EC4FB1" w14:paraId="467CB183" w14:textId="2826AE00">
      <w:pPr>
        <w:pStyle w:val="NormalWeb"/>
        <w:spacing w:after="0" w:line="240" w:lineRule="auto"/>
        <w:ind w:left="1416"/>
        <w:jc w:val="both"/>
      </w:pPr>
    </w:p>
    <w:p w:rsidR="50EC4FB1" w:rsidP="7EBA373D" w:rsidRDefault="50EC4FB1" w14:paraId="4629F984" w14:textId="30FC0078">
      <w:pPr>
        <w:pStyle w:val="Normal"/>
        <w:spacing w:before="0" w:beforeAutospacing="off" w:after="0" w:afterAutospacing="off"/>
        <w:ind w:left="0"/>
        <w:jc w:val="both"/>
        <w:rPr>
          <w:noProof w:val="0"/>
          <w:lang w:val="pt-BR"/>
        </w:rPr>
      </w:pPr>
    </w:p>
    <w:p w:rsidR="76723B04" w:rsidP="7EBA373D" w:rsidRDefault="76723B04" w14:paraId="6CE146CF" w14:textId="28EEB185">
      <w:pPr>
        <w:pStyle w:val="xmsonormal"/>
        <w:suppressLineNumbers w:val="0"/>
        <w:bidi w:val="0"/>
        <w:spacing w:beforeAutospacing="on" w:afterAutospacing="on" w:line="276" w:lineRule="auto"/>
        <w:ind w:left="708" w:right="0"/>
        <w:jc w:val="both"/>
        <w:rPr>
          <w:b w:val="1"/>
          <w:bCs w:val="1"/>
          <w:noProof w:val="0"/>
          <w:lang w:val="pt-BR"/>
        </w:rPr>
      </w:pPr>
      <w:r w:rsidRPr="7EBA373D" w:rsidR="76723B04">
        <w:rPr>
          <w:b w:val="1"/>
          <w:bCs w:val="1"/>
          <w:noProof w:val="0"/>
          <w:sz w:val="24"/>
          <w:szCs w:val="24"/>
          <w:lang w:val="pt-BR"/>
        </w:rPr>
        <w:t xml:space="preserve">Cenário de </w:t>
      </w:r>
      <w:r w:rsidRPr="7EBA373D" w:rsidR="76723B04">
        <w:rPr>
          <w:b w:val="1"/>
          <w:bCs w:val="1"/>
          <w:noProof w:val="0"/>
          <w:lang w:val="pt-BR"/>
        </w:rPr>
        <w:t>Exceção</w:t>
      </w:r>
      <w:r w:rsidRPr="7EBA373D" w:rsidR="76723B04">
        <w:rPr>
          <w:b w:val="1"/>
          <w:bCs w:val="1"/>
          <w:noProof w:val="0"/>
          <w:sz w:val="24"/>
          <w:szCs w:val="24"/>
          <w:lang w:val="pt-BR"/>
        </w:rPr>
        <w:t xml:space="preserve"> </w:t>
      </w:r>
      <w:r w:rsidRPr="7EBA373D" w:rsidR="1373FFD2">
        <w:rPr>
          <w:b w:val="1"/>
          <w:bCs w:val="1"/>
          <w:noProof w:val="0"/>
          <w:sz w:val="24"/>
          <w:szCs w:val="24"/>
          <w:lang w:val="pt-BR"/>
        </w:rPr>
        <w:t>1</w:t>
      </w:r>
      <w:r w:rsidRPr="7EBA373D" w:rsidR="76723B04">
        <w:rPr>
          <w:b w:val="1"/>
          <w:bCs w:val="1"/>
          <w:noProof w:val="0"/>
          <w:sz w:val="24"/>
          <w:szCs w:val="24"/>
          <w:lang w:val="pt-BR"/>
        </w:rPr>
        <w:t>: Denúncia incompleta</w:t>
      </w:r>
    </w:p>
    <w:p w:rsidR="71A9E381" w:rsidP="7EBA373D" w:rsidRDefault="71A9E381" w14:paraId="2836CEE3" w14:textId="76CF1173">
      <w:pPr>
        <w:pStyle w:val="xmsonormal"/>
        <w:suppressLineNumbers w:val="0"/>
        <w:bidi w:val="0"/>
        <w:spacing w:beforeAutospacing="on" w:afterAutospacing="on" w:line="276" w:lineRule="auto"/>
        <w:ind w:left="708" w:right="0"/>
        <w:jc w:val="both"/>
        <w:rPr>
          <w:b w:val="1"/>
          <w:bCs w:val="1"/>
          <w:noProof w:val="0"/>
          <w:sz w:val="24"/>
          <w:szCs w:val="24"/>
          <w:lang w:val="pt-BR"/>
        </w:rPr>
      </w:pPr>
      <w:r w:rsidRPr="7EBA373D" w:rsidR="71A9E381">
        <w:rPr>
          <w:b w:val="1"/>
          <w:bCs w:val="1"/>
          <w:noProof w:val="0"/>
          <w:sz w:val="24"/>
          <w:szCs w:val="24"/>
          <w:lang w:val="pt-BR"/>
        </w:rPr>
        <w:t>No passo 3 caso ela não complete todos os dados</w:t>
      </w:r>
    </w:p>
    <w:p w:rsidR="76723B04" w:rsidP="7EBA373D" w:rsidRDefault="76723B04" w14:paraId="5A7E0209" w14:textId="52F84B45">
      <w:pPr>
        <w:pStyle w:val="ListParagraph"/>
        <w:spacing w:before="0" w:beforeAutospacing="off" w:after="0" w:afterAutospacing="off"/>
        <w:ind w:left="1068"/>
        <w:jc w:val="both"/>
        <w:rPr>
          <w:noProof w:val="0"/>
          <w:lang w:val="pt-BR"/>
        </w:rPr>
      </w:pPr>
      <w:r w:rsidRPr="7EBA373D" w:rsidR="71A9E381">
        <w:rPr>
          <w:noProof w:val="0"/>
          <w:lang w:val="pt-BR"/>
        </w:rPr>
        <w:t>3.</w:t>
      </w:r>
      <w:r w:rsidRPr="7EBA373D" w:rsidR="130E7E65">
        <w:rPr>
          <w:noProof w:val="0"/>
          <w:lang w:val="pt-BR"/>
        </w:rPr>
        <w:t>1</w:t>
      </w:r>
      <w:r w:rsidRPr="7EBA373D" w:rsidR="71A9E381">
        <w:rPr>
          <w:noProof w:val="0"/>
          <w:lang w:val="pt-BR"/>
        </w:rPr>
        <w:t>.</w:t>
      </w:r>
      <w:r w:rsidRPr="7EBA373D" w:rsidR="3CFB02DD">
        <w:rPr>
          <w:noProof w:val="0"/>
          <w:lang w:val="pt-BR"/>
        </w:rPr>
        <w:t xml:space="preserve"> </w:t>
      </w:r>
      <w:r w:rsidRPr="7EBA373D" w:rsidR="76723B04">
        <w:rPr>
          <w:noProof w:val="0"/>
          <w:lang w:val="pt-BR"/>
        </w:rPr>
        <w:t>A vítima tenta enviar a denúncia sem preencher todos os campos obrigatórios.</w:t>
      </w:r>
    </w:p>
    <w:p w:rsidR="76723B04" w:rsidP="7EBA373D" w:rsidRDefault="76723B04" w14:paraId="240752EC" w14:textId="671B9822">
      <w:pPr>
        <w:pStyle w:val="ListParagraph"/>
        <w:spacing w:before="0" w:beforeAutospacing="off" w:after="0" w:afterAutospacing="off"/>
        <w:ind w:left="1068"/>
        <w:jc w:val="both"/>
        <w:rPr>
          <w:noProof w:val="0"/>
          <w:lang w:val="pt-BR"/>
        </w:rPr>
      </w:pPr>
      <w:r w:rsidRPr="7EBA373D" w:rsidR="067E313F">
        <w:rPr>
          <w:noProof w:val="0"/>
          <w:lang w:val="pt-BR"/>
        </w:rPr>
        <w:t xml:space="preserve">3.2.  </w:t>
      </w:r>
      <w:r w:rsidRPr="7EBA373D" w:rsidR="76723B04">
        <w:rPr>
          <w:noProof w:val="0"/>
          <w:lang w:val="pt-BR"/>
        </w:rPr>
        <w:t>O sistema detecta os campos não preenchidos.</w:t>
      </w:r>
    </w:p>
    <w:p w:rsidR="76723B04" w:rsidP="7EBA373D" w:rsidRDefault="76723B04" w14:paraId="5BF7AB02" w14:textId="247E72D0">
      <w:pPr>
        <w:pStyle w:val="ListParagraph"/>
        <w:spacing w:before="0" w:beforeAutospacing="off" w:after="0" w:afterAutospacing="off"/>
        <w:ind w:left="1068"/>
        <w:jc w:val="both"/>
        <w:rPr>
          <w:noProof w:val="0"/>
          <w:lang w:val="pt-BR"/>
        </w:rPr>
      </w:pPr>
      <w:r w:rsidRPr="7EBA373D" w:rsidR="6024DA92">
        <w:rPr>
          <w:noProof w:val="0"/>
          <w:lang w:val="pt-BR"/>
        </w:rPr>
        <w:t xml:space="preserve">3.3 </w:t>
      </w:r>
      <w:r w:rsidRPr="7EBA373D" w:rsidR="76723B04">
        <w:rPr>
          <w:noProof w:val="0"/>
          <w:lang w:val="pt-BR"/>
        </w:rPr>
        <w:t>O sistema exibe uma mensagem genérica pedindo para "verificar as informações inseridas".</w:t>
      </w:r>
    </w:p>
    <w:p w:rsidR="76723B04" w:rsidP="7EBA373D" w:rsidRDefault="76723B04" w14:paraId="35093AFD" w14:textId="1EDF7AE8">
      <w:pPr>
        <w:pStyle w:val="ListParagraph"/>
        <w:spacing w:before="0" w:beforeAutospacing="off" w:after="0" w:afterAutospacing="off"/>
        <w:ind w:left="1068"/>
        <w:jc w:val="both"/>
        <w:rPr>
          <w:noProof w:val="0"/>
          <w:lang w:val="pt-BR"/>
        </w:rPr>
      </w:pPr>
      <w:r w:rsidRPr="7EBA373D" w:rsidR="6BDBA167">
        <w:rPr>
          <w:noProof w:val="0"/>
          <w:lang w:val="pt-BR"/>
        </w:rPr>
        <w:t xml:space="preserve">3.4.  </w:t>
      </w:r>
      <w:r w:rsidRPr="7EBA373D" w:rsidR="76723B04">
        <w:rPr>
          <w:noProof w:val="0"/>
          <w:lang w:val="pt-BR"/>
        </w:rPr>
        <w:t>A vítima preenche os campos faltantes e tenta novamente.</w:t>
      </w:r>
    </w:p>
    <w:p w:rsidR="50EC4FB1" w:rsidP="50EC4FB1" w:rsidRDefault="50EC4FB1" w14:paraId="5479FC90" w14:textId="522FE171">
      <w:pPr>
        <w:pStyle w:val="xmsonormal"/>
        <w:suppressLineNumbers w:val="0"/>
        <w:bidi w:val="0"/>
        <w:spacing w:beforeAutospacing="on" w:afterAutospacing="on" w:line="276" w:lineRule="auto"/>
        <w:ind w:left="708" w:right="0"/>
        <w:jc w:val="both"/>
        <w:rPr>
          <w:b w:val="1"/>
          <w:bCs w:val="1"/>
          <w:sz w:val="24"/>
          <w:szCs w:val="24"/>
        </w:rPr>
      </w:pPr>
    </w:p>
    <w:p w:rsidR="50EC4FB1" w:rsidP="50EC4FB1" w:rsidRDefault="50EC4FB1" w14:paraId="22FB7157" w14:textId="6C0F5891">
      <w:pPr>
        <w:pStyle w:val="NormalWeb"/>
        <w:spacing w:after="0" w:line="240" w:lineRule="auto"/>
        <w:ind w:left="708"/>
        <w:jc w:val="both"/>
      </w:pPr>
    </w:p>
    <w:p w:rsidR="50EC4FB1" w:rsidP="50EC4FB1" w:rsidRDefault="50EC4FB1" w14:paraId="4338CA06" w14:textId="2603FE00">
      <w:pPr>
        <w:pStyle w:val="NormalWeb"/>
        <w:spacing w:after="0" w:line="240" w:lineRule="auto"/>
        <w:ind w:left="708"/>
        <w:jc w:val="both"/>
      </w:pPr>
    </w:p>
    <w:p w:rsidR="70AC3CEA" w:rsidP="50EC4FB1" w:rsidRDefault="70AC3CEA" w14:paraId="578CA8CF" w14:textId="42161A7D">
      <w:pPr>
        <w:pStyle w:val="xmsonormal"/>
        <w:suppressLineNumbers w:val="0"/>
        <w:bidi w:val="0"/>
        <w:spacing w:beforeAutospacing="on" w:afterAutospacing="on" w:line="276" w:lineRule="auto"/>
        <w:ind w:left="708" w:right="0"/>
        <w:jc w:val="both"/>
        <w:rPr>
          <w:noProof w:val="0"/>
          <w:lang w:val="pt-BR"/>
        </w:rPr>
      </w:pPr>
      <w:r w:rsidRPr="7EBA373D" w:rsidR="70AC3CEA">
        <w:rPr>
          <w:b w:val="1"/>
          <w:bCs w:val="1"/>
          <w:noProof w:val="0"/>
          <w:sz w:val="28"/>
          <w:szCs w:val="28"/>
          <w:lang w:val="pt-BR"/>
        </w:rPr>
        <w:t>Caso de Uso 2:</w:t>
      </w:r>
      <w:r w:rsidRPr="7EBA373D" w:rsidR="70AC3CEA">
        <w:rPr>
          <w:b w:val="1"/>
          <w:bCs w:val="1"/>
          <w:noProof w:val="0"/>
          <w:sz w:val="28"/>
          <w:szCs w:val="28"/>
          <w:lang w:val="pt-BR"/>
        </w:rPr>
        <w:t xml:space="preserve"> </w:t>
      </w:r>
      <w:r w:rsidRPr="7EBA373D" w:rsidR="70AC3CEA">
        <w:rPr>
          <w:b w:val="1"/>
          <w:bCs w:val="1"/>
          <w:noProof w:val="0"/>
          <w:lang w:val="pt-BR"/>
        </w:rPr>
        <w:t>Buscar</w:t>
      </w:r>
      <w:r w:rsidRPr="7EBA373D" w:rsidR="70AC3CEA">
        <w:rPr>
          <w:b w:val="1"/>
          <w:bCs w:val="1"/>
          <w:noProof w:val="0"/>
          <w:sz w:val="28"/>
          <w:szCs w:val="28"/>
          <w:lang w:val="pt-BR"/>
        </w:rPr>
        <w:t xml:space="preserve"> Abrigos Próximos</w:t>
      </w:r>
    </w:p>
    <w:p w:rsidR="70AC3CEA" w:rsidP="50EC4FB1" w:rsidRDefault="70AC3CEA" w14:paraId="3C73866B" w14:textId="5B0F5F05">
      <w:pPr>
        <w:pStyle w:val="ListParagraph"/>
        <w:numPr>
          <w:ilvl w:val="0"/>
          <w:numId w:val="19"/>
        </w:numPr>
        <w:spacing w:before="0" w:beforeAutospacing="off" w:after="0" w:afterAutospacing="off"/>
        <w:jc w:val="both"/>
        <w:rPr>
          <w:noProof w:val="0"/>
          <w:lang w:val="pt-BR"/>
        </w:rPr>
      </w:pPr>
      <w:r w:rsidRPr="50EC4FB1" w:rsidR="70AC3CEA">
        <w:rPr>
          <w:b w:val="1"/>
          <w:bCs w:val="1"/>
          <w:noProof w:val="0"/>
          <w:lang w:val="pt-BR"/>
        </w:rPr>
        <w:t>Ator:</w:t>
      </w:r>
      <w:r w:rsidRPr="50EC4FB1" w:rsidR="70AC3CEA">
        <w:rPr>
          <w:noProof w:val="0"/>
          <w:lang w:val="pt-BR"/>
        </w:rPr>
        <w:t xml:space="preserve"> Vítima de violência doméstica</w:t>
      </w:r>
    </w:p>
    <w:p w:rsidR="70AC3CEA" w:rsidP="50EC4FB1" w:rsidRDefault="70AC3CEA" w14:paraId="1487D01C" w14:textId="29419F53">
      <w:pPr>
        <w:pStyle w:val="ListParagraph"/>
        <w:numPr>
          <w:ilvl w:val="0"/>
          <w:numId w:val="19"/>
        </w:numPr>
        <w:spacing w:before="0" w:beforeAutospacing="off" w:after="0" w:afterAutospacing="off"/>
        <w:jc w:val="both"/>
        <w:rPr>
          <w:noProof w:val="0"/>
          <w:lang w:val="pt-BR"/>
        </w:rPr>
      </w:pPr>
      <w:r w:rsidRPr="50EC4FB1" w:rsidR="70AC3CEA">
        <w:rPr>
          <w:b w:val="1"/>
          <w:bCs w:val="1"/>
          <w:noProof w:val="0"/>
          <w:lang w:val="pt-BR"/>
        </w:rPr>
        <w:t>Objetivo:</w:t>
      </w:r>
      <w:r w:rsidRPr="50EC4FB1" w:rsidR="70AC3CEA">
        <w:rPr>
          <w:noProof w:val="0"/>
          <w:lang w:val="pt-BR"/>
        </w:rPr>
        <w:t xml:space="preserve"> Permitir que a vítima localize abrigos próximos para se refugiar de forma segura.</w:t>
      </w:r>
    </w:p>
    <w:p w:rsidR="70AC3CEA" w:rsidP="50EC4FB1" w:rsidRDefault="70AC3CEA" w14:paraId="5494983D" w14:textId="7C18958B">
      <w:pPr>
        <w:pStyle w:val="ListParagraph"/>
        <w:numPr>
          <w:ilvl w:val="0"/>
          <w:numId w:val="19"/>
        </w:numPr>
        <w:spacing w:before="0" w:beforeAutospacing="off" w:after="0" w:afterAutospacing="off"/>
        <w:jc w:val="both"/>
        <w:rPr>
          <w:noProof w:val="0"/>
          <w:lang w:val="pt-BR"/>
        </w:rPr>
      </w:pPr>
      <w:r w:rsidRPr="50EC4FB1" w:rsidR="70AC3CEA">
        <w:rPr>
          <w:b w:val="1"/>
          <w:bCs w:val="1"/>
          <w:noProof w:val="0"/>
          <w:lang w:val="pt-BR"/>
        </w:rPr>
        <w:t>Pré-condição:</w:t>
      </w:r>
      <w:r w:rsidRPr="50EC4FB1" w:rsidR="70AC3CEA">
        <w:rPr>
          <w:noProof w:val="0"/>
          <w:lang w:val="pt-BR"/>
        </w:rPr>
        <w:t xml:space="preserve"> A vítima deve permitir o acesso à localização ou inserir manualmente o local.</w:t>
      </w:r>
    </w:p>
    <w:p w:rsidR="70AC3CEA" w:rsidP="50EC4FB1" w:rsidRDefault="70AC3CEA" w14:paraId="6A017BFC" w14:textId="66C8CA2A">
      <w:pPr>
        <w:pStyle w:val="ListParagraph"/>
        <w:numPr>
          <w:ilvl w:val="0"/>
          <w:numId w:val="19"/>
        </w:numPr>
        <w:spacing w:before="0" w:beforeAutospacing="off" w:after="0" w:afterAutospacing="off"/>
        <w:jc w:val="both"/>
        <w:rPr>
          <w:noProof w:val="0"/>
          <w:lang w:val="pt-BR"/>
        </w:rPr>
      </w:pPr>
      <w:r w:rsidRPr="50EC4FB1" w:rsidR="70AC3CEA">
        <w:rPr>
          <w:b w:val="1"/>
          <w:bCs w:val="1"/>
          <w:noProof w:val="0"/>
          <w:lang w:val="pt-BR"/>
        </w:rPr>
        <w:t>Pós-condição:</w:t>
      </w:r>
      <w:r w:rsidRPr="50EC4FB1" w:rsidR="70AC3CEA">
        <w:rPr>
          <w:noProof w:val="0"/>
          <w:lang w:val="pt-BR"/>
        </w:rPr>
        <w:t xml:space="preserve"> A vítima recebe uma lista de abrigos seguros e próximos.</w:t>
      </w:r>
    </w:p>
    <w:p w:rsidR="50EC4FB1" w:rsidP="50EC4FB1" w:rsidRDefault="50EC4FB1" w14:paraId="69C85E5C" w14:textId="5C8B83FD">
      <w:pPr>
        <w:pStyle w:val="ListParagraph"/>
        <w:spacing w:before="0" w:beforeAutospacing="off" w:after="0" w:afterAutospacing="off"/>
        <w:ind w:left="1416"/>
        <w:jc w:val="both"/>
        <w:rPr>
          <w:noProof w:val="0"/>
          <w:lang w:val="pt-BR"/>
        </w:rPr>
      </w:pPr>
    </w:p>
    <w:p w:rsidR="70AC3CEA" w:rsidP="50EC4FB1" w:rsidRDefault="70AC3CEA" w14:paraId="45D89896" w14:textId="08EB8F58">
      <w:pPr>
        <w:pStyle w:val="xmsonormal"/>
        <w:suppressLineNumbers w:val="0"/>
        <w:bidi w:val="0"/>
        <w:spacing w:beforeAutospacing="on" w:afterAutospacing="on" w:line="276" w:lineRule="auto"/>
        <w:ind w:left="708" w:right="0"/>
        <w:jc w:val="both"/>
        <w:rPr>
          <w:noProof w:val="0"/>
          <w:lang w:val="pt-BR"/>
        </w:rPr>
      </w:pPr>
      <w:r w:rsidRPr="50EC4FB1" w:rsidR="70AC3CEA">
        <w:rPr>
          <w:b w:val="1"/>
          <w:bCs w:val="1"/>
          <w:noProof w:val="0"/>
          <w:sz w:val="24"/>
          <w:szCs w:val="24"/>
          <w:lang w:val="pt-BR"/>
        </w:rPr>
        <w:t>Cenário Principal:</w:t>
      </w:r>
    </w:p>
    <w:p w:rsidR="70AC3CEA" w:rsidP="50EC4FB1" w:rsidRDefault="70AC3CEA" w14:paraId="6814D23B" w14:textId="033334A5">
      <w:pPr>
        <w:pStyle w:val="ListParagraph"/>
        <w:numPr>
          <w:ilvl w:val="0"/>
          <w:numId w:val="20"/>
        </w:numPr>
        <w:spacing w:before="0" w:beforeAutospacing="off" w:after="0" w:afterAutospacing="off"/>
        <w:jc w:val="both"/>
        <w:rPr>
          <w:noProof w:val="0"/>
          <w:lang w:val="pt-BR"/>
        </w:rPr>
      </w:pPr>
      <w:r w:rsidRPr="50EC4FB1" w:rsidR="70AC3CEA">
        <w:rPr>
          <w:noProof w:val="0"/>
          <w:lang w:val="pt-BR"/>
        </w:rPr>
        <w:t>A vítima acessa o site e opta por buscar abrigos próximos.</w:t>
      </w:r>
    </w:p>
    <w:p w:rsidR="70AC3CEA" w:rsidP="50EC4FB1" w:rsidRDefault="70AC3CEA" w14:paraId="4B5C87E1" w14:textId="79C8E3C1">
      <w:pPr>
        <w:pStyle w:val="ListParagraph"/>
        <w:numPr>
          <w:ilvl w:val="0"/>
          <w:numId w:val="20"/>
        </w:numPr>
        <w:spacing w:before="0" w:beforeAutospacing="off" w:after="0" w:afterAutospacing="off"/>
        <w:jc w:val="both"/>
        <w:rPr>
          <w:noProof w:val="0"/>
          <w:lang w:val="pt-BR"/>
        </w:rPr>
      </w:pPr>
      <w:r w:rsidRPr="50EC4FB1" w:rsidR="70AC3CEA">
        <w:rPr>
          <w:noProof w:val="0"/>
          <w:lang w:val="pt-BR"/>
        </w:rPr>
        <w:t>O sistema solicita permissão para acessar a localização.</w:t>
      </w:r>
    </w:p>
    <w:p w:rsidR="70AC3CEA" w:rsidP="50EC4FB1" w:rsidRDefault="70AC3CEA" w14:paraId="1942F723" w14:textId="4EA4C469">
      <w:pPr>
        <w:pStyle w:val="ListParagraph"/>
        <w:numPr>
          <w:ilvl w:val="0"/>
          <w:numId w:val="20"/>
        </w:numPr>
        <w:spacing w:before="0" w:beforeAutospacing="off" w:after="0" w:afterAutospacing="off"/>
        <w:jc w:val="both"/>
        <w:rPr>
          <w:noProof w:val="0"/>
          <w:lang w:val="pt-BR"/>
        </w:rPr>
      </w:pPr>
      <w:r w:rsidRPr="50EC4FB1" w:rsidR="70AC3CEA">
        <w:rPr>
          <w:noProof w:val="0"/>
          <w:lang w:val="pt-BR"/>
        </w:rPr>
        <w:t>A vítima concede permissão ou insere manualmente a localização.</w:t>
      </w:r>
    </w:p>
    <w:p w:rsidR="70AC3CEA" w:rsidP="50EC4FB1" w:rsidRDefault="70AC3CEA" w14:paraId="20AC905A" w14:textId="031B81BD">
      <w:pPr>
        <w:pStyle w:val="ListParagraph"/>
        <w:numPr>
          <w:ilvl w:val="0"/>
          <w:numId w:val="20"/>
        </w:numPr>
        <w:spacing w:before="0" w:beforeAutospacing="off" w:after="0" w:afterAutospacing="off"/>
        <w:jc w:val="both"/>
        <w:rPr>
          <w:noProof w:val="0"/>
          <w:lang w:val="pt-BR"/>
        </w:rPr>
      </w:pPr>
      <w:r w:rsidRPr="50EC4FB1" w:rsidR="70AC3CEA">
        <w:rPr>
          <w:noProof w:val="0"/>
          <w:lang w:val="pt-BR"/>
        </w:rPr>
        <w:t>O sistema consulta uma API de geolocalização e exibe uma lista de abrigos na área.</w:t>
      </w:r>
    </w:p>
    <w:p w:rsidR="70AC3CEA" w:rsidP="50EC4FB1" w:rsidRDefault="70AC3CEA" w14:paraId="6A2DF96B" w14:textId="182A7A17">
      <w:pPr>
        <w:pStyle w:val="ListParagraph"/>
        <w:numPr>
          <w:ilvl w:val="0"/>
          <w:numId w:val="20"/>
        </w:numPr>
        <w:spacing w:before="0" w:beforeAutospacing="off" w:after="0" w:afterAutospacing="off"/>
        <w:jc w:val="both"/>
        <w:rPr>
          <w:noProof w:val="0"/>
          <w:lang w:val="pt-BR"/>
        </w:rPr>
      </w:pPr>
      <w:r w:rsidRPr="50EC4FB1" w:rsidR="70AC3CEA">
        <w:rPr>
          <w:noProof w:val="0"/>
          <w:lang w:val="pt-BR"/>
        </w:rPr>
        <w:t>A vítima visualiza as opções de abrigo e, se necessário, pode clicar em mais detalhes sobre cada local.</w:t>
      </w:r>
    </w:p>
    <w:p w:rsidR="50EC4FB1" w:rsidP="50EC4FB1" w:rsidRDefault="50EC4FB1" w14:paraId="2CEE8C10" w14:textId="31C100C6">
      <w:pPr>
        <w:pStyle w:val="ListParagraph"/>
        <w:spacing w:before="0" w:beforeAutospacing="off" w:after="0" w:afterAutospacing="off"/>
        <w:ind w:left="1416"/>
        <w:jc w:val="both"/>
        <w:rPr>
          <w:noProof w:val="0"/>
          <w:lang w:val="pt-BR"/>
        </w:rPr>
      </w:pPr>
    </w:p>
    <w:p w:rsidR="70AC3CEA" w:rsidP="50EC4FB1" w:rsidRDefault="70AC3CEA" w14:paraId="5A120258" w14:textId="422A041E">
      <w:pPr>
        <w:pStyle w:val="xmsonormal"/>
        <w:suppressLineNumbers w:val="0"/>
        <w:bidi w:val="0"/>
        <w:spacing w:beforeAutospacing="on" w:afterAutospacing="on" w:line="276" w:lineRule="auto"/>
        <w:ind w:left="708" w:right="0"/>
        <w:jc w:val="both"/>
        <w:rPr>
          <w:b w:val="1"/>
          <w:bCs w:val="1"/>
          <w:noProof w:val="0"/>
          <w:sz w:val="24"/>
          <w:szCs w:val="24"/>
          <w:lang w:val="pt-BR"/>
        </w:rPr>
      </w:pPr>
      <w:r w:rsidRPr="7EBA373D" w:rsidR="70AC3CEA">
        <w:rPr>
          <w:b w:val="1"/>
          <w:bCs w:val="1"/>
          <w:noProof w:val="0"/>
          <w:sz w:val="24"/>
          <w:szCs w:val="24"/>
          <w:lang w:val="pt-BR"/>
        </w:rPr>
        <w:t xml:space="preserve">Cenário Alternativo 1: </w:t>
      </w:r>
      <w:r w:rsidRPr="7EBA373D" w:rsidR="70AC3CEA">
        <w:rPr>
          <w:b w:val="1"/>
          <w:bCs w:val="1"/>
          <w:noProof w:val="0"/>
          <w:sz w:val="24"/>
          <w:szCs w:val="24"/>
          <w:lang w:val="pt-BR"/>
        </w:rPr>
        <w:t>Vítima</w:t>
      </w:r>
      <w:r w:rsidRPr="7EBA373D" w:rsidR="70AC3CEA">
        <w:rPr>
          <w:b w:val="1"/>
          <w:bCs w:val="1"/>
          <w:noProof w:val="0"/>
          <w:sz w:val="24"/>
          <w:szCs w:val="24"/>
          <w:lang w:val="pt-BR"/>
        </w:rPr>
        <w:t xml:space="preserve"> não concede permissão para localização</w:t>
      </w:r>
    </w:p>
    <w:p w:rsidR="0CA0E162" w:rsidP="7EBA373D" w:rsidRDefault="0CA0E162" w14:paraId="1FCA84C4" w14:textId="542D332A">
      <w:pPr>
        <w:pStyle w:val="xmsonormal"/>
        <w:suppressLineNumbers w:val="0"/>
        <w:bidi w:val="0"/>
        <w:spacing w:beforeAutospacing="on" w:afterAutospacing="on" w:line="276" w:lineRule="auto"/>
        <w:ind w:left="720" w:right="0"/>
        <w:jc w:val="both"/>
        <w:rPr>
          <w:b w:val="1"/>
          <w:bCs w:val="1"/>
          <w:noProof w:val="0"/>
          <w:sz w:val="24"/>
          <w:szCs w:val="24"/>
          <w:lang w:val="pt-BR"/>
        </w:rPr>
      </w:pPr>
      <w:r w:rsidRPr="7EBA373D" w:rsidR="0CA0E162">
        <w:rPr>
          <w:b w:val="1"/>
          <w:bCs w:val="1"/>
          <w:noProof w:val="0"/>
          <w:sz w:val="24"/>
          <w:szCs w:val="24"/>
          <w:lang w:val="pt-BR"/>
        </w:rPr>
        <w:t xml:space="preserve">No passo </w:t>
      </w:r>
      <w:r w:rsidRPr="7EBA373D" w:rsidR="0C44A6D4">
        <w:rPr>
          <w:b w:val="1"/>
          <w:bCs w:val="1"/>
          <w:noProof w:val="0"/>
          <w:sz w:val="24"/>
          <w:szCs w:val="24"/>
          <w:lang w:val="pt-BR"/>
        </w:rPr>
        <w:t>3</w:t>
      </w:r>
      <w:r w:rsidRPr="7EBA373D" w:rsidR="0CA0E162">
        <w:rPr>
          <w:b w:val="1"/>
          <w:bCs w:val="1"/>
          <w:noProof w:val="0"/>
          <w:sz w:val="24"/>
          <w:szCs w:val="24"/>
          <w:lang w:val="pt-BR"/>
        </w:rPr>
        <w:t xml:space="preserve"> caso ela não conceda permissão:</w:t>
      </w:r>
    </w:p>
    <w:p w:rsidR="70AC3CEA" w:rsidP="7EBA373D" w:rsidRDefault="70AC3CEA" w14:paraId="1023DD21" w14:textId="669A1F34">
      <w:pPr>
        <w:pStyle w:val="ListParagraph"/>
        <w:spacing w:before="0" w:beforeAutospacing="off" w:after="0" w:afterAutospacing="off"/>
        <w:ind w:left="1068"/>
        <w:jc w:val="both"/>
        <w:rPr>
          <w:noProof w:val="0"/>
          <w:lang w:val="pt-BR"/>
        </w:rPr>
      </w:pPr>
      <w:r w:rsidRPr="7EBA373D" w:rsidR="759AA83C">
        <w:rPr>
          <w:noProof w:val="0"/>
          <w:lang w:val="pt-BR"/>
        </w:rPr>
        <w:t>3</w:t>
      </w:r>
      <w:r w:rsidRPr="7EBA373D" w:rsidR="0CA0E162">
        <w:rPr>
          <w:noProof w:val="0"/>
          <w:lang w:val="pt-BR"/>
        </w:rPr>
        <w:t xml:space="preserve">.1. </w:t>
      </w:r>
      <w:r w:rsidRPr="7EBA373D" w:rsidR="70AC3CEA">
        <w:rPr>
          <w:noProof w:val="0"/>
          <w:lang w:val="pt-BR"/>
        </w:rPr>
        <w:t>O sistema solicita permissão para acessar a localização.</w:t>
      </w:r>
    </w:p>
    <w:p w:rsidR="70AC3CEA" w:rsidP="7EBA373D" w:rsidRDefault="70AC3CEA" w14:paraId="1AB416AF" w14:textId="5B32BBE6">
      <w:pPr>
        <w:pStyle w:val="ListParagraph"/>
        <w:spacing w:before="0" w:beforeAutospacing="off" w:after="0" w:afterAutospacing="off"/>
        <w:ind w:left="1068"/>
        <w:jc w:val="both"/>
        <w:rPr>
          <w:noProof w:val="0"/>
          <w:lang w:val="pt-BR"/>
        </w:rPr>
      </w:pPr>
      <w:r w:rsidRPr="7EBA373D" w:rsidR="38816915">
        <w:rPr>
          <w:noProof w:val="0"/>
          <w:lang w:val="pt-BR"/>
        </w:rPr>
        <w:t>3</w:t>
      </w:r>
      <w:r w:rsidRPr="7EBA373D" w:rsidR="65A1C675">
        <w:rPr>
          <w:noProof w:val="0"/>
          <w:lang w:val="pt-BR"/>
        </w:rPr>
        <w:t xml:space="preserve">.2. </w:t>
      </w:r>
      <w:r w:rsidRPr="7EBA373D" w:rsidR="70AC3CEA">
        <w:rPr>
          <w:noProof w:val="0"/>
          <w:lang w:val="pt-BR"/>
        </w:rPr>
        <w:t>A vítima recusa a solicitação.</w:t>
      </w:r>
    </w:p>
    <w:p w:rsidR="70AC3CEA" w:rsidP="7EBA373D" w:rsidRDefault="70AC3CEA" w14:paraId="6AE2167C" w14:textId="7FF7C4D4">
      <w:pPr>
        <w:pStyle w:val="ListParagraph"/>
        <w:spacing w:before="0" w:beforeAutospacing="off" w:after="0" w:afterAutospacing="off"/>
        <w:ind w:left="1068"/>
        <w:jc w:val="both"/>
        <w:rPr>
          <w:noProof w:val="0"/>
          <w:lang w:val="pt-BR"/>
        </w:rPr>
      </w:pPr>
      <w:r w:rsidRPr="7EBA373D" w:rsidR="38816915">
        <w:rPr>
          <w:noProof w:val="0"/>
          <w:lang w:val="pt-BR"/>
        </w:rPr>
        <w:t>3</w:t>
      </w:r>
      <w:r w:rsidRPr="7EBA373D" w:rsidR="0AB6AD38">
        <w:rPr>
          <w:noProof w:val="0"/>
          <w:lang w:val="pt-BR"/>
        </w:rPr>
        <w:t xml:space="preserve">.3. </w:t>
      </w:r>
      <w:r w:rsidRPr="7EBA373D" w:rsidR="70AC3CEA">
        <w:rPr>
          <w:noProof w:val="0"/>
          <w:lang w:val="pt-BR"/>
        </w:rPr>
        <w:t>O sistema oferece a opção de inserir manualmente o local.</w:t>
      </w:r>
    </w:p>
    <w:p w:rsidR="70AC3CEA" w:rsidP="7EBA373D" w:rsidRDefault="70AC3CEA" w14:paraId="001EEF79" w14:textId="59A702C7">
      <w:pPr>
        <w:pStyle w:val="ListParagraph"/>
        <w:spacing w:before="0" w:beforeAutospacing="off" w:after="0" w:afterAutospacing="off"/>
        <w:ind w:left="1068"/>
        <w:jc w:val="both"/>
        <w:rPr>
          <w:noProof w:val="0"/>
          <w:lang w:val="pt-BR"/>
        </w:rPr>
      </w:pPr>
      <w:r w:rsidRPr="7EBA373D" w:rsidR="0852A859">
        <w:rPr>
          <w:noProof w:val="0"/>
          <w:lang w:val="pt-BR"/>
        </w:rPr>
        <w:t>3</w:t>
      </w:r>
      <w:r w:rsidRPr="7EBA373D" w:rsidR="44AD8697">
        <w:rPr>
          <w:noProof w:val="0"/>
          <w:lang w:val="pt-BR"/>
        </w:rPr>
        <w:t xml:space="preserve">.4. </w:t>
      </w:r>
      <w:r w:rsidRPr="7EBA373D" w:rsidR="70AC3CEA">
        <w:rPr>
          <w:noProof w:val="0"/>
          <w:lang w:val="pt-BR"/>
        </w:rPr>
        <w:t>A vítima insere manualmente o endereço ou cidade.</w:t>
      </w:r>
    </w:p>
    <w:p w:rsidR="70AC3CEA" w:rsidP="7EBA373D" w:rsidRDefault="70AC3CEA" w14:paraId="6AD60E1C" w14:textId="0015679C">
      <w:pPr>
        <w:pStyle w:val="ListParagraph"/>
        <w:spacing w:before="0" w:beforeAutospacing="off" w:after="0" w:afterAutospacing="off"/>
        <w:ind w:left="1068"/>
        <w:jc w:val="both"/>
        <w:rPr>
          <w:noProof w:val="0"/>
          <w:lang w:val="pt-BR"/>
        </w:rPr>
      </w:pPr>
      <w:r w:rsidRPr="7EBA373D" w:rsidR="0045BBB0">
        <w:rPr>
          <w:noProof w:val="0"/>
          <w:lang w:val="pt-BR"/>
        </w:rPr>
        <w:t>3</w:t>
      </w:r>
      <w:r w:rsidRPr="7EBA373D" w:rsidR="790E2DE9">
        <w:rPr>
          <w:noProof w:val="0"/>
          <w:lang w:val="pt-BR"/>
        </w:rPr>
        <w:t xml:space="preserve">.5. </w:t>
      </w:r>
      <w:r w:rsidRPr="7EBA373D" w:rsidR="70AC3CEA">
        <w:rPr>
          <w:noProof w:val="0"/>
          <w:lang w:val="pt-BR"/>
        </w:rPr>
        <w:t>O sistema exibe uma lista de abrigos com base no local inserido.</w:t>
      </w:r>
    </w:p>
    <w:p w:rsidR="50EC4FB1" w:rsidP="50EC4FB1" w:rsidRDefault="50EC4FB1" w14:paraId="0D38A758" w14:textId="2EF5DD6D">
      <w:pPr>
        <w:pStyle w:val="ListParagraph"/>
        <w:spacing w:before="0" w:beforeAutospacing="off" w:after="0" w:afterAutospacing="off"/>
        <w:ind w:left="1416"/>
        <w:jc w:val="both"/>
        <w:rPr>
          <w:noProof w:val="0"/>
          <w:lang w:val="pt-BR"/>
        </w:rPr>
      </w:pPr>
    </w:p>
    <w:p w:rsidR="70AC3CEA" w:rsidP="50EC4FB1" w:rsidRDefault="70AC3CEA" w14:paraId="317F7273" w14:textId="31BB7062">
      <w:pPr>
        <w:pStyle w:val="xmsonormal"/>
        <w:suppressLineNumbers w:val="0"/>
        <w:bidi w:val="0"/>
        <w:spacing w:beforeAutospacing="on" w:afterAutospacing="on" w:line="276" w:lineRule="auto"/>
        <w:ind w:left="708" w:right="0"/>
        <w:jc w:val="both"/>
        <w:rPr>
          <w:b w:val="1"/>
          <w:bCs w:val="1"/>
          <w:noProof w:val="0"/>
          <w:sz w:val="24"/>
          <w:szCs w:val="24"/>
          <w:lang w:val="pt-BR"/>
        </w:rPr>
      </w:pPr>
      <w:r w:rsidRPr="7EBA373D" w:rsidR="70AC3CEA">
        <w:rPr>
          <w:b w:val="1"/>
          <w:bCs w:val="1"/>
          <w:noProof w:val="0"/>
          <w:sz w:val="24"/>
          <w:szCs w:val="24"/>
          <w:lang w:val="pt-BR"/>
        </w:rPr>
        <w:t xml:space="preserve">Cenário de </w:t>
      </w:r>
      <w:r w:rsidRPr="7EBA373D" w:rsidR="70AC3CEA">
        <w:rPr>
          <w:b w:val="1"/>
          <w:bCs w:val="1"/>
          <w:noProof w:val="0"/>
          <w:sz w:val="24"/>
          <w:szCs w:val="24"/>
          <w:lang w:val="pt-BR"/>
        </w:rPr>
        <w:t>Exceção</w:t>
      </w:r>
      <w:r w:rsidRPr="7EBA373D" w:rsidR="70AC3CEA">
        <w:rPr>
          <w:b w:val="1"/>
          <w:bCs w:val="1"/>
          <w:noProof w:val="0"/>
          <w:sz w:val="24"/>
          <w:szCs w:val="24"/>
          <w:lang w:val="pt-BR"/>
        </w:rPr>
        <w:t xml:space="preserve"> </w:t>
      </w:r>
      <w:r w:rsidRPr="7EBA373D" w:rsidR="0CF2E927">
        <w:rPr>
          <w:b w:val="1"/>
          <w:bCs w:val="1"/>
          <w:noProof w:val="0"/>
          <w:sz w:val="24"/>
          <w:szCs w:val="24"/>
          <w:lang w:val="pt-BR"/>
        </w:rPr>
        <w:t>1</w:t>
      </w:r>
      <w:r w:rsidRPr="7EBA373D" w:rsidR="70AC3CEA">
        <w:rPr>
          <w:b w:val="1"/>
          <w:bCs w:val="1"/>
          <w:noProof w:val="0"/>
          <w:sz w:val="24"/>
          <w:szCs w:val="24"/>
          <w:lang w:val="pt-BR"/>
        </w:rPr>
        <w:t>: API de geolocalização indisponível</w:t>
      </w:r>
    </w:p>
    <w:p w:rsidR="3B6BCBD5" w:rsidP="7EBA373D" w:rsidRDefault="3B6BCBD5" w14:paraId="01BB319A" w14:textId="3A881A4E">
      <w:pPr>
        <w:pStyle w:val="xmsonormal"/>
        <w:suppressLineNumbers w:val="0"/>
        <w:bidi w:val="0"/>
        <w:spacing w:beforeAutospacing="on" w:afterAutospacing="on" w:line="276" w:lineRule="auto"/>
        <w:ind w:left="708" w:right="0"/>
        <w:jc w:val="both"/>
        <w:rPr>
          <w:b w:val="1"/>
          <w:bCs w:val="1"/>
          <w:noProof w:val="0"/>
          <w:sz w:val="24"/>
          <w:szCs w:val="24"/>
          <w:lang w:val="pt-BR"/>
        </w:rPr>
      </w:pPr>
      <w:r w:rsidRPr="7EBA373D" w:rsidR="3B6BCBD5">
        <w:rPr>
          <w:b w:val="1"/>
          <w:bCs w:val="1"/>
          <w:noProof w:val="0"/>
          <w:sz w:val="24"/>
          <w:szCs w:val="24"/>
          <w:lang w:val="pt-BR"/>
        </w:rPr>
        <w:t>No passo 4 caso a API esteja indisponível</w:t>
      </w:r>
    </w:p>
    <w:p w:rsidR="70AC3CEA" w:rsidP="7EBA373D" w:rsidRDefault="70AC3CEA" w14:paraId="616072A1" w14:textId="60A2FDBA">
      <w:pPr>
        <w:pStyle w:val="ListParagraph"/>
        <w:spacing w:before="0" w:beforeAutospacing="off" w:after="0" w:afterAutospacing="off"/>
        <w:ind w:left="1068"/>
        <w:jc w:val="both"/>
        <w:rPr>
          <w:noProof w:val="0"/>
          <w:lang w:val="pt-BR"/>
        </w:rPr>
      </w:pPr>
      <w:r w:rsidRPr="7EBA373D" w:rsidR="7A839F6A">
        <w:rPr>
          <w:noProof w:val="0"/>
          <w:lang w:val="pt-BR"/>
        </w:rPr>
        <w:t xml:space="preserve">4.1. </w:t>
      </w:r>
      <w:r w:rsidRPr="7EBA373D" w:rsidR="70AC3CEA">
        <w:rPr>
          <w:noProof w:val="0"/>
          <w:lang w:val="pt-BR"/>
        </w:rPr>
        <w:t>A vítima concede permissão para localização ou insere manualmente o endereço.</w:t>
      </w:r>
    </w:p>
    <w:p w:rsidR="70AC3CEA" w:rsidP="7EBA373D" w:rsidRDefault="70AC3CEA" w14:paraId="49FBE1AE" w14:textId="453C6D53">
      <w:pPr>
        <w:pStyle w:val="ListParagraph"/>
        <w:spacing w:before="0" w:beforeAutospacing="off" w:after="0" w:afterAutospacing="off"/>
        <w:ind w:left="1068"/>
        <w:jc w:val="both"/>
        <w:rPr>
          <w:noProof w:val="0"/>
          <w:lang w:val="pt-BR"/>
        </w:rPr>
      </w:pPr>
      <w:r w:rsidRPr="7EBA373D" w:rsidR="6BC0F750">
        <w:rPr>
          <w:noProof w:val="0"/>
          <w:lang w:val="pt-BR"/>
        </w:rPr>
        <w:t xml:space="preserve">4.2. </w:t>
      </w:r>
      <w:r w:rsidRPr="7EBA373D" w:rsidR="70AC3CEA">
        <w:rPr>
          <w:noProof w:val="0"/>
          <w:lang w:val="pt-BR"/>
        </w:rPr>
        <w:t>O sistema tenta consultar a API de geolocalização, mas não recebe resposta.</w:t>
      </w:r>
    </w:p>
    <w:p w:rsidR="70AC3CEA" w:rsidP="7EBA373D" w:rsidRDefault="70AC3CEA" w14:paraId="24319E54" w14:textId="6C43E342">
      <w:pPr>
        <w:pStyle w:val="ListParagraph"/>
        <w:spacing w:before="0" w:beforeAutospacing="off" w:after="0" w:afterAutospacing="off"/>
        <w:ind w:left="1068"/>
        <w:jc w:val="both"/>
        <w:rPr>
          <w:noProof w:val="0"/>
          <w:lang w:val="pt-BR"/>
        </w:rPr>
      </w:pPr>
      <w:r w:rsidRPr="7EBA373D" w:rsidR="4B45FB15">
        <w:rPr>
          <w:noProof w:val="0"/>
          <w:lang w:val="pt-BR"/>
        </w:rPr>
        <w:t>4.3.</w:t>
      </w:r>
      <w:r w:rsidRPr="7EBA373D" w:rsidR="70AC3CEA">
        <w:rPr>
          <w:noProof w:val="0"/>
          <w:lang w:val="pt-BR"/>
        </w:rPr>
        <w:t>O sistema exibe uma mensagem genérica como "Serviço temporariamente indisponível".</w:t>
      </w:r>
    </w:p>
    <w:p w:rsidR="70AC3CEA" w:rsidP="7EBA373D" w:rsidRDefault="70AC3CEA" w14:paraId="55F6DB44" w14:textId="6E252789">
      <w:pPr>
        <w:pStyle w:val="ListParagraph"/>
        <w:spacing w:before="0" w:beforeAutospacing="off" w:after="0" w:afterAutospacing="off"/>
        <w:ind w:left="1068"/>
        <w:jc w:val="both"/>
        <w:rPr>
          <w:noProof w:val="0"/>
          <w:lang w:val="pt-BR"/>
        </w:rPr>
      </w:pPr>
      <w:r w:rsidRPr="7EBA373D" w:rsidR="1FCAB722">
        <w:rPr>
          <w:noProof w:val="0"/>
          <w:lang w:val="pt-BR"/>
        </w:rPr>
        <w:t xml:space="preserve">4.4. </w:t>
      </w:r>
      <w:r w:rsidRPr="7EBA373D" w:rsidR="70AC3CEA">
        <w:rPr>
          <w:noProof w:val="0"/>
          <w:lang w:val="pt-BR"/>
        </w:rPr>
        <w:t>O sistema exibe uma lista predefinida de abrigos com informações desatualizadas, mas ainda úteis.</w:t>
      </w:r>
    </w:p>
    <w:p w:rsidR="70AC3CEA" w:rsidP="7EBA373D" w:rsidRDefault="70AC3CEA" w14:paraId="399A684E" w14:textId="398A8DD8">
      <w:pPr>
        <w:pStyle w:val="ListParagraph"/>
        <w:spacing w:before="0" w:beforeAutospacing="off" w:after="0" w:afterAutospacing="off"/>
        <w:ind w:left="1068"/>
        <w:jc w:val="both"/>
        <w:rPr>
          <w:noProof w:val="0"/>
          <w:lang w:val="pt-BR"/>
        </w:rPr>
      </w:pPr>
      <w:r w:rsidRPr="7EBA373D" w:rsidR="02629F0D">
        <w:rPr>
          <w:noProof w:val="0"/>
          <w:lang w:val="pt-BR"/>
        </w:rPr>
        <w:t xml:space="preserve">4.5. </w:t>
      </w:r>
      <w:r w:rsidRPr="7EBA373D" w:rsidR="70AC3CEA">
        <w:rPr>
          <w:noProof w:val="0"/>
          <w:lang w:val="pt-BR"/>
        </w:rPr>
        <w:t>O sistema sugere que a vítima tente novamente mais tarde.</w:t>
      </w:r>
    </w:p>
    <w:p w:rsidR="50EC4FB1" w:rsidP="50EC4FB1" w:rsidRDefault="50EC4FB1" w14:paraId="085F1FCF" w14:textId="2C00C22C">
      <w:pPr>
        <w:ind w:left="708"/>
        <w:jc w:val="both"/>
      </w:pPr>
    </w:p>
    <w:p w:rsidR="50EC4FB1" w:rsidP="50EC4FB1" w:rsidRDefault="50EC4FB1" w14:paraId="7467291E" w14:textId="7C754307">
      <w:pPr>
        <w:ind w:left="708"/>
        <w:jc w:val="both"/>
      </w:pPr>
    </w:p>
    <w:p w:rsidR="70AC3CEA" w:rsidP="50EC4FB1" w:rsidRDefault="70AC3CEA" w14:paraId="2C6A9C08" w14:textId="4F5E546B">
      <w:pPr>
        <w:pStyle w:val="xmsonormal"/>
        <w:suppressLineNumbers w:val="0"/>
        <w:bidi w:val="0"/>
        <w:spacing w:beforeAutospacing="on" w:afterAutospacing="on" w:line="276" w:lineRule="auto"/>
        <w:ind w:left="708" w:right="0"/>
        <w:jc w:val="both"/>
        <w:rPr>
          <w:b w:val="1"/>
          <w:bCs w:val="1"/>
          <w:noProof w:val="0"/>
          <w:sz w:val="24"/>
          <w:szCs w:val="24"/>
          <w:lang w:val="pt-BR"/>
        </w:rPr>
      </w:pPr>
      <w:r w:rsidRPr="50EC4FB1" w:rsidR="70AC3CEA">
        <w:rPr>
          <w:b w:val="1"/>
          <w:bCs w:val="1"/>
          <w:noProof w:val="0"/>
          <w:sz w:val="28"/>
          <w:szCs w:val="28"/>
          <w:lang w:val="pt-BR"/>
        </w:rPr>
        <w:t xml:space="preserve">Caso de Uso 3: </w:t>
      </w:r>
      <w:r w:rsidRPr="50EC4FB1" w:rsidR="70AC3CEA">
        <w:rPr>
          <w:b w:val="1"/>
          <w:bCs w:val="1"/>
          <w:noProof w:val="0"/>
          <w:sz w:val="24"/>
          <w:szCs w:val="24"/>
          <w:lang w:val="pt-BR"/>
        </w:rPr>
        <w:t>Usar</w:t>
      </w:r>
      <w:r w:rsidRPr="50EC4FB1" w:rsidR="70AC3CEA">
        <w:rPr>
          <w:b w:val="1"/>
          <w:bCs w:val="1"/>
          <w:noProof w:val="0"/>
          <w:sz w:val="28"/>
          <w:szCs w:val="28"/>
          <w:lang w:val="pt-BR"/>
        </w:rPr>
        <w:t xml:space="preserve"> </w:t>
      </w:r>
      <w:r w:rsidRPr="50EC4FB1" w:rsidR="70AC3CEA">
        <w:rPr>
          <w:b w:val="1"/>
          <w:bCs w:val="1"/>
          <w:noProof w:val="0"/>
          <w:sz w:val="28"/>
          <w:szCs w:val="28"/>
          <w:lang w:val="pt-BR"/>
        </w:rPr>
        <w:t>Chatbot</w:t>
      </w:r>
      <w:r w:rsidRPr="50EC4FB1" w:rsidR="70AC3CEA">
        <w:rPr>
          <w:b w:val="1"/>
          <w:bCs w:val="1"/>
          <w:noProof w:val="0"/>
          <w:sz w:val="28"/>
          <w:szCs w:val="28"/>
          <w:lang w:val="pt-BR"/>
        </w:rPr>
        <w:t xml:space="preserve"> para Gerar Relatórios de Abuso</w:t>
      </w:r>
    </w:p>
    <w:p w:rsidR="70AC3CEA" w:rsidP="50EC4FB1" w:rsidRDefault="70AC3CEA" w14:paraId="39898DD4" w14:textId="645009A4">
      <w:pPr>
        <w:pStyle w:val="ListParagraph"/>
        <w:numPr>
          <w:ilvl w:val="0"/>
          <w:numId w:val="23"/>
        </w:numPr>
        <w:spacing w:before="0" w:beforeAutospacing="off" w:after="0" w:afterAutospacing="off"/>
        <w:jc w:val="both"/>
        <w:rPr>
          <w:noProof w:val="0"/>
          <w:lang w:val="pt-BR"/>
        </w:rPr>
      </w:pPr>
      <w:r w:rsidRPr="50EC4FB1" w:rsidR="70AC3CEA">
        <w:rPr>
          <w:b w:val="1"/>
          <w:bCs w:val="1"/>
          <w:noProof w:val="0"/>
          <w:lang w:val="pt-BR"/>
        </w:rPr>
        <w:t>Ator:</w:t>
      </w:r>
      <w:r w:rsidRPr="50EC4FB1" w:rsidR="70AC3CEA">
        <w:rPr>
          <w:noProof w:val="0"/>
          <w:lang w:val="pt-BR"/>
        </w:rPr>
        <w:t xml:space="preserve"> Vítima de violência doméstica</w:t>
      </w:r>
    </w:p>
    <w:p w:rsidR="70AC3CEA" w:rsidP="50EC4FB1" w:rsidRDefault="70AC3CEA" w14:paraId="31E8A130" w14:textId="4838D8E7">
      <w:pPr>
        <w:pStyle w:val="ListParagraph"/>
        <w:numPr>
          <w:ilvl w:val="0"/>
          <w:numId w:val="23"/>
        </w:numPr>
        <w:spacing w:before="0" w:beforeAutospacing="off" w:after="0" w:afterAutospacing="off"/>
        <w:jc w:val="both"/>
        <w:rPr>
          <w:noProof w:val="0"/>
          <w:lang w:val="pt-BR"/>
        </w:rPr>
      </w:pPr>
      <w:r w:rsidRPr="50EC4FB1" w:rsidR="70AC3CEA">
        <w:rPr>
          <w:b w:val="1"/>
          <w:bCs w:val="1"/>
          <w:noProof w:val="0"/>
          <w:lang w:val="pt-BR"/>
        </w:rPr>
        <w:t>Objetivo:</w:t>
      </w:r>
      <w:r w:rsidRPr="50EC4FB1" w:rsidR="70AC3CEA">
        <w:rPr>
          <w:noProof w:val="0"/>
          <w:lang w:val="pt-BR"/>
        </w:rPr>
        <w:t xml:space="preserve"> Oferecer um </w:t>
      </w:r>
      <w:r w:rsidRPr="50EC4FB1" w:rsidR="70AC3CEA">
        <w:rPr>
          <w:noProof w:val="0"/>
          <w:lang w:val="pt-BR"/>
        </w:rPr>
        <w:t>chatbot</w:t>
      </w:r>
      <w:r w:rsidRPr="50EC4FB1" w:rsidR="70AC3CEA">
        <w:rPr>
          <w:noProof w:val="0"/>
          <w:lang w:val="pt-BR"/>
        </w:rPr>
        <w:t xml:space="preserve"> que coleta informações detalhadas sobre o abuso e gera relatórios.</w:t>
      </w:r>
    </w:p>
    <w:p w:rsidR="70AC3CEA" w:rsidP="50EC4FB1" w:rsidRDefault="70AC3CEA" w14:paraId="6F53AB03" w14:textId="0932ACE2">
      <w:pPr>
        <w:pStyle w:val="ListParagraph"/>
        <w:numPr>
          <w:ilvl w:val="0"/>
          <w:numId w:val="23"/>
        </w:numPr>
        <w:spacing w:before="0" w:beforeAutospacing="off" w:after="0" w:afterAutospacing="off"/>
        <w:jc w:val="both"/>
        <w:rPr>
          <w:noProof w:val="0"/>
          <w:lang w:val="pt-BR"/>
        </w:rPr>
      </w:pPr>
      <w:r w:rsidRPr="50EC4FB1" w:rsidR="70AC3CEA">
        <w:rPr>
          <w:b w:val="1"/>
          <w:bCs w:val="1"/>
          <w:noProof w:val="0"/>
          <w:lang w:val="pt-BR"/>
        </w:rPr>
        <w:t>Pré-condição:</w:t>
      </w:r>
      <w:r w:rsidRPr="50EC4FB1" w:rsidR="70AC3CEA">
        <w:rPr>
          <w:noProof w:val="0"/>
          <w:lang w:val="pt-BR"/>
        </w:rPr>
        <w:t xml:space="preserve"> A vítima deve acessar a funcionalidade do </w:t>
      </w:r>
      <w:r w:rsidRPr="50EC4FB1" w:rsidR="70AC3CEA">
        <w:rPr>
          <w:noProof w:val="0"/>
          <w:lang w:val="pt-BR"/>
        </w:rPr>
        <w:t>chatbot</w:t>
      </w:r>
      <w:r w:rsidRPr="50EC4FB1" w:rsidR="70AC3CEA">
        <w:rPr>
          <w:noProof w:val="0"/>
          <w:lang w:val="pt-BR"/>
        </w:rPr>
        <w:t>.</w:t>
      </w:r>
    </w:p>
    <w:p w:rsidR="70AC3CEA" w:rsidP="50EC4FB1" w:rsidRDefault="70AC3CEA" w14:paraId="65758063" w14:textId="7FF4A285">
      <w:pPr>
        <w:pStyle w:val="ListParagraph"/>
        <w:numPr>
          <w:ilvl w:val="0"/>
          <w:numId w:val="23"/>
        </w:numPr>
        <w:spacing w:before="0" w:beforeAutospacing="off" w:after="0" w:afterAutospacing="off"/>
        <w:jc w:val="both"/>
        <w:rPr>
          <w:noProof w:val="0"/>
          <w:lang w:val="pt-BR"/>
        </w:rPr>
      </w:pPr>
      <w:r w:rsidRPr="50EC4FB1" w:rsidR="70AC3CEA">
        <w:rPr>
          <w:b w:val="1"/>
          <w:bCs w:val="1"/>
          <w:noProof w:val="0"/>
          <w:lang w:val="pt-BR"/>
        </w:rPr>
        <w:t>Pós-condição:</w:t>
      </w:r>
      <w:r w:rsidRPr="50EC4FB1" w:rsidR="70AC3CEA">
        <w:rPr>
          <w:noProof w:val="0"/>
          <w:lang w:val="pt-BR"/>
        </w:rPr>
        <w:t xml:space="preserve"> O relatório é gerado e criptografado, sendo enviado para uma base de dados segura.</w:t>
      </w:r>
    </w:p>
    <w:p w:rsidR="50EC4FB1" w:rsidP="50EC4FB1" w:rsidRDefault="50EC4FB1" w14:paraId="64F9117C" w14:textId="3DD1691E">
      <w:pPr>
        <w:pStyle w:val="ListParagraph"/>
        <w:spacing w:before="0" w:beforeAutospacing="off" w:after="0" w:afterAutospacing="off"/>
        <w:ind w:left="1416"/>
        <w:jc w:val="both"/>
        <w:rPr>
          <w:noProof w:val="0"/>
          <w:lang w:val="pt-BR"/>
        </w:rPr>
      </w:pPr>
    </w:p>
    <w:p w:rsidR="70AC3CEA" w:rsidP="50EC4FB1" w:rsidRDefault="70AC3CEA" w14:paraId="4D316EDE" w14:textId="2AF3E526">
      <w:pPr>
        <w:pStyle w:val="xmsonormal"/>
        <w:suppressLineNumbers w:val="0"/>
        <w:bidi w:val="0"/>
        <w:spacing w:beforeAutospacing="on" w:afterAutospacing="on" w:line="276" w:lineRule="auto"/>
        <w:ind w:left="708" w:right="0"/>
        <w:jc w:val="both"/>
        <w:rPr>
          <w:b w:val="1"/>
          <w:bCs w:val="1"/>
          <w:noProof w:val="0"/>
          <w:sz w:val="24"/>
          <w:szCs w:val="24"/>
          <w:lang w:val="pt-BR"/>
        </w:rPr>
      </w:pPr>
      <w:r w:rsidRPr="50EC4FB1" w:rsidR="70AC3CEA">
        <w:rPr>
          <w:b w:val="1"/>
          <w:bCs w:val="1"/>
          <w:noProof w:val="0"/>
          <w:sz w:val="24"/>
          <w:szCs w:val="24"/>
          <w:lang w:val="pt-BR"/>
        </w:rPr>
        <w:t xml:space="preserve">Cenário </w:t>
      </w:r>
      <w:r w:rsidRPr="50EC4FB1" w:rsidR="70AC3CEA">
        <w:rPr>
          <w:b w:val="1"/>
          <w:bCs w:val="1"/>
          <w:noProof w:val="0"/>
          <w:sz w:val="24"/>
          <w:szCs w:val="24"/>
          <w:lang w:val="pt-BR"/>
        </w:rPr>
        <w:t>Principal</w:t>
      </w:r>
      <w:r w:rsidRPr="50EC4FB1" w:rsidR="70AC3CEA">
        <w:rPr>
          <w:b w:val="1"/>
          <w:bCs w:val="1"/>
          <w:noProof w:val="0"/>
          <w:sz w:val="24"/>
          <w:szCs w:val="24"/>
          <w:lang w:val="pt-BR"/>
        </w:rPr>
        <w:t>:</w:t>
      </w:r>
    </w:p>
    <w:p w:rsidR="70AC3CEA" w:rsidP="50EC4FB1" w:rsidRDefault="70AC3CEA" w14:paraId="10B36047" w14:textId="1DBE034A">
      <w:pPr>
        <w:pStyle w:val="ListParagraph"/>
        <w:numPr>
          <w:ilvl w:val="0"/>
          <w:numId w:val="24"/>
        </w:numPr>
        <w:spacing w:before="0" w:beforeAutospacing="off" w:after="0" w:afterAutospacing="off"/>
        <w:jc w:val="both"/>
        <w:rPr>
          <w:noProof w:val="0"/>
          <w:lang w:val="pt-BR"/>
        </w:rPr>
      </w:pPr>
      <w:r w:rsidRPr="50EC4FB1" w:rsidR="70AC3CEA">
        <w:rPr>
          <w:noProof w:val="0"/>
          <w:lang w:val="pt-BR"/>
        </w:rPr>
        <w:t xml:space="preserve">A vítima acessa o </w:t>
      </w:r>
      <w:r w:rsidRPr="50EC4FB1" w:rsidR="70AC3CEA">
        <w:rPr>
          <w:noProof w:val="0"/>
          <w:lang w:val="pt-BR"/>
        </w:rPr>
        <w:t>chatbot</w:t>
      </w:r>
      <w:r w:rsidRPr="50EC4FB1" w:rsidR="70AC3CEA">
        <w:rPr>
          <w:noProof w:val="0"/>
          <w:lang w:val="pt-BR"/>
        </w:rPr>
        <w:t xml:space="preserve"> no site disfarçado.</w:t>
      </w:r>
    </w:p>
    <w:p w:rsidR="70AC3CEA" w:rsidP="50EC4FB1" w:rsidRDefault="70AC3CEA" w14:paraId="37F08BF0" w14:textId="59CD3547">
      <w:pPr>
        <w:pStyle w:val="ListParagraph"/>
        <w:numPr>
          <w:ilvl w:val="0"/>
          <w:numId w:val="24"/>
        </w:numPr>
        <w:spacing w:before="0" w:beforeAutospacing="off" w:after="0" w:afterAutospacing="off"/>
        <w:jc w:val="both"/>
        <w:rPr>
          <w:noProof w:val="0"/>
          <w:lang w:val="pt-BR"/>
        </w:rPr>
      </w:pPr>
      <w:r w:rsidRPr="50EC4FB1" w:rsidR="70AC3CEA">
        <w:rPr>
          <w:noProof w:val="0"/>
          <w:lang w:val="pt-BR"/>
        </w:rPr>
        <w:t xml:space="preserve">O </w:t>
      </w:r>
      <w:r w:rsidRPr="50EC4FB1" w:rsidR="70AC3CEA">
        <w:rPr>
          <w:noProof w:val="0"/>
          <w:lang w:val="pt-BR"/>
        </w:rPr>
        <w:t>chatbot</w:t>
      </w:r>
      <w:r w:rsidRPr="50EC4FB1" w:rsidR="70AC3CEA">
        <w:rPr>
          <w:noProof w:val="0"/>
          <w:lang w:val="pt-BR"/>
        </w:rPr>
        <w:t xml:space="preserve"> inicia uma conversa discreta e coleta informações sobre o incidente de abuso.</w:t>
      </w:r>
    </w:p>
    <w:p w:rsidR="70AC3CEA" w:rsidP="50EC4FB1" w:rsidRDefault="70AC3CEA" w14:paraId="13065938" w14:textId="2C49797C">
      <w:pPr>
        <w:pStyle w:val="ListParagraph"/>
        <w:numPr>
          <w:ilvl w:val="0"/>
          <w:numId w:val="24"/>
        </w:numPr>
        <w:spacing w:before="0" w:beforeAutospacing="off" w:after="0" w:afterAutospacing="off"/>
        <w:jc w:val="both"/>
        <w:rPr>
          <w:noProof w:val="0"/>
          <w:lang w:val="pt-BR"/>
        </w:rPr>
      </w:pPr>
      <w:r w:rsidRPr="50EC4FB1" w:rsidR="70AC3CEA">
        <w:rPr>
          <w:noProof w:val="0"/>
          <w:lang w:val="pt-BR"/>
        </w:rPr>
        <w:t>A vítima fornece os detalhes sobre o incidente.</w:t>
      </w:r>
    </w:p>
    <w:p w:rsidR="70AC3CEA" w:rsidP="50EC4FB1" w:rsidRDefault="70AC3CEA" w14:paraId="22D9C633" w14:textId="44F149B9">
      <w:pPr>
        <w:pStyle w:val="ListParagraph"/>
        <w:numPr>
          <w:ilvl w:val="0"/>
          <w:numId w:val="24"/>
        </w:numPr>
        <w:spacing w:before="0" w:beforeAutospacing="off" w:after="0" w:afterAutospacing="off"/>
        <w:jc w:val="both"/>
        <w:rPr>
          <w:noProof w:val="0"/>
          <w:lang w:val="pt-BR"/>
        </w:rPr>
      </w:pPr>
      <w:r w:rsidRPr="50EC4FB1" w:rsidR="70AC3CEA">
        <w:rPr>
          <w:noProof w:val="0"/>
          <w:lang w:val="pt-BR"/>
        </w:rPr>
        <w:t xml:space="preserve">O </w:t>
      </w:r>
      <w:r w:rsidRPr="50EC4FB1" w:rsidR="70AC3CEA">
        <w:rPr>
          <w:noProof w:val="0"/>
          <w:lang w:val="pt-BR"/>
        </w:rPr>
        <w:t>chatbot</w:t>
      </w:r>
      <w:r w:rsidRPr="50EC4FB1" w:rsidR="70AC3CEA">
        <w:rPr>
          <w:noProof w:val="0"/>
          <w:lang w:val="pt-BR"/>
        </w:rPr>
        <w:t xml:space="preserve"> organiza as informações em um relatório estruturado.</w:t>
      </w:r>
    </w:p>
    <w:p w:rsidR="70AC3CEA" w:rsidP="50EC4FB1" w:rsidRDefault="70AC3CEA" w14:paraId="59C55E8B" w14:textId="7719268A">
      <w:pPr>
        <w:pStyle w:val="ListParagraph"/>
        <w:numPr>
          <w:ilvl w:val="0"/>
          <w:numId w:val="24"/>
        </w:numPr>
        <w:spacing w:before="0" w:beforeAutospacing="off" w:after="0" w:afterAutospacing="off"/>
        <w:jc w:val="both"/>
        <w:rPr>
          <w:noProof w:val="0"/>
          <w:lang w:val="pt-BR"/>
        </w:rPr>
      </w:pPr>
      <w:r w:rsidRPr="50EC4FB1" w:rsidR="70AC3CEA">
        <w:rPr>
          <w:noProof w:val="0"/>
          <w:lang w:val="pt-BR"/>
        </w:rPr>
        <w:t>O sistema criptografa o relatório e o envia para uma base de dados segura.</w:t>
      </w:r>
    </w:p>
    <w:p w:rsidR="70AC3CEA" w:rsidP="50EC4FB1" w:rsidRDefault="70AC3CEA" w14:paraId="67EC6085" w14:textId="1E13EB06">
      <w:pPr>
        <w:pStyle w:val="ListParagraph"/>
        <w:numPr>
          <w:ilvl w:val="0"/>
          <w:numId w:val="24"/>
        </w:numPr>
        <w:spacing w:before="0" w:beforeAutospacing="off" w:after="0" w:afterAutospacing="off"/>
        <w:jc w:val="both"/>
        <w:rPr>
          <w:noProof w:val="0"/>
          <w:lang w:val="pt-BR"/>
        </w:rPr>
      </w:pPr>
      <w:r w:rsidRPr="50EC4FB1" w:rsidR="70AC3CEA">
        <w:rPr>
          <w:noProof w:val="0"/>
          <w:lang w:val="pt-BR"/>
        </w:rPr>
        <w:t>A vítima recebe uma mensagem genérica de confirmação da ação.</w:t>
      </w:r>
    </w:p>
    <w:p w:rsidR="50EC4FB1" w:rsidP="50EC4FB1" w:rsidRDefault="50EC4FB1" w14:paraId="51E8F7BC" w14:textId="5A895D3E">
      <w:pPr>
        <w:pStyle w:val="ListParagraph"/>
        <w:spacing w:before="0" w:beforeAutospacing="off" w:after="0" w:afterAutospacing="off"/>
        <w:ind w:left="1416"/>
        <w:jc w:val="both"/>
        <w:rPr>
          <w:noProof w:val="0"/>
          <w:lang w:val="pt-BR"/>
        </w:rPr>
      </w:pPr>
    </w:p>
    <w:p w:rsidR="70AC3CEA" w:rsidP="50EC4FB1" w:rsidRDefault="70AC3CEA" w14:paraId="4303D106" w14:textId="24DB959A">
      <w:pPr>
        <w:pStyle w:val="xmsonormal"/>
        <w:suppressLineNumbers w:val="0"/>
        <w:bidi w:val="0"/>
        <w:spacing w:beforeAutospacing="on" w:afterAutospacing="on" w:line="276" w:lineRule="auto"/>
        <w:ind w:left="708" w:right="0"/>
        <w:jc w:val="both"/>
        <w:rPr>
          <w:b w:val="1"/>
          <w:bCs w:val="1"/>
          <w:noProof w:val="0"/>
          <w:sz w:val="24"/>
          <w:szCs w:val="24"/>
          <w:lang w:val="pt-BR"/>
        </w:rPr>
      </w:pPr>
      <w:r w:rsidRPr="7EBA373D" w:rsidR="70AC3CEA">
        <w:rPr>
          <w:b w:val="1"/>
          <w:bCs w:val="1"/>
          <w:noProof w:val="0"/>
          <w:sz w:val="24"/>
          <w:szCs w:val="24"/>
          <w:lang w:val="pt-BR"/>
        </w:rPr>
        <w:t xml:space="preserve">Cenário de </w:t>
      </w:r>
      <w:r w:rsidRPr="7EBA373D" w:rsidR="70AC3CEA">
        <w:rPr>
          <w:b w:val="1"/>
          <w:bCs w:val="1"/>
          <w:noProof w:val="0"/>
          <w:sz w:val="24"/>
          <w:szCs w:val="24"/>
          <w:lang w:val="pt-BR"/>
        </w:rPr>
        <w:t>Exceção</w:t>
      </w:r>
      <w:r w:rsidRPr="7EBA373D" w:rsidR="70AC3CEA">
        <w:rPr>
          <w:b w:val="1"/>
          <w:bCs w:val="1"/>
          <w:noProof w:val="0"/>
          <w:sz w:val="24"/>
          <w:szCs w:val="24"/>
          <w:lang w:val="pt-BR"/>
        </w:rPr>
        <w:t xml:space="preserve"> 1: Informações insuficientes</w:t>
      </w:r>
    </w:p>
    <w:p w:rsidR="534D867B" w:rsidP="7EBA373D" w:rsidRDefault="534D867B" w14:paraId="5B3D251E" w14:textId="70474D94">
      <w:pPr>
        <w:pStyle w:val="xmsonormal"/>
        <w:suppressLineNumbers w:val="0"/>
        <w:bidi w:val="0"/>
        <w:spacing w:beforeAutospacing="on" w:afterAutospacing="on" w:line="276" w:lineRule="auto"/>
        <w:ind w:left="708" w:right="0"/>
        <w:jc w:val="both"/>
        <w:rPr>
          <w:b w:val="1"/>
          <w:bCs w:val="1"/>
          <w:noProof w:val="0"/>
          <w:sz w:val="24"/>
          <w:szCs w:val="24"/>
          <w:lang w:val="pt-BR"/>
        </w:rPr>
      </w:pPr>
      <w:r w:rsidRPr="7EBA373D" w:rsidR="534D867B">
        <w:rPr>
          <w:b w:val="1"/>
          <w:bCs w:val="1"/>
          <w:noProof w:val="0"/>
          <w:sz w:val="24"/>
          <w:szCs w:val="24"/>
          <w:lang w:val="pt-BR"/>
        </w:rPr>
        <w:t>No passo 3 caso falte informações</w:t>
      </w:r>
    </w:p>
    <w:p w:rsidR="70AC3CEA" w:rsidP="7EBA373D" w:rsidRDefault="70AC3CEA" w14:paraId="55C69339" w14:textId="0F7B6784">
      <w:pPr>
        <w:pStyle w:val="ListParagraph"/>
        <w:spacing w:before="0" w:beforeAutospacing="off" w:after="0" w:afterAutospacing="off"/>
        <w:ind w:left="1068"/>
        <w:jc w:val="both"/>
        <w:rPr>
          <w:noProof w:val="0"/>
          <w:lang w:val="pt-BR"/>
        </w:rPr>
      </w:pPr>
      <w:r w:rsidRPr="7EBA373D" w:rsidR="2F2F75EF">
        <w:rPr>
          <w:noProof w:val="0"/>
          <w:lang w:val="pt-BR"/>
        </w:rPr>
        <w:t xml:space="preserve">3.1. </w:t>
      </w:r>
      <w:r w:rsidRPr="7EBA373D" w:rsidR="70AC3CEA">
        <w:rPr>
          <w:noProof w:val="0"/>
          <w:lang w:val="pt-BR"/>
        </w:rPr>
        <w:t xml:space="preserve">A vítima começa a fornecer as informações através do </w:t>
      </w:r>
      <w:r w:rsidRPr="7EBA373D" w:rsidR="70AC3CEA">
        <w:rPr>
          <w:noProof w:val="0"/>
          <w:lang w:val="pt-BR"/>
        </w:rPr>
        <w:t>chatbot</w:t>
      </w:r>
      <w:r w:rsidRPr="7EBA373D" w:rsidR="70AC3CEA">
        <w:rPr>
          <w:noProof w:val="0"/>
          <w:lang w:val="pt-BR"/>
        </w:rPr>
        <w:t>.</w:t>
      </w:r>
    </w:p>
    <w:p w:rsidR="70AC3CEA" w:rsidP="7EBA373D" w:rsidRDefault="70AC3CEA" w14:paraId="60C50EE4" w14:textId="5D50B401">
      <w:pPr>
        <w:pStyle w:val="ListParagraph"/>
        <w:spacing w:before="0" w:beforeAutospacing="off" w:after="0" w:afterAutospacing="off"/>
        <w:ind w:left="1068"/>
        <w:jc w:val="both"/>
        <w:rPr>
          <w:noProof w:val="0"/>
          <w:lang w:val="pt-BR"/>
        </w:rPr>
      </w:pPr>
      <w:r w:rsidRPr="7EBA373D" w:rsidR="4D40117B">
        <w:rPr>
          <w:noProof w:val="0"/>
          <w:lang w:val="pt-BR"/>
        </w:rPr>
        <w:t xml:space="preserve">3.2. </w:t>
      </w:r>
      <w:r w:rsidRPr="7EBA373D" w:rsidR="70AC3CEA">
        <w:rPr>
          <w:noProof w:val="0"/>
          <w:lang w:val="pt-BR"/>
        </w:rPr>
        <w:t xml:space="preserve">O </w:t>
      </w:r>
      <w:r w:rsidRPr="7EBA373D" w:rsidR="70AC3CEA">
        <w:rPr>
          <w:noProof w:val="0"/>
          <w:lang w:val="pt-BR"/>
        </w:rPr>
        <w:t>chatbot</w:t>
      </w:r>
      <w:r w:rsidRPr="7EBA373D" w:rsidR="70AC3CEA">
        <w:rPr>
          <w:noProof w:val="0"/>
          <w:lang w:val="pt-BR"/>
        </w:rPr>
        <w:t xml:space="preserve"> identifica que os dados fornecidos são insuficientes ou inconsistentes.</w:t>
      </w:r>
    </w:p>
    <w:p w:rsidR="70AC3CEA" w:rsidP="7EBA373D" w:rsidRDefault="70AC3CEA" w14:paraId="45D04EAE" w14:textId="0C24808B">
      <w:pPr>
        <w:pStyle w:val="ListParagraph"/>
        <w:spacing w:before="0" w:beforeAutospacing="off" w:after="0" w:afterAutospacing="off"/>
        <w:ind w:left="1068"/>
        <w:jc w:val="both"/>
        <w:rPr>
          <w:noProof w:val="0"/>
          <w:lang w:val="pt-BR"/>
        </w:rPr>
      </w:pPr>
      <w:r w:rsidRPr="7EBA373D" w:rsidR="7A434F84">
        <w:rPr>
          <w:noProof w:val="0"/>
          <w:lang w:val="pt-BR"/>
        </w:rPr>
        <w:t xml:space="preserve">3.3. </w:t>
      </w:r>
      <w:r w:rsidRPr="7EBA373D" w:rsidR="70AC3CEA">
        <w:rPr>
          <w:noProof w:val="0"/>
          <w:lang w:val="pt-BR"/>
        </w:rPr>
        <w:t xml:space="preserve">O </w:t>
      </w:r>
      <w:r w:rsidRPr="7EBA373D" w:rsidR="70AC3CEA">
        <w:rPr>
          <w:noProof w:val="0"/>
          <w:lang w:val="pt-BR"/>
        </w:rPr>
        <w:t>chatbot</w:t>
      </w:r>
      <w:r w:rsidRPr="7EBA373D" w:rsidR="70AC3CEA">
        <w:rPr>
          <w:noProof w:val="0"/>
          <w:lang w:val="pt-BR"/>
        </w:rPr>
        <w:t xml:space="preserve"> solicita mais detalhes sobre o abuso, como datas ou locais, de forma discreta.</w:t>
      </w:r>
    </w:p>
    <w:p w:rsidR="70AC3CEA" w:rsidP="7EBA373D" w:rsidRDefault="70AC3CEA" w14:paraId="6E638307" w14:textId="498163E9">
      <w:pPr>
        <w:pStyle w:val="ListParagraph"/>
        <w:spacing w:before="0" w:beforeAutospacing="off" w:after="0" w:afterAutospacing="off"/>
        <w:ind w:left="1068"/>
        <w:jc w:val="both"/>
        <w:rPr>
          <w:noProof w:val="0"/>
          <w:lang w:val="pt-BR"/>
        </w:rPr>
      </w:pPr>
      <w:r w:rsidRPr="7EBA373D" w:rsidR="58EC74B9">
        <w:rPr>
          <w:noProof w:val="0"/>
          <w:lang w:val="pt-BR"/>
        </w:rPr>
        <w:t xml:space="preserve">3.4. </w:t>
      </w:r>
      <w:r w:rsidRPr="7EBA373D" w:rsidR="70AC3CEA">
        <w:rPr>
          <w:noProof w:val="0"/>
          <w:lang w:val="pt-BR"/>
        </w:rPr>
        <w:t xml:space="preserve">A vítima fornece os dados adicionais e o </w:t>
      </w:r>
      <w:r w:rsidRPr="7EBA373D" w:rsidR="70AC3CEA">
        <w:rPr>
          <w:noProof w:val="0"/>
          <w:lang w:val="pt-BR"/>
        </w:rPr>
        <w:t>chatbot</w:t>
      </w:r>
      <w:r w:rsidRPr="7EBA373D" w:rsidR="70AC3CEA">
        <w:rPr>
          <w:noProof w:val="0"/>
          <w:lang w:val="pt-BR"/>
        </w:rPr>
        <w:t xml:space="preserve"> continua a coleta de informações.</w:t>
      </w:r>
    </w:p>
    <w:p w:rsidR="50EC4FB1" w:rsidP="50EC4FB1" w:rsidRDefault="50EC4FB1" w14:paraId="70F83EBB" w14:textId="379E7353">
      <w:pPr>
        <w:pStyle w:val="ListParagraph"/>
        <w:spacing w:before="0" w:beforeAutospacing="off" w:after="0" w:afterAutospacing="off"/>
        <w:ind w:left="1416"/>
        <w:jc w:val="both"/>
        <w:rPr>
          <w:noProof w:val="0"/>
          <w:lang w:val="pt-BR"/>
        </w:rPr>
      </w:pPr>
    </w:p>
    <w:p w:rsidR="70AC3CEA" w:rsidP="50EC4FB1" w:rsidRDefault="70AC3CEA" w14:paraId="767A2902" w14:textId="3BF1632F">
      <w:pPr>
        <w:pStyle w:val="xmsonormal"/>
        <w:suppressLineNumbers w:val="0"/>
        <w:bidi w:val="0"/>
        <w:spacing w:beforeAutospacing="on" w:afterAutospacing="on" w:line="276" w:lineRule="auto"/>
        <w:ind w:left="708" w:right="0"/>
        <w:jc w:val="both"/>
        <w:rPr>
          <w:b w:val="1"/>
          <w:bCs w:val="1"/>
          <w:noProof w:val="0"/>
          <w:sz w:val="24"/>
          <w:szCs w:val="24"/>
          <w:lang w:val="pt-BR"/>
        </w:rPr>
      </w:pPr>
      <w:r w:rsidRPr="7EBA373D" w:rsidR="70AC3CEA">
        <w:rPr>
          <w:b w:val="1"/>
          <w:bCs w:val="1"/>
          <w:noProof w:val="0"/>
          <w:sz w:val="24"/>
          <w:szCs w:val="24"/>
          <w:lang w:val="pt-BR"/>
        </w:rPr>
        <w:t xml:space="preserve">Cenário </w:t>
      </w:r>
      <w:r w:rsidRPr="7EBA373D" w:rsidR="70AC3CEA">
        <w:rPr>
          <w:b w:val="1"/>
          <w:bCs w:val="1"/>
          <w:noProof w:val="0"/>
          <w:sz w:val="24"/>
          <w:szCs w:val="24"/>
          <w:lang w:val="pt-BR"/>
        </w:rPr>
        <w:t>Alternativo</w:t>
      </w:r>
      <w:r w:rsidRPr="7EBA373D" w:rsidR="70AC3CEA">
        <w:rPr>
          <w:b w:val="1"/>
          <w:bCs w:val="1"/>
          <w:noProof w:val="0"/>
          <w:sz w:val="24"/>
          <w:szCs w:val="24"/>
          <w:lang w:val="pt-BR"/>
        </w:rPr>
        <w:t xml:space="preserve"> </w:t>
      </w:r>
      <w:r w:rsidRPr="7EBA373D" w:rsidR="4DA2B067">
        <w:rPr>
          <w:b w:val="1"/>
          <w:bCs w:val="1"/>
          <w:noProof w:val="0"/>
          <w:sz w:val="24"/>
          <w:szCs w:val="24"/>
          <w:lang w:val="pt-BR"/>
        </w:rPr>
        <w:t>1</w:t>
      </w:r>
      <w:r w:rsidRPr="7EBA373D" w:rsidR="70AC3CEA">
        <w:rPr>
          <w:b w:val="1"/>
          <w:bCs w:val="1"/>
          <w:noProof w:val="0"/>
          <w:sz w:val="24"/>
          <w:szCs w:val="24"/>
          <w:lang w:val="pt-BR"/>
        </w:rPr>
        <w:t>: Interrupção na conversa</w:t>
      </w:r>
    </w:p>
    <w:p w:rsidR="4DF665FA" w:rsidP="7EBA373D" w:rsidRDefault="4DF665FA" w14:paraId="0E6D55F3" w14:textId="1CEFE890">
      <w:pPr>
        <w:pStyle w:val="xmsonormal"/>
        <w:suppressLineNumbers w:val="0"/>
        <w:bidi w:val="0"/>
        <w:spacing w:beforeAutospacing="on" w:afterAutospacing="on" w:line="276" w:lineRule="auto"/>
        <w:ind w:left="708" w:right="0"/>
        <w:jc w:val="both"/>
        <w:rPr>
          <w:b w:val="1"/>
          <w:bCs w:val="1"/>
          <w:noProof w:val="0"/>
          <w:sz w:val="24"/>
          <w:szCs w:val="24"/>
          <w:lang w:val="pt-BR"/>
        </w:rPr>
      </w:pPr>
      <w:r w:rsidRPr="7EBA373D" w:rsidR="4DF665FA">
        <w:rPr>
          <w:b w:val="1"/>
          <w:bCs w:val="1"/>
          <w:noProof w:val="0"/>
          <w:sz w:val="24"/>
          <w:szCs w:val="24"/>
          <w:lang w:val="pt-BR"/>
        </w:rPr>
        <w:t xml:space="preserve">No passo </w:t>
      </w:r>
      <w:r w:rsidRPr="7EBA373D" w:rsidR="3FCE3C7B">
        <w:rPr>
          <w:b w:val="1"/>
          <w:bCs w:val="1"/>
          <w:noProof w:val="0"/>
          <w:sz w:val="24"/>
          <w:szCs w:val="24"/>
          <w:lang w:val="pt-BR"/>
        </w:rPr>
        <w:t>2</w:t>
      </w:r>
      <w:r w:rsidRPr="7EBA373D" w:rsidR="4DF665FA">
        <w:rPr>
          <w:b w:val="1"/>
          <w:bCs w:val="1"/>
          <w:noProof w:val="0"/>
          <w:sz w:val="24"/>
          <w:szCs w:val="24"/>
          <w:lang w:val="pt-BR"/>
        </w:rPr>
        <w:t xml:space="preserve"> caso ela não continue o envio de informações</w:t>
      </w:r>
    </w:p>
    <w:p w:rsidR="70AC3CEA" w:rsidP="7EBA373D" w:rsidRDefault="70AC3CEA" w14:paraId="6FD251F6" w14:textId="643C0005">
      <w:pPr>
        <w:pStyle w:val="ListParagraph"/>
        <w:spacing w:before="0" w:beforeAutospacing="off" w:after="0" w:afterAutospacing="off"/>
        <w:ind w:left="1068"/>
        <w:jc w:val="both"/>
        <w:rPr>
          <w:noProof w:val="0"/>
          <w:lang w:val="pt-BR"/>
        </w:rPr>
      </w:pPr>
      <w:r w:rsidRPr="7EBA373D" w:rsidR="6EC0D1B9">
        <w:rPr>
          <w:noProof w:val="0"/>
          <w:lang w:val="pt-BR"/>
        </w:rPr>
        <w:t>2</w:t>
      </w:r>
      <w:r w:rsidRPr="7EBA373D" w:rsidR="4DF665FA">
        <w:rPr>
          <w:noProof w:val="0"/>
          <w:lang w:val="pt-BR"/>
        </w:rPr>
        <w:t xml:space="preserve">.1. </w:t>
      </w:r>
      <w:r w:rsidRPr="7EBA373D" w:rsidR="70AC3CEA">
        <w:rPr>
          <w:noProof w:val="0"/>
          <w:lang w:val="pt-BR"/>
        </w:rPr>
        <w:t>A vítima começa a fornecer informações, mas interrompe a interação por inatividade.</w:t>
      </w:r>
    </w:p>
    <w:p w:rsidR="70AC3CEA" w:rsidP="7EBA373D" w:rsidRDefault="70AC3CEA" w14:paraId="3216620F" w14:textId="1FD9EF85">
      <w:pPr>
        <w:pStyle w:val="ListParagraph"/>
        <w:spacing w:before="0" w:beforeAutospacing="off" w:after="0" w:afterAutospacing="off"/>
        <w:ind w:left="1068"/>
        <w:jc w:val="both"/>
        <w:rPr>
          <w:noProof w:val="0"/>
          <w:lang w:val="pt-BR"/>
        </w:rPr>
      </w:pPr>
      <w:r w:rsidRPr="7EBA373D" w:rsidR="2D10FB61">
        <w:rPr>
          <w:noProof w:val="0"/>
          <w:lang w:val="pt-BR"/>
        </w:rPr>
        <w:t>2</w:t>
      </w:r>
      <w:r w:rsidRPr="7EBA373D" w:rsidR="5F4BC32C">
        <w:rPr>
          <w:noProof w:val="0"/>
          <w:lang w:val="pt-BR"/>
        </w:rPr>
        <w:t xml:space="preserve">.2. </w:t>
      </w:r>
      <w:r w:rsidRPr="7EBA373D" w:rsidR="70AC3CEA">
        <w:rPr>
          <w:noProof w:val="0"/>
          <w:lang w:val="pt-BR"/>
        </w:rPr>
        <w:t xml:space="preserve">O </w:t>
      </w:r>
      <w:r w:rsidRPr="7EBA373D" w:rsidR="70AC3CEA">
        <w:rPr>
          <w:noProof w:val="0"/>
          <w:lang w:val="pt-BR"/>
        </w:rPr>
        <w:t>chatbot</w:t>
      </w:r>
      <w:r w:rsidRPr="7EBA373D" w:rsidR="70AC3CEA">
        <w:rPr>
          <w:noProof w:val="0"/>
          <w:lang w:val="pt-BR"/>
        </w:rPr>
        <w:t xml:space="preserve"> detecta a falta de resposta e pergunta se deseja continuar a conversa mais tarde.</w:t>
      </w:r>
    </w:p>
    <w:p w:rsidR="70AC3CEA" w:rsidP="7EBA373D" w:rsidRDefault="70AC3CEA" w14:paraId="6BDBEE53" w14:textId="5E7E23E7">
      <w:pPr>
        <w:pStyle w:val="ListParagraph"/>
        <w:spacing w:before="0" w:beforeAutospacing="off" w:after="0" w:afterAutospacing="off"/>
        <w:ind w:left="1068"/>
        <w:jc w:val="both"/>
        <w:rPr>
          <w:noProof w:val="0"/>
          <w:lang w:val="pt-BR"/>
        </w:rPr>
      </w:pPr>
      <w:r w:rsidRPr="7EBA373D" w:rsidR="511EF8BF">
        <w:rPr>
          <w:noProof w:val="0"/>
          <w:lang w:val="pt-BR"/>
        </w:rPr>
        <w:t>2</w:t>
      </w:r>
      <w:r w:rsidRPr="7EBA373D" w:rsidR="2FC5D103">
        <w:rPr>
          <w:noProof w:val="0"/>
          <w:lang w:val="pt-BR"/>
        </w:rPr>
        <w:t xml:space="preserve">.3. </w:t>
      </w:r>
      <w:r w:rsidRPr="7EBA373D" w:rsidR="70AC3CEA">
        <w:rPr>
          <w:noProof w:val="0"/>
          <w:lang w:val="pt-BR"/>
        </w:rPr>
        <w:t>O sistema oferece a opção de salvar os dados já coletados de forma criptografada.</w:t>
      </w:r>
    </w:p>
    <w:p w:rsidR="70AC3CEA" w:rsidP="7EBA373D" w:rsidRDefault="70AC3CEA" w14:paraId="497D5ED3" w14:textId="1DAF0BC6">
      <w:pPr>
        <w:pStyle w:val="ListParagraph"/>
        <w:spacing w:before="0" w:beforeAutospacing="off" w:after="0" w:afterAutospacing="off"/>
        <w:ind w:left="1068"/>
        <w:jc w:val="both"/>
        <w:rPr>
          <w:noProof w:val="0"/>
          <w:lang w:val="pt-BR"/>
        </w:rPr>
      </w:pPr>
      <w:r w:rsidRPr="7EBA373D" w:rsidR="366923BB">
        <w:rPr>
          <w:noProof w:val="0"/>
          <w:lang w:val="pt-BR"/>
        </w:rPr>
        <w:t>2</w:t>
      </w:r>
      <w:r w:rsidRPr="7EBA373D" w:rsidR="7BC9F7A5">
        <w:rPr>
          <w:noProof w:val="0"/>
          <w:lang w:val="pt-BR"/>
        </w:rPr>
        <w:t xml:space="preserve">.4. </w:t>
      </w:r>
      <w:r w:rsidRPr="7EBA373D" w:rsidR="70AC3CEA">
        <w:rPr>
          <w:noProof w:val="0"/>
          <w:lang w:val="pt-BR"/>
        </w:rPr>
        <w:t>A vítima concorda e os dados são salvos.</w:t>
      </w:r>
    </w:p>
    <w:p w:rsidR="70AC3CEA" w:rsidP="7EBA373D" w:rsidRDefault="70AC3CEA" w14:paraId="02658B8B" w14:textId="57BA2C44">
      <w:pPr>
        <w:pStyle w:val="ListParagraph"/>
        <w:spacing w:before="0" w:beforeAutospacing="off" w:after="0" w:afterAutospacing="off"/>
        <w:ind w:left="1068"/>
        <w:jc w:val="both"/>
        <w:rPr>
          <w:noProof w:val="0"/>
          <w:lang w:val="pt-BR"/>
        </w:rPr>
      </w:pPr>
      <w:r w:rsidRPr="7EBA373D" w:rsidR="2C5EADEC">
        <w:rPr>
          <w:noProof w:val="0"/>
          <w:lang w:val="pt-BR"/>
        </w:rPr>
        <w:t>2</w:t>
      </w:r>
      <w:r w:rsidRPr="7EBA373D" w:rsidR="2832284F">
        <w:rPr>
          <w:noProof w:val="0"/>
          <w:lang w:val="pt-BR"/>
        </w:rPr>
        <w:t xml:space="preserve">.5. </w:t>
      </w:r>
      <w:r w:rsidRPr="7EBA373D" w:rsidR="70AC3CEA">
        <w:rPr>
          <w:noProof w:val="0"/>
          <w:lang w:val="pt-BR"/>
        </w:rPr>
        <w:t xml:space="preserve">O </w:t>
      </w:r>
      <w:r w:rsidRPr="7EBA373D" w:rsidR="70AC3CEA">
        <w:rPr>
          <w:noProof w:val="0"/>
          <w:lang w:val="pt-BR"/>
        </w:rPr>
        <w:t>chatbot</w:t>
      </w:r>
      <w:r w:rsidRPr="7EBA373D" w:rsidR="70AC3CEA">
        <w:rPr>
          <w:noProof w:val="0"/>
          <w:lang w:val="pt-BR"/>
        </w:rPr>
        <w:t xml:space="preserve"> oferece a opção de continuar em outro momento sem perder as informações já inseridas.</w:t>
      </w:r>
    </w:p>
    <w:p w:rsidR="50EC4FB1" w:rsidP="50EC4FB1" w:rsidRDefault="50EC4FB1" w14:paraId="4DE7AAA1" w14:textId="23CC6834">
      <w:pPr>
        <w:pStyle w:val="NormalWeb"/>
        <w:spacing w:after="0" w:line="240" w:lineRule="auto"/>
        <w:ind w:left="708"/>
        <w:jc w:val="both"/>
      </w:pPr>
    </w:p>
    <w:p w:rsidR="50EC4FB1" w:rsidP="50EC4FB1" w:rsidRDefault="50EC4FB1" w14:paraId="0CCF0836" w14:textId="17184726">
      <w:pPr>
        <w:pStyle w:val="NormalWeb"/>
        <w:spacing w:after="0" w:line="240" w:lineRule="auto"/>
      </w:pPr>
    </w:p>
    <w:p w:rsidR="50EC4FB1" w:rsidP="50EC4FB1" w:rsidRDefault="50EC4FB1" w14:paraId="61F69005" w14:textId="3D6789CA">
      <w:pPr>
        <w:pStyle w:val="NormalWeb"/>
        <w:spacing w:after="0" w:line="240" w:lineRule="auto"/>
      </w:pPr>
    </w:p>
    <w:p w:rsidR="50EC4FB1" w:rsidP="50EC4FB1" w:rsidRDefault="50EC4FB1" w14:paraId="475B4EB2" w14:textId="302FE3D4">
      <w:pPr>
        <w:pStyle w:val="NormalWeb"/>
        <w:spacing w:after="0" w:line="240" w:lineRule="auto"/>
      </w:pPr>
    </w:p>
    <w:p w:rsidR="50EC4FB1" w:rsidP="50EC4FB1" w:rsidRDefault="50EC4FB1" w14:paraId="6D10A026" w14:textId="3544A96F">
      <w:pPr>
        <w:pStyle w:val="NormalWeb"/>
        <w:spacing w:after="0" w:line="240" w:lineRule="auto"/>
      </w:pPr>
    </w:p>
    <w:p w:rsidR="50EC4FB1" w:rsidP="50EC4FB1" w:rsidRDefault="50EC4FB1" w14:paraId="61689739" w14:textId="5E1BB242">
      <w:pPr>
        <w:pStyle w:val="NormalWeb"/>
        <w:spacing w:after="0" w:line="240" w:lineRule="auto"/>
      </w:pPr>
    </w:p>
    <w:p w:rsidR="525BCAAA" w:rsidP="3959E134" w:rsidRDefault="525BCAAA" w14:paraId="0114D0E8" w14:textId="69E57C9B">
      <w:pPr>
        <w:pStyle w:val="NormalWeb"/>
        <w:numPr>
          <w:ilvl w:val="0"/>
          <w:numId w:val="9"/>
        </w:numPr>
        <w:spacing w:after="0" w:line="240" w:lineRule="auto"/>
        <w:rPr>
          <w:b w:val="1"/>
          <w:bCs w:val="1"/>
        </w:rPr>
      </w:pPr>
      <w:r w:rsidRPr="3959E134" w:rsidR="525BCAAA">
        <w:rPr>
          <w:b w:val="1"/>
          <w:bCs w:val="1"/>
        </w:rPr>
        <w:t>DIAGRAMA DE ATIVIDADES</w:t>
      </w:r>
    </w:p>
    <w:p w:rsidR="1D822323" w:rsidP="7EBA373D" w:rsidRDefault="1D822323" w14:paraId="560C2256" w14:textId="7637DF0C">
      <w:pPr>
        <w:pStyle w:val="NormalWeb"/>
        <w:spacing w:after="0" w:line="240" w:lineRule="auto"/>
        <w:ind w:left="720"/>
      </w:pPr>
      <w:r w:rsidR="1D822323">
        <w:rPr/>
        <w:t>Na função de ChatBox</w:t>
      </w:r>
    </w:p>
    <w:p w:rsidR="50EC4FB1" w:rsidP="50EC4FB1" w:rsidRDefault="50EC4FB1" w14:paraId="706F9B90" w14:textId="06BA9910">
      <w:pPr>
        <w:pStyle w:val="NormalWeb"/>
        <w:spacing w:after="0" w:line="240" w:lineRule="auto"/>
        <w:ind w:left="720"/>
      </w:pPr>
    </w:p>
    <w:p w:rsidR="459C3E6C" w:rsidP="4E7C8C40" w:rsidRDefault="459C3E6C" w14:paraId="04B8CE0E" w14:textId="49585890">
      <w:pPr>
        <w:pStyle w:val="NormalWeb"/>
        <w:spacing w:after="0" w:line="240" w:lineRule="auto"/>
        <w:ind w:left="720"/>
      </w:pPr>
      <w:r w:rsidR="459C3E6C">
        <w:drawing>
          <wp:inline wp14:editId="7C8E9579" wp14:anchorId="1ED887F4">
            <wp:extent cx="5172075" cy="3171825"/>
            <wp:effectExtent l="0" t="0" r="0" b="0"/>
            <wp:docPr id="1233905487" name="" title=""/>
            <wp:cNvGraphicFramePr>
              <a:graphicFrameLocks noChangeAspect="1"/>
            </wp:cNvGraphicFramePr>
            <a:graphic>
              <a:graphicData uri="http://schemas.openxmlformats.org/drawingml/2006/picture">
                <pic:pic>
                  <pic:nvPicPr>
                    <pic:cNvPr id="0" name=""/>
                    <pic:cNvPicPr/>
                  </pic:nvPicPr>
                  <pic:blipFill>
                    <a:blip r:embed="R5125578499b3445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72075" cy="3171825"/>
                    </a:xfrm>
                    <a:prstGeom prst="rect">
                      <a:avLst/>
                    </a:prstGeom>
                  </pic:spPr>
                </pic:pic>
              </a:graphicData>
            </a:graphic>
          </wp:inline>
        </w:drawing>
      </w:r>
    </w:p>
    <w:p w:rsidR="3885516A" w:rsidP="3885516A" w:rsidRDefault="3885516A" w14:paraId="323CC28E" w14:textId="74859C3C">
      <w:pPr>
        <w:pStyle w:val="NormalWeb"/>
        <w:spacing w:after="0" w:line="240" w:lineRule="auto"/>
      </w:pPr>
    </w:p>
    <w:p w:rsidR="784C6CDC" w:rsidP="784C6CDC" w:rsidRDefault="784C6CDC" w14:paraId="55BF1DE2" w14:textId="24AD6F2F">
      <w:pPr>
        <w:pStyle w:val="NormalWeb"/>
        <w:spacing w:after="0" w:line="240" w:lineRule="auto"/>
      </w:pPr>
    </w:p>
    <w:p w:rsidR="784C6CDC" w:rsidP="784C6CDC" w:rsidRDefault="784C6CDC" w14:paraId="7BB9552A" w14:textId="02A17CF2">
      <w:pPr>
        <w:pStyle w:val="NormalWeb"/>
        <w:spacing w:after="0" w:line="240" w:lineRule="auto"/>
      </w:pPr>
    </w:p>
    <w:p w:rsidR="784C6CDC" w:rsidP="784C6CDC" w:rsidRDefault="784C6CDC" w14:paraId="4B9C7113" w14:textId="2A2F3B0C">
      <w:pPr>
        <w:pStyle w:val="NormalWeb"/>
        <w:spacing w:after="0" w:line="240" w:lineRule="auto"/>
      </w:pPr>
    </w:p>
    <w:p w:rsidR="784C6CDC" w:rsidP="784C6CDC" w:rsidRDefault="784C6CDC" w14:paraId="7503D327" w14:textId="51A1BDB0">
      <w:pPr>
        <w:pStyle w:val="NormalWeb"/>
        <w:spacing w:after="0" w:line="240" w:lineRule="auto"/>
      </w:pPr>
    </w:p>
    <w:p w:rsidR="784C6CDC" w:rsidP="784C6CDC" w:rsidRDefault="784C6CDC" w14:paraId="2983C02C" w14:textId="6246C288">
      <w:pPr>
        <w:pStyle w:val="NormalWeb"/>
        <w:spacing w:after="0" w:line="240" w:lineRule="auto"/>
      </w:pPr>
    </w:p>
    <w:p w:rsidR="784C6CDC" w:rsidP="784C6CDC" w:rsidRDefault="784C6CDC" w14:paraId="4F26B0B6" w14:textId="5C4862CC">
      <w:pPr>
        <w:pStyle w:val="NormalWeb"/>
        <w:spacing w:after="0" w:line="240" w:lineRule="auto"/>
      </w:pPr>
    </w:p>
    <w:p w:rsidR="784C6CDC" w:rsidP="784C6CDC" w:rsidRDefault="784C6CDC" w14:paraId="7A45D4A7" w14:textId="260E3538">
      <w:pPr>
        <w:pStyle w:val="NormalWeb"/>
        <w:spacing w:after="0" w:line="240" w:lineRule="auto"/>
      </w:pPr>
    </w:p>
    <w:p w:rsidR="784C6CDC" w:rsidP="784C6CDC" w:rsidRDefault="784C6CDC" w14:paraId="01B468B4" w14:textId="06185DB0">
      <w:pPr>
        <w:pStyle w:val="NormalWeb"/>
        <w:spacing w:after="0" w:line="240" w:lineRule="auto"/>
      </w:pPr>
    </w:p>
    <w:p w:rsidR="784C6CDC" w:rsidP="784C6CDC" w:rsidRDefault="784C6CDC" w14:paraId="29A7E277" w14:textId="3F7CFD2B">
      <w:pPr>
        <w:pStyle w:val="NormalWeb"/>
        <w:spacing w:after="0" w:line="240" w:lineRule="auto"/>
      </w:pPr>
    </w:p>
    <w:p w:rsidR="784C6CDC" w:rsidP="784C6CDC" w:rsidRDefault="784C6CDC" w14:paraId="5A28BE89" w14:textId="401619D9">
      <w:pPr>
        <w:pStyle w:val="NormalWeb"/>
        <w:spacing w:after="0" w:line="240" w:lineRule="auto"/>
      </w:pPr>
    </w:p>
    <w:p w:rsidR="784C6CDC" w:rsidP="784C6CDC" w:rsidRDefault="784C6CDC" w14:paraId="4B02582D" w14:textId="20B8CF48">
      <w:pPr>
        <w:pStyle w:val="NormalWeb"/>
        <w:spacing w:after="0" w:line="240" w:lineRule="auto"/>
      </w:pPr>
    </w:p>
    <w:p w:rsidR="784C6CDC" w:rsidP="784C6CDC" w:rsidRDefault="784C6CDC" w14:paraId="2290EC07" w14:textId="4CB8A3FA">
      <w:pPr>
        <w:pStyle w:val="NormalWeb"/>
        <w:spacing w:after="0" w:line="240" w:lineRule="auto"/>
      </w:pPr>
    </w:p>
    <w:p w:rsidR="784C6CDC" w:rsidP="784C6CDC" w:rsidRDefault="784C6CDC" w14:paraId="76009B52" w14:textId="258FA025">
      <w:pPr>
        <w:pStyle w:val="NormalWeb"/>
        <w:spacing w:after="0" w:line="240" w:lineRule="auto"/>
      </w:pPr>
    </w:p>
    <w:p w:rsidR="784C6CDC" w:rsidP="784C6CDC" w:rsidRDefault="784C6CDC" w14:paraId="3AD05BE1" w14:textId="11627725">
      <w:pPr>
        <w:pStyle w:val="NormalWeb"/>
        <w:spacing w:after="0" w:line="240" w:lineRule="auto"/>
      </w:pPr>
    </w:p>
    <w:p w:rsidR="784C6CDC" w:rsidP="784C6CDC" w:rsidRDefault="784C6CDC" w14:paraId="6DFD6E33" w14:textId="5097F90D">
      <w:pPr>
        <w:pStyle w:val="NormalWeb"/>
        <w:spacing w:after="0" w:line="240" w:lineRule="auto"/>
      </w:pPr>
    </w:p>
    <w:p w:rsidR="784C6CDC" w:rsidP="784C6CDC" w:rsidRDefault="784C6CDC" w14:paraId="316E55C7" w14:textId="29B7AD75">
      <w:pPr>
        <w:pStyle w:val="NormalWeb"/>
        <w:spacing w:after="0" w:line="240" w:lineRule="auto"/>
      </w:pPr>
    </w:p>
    <w:p w:rsidR="784C6CDC" w:rsidP="784C6CDC" w:rsidRDefault="784C6CDC" w14:paraId="0FE466D7" w14:textId="5ABCE2B2">
      <w:pPr>
        <w:pStyle w:val="NormalWeb"/>
        <w:spacing w:after="0" w:line="240" w:lineRule="auto"/>
      </w:pPr>
    </w:p>
    <w:p w:rsidR="784C6CDC" w:rsidP="784C6CDC" w:rsidRDefault="784C6CDC" w14:paraId="56874630" w14:textId="5DC4353B">
      <w:pPr>
        <w:pStyle w:val="NormalWeb"/>
        <w:spacing w:after="0" w:line="240" w:lineRule="auto"/>
      </w:pPr>
    </w:p>
    <w:p w:rsidR="784C6CDC" w:rsidP="784C6CDC" w:rsidRDefault="784C6CDC" w14:paraId="387D0405" w14:textId="6A41E558">
      <w:pPr>
        <w:pStyle w:val="NormalWeb"/>
        <w:spacing w:after="0" w:line="240" w:lineRule="auto"/>
      </w:pPr>
    </w:p>
    <w:p w:rsidR="784C6CDC" w:rsidP="784C6CDC" w:rsidRDefault="784C6CDC" w14:paraId="379E3BD4" w14:textId="2AC29E6F">
      <w:pPr>
        <w:pStyle w:val="NormalWeb"/>
        <w:spacing w:after="0" w:line="240" w:lineRule="auto"/>
      </w:pPr>
    </w:p>
    <w:p w:rsidR="784C6CDC" w:rsidP="784C6CDC" w:rsidRDefault="784C6CDC" w14:paraId="64DC3418" w14:textId="6FAE6E61">
      <w:pPr>
        <w:pStyle w:val="NormalWeb"/>
        <w:spacing w:after="0" w:line="240" w:lineRule="auto"/>
      </w:pPr>
    </w:p>
    <w:p w:rsidR="784C6CDC" w:rsidP="784C6CDC" w:rsidRDefault="784C6CDC" w14:paraId="4EBF0B4A" w14:textId="0D60CACD">
      <w:pPr>
        <w:pStyle w:val="NormalWeb"/>
        <w:spacing w:after="0" w:line="240" w:lineRule="auto"/>
      </w:pPr>
    </w:p>
    <w:p w:rsidR="784C6CDC" w:rsidP="784C6CDC" w:rsidRDefault="784C6CDC" w14:paraId="1EB07797" w14:textId="2FD1C9CC">
      <w:pPr>
        <w:pStyle w:val="NormalWeb"/>
        <w:spacing w:after="0" w:line="240" w:lineRule="auto"/>
      </w:pPr>
    </w:p>
    <w:p w:rsidR="784C6CDC" w:rsidP="784C6CDC" w:rsidRDefault="784C6CDC" w14:paraId="20003D2C" w14:textId="09C289D9">
      <w:pPr>
        <w:pStyle w:val="NormalWeb"/>
        <w:spacing w:after="0" w:line="240" w:lineRule="auto"/>
      </w:pPr>
    </w:p>
    <w:p w:rsidR="197CEA7C" w:rsidP="197CEA7C" w:rsidRDefault="197CEA7C" w14:paraId="6719A24F" w14:textId="6A88ED82">
      <w:pPr>
        <w:pStyle w:val="NormalWeb"/>
        <w:spacing w:after="0" w:line="240" w:lineRule="auto"/>
        <w:jc w:val="both"/>
        <w:rPr>
          <w:b w:val="1"/>
          <w:bCs w:val="1"/>
        </w:rPr>
      </w:pPr>
    </w:p>
    <w:p w:rsidR="3959E134" w:rsidP="784C6CDC" w:rsidRDefault="3959E134" w14:paraId="19F78103" w14:textId="352C2152">
      <w:pPr>
        <w:pStyle w:val="NormalWeb"/>
        <w:numPr>
          <w:ilvl w:val="0"/>
          <w:numId w:val="9"/>
        </w:numPr>
        <w:spacing w:after="0" w:line="240" w:lineRule="auto"/>
        <w:jc w:val="both"/>
        <w:rPr>
          <w:b w:val="1"/>
          <w:bCs w:val="1"/>
        </w:rPr>
      </w:pPr>
      <w:r w:rsidRPr="784C6CDC" w:rsidR="0D91077E">
        <w:rPr>
          <w:b w:val="1"/>
          <w:bCs w:val="1"/>
        </w:rPr>
        <w:t>DIAGRAMA DE CLASSES</w:t>
      </w:r>
    </w:p>
    <w:p w:rsidR="3959E134" w:rsidP="784C6CDC" w:rsidRDefault="3959E134" w14:paraId="2694AD0E" w14:textId="0D1E437F">
      <w:pPr>
        <w:pStyle w:val="NormalWeb"/>
        <w:bidi w:val="0"/>
        <w:spacing w:beforeAutospacing="on" w:after="0" w:afterAutospacing="off" w:line="240" w:lineRule="auto"/>
        <w:ind w:right="0"/>
        <w:jc w:val="left"/>
      </w:pPr>
      <w:r w:rsidR="04AF3EDA">
        <w:drawing>
          <wp:inline wp14:editId="1D42A824" wp14:anchorId="45692876">
            <wp:extent cx="5414302" cy="8485250"/>
            <wp:effectExtent l="0" t="0" r="0" b="0"/>
            <wp:docPr id="805178189" name="" title=""/>
            <wp:cNvGraphicFramePr>
              <a:graphicFrameLocks noChangeAspect="1"/>
            </wp:cNvGraphicFramePr>
            <a:graphic>
              <a:graphicData uri="http://schemas.openxmlformats.org/drawingml/2006/picture">
                <pic:pic>
                  <pic:nvPicPr>
                    <pic:cNvPr id="0" name=""/>
                    <pic:cNvPicPr/>
                  </pic:nvPicPr>
                  <pic:blipFill>
                    <a:blip r:embed="R6f710607782046ff">
                      <a:extLst>
                        <a:ext xmlns:a="http://schemas.openxmlformats.org/drawingml/2006/main" uri="{28A0092B-C50C-407E-A947-70E740481C1C}">
                          <a14:useLocalDpi val="0"/>
                        </a:ext>
                      </a:extLst>
                    </a:blip>
                    <a:srcRect l="2948" t="980" r="2026" b="0"/>
                    <a:stretch>
                      <a:fillRect/>
                    </a:stretch>
                  </pic:blipFill>
                  <pic:spPr>
                    <a:xfrm>
                      <a:off x="0" y="0"/>
                      <a:ext cx="5414302" cy="8485250"/>
                    </a:xfrm>
                    <a:prstGeom prst="rect">
                      <a:avLst/>
                    </a:prstGeom>
                  </pic:spPr>
                </pic:pic>
              </a:graphicData>
            </a:graphic>
          </wp:inline>
        </w:drawing>
      </w:r>
    </w:p>
    <w:p w:rsidR="0D91077E" w:rsidP="3959E134" w:rsidRDefault="0D91077E" w14:paraId="77FEB1DB" w14:textId="169F6CC4">
      <w:pPr>
        <w:pStyle w:val="NormalWeb"/>
        <w:numPr>
          <w:ilvl w:val="0"/>
          <w:numId w:val="9"/>
        </w:numPr>
        <w:suppressLineNumbers w:val="0"/>
        <w:bidi w:val="0"/>
        <w:spacing w:beforeAutospacing="on" w:after="0" w:afterAutospacing="off" w:line="240" w:lineRule="auto"/>
        <w:ind w:right="0"/>
        <w:jc w:val="left"/>
        <w:rPr>
          <w:b w:val="1"/>
          <w:bCs w:val="1"/>
        </w:rPr>
      </w:pPr>
      <w:r w:rsidRPr="784C6CDC" w:rsidR="0D91077E">
        <w:rPr>
          <w:b w:val="1"/>
          <w:bCs w:val="1"/>
        </w:rPr>
        <w:t>DIAGRAMA DE ESTADOS</w:t>
      </w:r>
    </w:p>
    <w:p w:rsidR="784C6CDC" w:rsidP="784C6CDC" w:rsidRDefault="784C6CDC" w14:paraId="2A0481AB" w14:textId="62BFC325">
      <w:pPr>
        <w:pStyle w:val="NormalWeb"/>
        <w:suppressLineNumbers w:val="0"/>
        <w:bidi w:val="0"/>
        <w:spacing w:beforeAutospacing="on" w:after="0" w:afterAutospacing="off" w:line="240" w:lineRule="auto"/>
        <w:ind w:right="0"/>
        <w:jc w:val="left"/>
        <w:rPr>
          <w:b w:val="1"/>
          <w:bCs w:val="1"/>
        </w:rPr>
      </w:pPr>
    </w:p>
    <w:p w:rsidR="784C6CDC" w:rsidP="784C6CDC" w:rsidRDefault="784C6CDC" w14:paraId="42B05D2B" w14:textId="00E0C194">
      <w:pPr>
        <w:pStyle w:val="NormalWeb"/>
        <w:suppressLineNumbers w:val="0"/>
        <w:bidi w:val="0"/>
        <w:spacing w:beforeAutospacing="on" w:after="0" w:afterAutospacing="off" w:line="240" w:lineRule="auto"/>
        <w:ind w:right="0"/>
        <w:jc w:val="left"/>
        <w:rPr>
          <w:b w:val="1"/>
          <w:bCs w:val="1"/>
        </w:rPr>
      </w:pPr>
    </w:p>
    <w:p w:rsidR="7AA0C798" w:rsidP="784C6CDC" w:rsidRDefault="7AA0C798" w14:paraId="244DED4D" w14:textId="60687149">
      <w:pPr>
        <w:pStyle w:val="NormalWeb"/>
        <w:suppressLineNumbers w:val="0"/>
        <w:bidi w:val="0"/>
        <w:spacing w:beforeAutospacing="on" w:after="0" w:afterAutospacing="off" w:line="240" w:lineRule="auto"/>
        <w:ind w:right="0"/>
        <w:jc w:val="left"/>
        <w:rPr>
          <w:b w:val="1"/>
          <w:bCs w:val="1"/>
        </w:rPr>
      </w:pPr>
      <w:r w:rsidR="7AA0C798">
        <w:drawing>
          <wp:inline wp14:editId="5F906335" wp14:anchorId="1E9AE1DE">
            <wp:extent cx="6324641" cy="2532088"/>
            <wp:effectExtent l="0" t="0" r="0" b="0"/>
            <wp:docPr id="2136574402" name="" title=""/>
            <wp:cNvGraphicFramePr>
              <a:graphicFrameLocks noChangeAspect="1"/>
            </wp:cNvGraphicFramePr>
            <a:graphic>
              <a:graphicData uri="http://schemas.openxmlformats.org/drawingml/2006/picture">
                <pic:pic>
                  <pic:nvPicPr>
                    <pic:cNvPr id="0" name=""/>
                    <pic:cNvPicPr/>
                  </pic:nvPicPr>
                  <pic:blipFill>
                    <a:blip r:embed="Reb4d6019b51c4a61">
                      <a:extLst>
                        <a:ext xmlns:a="http://schemas.openxmlformats.org/drawingml/2006/main" uri="{28A0092B-C50C-407E-A947-70E740481C1C}">
                          <a14:useLocalDpi val="0"/>
                        </a:ext>
                      </a:extLst>
                    </a:blip>
                    <a:stretch>
                      <a:fillRect/>
                    </a:stretch>
                  </pic:blipFill>
                  <pic:spPr>
                    <a:xfrm>
                      <a:off x="0" y="0"/>
                      <a:ext cx="6324641" cy="2532088"/>
                    </a:xfrm>
                    <a:prstGeom prst="rect">
                      <a:avLst/>
                    </a:prstGeom>
                  </pic:spPr>
                </pic:pic>
              </a:graphicData>
            </a:graphic>
          </wp:inline>
        </w:drawing>
      </w:r>
    </w:p>
    <w:p w:rsidR="197CEA7C" w:rsidP="197CEA7C" w:rsidRDefault="197CEA7C" w14:paraId="6EE459F5" w14:textId="04533571">
      <w:pPr>
        <w:pStyle w:val="NormalWeb"/>
        <w:spacing w:after="0" w:line="240" w:lineRule="auto"/>
        <w:jc w:val="both"/>
        <w:rPr>
          <w:b/>
          <w:bCs/>
        </w:rPr>
      </w:pPr>
    </w:p>
    <w:p w:rsidR="5B632ACA" w:rsidP="5B632ACA" w:rsidRDefault="5B632ACA" w14:paraId="3EE38E18" w14:textId="4909C91E">
      <w:pPr>
        <w:pStyle w:val="NormalWeb"/>
        <w:spacing w:after="0" w:line="240" w:lineRule="auto"/>
        <w:jc w:val="both"/>
        <w:rPr>
          <w:b/>
          <w:bCs/>
        </w:rPr>
      </w:pPr>
      <w:r w:rsidRPr="5BA7BC42">
        <w:rPr>
          <w:b/>
          <w:bCs/>
        </w:rPr>
        <w:t>GLOSSÁRIO</w:t>
      </w:r>
    </w:p>
    <w:p w:rsidR="5B632ACA" w:rsidP="5B632ACA" w:rsidRDefault="5B632ACA" w14:paraId="4A25CBB8" w14:textId="385B2D6B">
      <w:pPr>
        <w:pStyle w:val="NormalWeb"/>
        <w:spacing w:after="0" w:line="240" w:lineRule="auto"/>
        <w:jc w:val="both"/>
        <w:rPr>
          <w:b/>
          <w:bCs/>
        </w:rPr>
      </w:pPr>
    </w:p>
    <w:p w:rsidR="64B7FE77" w:rsidP="5BA7BC42" w:rsidRDefault="64B7FE77" w14:paraId="6AE3E776" w14:textId="3A8CD298">
      <w:pPr>
        <w:pStyle w:val="NormalWeb"/>
        <w:spacing w:after="0" w:line="240" w:lineRule="auto"/>
        <w:jc w:val="both"/>
      </w:pPr>
      <w:r w:rsidRPr="5BA7BC42">
        <w:rPr>
          <w:rStyle w:val="Strong"/>
        </w:rPr>
        <w:t>Chatbot</w:t>
      </w:r>
      <w:r w:rsidRPr="5BA7BC42" w:rsidR="05A497E1">
        <w:rPr>
          <w:b/>
          <w:bCs/>
        </w:rPr>
        <w:t xml:space="preserve"> –</w:t>
      </w:r>
      <w:r>
        <w:t xml:space="preserve"> Programa de computador que simula uma conversa com usuários, frequentemente usado para suporte ao cliente.</w:t>
      </w:r>
    </w:p>
    <w:p w:rsidR="5BA7BC42" w:rsidP="5BA7BC42" w:rsidRDefault="5BA7BC42" w14:paraId="6614549B" w14:textId="1EBFE8EE">
      <w:pPr>
        <w:pStyle w:val="NormalWeb"/>
        <w:spacing w:after="0" w:line="240" w:lineRule="auto"/>
        <w:jc w:val="both"/>
      </w:pPr>
    </w:p>
    <w:p w:rsidR="64B7FE77" w:rsidP="5BA7BC42" w:rsidRDefault="64B7FE77" w14:paraId="4CDBF848" w14:textId="71FE00BE">
      <w:pPr>
        <w:pStyle w:val="NormalWeb"/>
        <w:spacing w:after="0" w:line="240" w:lineRule="auto"/>
        <w:jc w:val="both"/>
      </w:pPr>
      <w:r w:rsidRPr="5BA7BC42">
        <w:rPr>
          <w:b/>
          <w:bCs/>
        </w:rPr>
        <w:t>Design Responsivo</w:t>
      </w:r>
      <w:r w:rsidRPr="5BA7BC42" w:rsidR="632E80EB">
        <w:rPr>
          <w:b/>
          <w:bCs/>
        </w:rPr>
        <w:t xml:space="preserve"> –</w:t>
      </w:r>
      <w:r w:rsidRPr="5BA7BC42">
        <w:t xml:space="preserve"> Abordagem de design que garante que o site funcione bem em todos os dispositivos, como desktops, tablets e smartphones.</w:t>
      </w:r>
    </w:p>
    <w:p w:rsidR="5BA7BC42" w:rsidP="5BA7BC42" w:rsidRDefault="5BA7BC42" w14:paraId="6BE861E4" w14:textId="0514B1B3">
      <w:pPr>
        <w:pStyle w:val="NormalWeb"/>
        <w:spacing w:after="0" w:line="240" w:lineRule="auto"/>
        <w:jc w:val="both"/>
      </w:pPr>
    </w:p>
    <w:p w:rsidR="64B7FE77" w:rsidP="5BA7BC42" w:rsidRDefault="64B7FE77" w14:paraId="58156867" w14:textId="46A43762">
      <w:pPr>
        <w:pStyle w:val="NormalWeb"/>
        <w:spacing w:after="0" w:line="240" w:lineRule="auto"/>
        <w:jc w:val="both"/>
      </w:pPr>
      <w:r w:rsidRPr="5BA7BC42">
        <w:rPr>
          <w:b/>
          <w:bCs/>
        </w:rPr>
        <w:t>DPCAMIs</w:t>
      </w:r>
      <w:r w:rsidRPr="5BA7BC42" w:rsidR="4BFD06D5">
        <w:rPr>
          <w:b/>
          <w:bCs/>
        </w:rPr>
        <w:t xml:space="preserve"> –</w:t>
      </w:r>
      <w:r>
        <w:t xml:space="preserve"> Delegacia de Proteção à Criança, Adolescente, Mulher e Idoso, locais especializados em atender vítimas de violência doméstica e de gênero, oferecendo suporte legal e psicológico.</w:t>
      </w:r>
    </w:p>
    <w:p w:rsidR="5BA7BC42" w:rsidP="5BA7BC42" w:rsidRDefault="5BA7BC42" w14:paraId="30D29F93" w14:textId="17A9DFCF">
      <w:pPr>
        <w:pStyle w:val="NormalWeb"/>
        <w:spacing w:after="0" w:line="240" w:lineRule="auto"/>
        <w:jc w:val="both"/>
      </w:pPr>
    </w:p>
    <w:p w:rsidR="64B7FE77" w:rsidP="5BA7BC42" w:rsidRDefault="64B7FE77" w14:paraId="1E4E9CD5" w14:textId="6A6EB284">
      <w:pPr>
        <w:pStyle w:val="NormalWeb"/>
        <w:spacing w:after="0" w:line="240" w:lineRule="auto"/>
        <w:jc w:val="both"/>
      </w:pPr>
      <w:r w:rsidRPr="5BA7BC42">
        <w:rPr>
          <w:rStyle w:val="Strong"/>
        </w:rPr>
        <w:t>Geolocalização</w:t>
      </w:r>
      <w:r w:rsidRPr="5BA7BC42" w:rsidR="4595B573">
        <w:rPr>
          <w:b/>
          <w:bCs/>
        </w:rPr>
        <w:t xml:space="preserve"> –</w:t>
      </w:r>
      <w:r w:rsidRPr="5BA7BC42">
        <w:rPr>
          <w:rStyle w:val="Strong"/>
          <w:b w:val="0"/>
          <w:bCs w:val="0"/>
        </w:rPr>
        <w:t xml:space="preserve"> Tecnologia que permite identificar a localização geográfica de um usuário com base em seu dispositivo.</w:t>
      </w:r>
    </w:p>
    <w:p w:rsidR="5BA7BC42" w:rsidP="5BA7BC42" w:rsidRDefault="5BA7BC42" w14:paraId="673CA0E8" w14:textId="6A7B609C">
      <w:pPr>
        <w:pStyle w:val="NormalWeb"/>
        <w:spacing w:after="0" w:line="240" w:lineRule="auto"/>
        <w:jc w:val="both"/>
      </w:pPr>
    </w:p>
    <w:p w:rsidR="5B632ACA" w:rsidP="5B632ACA" w:rsidRDefault="005A71D3" w14:paraId="1D011842" w14:textId="40C8780A">
      <w:pPr>
        <w:pStyle w:val="NormalWeb"/>
        <w:spacing w:after="0" w:line="240" w:lineRule="auto"/>
        <w:jc w:val="both"/>
      </w:pPr>
      <w:r w:rsidRPr="5BA7BC42">
        <w:rPr>
          <w:rStyle w:val="Strong"/>
        </w:rPr>
        <w:t>Mascarado</w:t>
      </w:r>
      <w:r w:rsidRPr="5BA7BC42" w:rsidR="2D6E197B">
        <w:rPr>
          <w:b/>
          <w:bCs/>
        </w:rPr>
        <w:t xml:space="preserve"> –</w:t>
      </w:r>
      <w:r>
        <w:t xml:space="preserve"> Método de ocultação de uma funcionalidade real sob a aparência de outra, para proteger a privacidade e segurança dos usuários.</w:t>
      </w:r>
      <w:r w:rsidR="5B632ACA">
        <w:t xml:space="preserve"> </w:t>
      </w:r>
    </w:p>
    <w:p w:rsidR="5BA7BC42" w:rsidP="5BA7BC42" w:rsidRDefault="5BA7BC42" w14:paraId="4974B9ED" w14:textId="1077CA2E">
      <w:pPr>
        <w:pStyle w:val="NormalWeb"/>
        <w:spacing w:after="0" w:line="240" w:lineRule="auto"/>
        <w:jc w:val="both"/>
      </w:pPr>
    </w:p>
    <w:p w:rsidR="005A71D3" w:rsidP="5BA7BC42" w:rsidRDefault="351B3D04" w14:paraId="7E90BFEE" w14:textId="445FF391">
      <w:pPr>
        <w:pStyle w:val="NormalWeb"/>
        <w:spacing w:after="0" w:line="240" w:lineRule="auto"/>
        <w:jc w:val="both"/>
      </w:pPr>
      <w:r w:rsidRPr="5BA7BC42">
        <w:rPr>
          <w:rFonts w:asciiTheme="minorHAnsi" w:hAnsiTheme="minorHAnsi" w:eastAsiaTheme="minorEastAsia" w:cstheme="minorBidi"/>
          <w:b/>
          <w:bCs/>
        </w:rPr>
        <w:t>Pop-up</w:t>
      </w:r>
      <w:r w:rsidRPr="5BA7BC42" w:rsidR="5D70CDE8">
        <w:rPr>
          <w:b/>
          <w:bCs/>
        </w:rPr>
        <w:t xml:space="preserve"> –</w:t>
      </w:r>
      <w:r w:rsidR="7062549A">
        <w:t xml:space="preserve"> </w:t>
      </w:r>
      <w:r w:rsidRPr="5BA7BC42" w:rsidR="356D4908">
        <w:t>Uma janela emergente que aparece ao iniciar o site, utilizada para fornecer informações importantes de forma sutil.</w:t>
      </w:r>
    </w:p>
    <w:p w:rsidR="5BA7BC42" w:rsidP="5BA7BC42" w:rsidRDefault="5BA7BC42" w14:paraId="787D48F1" w14:textId="6E953AA0">
      <w:pPr>
        <w:pStyle w:val="NormalWeb"/>
        <w:spacing w:after="0" w:line="240" w:lineRule="auto"/>
        <w:jc w:val="both"/>
      </w:pPr>
    </w:p>
    <w:p w:rsidR="5B632ACA" w:rsidP="5BA7BC42" w:rsidRDefault="2BACB68A" w14:paraId="7E5FA340" w14:textId="17C3300F">
      <w:pPr>
        <w:pStyle w:val="NormalWeb"/>
        <w:spacing w:after="0" w:line="240" w:lineRule="auto"/>
        <w:jc w:val="both"/>
      </w:pPr>
      <w:r w:rsidRPr="5BA7BC42">
        <w:rPr>
          <w:b/>
          <w:bCs/>
        </w:rPr>
        <w:t>Site Mascarado</w:t>
      </w:r>
      <w:r w:rsidRPr="5BA7BC42" w:rsidR="781A5D82">
        <w:rPr>
          <w:b/>
          <w:bCs/>
        </w:rPr>
        <w:t xml:space="preserve"> –</w:t>
      </w:r>
      <w:r w:rsidR="35623557">
        <w:t xml:space="preserve"> </w:t>
      </w:r>
      <w:r w:rsidRPr="5BA7BC42" w:rsidR="1B381E45">
        <w:t>Um site que aparenta ser algo comum e inofensivo (como um e-commerce de roupas) para enganar possíveis observadores, mas que na verdade possui funcionalidades ocultas destinadas a um propósito diferente</w:t>
      </w:r>
    </w:p>
    <w:p w:rsidR="5BA7BC42" w:rsidP="5BA7BC42" w:rsidRDefault="5BA7BC42" w14:paraId="7BF5E8A8" w14:textId="425FE8DC">
      <w:pPr>
        <w:pStyle w:val="NormalWeb"/>
        <w:spacing w:after="0" w:line="240" w:lineRule="auto"/>
        <w:jc w:val="both"/>
      </w:pPr>
    </w:p>
    <w:p w:rsidR="5B632ACA" w:rsidP="008B639D" w:rsidRDefault="48A80C20" w14:paraId="0ECB1135" w14:textId="44C84A86">
      <w:pPr>
        <w:pStyle w:val="NormalWeb"/>
        <w:spacing w:after="0" w:line="240" w:lineRule="auto"/>
        <w:jc w:val="both"/>
      </w:pPr>
      <w:r w:rsidRPr="008B639D">
        <w:rPr>
          <w:b/>
          <w:bCs/>
        </w:rPr>
        <w:t>Usuário Não Intencional</w:t>
      </w:r>
      <w:r w:rsidRPr="008B639D" w:rsidR="27076E1B">
        <w:rPr>
          <w:b/>
          <w:bCs/>
        </w:rPr>
        <w:t xml:space="preserve"> –</w:t>
      </w:r>
      <w:r w:rsidRPr="008B639D">
        <w:t xml:space="preserve"> Qualquer pessoa que acessa o site sem saber ou entender seu verdadeiro propósito, acreditando que se trata de um e-commerce legítimo.</w:t>
      </w:r>
    </w:p>
    <w:sectPr w:rsidR="5B632ACA">
      <w:headerReference w:type="default" r:id="rId16"/>
      <w:footerReference w:type="default" r:id="rId17"/>
      <w:pgSz w:w="11907" w:h="16839"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2043F" w:rsidRDefault="00B2043F" w14:paraId="3A83412F" w14:textId="77777777">
      <w:pPr>
        <w:spacing w:after="0" w:line="240" w:lineRule="auto"/>
      </w:pPr>
      <w:r>
        <w:separator/>
      </w:r>
    </w:p>
  </w:endnote>
  <w:endnote w:type="continuationSeparator" w:id="0">
    <w:p w:rsidR="00B2043F" w:rsidRDefault="00B2043F" w14:paraId="39F11AD7" w14:textId="77777777">
      <w:pPr>
        <w:spacing w:after="0" w:line="240" w:lineRule="auto"/>
      </w:pPr>
      <w:r>
        <w:continuationSeparator/>
      </w:r>
    </w:p>
  </w:endnote>
  <w:endnote w:type="continuationNotice" w:id="1">
    <w:p w:rsidR="00B2043F" w:rsidRDefault="00B2043F" w14:paraId="0CFACA9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5"/>
      <w:gridCol w:w="2835"/>
      <w:gridCol w:w="2835"/>
    </w:tblGrid>
    <w:tr w:rsidR="5BA7BC42" w:rsidTr="5BA7BC42" w14:paraId="5EC63E3C" w14:textId="77777777">
      <w:trPr>
        <w:trHeight w:val="300"/>
      </w:trPr>
      <w:tc>
        <w:tcPr>
          <w:tcW w:w="2835" w:type="dxa"/>
        </w:tcPr>
        <w:p w:rsidR="5BA7BC42" w:rsidP="5BA7BC42" w:rsidRDefault="5BA7BC42" w14:paraId="1E371A62" w14:textId="198130DC">
          <w:pPr>
            <w:pStyle w:val="Header"/>
            <w:ind w:left="-115"/>
          </w:pPr>
        </w:p>
      </w:tc>
      <w:tc>
        <w:tcPr>
          <w:tcW w:w="2835" w:type="dxa"/>
        </w:tcPr>
        <w:p w:rsidR="5BA7BC42" w:rsidP="5BA7BC42" w:rsidRDefault="5BA7BC42" w14:paraId="0B10E10B" w14:textId="70A3281D">
          <w:pPr>
            <w:pStyle w:val="Header"/>
            <w:jc w:val="center"/>
          </w:pPr>
        </w:p>
      </w:tc>
      <w:tc>
        <w:tcPr>
          <w:tcW w:w="2835" w:type="dxa"/>
        </w:tcPr>
        <w:p w:rsidR="5BA7BC42" w:rsidP="5BA7BC42" w:rsidRDefault="5BA7BC42" w14:paraId="28318283" w14:textId="65102407">
          <w:pPr>
            <w:pStyle w:val="Header"/>
            <w:ind w:right="-115"/>
            <w:jc w:val="right"/>
          </w:pPr>
        </w:p>
      </w:tc>
    </w:tr>
  </w:tbl>
  <w:p w:rsidR="5BA7BC42" w:rsidP="5BA7BC42" w:rsidRDefault="5BA7BC42" w14:paraId="671A6C1C" w14:textId="3137B4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2043F" w:rsidRDefault="00B2043F" w14:paraId="49F69263" w14:textId="77777777">
      <w:pPr>
        <w:spacing w:after="0" w:line="240" w:lineRule="auto"/>
      </w:pPr>
      <w:r>
        <w:separator/>
      </w:r>
    </w:p>
  </w:footnote>
  <w:footnote w:type="continuationSeparator" w:id="0">
    <w:p w:rsidR="00B2043F" w:rsidRDefault="00B2043F" w14:paraId="189CFC46" w14:textId="77777777">
      <w:pPr>
        <w:spacing w:after="0" w:line="240" w:lineRule="auto"/>
      </w:pPr>
      <w:r>
        <w:continuationSeparator/>
      </w:r>
    </w:p>
  </w:footnote>
  <w:footnote w:type="continuationNotice" w:id="1">
    <w:p w:rsidR="00B2043F" w:rsidRDefault="00B2043F" w14:paraId="206EA8F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5"/>
      <w:gridCol w:w="2835"/>
      <w:gridCol w:w="2835"/>
    </w:tblGrid>
    <w:tr w:rsidR="5BA7BC42" w:rsidTr="5BA7BC42" w14:paraId="392BF7C7" w14:textId="77777777">
      <w:trPr>
        <w:trHeight w:val="300"/>
      </w:trPr>
      <w:tc>
        <w:tcPr>
          <w:tcW w:w="2835" w:type="dxa"/>
        </w:tcPr>
        <w:p w:rsidR="5BA7BC42" w:rsidP="5BA7BC42" w:rsidRDefault="5BA7BC42" w14:paraId="307CE539" w14:textId="54011B77">
          <w:pPr>
            <w:pStyle w:val="Header"/>
            <w:ind w:left="-115"/>
          </w:pPr>
        </w:p>
      </w:tc>
      <w:tc>
        <w:tcPr>
          <w:tcW w:w="2835" w:type="dxa"/>
        </w:tcPr>
        <w:p w:rsidR="5BA7BC42" w:rsidP="5BA7BC42" w:rsidRDefault="5BA7BC42" w14:paraId="5C16E3AD" w14:textId="252C31DD">
          <w:pPr>
            <w:pStyle w:val="Header"/>
            <w:jc w:val="center"/>
          </w:pPr>
        </w:p>
      </w:tc>
      <w:tc>
        <w:tcPr>
          <w:tcW w:w="2835" w:type="dxa"/>
        </w:tcPr>
        <w:p w:rsidR="5BA7BC42" w:rsidP="5BA7BC42" w:rsidRDefault="5BA7BC42" w14:paraId="79DB9EAF" w14:textId="233AF286">
          <w:pPr>
            <w:pStyle w:val="Header"/>
            <w:ind w:right="-115"/>
            <w:jc w:val="right"/>
          </w:pPr>
        </w:p>
      </w:tc>
    </w:tr>
  </w:tbl>
  <w:p w:rsidR="5BA7BC42" w:rsidP="5BA7BC42" w:rsidRDefault="5BA7BC42" w14:paraId="69B4B5A0" w14:textId="5915C5C6">
    <w:pPr>
      <w:pStyle w:val="Header"/>
    </w:pPr>
  </w:p>
</w:hdr>
</file>

<file path=word/intelligence2.xml><?xml version="1.0" encoding="utf-8"?>
<int2:intelligence xmlns:int2="http://schemas.microsoft.com/office/intelligence/2020/intelligence" xmlns:oel="http://schemas.microsoft.com/office/2019/extlst">
  <int2:observations>
    <int2:textHash int2:hashCode="ThkG6et0E07Srh" int2:id="fUuvffj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5">
    <w:nsid w:val="5cc9b1e2"/>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24">
    <w:nsid w:val="30f307a4"/>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23">
    <w:nsid w:val="5dbc4f62"/>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22">
    <w:nsid w:val="7bccd063"/>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21">
    <w:nsid w:val="1ce069aa"/>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20">
    <w:nsid w:val="205ef0e4"/>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19">
    <w:nsid w:val="38fa6be8"/>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18">
    <w:nsid w:val="1bc686a0"/>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17">
    <w:nsid w:val="28096b86"/>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16">
    <w:nsid w:val="336789fd"/>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15">
    <w:nsid w:val="7758180c"/>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14">
    <w:nsid w:val="619b425c"/>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13">
    <w:nsid w:val="268e17b2"/>
    <w:multiLevelType xmlns:w="http://schemas.openxmlformats.org/wordprocessingml/2006/main" w:val="hybridMultilevel"/>
    <w:lvl xmlns:w="http://schemas.openxmlformats.org/wordprocessingml/2006/main" w:ilvl="0">
      <w:start w:val="1"/>
      <w:numFmt w:val="decimal"/>
      <w:lvlText w:val="%1."/>
      <w:lvlJc w:val="left"/>
      <w:pPr>
        <w:ind w:left="1800" w:hanging="360"/>
      </w:pPr>
    </w:lvl>
    <w:lvl xmlns:w="http://schemas.openxmlformats.org/wordprocessingml/2006/main" w:ilvl="1">
      <w:start w:val="1"/>
      <w:numFmt w:val="lowerLetter"/>
      <w:lvlText w:val="%2."/>
      <w:lvlJc w:val="left"/>
      <w:pPr>
        <w:ind w:left="2520" w:hanging="360"/>
      </w:pPr>
    </w:lvl>
    <w:lvl xmlns:w="http://schemas.openxmlformats.org/wordprocessingml/2006/main" w:ilvl="2">
      <w:start w:val="1"/>
      <w:numFmt w:val="lowerRoman"/>
      <w:lvlText w:val="%3."/>
      <w:lvlJc w:val="right"/>
      <w:pPr>
        <w:ind w:left="3240" w:hanging="180"/>
      </w:pPr>
    </w:lvl>
    <w:lvl xmlns:w="http://schemas.openxmlformats.org/wordprocessingml/2006/main" w:ilvl="3">
      <w:start w:val="1"/>
      <w:numFmt w:val="decimal"/>
      <w:lvlText w:val="%4."/>
      <w:lvlJc w:val="left"/>
      <w:pPr>
        <w:ind w:left="3960" w:hanging="360"/>
      </w:pPr>
    </w:lvl>
    <w:lvl xmlns:w="http://schemas.openxmlformats.org/wordprocessingml/2006/main" w:ilvl="4">
      <w:start w:val="1"/>
      <w:numFmt w:val="lowerLetter"/>
      <w:lvlText w:val="%5."/>
      <w:lvlJc w:val="left"/>
      <w:pPr>
        <w:ind w:left="4680" w:hanging="360"/>
      </w:pPr>
    </w:lvl>
    <w:lvl xmlns:w="http://schemas.openxmlformats.org/wordprocessingml/2006/main" w:ilvl="5">
      <w:start w:val="1"/>
      <w:numFmt w:val="lowerRoman"/>
      <w:lvlText w:val="%6."/>
      <w:lvlJc w:val="right"/>
      <w:pPr>
        <w:ind w:left="5400" w:hanging="180"/>
      </w:pPr>
    </w:lvl>
    <w:lvl xmlns:w="http://schemas.openxmlformats.org/wordprocessingml/2006/main" w:ilvl="6">
      <w:start w:val="1"/>
      <w:numFmt w:val="decimal"/>
      <w:lvlText w:val="%7."/>
      <w:lvlJc w:val="left"/>
      <w:pPr>
        <w:ind w:left="6120" w:hanging="360"/>
      </w:pPr>
    </w:lvl>
    <w:lvl xmlns:w="http://schemas.openxmlformats.org/wordprocessingml/2006/main" w:ilvl="7">
      <w:start w:val="1"/>
      <w:numFmt w:val="lowerLetter"/>
      <w:lvlText w:val="%8."/>
      <w:lvlJc w:val="left"/>
      <w:pPr>
        <w:ind w:left="6840" w:hanging="360"/>
      </w:pPr>
    </w:lvl>
    <w:lvl xmlns:w="http://schemas.openxmlformats.org/wordprocessingml/2006/main" w:ilvl="8">
      <w:start w:val="1"/>
      <w:numFmt w:val="lowerRoman"/>
      <w:lvlText w:val="%9."/>
      <w:lvlJc w:val="right"/>
      <w:pPr>
        <w:ind w:left="7560" w:hanging="180"/>
      </w:pPr>
    </w:lvl>
  </w:abstractNum>
  <w:abstractNum xmlns:w="http://schemas.openxmlformats.org/wordprocessingml/2006/main" w:abstractNumId="12">
    <w:nsid w:val="1ec071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67C7394"/>
    <w:multiLevelType w:val="hybridMultilevel"/>
    <w:tmpl w:val="1C7E7762"/>
    <w:lvl w:ilvl="0" w:tplc="8470337C">
      <w:start w:val="8"/>
      <w:numFmt w:val="decimal"/>
      <w:lvlText w:val="%1."/>
      <w:lvlJc w:val="left"/>
      <w:pPr>
        <w:ind w:left="720" w:hanging="360"/>
      </w:pPr>
      <w:rPr>
        <w:rFonts w:hint="default"/>
        <w:b/>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CE970B8"/>
    <w:multiLevelType w:val="hybridMultilevel"/>
    <w:tmpl w:val="459AAA82"/>
    <w:lvl w:ilvl="0" w:tplc="DA7A0270">
      <w:start w:val="1"/>
      <w:numFmt w:val="decimal"/>
      <w:lvlText w:val="%1."/>
      <w:lvlJc w:val="left"/>
      <w:pPr>
        <w:ind w:left="720" w:hanging="360"/>
      </w:pPr>
      <w:rPr>
        <w:rFonts w:hint="default"/>
        <w:b w:val="0"/>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2F674C2"/>
    <w:multiLevelType w:val="hybridMultilevel"/>
    <w:tmpl w:val="C1FA4B3C"/>
    <w:lvl w:ilvl="0" w:tplc="B1FCBB30">
      <w:start w:val="1"/>
      <w:numFmt w:val="bullet"/>
      <w:lvlText w:val=""/>
      <w:lvlJc w:val="left"/>
      <w:pPr>
        <w:ind w:left="720" w:hanging="360"/>
      </w:pPr>
      <w:rPr>
        <w:rFonts w:hint="default" w:ascii="Symbol" w:hAnsi="Symbol"/>
      </w:rPr>
    </w:lvl>
    <w:lvl w:ilvl="1" w:tplc="B2E6D364">
      <w:start w:val="1"/>
      <w:numFmt w:val="bullet"/>
      <w:lvlText w:val="o"/>
      <w:lvlJc w:val="left"/>
      <w:pPr>
        <w:ind w:left="1440" w:hanging="360"/>
      </w:pPr>
      <w:rPr>
        <w:rFonts w:hint="default" w:ascii="Courier New" w:hAnsi="Courier New"/>
      </w:rPr>
    </w:lvl>
    <w:lvl w:ilvl="2" w:tplc="4B8E1B2E">
      <w:start w:val="1"/>
      <w:numFmt w:val="bullet"/>
      <w:lvlText w:val=""/>
      <w:lvlJc w:val="left"/>
      <w:pPr>
        <w:ind w:left="2160" w:hanging="360"/>
      </w:pPr>
      <w:rPr>
        <w:rFonts w:hint="default" w:ascii="Wingdings" w:hAnsi="Wingdings"/>
      </w:rPr>
    </w:lvl>
    <w:lvl w:ilvl="3" w:tplc="FEB8806A">
      <w:start w:val="1"/>
      <w:numFmt w:val="bullet"/>
      <w:lvlText w:val=""/>
      <w:lvlJc w:val="left"/>
      <w:pPr>
        <w:ind w:left="2880" w:hanging="360"/>
      </w:pPr>
      <w:rPr>
        <w:rFonts w:hint="default" w:ascii="Symbol" w:hAnsi="Symbol"/>
      </w:rPr>
    </w:lvl>
    <w:lvl w:ilvl="4" w:tplc="F280AD58">
      <w:start w:val="1"/>
      <w:numFmt w:val="bullet"/>
      <w:lvlText w:val="o"/>
      <w:lvlJc w:val="left"/>
      <w:pPr>
        <w:ind w:left="3600" w:hanging="360"/>
      </w:pPr>
      <w:rPr>
        <w:rFonts w:hint="default" w:ascii="Courier New" w:hAnsi="Courier New"/>
      </w:rPr>
    </w:lvl>
    <w:lvl w:ilvl="5" w:tplc="73309B88">
      <w:start w:val="1"/>
      <w:numFmt w:val="bullet"/>
      <w:lvlText w:val=""/>
      <w:lvlJc w:val="left"/>
      <w:pPr>
        <w:ind w:left="4320" w:hanging="360"/>
      </w:pPr>
      <w:rPr>
        <w:rFonts w:hint="default" w:ascii="Wingdings" w:hAnsi="Wingdings"/>
      </w:rPr>
    </w:lvl>
    <w:lvl w:ilvl="6" w:tplc="36C48584">
      <w:start w:val="1"/>
      <w:numFmt w:val="bullet"/>
      <w:lvlText w:val=""/>
      <w:lvlJc w:val="left"/>
      <w:pPr>
        <w:ind w:left="5040" w:hanging="360"/>
      </w:pPr>
      <w:rPr>
        <w:rFonts w:hint="default" w:ascii="Symbol" w:hAnsi="Symbol"/>
      </w:rPr>
    </w:lvl>
    <w:lvl w:ilvl="7" w:tplc="B7A829C6">
      <w:start w:val="1"/>
      <w:numFmt w:val="bullet"/>
      <w:lvlText w:val="o"/>
      <w:lvlJc w:val="left"/>
      <w:pPr>
        <w:ind w:left="5760" w:hanging="360"/>
      </w:pPr>
      <w:rPr>
        <w:rFonts w:hint="default" w:ascii="Courier New" w:hAnsi="Courier New"/>
      </w:rPr>
    </w:lvl>
    <w:lvl w:ilvl="8" w:tplc="18585D20">
      <w:start w:val="1"/>
      <w:numFmt w:val="bullet"/>
      <w:lvlText w:val=""/>
      <w:lvlJc w:val="left"/>
      <w:pPr>
        <w:ind w:left="6480" w:hanging="360"/>
      </w:pPr>
      <w:rPr>
        <w:rFonts w:hint="default" w:ascii="Wingdings" w:hAnsi="Wingdings"/>
      </w:rPr>
    </w:lvl>
  </w:abstractNum>
  <w:abstractNum w:abstractNumId="3" w15:restartNumberingAfterBreak="0">
    <w:nsid w:val="1EACC2A4"/>
    <w:multiLevelType w:val="hybridMultilevel"/>
    <w:tmpl w:val="B77CB56C"/>
    <w:lvl w:ilvl="0" w:tplc="94F88F6C">
      <w:start w:val="1"/>
      <w:numFmt w:val="bullet"/>
      <w:lvlText w:val=""/>
      <w:lvlJc w:val="left"/>
      <w:pPr>
        <w:ind w:left="720" w:hanging="360"/>
      </w:pPr>
      <w:rPr>
        <w:rFonts w:hint="default" w:ascii="Symbol" w:hAnsi="Symbol"/>
      </w:rPr>
    </w:lvl>
    <w:lvl w:ilvl="1" w:tplc="AF1AE81A">
      <w:start w:val="1"/>
      <w:numFmt w:val="bullet"/>
      <w:lvlText w:val="o"/>
      <w:lvlJc w:val="left"/>
      <w:pPr>
        <w:ind w:left="1440" w:hanging="360"/>
      </w:pPr>
      <w:rPr>
        <w:rFonts w:hint="default" w:ascii="Courier New" w:hAnsi="Courier New"/>
      </w:rPr>
    </w:lvl>
    <w:lvl w:ilvl="2" w:tplc="A9AC9B56">
      <w:start w:val="1"/>
      <w:numFmt w:val="bullet"/>
      <w:lvlText w:val=""/>
      <w:lvlJc w:val="left"/>
      <w:pPr>
        <w:ind w:left="2160" w:hanging="360"/>
      </w:pPr>
      <w:rPr>
        <w:rFonts w:hint="default" w:ascii="Wingdings" w:hAnsi="Wingdings"/>
      </w:rPr>
    </w:lvl>
    <w:lvl w:ilvl="3" w:tplc="B75CC960">
      <w:start w:val="1"/>
      <w:numFmt w:val="bullet"/>
      <w:lvlText w:val=""/>
      <w:lvlJc w:val="left"/>
      <w:pPr>
        <w:ind w:left="2880" w:hanging="360"/>
      </w:pPr>
      <w:rPr>
        <w:rFonts w:hint="default" w:ascii="Symbol" w:hAnsi="Symbol"/>
      </w:rPr>
    </w:lvl>
    <w:lvl w:ilvl="4" w:tplc="10D8B5BC">
      <w:start w:val="1"/>
      <w:numFmt w:val="bullet"/>
      <w:lvlText w:val="o"/>
      <w:lvlJc w:val="left"/>
      <w:pPr>
        <w:ind w:left="3600" w:hanging="360"/>
      </w:pPr>
      <w:rPr>
        <w:rFonts w:hint="default" w:ascii="Courier New" w:hAnsi="Courier New"/>
      </w:rPr>
    </w:lvl>
    <w:lvl w:ilvl="5" w:tplc="9E5C9DA2">
      <w:start w:val="1"/>
      <w:numFmt w:val="bullet"/>
      <w:lvlText w:val=""/>
      <w:lvlJc w:val="left"/>
      <w:pPr>
        <w:ind w:left="4320" w:hanging="360"/>
      </w:pPr>
      <w:rPr>
        <w:rFonts w:hint="default" w:ascii="Wingdings" w:hAnsi="Wingdings"/>
      </w:rPr>
    </w:lvl>
    <w:lvl w:ilvl="6" w:tplc="C2328732">
      <w:start w:val="1"/>
      <w:numFmt w:val="bullet"/>
      <w:lvlText w:val=""/>
      <w:lvlJc w:val="left"/>
      <w:pPr>
        <w:ind w:left="5040" w:hanging="360"/>
      </w:pPr>
      <w:rPr>
        <w:rFonts w:hint="default" w:ascii="Symbol" w:hAnsi="Symbol"/>
      </w:rPr>
    </w:lvl>
    <w:lvl w:ilvl="7" w:tplc="12B044FA">
      <w:start w:val="1"/>
      <w:numFmt w:val="bullet"/>
      <w:lvlText w:val="o"/>
      <w:lvlJc w:val="left"/>
      <w:pPr>
        <w:ind w:left="5760" w:hanging="360"/>
      </w:pPr>
      <w:rPr>
        <w:rFonts w:hint="default" w:ascii="Courier New" w:hAnsi="Courier New"/>
      </w:rPr>
    </w:lvl>
    <w:lvl w:ilvl="8" w:tplc="AC0491F4">
      <w:start w:val="1"/>
      <w:numFmt w:val="bullet"/>
      <w:lvlText w:val=""/>
      <w:lvlJc w:val="left"/>
      <w:pPr>
        <w:ind w:left="6480" w:hanging="360"/>
      </w:pPr>
      <w:rPr>
        <w:rFonts w:hint="default" w:ascii="Wingdings" w:hAnsi="Wingdings"/>
      </w:rPr>
    </w:lvl>
  </w:abstractNum>
  <w:abstractNum w:abstractNumId="4" w15:restartNumberingAfterBreak="0">
    <w:nsid w:val="2229B664"/>
    <w:multiLevelType w:val="hybridMultilevel"/>
    <w:tmpl w:val="1B2240D4"/>
    <w:lvl w:ilvl="0" w:tplc="92B25340">
      <w:start w:val="1"/>
      <w:numFmt w:val="bullet"/>
      <w:lvlText w:val=""/>
      <w:lvlJc w:val="left"/>
      <w:pPr>
        <w:ind w:left="720" w:hanging="360"/>
      </w:pPr>
      <w:rPr>
        <w:rFonts w:hint="default" w:ascii="Symbol" w:hAnsi="Symbol"/>
      </w:rPr>
    </w:lvl>
    <w:lvl w:ilvl="1" w:tplc="1C9E50BE">
      <w:start w:val="1"/>
      <w:numFmt w:val="bullet"/>
      <w:lvlText w:val="o"/>
      <w:lvlJc w:val="left"/>
      <w:pPr>
        <w:ind w:left="1440" w:hanging="360"/>
      </w:pPr>
      <w:rPr>
        <w:rFonts w:hint="default" w:ascii="Courier New" w:hAnsi="Courier New"/>
      </w:rPr>
    </w:lvl>
    <w:lvl w:ilvl="2" w:tplc="F7EA528A">
      <w:start w:val="1"/>
      <w:numFmt w:val="bullet"/>
      <w:lvlText w:val=""/>
      <w:lvlJc w:val="left"/>
      <w:pPr>
        <w:ind w:left="2160" w:hanging="360"/>
      </w:pPr>
      <w:rPr>
        <w:rFonts w:hint="default" w:ascii="Wingdings" w:hAnsi="Wingdings"/>
      </w:rPr>
    </w:lvl>
    <w:lvl w:ilvl="3" w:tplc="E18434DA">
      <w:start w:val="1"/>
      <w:numFmt w:val="bullet"/>
      <w:lvlText w:val=""/>
      <w:lvlJc w:val="left"/>
      <w:pPr>
        <w:ind w:left="2880" w:hanging="360"/>
      </w:pPr>
      <w:rPr>
        <w:rFonts w:hint="default" w:ascii="Symbol" w:hAnsi="Symbol"/>
      </w:rPr>
    </w:lvl>
    <w:lvl w:ilvl="4" w:tplc="20909DA4">
      <w:start w:val="1"/>
      <w:numFmt w:val="bullet"/>
      <w:lvlText w:val="o"/>
      <w:lvlJc w:val="left"/>
      <w:pPr>
        <w:ind w:left="3600" w:hanging="360"/>
      </w:pPr>
      <w:rPr>
        <w:rFonts w:hint="default" w:ascii="Courier New" w:hAnsi="Courier New"/>
      </w:rPr>
    </w:lvl>
    <w:lvl w:ilvl="5" w:tplc="166EF238">
      <w:start w:val="1"/>
      <w:numFmt w:val="bullet"/>
      <w:lvlText w:val=""/>
      <w:lvlJc w:val="left"/>
      <w:pPr>
        <w:ind w:left="4320" w:hanging="360"/>
      </w:pPr>
      <w:rPr>
        <w:rFonts w:hint="default" w:ascii="Wingdings" w:hAnsi="Wingdings"/>
      </w:rPr>
    </w:lvl>
    <w:lvl w:ilvl="6" w:tplc="FAD4213A">
      <w:start w:val="1"/>
      <w:numFmt w:val="bullet"/>
      <w:lvlText w:val=""/>
      <w:lvlJc w:val="left"/>
      <w:pPr>
        <w:ind w:left="5040" w:hanging="360"/>
      </w:pPr>
      <w:rPr>
        <w:rFonts w:hint="default" w:ascii="Symbol" w:hAnsi="Symbol"/>
      </w:rPr>
    </w:lvl>
    <w:lvl w:ilvl="7" w:tplc="1AF22A92">
      <w:start w:val="1"/>
      <w:numFmt w:val="bullet"/>
      <w:lvlText w:val="o"/>
      <w:lvlJc w:val="left"/>
      <w:pPr>
        <w:ind w:left="5760" w:hanging="360"/>
      </w:pPr>
      <w:rPr>
        <w:rFonts w:hint="default" w:ascii="Courier New" w:hAnsi="Courier New"/>
      </w:rPr>
    </w:lvl>
    <w:lvl w:ilvl="8" w:tplc="6C822774">
      <w:start w:val="1"/>
      <w:numFmt w:val="bullet"/>
      <w:lvlText w:val=""/>
      <w:lvlJc w:val="left"/>
      <w:pPr>
        <w:ind w:left="6480" w:hanging="360"/>
      </w:pPr>
      <w:rPr>
        <w:rFonts w:hint="default" w:ascii="Wingdings" w:hAnsi="Wingdings"/>
      </w:rPr>
    </w:lvl>
  </w:abstractNum>
  <w:abstractNum w:abstractNumId="5" w15:restartNumberingAfterBreak="0">
    <w:nsid w:val="291FE57A"/>
    <w:multiLevelType w:val="hybridMultilevel"/>
    <w:tmpl w:val="81DEB66C"/>
    <w:lvl w:ilvl="0" w:tplc="E32A5F9A">
      <w:start w:val="1"/>
      <w:numFmt w:val="bullet"/>
      <w:lvlText w:val=""/>
      <w:lvlJc w:val="left"/>
      <w:pPr>
        <w:ind w:left="720" w:hanging="360"/>
      </w:pPr>
      <w:rPr>
        <w:rFonts w:hint="default" w:ascii="Symbol" w:hAnsi="Symbol"/>
      </w:rPr>
    </w:lvl>
    <w:lvl w:ilvl="1" w:tplc="3522B550">
      <w:start w:val="1"/>
      <w:numFmt w:val="bullet"/>
      <w:lvlText w:val="o"/>
      <w:lvlJc w:val="left"/>
      <w:pPr>
        <w:ind w:left="1440" w:hanging="360"/>
      </w:pPr>
      <w:rPr>
        <w:rFonts w:hint="default" w:ascii="Courier New" w:hAnsi="Courier New"/>
      </w:rPr>
    </w:lvl>
    <w:lvl w:ilvl="2" w:tplc="46ACB41C">
      <w:start w:val="1"/>
      <w:numFmt w:val="bullet"/>
      <w:lvlText w:val=""/>
      <w:lvlJc w:val="left"/>
      <w:pPr>
        <w:ind w:left="2160" w:hanging="360"/>
      </w:pPr>
      <w:rPr>
        <w:rFonts w:hint="default" w:ascii="Wingdings" w:hAnsi="Wingdings"/>
      </w:rPr>
    </w:lvl>
    <w:lvl w:ilvl="3" w:tplc="2A0C5A6E">
      <w:start w:val="1"/>
      <w:numFmt w:val="bullet"/>
      <w:lvlText w:val=""/>
      <w:lvlJc w:val="left"/>
      <w:pPr>
        <w:ind w:left="2880" w:hanging="360"/>
      </w:pPr>
      <w:rPr>
        <w:rFonts w:hint="default" w:ascii="Symbol" w:hAnsi="Symbol"/>
      </w:rPr>
    </w:lvl>
    <w:lvl w:ilvl="4" w:tplc="C3B69374">
      <w:start w:val="1"/>
      <w:numFmt w:val="bullet"/>
      <w:lvlText w:val="o"/>
      <w:lvlJc w:val="left"/>
      <w:pPr>
        <w:ind w:left="3600" w:hanging="360"/>
      </w:pPr>
      <w:rPr>
        <w:rFonts w:hint="default" w:ascii="Courier New" w:hAnsi="Courier New"/>
      </w:rPr>
    </w:lvl>
    <w:lvl w:ilvl="5" w:tplc="3D2AE0EE">
      <w:start w:val="1"/>
      <w:numFmt w:val="bullet"/>
      <w:lvlText w:val=""/>
      <w:lvlJc w:val="left"/>
      <w:pPr>
        <w:ind w:left="4320" w:hanging="360"/>
      </w:pPr>
      <w:rPr>
        <w:rFonts w:hint="default" w:ascii="Wingdings" w:hAnsi="Wingdings"/>
      </w:rPr>
    </w:lvl>
    <w:lvl w:ilvl="6" w:tplc="85523984">
      <w:start w:val="1"/>
      <w:numFmt w:val="bullet"/>
      <w:lvlText w:val=""/>
      <w:lvlJc w:val="left"/>
      <w:pPr>
        <w:ind w:left="5040" w:hanging="360"/>
      </w:pPr>
      <w:rPr>
        <w:rFonts w:hint="default" w:ascii="Symbol" w:hAnsi="Symbol"/>
      </w:rPr>
    </w:lvl>
    <w:lvl w:ilvl="7" w:tplc="C8202534">
      <w:start w:val="1"/>
      <w:numFmt w:val="bullet"/>
      <w:lvlText w:val="o"/>
      <w:lvlJc w:val="left"/>
      <w:pPr>
        <w:ind w:left="5760" w:hanging="360"/>
      </w:pPr>
      <w:rPr>
        <w:rFonts w:hint="default" w:ascii="Courier New" w:hAnsi="Courier New"/>
      </w:rPr>
    </w:lvl>
    <w:lvl w:ilvl="8" w:tplc="9492396C">
      <w:start w:val="1"/>
      <w:numFmt w:val="bullet"/>
      <w:lvlText w:val=""/>
      <w:lvlJc w:val="left"/>
      <w:pPr>
        <w:ind w:left="6480" w:hanging="360"/>
      </w:pPr>
      <w:rPr>
        <w:rFonts w:hint="default" w:ascii="Wingdings" w:hAnsi="Wingdings"/>
      </w:rPr>
    </w:lvl>
  </w:abstractNum>
  <w:abstractNum w:abstractNumId="6" w15:restartNumberingAfterBreak="0">
    <w:nsid w:val="3B53E48B"/>
    <w:multiLevelType w:val="hybridMultilevel"/>
    <w:tmpl w:val="046E58DA"/>
    <w:lvl w:ilvl="0" w:tplc="085049EE">
      <w:start w:val="1"/>
      <w:numFmt w:val="bullet"/>
      <w:lvlText w:val=""/>
      <w:lvlJc w:val="left"/>
      <w:pPr>
        <w:ind w:left="720" w:hanging="360"/>
      </w:pPr>
      <w:rPr>
        <w:rFonts w:hint="default" w:ascii="Symbol" w:hAnsi="Symbol"/>
      </w:rPr>
    </w:lvl>
    <w:lvl w:ilvl="1" w:tplc="B13012CC">
      <w:start w:val="1"/>
      <w:numFmt w:val="bullet"/>
      <w:lvlText w:val="o"/>
      <w:lvlJc w:val="left"/>
      <w:pPr>
        <w:ind w:left="1440" w:hanging="360"/>
      </w:pPr>
      <w:rPr>
        <w:rFonts w:hint="default" w:ascii="Courier New" w:hAnsi="Courier New"/>
      </w:rPr>
    </w:lvl>
    <w:lvl w:ilvl="2" w:tplc="5A7A8A0C">
      <w:start w:val="1"/>
      <w:numFmt w:val="bullet"/>
      <w:lvlText w:val=""/>
      <w:lvlJc w:val="left"/>
      <w:pPr>
        <w:ind w:left="2160" w:hanging="360"/>
      </w:pPr>
      <w:rPr>
        <w:rFonts w:hint="default" w:ascii="Wingdings" w:hAnsi="Wingdings"/>
      </w:rPr>
    </w:lvl>
    <w:lvl w:ilvl="3" w:tplc="970AE0AC">
      <w:start w:val="1"/>
      <w:numFmt w:val="bullet"/>
      <w:lvlText w:val=""/>
      <w:lvlJc w:val="left"/>
      <w:pPr>
        <w:ind w:left="2880" w:hanging="360"/>
      </w:pPr>
      <w:rPr>
        <w:rFonts w:hint="default" w:ascii="Symbol" w:hAnsi="Symbol"/>
      </w:rPr>
    </w:lvl>
    <w:lvl w:ilvl="4" w:tplc="B24A778A">
      <w:start w:val="1"/>
      <w:numFmt w:val="bullet"/>
      <w:lvlText w:val="o"/>
      <w:lvlJc w:val="left"/>
      <w:pPr>
        <w:ind w:left="3600" w:hanging="360"/>
      </w:pPr>
      <w:rPr>
        <w:rFonts w:hint="default" w:ascii="Courier New" w:hAnsi="Courier New"/>
      </w:rPr>
    </w:lvl>
    <w:lvl w:ilvl="5" w:tplc="6FFC7654">
      <w:start w:val="1"/>
      <w:numFmt w:val="bullet"/>
      <w:lvlText w:val=""/>
      <w:lvlJc w:val="left"/>
      <w:pPr>
        <w:ind w:left="4320" w:hanging="360"/>
      </w:pPr>
      <w:rPr>
        <w:rFonts w:hint="default" w:ascii="Wingdings" w:hAnsi="Wingdings"/>
      </w:rPr>
    </w:lvl>
    <w:lvl w:ilvl="6" w:tplc="16FC306C">
      <w:start w:val="1"/>
      <w:numFmt w:val="bullet"/>
      <w:lvlText w:val=""/>
      <w:lvlJc w:val="left"/>
      <w:pPr>
        <w:ind w:left="5040" w:hanging="360"/>
      </w:pPr>
      <w:rPr>
        <w:rFonts w:hint="default" w:ascii="Symbol" w:hAnsi="Symbol"/>
      </w:rPr>
    </w:lvl>
    <w:lvl w:ilvl="7" w:tplc="F64A22EE">
      <w:start w:val="1"/>
      <w:numFmt w:val="bullet"/>
      <w:lvlText w:val="o"/>
      <w:lvlJc w:val="left"/>
      <w:pPr>
        <w:ind w:left="5760" w:hanging="360"/>
      </w:pPr>
      <w:rPr>
        <w:rFonts w:hint="default" w:ascii="Courier New" w:hAnsi="Courier New"/>
      </w:rPr>
    </w:lvl>
    <w:lvl w:ilvl="8" w:tplc="774404E2">
      <w:start w:val="1"/>
      <w:numFmt w:val="bullet"/>
      <w:lvlText w:val=""/>
      <w:lvlJc w:val="left"/>
      <w:pPr>
        <w:ind w:left="6480" w:hanging="360"/>
      </w:pPr>
      <w:rPr>
        <w:rFonts w:hint="default" w:ascii="Wingdings" w:hAnsi="Wingdings"/>
      </w:rPr>
    </w:lvl>
  </w:abstractNum>
  <w:abstractNum w:abstractNumId="7" w15:restartNumberingAfterBreak="0">
    <w:nsid w:val="44650374"/>
    <w:multiLevelType w:val="hybridMultilevel"/>
    <w:tmpl w:val="60E227F4"/>
    <w:lvl w:ilvl="0" w:tplc="10EEDA3C">
      <w:start w:val="1"/>
      <w:numFmt w:val="bullet"/>
      <w:lvlText w:val=""/>
      <w:lvlJc w:val="left"/>
      <w:pPr>
        <w:ind w:left="720" w:hanging="360"/>
      </w:pPr>
      <w:rPr>
        <w:rFonts w:hint="default" w:ascii="Symbol" w:hAnsi="Symbol"/>
      </w:rPr>
    </w:lvl>
    <w:lvl w:ilvl="1" w:tplc="C5F273F8">
      <w:start w:val="1"/>
      <w:numFmt w:val="bullet"/>
      <w:lvlText w:val="o"/>
      <w:lvlJc w:val="left"/>
      <w:pPr>
        <w:ind w:left="1440" w:hanging="360"/>
      </w:pPr>
      <w:rPr>
        <w:rFonts w:hint="default" w:ascii="Courier New" w:hAnsi="Courier New"/>
      </w:rPr>
    </w:lvl>
    <w:lvl w:ilvl="2" w:tplc="8FF66536">
      <w:start w:val="1"/>
      <w:numFmt w:val="bullet"/>
      <w:lvlText w:val=""/>
      <w:lvlJc w:val="left"/>
      <w:pPr>
        <w:ind w:left="2160" w:hanging="360"/>
      </w:pPr>
      <w:rPr>
        <w:rFonts w:hint="default" w:ascii="Wingdings" w:hAnsi="Wingdings"/>
      </w:rPr>
    </w:lvl>
    <w:lvl w:ilvl="3" w:tplc="25CC532E">
      <w:start w:val="1"/>
      <w:numFmt w:val="bullet"/>
      <w:lvlText w:val=""/>
      <w:lvlJc w:val="left"/>
      <w:pPr>
        <w:ind w:left="2880" w:hanging="360"/>
      </w:pPr>
      <w:rPr>
        <w:rFonts w:hint="default" w:ascii="Symbol" w:hAnsi="Symbol"/>
      </w:rPr>
    </w:lvl>
    <w:lvl w:ilvl="4" w:tplc="8C9CD080">
      <w:start w:val="1"/>
      <w:numFmt w:val="bullet"/>
      <w:lvlText w:val="o"/>
      <w:lvlJc w:val="left"/>
      <w:pPr>
        <w:ind w:left="3600" w:hanging="360"/>
      </w:pPr>
      <w:rPr>
        <w:rFonts w:hint="default" w:ascii="Courier New" w:hAnsi="Courier New"/>
      </w:rPr>
    </w:lvl>
    <w:lvl w:ilvl="5" w:tplc="3D80B0AA">
      <w:start w:val="1"/>
      <w:numFmt w:val="bullet"/>
      <w:lvlText w:val=""/>
      <w:lvlJc w:val="left"/>
      <w:pPr>
        <w:ind w:left="4320" w:hanging="360"/>
      </w:pPr>
      <w:rPr>
        <w:rFonts w:hint="default" w:ascii="Wingdings" w:hAnsi="Wingdings"/>
      </w:rPr>
    </w:lvl>
    <w:lvl w:ilvl="6" w:tplc="0E148DD4">
      <w:start w:val="1"/>
      <w:numFmt w:val="bullet"/>
      <w:lvlText w:val=""/>
      <w:lvlJc w:val="left"/>
      <w:pPr>
        <w:ind w:left="5040" w:hanging="360"/>
      </w:pPr>
      <w:rPr>
        <w:rFonts w:hint="default" w:ascii="Symbol" w:hAnsi="Symbol"/>
      </w:rPr>
    </w:lvl>
    <w:lvl w:ilvl="7" w:tplc="9F946C28">
      <w:start w:val="1"/>
      <w:numFmt w:val="bullet"/>
      <w:lvlText w:val="o"/>
      <w:lvlJc w:val="left"/>
      <w:pPr>
        <w:ind w:left="5760" w:hanging="360"/>
      </w:pPr>
      <w:rPr>
        <w:rFonts w:hint="default" w:ascii="Courier New" w:hAnsi="Courier New"/>
      </w:rPr>
    </w:lvl>
    <w:lvl w:ilvl="8" w:tplc="D93C4E80">
      <w:start w:val="1"/>
      <w:numFmt w:val="bullet"/>
      <w:lvlText w:val=""/>
      <w:lvlJc w:val="left"/>
      <w:pPr>
        <w:ind w:left="6480" w:hanging="360"/>
      </w:pPr>
      <w:rPr>
        <w:rFonts w:hint="default" w:ascii="Wingdings" w:hAnsi="Wingdings"/>
      </w:rPr>
    </w:lvl>
  </w:abstractNum>
  <w:abstractNum w:abstractNumId="8" w15:restartNumberingAfterBreak="0">
    <w:nsid w:val="4CFA4B8F"/>
    <w:multiLevelType w:val="hybridMultilevel"/>
    <w:tmpl w:val="1C4C0C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784AACD"/>
    <w:multiLevelType w:val="hybridMultilevel"/>
    <w:tmpl w:val="CEA8A4E6"/>
    <w:lvl w:ilvl="0" w:tplc="9DC660E0">
      <w:start w:val="1"/>
      <w:numFmt w:val="bullet"/>
      <w:lvlText w:val="-"/>
      <w:lvlJc w:val="left"/>
      <w:pPr>
        <w:ind w:left="720" w:hanging="360"/>
      </w:pPr>
      <w:rPr>
        <w:rFonts w:hint="default" w:ascii="Aptos" w:hAnsi="Aptos"/>
      </w:rPr>
    </w:lvl>
    <w:lvl w:ilvl="1" w:tplc="0774564A">
      <w:start w:val="1"/>
      <w:numFmt w:val="bullet"/>
      <w:lvlText w:val="o"/>
      <w:lvlJc w:val="left"/>
      <w:pPr>
        <w:ind w:left="1440" w:hanging="360"/>
      </w:pPr>
      <w:rPr>
        <w:rFonts w:hint="default" w:ascii="Courier New" w:hAnsi="Courier New"/>
      </w:rPr>
    </w:lvl>
    <w:lvl w:ilvl="2" w:tplc="CD1C489A">
      <w:start w:val="1"/>
      <w:numFmt w:val="bullet"/>
      <w:lvlText w:val=""/>
      <w:lvlJc w:val="left"/>
      <w:pPr>
        <w:ind w:left="2160" w:hanging="360"/>
      </w:pPr>
      <w:rPr>
        <w:rFonts w:hint="default" w:ascii="Wingdings" w:hAnsi="Wingdings"/>
      </w:rPr>
    </w:lvl>
    <w:lvl w:ilvl="3" w:tplc="95A457D8">
      <w:start w:val="1"/>
      <w:numFmt w:val="bullet"/>
      <w:lvlText w:val=""/>
      <w:lvlJc w:val="left"/>
      <w:pPr>
        <w:ind w:left="2880" w:hanging="360"/>
      </w:pPr>
      <w:rPr>
        <w:rFonts w:hint="default" w:ascii="Symbol" w:hAnsi="Symbol"/>
      </w:rPr>
    </w:lvl>
    <w:lvl w:ilvl="4" w:tplc="912E37C6">
      <w:start w:val="1"/>
      <w:numFmt w:val="bullet"/>
      <w:lvlText w:val="o"/>
      <w:lvlJc w:val="left"/>
      <w:pPr>
        <w:ind w:left="3600" w:hanging="360"/>
      </w:pPr>
      <w:rPr>
        <w:rFonts w:hint="default" w:ascii="Courier New" w:hAnsi="Courier New"/>
      </w:rPr>
    </w:lvl>
    <w:lvl w:ilvl="5" w:tplc="2A6A94C4">
      <w:start w:val="1"/>
      <w:numFmt w:val="bullet"/>
      <w:lvlText w:val=""/>
      <w:lvlJc w:val="left"/>
      <w:pPr>
        <w:ind w:left="4320" w:hanging="360"/>
      </w:pPr>
      <w:rPr>
        <w:rFonts w:hint="default" w:ascii="Wingdings" w:hAnsi="Wingdings"/>
      </w:rPr>
    </w:lvl>
    <w:lvl w:ilvl="6" w:tplc="D1D0BF42">
      <w:start w:val="1"/>
      <w:numFmt w:val="bullet"/>
      <w:lvlText w:val=""/>
      <w:lvlJc w:val="left"/>
      <w:pPr>
        <w:ind w:left="5040" w:hanging="360"/>
      </w:pPr>
      <w:rPr>
        <w:rFonts w:hint="default" w:ascii="Symbol" w:hAnsi="Symbol"/>
      </w:rPr>
    </w:lvl>
    <w:lvl w:ilvl="7" w:tplc="F7FC223C">
      <w:start w:val="1"/>
      <w:numFmt w:val="bullet"/>
      <w:lvlText w:val="o"/>
      <w:lvlJc w:val="left"/>
      <w:pPr>
        <w:ind w:left="5760" w:hanging="360"/>
      </w:pPr>
      <w:rPr>
        <w:rFonts w:hint="default" w:ascii="Courier New" w:hAnsi="Courier New"/>
      </w:rPr>
    </w:lvl>
    <w:lvl w:ilvl="8" w:tplc="B744567C">
      <w:start w:val="1"/>
      <w:numFmt w:val="bullet"/>
      <w:lvlText w:val=""/>
      <w:lvlJc w:val="left"/>
      <w:pPr>
        <w:ind w:left="6480" w:hanging="360"/>
      </w:pPr>
      <w:rPr>
        <w:rFonts w:hint="default" w:ascii="Wingdings" w:hAnsi="Wingdings"/>
      </w:rPr>
    </w:lvl>
  </w:abstractNum>
  <w:abstractNum w:abstractNumId="10" w15:restartNumberingAfterBreak="0">
    <w:nsid w:val="72B30288"/>
    <w:multiLevelType w:val="hybridMultilevel"/>
    <w:tmpl w:val="1C4C0CE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D58A8BD"/>
    <w:multiLevelType w:val="hybridMultilevel"/>
    <w:tmpl w:val="11AC6C50"/>
    <w:lvl w:ilvl="0" w:tplc="B9C2E3E4">
      <w:start w:val="1"/>
      <w:numFmt w:val="bullet"/>
      <w:lvlText w:val="-"/>
      <w:lvlJc w:val="left"/>
      <w:pPr>
        <w:ind w:left="720" w:hanging="360"/>
      </w:pPr>
      <w:rPr>
        <w:rFonts w:hint="default" w:ascii="Aptos" w:hAnsi="Aptos"/>
      </w:rPr>
    </w:lvl>
    <w:lvl w:ilvl="1" w:tplc="5ECAE058">
      <w:start w:val="1"/>
      <w:numFmt w:val="bullet"/>
      <w:lvlText w:val="o"/>
      <w:lvlJc w:val="left"/>
      <w:pPr>
        <w:ind w:left="1440" w:hanging="360"/>
      </w:pPr>
      <w:rPr>
        <w:rFonts w:hint="default" w:ascii="Courier New" w:hAnsi="Courier New"/>
      </w:rPr>
    </w:lvl>
    <w:lvl w:ilvl="2" w:tplc="17FEE74E">
      <w:start w:val="1"/>
      <w:numFmt w:val="bullet"/>
      <w:lvlText w:val=""/>
      <w:lvlJc w:val="left"/>
      <w:pPr>
        <w:ind w:left="2160" w:hanging="360"/>
      </w:pPr>
      <w:rPr>
        <w:rFonts w:hint="default" w:ascii="Wingdings" w:hAnsi="Wingdings"/>
      </w:rPr>
    </w:lvl>
    <w:lvl w:ilvl="3" w:tplc="3B2ECB04">
      <w:start w:val="1"/>
      <w:numFmt w:val="bullet"/>
      <w:lvlText w:val=""/>
      <w:lvlJc w:val="left"/>
      <w:pPr>
        <w:ind w:left="2880" w:hanging="360"/>
      </w:pPr>
      <w:rPr>
        <w:rFonts w:hint="default" w:ascii="Symbol" w:hAnsi="Symbol"/>
      </w:rPr>
    </w:lvl>
    <w:lvl w:ilvl="4" w:tplc="FBDE1C94">
      <w:start w:val="1"/>
      <w:numFmt w:val="bullet"/>
      <w:lvlText w:val="o"/>
      <w:lvlJc w:val="left"/>
      <w:pPr>
        <w:ind w:left="3600" w:hanging="360"/>
      </w:pPr>
      <w:rPr>
        <w:rFonts w:hint="default" w:ascii="Courier New" w:hAnsi="Courier New"/>
      </w:rPr>
    </w:lvl>
    <w:lvl w:ilvl="5" w:tplc="DEBEC142">
      <w:start w:val="1"/>
      <w:numFmt w:val="bullet"/>
      <w:lvlText w:val=""/>
      <w:lvlJc w:val="left"/>
      <w:pPr>
        <w:ind w:left="4320" w:hanging="360"/>
      </w:pPr>
      <w:rPr>
        <w:rFonts w:hint="default" w:ascii="Wingdings" w:hAnsi="Wingdings"/>
      </w:rPr>
    </w:lvl>
    <w:lvl w:ilvl="6" w:tplc="9964293E">
      <w:start w:val="1"/>
      <w:numFmt w:val="bullet"/>
      <w:lvlText w:val=""/>
      <w:lvlJc w:val="left"/>
      <w:pPr>
        <w:ind w:left="5040" w:hanging="360"/>
      </w:pPr>
      <w:rPr>
        <w:rFonts w:hint="default" w:ascii="Symbol" w:hAnsi="Symbol"/>
      </w:rPr>
    </w:lvl>
    <w:lvl w:ilvl="7" w:tplc="B15E11E4">
      <w:start w:val="1"/>
      <w:numFmt w:val="bullet"/>
      <w:lvlText w:val="o"/>
      <w:lvlJc w:val="left"/>
      <w:pPr>
        <w:ind w:left="5760" w:hanging="360"/>
      </w:pPr>
      <w:rPr>
        <w:rFonts w:hint="default" w:ascii="Courier New" w:hAnsi="Courier New"/>
      </w:rPr>
    </w:lvl>
    <w:lvl w:ilvl="8" w:tplc="BDD2D16C">
      <w:start w:val="1"/>
      <w:numFmt w:val="bullet"/>
      <w:lvlText w:val=""/>
      <w:lvlJc w:val="left"/>
      <w:pPr>
        <w:ind w:left="6480" w:hanging="360"/>
      </w:pPr>
      <w:rPr>
        <w:rFonts w:hint="default" w:ascii="Wingdings" w:hAnsi="Wingdings"/>
      </w:rPr>
    </w:lvl>
  </w:abstract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 w16cid:durableId="920256900">
    <w:abstractNumId w:val="5"/>
  </w:num>
  <w:num w:numId="2" w16cid:durableId="1532916463">
    <w:abstractNumId w:val="4"/>
  </w:num>
  <w:num w:numId="3" w16cid:durableId="1893080393">
    <w:abstractNumId w:val="3"/>
  </w:num>
  <w:num w:numId="4" w16cid:durableId="1306472262">
    <w:abstractNumId w:val="6"/>
  </w:num>
  <w:num w:numId="5" w16cid:durableId="395515892">
    <w:abstractNumId w:val="2"/>
  </w:num>
  <w:num w:numId="6" w16cid:durableId="1507013266">
    <w:abstractNumId w:val="9"/>
  </w:num>
  <w:num w:numId="7" w16cid:durableId="908922108">
    <w:abstractNumId w:val="7"/>
  </w:num>
  <w:num w:numId="8" w16cid:durableId="1303576940">
    <w:abstractNumId w:val="11"/>
  </w:num>
  <w:num w:numId="9" w16cid:durableId="1024751343">
    <w:abstractNumId w:val="1"/>
  </w:num>
  <w:num w:numId="10" w16cid:durableId="588274072">
    <w:abstractNumId w:val="0"/>
  </w:num>
  <w:num w:numId="11" w16cid:durableId="1306350786">
    <w:abstractNumId w:val="10"/>
  </w:num>
  <w:num w:numId="12" w16cid:durableId="21081869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60E"/>
    <w:rsid w:val="00003D64"/>
    <w:rsid w:val="00005687"/>
    <w:rsid w:val="00005935"/>
    <w:rsid w:val="000060E8"/>
    <w:rsid w:val="00006243"/>
    <w:rsid w:val="0000752C"/>
    <w:rsid w:val="0001320B"/>
    <w:rsid w:val="00014E17"/>
    <w:rsid w:val="000169B1"/>
    <w:rsid w:val="00016C51"/>
    <w:rsid w:val="0002088B"/>
    <w:rsid w:val="000211F6"/>
    <w:rsid w:val="00023B56"/>
    <w:rsid w:val="00023F97"/>
    <w:rsid w:val="00024805"/>
    <w:rsid w:val="000256A1"/>
    <w:rsid w:val="000256DF"/>
    <w:rsid w:val="000263E3"/>
    <w:rsid w:val="00026F06"/>
    <w:rsid w:val="00030E45"/>
    <w:rsid w:val="0003202C"/>
    <w:rsid w:val="000321D4"/>
    <w:rsid w:val="00032748"/>
    <w:rsid w:val="00034650"/>
    <w:rsid w:val="000353FF"/>
    <w:rsid w:val="00040414"/>
    <w:rsid w:val="0004202E"/>
    <w:rsid w:val="00045277"/>
    <w:rsid w:val="00050049"/>
    <w:rsid w:val="00051BC0"/>
    <w:rsid w:val="000530BA"/>
    <w:rsid w:val="00053BA5"/>
    <w:rsid w:val="00055FBB"/>
    <w:rsid w:val="000569DB"/>
    <w:rsid w:val="00062BB4"/>
    <w:rsid w:val="0006566B"/>
    <w:rsid w:val="00065F3D"/>
    <w:rsid w:val="00066B31"/>
    <w:rsid w:val="00066B78"/>
    <w:rsid w:val="00067049"/>
    <w:rsid w:val="0006740E"/>
    <w:rsid w:val="00067EBB"/>
    <w:rsid w:val="00070235"/>
    <w:rsid w:val="00070DB7"/>
    <w:rsid w:val="000736E2"/>
    <w:rsid w:val="00075174"/>
    <w:rsid w:val="00075241"/>
    <w:rsid w:val="00077AAF"/>
    <w:rsid w:val="00077BE0"/>
    <w:rsid w:val="0008139F"/>
    <w:rsid w:val="00081E64"/>
    <w:rsid w:val="0008400A"/>
    <w:rsid w:val="00085224"/>
    <w:rsid w:val="0008693C"/>
    <w:rsid w:val="000869B4"/>
    <w:rsid w:val="000902A9"/>
    <w:rsid w:val="00091529"/>
    <w:rsid w:val="00091A36"/>
    <w:rsid w:val="00091FD3"/>
    <w:rsid w:val="00092A15"/>
    <w:rsid w:val="0009324C"/>
    <w:rsid w:val="00093353"/>
    <w:rsid w:val="000933E6"/>
    <w:rsid w:val="0009453B"/>
    <w:rsid w:val="00094865"/>
    <w:rsid w:val="00094994"/>
    <w:rsid w:val="000A389E"/>
    <w:rsid w:val="000B06F4"/>
    <w:rsid w:val="000B0898"/>
    <w:rsid w:val="000B261B"/>
    <w:rsid w:val="000B5084"/>
    <w:rsid w:val="000B562A"/>
    <w:rsid w:val="000B5FDF"/>
    <w:rsid w:val="000B6965"/>
    <w:rsid w:val="000B69FA"/>
    <w:rsid w:val="000B7118"/>
    <w:rsid w:val="000B729B"/>
    <w:rsid w:val="000B9722"/>
    <w:rsid w:val="000C1FF3"/>
    <w:rsid w:val="000C3CA5"/>
    <w:rsid w:val="000C4590"/>
    <w:rsid w:val="000C51FC"/>
    <w:rsid w:val="000C5A9F"/>
    <w:rsid w:val="000C70E3"/>
    <w:rsid w:val="000D1026"/>
    <w:rsid w:val="000D1248"/>
    <w:rsid w:val="000D3EEB"/>
    <w:rsid w:val="000D4209"/>
    <w:rsid w:val="000D6A6B"/>
    <w:rsid w:val="000D77F6"/>
    <w:rsid w:val="000E4D57"/>
    <w:rsid w:val="000E57DE"/>
    <w:rsid w:val="000E6F8F"/>
    <w:rsid w:val="000F1B67"/>
    <w:rsid w:val="000F2930"/>
    <w:rsid w:val="000F2EB2"/>
    <w:rsid w:val="000F58BF"/>
    <w:rsid w:val="000F6283"/>
    <w:rsid w:val="000F72F9"/>
    <w:rsid w:val="000F739F"/>
    <w:rsid w:val="00100D4D"/>
    <w:rsid w:val="00101593"/>
    <w:rsid w:val="00112496"/>
    <w:rsid w:val="00114201"/>
    <w:rsid w:val="00116BC6"/>
    <w:rsid w:val="001203CF"/>
    <w:rsid w:val="00123A81"/>
    <w:rsid w:val="00130AD2"/>
    <w:rsid w:val="00131C66"/>
    <w:rsid w:val="00132104"/>
    <w:rsid w:val="00132650"/>
    <w:rsid w:val="00134618"/>
    <w:rsid w:val="0013629C"/>
    <w:rsid w:val="00141894"/>
    <w:rsid w:val="0014464F"/>
    <w:rsid w:val="00147073"/>
    <w:rsid w:val="00150B47"/>
    <w:rsid w:val="001564DE"/>
    <w:rsid w:val="001603DD"/>
    <w:rsid w:val="00160591"/>
    <w:rsid w:val="001614F1"/>
    <w:rsid w:val="00164101"/>
    <w:rsid w:val="00177330"/>
    <w:rsid w:val="00180359"/>
    <w:rsid w:val="001817A1"/>
    <w:rsid w:val="00184672"/>
    <w:rsid w:val="0018637E"/>
    <w:rsid w:val="00186460"/>
    <w:rsid w:val="0018787A"/>
    <w:rsid w:val="00191595"/>
    <w:rsid w:val="001920ED"/>
    <w:rsid w:val="001956C4"/>
    <w:rsid w:val="00196C40"/>
    <w:rsid w:val="001B13D6"/>
    <w:rsid w:val="001B2AC2"/>
    <w:rsid w:val="001B2F93"/>
    <w:rsid w:val="001B35CE"/>
    <w:rsid w:val="001B599D"/>
    <w:rsid w:val="001B794C"/>
    <w:rsid w:val="001C2327"/>
    <w:rsid w:val="001C25D7"/>
    <w:rsid w:val="001C4B07"/>
    <w:rsid w:val="001C6F01"/>
    <w:rsid w:val="001D0161"/>
    <w:rsid w:val="001D090A"/>
    <w:rsid w:val="001D0C88"/>
    <w:rsid w:val="001D3B63"/>
    <w:rsid w:val="001D4791"/>
    <w:rsid w:val="001D5A10"/>
    <w:rsid w:val="001D6762"/>
    <w:rsid w:val="001E0555"/>
    <w:rsid w:val="001E0ABB"/>
    <w:rsid w:val="001E6761"/>
    <w:rsid w:val="001F028B"/>
    <w:rsid w:val="001F0789"/>
    <w:rsid w:val="001F13EA"/>
    <w:rsid w:val="001F1D0E"/>
    <w:rsid w:val="001F1ED6"/>
    <w:rsid w:val="001F361C"/>
    <w:rsid w:val="001F391B"/>
    <w:rsid w:val="001F5DF4"/>
    <w:rsid w:val="00201C01"/>
    <w:rsid w:val="002028E2"/>
    <w:rsid w:val="00205063"/>
    <w:rsid w:val="00205582"/>
    <w:rsid w:val="00206307"/>
    <w:rsid w:val="00206AC3"/>
    <w:rsid w:val="00207E3E"/>
    <w:rsid w:val="002137BB"/>
    <w:rsid w:val="00214272"/>
    <w:rsid w:val="002207BC"/>
    <w:rsid w:val="002223E6"/>
    <w:rsid w:val="00224435"/>
    <w:rsid w:val="00224983"/>
    <w:rsid w:val="00227A0F"/>
    <w:rsid w:val="00235B41"/>
    <w:rsid w:val="002401B6"/>
    <w:rsid w:val="00241779"/>
    <w:rsid w:val="00241FFC"/>
    <w:rsid w:val="00243BEB"/>
    <w:rsid w:val="002535C6"/>
    <w:rsid w:val="00254DA2"/>
    <w:rsid w:val="00254FD6"/>
    <w:rsid w:val="0025795A"/>
    <w:rsid w:val="00260D8E"/>
    <w:rsid w:val="002636B8"/>
    <w:rsid w:val="002644B7"/>
    <w:rsid w:val="00266A24"/>
    <w:rsid w:val="00266A9A"/>
    <w:rsid w:val="00267E61"/>
    <w:rsid w:val="002710A5"/>
    <w:rsid w:val="00273370"/>
    <w:rsid w:val="00276C2D"/>
    <w:rsid w:val="00277D7B"/>
    <w:rsid w:val="0027FC37"/>
    <w:rsid w:val="002814C5"/>
    <w:rsid w:val="002815F7"/>
    <w:rsid w:val="0028273F"/>
    <w:rsid w:val="002847FF"/>
    <w:rsid w:val="0028558A"/>
    <w:rsid w:val="00286149"/>
    <w:rsid w:val="002868FB"/>
    <w:rsid w:val="00287150"/>
    <w:rsid w:val="002876DF"/>
    <w:rsid w:val="00287C29"/>
    <w:rsid w:val="0029437A"/>
    <w:rsid w:val="002944C4"/>
    <w:rsid w:val="00294C76"/>
    <w:rsid w:val="0029692B"/>
    <w:rsid w:val="002A0674"/>
    <w:rsid w:val="002A23D0"/>
    <w:rsid w:val="002A3127"/>
    <w:rsid w:val="002A316A"/>
    <w:rsid w:val="002A5261"/>
    <w:rsid w:val="002A5267"/>
    <w:rsid w:val="002B1949"/>
    <w:rsid w:val="002B48CE"/>
    <w:rsid w:val="002C113A"/>
    <w:rsid w:val="002C1615"/>
    <w:rsid w:val="002C63B9"/>
    <w:rsid w:val="002D2BF0"/>
    <w:rsid w:val="002D3FBA"/>
    <w:rsid w:val="002D4878"/>
    <w:rsid w:val="002D4FF3"/>
    <w:rsid w:val="002E0815"/>
    <w:rsid w:val="002E3E53"/>
    <w:rsid w:val="002E47F9"/>
    <w:rsid w:val="002F3581"/>
    <w:rsid w:val="002F67B2"/>
    <w:rsid w:val="002F7781"/>
    <w:rsid w:val="003011DC"/>
    <w:rsid w:val="003012E6"/>
    <w:rsid w:val="003076C9"/>
    <w:rsid w:val="00310ABF"/>
    <w:rsid w:val="00310CBE"/>
    <w:rsid w:val="0031156A"/>
    <w:rsid w:val="00313D7F"/>
    <w:rsid w:val="003142B7"/>
    <w:rsid w:val="00314B69"/>
    <w:rsid w:val="003155E9"/>
    <w:rsid w:val="00315AE7"/>
    <w:rsid w:val="003205E2"/>
    <w:rsid w:val="00321AB1"/>
    <w:rsid w:val="00322914"/>
    <w:rsid w:val="003266A9"/>
    <w:rsid w:val="003271B2"/>
    <w:rsid w:val="003307F9"/>
    <w:rsid w:val="0033308F"/>
    <w:rsid w:val="003334FE"/>
    <w:rsid w:val="003341BE"/>
    <w:rsid w:val="00335F57"/>
    <w:rsid w:val="00335FBC"/>
    <w:rsid w:val="00336E1F"/>
    <w:rsid w:val="00337F4D"/>
    <w:rsid w:val="00343392"/>
    <w:rsid w:val="0034678A"/>
    <w:rsid w:val="00350E5F"/>
    <w:rsid w:val="00351FD1"/>
    <w:rsid w:val="0035467F"/>
    <w:rsid w:val="003561AB"/>
    <w:rsid w:val="003565D3"/>
    <w:rsid w:val="00363FE3"/>
    <w:rsid w:val="003643BB"/>
    <w:rsid w:val="00367FF2"/>
    <w:rsid w:val="0037037E"/>
    <w:rsid w:val="00372CB6"/>
    <w:rsid w:val="00373604"/>
    <w:rsid w:val="00374A90"/>
    <w:rsid w:val="00377EBD"/>
    <w:rsid w:val="003807D1"/>
    <w:rsid w:val="0038230F"/>
    <w:rsid w:val="00382B3C"/>
    <w:rsid w:val="00383A90"/>
    <w:rsid w:val="00383B09"/>
    <w:rsid w:val="00387931"/>
    <w:rsid w:val="00391217"/>
    <w:rsid w:val="0039769D"/>
    <w:rsid w:val="003A005E"/>
    <w:rsid w:val="003A089F"/>
    <w:rsid w:val="003A2AF2"/>
    <w:rsid w:val="003A64F2"/>
    <w:rsid w:val="003A7776"/>
    <w:rsid w:val="003A78E5"/>
    <w:rsid w:val="003B21F9"/>
    <w:rsid w:val="003B3207"/>
    <w:rsid w:val="003B4838"/>
    <w:rsid w:val="003C5BB1"/>
    <w:rsid w:val="003D1FC6"/>
    <w:rsid w:val="003D20EB"/>
    <w:rsid w:val="003D4B4F"/>
    <w:rsid w:val="003D7141"/>
    <w:rsid w:val="003D75CD"/>
    <w:rsid w:val="003D7D62"/>
    <w:rsid w:val="003E10BD"/>
    <w:rsid w:val="003E2A5A"/>
    <w:rsid w:val="003E6886"/>
    <w:rsid w:val="003F1C0A"/>
    <w:rsid w:val="003F27A0"/>
    <w:rsid w:val="003F5BEF"/>
    <w:rsid w:val="003F649A"/>
    <w:rsid w:val="004010AC"/>
    <w:rsid w:val="00405124"/>
    <w:rsid w:val="0040528F"/>
    <w:rsid w:val="00405B71"/>
    <w:rsid w:val="0040695C"/>
    <w:rsid w:val="00410B93"/>
    <w:rsid w:val="00412440"/>
    <w:rsid w:val="00417043"/>
    <w:rsid w:val="00417818"/>
    <w:rsid w:val="00423B4F"/>
    <w:rsid w:val="0042698C"/>
    <w:rsid w:val="004349EE"/>
    <w:rsid w:val="00434F66"/>
    <w:rsid w:val="004356B3"/>
    <w:rsid w:val="00435B3F"/>
    <w:rsid w:val="0043744A"/>
    <w:rsid w:val="004406CB"/>
    <w:rsid w:val="0044516F"/>
    <w:rsid w:val="00446920"/>
    <w:rsid w:val="00451857"/>
    <w:rsid w:val="00453546"/>
    <w:rsid w:val="00453BE2"/>
    <w:rsid w:val="0045620C"/>
    <w:rsid w:val="00456628"/>
    <w:rsid w:val="00457D17"/>
    <w:rsid w:val="0045BBB0"/>
    <w:rsid w:val="00462105"/>
    <w:rsid w:val="00462185"/>
    <w:rsid w:val="00462A22"/>
    <w:rsid w:val="004635D4"/>
    <w:rsid w:val="004646E0"/>
    <w:rsid w:val="00465F3E"/>
    <w:rsid w:val="00466EA0"/>
    <w:rsid w:val="0046707A"/>
    <w:rsid w:val="00471078"/>
    <w:rsid w:val="00472672"/>
    <w:rsid w:val="00474766"/>
    <w:rsid w:val="00475631"/>
    <w:rsid w:val="004803DB"/>
    <w:rsid w:val="004826EC"/>
    <w:rsid w:val="00484241"/>
    <w:rsid w:val="004843E1"/>
    <w:rsid w:val="00485CB4"/>
    <w:rsid w:val="0048633F"/>
    <w:rsid w:val="00490DA1"/>
    <w:rsid w:val="00491455"/>
    <w:rsid w:val="004937FB"/>
    <w:rsid w:val="00493BE6"/>
    <w:rsid w:val="00494496"/>
    <w:rsid w:val="00495FE3"/>
    <w:rsid w:val="004A28CD"/>
    <w:rsid w:val="004A4402"/>
    <w:rsid w:val="004A5B6F"/>
    <w:rsid w:val="004A6170"/>
    <w:rsid w:val="004A6464"/>
    <w:rsid w:val="004B42F9"/>
    <w:rsid w:val="004B434A"/>
    <w:rsid w:val="004B57AC"/>
    <w:rsid w:val="004B7A9F"/>
    <w:rsid w:val="004B7FC8"/>
    <w:rsid w:val="004C0D10"/>
    <w:rsid w:val="004C2504"/>
    <w:rsid w:val="004C4351"/>
    <w:rsid w:val="004C463E"/>
    <w:rsid w:val="004C58BA"/>
    <w:rsid w:val="004C6286"/>
    <w:rsid w:val="004C6528"/>
    <w:rsid w:val="004C66F1"/>
    <w:rsid w:val="004D3E19"/>
    <w:rsid w:val="004E1451"/>
    <w:rsid w:val="004E2869"/>
    <w:rsid w:val="004E4B7E"/>
    <w:rsid w:val="004E5C9D"/>
    <w:rsid w:val="004E63AC"/>
    <w:rsid w:val="004F021C"/>
    <w:rsid w:val="004F0289"/>
    <w:rsid w:val="004F2FB8"/>
    <w:rsid w:val="004F34C9"/>
    <w:rsid w:val="004F3F4A"/>
    <w:rsid w:val="004F5B1C"/>
    <w:rsid w:val="004F5D02"/>
    <w:rsid w:val="004F6925"/>
    <w:rsid w:val="00502C0E"/>
    <w:rsid w:val="00503627"/>
    <w:rsid w:val="00505E6D"/>
    <w:rsid w:val="00510CD6"/>
    <w:rsid w:val="00511A79"/>
    <w:rsid w:val="0051386A"/>
    <w:rsid w:val="00516517"/>
    <w:rsid w:val="005209DA"/>
    <w:rsid w:val="005228C7"/>
    <w:rsid w:val="00523442"/>
    <w:rsid w:val="00524283"/>
    <w:rsid w:val="00525071"/>
    <w:rsid w:val="00525878"/>
    <w:rsid w:val="00530885"/>
    <w:rsid w:val="00530E7D"/>
    <w:rsid w:val="005351EA"/>
    <w:rsid w:val="00540D4B"/>
    <w:rsid w:val="0054160E"/>
    <w:rsid w:val="00542A67"/>
    <w:rsid w:val="00543C90"/>
    <w:rsid w:val="00545167"/>
    <w:rsid w:val="00545889"/>
    <w:rsid w:val="00545A11"/>
    <w:rsid w:val="005468AE"/>
    <w:rsid w:val="00546E46"/>
    <w:rsid w:val="00552986"/>
    <w:rsid w:val="00555627"/>
    <w:rsid w:val="00555679"/>
    <w:rsid w:val="00555E24"/>
    <w:rsid w:val="005560D4"/>
    <w:rsid w:val="005564EC"/>
    <w:rsid w:val="00557A93"/>
    <w:rsid w:val="0056121E"/>
    <w:rsid w:val="005620A8"/>
    <w:rsid w:val="005628B2"/>
    <w:rsid w:val="0056360E"/>
    <w:rsid w:val="005647EA"/>
    <w:rsid w:val="00564986"/>
    <w:rsid w:val="00565394"/>
    <w:rsid w:val="00566A24"/>
    <w:rsid w:val="005708C1"/>
    <w:rsid w:val="00570B85"/>
    <w:rsid w:val="00571BEF"/>
    <w:rsid w:val="00572B8B"/>
    <w:rsid w:val="00572C90"/>
    <w:rsid w:val="00572E1D"/>
    <w:rsid w:val="00575F07"/>
    <w:rsid w:val="0057632D"/>
    <w:rsid w:val="005768D3"/>
    <w:rsid w:val="00576939"/>
    <w:rsid w:val="00577931"/>
    <w:rsid w:val="0058176D"/>
    <w:rsid w:val="0058563D"/>
    <w:rsid w:val="005859FA"/>
    <w:rsid w:val="005971C5"/>
    <w:rsid w:val="005973C5"/>
    <w:rsid w:val="005A1316"/>
    <w:rsid w:val="005A28E1"/>
    <w:rsid w:val="005A58A5"/>
    <w:rsid w:val="005A6510"/>
    <w:rsid w:val="005A651E"/>
    <w:rsid w:val="005A71D3"/>
    <w:rsid w:val="005B0573"/>
    <w:rsid w:val="005B0CC8"/>
    <w:rsid w:val="005B153A"/>
    <w:rsid w:val="005B44FF"/>
    <w:rsid w:val="005B4A54"/>
    <w:rsid w:val="005B4C4D"/>
    <w:rsid w:val="005B6C58"/>
    <w:rsid w:val="005B727A"/>
    <w:rsid w:val="005C1EBA"/>
    <w:rsid w:val="005D2576"/>
    <w:rsid w:val="005D4E36"/>
    <w:rsid w:val="005E4B61"/>
    <w:rsid w:val="005F0828"/>
    <w:rsid w:val="005F0CB1"/>
    <w:rsid w:val="005F19CE"/>
    <w:rsid w:val="005F1D6B"/>
    <w:rsid w:val="00602B4E"/>
    <w:rsid w:val="006046BC"/>
    <w:rsid w:val="00604D13"/>
    <w:rsid w:val="00607605"/>
    <w:rsid w:val="00610170"/>
    <w:rsid w:val="00611CC4"/>
    <w:rsid w:val="00611F35"/>
    <w:rsid w:val="00612ABB"/>
    <w:rsid w:val="00613977"/>
    <w:rsid w:val="00620087"/>
    <w:rsid w:val="0062028A"/>
    <w:rsid w:val="00621AB9"/>
    <w:rsid w:val="0062224C"/>
    <w:rsid w:val="0062290D"/>
    <w:rsid w:val="006233B8"/>
    <w:rsid w:val="00625DA0"/>
    <w:rsid w:val="00627B6E"/>
    <w:rsid w:val="006332E4"/>
    <w:rsid w:val="00634EB0"/>
    <w:rsid w:val="00637285"/>
    <w:rsid w:val="00640E69"/>
    <w:rsid w:val="00644E5E"/>
    <w:rsid w:val="0064B08F"/>
    <w:rsid w:val="006517A0"/>
    <w:rsid w:val="00652583"/>
    <w:rsid w:val="00653A8E"/>
    <w:rsid w:val="00654924"/>
    <w:rsid w:val="0065763C"/>
    <w:rsid w:val="00657E9C"/>
    <w:rsid w:val="006608F8"/>
    <w:rsid w:val="006609EC"/>
    <w:rsid w:val="006612DD"/>
    <w:rsid w:val="00661766"/>
    <w:rsid w:val="0066493E"/>
    <w:rsid w:val="00665D0E"/>
    <w:rsid w:val="00665E6D"/>
    <w:rsid w:val="00674F4B"/>
    <w:rsid w:val="0067640A"/>
    <w:rsid w:val="00681C93"/>
    <w:rsid w:val="00682765"/>
    <w:rsid w:val="006835A4"/>
    <w:rsid w:val="0068486D"/>
    <w:rsid w:val="00684C3B"/>
    <w:rsid w:val="006874EC"/>
    <w:rsid w:val="00687D45"/>
    <w:rsid w:val="00691873"/>
    <w:rsid w:val="00692435"/>
    <w:rsid w:val="00693670"/>
    <w:rsid w:val="006979C1"/>
    <w:rsid w:val="006A1A40"/>
    <w:rsid w:val="006A247C"/>
    <w:rsid w:val="006A2E79"/>
    <w:rsid w:val="006A352B"/>
    <w:rsid w:val="006A6C74"/>
    <w:rsid w:val="006A6DBD"/>
    <w:rsid w:val="006B01C3"/>
    <w:rsid w:val="006B0B6A"/>
    <w:rsid w:val="006B7414"/>
    <w:rsid w:val="006B7726"/>
    <w:rsid w:val="006C0C48"/>
    <w:rsid w:val="006C1D1F"/>
    <w:rsid w:val="006C3A72"/>
    <w:rsid w:val="006C5A35"/>
    <w:rsid w:val="006D2A38"/>
    <w:rsid w:val="006D38AD"/>
    <w:rsid w:val="006D5AC6"/>
    <w:rsid w:val="006E0114"/>
    <w:rsid w:val="006E06D4"/>
    <w:rsid w:val="006E57F6"/>
    <w:rsid w:val="006E6861"/>
    <w:rsid w:val="006E6DBF"/>
    <w:rsid w:val="006F16E3"/>
    <w:rsid w:val="006F6139"/>
    <w:rsid w:val="00705622"/>
    <w:rsid w:val="0070594E"/>
    <w:rsid w:val="00707820"/>
    <w:rsid w:val="00711022"/>
    <w:rsid w:val="007129F7"/>
    <w:rsid w:val="007132E9"/>
    <w:rsid w:val="00716D81"/>
    <w:rsid w:val="00722C74"/>
    <w:rsid w:val="007232C4"/>
    <w:rsid w:val="00723B59"/>
    <w:rsid w:val="00724AC5"/>
    <w:rsid w:val="007261D3"/>
    <w:rsid w:val="00726330"/>
    <w:rsid w:val="007266E5"/>
    <w:rsid w:val="0072683D"/>
    <w:rsid w:val="00730DB6"/>
    <w:rsid w:val="00736AB4"/>
    <w:rsid w:val="00740DEA"/>
    <w:rsid w:val="00740DF2"/>
    <w:rsid w:val="0075302F"/>
    <w:rsid w:val="00754818"/>
    <w:rsid w:val="00762ABB"/>
    <w:rsid w:val="00763F8A"/>
    <w:rsid w:val="007671E9"/>
    <w:rsid w:val="007710E8"/>
    <w:rsid w:val="007732D2"/>
    <w:rsid w:val="00775403"/>
    <w:rsid w:val="007765F4"/>
    <w:rsid w:val="00776C03"/>
    <w:rsid w:val="007808E6"/>
    <w:rsid w:val="007837CF"/>
    <w:rsid w:val="007908D4"/>
    <w:rsid w:val="00791276"/>
    <w:rsid w:val="007919AF"/>
    <w:rsid w:val="00791EC6"/>
    <w:rsid w:val="00794D20"/>
    <w:rsid w:val="00794D40"/>
    <w:rsid w:val="00795387"/>
    <w:rsid w:val="0079757D"/>
    <w:rsid w:val="007A3B3F"/>
    <w:rsid w:val="007A4036"/>
    <w:rsid w:val="007A4A26"/>
    <w:rsid w:val="007A5052"/>
    <w:rsid w:val="007A6268"/>
    <w:rsid w:val="007B010E"/>
    <w:rsid w:val="007B0BC2"/>
    <w:rsid w:val="007B2274"/>
    <w:rsid w:val="007B3084"/>
    <w:rsid w:val="007B3D20"/>
    <w:rsid w:val="007B5C37"/>
    <w:rsid w:val="007B61BE"/>
    <w:rsid w:val="007B642B"/>
    <w:rsid w:val="007B65A8"/>
    <w:rsid w:val="007C565A"/>
    <w:rsid w:val="007C7C0A"/>
    <w:rsid w:val="007D0945"/>
    <w:rsid w:val="007D1798"/>
    <w:rsid w:val="007D262C"/>
    <w:rsid w:val="007D33DA"/>
    <w:rsid w:val="007D3849"/>
    <w:rsid w:val="007D4725"/>
    <w:rsid w:val="007E03D1"/>
    <w:rsid w:val="007E09CA"/>
    <w:rsid w:val="007E2CC7"/>
    <w:rsid w:val="007E7BE0"/>
    <w:rsid w:val="007E7C00"/>
    <w:rsid w:val="007F02B5"/>
    <w:rsid w:val="007F0F8D"/>
    <w:rsid w:val="007F2A35"/>
    <w:rsid w:val="007F527C"/>
    <w:rsid w:val="007F561F"/>
    <w:rsid w:val="007F6F07"/>
    <w:rsid w:val="008011CA"/>
    <w:rsid w:val="0080368D"/>
    <w:rsid w:val="00805778"/>
    <w:rsid w:val="008064B2"/>
    <w:rsid w:val="00807D38"/>
    <w:rsid w:val="00811DAF"/>
    <w:rsid w:val="00814617"/>
    <w:rsid w:val="00815C22"/>
    <w:rsid w:val="008170AD"/>
    <w:rsid w:val="008176E6"/>
    <w:rsid w:val="00823AC8"/>
    <w:rsid w:val="0082422F"/>
    <w:rsid w:val="008255C5"/>
    <w:rsid w:val="0082765B"/>
    <w:rsid w:val="00831C64"/>
    <w:rsid w:val="0083568D"/>
    <w:rsid w:val="00847597"/>
    <w:rsid w:val="00847740"/>
    <w:rsid w:val="008526E8"/>
    <w:rsid w:val="008534A3"/>
    <w:rsid w:val="008655C5"/>
    <w:rsid w:val="0086712F"/>
    <w:rsid w:val="0087139C"/>
    <w:rsid w:val="00876B03"/>
    <w:rsid w:val="00883B49"/>
    <w:rsid w:val="008846FC"/>
    <w:rsid w:val="0088605D"/>
    <w:rsid w:val="00890A99"/>
    <w:rsid w:val="00894744"/>
    <w:rsid w:val="00894D06"/>
    <w:rsid w:val="00895025"/>
    <w:rsid w:val="00897E7E"/>
    <w:rsid w:val="008A016E"/>
    <w:rsid w:val="008A4C80"/>
    <w:rsid w:val="008A4E10"/>
    <w:rsid w:val="008A6E36"/>
    <w:rsid w:val="008B0D1C"/>
    <w:rsid w:val="008B1377"/>
    <w:rsid w:val="008B1CB7"/>
    <w:rsid w:val="008B2476"/>
    <w:rsid w:val="008B275E"/>
    <w:rsid w:val="008B281A"/>
    <w:rsid w:val="008B40B0"/>
    <w:rsid w:val="008B639D"/>
    <w:rsid w:val="008C0B28"/>
    <w:rsid w:val="008C0F8D"/>
    <w:rsid w:val="008C25DF"/>
    <w:rsid w:val="008C3581"/>
    <w:rsid w:val="008C4F17"/>
    <w:rsid w:val="008D33F5"/>
    <w:rsid w:val="008D3B73"/>
    <w:rsid w:val="008D7368"/>
    <w:rsid w:val="008E37B5"/>
    <w:rsid w:val="008E6541"/>
    <w:rsid w:val="008E6A52"/>
    <w:rsid w:val="008E7842"/>
    <w:rsid w:val="008E7EAF"/>
    <w:rsid w:val="008F1C7B"/>
    <w:rsid w:val="008F310D"/>
    <w:rsid w:val="008F32B3"/>
    <w:rsid w:val="008F3DF8"/>
    <w:rsid w:val="008F50F6"/>
    <w:rsid w:val="008F6BA0"/>
    <w:rsid w:val="00901158"/>
    <w:rsid w:val="009013E8"/>
    <w:rsid w:val="00902C6E"/>
    <w:rsid w:val="00905AD8"/>
    <w:rsid w:val="00907225"/>
    <w:rsid w:val="00907FAD"/>
    <w:rsid w:val="0091007E"/>
    <w:rsid w:val="0091159F"/>
    <w:rsid w:val="00912A94"/>
    <w:rsid w:val="00913FF3"/>
    <w:rsid w:val="0091480A"/>
    <w:rsid w:val="0092105D"/>
    <w:rsid w:val="00923C8B"/>
    <w:rsid w:val="00923E00"/>
    <w:rsid w:val="00924E16"/>
    <w:rsid w:val="00925527"/>
    <w:rsid w:val="00925585"/>
    <w:rsid w:val="00927FCA"/>
    <w:rsid w:val="00930CAF"/>
    <w:rsid w:val="009317CB"/>
    <w:rsid w:val="0093581F"/>
    <w:rsid w:val="009361B7"/>
    <w:rsid w:val="00946BA9"/>
    <w:rsid w:val="0095163E"/>
    <w:rsid w:val="00951747"/>
    <w:rsid w:val="009532D2"/>
    <w:rsid w:val="00960B40"/>
    <w:rsid w:val="00961BB0"/>
    <w:rsid w:val="00962871"/>
    <w:rsid w:val="00962EDB"/>
    <w:rsid w:val="00963761"/>
    <w:rsid w:val="0096530D"/>
    <w:rsid w:val="00965E43"/>
    <w:rsid w:val="009671EB"/>
    <w:rsid w:val="00967D82"/>
    <w:rsid w:val="0097276A"/>
    <w:rsid w:val="00973AF0"/>
    <w:rsid w:val="00974EEA"/>
    <w:rsid w:val="0097644B"/>
    <w:rsid w:val="00976676"/>
    <w:rsid w:val="00983514"/>
    <w:rsid w:val="00987F43"/>
    <w:rsid w:val="00996BAF"/>
    <w:rsid w:val="009A2A3E"/>
    <w:rsid w:val="009A4E2A"/>
    <w:rsid w:val="009B04E5"/>
    <w:rsid w:val="009B0A8A"/>
    <w:rsid w:val="009B1D21"/>
    <w:rsid w:val="009B1DAD"/>
    <w:rsid w:val="009B6E26"/>
    <w:rsid w:val="009C3044"/>
    <w:rsid w:val="009C4312"/>
    <w:rsid w:val="009C439F"/>
    <w:rsid w:val="009C6587"/>
    <w:rsid w:val="009D3469"/>
    <w:rsid w:val="009D381E"/>
    <w:rsid w:val="009D3B28"/>
    <w:rsid w:val="009E0567"/>
    <w:rsid w:val="009E2E50"/>
    <w:rsid w:val="009E30BD"/>
    <w:rsid w:val="009E4DA1"/>
    <w:rsid w:val="009E4EBD"/>
    <w:rsid w:val="009F024D"/>
    <w:rsid w:val="009F026A"/>
    <w:rsid w:val="009F2CC1"/>
    <w:rsid w:val="009F3B68"/>
    <w:rsid w:val="009F46A0"/>
    <w:rsid w:val="00A01799"/>
    <w:rsid w:val="00A04193"/>
    <w:rsid w:val="00A04FCA"/>
    <w:rsid w:val="00A067BD"/>
    <w:rsid w:val="00A13AA3"/>
    <w:rsid w:val="00A15AE6"/>
    <w:rsid w:val="00A1771D"/>
    <w:rsid w:val="00A23EE7"/>
    <w:rsid w:val="00A24A31"/>
    <w:rsid w:val="00A24BFA"/>
    <w:rsid w:val="00A27BEE"/>
    <w:rsid w:val="00A3178D"/>
    <w:rsid w:val="00A335D8"/>
    <w:rsid w:val="00A34D55"/>
    <w:rsid w:val="00A357F7"/>
    <w:rsid w:val="00A3640B"/>
    <w:rsid w:val="00A4343C"/>
    <w:rsid w:val="00A46BAA"/>
    <w:rsid w:val="00A47D0E"/>
    <w:rsid w:val="00A5093C"/>
    <w:rsid w:val="00A51492"/>
    <w:rsid w:val="00A52866"/>
    <w:rsid w:val="00A53A3C"/>
    <w:rsid w:val="00A54E11"/>
    <w:rsid w:val="00A573BA"/>
    <w:rsid w:val="00A60C47"/>
    <w:rsid w:val="00A6473F"/>
    <w:rsid w:val="00A65540"/>
    <w:rsid w:val="00A65A06"/>
    <w:rsid w:val="00A66827"/>
    <w:rsid w:val="00A71B37"/>
    <w:rsid w:val="00A727D6"/>
    <w:rsid w:val="00A7395D"/>
    <w:rsid w:val="00A743DA"/>
    <w:rsid w:val="00A751A9"/>
    <w:rsid w:val="00A7541D"/>
    <w:rsid w:val="00A802C1"/>
    <w:rsid w:val="00A80B34"/>
    <w:rsid w:val="00A8267E"/>
    <w:rsid w:val="00A849DE"/>
    <w:rsid w:val="00A8598B"/>
    <w:rsid w:val="00A86648"/>
    <w:rsid w:val="00A867DE"/>
    <w:rsid w:val="00A87A0D"/>
    <w:rsid w:val="00A910C5"/>
    <w:rsid w:val="00A93972"/>
    <w:rsid w:val="00A9424C"/>
    <w:rsid w:val="00A95CE3"/>
    <w:rsid w:val="00AA00B5"/>
    <w:rsid w:val="00AA4D7C"/>
    <w:rsid w:val="00AA59F7"/>
    <w:rsid w:val="00AA7867"/>
    <w:rsid w:val="00AB02E0"/>
    <w:rsid w:val="00AB0EF3"/>
    <w:rsid w:val="00AB234E"/>
    <w:rsid w:val="00AB2983"/>
    <w:rsid w:val="00AB5E2D"/>
    <w:rsid w:val="00AB6C1F"/>
    <w:rsid w:val="00AB7B37"/>
    <w:rsid w:val="00AC0C24"/>
    <w:rsid w:val="00AC3331"/>
    <w:rsid w:val="00AC354B"/>
    <w:rsid w:val="00AC3FD3"/>
    <w:rsid w:val="00AC46E2"/>
    <w:rsid w:val="00AE36FC"/>
    <w:rsid w:val="00AE386B"/>
    <w:rsid w:val="00AE3E47"/>
    <w:rsid w:val="00AE53C0"/>
    <w:rsid w:val="00AE7E23"/>
    <w:rsid w:val="00AE7EAA"/>
    <w:rsid w:val="00AF02D2"/>
    <w:rsid w:val="00AF2B0E"/>
    <w:rsid w:val="00AF471D"/>
    <w:rsid w:val="00B037EB"/>
    <w:rsid w:val="00B0595B"/>
    <w:rsid w:val="00B10150"/>
    <w:rsid w:val="00B13EAB"/>
    <w:rsid w:val="00B14C49"/>
    <w:rsid w:val="00B2043F"/>
    <w:rsid w:val="00B2198F"/>
    <w:rsid w:val="00B22346"/>
    <w:rsid w:val="00B2341D"/>
    <w:rsid w:val="00B24733"/>
    <w:rsid w:val="00B27E7F"/>
    <w:rsid w:val="00B27F99"/>
    <w:rsid w:val="00B318FF"/>
    <w:rsid w:val="00B32DFF"/>
    <w:rsid w:val="00B361A6"/>
    <w:rsid w:val="00B40CFB"/>
    <w:rsid w:val="00B4247A"/>
    <w:rsid w:val="00B42665"/>
    <w:rsid w:val="00B42F00"/>
    <w:rsid w:val="00B447D8"/>
    <w:rsid w:val="00B45DF0"/>
    <w:rsid w:val="00B463A3"/>
    <w:rsid w:val="00B465EA"/>
    <w:rsid w:val="00B46A3F"/>
    <w:rsid w:val="00B5261F"/>
    <w:rsid w:val="00B54B44"/>
    <w:rsid w:val="00B55798"/>
    <w:rsid w:val="00B60FED"/>
    <w:rsid w:val="00B6141B"/>
    <w:rsid w:val="00B61985"/>
    <w:rsid w:val="00B62142"/>
    <w:rsid w:val="00B64521"/>
    <w:rsid w:val="00B660A2"/>
    <w:rsid w:val="00B702C7"/>
    <w:rsid w:val="00B749B8"/>
    <w:rsid w:val="00B8053D"/>
    <w:rsid w:val="00B84754"/>
    <w:rsid w:val="00B85962"/>
    <w:rsid w:val="00B879C5"/>
    <w:rsid w:val="00B90DF7"/>
    <w:rsid w:val="00B9296C"/>
    <w:rsid w:val="00B92D31"/>
    <w:rsid w:val="00B92EC7"/>
    <w:rsid w:val="00B93E6E"/>
    <w:rsid w:val="00B95AEA"/>
    <w:rsid w:val="00B971BF"/>
    <w:rsid w:val="00BA4933"/>
    <w:rsid w:val="00BB0907"/>
    <w:rsid w:val="00BB2B8A"/>
    <w:rsid w:val="00BC0351"/>
    <w:rsid w:val="00BC42D9"/>
    <w:rsid w:val="00BC4C95"/>
    <w:rsid w:val="00BD0E3E"/>
    <w:rsid w:val="00BD27EE"/>
    <w:rsid w:val="00BD5CEC"/>
    <w:rsid w:val="00BD7DEC"/>
    <w:rsid w:val="00BE001D"/>
    <w:rsid w:val="00BE1A44"/>
    <w:rsid w:val="00BE1D9B"/>
    <w:rsid w:val="00BE2DC2"/>
    <w:rsid w:val="00BE3588"/>
    <w:rsid w:val="00BF1A43"/>
    <w:rsid w:val="00BF2945"/>
    <w:rsid w:val="00BF3112"/>
    <w:rsid w:val="00BF4462"/>
    <w:rsid w:val="00BF5A23"/>
    <w:rsid w:val="00C00C7E"/>
    <w:rsid w:val="00C0257A"/>
    <w:rsid w:val="00C03DF4"/>
    <w:rsid w:val="00C0408B"/>
    <w:rsid w:val="00C10093"/>
    <w:rsid w:val="00C103EC"/>
    <w:rsid w:val="00C13383"/>
    <w:rsid w:val="00C13D3D"/>
    <w:rsid w:val="00C176DF"/>
    <w:rsid w:val="00C22249"/>
    <w:rsid w:val="00C2598E"/>
    <w:rsid w:val="00C2599F"/>
    <w:rsid w:val="00C25E71"/>
    <w:rsid w:val="00C30AFE"/>
    <w:rsid w:val="00C312A6"/>
    <w:rsid w:val="00C407DF"/>
    <w:rsid w:val="00C41736"/>
    <w:rsid w:val="00C452D3"/>
    <w:rsid w:val="00C459FE"/>
    <w:rsid w:val="00C47B01"/>
    <w:rsid w:val="00C47E9A"/>
    <w:rsid w:val="00C516BE"/>
    <w:rsid w:val="00C51E34"/>
    <w:rsid w:val="00C52A9D"/>
    <w:rsid w:val="00C53A48"/>
    <w:rsid w:val="00C55E13"/>
    <w:rsid w:val="00C637CE"/>
    <w:rsid w:val="00C63941"/>
    <w:rsid w:val="00C6398B"/>
    <w:rsid w:val="00C64259"/>
    <w:rsid w:val="00C70C6B"/>
    <w:rsid w:val="00C711A8"/>
    <w:rsid w:val="00C75CC3"/>
    <w:rsid w:val="00C810EF"/>
    <w:rsid w:val="00C82EF6"/>
    <w:rsid w:val="00C86599"/>
    <w:rsid w:val="00C91C90"/>
    <w:rsid w:val="00C91F2B"/>
    <w:rsid w:val="00C927BE"/>
    <w:rsid w:val="00C928A1"/>
    <w:rsid w:val="00C93FCE"/>
    <w:rsid w:val="00C94DD5"/>
    <w:rsid w:val="00C95A2A"/>
    <w:rsid w:val="00C96C7D"/>
    <w:rsid w:val="00C96CD5"/>
    <w:rsid w:val="00CA1CC2"/>
    <w:rsid w:val="00CA4330"/>
    <w:rsid w:val="00CB2C84"/>
    <w:rsid w:val="00CB3BB8"/>
    <w:rsid w:val="00CB4876"/>
    <w:rsid w:val="00CB6656"/>
    <w:rsid w:val="00CC4728"/>
    <w:rsid w:val="00CC58EC"/>
    <w:rsid w:val="00CC65CC"/>
    <w:rsid w:val="00CC6DDF"/>
    <w:rsid w:val="00CD0EC7"/>
    <w:rsid w:val="00CD16AB"/>
    <w:rsid w:val="00CD1CA9"/>
    <w:rsid w:val="00CD1D17"/>
    <w:rsid w:val="00CD243B"/>
    <w:rsid w:val="00CD41EE"/>
    <w:rsid w:val="00CE0FEE"/>
    <w:rsid w:val="00CE2B46"/>
    <w:rsid w:val="00CE6A36"/>
    <w:rsid w:val="00CF0250"/>
    <w:rsid w:val="00CF061D"/>
    <w:rsid w:val="00CF70DF"/>
    <w:rsid w:val="00CF79B6"/>
    <w:rsid w:val="00D02760"/>
    <w:rsid w:val="00D04F5A"/>
    <w:rsid w:val="00D06B04"/>
    <w:rsid w:val="00D14102"/>
    <w:rsid w:val="00D14D17"/>
    <w:rsid w:val="00D170C8"/>
    <w:rsid w:val="00D21005"/>
    <w:rsid w:val="00D22061"/>
    <w:rsid w:val="00D24E05"/>
    <w:rsid w:val="00D3069F"/>
    <w:rsid w:val="00D32858"/>
    <w:rsid w:val="00D32C20"/>
    <w:rsid w:val="00D348C5"/>
    <w:rsid w:val="00D36361"/>
    <w:rsid w:val="00D37019"/>
    <w:rsid w:val="00D428BD"/>
    <w:rsid w:val="00D42ECA"/>
    <w:rsid w:val="00D4727D"/>
    <w:rsid w:val="00D5063C"/>
    <w:rsid w:val="00D53231"/>
    <w:rsid w:val="00D54B22"/>
    <w:rsid w:val="00D57FB3"/>
    <w:rsid w:val="00D6106F"/>
    <w:rsid w:val="00D62B00"/>
    <w:rsid w:val="00D65016"/>
    <w:rsid w:val="00D66148"/>
    <w:rsid w:val="00D6798B"/>
    <w:rsid w:val="00D6D514"/>
    <w:rsid w:val="00D7112F"/>
    <w:rsid w:val="00D72ACC"/>
    <w:rsid w:val="00D73FDC"/>
    <w:rsid w:val="00D74E34"/>
    <w:rsid w:val="00D7675E"/>
    <w:rsid w:val="00D81097"/>
    <w:rsid w:val="00D83AEF"/>
    <w:rsid w:val="00D85514"/>
    <w:rsid w:val="00D92D59"/>
    <w:rsid w:val="00D943F6"/>
    <w:rsid w:val="00D947B4"/>
    <w:rsid w:val="00D9539D"/>
    <w:rsid w:val="00DA160A"/>
    <w:rsid w:val="00DA2324"/>
    <w:rsid w:val="00DA5121"/>
    <w:rsid w:val="00DB10B1"/>
    <w:rsid w:val="00DB1C77"/>
    <w:rsid w:val="00DB3F55"/>
    <w:rsid w:val="00DB6EA6"/>
    <w:rsid w:val="00DC15BB"/>
    <w:rsid w:val="00DC39D5"/>
    <w:rsid w:val="00DC6A64"/>
    <w:rsid w:val="00DD146E"/>
    <w:rsid w:val="00DD3A89"/>
    <w:rsid w:val="00DD4500"/>
    <w:rsid w:val="00DD478F"/>
    <w:rsid w:val="00DE08D3"/>
    <w:rsid w:val="00DE094F"/>
    <w:rsid w:val="00DE5528"/>
    <w:rsid w:val="00DF07F4"/>
    <w:rsid w:val="00DF78AC"/>
    <w:rsid w:val="00E0357C"/>
    <w:rsid w:val="00E03676"/>
    <w:rsid w:val="00E047EC"/>
    <w:rsid w:val="00E11787"/>
    <w:rsid w:val="00E127F7"/>
    <w:rsid w:val="00E13261"/>
    <w:rsid w:val="00E15812"/>
    <w:rsid w:val="00E233ED"/>
    <w:rsid w:val="00E24113"/>
    <w:rsid w:val="00E24849"/>
    <w:rsid w:val="00E24853"/>
    <w:rsid w:val="00E26086"/>
    <w:rsid w:val="00E34871"/>
    <w:rsid w:val="00E3749F"/>
    <w:rsid w:val="00E41D61"/>
    <w:rsid w:val="00E4407F"/>
    <w:rsid w:val="00E56CB3"/>
    <w:rsid w:val="00E62B99"/>
    <w:rsid w:val="00E6376D"/>
    <w:rsid w:val="00E6481D"/>
    <w:rsid w:val="00E64A2F"/>
    <w:rsid w:val="00E65B68"/>
    <w:rsid w:val="00E6648C"/>
    <w:rsid w:val="00E707D3"/>
    <w:rsid w:val="00E70806"/>
    <w:rsid w:val="00E75179"/>
    <w:rsid w:val="00E80536"/>
    <w:rsid w:val="00E813E3"/>
    <w:rsid w:val="00E81406"/>
    <w:rsid w:val="00E8183A"/>
    <w:rsid w:val="00E87593"/>
    <w:rsid w:val="00E87BD7"/>
    <w:rsid w:val="00E9090C"/>
    <w:rsid w:val="00E921B6"/>
    <w:rsid w:val="00E921BA"/>
    <w:rsid w:val="00E94689"/>
    <w:rsid w:val="00E948A4"/>
    <w:rsid w:val="00E94D19"/>
    <w:rsid w:val="00E957BA"/>
    <w:rsid w:val="00E9789A"/>
    <w:rsid w:val="00EA1069"/>
    <w:rsid w:val="00EA1898"/>
    <w:rsid w:val="00EA55D2"/>
    <w:rsid w:val="00EB0C46"/>
    <w:rsid w:val="00EB2A47"/>
    <w:rsid w:val="00EB3716"/>
    <w:rsid w:val="00EB3B3E"/>
    <w:rsid w:val="00EC0BAC"/>
    <w:rsid w:val="00EC64D5"/>
    <w:rsid w:val="00ED13AC"/>
    <w:rsid w:val="00ED1CCE"/>
    <w:rsid w:val="00ED38B5"/>
    <w:rsid w:val="00ED48DF"/>
    <w:rsid w:val="00ED66F4"/>
    <w:rsid w:val="00ED68DA"/>
    <w:rsid w:val="00ED6E85"/>
    <w:rsid w:val="00ED73B9"/>
    <w:rsid w:val="00ED7A15"/>
    <w:rsid w:val="00ED7A2B"/>
    <w:rsid w:val="00EE08B1"/>
    <w:rsid w:val="00EE10DB"/>
    <w:rsid w:val="00EE1823"/>
    <w:rsid w:val="00EE2A0A"/>
    <w:rsid w:val="00EE46D2"/>
    <w:rsid w:val="00EE7D73"/>
    <w:rsid w:val="00EF06E1"/>
    <w:rsid w:val="00EF0BF5"/>
    <w:rsid w:val="00EF10EE"/>
    <w:rsid w:val="00EF5A77"/>
    <w:rsid w:val="00EF70C0"/>
    <w:rsid w:val="00EF75D0"/>
    <w:rsid w:val="00F01467"/>
    <w:rsid w:val="00F02DD3"/>
    <w:rsid w:val="00F0403E"/>
    <w:rsid w:val="00F0526A"/>
    <w:rsid w:val="00F05E09"/>
    <w:rsid w:val="00F128C3"/>
    <w:rsid w:val="00F14F4C"/>
    <w:rsid w:val="00F2027D"/>
    <w:rsid w:val="00F204BD"/>
    <w:rsid w:val="00F2196D"/>
    <w:rsid w:val="00F252D5"/>
    <w:rsid w:val="00F254DC"/>
    <w:rsid w:val="00F255BD"/>
    <w:rsid w:val="00F26629"/>
    <w:rsid w:val="00F27BB2"/>
    <w:rsid w:val="00F30605"/>
    <w:rsid w:val="00F31F90"/>
    <w:rsid w:val="00F33B21"/>
    <w:rsid w:val="00F360CD"/>
    <w:rsid w:val="00F405DA"/>
    <w:rsid w:val="00F41457"/>
    <w:rsid w:val="00F42B22"/>
    <w:rsid w:val="00F44B20"/>
    <w:rsid w:val="00F47147"/>
    <w:rsid w:val="00F51936"/>
    <w:rsid w:val="00F51FAE"/>
    <w:rsid w:val="00F5364B"/>
    <w:rsid w:val="00F53D92"/>
    <w:rsid w:val="00F55511"/>
    <w:rsid w:val="00F56298"/>
    <w:rsid w:val="00F56EC2"/>
    <w:rsid w:val="00F5755F"/>
    <w:rsid w:val="00F61330"/>
    <w:rsid w:val="00F63B89"/>
    <w:rsid w:val="00F63F21"/>
    <w:rsid w:val="00F64221"/>
    <w:rsid w:val="00F64DD5"/>
    <w:rsid w:val="00F65321"/>
    <w:rsid w:val="00F66C00"/>
    <w:rsid w:val="00F70C6C"/>
    <w:rsid w:val="00F73DCF"/>
    <w:rsid w:val="00F8278B"/>
    <w:rsid w:val="00F82E5C"/>
    <w:rsid w:val="00F834F3"/>
    <w:rsid w:val="00F83612"/>
    <w:rsid w:val="00F90AB9"/>
    <w:rsid w:val="00F90BA8"/>
    <w:rsid w:val="00F90D8F"/>
    <w:rsid w:val="00F91E78"/>
    <w:rsid w:val="00F93A0D"/>
    <w:rsid w:val="00F93C4D"/>
    <w:rsid w:val="00F93F6E"/>
    <w:rsid w:val="00F958DB"/>
    <w:rsid w:val="00F95C9B"/>
    <w:rsid w:val="00F96276"/>
    <w:rsid w:val="00F96965"/>
    <w:rsid w:val="00FA2AE4"/>
    <w:rsid w:val="00FA4B09"/>
    <w:rsid w:val="00FB0F77"/>
    <w:rsid w:val="00FB168D"/>
    <w:rsid w:val="00FB1A79"/>
    <w:rsid w:val="00FB6AEA"/>
    <w:rsid w:val="00FC09FA"/>
    <w:rsid w:val="00FC0DB9"/>
    <w:rsid w:val="00FC4489"/>
    <w:rsid w:val="00FC4F60"/>
    <w:rsid w:val="00FC6297"/>
    <w:rsid w:val="00FC62D8"/>
    <w:rsid w:val="00FC77F2"/>
    <w:rsid w:val="00FD05DD"/>
    <w:rsid w:val="00FD0E1E"/>
    <w:rsid w:val="00FD17E1"/>
    <w:rsid w:val="00FD63AD"/>
    <w:rsid w:val="00FD7173"/>
    <w:rsid w:val="00FE3DB9"/>
    <w:rsid w:val="00FE43E0"/>
    <w:rsid w:val="00FE4F1F"/>
    <w:rsid w:val="00FE728A"/>
    <w:rsid w:val="00FE7B10"/>
    <w:rsid w:val="00FF0EC7"/>
    <w:rsid w:val="00FF1988"/>
    <w:rsid w:val="00FF4B97"/>
    <w:rsid w:val="00FF501D"/>
    <w:rsid w:val="00FF7340"/>
    <w:rsid w:val="01117CA9"/>
    <w:rsid w:val="013201C5"/>
    <w:rsid w:val="0147B9AD"/>
    <w:rsid w:val="014DF646"/>
    <w:rsid w:val="015F96BF"/>
    <w:rsid w:val="0163DC6F"/>
    <w:rsid w:val="0164EF4B"/>
    <w:rsid w:val="016F0B2E"/>
    <w:rsid w:val="017DE920"/>
    <w:rsid w:val="01989386"/>
    <w:rsid w:val="01C67578"/>
    <w:rsid w:val="01C7F40C"/>
    <w:rsid w:val="01E2D09F"/>
    <w:rsid w:val="01EE71C8"/>
    <w:rsid w:val="01F6FE03"/>
    <w:rsid w:val="02024758"/>
    <w:rsid w:val="02100285"/>
    <w:rsid w:val="022F0D5C"/>
    <w:rsid w:val="025E1DF4"/>
    <w:rsid w:val="02629F0D"/>
    <w:rsid w:val="029550B1"/>
    <w:rsid w:val="02D4BF7E"/>
    <w:rsid w:val="030C08BD"/>
    <w:rsid w:val="030E0E50"/>
    <w:rsid w:val="03563AB4"/>
    <w:rsid w:val="0374192C"/>
    <w:rsid w:val="037C9B6D"/>
    <w:rsid w:val="03926B8D"/>
    <w:rsid w:val="04597648"/>
    <w:rsid w:val="045B01FE"/>
    <w:rsid w:val="0468B367"/>
    <w:rsid w:val="047D18DE"/>
    <w:rsid w:val="047D8700"/>
    <w:rsid w:val="04AF3EDA"/>
    <w:rsid w:val="04CFAF93"/>
    <w:rsid w:val="04D8891F"/>
    <w:rsid w:val="052E9F06"/>
    <w:rsid w:val="05302A51"/>
    <w:rsid w:val="05313BDE"/>
    <w:rsid w:val="053C2859"/>
    <w:rsid w:val="05928534"/>
    <w:rsid w:val="05950BEA"/>
    <w:rsid w:val="0596A126"/>
    <w:rsid w:val="05A497E1"/>
    <w:rsid w:val="05B072E6"/>
    <w:rsid w:val="05B4DEA1"/>
    <w:rsid w:val="05EFB5FA"/>
    <w:rsid w:val="06019FA4"/>
    <w:rsid w:val="064B3325"/>
    <w:rsid w:val="06525662"/>
    <w:rsid w:val="06655DC5"/>
    <w:rsid w:val="06657754"/>
    <w:rsid w:val="06731BD3"/>
    <w:rsid w:val="067E313F"/>
    <w:rsid w:val="068C6B6E"/>
    <w:rsid w:val="0692D4AB"/>
    <w:rsid w:val="06B068EA"/>
    <w:rsid w:val="06CE3097"/>
    <w:rsid w:val="06DBDCDC"/>
    <w:rsid w:val="06EDD979"/>
    <w:rsid w:val="071FE417"/>
    <w:rsid w:val="0761E325"/>
    <w:rsid w:val="076AD03D"/>
    <w:rsid w:val="0795BF56"/>
    <w:rsid w:val="07AE528A"/>
    <w:rsid w:val="07D00476"/>
    <w:rsid w:val="07DD1DC2"/>
    <w:rsid w:val="07DEAA01"/>
    <w:rsid w:val="080B4A34"/>
    <w:rsid w:val="083FB039"/>
    <w:rsid w:val="0851C4B5"/>
    <w:rsid w:val="0852A859"/>
    <w:rsid w:val="08858F10"/>
    <w:rsid w:val="088D561F"/>
    <w:rsid w:val="08C10DA7"/>
    <w:rsid w:val="093B4D42"/>
    <w:rsid w:val="095229D0"/>
    <w:rsid w:val="097D18BB"/>
    <w:rsid w:val="09A4C92A"/>
    <w:rsid w:val="09A59291"/>
    <w:rsid w:val="09AE69F0"/>
    <w:rsid w:val="09BCE731"/>
    <w:rsid w:val="09E3DE3A"/>
    <w:rsid w:val="09F1B7F3"/>
    <w:rsid w:val="0A14B9E3"/>
    <w:rsid w:val="0A1B0FBE"/>
    <w:rsid w:val="0A2968A5"/>
    <w:rsid w:val="0A7567EA"/>
    <w:rsid w:val="0A7C46F2"/>
    <w:rsid w:val="0A8130D4"/>
    <w:rsid w:val="0A8873C1"/>
    <w:rsid w:val="0A96ECDD"/>
    <w:rsid w:val="0AB6AD38"/>
    <w:rsid w:val="0ACD71FE"/>
    <w:rsid w:val="0AFFED40"/>
    <w:rsid w:val="0B0A4EB3"/>
    <w:rsid w:val="0B21E717"/>
    <w:rsid w:val="0B264DD1"/>
    <w:rsid w:val="0B42EAF6"/>
    <w:rsid w:val="0B5F1DDB"/>
    <w:rsid w:val="0B6D896F"/>
    <w:rsid w:val="0B968D06"/>
    <w:rsid w:val="0B98196A"/>
    <w:rsid w:val="0BE86113"/>
    <w:rsid w:val="0BF73750"/>
    <w:rsid w:val="0BFB0384"/>
    <w:rsid w:val="0C44A6D4"/>
    <w:rsid w:val="0C623DF2"/>
    <w:rsid w:val="0C666DF2"/>
    <w:rsid w:val="0C6A055A"/>
    <w:rsid w:val="0C7ABFF9"/>
    <w:rsid w:val="0C819737"/>
    <w:rsid w:val="0C858A9C"/>
    <w:rsid w:val="0C87D326"/>
    <w:rsid w:val="0CA0E162"/>
    <w:rsid w:val="0CB4404B"/>
    <w:rsid w:val="0CCE9E34"/>
    <w:rsid w:val="0CDC0FBB"/>
    <w:rsid w:val="0CDD740D"/>
    <w:rsid w:val="0CF2E927"/>
    <w:rsid w:val="0D3D49E2"/>
    <w:rsid w:val="0D91077E"/>
    <w:rsid w:val="0E0F55DD"/>
    <w:rsid w:val="0E99C457"/>
    <w:rsid w:val="0EBD25C2"/>
    <w:rsid w:val="0EFEB81A"/>
    <w:rsid w:val="0F1B817C"/>
    <w:rsid w:val="0F22FD06"/>
    <w:rsid w:val="0F55961A"/>
    <w:rsid w:val="0F935FA2"/>
    <w:rsid w:val="0FF3A26E"/>
    <w:rsid w:val="0FF5EA3C"/>
    <w:rsid w:val="101AD8BF"/>
    <w:rsid w:val="102DF1A9"/>
    <w:rsid w:val="103192DF"/>
    <w:rsid w:val="103545F2"/>
    <w:rsid w:val="105274F6"/>
    <w:rsid w:val="11227D20"/>
    <w:rsid w:val="11360ABA"/>
    <w:rsid w:val="1142D2C2"/>
    <w:rsid w:val="114F3E18"/>
    <w:rsid w:val="117458C8"/>
    <w:rsid w:val="1178077F"/>
    <w:rsid w:val="1189A384"/>
    <w:rsid w:val="11A12F0C"/>
    <w:rsid w:val="12059CB4"/>
    <w:rsid w:val="12433BD3"/>
    <w:rsid w:val="126AA1AC"/>
    <w:rsid w:val="12723EE8"/>
    <w:rsid w:val="12885D0C"/>
    <w:rsid w:val="1297B486"/>
    <w:rsid w:val="13084736"/>
    <w:rsid w:val="130E7E65"/>
    <w:rsid w:val="131AA526"/>
    <w:rsid w:val="1337FC93"/>
    <w:rsid w:val="1373FFD2"/>
    <w:rsid w:val="138BA94F"/>
    <w:rsid w:val="13A01FD5"/>
    <w:rsid w:val="13D1AF69"/>
    <w:rsid w:val="13D3390E"/>
    <w:rsid w:val="13EE5389"/>
    <w:rsid w:val="1411A946"/>
    <w:rsid w:val="1429948B"/>
    <w:rsid w:val="143D443C"/>
    <w:rsid w:val="14425746"/>
    <w:rsid w:val="145B33BB"/>
    <w:rsid w:val="149EBAC2"/>
    <w:rsid w:val="14B3285A"/>
    <w:rsid w:val="14BED2E5"/>
    <w:rsid w:val="14D83856"/>
    <w:rsid w:val="14EE60C3"/>
    <w:rsid w:val="14F0DB03"/>
    <w:rsid w:val="14FD2A88"/>
    <w:rsid w:val="1523B072"/>
    <w:rsid w:val="15280690"/>
    <w:rsid w:val="152E6A1C"/>
    <w:rsid w:val="1534A5FB"/>
    <w:rsid w:val="15416B5B"/>
    <w:rsid w:val="15927DB5"/>
    <w:rsid w:val="159EC05E"/>
    <w:rsid w:val="15BA66FA"/>
    <w:rsid w:val="15DF9400"/>
    <w:rsid w:val="1623292E"/>
    <w:rsid w:val="16C6AEA8"/>
    <w:rsid w:val="17658AB5"/>
    <w:rsid w:val="1785AECC"/>
    <w:rsid w:val="17BB94F8"/>
    <w:rsid w:val="17DCB478"/>
    <w:rsid w:val="17E560B4"/>
    <w:rsid w:val="17EA58E2"/>
    <w:rsid w:val="17EB87D2"/>
    <w:rsid w:val="17FE520F"/>
    <w:rsid w:val="18038B1C"/>
    <w:rsid w:val="1844282A"/>
    <w:rsid w:val="187A7ADC"/>
    <w:rsid w:val="18B05EA2"/>
    <w:rsid w:val="18CA7886"/>
    <w:rsid w:val="193AE3F8"/>
    <w:rsid w:val="197CEA7C"/>
    <w:rsid w:val="199F2967"/>
    <w:rsid w:val="19A80519"/>
    <w:rsid w:val="19BA7CD3"/>
    <w:rsid w:val="1A176C34"/>
    <w:rsid w:val="1A1BD864"/>
    <w:rsid w:val="1A1D2EAB"/>
    <w:rsid w:val="1A41671E"/>
    <w:rsid w:val="1A5D40D2"/>
    <w:rsid w:val="1ADA36F5"/>
    <w:rsid w:val="1B012225"/>
    <w:rsid w:val="1B04B9B6"/>
    <w:rsid w:val="1B3071F4"/>
    <w:rsid w:val="1B381E45"/>
    <w:rsid w:val="1B47ABEE"/>
    <w:rsid w:val="1BB49722"/>
    <w:rsid w:val="1BC2B1FF"/>
    <w:rsid w:val="1C523041"/>
    <w:rsid w:val="1C5D7438"/>
    <w:rsid w:val="1C7DE189"/>
    <w:rsid w:val="1C7FF653"/>
    <w:rsid w:val="1C8941E2"/>
    <w:rsid w:val="1C923FEA"/>
    <w:rsid w:val="1C9F2CE9"/>
    <w:rsid w:val="1CADBB61"/>
    <w:rsid w:val="1CB99FB1"/>
    <w:rsid w:val="1CDE9F39"/>
    <w:rsid w:val="1CE13261"/>
    <w:rsid w:val="1CE3D71B"/>
    <w:rsid w:val="1D3CB42C"/>
    <w:rsid w:val="1D822323"/>
    <w:rsid w:val="1DCA4DF1"/>
    <w:rsid w:val="1DCEE33A"/>
    <w:rsid w:val="1DDFB96A"/>
    <w:rsid w:val="1E055877"/>
    <w:rsid w:val="1E10A4D0"/>
    <w:rsid w:val="1E1A4278"/>
    <w:rsid w:val="1E537348"/>
    <w:rsid w:val="1E63BEFE"/>
    <w:rsid w:val="1E7D73CD"/>
    <w:rsid w:val="1EAA471E"/>
    <w:rsid w:val="1EC276A8"/>
    <w:rsid w:val="1ECD8B70"/>
    <w:rsid w:val="1F00DB26"/>
    <w:rsid w:val="1F720A68"/>
    <w:rsid w:val="1FAEC84C"/>
    <w:rsid w:val="1FB6D3EB"/>
    <w:rsid w:val="1FBD96DC"/>
    <w:rsid w:val="1FCAB722"/>
    <w:rsid w:val="1FD1F8FA"/>
    <w:rsid w:val="2025C248"/>
    <w:rsid w:val="2080B7A9"/>
    <w:rsid w:val="2087DAE6"/>
    <w:rsid w:val="2099CB65"/>
    <w:rsid w:val="20C5DA84"/>
    <w:rsid w:val="20F33D36"/>
    <w:rsid w:val="20FED8A2"/>
    <w:rsid w:val="211644F0"/>
    <w:rsid w:val="2130F74D"/>
    <w:rsid w:val="21403461"/>
    <w:rsid w:val="2152D20C"/>
    <w:rsid w:val="215C5020"/>
    <w:rsid w:val="21634187"/>
    <w:rsid w:val="21793FF9"/>
    <w:rsid w:val="218493D8"/>
    <w:rsid w:val="21886881"/>
    <w:rsid w:val="21916B3C"/>
    <w:rsid w:val="2256D1A9"/>
    <w:rsid w:val="22602A8D"/>
    <w:rsid w:val="226211B1"/>
    <w:rsid w:val="229767E2"/>
    <w:rsid w:val="22B8EC09"/>
    <w:rsid w:val="22EE3AC3"/>
    <w:rsid w:val="234BFFFA"/>
    <w:rsid w:val="235A3C87"/>
    <w:rsid w:val="239B966D"/>
    <w:rsid w:val="23A867FD"/>
    <w:rsid w:val="23B8A22E"/>
    <w:rsid w:val="23CF8843"/>
    <w:rsid w:val="23D620A9"/>
    <w:rsid w:val="24262886"/>
    <w:rsid w:val="2428EB1B"/>
    <w:rsid w:val="24330207"/>
    <w:rsid w:val="244F6A2D"/>
    <w:rsid w:val="245CF6AD"/>
    <w:rsid w:val="245D4E43"/>
    <w:rsid w:val="24C1F616"/>
    <w:rsid w:val="24CAA252"/>
    <w:rsid w:val="250D0890"/>
    <w:rsid w:val="25A60474"/>
    <w:rsid w:val="25AB3D43"/>
    <w:rsid w:val="25B01ECB"/>
    <w:rsid w:val="25B93A46"/>
    <w:rsid w:val="25D74891"/>
    <w:rsid w:val="25E766B8"/>
    <w:rsid w:val="2637AD07"/>
    <w:rsid w:val="26A8744A"/>
    <w:rsid w:val="26C0DCF6"/>
    <w:rsid w:val="26F1535B"/>
    <w:rsid w:val="27076E1B"/>
    <w:rsid w:val="270C2241"/>
    <w:rsid w:val="2718EC04"/>
    <w:rsid w:val="271B3304"/>
    <w:rsid w:val="272C6DDB"/>
    <w:rsid w:val="272EE524"/>
    <w:rsid w:val="273E2D91"/>
    <w:rsid w:val="278D78AB"/>
    <w:rsid w:val="27A23247"/>
    <w:rsid w:val="282F6B38"/>
    <w:rsid w:val="2832284F"/>
    <w:rsid w:val="287D22DB"/>
    <w:rsid w:val="2880880D"/>
    <w:rsid w:val="289DC164"/>
    <w:rsid w:val="28ABE754"/>
    <w:rsid w:val="28BE8B49"/>
    <w:rsid w:val="28D56EF0"/>
    <w:rsid w:val="2909A5C4"/>
    <w:rsid w:val="2910014F"/>
    <w:rsid w:val="291665D6"/>
    <w:rsid w:val="2918537C"/>
    <w:rsid w:val="291C1060"/>
    <w:rsid w:val="291F1212"/>
    <w:rsid w:val="2920D87A"/>
    <w:rsid w:val="2948E866"/>
    <w:rsid w:val="295F10D3"/>
    <w:rsid w:val="29972DA1"/>
    <w:rsid w:val="299EBFE7"/>
    <w:rsid w:val="29CCCD7F"/>
    <w:rsid w:val="29EB772F"/>
    <w:rsid w:val="29F93D69"/>
    <w:rsid w:val="2A2DF2E3"/>
    <w:rsid w:val="2A3E4884"/>
    <w:rsid w:val="2A543999"/>
    <w:rsid w:val="2A6AE92C"/>
    <w:rsid w:val="2AB7F1F2"/>
    <w:rsid w:val="2B3030E3"/>
    <w:rsid w:val="2B7CBA4E"/>
    <w:rsid w:val="2BACB68A"/>
    <w:rsid w:val="2BBA8368"/>
    <w:rsid w:val="2BC95030"/>
    <w:rsid w:val="2BCA3540"/>
    <w:rsid w:val="2BD2B33D"/>
    <w:rsid w:val="2BFE5CDB"/>
    <w:rsid w:val="2C1BD37F"/>
    <w:rsid w:val="2C2AE185"/>
    <w:rsid w:val="2C59729E"/>
    <w:rsid w:val="2C5EADEC"/>
    <w:rsid w:val="2CA5F42E"/>
    <w:rsid w:val="2CAF8F73"/>
    <w:rsid w:val="2CB88455"/>
    <w:rsid w:val="2CBDA296"/>
    <w:rsid w:val="2CEAFD9D"/>
    <w:rsid w:val="2D10FB61"/>
    <w:rsid w:val="2D251601"/>
    <w:rsid w:val="2D561F36"/>
    <w:rsid w:val="2D56F5D9"/>
    <w:rsid w:val="2D5952BE"/>
    <w:rsid w:val="2D66CFEA"/>
    <w:rsid w:val="2D6E197B"/>
    <w:rsid w:val="2D908719"/>
    <w:rsid w:val="2DA29FCB"/>
    <w:rsid w:val="2DB14AEC"/>
    <w:rsid w:val="2E16CC55"/>
    <w:rsid w:val="2E542F8D"/>
    <w:rsid w:val="2E62DC41"/>
    <w:rsid w:val="2E689264"/>
    <w:rsid w:val="2E810CC7"/>
    <w:rsid w:val="2EA8BF33"/>
    <w:rsid w:val="2EB5ED33"/>
    <w:rsid w:val="2EFE716B"/>
    <w:rsid w:val="2F07283F"/>
    <w:rsid w:val="2F2F75EF"/>
    <w:rsid w:val="2F382106"/>
    <w:rsid w:val="2F4888DB"/>
    <w:rsid w:val="2F5A977E"/>
    <w:rsid w:val="2F5D32C7"/>
    <w:rsid w:val="2F60DA89"/>
    <w:rsid w:val="2F6A2D92"/>
    <w:rsid w:val="2FA1B97C"/>
    <w:rsid w:val="2FC5D103"/>
    <w:rsid w:val="2FD70001"/>
    <w:rsid w:val="30218EC5"/>
    <w:rsid w:val="30479BDB"/>
    <w:rsid w:val="3068E312"/>
    <w:rsid w:val="307BFA03"/>
    <w:rsid w:val="3096386B"/>
    <w:rsid w:val="30B38AD3"/>
    <w:rsid w:val="3116BE11"/>
    <w:rsid w:val="312C1A73"/>
    <w:rsid w:val="316AB88D"/>
    <w:rsid w:val="318E9C37"/>
    <w:rsid w:val="319947C0"/>
    <w:rsid w:val="31A03BB5"/>
    <w:rsid w:val="31AEE514"/>
    <w:rsid w:val="31BC938B"/>
    <w:rsid w:val="31E183CE"/>
    <w:rsid w:val="31E2701D"/>
    <w:rsid w:val="32120043"/>
    <w:rsid w:val="3218FF11"/>
    <w:rsid w:val="323DCCE2"/>
    <w:rsid w:val="325D1165"/>
    <w:rsid w:val="32651018"/>
    <w:rsid w:val="3271D5B7"/>
    <w:rsid w:val="32963EE7"/>
    <w:rsid w:val="32BB07DD"/>
    <w:rsid w:val="32C0D45F"/>
    <w:rsid w:val="32DFDEFF"/>
    <w:rsid w:val="32E3E212"/>
    <w:rsid w:val="331B993E"/>
    <w:rsid w:val="332B35E6"/>
    <w:rsid w:val="33AD0F00"/>
    <w:rsid w:val="33C6375D"/>
    <w:rsid w:val="33D083C2"/>
    <w:rsid w:val="33D0CEF4"/>
    <w:rsid w:val="33D109D1"/>
    <w:rsid w:val="33DE2B10"/>
    <w:rsid w:val="342EA019"/>
    <w:rsid w:val="344EF64B"/>
    <w:rsid w:val="34581C5E"/>
    <w:rsid w:val="348B441D"/>
    <w:rsid w:val="34C98015"/>
    <w:rsid w:val="34D75092"/>
    <w:rsid w:val="351554BB"/>
    <w:rsid w:val="351B3D04"/>
    <w:rsid w:val="351EAA7A"/>
    <w:rsid w:val="352A4F97"/>
    <w:rsid w:val="353783A9"/>
    <w:rsid w:val="35623557"/>
    <w:rsid w:val="356D4908"/>
    <w:rsid w:val="3577D61C"/>
    <w:rsid w:val="358D016F"/>
    <w:rsid w:val="35B49818"/>
    <w:rsid w:val="35D94E6C"/>
    <w:rsid w:val="35DDEC8B"/>
    <w:rsid w:val="35DE134D"/>
    <w:rsid w:val="3617F6FF"/>
    <w:rsid w:val="36270A0C"/>
    <w:rsid w:val="36471F90"/>
    <w:rsid w:val="366923BB"/>
    <w:rsid w:val="3698EDE3"/>
    <w:rsid w:val="36A24984"/>
    <w:rsid w:val="36AD67D5"/>
    <w:rsid w:val="36BE009C"/>
    <w:rsid w:val="36DF5D85"/>
    <w:rsid w:val="36E6D039"/>
    <w:rsid w:val="374033C5"/>
    <w:rsid w:val="37ACA423"/>
    <w:rsid w:val="37CA5474"/>
    <w:rsid w:val="37E75EA1"/>
    <w:rsid w:val="37F0D0C9"/>
    <w:rsid w:val="380E4E49"/>
    <w:rsid w:val="3821544D"/>
    <w:rsid w:val="382D4F09"/>
    <w:rsid w:val="384775D0"/>
    <w:rsid w:val="385E6484"/>
    <w:rsid w:val="38816915"/>
    <w:rsid w:val="3885516A"/>
    <w:rsid w:val="38B4540C"/>
    <w:rsid w:val="38BD5E0C"/>
    <w:rsid w:val="38D1691B"/>
    <w:rsid w:val="390CD660"/>
    <w:rsid w:val="39256D88"/>
    <w:rsid w:val="393664CC"/>
    <w:rsid w:val="3959E134"/>
    <w:rsid w:val="3990C477"/>
    <w:rsid w:val="39918EC0"/>
    <w:rsid w:val="39AC0957"/>
    <w:rsid w:val="39BF20FD"/>
    <w:rsid w:val="39C7E106"/>
    <w:rsid w:val="39CF62CD"/>
    <w:rsid w:val="39E48334"/>
    <w:rsid w:val="39E7F68D"/>
    <w:rsid w:val="3A16D9F7"/>
    <w:rsid w:val="3A6B6A87"/>
    <w:rsid w:val="3A6E8479"/>
    <w:rsid w:val="3A926842"/>
    <w:rsid w:val="3ABF8DFD"/>
    <w:rsid w:val="3AEE1F71"/>
    <w:rsid w:val="3B003966"/>
    <w:rsid w:val="3B0C54D1"/>
    <w:rsid w:val="3B26D09F"/>
    <w:rsid w:val="3B2EADEF"/>
    <w:rsid w:val="3B5433C3"/>
    <w:rsid w:val="3B54401D"/>
    <w:rsid w:val="3B5B25F1"/>
    <w:rsid w:val="3B6BCBD5"/>
    <w:rsid w:val="3B76CB89"/>
    <w:rsid w:val="3B967580"/>
    <w:rsid w:val="3BC4FB06"/>
    <w:rsid w:val="3BD732F7"/>
    <w:rsid w:val="3C11B742"/>
    <w:rsid w:val="3C3B7866"/>
    <w:rsid w:val="3C515973"/>
    <w:rsid w:val="3C5EF4CB"/>
    <w:rsid w:val="3C62DBD8"/>
    <w:rsid w:val="3C720C35"/>
    <w:rsid w:val="3CBC17F8"/>
    <w:rsid w:val="3CC4FA5B"/>
    <w:rsid w:val="3CC96158"/>
    <w:rsid w:val="3CEB2604"/>
    <w:rsid w:val="3CF01332"/>
    <w:rsid w:val="3CFB02DD"/>
    <w:rsid w:val="3D3A27D4"/>
    <w:rsid w:val="3D76398B"/>
    <w:rsid w:val="3D843E2F"/>
    <w:rsid w:val="3DD04236"/>
    <w:rsid w:val="3DD523F8"/>
    <w:rsid w:val="3E88C289"/>
    <w:rsid w:val="3E99E9F0"/>
    <w:rsid w:val="3EA3CFB4"/>
    <w:rsid w:val="3EDB8267"/>
    <w:rsid w:val="3EF3590F"/>
    <w:rsid w:val="3EF37D39"/>
    <w:rsid w:val="3EFC0450"/>
    <w:rsid w:val="3F36F61C"/>
    <w:rsid w:val="3F8B81D4"/>
    <w:rsid w:val="3F9EE7BA"/>
    <w:rsid w:val="3FA47760"/>
    <w:rsid w:val="3FCE3C7B"/>
    <w:rsid w:val="3FF0C1A0"/>
    <w:rsid w:val="40139CF0"/>
    <w:rsid w:val="40414D5B"/>
    <w:rsid w:val="40509BF7"/>
    <w:rsid w:val="40A187A4"/>
    <w:rsid w:val="40A45BE6"/>
    <w:rsid w:val="40D3F3F9"/>
    <w:rsid w:val="4103AD97"/>
    <w:rsid w:val="411B9B71"/>
    <w:rsid w:val="41333ACF"/>
    <w:rsid w:val="413B0BD9"/>
    <w:rsid w:val="4164F316"/>
    <w:rsid w:val="41804682"/>
    <w:rsid w:val="4187F5EC"/>
    <w:rsid w:val="428D0BD1"/>
    <w:rsid w:val="42A98AFA"/>
    <w:rsid w:val="42BD588E"/>
    <w:rsid w:val="42C103F7"/>
    <w:rsid w:val="42EA1D99"/>
    <w:rsid w:val="43089153"/>
    <w:rsid w:val="43173FA7"/>
    <w:rsid w:val="4337E426"/>
    <w:rsid w:val="4343CE14"/>
    <w:rsid w:val="434476A4"/>
    <w:rsid w:val="435571BC"/>
    <w:rsid w:val="437419A9"/>
    <w:rsid w:val="43A18E11"/>
    <w:rsid w:val="43C69843"/>
    <w:rsid w:val="43E0A7D8"/>
    <w:rsid w:val="43F8008D"/>
    <w:rsid w:val="441E89F6"/>
    <w:rsid w:val="4428E492"/>
    <w:rsid w:val="445B59CD"/>
    <w:rsid w:val="44627D4D"/>
    <w:rsid w:val="44AD8697"/>
    <w:rsid w:val="44BA1CEB"/>
    <w:rsid w:val="44DBA0DF"/>
    <w:rsid w:val="4517D695"/>
    <w:rsid w:val="451DFDB3"/>
    <w:rsid w:val="451F0216"/>
    <w:rsid w:val="4540576B"/>
    <w:rsid w:val="45487EA5"/>
    <w:rsid w:val="4552BD5F"/>
    <w:rsid w:val="4558DD08"/>
    <w:rsid w:val="458745E8"/>
    <w:rsid w:val="4595B573"/>
    <w:rsid w:val="459C3E6C"/>
    <w:rsid w:val="45A28A04"/>
    <w:rsid w:val="460D37B7"/>
    <w:rsid w:val="46217F8E"/>
    <w:rsid w:val="4623C309"/>
    <w:rsid w:val="462AC0CA"/>
    <w:rsid w:val="46483DE6"/>
    <w:rsid w:val="464BFB2E"/>
    <w:rsid w:val="469E1601"/>
    <w:rsid w:val="46A6CCD5"/>
    <w:rsid w:val="46B774EA"/>
    <w:rsid w:val="46E63FFB"/>
    <w:rsid w:val="474FC5D0"/>
    <w:rsid w:val="4757E3B6"/>
    <w:rsid w:val="47802DE3"/>
    <w:rsid w:val="47A271BB"/>
    <w:rsid w:val="47C587B7"/>
    <w:rsid w:val="47CDF7DE"/>
    <w:rsid w:val="480BE229"/>
    <w:rsid w:val="483B0ABA"/>
    <w:rsid w:val="4848E9D0"/>
    <w:rsid w:val="484A8C89"/>
    <w:rsid w:val="48A80C20"/>
    <w:rsid w:val="48F35C3E"/>
    <w:rsid w:val="48F5BF58"/>
    <w:rsid w:val="49032AA0"/>
    <w:rsid w:val="490D841B"/>
    <w:rsid w:val="494AF4FF"/>
    <w:rsid w:val="4961E72E"/>
    <w:rsid w:val="49A6839A"/>
    <w:rsid w:val="49FA25AA"/>
    <w:rsid w:val="49FCE831"/>
    <w:rsid w:val="4A285F38"/>
    <w:rsid w:val="4A8BFE51"/>
    <w:rsid w:val="4AD16641"/>
    <w:rsid w:val="4AE2D0C5"/>
    <w:rsid w:val="4AEBE4CC"/>
    <w:rsid w:val="4AF2EA45"/>
    <w:rsid w:val="4B07A70D"/>
    <w:rsid w:val="4B20C120"/>
    <w:rsid w:val="4B368BCD"/>
    <w:rsid w:val="4B45FB15"/>
    <w:rsid w:val="4B629119"/>
    <w:rsid w:val="4B70E352"/>
    <w:rsid w:val="4B7310AB"/>
    <w:rsid w:val="4BD4CECB"/>
    <w:rsid w:val="4BE349BF"/>
    <w:rsid w:val="4BFD06D5"/>
    <w:rsid w:val="4C1264DB"/>
    <w:rsid w:val="4C4903C8"/>
    <w:rsid w:val="4C70060F"/>
    <w:rsid w:val="4C74E4FD"/>
    <w:rsid w:val="4C88112C"/>
    <w:rsid w:val="4C9AFE6D"/>
    <w:rsid w:val="4CD74C22"/>
    <w:rsid w:val="4CFDB045"/>
    <w:rsid w:val="4CFEDF35"/>
    <w:rsid w:val="4D1BD0D0"/>
    <w:rsid w:val="4D40117B"/>
    <w:rsid w:val="4D412E10"/>
    <w:rsid w:val="4D53BC44"/>
    <w:rsid w:val="4DA2B067"/>
    <w:rsid w:val="4DC11C99"/>
    <w:rsid w:val="4DCF561F"/>
    <w:rsid w:val="4DEBD9E9"/>
    <w:rsid w:val="4DF665FA"/>
    <w:rsid w:val="4DF7D04C"/>
    <w:rsid w:val="4E0EFC4B"/>
    <w:rsid w:val="4E225311"/>
    <w:rsid w:val="4E3CEA59"/>
    <w:rsid w:val="4E72D180"/>
    <w:rsid w:val="4E7C8C40"/>
    <w:rsid w:val="4EDA2AB1"/>
    <w:rsid w:val="4EF4A002"/>
    <w:rsid w:val="4EF6967E"/>
    <w:rsid w:val="4F16F501"/>
    <w:rsid w:val="4F2DC2D6"/>
    <w:rsid w:val="4F3D9DE3"/>
    <w:rsid w:val="4F4B366F"/>
    <w:rsid w:val="4F4F4908"/>
    <w:rsid w:val="4F4F9563"/>
    <w:rsid w:val="4FBE44B3"/>
    <w:rsid w:val="50151CBD"/>
    <w:rsid w:val="501F50D3"/>
    <w:rsid w:val="5041F695"/>
    <w:rsid w:val="504CD878"/>
    <w:rsid w:val="5054C7C0"/>
    <w:rsid w:val="5056E241"/>
    <w:rsid w:val="509A60BF"/>
    <w:rsid w:val="50BEFFBA"/>
    <w:rsid w:val="50D59E90"/>
    <w:rsid w:val="50DED34D"/>
    <w:rsid w:val="50EC4FB1"/>
    <w:rsid w:val="50F17BCF"/>
    <w:rsid w:val="50F3E9AC"/>
    <w:rsid w:val="510360F3"/>
    <w:rsid w:val="5113C150"/>
    <w:rsid w:val="5118CAAA"/>
    <w:rsid w:val="511EF8BF"/>
    <w:rsid w:val="51248941"/>
    <w:rsid w:val="51B95034"/>
    <w:rsid w:val="51D3D957"/>
    <w:rsid w:val="51F3EE1E"/>
    <w:rsid w:val="51F8B77D"/>
    <w:rsid w:val="520600DD"/>
    <w:rsid w:val="5225BF97"/>
    <w:rsid w:val="5230EFF3"/>
    <w:rsid w:val="523858A2"/>
    <w:rsid w:val="525BCAAA"/>
    <w:rsid w:val="52A6F6A1"/>
    <w:rsid w:val="52ACAD85"/>
    <w:rsid w:val="52C9E3C2"/>
    <w:rsid w:val="5324D8B0"/>
    <w:rsid w:val="532570E8"/>
    <w:rsid w:val="534D867B"/>
    <w:rsid w:val="535D61DC"/>
    <w:rsid w:val="53B51A7E"/>
    <w:rsid w:val="53D2C037"/>
    <w:rsid w:val="54084B5F"/>
    <w:rsid w:val="540A12BC"/>
    <w:rsid w:val="541A398A"/>
    <w:rsid w:val="543817F0"/>
    <w:rsid w:val="546894ED"/>
    <w:rsid w:val="548A8181"/>
    <w:rsid w:val="54AC8EC2"/>
    <w:rsid w:val="54B94EFA"/>
    <w:rsid w:val="54C05EB9"/>
    <w:rsid w:val="54F98E89"/>
    <w:rsid w:val="54FB37A7"/>
    <w:rsid w:val="5502D875"/>
    <w:rsid w:val="550E96BF"/>
    <w:rsid w:val="551F420E"/>
    <w:rsid w:val="552ED504"/>
    <w:rsid w:val="55348624"/>
    <w:rsid w:val="5536F467"/>
    <w:rsid w:val="55728D8B"/>
    <w:rsid w:val="5641782C"/>
    <w:rsid w:val="567244A4"/>
    <w:rsid w:val="56807EAE"/>
    <w:rsid w:val="56BF2705"/>
    <w:rsid w:val="56DFB89F"/>
    <w:rsid w:val="56E9E1C7"/>
    <w:rsid w:val="56F8C523"/>
    <w:rsid w:val="57051954"/>
    <w:rsid w:val="5731C13F"/>
    <w:rsid w:val="5753F607"/>
    <w:rsid w:val="57A1BF52"/>
    <w:rsid w:val="57AE4958"/>
    <w:rsid w:val="57BAEBFC"/>
    <w:rsid w:val="57CD34F3"/>
    <w:rsid w:val="581C480A"/>
    <w:rsid w:val="582081F2"/>
    <w:rsid w:val="5857B705"/>
    <w:rsid w:val="5885876A"/>
    <w:rsid w:val="58A8FE79"/>
    <w:rsid w:val="58BB39E7"/>
    <w:rsid w:val="58C9EC23"/>
    <w:rsid w:val="58D37144"/>
    <w:rsid w:val="58D9DD69"/>
    <w:rsid w:val="58EC74B9"/>
    <w:rsid w:val="58F5BAB5"/>
    <w:rsid w:val="5903749F"/>
    <w:rsid w:val="592B6473"/>
    <w:rsid w:val="595C8542"/>
    <w:rsid w:val="5993A5F1"/>
    <w:rsid w:val="59B17EB3"/>
    <w:rsid w:val="59B35C07"/>
    <w:rsid w:val="59D503B6"/>
    <w:rsid w:val="5A15B0E1"/>
    <w:rsid w:val="5A2EA66D"/>
    <w:rsid w:val="5A61CB0D"/>
    <w:rsid w:val="5A8A9AAA"/>
    <w:rsid w:val="5AA15994"/>
    <w:rsid w:val="5B187067"/>
    <w:rsid w:val="5B2DEF2B"/>
    <w:rsid w:val="5B342EE9"/>
    <w:rsid w:val="5B529E62"/>
    <w:rsid w:val="5B5BE6F4"/>
    <w:rsid w:val="5B600A41"/>
    <w:rsid w:val="5B632ACA"/>
    <w:rsid w:val="5B8D2E3A"/>
    <w:rsid w:val="5B908E77"/>
    <w:rsid w:val="5BA7BC42"/>
    <w:rsid w:val="5BB443C9"/>
    <w:rsid w:val="5C5C469F"/>
    <w:rsid w:val="5C9BB880"/>
    <w:rsid w:val="5CB9E3A3"/>
    <w:rsid w:val="5CCAC250"/>
    <w:rsid w:val="5CEC3362"/>
    <w:rsid w:val="5D02E9C2"/>
    <w:rsid w:val="5D050D2A"/>
    <w:rsid w:val="5D0F4088"/>
    <w:rsid w:val="5D1258F1"/>
    <w:rsid w:val="5D540EF9"/>
    <w:rsid w:val="5D693686"/>
    <w:rsid w:val="5D70CDE8"/>
    <w:rsid w:val="5D852670"/>
    <w:rsid w:val="5D9BFB85"/>
    <w:rsid w:val="5DE0E61A"/>
    <w:rsid w:val="5DF65098"/>
    <w:rsid w:val="5E50572F"/>
    <w:rsid w:val="5E72FFAE"/>
    <w:rsid w:val="5E78E6A6"/>
    <w:rsid w:val="5E91403D"/>
    <w:rsid w:val="5EAD3BF8"/>
    <w:rsid w:val="5EAFF92A"/>
    <w:rsid w:val="5EB03150"/>
    <w:rsid w:val="5ED57775"/>
    <w:rsid w:val="5EFA7C10"/>
    <w:rsid w:val="5EFAF453"/>
    <w:rsid w:val="5F1E65AB"/>
    <w:rsid w:val="5F3B5BA8"/>
    <w:rsid w:val="5F4040C1"/>
    <w:rsid w:val="5F4BC32C"/>
    <w:rsid w:val="5F6288AA"/>
    <w:rsid w:val="5F9E49CF"/>
    <w:rsid w:val="5FE9F74C"/>
    <w:rsid w:val="5FECB1B3"/>
    <w:rsid w:val="5FF7A780"/>
    <w:rsid w:val="601BDA44"/>
    <w:rsid w:val="6024DA92"/>
    <w:rsid w:val="6053937E"/>
    <w:rsid w:val="6069FA03"/>
    <w:rsid w:val="60930725"/>
    <w:rsid w:val="60FE324C"/>
    <w:rsid w:val="612E6194"/>
    <w:rsid w:val="613502A4"/>
    <w:rsid w:val="615AEFD7"/>
    <w:rsid w:val="615DF615"/>
    <w:rsid w:val="61793E4E"/>
    <w:rsid w:val="61A9EC3F"/>
    <w:rsid w:val="61EB9F78"/>
    <w:rsid w:val="61EBFFF7"/>
    <w:rsid w:val="62492954"/>
    <w:rsid w:val="6264A5E2"/>
    <w:rsid w:val="627FCDF5"/>
    <w:rsid w:val="629FB306"/>
    <w:rsid w:val="62C2AA11"/>
    <w:rsid w:val="62D08AE9"/>
    <w:rsid w:val="62D75C9A"/>
    <w:rsid w:val="630EF105"/>
    <w:rsid w:val="632E80EB"/>
    <w:rsid w:val="6337F881"/>
    <w:rsid w:val="637F1984"/>
    <w:rsid w:val="63BC5731"/>
    <w:rsid w:val="63D6B7A3"/>
    <w:rsid w:val="63F53CD5"/>
    <w:rsid w:val="6443A94E"/>
    <w:rsid w:val="6447AFF5"/>
    <w:rsid w:val="6492F540"/>
    <w:rsid w:val="64B45E0D"/>
    <w:rsid w:val="64B5ACF3"/>
    <w:rsid w:val="64B7FE77"/>
    <w:rsid w:val="64B9342C"/>
    <w:rsid w:val="64DEB55D"/>
    <w:rsid w:val="64ED2058"/>
    <w:rsid w:val="65051E8B"/>
    <w:rsid w:val="6562E0C4"/>
    <w:rsid w:val="657A3713"/>
    <w:rsid w:val="65828C2E"/>
    <w:rsid w:val="65A1C675"/>
    <w:rsid w:val="65D88FAA"/>
    <w:rsid w:val="6616D6CC"/>
    <w:rsid w:val="66537C89"/>
    <w:rsid w:val="666C0C73"/>
    <w:rsid w:val="66976BC6"/>
    <w:rsid w:val="66A5E9D6"/>
    <w:rsid w:val="66AB17F7"/>
    <w:rsid w:val="67073F30"/>
    <w:rsid w:val="6717BFDD"/>
    <w:rsid w:val="672351E2"/>
    <w:rsid w:val="6724AAF6"/>
    <w:rsid w:val="6725AFC2"/>
    <w:rsid w:val="6730422E"/>
    <w:rsid w:val="674080E6"/>
    <w:rsid w:val="67700E1E"/>
    <w:rsid w:val="677C5C5A"/>
    <w:rsid w:val="67A5CD86"/>
    <w:rsid w:val="67C17232"/>
    <w:rsid w:val="67E5AE8F"/>
    <w:rsid w:val="684FA0E2"/>
    <w:rsid w:val="6865273F"/>
    <w:rsid w:val="688B3455"/>
    <w:rsid w:val="689A62F5"/>
    <w:rsid w:val="68B80BE8"/>
    <w:rsid w:val="68C1AD98"/>
    <w:rsid w:val="68E937D8"/>
    <w:rsid w:val="6900DA83"/>
    <w:rsid w:val="6903D365"/>
    <w:rsid w:val="690552BA"/>
    <w:rsid w:val="6930E221"/>
    <w:rsid w:val="693A0157"/>
    <w:rsid w:val="693DE250"/>
    <w:rsid w:val="6940FB5D"/>
    <w:rsid w:val="6975FC77"/>
    <w:rsid w:val="69B22E9C"/>
    <w:rsid w:val="69C8286C"/>
    <w:rsid w:val="69C8B0D7"/>
    <w:rsid w:val="69FFAEDB"/>
    <w:rsid w:val="6A14CB03"/>
    <w:rsid w:val="6A2338D4"/>
    <w:rsid w:val="6A3B0CAC"/>
    <w:rsid w:val="6A618901"/>
    <w:rsid w:val="6A696932"/>
    <w:rsid w:val="6A90E463"/>
    <w:rsid w:val="6A92DB0C"/>
    <w:rsid w:val="6AA5A473"/>
    <w:rsid w:val="6AB44D8D"/>
    <w:rsid w:val="6B273F6C"/>
    <w:rsid w:val="6B3DAC96"/>
    <w:rsid w:val="6B569A52"/>
    <w:rsid w:val="6BA9AAF8"/>
    <w:rsid w:val="6BB0BF93"/>
    <w:rsid w:val="6BB9B382"/>
    <w:rsid w:val="6BC0F750"/>
    <w:rsid w:val="6BCAC517"/>
    <w:rsid w:val="6BDBA167"/>
    <w:rsid w:val="6C1585A0"/>
    <w:rsid w:val="6C248AD0"/>
    <w:rsid w:val="6C2CB4C4"/>
    <w:rsid w:val="6C361168"/>
    <w:rsid w:val="6C4179AE"/>
    <w:rsid w:val="6C83BB6B"/>
    <w:rsid w:val="6C988943"/>
    <w:rsid w:val="6C9D0B06"/>
    <w:rsid w:val="6CB5E5DA"/>
    <w:rsid w:val="6CB85C52"/>
    <w:rsid w:val="6CE1D9BC"/>
    <w:rsid w:val="6D06B411"/>
    <w:rsid w:val="6D3A7AD6"/>
    <w:rsid w:val="6D42FB59"/>
    <w:rsid w:val="6D6466F4"/>
    <w:rsid w:val="6D846271"/>
    <w:rsid w:val="6D84FC8C"/>
    <w:rsid w:val="6D9AF868"/>
    <w:rsid w:val="6DBFBF80"/>
    <w:rsid w:val="6DE43D38"/>
    <w:rsid w:val="6E237C48"/>
    <w:rsid w:val="6E2CFD65"/>
    <w:rsid w:val="6E4F1904"/>
    <w:rsid w:val="6E7C9766"/>
    <w:rsid w:val="6E829663"/>
    <w:rsid w:val="6EC0D1B9"/>
    <w:rsid w:val="6ECEB419"/>
    <w:rsid w:val="6EDB1FAB"/>
    <w:rsid w:val="6F1210F7"/>
    <w:rsid w:val="6F12864E"/>
    <w:rsid w:val="6F3E0EB6"/>
    <w:rsid w:val="6F4B2291"/>
    <w:rsid w:val="6F608696"/>
    <w:rsid w:val="6F64CDD5"/>
    <w:rsid w:val="6F7A56B5"/>
    <w:rsid w:val="6F97DECD"/>
    <w:rsid w:val="6FBF1AD3"/>
    <w:rsid w:val="7050F53C"/>
    <w:rsid w:val="70552321"/>
    <w:rsid w:val="7062549A"/>
    <w:rsid w:val="70A84206"/>
    <w:rsid w:val="70A8764D"/>
    <w:rsid w:val="70AC3CEA"/>
    <w:rsid w:val="70AD0161"/>
    <w:rsid w:val="70DF940E"/>
    <w:rsid w:val="710132CA"/>
    <w:rsid w:val="7105EDE3"/>
    <w:rsid w:val="712E56D8"/>
    <w:rsid w:val="71387C68"/>
    <w:rsid w:val="7139D64C"/>
    <w:rsid w:val="7149D79B"/>
    <w:rsid w:val="7156F098"/>
    <w:rsid w:val="7186E104"/>
    <w:rsid w:val="718CE0E4"/>
    <w:rsid w:val="71982D91"/>
    <w:rsid w:val="71988C15"/>
    <w:rsid w:val="71A9E381"/>
    <w:rsid w:val="7209ABA5"/>
    <w:rsid w:val="720B4ACF"/>
    <w:rsid w:val="7216BD92"/>
    <w:rsid w:val="7246B609"/>
    <w:rsid w:val="728AF594"/>
    <w:rsid w:val="72B21CF3"/>
    <w:rsid w:val="72EADD93"/>
    <w:rsid w:val="72FFA0B2"/>
    <w:rsid w:val="73133CF6"/>
    <w:rsid w:val="7331F3FE"/>
    <w:rsid w:val="7343D1E0"/>
    <w:rsid w:val="73457C29"/>
    <w:rsid w:val="734AE7C8"/>
    <w:rsid w:val="73609A39"/>
    <w:rsid w:val="73A08F6B"/>
    <w:rsid w:val="73CC1ED2"/>
    <w:rsid w:val="73DABC8A"/>
    <w:rsid w:val="741FF575"/>
    <w:rsid w:val="7435AB01"/>
    <w:rsid w:val="7457F13E"/>
    <w:rsid w:val="749842DA"/>
    <w:rsid w:val="7498FAFC"/>
    <w:rsid w:val="74A28D45"/>
    <w:rsid w:val="74B7802E"/>
    <w:rsid w:val="74F5FC84"/>
    <w:rsid w:val="7531D7F8"/>
    <w:rsid w:val="75577DAA"/>
    <w:rsid w:val="7568BB3E"/>
    <w:rsid w:val="757EC108"/>
    <w:rsid w:val="757EF8DB"/>
    <w:rsid w:val="75990513"/>
    <w:rsid w:val="759AA83C"/>
    <w:rsid w:val="75AD7900"/>
    <w:rsid w:val="75C02A7B"/>
    <w:rsid w:val="75E33B39"/>
    <w:rsid w:val="7619C781"/>
    <w:rsid w:val="761B2DC7"/>
    <w:rsid w:val="7628786C"/>
    <w:rsid w:val="76357401"/>
    <w:rsid w:val="763C3297"/>
    <w:rsid w:val="7653D1F5"/>
    <w:rsid w:val="76723B04"/>
    <w:rsid w:val="76871DD3"/>
    <w:rsid w:val="76CF3BF0"/>
    <w:rsid w:val="76D4B222"/>
    <w:rsid w:val="76E170EF"/>
    <w:rsid w:val="7718C56B"/>
    <w:rsid w:val="771C34B6"/>
    <w:rsid w:val="777D166D"/>
    <w:rsid w:val="77B0F9C3"/>
    <w:rsid w:val="77DF580B"/>
    <w:rsid w:val="781A5D82"/>
    <w:rsid w:val="78324CF7"/>
    <w:rsid w:val="784C6CDC"/>
    <w:rsid w:val="7852D602"/>
    <w:rsid w:val="78751C54"/>
    <w:rsid w:val="78AA6E84"/>
    <w:rsid w:val="78D19AC9"/>
    <w:rsid w:val="790E2DE9"/>
    <w:rsid w:val="7933DF30"/>
    <w:rsid w:val="7959D03C"/>
    <w:rsid w:val="7971DA30"/>
    <w:rsid w:val="7991C113"/>
    <w:rsid w:val="79E65F42"/>
    <w:rsid w:val="79E7599F"/>
    <w:rsid w:val="79EA98A1"/>
    <w:rsid w:val="79F52979"/>
    <w:rsid w:val="7A06A81F"/>
    <w:rsid w:val="7A331B7E"/>
    <w:rsid w:val="7A434F84"/>
    <w:rsid w:val="7A4B0796"/>
    <w:rsid w:val="7A5B3EF7"/>
    <w:rsid w:val="7A7E929F"/>
    <w:rsid w:val="7A839F6A"/>
    <w:rsid w:val="7A9FA635"/>
    <w:rsid w:val="7AA0C798"/>
    <w:rsid w:val="7AAF8295"/>
    <w:rsid w:val="7ADB7179"/>
    <w:rsid w:val="7B1F4AFA"/>
    <w:rsid w:val="7B2EBCD4"/>
    <w:rsid w:val="7B62DE66"/>
    <w:rsid w:val="7B70B76D"/>
    <w:rsid w:val="7B93DAB4"/>
    <w:rsid w:val="7BC9F7A5"/>
    <w:rsid w:val="7C0DBCDE"/>
    <w:rsid w:val="7C174765"/>
    <w:rsid w:val="7C1DF45E"/>
    <w:rsid w:val="7C25874B"/>
    <w:rsid w:val="7C26572D"/>
    <w:rsid w:val="7C67F1E5"/>
    <w:rsid w:val="7C6C7D0C"/>
    <w:rsid w:val="7C77EAD4"/>
    <w:rsid w:val="7C7FE2F2"/>
    <w:rsid w:val="7CD1E5D8"/>
    <w:rsid w:val="7CE5BBF8"/>
    <w:rsid w:val="7CE88D58"/>
    <w:rsid w:val="7CE9AAB2"/>
    <w:rsid w:val="7CEF6F10"/>
    <w:rsid w:val="7D034410"/>
    <w:rsid w:val="7D2B11D7"/>
    <w:rsid w:val="7D566984"/>
    <w:rsid w:val="7DB6A39B"/>
    <w:rsid w:val="7DCCCC08"/>
    <w:rsid w:val="7DD8B4A2"/>
    <w:rsid w:val="7DF10A6F"/>
    <w:rsid w:val="7E0A3A18"/>
    <w:rsid w:val="7E1037FF"/>
    <w:rsid w:val="7E1F1BB0"/>
    <w:rsid w:val="7E2A2BA3"/>
    <w:rsid w:val="7E353F5C"/>
    <w:rsid w:val="7E410290"/>
    <w:rsid w:val="7E725458"/>
    <w:rsid w:val="7E730B46"/>
    <w:rsid w:val="7E744D36"/>
    <w:rsid w:val="7E7E4944"/>
    <w:rsid w:val="7E8A105C"/>
    <w:rsid w:val="7E8A2D41"/>
    <w:rsid w:val="7E9352E1"/>
    <w:rsid w:val="7EBA373D"/>
    <w:rsid w:val="7ECE2D96"/>
    <w:rsid w:val="7ED7EFF5"/>
    <w:rsid w:val="7EEAC741"/>
    <w:rsid w:val="7F052F15"/>
    <w:rsid w:val="7F053D99"/>
    <w:rsid w:val="7F0E1485"/>
    <w:rsid w:val="7F21AA7F"/>
    <w:rsid w:val="7F3F6825"/>
    <w:rsid w:val="7F424EAA"/>
    <w:rsid w:val="7F62EBA6"/>
    <w:rsid w:val="7F726CC1"/>
    <w:rsid w:val="7F78F229"/>
    <w:rsid w:val="7F7E234D"/>
    <w:rsid w:val="7F9E6F9E"/>
    <w:rsid w:val="7FAE0297"/>
    <w:rsid w:val="7FC3C65D"/>
    <w:rsid w:val="7FF64BFC"/>
    <w:rsid w:val="7FFEE0EF"/>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09D38"/>
  <w15:docId w15:val="{E615332E-664E-43AF-9601-1F5037086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unhideWhenUsed/>
    <w:rsid w:val="0054160E"/>
    <w:pPr>
      <w:spacing w:before="100" w:beforeAutospacing="1" w:after="142" w:line="288" w:lineRule="auto"/>
    </w:pPr>
    <w:rPr>
      <w:rFonts w:ascii="Times New Roman" w:hAnsi="Times New Roman" w:eastAsia="Times New Roman" w:cs="Times New Roman"/>
      <w:sz w:val="24"/>
      <w:szCs w:val="24"/>
      <w:lang w:eastAsia="pt-BR"/>
    </w:rPr>
  </w:style>
  <w:style w:type="table" w:styleId="TableGrid">
    <w:name w:val="Table Grid"/>
    <w:basedOn w:val="TableNormal"/>
    <w:uiPriority w:val="39"/>
    <w:rsid w:val="008F1C7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1603DD"/>
    <w:pPr>
      <w:ind w:left="720"/>
      <w:contextualSpacing/>
    </w:pPr>
  </w:style>
  <w:style w:type="paragraph" w:styleId="HTMLPreformatted">
    <w:name w:val="HTML Preformatted"/>
    <w:basedOn w:val="Normal"/>
    <w:link w:val="HTMLPreformattedChar"/>
    <w:uiPriority w:val="99"/>
    <w:semiHidden/>
    <w:unhideWhenUsed/>
    <w:rsid w:val="007B3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pt-BR"/>
    </w:rPr>
  </w:style>
  <w:style w:type="character" w:styleId="HTMLPreformattedChar" w:customStyle="1">
    <w:name w:val="HTML Preformatted Char"/>
    <w:basedOn w:val="DefaultParagraphFont"/>
    <w:link w:val="HTMLPreformatted"/>
    <w:uiPriority w:val="99"/>
    <w:semiHidden/>
    <w:rsid w:val="007B3084"/>
    <w:rPr>
      <w:rFonts w:ascii="Courier New" w:hAnsi="Courier New" w:eastAsia="Times New Roman" w:cs="Courier New"/>
      <w:sz w:val="20"/>
      <w:szCs w:val="20"/>
      <w:lang w:eastAsia="pt-BR"/>
    </w:rPr>
  </w:style>
  <w:style w:type="paragraph" w:styleId="BalloonText">
    <w:name w:val="Balloon Text"/>
    <w:basedOn w:val="Normal"/>
    <w:link w:val="BalloonTextChar"/>
    <w:uiPriority w:val="99"/>
    <w:semiHidden/>
    <w:unhideWhenUsed/>
    <w:rsid w:val="00F42B22"/>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F42B22"/>
    <w:rPr>
      <w:rFonts w:ascii="Tahoma" w:hAnsi="Tahoma" w:cs="Tahoma"/>
      <w:sz w:val="16"/>
      <w:szCs w:val="16"/>
    </w:rPr>
  </w:style>
  <w:style w:type="paragraph" w:styleId="xmsonormal" w:customStyle="1">
    <w:name w:val="x_msonormal"/>
    <w:basedOn w:val="Normal"/>
    <w:rsid w:val="00FC62D8"/>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Strong">
    <w:name w:val="Strong"/>
    <w:basedOn w:val="DefaultParagraphFont"/>
    <w:uiPriority w:val="22"/>
    <w:qFormat/>
    <w:rsid w:val="006E0114"/>
    <w:rPr>
      <w:b/>
      <w:bCs/>
    </w:r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78444">
      <w:bodyDiv w:val="1"/>
      <w:marLeft w:val="0"/>
      <w:marRight w:val="0"/>
      <w:marTop w:val="0"/>
      <w:marBottom w:val="0"/>
      <w:divBdr>
        <w:top w:val="none" w:sz="0" w:space="0" w:color="auto"/>
        <w:left w:val="none" w:sz="0" w:space="0" w:color="auto"/>
        <w:bottom w:val="none" w:sz="0" w:space="0" w:color="auto"/>
        <w:right w:val="none" w:sz="0" w:space="0" w:color="auto"/>
      </w:divBdr>
    </w:div>
    <w:div w:id="157767535">
      <w:bodyDiv w:val="1"/>
      <w:marLeft w:val="0"/>
      <w:marRight w:val="0"/>
      <w:marTop w:val="0"/>
      <w:marBottom w:val="0"/>
      <w:divBdr>
        <w:top w:val="none" w:sz="0" w:space="0" w:color="auto"/>
        <w:left w:val="none" w:sz="0" w:space="0" w:color="auto"/>
        <w:bottom w:val="none" w:sz="0" w:space="0" w:color="auto"/>
        <w:right w:val="none" w:sz="0" w:space="0" w:color="auto"/>
      </w:divBdr>
    </w:div>
    <w:div w:id="387146156">
      <w:bodyDiv w:val="1"/>
      <w:marLeft w:val="0"/>
      <w:marRight w:val="0"/>
      <w:marTop w:val="0"/>
      <w:marBottom w:val="0"/>
      <w:divBdr>
        <w:top w:val="none" w:sz="0" w:space="0" w:color="auto"/>
        <w:left w:val="none" w:sz="0" w:space="0" w:color="auto"/>
        <w:bottom w:val="none" w:sz="0" w:space="0" w:color="auto"/>
        <w:right w:val="none" w:sz="0" w:space="0" w:color="auto"/>
      </w:divBdr>
    </w:div>
    <w:div w:id="929579166">
      <w:bodyDiv w:val="1"/>
      <w:marLeft w:val="0"/>
      <w:marRight w:val="0"/>
      <w:marTop w:val="0"/>
      <w:marBottom w:val="0"/>
      <w:divBdr>
        <w:top w:val="none" w:sz="0" w:space="0" w:color="auto"/>
        <w:left w:val="none" w:sz="0" w:space="0" w:color="auto"/>
        <w:bottom w:val="none" w:sz="0" w:space="0" w:color="auto"/>
        <w:right w:val="none" w:sz="0" w:space="0" w:color="auto"/>
      </w:divBdr>
    </w:div>
    <w:div w:id="1336685506">
      <w:bodyDiv w:val="1"/>
      <w:marLeft w:val="0"/>
      <w:marRight w:val="0"/>
      <w:marTop w:val="0"/>
      <w:marBottom w:val="0"/>
      <w:divBdr>
        <w:top w:val="none" w:sz="0" w:space="0" w:color="auto"/>
        <w:left w:val="none" w:sz="0" w:space="0" w:color="auto"/>
        <w:bottom w:val="none" w:sz="0" w:space="0" w:color="auto"/>
        <w:right w:val="none" w:sz="0" w:space="0" w:color="auto"/>
      </w:divBdr>
    </w:div>
    <w:div w:id="1626696314">
      <w:bodyDiv w:val="1"/>
      <w:marLeft w:val="0"/>
      <w:marRight w:val="0"/>
      <w:marTop w:val="0"/>
      <w:marBottom w:val="0"/>
      <w:divBdr>
        <w:top w:val="none" w:sz="0" w:space="0" w:color="auto"/>
        <w:left w:val="none" w:sz="0" w:space="0" w:color="auto"/>
        <w:bottom w:val="none" w:sz="0" w:space="0" w:color="auto"/>
        <w:right w:val="none" w:sz="0" w:space="0" w:color="auto"/>
      </w:divBdr>
    </w:div>
    <w:div w:id="1690180933">
      <w:bodyDiv w:val="1"/>
      <w:marLeft w:val="0"/>
      <w:marRight w:val="0"/>
      <w:marTop w:val="0"/>
      <w:marBottom w:val="0"/>
      <w:divBdr>
        <w:top w:val="none" w:sz="0" w:space="0" w:color="auto"/>
        <w:left w:val="none" w:sz="0" w:space="0" w:color="auto"/>
        <w:bottom w:val="none" w:sz="0" w:space="0" w:color="auto"/>
        <w:right w:val="none" w:sz="0" w:space="0" w:color="auto"/>
      </w:divBdr>
    </w:div>
    <w:div w:id="1736855342">
      <w:bodyDiv w:val="1"/>
      <w:marLeft w:val="0"/>
      <w:marRight w:val="0"/>
      <w:marTop w:val="0"/>
      <w:marBottom w:val="0"/>
      <w:divBdr>
        <w:top w:val="none" w:sz="0" w:space="0" w:color="auto"/>
        <w:left w:val="none" w:sz="0" w:space="0" w:color="auto"/>
        <w:bottom w:val="none" w:sz="0" w:space="0" w:color="auto"/>
        <w:right w:val="none" w:sz="0" w:space="0" w:color="auto"/>
      </w:divBdr>
    </w:div>
    <w:div w:id="1918782590">
      <w:bodyDiv w:val="1"/>
      <w:marLeft w:val="0"/>
      <w:marRight w:val="0"/>
      <w:marTop w:val="0"/>
      <w:marBottom w:val="0"/>
      <w:divBdr>
        <w:top w:val="none" w:sz="0" w:space="0" w:color="auto"/>
        <w:left w:val="none" w:sz="0" w:space="0" w:color="auto"/>
        <w:bottom w:val="none" w:sz="0" w:space="0" w:color="auto"/>
        <w:right w:val="none" w:sz="0" w:space="0" w:color="auto"/>
      </w:divBdr>
      <w:divsChild>
        <w:div w:id="643118170">
          <w:marLeft w:val="0"/>
          <w:marRight w:val="0"/>
          <w:marTop w:val="0"/>
          <w:marBottom w:val="0"/>
          <w:divBdr>
            <w:top w:val="none" w:sz="0" w:space="0" w:color="auto"/>
            <w:left w:val="none" w:sz="0" w:space="0" w:color="auto"/>
            <w:bottom w:val="none" w:sz="0" w:space="0" w:color="auto"/>
            <w:right w:val="none" w:sz="0" w:space="0" w:color="auto"/>
          </w:divBdr>
          <w:divsChild>
            <w:div w:id="11420033">
              <w:marLeft w:val="0"/>
              <w:marRight w:val="0"/>
              <w:marTop w:val="0"/>
              <w:marBottom w:val="0"/>
              <w:divBdr>
                <w:top w:val="none" w:sz="0" w:space="0" w:color="auto"/>
                <w:left w:val="none" w:sz="0" w:space="0" w:color="auto"/>
                <w:bottom w:val="none" w:sz="0" w:space="0" w:color="auto"/>
                <w:right w:val="none" w:sz="0" w:space="0" w:color="auto"/>
              </w:divBdr>
            </w:div>
            <w:div w:id="31923563">
              <w:marLeft w:val="0"/>
              <w:marRight w:val="0"/>
              <w:marTop w:val="0"/>
              <w:marBottom w:val="0"/>
              <w:divBdr>
                <w:top w:val="none" w:sz="0" w:space="0" w:color="auto"/>
                <w:left w:val="none" w:sz="0" w:space="0" w:color="auto"/>
                <w:bottom w:val="none" w:sz="0" w:space="0" w:color="auto"/>
                <w:right w:val="none" w:sz="0" w:space="0" w:color="auto"/>
              </w:divBdr>
            </w:div>
            <w:div w:id="61761939">
              <w:marLeft w:val="0"/>
              <w:marRight w:val="0"/>
              <w:marTop w:val="0"/>
              <w:marBottom w:val="0"/>
              <w:divBdr>
                <w:top w:val="none" w:sz="0" w:space="0" w:color="auto"/>
                <w:left w:val="none" w:sz="0" w:space="0" w:color="auto"/>
                <w:bottom w:val="none" w:sz="0" w:space="0" w:color="auto"/>
                <w:right w:val="none" w:sz="0" w:space="0" w:color="auto"/>
              </w:divBdr>
            </w:div>
            <w:div w:id="107629616">
              <w:marLeft w:val="0"/>
              <w:marRight w:val="0"/>
              <w:marTop w:val="0"/>
              <w:marBottom w:val="0"/>
              <w:divBdr>
                <w:top w:val="none" w:sz="0" w:space="0" w:color="auto"/>
                <w:left w:val="none" w:sz="0" w:space="0" w:color="auto"/>
                <w:bottom w:val="none" w:sz="0" w:space="0" w:color="auto"/>
                <w:right w:val="none" w:sz="0" w:space="0" w:color="auto"/>
              </w:divBdr>
            </w:div>
            <w:div w:id="112334571">
              <w:marLeft w:val="0"/>
              <w:marRight w:val="0"/>
              <w:marTop w:val="0"/>
              <w:marBottom w:val="0"/>
              <w:divBdr>
                <w:top w:val="none" w:sz="0" w:space="0" w:color="auto"/>
                <w:left w:val="none" w:sz="0" w:space="0" w:color="auto"/>
                <w:bottom w:val="none" w:sz="0" w:space="0" w:color="auto"/>
                <w:right w:val="none" w:sz="0" w:space="0" w:color="auto"/>
              </w:divBdr>
            </w:div>
            <w:div w:id="114762323">
              <w:marLeft w:val="0"/>
              <w:marRight w:val="0"/>
              <w:marTop w:val="0"/>
              <w:marBottom w:val="0"/>
              <w:divBdr>
                <w:top w:val="none" w:sz="0" w:space="0" w:color="auto"/>
                <w:left w:val="none" w:sz="0" w:space="0" w:color="auto"/>
                <w:bottom w:val="none" w:sz="0" w:space="0" w:color="auto"/>
                <w:right w:val="none" w:sz="0" w:space="0" w:color="auto"/>
              </w:divBdr>
            </w:div>
            <w:div w:id="157502102">
              <w:marLeft w:val="0"/>
              <w:marRight w:val="0"/>
              <w:marTop w:val="0"/>
              <w:marBottom w:val="0"/>
              <w:divBdr>
                <w:top w:val="none" w:sz="0" w:space="0" w:color="auto"/>
                <w:left w:val="none" w:sz="0" w:space="0" w:color="auto"/>
                <w:bottom w:val="none" w:sz="0" w:space="0" w:color="auto"/>
                <w:right w:val="none" w:sz="0" w:space="0" w:color="auto"/>
              </w:divBdr>
            </w:div>
            <w:div w:id="172768645">
              <w:marLeft w:val="0"/>
              <w:marRight w:val="0"/>
              <w:marTop w:val="0"/>
              <w:marBottom w:val="0"/>
              <w:divBdr>
                <w:top w:val="none" w:sz="0" w:space="0" w:color="auto"/>
                <w:left w:val="none" w:sz="0" w:space="0" w:color="auto"/>
                <w:bottom w:val="none" w:sz="0" w:space="0" w:color="auto"/>
                <w:right w:val="none" w:sz="0" w:space="0" w:color="auto"/>
              </w:divBdr>
            </w:div>
            <w:div w:id="203905817">
              <w:marLeft w:val="0"/>
              <w:marRight w:val="0"/>
              <w:marTop w:val="0"/>
              <w:marBottom w:val="0"/>
              <w:divBdr>
                <w:top w:val="none" w:sz="0" w:space="0" w:color="auto"/>
                <w:left w:val="none" w:sz="0" w:space="0" w:color="auto"/>
                <w:bottom w:val="none" w:sz="0" w:space="0" w:color="auto"/>
                <w:right w:val="none" w:sz="0" w:space="0" w:color="auto"/>
              </w:divBdr>
            </w:div>
            <w:div w:id="209147582">
              <w:marLeft w:val="0"/>
              <w:marRight w:val="0"/>
              <w:marTop w:val="0"/>
              <w:marBottom w:val="0"/>
              <w:divBdr>
                <w:top w:val="none" w:sz="0" w:space="0" w:color="auto"/>
                <w:left w:val="none" w:sz="0" w:space="0" w:color="auto"/>
                <w:bottom w:val="none" w:sz="0" w:space="0" w:color="auto"/>
                <w:right w:val="none" w:sz="0" w:space="0" w:color="auto"/>
              </w:divBdr>
            </w:div>
            <w:div w:id="212812297">
              <w:marLeft w:val="0"/>
              <w:marRight w:val="0"/>
              <w:marTop w:val="0"/>
              <w:marBottom w:val="0"/>
              <w:divBdr>
                <w:top w:val="none" w:sz="0" w:space="0" w:color="auto"/>
                <w:left w:val="none" w:sz="0" w:space="0" w:color="auto"/>
                <w:bottom w:val="none" w:sz="0" w:space="0" w:color="auto"/>
                <w:right w:val="none" w:sz="0" w:space="0" w:color="auto"/>
              </w:divBdr>
            </w:div>
            <w:div w:id="231352261">
              <w:marLeft w:val="0"/>
              <w:marRight w:val="0"/>
              <w:marTop w:val="0"/>
              <w:marBottom w:val="0"/>
              <w:divBdr>
                <w:top w:val="none" w:sz="0" w:space="0" w:color="auto"/>
                <w:left w:val="none" w:sz="0" w:space="0" w:color="auto"/>
                <w:bottom w:val="none" w:sz="0" w:space="0" w:color="auto"/>
                <w:right w:val="none" w:sz="0" w:space="0" w:color="auto"/>
              </w:divBdr>
            </w:div>
            <w:div w:id="251084202">
              <w:marLeft w:val="0"/>
              <w:marRight w:val="0"/>
              <w:marTop w:val="0"/>
              <w:marBottom w:val="0"/>
              <w:divBdr>
                <w:top w:val="none" w:sz="0" w:space="0" w:color="auto"/>
                <w:left w:val="none" w:sz="0" w:space="0" w:color="auto"/>
                <w:bottom w:val="none" w:sz="0" w:space="0" w:color="auto"/>
                <w:right w:val="none" w:sz="0" w:space="0" w:color="auto"/>
              </w:divBdr>
            </w:div>
            <w:div w:id="274874731">
              <w:marLeft w:val="0"/>
              <w:marRight w:val="0"/>
              <w:marTop w:val="0"/>
              <w:marBottom w:val="0"/>
              <w:divBdr>
                <w:top w:val="none" w:sz="0" w:space="0" w:color="auto"/>
                <w:left w:val="none" w:sz="0" w:space="0" w:color="auto"/>
                <w:bottom w:val="none" w:sz="0" w:space="0" w:color="auto"/>
                <w:right w:val="none" w:sz="0" w:space="0" w:color="auto"/>
              </w:divBdr>
            </w:div>
            <w:div w:id="293949462">
              <w:marLeft w:val="0"/>
              <w:marRight w:val="0"/>
              <w:marTop w:val="0"/>
              <w:marBottom w:val="0"/>
              <w:divBdr>
                <w:top w:val="none" w:sz="0" w:space="0" w:color="auto"/>
                <w:left w:val="none" w:sz="0" w:space="0" w:color="auto"/>
                <w:bottom w:val="none" w:sz="0" w:space="0" w:color="auto"/>
                <w:right w:val="none" w:sz="0" w:space="0" w:color="auto"/>
              </w:divBdr>
            </w:div>
            <w:div w:id="296033664">
              <w:marLeft w:val="0"/>
              <w:marRight w:val="0"/>
              <w:marTop w:val="0"/>
              <w:marBottom w:val="0"/>
              <w:divBdr>
                <w:top w:val="none" w:sz="0" w:space="0" w:color="auto"/>
                <w:left w:val="none" w:sz="0" w:space="0" w:color="auto"/>
                <w:bottom w:val="none" w:sz="0" w:space="0" w:color="auto"/>
                <w:right w:val="none" w:sz="0" w:space="0" w:color="auto"/>
              </w:divBdr>
            </w:div>
            <w:div w:id="297027820">
              <w:marLeft w:val="0"/>
              <w:marRight w:val="0"/>
              <w:marTop w:val="0"/>
              <w:marBottom w:val="0"/>
              <w:divBdr>
                <w:top w:val="none" w:sz="0" w:space="0" w:color="auto"/>
                <w:left w:val="none" w:sz="0" w:space="0" w:color="auto"/>
                <w:bottom w:val="none" w:sz="0" w:space="0" w:color="auto"/>
                <w:right w:val="none" w:sz="0" w:space="0" w:color="auto"/>
              </w:divBdr>
            </w:div>
            <w:div w:id="317345589">
              <w:marLeft w:val="0"/>
              <w:marRight w:val="0"/>
              <w:marTop w:val="0"/>
              <w:marBottom w:val="0"/>
              <w:divBdr>
                <w:top w:val="none" w:sz="0" w:space="0" w:color="auto"/>
                <w:left w:val="none" w:sz="0" w:space="0" w:color="auto"/>
                <w:bottom w:val="none" w:sz="0" w:space="0" w:color="auto"/>
                <w:right w:val="none" w:sz="0" w:space="0" w:color="auto"/>
              </w:divBdr>
            </w:div>
            <w:div w:id="332998887">
              <w:marLeft w:val="0"/>
              <w:marRight w:val="0"/>
              <w:marTop w:val="0"/>
              <w:marBottom w:val="0"/>
              <w:divBdr>
                <w:top w:val="none" w:sz="0" w:space="0" w:color="auto"/>
                <w:left w:val="none" w:sz="0" w:space="0" w:color="auto"/>
                <w:bottom w:val="none" w:sz="0" w:space="0" w:color="auto"/>
                <w:right w:val="none" w:sz="0" w:space="0" w:color="auto"/>
              </w:divBdr>
            </w:div>
            <w:div w:id="336536774">
              <w:marLeft w:val="0"/>
              <w:marRight w:val="0"/>
              <w:marTop w:val="0"/>
              <w:marBottom w:val="0"/>
              <w:divBdr>
                <w:top w:val="none" w:sz="0" w:space="0" w:color="auto"/>
                <w:left w:val="none" w:sz="0" w:space="0" w:color="auto"/>
                <w:bottom w:val="none" w:sz="0" w:space="0" w:color="auto"/>
                <w:right w:val="none" w:sz="0" w:space="0" w:color="auto"/>
              </w:divBdr>
            </w:div>
            <w:div w:id="358816418">
              <w:marLeft w:val="0"/>
              <w:marRight w:val="0"/>
              <w:marTop w:val="0"/>
              <w:marBottom w:val="0"/>
              <w:divBdr>
                <w:top w:val="none" w:sz="0" w:space="0" w:color="auto"/>
                <w:left w:val="none" w:sz="0" w:space="0" w:color="auto"/>
                <w:bottom w:val="none" w:sz="0" w:space="0" w:color="auto"/>
                <w:right w:val="none" w:sz="0" w:space="0" w:color="auto"/>
              </w:divBdr>
            </w:div>
            <w:div w:id="373504177">
              <w:marLeft w:val="0"/>
              <w:marRight w:val="0"/>
              <w:marTop w:val="0"/>
              <w:marBottom w:val="0"/>
              <w:divBdr>
                <w:top w:val="none" w:sz="0" w:space="0" w:color="auto"/>
                <w:left w:val="none" w:sz="0" w:space="0" w:color="auto"/>
                <w:bottom w:val="none" w:sz="0" w:space="0" w:color="auto"/>
                <w:right w:val="none" w:sz="0" w:space="0" w:color="auto"/>
              </w:divBdr>
            </w:div>
            <w:div w:id="383990295">
              <w:marLeft w:val="0"/>
              <w:marRight w:val="0"/>
              <w:marTop w:val="0"/>
              <w:marBottom w:val="0"/>
              <w:divBdr>
                <w:top w:val="none" w:sz="0" w:space="0" w:color="auto"/>
                <w:left w:val="none" w:sz="0" w:space="0" w:color="auto"/>
                <w:bottom w:val="none" w:sz="0" w:space="0" w:color="auto"/>
                <w:right w:val="none" w:sz="0" w:space="0" w:color="auto"/>
              </w:divBdr>
            </w:div>
            <w:div w:id="397896316">
              <w:marLeft w:val="0"/>
              <w:marRight w:val="0"/>
              <w:marTop w:val="0"/>
              <w:marBottom w:val="0"/>
              <w:divBdr>
                <w:top w:val="none" w:sz="0" w:space="0" w:color="auto"/>
                <w:left w:val="none" w:sz="0" w:space="0" w:color="auto"/>
                <w:bottom w:val="none" w:sz="0" w:space="0" w:color="auto"/>
                <w:right w:val="none" w:sz="0" w:space="0" w:color="auto"/>
              </w:divBdr>
            </w:div>
            <w:div w:id="399402950">
              <w:marLeft w:val="0"/>
              <w:marRight w:val="0"/>
              <w:marTop w:val="0"/>
              <w:marBottom w:val="0"/>
              <w:divBdr>
                <w:top w:val="none" w:sz="0" w:space="0" w:color="auto"/>
                <w:left w:val="none" w:sz="0" w:space="0" w:color="auto"/>
                <w:bottom w:val="none" w:sz="0" w:space="0" w:color="auto"/>
                <w:right w:val="none" w:sz="0" w:space="0" w:color="auto"/>
              </w:divBdr>
            </w:div>
            <w:div w:id="438647009">
              <w:marLeft w:val="0"/>
              <w:marRight w:val="0"/>
              <w:marTop w:val="0"/>
              <w:marBottom w:val="0"/>
              <w:divBdr>
                <w:top w:val="none" w:sz="0" w:space="0" w:color="auto"/>
                <w:left w:val="none" w:sz="0" w:space="0" w:color="auto"/>
                <w:bottom w:val="none" w:sz="0" w:space="0" w:color="auto"/>
                <w:right w:val="none" w:sz="0" w:space="0" w:color="auto"/>
              </w:divBdr>
            </w:div>
            <w:div w:id="451364213">
              <w:marLeft w:val="0"/>
              <w:marRight w:val="0"/>
              <w:marTop w:val="0"/>
              <w:marBottom w:val="0"/>
              <w:divBdr>
                <w:top w:val="none" w:sz="0" w:space="0" w:color="auto"/>
                <w:left w:val="none" w:sz="0" w:space="0" w:color="auto"/>
                <w:bottom w:val="none" w:sz="0" w:space="0" w:color="auto"/>
                <w:right w:val="none" w:sz="0" w:space="0" w:color="auto"/>
              </w:divBdr>
            </w:div>
            <w:div w:id="494684990">
              <w:marLeft w:val="0"/>
              <w:marRight w:val="0"/>
              <w:marTop w:val="0"/>
              <w:marBottom w:val="0"/>
              <w:divBdr>
                <w:top w:val="none" w:sz="0" w:space="0" w:color="auto"/>
                <w:left w:val="none" w:sz="0" w:space="0" w:color="auto"/>
                <w:bottom w:val="none" w:sz="0" w:space="0" w:color="auto"/>
                <w:right w:val="none" w:sz="0" w:space="0" w:color="auto"/>
              </w:divBdr>
            </w:div>
            <w:div w:id="501899496">
              <w:marLeft w:val="0"/>
              <w:marRight w:val="0"/>
              <w:marTop w:val="0"/>
              <w:marBottom w:val="0"/>
              <w:divBdr>
                <w:top w:val="none" w:sz="0" w:space="0" w:color="auto"/>
                <w:left w:val="none" w:sz="0" w:space="0" w:color="auto"/>
                <w:bottom w:val="none" w:sz="0" w:space="0" w:color="auto"/>
                <w:right w:val="none" w:sz="0" w:space="0" w:color="auto"/>
              </w:divBdr>
            </w:div>
            <w:div w:id="528418167">
              <w:marLeft w:val="0"/>
              <w:marRight w:val="0"/>
              <w:marTop w:val="0"/>
              <w:marBottom w:val="0"/>
              <w:divBdr>
                <w:top w:val="none" w:sz="0" w:space="0" w:color="auto"/>
                <w:left w:val="none" w:sz="0" w:space="0" w:color="auto"/>
                <w:bottom w:val="none" w:sz="0" w:space="0" w:color="auto"/>
                <w:right w:val="none" w:sz="0" w:space="0" w:color="auto"/>
              </w:divBdr>
            </w:div>
            <w:div w:id="528645564">
              <w:marLeft w:val="0"/>
              <w:marRight w:val="0"/>
              <w:marTop w:val="0"/>
              <w:marBottom w:val="0"/>
              <w:divBdr>
                <w:top w:val="none" w:sz="0" w:space="0" w:color="auto"/>
                <w:left w:val="none" w:sz="0" w:space="0" w:color="auto"/>
                <w:bottom w:val="none" w:sz="0" w:space="0" w:color="auto"/>
                <w:right w:val="none" w:sz="0" w:space="0" w:color="auto"/>
              </w:divBdr>
            </w:div>
            <w:div w:id="530997281">
              <w:marLeft w:val="0"/>
              <w:marRight w:val="0"/>
              <w:marTop w:val="0"/>
              <w:marBottom w:val="0"/>
              <w:divBdr>
                <w:top w:val="none" w:sz="0" w:space="0" w:color="auto"/>
                <w:left w:val="none" w:sz="0" w:space="0" w:color="auto"/>
                <w:bottom w:val="none" w:sz="0" w:space="0" w:color="auto"/>
                <w:right w:val="none" w:sz="0" w:space="0" w:color="auto"/>
              </w:divBdr>
            </w:div>
            <w:div w:id="535701250">
              <w:marLeft w:val="0"/>
              <w:marRight w:val="0"/>
              <w:marTop w:val="0"/>
              <w:marBottom w:val="0"/>
              <w:divBdr>
                <w:top w:val="none" w:sz="0" w:space="0" w:color="auto"/>
                <w:left w:val="none" w:sz="0" w:space="0" w:color="auto"/>
                <w:bottom w:val="none" w:sz="0" w:space="0" w:color="auto"/>
                <w:right w:val="none" w:sz="0" w:space="0" w:color="auto"/>
              </w:divBdr>
            </w:div>
            <w:div w:id="546574546">
              <w:marLeft w:val="0"/>
              <w:marRight w:val="0"/>
              <w:marTop w:val="0"/>
              <w:marBottom w:val="0"/>
              <w:divBdr>
                <w:top w:val="none" w:sz="0" w:space="0" w:color="auto"/>
                <w:left w:val="none" w:sz="0" w:space="0" w:color="auto"/>
                <w:bottom w:val="none" w:sz="0" w:space="0" w:color="auto"/>
                <w:right w:val="none" w:sz="0" w:space="0" w:color="auto"/>
              </w:divBdr>
            </w:div>
            <w:div w:id="567377886">
              <w:marLeft w:val="0"/>
              <w:marRight w:val="0"/>
              <w:marTop w:val="0"/>
              <w:marBottom w:val="0"/>
              <w:divBdr>
                <w:top w:val="none" w:sz="0" w:space="0" w:color="auto"/>
                <w:left w:val="none" w:sz="0" w:space="0" w:color="auto"/>
                <w:bottom w:val="none" w:sz="0" w:space="0" w:color="auto"/>
                <w:right w:val="none" w:sz="0" w:space="0" w:color="auto"/>
              </w:divBdr>
            </w:div>
            <w:div w:id="650911617">
              <w:marLeft w:val="0"/>
              <w:marRight w:val="0"/>
              <w:marTop w:val="0"/>
              <w:marBottom w:val="0"/>
              <w:divBdr>
                <w:top w:val="none" w:sz="0" w:space="0" w:color="auto"/>
                <w:left w:val="none" w:sz="0" w:space="0" w:color="auto"/>
                <w:bottom w:val="none" w:sz="0" w:space="0" w:color="auto"/>
                <w:right w:val="none" w:sz="0" w:space="0" w:color="auto"/>
              </w:divBdr>
            </w:div>
            <w:div w:id="653871198">
              <w:marLeft w:val="0"/>
              <w:marRight w:val="0"/>
              <w:marTop w:val="0"/>
              <w:marBottom w:val="0"/>
              <w:divBdr>
                <w:top w:val="none" w:sz="0" w:space="0" w:color="auto"/>
                <w:left w:val="none" w:sz="0" w:space="0" w:color="auto"/>
                <w:bottom w:val="none" w:sz="0" w:space="0" w:color="auto"/>
                <w:right w:val="none" w:sz="0" w:space="0" w:color="auto"/>
              </w:divBdr>
            </w:div>
            <w:div w:id="687561998">
              <w:marLeft w:val="0"/>
              <w:marRight w:val="0"/>
              <w:marTop w:val="0"/>
              <w:marBottom w:val="0"/>
              <w:divBdr>
                <w:top w:val="none" w:sz="0" w:space="0" w:color="auto"/>
                <w:left w:val="none" w:sz="0" w:space="0" w:color="auto"/>
                <w:bottom w:val="none" w:sz="0" w:space="0" w:color="auto"/>
                <w:right w:val="none" w:sz="0" w:space="0" w:color="auto"/>
              </w:divBdr>
            </w:div>
            <w:div w:id="709458745">
              <w:marLeft w:val="0"/>
              <w:marRight w:val="0"/>
              <w:marTop w:val="0"/>
              <w:marBottom w:val="0"/>
              <w:divBdr>
                <w:top w:val="none" w:sz="0" w:space="0" w:color="auto"/>
                <w:left w:val="none" w:sz="0" w:space="0" w:color="auto"/>
                <w:bottom w:val="none" w:sz="0" w:space="0" w:color="auto"/>
                <w:right w:val="none" w:sz="0" w:space="0" w:color="auto"/>
              </w:divBdr>
            </w:div>
            <w:div w:id="711463084">
              <w:marLeft w:val="0"/>
              <w:marRight w:val="0"/>
              <w:marTop w:val="0"/>
              <w:marBottom w:val="0"/>
              <w:divBdr>
                <w:top w:val="none" w:sz="0" w:space="0" w:color="auto"/>
                <w:left w:val="none" w:sz="0" w:space="0" w:color="auto"/>
                <w:bottom w:val="none" w:sz="0" w:space="0" w:color="auto"/>
                <w:right w:val="none" w:sz="0" w:space="0" w:color="auto"/>
              </w:divBdr>
            </w:div>
            <w:div w:id="742869365">
              <w:marLeft w:val="0"/>
              <w:marRight w:val="0"/>
              <w:marTop w:val="0"/>
              <w:marBottom w:val="0"/>
              <w:divBdr>
                <w:top w:val="none" w:sz="0" w:space="0" w:color="auto"/>
                <w:left w:val="none" w:sz="0" w:space="0" w:color="auto"/>
                <w:bottom w:val="none" w:sz="0" w:space="0" w:color="auto"/>
                <w:right w:val="none" w:sz="0" w:space="0" w:color="auto"/>
              </w:divBdr>
            </w:div>
            <w:div w:id="778184465">
              <w:marLeft w:val="0"/>
              <w:marRight w:val="0"/>
              <w:marTop w:val="0"/>
              <w:marBottom w:val="0"/>
              <w:divBdr>
                <w:top w:val="none" w:sz="0" w:space="0" w:color="auto"/>
                <w:left w:val="none" w:sz="0" w:space="0" w:color="auto"/>
                <w:bottom w:val="none" w:sz="0" w:space="0" w:color="auto"/>
                <w:right w:val="none" w:sz="0" w:space="0" w:color="auto"/>
              </w:divBdr>
            </w:div>
            <w:div w:id="794181855">
              <w:marLeft w:val="0"/>
              <w:marRight w:val="0"/>
              <w:marTop w:val="0"/>
              <w:marBottom w:val="0"/>
              <w:divBdr>
                <w:top w:val="none" w:sz="0" w:space="0" w:color="auto"/>
                <w:left w:val="none" w:sz="0" w:space="0" w:color="auto"/>
                <w:bottom w:val="none" w:sz="0" w:space="0" w:color="auto"/>
                <w:right w:val="none" w:sz="0" w:space="0" w:color="auto"/>
              </w:divBdr>
            </w:div>
            <w:div w:id="812527993">
              <w:marLeft w:val="0"/>
              <w:marRight w:val="0"/>
              <w:marTop w:val="0"/>
              <w:marBottom w:val="0"/>
              <w:divBdr>
                <w:top w:val="none" w:sz="0" w:space="0" w:color="auto"/>
                <w:left w:val="none" w:sz="0" w:space="0" w:color="auto"/>
                <w:bottom w:val="none" w:sz="0" w:space="0" w:color="auto"/>
                <w:right w:val="none" w:sz="0" w:space="0" w:color="auto"/>
              </w:divBdr>
            </w:div>
            <w:div w:id="822357661">
              <w:marLeft w:val="0"/>
              <w:marRight w:val="0"/>
              <w:marTop w:val="0"/>
              <w:marBottom w:val="0"/>
              <w:divBdr>
                <w:top w:val="none" w:sz="0" w:space="0" w:color="auto"/>
                <w:left w:val="none" w:sz="0" w:space="0" w:color="auto"/>
                <w:bottom w:val="none" w:sz="0" w:space="0" w:color="auto"/>
                <w:right w:val="none" w:sz="0" w:space="0" w:color="auto"/>
              </w:divBdr>
            </w:div>
            <w:div w:id="837112044">
              <w:marLeft w:val="0"/>
              <w:marRight w:val="0"/>
              <w:marTop w:val="0"/>
              <w:marBottom w:val="0"/>
              <w:divBdr>
                <w:top w:val="none" w:sz="0" w:space="0" w:color="auto"/>
                <w:left w:val="none" w:sz="0" w:space="0" w:color="auto"/>
                <w:bottom w:val="none" w:sz="0" w:space="0" w:color="auto"/>
                <w:right w:val="none" w:sz="0" w:space="0" w:color="auto"/>
              </w:divBdr>
            </w:div>
            <w:div w:id="875461932">
              <w:marLeft w:val="0"/>
              <w:marRight w:val="0"/>
              <w:marTop w:val="0"/>
              <w:marBottom w:val="0"/>
              <w:divBdr>
                <w:top w:val="none" w:sz="0" w:space="0" w:color="auto"/>
                <w:left w:val="none" w:sz="0" w:space="0" w:color="auto"/>
                <w:bottom w:val="none" w:sz="0" w:space="0" w:color="auto"/>
                <w:right w:val="none" w:sz="0" w:space="0" w:color="auto"/>
              </w:divBdr>
            </w:div>
            <w:div w:id="887688741">
              <w:marLeft w:val="0"/>
              <w:marRight w:val="0"/>
              <w:marTop w:val="0"/>
              <w:marBottom w:val="0"/>
              <w:divBdr>
                <w:top w:val="none" w:sz="0" w:space="0" w:color="auto"/>
                <w:left w:val="none" w:sz="0" w:space="0" w:color="auto"/>
                <w:bottom w:val="none" w:sz="0" w:space="0" w:color="auto"/>
                <w:right w:val="none" w:sz="0" w:space="0" w:color="auto"/>
              </w:divBdr>
            </w:div>
            <w:div w:id="901064062">
              <w:marLeft w:val="0"/>
              <w:marRight w:val="0"/>
              <w:marTop w:val="0"/>
              <w:marBottom w:val="0"/>
              <w:divBdr>
                <w:top w:val="none" w:sz="0" w:space="0" w:color="auto"/>
                <w:left w:val="none" w:sz="0" w:space="0" w:color="auto"/>
                <w:bottom w:val="none" w:sz="0" w:space="0" w:color="auto"/>
                <w:right w:val="none" w:sz="0" w:space="0" w:color="auto"/>
              </w:divBdr>
            </w:div>
            <w:div w:id="912276273">
              <w:marLeft w:val="0"/>
              <w:marRight w:val="0"/>
              <w:marTop w:val="0"/>
              <w:marBottom w:val="0"/>
              <w:divBdr>
                <w:top w:val="none" w:sz="0" w:space="0" w:color="auto"/>
                <w:left w:val="none" w:sz="0" w:space="0" w:color="auto"/>
                <w:bottom w:val="none" w:sz="0" w:space="0" w:color="auto"/>
                <w:right w:val="none" w:sz="0" w:space="0" w:color="auto"/>
              </w:divBdr>
            </w:div>
            <w:div w:id="914506931">
              <w:marLeft w:val="0"/>
              <w:marRight w:val="0"/>
              <w:marTop w:val="0"/>
              <w:marBottom w:val="0"/>
              <w:divBdr>
                <w:top w:val="none" w:sz="0" w:space="0" w:color="auto"/>
                <w:left w:val="none" w:sz="0" w:space="0" w:color="auto"/>
                <w:bottom w:val="none" w:sz="0" w:space="0" w:color="auto"/>
                <w:right w:val="none" w:sz="0" w:space="0" w:color="auto"/>
              </w:divBdr>
            </w:div>
            <w:div w:id="914633088">
              <w:marLeft w:val="0"/>
              <w:marRight w:val="0"/>
              <w:marTop w:val="0"/>
              <w:marBottom w:val="0"/>
              <w:divBdr>
                <w:top w:val="none" w:sz="0" w:space="0" w:color="auto"/>
                <w:left w:val="none" w:sz="0" w:space="0" w:color="auto"/>
                <w:bottom w:val="none" w:sz="0" w:space="0" w:color="auto"/>
                <w:right w:val="none" w:sz="0" w:space="0" w:color="auto"/>
              </w:divBdr>
            </w:div>
            <w:div w:id="927613110">
              <w:marLeft w:val="0"/>
              <w:marRight w:val="0"/>
              <w:marTop w:val="0"/>
              <w:marBottom w:val="0"/>
              <w:divBdr>
                <w:top w:val="none" w:sz="0" w:space="0" w:color="auto"/>
                <w:left w:val="none" w:sz="0" w:space="0" w:color="auto"/>
                <w:bottom w:val="none" w:sz="0" w:space="0" w:color="auto"/>
                <w:right w:val="none" w:sz="0" w:space="0" w:color="auto"/>
              </w:divBdr>
            </w:div>
            <w:div w:id="948699225">
              <w:marLeft w:val="0"/>
              <w:marRight w:val="0"/>
              <w:marTop w:val="0"/>
              <w:marBottom w:val="0"/>
              <w:divBdr>
                <w:top w:val="none" w:sz="0" w:space="0" w:color="auto"/>
                <w:left w:val="none" w:sz="0" w:space="0" w:color="auto"/>
                <w:bottom w:val="none" w:sz="0" w:space="0" w:color="auto"/>
                <w:right w:val="none" w:sz="0" w:space="0" w:color="auto"/>
              </w:divBdr>
            </w:div>
            <w:div w:id="959729307">
              <w:marLeft w:val="0"/>
              <w:marRight w:val="0"/>
              <w:marTop w:val="0"/>
              <w:marBottom w:val="0"/>
              <w:divBdr>
                <w:top w:val="none" w:sz="0" w:space="0" w:color="auto"/>
                <w:left w:val="none" w:sz="0" w:space="0" w:color="auto"/>
                <w:bottom w:val="none" w:sz="0" w:space="0" w:color="auto"/>
                <w:right w:val="none" w:sz="0" w:space="0" w:color="auto"/>
              </w:divBdr>
            </w:div>
            <w:div w:id="982931610">
              <w:marLeft w:val="0"/>
              <w:marRight w:val="0"/>
              <w:marTop w:val="0"/>
              <w:marBottom w:val="0"/>
              <w:divBdr>
                <w:top w:val="none" w:sz="0" w:space="0" w:color="auto"/>
                <w:left w:val="none" w:sz="0" w:space="0" w:color="auto"/>
                <w:bottom w:val="none" w:sz="0" w:space="0" w:color="auto"/>
                <w:right w:val="none" w:sz="0" w:space="0" w:color="auto"/>
              </w:divBdr>
            </w:div>
            <w:div w:id="987629656">
              <w:marLeft w:val="0"/>
              <w:marRight w:val="0"/>
              <w:marTop w:val="0"/>
              <w:marBottom w:val="0"/>
              <w:divBdr>
                <w:top w:val="none" w:sz="0" w:space="0" w:color="auto"/>
                <w:left w:val="none" w:sz="0" w:space="0" w:color="auto"/>
                <w:bottom w:val="none" w:sz="0" w:space="0" w:color="auto"/>
                <w:right w:val="none" w:sz="0" w:space="0" w:color="auto"/>
              </w:divBdr>
            </w:div>
            <w:div w:id="988631235">
              <w:marLeft w:val="0"/>
              <w:marRight w:val="0"/>
              <w:marTop w:val="0"/>
              <w:marBottom w:val="0"/>
              <w:divBdr>
                <w:top w:val="none" w:sz="0" w:space="0" w:color="auto"/>
                <w:left w:val="none" w:sz="0" w:space="0" w:color="auto"/>
                <w:bottom w:val="none" w:sz="0" w:space="0" w:color="auto"/>
                <w:right w:val="none" w:sz="0" w:space="0" w:color="auto"/>
              </w:divBdr>
            </w:div>
            <w:div w:id="991057852">
              <w:marLeft w:val="0"/>
              <w:marRight w:val="0"/>
              <w:marTop w:val="0"/>
              <w:marBottom w:val="0"/>
              <w:divBdr>
                <w:top w:val="none" w:sz="0" w:space="0" w:color="auto"/>
                <w:left w:val="none" w:sz="0" w:space="0" w:color="auto"/>
                <w:bottom w:val="none" w:sz="0" w:space="0" w:color="auto"/>
                <w:right w:val="none" w:sz="0" w:space="0" w:color="auto"/>
              </w:divBdr>
            </w:div>
            <w:div w:id="1077944833">
              <w:marLeft w:val="0"/>
              <w:marRight w:val="0"/>
              <w:marTop w:val="0"/>
              <w:marBottom w:val="0"/>
              <w:divBdr>
                <w:top w:val="none" w:sz="0" w:space="0" w:color="auto"/>
                <w:left w:val="none" w:sz="0" w:space="0" w:color="auto"/>
                <w:bottom w:val="none" w:sz="0" w:space="0" w:color="auto"/>
                <w:right w:val="none" w:sz="0" w:space="0" w:color="auto"/>
              </w:divBdr>
            </w:div>
            <w:div w:id="1079408131">
              <w:marLeft w:val="0"/>
              <w:marRight w:val="0"/>
              <w:marTop w:val="0"/>
              <w:marBottom w:val="0"/>
              <w:divBdr>
                <w:top w:val="none" w:sz="0" w:space="0" w:color="auto"/>
                <w:left w:val="none" w:sz="0" w:space="0" w:color="auto"/>
                <w:bottom w:val="none" w:sz="0" w:space="0" w:color="auto"/>
                <w:right w:val="none" w:sz="0" w:space="0" w:color="auto"/>
              </w:divBdr>
            </w:div>
            <w:div w:id="1080716254">
              <w:marLeft w:val="0"/>
              <w:marRight w:val="0"/>
              <w:marTop w:val="0"/>
              <w:marBottom w:val="0"/>
              <w:divBdr>
                <w:top w:val="none" w:sz="0" w:space="0" w:color="auto"/>
                <w:left w:val="none" w:sz="0" w:space="0" w:color="auto"/>
                <w:bottom w:val="none" w:sz="0" w:space="0" w:color="auto"/>
                <w:right w:val="none" w:sz="0" w:space="0" w:color="auto"/>
              </w:divBdr>
            </w:div>
            <w:div w:id="1080911681">
              <w:marLeft w:val="0"/>
              <w:marRight w:val="0"/>
              <w:marTop w:val="0"/>
              <w:marBottom w:val="0"/>
              <w:divBdr>
                <w:top w:val="none" w:sz="0" w:space="0" w:color="auto"/>
                <w:left w:val="none" w:sz="0" w:space="0" w:color="auto"/>
                <w:bottom w:val="none" w:sz="0" w:space="0" w:color="auto"/>
                <w:right w:val="none" w:sz="0" w:space="0" w:color="auto"/>
              </w:divBdr>
            </w:div>
            <w:div w:id="1105463654">
              <w:marLeft w:val="0"/>
              <w:marRight w:val="0"/>
              <w:marTop w:val="0"/>
              <w:marBottom w:val="0"/>
              <w:divBdr>
                <w:top w:val="none" w:sz="0" w:space="0" w:color="auto"/>
                <w:left w:val="none" w:sz="0" w:space="0" w:color="auto"/>
                <w:bottom w:val="none" w:sz="0" w:space="0" w:color="auto"/>
                <w:right w:val="none" w:sz="0" w:space="0" w:color="auto"/>
              </w:divBdr>
            </w:div>
            <w:div w:id="1109810759">
              <w:marLeft w:val="0"/>
              <w:marRight w:val="0"/>
              <w:marTop w:val="0"/>
              <w:marBottom w:val="0"/>
              <w:divBdr>
                <w:top w:val="none" w:sz="0" w:space="0" w:color="auto"/>
                <w:left w:val="none" w:sz="0" w:space="0" w:color="auto"/>
                <w:bottom w:val="none" w:sz="0" w:space="0" w:color="auto"/>
                <w:right w:val="none" w:sz="0" w:space="0" w:color="auto"/>
              </w:divBdr>
            </w:div>
            <w:div w:id="1120301486">
              <w:marLeft w:val="0"/>
              <w:marRight w:val="0"/>
              <w:marTop w:val="0"/>
              <w:marBottom w:val="0"/>
              <w:divBdr>
                <w:top w:val="none" w:sz="0" w:space="0" w:color="auto"/>
                <w:left w:val="none" w:sz="0" w:space="0" w:color="auto"/>
                <w:bottom w:val="none" w:sz="0" w:space="0" w:color="auto"/>
                <w:right w:val="none" w:sz="0" w:space="0" w:color="auto"/>
              </w:divBdr>
            </w:div>
            <w:div w:id="1193105514">
              <w:marLeft w:val="0"/>
              <w:marRight w:val="0"/>
              <w:marTop w:val="0"/>
              <w:marBottom w:val="0"/>
              <w:divBdr>
                <w:top w:val="none" w:sz="0" w:space="0" w:color="auto"/>
                <w:left w:val="none" w:sz="0" w:space="0" w:color="auto"/>
                <w:bottom w:val="none" w:sz="0" w:space="0" w:color="auto"/>
                <w:right w:val="none" w:sz="0" w:space="0" w:color="auto"/>
              </w:divBdr>
            </w:div>
            <w:div w:id="1211573212">
              <w:marLeft w:val="0"/>
              <w:marRight w:val="0"/>
              <w:marTop w:val="0"/>
              <w:marBottom w:val="0"/>
              <w:divBdr>
                <w:top w:val="none" w:sz="0" w:space="0" w:color="auto"/>
                <w:left w:val="none" w:sz="0" w:space="0" w:color="auto"/>
                <w:bottom w:val="none" w:sz="0" w:space="0" w:color="auto"/>
                <w:right w:val="none" w:sz="0" w:space="0" w:color="auto"/>
              </w:divBdr>
            </w:div>
            <w:div w:id="1234269696">
              <w:marLeft w:val="0"/>
              <w:marRight w:val="0"/>
              <w:marTop w:val="0"/>
              <w:marBottom w:val="0"/>
              <w:divBdr>
                <w:top w:val="none" w:sz="0" w:space="0" w:color="auto"/>
                <w:left w:val="none" w:sz="0" w:space="0" w:color="auto"/>
                <w:bottom w:val="none" w:sz="0" w:space="0" w:color="auto"/>
                <w:right w:val="none" w:sz="0" w:space="0" w:color="auto"/>
              </w:divBdr>
            </w:div>
            <w:div w:id="1247687917">
              <w:marLeft w:val="0"/>
              <w:marRight w:val="0"/>
              <w:marTop w:val="0"/>
              <w:marBottom w:val="0"/>
              <w:divBdr>
                <w:top w:val="none" w:sz="0" w:space="0" w:color="auto"/>
                <w:left w:val="none" w:sz="0" w:space="0" w:color="auto"/>
                <w:bottom w:val="none" w:sz="0" w:space="0" w:color="auto"/>
                <w:right w:val="none" w:sz="0" w:space="0" w:color="auto"/>
              </w:divBdr>
            </w:div>
            <w:div w:id="1255168716">
              <w:marLeft w:val="0"/>
              <w:marRight w:val="0"/>
              <w:marTop w:val="0"/>
              <w:marBottom w:val="0"/>
              <w:divBdr>
                <w:top w:val="none" w:sz="0" w:space="0" w:color="auto"/>
                <w:left w:val="none" w:sz="0" w:space="0" w:color="auto"/>
                <w:bottom w:val="none" w:sz="0" w:space="0" w:color="auto"/>
                <w:right w:val="none" w:sz="0" w:space="0" w:color="auto"/>
              </w:divBdr>
            </w:div>
            <w:div w:id="1276598074">
              <w:marLeft w:val="0"/>
              <w:marRight w:val="0"/>
              <w:marTop w:val="0"/>
              <w:marBottom w:val="0"/>
              <w:divBdr>
                <w:top w:val="none" w:sz="0" w:space="0" w:color="auto"/>
                <w:left w:val="none" w:sz="0" w:space="0" w:color="auto"/>
                <w:bottom w:val="none" w:sz="0" w:space="0" w:color="auto"/>
                <w:right w:val="none" w:sz="0" w:space="0" w:color="auto"/>
              </w:divBdr>
            </w:div>
            <w:div w:id="1276789660">
              <w:marLeft w:val="0"/>
              <w:marRight w:val="0"/>
              <w:marTop w:val="0"/>
              <w:marBottom w:val="0"/>
              <w:divBdr>
                <w:top w:val="none" w:sz="0" w:space="0" w:color="auto"/>
                <w:left w:val="none" w:sz="0" w:space="0" w:color="auto"/>
                <w:bottom w:val="none" w:sz="0" w:space="0" w:color="auto"/>
                <w:right w:val="none" w:sz="0" w:space="0" w:color="auto"/>
              </w:divBdr>
            </w:div>
            <w:div w:id="1289167658">
              <w:marLeft w:val="0"/>
              <w:marRight w:val="0"/>
              <w:marTop w:val="0"/>
              <w:marBottom w:val="0"/>
              <w:divBdr>
                <w:top w:val="none" w:sz="0" w:space="0" w:color="auto"/>
                <w:left w:val="none" w:sz="0" w:space="0" w:color="auto"/>
                <w:bottom w:val="none" w:sz="0" w:space="0" w:color="auto"/>
                <w:right w:val="none" w:sz="0" w:space="0" w:color="auto"/>
              </w:divBdr>
            </w:div>
            <w:div w:id="1315064283">
              <w:marLeft w:val="0"/>
              <w:marRight w:val="0"/>
              <w:marTop w:val="0"/>
              <w:marBottom w:val="0"/>
              <w:divBdr>
                <w:top w:val="none" w:sz="0" w:space="0" w:color="auto"/>
                <w:left w:val="none" w:sz="0" w:space="0" w:color="auto"/>
                <w:bottom w:val="none" w:sz="0" w:space="0" w:color="auto"/>
                <w:right w:val="none" w:sz="0" w:space="0" w:color="auto"/>
              </w:divBdr>
            </w:div>
            <w:div w:id="1325432432">
              <w:marLeft w:val="0"/>
              <w:marRight w:val="0"/>
              <w:marTop w:val="0"/>
              <w:marBottom w:val="0"/>
              <w:divBdr>
                <w:top w:val="none" w:sz="0" w:space="0" w:color="auto"/>
                <w:left w:val="none" w:sz="0" w:space="0" w:color="auto"/>
                <w:bottom w:val="none" w:sz="0" w:space="0" w:color="auto"/>
                <w:right w:val="none" w:sz="0" w:space="0" w:color="auto"/>
              </w:divBdr>
            </w:div>
            <w:div w:id="1334989568">
              <w:marLeft w:val="0"/>
              <w:marRight w:val="0"/>
              <w:marTop w:val="0"/>
              <w:marBottom w:val="0"/>
              <w:divBdr>
                <w:top w:val="none" w:sz="0" w:space="0" w:color="auto"/>
                <w:left w:val="none" w:sz="0" w:space="0" w:color="auto"/>
                <w:bottom w:val="none" w:sz="0" w:space="0" w:color="auto"/>
                <w:right w:val="none" w:sz="0" w:space="0" w:color="auto"/>
              </w:divBdr>
            </w:div>
            <w:div w:id="1341393324">
              <w:marLeft w:val="0"/>
              <w:marRight w:val="0"/>
              <w:marTop w:val="0"/>
              <w:marBottom w:val="0"/>
              <w:divBdr>
                <w:top w:val="none" w:sz="0" w:space="0" w:color="auto"/>
                <w:left w:val="none" w:sz="0" w:space="0" w:color="auto"/>
                <w:bottom w:val="none" w:sz="0" w:space="0" w:color="auto"/>
                <w:right w:val="none" w:sz="0" w:space="0" w:color="auto"/>
              </w:divBdr>
            </w:div>
            <w:div w:id="1358852600">
              <w:marLeft w:val="0"/>
              <w:marRight w:val="0"/>
              <w:marTop w:val="0"/>
              <w:marBottom w:val="0"/>
              <w:divBdr>
                <w:top w:val="none" w:sz="0" w:space="0" w:color="auto"/>
                <w:left w:val="none" w:sz="0" w:space="0" w:color="auto"/>
                <w:bottom w:val="none" w:sz="0" w:space="0" w:color="auto"/>
                <w:right w:val="none" w:sz="0" w:space="0" w:color="auto"/>
              </w:divBdr>
            </w:div>
            <w:div w:id="1384788390">
              <w:marLeft w:val="0"/>
              <w:marRight w:val="0"/>
              <w:marTop w:val="0"/>
              <w:marBottom w:val="0"/>
              <w:divBdr>
                <w:top w:val="none" w:sz="0" w:space="0" w:color="auto"/>
                <w:left w:val="none" w:sz="0" w:space="0" w:color="auto"/>
                <w:bottom w:val="none" w:sz="0" w:space="0" w:color="auto"/>
                <w:right w:val="none" w:sz="0" w:space="0" w:color="auto"/>
              </w:divBdr>
            </w:div>
            <w:div w:id="1387755766">
              <w:marLeft w:val="0"/>
              <w:marRight w:val="0"/>
              <w:marTop w:val="0"/>
              <w:marBottom w:val="0"/>
              <w:divBdr>
                <w:top w:val="none" w:sz="0" w:space="0" w:color="auto"/>
                <w:left w:val="none" w:sz="0" w:space="0" w:color="auto"/>
                <w:bottom w:val="none" w:sz="0" w:space="0" w:color="auto"/>
                <w:right w:val="none" w:sz="0" w:space="0" w:color="auto"/>
              </w:divBdr>
            </w:div>
            <w:div w:id="1391154722">
              <w:marLeft w:val="0"/>
              <w:marRight w:val="0"/>
              <w:marTop w:val="0"/>
              <w:marBottom w:val="0"/>
              <w:divBdr>
                <w:top w:val="none" w:sz="0" w:space="0" w:color="auto"/>
                <w:left w:val="none" w:sz="0" w:space="0" w:color="auto"/>
                <w:bottom w:val="none" w:sz="0" w:space="0" w:color="auto"/>
                <w:right w:val="none" w:sz="0" w:space="0" w:color="auto"/>
              </w:divBdr>
            </w:div>
            <w:div w:id="1411466025">
              <w:marLeft w:val="0"/>
              <w:marRight w:val="0"/>
              <w:marTop w:val="0"/>
              <w:marBottom w:val="0"/>
              <w:divBdr>
                <w:top w:val="none" w:sz="0" w:space="0" w:color="auto"/>
                <w:left w:val="none" w:sz="0" w:space="0" w:color="auto"/>
                <w:bottom w:val="none" w:sz="0" w:space="0" w:color="auto"/>
                <w:right w:val="none" w:sz="0" w:space="0" w:color="auto"/>
              </w:divBdr>
            </w:div>
            <w:div w:id="1433625136">
              <w:marLeft w:val="0"/>
              <w:marRight w:val="0"/>
              <w:marTop w:val="0"/>
              <w:marBottom w:val="0"/>
              <w:divBdr>
                <w:top w:val="none" w:sz="0" w:space="0" w:color="auto"/>
                <w:left w:val="none" w:sz="0" w:space="0" w:color="auto"/>
                <w:bottom w:val="none" w:sz="0" w:space="0" w:color="auto"/>
                <w:right w:val="none" w:sz="0" w:space="0" w:color="auto"/>
              </w:divBdr>
            </w:div>
            <w:div w:id="1444962310">
              <w:marLeft w:val="0"/>
              <w:marRight w:val="0"/>
              <w:marTop w:val="0"/>
              <w:marBottom w:val="0"/>
              <w:divBdr>
                <w:top w:val="none" w:sz="0" w:space="0" w:color="auto"/>
                <w:left w:val="none" w:sz="0" w:space="0" w:color="auto"/>
                <w:bottom w:val="none" w:sz="0" w:space="0" w:color="auto"/>
                <w:right w:val="none" w:sz="0" w:space="0" w:color="auto"/>
              </w:divBdr>
            </w:div>
            <w:div w:id="1475682013">
              <w:marLeft w:val="0"/>
              <w:marRight w:val="0"/>
              <w:marTop w:val="0"/>
              <w:marBottom w:val="0"/>
              <w:divBdr>
                <w:top w:val="none" w:sz="0" w:space="0" w:color="auto"/>
                <w:left w:val="none" w:sz="0" w:space="0" w:color="auto"/>
                <w:bottom w:val="none" w:sz="0" w:space="0" w:color="auto"/>
                <w:right w:val="none" w:sz="0" w:space="0" w:color="auto"/>
              </w:divBdr>
            </w:div>
            <w:div w:id="1485732161">
              <w:marLeft w:val="0"/>
              <w:marRight w:val="0"/>
              <w:marTop w:val="0"/>
              <w:marBottom w:val="0"/>
              <w:divBdr>
                <w:top w:val="none" w:sz="0" w:space="0" w:color="auto"/>
                <w:left w:val="none" w:sz="0" w:space="0" w:color="auto"/>
                <w:bottom w:val="none" w:sz="0" w:space="0" w:color="auto"/>
                <w:right w:val="none" w:sz="0" w:space="0" w:color="auto"/>
              </w:divBdr>
            </w:div>
            <w:div w:id="1489707319">
              <w:marLeft w:val="0"/>
              <w:marRight w:val="0"/>
              <w:marTop w:val="0"/>
              <w:marBottom w:val="0"/>
              <w:divBdr>
                <w:top w:val="none" w:sz="0" w:space="0" w:color="auto"/>
                <w:left w:val="none" w:sz="0" w:space="0" w:color="auto"/>
                <w:bottom w:val="none" w:sz="0" w:space="0" w:color="auto"/>
                <w:right w:val="none" w:sz="0" w:space="0" w:color="auto"/>
              </w:divBdr>
            </w:div>
            <w:div w:id="1511531232">
              <w:marLeft w:val="0"/>
              <w:marRight w:val="0"/>
              <w:marTop w:val="0"/>
              <w:marBottom w:val="0"/>
              <w:divBdr>
                <w:top w:val="none" w:sz="0" w:space="0" w:color="auto"/>
                <w:left w:val="none" w:sz="0" w:space="0" w:color="auto"/>
                <w:bottom w:val="none" w:sz="0" w:space="0" w:color="auto"/>
                <w:right w:val="none" w:sz="0" w:space="0" w:color="auto"/>
              </w:divBdr>
            </w:div>
            <w:div w:id="1536118391">
              <w:marLeft w:val="0"/>
              <w:marRight w:val="0"/>
              <w:marTop w:val="0"/>
              <w:marBottom w:val="0"/>
              <w:divBdr>
                <w:top w:val="none" w:sz="0" w:space="0" w:color="auto"/>
                <w:left w:val="none" w:sz="0" w:space="0" w:color="auto"/>
                <w:bottom w:val="none" w:sz="0" w:space="0" w:color="auto"/>
                <w:right w:val="none" w:sz="0" w:space="0" w:color="auto"/>
              </w:divBdr>
            </w:div>
            <w:div w:id="1540777666">
              <w:marLeft w:val="0"/>
              <w:marRight w:val="0"/>
              <w:marTop w:val="0"/>
              <w:marBottom w:val="0"/>
              <w:divBdr>
                <w:top w:val="none" w:sz="0" w:space="0" w:color="auto"/>
                <w:left w:val="none" w:sz="0" w:space="0" w:color="auto"/>
                <w:bottom w:val="none" w:sz="0" w:space="0" w:color="auto"/>
                <w:right w:val="none" w:sz="0" w:space="0" w:color="auto"/>
              </w:divBdr>
            </w:div>
            <w:div w:id="1551503182">
              <w:marLeft w:val="0"/>
              <w:marRight w:val="0"/>
              <w:marTop w:val="0"/>
              <w:marBottom w:val="0"/>
              <w:divBdr>
                <w:top w:val="none" w:sz="0" w:space="0" w:color="auto"/>
                <w:left w:val="none" w:sz="0" w:space="0" w:color="auto"/>
                <w:bottom w:val="none" w:sz="0" w:space="0" w:color="auto"/>
                <w:right w:val="none" w:sz="0" w:space="0" w:color="auto"/>
              </w:divBdr>
            </w:div>
            <w:div w:id="1572306906">
              <w:marLeft w:val="0"/>
              <w:marRight w:val="0"/>
              <w:marTop w:val="0"/>
              <w:marBottom w:val="0"/>
              <w:divBdr>
                <w:top w:val="none" w:sz="0" w:space="0" w:color="auto"/>
                <w:left w:val="none" w:sz="0" w:space="0" w:color="auto"/>
                <w:bottom w:val="none" w:sz="0" w:space="0" w:color="auto"/>
                <w:right w:val="none" w:sz="0" w:space="0" w:color="auto"/>
              </w:divBdr>
            </w:div>
            <w:div w:id="1581985871">
              <w:marLeft w:val="0"/>
              <w:marRight w:val="0"/>
              <w:marTop w:val="0"/>
              <w:marBottom w:val="0"/>
              <w:divBdr>
                <w:top w:val="none" w:sz="0" w:space="0" w:color="auto"/>
                <w:left w:val="none" w:sz="0" w:space="0" w:color="auto"/>
                <w:bottom w:val="none" w:sz="0" w:space="0" w:color="auto"/>
                <w:right w:val="none" w:sz="0" w:space="0" w:color="auto"/>
              </w:divBdr>
            </w:div>
            <w:div w:id="1589728239">
              <w:marLeft w:val="0"/>
              <w:marRight w:val="0"/>
              <w:marTop w:val="0"/>
              <w:marBottom w:val="0"/>
              <w:divBdr>
                <w:top w:val="none" w:sz="0" w:space="0" w:color="auto"/>
                <w:left w:val="none" w:sz="0" w:space="0" w:color="auto"/>
                <w:bottom w:val="none" w:sz="0" w:space="0" w:color="auto"/>
                <w:right w:val="none" w:sz="0" w:space="0" w:color="auto"/>
              </w:divBdr>
            </w:div>
            <w:div w:id="1607735567">
              <w:marLeft w:val="0"/>
              <w:marRight w:val="0"/>
              <w:marTop w:val="0"/>
              <w:marBottom w:val="0"/>
              <w:divBdr>
                <w:top w:val="none" w:sz="0" w:space="0" w:color="auto"/>
                <w:left w:val="none" w:sz="0" w:space="0" w:color="auto"/>
                <w:bottom w:val="none" w:sz="0" w:space="0" w:color="auto"/>
                <w:right w:val="none" w:sz="0" w:space="0" w:color="auto"/>
              </w:divBdr>
            </w:div>
            <w:div w:id="1650590684">
              <w:marLeft w:val="0"/>
              <w:marRight w:val="0"/>
              <w:marTop w:val="0"/>
              <w:marBottom w:val="0"/>
              <w:divBdr>
                <w:top w:val="none" w:sz="0" w:space="0" w:color="auto"/>
                <w:left w:val="none" w:sz="0" w:space="0" w:color="auto"/>
                <w:bottom w:val="none" w:sz="0" w:space="0" w:color="auto"/>
                <w:right w:val="none" w:sz="0" w:space="0" w:color="auto"/>
              </w:divBdr>
            </w:div>
            <w:div w:id="1668825108">
              <w:marLeft w:val="0"/>
              <w:marRight w:val="0"/>
              <w:marTop w:val="0"/>
              <w:marBottom w:val="0"/>
              <w:divBdr>
                <w:top w:val="none" w:sz="0" w:space="0" w:color="auto"/>
                <w:left w:val="none" w:sz="0" w:space="0" w:color="auto"/>
                <w:bottom w:val="none" w:sz="0" w:space="0" w:color="auto"/>
                <w:right w:val="none" w:sz="0" w:space="0" w:color="auto"/>
              </w:divBdr>
            </w:div>
            <w:div w:id="1699041169">
              <w:marLeft w:val="0"/>
              <w:marRight w:val="0"/>
              <w:marTop w:val="0"/>
              <w:marBottom w:val="0"/>
              <w:divBdr>
                <w:top w:val="none" w:sz="0" w:space="0" w:color="auto"/>
                <w:left w:val="none" w:sz="0" w:space="0" w:color="auto"/>
                <w:bottom w:val="none" w:sz="0" w:space="0" w:color="auto"/>
                <w:right w:val="none" w:sz="0" w:space="0" w:color="auto"/>
              </w:divBdr>
            </w:div>
            <w:div w:id="1717006207">
              <w:marLeft w:val="0"/>
              <w:marRight w:val="0"/>
              <w:marTop w:val="0"/>
              <w:marBottom w:val="0"/>
              <w:divBdr>
                <w:top w:val="none" w:sz="0" w:space="0" w:color="auto"/>
                <w:left w:val="none" w:sz="0" w:space="0" w:color="auto"/>
                <w:bottom w:val="none" w:sz="0" w:space="0" w:color="auto"/>
                <w:right w:val="none" w:sz="0" w:space="0" w:color="auto"/>
              </w:divBdr>
            </w:div>
            <w:div w:id="1717075401">
              <w:marLeft w:val="0"/>
              <w:marRight w:val="0"/>
              <w:marTop w:val="0"/>
              <w:marBottom w:val="0"/>
              <w:divBdr>
                <w:top w:val="none" w:sz="0" w:space="0" w:color="auto"/>
                <w:left w:val="none" w:sz="0" w:space="0" w:color="auto"/>
                <w:bottom w:val="none" w:sz="0" w:space="0" w:color="auto"/>
                <w:right w:val="none" w:sz="0" w:space="0" w:color="auto"/>
              </w:divBdr>
            </w:div>
            <w:div w:id="1748460711">
              <w:marLeft w:val="0"/>
              <w:marRight w:val="0"/>
              <w:marTop w:val="0"/>
              <w:marBottom w:val="0"/>
              <w:divBdr>
                <w:top w:val="none" w:sz="0" w:space="0" w:color="auto"/>
                <w:left w:val="none" w:sz="0" w:space="0" w:color="auto"/>
                <w:bottom w:val="none" w:sz="0" w:space="0" w:color="auto"/>
                <w:right w:val="none" w:sz="0" w:space="0" w:color="auto"/>
              </w:divBdr>
            </w:div>
            <w:div w:id="1766729266">
              <w:marLeft w:val="0"/>
              <w:marRight w:val="0"/>
              <w:marTop w:val="0"/>
              <w:marBottom w:val="0"/>
              <w:divBdr>
                <w:top w:val="none" w:sz="0" w:space="0" w:color="auto"/>
                <w:left w:val="none" w:sz="0" w:space="0" w:color="auto"/>
                <w:bottom w:val="none" w:sz="0" w:space="0" w:color="auto"/>
                <w:right w:val="none" w:sz="0" w:space="0" w:color="auto"/>
              </w:divBdr>
            </w:div>
            <w:div w:id="1793673989">
              <w:marLeft w:val="0"/>
              <w:marRight w:val="0"/>
              <w:marTop w:val="0"/>
              <w:marBottom w:val="0"/>
              <w:divBdr>
                <w:top w:val="none" w:sz="0" w:space="0" w:color="auto"/>
                <w:left w:val="none" w:sz="0" w:space="0" w:color="auto"/>
                <w:bottom w:val="none" w:sz="0" w:space="0" w:color="auto"/>
                <w:right w:val="none" w:sz="0" w:space="0" w:color="auto"/>
              </w:divBdr>
            </w:div>
            <w:div w:id="1806508111">
              <w:marLeft w:val="0"/>
              <w:marRight w:val="0"/>
              <w:marTop w:val="0"/>
              <w:marBottom w:val="0"/>
              <w:divBdr>
                <w:top w:val="none" w:sz="0" w:space="0" w:color="auto"/>
                <w:left w:val="none" w:sz="0" w:space="0" w:color="auto"/>
                <w:bottom w:val="none" w:sz="0" w:space="0" w:color="auto"/>
                <w:right w:val="none" w:sz="0" w:space="0" w:color="auto"/>
              </w:divBdr>
            </w:div>
            <w:div w:id="1811944368">
              <w:marLeft w:val="0"/>
              <w:marRight w:val="0"/>
              <w:marTop w:val="0"/>
              <w:marBottom w:val="0"/>
              <w:divBdr>
                <w:top w:val="none" w:sz="0" w:space="0" w:color="auto"/>
                <w:left w:val="none" w:sz="0" w:space="0" w:color="auto"/>
                <w:bottom w:val="none" w:sz="0" w:space="0" w:color="auto"/>
                <w:right w:val="none" w:sz="0" w:space="0" w:color="auto"/>
              </w:divBdr>
            </w:div>
            <w:div w:id="1821580644">
              <w:marLeft w:val="0"/>
              <w:marRight w:val="0"/>
              <w:marTop w:val="0"/>
              <w:marBottom w:val="0"/>
              <w:divBdr>
                <w:top w:val="none" w:sz="0" w:space="0" w:color="auto"/>
                <w:left w:val="none" w:sz="0" w:space="0" w:color="auto"/>
                <w:bottom w:val="none" w:sz="0" w:space="0" w:color="auto"/>
                <w:right w:val="none" w:sz="0" w:space="0" w:color="auto"/>
              </w:divBdr>
            </w:div>
            <w:div w:id="1850632794">
              <w:marLeft w:val="0"/>
              <w:marRight w:val="0"/>
              <w:marTop w:val="0"/>
              <w:marBottom w:val="0"/>
              <w:divBdr>
                <w:top w:val="none" w:sz="0" w:space="0" w:color="auto"/>
                <w:left w:val="none" w:sz="0" w:space="0" w:color="auto"/>
                <w:bottom w:val="none" w:sz="0" w:space="0" w:color="auto"/>
                <w:right w:val="none" w:sz="0" w:space="0" w:color="auto"/>
              </w:divBdr>
            </w:div>
            <w:div w:id="1927956577">
              <w:marLeft w:val="0"/>
              <w:marRight w:val="0"/>
              <w:marTop w:val="0"/>
              <w:marBottom w:val="0"/>
              <w:divBdr>
                <w:top w:val="none" w:sz="0" w:space="0" w:color="auto"/>
                <w:left w:val="none" w:sz="0" w:space="0" w:color="auto"/>
                <w:bottom w:val="none" w:sz="0" w:space="0" w:color="auto"/>
                <w:right w:val="none" w:sz="0" w:space="0" w:color="auto"/>
              </w:divBdr>
            </w:div>
            <w:div w:id="1945189128">
              <w:marLeft w:val="0"/>
              <w:marRight w:val="0"/>
              <w:marTop w:val="0"/>
              <w:marBottom w:val="0"/>
              <w:divBdr>
                <w:top w:val="none" w:sz="0" w:space="0" w:color="auto"/>
                <w:left w:val="none" w:sz="0" w:space="0" w:color="auto"/>
                <w:bottom w:val="none" w:sz="0" w:space="0" w:color="auto"/>
                <w:right w:val="none" w:sz="0" w:space="0" w:color="auto"/>
              </w:divBdr>
            </w:div>
            <w:div w:id="1946381235">
              <w:marLeft w:val="0"/>
              <w:marRight w:val="0"/>
              <w:marTop w:val="0"/>
              <w:marBottom w:val="0"/>
              <w:divBdr>
                <w:top w:val="none" w:sz="0" w:space="0" w:color="auto"/>
                <w:left w:val="none" w:sz="0" w:space="0" w:color="auto"/>
                <w:bottom w:val="none" w:sz="0" w:space="0" w:color="auto"/>
                <w:right w:val="none" w:sz="0" w:space="0" w:color="auto"/>
              </w:divBdr>
            </w:div>
            <w:div w:id="1960408400">
              <w:marLeft w:val="0"/>
              <w:marRight w:val="0"/>
              <w:marTop w:val="0"/>
              <w:marBottom w:val="0"/>
              <w:divBdr>
                <w:top w:val="none" w:sz="0" w:space="0" w:color="auto"/>
                <w:left w:val="none" w:sz="0" w:space="0" w:color="auto"/>
                <w:bottom w:val="none" w:sz="0" w:space="0" w:color="auto"/>
                <w:right w:val="none" w:sz="0" w:space="0" w:color="auto"/>
              </w:divBdr>
            </w:div>
            <w:div w:id="1974942171">
              <w:marLeft w:val="0"/>
              <w:marRight w:val="0"/>
              <w:marTop w:val="0"/>
              <w:marBottom w:val="0"/>
              <w:divBdr>
                <w:top w:val="none" w:sz="0" w:space="0" w:color="auto"/>
                <w:left w:val="none" w:sz="0" w:space="0" w:color="auto"/>
                <w:bottom w:val="none" w:sz="0" w:space="0" w:color="auto"/>
                <w:right w:val="none" w:sz="0" w:space="0" w:color="auto"/>
              </w:divBdr>
            </w:div>
            <w:div w:id="1991246946">
              <w:marLeft w:val="0"/>
              <w:marRight w:val="0"/>
              <w:marTop w:val="0"/>
              <w:marBottom w:val="0"/>
              <w:divBdr>
                <w:top w:val="none" w:sz="0" w:space="0" w:color="auto"/>
                <w:left w:val="none" w:sz="0" w:space="0" w:color="auto"/>
                <w:bottom w:val="none" w:sz="0" w:space="0" w:color="auto"/>
                <w:right w:val="none" w:sz="0" w:space="0" w:color="auto"/>
              </w:divBdr>
            </w:div>
            <w:div w:id="2015379587">
              <w:marLeft w:val="0"/>
              <w:marRight w:val="0"/>
              <w:marTop w:val="0"/>
              <w:marBottom w:val="0"/>
              <w:divBdr>
                <w:top w:val="none" w:sz="0" w:space="0" w:color="auto"/>
                <w:left w:val="none" w:sz="0" w:space="0" w:color="auto"/>
                <w:bottom w:val="none" w:sz="0" w:space="0" w:color="auto"/>
                <w:right w:val="none" w:sz="0" w:space="0" w:color="auto"/>
              </w:divBdr>
            </w:div>
            <w:div w:id="2020768704">
              <w:marLeft w:val="0"/>
              <w:marRight w:val="0"/>
              <w:marTop w:val="0"/>
              <w:marBottom w:val="0"/>
              <w:divBdr>
                <w:top w:val="none" w:sz="0" w:space="0" w:color="auto"/>
                <w:left w:val="none" w:sz="0" w:space="0" w:color="auto"/>
                <w:bottom w:val="none" w:sz="0" w:space="0" w:color="auto"/>
                <w:right w:val="none" w:sz="0" w:space="0" w:color="auto"/>
              </w:divBdr>
            </w:div>
            <w:div w:id="2033452046">
              <w:marLeft w:val="0"/>
              <w:marRight w:val="0"/>
              <w:marTop w:val="0"/>
              <w:marBottom w:val="0"/>
              <w:divBdr>
                <w:top w:val="none" w:sz="0" w:space="0" w:color="auto"/>
                <w:left w:val="none" w:sz="0" w:space="0" w:color="auto"/>
                <w:bottom w:val="none" w:sz="0" w:space="0" w:color="auto"/>
                <w:right w:val="none" w:sz="0" w:space="0" w:color="auto"/>
              </w:divBdr>
            </w:div>
            <w:div w:id="2076008828">
              <w:marLeft w:val="0"/>
              <w:marRight w:val="0"/>
              <w:marTop w:val="0"/>
              <w:marBottom w:val="0"/>
              <w:divBdr>
                <w:top w:val="none" w:sz="0" w:space="0" w:color="auto"/>
                <w:left w:val="none" w:sz="0" w:space="0" w:color="auto"/>
                <w:bottom w:val="none" w:sz="0" w:space="0" w:color="auto"/>
                <w:right w:val="none" w:sz="0" w:space="0" w:color="auto"/>
              </w:divBdr>
            </w:div>
            <w:div w:id="2078546545">
              <w:marLeft w:val="0"/>
              <w:marRight w:val="0"/>
              <w:marTop w:val="0"/>
              <w:marBottom w:val="0"/>
              <w:divBdr>
                <w:top w:val="none" w:sz="0" w:space="0" w:color="auto"/>
                <w:left w:val="none" w:sz="0" w:space="0" w:color="auto"/>
                <w:bottom w:val="none" w:sz="0" w:space="0" w:color="auto"/>
                <w:right w:val="none" w:sz="0" w:space="0" w:color="auto"/>
              </w:divBdr>
            </w:div>
            <w:div w:id="21009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jpg" Id="rId13" /><Relationship Type="http://schemas.openxmlformats.org/officeDocument/2006/relationships/fontTable" Target="fontTable.xml"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image" Target="media/image3.jpeg" Id="rId12" /><Relationship Type="http://schemas.openxmlformats.org/officeDocument/2006/relationships/footer" Target="footer1.xml" Id="rId17" /><Relationship Type="http://schemas.openxmlformats.org/officeDocument/2006/relationships/customXml" Target="../customXml/item2.xml" Id="rId2" /><Relationship Type="http://schemas.openxmlformats.org/officeDocument/2006/relationships/header" Target="header1.xml" Id="rId16" /><Relationship Type="http://schemas.microsoft.com/office/2020/10/relationships/intelligence" Target="intelligence2.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styles" Target="styles.xml" Id="rId5" /><Relationship Type="http://schemas.openxmlformats.org/officeDocument/2006/relationships/theme" Target="theme/theme1.xm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5.jpg" Id="R4b37695761ac4a19" /><Relationship Type="http://schemas.openxmlformats.org/officeDocument/2006/relationships/image" Target="/media/image6.jpg" Id="R5125578499b3445c" /><Relationship Type="http://schemas.openxmlformats.org/officeDocument/2006/relationships/image" Target="/media/image5.png" Id="R6b80e834aa184a6e" /><Relationship Type="http://schemas.openxmlformats.org/officeDocument/2006/relationships/image" Target="/media/image6.png" Id="R6f710607782046ff" /><Relationship Type="http://schemas.openxmlformats.org/officeDocument/2006/relationships/image" Target="/media/image7.jpg" Id="Reb4d6019b51c4a61"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62B6F2BE3591D40A0C7A0A4BEC256F7" ma:contentTypeVersion="13" ma:contentTypeDescription="Crie um novo documento." ma:contentTypeScope="" ma:versionID="a2cb42f03d1543a5576feceeb3a112da">
  <xsd:schema xmlns:xsd="http://www.w3.org/2001/XMLSchema" xmlns:xs="http://www.w3.org/2001/XMLSchema" xmlns:p="http://schemas.microsoft.com/office/2006/metadata/properties" xmlns:ns3="548bca75-a459-40d1-a6a2-aed84de16578" xmlns:ns4="622b0dd9-eef4-4872-a663-5a510898fd38" targetNamespace="http://schemas.microsoft.com/office/2006/metadata/properties" ma:root="true" ma:fieldsID="f7d82227a78426140fb7c87499514deb" ns3:_="" ns4:_="">
    <xsd:import namespace="548bca75-a459-40d1-a6a2-aed84de16578"/>
    <xsd:import namespace="622b0dd9-eef4-4872-a663-5a510898fd38"/>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8bca75-a459-40d1-a6a2-aed84de165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22b0dd9-eef4-4872-a663-5a510898fd38" elementFormDefault="qualified">
    <xsd:import namespace="http://schemas.microsoft.com/office/2006/documentManagement/types"/>
    <xsd:import namespace="http://schemas.microsoft.com/office/infopath/2007/PartnerControls"/>
    <xsd:element name="SharedWithUsers" ma:index="12"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internalName="SharedWithDetails" ma:readOnly="true">
      <xsd:simpleType>
        <xsd:restriction base="dms:Note">
          <xsd:maxLength value="255"/>
        </xsd:restriction>
      </xsd:simpleType>
    </xsd:element>
    <xsd:element name="SharingHintHash" ma:index="14"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548bca75-a459-40d1-a6a2-aed84de1657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30A5336-8021-4161-8D6B-874DB549CF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8bca75-a459-40d1-a6a2-aed84de16578"/>
    <ds:schemaRef ds:uri="622b0dd9-eef4-4872-a663-5a510898fd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E910A65-F81F-495C-AA26-273931D03ED8}">
  <ds:schemaRefs>
    <ds:schemaRef ds:uri="http://schemas.microsoft.com/office/2006/metadata/properties"/>
    <ds:schemaRef ds:uri="http://schemas.microsoft.com/office/infopath/2007/PartnerControls"/>
    <ds:schemaRef ds:uri="548bca75-a459-40d1-a6a2-aed84de16578"/>
  </ds:schemaRefs>
</ds:datastoreItem>
</file>

<file path=customXml/itemProps3.xml><?xml version="1.0" encoding="utf-8"?>
<ds:datastoreItem xmlns:ds="http://schemas.openxmlformats.org/officeDocument/2006/customXml" ds:itemID="{71D159D0-5410-4394-ACD4-8A0FBC4F07A2}">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Laís Krüger</dc:creator>
  <keywords/>
  <dc:description/>
  <lastModifiedBy>Ariel Louise Bieging</lastModifiedBy>
  <revision>25</revision>
  <dcterms:created xsi:type="dcterms:W3CDTF">2024-08-09T04:19:00.0000000Z</dcterms:created>
  <dcterms:modified xsi:type="dcterms:W3CDTF">2024-11-28T22:53:26.2160506Z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0x010100062B6F2BE3591D40A0C7A0A4BEC256F7</vt:lpwstr>
  </property>
  <property fmtid="{D5CDD505-2E9C-101B-9397-08002B2CF9AE}" pid="3" name="MSIP_Label_8c28577e-0e52-49e2-b52e-02bb75ccb8f1_Enabled">
    <vt:lpwstr>true</vt:lpwstr>
  </property>
  <property fmtid="{D5CDD505-2E9C-101B-9397-08002B2CF9AE}" pid="4" name="MSIP_Label_8c28577e-0e52-49e2-b52e-02bb75ccb8f1_SetDate">
    <vt:lpwstr>2023-08-17T22:38:31Z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a41b248b-0e32-4fae-9db0-a98d463b23c9</vt:lpwstr>
  </property>
  <property fmtid="{D5CDD505-2E9C-101B-9397-08002B2CF9AE}" pid="9" name="MSIP_Label_8c28577e-0e52-49e2-b52e-02bb75ccb8f1_ContentBits">
    <vt:lpwstr>0</vt:lpwstr>
  </property>
</Properties>
</file>