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53ABBD" w14:textId="513B66B7" w:rsidR="00C85557" w:rsidRDefault="00C85557" w:rsidP="00C85557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t>TUGAS DATA WRANGLING</w:t>
      </w:r>
    </w:p>
    <w:p w14:paraId="196BB55E" w14:textId="2D6741CA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&amp; Data Governance</w:t>
      </w:r>
    </w:p>
    <w:p w14:paraId="736F07B7" w14:textId="1ED394E6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A.1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Teknis</w:t>
      </w:r>
      <w:proofErr w:type="spellEnd"/>
    </w:p>
    <w:p w14:paraId="4BDCAA41" w14:textId="3603F626" w:rsidR="00C85557" w:rsidRPr="00C85557" w:rsidRDefault="00C85557" w:rsidP="00C8555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PT Nusantara Retail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kupon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kupon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loyalty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oleh partner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.</w:t>
      </w:r>
    </w:p>
    <w:p w14:paraId="6B7C65AA" w14:textId="77777777" w:rsidR="00C85557" w:rsidRPr="00C85557" w:rsidRDefault="00C85557" w:rsidP="00C8555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5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POS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CSV, data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dan membership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database CRM,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status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Logistics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989"/>
        <w:gridCol w:w="1525"/>
        <w:gridCol w:w="2339"/>
      </w:tblGrid>
      <w:tr w:rsidR="00C85557" w:rsidRPr="00C85557" w14:paraId="0D0119B6" w14:textId="77777777" w:rsidTr="00C85557">
        <w:tc>
          <w:tcPr>
            <w:tcW w:w="0" w:type="auto"/>
            <w:hideMark/>
          </w:tcPr>
          <w:p w14:paraId="67A5AA5F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0" w:type="auto"/>
            <w:hideMark/>
          </w:tcPr>
          <w:p w14:paraId="5985F785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3759092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037F00E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Sumber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</w:tr>
      <w:tr w:rsidR="00C85557" w:rsidRPr="00C85557" w14:paraId="3A9004B4" w14:textId="77777777" w:rsidTr="00C85557">
        <w:tc>
          <w:tcPr>
            <w:tcW w:w="0" w:type="auto"/>
            <w:hideMark/>
          </w:tcPr>
          <w:p w14:paraId="7E441FAC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6801168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4A288970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102D728B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POS / CSV</w:t>
            </w:r>
          </w:p>
        </w:tc>
      </w:tr>
      <w:tr w:rsidR="00C85557" w:rsidRPr="00C85557" w14:paraId="2E6D2B23" w14:textId="77777777" w:rsidTr="00C85557">
        <w:tc>
          <w:tcPr>
            <w:tcW w:w="0" w:type="auto"/>
            <w:hideMark/>
          </w:tcPr>
          <w:p w14:paraId="42114ECC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2D08C70C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44C8D028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66E65C3B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POS / CSV dan CRM / Database</w:t>
            </w:r>
          </w:p>
        </w:tc>
      </w:tr>
      <w:tr w:rsidR="00C85557" w:rsidRPr="00C85557" w14:paraId="7759D07F" w14:textId="77777777" w:rsidTr="00C85557">
        <w:tc>
          <w:tcPr>
            <w:tcW w:w="0" w:type="auto"/>
            <w:hideMark/>
          </w:tcPr>
          <w:p w14:paraId="2D1CA02D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E39BC9C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4805737B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142C021D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POS / CSV</w:t>
            </w:r>
          </w:p>
        </w:tc>
      </w:tr>
      <w:tr w:rsidR="00C85557" w:rsidRPr="00C85557" w14:paraId="407770E8" w14:textId="77777777" w:rsidTr="00C85557">
        <w:tc>
          <w:tcPr>
            <w:tcW w:w="0" w:type="auto"/>
            <w:hideMark/>
          </w:tcPr>
          <w:p w14:paraId="4BA0A0A8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kupon</w:t>
            </w:r>
            <w:proofErr w:type="spellEnd"/>
          </w:p>
        </w:tc>
        <w:tc>
          <w:tcPr>
            <w:tcW w:w="0" w:type="auto"/>
            <w:hideMark/>
          </w:tcPr>
          <w:p w14:paraId="6C402512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coupon_code</w:t>
            </w:r>
            <w:proofErr w:type="spellEnd"/>
          </w:p>
        </w:tc>
        <w:tc>
          <w:tcPr>
            <w:tcW w:w="0" w:type="auto"/>
            <w:hideMark/>
          </w:tcPr>
          <w:p w14:paraId="73DB0DC9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35ACC7BD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POS / CSV</w:t>
            </w:r>
          </w:p>
        </w:tc>
      </w:tr>
      <w:tr w:rsidR="00C85557" w:rsidRPr="00C85557" w14:paraId="1D9096BE" w14:textId="77777777" w:rsidTr="00C85557">
        <w:tc>
          <w:tcPr>
            <w:tcW w:w="0" w:type="auto"/>
            <w:hideMark/>
          </w:tcPr>
          <w:p w14:paraId="4133468E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0" w:type="auto"/>
            <w:hideMark/>
          </w:tcPr>
          <w:p w14:paraId="672679FE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hideMark/>
          </w:tcPr>
          <w:p w14:paraId="4A22FF42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3BA755BA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POS / CSV</w:t>
            </w:r>
          </w:p>
        </w:tc>
      </w:tr>
      <w:tr w:rsidR="00C85557" w:rsidRPr="00C85557" w14:paraId="2E6E15BE" w14:textId="77777777" w:rsidTr="00C85557">
        <w:tc>
          <w:tcPr>
            <w:tcW w:w="0" w:type="auto"/>
            <w:hideMark/>
          </w:tcPr>
          <w:p w14:paraId="4EF3A627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0" w:type="auto"/>
            <w:hideMark/>
          </w:tcPr>
          <w:p w14:paraId="743A09AB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7191EDB6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Integer / Float</w:t>
            </w:r>
          </w:p>
        </w:tc>
        <w:tc>
          <w:tcPr>
            <w:tcW w:w="0" w:type="auto"/>
            <w:hideMark/>
          </w:tcPr>
          <w:p w14:paraId="0659646B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POS / CSV</w:t>
            </w:r>
          </w:p>
        </w:tc>
      </w:tr>
      <w:tr w:rsidR="00C85557" w:rsidRPr="00C85557" w14:paraId="3F8344AA" w14:textId="77777777" w:rsidTr="00C85557">
        <w:tc>
          <w:tcPr>
            <w:tcW w:w="0" w:type="auto"/>
            <w:hideMark/>
          </w:tcPr>
          <w:p w14:paraId="5044EEB1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7F85DFE0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4DEAA3F0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Integer / Float</w:t>
            </w:r>
          </w:p>
        </w:tc>
        <w:tc>
          <w:tcPr>
            <w:tcW w:w="0" w:type="auto"/>
            <w:hideMark/>
          </w:tcPr>
          <w:p w14:paraId="3DA008ED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POS / CSV</w:t>
            </w:r>
          </w:p>
        </w:tc>
      </w:tr>
      <w:tr w:rsidR="00C85557" w:rsidRPr="00C85557" w14:paraId="3B9582C9" w14:textId="77777777" w:rsidTr="00C85557">
        <w:tc>
          <w:tcPr>
            <w:tcW w:w="0" w:type="auto"/>
            <w:hideMark/>
          </w:tcPr>
          <w:p w14:paraId="29EDFC0F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29EB9E2C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4F1FC5D7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10F5AA5E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CRM / Database</w:t>
            </w:r>
          </w:p>
        </w:tc>
      </w:tr>
      <w:tr w:rsidR="00C85557" w:rsidRPr="00C85557" w14:paraId="6F3E2AEE" w14:textId="77777777" w:rsidTr="00C85557">
        <w:tc>
          <w:tcPr>
            <w:tcW w:w="0" w:type="auto"/>
            <w:hideMark/>
          </w:tcPr>
          <w:p w14:paraId="71C71A0E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kelamin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7E3F7E66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hideMark/>
          </w:tcPr>
          <w:p w14:paraId="64E0FDDF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267846BB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CRM / Database</w:t>
            </w:r>
          </w:p>
        </w:tc>
      </w:tr>
      <w:tr w:rsidR="00C85557" w:rsidRPr="00C85557" w14:paraId="3F482604" w14:textId="77777777" w:rsidTr="00C85557">
        <w:tc>
          <w:tcPr>
            <w:tcW w:w="0" w:type="auto"/>
            <w:hideMark/>
          </w:tcPr>
          <w:p w14:paraId="3F01D2BD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 membership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43FE7440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membership_level</w:t>
            </w:r>
            <w:proofErr w:type="spellEnd"/>
          </w:p>
        </w:tc>
        <w:tc>
          <w:tcPr>
            <w:tcW w:w="0" w:type="auto"/>
            <w:hideMark/>
          </w:tcPr>
          <w:p w14:paraId="13BEA20E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135BAEA8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CRM / Database</w:t>
            </w:r>
          </w:p>
        </w:tc>
      </w:tr>
      <w:tr w:rsidR="00C85557" w:rsidRPr="00C85557" w14:paraId="3CAC5CFD" w14:textId="77777777" w:rsidTr="00C85557">
        <w:tc>
          <w:tcPr>
            <w:tcW w:w="0" w:type="auto"/>
            <w:hideMark/>
          </w:tcPr>
          <w:p w14:paraId="4DE75021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keaktifan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3DF9D250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3406161D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Integer / Boolean</w:t>
            </w:r>
          </w:p>
        </w:tc>
        <w:tc>
          <w:tcPr>
            <w:tcW w:w="0" w:type="auto"/>
            <w:hideMark/>
          </w:tcPr>
          <w:p w14:paraId="688B2236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CRM / Database</w:t>
            </w:r>
          </w:p>
        </w:tc>
      </w:tr>
      <w:tr w:rsidR="00C85557" w:rsidRPr="00C85557" w14:paraId="3C46E46E" w14:textId="77777777" w:rsidTr="00C85557">
        <w:tc>
          <w:tcPr>
            <w:tcW w:w="0" w:type="auto"/>
            <w:hideMark/>
          </w:tcPr>
          <w:p w14:paraId="3B783AEA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0" w:type="auto"/>
            <w:hideMark/>
          </w:tcPr>
          <w:p w14:paraId="0E78F728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shipment_status</w:t>
            </w:r>
            <w:proofErr w:type="spellEnd"/>
          </w:p>
        </w:tc>
        <w:tc>
          <w:tcPr>
            <w:tcW w:w="0" w:type="auto"/>
            <w:hideMark/>
          </w:tcPr>
          <w:p w14:paraId="51AE6C55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2B7ED890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Logistics API / JSON</w:t>
            </w:r>
          </w:p>
        </w:tc>
      </w:tr>
      <w:tr w:rsidR="00C85557" w:rsidRPr="00C85557" w14:paraId="1055A844" w14:textId="77777777" w:rsidTr="00C85557">
        <w:tc>
          <w:tcPr>
            <w:tcW w:w="0" w:type="auto"/>
            <w:hideMark/>
          </w:tcPr>
          <w:p w14:paraId="06B61AD1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kurir</w:t>
            </w:r>
            <w:proofErr w:type="spellEnd"/>
          </w:p>
        </w:tc>
        <w:tc>
          <w:tcPr>
            <w:tcW w:w="0" w:type="auto"/>
            <w:hideMark/>
          </w:tcPr>
          <w:p w14:paraId="132F8903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courier</w:t>
            </w:r>
          </w:p>
        </w:tc>
        <w:tc>
          <w:tcPr>
            <w:tcW w:w="0" w:type="auto"/>
            <w:hideMark/>
          </w:tcPr>
          <w:p w14:paraId="21A7FDB3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44BC8C0D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Logistics API / JSON</w:t>
            </w:r>
          </w:p>
        </w:tc>
      </w:tr>
      <w:tr w:rsidR="00C85557" w:rsidRPr="00C85557" w14:paraId="64B9B6B1" w14:textId="77777777" w:rsidTr="00C85557">
        <w:tc>
          <w:tcPr>
            <w:tcW w:w="0" w:type="auto"/>
            <w:hideMark/>
          </w:tcPr>
          <w:p w14:paraId="4124EE80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resi</w:t>
            </w:r>
            <w:proofErr w:type="spellEnd"/>
          </w:p>
        </w:tc>
        <w:tc>
          <w:tcPr>
            <w:tcW w:w="0" w:type="auto"/>
            <w:hideMark/>
          </w:tcPr>
          <w:p w14:paraId="40DE8E60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tracking_number</w:t>
            </w:r>
            <w:proofErr w:type="spellEnd"/>
          </w:p>
        </w:tc>
        <w:tc>
          <w:tcPr>
            <w:tcW w:w="0" w:type="auto"/>
            <w:hideMark/>
          </w:tcPr>
          <w:p w14:paraId="3508C59A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2C917EC9" w14:textId="77777777" w:rsidR="00C85557" w:rsidRPr="00C85557" w:rsidRDefault="00C85557" w:rsidP="00C855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Logistics API / JSON</w:t>
            </w:r>
          </w:p>
        </w:tc>
      </w:tr>
    </w:tbl>
    <w:p w14:paraId="60472EB3" w14:textId="7777777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01A0F5" w14:textId="02A5CAF1" w:rsidR="00C85557" w:rsidRPr="00C85557" w:rsidRDefault="00C85557" w:rsidP="00C85557">
      <w:pPr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br w:type="page"/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lastRenderedPageBreak/>
        <w:t>Penjelasan</w:t>
      </w:r>
      <w:proofErr w:type="spellEnd"/>
    </w:p>
    <w:p w14:paraId="7352F6F6" w14:textId="635B076F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POS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kupon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.</w:t>
      </w:r>
    </w:p>
    <w:p w14:paraId="359BE6B8" w14:textId="3639151A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Data CRM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dan level membership. Pada proses ingestion,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(`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= 1`)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.</w:t>
      </w:r>
    </w:p>
    <w:p w14:paraId="42E2FF72" w14:textId="46EB4FE0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Data Logistics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dan status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.</w:t>
      </w:r>
    </w:p>
    <w:p w14:paraId="196E8B23" w14:textId="7777777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` dan `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dataset master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.</w:t>
      </w:r>
    </w:p>
    <w:p w14:paraId="40DC8592" w14:textId="7777777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FD134B" w14:textId="4B4514E1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 A.2 RACI Matrix</w:t>
      </w:r>
    </w:p>
    <w:p w14:paraId="15DA1B9C" w14:textId="7777777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61F0B5" w14:textId="7777777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RACI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75C4312" w14:textId="7777777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85D1FF" w14:textId="7777777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:</w:t>
      </w:r>
    </w:p>
    <w:p w14:paraId="3DD5EFEA" w14:textId="6A213A19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- R (Responsible):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.</w:t>
      </w:r>
    </w:p>
    <w:p w14:paraId="5361BA66" w14:textId="0CDA616E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- A (Accountable):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.</w:t>
      </w:r>
    </w:p>
    <w:p w14:paraId="6738C573" w14:textId="7A8B2D6F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- C (Consulted):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.</w:t>
      </w:r>
    </w:p>
    <w:p w14:paraId="07FBCA49" w14:textId="630077ED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- I (Informed):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.</w:t>
      </w:r>
    </w:p>
    <w:p w14:paraId="618C0F82" w14:textId="7777777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3BE8E2" w14:textId="7777777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:</w:t>
      </w:r>
    </w:p>
    <w:p w14:paraId="76620D33" w14:textId="09977506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1. Head of Business Strategy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Owner.</w:t>
      </w:r>
    </w:p>
    <w:p w14:paraId="2AA15B55" w14:textId="15A2ED0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2. Data Management Office / Data Steward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B39A4D3" w14:textId="1565647A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3. Data Wrangling Team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Custodian/Engineer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D74D711" w14:textId="5659C606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4. BI Analyst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User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.</w:t>
      </w:r>
    </w:p>
    <w:p w14:paraId="466B8BA8" w14:textId="7777777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2310"/>
        <w:gridCol w:w="1379"/>
        <w:gridCol w:w="2008"/>
        <w:gridCol w:w="1512"/>
        <w:gridCol w:w="1426"/>
      </w:tblGrid>
      <w:tr w:rsidR="00C85557" w:rsidRPr="00C85557" w14:paraId="5775780F" w14:textId="77777777" w:rsidTr="00C85557">
        <w:trPr>
          <w:trHeight w:val="575"/>
        </w:trPr>
        <w:tc>
          <w:tcPr>
            <w:tcW w:w="0" w:type="auto"/>
            <w:hideMark/>
          </w:tcPr>
          <w:p w14:paraId="76F7FCBC" w14:textId="77777777" w:rsidR="00C85557" w:rsidRPr="00C85557" w:rsidRDefault="00C85557" w:rsidP="00C855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22A7A1A6" w14:textId="77777777" w:rsidR="00C85557" w:rsidRPr="00C85557" w:rsidRDefault="00C85557" w:rsidP="00C855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 of Business Strategy</w:t>
            </w:r>
          </w:p>
        </w:tc>
        <w:tc>
          <w:tcPr>
            <w:tcW w:w="0" w:type="auto"/>
            <w:hideMark/>
          </w:tcPr>
          <w:p w14:paraId="13F11FC5" w14:textId="77777777" w:rsidR="00C85557" w:rsidRPr="00C85557" w:rsidRDefault="00C85557" w:rsidP="00C855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Management Office / Data Steward</w:t>
            </w:r>
          </w:p>
        </w:tc>
        <w:tc>
          <w:tcPr>
            <w:tcW w:w="0" w:type="auto"/>
            <w:hideMark/>
          </w:tcPr>
          <w:p w14:paraId="245C8077" w14:textId="77777777" w:rsidR="00C85557" w:rsidRPr="00C85557" w:rsidRDefault="00C85557" w:rsidP="00C855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Wrangling Team</w:t>
            </w:r>
          </w:p>
        </w:tc>
        <w:tc>
          <w:tcPr>
            <w:tcW w:w="1426" w:type="dxa"/>
            <w:hideMark/>
          </w:tcPr>
          <w:p w14:paraId="0BB91C0B" w14:textId="77777777" w:rsidR="00C85557" w:rsidRPr="00C85557" w:rsidRDefault="00C85557" w:rsidP="00C855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 Analyst</w:t>
            </w:r>
          </w:p>
        </w:tc>
      </w:tr>
      <w:tr w:rsidR="00C85557" w:rsidRPr="00C85557" w14:paraId="671A057D" w14:textId="77777777" w:rsidTr="00C85557">
        <w:tc>
          <w:tcPr>
            <w:tcW w:w="0" w:type="auto"/>
            <w:hideMark/>
          </w:tcPr>
          <w:p w14:paraId="508BBBC7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0" w:type="auto"/>
            <w:hideMark/>
          </w:tcPr>
          <w:p w14:paraId="1BAFA374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3C1E4AAB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71235E6E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26" w:type="dxa"/>
            <w:hideMark/>
          </w:tcPr>
          <w:p w14:paraId="74EA99C5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85557" w:rsidRPr="00C85557" w14:paraId="1B726CEF" w14:textId="77777777" w:rsidTr="00C85557">
        <w:tc>
          <w:tcPr>
            <w:tcW w:w="0" w:type="auto"/>
            <w:hideMark/>
          </w:tcPr>
          <w:p w14:paraId="6C516E0A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AF7697A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509619E7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0" w:type="auto"/>
            <w:hideMark/>
          </w:tcPr>
          <w:p w14:paraId="296C8FAE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26" w:type="dxa"/>
            <w:hideMark/>
          </w:tcPr>
          <w:p w14:paraId="44D0DB1B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C85557" w:rsidRPr="00C85557" w14:paraId="35ABFC8C" w14:textId="77777777" w:rsidTr="00C85557">
        <w:tc>
          <w:tcPr>
            <w:tcW w:w="0" w:type="auto"/>
            <w:hideMark/>
          </w:tcPr>
          <w:p w14:paraId="0FC9C34D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4A561679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63A8EDF5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62BDAD37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1426" w:type="dxa"/>
            <w:hideMark/>
          </w:tcPr>
          <w:p w14:paraId="21AAEF53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C85557" w:rsidRPr="00C85557" w14:paraId="0B0D3A2D" w14:textId="77777777" w:rsidTr="00C85557">
        <w:tc>
          <w:tcPr>
            <w:tcW w:w="0" w:type="auto"/>
            <w:hideMark/>
          </w:tcPr>
          <w:p w14:paraId="220465F2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transformasi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DC7BBA6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127694C4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6A35E54A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1426" w:type="dxa"/>
            <w:hideMark/>
          </w:tcPr>
          <w:p w14:paraId="30AA29AA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85557" w:rsidRPr="00C85557" w14:paraId="6A4AA26E" w14:textId="77777777" w:rsidTr="00C85557">
        <w:tc>
          <w:tcPr>
            <w:tcW w:w="0" w:type="auto"/>
            <w:hideMark/>
          </w:tcPr>
          <w:p w14:paraId="157D748A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POS, CRM, dan Logistics</w:t>
            </w:r>
          </w:p>
        </w:tc>
        <w:tc>
          <w:tcPr>
            <w:tcW w:w="0" w:type="auto"/>
            <w:hideMark/>
          </w:tcPr>
          <w:p w14:paraId="08ECA1B6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790472D8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3AB6BD5C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A/R</w:t>
            </w:r>
          </w:p>
        </w:tc>
        <w:tc>
          <w:tcPr>
            <w:tcW w:w="1426" w:type="dxa"/>
            <w:hideMark/>
          </w:tcPr>
          <w:p w14:paraId="0F8B33B0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85557" w:rsidRPr="00C85557" w14:paraId="4D508D20" w14:textId="77777777" w:rsidTr="00C85557">
        <w:tc>
          <w:tcPr>
            <w:tcW w:w="0" w:type="auto"/>
            <w:hideMark/>
          </w:tcPr>
          <w:p w14:paraId="4C463857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CEC4E67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5088955E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22D709B9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426" w:type="dxa"/>
            <w:hideMark/>
          </w:tcPr>
          <w:p w14:paraId="2E9CB821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85557" w:rsidRPr="00C85557" w14:paraId="0BAA430B" w14:textId="77777777" w:rsidTr="00C85557">
        <w:tc>
          <w:tcPr>
            <w:tcW w:w="0" w:type="auto"/>
            <w:hideMark/>
          </w:tcPr>
          <w:p w14:paraId="2642D4E0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CED5D74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6927214D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1D35720C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26" w:type="dxa"/>
            <w:hideMark/>
          </w:tcPr>
          <w:p w14:paraId="2664FF7E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A/R</w:t>
            </w:r>
          </w:p>
        </w:tc>
      </w:tr>
      <w:tr w:rsidR="00C85557" w:rsidRPr="00C85557" w14:paraId="12129CBE" w14:textId="77777777" w:rsidTr="00C85557">
        <w:tc>
          <w:tcPr>
            <w:tcW w:w="0" w:type="auto"/>
            <w:hideMark/>
          </w:tcPr>
          <w:p w14:paraId="1DDAAE4D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insight dan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0" w:type="auto"/>
            <w:hideMark/>
          </w:tcPr>
          <w:p w14:paraId="695D8761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441F720C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05672016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26" w:type="dxa"/>
            <w:hideMark/>
          </w:tcPr>
          <w:p w14:paraId="6046AAC8" w14:textId="77777777" w:rsidR="00C85557" w:rsidRPr="00C85557" w:rsidRDefault="00C85557" w:rsidP="00C855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557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</w:tr>
    </w:tbl>
    <w:p w14:paraId="555579D3" w14:textId="77777777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CC9B4C" w14:textId="6EE06434" w:rsidR="00C85557" w:rsidRPr="00C85557" w:rsidRDefault="00C85557" w:rsidP="00C8555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RACI</w:t>
      </w:r>
    </w:p>
    <w:p w14:paraId="67C5DC2F" w14:textId="6548B3BC" w:rsidR="00C85557" w:rsidRPr="00C85557" w:rsidRDefault="00C85557" w:rsidP="00C855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Head of Business Strategy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Owner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1C6294FE" w14:textId="5A6BBE5E" w:rsidR="00C85557" w:rsidRPr="00C85557" w:rsidRDefault="00C85557" w:rsidP="00C855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Data Management Office / Data Steward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68390E5" w14:textId="1B06B952" w:rsidR="00C85557" w:rsidRPr="00C85557" w:rsidRDefault="00C85557" w:rsidP="00C855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Data Wrangling Team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0485D31" w14:textId="24C2000A" w:rsidR="004B6668" w:rsidRPr="00C85557" w:rsidRDefault="00C85557" w:rsidP="00C855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5557">
        <w:rPr>
          <w:rFonts w:ascii="Times New Roman" w:hAnsi="Times New Roman" w:cs="Times New Roman"/>
          <w:sz w:val="24"/>
          <w:szCs w:val="24"/>
        </w:rPr>
        <w:t xml:space="preserve">BI Analyst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dipersiapkan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555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85557">
        <w:rPr>
          <w:rFonts w:ascii="Times New Roman" w:hAnsi="Times New Roman" w:cs="Times New Roman"/>
          <w:sz w:val="24"/>
          <w:szCs w:val="24"/>
        </w:rPr>
        <w:t>.</w:t>
      </w:r>
      <w:bookmarkEnd w:id="0"/>
    </w:p>
    <w:sectPr w:rsidR="004B6668" w:rsidRPr="00C85557" w:rsidSect="00C85557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2351DE"/>
    <w:multiLevelType w:val="hybridMultilevel"/>
    <w:tmpl w:val="52FE3BBC"/>
    <w:lvl w:ilvl="0" w:tplc="463601B2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A35509"/>
    <w:multiLevelType w:val="hybridMultilevel"/>
    <w:tmpl w:val="7BF4C0C4"/>
    <w:lvl w:ilvl="0" w:tplc="A36C17F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A665B3"/>
    <w:multiLevelType w:val="multilevel"/>
    <w:tmpl w:val="C2DE453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57"/>
    <w:rsid w:val="00013787"/>
    <w:rsid w:val="00151256"/>
    <w:rsid w:val="004B6668"/>
    <w:rsid w:val="00757527"/>
    <w:rsid w:val="008832D7"/>
    <w:rsid w:val="00923128"/>
    <w:rsid w:val="00C8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BEFB2"/>
  <w15:chartTrackingRefBased/>
  <w15:docId w15:val="{1F2E9758-A2AA-4353-836B-C51B8753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3128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23128"/>
    <w:pPr>
      <w:keepNext/>
      <w:keepLines/>
      <w:numPr>
        <w:numId w:val="3"/>
      </w:numPr>
      <w:spacing w:before="40" w:after="0"/>
      <w:ind w:hanging="360"/>
      <w:jc w:val="both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2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3128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8555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85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5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96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Arini Hidayati</dc:creator>
  <cp:keywords/>
  <dc:description/>
  <cp:lastModifiedBy>Arini Hidayati</cp:lastModifiedBy>
  <cp:revision>1</cp:revision>
  <dcterms:created xsi:type="dcterms:W3CDTF">2026-10-01T02:54:00Z</dcterms:created>
  <dcterms:modified xsi:type="dcterms:W3CDTF">2026-10-01T03:57:00Z</dcterms:modified>
</cp:coreProperties>
</file>