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5CC5" w14:textId="25758AE1" w:rsidR="00164DBB" w:rsidRDefault="00164DBB">
      <w:r>
        <w:t xml:space="preserve">TD2 </w:t>
      </w:r>
      <w:proofErr w:type="spellStart"/>
      <w:r>
        <w:t>decentralization</w:t>
      </w:r>
      <w:proofErr w:type="spellEnd"/>
      <w:r>
        <w:t xml:space="preserve"> tech</w:t>
      </w:r>
    </w:p>
    <w:p w14:paraId="04FF48A8" w14:textId="06A3E5BC" w:rsidR="00164DBB" w:rsidRDefault="00103672" w:rsidP="00164DBB">
      <w:pPr>
        <w:pStyle w:val="Paragraphedeliste"/>
        <w:numPr>
          <w:ilvl w:val="0"/>
          <w:numId w:val="1"/>
        </w:numPr>
        <w:rPr>
          <w:noProof/>
        </w:rPr>
      </w:pPr>
      <w:r w:rsidRPr="00103672">
        <w:rPr>
          <w:noProof/>
        </w:rPr>
        <w:drawing>
          <wp:inline distT="0" distB="0" distL="0" distR="0" wp14:anchorId="58B101C9" wp14:editId="1E499F19">
            <wp:extent cx="5760720" cy="307340"/>
            <wp:effectExtent l="0" t="0" r="0" b="0"/>
            <wp:docPr id="2758878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87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E8C6" w14:textId="3F3FC286" w:rsidR="00164DBB" w:rsidRDefault="00103672" w:rsidP="00164DBB">
      <w:pPr>
        <w:pStyle w:val="Paragraphedeliste"/>
        <w:numPr>
          <w:ilvl w:val="0"/>
          <w:numId w:val="1"/>
        </w:numPr>
      </w:pPr>
      <w:r w:rsidRPr="00103672">
        <w:drawing>
          <wp:inline distT="0" distB="0" distL="0" distR="0" wp14:anchorId="0C166500" wp14:editId="077C1B89">
            <wp:extent cx="5760720" cy="281305"/>
            <wp:effectExtent l="0" t="0" r="0" b="4445"/>
            <wp:docPr id="4238535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3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5BD2" w14:textId="3F3905FA" w:rsidR="00164DBB" w:rsidRDefault="00164DBB" w:rsidP="00164DBB">
      <w:pPr>
        <w:ind w:left="360"/>
      </w:pPr>
    </w:p>
    <w:p w14:paraId="3784EBE5" w14:textId="53BB7A53" w:rsidR="00164DBB" w:rsidRDefault="00103672" w:rsidP="00164DBB">
      <w:pPr>
        <w:ind w:left="360"/>
      </w:pPr>
      <w:r w:rsidRPr="00103672">
        <w:drawing>
          <wp:inline distT="0" distB="0" distL="0" distR="0" wp14:anchorId="5A50B05F" wp14:editId="1DD5FDB5">
            <wp:extent cx="5760720" cy="376555"/>
            <wp:effectExtent l="0" t="0" r="0" b="4445"/>
            <wp:docPr id="3688799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79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8389" w14:textId="77777777" w:rsidR="00164DBB" w:rsidRPr="00164DBB" w:rsidRDefault="00164DBB" w:rsidP="00164DBB">
      <w:pPr>
        <w:ind w:left="708" w:hanging="348"/>
      </w:pPr>
      <w:r w:rsidRPr="00164DBB">
        <w:t>Contrairement au premier .torrent, celui-ci contient des métadonnées supplémentaires :</w:t>
      </w:r>
    </w:p>
    <w:p w14:paraId="7371FC21" w14:textId="77777777" w:rsidR="00164DBB" w:rsidRPr="00164DBB" w:rsidRDefault="00164DBB" w:rsidP="00164DBB">
      <w:pPr>
        <w:numPr>
          <w:ilvl w:val="0"/>
          <w:numId w:val="2"/>
        </w:numPr>
      </w:pPr>
      <w:r w:rsidRPr="00164DBB">
        <w:t>Le nom du dossier partition1.</w:t>
      </w:r>
    </w:p>
    <w:p w14:paraId="76E26443" w14:textId="77777777" w:rsidR="00164DBB" w:rsidRPr="00164DBB" w:rsidRDefault="00164DBB" w:rsidP="00164DBB">
      <w:pPr>
        <w:numPr>
          <w:ilvl w:val="0"/>
          <w:numId w:val="2"/>
        </w:numPr>
      </w:pPr>
      <w:r w:rsidRPr="00164DBB">
        <w:t>La structure interne du dossier (même s'il ne contient qu’un seul fichier).</w:t>
      </w:r>
    </w:p>
    <w:p w14:paraId="662D5C4B" w14:textId="77777777" w:rsidR="00164DBB" w:rsidRDefault="00164DBB" w:rsidP="00164DBB">
      <w:pPr>
        <w:numPr>
          <w:ilvl w:val="0"/>
          <w:numId w:val="2"/>
        </w:numPr>
      </w:pPr>
      <w:r w:rsidRPr="00164DBB">
        <w:t>La taille et le hash du fichier image.jpg.</w:t>
      </w:r>
    </w:p>
    <w:p w14:paraId="10581654" w14:textId="79BAF35F" w:rsidR="00103672" w:rsidRDefault="00103672" w:rsidP="00103672">
      <w:pPr>
        <w:pStyle w:val="Paragraphedeliste"/>
        <w:numPr>
          <w:ilvl w:val="0"/>
          <w:numId w:val="1"/>
        </w:numPr>
        <w:rPr>
          <w:noProof/>
        </w:rPr>
      </w:pPr>
      <w:r w:rsidRPr="00103672">
        <w:drawing>
          <wp:inline distT="0" distB="0" distL="0" distR="0" wp14:anchorId="71402529" wp14:editId="096E8039">
            <wp:extent cx="5760720" cy="255905"/>
            <wp:effectExtent l="0" t="0" r="0" b="0"/>
            <wp:docPr id="1586195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95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DF29" w14:textId="0992D6A3" w:rsidR="00103672" w:rsidRDefault="00103672" w:rsidP="00103672">
      <w:pPr>
        <w:pStyle w:val="Paragraphedeliste"/>
        <w:rPr>
          <w:noProof/>
        </w:rPr>
      </w:pPr>
      <w:r w:rsidRPr="00103672">
        <w:rPr>
          <w:noProof/>
        </w:rPr>
        <w:drawing>
          <wp:inline distT="0" distB="0" distL="0" distR="0" wp14:anchorId="6140DEEA" wp14:editId="7D924208">
            <wp:extent cx="5760720" cy="1465580"/>
            <wp:effectExtent l="0" t="0" r="0" b="1270"/>
            <wp:docPr id="1799612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245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C6D2" w14:textId="0CF9F619" w:rsidR="00103672" w:rsidRPr="00103672" w:rsidRDefault="00103672" w:rsidP="0010367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fichier </w:t>
      </w:r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.torrent</w:t>
      </w:r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différent mais uniquement à cause des métadonnées (</w:t>
      </w:r>
      <w:proofErr w:type="spellStart"/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creation</w:t>
      </w:r>
      <w:proofErr w:type="spellEnd"/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gramStart"/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date</w:t>
      </w:r>
      <w:proofErr w:type="gramEnd"/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6DBB2719" w14:textId="5CA8AD8F" w:rsidR="00103672" w:rsidRPr="00103672" w:rsidRDefault="00103672" w:rsidP="0010367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morceaux de données (pièces du fichier) sont identiques, donc le fichier </w:t>
      </w:r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Chaton.jpeg</w:t>
      </w:r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contenu dans les torrents est le même.</w:t>
      </w:r>
    </w:p>
    <w:p w14:paraId="17DFA49E" w14:textId="60F54F20" w:rsidR="00103672" w:rsidRDefault="00103672" w:rsidP="00103672">
      <w:pPr>
        <w:ind w:left="36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on veut que les fichiers </w:t>
      </w:r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.torrent</w:t>
      </w:r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soient identiques, il faut recréer le torrent en gardant le même dossier (</w:t>
      </w:r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partition1</w:t>
      </w:r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 lieu de </w:t>
      </w:r>
      <w:r w:rsidRPr="001036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partition1_copy</w:t>
      </w:r>
      <w:r w:rsidRPr="001036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72A39A22" w14:textId="77777777" w:rsidR="00412F55" w:rsidRDefault="00412F55" w:rsidP="00412F55">
      <w:pPr>
        <w:pStyle w:val="Paragraphedeliste"/>
        <w:numPr>
          <w:ilvl w:val="1"/>
          <w:numId w:val="2"/>
        </w:numPr>
      </w:pPr>
    </w:p>
    <w:p w14:paraId="0859BF88" w14:textId="095CF8B9" w:rsidR="00E93571" w:rsidRDefault="00412F55" w:rsidP="00412F55">
      <w:pPr>
        <w:pStyle w:val="Paragraphedeliste"/>
        <w:ind w:left="1440"/>
      </w:pPr>
      <w:r w:rsidRPr="00412F55">
        <w:drawing>
          <wp:inline distT="0" distB="0" distL="0" distR="0" wp14:anchorId="2930600D" wp14:editId="039E2B56">
            <wp:extent cx="5760720" cy="2128520"/>
            <wp:effectExtent l="0" t="0" r="0" b="5080"/>
            <wp:docPr id="42898202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82022" name="Image 1" descr="Une image contenant text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3A01" w14:textId="6E82C162" w:rsidR="00412F55" w:rsidRPr="00103672" w:rsidRDefault="00412F55" w:rsidP="00412F55">
      <w:pPr>
        <w:pStyle w:val="Paragraphedeliste"/>
        <w:ind w:left="1440"/>
      </w:pPr>
      <w:r w:rsidRPr="00412F55">
        <w:lastRenderedPageBreak/>
        <w:drawing>
          <wp:inline distT="0" distB="0" distL="0" distR="0" wp14:anchorId="2941B5A7" wp14:editId="396DFE73">
            <wp:extent cx="5760720" cy="1590040"/>
            <wp:effectExtent l="0" t="0" r="0" b="0"/>
            <wp:docPr id="1241110515" name="Image 1" descr="Une image contenant Chats petite et moyenne taille, Moustaches, mammifère, Félidé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0515" name="Image 1" descr="Une image contenant Chats petite et moyenne taille, Moustaches, mammifère, Félidés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F55">
        <w:drawing>
          <wp:inline distT="0" distB="0" distL="0" distR="0" wp14:anchorId="7A4B2CB1" wp14:editId="502CEE38">
            <wp:extent cx="5760720" cy="1849120"/>
            <wp:effectExtent l="0" t="0" r="0" b="0"/>
            <wp:docPr id="9695396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3964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97C4" w14:textId="38D65C4C" w:rsidR="00164DBB" w:rsidRDefault="00412F55" w:rsidP="00164DBB">
      <w:pPr>
        <w:ind w:left="708" w:hanging="348"/>
      </w:pPr>
      <w:r>
        <w:t>3)</w:t>
      </w:r>
    </w:p>
    <w:p w14:paraId="1114FF63" w14:textId="4D77D0FC" w:rsidR="00412F55" w:rsidRDefault="00412F55" w:rsidP="00164DBB">
      <w:pPr>
        <w:ind w:left="708" w:hanging="348"/>
      </w:pPr>
      <w:r w:rsidRPr="00412F55">
        <w:drawing>
          <wp:inline distT="0" distB="0" distL="0" distR="0" wp14:anchorId="0899369B" wp14:editId="15EEB306">
            <wp:extent cx="5760720" cy="601345"/>
            <wp:effectExtent l="0" t="0" r="0" b="8255"/>
            <wp:docPr id="507318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8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D945" w14:textId="0295F001" w:rsidR="00412F55" w:rsidRPr="00103672" w:rsidRDefault="00412F55" w:rsidP="00164DBB">
      <w:pPr>
        <w:ind w:left="708" w:hanging="348"/>
      </w:pPr>
      <w:r>
        <w:t>Y’a le même hash.</w:t>
      </w:r>
    </w:p>
    <w:sectPr w:rsidR="00412F55" w:rsidRPr="0010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77A"/>
    <w:multiLevelType w:val="multilevel"/>
    <w:tmpl w:val="DC7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14C97"/>
    <w:multiLevelType w:val="hybridMultilevel"/>
    <w:tmpl w:val="879616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863237">
    <w:abstractNumId w:val="1"/>
  </w:num>
  <w:num w:numId="2" w16cid:durableId="29591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BB"/>
    <w:rsid w:val="0007616C"/>
    <w:rsid w:val="00103672"/>
    <w:rsid w:val="00164DBB"/>
    <w:rsid w:val="00412F55"/>
    <w:rsid w:val="00E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5FBC"/>
  <w15:chartTrackingRefBased/>
  <w15:docId w15:val="{B15BBCE0-5F7C-4153-B2B0-70910B39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4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4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4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4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4D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4D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4D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4D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4D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4D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4D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4D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4D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4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4D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4DBB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10367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03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3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MATHIOT Ariste</dc:creator>
  <cp:keywords/>
  <dc:description/>
  <cp:lastModifiedBy>MATHIOT Ariste</cp:lastModifiedBy>
  <cp:revision>1</cp:revision>
  <dcterms:created xsi:type="dcterms:W3CDTF">2025-02-03T12:47:00Z</dcterms:created>
  <dcterms:modified xsi:type="dcterms:W3CDTF">2025-02-03T14:07:00Z</dcterms:modified>
</cp:coreProperties>
</file>