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0E0" w:rsidRDefault="005021C1" w:rsidP="005021C1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r w:rsidRPr="005021C1">
        <w:rPr>
          <w:rFonts w:ascii="Times New Roman" w:hAnsi="Times New Roman" w:cs="Times New Roman"/>
          <w:b/>
          <w:sz w:val="24"/>
          <w:u w:val="single"/>
        </w:rPr>
        <w:t>Python Codes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>!pip install requests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>!pip install beautifulsoup4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>!pip install csv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requests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bs4 import BeautifulSoup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csv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"https://fbref.com/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/squads/822bd0ba/Liverpool-Stats"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requests.get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response.content</w:t>
      </w:r>
      <w:proofErr w:type="spell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soup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BeautifulSoup(content, '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html.parser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soup.find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('table', class_='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stats_table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table is not None: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headers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table.find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thead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find_all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column_names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header.text.strip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) for header in headers]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table.find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tbody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find_all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player_data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row in rows: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player_row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data.text.strip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) for data in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row.find_all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('td')]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player_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data.append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player_row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# 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data to CSV file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"liverpool_stats.csv"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open(filename, 'w', newline='', encoding='utf-8') as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csvfile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writer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csv.writer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csvfile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writer.writerow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column_names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writer.writerows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player_data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"Data saved to", filename)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"Table not found on the webpage.")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sns</w:t>
      </w:r>
      <w:proofErr w:type="spell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("liverpool_stats.csv") </w:t>
      </w:r>
    </w:p>
    <w:p w:rsidR="005021C1" w:rsidRDefault="005021C1" w:rsidP="005021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</w:p>
    <w:p w:rsidR="005021C1" w:rsidRPr="005021C1" w:rsidRDefault="005021C1" w:rsidP="005021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dt.head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dt.info()</w:t>
      </w:r>
      <w:proofErr w:type="gram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dt.describe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dt.isnull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dt.count</w:t>
      </w:r>
      <w:proofErr w:type="spell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# Create a correlation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=(10, 8))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sns.heatmap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dt.corr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annot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=True,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cmap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coolwarm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"Correlation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Plotting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analysis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=(10, 6))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['Age'],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Gls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'], color='red')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"Age")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Gls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"Age vs Goals")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=(10, 6))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sns.boxplot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(x=</w:t>
      </w: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'Nation'], y=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Ast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'])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"Nation")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Ast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"Nation vs Assists")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># Calculate POSITIVE accuracy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['Player'] == 'DF']) /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) * 100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"Accuracy (DF):", accuracy, "%")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lastRenderedPageBreak/>
        <w:t>accuracy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['Player'] == 'MF']) /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) * 100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"Accuracy (MF):", accuracy, "%")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scipy.stats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as stats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># Perform inferential statistics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nation_counts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'Nation'].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value_counts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"Nation Counts:")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nation_counts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t-test between 'Goals' of English (ENG) and Non-English players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eng_goals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['Nation'] == 'ENG']['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Gls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']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non_eng_goals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['Nation'] != 'ENG']['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Gls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']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t_stat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p_value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stats.ttest_</w:t>
      </w: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ind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eng_goals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non_eng_goals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"T-Test Results:")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"T-Statistic:",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t_stat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 xml:space="preserve">"P-Value:", 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p_value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21C1">
        <w:rPr>
          <w:rFonts w:ascii="Times New Roman" w:eastAsia="Times New Roman" w:hAnsi="Times New Roman" w:cs="Times New Roman"/>
          <w:sz w:val="24"/>
          <w:szCs w:val="24"/>
        </w:rPr>
        <w:t># Summary graph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=(10, 6))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sns.countplot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(x='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', data=</w:t>
      </w: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021C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"Count")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1C1">
        <w:rPr>
          <w:rFonts w:ascii="Times New Roman" w:eastAsia="Times New Roman" w:hAnsi="Times New Roman" w:cs="Times New Roman"/>
          <w:sz w:val="24"/>
          <w:szCs w:val="24"/>
        </w:rPr>
        <w:t>"Distribution of Players by Position")</w:t>
      </w:r>
    </w:p>
    <w:p w:rsidR="005021C1" w:rsidRPr="005021C1" w:rsidRDefault="005021C1" w:rsidP="005021C1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1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5021C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bookmarkEnd w:id="0"/>
    <w:p w:rsidR="005021C1" w:rsidRPr="005021C1" w:rsidRDefault="005021C1" w:rsidP="005021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5021C1" w:rsidRPr="0050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C1"/>
    <w:rsid w:val="005021C1"/>
    <w:rsid w:val="007B00E0"/>
    <w:rsid w:val="00E1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8D7BE-599B-434B-A345-4C363A8B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2023-05-29T05:39:00Z</dcterms:created>
  <dcterms:modified xsi:type="dcterms:W3CDTF">2023-05-29T06:03:00Z</dcterms:modified>
</cp:coreProperties>
</file>