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086B373D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130269">
        <w:rPr>
          <w:rFonts w:ascii="CMU Serif Roman" w:hAnsi="CMU Serif Roman" w:cs="CMU Serif Roman"/>
          <w:sz w:val="32"/>
          <w:szCs w:val="32"/>
        </w:rPr>
        <w:t>0</w:t>
      </w:r>
      <w:r w:rsidR="00315740">
        <w:rPr>
          <w:rFonts w:ascii="CMU Serif Roman" w:hAnsi="CMU Serif Roman" w:cs="CMU Serif Roman"/>
          <w:sz w:val="32"/>
          <w:szCs w:val="32"/>
        </w:rPr>
        <w:t>6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3AD328D5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315740">
        <w:rPr>
          <w:rFonts w:ascii="CMU Serif Roman" w:hAnsi="CMU Serif Roman" w:cs="CMU Serif Roman"/>
          <w:b/>
          <w:bCs/>
        </w:rPr>
        <w:t>April</w:t>
      </w:r>
      <w:r>
        <w:rPr>
          <w:rFonts w:ascii="CMU Serif Roman" w:hAnsi="CMU Serif Roman" w:cs="CMU Serif Roman"/>
          <w:b/>
          <w:bCs/>
        </w:rPr>
        <w:t xml:space="preserve"> </w:t>
      </w:r>
      <w:r w:rsidR="009F224D">
        <w:rPr>
          <w:rFonts w:ascii="CMU Serif Roman" w:hAnsi="CMU Serif Roman" w:cs="CMU Serif Roman"/>
          <w:b/>
          <w:bCs/>
        </w:rPr>
        <w:t>0</w:t>
      </w:r>
      <w:r w:rsidR="00315740">
        <w:rPr>
          <w:rFonts w:ascii="CMU Serif Roman" w:hAnsi="CMU Serif Roman" w:cs="CMU Serif Roman"/>
          <w:b/>
          <w:bCs/>
        </w:rPr>
        <w:t>6</w:t>
      </w:r>
      <w:r w:rsidRPr="00AB28CA">
        <w:rPr>
          <w:rFonts w:ascii="CMU Serif Roman" w:hAnsi="CMU Serif Roman" w:cs="CMU Serif Roman"/>
          <w:b/>
          <w:bCs/>
        </w:rPr>
        <w:t>, 202</w:t>
      </w:r>
      <w:r w:rsidR="009F224D">
        <w:rPr>
          <w:rFonts w:ascii="CMU Serif Roman" w:hAnsi="CMU Serif Roman" w:cs="CMU Serif Roman"/>
          <w:b/>
          <w:bCs/>
        </w:rPr>
        <w:t>6</w:t>
      </w:r>
    </w:p>
    <w:p w14:paraId="02D7AEA8" w14:textId="2B05F3A3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9F224D">
        <w:rPr>
          <w:rFonts w:ascii="CMU Serif Roman" w:hAnsi="CMU Serif Roman" w:cs="CMU Serif Roman"/>
          <w:b/>
        </w:rPr>
        <w:t>4330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9F224D">
        <w:rPr>
          <w:rFonts w:ascii="CMU Serif Roman" w:hAnsi="CMU Serif Roman" w:cs="CMU Serif Roman"/>
          <w:b/>
        </w:rPr>
        <w:t>2</w:t>
      </w:r>
    </w:p>
    <w:p w14:paraId="0BB129B0" w14:textId="0BD4A507" w:rsidR="00273211" w:rsidRDefault="00273211" w:rsidP="009F224D">
      <w:pPr>
        <w:rPr>
          <w:rFonts w:ascii="CMU Serif Roman" w:hAnsi="CMU Serif Roman" w:cs="CMU Serif Roman"/>
          <w:bCs/>
          <w:sz w:val="21"/>
          <w:szCs w:val="21"/>
        </w:rPr>
      </w:pPr>
    </w:p>
    <w:p w14:paraId="329FDA06" w14:textId="178F2510" w:rsidR="002D0AA3" w:rsidRPr="002D0AA3" w:rsidRDefault="002D0AA3" w:rsidP="002D0AA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t xml:space="preserve">Consider the language composed of all strings over the alphabet </w:t>
      </w:r>
      <w:bookmarkStart w:id="0" w:name="_Hlk226367860"/>
      <w:r w:rsidRPr="002D0AA3">
        <w:rPr>
          <w:rFonts w:ascii="CMU Serif Roman" w:hAnsi="CMU Serif Roman" w:cs="CMU Serif Roman"/>
          <w:bCs/>
          <w:sz w:val="21"/>
          <w:szCs w:val="21"/>
        </w:rPr>
        <w:t>{</w:t>
      </w:r>
      <w:r w:rsidRPr="00423B87">
        <w:rPr>
          <w:rFonts w:ascii="CMU Serif" w:hAnsi="CMU Serif" w:cs="CMU Serif"/>
          <w:i/>
          <w:iCs/>
          <w:sz w:val="21"/>
          <w:szCs w:val="21"/>
        </w:rPr>
        <w:t>a, b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} </w:t>
      </w:r>
      <w:bookmarkEnd w:id="0"/>
      <w:r w:rsidRPr="002D0AA3">
        <w:rPr>
          <w:rFonts w:ascii="CMU Serif Roman" w:hAnsi="CMU Serif Roman" w:cs="CMU Serif Roman"/>
          <w:bCs/>
          <w:sz w:val="21"/>
          <w:szCs w:val="21"/>
        </w:rPr>
        <w:t xml:space="preserve">of the form: zero or more </w:t>
      </w:r>
      <w:r w:rsidRPr="00423B87">
        <w:rPr>
          <w:rFonts w:ascii="CMU Serif" w:hAnsi="CMU Serif" w:cs="CMU Serif"/>
          <w:i/>
          <w:iCs/>
          <w:sz w:val="21"/>
          <w:szCs w:val="21"/>
        </w:rPr>
        <w:t>a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’s followed by zero or more </w:t>
      </w:r>
      <w:r w:rsidRPr="00423B87">
        <w:rPr>
          <w:rFonts w:ascii="CMU Serif" w:hAnsi="CMU Serif" w:cs="CMU Serif"/>
          <w:i/>
          <w:iCs/>
          <w:sz w:val="21"/>
          <w:szCs w:val="21"/>
        </w:rPr>
        <w:t>b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’s, </w:t>
      </w:r>
      <w:r w:rsidRPr="00423B87">
        <w:rPr>
          <w:rFonts w:ascii="CMU Serif" w:hAnsi="CMU Serif" w:cs="CMU Serif"/>
          <w:i/>
          <w:iCs/>
          <w:sz w:val="21"/>
          <w:szCs w:val="21"/>
        </w:rPr>
        <w:t>i.e.</w:t>
      </w:r>
      <w:r w:rsidRPr="002D0AA3">
        <w:rPr>
          <w:rFonts w:ascii="CMU Serif Roman" w:hAnsi="CMU Serif Roman" w:cs="CMU Serif Roman"/>
          <w:bCs/>
          <w:sz w:val="21"/>
          <w:szCs w:val="21"/>
        </w:rPr>
        <w:t>, {</w:t>
      </w:r>
      <w:r w:rsidRPr="00423B87">
        <w:rPr>
          <w:rFonts w:ascii="CMU Serif" w:hAnsi="CMU Serif" w:cs="CMU Serif"/>
          <w:i/>
          <w:iCs/>
          <w:sz w:val="21"/>
          <w:szCs w:val="21"/>
        </w:rPr>
        <w:t xml:space="preserve">ε, a, b, aa, ab, bb, </w:t>
      </w:r>
      <w:proofErr w:type="spellStart"/>
      <w:r w:rsidRPr="00423B87">
        <w:rPr>
          <w:rFonts w:ascii="CMU Serif" w:hAnsi="CMU Serif" w:cs="CMU Serif"/>
          <w:i/>
          <w:iCs/>
          <w:sz w:val="21"/>
          <w:szCs w:val="21"/>
        </w:rPr>
        <w:t>aaa</w:t>
      </w:r>
      <w:proofErr w:type="spellEnd"/>
      <w:r w:rsidRPr="00423B87">
        <w:rPr>
          <w:rFonts w:ascii="CMU Serif" w:hAnsi="CMU Serif" w:cs="CMU Serif"/>
          <w:i/>
          <w:iCs/>
          <w:sz w:val="21"/>
          <w:szCs w:val="21"/>
        </w:rPr>
        <w:t xml:space="preserve">, </w:t>
      </w:r>
      <w:proofErr w:type="spellStart"/>
      <w:r w:rsidRPr="00423B87">
        <w:rPr>
          <w:rFonts w:ascii="CMU Serif" w:hAnsi="CMU Serif" w:cs="CMU Serif"/>
          <w:i/>
          <w:iCs/>
          <w:sz w:val="21"/>
          <w:szCs w:val="21"/>
        </w:rPr>
        <w:t>aab</w:t>
      </w:r>
      <w:proofErr w:type="spellEnd"/>
      <w:r w:rsidRPr="00423B87">
        <w:rPr>
          <w:rFonts w:ascii="CMU Serif" w:hAnsi="CMU Serif" w:cs="CMU Serif"/>
          <w:i/>
          <w:iCs/>
          <w:sz w:val="21"/>
          <w:szCs w:val="21"/>
        </w:rPr>
        <w:t xml:space="preserve">, abb, </w:t>
      </w:r>
      <w:proofErr w:type="spellStart"/>
      <w:r w:rsidRPr="00423B87">
        <w:rPr>
          <w:rFonts w:ascii="CMU Serif" w:hAnsi="CMU Serif" w:cs="CMU Serif"/>
          <w:i/>
          <w:iCs/>
          <w:sz w:val="21"/>
          <w:szCs w:val="21"/>
        </w:rPr>
        <w:t>bbb</w:t>
      </w:r>
      <w:proofErr w:type="spellEnd"/>
      <w:r w:rsidRPr="00423B87">
        <w:rPr>
          <w:rFonts w:ascii="CMU Serif" w:hAnsi="CMU Serif" w:cs="CMU Serif"/>
          <w:i/>
          <w:iCs/>
          <w:sz w:val="21"/>
          <w:szCs w:val="21"/>
        </w:rPr>
        <w:t xml:space="preserve">, </w:t>
      </w:r>
      <w:proofErr w:type="gramStart"/>
      <w:r w:rsidRPr="00423B87">
        <w:rPr>
          <w:rFonts w:ascii="CMU Serif" w:hAnsi="CMU Serif" w:cs="CMU Serif"/>
          <w:i/>
          <w:iCs/>
          <w:sz w:val="21"/>
          <w:szCs w:val="21"/>
        </w:rPr>
        <w:t xml:space="preserve">. . . </w:t>
      </w:r>
      <w:r w:rsidRPr="002D0AA3">
        <w:rPr>
          <w:rFonts w:ascii="CMU Serif Roman" w:hAnsi="CMU Serif Roman" w:cs="CMU Serif Roman"/>
          <w:bCs/>
          <w:sz w:val="21"/>
          <w:szCs w:val="21"/>
        </w:rPr>
        <w:t>}</w:t>
      </w:r>
      <w:proofErr w:type="gramEnd"/>
      <w:r w:rsidRPr="002D0AA3">
        <w:rPr>
          <w:rFonts w:ascii="CMU Serif Roman" w:hAnsi="CMU Serif Roman" w:cs="CMU Serif Roman"/>
          <w:bCs/>
          <w:sz w:val="21"/>
          <w:szCs w:val="21"/>
        </w:rPr>
        <w:t xml:space="preserve">, where </w:t>
      </w:r>
      <w:bookmarkStart w:id="1" w:name="_Hlk226367848"/>
      <w:r w:rsidRPr="00423B87">
        <w:rPr>
          <w:rFonts w:ascii="CMU Serif" w:hAnsi="CMU Serif" w:cs="CMU Serif"/>
          <w:i/>
          <w:iCs/>
          <w:sz w:val="21"/>
          <w:szCs w:val="21"/>
        </w:rPr>
        <w:t>ε</w:t>
      </w:r>
      <w:bookmarkEnd w:id="1"/>
      <w:r w:rsidRPr="002D0AA3">
        <w:rPr>
          <w:rFonts w:ascii="CMU Serif Roman" w:hAnsi="CMU Serif Roman" w:cs="CMU Serif Roman"/>
          <w:bCs/>
          <w:sz w:val="21"/>
          <w:szCs w:val="21"/>
        </w:rPr>
        <w:t xml:space="preserve"> is the empty string. This language is a regular language: show why this is. Note that you may use any line of argument from the slides on regular languages, </w:t>
      </w:r>
      <w:r w:rsidRPr="00423B87">
        <w:rPr>
          <w:rFonts w:ascii="CMU Serif" w:hAnsi="CMU Serif" w:cs="CMU Serif"/>
          <w:i/>
          <w:iCs/>
          <w:sz w:val="21"/>
          <w:szCs w:val="21"/>
        </w:rPr>
        <w:t>e.g.</w:t>
      </w:r>
      <w:r w:rsidRPr="002D0AA3">
        <w:rPr>
          <w:rFonts w:ascii="CMU Serif Roman" w:hAnsi="CMU Serif Roman" w:cs="CMU Serif Roman"/>
          <w:bCs/>
          <w:sz w:val="21"/>
          <w:szCs w:val="21"/>
        </w:rPr>
        <w:t>, by</w:t>
      </w:r>
    </w:p>
    <w:p w14:paraId="035C73D2" w14:textId="77777777" w:rsid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  <w:bookmarkStart w:id="2" w:name="_Hlk226331438"/>
    </w:p>
    <w:p w14:paraId="391D501C" w14:textId="77777777" w:rsidR="002D0AA3" w:rsidRDefault="002D0AA3" w:rsidP="002D0AA3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sz w:val="21"/>
          <w:szCs w:val="21"/>
        </w:rPr>
      </w:pPr>
      <w:bookmarkStart w:id="3" w:name="_Hlk226331377"/>
      <w:bookmarkStart w:id="4" w:name="_Hlk226331414"/>
      <w:bookmarkEnd w:id="2"/>
      <w:r w:rsidRPr="002D0AA3">
        <w:rPr>
          <w:rFonts w:ascii="CMU Serif Roman" w:hAnsi="CMU Serif Roman" w:cs="CMU Serif Roman"/>
          <w:bCs/>
          <w:sz w:val="21"/>
          <w:szCs w:val="21"/>
        </w:rPr>
        <w:t>showing that it can be constructed using the properties on slide 5 (</w:t>
      </w:r>
      <w:r w:rsidRPr="00423B87">
        <w:rPr>
          <w:rFonts w:ascii="CMU Serif" w:hAnsi="CMU Serif" w:cs="CMU Serif"/>
          <w:i/>
          <w:iCs/>
          <w:sz w:val="21"/>
          <w:szCs w:val="21"/>
        </w:rPr>
        <w:t>Regular Language: a formal definition</w:t>
      </w:r>
      <w:r w:rsidRPr="002D0AA3">
        <w:rPr>
          <w:rFonts w:ascii="CMU Serif Roman" w:hAnsi="CMU Serif Roman" w:cs="CMU Serif Roman"/>
          <w:bCs/>
          <w:sz w:val="21"/>
          <w:szCs w:val="21"/>
        </w:rPr>
        <w:t>), like in the examples on the subsequent slides 6 and 7, or by</w:t>
      </w:r>
      <w:bookmarkEnd w:id="3"/>
      <w:bookmarkEnd w:id="4"/>
    </w:p>
    <w:p w14:paraId="0F3ED754" w14:textId="77777777" w:rsidR="00C8766F" w:rsidRDefault="00C8766F" w:rsidP="00C8766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47A6D9D" w14:textId="32DFA750" w:rsidR="00C8766F" w:rsidRPr="00485132" w:rsidRDefault="00C8766F" w:rsidP="00C8766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/>
          <w:color w:val="EE0000"/>
          <w:sz w:val="21"/>
          <w:szCs w:val="21"/>
        </w:rPr>
        <w:t>Given Language: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All strings over </w:t>
      </w:r>
      <w:r w:rsidRPr="00485132">
        <w:rPr>
          <w:rFonts w:ascii="CMU Serif" w:hAnsi="CMU Serif" w:cs="CMU Serif"/>
          <w:i/>
          <w:iCs/>
          <w:color w:val="EE0000"/>
          <w:sz w:val="21"/>
          <w:szCs w:val="21"/>
        </w:rPr>
        <w:t>ε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{</w:t>
      </w:r>
      <w:r w:rsidRPr="00485132">
        <w:rPr>
          <w:rFonts w:ascii="CMU Serif" w:hAnsi="CMU Serif" w:cs="CMU Serif"/>
          <w:i/>
          <w:iCs/>
          <w:color w:val="EE0000"/>
          <w:sz w:val="21"/>
          <w:szCs w:val="21"/>
        </w:rPr>
        <w:t>a, b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 following rules from slide 5:</w:t>
      </w:r>
    </w:p>
    <w:p w14:paraId="066BA24E" w14:textId="77777777" w:rsidR="00C8766F" w:rsidRPr="00485132" w:rsidRDefault="00C8766F" w:rsidP="00C8766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6537426" w14:textId="77777777" w:rsidR="00C8766F" w:rsidRPr="00485132" w:rsidRDefault="00C8766F" w:rsidP="00C8766F">
      <w:pPr>
        <w:pStyle w:val="ListParagraph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From rule (2): </w:t>
      </w:r>
    </w:p>
    <w:p w14:paraId="276E1DCA" w14:textId="77777777" w:rsidR="00C8766F" w:rsidRPr="00485132" w:rsidRDefault="00C8766F" w:rsidP="00C8766F">
      <w:pPr>
        <w:pStyle w:val="ListParagraph"/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5" w:name="_Hlk226368201"/>
      <w:bookmarkStart w:id="6" w:name="_Hlk226368103"/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 is regular</w:t>
      </w:r>
    </w:p>
    <w:bookmarkEnd w:id="5"/>
    <w:p w14:paraId="0B36CF10" w14:textId="02523955" w:rsidR="00C8766F" w:rsidRPr="00485132" w:rsidRDefault="00C8766F" w:rsidP="00C8766F">
      <w:pPr>
        <w:pStyle w:val="ListParagraph"/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 is regular</w:t>
      </w:r>
    </w:p>
    <w:bookmarkEnd w:id="6"/>
    <w:p w14:paraId="79BB7FB9" w14:textId="77777777" w:rsidR="00C8766F" w:rsidRPr="00485132" w:rsidRDefault="00C8766F" w:rsidP="00C8766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06CC37F" w14:textId="062F6DFA" w:rsidR="00C8766F" w:rsidRPr="00485132" w:rsidRDefault="00C8766F" w:rsidP="00C8766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/>
          <w:color w:val="EE0000"/>
          <w:sz w:val="21"/>
          <w:szCs w:val="21"/>
        </w:rPr>
        <w:t>From rule (3):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Applying Kleene star</w:t>
      </w:r>
    </w:p>
    <w:p w14:paraId="7E07D6D4" w14:textId="77777777" w:rsidR="00C8766F" w:rsidRPr="00485132" w:rsidRDefault="00C8766F" w:rsidP="00C8766F">
      <w:pPr>
        <w:pStyle w:val="ListParagraph"/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}* = 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 xml:space="preserve">ε, a, aa, </w:t>
      </w:r>
      <w:proofErr w:type="spellStart"/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aaa</w:t>
      </w:r>
      <w:proofErr w:type="spellEnd"/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,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...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} </w:t>
      </w:r>
      <w:r w:rsidRPr="00485132">
        <w:rPr>
          <w:bCs/>
          <w:color w:val="EE0000"/>
          <w:sz w:val="21"/>
          <w:szCs w:val="21"/>
        </w:rPr>
        <w:t xml:space="preserve">-- 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all strings of only a’s</w:t>
      </w:r>
    </w:p>
    <w:p w14:paraId="0E812D3E" w14:textId="0C1A9B51" w:rsidR="00C8766F" w:rsidRPr="00485132" w:rsidRDefault="00C8766F" w:rsidP="00C8766F">
      <w:pPr>
        <w:pStyle w:val="ListParagraph"/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}* = 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 xml:space="preserve">ε, b, bb, </w:t>
      </w:r>
      <w:proofErr w:type="spellStart"/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bbb</w:t>
      </w:r>
      <w:proofErr w:type="spellEnd"/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,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...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 -- all strings of only b’s</w:t>
      </w:r>
    </w:p>
    <w:p w14:paraId="459122BD" w14:textId="0CB154C1" w:rsidR="00C8766F" w:rsidRPr="00485132" w:rsidRDefault="00C8766F" w:rsidP="00C8766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Both are regular.</w:t>
      </w:r>
    </w:p>
    <w:p w14:paraId="37275E68" w14:textId="77777777" w:rsidR="00C8766F" w:rsidRPr="00485132" w:rsidRDefault="00C8766F" w:rsidP="00C8766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1D9995F" w14:textId="40D7E45F" w:rsidR="00C8766F" w:rsidRPr="00485132" w:rsidRDefault="00C8766F" w:rsidP="00C8766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/>
          <w:color w:val="EE0000"/>
          <w:sz w:val="21"/>
          <w:szCs w:val="21"/>
        </w:rPr>
        <w:t>From rule (3)</w:t>
      </w:r>
      <w:r w:rsidR="00EB214C" w:rsidRPr="00485132">
        <w:rPr>
          <w:rFonts w:ascii="CMU Serif Roman" w:hAnsi="CMU Serif Roman" w:cs="CMU Serif Roman"/>
          <w:b/>
          <w:color w:val="EE0000"/>
          <w:sz w:val="21"/>
          <w:szCs w:val="21"/>
        </w:rPr>
        <w:t>: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gramStart"/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again</w:t>
      </w:r>
      <w:proofErr w:type="gramEnd"/>
      <w:r w:rsidR="00EB214C"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for 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Concatenation</w:t>
      </w:r>
    </w:p>
    <w:p w14:paraId="110F7268" w14:textId="4C2EC56A" w:rsidR="00C8766F" w:rsidRPr="00485132" w:rsidRDefault="00C8766F" w:rsidP="00C8766F">
      <w:pPr>
        <w:pStyle w:val="ListParagraph"/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}* x 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}* -- (x is times operator)</w:t>
      </w:r>
    </w:p>
    <w:p w14:paraId="1A6F27A9" w14:textId="77777777" w:rsidR="00485132" w:rsidRDefault="00485132" w:rsidP="00C8766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8A4AADE" w14:textId="66710F91" w:rsidR="00C8766F" w:rsidRPr="00485132" w:rsidRDefault="00C8766F" w:rsidP="00C8766F">
      <w:pPr>
        <w:pStyle w:val="ListParagraph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/>
          <w:color w:val="EE0000"/>
          <w:sz w:val="21"/>
          <w:szCs w:val="21"/>
        </w:rPr>
        <w:t>This gives:</w:t>
      </w:r>
    </w:p>
    <w:p w14:paraId="10ECB1F1" w14:textId="2FD52024" w:rsidR="00C8766F" w:rsidRPr="00485132" w:rsidRDefault="00C8766F" w:rsidP="00C8766F">
      <w:pPr>
        <w:pStyle w:val="ListParagraph"/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any number of a’s followed by any number of b’s</w:t>
      </w:r>
    </w:p>
    <w:p w14:paraId="678FB5EE" w14:textId="77777777" w:rsidR="00485132" w:rsidRPr="00485132" w:rsidRDefault="00485132" w:rsidP="00EB214C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7785B94" w14:textId="772BD4CD" w:rsidR="00EB214C" w:rsidRPr="00485132" w:rsidRDefault="00EB214C" w:rsidP="00EB214C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language can be written as 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L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</w:t>
      </w:r>
      <w:bookmarkStart w:id="7" w:name="_Hlk226371052"/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</w:t>
      </w:r>
      <w:r w:rsidRPr="00485132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485132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bookmarkEnd w:id="7"/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. Since 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 and {</w:t>
      </w:r>
      <w:r w:rsidRPr="0048513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485132">
        <w:rPr>
          <w:rFonts w:ascii="CMU Serif Roman" w:hAnsi="CMU Serif Roman" w:cs="CMU Serif Roman"/>
          <w:bCs/>
          <w:color w:val="EE0000"/>
          <w:sz w:val="21"/>
          <w:szCs w:val="21"/>
        </w:rPr>
        <w:t>} are regular, and regular languages are closed under Kleene star and concatenation, the language is regular.</w:t>
      </w:r>
    </w:p>
    <w:p w14:paraId="61E4F6FF" w14:textId="7E0E9F5F" w:rsidR="00C8766F" w:rsidRPr="00C8766F" w:rsidRDefault="002B7C8F" w:rsidP="002B7C8F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3951A3AB" w14:textId="3F00D24D" w:rsidR="002D0AA3" w:rsidRDefault="002D0AA3" w:rsidP="002D0AA3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drawing the </w:t>
      </w:r>
      <w:bookmarkStart w:id="8" w:name="_Hlk226363663"/>
      <w:r w:rsidRPr="002D0AA3">
        <w:rPr>
          <w:rFonts w:ascii="CMU Serif Roman" w:hAnsi="CMU Serif Roman" w:cs="CMU Serif Roman"/>
          <w:bCs/>
          <w:sz w:val="21"/>
          <w:szCs w:val="21"/>
        </w:rPr>
        <w:t xml:space="preserve">finite state automaton (FSA), </w:t>
      </w:r>
      <w:bookmarkEnd w:id="8"/>
      <w:r w:rsidRPr="002D0AA3">
        <w:rPr>
          <w:rFonts w:ascii="CMU Serif Roman" w:hAnsi="CMU Serif Roman" w:cs="CMU Serif Roman"/>
          <w:bCs/>
          <w:sz w:val="21"/>
          <w:szCs w:val="21"/>
        </w:rPr>
        <w:t>or giving its description, like in the examples on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>slides 13 and 14. If you draw the FSA, you may draw in on a piece of paper, take a picture,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>and upload that as part of the assignment.</w:t>
      </w:r>
    </w:p>
    <w:p w14:paraId="7AB1A65F" w14:textId="77777777" w:rsidR="002B7C8F" w:rsidRPr="00FF0D1C" w:rsidRDefault="002B7C8F" w:rsidP="002B7C8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39CFBA5" w14:textId="0AC33A0B" w:rsidR="002B7C8F" w:rsidRPr="00FF0D1C" w:rsidRDefault="002B7C8F" w:rsidP="002B7C8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9" w:name="_Hlk226370742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key idea of </w:t>
      </w:r>
      <w:r w:rsid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this 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FSA is to only track one thing: </w:t>
      </w:r>
      <w:r w:rsidRPr="00FF0D1C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Have we started seeing b’s yet?</w:t>
      </w:r>
    </w:p>
    <w:p w14:paraId="2A868D8E" w14:textId="44AE1E32" w:rsidR="002B7C8F" w:rsidRPr="00FF0D1C" w:rsidRDefault="002B7C8F" w:rsidP="002B7C8F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ab/>
        <w:t>Before seeing any b -- we can read a’s freely</w:t>
      </w:r>
    </w:p>
    <w:p w14:paraId="06F13C28" w14:textId="4DA3CF65" w:rsidR="002B7C8F" w:rsidRPr="00FF0D1C" w:rsidRDefault="002B7C8F" w:rsidP="002B7C8F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Once we see a b </w:t>
      </w:r>
      <w:r w:rsidRPr="00FF0D1C">
        <w:rPr>
          <w:bCs/>
          <w:color w:val="EE0000"/>
          <w:sz w:val="21"/>
          <w:szCs w:val="21"/>
        </w:rPr>
        <w:t>--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we can only read b’s</w:t>
      </w:r>
    </w:p>
    <w:p w14:paraId="21491EDA" w14:textId="5FA1FAD0" w:rsidR="002B7C8F" w:rsidRPr="00FF0D1C" w:rsidRDefault="002B7C8F" w:rsidP="002B7C8F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If an a appears after a b </w:t>
      </w:r>
      <w:r w:rsidRPr="00FF0D1C">
        <w:rPr>
          <w:bCs/>
          <w:color w:val="EE0000"/>
          <w:sz w:val="21"/>
          <w:szCs w:val="21"/>
        </w:rPr>
        <w:t>--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reject</w:t>
      </w:r>
    </w:p>
    <w:p w14:paraId="6DE9DED1" w14:textId="5933EC9C" w:rsidR="002D0AA3" w:rsidRPr="00FF0D1C" w:rsidRDefault="002B7C8F" w:rsidP="002D0AA3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</w:p>
    <w:p w14:paraId="4A2DD98A" w14:textId="530F5B3A" w:rsidR="002B7C8F" w:rsidRPr="00FF0D1C" w:rsidRDefault="002B7C8F" w:rsidP="002D0AA3">
      <w:pPr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/>
          <w:color w:val="EE0000"/>
          <w:sz w:val="21"/>
          <w:szCs w:val="21"/>
        </w:rPr>
        <w:tab/>
        <w:t>FSA States:</w:t>
      </w:r>
    </w:p>
    <w:p w14:paraId="14A7B851" w14:textId="4B926DAB" w:rsidR="002B7C8F" w:rsidRPr="00FF0D1C" w:rsidRDefault="002B7C8F" w:rsidP="002B7C8F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q0 (start, accepting) </w:t>
      </w:r>
      <w:r w:rsidRPr="00FF0D1C">
        <w:rPr>
          <w:bCs/>
          <w:color w:val="EE0000"/>
          <w:sz w:val="21"/>
          <w:szCs w:val="21"/>
        </w:rPr>
        <w:t>--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haven’t seen b yet (reading </w:t>
      </w:r>
      <w:proofErr w:type="gramStart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a’s</w:t>
      </w:r>
      <w:proofErr w:type="gramEnd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</w:p>
    <w:p w14:paraId="0156C456" w14:textId="0E4535C5" w:rsidR="002B7C8F" w:rsidRPr="00FF0D1C" w:rsidRDefault="002B7C8F" w:rsidP="002B7C8F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q1 (accepting) -- now reading b’s</w:t>
      </w:r>
    </w:p>
    <w:p w14:paraId="152FA32B" w14:textId="202E1C32" w:rsidR="002B7C8F" w:rsidRPr="00FF0D1C" w:rsidRDefault="002B7C8F" w:rsidP="002B7C8F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q_dead</w:t>
      </w:r>
      <w:proofErr w:type="spellEnd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(rejecting) </w:t>
      </w:r>
      <w:r w:rsidRPr="00FF0D1C">
        <w:rPr>
          <w:bCs/>
          <w:color w:val="EE0000"/>
          <w:sz w:val="21"/>
          <w:szCs w:val="21"/>
        </w:rPr>
        <w:t xml:space="preserve">-- 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invalid pattern (an “a after b”)</w:t>
      </w:r>
    </w:p>
    <w:p w14:paraId="606E391A" w14:textId="3CD9E80B" w:rsidR="002D0AA3" w:rsidRPr="00FF0D1C" w:rsidRDefault="00FF0D1C" w:rsidP="002D0AA3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</w:p>
    <w:p w14:paraId="32B90891" w14:textId="77777777" w:rsidR="002B7C8F" w:rsidRPr="00FF0D1C" w:rsidRDefault="002B7C8F" w:rsidP="002B7C8F">
      <w:pPr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/>
          <w:color w:val="EE0000"/>
          <w:sz w:val="21"/>
          <w:szCs w:val="21"/>
        </w:rPr>
        <w:tab/>
      </w:r>
      <w:bookmarkStart w:id="10" w:name="_Hlk226371084"/>
      <w:r w:rsidRPr="00FF0D1C">
        <w:rPr>
          <w:rFonts w:ascii="CMU Serif Roman" w:hAnsi="CMU Serif Roman" w:cs="CMU Serif Roman"/>
          <w:b/>
          <w:color w:val="EE0000"/>
          <w:sz w:val="21"/>
          <w:szCs w:val="21"/>
        </w:rPr>
        <w:t>Tra</w:t>
      </w:r>
      <w:bookmarkStart w:id="11" w:name="_Hlk226371079"/>
      <w:r w:rsidRPr="00FF0D1C">
        <w:rPr>
          <w:rFonts w:ascii="CMU Serif Roman" w:hAnsi="CMU Serif Roman" w:cs="CMU Serif Roman"/>
          <w:b/>
          <w:color w:val="EE0000"/>
          <w:sz w:val="21"/>
          <w:szCs w:val="21"/>
        </w:rPr>
        <w:t>nsitions:</w:t>
      </w:r>
    </w:p>
    <w:p w14:paraId="7F8A7FCF" w14:textId="77777777" w:rsidR="002B7C8F" w:rsidRPr="00FF0D1C" w:rsidRDefault="002B7C8F" w:rsidP="002B7C8F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From q0:</w:t>
      </w:r>
    </w:p>
    <w:bookmarkEnd w:id="10"/>
    <w:bookmarkEnd w:id="11"/>
    <w:p w14:paraId="7F561FEE" w14:textId="18E600B9" w:rsidR="002B7C8F" w:rsidRPr="00FF0D1C" w:rsidRDefault="002B7C8F" w:rsidP="002B7C8F">
      <w:pPr>
        <w:ind w:left="144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on a </w:t>
      </w:r>
      <w:r w:rsidR="00FF0D1C" w:rsidRPr="00FF0D1C">
        <w:rPr>
          <w:bCs/>
          <w:color w:val="EE0000"/>
          <w:sz w:val="21"/>
          <w:szCs w:val="21"/>
        </w:rPr>
        <w:t>--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stay in q0</w:t>
      </w:r>
    </w:p>
    <w:p w14:paraId="2613F7B5" w14:textId="5CD485ED" w:rsidR="002B7C8F" w:rsidRPr="00FF0D1C" w:rsidRDefault="002B7C8F" w:rsidP="002B7C8F">
      <w:pPr>
        <w:ind w:left="144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on b </w:t>
      </w:r>
      <w:r w:rsidR="00FF0D1C" w:rsidRPr="00FF0D1C">
        <w:rPr>
          <w:bCs/>
          <w:color w:val="EE0000"/>
          <w:sz w:val="21"/>
          <w:szCs w:val="21"/>
        </w:rPr>
        <w:t>--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go to q1</w:t>
      </w:r>
    </w:p>
    <w:p w14:paraId="6712932C" w14:textId="77777777" w:rsidR="002B7C8F" w:rsidRPr="00FF0D1C" w:rsidRDefault="002B7C8F" w:rsidP="002B7C8F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From q1:</w:t>
      </w:r>
    </w:p>
    <w:p w14:paraId="4EA4F692" w14:textId="305F1AB7" w:rsidR="002B7C8F" w:rsidRPr="00FF0D1C" w:rsidRDefault="002B7C8F" w:rsidP="002B7C8F">
      <w:pPr>
        <w:ind w:left="144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on b </w:t>
      </w:r>
      <w:r w:rsidR="00FF0D1C" w:rsidRPr="00FF0D1C">
        <w:rPr>
          <w:bCs/>
          <w:color w:val="EE0000"/>
          <w:sz w:val="21"/>
          <w:szCs w:val="21"/>
        </w:rPr>
        <w:t>--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stay in q1</w:t>
      </w:r>
    </w:p>
    <w:p w14:paraId="299414FC" w14:textId="5CF1CE45" w:rsidR="002B7C8F" w:rsidRPr="00FF0D1C" w:rsidRDefault="002B7C8F" w:rsidP="002B7C8F">
      <w:pPr>
        <w:ind w:left="144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on a </w:t>
      </w:r>
      <w:r w:rsidR="00FF0D1C" w:rsidRPr="00FF0D1C">
        <w:rPr>
          <w:bCs/>
          <w:color w:val="EE0000"/>
          <w:sz w:val="21"/>
          <w:szCs w:val="21"/>
        </w:rPr>
        <w:t>--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go to </w:t>
      </w:r>
      <w:proofErr w:type="spellStart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q_dead</w:t>
      </w:r>
      <w:proofErr w:type="spellEnd"/>
    </w:p>
    <w:p w14:paraId="30F5C823" w14:textId="77777777" w:rsidR="002B7C8F" w:rsidRPr="00FF0D1C" w:rsidRDefault="002B7C8F" w:rsidP="002B7C8F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From </w:t>
      </w:r>
      <w:proofErr w:type="spellStart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q_dead</w:t>
      </w:r>
      <w:proofErr w:type="spellEnd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</w:p>
    <w:p w14:paraId="6617B289" w14:textId="29BC6E22" w:rsidR="002B7C8F" w:rsidRPr="00FF0D1C" w:rsidRDefault="002B7C8F" w:rsidP="002B7C8F">
      <w:pPr>
        <w:ind w:left="144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on a or b </w:t>
      </w:r>
      <w:r w:rsidR="00FF0D1C" w:rsidRPr="00FF0D1C">
        <w:rPr>
          <w:bCs/>
          <w:color w:val="EE0000"/>
          <w:sz w:val="21"/>
          <w:szCs w:val="21"/>
        </w:rPr>
        <w:t>--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stay in </w:t>
      </w:r>
      <w:proofErr w:type="spellStart"/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q_dead</w:t>
      </w:r>
      <w:proofErr w:type="spellEnd"/>
    </w:p>
    <w:bookmarkEnd w:id="9"/>
    <w:p w14:paraId="64919916" w14:textId="77777777" w:rsidR="002B7C8F" w:rsidRDefault="002B7C8F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724C9DD9" w14:textId="77777777" w:rsidR="002B7C8F" w:rsidRDefault="002B7C8F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2D890A76" w14:textId="7D6328C1" w:rsidR="00FF0D1C" w:rsidRPr="002D0AA3" w:rsidRDefault="00FF0D1C" w:rsidP="00FF0D1C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730F7A72" w14:textId="22169E6F" w:rsidR="002D0AA3" w:rsidRPr="002D0AA3" w:rsidRDefault="002D0AA3" w:rsidP="002D0AA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bookmarkStart w:id="12" w:name="_Hlk226370695"/>
      <w:r w:rsidRPr="002D0AA3">
        <w:rPr>
          <w:rFonts w:ascii="CMU Serif Roman" w:hAnsi="CMU Serif Roman" w:cs="CMU Serif Roman"/>
          <w:bCs/>
          <w:sz w:val="21"/>
          <w:szCs w:val="21"/>
        </w:rPr>
        <w:lastRenderedPageBreak/>
        <w:t>Consider the language composed of all strings over the alphabet {</w:t>
      </w:r>
      <w:r w:rsidRPr="00423B87">
        <w:rPr>
          <w:rFonts w:ascii="CMU Serif" w:hAnsi="CMU Serif" w:cs="CMU Serif"/>
          <w:i/>
          <w:iCs/>
          <w:sz w:val="21"/>
          <w:szCs w:val="21"/>
        </w:rPr>
        <w:t>a, b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} that contain an </w:t>
      </w:r>
      <w:r w:rsidRPr="00423B87">
        <w:rPr>
          <w:rFonts w:ascii="CMU Serif" w:hAnsi="CMU Serif" w:cs="CMU Serif"/>
          <w:i/>
          <w:iCs/>
          <w:sz w:val="21"/>
          <w:szCs w:val="21"/>
        </w:rPr>
        <w:t>odd number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of </w:t>
      </w:r>
      <w:proofErr w:type="gramStart"/>
      <w:r w:rsidRPr="00423B87">
        <w:rPr>
          <w:rFonts w:ascii="CMU Serif" w:hAnsi="CMU Serif" w:cs="CMU Serif"/>
          <w:i/>
          <w:iCs/>
          <w:sz w:val="21"/>
          <w:szCs w:val="21"/>
        </w:rPr>
        <w:t>a</w:t>
      </w:r>
      <w:r w:rsidRPr="002D0AA3">
        <w:rPr>
          <w:rFonts w:ascii="CMU Serif Roman" w:hAnsi="CMU Serif Roman" w:cs="CMU Serif Roman"/>
          <w:bCs/>
          <w:sz w:val="21"/>
          <w:szCs w:val="21"/>
        </w:rPr>
        <w:t>’s</w:t>
      </w:r>
      <w:proofErr w:type="gramEnd"/>
      <w:r w:rsidRPr="002D0AA3">
        <w:rPr>
          <w:rFonts w:ascii="CMU Serif Roman" w:hAnsi="CMU Serif Roman" w:cs="CMU Serif Roman"/>
          <w:bCs/>
          <w:sz w:val="21"/>
          <w:szCs w:val="21"/>
        </w:rPr>
        <w:t>. Is this a regular language? If so, show why. Note, again, that you may use any line of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argument from the slides on regular languages, </w:t>
      </w:r>
      <w:r w:rsidRPr="00423B87">
        <w:rPr>
          <w:rFonts w:ascii="CMU Serif" w:hAnsi="CMU Serif" w:cs="CMU Serif"/>
          <w:i/>
          <w:iCs/>
          <w:sz w:val="21"/>
          <w:szCs w:val="21"/>
        </w:rPr>
        <w:t>e.g.</w:t>
      </w:r>
      <w:r w:rsidRPr="002D0AA3">
        <w:rPr>
          <w:rFonts w:ascii="CMU Serif Roman" w:hAnsi="CMU Serif Roman" w:cs="CMU Serif Roman"/>
          <w:bCs/>
          <w:sz w:val="21"/>
          <w:szCs w:val="21"/>
        </w:rPr>
        <w:t>, by</w:t>
      </w:r>
    </w:p>
    <w:p w14:paraId="3AF3D9D5" w14:textId="77777777" w:rsid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08CCB1FD" w14:textId="30A49C12" w:rsidR="002D0AA3" w:rsidRDefault="002D0AA3" w:rsidP="002D0AA3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t>using the properties on slide 5, by</w:t>
      </w:r>
    </w:p>
    <w:p w14:paraId="2FD4FB05" w14:textId="739C5191" w:rsidR="002D0AA3" w:rsidRDefault="002D0AA3" w:rsidP="002D0AA3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t>drawing the FSA, or by</w:t>
      </w:r>
    </w:p>
    <w:p w14:paraId="3A7DB9A9" w14:textId="163A861F" w:rsidR="002D0AA3" w:rsidRPr="002D0AA3" w:rsidRDefault="002D0AA3" w:rsidP="002D0AA3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t>using the additional properties on slide 9 (</w:t>
      </w:r>
      <w:r w:rsidRPr="00423B87">
        <w:rPr>
          <w:rFonts w:ascii="CMU Serif" w:hAnsi="CMU Serif" w:cs="CMU Serif"/>
          <w:i/>
          <w:iCs/>
          <w:sz w:val="21"/>
          <w:szCs w:val="21"/>
        </w:rPr>
        <w:t>Closure properties of regular languages</w:t>
      </w:r>
      <w:r w:rsidRPr="002D0AA3">
        <w:rPr>
          <w:rFonts w:ascii="CMU Serif Roman" w:hAnsi="CMU Serif Roman" w:cs="CMU Serif Roman"/>
          <w:bCs/>
          <w:sz w:val="21"/>
          <w:szCs w:val="21"/>
        </w:rPr>
        <w:t>), along with the fact that the language on slide 7 is regular (</w:t>
      </w:r>
      <w:r w:rsidRPr="00423B87">
        <w:rPr>
          <w:rFonts w:ascii="CMU Serif" w:hAnsi="CMU Serif" w:cs="CMU Serif"/>
          <w:i/>
          <w:iCs/>
          <w:sz w:val="21"/>
          <w:szCs w:val="21"/>
        </w:rPr>
        <w:t xml:space="preserve">hint, hint, </w:t>
      </w:r>
      <w:proofErr w:type="gramStart"/>
      <w:r w:rsidRPr="00423B87">
        <w:rPr>
          <w:rFonts w:ascii="CMU Serif" w:hAnsi="CMU Serif" w:cs="CMU Serif"/>
          <w:i/>
          <w:iCs/>
          <w:sz w:val="21"/>
          <w:szCs w:val="21"/>
        </w:rPr>
        <w:t>. . .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 )</w:t>
      </w:r>
      <w:proofErr w:type="gramEnd"/>
      <w:r w:rsidRPr="002D0AA3">
        <w:rPr>
          <w:rFonts w:ascii="CMU Serif Roman" w:hAnsi="CMU Serif Roman" w:cs="CMU Serif Roman"/>
          <w:bCs/>
          <w:sz w:val="21"/>
          <w:szCs w:val="21"/>
        </w:rPr>
        <w:t>.</w:t>
      </w:r>
    </w:p>
    <w:bookmarkEnd w:id="12"/>
    <w:p w14:paraId="76CBB654" w14:textId="7F918AD6" w:rsid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538F873C" w14:textId="758CE5A9" w:rsidR="00595160" w:rsidRPr="00FF0D1C" w:rsidRDefault="00595160" w:rsidP="00595160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key idea of 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this </w:t>
      </w: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>FSA is to only track one thing: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595160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Is the number of a’s even or odd?</w:t>
      </w:r>
    </w:p>
    <w:p w14:paraId="677F7CBF" w14:textId="77777777" w:rsidR="00595160" w:rsidRPr="00FF0D1C" w:rsidRDefault="00595160" w:rsidP="00595160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</w:p>
    <w:p w14:paraId="20E18D8C" w14:textId="77777777" w:rsidR="00595160" w:rsidRPr="00FF0D1C" w:rsidRDefault="00595160" w:rsidP="00595160">
      <w:pPr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/>
          <w:color w:val="EE0000"/>
          <w:sz w:val="21"/>
          <w:szCs w:val="21"/>
        </w:rPr>
        <w:tab/>
        <w:t>FSA States:</w:t>
      </w:r>
    </w:p>
    <w:p w14:paraId="6A35E32E" w14:textId="0D2B7D4C" w:rsid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q_even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(start, NOT accepting) </w:t>
      </w:r>
      <w:r>
        <w:rPr>
          <w:bCs/>
          <w:color w:val="EE0000"/>
          <w:sz w:val="21"/>
          <w:szCs w:val="21"/>
        </w:rPr>
        <w:t>--</w:t>
      </w: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even number of a’s</w:t>
      </w:r>
    </w:p>
    <w:p w14:paraId="7C46669E" w14:textId="7DB0FDDA" w:rsidR="00595160" w:rsidRPr="00FF0D1C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q_odd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(accepting) </w:t>
      </w:r>
      <w:r>
        <w:rPr>
          <w:bCs/>
          <w:color w:val="EE0000"/>
          <w:sz w:val="21"/>
          <w:szCs w:val="21"/>
        </w:rPr>
        <w:t>--</w:t>
      </w: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odd number of a’s</w:t>
      </w:r>
    </w:p>
    <w:p w14:paraId="4909CB15" w14:textId="77777777" w:rsidR="00595160" w:rsidRPr="00FF0D1C" w:rsidRDefault="00595160" w:rsidP="00595160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</w:p>
    <w:p w14:paraId="17C0C630" w14:textId="77777777" w:rsidR="00595160" w:rsidRPr="00FF0D1C" w:rsidRDefault="00595160" w:rsidP="00595160">
      <w:pPr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FF0D1C">
        <w:rPr>
          <w:rFonts w:ascii="CMU Serif Roman" w:hAnsi="CMU Serif Roman" w:cs="CMU Serif Roman"/>
          <w:b/>
          <w:color w:val="EE0000"/>
          <w:sz w:val="21"/>
          <w:szCs w:val="21"/>
        </w:rPr>
        <w:tab/>
        <w:t>Transitions:</w:t>
      </w:r>
    </w:p>
    <w:p w14:paraId="3DC7942F" w14:textId="7B260A96" w:rsidR="00595160" w:rsidRDefault="00595160" w:rsidP="00595160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On a </w:t>
      </w:r>
      <w:r>
        <w:rPr>
          <w:bCs/>
          <w:color w:val="EE0000"/>
          <w:sz w:val="21"/>
          <w:szCs w:val="21"/>
        </w:rPr>
        <w:t>--</w:t>
      </w: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switch states</w:t>
      </w:r>
    </w:p>
    <w:p w14:paraId="6E3A2AD8" w14:textId="2A67AD03" w:rsidR="00595160" w:rsidRPr="00595160" w:rsidRDefault="00595160" w:rsidP="00595160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On b </w:t>
      </w:r>
      <w:r>
        <w:rPr>
          <w:bCs/>
          <w:color w:val="EE0000"/>
          <w:sz w:val="21"/>
          <w:szCs w:val="21"/>
        </w:rPr>
        <w:t>--</w:t>
      </w: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stay in the same state</w:t>
      </w:r>
    </w:p>
    <w:p w14:paraId="430981C2" w14:textId="77777777" w:rsid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06679884" w14:textId="03BD2DF4" w:rsidR="00595160" w:rsidRPr="00595160" w:rsidRDefault="00595160" w:rsidP="002D0AA3">
      <w:pPr>
        <w:rPr>
          <w:rFonts w:ascii="CMU Serif Roman" w:hAnsi="CMU Serif Roman" w:cs="CMU Serif Roman"/>
          <w:b/>
          <w:color w:val="EE0000"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ab/>
      </w:r>
      <w:r w:rsidRPr="00595160">
        <w:rPr>
          <w:rFonts w:ascii="CMU Serif Roman" w:hAnsi="CMU Serif Roman" w:cs="CMU Serif Roman"/>
          <w:b/>
          <w:color w:val="EE0000"/>
          <w:sz w:val="21"/>
          <w:szCs w:val="21"/>
        </w:rPr>
        <w:t>Diagram:</w:t>
      </w:r>
    </w:p>
    <w:p w14:paraId="3C93DB18" w14:textId="77777777" w:rsidR="00595160" w:rsidRPr="00595160" w:rsidRDefault="00595160" w:rsidP="00595160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ab/>
        <w:t>(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q_even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 --a--&gt; (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</w:t>
      </w:r>
      <w:proofErr w:type="gram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odd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)*</w:t>
      </w:r>
      <w:proofErr w:type="gramEnd"/>
    </w:p>
    <w:p w14:paraId="0F48EA1C" w14:textId="77777777" w:rsidR="00595160" w:rsidRP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</w:t>
      </w:r>
      <w:proofErr w:type="gram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odd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)*</w:t>
      </w:r>
      <w:proofErr w:type="gram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--a--&gt; (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q_even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</w:p>
    <w:p w14:paraId="7B49E519" w14:textId="77777777" w:rsidR="00595160" w:rsidRP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CE6E15F" w14:textId="77777777" w:rsidR="00595160" w:rsidRP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q_even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 --b--&gt; (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q_even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</w:p>
    <w:p w14:paraId="50A3B62F" w14:textId="2060EBEE" w:rsidR="00595160" w:rsidRP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</w:t>
      </w:r>
      <w:proofErr w:type="gram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odd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)*</w:t>
      </w:r>
      <w:proofErr w:type="gram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--b--&gt; (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q_odd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</w:p>
    <w:p w14:paraId="75F35A8C" w14:textId="77777777" w:rsidR="00595160" w:rsidRP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99DD97A" w14:textId="7DAE731B" w:rsidR="00595160" w:rsidRP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(* = accepting state)</w:t>
      </w:r>
    </w:p>
    <w:p w14:paraId="3CFD163D" w14:textId="77777777" w:rsidR="00595160" w:rsidRP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9E9523C" w14:textId="51F6BA4E" w:rsidR="00595160" w:rsidRPr="00595160" w:rsidRDefault="00595160" w:rsidP="00595160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This works because every time you see an a, you flip between even and odd b doesn’t matter, so you ignore it (stay in same state</w:t>
      </w:r>
      <w:proofErr w:type="gram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).You</w:t>
      </w:r>
      <w:proofErr w:type="gram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accept only if you end in </w:t>
      </w:r>
      <w:proofErr w:type="spellStart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q_odd</w:t>
      </w:r>
      <w:proofErr w:type="spellEnd"/>
      <w:r w:rsidRPr="00595160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1503FD26" w14:textId="77777777" w:rsid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10145F5A" w14:textId="77777777" w:rsidR="006D3B48" w:rsidRDefault="006D3B48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0BCA077B" w14:textId="608DB77F" w:rsidR="006D3B48" w:rsidRPr="002D0AA3" w:rsidRDefault="006D3B48" w:rsidP="006D3B48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C90E732" w14:textId="77777777" w:rsidR="002D0AA3" w:rsidRPr="002D0AA3" w:rsidRDefault="002D0AA3" w:rsidP="002D0AA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E0229D3" w14:textId="5C52CACD" w:rsidR="002D0AA3" w:rsidRDefault="002D0AA3" w:rsidP="002D0AA3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t>What would be a regular expression (regex) for the language of exercise 1.?</w:t>
      </w:r>
    </w:p>
    <w:p w14:paraId="2D42CC71" w14:textId="77777777" w:rsidR="006D3B48" w:rsidRDefault="006D3B48" w:rsidP="006D3B4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6A488E6" w14:textId="3CE38F66" w:rsidR="006D3B48" w:rsidRPr="00246562" w:rsidRDefault="006D3B48" w:rsidP="006D3B4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13" w:name="_Hlk226371145"/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Regular expression: </w:t>
      </w:r>
      <w:bookmarkStart w:id="14" w:name="_Hlk226371864"/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</w:t>
      </w:r>
      <w:r w:rsidRPr="00246562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246562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bookmarkEnd w:id="14"/>
    </w:p>
    <w:p w14:paraId="24C46E08" w14:textId="2AEB475A" w:rsidR="006D3B48" w:rsidRPr="00246562" w:rsidRDefault="006D3B48" w:rsidP="006D3B48">
      <w:pPr>
        <w:ind w:left="360"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This matches:</w:t>
      </w:r>
    </w:p>
    <w:p w14:paraId="1EBDF5C9" w14:textId="041E9F80" w:rsidR="006D3B48" w:rsidRPr="00246562" w:rsidRDefault="006D3B48" w:rsidP="006D3B48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any number of a’s</w:t>
      </w:r>
    </w:p>
    <w:p w14:paraId="28DA4529" w14:textId="7FB6891B" w:rsidR="006D3B48" w:rsidRPr="00246562" w:rsidRDefault="006D3B48" w:rsidP="006D3B48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followed by any number of b’s</w:t>
      </w:r>
    </w:p>
    <w:bookmarkEnd w:id="13"/>
    <w:p w14:paraId="5CA39EA2" w14:textId="77777777" w:rsidR="006D3B48" w:rsidRPr="006D3B48" w:rsidRDefault="006D3B48" w:rsidP="006D3B48">
      <w:pPr>
        <w:rPr>
          <w:rFonts w:ascii="CMU Serif Roman" w:hAnsi="CMU Serif Roman" w:cs="CMU Serif Roman"/>
          <w:bCs/>
          <w:sz w:val="21"/>
          <w:szCs w:val="21"/>
        </w:rPr>
      </w:pPr>
    </w:p>
    <w:p w14:paraId="340B917E" w14:textId="15D75DFF" w:rsidR="002D0AA3" w:rsidRDefault="002D0AA3" w:rsidP="002D0AA3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t>What would be a regex for the language of exercise 2.?</w:t>
      </w:r>
    </w:p>
    <w:p w14:paraId="5C4DC918" w14:textId="77777777" w:rsidR="006D3B48" w:rsidRDefault="006D3B48" w:rsidP="006D3B4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6BDA324" w14:textId="293BBD48" w:rsidR="00246562" w:rsidRPr="00246562" w:rsidRDefault="00246562" w:rsidP="0024656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Language: strings with an odd number of </w:t>
      </w:r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</w:t>
      </w: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’s (over {</w:t>
      </w:r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a, b</w:t>
      </w: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})</w:t>
      </w:r>
    </w:p>
    <w:p w14:paraId="17181927" w14:textId="19B17A3B" w:rsidR="006D3B48" w:rsidRPr="00246562" w:rsidRDefault="006D3B48" w:rsidP="006D3B4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Regular expression: </w:t>
      </w:r>
      <w:bookmarkStart w:id="15" w:name="_Hlk226371929"/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246562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a(b</w:t>
      </w:r>
      <w:r w:rsidRPr="00246562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ab</w:t>
      </w:r>
      <w:r w:rsidRPr="00246562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proofErr w:type="gramStart"/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a)</w:t>
      </w:r>
      <w:r w:rsidRPr="00246562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proofErr w:type="gramEnd"/>
      <w:r w:rsidRPr="00246562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bookmarkEnd w:id="15"/>
    </w:p>
    <w:p w14:paraId="1289BB06" w14:textId="403EFD67" w:rsidR="006D3B48" w:rsidRPr="00246562" w:rsidRDefault="00246562" w:rsidP="006D3B48">
      <w:pPr>
        <w:ind w:left="360"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Explained</w:t>
      </w:r>
      <w:r w:rsidR="006D3B48"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</w:p>
    <w:p w14:paraId="21451B2F" w14:textId="77777777" w:rsidR="00246562" w:rsidRPr="00246562" w:rsidRDefault="00246562" w:rsidP="00246562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we need one a to make it odd</w:t>
      </w:r>
    </w:p>
    <w:p w14:paraId="73309E08" w14:textId="77777777" w:rsidR="00246562" w:rsidRPr="00246562" w:rsidRDefault="00246562" w:rsidP="00246562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then we can add pairs of </w:t>
      </w:r>
      <w:proofErr w:type="gramStart"/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a’s</w:t>
      </w:r>
      <w:proofErr w:type="gramEnd"/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(to stay odd)</w:t>
      </w:r>
    </w:p>
    <w:p w14:paraId="0E4F29A4" w14:textId="2B2B8F72" w:rsidR="00246562" w:rsidRPr="00246562" w:rsidRDefault="00246562" w:rsidP="00246562">
      <w:pPr>
        <w:ind w:left="108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b’s can appear anywhere</w:t>
      </w:r>
    </w:p>
    <w:p w14:paraId="425F2E01" w14:textId="77777777" w:rsidR="006D3B48" w:rsidRDefault="006D3B48" w:rsidP="006D3B4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AD962C5" w14:textId="0C62B249" w:rsidR="002D0AA3" w:rsidRPr="002D0AA3" w:rsidRDefault="002D0AA3" w:rsidP="002D0AA3">
      <w:pPr>
        <w:pStyle w:val="ListParagraph"/>
        <w:numPr>
          <w:ilvl w:val="0"/>
          <w:numId w:val="8"/>
        </w:numPr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t>Can you think of another (different, but equivalent) regex for (b) above?</w:t>
      </w:r>
    </w:p>
    <w:p w14:paraId="64C58A1A" w14:textId="77777777" w:rsid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03895CF8" w14:textId="23A978D8" w:rsidR="002D0AA3" w:rsidRDefault="000B7A66" w:rsidP="00224977">
      <w:pPr>
        <w:pStyle w:val="ListParagraph"/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</w:pPr>
      <w:r w:rsidRPr="00246562">
        <w:rPr>
          <w:rFonts w:ascii="CMU Serif Roman" w:hAnsi="CMU Serif Roman" w:cs="CMU Serif Roman"/>
          <w:bCs/>
          <w:color w:val="EE0000"/>
          <w:sz w:val="21"/>
          <w:szCs w:val="21"/>
        </w:rPr>
        <w:t>Regular expression: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bookmarkStart w:id="16" w:name="_Hlk226371906"/>
      <w:r w:rsidRPr="000B7A66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r w:rsidRPr="000B7A66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0B7A66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r w:rsidRPr="000B7A66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ab</w:t>
      </w:r>
      <w:r w:rsidRPr="000B7A66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proofErr w:type="gramStart"/>
      <w:r w:rsidRPr="000B7A66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</w:t>
      </w:r>
      <w:r w:rsidRPr="000B7A66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  <w:r w:rsidRPr="000B7A66">
        <w:rPr>
          <w:rFonts w:ascii="Cambria Math" w:hAnsi="Cambria Math" w:cs="Cambria Math"/>
          <w:bCs/>
          <w:color w:val="EE0000"/>
          <w:sz w:val="21"/>
          <w:szCs w:val="21"/>
        </w:rPr>
        <w:t>*</w:t>
      </w:r>
      <w:proofErr w:type="gramEnd"/>
      <w:r w:rsidRPr="000B7A66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b</w:t>
      </w:r>
      <w:r w:rsidRPr="000B7A66">
        <w:rPr>
          <w:rFonts w:ascii="CMU Serif Roman" w:hAnsi="CMU Serif Roman" w:cs="CMU Serif Roman"/>
          <w:bCs/>
          <w:color w:val="EE0000"/>
          <w:sz w:val="21"/>
          <w:szCs w:val="21"/>
        </w:rPr>
        <w:t>*</w:t>
      </w:r>
      <w:r w:rsidRPr="000B7A66">
        <w:rPr>
          <w:rFonts w:ascii="CMU Serif Roman" w:hAnsi="CMU Serif Roman" w:cs="CMU Serif Roman"/>
          <w:bCs/>
          <w:i/>
          <w:iCs/>
          <w:color w:val="EE0000"/>
          <w:sz w:val="21"/>
          <w:szCs w:val="21"/>
        </w:rPr>
        <w:t>ab</w:t>
      </w:r>
      <w:bookmarkEnd w:id="16"/>
    </w:p>
    <w:p w14:paraId="4688152B" w14:textId="59DED891" w:rsidR="00224977" w:rsidRPr="00224977" w:rsidRDefault="00224977" w:rsidP="00224977">
      <w:pPr>
        <w:spacing w:after="160" w:line="278" w:lineRule="auto"/>
        <w:rPr>
          <w:rFonts w:ascii="CMU Serif Roman" w:hAnsi="CMU Serif Roman" w:cs="CMU Serif Roman"/>
          <w:bCs/>
          <w:color w:val="EE0000"/>
          <w:sz w:val="21"/>
          <w:szCs w:val="21"/>
        </w:rPr>
      </w:pPr>
      <w:r>
        <w:rPr>
          <w:rFonts w:ascii="CMU Serif Roman" w:hAnsi="CMU Serif Roman" w:cs="CMU Serif Roman"/>
          <w:bCs/>
          <w:color w:val="EE0000"/>
          <w:sz w:val="21"/>
          <w:szCs w:val="21"/>
        </w:rPr>
        <w:br w:type="page"/>
      </w:r>
    </w:p>
    <w:p w14:paraId="38266874" w14:textId="77777777" w:rsidR="002D0AA3" w:rsidRP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57B27A87" w14:textId="4790958A" w:rsidR="002D0AA3" w:rsidRPr="002D0AA3" w:rsidRDefault="002D0AA3" w:rsidP="002D0AA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2D0AA3">
        <w:rPr>
          <w:rFonts w:ascii="CMU Serif Roman" w:hAnsi="CMU Serif Roman" w:cs="CMU Serif Roman"/>
          <w:bCs/>
          <w:sz w:val="21"/>
          <w:szCs w:val="21"/>
        </w:rPr>
        <w:t>Using your favorite implementation of regular expressions (Python, grep, sed, . . . ), input your regex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>from exercise 3(a), and one of your regexes from exercise 3(b) (or 3(c), since they are equivalent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>they should generate the same result anyway), and test to see how many strings from the set of all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>strings over the alphabet {</w:t>
      </w:r>
      <w:r w:rsidRPr="00423B87">
        <w:rPr>
          <w:rFonts w:ascii="CMU Serif" w:hAnsi="CMU Serif" w:cs="CMU Serif"/>
          <w:i/>
          <w:iCs/>
          <w:sz w:val="21"/>
          <w:szCs w:val="21"/>
        </w:rPr>
        <w:t>a, b</w:t>
      </w:r>
      <w:r w:rsidRPr="002D0AA3">
        <w:rPr>
          <w:rFonts w:ascii="CMU Serif Roman" w:hAnsi="CMU Serif Roman" w:cs="CMU Serif Roman"/>
          <w:bCs/>
          <w:sz w:val="21"/>
          <w:szCs w:val="21"/>
        </w:rPr>
        <w:t>} of length at most 5, i.e., {</w:t>
      </w:r>
      <w:r w:rsidRPr="00423B87">
        <w:rPr>
          <w:rFonts w:ascii="CMU Serif" w:hAnsi="CMU Serif" w:cs="CMU Serif"/>
          <w:i/>
          <w:iCs/>
          <w:sz w:val="21"/>
          <w:szCs w:val="21"/>
        </w:rPr>
        <w:t xml:space="preserve">ε, a, b, ab, . . . , </w:t>
      </w:r>
      <w:proofErr w:type="spellStart"/>
      <w:r w:rsidRPr="00423B87">
        <w:rPr>
          <w:rFonts w:ascii="CMU Serif" w:hAnsi="CMU Serif" w:cs="CMU Serif"/>
          <w:i/>
          <w:iCs/>
          <w:sz w:val="21"/>
          <w:szCs w:val="21"/>
        </w:rPr>
        <w:t>bbbbb</w:t>
      </w:r>
      <w:proofErr w:type="spellEnd"/>
      <w:r w:rsidRPr="002D0AA3">
        <w:rPr>
          <w:rFonts w:ascii="CMU Serif Roman" w:hAnsi="CMU Serif Roman" w:cs="CMU Serif Roman"/>
          <w:bCs/>
          <w:sz w:val="21"/>
          <w:szCs w:val="21"/>
        </w:rPr>
        <w:t>} are described by, that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is, match, each of your input regexes above. </w:t>
      </w:r>
      <w:r w:rsidRPr="00423B87">
        <w:rPr>
          <w:rFonts w:ascii="CMU Serif" w:hAnsi="CMU Serif" w:cs="CMU Serif"/>
          <w:i/>
          <w:iCs/>
          <w:sz w:val="21"/>
          <w:szCs w:val="21"/>
        </w:rPr>
        <w:t>Note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: that you will have to match the </w:t>
      </w:r>
      <w:r w:rsidRPr="00423B87">
        <w:rPr>
          <w:rFonts w:ascii="CMU Serif" w:hAnsi="CMU Serif" w:cs="CMU Serif"/>
          <w:i/>
          <w:iCs/>
          <w:sz w:val="21"/>
          <w:szCs w:val="21"/>
        </w:rPr>
        <w:t>entire</w:t>
      </w:r>
      <w:r w:rsidRPr="002D0AA3">
        <w:rPr>
          <w:rFonts w:ascii="CMU Serif Roman" w:hAnsi="CMU Serif Roman" w:cs="CMU Serif Roman"/>
          <w:bCs/>
          <w:sz w:val="21"/>
          <w:szCs w:val="21"/>
        </w:rPr>
        <w:t xml:space="preserve"> string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>with the regex, so watch out for this implementation detail. How many strings (you can just give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D0AA3">
        <w:rPr>
          <w:rFonts w:ascii="CMU Serif Roman" w:hAnsi="CMU Serif Roman" w:cs="CMU Serif Roman"/>
          <w:bCs/>
          <w:sz w:val="21"/>
          <w:szCs w:val="21"/>
        </w:rPr>
        <w:t>the count) are matched with</w:t>
      </w:r>
    </w:p>
    <w:p w14:paraId="50C4A2CD" w14:textId="77777777" w:rsid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</w:p>
    <w:p w14:paraId="154FB2EA" w14:textId="35673113" w:rsidR="002D0AA3" w:rsidRDefault="0004459A" w:rsidP="002D0AA3">
      <w:pPr>
        <w:pStyle w:val="ListParagraph"/>
        <w:numPr>
          <w:ilvl w:val="0"/>
          <w:numId w:val="9"/>
        </w:numPr>
        <w:rPr>
          <w:rFonts w:ascii="CMU Serif Roman" w:hAnsi="CMU Serif Roman" w:cs="CMU Serif Roman"/>
          <w:bCs/>
          <w:sz w:val="21"/>
          <w:szCs w:val="21"/>
        </w:rPr>
      </w:pPr>
      <w:r w:rsidRPr="0004459A">
        <w:rPr>
          <w:rFonts w:ascii="CMU Serif Roman" w:hAnsi="CMU Serif Roman" w:cs="CMU Serif Roman"/>
          <w:bCs/>
          <w:sz w:val="21"/>
          <w:szCs w:val="21"/>
        </w:rPr>
        <w:t>your regex from exercise 3(a)?</w:t>
      </w:r>
    </w:p>
    <w:p w14:paraId="7A201363" w14:textId="77777777" w:rsidR="00224977" w:rsidRDefault="00224977" w:rsidP="00224977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EA97600" w14:textId="27C293EB" w:rsidR="00224977" w:rsidRPr="00224977" w:rsidRDefault="00224977" w:rsidP="00224977">
      <w:pPr>
        <w:pStyle w:val="ListParagraph"/>
        <w:rPr>
          <w:rFonts w:ascii="CMU Serif Roman" w:hAnsi="CMU Serif Roman" w:cs="CMU Serif Roman"/>
          <w:b/>
          <w:color w:val="EE0000"/>
          <w:sz w:val="21"/>
          <w:szCs w:val="21"/>
        </w:rPr>
      </w:pPr>
      <w:r>
        <w:rPr>
          <w:rFonts w:ascii="CMU Serif Roman" w:hAnsi="CMU Serif Roman" w:cs="CMU Serif Roman"/>
          <w:b/>
          <w:color w:val="EE0000"/>
          <w:sz w:val="21"/>
          <w:szCs w:val="21"/>
        </w:rPr>
        <w:t>A</w:t>
      </w:r>
      <w:r w:rsidRPr="00224977">
        <w:rPr>
          <w:rFonts w:ascii="CMU Serif Roman" w:hAnsi="CMU Serif Roman" w:cs="CMU Serif Roman"/>
          <w:b/>
          <w:color w:val="EE0000"/>
          <w:sz w:val="21"/>
          <w:szCs w:val="21"/>
        </w:rPr>
        <w:t>nswer = 21</w:t>
      </w:r>
    </w:p>
    <w:p w14:paraId="210AB9B3" w14:textId="77777777" w:rsidR="00224977" w:rsidRDefault="00224977" w:rsidP="00224977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D8F83C4" w14:textId="1957D5AC" w:rsidR="002D0AA3" w:rsidRDefault="0004459A" w:rsidP="002D0AA3">
      <w:pPr>
        <w:pStyle w:val="ListParagraph"/>
        <w:numPr>
          <w:ilvl w:val="0"/>
          <w:numId w:val="9"/>
        </w:numPr>
        <w:rPr>
          <w:rFonts w:ascii="CMU Serif Roman" w:hAnsi="CMU Serif Roman" w:cs="CMU Serif Roman"/>
          <w:bCs/>
          <w:sz w:val="21"/>
          <w:szCs w:val="21"/>
        </w:rPr>
      </w:pPr>
      <w:r w:rsidRPr="0004459A">
        <w:rPr>
          <w:rFonts w:ascii="CMU Serif Roman" w:hAnsi="CMU Serif Roman" w:cs="CMU Serif Roman"/>
          <w:bCs/>
          <w:sz w:val="21"/>
          <w:szCs w:val="21"/>
        </w:rPr>
        <w:t>your regex from exercise 3(b) (or 3(c))?</w:t>
      </w:r>
    </w:p>
    <w:p w14:paraId="7AF823EE" w14:textId="77777777" w:rsidR="00224977" w:rsidRDefault="00224977" w:rsidP="00224977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15001C8" w14:textId="3D8D5070" w:rsidR="00224977" w:rsidRPr="00EB206E" w:rsidRDefault="00224977" w:rsidP="00224977">
      <w:pPr>
        <w:pStyle w:val="ListParagraph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EB206E">
        <w:rPr>
          <w:rFonts w:ascii="CMU Serif Roman" w:hAnsi="CMU Serif Roman" w:cs="CMU Serif Roman"/>
          <w:b/>
          <w:color w:val="EE0000"/>
          <w:sz w:val="21"/>
          <w:szCs w:val="21"/>
        </w:rPr>
        <w:t>Answer = 8</w:t>
      </w:r>
    </w:p>
    <w:p w14:paraId="75BEB7FD" w14:textId="000368AA" w:rsidR="002D0AA3" w:rsidRDefault="002D0AA3" w:rsidP="0004459A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9032C27" w14:textId="5749E21E" w:rsidR="00423B87" w:rsidRDefault="0004459A" w:rsidP="0004459A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423B87">
        <w:rPr>
          <w:rFonts w:ascii="CMU Serif Roman" w:hAnsi="CMU Serif Roman" w:cs="CMU Serif Roman"/>
          <w:bCs/>
          <w:i/>
          <w:iCs/>
          <w:sz w:val="21"/>
          <w:szCs w:val="21"/>
        </w:rPr>
        <w:t>Note</w:t>
      </w:r>
      <w:r w:rsidRPr="0004459A">
        <w:rPr>
          <w:rFonts w:ascii="CMU Serif Roman" w:hAnsi="CMU Serif Roman" w:cs="CMU Serif Roman"/>
          <w:bCs/>
          <w:sz w:val="21"/>
          <w:szCs w:val="21"/>
        </w:rPr>
        <w:t xml:space="preserve">: that you may use </w:t>
      </w:r>
      <w:hyperlink r:id="rId7" w:history="1">
        <w:r w:rsidRPr="00EB469F">
          <w:rPr>
            <w:rStyle w:val="Hyperlink"/>
            <w:rFonts w:ascii="CMU Serif Roman" w:hAnsi="CMU Serif Roman" w:cs="CMU Serif Roman"/>
            <w:bCs/>
            <w:sz w:val="21"/>
            <w:szCs w:val="21"/>
          </w:rPr>
          <w:t>https://github.com/murraypatterson/regex-example</w:t>
        </w:r>
      </w:hyperlink>
      <w:r w:rsidRPr="0004459A">
        <w:rPr>
          <w:rFonts w:ascii="CMU Serif Roman" w:hAnsi="CMU Serif Roman" w:cs="CMU Serif Roman"/>
          <w:bCs/>
          <w:sz w:val="21"/>
          <w:szCs w:val="21"/>
        </w:rPr>
        <w:t xml:space="preserve"> for this purpose: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04459A">
        <w:rPr>
          <w:rFonts w:ascii="CMU Serif Roman" w:hAnsi="CMU Serif Roman" w:cs="CMU Serif Roman"/>
          <w:bCs/>
          <w:sz w:val="21"/>
          <w:szCs w:val="21"/>
        </w:rPr>
        <w:t>it already generates the set of (63) strings mentioned above, and uses the regex b*(ab*ab*)* for all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04459A">
        <w:rPr>
          <w:rFonts w:ascii="CMU Serif Roman" w:hAnsi="CMU Serif Roman" w:cs="CMU Serif Roman"/>
          <w:bCs/>
          <w:sz w:val="21"/>
          <w:szCs w:val="21"/>
        </w:rPr>
        <w:t>strings over alphabet {</w:t>
      </w:r>
      <w:r w:rsidRPr="00423B87">
        <w:rPr>
          <w:rFonts w:ascii="CMU Serif Roman" w:hAnsi="CMU Serif Roman" w:cs="CMU Serif Roman"/>
          <w:bCs/>
          <w:i/>
          <w:iCs/>
          <w:sz w:val="21"/>
          <w:szCs w:val="21"/>
        </w:rPr>
        <w:t>a, b</w:t>
      </w:r>
      <w:r w:rsidRPr="0004459A">
        <w:rPr>
          <w:rFonts w:ascii="CMU Serif Roman" w:hAnsi="CMU Serif Roman" w:cs="CMU Serif Roman"/>
          <w:bCs/>
          <w:sz w:val="21"/>
          <w:szCs w:val="21"/>
        </w:rPr>
        <w:t xml:space="preserve">} with an even number of </w:t>
      </w:r>
      <w:r w:rsidRPr="00423B87">
        <w:rPr>
          <w:rFonts w:ascii="CMU Serif Roman" w:hAnsi="CMU Serif Roman" w:cs="CMU Serif Roman"/>
          <w:bCs/>
          <w:i/>
          <w:iCs/>
          <w:sz w:val="21"/>
          <w:szCs w:val="21"/>
        </w:rPr>
        <w:t>a</w:t>
      </w:r>
      <w:r w:rsidRPr="0004459A">
        <w:rPr>
          <w:rFonts w:ascii="CMU Serif Roman" w:hAnsi="CMU Serif Roman" w:cs="CMU Serif Roman"/>
          <w:bCs/>
          <w:sz w:val="21"/>
          <w:szCs w:val="21"/>
        </w:rPr>
        <w:t>’s (you can just replace this with your regex).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04459A">
        <w:rPr>
          <w:rFonts w:ascii="CMU Serif Roman" w:hAnsi="CMU Serif Roman" w:cs="CMU Serif Roman"/>
          <w:bCs/>
          <w:sz w:val="21"/>
          <w:szCs w:val="21"/>
        </w:rPr>
        <w:t xml:space="preserve">Moreover, it guarantees a match of the </w:t>
      </w:r>
      <w:r w:rsidRPr="00423B87">
        <w:rPr>
          <w:rFonts w:ascii="CMU Serif Roman" w:hAnsi="CMU Serif Roman" w:cs="CMU Serif Roman"/>
          <w:bCs/>
          <w:i/>
          <w:iCs/>
          <w:sz w:val="21"/>
          <w:szCs w:val="21"/>
        </w:rPr>
        <w:t>entire</w:t>
      </w:r>
      <w:r w:rsidRPr="0004459A">
        <w:rPr>
          <w:rFonts w:ascii="CMU Serif Roman" w:hAnsi="CMU Serif Roman" w:cs="CMU Serif Roman"/>
          <w:bCs/>
          <w:sz w:val="21"/>
          <w:szCs w:val="21"/>
        </w:rPr>
        <w:t xml:space="preserve"> string (by using Python’s </w:t>
      </w:r>
      <w:proofErr w:type="spellStart"/>
      <w:r w:rsidRPr="0004459A">
        <w:rPr>
          <w:rFonts w:ascii="CMU Serif Roman" w:hAnsi="CMU Serif Roman" w:cs="CMU Serif Roman"/>
          <w:bCs/>
          <w:sz w:val="21"/>
          <w:szCs w:val="21"/>
        </w:rPr>
        <w:t>fullmatch</w:t>
      </w:r>
      <w:proofErr w:type="spellEnd"/>
      <w:r w:rsidRPr="0004459A">
        <w:rPr>
          <w:rFonts w:ascii="CMU Serif Roman" w:hAnsi="CMU Serif Roman" w:cs="CMU Serif Roman"/>
          <w:bCs/>
          <w:sz w:val="21"/>
          <w:szCs w:val="21"/>
        </w:rPr>
        <w:t>), and so it is a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04459A">
        <w:rPr>
          <w:rFonts w:ascii="CMU Serif Roman" w:hAnsi="CMU Serif Roman" w:cs="CMU Serif Roman"/>
          <w:bCs/>
          <w:sz w:val="21"/>
          <w:szCs w:val="21"/>
        </w:rPr>
        <w:t xml:space="preserve">safe bet to use for this assignment: just plug in your </w:t>
      </w:r>
      <w:proofErr w:type="gramStart"/>
      <w:r w:rsidRPr="0004459A">
        <w:rPr>
          <w:rFonts w:ascii="CMU Serif Roman" w:hAnsi="CMU Serif Roman" w:cs="CMU Serif Roman"/>
          <w:bCs/>
          <w:sz w:val="21"/>
          <w:szCs w:val="21"/>
        </w:rPr>
        <w:t>regex, and</w:t>
      </w:r>
      <w:proofErr w:type="gramEnd"/>
      <w:r w:rsidRPr="0004459A">
        <w:rPr>
          <w:rFonts w:ascii="CMU Serif Roman" w:hAnsi="CMU Serif Roman" w:cs="CMU Serif Roman"/>
          <w:bCs/>
          <w:sz w:val="21"/>
          <w:szCs w:val="21"/>
        </w:rPr>
        <w:t xml:space="preserve"> see how many strings match.</w:t>
      </w:r>
    </w:p>
    <w:p w14:paraId="45A7DB20" w14:textId="77777777" w:rsidR="00423B87" w:rsidRDefault="00423B87" w:rsidP="0004459A">
      <w:pPr>
        <w:ind w:left="360"/>
        <w:rPr>
          <w:rFonts w:ascii="CMU Serif" w:hAnsi="CMU Serif" w:cs="CMU Serif"/>
          <w:i/>
          <w:iCs/>
          <w:sz w:val="21"/>
          <w:szCs w:val="21"/>
        </w:rPr>
      </w:pPr>
    </w:p>
    <w:p w14:paraId="12B21DDD" w14:textId="69C1AA1C" w:rsidR="0004459A" w:rsidRPr="0004459A" w:rsidRDefault="0004459A" w:rsidP="0004459A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423B87">
        <w:rPr>
          <w:rFonts w:ascii="CMU Serif" w:hAnsi="CMU Serif" w:cs="CMU Serif"/>
          <w:i/>
          <w:iCs/>
          <w:sz w:val="21"/>
          <w:szCs w:val="21"/>
        </w:rPr>
        <w:t>Also</w:t>
      </w:r>
      <w:r w:rsidRPr="0004459A">
        <w:rPr>
          <w:rFonts w:ascii="CMU Serif Roman" w:hAnsi="CMU Serif Roman" w:cs="CMU Serif Roman"/>
          <w:bCs/>
          <w:sz w:val="21"/>
          <w:szCs w:val="21"/>
        </w:rPr>
        <w:t>: note that 32 of the 63 strings (including the empty string) are matched with the current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04459A">
        <w:rPr>
          <w:rFonts w:ascii="CMU Serif Roman" w:hAnsi="CMU Serif Roman" w:cs="CMU Serif Roman"/>
          <w:bCs/>
          <w:sz w:val="21"/>
          <w:szCs w:val="21"/>
        </w:rPr>
        <w:t>b*(ab*ab</w:t>
      </w:r>
      <w:proofErr w:type="gramStart"/>
      <w:r w:rsidRPr="0004459A">
        <w:rPr>
          <w:rFonts w:ascii="CMU Serif Roman" w:hAnsi="CMU Serif Roman" w:cs="CMU Serif Roman"/>
          <w:bCs/>
          <w:sz w:val="21"/>
          <w:szCs w:val="21"/>
        </w:rPr>
        <w:t>*)*</w:t>
      </w:r>
      <w:proofErr w:type="gramEnd"/>
      <w:r w:rsidRPr="0004459A">
        <w:rPr>
          <w:rFonts w:ascii="CMU Serif Roman" w:hAnsi="CMU Serif Roman" w:cs="CMU Serif Roman"/>
          <w:bCs/>
          <w:sz w:val="21"/>
          <w:szCs w:val="21"/>
        </w:rPr>
        <w:t xml:space="preserve"> regex. </w:t>
      </w:r>
      <w:proofErr w:type="gramStart"/>
      <w:r w:rsidRPr="0004459A">
        <w:rPr>
          <w:rFonts w:ascii="CMU Serif Roman" w:hAnsi="CMU Serif Roman" w:cs="CMU Serif Roman"/>
          <w:bCs/>
          <w:sz w:val="21"/>
          <w:szCs w:val="21"/>
        </w:rPr>
        <w:t>However</w:t>
      </w:r>
      <w:proofErr w:type="gramEnd"/>
      <w:r w:rsidRPr="0004459A">
        <w:rPr>
          <w:rFonts w:ascii="CMU Serif Roman" w:hAnsi="CMU Serif Roman" w:cs="CMU Serif Roman"/>
          <w:bCs/>
          <w:sz w:val="21"/>
          <w:szCs w:val="21"/>
        </w:rPr>
        <w:t xml:space="preserve"> many of these 63 should match in a regex for exercises 3(b) (or 3(c))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04459A">
        <w:rPr>
          <w:rFonts w:ascii="CMU Serif Roman" w:hAnsi="CMU Serif Roman" w:cs="CMU Serif Roman"/>
          <w:bCs/>
          <w:sz w:val="21"/>
          <w:szCs w:val="21"/>
        </w:rPr>
        <w:t>would be the answer to (a) and (b) above.</w:t>
      </w:r>
    </w:p>
    <w:p w14:paraId="1267D9C3" w14:textId="77777777" w:rsidR="002D0AA3" w:rsidRPr="002D0AA3" w:rsidRDefault="002D0AA3" w:rsidP="002D0AA3">
      <w:pPr>
        <w:rPr>
          <w:rFonts w:ascii="CMU Serif Roman" w:hAnsi="CMU Serif Roman" w:cs="CMU Serif Roman"/>
          <w:bCs/>
          <w:sz w:val="21"/>
          <w:szCs w:val="21"/>
        </w:rPr>
      </w:pPr>
    </w:p>
    <w:sectPr w:rsidR="002D0AA3" w:rsidRPr="002D0AA3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45A6" w14:textId="77777777" w:rsidR="0081404F" w:rsidRDefault="0081404F" w:rsidP="00B821B8">
      <w:r>
        <w:separator/>
      </w:r>
    </w:p>
  </w:endnote>
  <w:endnote w:type="continuationSeparator" w:id="0">
    <w:p w14:paraId="41E0D597" w14:textId="77777777" w:rsidR="0081404F" w:rsidRDefault="0081404F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5139B" w14:textId="77777777" w:rsidR="0081404F" w:rsidRDefault="0081404F" w:rsidP="00B821B8">
      <w:r>
        <w:separator/>
      </w:r>
    </w:p>
  </w:footnote>
  <w:footnote w:type="continuationSeparator" w:id="0">
    <w:p w14:paraId="66C4A82F" w14:textId="77777777" w:rsidR="0081404F" w:rsidRDefault="0081404F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669"/>
    <w:multiLevelType w:val="hybridMultilevel"/>
    <w:tmpl w:val="DBD8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D45F8"/>
    <w:multiLevelType w:val="hybridMultilevel"/>
    <w:tmpl w:val="F3DC0980"/>
    <w:lvl w:ilvl="0" w:tplc="9A8695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34EFB"/>
    <w:multiLevelType w:val="hybridMultilevel"/>
    <w:tmpl w:val="F3DC098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31211"/>
    <w:multiLevelType w:val="hybridMultilevel"/>
    <w:tmpl w:val="7B92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6DB0"/>
    <w:multiLevelType w:val="hybridMultilevel"/>
    <w:tmpl w:val="DFB6E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F4A98"/>
    <w:multiLevelType w:val="hybridMultilevel"/>
    <w:tmpl w:val="D88E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170E1"/>
    <w:multiLevelType w:val="hybridMultilevel"/>
    <w:tmpl w:val="F3DC098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E822E0"/>
    <w:multiLevelType w:val="hybridMultilevel"/>
    <w:tmpl w:val="F3DC098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5"/>
  </w:num>
  <w:num w:numId="2" w16cid:durableId="666253462">
    <w:abstractNumId w:val="3"/>
  </w:num>
  <w:num w:numId="3" w16cid:durableId="2042702183">
    <w:abstractNumId w:val="0"/>
  </w:num>
  <w:num w:numId="4" w16cid:durableId="1472363968">
    <w:abstractNumId w:val="6"/>
  </w:num>
  <w:num w:numId="5" w16cid:durableId="765619313">
    <w:abstractNumId w:val="4"/>
  </w:num>
  <w:num w:numId="6" w16cid:durableId="978146536">
    <w:abstractNumId w:val="1"/>
  </w:num>
  <w:num w:numId="7" w16cid:durableId="850878007">
    <w:abstractNumId w:val="8"/>
  </w:num>
  <w:num w:numId="8" w16cid:durableId="1120686876">
    <w:abstractNumId w:val="2"/>
  </w:num>
  <w:num w:numId="9" w16cid:durableId="64096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0496D"/>
    <w:rsid w:val="0004459A"/>
    <w:rsid w:val="00056842"/>
    <w:rsid w:val="00056D3A"/>
    <w:rsid w:val="000B7A66"/>
    <w:rsid w:val="00130269"/>
    <w:rsid w:val="001A47FC"/>
    <w:rsid w:val="001E396E"/>
    <w:rsid w:val="00204146"/>
    <w:rsid w:val="00224977"/>
    <w:rsid w:val="00246562"/>
    <w:rsid w:val="00273211"/>
    <w:rsid w:val="002B7C8F"/>
    <w:rsid w:val="002D0AA3"/>
    <w:rsid w:val="002E34E2"/>
    <w:rsid w:val="002E5C0C"/>
    <w:rsid w:val="00315740"/>
    <w:rsid w:val="003A0830"/>
    <w:rsid w:val="003B6F63"/>
    <w:rsid w:val="003D33FE"/>
    <w:rsid w:val="00423B87"/>
    <w:rsid w:val="00432166"/>
    <w:rsid w:val="00485132"/>
    <w:rsid w:val="00595160"/>
    <w:rsid w:val="005E66FD"/>
    <w:rsid w:val="006338BB"/>
    <w:rsid w:val="0066776E"/>
    <w:rsid w:val="006964A6"/>
    <w:rsid w:val="006D3B48"/>
    <w:rsid w:val="00716D7E"/>
    <w:rsid w:val="007845BE"/>
    <w:rsid w:val="00784FA7"/>
    <w:rsid w:val="007C4BDE"/>
    <w:rsid w:val="007F17D8"/>
    <w:rsid w:val="0081404F"/>
    <w:rsid w:val="00884512"/>
    <w:rsid w:val="0092708E"/>
    <w:rsid w:val="00977B5A"/>
    <w:rsid w:val="009A327C"/>
    <w:rsid w:val="009A4FBA"/>
    <w:rsid w:val="009F224D"/>
    <w:rsid w:val="00A23D72"/>
    <w:rsid w:val="00A611B9"/>
    <w:rsid w:val="00A62C71"/>
    <w:rsid w:val="00B16F6E"/>
    <w:rsid w:val="00B821B8"/>
    <w:rsid w:val="00BC7B96"/>
    <w:rsid w:val="00BE0223"/>
    <w:rsid w:val="00C8766F"/>
    <w:rsid w:val="00CA5DA9"/>
    <w:rsid w:val="00CD6FFF"/>
    <w:rsid w:val="00DD0AAA"/>
    <w:rsid w:val="00EB206E"/>
    <w:rsid w:val="00EB214C"/>
    <w:rsid w:val="00EB469F"/>
    <w:rsid w:val="00EE0369"/>
    <w:rsid w:val="00EE4FF4"/>
    <w:rsid w:val="00F16CF6"/>
    <w:rsid w:val="00F2469E"/>
    <w:rsid w:val="00F35602"/>
    <w:rsid w:val="00F37C20"/>
    <w:rsid w:val="00F76EF0"/>
    <w:rsid w:val="00F97A79"/>
    <w:rsid w:val="00FB3D7E"/>
    <w:rsid w:val="00FF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B4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4E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B4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69F"/>
    <w:rPr>
      <w:color w:val="605E5C"/>
      <w:shd w:val="clear" w:color="auto" w:fill="E1DFDD"/>
    </w:rPr>
  </w:style>
  <w:style w:type="character" w:customStyle="1" w:styleId="mopen">
    <w:name w:val="mopen"/>
    <w:basedOn w:val="DefaultParagraphFont"/>
    <w:rsid w:val="000B7A66"/>
  </w:style>
  <w:style w:type="character" w:customStyle="1" w:styleId="mord">
    <w:name w:val="mord"/>
    <w:basedOn w:val="DefaultParagraphFont"/>
    <w:rsid w:val="000B7A66"/>
  </w:style>
  <w:style w:type="character" w:customStyle="1" w:styleId="mbin">
    <w:name w:val="mbin"/>
    <w:basedOn w:val="DefaultParagraphFont"/>
    <w:rsid w:val="000B7A66"/>
  </w:style>
  <w:style w:type="character" w:customStyle="1" w:styleId="mclose">
    <w:name w:val="mclose"/>
    <w:basedOn w:val="DefaultParagraphFont"/>
    <w:rsid w:val="000B7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rraypatterson/regex-examp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46</cp:revision>
  <dcterms:created xsi:type="dcterms:W3CDTF">2025-09-15T04:18:00Z</dcterms:created>
  <dcterms:modified xsi:type="dcterms:W3CDTF">2026-04-25T00:54:00Z</dcterms:modified>
</cp:coreProperties>
</file>