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04F37" w:rsidP="00FD435B">
      <w:pPr>
        <w:pStyle w:val="ProgramName"/>
        <w:rPr>
          <w:lang w:val="en-GB"/>
        </w:rPr>
      </w:pPr>
      <w:r w:rsidRPr="00204F37">
        <w:rPr>
          <w:lang w:val="en-GB"/>
        </w:rPr>
        <w:t>TP_CSF_FloatingPointLiterals_Doubles</w:t>
      </w:r>
    </w:p>
    <w:p w:rsidR="00FD435B" w:rsidRPr="00204F37" w:rsidRDefault="00204F37" w:rsidP="00FD435B">
      <w:pPr>
        <w:pStyle w:val="ProgramDescription"/>
        <w:rPr>
          <w:i/>
        </w:rPr>
      </w:pPr>
      <w:r>
        <w:t xml:space="preserve">Writes out 10 </w:t>
      </w:r>
      <w:r>
        <w:rPr>
          <w:u w:val="single"/>
        </w:rPr>
        <w:t>doubles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04F37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204F37" w:rsidRDefault="00204F37" w:rsidP="00C87C21">
      <w:pPr>
        <w:pStyle w:val="Normalny1"/>
      </w:pPr>
      <w:r>
        <w:t xml:space="preserve">There are 10 lines with a single </w:t>
      </w:r>
      <w:r>
        <w:rPr>
          <w:u w:val="single"/>
        </w:rPr>
        <w:t>double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204F37" w:rsidRDefault="00204F37" w:rsidP="00204F37">
            <w:pPr>
              <w:pStyle w:val="Normalny1"/>
            </w:pPr>
            <w:r>
              <w:t>0,32432</w:t>
            </w:r>
          </w:p>
          <w:p w:rsidR="00204F37" w:rsidRDefault="00204F37" w:rsidP="00204F37">
            <w:pPr>
              <w:pStyle w:val="Normalny1"/>
            </w:pPr>
            <w:r>
              <w:t>1432,46564</w:t>
            </w:r>
          </w:p>
          <w:p w:rsidR="00204F37" w:rsidRDefault="00204F37" w:rsidP="00204F37">
            <w:pPr>
              <w:pStyle w:val="Normalny1"/>
            </w:pPr>
            <w:r>
              <w:t>564654,1443</w:t>
            </w:r>
          </w:p>
          <w:p w:rsidR="00204F37" w:rsidRDefault="00204F37" w:rsidP="00204F37">
            <w:pPr>
              <w:pStyle w:val="Normalny1"/>
            </w:pPr>
            <w:r>
              <w:t>1,143432</w:t>
            </w:r>
          </w:p>
          <w:p w:rsidR="00204F37" w:rsidRDefault="00204F37" w:rsidP="00204F37">
            <w:pPr>
              <w:pStyle w:val="Normalny1"/>
            </w:pPr>
            <w:r>
              <w:t>546334,0324</w:t>
            </w:r>
          </w:p>
          <w:p w:rsidR="00204F37" w:rsidRDefault="00204F37" w:rsidP="00204F37">
            <w:pPr>
              <w:pStyle w:val="Normalny1"/>
            </w:pPr>
            <w:r>
              <w:t>-1432,0432</w:t>
            </w:r>
          </w:p>
          <w:p w:rsidR="00204F37" w:rsidRDefault="00204F37" w:rsidP="00204F37">
            <w:pPr>
              <w:pStyle w:val="Normalny1"/>
            </w:pPr>
            <w:r>
              <w:t>-1321,1231</w:t>
            </w:r>
          </w:p>
          <w:p w:rsidR="00204F37" w:rsidRDefault="00204F37" w:rsidP="00204F37">
            <w:pPr>
              <w:pStyle w:val="Normalny1"/>
            </w:pPr>
            <w:r>
              <w:t>-432,034</w:t>
            </w:r>
          </w:p>
          <w:p w:rsidR="00204F37" w:rsidRDefault="00204F37" w:rsidP="00204F37">
            <w:pPr>
              <w:pStyle w:val="Normalny1"/>
            </w:pPr>
            <w:r>
              <w:t>-1432,014324325</w:t>
            </w:r>
          </w:p>
          <w:p w:rsidR="00A36525" w:rsidRDefault="00204F37" w:rsidP="00204F37">
            <w:pPr>
              <w:pStyle w:val="Normalny1"/>
            </w:pPr>
            <w:r>
              <w:t>-1,14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04F37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412B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2018-02-03T16:20:00Z</dcterms:modified>
</cp:coreProperties>
</file>