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74" w:rsidRDefault="00A76E7C">
      <w:r>
        <w:t>The game should have levels.</w:t>
      </w:r>
    </w:p>
    <w:p w:rsidR="00A76E7C" w:rsidRDefault="00A76E7C">
      <w:r>
        <w:t>The knight will be the playing character.</w:t>
      </w:r>
    </w:p>
    <w:p w:rsidR="00A76E7C" w:rsidRDefault="00A76E7C">
      <w:r>
        <w:t xml:space="preserve">The ghost and princess will be the </w:t>
      </w:r>
      <w:proofErr w:type="spellStart"/>
      <w:r>
        <w:t>non playing</w:t>
      </w:r>
      <w:proofErr w:type="spellEnd"/>
      <w:r>
        <w:t xml:space="preserve"> character.</w:t>
      </w:r>
    </w:p>
    <w:p w:rsidR="00A76E7C" w:rsidRDefault="00A76E7C">
      <w:r>
        <w:t xml:space="preserve">The goal is to </w:t>
      </w:r>
      <w:r w:rsidR="00F43A22">
        <w:t>reach</w:t>
      </w:r>
      <w:r>
        <w:t xml:space="preserve"> the princess.</w:t>
      </w:r>
    </w:p>
    <w:p w:rsidR="00A76E7C" w:rsidRDefault="00A76E7C">
      <w:r>
        <w:t>The platform will be visual studio code.</w:t>
      </w:r>
    </w:p>
    <w:p w:rsidR="00A76E7C" w:rsidRDefault="00F43A22">
      <w:r>
        <w:t>There will be arrow keys</w:t>
      </w:r>
      <w:bookmarkStart w:id="0" w:name="_GoBack"/>
      <w:bookmarkEnd w:id="0"/>
      <w:r w:rsidR="00A76E7C">
        <w:t xml:space="preserve"> for movement and for handling objects.</w:t>
      </w:r>
    </w:p>
    <w:p w:rsidR="00A76E7C" w:rsidRDefault="00A76E7C">
      <w:r>
        <w:t>Feedback is either you pass the level or try again.</w:t>
      </w:r>
    </w:p>
    <w:sectPr w:rsidR="00A7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7C"/>
    <w:rsid w:val="008A4244"/>
    <w:rsid w:val="00A76E7C"/>
    <w:rsid w:val="00CB26A0"/>
    <w:rsid w:val="00F02274"/>
    <w:rsid w:val="00F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ANMA-15</dc:creator>
  <cp:lastModifiedBy>ANMA-15</cp:lastModifiedBy>
  <cp:revision>3</cp:revision>
  <dcterms:created xsi:type="dcterms:W3CDTF">2021-04-30T11:49:00Z</dcterms:created>
  <dcterms:modified xsi:type="dcterms:W3CDTF">2021-05-03T07:45:00Z</dcterms:modified>
</cp:coreProperties>
</file>