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07" w:rsidRDefault="005105D3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PAGE-</w:t>
      </w:r>
    </w:p>
    <w:p w:rsidR="005105D3" w:rsidRDefault="005105D3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5105D3" w:rsidRDefault="005105D3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105D3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program to implement </w:t>
      </w:r>
      <w:proofErr w:type="spellStart"/>
      <w:r w:rsidRPr="005105D3">
        <w:rPr>
          <w:rFonts w:ascii="Times New Roman" w:hAnsi="Times New Roman" w:cs="Times New Roman"/>
          <w:b/>
          <w:sz w:val="40"/>
          <w:szCs w:val="40"/>
          <w:u w:val="single"/>
        </w:rPr>
        <w:t>hyarchical</w:t>
      </w:r>
      <w:proofErr w:type="spellEnd"/>
      <w:r w:rsidRPr="005105D3">
        <w:rPr>
          <w:rFonts w:ascii="Times New Roman" w:hAnsi="Times New Roman" w:cs="Times New Roman"/>
          <w:b/>
          <w:sz w:val="40"/>
          <w:szCs w:val="40"/>
          <w:u w:val="single"/>
        </w:rPr>
        <w:t xml:space="preserve"> inheritance</w:t>
      </w:r>
    </w:p>
    <w:p w:rsidR="005105D3" w:rsidRDefault="005105D3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&gt;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name[20];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get_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data1()</w:t>
      </w:r>
      <w:proofErr w:type="gramEnd"/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enter the  roll no:";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enter the name:";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&gt;&gt; name;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>};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academic : public student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marks;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grade;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get_data2()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get_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data1(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enter the marks:";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&gt;&gt; marks;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enter the grade:";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&gt;&gt; grade;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display1()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roll no:" &lt;&lt;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name: " &lt;&lt; name;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marks:" &lt;&lt; marks;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grade:" &lt;&lt; grade;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accounts : public student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fees;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540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: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get_data3()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get_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data1(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enter the fees:";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&gt;&gt; fees;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display2()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roll no:" &lt;&lt;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name:" &lt;&lt; name;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&lt;&lt; "\n fees:" &lt;&lt; fees;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>};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0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>{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accounts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ob.get_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data3(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ob.display2(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academic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0D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40D">
        <w:rPr>
          <w:rFonts w:ascii="Times New Roman" w:hAnsi="Times New Roman" w:cs="Times New Roman"/>
          <w:sz w:val="28"/>
          <w:szCs w:val="28"/>
        </w:rPr>
        <w:t>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obj.get_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data2(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obj.display1(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>);</w:t>
      </w:r>
    </w:p>
    <w:p w:rsidR="0046540D" w:rsidRP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540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6540D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F224C4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6540D">
        <w:rPr>
          <w:rFonts w:ascii="Times New Roman" w:hAnsi="Times New Roman" w:cs="Times New Roman"/>
          <w:sz w:val="28"/>
          <w:szCs w:val="28"/>
        </w:rPr>
        <w:t>}</w:t>
      </w:r>
    </w:p>
    <w:p w:rsidR="0046540D" w:rsidRDefault="0046540D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D2945" w:rsidRDefault="00CD2945" w:rsidP="0046540D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P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24C4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</w:t>
      </w:r>
      <w:r w:rsidR="00F224C4">
        <w:rPr>
          <w:rFonts w:ascii="Times New Roman" w:hAnsi="Times New Roman" w:cs="Times New Roman"/>
          <w:sz w:val="28"/>
          <w:szCs w:val="28"/>
        </w:rPr>
        <w:t>ter</w:t>
      </w:r>
      <w:proofErr w:type="gramEnd"/>
      <w:r w:rsidR="00F224C4">
        <w:rPr>
          <w:rFonts w:ascii="Times New Roman" w:hAnsi="Times New Roman" w:cs="Times New Roman"/>
          <w:sz w:val="28"/>
          <w:szCs w:val="28"/>
        </w:rPr>
        <w:t xml:space="preserve"> the roll no:3</w:t>
      </w:r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F224C4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F224C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F224C4">
        <w:rPr>
          <w:rFonts w:ascii="Times New Roman" w:hAnsi="Times New Roman" w:cs="Times New Roman"/>
          <w:sz w:val="28"/>
          <w:szCs w:val="28"/>
        </w:rPr>
        <w:t>name:ani</w:t>
      </w:r>
      <w:proofErr w:type="spellEnd"/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F224C4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F224C4">
        <w:rPr>
          <w:rFonts w:ascii="Times New Roman" w:hAnsi="Times New Roman" w:cs="Times New Roman"/>
          <w:sz w:val="28"/>
          <w:szCs w:val="28"/>
        </w:rPr>
        <w:t xml:space="preserve"> the fees:1000</w:t>
      </w:r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F224C4">
        <w:rPr>
          <w:rFonts w:ascii="Times New Roman" w:hAnsi="Times New Roman" w:cs="Times New Roman"/>
          <w:sz w:val="28"/>
          <w:szCs w:val="28"/>
        </w:rPr>
        <w:t>oll</w:t>
      </w:r>
      <w:proofErr w:type="gramEnd"/>
      <w:r w:rsidR="00F224C4">
        <w:rPr>
          <w:rFonts w:ascii="Times New Roman" w:hAnsi="Times New Roman" w:cs="Times New Roman"/>
          <w:sz w:val="28"/>
          <w:szCs w:val="28"/>
        </w:rPr>
        <w:t xml:space="preserve"> no:3</w:t>
      </w:r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F224C4">
        <w:rPr>
          <w:rFonts w:ascii="Times New Roman" w:hAnsi="Times New Roman" w:cs="Times New Roman"/>
          <w:sz w:val="28"/>
          <w:szCs w:val="28"/>
        </w:rPr>
        <w:t>ame:</w:t>
      </w:r>
      <w:proofErr w:type="gramEnd"/>
      <w:r w:rsidR="00F224C4">
        <w:rPr>
          <w:rFonts w:ascii="Times New Roman" w:hAnsi="Times New Roman" w:cs="Times New Roman"/>
          <w:sz w:val="28"/>
          <w:szCs w:val="28"/>
        </w:rPr>
        <w:t>ani</w:t>
      </w:r>
      <w:proofErr w:type="spellEnd"/>
    </w:p>
    <w:p w:rsidR="00F224C4" w:rsidRDefault="000F7087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F224C4">
        <w:rPr>
          <w:rFonts w:ascii="Times New Roman" w:hAnsi="Times New Roman" w:cs="Times New Roman"/>
          <w:sz w:val="28"/>
          <w:szCs w:val="28"/>
        </w:rPr>
        <w:t>ees:1000</w:t>
      </w: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roll no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:amri</w:t>
      </w:r>
      <w:proofErr w:type="spellEnd"/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marks</w:t>
      </w:r>
      <w:proofErr w:type="gramStart"/>
      <w:r>
        <w:rPr>
          <w:rFonts w:ascii="Times New Roman" w:hAnsi="Times New Roman" w:cs="Times New Roman"/>
          <w:sz w:val="28"/>
          <w:szCs w:val="28"/>
        </w:rPr>
        <w:t>:99</w:t>
      </w:r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gramStart"/>
      <w:r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:amri</w:t>
      </w:r>
      <w:proofErr w:type="spellEnd"/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</w:t>
      </w:r>
      <w:proofErr w:type="gramStart"/>
      <w:r>
        <w:rPr>
          <w:rFonts w:ascii="Times New Roman" w:hAnsi="Times New Roman" w:cs="Times New Roman"/>
          <w:sz w:val="28"/>
          <w:szCs w:val="28"/>
        </w:rPr>
        <w:t>:99</w:t>
      </w:r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Grade</w:t>
      </w:r>
      <w:proofErr w:type="gramStart"/>
      <w:r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224C4" w:rsidRDefault="00F224C4" w:rsidP="00F224C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72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5FD5" w:rsidRPr="005105D3" w:rsidRDefault="00D75FD5" w:rsidP="005105D3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sectPr w:rsidR="00D75FD5" w:rsidRPr="005105D3" w:rsidSect="005105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D3"/>
    <w:rsid w:val="000F7087"/>
    <w:rsid w:val="0046540D"/>
    <w:rsid w:val="005105D3"/>
    <w:rsid w:val="005C3107"/>
    <w:rsid w:val="00920A9A"/>
    <w:rsid w:val="00CD2945"/>
    <w:rsid w:val="00D75FD5"/>
    <w:rsid w:val="00F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F716-C55B-4439-920A-2FD7EA0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5</cp:revision>
  <dcterms:created xsi:type="dcterms:W3CDTF">2018-07-11T16:19:00Z</dcterms:created>
  <dcterms:modified xsi:type="dcterms:W3CDTF">2018-07-16T16:59:00Z</dcterms:modified>
</cp:coreProperties>
</file>