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72DA" w14:textId="465A741A" w:rsidR="00DA7502" w:rsidRDefault="005A0A3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Hello, I’m Arnab Jana.</w:t>
      </w:r>
    </w:p>
    <w:p w14:paraId="1724DC65" w14:textId="512F6936" w:rsidR="005A0A30" w:rsidRDefault="005A0A3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My age is 19.</w:t>
      </w:r>
    </w:p>
    <w:p w14:paraId="22E41EDA" w14:textId="068ED405" w:rsidR="005A0A30" w:rsidRPr="005A0A30" w:rsidRDefault="005A0A3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Currently, I’m doing my </w:t>
      </w:r>
      <w:proofErr w:type="spellStart"/>
      <w:r>
        <w:rPr>
          <w:sz w:val="48"/>
          <w:szCs w:val="48"/>
          <w:lang w:val="en-US"/>
        </w:rPr>
        <w:t>Btech</w:t>
      </w:r>
      <w:proofErr w:type="spellEnd"/>
      <w:r>
        <w:rPr>
          <w:sz w:val="48"/>
          <w:szCs w:val="48"/>
          <w:lang w:val="en-US"/>
        </w:rPr>
        <w:t xml:space="preserve"> in Information Technology, in Netaji Subhash Engineering College.</w:t>
      </w:r>
    </w:p>
    <w:sectPr w:rsidR="005A0A30" w:rsidRPr="005A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30"/>
    <w:rsid w:val="005A0A30"/>
    <w:rsid w:val="00DA7502"/>
    <w:rsid w:val="00E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2227"/>
  <w15:chartTrackingRefBased/>
  <w15:docId w15:val="{A80D486B-6C2F-4805-AC6A-571E52F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JANA</dc:creator>
  <cp:keywords/>
  <dc:description/>
  <cp:lastModifiedBy>ARNAB JANA</cp:lastModifiedBy>
  <cp:revision>1</cp:revision>
  <dcterms:created xsi:type="dcterms:W3CDTF">2021-09-30T10:06:00Z</dcterms:created>
  <dcterms:modified xsi:type="dcterms:W3CDTF">2021-09-30T10:17:00Z</dcterms:modified>
</cp:coreProperties>
</file>