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Challenge </w:t>
      </w:r>
      <w:r w:rsidDel="00000000" w:rsidR="00000000" w:rsidRPr="00000000">
        <w:rPr>
          <w:b w:val="1"/>
          <w:sz w:val="36"/>
          <w:szCs w:val="36"/>
          <w:rtl w:val="0"/>
        </w:rPr>
        <w:t xml:space="preserve">Discover the imposter syndrome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J’ai créé une table de chevet pour mon fils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Après avoir pris trop de poids à mon goût j’ai repris un entrainement sportif régulier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 fais un peu de monocycle tous les jours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J’ai eu mon titre de Développeur Web et Web Mobile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