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55EF2" w14:textId="2A583AC3" w:rsidR="004571EB" w:rsidRDefault="004571EB" w:rsidP="00727AC5">
      <w:pPr>
        <w:pStyle w:val="Heading1"/>
      </w:pPr>
      <w:r>
        <w:t xml:space="preserve">MK 34: Python </w:t>
      </w:r>
      <w:proofErr w:type="spellStart"/>
      <w:r>
        <w:t>Bootcamp</w:t>
      </w:r>
      <w:proofErr w:type="spellEnd"/>
      <w:r>
        <w:t>, week 1</w:t>
      </w:r>
    </w:p>
    <w:p w14:paraId="6E8E6822" w14:textId="77777777" w:rsidR="002C0AFD" w:rsidRPr="002C0AFD" w:rsidRDefault="002C0AFD" w:rsidP="002C0AFD"/>
    <w:p w14:paraId="014E66C2" w14:textId="77777777" w:rsidR="00741A8D" w:rsidRDefault="00741A8D"/>
    <w:p w14:paraId="59CB3A7E" w14:textId="77777777" w:rsidR="00A847A7" w:rsidRDefault="00A847A7"/>
    <w:p w14:paraId="155248F5" w14:textId="701D194E" w:rsidR="00727AC5" w:rsidRDefault="00902056">
      <w:r>
        <w:t>Any of the material we assign may appear in your final exam, especially the questions at the end of each session!</w:t>
      </w:r>
    </w:p>
    <w:p w14:paraId="702990BB" w14:textId="77777777" w:rsidR="00F34E94" w:rsidRDefault="00F34E94"/>
    <w:p w14:paraId="05A23A6B" w14:textId="0A0A9313" w:rsidR="00F34E94" w:rsidRDefault="00F34E94">
      <w:r>
        <w:t xml:space="preserve">The readings are mostly in the online book by Charles Severance: </w:t>
      </w:r>
      <w:hyperlink r:id="rId6" w:history="1">
        <w:r w:rsidRPr="00F76968">
          <w:rPr>
            <w:rStyle w:val="Hyperlink"/>
          </w:rPr>
          <w:t>https://books.trinket.io/pfe/index.html</w:t>
        </w:r>
      </w:hyperlink>
    </w:p>
    <w:p w14:paraId="35C7042A" w14:textId="77777777" w:rsidR="00F34E94" w:rsidRDefault="00F34E94"/>
    <w:p w14:paraId="52B8E451" w14:textId="1FC17D6A" w:rsidR="00F34E94" w:rsidRDefault="00F34E94">
      <w:r>
        <w:t>Even if you think you already know Python, we will be grading based on these and other assigned readings, examples in we provide, and following directions.  So please take care.</w:t>
      </w:r>
    </w:p>
    <w:p w14:paraId="67230699" w14:textId="77777777" w:rsidR="00902056" w:rsidRDefault="00902056"/>
    <w:p w14:paraId="45C0FA1F" w14:textId="77777777" w:rsidR="00902056" w:rsidRDefault="00902056">
      <w:r>
        <w:t>When you read these chapters, you should try to experiment with the code in “Trinket”:</w:t>
      </w:r>
    </w:p>
    <w:p w14:paraId="174861D0" w14:textId="77777777" w:rsidR="00902056" w:rsidRDefault="00C73B7A">
      <w:r>
        <w:rPr>
          <w:noProof/>
        </w:rPr>
        <w:drawing>
          <wp:inline distT="0" distB="0" distL="0" distR="0" wp14:anchorId="7172C4DE" wp14:editId="5AF76FDC">
            <wp:extent cx="5486400" cy="2823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2747" w14:textId="77777777" w:rsidR="00902056" w:rsidRDefault="00902056"/>
    <w:p w14:paraId="1538A9E9" w14:textId="77777777" w:rsidR="00902056" w:rsidRDefault="00902056">
      <w:r>
        <w:t xml:space="preserve">You can type things here and </w:t>
      </w:r>
      <w:proofErr w:type="gramStart"/>
      <w:r>
        <w:t>press</w:t>
      </w:r>
      <w:proofErr w:type="gramEnd"/>
      <w:r>
        <w:t xml:space="preserve"> “return” to </w:t>
      </w:r>
      <w:r w:rsidR="00C73B7A">
        <w:t>see the answer.  I added “</w:t>
      </w:r>
      <w:proofErr w:type="gramStart"/>
      <w:r w:rsidR="00C73B7A">
        <w:t>type(</w:t>
      </w:r>
      <w:proofErr w:type="gramEnd"/>
      <w:r w:rsidR="00C73B7A">
        <w:t>‘</w:t>
      </w:r>
      <w:proofErr w:type="spellStart"/>
      <w:r w:rsidR="00C73B7A">
        <w:t>fred</w:t>
      </w:r>
      <w:proofErr w:type="spellEnd"/>
      <w:r w:rsidR="00C73B7A">
        <w:t>’)” and got the result that it is of class “</w:t>
      </w:r>
      <w:proofErr w:type="spellStart"/>
      <w:r w:rsidR="00C73B7A">
        <w:t>str</w:t>
      </w:r>
      <w:proofErr w:type="spellEnd"/>
      <w:r w:rsidR="00C73B7A">
        <w:t>” for “string.”</w:t>
      </w:r>
    </w:p>
    <w:p w14:paraId="39DAFE53" w14:textId="77777777" w:rsidR="00C73B7A" w:rsidRDefault="00C73B7A"/>
    <w:p w14:paraId="51440EAC" w14:textId="59632B54" w:rsidR="0013381C" w:rsidRDefault="0013381C">
      <w:r>
        <w:t>In this Trinket window, I tried some math using a variable already defined, “minute”:</w:t>
      </w:r>
    </w:p>
    <w:p w14:paraId="6A805C55" w14:textId="77777777" w:rsidR="0013381C" w:rsidRDefault="0013381C"/>
    <w:p w14:paraId="4C82186C" w14:textId="025A355D" w:rsidR="0013381C" w:rsidRDefault="0013381C">
      <w:r>
        <w:rPr>
          <w:noProof/>
        </w:rPr>
        <w:lastRenderedPageBreak/>
        <w:drawing>
          <wp:inline distT="0" distB="0" distL="0" distR="0" wp14:anchorId="6BC988E9" wp14:editId="75301D62">
            <wp:extent cx="4911532" cy="2453418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21" cy="245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411F" w14:textId="22F88512" w:rsidR="0013381C" w:rsidRDefault="0013381C">
      <w:r>
        <w:t xml:space="preserve">Python is acting </w:t>
      </w:r>
      <w:proofErr w:type="gramStart"/>
      <w:r>
        <w:t>like  calculator</w:t>
      </w:r>
      <w:proofErr w:type="gramEnd"/>
      <w:r>
        <w:t>:  when I dived 360 by the value of minute, which is 59, I get 6.10… (</w:t>
      </w:r>
      <w:proofErr w:type="gramStart"/>
      <w:r>
        <w:t>and</w:t>
      </w:r>
      <w:proofErr w:type="gramEnd"/>
      <w:r>
        <w:t xml:space="preserve"> more digits).</w:t>
      </w:r>
    </w:p>
    <w:p w14:paraId="0597933F" w14:textId="77777777" w:rsidR="0013381C" w:rsidRDefault="0013381C"/>
    <w:p w14:paraId="3315D6D1" w14:textId="1009F3DA" w:rsidR="0013381C" w:rsidRDefault="0013381C">
      <w:r>
        <w:t>Notice that we are using international decimals with a period, not commas, for number notation.</w:t>
      </w:r>
    </w:p>
    <w:p w14:paraId="68DCA8AB" w14:textId="77777777" w:rsidR="0013381C" w:rsidRDefault="0013381C"/>
    <w:p w14:paraId="104E4BEC" w14:textId="2CD395C5" w:rsidR="007410E1" w:rsidRDefault="007410E1">
      <w:r>
        <w:t xml:space="preserve">If you want to try some of the code you see in the book that is not in a Trinket form, you can copy and paste into a </w:t>
      </w:r>
      <w:proofErr w:type="spellStart"/>
      <w:r>
        <w:t>Jupyter</w:t>
      </w:r>
      <w:proofErr w:type="spellEnd"/>
      <w:r>
        <w:t xml:space="preserve"> Notebook.</w:t>
      </w:r>
      <w:bookmarkStart w:id="0" w:name="_GoBack"/>
      <w:bookmarkEnd w:id="0"/>
    </w:p>
    <w:p w14:paraId="26C348FB" w14:textId="77777777" w:rsidR="007410E1" w:rsidRDefault="007410E1"/>
    <w:p w14:paraId="4C257AD3" w14:textId="0D2D55A4" w:rsidR="007410E1" w:rsidRDefault="007410E1">
      <w:r>
        <w:t>When you copy it, you must delete the &gt;&gt;&gt; that appears in front of the lines:</w:t>
      </w:r>
    </w:p>
    <w:p w14:paraId="54E5C116" w14:textId="77777777" w:rsidR="007410E1" w:rsidRDefault="007410E1"/>
    <w:p w14:paraId="5CD93646" w14:textId="14040528" w:rsidR="007410E1" w:rsidRDefault="007410E1">
      <w:r>
        <w:t>Book:</w:t>
      </w:r>
    </w:p>
    <w:p w14:paraId="1F3B3698" w14:textId="1B7427BE" w:rsidR="007410E1" w:rsidRDefault="007410E1">
      <w:r>
        <w:rPr>
          <w:noProof/>
        </w:rPr>
        <w:drawing>
          <wp:inline distT="0" distB="0" distL="0" distR="0" wp14:anchorId="54FEBB36" wp14:editId="70328304">
            <wp:extent cx="5486400" cy="4154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8E51" w14:textId="77777777" w:rsidR="007410E1" w:rsidRDefault="007410E1"/>
    <w:p w14:paraId="22CEC1DF" w14:textId="2F4F00F2" w:rsidR="007410E1" w:rsidRDefault="007410E1">
      <w:r>
        <w:t>Your notebook, after you paste it (and remove the &gt;&gt;&gt;) and press SHIFT-ENTER to run it:</w:t>
      </w:r>
    </w:p>
    <w:p w14:paraId="70F05902" w14:textId="417541A9" w:rsidR="007410E1" w:rsidRDefault="007410E1">
      <w:r>
        <w:rPr>
          <w:noProof/>
        </w:rPr>
        <w:drawing>
          <wp:inline distT="0" distB="0" distL="0" distR="0" wp14:anchorId="70CBCCDD" wp14:editId="18B5D7B2">
            <wp:extent cx="5486400" cy="952692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91EC" w14:textId="62C85BBE" w:rsidR="007410E1" w:rsidRDefault="007410E1">
      <w:r>
        <w:t>To check the value was assigned, you will then check “speed” in your notebook:</w:t>
      </w:r>
    </w:p>
    <w:p w14:paraId="7032AA9E" w14:textId="77777777" w:rsidR="007410E1" w:rsidRDefault="007410E1"/>
    <w:p w14:paraId="7EA10180" w14:textId="62DF40F2" w:rsidR="007410E1" w:rsidRDefault="007410E1">
      <w:r>
        <w:rPr>
          <w:noProof/>
        </w:rPr>
        <w:drawing>
          <wp:inline distT="0" distB="0" distL="0" distR="0" wp14:anchorId="12F5AAFB" wp14:editId="12B35D78">
            <wp:extent cx="4108596" cy="1191493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16" cy="11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0EFD" w14:textId="77777777" w:rsidR="007410E1" w:rsidRDefault="007410E1"/>
    <w:p w14:paraId="5B8B08F4" w14:textId="6F1EA60F" w:rsidR="007410E1" w:rsidRDefault="007410E1">
      <w:r>
        <w:t>That output reports 200 is a string, because of the quotes.  I can’t do math with it.  How would I convert it to an integer number?</w:t>
      </w:r>
      <w:r w:rsidR="00683F3A">
        <w:t xml:space="preserve">  The answer is in the text.</w:t>
      </w:r>
    </w:p>
    <w:p w14:paraId="330646B4" w14:textId="77777777" w:rsidR="00745AA5" w:rsidRDefault="00745AA5"/>
    <w:p w14:paraId="7DEF3E2D" w14:textId="77777777" w:rsidR="007F730F" w:rsidRDefault="007F730F" w:rsidP="007F730F"/>
    <w:p w14:paraId="170D5EAB" w14:textId="007D8B85" w:rsidR="00017DE9" w:rsidRDefault="00017DE9">
      <w:r>
        <w:t>There is a new</w:t>
      </w:r>
      <w:r w:rsidR="0085663D">
        <w:t xml:space="preserve"> widget for running code in chapter 3:</w:t>
      </w:r>
    </w:p>
    <w:p w14:paraId="76F58CDA" w14:textId="20126010" w:rsidR="00017DE9" w:rsidRDefault="00017DE9">
      <w:r>
        <w:rPr>
          <w:noProof/>
        </w:rPr>
        <w:drawing>
          <wp:inline distT="0" distB="0" distL="0" distR="0" wp14:anchorId="7007C354" wp14:editId="169581DD">
            <wp:extent cx="5486400" cy="13628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BFB4" w14:textId="77777777" w:rsidR="00017DE9" w:rsidRDefault="00017DE9"/>
    <w:p w14:paraId="24FDFA4A" w14:textId="49650B56" w:rsidR="00017DE9" w:rsidRDefault="009B41B1">
      <w:r>
        <w:t>You can edit the code</w:t>
      </w:r>
      <w:r w:rsidR="00017DE9">
        <w:t xml:space="preserve"> on the left side and run it using the arrow on top.  The answer will appear on the right side!</w:t>
      </w:r>
    </w:p>
    <w:p w14:paraId="3FD205B1" w14:textId="77777777" w:rsidR="00D26023" w:rsidRDefault="00D26023"/>
    <w:p w14:paraId="391ECAFF" w14:textId="77777777" w:rsidR="00212992" w:rsidRDefault="00212992" w:rsidP="00212992">
      <w:pPr>
        <w:rPr>
          <w:color w:val="FF0000"/>
        </w:rPr>
      </w:pPr>
    </w:p>
    <w:p w14:paraId="67B8AD80" w14:textId="77777777" w:rsidR="00212992" w:rsidRPr="00683F3A" w:rsidRDefault="00212992" w:rsidP="00212992">
      <w:pPr>
        <w:rPr>
          <w:color w:val="FF0000"/>
        </w:rPr>
      </w:pPr>
    </w:p>
    <w:p w14:paraId="32E4F0C6" w14:textId="77777777" w:rsidR="00212992" w:rsidRDefault="00212992" w:rsidP="00212992"/>
    <w:sectPr w:rsidR="00212992" w:rsidSect="00AA06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094"/>
    <w:multiLevelType w:val="hybridMultilevel"/>
    <w:tmpl w:val="AAA88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80680D"/>
    <w:multiLevelType w:val="hybridMultilevel"/>
    <w:tmpl w:val="0CA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071A6"/>
    <w:multiLevelType w:val="hybridMultilevel"/>
    <w:tmpl w:val="9512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B5DAB"/>
    <w:multiLevelType w:val="hybridMultilevel"/>
    <w:tmpl w:val="6C96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10AE1"/>
    <w:multiLevelType w:val="hybridMultilevel"/>
    <w:tmpl w:val="0226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45"/>
    <w:rsid w:val="00000D67"/>
    <w:rsid w:val="00017DE9"/>
    <w:rsid w:val="000524CB"/>
    <w:rsid w:val="0013381C"/>
    <w:rsid w:val="00146859"/>
    <w:rsid w:val="00212992"/>
    <w:rsid w:val="00226245"/>
    <w:rsid w:val="002C0AFD"/>
    <w:rsid w:val="002C7097"/>
    <w:rsid w:val="003C2424"/>
    <w:rsid w:val="003E3855"/>
    <w:rsid w:val="00403F4F"/>
    <w:rsid w:val="004571EB"/>
    <w:rsid w:val="004A570B"/>
    <w:rsid w:val="004F2608"/>
    <w:rsid w:val="0058119E"/>
    <w:rsid w:val="005D2B1D"/>
    <w:rsid w:val="005F16D3"/>
    <w:rsid w:val="00655705"/>
    <w:rsid w:val="006653EA"/>
    <w:rsid w:val="00683F3A"/>
    <w:rsid w:val="006E060C"/>
    <w:rsid w:val="00727AC5"/>
    <w:rsid w:val="007410E1"/>
    <w:rsid w:val="00741A8D"/>
    <w:rsid w:val="00745AA5"/>
    <w:rsid w:val="00775F8F"/>
    <w:rsid w:val="007F730F"/>
    <w:rsid w:val="0085663D"/>
    <w:rsid w:val="00902056"/>
    <w:rsid w:val="00984FC3"/>
    <w:rsid w:val="009B41B1"/>
    <w:rsid w:val="009D06B6"/>
    <w:rsid w:val="009E2FD2"/>
    <w:rsid w:val="00A210E2"/>
    <w:rsid w:val="00A22445"/>
    <w:rsid w:val="00A847A7"/>
    <w:rsid w:val="00AA06AB"/>
    <w:rsid w:val="00C71550"/>
    <w:rsid w:val="00C73B7A"/>
    <w:rsid w:val="00D26023"/>
    <w:rsid w:val="00D26D38"/>
    <w:rsid w:val="00D32B82"/>
    <w:rsid w:val="00D96733"/>
    <w:rsid w:val="00DC5BAD"/>
    <w:rsid w:val="00E746A2"/>
    <w:rsid w:val="00EC00BC"/>
    <w:rsid w:val="00F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29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4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7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A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7A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2F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FD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FD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4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7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A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7A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2F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FD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FD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ooks.trinket.io/pfe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EMLyon</dc:creator>
  <cp:keywords/>
  <dc:description/>
  <cp:lastModifiedBy>EMLyon</cp:lastModifiedBy>
  <cp:revision>4</cp:revision>
  <dcterms:created xsi:type="dcterms:W3CDTF">2017-08-09T10:10:00Z</dcterms:created>
  <dcterms:modified xsi:type="dcterms:W3CDTF">2017-09-18T12:15:00Z</dcterms:modified>
</cp:coreProperties>
</file>