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BFB7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4387C9B0" w14:textId="667A255F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2986"/>
        <w:gridCol w:w="942"/>
        <w:gridCol w:w="3668"/>
      </w:tblGrid>
      <w:tr w:rsidR="00744196" w:rsidRPr="000F3430" w14:paraId="1D39ACDF" w14:textId="77777777" w:rsidTr="003031A0">
        <w:trPr>
          <w:jc w:val="center"/>
        </w:trPr>
        <w:tc>
          <w:tcPr>
            <w:tcW w:w="988" w:type="dxa"/>
            <w:vAlign w:val="center"/>
          </w:tcPr>
          <w:p w14:paraId="4B5148A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085D98E6" w14:textId="60B88C2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9084127</w:t>
            </w:r>
          </w:p>
        </w:tc>
        <w:tc>
          <w:tcPr>
            <w:tcW w:w="850" w:type="dxa"/>
            <w:vAlign w:val="center"/>
          </w:tcPr>
          <w:p w14:paraId="09BF5BB1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0D2D4841" w14:textId="54804F1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</w:p>
        </w:tc>
      </w:tr>
      <w:tr w:rsidR="00744196" w:rsidRPr="000F3430" w14:paraId="46329299" w14:textId="77777777" w:rsidTr="003031A0">
        <w:trPr>
          <w:jc w:val="center"/>
        </w:trPr>
        <w:tc>
          <w:tcPr>
            <w:tcW w:w="988" w:type="dxa"/>
            <w:vAlign w:val="center"/>
          </w:tcPr>
          <w:p w14:paraId="48A9B6E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31D9EE12" w14:textId="5FC7B82E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108EE69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5530A4E4" w14:textId="12FC7A7F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744196" w:rsidRPr="000F3430" w14:paraId="250B9A6B" w14:textId="77777777" w:rsidTr="003031A0">
        <w:trPr>
          <w:jc w:val="center"/>
        </w:trPr>
        <w:tc>
          <w:tcPr>
            <w:tcW w:w="988" w:type="dxa"/>
            <w:vAlign w:val="center"/>
          </w:tcPr>
          <w:p w14:paraId="1D2ED44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89228FE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0A3B6E85" w14:textId="3A96F177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：医学图像分割</w:t>
            </w:r>
          </w:p>
        </w:tc>
      </w:tr>
      <w:tr w:rsidR="00744196" w:rsidRPr="000F3430" w14:paraId="39E0465B" w14:textId="77777777" w:rsidTr="003031A0">
        <w:trPr>
          <w:jc w:val="center"/>
        </w:trPr>
        <w:tc>
          <w:tcPr>
            <w:tcW w:w="988" w:type="dxa"/>
          </w:tcPr>
          <w:p w14:paraId="57BB5A58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985B5A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2997107A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1EEDEF70" w14:textId="1F3ED44A" w:rsidR="003031A0" w:rsidRPr="000F3430" w:rsidRDefault="003620D7" w:rsidP="00A967A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7308" w:type="dxa"/>
            <w:gridSpan w:val="3"/>
          </w:tcPr>
          <w:p w14:paraId="29076951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1C6002CC" w14:textId="5D72E1FF" w:rsidR="003C1803" w:rsidRDefault="003C7C08" w:rsidP="00A967A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掌握传统基于边缘检测的图像分割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法</w:t>
            </w:r>
          </w:p>
          <w:p w14:paraId="1C566004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4CF6F9F7" w14:textId="1B54CCBB" w:rsidR="003C1803" w:rsidRPr="003C7C08" w:rsidRDefault="003C7C08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python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实现基于边缘检测的图像分割</w:t>
            </w:r>
          </w:p>
        </w:tc>
      </w:tr>
      <w:tr w:rsidR="00744196" w:rsidRPr="000F3430" w14:paraId="27F5221A" w14:textId="77777777" w:rsidTr="003031A0">
        <w:trPr>
          <w:jc w:val="center"/>
        </w:trPr>
        <w:tc>
          <w:tcPr>
            <w:tcW w:w="988" w:type="dxa"/>
          </w:tcPr>
          <w:p w14:paraId="6BF7F1CA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03BF5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CFD78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48D147D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357D83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7C0DFFBB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401895A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0A32171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EAC84A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B69D674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6550D8A" w14:textId="4A5521E9" w:rsidR="00792FB8" w:rsidRPr="00792FB8" w:rsidRDefault="00744196" w:rsidP="00744196">
            <w:pPr>
              <w:pStyle w:val="a4"/>
              <w:spacing w:line="440" w:lineRule="exact"/>
              <w:ind w:left="42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1871AC0" wp14:editId="67BB543F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2293620</wp:posOffset>
                  </wp:positionV>
                  <wp:extent cx="3819525" cy="2864485"/>
                  <wp:effectExtent l="0" t="0" r="952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864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D7AB08" wp14:editId="3B571A24">
                  <wp:simplePos x="0" y="0"/>
                  <wp:positionH relativeFrom="column">
                    <wp:posOffset>869315</wp:posOffset>
                  </wp:positionH>
                  <wp:positionV relativeFrom="paragraph">
                    <wp:posOffset>126365</wp:posOffset>
                  </wp:positionV>
                  <wp:extent cx="2914650" cy="2082165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8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4196" w:rsidRPr="000F3430" w14:paraId="54E53AC3" w14:textId="77777777" w:rsidTr="003031A0">
        <w:trPr>
          <w:jc w:val="center"/>
        </w:trPr>
        <w:tc>
          <w:tcPr>
            <w:tcW w:w="988" w:type="dxa"/>
          </w:tcPr>
          <w:p w14:paraId="022A176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D0FA6D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23F4EE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57803F6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583CC25E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72BD917" w14:textId="17FE3074" w:rsidR="003E6B79" w:rsidRDefault="00744196" w:rsidP="00744196">
            <w:r w:rsidRPr="007441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0F79F56" wp14:editId="0F89825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266700</wp:posOffset>
                  </wp:positionV>
                  <wp:extent cx="4633595" cy="2042795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04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代码略，工程截图所示：</w:t>
            </w:r>
          </w:p>
          <w:p w14:paraId="2DF96D5C" w14:textId="2B95417D" w:rsidR="00744196" w:rsidRPr="00792FB8" w:rsidRDefault="00744196" w:rsidP="00744196">
            <w:pPr>
              <w:rPr>
                <w:rFonts w:hint="eastAsia"/>
              </w:rPr>
            </w:pPr>
          </w:p>
        </w:tc>
      </w:tr>
      <w:tr w:rsidR="00744196" w:rsidRPr="000F3430" w14:paraId="48D0892D" w14:textId="77777777" w:rsidTr="003031A0">
        <w:trPr>
          <w:jc w:val="center"/>
        </w:trPr>
        <w:tc>
          <w:tcPr>
            <w:tcW w:w="988" w:type="dxa"/>
          </w:tcPr>
          <w:p w14:paraId="790C2A98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CB0EAA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FE7CEE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180B82E4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CA922C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A8A7E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43E20D0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7D8183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DE500A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B1541E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F4DD7C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3E1CF0A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032B555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3074F9B1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3C39" w14:textId="77777777" w:rsidR="00A910C2" w:rsidRDefault="00A910C2" w:rsidP="00D30563">
      <w:r>
        <w:separator/>
      </w:r>
    </w:p>
  </w:endnote>
  <w:endnote w:type="continuationSeparator" w:id="0">
    <w:p w14:paraId="65985030" w14:textId="77777777" w:rsidR="00A910C2" w:rsidRDefault="00A910C2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CFF5" w14:textId="77777777" w:rsidR="00A910C2" w:rsidRDefault="00A910C2" w:rsidP="00D30563">
      <w:r>
        <w:separator/>
      </w:r>
    </w:p>
  </w:footnote>
  <w:footnote w:type="continuationSeparator" w:id="0">
    <w:p w14:paraId="7B6C261E" w14:textId="77777777" w:rsidR="00A910C2" w:rsidRDefault="00A910C2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08C"/>
    <w:multiLevelType w:val="hybridMultilevel"/>
    <w:tmpl w:val="AF80761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A4C34"/>
    <w:rsid w:val="002B582A"/>
    <w:rsid w:val="002D38B2"/>
    <w:rsid w:val="002F6E6F"/>
    <w:rsid w:val="003031A0"/>
    <w:rsid w:val="003620D7"/>
    <w:rsid w:val="003C0231"/>
    <w:rsid w:val="003C1803"/>
    <w:rsid w:val="003C7C08"/>
    <w:rsid w:val="003E6B79"/>
    <w:rsid w:val="00486290"/>
    <w:rsid w:val="004B2E1D"/>
    <w:rsid w:val="005A24CC"/>
    <w:rsid w:val="00604BFA"/>
    <w:rsid w:val="00744196"/>
    <w:rsid w:val="00792FB8"/>
    <w:rsid w:val="007B7B17"/>
    <w:rsid w:val="00836B2E"/>
    <w:rsid w:val="008718E6"/>
    <w:rsid w:val="00925E48"/>
    <w:rsid w:val="00A605F9"/>
    <w:rsid w:val="00A910C2"/>
    <w:rsid w:val="00A967A3"/>
    <w:rsid w:val="00C86A60"/>
    <w:rsid w:val="00D30563"/>
    <w:rsid w:val="00D40EA1"/>
    <w:rsid w:val="00EA372E"/>
    <w:rsid w:val="00FA7D09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D642D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25</cp:revision>
  <dcterms:created xsi:type="dcterms:W3CDTF">2022-04-25T08:39:00Z</dcterms:created>
  <dcterms:modified xsi:type="dcterms:W3CDTF">2022-05-14T05:36:00Z</dcterms:modified>
</cp:coreProperties>
</file>