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189630" w:rsidP="4D665E66" w:rsidRDefault="5B189630" w14:paraId="0A017F05" w14:textId="648C2F62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4D665E66" w:rsidR="5B18963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Properties</w:t>
      </w:r>
      <w:r w:rsidRPr="4D665E66" w:rsidR="5B189630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  <w:t xml:space="preserve"> </w:t>
      </w:r>
    </w:p>
    <w:p w:rsidR="4D665E66" w:rsidP="4D665E66" w:rsidRDefault="4D665E66" w14:paraId="6AD54773" w14:textId="112600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</w:p>
    <w:p w:rsidR="07E50FD1" w:rsidP="4D665E66" w:rsidRDefault="07E50FD1" w14:paraId="56A96AD8" w14:textId="54A43D3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07E50FD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Properties are combination of </w:t>
      </w:r>
      <w:r w:rsidRPr="4D665E66" w:rsidR="07E50FD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variable</w:t>
      </w:r>
      <w:r w:rsidRPr="4D665E66" w:rsidR="07E50FD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and a method where get</w:t>
      </w:r>
      <w:r w:rsidRPr="4D665E66" w:rsidR="73807D0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and set are two methods.</w:t>
      </w:r>
    </w:p>
    <w:p w:rsidR="4D665E66" w:rsidP="4D665E66" w:rsidRDefault="4D665E66" w14:paraId="7D9FC5A9" w14:textId="5AB9E3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58280B2" w:rsidP="4D665E66" w:rsidRDefault="658280B2" w14:paraId="2BF30905" w14:textId="6EBF50F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658280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Get is used to return value and known as getter.</w:t>
      </w:r>
    </w:p>
    <w:p w:rsidR="658280B2" w:rsidP="4D665E66" w:rsidRDefault="658280B2" w14:paraId="3CE9D253" w14:textId="285CCDA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658280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Set is used to assign value to variable and </w:t>
      </w:r>
      <w:r w:rsidRPr="4D665E66" w:rsidR="0379D87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known as setter</w:t>
      </w:r>
      <w:r w:rsidRPr="4D665E66" w:rsidR="658280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658280B2" w:rsidP="4D665E66" w:rsidRDefault="658280B2" w14:paraId="0911D462" w14:textId="54349EC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658280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When we use only get and remove set then we say that method is of read only type.</w:t>
      </w:r>
    </w:p>
    <w:p w:rsidR="0748E7F0" w:rsidP="4D665E66" w:rsidRDefault="0748E7F0" w14:paraId="4BC1B3B7" w14:textId="74E3140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When we use only set and remove get then we say that method is of setter type or write only type.</w:t>
      </w:r>
    </w:p>
    <w:p w:rsidR="0748E7F0" w:rsidP="4D665E66" w:rsidRDefault="0748E7F0" w14:paraId="33B6FBCE" w14:textId="3BE3433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Access modifier of properties should always be narrower than that of method.</w:t>
      </w:r>
    </w:p>
    <w:p w:rsidR="21E7294F" w:rsidP="4D665E66" w:rsidRDefault="21E7294F" w14:paraId="2262CCE1" w14:textId="5CF2430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21E729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Never compute value of getter for which we have setter it may lead to stack overflow.</w:t>
      </w:r>
    </w:p>
    <w:p w:rsidR="4D665E66" w:rsidP="4D665E66" w:rsidRDefault="4D665E66" w14:paraId="543A6886" w14:textId="415B1A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48E7F0" w:rsidP="4D665E66" w:rsidRDefault="0748E7F0" w14:paraId="4403B2AD" w14:textId="0461C0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Normally we have three type of property initializer: -</w:t>
      </w:r>
    </w:p>
    <w:p w:rsidR="4D665E66" w:rsidP="4D665E66" w:rsidRDefault="4D665E66" w14:paraId="6753FDC2" w14:textId="39F4CC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48E7F0" w:rsidP="4D665E66" w:rsidRDefault="0748E7F0" w14:paraId="1D36ED7F" w14:textId="7F75DDB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Automatic property</w:t>
      </w: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initializer</w:t>
      </w:r>
    </w:p>
    <w:p w:rsidR="0748E7F0" w:rsidP="4D665E66" w:rsidRDefault="0748E7F0" w14:paraId="01C6EDA5" w14:textId="5BEB3C3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Inline property initializer</w:t>
      </w:r>
    </w:p>
    <w:p w:rsidR="0748E7F0" w:rsidP="4D665E66" w:rsidRDefault="0748E7F0" w14:paraId="75360945" w14:textId="6A0ABE0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Object property initializer </w:t>
      </w:r>
    </w:p>
    <w:p w:rsidR="0748E7F0" w:rsidP="4D665E66" w:rsidRDefault="0748E7F0" w14:paraId="13136CCC" w14:textId="35ADA4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In object property initializer we have two </w:t>
      </w: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syntaxes</w:t>
      </w:r>
    </w:p>
    <w:p w:rsidR="0748E7F0" w:rsidP="4D665E66" w:rsidRDefault="0748E7F0" w14:paraId="1817F88A" w14:textId="30EDBFC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With curly braces</w:t>
      </w:r>
    </w:p>
    <w:p w:rsidR="0748E7F0" w:rsidP="4D665E66" w:rsidRDefault="0748E7F0" w14:paraId="231987D1" w14:textId="7695005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8"/>
          <w:szCs w:val="28"/>
          <w:u w:val="none"/>
        </w:rPr>
      </w:pPr>
      <w:r w:rsidRPr="4D665E66" w:rsidR="0748E7F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With round braces</w:t>
      </w:r>
    </w:p>
    <w:p w:rsidR="4D665E66" w:rsidP="4D665E66" w:rsidRDefault="4D665E66" w14:paraId="0239ECFE" w14:textId="2E492448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2CF27DD6" w14:textId="0E944882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C0BDD0D" w14:textId="7DCE3F8E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08E26BF" w14:textId="2CBB5F1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0A104317" w14:textId="6BAF6EA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82FA85B" w14:textId="2815D5A1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081B193" w14:textId="733B86C8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EB6F07A" w14:textId="121CB260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27A5C6B4" w14:textId="72E5A879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F242430" w:rsidP="4D665E66" w:rsidRDefault="6F242430" w14:paraId="68FDC054" w14:textId="047BAE04">
      <w:pPr>
        <w:pStyle w:val="Normal"/>
        <w:spacing w:before="0" w:beforeAutospacing="on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4D665E66" w:rsidR="6F24243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Keywords</w:t>
      </w:r>
      <w:r w:rsidRPr="4D665E66" w:rsidR="6F242430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  <w:t xml:space="preserve"> </w:t>
      </w:r>
    </w:p>
    <w:p w:rsidR="4D665E66" w:rsidP="4D665E66" w:rsidRDefault="4D665E66" w14:paraId="445EF9F2" w14:textId="1966C4FD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none"/>
        </w:rPr>
      </w:pPr>
    </w:p>
    <w:p w:rsidR="6F242430" w:rsidP="4D665E66" w:rsidRDefault="6F242430" w14:paraId="384459A1" w14:textId="19485C6D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6F24243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Virtual:</w:t>
      </w:r>
      <w:r w:rsidRPr="4D665E66" w:rsidR="6F24243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This keyword is added in the parent or base class so that </w:t>
      </w:r>
      <w:r w:rsidRPr="4D665E66" w:rsidR="30F5380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 class inheriting parent </w:t>
      </w:r>
      <w:r w:rsidRPr="4D665E66" w:rsidR="375BCE6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having same method name can be able to override them. Child </w:t>
      </w:r>
      <w:r w:rsidRPr="4D665E66" w:rsidR="5553263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having</w:t>
      </w:r>
      <w:r w:rsidRPr="4D665E66" w:rsidR="375BCE6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keyword </w:t>
      </w:r>
      <w:r w:rsidRPr="4D665E66" w:rsidR="044BC0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override in them can be able to do so.</w:t>
      </w:r>
    </w:p>
    <w:p w:rsidR="4D665E66" w:rsidP="4D665E66" w:rsidRDefault="4D665E66" w14:paraId="55278306" w14:textId="0F46DABD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75BCE6B" w:rsidP="4D665E66" w:rsidRDefault="375BCE6B" w14:paraId="5938E267" w14:textId="0A87ED7D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375BCE6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Override:</w:t>
      </w:r>
      <w:r w:rsidRPr="4D665E66" w:rsidR="375BCE6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D665E66" w:rsidR="6F24243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D665E66" w:rsidR="792CE24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This keyword is added in the child class so that method of the </w:t>
      </w:r>
      <w:r w:rsidRPr="4D665E66" w:rsidR="37D1C77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base </w:t>
      </w:r>
      <w:r w:rsidRPr="4D665E66" w:rsidR="792CE24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class should be overridden</w:t>
      </w:r>
      <w:r w:rsidRPr="4D665E66" w:rsidR="7B73DFD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4D665E66" w:rsidP="4D665E66" w:rsidRDefault="4D665E66" w14:paraId="20044863" w14:textId="2913EC8B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B73DFD3" w:rsidP="4D665E66" w:rsidRDefault="7B73DFD3" w14:paraId="08645F47" w14:textId="64809379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7B73DFD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New:</w:t>
      </w:r>
      <w:r w:rsidRPr="4D665E66" w:rsidR="7B73DFD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This keyword is added in the child class if we have assigned base class </w:t>
      </w:r>
      <w:r w:rsidRPr="4D665E66" w:rsidR="1141D5C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with virtual keyword and don’t want method to get overridden </w:t>
      </w:r>
      <w:r w:rsidRPr="4D665E66" w:rsidR="641ABD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instead, we want to have child to have </w:t>
      </w:r>
      <w:r w:rsidRPr="4D665E66" w:rsidR="641ABD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its</w:t>
      </w:r>
      <w:r w:rsidRPr="4D665E66" w:rsidR="641ABD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own method with the same name that parent is having.</w:t>
      </w:r>
    </w:p>
    <w:p w:rsidR="4D665E66" w:rsidP="4D665E66" w:rsidRDefault="4D665E66" w14:paraId="176AADF8" w14:textId="74FAA79A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41ABD1A" w:rsidP="4D665E66" w:rsidRDefault="641ABD1A" w14:paraId="61549D1E" w14:textId="2AD7FC67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D665E66" w:rsidR="641ABD1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Sealed:</w:t>
      </w:r>
      <w:r w:rsidRPr="4D665E66" w:rsidR="641ABD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This keyword is added in the child class so that </w:t>
      </w:r>
      <w:r w:rsidRPr="4D665E66" w:rsidR="5AFDF1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hierarchy of get overridden should get stopped at that particular child class and </w:t>
      </w:r>
      <w:r w:rsidRPr="4D665E66" w:rsidR="17EDD49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no other</w:t>
      </w:r>
      <w:r w:rsidRPr="4D665E66" w:rsidR="5AFDF1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D665E66" w:rsidR="5AFDF1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class should not </w:t>
      </w:r>
      <w:r w:rsidRPr="4D665E66" w:rsidR="0F4E0A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be able to inherit that class</w:t>
      </w:r>
      <w:r w:rsidRPr="4D665E66" w:rsidR="0E2C4E6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4D665E66" w:rsidP="4D665E66" w:rsidRDefault="4D665E66" w14:paraId="058A444A" w14:textId="4C14E589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66AEB49E" w14:textId="7F34EAB9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5ECBC311" w14:textId="33F40A88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369AEEF1" w14:textId="68888149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09BC745E" w14:textId="3B1CDB1D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2C1908C7" w14:textId="4FBDBA08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213F7767" w14:textId="08F34994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95C6E9" w:rsidP="4F95C6E9" w:rsidRDefault="4F95C6E9" w14:paraId="1E47748A" w14:textId="462339EE">
      <w:pPr>
        <w:pStyle w:val="Normal"/>
        <w:spacing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6A296D4" w14:textId="56D6F92E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702AA60C" w14:textId="7B13FD78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6E02564" w14:textId="419B2B73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2090521B" w14:textId="6D970A6F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4FB8ACCA" w14:textId="465898AD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476E42A7" w14:textId="1FE793A1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D69A60E" w14:textId="1F3565FF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F3D9994" w14:textId="0D103645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8BF031B" w14:textId="608A26E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35814A90" w14:textId="6C58BC47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596E64E" w14:textId="34AE03A8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762E361" w14:textId="0DC8D77F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2230B1B0" w14:textId="5111EE1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8E84D10" w14:textId="13BF72DD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3B635EEE" w14:textId="50E7813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7EFC3D1" w14:textId="1880D9C3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7D716D92" w14:textId="5A7E022C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460753D3" w14:textId="454D9E86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14AA14C" w14:textId="2D525F2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4AAD2C9D" w14:textId="5F7C7AB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410B468D" w14:textId="171B3CF8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E9282F1" w14:textId="6BB4FF31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27C10578" w14:textId="5B50AEC0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E6EB884" w14:textId="413B4890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C38E5E8" w14:textId="117CF077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4E771CC" w14:textId="2CE39014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5D119208" w14:textId="60AAC0AA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F53A1F7" w14:textId="75C5A4EC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00667320" w14:textId="4E9D9A32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0C894B18" w14:textId="1E4213C6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3706E50F" w14:textId="7D5546D5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2B8591CC" w14:textId="1C99349F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7D9A3BA5" w14:textId="266E3B08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F713FBD" w14:textId="7AF9CF53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11A73382" w14:textId="19CB1957">
      <w:pPr>
        <w:pStyle w:val="Normal"/>
        <w:spacing w:before="0" w:beforeAutospacing="on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D665E66" w:rsidP="4D665E66" w:rsidRDefault="4D665E66" w14:paraId="605B886E" w14:textId="188527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BCC02"/>
    <w:rsid w:val="009CDEF6"/>
    <w:rsid w:val="00A862E9"/>
    <w:rsid w:val="02785409"/>
    <w:rsid w:val="0379D87D"/>
    <w:rsid w:val="044BC044"/>
    <w:rsid w:val="065FEFBF"/>
    <w:rsid w:val="0730CCCA"/>
    <w:rsid w:val="0748E7F0"/>
    <w:rsid w:val="07E50FD1"/>
    <w:rsid w:val="0A8B5374"/>
    <w:rsid w:val="0E2C4E6A"/>
    <w:rsid w:val="0F4E0A57"/>
    <w:rsid w:val="1141D5CA"/>
    <w:rsid w:val="14C90851"/>
    <w:rsid w:val="15B415DA"/>
    <w:rsid w:val="15CE061B"/>
    <w:rsid w:val="17D232A6"/>
    <w:rsid w:val="17EDD494"/>
    <w:rsid w:val="18E2C0F5"/>
    <w:rsid w:val="1D38C44C"/>
    <w:rsid w:val="21E7294F"/>
    <w:rsid w:val="242F3127"/>
    <w:rsid w:val="24E34F68"/>
    <w:rsid w:val="25CF24D5"/>
    <w:rsid w:val="26BEC47B"/>
    <w:rsid w:val="26DC1025"/>
    <w:rsid w:val="29D37F55"/>
    <w:rsid w:val="2C9BCC02"/>
    <w:rsid w:val="2D0B2017"/>
    <w:rsid w:val="30F53807"/>
    <w:rsid w:val="31CD5663"/>
    <w:rsid w:val="36D79C49"/>
    <w:rsid w:val="375BCE6B"/>
    <w:rsid w:val="37D1C773"/>
    <w:rsid w:val="383C97E7"/>
    <w:rsid w:val="3855C044"/>
    <w:rsid w:val="3885F883"/>
    <w:rsid w:val="3AF83211"/>
    <w:rsid w:val="3C60FB1B"/>
    <w:rsid w:val="3D10090A"/>
    <w:rsid w:val="3E03CBFD"/>
    <w:rsid w:val="3F7EBA47"/>
    <w:rsid w:val="43628BC4"/>
    <w:rsid w:val="45EDFBCB"/>
    <w:rsid w:val="45F5B585"/>
    <w:rsid w:val="469A2C86"/>
    <w:rsid w:val="47AAAE43"/>
    <w:rsid w:val="485C793C"/>
    <w:rsid w:val="4B9419FE"/>
    <w:rsid w:val="4C7E1F66"/>
    <w:rsid w:val="4D2FEA5F"/>
    <w:rsid w:val="4D665E66"/>
    <w:rsid w:val="4F95C6E9"/>
    <w:rsid w:val="50678B21"/>
    <w:rsid w:val="547008EE"/>
    <w:rsid w:val="55532635"/>
    <w:rsid w:val="56D6CCA5"/>
    <w:rsid w:val="56F4184F"/>
    <w:rsid w:val="5A165AED"/>
    <w:rsid w:val="5ADF4A72"/>
    <w:rsid w:val="5AFDF119"/>
    <w:rsid w:val="5B189630"/>
    <w:rsid w:val="5CB46691"/>
    <w:rsid w:val="5FB2BB95"/>
    <w:rsid w:val="614E8BF6"/>
    <w:rsid w:val="641ABD1A"/>
    <w:rsid w:val="64862CB8"/>
    <w:rsid w:val="64C9F4B7"/>
    <w:rsid w:val="658280B2"/>
    <w:rsid w:val="6890AE56"/>
    <w:rsid w:val="69599DDB"/>
    <w:rsid w:val="6C4A8241"/>
    <w:rsid w:val="6E32D175"/>
    <w:rsid w:val="6F242430"/>
    <w:rsid w:val="70DF883A"/>
    <w:rsid w:val="73330D49"/>
    <w:rsid w:val="73807D0F"/>
    <w:rsid w:val="76234F9F"/>
    <w:rsid w:val="774C0737"/>
    <w:rsid w:val="77BF2000"/>
    <w:rsid w:val="792CE241"/>
    <w:rsid w:val="7B73DFD3"/>
    <w:rsid w:val="7BEE1A22"/>
    <w:rsid w:val="7CA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CC02"/>
  <w15:chartTrackingRefBased/>
  <w15:docId w15:val="{065092be-329c-4735-aa89-6e39314f4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13ee9edb74d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2021-03-18T19:13:07.0745685Z</dcterms:created>
  <dcterms:modified xsi:type="dcterms:W3CDTF">2021-03-22T16:08:46.9831384Z</dcterms:modified>
  <dc:creator>Arpit Pandey</dc:creator>
  <lastModifiedBy>Arpit Pandey</lastModifiedBy>
</coreProperties>
</file>