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AFADA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Formato de Evaluación de Necesidades, Expectativas y Condiciones de Proyectos de TI</w:t>
      </w:r>
    </w:p>
    <w:p w14:paraId="527656BC" w14:textId="77777777" w:rsidR="00005E90" w:rsidRPr="00005E90" w:rsidRDefault="00005E90" w:rsidP="00005E90">
      <w:pPr>
        <w:rPr>
          <w:lang w:val="es-ES"/>
        </w:rPr>
      </w:pPr>
    </w:p>
    <w:p w14:paraId="20EA4676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 xml:space="preserve">Proyecto: Implementación de Tecnologías de la Información en </w:t>
      </w:r>
      <w:proofErr w:type="spellStart"/>
      <w:r w:rsidRPr="00005E90">
        <w:rPr>
          <w:lang w:val="es-ES"/>
        </w:rPr>
        <w:t>CronosFit</w:t>
      </w:r>
      <w:proofErr w:type="spellEnd"/>
    </w:p>
    <w:p w14:paraId="569DE060" w14:textId="77777777" w:rsidR="00005E90" w:rsidRPr="00005E90" w:rsidRDefault="00005E90" w:rsidP="00005E90">
      <w:pPr>
        <w:rPr>
          <w:lang w:val="es-ES"/>
        </w:rPr>
      </w:pPr>
    </w:p>
    <w:p w14:paraId="01B5B5F8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Fecha: [Fecha de evaluación]</w:t>
      </w:r>
    </w:p>
    <w:p w14:paraId="33129E92" w14:textId="77777777" w:rsidR="00005E90" w:rsidRPr="00005E90" w:rsidRDefault="00005E90" w:rsidP="00005E90">
      <w:pPr>
        <w:rPr>
          <w:lang w:val="es-ES"/>
        </w:rPr>
      </w:pPr>
    </w:p>
    <w:p w14:paraId="6C5A18B6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Equipo Evaluador: [Nombres de los miembros del equipo evaluador]</w:t>
      </w:r>
    </w:p>
    <w:p w14:paraId="5772EE82" w14:textId="77777777" w:rsidR="00005E90" w:rsidRPr="00005E90" w:rsidRDefault="00005E90" w:rsidP="00005E90">
      <w:pPr>
        <w:rPr>
          <w:lang w:val="es-ES"/>
        </w:rPr>
      </w:pPr>
    </w:p>
    <w:p w14:paraId="6F34DCBF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1. Identificación de Necesidades:</w:t>
      </w:r>
    </w:p>
    <w:p w14:paraId="5A057E53" w14:textId="77777777" w:rsidR="00005E90" w:rsidRPr="00005E90" w:rsidRDefault="00005E90" w:rsidP="00005E90">
      <w:pPr>
        <w:rPr>
          <w:lang w:val="es-ES"/>
        </w:rPr>
      </w:pPr>
    </w:p>
    <w:p w14:paraId="1FCC2892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 xml:space="preserve">¿Cuáles son las principales necesidades de tecnologías de la información en </w:t>
      </w:r>
      <w:proofErr w:type="spellStart"/>
      <w:r w:rsidRPr="00005E90">
        <w:rPr>
          <w:lang w:val="es-ES"/>
        </w:rPr>
        <w:t>CronosFit</w:t>
      </w:r>
      <w:proofErr w:type="spellEnd"/>
      <w:r w:rsidRPr="00005E90">
        <w:rPr>
          <w:lang w:val="es-ES"/>
        </w:rPr>
        <w:t>?</w:t>
      </w:r>
    </w:p>
    <w:p w14:paraId="763D2A86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¿Qué áreas o procesos requieren mejoras o actualizaciones en términos de TI?</w:t>
      </w:r>
    </w:p>
    <w:p w14:paraId="23954D71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¿Cuáles son los principales desafíos que se enfrentan actualmente en cuanto a TI en el gimnasio?</w:t>
      </w:r>
    </w:p>
    <w:p w14:paraId="31C8BE25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2. Expectativas del Proyecto:</w:t>
      </w:r>
    </w:p>
    <w:p w14:paraId="7D335FF6" w14:textId="77777777" w:rsidR="00005E90" w:rsidRPr="00005E90" w:rsidRDefault="00005E90" w:rsidP="00005E90">
      <w:pPr>
        <w:rPr>
          <w:lang w:val="es-ES"/>
        </w:rPr>
      </w:pPr>
    </w:p>
    <w:p w14:paraId="36F56E5B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¿Qué resultados o beneficios esperan obtener con la implementación de este proyecto de TI?</w:t>
      </w:r>
    </w:p>
    <w:p w14:paraId="00977AFE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¿Cuáles son las expectativas en términos de mejora de procesos, eficiencia operativa, experiencia del cliente, etc.?</w:t>
      </w:r>
    </w:p>
    <w:p w14:paraId="4E562542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3. Condiciones del Proyecto:</w:t>
      </w:r>
    </w:p>
    <w:p w14:paraId="59E03DA7" w14:textId="77777777" w:rsidR="00005E90" w:rsidRPr="00005E90" w:rsidRDefault="00005E90" w:rsidP="00005E90">
      <w:pPr>
        <w:rPr>
          <w:lang w:val="es-ES"/>
        </w:rPr>
      </w:pPr>
    </w:p>
    <w:p w14:paraId="0AAA0B75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¿Cuál es el presupuesto disponible para este proyecto?</w:t>
      </w:r>
    </w:p>
    <w:p w14:paraId="38864E89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¿Cuál es el plazo de tiempo estimado para la implementación del proyecto?</w:t>
      </w:r>
    </w:p>
    <w:p w14:paraId="137FBF1B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¿Hay restricciones o limitaciones específicas que deban tenerse en cuenta durante el desarrollo del proyecto?</w:t>
      </w:r>
    </w:p>
    <w:p w14:paraId="26D3206A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lastRenderedPageBreak/>
        <w:t>¿Cuál es el alcance y la escala esperados para este proyecto?</w:t>
      </w:r>
    </w:p>
    <w:p w14:paraId="0C8F3F6E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4. Análisis de Riesgos:</w:t>
      </w:r>
    </w:p>
    <w:p w14:paraId="6E8105EC" w14:textId="77777777" w:rsidR="00005E90" w:rsidRPr="00005E90" w:rsidRDefault="00005E90" w:rsidP="00005E90">
      <w:pPr>
        <w:rPr>
          <w:lang w:val="es-ES"/>
        </w:rPr>
      </w:pPr>
    </w:p>
    <w:p w14:paraId="66CD19F4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¿Cuáles son los posibles riesgos asociados con la implementación de este proyecto de TI?</w:t>
      </w:r>
    </w:p>
    <w:p w14:paraId="6569A325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¿Se han identificado medidas de mitigación para estos riesgos?</w:t>
      </w:r>
    </w:p>
    <w:p w14:paraId="20A4A5CC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5. Recursos Disponibles:</w:t>
      </w:r>
    </w:p>
    <w:p w14:paraId="67795767" w14:textId="77777777" w:rsidR="00005E90" w:rsidRPr="00005E90" w:rsidRDefault="00005E90" w:rsidP="00005E90">
      <w:pPr>
        <w:rPr>
          <w:lang w:val="es-ES"/>
        </w:rPr>
      </w:pPr>
    </w:p>
    <w:p w14:paraId="351AF185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¿Qué recursos humanos, financieros y tecnológicos están disponibles para apoyar la implementación del proyecto?</w:t>
      </w:r>
    </w:p>
    <w:p w14:paraId="65B052C1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¿Se requiere algún recurso adicional que deba ser adquirido o asignado?</w:t>
      </w:r>
    </w:p>
    <w:p w14:paraId="3863B558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6. Evaluación de Alternativas:</w:t>
      </w:r>
    </w:p>
    <w:p w14:paraId="6430B4C7" w14:textId="77777777" w:rsidR="00005E90" w:rsidRPr="00005E90" w:rsidRDefault="00005E90" w:rsidP="00005E90">
      <w:pPr>
        <w:rPr>
          <w:lang w:val="es-ES"/>
        </w:rPr>
      </w:pPr>
    </w:p>
    <w:p w14:paraId="3B941EE5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¿Se han considerado otras alternativas para abordar las necesidades identificadas en términos de TI?</w:t>
      </w:r>
    </w:p>
    <w:p w14:paraId="3C72008C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¿Qué ventajas y desventajas tienen estas alternativas en comparación con el proyecto propuesto?</w:t>
      </w:r>
    </w:p>
    <w:p w14:paraId="7C8BCE07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7. Aprobación y Seguimiento:</w:t>
      </w:r>
    </w:p>
    <w:p w14:paraId="1A6BD436" w14:textId="77777777" w:rsidR="00005E90" w:rsidRPr="00005E90" w:rsidRDefault="00005E90" w:rsidP="00005E90">
      <w:pPr>
        <w:rPr>
          <w:lang w:val="es-ES"/>
        </w:rPr>
      </w:pPr>
    </w:p>
    <w:p w14:paraId="35B8E439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¿Quién o quiénes serán responsables de aprobar y supervisar la ejecución del proyecto?</w:t>
      </w:r>
    </w:p>
    <w:p w14:paraId="111838ED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¿Cuál será el proceso de seguimiento y monitoreo para asegurar el progreso y la calidad del proyecto?</w:t>
      </w:r>
    </w:p>
    <w:p w14:paraId="694C83E2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8. Observaciones Adicionales:</w:t>
      </w:r>
    </w:p>
    <w:p w14:paraId="376C6040" w14:textId="77777777" w:rsidR="00005E90" w:rsidRPr="00005E90" w:rsidRDefault="00005E90" w:rsidP="00005E90">
      <w:pPr>
        <w:rPr>
          <w:lang w:val="es-ES"/>
        </w:rPr>
      </w:pPr>
    </w:p>
    <w:p w14:paraId="53B54759" w14:textId="77777777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>[Espacio para cualquier comentario adicional o detalle relevante]</w:t>
      </w:r>
    </w:p>
    <w:p w14:paraId="51AA4381" w14:textId="6C7F01D6" w:rsidR="00005E90" w:rsidRPr="00005E90" w:rsidRDefault="00005E90" w:rsidP="00005E90">
      <w:pPr>
        <w:rPr>
          <w:lang w:val="es-ES"/>
        </w:rPr>
      </w:pPr>
      <w:r w:rsidRPr="00005E90">
        <w:rPr>
          <w:lang w:val="es-ES"/>
        </w:rPr>
        <w:t xml:space="preserve">Este formato puede ser utilizado como guía para recopilar información importante y tomar decisiones informadas sobre proyectos de TI en </w:t>
      </w:r>
      <w:proofErr w:type="spellStart"/>
      <w:r w:rsidRPr="00005E90">
        <w:rPr>
          <w:lang w:val="es-ES"/>
        </w:rPr>
        <w:t>CronosFit</w:t>
      </w:r>
      <w:proofErr w:type="spellEnd"/>
      <w:r w:rsidRPr="00005E90">
        <w:rPr>
          <w:lang w:val="es-ES"/>
        </w:rPr>
        <w:t xml:space="preserve">. Asegúrate de </w:t>
      </w:r>
      <w:r w:rsidRPr="00005E90">
        <w:rPr>
          <w:lang w:val="es-ES"/>
        </w:rPr>
        <w:lastRenderedPageBreak/>
        <w:t>adaptar y personalizar este formato según las necesidades específicas y las características del proyecto en cuestión.</w:t>
      </w:r>
    </w:p>
    <w:sectPr w:rsidR="00005E90" w:rsidRPr="00005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90"/>
    <w:rsid w:val="0000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0BBD"/>
  <w15:chartTrackingRefBased/>
  <w15:docId w15:val="{783D819A-34BB-4F35-A2A5-228CB8A3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2024-03-06T21:34:00Z</dcterms:created>
  <dcterms:modified xsi:type="dcterms:W3CDTF">2024-03-06T21:35:00Z</dcterms:modified>
</cp:coreProperties>
</file>