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BCC3A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Functional &amp; Performance Testing</w:t>
      </w:r>
    </w:p>
    <w:p w14:paraId="0A38E6EF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1C99A17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18B3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E7E751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455C1F2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June 2025</w:t>
            </w:r>
          </w:p>
        </w:tc>
      </w:tr>
      <w:tr w14:paraId="1AEDF4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C8B9D3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51A16B3D">
            <w:pPr>
              <w:spacing w:line="240" w:lineRule="auto"/>
              <w:rPr>
                <w:rFonts w:ascii="Calibri" w:hAnsi="Calibri" w:eastAsia="Calibri" w:cs="Calibri"/>
                <w:sz w:val="20"/>
                <w:szCs w:val="20"/>
              </w:rPr>
            </w:pPr>
            <w:bookmarkStart w:id="2" w:name="_GoBack"/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LTVIP2025TMID31834</w:t>
            </w:r>
            <w:bookmarkEnd w:id="2"/>
          </w:p>
        </w:tc>
      </w:tr>
      <w:tr w14:paraId="65EA7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4DD17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110D8F7A">
            <w:pPr>
              <w:shd w:val="clear" w:color="auto" w:fill="FFFFFF"/>
              <w:spacing w:before="240" w:after="240" w:line="240" w:lineRule="auto"/>
              <w:rPr>
                <w:rFonts w:ascii="Calibri" w:hAnsi="Calibri" w:eastAsia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14:paraId="02338A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66E9DA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440EFD3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6EE366BF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14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0"/>
        <w:gridCol w:w="2220"/>
        <w:gridCol w:w="2025"/>
        <w:gridCol w:w="2220"/>
        <w:gridCol w:w="1365"/>
        <w:gridCol w:w="900"/>
      </w:tblGrid>
      <w:tr w14:paraId="7F7DB1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9E6C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85A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FC4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C38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652B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0F2E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14:paraId="043DF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4DED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E9C41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82106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AB1B1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1232CA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FC322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14:paraId="52564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F3EA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A24CF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17C5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E2F53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617635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1A083C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14:paraId="6C86C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2BB9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4D8F9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85129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1DD75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405D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582CC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14:paraId="35C6D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34C1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7AB59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98126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80BE4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4427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9AF09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14:paraId="34AF2B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0B18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B709A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5D4E7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6E3DE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8636C9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93BA52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14:paraId="6A5D18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EBD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CA8B1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621E1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85DF9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B3496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83FB67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14:paraId="45897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44C8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B0FD2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F87F3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6AD47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2CE6E7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671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6224DC5F"/>
    <w:tbl>
      <w:tblPr>
        <w:tblStyle w:val="15"/>
        <w:tblW w:w="93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0"/>
        <w:gridCol w:w="2070"/>
        <w:gridCol w:w="2025"/>
        <w:gridCol w:w="1605"/>
        <w:gridCol w:w="1785"/>
        <w:gridCol w:w="1080"/>
      </w:tblGrid>
      <w:tr w14:paraId="215E3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FB12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41D1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2AF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25F1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7D27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0E12">
            <w:pPr>
              <w:jc w:val="center"/>
            </w:pPr>
          </w:p>
        </w:tc>
      </w:tr>
      <w:tr w14:paraId="761A3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B714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0C39"/>
          <w:p w14:paraId="5E8378A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BB7A"/>
          <w:p w14:paraId="1876D883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2BF5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B919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998C"/>
        </w:tc>
      </w:tr>
      <w:tr w14:paraId="3231A5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426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505C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BA70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C66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B426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7A72"/>
        </w:tc>
      </w:tr>
      <w:tr w14:paraId="012AB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587A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BC7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5360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71CA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E131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CAD1"/>
        </w:tc>
      </w:tr>
      <w:tr w14:paraId="2C17C1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B092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8DE7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3468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3F30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BE5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9F58"/>
        </w:tc>
      </w:tr>
      <w:tr w14:paraId="746C8A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57C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13B8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E98F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1707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5733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264A"/>
        </w:tc>
      </w:tr>
      <w:tr w14:paraId="4043A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DE6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9C8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4EC1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261C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2199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81CE"/>
        </w:tc>
      </w:tr>
      <w:tr w14:paraId="5183C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F398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13A2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FED4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6A27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CCB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47E5"/>
        </w:tc>
      </w:tr>
      <w:tr w14:paraId="3D1E1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B0A3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ADD6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BA54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B3DF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5669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1A16"/>
        </w:tc>
      </w:tr>
    </w:tbl>
    <w:p w14:paraId="5E53D58F"/>
    <w:p w14:paraId="6BA86114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CEDA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</w:compat>
  <w:rsids>
    <w:rsidRoot w:val="00D45E1F"/>
    <w:rsid w:val="003F72CD"/>
    <w:rsid w:val="006D7A27"/>
    <w:rsid w:val="00D45E1F"/>
    <w:rsid w:val="350A48DC"/>
    <w:rsid w:val="4CC3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215</Words>
  <Characters>1228</Characters>
  <Lines>10</Lines>
  <Paragraphs>2</Paragraphs>
  <TotalTime>1</TotalTime>
  <ScaleCrop>false</ScaleCrop>
  <LinksUpToDate>false</LinksUpToDate>
  <CharactersWithSpaces>1441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2025-06-27T12:27:00Z</dcterms:created>
  <dc:creator>SHAIK ARSHIYA</dc:creator>
  <cp:lastModifiedBy>SHAIK ARSHIYA</cp:lastModifiedBy>
  <dcterms:modified xsi:type="dcterms:W3CDTF">2025-07-03T10:06:35Z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219BC6A95C824739B7921E45C3484E31_12</vt:lpwstr>
  </property>
</Properties>
</file>