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277C1" w14:textId="376ACADD" w:rsidR="00BC7FE8" w:rsidRDefault="00BC7FE8" w:rsidP="00BC7FE8">
      <w:pPr>
        <w:pStyle w:val="Heading1"/>
      </w:pPr>
      <w:r>
        <w:t>Work Breakdown Agreement:</w:t>
      </w:r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06E422AE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91311FF" w14:textId="491DB239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6718190E" w:rsidR="003A4D73" w:rsidRDefault="003A4D73" w:rsidP="00535501">
      <w:pPr>
        <w:spacing w:after="0"/>
      </w:pPr>
      <w:r>
        <w:t>Joseph – Section: “Farmers and food”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29EEAA06" w:rsidR="00E81370" w:rsidRDefault="00E81370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6D4FD12B" w14:textId="61B18F9B" w:rsidR="0072611A" w:rsidRDefault="0072611A" w:rsidP="0072611A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315D8F51" w14:textId="77777777" w:rsidR="0072611A" w:rsidRPr="00E076A2" w:rsidRDefault="0072611A" w:rsidP="00E81370">
      <w:pPr>
        <w:spacing w:after="0"/>
      </w:pPr>
    </w:p>
    <w:p w14:paraId="43FD6C24" w14:textId="77777777" w:rsidR="00E81370" w:rsidRPr="00E81370" w:rsidRDefault="00E81370" w:rsidP="00535501">
      <w:pPr>
        <w:spacing w:after="0"/>
      </w:pPr>
    </w:p>
    <w:p w14:paraId="59FAF891" w14:textId="0C1EB8CE" w:rsidR="00BC7FE8" w:rsidRDefault="00BC7FE8" w:rsidP="00535501">
      <w:pPr>
        <w:spacing w:after="0"/>
        <w:rPr>
          <w:b/>
          <w:bCs/>
          <w:i/>
          <w:i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5E1BDF4D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</w:p>
    <w:p w14:paraId="6E527139" w14:textId="177612B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14F32"/>
    <w:rsid w:val="00032977"/>
    <w:rsid w:val="00055D66"/>
    <w:rsid w:val="000C35DF"/>
    <w:rsid w:val="00126236"/>
    <w:rsid w:val="001C2652"/>
    <w:rsid w:val="00255655"/>
    <w:rsid w:val="00274D85"/>
    <w:rsid w:val="002C644E"/>
    <w:rsid w:val="003A4D73"/>
    <w:rsid w:val="003B7D44"/>
    <w:rsid w:val="0041052B"/>
    <w:rsid w:val="00457D8B"/>
    <w:rsid w:val="0049091A"/>
    <w:rsid w:val="004B2135"/>
    <w:rsid w:val="004E559C"/>
    <w:rsid w:val="0052410B"/>
    <w:rsid w:val="00535501"/>
    <w:rsid w:val="0054599B"/>
    <w:rsid w:val="00601C25"/>
    <w:rsid w:val="006174E1"/>
    <w:rsid w:val="00642C56"/>
    <w:rsid w:val="006F22FA"/>
    <w:rsid w:val="0072611A"/>
    <w:rsid w:val="007F4BD6"/>
    <w:rsid w:val="0080443E"/>
    <w:rsid w:val="008B405E"/>
    <w:rsid w:val="008D0745"/>
    <w:rsid w:val="00933204"/>
    <w:rsid w:val="009462D9"/>
    <w:rsid w:val="009C516A"/>
    <w:rsid w:val="00B7693D"/>
    <w:rsid w:val="00B81E48"/>
    <w:rsid w:val="00B85DCF"/>
    <w:rsid w:val="00BB16F5"/>
    <w:rsid w:val="00BC7FE8"/>
    <w:rsid w:val="00C15478"/>
    <w:rsid w:val="00CE612A"/>
    <w:rsid w:val="00E076A2"/>
    <w:rsid w:val="00E11709"/>
    <w:rsid w:val="00E81370"/>
    <w:rsid w:val="00ED23BD"/>
    <w:rsid w:val="00ED42B2"/>
    <w:rsid w:val="00F6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42</cp:revision>
  <dcterms:created xsi:type="dcterms:W3CDTF">2020-05-09T12:06:00Z</dcterms:created>
  <dcterms:modified xsi:type="dcterms:W3CDTF">2020-05-22T05:08:00Z</dcterms:modified>
</cp:coreProperties>
</file>