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Graph-based modeling and simulation of complex systems.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Jordan Jalving, Yankai Cao, Victor M. Zavala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