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DARWIN: On the Incremental Migration of Legacy Information Systems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Michael L. Brodie, Michael Stonebraker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