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Succinct Solvers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Flemming Nielson, Helmut Seidl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