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Ontology-based heuristic patent search.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Cong-Phuoc Phan, Hong-Quang Nguyen, Tan-Tai Nguyen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6/1996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