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D4A99" w14:textId="72FDB0BA" w:rsidR="003262F0" w:rsidRPr="000C6A76" w:rsidRDefault="003262F0" w:rsidP="000C6A7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C6A76">
        <w:rPr>
          <w:rFonts w:ascii="Arial" w:hAnsi="Arial" w:cs="Arial"/>
        </w:rPr>
        <w:t>Fragestellung/Problemstellung</w:t>
      </w:r>
    </w:p>
    <w:p w14:paraId="2D58D26D" w14:textId="411F4B9B" w:rsidR="003262F0" w:rsidRDefault="003262F0" w:rsidP="003262F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C6A76">
        <w:rPr>
          <w:rFonts w:ascii="Arial" w:hAnsi="Arial" w:cs="Arial"/>
        </w:rPr>
        <w:tab/>
      </w:r>
      <w:r>
        <w:rPr>
          <w:rFonts w:ascii="Arial" w:hAnsi="Arial" w:cs="Arial"/>
        </w:rPr>
        <w:t>Warum, Persönliches Problem aus der Alltagswelt…</w:t>
      </w:r>
      <w:r w:rsidR="0035718F">
        <w:rPr>
          <w:rFonts w:ascii="Arial" w:hAnsi="Arial" w:cs="Arial"/>
        </w:rPr>
        <w:t xml:space="preserve"> Bezug auf altes </w:t>
      </w:r>
      <w:r w:rsidR="000C6A76">
        <w:rPr>
          <w:rFonts w:ascii="Arial" w:hAnsi="Arial" w:cs="Arial"/>
        </w:rPr>
        <w:tab/>
      </w:r>
      <w:r w:rsidR="000C6A76">
        <w:rPr>
          <w:rFonts w:ascii="Arial" w:hAnsi="Arial" w:cs="Arial"/>
        </w:rPr>
        <w:tab/>
      </w:r>
      <w:r w:rsidR="0035718F">
        <w:rPr>
          <w:rFonts w:ascii="Arial" w:hAnsi="Arial" w:cs="Arial"/>
        </w:rPr>
        <w:t>Projekt</w:t>
      </w:r>
      <w:r w:rsidR="000C6A76">
        <w:rPr>
          <w:rFonts w:ascii="Arial" w:hAnsi="Arial" w:cs="Arial"/>
        </w:rPr>
        <w:t xml:space="preserve"> </w:t>
      </w:r>
      <w:r w:rsidR="0035718F">
        <w:rPr>
          <w:rFonts w:ascii="Arial" w:hAnsi="Arial" w:cs="Arial"/>
        </w:rPr>
        <w:t>Geschwindigkeit loggen, Sensoren im Pfeil</w:t>
      </w:r>
      <w:r>
        <w:rPr>
          <w:rFonts w:ascii="Arial" w:hAnsi="Arial" w:cs="Arial"/>
        </w:rPr>
        <w:tab/>
      </w:r>
    </w:p>
    <w:p w14:paraId="5B950670" w14:textId="77777777" w:rsidR="003262F0" w:rsidRDefault="003262F0" w:rsidP="003262F0">
      <w:pPr>
        <w:rPr>
          <w:rFonts w:ascii="Arial" w:hAnsi="Arial" w:cs="Arial"/>
        </w:rPr>
      </w:pPr>
    </w:p>
    <w:p w14:paraId="5219F819" w14:textId="64EBCFD5" w:rsidR="003262F0" w:rsidRPr="000C6A76" w:rsidRDefault="003262F0" w:rsidP="000C6A7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C6A76">
        <w:rPr>
          <w:rFonts w:ascii="Arial" w:hAnsi="Arial" w:cs="Arial"/>
        </w:rPr>
        <w:t>Stand der Technik</w:t>
      </w:r>
      <w:r w:rsidR="0035718F" w:rsidRPr="000C6A76">
        <w:rPr>
          <w:rFonts w:ascii="Arial" w:hAnsi="Arial" w:cs="Arial"/>
        </w:rPr>
        <w:t xml:space="preserve"> (</w:t>
      </w:r>
      <w:r w:rsidR="0035718F" w:rsidRPr="000C6A76">
        <w:rPr>
          <w:rFonts w:ascii="Arial" w:hAnsi="Arial" w:cs="Arial"/>
        </w:rPr>
        <w:t>Geschwindigkeitsmessung</w:t>
      </w:r>
      <w:r w:rsidR="0035718F" w:rsidRPr="000C6A76">
        <w:rPr>
          <w:rFonts w:ascii="Arial" w:hAnsi="Arial" w:cs="Arial"/>
        </w:rPr>
        <w:t>)</w:t>
      </w:r>
    </w:p>
    <w:p w14:paraId="6B809021" w14:textId="240AC843" w:rsidR="003262F0" w:rsidRDefault="003262F0" w:rsidP="003262F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C6A76">
        <w:rPr>
          <w:rFonts w:ascii="Arial" w:hAnsi="Arial" w:cs="Arial"/>
        </w:rPr>
        <w:tab/>
      </w:r>
      <w:r>
        <w:rPr>
          <w:rFonts w:ascii="Arial" w:hAnsi="Arial" w:cs="Arial"/>
        </w:rPr>
        <w:t>Wie wird es bisher gemacht? (Kameras…)</w:t>
      </w:r>
    </w:p>
    <w:p w14:paraId="4D007745" w14:textId="58EABC29" w:rsidR="00266ABE" w:rsidRDefault="000C6A76" w:rsidP="000C6A76">
      <w:pPr>
        <w:ind w:firstLine="106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262F0">
        <w:rPr>
          <w:rFonts w:ascii="Arial" w:hAnsi="Arial" w:cs="Arial"/>
        </w:rPr>
        <w:t>Messprinzipien zur Geschwindigkeitsmessung</w:t>
      </w:r>
    </w:p>
    <w:p w14:paraId="519A4D68" w14:textId="2F0691F6" w:rsidR="000C6A76" w:rsidRDefault="003262F0" w:rsidP="000C6A76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3262F0">
        <w:rPr>
          <w:rFonts w:ascii="Arial" w:hAnsi="Arial" w:cs="Arial"/>
        </w:rPr>
        <w:t>Welche gibt es und warum diese?</w:t>
      </w:r>
      <w:r w:rsidR="0035718F">
        <w:rPr>
          <w:rFonts w:ascii="Arial" w:hAnsi="Arial" w:cs="Arial"/>
        </w:rPr>
        <w:t xml:space="preserve"> (Physik)</w:t>
      </w:r>
    </w:p>
    <w:p w14:paraId="5823C98D" w14:textId="3FE1E4CA" w:rsidR="003262F0" w:rsidRPr="000C6A76" w:rsidRDefault="003262F0" w:rsidP="000C6A76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C6A76">
        <w:rPr>
          <w:rFonts w:ascii="Arial" w:hAnsi="Arial" w:cs="Arial"/>
        </w:rPr>
        <w:t xml:space="preserve">Warum für Staudruck und </w:t>
      </w:r>
      <w:r w:rsidR="0035718F" w:rsidRPr="000C6A76">
        <w:rPr>
          <w:rFonts w:ascii="Arial" w:hAnsi="Arial" w:cs="Arial"/>
        </w:rPr>
        <w:t>(ggf. Bewertungsmatrix)</w:t>
      </w:r>
    </w:p>
    <w:p w14:paraId="4440E163" w14:textId="77777777" w:rsidR="0035718F" w:rsidRDefault="0035718F" w:rsidP="0035718F">
      <w:pPr>
        <w:rPr>
          <w:rFonts w:ascii="Arial" w:hAnsi="Arial" w:cs="Arial"/>
        </w:rPr>
      </w:pPr>
    </w:p>
    <w:p w14:paraId="7789DE2B" w14:textId="4BABBF7F" w:rsidR="0035718F" w:rsidRPr="000C6A76" w:rsidRDefault="0035718F" w:rsidP="000C6A7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C6A76">
        <w:rPr>
          <w:rFonts w:ascii="Arial" w:hAnsi="Arial" w:cs="Arial"/>
        </w:rPr>
        <w:t>Lösungsansatz</w:t>
      </w:r>
      <w:r w:rsidRPr="000C6A76">
        <w:rPr>
          <w:rFonts w:ascii="Arial" w:hAnsi="Arial" w:cs="Arial"/>
        </w:rPr>
        <w:t>/Umsetzung</w:t>
      </w:r>
    </w:p>
    <w:p w14:paraId="3B8EFCED" w14:textId="68A43E9D" w:rsidR="0035718F" w:rsidRDefault="0035718F" w:rsidP="003571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C6A76">
        <w:rPr>
          <w:rFonts w:ascii="Arial" w:hAnsi="Arial" w:cs="Arial"/>
        </w:rPr>
        <w:tab/>
      </w:r>
      <w:r>
        <w:rPr>
          <w:rFonts w:ascii="Arial" w:hAnsi="Arial" w:cs="Arial"/>
        </w:rPr>
        <w:t>Sensoren im Pfeil</w:t>
      </w:r>
    </w:p>
    <w:p w14:paraId="55B1B498" w14:textId="10398DAC" w:rsidR="0035718F" w:rsidRDefault="000C6A76" w:rsidP="0035718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5718F">
        <w:rPr>
          <w:rFonts w:ascii="Arial" w:hAnsi="Arial" w:cs="Arial"/>
        </w:rPr>
        <w:t xml:space="preserve">Rahmenbedingungen, Auftretende Größen, Kräfte, Abmessungen, </w:t>
      </w:r>
      <w:r>
        <w:rPr>
          <w:rFonts w:ascii="Arial" w:hAnsi="Arial" w:cs="Arial"/>
        </w:rPr>
        <w:tab/>
      </w:r>
      <w:r w:rsidR="0035718F">
        <w:rPr>
          <w:rFonts w:ascii="Arial" w:hAnsi="Arial" w:cs="Arial"/>
        </w:rPr>
        <w:t>Geschwindigkeiten…</w:t>
      </w:r>
    </w:p>
    <w:p w14:paraId="69B9C089" w14:textId="77777777" w:rsidR="0035718F" w:rsidRDefault="0035718F" w:rsidP="0035718F">
      <w:pPr>
        <w:rPr>
          <w:rFonts w:ascii="Arial" w:hAnsi="Arial" w:cs="Arial"/>
        </w:rPr>
      </w:pPr>
    </w:p>
    <w:p w14:paraId="5563D43E" w14:textId="1C6EEC1D" w:rsidR="0035718F" w:rsidRPr="00436060" w:rsidRDefault="0035718F" w:rsidP="0043606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436060">
        <w:rPr>
          <w:rFonts w:ascii="Arial" w:hAnsi="Arial" w:cs="Arial"/>
        </w:rPr>
        <w:t>Umsetzung</w:t>
      </w:r>
    </w:p>
    <w:p w14:paraId="7C914B19" w14:textId="01A2423C" w:rsidR="0035718F" w:rsidRDefault="0035718F" w:rsidP="003571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36060">
        <w:rPr>
          <w:rFonts w:ascii="Arial" w:hAnsi="Arial" w:cs="Arial"/>
        </w:rPr>
        <w:tab/>
      </w:r>
      <w:r>
        <w:rPr>
          <w:rFonts w:ascii="Arial" w:hAnsi="Arial" w:cs="Arial"/>
        </w:rPr>
        <w:t>Platine (mit Blockdiagramm Komponenten beschreiben)</w:t>
      </w:r>
    </w:p>
    <w:p w14:paraId="688C0E7E" w14:textId="48D3B7DC" w:rsidR="0035718F" w:rsidRDefault="0035718F" w:rsidP="003571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36060">
        <w:rPr>
          <w:rFonts w:ascii="Arial" w:hAnsi="Arial" w:cs="Arial"/>
        </w:rPr>
        <w:tab/>
      </w:r>
      <w:r>
        <w:rPr>
          <w:rFonts w:ascii="Arial" w:hAnsi="Arial" w:cs="Arial"/>
        </w:rPr>
        <w:t>Kalibrierung, Turbomotoren Hovercraft,</w:t>
      </w:r>
    </w:p>
    <w:p w14:paraId="0EE3B570" w14:textId="77777777" w:rsidR="0035718F" w:rsidRDefault="0035718F" w:rsidP="0035718F">
      <w:pPr>
        <w:rPr>
          <w:rFonts w:ascii="Arial" w:hAnsi="Arial" w:cs="Arial"/>
        </w:rPr>
      </w:pPr>
    </w:p>
    <w:p w14:paraId="792DAD88" w14:textId="77777777" w:rsidR="00436060" w:rsidRDefault="0035718F" w:rsidP="003571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436060">
        <w:rPr>
          <w:rFonts w:ascii="Arial" w:hAnsi="Arial" w:cs="Arial"/>
        </w:rPr>
        <w:t>Fazit</w:t>
      </w:r>
    </w:p>
    <w:p w14:paraId="14A7629D" w14:textId="5B7F6C61" w:rsidR="0035718F" w:rsidRPr="00436060" w:rsidRDefault="00436060" w:rsidP="00436060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5718F" w:rsidRPr="00436060">
        <w:rPr>
          <w:rFonts w:ascii="Arial" w:hAnsi="Arial" w:cs="Arial"/>
        </w:rPr>
        <w:t xml:space="preserve">Ausblick Messung… </w:t>
      </w:r>
    </w:p>
    <w:p w14:paraId="75199873" w14:textId="77777777" w:rsidR="0035718F" w:rsidRDefault="0035718F" w:rsidP="0035718F">
      <w:pPr>
        <w:rPr>
          <w:rFonts w:ascii="Arial" w:hAnsi="Arial" w:cs="Arial"/>
        </w:rPr>
      </w:pPr>
    </w:p>
    <w:p w14:paraId="309F1197" w14:textId="77777777" w:rsidR="0035718F" w:rsidRPr="0035718F" w:rsidRDefault="0035718F" w:rsidP="0035718F">
      <w:pPr>
        <w:rPr>
          <w:rFonts w:ascii="Arial" w:hAnsi="Arial" w:cs="Arial"/>
        </w:rPr>
      </w:pPr>
    </w:p>
    <w:sectPr w:rsidR="0035718F" w:rsidRPr="00357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5D8D"/>
    <w:multiLevelType w:val="hybridMultilevel"/>
    <w:tmpl w:val="63541A96"/>
    <w:lvl w:ilvl="0" w:tplc="C83C3DB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E17C3F"/>
    <w:multiLevelType w:val="hybridMultilevel"/>
    <w:tmpl w:val="1354D750"/>
    <w:lvl w:ilvl="0" w:tplc="68B204A2">
      <w:start w:val="3"/>
      <w:numFmt w:val="bullet"/>
      <w:lvlText w:val="-"/>
      <w:lvlJc w:val="left"/>
      <w:pPr>
        <w:ind w:left="178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62773F59"/>
    <w:multiLevelType w:val="hybridMultilevel"/>
    <w:tmpl w:val="9F90D2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B4AF0"/>
    <w:multiLevelType w:val="hybridMultilevel"/>
    <w:tmpl w:val="57A6E8F2"/>
    <w:lvl w:ilvl="0" w:tplc="215A01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640914">
    <w:abstractNumId w:val="3"/>
  </w:num>
  <w:num w:numId="2" w16cid:durableId="885339315">
    <w:abstractNumId w:val="0"/>
  </w:num>
  <w:num w:numId="3" w16cid:durableId="1541746859">
    <w:abstractNumId w:val="2"/>
  </w:num>
  <w:num w:numId="4" w16cid:durableId="59894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F0"/>
    <w:rsid w:val="000C6A76"/>
    <w:rsid w:val="00250012"/>
    <w:rsid w:val="00266ABE"/>
    <w:rsid w:val="0029774F"/>
    <w:rsid w:val="003262F0"/>
    <w:rsid w:val="0035718F"/>
    <w:rsid w:val="0039470F"/>
    <w:rsid w:val="00436060"/>
    <w:rsid w:val="009529C6"/>
    <w:rsid w:val="00C70403"/>
    <w:rsid w:val="00C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295D2F"/>
  <w15:chartTrackingRefBased/>
  <w15:docId w15:val="{AF37BFEC-1B1C-FD4A-9D7B-B568A269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6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6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6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6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6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6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6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6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6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6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6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6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62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62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62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62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62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62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6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6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6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6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6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62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62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62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6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62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6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Hansen</dc:creator>
  <cp:keywords/>
  <dc:description/>
  <cp:lastModifiedBy>Moritz Hansen</cp:lastModifiedBy>
  <cp:revision>1</cp:revision>
  <dcterms:created xsi:type="dcterms:W3CDTF">2025-01-03T16:25:00Z</dcterms:created>
  <dcterms:modified xsi:type="dcterms:W3CDTF">2025-01-07T13:57:00Z</dcterms:modified>
</cp:coreProperties>
</file>