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226E" w14:textId="0DB5A9B6" w:rsidR="00E1403E" w:rsidRPr="003D5F2B" w:rsidRDefault="00962658">
      <w:pPr>
        <w:rPr>
          <w:b/>
          <w:bCs/>
          <w:sz w:val="28"/>
          <w:szCs w:val="28"/>
        </w:rPr>
      </w:pPr>
      <w:r w:rsidRPr="003D5F2B">
        <w:rPr>
          <w:b/>
          <w:bCs/>
          <w:sz w:val="28"/>
          <w:szCs w:val="28"/>
        </w:rPr>
        <w:t>Instalación</w:t>
      </w:r>
      <w:r w:rsidR="008F50B6" w:rsidRPr="003D5F2B">
        <w:rPr>
          <w:b/>
          <w:bCs/>
          <w:sz w:val="28"/>
          <w:szCs w:val="28"/>
        </w:rPr>
        <w:t xml:space="preserve"> de </w:t>
      </w:r>
      <w:r w:rsidRPr="003D5F2B">
        <w:rPr>
          <w:b/>
          <w:bCs/>
          <w:sz w:val="28"/>
          <w:szCs w:val="28"/>
        </w:rPr>
        <w:t>“</w:t>
      </w:r>
      <w:proofErr w:type="spellStart"/>
      <w:r w:rsidR="008F50B6" w:rsidRPr="003D5F2B">
        <w:rPr>
          <w:b/>
          <w:bCs/>
          <w:sz w:val="28"/>
          <w:szCs w:val="28"/>
        </w:rPr>
        <w:t>Tesseract</w:t>
      </w:r>
      <w:proofErr w:type="spellEnd"/>
      <w:r w:rsidR="008F50B6" w:rsidRPr="003D5F2B">
        <w:rPr>
          <w:b/>
          <w:bCs/>
          <w:sz w:val="28"/>
          <w:szCs w:val="28"/>
        </w:rPr>
        <w:t xml:space="preserve"> OCR</w:t>
      </w:r>
      <w:r w:rsidRPr="003D5F2B">
        <w:rPr>
          <w:b/>
          <w:bCs/>
          <w:sz w:val="28"/>
          <w:szCs w:val="28"/>
        </w:rPr>
        <w:t>”</w:t>
      </w:r>
    </w:p>
    <w:p w14:paraId="1FB8AEA0" w14:textId="59BE2EDD" w:rsidR="00962658" w:rsidRDefault="00962658">
      <w:r w:rsidRPr="00962658">
        <w:t>Para instalar</w:t>
      </w:r>
      <w:r w:rsidR="00861BB5">
        <w:t xml:space="preserve"> </w:t>
      </w:r>
      <w:proofErr w:type="spellStart"/>
      <w:r w:rsidRPr="00962658">
        <w:t>pytesseract</w:t>
      </w:r>
      <w:proofErr w:type="spellEnd"/>
      <w:r w:rsidR="00861BB5">
        <w:t xml:space="preserve"> </w:t>
      </w:r>
      <w:r w:rsidRPr="00962658">
        <w:t>en Python, primero debe instalar el motor</w:t>
      </w:r>
      <w:r>
        <w:t xml:space="preserve"> </w:t>
      </w:r>
      <w:proofErr w:type="spellStart"/>
      <w:r w:rsidRPr="00962658">
        <w:t>Tesseract</w:t>
      </w:r>
      <w:proofErr w:type="spellEnd"/>
      <w:r w:rsidR="00994546">
        <w:t>-OCR</w:t>
      </w:r>
      <w:r>
        <w:t xml:space="preserve"> </w:t>
      </w:r>
      <w:r w:rsidRPr="00962658">
        <w:t xml:space="preserve">en </w:t>
      </w:r>
      <w:r w:rsidR="00BF5939">
        <w:t>el</w:t>
      </w:r>
      <w:r w:rsidRPr="00962658">
        <w:t xml:space="preserve"> sistema operativo y luego instalar la biblioteca</w:t>
      </w:r>
      <w:r>
        <w:t xml:space="preserve"> </w:t>
      </w:r>
      <w:proofErr w:type="spellStart"/>
      <w:r w:rsidRPr="00962658">
        <w:t>pytesseract</w:t>
      </w:r>
      <w:proofErr w:type="spellEnd"/>
      <w:r>
        <w:t xml:space="preserve"> </w:t>
      </w:r>
      <w:r w:rsidRPr="00962658">
        <w:t>con</w:t>
      </w:r>
      <w:r>
        <w:t xml:space="preserve"> “</w:t>
      </w:r>
      <w:proofErr w:type="spellStart"/>
      <w:r w:rsidRPr="00962658">
        <w:t>pip</w:t>
      </w:r>
      <w:proofErr w:type="spellEnd"/>
      <w:r w:rsidRPr="00962658">
        <w:t xml:space="preserve"> </w:t>
      </w:r>
      <w:proofErr w:type="spellStart"/>
      <w:r w:rsidRPr="00962658">
        <w:t>install</w:t>
      </w:r>
      <w:proofErr w:type="spellEnd"/>
      <w:r w:rsidRPr="00962658">
        <w:t xml:space="preserve"> </w:t>
      </w:r>
      <w:proofErr w:type="spellStart"/>
      <w:r w:rsidRPr="00962658">
        <w:t>pytesseract</w:t>
      </w:r>
      <w:proofErr w:type="spellEnd"/>
      <w:r>
        <w:t>”</w:t>
      </w:r>
      <w:r w:rsidRPr="00962658">
        <w:t>.</w:t>
      </w:r>
    </w:p>
    <w:p w14:paraId="5B154025" w14:textId="7AA5D591" w:rsidR="00BC1591" w:rsidRDefault="00861BB5" w:rsidP="00241F60">
      <w:r w:rsidRPr="00861BB5">
        <w:rPr>
          <w:b/>
          <w:bCs/>
        </w:rPr>
        <w:t>Windows:</w:t>
      </w:r>
      <w:r>
        <w:t xml:space="preserve"> </w:t>
      </w:r>
      <w:r w:rsidRPr="00861BB5">
        <w:t xml:space="preserve">Descargue el instalador </w:t>
      </w:r>
      <w:r w:rsidR="00BF5939">
        <w:t>del</w:t>
      </w:r>
      <w:r w:rsidRPr="00861BB5">
        <w:t xml:space="preserve"> </w:t>
      </w:r>
      <w:proofErr w:type="spellStart"/>
      <w:r w:rsidRPr="00861BB5">
        <w:t>Tesseract</w:t>
      </w:r>
      <w:proofErr w:type="spellEnd"/>
      <w:r w:rsidR="00BF5939">
        <w:t>-</w:t>
      </w:r>
      <w:r w:rsidRPr="00861BB5">
        <w:t>OCR, ejecútelo y siga las instrucciones. Recuerde seleccionar los idiomas adicionales que necesite durante la instalación.</w:t>
      </w:r>
      <w:r w:rsidR="00241F60">
        <w:t xml:space="preserve"> Debe instalarse en:</w:t>
      </w:r>
    </w:p>
    <w:p w14:paraId="000B0354" w14:textId="39AEB706" w:rsidR="00241F60" w:rsidRDefault="00241F60" w:rsidP="00241F60">
      <w:r w:rsidRPr="00241F60">
        <w:t>C:\Program Files\</w:t>
      </w:r>
      <w:proofErr w:type="spellStart"/>
      <w:r w:rsidRPr="00241F60">
        <w:t>Tesseract</w:t>
      </w:r>
      <w:proofErr w:type="spellEnd"/>
      <w:r w:rsidRPr="00241F60">
        <w:t>-OCR\tesseract.exe</w:t>
      </w:r>
    </w:p>
    <w:p w14:paraId="22936BB9" w14:textId="57702A61" w:rsidR="00BC1591" w:rsidRDefault="00BC1591" w:rsidP="00241F60">
      <w:r>
        <w:t>Use el siguiente enlace:</w:t>
      </w:r>
    </w:p>
    <w:p w14:paraId="47BE588B" w14:textId="7B06E276" w:rsidR="00994546" w:rsidRDefault="00994546" w:rsidP="00241F60">
      <w:hyperlink r:id="rId5" w:history="1">
        <w:r w:rsidRPr="00B963D4">
          <w:rPr>
            <w:rStyle w:val="Hipervnculo"/>
          </w:rPr>
          <w:t>https://huggingface.co/AntonioArteaga7/Tesseract-OCR/tree/main</w:t>
        </w:r>
      </w:hyperlink>
    </w:p>
    <w:p w14:paraId="28048F88" w14:textId="5CA3AD1C" w:rsidR="00BC1591" w:rsidRDefault="005D3AE9" w:rsidP="00241F60">
      <w:hyperlink r:id="rId6" w:history="1">
        <w:r w:rsidRPr="00406151">
          <w:rPr>
            <w:rStyle w:val="Hipervnculo"/>
          </w:rPr>
          <w:t>https://github.com/UB-Mannheim/tesseract/wiki</w:t>
        </w:r>
      </w:hyperlink>
    </w:p>
    <w:p w14:paraId="5EE3FAA0" w14:textId="77777777" w:rsidR="00BC1591" w:rsidRPr="00241F60" w:rsidRDefault="00BC1591" w:rsidP="00241F60"/>
    <w:p w14:paraId="2DFB56E9" w14:textId="77777777" w:rsidR="00861BB5" w:rsidRDefault="00861BB5" w:rsidP="00861BB5">
      <w:r w:rsidRPr="00861BB5">
        <w:rPr>
          <w:b/>
          <w:bCs/>
        </w:rPr>
        <w:t>Linux (Debian/Ubuntu):</w:t>
      </w:r>
      <w:r>
        <w:t xml:space="preserve"> </w:t>
      </w:r>
      <w:r w:rsidRPr="00861BB5">
        <w:t>Abra la terminal y ejecute</w:t>
      </w:r>
      <w:r>
        <w:t>:</w:t>
      </w:r>
    </w:p>
    <w:p w14:paraId="4BA9C073" w14:textId="28B74276" w:rsidR="00861BB5" w:rsidRDefault="00861BB5" w:rsidP="00861BB5">
      <w:r>
        <w:t xml:space="preserve">$ </w:t>
      </w:r>
      <w:r w:rsidRPr="00861BB5">
        <w:t xml:space="preserve">sudo </w:t>
      </w:r>
      <w:proofErr w:type="spellStart"/>
      <w:r w:rsidRPr="00861BB5">
        <w:t>apt-get</w:t>
      </w:r>
      <w:proofErr w:type="spellEnd"/>
      <w:r w:rsidRPr="00861BB5">
        <w:t xml:space="preserve"> </w:t>
      </w:r>
      <w:proofErr w:type="spellStart"/>
      <w:r w:rsidRPr="00861BB5">
        <w:t>install</w:t>
      </w:r>
      <w:proofErr w:type="spellEnd"/>
      <w:r w:rsidRPr="00861BB5">
        <w:t xml:space="preserve"> </w:t>
      </w:r>
      <w:proofErr w:type="spellStart"/>
      <w:r w:rsidRPr="00861BB5">
        <w:t>tesseract-ocr</w:t>
      </w:r>
      <w:proofErr w:type="spellEnd"/>
    </w:p>
    <w:p w14:paraId="1141228D" w14:textId="77777777" w:rsidR="00E61CC7" w:rsidRPr="00861BB5" w:rsidRDefault="00E61CC7" w:rsidP="00861BB5"/>
    <w:p w14:paraId="35FEF72B" w14:textId="3AF6CF6B" w:rsidR="008F50B6" w:rsidRDefault="00241F60">
      <w:r>
        <w:t>Después</w:t>
      </w:r>
      <w:r w:rsidR="00E61CC7">
        <w:t>, ya sea en Windows o Linux</w:t>
      </w:r>
      <w:r w:rsidR="00861BB5">
        <w:t>:</w:t>
      </w:r>
    </w:p>
    <w:p w14:paraId="2FDFF252" w14:textId="7BE74FA2" w:rsidR="00861BB5" w:rsidRDefault="00861BB5">
      <w:r>
        <w:t xml:space="preserve">$ </w:t>
      </w:r>
      <w:proofErr w:type="spellStart"/>
      <w:r w:rsidRPr="00861BB5">
        <w:t>pip</w:t>
      </w:r>
      <w:proofErr w:type="spellEnd"/>
      <w:r w:rsidRPr="00861BB5">
        <w:t xml:space="preserve"> </w:t>
      </w:r>
      <w:proofErr w:type="spellStart"/>
      <w:r w:rsidRPr="00861BB5">
        <w:t>install</w:t>
      </w:r>
      <w:proofErr w:type="spellEnd"/>
      <w:r w:rsidRPr="00861BB5">
        <w:t xml:space="preserve"> </w:t>
      </w:r>
      <w:proofErr w:type="spellStart"/>
      <w:r w:rsidRPr="00861BB5">
        <w:t>pytesseract</w:t>
      </w:r>
      <w:proofErr w:type="spellEnd"/>
    </w:p>
    <w:p w14:paraId="354CD6E4" w14:textId="77777777" w:rsidR="008F50B6" w:rsidRDefault="008F50B6"/>
    <w:p w14:paraId="304ACCA5" w14:textId="65297105" w:rsidR="008F50B6" w:rsidRPr="002A4892" w:rsidRDefault="00627F65">
      <w:pPr>
        <w:rPr>
          <w:b/>
          <w:bCs/>
          <w:sz w:val="28"/>
          <w:szCs w:val="28"/>
          <w:u w:val="single"/>
        </w:rPr>
      </w:pPr>
      <w:r w:rsidRPr="002A4892">
        <w:rPr>
          <w:b/>
          <w:bCs/>
          <w:sz w:val="28"/>
          <w:szCs w:val="28"/>
        </w:rPr>
        <w:t>Ejemplo básico</w:t>
      </w:r>
      <w:r w:rsidR="00591851">
        <w:rPr>
          <w:b/>
          <w:bCs/>
          <w:sz w:val="28"/>
          <w:szCs w:val="28"/>
        </w:rPr>
        <w:t xml:space="preserve"> (ocr_example.py)</w:t>
      </w:r>
    </w:p>
    <w:p w14:paraId="4E03F7CA" w14:textId="77777777" w:rsidR="00683E32" w:rsidRPr="00683E32" w:rsidRDefault="00683E32" w:rsidP="00683E32">
      <w:proofErr w:type="spellStart"/>
      <w:r w:rsidRPr="00683E32">
        <w:t>import</w:t>
      </w:r>
      <w:proofErr w:type="spellEnd"/>
      <w:r w:rsidRPr="00683E32">
        <w:t xml:space="preserve"> </w:t>
      </w:r>
      <w:proofErr w:type="spellStart"/>
      <w:r w:rsidRPr="00683E32">
        <w:t>pytesseract</w:t>
      </w:r>
      <w:proofErr w:type="spellEnd"/>
      <w:r w:rsidRPr="00683E32">
        <w:t xml:space="preserve"> as </w:t>
      </w:r>
      <w:proofErr w:type="spellStart"/>
      <w:r w:rsidRPr="00683E32">
        <w:t>tess</w:t>
      </w:r>
      <w:proofErr w:type="spellEnd"/>
    </w:p>
    <w:p w14:paraId="0945E53D" w14:textId="77777777" w:rsidR="00683E32" w:rsidRPr="00683E32" w:rsidRDefault="00683E32" w:rsidP="00683E32">
      <w:proofErr w:type="spellStart"/>
      <w:r w:rsidRPr="00683E32">
        <w:t>from</w:t>
      </w:r>
      <w:proofErr w:type="spellEnd"/>
      <w:r w:rsidRPr="00683E32">
        <w:t xml:space="preserve"> PIL </w:t>
      </w:r>
      <w:proofErr w:type="spellStart"/>
      <w:r w:rsidRPr="00683E32">
        <w:t>import</w:t>
      </w:r>
      <w:proofErr w:type="spellEnd"/>
      <w:r w:rsidRPr="00683E32">
        <w:t xml:space="preserve"> </w:t>
      </w:r>
      <w:proofErr w:type="spellStart"/>
      <w:r w:rsidRPr="00683E32">
        <w:t>Image</w:t>
      </w:r>
      <w:proofErr w:type="spellEnd"/>
    </w:p>
    <w:p w14:paraId="6FBEC68D" w14:textId="77777777" w:rsidR="00683E32" w:rsidRPr="00683E32" w:rsidRDefault="00683E32" w:rsidP="00683E32">
      <w:proofErr w:type="spellStart"/>
      <w:r w:rsidRPr="00683E32">
        <w:t>tess.pytesseract.tesseract_cmd</w:t>
      </w:r>
      <w:proofErr w:type="spellEnd"/>
      <w:r w:rsidRPr="00683E32">
        <w:t xml:space="preserve"> = </w:t>
      </w:r>
      <w:proofErr w:type="spellStart"/>
      <w:r w:rsidRPr="00683E32">
        <w:t>r'C</w:t>
      </w:r>
      <w:proofErr w:type="spellEnd"/>
      <w:r w:rsidRPr="00683E32">
        <w:t>:\</w:t>
      </w:r>
      <w:proofErr w:type="spellStart"/>
      <w:r w:rsidRPr="00683E32">
        <w:t>Program</w:t>
      </w:r>
      <w:proofErr w:type="spellEnd"/>
      <w:r w:rsidRPr="00683E32">
        <w:t xml:space="preserve"> Files\</w:t>
      </w:r>
      <w:proofErr w:type="spellStart"/>
      <w:r w:rsidRPr="00683E32">
        <w:t>Tesseract</w:t>
      </w:r>
      <w:proofErr w:type="spellEnd"/>
      <w:r w:rsidRPr="00683E32">
        <w:t xml:space="preserve">-OCR\tesseract.exe' </w:t>
      </w:r>
    </w:p>
    <w:p w14:paraId="5724118D" w14:textId="52E3532B" w:rsidR="00683E32" w:rsidRPr="00683E32" w:rsidRDefault="00683E32" w:rsidP="00683E32">
      <w:r w:rsidRPr="00683E32">
        <w:t># Cargue la imagen (asegúrese de que `im</w:t>
      </w:r>
      <w:r w:rsidR="00BF5939">
        <w:t>g</w:t>
      </w:r>
      <w:r w:rsidRPr="00683E32">
        <w:t>.png` exista)</w:t>
      </w:r>
    </w:p>
    <w:p w14:paraId="1DC222E5" w14:textId="77777777" w:rsidR="00683E32" w:rsidRPr="00683E32" w:rsidRDefault="00683E32" w:rsidP="00683E32">
      <w:proofErr w:type="spellStart"/>
      <w:r w:rsidRPr="00683E32">
        <w:t>img</w:t>
      </w:r>
      <w:proofErr w:type="spellEnd"/>
      <w:r w:rsidRPr="00683E32">
        <w:t xml:space="preserve"> = </w:t>
      </w:r>
      <w:proofErr w:type="spellStart"/>
      <w:r w:rsidRPr="00683E32">
        <w:t>Image.open</w:t>
      </w:r>
      <w:proofErr w:type="spellEnd"/>
      <w:r w:rsidRPr="00683E32">
        <w:t>('img.png')</w:t>
      </w:r>
    </w:p>
    <w:p w14:paraId="05CF46FC" w14:textId="77777777" w:rsidR="00683E32" w:rsidRPr="00683E32" w:rsidRDefault="00683E32" w:rsidP="00683E32">
      <w:r w:rsidRPr="00683E32">
        <w:t># Extraiga el texto de la imagen</w:t>
      </w:r>
    </w:p>
    <w:p w14:paraId="6C48A00A" w14:textId="43D50CE9" w:rsidR="00683E32" w:rsidRDefault="00683E32" w:rsidP="00683E32">
      <w:r w:rsidRPr="00683E32">
        <w:t xml:space="preserve">texto = </w:t>
      </w:r>
      <w:proofErr w:type="spellStart"/>
      <w:r w:rsidRPr="00683E32">
        <w:t>tess.image_to_string</w:t>
      </w:r>
      <w:proofErr w:type="spellEnd"/>
      <w:r w:rsidRPr="00683E32">
        <w:t>(</w:t>
      </w:r>
      <w:proofErr w:type="spellStart"/>
      <w:r w:rsidRPr="00683E32">
        <w:t>img</w:t>
      </w:r>
      <w:proofErr w:type="spellEnd"/>
      <w:r w:rsidR="009F7E07">
        <w:t xml:space="preserve">, </w:t>
      </w:r>
      <w:proofErr w:type="spellStart"/>
      <w:r w:rsidR="009F7E07" w:rsidRPr="009F7E07">
        <w:t>lang</w:t>
      </w:r>
      <w:proofErr w:type="spellEnd"/>
      <w:r w:rsidR="009F7E07" w:rsidRPr="009F7E07">
        <w:t>='spa'</w:t>
      </w:r>
      <w:r w:rsidR="009F7E07">
        <w:t>)</w:t>
      </w:r>
    </w:p>
    <w:p w14:paraId="6D03096A" w14:textId="0153574E" w:rsidR="008F50B6" w:rsidRDefault="00BF5939">
      <w:proofErr w:type="spellStart"/>
      <w:r>
        <w:t>p</w:t>
      </w:r>
      <w:r w:rsidR="00683E32" w:rsidRPr="00683E32">
        <w:t>rint</w:t>
      </w:r>
      <w:proofErr w:type="spellEnd"/>
      <w:r w:rsidR="00683E32" w:rsidRPr="00683E32">
        <w:t>(texto)</w:t>
      </w:r>
    </w:p>
    <w:sectPr w:rsidR="008F50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F01EB"/>
    <w:multiLevelType w:val="multilevel"/>
    <w:tmpl w:val="8808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13E28"/>
    <w:multiLevelType w:val="multilevel"/>
    <w:tmpl w:val="757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09437">
    <w:abstractNumId w:val="1"/>
  </w:num>
  <w:num w:numId="2" w16cid:durableId="156329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B6"/>
    <w:rsid w:val="00241F60"/>
    <w:rsid w:val="002A4892"/>
    <w:rsid w:val="002E109A"/>
    <w:rsid w:val="00302FEC"/>
    <w:rsid w:val="003D5F2B"/>
    <w:rsid w:val="003E600E"/>
    <w:rsid w:val="00591851"/>
    <w:rsid w:val="005D3AE9"/>
    <w:rsid w:val="00627F65"/>
    <w:rsid w:val="00683E32"/>
    <w:rsid w:val="00716247"/>
    <w:rsid w:val="00861BB5"/>
    <w:rsid w:val="008C4F3A"/>
    <w:rsid w:val="008F50B6"/>
    <w:rsid w:val="00962658"/>
    <w:rsid w:val="00994546"/>
    <w:rsid w:val="009F7E07"/>
    <w:rsid w:val="00A47728"/>
    <w:rsid w:val="00AB303A"/>
    <w:rsid w:val="00BC1591"/>
    <w:rsid w:val="00BF5939"/>
    <w:rsid w:val="00E1403E"/>
    <w:rsid w:val="00E61CC7"/>
    <w:rsid w:val="00E66EF2"/>
    <w:rsid w:val="00E8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FD75"/>
  <w15:chartTrackingRefBased/>
  <w15:docId w15:val="{24C2F21F-CADD-4223-BA75-88406842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0B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1F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1F60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D3A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-Mannheim/tesseract/wiki" TargetMode="External"/><Relationship Id="rId5" Type="http://schemas.openxmlformats.org/officeDocument/2006/relationships/hyperlink" Target="https://huggingface.co/AntonioArteaga7/Tesseract-OCR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140</Words>
  <Characters>1070</Characters>
  <Application>Microsoft Office Word</Application>
  <DocSecurity>0</DocSecurity>
  <Lines>31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Antonio Arteaga Escamilla</dc:creator>
  <cp:keywords/>
  <dc:description/>
  <cp:lastModifiedBy>Cruz Antonio Arteaga Escamilla</cp:lastModifiedBy>
  <cp:revision>17</cp:revision>
  <dcterms:created xsi:type="dcterms:W3CDTF">2025-11-10T17:29:00Z</dcterms:created>
  <dcterms:modified xsi:type="dcterms:W3CDTF">2025-11-12T15:44:00Z</dcterms:modified>
</cp:coreProperties>
</file>