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7B7B5AB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E97581">
        <w:rPr>
          <w:rFonts w:eastAsia="Times New Roman" w:cs="Times New Roman"/>
          <w:color w:val="000000"/>
          <w:sz w:val="40"/>
          <w:szCs w:val="40"/>
          <w:lang w:eastAsia="ru-RU"/>
        </w:rPr>
        <w:t xml:space="preserve"> 3</w:t>
      </w:r>
    </w:p>
    <w:p w14:paraId="564B07BB" w14:textId="742C524E" w:rsidR="00650443" w:rsidRPr="00E97581" w:rsidRDefault="00E97581" w:rsidP="00650443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 w:rsidRPr="00E97581">
        <w:rPr>
          <w:b/>
          <w:bCs/>
          <w:sz w:val="40"/>
          <w:szCs w:val="40"/>
        </w:rPr>
        <w:t>Работа с файлами в Python: открытие, чтение, запись, работа с исключениями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2C3B8DD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97581">
        <w:rPr>
          <w:rFonts w:eastAsia="Times New Roman" w:cs="Times New Roman"/>
          <w:color w:val="000000"/>
          <w:lang w:eastAsia="ru-RU"/>
        </w:rPr>
        <w:t>403</w:t>
      </w:r>
    </w:p>
    <w:p w14:paraId="4CB7B923" w14:textId="51736F76" w:rsidR="00650443" w:rsidRDefault="00E97581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3F3DA5A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D923A6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B5CE788" w14:textId="77777777" w:rsidR="00981994" w:rsidRDefault="00981994" w:rsidP="0098199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Pr="00767E25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A9483EE" w14:textId="48243F36" w:rsidR="00303325" w:rsidRPr="00E97581" w:rsidRDefault="00650443">
      <w:pPr>
        <w:rPr>
          <w:rFonts w:cs="Times New Roman"/>
        </w:rPr>
      </w:pPr>
      <w:r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r w:rsidRPr="00E97581">
        <w:rPr>
          <w:b/>
        </w:rPr>
        <w:t>:</w:t>
      </w:r>
      <w:r w:rsidRPr="00E97581">
        <w:t xml:space="preserve"> </w:t>
      </w:r>
      <w:r w:rsidR="00E97581"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4E95FC0E" w14:textId="761871E6" w:rsidR="00F57116" w:rsidRPr="00E97581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E97581">
        <w:rPr>
          <w:lang w:val="en-US"/>
        </w:rPr>
        <w:t>Python</w:t>
      </w:r>
    </w:p>
    <w:p w14:paraId="6AF38092" w14:textId="77777777" w:rsidR="00F57116" w:rsidRDefault="00F57116" w:rsidP="00F57116">
      <w:pPr>
        <w:spacing w:after="0" w:line="276" w:lineRule="auto"/>
      </w:pPr>
    </w:p>
    <w:p w14:paraId="1A9858ED" w14:textId="77777777" w:rsidR="00F57116" w:rsidRPr="00F201A2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F201A2">
        <w:rPr>
          <w:b/>
        </w:rPr>
        <w:t>:</w:t>
      </w:r>
    </w:p>
    <w:p w14:paraId="3E5BDB4D" w14:textId="43F75C00" w:rsidR="00F962A7" w:rsidRDefault="00F201A2" w:rsidP="00F962A7">
      <w:r>
        <w:t>Задание 1:</w:t>
      </w:r>
    </w:p>
    <w:p w14:paraId="6AF407BA" w14:textId="1BC1F711" w:rsidR="00F201A2" w:rsidRDefault="00767E25" w:rsidP="00F962A7">
      <w:r>
        <w:rPr>
          <w:noProof/>
        </w:rPr>
        <w:drawing>
          <wp:inline distT="0" distB="0" distL="0" distR="0" wp14:anchorId="7B3010FA" wp14:editId="4566F087">
            <wp:extent cx="5940425" cy="2072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BC82" w14:textId="6C3AA285" w:rsidR="00F201A2" w:rsidRDefault="00F201A2" w:rsidP="00F962A7">
      <w:r>
        <w:t>Задание 2:</w:t>
      </w:r>
    </w:p>
    <w:p w14:paraId="3E524DFC" w14:textId="3F306381" w:rsidR="00F201A2" w:rsidRDefault="0096594D" w:rsidP="00F962A7">
      <w:r>
        <w:rPr>
          <w:noProof/>
        </w:rPr>
        <w:drawing>
          <wp:inline distT="0" distB="0" distL="0" distR="0" wp14:anchorId="6FC59823" wp14:editId="4B34AF28">
            <wp:extent cx="5940425" cy="2140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F82" w14:textId="423E9610" w:rsidR="00F201A2" w:rsidRDefault="0096594D" w:rsidP="00F962A7">
      <w:r>
        <w:rPr>
          <w:noProof/>
        </w:rPr>
        <w:lastRenderedPageBreak/>
        <w:drawing>
          <wp:inline distT="0" distB="0" distL="0" distR="0" wp14:anchorId="11242E2A" wp14:editId="50A0EDF4">
            <wp:extent cx="5940425" cy="2292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99A9" w14:textId="72BA0A87" w:rsidR="00F201A2" w:rsidRDefault="00F201A2" w:rsidP="00F962A7">
      <w:r>
        <w:t>Задание 3:</w:t>
      </w:r>
    </w:p>
    <w:p w14:paraId="6632CC4F" w14:textId="17C5BE24" w:rsidR="00F201A2" w:rsidRDefault="0096594D" w:rsidP="00F962A7">
      <w:r>
        <w:rPr>
          <w:noProof/>
        </w:rPr>
        <w:drawing>
          <wp:inline distT="0" distB="0" distL="0" distR="0" wp14:anchorId="181C26CC" wp14:editId="26A2C8E3">
            <wp:extent cx="5940425" cy="1948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A7ED1" wp14:editId="1D3F491B">
            <wp:extent cx="5940425" cy="1495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8651" w14:textId="3BFAD1F6" w:rsidR="00981994" w:rsidRPr="00981994" w:rsidRDefault="00981994" w:rsidP="00F962A7">
      <w:pPr>
        <w:rPr>
          <w:lang w:val="en-US"/>
        </w:rPr>
      </w:pPr>
    </w:p>
    <w:p w14:paraId="703A06EA" w14:textId="0C287D2B" w:rsidR="00981994" w:rsidRPr="00E97581" w:rsidRDefault="00F962A7" w:rsidP="00981994">
      <w:pPr>
        <w:rPr>
          <w:rFonts w:cs="Times New Roman"/>
        </w:rPr>
      </w:pPr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981994">
        <w:t>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 С помощью полученных знаний мы смогли написать программы, которые способны считывать данные из файла, а также записывать введенные пользователем данные в файл. Помимо этого мы научились обрабатывать исключения.</w:t>
      </w:r>
    </w:p>
    <w:p w14:paraId="64F8F9B4" w14:textId="7D2831DF" w:rsidR="00F962A7" w:rsidRPr="00F962A7" w:rsidRDefault="00F962A7" w:rsidP="00F962A7"/>
    <w:sectPr w:rsidR="00F962A7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45E50" w14:textId="77777777" w:rsidR="00130A2E" w:rsidRDefault="00130A2E">
      <w:pPr>
        <w:spacing w:after="0" w:line="240" w:lineRule="auto"/>
      </w:pPr>
      <w:r>
        <w:separator/>
      </w:r>
    </w:p>
  </w:endnote>
  <w:endnote w:type="continuationSeparator" w:id="0">
    <w:p w14:paraId="0BD9D101" w14:textId="77777777" w:rsidR="00130A2E" w:rsidRDefault="0013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130A2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72FE5" w14:textId="77777777" w:rsidR="00130A2E" w:rsidRDefault="00130A2E">
      <w:pPr>
        <w:spacing w:after="0" w:line="240" w:lineRule="auto"/>
      </w:pPr>
      <w:r>
        <w:separator/>
      </w:r>
    </w:p>
  </w:footnote>
  <w:footnote w:type="continuationSeparator" w:id="0">
    <w:p w14:paraId="4668ACC7" w14:textId="77777777" w:rsidR="00130A2E" w:rsidRDefault="00130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30A2E"/>
    <w:rsid w:val="0022451B"/>
    <w:rsid w:val="00303325"/>
    <w:rsid w:val="003A540C"/>
    <w:rsid w:val="00617A52"/>
    <w:rsid w:val="00650443"/>
    <w:rsid w:val="00767E25"/>
    <w:rsid w:val="0096594D"/>
    <w:rsid w:val="00981437"/>
    <w:rsid w:val="00981994"/>
    <w:rsid w:val="00A51036"/>
    <w:rsid w:val="00CB193F"/>
    <w:rsid w:val="00D923A6"/>
    <w:rsid w:val="00E97581"/>
    <w:rsid w:val="00F201A2"/>
    <w:rsid w:val="00F57116"/>
    <w:rsid w:val="00F73E60"/>
    <w:rsid w:val="00F962A7"/>
    <w:rsid w:val="00FA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994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4</cp:revision>
  <dcterms:created xsi:type="dcterms:W3CDTF">2024-09-26T17:12:00Z</dcterms:created>
  <dcterms:modified xsi:type="dcterms:W3CDTF">2024-09-30T10:15:00Z</dcterms:modified>
</cp:coreProperties>
</file>