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313CE0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транспорта Российской Федерации</w:t>
      </w:r>
    </w:p>
    <w:p w14:paraId="15F93CD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Федеральное государственное автономное образовательное </w:t>
      </w:r>
    </w:p>
    <w:p w14:paraId="159FA0F5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</w:t>
      </w:r>
      <w:proofErr w:type="gramEnd"/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высшего образования</w:t>
      </w:r>
    </w:p>
    <w:p w14:paraId="27EE87DC" w14:textId="77777777" w:rsidR="00221D10" w:rsidRPr="00945965" w:rsidRDefault="00221D10" w:rsidP="00221D10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«Российский университет транспорта» </w:t>
      </w:r>
    </w:p>
    <w:p w14:paraId="04DEC6E3" w14:textId="77777777" w:rsidR="00221D10" w:rsidRPr="00945965" w:rsidRDefault="00221D10" w:rsidP="00221D10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(ФГАОУ ВО РУТ(МИИТ), РУТ (МИИТ)</w:t>
      </w:r>
    </w:p>
    <w:p w14:paraId="71809C4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F810E7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Институт транспортной техники и систем управления</w:t>
      </w:r>
    </w:p>
    <w:p w14:paraId="60AD684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863718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«Управление и защита информации»</w:t>
      </w:r>
    </w:p>
    <w:p w14:paraId="72FC829C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2B9447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E46081" w14:textId="7134FE33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40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56"/>
          <w:szCs w:val="28"/>
        </w:rPr>
        <w:t>Лабораторная работа № 1</w:t>
      </w:r>
      <w:r w:rsidR="006479B3" w:rsidRPr="00945965">
        <w:rPr>
          <w:rFonts w:ascii="Times New Roman" w:hAnsi="Times New Roman" w:cs="Times New Roman"/>
          <w:color w:val="000000" w:themeColor="text1"/>
          <w:sz w:val="56"/>
          <w:szCs w:val="28"/>
        </w:rPr>
        <w:t>8</w:t>
      </w:r>
    </w:p>
    <w:p w14:paraId="6A57003D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44"/>
          <w:szCs w:val="28"/>
        </w:rPr>
      </w:pPr>
    </w:p>
    <w:p w14:paraId="26B11A0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proofErr w:type="gramEnd"/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дисциплине: «Программирование и основы алгоритмизации»</w:t>
      </w:r>
    </w:p>
    <w:p w14:paraId="7340274D" w14:textId="5F8548D2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proofErr w:type="gramEnd"/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тему: «</w:t>
      </w:r>
      <w:r w:rsidR="006479B3"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Автоматизация </w:t>
      </w:r>
      <w:r w:rsidR="006479B3" w:rsidRPr="009459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Excel</w:t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7F30ADFA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8F5D83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0330A5" w14:textId="2327C45F" w:rsidR="00221D10" w:rsidRPr="00945965" w:rsidRDefault="00666F59" w:rsidP="00221D10">
      <w:pPr>
        <w:ind w:left="482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ст. гр. ТУУ-2</w:t>
      </w:r>
      <w:r w:rsidR="00221D10"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</w:p>
    <w:p w14:paraId="016E23C7" w14:textId="77777777" w:rsidR="00221D10" w:rsidRPr="00945965" w:rsidRDefault="00221D10" w:rsidP="00221D10">
      <w:pPr>
        <w:ind w:left="552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Голюдбин</w:t>
      </w:r>
      <w:proofErr w:type="spellEnd"/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А.В.</w:t>
      </w:r>
    </w:p>
    <w:p w14:paraId="795F4A1A" w14:textId="56AAC123" w:rsidR="00221D10" w:rsidRPr="00945965" w:rsidRDefault="00221D10" w:rsidP="00221D10">
      <w:pPr>
        <w:ind w:left="552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Вариант №</w:t>
      </w:r>
      <w:r w:rsidR="006479B3"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14:paraId="57AACC38" w14:textId="77777777" w:rsidR="00221D10" w:rsidRPr="00945965" w:rsidRDefault="00221D10" w:rsidP="00221D10">
      <w:pPr>
        <w:ind w:left="48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 к.т.н., доц. Сафронов А.И.</w:t>
      </w:r>
    </w:p>
    <w:p w14:paraId="4E6960A0" w14:textId="08EDB5F0" w:rsidR="00C447FF" w:rsidRPr="00752C2F" w:rsidRDefault="00752C2F" w:rsidP="00C447FF">
      <w:pPr>
        <w:spacing w:after="0" w:line="240" w:lineRule="auto"/>
        <w:ind w:left="737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  <w:bookmarkEnd w:id="0"/>
      <w:r w:rsidRPr="00752C2F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Зачтено</w:t>
      </w:r>
      <w:r w:rsidR="00221D10" w:rsidRPr="00752C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221D10" w:rsidRPr="00752C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221D10" w:rsidRPr="00752C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14:paraId="77618E59" w14:textId="5142EF13" w:rsidR="00C447FF" w:rsidRPr="00945965" w:rsidRDefault="00C447FF" w:rsidP="00C447F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AA0E218" w14:textId="77777777" w:rsidR="00C447FF" w:rsidRPr="00945965" w:rsidRDefault="00C447FF" w:rsidP="00A018A5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Формулировка цели работы</w:t>
      </w:r>
    </w:p>
    <w:p w14:paraId="5DE3D225" w14:textId="64F1C7AD" w:rsidR="006479B3" w:rsidRPr="00945965" w:rsidRDefault="006479B3" w:rsidP="006479B3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Освоить навыки подключения внешних модулей и их использования в разрабатываемых программах; освоить навыки программируемой настройки параметров электронных таблиц </w:t>
      </w:r>
      <w:proofErr w:type="spellStart"/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Microsoft</w:t>
      </w:r>
      <w:proofErr w:type="spellEnd"/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Office</w:t>
      </w:r>
      <w:proofErr w:type="spellEnd"/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Excel</w:t>
      </w:r>
      <w:proofErr w:type="spellEnd"/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p w14:paraId="2E951802" w14:textId="77777777" w:rsidR="00C447FF" w:rsidRPr="00945965" w:rsidRDefault="00C447FF" w:rsidP="00A018A5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задачи</w:t>
      </w:r>
    </w:p>
    <w:p w14:paraId="28C6CE02" w14:textId="29922A95" w:rsidR="00C447FF" w:rsidRPr="00945965" w:rsidRDefault="006479B3" w:rsidP="00C447F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В интегрированной среде разработки </w:t>
      </w:r>
      <w:proofErr w:type="spellStart"/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Visual</w:t>
      </w:r>
      <w:proofErr w:type="spellEnd"/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Studio</w:t>
      </w:r>
      <w:proofErr w:type="spellEnd"/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разработать программу в режиме </w:t>
      </w:r>
      <w:proofErr w:type="spellStart"/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Forms</w:t>
      </w:r>
      <w:proofErr w:type="spellEnd"/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Application</w:t>
      </w:r>
      <w:proofErr w:type="spellEnd"/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на языке </w:t>
      </w:r>
      <w:proofErr w:type="spellStart"/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Visual</w:t>
      </w:r>
      <w:proofErr w:type="spellEnd"/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C#, представляющую собой средство взаимодействия с электронными таблицами </w:t>
      </w:r>
      <w:proofErr w:type="spellStart"/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Office</w:t>
      </w:r>
      <w:proofErr w:type="spellEnd"/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Excel</w:t>
      </w:r>
      <w:proofErr w:type="spellEnd"/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</w:p>
    <w:p w14:paraId="64E52BF2" w14:textId="77777777" w:rsidR="006479B3" w:rsidRPr="00945965" w:rsidRDefault="006479B3" w:rsidP="006479B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1. Продумать и создать эргономичный графический пользовательский интерфейс с кнопками «</w:t>
      </w:r>
      <w:proofErr w:type="spellStart"/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Предпросмотр</w:t>
      </w:r>
      <w:proofErr w:type="spellEnd"/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» и «Выгрузка в </w:t>
      </w:r>
      <w:proofErr w:type="spellStart"/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Excel</w:t>
      </w:r>
      <w:proofErr w:type="spellEnd"/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». </w:t>
      </w:r>
    </w:p>
    <w:p w14:paraId="67784C60" w14:textId="46D3E045" w:rsidR="006479B3" w:rsidRPr="00945965" w:rsidRDefault="006479B3" w:rsidP="006479B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2. Нажатие на кнопку инициирует запуск на исполнение метода составления и заполнения электронной таблицы заданной по варианту структуры.</w:t>
      </w:r>
    </w:p>
    <w:p w14:paraId="60713036" w14:textId="6FFBE3EE" w:rsidR="0054118F" w:rsidRPr="00945965" w:rsidRDefault="0054118F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B23313E" w14:textId="0E82B7B0" w:rsidR="00CB4ED7" w:rsidRPr="00945965" w:rsidRDefault="004D2E87" w:rsidP="00A018A5">
      <w:pPr>
        <w:pStyle w:val="a7"/>
        <w:numPr>
          <w:ilvl w:val="0"/>
          <w:numId w:val="1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Сет</w:t>
      </w:r>
      <w:r w:rsidR="00EA298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ь</w:t>
      </w: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Петри запрограммированного технологического процесса</w:t>
      </w:r>
    </w:p>
    <w:p w14:paraId="5753A638" w14:textId="415791A8" w:rsidR="0054118F" w:rsidRPr="00945965" w:rsidRDefault="00EA2983" w:rsidP="00EA298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EA2983"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77BC40E" wp14:editId="421D27C0">
            <wp:extent cx="2810267" cy="7039957"/>
            <wp:effectExtent l="0" t="0" r="952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A835" w14:textId="738AC258" w:rsidR="0054118F" w:rsidRDefault="0054118F" w:rsidP="0054118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Сеть Петри запрограммированного технологического процесса</w:t>
      </w:r>
    </w:p>
    <w:p w14:paraId="2D4EA2C1" w14:textId="77777777" w:rsidR="00EA2983" w:rsidRPr="00945965" w:rsidRDefault="00EA2983" w:rsidP="0054118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6472F9E" w14:textId="3CC69876" w:rsidR="00963106" w:rsidRPr="00945965" w:rsidRDefault="00EA2983" w:rsidP="00CC3FBC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column"/>
      </w:r>
      <w:r w:rsidR="00963106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Схемы алгоритмов методов в составе решения, отмеченных на сети Петри в качестве «эффектов» (</w:t>
      </w:r>
      <w:proofErr w:type="gramStart"/>
      <w:r w:rsidR="00963106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метка </w:t>
      </w:r>
      <w:r w:rsidR="00963106" w:rsidRPr="00945965">
        <w:rPr>
          <w:noProof/>
          <w:color w:val="000000" w:themeColor="text1"/>
          <w:lang w:eastAsia="ru-RU"/>
        </w:rPr>
        <mc:AlternateContent>
          <mc:Choice Requires="wps">
            <w:drawing>
              <wp:inline distT="0" distB="0" distL="0" distR="0" wp14:anchorId="23FAA614" wp14:editId="61C21379">
                <wp:extent cx="116840" cy="133350"/>
                <wp:effectExtent l="9525" t="9525" r="6985" b="9525"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="http://schemas.microsoft.com/office/drawing/2014/chartex">
            <w:pict>
              <v:rect w14:anchorId="00C18446" id="Прямоугольник 4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" fillcolor="black [3213]" strokecolor="black [3213]">
                <w10:anchorlock/>
              </v:rect>
            </w:pict>
          </mc:Fallback>
        </mc:AlternateContent>
      </w:r>
      <w:r w:rsidR="00963106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</w:t>
      </w:r>
      <w:proofErr w:type="gramEnd"/>
    </w:p>
    <w:p w14:paraId="21FC291A" w14:textId="582EE672" w:rsidR="00CB4ED7" w:rsidRPr="00945965" w:rsidRDefault="00412D3E" w:rsidP="00AF7B7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20A5F70" wp14:editId="116C231F">
            <wp:extent cx="4095750" cy="8285360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855" cy="829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18BA2" w14:textId="7C8C06D1" w:rsidR="00AF7B76" w:rsidRPr="00945965" w:rsidRDefault="00AF7B76" w:rsidP="00412D3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Сохранение данных в </w:t>
      </w:r>
      <w:proofErr w:type="spellStart"/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xlsx</w:t>
      </w:r>
      <w:proofErr w:type="spellEnd"/>
      <w:r w:rsidR="002270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файл</w:t>
      </w:r>
    </w:p>
    <w:p w14:paraId="5E120B97" w14:textId="25B550A5" w:rsidR="00451EBD" w:rsidRPr="00945965" w:rsidRDefault="00CC3FBC" w:rsidP="00CC3FBC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Подбор тестовых примеров</w:t>
      </w:r>
    </w:p>
    <w:p w14:paraId="4371F137" w14:textId="0AFDE070" w:rsidR="00451EBD" w:rsidRPr="00945965" w:rsidRDefault="00451EBD" w:rsidP="006102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качестве тестовых данных созданы </w:t>
      </w:r>
      <w:r w:rsidR="00945965"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три ряда данных</w:t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5682EEA" w14:textId="4611F0BB" w:rsidR="00945965" w:rsidRPr="00945965" w:rsidRDefault="00945965" w:rsidP="00A018A5">
      <w:pPr>
        <w:spacing w:after="0" w:line="360" w:lineRule="auto"/>
        <w:ind w:left="709" w:hang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1) 20.10.2024, 1, 1, Иванов И.И., молоко литр, 20, -, 20, 20.10.2024 Иванов</w:t>
      </w:r>
    </w:p>
    <w:p w14:paraId="6CC5E8D9" w14:textId="77777777" w:rsidR="00945965" w:rsidRPr="00945965" w:rsidRDefault="00945965" w:rsidP="00A018A5">
      <w:pPr>
        <w:spacing w:after="0" w:line="360" w:lineRule="auto"/>
        <w:ind w:left="709" w:hang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2) 22.10.2024, 2, 2, Морковкин А.П., молоко литр, -, 10, 10, 22.10.2024 Морковкин</w:t>
      </w:r>
    </w:p>
    <w:p w14:paraId="4014CAE3" w14:textId="07C7371E" w:rsidR="00945965" w:rsidRPr="002270C0" w:rsidRDefault="00945965" w:rsidP="00A018A5">
      <w:pPr>
        <w:spacing w:after="0" w:line="360" w:lineRule="auto"/>
        <w:ind w:left="709" w:hang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3) 23.10.2024, 1, 3, Морковкин А.П., молоко литр, -, 10, 0, 23.10.2024 Морковкин</w:t>
      </w:r>
    </w:p>
    <w:p w14:paraId="47F559B1" w14:textId="17C97562" w:rsidR="005E5C7B" w:rsidRPr="00945965" w:rsidRDefault="00EA2983" w:rsidP="00CC3FBC">
      <w:pPr>
        <w:pStyle w:val="a7"/>
        <w:numPr>
          <w:ilvl w:val="0"/>
          <w:numId w:val="1"/>
        </w:numPr>
        <w:ind w:left="1134" w:hanging="42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column"/>
      </w:r>
      <w:r w:rsidR="005E5C7B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Листинг (код) составл</w:t>
      </w:r>
      <w:r w:rsidR="00FA227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енного программного обеспечения</w:t>
      </w:r>
    </w:p>
    <w:p w14:paraId="14DAD55A" w14:textId="0B529FBA" w:rsidR="005E5C7B" w:rsidRPr="00945965" w:rsidRDefault="005E5C7B" w:rsidP="00CC3FBC">
      <w:pPr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Файл</w:t>
      </w: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Form1.cs</w:t>
      </w:r>
    </w:p>
    <w:p w14:paraId="2DD8C1D7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proofErr w:type="spellStart"/>
      <w:proofErr w:type="gram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using</w:t>
      </w:r>
      <w:proofErr w:type="spellEnd"/>
      <w:proofErr w:type="gram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System.Reflection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;</w:t>
      </w:r>
    </w:p>
    <w:p w14:paraId="6F912101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Excel = </w:t>
      </w:r>
      <w:proofErr w:type="spell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Microsoft.Office.Interop.Excel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;</w:t>
      </w:r>
    </w:p>
    <w:p w14:paraId="2DAC23A4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3FE02338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namespace</w:t>
      </w:r>
      <w:proofErr w:type="gram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ExcelAutomationApp</w:t>
      </w:r>
      <w:proofErr w:type="spellEnd"/>
    </w:p>
    <w:p w14:paraId="14B3F09D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{</w:t>
      </w:r>
    </w:p>
    <w:p w14:paraId="562285A2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</w:t>
      </w:r>
      <w:proofErr w:type="gram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partial class </w:t>
      </w:r>
      <w:proofErr w:type="spell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ExcelAutomationForm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: Form</w:t>
      </w:r>
    </w:p>
    <w:p w14:paraId="056D8673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14:paraId="55CBA126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string[</w:t>
      </w:r>
      <w:proofErr w:type="gram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] </w:t>
      </w:r>
      <w:proofErr w:type="spell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csvData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;</w:t>
      </w:r>
    </w:p>
    <w:p w14:paraId="7FF2118E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0498843A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ExcelAutomationForm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</w:t>
      </w:r>
    </w:p>
    <w:p w14:paraId="6A15607C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512376D2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InitializeComponent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);</w:t>
      </w:r>
    </w:p>
    <w:p w14:paraId="58924734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csvData</w:t>
      </w:r>
      <w:proofErr w:type="spellEnd"/>
      <w:proofErr w:type="gram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File.ReadAllText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("defaulData.csv", System.Text.Encoding.UTF8).Split(',');</w:t>
      </w:r>
    </w:p>
    <w:p w14:paraId="7EC28BD3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for</w:t>
      </w:r>
      <w:proofErr w:type="gram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0; </w:t>
      </w:r>
      <w:proofErr w:type="spell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&lt; </w:t>
      </w:r>
      <w:proofErr w:type="spell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csvData.Length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; </w:t>
      </w:r>
      <w:proofErr w:type="spell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+= 9)</w:t>
      </w:r>
    </w:p>
    <w:p w14:paraId="087B1A1D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PreviewDGV.Rows.Add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csvData.Take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(new Range(</w:t>
      </w:r>
      <w:proofErr w:type="spell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, </w:t>
      </w:r>
      <w:proofErr w:type="spell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+ 9)).</w:t>
      </w:r>
      <w:proofErr w:type="spell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ToArray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());</w:t>
      </w:r>
    </w:p>
    <w:p w14:paraId="75A572C5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14:paraId="6730DE29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58C7A8A1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7E9D0B3E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private</w:t>
      </w:r>
      <w:proofErr w:type="gram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void </w:t>
      </w:r>
      <w:proofErr w:type="spell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buttonSave_Click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(object sender, </w:t>
      </w:r>
      <w:proofErr w:type="spell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EventArgs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e)</w:t>
      </w:r>
    </w:p>
    <w:p w14:paraId="69C532CC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4D3A9DE4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Excel.Application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app = new </w:t>
      </w:r>
      <w:proofErr w:type="spellStart"/>
      <w:proofErr w:type="gram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Excel.Application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);</w:t>
      </w:r>
    </w:p>
    <w:p w14:paraId="5CC80F3D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app.Visible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false;</w:t>
      </w:r>
    </w:p>
    <w:p w14:paraId="01FD8815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Excel.Workbook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wb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app.Workbooks.Add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Missing.Value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);</w:t>
      </w:r>
    </w:p>
    <w:p w14:paraId="765A36D6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Excel.Worksheet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wb.Sheets.Add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);</w:t>
      </w:r>
    </w:p>
    <w:p w14:paraId="7DF6AC32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ws.Activate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);</w:t>
      </w:r>
    </w:p>
    <w:p w14:paraId="7B39060D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55AA25B8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ws.Range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</w:t>
      </w:r>
      <w:proofErr w:type="gram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"A1", "A2"].Merge();</w:t>
      </w:r>
    </w:p>
    <w:p w14:paraId="7B75ED90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ws.Cells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</w:t>
      </w:r>
      <w:proofErr w:type="gram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1, 1] = "</w:t>
      </w: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Дата</w:t>
      </w: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записи</w:t>
      </w: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";</w:t>
      </w:r>
    </w:p>
    <w:p w14:paraId="7627B8D3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ws.Range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</w:t>
      </w:r>
      <w:proofErr w:type="gram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"A1", "A2"].</w:t>
      </w:r>
      <w:proofErr w:type="spell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ColumnWidth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10f;</w:t>
      </w:r>
    </w:p>
    <w:p w14:paraId="6CEA7F3F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7B2072D1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ws.Range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</w:t>
      </w:r>
      <w:proofErr w:type="gram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"B1", "C1"].Merge();</w:t>
      </w:r>
    </w:p>
    <w:p w14:paraId="26E1C186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ws.Cells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</w:t>
      </w:r>
      <w:proofErr w:type="gram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1, 2] = "</w:t>
      </w: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Номер</w:t>
      </w: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";</w:t>
      </w:r>
    </w:p>
    <w:p w14:paraId="3DCA066D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ws.Cells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</w:t>
      </w:r>
      <w:proofErr w:type="gram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2, 2] = "</w:t>
      </w: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документа</w:t>
      </w: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";</w:t>
      </w:r>
    </w:p>
    <w:p w14:paraId="0A6547C9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ws.Cells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</w:t>
      </w:r>
      <w:proofErr w:type="gram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2, 3] = "</w:t>
      </w: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по</w:t>
      </w: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порядку</w:t>
      </w: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";</w:t>
      </w:r>
    </w:p>
    <w:p w14:paraId="6A7FA8BB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3E790F69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ws.Range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</w:t>
      </w:r>
      <w:proofErr w:type="gram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"D1", "D2"].Merge();</w:t>
      </w:r>
    </w:p>
    <w:p w14:paraId="45510430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ws.Range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</w:t>
      </w:r>
      <w:proofErr w:type="gram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"D1", "D2"].</w:t>
      </w:r>
      <w:proofErr w:type="spell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ColumnWidth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40f;</w:t>
      </w:r>
    </w:p>
    <w:p w14:paraId="501A857F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ws.Cells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[1, 4] = "От кого получено или кому отправлено";</w:t>
      </w:r>
    </w:p>
    <w:p w14:paraId="24802DBC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</w:p>
    <w:p w14:paraId="64673B8B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ws.Range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</w:t>
      </w:r>
      <w:proofErr w:type="gram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"E1", "E2"].Merge();</w:t>
      </w:r>
    </w:p>
    <w:p w14:paraId="676430D0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ws.Range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</w:t>
      </w:r>
      <w:proofErr w:type="gram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"E1", "E2"].</w:t>
      </w:r>
      <w:proofErr w:type="spell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ColumnWidth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18f;</w:t>
      </w:r>
    </w:p>
    <w:p w14:paraId="09B19C4B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ws.Cells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[1, 5] = "Учетная единица выпуска продукции (работ, услуг)";</w:t>
      </w:r>
    </w:p>
    <w:p w14:paraId="7DC59EF7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ws.Range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</w:t>
      </w:r>
      <w:proofErr w:type="gram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"F1", "F2"].Merge();</w:t>
      </w:r>
    </w:p>
    <w:p w14:paraId="21707300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ws.Cells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</w:t>
      </w:r>
      <w:proofErr w:type="gram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1, 6] = "</w:t>
      </w: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Приход</w:t>
      </w: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";</w:t>
      </w:r>
    </w:p>
    <w:p w14:paraId="71F897D8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ws.Range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</w:t>
      </w:r>
      <w:proofErr w:type="gram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"G1", "G2"].Merge();</w:t>
      </w:r>
    </w:p>
    <w:p w14:paraId="68E6394B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ws.Cells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</w:t>
      </w:r>
      <w:proofErr w:type="gram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1, 7] = "</w:t>
      </w: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Расход</w:t>
      </w: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";</w:t>
      </w:r>
    </w:p>
    <w:p w14:paraId="6330EDF3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ws.Range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</w:t>
      </w:r>
      <w:proofErr w:type="gram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"H1", "H2"].Merge();</w:t>
      </w:r>
    </w:p>
    <w:p w14:paraId="67257F35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ws.Cells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</w:t>
      </w:r>
      <w:proofErr w:type="gram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1, 8] = "</w:t>
      </w: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Остаток</w:t>
      </w: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";</w:t>
      </w:r>
    </w:p>
    <w:p w14:paraId="248DFEBB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ws.Range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</w:t>
      </w:r>
      <w:proofErr w:type="gram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"I1", "I2"].Merge();</w:t>
      </w:r>
    </w:p>
    <w:p w14:paraId="767203AD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ws.Cells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</w:t>
      </w:r>
      <w:proofErr w:type="gram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1, 9] = "</w:t>
      </w: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Подпись</w:t>
      </w: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, </w:t>
      </w: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дата</w:t>
      </w: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";</w:t>
      </w:r>
    </w:p>
    <w:p w14:paraId="0F040973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ws.Range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</w:t>
      </w:r>
      <w:proofErr w:type="gram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"F1", "I1"].</w:t>
      </w:r>
      <w:proofErr w:type="spell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ColumnWidth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11f;</w:t>
      </w:r>
    </w:p>
    <w:p w14:paraId="28EB2F29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617CFC14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for</w:t>
      </w:r>
      <w:proofErr w:type="gram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1; </w:t>
      </w:r>
      <w:proofErr w:type="spell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&lt; 10; </w:t>
      </w:r>
      <w:proofErr w:type="spell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++)</w:t>
      </w:r>
    </w:p>
    <w:p w14:paraId="12DF7059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14:paraId="20E5BB15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ws.Cells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</w:t>
      </w:r>
      <w:proofErr w:type="gram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3, </w:t>
      </w:r>
      <w:proofErr w:type="spell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] = </w:t>
      </w:r>
      <w:proofErr w:type="spell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;</w:t>
      </w:r>
    </w:p>
    <w:p w14:paraId="2846E9AD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14:paraId="437F4B8B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0581E818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Excel.Range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r = </w:t>
      </w:r>
      <w:proofErr w:type="spellStart"/>
      <w:proofErr w:type="gram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ws.Range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</w:t>
      </w:r>
      <w:proofErr w:type="gram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"A1", "I7"];</w:t>
      </w:r>
    </w:p>
    <w:p w14:paraId="63B196F7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r.WrapText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true;</w:t>
      </w:r>
    </w:p>
    <w:p w14:paraId="2EF96F0D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r.HorizontalAlignment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Excel.Constants.xlCenter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;</w:t>
      </w:r>
    </w:p>
    <w:p w14:paraId="32262016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r.VerticalAlignment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Excel.Constants.xlCenter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;</w:t>
      </w:r>
    </w:p>
    <w:p w14:paraId="7BA9C813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r.Borders.Weight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2;</w:t>
      </w:r>
    </w:p>
    <w:p w14:paraId="3B6D8A2C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ws.Range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</w:t>
      </w:r>
      <w:proofErr w:type="gram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"H4", "H7"].Borders[</w:t>
      </w:r>
      <w:proofErr w:type="spell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Excel.XlBordersIndex.xlEdgeTop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].Weight = 4;</w:t>
      </w:r>
    </w:p>
    <w:p w14:paraId="745A8AD4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ws.Range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</w:t>
      </w:r>
      <w:proofErr w:type="gram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"H4", "H7"].Borders[</w:t>
      </w:r>
      <w:proofErr w:type="spell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Excel.XlBordersIndex.xlEdgeLeft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].Weight = 4;</w:t>
      </w:r>
    </w:p>
    <w:p w14:paraId="508CE6D8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ws.Range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</w:t>
      </w:r>
      <w:proofErr w:type="gram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"H4", "H7"].Borders[</w:t>
      </w:r>
      <w:proofErr w:type="spell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Excel.XlBordersIndex.xlEdgeRight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].Weight = 4;</w:t>
      </w:r>
    </w:p>
    <w:p w14:paraId="4880C1D0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ws.Range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</w:t>
      </w:r>
      <w:proofErr w:type="gram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"H4", "H7"].Borders[</w:t>
      </w:r>
      <w:proofErr w:type="spell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Excel.XlBordersIndex.xlEdgeBottom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].Weight = 4;</w:t>
      </w:r>
    </w:p>
    <w:p w14:paraId="0E981E22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7CC8C275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for</w:t>
      </w:r>
      <w:proofErr w:type="gram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0; </w:t>
      </w:r>
      <w:proofErr w:type="spell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&lt; </w:t>
      </w:r>
      <w:proofErr w:type="spell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csvData.Length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; </w:t>
      </w:r>
      <w:proofErr w:type="spell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++)</w:t>
      </w:r>
    </w:p>
    <w:p w14:paraId="3CD906FA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14:paraId="6CED840D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ws.Cells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</w:t>
      </w:r>
      <w:proofErr w:type="gram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4 + </w:t>
      </w:r>
      <w:proofErr w:type="spell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/ 9, 1 + </w:t>
      </w:r>
      <w:proofErr w:type="spell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% 9] = </w:t>
      </w:r>
      <w:proofErr w:type="spell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csvData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];</w:t>
      </w:r>
    </w:p>
    <w:p w14:paraId="6EEFE1C1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14:paraId="03B48CD9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408C0B51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579AFBE4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app.UserControl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true;</w:t>
      </w:r>
    </w:p>
    <w:p w14:paraId="6FBE2F05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wb.SaveCopyAs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Application.StartupPath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+ Name + ".</w:t>
      </w:r>
      <w:proofErr w:type="spell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xlsx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");</w:t>
      </w:r>
    </w:p>
    <w:p w14:paraId="6E1EC0CF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wb.Close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(</w:t>
      </w:r>
      <w:proofErr w:type="spellStart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false</w:t>
      </w:r>
      <w:proofErr w:type="spellEnd"/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);</w:t>
      </w:r>
    </w:p>
    <w:p w14:paraId="2CD7B7EA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}</w:t>
      </w:r>
    </w:p>
    <w:p w14:paraId="6AB76971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}</w:t>
      </w:r>
    </w:p>
    <w:p w14:paraId="1955014D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}</w:t>
      </w:r>
    </w:p>
    <w:p w14:paraId="5C270005" w14:textId="77777777" w:rsidR="005E5C7B" w:rsidRPr="00945965" w:rsidRDefault="005E5C7B" w:rsidP="005E5C7B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48B32F1A" w14:textId="78B836C9" w:rsidR="006B4B5B" w:rsidRPr="00945965" w:rsidRDefault="006B4B5B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</w:rPr>
        <w:br w:type="page"/>
      </w:r>
    </w:p>
    <w:p w14:paraId="4B9F40C3" w14:textId="2F2CCA79" w:rsidR="006B4B5B" w:rsidRPr="00945965" w:rsidRDefault="006B4B5B" w:rsidP="00CC3FBC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Графический пользовательский интерфейс программного обеспечения и его описание</w:t>
      </w:r>
    </w:p>
    <w:p w14:paraId="5E3E1EF6" w14:textId="5A13B56D" w:rsidR="006B4B5B" w:rsidRPr="00945965" w:rsidRDefault="00EA2983" w:rsidP="006B4B5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A298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12407BD" wp14:editId="17CE4DE5">
            <wp:extent cx="5940425" cy="2190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091D" w14:textId="1C21A9C0" w:rsidR="00945C70" w:rsidRDefault="006B4B5B" w:rsidP="00945C7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Интерфейс главной формы</w:t>
      </w:r>
    </w:p>
    <w:p w14:paraId="5279EA10" w14:textId="77777777" w:rsidR="00A62B6F" w:rsidRDefault="00A62B6F" w:rsidP="00A62B6F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60E1060" w14:textId="7CE29957" w:rsidR="00945C70" w:rsidRPr="00A62B6F" w:rsidRDefault="00945C70" w:rsidP="00945C7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форме присутствует таблица, подписанная «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Предпросмотр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». </w:t>
      </w:r>
      <w:r w:rsidR="00A62B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этой таблице отображается загруженная информация из </w:t>
      </w:r>
      <w:proofErr w:type="spellStart"/>
      <w:r w:rsidR="00A62B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csv</w:t>
      </w:r>
      <w:proofErr w:type="spellEnd"/>
      <w:r w:rsidR="00A62B6F" w:rsidRPr="00A62B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A62B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файла. По кнопке «Выгрузка в </w:t>
      </w:r>
      <w:r w:rsidR="00A62B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Excel</w:t>
      </w:r>
      <w:r w:rsidR="00A62B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 происходит экспорт данных.</w:t>
      </w:r>
    </w:p>
    <w:p w14:paraId="15D07893" w14:textId="77777777" w:rsidR="00EA2983" w:rsidRPr="00945965" w:rsidRDefault="00EA2983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783B04C" w14:textId="0689EEC4" w:rsidR="005548C5" w:rsidRPr="00945965" w:rsidRDefault="005548C5" w:rsidP="00CC3FBC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Подтверждение соответствия графического пользовательского интерфейса требованиям к оформлению</w:t>
      </w:r>
    </w:p>
    <w:p w14:paraId="1A32435B" w14:textId="55CF15AD" w:rsidR="005548C5" w:rsidRDefault="00EA2983" w:rsidP="005548C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A298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1561F8B" wp14:editId="7409A6CD">
            <wp:extent cx="5940425" cy="219075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8C5"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="005548C5"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Подтверждение соответствия графического пользовательского интерфейса требованиям к оформлению.</w:t>
      </w:r>
    </w:p>
    <w:p w14:paraId="047F76D3" w14:textId="77777777" w:rsidR="00A62B6F" w:rsidRPr="00945965" w:rsidRDefault="00A62B6F" w:rsidP="005548C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1EA81E1" w14:textId="71C89C6C" w:rsidR="00CC3FBC" w:rsidRDefault="00A62B6F" w:rsidP="00A62B6F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 форме присутствует возможность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предпросмотра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данных из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csv</w:t>
      </w:r>
      <w:proofErr w:type="spellEnd"/>
      <w:r w:rsidRPr="00A62B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файла, а также кнопка, позволяющая выгрузить данные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Excel</w:t>
      </w:r>
      <w:r w:rsidR="00CC3F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5245F786" w14:textId="2AE5834A" w:rsidR="005548C5" w:rsidRPr="00945965" w:rsidRDefault="00DA0692" w:rsidP="00CC3FBC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 </w:t>
      </w:r>
      <w:r w:rsidR="005548C5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Расчёт тестовых примеров с использованием составленного программного обеспечения</w:t>
      </w:r>
    </w:p>
    <w:p w14:paraId="53DCDA94" w14:textId="77777777" w:rsidR="00612302" w:rsidRPr="00945965" w:rsidRDefault="00612302" w:rsidP="0061230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0429A638" w14:textId="37FFD433" w:rsidR="005548C5" w:rsidRPr="00945965" w:rsidRDefault="00EA2983" w:rsidP="006123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A298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C7C7E2B" wp14:editId="7E8F266D">
            <wp:extent cx="5940425" cy="151955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E5B4" w14:textId="12CA6D03" w:rsidR="00EA2983" w:rsidRPr="00FA227B" w:rsidRDefault="00612302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5 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Созданный автоматически файл формата </w:t>
      </w:r>
      <w:proofErr w:type="spellStart"/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xlsx</w:t>
      </w:r>
      <w:proofErr w:type="spellEnd"/>
    </w:p>
    <w:p w14:paraId="4F3D84ED" w14:textId="77777777" w:rsidR="00EA2983" w:rsidRPr="00EA2983" w:rsidRDefault="00EA2983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CB1CF5A" w14:textId="40B74E3A" w:rsidR="00612302" w:rsidRPr="00945965" w:rsidRDefault="00DA0692" w:rsidP="00CC3FBC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="00612302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Формулировк</w:t>
      </w: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</w:t>
      </w:r>
      <w:r w:rsidR="00612302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вывода о проделанной работе</w:t>
      </w:r>
    </w:p>
    <w:p w14:paraId="2EFF5C40" w14:textId="6447A9BE" w:rsidR="006160DB" w:rsidRPr="000567DC" w:rsidRDefault="006160DB" w:rsidP="00CC3FB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6160DB">
        <w:rPr>
          <w:rFonts w:ascii="Times New Roman" w:hAnsi="Times New Roman" w:cs="Times New Roman"/>
          <w:color w:val="000000" w:themeColor="text1"/>
          <w:sz w:val="28"/>
          <w:szCs w:val="28"/>
        </w:rPr>
        <w:t>свои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Pr="006160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навыки подключения внешних модулей и их использования в разрабатываемых программах</w:t>
      </w:r>
      <w:r w:rsidR="000567DC" w:rsidRPr="000567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567D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</w:t>
      </w:r>
      <w:r w:rsidR="000567DC"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интегрированной среде разработки </w:t>
      </w:r>
      <w:proofErr w:type="spellStart"/>
      <w:r w:rsidR="000567DC"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="000567DC"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567DC"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Visual</w:t>
      </w:r>
      <w:proofErr w:type="spellEnd"/>
      <w:r w:rsidR="000567DC"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567DC"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Studio</w:t>
      </w:r>
      <w:proofErr w:type="spellEnd"/>
      <w:r w:rsidR="000567D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</w:p>
    <w:p w14:paraId="7A01AA1B" w14:textId="11492884" w:rsidR="00612302" w:rsidRPr="00945965" w:rsidRDefault="006160DB" w:rsidP="00CC3FB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6160DB">
        <w:rPr>
          <w:rFonts w:ascii="Times New Roman" w:hAnsi="Times New Roman" w:cs="Times New Roman"/>
          <w:color w:val="000000" w:themeColor="text1"/>
          <w:sz w:val="28"/>
          <w:szCs w:val="28"/>
        </w:rPr>
        <w:t>свои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Pr="006160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навыки программируемой настройки параметров электронных таблиц </w:t>
      </w:r>
      <w:proofErr w:type="spellStart"/>
      <w:r w:rsidRPr="006160DB"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Pr="006160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160DB">
        <w:rPr>
          <w:rFonts w:ascii="Times New Roman" w:hAnsi="Times New Roman" w:cs="Times New Roman"/>
          <w:color w:val="000000" w:themeColor="text1"/>
          <w:sz w:val="28"/>
          <w:szCs w:val="28"/>
        </w:rPr>
        <w:t>Office</w:t>
      </w:r>
      <w:proofErr w:type="spellEnd"/>
      <w:r w:rsidRPr="006160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160DB">
        <w:rPr>
          <w:rFonts w:ascii="Times New Roman" w:hAnsi="Times New Roman" w:cs="Times New Roman"/>
          <w:color w:val="000000" w:themeColor="text1"/>
          <w:sz w:val="28"/>
          <w:szCs w:val="28"/>
        </w:rPr>
        <w:t>Excel</w:t>
      </w:r>
      <w:proofErr w:type="spellEnd"/>
      <w:r w:rsidRPr="006160D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612302" w:rsidRPr="00945965" w:rsidSect="00C447FF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356D89" w14:textId="77777777" w:rsidR="007259F7" w:rsidRDefault="007259F7" w:rsidP="00C447FF">
      <w:pPr>
        <w:spacing w:after="0" w:line="240" w:lineRule="auto"/>
      </w:pPr>
      <w:r>
        <w:separator/>
      </w:r>
    </w:p>
  </w:endnote>
  <w:endnote w:type="continuationSeparator" w:id="0">
    <w:p w14:paraId="0709AB51" w14:textId="77777777" w:rsidR="007259F7" w:rsidRDefault="007259F7" w:rsidP="00C44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3530807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E94CFD0" w14:textId="5198ED1F" w:rsidR="00CC3FBC" w:rsidRPr="00CC3FBC" w:rsidRDefault="00C447FF" w:rsidP="00CC3FBC">
        <w:pPr>
          <w:pStyle w:val="a5"/>
          <w:tabs>
            <w:tab w:val="clear" w:pos="4677"/>
          </w:tabs>
          <w:jc w:val="center"/>
          <w:rPr>
            <w:rFonts w:ascii="Times New Roman" w:hAnsi="Times New Roman" w:cs="Times New Roman"/>
            <w:sz w:val="28"/>
            <w:szCs w:val="28"/>
          </w:rPr>
        </w:pPr>
        <w:r w:rsidRPr="00CC3FB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C3FB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C3FB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52C2F">
          <w:rPr>
            <w:rFonts w:ascii="Times New Roman" w:hAnsi="Times New Roman" w:cs="Times New Roman"/>
            <w:noProof/>
            <w:sz w:val="28"/>
            <w:szCs w:val="28"/>
          </w:rPr>
          <w:t>9</w:t>
        </w:r>
        <w:r w:rsidRPr="00CC3FB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997635" w14:textId="38DE031F" w:rsidR="00C447FF" w:rsidRPr="00C447FF" w:rsidRDefault="00C447FF" w:rsidP="00C447FF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 – 2024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97AB3B" w14:textId="77777777" w:rsidR="007259F7" w:rsidRDefault="007259F7" w:rsidP="00C447FF">
      <w:pPr>
        <w:spacing w:after="0" w:line="240" w:lineRule="auto"/>
      </w:pPr>
      <w:r>
        <w:separator/>
      </w:r>
    </w:p>
  </w:footnote>
  <w:footnote w:type="continuationSeparator" w:id="0">
    <w:p w14:paraId="27D55326" w14:textId="77777777" w:rsidR="007259F7" w:rsidRDefault="007259F7" w:rsidP="00C447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E0EF4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CAB3DD8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8497066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8DE3085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31B0411"/>
    <w:multiLevelType w:val="hybridMultilevel"/>
    <w:tmpl w:val="CD828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C5276A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5D457809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2E3799E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5E00F4B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75773185"/>
    <w:multiLevelType w:val="hybridMultilevel"/>
    <w:tmpl w:val="CD828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9"/>
  </w:num>
  <w:num w:numId="7">
    <w:abstractNumId w:val="5"/>
  </w:num>
  <w:num w:numId="8">
    <w:abstractNumId w:val="3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A0D"/>
    <w:rsid w:val="000567DC"/>
    <w:rsid w:val="001014DA"/>
    <w:rsid w:val="00132A8B"/>
    <w:rsid w:val="00181829"/>
    <w:rsid w:val="001913A5"/>
    <w:rsid w:val="001D7D9E"/>
    <w:rsid w:val="001E6A93"/>
    <w:rsid w:val="00221D10"/>
    <w:rsid w:val="002270C0"/>
    <w:rsid w:val="00263D91"/>
    <w:rsid w:val="002C187E"/>
    <w:rsid w:val="002D38FD"/>
    <w:rsid w:val="002D4639"/>
    <w:rsid w:val="003A2CC7"/>
    <w:rsid w:val="003F687F"/>
    <w:rsid w:val="00412D3E"/>
    <w:rsid w:val="004378CA"/>
    <w:rsid w:val="00451EBD"/>
    <w:rsid w:val="00497512"/>
    <w:rsid w:val="004A4EC2"/>
    <w:rsid w:val="004D2E87"/>
    <w:rsid w:val="0054118F"/>
    <w:rsid w:val="005548C5"/>
    <w:rsid w:val="005E5C7B"/>
    <w:rsid w:val="006102D2"/>
    <w:rsid w:val="00612302"/>
    <w:rsid w:val="006160DB"/>
    <w:rsid w:val="006256A6"/>
    <w:rsid w:val="006479B3"/>
    <w:rsid w:val="00666F59"/>
    <w:rsid w:val="006B2E33"/>
    <w:rsid w:val="006B4B5B"/>
    <w:rsid w:val="007259F7"/>
    <w:rsid w:val="00752C2F"/>
    <w:rsid w:val="007829A0"/>
    <w:rsid w:val="00882BFC"/>
    <w:rsid w:val="008E2CC2"/>
    <w:rsid w:val="00945965"/>
    <w:rsid w:val="00945C70"/>
    <w:rsid w:val="00963106"/>
    <w:rsid w:val="00A018A5"/>
    <w:rsid w:val="00A61676"/>
    <w:rsid w:val="00A62B6F"/>
    <w:rsid w:val="00AF67F7"/>
    <w:rsid w:val="00AF7B76"/>
    <w:rsid w:val="00B653F5"/>
    <w:rsid w:val="00BC2A0D"/>
    <w:rsid w:val="00C2352D"/>
    <w:rsid w:val="00C41F80"/>
    <w:rsid w:val="00C447FF"/>
    <w:rsid w:val="00CB4ED7"/>
    <w:rsid w:val="00CC3FBC"/>
    <w:rsid w:val="00DA0692"/>
    <w:rsid w:val="00EA2983"/>
    <w:rsid w:val="00EF6C5F"/>
    <w:rsid w:val="00F34C32"/>
    <w:rsid w:val="00F368E0"/>
    <w:rsid w:val="00FA227B"/>
    <w:rsid w:val="00FA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5CC0E"/>
  <w15:chartTrackingRefBased/>
  <w15:docId w15:val="{CCC4D62F-8AA9-449D-BDCE-5553CCDB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1D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47FF"/>
  </w:style>
  <w:style w:type="paragraph" w:styleId="a5">
    <w:name w:val="footer"/>
    <w:basedOn w:val="a"/>
    <w:link w:val="a6"/>
    <w:uiPriority w:val="99"/>
    <w:unhideWhenUsed/>
    <w:rsid w:val="00C44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447FF"/>
  </w:style>
  <w:style w:type="paragraph" w:styleId="a7">
    <w:name w:val="List Paragraph"/>
    <w:basedOn w:val="a"/>
    <w:uiPriority w:val="34"/>
    <w:qFormat/>
    <w:rsid w:val="00C447FF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CC3FB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CC3FBC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CC3FBC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C3FBC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CC3FBC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CC3F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C3F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Сафронов А.И.</cp:lastModifiedBy>
  <cp:revision>3</cp:revision>
  <dcterms:created xsi:type="dcterms:W3CDTF">2024-10-30T22:28:00Z</dcterms:created>
  <dcterms:modified xsi:type="dcterms:W3CDTF">2024-11-01T07:48:00Z</dcterms:modified>
</cp:coreProperties>
</file>