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501E3209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219D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EEE47F3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41F21">
        <w:rPr>
          <w:rFonts w:ascii="Times New Roman" w:hAnsi="Times New Roman" w:cs="Times New Roman"/>
          <w:b/>
          <w:bCs/>
          <w:sz w:val="32"/>
          <w:szCs w:val="32"/>
        </w:rPr>
        <w:t>L03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75498B5" w:rsidR="00AE632F" w:rsidRPr="00AE632F" w:rsidRDefault="00607184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</w:t>
      </w:r>
      <w:r w:rsidR="00AE632F" w:rsidRPr="00AE632F">
        <w:rPr>
          <w:rFonts w:ascii="Times New Roman" w:hAnsi="Times New Roman" w:cs="Times New Roman"/>
        </w:rPr>
        <w:t xml:space="preserve"> (</w:t>
      </w:r>
      <w:r w:rsidR="00E41F21">
        <w:rPr>
          <w:rFonts w:ascii="Times New Roman" w:hAnsi="Times New Roman" w:cs="Times New Roman"/>
        </w:rPr>
        <w:t>30215666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6CDB42CE" w:rsidR="00AE632F" w:rsidRPr="00AE632F" w:rsidRDefault="00E41F21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Spiian, Artem</w:t>
      </w:r>
      <w:r w:rsidR="00AE632F" w:rsidRPr="00AE632F">
        <w:rPr>
          <w:rFonts w:ascii="Times New Roman" w:hAnsi="Times New Roman" w:cs="Times New Roman"/>
        </w:rPr>
        <w:t xml:space="preserve"> (</w:t>
      </w:r>
      <w:r w:rsidRPr="007C37F5">
        <w:rPr>
          <w:rFonts w:ascii="Times New Roman" w:hAnsi="Times New Roman" w:cs="Times New Roman"/>
        </w:rPr>
        <w:t>10192898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2D8321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7C08B" w14:textId="1EE3491E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E84A5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8CDA2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7518F" w14:textId="0B056037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68D17CC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 </w:t>
      </w:r>
      <w:r w:rsidR="00A123B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6D68827D" w14:textId="013921D1" w:rsidR="00276E62" w:rsidRDefault="006C3A73" w:rsidP="00A123B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Original Layout</w:t>
      </w:r>
    </w:p>
    <w:p w14:paraId="5A064CCA" w14:textId="77777777" w:rsidR="00944E54" w:rsidRDefault="00944E54" w:rsidP="00A123B5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0217E104" w14:textId="59778A6D" w:rsidR="006C3A73" w:rsidRPr="006C3A73" w:rsidRDefault="00944E54" w:rsidP="00A123B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6EE752C" wp14:editId="5697D918">
            <wp:extent cx="5943600" cy="1379220"/>
            <wp:effectExtent l="0" t="0" r="0" b="0"/>
            <wp:docPr id="41562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13"/>
                    <a:stretch/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5E870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B9686" w14:textId="4384BEC8" w:rsidR="00944E54" w:rsidRDefault="00944E54" w:rsidP="00944E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sz w:val="22"/>
          <w:szCs w:val="22"/>
        </w:rPr>
        <w:t>ex Direction Column</w:t>
      </w:r>
    </w:p>
    <w:p w14:paraId="6C6C8896" w14:textId="43F956EA" w:rsidR="00944E54" w:rsidRPr="00944E54" w:rsidRDefault="00944E54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9458C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57257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11809" w14:textId="753BAB52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D6B16A" w14:textId="77777777" w:rsidR="00A123B5" w:rsidRP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23B5" w:rsidRPr="00A12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22F4D"/>
    <w:rsid w:val="00056716"/>
    <w:rsid w:val="001D3414"/>
    <w:rsid w:val="00276E62"/>
    <w:rsid w:val="00607184"/>
    <w:rsid w:val="006C3A73"/>
    <w:rsid w:val="00730B97"/>
    <w:rsid w:val="007D546C"/>
    <w:rsid w:val="00915F0B"/>
    <w:rsid w:val="00944E54"/>
    <w:rsid w:val="00A123B5"/>
    <w:rsid w:val="00AB0ACC"/>
    <w:rsid w:val="00AE632F"/>
    <w:rsid w:val="00D219D6"/>
    <w:rsid w:val="00E24554"/>
    <w:rsid w:val="00E41F21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E54"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10</cp:revision>
  <dcterms:created xsi:type="dcterms:W3CDTF">2024-12-14T18:35:00Z</dcterms:created>
  <dcterms:modified xsi:type="dcterms:W3CDTF">2025-02-07T20:31:00Z</dcterms:modified>
</cp:coreProperties>
</file>