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929838504"/>
        <w:docPartObj>
          <w:docPartGallery w:val="Cover Pages"/>
          <w:docPartUnique/>
        </w:docPartObj>
      </w:sdtPr>
      <w:sdtEndPr>
        <w:rPr>
          <w:sz w:val="17"/>
        </w:rPr>
      </w:sdtEndPr>
      <w:sdtContent>
        <w:p w14:paraId="6FD80F9A" w14:textId="2FF3DD73" w:rsidR="00E73965" w:rsidRDefault="00E7396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487776256" behindDoc="0" locked="0" layoutInCell="1" allowOverlap="1" wp14:anchorId="571EC294" wp14:editId="4E12A7B0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63DC8F7" w14:textId="608660BE" w:rsidR="00E73965" w:rsidRDefault="00E73965" w:rsidP="00E73965">
                                    <w:pPr>
                                      <w:pStyle w:val="Title"/>
                                      <w:jc w:val="center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Arthainvest capital</w:t>
                                    </w:r>
                                  </w:p>
                                </w:sdtContent>
                              </w:sdt>
                              <w:p w14:paraId="2B53807A" w14:textId="77777777" w:rsidR="00E73965" w:rsidRDefault="00E73965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D748C81" w14:textId="39E65826" w:rsidR="00E73965" w:rsidRDefault="00E73965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71EC294" id="Rectangle 16" o:spid="_x0000_s1026" style="position:absolute;margin-left:0;margin-top:0;width:422.3pt;height:760.1pt;z-index:487776256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f81bd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63DC8F7" w14:textId="608660BE" w:rsidR="00E73965" w:rsidRDefault="00E73965" w:rsidP="00E73965">
                              <w:pPr>
                                <w:pStyle w:val="Title"/>
                                <w:jc w:val="center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Arthainvest capital</w:t>
                              </w:r>
                            </w:p>
                          </w:sdtContent>
                        </w:sdt>
                        <w:p w14:paraId="2B53807A" w14:textId="77777777" w:rsidR="00E73965" w:rsidRDefault="00E73965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3D748C81" w14:textId="39E65826" w:rsidR="00E73965" w:rsidRDefault="00E73965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487777280" behindDoc="0" locked="0" layoutInCell="1" allowOverlap="1" wp14:anchorId="06F12A56" wp14:editId="6CF1C6A8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5525135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E3999A9" w14:textId="23AB5755" w:rsidR="00E73965" w:rsidRDefault="00E73965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FUND SELECT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6F12A56" id="Rectangle 268" o:spid="_x0000_s1027" style="position:absolute;margin-left:0;margin-top:0;width:148.1pt;height:760.3pt;z-index:487777280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" fillcolor="#1f497d [3215]" stroked="f" strokeweight="2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E3999A9" w14:textId="23AB5755" w:rsidR="00E73965" w:rsidRDefault="00E73965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FUND SELECT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EDB88DF" w14:textId="77777777" w:rsidR="00E73965" w:rsidRDefault="00E73965"/>
        <w:p w14:paraId="6A64F4CD" w14:textId="4AB2C479" w:rsidR="00E73965" w:rsidRDefault="00E73965">
          <w:pPr>
            <w:rPr>
              <w:sz w:val="17"/>
            </w:rPr>
          </w:pPr>
          <w:r>
            <w:rPr>
              <w:sz w:val="17"/>
            </w:rPr>
            <w:br w:type="page"/>
          </w:r>
        </w:p>
      </w:sdtContent>
    </w:sdt>
    <w:p w14:paraId="211B0FE7" w14:textId="39A3E476" w:rsidR="00FA4FCE" w:rsidRDefault="00570EC2">
      <w:pPr>
        <w:pStyle w:val="BodyText"/>
        <w:rPr>
          <w:rFonts w:ascii="Times New Roman"/>
        </w:rPr>
      </w:pPr>
      <w:r>
        <w:rPr>
          <w:rFonts w:ascii="Times New Roman"/>
        </w:rPr>
        <w:lastRenderedPageBreak/>
        <w:t xml:space="preserve">                                                                                                    </w:t>
      </w:r>
    </w:p>
    <w:p w14:paraId="3E104632" w14:textId="77777777" w:rsidR="00FA4FCE" w:rsidRDefault="00FA4FCE">
      <w:pPr>
        <w:pStyle w:val="BodyText"/>
        <w:rPr>
          <w:rFonts w:ascii="Times New Roman"/>
        </w:rPr>
      </w:pPr>
    </w:p>
    <w:p w14:paraId="1161D152" w14:textId="77777777" w:rsidR="00FA4FCE" w:rsidRDefault="00FA4FCE">
      <w:pPr>
        <w:pStyle w:val="BodyText"/>
        <w:rPr>
          <w:rFonts w:ascii="Times New Roman"/>
        </w:rPr>
      </w:pPr>
    </w:p>
    <w:p w14:paraId="70A7F281" w14:textId="6E1F2697" w:rsidR="00FA4FCE" w:rsidRDefault="00570EC2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C18646B" wp14:editId="50BDEA10">
            <wp:extent cx="7019430" cy="8642350"/>
            <wp:effectExtent l="0" t="0" r="0" b="6350"/>
            <wp:docPr id="925689040" name="Picture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89040" name="Picture 9256890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4082" cy="867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3625" w14:textId="77777777" w:rsidR="00FA4FCE" w:rsidRDefault="00FA4FCE">
      <w:pPr>
        <w:pStyle w:val="BodyText"/>
        <w:rPr>
          <w:rFonts w:ascii="Times New Roman"/>
        </w:rPr>
      </w:pPr>
    </w:p>
    <w:p w14:paraId="409D303D" w14:textId="77777777" w:rsidR="00FA4FCE" w:rsidRDefault="00FA4FCE">
      <w:pPr>
        <w:pStyle w:val="BodyText"/>
        <w:rPr>
          <w:rFonts w:ascii="Times New Roman"/>
        </w:rPr>
      </w:pPr>
    </w:p>
    <w:p w14:paraId="442EE4B0" w14:textId="558E528F" w:rsidR="00FA4FCE" w:rsidRDefault="009C32EE">
      <w:pPr>
        <w:spacing w:before="128"/>
        <w:ind w:left="628"/>
        <w:rPr>
          <w:sz w:val="24"/>
        </w:rPr>
      </w:pPr>
      <w:r>
        <w:rPr>
          <w:color w:val="FFFFFF"/>
          <w:sz w:val="24"/>
        </w:rPr>
        <w:lastRenderedPageBreak/>
        <w:t>registered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Mutual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Fund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Distributor</w:t>
      </w:r>
    </w:p>
    <w:p w14:paraId="5608121F" w14:textId="77777777" w:rsidR="00FA4FCE" w:rsidRDefault="00FA4FCE">
      <w:pPr>
        <w:rPr>
          <w:sz w:val="24"/>
        </w:rPr>
        <w:sectPr w:rsidR="00FA4FCE" w:rsidSect="00E73965">
          <w:type w:val="continuous"/>
          <w:pgSz w:w="11920" w:h="16840"/>
          <w:pgMar w:top="1600" w:right="80" w:bottom="280" w:left="280" w:header="720" w:footer="720" w:gutter="0"/>
          <w:pgNumType w:start="0"/>
          <w:cols w:space="720"/>
          <w:titlePg/>
          <w:docGrid w:linePitch="299"/>
        </w:sectPr>
      </w:pPr>
    </w:p>
    <w:p w14:paraId="0EAC1578" w14:textId="77777777" w:rsidR="00FA4FCE" w:rsidRDefault="00FA4FCE">
      <w:pPr>
        <w:pStyle w:val="BodyText"/>
        <w:spacing w:before="7"/>
        <w:rPr>
          <w:sz w:val="17"/>
        </w:rPr>
      </w:pPr>
    </w:p>
    <w:p w14:paraId="3D68243F" w14:textId="77777777" w:rsidR="00FA4FCE" w:rsidRDefault="009C32EE">
      <w:pPr>
        <w:spacing w:before="132"/>
        <w:ind w:left="618"/>
        <w:rPr>
          <w:sz w:val="48"/>
        </w:rPr>
      </w:pPr>
      <w:r>
        <w:rPr>
          <w:color w:val="002134"/>
          <w:sz w:val="48"/>
        </w:rPr>
        <w:t>Contents</w:t>
      </w:r>
    </w:p>
    <w:p w14:paraId="5F436AB6" w14:textId="77777777" w:rsidR="00FA4FCE" w:rsidRDefault="00FA4FCE">
      <w:pPr>
        <w:pStyle w:val="BodyText"/>
        <w:spacing w:before="2"/>
        <w:rPr>
          <w:sz w:val="29"/>
        </w:rPr>
      </w:pPr>
    </w:p>
    <w:p w14:paraId="3861C28D" w14:textId="77777777" w:rsidR="00FA4FCE" w:rsidRDefault="00FA4FCE">
      <w:pPr>
        <w:rPr>
          <w:sz w:val="29"/>
        </w:rPr>
        <w:sectPr w:rsidR="00FA4FCE">
          <w:pgSz w:w="11920" w:h="16840"/>
          <w:pgMar w:top="500" w:right="80" w:bottom="280" w:left="280" w:header="720" w:footer="720" w:gutter="0"/>
          <w:cols w:space="720"/>
        </w:sectPr>
      </w:pPr>
    </w:p>
    <w:p w14:paraId="19716D6C" w14:textId="77777777" w:rsidR="00FA4FCE" w:rsidRDefault="009C32EE">
      <w:pPr>
        <w:pStyle w:val="BodyText"/>
        <w:spacing w:before="187" w:line="254" w:lineRule="auto"/>
        <w:ind w:left="618" w:right="3562"/>
      </w:pPr>
      <w:r>
        <w:rPr>
          <w:color w:val="002134"/>
        </w:rPr>
        <w:t>Page</w:t>
      </w:r>
      <w:r>
        <w:rPr>
          <w:color w:val="002134"/>
          <w:spacing w:val="-52"/>
        </w:rPr>
        <w:t xml:space="preserve"> </w:t>
      </w:r>
      <w:r>
        <w:rPr>
          <w:color w:val="002134"/>
        </w:rPr>
        <w:t>Nos</w:t>
      </w:r>
    </w:p>
    <w:p w14:paraId="2F7F85AD" w14:textId="77777777" w:rsidR="00FA4FCE" w:rsidRDefault="00FA4FCE">
      <w:pPr>
        <w:pStyle w:val="BodyText"/>
        <w:spacing w:before="7"/>
        <w:rPr>
          <w:sz w:val="2"/>
        </w:rPr>
      </w:pPr>
    </w:p>
    <w:p w14:paraId="4A381597" w14:textId="20100FF8" w:rsidR="00FA4FCE" w:rsidRDefault="009C32EE">
      <w:pPr>
        <w:pStyle w:val="BodyText"/>
        <w:spacing w:line="20" w:lineRule="exact"/>
        <w:ind w:left="618" w:right="-51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001849" wp14:editId="6FF1888A">
                <wp:extent cx="2863850" cy="9525"/>
                <wp:effectExtent l="0" t="0" r="4445" b="1905"/>
                <wp:docPr id="190861782" name="Group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3850" cy="9525"/>
                          <a:chOff x="0" y="0"/>
                          <a:chExt cx="4510" cy="15"/>
                        </a:xfrm>
                      </wpg:grpSpPr>
                      <wps:wsp>
                        <wps:cNvPr id="1156934875" name="Rectangle 7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10" cy="15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F5E45A" id="Group 753" o:spid="_x0000_s1026" style="width:225.5pt;height:.75pt;mso-position-horizontal-relative:char;mso-position-vertical-relative:line" coordsize="451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">
                <v:rect id="Rectangle 754" o:spid="_x0000_s1027" style="position:absolute;width:451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" fillcolor="#002134" stroked="f"/>
                <w10:anchorlock/>
              </v:group>
            </w:pict>
          </mc:Fallback>
        </mc:AlternateContent>
      </w:r>
    </w:p>
    <w:p w14:paraId="64A1103B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203"/>
        <w:ind w:hanging="581"/>
        <w:jc w:val="left"/>
        <w:rPr>
          <w:sz w:val="20"/>
        </w:rPr>
      </w:pPr>
      <w:r>
        <w:rPr>
          <w:color w:val="595B60"/>
          <w:sz w:val="20"/>
        </w:rPr>
        <w:t>Fund Select Reader’s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Guide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-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Equity</w:t>
      </w:r>
    </w:p>
    <w:p w14:paraId="11F88120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14"/>
        <w:ind w:hanging="581"/>
        <w:jc w:val="left"/>
        <w:rPr>
          <w:sz w:val="20"/>
        </w:rPr>
      </w:pPr>
      <w:r>
        <w:rPr>
          <w:color w:val="595B60"/>
          <w:sz w:val="20"/>
        </w:rPr>
        <w:t>Fund Select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Reader’s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Guide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-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Debt</w:t>
      </w:r>
    </w:p>
    <w:p w14:paraId="057E6C5D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13"/>
        <w:ind w:hanging="581"/>
        <w:jc w:val="left"/>
        <w:rPr>
          <w:sz w:val="20"/>
        </w:rPr>
      </w:pPr>
      <w:r>
        <w:rPr>
          <w:color w:val="595B60"/>
          <w:sz w:val="20"/>
        </w:rPr>
        <w:t>Overview</w:t>
      </w:r>
    </w:p>
    <w:p w14:paraId="5E0FE70D" w14:textId="64201033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14"/>
        <w:ind w:hanging="581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83456" behindDoc="1" locked="0" layoutInCell="1" allowOverlap="1" wp14:anchorId="14EDFE7B" wp14:editId="3C0342A2">
                <wp:simplePos x="0" y="0"/>
                <wp:positionH relativeFrom="page">
                  <wp:posOffset>583565</wp:posOffset>
                </wp:positionH>
                <wp:positionV relativeFrom="paragraph">
                  <wp:posOffset>83185</wp:posOffset>
                </wp:positionV>
                <wp:extent cx="2851150" cy="1091565"/>
                <wp:effectExtent l="0" t="0" r="0" b="0"/>
                <wp:wrapNone/>
                <wp:docPr id="1676291690" name="Text Box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0" cy="1091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6EE78" w14:textId="77777777" w:rsidR="00FA4FCE" w:rsidRDefault="009C32EE">
                            <w:pPr>
                              <w:tabs>
                                <w:tab w:val="left" w:pos="4489"/>
                              </w:tabs>
                              <w:spacing w:before="141"/>
                              <w:rPr>
                                <w:rFonts w:ascii="Arial"/>
                                <w:b/>
                                <w:sz w:val="1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0"/>
                                <w:u w:val="thick" w:color="002134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0"/>
                                <w:u w:val="thick" w:color="00213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EDFE7B" id="_x0000_t202" coordsize="21600,21600" o:spt="202" path="m,l,21600r21600,l21600,xe">
                <v:stroke joinstyle="miter"/>
                <v:path gradientshapeok="t" o:connecttype="rect"/>
              </v:shapetype>
              <v:shape id="Text Box 752" o:spid="_x0000_s1028" type="#_x0000_t202" style="position:absolute;left:0;text-align:left;margin-left:45.95pt;margin-top:6.55pt;width:224.5pt;height:85.95pt;z-index:-2483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" filled="f" stroked="f">
                <v:textbox inset="0,0,0,0">
                  <w:txbxContent>
                    <w:p w14:paraId="0636EE78" w14:textId="77777777" w:rsidR="00FA4FCE" w:rsidRDefault="009C32EE">
                      <w:pPr>
                        <w:tabs>
                          <w:tab w:val="left" w:pos="4489"/>
                        </w:tabs>
                        <w:spacing w:before="141"/>
                        <w:rPr>
                          <w:rFonts w:ascii="Arial"/>
                          <w:b/>
                          <w:sz w:val="120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0"/>
                          <w:u w:val="thick" w:color="002134"/>
                        </w:rPr>
                        <w:t>1</w:t>
                      </w:r>
                      <w:r>
                        <w:rPr>
                          <w:rFonts w:ascii="Arial"/>
                          <w:b/>
                          <w:color w:val="002134"/>
                          <w:sz w:val="120"/>
                          <w:u w:val="thick" w:color="002134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20"/>
        </w:rPr>
        <w:t>Market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Outlook</w:t>
      </w:r>
    </w:p>
    <w:p w14:paraId="231FD190" w14:textId="77777777" w:rsidR="00FA4FCE" w:rsidRDefault="00FA4FCE">
      <w:pPr>
        <w:pStyle w:val="BodyText"/>
        <w:rPr>
          <w:sz w:val="26"/>
        </w:rPr>
      </w:pPr>
    </w:p>
    <w:p w14:paraId="16B7541C" w14:textId="77777777" w:rsidR="00FA4FCE" w:rsidRDefault="00FA4FCE">
      <w:pPr>
        <w:pStyle w:val="BodyText"/>
        <w:rPr>
          <w:sz w:val="26"/>
        </w:rPr>
      </w:pPr>
    </w:p>
    <w:p w14:paraId="12228500" w14:textId="77777777" w:rsidR="00FA4FCE" w:rsidRDefault="00FA4FCE">
      <w:pPr>
        <w:pStyle w:val="BodyText"/>
        <w:rPr>
          <w:sz w:val="26"/>
        </w:rPr>
      </w:pPr>
    </w:p>
    <w:p w14:paraId="515507C6" w14:textId="77777777" w:rsidR="00FA4FCE" w:rsidRDefault="00FA4FCE">
      <w:pPr>
        <w:pStyle w:val="BodyText"/>
        <w:spacing w:before="3"/>
        <w:rPr>
          <w:sz w:val="38"/>
        </w:rPr>
      </w:pPr>
    </w:p>
    <w:p w14:paraId="4618084D" w14:textId="77777777" w:rsidR="00FA4FCE" w:rsidRDefault="009C32EE">
      <w:pPr>
        <w:ind w:left="638"/>
        <w:rPr>
          <w:sz w:val="48"/>
        </w:rPr>
      </w:pPr>
      <w:r>
        <w:rPr>
          <w:color w:val="002134"/>
          <w:sz w:val="48"/>
        </w:rPr>
        <w:t>Equity</w:t>
      </w:r>
    </w:p>
    <w:p w14:paraId="230355DB" w14:textId="77777777" w:rsidR="00FA4FCE" w:rsidRDefault="009C32EE">
      <w:pPr>
        <w:pStyle w:val="Heading5"/>
        <w:spacing w:before="38"/>
        <w:ind w:left="638"/>
        <w:jc w:val="left"/>
      </w:pPr>
      <w:r>
        <w:rPr>
          <w:color w:val="002134"/>
        </w:rPr>
        <w:t>Largecap Funds</w:t>
      </w:r>
    </w:p>
    <w:p w14:paraId="52016AE7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25"/>
        <w:ind w:hanging="581"/>
        <w:jc w:val="left"/>
        <w:rPr>
          <w:sz w:val="20"/>
        </w:rPr>
      </w:pPr>
      <w:r>
        <w:rPr>
          <w:color w:val="595B60"/>
          <w:sz w:val="20"/>
        </w:rPr>
        <w:t>ICICI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Prudential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Bluechip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1B6F108A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14"/>
        <w:ind w:hanging="581"/>
        <w:jc w:val="left"/>
        <w:rPr>
          <w:sz w:val="20"/>
        </w:rPr>
      </w:pPr>
      <w:r>
        <w:rPr>
          <w:color w:val="595B60"/>
          <w:sz w:val="20"/>
        </w:rPr>
        <w:t>Nippon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India Large Cap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0EDA31D6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14"/>
        <w:ind w:hanging="581"/>
        <w:jc w:val="left"/>
        <w:rPr>
          <w:sz w:val="20"/>
        </w:rPr>
      </w:pPr>
      <w:r>
        <w:rPr>
          <w:color w:val="595B60"/>
          <w:sz w:val="20"/>
        </w:rPr>
        <w:t>SBI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Bluechip Fund</w:t>
      </w:r>
    </w:p>
    <w:p w14:paraId="63B69EF4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13"/>
        <w:ind w:hanging="581"/>
        <w:jc w:val="left"/>
        <w:rPr>
          <w:sz w:val="20"/>
        </w:rPr>
      </w:pPr>
      <w:r>
        <w:rPr>
          <w:color w:val="595B60"/>
          <w:sz w:val="20"/>
        </w:rPr>
        <w:t>Aditya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Birla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SL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Frontline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Equity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6FFCEA07" w14:textId="77777777" w:rsidR="00FA4FCE" w:rsidRDefault="009C32EE">
      <w:pPr>
        <w:pStyle w:val="Heading5"/>
        <w:spacing w:before="25"/>
        <w:ind w:left="638"/>
        <w:jc w:val="left"/>
      </w:pPr>
      <w:r>
        <w:rPr>
          <w:color w:val="002134"/>
        </w:rPr>
        <w:t>Large</w:t>
      </w:r>
      <w:r>
        <w:rPr>
          <w:color w:val="002134"/>
          <w:spacing w:val="1"/>
        </w:rPr>
        <w:t xml:space="preserve"> </w:t>
      </w:r>
      <w:r>
        <w:rPr>
          <w:color w:val="002134"/>
        </w:rPr>
        <w:t>&amp; Midcap</w:t>
      </w:r>
      <w:r>
        <w:rPr>
          <w:color w:val="002134"/>
          <w:spacing w:val="1"/>
        </w:rPr>
        <w:t xml:space="preserve"> </w:t>
      </w:r>
      <w:r>
        <w:rPr>
          <w:color w:val="002134"/>
        </w:rPr>
        <w:t>Funds</w:t>
      </w:r>
    </w:p>
    <w:p w14:paraId="54AB0441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25"/>
        <w:ind w:hanging="581"/>
        <w:jc w:val="left"/>
        <w:rPr>
          <w:sz w:val="20"/>
        </w:rPr>
      </w:pPr>
      <w:r>
        <w:rPr>
          <w:color w:val="595B60"/>
          <w:sz w:val="20"/>
        </w:rPr>
        <w:t>Kotak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Equity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Opportunities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3FCF193D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34"/>
        <w:ind w:hanging="581"/>
        <w:jc w:val="left"/>
        <w:rPr>
          <w:sz w:val="20"/>
        </w:rPr>
      </w:pPr>
      <w:r>
        <w:rPr>
          <w:color w:val="595B60"/>
          <w:sz w:val="20"/>
        </w:rPr>
        <w:t>SBI Large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&amp; Midcap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07081B05" w14:textId="77777777" w:rsidR="00FA4FCE" w:rsidRDefault="009C32EE">
      <w:pPr>
        <w:pStyle w:val="Heading5"/>
        <w:spacing w:before="49"/>
        <w:ind w:left="638"/>
        <w:jc w:val="left"/>
      </w:pPr>
      <w:r>
        <w:rPr>
          <w:color w:val="002134"/>
        </w:rPr>
        <w:t>Flexicap</w:t>
      </w:r>
      <w:r>
        <w:rPr>
          <w:color w:val="002134"/>
          <w:spacing w:val="-1"/>
        </w:rPr>
        <w:t xml:space="preserve"> </w:t>
      </w:r>
      <w:r>
        <w:rPr>
          <w:color w:val="002134"/>
        </w:rPr>
        <w:t>Funds</w:t>
      </w:r>
    </w:p>
    <w:p w14:paraId="5D014AD5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25"/>
        <w:ind w:hanging="581"/>
        <w:jc w:val="left"/>
        <w:rPr>
          <w:sz w:val="20"/>
        </w:rPr>
      </w:pPr>
      <w:r>
        <w:rPr>
          <w:color w:val="595B60"/>
          <w:sz w:val="20"/>
        </w:rPr>
        <w:t>Franklin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India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Flexicap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15A0BA2D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14"/>
        <w:ind w:hanging="581"/>
        <w:jc w:val="left"/>
        <w:rPr>
          <w:sz w:val="20"/>
        </w:rPr>
      </w:pPr>
      <w:r>
        <w:rPr>
          <w:color w:val="595B60"/>
          <w:sz w:val="20"/>
        </w:rPr>
        <w:t>UTI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Flexicap Fund</w:t>
      </w:r>
    </w:p>
    <w:p w14:paraId="5213204C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13"/>
        <w:ind w:hanging="581"/>
        <w:jc w:val="left"/>
        <w:rPr>
          <w:sz w:val="20"/>
        </w:rPr>
      </w:pPr>
      <w:r>
        <w:rPr>
          <w:color w:val="595B60"/>
          <w:sz w:val="20"/>
        </w:rPr>
        <w:t>HDFC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Flexicap Fund</w:t>
      </w:r>
    </w:p>
    <w:p w14:paraId="42CAD62E" w14:textId="77777777" w:rsidR="00FA4FCE" w:rsidRDefault="009C32EE">
      <w:pPr>
        <w:pStyle w:val="Heading5"/>
        <w:spacing w:before="49"/>
        <w:ind w:left="638"/>
        <w:jc w:val="left"/>
      </w:pPr>
      <w:r>
        <w:rPr>
          <w:color w:val="002134"/>
        </w:rPr>
        <w:t>Midcap Funds</w:t>
      </w:r>
    </w:p>
    <w:p w14:paraId="7A8782FE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25"/>
        <w:ind w:hanging="581"/>
        <w:jc w:val="left"/>
        <w:rPr>
          <w:sz w:val="20"/>
        </w:rPr>
      </w:pPr>
      <w:r>
        <w:rPr>
          <w:color w:val="595B60"/>
          <w:sz w:val="20"/>
        </w:rPr>
        <w:t>Nippon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India Growth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3BB933C6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34"/>
        <w:ind w:hanging="581"/>
        <w:jc w:val="left"/>
        <w:rPr>
          <w:sz w:val="20"/>
        </w:rPr>
      </w:pPr>
      <w:r>
        <w:rPr>
          <w:color w:val="595B60"/>
          <w:sz w:val="20"/>
        </w:rPr>
        <w:t>Motilal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Oswal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Midcap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4B04032D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34"/>
        <w:ind w:hanging="581"/>
        <w:jc w:val="left"/>
        <w:rPr>
          <w:sz w:val="20"/>
        </w:rPr>
      </w:pPr>
      <w:r>
        <w:rPr>
          <w:color w:val="595B60"/>
          <w:sz w:val="20"/>
        </w:rPr>
        <w:t>Mirae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Asset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Midcap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73FAC3CA" w14:textId="77777777" w:rsidR="00FA4FCE" w:rsidRDefault="009C32EE">
      <w:pPr>
        <w:pStyle w:val="Heading5"/>
        <w:spacing w:before="48"/>
        <w:ind w:left="638"/>
        <w:jc w:val="left"/>
      </w:pPr>
      <w:r>
        <w:rPr>
          <w:color w:val="002134"/>
        </w:rPr>
        <w:t>Smallcap</w:t>
      </w:r>
      <w:r>
        <w:rPr>
          <w:color w:val="002134"/>
          <w:spacing w:val="-1"/>
        </w:rPr>
        <w:t xml:space="preserve"> </w:t>
      </w:r>
      <w:r>
        <w:rPr>
          <w:color w:val="002134"/>
        </w:rPr>
        <w:t>Funds</w:t>
      </w:r>
    </w:p>
    <w:p w14:paraId="7636128B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26"/>
        <w:ind w:hanging="581"/>
        <w:jc w:val="left"/>
        <w:rPr>
          <w:sz w:val="20"/>
        </w:rPr>
      </w:pPr>
      <w:r>
        <w:rPr>
          <w:color w:val="595B60"/>
          <w:sz w:val="20"/>
        </w:rPr>
        <w:t>Edelweiss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Small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Cap Fund</w:t>
      </w:r>
    </w:p>
    <w:p w14:paraId="13724992" w14:textId="77777777" w:rsidR="00FA4FCE" w:rsidRDefault="009C32EE">
      <w:pPr>
        <w:pStyle w:val="Heading5"/>
        <w:spacing w:before="48"/>
        <w:ind w:left="638"/>
        <w:jc w:val="left"/>
      </w:pPr>
      <w:r>
        <w:rPr>
          <w:color w:val="002134"/>
        </w:rPr>
        <w:t>Contra</w:t>
      </w:r>
      <w:r>
        <w:rPr>
          <w:color w:val="002134"/>
          <w:spacing w:val="-4"/>
        </w:rPr>
        <w:t xml:space="preserve"> </w:t>
      </w:r>
      <w:r>
        <w:rPr>
          <w:color w:val="002134"/>
        </w:rPr>
        <w:t>&amp;</w:t>
      </w:r>
      <w:r>
        <w:rPr>
          <w:color w:val="002134"/>
          <w:spacing w:val="-3"/>
        </w:rPr>
        <w:t xml:space="preserve"> </w:t>
      </w:r>
      <w:r>
        <w:rPr>
          <w:color w:val="002134"/>
        </w:rPr>
        <w:t>Value</w:t>
      </w:r>
      <w:r>
        <w:rPr>
          <w:color w:val="002134"/>
          <w:spacing w:val="-3"/>
        </w:rPr>
        <w:t xml:space="preserve"> </w:t>
      </w:r>
      <w:r>
        <w:rPr>
          <w:color w:val="002134"/>
        </w:rPr>
        <w:t>Funds</w:t>
      </w:r>
    </w:p>
    <w:p w14:paraId="227D2F3F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26"/>
        <w:ind w:hanging="581"/>
        <w:jc w:val="left"/>
        <w:rPr>
          <w:sz w:val="20"/>
        </w:rPr>
      </w:pPr>
      <w:r>
        <w:rPr>
          <w:color w:val="595B60"/>
          <w:sz w:val="20"/>
        </w:rPr>
        <w:t>Invesco India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Contra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378A491F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13"/>
        <w:ind w:hanging="581"/>
        <w:jc w:val="left"/>
        <w:rPr>
          <w:sz w:val="20"/>
        </w:rPr>
      </w:pPr>
      <w:r>
        <w:rPr>
          <w:color w:val="595B60"/>
          <w:sz w:val="20"/>
        </w:rPr>
        <w:t>ICICI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Prudential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Value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Discovery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4F23FDCE" w14:textId="77777777" w:rsidR="00FA4FCE" w:rsidRDefault="009C32EE">
      <w:pPr>
        <w:pStyle w:val="Heading5"/>
        <w:spacing w:before="49"/>
        <w:ind w:left="638"/>
        <w:jc w:val="left"/>
      </w:pPr>
      <w:r>
        <w:rPr>
          <w:color w:val="002134"/>
        </w:rPr>
        <w:t>Thematic</w:t>
      </w:r>
      <w:r>
        <w:rPr>
          <w:color w:val="002134"/>
          <w:spacing w:val="1"/>
        </w:rPr>
        <w:t xml:space="preserve"> </w:t>
      </w:r>
      <w:r>
        <w:rPr>
          <w:color w:val="002134"/>
        </w:rPr>
        <w:t>- ESG</w:t>
      </w:r>
    </w:p>
    <w:p w14:paraId="32CCB5FB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25"/>
        <w:ind w:hanging="581"/>
        <w:jc w:val="left"/>
        <w:rPr>
          <w:sz w:val="20"/>
        </w:rPr>
      </w:pPr>
      <w:r>
        <w:rPr>
          <w:color w:val="595B60"/>
          <w:sz w:val="20"/>
        </w:rPr>
        <w:t>SBI Magnum Equity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ESG Fund</w:t>
      </w:r>
    </w:p>
    <w:p w14:paraId="726E3878" w14:textId="77777777" w:rsidR="00FA4FCE" w:rsidRDefault="009C32EE">
      <w:pPr>
        <w:pStyle w:val="Heading5"/>
        <w:spacing w:before="49"/>
        <w:ind w:left="638"/>
        <w:jc w:val="left"/>
      </w:pPr>
      <w:r>
        <w:rPr>
          <w:color w:val="002134"/>
        </w:rPr>
        <w:t>International</w:t>
      </w:r>
    </w:p>
    <w:p w14:paraId="09794F14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218"/>
          <w:tab w:val="left" w:pos="1219"/>
        </w:tabs>
        <w:spacing w:before="25"/>
        <w:ind w:hanging="581"/>
        <w:jc w:val="left"/>
        <w:rPr>
          <w:sz w:val="20"/>
        </w:rPr>
      </w:pPr>
      <w:r>
        <w:rPr>
          <w:color w:val="595B60"/>
          <w:sz w:val="20"/>
        </w:rPr>
        <w:t>Baroda BNP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Paribas Funds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Aqua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FoF</w:t>
      </w:r>
    </w:p>
    <w:p w14:paraId="0DDB72EF" w14:textId="77777777" w:rsidR="00FA4FCE" w:rsidRDefault="009C32EE">
      <w:pPr>
        <w:pStyle w:val="BodyText"/>
        <w:spacing w:before="123" w:line="254" w:lineRule="auto"/>
        <w:ind w:left="618" w:right="4834"/>
      </w:pPr>
      <w:r>
        <w:br w:type="column"/>
      </w:r>
      <w:r>
        <w:rPr>
          <w:color w:val="002134"/>
        </w:rPr>
        <w:t>Page</w:t>
      </w:r>
      <w:r>
        <w:rPr>
          <w:color w:val="002134"/>
          <w:w w:val="99"/>
        </w:rPr>
        <w:t xml:space="preserve"> </w:t>
      </w:r>
      <w:r>
        <w:rPr>
          <w:color w:val="002134"/>
        </w:rPr>
        <w:t>Nos.</w:t>
      </w:r>
    </w:p>
    <w:p w14:paraId="36D4E4EF" w14:textId="77777777" w:rsidR="00FA4FCE" w:rsidRDefault="00FA4FCE">
      <w:pPr>
        <w:pStyle w:val="BodyText"/>
        <w:spacing w:before="8"/>
        <w:rPr>
          <w:sz w:val="2"/>
        </w:rPr>
      </w:pPr>
    </w:p>
    <w:p w14:paraId="205F81D0" w14:textId="050F1A63" w:rsidR="00FA4FCE" w:rsidRDefault="009C32EE">
      <w:pPr>
        <w:pStyle w:val="BodyText"/>
        <w:spacing w:line="20" w:lineRule="exact"/>
        <w:ind w:left="6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48761A" wp14:editId="17D2979D">
                <wp:extent cx="2863850" cy="9525"/>
                <wp:effectExtent l="0" t="0" r="0" b="3810"/>
                <wp:docPr id="763501606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63850" cy="9525"/>
                          <a:chOff x="0" y="0"/>
                          <a:chExt cx="4510" cy="15"/>
                        </a:xfrm>
                      </wpg:grpSpPr>
                      <wps:wsp>
                        <wps:cNvPr id="8252734" name="Rectangle 75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10" cy="15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6CABC" id="Group 750" o:spid="_x0000_s1026" style="width:225.5pt;height:.75pt;mso-position-horizontal-relative:char;mso-position-vertical-relative:line" coordsize="451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">
                <v:rect id="Rectangle 751" o:spid="_x0000_s1027" style="position:absolute;width:451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" fillcolor="#002134" stroked="f"/>
                <w10:anchorlock/>
              </v:group>
            </w:pict>
          </mc:Fallback>
        </mc:AlternateContent>
      </w:r>
    </w:p>
    <w:p w14:paraId="0B03CC00" w14:textId="77777777" w:rsidR="00FA4FCE" w:rsidRDefault="00FA4FCE">
      <w:pPr>
        <w:pStyle w:val="BodyText"/>
        <w:rPr>
          <w:sz w:val="26"/>
        </w:rPr>
      </w:pPr>
    </w:p>
    <w:p w14:paraId="2BB5E1C3" w14:textId="77777777" w:rsidR="00FA4FCE" w:rsidRDefault="00FA4FCE">
      <w:pPr>
        <w:pStyle w:val="BodyText"/>
        <w:rPr>
          <w:sz w:val="26"/>
        </w:rPr>
      </w:pPr>
    </w:p>
    <w:p w14:paraId="7BA2AD6F" w14:textId="77777777" w:rsidR="00FA4FCE" w:rsidRDefault="00FA4FCE">
      <w:pPr>
        <w:pStyle w:val="BodyText"/>
        <w:rPr>
          <w:sz w:val="26"/>
        </w:rPr>
      </w:pPr>
    </w:p>
    <w:p w14:paraId="2AE472FC" w14:textId="77777777" w:rsidR="00FA4FCE" w:rsidRDefault="00FA4FCE">
      <w:pPr>
        <w:pStyle w:val="BodyText"/>
        <w:spacing w:before="10"/>
        <w:rPr>
          <w:sz w:val="30"/>
        </w:rPr>
      </w:pPr>
    </w:p>
    <w:p w14:paraId="191C0A89" w14:textId="0D774C3F" w:rsidR="00FA4FCE" w:rsidRDefault="009C32EE">
      <w:pPr>
        <w:spacing w:before="1"/>
        <w:ind w:left="618"/>
        <w:rPr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83968" behindDoc="1" locked="0" layoutInCell="1" allowOverlap="1" wp14:anchorId="375489BB" wp14:editId="1DEFA41A">
                <wp:simplePos x="0" y="0"/>
                <wp:positionH relativeFrom="page">
                  <wp:posOffset>4138930</wp:posOffset>
                </wp:positionH>
                <wp:positionV relativeFrom="paragraph">
                  <wp:posOffset>-904240</wp:posOffset>
                </wp:positionV>
                <wp:extent cx="2863850" cy="1091565"/>
                <wp:effectExtent l="0" t="0" r="0" b="0"/>
                <wp:wrapNone/>
                <wp:docPr id="1817621448" name="Text Box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0" cy="1091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16DD6B" w14:textId="77777777" w:rsidR="00FA4FCE" w:rsidRDefault="009C32EE">
                            <w:pPr>
                              <w:tabs>
                                <w:tab w:val="left" w:pos="4509"/>
                              </w:tabs>
                              <w:spacing w:before="141"/>
                              <w:rPr>
                                <w:rFonts w:ascii="Arial"/>
                                <w:b/>
                                <w:sz w:val="1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0"/>
                                <w:u w:val="thick" w:color="002134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0"/>
                                <w:u w:val="thick" w:color="00213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489BB" id="Text Box 749" o:spid="_x0000_s1029" type="#_x0000_t202" style="position:absolute;left:0;text-align:left;margin-left:325.9pt;margin-top:-71.2pt;width:225.5pt;height:85.95pt;z-index:-2483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" filled="f" stroked="f">
                <v:textbox inset="0,0,0,0">
                  <w:txbxContent>
                    <w:p w14:paraId="0616DD6B" w14:textId="77777777" w:rsidR="00FA4FCE" w:rsidRDefault="009C32EE">
                      <w:pPr>
                        <w:tabs>
                          <w:tab w:val="left" w:pos="4509"/>
                        </w:tabs>
                        <w:spacing w:before="141"/>
                        <w:rPr>
                          <w:rFonts w:ascii="Arial"/>
                          <w:b/>
                          <w:sz w:val="120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0"/>
                          <w:u w:val="thick" w:color="002134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002134"/>
                          <w:sz w:val="120"/>
                          <w:u w:val="thick" w:color="002134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sz w:val="48"/>
        </w:rPr>
        <w:t>Hybrid</w:t>
      </w:r>
    </w:p>
    <w:p w14:paraId="63CCED34" w14:textId="77777777" w:rsidR="00FA4FCE" w:rsidRDefault="009C32EE">
      <w:pPr>
        <w:pStyle w:val="Heading5"/>
        <w:spacing w:before="38"/>
        <w:ind w:left="618"/>
        <w:jc w:val="left"/>
      </w:pPr>
      <w:r>
        <w:rPr>
          <w:color w:val="002134"/>
        </w:rPr>
        <w:t>Aggressive</w:t>
      </w:r>
      <w:r>
        <w:rPr>
          <w:color w:val="002134"/>
          <w:spacing w:val="-2"/>
        </w:rPr>
        <w:t xml:space="preserve"> </w:t>
      </w:r>
      <w:r>
        <w:rPr>
          <w:color w:val="002134"/>
        </w:rPr>
        <w:t>Hybrid</w:t>
      </w:r>
    </w:p>
    <w:p w14:paraId="47B4D003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65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HDFC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Hybrid Equity Fund</w:t>
      </w:r>
    </w:p>
    <w:p w14:paraId="7E9CE10C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4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Mirae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Asset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Hybrid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Equity Fund</w:t>
      </w:r>
    </w:p>
    <w:p w14:paraId="63728105" w14:textId="77777777" w:rsidR="00FA4FCE" w:rsidRDefault="009C32EE">
      <w:pPr>
        <w:pStyle w:val="Heading5"/>
        <w:spacing w:before="55" w:line="232" w:lineRule="auto"/>
        <w:ind w:left="618" w:right="1432"/>
        <w:jc w:val="left"/>
      </w:pPr>
      <w:r>
        <w:rPr>
          <w:color w:val="002134"/>
        </w:rPr>
        <w:t>Dynamic</w:t>
      </w:r>
      <w:r>
        <w:rPr>
          <w:color w:val="002134"/>
          <w:spacing w:val="-14"/>
        </w:rPr>
        <w:t xml:space="preserve"> </w:t>
      </w:r>
      <w:r>
        <w:rPr>
          <w:color w:val="002134"/>
        </w:rPr>
        <w:t>Asset</w:t>
      </w:r>
      <w:r>
        <w:rPr>
          <w:color w:val="002134"/>
          <w:spacing w:val="-15"/>
        </w:rPr>
        <w:t xml:space="preserve"> </w:t>
      </w:r>
      <w:r>
        <w:rPr>
          <w:color w:val="002134"/>
        </w:rPr>
        <w:t>Allocation</w:t>
      </w:r>
      <w:r>
        <w:rPr>
          <w:color w:val="002134"/>
          <w:spacing w:val="-2"/>
        </w:rPr>
        <w:t xml:space="preserve"> </w:t>
      </w:r>
      <w:r>
        <w:rPr>
          <w:color w:val="002134"/>
        </w:rPr>
        <w:t>/</w:t>
      </w:r>
      <w:r>
        <w:rPr>
          <w:color w:val="002134"/>
          <w:spacing w:val="-3"/>
        </w:rPr>
        <w:t xml:space="preserve"> </w:t>
      </w:r>
      <w:r>
        <w:rPr>
          <w:color w:val="002134"/>
        </w:rPr>
        <w:t>Balanced</w:t>
      </w:r>
      <w:r>
        <w:rPr>
          <w:color w:val="002134"/>
          <w:spacing w:val="-61"/>
        </w:rPr>
        <w:t xml:space="preserve"> </w:t>
      </w:r>
      <w:r>
        <w:rPr>
          <w:color w:val="002134"/>
        </w:rPr>
        <w:t>Advantage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fund</w:t>
      </w:r>
    </w:p>
    <w:p w14:paraId="3ACC79CE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33" w:line="232" w:lineRule="auto"/>
        <w:ind w:left="1198" w:right="2009"/>
        <w:jc w:val="left"/>
        <w:rPr>
          <w:sz w:val="20"/>
        </w:rPr>
      </w:pPr>
      <w:r>
        <w:rPr>
          <w:color w:val="595B60"/>
          <w:sz w:val="20"/>
        </w:rPr>
        <w:t>Baroda BNP Paribas Balanced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Advantage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51699745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5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Edelweiss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Balanced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Advantage Fund</w:t>
      </w:r>
    </w:p>
    <w:p w14:paraId="5ADD1E30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4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ICICI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Prudential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Balanced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Advantage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6FDBF565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3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Kotak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Balanced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Advantage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64621B5A" w14:textId="77777777" w:rsidR="00FA4FCE" w:rsidRDefault="009C32EE">
      <w:pPr>
        <w:pStyle w:val="Heading5"/>
        <w:spacing w:before="49"/>
        <w:ind w:left="618"/>
        <w:jc w:val="left"/>
      </w:pPr>
      <w:r>
        <w:rPr>
          <w:color w:val="002134"/>
        </w:rPr>
        <w:t>Multi</w:t>
      </w:r>
      <w:r>
        <w:rPr>
          <w:color w:val="002134"/>
          <w:spacing w:val="-15"/>
        </w:rPr>
        <w:t xml:space="preserve"> </w:t>
      </w:r>
      <w:r>
        <w:rPr>
          <w:color w:val="002134"/>
        </w:rPr>
        <w:t>Asset</w:t>
      </w:r>
      <w:r>
        <w:rPr>
          <w:color w:val="002134"/>
          <w:spacing w:val="-15"/>
        </w:rPr>
        <w:t xml:space="preserve"> </w:t>
      </w:r>
      <w:r>
        <w:rPr>
          <w:color w:val="002134"/>
        </w:rPr>
        <w:t>Allocation</w:t>
      </w:r>
    </w:p>
    <w:p w14:paraId="22C028AF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26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SBI Multi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Asset Fund</w:t>
      </w:r>
    </w:p>
    <w:p w14:paraId="40E58503" w14:textId="77777777" w:rsidR="00FA4FCE" w:rsidRDefault="009C32EE">
      <w:pPr>
        <w:pStyle w:val="Heading5"/>
        <w:spacing w:before="48"/>
        <w:ind w:left="618"/>
        <w:jc w:val="left"/>
      </w:pPr>
      <w:r>
        <w:rPr>
          <w:color w:val="002134"/>
        </w:rPr>
        <w:t>Equity</w:t>
      </w:r>
      <w:r>
        <w:rPr>
          <w:color w:val="002134"/>
          <w:spacing w:val="-1"/>
        </w:rPr>
        <w:t xml:space="preserve"> </w:t>
      </w:r>
      <w:r>
        <w:rPr>
          <w:color w:val="002134"/>
        </w:rPr>
        <w:t>Savings</w:t>
      </w:r>
    </w:p>
    <w:p w14:paraId="402C89D9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26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Kotak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Equity Savings Fund</w:t>
      </w:r>
    </w:p>
    <w:p w14:paraId="07B127CC" w14:textId="77777777" w:rsidR="00FA4FCE" w:rsidRDefault="009C32EE">
      <w:pPr>
        <w:pStyle w:val="Heading5"/>
        <w:spacing w:before="48"/>
        <w:ind w:left="618"/>
        <w:jc w:val="left"/>
      </w:pPr>
      <w:r>
        <w:rPr>
          <w:color w:val="002134"/>
        </w:rPr>
        <w:t>Arbitrage</w:t>
      </w:r>
    </w:p>
    <w:p w14:paraId="3250680B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26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Kotak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Equity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Arbitrage Fund</w:t>
      </w:r>
    </w:p>
    <w:p w14:paraId="51B44AE8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3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Edelweiss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Arbitrage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0CAA891D" w14:textId="76CFA31E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4"/>
        <w:ind w:left="1198" w:hanging="581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84480" behindDoc="1" locked="0" layoutInCell="1" allowOverlap="1" wp14:anchorId="4134921E" wp14:editId="51A30A51">
                <wp:simplePos x="0" y="0"/>
                <wp:positionH relativeFrom="page">
                  <wp:posOffset>4138930</wp:posOffset>
                </wp:positionH>
                <wp:positionV relativeFrom="paragraph">
                  <wp:posOffset>83185</wp:posOffset>
                </wp:positionV>
                <wp:extent cx="2863850" cy="1091565"/>
                <wp:effectExtent l="0" t="0" r="0" b="0"/>
                <wp:wrapNone/>
                <wp:docPr id="1490852048" name="Text Box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0" cy="1091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D6AA43" w14:textId="77777777" w:rsidR="00FA4FCE" w:rsidRDefault="009C32EE">
                            <w:pPr>
                              <w:tabs>
                                <w:tab w:val="left" w:pos="4509"/>
                              </w:tabs>
                              <w:spacing w:before="141"/>
                              <w:rPr>
                                <w:rFonts w:ascii="Arial"/>
                                <w:b/>
                                <w:sz w:val="1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0"/>
                                <w:u w:val="thick" w:color="002134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0"/>
                                <w:u w:val="thick" w:color="00213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4921E" id="Text Box 748" o:spid="_x0000_s1030" type="#_x0000_t202" style="position:absolute;left:0;text-align:left;margin-left:325.9pt;margin-top:6.55pt;width:225.5pt;height:85.95pt;z-index:-2483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" filled="f" stroked="f">
                <v:textbox inset="0,0,0,0">
                  <w:txbxContent>
                    <w:p w14:paraId="45D6AA43" w14:textId="77777777" w:rsidR="00FA4FCE" w:rsidRDefault="009C32EE">
                      <w:pPr>
                        <w:tabs>
                          <w:tab w:val="left" w:pos="4509"/>
                        </w:tabs>
                        <w:spacing w:before="141"/>
                        <w:rPr>
                          <w:rFonts w:ascii="Arial"/>
                          <w:b/>
                          <w:sz w:val="120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0"/>
                          <w:u w:val="thick" w:color="002134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002134"/>
                          <w:sz w:val="120"/>
                          <w:u w:val="thick" w:color="002134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20"/>
        </w:rPr>
        <w:t>Bandhan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Arbitrage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055AE76B" w14:textId="77777777" w:rsidR="00FA4FCE" w:rsidRDefault="00FA4FCE">
      <w:pPr>
        <w:pStyle w:val="BodyText"/>
        <w:rPr>
          <w:sz w:val="26"/>
        </w:rPr>
      </w:pPr>
    </w:p>
    <w:p w14:paraId="0B6CAB19" w14:textId="77777777" w:rsidR="00FA4FCE" w:rsidRDefault="00FA4FCE">
      <w:pPr>
        <w:pStyle w:val="BodyText"/>
        <w:rPr>
          <w:sz w:val="26"/>
        </w:rPr>
      </w:pPr>
    </w:p>
    <w:p w14:paraId="62EC8C89" w14:textId="77777777" w:rsidR="00FA4FCE" w:rsidRDefault="00FA4FCE">
      <w:pPr>
        <w:pStyle w:val="BodyText"/>
        <w:rPr>
          <w:sz w:val="26"/>
        </w:rPr>
      </w:pPr>
    </w:p>
    <w:p w14:paraId="27D8554A" w14:textId="77777777" w:rsidR="00FA4FCE" w:rsidRDefault="00FA4FCE">
      <w:pPr>
        <w:pStyle w:val="BodyText"/>
        <w:spacing w:before="3"/>
        <w:rPr>
          <w:sz w:val="38"/>
        </w:rPr>
      </w:pPr>
    </w:p>
    <w:p w14:paraId="314CB27A" w14:textId="77777777" w:rsidR="00FA4FCE" w:rsidRDefault="009C32EE">
      <w:pPr>
        <w:ind w:left="618"/>
        <w:rPr>
          <w:sz w:val="48"/>
        </w:rPr>
      </w:pPr>
      <w:r>
        <w:rPr>
          <w:color w:val="002134"/>
          <w:sz w:val="48"/>
        </w:rPr>
        <w:t>Fixed</w:t>
      </w:r>
      <w:r>
        <w:rPr>
          <w:color w:val="002134"/>
          <w:spacing w:val="3"/>
          <w:sz w:val="48"/>
        </w:rPr>
        <w:t xml:space="preserve"> </w:t>
      </w:r>
      <w:r>
        <w:rPr>
          <w:color w:val="002134"/>
          <w:sz w:val="48"/>
        </w:rPr>
        <w:t>Income</w:t>
      </w:r>
    </w:p>
    <w:p w14:paraId="6667CDCE" w14:textId="77777777" w:rsidR="00FA4FCE" w:rsidRDefault="009C32EE">
      <w:pPr>
        <w:pStyle w:val="Heading5"/>
        <w:spacing w:before="38"/>
        <w:ind w:left="618"/>
        <w:jc w:val="left"/>
      </w:pPr>
      <w:r>
        <w:rPr>
          <w:color w:val="002134"/>
        </w:rPr>
        <w:t>Short</w:t>
      </w:r>
      <w:r>
        <w:rPr>
          <w:color w:val="002134"/>
          <w:spacing w:val="-10"/>
        </w:rPr>
        <w:t xml:space="preserve"> </w:t>
      </w:r>
      <w:r>
        <w:rPr>
          <w:color w:val="002134"/>
        </w:rPr>
        <w:t>Term</w:t>
      </w:r>
      <w:r>
        <w:rPr>
          <w:color w:val="002134"/>
          <w:spacing w:val="-5"/>
        </w:rPr>
        <w:t xml:space="preserve"> </w:t>
      </w:r>
      <w:r>
        <w:rPr>
          <w:color w:val="002134"/>
        </w:rPr>
        <w:t>Bond</w:t>
      </w:r>
      <w:r>
        <w:rPr>
          <w:color w:val="002134"/>
          <w:spacing w:val="-6"/>
        </w:rPr>
        <w:t xml:space="preserve"> </w:t>
      </w:r>
      <w:r>
        <w:rPr>
          <w:color w:val="002134"/>
        </w:rPr>
        <w:t>Funds</w:t>
      </w:r>
    </w:p>
    <w:p w14:paraId="374F4FB9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65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ICICI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Prudential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Short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Term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78B237A8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4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Bandhan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Bond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Short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Term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680E24DC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3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Axis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Short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Term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01A8FD71" w14:textId="77777777" w:rsidR="00FA4FCE" w:rsidRDefault="009C32EE">
      <w:pPr>
        <w:pStyle w:val="Heading5"/>
        <w:spacing w:before="49"/>
        <w:ind w:left="618"/>
        <w:jc w:val="left"/>
      </w:pPr>
      <w:r>
        <w:rPr>
          <w:color w:val="002134"/>
        </w:rPr>
        <w:t>Dynamic Bond Funds</w:t>
      </w:r>
    </w:p>
    <w:p w14:paraId="4B0F92A5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25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ICICI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Prudential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All Seasons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Bond Fund</w:t>
      </w:r>
    </w:p>
    <w:p w14:paraId="2F799F6E" w14:textId="77777777" w:rsidR="00FA4FCE" w:rsidRDefault="009C32EE">
      <w:pPr>
        <w:pStyle w:val="Heading5"/>
        <w:spacing w:before="49"/>
        <w:ind w:left="618"/>
        <w:jc w:val="left"/>
      </w:pPr>
      <w:r>
        <w:rPr>
          <w:color w:val="002134"/>
        </w:rPr>
        <w:t>Medium</w:t>
      </w:r>
      <w:r>
        <w:rPr>
          <w:color w:val="002134"/>
          <w:spacing w:val="-10"/>
        </w:rPr>
        <w:t xml:space="preserve"> </w:t>
      </w:r>
      <w:r>
        <w:rPr>
          <w:color w:val="002134"/>
        </w:rPr>
        <w:t>Term</w:t>
      </w:r>
      <w:r>
        <w:rPr>
          <w:color w:val="002134"/>
          <w:spacing w:val="-6"/>
        </w:rPr>
        <w:t xml:space="preserve"> </w:t>
      </w:r>
      <w:r>
        <w:rPr>
          <w:color w:val="002134"/>
        </w:rPr>
        <w:t>Bond</w:t>
      </w:r>
      <w:r>
        <w:rPr>
          <w:color w:val="002134"/>
          <w:spacing w:val="-6"/>
        </w:rPr>
        <w:t xml:space="preserve"> </w:t>
      </w:r>
      <w:r>
        <w:rPr>
          <w:color w:val="002134"/>
        </w:rPr>
        <w:t>Funds</w:t>
      </w:r>
    </w:p>
    <w:p w14:paraId="67E61BF2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25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Axis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Strategic Bond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01CAFCB8" w14:textId="77777777" w:rsidR="00FA4FCE" w:rsidRDefault="009C32EE">
      <w:pPr>
        <w:pStyle w:val="Heading5"/>
        <w:spacing w:before="49"/>
        <w:ind w:left="618"/>
        <w:jc w:val="left"/>
      </w:pPr>
      <w:r>
        <w:rPr>
          <w:color w:val="002134"/>
        </w:rPr>
        <w:t>Medium</w:t>
      </w:r>
      <w:r>
        <w:rPr>
          <w:color w:val="002134"/>
          <w:spacing w:val="-4"/>
        </w:rPr>
        <w:t xml:space="preserve"> </w:t>
      </w:r>
      <w:r>
        <w:rPr>
          <w:color w:val="002134"/>
        </w:rPr>
        <w:t>to</w:t>
      </w:r>
      <w:r>
        <w:rPr>
          <w:color w:val="002134"/>
          <w:spacing w:val="-3"/>
        </w:rPr>
        <w:t xml:space="preserve"> </w:t>
      </w:r>
      <w:r>
        <w:rPr>
          <w:color w:val="002134"/>
        </w:rPr>
        <w:t>Long</w:t>
      </w:r>
      <w:r>
        <w:rPr>
          <w:color w:val="002134"/>
          <w:spacing w:val="-7"/>
        </w:rPr>
        <w:t xml:space="preserve"> </w:t>
      </w:r>
      <w:r>
        <w:rPr>
          <w:color w:val="002134"/>
        </w:rPr>
        <w:t>Term</w:t>
      </w:r>
      <w:r>
        <w:rPr>
          <w:color w:val="002134"/>
          <w:spacing w:val="-4"/>
        </w:rPr>
        <w:t xml:space="preserve"> </w:t>
      </w:r>
      <w:r>
        <w:rPr>
          <w:color w:val="002134"/>
        </w:rPr>
        <w:t>Bond</w:t>
      </w:r>
      <w:r>
        <w:rPr>
          <w:color w:val="002134"/>
          <w:spacing w:val="-3"/>
        </w:rPr>
        <w:t xml:space="preserve"> </w:t>
      </w:r>
      <w:r>
        <w:rPr>
          <w:color w:val="002134"/>
        </w:rPr>
        <w:t>Funds</w:t>
      </w:r>
    </w:p>
    <w:p w14:paraId="634DBE3D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26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SBI Magnum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Income Fund</w:t>
      </w:r>
    </w:p>
    <w:p w14:paraId="38880820" w14:textId="77777777" w:rsidR="00FA4FCE" w:rsidRDefault="009C32EE">
      <w:pPr>
        <w:pStyle w:val="Heading5"/>
        <w:spacing w:before="48"/>
        <w:ind w:left="618"/>
        <w:jc w:val="left"/>
      </w:pPr>
      <w:r>
        <w:rPr>
          <w:color w:val="002134"/>
        </w:rPr>
        <w:t>Corporate Bond</w:t>
      </w:r>
      <w:r>
        <w:rPr>
          <w:color w:val="002134"/>
          <w:spacing w:val="1"/>
        </w:rPr>
        <w:t xml:space="preserve"> </w:t>
      </w:r>
      <w:r>
        <w:rPr>
          <w:color w:val="002134"/>
        </w:rPr>
        <w:t>Funds</w:t>
      </w:r>
    </w:p>
    <w:p w14:paraId="55AC7590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26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Aditya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Birla Sun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Life Corporate Bond Fund</w:t>
      </w:r>
    </w:p>
    <w:p w14:paraId="5426E928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3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HDFC Corporate Bond Fund</w:t>
      </w:r>
    </w:p>
    <w:p w14:paraId="73CB872F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4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ICICI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Prudential Corporate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Bond Fund</w:t>
      </w:r>
    </w:p>
    <w:p w14:paraId="620E063D" w14:textId="77777777" w:rsidR="00FA4FCE" w:rsidRDefault="009C32EE">
      <w:pPr>
        <w:pStyle w:val="Heading5"/>
        <w:spacing w:before="49"/>
        <w:ind w:left="618"/>
        <w:jc w:val="left"/>
      </w:pPr>
      <w:r>
        <w:rPr>
          <w:color w:val="002134"/>
        </w:rPr>
        <w:t>Banking &amp;</w:t>
      </w:r>
      <w:r>
        <w:rPr>
          <w:color w:val="002134"/>
          <w:spacing w:val="1"/>
        </w:rPr>
        <w:t xml:space="preserve"> </w:t>
      </w:r>
      <w:r>
        <w:rPr>
          <w:color w:val="002134"/>
        </w:rPr>
        <w:t>PSU</w:t>
      </w:r>
      <w:r>
        <w:rPr>
          <w:color w:val="002134"/>
          <w:spacing w:val="1"/>
        </w:rPr>
        <w:t xml:space="preserve"> </w:t>
      </w:r>
      <w:r>
        <w:rPr>
          <w:color w:val="002134"/>
        </w:rPr>
        <w:t>Debt Funds</w:t>
      </w:r>
    </w:p>
    <w:p w14:paraId="4F124F37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25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Kotak Banking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&amp;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PSU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Debt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0C75D0E4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14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Axis Banking &amp;</w:t>
      </w:r>
      <w:r>
        <w:rPr>
          <w:color w:val="595B60"/>
          <w:spacing w:val="2"/>
          <w:sz w:val="20"/>
        </w:rPr>
        <w:t xml:space="preserve"> </w:t>
      </w:r>
      <w:r>
        <w:rPr>
          <w:color w:val="595B60"/>
          <w:sz w:val="20"/>
        </w:rPr>
        <w:t>PSU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Debt Fund</w:t>
      </w:r>
    </w:p>
    <w:p w14:paraId="1EDB817D" w14:textId="77777777" w:rsidR="00FA4FCE" w:rsidRDefault="009C32EE">
      <w:pPr>
        <w:pStyle w:val="Heading5"/>
        <w:spacing w:before="48"/>
        <w:ind w:left="618"/>
        <w:jc w:val="left"/>
      </w:pPr>
      <w:r>
        <w:rPr>
          <w:color w:val="002134"/>
        </w:rPr>
        <w:t>Credit</w:t>
      </w:r>
      <w:r>
        <w:rPr>
          <w:color w:val="002134"/>
          <w:spacing w:val="-1"/>
        </w:rPr>
        <w:t xml:space="preserve"> </w:t>
      </w:r>
      <w:r>
        <w:rPr>
          <w:color w:val="002134"/>
        </w:rPr>
        <w:t>Risk</w:t>
      </w:r>
      <w:r>
        <w:rPr>
          <w:color w:val="002134"/>
          <w:spacing w:val="-1"/>
        </w:rPr>
        <w:t xml:space="preserve"> </w:t>
      </w:r>
      <w:r>
        <w:rPr>
          <w:color w:val="002134"/>
        </w:rPr>
        <w:t>Funds</w:t>
      </w:r>
    </w:p>
    <w:p w14:paraId="660356E6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1198"/>
          <w:tab w:val="left" w:pos="1199"/>
        </w:tabs>
        <w:spacing w:before="26"/>
        <w:ind w:left="1198" w:hanging="581"/>
        <w:jc w:val="left"/>
        <w:rPr>
          <w:sz w:val="20"/>
        </w:rPr>
      </w:pPr>
      <w:r>
        <w:rPr>
          <w:color w:val="595B60"/>
          <w:sz w:val="20"/>
        </w:rPr>
        <w:t>ICICI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Prudential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Credit Risk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</w:p>
    <w:p w14:paraId="2929A221" w14:textId="77777777" w:rsidR="00FA4FCE" w:rsidRDefault="00FA4FCE">
      <w:pPr>
        <w:rPr>
          <w:sz w:val="20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4668" w:space="952"/>
            <w:col w:w="5940"/>
          </w:cols>
        </w:sectPr>
      </w:pPr>
    </w:p>
    <w:p w14:paraId="3D3D8708" w14:textId="77777777" w:rsidR="00FA4FCE" w:rsidRDefault="009C32EE">
      <w:pPr>
        <w:pStyle w:val="ListParagraph"/>
        <w:numPr>
          <w:ilvl w:val="0"/>
          <w:numId w:val="116"/>
        </w:numPr>
        <w:tabs>
          <w:tab w:val="left" w:pos="6818"/>
          <w:tab w:val="left" w:pos="6819"/>
        </w:tabs>
        <w:spacing w:before="93"/>
        <w:ind w:left="6818" w:hanging="581"/>
        <w:jc w:val="left"/>
        <w:rPr>
          <w:rFonts w:ascii="Arial"/>
          <w:b/>
          <w:sz w:val="24"/>
        </w:rPr>
      </w:pPr>
      <w:r>
        <w:rPr>
          <w:rFonts w:ascii="Arial"/>
          <w:b/>
          <w:color w:val="595B60"/>
          <w:sz w:val="24"/>
        </w:rPr>
        <w:t>Disclaimer</w:t>
      </w:r>
      <w:r>
        <w:rPr>
          <w:rFonts w:ascii="Arial"/>
          <w:b/>
          <w:color w:val="595B60"/>
          <w:spacing w:val="-9"/>
          <w:sz w:val="24"/>
        </w:rPr>
        <w:t xml:space="preserve"> </w:t>
      </w:r>
      <w:r>
        <w:rPr>
          <w:rFonts w:ascii="Arial"/>
          <w:b/>
          <w:color w:val="595B60"/>
          <w:sz w:val="24"/>
        </w:rPr>
        <w:t>&amp;</w:t>
      </w:r>
      <w:r>
        <w:rPr>
          <w:rFonts w:ascii="Arial"/>
          <w:b/>
          <w:color w:val="595B60"/>
          <w:spacing w:val="-9"/>
          <w:sz w:val="24"/>
        </w:rPr>
        <w:t xml:space="preserve"> </w:t>
      </w:r>
      <w:r>
        <w:rPr>
          <w:rFonts w:ascii="Arial"/>
          <w:b/>
          <w:color w:val="595B60"/>
          <w:sz w:val="24"/>
        </w:rPr>
        <w:t>Glossary</w:t>
      </w:r>
    </w:p>
    <w:p w14:paraId="7C721CD6" w14:textId="77777777" w:rsidR="00FA4FCE" w:rsidRDefault="009C32EE">
      <w:pPr>
        <w:pStyle w:val="BodyText"/>
        <w:spacing w:before="11"/>
        <w:rPr>
          <w:rFonts w:ascii="Arial"/>
          <w:b/>
          <w:sz w:val="21"/>
        </w:rPr>
      </w:pPr>
      <w:r>
        <w:br w:type="column"/>
      </w:r>
    </w:p>
    <w:p w14:paraId="40C94344" w14:textId="57F2F0E7" w:rsidR="00FA4FCE" w:rsidRDefault="009C32EE">
      <w:pPr>
        <w:ind w:left="114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18D651CE" wp14:editId="0D5D8639">
                <wp:simplePos x="0" y="0"/>
                <wp:positionH relativeFrom="page">
                  <wp:posOffset>6764655</wp:posOffset>
                </wp:positionH>
                <wp:positionV relativeFrom="paragraph">
                  <wp:posOffset>-10795</wp:posOffset>
                </wp:positionV>
                <wp:extent cx="0" cy="128905"/>
                <wp:effectExtent l="0" t="0" r="0" b="0"/>
                <wp:wrapNone/>
                <wp:docPr id="1648671037" name="Line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8905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D8D8DA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DF79D" id="Line 747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32.65pt,-.85pt" to="532.6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" strokecolor="#d8d8da" strokeweight=".7pt">
                <w10:wrap anchorx="page"/>
              </v:line>
            </w:pict>
          </mc:Fallback>
        </mc:AlternateContent>
      </w:r>
      <w:r>
        <w:rPr>
          <w:color w:val="595B60"/>
          <w:sz w:val="16"/>
        </w:rPr>
        <w:t>Page</w:t>
      </w:r>
      <w:r>
        <w:rPr>
          <w:color w:val="595B60"/>
          <w:spacing w:val="1"/>
          <w:sz w:val="16"/>
        </w:rPr>
        <w:t xml:space="preserve"> </w:t>
      </w:r>
      <w:r>
        <w:rPr>
          <w:color w:val="595B60"/>
          <w:sz w:val="16"/>
        </w:rPr>
        <w:t>1</w:t>
      </w:r>
    </w:p>
    <w:p w14:paraId="0426558F" w14:textId="77777777" w:rsidR="00FA4FCE" w:rsidRDefault="00FA4FCE">
      <w:pPr>
        <w:rPr>
          <w:sz w:val="16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9366" w:space="40"/>
            <w:col w:w="2154"/>
          </w:cols>
        </w:sectPr>
      </w:pPr>
    </w:p>
    <w:p w14:paraId="4DACF7DC" w14:textId="77777777" w:rsidR="00FA4FCE" w:rsidRDefault="009C32EE">
      <w:pPr>
        <w:pStyle w:val="Heading1"/>
        <w:spacing w:before="61"/>
        <w:rPr>
          <w:rFonts w:ascii="Microsoft Sans Serif"/>
        </w:rPr>
      </w:pPr>
      <w:r>
        <w:rPr>
          <w:rFonts w:ascii="Microsoft Sans Serif"/>
          <w:color w:val="002134"/>
        </w:rPr>
        <w:lastRenderedPageBreak/>
        <w:t>Nippon</w:t>
      </w:r>
      <w:r>
        <w:rPr>
          <w:rFonts w:ascii="Microsoft Sans Serif"/>
          <w:color w:val="002134"/>
          <w:spacing w:val="10"/>
        </w:rPr>
        <w:t xml:space="preserve"> </w:t>
      </w:r>
      <w:r>
        <w:rPr>
          <w:rFonts w:ascii="Microsoft Sans Serif"/>
          <w:color w:val="002134"/>
        </w:rPr>
        <w:t>India</w:t>
      </w:r>
      <w:r>
        <w:rPr>
          <w:rFonts w:ascii="Microsoft Sans Serif"/>
          <w:color w:val="002134"/>
          <w:spacing w:val="10"/>
        </w:rPr>
        <w:t xml:space="preserve"> </w:t>
      </w:r>
      <w:r>
        <w:rPr>
          <w:rFonts w:ascii="Microsoft Sans Serif"/>
          <w:color w:val="002134"/>
        </w:rPr>
        <w:t>Large</w:t>
      </w:r>
      <w:r>
        <w:rPr>
          <w:rFonts w:ascii="Microsoft Sans Serif"/>
          <w:color w:val="002134"/>
          <w:spacing w:val="9"/>
        </w:rPr>
        <w:t xml:space="preserve"> </w:t>
      </w:r>
      <w:r>
        <w:rPr>
          <w:rFonts w:ascii="Microsoft Sans Serif"/>
          <w:color w:val="002134"/>
        </w:rPr>
        <w:t>Cap</w:t>
      </w:r>
      <w:r>
        <w:rPr>
          <w:rFonts w:ascii="Microsoft Sans Serif"/>
          <w:color w:val="002134"/>
          <w:spacing w:val="9"/>
        </w:rPr>
        <w:t xml:space="preserve"> </w:t>
      </w:r>
      <w:r>
        <w:rPr>
          <w:rFonts w:ascii="Microsoft Sans Serif"/>
          <w:color w:val="002134"/>
        </w:rPr>
        <w:t>Fund</w:t>
      </w:r>
    </w:p>
    <w:p w14:paraId="7FAD9380" w14:textId="77777777" w:rsidR="00FA4FCE" w:rsidRDefault="009C32EE">
      <w:pPr>
        <w:spacing w:before="294"/>
        <w:ind w:left="285"/>
        <w:rPr>
          <w:sz w:val="26"/>
        </w:rPr>
      </w:pPr>
      <w:r>
        <w:rPr>
          <w:color w:val="002134"/>
          <w:sz w:val="26"/>
        </w:rPr>
        <w:t>Why</w:t>
      </w:r>
      <w:r>
        <w:rPr>
          <w:color w:val="002134"/>
          <w:spacing w:val="1"/>
          <w:sz w:val="26"/>
        </w:rPr>
        <w:t xml:space="preserve"> </w:t>
      </w:r>
      <w:r>
        <w:rPr>
          <w:color w:val="002134"/>
          <w:sz w:val="26"/>
        </w:rPr>
        <w:t>this</w:t>
      </w:r>
      <w:r>
        <w:rPr>
          <w:color w:val="002134"/>
          <w:spacing w:val="1"/>
          <w:sz w:val="26"/>
        </w:rPr>
        <w:t xml:space="preserve"> </w:t>
      </w:r>
      <w:r>
        <w:rPr>
          <w:color w:val="002134"/>
          <w:sz w:val="26"/>
        </w:rPr>
        <w:t>fund?</w:t>
      </w:r>
    </w:p>
    <w:p w14:paraId="41009ADF" w14:textId="6E375FD9" w:rsidR="00FA4FCE" w:rsidRDefault="009C32EE">
      <w:pPr>
        <w:pStyle w:val="BodyText"/>
        <w:ind w:left="279" w:right="-72"/>
      </w:pPr>
      <w:r>
        <w:rPr>
          <w:noProof/>
        </w:rPr>
        <mc:AlternateContent>
          <mc:Choice Requires="wpg">
            <w:drawing>
              <wp:inline distT="0" distB="0" distL="0" distR="0" wp14:anchorId="710D1B8F" wp14:editId="638B332E">
                <wp:extent cx="4220210" cy="749300"/>
                <wp:effectExtent l="2540" t="6350" r="6350" b="0"/>
                <wp:docPr id="554208958" name="Group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749300"/>
                          <a:chOff x="0" y="0"/>
                          <a:chExt cx="6646" cy="1180"/>
                        </a:xfrm>
                      </wpg:grpSpPr>
                      <wps:wsp>
                        <wps:cNvPr id="847428214" name="Rectangle 746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203813" name="Rectangle 745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578244" name="Rectangle 744"/>
                        <wps:cNvSpPr>
                          <a:spLocks noChangeArrowheads="1"/>
                        </wps:cNvSpPr>
                        <wps:spPr bwMode="auto">
                          <a:xfrm>
                            <a:off x="1044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199514" name="Rectangle 743"/>
                        <wps:cNvSpPr>
                          <a:spLocks noChangeArrowheads="1"/>
                        </wps:cNvSpPr>
                        <wps:spPr bwMode="auto">
                          <a:xfrm>
                            <a:off x="1044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387483" name="Rectangle 742"/>
                        <wps:cNvSpPr>
                          <a:spLocks noChangeArrowheads="1"/>
                        </wps:cNvSpPr>
                        <wps:spPr bwMode="auto">
                          <a:xfrm>
                            <a:off x="5" y="77"/>
                            <a:ext cx="6634" cy="1103"/>
                          </a:xfrm>
                          <a:prstGeom prst="rect">
                            <a:avLst/>
                          </a:prstGeom>
                          <a:solidFill>
                            <a:srgbClr val="D8D8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3973553" name="Text Box 741"/>
                        <wps:cNvSpPr txBox="1">
                          <a:spLocks noChangeArrowheads="1"/>
                        </wps:cNvSpPr>
                        <wps:spPr bwMode="auto">
                          <a:xfrm>
                            <a:off x="5" y="42"/>
                            <a:ext cx="6640" cy="1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E9573" w14:textId="77777777" w:rsidR="00FA4FCE" w:rsidRDefault="009C32EE">
                              <w:pPr>
                                <w:numPr>
                                  <w:ilvl w:val="0"/>
                                  <w:numId w:val="115"/>
                                </w:numPr>
                                <w:tabs>
                                  <w:tab w:val="left" w:pos="398"/>
                                  <w:tab w:val="left" w:pos="399"/>
                                </w:tabs>
                                <w:spacing w:before="9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Aims</w:t>
                              </w:r>
                              <w:r>
                                <w:rPr>
                                  <w:color w:val="002134"/>
                                  <w:spacing w:val="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002134"/>
                                  <w:spacing w:val="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balancing</w:t>
                              </w:r>
                              <w:r>
                                <w:rPr>
                                  <w:color w:val="002134"/>
                                  <w:spacing w:val="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2134"/>
                                  <w:spacing w:val="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diversification</w:t>
                              </w:r>
                              <w:r>
                                <w:rPr>
                                  <w:color w:val="002134"/>
                                  <w:spacing w:val="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color w:val="002134"/>
                                  <w:spacing w:val="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conviction</w:t>
                              </w:r>
                              <w:r>
                                <w:rPr>
                                  <w:color w:val="002134"/>
                                  <w:spacing w:val="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ideas.</w:t>
                              </w:r>
                            </w:p>
                            <w:p w14:paraId="7948636C" w14:textId="77777777" w:rsidR="00FA4FCE" w:rsidRDefault="009C32EE">
                              <w:pPr>
                                <w:numPr>
                                  <w:ilvl w:val="0"/>
                                  <w:numId w:val="115"/>
                                </w:numPr>
                                <w:tabs>
                                  <w:tab w:val="left" w:pos="398"/>
                                  <w:tab w:val="left" w:pos="399"/>
                                </w:tabs>
                                <w:spacing w:before="44" w:line="237" w:lineRule="auto"/>
                                <w:ind w:right="11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sz w:val="20"/>
                                </w:rPr>
                                <w:t>Bottom-up</w:t>
                              </w:r>
                              <w:r>
                                <w:rPr>
                                  <w:color w:val="002134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approach</w:t>
                              </w:r>
                              <w:r>
                                <w:rPr>
                                  <w:color w:val="002134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2134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stock-selection</w:t>
                              </w:r>
                              <w:r>
                                <w:rPr>
                                  <w:color w:val="002134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02134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2134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color w:val="002134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002134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leaders</w:t>
                              </w:r>
                              <w:r>
                                <w:rPr>
                                  <w:color w:val="002134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-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potential</w:t>
                              </w:r>
                              <w:r>
                                <w:rPr>
                                  <w:color w:val="002134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leaders</w:t>
                              </w:r>
                              <w:r>
                                <w:rPr>
                                  <w:color w:val="002134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color w:val="002134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002134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reasonable</w:t>
                              </w:r>
                              <w:r>
                                <w:rPr>
                                  <w:color w:val="002134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valuations.</w:t>
                              </w:r>
                            </w:p>
                            <w:p w14:paraId="691B0FCE" w14:textId="77777777" w:rsidR="00FA4FCE" w:rsidRDefault="009C32EE">
                              <w:pPr>
                                <w:numPr>
                                  <w:ilvl w:val="0"/>
                                  <w:numId w:val="115"/>
                                </w:numPr>
                                <w:tabs>
                                  <w:tab w:val="left" w:pos="398"/>
                                  <w:tab w:val="left" w:pos="399"/>
                                </w:tabs>
                                <w:spacing w:before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Well</w:t>
                              </w:r>
                              <w:r>
                                <w:rPr>
                                  <w:color w:val="002134"/>
                                  <w:spacing w:val="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defined</w:t>
                              </w:r>
                              <w:r>
                                <w:rPr>
                                  <w:color w:val="002134"/>
                                  <w:spacing w:val="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fund</w:t>
                              </w:r>
                              <w:r>
                                <w:rPr>
                                  <w:color w:val="002134"/>
                                  <w:spacing w:val="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casing</w:t>
                              </w:r>
                              <w:r>
                                <w:rPr>
                                  <w:color w:val="002134"/>
                                  <w:spacing w:val="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robust</w:t>
                              </w:r>
                              <w:r>
                                <w:rPr>
                                  <w:color w:val="002134"/>
                                  <w:spacing w:val="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risk</w:t>
                              </w:r>
                              <w:r>
                                <w:rPr>
                                  <w:color w:val="002134"/>
                                  <w:spacing w:val="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0D1B8F" id="Group 740" o:spid="_x0000_s1031" style="width:332.3pt;height:59pt;mso-position-horizontal-relative:char;mso-position-vertical-relative:line" coordsize="6646,1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">
                <v:rect id="Rectangle 746" o:spid="_x0000_s1032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" fillcolor="#002134" stroked="f"/>
                <v:rect id="Rectangle 745" o:spid="_x0000_s1033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" filled="f" strokecolor="#002134" strokeweight=".2mm"/>
                <v:rect id="Rectangle 744" o:spid="_x0000_s1034" style="position:absolute;left:1044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" fillcolor="#cdcfcf" stroked="f"/>
                <v:rect id="Rectangle 743" o:spid="_x0000_s1035" style="position:absolute;left:1044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" filled="f" strokecolor="#d8d8da" strokeweight=".2mm"/>
                <v:rect id="Rectangle 742" o:spid="_x0000_s1036" style="position:absolute;left:5;top:77;width:6634;height:1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" fillcolor="#d8d8da" stroked="f"/>
                <v:shape id="Text Box 741" o:spid="_x0000_s1037" type="#_x0000_t202" style="position:absolute;left:5;top:42;width:6640;height:1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" filled="f" stroked="f">
                  <v:textbox inset="0,0,0,0">
                    <w:txbxContent>
                      <w:p w14:paraId="7DCE9573" w14:textId="77777777" w:rsidR="00FA4FCE" w:rsidRDefault="009C32EE">
                        <w:pPr>
                          <w:numPr>
                            <w:ilvl w:val="0"/>
                            <w:numId w:val="115"/>
                          </w:numPr>
                          <w:tabs>
                            <w:tab w:val="left" w:pos="398"/>
                            <w:tab w:val="left" w:pos="399"/>
                          </w:tabs>
                          <w:spacing w:before="91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Aims</w:t>
                        </w:r>
                        <w:r>
                          <w:rPr>
                            <w:color w:val="002134"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at</w:t>
                        </w:r>
                        <w:r>
                          <w:rPr>
                            <w:color w:val="002134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balancing</w:t>
                        </w:r>
                        <w:r>
                          <w:rPr>
                            <w:color w:val="002134"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color w:val="002134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diversification</w:t>
                        </w:r>
                        <w:r>
                          <w:rPr>
                            <w:color w:val="002134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high</w:t>
                        </w:r>
                        <w:r>
                          <w:rPr>
                            <w:color w:val="002134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conviction</w:t>
                        </w:r>
                        <w:r>
                          <w:rPr>
                            <w:color w:val="002134"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ideas.</w:t>
                        </w:r>
                      </w:p>
                      <w:p w14:paraId="7948636C" w14:textId="77777777" w:rsidR="00FA4FCE" w:rsidRDefault="009C32EE">
                        <w:pPr>
                          <w:numPr>
                            <w:ilvl w:val="0"/>
                            <w:numId w:val="115"/>
                          </w:numPr>
                          <w:tabs>
                            <w:tab w:val="left" w:pos="398"/>
                            <w:tab w:val="left" w:pos="399"/>
                          </w:tabs>
                          <w:spacing w:before="44" w:line="237" w:lineRule="auto"/>
                          <w:ind w:right="119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sz w:val="20"/>
                          </w:rPr>
                          <w:t>Bottom-up</w:t>
                        </w:r>
                        <w:r>
                          <w:rPr>
                            <w:color w:val="002134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approach</w:t>
                        </w:r>
                        <w:r>
                          <w:rPr>
                            <w:color w:val="002134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to</w:t>
                        </w:r>
                        <w:r>
                          <w:rPr>
                            <w:color w:val="002134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stock-selection</w:t>
                        </w:r>
                        <w:r>
                          <w:rPr>
                            <w:color w:val="002134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with</w:t>
                        </w:r>
                        <w:r>
                          <w:rPr>
                            <w:color w:val="002134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</w:t>
                        </w:r>
                        <w:r>
                          <w:rPr>
                            <w:color w:val="002134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focus</w:t>
                        </w:r>
                        <w:r>
                          <w:rPr>
                            <w:color w:val="002134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on</w:t>
                        </w:r>
                        <w:r>
                          <w:rPr>
                            <w:color w:val="002134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leaders</w:t>
                        </w:r>
                        <w:r>
                          <w:rPr>
                            <w:color w:val="002134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-5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potential</w:t>
                        </w:r>
                        <w:r>
                          <w:rPr>
                            <w:color w:val="002134"/>
                            <w:spacing w:val="-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leaders</w:t>
                        </w:r>
                        <w:r>
                          <w:rPr>
                            <w:color w:val="002134"/>
                            <w:spacing w:val="-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available</w:t>
                        </w:r>
                        <w:r>
                          <w:rPr>
                            <w:color w:val="002134"/>
                            <w:spacing w:val="-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at</w:t>
                        </w:r>
                        <w:r>
                          <w:rPr>
                            <w:color w:val="002134"/>
                            <w:spacing w:val="-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reasonable</w:t>
                        </w:r>
                        <w:r>
                          <w:rPr>
                            <w:color w:val="002134"/>
                            <w:spacing w:val="-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valuations.</w:t>
                        </w:r>
                      </w:p>
                      <w:p w14:paraId="691B0FCE" w14:textId="77777777" w:rsidR="00FA4FCE" w:rsidRDefault="009C32EE">
                        <w:pPr>
                          <w:numPr>
                            <w:ilvl w:val="0"/>
                            <w:numId w:val="115"/>
                          </w:numPr>
                          <w:tabs>
                            <w:tab w:val="left" w:pos="398"/>
                            <w:tab w:val="left" w:pos="399"/>
                          </w:tabs>
                          <w:spacing w:before="41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Well</w:t>
                        </w:r>
                        <w:r>
                          <w:rPr>
                            <w:color w:val="002134"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defined</w:t>
                        </w:r>
                        <w:r>
                          <w:rPr>
                            <w:color w:val="002134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fund</w:t>
                        </w:r>
                        <w:r>
                          <w:rPr>
                            <w:color w:val="002134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casing</w:t>
                        </w:r>
                        <w:r>
                          <w:rPr>
                            <w:color w:val="002134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robust</w:t>
                        </w:r>
                        <w:r>
                          <w:rPr>
                            <w:color w:val="002134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risk</w:t>
                        </w:r>
                        <w:r>
                          <w:rPr>
                            <w:color w:val="002134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management.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424323" w14:textId="114D1F8B" w:rsidR="00FA4FCE" w:rsidRDefault="009C32EE">
      <w:pPr>
        <w:tabs>
          <w:tab w:val="left" w:pos="6919"/>
        </w:tabs>
        <w:spacing w:before="54"/>
        <w:ind w:left="287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486528" behindDoc="1" locked="0" layoutInCell="1" allowOverlap="1" wp14:anchorId="23E9038B" wp14:editId="53E84934">
                <wp:simplePos x="0" y="0"/>
                <wp:positionH relativeFrom="page">
                  <wp:posOffset>355600</wp:posOffset>
                </wp:positionH>
                <wp:positionV relativeFrom="paragraph">
                  <wp:posOffset>218440</wp:posOffset>
                </wp:positionV>
                <wp:extent cx="4220210" cy="1170305"/>
                <wp:effectExtent l="0" t="0" r="0" b="0"/>
                <wp:wrapNone/>
                <wp:docPr id="1595598924" name="Group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1170305"/>
                          <a:chOff x="560" y="344"/>
                          <a:chExt cx="6646" cy="1843"/>
                        </a:xfrm>
                      </wpg:grpSpPr>
                      <wps:wsp>
                        <wps:cNvPr id="1081908290" name="Rectangle 739"/>
                        <wps:cNvSpPr>
                          <a:spLocks noChangeArrowheads="1"/>
                        </wps:cNvSpPr>
                        <wps:spPr bwMode="auto">
                          <a:xfrm>
                            <a:off x="565" y="349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143656" name="Rectangle 738"/>
                        <wps:cNvSpPr>
                          <a:spLocks noChangeArrowheads="1"/>
                        </wps:cNvSpPr>
                        <wps:spPr bwMode="auto">
                          <a:xfrm>
                            <a:off x="565" y="349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2740560" name="Rectangle 737"/>
                        <wps:cNvSpPr>
                          <a:spLocks noChangeArrowheads="1"/>
                        </wps:cNvSpPr>
                        <wps:spPr bwMode="auto">
                          <a:xfrm>
                            <a:off x="1604" y="349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11132" name="AutoShape 736"/>
                        <wps:cNvSpPr>
                          <a:spLocks/>
                        </wps:cNvSpPr>
                        <wps:spPr bwMode="auto">
                          <a:xfrm>
                            <a:off x="1881" y="407"/>
                            <a:ext cx="4899" cy="1780"/>
                          </a:xfrm>
                          <a:custGeom>
                            <a:avLst/>
                            <a:gdLst>
                              <a:gd name="T0" fmla="+- 0 6780 1882"/>
                              <a:gd name="T1" fmla="*/ T0 w 4899"/>
                              <a:gd name="T2" fmla="+- 0 2187 408"/>
                              <a:gd name="T3" fmla="*/ 2187 h 1780"/>
                              <a:gd name="T4" fmla="+- 0 3001 1882"/>
                              <a:gd name="T5" fmla="*/ T4 w 4899"/>
                              <a:gd name="T6" fmla="+- 0 2187 408"/>
                              <a:gd name="T7" fmla="*/ 2187 h 1780"/>
                              <a:gd name="T8" fmla="+- 0 2994 1882"/>
                              <a:gd name="T9" fmla="*/ T8 w 4899"/>
                              <a:gd name="T10" fmla="+- 0 1525 408"/>
                              <a:gd name="T11" fmla="*/ 1525 h 1780"/>
                              <a:gd name="T12" fmla="+- 0 1882 1882"/>
                              <a:gd name="T13" fmla="*/ T12 w 4899"/>
                              <a:gd name="T14" fmla="+- 0 408 408"/>
                              <a:gd name="T15" fmla="*/ 408 h 1780"/>
                              <a:gd name="T16" fmla="+- 0 3013 1882"/>
                              <a:gd name="T17" fmla="*/ T16 w 4899"/>
                              <a:gd name="T18" fmla="+- 0 1005 408"/>
                              <a:gd name="T19" fmla="*/ 1005 h 1780"/>
                              <a:gd name="T20" fmla="+- 0 6780 1882"/>
                              <a:gd name="T21" fmla="*/ T20 w 4899"/>
                              <a:gd name="T22" fmla="+- 0 1005 408"/>
                              <a:gd name="T23" fmla="*/ 1005 h 1780"/>
                              <a:gd name="T24" fmla="+- 0 6780 1882"/>
                              <a:gd name="T25" fmla="*/ T24 w 4899"/>
                              <a:gd name="T26" fmla="+- 0 2187 408"/>
                              <a:gd name="T27" fmla="*/ 2187 h 1780"/>
                              <a:gd name="T28" fmla="+- 0 6780 1882"/>
                              <a:gd name="T29" fmla="*/ T28 w 4899"/>
                              <a:gd name="T30" fmla="+- 0 1005 408"/>
                              <a:gd name="T31" fmla="*/ 1005 h 1780"/>
                              <a:gd name="T32" fmla="+- 0 3013 1882"/>
                              <a:gd name="T33" fmla="*/ T32 w 4899"/>
                              <a:gd name="T34" fmla="+- 0 1005 408"/>
                              <a:gd name="T35" fmla="*/ 1005 h 1780"/>
                              <a:gd name="T36" fmla="+- 0 3001 1882"/>
                              <a:gd name="T37" fmla="*/ T36 w 4899"/>
                              <a:gd name="T38" fmla="+- 0 767 408"/>
                              <a:gd name="T39" fmla="*/ 767 h 1780"/>
                              <a:gd name="T40" fmla="+- 0 6780 1882"/>
                              <a:gd name="T41" fmla="*/ T40 w 4899"/>
                              <a:gd name="T42" fmla="+- 0 767 408"/>
                              <a:gd name="T43" fmla="*/ 767 h 1780"/>
                              <a:gd name="T44" fmla="+- 0 6780 1882"/>
                              <a:gd name="T45" fmla="*/ T44 w 4899"/>
                              <a:gd name="T46" fmla="+- 0 1005 408"/>
                              <a:gd name="T47" fmla="*/ 1005 h 1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899" h="1780">
                                <a:moveTo>
                                  <a:pt x="4898" y="1779"/>
                                </a:moveTo>
                                <a:lnTo>
                                  <a:pt x="1119" y="1779"/>
                                </a:lnTo>
                                <a:lnTo>
                                  <a:pt x="1112" y="1117"/>
                                </a:lnTo>
                                <a:lnTo>
                                  <a:pt x="0" y="0"/>
                                </a:lnTo>
                                <a:lnTo>
                                  <a:pt x="1131" y="597"/>
                                </a:lnTo>
                                <a:lnTo>
                                  <a:pt x="4898" y="597"/>
                                </a:lnTo>
                                <a:lnTo>
                                  <a:pt x="4898" y="1779"/>
                                </a:lnTo>
                                <a:close/>
                                <a:moveTo>
                                  <a:pt x="4898" y="597"/>
                                </a:moveTo>
                                <a:lnTo>
                                  <a:pt x="1131" y="597"/>
                                </a:lnTo>
                                <a:lnTo>
                                  <a:pt x="1119" y="359"/>
                                </a:lnTo>
                                <a:lnTo>
                                  <a:pt x="4898" y="359"/>
                                </a:lnTo>
                                <a:lnTo>
                                  <a:pt x="4898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8E0E0D" id="Group 735" o:spid="_x0000_s1026" style="position:absolute;margin-left:28pt;margin-top:17.2pt;width:332.3pt;height:92.15pt;z-index:-24829952;mso-position-horizontal-relative:page" coordorigin="560,344" coordsize="6646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">
                <v:rect id="Rectangle 739" o:spid="_x0000_s1027" style="position:absolute;left:565;top:349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" fillcolor="#002134" stroked="f"/>
                <v:rect id="Rectangle 738" o:spid="_x0000_s1028" style="position:absolute;left:565;top:349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" filled="f" strokecolor="#002134" strokeweight=".2mm"/>
                <v:rect id="Rectangle 737" o:spid="_x0000_s1029" style="position:absolute;left:1604;top:349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" filled="f" strokecolor="#d8d8da" strokeweight=".2mm"/>
                <v:shape id="AutoShape 736" o:spid="_x0000_s1030" style="position:absolute;left:1881;top:407;width:4899;height:1780;visibility:visible;mso-wrap-style:square;v-text-anchor:top" coordsize="4899,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" path="m4898,1779r-3779,l1112,1117,,,1131,597r3767,l4898,1779xm4898,597r-3767,l1119,359r3779,l4898,597xe" fillcolor="#002134" stroked="f">
                  <v:path arrowok="t" o:connecttype="custom" o:connectlocs="4898,2187;1119,2187;1112,1525;0,408;1131,1005;4898,1005;4898,2187;4898,1005;1131,1005;1119,767;4898,767;4898,1005" o:connectangles="0,0,0,0,0,0,0,0,0,0,0,0"/>
                </v:shape>
                <w10:wrap anchorx="page"/>
              </v:group>
            </w:pict>
          </mc:Fallback>
        </mc:AlternateContent>
      </w:r>
      <w:r>
        <w:rPr>
          <w:color w:val="002134"/>
          <w:w w:val="95"/>
          <w:sz w:val="26"/>
        </w:rPr>
        <w:t>What</w:t>
      </w:r>
      <w:r>
        <w:rPr>
          <w:color w:val="002134"/>
          <w:spacing w:val="-5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is</w:t>
      </w:r>
      <w:r>
        <w:rPr>
          <w:color w:val="002134"/>
          <w:spacing w:val="-5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th</w:t>
      </w:r>
      <w:r>
        <w:rPr>
          <w:color w:val="002134"/>
          <w:w w:val="95"/>
          <w:sz w:val="26"/>
          <w:u w:val="thick" w:color="CDCFCF"/>
        </w:rPr>
        <w:t>is</w:t>
      </w:r>
      <w:r>
        <w:rPr>
          <w:color w:val="002134"/>
          <w:spacing w:val="-5"/>
          <w:w w:val="95"/>
          <w:sz w:val="26"/>
          <w:u w:val="thick" w:color="CDCFCF"/>
        </w:rPr>
        <w:t xml:space="preserve"> </w:t>
      </w:r>
      <w:r>
        <w:rPr>
          <w:color w:val="002134"/>
          <w:w w:val="95"/>
          <w:sz w:val="26"/>
          <w:u w:val="thick" w:color="CDCFCF"/>
        </w:rPr>
        <w:t>fund</w:t>
      </w:r>
      <w:r>
        <w:rPr>
          <w:color w:val="002134"/>
          <w:spacing w:val="-4"/>
          <w:w w:val="95"/>
          <w:sz w:val="26"/>
          <w:u w:val="thick" w:color="CDCFCF"/>
        </w:rPr>
        <w:t xml:space="preserve"> </w:t>
      </w:r>
      <w:r>
        <w:rPr>
          <w:color w:val="002134"/>
          <w:w w:val="95"/>
          <w:sz w:val="26"/>
          <w:u w:val="thick" w:color="CDCFCF"/>
        </w:rPr>
        <w:t>all</w:t>
      </w:r>
      <w:r>
        <w:rPr>
          <w:color w:val="002134"/>
          <w:spacing w:val="-3"/>
          <w:w w:val="95"/>
          <w:sz w:val="26"/>
          <w:u w:val="thick" w:color="CDCFCF"/>
        </w:rPr>
        <w:t xml:space="preserve"> </w:t>
      </w:r>
      <w:r>
        <w:rPr>
          <w:color w:val="002134"/>
          <w:w w:val="95"/>
          <w:sz w:val="26"/>
          <w:u w:val="thick" w:color="CDCFCF"/>
        </w:rPr>
        <w:t>about?</w:t>
      </w:r>
      <w:r>
        <w:rPr>
          <w:color w:val="002134"/>
          <w:sz w:val="26"/>
          <w:u w:val="thick" w:color="CDCFCF"/>
        </w:rPr>
        <w:tab/>
      </w:r>
    </w:p>
    <w:p w14:paraId="3C1685A9" w14:textId="66B194F5" w:rsidR="00FA4FCE" w:rsidRDefault="009C32EE">
      <w:pPr>
        <w:pStyle w:val="ListParagraph"/>
        <w:numPr>
          <w:ilvl w:val="0"/>
          <w:numId w:val="114"/>
        </w:numPr>
        <w:tabs>
          <w:tab w:val="left" w:pos="571"/>
          <w:tab w:val="left" w:pos="572"/>
        </w:tabs>
        <w:spacing w:before="162" w:line="237" w:lineRule="auto"/>
        <w:ind w:right="51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91648" behindDoc="1" locked="0" layoutInCell="1" allowOverlap="1" wp14:anchorId="3D39B47A" wp14:editId="70542237">
                <wp:simplePos x="0" y="0"/>
                <wp:positionH relativeFrom="page">
                  <wp:posOffset>2004060</wp:posOffset>
                </wp:positionH>
                <wp:positionV relativeFrom="paragraph">
                  <wp:posOffset>332740</wp:posOffset>
                </wp:positionV>
                <wp:extent cx="2215515" cy="167005"/>
                <wp:effectExtent l="0" t="0" r="0" b="0"/>
                <wp:wrapNone/>
                <wp:docPr id="1479047396" name="Text Box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5515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85FB4" w14:textId="77777777" w:rsidR="00FA4FCE" w:rsidRDefault="009C32EE">
                            <w:pPr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features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like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idea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generation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&amp;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9B47A" id="Text Box 734" o:spid="_x0000_s1038" type="#_x0000_t202" style="position:absolute;left:0;text-align:left;margin-left:157.8pt;margin-top:26.2pt;width:174.45pt;height:13.15pt;z-index:-2482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" filled="f" stroked="f">
                <v:textbox inset="0,0,0,0">
                  <w:txbxContent>
                    <w:p w14:paraId="2E085FB4" w14:textId="77777777" w:rsidR="00FA4FCE" w:rsidRDefault="009C32EE">
                      <w:pPr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features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like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3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idea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generation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3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&amp;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595B60"/>
          <w:sz w:val="20"/>
        </w:rPr>
        <w:t>Investing</w:t>
      </w:r>
      <w:r>
        <w:rPr>
          <w:rFonts w:ascii="Arial" w:hAnsi="Arial"/>
          <w:b/>
          <w:color w:val="595B60"/>
          <w:spacing w:val="49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in</w:t>
      </w:r>
      <w:r>
        <w:rPr>
          <w:rFonts w:ascii="Arial" w:hAnsi="Arial"/>
          <w:b/>
          <w:color w:val="595B60"/>
          <w:spacing w:val="49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Businesses</w:t>
      </w:r>
      <w:r>
        <w:rPr>
          <w:rFonts w:ascii="Arial" w:hAnsi="Arial"/>
          <w:b/>
          <w:color w:val="595B60"/>
          <w:spacing w:val="50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with</w:t>
      </w:r>
      <w:r>
        <w:rPr>
          <w:rFonts w:ascii="Arial" w:hAnsi="Arial"/>
          <w:b/>
          <w:color w:val="595B60"/>
          <w:spacing w:val="49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Dominant</w:t>
      </w:r>
      <w:r>
        <w:rPr>
          <w:rFonts w:ascii="Arial" w:hAnsi="Arial"/>
          <w:b/>
          <w:color w:val="595B60"/>
          <w:spacing w:val="49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Market</w:t>
      </w:r>
      <w:r>
        <w:rPr>
          <w:rFonts w:ascii="Arial" w:hAnsi="Arial"/>
          <w:b/>
          <w:color w:val="595B60"/>
          <w:spacing w:val="49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Share:</w:t>
      </w:r>
      <w:r>
        <w:rPr>
          <w:rFonts w:ascii="Arial" w:hAnsi="Arial"/>
          <w:b/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52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w w:val="95"/>
          <w:sz w:val="20"/>
        </w:rPr>
        <w:t>identifies</w:t>
      </w:r>
      <w:r>
        <w:rPr>
          <w:color w:val="595B60"/>
          <w:spacing w:val="-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opportunities</w:t>
      </w:r>
      <w:r>
        <w:rPr>
          <w:color w:val="595B60"/>
          <w:spacing w:val="-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growing</w:t>
      </w:r>
      <w:r>
        <w:rPr>
          <w:color w:val="595B60"/>
          <w:spacing w:val="-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brand</w:t>
      </w:r>
      <w:r>
        <w:rPr>
          <w:color w:val="595B60"/>
          <w:spacing w:val="-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value</w:t>
      </w:r>
      <w:r>
        <w:rPr>
          <w:color w:val="595B60"/>
          <w:spacing w:val="-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market</w:t>
      </w:r>
      <w:r>
        <w:rPr>
          <w:color w:val="595B60"/>
          <w:spacing w:val="-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position.</w:t>
      </w:r>
    </w:p>
    <w:p w14:paraId="4712661B" w14:textId="70BB7CF9" w:rsidR="00FA4FCE" w:rsidRDefault="009C32EE">
      <w:pPr>
        <w:pStyle w:val="ListParagraph"/>
        <w:numPr>
          <w:ilvl w:val="0"/>
          <w:numId w:val="114"/>
        </w:numPr>
        <w:tabs>
          <w:tab w:val="left" w:pos="571"/>
          <w:tab w:val="left" w:pos="572"/>
        </w:tabs>
        <w:spacing w:before="39" w:line="237" w:lineRule="auto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91136" behindDoc="1" locked="0" layoutInCell="1" allowOverlap="1" wp14:anchorId="69CD8303" wp14:editId="2552B376">
                <wp:simplePos x="0" y="0"/>
                <wp:positionH relativeFrom="page">
                  <wp:posOffset>2004060</wp:posOffset>
                </wp:positionH>
                <wp:positionV relativeFrom="paragraph">
                  <wp:posOffset>245110</wp:posOffset>
                </wp:positionV>
                <wp:extent cx="2215515" cy="167005"/>
                <wp:effectExtent l="0" t="0" r="0" b="0"/>
                <wp:wrapNone/>
                <wp:docPr id="517867455" name="Text Box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5515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3FEE8" w14:textId="77777777" w:rsidR="00FA4FCE" w:rsidRDefault="009C32EE">
                            <w:pPr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construction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risk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D8303" id="Text Box 733" o:spid="_x0000_s1039" type="#_x0000_t202" style="position:absolute;left:0;text-align:left;margin-left:157.8pt;margin-top:19.3pt;width:174.45pt;height:13.15pt;z-index:-2482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" filled="f" stroked="f">
                <v:textbox inset="0,0,0,0">
                  <w:txbxContent>
                    <w:p w14:paraId="1383FEE8" w14:textId="77777777" w:rsidR="00FA4FCE" w:rsidRDefault="009C32EE">
                      <w:pPr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construction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risk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management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8492160" behindDoc="1" locked="0" layoutInCell="1" allowOverlap="1" wp14:anchorId="0C27EA00" wp14:editId="48FA212C">
                <wp:simplePos x="0" y="0"/>
                <wp:positionH relativeFrom="page">
                  <wp:posOffset>2004060</wp:posOffset>
                </wp:positionH>
                <wp:positionV relativeFrom="paragraph">
                  <wp:posOffset>93980</wp:posOffset>
                </wp:positionV>
                <wp:extent cx="2215515" cy="167005"/>
                <wp:effectExtent l="0" t="0" r="0" b="0"/>
                <wp:wrapNone/>
                <wp:docPr id="579152273" name="Text Box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5515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05D71" w14:textId="77777777" w:rsidR="00FA4FCE" w:rsidRDefault="009C32EE">
                            <w:pPr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1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7EA00" id="Text Box 732" o:spid="_x0000_s1040" type="#_x0000_t202" style="position:absolute;left:0;text-align:left;margin-left:157.8pt;margin-top:7.4pt;width:174.45pt;height:13.15pt;z-index:-2482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" filled="f" stroked="f">
                <v:textbox inset="0,0,0,0">
                  <w:txbxContent>
                    <w:p w14:paraId="4CD05D71" w14:textId="77777777" w:rsidR="00FA4FCE" w:rsidRDefault="009C32EE">
                      <w:pPr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p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,</w:t>
                      </w:r>
                      <w:r>
                        <w:rPr>
                          <w:rFonts w:ascii="Arial"/>
                          <w:b/>
                          <w:color w:val="FFFFFF"/>
                          <w:spacing w:val="1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p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f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595B60"/>
          <w:sz w:val="20"/>
        </w:rPr>
        <w:t>Diversified</w:t>
      </w:r>
      <w:r>
        <w:rPr>
          <w:rFonts w:ascii="Arial" w:hAnsi="Arial"/>
          <w:b/>
          <w:color w:val="595B60"/>
          <w:spacing w:val="29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But</w:t>
      </w:r>
      <w:r>
        <w:rPr>
          <w:rFonts w:ascii="Arial" w:hAnsi="Arial"/>
          <w:b/>
          <w:color w:val="595B60"/>
          <w:spacing w:val="29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Not</w:t>
      </w:r>
      <w:r>
        <w:rPr>
          <w:rFonts w:ascii="Arial" w:hAnsi="Arial"/>
          <w:b/>
          <w:color w:val="595B60"/>
          <w:spacing w:val="30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Diluted</w:t>
      </w:r>
      <w:r>
        <w:rPr>
          <w:rFonts w:ascii="Arial" w:hAnsi="Arial"/>
          <w:b/>
          <w:color w:val="595B60"/>
          <w:spacing w:val="29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High</w:t>
      </w:r>
      <w:r>
        <w:rPr>
          <w:rFonts w:ascii="Arial" w:hAnsi="Arial"/>
          <w:b/>
          <w:color w:val="595B60"/>
          <w:spacing w:val="30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Conviction</w:t>
      </w:r>
      <w:r>
        <w:rPr>
          <w:rFonts w:ascii="Arial" w:hAnsi="Arial"/>
          <w:b/>
          <w:color w:val="595B60"/>
          <w:spacing w:val="30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Plays:</w:t>
      </w:r>
      <w:r>
        <w:rPr>
          <w:rFonts w:ascii="Arial" w:hAnsi="Arial"/>
          <w:b/>
          <w:color w:val="595B60"/>
          <w:spacing w:val="25"/>
          <w:sz w:val="20"/>
        </w:rPr>
        <w:t xml:space="preserve"> </w:t>
      </w:r>
      <w:r>
        <w:rPr>
          <w:color w:val="595B60"/>
          <w:sz w:val="20"/>
        </w:rPr>
        <w:t>Top</w:t>
      </w:r>
      <w:r>
        <w:rPr>
          <w:color w:val="595B60"/>
          <w:spacing w:val="32"/>
          <w:sz w:val="20"/>
        </w:rPr>
        <w:t xml:space="preserve"> </w:t>
      </w:r>
      <w:r>
        <w:rPr>
          <w:color w:val="595B60"/>
          <w:sz w:val="20"/>
        </w:rPr>
        <w:t>30</w:t>
      </w:r>
      <w:r>
        <w:rPr>
          <w:color w:val="595B60"/>
          <w:spacing w:val="32"/>
          <w:sz w:val="20"/>
        </w:rPr>
        <w:t xml:space="preserve"> </w:t>
      </w:r>
      <w:r>
        <w:rPr>
          <w:color w:val="595B60"/>
          <w:sz w:val="20"/>
        </w:rPr>
        <w:t>stocks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w w:val="95"/>
          <w:sz w:val="20"/>
        </w:rPr>
        <w:t>allocation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80%-90%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holdings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~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55-65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stocks.</w:t>
      </w:r>
    </w:p>
    <w:p w14:paraId="27E3FF1D" w14:textId="1DB86245" w:rsidR="00FA4FCE" w:rsidRDefault="009C32EE">
      <w:pPr>
        <w:pStyle w:val="ListParagraph"/>
        <w:numPr>
          <w:ilvl w:val="0"/>
          <w:numId w:val="114"/>
        </w:numPr>
        <w:tabs>
          <w:tab w:val="left" w:pos="570"/>
          <w:tab w:val="left" w:pos="572"/>
        </w:tabs>
        <w:spacing w:before="38" w:line="204" w:lineRule="exact"/>
        <w:ind w:hanging="285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 wp14:anchorId="7248C8A8" wp14:editId="24B70E9D">
                <wp:simplePos x="0" y="0"/>
                <wp:positionH relativeFrom="page">
                  <wp:posOffset>4751705</wp:posOffset>
                </wp:positionH>
                <wp:positionV relativeFrom="paragraph">
                  <wp:posOffset>-1186180</wp:posOffset>
                </wp:positionV>
                <wp:extent cx="2448560" cy="2074545"/>
                <wp:effectExtent l="0" t="0" r="0" b="0"/>
                <wp:wrapNone/>
                <wp:docPr id="1953618698" name="Text Box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207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551447BC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3855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2134"/>
                                </w:tcPr>
                                <w:p w14:paraId="6AF506D7" w14:textId="77777777" w:rsidR="00FA4FCE" w:rsidRDefault="009C32EE">
                                  <w:pPr>
                                    <w:pStyle w:val="TableParagraph"/>
                                    <w:spacing w:before="68"/>
                                    <w:ind w:left="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Key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Characteristics</w:t>
                                  </w:r>
                                </w:p>
                              </w:tc>
                            </w:tr>
                            <w:tr w:rsidR="00FA4FCE" w14:paraId="58B8E5AE" w14:textId="77777777">
                              <w:trPr>
                                <w:trHeight w:val="575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610EB37" w14:textId="77777777" w:rsidR="00FA4FCE" w:rsidRDefault="009C32EE">
                                  <w:pPr>
                                    <w:pStyle w:val="TableParagraph"/>
                                    <w:spacing w:before="60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  <w:p w14:paraId="521C5061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3448A4F" w14:textId="77777777" w:rsidR="00FA4FCE" w:rsidRDefault="009C32EE">
                                  <w:pPr>
                                    <w:pStyle w:val="TableParagraph"/>
                                    <w:spacing w:before="60"/>
                                    <w:ind w:left="55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Sailesh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Raj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Bhan</w:t>
                                  </w:r>
                                </w:p>
                                <w:p w14:paraId="177AAFD9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56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8th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August,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2007</w:t>
                                  </w:r>
                                </w:p>
                              </w:tc>
                            </w:tr>
                            <w:tr w:rsidR="00FA4FCE" w14:paraId="3FAA338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85039D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8C81A6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227,668</w:t>
                                  </w:r>
                                </w:p>
                              </w:tc>
                            </w:tr>
                            <w:tr w:rsidR="00FA4FCE" w14:paraId="4BA2497B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F87351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10C303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2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S&amp;P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BSE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100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India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INR</w:t>
                                  </w:r>
                                </w:p>
                              </w:tc>
                            </w:tr>
                            <w:tr w:rsidR="00FA4FCE" w14:paraId="5E3F1636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BE9C09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18D213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6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INF204K01562</w:t>
                                  </w:r>
                                </w:p>
                              </w:tc>
                            </w:tr>
                            <w:tr w:rsidR="00FA4FCE" w14:paraId="77D722B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544056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D90674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1.66%</w:t>
                                  </w:r>
                                </w:p>
                              </w:tc>
                            </w:tr>
                            <w:tr w:rsidR="00FA4FCE" w14:paraId="64AE03C7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35B1C4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9595F6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13.09%</w:t>
                                  </w:r>
                                </w:p>
                              </w:tc>
                            </w:tr>
                            <w:tr w:rsidR="00FA4FCE" w14:paraId="136FEF25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2D3D1D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32527A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1.26</w:t>
                                  </w:r>
                                </w:p>
                              </w:tc>
                            </w:tr>
                            <w:tr w:rsidR="00FA4FCE" w14:paraId="6E8CC99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8361A0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E90A813" w14:textId="77777777" w:rsidR="00FA4FCE" w:rsidRDefault="009C32EE">
                                  <w:pPr>
                                    <w:pStyle w:val="TableParagraph"/>
                                    <w:spacing w:before="9"/>
                                    <w:ind w:left="42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Term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62"/>
                                      <w:w w:val="99"/>
                                      <w:position w:val="1"/>
                                      <w:sz w:val="1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9"/>
                                      <w:w w:val="99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position w:val="1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95B60"/>
                                      <w:spacing w:val="-68"/>
                                      <w:w w:val="99"/>
                                      <w:position w:val="1"/>
                                      <w:sz w:val="14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3"/>
                                      <w:w w:val="99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color w:val="595B60"/>
                                      <w:spacing w:val="-34"/>
                                      <w:w w:val="99"/>
                                      <w:position w:val="1"/>
                                      <w:sz w:val="14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plained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in</w:t>
                                  </w:r>
                                </w:p>
                              </w:tc>
                            </w:tr>
                            <w:tr w:rsidR="00FA4FCE" w14:paraId="50715975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A1E031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C695867" w14:textId="77777777" w:rsidR="00FA4FCE" w:rsidRDefault="009C32EE">
                                  <w:pPr>
                                    <w:pStyle w:val="TableParagraph"/>
                                    <w:spacing w:before="0" w:line="183" w:lineRule="exact"/>
                                    <w:ind w:left="423" w:right="-15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Glos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9"/>
                                      <w:w w:val="99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color w:val="595B60"/>
                                      <w:w w:val="107"/>
                                      <w:sz w:val="20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color w:val="595B60"/>
                                      <w:spacing w:val="-28"/>
                                      <w:w w:val="107"/>
                                      <w:sz w:val="20"/>
                                      <w:vertAlign w:val="subscript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3"/>
                                      <w:w w:val="99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595B60"/>
                                      <w:w w:val="107"/>
                                      <w:sz w:val="20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color w:val="595B60"/>
                                      <w:spacing w:val="-72"/>
                                      <w:w w:val="107"/>
                                      <w:sz w:val="20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6"/>
                                      <w:w w:val="99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color w:val="595B60"/>
                                      <w:spacing w:val="-119"/>
                                      <w:w w:val="107"/>
                                      <w:sz w:val="20"/>
                                      <w:vertAlign w:val="subscript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section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</w:tbl>
                          <w:p w14:paraId="2781C8E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8C8A8" id="Text Box 731" o:spid="_x0000_s1041" type="#_x0000_t202" style="position:absolute;left:0;text-align:left;margin-left:374.15pt;margin-top:-93.4pt;width:192.8pt;height:163.35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551447BC" w14:textId="77777777">
                        <w:trPr>
                          <w:trHeight w:val="319"/>
                        </w:trPr>
                        <w:tc>
                          <w:tcPr>
                            <w:tcW w:w="3855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2134"/>
                          </w:tcPr>
                          <w:p w14:paraId="6AF506D7" w14:textId="77777777" w:rsidR="00FA4FCE" w:rsidRDefault="009C32EE">
                            <w:pPr>
                              <w:pStyle w:val="TableParagraph"/>
                              <w:spacing w:before="68"/>
                              <w:ind w:left="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Fund</w:t>
                            </w:r>
                            <w:r>
                              <w:rPr>
                                <w:color w:val="FFFFFF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Characteristics</w:t>
                            </w:r>
                          </w:p>
                        </w:tc>
                      </w:tr>
                      <w:tr w:rsidR="00FA4FCE" w14:paraId="58B8E5AE" w14:textId="77777777">
                        <w:trPr>
                          <w:trHeight w:val="575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610EB37" w14:textId="77777777" w:rsidR="00FA4FCE" w:rsidRDefault="009C32EE">
                            <w:pPr>
                              <w:pStyle w:val="TableParagraph"/>
                              <w:spacing w:before="60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  <w:p w14:paraId="521C5061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3448A4F" w14:textId="77777777" w:rsidR="00FA4FCE" w:rsidRDefault="009C32EE">
                            <w:pPr>
                              <w:pStyle w:val="TableParagraph"/>
                              <w:spacing w:before="60"/>
                              <w:ind w:left="55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Sailesh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Raj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Bhan</w:t>
                            </w:r>
                          </w:p>
                          <w:p w14:paraId="177AAFD9" w14:textId="77777777" w:rsidR="00FA4FCE" w:rsidRDefault="009C32EE">
                            <w:pPr>
                              <w:pStyle w:val="TableParagraph"/>
                              <w:spacing w:before="136"/>
                              <w:ind w:left="56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8th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August,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2007</w:t>
                            </w:r>
                          </w:p>
                        </w:tc>
                      </w:tr>
                      <w:tr w:rsidR="00FA4FCE" w14:paraId="3FAA3384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85039D9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8C81A6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227,668</w:t>
                            </w:r>
                          </w:p>
                        </w:tc>
                      </w:tr>
                      <w:tr w:rsidR="00FA4FCE" w14:paraId="4BA2497B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F873514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10C3036" w14:textId="77777777" w:rsidR="00FA4FCE" w:rsidRDefault="009C32EE">
                            <w:pPr>
                              <w:pStyle w:val="TableParagraph"/>
                              <w:spacing w:before="59"/>
                              <w:ind w:left="23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S&amp;P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BSE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100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India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INR</w:t>
                            </w:r>
                          </w:p>
                        </w:tc>
                      </w:tr>
                      <w:tr w:rsidR="00FA4FCE" w14:paraId="5E3F1636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BE9C09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18D2130" w14:textId="77777777" w:rsidR="00FA4FCE" w:rsidRDefault="009C32EE">
                            <w:pPr>
                              <w:pStyle w:val="TableParagraph"/>
                              <w:spacing w:before="59"/>
                              <w:ind w:left="61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INF204K01562</w:t>
                            </w:r>
                          </w:p>
                        </w:tc>
                      </w:tr>
                      <w:tr w:rsidR="00FA4FCE" w14:paraId="77D722B3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5440569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D906749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1.66%</w:t>
                            </w:r>
                          </w:p>
                        </w:tc>
                      </w:tr>
                      <w:tr w:rsidR="00FA4FCE" w14:paraId="64AE03C7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35B1C4D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9595F69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13.09%</w:t>
                            </w:r>
                          </w:p>
                        </w:tc>
                      </w:tr>
                      <w:tr w:rsidR="00FA4FCE" w14:paraId="136FEF25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2D3D1D2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32527A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1.26</w:t>
                            </w:r>
                          </w:p>
                        </w:tc>
                      </w:tr>
                      <w:tr w:rsidR="00FA4FCE" w14:paraId="6E8CC993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8361A02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E90A813" w14:textId="77777777" w:rsidR="00FA4FCE" w:rsidRDefault="009C32EE">
                            <w:pPr>
                              <w:pStyle w:val="TableParagraph"/>
                              <w:spacing w:before="9"/>
                              <w:ind w:left="42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Term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62"/>
                                <w:w w:val="99"/>
                                <w:position w:val="1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9"/>
                                <w:w w:val="99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595B60"/>
                                <w:w w:val="99"/>
                                <w:position w:val="1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95B60"/>
                                <w:spacing w:val="-68"/>
                                <w:w w:val="99"/>
                                <w:position w:val="1"/>
                                <w:sz w:val="14"/>
                              </w:rPr>
                              <w:t>9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3"/>
                                <w:w w:val="99"/>
                                <w:sz w:val="20"/>
                              </w:rPr>
                              <w:t>x</w:t>
                            </w:r>
                            <w:r>
                              <w:rPr>
                                <w:color w:val="595B60"/>
                                <w:spacing w:val="-34"/>
                                <w:w w:val="99"/>
                                <w:position w:val="1"/>
                                <w:sz w:val="14"/>
                              </w:rPr>
                              <w:t>8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plained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in</w:t>
                            </w:r>
                          </w:p>
                        </w:tc>
                      </w:tr>
                      <w:tr w:rsidR="00FA4FCE" w14:paraId="50715975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A1E0317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5C695867" w14:textId="77777777" w:rsidR="00FA4FCE" w:rsidRDefault="009C32EE">
                            <w:pPr>
                              <w:pStyle w:val="TableParagraph"/>
                              <w:spacing w:before="0" w:line="183" w:lineRule="exact"/>
                              <w:ind w:left="423" w:right="-15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Glos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9"/>
                                <w:w w:val="99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595B60"/>
                                <w:w w:val="107"/>
                                <w:sz w:val="2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color w:val="595B60"/>
                                <w:spacing w:val="-28"/>
                                <w:w w:val="107"/>
                                <w:sz w:val="20"/>
                                <w:vertAlign w:val="subscript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3"/>
                                <w:w w:val="99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595B60"/>
                                <w:w w:val="107"/>
                                <w:sz w:val="20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color w:val="595B60"/>
                                <w:spacing w:val="-72"/>
                                <w:w w:val="107"/>
                                <w:sz w:val="20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w w:val="99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595B60"/>
                                <w:spacing w:val="-119"/>
                                <w:w w:val="107"/>
                                <w:sz w:val="20"/>
                                <w:vertAlign w:val="subscript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</w:tbl>
                    <w:p w14:paraId="2781C8E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595B60"/>
          <w:w w:val="99"/>
          <w:sz w:val="20"/>
        </w:rPr>
        <w:t>Right</w:t>
      </w:r>
      <w:r>
        <w:rPr>
          <w:rFonts w:ascii="Arial" w:hAnsi="Arial"/>
          <w:b/>
          <w:color w:val="595B60"/>
          <w:sz w:val="20"/>
        </w:rPr>
        <w:t xml:space="preserve"> </w:t>
      </w:r>
      <w:r>
        <w:rPr>
          <w:rFonts w:ascii="Arial" w:hAnsi="Arial"/>
          <w:b/>
          <w:color w:val="595B60"/>
          <w:spacing w:val="-8"/>
          <w:sz w:val="20"/>
        </w:rPr>
        <w:t xml:space="preserve"> </w:t>
      </w:r>
      <w:r>
        <w:rPr>
          <w:rFonts w:ascii="Arial" w:hAnsi="Arial"/>
          <w:b/>
          <w:color w:val="595B60"/>
          <w:w w:val="99"/>
          <w:sz w:val="20"/>
        </w:rPr>
        <w:t>Risk</w:t>
      </w:r>
      <w:r>
        <w:rPr>
          <w:rFonts w:ascii="Arial" w:hAnsi="Arial"/>
          <w:b/>
          <w:color w:val="595B60"/>
          <w:sz w:val="20"/>
        </w:rPr>
        <w:t xml:space="preserve"> </w:t>
      </w:r>
      <w:r>
        <w:rPr>
          <w:rFonts w:ascii="Arial" w:hAnsi="Arial"/>
          <w:b/>
          <w:color w:val="595B60"/>
          <w:spacing w:val="-8"/>
          <w:sz w:val="20"/>
        </w:rPr>
        <w:t xml:space="preserve"> </w:t>
      </w:r>
      <w:r>
        <w:rPr>
          <w:rFonts w:ascii="Arial" w:hAnsi="Arial"/>
          <w:b/>
          <w:color w:val="595B60"/>
          <w:w w:val="99"/>
          <w:sz w:val="20"/>
        </w:rPr>
        <w:t>Not</w:t>
      </w:r>
      <w:r>
        <w:rPr>
          <w:rFonts w:ascii="Arial" w:hAnsi="Arial"/>
          <w:b/>
          <w:color w:val="595B60"/>
          <w:sz w:val="20"/>
        </w:rPr>
        <w:t xml:space="preserve"> </w:t>
      </w:r>
      <w:r>
        <w:rPr>
          <w:rFonts w:ascii="Arial" w:hAnsi="Arial"/>
          <w:b/>
          <w:color w:val="595B60"/>
          <w:spacing w:val="-8"/>
          <w:sz w:val="20"/>
        </w:rPr>
        <w:t xml:space="preserve"> </w:t>
      </w:r>
      <w:r>
        <w:rPr>
          <w:rFonts w:ascii="Arial" w:hAnsi="Arial"/>
          <w:b/>
          <w:color w:val="595B60"/>
          <w:w w:val="99"/>
          <w:sz w:val="20"/>
        </w:rPr>
        <w:t>overpa</w:t>
      </w:r>
      <w:r>
        <w:rPr>
          <w:rFonts w:ascii="Arial" w:hAnsi="Arial"/>
          <w:b/>
          <w:color w:val="595B60"/>
          <w:spacing w:val="-38"/>
          <w:w w:val="99"/>
          <w:sz w:val="20"/>
        </w:rPr>
        <w:t>y</w:t>
      </w:r>
      <w:r>
        <w:rPr>
          <w:rFonts w:ascii="Arial" w:hAnsi="Arial"/>
          <w:b/>
          <w:color w:val="FFFFFF"/>
          <w:spacing w:val="-73"/>
          <w:w w:val="99"/>
          <w:position w:val="-9"/>
          <w:sz w:val="20"/>
        </w:rPr>
        <w:t>s</w:t>
      </w:r>
      <w:r>
        <w:rPr>
          <w:rFonts w:ascii="Arial" w:hAnsi="Arial"/>
          <w:b/>
          <w:color w:val="595B60"/>
          <w:w w:val="99"/>
          <w:sz w:val="20"/>
        </w:rPr>
        <w:t>i</w:t>
      </w:r>
      <w:r>
        <w:rPr>
          <w:rFonts w:ascii="Arial" w:hAnsi="Arial"/>
          <w:b/>
          <w:color w:val="595B60"/>
          <w:spacing w:val="-105"/>
          <w:w w:val="99"/>
          <w:sz w:val="20"/>
        </w:rPr>
        <w:t>n</w:t>
      </w:r>
      <w:r>
        <w:rPr>
          <w:rFonts w:ascii="Arial" w:hAnsi="Arial"/>
          <w:b/>
          <w:color w:val="FFFFFF"/>
          <w:spacing w:val="-6"/>
          <w:w w:val="99"/>
          <w:position w:val="-9"/>
          <w:sz w:val="20"/>
        </w:rPr>
        <w:t>y</w:t>
      </w:r>
      <w:r>
        <w:rPr>
          <w:rFonts w:ascii="Arial" w:hAnsi="Arial"/>
          <w:b/>
          <w:color w:val="595B60"/>
          <w:spacing w:val="-116"/>
          <w:w w:val="99"/>
          <w:sz w:val="20"/>
        </w:rPr>
        <w:t>g</w:t>
      </w:r>
      <w:r>
        <w:rPr>
          <w:rFonts w:ascii="Arial" w:hAnsi="Arial"/>
          <w:b/>
          <w:color w:val="FFFFFF"/>
          <w:w w:val="99"/>
          <w:position w:val="-9"/>
          <w:sz w:val="20"/>
        </w:rPr>
        <w:t>st</w:t>
      </w:r>
      <w:r>
        <w:rPr>
          <w:rFonts w:ascii="Arial" w:hAnsi="Arial"/>
          <w:b/>
          <w:color w:val="FFFFFF"/>
          <w:spacing w:val="-70"/>
          <w:w w:val="99"/>
          <w:position w:val="-9"/>
          <w:sz w:val="20"/>
        </w:rPr>
        <w:t>e</w:t>
      </w:r>
      <w:r>
        <w:rPr>
          <w:rFonts w:ascii="Arial" w:hAnsi="Arial"/>
          <w:b/>
          <w:color w:val="595B60"/>
          <w:w w:val="99"/>
          <w:sz w:val="20"/>
        </w:rPr>
        <w:t>f</w:t>
      </w:r>
      <w:r>
        <w:rPr>
          <w:rFonts w:ascii="Arial" w:hAnsi="Arial"/>
          <w:b/>
          <w:color w:val="595B60"/>
          <w:spacing w:val="-119"/>
          <w:w w:val="99"/>
          <w:sz w:val="20"/>
        </w:rPr>
        <w:t>o</w:t>
      </w:r>
      <w:r>
        <w:rPr>
          <w:rFonts w:ascii="Arial" w:hAnsi="Arial"/>
          <w:b/>
          <w:color w:val="FFFFFF"/>
          <w:spacing w:val="-58"/>
          <w:w w:val="99"/>
          <w:position w:val="-9"/>
          <w:sz w:val="20"/>
        </w:rPr>
        <w:t>m</w:t>
      </w:r>
      <w:r>
        <w:rPr>
          <w:rFonts w:ascii="Arial" w:hAnsi="Arial"/>
          <w:b/>
          <w:color w:val="595B60"/>
          <w:w w:val="99"/>
          <w:sz w:val="20"/>
        </w:rPr>
        <w:t>r</w:t>
      </w:r>
      <w:r>
        <w:rPr>
          <w:rFonts w:ascii="Arial" w:hAnsi="Arial"/>
          <w:b/>
          <w:color w:val="595B60"/>
          <w:spacing w:val="-19"/>
          <w:sz w:val="20"/>
        </w:rPr>
        <w:t xml:space="preserve"> </w:t>
      </w:r>
      <w:r>
        <w:rPr>
          <w:rFonts w:ascii="Arial" w:hAnsi="Arial"/>
          <w:b/>
          <w:color w:val="FFFFFF"/>
          <w:w w:val="99"/>
          <w:position w:val="-9"/>
          <w:sz w:val="20"/>
        </w:rPr>
        <w:t>i</w:t>
      </w:r>
      <w:r>
        <w:rPr>
          <w:rFonts w:ascii="Arial" w:hAnsi="Arial"/>
          <w:b/>
          <w:color w:val="FFFFFF"/>
          <w:spacing w:val="-111"/>
          <w:w w:val="99"/>
          <w:position w:val="-9"/>
          <w:sz w:val="20"/>
        </w:rPr>
        <w:t>n</w:t>
      </w:r>
      <w:r>
        <w:rPr>
          <w:rFonts w:ascii="Arial" w:hAnsi="Arial"/>
          <w:b/>
          <w:color w:val="595B60"/>
          <w:w w:val="99"/>
          <w:sz w:val="20"/>
        </w:rPr>
        <w:t>g</w:t>
      </w:r>
      <w:r>
        <w:rPr>
          <w:rFonts w:ascii="Arial" w:hAnsi="Arial"/>
          <w:b/>
          <w:color w:val="595B60"/>
          <w:spacing w:val="-33"/>
          <w:w w:val="99"/>
          <w:sz w:val="20"/>
        </w:rPr>
        <w:t>r</w:t>
      </w:r>
      <w:r>
        <w:rPr>
          <w:rFonts w:ascii="Arial" w:hAnsi="Arial"/>
          <w:b/>
          <w:color w:val="FFFFFF"/>
          <w:spacing w:val="-89"/>
          <w:w w:val="99"/>
          <w:position w:val="-9"/>
          <w:sz w:val="20"/>
        </w:rPr>
        <w:t>p</w:t>
      </w:r>
      <w:r>
        <w:rPr>
          <w:rFonts w:ascii="Arial" w:hAnsi="Arial"/>
          <w:b/>
          <w:color w:val="595B60"/>
          <w:spacing w:val="-33"/>
          <w:w w:val="99"/>
          <w:sz w:val="20"/>
        </w:rPr>
        <w:t>o</w:t>
      </w:r>
      <w:r>
        <w:rPr>
          <w:rFonts w:ascii="Arial" w:hAnsi="Arial"/>
          <w:b/>
          <w:color w:val="FFFFFF"/>
          <w:spacing w:val="-23"/>
          <w:w w:val="99"/>
          <w:position w:val="-9"/>
          <w:sz w:val="20"/>
        </w:rPr>
        <w:t>l</w:t>
      </w:r>
      <w:r>
        <w:rPr>
          <w:rFonts w:ascii="Arial" w:hAnsi="Arial"/>
          <w:b/>
          <w:color w:val="595B60"/>
          <w:spacing w:val="-133"/>
          <w:w w:val="99"/>
          <w:sz w:val="20"/>
        </w:rPr>
        <w:t>w</w:t>
      </w:r>
      <w:r>
        <w:rPr>
          <w:rFonts w:ascii="Arial" w:hAnsi="Arial"/>
          <w:b/>
          <w:color w:val="FFFFFF"/>
          <w:w w:val="99"/>
          <w:position w:val="-9"/>
          <w:sz w:val="20"/>
        </w:rPr>
        <w:t>a</w:t>
      </w:r>
      <w:r>
        <w:rPr>
          <w:rFonts w:ascii="Arial" w:hAnsi="Arial"/>
          <w:b/>
          <w:color w:val="FFFFFF"/>
          <w:spacing w:val="-89"/>
          <w:w w:val="99"/>
          <w:position w:val="-9"/>
          <w:sz w:val="20"/>
        </w:rPr>
        <w:t>c</w:t>
      </w:r>
      <w:r>
        <w:rPr>
          <w:rFonts w:ascii="Arial" w:hAnsi="Arial"/>
          <w:b/>
          <w:color w:val="595B60"/>
          <w:w w:val="99"/>
          <w:sz w:val="20"/>
        </w:rPr>
        <w:t>t</w:t>
      </w:r>
      <w:r>
        <w:rPr>
          <w:rFonts w:ascii="Arial" w:hAnsi="Arial"/>
          <w:b/>
          <w:color w:val="595B60"/>
          <w:spacing w:val="-100"/>
          <w:w w:val="99"/>
          <w:sz w:val="20"/>
        </w:rPr>
        <w:t>h</w:t>
      </w:r>
      <w:r>
        <w:rPr>
          <w:rFonts w:ascii="Arial" w:hAnsi="Arial"/>
          <w:b/>
          <w:color w:val="FFFFFF"/>
          <w:spacing w:val="-11"/>
          <w:w w:val="99"/>
          <w:position w:val="-9"/>
          <w:sz w:val="20"/>
        </w:rPr>
        <w:t>e</w:t>
      </w:r>
      <w:r>
        <w:rPr>
          <w:rFonts w:ascii="Arial" w:hAnsi="Arial"/>
          <w:b/>
          <w:color w:val="595B60"/>
          <w:w w:val="99"/>
          <w:sz w:val="20"/>
        </w:rPr>
        <w:t>:</w:t>
      </w:r>
      <w:r>
        <w:rPr>
          <w:rFonts w:ascii="Arial" w:hAnsi="Arial"/>
          <w:b/>
          <w:color w:val="FFFFFF"/>
          <w:w w:val="99"/>
          <w:position w:val="-9"/>
          <w:sz w:val="20"/>
        </w:rPr>
        <w:t>t</w:t>
      </w:r>
      <w:r>
        <w:rPr>
          <w:rFonts w:ascii="Arial" w:hAnsi="Arial"/>
          <w:b/>
          <w:color w:val="FFFFFF"/>
          <w:spacing w:val="-86"/>
          <w:w w:val="99"/>
          <w:position w:val="-9"/>
          <w:sz w:val="20"/>
        </w:rPr>
        <w:t>h</w:t>
      </w:r>
      <w:r>
        <w:rPr>
          <w:color w:val="595B60"/>
          <w:spacing w:val="-58"/>
          <w:w w:val="99"/>
          <w:sz w:val="20"/>
        </w:rPr>
        <w:t>D</w:t>
      </w:r>
      <w:r>
        <w:rPr>
          <w:rFonts w:ascii="Arial" w:hAnsi="Arial"/>
          <w:b/>
          <w:color w:val="FFFFFF"/>
          <w:spacing w:val="-54"/>
          <w:w w:val="99"/>
          <w:position w:val="-9"/>
          <w:sz w:val="20"/>
        </w:rPr>
        <w:t>a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48"/>
          <w:w w:val="99"/>
          <w:sz w:val="20"/>
        </w:rPr>
        <w:t>f</w:t>
      </w:r>
      <w:r>
        <w:rPr>
          <w:rFonts w:ascii="Arial" w:hAnsi="Arial"/>
          <w:b/>
          <w:color w:val="FFFFFF"/>
          <w:spacing w:val="-23"/>
          <w:w w:val="99"/>
          <w:position w:val="-9"/>
          <w:sz w:val="20"/>
        </w:rPr>
        <w:t>t</w:t>
      </w:r>
      <w:r>
        <w:rPr>
          <w:color w:val="595B60"/>
          <w:w w:val="99"/>
          <w:sz w:val="20"/>
        </w:rPr>
        <w:t>f</w:t>
      </w:r>
      <w:r>
        <w:rPr>
          <w:color w:val="595B60"/>
          <w:spacing w:val="-88"/>
          <w:w w:val="99"/>
          <w:sz w:val="20"/>
        </w:rPr>
        <w:t>e</w:t>
      </w:r>
      <w:r>
        <w:rPr>
          <w:rFonts w:ascii="Arial" w:hAnsi="Arial"/>
          <w:b/>
          <w:color w:val="FFFFFF"/>
          <w:spacing w:val="-90"/>
          <w:w w:val="99"/>
          <w:position w:val="-9"/>
          <w:sz w:val="20"/>
        </w:rPr>
        <w:t>m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88"/>
          <w:w w:val="99"/>
          <w:sz w:val="20"/>
        </w:rPr>
        <w:t>e</w:t>
      </w:r>
      <w:r>
        <w:rPr>
          <w:rFonts w:ascii="Arial" w:hAnsi="Arial"/>
          <w:b/>
          <w:color w:val="FFFFFF"/>
          <w:spacing w:val="-24"/>
          <w:w w:val="99"/>
          <w:position w:val="-9"/>
          <w:sz w:val="20"/>
        </w:rPr>
        <w:t>a</w:t>
      </w:r>
      <w:r>
        <w:rPr>
          <w:color w:val="595B60"/>
          <w:spacing w:val="-88"/>
          <w:w w:val="99"/>
          <w:sz w:val="20"/>
        </w:rPr>
        <w:t>n</w:t>
      </w:r>
      <w:r>
        <w:rPr>
          <w:rFonts w:ascii="Arial" w:hAnsi="Arial"/>
          <w:b/>
          <w:color w:val="FFFFFF"/>
          <w:spacing w:val="-23"/>
          <w:w w:val="99"/>
          <w:position w:val="-9"/>
          <w:sz w:val="20"/>
        </w:rPr>
        <w:t>k</w:t>
      </w:r>
      <w:r>
        <w:rPr>
          <w:color w:val="595B60"/>
          <w:spacing w:val="-33"/>
          <w:w w:val="99"/>
          <w:sz w:val="20"/>
        </w:rPr>
        <w:t>t</w:t>
      </w:r>
      <w:r>
        <w:rPr>
          <w:rFonts w:ascii="Arial" w:hAnsi="Arial"/>
          <w:b/>
          <w:color w:val="FFFFFF"/>
          <w:spacing w:val="-79"/>
          <w:w w:val="99"/>
          <w:position w:val="-9"/>
          <w:sz w:val="20"/>
        </w:rPr>
        <w:t>e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21"/>
          <w:w w:val="99"/>
          <w:sz w:val="20"/>
        </w:rPr>
        <w:t>a</w:t>
      </w:r>
      <w:r>
        <w:rPr>
          <w:rFonts w:ascii="Arial" w:hAnsi="Arial"/>
          <w:b/>
          <w:color w:val="FFFFFF"/>
          <w:spacing w:val="-46"/>
          <w:w w:val="99"/>
          <w:position w:val="-9"/>
          <w:sz w:val="20"/>
        </w:rPr>
        <w:t>t</w:t>
      </w:r>
      <w:r>
        <w:rPr>
          <w:color w:val="595B60"/>
          <w:spacing w:val="-11"/>
          <w:w w:val="99"/>
          <w:sz w:val="20"/>
        </w:rPr>
        <w:t>t</w:t>
      </w:r>
      <w:r>
        <w:rPr>
          <w:rFonts w:ascii="Arial" w:hAnsi="Arial"/>
          <w:b/>
          <w:color w:val="FFFFFF"/>
          <w:spacing w:val="-112"/>
          <w:w w:val="99"/>
          <w:position w:val="-9"/>
          <w:sz w:val="20"/>
        </w:rPr>
        <w:t>h</w:t>
      </w:r>
      <w:r>
        <w:rPr>
          <w:color w:val="595B60"/>
          <w:w w:val="99"/>
          <w:sz w:val="20"/>
        </w:rPr>
        <w:t>e</w:t>
      </w:r>
      <w:r>
        <w:rPr>
          <w:color w:val="595B60"/>
          <w:spacing w:val="-110"/>
          <w:w w:val="99"/>
          <w:sz w:val="20"/>
        </w:rPr>
        <w:t>d</w:t>
      </w:r>
      <w:r>
        <w:rPr>
          <w:rFonts w:ascii="Arial" w:hAnsi="Arial"/>
          <w:b/>
          <w:color w:val="FFFFFF"/>
          <w:w w:val="99"/>
          <w:position w:val="-9"/>
          <w:sz w:val="20"/>
        </w:rPr>
        <w:t>e</w:t>
      </w:r>
      <w:r>
        <w:rPr>
          <w:rFonts w:ascii="Arial" w:hAnsi="Arial"/>
          <w:b/>
          <w:color w:val="FFFFFF"/>
          <w:spacing w:val="-1"/>
          <w:position w:val="-9"/>
          <w:sz w:val="20"/>
        </w:rPr>
        <w:t xml:space="preserve"> </w:t>
      </w:r>
      <w:r>
        <w:rPr>
          <w:rFonts w:ascii="Arial" w:hAnsi="Arial"/>
          <w:b/>
          <w:color w:val="FFFFFF"/>
          <w:spacing w:val="-20"/>
          <w:w w:val="99"/>
          <w:position w:val="-9"/>
          <w:sz w:val="20"/>
        </w:rPr>
        <w:t>f</w:t>
      </w:r>
      <w:r>
        <w:rPr>
          <w:color w:val="595B60"/>
          <w:spacing w:val="-92"/>
          <w:w w:val="99"/>
          <w:sz w:val="20"/>
        </w:rPr>
        <w:t>a</w:t>
      </w:r>
      <w:r>
        <w:rPr>
          <w:rFonts w:ascii="Arial" w:hAnsi="Arial"/>
          <w:b/>
          <w:color w:val="FFFFFF"/>
          <w:spacing w:val="-31"/>
          <w:w w:val="99"/>
          <w:position w:val="-9"/>
          <w:sz w:val="20"/>
        </w:rPr>
        <w:t>u</w:t>
      </w:r>
      <w:r>
        <w:rPr>
          <w:color w:val="595B60"/>
          <w:spacing w:val="-81"/>
          <w:w w:val="99"/>
          <w:sz w:val="20"/>
        </w:rPr>
        <w:t>p</w:t>
      </w:r>
      <w:r>
        <w:rPr>
          <w:rFonts w:ascii="Arial" w:hAnsi="Arial"/>
          <w:b/>
          <w:color w:val="FFFFFF"/>
          <w:spacing w:val="-41"/>
          <w:w w:val="99"/>
          <w:position w:val="-9"/>
          <w:sz w:val="20"/>
        </w:rPr>
        <w:t>n</w:t>
      </w:r>
      <w:r>
        <w:rPr>
          <w:color w:val="595B60"/>
          <w:spacing w:val="-70"/>
          <w:w w:val="99"/>
          <w:sz w:val="20"/>
        </w:rPr>
        <w:t>p</w:t>
      </w:r>
      <w:r>
        <w:rPr>
          <w:rFonts w:ascii="Arial" w:hAnsi="Arial"/>
          <w:b/>
          <w:color w:val="FFFFFF"/>
          <w:spacing w:val="-53"/>
          <w:w w:val="99"/>
          <w:position w:val="-9"/>
          <w:sz w:val="20"/>
        </w:rPr>
        <w:t>d</w:t>
      </w:r>
      <w:r>
        <w:rPr>
          <w:color w:val="595B60"/>
          <w:spacing w:val="-14"/>
          <w:w w:val="99"/>
          <w:sz w:val="20"/>
        </w:rPr>
        <w:t>r</w:t>
      </w:r>
      <w:r>
        <w:rPr>
          <w:rFonts w:ascii="Arial" w:hAnsi="Arial"/>
          <w:b/>
          <w:color w:val="FFFFFF"/>
          <w:spacing w:val="-41"/>
          <w:w w:val="99"/>
          <w:position w:val="-9"/>
          <w:sz w:val="20"/>
        </w:rPr>
        <w:t>’</w:t>
      </w:r>
      <w:r>
        <w:rPr>
          <w:color w:val="595B60"/>
          <w:spacing w:val="-70"/>
          <w:w w:val="99"/>
          <w:sz w:val="20"/>
        </w:rPr>
        <w:t>o</w:t>
      </w:r>
      <w:r>
        <w:rPr>
          <w:rFonts w:ascii="Arial" w:hAnsi="Arial"/>
          <w:b/>
          <w:color w:val="FFFFFF"/>
          <w:spacing w:val="-42"/>
          <w:w w:val="99"/>
          <w:position w:val="-9"/>
          <w:sz w:val="20"/>
        </w:rPr>
        <w:t>s</w:t>
      </w:r>
      <w:r>
        <w:rPr>
          <w:color w:val="595B60"/>
          <w:w w:val="99"/>
          <w:sz w:val="20"/>
        </w:rPr>
        <w:t>ach</w:t>
      </w:r>
      <w:r>
        <w:rPr>
          <w:color w:val="595B60"/>
          <w:sz w:val="20"/>
        </w:rPr>
        <w:t xml:space="preserve"> 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w w:val="99"/>
          <w:sz w:val="20"/>
        </w:rPr>
        <w:t>of</w:t>
      </w:r>
    </w:p>
    <w:p w14:paraId="70BEC530" w14:textId="77777777" w:rsidR="00FA4FCE" w:rsidRDefault="009C32EE">
      <w:pPr>
        <w:pStyle w:val="BodyText"/>
        <w:spacing w:before="9"/>
        <w:rPr>
          <w:sz w:val="76"/>
        </w:rPr>
      </w:pPr>
      <w:r>
        <w:br w:type="column"/>
      </w:r>
    </w:p>
    <w:p w14:paraId="619FB17B" w14:textId="77777777" w:rsidR="00FA4FCE" w:rsidRDefault="009C32EE">
      <w:pPr>
        <w:ind w:right="27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46689D04" w14:textId="77777777" w:rsidR="00FA4FCE" w:rsidRDefault="009C32EE">
      <w:pPr>
        <w:pStyle w:val="Heading5"/>
        <w:spacing w:before="149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365C7A6B" w14:textId="77777777" w:rsidR="00FA4FCE" w:rsidRDefault="00FA4FCE">
      <w:pPr>
        <w:sectPr w:rsidR="00FA4FCE">
          <w:headerReference w:type="default" r:id="rId9"/>
          <w:footerReference w:type="default" r:id="rId10"/>
          <w:pgSz w:w="11920" w:h="16840"/>
          <w:pgMar w:top="640" w:right="80" w:bottom="600" w:left="280" w:header="4" w:footer="420" w:gutter="0"/>
          <w:pgNumType w:start="2"/>
          <w:cols w:num="2" w:space="720" w:equalWidth="0">
            <w:col w:w="6920" w:space="40"/>
            <w:col w:w="4600"/>
          </w:cols>
        </w:sectPr>
      </w:pPr>
    </w:p>
    <w:p w14:paraId="14D13E27" w14:textId="4B4D9869" w:rsidR="00FA4FCE" w:rsidRDefault="009C32EE">
      <w:pPr>
        <w:spacing w:before="23"/>
        <w:ind w:left="5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88576" behindDoc="1" locked="0" layoutInCell="1" allowOverlap="1" wp14:anchorId="6D46B9E2" wp14:editId="764189BA">
                <wp:simplePos x="0" y="0"/>
                <wp:positionH relativeFrom="page">
                  <wp:posOffset>5380990</wp:posOffset>
                </wp:positionH>
                <wp:positionV relativeFrom="paragraph">
                  <wp:posOffset>212090</wp:posOffset>
                </wp:positionV>
                <wp:extent cx="1975485" cy="678815"/>
                <wp:effectExtent l="0" t="0" r="0" b="0"/>
                <wp:wrapNone/>
                <wp:docPr id="902936807" name="AutoShape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5485" cy="678815"/>
                        </a:xfrm>
                        <a:custGeom>
                          <a:avLst/>
                          <a:gdLst>
                            <a:gd name="T0" fmla="+- 0 11585 8474"/>
                            <a:gd name="T1" fmla="*/ T0 w 3111"/>
                            <a:gd name="T2" fmla="+- 0 778 334"/>
                            <a:gd name="T3" fmla="*/ 778 h 1069"/>
                            <a:gd name="T4" fmla="+- 0 9442 8474"/>
                            <a:gd name="T5" fmla="*/ T4 w 3111"/>
                            <a:gd name="T6" fmla="+- 0 778 334"/>
                            <a:gd name="T7" fmla="*/ 778 h 1069"/>
                            <a:gd name="T8" fmla="+- 0 8863 8474"/>
                            <a:gd name="T9" fmla="*/ T8 w 3111"/>
                            <a:gd name="T10" fmla="+- 0 334 334"/>
                            <a:gd name="T11" fmla="*/ 334 h 1069"/>
                            <a:gd name="T12" fmla="+- 0 9445 8474"/>
                            <a:gd name="T13" fmla="*/ T12 w 3111"/>
                            <a:gd name="T14" fmla="+- 0 590 334"/>
                            <a:gd name="T15" fmla="*/ 590 h 1069"/>
                            <a:gd name="T16" fmla="+- 0 11585 8474"/>
                            <a:gd name="T17" fmla="*/ T16 w 3111"/>
                            <a:gd name="T18" fmla="+- 0 590 334"/>
                            <a:gd name="T19" fmla="*/ 590 h 1069"/>
                            <a:gd name="T20" fmla="+- 0 11585 8474"/>
                            <a:gd name="T21" fmla="*/ T20 w 3111"/>
                            <a:gd name="T22" fmla="+- 0 778 334"/>
                            <a:gd name="T23" fmla="*/ 778 h 1069"/>
                            <a:gd name="T24" fmla="+- 0 11585 8474"/>
                            <a:gd name="T25" fmla="*/ T24 w 3111"/>
                            <a:gd name="T26" fmla="+- 0 590 334"/>
                            <a:gd name="T27" fmla="*/ 590 h 1069"/>
                            <a:gd name="T28" fmla="+- 0 9445 8474"/>
                            <a:gd name="T29" fmla="*/ T28 w 3111"/>
                            <a:gd name="T30" fmla="+- 0 590 334"/>
                            <a:gd name="T31" fmla="*/ 590 h 1069"/>
                            <a:gd name="T32" fmla="+- 0 9446 8474"/>
                            <a:gd name="T33" fmla="*/ T32 w 3111"/>
                            <a:gd name="T34" fmla="+- 0 509 334"/>
                            <a:gd name="T35" fmla="*/ 509 h 1069"/>
                            <a:gd name="T36" fmla="+- 0 11585 8474"/>
                            <a:gd name="T37" fmla="*/ T36 w 3111"/>
                            <a:gd name="T38" fmla="+- 0 509 334"/>
                            <a:gd name="T39" fmla="*/ 509 h 1069"/>
                            <a:gd name="T40" fmla="+- 0 11585 8474"/>
                            <a:gd name="T41" fmla="*/ T40 w 3111"/>
                            <a:gd name="T42" fmla="+- 0 590 334"/>
                            <a:gd name="T43" fmla="*/ 590 h 1069"/>
                            <a:gd name="T44" fmla="+- 0 11585 8474"/>
                            <a:gd name="T45" fmla="*/ T44 w 3111"/>
                            <a:gd name="T46" fmla="+- 0 1015 334"/>
                            <a:gd name="T47" fmla="*/ 1015 h 1069"/>
                            <a:gd name="T48" fmla="+- 0 9438 8474"/>
                            <a:gd name="T49" fmla="*/ T48 w 3111"/>
                            <a:gd name="T50" fmla="+- 0 1015 334"/>
                            <a:gd name="T51" fmla="*/ 1015 h 1069"/>
                            <a:gd name="T52" fmla="+- 0 8593 8474"/>
                            <a:gd name="T53" fmla="*/ T52 w 3111"/>
                            <a:gd name="T54" fmla="+- 0 629 334"/>
                            <a:gd name="T55" fmla="*/ 629 h 1069"/>
                            <a:gd name="T56" fmla="+- 0 9442 8474"/>
                            <a:gd name="T57" fmla="*/ T56 w 3111"/>
                            <a:gd name="T58" fmla="+- 0 778 334"/>
                            <a:gd name="T59" fmla="*/ 778 h 1069"/>
                            <a:gd name="T60" fmla="+- 0 11585 8474"/>
                            <a:gd name="T61" fmla="*/ T60 w 3111"/>
                            <a:gd name="T62" fmla="+- 0 778 334"/>
                            <a:gd name="T63" fmla="*/ 778 h 1069"/>
                            <a:gd name="T64" fmla="+- 0 11585 8474"/>
                            <a:gd name="T65" fmla="*/ T64 w 3111"/>
                            <a:gd name="T66" fmla="+- 0 1015 334"/>
                            <a:gd name="T67" fmla="*/ 1015 h 1069"/>
                            <a:gd name="T68" fmla="+- 0 11585 8474"/>
                            <a:gd name="T69" fmla="*/ T68 w 3111"/>
                            <a:gd name="T70" fmla="+- 0 1403 334"/>
                            <a:gd name="T71" fmla="*/ 1403 h 1069"/>
                            <a:gd name="T72" fmla="+- 0 9446 8474"/>
                            <a:gd name="T73" fmla="*/ T72 w 3111"/>
                            <a:gd name="T74" fmla="+- 0 1403 334"/>
                            <a:gd name="T75" fmla="*/ 1403 h 1069"/>
                            <a:gd name="T76" fmla="+- 0 9446 8474"/>
                            <a:gd name="T77" fmla="*/ T76 w 3111"/>
                            <a:gd name="T78" fmla="+- 0 1223 334"/>
                            <a:gd name="T79" fmla="*/ 1223 h 1069"/>
                            <a:gd name="T80" fmla="+- 0 8474 8474"/>
                            <a:gd name="T81" fmla="*/ T80 w 3111"/>
                            <a:gd name="T82" fmla="+- 0 906 334"/>
                            <a:gd name="T83" fmla="*/ 906 h 1069"/>
                            <a:gd name="T84" fmla="+- 0 9438 8474"/>
                            <a:gd name="T85" fmla="*/ T84 w 3111"/>
                            <a:gd name="T86" fmla="+- 0 1015 334"/>
                            <a:gd name="T87" fmla="*/ 1015 h 1069"/>
                            <a:gd name="T88" fmla="+- 0 11585 8474"/>
                            <a:gd name="T89" fmla="*/ T88 w 3111"/>
                            <a:gd name="T90" fmla="+- 0 1015 334"/>
                            <a:gd name="T91" fmla="*/ 1015 h 1069"/>
                            <a:gd name="T92" fmla="+- 0 11585 8474"/>
                            <a:gd name="T93" fmla="*/ T92 w 3111"/>
                            <a:gd name="T94" fmla="+- 0 1403 334"/>
                            <a:gd name="T95" fmla="*/ 1403 h 10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3111" h="1069">
                              <a:moveTo>
                                <a:pt x="3111" y="444"/>
                              </a:moveTo>
                              <a:lnTo>
                                <a:pt x="968" y="444"/>
                              </a:lnTo>
                              <a:lnTo>
                                <a:pt x="389" y="0"/>
                              </a:lnTo>
                              <a:lnTo>
                                <a:pt x="971" y="256"/>
                              </a:lnTo>
                              <a:lnTo>
                                <a:pt x="3111" y="256"/>
                              </a:lnTo>
                              <a:lnTo>
                                <a:pt x="3111" y="444"/>
                              </a:lnTo>
                              <a:close/>
                              <a:moveTo>
                                <a:pt x="3111" y="256"/>
                              </a:moveTo>
                              <a:lnTo>
                                <a:pt x="971" y="256"/>
                              </a:lnTo>
                              <a:lnTo>
                                <a:pt x="972" y="175"/>
                              </a:lnTo>
                              <a:lnTo>
                                <a:pt x="3111" y="175"/>
                              </a:lnTo>
                              <a:lnTo>
                                <a:pt x="3111" y="256"/>
                              </a:lnTo>
                              <a:close/>
                              <a:moveTo>
                                <a:pt x="3111" y="681"/>
                              </a:moveTo>
                              <a:lnTo>
                                <a:pt x="964" y="681"/>
                              </a:lnTo>
                              <a:lnTo>
                                <a:pt x="119" y="295"/>
                              </a:lnTo>
                              <a:lnTo>
                                <a:pt x="968" y="444"/>
                              </a:lnTo>
                              <a:lnTo>
                                <a:pt x="3111" y="444"/>
                              </a:lnTo>
                              <a:lnTo>
                                <a:pt x="3111" y="681"/>
                              </a:lnTo>
                              <a:close/>
                              <a:moveTo>
                                <a:pt x="3111" y="1069"/>
                              </a:moveTo>
                              <a:lnTo>
                                <a:pt x="972" y="1069"/>
                              </a:lnTo>
                              <a:lnTo>
                                <a:pt x="972" y="889"/>
                              </a:lnTo>
                              <a:lnTo>
                                <a:pt x="0" y="572"/>
                              </a:lnTo>
                              <a:lnTo>
                                <a:pt x="964" y="681"/>
                              </a:lnTo>
                              <a:lnTo>
                                <a:pt x="3111" y="681"/>
                              </a:lnTo>
                              <a:lnTo>
                                <a:pt x="3111" y="10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73C4D" id="AutoShape 730" o:spid="_x0000_s1026" style="position:absolute;margin-left:423.7pt;margin-top:16.7pt;width:155.55pt;height:53.45pt;z-index:-2482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11,1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" path="m3111,444r-2143,l389,,971,256r2140,l3111,444xm3111,256r-2140,l972,175r2139,l3111,256xm3111,681r-2147,l119,295,968,444r2143,l3111,681xm3111,1069r-2139,l972,889,,572,964,681r2147,l3111,1069xe" fillcolor="#002134" stroked="f">
                <v:path arrowok="t" o:connecttype="custom" o:connectlocs="1975485,494030;614680,494030;247015,212090;616585,374650;1975485,374650;1975485,494030;1975485,374650;616585,374650;617220,323215;1975485,323215;1975485,374650;1975485,644525;612140,644525;75565,399415;614680,494030;1975485,494030;1975485,644525;1975485,890905;617220,890905;617220,776605;0,575310;612140,644525;1975485,644525;1975485,890905" o:connectangles="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8492672" behindDoc="1" locked="0" layoutInCell="1" allowOverlap="1" wp14:anchorId="4D55FFD2" wp14:editId="518EEC30">
                <wp:simplePos x="0" y="0"/>
                <wp:positionH relativeFrom="page">
                  <wp:posOffset>540385</wp:posOffset>
                </wp:positionH>
                <wp:positionV relativeFrom="paragraph">
                  <wp:posOffset>141605</wp:posOffset>
                </wp:positionV>
                <wp:extent cx="1044575" cy="173355"/>
                <wp:effectExtent l="0" t="0" r="0" b="0"/>
                <wp:wrapNone/>
                <wp:docPr id="385877156" name="Text Box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457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E4361" w14:textId="77777777" w:rsidR="00FA4FCE" w:rsidRDefault="009C32EE">
                            <w:pPr>
                              <w:pStyle w:val="BodyText"/>
                              <w:spacing w:before="23"/>
                            </w:pPr>
                            <w:r>
                              <w:rPr>
                                <w:color w:val="595B60"/>
                                <w:w w:val="95"/>
                              </w:rPr>
                              <w:t>Benchmark</w:t>
                            </w:r>
                            <w:r>
                              <w:rPr>
                                <w:color w:val="595B60"/>
                                <w:spacing w:val="2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</w:rPr>
                              <w:t>aware.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5FFD2" id="Text Box 729" o:spid="_x0000_s1042" type="#_x0000_t202" style="position:absolute;left:0;text-align:left;margin-left:42.55pt;margin-top:11.15pt;width:82.25pt;height:13.65pt;z-index:-2482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" filled="f" stroked="f">
                <v:textbox inset="0,0,0,0">
                  <w:txbxContent>
                    <w:p w14:paraId="6E0E4361" w14:textId="77777777" w:rsidR="00FA4FCE" w:rsidRDefault="009C32EE">
                      <w:pPr>
                        <w:pStyle w:val="BodyText"/>
                        <w:spacing w:before="23"/>
                      </w:pPr>
                      <w:r>
                        <w:rPr>
                          <w:color w:val="595B60"/>
                          <w:w w:val="95"/>
                        </w:rPr>
                        <w:t>Benchmark</w:t>
                      </w:r>
                      <w:r>
                        <w:rPr>
                          <w:color w:val="595B60"/>
                          <w:spacing w:val="23"/>
                          <w:w w:val="95"/>
                        </w:rPr>
                        <w:t xml:space="preserve"> </w:t>
                      </w:r>
                      <w:r>
                        <w:rPr>
                          <w:color w:val="595B60"/>
                          <w:w w:val="95"/>
                        </w:rPr>
                        <w:t>aware.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pacing w:val="3"/>
          <w:w w:val="99"/>
          <w:sz w:val="20"/>
        </w:rPr>
        <w:t>own</w:t>
      </w:r>
      <w:r>
        <w:rPr>
          <w:color w:val="595B60"/>
          <w:spacing w:val="3"/>
          <w:w w:val="97"/>
          <w:sz w:val="20"/>
        </w:rPr>
        <w:t>i</w:t>
      </w:r>
      <w:r>
        <w:rPr>
          <w:color w:val="595B60"/>
          <w:spacing w:val="3"/>
          <w:w w:val="99"/>
          <w:sz w:val="20"/>
        </w:rPr>
        <w:t>n</w:t>
      </w:r>
      <w:r>
        <w:rPr>
          <w:color w:val="595B60"/>
          <w:w w:val="99"/>
          <w:sz w:val="20"/>
        </w:rPr>
        <w:t>g</w:t>
      </w:r>
      <w:r>
        <w:rPr>
          <w:color w:val="595B60"/>
          <w:sz w:val="20"/>
        </w:rPr>
        <w:t xml:space="preserve"> </w:t>
      </w:r>
      <w:r>
        <w:rPr>
          <w:color w:val="595B60"/>
          <w:spacing w:val="13"/>
          <w:sz w:val="20"/>
        </w:rPr>
        <w:t xml:space="preserve"> </w:t>
      </w:r>
      <w:r>
        <w:rPr>
          <w:color w:val="595B60"/>
          <w:spacing w:val="3"/>
          <w:w w:val="99"/>
          <w:sz w:val="20"/>
        </w:rPr>
        <w:t>dom</w:t>
      </w:r>
      <w:r>
        <w:rPr>
          <w:color w:val="595B60"/>
          <w:spacing w:val="3"/>
          <w:w w:val="97"/>
          <w:sz w:val="20"/>
        </w:rPr>
        <w:t>i</w:t>
      </w:r>
      <w:r>
        <w:rPr>
          <w:color w:val="595B60"/>
          <w:spacing w:val="3"/>
          <w:w w:val="99"/>
          <w:sz w:val="20"/>
        </w:rPr>
        <w:t>nan</w:t>
      </w:r>
      <w:r>
        <w:rPr>
          <w:color w:val="595B60"/>
          <w:w w:val="99"/>
          <w:sz w:val="20"/>
        </w:rPr>
        <w:t>t</w:t>
      </w:r>
      <w:r>
        <w:rPr>
          <w:color w:val="595B60"/>
          <w:sz w:val="20"/>
        </w:rPr>
        <w:t xml:space="preserve"> </w:t>
      </w:r>
      <w:r>
        <w:rPr>
          <w:color w:val="595B60"/>
          <w:spacing w:val="13"/>
          <w:sz w:val="20"/>
        </w:rPr>
        <w:t xml:space="preserve"> </w:t>
      </w:r>
      <w:r>
        <w:rPr>
          <w:color w:val="595B60"/>
          <w:spacing w:val="3"/>
          <w:w w:val="99"/>
          <w:sz w:val="20"/>
        </w:rPr>
        <w:t>bus</w:t>
      </w:r>
      <w:r>
        <w:rPr>
          <w:color w:val="595B60"/>
          <w:spacing w:val="3"/>
          <w:w w:val="97"/>
          <w:sz w:val="20"/>
        </w:rPr>
        <w:t>i</w:t>
      </w:r>
      <w:r>
        <w:rPr>
          <w:color w:val="595B60"/>
          <w:spacing w:val="3"/>
          <w:w w:val="99"/>
          <w:sz w:val="20"/>
        </w:rPr>
        <w:t>n</w:t>
      </w:r>
      <w:r>
        <w:rPr>
          <w:color w:val="595B60"/>
          <w:spacing w:val="-34"/>
          <w:w w:val="99"/>
          <w:sz w:val="20"/>
        </w:rPr>
        <w:t>e</w:t>
      </w:r>
      <w:r>
        <w:rPr>
          <w:rFonts w:ascii="Arial"/>
          <w:b/>
          <w:color w:val="FFFFFF"/>
          <w:spacing w:val="-85"/>
          <w:w w:val="99"/>
          <w:position w:val="-10"/>
          <w:sz w:val="20"/>
        </w:rPr>
        <w:t>p</w:t>
      </w:r>
      <w:r>
        <w:rPr>
          <w:color w:val="595B60"/>
          <w:spacing w:val="-16"/>
          <w:w w:val="99"/>
          <w:sz w:val="20"/>
        </w:rPr>
        <w:t>s</w:t>
      </w:r>
      <w:r>
        <w:rPr>
          <w:rFonts w:ascii="Arial"/>
          <w:b/>
          <w:color w:val="FFFFFF"/>
          <w:spacing w:val="-93"/>
          <w:w w:val="99"/>
          <w:position w:val="-10"/>
          <w:sz w:val="20"/>
        </w:rPr>
        <w:t>e</w:t>
      </w:r>
      <w:r>
        <w:rPr>
          <w:color w:val="595B60"/>
          <w:spacing w:val="-7"/>
          <w:w w:val="99"/>
          <w:sz w:val="20"/>
        </w:rPr>
        <w:t>s</w:t>
      </w:r>
      <w:r>
        <w:rPr>
          <w:rFonts w:ascii="Arial"/>
          <w:b/>
          <w:color w:val="FFFFFF"/>
          <w:spacing w:val="-68"/>
          <w:w w:val="99"/>
          <w:position w:val="-10"/>
          <w:sz w:val="20"/>
        </w:rPr>
        <w:t>r</w:t>
      </w:r>
      <w:r>
        <w:rPr>
          <w:color w:val="595B60"/>
          <w:spacing w:val="-44"/>
          <w:w w:val="99"/>
          <w:sz w:val="20"/>
        </w:rPr>
        <w:t>e</w:t>
      </w:r>
      <w:r>
        <w:rPr>
          <w:rFonts w:ascii="Arial"/>
          <w:b/>
          <w:color w:val="FFFFFF"/>
          <w:spacing w:val="-20"/>
          <w:w w:val="99"/>
          <w:position w:val="-10"/>
          <w:sz w:val="20"/>
        </w:rPr>
        <w:t>f</w:t>
      </w:r>
      <w:r>
        <w:rPr>
          <w:color w:val="595B60"/>
          <w:spacing w:val="-81"/>
          <w:w w:val="99"/>
          <w:sz w:val="20"/>
        </w:rPr>
        <w:t>s</w:t>
      </w:r>
      <w:r>
        <w:rPr>
          <w:rFonts w:ascii="Arial"/>
          <w:b/>
          <w:color w:val="FFFFFF"/>
          <w:w w:val="99"/>
          <w:position w:val="-10"/>
          <w:sz w:val="20"/>
        </w:rPr>
        <w:t>o</w:t>
      </w:r>
      <w:r>
        <w:rPr>
          <w:rFonts w:ascii="Arial"/>
          <w:b/>
          <w:color w:val="FFFFFF"/>
          <w:spacing w:val="-1"/>
          <w:w w:val="99"/>
          <w:position w:val="-10"/>
          <w:sz w:val="20"/>
        </w:rPr>
        <w:t>r</w:t>
      </w:r>
      <w:r>
        <w:rPr>
          <w:color w:val="595B60"/>
          <w:spacing w:val="-111"/>
          <w:w w:val="99"/>
          <w:sz w:val="20"/>
        </w:rPr>
        <w:t>a</w:t>
      </w:r>
      <w:r>
        <w:rPr>
          <w:rFonts w:ascii="Arial"/>
          <w:b/>
          <w:color w:val="FFFFFF"/>
          <w:spacing w:val="-64"/>
          <w:w w:val="99"/>
          <w:position w:val="-10"/>
          <w:sz w:val="20"/>
        </w:rPr>
        <w:t>m</w:t>
      </w:r>
      <w:r>
        <w:rPr>
          <w:color w:val="595B60"/>
          <w:spacing w:val="8"/>
          <w:w w:val="99"/>
          <w:sz w:val="20"/>
        </w:rPr>
        <w:t>t</w:t>
      </w:r>
      <w:r>
        <w:rPr>
          <w:rFonts w:ascii="Arial"/>
          <w:b/>
          <w:color w:val="FFFFFF"/>
          <w:w w:val="99"/>
          <w:position w:val="-10"/>
          <w:sz w:val="20"/>
        </w:rPr>
        <w:t>a</w:t>
      </w:r>
      <w:r>
        <w:rPr>
          <w:rFonts w:ascii="Arial"/>
          <w:b/>
          <w:color w:val="FFFFFF"/>
          <w:spacing w:val="-121"/>
          <w:w w:val="99"/>
          <w:position w:val="-10"/>
          <w:sz w:val="20"/>
        </w:rPr>
        <w:t>n</w:t>
      </w:r>
      <w:r>
        <w:rPr>
          <w:color w:val="595B60"/>
          <w:spacing w:val="3"/>
          <w:w w:val="99"/>
          <w:sz w:val="20"/>
        </w:rPr>
        <w:t>r</w:t>
      </w:r>
      <w:r>
        <w:rPr>
          <w:color w:val="595B60"/>
          <w:spacing w:val="-59"/>
          <w:w w:val="99"/>
          <w:sz w:val="20"/>
        </w:rPr>
        <w:t>e</w:t>
      </w:r>
      <w:r>
        <w:rPr>
          <w:rFonts w:ascii="Arial"/>
          <w:b/>
          <w:color w:val="FFFFFF"/>
          <w:spacing w:val="-49"/>
          <w:w w:val="99"/>
          <w:position w:val="-10"/>
          <w:sz w:val="20"/>
        </w:rPr>
        <w:t>c</w:t>
      </w:r>
      <w:r>
        <w:rPr>
          <w:color w:val="595B60"/>
          <w:spacing w:val="-63"/>
          <w:w w:val="99"/>
          <w:sz w:val="20"/>
        </w:rPr>
        <w:t>a</w:t>
      </w:r>
      <w:r>
        <w:rPr>
          <w:rFonts w:ascii="Arial"/>
          <w:b/>
          <w:color w:val="FFFFFF"/>
          <w:spacing w:val="-45"/>
          <w:w w:val="99"/>
          <w:position w:val="-10"/>
          <w:sz w:val="20"/>
        </w:rPr>
        <w:t>e</w:t>
      </w:r>
      <w:r>
        <w:rPr>
          <w:color w:val="595B60"/>
          <w:spacing w:val="-21"/>
          <w:w w:val="99"/>
          <w:sz w:val="20"/>
        </w:rPr>
        <w:t>s</w:t>
      </w:r>
      <w:r>
        <w:rPr>
          <w:rFonts w:ascii="Arial"/>
          <w:b/>
          <w:color w:val="FFFFFF"/>
          <w:spacing w:val="-87"/>
          <w:w w:val="99"/>
          <w:position w:val="-10"/>
          <w:sz w:val="20"/>
        </w:rPr>
        <w:t>c</w:t>
      </w:r>
      <w:r>
        <w:rPr>
          <w:color w:val="595B60"/>
          <w:spacing w:val="-25"/>
          <w:w w:val="99"/>
          <w:sz w:val="20"/>
        </w:rPr>
        <w:t>o</w:t>
      </w:r>
      <w:r>
        <w:rPr>
          <w:rFonts w:ascii="Arial"/>
          <w:b/>
          <w:color w:val="FFFFFF"/>
          <w:spacing w:val="-95"/>
          <w:w w:val="99"/>
          <w:position w:val="-10"/>
          <w:sz w:val="20"/>
        </w:rPr>
        <w:t>o</w:t>
      </w:r>
      <w:r>
        <w:rPr>
          <w:color w:val="595B60"/>
          <w:spacing w:val="-16"/>
          <w:w w:val="99"/>
          <w:sz w:val="20"/>
        </w:rPr>
        <w:t>n</w:t>
      </w:r>
      <w:r>
        <w:rPr>
          <w:rFonts w:ascii="Arial"/>
          <w:b/>
          <w:color w:val="FFFFFF"/>
          <w:spacing w:val="-103"/>
          <w:w w:val="99"/>
          <w:position w:val="-10"/>
          <w:sz w:val="20"/>
        </w:rPr>
        <w:t>n</w:t>
      </w:r>
      <w:r>
        <w:rPr>
          <w:color w:val="595B60"/>
          <w:spacing w:val="-9"/>
          <w:w w:val="99"/>
          <w:sz w:val="20"/>
        </w:rPr>
        <w:t>a</w:t>
      </w:r>
      <w:r>
        <w:rPr>
          <w:rFonts w:ascii="Arial"/>
          <w:b/>
          <w:color w:val="FFFFFF"/>
          <w:spacing w:val="-99"/>
          <w:w w:val="99"/>
          <w:position w:val="-10"/>
          <w:sz w:val="20"/>
        </w:rPr>
        <w:t>s</w:t>
      </w:r>
      <w:r>
        <w:rPr>
          <w:color w:val="595B60"/>
          <w:spacing w:val="-12"/>
          <w:w w:val="99"/>
          <w:sz w:val="20"/>
        </w:rPr>
        <w:t>b</w:t>
      </w:r>
      <w:r>
        <w:rPr>
          <w:rFonts w:ascii="Arial"/>
          <w:b/>
          <w:color w:val="FFFFFF"/>
          <w:spacing w:val="-41"/>
          <w:w w:val="99"/>
          <w:position w:val="-10"/>
          <w:sz w:val="20"/>
        </w:rPr>
        <w:t>i</w:t>
      </w:r>
      <w:r>
        <w:rPr>
          <w:color w:val="595B60"/>
          <w:spacing w:val="-4"/>
          <w:w w:val="97"/>
          <w:sz w:val="20"/>
        </w:rPr>
        <w:t>l</w:t>
      </w:r>
      <w:r>
        <w:rPr>
          <w:rFonts w:ascii="Arial"/>
          <w:b/>
          <w:color w:val="FFFFFF"/>
          <w:spacing w:val="-104"/>
          <w:w w:val="99"/>
          <w:position w:val="-10"/>
          <w:sz w:val="20"/>
        </w:rPr>
        <w:t>s</w:t>
      </w:r>
      <w:r>
        <w:rPr>
          <w:color w:val="595B60"/>
          <w:spacing w:val="-7"/>
          <w:w w:val="99"/>
          <w:sz w:val="20"/>
        </w:rPr>
        <w:t>e</w:t>
      </w:r>
      <w:r>
        <w:rPr>
          <w:rFonts w:ascii="Arial"/>
          <w:b/>
          <w:color w:val="FFFFFF"/>
          <w:w w:val="99"/>
          <w:position w:val="-10"/>
          <w:sz w:val="20"/>
        </w:rPr>
        <w:t>t</w:t>
      </w:r>
      <w:r>
        <w:rPr>
          <w:rFonts w:ascii="Arial"/>
          <w:b/>
          <w:color w:val="FFFFFF"/>
          <w:spacing w:val="-51"/>
          <w:w w:val="99"/>
          <w:position w:val="-10"/>
          <w:sz w:val="20"/>
        </w:rPr>
        <w:t>e</w:t>
      </w:r>
      <w:r>
        <w:rPr>
          <w:color w:val="595B60"/>
          <w:spacing w:val="-49"/>
          <w:w w:val="99"/>
          <w:sz w:val="20"/>
        </w:rPr>
        <w:t>v</w:t>
      </w:r>
      <w:r>
        <w:rPr>
          <w:rFonts w:ascii="Arial"/>
          <w:b/>
          <w:color w:val="FFFFFF"/>
          <w:spacing w:val="-70"/>
          <w:w w:val="99"/>
          <w:position w:val="-10"/>
          <w:sz w:val="20"/>
        </w:rPr>
        <w:t>n</w:t>
      </w:r>
      <w:r>
        <w:rPr>
          <w:color w:val="595B60"/>
          <w:spacing w:val="-41"/>
          <w:w w:val="99"/>
          <w:sz w:val="20"/>
        </w:rPr>
        <w:t>a</w:t>
      </w:r>
      <w:r>
        <w:rPr>
          <w:rFonts w:ascii="Arial"/>
          <w:b/>
          <w:color w:val="FFFFFF"/>
          <w:spacing w:val="-22"/>
          <w:w w:val="99"/>
          <w:position w:val="-10"/>
          <w:sz w:val="20"/>
        </w:rPr>
        <w:t>t</w:t>
      </w:r>
      <w:r>
        <w:rPr>
          <w:color w:val="595B60"/>
          <w:spacing w:val="3"/>
          <w:w w:val="97"/>
          <w:sz w:val="20"/>
        </w:rPr>
        <w:t>l</w:t>
      </w:r>
      <w:r>
        <w:rPr>
          <w:color w:val="595B60"/>
          <w:spacing w:val="-103"/>
          <w:w w:val="99"/>
          <w:sz w:val="20"/>
        </w:rPr>
        <w:t>u</w:t>
      </w:r>
      <w:r>
        <w:rPr>
          <w:rFonts w:ascii="Arial"/>
          <w:b/>
          <w:color w:val="FFFFFF"/>
          <w:spacing w:val="-5"/>
          <w:w w:val="99"/>
          <w:position w:val="-10"/>
          <w:sz w:val="20"/>
        </w:rPr>
        <w:t>a</w:t>
      </w:r>
      <w:r>
        <w:rPr>
          <w:color w:val="595B60"/>
          <w:spacing w:val="-107"/>
          <w:w w:val="99"/>
          <w:sz w:val="20"/>
        </w:rPr>
        <w:t>a</w:t>
      </w:r>
      <w:r>
        <w:rPr>
          <w:rFonts w:ascii="Arial"/>
          <w:b/>
          <w:color w:val="FFFFFF"/>
          <w:spacing w:val="-13"/>
          <w:w w:val="99"/>
          <w:position w:val="-10"/>
          <w:sz w:val="20"/>
        </w:rPr>
        <w:t>n</w:t>
      </w:r>
      <w:r>
        <w:rPr>
          <w:color w:val="595B60"/>
          <w:spacing w:val="-43"/>
          <w:w w:val="99"/>
          <w:sz w:val="20"/>
        </w:rPr>
        <w:t>t</w:t>
      </w:r>
      <w:r>
        <w:rPr>
          <w:rFonts w:ascii="Arial"/>
          <w:b/>
          <w:color w:val="FFFFFF"/>
          <w:spacing w:val="-76"/>
          <w:w w:val="99"/>
          <w:position w:val="-10"/>
          <w:sz w:val="20"/>
        </w:rPr>
        <w:t>d</w:t>
      </w:r>
      <w:r>
        <w:rPr>
          <w:color w:val="595B60"/>
          <w:spacing w:val="3"/>
          <w:w w:val="97"/>
          <w:sz w:val="20"/>
        </w:rPr>
        <w:t>i</w:t>
      </w:r>
      <w:r>
        <w:rPr>
          <w:color w:val="595B60"/>
          <w:spacing w:val="-49"/>
          <w:w w:val="99"/>
          <w:sz w:val="20"/>
        </w:rPr>
        <w:t>o</w:t>
      </w:r>
      <w:r>
        <w:rPr>
          <w:rFonts w:ascii="Arial"/>
          <w:b/>
          <w:color w:val="FFFFFF"/>
          <w:spacing w:val="-26"/>
          <w:w w:val="99"/>
          <w:position w:val="-10"/>
          <w:sz w:val="20"/>
        </w:rPr>
        <w:t>r</w:t>
      </w:r>
      <w:r>
        <w:rPr>
          <w:color w:val="595B60"/>
          <w:spacing w:val="-86"/>
          <w:w w:val="99"/>
          <w:sz w:val="20"/>
        </w:rPr>
        <w:t>n</w:t>
      </w:r>
      <w:r>
        <w:rPr>
          <w:rFonts w:ascii="Arial"/>
          <w:b/>
          <w:color w:val="FFFFFF"/>
          <w:w w:val="99"/>
          <w:position w:val="-10"/>
          <w:sz w:val="20"/>
        </w:rPr>
        <w:t>el</w:t>
      </w:r>
      <w:r>
        <w:rPr>
          <w:rFonts w:ascii="Arial"/>
          <w:b/>
          <w:color w:val="FFFFFF"/>
          <w:spacing w:val="-17"/>
          <w:w w:val="99"/>
          <w:position w:val="-10"/>
          <w:sz w:val="20"/>
        </w:rPr>
        <w:t>i</w:t>
      </w:r>
      <w:r>
        <w:rPr>
          <w:color w:val="595B60"/>
          <w:spacing w:val="-128"/>
          <w:w w:val="99"/>
          <w:sz w:val="20"/>
        </w:rPr>
        <w:t>w</w:t>
      </w:r>
      <w:r>
        <w:rPr>
          <w:rFonts w:ascii="Arial"/>
          <w:b/>
          <w:color w:val="FFFFFF"/>
          <w:w w:val="99"/>
          <w:position w:val="-10"/>
          <w:sz w:val="20"/>
        </w:rPr>
        <w:t>a</w:t>
      </w:r>
      <w:r>
        <w:rPr>
          <w:rFonts w:ascii="Arial"/>
          <w:b/>
          <w:color w:val="FFFFFF"/>
          <w:spacing w:val="-103"/>
          <w:w w:val="99"/>
          <w:position w:val="-10"/>
          <w:sz w:val="20"/>
        </w:rPr>
        <w:t>b</w:t>
      </w:r>
      <w:r>
        <w:rPr>
          <w:color w:val="595B60"/>
          <w:spacing w:val="-9"/>
          <w:w w:val="99"/>
          <w:sz w:val="20"/>
        </w:rPr>
        <w:t>h</w:t>
      </w:r>
      <w:r>
        <w:rPr>
          <w:rFonts w:ascii="Arial"/>
          <w:b/>
          <w:color w:val="FFFFFF"/>
          <w:spacing w:val="-44"/>
          <w:w w:val="99"/>
          <w:position w:val="-10"/>
          <w:sz w:val="20"/>
        </w:rPr>
        <w:t>l</w:t>
      </w:r>
      <w:r>
        <w:rPr>
          <w:color w:val="595B60"/>
          <w:spacing w:val="-1"/>
          <w:w w:val="97"/>
          <w:sz w:val="20"/>
        </w:rPr>
        <w:t>i</w:t>
      </w:r>
      <w:r>
        <w:rPr>
          <w:rFonts w:ascii="Arial"/>
          <w:b/>
          <w:color w:val="FFFFFF"/>
          <w:spacing w:val="-108"/>
          <w:w w:val="99"/>
          <w:position w:val="-10"/>
          <w:sz w:val="20"/>
        </w:rPr>
        <w:t>e</w:t>
      </w:r>
      <w:r>
        <w:rPr>
          <w:color w:val="595B60"/>
          <w:spacing w:val="3"/>
          <w:w w:val="97"/>
          <w:sz w:val="20"/>
        </w:rPr>
        <w:t>l</w:t>
      </w:r>
      <w:r>
        <w:rPr>
          <w:color w:val="595B60"/>
          <w:spacing w:val="-52"/>
          <w:w w:val="99"/>
          <w:sz w:val="20"/>
        </w:rPr>
        <w:t>e</w:t>
      </w:r>
      <w:r>
        <w:rPr>
          <w:rFonts w:ascii="Arial"/>
          <w:b/>
          <w:color w:val="FFFFFF"/>
          <w:w w:val="99"/>
          <w:position w:val="-10"/>
          <w:sz w:val="20"/>
        </w:rPr>
        <w:t>.</w:t>
      </w:r>
      <w:r>
        <w:rPr>
          <w:rFonts w:ascii="Arial"/>
          <w:b/>
          <w:color w:val="FFFFFF"/>
          <w:position w:val="-10"/>
          <w:sz w:val="20"/>
        </w:rPr>
        <w:t xml:space="preserve"> </w:t>
      </w:r>
      <w:r>
        <w:rPr>
          <w:rFonts w:ascii="Arial"/>
          <w:b/>
          <w:color w:val="FFFFFF"/>
          <w:spacing w:val="4"/>
          <w:position w:val="-10"/>
          <w:sz w:val="20"/>
        </w:rPr>
        <w:t xml:space="preserve"> </w:t>
      </w:r>
      <w:r>
        <w:rPr>
          <w:color w:val="595B60"/>
          <w:spacing w:val="3"/>
          <w:w w:val="99"/>
          <w:sz w:val="20"/>
        </w:rPr>
        <w:t>be</w:t>
      </w:r>
      <w:r>
        <w:rPr>
          <w:color w:val="595B60"/>
          <w:spacing w:val="3"/>
          <w:w w:val="97"/>
          <w:sz w:val="20"/>
        </w:rPr>
        <w:t>i</w:t>
      </w:r>
      <w:r>
        <w:rPr>
          <w:color w:val="595B60"/>
          <w:spacing w:val="3"/>
          <w:w w:val="99"/>
          <w:sz w:val="20"/>
        </w:rPr>
        <w:t>n</w:t>
      </w:r>
      <w:r>
        <w:rPr>
          <w:color w:val="595B60"/>
          <w:w w:val="99"/>
          <w:sz w:val="20"/>
        </w:rPr>
        <w:t>g</w:t>
      </w:r>
    </w:p>
    <w:p w14:paraId="3A4A2B7F" w14:textId="77777777" w:rsidR="00FA4FCE" w:rsidRDefault="00FA4FCE">
      <w:pPr>
        <w:rPr>
          <w:sz w:val="20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A736BFF" w14:textId="77777777" w:rsidR="00FA4FCE" w:rsidRDefault="009C32EE">
      <w:pPr>
        <w:pStyle w:val="ListParagraph"/>
        <w:numPr>
          <w:ilvl w:val="0"/>
          <w:numId w:val="114"/>
        </w:numPr>
        <w:tabs>
          <w:tab w:val="left" w:pos="413"/>
        </w:tabs>
        <w:spacing w:before="154" w:line="237" w:lineRule="auto"/>
        <w:ind w:left="570"/>
        <w:jc w:val="left"/>
        <w:rPr>
          <w:sz w:val="20"/>
        </w:rPr>
      </w:pPr>
      <w:r>
        <w:rPr>
          <w:rFonts w:ascii="Arial" w:hAnsi="Arial"/>
          <w:b/>
          <w:color w:val="595B60"/>
          <w:w w:val="95"/>
          <w:sz w:val="20"/>
        </w:rPr>
        <w:t>Robust</w:t>
      </w:r>
      <w:r>
        <w:rPr>
          <w:rFonts w:ascii="Arial" w:hAnsi="Arial"/>
          <w:b/>
          <w:color w:val="595B60"/>
          <w:spacing w:val="8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risk</w:t>
      </w:r>
      <w:r>
        <w:rPr>
          <w:rFonts w:ascii="Arial" w:hAnsi="Arial"/>
          <w:b/>
          <w:color w:val="595B60"/>
          <w:spacing w:val="8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management:</w:t>
      </w:r>
      <w:r>
        <w:rPr>
          <w:rFonts w:ascii="Arial" w:hAnsi="Arial"/>
          <w:b/>
          <w:color w:val="595B60"/>
          <w:spacing w:val="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fund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has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well-defined</w:t>
      </w:r>
      <w:r>
        <w:rPr>
          <w:color w:val="595B60"/>
          <w:spacing w:val="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casing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ensure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process</w:t>
      </w:r>
      <w:r>
        <w:rPr>
          <w:color w:val="595B60"/>
          <w:spacing w:val="19"/>
          <w:sz w:val="20"/>
        </w:rPr>
        <w:t xml:space="preserve"> </w:t>
      </w:r>
      <w:r>
        <w:rPr>
          <w:color w:val="595B60"/>
          <w:sz w:val="20"/>
        </w:rPr>
        <w:t>consistency.</w:t>
      </w:r>
      <w:r>
        <w:rPr>
          <w:color w:val="595B60"/>
          <w:spacing w:val="19"/>
          <w:sz w:val="20"/>
        </w:rPr>
        <w:t xml:space="preserve"> </w:t>
      </w:r>
      <w:r>
        <w:rPr>
          <w:color w:val="595B60"/>
          <w:sz w:val="20"/>
        </w:rPr>
        <w:t>Broadly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19"/>
          <w:sz w:val="20"/>
        </w:rPr>
        <w:t xml:space="preserve"> </w:t>
      </w:r>
      <w:r>
        <w:rPr>
          <w:color w:val="595B60"/>
          <w:sz w:val="20"/>
        </w:rPr>
        <w:t>has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following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constraints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1)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Active</w:t>
      </w:r>
      <w:r>
        <w:rPr>
          <w:color w:val="595B60"/>
          <w:spacing w:val="45"/>
          <w:sz w:val="20"/>
        </w:rPr>
        <w:t xml:space="preserve"> </w:t>
      </w:r>
      <w:r>
        <w:rPr>
          <w:color w:val="595B60"/>
          <w:sz w:val="20"/>
        </w:rPr>
        <w:t>share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&lt;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60%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2)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Defined</w:t>
      </w:r>
      <w:r>
        <w:rPr>
          <w:color w:val="595B60"/>
          <w:spacing w:val="47"/>
          <w:sz w:val="20"/>
        </w:rPr>
        <w:t xml:space="preserve"> </w:t>
      </w:r>
      <w:r>
        <w:rPr>
          <w:color w:val="595B60"/>
          <w:sz w:val="20"/>
        </w:rPr>
        <w:t>Deviation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Range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3)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Ceiling</w:t>
      </w:r>
      <w:r>
        <w:rPr>
          <w:color w:val="595B60"/>
          <w:spacing w:val="45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Low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conviction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ideas.</w:t>
      </w:r>
    </w:p>
    <w:p w14:paraId="4902ECB4" w14:textId="77777777" w:rsidR="00FA4FCE" w:rsidRDefault="009C32EE">
      <w:pPr>
        <w:pStyle w:val="Heading4"/>
        <w:tabs>
          <w:tab w:val="left" w:pos="6919"/>
        </w:tabs>
        <w:spacing w:before="133"/>
        <w:ind w:left="287"/>
        <w:rPr>
          <w:u w:val="none"/>
        </w:rPr>
      </w:pPr>
      <w:r>
        <w:rPr>
          <w:color w:val="002134"/>
          <w:w w:val="95"/>
          <w:u w:val="none"/>
        </w:rPr>
        <w:t>What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is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th</w:t>
      </w:r>
      <w:r>
        <w:rPr>
          <w:color w:val="002134"/>
          <w:w w:val="95"/>
          <w:u w:val="thick" w:color="CDCFCF"/>
        </w:rPr>
        <w:t>e</w:t>
      </w:r>
      <w:r>
        <w:rPr>
          <w:color w:val="002134"/>
          <w:spacing w:val="-6"/>
          <w:w w:val="95"/>
          <w:u w:val="thick" w:color="CDCFCF"/>
        </w:rPr>
        <w:t xml:space="preserve"> </w:t>
      </w:r>
      <w:r>
        <w:rPr>
          <w:color w:val="002134"/>
          <w:w w:val="95"/>
          <w:u w:val="thick" w:color="CDCFCF"/>
        </w:rPr>
        <w:t>key</w:t>
      </w:r>
      <w:r>
        <w:rPr>
          <w:color w:val="002134"/>
          <w:spacing w:val="-7"/>
          <w:w w:val="95"/>
          <w:u w:val="thick" w:color="CDCFCF"/>
        </w:rPr>
        <w:t xml:space="preserve"> </w:t>
      </w:r>
      <w:r>
        <w:rPr>
          <w:color w:val="002134"/>
          <w:w w:val="95"/>
          <w:u w:val="thick" w:color="CDCFCF"/>
        </w:rPr>
        <w:t>risk?</w:t>
      </w:r>
      <w:r>
        <w:rPr>
          <w:color w:val="002134"/>
          <w:u w:val="thick" w:color="CDCFCF"/>
        </w:rPr>
        <w:tab/>
      </w:r>
    </w:p>
    <w:p w14:paraId="103F91C8" w14:textId="3EAA5399" w:rsidR="00FA4FCE" w:rsidRDefault="009C32EE">
      <w:pPr>
        <w:pStyle w:val="BodyText"/>
        <w:spacing w:line="42" w:lineRule="exact"/>
        <w:ind w:left="279" w:right="-7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7440AB4" wp14:editId="7B2E6A20">
                <wp:extent cx="4220210" cy="27305"/>
                <wp:effectExtent l="2540" t="6350" r="6350" b="4445"/>
                <wp:docPr id="1373640907" name="Group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27305"/>
                          <a:chOff x="0" y="0"/>
                          <a:chExt cx="6646" cy="43"/>
                        </a:xfrm>
                      </wpg:grpSpPr>
                      <wps:wsp>
                        <wps:cNvPr id="554327375" name="Rectangle 72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269466" name="Rectangle 727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502458" name="Rectangle 726"/>
                        <wps:cNvSpPr>
                          <a:spLocks noChangeArrowheads="1"/>
                        </wps:cNvSpPr>
                        <wps:spPr bwMode="auto">
                          <a:xfrm>
                            <a:off x="1044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0C283" id="Group 725" o:spid="_x0000_s1026" style="width:332.3pt;height:2.15pt;mso-position-horizontal-relative:char;mso-position-vertical-relative:line" coordsize="664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">
                <v:rect id="Rectangle 728" o:spid="_x0000_s1027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" fillcolor="#002134" stroked="f"/>
                <v:rect id="Rectangle 727" o:spid="_x0000_s1028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" filled="f" strokecolor="#002134" strokeweight=".2mm"/>
                <v:rect id="Rectangle 726" o:spid="_x0000_s1029" style="position:absolute;left:1044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" filled="f" strokecolor="#d8d8da" strokeweight=".2mm"/>
                <w10:anchorlock/>
              </v:group>
            </w:pict>
          </mc:Fallback>
        </mc:AlternateContent>
      </w:r>
    </w:p>
    <w:p w14:paraId="71C857B5" w14:textId="77777777" w:rsidR="00FA4FCE" w:rsidRDefault="009C32EE">
      <w:pPr>
        <w:pStyle w:val="BodyText"/>
        <w:spacing w:before="122" w:line="237" w:lineRule="auto"/>
        <w:ind w:left="287"/>
        <w:jc w:val="both"/>
      </w:pPr>
      <w:r>
        <w:rPr>
          <w:color w:val="595B60"/>
        </w:rPr>
        <w:t>The scheme invests primarily in large cap companies with a quality tilt. The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scheme can take sector and stock level deviations from the benchmark which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can result in higher tracking-error. In addition to being exposed to market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risks, the performance of the scheme may be impacted during periods of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broader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market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rally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and/or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if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quality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growth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themes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do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not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perform.</w:t>
      </w:r>
    </w:p>
    <w:p w14:paraId="2DD9A17B" w14:textId="1BEA1242" w:rsidR="00FA4FCE" w:rsidRDefault="009C32EE">
      <w:pPr>
        <w:spacing w:before="78"/>
        <w:ind w:left="287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487040" behindDoc="1" locked="0" layoutInCell="1" allowOverlap="1" wp14:anchorId="3DFF8172" wp14:editId="0547508E">
                <wp:simplePos x="0" y="0"/>
                <wp:positionH relativeFrom="page">
                  <wp:posOffset>355600</wp:posOffset>
                </wp:positionH>
                <wp:positionV relativeFrom="paragraph">
                  <wp:posOffset>184785</wp:posOffset>
                </wp:positionV>
                <wp:extent cx="4220210" cy="1797685"/>
                <wp:effectExtent l="0" t="0" r="0" b="0"/>
                <wp:wrapNone/>
                <wp:docPr id="323689825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1797685"/>
                          <a:chOff x="560" y="291"/>
                          <a:chExt cx="6646" cy="2831"/>
                        </a:xfrm>
                      </wpg:grpSpPr>
                      <wps:wsp>
                        <wps:cNvPr id="1546309957" name="Rectangle 724"/>
                        <wps:cNvSpPr>
                          <a:spLocks noChangeArrowheads="1"/>
                        </wps:cNvSpPr>
                        <wps:spPr bwMode="auto">
                          <a:xfrm>
                            <a:off x="565" y="379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882716" name="Rectangle 723"/>
                        <wps:cNvSpPr>
                          <a:spLocks noChangeArrowheads="1"/>
                        </wps:cNvSpPr>
                        <wps:spPr bwMode="auto">
                          <a:xfrm>
                            <a:off x="565" y="379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603967" name="Rectangle 722"/>
                        <wps:cNvSpPr>
                          <a:spLocks noChangeArrowheads="1"/>
                        </wps:cNvSpPr>
                        <wps:spPr bwMode="auto">
                          <a:xfrm>
                            <a:off x="1604" y="379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320830" name="Rectangle 721"/>
                        <wps:cNvSpPr>
                          <a:spLocks noChangeArrowheads="1"/>
                        </wps:cNvSpPr>
                        <wps:spPr bwMode="auto">
                          <a:xfrm>
                            <a:off x="1604" y="379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10718" name="Rectangle 720"/>
                        <wps:cNvSpPr>
                          <a:spLocks noChangeArrowheads="1"/>
                        </wps:cNvSpPr>
                        <wps:spPr bwMode="auto">
                          <a:xfrm>
                            <a:off x="566" y="489"/>
                            <a:ext cx="6633" cy="2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901773" name="AutoShape 719"/>
                        <wps:cNvSpPr>
                          <a:spLocks/>
                        </wps:cNvSpPr>
                        <wps:spPr bwMode="auto">
                          <a:xfrm>
                            <a:off x="565" y="719"/>
                            <a:ext cx="6633" cy="1286"/>
                          </a:xfrm>
                          <a:custGeom>
                            <a:avLst/>
                            <a:gdLst>
                              <a:gd name="T0" fmla="+- 0 566 566"/>
                              <a:gd name="T1" fmla="*/ T0 w 6633"/>
                              <a:gd name="T2" fmla="+- 0 1367 719"/>
                              <a:gd name="T3" fmla="*/ 1367 h 1286"/>
                              <a:gd name="T4" fmla="+- 0 7198 566"/>
                              <a:gd name="T5" fmla="*/ T4 w 6633"/>
                              <a:gd name="T6" fmla="+- 0 1367 719"/>
                              <a:gd name="T7" fmla="*/ 1367 h 1286"/>
                              <a:gd name="T8" fmla="+- 0 566 566"/>
                              <a:gd name="T9" fmla="*/ T8 w 6633"/>
                              <a:gd name="T10" fmla="+- 0 2004 719"/>
                              <a:gd name="T11" fmla="*/ 2004 h 1286"/>
                              <a:gd name="T12" fmla="+- 0 7198 566"/>
                              <a:gd name="T13" fmla="*/ T12 w 6633"/>
                              <a:gd name="T14" fmla="+- 0 2004 719"/>
                              <a:gd name="T15" fmla="*/ 2004 h 1286"/>
                              <a:gd name="T16" fmla="+- 0 2669 566"/>
                              <a:gd name="T17" fmla="*/ T16 w 6633"/>
                              <a:gd name="T18" fmla="+- 0 719 719"/>
                              <a:gd name="T19" fmla="*/ 719 h 1286"/>
                              <a:gd name="T20" fmla="+- 0 2669 566"/>
                              <a:gd name="T21" fmla="*/ T20 w 6633"/>
                              <a:gd name="T22" fmla="+- 0 2004 719"/>
                              <a:gd name="T23" fmla="*/ 2004 h 1286"/>
                              <a:gd name="T24" fmla="+- 0 4822 566"/>
                              <a:gd name="T25" fmla="*/ T24 w 6633"/>
                              <a:gd name="T26" fmla="+- 0 719 719"/>
                              <a:gd name="T27" fmla="*/ 719 h 1286"/>
                              <a:gd name="T28" fmla="+- 0 4822 566"/>
                              <a:gd name="T29" fmla="*/ T28 w 6633"/>
                              <a:gd name="T30" fmla="+- 0 2004 719"/>
                              <a:gd name="T31" fmla="*/ 2004 h 1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633" h="1286">
                                <a:moveTo>
                                  <a:pt x="0" y="648"/>
                                </a:moveTo>
                                <a:lnTo>
                                  <a:pt x="6632" y="648"/>
                                </a:lnTo>
                                <a:moveTo>
                                  <a:pt x="0" y="1285"/>
                                </a:moveTo>
                                <a:lnTo>
                                  <a:pt x="6632" y="1285"/>
                                </a:lnTo>
                                <a:moveTo>
                                  <a:pt x="2103" y="0"/>
                                </a:moveTo>
                                <a:lnTo>
                                  <a:pt x="2103" y="1285"/>
                                </a:lnTo>
                                <a:moveTo>
                                  <a:pt x="4256" y="0"/>
                                </a:moveTo>
                                <a:lnTo>
                                  <a:pt x="4256" y="1285"/>
                                </a:lnTo>
                              </a:path>
                            </a:pathLst>
                          </a:custGeom>
                          <a:noFill/>
                          <a:ln w="6351">
                            <a:solidFill>
                              <a:srgbClr val="595B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359906" name="AutoShape 718"/>
                        <wps:cNvSpPr>
                          <a:spLocks/>
                        </wps:cNvSpPr>
                        <wps:spPr bwMode="auto">
                          <a:xfrm>
                            <a:off x="2668" y="489"/>
                            <a:ext cx="2154" cy="231"/>
                          </a:xfrm>
                          <a:custGeom>
                            <a:avLst/>
                            <a:gdLst>
                              <a:gd name="T0" fmla="+- 0 2669 2669"/>
                              <a:gd name="T1" fmla="*/ T0 w 2154"/>
                              <a:gd name="T2" fmla="+- 0 719 489"/>
                              <a:gd name="T3" fmla="*/ 719 h 231"/>
                              <a:gd name="T4" fmla="+- 0 2669 2669"/>
                              <a:gd name="T5" fmla="*/ T4 w 2154"/>
                              <a:gd name="T6" fmla="+- 0 489 489"/>
                              <a:gd name="T7" fmla="*/ 489 h 231"/>
                              <a:gd name="T8" fmla="+- 0 4822 2669"/>
                              <a:gd name="T9" fmla="*/ T8 w 2154"/>
                              <a:gd name="T10" fmla="+- 0 719 489"/>
                              <a:gd name="T11" fmla="*/ 719 h 231"/>
                              <a:gd name="T12" fmla="+- 0 4822 2669"/>
                              <a:gd name="T13" fmla="*/ T12 w 2154"/>
                              <a:gd name="T14" fmla="+- 0 489 489"/>
                              <a:gd name="T15" fmla="*/ 489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154" h="231">
                                <a:moveTo>
                                  <a:pt x="0" y="230"/>
                                </a:moveTo>
                                <a:lnTo>
                                  <a:pt x="0" y="0"/>
                                </a:lnTo>
                                <a:moveTo>
                                  <a:pt x="2153" y="230"/>
                                </a:moveTo>
                                <a:lnTo>
                                  <a:pt x="2153" y="0"/>
                                </a:lnTo>
                              </a:path>
                            </a:pathLst>
                          </a:custGeom>
                          <a:noFill/>
                          <a:ln w="635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717871" name="AutoShape 717"/>
                        <wps:cNvSpPr>
                          <a:spLocks/>
                        </wps:cNvSpPr>
                        <wps:spPr bwMode="auto">
                          <a:xfrm>
                            <a:off x="1987" y="290"/>
                            <a:ext cx="4480" cy="2831"/>
                          </a:xfrm>
                          <a:custGeom>
                            <a:avLst/>
                            <a:gdLst>
                              <a:gd name="T0" fmla="+- 0 5924 1987"/>
                              <a:gd name="T1" fmla="*/ T0 w 4480"/>
                              <a:gd name="T2" fmla="+- 0 383 291"/>
                              <a:gd name="T3" fmla="*/ 383 h 2831"/>
                              <a:gd name="T4" fmla="+- 0 2947 1987"/>
                              <a:gd name="T5" fmla="*/ T4 w 4480"/>
                              <a:gd name="T6" fmla="+- 0 383 291"/>
                              <a:gd name="T7" fmla="*/ 383 h 2831"/>
                              <a:gd name="T8" fmla="+- 0 2947 1987"/>
                              <a:gd name="T9" fmla="*/ T8 w 4480"/>
                              <a:gd name="T10" fmla="+- 0 665 291"/>
                              <a:gd name="T11" fmla="*/ 665 h 2831"/>
                              <a:gd name="T12" fmla="+- 0 2264 1987"/>
                              <a:gd name="T13" fmla="*/ T12 w 4480"/>
                              <a:gd name="T14" fmla="+- 0 291 291"/>
                              <a:gd name="T15" fmla="*/ 291 h 2831"/>
                              <a:gd name="T16" fmla="+- 0 2947 1987"/>
                              <a:gd name="T17" fmla="*/ T16 w 4480"/>
                              <a:gd name="T18" fmla="+- 0 1006 291"/>
                              <a:gd name="T19" fmla="*/ 1006 h 2831"/>
                              <a:gd name="T20" fmla="+- 0 2947 1987"/>
                              <a:gd name="T21" fmla="*/ T20 w 4480"/>
                              <a:gd name="T22" fmla="+- 0 1239 291"/>
                              <a:gd name="T23" fmla="*/ 1239 h 2831"/>
                              <a:gd name="T24" fmla="+- 0 5924 1987"/>
                              <a:gd name="T25" fmla="*/ T24 w 4480"/>
                              <a:gd name="T26" fmla="+- 0 1239 291"/>
                              <a:gd name="T27" fmla="*/ 1239 h 2831"/>
                              <a:gd name="T28" fmla="+- 0 5924 1987"/>
                              <a:gd name="T29" fmla="*/ T28 w 4480"/>
                              <a:gd name="T30" fmla="+- 0 665 291"/>
                              <a:gd name="T31" fmla="*/ 665 h 2831"/>
                              <a:gd name="T32" fmla="+- 0 5924 1987"/>
                              <a:gd name="T33" fmla="*/ T32 w 4480"/>
                              <a:gd name="T34" fmla="+- 0 383 291"/>
                              <a:gd name="T35" fmla="*/ 383 h 2831"/>
                              <a:gd name="T36" fmla="+- 0 6467 1987"/>
                              <a:gd name="T37" fmla="*/ T36 w 4480"/>
                              <a:gd name="T38" fmla="+- 0 1814 291"/>
                              <a:gd name="T39" fmla="*/ 1814 h 2831"/>
                              <a:gd name="T40" fmla="+- 0 2688 1987"/>
                              <a:gd name="T41" fmla="*/ T40 w 4480"/>
                              <a:gd name="T42" fmla="+- 0 1814 291"/>
                              <a:gd name="T43" fmla="*/ 1814 h 2831"/>
                              <a:gd name="T44" fmla="+- 0 2688 1987"/>
                              <a:gd name="T45" fmla="*/ T44 w 4480"/>
                              <a:gd name="T46" fmla="+- 0 2020 291"/>
                              <a:gd name="T47" fmla="*/ 2020 h 2831"/>
                              <a:gd name="T48" fmla="+- 0 1987 1987"/>
                              <a:gd name="T49" fmla="*/ T48 w 4480"/>
                              <a:gd name="T50" fmla="+- 0 1718 291"/>
                              <a:gd name="T51" fmla="*/ 1718 h 2831"/>
                              <a:gd name="T52" fmla="+- 0 2688 1987"/>
                              <a:gd name="T53" fmla="*/ T52 w 4480"/>
                              <a:gd name="T54" fmla="+- 0 2378 291"/>
                              <a:gd name="T55" fmla="*/ 2378 h 2831"/>
                              <a:gd name="T56" fmla="+- 0 2688 1987"/>
                              <a:gd name="T57" fmla="*/ T56 w 4480"/>
                              <a:gd name="T58" fmla="+- 0 3122 291"/>
                              <a:gd name="T59" fmla="*/ 3122 h 2831"/>
                              <a:gd name="T60" fmla="+- 0 6467 1987"/>
                              <a:gd name="T61" fmla="*/ T60 w 4480"/>
                              <a:gd name="T62" fmla="+- 0 3122 291"/>
                              <a:gd name="T63" fmla="*/ 3122 h 2831"/>
                              <a:gd name="T64" fmla="+- 0 6467 1987"/>
                              <a:gd name="T65" fmla="*/ T64 w 4480"/>
                              <a:gd name="T66" fmla="+- 0 2020 291"/>
                              <a:gd name="T67" fmla="*/ 2020 h 2831"/>
                              <a:gd name="T68" fmla="+- 0 6467 1987"/>
                              <a:gd name="T69" fmla="*/ T68 w 4480"/>
                              <a:gd name="T70" fmla="+- 0 1814 291"/>
                              <a:gd name="T71" fmla="*/ 1814 h 2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4480" h="2831">
                                <a:moveTo>
                                  <a:pt x="3937" y="92"/>
                                </a:moveTo>
                                <a:lnTo>
                                  <a:pt x="960" y="92"/>
                                </a:lnTo>
                                <a:lnTo>
                                  <a:pt x="960" y="374"/>
                                </a:lnTo>
                                <a:lnTo>
                                  <a:pt x="277" y="0"/>
                                </a:lnTo>
                                <a:lnTo>
                                  <a:pt x="960" y="715"/>
                                </a:lnTo>
                                <a:lnTo>
                                  <a:pt x="960" y="948"/>
                                </a:lnTo>
                                <a:lnTo>
                                  <a:pt x="3937" y="948"/>
                                </a:lnTo>
                                <a:lnTo>
                                  <a:pt x="3937" y="374"/>
                                </a:lnTo>
                                <a:lnTo>
                                  <a:pt x="3937" y="92"/>
                                </a:lnTo>
                                <a:close/>
                                <a:moveTo>
                                  <a:pt x="4480" y="1523"/>
                                </a:moveTo>
                                <a:lnTo>
                                  <a:pt x="701" y="1523"/>
                                </a:lnTo>
                                <a:lnTo>
                                  <a:pt x="701" y="1729"/>
                                </a:lnTo>
                                <a:lnTo>
                                  <a:pt x="0" y="1427"/>
                                </a:lnTo>
                                <a:lnTo>
                                  <a:pt x="701" y="2087"/>
                                </a:lnTo>
                                <a:lnTo>
                                  <a:pt x="701" y="2831"/>
                                </a:lnTo>
                                <a:lnTo>
                                  <a:pt x="4480" y="2831"/>
                                </a:lnTo>
                                <a:lnTo>
                                  <a:pt x="4480" y="1729"/>
                                </a:lnTo>
                                <a:lnTo>
                                  <a:pt x="4480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22725A" id="Group 716" o:spid="_x0000_s1026" style="position:absolute;margin-left:28pt;margin-top:14.55pt;width:332.3pt;height:141.55pt;z-index:-24829440;mso-position-horizontal-relative:page" coordorigin="560,291" coordsize="6646,2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">
                <v:rect id="Rectangle 724" o:spid="_x0000_s1027" style="position:absolute;left:565;top:379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" fillcolor="#002134" stroked="f"/>
                <v:rect id="Rectangle 723" o:spid="_x0000_s1028" style="position:absolute;left:565;top:379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" filled="f" strokecolor="#002134" strokeweight=".2mm"/>
                <v:rect id="Rectangle 722" o:spid="_x0000_s1029" style="position:absolute;left:1604;top:379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" fillcolor="#cdcfcf" stroked="f"/>
                <v:rect id="Rectangle 721" o:spid="_x0000_s1030" style="position:absolute;left:1604;top:379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" filled="f" strokecolor="#d8d8da" strokeweight=".2mm"/>
                <v:rect id="Rectangle 720" o:spid="_x0000_s1031" style="position:absolute;left:566;top:489;width:6633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" fillcolor="#002134" stroked="f"/>
                <v:shape id="AutoShape 719" o:spid="_x0000_s1032" style="position:absolute;left:565;top:719;width:6633;height:1286;visibility:visible;mso-wrap-style:square;v-text-anchor:top" coordsize="6633,1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" path="m,648r6632,m,1285r6632,m2103,r,1285m4256,r,1285e" filled="f" strokecolor="#595b60" strokeweight=".17642mm">
                  <v:path arrowok="t" o:connecttype="custom" o:connectlocs="0,1367;6632,1367;0,2004;6632,2004;2103,719;2103,2004;4256,719;4256,2004" o:connectangles="0,0,0,0,0,0,0,0"/>
                </v:shape>
                <v:shape id="AutoShape 718" o:spid="_x0000_s1033" style="position:absolute;left:2668;top:489;width:2154;height:231;visibility:visible;mso-wrap-style:square;v-text-anchor:top" coordsize="215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" path="m,230l,m2153,230l2153,e" filled="f" strokecolor="white" strokeweight=".17642mm">
                  <v:path arrowok="t" o:connecttype="custom" o:connectlocs="0,719;0,489;2153,719;2153,489" o:connectangles="0,0,0,0"/>
                </v:shape>
                <v:shape id="AutoShape 717" o:spid="_x0000_s1034" style="position:absolute;left:1987;top:290;width:4480;height:2831;visibility:visible;mso-wrap-style:square;v-text-anchor:top" coordsize="4480,2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" path="m3937,92l960,92r,282l277,,960,715r,233l3937,948r,-574l3937,92xm4480,1523r-3779,l701,1729,,1427r701,660l701,2831r3779,l4480,1729r,-206xe" fillcolor="#002134" stroked="f">
                  <v:path arrowok="t" o:connecttype="custom" o:connectlocs="3937,383;960,383;960,665;277,291;960,1006;960,1239;3937,1239;3937,665;3937,383;4480,1814;701,1814;701,2020;0,1718;701,2378;701,3122;4480,3122;4480,2020;4480,1814" o:connectangles="0,0,0,0,0,0,0,0,0,0,0,0,0,0,0,0,0,0"/>
                </v:shape>
                <w10:wrap anchorx="page"/>
              </v:group>
            </w:pict>
          </mc:Fallback>
        </mc:AlternateContent>
      </w:r>
      <w:r>
        <w:rPr>
          <w:color w:val="002134"/>
          <w:w w:val="95"/>
          <w:sz w:val="26"/>
        </w:rPr>
        <w:t>How</w:t>
      </w:r>
      <w:r>
        <w:rPr>
          <w:color w:val="002134"/>
          <w:spacing w:val="3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has</w:t>
      </w:r>
      <w:r>
        <w:rPr>
          <w:color w:val="002134"/>
          <w:spacing w:val="4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the</w:t>
      </w:r>
      <w:r>
        <w:rPr>
          <w:color w:val="002134"/>
          <w:spacing w:val="3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fund</w:t>
      </w:r>
      <w:r>
        <w:rPr>
          <w:color w:val="002134"/>
          <w:spacing w:val="4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performed?</w:t>
      </w:r>
    </w:p>
    <w:p w14:paraId="1114C6BA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65187548" w14:textId="77777777" w:rsidR="00FA4FCE" w:rsidRDefault="00FA4FCE">
      <w:pPr>
        <w:pStyle w:val="BodyText"/>
        <w:rPr>
          <w:sz w:val="16"/>
        </w:rPr>
      </w:pPr>
    </w:p>
    <w:p w14:paraId="76582F55" w14:textId="77777777" w:rsidR="00FA4FCE" w:rsidRDefault="00FA4FCE">
      <w:pPr>
        <w:pStyle w:val="BodyText"/>
        <w:rPr>
          <w:sz w:val="16"/>
        </w:rPr>
      </w:pPr>
    </w:p>
    <w:p w14:paraId="301CCA76" w14:textId="77777777" w:rsidR="00FA4FCE" w:rsidRDefault="00FA4FCE">
      <w:pPr>
        <w:pStyle w:val="BodyText"/>
        <w:rPr>
          <w:sz w:val="16"/>
        </w:rPr>
      </w:pPr>
    </w:p>
    <w:p w14:paraId="5B8FF100" w14:textId="77777777" w:rsidR="00FA4FCE" w:rsidRDefault="00FA4FCE">
      <w:pPr>
        <w:pStyle w:val="BodyText"/>
        <w:spacing w:before="8"/>
        <w:rPr>
          <w:sz w:val="13"/>
        </w:rPr>
      </w:pPr>
    </w:p>
    <w:p w14:paraId="3C1D6890" w14:textId="77777777" w:rsidR="00FA4FCE" w:rsidRDefault="009C32EE">
      <w:pPr>
        <w:ind w:left="243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F4134CD" w14:textId="77777777" w:rsidR="00FA4FCE" w:rsidRDefault="00FA4FCE">
      <w:pPr>
        <w:pStyle w:val="BodyText"/>
        <w:spacing w:before="6"/>
        <w:rPr>
          <w:sz w:val="14"/>
        </w:rPr>
      </w:pPr>
    </w:p>
    <w:p w14:paraId="13938A2C" w14:textId="77777777" w:rsidR="00FA4FCE" w:rsidRDefault="009C32EE">
      <w:pPr>
        <w:tabs>
          <w:tab w:val="left" w:pos="1922"/>
        </w:tabs>
        <w:spacing w:line="196" w:lineRule="auto"/>
        <w:ind w:left="1197" w:hanging="184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Communication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position w:val="4"/>
          <w:sz w:val="11"/>
        </w:rPr>
        <w:t>Utilities</w:t>
      </w:r>
      <w:r>
        <w:rPr>
          <w:rFonts w:ascii="Calibri"/>
          <w:color w:val="9A9A9E"/>
          <w:spacing w:val="-24"/>
          <w:w w:val="105"/>
          <w:position w:val="4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Services</w:t>
      </w:r>
      <w:r>
        <w:rPr>
          <w:rFonts w:ascii="Calibri"/>
          <w:color w:val="9A9A9E"/>
          <w:w w:val="105"/>
          <w:sz w:val="11"/>
        </w:rPr>
        <w:tab/>
      </w:r>
      <w:r>
        <w:rPr>
          <w:rFonts w:ascii="Calibri"/>
          <w:color w:val="9A9A9E"/>
          <w:w w:val="105"/>
          <w:position w:val="1"/>
          <w:sz w:val="11"/>
        </w:rPr>
        <w:t>7%</w:t>
      </w:r>
    </w:p>
    <w:p w14:paraId="1E286A77" w14:textId="77777777" w:rsidR="00FA4FCE" w:rsidRDefault="009C32EE">
      <w:pPr>
        <w:spacing w:before="35" w:line="211" w:lineRule="auto"/>
        <w:ind w:left="736" w:right="714" w:hanging="9"/>
        <w:rPr>
          <w:rFonts w:ascii="Calibri"/>
          <w:sz w:val="11"/>
        </w:rPr>
      </w:pPr>
      <w:r>
        <w:rPr>
          <w:rFonts w:ascii="Calibri"/>
          <w:color w:val="9A9A9E"/>
          <w:spacing w:val="-1"/>
          <w:w w:val="105"/>
          <w:sz w:val="11"/>
        </w:rPr>
        <w:t xml:space="preserve">Information </w:t>
      </w:r>
      <w:r>
        <w:rPr>
          <w:rFonts w:ascii="Calibri"/>
          <w:color w:val="9A9A9E"/>
          <w:w w:val="105"/>
          <w:position w:val="2"/>
          <w:sz w:val="11"/>
        </w:rPr>
        <w:t>2%</w:t>
      </w:r>
      <w:r>
        <w:rPr>
          <w:rFonts w:ascii="Calibri"/>
          <w:color w:val="9A9A9E"/>
          <w:spacing w:val="-24"/>
          <w:w w:val="105"/>
          <w:position w:val="2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Technology</w:t>
      </w:r>
    </w:p>
    <w:p w14:paraId="0F891EB7" w14:textId="77777777" w:rsidR="00FA4FCE" w:rsidRDefault="009C32EE">
      <w:pPr>
        <w:spacing w:before="19"/>
        <w:ind w:left="936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7%</w:t>
      </w:r>
    </w:p>
    <w:p w14:paraId="1A6C10E6" w14:textId="77777777" w:rsidR="00FA4FCE" w:rsidRDefault="00FA4FCE">
      <w:pPr>
        <w:pStyle w:val="BodyText"/>
        <w:rPr>
          <w:rFonts w:ascii="Calibri"/>
          <w:sz w:val="16"/>
        </w:rPr>
      </w:pPr>
    </w:p>
    <w:p w14:paraId="3ED106CB" w14:textId="77777777" w:rsidR="00FA4FCE" w:rsidRDefault="00FA4FCE">
      <w:pPr>
        <w:pStyle w:val="BodyText"/>
        <w:rPr>
          <w:rFonts w:ascii="Calibri"/>
          <w:sz w:val="16"/>
        </w:rPr>
      </w:pPr>
    </w:p>
    <w:p w14:paraId="73FE7F45" w14:textId="77777777" w:rsidR="00FA4FCE" w:rsidRDefault="009C32EE">
      <w:pPr>
        <w:spacing w:before="119" w:line="252" w:lineRule="auto"/>
        <w:ind w:left="548" w:right="1275" w:hanging="125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Financials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37%</w:t>
      </w:r>
    </w:p>
    <w:p w14:paraId="05657EFE" w14:textId="77777777" w:rsidR="00FA4FCE" w:rsidRDefault="009C32EE">
      <w:pPr>
        <w:pStyle w:val="BodyText"/>
        <w:rPr>
          <w:rFonts w:ascii="Calibri"/>
          <w:sz w:val="26"/>
        </w:rPr>
      </w:pPr>
      <w:r>
        <w:br w:type="column"/>
      </w:r>
    </w:p>
    <w:p w14:paraId="21C592BE" w14:textId="77777777" w:rsidR="00FA4FCE" w:rsidRDefault="00FA4FCE">
      <w:pPr>
        <w:pStyle w:val="BodyText"/>
        <w:spacing w:before="10"/>
        <w:rPr>
          <w:rFonts w:ascii="Calibri"/>
          <w:sz w:val="31"/>
        </w:rPr>
      </w:pPr>
    </w:p>
    <w:p w14:paraId="339B4CE7" w14:textId="77777777" w:rsidR="00FA4FCE" w:rsidRDefault="009C32EE">
      <w:pPr>
        <w:pStyle w:val="Heading6"/>
        <w:spacing w:before="0"/>
        <w:ind w:left="122"/>
      </w:pPr>
      <w:r>
        <w:rPr>
          <w:color w:val="FFFFFF"/>
        </w:rPr>
        <w:t>Page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Nos.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50</w:t>
      </w:r>
    </w:p>
    <w:p w14:paraId="67E21780" w14:textId="77777777" w:rsidR="00FA4FCE" w:rsidRDefault="00FA4FCE">
      <w:pPr>
        <w:pStyle w:val="BodyText"/>
        <w:spacing w:before="11"/>
        <w:rPr>
          <w:rFonts w:ascii="Arial"/>
          <w:b/>
        </w:rPr>
      </w:pPr>
    </w:p>
    <w:p w14:paraId="67AC84AE" w14:textId="77777777" w:rsidR="00FA4FCE" w:rsidRDefault="009C32EE">
      <w:pPr>
        <w:ind w:left="101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Energy</w:t>
      </w:r>
    </w:p>
    <w:p w14:paraId="606AF8BA" w14:textId="42352521" w:rsidR="00FA4FCE" w:rsidRDefault="009C32EE">
      <w:pPr>
        <w:tabs>
          <w:tab w:val="left" w:pos="543"/>
        </w:tabs>
        <w:spacing w:before="8"/>
        <w:ind w:left="193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486016" behindDoc="1" locked="0" layoutInCell="1" allowOverlap="1" wp14:anchorId="0E15C763" wp14:editId="238F0EBD">
                <wp:simplePos x="0" y="0"/>
                <wp:positionH relativeFrom="page">
                  <wp:posOffset>5236845</wp:posOffset>
                </wp:positionH>
                <wp:positionV relativeFrom="paragraph">
                  <wp:posOffset>91440</wp:posOffset>
                </wp:positionV>
                <wp:extent cx="2148840" cy="1786255"/>
                <wp:effectExtent l="0" t="0" r="0" b="0"/>
                <wp:wrapNone/>
                <wp:docPr id="1353773759" name="Group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8840" cy="1786255"/>
                          <a:chOff x="8247" y="144"/>
                          <a:chExt cx="3384" cy="2813"/>
                        </a:xfrm>
                      </wpg:grpSpPr>
                      <wps:wsp>
                        <wps:cNvPr id="612912085" name="Freeform 715"/>
                        <wps:cNvSpPr>
                          <a:spLocks/>
                        </wps:cNvSpPr>
                        <wps:spPr bwMode="auto">
                          <a:xfrm>
                            <a:off x="9393" y="143"/>
                            <a:ext cx="533" cy="639"/>
                          </a:xfrm>
                          <a:custGeom>
                            <a:avLst/>
                            <a:gdLst>
                              <a:gd name="T0" fmla="+- 0 9659 9393"/>
                              <a:gd name="T1" fmla="*/ T0 w 533"/>
                              <a:gd name="T2" fmla="+- 0 782 144"/>
                              <a:gd name="T3" fmla="*/ 782 h 639"/>
                              <a:gd name="T4" fmla="+- 0 9596 9393"/>
                              <a:gd name="T5" fmla="*/ T4 w 533"/>
                              <a:gd name="T6" fmla="+- 0 754 144"/>
                              <a:gd name="T7" fmla="*/ 754 h 639"/>
                              <a:gd name="T8" fmla="+- 0 9530 9393"/>
                              <a:gd name="T9" fmla="*/ T8 w 533"/>
                              <a:gd name="T10" fmla="+- 0 733 144"/>
                              <a:gd name="T11" fmla="*/ 733 h 639"/>
                              <a:gd name="T12" fmla="+- 0 9462 9393"/>
                              <a:gd name="T13" fmla="*/ T12 w 533"/>
                              <a:gd name="T14" fmla="+- 0 721 144"/>
                              <a:gd name="T15" fmla="*/ 721 h 639"/>
                              <a:gd name="T16" fmla="+- 0 9393 9393"/>
                              <a:gd name="T17" fmla="*/ T16 w 533"/>
                              <a:gd name="T18" fmla="+- 0 717 144"/>
                              <a:gd name="T19" fmla="*/ 717 h 639"/>
                              <a:gd name="T20" fmla="+- 0 9393 9393"/>
                              <a:gd name="T21" fmla="*/ T20 w 533"/>
                              <a:gd name="T22" fmla="+- 0 144 144"/>
                              <a:gd name="T23" fmla="*/ 144 h 639"/>
                              <a:gd name="T24" fmla="+- 0 9472 9393"/>
                              <a:gd name="T25" fmla="*/ T24 w 533"/>
                              <a:gd name="T26" fmla="+- 0 146 144"/>
                              <a:gd name="T27" fmla="*/ 146 h 639"/>
                              <a:gd name="T28" fmla="+- 0 9551 9393"/>
                              <a:gd name="T29" fmla="*/ T28 w 533"/>
                              <a:gd name="T30" fmla="+- 0 154 144"/>
                              <a:gd name="T31" fmla="*/ 154 h 639"/>
                              <a:gd name="T32" fmla="+- 0 9629 9393"/>
                              <a:gd name="T33" fmla="*/ T32 w 533"/>
                              <a:gd name="T34" fmla="+- 0 168 144"/>
                              <a:gd name="T35" fmla="*/ 168 h 639"/>
                              <a:gd name="T36" fmla="+- 0 9705 9393"/>
                              <a:gd name="T37" fmla="*/ T36 w 533"/>
                              <a:gd name="T38" fmla="+- 0 187 144"/>
                              <a:gd name="T39" fmla="*/ 187 h 639"/>
                              <a:gd name="T40" fmla="+- 0 9781 9393"/>
                              <a:gd name="T41" fmla="*/ T40 w 533"/>
                              <a:gd name="T42" fmla="+- 0 211 144"/>
                              <a:gd name="T43" fmla="*/ 211 h 639"/>
                              <a:gd name="T44" fmla="+- 0 9854 9393"/>
                              <a:gd name="T45" fmla="*/ T44 w 533"/>
                              <a:gd name="T46" fmla="+- 0 240 144"/>
                              <a:gd name="T47" fmla="*/ 240 h 639"/>
                              <a:gd name="T48" fmla="+- 0 9926 9393"/>
                              <a:gd name="T49" fmla="*/ T48 w 533"/>
                              <a:gd name="T50" fmla="+- 0 275 144"/>
                              <a:gd name="T51" fmla="*/ 275 h 639"/>
                              <a:gd name="T52" fmla="+- 0 9659 9393"/>
                              <a:gd name="T53" fmla="*/ T52 w 533"/>
                              <a:gd name="T54" fmla="+- 0 782 144"/>
                              <a:gd name="T55" fmla="*/ 782 h 6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33" h="639">
                                <a:moveTo>
                                  <a:pt x="266" y="638"/>
                                </a:moveTo>
                                <a:lnTo>
                                  <a:pt x="203" y="610"/>
                                </a:lnTo>
                                <a:lnTo>
                                  <a:pt x="137" y="589"/>
                                </a:lnTo>
                                <a:lnTo>
                                  <a:pt x="69" y="577"/>
                                </a:lnTo>
                                <a:lnTo>
                                  <a:pt x="0" y="573"/>
                                </a:lnTo>
                                <a:lnTo>
                                  <a:pt x="0" y="0"/>
                                </a:lnTo>
                                <a:lnTo>
                                  <a:pt x="79" y="2"/>
                                </a:lnTo>
                                <a:lnTo>
                                  <a:pt x="158" y="10"/>
                                </a:lnTo>
                                <a:lnTo>
                                  <a:pt x="236" y="24"/>
                                </a:lnTo>
                                <a:lnTo>
                                  <a:pt x="312" y="43"/>
                                </a:lnTo>
                                <a:lnTo>
                                  <a:pt x="388" y="67"/>
                                </a:lnTo>
                                <a:lnTo>
                                  <a:pt x="461" y="96"/>
                                </a:lnTo>
                                <a:lnTo>
                                  <a:pt x="533" y="131"/>
                                </a:lnTo>
                                <a:lnTo>
                                  <a:pt x="266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735371" name="Freeform 714"/>
                        <wps:cNvSpPr>
                          <a:spLocks/>
                        </wps:cNvSpPr>
                        <wps:spPr bwMode="auto">
                          <a:xfrm>
                            <a:off x="9659" y="274"/>
                            <a:ext cx="486" cy="583"/>
                          </a:xfrm>
                          <a:custGeom>
                            <a:avLst/>
                            <a:gdLst>
                              <a:gd name="T0" fmla="+- 0 9769 9659"/>
                              <a:gd name="T1" fmla="*/ T0 w 486"/>
                              <a:gd name="T2" fmla="+- 0 857 275"/>
                              <a:gd name="T3" fmla="*/ 857 h 583"/>
                              <a:gd name="T4" fmla="+- 0 9743 9659"/>
                              <a:gd name="T5" fmla="*/ T4 w 486"/>
                              <a:gd name="T6" fmla="+- 0 836 275"/>
                              <a:gd name="T7" fmla="*/ 836 h 583"/>
                              <a:gd name="T8" fmla="+- 0 9716 9659"/>
                              <a:gd name="T9" fmla="*/ T8 w 486"/>
                              <a:gd name="T10" fmla="+- 0 816 275"/>
                              <a:gd name="T11" fmla="*/ 816 h 583"/>
                              <a:gd name="T12" fmla="+- 0 9688 9659"/>
                              <a:gd name="T13" fmla="*/ T12 w 486"/>
                              <a:gd name="T14" fmla="+- 0 799 275"/>
                              <a:gd name="T15" fmla="*/ 799 h 583"/>
                              <a:gd name="T16" fmla="+- 0 9659 9659"/>
                              <a:gd name="T17" fmla="*/ T16 w 486"/>
                              <a:gd name="T18" fmla="+- 0 782 275"/>
                              <a:gd name="T19" fmla="*/ 782 h 583"/>
                              <a:gd name="T20" fmla="+- 0 9926 9659"/>
                              <a:gd name="T21" fmla="*/ T20 w 486"/>
                              <a:gd name="T22" fmla="+- 0 275 275"/>
                              <a:gd name="T23" fmla="*/ 275 h 583"/>
                              <a:gd name="T24" fmla="+- 0 9983 9659"/>
                              <a:gd name="T25" fmla="*/ T24 w 486"/>
                              <a:gd name="T26" fmla="+- 0 307 275"/>
                              <a:gd name="T27" fmla="*/ 307 h 583"/>
                              <a:gd name="T28" fmla="+- 0 10039 9659"/>
                              <a:gd name="T29" fmla="*/ T28 w 486"/>
                              <a:gd name="T30" fmla="+- 0 343 275"/>
                              <a:gd name="T31" fmla="*/ 343 h 583"/>
                              <a:gd name="T32" fmla="+- 0 10093 9659"/>
                              <a:gd name="T33" fmla="*/ T32 w 486"/>
                              <a:gd name="T34" fmla="+- 0 382 275"/>
                              <a:gd name="T35" fmla="*/ 382 h 583"/>
                              <a:gd name="T36" fmla="+- 0 10144 9659"/>
                              <a:gd name="T37" fmla="*/ T36 w 486"/>
                              <a:gd name="T38" fmla="+- 0 424 275"/>
                              <a:gd name="T39" fmla="*/ 424 h 583"/>
                              <a:gd name="T40" fmla="+- 0 9769 9659"/>
                              <a:gd name="T41" fmla="*/ T40 w 486"/>
                              <a:gd name="T42" fmla="+- 0 857 275"/>
                              <a:gd name="T43" fmla="*/ 857 h 5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86" h="583">
                                <a:moveTo>
                                  <a:pt x="110" y="582"/>
                                </a:moveTo>
                                <a:lnTo>
                                  <a:pt x="84" y="561"/>
                                </a:lnTo>
                                <a:lnTo>
                                  <a:pt x="57" y="541"/>
                                </a:lnTo>
                                <a:lnTo>
                                  <a:pt x="29" y="524"/>
                                </a:lnTo>
                                <a:lnTo>
                                  <a:pt x="0" y="507"/>
                                </a:lnTo>
                                <a:lnTo>
                                  <a:pt x="267" y="0"/>
                                </a:lnTo>
                                <a:lnTo>
                                  <a:pt x="324" y="32"/>
                                </a:lnTo>
                                <a:lnTo>
                                  <a:pt x="380" y="68"/>
                                </a:lnTo>
                                <a:lnTo>
                                  <a:pt x="434" y="107"/>
                                </a:lnTo>
                                <a:lnTo>
                                  <a:pt x="485" y="149"/>
                                </a:lnTo>
                                <a:lnTo>
                                  <a:pt x="110" y="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068676" name="Freeform 713"/>
                        <wps:cNvSpPr>
                          <a:spLocks/>
                        </wps:cNvSpPr>
                        <wps:spPr bwMode="auto">
                          <a:xfrm>
                            <a:off x="9768" y="424"/>
                            <a:ext cx="728" cy="712"/>
                          </a:xfrm>
                          <a:custGeom>
                            <a:avLst/>
                            <a:gdLst>
                              <a:gd name="T0" fmla="+- 0 9945 9769"/>
                              <a:gd name="T1" fmla="*/ T0 w 728"/>
                              <a:gd name="T2" fmla="+- 0 1135 424"/>
                              <a:gd name="T3" fmla="*/ 1135 h 712"/>
                              <a:gd name="T4" fmla="+- 0 9917 9769"/>
                              <a:gd name="T5" fmla="*/ T4 w 728"/>
                              <a:gd name="T6" fmla="+- 0 1057 424"/>
                              <a:gd name="T7" fmla="*/ 1057 h 712"/>
                              <a:gd name="T8" fmla="+- 0 9877 9769"/>
                              <a:gd name="T9" fmla="*/ T8 w 728"/>
                              <a:gd name="T10" fmla="+- 0 983 424"/>
                              <a:gd name="T11" fmla="*/ 983 h 712"/>
                              <a:gd name="T12" fmla="+- 0 9828 9769"/>
                              <a:gd name="T13" fmla="*/ T12 w 728"/>
                              <a:gd name="T14" fmla="+- 0 916 424"/>
                              <a:gd name="T15" fmla="*/ 916 h 712"/>
                              <a:gd name="T16" fmla="+- 0 9769 9769"/>
                              <a:gd name="T17" fmla="*/ T16 w 728"/>
                              <a:gd name="T18" fmla="+- 0 857 424"/>
                              <a:gd name="T19" fmla="*/ 857 h 712"/>
                              <a:gd name="T20" fmla="+- 0 10144 9769"/>
                              <a:gd name="T21" fmla="*/ T20 w 728"/>
                              <a:gd name="T22" fmla="+- 0 424 424"/>
                              <a:gd name="T23" fmla="*/ 424 h 712"/>
                              <a:gd name="T24" fmla="+- 0 10206 9769"/>
                              <a:gd name="T25" fmla="*/ T24 w 728"/>
                              <a:gd name="T26" fmla="+- 0 482 424"/>
                              <a:gd name="T27" fmla="*/ 482 h 712"/>
                              <a:gd name="T28" fmla="+- 0 10263 9769"/>
                              <a:gd name="T29" fmla="*/ T28 w 728"/>
                              <a:gd name="T30" fmla="+- 0 543 424"/>
                              <a:gd name="T31" fmla="*/ 543 h 712"/>
                              <a:gd name="T32" fmla="+- 0 10315 9769"/>
                              <a:gd name="T33" fmla="*/ T32 w 728"/>
                              <a:gd name="T34" fmla="+- 0 608 424"/>
                              <a:gd name="T35" fmla="*/ 608 h 712"/>
                              <a:gd name="T36" fmla="+- 0 10362 9769"/>
                              <a:gd name="T37" fmla="*/ T36 w 728"/>
                              <a:gd name="T38" fmla="+- 0 677 424"/>
                              <a:gd name="T39" fmla="*/ 677 h 712"/>
                              <a:gd name="T40" fmla="+- 0 10404 9769"/>
                              <a:gd name="T41" fmla="*/ T40 w 728"/>
                              <a:gd name="T42" fmla="+- 0 749 424"/>
                              <a:gd name="T43" fmla="*/ 749 h 712"/>
                              <a:gd name="T44" fmla="+- 0 10440 9769"/>
                              <a:gd name="T45" fmla="*/ T44 w 728"/>
                              <a:gd name="T46" fmla="+- 0 823 424"/>
                              <a:gd name="T47" fmla="*/ 823 h 712"/>
                              <a:gd name="T48" fmla="+- 0 10471 9769"/>
                              <a:gd name="T49" fmla="*/ T48 w 728"/>
                              <a:gd name="T50" fmla="+- 0 901 424"/>
                              <a:gd name="T51" fmla="*/ 901 h 712"/>
                              <a:gd name="T52" fmla="+- 0 10497 9769"/>
                              <a:gd name="T53" fmla="*/ T52 w 728"/>
                              <a:gd name="T54" fmla="+- 0 981 424"/>
                              <a:gd name="T55" fmla="*/ 981 h 712"/>
                              <a:gd name="T56" fmla="+- 0 9945 9769"/>
                              <a:gd name="T57" fmla="*/ T56 w 728"/>
                              <a:gd name="T58" fmla="+- 0 1135 424"/>
                              <a:gd name="T59" fmla="*/ 1135 h 7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28" h="712">
                                <a:moveTo>
                                  <a:pt x="176" y="711"/>
                                </a:moveTo>
                                <a:lnTo>
                                  <a:pt x="148" y="633"/>
                                </a:lnTo>
                                <a:lnTo>
                                  <a:pt x="108" y="559"/>
                                </a:lnTo>
                                <a:lnTo>
                                  <a:pt x="59" y="492"/>
                                </a:lnTo>
                                <a:lnTo>
                                  <a:pt x="0" y="433"/>
                                </a:lnTo>
                                <a:lnTo>
                                  <a:pt x="375" y="0"/>
                                </a:lnTo>
                                <a:lnTo>
                                  <a:pt x="437" y="58"/>
                                </a:lnTo>
                                <a:lnTo>
                                  <a:pt x="494" y="119"/>
                                </a:lnTo>
                                <a:lnTo>
                                  <a:pt x="546" y="184"/>
                                </a:lnTo>
                                <a:lnTo>
                                  <a:pt x="593" y="253"/>
                                </a:lnTo>
                                <a:lnTo>
                                  <a:pt x="635" y="325"/>
                                </a:lnTo>
                                <a:lnTo>
                                  <a:pt x="671" y="399"/>
                                </a:lnTo>
                                <a:lnTo>
                                  <a:pt x="702" y="477"/>
                                </a:lnTo>
                                <a:lnTo>
                                  <a:pt x="728" y="557"/>
                                </a:lnTo>
                                <a:lnTo>
                                  <a:pt x="176" y="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989760" name="Freeform 712"/>
                        <wps:cNvSpPr>
                          <a:spLocks/>
                        </wps:cNvSpPr>
                        <wps:spPr bwMode="auto">
                          <a:xfrm>
                            <a:off x="9836" y="981"/>
                            <a:ext cx="703" cy="1036"/>
                          </a:xfrm>
                          <a:custGeom>
                            <a:avLst/>
                            <a:gdLst>
                              <a:gd name="T0" fmla="+- 0 10280 9837"/>
                              <a:gd name="T1" fmla="*/ T0 w 703"/>
                              <a:gd name="T2" fmla="+- 0 2016 981"/>
                              <a:gd name="T3" fmla="*/ 2016 h 1036"/>
                              <a:gd name="T4" fmla="+- 0 9837 9837"/>
                              <a:gd name="T5" fmla="*/ T4 w 703"/>
                              <a:gd name="T6" fmla="+- 0 1653 981"/>
                              <a:gd name="T7" fmla="*/ 1653 h 1036"/>
                              <a:gd name="T8" fmla="+- 0 9883 9837"/>
                              <a:gd name="T9" fmla="*/ T8 w 703"/>
                              <a:gd name="T10" fmla="+- 0 1588 981"/>
                              <a:gd name="T11" fmla="*/ 1588 h 1036"/>
                              <a:gd name="T12" fmla="+- 0 9919 9837"/>
                              <a:gd name="T13" fmla="*/ T12 w 703"/>
                              <a:gd name="T14" fmla="+- 0 1519 981"/>
                              <a:gd name="T15" fmla="*/ 1519 h 1036"/>
                              <a:gd name="T16" fmla="+- 0 9945 9837"/>
                              <a:gd name="T17" fmla="*/ T16 w 703"/>
                              <a:gd name="T18" fmla="+- 0 1445 981"/>
                              <a:gd name="T19" fmla="*/ 1445 h 1036"/>
                              <a:gd name="T20" fmla="+- 0 9961 9837"/>
                              <a:gd name="T21" fmla="*/ T20 w 703"/>
                              <a:gd name="T22" fmla="+- 0 1369 981"/>
                              <a:gd name="T23" fmla="*/ 1369 h 1036"/>
                              <a:gd name="T24" fmla="+- 0 9966 9837"/>
                              <a:gd name="T25" fmla="*/ T24 w 703"/>
                              <a:gd name="T26" fmla="+- 0 1292 981"/>
                              <a:gd name="T27" fmla="*/ 1292 h 1036"/>
                              <a:gd name="T28" fmla="+- 0 9961 9837"/>
                              <a:gd name="T29" fmla="*/ T28 w 703"/>
                              <a:gd name="T30" fmla="+- 0 1213 981"/>
                              <a:gd name="T31" fmla="*/ 1213 h 1036"/>
                              <a:gd name="T32" fmla="+- 0 9945 9837"/>
                              <a:gd name="T33" fmla="*/ T32 w 703"/>
                              <a:gd name="T34" fmla="+- 0 1135 981"/>
                              <a:gd name="T35" fmla="*/ 1135 h 1036"/>
                              <a:gd name="T36" fmla="+- 0 10497 9837"/>
                              <a:gd name="T37" fmla="*/ T36 w 703"/>
                              <a:gd name="T38" fmla="+- 0 981 981"/>
                              <a:gd name="T39" fmla="*/ 981 h 1036"/>
                              <a:gd name="T40" fmla="+- 0 10516 9837"/>
                              <a:gd name="T41" fmla="*/ T40 w 703"/>
                              <a:gd name="T42" fmla="+- 0 1059 981"/>
                              <a:gd name="T43" fmla="*/ 1059 h 1036"/>
                              <a:gd name="T44" fmla="+- 0 10529 9837"/>
                              <a:gd name="T45" fmla="*/ T44 w 703"/>
                              <a:gd name="T46" fmla="+- 0 1137 981"/>
                              <a:gd name="T47" fmla="*/ 1137 h 1036"/>
                              <a:gd name="T48" fmla="+- 0 10537 9837"/>
                              <a:gd name="T49" fmla="*/ T48 w 703"/>
                              <a:gd name="T50" fmla="+- 0 1215 981"/>
                              <a:gd name="T51" fmla="*/ 1215 h 1036"/>
                              <a:gd name="T52" fmla="+- 0 10539 9837"/>
                              <a:gd name="T53" fmla="*/ T52 w 703"/>
                              <a:gd name="T54" fmla="+- 0 1293 981"/>
                              <a:gd name="T55" fmla="*/ 1293 h 1036"/>
                              <a:gd name="T56" fmla="+- 0 10537 9837"/>
                              <a:gd name="T57" fmla="*/ T56 w 703"/>
                              <a:gd name="T58" fmla="+- 0 1371 981"/>
                              <a:gd name="T59" fmla="*/ 1371 h 1036"/>
                              <a:gd name="T60" fmla="+- 0 10528 9837"/>
                              <a:gd name="T61" fmla="*/ T60 w 703"/>
                              <a:gd name="T62" fmla="+- 0 1449 981"/>
                              <a:gd name="T63" fmla="*/ 1449 h 1036"/>
                              <a:gd name="T64" fmla="+- 0 10515 9837"/>
                              <a:gd name="T65" fmla="*/ T64 w 703"/>
                              <a:gd name="T66" fmla="+- 0 1525 981"/>
                              <a:gd name="T67" fmla="*/ 1525 h 1036"/>
                              <a:gd name="T68" fmla="+- 0 10496 9837"/>
                              <a:gd name="T69" fmla="*/ T68 w 703"/>
                              <a:gd name="T70" fmla="+- 0 1601 981"/>
                              <a:gd name="T71" fmla="*/ 1601 h 1036"/>
                              <a:gd name="T72" fmla="+- 0 10473 9837"/>
                              <a:gd name="T73" fmla="*/ T72 w 703"/>
                              <a:gd name="T74" fmla="+- 0 1675 981"/>
                              <a:gd name="T75" fmla="*/ 1675 h 1036"/>
                              <a:gd name="T76" fmla="+- 0 10444 9837"/>
                              <a:gd name="T77" fmla="*/ T76 w 703"/>
                              <a:gd name="T78" fmla="+- 0 1748 981"/>
                              <a:gd name="T79" fmla="*/ 1748 h 1036"/>
                              <a:gd name="T80" fmla="+- 0 10410 9837"/>
                              <a:gd name="T81" fmla="*/ T80 w 703"/>
                              <a:gd name="T82" fmla="+- 0 1818 981"/>
                              <a:gd name="T83" fmla="*/ 1818 h 1036"/>
                              <a:gd name="T84" fmla="+- 0 10372 9837"/>
                              <a:gd name="T85" fmla="*/ T84 w 703"/>
                              <a:gd name="T86" fmla="+- 0 1887 981"/>
                              <a:gd name="T87" fmla="*/ 1887 h 1036"/>
                              <a:gd name="T88" fmla="+- 0 10328 9837"/>
                              <a:gd name="T89" fmla="*/ T88 w 703"/>
                              <a:gd name="T90" fmla="+- 0 1953 981"/>
                              <a:gd name="T91" fmla="*/ 1953 h 1036"/>
                              <a:gd name="T92" fmla="+- 0 10280 9837"/>
                              <a:gd name="T93" fmla="*/ T92 w 703"/>
                              <a:gd name="T94" fmla="+- 0 2016 981"/>
                              <a:gd name="T95" fmla="*/ 2016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703" h="1036">
                                <a:moveTo>
                                  <a:pt x="443" y="1035"/>
                                </a:moveTo>
                                <a:lnTo>
                                  <a:pt x="0" y="672"/>
                                </a:lnTo>
                                <a:lnTo>
                                  <a:pt x="46" y="607"/>
                                </a:lnTo>
                                <a:lnTo>
                                  <a:pt x="82" y="538"/>
                                </a:lnTo>
                                <a:lnTo>
                                  <a:pt x="108" y="464"/>
                                </a:lnTo>
                                <a:lnTo>
                                  <a:pt x="124" y="388"/>
                                </a:lnTo>
                                <a:lnTo>
                                  <a:pt x="129" y="311"/>
                                </a:lnTo>
                                <a:lnTo>
                                  <a:pt x="124" y="232"/>
                                </a:lnTo>
                                <a:lnTo>
                                  <a:pt x="108" y="154"/>
                                </a:lnTo>
                                <a:lnTo>
                                  <a:pt x="660" y="0"/>
                                </a:lnTo>
                                <a:lnTo>
                                  <a:pt x="679" y="78"/>
                                </a:lnTo>
                                <a:lnTo>
                                  <a:pt x="692" y="156"/>
                                </a:lnTo>
                                <a:lnTo>
                                  <a:pt x="700" y="234"/>
                                </a:lnTo>
                                <a:lnTo>
                                  <a:pt x="702" y="312"/>
                                </a:lnTo>
                                <a:lnTo>
                                  <a:pt x="700" y="390"/>
                                </a:lnTo>
                                <a:lnTo>
                                  <a:pt x="691" y="468"/>
                                </a:lnTo>
                                <a:lnTo>
                                  <a:pt x="678" y="544"/>
                                </a:lnTo>
                                <a:lnTo>
                                  <a:pt x="659" y="620"/>
                                </a:lnTo>
                                <a:lnTo>
                                  <a:pt x="636" y="694"/>
                                </a:lnTo>
                                <a:lnTo>
                                  <a:pt x="607" y="767"/>
                                </a:lnTo>
                                <a:lnTo>
                                  <a:pt x="573" y="837"/>
                                </a:lnTo>
                                <a:lnTo>
                                  <a:pt x="535" y="906"/>
                                </a:lnTo>
                                <a:lnTo>
                                  <a:pt x="491" y="972"/>
                                </a:lnTo>
                                <a:lnTo>
                                  <a:pt x="443" y="1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619294" name="Freeform 711"/>
                        <wps:cNvSpPr>
                          <a:spLocks/>
                        </wps:cNvSpPr>
                        <wps:spPr bwMode="auto">
                          <a:xfrm>
                            <a:off x="9556" y="1653"/>
                            <a:ext cx="724" cy="736"/>
                          </a:xfrm>
                          <a:custGeom>
                            <a:avLst/>
                            <a:gdLst>
                              <a:gd name="T0" fmla="+- 0 9720 9556"/>
                              <a:gd name="T1" fmla="*/ T0 w 724"/>
                              <a:gd name="T2" fmla="+- 0 2389 1653"/>
                              <a:gd name="T3" fmla="*/ 2389 h 736"/>
                              <a:gd name="T4" fmla="+- 0 9556 9556"/>
                              <a:gd name="T5" fmla="*/ T4 w 724"/>
                              <a:gd name="T6" fmla="+- 0 1839 1653"/>
                              <a:gd name="T7" fmla="*/ 1839 h 736"/>
                              <a:gd name="T8" fmla="+- 0 9636 9556"/>
                              <a:gd name="T9" fmla="*/ T8 w 724"/>
                              <a:gd name="T10" fmla="+- 0 1809 1653"/>
                              <a:gd name="T11" fmla="*/ 1809 h 736"/>
                              <a:gd name="T12" fmla="+- 0 9710 9556"/>
                              <a:gd name="T13" fmla="*/ T12 w 724"/>
                              <a:gd name="T14" fmla="+- 0 1767 1653"/>
                              <a:gd name="T15" fmla="*/ 1767 h 736"/>
                              <a:gd name="T16" fmla="+- 0 9778 9556"/>
                              <a:gd name="T17" fmla="*/ T16 w 724"/>
                              <a:gd name="T18" fmla="+- 0 1715 1653"/>
                              <a:gd name="T19" fmla="*/ 1715 h 736"/>
                              <a:gd name="T20" fmla="+- 0 9837 9556"/>
                              <a:gd name="T21" fmla="*/ T20 w 724"/>
                              <a:gd name="T22" fmla="+- 0 1653 1653"/>
                              <a:gd name="T23" fmla="*/ 1653 h 736"/>
                              <a:gd name="T24" fmla="+- 0 10280 9556"/>
                              <a:gd name="T25" fmla="*/ T24 w 724"/>
                              <a:gd name="T26" fmla="+- 0 2016 1653"/>
                              <a:gd name="T27" fmla="*/ 2016 h 736"/>
                              <a:gd name="T28" fmla="+- 0 10230 9556"/>
                              <a:gd name="T29" fmla="*/ T28 w 724"/>
                              <a:gd name="T30" fmla="+- 0 2074 1653"/>
                              <a:gd name="T31" fmla="*/ 2074 h 736"/>
                              <a:gd name="T32" fmla="+- 0 10176 9556"/>
                              <a:gd name="T33" fmla="*/ T32 w 724"/>
                              <a:gd name="T34" fmla="+- 0 2127 1653"/>
                              <a:gd name="T35" fmla="*/ 2127 h 736"/>
                              <a:gd name="T36" fmla="+- 0 10119 9556"/>
                              <a:gd name="T37" fmla="*/ T36 w 724"/>
                              <a:gd name="T38" fmla="+- 0 2177 1653"/>
                              <a:gd name="T39" fmla="*/ 2177 h 736"/>
                              <a:gd name="T40" fmla="+- 0 10059 9556"/>
                              <a:gd name="T41" fmla="*/ T40 w 724"/>
                              <a:gd name="T42" fmla="+- 0 2223 1653"/>
                              <a:gd name="T43" fmla="*/ 2223 h 736"/>
                              <a:gd name="T44" fmla="+- 0 9996 9556"/>
                              <a:gd name="T45" fmla="*/ T44 w 724"/>
                              <a:gd name="T46" fmla="+- 0 2265 1653"/>
                              <a:gd name="T47" fmla="*/ 2265 h 736"/>
                              <a:gd name="T48" fmla="+- 0 9930 9556"/>
                              <a:gd name="T49" fmla="*/ T48 w 724"/>
                              <a:gd name="T50" fmla="+- 0 2303 1653"/>
                              <a:gd name="T51" fmla="*/ 2303 h 736"/>
                              <a:gd name="T52" fmla="+- 0 9862 9556"/>
                              <a:gd name="T53" fmla="*/ T52 w 724"/>
                              <a:gd name="T54" fmla="+- 0 2336 1653"/>
                              <a:gd name="T55" fmla="*/ 2336 h 736"/>
                              <a:gd name="T56" fmla="+- 0 9792 9556"/>
                              <a:gd name="T57" fmla="*/ T56 w 724"/>
                              <a:gd name="T58" fmla="+- 0 2365 1653"/>
                              <a:gd name="T59" fmla="*/ 2365 h 736"/>
                              <a:gd name="T60" fmla="+- 0 9720 9556"/>
                              <a:gd name="T61" fmla="*/ T60 w 724"/>
                              <a:gd name="T62" fmla="+- 0 2389 1653"/>
                              <a:gd name="T63" fmla="*/ 2389 h 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724" h="736">
                                <a:moveTo>
                                  <a:pt x="164" y="736"/>
                                </a:moveTo>
                                <a:lnTo>
                                  <a:pt x="0" y="186"/>
                                </a:lnTo>
                                <a:lnTo>
                                  <a:pt x="80" y="156"/>
                                </a:lnTo>
                                <a:lnTo>
                                  <a:pt x="154" y="114"/>
                                </a:lnTo>
                                <a:lnTo>
                                  <a:pt x="222" y="62"/>
                                </a:lnTo>
                                <a:lnTo>
                                  <a:pt x="281" y="0"/>
                                </a:lnTo>
                                <a:lnTo>
                                  <a:pt x="724" y="363"/>
                                </a:lnTo>
                                <a:lnTo>
                                  <a:pt x="674" y="421"/>
                                </a:lnTo>
                                <a:lnTo>
                                  <a:pt x="620" y="474"/>
                                </a:lnTo>
                                <a:lnTo>
                                  <a:pt x="563" y="524"/>
                                </a:lnTo>
                                <a:lnTo>
                                  <a:pt x="503" y="570"/>
                                </a:lnTo>
                                <a:lnTo>
                                  <a:pt x="440" y="612"/>
                                </a:lnTo>
                                <a:lnTo>
                                  <a:pt x="374" y="650"/>
                                </a:lnTo>
                                <a:lnTo>
                                  <a:pt x="306" y="683"/>
                                </a:lnTo>
                                <a:lnTo>
                                  <a:pt x="236" y="712"/>
                                </a:lnTo>
                                <a:lnTo>
                                  <a:pt x="164" y="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808859" name="Freeform 710"/>
                        <wps:cNvSpPr>
                          <a:spLocks/>
                        </wps:cNvSpPr>
                        <wps:spPr bwMode="auto">
                          <a:xfrm>
                            <a:off x="9472" y="1839"/>
                            <a:ext cx="248" cy="586"/>
                          </a:xfrm>
                          <a:custGeom>
                            <a:avLst/>
                            <a:gdLst>
                              <a:gd name="T0" fmla="+- 0 9551 9472"/>
                              <a:gd name="T1" fmla="*/ T0 w 248"/>
                              <a:gd name="T2" fmla="+- 0 2425 1839"/>
                              <a:gd name="T3" fmla="*/ 2425 h 586"/>
                              <a:gd name="T4" fmla="+- 0 9472 9472"/>
                              <a:gd name="T5" fmla="*/ T4 w 248"/>
                              <a:gd name="T6" fmla="+- 0 1858 1839"/>
                              <a:gd name="T7" fmla="*/ 1858 h 586"/>
                              <a:gd name="T8" fmla="+- 0 9493 9472"/>
                              <a:gd name="T9" fmla="*/ T8 w 248"/>
                              <a:gd name="T10" fmla="+- 0 1854 1839"/>
                              <a:gd name="T11" fmla="*/ 1854 h 586"/>
                              <a:gd name="T12" fmla="+- 0 9515 9472"/>
                              <a:gd name="T13" fmla="*/ T12 w 248"/>
                              <a:gd name="T14" fmla="+- 0 1850 1839"/>
                              <a:gd name="T15" fmla="*/ 1850 h 586"/>
                              <a:gd name="T16" fmla="+- 0 9535 9472"/>
                              <a:gd name="T17" fmla="*/ T16 w 248"/>
                              <a:gd name="T18" fmla="+- 0 1845 1839"/>
                              <a:gd name="T19" fmla="*/ 1845 h 586"/>
                              <a:gd name="T20" fmla="+- 0 9556 9472"/>
                              <a:gd name="T21" fmla="*/ T20 w 248"/>
                              <a:gd name="T22" fmla="+- 0 1839 1839"/>
                              <a:gd name="T23" fmla="*/ 1839 h 586"/>
                              <a:gd name="T24" fmla="+- 0 9720 9472"/>
                              <a:gd name="T25" fmla="*/ T24 w 248"/>
                              <a:gd name="T26" fmla="+- 0 2389 1839"/>
                              <a:gd name="T27" fmla="*/ 2389 h 586"/>
                              <a:gd name="T28" fmla="+- 0 9678 9472"/>
                              <a:gd name="T29" fmla="*/ T28 w 248"/>
                              <a:gd name="T30" fmla="+- 0 2400 1839"/>
                              <a:gd name="T31" fmla="*/ 2400 h 586"/>
                              <a:gd name="T32" fmla="+- 0 9636 9472"/>
                              <a:gd name="T33" fmla="*/ T32 w 248"/>
                              <a:gd name="T34" fmla="+- 0 2410 1839"/>
                              <a:gd name="T35" fmla="*/ 2410 h 586"/>
                              <a:gd name="T36" fmla="+- 0 9594 9472"/>
                              <a:gd name="T37" fmla="*/ T36 w 248"/>
                              <a:gd name="T38" fmla="+- 0 2418 1839"/>
                              <a:gd name="T39" fmla="*/ 2418 h 586"/>
                              <a:gd name="T40" fmla="+- 0 9551 9472"/>
                              <a:gd name="T41" fmla="*/ T40 w 248"/>
                              <a:gd name="T42" fmla="+- 0 2425 1839"/>
                              <a:gd name="T43" fmla="*/ 2425 h 5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48" h="586">
                                <a:moveTo>
                                  <a:pt x="79" y="586"/>
                                </a:moveTo>
                                <a:lnTo>
                                  <a:pt x="0" y="19"/>
                                </a:lnTo>
                                <a:lnTo>
                                  <a:pt x="21" y="15"/>
                                </a:lnTo>
                                <a:lnTo>
                                  <a:pt x="43" y="11"/>
                                </a:lnTo>
                                <a:lnTo>
                                  <a:pt x="63" y="6"/>
                                </a:lnTo>
                                <a:lnTo>
                                  <a:pt x="84" y="0"/>
                                </a:lnTo>
                                <a:lnTo>
                                  <a:pt x="248" y="550"/>
                                </a:lnTo>
                                <a:lnTo>
                                  <a:pt x="206" y="561"/>
                                </a:lnTo>
                                <a:lnTo>
                                  <a:pt x="164" y="571"/>
                                </a:lnTo>
                                <a:lnTo>
                                  <a:pt x="122" y="579"/>
                                </a:lnTo>
                                <a:lnTo>
                                  <a:pt x="79" y="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433265" name="AutoShape 709"/>
                        <wps:cNvSpPr>
                          <a:spLocks/>
                        </wps:cNvSpPr>
                        <wps:spPr bwMode="auto">
                          <a:xfrm>
                            <a:off x="8246" y="614"/>
                            <a:ext cx="1304" cy="1822"/>
                          </a:xfrm>
                          <a:custGeom>
                            <a:avLst/>
                            <a:gdLst>
                              <a:gd name="T0" fmla="+- 0 9390 8247"/>
                              <a:gd name="T1" fmla="*/ T0 w 1304"/>
                              <a:gd name="T2" fmla="+- 0 2436 614"/>
                              <a:gd name="T3" fmla="*/ 2436 h 1822"/>
                              <a:gd name="T4" fmla="+- 0 9310 8247"/>
                              <a:gd name="T5" fmla="*/ T4 w 1304"/>
                              <a:gd name="T6" fmla="+- 0 2433 614"/>
                              <a:gd name="T7" fmla="*/ 2433 h 1822"/>
                              <a:gd name="T8" fmla="+- 0 9231 8247"/>
                              <a:gd name="T9" fmla="*/ T8 w 1304"/>
                              <a:gd name="T10" fmla="+- 0 2425 614"/>
                              <a:gd name="T11" fmla="*/ 2425 h 1822"/>
                              <a:gd name="T12" fmla="+- 0 9153 8247"/>
                              <a:gd name="T13" fmla="*/ T12 w 1304"/>
                              <a:gd name="T14" fmla="+- 0 2411 614"/>
                              <a:gd name="T15" fmla="*/ 2411 h 1822"/>
                              <a:gd name="T16" fmla="+- 0 9076 8247"/>
                              <a:gd name="T17" fmla="*/ T16 w 1304"/>
                              <a:gd name="T18" fmla="+- 0 2391 614"/>
                              <a:gd name="T19" fmla="*/ 2391 h 1822"/>
                              <a:gd name="T20" fmla="+- 0 9000 8247"/>
                              <a:gd name="T21" fmla="*/ T20 w 1304"/>
                              <a:gd name="T22" fmla="+- 0 2367 614"/>
                              <a:gd name="T23" fmla="*/ 2367 h 1822"/>
                              <a:gd name="T24" fmla="+- 0 8926 8247"/>
                              <a:gd name="T25" fmla="*/ T24 w 1304"/>
                              <a:gd name="T26" fmla="+- 0 2337 614"/>
                              <a:gd name="T27" fmla="*/ 2337 h 1822"/>
                              <a:gd name="T28" fmla="+- 0 8854 8247"/>
                              <a:gd name="T29" fmla="*/ T28 w 1304"/>
                              <a:gd name="T30" fmla="+- 0 2301 614"/>
                              <a:gd name="T31" fmla="*/ 2301 h 1822"/>
                              <a:gd name="T32" fmla="+- 0 8785 8247"/>
                              <a:gd name="T33" fmla="*/ T32 w 1304"/>
                              <a:gd name="T34" fmla="+- 0 2261 614"/>
                              <a:gd name="T35" fmla="*/ 2261 h 1822"/>
                              <a:gd name="T36" fmla="+- 0 8718 8247"/>
                              <a:gd name="T37" fmla="*/ T36 w 1304"/>
                              <a:gd name="T38" fmla="+- 0 2216 614"/>
                              <a:gd name="T39" fmla="*/ 2216 h 1822"/>
                              <a:gd name="T40" fmla="+- 0 8658 8247"/>
                              <a:gd name="T41" fmla="*/ T40 w 1304"/>
                              <a:gd name="T42" fmla="+- 0 2169 614"/>
                              <a:gd name="T43" fmla="*/ 2169 h 1822"/>
                              <a:gd name="T44" fmla="+- 0 8603 8247"/>
                              <a:gd name="T45" fmla="*/ T44 w 1304"/>
                              <a:gd name="T46" fmla="+- 0 2120 614"/>
                              <a:gd name="T47" fmla="*/ 2120 h 1822"/>
                              <a:gd name="T48" fmla="+- 0 8551 8247"/>
                              <a:gd name="T49" fmla="*/ T48 w 1304"/>
                              <a:gd name="T50" fmla="+- 0 2068 614"/>
                              <a:gd name="T51" fmla="*/ 2068 h 1822"/>
                              <a:gd name="T52" fmla="+- 0 8503 8247"/>
                              <a:gd name="T53" fmla="*/ T52 w 1304"/>
                              <a:gd name="T54" fmla="+- 0 2013 614"/>
                              <a:gd name="T55" fmla="*/ 2013 h 1822"/>
                              <a:gd name="T56" fmla="+- 0 8460 8247"/>
                              <a:gd name="T57" fmla="*/ T56 w 1304"/>
                              <a:gd name="T58" fmla="+- 0 1955 614"/>
                              <a:gd name="T59" fmla="*/ 1955 h 1822"/>
                              <a:gd name="T60" fmla="+- 0 8420 8247"/>
                              <a:gd name="T61" fmla="*/ T60 w 1304"/>
                              <a:gd name="T62" fmla="+- 0 1896 614"/>
                              <a:gd name="T63" fmla="*/ 1896 h 1822"/>
                              <a:gd name="T64" fmla="+- 0 8384 8247"/>
                              <a:gd name="T65" fmla="*/ T64 w 1304"/>
                              <a:gd name="T66" fmla="+- 0 1834 614"/>
                              <a:gd name="T67" fmla="*/ 1834 h 1822"/>
                              <a:gd name="T68" fmla="+- 0 8352 8247"/>
                              <a:gd name="T69" fmla="*/ T68 w 1304"/>
                              <a:gd name="T70" fmla="+- 0 1770 614"/>
                              <a:gd name="T71" fmla="*/ 1770 h 1822"/>
                              <a:gd name="T72" fmla="+- 0 8325 8247"/>
                              <a:gd name="T73" fmla="*/ T72 w 1304"/>
                              <a:gd name="T74" fmla="+- 0 1705 614"/>
                              <a:gd name="T75" fmla="*/ 1705 h 1822"/>
                              <a:gd name="T76" fmla="+- 0 8301 8247"/>
                              <a:gd name="T77" fmla="*/ T76 w 1304"/>
                              <a:gd name="T78" fmla="+- 0 1638 614"/>
                              <a:gd name="T79" fmla="*/ 1638 h 1822"/>
                              <a:gd name="T80" fmla="+- 0 8282 8247"/>
                              <a:gd name="T81" fmla="*/ T80 w 1304"/>
                              <a:gd name="T82" fmla="+- 0 1571 614"/>
                              <a:gd name="T83" fmla="*/ 1571 h 1822"/>
                              <a:gd name="T84" fmla="+- 0 8267 8247"/>
                              <a:gd name="T85" fmla="*/ T84 w 1304"/>
                              <a:gd name="T86" fmla="+- 0 1502 614"/>
                              <a:gd name="T87" fmla="*/ 1502 h 1822"/>
                              <a:gd name="T88" fmla="+- 0 8256 8247"/>
                              <a:gd name="T89" fmla="*/ T88 w 1304"/>
                              <a:gd name="T90" fmla="+- 0 1432 614"/>
                              <a:gd name="T91" fmla="*/ 1432 h 1822"/>
                              <a:gd name="T92" fmla="+- 0 8249 8247"/>
                              <a:gd name="T93" fmla="*/ T92 w 1304"/>
                              <a:gd name="T94" fmla="+- 0 1362 614"/>
                              <a:gd name="T95" fmla="*/ 1362 h 1822"/>
                              <a:gd name="T96" fmla="+- 0 8247 8247"/>
                              <a:gd name="T97" fmla="*/ T96 w 1304"/>
                              <a:gd name="T98" fmla="+- 0 1292 614"/>
                              <a:gd name="T99" fmla="*/ 1292 h 1822"/>
                              <a:gd name="T100" fmla="+- 0 8249 8247"/>
                              <a:gd name="T101" fmla="*/ T100 w 1304"/>
                              <a:gd name="T102" fmla="+- 0 1221 614"/>
                              <a:gd name="T103" fmla="*/ 1221 h 1822"/>
                              <a:gd name="T104" fmla="+- 0 8255 8247"/>
                              <a:gd name="T105" fmla="*/ T104 w 1304"/>
                              <a:gd name="T106" fmla="+- 0 1151 614"/>
                              <a:gd name="T107" fmla="*/ 1151 h 1822"/>
                              <a:gd name="T108" fmla="+- 0 8266 8247"/>
                              <a:gd name="T109" fmla="*/ T108 w 1304"/>
                              <a:gd name="T110" fmla="+- 0 1080 614"/>
                              <a:gd name="T111" fmla="*/ 1080 h 1822"/>
                              <a:gd name="T112" fmla="+- 0 8281 8247"/>
                              <a:gd name="T113" fmla="*/ T112 w 1304"/>
                              <a:gd name="T114" fmla="+- 0 1011 614"/>
                              <a:gd name="T115" fmla="*/ 1011 h 1822"/>
                              <a:gd name="T116" fmla="+- 0 8301 8247"/>
                              <a:gd name="T117" fmla="*/ T116 w 1304"/>
                              <a:gd name="T118" fmla="+- 0 942 614"/>
                              <a:gd name="T119" fmla="*/ 942 h 1822"/>
                              <a:gd name="T120" fmla="+- 0 8325 8247"/>
                              <a:gd name="T121" fmla="*/ T120 w 1304"/>
                              <a:gd name="T122" fmla="+- 0 873 614"/>
                              <a:gd name="T123" fmla="*/ 873 h 1822"/>
                              <a:gd name="T124" fmla="+- 0 8354 8247"/>
                              <a:gd name="T125" fmla="*/ T124 w 1304"/>
                              <a:gd name="T126" fmla="+- 0 806 614"/>
                              <a:gd name="T127" fmla="*/ 806 h 1822"/>
                              <a:gd name="T128" fmla="+- 0 8387 8247"/>
                              <a:gd name="T129" fmla="*/ T128 w 1304"/>
                              <a:gd name="T130" fmla="+- 0 741 614"/>
                              <a:gd name="T131" fmla="*/ 741 h 1822"/>
                              <a:gd name="T132" fmla="+- 0 8425 8247"/>
                              <a:gd name="T133" fmla="*/ T132 w 1304"/>
                              <a:gd name="T134" fmla="+- 0 677 614"/>
                              <a:gd name="T135" fmla="*/ 677 h 1822"/>
                              <a:gd name="T136" fmla="+- 0 8467 8247"/>
                              <a:gd name="T137" fmla="*/ T136 w 1304"/>
                              <a:gd name="T138" fmla="+- 0 614 614"/>
                              <a:gd name="T139" fmla="*/ 614 h 1822"/>
                              <a:gd name="T140" fmla="+- 0 8930 8247"/>
                              <a:gd name="T141" fmla="*/ T140 w 1304"/>
                              <a:gd name="T142" fmla="+- 0 952 614"/>
                              <a:gd name="T143" fmla="*/ 952 h 1822"/>
                              <a:gd name="T144" fmla="+- 0 8891 8247"/>
                              <a:gd name="T145" fmla="*/ T144 w 1304"/>
                              <a:gd name="T146" fmla="+- 0 1014 614"/>
                              <a:gd name="T147" fmla="*/ 1014 h 1822"/>
                              <a:gd name="T148" fmla="+- 0 8860 8247"/>
                              <a:gd name="T149" fmla="*/ T148 w 1304"/>
                              <a:gd name="T150" fmla="+- 0 1081 614"/>
                              <a:gd name="T151" fmla="*/ 1081 h 1822"/>
                              <a:gd name="T152" fmla="+- 0 8837 8247"/>
                              <a:gd name="T153" fmla="*/ T152 w 1304"/>
                              <a:gd name="T154" fmla="+- 0 1150 614"/>
                              <a:gd name="T155" fmla="*/ 1150 h 1822"/>
                              <a:gd name="T156" fmla="+- 0 8824 8247"/>
                              <a:gd name="T157" fmla="*/ T156 w 1304"/>
                              <a:gd name="T158" fmla="+- 0 1222 614"/>
                              <a:gd name="T159" fmla="*/ 1222 h 1822"/>
                              <a:gd name="T160" fmla="+- 0 8820 8247"/>
                              <a:gd name="T161" fmla="*/ T160 w 1304"/>
                              <a:gd name="T162" fmla="+- 0 1295 614"/>
                              <a:gd name="T163" fmla="*/ 1295 h 1822"/>
                              <a:gd name="T164" fmla="+- 0 8826 8247"/>
                              <a:gd name="T165" fmla="*/ T164 w 1304"/>
                              <a:gd name="T166" fmla="+- 0 1369 614"/>
                              <a:gd name="T167" fmla="*/ 1369 h 1822"/>
                              <a:gd name="T168" fmla="+- 0 8841 8247"/>
                              <a:gd name="T169" fmla="*/ T168 w 1304"/>
                              <a:gd name="T170" fmla="+- 0 1445 614"/>
                              <a:gd name="T171" fmla="*/ 1445 h 1822"/>
                              <a:gd name="T172" fmla="+- 0 8867 8247"/>
                              <a:gd name="T173" fmla="*/ T172 w 1304"/>
                              <a:gd name="T174" fmla="+- 0 1517 614"/>
                              <a:gd name="T175" fmla="*/ 1517 h 1822"/>
                              <a:gd name="T176" fmla="+- 0 8901 8247"/>
                              <a:gd name="T177" fmla="*/ T176 w 1304"/>
                              <a:gd name="T178" fmla="+- 0 1583 614"/>
                              <a:gd name="T179" fmla="*/ 1583 h 1822"/>
                              <a:gd name="T180" fmla="+- 0 8943 8247"/>
                              <a:gd name="T181" fmla="*/ T180 w 1304"/>
                              <a:gd name="T182" fmla="+- 0 1644 614"/>
                              <a:gd name="T183" fmla="*/ 1644 h 1822"/>
                              <a:gd name="T184" fmla="+- 0 8992 8247"/>
                              <a:gd name="T185" fmla="*/ T184 w 1304"/>
                              <a:gd name="T186" fmla="+- 0 1699 614"/>
                              <a:gd name="T187" fmla="*/ 1699 h 1822"/>
                              <a:gd name="T188" fmla="+- 0 9048 8247"/>
                              <a:gd name="T189" fmla="*/ T188 w 1304"/>
                              <a:gd name="T190" fmla="+- 0 1747 614"/>
                              <a:gd name="T191" fmla="*/ 1747 h 1822"/>
                              <a:gd name="T192" fmla="+- 0 9109 8247"/>
                              <a:gd name="T193" fmla="*/ T192 w 1304"/>
                              <a:gd name="T194" fmla="+- 0 1787 614"/>
                              <a:gd name="T195" fmla="*/ 1787 h 1822"/>
                              <a:gd name="T196" fmla="+- 0 9175 8247"/>
                              <a:gd name="T197" fmla="*/ T196 w 1304"/>
                              <a:gd name="T198" fmla="+- 0 1820 614"/>
                              <a:gd name="T199" fmla="*/ 1820 h 1822"/>
                              <a:gd name="T200" fmla="+- 0 9245 8247"/>
                              <a:gd name="T201" fmla="*/ T200 w 1304"/>
                              <a:gd name="T202" fmla="+- 0 1844 614"/>
                              <a:gd name="T203" fmla="*/ 1844 h 1822"/>
                              <a:gd name="T204" fmla="+- 0 9319 8247"/>
                              <a:gd name="T205" fmla="*/ T204 w 1304"/>
                              <a:gd name="T206" fmla="+- 0 1858 614"/>
                              <a:gd name="T207" fmla="*/ 1858 h 1822"/>
                              <a:gd name="T208" fmla="+- 0 9394 8247"/>
                              <a:gd name="T209" fmla="*/ T208 w 1304"/>
                              <a:gd name="T210" fmla="+- 0 1863 614"/>
                              <a:gd name="T211" fmla="*/ 1863 h 1822"/>
                              <a:gd name="T212" fmla="+- 0 9473 8247"/>
                              <a:gd name="T213" fmla="*/ T212 w 1304"/>
                              <a:gd name="T214" fmla="+- 0 1863 614"/>
                              <a:gd name="T215" fmla="*/ 1863 h 1822"/>
                              <a:gd name="T216" fmla="+- 0 9551 8247"/>
                              <a:gd name="T217" fmla="*/ T216 w 1304"/>
                              <a:gd name="T218" fmla="+- 0 2425 614"/>
                              <a:gd name="T219" fmla="*/ 2425 h 1822"/>
                              <a:gd name="T220" fmla="+- 0 9471 8247"/>
                              <a:gd name="T221" fmla="*/ T220 w 1304"/>
                              <a:gd name="T222" fmla="+- 0 2433 614"/>
                              <a:gd name="T223" fmla="*/ 2433 h 1822"/>
                              <a:gd name="T224" fmla="+- 0 9390 8247"/>
                              <a:gd name="T225" fmla="*/ T224 w 1304"/>
                              <a:gd name="T226" fmla="+- 0 2436 614"/>
                              <a:gd name="T227" fmla="*/ 2436 h 1822"/>
                              <a:gd name="T228" fmla="+- 0 9473 8247"/>
                              <a:gd name="T229" fmla="*/ T228 w 1304"/>
                              <a:gd name="T230" fmla="+- 0 1863 614"/>
                              <a:gd name="T231" fmla="*/ 1863 h 1822"/>
                              <a:gd name="T232" fmla="+- 0 9394 8247"/>
                              <a:gd name="T233" fmla="*/ T232 w 1304"/>
                              <a:gd name="T234" fmla="+- 0 1863 614"/>
                              <a:gd name="T235" fmla="*/ 1863 h 1822"/>
                              <a:gd name="T236" fmla="+- 0 9472 8247"/>
                              <a:gd name="T237" fmla="*/ T236 w 1304"/>
                              <a:gd name="T238" fmla="+- 0 1858 614"/>
                              <a:gd name="T239" fmla="*/ 1858 h 1822"/>
                              <a:gd name="T240" fmla="+- 0 9473 8247"/>
                              <a:gd name="T241" fmla="*/ T240 w 1304"/>
                              <a:gd name="T242" fmla="+- 0 1863 614"/>
                              <a:gd name="T243" fmla="*/ 1863 h 18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304" h="1822">
                                <a:moveTo>
                                  <a:pt x="1143" y="1822"/>
                                </a:moveTo>
                                <a:lnTo>
                                  <a:pt x="1063" y="1819"/>
                                </a:lnTo>
                                <a:lnTo>
                                  <a:pt x="984" y="1811"/>
                                </a:lnTo>
                                <a:lnTo>
                                  <a:pt x="906" y="1797"/>
                                </a:lnTo>
                                <a:lnTo>
                                  <a:pt x="829" y="1777"/>
                                </a:lnTo>
                                <a:lnTo>
                                  <a:pt x="753" y="1753"/>
                                </a:lnTo>
                                <a:lnTo>
                                  <a:pt x="679" y="1723"/>
                                </a:lnTo>
                                <a:lnTo>
                                  <a:pt x="607" y="1687"/>
                                </a:lnTo>
                                <a:lnTo>
                                  <a:pt x="538" y="1647"/>
                                </a:lnTo>
                                <a:lnTo>
                                  <a:pt x="471" y="1602"/>
                                </a:lnTo>
                                <a:lnTo>
                                  <a:pt x="411" y="1555"/>
                                </a:lnTo>
                                <a:lnTo>
                                  <a:pt x="356" y="1506"/>
                                </a:lnTo>
                                <a:lnTo>
                                  <a:pt x="304" y="1454"/>
                                </a:lnTo>
                                <a:lnTo>
                                  <a:pt x="256" y="1399"/>
                                </a:lnTo>
                                <a:lnTo>
                                  <a:pt x="213" y="1341"/>
                                </a:lnTo>
                                <a:lnTo>
                                  <a:pt x="173" y="1282"/>
                                </a:lnTo>
                                <a:lnTo>
                                  <a:pt x="137" y="1220"/>
                                </a:lnTo>
                                <a:lnTo>
                                  <a:pt x="105" y="1156"/>
                                </a:lnTo>
                                <a:lnTo>
                                  <a:pt x="78" y="1091"/>
                                </a:lnTo>
                                <a:lnTo>
                                  <a:pt x="54" y="1024"/>
                                </a:lnTo>
                                <a:lnTo>
                                  <a:pt x="35" y="957"/>
                                </a:lnTo>
                                <a:lnTo>
                                  <a:pt x="20" y="888"/>
                                </a:lnTo>
                                <a:lnTo>
                                  <a:pt x="9" y="818"/>
                                </a:lnTo>
                                <a:lnTo>
                                  <a:pt x="2" y="748"/>
                                </a:lnTo>
                                <a:lnTo>
                                  <a:pt x="0" y="678"/>
                                </a:lnTo>
                                <a:lnTo>
                                  <a:pt x="2" y="607"/>
                                </a:lnTo>
                                <a:lnTo>
                                  <a:pt x="8" y="537"/>
                                </a:lnTo>
                                <a:lnTo>
                                  <a:pt x="19" y="466"/>
                                </a:lnTo>
                                <a:lnTo>
                                  <a:pt x="34" y="397"/>
                                </a:lnTo>
                                <a:lnTo>
                                  <a:pt x="54" y="328"/>
                                </a:lnTo>
                                <a:lnTo>
                                  <a:pt x="78" y="259"/>
                                </a:lnTo>
                                <a:lnTo>
                                  <a:pt x="107" y="192"/>
                                </a:lnTo>
                                <a:lnTo>
                                  <a:pt x="140" y="127"/>
                                </a:lnTo>
                                <a:lnTo>
                                  <a:pt x="178" y="63"/>
                                </a:lnTo>
                                <a:lnTo>
                                  <a:pt x="220" y="0"/>
                                </a:lnTo>
                                <a:lnTo>
                                  <a:pt x="683" y="338"/>
                                </a:lnTo>
                                <a:lnTo>
                                  <a:pt x="644" y="400"/>
                                </a:lnTo>
                                <a:lnTo>
                                  <a:pt x="613" y="467"/>
                                </a:lnTo>
                                <a:lnTo>
                                  <a:pt x="590" y="536"/>
                                </a:lnTo>
                                <a:lnTo>
                                  <a:pt x="577" y="608"/>
                                </a:lnTo>
                                <a:lnTo>
                                  <a:pt x="573" y="681"/>
                                </a:lnTo>
                                <a:lnTo>
                                  <a:pt x="579" y="755"/>
                                </a:lnTo>
                                <a:lnTo>
                                  <a:pt x="594" y="831"/>
                                </a:lnTo>
                                <a:lnTo>
                                  <a:pt x="620" y="903"/>
                                </a:lnTo>
                                <a:lnTo>
                                  <a:pt x="654" y="969"/>
                                </a:lnTo>
                                <a:lnTo>
                                  <a:pt x="696" y="1030"/>
                                </a:lnTo>
                                <a:lnTo>
                                  <a:pt x="745" y="1085"/>
                                </a:lnTo>
                                <a:lnTo>
                                  <a:pt x="801" y="1133"/>
                                </a:lnTo>
                                <a:lnTo>
                                  <a:pt x="862" y="1173"/>
                                </a:lnTo>
                                <a:lnTo>
                                  <a:pt x="928" y="1206"/>
                                </a:lnTo>
                                <a:lnTo>
                                  <a:pt x="998" y="1230"/>
                                </a:lnTo>
                                <a:lnTo>
                                  <a:pt x="1072" y="1244"/>
                                </a:lnTo>
                                <a:lnTo>
                                  <a:pt x="1147" y="1249"/>
                                </a:lnTo>
                                <a:lnTo>
                                  <a:pt x="1226" y="1249"/>
                                </a:lnTo>
                                <a:lnTo>
                                  <a:pt x="1304" y="1811"/>
                                </a:lnTo>
                                <a:lnTo>
                                  <a:pt x="1224" y="1819"/>
                                </a:lnTo>
                                <a:lnTo>
                                  <a:pt x="1143" y="1822"/>
                                </a:lnTo>
                                <a:close/>
                                <a:moveTo>
                                  <a:pt x="1226" y="1249"/>
                                </a:moveTo>
                                <a:lnTo>
                                  <a:pt x="1147" y="1249"/>
                                </a:lnTo>
                                <a:lnTo>
                                  <a:pt x="1225" y="1244"/>
                                </a:lnTo>
                                <a:lnTo>
                                  <a:pt x="1226" y="1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148684" name="Freeform 708"/>
                        <wps:cNvSpPr>
                          <a:spLocks/>
                        </wps:cNvSpPr>
                        <wps:spPr bwMode="auto">
                          <a:xfrm>
                            <a:off x="8467" y="292"/>
                            <a:ext cx="645" cy="661"/>
                          </a:xfrm>
                          <a:custGeom>
                            <a:avLst/>
                            <a:gdLst>
                              <a:gd name="T0" fmla="+- 0 8930 8467"/>
                              <a:gd name="T1" fmla="*/ T0 w 645"/>
                              <a:gd name="T2" fmla="+- 0 952 292"/>
                              <a:gd name="T3" fmla="*/ 952 h 661"/>
                              <a:gd name="T4" fmla="+- 0 8467 8467"/>
                              <a:gd name="T5" fmla="*/ T4 w 645"/>
                              <a:gd name="T6" fmla="+- 0 614 292"/>
                              <a:gd name="T7" fmla="*/ 614 h 661"/>
                              <a:gd name="T8" fmla="+- 0 8518 8467"/>
                              <a:gd name="T9" fmla="*/ T8 w 645"/>
                              <a:gd name="T10" fmla="+- 0 550 292"/>
                              <a:gd name="T11" fmla="*/ 550 h 661"/>
                              <a:gd name="T12" fmla="+- 0 8572 8467"/>
                              <a:gd name="T13" fmla="*/ T12 w 645"/>
                              <a:gd name="T14" fmla="+- 0 490 292"/>
                              <a:gd name="T15" fmla="*/ 490 h 661"/>
                              <a:gd name="T16" fmla="+- 0 8631 8467"/>
                              <a:gd name="T17" fmla="*/ T16 w 645"/>
                              <a:gd name="T18" fmla="+- 0 434 292"/>
                              <a:gd name="T19" fmla="*/ 434 h 661"/>
                              <a:gd name="T20" fmla="+- 0 8694 8467"/>
                              <a:gd name="T21" fmla="*/ T20 w 645"/>
                              <a:gd name="T22" fmla="+- 0 382 292"/>
                              <a:gd name="T23" fmla="*/ 382 h 661"/>
                              <a:gd name="T24" fmla="+- 0 8760 8467"/>
                              <a:gd name="T25" fmla="*/ T24 w 645"/>
                              <a:gd name="T26" fmla="+- 0 335 292"/>
                              <a:gd name="T27" fmla="*/ 335 h 661"/>
                              <a:gd name="T28" fmla="+- 0 8830 8467"/>
                              <a:gd name="T29" fmla="*/ T28 w 645"/>
                              <a:gd name="T30" fmla="+- 0 292 292"/>
                              <a:gd name="T31" fmla="*/ 292 h 661"/>
                              <a:gd name="T32" fmla="+- 0 9111 8467"/>
                              <a:gd name="T33" fmla="*/ T32 w 645"/>
                              <a:gd name="T34" fmla="+- 0 791 292"/>
                              <a:gd name="T35" fmla="*/ 791 h 661"/>
                              <a:gd name="T36" fmla="+- 0 9060 8467"/>
                              <a:gd name="T37" fmla="*/ T36 w 645"/>
                              <a:gd name="T38" fmla="+- 0 824 292"/>
                              <a:gd name="T39" fmla="*/ 824 h 661"/>
                              <a:gd name="T40" fmla="+- 0 9012 8467"/>
                              <a:gd name="T41" fmla="*/ T40 w 645"/>
                              <a:gd name="T42" fmla="+- 0 862 292"/>
                              <a:gd name="T43" fmla="*/ 862 h 661"/>
                              <a:gd name="T44" fmla="+- 0 8969 8467"/>
                              <a:gd name="T45" fmla="*/ T44 w 645"/>
                              <a:gd name="T46" fmla="+- 0 905 292"/>
                              <a:gd name="T47" fmla="*/ 905 h 661"/>
                              <a:gd name="T48" fmla="+- 0 8930 8467"/>
                              <a:gd name="T49" fmla="*/ T48 w 645"/>
                              <a:gd name="T50" fmla="+- 0 952 292"/>
                              <a:gd name="T51" fmla="*/ 952 h 6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45" h="661">
                                <a:moveTo>
                                  <a:pt x="463" y="660"/>
                                </a:moveTo>
                                <a:lnTo>
                                  <a:pt x="0" y="322"/>
                                </a:lnTo>
                                <a:lnTo>
                                  <a:pt x="51" y="258"/>
                                </a:lnTo>
                                <a:lnTo>
                                  <a:pt x="105" y="198"/>
                                </a:lnTo>
                                <a:lnTo>
                                  <a:pt x="164" y="142"/>
                                </a:lnTo>
                                <a:lnTo>
                                  <a:pt x="227" y="90"/>
                                </a:lnTo>
                                <a:lnTo>
                                  <a:pt x="293" y="43"/>
                                </a:lnTo>
                                <a:lnTo>
                                  <a:pt x="363" y="0"/>
                                </a:lnTo>
                                <a:lnTo>
                                  <a:pt x="644" y="499"/>
                                </a:lnTo>
                                <a:lnTo>
                                  <a:pt x="593" y="532"/>
                                </a:lnTo>
                                <a:lnTo>
                                  <a:pt x="545" y="570"/>
                                </a:lnTo>
                                <a:lnTo>
                                  <a:pt x="502" y="613"/>
                                </a:lnTo>
                                <a:lnTo>
                                  <a:pt x="463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92296" name="Freeform 707"/>
                        <wps:cNvSpPr>
                          <a:spLocks/>
                        </wps:cNvSpPr>
                        <wps:spPr bwMode="auto">
                          <a:xfrm>
                            <a:off x="8829" y="243"/>
                            <a:ext cx="330" cy="548"/>
                          </a:xfrm>
                          <a:custGeom>
                            <a:avLst/>
                            <a:gdLst>
                              <a:gd name="T0" fmla="+- 0 9111 8830"/>
                              <a:gd name="T1" fmla="*/ T0 w 330"/>
                              <a:gd name="T2" fmla="+- 0 791 244"/>
                              <a:gd name="T3" fmla="*/ 791 h 548"/>
                              <a:gd name="T4" fmla="+- 0 8830 8830"/>
                              <a:gd name="T5" fmla="*/ T4 w 330"/>
                              <a:gd name="T6" fmla="+- 0 292 244"/>
                              <a:gd name="T7" fmla="*/ 292 h 548"/>
                              <a:gd name="T8" fmla="+- 0 8853 8830"/>
                              <a:gd name="T9" fmla="*/ T8 w 330"/>
                              <a:gd name="T10" fmla="+- 0 279 244"/>
                              <a:gd name="T11" fmla="*/ 279 h 548"/>
                              <a:gd name="T12" fmla="+- 0 8877 8830"/>
                              <a:gd name="T13" fmla="*/ T12 w 330"/>
                              <a:gd name="T14" fmla="+- 0 267 244"/>
                              <a:gd name="T15" fmla="*/ 267 h 548"/>
                              <a:gd name="T16" fmla="+- 0 8901 8830"/>
                              <a:gd name="T17" fmla="*/ T16 w 330"/>
                              <a:gd name="T18" fmla="+- 0 255 244"/>
                              <a:gd name="T19" fmla="*/ 255 h 548"/>
                              <a:gd name="T20" fmla="+- 0 8925 8830"/>
                              <a:gd name="T21" fmla="*/ T20 w 330"/>
                              <a:gd name="T22" fmla="+- 0 244 244"/>
                              <a:gd name="T23" fmla="*/ 244 h 548"/>
                              <a:gd name="T24" fmla="+- 0 9159 8830"/>
                              <a:gd name="T25" fmla="*/ T24 w 330"/>
                              <a:gd name="T26" fmla="+- 0 767 244"/>
                              <a:gd name="T27" fmla="*/ 767 h 548"/>
                              <a:gd name="T28" fmla="+- 0 9147 8830"/>
                              <a:gd name="T29" fmla="*/ T28 w 330"/>
                              <a:gd name="T30" fmla="+- 0 772 244"/>
                              <a:gd name="T31" fmla="*/ 772 h 548"/>
                              <a:gd name="T32" fmla="+- 0 9135 8830"/>
                              <a:gd name="T33" fmla="*/ T32 w 330"/>
                              <a:gd name="T34" fmla="+- 0 778 244"/>
                              <a:gd name="T35" fmla="*/ 778 h 548"/>
                              <a:gd name="T36" fmla="+- 0 9123 8830"/>
                              <a:gd name="T37" fmla="*/ T36 w 330"/>
                              <a:gd name="T38" fmla="+- 0 784 244"/>
                              <a:gd name="T39" fmla="*/ 784 h 548"/>
                              <a:gd name="T40" fmla="+- 0 9111 8830"/>
                              <a:gd name="T41" fmla="*/ T40 w 330"/>
                              <a:gd name="T42" fmla="+- 0 791 244"/>
                              <a:gd name="T43" fmla="*/ 791 h 5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30" h="548">
                                <a:moveTo>
                                  <a:pt x="281" y="547"/>
                                </a:moveTo>
                                <a:lnTo>
                                  <a:pt x="0" y="48"/>
                                </a:lnTo>
                                <a:lnTo>
                                  <a:pt x="23" y="35"/>
                                </a:lnTo>
                                <a:lnTo>
                                  <a:pt x="47" y="23"/>
                                </a:lnTo>
                                <a:lnTo>
                                  <a:pt x="71" y="11"/>
                                </a:lnTo>
                                <a:lnTo>
                                  <a:pt x="95" y="0"/>
                                </a:lnTo>
                                <a:lnTo>
                                  <a:pt x="329" y="523"/>
                                </a:lnTo>
                                <a:lnTo>
                                  <a:pt x="317" y="528"/>
                                </a:lnTo>
                                <a:lnTo>
                                  <a:pt x="305" y="534"/>
                                </a:lnTo>
                                <a:lnTo>
                                  <a:pt x="293" y="540"/>
                                </a:lnTo>
                                <a:lnTo>
                                  <a:pt x="281" y="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842675" name="Freeform 706"/>
                        <wps:cNvSpPr>
                          <a:spLocks/>
                        </wps:cNvSpPr>
                        <wps:spPr bwMode="auto">
                          <a:xfrm>
                            <a:off x="8925" y="143"/>
                            <a:ext cx="468" cy="624"/>
                          </a:xfrm>
                          <a:custGeom>
                            <a:avLst/>
                            <a:gdLst>
                              <a:gd name="T0" fmla="+- 0 9159 8925"/>
                              <a:gd name="T1" fmla="*/ T0 w 468"/>
                              <a:gd name="T2" fmla="+- 0 767 144"/>
                              <a:gd name="T3" fmla="*/ 767 h 624"/>
                              <a:gd name="T4" fmla="+- 0 8925 8925"/>
                              <a:gd name="T5" fmla="*/ T4 w 468"/>
                              <a:gd name="T6" fmla="+- 0 244 144"/>
                              <a:gd name="T7" fmla="*/ 244 h 624"/>
                              <a:gd name="T8" fmla="+- 0 9000 8925"/>
                              <a:gd name="T9" fmla="*/ T8 w 468"/>
                              <a:gd name="T10" fmla="+- 0 213 144"/>
                              <a:gd name="T11" fmla="*/ 213 h 624"/>
                              <a:gd name="T12" fmla="+- 0 9076 8925"/>
                              <a:gd name="T13" fmla="*/ T12 w 468"/>
                              <a:gd name="T14" fmla="+- 0 188 144"/>
                              <a:gd name="T15" fmla="*/ 188 h 624"/>
                              <a:gd name="T16" fmla="+- 0 9154 8925"/>
                              <a:gd name="T17" fmla="*/ T16 w 468"/>
                              <a:gd name="T18" fmla="+- 0 169 144"/>
                              <a:gd name="T19" fmla="*/ 169 h 624"/>
                              <a:gd name="T20" fmla="+- 0 9233 8925"/>
                              <a:gd name="T21" fmla="*/ T20 w 468"/>
                              <a:gd name="T22" fmla="+- 0 155 144"/>
                              <a:gd name="T23" fmla="*/ 155 h 624"/>
                              <a:gd name="T24" fmla="+- 0 9313 8925"/>
                              <a:gd name="T25" fmla="*/ T24 w 468"/>
                              <a:gd name="T26" fmla="+- 0 146 144"/>
                              <a:gd name="T27" fmla="*/ 146 h 624"/>
                              <a:gd name="T28" fmla="+- 0 9393 8925"/>
                              <a:gd name="T29" fmla="*/ T28 w 468"/>
                              <a:gd name="T30" fmla="+- 0 144 144"/>
                              <a:gd name="T31" fmla="*/ 144 h 624"/>
                              <a:gd name="T32" fmla="+- 0 9393 8925"/>
                              <a:gd name="T33" fmla="*/ T32 w 468"/>
                              <a:gd name="T34" fmla="+- 0 717 144"/>
                              <a:gd name="T35" fmla="*/ 717 h 624"/>
                              <a:gd name="T36" fmla="+- 0 9333 8925"/>
                              <a:gd name="T37" fmla="*/ T36 w 468"/>
                              <a:gd name="T38" fmla="+- 0 720 144"/>
                              <a:gd name="T39" fmla="*/ 720 h 624"/>
                              <a:gd name="T40" fmla="+- 0 9274 8925"/>
                              <a:gd name="T41" fmla="*/ T40 w 468"/>
                              <a:gd name="T42" fmla="+- 0 729 144"/>
                              <a:gd name="T43" fmla="*/ 729 h 624"/>
                              <a:gd name="T44" fmla="+- 0 9216 8925"/>
                              <a:gd name="T45" fmla="*/ T44 w 468"/>
                              <a:gd name="T46" fmla="+- 0 745 144"/>
                              <a:gd name="T47" fmla="*/ 745 h 624"/>
                              <a:gd name="T48" fmla="+- 0 9159 8925"/>
                              <a:gd name="T49" fmla="*/ T48 w 468"/>
                              <a:gd name="T50" fmla="+- 0 767 144"/>
                              <a:gd name="T51" fmla="*/ 767 h 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68" h="624">
                                <a:moveTo>
                                  <a:pt x="234" y="623"/>
                                </a:moveTo>
                                <a:lnTo>
                                  <a:pt x="0" y="100"/>
                                </a:lnTo>
                                <a:lnTo>
                                  <a:pt x="75" y="69"/>
                                </a:lnTo>
                                <a:lnTo>
                                  <a:pt x="151" y="44"/>
                                </a:lnTo>
                                <a:lnTo>
                                  <a:pt x="229" y="25"/>
                                </a:lnTo>
                                <a:lnTo>
                                  <a:pt x="308" y="11"/>
                                </a:lnTo>
                                <a:lnTo>
                                  <a:pt x="388" y="2"/>
                                </a:lnTo>
                                <a:lnTo>
                                  <a:pt x="468" y="0"/>
                                </a:lnTo>
                                <a:lnTo>
                                  <a:pt x="468" y="573"/>
                                </a:lnTo>
                                <a:lnTo>
                                  <a:pt x="408" y="576"/>
                                </a:lnTo>
                                <a:lnTo>
                                  <a:pt x="349" y="585"/>
                                </a:lnTo>
                                <a:lnTo>
                                  <a:pt x="291" y="601"/>
                                </a:lnTo>
                                <a:lnTo>
                                  <a:pt x="234" y="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1132895" name="AutoShape 705"/>
                        <wps:cNvSpPr>
                          <a:spLocks/>
                        </wps:cNvSpPr>
                        <wps:spPr bwMode="auto">
                          <a:xfrm>
                            <a:off x="9519" y="2346"/>
                            <a:ext cx="2111" cy="610"/>
                          </a:xfrm>
                          <a:custGeom>
                            <a:avLst/>
                            <a:gdLst>
                              <a:gd name="T0" fmla="+- 0 11630 9520"/>
                              <a:gd name="T1" fmla="*/ T0 w 2111"/>
                              <a:gd name="T2" fmla="+- 0 2527 2347"/>
                              <a:gd name="T3" fmla="*/ 2527 h 610"/>
                              <a:gd name="T4" fmla="+- 0 9876 9520"/>
                              <a:gd name="T5" fmla="*/ T4 w 2111"/>
                              <a:gd name="T6" fmla="+- 0 2527 2347"/>
                              <a:gd name="T7" fmla="*/ 2527 h 610"/>
                              <a:gd name="T8" fmla="+- 0 9873 9520"/>
                              <a:gd name="T9" fmla="*/ T8 w 2111"/>
                              <a:gd name="T10" fmla="+- 0 2347 2347"/>
                              <a:gd name="T11" fmla="*/ 2347 h 610"/>
                              <a:gd name="T12" fmla="+- 0 11630 9520"/>
                              <a:gd name="T13" fmla="*/ T12 w 2111"/>
                              <a:gd name="T14" fmla="+- 0 2347 2347"/>
                              <a:gd name="T15" fmla="*/ 2347 h 610"/>
                              <a:gd name="T16" fmla="+- 0 11630 9520"/>
                              <a:gd name="T17" fmla="*/ T16 w 2111"/>
                              <a:gd name="T18" fmla="+- 0 2527 2347"/>
                              <a:gd name="T19" fmla="*/ 2527 h 610"/>
                              <a:gd name="T20" fmla="+- 0 11630 9520"/>
                              <a:gd name="T21" fmla="*/ T20 w 2111"/>
                              <a:gd name="T22" fmla="+- 0 2956 2347"/>
                              <a:gd name="T23" fmla="*/ 2956 h 610"/>
                              <a:gd name="T24" fmla="+- 0 9873 9520"/>
                              <a:gd name="T25" fmla="*/ T24 w 2111"/>
                              <a:gd name="T26" fmla="+- 0 2956 2347"/>
                              <a:gd name="T27" fmla="*/ 2956 h 610"/>
                              <a:gd name="T28" fmla="+- 0 9878 9520"/>
                              <a:gd name="T29" fmla="*/ T28 w 2111"/>
                              <a:gd name="T30" fmla="+- 0 2769 2347"/>
                              <a:gd name="T31" fmla="*/ 2769 h 610"/>
                              <a:gd name="T32" fmla="+- 0 9520 9520"/>
                              <a:gd name="T33" fmla="*/ T32 w 2111"/>
                              <a:gd name="T34" fmla="+- 0 2351 2347"/>
                              <a:gd name="T35" fmla="*/ 2351 h 610"/>
                              <a:gd name="T36" fmla="+- 0 9876 9520"/>
                              <a:gd name="T37" fmla="*/ T36 w 2111"/>
                              <a:gd name="T38" fmla="+- 0 2527 2347"/>
                              <a:gd name="T39" fmla="*/ 2527 h 610"/>
                              <a:gd name="T40" fmla="+- 0 11630 9520"/>
                              <a:gd name="T41" fmla="*/ T40 w 2111"/>
                              <a:gd name="T42" fmla="+- 0 2527 2347"/>
                              <a:gd name="T43" fmla="*/ 2527 h 610"/>
                              <a:gd name="T44" fmla="+- 0 11630 9520"/>
                              <a:gd name="T45" fmla="*/ T44 w 2111"/>
                              <a:gd name="T46" fmla="+- 0 2956 2347"/>
                              <a:gd name="T47" fmla="*/ 2956 h 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11" h="610">
                                <a:moveTo>
                                  <a:pt x="2110" y="180"/>
                                </a:moveTo>
                                <a:lnTo>
                                  <a:pt x="356" y="180"/>
                                </a:lnTo>
                                <a:lnTo>
                                  <a:pt x="353" y="0"/>
                                </a:lnTo>
                                <a:lnTo>
                                  <a:pt x="2110" y="0"/>
                                </a:lnTo>
                                <a:lnTo>
                                  <a:pt x="2110" y="180"/>
                                </a:lnTo>
                                <a:close/>
                                <a:moveTo>
                                  <a:pt x="2110" y="609"/>
                                </a:moveTo>
                                <a:lnTo>
                                  <a:pt x="353" y="609"/>
                                </a:lnTo>
                                <a:lnTo>
                                  <a:pt x="358" y="422"/>
                                </a:lnTo>
                                <a:lnTo>
                                  <a:pt x="0" y="4"/>
                                </a:lnTo>
                                <a:lnTo>
                                  <a:pt x="356" y="180"/>
                                </a:lnTo>
                                <a:lnTo>
                                  <a:pt x="2110" y="180"/>
                                </a:lnTo>
                                <a:lnTo>
                                  <a:pt x="2110" y="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2B84E9" id="Group 704" o:spid="_x0000_s1026" style="position:absolute;margin-left:412.35pt;margin-top:7.2pt;width:169.2pt;height:140.65pt;z-index:-24830464;mso-position-horizontal-relative:page" coordorigin="8247,144" coordsize="3384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">
                <v:shape id="Freeform 715" o:spid="_x0000_s1027" style="position:absolute;left:9393;top:143;width:533;height:639;visibility:visible;mso-wrap-style:square;v-text-anchor:top" coordsize="533,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" path="m266,638l203,610,137,589,69,577,,573,,,79,2r79,8l236,24r76,19l388,67r73,29l533,131,266,638xe" fillcolor="#1f6787" stroked="f">
                  <v:path arrowok="t" o:connecttype="custom" o:connectlocs="266,782;203,754;137,733;69,721;0,717;0,144;79,146;158,154;236,168;312,187;388,211;461,240;533,275;266,782" o:connectangles="0,0,0,0,0,0,0,0,0,0,0,0,0,0"/>
                </v:shape>
                <v:shape id="Freeform 714" o:spid="_x0000_s1028" style="position:absolute;left:9659;top:274;width:486;height:583;visibility:visible;mso-wrap-style:square;v-text-anchor:top" coordsize="486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" path="m110,582l84,561,57,541,29,524,,507,267,r57,32l380,68r54,39l485,149,110,582xe" fillcolor="#46a352" stroked="f">
                  <v:path arrowok="t" o:connecttype="custom" o:connectlocs="110,857;84,836;57,816;29,799;0,782;267,275;324,307;380,343;434,382;485,424;110,857" o:connectangles="0,0,0,0,0,0,0,0,0,0,0"/>
                </v:shape>
                <v:shape id="Freeform 713" o:spid="_x0000_s1029" style="position:absolute;left:9768;top:424;width:728;height:712;visibility:visible;mso-wrap-style:square;v-text-anchor:top" coordsize="728,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" path="m176,711l148,633,108,559,59,492,,433,375,r62,58l494,119r52,65l593,253r42,72l671,399r31,78l728,557,176,711xe" fillcolor="#4b5659" stroked="f">
                  <v:path arrowok="t" o:connecttype="custom" o:connectlocs="176,1135;148,1057;108,983;59,916;0,857;375,424;437,482;494,543;546,608;593,677;635,749;671,823;702,901;728,981;176,1135" o:connectangles="0,0,0,0,0,0,0,0,0,0,0,0,0,0,0"/>
                </v:shape>
                <v:shape id="Freeform 712" o:spid="_x0000_s1030" style="position:absolute;left:9836;top:981;width:703;height:1036;visibility:visible;mso-wrap-style:square;v-text-anchor:top" coordsize="703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" path="m443,1035l,672,46,607,82,538r26,-74l124,388r5,-77l124,232,108,154,660,r19,78l692,156r8,78l702,312r-2,78l691,468r-13,76l659,620r-23,74l607,767r-34,70l535,906r-44,66l443,1035xe" fillcolor="#62b677" stroked="f">
                  <v:path arrowok="t" o:connecttype="custom" o:connectlocs="443,2016;0,1653;46,1588;82,1519;108,1445;124,1369;129,1292;124,1213;108,1135;660,981;679,1059;692,1137;700,1215;702,1293;700,1371;691,1449;678,1525;659,1601;636,1675;607,1748;573,1818;535,1887;491,1953;443,2016" o:connectangles="0,0,0,0,0,0,0,0,0,0,0,0,0,0,0,0,0,0,0,0,0,0,0,0"/>
                </v:shape>
                <v:shape id="Freeform 711" o:spid="_x0000_s1031" style="position:absolute;left:9556;top:1653;width:724;height:736;visibility:visible;mso-wrap-style:square;v-text-anchor:top" coordsize="724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" path="m164,736l,186,80,156r74,-42l222,62,281,,724,363r-50,58l620,474r-57,50l503,570r-63,42l374,650r-68,33l236,712r-72,24xe" fillcolor="#4695b3" stroked="f">
                  <v:path arrowok="t" o:connecttype="custom" o:connectlocs="164,2389;0,1839;80,1809;154,1767;222,1715;281,1653;724,2016;674,2074;620,2127;563,2177;503,2223;440,2265;374,2303;306,2336;236,2365;164,2389" o:connectangles="0,0,0,0,0,0,0,0,0,0,0,0,0,0,0,0"/>
                </v:shape>
                <v:shape id="Freeform 710" o:spid="_x0000_s1032" style="position:absolute;left:9472;top:1839;width:248;height:586;visibility:visible;mso-wrap-style:square;v-text-anchor:top" coordsize="248,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" path="m79,586l,19,21,15,43,11,63,6,84,,248,550r-42,11l164,571r-42,8l79,586xe" fillcolor="#95a5a5" stroked="f">
                  <v:path arrowok="t" o:connecttype="custom" o:connectlocs="79,2425;0,1858;21,1854;43,1850;63,1845;84,1839;248,2389;206,2400;164,2410;122,2418;79,2425" o:connectangles="0,0,0,0,0,0,0,0,0,0,0"/>
                </v:shape>
                <v:shape id="AutoShape 709" o:spid="_x0000_s1033" style="position:absolute;left:8246;top:614;width:1304;height:1822;visibility:visible;mso-wrap-style:square;v-text-anchor:top" coordsize="1304,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" path="m1143,1822r-80,-3l984,1811r-78,-14l829,1777r-76,-24l679,1723r-72,-36l538,1647r-67,-45l411,1555r-55,-49l304,1454r-48,-55l213,1341r-40,-59l137,1220r-32,-64l78,1091,54,1024,35,957,20,888,9,818,2,748,,678,2,607,8,537,19,466,34,397,54,328,78,259r29,-67l140,127,178,63,220,,683,338r-39,62l613,467r-23,69l577,608r-4,73l579,755r15,76l620,903r34,66l696,1030r49,55l801,1133r61,40l928,1206r70,24l1072,1244r75,5l1226,1249r78,562l1224,1819r-81,3xm1226,1249r-79,l1225,1244r1,5xe" fillcolor="#75a5b8" stroked="f">
                  <v:path arrowok="t" o:connecttype="custom" o:connectlocs="1143,2436;1063,2433;984,2425;906,2411;829,2391;753,2367;679,2337;607,2301;538,2261;471,2216;411,2169;356,2120;304,2068;256,2013;213,1955;173,1896;137,1834;105,1770;78,1705;54,1638;35,1571;20,1502;9,1432;2,1362;0,1292;2,1221;8,1151;19,1080;34,1011;54,942;78,873;107,806;140,741;178,677;220,614;683,952;644,1014;613,1081;590,1150;577,1222;573,1295;579,1369;594,1445;620,1517;654,1583;696,1644;745,1699;801,1747;862,1787;928,1820;998,1844;1072,1858;1147,1863;1226,1863;1304,2425;1224,2433;1143,2436;1226,1863;1147,1863;1225,1858;1226,1863" o:connectangles="0,0,0,0,0,0,0,0,0,0,0,0,0,0,0,0,0,0,0,0,0,0,0,0,0,0,0,0,0,0,0,0,0,0,0,0,0,0,0,0,0,0,0,0,0,0,0,0,0,0,0,0,0,0,0,0,0,0,0,0,0"/>
                </v:shape>
                <v:shape id="Freeform 708" o:spid="_x0000_s1034" style="position:absolute;left:8467;top:292;width:645;height:661;visibility:visible;mso-wrap-style:square;v-text-anchor:top" coordsize="645,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" path="m463,660l,322,51,258r54,-60l164,142,227,90,293,43,363,,644,499r-51,33l545,570r-43,43l463,660xe" fillcolor="#83cd9a" stroked="f">
                  <v:path arrowok="t" o:connecttype="custom" o:connectlocs="463,952;0,614;51,550;105,490;164,434;227,382;293,335;363,292;644,791;593,824;545,862;502,905;463,952" o:connectangles="0,0,0,0,0,0,0,0,0,0,0,0,0"/>
                </v:shape>
                <v:shape id="Freeform 707" o:spid="_x0000_s1035" style="position:absolute;left:8829;top:243;width:330;height:548;visibility:visible;mso-wrap-style:square;v-text-anchor:top" coordsize="330,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" path="m281,547l,48,23,35,47,23,71,11,95,,329,523r-12,5l305,534r-12,6l281,547xe" fillcolor="#8e9a9c" stroked="f">
                  <v:path arrowok="t" o:connecttype="custom" o:connectlocs="281,791;0,292;23,279;47,267;71,255;95,244;329,767;317,772;305,778;293,784;281,791" o:connectangles="0,0,0,0,0,0,0,0,0,0,0"/>
                </v:shape>
                <v:shape id="Freeform 706" o:spid="_x0000_s1036" style="position:absolute;left:8925;top:143;width:468;height:624;visibility:visible;mso-wrap-style:square;v-text-anchor:top" coordsize="468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" path="m234,623l,100,75,69,151,44,229,25,308,11,388,2,468,r,573l408,576r-59,9l291,601r-57,22xe" fillcolor="#97d8aa" stroked="f">
                  <v:path arrowok="t" o:connecttype="custom" o:connectlocs="234,767;0,244;75,213;151,188;229,169;308,155;388,146;468,144;468,717;408,720;349,729;291,745;234,767" o:connectangles="0,0,0,0,0,0,0,0,0,0,0,0,0"/>
                </v:shape>
                <v:shape id="AutoShape 705" o:spid="_x0000_s1037" style="position:absolute;left:9519;top:2346;width:2111;height:610;visibility:visible;mso-wrap-style:square;v-text-anchor:top" coordsize="2111,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" path="m2110,180r-1754,l353,,2110,r,180xm2110,609r-1757,l358,422,,4,356,180r1754,l2110,609xe" fillcolor="#002134" stroked="f">
                  <v:path arrowok="t" o:connecttype="custom" o:connectlocs="2110,2527;356,2527;353,2347;2110,2347;2110,2527;2110,2956;353,2956;358,2769;0,2351;356,2527;2110,2527;2110,2956" o:connectangles="0,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105"/>
          <w:position w:val="6"/>
          <w:sz w:val="11"/>
        </w:rPr>
        <w:t>8%</w:t>
      </w:r>
      <w:r>
        <w:rPr>
          <w:rFonts w:ascii="Calibri"/>
          <w:color w:val="9A9A9E"/>
          <w:w w:val="105"/>
          <w:position w:val="6"/>
          <w:sz w:val="11"/>
        </w:rPr>
        <w:tab/>
      </w:r>
      <w:r>
        <w:rPr>
          <w:rFonts w:ascii="Calibri"/>
          <w:color w:val="9A9A9E"/>
          <w:w w:val="105"/>
          <w:sz w:val="11"/>
        </w:rPr>
        <w:t>Materials</w:t>
      </w:r>
    </w:p>
    <w:p w14:paraId="02D4D888" w14:textId="77777777" w:rsidR="00FA4FCE" w:rsidRDefault="009C32EE">
      <w:pPr>
        <w:spacing w:before="7"/>
        <w:ind w:left="693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4%</w:t>
      </w:r>
    </w:p>
    <w:p w14:paraId="3A838E88" w14:textId="77777777" w:rsidR="00FA4FCE" w:rsidRDefault="00FA4FCE">
      <w:pPr>
        <w:pStyle w:val="BodyText"/>
        <w:rPr>
          <w:rFonts w:ascii="Calibri"/>
          <w:sz w:val="18"/>
        </w:rPr>
      </w:pPr>
    </w:p>
    <w:p w14:paraId="63FFC8EE" w14:textId="77777777" w:rsidR="00FA4FCE" w:rsidRDefault="009C32EE">
      <w:pPr>
        <w:spacing w:line="252" w:lineRule="auto"/>
        <w:ind w:left="908" w:right="980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Industrials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9%</w:t>
      </w:r>
    </w:p>
    <w:p w14:paraId="66CC34EA" w14:textId="77777777" w:rsidR="00FA4FCE" w:rsidRDefault="00FA4FCE">
      <w:pPr>
        <w:pStyle w:val="BodyText"/>
        <w:rPr>
          <w:rFonts w:ascii="Calibri"/>
          <w:sz w:val="16"/>
        </w:rPr>
      </w:pPr>
    </w:p>
    <w:p w14:paraId="4316E8C6" w14:textId="77777777" w:rsidR="00FA4FCE" w:rsidRDefault="00FA4FCE">
      <w:pPr>
        <w:pStyle w:val="BodyText"/>
        <w:rPr>
          <w:rFonts w:ascii="Calibri"/>
          <w:sz w:val="16"/>
        </w:rPr>
      </w:pPr>
    </w:p>
    <w:p w14:paraId="60ECBFC1" w14:textId="77777777" w:rsidR="00FA4FCE" w:rsidRDefault="00FA4FCE">
      <w:pPr>
        <w:pStyle w:val="BodyText"/>
        <w:spacing w:before="7"/>
        <w:rPr>
          <w:rFonts w:ascii="Calibri"/>
          <w:sz w:val="18"/>
        </w:rPr>
      </w:pPr>
    </w:p>
    <w:p w14:paraId="7585486B" w14:textId="77777777" w:rsidR="00FA4FCE" w:rsidRDefault="009C32EE">
      <w:pPr>
        <w:spacing w:line="211" w:lineRule="auto"/>
        <w:ind w:left="1067" w:right="687" w:firstLine="22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Discretionary</w:t>
      </w:r>
    </w:p>
    <w:p w14:paraId="15383400" w14:textId="77777777" w:rsidR="00FA4FCE" w:rsidRDefault="009C32EE">
      <w:pPr>
        <w:spacing w:before="19"/>
        <w:ind w:left="908" w:right="523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15%</w:t>
      </w:r>
    </w:p>
    <w:p w14:paraId="282F92AF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0" w:space="40"/>
            <w:col w:w="2177" w:space="39"/>
            <w:col w:w="2384"/>
          </w:cols>
        </w:sectPr>
      </w:pPr>
    </w:p>
    <w:p w14:paraId="441AFD45" w14:textId="77777777" w:rsidR="00FA4FCE" w:rsidRDefault="009C32EE">
      <w:pPr>
        <w:spacing w:before="112"/>
        <w:ind w:left="386"/>
        <w:rPr>
          <w:sz w:val="12"/>
        </w:rPr>
      </w:pPr>
      <w:r>
        <w:rPr>
          <w:color w:val="FFFFFF"/>
          <w:w w:val="95"/>
          <w:sz w:val="16"/>
        </w:rPr>
        <w:t>Last</w:t>
      </w:r>
      <w:r>
        <w:rPr>
          <w:color w:val="FFFFFF"/>
          <w:spacing w:val="-2"/>
          <w:w w:val="95"/>
          <w:sz w:val="16"/>
        </w:rPr>
        <w:t xml:space="preserve"> </w:t>
      </w:r>
      <w:r>
        <w:rPr>
          <w:color w:val="FFFFFF"/>
          <w:w w:val="95"/>
          <w:sz w:val="16"/>
        </w:rPr>
        <w:t>1</w:t>
      </w:r>
      <w:r>
        <w:rPr>
          <w:color w:val="FFFFFF"/>
          <w:spacing w:val="-2"/>
          <w:w w:val="95"/>
          <w:sz w:val="16"/>
        </w:rPr>
        <w:t xml:space="preserve"> </w:t>
      </w:r>
      <w:r>
        <w:rPr>
          <w:color w:val="FFFFFF"/>
          <w:w w:val="95"/>
          <w:sz w:val="16"/>
        </w:rPr>
        <w:t>year</w:t>
      </w:r>
      <w:r>
        <w:rPr>
          <w:color w:val="FFFFFF"/>
          <w:spacing w:val="-2"/>
          <w:w w:val="95"/>
          <w:sz w:val="16"/>
        </w:rPr>
        <w:t xml:space="preserve"> </w:t>
      </w:r>
      <w:r>
        <w:rPr>
          <w:color w:val="FFFFFF"/>
          <w:w w:val="95"/>
          <w:sz w:val="12"/>
        </w:rPr>
        <w:t>ended</w:t>
      </w:r>
      <w:r>
        <w:rPr>
          <w:color w:val="FFFFFF"/>
          <w:spacing w:val="-2"/>
          <w:w w:val="95"/>
          <w:sz w:val="12"/>
        </w:rPr>
        <w:t xml:space="preserve"> </w:t>
      </w:r>
      <w:r>
        <w:rPr>
          <w:color w:val="FFFFFF"/>
          <w:w w:val="95"/>
          <w:sz w:val="12"/>
        </w:rPr>
        <w:t>29th</w:t>
      </w:r>
      <w:r>
        <w:rPr>
          <w:color w:val="FFFFFF"/>
          <w:spacing w:val="-1"/>
          <w:w w:val="95"/>
          <w:sz w:val="12"/>
        </w:rPr>
        <w:t xml:space="preserve"> </w:t>
      </w:r>
      <w:r>
        <w:rPr>
          <w:color w:val="FFFFFF"/>
          <w:w w:val="95"/>
          <w:sz w:val="12"/>
        </w:rPr>
        <w:t>Feb.,</w:t>
      </w:r>
      <w:r>
        <w:rPr>
          <w:color w:val="FFFFFF"/>
          <w:spacing w:val="-2"/>
          <w:w w:val="95"/>
          <w:sz w:val="12"/>
        </w:rPr>
        <w:t xml:space="preserve"> </w:t>
      </w:r>
      <w:r>
        <w:rPr>
          <w:color w:val="FFFFFF"/>
          <w:w w:val="95"/>
          <w:sz w:val="12"/>
        </w:rPr>
        <w:t>2024</w:t>
      </w:r>
    </w:p>
    <w:p w14:paraId="5A7314A9" w14:textId="77777777" w:rsidR="00FA4FCE" w:rsidRDefault="009C32EE">
      <w:pPr>
        <w:spacing w:before="42" w:line="245" w:lineRule="exact"/>
        <w:ind w:left="418"/>
        <w:rPr>
          <w:sz w:val="16"/>
        </w:rPr>
      </w:pPr>
      <w:r>
        <w:br w:type="column"/>
      </w:r>
      <w:r>
        <w:rPr>
          <w:rFonts w:ascii="Arial"/>
          <w:b/>
          <w:color w:val="FFFFFF"/>
          <w:w w:val="99"/>
          <w:position w:val="3"/>
          <w:sz w:val="20"/>
        </w:rPr>
        <w:t>R</w:t>
      </w:r>
      <w:r>
        <w:rPr>
          <w:rFonts w:ascii="Arial"/>
          <w:b/>
          <w:color w:val="FFFFFF"/>
          <w:spacing w:val="-18"/>
          <w:w w:val="99"/>
          <w:position w:val="3"/>
          <w:sz w:val="20"/>
        </w:rPr>
        <w:t>i</w:t>
      </w:r>
      <w:r>
        <w:rPr>
          <w:color w:val="FFFFFF"/>
          <w:spacing w:val="-80"/>
          <w:w w:val="99"/>
          <w:sz w:val="16"/>
        </w:rPr>
        <w:t>T</w:t>
      </w:r>
      <w:r>
        <w:rPr>
          <w:rFonts w:ascii="Arial"/>
          <w:b/>
          <w:color w:val="FFFFFF"/>
          <w:spacing w:val="-49"/>
          <w:w w:val="99"/>
          <w:position w:val="3"/>
          <w:sz w:val="20"/>
        </w:rPr>
        <w:t>s</w:t>
      </w:r>
      <w:r>
        <w:rPr>
          <w:color w:val="FFFFFF"/>
          <w:spacing w:val="-41"/>
          <w:w w:val="99"/>
          <w:sz w:val="16"/>
        </w:rPr>
        <w:t>o</w:t>
      </w:r>
      <w:r>
        <w:rPr>
          <w:rFonts w:ascii="Arial"/>
          <w:b/>
          <w:color w:val="FFFFFF"/>
          <w:spacing w:val="-71"/>
          <w:w w:val="99"/>
          <w:position w:val="3"/>
          <w:sz w:val="20"/>
        </w:rPr>
        <w:t>k</w:t>
      </w:r>
      <w:r>
        <w:rPr>
          <w:color w:val="FFFFFF"/>
          <w:spacing w:val="-18"/>
          <w:w w:val="99"/>
          <w:sz w:val="16"/>
        </w:rPr>
        <w:t>p</w:t>
      </w:r>
      <w:r>
        <w:rPr>
          <w:rFonts w:ascii="Arial"/>
          <w:b/>
          <w:color w:val="FFFFFF"/>
          <w:spacing w:val="-67"/>
          <w:w w:val="99"/>
          <w:position w:val="3"/>
          <w:sz w:val="20"/>
        </w:rPr>
        <w:t>s</w:t>
      </w:r>
      <w:r>
        <w:rPr>
          <w:color w:val="FFFFFF"/>
          <w:w w:val="99"/>
          <w:sz w:val="16"/>
        </w:rPr>
        <w:t>C</w:t>
      </w:r>
      <w:r>
        <w:rPr>
          <w:color w:val="FFFFFF"/>
          <w:spacing w:val="-77"/>
          <w:w w:val="99"/>
          <w:sz w:val="16"/>
        </w:rPr>
        <w:t>o</w:t>
      </w:r>
      <w:r>
        <w:rPr>
          <w:rFonts w:ascii="Arial"/>
          <w:b/>
          <w:color w:val="FFFFFF"/>
          <w:w w:val="99"/>
          <w:position w:val="3"/>
          <w:sz w:val="20"/>
        </w:rPr>
        <w:t>t</w:t>
      </w:r>
      <w:r>
        <w:rPr>
          <w:rFonts w:ascii="Arial"/>
          <w:b/>
          <w:color w:val="FFFFFF"/>
          <w:spacing w:val="-111"/>
          <w:w w:val="99"/>
          <w:position w:val="3"/>
          <w:sz w:val="20"/>
        </w:rPr>
        <w:t>h</w:t>
      </w:r>
      <w:r>
        <w:rPr>
          <w:color w:val="FFFFFF"/>
          <w:w w:val="99"/>
          <w:sz w:val="16"/>
        </w:rPr>
        <w:t>n</w:t>
      </w:r>
      <w:r>
        <w:rPr>
          <w:color w:val="FFFFFF"/>
          <w:spacing w:val="-22"/>
          <w:w w:val="99"/>
          <w:sz w:val="16"/>
        </w:rPr>
        <w:t>t</w:t>
      </w:r>
      <w:r>
        <w:rPr>
          <w:rFonts w:ascii="Arial"/>
          <w:b/>
          <w:color w:val="FFFFFF"/>
          <w:spacing w:val="-90"/>
          <w:w w:val="99"/>
          <w:position w:val="3"/>
          <w:sz w:val="20"/>
        </w:rPr>
        <w:t>a</w:t>
      </w:r>
      <w:r>
        <w:rPr>
          <w:color w:val="FFFFFF"/>
          <w:w w:val="99"/>
          <w:sz w:val="16"/>
        </w:rPr>
        <w:t>r</w:t>
      </w:r>
      <w:r>
        <w:rPr>
          <w:color w:val="FFFFFF"/>
          <w:w w:val="97"/>
          <w:sz w:val="16"/>
        </w:rPr>
        <w:t>i</w:t>
      </w:r>
      <w:r>
        <w:rPr>
          <w:color w:val="FFFFFF"/>
          <w:spacing w:val="-89"/>
          <w:w w:val="99"/>
          <w:sz w:val="16"/>
        </w:rPr>
        <w:t>b</w:t>
      </w:r>
      <w:r>
        <w:rPr>
          <w:rFonts w:ascii="Arial"/>
          <w:b/>
          <w:color w:val="FFFFFF"/>
          <w:w w:val="99"/>
          <w:position w:val="3"/>
          <w:sz w:val="20"/>
        </w:rPr>
        <w:t>t</w:t>
      </w:r>
      <w:r>
        <w:rPr>
          <w:rFonts w:ascii="Arial"/>
          <w:b/>
          <w:color w:val="FFFFFF"/>
          <w:spacing w:val="-34"/>
          <w:position w:val="3"/>
          <w:sz w:val="20"/>
        </w:rPr>
        <w:t xml:space="preserve"> </w:t>
      </w:r>
      <w:r>
        <w:rPr>
          <w:color w:val="FFFFFF"/>
          <w:spacing w:val="-51"/>
          <w:w w:val="99"/>
          <w:sz w:val="16"/>
        </w:rPr>
        <w:t>u</w:t>
      </w:r>
      <w:r>
        <w:rPr>
          <w:rFonts w:ascii="Arial"/>
          <w:b/>
          <w:color w:val="FFFFFF"/>
          <w:spacing w:val="-61"/>
          <w:w w:val="99"/>
          <w:position w:val="3"/>
          <w:sz w:val="20"/>
        </w:rPr>
        <w:t>a</w:t>
      </w:r>
      <w:r>
        <w:rPr>
          <w:color w:val="FFFFFF"/>
          <w:w w:val="99"/>
          <w:sz w:val="16"/>
        </w:rPr>
        <w:t>t</w:t>
      </w:r>
      <w:r>
        <w:rPr>
          <w:color w:val="FFFFFF"/>
          <w:spacing w:val="-73"/>
          <w:w w:val="99"/>
          <w:sz w:val="16"/>
        </w:rPr>
        <w:t>o</w:t>
      </w:r>
      <w:r>
        <w:rPr>
          <w:rFonts w:ascii="Arial"/>
          <w:b/>
          <w:color w:val="FFFFFF"/>
          <w:spacing w:val="-5"/>
          <w:w w:val="99"/>
          <w:position w:val="3"/>
          <w:sz w:val="20"/>
        </w:rPr>
        <w:t>r</w:t>
      </w:r>
      <w:r>
        <w:rPr>
          <w:color w:val="FFFFFF"/>
          <w:spacing w:val="-49"/>
          <w:w w:val="99"/>
          <w:sz w:val="16"/>
        </w:rPr>
        <w:t>r</w:t>
      </w:r>
      <w:r>
        <w:rPr>
          <w:rFonts w:ascii="Arial"/>
          <w:b/>
          <w:color w:val="FFFFFF"/>
          <w:spacing w:val="-63"/>
          <w:w w:val="99"/>
          <w:position w:val="3"/>
          <w:sz w:val="20"/>
        </w:rPr>
        <w:t>e</w:t>
      </w:r>
      <w:r>
        <w:rPr>
          <w:color w:val="FFFFFF"/>
          <w:w w:val="99"/>
          <w:sz w:val="16"/>
        </w:rPr>
        <w:t>s</w:t>
      </w:r>
      <w:r>
        <w:rPr>
          <w:color w:val="FFFFFF"/>
          <w:spacing w:val="1"/>
          <w:sz w:val="16"/>
        </w:rPr>
        <w:t xml:space="preserve"> </w:t>
      </w:r>
      <w:r>
        <w:rPr>
          <w:rFonts w:ascii="Arial"/>
          <w:b/>
          <w:color w:val="FFFFFF"/>
          <w:w w:val="99"/>
          <w:position w:val="3"/>
          <w:sz w:val="20"/>
        </w:rPr>
        <w:t>inherent</w:t>
      </w:r>
      <w:r>
        <w:rPr>
          <w:rFonts w:ascii="Arial"/>
          <w:b/>
          <w:color w:val="FFFFFF"/>
          <w:spacing w:val="5"/>
          <w:position w:val="3"/>
          <w:sz w:val="20"/>
        </w:rPr>
        <w:t xml:space="preserve"> </w:t>
      </w:r>
      <w:r>
        <w:rPr>
          <w:rFonts w:ascii="Arial"/>
          <w:b/>
          <w:color w:val="FFFFFF"/>
          <w:w w:val="99"/>
          <w:position w:val="3"/>
          <w:sz w:val="20"/>
        </w:rPr>
        <w:t>w</w:t>
      </w:r>
      <w:r>
        <w:rPr>
          <w:rFonts w:ascii="Arial"/>
          <w:b/>
          <w:color w:val="FFFFFF"/>
          <w:spacing w:val="-23"/>
          <w:w w:val="99"/>
          <w:position w:val="3"/>
          <w:sz w:val="20"/>
        </w:rPr>
        <w:t>h</w:t>
      </w:r>
      <w:r>
        <w:rPr>
          <w:color w:val="FFFFFF"/>
          <w:spacing w:val="-76"/>
          <w:w w:val="99"/>
          <w:sz w:val="16"/>
        </w:rPr>
        <w:t>T</w:t>
      </w:r>
      <w:r>
        <w:rPr>
          <w:rFonts w:ascii="Arial"/>
          <w:b/>
          <w:color w:val="FFFFFF"/>
          <w:w w:val="99"/>
          <w:position w:val="3"/>
          <w:sz w:val="20"/>
        </w:rPr>
        <w:t>i</w:t>
      </w:r>
      <w:r>
        <w:rPr>
          <w:rFonts w:ascii="Arial"/>
          <w:b/>
          <w:color w:val="FFFFFF"/>
          <w:spacing w:val="-54"/>
          <w:w w:val="99"/>
          <w:position w:val="3"/>
          <w:sz w:val="20"/>
        </w:rPr>
        <w:t>l</w:t>
      </w:r>
      <w:r>
        <w:rPr>
          <w:color w:val="FFFFFF"/>
          <w:spacing w:val="-35"/>
          <w:w w:val="99"/>
          <w:sz w:val="16"/>
        </w:rPr>
        <w:t>o</w:t>
      </w:r>
      <w:r>
        <w:rPr>
          <w:rFonts w:ascii="Arial"/>
          <w:b/>
          <w:color w:val="FFFFFF"/>
          <w:spacing w:val="-76"/>
          <w:w w:val="99"/>
          <w:position w:val="3"/>
          <w:sz w:val="20"/>
        </w:rPr>
        <w:t>e</w:t>
      </w:r>
      <w:r>
        <w:rPr>
          <w:color w:val="FFFFFF"/>
          <w:w w:val="99"/>
          <w:sz w:val="16"/>
        </w:rPr>
        <w:t>p</w:t>
      </w:r>
      <w:r>
        <w:rPr>
          <w:color w:val="FFFFFF"/>
          <w:spacing w:val="-16"/>
          <w:sz w:val="16"/>
        </w:rPr>
        <w:t xml:space="preserve"> </w:t>
      </w:r>
      <w:r>
        <w:rPr>
          <w:color w:val="FFFFFF"/>
          <w:w w:val="99"/>
          <w:sz w:val="16"/>
        </w:rPr>
        <w:t>Detractors</w:t>
      </w:r>
    </w:p>
    <w:p w14:paraId="0BEC7402" w14:textId="77777777" w:rsidR="00FA4FCE" w:rsidRDefault="009C32EE">
      <w:pPr>
        <w:spacing w:line="229" w:lineRule="exact"/>
        <w:ind w:left="92"/>
        <w:rPr>
          <w:sz w:val="16"/>
        </w:rPr>
      </w:pPr>
      <w:r>
        <w:rPr>
          <w:color w:val="595B60"/>
          <w:w w:val="99"/>
          <w:sz w:val="16"/>
        </w:rPr>
        <w:t>1.</w:t>
      </w:r>
      <w:r>
        <w:rPr>
          <w:color w:val="595B60"/>
          <w:spacing w:val="-16"/>
          <w:sz w:val="16"/>
        </w:rPr>
        <w:t xml:space="preserve"> </w:t>
      </w:r>
      <w:r>
        <w:rPr>
          <w:color w:val="595B60"/>
          <w:w w:val="99"/>
          <w:sz w:val="16"/>
        </w:rPr>
        <w:t>C</w:t>
      </w:r>
      <w:r>
        <w:rPr>
          <w:color w:val="595B60"/>
          <w:spacing w:val="-39"/>
          <w:w w:val="99"/>
          <w:sz w:val="16"/>
        </w:rPr>
        <w:t>o</w:t>
      </w:r>
      <w:r>
        <w:rPr>
          <w:rFonts w:ascii="Arial"/>
          <w:b/>
          <w:color w:val="FFFFFF"/>
          <w:spacing w:val="-17"/>
          <w:w w:val="99"/>
          <w:position w:val="6"/>
          <w:sz w:val="20"/>
        </w:rPr>
        <w:t>i</w:t>
      </w:r>
      <w:r>
        <w:rPr>
          <w:color w:val="595B60"/>
          <w:spacing w:val="-73"/>
          <w:w w:val="99"/>
          <w:sz w:val="16"/>
        </w:rPr>
        <w:t>n</w:t>
      </w:r>
      <w:r>
        <w:rPr>
          <w:rFonts w:ascii="Arial"/>
          <w:b/>
          <w:color w:val="FFFFFF"/>
          <w:spacing w:val="-50"/>
          <w:w w:val="99"/>
          <w:position w:val="6"/>
          <w:sz w:val="20"/>
        </w:rPr>
        <w:t>n</w:t>
      </w:r>
      <w:r>
        <w:rPr>
          <w:color w:val="595B60"/>
          <w:spacing w:val="-30"/>
          <w:w w:val="99"/>
          <w:sz w:val="16"/>
        </w:rPr>
        <w:t>s</w:t>
      </w:r>
      <w:r>
        <w:rPr>
          <w:rFonts w:ascii="Arial"/>
          <w:b/>
          <w:color w:val="FFFFFF"/>
          <w:spacing w:val="-81"/>
          <w:w w:val="99"/>
          <w:position w:val="6"/>
          <w:sz w:val="20"/>
        </w:rPr>
        <w:t>v</w:t>
      </w:r>
      <w:r>
        <w:rPr>
          <w:color w:val="595B60"/>
          <w:spacing w:val="-9"/>
          <w:w w:val="99"/>
          <w:sz w:val="16"/>
        </w:rPr>
        <w:t>u</w:t>
      </w:r>
      <w:r>
        <w:rPr>
          <w:rFonts w:ascii="Arial"/>
          <w:b/>
          <w:color w:val="FFFFFF"/>
          <w:spacing w:val="-103"/>
          <w:w w:val="99"/>
          <w:position w:val="6"/>
          <w:sz w:val="20"/>
        </w:rPr>
        <w:t>e</w:t>
      </w:r>
      <w:r>
        <w:rPr>
          <w:color w:val="595B60"/>
          <w:spacing w:val="-30"/>
          <w:w w:val="99"/>
          <w:sz w:val="16"/>
        </w:rPr>
        <w:t>m</w:t>
      </w:r>
      <w:r>
        <w:rPr>
          <w:rFonts w:ascii="Arial"/>
          <w:b/>
          <w:color w:val="FFFFFF"/>
          <w:spacing w:val="-81"/>
          <w:w w:val="99"/>
          <w:position w:val="6"/>
          <w:sz w:val="20"/>
        </w:rPr>
        <w:t>s</w:t>
      </w:r>
      <w:r>
        <w:rPr>
          <w:color w:val="595B60"/>
          <w:spacing w:val="-9"/>
          <w:w w:val="99"/>
          <w:sz w:val="16"/>
        </w:rPr>
        <w:t>e</w:t>
      </w:r>
      <w:r>
        <w:rPr>
          <w:rFonts w:ascii="Arial"/>
          <w:b/>
          <w:color w:val="FFFFFF"/>
          <w:spacing w:val="-59"/>
          <w:w w:val="99"/>
          <w:position w:val="6"/>
          <w:sz w:val="20"/>
        </w:rPr>
        <w:t>t</w:t>
      </w:r>
      <w:r>
        <w:rPr>
          <w:color w:val="595B60"/>
          <w:spacing w:val="5"/>
          <w:w w:val="99"/>
          <w:sz w:val="16"/>
        </w:rPr>
        <w:t>r</w:t>
      </w:r>
      <w:r>
        <w:rPr>
          <w:rFonts w:ascii="Arial"/>
          <w:b/>
          <w:color w:val="FFFFFF"/>
          <w:spacing w:val="-35"/>
          <w:w w:val="99"/>
          <w:position w:val="6"/>
          <w:sz w:val="20"/>
        </w:rPr>
        <w:t>i</w:t>
      </w:r>
      <w:r>
        <w:rPr>
          <w:color w:val="595B60"/>
          <w:spacing w:val="-82"/>
          <w:w w:val="99"/>
          <w:sz w:val="16"/>
        </w:rPr>
        <w:t>D</w:t>
      </w:r>
      <w:r>
        <w:rPr>
          <w:rFonts w:ascii="Arial"/>
          <w:b/>
          <w:color w:val="FFFFFF"/>
          <w:spacing w:val="-41"/>
          <w:w w:val="99"/>
          <w:position w:val="6"/>
          <w:sz w:val="20"/>
        </w:rPr>
        <w:t>n</w:t>
      </w:r>
      <w:r>
        <w:rPr>
          <w:color w:val="595B60"/>
          <w:w w:val="97"/>
          <w:sz w:val="16"/>
        </w:rPr>
        <w:t>i</w:t>
      </w:r>
      <w:r>
        <w:rPr>
          <w:color w:val="595B60"/>
          <w:spacing w:val="-75"/>
          <w:w w:val="99"/>
          <w:sz w:val="16"/>
        </w:rPr>
        <w:t>s</w:t>
      </w:r>
      <w:r>
        <w:rPr>
          <w:rFonts w:ascii="Arial"/>
          <w:b/>
          <w:color w:val="FFFFFF"/>
          <w:spacing w:val="-48"/>
          <w:w w:val="99"/>
          <w:position w:val="6"/>
          <w:sz w:val="20"/>
        </w:rPr>
        <w:t>g</w:t>
      </w:r>
      <w:r>
        <w:rPr>
          <w:color w:val="595B60"/>
          <w:w w:val="99"/>
          <w:sz w:val="16"/>
        </w:rPr>
        <w:t>c</w:t>
      </w:r>
      <w:r>
        <w:rPr>
          <w:color w:val="595B60"/>
          <w:spacing w:val="-42"/>
          <w:w w:val="99"/>
          <w:sz w:val="16"/>
        </w:rPr>
        <w:t>r</w:t>
      </w:r>
      <w:r>
        <w:rPr>
          <w:rFonts w:ascii="Arial"/>
          <w:b/>
          <w:color w:val="FFFFFF"/>
          <w:spacing w:val="-14"/>
          <w:w w:val="99"/>
          <w:position w:val="6"/>
          <w:sz w:val="20"/>
        </w:rPr>
        <w:t>i</w:t>
      </w:r>
      <w:r>
        <w:rPr>
          <w:color w:val="595B60"/>
          <w:spacing w:val="-75"/>
          <w:w w:val="99"/>
          <w:sz w:val="16"/>
        </w:rPr>
        <w:t>e</w:t>
      </w:r>
      <w:r>
        <w:rPr>
          <w:rFonts w:ascii="Arial"/>
          <w:b/>
          <w:color w:val="FFFFFF"/>
          <w:spacing w:val="-47"/>
          <w:w w:val="99"/>
          <w:position w:val="6"/>
          <w:sz w:val="20"/>
        </w:rPr>
        <w:t>n</w:t>
      </w:r>
      <w:r>
        <w:rPr>
          <w:color w:val="595B60"/>
          <w:w w:val="98"/>
          <w:sz w:val="16"/>
        </w:rPr>
        <w:t>ti</w:t>
      </w:r>
      <w:r>
        <w:rPr>
          <w:color w:val="595B60"/>
          <w:spacing w:val="-78"/>
          <w:w w:val="99"/>
          <w:sz w:val="16"/>
        </w:rPr>
        <w:t>o</w:t>
      </w:r>
      <w:r>
        <w:rPr>
          <w:rFonts w:ascii="Arial"/>
          <w:b/>
          <w:color w:val="FFFFFF"/>
          <w:w w:val="99"/>
          <w:position w:val="6"/>
          <w:sz w:val="20"/>
        </w:rPr>
        <w:t>t</w:t>
      </w:r>
      <w:r>
        <w:rPr>
          <w:rFonts w:ascii="Arial"/>
          <w:b/>
          <w:color w:val="FFFFFF"/>
          <w:spacing w:val="-110"/>
          <w:w w:val="99"/>
          <w:position w:val="6"/>
          <w:sz w:val="20"/>
        </w:rPr>
        <w:t>h</w:t>
      </w:r>
      <w:r>
        <w:rPr>
          <w:color w:val="595B60"/>
          <w:w w:val="99"/>
          <w:sz w:val="16"/>
        </w:rPr>
        <w:t>n</w:t>
      </w:r>
      <w:r>
        <w:rPr>
          <w:color w:val="595B60"/>
          <w:spacing w:val="-67"/>
          <w:w w:val="99"/>
          <w:sz w:val="16"/>
        </w:rPr>
        <w:t>a</w:t>
      </w:r>
      <w:r>
        <w:rPr>
          <w:rFonts w:ascii="Arial"/>
          <w:b/>
          <w:color w:val="FFFFFF"/>
          <w:spacing w:val="-44"/>
          <w:w w:val="99"/>
          <w:position w:val="6"/>
          <w:sz w:val="20"/>
        </w:rPr>
        <w:t>e</w:t>
      </w:r>
      <w:r>
        <w:rPr>
          <w:color w:val="595B60"/>
          <w:w w:val="99"/>
          <w:sz w:val="16"/>
        </w:rPr>
        <w:t>r</w:t>
      </w:r>
      <w:r>
        <w:rPr>
          <w:color w:val="595B60"/>
          <w:spacing w:val="-46"/>
          <w:w w:val="99"/>
          <w:sz w:val="16"/>
        </w:rPr>
        <w:t>y</w:t>
      </w:r>
      <w:r>
        <w:rPr>
          <w:rFonts w:ascii="Arial"/>
          <w:b/>
          <w:color w:val="FFFFFF"/>
          <w:w w:val="99"/>
          <w:position w:val="6"/>
          <w:sz w:val="20"/>
        </w:rPr>
        <w:t>fun</w:t>
      </w:r>
      <w:r>
        <w:rPr>
          <w:rFonts w:ascii="Arial"/>
          <w:b/>
          <w:color w:val="FFFFFF"/>
          <w:spacing w:val="-93"/>
          <w:w w:val="99"/>
          <w:position w:val="6"/>
          <w:sz w:val="20"/>
        </w:rPr>
        <w:t>d</w:t>
      </w:r>
      <w:r>
        <w:rPr>
          <w:color w:val="595B60"/>
          <w:w w:val="99"/>
          <w:sz w:val="16"/>
        </w:rPr>
        <w:t>1</w:t>
      </w:r>
      <w:r>
        <w:rPr>
          <w:color w:val="595B60"/>
          <w:spacing w:val="4"/>
          <w:w w:val="99"/>
          <w:sz w:val="16"/>
        </w:rPr>
        <w:t>.</w:t>
      </w:r>
      <w:r>
        <w:rPr>
          <w:rFonts w:ascii="Arial"/>
          <w:b/>
          <w:color w:val="FFFFFF"/>
          <w:spacing w:val="-44"/>
          <w:w w:val="99"/>
          <w:position w:val="6"/>
          <w:sz w:val="20"/>
        </w:rPr>
        <w:t>t</w:t>
      </w:r>
      <w:r>
        <w:rPr>
          <w:color w:val="595B60"/>
          <w:spacing w:val="-72"/>
          <w:w w:val="99"/>
          <w:sz w:val="16"/>
        </w:rPr>
        <w:t>C</w:t>
      </w:r>
      <w:r>
        <w:rPr>
          <w:rFonts w:ascii="Arial"/>
          <w:b/>
          <w:color w:val="FFFFFF"/>
          <w:spacing w:val="-51"/>
          <w:w w:val="99"/>
          <w:position w:val="6"/>
          <w:sz w:val="20"/>
        </w:rPr>
        <w:t>h</w:t>
      </w:r>
      <w:r>
        <w:rPr>
          <w:color w:val="595B60"/>
          <w:spacing w:val="-38"/>
          <w:w w:val="99"/>
          <w:sz w:val="16"/>
        </w:rPr>
        <w:t>o</w:t>
      </w:r>
      <w:r>
        <w:rPr>
          <w:rFonts w:ascii="Arial"/>
          <w:b/>
          <w:color w:val="FFFFFF"/>
          <w:spacing w:val="-73"/>
          <w:w w:val="99"/>
          <w:position w:val="6"/>
          <w:sz w:val="20"/>
        </w:rPr>
        <w:t>a</w:t>
      </w:r>
      <w:r>
        <w:rPr>
          <w:color w:val="595B60"/>
          <w:spacing w:val="-61"/>
          <w:w w:val="99"/>
          <w:sz w:val="16"/>
        </w:rPr>
        <w:t>m</w:t>
      </w:r>
      <w:r>
        <w:rPr>
          <w:rFonts w:ascii="Arial"/>
          <w:b/>
          <w:color w:val="FFFFFF"/>
          <w:spacing w:val="-6"/>
          <w:w w:val="99"/>
          <w:position w:val="6"/>
          <w:sz w:val="20"/>
        </w:rPr>
        <w:t>t</w:t>
      </w:r>
      <w:r>
        <w:rPr>
          <w:color w:val="595B60"/>
          <w:spacing w:val="-83"/>
          <w:w w:val="99"/>
          <w:sz w:val="16"/>
        </w:rPr>
        <w:t>m</w:t>
      </w:r>
      <w:r>
        <w:rPr>
          <w:rFonts w:ascii="Arial"/>
          <w:b/>
          <w:color w:val="FFFFFF"/>
          <w:spacing w:val="-28"/>
          <w:w w:val="99"/>
          <w:position w:val="6"/>
          <w:sz w:val="20"/>
        </w:rPr>
        <w:t>y</w:t>
      </w:r>
      <w:r>
        <w:rPr>
          <w:color w:val="595B60"/>
          <w:spacing w:val="-62"/>
          <w:w w:val="99"/>
          <w:sz w:val="16"/>
        </w:rPr>
        <w:t>u</w:t>
      </w:r>
      <w:r>
        <w:rPr>
          <w:rFonts w:ascii="Arial"/>
          <w:b/>
          <w:color w:val="FFFFFF"/>
          <w:spacing w:val="-61"/>
          <w:w w:val="99"/>
          <w:position w:val="6"/>
          <w:sz w:val="20"/>
        </w:rPr>
        <w:t>o</w:t>
      </w:r>
      <w:r>
        <w:rPr>
          <w:color w:val="595B60"/>
          <w:spacing w:val="-28"/>
          <w:w w:val="99"/>
          <w:sz w:val="16"/>
        </w:rPr>
        <w:t>n</w:t>
      </w:r>
      <w:r>
        <w:rPr>
          <w:rFonts w:ascii="Arial"/>
          <w:b/>
          <w:color w:val="FFFFFF"/>
          <w:spacing w:val="-94"/>
          <w:w w:val="99"/>
          <w:position w:val="6"/>
          <w:sz w:val="20"/>
        </w:rPr>
        <w:t>u</w:t>
      </w:r>
      <w:r>
        <w:rPr>
          <w:color w:val="595B60"/>
          <w:w w:val="98"/>
          <w:sz w:val="16"/>
        </w:rPr>
        <w:t>ic</w:t>
      </w:r>
      <w:r>
        <w:rPr>
          <w:color w:val="595B60"/>
          <w:w w:val="99"/>
          <w:sz w:val="16"/>
        </w:rPr>
        <w:t>ation</w:t>
      </w:r>
      <w:r>
        <w:rPr>
          <w:color w:val="595B60"/>
          <w:spacing w:val="-16"/>
          <w:sz w:val="16"/>
        </w:rPr>
        <w:t xml:space="preserve"> </w:t>
      </w:r>
      <w:r>
        <w:rPr>
          <w:color w:val="595B60"/>
          <w:w w:val="99"/>
          <w:sz w:val="16"/>
        </w:rPr>
        <w:t>Services</w:t>
      </w:r>
    </w:p>
    <w:p w14:paraId="092B37B0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5A040EF0" w14:textId="77777777" w:rsidR="00FA4FCE" w:rsidRDefault="00FA4FCE">
      <w:pPr>
        <w:pStyle w:val="BodyText"/>
        <w:spacing w:before="9"/>
        <w:rPr>
          <w:sz w:val="18"/>
        </w:rPr>
      </w:pPr>
    </w:p>
    <w:p w14:paraId="68BDE946" w14:textId="77777777" w:rsidR="00FA4FCE" w:rsidRDefault="009C32EE">
      <w:pPr>
        <w:spacing w:before="1" w:line="121" w:lineRule="exact"/>
        <w:ind w:left="386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Staples</w:t>
      </w:r>
    </w:p>
    <w:p w14:paraId="58AB0555" w14:textId="77777777" w:rsidR="00FA4FCE" w:rsidRDefault="00FA4FCE">
      <w:pPr>
        <w:spacing w:line="121" w:lineRule="exact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2337" w:space="40"/>
            <w:col w:w="4198" w:space="2766"/>
            <w:col w:w="2219"/>
          </w:cols>
        </w:sectPr>
      </w:pPr>
    </w:p>
    <w:p w14:paraId="33F88517" w14:textId="77777777" w:rsidR="00FA4FCE" w:rsidRDefault="009C32EE">
      <w:pPr>
        <w:spacing w:before="59" w:line="181" w:lineRule="exact"/>
        <w:ind w:left="331"/>
        <w:rPr>
          <w:sz w:val="16"/>
        </w:rPr>
      </w:pPr>
      <w:r>
        <w:rPr>
          <w:rFonts w:ascii="Arial"/>
          <w:b/>
          <w:color w:val="595B60"/>
          <w:w w:val="95"/>
          <w:sz w:val="16"/>
        </w:rPr>
        <w:t>Sector</w:t>
      </w:r>
      <w:r>
        <w:rPr>
          <w:rFonts w:ascii="Arial"/>
          <w:b/>
          <w:color w:val="595B60"/>
          <w:spacing w:val="25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2. Financials</w:t>
      </w:r>
    </w:p>
    <w:p w14:paraId="60169CD1" w14:textId="77777777" w:rsidR="00FA4FCE" w:rsidRDefault="009C32EE">
      <w:pPr>
        <w:tabs>
          <w:tab w:val="left" w:pos="2158"/>
        </w:tabs>
        <w:spacing w:before="1" w:line="238" w:lineRule="exact"/>
        <w:ind w:left="331"/>
        <w:rPr>
          <w:sz w:val="16"/>
        </w:rPr>
      </w:pPr>
      <w:r>
        <w:br w:type="column"/>
      </w:r>
      <w:r>
        <w:rPr>
          <w:rFonts w:ascii="Arial"/>
          <w:b/>
          <w:color w:val="FFFFFF"/>
          <w:w w:val="95"/>
          <w:position w:val="2"/>
          <w:sz w:val="20"/>
        </w:rPr>
        <w:t>should</w:t>
      </w:r>
      <w:r>
        <w:rPr>
          <w:rFonts w:ascii="Arial"/>
          <w:b/>
          <w:color w:val="FFFFFF"/>
          <w:spacing w:val="-7"/>
          <w:w w:val="95"/>
          <w:position w:val="2"/>
          <w:sz w:val="20"/>
        </w:rPr>
        <w:t xml:space="preserve"> </w:t>
      </w:r>
      <w:r>
        <w:rPr>
          <w:rFonts w:ascii="Arial"/>
          <w:b/>
          <w:color w:val="FFFFFF"/>
          <w:w w:val="95"/>
          <w:position w:val="2"/>
          <w:sz w:val="20"/>
        </w:rPr>
        <w:t>aware</w:t>
      </w:r>
      <w:r>
        <w:rPr>
          <w:rFonts w:ascii="Arial"/>
          <w:b/>
          <w:color w:val="FFFFFF"/>
          <w:spacing w:val="-7"/>
          <w:w w:val="95"/>
          <w:position w:val="2"/>
          <w:sz w:val="20"/>
        </w:rPr>
        <w:t xml:space="preserve"> </w:t>
      </w:r>
      <w:r>
        <w:rPr>
          <w:rFonts w:ascii="Arial"/>
          <w:b/>
          <w:color w:val="FFFFFF"/>
          <w:w w:val="95"/>
          <w:position w:val="2"/>
          <w:sz w:val="20"/>
        </w:rPr>
        <w:t>of</w:t>
      </w:r>
      <w:r>
        <w:rPr>
          <w:rFonts w:ascii="Arial"/>
          <w:b/>
          <w:color w:val="FFFFFF"/>
          <w:w w:val="95"/>
          <w:position w:val="2"/>
          <w:sz w:val="20"/>
        </w:rPr>
        <w:tab/>
      </w:r>
      <w:r>
        <w:rPr>
          <w:color w:val="595B60"/>
          <w:w w:val="95"/>
          <w:sz w:val="16"/>
        </w:rPr>
        <w:t>2.</w:t>
      </w:r>
      <w:r>
        <w:rPr>
          <w:color w:val="595B60"/>
          <w:spacing w:val="15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Energy</w:t>
      </w:r>
    </w:p>
    <w:p w14:paraId="5E8AF97B" w14:textId="77777777" w:rsidR="00FA4FCE" w:rsidRDefault="009C32EE">
      <w:pPr>
        <w:spacing w:before="56" w:line="183" w:lineRule="exact"/>
        <w:ind w:left="331"/>
        <w:rPr>
          <w:rFonts w:ascii="Arial"/>
          <w:b/>
          <w:sz w:val="20"/>
        </w:rPr>
      </w:pPr>
      <w:r>
        <w:br w:type="column"/>
      </w:r>
      <w:r>
        <w:rPr>
          <w:rFonts w:ascii="Calibri"/>
          <w:color w:val="9A9A9E"/>
          <w:w w:val="105"/>
          <w:position w:val="5"/>
          <w:sz w:val="11"/>
        </w:rPr>
        <w:t>Healthca</w:t>
      </w:r>
      <w:r>
        <w:rPr>
          <w:rFonts w:ascii="Calibri"/>
          <w:color w:val="9A9A9E"/>
          <w:spacing w:val="-3"/>
          <w:w w:val="105"/>
          <w:position w:val="5"/>
          <w:sz w:val="11"/>
        </w:rPr>
        <w:t>r</w:t>
      </w:r>
      <w:r>
        <w:rPr>
          <w:rFonts w:ascii="Calibri"/>
          <w:color w:val="9A9A9E"/>
          <w:spacing w:val="-36"/>
          <w:w w:val="105"/>
          <w:position w:val="5"/>
          <w:sz w:val="11"/>
        </w:rPr>
        <w:t>e</w:t>
      </w:r>
      <w:r>
        <w:rPr>
          <w:rFonts w:ascii="Arial"/>
          <w:b/>
          <w:color w:val="FFFFFF"/>
          <w:w w:val="99"/>
          <w:sz w:val="20"/>
        </w:rPr>
        <w:t>Sec</w:t>
      </w:r>
      <w:r>
        <w:rPr>
          <w:rFonts w:ascii="Arial"/>
          <w:b/>
          <w:color w:val="FFFFFF"/>
          <w:spacing w:val="-38"/>
          <w:w w:val="99"/>
          <w:sz w:val="20"/>
        </w:rPr>
        <w:t>t</w:t>
      </w:r>
      <w:r>
        <w:rPr>
          <w:rFonts w:ascii="Calibri"/>
          <w:color w:val="9A9A9E"/>
          <w:spacing w:val="-21"/>
          <w:w w:val="94"/>
          <w:sz w:val="20"/>
          <w:vertAlign w:val="superscript"/>
        </w:rPr>
        <w:t>9</w:t>
      </w:r>
      <w:r>
        <w:rPr>
          <w:rFonts w:ascii="Arial"/>
          <w:b/>
          <w:color w:val="FFFFFF"/>
          <w:spacing w:val="-101"/>
          <w:w w:val="99"/>
          <w:sz w:val="20"/>
        </w:rPr>
        <w:t>o</w:t>
      </w:r>
      <w:r>
        <w:rPr>
          <w:rFonts w:ascii="Calibri"/>
          <w:color w:val="9A9A9E"/>
          <w:w w:val="94"/>
          <w:sz w:val="20"/>
          <w:vertAlign w:val="superscript"/>
        </w:rPr>
        <w:t>%</w:t>
      </w:r>
      <w:r>
        <w:rPr>
          <w:rFonts w:ascii="Calibri"/>
          <w:color w:val="9A9A9E"/>
          <w:spacing w:val="-28"/>
          <w:sz w:val="20"/>
        </w:rPr>
        <w:t xml:space="preserve"> </w:t>
      </w:r>
      <w:r>
        <w:rPr>
          <w:rFonts w:ascii="Arial"/>
          <w:b/>
          <w:color w:val="FFFFFF"/>
          <w:w w:val="99"/>
          <w:sz w:val="20"/>
        </w:rPr>
        <w:t>r</w:t>
      </w:r>
      <w:r>
        <w:rPr>
          <w:rFonts w:ascii="Arial"/>
          <w:b/>
          <w:color w:val="FFFFFF"/>
          <w:sz w:val="20"/>
        </w:rPr>
        <w:t xml:space="preserve"> </w:t>
      </w:r>
      <w:r>
        <w:rPr>
          <w:rFonts w:ascii="Arial"/>
          <w:b/>
          <w:color w:val="FFFFFF"/>
          <w:w w:val="99"/>
          <w:sz w:val="20"/>
        </w:rPr>
        <w:t>/</w:t>
      </w:r>
      <w:r>
        <w:rPr>
          <w:rFonts w:ascii="Arial"/>
          <w:b/>
          <w:color w:val="FFFFFF"/>
          <w:spacing w:val="-1"/>
          <w:sz w:val="20"/>
        </w:rPr>
        <w:t xml:space="preserve"> </w:t>
      </w:r>
      <w:r>
        <w:rPr>
          <w:rFonts w:ascii="Arial"/>
          <w:b/>
          <w:color w:val="FFFFFF"/>
          <w:w w:val="99"/>
          <w:sz w:val="20"/>
        </w:rPr>
        <w:t>Industry</w:t>
      </w:r>
    </w:p>
    <w:p w14:paraId="1491D1AE" w14:textId="77777777" w:rsidR="00FA4FCE" w:rsidRDefault="00FA4FCE">
      <w:pPr>
        <w:spacing w:line="183" w:lineRule="exact"/>
        <w:rPr>
          <w:rFonts w:ascii="Arial"/>
          <w:sz w:val="20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1794" w:space="669"/>
            <w:col w:w="2866" w:space="3552"/>
            <w:col w:w="2679"/>
          </w:cols>
        </w:sectPr>
      </w:pPr>
    </w:p>
    <w:p w14:paraId="3925CC90" w14:textId="77777777" w:rsidR="00FA4FCE" w:rsidRDefault="009C32EE">
      <w:pPr>
        <w:tabs>
          <w:tab w:val="left" w:pos="4622"/>
        </w:tabs>
        <w:spacing w:before="18"/>
        <w:ind w:left="2469"/>
        <w:rPr>
          <w:sz w:val="16"/>
        </w:rPr>
      </w:pPr>
      <w:r>
        <w:rPr>
          <w:color w:val="595B60"/>
          <w:spacing w:val="-2"/>
          <w:sz w:val="16"/>
        </w:rPr>
        <w:t>3.</w:t>
      </w:r>
      <w:r>
        <w:rPr>
          <w:color w:val="595B60"/>
          <w:spacing w:val="-16"/>
          <w:sz w:val="16"/>
        </w:rPr>
        <w:t xml:space="preserve"> </w:t>
      </w:r>
      <w:r>
        <w:rPr>
          <w:color w:val="595B60"/>
          <w:spacing w:val="-2"/>
          <w:sz w:val="16"/>
        </w:rPr>
        <w:t>Industrials</w:t>
      </w:r>
      <w:r>
        <w:rPr>
          <w:color w:val="595B60"/>
          <w:spacing w:val="-2"/>
          <w:sz w:val="16"/>
        </w:rPr>
        <w:tab/>
      </w:r>
      <w:r>
        <w:rPr>
          <w:color w:val="595B60"/>
          <w:w w:val="95"/>
          <w:sz w:val="16"/>
        </w:rPr>
        <w:t>3.</w:t>
      </w:r>
      <w:r>
        <w:rPr>
          <w:color w:val="595B60"/>
          <w:spacing w:val="-7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Real</w:t>
      </w:r>
      <w:r>
        <w:rPr>
          <w:color w:val="595B60"/>
          <w:spacing w:val="-7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Estate</w:t>
      </w:r>
    </w:p>
    <w:p w14:paraId="7A258DAC" w14:textId="77777777" w:rsidR="00FA4FCE" w:rsidRDefault="009C32EE">
      <w:pPr>
        <w:tabs>
          <w:tab w:val="left" w:pos="4622"/>
        </w:tabs>
        <w:spacing w:before="51"/>
        <w:ind w:left="2469"/>
        <w:rPr>
          <w:sz w:val="16"/>
        </w:rPr>
      </w:pPr>
      <w:r>
        <w:rPr>
          <w:color w:val="595B60"/>
          <w:w w:val="95"/>
          <w:sz w:val="16"/>
        </w:rPr>
        <w:t>1.</w:t>
      </w:r>
      <w:r>
        <w:rPr>
          <w:color w:val="595B60"/>
          <w:spacing w:val="-7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GE</w:t>
      </w:r>
      <w:r>
        <w:rPr>
          <w:color w:val="595B60"/>
          <w:spacing w:val="-10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T&amp;D</w:t>
      </w:r>
      <w:r>
        <w:rPr>
          <w:color w:val="595B60"/>
          <w:spacing w:val="-6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India</w:t>
      </w:r>
      <w:r>
        <w:rPr>
          <w:color w:val="595B60"/>
          <w:w w:val="95"/>
          <w:sz w:val="16"/>
        </w:rPr>
        <w:tab/>
        <w:t>1.</w:t>
      </w:r>
      <w:r>
        <w:rPr>
          <w:color w:val="595B60"/>
          <w:spacing w:val="2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Zee</w:t>
      </w:r>
      <w:r>
        <w:rPr>
          <w:color w:val="595B60"/>
          <w:spacing w:val="2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Entertainment</w:t>
      </w:r>
      <w:r>
        <w:rPr>
          <w:color w:val="595B60"/>
          <w:spacing w:val="2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Entp.</w:t>
      </w:r>
      <w:r>
        <w:rPr>
          <w:color w:val="595B60"/>
          <w:spacing w:val="1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Ltd.</w:t>
      </w:r>
    </w:p>
    <w:p w14:paraId="0DB8E5C4" w14:textId="77777777" w:rsidR="00FA4FCE" w:rsidRDefault="009C32EE">
      <w:pPr>
        <w:tabs>
          <w:tab w:val="left" w:pos="2469"/>
          <w:tab w:val="left" w:pos="4622"/>
        </w:tabs>
        <w:spacing w:before="13"/>
        <w:ind w:left="331"/>
        <w:jc w:val="both"/>
        <w:rPr>
          <w:sz w:val="16"/>
        </w:rPr>
      </w:pPr>
      <w:r>
        <w:rPr>
          <w:rFonts w:ascii="Arial"/>
          <w:b/>
          <w:color w:val="595B60"/>
          <w:sz w:val="16"/>
        </w:rPr>
        <w:t>Stock</w:t>
      </w:r>
      <w:r>
        <w:rPr>
          <w:rFonts w:ascii="Arial"/>
          <w:b/>
          <w:color w:val="595B60"/>
          <w:sz w:val="16"/>
        </w:rPr>
        <w:tab/>
      </w:r>
      <w:r>
        <w:rPr>
          <w:color w:val="595B60"/>
          <w:w w:val="95"/>
          <w:sz w:val="16"/>
        </w:rPr>
        <w:t>2.</w:t>
      </w:r>
      <w:r>
        <w:rPr>
          <w:color w:val="595B60"/>
          <w:spacing w:val="-5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HDFC</w:t>
      </w:r>
      <w:r>
        <w:rPr>
          <w:color w:val="595B60"/>
          <w:spacing w:val="-16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AMC</w:t>
      </w:r>
      <w:r>
        <w:rPr>
          <w:color w:val="595B60"/>
          <w:spacing w:val="-5"/>
          <w:w w:val="95"/>
          <w:sz w:val="16"/>
        </w:rPr>
        <w:t xml:space="preserve"> </w:t>
      </w:r>
      <w:r>
        <w:rPr>
          <w:color w:val="595B60"/>
          <w:w w:val="95"/>
          <w:sz w:val="16"/>
        </w:rPr>
        <w:t>Ltd.</w:t>
      </w:r>
      <w:r>
        <w:rPr>
          <w:color w:val="595B60"/>
          <w:w w:val="95"/>
          <w:sz w:val="16"/>
        </w:rPr>
        <w:tab/>
      </w:r>
      <w:r>
        <w:rPr>
          <w:color w:val="595B60"/>
          <w:spacing w:val="-1"/>
          <w:sz w:val="16"/>
        </w:rPr>
        <w:t>2.</w:t>
      </w:r>
      <w:r>
        <w:rPr>
          <w:color w:val="595B60"/>
          <w:spacing w:val="-18"/>
          <w:sz w:val="16"/>
        </w:rPr>
        <w:t xml:space="preserve"> </w:t>
      </w:r>
      <w:r>
        <w:rPr>
          <w:color w:val="595B60"/>
          <w:spacing w:val="-1"/>
          <w:sz w:val="16"/>
        </w:rPr>
        <w:t>Trent</w:t>
      </w:r>
      <w:r>
        <w:rPr>
          <w:color w:val="595B60"/>
          <w:spacing w:val="-16"/>
          <w:sz w:val="16"/>
        </w:rPr>
        <w:t xml:space="preserve"> </w:t>
      </w:r>
      <w:r>
        <w:rPr>
          <w:color w:val="595B60"/>
          <w:spacing w:val="-1"/>
          <w:sz w:val="16"/>
        </w:rPr>
        <w:t>Ltd.</w:t>
      </w:r>
    </w:p>
    <w:p w14:paraId="0953416F" w14:textId="77777777" w:rsidR="00FA4FCE" w:rsidRDefault="009C32EE">
      <w:pPr>
        <w:spacing w:before="32" w:line="187" w:lineRule="auto"/>
        <w:ind w:left="2469"/>
        <w:rPr>
          <w:sz w:val="16"/>
        </w:rPr>
      </w:pPr>
      <w:r>
        <w:rPr>
          <w:color w:val="595B60"/>
          <w:spacing w:val="-48"/>
          <w:w w:val="99"/>
          <w:sz w:val="16"/>
        </w:rPr>
        <w:t>3</w:t>
      </w:r>
      <w:r>
        <w:rPr>
          <w:rFonts w:ascii="Arial"/>
          <w:b/>
          <w:color w:val="FFFFFF"/>
          <w:spacing w:val="-86"/>
          <w:w w:val="99"/>
          <w:position w:val="-10"/>
          <w:sz w:val="20"/>
        </w:rPr>
        <w:t>P</w:t>
      </w:r>
      <w:r>
        <w:rPr>
          <w:color w:val="595B60"/>
          <w:w w:val="99"/>
          <w:sz w:val="16"/>
        </w:rPr>
        <w:t>.</w:t>
      </w:r>
      <w:r>
        <w:rPr>
          <w:color w:val="595B60"/>
          <w:spacing w:val="-16"/>
          <w:sz w:val="16"/>
        </w:rPr>
        <w:t xml:space="preserve"> </w:t>
      </w:r>
      <w:r>
        <w:rPr>
          <w:color w:val="595B60"/>
          <w:spacing w:val="-83"/>
          <w:w w:val="99"/>
          <w:sz w:val="16"/>
        </w:rPr>
        <w:t>S</w:t>
      </w:r>
      <w:r>
        <w:rPr>
          <w:rFonts w:ascii="Arial"/>
          <w:b/>
          <w:color w:val="FFFFFF"/>
          <w:spacing w:val="-29"/>
          <w:w w:val="99"/>
          <w:position w:val="-10"/>
          <w:sz w:val="20"/>
        </w:rPr>
        <w:t>e</w:t>
      </w:r>
      <w:r>
        <w:rPr>
          <w:color w:val="595B60"/>
          <w:spacing w:val="-6"/>
          <w:w w:val="99"/>
          <w:sz w:val="16"/>
        </w:rPr>
        <w:t>t</w:t>
      </w:r>
      <w:r>
        <w:rPr>
          <w:rFonts w:ascii="Arial"/>
          <w:b/>
          <w:color w:val="FFFFFF"/>
          <w:spacing w:val="-72"/>
          <w:w w:val="99"/>
          <w:position w:val="-10"/>
          <w:sz w:val="20"/>
        </w:rPr>
        <w:t>r</w:t>
      </w:r>
      <w:r>
        <w:rPr>
          <w:color w:val="595B60"/>
          <w:spacing w:val="-8"/>
          <w:w w:val="99"/>
          <w:sz w:val="16"/>
        </w:rPr>
        <w:t>a</w:t>
      </w:r>
      <w:r>
        <w:rPr>
          <w:rFonts w:ascii="Arial"/>
          <w:b/>
          <w:color w:val="FFFFFF"/>
          <w:spacing w:val="-60"/>
          <w:w w:val="99"/>
          <w:position w:val="-10"/>
          <w:sz w:val="20"/>
        </w:rPr>
        <w:t>f</w:t>
      </w:r>
      <w:r>
        <w:rPr>
          <w:color w:val="595B60"/>
          <w:w w:val="99"/>
          <w:sz w:val="16"/>
        </w:rPr>
        <w:t>t</w:t>
      </w:r>
      <w:r>
        <w:rPr>
          <w:color w:val="595B60"/>
          <w:spacing w:val="-65"/>
          <w:w w:val="99"/>
          <w:sz w:val="16"/>
        </w:rPr>
        <w:t>e</w:t>
      </w:r>
      <w:r>
        <w:rPr>
          <w:rFonts w:ascii="Arial"/>
          <w:b/>
          <w:color w:val="FFFFFF"/>
          <w:spacing w:val="-31"/>
          <w:w w:val="99"/>
          <w:position w:val="-10"/>
          <w:sz w:val="20"/>
        </w:rPr>
        <w:t>o</w:t>
      </w:r>
      <w:r>
        <w:rPr>
          <w:color w:val="595B60"/>
          <w:spacing w:val="-66"/>
          <w:w w:val="99"/>
          <w:sz w:val="16"/>
        </w:rPr>
        <w:t>B</w:t>
      </w:r>
      <w:r>
        <w:rPr>
          <w:rFonts w:ascii="Arial"/>
          <w:b/>
          <w:color w:val="FFFFFF"/>
          <w:spacing w:val="-12"/>
          <w:w w:val="99"/>
          <w:position w:val="-10"/>
          <w:sz w:val="20"/>
        </w:rPr>
        <w:t>r</w:t>
      </w:r>
      <w:r>
        <w:rPr>
          <w:color w:val="595B60"/>
          <w:spacing w:val="-68"/>
          <w:w w:val="99"/>
          <w:sz w:val="16"/>
        </w:rPr>
        <w:t>a</w:t>
      </w:r>
      <w:r>
        <w:rPr>
          <w:rFonts w:ascii="Arial"/>
          <w:b/>
          <w:color w:val="FFFFFF"/>
          <w:spacing w:val="-110"/>
          <w:w w:val="99"/>
          <w:position w:val="-10"/>
          <w:sz w:val="20"/>
        </w:rPr>
        <w:t>m</w:t>
      </w:r>
      <w:r>
        <w:rPr>
          <w:color w:val="595B60"/>
          <w:w w:val="99"/>
          <w:sz w:val="16"/>
        </w:rPr>
        <w:t>n</w:t>
      </w:r>
      <w:r>
        <w:rPr>
          <w:color w:val="595B60"/>
          <w:spacing w:val="-49"/>
          <w:w w:val="99"/>
          <w:sz w:val="16"/>
        </w:rPr>
        <w:t>k</w:t>
      </w:r>
      <w:r>
        <w:rPr>
          <w:rFonts w:ascii="Arial"/>
          <w:b/>
          <w:color w:val="FFFFFF"/>
          <w:spacing w:val="-35"/>
          <w:w w:val="99"/>
          <w:position w:val="-10"/>
          <w:sz w:val="20"/>
        </w:rPr>
        <w:t>a</w:t>
      </w:r>
      <w:r>
        <w:rPr>
          <w:color w:val="595B60"/>
          <w:spacing w:val="-44"/>
          <w:w w:val="99"/>
          <w:sz w:val="16"/>
        </w:rPr>
        <w:t>o</w:t>
      </w:r>
      <w:r>
        <w:rPr>
          <w:rFonts w:ascii="Arial"/>
          <w:b/>
          <w:color w:val="FFFFFF"/>
          <w:spacing w:val="-79"/>
          <w:w w:val="99"/>
          <w:position w:val="-10"/>
          <w:sz w:val="20"/>
        </w:rPr>
        <w:t>n</w:t>
      </w:r>
      <w:r>
        <w:rPr>
          <w:color w:val="595B60"/>
          <w:w w:val="99"/>
          <w:sz w:val="16"/>
        </w:rPr>
        <w:t>f</w:t>
      </w:r>
      <w:r>
        <w:rPr>
          <w:color w:val="595B60"/>
          <w:spacing w:val="-16"/>
          <w:sz w:val="16"/>
        </w:rPr>
        <w:t xml:space="preserve"> </w:t>
      </w:r>
      <w:r>
        <w:rPr>
          <w:color w:val="595B60"/>
          <w:spacing w:val="-28"/>
          <w:w w:val="99"/>
          <w:sz w:val="16"/>
        </w:rPr>
        <w:t>I</w:t>
      </w:r>
      <w:r>
        <w:rPr>
          <w:rFonts w:ascii="Arial"/>
          <w:b/>
          <w:color w:val="FFFFFF"/>
          <w:spacing w:val="-84"/>
          <w:w w:val="99"/>
          <w:position w:val="-10"/>
          <w:sz w:val="20"/>
        </w:rPr>
        <w:t>c</w:t>
      </w:r>
      <w:r>
        <w:rPr>
          <w:color w:val="595B60"/>
          <w:w w:val="99"/>
          <w:sz w:val="16"/>
        </w:rPr>
        <w:t>n</w:t>
      </w:r>
      <w:r>
        <w:rPr>
          <w:color w:val="595B60"/>
          <w:spacing w:val="-85"/>
          <w:w w:val="99"/>
          <w:sz w:val="16"/>
        </w:rPr>
        <w:t>d</w:t>
      </w:r>
      <w:r>
        <w:rPr>
          <w:rFonts w:ascii="Arial"/>
          <w:b/>
          <w:color w:val="FFFFFF"/>
          <w:spacing w:val="-26"/>
          <w:w w:val="99"/>
          <w:position w:val="-10"/>
          <w:sz w:val="20"/>
        </w:rPr>
        <w:t>e</w:t>
      </w:r>
      <w:r>
        <w:rPr>
          <w:color w:val="595B60"/>
          <w:w w:val="98"/>
          <w:sz w:val="16"/>
        </w:rPr>
        <w:t>ia</w:t>
      </w:r>
      <w:r>
        <w:rPr>
          <w:color w:val="595B60"/>
          <w:spacing w:val="-14"/>
          <w:sz w:val="16"/>
        </w:rPr>
        <w:t xml:space="preserve"> </w:t>
      </w:r>
      <w:r>
        <w:rPr>
          <w:rFonts w:ascii="Arial"/>
          <w:b/>
          <w:color w:val="FFFFFF"/>
          <w:spacing w:val="9"/>
          <w:w w:val="99"/>
          <w:position w:val="-10"/>
          <w:sz w:val="20"/>
        </w:rPr>
        <w:t>attrib</w:t>
      </w:r>
      <w:r>
        <w:rPr>
          <w:rFonts w:ascii="Arial"/>
          <w:b/>
          <w:color w:val="FFFFFF"/>
          <w:spacing w:val="-15"/>
          <w:w w:val="99"/>
          <w:position w:val="-10"/>
          <w:sz w:val="20"/>
        </w:rPr>
        <w:t>u</w:t>
      </w:r>
      <w:r>
        <w:rPr>
          <w:color w:val="595B60"/>
          <w:spacing w:val="-65"/>
          <w:w w:val="99"/>
          <w:sz w:val="16"/>
        </w:rPr>
        <w:t>3</w:t>
      </w:r>
      <w:r>
        <w:rPr>
          <w:rFonts w:ascii="Arial"/>
          <w:b/>
          <w:color w:val="FFFFFF"/>
          <w:spacing w:val="-2"/>
          <w:w w:val="99"/>
          <w:position w:val="-10"/>
          <w:sz w:val="20"/>
        </w:rPr>
        <w:t>t</w:t>
      </w:r>
      <w:r>
        <w:rPr>
          <w:color w:val="595B60"/>
          <w:spacing w:val="-33"/>
          <w:w w:val="99"/>
          <w:sz w:val="16"/>
        </w:rPr>
        <w:t>.</w:t>
      </w:r>
      <w:r>
        <w:rPr>
          <w:rFonts w:ascii="Arial"/>
          <w:b/>
          <w:color w:val="FFFFFF"/>
          <w:spacing w:val="4"/>
          <w:w w:val="99"/>
          <w:position w:val="-10"/>
          <w:sz w:val="20"/>
        </w:rPr>
        <w:t>i</w:t>
      </w:r>
      <w:r>
        <w:rPr>
          <w:color w:val="595B60"/>
          <w:spacing w:val="-101"/>
          <w:w w:val="99"/>
          <w:sz w:val="16"/>
        </w:rPr>
        <w:t>A</w:t>
      </w:r>
      <w:r>
        <w:rPr>
          <w:rFonts w:ascii="Arial"/>
          <w:b/>
          <w:color w:val="FFFFFF"/>
          <w:spacing w:val="-21"/>
          <w:w w:val="99"/>
          <w:position w:val="-10"/>
          <w:sz w:val="20"/>
        </w:rPr>
        <w:t>o</w:t>
      </w:r>
      <w:r>
        <w:rPr>
          <w:color w:val="595B60"/>
          <w:spacing w:val="-58"/>
          <w:w w:val="99"/>
          <w:sz w:val="16"/>
        </w:rPr>
        <w:t>d</w:t>
      </w:r>
      <w:r>
        <w:rPr>
          <w:rFonts w:ascii="Arial"/>
          <w:b/>
          <w:color w:val="FFFFFF"/>
          <w:spacing w:val="-64"/>
          <w:w w:val="99"/>
          <w:position w:val="-10"/>
          <w:sz w:val="20"/>
        </w:rPr>
        <w:t>n</w:t>
      </w:r>
      <w:r>
        <w:rPr>
          <w:color w:val="595B60"/>
          <w:w w:val="99"/>
          <w:sz w:val="16"/>
        </w:rPr>
        <w:t>an</w:t>
      </w:r>
      <w:r>
        <w:rPr>
          <w:color w:val="595B60"/>
          <w:spacing w:val="-24"/>
          <w:w w:val="97"/>
          <w:sz w:val="16"/>
        </w:rPr>
        <w:t>i</w:t>
      </w:r>
      <w:r>
        <w:rPr>
          <w:rFonts w:ascii="Arial"/>
          <w:b/>
          <w:color w:val="FFFFFF"/>
          <w:spacing w:val="-61"/>
          <w:w w:val="99"/>
          <w:position w:val="-10"/>
          <w:sz w:val="20"/>
        </w:rPr>
        <w:t>a</w:t>
      </w:r>
      <w:r>
        <w:rPr>
          <w:color w:val="595B60"/>
          <w:spacing w:val="-36"/>
          <w:w w:val="99"/>
          <w:sz w:val="16"/>
        </w:rPr>
        <w:t>E</w:t>
      </w:r>
      <w:r>
        <w:rPr>
          <w:rFonts w:ascii="Arial"/>
          <w:b/>
          <w:color w:val="FFFFFF"/>
          <w:spacing w:val="-87"/>
          <w:w w:val="99"/>
          <w:position w:val="-10"/>
          <w:sz w:val="20"/>
        </w:rPr>
        <w:t>n</w:t>
      </w:r>
      <w:r>
        <w:rPr>
          <w:color w:val="595B60"/>
          <w:w w:val="99"/>
          <w:sz w:val="16"/>
        </w:rPr>
        <w:t>n</w:t>
      </w:r>
      <w:r>
        <w:rPr>
          <w:color w:val="595B60"/>
          <w:spacing w:val="-38"/>
          <w:w w:val="99"/>
          <w:sz w:val="16"/>
        </w:rPr>
        <w:t>t</w:t>
      </w:r>
      <w:r>
        <w:rPr>
          <w:rFonts w:ascii="Arial"/>
          <w:b/>
          <w:color w:val="FFFFFF"/>
          <w:spacing w:val="-74"/>
          <w:w w:val="99"/>
          <w:position w:val="-10"/>
          <w:sz w:val="20"/>
        </w:rPr>
        <w:t>a</w:t>
      </w:r>
      <w:r>
        <w:rPr>
          <w:color w:val="595B60"/>
          <w:spacing w:val="-6"/>
          <w:w w:val="99"/>
          <w:sz w:val="16"/>
        </w:rPr>
        <w:t>e</w:t>
      </w:r>
      <w:r>
        <w:rPr>
          <w:rFonts w:ascii="Arial"/>
          <w:b/>
          <w:color w:val="FFFFFF"/>
          <w:spacing w:val="-50"/>
          <w:w w:val="99"/>
          <w:position w:val="-10"/>
          <w:sz w:val="20"/>
        </w:rPr>
        <w:t>l</w:t>
      </w:r>
      <w:r>
        <w:rPr>
          <w:color w:val="595B60"/>
          <w:w w:val="99"/>
          <w:sz w:val="16"/>
        </w:rPr>
        <w:t>r</w:t>
      </w:r>
      <w:r>
        <w:rPr>
          <w:color w:val="595B60"/>
          <w:spacing w:val="-83"/>
          <w:w w:val="99"/>
          <w:sz w:val="16"/>
        </w:rPr>
        <w:t>p</w:t>
      </w:r>
      <w:r>
        <w:rPr>
          <w:rFonts w:ascii="Arial"/>
          <w:b/>
          <w:color w:val="FFFFFF"/>
          <w:spacing w:val="-29"/>
          <w:w w:val="99"/>
          <w:position w:val="-10"/>
          <w:sz w:val="20"/>
        </w:rPr>
        <w:t>y</w:t>
      </w:r>
      <w:r>
        <w:rPr>
          <w:color w:val="595B60"/>
          <w:spacing w:val="-15"/>
          <w:w w:val="99"/>
          <w:sz w:val="16"/>
        </w:rPr>
        <w:t>r</w:t>
      </w:r>
      <w:r>
        <w:rPr>
          <w:rFonts w:ascii="Arial"/>
          <w:b/>
          <w:color w:val="FFFFFF"/>
          <w:spacing w:val="-96"/>
          <w:w w:val="99"/>
          <w:position w:val="-10"/>
          <w:sz w:val="20"/>
        </w:rPr>
        <w:t>s</w:t>
      </w:r>
      <w:r>
        <w:rPr>
          <w:color w:val="595B60"/>
          <w:w w:val="98"/>
          <w:sz w:val="16"/>
        </w:rPr>
        <w:t>i</w:t>
      </w:r>
      <w:r>
        <w:rPr>
          <w:color w:val="595B60"/>
          <w:spacing w:val="-10"/>
          <w:w w:val="98"/>
          <w:sz w:val="16"/>
        </w:rPr>
        <w:t>s</w:t>
      </w:r>
      <w:r>
        <w:rPr>
          <w:rFonts w:ascii="Arial"/>
          <w:b/>
          <w:color w:val="FFFFFF"/>
          <w:spacing w:val="-46"/>
          <w:w w:val="99"/>
          <w:position w:val="-10"/>
          <w:sz w:val="20"/>
        </w:rPr>
        <w:t>i</w:t>
      </w:r>
      <w:r>
        <w:rPr>
          <w:color w:val="595B60"/>
          <w:spacing w:val="-34"/>
          <w:w w:val="99"/>
          <w:sz w:val="16"/>
        </w:rPr>
        <w:t>e</w:t>
      </w:r>
      <w:r>
        <w:rPr>
          <w:rFonts w:ascii="Arial"/>
          <w:b/>
          <w:color w:val="FFFFFF"/>
          <w:spacing w:val="-78"/>
          <w:w w:val="99"/>
          <w:position w:val="-10"/>
          <w:sz w:val="20"/>
        </w:rPr>
        <w:t>s</w:t>
      </w:r>
      <w:r>
        <w:rPr>
          <w:color w:val="595B60"/>
          <w:spacing w:val="7"/>
          <w:w w:val="99"/>
          <w:sz w:val="16"/>
        </w:rPr>
        <w:t>s</w:t>
      </w:r>
      <w:r>
        <w:rPr>
          <w:rFonts w:ascii="Arial"/>
          <w:b/>
          <w:color w:val="FFFFFF"/>
          <w:spacing w:val="-47"/>
          <w:w w:val="99"/>
          <w:position w:val="-10"/>
          <w:sz w:val="20"/>
        </w:rPr>
        <w:t>:</w:t>
      </w:r>
      <w:r>
        <w:rPr>
          <w:color w:val="595B60"/>
          <w:w w:val="99"/>
          <w:sz w:val="16"/>
        </w:rPr>
        <w:t>Ltd.</w:t>
      </w:r>
    </w:p>
    <w:p w14:paraId="5A01FFC3" w14:textId="6A361145" w:rsidR="00FA4FCE" w:rsidRDefault="009C32EE">
      <w:pPr>
        <w:spacing w:before="31" w:line="194" w:lineRule="auto"/>
        <w:ind w:left="28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93696" behindDoc="1" locked="0" layoutInCell="1" allowOverlap="1" wp14:anchorId="748ED3B0" wp14:editId="3FC10052">
                <wp:simplePos x="0" y="0"/>
                <wp:positionH relativeFrom="page">
                  <wp:posOffset>1772285</wp:posOffset>
                </wp:positionH>
                <wp:positionV relativeFrom="paragraph">
                  <wp:posOffset>477520</wp:posOffset>
                </wp:positionV>
                <wp:extent cx="2190750" cy="167005"/>
                <wp:effectExtent l="0" t="0" r="0" b="0"/>
                <wp:wrapNone/>
                <wp:docPr id="1692964922" name="Text Box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44209" w14:textId="77777777" w:rsidR="00FA4FCE" w:rsidRDefault="009C32EE">
                            <w:pPr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>outperformance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>underperformance.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ED3B0" id="Text Box 703" o:spid="_x0000_s1043" type="#_x0000_t202" style="position:absolute;left:0;text-align:left;margin-left:139.55pt;margin-top:37.6pt;width:172.5pt;height:13.15pt;z-index:-2482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" filled="f" stroked="f">
                <v:textbox inset="0,0,0,0">
                  <w:txbxContent>
                    <w:p w14:paraId="78044209" w14:textId="77777777" w:rsidR="00FA4FCE" w:rsidRDefault="009C32EE">
                      <w:pPr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0"/>
                        </w:rPr>
                        <w:t>outperformance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0"/>
                        </w:rPr>
                        <w:t>underperformance.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position w:val="5"/>
          <w:sz w:val="20"/>
        </w:rPr>
        <w:t xml:space="preserve">What the Manager Says: </w:t>
      </w:r>
      <w:r>
        <w:rPr>
          <w:rFonts w:ascii="Arial"/>
          <w:b/>
          <w:color w:val="FFFFFF"/>
          <w:spacing w:val="11"/>
          <w:sz w:val="20"/>
        </w:rPr>
        <w:t>Breakdown</w:t>
      </w:r>
      <w:r>
        <w:rPr>
          <w:rFonts w:ascii="Arial"/>
          <w:b/>
          <w:color w:val="FFFFFF"/>
          <w:spacing w:val="12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of</w:t>
      </w:r>
      <w:r>
        <w:rPr>
          <w:rFonts w:ascii="Arial"/>
          <w:b/>
          <w:color w:val="FFFFFF"/>
          <w:spacing w:val="1"/>
          <w:sz w:val="20"/>
        </w:rPr>
        <w:t xml:space="preserve"> </w:t>
      </w:r>
      <w:r>
        <w:rPr>
          <w:rFonts w:ascii="Arial"/>
          <w:b/>
          <w:color w:val="FFFFFF"/>
          <w:spacing w:val="9"/>
          <w:sz w:val="20"/>
        </w:rPr>
        <w:t xml:space="preserve">fund  </w:t>
      </w:r>
      <w:r>
        <w:rPr>
          <w:rFonts w:ascii="Arial"/>
          <w:b/>
          <w:color w:val="FFFFFF"/>
          <w:spacing w:val="11"/>
          <w:sz w:val="20"/>
        </w:rPr>
        <w:t>performance</w:t>
      </w:r>
      <w:r>
        <w:rPr>
          <w:rFonts w:ascii="Arial"/>
          <w:b/>
          <w:color w:val="FFFFFF"/>
          <w:spacing w:val="12"/>
          <w:sz w:val="20"/>
        </w:rPr>
        <w:t xml:space="preserve"> </w:t>
      </w:r>
      <w:r>
        <w:rPr>
          <w:color w:val="595B60"/>
          <w:w w:val="99"/>
          <w:sz w:val="20"/>
        </w:rPr>
        <w:t>Position</w:t>
      </w:r>
      <w:r>
        <w:rPr>
          <w:color w:val="595B60"/>
          <w:w w:val="98"/>
          <w:sz w:val="20"/>
        </w:rPr>
        <w:t>in</w:t>
      </w:r>
      <w:r>
        <w:rPr>
          <w:color w:val="595B60"/>
          <w:w w:val="99"/>
          <w:sz w:val="20"/>
        </w:rPr>
        <w:t>g</w:t>
      </w:r>
      <w:r>
        <w:rPr>
          <w:color w:val="595B60"/>
          <w:sz w:val="20"/>
        </w:rPr>
        <w:t xml:space="preserve"> </w:t>
      </w:r>
      <w:r>
        <w:rPr>
          <w:color w:val="595B60"/>
          <w:spacing w:val="-17"/>
          <w:sz w:val="20"/>
        </w:rPr>
        <w:t xml:space="preserve"> </w:t>
      </w:r>
      <w:r>
        <w:rPr>
          <w:color w:val="595B60"/>
          <w:w w:val="98"/>
          <w:sz w:val="20"/>
        </w:rPr>
        <w:t>in</w:t>
      </w:r>
      <w:r>
        <w:rPr>
          <w:color w:val="595B60"/>
          <w:sz w:val="20"/>
        </w:rPr>
        <w:t xml:space="preserve"> </w:t>
      </w:r>
      <w:r>
        <w:rPr>
          <w:color w:val="595B60"/>
          <w:spacing w:val="-17"/>
          <w:sz w:val="20"/>
        </w:rPr>
        <w:t xml:space="preserve"> </w:t>
      </w:r>
      <w:r>
        <w:rPr>
          <w:color w:val="595B60"/>
          <w:w w:val="99"/>
          <w:sz w:val="20"/>
        </w:rPr>
        <w:t>Financ</w:t>
      </w:r>
      <w:r>
        <w:rPr>
          <w:color w:val="595B60"/>
          <w:w w:val="98"/>
          <w:sz w:val="20"/>
        </w:rPr>
        <w:t>ial</w:t>
      </w:r>
      <w:r>
        <w:rPr>
          <w:color w:val="595B60"/>
          <w:spacing w:val="10"/>
          <w:w w:val="99"/>
          <w:sz w:val="20"/>
        </w:rPr>
        <w:t>s</w:t>
      </w:r>
      <w:r>
        <w:rPr>
          <w:rFonts w:ascii="Arial"/>
          <w:b/>
          <w:color w:val="FFFFFF"/>
          <w:w w:val="99"/>
          <w:position w:val="-3"/>
          <w:sz w:val="20"/>
        </w:rPr>
        <w:t>i</w:t>
      </w:r>
      <w:r>
        <w:rPr>
          <w:rFonts w:ascii="Arial"/>
          <w:b/>
          <w:color w:val="FFFFFF"/>
          <w:spacing w:val="-99"/>
          <w:w w:val="99"/>
          <w:position w:val="-3"/>
          <w:sz w:val="20"/>
        </w:rPr>
        <w:t>d</w:t>
      </w:r>
      <w:r>
        <w:rPr>
          <w:color w:val="595B60"/>
          <w:spacing w:val="-13"/>
          <w:w w:val="99"/>
          <w:sz w:val="20"/>
        </w:rPr>
        <w:t>a</w:t>
      </w:r>
      <w:r>
        <w:rPr>
          <w:rFonts w:ascii="Arial"/>
          <w:b/>
          <w:color w:val="FFFFFF"/>
          <w:spacing w:val="-99"/>
          <w:w w:val="99"/>
          <w:position w:val="-3"/>
          <w:sz w:val="20"/>
        </w:rPr>
        <w:t>e</w:t>
      </w:r>
      <w:r>
        <w:rPr>
          <w:color w:val="595B60"/>
          <w:spacing w:val="-13"/>
          <w:w w:val="99"/>
          <w:sz w:val="20"/>
        </w:rPr>
        <w:t>n</w:t>
      </w:r>
      <w:r>
        <w:rPr>
          <w:rFonts w:ascii="Arial"/>
          <w:b/>
          <w:color w:val="FFFFFF"/>
          <w:spacing w:val="-110"/>
          <w:w w:val="99"/>
          <w:position w:val="-3"/>
          <w:sz w:val="20"/>
        </w:rPr>
        <w:t>n</w:t>
      </w:r>
      <w:r>
        <w:rPr>
          <w:color w:val="595B60"/>
          <w:spacing w:val="-2"/>
          <w:w w:val="99"/>
          <w:sz w:val="20"/>
        </w:rPr>
        <w:t>d</w:t>
      </w:r>
      <w:r>
        <w:rPr>
          <w:rFonts w:ascii="Arial"/>
          <w:b/>
          <w:color w:val="FFFFFF"/>
          <w:w w:val="99"/>
          <w:position w:val="-3"/>
          <w:sz w:val="20"/>
        </w:rPr>
        <w:t>t</w:t>
      </w:r>
      <w:r>
        <w:rPr>
          <w:rFonts w:ascii="Arial"/>
          <w:b/>
          <w:color w:val="FFFFFF"/>
          <w:spacing w:val="-31"/>
          <w:w w:val="99"/>
          <w:position w:val="-3"/>
          <w:sz w:val="20"/>
        </w:rPr>
        <w:t>i</w:t>
      </w:r>
      <w:r>
        <w:rPr>
          <w:color w:val="595B60"/>
          <w:spacing w:val="-114"/>
          <w:w w:val="99"/>
          <w:sz w:val="20"/>
        </w:rPr>
        <w:t>C</w:t>
      </w:r>
      <w:r>
        <w:rPr>
          <w:rFonts w:ascii="Arial"/>
          <w:b/>
          <w:color w:val="FFFFFF"/>
          <w:w w:val="99"/>
          <w:position w:val="-3"/>
          <w:sz w:val="20"/>
        </w:rPr>
        <w:t>f</w:t>
      </w:r>
      <w:r>
        <w:rPr>
          <w:rFonts w:ascii="Arial"/>
          <w:b/>
          <w:color w:val="FFFFFF"/>
          <w:spacing w:val="-65"/>
          <w:w w:val="99"/>
          <w:position w:val="-3"/>
          <w:sz w:val="20"/>
        </w:rPr>
        <w:t>y</w:t>
      </w:r>
      <w:r>
        <w:rPr>
          <w:color w:val="595B60"/>
          <w:spacing w:val="-47"/>
          <w:w w:val="99"/>
          <w:sz w:val="20"/>
        </w:rPr>
        <w:t>o</w:t>
      </w:r>
      <w:r>
        <w:rPr>
          <w:rFonts w:ascii="Arial"/>
          <w:b/>
          <w:color w:val="FFFFFF"/>
          <w:spacing w:val="-9"/>
          <w:w w:val="99"/>
          <w:position w:val="-3"/>
          <w:sz w:val="20"/>
        </w:rPr>
        <w:t>i</w:t>
      </w:r>
      <w:r>
        <w:rPr>
          <w:color w:val="595B60"/>
          <w:spacing w:val="-102"/>
          <w:w w:val="99"/>
          <w:sz w:val="20"/>
        </w:rPr>
        <w:t>n</w:t>
      </w:r>
      <w:r>
        <w:rPr>
          <w:rFonts w:ascii="Arial"/>
          <w:b/>
          <w:color w:val="FFFFFF"/>
          <w:spacing w:val="-20"/>
          <w:w w:val="99"/>
          <w:position w:val="-3"/>
          <w:sz w:val="20"/>
        </w:rPr>
        <w:t>n</w:t>
      </w:r>
      <w:r>
        <w:rPr>
          <w:color w:val="595B60"/>
          <w:spacing w:val="-80"/>
          <w:w w:val="99"/>
          <w:sz w:val="20"/>
        </w:rPr>
        <w:t>s</w:t>
      </w:r>
      <w:r>
        <w:rPr>
          <w:rFonts w:ascii="Arial"/>
          <w:b/>
          <w:color w:val="FFFFFF"/>
          <w:spacing w:val="-42"/>
          <w:w w:val="99"/>
          <w:position w:val="-3"/>
          <w:sz w:val="20"/>
        </w:rPr>
        <w:t>g</w:t>
      </w:r>
      <w:r>
        <w:rPr>
          <w:color w:val="595B60"/>
          <w:spacing w:val="-27"/>
          <w:w w:val="99"/>
          <w:sz w:val="20"/>
        </w:rPr>
        <w:t>u</w:t>
      </w:r>
      <w:r>
        <w:rPr>
          <w:rFonts w:ascii="Arial"/>
          <w:b/>
          <w:color w:val="FFFFFF"/>
          <w:spacing w:val="-84"/>
          <w:w w:val="99"/>
          <w:position w:val="-3"/>
          <w:sz w:val="20"/>
        </w:rPr>
        <w:t>s</w:t>
      </w:r>
      <w:r>
        <w:rPr>
          <w:color w:val="595B60"/>
          <w:spacing w:val="-83"/>
          <w:w w:val="99"/>
          <w:sz w:val="20"/>
        </w:rPr>
        <w:t>m</w:t>
      </w:r>
      <w:r>
        <w:rPr>
          <w:rFonts w:ascii="Arial"/>
          <w:b/>
          <w:color w:val="FFFFFF"/>
          <w:spacing w:val="-29"/>
          <w:w w:val="99"/>
          <w:position w:val="-3"/>
          <w:sz w:val="20"/>
        </w:rPr>
        <w:t>e</w:t>
      </w:r>
      <w:r>
        <w:rPr>
          <w:color w:val="595B60"/>
          <w:spacing w:val="-82"/>
          <w:w w:val="99"/>
          <w:sz w:val="20"/>
        </w:rPr>
        <w:t>e</w:t>
      </w:r>
      <w:r>
        <w:rPr>
          <w:rFonts w:ascii="Arial"/>
          <w:b/>
          <w:color w:val="FFFFFF"/>
          <w:spacing w:val="-29"/>
          <w:w w:val="99"/>
          <w:position w:val="-3"/>
          <w:sz w:val="20"/>
        </w:rPr>
        <w:t>c</w:t>
      </w:r>
      <w:r>
        <w:rPr>
          <w:color w:val="595B60"/>
          <w:spacing w:val="-39"/>
          <w:w w:val="99"/>
          <w:sz w:val="20"/>
        </w:rPr>
        <w:t>r</w:t>
      </w:r>
      <w:r>
        <w:rPr>
          <w:rFonts w:ascii="Arial"/>
          <w:b/>
          <w:color w:val="FFFFFF"/>
          <w:w w:val="99"/>
          <w:position w:val="-3"/>
          <w:sz w:val="20"/>
        </w:rPr>
        <w:t>t</w:t>
      </w:r>
      <w:r>
        <w:rPr>
          <w:rFonts w:ascii="Arial"/>
          <w:b/>
          <w:color w:val="FFFFFF"/>
          <w:spacing w:val="-61"/>
          <w:w w:val="99"/>
          <w:position w:val="-3"/>
          <w:sz w:val="20"/>
        </w:rPr>
        <w:t>o</w:t>
      </w:r>
      <w:r>
        <w:rPr>
          <w:color w:val="595B60"/>
          <w:spacing w:val="-83"/>
          <w:w w:val="99"/>
          <w:sz w:val="20"/>
        </w:rPr>
        <w:t>D</w:t>
      </w:r>
      <w:r>
        <w:rPr>
          <w:rFonts w:ascii="Arial"/>
          <w:b/>
          <w:color w:val="FFFFFF"/>
          <w:spacing w:val="5"/>
          <w:w w:val="99"/>
          <w:position w:val="-3"/>
          <w:sz w:val="20"/>
        </w:rPr>
        <w:t>r</w:t>
      </w:r>
      <w:r>
        <w:rPr>
          <w:color w:val="595B60"/>
          <w:spacing w:val="-8"/>
          <w:w w:val="97"/>
          <w:sz w:val="20"/>
        </w:rPr>
        <w:t>i</w:t>
      </w:r>
      <w:r>
        <w:rPr>
          <w:rFonts w:ascii="Arial"/>
          <w:b/>
          <w:color w:val="FFFFFF"/>
          <w:spacing w:val="-104"/>
          <w:w w:val="99"/>
          <w:position w:val="-3"/>
          <w:sz w:val="20"/>
        </w:rPr>
        <w:t>a</w:t>
      </w:r>
      <w:r>
        <w:rPr>
          <w:color w:val="595B60"/>
          <w:w w:val="99"/>
          <w:sz w:val="20"/>
        </w:rPr>
        <w:t>s</w:t>
      </w:r>
      <w:r>
        <w:rPr>
          <w:color w:val="595B60"/>
          <w:spacing w:val="-97"/>
          <w:w w:val="99"/>
          <w:sz w:val="20"/>
        </w:rPr>
        <w:t>c</w:t>
      </w:r>
      <w:r>
        <w:rPr>
          <w:rFonts w:ascii="Arial"/>
          <w:b/>
          <w:color w:val="FFFFFF"/>
          <w:w w:val="99"/>
          <w:position w:val="-3"/>
          <w:sz w:val="20"/>
        </w:rPr>
        <w:t>l</w:t>
      </w:r>
      <w:r>
        <w:rPr>
          <w:rFonts w:ascii="Arial"/>
          <w:b/>
          <w:color w:val="FFFFFF"/>
          <w:spacing w:val="-15"/>
          <w:w w:val="99"/>
          <w:position w:val="-3"/>
          <w:sz w:val="20"/>
        </w:rPr>
        <w:t>l</w:t>
      </w:r>
      <w:r>
        <w:rPr>
          <w:color w:val="595B60"/>
          <w:spacing w:val="-52"/>
          <w:w w:val="99"/>
          <w:sz w:val="20"/>
        </w:rPr>
        <w:t>r</w:t>
      </w:r>
      <w:r>
        <w:rPr>
          <w:rFonts w:ascii="Arial"/>
          <w:b/>
          <w:color w:val="FFFFFF"/>
          <w:spacing w:val="-70"/>
          <w:w w:val="99"/>
          <w:position w:val="-3"/>
          <w:sz w:val="20"/>
        </w:rPr>
        <w:t>o</w:t>
      </w:r>
      <w:r>
        <w:rPr>
          <w:color w:val="595B60"/>
          <w:spacing w:val="-41"/>
          <w:w w:val="99"/>
          <w:sz w:val="20"/>
        </w:rPr>
        <w:t>e</w:t>
      </w:r>
      <w:r>
        <w:rPr>
          <w:rFonts w:ascii="Arial"/>
          <w:b/>
          <w:color w:val="FFFFFF"/>
          <w:spacing w:val="-70"/>
          <w:w w:val="99"/>
          <w:position w:val="-3"/>
          <w:sz w:val="20"/>
        </w:rPr>
        <w:t>c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30"/>
          <w:w w:val="97"/>
          <w:sz w:val="20"/>
        </w:rPr>
        <w:t>i</w:t>
      </w:r>
      <w:r>
        <w:rPr>
          <w:rFonts w:ascii="Arial"/>
          <w:b/>
          <w:color w:val="FFFFFF"/>
          <w:spacing w:val="-82"/>
          <w:w w:val="99"/>
          <w:position w:val="-3"/>
          <w:sz w:val="20"/>
        </w:rPr>
        <w:t>a</w:t>
      </w:r>
      <w:r>
        <w:rPr>
          <w:color w:val="595B60"/>
          <w:spacing w:val="-30"/>
          <w:w w:val="99"/>
          <w:sz w:val="20"/>
        </w:rPr>
        <w:t>o</w:t>
      </w:r>
      <w:r>
        <w:rPr>
          <w:rFonts w:ascii="Arial"/>
          <w:b/>
          <w:color w:val="FFFFFF"/>
          <w:spacing w:val="-37"/>
          <w:w w:val="99"/>
          <w:position w:val="-3"/>
          <w:sz w:val="20"/>
        </w:rPr>
        <w:t>t</w:t>
      </w:r>
      <w:r>
        <w:rPr>
          <w:color w:val="595B60"/>
          <w:spacing w:val="-75"/>
          <w:w w:val="99"/>
          <w:sz w:val="20"/>
        </w:rPr>
        <w:t>n</w:t>
      </w:r>
      <w:r>
        <w:rPr>
          <w:rFonts w:ascii="Arial"/>
          <w:b/>
          <w:color w:val="FFFFFF"/>
          <w:w w:val="99"/>
          <w:position w:val="-3"/>
          <w:sz w:val="20"/>
        </w:rPr>
        <w:t>i</w:t>
      </w:r>
      <w:r>
        <w:rPr>
          <w:rFonts w:ascii="Arial"/>
          <w:b/>
          <w:color w:val="FFFFFF"/>
          <w:spacing w:val="-104"/>
          <w:w w:val="99"/>
          <w:position w:val="-3"/>
          <w:sz w:val="20"/>
        </w:rPr>
        <w:t>o</w:t>
      </w:r>
      <w:r>
        <w:rPr>
          <w:color w:val="595B60"/>
          <w:spacing w:val="-7"/>
          <w:w w:val="99"/>
          <w:sz w:val="20"/>
        </w:rPr>
        <w:t>a</w:t>
      </w:r>
      <w:r>
        <w:rPr>
          <w:rFonts w:ascii="Arial"/>
          <w:b/>
          <w:color w:val="FFFFFF"/>
          <w:spacing w:val="-115"/>
          <w:w w:val="99"/>
          <w:position w:val="-3"/>
          <w:sz w:val="20"/>
        </w:rPr>
        <w:t>n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10"/>
          <w:w w:val="99"/>
          <w:sz w:val="20"/>
        </w:rPr>
        <w:t>y</w:t>
      </w:r>
      <w:r>
        <w:rPr>
          <w:rFonts w:ascii="Arial"/>
          <w:b/>
          <w:color w:val="FFFFFF"/>
          <w:spacing w:val="-12"/>
          <w:w w:val="99"/>
          <w:position w:val="-3"/>
          <w:sz w:val="20"/>
        </w:rPr>
        <w:t>a</w:t>
      </w:r>
      <w:r>
        <w:rPr>
          <w:color w:val="595B60"/>
          <w:spacing w:val="-34"/>
          <w:w w:val="97"/>
          <w:sz w:val="20"/>
        </w:rPr>
        <w:t>i</w:t>
      </w:r>
      <w:r>
        <w:rPr>
          <w:rFonts w:ascii="Arial"/>
          <w:b/>
          <w:color w:val="FFFFFF"/>
          <w:spacing w:val="-89"/>
          <w:w w:val="99"/>
          <w:position w:val="-3"/>
          <w:sz w:val="20"/>
        </w:rPr>
        <w:t>n</w:t>
      </w:r>
      <w:r>
        <w:rPr>
          <w:color w:val="595B60"/>
          <w:spacing w:val="-11"/>
          <w:w w:val="99"/>
          <w:sz w:val="20"/>
        </w:rPr>
        <w:t>s</w:t>
      </w:r>
      <w:r>
        <w:rPr>
          <w:rFonts w:ascii="Arial"/>
          <w:b/>
          <w:color w:val="FFFFFF"/>
          <w:spacing w:val="-22"/>
          <w:w w:val="99"/>
          <w:position w:val="-3"/>
          <w:sz w:val="20"/>
        </w:rPr>
        <w:t>d</w:t>
      </w:r>
      <w:r>
        <w:rPr>
          <w:color w:val="595B60"/>
          <w:spacing w:val="-36"/>
          <w:w w:val="99"/>
          <w:sz w:val="20"/>
        </w:rPr>
        <w:t>v</w:t>
      </w:r>
      <w:r>
        <w:rPr>
          <w:rFonts w:ascii="Arial"/>
          <w:b/>
          <w:color w:val="FFFFFF"/>
          <w:spacing w:val="-76"/>
          <w:w w:val="99"/>
          <w:position w:val="-3"/>
          <w:sz w:val="20"/>
        </w:rPr>
        <w:t>s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69"/>
          <w:w w:val="99"/>
          <w:sz w:val="20"/>
        </w:rPr>
        <w:t>s</w:t>
      </w:r>
      <w:r>
        <w:rPr>
          <w:rFonts w:ascii="Arial"/>
          <w:b/>
          <w:color w:val="FFFFFF"/>
          <w:w w:val="99"/>
          <w:position w:val="-3"/>
          <w:sz w:val="20"/>
        </w:rPr>
        <w:t>t</w:t>
      </w:r>
      <w:r>
        <w:rPr>
          <w:rFonts w:ascii="Arial"/>
          <w:b/>
          <w:color w:val="FFFFFF"/>
          <w:spacing w:val="-119"/>
          <w:w w:val="99"/>
          <w:position w:val="-3"/>
          <w:sz w:val="20"/>
        </w:rPr>
        <w:t>o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36"/>
          <w:w w:val="99"/>
          <w:sz w:val="20"/>
        </w:rPr>
        <w:t>b</w:t>
      </w:r>
      <w:r>
        <w:rPr>
          <w:rFonts w:ascii="Arial"/>
          <w:b/>
          <w:color w:val="FFFFFF"/>
          <w:spacing w:val="-76"/>
          <w:w w:val="99"/>
          <w:position w:val="-3"/>
          <w:sz w:val="20"/>
        </w:rPr>
        <w:t>c</w:t>
      </w:r>
      <w:r>
        <w:rPr>
          <w:color w:val="595B60"/>
          <w:w w:val="97"/>
          <w:sz w:val="20"/>
        </w:rPr>
        <w:t>l</w:t>
      </w:r>
      <w:r>
        <w:rPr>
          <w:color w:val="595B60"/>
          <w:spacing w:val="-81"/>
          <w:w w:val="99"/>
          <w:sz w:val="20"/>
        </w:rPr>
        <w:t>e</w:t>
      </w:r>
      <w:r>
        <w:rPr>
          <w:rFonts w:ascii="Arial"/>
          <w:b/>
          <w:color w:val="FFFFFF"/>
          <w:w w:val="99"/>
          <w:position w:val="-3"/>
          <w:sz w:val="20"/>
        </w:rPr>
        <w:t>k</w:t>
      </w:r>
      <w:r>
        <w:rPr>
          <w:rFonts w:ascii="Arial"/>
          <w:b/>
          <w:color w:val="FFFFFF"/>
          <w:spacing w:val="4"/>
          <w:position w:val="-3"/>
          <w:sz w:val="20"/>
        </w:rPr>
        <w:t xml:space="preserve"> </w:t>
      </w:r>
      <w:r>
        <w:rPr>
          <w:color w:val="595B60"/>
          <w:w w:val="98"/>
          <w:sz w:val="20"/>
        </w:rPr>
        <w:t>in</w:t>
      </w:r>
      <w:r>
        <w:rPr>
          <w:color w:val="595B60"/>
          <w:sz w:val="20"/>
        </w:rPr>
        <w:t xml:space="preserve"> </w:t>
      </w:r>
      <w:r>
        <w:rPr>
          <w:color w:val="595B60"/>
          <w:spacing w:val="-17"/>
          <w:sz w:val="20"/>
        </w:rPr>
        <w:t xml:space="preserve"> </w:t>
      </w:r>
      <w:r>
        <w:rPr>
          <w:color w:val="595B60"/>
          <w:w w:val="98"/>
          <w:sz w:val="20"/>
        </w:rPr>
        <w:t>la</w:t>
      </w:r>
      <w:r>
        <w:rPr>
          <w:color w:val="595B60"/>
          <w:w w:val="99"/>
          <w:sz w:val="20"/>
        </w:rPr>
        <w:t>st</w:t>
      </w:r>
      <w:r>
        <w:rPr>
          <w:color w:val="595B60"/>
          <w:sz w:val="20"/>
        </w:rPr>
        <w:t xml:space="preserve"> </w:t>
      </w:r>
      <w:r>
        <w:rPr>
          <w:color w:val="595B60"/>
          <w:spacing w:val="-17"/>
          <w:sz w:val="20"/>
        </w:rPr>
        <w:t xml:space="preserve"> </w:t>
      </w:r>
      <w:r>
        <w:rPr>
          <w:color w:val="595B60"/>
          <w:w w:val="99"/>
          <w:sz w:val="20"/>
        </w:rPr>
        <w:t>3 months,</w:t>
      </w:r>
      <w:r>
        <w:rPr>
          <w:color w:val="595B60"/>
          <w:spacing w:val="9"/>
          <w:sz w:val="20"/>
        </w:rPr>
        <w:t xml:space="preserve"> </w:t>
      </w:r>
      <w:r>
        <w:rPr>
          <w:color w:val="595B60"/>
          <w:w w:val="99"/>
          <w:sz w:val="20"/>
        </w:rPr>
        <w:t>as</w:t>
      </w:r>
      <w:r>
        <w:rPr>
          <w:color w:val="595B60"/>
          <w:spacing w:val="10"/>
          <w:sz w:val="20"/>
        </w:rPr>
        <w:t xml:space="preserve"> </w:t>
      </w:r>
      <w:r>
        <w:rPr>
          <w:color w:val="595B60"/>
          <w:w w:val="99"/>
          <w:sz w:val="20"/>
        </w:rPr>
        <w:t>there</w:t>
      </w:r>
      <w:r>
        <w:rPr>
          <w:color w:val="595B60"/>
          <w:spacing w:val="9"/>
          <w:sz w:val="20"/>
        </w:rPr>
        <w:t xml:space="preserve"> </w:t>
      </w:r>
      <w:r>
        <w:rPr>
          <w:color w:val="595B60"/>
          <w:w w:val="99"/>
          <w:sz w:val="20"/>
        </w:rPr>
        <w:t>has</w:t>
      </w:r>
      <w:r>
        <w:rPr>
          <w:color w:val="595B60"/>
          <w:spacing w:val="9"/>
          <w:sz w:val="20"/>
        </w:rPr>
        <w:t xml:space="preserve"> </w:t>
      </w:r>
      <w:r>
        <w:rPr>
          <w:color w:val="595B60"/>
          <w:w w:val="99"/>
          <w:sz w:val="20"/>
        </w:rPr>
        <w:t>be</w:t>
      </w:r>
      <w:r>
        <w:rPr>
          <w:color w:val="595B60"/>
          <w:spacing w:val="-62"/>
          <w:w w:val="99"/>
          <w:sz w:val="20"/>
        </w:rPr>
        <w:t>e</w:t>
      </w:r>
      <w:r>
        <w:rPr>
          <w:rFonts w:ascii="Arial"/>
          <w:b/>
          <w:color w:val="FFFFFF"/>
          <w:spacing w:val="-50"/>
          <w:w w:val="99"/>
          <w:position w:val="-5"/>
          <w:sz w:val="20"/>
        </w:rPr>
        <w:t>s</w:t>
      </w:r>
      <w:r>
        <w:rPr>
          <w:color w:val="595B60"/>
          <w:spacing w:val="-32"/>
          <w:w w:val="99"/>
          <w:sz w:val="20"/>
        </w:rPr>
        <w:t>n</w:t>
      </w:r>
      <w:r>
        <w:rPr>
          <w:rFonts w:ascii="Arial"/>
          <w:b/>
          <w:color w:val="FFFFFF"/>
          <w:spacing w:val="-16"/>
          <w:w w:val="99"/>
          <w:position w:val="-5"/>
          <w:sz w:val="20"/>
        </w:rPr>
        <w:t>e</w:t>
      </w:r>
      <w:r>
        <w:rPr>
          <w:color w:val="595B60"/>
          <w:spacing w:val="-67"/>
          <w:w w:val="99"/>
          <w:sz w:val="20"/>
        </w:rPr>
        <w:t>g</w:t>
      </w:r>
      <w:r>
        <w:rPr>
          <w:rFonts w:ascii="Arial"/>
          <w:b/>
          <w:color w:val="FFFFFF"/>
          <w:spacing w:val="10"/>
          <w:w w:val="99"/>
          <w:position w:val="-5"/>
          <w:sz w:val="20"/>
        </w:rPr>
        <w:t>l</w:t>
      </w:r>
      <w:r>
        <w:rPr>
          <w:color w:val="595B60"/>
          <w:spacing w:val="-49"/>
          <w:w w:val="99"/>
          <w:sz w:val="20"/>
        </w:rPr>
        <w:t>r</w:t>
      </w:r>
      <w:r>
        <w:rPr>
          <w:rFonts w:ascii="Arial"/>
          <w:b/>
          <w:color w:val="FFFFFF"/>
          <w:spacing w:val="-63"/>
          <w:w w:val="99"/>
          <w:position w:val="-5"/>
          <w:sz w:val="20"/>
        </w:rPr>
        <w:t>e</w:t>
      </w:r>
      <w:r>
        <w:rPr>
          <w:color w:val="595B60"/>
          <w:spacing w:val="-20"/>
          <w:w w:val="99"/>
          <w:sz w:val="20"/>
        </w:rPr>
        <w:t>o</w:t>
      </w:r>
      <w:r>
        <w:rPr>
          <w:rFonts w:ascii="Arial"/>
          <w:b/>
          <w:color w:val="FFFFFF"/>
          <w:spacing w:val="-91"/>
          <w:w w:val="99"/>
          <w:position w:val="-5"/>
          <w:sz w:val="20"/>
        </w:rPr>
        <w:t>c</w:t>
      </w:r>
      <w:r>
        <w:rPr>
          <w:color w:val="595B60"/>
          <w:spacing w:val="-24"/>
          <w:w w:val="99"/>
          <w:sz w:val="20"/>
        </w:rPr>
        <w:t>w</w:t>
      </w:r>
      <w:r>
        <w:rPr>
          <w:rFonts w:ascii="Arial"/>
          <w:b/>
          <w:color w:val="FFFFFF"/>
          <w:spacing w:val="-43"/>
          <w:w w:val="99"/>
          <w:position w:val="-5"/>
          <w:sz w:val="20"/>
        </w:rPr>
        <w:t>t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96"/>
          <w:w w:val="99"/>
          <w:sz w:val="20"/>
        </w:rPr>
        <w:t>h</w:t>
      </w:r>
      <w:r>
        <w:rPr>
          <w:rFonts w:ascii="Arial"/>
          <w:b/>
          <w:color w:val="FFFFFF"/>
          <w:w w:val="99"/>
          <w:position w:val="-5"/>
          <w:sz w:val="20"/>
        </w:rPr>
        <w:t>i</w:t>
      </w:r>
      <w:r>
        <w:rPr>
          <w:rFonts w:ascii="Arial"/>
          <w:b/>
          <w:color w:val="FFFFFF"/>
          <w:spacing w:val="-27"/>
          <w:position w:val="-5"/>
          <w:sz w:val="20"/>
        </w:rPr>
        <w:t xml:space="preserve"> </w:t>
      </w:r>
      <w:r>
        <w:rPr>
          <w:rFonts w:ascii="Arial"/>
          <w:b/>
          <w:color w:val="FFFFFF"/>
          <w:spacing w:val="-48"/>
          <w:w w:val="99"/>
          <w:position w:val="-5"/>
          <w:sz w:val="20"/>
        </w:rPr>
        <w:t>o</w:t>
      </w:r>
      <w:r>
        <w:rPr>
          <w:color w:val="595B60"/>
          <w:spacing w:val="-35"/>
          <w:w w:val="99"/>
          <w:sz w:val="20"/>
        </w:rPr>
        <w:t>u</w:t>
      </w:r>
      <w:r>
        <w:rPr>
          <w:rFonts w:ascii="Arial"/>
          <w:b/>
          <w:color w:val="FFFFFF"/>
          <w:spacing w:val="-88"/>
          <w:w w:val="99"/>
          <w:position w:val="-5"/>
          <w:sz w:val="20"/>
        </w:rPr>
        <w:t>n</w:t>
      </w:r>
      <w:r>
        <w:rPr>
          <w:color w:val="595B60"/>
          <w:w w:val="99"/>
          <w:sz w:val="20"/>
        </w:rPr>
        <w:t>pc</w:t>
      </w:r>
      <w:r>
        <w:rPr>
          <w:color w:val="595B60"/>
          <w:spacing w:val="-78"/>
          <w:w w:val="99"/>
          <w:sz w:val="20"/>
        </w:rPr>
        <w:t>y</w:t>
      </w:r>
      <w:r>
        <w:rPr>
          <w:rFonts w:ascii="Arial"/>
          <w:b/>
          <w:color w:val="FFFFFF"/>
          <w:spacing w:val="-33"/>
          <w:w w:val="99"/>
          <w:position w:val="-5"/>
          <w:sz w:val="20"/>
        </w:rPr>
        <w:t>c</w:t>
      </w:r>
      <w:r>
        <w:rPr>
          <w:color w:val="595B60"/>
          <w:spacing w:val="-38"/>
          <w:w w:val="99"/>
          <w:sz w:val="20"/>
        </w:rPr>
        <w:t>c</w:t>
      </w:r>
      <w:r>
        <w:rPr>
          <w:rFonts w:ascii="Arial"/>
          <w:b/>
          <w:color w:val="FFFFFF"/>
          <w:spacing w:val="-84"/>
          <w:w w:val="99"/>
          <w:position w:val="-5"/>
          <w:sz w:val="20"/>
        </w:rPr>
        <w:t>o</w:t>
      </w:r>
      <w:r>
        <w:rPr>
          <w:color w:val="595B60"/>
          <w:w w:val="97"/>
          <w:sz w:val="20"/>
        </w:rPr>
        <w:t>l</w:t>
      </w:r>
      <w:r>
        <w:rPr>
          <w:color w:val="595B60"/>
          <w:spacing w:val="-43"/>
          <w:w w:val="99"/>
          <w:sz w:val="20"/>
        </w:rPr>
        <w:t>e</w:t>
      </w:r>
      <w:r>
        <w:rPr>
          <w:rFonts w:ascii="Arial"/>
          <w:b/>
          <w:color w:val="FFFFFF"/>
          <w:spacing w:val="-17"/>
          <w:w w:val="99"/>
          <w:position w:val="-5"/>
          <w:sz w:val="20"/>
        </w:rPr>
        <w:t>n</w:t>
      </w:r>
      <w:r>
        <w:rPr>
          <w:color w:val="595B60"/>
          <w:spacing w:val="-55"/>
          <w:w w:val="99"/>
          <w:sz w:val="20"/>
        </w:rPr>
        <w:t>s</w:t>
      </w:r>
      <w:r>
        <w:rPr>
          <w:rFonts w:ascii="Arial"/>
          <w:b/>
          <w:color w:val="FFFFFF"/>
          <w:spacing w:val="-12"/>
          <w:w w:val="99"/>
          <w:position w:val="-5"/>
          <w:sz w:val="20"/>
        </w:rPr>
        <w:t>t</w:t>
      </w:r>
      <w:r>
        <w:rPr>
          <w:color w:val="595B60"/>
          <w:spacing w:val="-71"/>
          <w:w w:val="99"/>
          <w:sz w:val="20"/>
        </w:rPr>
        <w:t>u</w:t>
      </w:r>
      <w:r>
        <w:rPr>
          <w:rFonts w:ascii="Arial"/>
          <w:b/>
          <w:color w:val="FFFFFF"/>
          <w:spacing w:val="-7"/>
          <w:w w:val="99"/>
          <w:position w:val="-5"/>
          <w:sz w:val="20"/>
        </w:rPr>
        <w:t>r</w:t>
      </w:r>
      <w:r>
        <w:rPr>
          <w:color w:val="595B60"/>
          <w:spacing w:val="-64"/>
          <w:w w:val="99"/>
          <w:sz w:val="20"/>
        </w:rPr>
        <w:t>s</w:t>
      </w:r>
      <w:r>
        <w:rPr>
          <w:rFonts w:ascii="Arial"/>
          <w:b/>
          <w:color w:val="FFFFFF"/>
          <w:spacing w:val="8"/>
          <w:w w:val="99"/>
          <w:position w:val="-5"/>
          <w:sz w:val="20"/>
        </w:rPr>
        <w:t>i</w:t>
      </w:r>
      <w:r>
        <w:rPr>
          <w:color w:val="595B60"/>
          <w:spacing w:val="-35"/>
          <w:w w:val="99"/>
          <w:sz w:val="20"/>
        </w:rPr>
        <w:t>t</w:t>
      </w:r>
      <w:r>
        <w:rPr>
          <w:rFonts w:ascii="Arial"/>
          <w:b/>
          <w:color w:val="FFFFFF"/>
          <w:spacing w:val="-87"/>
          <w:w w:val="99"/>
          <w:position w:val="-5"/>
          <w:sz w:val="20"/>
        </w:rPr>
        <w:t>b</w:t>
      </w:r>
      <w:r>
        <w:rPr>
          <w:color w:val="595B60"/>
          <w:w w:val="99"/>
          <w:sz w:val="20"/>
        </w:rPr>
        <w:t>a</w:t>
      </w:r>
      <w:r>
        <w:rPr>
          <w:color w:val="595B60"/>
          <w:spacing w:val="-40"/>
          <w:w w:val="97"/>
          <w:sz w:val="20"/>
        </w:rPr>
        <w:t>i</w:t>
      </w:r>
      <w:r>
        <w:rPr>
          <w:rFonts w:ascii="Arial"/>
          <w:b/>
          <w:color w:val="FFFFFF"/>
          <w:spacing w:val="-83"/>
          <w:w w:val="99"/>
          <w:position w:val="-5"/>
          <w:sz w:val="20"/>
        </w:rPr>
        <w:t>u</w:t>
      </w:r>
      <w:r>
        <w:rPr>
          <w:color w:val="595B60"/>
          <w:w w:val="99"/>
          <w:sz w:val="20"/>
        </w:rPr>
        <w:t>n</w:t>
      </w:r>
      <w:r>
        <w:rPr>
          <w:rFonts w:ascii="Arial"/>
          <w:b/>
          <w:color w:val="FFFFFF"/>
          <w:spacing w:val="-66"/>
          <w:w w:val="99"/>
          <w:position w:val="-5"/>
          <w:sz w:val="20"/>
        </w:rPr>
        <w:t>t</w:t>
      </w:r>
      <w:r>
        <w:rPr>
          <w:color w:val="595B60"/>
          <w:spacing w:val="-16"/>
          <w:w w:val="99"/>
          <w:sz w:val="20"/>
        </w:rPr>
        <w:t>a</w:t>
      </w:r>
      <w:r>
        <w:rPr>
          <w:rFonts w:ascii="Arial"/>
          <w:b/>
          <w:color w:val="FFFFFF"/>
          <w:spacing w:val="-40"/>
          <w:w w:val="99"/>
          <w:position w:val="-5"/>
          <w:sz w:val="20"/>
        </w:rPr>
        <w:t>i</w:t>
      </w:r>
      <w:r>
        <w:rPr>
          <w:color w:val="595B60"/>
          <w:spacing w:val="-43"/>
          <w:w w:val="99"/>
          <w:sz w:val="20"/>
        </w:rPr>
        <w:t>b</w:t>
      </w:r>
      <w:r>
        <w:rPr>
          <w:rFonts w:ascii="Arial"/>
          <w:b/>
          <w:color w:val="FFFFFF"/>
          <w:spacing w:val="-79"/>
          <w:w w:val="99"/>
          <w:position w:val="-5"/>
          <w:sz w:val="20"/>
        </w:rPr>
        <w:t>n</w:t>
      </w:r>
      <w:r>
        <w:rPr>
          <w:color w:val="595B60"/>
          <w:w w:val="97"/>
          <w:sz w:val="20"/>
        </w:rPr>
        <w:t>il</w:t>
      </w:r>
      <w:r>
        <w:rPr>
          <w:color w:val="595B60"/>
          <w:spacing w:val="-26"/>
          <w:w w:val="97"/>
          <w:sz w:val="20"/>
        </w:rPr>
        <w:t>i</w:t>
      </w:r>
      <w:r>
        <w:rPr>
          <w:rFonts w:ascii="Arial"/>
          <w:b/>
          <w:color w:val="FFFFFF"/>
          <w:spacing w:val="-97"/>
          <w:w w:val="99"/>
          <w:position w:val="-5"/>
          <w:sz w:val="20"/>
        </w:rPr>
        <w:t>g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15"/>
          <w:w w:val="99"/>
          <w:sz w:val="20"/>
        </w:rPr>
        <w:t>y</w:t>
      </w:r>
      <w:r>
        <w:rPr>
          <w:color w:val="595B60"/>
          <w:w w:val="99"/>
          <w:sz w:val="20"/>
        </w:rPr>
        <w:t>,</w:t>
      </w:r>
      <w:r>
        <w:rPr>
          <w:color w:val="595B60"/>
          <w:spacing w:val="-8"/>
          <w:sz w:val="20"/>
        </w:rPr>
        <w:t xml:space="preserve"> </w:t>
      </w:r>
      <w:r>
        <w:rPr>
          <w:rFonts w:ascii="Arial"/>
          <w:b/>
          <w:color w:val="FFFFFF"/>
          <w:spacing w:val="-50"/>
          <w:w w:val="99"/>
          <w:position w:val="-5"/>
          <w:sz w:val="20"/>
        </w:rPr>
        <w:t>t</w:t>
      </w:r>
      <w:r>
        <w:rPr>
          <w:color w:val="595B60"/>
          <w:spacing w:val="-66"/>
          <w:w w:val="99"/>
          <w:sz w:val="20"/>
        </w:rPr>
        <w:t>U</w:t>
      </w:r>
      <w:r>
        <w:rPr>
          <w:rFonts w:ascii="Arial"/>
          <w:b/>
          <w:color w:val="FFFFFF"/>
          <w:spacing w:val="-57"/>
          <w:w w:val="99"/>
          <w:position w:val="-5"/>
          <w:sz w:val="20"/>
        </w:rPr>
        <w:t>o</w:t>
      </w:r>
      <w:r>
        <w:rPr>
          <w:color w:val="595B60"/>
          <w:w w:val="99"/>
          <w:sz w:val="20"/>
        </w:rPr>
        <w:t>rb</w:t>
      </w:r>
      <w:r>
        <w:rPr>
          <w:color w:val="595B60"/>
          <w:spacing w:val="-87"/>
          <w:w w:val="99"/>
          <w:sz w:val="20"/>
        </w:rPr>
        <w:t>a</w:t>
      </w:r>
      <w:r>
        <w:rPr>
          <w:rFonts w:ascii="Arial"/>
          <w:b/>
          <w:color w:val="FFFFFF"/>
          <w:w w:val="99"/>
          <w:position w:val="-5"/>
          <w:sz w:val="20"/>
        </w:rPr>
        <w:t>t</w:t>
      </w:r>
      <w:r>
        <w:rPr>
          <w:rFonts w:ascii="Arial"/>
          <w:b/>
          <w:color w:val="FFFFFF"/>
          <w:spacing w:val="-35"/>
          <w:position w:val="-5"/>
          <w:sz w:val="20"/>
        </w:rPr>
        <w:t xml:space="preserve"> </w:t>
      </w:r>
      <w:r>
        <w:rPr>
          <w:color w:val="595B60"/>
          <w:spacing w:val="-103"/>
          <w:w w:val="99"/>
          <w:sz w:val="20"/>
        </w:rPr>
        <w:t>n</w:t>
      </w:r>
      <w:r>
        <w:rPr>
          <w:rFonts w:ascii="Arial"/>
          <w:b/>
          <w:color w:val="FFFFFF"/>
          <w:spacing w:val="-19"/>
          <w:w w:val="99"/>
          <w:position w:val="-5"/>
          <w:sz w:val="20"/>
        </w:rPr>
        <w:t>h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96"/>
          <w:w w:val="99"/>
          <w:sz w:val="20"/>
        </w:rPr>
        <w:t>z</w:t>
      </w:r>
      <w:r>
        <w:rPr>
          <w:rFonts w:ascii="Arial"/>
          <w:b/>
          <w:color w:val="FFFFFF"/>
          <w:spacing w:val="-15"/>
          <w:w w:val="99"/>
          <w:position w:val="-5"/>
          <w:sz w:val="20"/>
        </w:rPr>
        <w:t>e</w:t>
      </w:r>
      <w:r>
        <w:rPr>
          <w:color w:val="595B60"/>
          <w:w w:val="99"/>
          <w:sz w:val="20"/>
        </w:rPr>
        <w:t>ation</w:t>
      </w:r>
      <w:r>
        <w:rPr>
          <w:color w:val="595B60"/>
          <w:spacing w:val="10"/>
          <w:sz w:val="20"/>
        </w:rPr>
        <w:t xml:space="preserve"> </w:t>
      </w:r>
      <w:r>
        <w:rPr>
          <w:color w:val="595B60"/>
          <w:w w:val="99"/>
          <w:sz w:val="20"/>
        </w:rPr>
        <w:t xml:space="preserve">and </w:t>
      </w:r>
      <w:r>
        <w:rPr>
          <w:color w:val="595B60"/>
          <w:w w:val="95"/>
          <w:sz w:val="20"/>
        </w:rPr>
        <w:t>shift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standard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living.</w:t>
      </w:r>
      <w:r>
        <w:rPr>
          <w:color w:val="595B60"/>
          <w:spacing w:val="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context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large</w:t>
      </w:r>
      <w:r>
        <w:rPr>
          <w:color w:val="595B60"/>
          <w:spacing w:val="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banks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financials-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they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have</w:t>
      </w:r>
    </w:p>
    <w:p w14:paraId="19BDBDC6" w14:textId="2DBFEAEB" w:rsidR="00FA4FCE" w:rsidRDefault="009C32EE">
      <w:pPr>
        <w:pStyle w:val="BodyText"/>
        <w:spacing w:line="232" w:lineRule="auto"/>
        <w:ind w:left="28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87552" behindDoc="1" locked="0" layoutInCell="1" allowOverlap="1" wp14:anchorId="265C0605" wp14:editId="1B51D75E">
                <wp:simplePos x="0" y="0"/>
                <wp:positionH relativeFrom="page">
                  <wp:posOffset>1355725</wp:posOffset>
                </wp:positionH>
                <wp:positionV relativeFrom="paragraph">
                  <wp:posOffset>377190</wp:posOffset>
                </wp:positionV>
                <wp:extent cx="2443480" cy="614680"/>
                <wp:effectExtent l="0" t="0" r="0" b="0"/>
                <wp:wrapNone/>
                <wp:docPr id="1652671680" name="AutoShape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43480" cy="614680"/>
                        </a:xfrm>
                        <a:custGeom>
                          <a:avLst/>
                          <a:gdLst>
                            <a:gd name="T0" fmla="+- 0 5983 2135"/>
                            <a:gd name="T1" fmla="*/ T0 w 3848"/>
                            <a:gd name="T2" fmla="+- 0 1562 594"/>
                            <a:gd name="T3" fmla="*/ 1562 h 968"/>
                            <a:gd name="T4" fmla="+- 0 2819 2135"/>
                            <a:gd name="T5" fmla="*/ T4 w 3848"/>
                            <a:gd name="T6" fmla="+- 0 1543 594"/>
                            <a:gd name="T7" fmla="*/ 1543 h 968"/>
                            <a:gd name="T8" fmla="+- 0 2819 2135"/>
                            <a:gd name="T9" fmla="*/ T8 w 3848"/>
                            <a:gd name="T10" fmla="+- 0 1231 594"/>
                            <a:gd name="T11" fmla="*/ 1231 h 968"/>
                            <a:gd name="T12" fmla="+- 0 2135 2135"/>
                            <a:gd name="T13" fmla="*/ T12 w 3848"/>
                            <a:gd name="T14" fmla="+- 0 594 594"/>
                            <a:gd name="T15" fmla="*/ 594 h 968"/>
                            <a:gd name="T16" fmla="+- 0 2819 2135"/>
                            <a:gd name="T17" fmla="*/ T16 w 3848"/>
                            <a:gd name="T18" fmla="+- 0 912 594"/>
                            <a:gd name="T19" fmla="*/ 912 h 968"/>
                            <a:gd name="T20" fmla="+- 0 5983 2135"/>
                            <a:gd name="T21" fmla="*/ T20 w 3848"/>
                            <a:gd name="T22" fmla="+- 0 912 594"/>
                            <a:gd name="T23" fmla="*/ 912 h 968"/>
                            <a:gd name="T24" fmla="+- 0 5983 2135"/>
                            <a:gd name="T25" fmla="*/ T24 w 3848"/>
                            <a:gd name="T26" fmla="+- 0 1562 594"/>
                            <a:gd name="T27" fmla="*/ 1562 h 968"/>
                            <a:gd name="T28" fmla="+- 0 5983 2135"/>
                            <a:gd name="T29" fmla="*/ T28 w 3848"/>
                            <a:gd name="T30" fmla="+- 0 912 594"/>
                            <a:gd name="T31" fmla="*/ 912 h 968"/>
                            <a:gd name="T32" fmla="+- 0 2819 2135"/>
                            <a:gd name="T33" fmla="*/ T32 w 3848"/>
                            <a:gd name="T34" fmla="+- 0 912 594"/>
                            <a:gd name="T35" fmla="*/ 912 h 968"/>
                            <a:gd name="T36" fmla="+- 0 2819 2135"/>
                            <a:gd name="T37" fmla="*/ T36 w 3848"/>
                            <a:gd name="T38" fmla="+- 0 686 594"/>
                            <a:gd name="T39" fmla="*/ 686 h 968"/>
                            <a:gd name="T40" fmla="+- 0 5983 2135"/>
                            <a:gd name="T41" fmla="*/ T40 w 3848"/>
                            <a:gd name="T42" fmla="+- 0 706 594"/>
                            <a:gd name="T43" fmla="*/ 706 h 968"/>
                            <a:gd name="T44" fmla="+- 0 5983 2135"/>
                            <a:gd name="T45" fmla="*/ T44 w 3848"/>
                            <a:gd name="T46" fmla="+- 0 912 594"/>
                            <a:gd name="T47" fmla="*/ 912 h 9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3848" h="968">
                              <a:moveTo>
                                <a:pt x="3848" y="968"/>
                              </a:moveTo>
                              <a:lnTo>
                                <a:pt x="684" y="949"/>
                              </a:lnTo>
                              <a:lnTo>
                                <a:pt x="684" y="637"/>
                              </a:lnTo>
                              <a:lnTo>
                                <a:pt x="0" y="0"/>
                              </a:lnTo>
                              <a:lnTo>
                                <a:pt x="684" y="318"/>
                              </a:lnTo>
                              <a:lnTo>
                                <a:pt x="3848" y="318"/>
                              </a:lnTo>
                              <a:lnTo>
                                <a:pt x="3848" y="968"/>
                              </a:lnTo>
                              <a:close/>
                              <a:moveTo>
                                <a:pt x="3848" y="318"/>
                              </a:moveTo>
                              <a:lnTo>
                                <a:pt x="684" y="318"/>
                              </a:lnTo>
                              <a:lnTo>
                                <a:pt x="684" y="92"/>
                              </a:lnTo>
                              <a:lnTo>
                                <a:pt x="3848" y="112"/>
                              </a:lnTo>
                              <a:lnTo>
                                <a:pt x="3848" y="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0DEE1" id="AutoShape 702" o:spid="_x0000_s1026" style="position:absolute;margin-left:106.75pt;margin-top:29.7pt;width:192.4pt;height:48.4pt;z-index:-2482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48,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" path="m3848,968l684,949r,-312l,,684,318r3164,l3848,968xm3848,318r-3164,l684,92r3164,20l3848,318xe" fillcolor="#002134" stroked="f">
                <v:path arrowok="t" o:connecttype="custom" o:connectlocs="2443480,991870;434340,979805;434340,781685;0,377190;434340,579120;2443480,579120;2443480,991870;2443480,579120;434340,579120;434340,435610;2443480,448310;2443480,579120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8493184" behindDoc="1" locked="0" layoutInCell="1" allowOverlap="1" wp14:anchorId="335FA3B1" wp14:editId="1F2C1B51">
                <wp:simplePos x="0" y="0"/>
                <wp:positionH relativeFrom="page">
                  <wp:posOffset>1858645</wp:posOffset>
                </wp:positionH>
                <wp:positionV relativeFrom="paragraph">
                  <wp:posOffset>481330</wp:posOffset>
                </wp:positionV>
                <wp:extent cx="1880235" cy="167005"/>
                <wp:effectExtent l="0" t="0" r="0" b="0"/>
                <wp:wrapNone/>
                <wp:docPr id="1197883833" name="Text Box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235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1E7EA" w14:textId="77777777" w:rsidR="00FA4FCE" w:rsidRDefault="009C32EE">
                            <w:pPr>
                              <w:spacing w:before="4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10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8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10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6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FA3B1" id="Text Box 701" o:spid="_x0000_s1044" type="#_x0000_t202" style="position:absolute;left:0;text-align:left;margin-left:146.35pt;margin-top:37.9pt;width:148.05pt;height:13.15pt;z-index:-2482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" filled="f" stroked="f">
                <v:textbox inset="0,0,0,0">
                  <w:txbxContent>
                    <w:p w14:paraId="2AB1E7EA" w14:textId="77777777" w:rsidR="00FA4FCE" w:rsidRDefault="009C32EE">
                      <w:pPr>
                        <w:spacing w:before="4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F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u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d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10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g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’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8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10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m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k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6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w w:val="95"/>
                          <w:sz w:val="2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a positive outlook but currently Large cap banks have been the biggest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underperformers in the last few quarters despite being relatively cheap and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good results. There could be a positive outlook for Power demand along with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transition seen in the energy segment in context to utilities Capex cycle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revival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long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sustainable opportunity</w:t>
      </w:r>
      <w:r>
        <w:rPr>
          <w:color w:val="595B60"/>
          <w:spacing w:val="-2"/>
        </w:rPr>
        <w:t xml:space="preserve"> </w:t>
      </w:r>
      <w:r>
        <w:rPr>
          <w:color w:val="595B60"/>
          <w:w w:val="130"/>
        </w:rPr>
        <w:t>–</w:t>
      </w:r>
      <w:r>
        <w:rPr>
          <w:color w:val="595B60"/>
          <w:spacing w:val="-18"/>
          <w:w w:val="130"/>
        </w:rPr>
        <w:t xml:space="preserve"> </w:t>
      </w:r>
      <w:r>
        <w:rPr>
          <w:color w:val="595B60"/>
        </w:rPr>
        <w:t>PLI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scheme,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Localization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,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China</w:t>
      </w:r>
    </w:p>
    <w:p w14:paraId="1F2617EB" w14:textId="77777777" w:rsidR="00FA4FCE" w:rsidRDefault="009C32EE">
      <w:pPr>
        <w:spacing w:line="178" w:lineRule="exact"/>
        <w:ind w:left="286"/>
        <w:jc w:val="both"/>
        <w:rPr>
          <w:sz w:val="20"/>
        </w:rPr>
      </w:pPr>
      <w:r>
        <w:rPr>
          <w:color w:val="595B60"/>
          <w:w w:val="99"/>
          <w:sz w:val="20"/>
        </w:rPr>
        <w:t>Plus</w:t>
      </w:r>
      <w:r>
        <w:rPr>
          <w:color w:val="595B60"/>
          <w:spacing w:val="5"/>
          <w:sz w:val="20"/>
        </w:rPr>
        <w:t xml:space="preserve"> </w:t>
      </w:r>
      <w:r>
        <w:rPr>
          <w:color w:val="595B60"/>
          <w:w w:val="99"/>
          <w:sz w:val="20"/>
        </w:rPr>
        <w:t>one</w:t>
      </w:r>
      <w:r>
        <w:rPr>
          <w:color w:val="595B60"/>
          <w:spacing w:val="4"/>
          <w:sz w:val="20"/>
        </w:rPr>
        <w:t xml:space="preserve"> </w:t>
      </w:r>
      <w:r>
        <w:rPr>
          <w:color w:val="595B60"/>
          <w:w w:val="99"/>
          <w:sz w:val="20"/>
        </w:rPr>
        <w:t>with</w:t>
      </w:r>
      <w:r>
        <w:rPr>
          <w:color w:val="595B60"/>
          <w:spacing w:val="5"/>
          <w:sz w:val="20"/>
        </w:rPr>
        <w:t xml:space="preserve"> </w:t>
      </w:r>
      <w:r>
        <w:rPr>
          <w:color w:val="595B60"/>
          <w:w w:val="99"/>
          <w:sz w:val="20"/>
        </w:rPr>
        <w:t>good</w:t>
      </w:r>
      <w:r>
        <w:rPr>
          <w:color w:val="595B60"/>
          <w:spacing w:val="5"/>
          <w:sz w:val="20"/>
        </w:rPr>
        <w:t xml:space="preserve"> </w:t>
      </w:r>
      <w:r>
        <w:rPr>
          <w:color w:val="595B60"/>
          <w:w w:val="99"/>
          <w:sz w:val="20"/>
        </w:rPr>
        <w:t>3QFY</w:t>
      </w:r>
      <w:r>
        <w:rPr>
          <w:color w:val="595B60"/>
          <w:spacing w:val="-27"/>
          <w:w w:val="99"/>
          <w:sz w:val="20"/>
        </w:rPr>
        <w:t>2</w:t>
      </w:r>
      <w:r>
        <w:rPr>
          <w:rFonts w:ascii="Arial"/>
          <w:b/>
          <w:color w:val="FFFFFF"/>
          <w:spacing w:val="-96"/>
          <w:w w:val="99"/>
          <w:position w:val="9"/>
          <w:sz w:val="20"/>
        </w:rPr>
        <w:t>o</w:t>
      </w:r>
      <w:r>
        <w:rPr>
          <w:color w:val="595B60"/>
          <w:spacing w:val="-16"/>
          <w:w w:val="99"/>
          <w:sz w:val="20"/>
        </w:rPr>
        <w:t>3</w:t>
      </w:r>
      <w:r>
        <w:rPr>
          <w:rFonts w:ascii="Arial"/>
          <w:b/>
          <w:color w:val="FFFFFF"/>
          <w:spacing w:val="-49"/>
          <w:w w:val="99"/>
          <w:position w:val="9"/>
          <w:sz w:val="20"/>
        </w:rPr>
        <w:t>u</w:t>
      </w:r>
      <w:r>
        <w:rPr>
          <w:color w:val="595B60"/>
          <w:spacing w:val="-62"/>
          <w:w w:val="99"/>
          <w:sz w:val="20"/>
        </w:rPr>
        <w:t>e</w:t>
      </w:r>
      <w:r>
        <w:rPr>
          <w:rFonts w:ascii="Arial"/>
          <w:b/>
          <w:color w:val="FFFFFF"/>
          <w:spacing w:val="-5"/>
          <w:w w:val="99"/>
          <w:position w:val="9"/>
          <w:sz w:val="20"/>
        </w:rPr>
        <w:t>t</w:t>
      </w:r>
      <w:r>
        <w:rPr>
          <w:color w:val="595B60"/>
          <w:spacing w:val="-107"/>
          <w:w w:val="99"/>
          <w:sz w:val="20"/>
        </w:rPr>
        <w:t>a</w:t>
      </w:r>
      <w:r>
        <w:rPr>
          <w:rFonts w:ascii="Arial"/>
          <w:b/>
          <w:color w:val="FFFFFF"/>
          <w:w w:val="99"/>
          <w:position w:val="9"/>
          <w:sz w:val="20"/>
        </w:rPr>
        <w:t>l</w:t>
      </w:r>
      <w:r>
        <w:rPr>
          <w:rFonts w:ascii="Arial"/>
          <w:b/>
          <w:color w:val="FFFFFF"/>
          <w:spacing w:val="-71"/>
          <w:w w:val="99"/>
          <w:position w:val="9"/>
          <w:sz w:val="20"/>
        </w:rPr>
        <w:t>o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107"/>
          <w:w w:val="99"/>
          <w:sz w:val="20"/>
        </w:rPr>
        <w:t>n</w:t>
      </w:r>
      <w:r>
        <w:rPr>
          <w:rFonts w:ascii="Arial"/>
          <w:b/>
          <w:color w:val="FFFFFF"/>
          <w:spacing w:val="-15"/>
          <w:w w:val="99"/>
          <w:position w:val="9"/>
          <w:sz w:val="20"/>
        </w:rPr>
        <w:t>o</w:t>
      </w:r>
      <w:r>
        <w:rPr>
          <w:color w:val="595B60"/>
          <w:spacing w:val="-30"/>
          <w:w w:val="97"/>
          <w:sz w:val="20"/>
        </w:rPr>
        <w:t>i</w:t>
      </w:r>
      <w:r>
        <w:rPr>
          <w:rFonts w:ascii="Arial"/>
          <w:b/>
          <w:color w:val="FFFFFF"/>
          <w:spacing w:val="-82"/>
          <w:w w:val="99"/>
          <w:position w:val="9"/>
          <w:sz w:val="20"/>
        </w:rPr>
        <w:t>k</w:t>
      </w:r>
      <w:r>
        <w:rPr>
          <w:color w:val="595B60"/>
          <w:w w:val="99"/>
          <w:sz w:val="20"/>
        </w:rPr>
        <w:t>n</w:t>
      </w:r>
      <w:r>
        <w:rPr>
          <w:color w:val="595B60"/>
          <w:spacing w:val="-90"/>
          <w:w w:val="99"/>
          <w:sz w:val="20"/>
        </w:rPr>
        <w:t>g</w:t>
      </w:r>
      <w:r>
        <w:rPr>
          <w:rFonts w:ascii="Arial"/>
          <w:b/>
          <w:color w:val="FFFFFF"/>
          <w:spacing w:val="-21"/>
          <w:w w:val="99"/>
          <w:position w:val="9"/>
          <w:sz w:val="20"/>
        </w:rPr>
        <w:t>a</w:t>
      </w:r>
      <w:r>
        <w:rPr>
          <w:color w:val="595B60"/>
          <w:spacing w:val="-80"/>
          <w:w w:val="99"/>
          <w:sz w:val="20"/>
        </w:rPr>
        <w:t>s</w:t>
      </w:r>
      <w:r>
        <w:rPr>
          <w:rFonts w:ascii="Arial"/>
          <w:b/>
          <w:color w:val="FFFFFF"/>
          <w:w w:val="99"/>
          <w:position w:val="9"/>
          <w:sz w:val="20"/>
        </w:rPr>
        <w:t>n</w:t>
      </w:r>
      <w:r>
        <w:rPr>
          <w:rFonts w:ascii="Arial"/>
          <w:b/>
          <w:color w:val="FFFFFF"/>
          <w:spacing w:val="-107"/>
          <w:w w:val="99"/>
          <w:position w:val="9"/>
          <w:sz w:val="20"/>
        </w:rPr>
        <w:t>d</w:t>
      </w:r>
      <w:r>
        <w:rPr>
          <w:color w:val="595B60"/>
          <w:w w:val="99"/>
          <w:sz w:val="20"/>
        </w:rPr>
        <w:t>c</w:t>
      </w:r>
      <w:r>
        <w:rPr>
          <w:color w:val="595B60"/>
          <w:spacing w:val="-43"/>
          <w:w w:val="99"/>
          <w:sz w:val="20"/>
        </w:rPr>
        <w:t>y</w:t>
      </w:r>
      <w:r>
        <w:rPr>
          <w:rFonts w:ascii="Arial"/>
          <w:b/>
          <w:color w:val="FFFFFF"/>
          <w:spacing w:val="-69"/>
          <w:w w:val="99"/>
          <w:position w:val="9"/>
          <w:sz w:val="20"/>
        </w:rPr>
        <w:t>k</w:t>
      </w:r>
      <w:r>
        <w:rPr>
          <w:color w:val="595B60"/>
          <w:spacing w:val="-32"/>
          <w:w w:val="99"/>
          <w:sz w:val="20"/>
        </w:rPr>
        <w:t>c</w:t>
      </w:r>
      <w:r>
        <w:rPr>
          <w:rFonts w:ascii="Arial"/>
          <w:b/>
          <w:color w:val="FFFFFF"/>
          <w:spacing w:val="-80"/>
          <w:w w:val="99"/>
          <w:position w:val="9"/>
          <w:sz w:val="20"/>
        </w:rPr>
        <w:t>e</w:t>
      </w:r>
      <w:r>
        <w:rPr>
          <w:color w:val="595B60"/>
          <w:w w:val="97"/>
          <w:sz w:val="20"/>
        </w:rPr>
        <w:t>l</w:t>
      </w:r>
      <w:r>
        <w:rPr>
          <w:color w:val="595B60"/>
          <w:spacing w:val="-75"/>
          <w:w w:val="99"/>
          <w:sz w:val="20"/>
        </w:rPr>
        <w:t>e</w:t>
      </w:r>
      <w:r>
        <w:rPr>
          <w:rFonts w:ascii="Arial"/>
          <w:b/>
          <w:color w:val="FFFFFF"/>
          <w:spacing w:val="-36"/>
          <w:w w:val="99"/>
          <w:position w:val="9"/>
          <w:sz w:val="20"/>
        </w:rPr>
        <w:t>y</w:t>
      </w:r>
      <w:r>
        <w:rPr>
          <w:color w:val="595B60"/>
          <w:w w:val="99"/>
          <w:sz w:val="20"/>
        </w:rPr>
        <w:t>.</w:t>
      </w:r>
      <w:r>
        <w:rPr>
          <w:color w:val="595B60"/>
          <w:spacing w:val="-23"/>
          <w:sz w:val="20"/>
        </w:rPr>
        <w:t xml:space="preserve"> </w:t>
      </w:r>
      <w:r>
        <w:rPr>
          <w:rFonts w:ascii="Arial"/>
          <w:b/>
          <w:color w:val="FFFFFF"/>
          <w:spacing w:val="-84"/>
          <w:w w:val="99"/>
          <w:position w:val="9"/>
          <w:sz w:val="20"/>
        </w:rPr>
        <w:t>c</w:t>
      </w:r>
      <w:r>
        <w:rPr>
          <w:color w:val="595B60"/>
          <w:w w:val="99"/>
          <w:sz w:val="20"/>
        </w:rPr>
        <w:t>I</w:t>
      </w:r>
      <w:r>
        <w:rPr>
          <w:color w:val="595B60"/>
          <w:spacing w:val="-84"/>
          <w:w w:val="99"/>
          <w:sz w:val="20"/>
        </w:rPr>
        <w:t>n</w:t>
      </w:r>
      <w:r>
        <w:rPr>
          <w:rFonts w:ascii="Arial"/>
          <w:b/>
          <w:color w:val="FFFFFF"/>
          <w:w w:val="99"/>
          <w:position w:val="9"/>
          <w:sz w:val="20"/>
        </w:rPr>
        <w:t>h</w:t>
      </w:r>
      <w:r>
        <w:rPr>
          <w:rFonts w:ascii="Arial"/>
          <w:b/>
          <w:color w:val="FFFFFF"/>
          <w:spacing w:val="-93"/>
          <w:w w:val="99"/>
          <w:position w:val="9"/>
          <w:sz w:val="20"/>
        </w:rPr>
        <w:t>a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74"/>
          <w:w w:val="99"/>
          <w:sz w:val="20"/>
        </w:rPr>
        <w:t>h</w:t>
      </w:r>
      <w:r>
        <w:rPr>
          <w:rFonts w:ascii="Arial"/>
          <w:b/>
          <w:color w:val="FFFFFF"/>
          <w:spacing w:val="-48"/>
          <w:w w:val="99"/>
          <w:position w:val="9"/>
          <w:sz w:val="20"/>
        </w:rPr>
        <w:t>n</w:t>
      </w:r>
      <w:r>
        <w:rPr>
          <w:color w:val="595B60"/>
          <w:spacing w:val="-63"/>
          <w:w w:val="99"/>
          <w:sz w:val="20"/>
        </w:rPr>
        <w:t>e</w:t>
      </w:r>
      <w:r>
        <w:rPr>
          <w:rFonts w:ascii="Arial"/>
          <w:b/>
          <w:color w:val="FFFFFF"/>
          <w:spacing w:val="-2"/>
          <w:w w:val="99"/>
          <w:position w:val="9"/>
          <w:sz w:val="20"/>
        </w:rPr>
        <w:t>g</w:t>
      </w:r>
      <w:r>
        <w:rPr>
          <w:color w:val="595B60"/>
          <w:spacing w:val="-44"/>
          <w:w w:val="97"/>
          <w:sz w:val="20"/>
        </w:rPr>
        <w:t>l</w:t>
      </w:r>
      <w:r>
        <w:rPr>
          <w:rFonts w:ascii="Arial"/>
          <w:b/>
          <w:color w:val="FFFFFF"/>
          <w:spacing w:val="-68"/>
          <w:w w:val="99"/>
          <w:position w:val="9"/>
          <w:sz w:val="20"/>
        </w:rPr>
        <w:t>e</w:t>
      </w:r>
      <w:r>
        <w:rPr>
          <w:color w:val="595B60"/>
          <w:spacing w:val="-43"/>
          <w:w w:val="99"/>
          <w:sz w:val="20"/>
        </w:rPr>
        <w:t>a</w:t>
      </w:r>
      <w:r>
        <w:rPr>
          <w:rFonts w:ascii="Arial"/>
          <w:b/>
          <w:color w:val="FFFFFF"/>
          <w:spacing w:val="-68"/>
          <w:w w:val="99"/>
          <w:position w:val="9"/>
          <w:sz w:val="20"/>
        </w:rPr>
        <w:t>s</w:t>
      </w:r>
      <w:r>
        <w:rPr>
          <w:color w:val="595B60"/>
          <w:w w:val="99"/>
          <w:sz w:val="20"/>
        </w:rPr>
        <w:t>s</w:t>
      </w:r>
      <w:r>
        <w:rPr>
          <w:color w:val="595B60"/>
          <w:spacing w:val="-37"/>
          <w:w w:val="99"/>
          <w:sz w:val="20"/>
        </w:rPr>
        <w:t>t</w:t>
      </w:r>
      <w:r>
        <w:rPr>
          <w:rFonts w:ascii="Arial"/>
          <w:b/>
          <w:color w:val="FFFFFF"/>
          <w:w w:val="99"/>
          <w:position w:val="9"/>
          <w:sz w:val="20"/>
        </w:rPr>
        <w:t>t</w:t>
      </w:r>
      <w:r>
        <w:rPr>
          <w:rFonts w:ascii="Arial"/>
          <w:b/>
          <w:color w:val="FFFFFF"/>
          <w:spacing w:val="-94"/>
          <w:w w:val="99"/>
          <w:position w:val="9"/>
          <w:sz w:val="20"/>
        </w:rPr>
        <w:t>o</w:t>
      </w:r>
      <w:r>
        <w:rPr>
          <w:color w:val="595B60"/>
          <w:w w:val="99"/>
          <w:sz w:val="20"/>
        </w:rPr>
        <w:t>3</w:t>
      </w:r>
      <w:r>
        <w:rPr>
          <w:color w:val="595B60"/>
          <w:spacing w:val="-20"/>
          <w:sz w:val="20"/>
        </w:rPr>
        <w:t xml:space="preserve"> </w:t>
      </w:r>
      <w:r>
        <w:rPr>
          <w:rFonts w:ascii="Arial"/>
          <w:b/>
          <w:color w:val="FFFFFF"/>
          <w:spacing w:val="-42"/>
          <w:w w:val="99"/>
          <w:position w:val="9"/>
          <w:sz w:val="20"/>
        </w:rPr>
        <w:t>t</w:t>
      </w:r>
      <w:r>
        <w:rPr>
          <w:color w:val="595B60"/>
          <w:spacing w:val="-125"/>
          <w:w w:val="99"/>
          <w:sz w:val="20"/>
        </w:rPr>
        <w:t>m</w:t>
      </w:r>
      <w:r>
        <w:rPr>
          <w:rFonts w:ascii="Arial"/>
          <w:b/>
          <w:color w:val="FFFFFF"/>
          <w:w w:val="99"/>
          <w:position w:val="9"/>
          <w:sz w:val="20"/>
        </w:rPr>
        <w:t>h</w:t>
      </w:r>
      <w:r>
        <w:rPr>
          <w:rFonts w:ascii="Arial"/>
          <w:b/>
          <w:color w:val="FFFFFF"/>
          <w:spacing w:val="-109"/>
          <w:w w:val="99"/>
          <w:position w:val="9"/>
          <w:sz w:val="20"/>
        </w:rPr>
        <w:t>e</w:t>
      </w:r>
      <w:r>
        <w:rPr>
          <w:color w:val="595B60"/>
          <w:w w:val="99"/>
          <w:sz w:val="20"/>
        </w:rPr>
        <w:t>onths</w:t>
      </w:r>
      <w:r>
        <w:rPr>
          <w:color w:val="595B60"/>
          <w:spacing w:val="4"/>
          <w:sz w:val="20"/>
        </w:rPr>
        <w:t xml:space="preserve"> </w:t>
      </w:r>
      <w:r>
        <w:rPr>
          <w:color w:val="595B60"/>
          <w:w w:val="99"/>
          <w:sz w:val="20"/>
        </w:rPr>
        <w:t>they</w:t>
      </w:r>
      <w:r>
        <w:rPr>
          <w:color w:val="595B60"/>
          <w:spacing w:val="5"/>
          <w:sz w:val="20"/>
        </w:rPr>
        <w:t xml:space="preserve"> </w:t>
      </w:r>
      <w:r>
        <w:rPr>
          <w:color w:val="595B60"/>
          <w:w w:val="99"/>
          <w:sz w:val="20"/>
        </w:rPr>
        <w:t>have</w:t>
      </w:r>
    </w:p>
    <w:p w14:paraId="137054B0" w14:textId="77777777" w:rsidR="00FA4FCE" w:rsidRDefault="009C32EE">
      <w:pPr>
        <w:spacing w:line="256" w:lineRule="exact"/>
        <w:ind w:left="286"/>
        <w:jc w:val="both"/>
        <w:rPr>
          <w:sz w:val="20"/>
        </w:rPr>
      </w:pPr>
      <w:r>
        <w:rPr>
          <w:color w:val="595B60"/>
          <w:w w:val="99"/>
          <w:sz w:val="20"/>
        </w:rPr>
        <w:t>increased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w w:val="99"/>
          <w:sz w:val="20"/>
        </w:rPr>
        <w:t>overwe</w:t>
      </w:r>
      <w:r>
        <w:rPr>
          <w:color w:val="595B60"/>
          <w:w w:val="98"/>
          <w:sz w:val="20"/>
        </w:rPr>
        <w:t>ig</w:t>
      </w:r>
      <w:r>
        <w:rPr>
          <w:color w:val="595B60"/>
          <w:w w:val="99"/>
          <w:sz w:val="20"/>
        </w:rPr>
        <w:t>ht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w w:val="99"/>
          <w:sz w:val="20"/>
        </w:rPr>
        <w:t>posit</w:t>
      </w:r>
      <w:r>
        <w:rPr>
          <w:color w:val="595B60"/>
          <w:spacing w:val="-26"/>
          <w:w w:val="97"/>
          <w:sz w:val="20"/>
        </w:rPr>
        <w:t>i</w:t>
      </w:r>
      <w:r>
        <w:rPr>
          <w:rFonts w:ascii="Arial" w:hAnsi="Arial"/>
          <w:b/>
          <w:color w:val="FFFFFF"/>
          <w:spacing w:val="-42"/>
          <w:w w:val="99"/>
          <w:position w:val="7"/>
          <w:sz w:val="20"/>
        </w:rPr>
        <w:t>f</w:t>
      </w:r>
      <w:r>
        <w:rPr>
          <w:color w:val="595B60"/>
          <w:spacing w:val="-70"/>
          <w:w w:val="99"/>
          <w:sz w:val="20"/>
        </w:rPr>
        <w:t>o</w:t>
      </w:r>
      <w:r>
        <w:rPr>
          <w:rFonts w:ascii="Arial" w:hAnsi="Arial"/>
          <w:b/>
          <w:color w:val="FFFFFF"/>
          <w:spacing w:val="-52"/>
          <w:w w:val="99"/>
          <w:position w:val="7"/>
          <w:sz w:val="20"/>
        </w:rPr>
        <w:t>u</w:t>
      </w:r>
      <w:r>
        <w:rPr>
          <w:color w:val="595B60"/>
          <w:spacing w:val="-59"/>
          <w:w w:val="99"/>
          <w:sz w:val="20"/>
        </w:rPr>
        <w:t>n</w:t>
      </w:r>
      <w:r>
        <w:rPr>
          <w:rFonts w:ascii="Arial" w:hAnsi="Arial"/>
          <w:b/>
          <w:color w:val="FFFFFF"/>
          <w:spacing w:val="-21"/>
          <w:w w:val="99"/>
          <w:position w:val="7"/>
          <w:sz w:val="20"/>
        </w:rPr>
        <w:t>n</w:t>
      </w:r>
      <w:r>
        <w:rPr>
          <w:color w:val="595B60"/>
          <w:spacing w:val="-24"/>
          <w:w w:val="97"/>
          <w:sz w:val="20"/>
        </w:rPr>
        <w:t>i</w:t>
      </w:r>
      <w:r>
        <w:rPr>
          <w:rFonts w:ascii="Arial" w:hAnsi="Arial"/>
          <w:b/>
          <w:color w:val="FFFFFF"/>
          <w:spacing w:val="-99"/>
          <w:w w:val="99"/>
          <w:position w:val="7"/>
          <w:sz w:val="20"/>
        </w:rPr>
        <w:t>d</w:t>
      </w:r>
      <w:r>
        <w:rPr>
          <w:color w:val="595B60"/>
          <w:spacing w:val="-12"/>
          <w:w w:val="99"/>
          <w:sz w:val="20"/>
        </w:rPr>
        <w:t>n</w:t>
      </w:r>
      <w:r>
        <w:rPr>
          <w:rFonts w:ascii="Arial" w:hAnsi="Arial"/>
          <w:b/>
          <w:color w:val="FFFFFF"/>
          <w:spacing w:val="-1"/>
          <w:w w:val="99"/>
          <w:position w:val="7"/>
          <w:sz w:val="20"/>
        </w:rPr>
        <w:t>’</w:t>
      </w:r>
      <w:r>
        <w:rPr>
          <w:color w:val="595B60"/>
          <w:spacing w:val="-121"/>
          <w:w w:val="99"/>
          <w:sz w:val="20"/>
        </w:rPr>
        <w:t>F</w:t>
      </w:r>
      <w:r>
        <w:rPr>
          <w:rFonts w:ascii="Arial" w:hAnsi="Arial"/>
          <w:b/>
          <w:color w:val="FFFFFF"/>
          <w:spacing w:val="10"/>
          <w:w w:val="99"/>
          <w:position w:val="7"/>
          <w:sz w:val="20"/>
        </w:rPr>
        <w:t>s</w:t>
      </w:r>
      <w:r>
        <w:rPr>
          <w:color w:val="595B60"/>
          <w:spacing w:val="-21"/>
          <w:w w:val="97"/>
          <w:sz w:val="20"/>
        </w:rPr>
        <w:t>i</w:t>
      </w:r>
      <w:r>
        <w:rPr>
          <w:rFonts w:ascii="Arial" w:hAnsi="Arial"/>
          <w:b/>
          <w:color w:val="FFFFFF"/>
          <w:spacing w:val="-90"/>
          <w:w w:val="99"/>
          <w:position w:val="7"/>
          <w:sz w:val="20"/>
        </w:rPr>
        <w:t>c</w:t>
      </w:r>
      <w:r>
        <w:rPr>
          <w:color w:val="595B60"/>
          <w:spacing w:val="-22"/>
          <w:w w:val="99"/>
          <w:sz w:val="20"/>
        </w:rPr>
        <w:t>n</w:t>
      </w:r>
      <w:r>
        <w:rPr>
          <w:rFonts w:ascii="Arial" w:hAnsi="Arial"/>
          <w:b/>
          <w:color w:val="FFFFFF"/>
          <w:spacing w:val="-90"/>
          <w:w w:val="99"/>
          <w:position w:val="7"/>
          <w:sz w:val="20"/>
        </w:rPr>
        <w:t>a</w:t>
      </w:r>
      <w:r>
        <w:rPr>
          <w:color w:val="595B60"/>
          <w:spacing w:val="-21"/>
          <w:w w:val="99"/>
          <w:sz w:val="20"/>
        </w:rPr>
        <w:t>a</w:t>
      </w:r>
      <w:r>
        <w:rPr>
          <w:rFonts w:ascii="Arial" w:hAnsi="Arial"/>
          <w:b/>
          <w:color w:val="FFFFFF"/>
          <w:spacing w:val="-101"/>
          <w:w w:val="99"/>
          <w:position w:val="7"/>
          <w:sz w:val="20"/>
        </w:rPr>
        <w:t>p</w:t>
      </w:r>
      <w:r>
        <w:rPr>
          <w:color w:val="595B60"/>
          <w:w w:val="99"/>
          <w:sz w:val="20"/>
        </w:rPr>
        <w:t>n</w:t>
      </w:r>
      <w:r>
        <w:rPr>
          <w:color w:val="595B60"/>
          <w:spacing w:val="-77"/>
          <w:w w:val="99"/>
          <w:sz w:val="20"/>
        </w:rPr>
        <w:t>c</w:t>
      </w:r>
      <w:r>
        <w:rPr>
          <w:rFonts w:ascii="Arial" w:hAnsi="Arial"/>
          <w:b/>
          <w:color w:val="FFFFFF"/>
          <w:w w:val="99"/>
          <w:position w:val="7"/>
          <w:sz w:val="20"/>
        </w:rPr>
        <w:t>/</w:t>
      </w:r>
      <w:r>
        <w:rPr>
          <w:rFonts w:ascii="Arial" w:hAnsi="Arial"/>
          <w:b/>
          <w:color w:val="FFFFFF"/>
          <w:spacing w:val="-35"/>
          <w:position w:val="7"/>
          <w:sz w:val="20"/>
        </w:rPr>
        <w:t xml:space="preserve"> </w:t>
      </w:r>
      <w:r>
        <w:rPr>
          <w:color w:val="595B60"/>
          <w:spacing w:val="-33"/>
          <w:w w:val="97"/>
          <w:sz w:val="20"/>
        </w:rPr>
        <w:t>i</w:t>
      </w:r>
      <w:r>
        <w:rPr>
          <w:rFonts w:ascii="Arial" w:hAnsi="Arial"/>
          <w:b/>
          <w:color w:val="FFFFFF"/>
          <w:spacing w:val="-79"/>
          <w:w w:val="99"/>
          <w:position w:val="7"/>
          <w:sz w:val="20"/>
        </w:rPr>
        <w:t>s</w:t>
      </w:r>
      <w:r>
        <w:rPr>
          <w:color w:val="595B60"/>
          <w:spacing w:val="-33"/>
          <w:w w:val="99"/>
          <w:sz w:val="20"/>
        </w:rPr>
        <w:t>a</w:t>
      </w:r>
      <w:r>
        <w:rPr>
          <w:rFonts w:ascii="Arial" w:hAnsi="Arial"/>
          <w:b/>
          <w:color w:val="FFFFFF"/>
          <w:spacing w:val="-79"/>
          <w:w w:val="99"/>
          <w:position w:val="7"/>
          <w:sz w:val="20"/>
        </w:rPr>
        <w:t>e</w:t>
      </w:r>
      <w:r>
        <w:rPr>
          <w:color w:val="595B60"/>
          <w:w w:val="97"/>
          <w:sz w:val="20"/>
        </w:rPr>
        <w:t>l</w:t>
      </w:r>
      <w:r>
        <w:rPr>
          <w:color w:val="595B60"/>
          <w:spacing w:val="-66"/>
          <w:w w:val="99"/>
          <w:sz w:val="20"/>
        </w:rPr>
        <w:t>s</w:t>
      </w:r>
      <w:r>
        <w:rPr>
          <w:rFonts w:ascii="Arial" w:hAnsi="Arial"/>
          <w:b/>
          <w:color w:val="FFFFFF"/>
          <w:spacing w:val="-3"/>
          <w:w w:val="99"/>
          <w:position w:val="7"/>
          <w:sz w:val="20"/>
        </w:rPr>
        <w:t>c</w:t>
      </w:r>
      <w:r>
        <w:rPr>
          <w:color w:val="595B60"/>
          <w:spacing w:val="-131"/>
          <w:w w:val="99"/>
          <w:sz w:val="20"/>
        </w:rPr>
        <w:t>S</w:t>
      </w:r>
      <w:r>
        <w:rPr>
          <w:rFonts w:ascii="Arial" w:hAnsi="Arial"/>
          <w:b/>
          <w:color w:val="FFFFFF"/>
          <w:w w:val="99"/>
          <w:position w:val="7"/>
          <w:sz w:val="20"/>
        </w:rPr>
        <w:t>t</w:t>
      </w:r>
      <w:r>
        <w:rPr>
          <w:rFonts w:ascii="Arial" w:hAnsi="Arial"/>
          <w:b/>
          <w:color w:val="FFFFFF"/>
          <w:spacing w:val="-59"/>
          <w:w w:val="99"/>
          <w:position w:val="7"/>
          <w:sz w:val="20"/>
        </w:rPr>
        <w:t>o</w:t>
      </w:r>
      <w:r>
        <w:rPr>
          <w:color w:val="595B60"/>
          <w:spacing w:val="-53"/>
          <w:w w:val="99"/>
          <w:sz w:val="20"/>
        </w:rPr>
        <w:t>e</w:t>
      </w:r>
      <w:r>
        <w:rPr>
          <w:rFonts w:ascii="Arial" w:hAnsi="Arial"/>
          <w:b/>
          <w:color w:val="FFFFFF"/>
          <w:spacing w:val="-25"/>
          <w:w w:val="99"/>
          <w:position w:val="7"/>
          <w:sz w:val="20"/>
        </w:rPr>
        <w:t>r</w:t>
      </w:r>
      <w:r>
        <w:rPr>
          <w:color w:val="595B60"/>
          <w:spacing w:val="-8"/>
          <w:w w:val="99"/>
          <w:sz w:val="20"/>
        </w:rPr>
        <w:t>r</w:t>
      </w:r>
      <w:r>
        <w:rPr>
          <w:rFonts w:ascii="Arial" w:hAnsi="Arial"/>
          <w:b/>
          <w:color w:val="FFFFFF"/>
          <w:spacing w:val="-48"/>
          <w:w w:val="99"/>
          <w:position w:val="7"/>
          <w:sz w:val="20"/>
        </w:rPr>
        <w:t>/</w:t>
      </w:r>
      <w:r>
        <w:rPr>
          <w:color w:val="595B60"/>
          <w:spacing w:val="-19"/>
          <w:w w:val="99"/>
          <w:sz w:val="20"/>
        </w:rPr>
        <w:t>v</w:t>
      </w:r>
      <w:r>
        <w:rPr>
          <w:rFonts w:ascii="Arial" w:hAnsi="Arial"/>
          <w:b/>
          <w:color w:val="FFFFFF"/>
          <w:spacing w:val="-104"/>
          <w:w w:val="99"/>
          <w:position w:val="7"/>
          <w:sz w:val="20"/>
        </w:rPr>
        <w:t>h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42"/>
          <w:w w:val="99"/>
          <w:sz w:val="20"/>
        </w:rPr>
        <w:t>c</w:t>
      </w:r>
      <w:r>
        <w:rPr>
          <w:rFonts w:ascii="Arial" w:hAnsi="Arial"/>
          <w:b/>
          <w:color w:val="FFFFFF"/>
          <w:spacing w:val="-81"/>
          <w:w w:val="99"/>
          <w:position w:val="7"/>
          <w:sz w:val="20"/>
        </w:rPr>
        <w:t>o</w:t>
      </w:r>
      <w:r>
        <w:rPr>
          <w:color w:val="595B60"/>
          <w:spacing w:val="-30"/>
          <w:w w:val="99"/>
          <w:sz w:val="20"/>
        </w:rPr>
        <w:t>e</w:t>
      </w:r>
      <w:r>
        <w:rPr>
          <w:rFonts w:ascii="Arial" w:hAnsi="Arial"/>
          <w:b/>
          <w:color w:val="FFFFFF"/>
          <w:spacing w:val="-26"/>
          <w:w w:val="99"/>
          <w:position w:val="7"/>
          <w:sz w:val="20"/>
        </w:rPr>
        <w:t>l</w:t>
      </w:r>
      <w:r>
        <w:rPr>
          <w:color w:val="595B60"/>
          <w:spacing w:val="-75"/>
          <w:w w:val="99"/>
          <w:sz w:val="20"/>
        </w:rPr>
        <w:t>s</w:t>
      </w:r>
      <w:r>
        <w:rPr>
          <w:rFonts w:ascii="Arial" w:hAnsi="Arial"/>
          <w:b/>
          <w:color w:val="FFFFFF"/>
          <w:spacing w:val="-5"/>
          <w:w w:val="99"/>
          <w:position w:val="7"/>
          <w:sz w:val="20"/>
        </w:rPr>
        <w:t>d</w:t>
      </w:r>
      <w:r>
        <w:rPr>
          <w:color w:val="595B60"/>
          <w:spacing w:val="-106"/>
          <w:w w:val="99"/>
          <w:sz w:val="20"/>
        </w:rPr>
        <w:t>p</w:t>
      </w:r>
      <w:r>
        <w:rPr>
          <w:rFonts w:ascii="Arial" w:hAnsi="Arial"/>
          <w:b/>
          <w:color w:val="FFFFFF"/>
          <w:w w:val="99"/>
          <w:position w:val="7"/>
          <w:sz w:val="20"/>
        </w:rPr>
        <w:t>i</w:t>
      </w:r>
      <w:r>
        <w:rPr>
          <w:rFonts w:ascii="Arial" w:hAnsi="Arial"/>
          <w:b/>
          <w:color w:val="FFFFFF"/>
          <w:spacing w:val="-72"/>
          <w:w w:val="99"/>
          <w:position w:val="7"/>
          <w:sz w:val="20"/>
        </w:rPr>
        <w:t>n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40"/>
          <w:w w:val="97"/>
          <w:sz w:val="20"/>
        </w:rPr>
        <w:t>i</w:t>
      </w:r>
      <w:r>
        <w:rPr>
          <w:rFonts w:ascii="Arial" w:hAnsi="Arial"/>
          <w:b/>
          <w:color w:val="FFFFFF"/>
          <w:spacing w:val="-83"/>
          <w:w w:val="99"/>
          <w:position w:val="7"/>
          <w:sz w:val="20"/>
        </w:rPr>
        <w:t>g</w:t>
      </w:r>
      <w:r>
        <w:rPr>
          <w:color w:val="595B60"/>
          <w:spacing w:val="-83"/>
          <w:w w:val="99"/>
          <w:sz w:val="20"/>
        </w:rPr>
        <w:t>m</w:t>
      </w:r>
      <w:r>
        <w:rPr>
          <w:rFonts w:ascii="Arial" w:hAnsi="Arial"/>
          <w:b/>
          <w:color w:val="FFFFFF"/>
          <w:spacing w:val="-28"/>
          <w:w w:val="99"/>
          <w:position w:val="7"/>
          <w:sz w:val="20"/>
        </w:rPr>
        <w:t>s</w:t>
      </w:r>
      <w:r>
        <w:rPr>
          <w:color w:val="595B60"/>
          <w:w w:val="99"/>
          <w:sz w:val="20"/>
        </w:rPr>
        <w:t>ar</w:t>
      </w:r>
      <w:r>
        <w:rPr>
          <w:color w:val="595B60"/>
          <w:w w:val="98"/>
          <w:sz w:val="20"/>
        </w:rPr>
        <w:t>ily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w w:val="99"/>
          <w:sz w:val="20"/>
        </w:rPr>
        <w:t>through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w w:val="99"/>
          <w:sz w:val="20"/>
        </w:rPr>
        <w:t>Large</w:t>
      </w:r>
    </w:p>
    <w:p w14:paraId="576D8DE5" w14:textId="77777777" w:rsidR="00FA4FCE" w:rsidRDefault="009C32EE">
      <w:pPr>
        <w:pStyle w:val="BodyText"/>
        <w:spacing w:line="232" w:lineRule="auto"/>
        <w:ind w:left="286"/>
        <w:jc w:val="both"/>
      </w:pPr>
      <w:r>
        <w:rPr>
          <w:color w:val="595B60"/>
        </w:rPr>
        <w:t>Banks. Better Valuations, Improved asset quality, Earnings visibility 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expected turnaround in Corporate Credit demand. They added exposure to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Power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Segment/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Utilities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Energy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transition,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relative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valuations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likely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increase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power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demand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given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manufacturing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push.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Reduced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overweight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position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Industrials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Consumer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discretionary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plays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Expensive valuations factoring in very high growth rated which need to be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monitored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backdrop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likely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global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slowdown</w:t>
      </w:r>
    </w:p>
    <w:p w14:paraId="20E97F9B" w14:textId="77777777" w:rsidR="00FA4FCE" w:rsidRDefault="009C32EE">
      <w:pPr>
        <w:pStyle w:val="BodyText"/>
        <w:spacing w:before="6"/>
        <w:rPr>
          <w:sz w:val="15"/>
        </w:rPr>
      </w:pPr>
      <w:r>
        <w:br w:type="column"/>
      </w:r>
    </w:p>
    <w:p w14:paraId="38D128FD" w14:textId="60E4219B" w:rsidR="00FA4FCE" w:rsidRDefault="009C32EE">
      <w:pPr>
        <w:spacing w:before="1"/>
        <w:ind w:left="246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771787C7" wp14:editId="37054991">
                <wp:simplePos x="0" y="0"/>
                <wp:positionH relativeFrom="page">
                  <wp:posOffset>6149975</wp:posOffset>
                </wp:positionH>
                <wp:positionV relativeFrom="paragraph">
                  <wp:posOffset>-122555</wp:posOffset>
                </wp:positionV>
                <wp:extent cx="90805" cy="99060"/>
                <wp:effectExtent l="0" t="0" r="0" b="0"/>
                <wp:wrapNone/>
                <wp:docPr id="1454354946" name="Text Box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1E1FB" w14:textId="77777777" w:rsidR="00FA4FCE" w:rsidRDefault="009C32EE">
                            <w:pPr>
                              <w:spacing w:before="14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color w:val="9A9A9E"/>
                                <w:w w:val="105"/>
                                <w:sz w:val="11"/>
                              </w:rPr>
                              <w:t>2%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787C7" id="Text Box 700" o:spid="_x0000_s1045" type="#_x0000_t202" style="position:absolute;left:0;text-align:left;margin-left:484.25pt;margin-top:-9.65pt;width:7.15pt;height:7.8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" filled="f" stroked="f">
                <v:textbox inset="0,0,0,0">
                  <w:txbxContent>
                    <w:p w14:paraId="4DA1E1FB" w14:textId="77777777" w:rsidR="00FA4FCE" w:rsidRDefault="009C32EE">
                      <w:pPr>
                        <w:spacing w:before="14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color w:val="9A9A9E"/>
                          <w:w w:val="105"/>
                          <w:sz w:val="11"/>
                        </w:rPr>
                        <w:t>2%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B1E36EB" w14:textId="77777777" w:rsidR="00FA4FCE" w:rsidRDefault="00FA4FCE">
      <w:pPr>
        <w:pStyle w:val="BodyText"/>
        <w:spacing w:before="9"/>
        <w:rPr>
          <w:sz w:val="13"/>
        </w:rPr>
      </w:pPr>
    </w:p>
    <w:p w14:paraId="612DBA5F" w14:textId="54EEA874" w:rsidR="00FA4FCE" w:rsidRDefault="009C32EE">
      <w:pPr>
        <w:ind w:left="246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89088" behindDoc="1" locked="0" layoutInCell="1" allowOverlap="1" wp14:anchorId="5CC0CC43" wp14:editId="5FD6F7D6">
                <wp:simplePos x="0" y="0"/>
                <wp:positionH relativeFrom="page">
                  <wp:posOffset>5631815</wp:posOffset>
                </wp:positionH>
                <wp:positionV relativeFrom="paragraph">
                  <wp:posOffset>513080</wp:posOffset>
                </wp:positionV>
                <wp:extent cx="1390015" cy="387350"/>
                <wp:effectExtent l="0" t="0" r="0" b="0"/>
                <wp:wrapNone/>
                <wp:docPr id="543481011" name="Text Box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015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7A906A" w14:textId="77777777" w:rsidR="00FA4FCE" w:rsidRDefault="009C32EE">
                            <w:pPr>
                              <w:spacing w:before="80"/>
                              <w:ind w:left="45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M</w:t>
                            </w:r>
                          </w:p>
                          <w:p w14:paraId="4F030EF8" w14:textId="77777777" w:rsidR="00FA4FCE" w:rsidRDefault="009C32EE">
                            <w:pPr>
                              <w:spacing w:before="8"/>
                              <w:ind w:left="45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0CC43" id="Text Box 699" o:spid="_x0000_s1046" type="#_x0000_t202" style="position:absolute;left:0;text-align:left;margin-left:443.45pt;margin-top:40.4pt;width:109.45pt;height:30.5pt;z-index:-2482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" filled="f" stroked="f">
                <v:textbox inset="0,0,0,0">
                  <w:txbxContent>
                    <w:p w14:paraId="4E7A906A" w14:textId="77777777" w:rsidR="00FA4FCE" w:rsidRDefault="009C32EE">
                      <w:pPr>
                        <w:spacing w:before="80"/>
                        <w:ind w:left="453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w w:val="99"/>
                          <w:sz w:val="20"/>
                        </w:rPr>
                        <w:t>M</w:t>
                      </w:r>
                    </w:p>
                    <w:p w14:paraId="4F030EF8" w14:textId="77777777" w:rsidR="00FA4FCE" w:rsidRDefault="009C32EE">
                      <w:pPr>
                        <w:spacing w:before="8"/>
                        <w:ind w:left="453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w w:val="99"/>
                          <w:sz w:val="20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6B6900A0" wp14:editId="2F8513EA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1199371785" name="Text Box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5E6DEE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900A0" id="Text Box 698" o:spid="_x0000_s1047" type="#_x0000_t202" style="position:absolute;left:0;text-align:left;margin-left:456.05pt;margin-top:17.6pt;width:10.2pt;height:17.3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" filled="f" stroked="f">
                <v:textbox style="layout-flow:vertical" inset="0,0,0,0">
                  <w:txbxContent>
                    <w:p w14:paraId="265E6DEE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3649F59C" wp14:editId="4EE7BC32">
                <wp:simplePos x="0" y="0"/>
                <wp:positionH relativeFrom="page">
                  <wp:posOffset>5791835</wp:posOffset>
                </wp:positionH>
                <wp:positionV relativeFrom="paragraph">
                  <wp:posOffset>641985</wp:posOffset>
                </wp:positionV>
                <wp:extent cx="129540" cy="148590"/>
                <wp:effectExtent l="0" t="0" r="0" b="0"/>
                <wp:wrapNone/>
                <wp:docPr id="979174037" name="Text Box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6A446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9F59C" id="Text Box 697" o:spid="_x0000_s1048" type="#_x0000_t202" style="position:absolute;left:0;text-align:left;margin-left:456.05pt;margin-top:50.55pt;width:10.2pt;height:11.7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" filled="f" stroked="f">
                <v:textbox style="layout-flow:vertical" inset="0,0,0,0">
                  <w:txbxContent>
                    <w:p w14:paraId="5366A446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 wp14:anchorId="4E602256" wp14:editId="28F328F1">
                <wp:simplePos x="0" y="0"/>
                <wp:positionH relativeFrom="page">
                  <wp:posOffset>5977890</wp:posOffset>
                </wp:positionH>
                <wp:positionV relativeFrom="paragraph">
                  <wp:posOffset>140970</wp:posOffset>
                </wp:positionV>
                <wp:extent cx="1226185" cy="1154430"/>
                <wp:effectExtent l="0" t="0" r="0" b="0"/>
                <wp:wrapNone/>
                <wp:docPr id="1501191569" name="Text Box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18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18050B5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73AD25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6A44C0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ECA591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</w:tcBorders>
                                </w:tcPr>
                                <w:p w14:paraId="149028E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97EC14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-13"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66.4</w:t>
                                  </w:r>
                                </w:p>
                              </w:tc>
                            </w:tr>
                            <w:tr w:rsidR="00FA4FCE" w14:paraId="5A7C9E1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</w:tcBorders>
                                </w:tcPr>
                                <w:p w14:paraId="03C901DB" w14:textId="77777777" w:rsidR="00FA4FCE" w:rsidRDefault="009C32EE">
                                  <w:pPr>
                                    <w:pStyle w:val="TableParagraph"/>
                                    <w:spacing w:before="54" w:line="212" w:lineRule="exact"/>
                                    <w:ind w:left="56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99"/>
                                      <w:w w:val="99"/>
                                      <w:sz w:val="1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3"/>
                                      <w:w w:val="99"/>
                                      <w:position w:val="-4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595B60"/>
                                      <w:spacing w:val="-66"/>
                                      <w:w w:val="99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3"/>
                                      <w:w w:val="99"/>
                                      <w:position w:val="-4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color w:val="595B60"/>
                                      <w:spacing w:val="-34"/>
                                      <w:w w:val="99"/>
                                      <w:sz w:val="1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8"/>
                                      <w:w w:val="99"/>
                                      <w:position w:val="-4"/>
                                      <w:sz w:val="20"/>
                                    </w:rPr>
                                    <w:t>k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k</w:t>
                                  </w:r>
                                  <w:r>
                                    <w:rPr>
                                      <w:color w:val="595B60"/>
                                      <w:spacing w:val="-71"/>
                                      <w:w w:val="99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1"/>
                                      <w:w w:val="99"/>
                                      <w:position w:val="-4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9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30"/>
                                      <w:w w:val="99"/>
                                      <w:position w:val="-4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color w:val="595B60"/>
                                      <w:spacing w:val="-17"/>
                                      <w:w w:val="99"/>
                                      <w:sz w:val="1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95"/>
                                      <w:w w:val="99"/>
                                      <w:position w:val="-4"/>
                                      <w:sz w:val="20"/>
                                    </w:rPr>
                                    <w:t>c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color w:val="595B60"/>
                                      <w:spacing w:val="-61"/>
                                      <w:w w:val="99"/>
                                      <w:sz w:val="14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2"/>
                                      <w:w w:val="99"/>
                                      <w:position w:val="-4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595B60"/>
                                      <w:spacing w:val="-67"/>
                                      <w:w w:val="99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6"/>
                                      <w:w w:val="99"/>
                                      <w:position w:val="-4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color w:val="595B60"/>
                                      <w:spacing w:val="-13"/>
                                      <w:w w:val="99"/>
                                      <w:sz w:val="1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4"/>
                                      <w:w w:val="99"/>
                                      <w:position w:val="-4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color w:val="595B60"/>
                                      <w:spacing w:val="-25"/>
                                      <w:w w:val="99"/>
                                      <w:sz w:val="14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31"/>
                                      <w:w w:val="99"/>
                                      <w:position w:val="-4"/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color w:val="595B60"/>
                                      <w:spacing w:val="-47"/>
                                      <w:w w:val="99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position w:val="-4"/>
                                      <w:sz w:val="20"/>
                                    </w:rPr>
                                    <w:t>lt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position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position w:val="-4"/>
                                      <w:sz w:val="20"/>
                                    </w:rPr>
                                    <w:t>v/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158E601" w14:textId="77777777" w:rsidR="00FA4FCE" w:rsidRDefault="009C32EE">
                                  <w:pPr>
                                    <w:pStyle w:val="TableParagraph"/>
                                    <w:spacing w:before="54" w:line="212" w:lineRule="exact"/>
                                    <w:ind w:left="-13"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position w:val="-4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25.1</w:t>
                                  </w:r>
                                </w:p>
                              </w:tc>
                            </w:tr>
                            <w:tr w:rsidR="00FA4FCE" w14:paraId="49C30DA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</w:tcBorders>
                                </w:tcPr>
                                <w:p w14:paraId="79C99724" w14:textId="77777777" w:rsidR="00FA4FCE" w:rsidRDefault="009C32EE">
                                  <w:pPr>
                                    <w:pStyle w:val="TableParagraph"/>
                                    <w:spacing w:before="0" w:line="221" w:lineRule="exact"/>
                                    <w:ind w:left="-37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9"/>
                                      <w:w w:val="99"/>
                                      <w:position w:val="2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color w:val="595B60"/>
                                      <w:spacing w:val="-88"/>
                                      <w:w w:val="99"/>
                                      <w:sz w:val="1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4"/>
                                      <w:w w:val="99"/>
                                      <w:position w:val="2"/>
                                      <w:sz w:val="20"/>
                                    </w:rPr>
                                    <w:t>v</w:t>
                                  </w:r>
                                  <w:r>
                                    <w:rPr>
                                      <w:color w:val="595B60"/>
                                      <w:spacing w:val="-55"/>
                                      <w:w w:val="99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7"/>
                                      <w:w w:val="99"/>
                                      <w:position w:val="2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r</w:t>
                                  </w:r>
                                  <w:r>
                                    <w:rPr>
                                      <w:color w:val="595B60"/>
                                      <w:spacing w:val="-60"/>
                                      <w:w w:val="99"/>
                                      <w:sz w:val="14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2"/>
                                      <w:w w:val="99"/>
                                      <w:position w:val="2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color w:val="595B60"/>
                                      <w:spacing w:val="-27"/>
                                      <w:w w:val="99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1"/>
                                      <w:w w:val="99"/>
                                      <w:position w:val="2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9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40"/>
                                      <w:w w:val="99"/>
                                      <w:position w:val="2"/>
                                      <w:sz w:val="20"/>
                                    </w:rPr>
                                    <w:t>m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C</w:t>
                                  </w:r>
                                  <w:r>
                                    <w:rPr>
                                      <w:color w:val="595B60"/>
                                      <w:spacing w:val="-39"/>
                                      <w:w w:val="99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3"/>
                                      <w:w w:val="99"/>
                                      <w:position w:val="2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9"/>
                                      <w:sz w:val="14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8"/>
                                      <w:w w:val="99"/>
                                      <w:position w:val="2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color w:val="595B60"/>
                                      <w:spacing w:val="-38"/>
                                      <w:w w:val="99"/>
                                      <w:sz w:val="1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8"/>
                                      <w:w w:val="99"/>
                                      <w:position w:val="2"/>
                                      <w:sz w:val="20"/>
                                    </w:rPr>
                                    <w:t>t</w:t>
                                  </w:r>
                                  <w:r>
                                    <w:rPr>
                                      <w:color w:val="595B60"/>
                                      <w:w w:val="97"/>
                                      <w:sz w:val="14"/>
                                    </w:rPr>
                                    <w:t>i</w:t>
                                  </w:r>
                                  <w:r>
                                    <w:rPr>
                                      <w:color w:val="595B60"/>
                                      <w:spacing w:val="-26"/>
                                      <w:w w:val="99"/>
                                      <w:sz w:val="14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position w:val="2"/>
                                      <w:sz w:val="20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5B8488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-13"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8.5</w:t>
                                  </w:r>
                                </w:p>
                              </w:tc>
                            </w:tr>
                            <w:tr w:rsidR="00FA4FCE" w14:paraId="77069C4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</w:tcBorders>
                                </w:tcPr>
                                <w:p w14:paraId="5AF08D3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9679D3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-13"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55B798E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</w:tcBorders>
                                </w:tcPr>
                                <w:p w14:paraId="53A5EEB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FC4A34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-13"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7F70C647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02256" id="Text Box 696" o:spid="_x0000_s1049" type="#_x0000_t202" style="position:absolute;left:0;text-align:left;margin-left:470.7pt;margin-top:11.1pt;width:96.55pt;height:90.9pt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18050B5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73AD259" w14:textId="77777777" w:rsidR="00FA4FCE" w:rsidRDefault="009C32EE">
                            <w:pPr>
                              <w:pStyle w:val="TableParagraph"/>
                              <w:spacing w:before="62"/>
                              <w:ind w:left="5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76A44C03" w14:textId="77777777" w:rsidR="00FA4FCE" w:rsidRDefault="009C32EE">
                            <w:pPr>
                              <w:pStyle w:val="TableParagraph"/>
                              <w:spacing w:before="62"/>
                              <w:ind w:left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ECA591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</w:tcBorders>
                          </w:tcPr>
                          <w:p w14:paraId="149028ED" w14:textId="77777777" w:rsidR="00FA4FCE" w:rsidRDefault="009C32EE">
                            <w:pPr>
                              <w:pStyle w:val="TableParagraph"/>
                              <w:spacing w:before="62"/>
                              <w:ind w:left="5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97EC14B" w14:textId="77777777" w:rsidR="00FA4FCE" w:rsidRDefault="009C32EE">
                            <w:pPr>
                              <w:pStyle w:val="TableParagraph"/>
                              <w:spacing w:before="62"/>
                              <w:ind w:left="-13"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66.4</w:t>
                            </w:r>
                          </w:p>
                        </w:tc>
                      </w:tr>
                      <w:tr w:rsidR="00FA4FCE" w14:paraId="5A7C9E1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</w:tcBorders>
                          </w:tcPr>
                          <w:p w14:paraId="03C901DB" w14:textId="77777777" w:rsidR="00FA4FCE" w:rsidRDefault="009C32EE">
                            <w:pPr>
                              <w:pStyle w:val="TableParagraph"/>
                              <w:spacing w:before="54" w:line="212" w:lineRule="exact"/>
                              <w:ind w:left="56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color w:val="595B60"/>
                                <w:spacing w:val="-99"/>
                                <w:w w:val="99"/>
                                <w:sz w:val="14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w w:val="99"/>
                                <w:position w:val="-4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595B60"/>
                                <w:spacing w:val="-66"/>
                                <w:w w:val="99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w w:val="99"/>
                                <w:position w:val="-4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595B60"/>
                                <w:spacing w:val="-34"/>
                                <w:w w:val="99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8"/>
                                <w:w w:val="99"/>
                                <w:position w:val="-4"/>
                                <w:sz w:val="20"/>
                              </w:rPr>
                              <w:t>k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k</w:t>
                            </w:r>
                            <w:r>
                              <w:rPr>
                                <w:color w:val="595B60"/>
                                <w:spacing w:val="-71"/>
                                <w:w w:val="99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1"/>
                                <w:w w:val="99"/>
                                <w:position w:val="-4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595B60"/>
                                <w:spacing w:val="1"/>
                                <w:w w:val="99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0"/>
                                <w:w w:val="99"/>
                                <w:position w:val="-4"/>
                                <w:sz w:val="20"/>
                              </w:rPr>
                              <w:t>t</w:t>
                            </w:r>
                            <w:r>
                              <w:rPr>
                                <w:color w:val="595B60"/>
                                <w:spacing w:val="-17"/>
                                <w:w w:val="99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95"/>
                                <w:w w:val="99"/>
                                <w:position w:val="-4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a</w:t>
                            </w:r>
                            <w:r>
                              <w:rPr>
                                <w:color w:val="595B60"/>
                                <w:spacing w:val="-61"/>
                                <w:w w:val="99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w w:val="99"/>
                                <w:position w:val="-4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595B60"/>
                                <w:spacing w:val="-67"/>
                                <w:w w:val="99"/>
                                <w:sz w:val="14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6"/>
                                <w:w w:val="99"/>
                                <w:position w:val="-4"/>
                                <w:sz w:val="20"/>
                              </w:rPr>
                              <w:t>p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a</w:t>
                            </w:r>
                            <w:r>
                              <w:rPr>
                                <w:color w:val="595B60"/>
                                <w:spacing w:val="-13"/>
                                <w:w w:val="99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4"/>
                                <w:w w:val="99"/>
                                <w:position w:val="-4"/>
                                <w:sz w:val="20"/>
                              </w:rPr>
                              <w:t>t</w:t>
                            </w:r>
                            <w:r>
                              <w:rPr>
                                <w:color w:val="595B60"/>
                                <w:spacing w:val="-25"/>
                                <w:w w:val="99"/>
                                <w:sz w:val="14"/>
                              </w:rPr>
                              <w:t>g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1"/>
                                <w:w w:val="99"/>
                                <w:position w:val="-4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595B60"/>
                                <w:spacing w:val="-47"/>
                                <w:w w:val="99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position w:val="-4"/>
                                <w:sz w:val="20"/>
                              </w:rPr>
                              <w:t>lt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position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position w:val="-4"/>
                                <w:sz w:val="20"/>
                              </w:rPr>
                              <w:t>v/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158E601" w14:textId="77777777" w:rsidR="00FA4FCE" w:rsidRDefault="009C32EE">
                            <w:pPr>
                              <w:pStyle w:val="TableParagraph"/>
                              <w:spacing w:before="54" w:line="212" w:lineRule="exact"/>
                              <w:ind w:left="-13"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position w:val="-4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25.1</w:t>
                            </w:r>
                          </w:p>
                        </w:tc>
                      </w:tr>
                      <w:tr w:rsidR="00FA4FCE" w14:paraId="49C30DA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</w:tcBorders>
                          </w:tcPr>
                          <w:p w14:paraId="79C99724" w14:textId="77777777" w:rsidR="00FA4FCE" w:rsidRDefault="009C32EE">
                            <w:pPr>
                              <w:pStyle w:val="TableParagraph"/>
                              <w:spacing w:before="0" w:line="221" w:lineRule="exact"/>
                              <w:ind w:left="-37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9"/>
                                <w:w w:val="99"/>
                                <w:position w:val="2"/>
                                <w:sz w:val="20"/>
                              </w:rPr>
                              <w:t>n</w:t>
                            </w:r>
                            <w:r>
                              <w:rPr>
                                <w:color w:val="595B60"/>
                                <w:spacing w:val="-88"/>
                                <w:w w:val="99"/>
                                <w:sz w:val="14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4"/>
                                <w:w w:val="99"/>
                                <w:position w:val="2"/>
                                <w:sz w:val="20"/>
                              </w:rPr>
                              <w:t>v</w:t>
                            </w:r>
                            <w:r>
                              <w:rPr>
                                <w:color w:val="595B60"/>
                                <w:spacing w:val="-55"/>
                                <w:w w:val="99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7"/>
                                <w:w w:val="99"/>
                                <w:position w:val="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r</w:t>
                            </w:r>
                            <w:r>
                              <w:rPr>
                                <w:color w:val="595B60"/>
                                <w:spacing w:val="-60"/>
                                <w:w w:val="99"/>
                                <w:sz w:val="14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2"/>
                                <w:w w:val="99"/>
                                <w:position w:val="2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595B60"/>
                                <w:spacing w:val="-27"/>
                                <w:w w:val="99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1"/>
                                <w:w w:val="99"/>
                                <w:position w:val="2"/>
                                <w:sz w:val="20"/>
                              </w:rPr>
                              <w:t>t</w:t>
                            </w:r>
                            <w:r>
                              <w:rPr>
                                <w:color w:val="595B60"/>
                                <w:spacing w:val="1"/>
                                <w:w w:val="99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40"/>
                                <w:w w:val="99"/>
                                <w:position w:val="2"/>
                                <w:sz w:val="20"/>
                              </w:rPr>
                              <w:t>m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C</w:t>
                            </w:r>
                            <w:r>
                              <w:rPr>
                                <w:color w:val="595B60"/>
                                <w:spacing w:val="-39"/>
                                <w:w w:val="99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3"/>
                                <w:w w:val="99"/>
                                <w:position w:val="2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595B60"/>
                                <w:spacing w:val="-6"/>
                                <w:w w:val="99"/>
                                <w:sz w:val="14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8"/>
                                <w:w w:val="99"/>
                                <w:position w:val="2"/>
                                <w:sz w:val="20"/>
                              </w:rPr>
                              <w:t>n</w:t>
                            </w:r>
                            <w:r>
                              <w:rPr>
                                <w:color w:val="595B60"/>
                                <w:spacing w:val="-38"/>
                                <w:w w:val="99"/>
                                <w:sz w:val="14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8"/>
                                <w:w w:val="99"/>
                                <w:position w:val="2"/>
                                <w:sz w:val="20"/>
                              </w:rPr>
                              <w:t>t</w:t>
                            </w:r>
                            <w:r>
                              <w:rPr>
                                <w:color w:val="595B60"/>
                                <w:w w:val="97"/>
                                <w:sz w:val="14"/>
                              </w:rPr>
                              <w:t>i</w:t>
                            </w:r>
                            <w:r>
                              <w:rPr>
                                <w:color w:val="595B60"/>
                                <w:spacing w:val="-26"/>
                                <w:w w:val="99"/>
                                <w:sz w:val="14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position w:val="2"/>
                                <w:sz w:val="20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5B84886" w14:textId="77777777" w:rsidR="00FA4FCE" w:rsidRDefault="009C32EE">
                            <w:pPr>
                              <w:pStyle w:val="TableParagraph"/>
                              <w:spacing w:before="62"/>
                              <w:ind w:left="-13"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8.5</w:t>
                            </w:r>
                          </w:p>
                        </w:tc>
                      </w:tr>
                      <w:tr w:rsidR="00FA4FCE" w14:paraId="77069C4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</w:tcBorders>
                          </w:tcPr>
                          <w:p w14:paraId="5AF08D3F" w14:textId="77777777" w:rsidR="00FA4FCE" w:rsidRDefault="009C32EE">
                            <w:pPr>
                              <w:pStyle w:val="TableParagraph"/>
                              <w:spacing w:before="62"/>
                              <w:ind w:left="5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9679D33" w14:textId="77777777" w:rsidR="00FA4FCE" w:rsidRDefault="009C32EE">
                            <w:pPr>
                              <w:pStyle w:val="TableParagraph"/>
                              <w:spacing w:before="62"/>
                              <w:ind w:left="-13"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55B798E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</w:tcBorders>
                          </w:tcPr>
                          <w:p w14:paraId="53A5EEBD" w14:textId="77777777" w:rsidR="00FA4FCE" w:rsidRDefault="009C32EE">
                            <w:pPr>
                              <w:pStyle w:val="TableParagraph"/>
                              <w:spacing w:before="62"/>
                              <w:ind w:left="5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FC4A340" w14:textId="77777777" w:rsidR="00FA4FCE" w:rsidRDefault="009C32EE">
                            <w:pPr>
                              <w:pStyle w:val="TableParagraph"/>
                              <w:spacing w:before="62"/>
                              <w:ind w:left="-13"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7F70C647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 wp14:anchorId="59120DB7" wp14:editId="6729D690">
                <wp:simplePos x="0" y="0"/>
                <wp:positionH relativeFrom="page">
                  <wp:posOffset>5631815</wp:posOffset>
                </wp:positionH>
                <wp:positionV relativeFrom="paragraph">
                  <wp:posOffset>513080</wp:posOffset>
                </wp:positionV>
                <wp:extent cx="1390015" cy="387350"/>
                <wp:effectExtent l="0" t="0" r="0" b="0"/>
                <wp:wrapNone/>
                <wp:docPr id="2003436476" name="AutoShape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015" cy="387350"/>
                        </a:xfrm>
                        <a:custGeom>
                          <a:avLst/>
                          <a:gdLst>
                            <a:gd name="T0" fmla="+- 0 11057 8869"/>
                            <a:gd name="T1" fmla="*/ T0 w 2189"/>
                            <a:gd name="T2" fmla="+- 0 936 808"/>
                            <a:gd name="T3" fmla="*/ 936 h 610"/>
                            <a:gd name="T4" fmla="+- 0 9225 8869"/>
                            <a:gd name="T5" fmla="*/ T4 w 2189"/>
                            <a:gd name="T6" fmla="+- 0 936 808"/>
                            <a:gd name="T7" fmla="*/ 936 h 610"/>
                            <a:gd name="T8" fmla="+- 0 9222 8869"/>
                            <a:gd name="T9" fmla="*/ T8 w 2189"/>
                            <a:gd name="T10" fmla="+- 0 808 808"/>
                            <a:gd name="T11" fmla="*/ 808 h 610"/>
                            <a:gd name="T12" fmla="+- 0 11057 8869"/>
                            <a:gd name="T13" fmla="*/ T12 w 2189"/>
                            <a:gd name="T14" fmla="+- 0 808 808"/>
                            <a:gd name="T15" fmla="*/ 808 h 610"/>
                            <a:gd name="T16" fmla="+- 0 11057 8869"/>
                            <a:gd name="T17" fmla="*/ T16 w 2189"/>
                            <a:gd name="T18" fmla="+- 0 936 808"/>
                            <a:gd name="T19" fmla="*/ 936 h 610"/>
                            <a:gd name="T20" fmla="+- 0 11057 8869"/>
                            <a:gd name="T21" fmla="*/ T20 w 2189"/>
                            <a:gd name="T22" fmla="+- 0 1417 808"/>
                            <a:gd name="T23" fmla="*/ 1417 h 610"/>
                            <a:gd name="T24" fmla="+- 0 9222 8869"/>
                            <a:gd name="T25" fmla="*/ T24 w 2189"/>
                            <a:gd name="T26" fmla="+- 0 1417 808"/>
                            <a:gd name="T27" fmla="*/ 1417 h 610"/>
                            <a:gd name="T28" fmla="+- 0 9227 8869"/>
                            <a:gd name="T29" fmla="*/ T28 w 2189"/>
                            <a:gd name="T30" fmla="+- 0 1163 808"/>
                            <a:gd name="T31" fmla="*/ 1163 h 610"/>
                            <a:gd name="T32" fmla="+- 0 8869 8869"/>
                            <a:gd name="T33" fmla="*/ T32 w 2189"/>
                            <a:gd name="T34" fmla="+- 0 812 808"/>
                            <a:gd name="T35" fmla="*/ 812 h 610"/>
                            <a:gd name="T36" fmla="+- 0 9225 8869"/>
                            <a:gd name="T37" fmla="*/ T36 w 2189"/>
                            <a:gd name="T38" fmla="+- 0 936 808"/>
                            <a:gd name="T39" fmla="*/ 936 h 610"/>
                            <a:gd name="T40" fmla="+- 0 11057 8869"/>
                            <a:gd name="T41" fmla="*/ T40 w 2189"/>
                            <a:gd name="T42" fmla="+- 0 936 808"/>
                            <a:gd name="T43" fmla="*/ 936 h 610"/>
                            <a:gd name="T44" fmla="+- 0 11057 8869"/>
                            <a:gd name="T45" fmla="*/ T44 w 2189"/>
                            <a:gd name="T46" fmla="+- 0 1417 808"/>
                            <a:gd name="T47" fmla="*/ 1417 h 6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189" h="610">
                              <a:moveTo>
                                <a:pt x="2188" y="128"/>
                              </a:moveTo>
                              <a:lnTo>
                                <a:pt x="356" y="128"/>
                              </a:lnTo>
                              <a:lnTo>
                                <a:pt x="353" y="0"/>
                              </a:lnTo>
                              <a:lnTo>
                                <a:pt x="2188" y="0"/>
                              </a:lnTo>
                              <a:lnTo>
                                <a:pt x="2188" y="128"/>
                              </a:lnTo>
                              <a:close/>
                              <a:moveTo>
                                <a:pt x="2188" y="609"/>
                              </a:moveTo>
                              <a:lnTo>
                                <a:pt x="353" y="609"/>
                              </a:lnTo>
                              <a:lnTo>
                                <a:pt x="358" y="355"/>
                              </a:lnTo>
                              <a:lnTo>
                                <a:pt x="0" y="4"/>
                              </a:lnTo>
                              <a:lnTo>
                                <a:pt x="356" y="128"/>
                              </a:lnTo>
                              <a:lnTo>
                                <a:pt x="2188" y="128"/>
                              </a:lnTo>
                              <a:lnTo>
                                <a:pt x="2188" y="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27A4A" id="AutoShape 695" o:spid="_x0000_s1026" style="position:absolute;margin-left:443.45pt;margin-top:40.4pt;width:109.45pt;height:30.5pt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89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" path="m2188,128r-1832,l353,,2188,r,128xm2188,609r-1835,l358,355,,4,356,128r1832,l2188,609xe" fillcolor="#002134" stroked="f">
                <v:path arrowok="t" o:connecttype="custom" o:connectlocs="1389380,594360;226060,594360;224155,513080;1389380,513080;1389380,594360;1389380,899795;224155,899795;227330,738505;0,515620;226060,594360;1389380,594360;1389380,899795" o:connectangles="0,0,0,0,0,0,0,0,0,0,0,0"/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5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3253C905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tbl>
      <w:tblPr>
        <w:tblW w:w="0" w:type="auto"/>
        <w:tblInd w:w="261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536"/>
        <w:gridCol w:w="536"/>
      </w:tblGrid>
      <w:tr w:rsidR="00FA4FCE" w14:paraId="518BC30E" w14:textId="77777777">
        <w:trPr>
          <w:trHeight w:val="587"/>
        </w:trPr>
        <w:tc>
          <w:tcPr>
            <w:tcW w:w="536" w:type="dxa"/>
          </w:tcPr>
          <w:p w14:paraId="53539DFB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49E085DE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595B60"/>
          </w:tcPr>
          <w:p w14:paraId="457C6DC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1637D4C1" w14:textId="77777777">
        <w:trPr>
          <w:trHeight w:val="587"/>
        </w:trPr>
        <w:tc>
          <w:tcPr>
            <w:tcW w:w="536" w:type="dxa"/>
          </w:tcPr>
          <w:p w14:paraId="79C6DB88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5CE0DC60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39734556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4ADEA080" w14:textId="77777777">
        <w:trPr>
          <w:trHeight w:val="587"/>
        </w:trPr>
        <w:tc>
          <w:tcPr>
            <w:tcW w:w="536" w:type="dxa"/>
          </w:tcPr>
          <w:p w14:paraId="76E9A1CA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7BF0ACA1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5B1B8C3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9C020C5" w14:textId="534CB77D" w:rsidR="00FA4FCE" w:rsidRDefault="009C32EE">
      <w:pPr>
        <w:tabs>
          <w:tab w:val="left" w:pos="904"/>
        </w:tabs>
        <w:spacing w:before="31" w:line="463" w:lineRule="auto"/>
        <w:ind w:left="246" w:right="185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24A50278" wp14:editId="4F24D6AE">
                <wp:simplePos x="0" y="0"/>
                <wp:positionH relativeFrom="page">
                  <wp:posOffset>5791200</wp:posOffset>
                </wp:positionH>
                <wp:positionV relativeFrom="paragraph">
                  <wp:posOffset>-302260</wp:posOffset>
                </wp:positionV>
                <wp:extent cx="129540" cy="215900"/>
                <wp:effectExtent l="0" t="0" r="0" b="0"/>
                <wp:wrapNone/>
                <wp:docPr id="371409433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6E309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50278" id="Text Box 694" o:spid="_x0000_s1050" type="#_x0000_t202" style="position:absolute;left:0;text-align:left;margin-left:456pt;margin-top:-23.8pt;width:10.2pt;height:17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" filled="f" stroked="f">
                <v:textbox style="layout-flow:vertical" inset="0,0,0,0">
                  <w:txbxContent>
                    <w:p w14:paraId="7F86E309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 wp14:anchorId="695C7907" wp14:editId="7ED4E2F1">
                <wp:simplePos x="0" y="0"/>
                <wp:positionH relativeFrom="page">
                  <wp:posOffset>4751705</wp:posOffset>
                </wp:positionH>
                <wp:positionV relativeFrom="paragraph">
                  <wp:posOffset>320040</wp:posOffset>
                </wp:positionV>
                <wp:extent cx="2451735" cy="2194560"/>
                <wp:effectExtent l="0" t="0" r="0" b="0"/>
                <wp:wrapNone/>
                <wp:docPr id="1487473349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2DC3534B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1EB3C39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872235C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002340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95F3A0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5426AA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9.2</w:t>
                                  </w:r>
                                </w:p>
                              </w:tc>
                            </w:tr>
                            <w:tr w:rsidR="00FA4FCE" w14:paraId="6F827A6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F93B71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0E36AB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6.8</w:t>
                                  </w:r>
                                </w:p>
                              </w:tc>
                            </w:tr>
                            <w:tr w:rsidR="00FA4FCE" w14:paraId="7B63C71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B9F700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E9A957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6.7</w:t>
                                  </w:r>
                                </w:p>
                              </w:tc>
                            </w:tr>
                            <w:tr w:rsidR="00FA4FCE" w14:paraId="4A7B4EB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DDADD82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State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07097C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6.3</w:t>
                                  </w:r>
                                </w:p>
                              </w:tc>
                            </w:tr>
                            <w:tr w:rsidR="00FA4FCE" w14:paraId="11B7869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787766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ITC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2D648E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FA4FCE" w14:paraId="144FA64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8B2D29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F463AE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4.1</w:t>
                                  </w:r>
                                </w:p>
                              </w:tc>
                            </w:tr>
                            <w:tr w:rsidR="00FA4FCE" w14:paraId="251D0E4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EAA1E1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F51830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  <w:tr w:rsidR="00FA4FCE" w14:paraId="1A42908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6BA303B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FD9313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4C8ED47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6B0758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A9A4D2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750F62C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E78D5E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Bajaj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CB208F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</w:tbl>
                          <w:p w14:paraId="6A4CF462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C7907" id="Text Box 693" o:spid="_x0000_s1051" type="#_x0000_t202" style="position:absolute;left:0;text-align:left;margin-left:374.15pt;margin-top:25.2pt;width:193.05pt;height:172.8pt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2DC3534B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1EB3C39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872235C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002340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95F3A0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5426AA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9.2</w:t>
                            </w:r>
                          </w:p>
                        </w:tc>
                      </w:tr>
                      <w:tr w:rsidR="00FA4FCE" w14:paraId="6F827A6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F93B71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0E36AB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6.8</w:t>
                            </w:r>
                          </w:p>
                        </w:tc>
                      </w:tr>
                      <w:tr w:rsidR="00FA4FCE" w14:paraId="7B63C71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B9F700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E9A957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6.7</w:t>
                            </w:r>
                          </w:p>
                        </w:tc>
                      </w:tr>
                      <w:tr w:rsidR="00FA4FCE" w14:paraId="4A7B4EB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DDADD82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State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India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07097C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6.3</w:t>
                            </w:r>
                          </w:p>
                        </w:tc>
                      </w:tr>
                      <w:tr w:rsidR="00FA4FCE" w14:paraId="11B7869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787766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ITC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2D648E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4.6</w:t>
                            </w:r>
                          </w:p>
                        </w:tc>
                      </w:tr>
                      <w:tr w:rsidR="00FA4FCE" w14:paraId="144FA64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8B2D29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F463AE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4.1</w:t>
                            </w:r>
                          </w:p>
                        </w:tc>
                      </w:tr>
                      <w:tr w:rsidR="00FA4FCE" w14:paraId="251D0E4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EAA1E1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F51830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  <w:tr w:rsidR="00FA4FCE" w14:paraId="1A42908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6BA303B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FD9313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4C8ED47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6B0758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A9A4D2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750F62C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E78D5E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Bajaj Finance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CB208F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</w:tbl>
                    <w:p w14:paraId="6A4CF462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AB61057" w14:textId="77777777" w:rsidR="00FA4FCE" w:rsidRDefault="009C32EE">
      <w:pPr>
        <w:pStyle w:val="Heading6"/>
        <w:spacing w:before="57"/>
        <w:ind w:left="395"/>
      </w:pPr>
      <w:r>
        <w:rPr>
          <w:b w:val="0"/>
        </w:rPr>
        <w:br w:type="column"/>
      </w:r>
      <w:r>
        <w:rPr>
          <w:color w:val="FFFFFF"/>
        </w:rPr>
        <w:t>allocation</w:t>
      </w:r>
    </w:p>
    <w:p w14:paraId="759DAD39" w14:textId="77777777" w:rsidR="00FA4FCE" w:rsidRDefault="00FA4FCE">
      <w:p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18" w:space="40"/>
            <w:col w:w="2300" w:space="39"/>
            <w:col w:w="2263"/>
          </w:cols>
        </w:sectPr>
      </w:pPr>
    </w:p>
    <w:p w14:paraId="3D0B58D2" w14:textId="77777777" w:rsidR="00FA4FCE" w:rsidRDefault="00FA4FCE">
      <w:pPr>
        <w:pStyle w:val="BodyText"/>
        <w:spacing w:before="10"/>
        <w:rPr>
          <w:rFonts w:ascii="Arial"/>
          <w:b/>
          <w:sz w:val="2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688"/>
        <w:gridCol w:w="1487"/>
        <w:gridCol w:w="623"/>
        <w:gridCol w:w="309"/>
        <w:gridCol w:w="623"/>
        <w:gridCol w:w="993"/>
      </w:tblGrid>
      <w:tr w:rsidR="00FA4FCE" w14:paraId="27A98A9E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775B4687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  <w:tcBorders>
              <w:right w:val="nil"/>
            </w:tcBorders>
            <w:shd w:val="clear" w:color="auto" w:fill="002134"/>
          </w:tcPr>
          <w:p w14:paraId="03ADABDF" w14:textId="77777777" w:rsidR="00FA4FCE" w:rsidRDefault="009C32EE">
            <w:pPr>
              <w:pStyle w:val="TableParagraph"/>
              <w:spacing w:before="155"/>
              <w:ind w:left="303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1487" w:type="dxa"/>
            <w:tcBorders>
              <w:left w:val="nil"/>
              <w:right w:val="nil"/>
            </w:tcBorders>
            <w:shd w:val="clear" w:color="auto" w:fill="002134"/>
          </w:tcPr>
          <w:p w14:paraId="38A7432F" w14:textId="77777777" w:rsidR="00FA4FCE" w:rsidRDefault="009C32EE">
            <w:pPr>
              <w:pStyle w:val="TableParagraph"/>
              <w:tabs>
                <w:tab w:val="right" w:pos="1470"/>
              </w:tabs>
              <w:spacing w:before="155"/>
              <w:ind w:left="489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  <w:r>
              <w:rPr>
                <w:rFonts w:ascii="Times New Roman"/>
                <w:color w:val="FFFFFF"/>
                <w:sz w:val="16"/>
              </w:rPr>
              <w:tab/>
            </w:r>
            <w:r>
              <w:rPr>
                <w:color w:val="FFFFFF"/>
                <w:sz w:val="16"/>
              </w:rPr>
              <w:t>3</w:t>
            </w:r>
          </w:p>
        </w:tc>
        <w:tc>
          <w:tcPr>
            <w:tcW w:w="623" w:type="dxa"/>
            <w:tcBorders>
              <w:left w:val="nil"/>
              <w:right w:val="nil"/>
            </w:tcBorders>
            <w:shd w:val="clear" w:color="auto" w:fill="002134"/>
          </w:tcPr>
          <w:p w14:paraId="03C92C42" w14:textId="77777777" w:rsidR="00FA4FCE" w:rsidRDefault="009C32EE">
            <w:pPr>
              <w:pStyle w:val="TableParagraph"/>
              <w:spacing w:before="155"/>
              <w:ind w:left="25"/>
              <w:rPr>
                <w:sz w:val="16"/>
              </w:rPr>
            </w:pP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309" w:type="dxa"/>
            <w:tcBorders>
              <w:left w:val="nil"/>
              <w:right w:val="nil"/>
            </w:tcBorders>
            <w:shd w:val="clear" w:color="auto" w:fill="002134"/>
          </w:tcPr>
          <w:p w14:paraId="57B38CB5" w14:textId="77777777" w:rsidR="00FA4FCE" w:rsidRDefault="009C32EE">
            <w:pPr>
              <w:pStyle w:val="TableParagraph"/>
              <w:spacing w:before="155"/>
              <w:ind w:left="204"/>
              <w:rPr>
                <w:sz w:val="16"/>
              </w:rPr>
            </w:pPr>
            <w:r>
              <w:rPr>
                <w:color w:val="FFFFFF"/>
                <w:w w:val="99"/>
                <w:sz w:val="16"/>
              </w:rPr>
              <w:t>5</w:t>
            </w:r>
          </w:p>
        </w:tc>
        <w:tc>
          <w:tcPr>
            <w:tcW w:w="623" w:type="dxa"/>
            <w:tcBorders>
              <w:left w:val="nil"/>
            </w:tcBorders>
            <w:shd w:val="clear" w:color="auto" w:fill="002134"/>
          </w:tcPr>
          <w:p w14:paraId="1E29E674" w14:textId="77777777" w:rsidR="00FA4FCE" w:rsidRDefault="009C32EE">
            <w:pPr>
              <w:pStyle w:val="TableParagraph"/>
              <w:spacing w:before="155"/>
              <w:ind w:left="26"/>
              <w:rPr>
                <w:sz w:val="16"/>
              </w:rPr>
            </w:pP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3" w:type="dxa"/>
            <w:shd w:val="clear" w:color="auto" w:fill="002134"/>
          </w:tcPr>
          <w:p w14:paraId="487ABCCB" w14:textId="77777777" w:rsidR="00FA4FCE" w:rsidRDefault="009C32EE">
            <w:pPr>
              <w:pStyle w:val="TableParagraph"/>
              <w:spacing w:before="78" w:line="213" w:lineRule="auto"/>
              <w:ind w:left="171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7B1496DC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E37A531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Nippon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Large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Cap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Gr.</w:t>
            </w:r>
          </w:p>
        </w:tc>
        <w:tc>
          <w:tcPr>
            <w:tcW w:w="688" w:type="dxa"/>
            <w:tcBorders>
              <w:right w:val="nil"/>
            </w:tcBorders>
            <w:shd w:val="clear" w:color="auto" w:fill="E2E2E4"/>
          </w:tcPr>
          <w:p w14:paraId="27C921D1" w14:textId="77777777" w:rsidR="00FA4FCE" w:rsidRDefault="009C32EE">
            <w:pPr>
              <w:pStyle w:val="TableParagraph"/>
              <w:spacing w:before="82"/>
              <w:ind w:left="366"/>
              <w:rPr>
                <w:sz w:val="14"/>
              </w:rPr>
            </w:pPr>
            <w:r>
              <w:rPr>
                <w:color w:val="595B60"/>
                <w:sz w:val="14"/>
              </w:rPr>
              <w:t>4.6</w:t>
            </w:r>
          </w:p>
        </w:tc>
        <w:tc>
          <w:tcPr>
            <w:tcW w:w="1487" w:type="dxa"/>
            <w:tcBorders>
              <w:left w:val="nil"/>
              <w:right w:val="nil"/>
            </w:tcBorders>
            <w:shd w:val="clear" w:color="auto" w:fill="E2E2E4"/>
          </w:tcPr>
          <w:p w14:paraId="6A2320AC" w14:textId="77777777" w:rsidR="00FA4FCE" w:rsidRDefault="009C32EE">
            <w:pPr>
              <w:pStyle w:val="TableParagraph"/>
              <w:spacing w:before="82"/>
              <w:ind w:left="47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42.2</w:t>
            </w:r>
          </w:p>
        </w:tc>
        <w:tc>
          <w:tcPr>
            <w:tcW w:w="623" w:type="dxa"/>
            <w:tcBorders>
              <w:left w:val="nil"/>
              <w:right w:val="nil"/>
            </w:tcBorders>
            <w:shd w:val="clear" w:color="auto" w:fill="E2E2E4"/>
          </w:tcPr>
          <w:p w14:paraId="60A946D7" w14:textId="77777777" w:rsidR="00FA4FCE" w:rsidRDefault="009C32EE">
            <w:pPr>
              <w:pStyle w:val="TableParagraph"/>
              <w:spacing w:before="82"/>
              <w:ind w:left="25"/>
              <w:rPr>
                <w:sz w:val="14"/>
              </w:rPr>
            </w:pPr>
            <w:r>
              <w:rPr>
                <w:color w:val="595B60"/>
                <w:sz w:val="14"/>
              </w:rPr>
              <w:t>22.9</w:t>
            </w:r>
          </w:p>
        </w:tc>
        <w:tc>
          <w:tcPr>
            <w:tcW w:w="932" w:type="dxa"/>
            <w:gridSpan w:val="2"/>
            <w:tcBorders>
              <w:left w:val="nil"/>
            </w:tcBorders>
            <w:shd w:val="clear" w:color="auto" w:fill="E2E2E4"/>
          </w:tcPr>
          <w:p w14:paraId="590F9692" w14:textId="77777777" w:rsidR="00FA4FCE" w:rsidRDefault="009C32EE">
            <w:pPr>
              <w:pStyle w:val="TableParagraph"/>
              <w:spacing w:before="82"/>
              <w:ind w:left="315" w:right="297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18.6</w:t>
            </w:r>
          </w:p>
        </w:tc>
        <w:tc>
          <w:tcPr>
            <w:tcW w:w="993" w:type="dxa"/>
            <w:shd w:val="clear" w:color="auto" w:fill="E2E2E4"/>
          </w:tcPr>
          <w:p w14:paraId="46105188" w14:textId="77777777" w:rsidR="00FA4FCE" w:rsidRDefault="009C32EE">
            <w:pPr>
              <w:pStyle w:val="TableParagraph"/>
              <w:spacing w:before="82"/>
              <w:ind w:left="338" w:right="326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13.2</w:t>
            </w:r>
          </w:p>
        </w:tc>
      </w:tr>
      <w:tr w:rsidR="00FA4FCE" w14:paraId="44DDFB42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FEC6890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S&amp;P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BSE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100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  <w:tc>
          <w:tcPr>
            <w:tcW w:w="688" w:type="dxa"/>
            <w:tcBorders>
              <w:right w:val="nil"/>
            </w:tcBorders>
            <w:shd w:val="clear" w:color="auto" w:fill="E2E2E4"/>
          </w:tcPr>
          <w:p w14:paraId="0B7432DC" w14:textId="77777777" w:rsidR="00FA4FCE" w:rsidRDefault="009C32EE">
            <w:pPr>
              <w:pStyle w:val="TableParagraph"/>
              <w:spacing w:before="82"/>
              <w:ind w:left="366"/>
              <w:rPr>
                <w:sz w:val="14"/>
              </w:rPr>
            </w:pPr>
            <w:r>
              <w:rPr>
                <w:color w:val="595B60"/>
                <w:sz w:val="14"/>
              </w:rPr>
              <w:t>2.3</w:t>
            </w:r>
          </w:p>
        </w:tc>
        <w:tc>
          <w:tcPr>
            <w:tcW w:w="1487" w:type="dxa"/>
            <w:tcBorders>
              <w:left w:val="nil"/>
              <w:right w:val="nil"/>
            </w:tcBorders>
            <w:shd w:val="clear" w:color="auto" w:fill="E2E2E4"/>
          </w:tcPr>
          <w:p w14:paraId="03CFCD89" w14:textId="77777777" w:rsidR="00FA4FCE" w:rsidRDefault="009C32EE">
            <w:pPr>
              <w:pStyle w:val="TableParagraph"/>
              <w:spacing w:before="82" w:line="131" w:lineRule="exact"/>
              <w:ind w:left="47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32.4</w:t>
            </w:r>
          </w:p>
          <w:p w14:paraId="560CA94E" w14:textId="77777777" w:rsidR="00FA4FCE" w:rsidRDefault="009C32EE">
            <w:pPr>
              <w:pStyle w:val="TableParagraph"/>
              <w:spacing w:before="0" w:line="92" w:lineRule="exact"/>
              <w:ind w:left="47" w:right="4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Fund’s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official</w:t>
            </w:r>
          </w:p>
        </w:tc>
        <w:tc>
          <w:tcPr>
            <w:tcW w:w="623" w:type="dxa"/>
            <w:tcBorders>
              <w:left w:val="nil"/>
              <w:right w:val="nil"/>
            </w:tcBorders>
            <w:shd w:val="clear" w:color="auto" w:fill="E2E2E4"/>
          </w:tcPr>
          <w:p w14:paraId="3EC7F971" w14:textId="77777777" w:rsidR="00FA4FCE" w:rsidRDefault="009C32EE">
            <w:pPr>
              <w:pStyle w:val="TableParagraph"/>
              <w:spacing w:before="82"/>
              <w:ind w:left="25"/>
              <w:rPr>
                <w:sz w:val="14"/>
              </w:rPr>
            </w:pPr>
            <w:r>
              <w:rPr>
                <w:color w:val="595B60"/>
                <w:sz w:val="14"/>
              </w:rPr>
              <w:t>17.5</w:t>
            </w:r>
          </w:p>
        </w:tc>
        <w:tc>
          <w:tcPr>
            <w:tcW w:w="932" w:type="dxa"/>
            <w:gridSpan w:val="2"/>
            <w:tcBorders>
              <w:left w:val="nil"/>
            </w:tcBorders>
            <w:shd w:val="clear" w:color="auto" w:fill="E2E2E4"/>
          </w:tcPr>
          <w:p w14:paraId="18B9314E" w14:textId="77777777" w:rsidR="00FA4FCE" w:rsidRDefault="009C32EE">
            <w:pPr>
              <w:pStyle w:val="TableParagraph"/>
              <w:spacing w:before="82"/>
              <w:ind w:left="315" w:right="297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17.4</w:t>
            </w:r>
          </w:p>
        </w:tc>
        <w:tc>
          <w:tcPr>
            <w:tcW w:w="993" w:type="dxa"/>
            <w:shd w:val="clear" w:color="auto" w:fill="E2E2E4"/>
          </w:tcPr>
          <w:p w14:paraId="13A53B3B" w14:textId="77777777" w:rsidR="00FA4FCE" w:rsidRDefault="009C32EE">
            <w:pPr>
              <w:pStyle w:val="TableParagraph"/>
              <w:spacing w:before="82"/>
              <w:ind w:left="338" w:right="325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11.7</w:t>
            </w:r>
          </w:p>
        </w:tc>
      </w:tr>
      <w:tr w:rsidR="00FA4FCE" w14:paraId="2A093990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2FCEEFE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 Large-Cap</w:t>
            </w:r>
          </w:p>
        </w:tc>
        <w:tc>
          <w:tcPr>
            <w:tcW w:w="3730" w:type="dxa"/>
            <w:gridSpan w:val="5"/>
            <w:shd w:val="clear" w:color="auto" w:fill="E2E2E4"/>
          </w:tcPr>
          <w:p w14:paraId="0C693BDA" w14:textId="77777777" w:rsidR="00FA4FCE" w:rsidRDefault="009C32EE">
            <w:pPr>
              <w:pStyle w:val="TableParagraph"/>
              <w:spacing w:before="81" w:line="224" w:lineRule="exact"/>
              <w:ind w:left="366"/>
              <w:rPr>
                <w:sz w:val="14"/>
              </w:rPr>
            </w:pPr>
            <w:r>
              <w:rPr>
                <w:color w:val="595B60"/>
                <w:w w:val="99"/>
                <w:position w:val="6"/>
                <w:sz w:val="14"/>
              </w:rPr>
              <w:t>3.3</w:t>
            </w:r>
            <w:r>
              <w:rPr>
                <w:color w:val="595B60"/>
                <w:position w:val="6"/>
                <w:sz w:val="14"/>
              </w:rPr>
              <w:t xml:space="preserve">     </w:t>
            </w:r>
            <w:r>
              <w:rPr>
                <w:rFonts w:ascii="Arial"/>
                <w:b/>
                <w:color w:val="FFFFFF"/>
                <w:w w:val="99"/>
                <w:sz w:val="20"/>
              </w:rPr>
              <w:t>benc</w:t>
            </w:r>
            <w:r>
              <w:rPr>
                <w:rFonts w:ascii="Arial"/>
                <w:b/>
                <w:color w:val="FFFFFF"/>
                <w:spacing w:val="-76"/>
                <w:w w:val="99"/>
                <w:sz w:val="20"/>
              </w:rPr>
              <w:t>h</w:t>
            </w:r>
            <w:r>
              <w:rPr>
                <w:color w:val="595B60"/>
                <w:spacing w:val="-3"/>
                <w:w w:val="99"/>
                <w:position w:val="6"/>
                <w:sz w:val="14"/>
              </w:rPr>
              <w:t>3</w:t>
            </w:r>
            <w:r>
              <w:rPr>
                <w:rFonts w:ascii="Arial"/>
                <w:b/>
                <w:color w:val="FFFFFF"/>
                <w:spacing w:val="-175"/>
                <w:w w:val="99"/>
                <w:sz w:val="20"/>
              </w:rPr>
              <w:t>m</w:t>
            </w:r>
            <w:r>
              <w:rPr>
                <w:color w:val="595B60"/>
                <w:w w:val="99"/>
                <w:position w:val="6"/>
                <w:sz w:val="14"/>
              </w:rPr>
              <w:t>2.</w:t>
            </w:r>
            <w:r>
              <w:rPr>
                <w:color w:val="595B60"/>
                <w:spacing w:val="-19"/>
                <w:w w:val="99"/>
                <w:position w:val="6"/>
                <w:sz w:val="14"/>
              </w:rPr>
              <w:t>4</w:t>
            </w:r>
            <w:r>
              <w:rPr>
                <w:rFonts w:ascii="Arial"/>
                <w:b/>
                <w:color w:val="FFFFFF"/>
                <w:w w:val="99"/>
                <w:sz w:val="20"/>
              </w:rPr>
              <w:t>ark</w:t>
            </w:r>
            <w:r>
              <w:rPr>
                <w:rFonts w:ascii="Arial"/>
                <w:b/>
                <w:color w:val="FFFFFF"/>
                <w:sz w:val="20"/>
              </w:rPr>
              <w:t xml:space="preserve">  </w:t>
            </w:r>
            <w:r>
              <w:rPr>
                <w:rFonts w:ascii="Arial"/>
                <w:b/>
                <w:color w:val="FFFFFF"/>
                <w:w w:val="99"/>
                <w:sz w:val="20"/>
              </w:rPr>
              <w:t>pe</w:t>
            </w:r>
            <w:r>
              <w:rPr>
                <w:rFonts w:ascii="Arial"/>
                <w:b/>
                <w:color w:val="FFFFFF"/>
                <w:spacing w:val="-44"/>
                <w:w w:val="99"/>
                <w:sz w:val="20"/>
              </w:rPr>
              <w:t>r</w:t>
            </w:r>
            <w:r>
              <w:rPr>
                <w:color w:val="595B60"/>
                <w:spacing w:val="-35"/>
                <w:w w:val="99"/>
                <w:position w:val="6"/>
                <w:sz w:val="14"/>
              </w:rPr>
              <w:t>1</w:t>
            </w:r>
            <w:r>
              <w:rPr>
                <w:rFonts w:ascii="Arial"/>
                <w:b/>
                <w:color w:val="FFFFFF"/>
                <w:spacing w:val="-32"/>
                <w:w w:val="99"/>
                <w:sz w:val="20"/>
              </w:rPr>
              <w:t>f</w:t>
            </w:r>
            <w:r>
              <w:rPr>
                <w:color w:val="595B60"/>
                <w:spacing w:val="-46"/>
                <w:w w:val="99"/>
                <w:position w:val="6"/>
                <w:sz w:val="14"/>
              </w:rPr>
              <w:t>6</w:t>
            </w:r>
            <w:r>
              <w:rPr>
                <w:rFonts w:ascii="Arial"/>
                <w:b/>
                <w:color w:val="FFFFFF"/>
                <w:spacing w:val="-76"/>
                <w:w w:val="99"/>
                <w:sz w:val="20"/>
              </w:rPr>
              <w:t>o</w:t>
            </w:r>
            <w:r>
              <w:rPr>
                <w:color w:val="595B60"/>
                <w:w w:val="99"/>
                <w:position w:val="6"/>
                <w:sz w:val="14"/>
              </w:rPr>
              <w:t>.</w:t>
            </w:r>
            <w:r>
              <w:rPr>
                <w:color w:val="595B60"/>
                <w:spacing w:val="-40"/>
                <w:w w:val="99"/>
                <w:position w:val="6"/>
                <w:sz w:val="14"/>
              </w:rPr>
              <w:t>4</w:t>
            </w:r>
            <w:r>
              <w:rPr>
                <w:rFonts w:ascii="Arial"/>
                <w:b/>
                <w:color w:val="FFFFFF"/>
                <w:w w:val="99"/>
                <w:sz w:val="20"/>
              </w:rPr>
              <w:t>rmanc</w:t>
            </w:r>
            <w:r>
              <w:rPr>
                <w:rFonts w:ascii="Arial"/>
                <w:b/>
                <w:color w:val="FFFFFF"/>
                <w:spacing w:val="-11"/>
                <w:w w:val="99"/>
                <w:sz w:val="20"/>
              </w:rPr>
              <w:t>e</w:t>
            </w:r>
            <w:r>
              <w:rPr>
                <w:color w:val="595B60"/>
                <w:w w:val="99"/>
                <w:position w:val="6"/>
                <w:sz w:val="14"/>
              </w:rPr>
              <w:t>15.2</w:t>
            </w:r>
          </w:p>
        </w:tc>
        <w:tc>
          <w:tcPr>
            <w:tcW w:w="993" w:type="dxa"/>
            <w:shd w:val="clear" w:color="auto" w:fill="E2E2E4"/>
          </w:tcPr>
          <w:p w14:paraId="3C29C8CD" w14:textId="77777777" w:rsidR="00FA4FCE" w:rsidRDefault="009C32EE">
            <w:pPr>
              <w:pStyle w:val="TableParagraph"/>
              <w:spacing w:before="82"/>
              <w:ind w:left="338" w:right="326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10.5</w:t>
            </w:r>
          </w:p>
        </w:tc>
      </w:tr>
    </w:tbl>
    <w:p w14:paraId="3EF22207" w14:textId="35220BD9" w:rsidR="00FA4FCE" w:rsidRDefault="009C32EE">
      <w:pPr>
        <w:spacing w:before="133"/>
        <w:ind w:left="284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488064" behindDoc="1" locked="0" layoutInCell="1" allowOverlap="1" wp14:anchorId="1B9BEDAB" wp14:editId="56B33C6D">
                <wp:simplePos x="0" y="0"/>
                <wp:positionH relativeFrom="page">
                  <wp:posOffset>1245235</wp:posOffset>
                </wp:positionH>
                <wp:positionV relativeFrom="paragraph">
                  <wp:posOffset>-353695</wp:posOffset>
                </wp:positionV>
                <wp:extent cx="2550795" cy="788035"/>
                <wp:effectExtent l="0" t="0" r="0" b="0"/>
                <wp:wrapNone/>
                <wp:docPr id="1856048803" name="AutoShape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50795" cy="788035"/>
                        </a:xfrm>
                        <a:custGeom>
                          <a:avLst/>
                          <a:gdLst>
                            <a:gd name="T0" fmla="+- 0 5717 1961"/>
                            <a:gd name="T1" fmla="*/ T0 w 4017"/>
                            <a:gd name="T2" fmla="+- 0 -537 -557"/>
                            <a:gd name="T3" fmla="*/ -537 h 1241"/>
                            <a:gd name="T4" fmla="+- 0 3101 1961"/>
                            <a:gd name="T5" fmla="*/ T4 w 4017"/>
                            <a:gd name="T6" fmla="+- 0 -557 -557"/>
                            <a:gd name="T7" fmla="*/ -557 h 1241"/>
                            <a:gd name="T8" fmla="+- 0 3107 1961"/>
                            <a:gd name="T9" fmla="*/ T8 w 4017"/>
                            <a:gd name="T10" fmla="+- 0 -374 -557"/>
                            <a:gd name="T11" fmla="*/ -374 h 1241"/>
                            <a:gd name="T12" fmla="+- 0 2386 1961"/>
                            <a:gd name="T13" fmla="*/ T12 w 4017"/>
                            <a:gd name="T14" fmla="+- 0 -447 -557"/>
                            <a:gd name="T15" fmla="*/ -447 h 1241"/>
                            <a:gd name="T16" fmla="+- 0 3107 1961"/>
                            <a:gd name="T17" fmla="*/ T16 w 4017"/>
                            <a:gd name="T18" fmla="+- 0 -178 -557"/>
                            <a:gd name="T19" fmla="*/ -178 h 1241"/>
                            <a:gd name="T20" fmla="+- 0 3101 1961"/>
                            <a:gd name="T21" fmla="*/ T20 w 4017"/>
                            <a:gd name="T22" fmla="+- 0 38 -557"/>
                            <a:gd name="T23" fmla="*/ 38 h 1241"/>
                            <a:gd name="T24" fmla="+- 0 5717 1961"/>
                            <a:gd name="T25" fmla="*/ T24 w 4017"/>
                            <a:gd name="T26" fmla="+- 0 57 -557"/>
                            <a:gd name="T27" fmla="*/ 57 h 1241"/>
                            <a:gd name="T28" fmla="+- 0 5717 1961"/>
                            <a:gd name="T29" fmla="*/ T28 w 4017"/>
                            <a:gd name="T30" fmla="+- 0 -374 -557"/>
                            <a:gd name="T31" fmla="*/ -374 h 1241"/>
                            <a:gd name="T32" fmla="+- 0 5717 1961"/>
                            <a:gd name="T33" fmla="*/ T32 w 4017"/>
                            <a:gd name="T34" fmla="+- 0 -537 -557"/>
                            <a:gd name="T35" fmla="*/ -537 h 1241"/>
                            <a:gd name="T36" fmla="+- 0 5978 1961"/>
                            <a:gd name="T37" fmla="*/ T36 w 4017"/>
                            <a:gd name="T38" fmla="+- 0 89 -557"/>
                            <a:gd name="T39" fmla="*/ 89 h 1241"/>
                            <a:gd name="T40" fmla="+- 0 2698 1961"/>
                            <a:gd name="T41" fmla="*/ T40 w 4017"/>
                            <a:gd name="T42" fmla="+- 0 70 -557"/>
                            <a:gd name="T43" fmla="*/ 70 h 1241"/>
                            <a:gd name="T44" fmla="+- 0 2698 1961"/>
                            <a:gd name="T45" fmla="*/ T44 w 4017"/>
                            <a:gd name="T46" fmla="+- 0 184 -557"/>
                            <a:gd name="T47" fmla="*/ 184 h 1241"/>
                            <a:gd name="T48" fmla="+- 0 1961 1961"/>
                            <a:gd name="T49" fmla="*/ T48 w 4017"/>
                            <a:gd name="T50" fmla="+- 0 -59 -557"/>
                            <a:gd name="T51" fmla="*/ -59 h 1241"/>
                            <a:gd name="T52" fmla="+- 0 2702 1961"/>
                            <a:gd name="T53" fmla="*/ T52 w 4017"/>
                            <a:gd name="T54" fmla="+- 0 380 -557"/>
                            <a:gd name="T55" fmla="*/ 380 h 1241"/>
                            <a:gd name="T56" fmla="+- 0 2698 1961"/>
                            <a:gd name="T57" fmla="*/ T56 w 4017"/>
                            <a:gd name="T58" fmla="+- 0 664 -557"/>
                            <a:gd name="T59" fmla="*/ 664 h 1241"/>
                            <a:gd name="T60" fmla="+- 0 5978 1961"/>
                            <a:gd name="T61" fmla="*/ T60 w 4017"/>
                            <a:gd name="T62" fmla="+- 0 684 -557"/>
                            <a:gd name="T63" fmla="*/ 684 h 1241"/>
                            <a:gd name="T64" fmla="+- 0 5978 1961"/>
                            <a:gd name="T65" fmla="*/ T64 w 4017"/>
                            <a:gd name="T66" fmla="+- 0 184 -557"/>
                            <a:gd name="T67" fmla="*/ 184 h 1241"/>
                            <a:gd name="T68" fmla="+- 0 5978 1961"/>
                            <a:gd name="T69" fmla="*/ T68 w 4017"/>
                            <a:gd name="T70" fmla="+- 0 89 -557"/>
                            <a:gd name="T71" fmla="*/ 89 h 12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4017" h="1241">
                              <a:moveTo>
                                <a:pt x="3756" y="20"/>
                              </a:moveTo>
                              <a:lnTo>
                                <a:pt x="1140" y="0"/>
                              </a:lnTo>
                              <a:lnTo>
                                <a:pt x="1146" y="183"/>
                              </a:lnTo>
                              <a:lnTo>
                                <a:pt x="425" y="110"/>
                              </a:lnTo>
                              <a:lnTo>
                                <a:pt x="1146" y="379"/>
                              </a:lnTo>
                              <a:lnTo>
                                <a:pt x="1140" y="595"/>
                              </a:lnTo>
                              <a:lnTo>
                                <a:pt x="3756" y="614"/>
                              </a:lnTo>
                              <a:lnTo>
                                <a:pt x="3756" y="183"/>
                              </a:lnTo>
                              <a:lnTo>
                                <a:pt x="3756" y="20"/>
                              </a:lnTo>
                              <a:close/>
                              <a:moveTo>
                                <a:pt x="4017" y="646"/>
                              </a:moveTo>
                              <a:lnTo>
                                <a:pt x="737" y="627"/>
                              </a:lnTo>
                              <a:lnTo>
                                <a:pt x="737" y="741"/>
                              </a:lnTo>
                              <a:lnTo>
                                <a:pt x="0" y="498"/>
                              </a:lnTo>
                              <a:lnTo>
                                <a:pt x="741" y="937"/>
                              </a:lnTo>
                              <a:lnTo>
                                <a:pt x="737" y="1221"/>
                              </a:lnTo>
                              <a:lnTo>
                                <a:pt x="4017" y="1241"/>
                              </a:lnTo>
                              <a:lnTo>
                                <a:pt x="4017" y="741"/>
                              </a:lnTo>
                              <a:lnTo>
                                <a:pt x="4017" y="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264E6" id="AutoShape 692" o:spid="_x0000_s1026" style="position:absolute;margin-left:98.05pt;margin-top:-27.85pt;width:200.85pt;height:62.05pt;z-index:-2482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17,1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" path="m3756,20l1140,r6,183l425,110r721,269l1140,595r2616,19l3756,183r,-163xm4017,646l737,627r,114l,498,741,937r-4,284l4017,1241r,-500l4017,646xe" fillcolor="#002134" stroked="f">
                <v:path arrowok="t" o:connecttype="custom" o:connectlocs="2385060,-340995;723900,-353695;727710,-237490;269875,-283845;727710,-113030;723900,24130;2385060,36195;2385060,-237490;2385060,-340995;2550795,56515;467995,44450;467995,116840;0,-37465;470535,241300;467995,421640;2550795,434340;2550795,116840;2550795,56515" o:connectangles="0,0,0,0,0,0,0,0,0,0,0,0,0,0,0,0,0,0"/>
                <w10:wrap anchorx="page"/>
              </v:shape>
            </w:pict>
          </mc:Fallback>
        </mc:AlternateContent>
      </w:r>
      <w:r>
        <w:rPr>
          <w:color w:val="595B60"/>
          <w:w w:val="99"/>
          <w:sz w:val="12"/>
        </w:rPr>
        <w:t>Source: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w w:val="99"/>
          <w:sz w:val="12"/>
        </w:rPr>
        <w:t>Mor</w:t>
      </w:r>
      <w:r>
        <w:rPr>
          <w:color w:val="595B60"/>
          <w:w w:val="98"/>
          <w:sz w:val="12"/>
        </w:rPr>
        <w:t>ni</w:t>
      </w:r>
      <w:r>
        <w:rPr>
          <w:color w:val="595B60"/>
          <w:w w:val="99"/>
          <w:sz w:val="12"/>
        </w:rPr>
        <w:t>ngsta</w:t>
      </w:r>
      <w:r>
        <w:rPr>
          <w:color w:val="595B60"/>
          <w:spacing w:val="-7"/>
          <w:w w:val="99"/>
          <w:sz w:val="12"/>
        </w:rPr>
        <w:t>r</w:t>
      </w:r>
      <w:r>
        <w:rPr>
          <w:color w:val="595B60"/>
          <w:w w:val="99"/>
          <w:sz w:val="12"/>
        </w:rPr>
        <w:t>,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w w:val="99"/>
          <w:sz w:val="12"/>
        </w:rPr>
        <w:t>Portfo</w:t>
      </w:r>
      <w:r>
        <w:rPr>
          <w:color w:val="595B60"/>
          <w:w w:val="98"/>
          <w:sz w:val="12"/>
        </w:rPr>
        <w:t>lio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w w:val="99"/>
          <w:sz w:val="12"/>
        </w:rPr>
        <w:t>Date: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w w:val="99"/>
          <w:sz w:val="12"/>
        </w:rPr>
        <w:t>29th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pacing w:val="-26"/>
          <w:w w:val="99"/>
          <w:sz w:val="12"/>
        </w:rPr>
        <w:t>F</w:t>
      </w:r>
      <w:r>
        <w:rPr>
          <w:rFonts w:ascii="Arial"/>
          <w:b/>
          <w:color w:val="FFFFFF"/>
          <w:spacing w:val="-108"/>
          <w:w w:val="99"/>
          <w:position w:val="-7"/>
          <w:sz w:val="20"/>
        </w:rPr>
        <w:t>P</w:t>
      </w:r>
      <w:r>
        <w:rPr>
          <w:color w:val="595B60"/>
          <w:w w:val="99"/>
          <w:sz w:val="12"/>
        </w:rPr>
        <w:t>e</w:t>
      </w:r>
      <w:r>
        <w:rPr>
          <w:color w:val="595B60"/>
          <w:spacing w:val="-26"/>
          <w:w w:val="99"/>
          <w:sz w:val="12"/>
        </w:rPr>
        <w:t>b</w:t>
      </w:r>
      <w:r>
        <w:rPr>
          <w:rFonts w:ascii="Arial"/>
          <w:b/>
          <w:color w:val="FFFFFF"/>
          <w:spacing w:val="-86"/>
          <w:w w:val="99"/>
          <w:position w:val="-7"/>
          <w:sz w:val="20"/>
        </w:rPr>
        <w:t>e</w:t>
      </w:r>
      <w:r>
        <w:rPr>
          <w:color w:val="595B60"/>
          <w:w w:val="99"/>
          <w:sz w:val="12"/>
        </w:rPr>
        <w:t>r</w:t>
      </w:r>
      <w:r>
        <w:rPr>
          <w:color w:val="595B60"/>
          <w:spacing w:val="-21"/>
          <w:w w:val="99"/>
          <w:sz w:val="12"/>
        </w:rPr>
        <w:t>u</w:t>
      </w:r>
      <w:r>
        <w:rPr>
          <w:rFonts w:ascii="Arial"/>
          <w:b/>
          <w:color w:val="FFFFFF"/>
          <w:spacing w:val="-91"/>
          <w:w w:val="99"/>
          <w:position w:val="-7"/>
          <w:sz w:val="20"/>
        </w:rPr>
        <w:t>e</w:t>
      </w:r>
      <w:r>
        <w:rPr>
          <w:color w:val="595B60"/>
          <w:w w:val="99"/>
          <w:sz w:val="12"/>
        </w:rPr>
        <w:t>a</w:t>
      </w:r>
      <w:r>
        <w:rPr>
          <w:color w:val="595B60"/>
          <w:spacing w:val="-17"/>
          <w:w w:val="99"/>
          <w:sz w:val="12"/>
        </w:rPr>
        <w:t>r</w:t>
      </w:r>
      <w:r>
        <w:rPr>
          <w:rFonts w:ascii="Arial"/>
          <w:b/>
          <w:color w:val="FFFFFF"/>
          <w:spacing w:val="-61"/>
          <w:w w:val="99"/>
          <w:position w:val="-7"/>
          <w:sz w:val="20"/>
        </w:rPr>
        <w:t>r</w:t>
      </w:r>
      <w:r>
        <w:rPr>
          <w:color w:val="595B60"/>
          <w:spacing w:val="-9"/>
          <w:w w:val="99"/>
          <w:sz w:val="12"/>
        </w:rPr>
        <w:t>y</w:t>
      </w:r>
      <w:r>
        <w:rPr>
          <w:color w:val="595B60"/>
          <w:w w:val="99"/>
          <w:sz w:val="12"/>
        </w:rPr>
        <w:t>,</w:t>
      </w:r>
      <w:r>
        <w:rPr>
          <w:color w:val="595B60"/>
          <w:sz w:val="12"/>
        </w:rPr>
        <w:t xml:space="preserve"> </w:t>
      </w:r>
      <w:r>
        <w:rPr>
          <w:rFonts w:ascii="Arial"/>
          <w:b/>
          <w:color w:val="FFFFFF"/>
          <w:spacing w:val="-122"/>
          <w:w w:val="99"/>
          <w:position w:val="-7"/>
          <w:sz w:val="20"/>
        </w:rPr>
        <w:t>g</w:t>
      </w:r>
      <w:r>
        <w:rPr>
          <w:color w:val="595B60"/>
          <w:w w:val="99"/>
          <w:sz w:val="12"/>
        </w:rPr>
        <w:t>2</w:t>
      </w:r>
      <w:r>
        <w:rPr>
          <w:color w:val="595B60"/>
          <w:spacing w:val="-12"/>
          <w:w w:val="99"/>
          <w:sz w:val="12"/>
        </w:rPr>
        <w:t>0</w:t>
      </w:r>
      <w:r>
        <w:rPr>
          <w:rFonts w:ascii="Arial"/>
          <w:b/>
          <w:color w:val="FFFFFF"/>
          <w:spacing w:val="-66"/>
          <w:w w:val="99"/>
          <w:position w:val="-7"/>
          <w:sz w:val="20"/>
        </w:rPr>
        <w:t>r</w:t>
      </w:r>
      <w:r>
        <w:rPr>
          <w:color w:val="595B60"/>
          <w:spacing w:val="-1"/>
          <w:w w:val="99"/>
          <w:sz w:val="12"/>
        </w:rPr>
        <w:t>2</w:t>
      </w:r>
      <w:r>
        <w:rPr>
          <w:rFonts w:ascii="Arial"/>
          <w:b/>
          <w:color w:val="FFFFFF"/>
          <w:spacing w:val="-121"/>
          <w:w w:val="99"/>
          <w:position w:val="-7"/>
          <w:sz w:val="20"/>
        </w:rPr>
        <w:t>o</w:t>
      </w:r>
      <w:r>
        <w:rPr>
          <w:color w:val="595B60"/>
          <w:w w:val="99"/>
          <w:sz w:val="12"/>
        </w:rPr>
        <w:t>4</w:t>
      </w:r>
      <w:r>
        <w:rPr>
          <w:color w:val="595B60"/>
          <w:sz w:val="12"/>
        </w:rPr>
        <w:t xml:space="preserve"> </w:t>
      </w:r>
      <w:r>
        <w:rPr>
          <w:color w:val="595B60"/>
          <w:spacing w:val="-10"/>
          <w:sz w:val="12"/>
        </w:rPr>
        <w:t xml:space="preserve"> </w:t>
      </w:r>
      <w:r>
        <w:rPr>
          <w:rFonts w:ascii="Arial"/>
          <w:b/>
          <w:color w:val="FFFFFF"/>
          <w:w w:val="99"/>
          <w:position w:val="-7"/>
          <w:sz w:val="20"/>
        </w:rPr>
        <w:t>up</w:t>
      </w:r>
      <w:r>
        <w:rPr>
          <w:rFonts w:ascii="Arial"/>
          <w:b/>
          <w:color w:val="FFFFFF"/>
          <w:position w:val="-7"/>
          <w:sz w:val="20"/>
        </w:rPr>
        <w:t xml:space="preserve"> </w:t>
      </w:r>
      <w:r>
        <w:rPr>
          <w:rFonts w:ascii="Arial"/>
          <w:b/>
          <w:color w:val="FFFFFF"/>
          <w:w w:val="99"/>
          <w:position w:val="-7"/>
          <w:sz w:val="20"/>
        </w:rPr>
        <w:t>median</w:t>
      </w:r>
      <w:r>
        <w:rPr>
          <w:rFonts w:ascii="Arial"/>
          <w:b/>
          <w:color w:val="FFFFFF"/>
          <w:position w:val="-7"/>
          <w:sz w:val="20"/>
        </w:rPr>
        <w:t xml:space="preserve"> </w:t>
      </w:r>
      <w:r>
        <w:rPr>
          <w:rFonts w:ascii="Arial"/>
          <w:b/>
          <w:color w:val="FFFFFF"/>
          <w:w w:val="99"/>
          <w:position w:val="-7"/>
          <w:sz w:val="20"/>
        </w:rPr>
        <w:t>performance</w:t>
      </w:r>
    </w:p>
    <w:p w14:paraId="6A1042C7" w14:textId="77777777" w:rsidR="00FA4FCE" w:rsidRDefault="009C32EE">
      <w:pPr>
        <w:spacing w:before="5"/>
        <w:ind w:left="2534"/>
        <w:rPr>
          <w:rFonts w:ascii="Arial"/>
          <w:b/>
          <w:sz w:val="20"/>
        </w:rPr>
      </w:pPr>
      <w:r>
        <w:rPr>
          <w:rFonts w:ascii="Arial"/>
          <w:b/>
          <w:color w:val="FFFFFF"/>
          <w:sz w:val="20"/>
        </w:rPr>
        <w:t>(category</w:t>
      </w:r>
      <w:r>
        <w:rPr>
          <w:rFonts w:ascii="Arial"/>
          <w:b/>
          <w:color w:val="FFFFFF"/>
          <w:spacing w:val="-3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average)</w:t>
      </w:r>
    </w:p>
    <w:p w14:paraId="0CDEBD23" w14:textId="77777777" w:rsidR="00FA4FCE" w:rsidRDefault="00FA4FCE">
      <w:pPr>
        <w:rPr>
          <w:rFonts w:ascii="Arial"/>
          <w:sz w:val="20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580AB052" w14:textId="77777777" w:rsidR="00FA4FCE" w:rsidRDefault="009C32EE">
      <w:pPr>
        <w:pStyle w:val="Heading1"/>
        <w:spacing w:before="61"/>
        <w:rPr>
          <w:rFonts w:ascii="Microsoft Sans Serif"/>
        </w:rPr>
      </w:pPr>
      <w:r>
        <w:rPr>
          <w:rFonts w:ascii="Microsoft Sans Serif"/>
          <w:color w:val="002134"/>
        </w:rPr>
        <w:lastRenderedPageBreak/>
        <w:t>ICICI</w:t>
      </w:r>
      <w:r>
        <w:rPr>
          <w:rFonts w:ascii="Microsoft Sans Serif"/>
          <w:color w:val="002134"/>
          <w:spacing w:val="-7"/>
        </w:rPr>
        <w:t xml:space="preserve"> </w:t>
      </w:r>
      <w:r>
        <w:rPr>
          <w:rFonts w:ascii="Microsoft Sans Serif"/>
          <w:color w:val="002134"/>
        </w:rPr>
        <w:t>Prudential</w:t>
      </w:r>
      <w:r>
        <w:rPr>
          <w:rFonts w:ascii="Microsoft Sans Serif"/>
          <w:color w:val="002134"/>
          <w:spacing w:val="-6"/>
        </w:rPr>
        <w:t xml:space="preserve"> </w:t>
      </w:r>
      <w:r>
        <w:rPr>
          <w:rFonts w:ascii="Microsoft Sans Serif"/>
          <w:color w:val="002134"/>
        </w:rPr>
        <w:t>Short</w:t>
      </w:r>
      <w:r>
        <w:rPr>
          <w:rFonts w:ascii="Microsoft Sans Serif"/>
          <w:color w:val="002134"/>
          <w:spacing w:val="-15"/>
        </w:rPr>
        <w:t xml:space="preserve"> </w:t>
      </w:r>
      <w:r>
        <w:rPr>
          <w:rFonts w:ascii="Microsoft Sans Serif"/>
          <w:color w:val="002134"/>
        </w:rPr>
        <w:t>Term</w:t>
      </w:r>
      <w:r>
        <w:rPr>
          <w:rFonts w:ascii="Microsoft Sans Serif"/>
          <w:color w:val="002134"/>
          <w:spacing w:val="-7"/>
        </w:rPr>
        <w:t xml:space="preserve"> </w:t>
      </w:r>
      <w:r>
        <w:rPr>
          <w:rFonts w:ascii="Microsoft Sans Serif"/>
          <w:color w:val="002134"/>
        </w:rPr>
        <w:t>Fund</w:t>
      </w:r>
    </w:p>
    <w:p w14:paraId="2D1B1401" w14:textId="2F5DF8AB" w:rsidR="00FA4FCE" w:rsidRDefault="009C32EE">
      <w:pPr>
        <w:spacing w:before="294"/>
        <w:ind w:left="285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47F970B8" wp14:editId="2D65A454">
                <wp:simplePos x="0" y="0"/>
                <wp:positionH relativeFrom="page">
                  <wp:posOffset>355600</wp:posOffset>
                </wp:positionH>
                <wp:positionV relativeFrom="paragraph">
                  <wp:posOffset>379095</wp:posOffset>
                </wp:positionV>
                <wp:extent cx="4220210" cy="1175385"/>
                <wp:effectExtent l="0" t="0" r="0" b="0"/>
                <wp:wrapNone/>
                <wp:docPr id="1208480766" name="Group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1175385"/>
                          <a:chOff x="560" y="597"/>
                          <a:chExt cx="6646" cy="1851"/>
                        </a:xfrm>
                      </wpg:grpSpPr>
                      <wps:wsp>
                        <wps:cNvPr id="201497320" name="Rectangle 691"/>
                        <wps:cNvSpPr>
                          <a:spLocks noChangeArrowheads="1"/>
                        </wps:cNvSpPr>
                        <wps:spPr bwMode="auto">
                          <a:xfrm>
                            <a:off x="565" y="602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632270" name="Rectangle 690"/>
                        <wps:cNvSpPr>
                          <a:spLocks noChangeArrowheads="1"/>
                        </wps:cNvSpPr>
                        <wps:spPr bwMode="auto">
                          <a:xfrm>
                            <a:off x="565" y="602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900603" name="Rectangle 689"/>
                        <wps:cNvSpPr>
                          <a:spLocks noChangeArrowheads="1"/>
                        </wps:cNvSpPr>
                        <wps:spPr bwMode="auto">
                          <a:xfrm>
                            <a:off x="1604" y="602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348459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1604" y="602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617668" name="Rectangle 687"/>
                        <wps:cNvSpPr>
                          <a:spLocks noChangeArrowheads="1"/>
                        </wps:cNvSpPr>
                        <wps:spPr bwMode="auto">
                          <a:xfrm>
                            <a:off x="565" y="674"/>
                            <a:ext cx="6634" cy="1774"/>
                          </a:xfrm>
                          <a:prstGeom prst="rect">
                            <a:avLst/>
                          </a:prstGeom>
                          <a:solidFill>
                            <a:srgbClr val="D8D8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322382" name="Text Box 686"/>
                        <wps:cNvSpPr txBox="1">
                          <a:spLocks noChangeArrowheads="1"/>
                        </wps:cNvSpPr>
                        <wps:spPr bwMode="auto">
                          <a:xfrm>
                            <a:off x="565" y="639"/>
                            <a:ext cx="6640" cy="1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070DB" w14:textId="77777777" w:rsidR="00FA4FCE" w:rsidRDefault="009C32EE">
                              <w:pPr>
                                <w:numPr>
                                  <w:ilvl w:val="0"/>
                                  <w:numId w:val="112"/>
                                </w:numPr>
                                <w:tabs>
                                  <w:tab w:val="left" w:pos="395"/>
                                </w:tabs>
                                <w:spacing w:before="93" w:line="237" w:lineRule="auto"/>
                                <w:ind w:right="11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sz w:val="20"/>
                                </w:rPr>
                                <w:t>The fund is focused on accrual income and capital appreciation while</w:t>
                              </w:r>
                              <w:r>
                                <w:rPr>
                                  <w:color w:val="002134"/>
                                  <w:spacing w:val="-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keeping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duration</w:t>
                              </w:r>
                              <w:r>
                                <w:rPr>
                                  <w:color w:val="00213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portfolio</w:t>
                              </w:r>
                              <w:r>
                                <w:rPr>
                                  <w:color w:val="00213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1-to-3-year</w:t>
                              </w:r>
                              <w:r>
                                <w:rPr>
                                  <w:color w:val="00213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tactically</w:t>
                              </w:r>
                              <w:r>
                                <w:rPr>
                                  <w:color w:val="002134"/>
                                  <w:spacing w:val="-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taking</w:t>
                              </w:r>
                              <w:r>
                                <w:rPr>
                                  <w:color w:val="002134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G-Sec</w:t>
                              </w:r>
                              <w:r>
                                <w:rPr>
                                  <w:color w:val="002134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calls.</w:t>
                              </w:r>
                            </w:p>
                            <w:p w14:paraId="20465D0C" w14:textId="77777777" w:rsidR="00FA4FCE" w:rsidRDefault="009C32EE">
                              <w:pPr>
                                <w:numPr>
                                  <w:ilvl w:val="0"/>
                                  <w:numId w:val="112"/>
                                </w:numPr>
                                <w:tabs>
                                  <w:tab w:val="left" w:pos="395"/>
                                </w:tabs>
                                <w:spacing w:before="43" w:line="237" w:lineRule="auto"/>
                                <w:ind w:right="11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sz w:val="20"/>
                                </w:rPr>
                                <w:t>The Fund manager has been running this strategy since 2009 and is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002134"/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2134"/>
                                  <w:spacing w:val="-1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-1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color w:val="002134"/>
                                  <w:spacing w:val="-1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performing</w:t>
                              </w:r>
                              <w:r>
                                <w:rPr>
                                  <w:color w:val="002134"/>
                                  <w:spacing w:val="-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funds</w:t>
                              </w:r>
                              <w:r>
                                <w:rPr>
                                  <w:color w:val="002134"/>
                                  <w:spacing w:val="-1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2134"/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-1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category.</w:t>
                              </w:r>
                            </w:p>
                            <w:p w14:paraId="466C66E2" w14:textId="77777777" w:rsidR="00FA4FCE" w:rsidRDefault="009C32EE">
                              <w:pPr>
                                <w:numPr>
                                  <w:ilvl w:val="0"/>
                                  <w:numId w:val="112"/>
                                </w:numPr>
                                <w:tabs>
                                  <w:tab w:val="left" w:pos="395"/>
                                </w:tabs>
                                <w:spacing w:before="43" w:line="237" w:lineRule="auto"/>
                                <w:ind w:right="11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color w:val="00213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running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213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Benchmark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agnostic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strategy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213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play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color w:val="00213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conviction</w:t>
                              </w:r>
                              <w:r>
                                <w:rPr>
                                  <w:color w:val="002134"/>
                                  <w:spacing w:val="-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strategy</w:t>
                              </w:r>
                              <w:r>
                                <w:rPr>
                                  <w:color w:val="002134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002134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macro</w:t>
                              </w:r>
                              <w:r>
                                <w:rPr>
                                  <w:color w:val="002134"/>
                                  <w:spacing w:val="-3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play</w:t>
                              </w:r>
                              <w:r>
                                <w:rPr>
                                  <w:color w:val="002134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002134"/>
                                  <w:spacing w:val="-3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002134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curve</w:t>
                              </w:r>
                              <w:r>
                                <w:rPr>
                                  <w:color w:val="002134"/>
                                  <w:spacing w:val="-3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002134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-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color w:val="002134"/>
                                  <w:spacing w:val="-3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driver.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F970B8" id="Group 685" o:spid="_x0000_s1052" style="position:absolute;left:0;text-align:left;margin-left:28pt;margin-top:29.85pt;width:332.3pt;height:92.55pt;z-index:15745024;mso-position-horizontal-relative:page;mso-position-vertical-relative:text" coordorigin="560,597" coordsize="6646,1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">
                <v:rect id="Rectangle 691" o:spid="_x0000_s1053" style="position:absolute;left:565;top:602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" fillcolor="#002134" stroked="f"/>
                <v:rect id="Rectangle 690" o:spid="_x0000_s1054" style="position:absolute;left:565;top:602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" filled="f" strokecolor="#002134" strokeweight=".2mm"/>
                <v:rect id="Rectangle 689" o:spid="_x0000_s1055" style="position:absolute;left:1604;top:602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" fillcolor="#cdcfcf" stroked="f"/>
                <v:rect id="Rectangle 688" o:spid="_x0000_s1056" style="position:absolute;left:1604;top:602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" filled="f" strokecolor="#d8d8da" strokeweight=".2mm"/>
                <v:rect id="Rectangle 687" o:spid="_x0000_s1057" style="position:absolute;left:565;top:674;width:6634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" fillcolor="#d8d8da" stroked="f"/>
                <v:shape id="Text Box 686" o:spid="_x0000_s1058" type="#_x0000_t202" style="position:absolute;left:565;top:639;width:6640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" filled="f" stroked="f">
                  <v:textbox inset="0,0,0,0">
                    <w:txbxContent>
                      <w:p w14:paraId="609070DB" w14:textId="77777777" w:rsidR="00FA4FCE" w:rsidRDefault="009C32EE">
                        <w:pPr>
                          <w:numPr>
                            <w:ilvl w:val="0"/>
                            <w:numId w:val="112"/>
                          </w:numPr>
                          <w:tabs>
                            <w:tab w:val="left" w:pos="395"/>
                          </w:tabs>
                          <w:spacing w:before="93" w:line="237" w:lineRule="auto"/>
                          <w:ind w:right="11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sz w:val="20"/>
                          </w:rPr>
                          <w:t>The fund is focused on accrual income and capital appreciation while</w:t>
                        </w:r>
                        <w:r>
                          <w:rPr>
                            <w:color w:val="002134"/>
                            <w:spacing w:val="-5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keeping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duration</w:t>
                        </w:r>
                        <w:r>
                          <w:rPr>
                            <w:color w:val="00213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of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portfolio</w:t>
                        </w:r>
                        <w:r>
                          <w:rPr>
                            <w:color w:val="00213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in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1-to-3-year</w:t>
                        </w:r>
                        <w:r>
                          <w:rPr>
                            <w:color w:val="00213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range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tactically</w:t>
                        </w:r>
                        <w:r>
                          <w:rPr>
                            <w:color w:val="002134"/>
                            <w:spacing w:val="-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taking</w:t>
                        </w:r>
                        <w:r>
                          <w:rPr>
                            <w:color w:val="002134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G-Sec</w:t>
                        </w:r>
                        <w:r>
                          <w:rPr>
                            <w:color w:val="002134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calls.</w:t>
                        </w:r>
                      </w:p>
                      <w:p w14:paraId="20465D0C" w14:textId="77777777" w:rsidR="00FA4FCE" w:rsidRDefault="009C32EE">
                        <w:pPr>
                          <w:numPr>
                            <w:ilvl w:val="0"/>
                            <w:numId w:val="112"/>
                          </w:numPr>
                          <w:tabs>
                            <w:tab w:val="left" w:pos="395"/>
                          </w:tabs>
                          <w:spacing w:before="43" w:line="237" w:lineRule="auto"/>
                          <w:ind w:right="11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sz w:val="20"/>
                          </w:rPr>
                          <w:t>The Fund manager has been running this strategy since 2009 and is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one</w:t>
                        </w:r>
                        <w:r>
                          <w:rPr>
                            <w:color w:val="002134"/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color w:val="002134"/>
                            <w:spacing w:val="-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-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top</w:t>
                        </w:r>
                        <w:r>
                          <w:rPr>
                            <w:color w:val="002134"/>
                            <w:spacing w:val="-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performing</w:t>
                        </w:r>
                        <w:r>
                          <w:rPr>
                            <w:color w:val="002134"/>
                            <w:spacing w:val="-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funds</w:t>
                        </w:r>
                        <w:r>
                          <w:rPr>
                            <w:color w:val="002134"/>
                            <w:spacing w:val="-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color w:val="002134"/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-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category.</w:t>
                        </w:r>
                      </w:p>
                      <w:p w14:paraId="466C66E2" w14:textId="77777777" w:rsidR="00FA4FCE" w:rsidRDefault="009C32EE">
                        <w:pPr>
                          <w:numPr>
                            <w:ilvl w:val="0"/>
                            <w:numId w:val="112"/>
                          </w:numPr>
                          <w:tabs>
                            <w:tab w:val="left" w:pos="395"/>
                          </w:tabs>
                          <w:spacing w:before="43" w:line="237" w:lineRule="auto"/>
                          <w:ind w:right="11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sz w:val="20"/>
                          </w:rPr>
                          <w:t>He</w:t>
                        </w:r>
                        <w:r>
                          <w:rPr>
                            <w:color w:val="00213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is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running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</w:t>
                        </w:r>
                        <w:r>
                          <w:rPr>
                            <w:color w:val="00213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Benchmark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agnostic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strategy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to</w:t>
                        </w:r>
                        <w:r>
                          <w:rPr>
                            <w:color w:val="00213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play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high</w:t>
                        </w:r>
                        <w:r>
                          <w:rPr>
                            <w:color w:val="00213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conviction</w:t>
                        </w:r>
                        <w:r>
                          <w:rPr>
                            <w:color w:val="002134"/>
                            <w:spacing w:val="-5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strategy</w:t>
                        </w:r>
                        <w:r>
                          <w:rPr>
                            <w:color w:val="002134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on</w:t>
                        </w:r>
                        <w:r>
                          <w:rPr>
                            <w:color w:val="002134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macro</w:t>
                        </w:r>
                        <w:r>
                          <w:rPr>
                            <w:color w:val="002134"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play</w:t>
                        </w:r>
                        <w:r>
                          <w:rPr>
                            <w:color w:val="002134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view</w:t>
                        </w:r>
                        <w:r>
                          <w:rPr>
                            <w:color w:val="002134"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on</w:t>
                        </w:r>
                        <w:r>
                          <w:rPr>
                            <w:color w:val="002134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curve</w:t>
                        </w:r>
                        <w:r>
                          <w:rPr>
                            <w:color w:val="002134"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as</w:t>
                        </w:r>
                        <w:r>
                          <w:rPr>
                            <w:color w:val="002134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primary</w:t>
                        </w:r>
                        <w:r>
                          <w:rPr>
                            <w:color w:val="002134"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driver.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2134"/>
          <w:sz w:val="26"/>
        </w:rPr>
        <w:t>Why</w:t>
      </w:r>
      <w:r>
        <w:rPr>
          <w:color w:val="002134"/>
          <w:spacing w:val="1"/>
          <w:sz w:val="26"/>
        </w:rPr>
        <w:t xml:space="preserve"> </w:t>
      </w:r>
      <w:r>
        <w:rPr>
          <w:color w:val="002134"/>
          <w:sz w:val="26"/>
        </w:rPr>
        <w:t>this</w:t>
      </w:r>
      <w:r>
        <w:rPr>
          <w:color w:val="002134"/>
          <w:spacing w:val="1"/>
          <w:sz w:val="26"/>
        </w:rPr>
        <w:t xml:space="preserve"> </w:t>
      </w:r>
      <w:r>
        <w:rPr>
          <w:color w:val="002134"/>
          <w:sz w:val="26"/>
        </w:rPr>
        <w:t>fund?</w:t>
      </w:r>
    </w:p>
    <w:p w14:paraId="02DB3884" w14:textId="77777777" w:rsidR="00FA4FCE" w:rsidRDefault="009C32EE">
      <w:pPr>
        <w:pStyle w:val="BodyText"/>
        <w:spacing w:before="9"/>
        <w:rPr>
          <w:sz w:val="76"/>
        </w:rPr>
      </w:pPr>
      <w:r>
        <w:br w:type="column"/>
      </w:r>
    </w:p>
    <w:p w14:paraId="2F13E4BD" w14:textId="77777777" w:rsidR="00FA4FCE" w:rsidRDefault="009C32EE">
      <w:pPr>
        <w:ind w:left="107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293AF6C3" w14:textId="77777777" w:rsidR="00FA4FCE" w:rsidRDefault="009C32EE">
      <w:pPr>
        <w:spacing w:before="149"/>
        <w:ind w:left="107" w:right="1138"/>
        <w:jc w:val="center"/>
        <w:rPr>
          <w:sz w:val="24"/>
        </w:rPr>
      </w:pPr>
      <w:r>
        <w:rPr>
          <w:color w:val="002134"/>
          <w:sz w:val="24"/>
        </w:rPr>
        <w:t>PRR</w:t>
      </w:r>
      <w:r>
        <w:rPr>
          <w:color w:val="002134"/>
          <w:spacing w:val="2"/>
          <w:sz w:val="24"/>
        </w:rPr>
        <w:t xml:space="preserve"> </w:t>
      </w:r>
      <w:r>
        <w:rPr>
          <w:color w:val="002134"/>
          <w:sz w:val="24"/>
        </w:rPr>
        <w:t>3</w:t>
      </w:r>
    </w:p>
    <w:p w14:paraId="561967FC" w14:textId="77777777" w:rsidR="00FA4FCE" w:rsidRDefault="00FA4FCE">
      <w:pPr>
        <w:jc w:val="center"/>
        <w:rPr>
          <w:sz w:val="24"/>
        </w:rPr>
        <w:sectPr w:rsidR="00FA4FCE">
          <w:headerReference w:type="default" r:id="rId11"/>
          <w:footerReference w:type="default" r:id="rId12"/>
          <w:pgSz w:w="11920" w:h="16840"/>
          <w:pgMar w:top="640" w:right="80" w:bottom="600" w:left="280" w:header="4" w:footer="420" w:gutter="0"/>
          <w:cols w:num="2" w:space="720" w:equalWidth="0">
            <w:col w:w="7703" w:space="40"/>
            <w:col w:w="3817"/>
          </w:cols>
        </w:sectPr>
      </w:pPr>
    </w:p>
    <w:p w14:paraId="27B723E3" w14:textId="77777777" w:rsidR="00FA4FCE" w:rsidRDefault="00FA4FCE">
      <w:pPr>
        <w:pStyle w:val="BodyText"/>
      </w:pPr>
    </w:p>
    <w:p w14:paraId="37E8802D" w14:textId="77777777" w:rsidR="00FA4FCE" w:rsidRDefault="00FA4FCE">
      <w:pPr>
        <w:pStyle w:val="BodyText"/>
      </w:pPr>
    </w:p>
    <w:p w14:paraId="6D8A077A" w14:textId="77777777" w:rsidR="00FA4FCE" w:rsidRDefault="00FA4FCE">
      <w:pPr>
        <w:pStyle w:val="BodyText"/>
      </w:pPr>
    </w:p>
    <w:p w14:paraId="634DB7F2" w14:textId="77777777" w:rsidR="00FA4FCE" w:rsidRDefault="00FA4FCE">
      <w:pPr>
        <w:pStyle w:val="BodyText"/>
      </w:pPr>
    </w:p>
    <w:p w14:paraId="3796BD05" w14:textId="77777777" w:rsidR="00FA4FCE" w:rsidRDefault="00FA4FCE">
      <w:pPr>
        <w:pStyle w:val="BodyText"/>
        <w:rPr>
          <w:sz w:val="24"/>
        </w:rPr>
      </w:pPr>
    </w:p>
    <w:p w14:paraId="2CDE3731" w14:textId="68DB04EA" w:rsidR="00FA4FCE" w:rsidRDefault="009C32EE">
      <w:pPr>
        <w:spacing w:before="130"/>
        <w:ind w:left="283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498304" behindDoc="1" locked="0" layoutInCell="1" allowOverlap="1" wp14:anchorId="47661424" wp14:editId="544B53CF">
                <wp:simplePos x="0" y="0"/>
                <wp:positionH relativeFrom="page">
                  <wp:posOffset>355600</wp:posOffset>
                </wp:positionH>
                <wp:positionV relativeFrom="paragraph">
                  <wp:posOffset>178435</wp:posOffset>
                </wp:positionV>
                <wp:extent cx="4220210" cy="1130300"/>
                <wp:effectExtent l="0" t="0" r="0" b="0"/>
                <wp:wrapNone/>
                <wp:docPr id="1815138357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1130300"/>
                          <a:chOff x="560" y="281"/>
                          <a:chExt cx="6646" cy="1780"/>
                        </a:xfrm>
                      </wpg:grpSpPr>
                      <wps:wsp>
                        <wps:cNvPr id="362489657" name="Rectangle 684"/>
                        <wps:cNvSpPr>
                          <a:spLocks noChangeArrowheads="1"/>
                        </wps:cNvSpPr>
                        <wps:spPr bwMode="auto">
                          <a:xfrm>
                            <a:off x="565" y="422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030231" name="Rectangle 683"/>
                        <wps:cNvSpPr>
                          <a:spLocks noChangeArrowheads="1"/>
                        </wps:cNvSpPr>
                        <wps:spPr bwMode="auto">
                          <a:xfrm>
                            <a:off x="565" y="422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6789427" name="Rectangle 682"/>
                        <wps:cNvSpPr>
                          <a:spLocks noChangeArrowheads="1"/>
                        </wps:cNvSpPr>
                        <wps:spPr bwMode="auto">
                          <a:xfrm>
                            <a:off x="1604" y="422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6576569" name="Rectangle 681"/>
                        <wps:cNvSpPr>
                          <a:spLocks noChangeArrowheads="1"/>
                        </wps:cNvSpPr>
                        <wps:spPr bwMode="auto">
                          <a:xfrm>
                            <a:off x="1604" y="422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505357" name="AutoShape 680"/>
                        <wps:cNvSpPr>
                          <a:spLocks/>
                        </wps:cNvSpPr>
                        <wps:spPr bwMode="auto">
                          <a:xfrm>
                            <a:off x="1881" y="280"/>
                            <a:ext cx="4899" cy="1780"/>
                          </a:xfrm>
                          <a:custGeom>
                            <a:avLst/>
                            <a:gdLst>
                              <a:gd name="T0" fmla="+- 0 6780 1882"/>
                              <a:gd name="T1" fmla="*/ T0 w 4899"/>
                              <a:gd name="T2" fmla="+- 0 2060 281"/>
                              <a:gd name="T3" fmla="*/ 2060 h 1780"/>
                              <a:gd name="T4" fmla="+- 0 3001 1882"/>
                              <a:gd name="T5" fmla="*/ T4 w 4899"/>
                              <a:gd name="T6" fmla="+- 0 2060 281"/>
                              <a:gd name="T7" fmla="*/ 2060 h 1780"/>
                              <a:gd name="T8" fmla="+- 0 2994 1882"/>
                              <a:gd name="T9" fmla="*/ T8 w 4899"/>
                              <a:gd name="T10" fmla="+- 0 1398 281"/>
                              <a:gd name="T11" fmla="*/ 1398 h 1780"/>
                              <a:gd name="T12" fmla="+- 0 1882 1882"/>
                              <a:gd name="T13" fmla="*/ T12 w 4899"/>
                              <a:gd name="T14" fmla="+- 0 281 281"/>
                              <a:gd name="T15" fmla="*/ 281 h 1780"/>
                              <a:gd name="T16" fmla="+- 0 3013 1882"/>
                              <a:gd name="T17" fmla="*/ T16 w 4899"/>
                              <a:gd name="T18" fmla="+- 0 878 281"/>
                              <a:gd name="T19" fmla="*/ 878 h 1780"/>
                              <a:gd name="T20" fmla="+- 0 6780 1882"/>
                              <a:gd name="T21" fmla="*/ T20 w 4899"/>
                              <a:gd name="T22" fmla="+- 0 878 281"/>
                              <a:gd name="T23" fmla="*/ 878 h 1780"/>
                              <a:gd name="T24" fmla="+- 0 6780 1882"/>
                              <a:gd name="T25" fmla="*/ T24 w 4899"/>
                              <a:gd name="T26" fmla="+- 0 2060 281"/>
                              <a:gd name="T27" fmla="*/ 2060 h 1780"/>
                              <a:gd name="T28" fmla="+- 0 6780 1882"/>
                              <a:gd name="T29" fmla="*/ T28 w 4899"/>
                              <a:gd name="T30" fmla="+- 0 878 281"/>
                              <a:gd name="T31" fmla="*/ 878 h 1780"/>
                              <a:gd name="T32" fmla="+- 0 3013 1882"/>
                              <a:gd name="T33" fmla="*/ T32 w 4899"/>
                              <a:gd name="T34" fmla="+- 0 878 281"/>
                              <a:gd name="T35" fmla="*/ 878 h 1780"/>
                              <a:gd name="T36" fmla="+- 0 3001 1882"/>
                              <a:gd name="T37" fmla="*/ T36 w 4899"/>
                              <a:gd name="T38" fmla="+- 0 640 281"/>
                              <a:gd name="T39" fmla="*/ 640 h 1780"/>
                              <a:gd name="T40" fmla="+- 0 6780 1882"/>
                              <a:gd name="T41" fmla="*/ T40 w 4899"/>
                              <a:gd name="T42" fmla="+- 0 640 281"/>
                              <a:gd name="T43" fmla="*/ 640 h 1780"/>
                              <a:gd name="T44" fmla="+- 0 6780 1882"/>
                              <a:gd name="T45" fmla="*/ T44 w 4899"/>
                              <a:gd name="T46" fmla="+- 0 878 281"/>
                              <a:gd name="T47" fmla="*/ 878 h 1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899" h="1780">
                                <a:moveTo>
                                  <a:pt x="4898" y="1779"/>
                                </a:moveTo>
                                <a:lnTo>
                                  <a:pt x="1119" y="1779"/>
                                </a:lnTo>
                                <a:lnTo>
                                  <a:pt x="1112" y="1117"/>
                                </a:lnTo>
                                <a:lnTo>
                                  <a:pt x="0" y="0"/>
                                </a:lnTo>
                                <a:lnTo>
                                  <a:pt x="1131" y="597"/>
                                </a:lnTo>
                                <a:lnTo>
                                  <a:pt x="4898" y="597"/>
                                </a:lnTo>
                                <a:lnTo>
                                  <a:pt x="4898" y="1779"/>
                                </a:lnTo>
                                <a:close/>
                                <a:moveTo>
                                  <a:pt x="4898" y="597"/>
                                </a:moveTo>
                                <a:lnTo>
                                  <a:pt x="1131" y="597"/>
                                </a:lnTo>
                                <a:lnTo>
                                  <a:pt x="1119" y="359"/>
                                </a:lnTo>
                                <a:lnTo>
                                  <a:pt x="4898" y="359"/>
                                </a:lnTo>
                                <a:lnTo>
                                  <a:pt x="4898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BD003D" id="Group 679" o:spid="_x0000_s1026" style="position:absolute;margin-left:28pt;margin-top:14.05pt;width:332.3pt;height:89pt;z-index:-24818176;mso-position-horizontal-relative:page" coordorigin="560,281" coordsize="6646,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">
                <v:rect id="Rectangle 684" o:spid="_x0000_s1027" style="position:absolute;left:565;top:422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" fillcolor="#002134" stroked="f"/>
                <v:rect id="Rectangle 683" o:spid="_x0000_s1028" style="position:absolute;left:565;top:422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" filled="f" strokecolor="#002134" strokeweight=".2mm"/>
                <v:rect id="Rectangle 682" o:spid="_x0000_s1029" style="position:absolute;left:1604;top:422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" fillcolor="#cdcfcf" stroked="f"/>
                <v:rect id="Rectangle 681" o:spid="_x0000_s1030" style="position:absolute;left:1604;top:422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" filled="f" strokecolor="#d8d8da" strokeweight=".2mm"/>
                <v:shape id="AutoShape 680" o:spid="_x0000_s1031" style="position:absolute;left:1881;top:280;width:4899;height:1780;visibility:visible;mso-wrap-style:square;v-text-anchor:top" coordsize="4899,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" path="m4898,1779r-3779,l1112,1117,,,1131,597r3767,l4898,1779xm4898,597r-3767,l1119,359r3779,l4898,597xe" fillcolor="#002134" stroked="f">
                  <v:path arrowok="t" o:connecttype="custom" o:connectlocs="4898,2060;1119,2060;1112,1398;0,281;1131,878;4898,878;4898,2060;4898,878;1131,878;1119,640;4898,640;4898,878" o:connectangles="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 wp14:anchorId="321F85FE" wp14:editId="0AC782FD">
                <wp:simplePos x="0" y="0"/>
                <wp:positionH relativeFrom="page">
                  <wp:posOffset>4751705</wp:posOffset>
                </wp:positionH>
                <wp:positionV relativeFrom="paragraph">
                  <wp:posOffset>-641350</wp:posOffset>
                </wp:positionV>
                <wp:extent cx="2448560" cy="2074545"/>
                <wp:effectExtent l="0" t="0" r="0" b="0"/>
                <wp:wrapNone/>
                <wp:docPr id="1247749324" name="Text Box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2074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0A1D7918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3855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2134"/>
                                </w:tcPr>
                                <w:p w14:paraId="5495990D" w14:textId="77777777" w:rsidR="00FA4FCE" w:rsidRDefault="009C32EE">
                                  <w:pPr>
                                    <w:pStyle w:val="TableParagraph"/>
                                    <w:spacing w:before="68"/>
                                    <w:ind w:left="8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Key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Characteristics</w:t>
                                  </w:r>
                                </w:p>
                              </w:tc>
                            </w:tr>
                            <w:tr w:rsidR="00FA4FCE" w14:paraId="32430315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7BB3A61" w14:textId="77777777" w:rsidR="00FA4FCE" w:rsidRDefault="009C32EE">
                                  <w:pPr>
                                    <w:pStyle w:val="TableParagraph"/>
                                    <w:spacing w:before="60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4BB589B" w14:textId="77777777" w:rsidR="00FA4FCE" w:rsidRDefault="009C32EE">
                                  <w:pPr>
                                    <w:pStyle w:val="TableParagraph"/>
                                    <w:spacing w:before="60"/>
                                    <w:ind w:left="18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Manish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Banthia, Nikhil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Kabra</w:t>
                                  </w:r>
                                </w:p>
                              </w:tc>
                            </w:tr>
                            <w:tr w:rsidR="00FA4FCE" w14:paraId="6F3A3FC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FDA0F2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B8317F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4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25th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October,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2001</w:t>
                                  </w:r>
                                </w:p>
                              </w:tc>
                            </w:tr>
                            <w:tr w:rsidR="00FA4FCE" w14:paraId="67768F07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8AEB82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1DB5C7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189,874</w:t>
                                  </w:r>
                                </w:p>
                              </w:tc>
                            </w:tr>
                            <w:tr w:rsidR="00FA4FCE" w14:paraId="0429A47B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A59E4E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  <w:p w14:paraId="75B0025B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C5747FA" w14:textId="77777777" w:rsidR="00FA4FCE" w:rsidRDefault="009C32EE">
                                  <w:pPr>
                                    <w:pStyle w:val="TableParagraph"/>
                                    <w:spacing w:before="12" w:line="232" w:lineRule="auto"/>
                                    <w:ind w:left="96" w:right="100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NIFTY</w:t>
                                  </w:r>
                                  <w:r>
                                    <w:rPr>
                                      <w:color w:val="595B60"/>
                                      <w:spacing w:val="-9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Short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Debt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Index</w:t>
                                  </w:r>
                                  <w:r>
                                    <w:rPr>
                                      <w:color w:val="595B60"/>
                                      <w:spacing w:val="-3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B-II</w:t>
                                  </w:r>
                                </w:p>
                                <w:p w14:paraId="3B7149D1" w14:textId="77777777" w:rsidR="00FA4FCE" w:rsidRDefault="009C32EE">
                                  <w:pPr>
                                    <w:pStyle w:val="TableParagraph"/>
                                    <w:spacing w:before="56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INF109K01654</w:t>
                                  </w:r>
                                </w:p>
                              </w:tc>
                            </w:tr>
                            <w:tr w:rsidR="00FA4FCE" w14:paraId="41BF6E2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C97B615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33134B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1.07%</w:t>
                                  </w:r>
                                </w:p>
                              </w:tc>
                            </w:tr>
                            <w:tr w:rsidR="00FA4FCE" w14:paraId="200D720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7F2823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Modified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D79ADC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2.40</w:t>
                                  </w:r>
                                </w:p>
                              </w:tc>
                            </w:tr>
                            <w:tr w:rsidR="00FA4FCE" w14:paraId="4E0B0669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EDD621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 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E0918D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4.55</w:t>
                                  </w:r>
                                </w:p>
                              </w:tc>
                            </w:tr>
                            <w:tr w:rsidR="00FA4FCE" w14:paraId="7A2F10F5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801D23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Yield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8EA93A6" w14:textId="77777777" w:rsidR="00FA4FCE" w:rsidRDefault="009C32EE">
                                  <w:pPr>
                                    <w:pStyle w:val="TableParagraph"/>
                                    <w:spacing w:before="9"/>
                                    <w:ind w:left="42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Ter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2"/>
                                      <w:w w:val="99"/>
                                      <w:sz w:val="20"/>
                                    </w:rPr>
                                    <w:t>m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position w:val="1"/>
                                      <w:sz w:val="14"/>
                                    </w:rPr>
                                    <w:t>8</w:t>
                                  </w:r>
                                  <w:r>
                                    <w:rPr>
                                      <w:color w:val="595B60"/>
                                      <w:spacing w:val="-39"/>
                                      <w:w w:val="99"/>
                                      <w:position w:val="1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2"/>
                                      <w:w w:val="99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9"/>
                                      <w:position w:val="1"/>
                                      <w:sz w:val="1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06"/>
                                      <w:w w:val="99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position w:val="1"/>
                                      <w:sz w:val="14"/>
                                    </w:rPr>
                                    <w:t>5</w:t>
                                  </w:r>
                                  <w:r>
                                    <w:rPr>
                                      <w:color w:val="595B60"/>
                                      <w:spacing w:val="-97"/>
                                      <w:w w:val="99"/>
                                      <w:position w:val="1"/>
                                      <w:sz w:val="14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plained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in</w:t>
                                  </w:r>
                                </w:p>
                              </w:tc>
                            </w:tr>
                            <w:tr w:rsidR="00FA4FCE" w14:paraId="501EDD57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AAA760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87F8BB0" w14:textId="77777777" w:rsidR="00FA4FCE" w:rsidRDefault="009C32EE">
                                  <w:pPr>
                                    <w:pStyle w:val="TableParagraph"/>
                                    <w:spacing w:before="0" w:line="183" w:lineRule="exact"/>
                                    <w:ind w:left="423" w:right="-15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Glos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9"/>
                                      <w:w w:val="99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color w:val="595B60"/>
                                      <w:w w:val="107"/>
                                      <w:sz w:val="20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color w:val="595B60"/>
                                      <w:spacing w:val="-28"/>
                                      <w:w w:val="107"/>
                                      <w:sz w:val="20"/>
                                      <w:vertAlign w:val="subscript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3"/>
                                      <w:w w:val="99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595B60"/>
                                      <w:w w:val="107"/>
                                      <w:sz w:val="20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color w:val="595B60"/>
                                      <w:spacing w:val="-72"/>
                                      <w:w w:val="107"/>
                                      <w:sz w:val="20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6"/>
                                      <w:w w:val="99"/>
                                      <w:sz w:val="20"/>
                                    </w:rPr>
                                    <w:t>r</w:t>
                                  </w:r>
                                  <w:r>
                                    <w:rPr>
                                      <w:color w:val="595B60"/>
                                      <w:spacing w:val="-119"/>
                                      <w:w w:val="107"/>
                                      <w:sz w:val="20"/>
                                      <w:vertAlign w:val="subscript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section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20"/>
                                    </w:rPr>
                                    <w:t>on</w:t>
                                  </w:r>
                                </w:p>
                              </w:tc>
                            </w:tr>
                          </w:tbl>
                          <w:p w14:paraId="4B1E3CE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F85FE" id="Text Box 678" o:spid="_x0000_s1059" type="#_x0000_t202" style="position:absolute;left:0;text-align:left;margin-left:374.15pt;margin-top:-50.5pt;width:192.8pt;height:163.35pt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0A1D7918" w14:textId="77777777">
                        <w:trPr>
                          <w:trHeight w:val="319"/>
                        </w:trPr>
                        <w:tc>
                          <w:tcPr>
                            <w:tcW w:w="3855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2134"/>
                          </w:tcPr>
                          <w:p w14:paraId="5495990D" w14:textId="77777777" w:rsidR="00FA4FCE" w:rsidRDefault="009C32EE">
                            <w:pPr>
                              <w:pStyle w:val="TableParagraph"/>
                              <w:spacing w:before="68"/>
                              <w:ind w:left="8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Fund</w:t>
                            </w:r>
                            <w:r>
                              <w:rPr>
                                <w:color w:val="FFFFFF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Characteristics</w:t>
                            </w:r>
                          </w:p>
                        </w:tc>
                      </w:tr>
                      <w:tr w:rsidR="00FA4FCE" w14:paraId="32430315" w14:textId="77777777">
                        <w:trPr>
                          <w:trHeight w:val="280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7BB3A61" w14:textId="77777777" w:rsidR="00FA4FCE" w:rsidRDefault="009C32EE">
                            <w:pPr>
                              <w:pStyle w:val="TableParagraph"/>
                              <w:spacing w:before="60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4BB589B" w14:textId="77777777" w:rsidR="00FA4FCE" w:rsidRDefault="009C32EE">
                            <w:pPr>
                              <w:pStyle w:val="TableParagraph"/>
                              <w:spacing w:before="60"/>
                              <w:ind w:left="18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Manish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Banthia, Nikhil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Kabra</w:t>
                            </w:r>
                          </w:p>
                        </w:tc>
                      </w:tr>
                      <w:tr w:rsidR="00FA4FCE" w14:paraId="6F3A3FC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FDA0F2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B8317F0" w14:textId="77777777" w:rsidR="00FA4FCE" w:rsidRDefault="009C32EE">
                            <w:pPr>
                              <w:pStyle w:val="TableParagraph"/>
                              <w:spacing w:before="59"/>
                              <w:ind w:left="49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25th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October,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2001</w:t>
                            </w:r>
                          </w:p>
                        </w:tc>
                      </w:tr>
                      <w:tr w:rsidR="00FA4FCE" w14:paraId="67768F07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8AEB826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1DB5C73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189,874</w:t>
                            </w:r>
                          </w:p>
                        </w:tc>
                      </w:tr>
                      <w:tr w:rsidR="00FA4FCE" w14:paraId="0429A47B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A59E4E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  <w:p w14:paraId="75B0025B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C5747FA" w14:textId="77777777" w:rsidR="00FA4FCE" w:rsidRDefault="009C32EE">
                            <w:pPr>
                              <w:pStyle w:val="TableParagraph"/>
                              <w:spacing w:before="12" w:line="232" w:lineRule="auto"/>
                              <w:ind w:left="96" w:right="10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NIFTY</w:t>
                            </w:r>
                            <w:r>
                              <w:rPr>
                                <w:color w:val="595B60"/>
                                <w:spacing w:val="-9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Short</w:t>
                            </w:r>
                            <w:r>
                              <w:rPr>
                                <w:color w:val="595B60"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Duration</w:t>
                            </w:r>
                            <w:r>
                              <w:rPr>
                                <w:color w:val="595B60"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Debt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Index</w:t>
                            </w:r>
                            <w:r>
                              <w:rPr>
                                <w:color w:val="595B60"/>
                                <w:spacing w:val="-3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B-II</w:t>
                            </w:r>
                          </w:p>
                          <w:p w14:paraId="3B7149D1" w14:textId="77777777" w:rsidR="00FA4FCE" w:rsidRDefault="009C32EE">
                            <w:pPr>
                              <w:pStyle w:val="TableParagraph"/>
                              <w:spacing w:before="56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INF109K01654</w:t>
                            </w:r>
                          </w:p>
                        </w:tc>
                      </w:tr>
                      <w:tr w:rsidR="00FA4FCE" w14:paraId="41BF6E2D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C97B615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33134B1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1.07%</w:t>
                            </w:r>
                          </w:p>
                        </w:tc>
                      </w:tr>
                      <w:tr w:rsidR="00FA4FCE" w14:paraId="200D720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7F28232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Modified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Duration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D79ADCD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2.40</w:t>
                            </w:r>
                          </w:p>
                        </w:tc>
                      </w:tr>
                      <w:tr w:rsidR="00FA4FCE" w14:paraId="4E0B0669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EDD621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 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E0918D8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4.55</w:t>
                            </w:r>
                          </w:p>
                        </w:tc>
                      </w:tr>
                      <w:tr w:rsidR="00FA4FCE" w14:paraId="7A2F10F5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801D239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Yield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8EA93A6" w14:textId="77777777" w:rsidR="00FA4FCE" w:rsidRDefault="009C32EE">
                            <w:pPr>
                              <w:pStyle w:val="TableParagraph"/>
                              <w:spacing w:before="9"/>
                              <w:ind w:left="42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Ter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2"/>
                                <w:w w:val="99"/>
                                <w:sz w:val="20"/>
                              </w:rPr>
                              <w:t>m</w:t>
                            </w:r>
                            <w:r>
                              <w:rPr>
                                <w:color w:val="595B60"/>
                                <w:w w:val="99"/>
                                <w:position w:val="1"/>
                                <w:sz w:val="14"/>
                              </w:rPr>
                              <w:t>8</w:t>
                            </w:r>
                            <w:r>
                              <w:rPr>
                                <w:color w:val="595B60"/>
                                <w:spacing w:val="-39"/>
                                <w:w w:val="99"/>
                                <w:position w:val="1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2"/>
                                <w:w w:val="99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595B60"/>
                                <w:spacing w:val="-6"/>
                                <w:w w:val="99"/>
                                <w:position w:val="1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6"/>
                                <w:w w:val="99"/>
                                <w:sz w:val="20"/>
                              </w:rPr>
                              <w:t>x</w:t>
                            </w:r>
                            <w:r>
                              <w:rPr>
                                <w:color w:val="595B60"/>
                                <w:w w:val="99"/>
                                <w:position w:val="1"/>
                                <w:sz w:val="14"/>
                              </w:rPr>
                              <w:t>5</w:t>
                            </w:r>
                            <w:r>
                              <w:rPr>
                                <w:color w:val="595B60"/>
                                <w:spacing w:val="-97"/>
                                <w:w w:val="99"/>
                                <w:position w:val="1"/>
                                <w:sz w:val="14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plained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in</w:t>
                            </w:r>
                          </w:p>
                        </w:tc>
                      </w:tr>
                      <w:tr w:rsidR="00FA4FCE" w14:paraId="501EDD57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AAA760B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787F8BB0" w14:textId="77777777" w:rsidR="00FA4FCE" w:rsidRDefault="009C32EE">
                            <w:pPr>
                              <w:pStyle w:val="TableParagraph"/>
                              <w:spacing w:before="0" w:line="183" w:lineRule="exact"/>
                              <w:ind w:left="423" w:right="-15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Glos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9"/>
                                <w:w w:val="99"/>
                                <w:sz w:val="20"/>
                              </w:rPr>
                              <w:t>s</w:t>
                            </w:r>
                            <w:r>
                              <w:rPr>
                                <w:color w:val="595B60"/>
                                <w:w w:val="107"/>
                                <w:sz w:val="20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color w:val="595B60"/>
                                <w:spacing w:val="-28"/>
                                <w:w w:val="107"/>
                                <w:sz w:val="20"/>
                                <w:vertAlign w:val="subscript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3"/>
                                <w:w w:val="99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595B60"/>
                                <w:w w:val="107"/>
                                <w:sz w:val="20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color w:val="595B60"/>
                                <w:spacing w:val="-72"/>
                                <w:w w:val="107"/>
                                <w:sz w:val="20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w w:val="99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595B60"/>
                                <w:spacing w:val="-119"/>
                                <w:w w:val="107"/>
                                <w:sz w:val="20"/>
                                <w:vertAlign w:val="subscript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20"/>
                              </w:rPr>
                              <w:t>on</w:t>
                            </w:r>
                          </w:p>
                        </w:tc>
                      </w:tr>
                    </w:tbl>
                    <w:p w14:paraId="4B1E3CE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  <w:sz w:val="26"/>
        </w:rPr>
        <w:t>What</w:t>
      </w:r>
      <w:r>
        <w:rPr>
          <w:color w:val="002134"/>
          <w:spacing w:val="2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is</w:t>
      </w:r>
      <w:r>
        <w:rPr>
          <w:color w:val="002134"/>
          <w:spacing w:val="2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this</w:t>
      </w:r>
      <w:r>
        <w:rPr>
          <w:color w:val="002134"/>
          <w:spacing w:val="2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fund</w:t>
      </w:r>
      <w:r>
        <w:rPr>
          <w:color w:val="002134"/>
          <w:spacing w:val="4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all</w:t>
      </w:r>
      <w:r>
        <w:rPr>
          <w:color w:val="002134"/>
          <w:spacing w:val="3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about?</w:t>
      </w:r>
    </w:p>
    <w:p w14:paraId="63F82C7D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7"/>
          <w:tab w:val="left" w:pos="568"/>
        </w:tabs>
        <w:spacing w:before="202" w:line="184" w:lineRule="auto"/>
        <w:ind w:right="4631"/>
        <w:jc w:val="left"/>
        <w:rPr>
          <w:sz w:val="20"/>
        </w:rPr>
      </w:pPr>
      <w:r>
        <w:rPr>
          <w:color w:val="595B60"/>
          <w:sz w:val="20"/>
        </w:rPr>
        <w:t>It</w:t>
      </w:r>
      <w:r>
        <w:rPr>
          <w:color w:val="595B60"/>
          <w:spacing w:val="24"/>
          <w:sz w:val="20"/>
        </w:rPr>
        <w:t xml:space="preserve"> </w:t>
      </w:r>
      <w:r>
        <w:rPr>
          <w:color w:val="595B60"/>
          <w:sz w:val="20"/>
        </w:rPr>
        <w:t>proposes</w:t>
      </w:r>
      <w:r>
        <w:rPr>
          <w:color w:val="595B60"/>
          <w:spacing w:val="25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25"/>
          <w:sz w:val="20"/>
        </w:rPr>
        <w:t xml:space="preserve"> </w:t>
      </w:r>
      <w:r>
        <w:rPr>
          <w:color w:val="595B60"/>
          <w:sz w:val="20"/>
        </w:rPr>
        <w:t>predominantly</w:t>
      </w:r>
      <w:r>
        <w:rPr>
          <w:color w:val="595B60"/>
          <w:spacing w:val="24"/>
          <w:sz w:val="20"/>
        </w:rPr>
        <w:t xml:space="preserve"> </w:t>
      </w:r>
      <w:r>
        <w:rPr>
          <w:color w:val="595B60"/>
          <w:sz w:val="20"/>
        </w:rPr>
        <w:t>invest</w:t>
      </w:r>
      <w:r>
        <w:rPr>
          <w:color w:val="595B60"/>
          <w:spacing w:val="24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25"/>
          <w:sz w:val="20"/>
        </w:rPr>
        <w:t xml:space="preserve"> </w:t>
      </w:r>
      <w:r>
        <w:rPr>
          <w:color w:val="595B60"/>
          <w:sz w:val="20"/>
        </w:rPr>
        <w:t>debt</w:t>
      </w:r>
      <w:r>
        <w:rPr>
          <w:color w:val="595B60"/>
          <w:spacing w:val="25"/>
          <w:sz w:val="20"/>
        </w:rPr>
        <w:t xml:space="preserve"> </w:t>
      </w:r>
      <w:r>
        <w:rPr>
          <w:color w:val="595B60"/>
          <w:sz w:val="20"/>
        </w:rPr>
        <w:t>instruments</w:t>
      </w:r>
      <w:r>
        <w:rPr>
          <w:color w:val="595B60"/>
          <w:spacing w:val="24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25"/>
          <w:sz w:val="20"/>
        </w:rPr>
        <w:t xml:space="preserve"> </w:t>
      </w:r>
      <w:r>
        <w:rPr>
          <w:color w:val="595B60"/>
          <w:sz w:val="20"/>
        </w:rPr>
        <w:t>good</w:t>
      </w:r>
      <w:r>
        <w:rPr>
          <w:color w:val="595B60"/>
          <w:spacing w:val="25"/>
          <w:sz w:val="20"/>
        </w:rPr>
        <w:t xml:space="preserve"> </w:t>
      </w:r>
      <w:r>
        <w:rPr>
          <w:color w:val="595B60"/>
          <w:sz w:val="20"/>
        </w:rPr>
        <w:t>credit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w w:val="99"/>
          <w:sz w:val="20"/>
        </w:rPr>
        <w:t>qu</w:t>
      </w:r>
      <w:r>
        <w:rPr>
          <w:color w:val="595B60"/>
          <w:w w:val="98"/>
          <w:sz w:val="20"/>
        </w:rPr>
        <w:t>al</w:t>
      </w:r>
      <w:r>
        <w:rPr>
          <w:color w:val="595B60"/>
          <w:w w:val="99"/>
          <w:sz w:val="20"/>
        </w:rPr>
        <w:t>it</w:t>
      </w:r>
      <w:r>
        <w:rPr>
          <w:color w:val="595B60"/>
          <w:spacing w:val="-15"/>
          <w:w w:val="99"/>
          <w:sz w:val="20"/>
        </w:rPr>
        <w:t>y</w:t>
      </w:r>
      <w:r>
        <w:rPr>
          <w:color w:val="595B60"/>
          <w:w w:val="99"/>
          <w:sz w:val="20"/>
        </w:rPr>
        <w:t>.</w:t>
      </w:r>
      <w:r>
        <w:rPr>
          <w:color w:val="595B60"/>
          <w:sz w:val="20"/>
        </w:rPr>
        <w:t xml:space="preserve"> </w:t>
      </w:r>
      <w:r>
        <w:rPr>
          <w:color w:val="595B60"/>
          <w:spacing w:val="-19"/>
          <w:sz w:val="20"/>
        </w:rPr>
        <w:t xml:space="preserve"> </w:t>
      </w:r>
      <w:r>
        <w:rPr>
          <w:color w:val="595B60"/>
          <w:w w:val="99"/>
          <w:sz w:val="20"/>
        </w:rPr>
        <w:t>The</w:t>
      </w:r>
      <w:r>
        <w:rPr>
          <w:color w:val="595B60"/>
          <w:sz w:val="20"/>
        </w:rPr>
        <w:t xml:space="preserve"> </w:t>
      </w:r>
      <w:r>
        <w:rPr>
          <w:color w:val="595B60"/>
          <w:spacing w:val="-16"/>
          <w:sz w:val="20"/>
        </w:rPr>
        <w:t xml:space="preserve"> </w:t>
      </w:r>
      <w:r>
        <w:rPr>
          <w:color w:val="595B60"/>
          <w:w w:val="99"/>
          <w:sz w:val="20"/>
        </w:rPr>
        <w:t>Fund</w:t>
      </w:r>
      <w:r>
        <w:rPr>
          <w:color w:val="595B60"/>
          <w:sz w:val="20"/>
        </w:rPr>
        <w:t xml:space="preserve"> </w:t>
      </w:r>
      <w:r>
        <w:rPr>
          <w:color w:val="595B60"/>
          <w:spacing w:val="-15"/>
          <w:sz w:val="20"/>
        </w:rPr>
        <w:t xml:space="preserve"> </w:t>
      </w:r>
      <w:r>
        <w:rPr>
          <w:color w:val="595B60"/>
          <w:w w:val="98"/>
          <w:sz w:val="20"/>
        </w:rPr>
        <w:t>al</w:t>
      </w:r>
      <w:r>
        <w:rPr>
          <w:color w:val="595B60"/>
          <w:w w:val="99"/>
          <w:sz w:val="20"/>
        </w:rPr>
        <w:t>so</w:t>
      </w:r>
      <w:r>
        <w:rPr>
          <w:color w:val="595B60"/>
          <w:sz w:val="20"/>
        </w:rPr>
        <w:t xml:space="preserve"> </w:t>
      </w:r>
      <w:r>
        <w:rPr>
          <w:color w:val="595B60"/>
          <w:spacing w:val="-15"/>
          <w:sz w:val="20"/>
        </w:rPr>
        <w:t xml:space="preserve"> </w:t>
      </w:r>
      <w:r>
        <w:rPr>
          <w:color w:val="595B60"/>
          <w:w w:val="98"/>
          <w:sz w:val="20"/>
        </w:rPr>
        <w:t>ai</w:t>
      </w:r>
      <w:r>
        <w:rPr>
          <w:color w:val="595B60"/>
          <w:spacing w:val="-159"/>
          <w:w w:val="99"/>
          <w:sz w:val="20"/>
        </w:rPr>
        <w:t>m</w:t>
      </w:r>
      <w:r>
        <w:rPr>
          <w:rFonts w:ascii="Arial" w:hAnsi="Arial"/>
          <w:b/>
          <w:color w:val="FFFFFF"/>
          <w:w w:val="99"/>
          <w:position w:val="6"/>
          <w:sz w:val="20"/>
        </w:rPr>
        <w:t>K</w:t>
      </w:r>
      <w:r>
        <w:rPr>
          <w:rFonts w:ascii="Arial" w:hAnsi="Arial"/>
          <w:b/>
          <w:color w:val="FFFFFF"/>
          <w:spacing w:val="-97"/>
          <w:w w:val="99"/>
          <w:position w:val="6"/>
          <w:sz w:val="20"/>
        </w:rPr>
        <w:t>e</w:t>
      </w:r>
      <w:r>
        <w:rPr>
          <w:color w:val="595B60"/>
          <w:spacing w:val="-3"/>
          <w:w w:val="99"/>
          <w:sz w:val="20"/>
        </w:rPr>
        <w:t>s</w:t>
      </w:r>
      <w:r>
        <w:rPr>
          <w:rFonts w:ascii="Arial" w:hAnsi="Arial"/>
          <w:b/>
          <w:color w:val="FFFFFF"/>
          <w:spacing w:val="-18"/>
          <w:w w:val="99"/>
          <w:position w:val="6"/>
          <w:sz w:val="20"/>
        </w:rPr>
        <w:t>y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61"/>
          <w:w w:val="99"/>
          <w:sz w:val="20"/>
        </w:rPr>
        <w:t>o</w:t>
      </w:r>
      <w:r>
        <w:rPr>
          <w:rFonts w:ascii="Arial" w:hAnsi="Arial"/>
          <w:b/>
          <w:color w:val="FFFFFF"/>
          <w:w w:val="99"/>
          <w:position w:val="6"/>
          <w:sz w:val="20"/>
        </w:rPr>
        <w:t>f</w:t>
      </w:r>
      <w:r>
        <w:rPr>
          <w:rFonts w:ascii="Arial" w:hAnsi="Arial"/>
          <w:b/>
          <w:color w:val="FFFFFF"/>
          <w:spacing w:val="-26"/>
          <w:w w:val="99"/>
          <w:position w:val="6"/>
          <w:sz w:val="20"/>
        </w:rPr>
        <w:t>e</w:t>
      </w:r>
      <w:r>
        <w:rPr>
          <w:color w:val="595B60"/>
          <w:spacing w:val="-74"/>
          <w:w w:val="99"/>
          <w:sz w:val="20"/>
        </w:rPr>
        <w:t>c</w:t>
      </w:r>
      <w:r>
        <w:rPr>
          <w:rFonts w:ascii="Arial" w:hAnsi="Arial"/>
          <w:b/>
          <w:color w:val="FFFFFF"/>
          <w:spacing w:val="-37"/>
          <w:w w:val="99"/>
          <w:position w:val="6"/>
          <w:sz w:val="20"/>
        </w:rPr>
        <w:t>a</w:t>
      </w:r>
      <w:r>
        <w:rPr>
          <w:color w:val="595B60"/>
          <w:spacing w:val="-74"/>
          <w:w w:val="99"/>
          <w:sz w:val="20"/>
        </w:rPr>
        <w:t>a</w:t>
      </w:r>
      <w:r>
        <w:rPr>
          <w:rFonts w:ascii="Arial" w:hAnsi="Arial"/>
          <w:b/>
          <w:color w:val="FFFFFF"/>
          <w:w w:val="99"/>
          <w:position w:val="6"/>
          <w:sz w:val="20"/>
        </w:rPr>
        <w:t>t</w:t>
      </w:r>
      <w:r>
        <w:rPr>
          <w:rFonts w:ascii="Arial" w:hAnsi="Arial"/>
          <w:b/>
          <w:color w:val="FFFFFF"/>
          <w:spacing w:val="-115"/>
          <w:w w:val="99"/>
          <w:position w:val="6"/>
          <w:sz w:val="20"/>
        </w:rPr>
        <w:t>u</w:t>
      </w:r>
      <w:r>
        <w:rPr>
          <w:color w:val="595B60"/>
          <w:w w:val="99"/>
          <w:sz w:val="20"/>
        </w:rPr>
        <w:t>p</w:t>
      </w:r>
      <w:r>
        <w:rPr>
          <w:color w:val="595B60"/>
          <w:spacing w:val="-52"/>
          <w:w w:val="99"/>
          <w:sz w:val="20"/>
        </w:rPr>
        <w:t>t</w:t>
      </w:r>
      <w:r>
        <w:rPr>
          <w:rFonts w:ascii="Arial" w:hAnsi="Arial"/>
          <w:b/>
          <w:color w:val="FFFFFF"/>
          <w:spacing w:val="-26"/>
          <w:w w:val="99"/>
          <w:position w:val="6"/>
          <w:sz w:val="20"/>
        </w:rPr>
        <w:t>r</w:t>
      </w:r>
      <w:r>
        <w:rPr>
          <w:color w:val="595B60"/>
          <w:spacing w:val="-86"/>
          <w:w w:val="99"/>
          <w:sz w:val="20"/>
        </w:rPr>
        <w:t>u</w:t>
      </w:r>
      <w:r>
        <w:rPr>
          <w:rFonts w:ascii="Arial" w:hAnsi="Arial"/>
          <w:b/>
          <w:color w:val="FFFFFF"/>
          <w:spacing w:val="-26"/>
          <w:w w:val="99"/>
          <w:position w:val="6"/>
          <w:sz w:val="20"/>
        </w:rPr>
        <w:t>e</w:t>
      </w:r>
      <w:r>
        <w:rPr>
          <w:color w:val="595B60"/>
          <w:spacing w:val="-40"/>
          <w:w w:val="99"/>
          <w:sz w:val="20"/>
        </w:rPr>
        <w:t>r</w:t>
      </w:r>
      <w:r>
        <w:rPr>
          <w:rFonts w:ascii="Arial" w:hAnsi="Arial"/>
          <w:b/>
          <w:color w:val="FFFFFF"/>
          <w:spacing w:val="-71"/>
          <w:w w:val="99"/>
          <w:position w:val="6"/>
          <w:sz w:val="20"/>
        </w:rPr>
        <w:t>s</w:t>
      </w:r>
      <w:r>
        <w:rPr>
          <w:color w:val="595B60"/>
          <w:w w:val="99"/>
          <w:sz w:val="20"/>
        </w:rPr>
        <w:t>e</w:t>
      </w:r>
      <w:r>
        <w:rPr>
          <w:color w:val="595B60"/>
          <w:spacing w:val="-5"/>
          <w:sz w:val="20"/>
        </w:rPr>
        <w:t xml:space="preserve"> </w:t>
      </w:r>
      <w:r>
        <w:rPr>
          <w:rFonts w:ascii="Arial" w:hAnsi="Arial"/>
          <w:b/>
          <w:color w:val="FFFFFF"/>
          <w:spacing w:val="-13"/>
          <w:w w:val="99"/>
          <w:position w:val="6"/>
          <w:sz w:val="20"/>
        </w:rPr>
        <w:t>l</w:t>
      </w:r>
      <w:r>
        <w:rPr>
          <w:color w:val="595B60"/>
          <w:spacing w:val="-87"/>
          <w:w w:val="99"/>
          <w:sz w:val="20"/>
        </w:rPr>
        <w:t>c</w:t>
      </w:r>
      <w:r>
        <w:rPr>
          <w:rFonts w:ascii="Arial" w:hAnsi="Arial"/>
          <w:b/>
          <w:color w:val="FFFFFF"/>
          <w:w w:val="99"/>
          <w:position w:val="6"/>
          <w:sz w:val="20"/>
        </w:rPr>
        <w:t>i</w:t>
      </w:r>
      <w:r>
        <w:rPr>
          <w:rFonts w:ascii="Arial" w:hAnsi="Arial"/>
          <w:b/>
          <w:color w:val="FFFFFF"/>
          <w:spacing w:val="-80"/>
          <w:w w:val="99"/>
          <w:position w:val="6"/>
          <w:sz w:val="20"/>
        </w:rPr>
        <w:t>k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98"/>
          <w:w w:val="99"/>
          <w:sz w:val="20"/>
        </w:rPr>
        <w:t>e</w:t>
      </w:r>
      <w:r>
        <w:rPr>
          <w:rFonts w:ascii="Arial" w:hAnsi="Arial"/>
          <w:b/>
          <w:color w:val="FFFFFF"/>
          <w:spacing w:val="-14"/>
          <w:w w:val="99"/>
          <w:position w:val="6"/>
          <w:sz w:val="20"/>
        </w:rPr>
        <w:t>e</w:t>
      </w:r>
      <w:r>
        <w:rPr>
          <w:color w:val="595B60"/>
          <w:spacing w:val="-9"/>
          <w:w w:val="99"/>
          <w:sz w:val="20"/>
        </w:rPr>
        <w:t>d</w:t>
      </w:r>
      <w:r>
        <w:rPr>
          <w:rFonts w:ascii="Arial" w:hAnsi="Arial"/>
          <w:b/>
          <w:color w:val="FFFFFF"/>
          <w:spacing w:val="-47"/>
          <w:w w:val="99"/>
          <w:position w:val="6"/>
          <w:sz w:val="20"/>
        </w:rPr>
        <w:t>i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54"/>
          <w:w w:val="99"/>
          <w:sz w:val="20"/>
        </w:rPr>
        <w:t>t</w:t>
      </w:r>
      <w:r>
        <w:rPr>
          <w:rFonts w:ascii="Arial" w:hAnsi="Arial"/>
          <w:b/>
          <w:color w:val="FFFFFF"/>
          <w:w w:val="99"/>
          <w:position w:val="6"/>
          <w:sz w:val="20"/>
        </w:rPr>
        <w:t>d</w:t>
      </w:r>
      <w:r>
        <w:rPr>
          <w:rFonts w:ascii="Arial" w:hAnsi="Arial"/>
          <w:b/>
          <w:color w:val="FFFFFF"/>
          <w:spacing w:val="-89"/>
          <w:w w:val="99"/>
          <w:position w:val="6"/>
          <w:sz w:val="20"/>
        </w:rPr>
        <w:t>e</w:t>
      </w:r>
      <w:r>
        <w:rPr>
          <w:color w:val="595B60"/>
          <w:spacing w:val="-11"/>
          <w:w w:val="99"/>
          <w:sz w:val="20"/>
        </w:rPr>
        <w:t>s</w:t>
      </w:r>
      <w:r>
        <w:rPr>
          <w:rFonts w:ascii="Arial" w:hAnsi="Arial"/>
          <w:b/>
          <w:color w:val="FFFFFF"/>
          <w:spacing w:val="-100"/>
          <w:w w:val="99"/>
          <w:position w:val="6"/>
          <w:sz w:val="20"/>
        </w:rPr>
        <w:t>a</w:t>
      </w:r>
      <w:r>
        <w:rPr>
          <w:color w:val="595B60"/>
          <w:w w:val="99"/>
          <w:sz w:val="20"/>
        </w:rPr>
        <w:t>pr</w:t>
      </w:r>
      <w:r>
        <w:rPr>
          <w:color w:val="595B60"/>
          <w:spacing w:val="-100"/>
          <w:w w:val="99"/>
          <w:sz w:val="20"/>
        </w:rPr>
        <w:t>e</w:t>
      </w:r>
      <w:r>
        <w:rPr>
          <w:rFonts w:ascii="Arial" w:hAnsi="Arial"/>
          <w:b/>
          <w:color w:val="FFFFFF"/>
          <w:spacing w:val="-22"/>
          <w:w w:val="99"/>
          <w:position w:val="6"/>
          <w:sz w:val="20"/>
        </w:rPr>
        <w:t>g</w:t>
      </w:r>
      <w:r>
        <w:rPr>
          <w:color w:val="595B60"/>
          <w:spacing w:val="-90"/>
          <w:w w:val="99"/>
          <w:sz w:val="20"/>
        </w:rPr>
        <w:t>a</w:t>
      </w:r>
      <w:r>
        <w:rPr>
          <w:rFonts w:ascii="Arial" w:hAnsi="Arial"/>
          <w:b/>
          <w:color w:val="FFFFFF"/>
          <w:spacing w:val="-22"/>
          <w:w w:val="99"/>
          <w:position w:val="6"/>
          <w:sz w:val="20"/>
        </w:rPr>
        <w:t>e</w:t>
      </w:r>
      <w:r>
        <w:rPr>
          <w:color w:val="595B60"/>
          <w:spacing w:val="-90"/>
          <w:w w:val="99"/>
          <w:sz w:val="20"/>
        </w:rPr>
        <w:t>d</w:t>
      </w:r>
      <w:r>
        <w:rPr>
          <w:rFonts w:ascii="Arial" w:hAnsi="Arial"/>
          <w:b/>
          <w:color w:val="FFFFFF"/>
          <w:w w:val="99"/>
          <w:position w:val="6"/>
          <w:sz w:val="20"/>
        </w:rPr>
        <w:t>n</w:t>
      </w:r>
      <w:r>
        <w:rPr>
          <w:rFonts w:ascii="Arial" w:hAnsi="Arial"/>
          <w:b/>
          <w:color w:val="FFFFFF"/>
          <w:spacing w:val="-53"/>
          <w:w w:val="99"/>
          <w:position w:val="6"/>
          <w:sz w:val="20"/>
        </w:rPr>
        <w:t>e</w:t>
      </w:r>
      <w:r>
        <w:rPr>
          <w:color w:val="595B60"/>
          <w:spacing w:val="-58"/>
          <w:w w:val="99"/>
          <w:sz w:val="20"/>
        </w:rPr>
        <w:t>o</w:t>
      </w:r>
      <w:r>
        <w:rPr>
          <w:rFonts w:ascii="Arial" w:hAnsi="Arial"/>
          <w:b/>
          <w:color w:val="FFFFFF"/>
          <w:spacing w:val="-20"/>
          <w:w w:val="99"/>
          <w:position w:val="6"/>
          <w:sz w:val="20"/>
        </w:rPr>
        <w:t>r</w:t>
      </w:r>
      <w:r>
        <w:rPr>
          <w:color w:val="595B60"/>
          <w:spacing w:val="-92"/>
          <w:w w:val="99"/>
          <w:sz w:val="20"/>
        </w:rPr>
        <w:t>p</w:t>
      </w:r>
      <w:r>
        <w:rPr>
          <w:rFonts w:ascii="Arial" w:hAnsi="Arial"/>
          <w:b/>
          <w:color w:val="FFFFFF"/>
          <w:spacing w:val="-20"/>
          <w:w w:val="99"/>
          <w:position w:val="6"/>
          <w:sz w:val="20"/>
        </w:rPr>
        <w:t>a</w:t>
      </w:r>
      <w:r>
        <w:rPr>
          <w:color w:val="595B60"/>
          <w:spacing w:val="-92"/>
          <w:w w:val="99"/>
          <w:sz w:val="20"/>
        </w:rPr>
        <w:t>p</w:t>
      </w:r>
      <w:r>
        <w:rPr>
          <w:rFonts w:ascii="Arial" w:hAnsi="Arial"/>
          <w:b/>
          <w:color w:val="FFFFFF"/>
          <w:w w:val="99"/>
          <w:position w:val="6"/>
          <w:sz w:val="20"/>
        </w:rPr>
        <w:t>t</w:t>
      </w:r>
      <w:r>
        <w:rPr>
          <w:rFonts w:ascii="Arial" w:hAnsi="Arial"/>
          <w:b/>
          <w:color w:val="FFFFFF"/>
          <w:spacing w:val="-31"/>
          <w:w w:val="99"/>
          <w:position w:val="6"/>
          <w:sz w:val="20"/>
        </w:rPr>
        <w:t>i</w:t>
      </w:r>
      <w:r>
        <w:rPr>
          <w:color w:val="595B60"/>
          <w:spacing w:val="-81"/>
          <w:w w:val="99"/>
          <w:sz w:val="20"/>
        </w:rPr>
        <w:t>o</w:t>
      </w:r>
      <w:r>
        <w:rPr>
          <w:rFonts w:ascii="Arial" w:hAnsi="Arial"/>
          <w:b/>
          <w:color w:val="FFFFFF"/>
          <w:spacing w:val="-42"/>
          <w:w w:val="99"/>
          <w:position w:val="6"/>
          <w:sz w:val="20"/>
        </w:rPr>
        <w:t>o</w:t>
      </w:r>
      <w:r>
        <w:rPr>
          <w:color w:val="595B60"/>
          <w:spacing w:val="-25"/>
          <w:w w:val="99"/>
          <w:sz w:val="20"/>
        </w:rPr>
        <w:t>r</w:t>
      </w:r>
      <w:r>
        <w:rPr>
          <w:rFonts w:ascii="Arial" w:hAnsi="Arial"/>
          <w:b/>
          <w:color w:val="FFFFFF"/>
          <w:spacing w:val="-98"/>
          <w:w w:val="99"/>
          <w:position w:val="6"/>
          <w:sz w:val="20"/>
        </w:rPr>
        <w:t>n</w:t>
      </w:r>
      <w:r>
        <w:rPr>
          <w:color w:val="595B60"/>
          <w:w w:val="99"/>
          <w:sz w:val="20"/>
        </w:rPr>
        <w:t>tu</w:t>
      </w:r>
      <w:r>
        <w:rPr>
          <w:color w:val="595B60"/>
          <w:spacing w:val="-92"/>
          <w:w w:val="99"/>
          <w:sz w:val="20"/>
        </w:rPr>
        <w:t>n</w:t>
      </w:r>
      <w:r>
        <w:rPr>
          <w:rFonts w:ascii="Arial" w:hAnsi="Arial"/>
          <w:b/>
          <w:color w:val="FFFFFF"/>
          <w:spacing w:val="-53"/>
          <w:w w:val="99"/>
          <w:position w:val="6"/>
          <w:sz w:val="20"/>
        </w:rPr>
        <w:t>&amp;</w:t>
      </w:r>
      <w:r>
        <w:rPr>
          <w:color w:val="595B60"/>
          <w:w w:val="97"/>
          <w:sz w:val="20"/>
        </w:rPr>
        <w:t>i</w:t>
      </w:r>
      <w:r>
        <w:rPr>
          <w:color w:val="595B60"/>
          <w:w w:val="99"/>
          <w:sz w:val="20"/>
        </w:rPr>
        <w:t>ties</w:t>
      </w:r>
      <w:r>
        <w:rPr>
          <w:color w:val="595B60"/>
          <w:sz w:val="20"/>
        </w:rPr>
        <w:t xml:space="preserve"> </w:t>
      </w:r>
      <w:r>
        <w:rPr>
          <w:color w:val="595B60"/>
          <w:spacing w:val="-15"/>
          <w:sz w:val="20"/>
        </w:rPr>
        <w:t xml:space="preserve"> </w:t>
      </w:r>
      <w:r>
        <w:rPr>
          <w:color w:val="595B60"/>
          <w:w w:val="99"/>
          <w:sz w:val="20"/>
        </w:rPr>
        <w:t>to</w:t>
      </w:r>
    </w:p>
    <w:p w14:paraId="42CFA182" w14:textId="77777777" w:rsidR="00FA4FCE" w:rsidRDefault="00FA4FCE">
      <w:pPr>
        <w:spacing w:line="184" w:lineRule="auto"/>
        <w:rPr>
          <w:sz w:val="20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273D9DC" w14:textId="77777777" w:rsidR="00FA4FCE" w:rsidRDefault="009C32EE">
      <w:pPr>
        <w:pStyle w:val="BodyText"/>
        <w:spacing w:line="183" w:lineRule="exact"/>
        <w:ind w:left="567"/>
      </w:pPr>
      <w:r>
        <w:rPr>
          <w:color w:val="595B60"/>
          <w:w w:val="95"/>
        </w:rPr>
        <w:t>generate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returns.</w:t>
      </w:r>
    </w:p>
    <w:p w14:paraId="21799A66" w14:textId="77777777" w:rsidR="00FA4FCE" w:rsidRDefault="009C32EE">
      <w:pPr>
        <w:pStyle w:val="Heading6"/>
        <w:spacing w:before="0" w:line="179" w:lineRule="exact"/>
        <w:ind w:left="567"/>
      </w:pPr>
      <w:r>
        <w:rPr>
          <w:b w:val="0"/>
        </w:rPr>
        <w:br w:type="column"/>
      </w:r>
      <w:r>
        <w:rPr>
          <w:color w:val="FFFFFF"/>
          <w:w w:val="95"/>
        </w:rPr>
        <w:t>r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e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s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e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a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r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c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h</w:t>
      </w:r>
      <w:r>
        <w:rPr>
          <w:color w:val="FFFFFF"/>
          <w:spacing w:val="111"/>
        </w:rPr>
        <w:t xml:space="preserve"> </w:t>
      </w:r>
      <w:r>
        <w:rPr>
          <w:color w:val="FFFFFF"/>
          <w:w w:val="95"/>
        </w:rPr>
        <w:t>p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r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o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c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e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s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s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,</w:t>
      </w:r>
      <w:r>
        <w:rPr>
          <w:color w:val="FFFFFF"/>
          <w:spacing w:val="111"/>
        </w:rPr>
        <w:t xml:space="preserve"> </w:t>
      </w:r>
      <w:r>
        <w:rPr>
          <w:color w:val="FFFFFF"/>
          <w:w w:val="95"/>
        </w:rPr>
        <w:t>p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o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r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t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f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o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l</w:t>
      </w:r>
      <w:r>
        <w:rPr>
          <w:color w:val="FFFFFF"/>
          <w:spacing w:val="-17"/>
          <w:w w:val="95"/>
        </w:rPr>
        <w:t xml:space="preserve"> </w:t>
      </w:r>
      <w:r>
        <w:rPr>
          <w:color w:val="FFFFFF"/>
          <w:w w:val="95"/>
        </w:rPr>
        <w:t>i</w:t>
      </w:r>
      <w:r>
        <w:rPr>
          <w:color w:val="FFFFFF"/>
          <w:spacing w:val="-16"/>
          <w:w w:val="95"/>
        </w:rPr>
        <w:t xml:space="preserve"> </w:t>
      </w:r>
      <w:r>
        <w:rPr>
          <w:color w:val="FFFFFF"/>
          <w:w w:val="95"/>
        </w:rPr>
        <w:t>o</w:t>
      </w:r>
    </w:p>
    <w:p w14:paraId="51250DDA" w14:textId="77777777" w:rsidR="00FA4FCE" w:rsidRDefault="00FA4FCE">
      <w:pPr>
        <w:spacing w:line="179" w:lineRule="exact"/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2108" w:space="201"/>
            <w:col w:w="9251"/>
          </w:cols>
        </w:sectPr>
      </w:pPr>
    </w:p>
    <w:p w14:paraId="15913306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8"/>
        </w:tabs>
        <w:spacing w:before="51" w:line="184" w:lineRule="auto"/>
        <w:rPr>
          <w:rFonts w:ascii="Arial" w:hAnsi="Arial"/>
          <w:b/>
          <w:sz w:val="20"/>
        </w:rPr>
      </w:pPr>
      <w:r>
        <w:rPr>
          <w:color w:val="595B60"/>
          <w:w w:val="99"/>
          <w:sz w:val="20"/>
        </w:rPr>
        <w:t>It</w:t>
      </w:r>
      <w:r>
        <w:rPr>
          <w:color w:val="595B60"/>
          <w:spacing w:val="10"/>
          <w:sz w:val="20"/>
        </w:rPr>
        <w:t xml:space="preserve"> </w:t>
      </w:r>
      <w:r>
        <w:rPr>
          <w:color w:val="595B60"/>
          <w:w w:val="99"/>
          <w:sz w:val="20"/>
        </w:rPr>
        <w:t>seeks</w:t>
      </w:r>
      <w:r>
        <w:rPr>
          <w:color w:val="595B60"/>
          <w:spacing w:val="10"/>
          <w:sz w:val="20"/>
        </w:rPr>
        <w:t xml:space="preserve"> </w:t>
      </w:r>
      <w:r>
        <w:rPr>
          <w:color w:val="595B60"/>
          <w:w w:val="99"/>
          <w:sz w:val="20"/>
        </w:rPr>
        <w:t>to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w w:val="99"/>
          <w:sz w:val="20"/>
        </w:rPr>
        <w:t>invest</w:t>
      </w:r>
      <w:r>
        <w:rPr>
          <w:color w:val="595B60"/>
          <w:spacing w:val="10"/>
          <w:sz w:val="20"/>
        </w:rPr>
        <w:t xml:space="preserve"> </w:t>
      </w:r>
      <w:r>
        <w:rPr>
          <w:color w:val="595B60"/>
          <w:w w:val="98"/>
          <w:sz w:val="20"/>
        </w:rPr>
        <w:t>in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w w:val="99"/>
          <w:sz w:val="20"/>
        </w:rPr>
        <w:t>corpo</w:t>
      </w:r>
      <w:r>
        <w:rPr>
          <w:color w:val="595B60"/>
          <w:spacing w:val="-54"/>
          <w:w w:val="99"/>
          <w:sz w:val="20"/>
        </w:rPr>
        <w:t>r</w:t>
      </w:r>
      <w:r>
        <w:rPr>
          <w:rFonts w:ascii="Arial" w:hAnsi="Arial"/>
          <w:b/>
          <w:color w:val="FFFFFF"/>
          <w:spacing w:val="-57"/>
          <w:w w:val="99"/>
          <w:position w:val="7"/>
          <w:sz w:val="20"/>
        </w:rPr>
        <w:t>c</w:t>
      </w:r>
      <w:r>
        <w:rPr>
          <w:color w:val="595B60"/>
          <w:spacing w:val="-55"/>
          <w:w w:val="99"/>
          <w:sz w:val="20"/>
        </w:rPr>
        <w:t>a</w:t>
      </w:r>
      <w:r>
        <w:rPr>
          <w:rFonts w:ascii="Arial" w:hAnsi="Arial"/>
          <w:b/>
          <w:color w:val="FFFFFF"/>
          <w:spacing w:val="-68"/>
          <w:w w:val="99"/>
          <w:position w:val="7"/>
          <w:sz w:val="20"/>
        </w:rPr>
        <w:t>o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99"/>
          <w:w w:val="99"/>
          <w:sz w:val="20"/>
        </w:rPr>
        <w:t>e</w:t>
      </w:r>
      <w:r>
        <w:rPr>
          <w:rFonts w:ascii="Arial" w:hAnsi="Arial"/>
          <w:b/>
          <w:color w:val="FFFFFF"/>
          <w:w w:val="99"/>
          <w:position w:val="7"/>
          <w:sz w:val="20"/>
        </w:rPr>
        <w:t>n</w:t>
      </w:r>
      <w:r>
        <w:rPr>
          <w:rFonts w:ascii="Arial" w:hAnsi="Arial"/>
          <w:b/>
          <w:color w:val="FFFFFF"/>
          <w:spacing w:val="-70"/>
          <w:w w:val="99"/>
          <w:position w:val="7"/>
          <w:sz w:val="20"/>
        </w:rPr>
        <w:t>s</w:t>
      </w:r>
      <w:r>
        <w:rPr>
          <w:color w:val="595B60"/>
          <w:spacing w:val="-30"/>
          <w:w w:val="99"/>
          <w:sz w:val="20"/>
        </w:rPr>
        <w:t>s</w:t>
      </w:r>
      <w:r>
        <w:rPr>
          <w:rFonts w:ascii="Arial" w:hAnsi="Arial"/>
          <w:b/>
          <w:color w:val="FFFFFF"/>
          <w:spacing w:val="-38"/>
          <w:w w:val="99"/>
          <w:position w:val="7"/>
          <w:sz w:val="20"/>
        </w:rPr>
        <w:t>t</w:t>
      </w:r>
      <w:r>
        <w:rPr>
          <w:color w:val="595B60"/>
          <w:spacing w:val="-74"/>
          <w:w w:val="99"/>
          <w:sz w:val="20"/>
        </w:rPr>
        <w:t>e</w:t>
      </w:r>
      <w:r>
        <w:rPr>
          <w:rFonts w:ascii="Arial" w:hAnsi="Arial"/>
          <w:b/>
          <w:color w:val="FFFFFF"/>
          <w:spacing w:val="-4"/>
          <w:w w:val="99"/>
          <w:position w:val="7"/>
          <w:sz w:val="20"/>
        </w:rPr>
        <w:t>r</w:t>
      </w:r>
      <w:r>
        <w:rPr>
          <w:color w:val="595B60"/>
          <w:spacing w:val="-96"/>
          <w:w w:val="99"/>
          <w:sz w:val="20"/>
        </w:rPr>
        <w:t>c</w:t>
      </w:r>
      <w:r>
        <w:rPr>
          <w:rFonts w:ascii="Arial" w:hAnsi="Arial"/>
          <w:b/>
          <w:color w:val="FFFFFF"/>
          <w:spacing w:val="-26"/>
          <w:w w:val="99"/>
          <w:position w:val="7"/>
          <w:sz w:val="20"/>
        </w:rPr>
        <w:t>u</w:t>
      </w:r>
      <w:r>
        <w:rPr>
          <w:color w:val="595B60"/>
          <w:spacing w:val="-85"/>
          <w:w w:val="99"/>
          <w:sz w:val="20"/>
        </w:rPr>
        <w:t>u</w:t>
      </w:r>
      <w:r>
        <w:rPr>
          <w:rFonts w:ascii="Arial" w:hAnsi="Arial"/>
          <w:b/>
          <w:color w:val="FFFFFF"/>
          <w:spacing w:val="-26"/>
          <w:w w:val="99"/>
          <w:position w:val="7"/>
          <w:sz w:val="20"/>
        </w:rPr>
        <w:t>c</w:t>
      </w:r>
      <w:r>
        <w:rPr>
          <w:color w:val="595B60"/>
          <w:spacing w:val="-41"/>
          <w:w w:val="99"/>
          <w:sz w:val="20"/>
        </w:rPr>
        <w:t>r</w:t>
      </w:r>
      <w:r>
        <w:rPr>
          <w:rFonts w:ascii="Arial" w:hAnsi="Arial"/>
          <w:b/>
          <w:color w:val="FFFFFF"/>
          <w:spacing w:val="-26"/>
          <w:w w:val="99"/>
          <w:position w:val="7"/>
          <w:sz w:val="20"/>
        </w:rPr>
        <w:t>t</w:t>
      </w:r>
      <w:r>
        <w:rPr>
          <w:color w:val="595B60"/>
          <w:spacing w:val="-19"/>
          <w:w w:val="97"/>
          <w:sz w:val="20"/>
        </w:rPr>
        <w:t>i</w:t>
      </w:r>
      <w:r>
        <w:rPr>
          <w:rFonts w:ascii="Arial" w:hAnsi="Arial"/>
          <w:b/>
          <w:color w:val="FFFFFF"/>
          <w:spacing w:val="-38"/>
          <w:w w:val="99"/>
          <w:position w:val="7"/>
          <w:sz w:val="20"/>
        </w:rPr>
        <w:t>i</w:t>
      </w:r>
      <w:r>
        <w:rPr>
          <w:color w:val="595B60"/>
          <w:spacing w:val="-19"/>
          <w:w w:val="99"/>
          <w:sz w:val="20"/>
        </w:rPr>
        <w:t>t</w:t>
      </w:r>
      <w:r>
        <w:rPr>
          <w:rFonts w:ascii="Arial" w:hAnsi="Arial"/>
          <w:b/>
          <w:color w:val="FFFFFF"/>
          <w:spacing w:val="-104"/>
          <w:w w:val="99"/>
          <w:position w:val="7"/>
          <w:sz w:val="20"/>
        </w:rPr>
        <w:t>o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52"/>
          <w:w w:val="99"/>
          <w:sz w:val="20"/>
        </w:rPr>
        <w:t>e</w:t>
      </w:r>
      <w:r>
        <w:rPr>
          <w:rFonts w:ascii="Arial" w:hAnsi="Arial"/>
          <w:b/>
          <w:color w:val="FFFFFF"/>
          <w:spacing w:val="-71"/>
          <w:w w:val="99"/>
          <w:position w:val="7"/>
          <w:sz w:val="20"/>
        </w:rPr>
        <w:t>n</w:t>
      </w:r>
      <w:r>
        <w:rPr>
          <w:color w:val="595B60"/>
          <w:w w:val="99"/>
          <w:sz w:val="20"/>
        </w:rPr>
        <w:t>s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spacing w:val="-39"/>
          <w:w w:val="99"/>
          <w:sz w:val="20"/>
        </w:rPr>
        <w:t>t</w:t>
      </w:r>
      <w:r>
        <w:rPr>
          <w:rFonts w:ascii="Arial" w:hAnsi="Arial"/>
          <w:b/>
          <w:color w:val="FFFFFF"/>
          <w:spacing w:val="-73"/>
          <w:w w:val="99"/>
          <w:position w:val="7"/>
          <w:sz w:val="20"/>
        </w:rPr>
        <w:t>a</w:t>
      </w:r>
      <w:r>
        <w:rPr>
          <w:color w:val="595B60"/>
          <w:spacing w:val="-39"/>
          <w:w w:val="99"/>
          <w:sz w:val="20"/>
        </w:rPr>
        <w:t>h</w:t>
      </w:r>
      <w:r>
        <w:rPr>
          <w:rFonts w:ascii="Arial" w:hAnsi="Arial"/>
          <w:b/>
          <w:color w:val="FFFFFF"/>
          <w:spacing w:val="-84"/>
          <w:w w:val="99"/>
          <w:position w:val="7"/>
          <w:sz w:val="20"/>
        </w:rPr>
        <w:t>n</w:t>
      </w:r>
      <w:r>
        <w:rPr>
          <w:color w:val="595B60"/>
          <w:spacing w:val="-27"/>
          <w:w w:val="99"/>
          <w:sz w:val="20"/>
        </w:rPr>
        <w:t>a</w:t>
      </w:r>
      <w:r>
        <w:rPr>
          <w:rFonts w:ascii="Arial" w:hAnsi="Arial"/>
          <w:b/>
          <w:color w:val="FFFFFF"/>
          <w:spacing w:val="-95"/>
          <w:w w:val="99"/>
          <w:position w:val="7"/>
          <w:sz w:val="20"/>
        </w:rPr>
        <w:t>d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spacing w:val="-25"/>
          <w:w w:val="99"/>
          <w:sz w:val="20"/>
        </w:rPr>
        <w:t>a</w:t>
      </w:r>
      <w:r>
        <w:rPr>
          <w:rFonts w:ascii="Arial" w:hAnsi="Arial"/>
          <w:b/>
          <w:color w:val="FFFFFF"/>
          <w:spacing w:val="-54"/>
          <w:w w:val="99"/>
          <w:position w:val="7"/>
          <w:sz w:val="20"/>
        </w:rPr>
        <w:t>r</w:t>
      </w:r>
      <w:r>
        <w:rPr>
          <w:color w:val="595B60"/>
          <w:spacing w:val="-14"/>
          <w:w w:val="99"/>
          <w:sz w:val="20"/>
        </w:rPr>
        <w:t>r</w:t>
      </w:r>
      <w:r>
        <w:rPr>
          <w:rFonts w:ascii="Arial" w:hAnsi="Arial"/>
          <w:b/>
          <w:color w:val="FFFFFF"/>
          <w:spacing w:val="-43"/>
          <w:w w:val="99"/>
          <w:position w:val="7"/>
          <w:sz w:val="20"/>
        </w:rPr>
        <w:t>i</w:t>
      </w:r>
      <w:r>
        <w:rPr>
          <w:color w:val="595B60"/>
          <w:spacing w:val="-69"/>
          <w:w w:val="99"/>
          <w:sz w:val="20"/>
        </w:rPr>
        <w:t>e</w:t>
      </w:r>
      <w:r>
        <w:rPr>
          <w:rFonts w:ascii="Arial" w:hAnsi="Arial"/>
          <w:b/>
          <w:color w:val="FFFFFF"/>
          <w:w w:val="99"/>
          <w:position w:val="7"/>
          <w:sz w:val="20"/>
        </w:rPr>
        <w:t>s</w:t>
      </w:r>
      <w:r>
        <w:rPr>
          <w:rFonts w:ascii="Arial" w:hAnsi="Arial"/>
          <w:b/>
          <w:color w:val="FFFFFF"/>
          <w:spacing w:val="-90"/>
          <w:w w:val="99"/>
          <w:position w:val="7"/>
          <w:sz w:val="20"/>
        </w:rPr>
        <w:t>k</w:t>
      </w:r>
      <w:r>
        <w:rPr>
          <w:color w:val="595B60"/>
          <w:w w:val="99"/>
          <w:sz w:val="20"/>
        </w:rPr>
        <w:t>at</w:t>
      </w:r>
      <w:r>
        <w:rPr>
          <w:color w:val="595B60"/>
          <w:spacing w:val="-20"/>
          <w:sz w:val="20"/>
        </w:rPr>
        <w:t xml:space="preserve"> </w:t>
      </w:r>
      <w:r>
        <w:rPr>
          <w:rFonts w:ascii="Arial" w:hAnsi="Arial"/>
          <w:b/>
          <w:color w:val="FFFFFF"/>
          <w:spacing w:val="-148"/>
          <w:w w:val="99"/>
          <w:position w:val="7"/>
          <w:sz w:val="20"/>
        </w:rPr>
        <w:t>m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30"/>
          <w:w w:val="99"/>
          <w:sz w:val="20"/>
        </w:rPr>
        <w:t>e</w:t>
      </w:r>
      <w:r>
        <w:rPr>
          <w:rFonts w:ascii="Arial" w:hAnsi="Arial"/>
          <w:b/>
          <w:color w:val="FFFFFF"/>
          <w:spacing w:val="-81"/>
          <w:w w:val="99"/>
          <w:position w:val="7"/>
          <w:sz w:val="20"/>
        </w:rPr>
        <w:t>a</w:t>
      </w:r>
      <w:r>
        <w:rPr>
          <w:color w:val="595B60"/>
          <w:spacing w:val="-30"/>
          <w:w w:val="99"/>
          <w:sz w:val="20"/>
        </w:rPr>
        <w:t>a</w:t>
      </w:r>
      <w:r>
        <w:rPr>
          <w:rFonts w:ascii="Arial" w:hAnsi="Arial"/>
          <w:b/>
          <w:color w:val="FFFFFF"/>
          <w:spacing w:val="-92"/>
          <w:w w:val="99"/>
          <w:position w:val="7"/>
          <w:sz w:val="20"/>
        </w:rPr>
        <w:t>n</w:t>
      </w:r>
      <w:r>
        <w:rPr>
          <w:color w:val="595B60"/>
          <w:spacing w:val="-7"/>
          <w:w w:val="99"/>
          <w:sz w:val="20"/>
        </w:rPr>
        <w:t>s</w:t>
      </w:r>
      <w:r>
        <w:rPr>
          <w:rFonts w:ascii="Arial" w:hAnsi="Arial"/>
          <w:b/>
          <w:color w:val="FFFFFF"/>
          <w:spacing w:val="-104"/>
          <w:w w:val="99"/>
          <w:position w:val="7"/>
          <w:sz w:val="20"/>
        </w:rPr>
        <w:t>a</w:t>
      </w:r>
      <w:r>
        <w:rPr>
          <w:color w:val="595B60"/>
          <w:spacing w:val="-8"/>
          <w:w w:val="99"/>
          <w:sz w:val="20"/>
        </w:rPr>
        <w:t>o</w:t>
      </w:r>
      <w:r>
        <w:rPr>
          <w:rFonts w:ascii="Arial" w:hAnsi="Arial"/>
          <w:b/>
          <w:color w:val="FFFFFF"/>
          <w:spacing w:val="-115"/>
          <w:w w:val="99"/>
          <w:position w:val="7"/>
          <w:sz w:val="20"/>
        </w:rPr>
        <w:t>g</w:t>
      </w:r>
      <w:r>
        <w:rPr>
          <w:color w:val="595B60"/>
          <w:w w:val="99"/>
          <w:sz w:val="20"/>
        </w:rPr>
        <w:t>n</w:t>
      </w:r>
      <w:r>
        <w:rPr>
          <w:color w:val="595B60"/>
          <w:spacing w:val="-108"/>
          <w:w w:val="99"/>
          <w:sz w:val="20"/>
        </w:rPr>
        <w:t>a</w:t>
      </w:r>
      <w:r>
        <w:rPr>
          <w:rFonts w:ascii="Arial" w:hAnsi="Arial"/>
          <w:b/>
          <w:color w:val="FFFFFF"/>
          <w:spacing w:val="-4"/>
          <w:w w:val="99"/>
          <w:position w:val="7"/>
          <w:sz w:val="20"/>
        </w:rPr>
        <w:t>e</w:t>
      </w:r>
      <w:r>
        <w:rPr>
          <w:color w:val="595B60"/>
          <w:spacing w:val="-108"/>
          <w:w w:val="99"/>
          <w:sz w:val="20"/>
        </w:rPr>
        <w:t>b</w:t>
      </w:r>
      <w:r>
        <w:rPr>
          <w:rFonts w:ascii="Arial" w:hAnsi="Arial"/>
          <w:b/>
          <w:color w:val="FFFFFF"/>
          <w:spacing w:val="-69"/>
          <w:w w:val="99"/>
          <w:position w:val="7"/>
          <w:sz w:val="20"/>
        </w:rPr>
        <w:t>m</w:t>
      </w:r>
      <w:r>
        <w:rPr>
          <w:color w:val="595B60"/>
          <w:w w:val="97"/>
          <w:sz w:val="20"/>
        </w:rPr>
        <w:t>l</w:t>
      </w:r>
      <w:r>
        <w:rPr>
          <w:color w:val="595B60"/>
          <w:spacing w:val="-86"/>
          <w:w w:val="99"/>
          <w:sz w:val="20"/>
        </w:rPr>
        <w:t>e</w:t>
      </w:r>
      <w:r>
        <w:rPr>
          <w:rFonts w:ascii="Arial" w:hAnsi="Arial"/>
          <w:b/>
          <w:color w:val="FFFFFF"/>
          <w:w w:val="99"/>
          <w:position w:val="7"/>
          <w:sz w:val="20"/>
        </w:rPr>
        <w:t>e</w:t>
      </w:r>
      <w:r>
        <w:rPr>
          <w:rFonts w:ascii="Arial" w:hAnsi="Arial"/>
          <w:b/>
          <w:color w:val="FFFFFF"/>
          <w:spacing w:val="-84"/>
          <w:w w:val="99"/>
          <w:position w:val="7"/>
          <w:sz w:val="20"/>
        </w:rPr>
        <w:t>n</w:t>
      </w:r>
      <w:r>
        <w:rPr>
          <w:color w:val="595B60"/>
          <w:spacing w:val="-16"/>
          <w:w w:val="99"/>
          <w:sz w:val="20"/>
        </w:rPr>
        <w:t>s</w:t>
      </w:r>
      <w:r>
        <w:rPr>
          <w:rFonts w:ascii="Arial" w:hAnsi="Arial"/>
          <w:b/>
          <w:color w:val="FFFFFF"/>
          <w:spacing w:val="-51"/>
          <w:w w:val="99"/>
          <w:position w:val="7"/>
          <w:sz w:val="20"/>
        </w:rPr>
        <w:t>t</w:t>
      </w:r>
      <w:r>
        <w:rPr>
          <w:color w:val="595B60"/>
          <w:w w:val="99"/>
          <w:sz w:val="20"/>
        </w:rPr>
        <w:t>preads over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w w:val="99"/>
          <w:sz w:val="20"/>
        </w:rPr>
        <w:t>G-Sec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w w:val="99"/>
          <w:sz w:val="20"/>
        </w:rPr>
        <w:t>and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w w:val="99"/>
          <w:sz w:val="20"/>
        </w:rPr>
        <w:t>o</w:t>
      </w:r>
      <w:r>
        <w:rPr>
          <w:color w:val="595B60"/>
          <w:spacing w:val="-4"/>
          <w:w w:val="99"/>
          <w:sz w:val="20"/>
        </w:rPr>
        <w:t>f</w:t>
      </w:r>
      <w:r>
        <w:rPr>
          <w:color w:val="595B60"/>
          <w:w w:val="99"/>
          <w:sz w:val="20"/>
        </w:rPr>
        <w:t>fer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w w:val="99"/>
          <w:sz w:val="20"/>
        </w:rPr>
        <w:t>reas</w:t>
      </w:r>
      <w:r>
        <w:rPr>
          <w:color w:val="595B60"/>
          <w:spacing w:val="-49"/>
          <w:w w:val="99"/>
          <w:sz w:val="20"/>
        </w:rPr>
        <w:t>o</w:t>
      </w:r>
      <w:r>
        <w:rPr>
          <w:rFonts w:ascii="Arial" w:hAnsi="Arial"/>
          <w:b/>
          <w:color w:val="FFFFFF"/>
          <w:spacing w:val="-63"/>
          <w:w w:val="99"/>
          <w:position w:val="6"/>
          <w:sz w:val="20"/>
        </w:rPr>
        <w:t>s</w:t>
      </w:r>
      <w:r>
        <w:rPr>
          <w:color w:val="595B60"/>
          <w:spacing w:val="-49"/>
          <w:w w:val="99"/>
          <w:sz w:val="20"/>
        </w:rPr>
        <w:t>n</w:t>
      </w:r>
      <w:r>
        <w:rPr>
          <w:rFonts w:ascii="Arial" w:hAnsi="Arial"/>
          <w:b/>
          <w:color w:val="FFFFFF"/>
          <w:spacing w:val="-63"/>
          <w:w w:val="99"/>
          <w:position w:val="6"/>
          <w:sz w:val="20"/>
        </w:rPr>
        <w:t>y</w:t>
      </w:r>
      <w:r>
        <w:rPr>
          <w:color w:val="595B60"/>
          <w:spacing w:val="-49"/>
          <w:w w:val="99"/>
          <w:sz w:val="20"/>
        </w:rPr>
        <w:t>a</w:t>
      </w:r>
      <w:r>
        <w:rPr>
          <w:rFonts w:ascii="Arial" w:hAnsi="Arial"/>
          <w:b/>
          <w:color w:val="FFFFFF"/>
          <w:spacing w:val="-63"/>
          <w:w w:val="99"/>
          <w:position w:val="6"/>
          <w:sz w:val="20"/>
        </w:rPr>
        <w:t>s</w:t>
      </w:r>
      <w:r>
        <w:rPr>
          <w:color w:val="595B60"/>
          <w:spacing w:val="-49"/>
          <w:w w:val="99"/>
          <w:sz w:val="20"/>
        </w:rPr>
        <w:t>b</w:t>
      </w:r>
      <w:r>
        <w:rPr>
          <w:rFonts w:ascii="Arial" w:hAnsi="Arial"/>
          <w:b/>
          <w:color w:val="FFFFFF"/>
          <w:spacing w:val="-18"/>
          <w:w w:val="99"/>
          <w:position w:val="6"/>
          <w:sz w:val="20"/>
        </w:rPr>
        <w:t>t</w:t>
      </w:r>
      <w:r>
        <w:rPr>
          <w:color w:val="595B60"/>
          <w:spacing w:val="-27"/>
          <w:w w:val="97"/>
          <w:sz w:val="20"/>
        </w:rPr>
        <w:t>l</w:t>
      </w:r>
      <w:r>
        <w:rPr>
          <w:rFonts w:ascii="Arial" w:hAnsi="Arial"/>
          <w:b/>
          <w:color w:val="FFFFFF"/>
          <w:spacing w:val="-85"/>
          <w:w w:val="99"/>
          <w:position w:val="6"/>
          <w:sz w:val="20"/>
        </w:rPr>
        <w:t>e</w:t>
      </w:r>
      <w:r>
        <w:rPr>
          <w:color w:val="595B60"/>
          <w:spacing w:val="-27"/>
          <w:w w:val="99"/>
          <w:sz w:val="20"/>
        </w:rPr>
        <w:t>e</w:t>
      </w:r>
      <w:r>
        <w:rPr>
          <w:rFonts w:ascii="Arial" w:hAnsi="Arial"/>
          <w:b/>
          <w:color w:val="FFFFFF"/>
          <w:spacing w:val="-108"/>
          <w:w w:val="99"/>
          <w:position w:val="6"/>
          <w:sz w:val="20"/>
        </w:rPr>
        <w:t>m</w:t>
      </w:r>
      <w:r>
        <w:rPr>
          <w:color w:val="595B60"/>
          <w:w w:val="98"/>
          <w:sz w:val="20"/>
        </w:rPr>
        <w:t>yi</w:t>
      </w:r>
      <w:r>
        <w:rPr>
          <w:color w:val="595B60"/>
          <w:spacing w:val="-91"/>
          <w:w w:val="99"/>
          <w:sz w:val="20"/>
        </w:rPr>
        <w:t>e</w:t>
      </w:r>
      <w:r>
        <w:rPr>
          <w:rFonts w:ascii="Arial" w:hAnsi="Arial"/>
          <w:b/>
          <w:color w:val="FFFFFF"/>
          <w:w w:val="99"/>
          <w:position w:val="6"/>
          <w:sz w:val="20"/>
        </w:rPr>
        <w:t>i</w:t>
      </w:r>
      <w:r>
        <w:rPr>
          <w:rFonts w:ascii="Arial" w:hAnsi="Arial"/>
          <w:b/>
          <w:color w:val="FFFFFF"/>
          <w:spacing w:val="-86"/>
          <w:w w:val="99"/>
          <w:position w:val="6"/>
          <w:sz w:val="20"/>
        </w:rPr>
        <w:t>n</w:t>
      </w:r>
      <w:r>
        <w:rPr>
          <w:color w:val="595B60"/>
          <w:w w:val="98"/>
          <w:sz w:val="20"/>
        </w:rPr>
        <w:t>l</w:t>
      </w:r>
      <w:r>
        <w:rPr>
          <w:color w:val="595B60"/>
          <w:spacing w:val="-14"/>
          <w:w w:val="98"/>
          <w:sz w:val="20"/>
        </w:rPr>
        <w:t>d</w:t>
      </w:r>
      <w:r>
        <w:rPr>
          <w:rFonts w:ascii="Arial" w:hAnsi="Arial"/>
          <w:b/>
          <w:color w:val="FFFFFF"/>
          <w:spacing w:val="-66"/>
          <w:w w:val="99"/>
          <w:position w:val="6"/>
          <w:sz w:val="20"/>
        </w:rPr>
        <w:t>p</w:t>
      </w:r>
      <w:r>
        <w:rPr>
          <w:color w:val="595B60"/>
          <w:spacing w:val="-46"/>
          <w:w w:val="99"/>
          <w:sz w:val="20"/>
        </w:rPr>
        <w:t>a</w:t>
      </w:r>
      <w:r>
        <w:rPr>
          <w:rFonts w:ascii="Arial" w:hAnsi="Arial"/>
          <w:b/>
          <w:color w:val="FFFFFF"/>
          <w:spacing w:val="-11"/>
          <w:w w:val="99"/>
          <w:position w:val="6"/>
          <w:sz w:val="20"/>
        </w:rPr>
        <w:t>l</w:t>
      </w:r>
      <w:r>
        <w:rPr>
          <w:color w:val="595B60"/>
          <w:spacing w:val="-46"/>
          <w:w w:val="99"/>
          <w:sz w:val="20"/>
        </w:rPr>
        <w:t>t</w:t>
      </w:r>
      <w:r>
        <w:rPr>
          <w:rFonts w:ascii="Arial" w:hAnsi="Arial"/>
          <w:b/>
          <w:color w:val="FFFFFF"/>
          <w:spacing w:val="-23"/>
          <w:w w:val="99"/>
          <w:position w:val="6"/>
          <w:sz w:val="20"/>
        </w:rPr>
        <w:t>a</w:t>
      </w:r>
      <w:r>
        <w:rPr>
          <w:color w:val="595B60"/>
          <w:spacing w:val="-77"/>
          <w:w w:val="99"/>
          <w:sz w:val="20"/>
        </w:rPr>
        <w:t>c</w:t>
      </w:r>
      <w:r>
        <w:rPr>
          <w:rFonts w:ascii="Arial" w:hAnsi="Arial"/>
          <w:b/>
          <w:color w:val="FFFFFF"/>
          <w:spacing w:val="-34"/>
          <w:w w:val="99"/>
          <w:position w:val="6"/>
          <w:sz w:val="20"/>
        </w:rPr>
        <w:t>c</w:t>
      </w:r>
      <w:r>
        <w:rPr>
          <w:color w:val="595B60"/>
          <w:spacing w:val="-77"/>
          <w:w w:val="99"/>
          <w:sz w:val="20"/>
        </w:rPr>
        <w:t>o</w:t>
      </w:r>
      <w:r>
        <w:rPr>
          <w:rFonts w:ascii="Arial" w:hAnsi="Arial"/>
          <w:b/>
          <w:color w:val="FFFFFF"/>
          <w:spacing w:val="-34"/>
          <w:w w:val="99"/>
          <w:position w:val="6"/>
          <w:sz w:val="20"/>
        </w:rPr>
        <w:t>e</w:t>
      </w:r>
      <w:r>
        <w:rPr>
          <w:color w:val="595B60"/>
          <w:spacing w:val="-77"/>
          <w:w w:val="99"/>
          <w:sz w:val="20"/>
        </w:rPr>
        <w:t>m</w:t>
      </w:r>
      <w:r>
        <w:rPr>
          <w:rFonts w:ascii="Arial" w:hAnsi="Arial"/>
          <w:b/>
          <w:color w:val="FFFFFF"/>
          <w:w w:val="99"/>
          <w:position w:val="6"/>
          <w:sz w:val="20"/>
        </w:rPr>
        <w:t>t</w:t>
      </w:r>
      <w:r>
        <w:rPr>
          <w:rFonts w:ascii="Arial" w:hAnsi="Arial"/>
          <w:b/>
          <w:color w:val="FFFFFF"/>
          <w:spacing w:val="-111"/>
          <w:w w:val="99"/>
          <w:position w:val="6"/>
          <w:sz w:val="20"/>
        </w:rPr>
        <w:t>h</w:t>
      </w:r>
      <w:r>
        <w:rPr>
          <w:color w:val="595B60"/>
          <w:spacing w:val="-55"/>
          <w:w w:val="99"/>
          <w:sz w:val="20"/>
        </w:rPr>
        <w:t>m</w:t>
      </w:r>
      <w:r>
        <w:rPr>
          <w:rFonts w:ascii="Arial" w:hAnsi="Arial"/>
          <w:b/>
          <w:color w:val="FFFFFF"/>
          <w:spacing w:val="-57"/>
          <w:w w:val="99"/>
          <w:position w:val="6"/>
          <w:sz w:val="20"/>
        </w:rPr>
        <w:t>a</w:t>
      </w:r>
      <w:r>
        <w:rPr>
          <w:color w:val="595B60"/>
          <w:spacing w:val="-55"/>
          <w:w w:val="99"/>
          <w:sz w:val="20"/>
        </w:rPr>
        <w:t>e</w:t>
      </w:r>
      <w:r>
        <w:rPr>
          <w:rFonts w:ascii="Arial" w:hAnsi="Arial"/>
          <w:b/>
          <w:color w:val="FFFFFF"/>
          <w:spacing w:val="-12"/>
          <w:w w:val="99"/>
          <w:position w:val="6"/>
          <w:sz w:val="20"/>
        </w:rPr>
        <w:t>t</w:t>
      </w:r>
      <w:r>
        <w:rPr>
          <w:color w:val="595B60"/>
          <w:spacing w:val="-44"/>
          <w:w w:val="99"/>
          <w:sz w:val="20"/>
        </w:rPr>
        <w:t>n</w:t>
      </w:r>
      <w:r>
        <w:rPr>
          <w:rFonts w:ascii="Arial" w:hAnsi="Arial"/>
          <w:b/>
          <w:color w:val="FFFFFF"/>
          <w:spacing w:val="-134"/>
          <w:w w:val="99"/>
          <w:position w:val="6"/>
          <w:sz w:val="20"/>
        </w:rPr>
        <w:t>m</w:t>
      </w:r>
      <w:r>
        <w:rPr>
          <w:color w:val="595B60"/>
          <w:w w:val="99"/>
          <w:sz w:val="20"/>
        </w:rPr>
        <w:t>s</w:t>
      </w:r>
      <w:r>
        <w:rPr>
          <w:color w:val="595B60"/>
          <w:spacing w:val="-77"/>
          <w:w w:val="99"/>
          <w:sz w:val="20"/>
        </w:rPr>
        <w:t>u</w:t>
      </w:r>
      <w:r>
        <w:rPr>
          <w:rFonts w:ascii="Arial" w:hAnsi="Arial"/>
          <w:b/>
          <w:color w:val="FFFFFF"/>
          <w:spacing w:val="-35"/>
          <w:w w:val="99"/>
          <w:position w:val="6"/>
          <w:sz w:val="20"/>
        </w:rPr>
        <w:t>a</w:t>
      </w:r>
      <w:r>
        <w:rPr>
          <w:color w:val="595B60"/>
          <w:spacing w:val="-33"/>
          <w:w w:val="99"/>
          <w:sz w:val="20"/>
        </w:rPr>
        <w:t>r</w:t>
      </w:r>
      <w:r>
        <w:rPr>
          <w:rFonts w:ascii="Arial" w:hAnsi="Arial"/>
          <w:b/>
          <w:color w:val="FFFFFF"/>
          <w:spacing w:val="-79"/>
          <w:w w:val="99"/>
          <w:position w:val="6"/>
          <w:sz w:val="20"/>
        </w:rPr>
        <w:t>k</w:t>
      </w:r>
      <w:r>
        <w:rPr>
          <w:color w:val="595B60"/>
          <w:spacing w:val="-33"/>
          <w:w w:val="99"/>
          <w:sz w:val="20"/>
        </w:rPr>
        <w:t>a</w:t>
      </w:r>
      <w:r>
        <w:rPr>
          <w:rFonts w:ascii="Arial" w:hAnsi="Arial"/>
          <w:b/>
          <w:color w:val="FFFFFF"/>
          <w:spacing w:val="-79"/>
          <w:w w:val="99"/>
          <w:position w:val="6"/>
          <w:sz w:val="20"/>
        </w:rPr>
        <w:t>e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33"/>
          <w:w w:val="99"/>
          <w:sz w:val="20"/>
        </w:rPr>
        <w:t>e</w:t>
      </w:r>
      <w:r>
        <w:rPr>
          <w:rFonts w:ascii="Arial" w:hAnsi="Arial"/>
          <w:b/>
          <w:color w:val="FFFFFF"/>
          <w:w w:val="99"/>
          <w:position w:val="6"/>
          <w:sz w:val="20"/>
        </w:rPr>
        <w:t>t</w:t>
      </w:r>
      <w:r>
        <w:rPr>
          <w:rFonts w:ascii="Arial" w:hAnsi="Arial"/>
          <w:b/>
          <w:color w:val="FFFFFF"/>
          <w:spacing w:val="-113"/>
          <w:w w:val="99"/>
          <w:position w:val="6"/>
          <w:sz w:val="20"/>
        </w:rPr>
        <w:t>h</w:t>
      </w:r>
      <w:r>
        <w:rPr>
          <w:color w:val="595B60"/>
          <w:w w:val="98"/>
          <w:sz w:val="20"/>
        </w:rPr>
        <w:t>ri</w:t>
      </w:r>
      <w:r>
        <w:rPr>
          <w:color w:val="595B60"/>
          <w:spacing w:val="-98"/>
          <w:w w:val="99"/>
          <w:sz w:val="20"/>
        </w:rPr>
        <w:t>s</w:t>
      </w:r>
      <w:r>
        <w:rPr>
          <w:rFonts w:ascii="Arial" w:hAnsi="Arial"/>
          <w:b/>
          <w:color w:val="FFFFFF"/>
          <w:spacing w:val="-14"/>
          <w:w w:val="99"/>
          <w:position w:val="6"/>
          <w:sz w:val="20"/>
        </w:rPr>
        <w:t>e</w:t>
      </w:r>
      <w:r>
        <w:rPr>
          <w:color w:val="595B60"/>
          <w:spacing w:val="-32"/>
          <w:w w:val="99"/>
          <w:sz w:val="20"/>
        </w:rPr>
        <w:t>k</w:t>
      </w:r>
      <w:r>
        <w:rPr>
          <w:rFonts w:ascii="Arial" w:hAnsi="Arial"/>
          <w:b/>
          <w:color w:val="FFFFFF"/>
          <w:spacing w:val="-36"/>
          <w:w w:val="99"/>
          <w:position w:val="6"/>
          <w:sz w:val="20"/>
        </w:rPr>
        <w:t>f</w:t>
      </w:r>
      <w:r>
        <w:rPr>
          <w:color w:val="595B60"/>
          <w:spacing w:val="-64"/>
          <w:w w:val="99"/>
          <w:sz w:val="20"/>
        </w:rPr>
        <w:t>s</w:t>
      </w:r>
      <w:r>
        <w:rPr>
          <w:rFonts w:ascii="Arial" w:hAnsi="Arial"/>
          <w:b/>
          <w:color w:val="FFFFFF"/>
          <w:spacing w:val="-15"/>
          <w:w w:val="99"/>
          <w:position w:val="6"/>
          <w:sz w:val="20"/>
        </w:rPr>
        <w:t>u</w:t>
      </w:r>
      <w:r>
        <w:rPr>
          <w:color w:val="595B60"/>
          <w:spacing w:val="-130"/>
          <w:w w:val="99"/>
          <w:sz w:val="20"/>
        </w:rPr>
        <w:t>w</w:t>
      </w:r>
      <w:r>
        <w:rPr>
          <w:rFonts w:ascii="Arial" w:hAnsi="Arial"/>
          <w:b/>
          <w:color w:val="FFFFFF"/>
          <w:w w:val="99"/>
          <w:position w:val="6"/>
          <w:sz w:val="20"/>
        </w:rPr>
        <w:t>n</w:t>
      </w:r>
      <w:r>
        <w:rPr>
          <w:rFonts w:ascii="Arial" w:hAnsi="Arial"/>
          <w:b/>
          <w:color w:val="FFFFFF"/>
          <w:spacing w:val="-116"/>
          <w:w w:val="99"/>
          <w:position w:val="6"/>
          <w:sz w:val="20"/>
        </w:rPr>
        <w:t>d</w:t>
      </w:r>
      <w:r>
        <w:rPr>
          <w:color w:val="595B60"/>
          <w:w w:val="97"/>
          <w:sz w:val="20"/>
        </w:rPr>
        <w:t>i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97"/>
          <w:w w:val="99"/>
          <w:sz w:val="20"/>
        </w:rPr>
        <w:t>h</w:t>
      </w:r>
      <w:r>
        <w:rPr>
          <w:rFonts w:ascii="Arial" w:hAnsi="Arial"/>
          <w:b/>
          <w:color w:val="FFFFFF"/>
          <w:w w:val="99"/>
          <w:position w:val="6"/>
          <w:sz w:val="20"/>
        </w:rPr>
        <w:t>’</w:t>
      </w:r>
      <w:r>
        <w:rPr>
          <w:rFonts w:ascii="Arial" w:hAnsi="Arial"/>
          <w:b/>
          <w:color w:val="FFFFFF"/>
          <w:spacing w:val="-28"/>
          <w:w w:val="99"/>
          <w:position w:val="6"/>
          <w:sz w:val="20"/>
        </w:rPr>
        <w:t>s</w:t>
      </w:r>
      <w:r>
        <w:rPr>
          <w:color w:val="595B60"/>
          <w:w w:val="99"/>
          <w:sz w:val="20"/>
        </w:rPr>
        <w:t>an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w w:val="99"/>
          <w:sz w:val="20"/>
        </w:rPr>
        <w:t xml:space="preserve">aim </w:t>
      </w:r>
      <w:r>
        <w:rPr>
          <w:color w:val="595B60"/>
          <w:w w:val="99"/>
          <w:position w:val="-3"/>
          <w:sz w:val="20"/>
        </w:rPr>
        <w:t>to</w:t>
      </w:r>
      <w:r>
        <w:rPr>
          <w:color w:val="595B60"/>
          <w:spacing w:val="-20"/>
          <w:position w:val="-3"/>
          <w:sz w:val="20"/>
        </w:rPr>
        <w:t xml:space="preserve"> </w:t>
      </w:r>
      <w:r>
        <w:rPr>
          <w:color w:val="595B60"/>
          <w:w w:val="99"/>
          <w:position w:val="-3"/>
          <w:sz w:val="20"/>
        </w:rPr>
        <w:t>generate</w:t>
      </w:r>
      <w:r>
        <w:rPr>
          <w:color w:val="595B60"/>
          <w:spacing w:val="-20"/>
          <w:position w:val="-3"/>
          <w:sz w:val="20"/>
        </w:rPr>
        <w:t xml:space="preserve"> </w:t>
      </w:r>
      <w:r>
        <w:rPr>
          <w:color w:val="595B60"/>
          <w:w w:val="99"/>
          <w:position w:val="-3"/>
          <w:sz w:val="20"/>
        </w:rPr>
        <w:t>accru</w:t>
      </w:r>
      <w:r>
        <w:rPr>
          <w:color w:val="595B60"/>
          <w:w w:val="98"/>
          <w:position w:val="-3"/>
          <w:sz w:val="20"/>
        </w:rPr>
        <w:t>al</w:t>
      </w:r>
      <w:r>
        <w:rPr>
          <w:color w:val="595B60"/>
          <w:spacing w:val="-20"/>
          <w:position w:val="-3"/>
          <w:sz w:val="20"/>
        </w:rPr>
        <w:t xml:space="preserve"> </w:t>
      </w:r>
      <w:r>
        <w:rPr>
          <w:color w:val="595B60"/>
          <w:w w:val="99"/>
          <w:position w:val="-3"/>
          <w:sz w:val="20"/>
        </w:rPr>
        <w:t>return</w:t>
      </w:r>
      <w:r>
        <w:rPr>
          <w:color w:val="595B60"/>
          <w:spacing w:val="-14"/>
          <w:w w:val="99"/>
          <w:position w:val="-3"/>
          <w:sz w:val="20"/>
        </w:rPr>
        <w:t>s</w:t>
      </w:r>
      <w:r>
        <w:rPr>
          <w:rFonts w:ascii="Arial" w:hAnsi="Arial"/>
          <w:b/>
          <w:color w:val="FFFFFF"/>
          <w:spacing w:val="-108"/>
          <w:w w:val="99"/>
          <w:sz w:val="20"/>
        </w:rPr>
        <w:t>p</w:t>
      </w:r>
      <w:r>
        <w:rPr>
          <w:color w:val="595B60"/>
          <w:w w:val="99"/>
          <w:position w:val="-3"/>
          <w:sz w:val="20"/>
        </w:rPr>
        <w:t>.</w:t>
      </w:r>
      <w:r>
        <w:rPr>
          <w:color w:val="595B60"/>
          <w:spacing w:val="-2"/>
          <w:position w:val="-3"/>
          <w:sz w:val="20"/>
        </w:rPr>
        <w:t xml:space="preserve"> </w:t>
      </w:r>
      <w:r>
        <w:rPr>
          <w:rFonts w:ascii="Arial" w:hAnsi="Arial"/>
          <w:b/>
          <w:color w:val="FFFFFF"/>
          <w:w w:val="99"/>
          <w:sz w:val="20"/>
        </w:rPr>
        <w:t>erformance</w:t>
      </w:r>
      <w:r>
        <w:rPr>
          <w:rFonts w:ascii="Arial" w:hAnsi="Arial"/>
          <w:b/>
          <w:color w:val="FFFFFF"/>
          <w:spacing w:val="-22"/>
          <w:sz w:val="20"/>
        </w:rPr>
        <w:t xml:space="preserve"> </w:t>
      </w:r>
      <w:r>
        <w:rPr>
          <w:rFonts w:ascii="Arial" w:hAnsi="Arial"/>
          <w:b/>
          <w:color w:val="FFFFFF"/>
          <w:w w:val="99"/>
          <w:sz w:val="20"/>
        </w:rPr>
        <w:t>consistent</w:t>
      </w:r>
      <w:r>
        <w:rPr>
          <w:rFonts w:ascii="Arial" w:hAnsi="Arial"/>
          <w:b/>
          <w:color w:val="FFFFFF"/>
          <w:spacing w:val="-22"/>
          <w:sz w:val="20"/>
        </w:rPr>
        <w:t xml:space="preserve"> </w:t>
      </w:r>
      <w:r>
        <w:rPr>
          <w:rFonts w:ascii="Arial" w:hAnsi="Arial"/>
          <w:b/>
          <w:color w:val="FFFFFF"/>
          <w:w w:val="99"/>
          <w:sz w:val="20"/>
        </w:rPr>
        <w:t>and</w:t>
      </w:r>
      <w:r>
        <w:rPr>
          <w:rFonts w:ascii="Arial" w:hAnsi="Arial"/>
          <w:b/>
          <w:color w:val="FFFFFF"/>
          <w:spacing w:val="-22"/>
          <w:sz w:val="20"/>
        </w:rPr>
        <w:t xml:space="preserve"> </w:t>
      </w:r>
      <w:r>
        <w:rPr>
          <w:rFonts w:ascii="Arial" w:hAnsi="Arial"/>
          <w:b/>
          <w:color w:val="FFFFFF"/>
          <w:w w:val="99"/>
          <w:sz w:val="20"/>
        </w:rPr>
        <w:t>reliable.</w:t>
      </w:r>
    </w:p>
    <w:p w14:paraId="7E5F23F3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8"/>
        </w:tabs>
        <w:spacing w:before="47" w:line="237" w:lineRule="auto"/>
        <w:ind w:left="566"/>
        <w:rPr>
          <w:sz w:val="20"/>
        </w:rPr>
      </w:pPr>
      <w:r>
        <w:rPr>
          <w:color w:val="595B60"/>
          <w:sz w:val="20"/>
        </w:rPr>
        <w:t>The Fund shall have tactical, calibrated, and opportunistic approach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government securities with varying maturities based on the underlying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interest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rate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view.</w:t>
      </w:r>
    </w:p>
    <w:p w14:paraId="22F31904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8"/>
        </w:tabs>
        <w:spacing w:before="43" w:line="237" w:lineRule="auto"/>
        <w:ind w:left="566"/>
        <w:rPr>
          <w:sz w:val="20"/>
        </w:rPr>
      </w:pPr>
      <w:r>
        <w:rPr>
          <w:color w:val="595B60"/>
          <w:sz w:val="20"/>
        </w:rPr>
        <w:t>The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will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actively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manage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duration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an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aim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generate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potential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capital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appreciation.</w:t>
      </w:r>
    </w:p>
    <w:p w14:paraId="63136C1E" w14:textId="38D88A4F" w:rsidR="00FA4FCE" w:rsidRDefault="009C32EE">
      <w:pPr>
        <w:pStyle w:val="Heading4"/>
        <w:tabs>
          <w:tab w:val="left" w:pos="6919"/>
        </w:tabs>
        <w:spacing w:before="134"/>
        <w:ind w:left="283"/>
        <w:jc w:val="both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498816" behindDoc="1" locked="0" layoutInCell="1" allowOverlap="1" wp14:anchorId="7E641DBD" wp14:editId="6C4BF3E5">
                <wp:simplePos x="0" y="0"/>
                <wp:positionH relativeFrom="page">
                  <wp:posOffset>355600</wp:posOffset>
                </wp:positionH>
                <wp:positionV relativeFrom="paragraph">
                  <wp:posOffset>266700</wp:posOffset>
                </wp:positionV>
                <wp:extent cx="4220210" cy="653415"/>
                <wp:effectExtent l="0" t="0" r="0" b="0"/>
                <wp:wrapNone/>
                <wp:docPr id="1357055158" name="Group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653415"/>
                          <a:chOff x="560" y="420"/>
                          <a:chExt cx="6646" cy="1029"/>
                        </a:xfrm>
                      </wpg:grpSpPr>
                      <wps:wsp>
                        <wps:cNvPr id="1685854032" name="Rectangle 677"/>
                        <wps:cNvSpPr>
                          <a:spLocks noChangeArrowheads="1"/>
                        </wps:cNvSpPr>
                        <wps:spPr bwMode="auto">
                          <a:xfrm>
                            <a:off x="565" y="425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441121" name="Rectangle 676"/>
                        <wps:cNvSpPr>
                          <a:spLocks noChangeArrowheads="1"/>
                        </wps:cNvSpPr>
                        <wps:spPr bwMode="auto">
                          <a:xfrm>
                            <a:off x="565" y="425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08417" name="Rectangle 675"/>
                        <wps:cNvSpPr>
                          <a:spLocks noChangeArrowheads="1"/>
                        </wps:cNvSpPr>
                        <wps:spPr bwMode="auto">
                          <a:xfrm>
                            <a:off x="1604" y="42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683136" name="AutoShape 674"/>
                        <wps:cNvSpPr>
                          <a:spLocks/>
                        </wps:cNvSpPr>
                        <wps:spPr bwMode="auto">
                          <a:xfrm>
                            <a:off x="2407" y="499"/>
                            <a:ext cx="3661" cy="949"/>
                          </a:xfrm>
                          <a:custGeom>
                            <a:avLst/>
                            <a:gdLst>
                              <a:gd name="T0" fmla="+- 0 6067 2407"/>
                              <a:gd name="T1" fmla="*/ T0 w 3661"/>
                              <a:gd name="T2" fmla="+- 0 1448 499"/>
                              <a:gd name="T3" fmla="*/ 1448 h 949"/>
                              <a:gd name="T4" fmla="+- 0 3091 2407"/>
                              <a:gd name="T5" fmla="*/ T4 w 3661"/>
                              <a:gd name="T6" fmla="+- 0 1448 499"/>
                              <a:gd name="T7" fmla="*/ 1448 h 949"/>
                              <a:gd name="T8" fmla="+- 0 3091 2407"/>
                              <a:gd name="T9" fmla="*/ T8 w 3661"/>
                              <a:gd name="T10" fmla="+- 0 1215 499"/>
                              <a:gd name="T11" fmla="*/ 1215 h 949"/>
                              <a:gd name="T12" fmla="+- 0 2407 2407"/>
                              <a:gd name="T13" fmla="*/ T12 w 3661"/>
                              <a:gd name="T14" fmla="+- 0 499 499"/>
                              <a:gd name="T15" fmla="*/ 499 h 949"/>
                              <a:gd name="T16" fmla="+- 0 3091 2407"/>
                              <a:gd name="T17" fmla="*/ T16 w 3661"/>
                              <a:gd name="T18" fmla="+- 0 873 499"/>
                              <a:gd name="T19" fmla="*/ 873 h 949"/>
                              <a:gd name="T20" fmla="+- 0 6067 2407"/>
                              <a:gd name="T21" fmla="*/ T20 w 3661"/>
                              <a:gd name="T22" fmla="+- 0 873 499"/>
                              <a:gd name="T23" fmla="*/ 873 h 949"/>
                              <a:gd name="T24" fmla="+- 0 6067 2407"/>
                              <a:gd name="T25" fmla="*/ T24 w 3661"/>
                              <a:gd name="T26" fmla="+- 0 1448 499"/>
                              <a:gd name="T27" fmla="*/ 1448 h 949"/>
                              <a:gd name="T28" fmla="+- 0 6067 2407"/>
                              <a:gd name="T29" fmla="*/ T28 w 3661"/>
                              <a:gd name="T30" fmla="+- 0 873 499"/>
                              <a:gd name="T31" fmla="*/ 873 h 949"/>
                              <a:gd name="T32" fmla="+- 0 3091 2407"/>
                              <a:gd name="T33" fmla="*/ T32 w 3661"/>
                              <a:gd name="T34" fmla="+- 0 873 499"/>
                              <a:gd name="T35" fmla="*/ 873 h 949"/>
                              <a:gd name="T36" fmla="+- 0 3091 2407"/>
                              <a:gd name="T37" fmla="*/ T36 w 3661"/>
                              <a:gd name="T38" fmla="+- 0 591 499"/>
                              <a:gd name="T39" fmla="*/ 591 h 949"/>
                              <a:gd name="T40" fmla="+- 0 6067 2407"/>
                              <a:gd name="T41" fmla="*/ T40 w 3661"/>
                              <a:gd name="T42" fmla="+- 0 591 499"/>
                              <a:gd name="T43" fmla="*/ 591 h 949"/>
                              <a:gd name="T44" fmla="+- 0 6067 2407"/>
                              <a:gd name="T45" fmla="*/ T44 w 3661"/>
                              <a:gd name="T46" fmla="+- 0 873 499"/>
                              <a:gd name="T47" fmla="*/ 873 h 9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661" h="949">
                                <a:moveTo>
                                  <a:pt x="3660" y="949"/>
                                </a:moveTo>
                                <a:lnTo>
                                  <a:pt x="684" y="949"/>
                                </a:lnTo>
                                <a:lnTo>
                                  <a:pt x="684" y="716"/>
                                </a:lnTo>
                                <a:lnTo>
                                  <a:pt x="0" y="0"/>
                                </a:lnTo>
                                <a:lnTo>
                                  <a:pt x="684" y="374"/>
                                </a:lnTo>
                                <a:lnTo>
                                  <a:pt x="3660" y="374"/>
                                </a:lnTo>
                                <a:lnTo>
                                  <a:pt x="3660" y="949"/>
                                </a:lnTo>
                                <a:close/>
                                <a:moveTo>
                                  <a:pt x="3660" y="374"/>
                                </a:moveTo>
                                <a:lnTo>
                                  <a:pt x="684" y="374"/>
                                </a:lnTo>
                                <a:lnTo>
                                  <a:pt x="684" y="92"/>
                                </a:lnTo>
                                <a:lnTo>
                                  <a:pt x="3660" y="92"/>
                                </a:lnTo>
                                <a:lnTo>
                                  <a:pt x="3660" y="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C15B47" id="Group 673" o:spid="_x0000_s1026" style="position:absolute;margin-left:28pt;margin-top:21pt;width:332.3pt;height:51.45pt;z-index:-24817664;mso-position-horizontal-relative:page" coordorigin="560,420" coordsize="6646,1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">
                <v:rect id="Rectangle 677" o:spid="_x0000_s1027" style="position:absolute;left:565;top:42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" fillcolor="#002134" stroked="f"/>
                <v:rect id="Rectangle 676" o:spid="_x0000_s1028" style="position:absolute;left:565;top:42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" filled="f" strokecolor="#002134" strokeweight=".2mm"/>
                <v:rect id="Rectangle 675" o:spid="_x0000_s1029" style="position:absolute;left:1604;top:42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" filled="f" strokecolor="#d8d8da" strokeweight=".2mm"/>
                <v:shape id="AutoShape 674" o:spid="_x0000_s1030" style="position:absolute;left:2407;top:499;width:3661;height:949;visibility:visible;mso-wrap-style:square;v-text-anchor:top" coordsize="3661,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" path="m3660,949r-2976,l684,716,,,684,374r2976,l3660,949xm3660,374r-2976,l684,92r2976,l3660,374xe" fillcolor="#002134" stroked="f">
                  <v:path arrowok="t" o:connecttype="custom" o:connectlocs="3660,1448;684,1448;684,1215;0,499;684,873;3660,873;3660,1448;3660,873;684,873;684,591;3660,591;3660,873" o:connectangles="0,0,0,0,0,0,0,0,0,0,0,0"/>
                </v:shape>
                <w10:wrap anchorx="page"/>
              </v:group>
            </w:pict>
          </mc:Fallback>
        </mc:AlternateContent>
      </w:r>
      <w:r>
        <w:rPr>
          <w:color w:val="002134"/>
          <w:w w:val="95"/>
          <w:u w:val="none"/>
        </w:rPr>
        <w:t>What</w:t>
      </w:r>
      <w:r>
        <w:rPr>
          <w:color w:val="002134"/>
          <w:spacing w:val="1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is</w:t>
      </w:r>
      <w:r>
        <w:rPr>
          <w:color w:val="002134"/>
          <w:spacing w:val="1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th</w:t>
      </w:r>
      <w:r>
        <w:rPr>
          <w:color w:val="002134"/>
          <w:w w:val="95"/>
          <w:u w:val="thick" w:color="CDCFCF"/>
        </w:rPr>
        <w:t>e</w:t>
      </w:r>
      <w:r>
        <w:rPr>
          <w:color w:val="002134"/>
          <w:spacing w:val="2"/>
          <w:w w:val="95"/>
          <w:u w:val="thick" w:color="CDCFCF"/>
        </w:rPr>
        <w:t xml:space="preserve"> </w:t>
      </w:r>
      <w:r>
        <w:rPr>
          <w:color w:val="002134"/>
          <w:w w:val="95"/>
          <w:u w:val="thick" w:color="CDCFCF"/>
        </w:rPr>
        <w:t>key</w:t>
      </w:r>
      <w:r>
        <w:rPr>
          <w:color w:val="002134"/>
          <w:spacing w:val="1"/>
          <w:w w:val="95"/>
          <w:u w:val="thick" w:color="CDCFCF"/>
        </w:rPr>
        <w:t xml:space="preserve"> </w:t>
      </w:r>
      <w:r>
        <w:rPr>
          <w:color w:val="002134"/>
          <w:w w:val="95"/>
          <w:u w:val="thick" w:color="CDCFCF"/>
        </w:rPr>
        <w:t>risk?</w:t>
      </w:r>
      <w:r>
        <w:rPr>
          <w:color w:val="002134"/>
          <w:u w:val="thick" w:color="CDCFCF"/>
        </w:rPr>
        <w:tab/>
      </w:r>
    </w:p>
    <w:p w14:paraId="7B27A78B" w14:textId="6511AFE7" w:rsidR="00FA4FCE" w:rsidRDefault="009C32EE">
      <w:pPr>
        <w:pStyle w:val="BodyText"/>
        <w:spacing w:before="195" w:line="180" w:lineRule="auto"/>
        <w:ind w:left="28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501888" behindDoc="1" locked="0" layoutInCell="1" allowOverlap="1" wp14:anchorId="61D5CBE7" wp14:editId="19797F34">
                <wp:simplePos x="0" y="0"/>
                <wp:positionH relativeFrom="page">
                  <wp:posOffset>2044065</wp:posOffset>
                </wp:positionH>
                <wp:positionV relativeFrom="paragraph">
                  <wp:posOffset>440690</wp:posOffset>
                </wp:positionV>
                <wp:extent cx="938530" cy="167005"/>
                <wp:effectExtent l="0" t="0" r="0" b="0"/>
                <wp:wrapNone/>
                <wp:docPr id="1016951065" name="Text Box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8530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E69C54" w14:textId="77777777" w:rsidR="00FA4FCE" w:rsidRDefault="009C32EE">
                            <w:pPr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5"/>
                                <w:sz w:val="20"/>
                              </w:rPr>
                              <w:t>aware of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5CBE7" id="Text Box 672" o:spid="_x0000_s1060" type="#_x0000_t202" style="position:absolute;left:0;text-align:left;margin-left:160.95pt;margin-top:34.7pt;width:73.9pt;height:13.15pt;z-index:-2481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" filled="f" stroked="f">
                <v:textbox inset="0,0,0,0">
                  <w:txbxContent>
                    <w:p w14:paraId="3EE69C54" w14:textId="77777777" w:rsidR="00FA4FCE" w:rsidRDefault="009C32EE">
                      <w:pPr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should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w w:val="95"/>
                          <w:sz w:val="20"/>
                        </w:rPr>
                        <w:t>aware of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w w:val="99"/>
        </w:rPr>
        <w:t>Although</w:t>
      </w:r>
      <w:r>
        <w:rPr>
          <w:color w:val="595B60"/>
          <w:spacing w:val="-11"/>
        </w:rPr>
        <w:t xml:space="preserve"> </w:t>
      </w:r>
      <w:r>
        <w:rPr>
          <w:color w:val="595B60"/>
          <w:w w:val="99"/>
        </w:rPr>
        <w:t>the</w:t>
      </w:r>
      <w:r>
        <w:rPr>
          <w:color w:val="595B60"/>
          <w:spacing w:val="-11"/>
        </w:rPr>
        <w:t xml:space="preserve"> </w:t>
      </w:r>
      <w:r>
        <w:rPr>
          <w:color w:val="595B60"/>
          <w:w w:val="99"/>
        </w:rPr>
        <w:t>fund</w:t>
      </w:r>
      <w:r>
        <w:rPr>
          <w:color w:val="595B60"/>
          <w:spacing w:val="-11"/>
        </w:rPr>
        <w:t xml:space="preserve"> </w:t>
      </w:r>
      <w:r>
        <w:rPr>
          <w:color w:val="595B60"/>
          <w:w w:val="99"/>
        </w:rPr>
        <w:t>maintains</w:t>
      </w:r>
      <w:r>
        <w:rPr>
          <w:color w:val="595B60"/>
          <w:spacing w:val="-10"/>
        </w:rPr>
        <w:t xml:space="preserve"> </w:t>
      </w:r>
      <w:r>
        <w:rPr>
          <w:color w:val="595B60"/>
          <w:w w:val="99"/>
        </w:rPr>
        <w:t>a</w:t>
      </w:r>
      <w:r>
        <w:rPr>
          <w:color w:val="595B60"/>
          <w:spacing w:val="-11"/>
        </w:rPr>
        <w:t xml:space="preserve"> </w:t>
      </w:r>
      <w:r>
        <w:rPr>
          <w:color w:val="595B60"/>
          <w:spacing w:val="-81"/>
          <w:w w:val="99"/>
        </w:rPr>
        <w:t>v</w:t>
      </w:r>
      <w:r>
        <w:rPr>
          <w:rFonts w:ascii="Arial"/>
          <w:b/>
          <w:color w:val="FFFFFF"/>
          <w:spacing w:val="-64"/>
          <w:w w:val="99"/>
          <w:position w:val="-5"/>
        </w:rPr>
        <w:t>R</w:t>
      </w:r>
      <w:r>
        <w:rPr>
          <w:color w:val="595B60"/>
          <w:spacing w:val="-48"/>
          <w:w w:val="99"/>
        </w:rPr>
        <w:t>e</w:t>
      </w:r>
      <w:r>
        <w:rPr>
          <w:rFonts w:ascii="Arial"/>
          <w:b/>
          <w:color w:val="FFFFFF"/>
          <w:spacing w:val="-8"/>
          <w:w w:val="99"/>
          <w:position w:val="-5"/>
        </w:rPr>
        <w:t>i</w:t>
      </w:r>
      <w:r>
        <w:rPr>
          <w:color w:val="595B60"/>
          <w:spacing w:val="-59"/>
          <w:w w:val="99"/>
        </w:rPr>
        <w:t>r</w:t>
      </w:r>
      <w:r>
        <w:rPr>
          <w:rFonts w:ascii="Arial"/>
          <w:b/>
          <w:color w:val="FFFFFF"/>
          <w:spacing w:val="-53"/>
          <w:w w:val="99"/>
          <w:position w:val="-5"/>
        </w:rPr>
        <w:t>s</w:t>
      </w:r>
      <w:r>
        <w:rPr>
          <w:color w:val="595B60"/>
          <w:spacing w:val="-48"/>
          <w:w w:val="99"/>
        </w:rPr>
        <w:t>y</w:t>
      </w:r>
      <w:r>
        <w:rPr>
          <w:rFonts w:ascii="Arial"/>
          <w:b/>
          <w:color w:val="FFFFFF"/>
          <w:spacing w:val="-21"/>
          <w:w w:val="99"/>
          <w:position w:val="-5"/>
        </w:rPr>
        <w:t>k</w:t>
      </w:r>
      <w:r>
        <w:rPr>
          <w:color w:val="595B60"/>
          <w:spacing w:val="-78"/>
          <w:w w:val="99"/>
        </w:rPr>
        <w:t>c</w:t>
      </w:r>
      <w:r>
        <w:rPr>
          <w:rFonts w:ascii="Arial"/>
          <w:b/>
          <w:color w:val="FFFFFF"/>
          <w:spacing w:val="-33"/>
          <w:w w:val="99"/>
          <w:position w:val="-5"/>
        </w:rPr>
        <w:t>s</w:t>
      </w:r>
      <w:r>
        <w:rPr>
          <w:color w:val="595B60"/>
          <w:w w:val="97"/>
        </w:rPr>
        <w:t>l</w:t>
      </w:r>
      <w:r>
        <w:rPr>
          <w:color w:val="595B60"/>
          <w:spacing w:val="-62"/>
          <w:w w:val="99"/>
        </w:rPr>
        <w:t>e</w:t>
      </w:r>
      <w:r>
        <w:rPr>
          <w:rFonts w:ascii="Arial"/>
          <w:b/>
          <w:color w:val="FFFFFF"/>
          <w:spacing w:val="-4"/>
          <w:w w:val="99"/>
          <w:position w:val="-5"/>
        </w:rPr>
        <w:t>t</w:t>
      </w:r>
      <w:r>
        <w:rPr>
          <w:color w:val="595B60"/>
          <w:spacing w:val="-107"/>
          <w:w w:val="99"/>
        </w:rPr>
        <w:t>a</w:t>
      </w:r>
      <w:r>
        <w:rPr>
          <w:rFonts w:ascii="Arial"/>
          <w:b/>
          <w:color w:val="FFFFFF"/>
          <w:spacing w:val="-15"/>
          <w:w w:val="99"/>
          <w:position w:val="-5"/>
        </w:rPr>
        <w:t>h</w:t>
      </w:r>
      <w:r>
        <w:rPr>
          <w:color w:val="595B60"/>
          <w:spacing w:val="-96"/>
          <w:w w:val="99"/>
        </w:rPr>
        <w:t>n</w:t>
      </w:r>
      <w:r>
        <w:rPr>
          <w:rFonts w:ascii="Arial"/>
          <w:b/>
          <w:color w:val="FFFFFF"/>
          <w:w w:val="99"/>
          <w:position w:val="-5"/>
        </w:rPr>
        <w:t>a</w:t>
      </w:r>
      <w:r>
        <w:rPr>
          <w:rFonts w:ascii="Arial"/>
          <w:b/>
          <w:color w:val="FFFFFF"/>
          <w:spacing w:val="-39"/>
          <w:w w:val="99"/>
          <w:position w:val="-5"/>
        </w:rPr>
        <w:t>t</w:t>
      </w:r>
      <w:r>
        <w:rPr>
          <w:color w:val="595B60"/>
          <w:spacing w:val="-12"/>
          <w:w w:val="99"/>
        </w:rPr>
        <w:t>p</w:t>
      </w:r>
      <w:r>
        <w:rPr>
          <w:rFonts w:ascii="Arial"/>
          <w:b/>
          <w:color w:val="FFFFFF"/>
          <w:spacing w:val="-100"/>
          <w:w w:val="99"/>
          <w:position w:val="-5"/>
        </w:rPr>
        <w:t>a</w:t>
      </w:r>
      <w:r>
        <w:rPr>
          <w:color w:val="595B60"/>
          <w:spacing w:val="-12"/>
          <w:w w:val="99"/>
        </w:rPr>
        <w:t>o</w:t>
      </w:r>
      <w:r>
        <w:rPr>
          <w:rFonts w:ascii="Arial"/>
          <w:b/>
          <w:color w:val="FFFFFF"/>
          <w:spacing w:val="-66"/>
          <w:w w:val="99"/>
          <w:position w:val="-5"/>
        </w:rPr>
        <w:t>r</w:t>
      </w:r>
      <w:r>
        <w:rPr>
          <w:color w:val="595B60"/>
          <w:spacing w:val="-1"/>
          <w:w w:val="99"/>
        </w:rPr>
        <w:t>r</w:t>
      </w:r>
      <w:r>
        <w:rPr>
          <w:rFonts w:ascii="Arial"/>
          <w:b/>
          <w:color w:val="FFFFFF"/>
          <w:spacing w:val="-111"/>
          <w:w w:val="99"/>
          <w:position w:val="-5"/>
        </w:rPr>
        <w:t>e</w:t>
      </w:r>
      <w:r>
        <w:rPr>
          <w:color w:val="595B60"/>
          <w:w w:val="99"/>
        </w:rPr>
        <w:t>tf</w:t>
      </w:r>
      <w:r>
        <w:rPr>
          <w:color w:val="595B60"/>
          <w:spacing w:val="-52"/>
          <w:w w:val="99"/>
        </w:rPr>
        <w:t>o</w:t>
      </w:r>
      <w:r>
        <w:rPr>
          <w:rFonts w:ascii="Arial"/>
          <w:b/>
          <w:color w:val="FFFFFF"/>
          <w:spacing w:val="-5"/>
          <w:w w:val="99"/>
          <w:position w:val="-5"/>
        </w:rPr>
        <w:t>i</w:t>
      </w:r>
      <w:r>
        <w:rPr>
          <w:color w:val="595B60"/>
          <w:spacing w:val="-40"/>
          <w:w w:val="97"/>
        </w:rPr>
        <w:t>l</w:t>
      </w:r>
      <w:r>
        <w:rPr>
          <w:rFonts w:ascii="Arial"/>
          <w:b/>
          <w:color w:val="FFFFFF"/>
          <w:spacing w:val="-82"/>
          <w:w w:val="99"/>
          <w:position w:val="-5"/>
        </w:rPr>
        <w:t>n</w:t>
      </w:r>
      <w:r>
        <w:rPr>
          <w:color w:val="595B60"/>
          <w:w w:val="97"/>
        </w:rPr>
        <w:t>i</w:t>
      </w:r>
      <w:r>
        <w:rPr>
          <w:color w:val="595B60"/>
          <w:spacing w:val="-74"/>
          <w:w w:val="99"/>
        </w:rPr>
        <w:t>o</w:t>
      </w:r>
      <w:r>
        <w:rPr>
          <w:rFonts w:ascii="Arial"/>
          <w:b/>
          <w:color w:val="FFFFFF"/>
          <w:spacing w:val="-49"/>
          <w:w w:val="99"/>
          <w:position w:val="-5"/>
        </w:rPr>
        <w:t>h</w:t>
      </w:r>
      <w:r>
        <w:rPr>
          <w:color w:val="595B60"/>
          <w:spacing w:val="-7"/>
          <w:w w:val="99"/>
        </w:rPr>
        <w:t>,</w:t>
      </w:r>
      <w:r>
        <w:rPr>
          <w:rFonts w:ascii="Arial"/>
          <w:b/>
          <w:color w:val="FFFFFF"/>
          <w:spacing w:val="-62"/>
          <w:w w:val="99"/>
          <w:position w:val="-5"/>
        </w:rPr>
        <w:t>e</w:t>
      </w:r>
      <w:r>
        <w:rPr>
          <w:color w:val="595B60"/>
          <w:w w:val="97"/>
        </w:rPr>
        <w:t>i</w:t>
      </w:r>
      <w:r>
        <w:rPr>
          <w:color w:val="595B60"/>
          <w:spacing w:val="-38"/>
          <w:w w:val="99"/>
        </w:rPr>
        <w:t>t</w:t>
      </w:r>
      <w:r>
        <w:rPr>
          <w:rFonts w:ascii="Arial"/>
          <w:b/>
          <w:color w:val="FFFFFF"/>
          <w:w w:val="99"/>
          <w:position w:val="-5"/>
        </w:rPr>
        <w:t>r</w:t>
      </w:r>
      <w:r>
        <w:rPr>
          <w:rFonts w:ascii="Arial"/>
          <w:b/>
          <w:color w:val="FFFFFF"/>
          <w:spacing w:val="-108"/>
          <w:w w:val="99"/>
          <w:position w:val="-5"/>
        </w:rPr>
        <w:t>e</w:t>
      </w:r>
      <w:r>
        <w:rPr>
          <w:color w:val="595B60"/>
          <w:w w:val="97"/>
        </w:rPr>
        <w:t>i</w:t>
      </w:r>
      <w:r>
        <w:rPr>
          <w:color w:val="595B60"/>
          <w:spacing w:val="-36"/>
          <w:w w:val="99"/>
        </w:rPr>
        <w:t>s</w:t>
      </w:r>
      <w:r>
        <w:rPr>
          <w:rFonts w:ascii="Arial"/>
          <w:b/>
          <w:color w:val="FFFFFF"/>
          <w:spacing w:val="-44"/>
          <w:w w:val="99"/>
          <w:position w:val="-5"/>
        </w:rPr>
        <w:t>n</w:t>
      </w:r>
      <w:r>
        <w:rPr>
          <w:color w:val="595B60"/>
          <w:spacing w:val="-57"/>
          <w:w w:val="99"/>
        </w:rPr>
        <w:t>s</w:t>
      </w:r>
      <w:r>
        <w:rPr>
          <w:rFonts w:ascii="Arial"/>
          <w:b/>
          <w:color w:val="FFFFFF"/>
          <w:spacing w:val="-11"/>
          <w:w w:val="99"/>
          <w:position w:val="-5"/>
        </w:rPr>
        <w:t>t</w:t>
      </w:r>
      <w:r>
        <w:rPr>
          <w:color w:val="595B60"/>
          <w:w w:val="99"/>
        </w:rPr>
        <w:t>t</w:t>
      </w:r>
      <w:r>
        <w:rPr>
          <w:color w:val="595B60"/>
          <w:spacing w:val="-30"/>
          <w:w w:val="97"/>
        </w:rPr>
        <w:t>i</w:t>
      </w:r>
      <w:r>
        <w:rPr>
          <w:rFonts w:ascii="Arial"/>
          <w:b/>
          <w:color w:val="FFFFFF"/>
          <w:spacing w:val="-126"/>
          <w:w w:val="99"/>
          <w:position w:val="-5"/>
        </w:rPr>
        <w:t>w</w:t>
      </w:r>
      <w:r>
        <w:rPr>
          <w:color w:val="595B60"/>
          <w:w w:val="97"/>
        </w:rPr>
        <w:t>ll</w:t>
      </w:r>
      <w:r>
        <w:rPr>
          <w:color w:val="595B60"/>
          <w:spacing w:val="-16"/>
        </w:rPr>
        <w:t xml:space="preserve"> </w:t>
      </w:r>
      <w:r>
        <w:rPr>
          <w:rFonts w:ascii="Arial"/>
          <w:b/>
          <w:color w:val="FFFFFF"/>
          <w:spacing w:val="-118"/>
          <w:w w:val="99"/>
          <w:position w:val="-5"/>
        </w:rPr>
        <w:t>h</w:t>
      </w:r>
      <w:r>
        <w:rPr>
          <w:color w:val="595B60"/>
          <w:w w:val="99"/>
        </w:rPr>
        <w:t>s</w:t>
      </w:r>
      <w:r>
        <w:rPr>
          <w:color w:val="595B60"/>
          <w:spacing w:val="-94"/>
          <w:w w:val="99"/>
        </w:rPr>
        <w:t>u</w:t>
      </w:r>
      <w:r>
        <w:rPr>
          <w:rFonts w:ascii="Arial"/>
          <w:b/>
          <w:color w:val="FFFFFF"/>
          <w:w w:val="99"/>
          <w:position w:val="-5"/>
        </w:rPr>
        <w:t>i</w:t>
      </w:r>
      <w:r>
        <w:rPr>
          <w:rFonts w:ascii="Arial"/>
          <w:b/>
          <w:color w:val="FFFFFF"/>
          <w:spacing w:val="-17"/>
          <w:w w:val="99"/>
          <w:position w:val="-5"/>
        </w:rPr>
        <w:t>l</w:t>
      </w:r>
      <w:r>
        <w:rPr>
          <w:color w:val="595B60"/>
          <w:spacing w:val="-94"/>
          <w:w w:val="99"/>
        </w:rPr>
        <w:t>b</w:t>
      </w:r>
      <w:r>
        <w:rPr>
          <w:rFonts w:ascii="Arial"/>
          <w:b/>
          <w:color w:val="FFFFFF"/>
          <w:spacing w:val="-18"/>
          <w:w w:val="99"/>
          <w:position w:val="-5"/>
        </w:rPr>
        <w:t>e</w:t>
      </w:r>
      <w:r>
        <w:rPr>
          <w:color w:val="595B60"/>
          <w:w w:val="98"/>
        </w:rPr>
        <w:t>je</w:t>
      </w:r>
      <w:r>
        <w:rPr>
          <w:color w:val="595B60"/>
          <w:w w:val="99"/>
        </w:rPr>
        <w:t>cted</w:t>
      </w:r>
      <w:r>
        <w:rPr>
          <w:color w:val="595B60"/>
          <w:spacing w:val="-11"/>
        </w:rPr>
        <w:t xml:space="preserve"> </w:t>
      </w:r>
      <w:r>
        <w:rPr>
          <w:color w:val="595B60"/>
          <w:w w:val="99"/>
        </w:rPr>
        <w:t>to</w:t>
      </w:r>
      <w:r>
        <w:rPr>
          <w:color w:val="595B60"/>
          <w:spacing w:val="-11"/>
        </w:rPr>
        <w:t xml:space="preserve"> </w:t>
      </w:r>
      <w:r>
        <w:rPr>
          <w:color w:val="595B60"/>
          <w:w w:val="99"/>
        </w:rPr>
        <w:t>cred</w:t>
      </w:r>
      <w:r>
        <w:rPr>
          <w:color w:val="595B60"/>
          <w:w w:val="98"/>
        </w:rPr>
        <w:t xml:space="preserve">it </w:t>
      </w:r>
      <w:r>
        <w:rPr>
          <w:color w:val="595B60"/>
          <w:w w:val="99"/>
        </w:rPr>
        <w:t>risk</w:t>
      </w:r>
      <w:r>
        <w:rPr>
          <w:color w:val="595B60"/>
          <w:spacing w:val="-5"/>
        </w:rPr>
        <w:t xml:space="preserve"> </w:t>
      </w:r>
      <w:r>
        <w:rPr>
          <w:color w:val="595B60"/>
          <w:w w:val="99"/>
        </w:rPr>
        <w:t>which</w:t>
      </w:r>
      <w:r>
        <w:rPr>
          <w:color w:val="595B60"/>
          <w:spacing w:val="-5"/>
        </w:rPr>
        <w:t xml:space="preserve"> </w:t>
      </w:r>
      <w:r>
        <w:rPr>
          <w:color w:val="595B60"/>
          <w:w w:val="99"/>
        </w:rPr>
        <w:t>may</w:t>
      </w:r>
      <w:r>
        <w:rPr>
          <w:color w:val="595B60"/>
          <w:spacing w:val="-5"/>
        </w:rPr>
        <w:t xml:space="preserve"> </w:t>
      </w:r>
      <w:r>
        <w:rPr>
          <w:color w:val="595B60"/>
          <w:w w:val="99"/>
        </w:rPr>
        <w:t>arise</w:t>
      </w:r>
      <w:r>
        <w:rPr>
          <w:color w:val="595B60"/>
          <w:spacing w:val="-5"/>
        </w:rPr>
        <w:t xml:space="preserve"> </w:t>
      </w:r>
      <w:r>
        <w:rPr>
          <w:color w:val="595B60"/>
          <w:w w:val="99"/>
        </w:rPr>
        <w:t>from</w:t>
      </w:r>
      <w:r>
        <w:rPr>
          <w:color w:val="595B60"/>
          <w:spacing w:val="-5"/>
        </w:rPr>
        <w:t xml:space="preserve"> </w:t>
      </w:r>
      <w:r>
        <w:rPr>
          <w:color w:val="595B60"/>
          <w:w w:val="99"/>
        </w:rPr>
        <w:t>any</w:t>
      </w:r>
      <w:r>
        <w:rPr>
          <w:color w:val="595B60"/>
          <w:spacing w:val="-5"/>
        </w:rPr>
        <w:t xml:space="preserve"> </w:t>
      </w:r>
      <w:r>
        <w:rPr>
          <w:color w:val="595B60"/>
          <w:spacing w:val="-101"/>
          <w:w w:val="99"/>
        </w:rPr>
        <w:t>d</w:t>
      </w:r>
      <w:r>
        <w:rPr>
          <w:rFonts w:ascii="Arial"/>
          <w:b/>
          <w:color w:val="FFFFFF"/>
          <w:w w:val="99"/>
          <w:position w:val="-7"/>
        </w:rPr>
        <w:t>i</w:t>
      </w:r>
      <w:r>
        <w:rPr>
          <w:rFonts w:ascii="Arial"/>
          <w:b/>
          <w:color w:val="FFFFFF"/>
          <w:spacing w:val="-77"/>
          <w:w w:val="99"/>
          <w:position w:val="-7"/>
        </w:rPr>
        <w:t>n</w:t>
      </w:r>
      <w:r>
        <w:rPr>
          <w:color w:val="595B60"/>
          <w:spacing w:val="-34"/>
          <w:w w:val="99"/>
        </w:rPr>
        <w:t>o</w:t>
      </w:r>
      <w:r>
        <w:rPr>
          <w:rFonts w:ascii="Arial"/>
          <w:b/>
          <w:color w:val="FFFFFF"/>
          <w:spacing w:val="-77"/>
          <w:w w:val="99"/>
          <w:position w:val="-7"/>
        </w:rPr>
        <w:t>v</w:t>
      </w:r>
      <w:r>
        <w:rPr>
          <w:color w:val="595B60"/>
          <w:spacing w:val="-67"/>
          <w:w w:val="99"/>
        </w:rPr>
        <w:t>w</w:t>
      </w:r>
      <w:r>
        <w:rPr>
          <w:rFonts w:ascii="Arial"/>
          <w:b/>
          <w:color w:val="FFFFFF"/>
          <w:spacing w:val="-44"/>
          <w:w w:val="99"/>
          <w:position w:val="-7"/>
        </w:rPr>
        <w:t>e</w:t>
      </w:r>
      <w:r>
        <w:rPr>
          <w:color w:val="595B60"/>
          <w:spacing w:val="-67"/>
          <w:w w:val="99"/>
        </w:rPr>
        <w:t>n</w:t>
      </w:r>
      <w:r>
        <w:rPr>
          <w:rFonts w:ascii="Arial"/>
          <w:b/>
          <w:color w:val="FFFFFF"/>
          <w:spacing w:val="-44"/>
          <w:w w:val="99"/>
          <w:position w:val="-7"/>
        </w:rPr>
        <w:t>s</w:t>
      </w:r>
      <w:r>
        <w:rPr>
          <w:color w:val="595B60"/>
          <w:spacing w:val="-67"/>
          <w:w w:val="99"/>
        </w:rPr>
        <w:t>g</w:t>
      </w:r>
      <w:r>
        <w:rPr>
          <w:rFonts w:ascii="Arial"/>
          <w:b/>
          <w:color w:val="FFFFFF"/>
          <w:w w:val="99"/>
          <w:position w:val="-7"/>
        </w:rPr>
        <w:t>t</w:t>
      </w:r>
      <w:r>
        <w:rPr>
          <w:rFonts w:ascii="Arial"/>
          <w:b/>
          <w:color w:val="FFFFFF"/>
          <w:spacing w:val="-55"/>
          <w:w w:val="99"/>
          <w:position w:val="-7"/>
        </w:rPr>
        <w:t>i</w:t>
      </w:r>
      <w:r>
        <w:rPr>
          <w:color w:val="595B60"/>
          <w:spacing w:val="-12"/>
          <w:w w:val="99"/>
        </w:rPr>
        <w:t>r</w:t>
      </w:r>
      <w:r>
        <w:rPr>
          <w:rFonts w:ascii="Arial"/>
          <w:b/>
          <w:color w:val="FFFFFF"/>
          <w:spacing w:val="-111"/>
          <w:w w:val="99"/>
          <w:position w:val="-7"/>
        </w:rPr>
        <w:t>n</w:t>
      </w:r>
      <w:r>
        <w:rPr>
          <w:color w:val="595B60"/>
          <w:w w:val="99"/>
        </w:rPr>
        <w:t>a</w:t>
      </w:r>
      <w:r>
        <w:rPr>
          <w:rFonts w:ascii="Arial"/>
          <w:b/>
          <w:color w:val="FFFFFF"/>
          <w:spacing w:val="-122"/>
          <w:w w:val="99"/>
          <w:position w:val="-7"/>
        </w:rPr>
        <w:t>g</w:t>
      </w:r>
      <w:r>
        <w:rPr>
          <w:color w:val="595B60"/>
          <w:w w:val="99"/>
        </w:rPr>
        <w:t>d</w:t>
      </w:r>
      <w:r>
        <w:rPr>
          <w:color w:val="595B60"/>
          <w:spacing w:val="-57"/>
          <w:w w:val="99"/>
        </w:rPr>
        <w:t>e</w:t>
      </w:r>
      <w:r>
        <w:rPr>
          <w:rFonts w:ascii="Arial"/>
          <w:b/>
          <w:color w:val="FFFFFF"/>
          <w:w w:val="99"/>
          <w:position w:val="-7"/>
        </w:rPr>
        <w:t>i</w:t>
      </w:r>
      <w:r>
        <w:rPr>
          <w:rFonts w:ascii="Arial"/>
          <w:b/>
          <w:color w:val="FFFFFF"/>
          <w:spacing w:val="-73"/>
          <w:w w:val="99"/>
          <w:position w:val="-7"/>
        </w:rPr>
        <w:t>n</w:t>
      </w:r>
      <w:r>
        <w:rPr>
          <w:color w:val="595B60"/>
          <w:w w:val="99"/>
        </w:rPr>
        <w:t>/</w:t>
      </w:r>
      <w:r>
        <w:rPr>
          <w:color w:val="595B60"/>
          <w:spacing w:val="-5"/>
        </w:rPr>
        <w:t xml:space="preserve"> </w:t>
      </w:r>
      <w:r>
        <w:rPr>
          <w:color w:val="595B60"/>
          <w:spacing w:val="-99"/>
          <w:w w:val="99"/>
        </w:rPr>
        <w:t>d</w:t>
      </w:r>
      <w:r>
        <w:rPr>
          <w:rFonts w:ascii="Arial"/>
          <w:b/>
          <w:color w:val="FFFFFF"/>
          <w:w w:val="99"/>
          <w:position w:val="-7"/>
        </w:rPr>
        <w:t>t</w:t>
      </w:r>
      <w:r>
        <w:rPr>
          <w:rFonts w:ascii="Arial"/>
          <w:b/>
          <w:color w:val="FFFFFF"/>
          <w:spacing w:val="-91"/>
          <w:w w:val="99"/>
          <w:position w:val="-7"/>
        </w:rPr>
        <w:t>h</w:t>
      </w:r>
      <w:r>
        <w:rPr>
          <w:color w:val="595B60"/>
          <w:spacing w:val="-21"/>
          <w:w w:val="99"/>
        </w:rPr>
        <w:t>e</w:t>
      </w:r>
      <w:r>
        <w:rPr>
          <w:rFonts w:ascii="Arial"/>
          <w:b/>
          <w:color w:val="FFFFFF"/>
          <w:spacing w:val="-91"/>
          <w:w w:val="99"/>
          <w:position w:val="-7"/>
        </w:rPr>
        <w:t>e</w:t>
      </w:r>
      <w:r>
        <w:rPr>
          <w:color w:val="595B60"/>
          <w:w w:val="99"/>
        </w:rPr>
        <w:t>f</w:t>
      </w:r>
      <w:r>
        <w:rPr>
          <w:color w:val="595B60"/>
          <w:spacing w:val="-32"/>
          <w:w w:val="99"/>
        </w:rPr>
        <w:t>a</w:t>
      </w:r>
      <w:r>
        <w:rPr>
          <w:rFonts w:ascii="Arial"/>
          <w:b/>
          <w:color w:val="FFFFFF"/>
          <w:spacing w:val="-34"/>
          <w:w w:val="99"/>
          <w:position w:val="-7"/>
        </w:rPr>
        <w:t>f</w:t>
      </w:r>
      <w:r>
        <w:rPr>
          <w:color w:val="595B60"/>
          <w:spacing w:val="-77"/>
          <w:w w:val="99"/>
        </w:rPr>
        <w:t>u</w:t>
      </w:r>
      <w:r>
        <w:rPr>
          <w:rFonts w:ascii="Arial"/>
          <w:b/>
          <w:color w:val="FFFFFF"/>
          <w:spacing w:val="-45"/>
          <w:w w:val="99"/>
          <w:position w:val="-7"/>
        </w:rPr>
        <w:t>u</w:t>
      </w:r>
      <w:r>
        <w:rPr>
          <w:color w:val="595B60"/>
          <w:w w:val="97"/>
        </w:rPr>
        <w:t>l</w:t>
      </w:r>
      <w:r>
        <w:rPr>
          <w:color w:val="595B60"/>
          <w:spacing w:val="-55"/>
          <w:w w:val="99"/>
        </w:rPr>
        <w:t>t</w:t>
      </w:r>
      <w:r>
        <w:rPr>
          <w:rFonts w:ascii="Arial"/>
          <w:b/>
          <w:color w:val="FFFFFF"/>
          <w:spacing w:val="-19"/>
          <w:w w:val="99"/>
          <w:position w:val="-7"/>
        </w:rPr>
        <w:t>n</w:t>
      </w:r>
      <w:r>
        <w:rPr>
          <w:color w:val="595B60"/>
          <w:spacing w:val="-93"/>
          <w:w w:val="99"/>
        </w:rPr>
        <w:t>b</w:t>
      </w:r>
      <w:r>
        <w:rPr>
          <w:rFonts w:ascii="Arial"/>
          <w:b/>
          <w:color w:val="FFFFFF"/>
          <w:spacing w:val="-30"/>
          <w:w w:val="99"/>
          <w:position w:val="-7"/>
        </w:rPr>
        <w:t>d</w:t>
      </w:r>
      <w:r>
        <w:rPr>
          <w:color w:val="595B60"/>
          <w:spacing w:val="-26"/>
          <w:w w:val="99"/>
        </w:rPr>
        <w:t>y</w:t>
      </w:r>
      <w:r>
        <w:rPr>
          <w:rFonts w:ascii="Arial"/>
          <w:b/>
          <w:color w:val="FFFFFF"/>
          <w:w w:val="99"/>
          <w:position w:val="-7"/>
        </w:rPr>
        <w:t>t</w:t>
      </w:r>
      <w:r>
        <w:rPr>
          <w:rFonts w:ascii="Arial"/>
          <w:b/>
          <w:color w:val="FFFFFF"/>
          <w:spacing w:val="-115"/>
          <w:w w:val="99"/>
          <w:position w:val="-7"/>
        </w:rPr>
        <w:t>h</w:t>
      </w:r>
      <w:r>
        <w:rPr>
          <w:color w:val="595B60"/>
          <w:w w:val="99"/>
        </w:rPr>
        <w:t>t</w:t>
      </w:r>
      <w:r>
        <w:rPr>
          <w:color w:val="595B60"/>
          <w:spacing w:val="-52"/>
          <w:w w:val="99"/>
        </w:rPr>
        <w:t>h</w:t>
      </w:r>
      <w:r>
        <w:rPr>
          <w:rFonts w:ascii="Arial"/>
          <w:b/>
          <w:color w:val="FFFFFF"/>
          <w:spacing w:val="-59"/>
          <w:w w:val="99"/>
          <w:position w:val="-7"/>
        </w:rPr>
        <w:t>a</w:t>
      </w:r>
      <w:r>
        <w:rPr>
          <w:color w:val="595B60"/>
          <w:spacing w:val="-53"/>
          <w:w w:val="99"/>
        </w:rPr>
        <w:t>e</w:t>
      </w:r>
      <w:r>
        <w:rPr>
          <w:rFonts w:ascii="Arial"/>
          <w:b/>
          <w:color w:val="FFFFFF"/>
          <w:w w:val="99"/>
          <w:position w:val="-7"/>
        </w:rPr>
        <w:t>t</w:t>
      </w:r>
      <w:r>
        <w:rPr>
          <w:rFonts w:ascii="Arial"/>
          <w:b/>
          <w:color w:val="FFFFFF"/>
          <w:spacing w:val="-22"/>
          <w:position w:val="-7"/>
        </w:rPr>
        <w:t xml:space="preserve"> </w:t>
      </w:r>
      <w:r>
        <w:rPr>
          <w:color w:val="595B60"/>
          <w:spacing w:val="-34"/>
          <w:w w:val="97"/>
        </w:rPr>
        <w:t>i</w:t>
      </w:r>
      <w:r>
        <w:rPr>
          <w:rFonts w:ascii="Arial"/>
          <w:b/>
          <w:color w:val="FFFFFF"/>
          <w:spacing w:val="-78"/>
          <w:w w:val="99"/>
          <w:position w:val="-7"/>
        </w:rPr>
        <w:t>y</w:t>
      </w:r>
      <w:r>
        <w:rPr>
          <w:color w:val="595B60"/>
          <w:spacing w:val="-23"/>
          <w:w w:val="99"/>
        </w:rPr>
        <w:t>s</w:t>
      </w:r>
      <w:r>
        <w:rPr>
          <w:rFonts w:ascii="Arial"/>
          <w:b/>
          <w:color w:val="FFFFFF"/>
          <w:spacing w:val="-99"/>
          <w:w w:val="99"/>
          <w:position w:val="-7"/>
        </w:rPr>
        <w:t>o</w:t>
      </w:r>
      <w:r>
        <w:rPr>
          <w:color w:val="595B60"/>
          <w:spacing w:val="-1"/>
          <w:w w:val="99"/>
        </w:rPr>
        <w:t>s</w:t>
      </w:r>
      <w:r>
        <w:rPr>
          <w:rFonts w:ascii="Arial"/>
          <w:b/>
          <w:color w:val="FFFFFF"/>
          <w:spacing w:val="-122"/>
          <w:w w:val="99"/>
          <w:position w:val="-7"/>
        </w:rPr>
        <w:t>u</w:t>
      </w:r>
      <w:r>
        <w:rPr>
          <w:color w:val="595B60"/>
          <w:w w:val="99"/>
        </w:rPr>
        <w:t>uer</w:t>
      </w:r>
      <w:r>
        <w:rPr>
          <w:color w:val="595B60"/>
          <w:spacing w:val="-5"/>
        </w:rPr>
        <w:t xml:space="preserve"> </w:t>
      </w:r>
      <w:r>
        <w:rPr>
          <w:color w:val="595B60"/>
          <w:w w:val="99"/>
        </w:rPr>
        <w:t>of</w:t>
      </w:r>
      <w:r>
        <w:rPr>
          <w:color w:val="595B60"/>
          <w:spacing w:val="-5"/>
        </w:rPr>
        <w:t xml:space="preserve"> </w:t>
      </w:r>
      <w:r>
        <w:rPr>
          <w:color w:val="595B60"/>
          <w:w w:val="99"/>
        </w:rPr>
        <w:t>the</w:t>
      </w:r>
      <w:r>
        <w:rPr>
          <w:color w:val="595B60"/>
          <w:spacing w:val="-5"/>
        </w:rPr>
        <w:t xml:space="preserve"> </w:t>
      </w:r>
      <w:r>
        <w:rPr>
          <w:color w:val="595B60"/>
          <w:w w:val="99"/>
        </w:rPr>
        <w:t xml:space="preserve">bond. </w:t>
      </w:r>
      <w:r>
        <w:rPr>
          <w:color w:val="595B60"/>
        </w:rPr>
        <w:t>Fund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also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subjected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dependent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change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in</w:t>
      </w:r>
    </w:p>
    <w:p w14:paraId="3B5367DF" w14:textId="77777777" w:rsidR="00FA4FCE" w:rsidRDefault="009C32EE">
      <w:pPr>
        <w:pStyle w:val="BodyText"/>
        <w:spacing w:line="237" w:lineRule="auto"/>
        <w:ind w:left="283"/>
        <w:jc w:val="both"/>
      </w:pPr>
      <w:r>
        <w:rPr>
          <w:color w:val="595B60"/>
        </w:rPr>
        <w:t>interest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rates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account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RBI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monetary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policy,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demand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v/s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supply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factors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etc.</w:t>
      </w:r>
    </w:p>
    <w:p w14:paraId="09C4B0E7" w14:textId="3BB63B71" w:rsidR="00FA4FCE" w:rsidRDefault="009C32EE">
      <w:pPr>
        <w:pStyle w:val="Heading4"/>
        <w:tabs>
          <w:tab w:val="left" w:pos="6919"/>
        </w:tabs>
        <w:spacing w:before="127"/>
        <w:ind w:left="283"/>
        <w:jc w:val="both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499328" behindDoc="1" locked="0" layoutInCell="1" allowOverlap="1" wp14:anchorId="61FC3AA7" wp14:editId="0E750E67">
                <wp:simplePos x="0" y="0"/>
                <wp:positionH relativeFrom="page">
                  <wp:posOffset>355600</wp:posOffset>
                </wp:positionH>
                <wp:positionV relativeFrom="paragraph">
                  <wp:posOffset>270510</wp:posOffset>
                </wp:positionV>
                <wp:extent cx="4220210" cy="921385"/>
                <wp:effectExtent l="0" t="0" r="0" b="0"/>
                <wp:wrapNone/>
                <wp:docPr id="238994653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921385"/>
                          <a:chOff x="560" y="426"/>
                          <a:chExt cx="6646" cy="1451"/>
                        </a:xfrm>
                      </wpg:grpSpPr>
                      <wps:wsp>
                        <wps:cNvPr id="1243725565" name="Rectangle 671"/>
                        <wps:cNvSpPr>
                          <a:spLocks noChangeArrowheads="1"/>
                        </wps:cNvSpPr>
                        <wps:spPr bwMode="auto">
                          <a:xfrm>
                            <a:off x="565" y="431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5045705" name="Rectangle 670"/>
                        <wps:cNvSpPr>
                          <a:spLocks noChangeArrowheads="1"/>
                        </wps:cNvSpPr>
                        <wps:spPr bwMode="auto">
                          <a:xfrm>
                            <a:off x="565" y="431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426957" name="Rectangle 669"/>
                        <wps:cNvSpPr>
                          <a:spLocks noChangeArrowheads="1"/>
                        </wps:cNvSpPr>
                        <wps:spPr bwMode="auto">
                          <a:xfrm>
                            <a:off x="1604" y="431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8602571" name="AutoShape 668"/>
                        <wps:cNvSpPr>
                          <a:spLocks/>
                        </wps:cNvSpPr>
                        <wps:spPr bwMode="auto">
                          <a:xfrm>
                            <a:off x="2344" y="472"/>
                            <a:ext cx="4480" cy="1404"/>
                          </a:xfrm>
                          <a:custGeom>
                            <a:avLst/>
                            <a:gdLst>
                              <a:gd name="T0" fmla="+- 0 6824 2344"/>
                              <a:gd name="T1" fmla="*/ T0 w 4480"/>
                              <a:gd name="T2" fmla="+- 0 1876 472"/>
                              <a:gd name="T3" fmla="*/ 1876 h 1404"/>
                              <a:gd name="T4" fmla="+- 0 3045 2344"/>
                              <a:gd name="T5" fmla="*/ T4 w 4480"/>
                              <a:gd name="T6" fmla="+- 0 1876 472"/>
                              <a:gd name="T7" fmla="*/ 1876 h 1404"/>
                              <a:gd name="T8" fmla="+- 0 3045 2344"/>
                              <a:gd name="T9" fmla="*/ T8 w 4480"/>
                              <a:gd name="T10" fmla="+- 0 1133 472"/>
                              <a:gd name="T11" fmla="*/ 1133 h 1404"/>
                              <a:gd name="T12" fmla="+- 0 2344 2344"/>
                              <a:gd name="T13" fmla="*/ T12 w 4480"/>
                              <a:gd name="T14" fmla="+- 0 472 472"/>
                              <a:gd name="T15" fmla="*/ 472 h 1404"/>
                              <a:gd name="T16" fmla="+- 0 3045 2344"/>
                              <a:gd name="T17" fmla="*/ T16 w 4480"/>
                              <a:gd name="T18" fmla="+- 0 774 472"/>
                              <a:gd name="T19" fmla="*/ 774 h 1404"/>
                              <a:gd name="T20" fmla="+- 0 6824 2344"/>
                              <a:gd name="T21" fmla="*/ T20 w 4480"/>
                              <a:gd name="T22" fmla="+- 0 774 472"/>
                              <a:gd name="T23" fmla="*/ 774 h 1404"/>
                              <a:gd name="T24" fmla="+- 0 6824 2344"/>
                              <a:gd name="T25" fmla="*/ T24 w 4480"/>
                              <a:gd name="T26" fmla="+- 0 1876 472"/>
                              <a:gd name="T27" fmla="*/ 1876 h 1404"/>
                              <a:gd name="T28" fmla="+- 0 6824 2344"/>
                              <a:gd name="T29" fmla="*/ T28 w 4480"/>
                              <a:gd name="T30" fmla="+- 0 774 472"/>
                              <a:gd name="T31" fmla="*/ 774 h 1404"/>
                              <a:gd name="T32" fmla="+- 0 3045 2344"/>
                              <a:gd name="T33" fmla="*/ T32 w 4480"/>
                              <a:gd name="T34" fmla="+- 0 774 472"/>
                              <a:gd name="T35" fmla="*/ 774 h 1404"/>
                              <a:gd name="T36" fmla="+- 0 3045 2344"/>
                              <a:gd name="T37" fmla="*/ T36 w 4480"/>
                              <a:gd name="T38" fmla="+- 0 569 472"/>
                              <a:gd name="T39" fmla="*/ 569 h 1404"/>
                              <a:gd name="T40" fmla="+- 0 6824 2344"/>
                              <a:gd name="T41" fmla="*/ T40 w 4480"/>
                              <a:gd name="T42" fmla="+- 0 569 472"/>
                              <a:gd name="T43" fmla="*/ 569 h 1404"/>
                              <a:gd name="T44" fmla="+- 0 6824 2344"/>
                              <a:gd name="T45" fmla="*/ T44 w 4480"/>
                              <a:gd name="T46" fmla="+- 0 774 472"/>
                              <a:gd name="T47" fmla="*/ 774 h 14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480" h="1404">
                                <a:moveTo>
                                  <a:pt x="4480" y="1404"/>
                                </a:moveTo>
                                <a:lnTo>
                                  <a:pt x="701" y="1404"/>
                                </a:lnTo>
                                <a:lnTo>
                                  <a:pt x="701" y="661"/>
                                </a:lnTo>
                                <a:lnTo>
                                  <a:pt x="0" y="0"/>
                                </a:lnTo>
                                <a:lnTo>
                                  <a:pt x="701" y="302"/>
                                </a:lnTo>
                                <a:lnTo>
                                  <a:pt x="4480" y="302"/>
                                </a:lnTo>
                                <a:lnTo>
                                  <a:pt x="4480" y="1404"/>
                                </a:lnTo>
                                <a:close/>
                                <a:moveTo>
                                  <a:pt x="4480" y="302"/>
                                </a:moveTo>
                                <a:lnTo>
                                  <a:pt x="701" y="302"/>
                                </a:lnTo>
                                <a:lnTo>
                                  <a:pt x="701" y="97"/>
                                </a:lnTo>
                                <a:lnTo>
                                  <a:pt x="4480" y="97"/>
                                </a:lnTo>
                                <a:lnTo>
                                  <a:pt x="4480" y="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77B0C" id="Group 667" o:spid="_x0000_s1026" style="position:absolute;margin-left:28pt;margin-top:21.3pt;width:332.3pt;height:72.55pt;z-index:-24817152;mso-position-horizontal-relative:page" coordorigin="560,426" coordsize="6646,1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">
                <v:rect id="Rectangle 671" o:spid="_x0000_s1027" style="position:absolute;left:565;top:431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" fillcolor="#002134" stroked="f"/>
                <v:rect id="Rectangle 670" o:spid="_x0000_s1028" style="position:absolute;left:565;top:431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" filled="f" strokecolor="#002134" strokeweight=".2mm"/>
                <v:rect id="Rectangle 669" o:spid="_x0000_s1029" style="position:absolute;left:1604;top:431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" filled="f" strokecolor="#d8d8da" strokeweight=".2mm"/>
                <v:shape id="AutoShape 668" o:spid="_x0000_s1030" style="position:absolute;left:2344;top:472;width:4480;height:1404;visibility:visible;mso-wrap-style:square;v-text-anchor:top" coordsize="4480,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" path="m4480,1404r-3779,l701,661,,,701,302r3779,l4480,1404xm4480,302r-3779,l701,97r3779,l4480,302xe" fillcolor="#002134" stroked="f">
                  <v:path arrowok="t" o:connecttype="custom" o:connectlocs="4480,1876;701,1876;701,1133;0,472;701,774;4480,774;4480,1876;4480,774;701,774;701,569;4480,569;4480,774" o:connectangles="0,0,0,0,0,0,0,0,0,0,0,0"/>
                </v:shape>
                <w10:wrap anchorx="page"/>
              </v:group>
            </w:pict>
          </mc:Fallback>
        </mc:AlternateContent>
      </w:r>
      <w:r>
        <w:rPr>
          <w:color w:val="002134"/>
          <w:w w:val="95"/>
          <w:u w:val="none"/>
        </w:rPr>
        <w:t>How</w:t>
      </w:r>
      <w:r>
        <w:rPr>
          <w:color w:val="002134"/>
          <w:spacing w:val="15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has</w:t>
      </w:r>
      <w:r>
        <w:rPr>
          <w:color w:val="002134"/>
          <w:spacing w:val="16"/>
          <w:w w:val="95"/>
          <w:u w:val="none"/>
        </w:rPr>
        <w:t xml:space="preserve"> </w:t>
      </w:r>
      <w:r>
        <w:rPr>
          <w:color w:val="002134"/>
          <w:w w:val="95"/>
          <w:u w:val="thick" w:color="CDCFCF"/>
        </w:rPr>
        <w:t>the</w:t>
      </w:r>
      <w:r>
        <w:rPr>
          <w:color w:val="002134"/>
          <w:spacing w:val="16"/>
          <w:w w:val="95"/>
          <w:u w:val="thick" w:color="CDCFCF"/>
        </w:rPr>
        <w:t xml:space="preserve"> </w:t>
      </w:r>
      <w:r>
        <w:rPr>
          <w:color w:val="002134"/>
          <w:w w:val="95"/>
          <w:u w:val="thick" w:color="CDCFCF"/>
        </w:rPr>
        <w:t>fund</w:t>
      </w:r>
      <w:r>
        <w:rPr>
          <w:color w:val="002134"/>
          <w:spacing w:val="16"/>
          <w:w w:val="95"/>
          <w:u w:val="thick" w:color="CDCFCF"/>
        </w:rPr>
        <w:t xml:space="preserve"> </w:t>
      </w:r>
      <w:r>
        <w:rPr>
          <w:color w:val="002134"/>
          <w:w w:val="95"/>
          <w:u w:val="thick" w:color="CDCFCF"/>
        </w:rPr>
        <w:t>performed?</w:t>
      </w:r>
      <w:r>
        <w:rPr>
          <w:color w:val="002134"/>
          <w:u w:val="thick" w:color="CDCFCF"/>
        </w:rPr>
        <w:tab/>
      </w:r>
    </w:p>
    <w:p w14:paraId="59C34E0E" w14:textId="77777777" w:rsidR="00FA4FCE" w:rsidRDefault="009C32EE">
      <w:pPr>
        <w:spacing w:before="162" w:line="200" w:lineRule="exact"/>
        <w:ind w:left="283"/>
        <w:jc w:val="both"/>
        <w:rPr>
          <w:sz w:val="20"/>
        </w:rPr>
      </w:pPr>
      <w:r>
        <w:rPr>
          <w:color w:val="595B60"/>
          <w:w w:val="99"/>
          <w:sz w:val="20"/>
        </w:rPr>
        <w:t>The</w:t>
      </w:r>
      <w:r>
        <w:rPr>
          <w:color w:val="595B60"/>
          <w:sz w:val="20"/>
        </w:rPr>
        <w:t xml:space="preserve"> </w:t>
      </w:r>
      <w:r>
        <w:rPr>
          <w:color w:val="595B60"/>
          <w:spacing w:val="-23"/>
          <w:sz w:val="20"/>
        </w:rPr>
        <w:t xml:space="preserve"> </w:t>
      </w:r>
      <w:r>
        <w:rPr>
          <w:color w:val="595B60"/>
          <w:w w:val="99"/>
          <w:sz w:val="20"/>
        </w:rPr>
        <w:t>Fund</w:t>
      </w:r>
      <w:r>
        <w:rPr>
          <w:color w:val="595B60"/>
          <w:sz w:val="20"/>
        </w:rPr>
        <w:t xml:space="preserve"> </w:t>
      </w:r>
      <w:r>
        <w:rPr>
          <w:color w:val="595B60"/>
          <w:spacing w:val="-23"/>
          <w:sz w:val="20"/>
        </w:rPr>
        <w:t xml:space="preserve"> </w:t>
      </w:r>
      <w:r>
        <w:rPr>
          <w:color w:val="595B60"/>
          <w:w w:val="99"/>
          <w:sz w:val="20"/>
        </w:rPr>
        <w:t>has</w:t>
      </w:r>
      <w:r>
        <w:rPr>
          <w:color w:val="595B60"/>
          <w:sz w:val="20"/>
        </w:rPr>
        <w:t xml:space="preserve"> </w:t>
      </w:r>
      <w:r>
        <w:rPr>
          <w:color w:val="595B60"/>
          <w:spacing w:val="-23"/>
          <w:sz w:val="20"/>
        </w:rPr>
        <w:t xml:space="preserve"> </w:t>
      </w:r>
      <w:r>
        <w:rPr>
          <w:color w:val="595B60"/>
          <w:w w:val="99"/>
          <w:sz w:val="20"/>
        </w:rPr>
        <w:t>outperformed</w:t>
      </w:r>
      <w:r>
        <w:rPr>
          <w:color w:val="595B60"/>
          <w:spacing w:val="-31"/>
          <w:sz w:val="20"/>
        </w:rPr>
        <w:t xml:space="preserve"> </w:t>
      </w:r>
      <w:r>
        <w:rPr>
          <w:rFonts w:ascii="Arial"/>
          <w:b/>
          <w:color w:val="FFFFFF"/>
          <w:spacing w:val="-72"/>
          <w:w w:val="99"/>
          <w:position w:val="-3"/>
          <w:sz w:val="20"/>
        </w:rPr>
        <w:t>P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19"/>
          <w:w w:val="99"/>
          <w:sz w:val="20"/>
        </w:rPr>
        <w:t>t</w:t>
      </w:r>
      <w:r>
        <w:rPr>
          <w:rFonts w:ascii="Arial"/>
          <w:b/>
          <w:color w:val="FFFFFF"/>
          <w:spacing w:val="-93"/>
          <w:w w:val="99"/>
          <w:position w:val="-3"/>
          <w:sz w:val="20"/>
        </w:rPr>
        <w:t>e</w:t>
      </w:r>
      <w:r>
        <w:rPr>
          <w:color w:val="595B60"/>
          <w:spacing w:val="2"/>
          <w:w w:val="99"/>
          <w:sz w:val="20"/>
        </w:rPr>
        <w:t>s</w:t>
      </w:r>
      <w:r>
        <w:rPr>
          <w:rFonts w:ascii="Arial"/>
          <w:b/>
          <w:color w:val="FFFFFF"/>
          <w:spacing w:val="3"/>
          <w:w w:val="99"/>
          <w:position w:val="-3"/>
          <w:sz w:val="20"/>
        </w:rPr>
        <w:t>r</w:t>
      </w:r>
      <w:r>
        <w:rPr>
          <w:color w:val="595B60"/>
          <w:spacing w:val="-105"/>
          <w:w w:val="99"/>
          <w:sz w:val="20"/>
        </w:rPr>
        <w:t>p</w:t>
      </w:r>
      <w:r>
        <w:rPr>
          <w:rFonts w:ascii="Arial"/>
          <w:b/>
          <w:color w:val="FFFFFF"/>
          <w:spacing w:val="9"/>
          <w:w w:val="99"/>
          <w:position w:val="-3"/>
          <w:sz w:val="20"/>
        </w:rPr>
        <w:t>f</w:t>
      </w:r>
      <w:r>
        <w:rPr>
          <w:rFonts w:ascii="Arial"/>
          <w:b/>
          <w:color w:val="FFFFFF"/>
          <w:spacing w:val="-94"/>
          <w:w w:val="99"/>
          <w:position w:val="-3"/>
          <w:sz w:val="20"/>
        </w:rPr>
        <w:t>o</w:t>
      </w:r>
      <w:r>
        <w:rPr>
          <w:color w:val="595B60"/>
          <w:spacing w:val="-8"/>
          <w:w w:val="99"/>
          <w:sz w:val="20"/>
        </w:rPr>
        <w:t>e</w:t>
      </w:r>
      <w:r>
        <w:rPr>
          <w:rFonts w:ascii="Arial"/>
          <w:b/>
          <w:color w:val="FFFFFF"/>
          <w:spacing w:val="-70"/>
          <w:w w:val="99"/>
          <w:position w:val="-3"/>
          <w:sz w:val="20"/>
        </w:rPr>
        <w:t>r</w:t>
      </w:r>
      <w:r>
        <w:rPr>
          <w:color w:val="595B60"/>
          <w:spacing w:val="-32"/>
          <w:w w:val="99"/>
          <w:sz w:val="20"/>
        </w:rPr>
        <w:t>e</w:t>
      </w:r>
      <w:r>
        <w:rPr>
          <w:rFonts w:ascii="Arial"/>
          <w:b/>
          <w:color w:val="FFFFFF"/>
          <w:spacing w:val="-146"/>
          <w:w w:val="99"/>
          <w:position w:val="-3"/>
          <w:sz w:val="20"/>
        </w:rPr>
        <w:t>m</w:t>
      </w:r>
      <w:r>
        <w:rPr>
          <w:color w:val="595B60"/>
          <w:w w:val="99"/>
          <w:sz w:val="20"/>
        </w:rPr>
        <w:t>r</w:t>
      </w:r>
      <w:r>
        <w:rPr>
          <w:color w:val="595B60"/>
          <w:sz w:val="20"/>
        </w:rPr>
        <w:t xml:space="preserve"> </w:t>
      </w:r>
      <w:r>
        <w:rPr>
          <w:color w:val="595B60"/>
          <w:spacing w:val="-23"/>
          <w:sz w:val="20"/>
        </w:rPr>
        <w:t xml:space="preserve"> </w:t>
      </w:r>
      <w:r>
        <w:rPr>
          <w:color w:val="595B60"/>
          <w:spacing w:val="-106"/>
          <w:w w:val="99"/>
          <w:sz w:val="20"/>
        </w:rPr>
        <w:t>g</w:t>
      </w:r>
      <w:r>
        <w:rPr>
          <w:rFonts w:ascii="Arial"/>
          <w:b/>
          <w:color w:val="FFFFFF"/>
          <w:spacing w:val="-6"/>
          <w:w w:val="99"/>
          <w:position w:val="-3"/>
          <w:sz w:val="20"/>
        </w:rPr>
        <w:t>a</w:t>
      </w:r>
      <w:r>
        <w:rPr>
          <w:color w:val="595B60"/>
          <w:spacing w:val="-51"/>
          <w:w w:val="99"/>
          <w:sz w:val="20"/>
        </w:rPr>
        <w:t>r</w:t>
      </w:r>
      <w:r>
        <w:rPr>
          <w:rFonts w:ascii="Arial"/>
          <w:b/>
          <w:color w:val="FFFFFF"/>
          <w:spacing w:val="-71"/>
          <w:w w:val="99"/>
          <w:position w:val="-3"/>
          <w:sz w:val="20"/>
        </w:rPr>
        <w:t>n</w:t>
      </w:r>
      <w:r>
        <w:rPr>
          <w:color w:val="595B60"/>
          <w:spacing w:val="-31"/>
          <w:w w:val="99"/>
          <w:sz w:val="20"/>
        </w:rPr>
        <w:t>o</w:t>
      </w:r>
      <w:r>
        <w:rPr>
          <w:rFonts w:ascii="Arial"/>
          <w:b/>
          <w:color w:val="FFFFFF"/>
          <w:spacing w:val="-81"/>
          <w:w w:val="99"/>
          <w:position w:val="-3"/>
          <w:sz w:val="20"/>
        </w:rPr>
        <w:t>c</w:t>
      </w:r>
      <w:r>
        <w:rPr>
          <w:color w:val="595B60"/>
          <w:spacing w:val="-21"/>
          <w:w w:val="99"/>
          <w:sz w:val="20"/>
        </w:rPr>
        <w:t>u</w:t>
      </w:r>
      <w:r>
        <w:rPr>
          <w:rFonts w:ascii="Arial"/>
          <w:b/>
          <w:color w:val="FFFFFF"/>
          <w:spacing w:val="-91"/>
          <w:w w:val="99"/>
          <w:position w:val="-3"/>
          <w:sz w:val="20"/>
        </w:rPr>
        <w:t>e</w:t>
      </w:r>
      <w:r>
        <w:rPr>
          <w:color w:val="595B60"/>
          <w:w w:val="99"/>
          <w:sz w:val="20"/>
        </w:rPr>
        <w:t>p</w:t>
      </w:r>
      <w:r>
        <w:rPr>
          <w:color w:val="595B60"/>
          <w:sz w:val="20"/>
        </w:rPr>
        <w:t xml:space="preserve"> </w:t>
      </w:r>
      <w:r>
        <w:rPr>
          <w:color w:val="595B60"/>
          <w:spacing w:val="-23"/>
          <w:sz w:val="20"/>
        </w:rPr>
        <w:t xml:space="preserve"> </w:t>
      </w:r>
      <w:r>
        <w:rPr>
          <w:color w:val="595B60"/>
          <w:spacing w:val="-89"/>
          <w:w w:val="99"/>
          <w:sz w:val="20"/>
        </w:rPr>
        <w:t>a</w:t>
      </w:r>
      <w:r>
        <w:rPr>
          <w:rFonts w:ascii="Arial"/>
          <w:b/>
          <w:color w:val="FFFFFF"/>
          <w:spacing w:val="-23"/>
          <w:w w:val="99"/>
          <w:position w:val="-3"/>
          <w:sz w:val="20"/>
        </w:rPr>
        <w:t>a</w:t>
      </w:r>
      <w:r>
        <w:rPr>
          <w:color w:val="595B60"/>
          <w:spacing w:val="-79"/>
          <w:w w:val="99"/>
          <w:sz w:val="20"/>
        </w:rPr>
        <w:t>n</w:t>
      </w:r>
      <w:r>
        <w:rPr>
          <w:rFonts w:ascii="Arial"/>
          <w:b/>
          <w:color w:val="FFFFFF"/>
          <w:spacing w:val="9"/>
          <w:w w:val="99"/>
          <w:position w:val="-3"/>
          <w:sz w:val="20"/>
        </w:rPr>
        <w:t>t</w:t>
      </w:r>
      <w:r>
        <w:rPr>
          <w:rFonts w:ascii="Arial"/>
          <w:b/>
          <w:color w:val="FFFFFF"/>
          <w:spacing w:val="-64"/>
          <w:w w:val="99"/>
          <w:position w:val="-3"/>
          <w:sz w:val="20"/>
        </w:rPr>
        <w:t>t</w:t>
      </w:r>
      <w:r>
        <w:rPr>
          <w:color w:val="595B60"/>
          <w:spacing w:val="-38"/>
          <w:w w:val="99"/>
          <w:sz w:val="20"/>
        </w:rPr>
        <w:t>d</w:t>
      </w:r>
      <w:r>
        <w:rPr>
          <w:rFonts w:ascii="Arial"/>
          <w:b/>
          <w:color w:val="FFFFFF"/>
          <w:spacing w:val="9"/>
          <w:w w:val="99"/>
          <w:position w:val="-3"/>
          <w:sz w:val="20"/>
        </w:rPr>
        <w:t>r</w:t>
      </w:r>
      <w:r>
        <w:rPr>
          <w:rFonts w:ascii="Arial"/>
          <w:b/>
          <w:color w:val="FFFFFF"/>
          <w:spacing w:val="-22"/>
          <w:w w:val="99"/>
          <w:position w:val="-3"/>
          <w:sz w:val="20"/>
        </w:rPr>
        <w:t>i</w:t>
      </w:r>
      <w:r>
        <w:rPr>
          <w:color w:val="595B60"/>
          <w:spacing w:val="-80"/>
          <w:w w:val="99"/>
          <w:sz w:val="20"/>
        </w:rPr>
        <w:t>b</w:t>
      </w:r>
      <w:r>
        <w:rPr>
          <w:rFonts w:ascii="Arial"/>
          <w:b/>
          <w:color w:val="FFFFFF"/>
          <w:spacing w:val="-43"/>
          <w:w w:val="99"/>
          <w:position w:val="-3"/>
          <w:sz w:val="20"/>
        </w:rPr>
        <w:t>b</w:t>
      </w:r>
      <w:r>
        <w:rPr>
          <w:color w:val="595B60"/>
          <w:spacing w:val="-59"/>
          <w:w w:val="99"/>
          <w:sz w:val="20"/>
        </w:rPr>
        <w:t>e</w:t>
      </w:r>
      <w:r>
        <w:rPr>
          <w:rFonts w:ascii="Arial"/>
          <w:b/>
          <w:color w:val="FFFFFF"/>
          <w:spacing w:val="-63"/>
          <w:w w:val="99"/>
          <w:position w:val="-3"/>
          <w:sz w:val="20"/>
        </w:rPr>
        <w:t>u</w:t>
      </w:r>
      <w:r>
        <w:rPr>
          <w:color w:val="595B60"/>
          <w:spacing w:val="-39"/>
          <w:w w:val="99"/>
          <w:sz w:val="20"/>
        </w:rPr>
        <w:t>n</w:t>
      </w:r>
      <w:r>
        <w:rPr>
          <w:rFonts w:ascii="Arial"/>
          <w:b/>
          <w:color w:val="FFFFFF"/>
          <w:spacing w:val="-28"/>
          <w:w w:val="99"/>
          <w:position w:val="-3"/>
          <w:sz w:val="20"/>
        </w:rPr>
        <w:t>t</w:t>
      </w:r>
      <w:r>
        <w:rPr>
          <w:color w:val="595B60"/>
          <w:spacing w:val="-62"/>
          <w:w w:val="99"/>
          <w:sz w:val="20"/>
        </w:rPr>
        <w:t>c</w:t>
      </w:r>
      <w:r>
        <w:rPr>
          <w:rFonts w:ascii="Arial"/>
          <w:b/>
          <w:color w:val="FFFFFF"/>
          <w:spacing w:val="7"/>
          <w:w w:val="99"/>
          <w:position w:val="-3"/>
          <w:sz w:val="20"/>
        </w:rPr>
        <w:t>i</w:t>
      </w:r>
      <w:r>
        <w:rPr>
          <w:color w:val="595B60"/>
          <w:spacing w:val="-109"/>
          <w:w w:val="99"/>
          <w:sz w:val="20"/>
        </w:rPr>
        <w:t>h</w:t>
      </w:r>
      <w:r>
        <w:rPr>
          <w:rFonts w:ascii="Arial"/>
          <w:b/>
          <w:color w:val="FFFFFF"/>
          <w:spacing w:val="-14"/>
          <w:w w:val="99"/>
          <w:position w:val="-3"/>
          <w:sz w:val="20"/>
        </w:rPr>
        <w:t>o</w:t>
      </w:r>
      <w:r>
        <w:rPr>
          <w:color w:val="595B60"/>
          <w:spacing w:val="-143"/>
          <w:w w:val="99"/>
          <w:sz w:val="20"/>
        </w:rPr>
        <w:t>m</w:t>
      </w:r>
      <w:r>
        <w:rPr>
          <w:rFonts w:ascii="Arial"/>
          <w:b/>
          <w:color w:val="FFFFFF"/>
          <w:w w:val="99"/>
          <w:position w:val="-3"/>
          <w:sz w:val="20"/>
        </w:rPr>
        <w:t>n</w:t>
      </w:r>
      <w:r>
        <w:rPr>
          <w:rFonts w:ascii="Arial"/>
          <w:b/>
          <w:color w:val="FFFFFF"/>
          <w:spacing w:val="-35"/>
          <w:position w:val="-3"/>
          <w:sz w:val="20"/>
        </w:rPr>
        <w:t xml:space="preserve"> </w:t>
      </w:r>
      <w:r>
        <w:rPr>
          <w:color w:val="595B60"/>
          <w:spacing w:val="-6"/>
          <w:w w:val="99"/>
          <w:sz w:val="20"/>
        </w:rPr>
        <w:t>a</w:t>
      </w:r>
      <w:r>
        <w:rPr>
          <w:rFonts w:ascii="Arial"/>
          <w:b/>
          <w:color w:val="FFFFFF"/>
          <w:spacing w:val="-106"/>
          <w:w w:val="99"/>
          <w:position w:val="-3"/>
          <w:sz w:val="20"/>
        </w:rPr>
        <w:t>a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52"/>
          <w:w w:val="99"/>
          <w:sz w:val="20"/>
        </w:rPr>
        <w:t>k</w:t>
      </w:r>
      <w:r>
        <w:rPr>
          <w:rFonts w:ascii="Arial"/>
          <w:b/>
          <w:color w:val="FFFFFF"/>
          <w:spacing w:val="9"/>
          <w:w w:val="99"/>
          <w:position w:val="-3"/>
          <w:sz w:val="20"/>
        </w:rPr>
        <w:t>n</w:t>
      </w:r>
      <w:r>
        <w:rPr>
          <w:rFonts w:ascii="Arial"/>
          <w:b/>
          <w:color w:val="FFFFFF"/>
          <w:spacing w:val="-108"/>
          <w:w w:val="99"/>
          <w:position w:val="-3"/>
          <w:sz w:val="20"/>
        </w:rPr>
        <w:t>a</w:t>
      </w:r>
      <w:r>
        <w:rPr>
          <w:color w:val="595B60"/>
          <w:w w:val="99"/>
          <w:sz w:val="20"/>
        </w:rPr>
        <w:t>o</w:t>
      </w:r>
      <w:r>
        <w:rPr>
          <w:color w:val="595B60"/>
          <w:spacing w:val="-93"/>
          <w:w w:val="99"/>
          <w:sz w:val="20"/>
        </w:rPr>
        <w:t>v</w:t>
      </w:r>
      <w:r>
        <w:rPr>
          <w:rFonts w:ascii="Arial"/>
          <w:b/>
          <w:color w:val="FFFFFF"/>
          <w:spacing w:val="9"/>
          <w:w w:val="99"/>
          <w:position w:val="-3"/>
          <w:sz w:val="20"/>
        </w:rPr>
        <w:t>l</w:t>
      </w:r>
      <w:r>
        <w:rPr>
          <w:rFonts w:ascii="Arial"/>
          <w:b/>
          <w:color w:val="FFFFFF"/>
          <w:spacing w:val="-83"/>
          <w:w w:val="99"/>
          <w:position w:val="-3"/>
          <w:sz w:val="20"/>
        </w:rPr>
        <w:t>y</w:t>
      </w:r>
      <w:r>
        <w:rPr>
          <w:color w:val="595B60"/>
          <w:spacing w:val="-19"/>
          <w:w w:val="99"/>
          <w:sz w:val="20"/>
        </w:rPr>
        <w:t>e</w:t>
      </w:r>
      <w:r>
        <w:rPr>
          <w:rFonts w:ascii="Arial"/>
          <w:b/>
          <w:color w:val="FFFFFF"/>
          <w:spacing w:val="-93"/>
          <w:w w:val="99"/>
          <w:position w:val="-3"/>
          <w:sz w:val="20"/>
        </w:rPr>
        <w:t>s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18"/>
          <w:sz w:val="20"/>
        </w:rPr>
        <w:t xml:space="preserve"> </w:t>
      </w:r>
      <w:r>
        <w:rPr>
          <w:rFonts w:ascii="Arial"/>
          <w:b/>
          <w:color w:val="FFFFFF"/>
          <w:spacing w:val="-8"/>
          <w:w w:val="99"/>
          <w:position w:val="-3"/>
          <w:sz w:val="20"/>
        </w:rPr>
        <w:t>i</w:t>
      </w:r>
      <w:r>
        <w:rPr>
          <w:color w:val="595B60"/>
          <w:spacing w:val="-39"/>
          <w:w w:val="99"/>
          <w:sz w:val="20"/>
        </w:rPr>
        <w:t>t</w:t>
      </w:r>
      <w:r>
        <w:rPr>
          <w:rFonts w:ascii="Arial"/>
          <w:b/>
          <w:color w:val="FFFFFF"/>
          <w:spacing w:val="-73"/>
          <w:w w:val="99"/>
          <w:position w:val="-3"/>
          <w:sz w:val="20"/>
        </w:rPr>
        <w:t>s</w:t>
      </w:r>
      <w:r>
        <w:rPr>
          <w:color w:val="595B60"/>
          <w:spacing w:val="-29"/>
          <w:w w:val="99"/>
          <w:sz w:val="20"/>
        </w:rPr>
        <w:t>h</w:t>
      </w:r>
      <w:r>
        <w:rPr>
          <w:rFonts w:ascii="Arial"/>
          <w:b/>
          <w:color w:val="FFFFFF"/>
          <w:spacing w:val="-39"/>
          <w:w w:val="99"/>
          <w:position w:val="-3"/>
          <w:sz w:val="20"/>
        </w:rPr>
        <w:t>:</w:t>
      </w:r>
      <w:r>
        <w:rPr>
          <w:color w:val="595B60"/>
          <w:w w:val="99"/>
          <w:sz w:val="20"/>
        </w:rPr>
        <w:t>e</w:t>
      </w:r>
      <w:r>
        <w:rPr>
          <w:color w:val="595B60"/>
          <w:sz w:val="20"/>
        </w:rPr>
        <w:t xml:space="preserve"> </w:t>
      </w:r>
      <w:r>
        <w:rPr>
          <w:color w:val="595B60"/>
          <w:spacing w:val="-23"/>
          <w:sz w:val="20"/>
        </w:rPr>
        <w:t xml:space="preserve"> </w:t>
      </w:r>
      <w:r>
        <w:rPr>
          <w:color w:val="595B60"/>
          <w:w w:val="99"/>
          <w:sz w:val="20"/>
        </w:rPr>
        <w:t>5Yr</w:t>
      </w:r>
    </w:p>
    <w:p w14:paraId="34965B82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07415DB3" w14:textId="77777777" w:rsidR="00FA4FCE" w:rsidRDefault="00FA4FCE">
      <w:pPr>
        <w:pStyle w:val="BodyText"/>
        <w:rPr>
          <w:sz w:val="16"/>
        </w:rPr>
      </w:pPr>
    </w:p>
    <w:p w14:paraId="71B45CD6" w14:textId="77777777" w:rsidR="00FA4FCE" w:rsidRDefault="00FA4FCE">
      <w:pPr>
        <w:pStyle w:val="BodyText"/>
        <w:rPr>
          <w:sz w:val="16"/>
        </w:rPr>
      </w:pPr>
    </w:p>
    <w:p w14:paraId="2F5A8284" w14:textId="77777777" w:rsidR="00FA4FCE" w:rsidRDefault="00FA4FCE">
      <w:pPr>
        <w:pStyle w:val="BodyText"/>
        <w:rPr>
          <w:sz w:val="16"/>
        </w:rPr>
      </w:pPr>
    </w:p>
    <w:p w14:paraId="3E4DD6B3" w14:textId="77777777" w:rsidR="00FA4FCE" w:rsidRDefault="00FA4FCE">
      <w:pPr>
        <w:pStyle w:val="BodyText"/>
        <w:rPr>
          <w:sz w:val="16"/>
        </w:rPr>
      </w:pPr>
    </w:p>
    <w:p w14:paraId="4B325536" w14:textId="77777777" w:rsidR="00FA4FCE" w:rsidRDefault="00FA4FCE">
      <w:pPr>
        <w:pStyle w:val="BodyText"/>
        <w:spacing w:before="9"/>
        <w:rPr>
          <w:sz w:val="18"/>
        </w:rPr>
      </w:pPr>
    </w:p>
    <w:p w14:paraId="64FBDDB2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6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D74D0C7" w14:textId="77777777" w:rsidR="00FA4FCE" w:rsidRDefault="009C32EE">
      <w:pPr>
        <w:spacing w:before="88"/>
        <w:ind w:left="954" w:right="903" w:hanging="1"/>
        <w:jc w:val="center"/>
        <w:rPr>
          <w:rFonts w:ascii="Calibri"/>
          <w:sz w:val="14"/>
        </w:rPr>
      </w:pPr>
      <w:r>
        <w:rPr>
          <w:rFonts w:ascii="Calibri"/>
          <w:color w:val="9A9A9E"/>
          <w:sz w:val="14"/>
        </w:rPr>
        <w:t>AA</w:t>
      </w:r>
      <w:r>
        <w:rPr>
          <w:rFonts w:ascii="Calibri"/>
          <w:color w:val="9A9A9E"/>
          <w:spacing w:val="1"/>
          <w:sz w:val="14"/>
        </w:rPr>
        <w:t xml:space="preserve"> </w:t>
      </w:r>
      <w:r>
        <w:rPr>
          <w:rFonts w:ascii="Calibri"/>
          <w:color w:val="9A9A9E"/>
          <w:sz w:val="14"/>
        </w:rPr>
        <w:t>20%</w:t>
      </w:r>
    </w:p>
    <w:p w14:paraId="757A3755" w14:textId="77777777" w:rsidR="00FA4FCE" w:rsidRDefault="00FA4FCE">
      <w:pPr>
        <w:pStyle w:val="BodyText"/>
        <w:rPr>
          <w:rFonts w:ascii="Calibri"/>
          <w:sz w:val="18"/>
        </w:rPr>
      </w:pPr>
    </w:p>
    <w:p w14:paraId="6CA9BE4C" w14:textId="77777777" w:rsidR="00FA4FCE" w:rsidRDefault="00FA4FCE">
      <w:pPr>
        <w:pStyle w:val="BodyText"/>
        <w:rPr>
          <w:rFonts w:ascii="Calibri"/>
          <w:sz w:val="18"/>
        </w:rPr>
      </w:pPr>
    </w:p>
    <w:p w14:paraId="46F664B7" w14:textId="77777777" w:rsidR="00FA4FCE" w:rsidRDefault="00FA4FCE">
      <w:pPr>
        <w:pStyle w:val="BodyText"/>
        <w:rPr>
          <w:rFonts w:ascii="Calibri"/>
          <w:sz w:val="18"/>
        </w:rPr>
      </w:pPr>
    </w:p>
    <w:p w14:paraId="7582AB1A" w14:textId="77777777" w:rsidR="00FA4FCE" w:rsidRDefault="00FA4FCE">
      <w:pPr>
        <w:pStyle w:val="BodyText"/>
        <w:rPr>
          <w:rFonts w:ascii="Calibri"/>
          <w:sz w:val="18"/>
        </w:rPr>
      </w:pPr>
    </w:p>
    <w:p w14:paraId="30EAF07E" w14:textId="77777777" w:rsidR="00FA4FCE" w:rsidRDefault="00FA4FCE">
      <w:pPr>
        <w:pStyle w:val="BodyText"/>
        <w:rPr>
          <w:rFonts w:ascii="Calibri"/>
          <w:sz w:val="18"/>
        </w:rPr>
      </w:pPr>
    </w:p>
    <w:p w14:paraId="4018E8EA" w14:textId="77777777" w:rsidR="00FA4FCE" w:rsidRDefault="00FA4FCE">
      <w:pPr>
        <w:pStyle w:val="BodyText"/>
        <w:rPr>
          <w:rFonts w:ascii="Calibri"/>
          <w:sz w:val="18"/>
        </w:rPr>
      </w:pPr>
    </w:p>
    <w:p w14:paraId="16AC3C5E" w14:textId="77777777" w:rsidR="00FA4FCE" w:rsidRDefault="00FA4FCE">
      <w:pPr>
        <w:pStyle w:val="BodyText"/>
        <w:rPr>
          <w:rFonts w:ascii="Calibri"/>
          <w:sz w:val="18"/>
        </w:rPr>
      </w:pPr>
    </w:p>
    <w:p w14:paraId="68949014" w14:textId="77777777" w:rsidR="00FA4FCE" w:rsidRDefault="00FA4FCE">
      <w:pPr>
        <w:pStyle w:val="BodyText"/>
        <w:rPr>
          <w:rFonts w:ascii="Calibri"/>
          <w:sz w:val="18"/>
        </w:rPr>
      </w:pPr>
    </w:p>
    <w:p w14:paraId="2668365E" w14:textId="77777777" w:rsidR="00FA4FCE" w:rsidRDefault="00FA4FCE">
      <w:pPr>
        <w:pStyle w:val="BodyText"/>
        <w:rPr>
          <w:rFonts w:ascii="Calibri"/>
          <w:sz w:val="18"/>
        </w:rPr>
      </w:pPr>
    </w:p>
    <w:p w14:paraId="06FA8B98" w14:textId="77777777" w:rsidR="00FA4FCE" w:rsidRDefault="00FA4FCE">
      <w:pPr>
        <w:pStyle w:val="BodyText"/>
        <w:rPr>
          <w:rFonts w:ascii="Calibri"/>
          <w:sz w:val="18"/>
        </w:rPr>
      </w:pPr>
    </w:p>
    <w:p w14:paraId="54C9F8B8" w14:textId="77777777" w:rsidR="00FA4FCE" w:rsidRDefault="00FA4FCE">
      <w:pPr>
        <w:pStyle w:val="BodyText"/>
        <w:rPr>
          <w:rFonts w:ascii="Calibri"/>
          <w:sz w:val="18"/>
        </w:rPr>
      </w:pPr>
    </w:p>
    <w:p w14:paraId="63579504" w14:textId="77777777" w:rsidR="00FA4FCE" w:rsidRDefault="00FA4FCE">
      <w:pPr>
        <w:pStyle w:val="BodyText"/>
        <w:spacing w:before="1"/>
        <w:rPr>
          <w:rFonts w:ascii="Calibri"/>
          <w:sz w:val="19"/>
        </w:rPr>
      </w:pPr>
    </w:p>
    <w:p w14:paraId="31FCA30E" w14:textId="77777777" w:rsidR="00FA4FCE" w:rsidRDefault="009C32EE">
      <w:pPr>
        <w:spacing w:line="131" w:lineRule="exact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6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4081971" w14:textId="77777777" w:rsidR="00FA4FCE" w:rsidRDefault="009C32EE">
      <w:pPr>
        <w:pStyle w:val="BodyText"/>
        <w:rPr>
          <w:sz w:val="26"/>
        </w:rPr>
      </w:pPr>
      <w:r>
        <w:br w:type="column"/>
      </w:r>
    </w:p>
    <w:p w14:paraId="05C4D73A" w14:textId="77777777" w:rsidR="00FA4FCE" w:rsidRDefault="00FA4FCE">
      <w:pPr>
        <w:pStyle w:val="BodyText"/>
        <w:rPr>
          <w:sz w:val="26"/>
        </w:rPr>
      </w:pPr>
    </w:p>
    <w:p w14:paraId="6B817102" w14:textId="77777777" w:rsidR="00FA4FCE" w:rsidRDefault="00FA4FCE">
      <w:pPr>
        <w:pStyle w:val="BodyText"/>
        <w:spacing w:before="5"/>
        <w:rPr>
          <w:sz w:val="31"/>
        </w:rPr>
      </w:pPr>
    </w:p>
    <w:p w14:paraId="5FD9489E" w14:textId="77777777" w:rsidR="00FA4FCE" w:rsidRDefault="009C32EE">
      <w:pPr>
        <w:pStyle w:val="Heading6"/>
        <w:spacing w:before="0"/>
        <w:ind w:left="190"/>
      </w:pPr>
      <w:r>
        <w:rPr>
          <w:color w:val="FFFFFF"/>
        </w:rPr>
        <w:t>Page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Nos.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50</w:t>
      </w:r>
    </w:p>
    <w:p w14:paraId="2DC3CF02" w14:textId="77777777" w:rsidR="00FA4FCE" w:rsidRDefault="00FA4FCE">
      <w:pPr>
        <w:pStyle w:val="BodyText"/>
        <w:rPr>
          <w:rFonts w:ascii="Arial"/>
          <w:b/>
          <w:sz w:val="26"/>
        </w:rPr>
      </w:pPr>
    </w:p>
    <w:p w14:paraId="4BE951FF" w14:textId="77777777" w:rsidR="00FA4FCE" w:rsidRDefault="00FA4FCE">
      <w:pPr>
        <w:pStyle w:val="BodyText"/>
        <w:spacing w:before="2"/>
        <w:rPr>
          <w:rFonts w:ascii="Arial"/>
          <w:b/>
          <w:sz w:val="33"/>
        </w:rPr>
      </w:pPr>
    </w:p>
    <w:p w14:paraId="50FB8E69" w14:textId="7966C117" w:rsidR="00FA4FCE" w:rsidRDefault="009C32EE">
      <w:pPr>
        <w:ind w:left="1193" w:right="1012"/>
        <w:jc w:val="center"/>
        <w:rPr>
          <w:rFonts w:ascii="Calibri"/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496768" behindDoc="1" locked="0" layoutInCell="1" allowOverlap="1" wp14:anchorId="2462FB6D" wp14:editId="674912E5">
                <wp:simplePos x="0" y="0"/>
                <wp:positionH relativeFrom="page">
                  <wp:posOffset>5001895</wp:posOffset>
                </wp:positionH>
                <wp:positionV relativeFrom="paragraph">
                  <wp:posOffset>-252095</wp:posOffset>
                </wp:positionV>
                <wp:extent cx="2442210" cy="2136775"/>
                <wp:effectExtent l="0" t="0" r="0" b="0"/>
                <wp:wrapNone/>
                <wp:docPr id="212204013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2210" cy="2136775"/>
                          <a:chOff x="7877" y="-397"/>
                          <a:chExt cx="3846" cy="3365"/>
                        </a:xfrm>
                      </wpg:grpSpPr>
                      <wps:wsp>
                        <wps:cNvPr id="859723461" name="AutoShape 666"/>
                        <wps:cNvSpPr>
                          <a:spLocks/>
                        </wps:cNvSpPr>
                        <wps:spPr bwMode="auto">
                          <a:xfrm>
                            <a:off x="7876" y="-397"/>
                            <a:ext cx="2764" cy="2764"/>
                          </a:xfrm>
                          <a:custGeom>
                            <a:avLst/>
                            <a:gdLst>
                              <a:gd name="T0" fmla="+- 0 9333 7877"/>
                              <a:gd name="T1" fmla="*/ T0 w 2764"/>
                              <a:gd name="T2" fmla="+- 0 1672 -397"/>
                              <a:gd name="T3" fmla="*/ 1672 h 2764"/>
                              <a:gd name="T4" fmla="+- 0 9477 7877"/>
                              <a:gd name="T5" fmla="*/ T4 w 2764"/>
                              <a:gd name="T6" fmla="+- 0 1641 -397"/>
                              <a:gd name="T7" fmla="*/ 1641 h 2764"/>
                              <a:gd name="T8" fmla="+- 0 9666 7877"/>
                              <a:gd name="T9" fmla="*/ T8 w 2764"/>
                              <a:gd name="T10" fmla="+- 0 1543 -397"/>
                              <a:gd name="T11" fmla="*/ 1543 h 2764"/>
                              <a:gd name="T12" fmla="+- 0 9816 7877"/>
                              <a:gd name="T13" fmla="*/ T12 w 2764"/>
                              <a:gd name="T14" fmla="+- 0 1393 -397"/>
                              <a:gd name="T15" fmla="*/ 1393 h 2764"/>
                              <a:gd name="T16" fmla="+- 0 9914 7877"/>
                              <a:gd name="T17" fmla="*/ T16 w 2764"/>
                              <a:gd name="T18" fmla="+- 0 1203 -397"/>
                              <a:gd name="T19" fmla="*/ 1203 h 2764"/>
                              <a:gd name="T20" fmla="+- 0 9949 7877"/>
                              <a:gd name="T21" fmla="*/ T20 w 2764"/>
                              <a:gd name="T22" fmla="+- 0 985 -397"/>
                              <a:gd name="T23" fmla="*/ 985 h 2764"/>
                              <a:gd name="T24" fmla="+- 0 9914 7877"/>
                              <a:gd name="T25" fmla="*/ T24 w 2764"/>
                              <a:gd name="T26" fmla="+- 0 767 -397"/>
                              <a:gd name="T27" fmla="*/ 767 h 2764"/>
                              <a:gd name="T28" fmla="+- 0 9816 7877"/>
                              <a:gd name="T29" fmla="*/ T28 w 2764"/>
                              <a:gd name="T30" fmla="+- 0 577 -397"/>
                              <a:gd name="T31" fmla="*/ 577 h 2764"/>
                              <a:gd name="T32" fmla="+- 0 9666 7877"/>
                              <a:gd name="T33" fmla="*/ T32 w 2764"/>
                              <a:gd name="T34" fmla="+- 0 428 -397"/>
                              <a:gd name="T35" fmla="*/ 428 h 2764"/>
                              <a:gd name="T36" fmla="+- 0 9477 7877"/>
                              <a:gd name="T37" fmla="*/ T36 w 2764"/>
                              <a:gd name="T38" fmla="+- 0 330 -397"/>
                              <a:gd name="T39" fmla="*/ 330 h 2764"/>
                              <a:gd name="T40" fmla="+- 0 9258 7877"/>
                              <a:gd name="T41" fmla="*/ T40 w 2764"/>
                              <a:gd name="T42" fmla="+- 0 294 -397"/>
                              <a:gd name="T43" fmla="*/ 294 h 2764"/>
                              <a:gd name="T44" fmla="+- 0 9423 7877"/>
                              <a:gd name="T45" fmla="*/ T44 w 2764"/>
                              <a:gd name="T46" fmla="+- 0 -387 -397"/>
                              <a:gd name="T47" fmla="*/ -387 h 2764"/>
                              <a:gd name="T48" fmla="+- 0 9664 7877"/>
                              <a:gd name="T49" fmla="*/ T48 w 2764"/>
                              <a:gd name="T50" fmla="+- 0 -335 -397"/>
                              <a:gd name="T51" fmla="*/ -335 h 2764"/>
                              <a:gd name="T52" fmla="+- 0 9893 7877"/>
                              <a:gd name="T53" fmla="*/ T52 w 2764"/>
                              <a:gd name="T54" fmla="+- 0 -242 -397"/>
                              <a:gd name="T55" fmla="*/ -242 h 2764"/>
                              <a:gd name="T56" fmla="+- 0 10084 7877"/>
                              <a:gd name="T57" fmla="*/ T56 w 2764"/>
                              <a:gd name="T58" fmla="+- 0 -123 -397"/>
                              <a:gd name="T59" fmla="*/ -123 h 2764"/>
                              <a:gd name="T60" fmla="+- 0 10249 7877"/>
                              <a:gd name="T61" fmla="*/ T60 w 2764"/>
                              <a:gd name="T62" fmla="+- 0 22 -397"/>
                              <a:gd name="T63" fmla="*/ 22 h 2764"/>
                              <a:gd name="T64" fmla="+- 0 10386 7877"/>
                              <a:gd name="T65" fmla="*/ T64 w 2764"/>
                              <a:gd name="T66" fmla="+- 0 187 -397"/>
                              <a:gd name="T67" fmla="*/ 187 h 2764"/>
                              <a:gd name="T68" fmla="+- 0 10495 7877"/>
                              <a:gd name="T69" fmla="*/ T68 w 2764"/>
                              <a:gd name="T70" fmla="+- 0 370 -397"/>
                              <a:gd name="T71" fmla="*/ 370 h 2764"/>
                              <a:gd name="T72" fmla="+- 0 10575 7877"/>
                              <a:gd name="T73" fmla="*/ T72 w 2764"/>
                              <a:gd name="T74" fmla="+- 0 567 -397"/>
                              <a:gd name="T75" fmla="*/ 567 h 2764"/>
                              <a:gd name="T76" fmla="+- 0 10623 7877"/>
                              <a:gd name="T77" fmla="*/ T76 w 2764"/>
                              <a:gd name="T78" fmla="+- 0 773 -397"/>
                              <a:gd name="T79" fmla="*/ 773 h 2764"/>
                              <a:gd name="T80" fmla="+- 0 10640 7877"/>
                              <a:gd name="T81" fmla="*/ T80 w 2764"/>
                              <a:gd name="T82" fmla="+- 0 985 -397"/>
                              <a:gd name="T83" fmla="*/ 985 h 2764"/>
                              <a:gd name="T84" fmla="+- 0 10623 7877"/>
                              <a:gd name="T85" fmla="*/ T84 w 2764"/>
                              <a:gd name="T86" fmla="+- 0 1200 -397"/>
                              <a:gd name="T87" fmla="*/ 1200 h 2764"/>
                              <a:gd name="T88" fmla="+- 0 10572 7877"/>
                              <a:gd name="T89" fmla="*/ T88 w 2764"/>
                              <a:gd name="T90" fmla="+- 0 1413 -397"/>
                              <a:gd name="T91" fmla="*/ 1413 h 2764"/>
                              <a:gd name="T92" fmla="+- 0 10485 7877"/>
                              <a:gd name="T93" fmla="*/ T92 w 2764"/>
                              <a:gd name="T94" fmla="+- 0 1620 -397"/>
                              <a:gd name="T95" fmla="*/ 1620 h 2764"/>
                              <a:gd name="T96" fmla="+- 0 9187 7877"/>
                              <a:gd name="T97" fmla="*/ T96 w 2764"/>
                              <a:gd name="T98" fmla="+- 0 2365 -397"/>
                              <a:gd name="T99" fmla="*/ 2365 h 2764"/>
                              <a:gd name="T100" fmla="+- 0 8972 7877"/>
                              <a:gd name="T101" fmla="*/ T100 w 2764"/>
                              <a:gd name="T102" fmla="+- 0 2337 -397"/>
                              <a:gd name="T103" fmla="*/ 2337 h 2764"/>
                              <a:gd name="T104" fmla="+- 0 8761 7877"/>
                              <a:gd name="T105" fmla="*/ T104 w 2764"/>
                              <a:gd name="T106" fmla="+- 0 2274 -397"/>
                              <a:gd name="T107" fmla="*/ 2274 h 2764"/>
                              <a:gd name="T108" fmla="+- 0 8557 7877"/>
                              <a:gd name="T109" fmla="*/ T108 w 2764"/>
                              <a:gd name="T110" fmla="+- 0 2175 -397"/>
                              <a:gd name="T111" fmla="*/ 2175 h 2764"/>
                              <a:gd name="T112" fmla="+- 0 8375 7877"/>
                              <a:gd name="T113" fmla="*/ T112 w 2764"/>
                              <a:gd name="T114" fmla="+- 0 2048 -397"/>
                              <a:gd name="T115" fmla="*/ 2048 h 2764"/>
                              <a:gd name="T116" fmla="+- 0 8219 7877"/>
                              <a:gd name="T117" fmla="*/ T116 w 2764"/>
                              <a:gd name="T118" fmla="+- 0 1896 -397"/>
                              <a:gd name="T119" fmla="*/ 1896 h 2764"/>
                              <a:gd name="T120" fmla="+- 0 8091 7877"/>
                              <a:gd name="T121" fmla="*/ T120 w 2764"/>
                              <a:gd name="T122" fmla="+- 0 1724 -397"/>
                              <a:gd name="T123" fmla="*/ 1724 h 2764"/>
                              <a:gd name="T124" fmla="+- 0 7991 7877"/>
                              <a:gd name="T125" fmla="*/ T124 w 2764"/>
                              <a:gd name="T126" fmla="+- 0 1536 -397"/>
                              <a:gd name="T127" fmla="*/ 1536 h 2764"/>
                              <a:gd name="T128" fmla="+- 0 7922 7877"/>
                              <a:gd name="T129" fmla="*/ T128 w 2764"/>
                              <a:gd name="T130" fmla="+- 0 1336 -397"/>
                              <a:gd name="T131" fmla="*/ 1336 h 2764"/>
                              <a:gd name="T132" fmla="+- 0 7884 7877"/>
                              <a:gd name="T133" fmla="*/ T132 w 2764"/>
                              <a:gd name="T134" fmla="+- 0 1127 -397"/>
                              <a:gd name="T135" fmla="*/ 1127 h 2764"/>
                              <a:gd name="T136" fmla="+- 0 7878 7877"/>
                              <a:gd name="T137" fmla="*/ T136 w 2764"/>
                              <a:gd name="T138" fmla="+- 0 914 -397"/>
                              <a:gd name="T139" fmla="*/ 914 h 2764"/>
                              <a:gd name="T140" fmla="+- 0 7906 7877"/>
                              <a:gd name="T141" fmla="*/ T140 w 2764"/>
                              <a:gd name="T142" fmla="+- 0 699 -397"/>
                              <a:gd name="T143" fmla="*/ 699 h 2764"/>
                              <a:gd name="T144" fmla="+- 0 7969 7877"/>
                              <a:gd name="T145" fmla="*/ T144 w 2764"/>
                              <a:gd name="T146" fmla="+- 0 488 -397"/>
                              <a:gd name="T147" fmla="*/ 488 h 2764"/>
                              <a:gd name="T148" fmla="+- 0 8645 7877"/>
                              <a:gd name="T149" fmla="*/ T148 w 2764"/>
                              <a:gd name="T150" fmla="+- 0 668 -397"/>
                              <a:gd name="T151" fmla="*/ 668 h 2764"/>
                              <a:gd name="T152" fmla="+- 0 8573 7877"/>
                              <a:gd name="T153" fmla="*/ T152 w 2764"/>
                              <a:gd name="T154" fmla="+- 0 903 -397"/>
                              <a:gd name="T155" fmla="*/ 903 h 2764"/>
                              <a:gd name="T156" fmla="+- 0 8584 7877"/>
                              <a:gd name="T157" fmla="*/ T156 w 2764"/>
                              <a:gd name="T158" fmla="+- 0 1133 -397"/>
                              <a:gd name="T159" fmla="*/ 1133 h 2764"/>
                              <a:gd name="T160" fmla="+- 0 8662 7877"/>
                              <a:gd name="T161" fmla="*/ T160 w 2764"/>
                              <a:gd name="T162" fmla="+- 0 1334 -397"/>
                              <a:gd name="T163" fmla="*/ 1334 h 2764"/>
                              <a:gd name="T164" fmla="+- 0 8795 7877"/>
                              <a:gd name="T165" fmla="*/ T164 w 2764"/>
                              <a:gd name="T166" fmla="+- 0 1498 -397"/>
                              <a:gd name="T167" fmla="*/ 1498 h 2764"/>
                              <a:gd name="T168" fmla="+- 0 8973 7877"/>
                              <a:gd name="T169" fmla="*/ T168 w 2764"/>
                              <a:gd name="T170" fmla="+- 0 1614 -397"/>
                              <a:gd name="T171" fmla="*/ 1614 h 2764"/>
                              <a:gd name="T172" fmla="+- 0 9183 7877"/>
                              <a:gd name="T173" fmla="*/ T172 w 2764"/>
                              <a:gd name="T174" fmla="+- 0 1672 -397"/>
                              <a:gd name="T175" fmla="*/ 1672 h 2764"/>
                              <a:gd name="T176" fmla="+- 0 10449 7877"/>
                              <a:gd name="T177" fmla="*/ T176 w 2764"/>
                              <a:gd name="T178" fmla="+- 0 1686 -397"/>
                              <a:gd name="T179" fmla="*/ 1686 h 2764"/>
                              <a:gd name="T180" fmla="+- 0 10321 7877"/>
                              <a:gd name="T181" fmla="*/ T180 w 2764"/>
                              <a:gd name="T182" fmla="+- 0 1869 -397"/>
                              <a:gd name="T183" fmla="*/ 1869 h 2764"/>
                              <a:gd name="T184" fmla="+- 0 10169 7877"/>
                              <a:gd name="T185" fmla="*/ T184 w 2764"/>
                              <a:gd name="T186" fmla="+- 0 2024 -397"/>
                              <a:gd name="T187" fmla="*/ 2024 h 2764"/>
                              <a:gd name="T188" fmla="+- 0 9997 7877"/>
                              <a:gd name="T189" fmla="*/ T188 w 2764"/>
                              <a:gd name="T190" fmla="+- 0 2152 -397"/>
                              <a:gd name="T191" fmla="*/ 2152 h 2764"/>
                              <a:gd name="T192" fmla="+- 0 9810 7877"/>
                              <a:gd name="T193" fmla="*/ T192 w 2764"/>
                              <a:gd name="T194" fmla="+- 0 2252 -397"/>
                              <a:gd name="T195" fmla="*/ 2252 h 2764"/>
                              <a:gd name="T196" fmla="+- 0 9609 7877"/>
                              <a:gd name="T197" fmla="*/ T196 w 2764"/>
                              <a:gd name="T198" fmla="+- 0 2321 -397"/>
                              <a:gd name="T199" fmla="*/ 2321 h 2764"/>
                              <a:gd name="T200" fmla="+- 0 9400 7877"/>
                              <a:gd name="T201" fmla="*/ T200 w 2764"/>
                              <a:gd name="T202" fmla="+- 0 2359 -397"/>
                              <a:gd name="T203" fmla="*/ 2359 h 27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2764" h="2764">
                                <a:moveTo>
                                  <a:pt x="2578" y="2073"/>
                                </a:moveTo>
                                <a:lnTo>
                                  <a:pt x="1381" y="2073"/>
                                </a:lnTo>
                                <a:lnTo>
                                  <a:pt x="1456" y="2069"/>
                                </a:lnTo>
                                <a:lnTo>
                                  <a:pt x="1529" y="2057"/>
                                </a:lnTo>
                                <a:lnTo>
                                  <a:pt x="1600" y="2038"/>
                                </a:lnTo>
                                <a:lnTo>
                                  <a:pt x="1666" y="2011"/>
                                </a:lnTo>
                                <a:lnTo>
                                  <a:pt x="1730" y="1979"/>
                                </a:lnTo>
                                <a:lnTo>
                                  <a:pt x="1789" y="1940"/>
                                </a:lnTo>
                                <a:lnTo>
                                  <a:pt x="1844" y="1895"/>
                                </a:lnTo>
                                <a:lnTo>
                                  <a:pt x="1894" y="1845"/>
                                </a:lnTo>
                                <a:lnTo>
                                  <a:pt x="1939" y="1790"/>
                                </a:lnTo>
                                <a:lnTo>
                                  <a:pt x="1978" y="1731"/>
                                </a:lnTo>
                                <a:lnTo>
                                  <a:pt x="2011" y="1667"/>
                                </a:lnTo>
                                <a:lnTo>
                                  <a:pt x="2037" y="1600"/>
                                </a:lnTo>
                                <a:lnTo>
                                  <a:pt x="2056" y="1530"/>
                                </a:lnTo>
                                <a:lnTo>
                                  <a:pt x="2068" y="1457"/>
                                </a:lnTo>
                                <a:lnTo>
                                  <a:pt x="2072" y="1382"/>
                                </a:lnTo>
                                <a:lnTo>
                                  <a:pt x="2068" y="1307"/>
                                </a:lnTo>
                                <a:lnTo>
                                  <a:pt x="2056" y="1234"/>
                                </a:lnTo>
                                <a:lnTo>
                                  <a:pt x="2037" y="1164"/>
                                </a:lnTo>
                                <a:lnTo>
                                  <a:pt x="2011" y="1097"/>
                                </a:lnTo>
                                <a:lnTo>
                                  <a:pt x="1978" y="1034"/>
                                </a:lnTo>
                                <a:lnTo>
                                  <a:pt x="1939" y="974"/>
                                </a:lnTo>
                                <a:lnTo>
                                  <a:pt x="1894" y="919"/>
                                </a:lnTo>
                                <a:lnTo>
                                  <a:pt x="1844" y="869"/>
                                </a:lnTo>
                                <a:lnTo>
                                  <a:pt x="1789" y="825"/>
                                </a:lnTo>
                                <a:lnTo>
                                  <a:pt x="1730" y="786"/>
                                </a:lnTo>
                                <a:lnTo>
                                  <a:pt x="1666" y="753"/>
                                </a:lnTo>
                                <a:lnTo>
                                  <a:pt x="1600" y="727"/>
                                </a:lnTo>
                                <a:lnTo>
                                  <a:pt x="1529" y="707"/>
                                </a:lnTo>
                                <a:lnTo>
                                  <a:pt x="1456" y="696"/>
                                </a:lnTo>
                                <a:lnTo>
                                  <a:pt x="1381" y="691"/>
                                </a:lnTo>
                                <a:lnTo>
                                  <a:pt x="1381" y="0"/>
                                </a:lnTo>
                                <a:lnTo>
                                  <a:pt x="1464" y="3"/>
                                </a:lnTo>
                                <a:lnTo>
                                  <a:pt x="1546" y="10"/>
                                </a:lnTo>
                                <a:lnTo>
                                  <a:pt x="1627" y="23"/>
                                </a:lnTo>
                                <a:lnTo>
                                  <a:pt x="1708" y="40"/>
                                </a:lnTo>
                                <a:lnTo>
                                  <a:pt x="1787" y="62"/>
                                </a:lnTo>
                                <a:lnTo>
                                  <a:pt x="1865" y="88"/>
                                </a:lnTo>
                                <a:lnTo>
                                  <a:pt x="1942" y="119"/>
                                </a:lnTo>
                                <a:lnTo>
                                  <a:pt x="2016" y="155"/>
                                </a:lnTo>
                                <a:lnTo>
                                  <a:pt x="2083" y="192"/>
                                </a:lnTo>
                                <a:lnTo>
                                  <a:pt x="2146" y="232"/>
                                </a:lnTo>
                                <a:lnTo>
                                  <a:pt x="2207" y="274"/>
                                </a:lnTo>
                                <a:lnTo>
                                  <a:pt x="2265" y="320"/>
                                </a:lnTo>
                                <a:lnTo>
                                  <a:pt x="2320" y="368"/>
                                </a:lnTo>
                                <a:lnTo>
                                  <a:pt x="2372" y="419"/>
                                </a:lnTo>
                                <a:lnTo>
                                  <a:pt x="2421" y="472"/>
                                </a:lnTo>
                                <a:lnTo>
                                  <a:pt x="2466" y="527"/>
                                </a:lnTo>
                                <a:lnTo>
                                  <a:pt x="2509" y="584"/>
                                </a:lnTo>
                                <a:lnTo>
                                  <a:pt x="2549" y="643"/>
                                </a:lnTo>
                                <a:lnTo>
                                  <a:pt x="2585" y="704"/>
                                </a:lnTo>
                                <a:lnTo>
                                  <a:pt x="2618" y="767"/>
                                </a:lnTo>
                                <a:lnTo>
                                  <a:pt x="2648" y="831"/>
                                </a:lnTo>
                                <a:lnTo>
                                  <a:pt x="2675" y="897"/>
                                </a:lnTo>
                                <a:lnTo>
                                  <a:pt x="2698" y="964"/>
                                </a:lnTo>
                                <a:lnTo>
                                  <a:pt x="2717" y="1031"/>
                                </a:lnTo>
                                <a:lnTo>
                                  <a:pt x="2734" y="1100"/>
                                </a:lnTo>
                                <a:lnTo>
                                  <a:pt x="2746" y="1170"/>
                                </a:lnTo>
                                <a:lnTo>
                                  <a:pt x="2756" y="1240"/>
                                </a:lnTo>
                                <a:lnTo>
                                  <a:pt x="2761" y="1311"/>
                                </a:lnTo>
                                <a:lnTo>
                                  <a:pt x="2763" y="1382"/>
                                </a:lnTo>
                                <a:lnTo>
                                  <a:pt x="2761" y="1454"/>
                                </a:lnTo>
                                <a:lnTo>
                                  <a:pt x="2756" y="1525"/>
                                </a:lnTo>
                                <a:lnTo>
                                  <a:pt x="2746" y="1597"/>
                                </a:lnTo>
                                <a:lnTo>
                                  <a:pt x="2733" y="1668"/>
                                </a:lnTo>
                                <a:lnTo>
                                  <a:pt x="2716" y="1739"/>
                                </a:lnTo>
                                <a:lnTo>
                                  <a:pt x="2695" y="1810"/>
                                </a:lnTo>
                                <a:lnTo>
                                  <a:pt x="2670" y="1880"/>
                                </a:lnTo>
                                <a:lnTo>
                                  <a:pt x="2641" y="1949"/>
                                </a:lnTo>
                                <a:lnTo>
                                  <a:pt x="2608" y="2017"/>
                                </a:lnTo>
                                <a:lnTo>
                                  <a:pt x="2578" y="2073"/>
                                </a:lnTo>
                                <a:close/>
                                <a:moveTo>
                                  <a:pt x="1381" y="2764"/>
                                </a:moveTo>
                                <a:lnTo>
                                  <a:pt x="1310" y="2762"/>
                                </a:lnTo>
                                <a:lnTo>
                                  <a:pt x="1238" y="2756"/>
                                </a:lnTo>
                                <a:lnTo>
                                  <a:pt x="1167" y="2747"/>
                                </a:lnTo>
                                <a:lnTo>
                                  <a:pt x="1095" y="2734"/>
                                </a:lnTo>
                                <a:lnTo>
                                  <a:pt x="1024" y="2717"/>
                                </a:lnTo>
                                <a:lnTo>
                                  <a:pt x="954" y="2696"/>
                                </a:lnTo>
                                <a:lnTo>
                                  <a:pt x="884" y="2671"/>
                                </a:lnTo>
                                <a:lnTo>
                                  <a:pt x="815" y="2642"/>
                                </a:lnTo>
                                <a:lnTo>
                                  <a:pt x="747" y="2609"/>
                                </a:lnTo>
                                <a:lnTo>
                                  <a:pt x="680" y="2572"/>
                                </a:lnTo>
                                <a:lnTo>
                                  <a:pt x="617" y="2533"/>
                                </a:lnTo>
                                <a:lnTo>
                                  <a:pt x="556" y="2490"/>
                                </a:lnTo>
                                <a:lnTo>
                                  <a:pt x="498" y="2445"/>
                                </a:lnTo>
                                <a:lnTo>
                                  <a:pt x="443" y="2396"/>
                                </a:lnTo>
                                <a:lnTo>
                                  <a:pt x="391" y="2346"/>
                                </a:lnTo>
                                <a:lnTo>
                                  <a:pt x="342" y="2293"/>
                                </a:lnTo>
                                <a:lnTo>
                                  <a:pt x="296" y="2238"/>
                                </a:lnTo>
                                <a:lnTo>
                                  <a:pt x="253" y="2180"/>
                                </a:lnTo>
                                <a:lnTo>
                                  <a:pt x="214" y="2121"/>
                                </a:lnTo>
                                <a:lnTo>
                                  <a:pt x="177" y="2060"/>
                                </a:lnTo>
                                <a:lnTo>
                                  <a:pt x="144" y="1997"/>
                                </a:lnTo>
                                <a:lnTo>
                                  <a:pt x="114" y="1933"/>
                                </a:lnTo>
                                <a:lnTo>
                                  <a:pt x="88" y="1868"/>
                                </a:lnTo>
                                <a:lnTo>
                                  <a:pt x="65" y="1801"/>
                                </a:lnTo>
                                <a:lnTo>
                                  <a:pt x="45" y="1733"/>
                                </a:lnTo>
                                <a:lnTo>
                                  <a:pt x="29" y="1664"/>
                                </a:lnTo>
                                <a:lnTo>
                                  <a:pt x="16" y="1594"/>
                                </a:lnTo>
                                <a:lnTo>
                                  <a:pt x="7" y="1524"/>
                                </a:lnTo>
                                <a:lnTo>
                                  <a:pt x="1" y="1453"/>
                                </a:lnTo>
                                <a:lnTo>
                                  <a:pt x="0" y="1382"/>
                                </a:lnTo>
                                <a:lnTo>
                                  <a:pt x="1" y="1311"/>
                                </a:lnTo>
                                <a:lnTo>
                                  <a:pt x="7" y="1239"/>
                                </a:lnTo>
                                <a:lnTo>
                                  <a:pt x="16" y="1168"/>
                                </a:lnTo>
                                <a:lnTo>
                                  <a:pt x="29" y="1096"/>
                                </a:lnTo>
                                <a:lnTo>
                                  <a:pt x="47" y="1025"/>
                                </a:lnTo>
                                <a:lnTo>
                                  <a:pt x="68" y="955"/>
                                </a:lnTo>
                                <a:lnTo>
                                  <a:pt x="92" y="885"/>
                                </a:lnTo>
                                <a:lnTo>
                                  <a:pt x="121" y="816"/>
                                </a:lnTo>
                                <a:lnTo>
                                  <a:pt x="154" y="747"/>
                                </a:lnTo>
                                <a:lnTo>
                                  <a:pt x="768" y="1065"/>
                                </a:lnTo>
                                <a:lnTo>
                                  <a:pt x="734" y="1140"/>
                                </a:lnTo>
                                <a:lnTo>
                                  <a:pt x="710" y="1219"/>
                                </a:lnTo>
                                <a:lnTo>
                                  <a:pt x="696" y="1300"/>
                                </a:lnTo>
                                <a:lnTo>
                                  <a:pt x="691" y="1382"/>
                                </a:lnTo>
                                <a:lnTo>
                                  <a:pt x="695" y="1457"/>
                                </a:lnTo>
                                <a:lnTo>
                                  <a:pt x="707" y="1530"/>
                                </a:lnTo>
                                <a:lnTo>
                                  <a:pt x="726" y="1600"/>
                                </a:lnTo>
                                <a:lnTo>
                                  <a:pt x="752" y="1667"/>
                                </a:lnTo>
                                <a:lnTo>
                                  <a:pt x="785" y="1731"/>
                                </a:lnTo>
                                <a:lnTo>
                                  <a:pt x="824" y="1790"/>
                                </a:lnTo>
                                <a:lnTo>
                                  <a:pt x="869" y="1845"/>
                                </a:lnTo>
                                <a:lnTo>
                                  <a:pt x="918" y="1895"/>
                                </a:lnTo>
                                <a:lnTo>
                                  <a:pt x="973" y="1940"/>
                                </a:lnTo>
                                <a:lnTo>
                                  <a:pt x="1033" y="1979"/>
                                </a:lnTo>
                                <a:lnTo>
                                  <a:pt x="1096" y="2011"/>
                                </a:lnTo>
                                <a:lnTo>
                                  <a:pt x="1163" y="2038"/>
                                </a:lnTo>
                                <a:lnTo>
                                  <a:pt x="1233" y="2057"/>
                                </a:lnTo>
                                <a:lnTo>
                                  <a:pt x="1306" y="2069"/>
                                </a:lnTo>
                                <a:lnTo>
                                  <a:pt x="1381" y="2073"/>
                                </a:lnTo>
                                <a:lnTo>
                                  <a:pt x="2578" y="2073"/>
                                </a:lnTo>
                                <a:lnTo>
                                  <a:pt x="2572" y="2083"/>
                                </a:lnTo>
                                <a:lnTo>
                                  <a:pt x="2532" y="2147"/>
                                </a:lnTo>
                                <a:lnTo>
                                  <a:pt x="2489" y="2208"/>
                                </a:lnTo>
                                <a:lnTo>
                                  <a:pt x="2444" y="2266"/>
                                </a:lnTo>
                                <a:lnTo>
                                  <a:pt x="2396" y="2320"/>
                                </a:lnTo>
                                <a:lnTo>
                                  <a:pt x="2345" y="2372"/>
                                </a:lnTo>
                                <a:lnTo>
                                  <a:pt x="2292" y="2421"/>
                                </a:lnTo>
                                <a:lnTo>
                                  <a:pt x="2237" y="2467"/>
                                </a:lnTo>
                                <a:lnTo>
                                  <a:pt x="2180" y="2510"/>
                                </a:lnTo>
                                <a:lnTo>
                                  <a:pt x="2120" y="2549"/>
                                </a:lnTo>
                                <a:lnTo>
                                  <a:pt x="2059" y="2586"/>
                                </a:lnTo>
                                <a:lnTo>
                                  <a:pt x="1997" y="2619"/>
                                </a:lnTo>
                                <a:lnTo>
                                  <a:pt x="1933" y="2649"/>
                                </a:lnTo>
                                <a:lnTo>
                                  <a:pt x="1867" y="2675"/>
                                </a:lnTo>
                                <a:lnTo>
                                  <a:pt x="1800" y="2698"/>
                                </a:lnTo>
                                <a:lnTo>
                                  <a:pt x="1732" y="2718"/>
                                </a:lnTo>
                                <a:lnTo>
                                  <a:pt x="1663" y="2734"/>
                                </a:lnTo>
                                <a:lnTo>
                                  <a:pt x="1594" y="2747"/>
                                </a:lnTo>
                                <a:lnTo>
                                  <a:pt x="1523" y="2756"/>
                                </a:lnTo>
                                <a:lnTo>
                                  <a:pt x="1453" y="2762"/>
                                </a:lnTo>
                                <a:lnTo>
                                  <a:pt x="1381" y="2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499183" name="Freeform 665"/>
                        <wps:cNvSpPr>
                          <a:spLocks/>
                        </wps:cNvSpPr>
                        <wps:spPr bwMode="auto">
                          <a:xfrm>
                            <a:off x="8031" y="-397"/>
                            <a:ext cx="1227" cy="1065"/>
                          </a:xfrm>
                          <a:custGeom>
                            <a:avLst/>
                            <a:gdLst>
                              <a:gd name="T0" fmla="+- 0 8645 8031"/>
                              <a:gd name="T1" fmla="*/ T0 w 1227"/>
                              <a:gd name="T2" fmla="+- 0 668 -397"/>
                              <a:gd name="T3" fmla="*/ 668 h 1065"/>
                              <a:gd name="T4" fmla="+- 0 8031 8031"/>
                              <a:gd name="T5" fmla="*/ T4 w 1227"/>
                              <a:gd name="T6" fmla="+- 0 350 -397"/>
                              <a:gd name="T7" fmla="*/ 350 h 1065"/>
                              <a:gd name="T8" fmla="+- 0 8069 8031"/>
                              <a:gd name="T9" fmla="*/ T8 w 1227"/>
                              <a:gd name="T10" fmla="+- 0 283 -397"/>
                              <a:gd name="T11" fmla="*/ 283 h 1065"/>
                              <a:gd name="T12" fmla="+- 0 8110 8031"/>
                              <a:gd name="T13" fmla="*/ T12 w 1227"/>
                              <a:gd name="T14" fmla="+- 0 218 -397"/>
                              <a:gd name="T15" fmla="*/ 218 h 1065"/>
                              <a:gd name="T16" fmla="+- 0 8154 8031"/>
                              <a:gd name="T17" fmla="*/ T16 w 1227"/>
                              <a:gd name="T18" fmla="+- 0 156 -397"/>
                              <a:gd name="T19" fmla="*/ 156 h 1065"/>
                              <a:gd name="T20" fmla="+- 0 8201 8031"/>
                              <a:gd name="T21" fmla="*/ T20 w 1227"/>
                              <a:gd name="T22" fmla="+- 0 96 -397"/>
                              <a:gd name="T23" fmla="*/ 96 h 1065"/>
                              <a:gd name="T24" fmla="+- 0 8251 8031"/>
                              <a:gd name="T25" fmla="*/ T24 w 1227"/>
                              <a:gd name="T26" fmla="+- 0 40 -397"/>
                              <a:gd name="T27" fmla="*/ 40 h 1065"/>
                              <a:gd name="T28" fmla="+- 0 8304 8031"/>
                              <a:gd name="T29" fmla="*/ T28 w 1227"/>
                              <a:gd name="T30" fmla="+- 0 -13 -397"/>
                              <a:gd name="T31" fmla="*/ -13 h 1065"/>
                              <a:gd name="T32" fmla="+- 0 8359 8031"/>
                              <a:gd name="T33" fmla="*/ T32 w 1227"/>
                              <a:gd name="T34" fmla="+- 0 -64 -397"/>
                              <a:gd name="T35" fmla="*/ -64 h 1065"/>
                              <a:gd name="T36" fmla="+- 0 8417 8031"/>
                              <a:gd name="T37" fmla="*/ T36 w 1227"/>
                              <a:gd name="T38" fmla="+- 0 -111 -397"/>
                              <a:gd name="T39" fmla="*/ -111 h 1065"/>
                              <a:gd name="T40" fmla="+- 0 8478 8031"/>
                              <a:gd name="T41" fmla="*/ T40 w 1227"/>
                              <a:gd name="T42" fmla="+- 0 -155 -397"/>
                              <a:gd name="T43" fmla="*/ -155 h 1065"/>
                              <a:gd name="T44" fmla="+- 0 8540 8031"/>
                              <a:gd name="T45" fmla="*/ T44 w 1227"/>
                              <a:gd name="T46" fmla="+- 0 -195 -397"/>
                              <a:gd name="T47" fmla="*/ -195 h 1065"/>
                              <a:gd name="T48" fmla="+- 0 8605 8031"/>
                              <a:gd name="T49" fmla="*/ T48 w 1227"/>
                              <a:gd name="T50" fmla="+- 0 -232 -397"/>
                              <a:gd name="T51" fmla="*/ -232 h 1065"/>
                              <a:gd name="T52" fmla="+- 0 8672 8031"/>
                              <a:gd name="T53" fmla="*/ T52 w 1227"/>
                              <a:gd name="T54" fmla="+- 0 -266 -397"/>
                              <a:gd name="T55" fmla="*/ -266 h 1065"/>
                              <a:gd name="T56" fmla="+- 0 8740 8031"/>
                              <a:gd name="T57" fmla="*/ T56 w 1227"/>
                              <a:gd name="T58" fmla="+- 0 -296 -397"/>
                              <a:gd name="T59" fmla="*/ -296 h 1065"/>
                              <a:gd name="T60" fmla="+- 0 8810 8031"/>
                              <a:gd name="T61" fmla="*/ T60 w 1227"/>
                              <a:gd name="T62" fmla="+- 0 -322 -397"/>
                              <a:gd name="T63" fmla="*/ -322 h 1065"/>
                              <a:gd name="T64" fmla="+- 0 8882 8031"/>
                              <a:gd name="T65" fmla="*/ T64 w 1227"/>
                              <a:gd name="T66" fmla="+- 0 -344 -397"/>
                              <a:gd name="T67" fmla="*/ -344 h 1065"/>
                              <a:gd name="T68" fmla="+- 0 8955 8031"/>
                              <a:gd name="T69" fmla="*/ T68 w 1227"/>
                              <a:gd name="T70" fmla="+- 0 -363 -397"/>
                              <a:gd name="T71" fmla="*/ -363 h 1065"/>
                              <a:gd name="T72" fmla="+- 0 9029 8031"/>
                              <a:gd name="T73" fmla="*/ T72 w 1227"/>
                              <a:gd name="T74" fmla="+- 0 -377 -397"/>
                              <a:gd name="T75" fmla="*/ -377 h 1065"/>
                              <a:gd name="T76" fmla="+- 0 9105 8031"/>
                              <a:gd name="T77" fmla="*/ T76 w 1227"/>
                              <a:gd name="T78" fmla="+- 0 -388 -397"/>
                              <a:gd name="T79" fmla="*/ -388 h 1065"/>
                              <a:gd name="T80" fmla="+- 0 9181 8031"/>
                              <a:gd name="T81" fmla="*/ T80 w 1227"/>
                              <a:gd name="T82" fmla="+- 0 -394 -397"/>
                              <a:gd name="T83" fmla="*/ -394 h 1065"/>
                              <a:gd name="T84" fmla="+- 0 9258 8031"/>
                              <a:gd name="T85" fmla="*/ T84 w 1227"/>
                              <a:gd name="T86" fmla="+- 0 -397 -397"/>
                              <a:gd name="T87" fmla="*/ -397 h 1065"/>
                              <a:gd name="T88" fmla="+- 0 9258 8031"/>
                              <a:gd name="T89" fmla="*/ T88 w 1227"/>
                              <a:gd name="T90" fmla="+- 0 294 -397"/>
                              <a:gd name="T91" fmla="*/ 294 h 1065"/>
                              <a:gd name="T92" fmla="+- 0 9181 8031"/>
                              <a:gd name="T93" fmla="*/ T92 w 1227"/>
                              <a:gd name="T94" fmla="+- 0 299 -397"/>
                              <a:gd name="T95" fmla="*/ 299 h 1065"/>
                              <a:gd name="T96" fmla="+- 0 9107 8031"/>
                              <a:gd name="T97" fmla="*/ T96 w 1227"/>
                              <a:gd name="T98" fmla="+- 0 311 -397"/>
                              <a:gd name="T99" fmla="*/ 311 h 1065"/>
                              <a:gd name="T100" fmla="+- 0 9034 8031"/>
                              <a:gd name="T101" fmla="*/ T100 w 1227"/>
                              <a:gd name="T102" fmla="+- 0 332 -397"/>
                              <a:gd name="T103" fmla="*/ 332 h 1065"/>
                              <a:gd name="T104" fmla="+- 0 8965 8031"/>
                              <a:gd name="T105" fmla="*/ T104 w 1227"/>
                              <a:gd name="T106" fmla="+- 0 360 -397"/>
                              <a:gd name="T107" fmla="*/ 360 h 1065"/>
                              <a:gd name="T108" fmla="+- 0 8899 8031"/>
                              <a:gd name="T109" fmla="*/ T108 w 1227"/>
                              <a:gd name="T110" fmla="+- 0 395 -397"/>
                              <a:gd name="T111" fmla="*/ 395 h 1065"/>
                              <a:gd name="T112" fmla="+- 0 8838 8031"/>
                              <a:gd name="T113" fmla="*/ T112 w 1227"/>
                              <a:gd name="T114" fmla="+- 0 437 -397"/>
                              <a:gd name="T115" fmla="*/ 437 h 1065"/>
                              <a:gd name="T116" fmla="+- 0 8781 8031"/>
                              <a:gd name="T117" fmla="*/ T116 w 1227"/>
                              <a:gd name="T118" fmla="+- 0 486 -397"/>
                              <a:gd name="T119" fmla="*/ 486 h 1065"/>
                              <a:gd name="T120" fmla="+- 0 8730 8031"/>
                              <a:gd name="T121" fmla="*/ T120 w 1227"/>
                              <a:gd name="T122" fmla="+- 0 541 -397"/>
                              <a:gd name="T123" fmla="*/ 541 h 1065"/>
                              <a:gd name="T124" fmla="+- 0 8684 8031"/>
                              <a:gd name="T125" fmla="*/ T124 w 1227"/>
                              <a:gd name="T126" fmla="+- 0 602 -397"/>
                              <a:gd name="T127" fmla="*/ 602 h 1065"/>
                              <a:gd name="T128" fmla="+- 0 8645 8031"/>
                              <a:gd name="T129" fmla="*/ T128 w 1227"/>
                              <a:gd name="T130" fmla="+- 0 668 -397"/>
                              <a:gd name="T131" fmla="*/ 668 h 10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227" h="1065">
                                <a:moveTo>
                                  <a:pt x="614" y="1065"/>
                                </a:moveTo>
                                <a:lnTo>
                                  <a:pt x="0" y="747"/>
                                </a:lnTo>
                                <a:lnTo>
                                  <a:pt x="38" y="680"/>
                                </a:lnTo>
                                <a:lnTo>
                                  <a:pt x="79" y="615"/>
                                </a:lnTo>
                                <a:lnTo>
                                  <a:pt x="123" y="553"/>
                                </a:lnTo>
                                <a:lnTo>
                                  <a:pt x="170" y="493"/>
                                </a:lnTo>
                                <a:lnTo>
                                  <a:pt x="220" y="437"/>
                                </a:lnTo>
                                <a:lnTo>
                                  <a:pt x="273" y="384"/>
                                </a:lnTo>
                                <a:lnTo>
                                  <a:pt x="328" y="333"/>
                                </a:lnTo>
                                <a:lnTo>
                                  <a:pt x="386" y="286"/>
                                </a:lnTo>
                                <a:lnTo>
                                  <a:pt x="447" y="242"/>
                                </a:lnTo>
                                <a:lnTo>
                                  <a:pt x="509" y="202"/>
                                </a:lnTo>
                                <a:lnTo>
                                  <a:pt x="574" y="165"/>
                                </a:lnTo>
                                <a:lnTo>
                                  <a:pt x="641" y="131"/>
                                </a:lnTo>
                                <a:lnTo>
                                  <a:pt x="709" y="101"/>
                                </a:lnTo>
                                <a:lnTo>
                                  <a:pt x="779" y="75"/>
                                </a:lnTo>
                                <a:lnTo>
                                  <a:pt x="851" y="53"/>
                                </a:lnTo>
                                <a:lnTo>
                                  <a:pt x="924" y="34"/>
                                </a:lnTo>
                                <a:lnTo>
                                  <a:pt x="998" y="20"/>
                                </a:lnTo>
                                <a:lnTo>
                                  <a:pt x="1074" y="9"/>
                                </a:lnTo>
                                <a:lnTo>
                                  <a:pt x="1150" y="3"/>
                                </a:lnTo>
                                <a:lnTo>
                                  <a:pt x="1227" y="0"/>
                                </a:lnTo>
                                <a:lnTo>
                                  <a:pt x="1227" y="691"/>
                                </a:lnTo>
                                <a:lnTo>
                                  <a:pt x="1150" y="696"/>
                                </a:lnTo>
                                <a:lnTo>
                                  <a:pt x="1076" y="708"/>
                                </a:lnTo>
                                <a:lnTo>
                                  <a:pt x="1003" y="729"/>
                                </a:lnTo>
                                <a:lnTo>
                                  <a:pt x="934" y="757"/>
                                </a:lnTo>
                                <a:lnTo>
                                  <a:pt x="868" y="792"/>
                                </a:lnTo>
                                <a:lnTo>
                                  <a:pt x="807" y="834"/>
                                </a:lnTo>
                                <a:lnTo>
                                  <a:pt x="750" y="883"/>
                                </a:lnTo>
                                <a:lnTo>
                                  <a:pt x="699" y="938"/>
                                </a:lnTo>
                                <a:lnTo>
                                  <a:pt x="653" y="999"/>
                                </a:lnTo>
                                <a:lnTo>
                                  <a:pt x="614" y="1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B1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8490108" name="AutoShape 664"/>
                        <wps:cNvSpPr>
                          <a:spLocks/>
                        </wps:cNvSpPr>
                        <wps:spPr bwMode="auto">
                          <a:xfrm>
                            <a:off x="9554" y="2131"/>
                            <a:ext cx="2168" cy="836"/>
                          </a:xfrm>
                          <a:custGeom>
                            <a:avLst/>
                            <a:gdLst>
                              <a:gd name="T0" fmla="+- 0 11722 9555"/>
                              <a:gd name="T1" fmla="*/ T0 w 2168"/>
                              <a:gd name="T2" fmla="+- 0 2312 2132"/>
                              <a:gd name="T3" fmla="*/ 2312 h 836"/>
                              <a:gd name="T4" fmla="+- 0 9912 9555"/>
                              <a:gd name="T5" fmla="*/ T4 w 2168"/>
                              <a:gd name="T6" fmla="+- 0 2312 2132"/>
                              <a:gd name="T7" fmla="*/ 2312 h 836"/>
                              <a:gd name="T8" fmla="+- 0 9908 9555"/>
                              <a:gd name="T9" fmla="*/ T8 w 2168"/>
                              <a:gd name="T10" fmla="+- 0 2132 2132"/>
                              <a:gd name="T11" fmla="*/ 2132 h 836"/>
                              <a:gd name="T12" fmla="+- 0 11722 9555"/>
                              <a:gd name="T13" fmla="*/ T12 w 2168"/>
                              <a:gd name="T14" fmla="+- 0 2132 2132"/>
                              <a:gd name="T15" fmla="*/ 2132 h 836"/>
                              <a:gd name="T16" fmla="+- 0 11722 9555"/>
                              <a:gd name="T17" fmla="*/ T16 w 2168"/>
                              <a:gd name="T18" fmla="+- 0 2312 2132"/>
                              <a:gd name="T19" fmla="*/ 2312 h 836"/>
                              <a:gd name="T20" fmla="+- 0 11722 9555"/>
                              <a:gd name="T21" fmla="*/ T20 w 2168"/>
                              <a:gd name="T22" fmla="+- 0 2968 2132"/>
                              <a:gd name="T23" fmla="*/ 2968 h 836"/>
                              <a:gd name="T24" fmla="+- 0 9908 9555"/>
                              <a:gd name="T25" fmla="*/ T24 w 2168"/>
                              <a:gd name="T26" fmla="+- 0 2968 2132"/>
                              <a:gd name="T27" fmla="*/ 2968 h 836"/>
                              <a:gd name="T28" fmla="+- 0 9914 9555"/>
                              <a:gd name="T29" fmla="*/ T28 w 2168"/>
                              <a:gd name="T30" fmla="+- 0 2554 2132"/>
                              <a:gd name="T31" fmla="*/ 2554 h 836"/>
                              <a:gd name="T32" fmla="+- 0 9555 9555"/>
                              <a:gd name="T33" fmla="*/ T32 w 2168"/>
                              <a:gd name="T34" fmla="+- 0 2136 2132"/>
                              <a:gd name="T35" fmla="*/ 2136 h 836"/>
                              <a:gd name="T36" fmla="+- 0 9912 9555"/>
                              <a:gd name="T37" fmla="*/ T36 w 2168"/>
                              <a:gd name="T38" fmla="+- 0 2312 2132"/>
                              <a:gd name="T39" fmla="*/ 2312 h 836"/>
                              <a:gd name="T40" fmla="+- 0 11722 9555"/>
                              <a:gd name="T41" fmla="*/ T40 w 2168"/>
                              <a:gd name="T42" fmla="+- 0 2312 2132"/>
                              <a:gd name="T43" fmla="*/ 2312 h 836"/>
                              <a:gd name="T44" fmla="+- 0 11722 9555"/>
                              <a:gd name="T45" fmla="*/ T44 w 2168"/>
                              <a:gd name="T46" fmla="+- 0 2968 2132"/>
                              <a:gd name="T47" fmla="*/ 2968 h 8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68" h="836">
                                <a:moveTo>
                                  <a:pt x="2167" y="180"/>
                                </a:moveTo>
                                <a:lnTo>
                                  <a:pt x="357" y="180"/>
                                </a:lnTo>
                                <a:lnTo>
                                  <a:pt x="353" y="0"/>
                                </a:lnTo>
                                <a:lnTo>
                                  <a:pt x="2167" y="0"/>
                                </a:lnTo>
                                <a:lnTo>
                                  <a:pt x="2167" y="180"/>
                                </a:lnTo>
                                <a:close/>
                                <a:moveTo>
                                  <a:pt x="2167" y="836"/>
                                </a:moveTo>
                                <a:lnTo>
                                  <a:pt x="353" y="836"/>
                                </a:lnTo>
                                <a:lnTo>
                                  <a:pt x="359" y="422"/>
                                </a:lnTo>
                                <a:lnTo>
                                  <a:pt x="0" y="4"/>
                                </a:lnTo>
                                <a:lnTo>
                                  <a:pt x="357" y="180"/>
                                </a:lnTo>
                                <a:lnTo>
                                  <a:pt x="2167" y="180"/>
                                </a:lnTo>
                                <a:lnTo>
                                  <a:pt x="2167" y="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BD76F" id="Group 663" o:spid="_x0000_s1026" style="position:absolute;margin-left:393.85pt;margin-top:-19.85pt;width:192.3pt;height:168.25pt;z-index:-24819712;mso-position-horizontal-relative:page" coordorigin="7877,-397" coordsize="3846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">
                <v:shape id="AutoShape 666" o:spid="_x0000_s1027" style="position:absolute;left:7876;top:-397;width:2764;height:2764;visibility:visible;mso-wrap-style:square;v-text-anchor:top" coordsize="2764,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" path="m2578,2073r-1197,l1456,2069r73,-12l1600,2038r66,-27l1730,1979r59,-39l1844,1895r50,-50l1939,1790r39,-59l2011,1667r26,-67l2056,1530r12,-73l2072,1382r-4,-75l2056,1234r-19,-70l2011,1097r-33,-63l1939,974r-45,-55l1844,869r-55,-44l1730,786r-64,-33l1600,727r-71,-20l1456,696r-75,-5l1381,r83,3l1546,10r81,13l1708,40r79,22l1865,88r77,31l2016,155r67,37l2146,232r61,42l2265,320r55,48l2372,419r49,53l2466,527r43,57l2549,643r36,61l2618,767r30,64l2675,897r23,67l2717,1031r17,69l2746,1170r10,70l2761,1311r2,71l2761,1454r-5,71l2746,1597r-13,71l2716,1739r-21,71l2670,1880r-29,69l2608,2017r-30,56xm1381,2764r-71,-2l1238,2756r-71,-9l1095,2734r-71,-17l954,2696r-70,-25l815,2642r-68,-33l680,2572r-63,-39l556,2490r-58,-45l443,2396r-52,-50l342,2293r-46,-55l253,2180r-39,-59l177,2060r-33,-63l114,1933,88,1868,65,1801,45,1733,29,1664,16,1594,7,1524,1,1453,,1382r1,-71l7,1239r9,-71l29,1096r18,-71l68,955,92,885r29,-69l154,747r614,318l734,1140r-24,79l696,1300r-5,82l695,1457r12,73l726,1600r26,67l785,1731r39,59l869,1845r49,50l973,1940r60,39l1096,2011r67,27l1233,2057r73,12l1381,2073r1197,l2572,2083r-40,64l2489,2208r-45,58l2396,2320r-51,52l2292,2421r-55,46l2180,2510r-60,39l2059,2586r-62,33l1933,2649r-66,26l1800,2698r-68,20l1663,2734r-69,13l1523,2756r-70,6l1381,2764xe" fillcolor="#33799c" stroked="f">
                  <v:path arrowok="t" o:connecttype="custom" o:connectlocs="1456,1672;1600,1641;1789,1543;1939,1393;2037,1203;2072,985;2037,767;1939,577;1789,428;1600,330;1381,294;1546,-387;1787,-335;2016,-242;2207,-123;2372,22;2509,187;2618,370;2698,567;2746,773;2763,985;2746,1200;2695,1413;2608,1620;1310,2365;1095,2337;884,2274;680,2175;498,2048;342,1896;214,1724;114,1536;45,1336;7,1127;1,914;29,699;92,488;768,668;696,903;707,1133;785,1334;918,1498;1096,1614;1306,1672;2572,1686;2444,1869;2292,2024;2120,2152;1933,2252;1732,2321;1523,2359" o:connectangles="0,0,0,0,0,0,0,0,0,0,0,0,0,0,0,0,0,0,0,0,0,0,0,0,0,0,0,0,0,0,0,0,0,0,0,0,0,0,0,0,0,0,0,0,0,0,0,0,0,0,0"/>
                </v:shape>
                <v:shape id="Freeform 665" o:spid="_x0000_s1028" style="position:absolute;left:8031;top:-397;width:1227;height:1065;visibility:visible;mso-wrap-style:square;v-text-anchor:top" coordsize="1227,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" path="m614,1065l,747,38,680,79,615r44,-62l170,493r50,-56l273,384r55,-51l386,286r61,-44l509,202r65,-37l641,131r68,-30l779,75,851,53,924,34,998,20,1074,9r76,-6l1227,r,691l1150,696r-74,12l1003,729r-69,28l868,792r-61,42l750,883r-51,55l653,999r-39,66xe" fillcolor="#56b154" stroked="f">
                  <v:path arrowok="t" o:connecttype="custom" o:connectlocs="614,668;0,350;38,283;79,218;123,156;170,96;220,40;273,-13;328,-64;386,-111;447,-155;509,-195;574,-232;641,-266;709,-296;779,-322;851,-344;924,-363;998,-377;1074,-388;1150,-394;1227,-397;1227,294;1150,299;1076,311;1003,332;934,360;868,395;807,437;750,486;699,541;653,602;614,668" o:connectangles="0,0,0,0,0,0,0,0,0,0,0,0,0,0,0,0,0,0,0,0,0,0,0,0,0,0,0,0,0,0,0,0,0"/>
                </v:shape>
                <v:shape id="AutoShape 664" o:spid="_x0000_s1029" style="position:absolute;left:9554;top:2131;width:2168;height:836;visibility:visible;mso-wrap-style:square;v-text-anchor:top" coordsize="2168,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" path="m2167,180r-1810,l353,,2167,r,180xm2167,836r-1814,l359,422,,4,357,180r1810,l2167,836xe" fillcolor="#002134" stroked="f">
                  <v:path arrowok="t" o:connecttype="custom" o:connectlocs="2167,2312;357,2312;353,2132;2167,2132;2167,2312;2167,2968;353,2968;359,2554;0,2136;357,2312;2167,2312;2167,2968" o:connectangles="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8499840" behindDoc="1" locked="0" layoutInCell="1" allowOverlap="1" wp14:anchorId="04544783" wp14:editId="09F8DC93">
                <wp:simplePos x="0" y="0"/>
                <wp:positionH relativeFrom="page">
                  <wp:posOffset>5628005</wp:posOffset>
                </wp:positionH>
                <wp:positionV relativeFrom="paragraph">
                  <wp:posOffset>-1042035</wp:posOffset>
                </wp:positionV>
                <wp:extent cx="1764030" cy="678815"/>
                <wp:effectExtent l="0" t="0" r="0" b="0"/>
                <wp:wrapNone/>
                <wp:docPr id="651712414" name="AutoShape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64030" cy="678815"/>
                        </a:xfrm>
                        <a:custGeom>
                          <a:avLst/>
                          <a:gdLst>
                            <a:gd name="T0" fmla="+- 0 11641 8863"/>
                            <a:gd name="T1" fmla="*/ T0 w 2778"/>
                            <a:gd name="T2" fmla="+- 0 -572 -1641"/>
                            <a:gd name="T3" fmla="*/ -572 h 1069"/>
                            <a:gd name="T4" fmla="+- 0 9446 8863"/>
                            <a:gd name="T5" fmla="*/ T4 w 2778"/>
                            <a:gd name="T6" fmla="+- 0 -572 -1641"/>
                            <a:gd name="T7" fmla="*/ -572 h 1069"/>
                            <a:gd name="T8" fmla="+- 0 9446 8863"/>
                            <a:gd name="T9" fmla="*/ T8 w 2778"/>
                            <a:gd name="T10" fmla="+- 0 -753 -1641"/>
                            <a:gd name="T11" fmla="*/ -753 h 1069"/>
                            <a:gd name="T12" fmla="+- 0 9438 8863"/>
                            <a:gd name="T13" fmla="*/ T12 w 2778"/>
                            <a:gd name="T14" fmla="+- 0 -960 -1641"/>
                            <a:gd name="T15" fmla="*/ -960 h 1069"/>
                            <a:gd name="T16" fmla="+- 0 9442 8863"/>
                            <a:gd name="T17" fmla="*/ T16 w 2778"/>
                            <a:gd name="T18" fmla="+- 0 -1197 -1641"/>
                            <a:gd name="T19" fmla="*/ -1197 h 1069"/>
                            <a:gd name="T20" fmla="+- 0 8863 8863"/>
                            <a:gd name="T21" fmla="*/ T20 w 2778"/>
                            <a:gd name="T22" fmla="+- 0 -1641 -1641"/>
                            <a:gd name="T23" fmla="*/ -1641 h 1069"/>
                            <a:gd name="T24" fmla="+- 0 9445 8863"/>
                            <a:gd name="T25" fmla="*/ T24 w 2778"/>
                            <a:gd name="T26" fmla="+- 0 -1385 -1641"/>
                            <a:gd name="T27" fmla="*/ -1385 h 1069"/>
                            <a:gd name="T28" fmla="+- 0 11641 8863"/>
                            <a:gd name="T29" fmla="*/ T28 w 2778"/>
                            <a:gd name="T30" fmla="+- 0 -1385 -1641"/>
                            <a:gd name="T31" fmla="*/ -1385 h 1069"/>
                            <a:gd name="T32" fmla="+- 0 11641 8863"/>
                            <a:gd name="T33" fmla="*/ T32 w 2778"/>
                            <a:gd name="T34" fmla="+- 0 -572 -1641"/>
                            <a:gd name="T35" fmla="*/ -572 h 1069"/>
                            <a:gd name="T36" fmla="+- 0 11641 8863"/>
                            <a:gd name="T37" fmla="*/ T36 w 2778"/>
                            <a:gd name="T38" fmla="+- 0 -1385 -1641"/>
                            <a:gd name="T39" fmla="*/ -1385 h 1069"/>
                            <a:gd name="T40" fmla="+- 0 9445 8863"/>
                            <a:gd name="T41" fmla="*/ T40 w 2778"/>
                            <a:gd name="T42" fmla="+- 0 -1385 -1641"/>
                            <a:gd name="T43" fmla="*/ -1385 h 1069"/>
                            <a:gd name="T44" fmla="+- 0 9446 8863"/>
                            <a:gd name="T45" fmla="*/ T44 w 2778"/>
                            <a:gd name="T46" fmla="+- 0 -1466 -1641"/>
                            <a:gd name="T47" fmla="*/ -1466 h 1069"/>
                            <a:gd name="T48" fmla="+- 0 11641 8863"/>
                            <a:gd name="T49" fmla="*/ T48 w 2778"/>
                            <a:gd name="T50" fmla="+- 0 -1466 -1641"/>
                            <a:gd name="T51" fmla="*/ -1466 h 1069"/>
                            <a:gd name="T52" fmla="+- 0 11641 8863"/>
                            <a:gd name="T53" fmla="*/ T52 w 2778"/>
                            <a:gd name="T54" fmla="+- 0 -1385 -1641"/>
                            <a:gd name="T55" fmla="*/ -1385 h 10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2778" h="1069">
                              <a:moveTo>
                                <a:pt x="2778" y="1069"/>
                              </a:moveTo>
                              <a:lnTo>
                                <a:pt x="583" y="1069"/>
                              </a:lnTo>
                              <a:lnTo>
                                <a:pt x="583" y="888"/>
                              </a:lnTo>
                              <a:lnTo>
                                <a:pt x="575" y="681"/>
                              </a:lnTo>
                              <a:lnTo>
                                <a:pt x="579" y="444"/>
                              </a:lnTo>
                              <a:lnTo>
                                <a:pt x="0" y="0"/>
                              </a:lnTo>
                              <a:lnTo>
                                <a:pt x="582" y="256"/>
                              </a:lnTo>
                              <a:lnTo>
                                <a:pt x="2778" y="256"/>
                              </a:lnTo>
                              <a:lnTo>
                                <a:pt x="2778" y="1069"/>
                              </a:lnTo>
                              <a:close/>
                              <a:moveTo>
                                <a:pt x="2778" y="256"/>
                              </a:moveTo>
                              <a:lnTo>
                                <a:pt x="582" y="256"/>
                              </a:lnTo>
                              <a:lnTo>
                                <a:pt x="583" y="175"/>
                              </a:lnTo>
                              <a:lnTo>
                                <a:pt x="2778" y="175"/>
                              </a:lnTo>
                              <a:lnTo>
                                <a:pt x="2778" y="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EC6C6" id="AutoShape 662" o:spid="_x0000_s1026" style="position:absolute;margin-left:443.15pt;margin-top:-82.05pt;width:138.9pt;height:53.45pt;z-index:-2481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78,1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" path="m2778,1069r-2195,l583,888,575,681r4,-237l,,582,256r2196,l2778,1069xm2778,256r-2196,l583,175r2195,l2778,256xe" fillcolor="#002134" stroked="f">
                <v:path arrowok="t" o:connecttype="custom" o:connectlocs="1764030,-363220;370205,-363220;370205,-478155;365125,-609600;367665,-760095;0,-1042035;369570,-879475;1764030,-879475;1764030,-363220;1764030,-879475;369570,-879475;370205,-930910;1764030,-930910;1764030,-879475" o:connectangles="0,0,0,0,0,0,0,0,0,0,0,0,0,0"/>
                <w10:wrap anchorx="page"/>
              </v:shape>
            </w:pict>
          </mc:Fallback>
        </mc:AlternateContent>
      </w:r>
      <w:r>
        <w:rPr>
          <w:rFonts w:ascii="Calibri"/>
          <w:color w:val="9A9A9E"/>
          <w:sz w:val="14"/>
        </w:rPr>
        <w:t>AAA</w:t>
      </w:r>
      <w:r>
        <w:rPr>
          <w:rFonts w:ascii="Calibri"/>
          <w:color w:val="9A9A9E"/>
          <w:spacing w:val="-30"/>
          <w:sz w:val="14"/>
        </w:rPr>
        <w:t xml:space="preserve"> </w:t>
      </w:r>
      <w:r>
        <w:rPr>
          <w:rFonts w:ascii="Calibri"/>
          <w:color w:val="9A9A9E"/>
          <w:sz w:val="14"/>
        </w:rPr>
        <w:t>80%</w:t>
      </w:r>
    </w:p>
    <w:p w14:paraId="5D9325C3" w14:textId="77777777" w:rsidR="00FA4FCE" w:rsidRDefault="00FA4FCE">
      <w:pPr>
        <w:pStyle w:val="BodyText"/>
        <w:rPr>
          <w:rFonts w:ascii="Calibri"/>
          <w:sz w:val="18"/>
        </w:rPr>
      </w:pPr>
    </w:p>
    <w:p w14:paraId="711C9EF3" w14:textId="77777777" w:rsidR="00FA4FCE" w:rsidRDefault="00FA4FCE">
      <w:pPr>
        <w:pStyle w:val="BodyText"/>
        <w:rPr>
          <w:rFonts w:ascii="Calibri"/>
          <w:sz w:val="18"/>
        </w:rPr>
      </w:pPr>
    </w:p>
    <w:p w14:paraId="720ACCCE" w14:textId="77777777" w:rsidR="00FA4FCE" w:rsidRDefault="00FA4FCE">
      <w:pPr>
        <w:pStyle w:val="BodyText"/>
        <w:rPr>
          <w:rFonts w:ascii="Calibri"/>
          <w:sz w:val="18"/>
        </w:rPr>
      </w:pPr>
    </w:p>
    <w:p w14:paraId="235FF6D8" w14:textId="77777777" w:rsidR="00FA4FCE" w:rsidRDefault="00FA4FCE">
      <w:pPr>
        <w:pStyle w:val="BodyText"/>
        <w:rPr>
          <w:rFonts w:ascii="Calibri"/>
          <w:sz w:val="18"/>
        </w:rPr>
      </w:pPr>
    </w:p>
    <w:p w14:paraId="338D879F" w14:textId="77777777" w:rsidR="00FA4FCE" w:rsidRDefault="00FA4FCE">
      <w:pPr>
        <w:pStyle w:val="BodyText"/>
        <w:rPr>
          <w:rFonts w:ascii="Calibri"/>
          <w:sz w:val="18"/>
        </w:rPr>
      </w:pPr>
    </w:p>
    <w:p w14:paraId="5798BFB8" w14:textId="77777777" w:rsidR="00FA4FCE" w:rsidRDefault="00FA4FCE">
      <w:pPr>
        <w:pStyle w:val="BodyText"/>
        <w:rPr>
          <w:rFonts w:ascii="Calibri"/>
          <w:sz w:val="18"/>
        </w:rPr>
      </w:pPr>
    </w:p>
    <w:p w14:paraId="19FFD155" w14:textId="77777777" w:rsidR="00FA4FCE" w:rsidRDefault="00FA4FCE">
      <w:pPr>
        <w:pStyle w:val="BodyText"/>
        <w:rPr>
          <w:rFonts w:ascii="Calibri"/>
          <w:sz w:val="18"/>
        </w:rPr>
      </w:pPr>
    </w:p>
    <w:p w14:paraId="060E7B68" w14:textId="77777777" w:rsidR="00FA4FCE" w:rsidRDefault="00FA4FCE">
      <w:pPr>
        <w:pStyle w:val="BodyText"/>
        <w:spacing w:before="6"/>
        <w:rPr>
          <w:rFonts w:ascii="Calibri"/>
          <w:sz w:val="25"/>
        </w:rPr>
      </w:pPr>
    </w:p>
    <w:p w14:paraId="74A0E9DE" w14:textId="77777777" w:rsidR="00FA4FCE" w:rsidRDefault="009C32EE">
      <w:pPr>
        <w:pStyle w:val="Heading6"/>
        <w:spacing w:before="1" w:line="230" w:lineRule="atLeast"/>
        <w:ind w:left="619" w:right="156"/>
      </w:pPr>
      <w:r>
        <w:rPr>
          <w:color w:val="FFFFFF"/>
        </w:rPr>
        <w:t>Credit rating split</w:t>
      </w:r>
      <w:r>
        <w:rPr>
          <w:color w:val="FFFFFF"/>
          <w:spacing w:val="-54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underlying</w:t>
      </w:r>
    </w:p>
    <w:p w14:paraId="5C38E67A" w14:textId="77777777" w:rsidR="00FA4FCE" w:rsidRDefault="00FA4FCE">
      <w:pPr>
        <w:spacing w:line="230" w:lineRule="atLeast"/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7" w:space="40"/>
            <w:col w:w="2103" w:space="39"/>
            <w:col w:w="2451"/>
          </w:cols>
        </w:sectPr>
      </w:pPr>
    </w:p>
    <w:p w14:paraId="0DEEC7D7" w14:textId="539D988A" w:rsidR="00FA4FCE" w:rsidRDefault="009C32EE">
      <w:pPr>
        <w:spacing w:before="9" w:line="187" w:lineRule="auto"/>
        <w:ind w:left="283"/>
        <w:rPr>
          <w:rFonts w:ascii="Arial" w:hAns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 wp14:anchorId="304827EF" wp14:editId="08C39E53">
                <wp:simplePos x="0" y="0"/>
                <wp:positionH relativeFrom="page">
                  <wp:posOffset>4751705</wp:posOffset>
                </wp:positionH>
                <wp:positionV relativeFrom="paragraph">
                  <wp:posOffset>173355</wp:posOffset>
                </wp:positionV>
                <wp:extent cx="1674495" cy="1155065"/>
                <wp:effectExtent l="0" t="0" r="0" b="0"/>
                <wp:wrapNone/>
                <wp:docPr id="1732410114" name="Group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74495" cy="1155065"/>
                          <a:chOff x="7483" y="273"/>
                          <a:chExt cx="2637" cy="1819"/>
                        </a:xfrm>
                      </wpg:grpSpPr>
                      <wps:wsp>
                        <wps:cNvPr id="567605003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7488" y="278"/>
                            <a:ext cx="536" cy="603"/>
                          </a:xfrm>
                          <a:prstGeom prst="rect">
                            <a:avLst/>
                          </a:prstGeom>
                          <a:solidFill>
                            <a:srgbClr val="595B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101343" name="AutoShape 660"/>
                        <wps:cNvSpPr>
                          <a:spLocks/>
                        </wps:cNvSpPr>
                        <wps:spPr bwMode="auto">
                          <a:xfrm>
                            <a:off x="7488" y="273"/>
                            <a:ext cx="1608" cy="1819"/>
                          </a:xfrm>
                          <a:custGeom>
                            <a:avLst/>
                            <a:gdLst>
                              <a:gd name="T0" fmla="+- 0 7488 7488"/>
                              <a:gd name="T1" fmla="*/ T0 w 1608"/>
                              <a:gd name="T2" fmla="+- 0 2091 273"/>
                              <a:gd name="T3" fmla="*/ 2091 h 1819"/>
                              <a:gd name="T4" fmla="+- 0 7488 7488"/>
                              <a:gd name="T5" fmla="*/ T4 w 1608"/>
                              <a:gd name="T6" fmla="+- 0 273 273"/>
                              <a:gd name="T7" fmla="*/ 273 h 1819"/>
                              <a:gd name="T8" fmla="+- 0 8024 7488"/>
                              <a:gd name="T9" fmla="*/ T8 w 1608"/>
                              <a:gd name="T10" fmla="+- 0 2091 273"/>
                              <a:gd name="T11" fmla="*/ 2091 h 1819"/>
                              <a:gd name="T12" fmla="+- 0 8024 7488"/>
                              <a:gd name="T13" fmla="*/ T12 w 1608"/>
                              <a:gd name="T14" fmla="+- 0 273 273"/>
                              <a:gd name="T15" fmla="*/ 273 h 1819"/>
                              <a:gd name="T16" fmla="+- 0 8560 7488"/>
                              <a:gd name="T17" fmla="*/ T16 w 1608"/>
                              <a:gd name="T18" fmla="+- 0 2091 273"/>
                              <a:gd name="T19" fmla="*/ 2091 h 1819"/>
                              <a:gd name="T20" fmla="+- 0 8560 7488"/>
                              <a:gd name="T21" fmla="*/ T20 w 1608"/>
                              <a:gd name="T22" fmla="+- 0 273 273"/>
                              <a:gd name="T23" fmla="*/ 273 h 1819"/>
                              <a:gd name="T24" fmla="+- 0 9096 7488"/>
                              <a:gd name="T25" fmla="*/ T24 w 1608"/>
                              <a:gd name="T26" fmla="+- 0 2091 273"/>
                              <a:gd name="T27" fmla="*/ 2091 h 1819"/>
                              <a:gd name="T28" fmla="+- 0 9096 7488"/>
                              <a:gd name="T29" fmla="*/ T28 w 1608"/>
                              <a:gd name="T30" fmla="+- 0 273 273"/>
                              <a:gd name="T31" fmla="*/ 273 h 18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608" h="1819">
                                <a:moveTo>
                                  <a:pt x="0" y="1818"/>
                                </a:moveTo>
                                <a:lnTo>
                                  <a:pt x="0" y="0"/>
                                </a:lnTo>
                                <a:moveTo>
                                  <a:pt x="536" y="1818"/>
                                </a:moveTo>
                                <a:lnTo>
                                  <a:pt x="536" y="0"/>
                                </a:lnTo>
                                <a:moveTo>
                                  <a:pt x="1072" y="1818"/>
                                </a:moveTo>
                                <a:lnTo>
                                  <a:pt x="1072" y="0"/>
                                </a:lnTo>
                                <a:moveTo>
                                  <a:pt x="1608" y="1818"/>
                                </a:moveTo>
                                <a:lnTo>
                                  <a:pt x="1608" y="0"/>
                                </a:lnTo>
                              </a:path>
                            </a:pathLst>
                          </a:custGeom>
                          <a:noFill/>
                          <a:ln w="6351">
                            <a:solidFill>
                              <a:srgbClr val="595B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664381" name="Line 659"/>
                        <wps:cNvCnPr>
                          <a:cxnSpLocks noChangeShapeType="1"/>
                        </wps:cNvCnPr>
                        <wps:spPr bwMode="auto">
                          <a:xfrm>
                            <a:off x="7483" y="2086"/>
                            <a:ext cx="1618" cy="0"/>
                          </a:xfrm>
                          <a:prstGeom prst="line">
                            <a:avLst/>
                          </a:prstGeom>
                          <a:noFill/>
                          <a:ln w="7200">
                            <a:solidFill>
                              <a:srgbClr val="595B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3769645" name="AutoShape 658"/>
                        <wps:cNvSpPr>
                          <a:spLocks/>
                        </wps:cNvSpPr>
                        <wps:spPr bwMode="auto">
                          <a:xfrm>
                            <a:off x="7483" y="881"/>
                            <a:ext cx="1619" cy="603"/>
                          </a:xfrm>
                          <a:custGeom>
                            <a:avLst/>
                            <a:gdLst>
                              <a:gd name="T0" fmla="+- 0 7483 7483"/>
                              <a:gd name="T1" fmla="*/ T0 w 1619"/>
                              <a:gd name="T2" fmla="+- 0 1483 881"/>
                              <a:gd name="T3" fmla="*/ 1483 h 603"/>
                              <a:gd name="T4" fmla="+- 0 9101 7483"/>
                              <a:gd name="T5" fmla="*/ T4 w 1619"/>
                              <a:gd name="T6" fmla="+- 0 1483 881"/>
                              <a:gd name="T7" fmla="*/ 1483 h 603"/>
                              <a:gd name="T8" fmla="+- 0 7483 7483"/>
                              <a:gd name="T9" fmla="*/ T8 w 1619"/>
                              <a:gd name="T10" fmla="+- 0 881 881"/>
                              <a:gd name="T11" fmla="*/ 881 h 603"/>
                              <a:gd name="T12" fmla="+- 0 9101 7483"/>
                              <a:gd name="T13" fmla="*/ T12 w 1619"/>
                              <a:gd name="T14" fmla="+- 0 881 881"/>
                              <a:gd name="T15" fmla="*/ 881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19" h="603">
                                <a:moveTo>
                                  <a:pt x="0" y="602"/>
                                </a:moveTo>
                                <a:lnTo>
                                  <a:pt x="1618" y="602"/>
                                </a:lnTo>
                                <a:moveTo>
                                  <a:pt x="0" y="0"/>
                                </a:moveTo>
                                <a:lnTo>
                                  <a:pt x="1618" y="0"/>
                                </a:lnTo>
                              </a:path>
                            </a:pathLst>
                          </a:custGeom>
                          <a:noFill/>
                          <a:ln w="6351">
                            <a:solidFill>
                              <a:srgbClr val="595B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282202" name="Line 657"/>
                        <wps:cNvCnPr>
                          <a:cxnSpLocks noChangeShapeType="1"/>
                        </wps:cNvCnPr>
                        <wps:spPr bwMode="auto">
                          <a:xfrm>
                            <a:off x="7483" y="279"/>
                            <a:ext cx="1618" cy="0"/>
                          </a:xfrm>
                          <a:prstGeom prst="line">
                            <a:avLst/>
                          </a:prstGeom>
                          <a:noFill/>
                          <a:ln w="7200">
                            <a:solidFill>
                              <a:srgbClr val="595B6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9935408" name="AutoShape 656"/>
                        <wps:cNvSpPr>
                          <a:spLocks/>
                        </wps:cNvSpPr>
                        <wps:spPr bwMode="auto">
                          <a:xfrm>
                            <a:off x="7903" y="799"/>
                            <a:ext cx="2217" cy="610"/>
                          </a:xfrm>
                          <a:custGeom>
                            <a:avLst/>
                            <a:gdLst>
                              <a:gd name="T0" fmla="+- 0 10120 7903"/>
                              <a:gd name="T1" fmla="*/ T0 w 2217"/>
                              <a:gd name="T2" fmla="+- 0 927 799"/>
                              <a:gd name="T3" fmla="*/ 927 h 610"/>
                              <a:gd name="T4" fmla="+- 0 8260 7903"/>
                              <a:gd name="T5" fmla="*/ T4 w 2217"/>
                              <a:gd name="T6" fmla="+- 0 927 799"/>
                              <a:gd name="T7" fmla="*/ 927 h 610"/>
                              <a:gd name="T8" fmla="+- 0 8256 7903"/>
                              <a:gd name="T9" fmla="*/ T8 w 2217"/>
                              <a:gd name="T10" fmla="+- 0 799 799"/>
                              <a:gd name="T11" fmla="*/ 799 h 610"/>
                              <a:gd name="T12" fmla="+- 0 10120 7903"/>
                              <a:gd name="T13" fmla="*/ T12 w 2217"/>
                              <a:gd name="T14" fmla="+- 0 799 799"/>
                              <a:gd name="T15" fmla="*/ 799 h 610"/>
                              <a:gd name="T16" fmla="+- 0 10120 7903"/>
                              <a:gd name="T17" fmla="*/ T16 w 2217"/>
                              <a:gd name="T18" fmla="+- 0 927 799"/>
                              <a:gd name="T19" fmla="*/ 927 h 610"/>
                              <a:gd name="T20" fmla="+- 0 10120 7903"/>
                              <a:gd name="T21" fmla="*/ T20 w 2217"/>
                              <a:gd name="T22" fmla="+- 0 1408 799"/>
                              <a:gd name="T23" fmla="*/ 1408 h 610"/>
                              <a:gd name="T24" fmla="+- 0 8256 7903"/>
                              <a:gd name="T25" fmla="*/ T24 w 2217"/>
                              <a:gd name="T26" fmla="+- 0 1408 799"/>
                              <a:gd name="T27" fmla="*/ 1408 h 610"/>
                              <a:gd name="T28" fmla="+- 0 8262 7903"/>
                              <a:gd name="T29" fmla="*/ T28 w 2217"/>
                              <a:gd name="T30" fmla="+- 0 1154 799"/>
                              <a:gd name="T31" fmla="*/ 1154 h 610"/>
                              <a:gd name="T32" fmla="+- 0 7903 7903"/>
                              <a:gd name="T33" fmla="*/ T32 w 2217"/>
                              <a:gd name="T34" fmla="+- 0 803 799"/>
                              <a:gd name="T35" fmla="*/ 803 h 610"/>
                              <a:gd name="T36" fmla="+- 0 8260 7903"/>
                              <a:gd name="T37" fmla="*/ T36 w 2217"/>
                              <a:gd name="T38" fmla="+- 0 927 799"/>
                              <a:gd name="T39" fmla="*/ 927 h 610"/>
                              <a:gd name="T40" fmla="+- 0 10120 7903"/>
                              <a:gd name="T41" fmla="*/ T40 w 2217"/>
                              <a:gd name="T42" fmla="+- 0 927 799"/>
                              <a:gd name="T43" fmla="*/ 927 h 610"/>
                              <a:gd name="T44" fmla="+- 0 10120 7903"/>
                              <a:gd name="T45" fmla="*/ T44 w 2217"/>
                              <a:gd name="T46" fmla="+- 0 1408 799"/>
                              <a:gd name="T47" fmla="*/ 1408 h 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217" h="610">
                                <a:moveTo>
                                  <a:pt x="2217" y="128"/>
                                </a:moveTo>
                                <a:lnTo>
                                  <a:pt x="357" y="128"/>
                                </a:lnTo>
                                <a:lnTo>
                                  <a:pt x="353" y="0"/>
                                </a:lnTo>
                                <a:lnTo>
                                  <a:pt x="2217" y="0"/>
                                </a:lnTo>
                                <a:lnTo>
                                  <a:pt x="2217" y="128"/>
                                </a:lnTo>
                                <a:close/>
                                <a:moveTo>
                                  <a:pt x="2217" y="609"/>
                                </a:moveTo>
                                <a:lnTo>
                                  <a:pt x="353" y="609"/>
                                </a:lnTo>
                                <a:lnTo>
                                  <a:pt x="359" y="355"/>
                                </a:lnTo>
                                <a:lnTo>
                                  <a:pt x="0" y="4"/>
                                </a:lnTo>
                                <a:lnTo>
                                  <a:pt x="357" y="128"/>
                                </a:lnTo>
                                <a:lnTo>
                                  <a:pt x="2217" y="128"/>
                                </a:lnTo>
                                <a:lnTo>
                                  <a:pt x="2217" y="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6767377" name="Text Box 655"/>
                        <wps:cNvSpPr txBox="1">
                          <a:spLocks noChangeArrowheads="1"/>
                        </wps:cNvSpPr>
                        <wps:spPr bwMode="auto">
                          <a:xfrm>
                            <a:off x="7483" y="273"/>
                            <a:ext cx="2637" cy="1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518AF3" w14:textId="77777777" w:rsidR="00FA4FCE" w:rsidRDefault="00FA4FC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04C51F5" w14:textId="77777777" w:rsidR="00FA4FCE" w:rsidRDefault="00FA4FCE">
                              <w:pPr>
                                <w:spacing w:before="6"/>
                                <w:rPr>
                                  <w:sz w:val="27"/>
                                </w:rPr>
                              </w:pPr>
                            </w:p>
                            <w:p w14:paraId="3AF1215C" w14:textId="77777777" w:rsidR="00FA4FCE" w:rsidRDefault="009C32EE">
                              <w:pPr>
                                <w:spacing w:line="247" w:lineRule="auto"/>
                                <w:ind w:left="854" w:right="68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Credit profi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duration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4827EF" id="Group 654" o:spid="_x0000_s1061" style="position:absolute;left:0;text-align:left;margin-left:374.15pt;margin-top:13.65pt;width:131.85pt;height:90.95pt;z-index:15744512;mso-position-horizontal-relative:page;mso-position-vertical-relative:text" coordorigin="7483,273" coordsize="2637,1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">
                <v:rect id="Rectangle 661" o:spid="_x0000_s1062" style="position:absolute;left:7488;top:278;width:536;height: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" fillcolor="#595b60" stroked="f"/>
                <v:shape id="AutoShape 660" o:spid="_x0000_s1063" style="position:absolute;left:7488;top:273;width:1608;height:1819;visibility:visible;mso-wrap-style:square;v-text-anchor:top" coordsize="1608,1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" path="m,1818l,m536,1818l536,t536,1818l1072,t536,1818l1608,e" filled="f" strokecolor="#595b60" strokeweight=".17642mm">
                  <v:path arrowok="t" o:connecttype="custom" o:connectlocs="0,2091;0,273;536,2091;536,273;1072,2091;1072,273;1608,2091;1608,273" o:connectangles="0,0,0,0,0,0,0,0"/>
                </v:shape>
                <v:line id="Line 659" o:spid="_x0000_s1064" style="position:absolute;visibility:visible;mso-wrap-style:square" from="7483,2086" to="9101,2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" strokecolor="#595b60" strokeweight=".2mm"/>
                <v:shape id="AutoShape 658" o:spid="_x0000_s1065" style="position:absolute;left:7483;top:881;width:1619;height:603;visibility:visible;mso-wrap-style:square;v-text-anchor:top" coordsize="1619,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" path="m,602r1618,m,l1618,e" filled="f" strokecolor="#595b60" strokeweight=".17642mm">
                  <v:path arrowok="t" o:connecttype="custom" o:connectlocs="0,1483;1618,1483;0,881;1618,881" o:connectangles="0,0,0,0"/>
                </v:shape>
                <v:line id="Line 657" o:spid="_x0000_s1066" style="position:absolute;visibility:visible;mso-wrap-style:square" from="7483,279" to="9101,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" strokecolor="#595b60" strokeweight=".2mm"/>
                <v:shape id="AutoShape 656" o:spid="_x0000_s1067" style="position:absolute;left:7903;top:799;width:2217;height:610;visibility:visible;mso-wrap-style:square;v-text-anchor:top" coordsize="2217,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" path="m2217,128r-1860,l353,,2217,r,128xm2217,609r-1864,l359,355,,4,357,128r1860,l2217,609xe" fillcolor="#002134" stroked="f">
                  <v:path arrowok="t" o:connecttype="custom" o:connectlocs="2217,927;357,927;353,799;2217,799;2217,927;2217,1408;353,1408;359,1154;0,803;357,927;2217,927;2217,1408" o:connectangles="0,0,0,0,0,0,0,0,0,0,0,0"/>
                </v:shape>
                <v:shape id="Text Box 655" o:spid="_x0000_s1068" type="#_x0000_t202" style="position:absolute;left:7483;top:273;width:2637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" filled="f" stroked="f">
                  <v:textbox inset="0,0,0,0">
                    <w:txbxContent>
                      <w:p w14:paraId="41518AF3" w14:textId="77777777" w:rsidR="00FA4FCE" w:rsidRDefault="00FA4FCE">
                        <w:pPr>
                          <w:rPr>
                            <w:sz w:val="26"/>
                          </w:rPr>
                        </w:pPr>
                      </w:p>
                      <w:p w14:paraId="704C51F5" w14:textId="77777777" w:rsidR="00FA4FCE" w:rsidRDefault="00FA4FCE">
                        <w:pPr>
                          <w:spacing w:before="6"/>
                          <w:rPr>
                            <w:sz w:val="27"/>
                          </w:rPr>
                        </w:pPr>
                      </w:p>
                      <w:p w14:paraId="3AF1215C" w14:textId="77777777" w:rsidR="00FA4FCE" w:rsidRDefault="009C32EE">
                        <w:pPr>
                          <w:spacing w:line="247" w:lineRule="auto"/>
                          <w:ind w:left="854" w:right="68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Credit profi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duration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5B60"/>
          <w:w w:val="99"/>
          <w:sz w:val="20"/>
        </w:rPr>
        <w:t>period</w:t>
      </w:r>
      <w:r>
        <w:rPr>
          <w:color w:val="595B60"/>
          <w:spacing w:val="2"/>
          <w:sz w:val="20"/>
        </w:rPr>
        <w:t xml:space="preserve"> </w:t>
      </w:r>
      <w:r>
        <w:rPr>
          <w:color w:val="595B60"/>
          <w:w w:val="99"/>
          <w:sz w:val="20"/>
        </w:rPr>
        <w:t>en</w:t>
      </w:r>
      <w:r>
        <w:rPr>
          <w:color w:val="595B60"/>
          <w:w w:val="98"/>
          <w:sz w:val="20"/>
        </w:rPr>
        <w:t>di</w:t>
      </w:r>
      <w:r>
        <w:rPr>
          <w:color w:val="595B60"/>
          <w:w w:val="99"/>
          <w:sz w:val="20"/>
        </w:rPr>
        <w:t>ng</w:t>
      </w:r>
      <w:r>
        <w:rPr>
          <w:color w:val="595B60"/>
          <w:spacing w:val="2"/>
          <w:sz w:val="20"/>
        </w:rPr>
        <w:t xml:space="preserve"> </w:t>
      </w:r>
      <w:r>
        <w:rPr>
          <w:color w:val="595B60"/>
          <w:w w:val="99"/>
          <w:sz w:val="20"/>
        </w:rPr>
        <w:t>29th</w:t>
      </w:r>
      <w:r>
        <w:rPr>
          <w:color w:val="595B60"/>
          <w:spacing w:val="3"/>
          <w:sz w:val="20"/>
        </w:rPr>
        <w:t xml:space="preserve"> </w:t>
      </w:r>
      <w:r>
        <w:rPr>
          <w:color w:val="595B60"/>
          <w:w w:val="99"/>
          <w:sz w:val="20"/>
        </w:rPr>
        <w:t>Februar</w:t>
      </w:r>
      <w:r>
        <w:rPr>
          <w:color w:val="595B60"/>
          <w:spacing w:val="-13"/>
          <w:w w:val="99"/>
          <w:sz w:val="20"/>
        </w:rPr>
        <w:t>y</w:t>
      </w:r>
      <w:r>
        <w:rPr>
          <w:color w:val="595B60"/>
          <w:w w:val="99"/>
          <w:sz w:val="20"/>
        </w:rPr>
        <w:t>,</w:t>
      </w:r>
      <w:r>
        <w:rPr>
          <w:color w:val="595B60"/>
          <w:spacing w:val="-24"/>
          <w:sz w:val="20"/>
        </w:rPr>
        <w:t xml:space="preserve"> </w:t>
      </w:r>
      <w:r>
        <w:rPr>
          <w:rFonts w:ascii="Arial" w:hAnsi="Arial"/>
          <w:b/>
          <w:color w:val="FFFFFF"/>
          <w:spacing w:val="-118"/>
          <w:w w:val="99"/>
          <w:position w:val="-5"/>
          <w:sz w:val="20"/>
        </w:rPr>
        <w:t>B</w:t>
      </w:r>
      <w:r>
        <w:rPr>
          <w:color w:val="595B60"/>
          <w:w w:val="99"/>
          <w:sz w:val="20"/>
        </w:rPr>
        <w:t>2</w:t>
      </w:r>
      <w:r>
        <w:rPr>
          <w:color w:val="595B60"/>
          <w:spacing w:val="-92"/>
          <w:w w:val="99"/>
          <w:sz w:val="20"/>
        </w:rPr>
        <w:t>0</w:t>
      </w:r>
      <w:r>
        <w:rPr>
          <w:rFonts w:ascii="Arial" w:hAnsi="Arial"/>
          <w:b/>
          <w:color w:val="FFFFFF"/>
          <w:spacing w:val="13"/>
          <w:w w:val="99"/>
          <w:position w:val="-5"/>
          <w:sz w:val="20"/>
        </w:rPr>
        <w:t>r</w:t>
      </w:r>
      <w:r>
        <w:rPr>
          <w:rFonts w:ascii="Arial" w:hAnsi="Arial"/>
          <w:b/>
          <w:color w:val="FFFFFF"/>
          <w:spacing w:val="-111"/>
          <w:w w:val="99"/>
          <w:position w:val="-5"/>
          <w:sz w:val="20"/>
        </w:rPr>
        <w:t>e</w:t>
      </w:r>
      <w:r>
        <w:rPr>
          <w:color w:val="595B60"/>
          <w:w w:val="99"/>
          <w:sz w:val="20"/>
        </w:rPr>
        <w:t>2</w:t>
      </w:r>
      <w:r>
        <w:rPr>
          <w:color w:val="595B60"/>
          <w:spacing w:val="-98"/>
          <w:w w:val="99"/>
          <w:sz w:val="20"/>
        </w:rPr>
        <w:t>4</w:t>
      </w:r>
      <w:r>
        <w:rPr>
          <w:rFonts w:ascii="Arial" w:hAnsi="Arial"/>
          <w:b/>
          <w:color w:val="FFFFFF"/>
          <w:spacing w:val="-13"/>
          <w:w w:val="99"/>
          <w:position w:val="-5"/>
          <w:sz w:val="20"/>
        </w:rPr>
        <w:t>a</w:t>
      </w:r>
      <w:r>
        <w:rPr>
          <w:color w:val="595B60"/>
          <w:spacing w:val="-29"/>
          <w:w w:val="99"/>
          <w:sz w:val="20"/>
        </w:rPr>
        <w:t>.</w:t>
      </w:r>
      <w:r>
        <w:rPr>
          <w:rFonts w:ascii="Arial" w:hAnsi="Arial"/>
          <w:b/>
          <w:color w:val="FFFFFF"/>
          <w:spacing w:val="-26"/>
          <w:w w:val="99"/>
          <w:position w:val="-5"/>
          <w:sz w:val="20"/>
        </w:rPr>
        <w:t>k</w:t>
      </w:r>
      <w:r>
        <w:rPr>
          <w:color w:val="595B60"/>
          <w:spacing w:val="-105"/>
          <w:w w:val="99"/>
          <w:sz w:val="20"/>
        </w:rPr>
        <w:t>C</w:t>
      </w:r>
      <w:r>
        <w:rPr>
          <w:rFonts w:ascii="Arial" w:hAnsi="Arial"/>
          <w:b/>
          <w:color w:val="FFFFFF"/>
          <w:spacing w:val="-17"/>
          <w:w w:val="99"/>
          <w:position w:val="-5"/>
          <w:sz w:val="20"/>
        </w:rPr>
        <w:t>d</w:t>
      </w:r>
      <w:r>
        <w:rPr>
          <w:color w:val="595B60"/>
          <w:spacing w:val="-37"/>
          <w:w w:val="99"/>
          <w:sz w:val="20"/>
        </w:rPr>
        <w:t>r</w:t>
      </w:r>
      <w:r>
        <w:rPr>
          <w:rFonts w:ascii="Arial" w:hAnsi="Arial"/>
          <w:b/>
          <w:color w:val="FFFFFF"/>
          <w:spacing w:val="-86"/>
          <w:w w:val="99"/>
          <w:position w:val="-5"/>
          <w:sz w:val="20"/>
        </w:rPr>
        <w:t>o</w:t>
      </w:r>
      <w:r>
        <w:rPr>
          <w:color w:val="595B60"/>
          <w:spacing w:val="-12"/>
          <w:w w:val="99"/>
          <w:sz w:val="20"/>
        </w:rPr>
        <w:t>e</w:t>
      </w:r>
      <w:r>
        <w:rPr>
          <w:rFonts w:ascii="Arial" w:hAnsi="Arial"/>
          <w:b/>
          <w:color w:val="FFFFFF"/>
          <w:spacing w:val="-143"/>
          <w:w w:val="99"/>
          <w:position w:val="-5"/>
          <w:sz w:val="20"/>
        </w:rPr>
        <w:t>w</w:t>
      </w:r>
      <w:r>
        <w:rPr>
          <w:color w:val="595B60"/>
          <w:w w:val="98"/>
          <w:sz w:val="20"/>
        </w:rPr>
        <w:t>di</w:t>
      </w:r>
      <w:r>
        <w:rPr>
          <w:color w:val="595B60"/>
          <w:spacing w:val="-110"/>
          <w:w w:val="99"/>
          <w:sz w:val="20"/>
        </w:rPr>
        <w:t>b</w:t>
      </w:r>
      <w:r>
        <w:rPr>
          <w:rFonts w:ascii="Arial" w:hAnsi="Arial"/>
          <w:b/>
          <w:color w:val="FFFFFF"/>
          <w:spacing w:val="-12"/>
          <w:w w:val="99"/>
          <w:position w:val="-5"/>
          <w:sz w:val="20"/>
        </w:rPr>
        <w:t>n</w:t>
      </w:r>
      <w:r>
        <w:rPr>
          <w:color w:val="595B60"/>
          <w:w w:val="98"/>
          <w:sz w:val="20"/>
        </w:rPr>
        <w:t>l</w:t>
      </w:r>
      <w:r>
        <w:rPr>
          <w:color w:val="595B60"/>
          <w:spacing w:val="-14"/>
          <w:w w:val="98"/>
          <w:sz w:val="20"/>
        </w:rPr>
        <w:t>y</w:t>
      </w:r>
      <w:r>
        <w:rPr>
          <w:color w:val="595B60"/>
          <w:spacing w:val="-45"/>
          <w:w w:val="99"/>
          <w:sz w:val="20"/>
        </w:rPr>
        <w:t>,</w:t>
      </w:r>
      <w:r>
        <w:rPr>
          <w:rFonts w:ascii="Arial" w:hAnsi="Arial"/>
          <w:b/>
          <w:color w:val="FFFFFF"/>
          <w:spacing w:val="-22"/>
          <w:w w:val="99"/>
          <w:position w:val="-5"/>
          <w:sz w:val="20"/>
        </w:rPr>
        <w:t>o</w:t>
      </w:r>
      <w:r>
        <w:rPr>
          <w:color w:val="595B60"/>
          <w:spacing w:val="-21"/>
          <w:w w:val="99"/>
          <w:sz w:val="20"/>
        </w:rPr>
        <w:t>t</w:t>
      </w:r>
      <w:r>
        <w:rPr>
          <w:rFonts w:ascii="Arial" w:hAnsi="Arial"/>
          <w:b/>
          <w:color w:val="FFFFFF"/>
          <w:spacing w:val="-47"/>
          <w:w w:val="99"/>
          <w:position w:val="-5"/>
          <w:sz w:val="20"/>
        </w:rPr>
        <w:t>f</w:t>
      </w:r>
      <w:r>
        <w:rPr>
          <w:color w:val="595B60"/>
          <w:w w:val="99"/>
          <w:sz w:val="20"/>
        </w:rPr>
        <w:t>h</w:t>
      </w:r>
      <w:r>
        <w:rPr>
          <w:color w:val="595B60"/>
          <w:spacing w:val="-47"/>
          <w:w w:val="99"/>
          <w:sz w:val="20"/>
        </w:rPr>
        <w:t>e</w:t>
      </w:r>
      <w:r>
        <w:rPr>
          <w:rFonts w:ascii="Arial" w:hAnsi="Arial"/>
          <w:b/>
          <w:color w:val="FFFFFF"/>
          <w:spacing w:val="13"/>
          <w:w w:val="99"/>
          <w:position w:val="-5"/>
          <w:sz w:val="20"/>
        </w:rPr>
        <w:t>f</w:t>
      </w:r>
      <w:r>
        <w:rPr>
          <w:rFonts w:ascii="Arial" w:hAnsi="Arial"/>
          <w:b/>
          <w:color w:val="FFFFFF"/>
          <w:spacing w:val="-100"/>
          <w:w w:val="99"/>
          <w:position w:val="-5"/>
          <w:sz w:val="20"/>
        </w:rPr>
        <w:t>u</w:t>
      </w:r>
      <w:r>
        <w:rPr>
          <w:color w:val="595B60"/>
          <w:w w:val="99"/>
          <w:sz w:val="20"/>
        </w:rPr>
        <w:t>f</w:t>
      </w:r>
      <w:r>
        <w:rPr>
          <w:color w:val="595B60"/>
          <w:spacing w:val="-54"/>
          <w:w w:val="99"/>
          <w:sz w:val="20"/>
        </w:rPr>
        <w:t>u</w:t>
      </w:r>
      <w:r>
        <w:rPr>
          <w:rFonts w:ascii="Arial" w:hAnsi="Arial"/>
          <w:b/>
          <w:color w:val="FFFFFF"/>
          <w:spacing w:val="-69"/>
          <w:w w:val="99"/>
          <w:position w:val="-5"/>
          <w:sz w:val="20"/>
        </w:rPr>
        <w:t>n</w:t>
      </w:r>
      <w:r>
        <w:rPr>
          <w:color w:val="595B60"/>
          <w:spacing w:val="-29"/>
          <w:w w:val="99"/>
          <w:sz w:val="20"/>
        </w:rPr>
        <w:t>n</w:t>
      </w:r>
      <w:r>
        <w:rPr>
          <w:rFonts w:ascii="Arial" w:hAnsi="Arial"/>
          <w:b/>
          <w:color w:val="FFFFFF"/>
          <w:spacing w:val="-93"/>
          <w:w w:val="99"/>
          <w:position w:val="-5"/>
          <w:sz w:val="20"/>
        </w:rPr>
        <w:t>d</w:t>
      </w:r>
      <w:r>
        <w:rPr>
          <w:color w:val="595B60"/>
          <w:w w:val="99"/>
          <w:sz w:val="20"/>
        </w:rPr>
        <w:t>d</w:t>
      </w:r>
      <w:r>
        <w:rPr>
          <w:color w:val="595B60"/>
          <w:spacing w:val="2"/>
          <w:sz w:val="20"/>
        </w:rPr>
        <w:t xml:space="preserve"> </w:t>
      </w:r>
      <w:r>
        <w:rPr>
          <w:color w:val="595B60"/>
          <w:spacing w:val="-55"/>
          <w:w w:val="99"/>
          <w:sz w:val="20"/>
        </w:rPr>
        <w:t>h</w:t>
      </w:r>
      <w:r>
        <w:rPr>
          <w:rFonts w:ascii="Arial" w:hAnsi="Arial"/>
          <w:b/>
          <w:color w:val="FFFFFF"/>
          <w:spacing w:val="-67"/>
          <w:w w:val="99"/>
          <w:position w:val="-5"/>
          <w:sz w:val="20"/>
        </w:rPr>
        <w:t>p</w:t>
      </w:r>
      <w:r>
        <w:rPr>
          <w:color w:val="595B60"/>
          <w:spacing w:val="-32"/>
          <w:w w:val="99"/>
          <w:sz w:val="20"/>
        </w:rPr>
        <w:t>a</w:t>
      </w:r>
      <w:r>
        <w:rPr>
          <w:rFonts w:ascii="Arial" w:hAnsi="Arial"/>
          <w:b/>
          <w:color w:val="FFFFFF"/>
          <w:spacing w:val="-80"/>
          <w:w w:val="99"/>
          <w:position w:val="-5"/>
          <w:sz w:val="20"/>
        </w:rPr>
        <w:t>e</w:t>
      </w:r>
      <w:r>
        <w:rPr>
          <w:color w:val="595B60"/>
          <w:spacing w:val="-7"/>
          <w:w w:val="99"/>
          <w:sz w:val="20"/>
        </w:rPr>
        <w:t>s</w:t>
      </w:r>
      <w:r>
        <w:rPr>
          <w:rFonts w:ascii="Arial" w:hAnsi="Arial"/>
          <w:b/>
          <w:color w:val="FFFFFF"/>
          <w:spacing w:val="-15"/>
          <w:w w:val="99"/>
          <w:position w:val="-5"/>
          <w:sz w:val="20"/>
        </w:rPr>
        <w:t>r</w:t>
      </w:r>
      <w:r>
        <w:rPr>
          <w:color w:val="595B60"/>
          <w:spacing w:val="-83"/>
          <w:w w:val="99"/>
          <w:sz w:val="20"/>
        </w:rPr>
        <w:t>o</w:t>
      </w:r>
      <w:r>
        <w:rPr>
          <w:rFonts w:ascii="Arial" w:hAnsi="Arial"/>
          <w:b/>
          <w:color w:val="FFFFFF"/>
          <w:spacing w:val="13"/>
          <w:w w:val="99"/>
          <w:position w:val="-5"/>
          <w:sz w:val="20"/>
        </w:rPr>
        <w:t>f</w:t>
      </w:r>
      <w:r>
        <w:rPr>
          <w:rFonts w:ascii="Arial" w:hAnsi="Arial"/>
          <w:b/>
          <w:color w:val="FFFFFF"/>
          <w:spacing w:val="-119"/>
          <w:w w:val="99"/>
          <w:position w:val="-5"/>
          <w:sz w:val="20"/>
        </w:rPr>
        <w:t>o</w:t>
      </w:r>
      <w:r>
        <w:rPr>
          <w:color w:val="595B60"/>
          <w:w w:val="99"/>
          <w:sz w:val="20"/>
        </w:rPr>
        <w:t>u</w:t>
      </w:r>
      <w:r>
        <w:rPr>
          <w:color w:val="595B60"/>
          <w:spacing w:val="-35"/>
          <w:w w:val="99"/>
          <w:sz w:val="20"/>
        </w:rPr>
        <w:t>t</w:t>
      </w:r>
      <w:r>
        <w:rPr>
          <w:rFonts w:ascii="Arial" w:hAnsi="Arial"/>
          <w:b/>
          <w:color w:val="FFFFFF"/>
          <w:spacing w:val="-43"/>
          <w:w w:val="99"/>
          <w:position w:val="-5"/>
          <w:sz w:val="20"/>
        </w:rPr>
        <w:t>r</w:t>
      </w:r>
      <w:r>
        <w:rPr>
          <w:color w:val="595B60"/>
          <w:spacing w:val="-55"/>
          <w:w w:val="99"/>
          <w:sz w:val="20"/>
        </w:rPr>
        <w:t>p</w:t>
      </w:r>
      <w:r>
        <w:rPr>
          <w:rFonts w:ascii="Arial" w:hAnsi="Arial"/>
          <w:b/>
          <w:color w:val="FFFFFF"/>
          <w:spacing w:val="-123"/>
          <w:w w:val="99"/>
          <w:position w:val="-5"/>
          <w:sz w:val="20"/>
        </w:rPr>
        <w:t>m</w:t>
      </w:r>
      <w:r>
        <w:rPr>
          <w:color w:val="595B60"/>
          <w:w w:val="99"/>
          <w:sz w:val="20"/>
        </w:rPr>
        <w:t>e</w:t>
      </w:r>
      <w:r>
        <w:rPr>
          <w:color w:val="595B60"/>
          <w:spacing w:val="-42"/>
          <w:w w:val="99"/>
          <w:sz w:val="20"/>
        </w:rPr>
        <w:t>r</w:t>
      </w:r>
      <w:r>
        <w:rPr>
          <w:rFonts w:ascii="Arial" w:hAnsi="Arial"/>
          <w:b/>
          <w:color w:val="FFFFFF"/>
          <w:spacing w:val="-70"/>
          <w:w w:val="99"/>
          <w:position w:val="-5"/>
          <w:sz w:val="20"/>
        </w:rPr>
        <w:t>a</w:t>
      </w:r>
      <w:r>
        <w:rPr>
          <w:color w:val="595B60"/>
          <w:w w:val="99"/>
          <w:sz w:val="20"/>
        </w:rPr>
        <w:t>f</w:t>
      </w:r>
      <w:r>
        <w:rPr>
          <w:color w:val="595B60"/>
          <w:spacing w:val="-84"/>
          <w:w w:val="99"/>
          <w:sz w:val="20"/>
        </w:rPr>
        <w:t>o</w:t>
      </w:r>
      <w:r>
        <w:rPr>
          <w:rFonts w:ascii="Arial" w:hAnsi="Arial"/>
          <w:b/>
          <w:color w:val="FFFFFF"/>
          <w:spacing w:val="-38"/>
          <w:w w:val="99"/>
          <w:position w:val="-5"/>
          <w:sz w:val="20"/>
        </w:rPr>
        <w:t>n</w:t>
      </w:r>
      <w:r>
        <w:rPr>
          <w:color w:val="595B60"/>
          <w:spacing w:val="-16"/>
          <w:w w:val="99"/>
          <w:sz w:val="20"/>
        </w:rPr>
        <w:t>r</w:t>
      </w:r>
      <w:r>
        <w:rPr>
          <w:rFonts w:ascii="Arial" w:hAnsi="Arial"/>
          <w:b/>
          <w:color w:val="FFFFFF"/>
          <w:spacing w:val="-96"/>
          <w:w w:val="99"/>
          <w:position w:val="-5"/>
          <w:sz w:val="20"/>
        </w:rPr>
        <w:t>c</w:t>
      </w:r>
      <w:r>
        <w:rPr>
          <w:color w:val="595B60"/>
          <w:spacing w:val="-58"/>
          <w:w w:val="99"/>
          <w:sz w:val="20"/>
        </w:rPr>
        <w:t>m</w:t>
      </w:r>
      <w:r>
        <w:rPr>
          <w:rFonts w:ascii="Arial" w:hAnsi="Arial"/>
          <w:b/>
          <w:color w:val="FFFFFF"/>
          <w:spacing w:val="-53"/>
          <w:w w:val="99"/>
          <w:position w:val="-5"/>
          <w:sz w:val="20"/>
        </w:rPr>
        <w:t>e</w:t>
      </w:r>
      <w:r>
        <w:rPr>
          <w:color w:val="595B60"/>
          <w:w w:val="99"/>
          <w:sz w:val="20"/>
        </w:rPr>
        <w:t>ed</w:t>
      </w:r>
      <w:r>
        <w:rPr>
          <w:color w:val="595B60"/>
          <w:spacing w:val="2"/>
          <w:sz w:val="20"/>
        </w:rPr>
        <w:t xml:space="preserve"> </w:t>
      </w:r>
      <w:r>
        <w:rPr>
          <w:color w:val="595B60"/>
          <w:w w:val="99"/>
          <w:sz w:val="20"/>
        </w:rPr>
        <w:t>it’s peers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w w:val="99"/>
          <w:sz w:val="20"/>
        </w:rPr>
        <w:t>by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w w:val="99"/>
          <w:sz w:val="20"/>
        </w:rPr>
        <w:t>a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w w:val="99"/>
          <w:sz w:val="20"/>
        </w:rPr>
        <w:t>substanti</w:t>
      </w:r>
      <w:r>
        <w:rPr>
          <w:color w:val="595B60"/>
          <w:w w:val="98"/>
          <w:sz w:val="20"/>
        </w:rPr>
        <w:t>al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w w:val="99"/>
          <w:sz w:val="20"/>
        </w:rPr>
        <w:t>margin</w:t>
      </w:r>
      <w:r>
        <w:rPr>
          <w:color w:val="595B60"/>
          <w:spacing w:val="-19"/>
          <w:sz w:val="20"/>
        </w:rPr>
        <w:t xml:space="preserve"> </w:t>
      </w:r>
      <w:r>
        <w:rPr>
          <w:color w:val="595B60"/>
          <w:spacing w:val="-84"/>
          <w:w w:val="99"/>
          <w:sz w:val="20"/>
        </w:rPr>
        <w:t>a</w:t>
      </w:r>
      <w:r>
        <w:rPr>
          <w:rFonts w:ascii="Arial" w:hAnsi="Arial"/>
          <w:b/>
          <w:color w:val="FFFFFF"/>
          <w:w w:val="99"/>
          <w:position w:val="-6"/>
          <w:sz w:val="20"/>
        </w:rPr>
        <w:t>i</w:t>
      </w:r>
      <w:r>
        <w:rPr>
          <w:rFonts w:ascii="Arial" w:hAnsi="Arial"/>
          <w:b/>
          <w:color w:val="FFFFFF"/>
          <w:spacing w:val="-94"/>
          <w:w w:val="99"/>
          <w:position w:val="-6"/>
          <w:sz w:val="20"/>
        </w:rPr>
        <w:t>d</w:t>
      </w:r>
      <w:r>
        <w:rPr>
          <w:color w:val="595B60"/>
          <w:spacing w:val="-6"/>
          <w:w w:val="99"/>
          <w:sz w:val="20"/>
        </w:rPr>
        <w:t>c</w:t>
      </w:r>
      <w:r>
        <w:rPr>
          <w:rFonts w:ascii="Arial" w:hAnsi="Arial"/>
          <w:b/>
          <w:color w:val="FFFFFF"/>
          <w:spacing w:val="-105"/>
          <w:w w:val="99"/>
          <w:position w:val="-6"/>
          <w:sz w:val="20"/>
        </w:rPr>
        <w:t>e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73"/>
          <w:w w:val="99"/>
          <w:sz w:val="20"/>
        </w:rPr>
        <w:t>o</w:t>
      </w:r>
      <w:r>
        <w:rPr>
          <w:rFonts w:ascii="Arial" w:hAnsi="Arial"/>
          <w:b/>
          <w:color w:val="FFFFFF"/>
          <w:spacing w:val="-49"/>
          <w:w w:val="99"/>
          <w:position w:val="-6"/>
          <w:sz w:val="20"/>
        </w:rPr>
        <w:t>n</w:t>
      </w:r>
      <w:r>
        <w:rPr>
          <w:color w:val="595B60"/>
          <w:spacing w:val="-51"/>
          <w:w w:val="99"/>
          <w:sz w:val="20"/>
        </w:rPr>
        <w:t>s</w:t>
      </w:r>
      <w:r>
        <w:rPr>
          <w:rFonts w:ascii="Arial" w:hAnsi="Arial"/>
          <w:b/>
          <w:color w:val="FFFFFF"/>
          <w:spacing w:val="-16"/>
          <w:w w:val="99"/>
          <w:position w:val="-6"/>
          <w:sz w:val="20"/>
        </w:rPr>
        <w:t>t</w:t>
      </w:r>
      <w:r>
        <w:rPr>
          <w:color w:val="595B60"/>
          <w:spacing w:val="-84"/>
          <w:w w:val="99"/>
          <w:sz w:val="20"/>
        </w:rPr>
        <w:t>s</w:t>
      </w:r>
      <w:r>
        <w:rPr>
          <w:rFonts w:ascii="Arial" w:hAnsi="Arial"/>
          <w:b/>
          <w:color w:val="FFFFFF"/>
          <w:w w:val="99"/>
          <w:position w:val="-6"/>
          <w:sz w:val="20"/>
        </w:rPr>
        <w:t>i</w:t>
      </w:r>
      <w:r>
        <w:rPr>
          <w:rFonts w:ascii="Arial" w:hAnsi="Arial"/>
          <w:b/>
          <w:color w:val="FFFFFF"/>
          <w:spacing w:val="-4"/>
          <w:w w:val="99"/>
          <w:position w:val="-6"/>
          <w:sz w:val="20"/>
        </w:rPr>
        <w:t>f</w:t>
      </w:r>
      <w:r>
        <w:rPr>
          <w:color w:val="595B60"/>
          <w:spacing w:val="-107"/>
          <w:w w:val="99"/>
          <w:sz w:val="20"/>
        </w:rPr>
        <w:t>p</w:t>
      </w:r>
      <w:r>
        <w:rPr>
          <w:rFonts w:ascii="Arial" w:hAnsi="Arial"/>
          <w:b/>
          <w:color w:val="FFFFFF"/>
          <w:spacing w:val="-5"/>
          <w:w w:val="99"/>
          <w:position w:val="-6"/>
          <w:sz w:val="20"/>
        </w:rPr>
        <w:t>y</w:t>
      </w:r>
      <w:r>
        <w:rPr>
          <w:color w:val="595B60"/>
          <w:spacing w:val="-107"/>
          <w:w w:val="99"/>
          <w:sz w:val="20"/>
        </w:rPr>
        <w:t>e</w:t>
      </w:r>
      <w:r>
        <w:rPr>
          <w:rFonts w:ascii="Arial" w:hAnsi="Arial"/>
          <w:b/>
          <w:color w:val="FFFFFF"/>
          <w:w w:val="99"/>
          <w:position w:val="-6"/>
          <w:sz w:val="20"/>
        </w:rPr>
        <w:t>i</w:t>
      </w:r>
      <w:r>
        <w:rPr>
          <w:rFonts w:ascii="Arial" w:hAnsi="Arial"/>
          <w:b/>
          <w:color w:val="FFFFFF"/>
          <w:spacing w:val="-71"/>
          <w:w w:val="99"/>
          <w:position w:val="-6"/>
          <w:sz w:val="20"/>
        </w:rPr>
        <w:t>n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40"/>
          <w:w w:val="97"/>
          <w:sz w:val="20"/>
        </w:rPr>
        <w:t>i</w:t>
      </w:r>
      <w:r>
        <w:rPr>
          <w:rFonts w:ascii="Arial" w:hAnsi="Arial"/>
          <w:b/>
          <w:color w:val="FFFFFF"/>
          <w:spacing w:val="-82"/>
          <w:w w:val="99"/>
          <w:position w:val="-6"/>
          <w:sz w:val="20"/>
        </w:rPr>
        <w:t>g</w:t>
      </w:r>
      <w:r>
        <w:rPr>
          <w:color w:val="595B60"/>
          <w:w w:val="99"/>
          <w:sz w:val="20"/>
        </w:rPr>
        <w:t>o</w:t>
      </w:r>
      <w:r>
        <w:rPr>
          <w:color w:val="595B60"/>
          <w:spacing w:val="-99"/>
          <w:w w:val="99"/>
          <w:sz w:val="20"/>
        </w:rPr>
        <w:t>d</w:t>
      </w:r>
      <w:r>
        <w:rPr>
          <w:rFonts w:ascii="Arial" w:hAnsi="Arial"/>
          <w:b/>
          <w:color w:val="FFFFFF"/>
          <w:spacing w:val="-13"/>
          <w:w w:val="99"/>
          <w:position w:val="-6"/>
          <w:sz w:val="20"/>
        </w:rPr>
        <w:t>s</w:t>
      </w:r>
      <w:r>
        <w:rPr>
          <w:color w:val="595B60"/>
          <w:spacing w:val="-87"/>
          <w:w w:val="99"/>
          <w:sz w:val="20"/>
        </w:rPr>
        <w:t>s</w:t>
      </w:r>
      <w:r>
        <w:rPr>
          <w:rFonts w:ascii="Arial" w:hAnsi="Arial"/>
          <w:b/>
          <w:color w:val="FFFFFF"/>
          <w:spacing w:val="-24"/>
          <w:w w:val="99"/>
          <w:position w:val="-6"/>
          <w:sz w:val="20"/>
        </w:rPr>
        <w:t>e</w:t>
      </w:r>
      <w:r>
        <w:rPr>
          <w:color w:val="595B60"/>
          <w:spacing w:val="-32"/>
          <w:w w:val="99"/>
          <w:sz w:val="20"/>
        </w:rPr>
        <w:t>.</w:t>
      </w:r>
      <w:r>
        <w:rPr>
          <w:rFonts w:ascii="Arial" w:hAnsi="Arial"/>
          <w:b/>
          <w:color w:val="FFFFFF"/>
          <w:w w:val="99"/>
          <w:position w:val="-6"/>
          <w:sz w:val="20"/>
        </w:rPr>
        <w:t>ctor</w:t>
      </w:r>
      <w:r>
        <w:rPr>
          <w:rFonts w:ascii="Arial" w:hAnsi="Arial"/>
          <w:b/>
          <w:color w:val="FFFFFF"/>
          <w:spacing w:val="-13"/>
          <w:position w:val="-6"/>
          <w:sz w:val="20"/>
        </w:rPr>
        <w:t xml:space="preserve"> </w:t>
      </w:r>
      <w:r>
        <w:rPr>
          <w:rFonts w:ascii="Arial" w:hAnsi="Arial"/>
          <w:b/>
          <w:color w:val="FFFFFF"/>
          <w:w w:val="99"/>
          <w:position w:val="-6"/>
          <w:sz w:val="20"/>
        </w:rPr>
        <w:t>allocation</w:t>
      </w:r>
      <w:r>
        <w:rPr>
          <w:rFonts w:ascii="Arial" w:hAnsi="Arial"/>
          <w:b/>
          <w:color w:val="FFFFFF"/>
          <w:spacing w:val="-13"/>
          <w:position w:val="-6"/>
          <w:sz w:val="20"/>
        </w:rPr>
        <w:t xml:space="preserve"> </w:t>
      </w:r>
      <w:r>
        <w:rPr>
          <w:rFonts w:ascii="Arial" w:hAnsi="Arial"/>
          <w:b/>
          <w:color w:val="FFFFFF"/>
          <w:w w:val="99"/>
          <w:position w:val="-6"/>
          <w:sz w:val="20"/>
        </w:rPr>
        <w:t>and</w:t>
      </w:r>
      <w:r>
        <w:rPr>
          <w:rFonts w:ascii="Arial" w:hAnsi="Arial"/>
          <w:b/>
          <w:color w:val="FFFFFF"/>
          <w:spacing w:val="-14"/>
          <w:position w:val="-6"/>
          <w:sz w:val="20"/>
        </w:rPr>
        <w:t xml:space="preserve"> </w:t>
      </w:r>
      <w:r>
        <w:rPr>
          <w:rFonts w:ascii="Arial" w:hAnsi="Arial"/>
          <w:b/>
          <w:color w:val="FFFFFF"/>
          <w:w w:val="99"/>
          <w:position w:val="-6"/>
          <w:sz w:val="20"/>
        </w:rPr>
        <w:t>stock</w:t>
      </w:r>
    </w:p>
    <w:p w14:paraId="1C753DB4" w14:textId="77777777" w:rsidR="00FA4FCE" w:rsidRDefault="009C32EE">
      <w:pPr>
        <w:spacing w:before="31"/>
        <w:ind w:left="236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595B60"/>
          <w:w w:val="99"/>
          <w:sz w:val="14"/>
        </w:rPr>
        <w:t>Morningstar</w:t>
      </w:r>
      <w:r>
        <w:rPr>
          <w:rFonts w:ascii="Arial"/>
          <w:b/>
          <w:color w:val="595B60"/>
          <w:sz w:val="14"/>
        </w:rPr>
        <w:t xml:space="preserve"> </w:t>
      </w:r>
      <w:r>
        <w:rPr>
          <w:rFonts w:ascii="Arial"/>
          <w:b/>
          <w:color w:val="595B60"/>
          <w:w w:val="99"/>
          <w:sz w:val="14"/>
        </w:rPr>
        <w:t>Fixed</w:t>
      </w:r>
      <w:r>
        <w:rPr>
          <w:rFonts w:ascii="Arial"/>
          <w:b/>
          <w:color w:val="595B60"/>
          <w:sz w:val="14"/>
        </w:rPr>
        <w:t xml:space="preserve"> </w:t>
      </w:r>
      <w:r>
        <w:rPr>
          <w:rFonts w:ascii="Arial"/>
          <w:b/>
          <w:color w:val="595B60"/>
          <w:w w:val="99"/>
          <w:sz w:val="14"/>
        </w:rPr>
        <w:t>Income</w:t>
      </w:r>
      <w:r>
        <w:rPr>
          <w:rFonts w:ascii="Arial"/>
          <w:b/>
          <w:color w:val="595B60"/>
          <w:sz w:val="14"/>
        </w:rPr>
        <w:t xml:space="preserve"> </w:t>
      </w:r>
      <w:r>
        <w:rPr>
          <w:rFonts w:ascii="Arial"/>
          <w:b/>
          <w:color w:val="595B60"/>
          <w:w w:val="99"/>
          <w:sz w:val="14"/>
        </w:rPr>
        <w:t>Style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w w:val="99"/>
          <w:sz w:val="14"/>
        </w:rPr>
        <w:t>Box</w:t>
      </w:r>
      <w:r>
        <w:rPr>
          <w:rFonts w:ascii="Arial"/>
          <w:b/>
          <w:color w:val="595B60"/>
          <w:w w:val="99"/>
          <w:position w:val="7"/>
          <w:sz w:val="7"/>
        </w:rPr>
        <w:t>T</w:t>
      </w:r>
      <w:r>
        <w:rPr>
          <w:rFonts w:ascii="Arial"/>
          <w:b/>
          <w:color w:val="595B60"/>
          <w:spacing w:val="4"/>
          <w:w w:val="99"/>
          <w:position w:val="7"/>
          <w:sz w:val="7"/>
        </w:rPr>
        <w:t>M</w:t>
      </w:r>
      <w:r>
        <w:rPr>
          <w:rFonts w:ascii="Arial"/>
          <w:b/>
          <w:color w:val="FFFFFF"/>
          <w:w w:val="99"/>
          <w:position w:val="-2"/>
          <w:sz w:val="20"/>
        </w:rPr>
        <w:t>holdings</w:t>
      </w:r>
    </w:p>
    <w:p w14:paraId="58CCD783" w14:textId="77777777" w:rsidR="00FA4FCE" w:rsidRDefault="00FA4FCE">
      <w:pPr>
        <w:rPr>
          <w:rFonts w:ascii="Arial"/>
          <w:sz w:val="20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7" w:space="40"/>
            <w:col w:w="4593"/>
          </w:cols>
        </w:sectPr>
      </w:pPr>
    </w:p>
    <w:p w14:paraId="4574B47A" w14:textId="77777777" w:rsidR="00FA4FCE" w:rsidRDefault="009C32EE">
      <w:pPr>
        <w:pStyle w:val="BodyText"/>
        <w:spacing w:before="104" w:line="150" w:lineRule="exact"/>
        <w:ind w:left="283"/>
      </w:pPr>
      <w:r>
        <w:rPr>
          <w:color w:val="002134"/>
          <w:w w:val="95"/>
        </w:rPr>
        <w:t>What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293C77C6" w14:textId="77777777" w:rsidR="00FA4FCE" w:rsidRDefault="009C32EE">
      <w:pPr>
        <w:pStyle w:val="Heading6"/>
        <w:spacing w:before="21"/>
        <w:ind w:left="283"/>
      </w:pPr>
      <w:r>
        <w:rPr>
          <w:b w:val="0"/>
        </w:rPr>
        <w:br w:type="column"/>
      </w:r>
      <w:r>
        <w:rPr>
          <w:color w:val="FFFFFF"/>
          <w:w w:val="95"/>
        </w:rPr>
        <w:t>s</w:t>
      </w:r>
      <w:r>
        <w:rPr>
          <w:color w:val="FFFFFF"/>
          <w:spacing w:val="-22"/>
          <w:w w:val="95"/>
        </w:rPr>
        <w:t xml:space="preserve"> </w:t>
      </w:r>
      <w:r>
        <w:rPr>
          <w:color w:val="FFFFFF"/>
          <w:w w:val="95"/>
        </w:rPr>
        <w:t>e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l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e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c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t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i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o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n</w:t>
      </w:r>
      <w:r>
        <w:rPr>
          <w:color w:val="FFFFFF"/>
          <w:spacing w:val="107"/>
        </w:rPr>
        <w:t xml:space="preserve"> </w:t>
      </w:r>
      <w:r>
        <w:rPr>
          <w:color w:val="FFFFFF"/>
          <w:w w:val="95"/>
        </w:rPr>
        <w:t>c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o</w:t>
      </w:r>
      <w:r>
        <w:rPr>
          <w:color w:val="FFFFFF"/>
          <w:spacing w:val="-22"/>
          <w:w w:val="95"/>
        </w:rPr>
        <w:t xml:space="preserve"> </w:t>
      </w:r>
      <w:r>
        <w:rPr>
          <w:color w:val="FFFFFF"/>
          <w:w w:val="95"/>
        </w:rPr>
        <w:t>n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t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r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i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b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u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t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i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n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g</w:t>
      </w:r>
      <w:r>
        <w:rPr>
          <w:color w:val="FFFFFF"/>
          <w:spacing w:val="107"/>
        </w:rPr>
        <w:t xml:space="preserve"> </w:t>
      </w:r>
      <w:r>
        <w:rPr>
          <w:color w:val="FFFFFF"/>
          <w:w w:val="95"/>
        </w:rPr>
        <w:t>t</w:t>
      </w:r>
      <w:r>
        <w:rPr>
          <w:color w:val="FFFFFF"/>
          <w:spacing w:val="-22"/>
          <w:w w:val="95"/>
        </w:rPr>
        <w:t xml:space="preserve"> </w:t>
      </w:r>
      <w:r>
        <w:rPr>
          <w:color w:val="FFFFFF"/>
          <w:w w:val="95"/>
        </w:rPr>
        <w:t>o</w:t>
      </w:r>
      <w:r>
        <w:rPr>
          <w:color w:val="FFFFFF"/>
          <w:spacing w:val="107"/>
        </w:rPr>
        <w:t xml:space="preserve"> </w:t>
      </w:r>
      <w:r>
        <w:rPr>
          <w:color w:val="FFFFFF"/>
          <w:w w:val="95"/>
        </w:rPr>
        <w:t>t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h</w:t>
      </w:r>
      <w:r>
        <w:rPr>
          <w:color w:val="FFFFFF"/>
          <w:spacing w:val="-21"/>
          <w:w w:val="95"/>
        </w:rPr>
        <w:t xml:space="preserve"> </w:t>
      </w:r>
      <w:r>
        <w:rPr>
          <w:color w:val="FFFFFF"/>
          <w:w w:val="95"/>
        </w:rPr>
        <w:t>e</w:t>
      </w:r>
    </w:p>
    <w:p w14:paraId="0FCBBD66" w14:textId="77777777" w:rsidR="00FA4FCE" w:rsidRDefault="00FA4FCE">
      <w:p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2458" w:space="126"/>
            <w:col w:w="8976"/>
          </w:cols>
        </w:sectPr>
      </w:pPr>
    </w:p>
    <w:p w14:paraId="162DBD10" w14:textId="6DCD5AFA" w:rsidR="00FA4FCE" w:rsidRDefault="009C32EE">
      <w:pPr>
        <w:pStyle w:val="BodyText"/>
        <w:spacing w:before="7" w:line="237" w:lineRule="auto"/>
        <w:ind w:left="283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500352" behindDoc="1" locked="0" layoutInCell="1" allowOverlap="1" wp14:anchorId="5B30D044" wp14:editId="05DC419A">
                <wp:simplePos x="0" y="0"/>
                <wp:positionH relativeFrom="page">
                  <wp:posOffset>1528445</wp:posOffset>
                </wp:positionH>
                <wp:positionV relativeFrom="paragraph">
                  <wp:posOffset>481330</wp:posOffset>
                </wp:positionV>
                <wp:extent cx="2443480" cy="614680"/>
                <wp:effectExtent l="0" t="0" r="0" b="0"/>
                <wp:wrapNone/>
                <wp:docPr id="998366946" name="AutoShape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43480" cy="614680"/>
                        </a:xfrm>
                        <a:custGeom>
                          <a:avLst/>
                          <a:gdLst>
                            <a:gd name="T0" fmla="+- 0 6255 2407"/>
                            <a:gd name="T1" fmla="*/ T0 w 3848"/>
                            <a:gd name="T2" fmla="+- 0 1726 758"/>
                            <a:gd name="T3" fmla="*/ 1726 h 968"/>
                            <a:gd name="T4" fmla="+- 0 3091 2407"/>
                            <a:gd name="T5" fmla="*/ T4 w 3848"/>
                            <a:gd name="T6" fmla="+- 0 1706 758"/>
                            <a:gd name="T7" fmla="*/ 1706 h 968"/>
                            <a:gd name="T8" fmla="+- 0 3091 2407"/>
                            <a:gd name="T9" fmla="*/ T8 w 3848"/>
                            <a:gd name="T10" fmla="+- 0 1395 758"/>
                            <a:gd name="T11" fmla="*/ 1395 h 968"/>
                            <a:gd name="T12" fmla="+- 0 2407 2407"/>
                            <a:gd name="T13" fmla="*/ T12 w 3848"/>
                            <a:gd name="T14" fmla="+- 0 758 758"/>
                            <a:gd name="T15" fmla="*/ 758 h 968"/>
                            <a:gd name="T16" fmla="+- 0 3091 2407"/>
                            <a:gd name="T17" fmla="*/ T16 w 3848"/>
                            <a:gd name="T18" fmla="+- 0 1075 758"/>
                            <a:gd name="T19" fmla="*/ 1075 h 968"/>
                            <a:gd name="T20" fmla="+- 0 6255 2407"/>
                            <a:gd name="T21" fmla="*/ T20 w 3848"/>
                            <a:gd name="T22" fmla="+- 0 1075 758"/>
                            <a:gd name="T23" fmla="*/ 1075 h 968"/>
                            <a:gd name="T24" fmla="+- 0 6255 2407"/>
                            <a:gd name="T25" fmla="*/ T24 w 3848"/>
                            <a:gd name="T26" fmla="+- 0 1726 758"/>
                            <a:gd name="T27" fmla="*/ 1726 h 968"/>
                            <a:gd name="T28" fmla="+- 0 6255 2407"/>
                            <a:gd name="T29" fmla="*/ T28 w 3848"/>
                            <a:gd name="T30" fmla="+- 0 1075 758"/>
                            <a:gd name="T31" fmla="*/ 1075 h 968"/>
                            <a:gd name="T32" fmla="+- 0 3091 2407"/>
                            <a:gd name="T33" fmla="*/ T32 w 3848"/>
                            <a:gd name="T34" fmla="+- 0 1075 758"/>
                            <a:gd name="T35" fmla="*/ 1075 h 968"/>
                            <a:gd name="T36" fmla="+- 0 3091 2407"/>
                            <a:gd name="T37" fmla="*/ T36 w 3848"/>
                            <a:gd name="T38" fmla="+- 0 850 758"/>
                            <a:gd name="T39" fmla="*/ 850 h 968"/>
                            <a:gd name="T40" fmla="+- 0 6255 2407"/>
                            <a:gd name="T41" fmla="*/ T40 w 3848"/>
                            <a:gd name="T42" fmla="+- 0 869 758"/>
                            <a:gd name="T43" fmla="*/ 869 h 968"/>
                            <a:gd name="T44" fmla="+- 0 6255 2407"/>
                            <a:gd name="T45" fmla="*/ T44 w 3848"/>
                            <a:gd name="T46" fmla="+- 0 1075 758"/>
                            <a:gd name="T47" fmla="*/ 1075 h 9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3848" h="968">
                              <a:moveTo>
                                <a:pt x="3848" y="968"/>
                              </a:moveTo>
                              <a:lnTo>
                                <a:pt x="684" y="948"/>
                              </a:lnTo>
                              <a:lnTo>
                                <a:pt x="684" y="637"/>
                              </a:lnTo>
                              <a:lnTo>
                                <a:pt x="0" y="0"/>
                              </a:lnTo>
                              <a:lnTo>
                                <a:pt x="684" y="317"/>
                              </a:lnTo>
                              <a:lnTo>
                                <a:pt x="3848" y="317"/>
                              </a:lnTo>
                              <a:lnTo>
                                <a:pt x="3848" y="968"/>
                              </a:lnTo>
                              <a:close/>
                              <a:moveTo>
                                <a:pt x="3848" y="317"/>
                              </a:moveTo>
                              <a:lnTo>
                                <a:pt x="684" y="317"/>
                              </a:lnTo>
                              <a:lnTo>
                                <a:pt x="684" y="92"/>
                              </a:lnTo>
                              <a:lnTo>
                                <a:pt x="3848" y="111"/>
                              </a:lnTo>
                              <a:lnTo>
                                <a:pt x="3848" y="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3BB09" id="AutoShape 653" o:spid="_x0000_s1026" style="position:absolute;margin-left:120.35pt;margin-top:37.9pt;width:192.4pt;height:48.4pt;z-index:-2481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48,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" path="m3848,968l684,948r,-311l,,684,317r3164,l3848,968xm3848,317r-3164,l684,92r3164,19l3848,317xe" fillcolor="#002134" stroked="f">
                <v:path arrowok="t" o:connecttype="custom" o:connectlocs="2443480,1096010;434340,1083310;434340,885825;0,481330;434340,682625;2443480,682625;2443480,1096010;2443480,682625;434340,682625;434340,539750;2443480,551815;2443480,682625" o:connectangles="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 wp14:anchorId="7AB2B5BD" wp14:editId="2C53F747">
                <wp:simplePos x="0" y="0"/>
                <wp:positionH relativeFrom="page">
                  <wp:posOffset>5793105</wp:posOffset>
                </wp:positionH>
                <wp:positionV relativeFrom="paragraph">
                  <wp:posOffset>-215900</wp:posOffset>
                </wp:positionV>
                <wp:extent cx="200025" cy="956310"/>
                <wp:effectExtent l="0" t="0" r="0" b="0"/>
                <wp:wrapNone/>
                <wp:docPr id="1458900879" name="Text Box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F4383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25CDDAD3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2B5BD" id="Text Box 652" o:spid="_x0000_s1069" type="#_x0000_t202" style="position:absolute;left:0;text-align:left;margin-left:456.15pt;margin-top:-17pt;width:15.75pt;height:75.3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" filled="f" stroked="f">
                <v:textbox style="layout-flow:vertical" inset="0,0,0,0">
                  <w:txbxContent>
                    <w:p w14:paraId="52FF4383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25CDDAD3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w w:val="99"/>
        </w:rPr>
        <w:t>Instrument</w:t>
      </w:r>
      <w:r>
        <w:rPr>
          <w:color w:val="595B60"/>
          <w:spacing w:val="6"/>
        </w:rPr>
        <w:t xml:space="preserve"> </w:t>
      </w:r>
      <w:r>
        <w:rPr>
          <w:color w:val="595B60"/>
          <w:w w:val="99"/>
        </w:rPr>
        <w:t>prof</w:t>
      </w:r>
      <w:r>
        <w:rPr>
          <w:color w:val="595B60"/>
          <w:w w:val="98"/>
        </w:rPr>
        <w:t>ile</w:t>
      </w:r>
      <w:r>
        <w:rPr>
          <w:color w:val="595B60"/>
          <w:w w:val="99"/>
        </w:rPr>
        <w:t>:</w:t>
      </w:r>
      <w:r>
        <w:rPr>
          <w:color w:val="595B60"/>
          <w:spacing w:val="2"/>
        </w:rPr>
        <w:t xml:space="preserve"> </w:t>
      </w:r>
      <w:r>
        <w:rPr>
          <w:color w:val="595B60"/>
          <w:w w:val="99"/>
        </w:rPr>
        <w:t>The</w:t>
      </w:r>
      <w:r>
        <w:rPr>
          <w:color w:val="595B60"/>
          <w:spacing w:val="6"/>
        </w:rPr>
        <w:t xml:space="preserve"> </w:t>
      </w:r>
      <w:r>
        <w:rPr>
          <w:color w:val="595B60"/>
          <w:w w:val="99"/>
        </w:rPr>
        <w:t>Sche</w:t>
      </w:r>
      <w:r>
        <w:rPr>
          <w:color w:val="595B60"/>
          <w:spacing w:val="-102"/>
          <w:w w:val="99"/>
        </w:rPr>
        <w:t>m</w:t>
      </w:r>
      <w:r>
        <w:rPr>
          <w:rFonts w:ascii="Arial"/>
          <w:b/>
          <w:color w:val="FFFFFF"/>
          <w:spacing w:val="-20"/>
          <w:w w:val="99"/>
          <w:position w:val="11"/>
        </w:rPr>
        <w:t>o</w:t>
      </w:r>
      <w:r>
        <w:rPr>
          <w:color w:val="595B60"/>
          <w:spacing w:val="-92"/>
          <w:w w:val="99"/>
        </w:rPr>
        <w:t>e</w:t>
      </w:r>
      <w:r>
        <w:rPr>
          <w:rFonts w:ascii="Arial"/>
          <w:b/>
          <w:color w:val="FFFFFF"/>
          <w:w w:val="99"/>
          <w:position w:val="11"/>
        </w:rPr>
        <w:t>u</w:t>
      </w:r>
      <w:r>
        <w:rPr>
          <w:rFonts w:ascii="Arial"/>
          <w:b/>
          <w:color w:val="FFFFFF"/>
          <w:spacing w:val="-39"/>
          <w:w w:val="99"/>
          <w:position w:val="11"/>
        </w:rPr>
        <w:t>t</w:t>
      </w:r>
      <w:r>
        <w:rPr>
          <w:color w:val="595B60"/>
          <w:spacing w:val="-73"/>
          <w:w w:val="99"/>
        </w:rPr>
        <w:t>p</w:t>
      </w:r>
      <w:r>
        <w:rPr>
          <w:rFonts w:ascii="Arial"/>
          <w:b/>
          <w:color w:val="FFFFFF"/>
          <w:spacing w:val="-50"/>
          <w:w w:val="99"/>
          <w:position w:val="11"/>
        </w:rPr>
        <w:t>p</w:t>
      </w:r>
      <w:r>
        <w:rPr>
          <w:color w:val="595B60"/>
          <w:spacing w:val="-17"/>
          <w:w w:val="99"/>
        </w:rPr>
        <w:t>r</w:t>
      </w:r>
      <w:r>
        <w:rPr>
          <w:rFonts w:ascii="Arial"/>
          <w:b/>
          <w:color w:val="FFFFFF"/>
          <w:spacing w:val="-94"/>
          <w:w w:val="99"/>
          <w:position w:val="11"/>
        </w:rPr>
        <w:t>e</w:t>
      </w:r>
      <w:r>
        <w:rPr>
          <w:color w:val="595B60"/>
          <w:spacing w:val="-17"/>
          <w:w w:val="99"/>
        </w:rPr>
        <w:t>e</w:t>
      </w:r>
      <w:r>
        <w:rPr>
          <w:rFonts w:ascii="Arial"/>
          <w:b/>
          <w:color w:val="FFFFFF"/>
          <w:spacing w:val="-61"/>
          <w:w w:val="99"/>
          <w:position w:val="11"/>
        </w:rPr>
        <w:t>r</w:t>
      </w:r>
      <w:r>
        <w:rPr>
          <w:color w:val="595B60"/>
          <w:spacing w:val="-50"/>
          <w:w w:val="99"/>
        </w:rPr>
        <w:t>d</w:t>
      </w:r>
      <w:r>
        <w:rPr>
          <w:rFonts w:ascii="Arial"/>
          <w:b/>
          <w:color w:val="FFFFFF"/>
          <w:spacing w:val="-16"/>
          <w:w w:val="99"/>
          <w:position w:val="11"/>
        </w:rPr>
        <w:t>f</w:t>
      </w:r>
      <w:r>
        <w:rPr>
          <w:color w:val="595B60"/>
          <w:spacing w:val="-95"/>
          <w:w w:val="99"/>
        </w:rPr>
        <w:t>o</w:t>
      </w:r>
      <w:r>
        <w:rPr>
          <w:rFonts w:ascii="Arial"/>
          <w:b/>
          <w:color w:val="FFFFFF"/>
          <w:spacing w:val="-27"/>
          <w:w w:val="99"/>
          <w:position w:val="11"/>
        </w:rPr>
        <w:t>o</w:t>
      </w:r>
      <w:r>
        <w:rPr>
          <w:color w:val="595B60"/>
          <w:spacing w:val="-139"/>
          <w:w w:val="99"/>
        </w:rPr>
        <w:t>m</w:t>
      </w:r>
      <w:r>
        <w:rPr>
          <w:rFonts w:ascii="Arial"/>
          <w:b/>
          <w:color w:val="FFFFFF"/>
          <w:w w:val="99"/>
          <w:position w:val="11"/>
        </w:rPr>
        <w:t>r</w:t>
      </w:r>
      <w:r>
        <w:rPr>
          <w:rFonts w:ascii="Arial"/>
          <w:b/>
          <w:color w:val="FFFFFF"/>
          <w:spacing w:val="-116"/>
          <w:w w:val="99"/>
          <w:position w:val="11"/>
        </w:rPr>
        <w:t>m</w:t>
      </w:r>
      <w:r>
        <w:rPr>
          <w:color w:val="595B60"/>
          <w:w w:val="97"/>
        </w:rPr>
        <w:t>i</w:t>
      </w:r>
      <w:r>
        <w:rPr>
          <w:color w:val="595B60"/>
          <w:spacing w:val="-39"/>
          <w:w w:val="99"/>
        </w:rPr>
        <w:t>n</w:t>
      </w:r>
      <w:r>
        <w:rPr>
          <w:rFonts w:ascii="Arial"/>
          <w:b/>
          <w:color w:val="FFFFFF"/>
          <w:spacing w:val="-72"/>
          <w:w w:val="99"/>
          <w:position w:val="11"/>
        </w:rPr>
        <w:t>a</w:t>
      </w:r>
      <w:r>
        <w:rPr>
          <w:color w:val="595B60"/>
          <w:spacing w:val="-39"/>
          <w:w w:val="99"/>
        </w:rPr>
        <w:t>a</w:t>
      </w:r>
      <w:r>
        <w:rPr>
          <w:rFonts w:ascii="Arial"/>
          <w:b/>
          <w:color w:val="FFFFFF"/>
          <w:spacing w:val="-83"/>
          <w:w w:val="99"/>
          <w:position w:val="11"/>
        </w:rPr>
        <w:t>n</w:t>
      </w:r>
      <w:r>
        <w:rPr>
          <w:color w:val="595B60"/>
          <w:spacing w:val="-29"/>
          <w:w w:val="99"/>
        </w:rPr>
        <w:t>n</w:t>
      </w:r>
      <w:r>
        <w:rPr>
          <w:rFonts w:ascii="Arial"/>
          <w:b/>
          <w:color w:val="FFFFFF"/>
          <w:spacing w:val="-83"/>
          <w:w w:val="99"/>
          <w:position w:val="11"/>
        </w:rPr>
        <w:t>c</w:t>
      </w:r>
      <w:r>
        <w:rPr>
          <w:color w:val="595B60"/>
          <w:w w:val="99"/>
        </w:rPr>
        <w:t>t</w:t>
      </w:r>
      <w:r>
        <w:rPr>
          <w:color w:val="595B60"/>
          <w:spacing w:val="-18"/>
          <w:w w:val="97"/>
        </w:rPr>
        <w:t>l</w:t>
      </w:r>
      <w:r>
        <w:rPr>
          <w:rFonts w:ascii="Arial"/>
          <w:b/>
          <w:color w:val="FFFFFF"/>
          <w:spacing w:val="-94"/>
          <w:w w:val="99"/>
          <w:position w:val="11"/>
        </w:rPr>
        <w:t>e</w:t>
      </w:r>
      <w:r>
        <w:rPr>
          <w:color w:val="595B60"/>
          <w:w w:val="99"/>
        </w:rPr>
        <w:t>y</w:t>
      </w:r>
      <w:r>
        <w:rPr>
          <w:color w:val="595B60"/>
          <w:spacing w:val="-26"/>
        </w:rPr>
        <w:t xml:space="preserve"> </w:t>
      </w:r>
      <w:r>
        <w:rPr>
          <w:rFonts w:ascii="Arial"/>
          <w:b/>
          <w:color w:val="FFFFFF"/>
          <w:spacing w:val="-24"/>
          <w:w w:val="99"/>
          <w:position w:val="11"/>
        </w:rPr>
        <w:t>/</w:t>
      </w:r>
      <w:r>
        <w:rPr>
          <w:color w:val="595B60"/>
          <w:w w:val="97"/>
        </w:rPr>
        <w:t>i</w:t>
      </w:r>
      <w:r>
        <w:rPr>
          <w:color w:val="595B60"/>
          <w:spacing w:val="-99"/>
          <w:w w:val="99"/>
        </w:rPr>
        <w:t>n</w:t>
      </w:r>
      <w:r>
        <w:rPr>
          <w:rFonts w:ascii="Arial"/>
          <w:b/>
          <w:color w:val="FFFFFF"/>
          <w:spacing w:val="-24"/>
          <w:w w:val="99"/>
          <w:position w:val="11"/>
        </w:rPr>
        <w:t>u</w:t>
      </w:r>
      <w:r>
        <w:rPr>
          <w:color w:val="595B60"/>
          <w:spacing w:val="-77"/>
          <w:w w:val="99"/>
        </w:rPr>
        <w:t>v</w:t>
      </w:r>
      <w:r>
        <w:rPr>
          <w:rFonts w:ascii="Arial"/>
          <w:b/>
          <w:color w:val="FFFFFF"/>
          <w:spacing w:val="-45"/>
          <w:w w:val="99"/>
          <w:position w:val="11"/>
        </w:rPr>
        <w:t>n</w:t>
      </w:r>
      <w:r>
        <w:rPr>
          <w:color w:val="595B60"/>
          <w:spacing w:val="-66"/>
          <w:w w:val="99"/>
        </w:rPr>
        <w:t>e</w:t>
      </w:r>
      <w:r>
        <w:rPr>
          <w:rFonts w:ascii="Arial"/>
          <w:b/>
          <w:color w:val="FFFFFF"/>
          <w:spacing w:val="-57"/>
          <w:w w:val="99"/>
          <w:position w:val="11"/>
        </w:rPr>
        <w:t>d</w:t>
      </w:r>
      <w:r>
        <w:rPr>
          <w:color w:val="595B60"/>
          <w:spacing w:val="-44"/>
          <w:w w:val="99"/>
        </w:rPr>
        <w:t>s</w:t>
      </w:r>
      <w:r>
        <w:rPr>
          <w:rFonts w:ascii="Arial"/>
          <w:b/>
          <w:color w:val="FFFFFF"/>
          <w:spacing w:val="-68"/>
          <w:w w:val="99"/>
          <w:position w:val="11"/>
        </w:rPr>
        <w:t>e</w:t>
      </w:r>
      <w:r>
        <w:rPr>
          <w:color w:val="595B60"/>
          <w:w w:val="99"/>
        </w:rPr>
        <w:t>t</w:t>
      </w:r>
      <w:r>
        <w:rPr>
          <w:color w:val="595B60"/>
          <w:spacing w:val="-88"/>
          <w:w w:val="99"/>
        </w:rPr>
        <w:t>s</w:t>
      </w:r>
      <w:r>
        <w:rPr>
          <w:rFonts w:ascii="Arial"/>
          <w:b/>
          <w:color w:val="FFFFFF"/>
          <w:w w:val="99"/>
          <w:position w:val="11"/>
        </w:rPr>
        <w:t>r</w:t>
      </w:r>
      <w:r>
        <w:rPr>
          <w:rFonts w:ascii="Arial"/>
          <w:b/>
          <w:color w:val="FFFFFF"/>
          <w:spacing w:val="-53"/>
          <w:w w:val="99"/>
          <w:position w:val="11"/>
        </w:rPr>
        <w:t>p</w:t>
      </w:r>
      <w:r>
        <w:rPr>
          <w:color w:val="595B60"/>
          <w:w w:val="97"/>
        </w:rPr>
        <w:t>i</w:t>
      </w:r>
      <w:r>
        <w:rPr>
          <w:color w:val="595B60"/>
          <w:spacing w:val="-102"/>
          <w:w w:val="99"/>
        </w:rPr>
        <w:t>n</w:t>
      </w:r>
      <w:r>
        <w:rPr>
          <w:rFonts w:ascii="Arial"/>
          <w:b/>
          <w:color w:val="FFFFFF"/>
          <w:w w:val="99"/>
          <w:position w:val="11"/>
        </w:rPr>
        <w:t>e</w:t>
      </w:r>
      <w:r>
        <w:rPr>
          <w:rFonts w:ascii="Arial"/>
          <w:b/>
          <w:color w:val="FFFFFF"/>
          <w:spacing w:val="-27"/>
          <w:w w:val="99"/>
          <w:position w:val="11"/>
        </w:rPr>
        <w:t>r</w:t>
      </w:r>
      <w:r>
        <w:rPr>
          <w:color w:val="595B60"/>
          <w:spacing w:val="-73"/>
          <w:w w:val="99"/>
        </w:rPr>
        <w:t>s</w:t>
      </w:r>
      <w:r>
        <w:rPr>
          <w:rFonts w:ascii="Arial"/>
          <w:b/>
          <w:color w:val="FFFFFF"/>
          <w:w w:val="99"/>
          <w:position w:val="11"/>
        </w:rPr>
        <w:t>f</w:t>
      </w:r>
      <w:r>
        <w:rPr>
          <w:rFonts w:ascii="Arial"/>
          <w:b/>
          <w:color w:val="FFFFFF"/>
          <w:spacing w:val="-116"/>
          <w:w w:val="99"/>
          <w:position w:val="11"/>
        </w:rPr>
        <w:t>o</w:t>
      </w:r>
      <w:r>
        <w:rPr>
          <w:color w:val="595B60"/>
          <w:w w:val="99"/>
        </w:rPr>
        <w:t>h</w:t>
      </w:r>
      <w:r>
        <w:rPr>
          <w:color w:val="595B60"/>
          <w:spacing w:val="-106"/>
          <w:w w:val="99"/>
        </w:rPr>
        <w:t>o</w:t>
      </w:r>
      <w:r>
        <w:rPr>
          <w:rFonts w:ascii="Arial"/>
          <w:b/>
          <w:color w:val="FFFFFF"/>
          <w:w w:val="99"/>
          <w:position w:val="11"/>
        </w:rPr>
        <w:t>r</w:t>
      </w:r>
      <w:r>
        <w:rPr>
          <w:rFonts w:ascii="Arial"/>
          <w:b/>
          <w:color w:val="FFFFFF"/>
          <w:spacing w:val="-149"/>
          <w:w w:val="99"/>
          <w:position w:val="11"/>
        </w:rPr>
        <w:t>m</w:t>
      </w:r>
      <w:r>
        <w:rPr>
          <w:color w:val="595B60"/>
          <w:w w:val="99"/>
        </w:rPr>
        <w:t>rt</w:t>
      </w:r>
      <w:r>
        <w:rPr>
          <w:color w:val="595B60"/>
          <w:spacing w:val="-40"/>
          <w:w w:val="99"/>
        </w:rPr>
        <w:t>-</w:t>
      </w:r>
      <w:r>
        <w:rPr>
          <w:rFonts w:ascii="Arial"/>
          <w:b/>
          <w:color w:val="FFFFFF"/>
          <w:spacing w:val="-13"/>
          <w:w w:val="99"/>
          <w:position w:val="11"/>
        </w:rPr>
        <w:t>a</w:t>
      </w:r>
      <w:r>
        <w:rPr>
          <w:color w:val="595B60"/>
          <w:spacing w:val="-44"/>
          <w:w w:val="99"/>
        </w:rPr>
        <w:t>t</w:t>
      </w:r>
      <w:r>
        <w:rPr>
          <w:rFonts w:ascii="Arial"/>
          <w:b/>
          <w:color w:val="FFFFFF"/>
          <w:spacing w:val="-79"/>
          <w:w w:val="99"/>
          <w:position w:val="11"/>
        </w:rPr>
        <w:t>n</w:t>
      </w:r>
      <w:r>
        <w:rPr>
          <w:color w:val="595B60"/>
          <w:spacing w:val="-32"/>
          <w:w w:val="99"/>
        </w:rPr>
        <w:t>o</w:t>
      </w:r>
      <w:r>
        <w:rPr>
          <w:rFonts w:ascii="Arial"/>
          <w:b/>
          <w:color w:val="FFFFFF"/>
          <w:spacing w:val="-20"/>
          <w:w w:val="99"/>
          <w:position w:val="11"/>
        </w:rPr>
        <w:t>c</w:t>
      </w:r>
      <w:r>
        <w:rPr>
          <w:color w:val="595B60"/>
          <w:spacing w:val="-147"/>
          <w:w w:val="99"/>
        </w:rPr>
        <w:t>m</w:t>
      </w:r>
      <w:r>
        <w:rPr>
          <w:rFonts w:ascii="Arial"/>
          <w:b/>
          <w:color w:val="FFFFFF"/>
          <w:w w:val="99"/>
          <w:position w:val="11"/>
        </w:rPr>
        <w:t>e</w:t>
      </w:r>
      <w:r>
        <w:rPr>
          <w:rFonts w:ascii="Arial"/>
          <w:b/>
          <w:color w:val="FFFFFF"/>
          <w:spacing w:val="-21"/>
          <w:w w:val="99"/>
          <w:position w:val="11"/>
        </w:rPr>
        <w:t>.</w:t>
      </w:r>
      <w:r>
        <w:rPr>
          <w:color w:val="595B60"/>
          <w:w w:val="99"/>
        </w:rPr>
        <w:t>ed</w:t>
      </w:r>
      <w:r>
        <w:rPr>
          <w:color w:val="595B60"/>
          <w:w w:val="98"/>
        </w:rPr>
        <w:t>iu</w:t>
      </w:r>
      <w:r>
        <w:rPr>
          <w:color w:val="595B60"/>
          <w:w w:val="99"/>
        </w:rPr>
        <w:t xml:space="preserve">m- </w:t>
      </w:r>
      <w:r>
        <w:rPr>
          <w:color w:val="595B60"/>
        </w:rPr>
        <w:t>term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debt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instruments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issued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corporates,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financial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entities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banks.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It may also take view based exposure to government securities. As on 29th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February,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2024,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maintaining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42.36%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Sovereign,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48.74%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in</w:t>
      </w:r>
    </w:p>
    <w:p w14:paraId="73BABB78" w14:textId="77777777" w:rsidR="00FA4FCE" w:rsidRDefault="009C32EE">
      <w:pPr>
        <w:spacing w:line="184" w:lineRule="exact"/>
        <w:ind w:left="283"/>
        <w:jc w:val="both"/>
        <w:rPr>
          <w:sz w:val="20"/>
        </w:rPr>
      </w:pPr>
      <w:r>
        <w:rPr>
          <w:color w:val="595B60"/>
          <w:w w:val="99"/>
          <w:sz w:val="20"/>
        </w:rPr>
        <w:t>Corporate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w w:val="99"/>
          <w:sz w:val="20"/>
        </w:rPr>
        <w:t>Secu</w:t>
      </w:r>
      <w:r>
        <w:rPr>
          <w:color w:val="595B60"/>
          <w:w w:val="98"/>
          <w:sz w:val="20"/>
        </w:rPr>
        <w:t>riti</w:t>
      </w:r>
      <w:r>
        <w:rPr>
          <w:color w:val="595B60"/>
          <w:w w:val="99"/>
          <w:sz w:val="20"/>
        </w:rPr>
        <w:t>es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w w:val="99"/>
          <w:sz w:val="20"/>
        </w:rPr>
        <w:t>and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w w:val="99"/>
          <w:sz w:val="20"/>
        </w:rPr>
        <w:t>3.4</w:t>
      </w:r>
      <w:r>
        <w:rPr>
          <w:color w:val="595B60"/>
          <w:spacing w:val="-47"/>
          <w:w w:val="99"/>
          <w:sz w:val="20"/>
        </w:rPr>
        <w:t>1</w:t>
      </w:r>
      <w:r>
        <w:rPr>
          <w:rFonts w:ascii="Arial" w:hAnsi="Arial"/>
          <w:b/>
          <w:color w:val="FFFFFF"/>
          <w:spacing w:val="-76"/>
          <w:w w:val="99"/>
          <w:position w:val="8"/>
          <w:sz w:val="20"/>
        </w:rPr>
        <w:t>F</w:t>
      </w:r>
      <w:r>
        <w:rPr>
          <w:color w:val="595B60"/>
          <w:spacing w:val="-69"/>
          <w:w w:val="99"/>
          <w:sz w:val="20"/>
        </w:rPr>
        <w:t>%</w:t>
      </w:r>
      <w:r>
        <w:rPr>
          <w:rFonts w:ascii="Arial" w:hAnsi="Arial"/>
          <w:b/>
          <w:color w:val="FFFFFF"/>
          <w:spacing w:val="12"/>
          <w:w w:val="99"/>
          <w:position w:val="8"/>
          <w:sz w:val="20"/>
        </w:rPr>
        <w:t>u</w:t>
      </w:r>
      <w:r>
        <w:rPr>
          <w:color w:val="595B60"/>
          <w:spacing w:val="-24"/>
          <w:w w:val="97"/>
          <w:sz w:val="20"/>
        </w:rPr>
        <w:t>i</w:t>
      </w:r>
      <w:r>
        <w:rPr>
          <w:rFonts w:ascii="Arial" w:hAnsi="Arial"/>
          <w:b/>
          <w:color w:val="FFFFFF"/>
          <w:spacing w:val="-99"/>
          <w:w w:val="99"/>
          <w:position w:val="8"/>
          <w:sz w:val="20"/>
        </w:rPr>
        <w:t>n</w:t>
      </w:r>
      <w:r>
        <w:rPr>
          <w:color w:val="595B60"/>
          <w:w w:val="99"/>
          <w:sz w:val="20"/>
        </w:rPr>
        <w:t>n</w:t>
      </w:r>
      <w:r>
        <w:rPr>
          <w:color w:val="595B60"/>
          <w:spacing w:val="-33"/>
          <w:sz w:val="20"/>
        </w:rPr>
        <w:t xml:space="preserve"> </w:t>
      </w:r>
      <w:r>
        <w:rPr>
          <w:rFonts w:ascii="Arial" w:hAnsi="Arial"/>
          <w:b/>
          <w:color w:val="FFFFFF"/>
          <w:spacing w:val="-81"/>
          <w:w w:val="99"/>
          <w:position w:val="8"/>
          <w:sz w:val="20"/>
        </w:rPr>
        <w:t>d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36"/>
          <w:w w:val="99"/>
          <w:sz w:val="20"/>
        </w:rPr>
        <w:t>R</w:t>
      </w:r>
      <w:r>
        <w:rPr>
          <w:rFonts w:ascii="Arial" w:hAnsi="Arial"/>
          <w:b/>
          <w:color w:val="FFFFFF"/>
          <w:spacing w:val="-141"/>
          <w:w w:val="99"/>
          <w:position w:val="8"/>
          <w:sz w:val="20"/>
        </w:rPr>
        <w:t>m</w:t>
      </w:r>
      <w:r>
        <w:rPr>
          <w:color w:val="595B60"/>
          <w:w w:val="99"/>
          <w:sz w:val="20"/>
        </w:rPr>
        <w:t>E</w:t>
      </w:r>
      <w:r>
        <w:rPr>
          <w:color w:val="595B60"/>
          <w:spacing w:val="-92"/>
          <w:w w:val="99"/>
          <w:sz w:val="20"/>
        </w:rPr>
        <w:t>P</w:t>
      </w:r>
      <w:r>
        <w:rPr>
          <w:rFonts w:ascii="Arial" w:hAnsi="Arial"/>
          <w:b/>
          <w:color w:val="FFFFFF"/>
          <w:spacing w:val="-19"/>
          <w:w w:val="99"/>
          <w:position w:val="8"/>
          <w:sz w:val="20"/>
        </w:rPr>
        <w:t>a</w:t>
      </w:r>
      <w:r>
        <w:rPr>
          <w:color w:val="595B60"/>
          <w:spacing w:val="-49"/>
          <w:w w:val="99"/>
          <w:sz w:val="20"/>
        </w:rPr>
        <w:t>s</w:t>
      </w:r>
      <w:r>
        <w:rPr>
          <w:rFonts w:ascii="Arial" w:hAnsi="Arial"/>
          <w:b/>
          <w:color w:val="FFFFFF"/>
          <w:spacing w:val="-9"/>
          <w:w w:val="99"/>
          <w:position w:val="8"/>
          <w:sz w:val="20"/>
        </w:rPr>
        <w:t>n</w:t>
      </w:r>
      <w:r>
        <w:rPr>
          <w:color w:val="595B60"/>
          <w:spacing w:val="-70"/>
          <w:w w:val="99"/>
          <w:sz w:val="20"/>
        </w:rPr>
        <w:t>a</w:t>
      </w:r>
      <w:r>
        <w:rPr>
          <w:rFonts w:ascii="Arial" w:hAnsi="Arial"/>
          <w:b/>
          <w:color w:val="FFFFFF"/>
          <w:spacing w:val="-42"/>
          <w:w w:val="99"/>
          <w:position w:val="8"/>
          <w:sz w:val="20"/>
        </w:rPr>
        <w:t>a</w:t>
      </w:r>
      <w:r>
        <w:rPr>
          <w:color w:val="595B60"/>
          <w:spacing w:val="-37"/>
          <w:w w:val="99"/>
          <w:sz w:val="20"/>
        </w:rPr>
        <w:t>n</w:t>
      </w:r>
      <w:r>
        <w:rPr>
          <w:rFonts w:ascii="Arial" w:hAnsi="Arial"/>
          <w:b/>
          <w:color w:val="FFFFFF"/>
          <w:spacing w:val="-85"/>
          <w:w w:val="99"/>
          <w:position w:val="8"/>
          <w:sz w:val="20"/>
        </w:rPr>
        <w:t>g</w:t>
      </w:r>
      <w:r>
        <w:rPr>
          <w:color w:val="595B60"/>
          <w:spacing w:val="6"/>
          <w:w w:val="99"/>
          <w:sz w:val="20"/>
        </w:rPr>
        <w:t>d</w:t>
      </w:r>
      <w:r>
        <w:rPr>
          <w:rFonts w:ascii="Arial" w:hAnsi="Arial"/>
          <w:b/>
          <w:color w:val="FFFFFF"/>
          <w:spacing w:val="-53"/>
          <w:w w:val="99"/>
          <w:position w:val="8"/>
          <w:sz w:val="20"/>
        </w:rPr>
        <w:t>e</w:t>
      </w:r>
      <w:r>
        <w:rPr>
          <w:color w:val="595B60"/>
          <w:spacing w:val="-14"/>
          <w:w w:val="99"/>
          <w:sz w:val="20"/>
        </w:rPr>
        <w:t>c</w:t>
      </w:r>
      <w:r>
        <w:rPr>
          <w:rFonts w:ascii="Arial" w:hAnsi="Arial"/>
          <w:b/>
          <w:color w:val="FFFFFF"/>
          <w:spacing w:val="-64"/>
          <w:w w:val="99"/>
          <w:position w:val="8"/>
          <w:sz w:val="20"/>
        </w:rPr>
        <w:t>r</w:t>
      </w:r>
      <w:r>
        <w:rPr>
          <w:color w:val="595B60"/>
          <w:spacing w:val="-15"/>
          <w:w w:val="99"/>
          <w:sz w:val="20"/>
        </w:rPr>
        <w:t>u</w:t>
      </w:r>
      <w:r>
        <w:rPr>
          <w:rFonts w:ascii="Arial" w:hAnsi="Arial"/>
          <w:b/>
          <w:color w:val="FFFFFF"/>
          <w:spacing w:val="-41"/>
          <w:w w:val="99"/>
          <w:position w:val="8"/>
          <w:sz w:val="20"/>
        </w:rPr>
        <w:t>’</w:t>
      </w:r>
      <w:r>
        <w:rPr>
          <w:color w:val="595B60"/>
          <w:w w:val="99"/>
          <w:sz w:val="20"/>
        </w:rPr>
        <w:t>r</w:t>
      </w:r>
      <w:r>
        <w:rPr>
          <w:color w:val="595B60"/>
          <w:spacing w:val="-61"/>
          <w:w w:val="99"/>
          <w:sz w:val="20"/>
        </w:rPr>
        <w:t>r</w:t>
      </w:r>
      <w:r>
        <w:rPr>
          <w:rFonts w:ascii="Arial" w:hAnsi="Arial"/>
          <w:b/>
          <w:color w:val="FFFFFF"/>
          <w:spacing w:val="-51"/>
          <w:w w:val="99"/>
          <w:position w:val="8"/>
          <w:sz w:val="20"/>
        </w:rPr>
        <w:t>s</w:t>
      </w:r>
      <w:r>
        <w:rPr>
          <w:color w:val="595B60"/>
          <w:w w:val="99"/>
          <w:sz w:val="20"/>
        </w:rPr>
        <w:t>e</w:t>
      </w:r>
      <w:r>
        <w:rPr>
          <w:color w:val="595B60"/>
          <w:spacing w:val="-23"/>
          <w:w w:val="99"/>
          <w:sz w:val="20"/>
        </w:rPr>
        <w:t>n</w:t>
      </w:r>
      <w:r>
        <w:rPr>
          <w:rFonts w:ascii="Arial" w:hAnsi="Arial"/>
          <w:b/>
          <w:color w:val="FFFFFF"/>
          <w:spacing w:val="-155"/>
          <w:w w:val="99"/>
          <w:position w:val="8"/>
          <w:sz w:val="20"/>
        </w:rPr>
        <w:t>m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spacing w:val="-43"/>
          <w:w w:val="99"/>
          <w:sz w:val="20"/>
        </w:rPr>
        <w:t>a</w:t>
      </w:r>
      <w:r>
        <w:rPr>
          <w:rFonts w:ascii="Arial" w:hAnsi="Arial"/>
          <w:b/>
          <w:color w:val="FFFFFF"/>
          <w:spacing w:val="-68"/>
          <w:w w:val="99"/>
          <w:position w:val="8"/>
          <w:sz w:val="20"/>
        </w:rPr>
        <w:t>a</w:t>
      </w:r>
      <w:r>
        <w:rPr>
          <w:color w:val="595B60"/>
          <w:w w:val="99"/>
          <w:sz w:val="20"/>
        </w:rPr>
        <w:t>s</w:t>
      </w:r>
      <w:r>
        <w:rPr>
          <w:color w:val="595B60"/>
          <w:spacing w:val="-100"/>
          <w:w w:val="99"/>
          <w:sz w:val="20"/>
        </w:rPr>
        <w:t>s</w:t>
      </w:r>
      <w:r>
        <w:rPr>
          <w:rFonts w:ascii="Arial" w:hAnsi="Arial"/>
          <w:b/>
          <w:color w:val="FFFFFF"/>
          <w:w w:val="99"/>
          <w:position w:val="8"/>
          <w:sz w:val="20"/>
        </w:rPr>
        <w:t>r</w:t>
      </w:r>
      <w:r>
        <w:rPr>
          <w:rFonts w:ascii="Arial" w:hAnsi="Arial"/>
          <w:b/>
          <w:color w:val="FFFFFF"/>
          <w:spacing w:val="-34"/>
          <w:position w:val="8"/>
          <w:sz w:val="20"/>
        </w:rPr>
        <w:t xml:space="preserve"> </w:t>
      </w:r>
      <w:r>
        <w:rPr>
          <w:color w:val="595B60"/>
          <w:spacing w:val="-101"/>
          <w:w w:val="99"/>
          <w:sz w:val="20"/>
        </w:rPr>
        <w:t>e</w:t>
      </w:r>
      <w:r>
        <w:rPr>
          <w:rFonts w:ascii="Arial" w:hAnsi="Arial"/>
          <w:b/>
          <w:color w:val="FFFFFF"/>
          <w:spacing w:val="-11"/>
          <w:w w:val="99"/>
          <w:position w:val="8"/>
          <w:sz w:val="20"/>
        </w:rPr>
        <w:t>k</w:t>
      </w:r>
      <w:r>
        <w:rPr>
          <w:color w:val="595B60"/>
          <w:spacing w:val="-13"/>
          <w:w w:val="99"/>
          <w:sz w:val="20"/>
        </w:rPr>
        <w:t>t</w:t>
      </w:r>
      <w:r>
        <w:rPr>
          <w:rFonts w:ascii="Arial" w:hAnsi="Arial"/>
          <w:b/>
          <w:color w:val="FFFFFF"/>
          <w:spacing w:val="-99"/>
          <w:w w:val="99"/>
          <w:position w:val="8"/>
          <w:sz w:val="20"/>
        </w:rPr>
        <w:t>e</w:t>
      </w:r>
      <w:r>
        <w:rPr>
          <w:color w:val="595B60"/>
          <w:w w:val="99"/>
          <w:sz w:val="20"/>
        </w:rPr>
        <w:t>s</w:t>
      </w:r>
      <w:r>
        <w:rPr>
          <w:color w:val="595B60"/>
          <w:spacing w:val="-91"/>
          <w:w w:val="99"/>
          <w:sz w:val="20"/>
        </w:rPr>
        <w:t>T</w:t>
      </w:r>
      <w:r>
        <w:rPr>
          <w:rFonts w:ascii="Arial" w:hAnsi="Arial"/>
          <w:b/>
          <w:color w:val="FFFFFF"/>
          <w:w w:val="99"/>
          <w:position w:val="8"/>
          <w:sz w:val="20"/>
        </w:rPr>
        <w:t>t</w:t>
      </w:r>
      <w:r>
        <w:rPr>
          <w:rFonts w:ascii="Arial" w:hAnsi="Arial"/>
          <w:b/>
          <w:color w:val="FFFFFF"/>
          <w:spacing w:val="-31"/>
          <w:position w:val="8"/>
          <w:sz w:val="20"/>
        </w:rPr>
        <w:t xml:space="preserve"> </w:t>
      </w:r>
      <w:r>
        <w:rPr>
          <w:color w:val="595B60"/>
          <w:w w:val="99"/>
          <w:sz w:val="20"/>
        </w:rPr>
        <w:t>he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w w:val="99"/>
          <w:sz w:val="20"/>
        </w:rPr>
        <w:t>Scheme</w:t>
      </w:r>
    </w:p>
    <w:p w14:paraId="5DB6CE52" w14:textId="77777777" w:rsidR="00FA4FCE" w:rsidRDefault="009C32EE">
      <w:pPr>
        <w:spacing w:line="233" w:lineRule="exact"/>
        <w:ind w:left="283"/>
        <w:jc w:val="both"/>
        <w:rPr>
          <w:sz w:val="20"/>
        </w:rPr>
      </w:pPr>
      <w:r>
        <w:rPr>
          <w:color w:val="595B60"/>
          <w:w w:val="99"/>
          <w:sz w:val="20"/>
        </w:rPr>
        <w:t>wi</w:t>
      </w:r>
      <w:r>
        <w:rPr>
          <w:color w:val="595B60"/>
          <w:w w:val="97"/>
          <w:sz w:val="20"/>
        </w:rPr>
        <w:t>ll</w:t>
      </w:r>
      <w:r>
        <w:rPr>
          <w:color w:val="595B60"/>
          <w:sz w:val="20"/>
        </w:rPr>
        <w:t xml:space="preserve">  </w:t>
      </w:r>
      <w:r>
        <w:rPr>
          <w:color w:val="595B60"/>
          <w:w w:val="99"/>
          <w:sz w:val="20"/>
        </w:rPr>
        <w:t>actively</w:t>
      </w:r>
      <w:r>
        <w:rPr>
          <w:color w:val="595B60"/>
          <w:sz w:val="20"/>
        </w:rPr>
        <w:t xml:space="preserve">  </w:t>
      </w:r>
      <w:r>
        <w:rPr>
          <w:color w:val="595B60"/>
          <w:w w:val="99"/>
          <w:sz w:val="20"/>
        </w:rPr>
        <w:t>manage</w:t>
      </w:r>
      <w:r>
        <w:rPr>
          <w:color w:val="595B60"/>
          <w:sz w:val="20"/>
        </w:rPr>
        <w:t xml:space="preserve">  </w:t>
      </w:r>
      <w:r>
        <w:rPr>
          <w:color w:val="595B60"/>
          <w:w w:val="99"/>
          <w:sz w:val="20"/>
        </w:rPr>
        <w:t>duratio</w:t>
      </w:r>
      <w:r>
        <w:rPr>
          <w:color w:val="595B60"/>
          <w:spacing w:val="-73"/>
          <w:w w:val="99"/>
          <w:sz w:val="20"/>
        </w:rPr>
        <w:t>n</w:t>
      </w:r>
      <w:r>
        <w:rPr>
          <w:rFonts w:ascii="Arial"/>
          <w:b/>
          <w:color w:val="FFFFFF"/>
          <w:w w:val="99"/>
          <w:position w:val="7"/>
          <w:sz w:val="20"/>
        </w:rPr>
        <w:t>o</w:t>
      </w:r>
      <w:r>
        <w:rPr>
          <w:rFonts w:ascii="Arial"/>
          <w:b/>
          <w:color w:val="FFFFFF"/>
          <w:spacing w:val="-65"/>
          <w:w w:val="99"/>
          <w:position w:val="7"/>
          <w:sz w:val="20"/>
        </w:rPr>
        <w:t>u</w:t>
      </w:r>
      <w:r>
        <w:rPr>
          <w:color w:val="595B60"/>
          <w:spacing w:val="-79"/>
          <w:w w:val="99"/>
          <w:sz w:val="20"/>
        </w:rPr>
        <w:t>w</w:t>
      </w:r>
      <w:r>
        <w:rPr>
          <w:rFonts w:ascii="Arial"/>
          <w:b/>
          <w:color w:val="FFFFFF"/>
          <w:w w:val="99"/>
          <w:position w:val="7"/>
          <w:sz w:val="20"/>
        </w:rPr>
        <w:t>t</w:t>
      </w:r>
      <w:r>
        <w:rPr>
          <w:rFonts w:ascii="Arial"/>
          <w:b/>
          <w:color w:val="FFFFFF"/>
          <w:spacing w:val="-44"/>
          <w:w w:val="99"/>
          <w:position w:val="7"/>
          <w:sz w:val="20"/>
        </w:rPr>
        <w:t>l</w:t>
      </w:r>
      <w:r>
        <w:rPr>
          <w:color w:val="595B60"/>
          <w:spacing w:val="-1"/>
          <w:w w:val="97"/>
          <w:sz w:val="20"/>
        </w:rPr>
        <w:t>i</w:t>
      </w:r>
      <w:r>
        <w:rPr>
          <w:rFonts w:ascii="Arial"/>
          <w:b/>
          <w:color w:val="FFFFFF"/>
          <w:spacing w:val="-121"/>
          <w:w w:val="99"/>
          <w:position w:val="7"/>
          <w:sz w:val="20"/>
        </w:rPr>
        <w:t>o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46"/>
          <w:w w:val="99"/>
          <w:sz w:val="20"/>
        </w:rPr>
        <w:t>h</w:t>
      </w:r>
      <w:r>
        <w:rPr>
          <w:rFonts w:ascii="Arial"/>
          <w:b/>
          <w:color w:val="FFFFFF"/>
          <w:w w:val="99"/>
          <w:position w:val="7"/>
          <w:sz w:val="20"/>
        </w:rPr>
        <w:t>o</w:t>
      </w:r>
      <w:r>
        <w:rPr>
          <w:rFonts w:ascii="Arial"/>
          <w:b/>
          <w:color w:val="FFFFFF"/>
          <w:spacing w:val="-81"/>
          <w:w w:val="99"/>
          <w:position w:val="7"/>
          <w:sz w:val="20"/>
        </w:rPr>
        <w:t>k</w:t>
      </w:r>
      <w:r>
        <w:rPr>
          <w:color w:val="595B60"/>
          <w:w w:val="99"/>
          <w:sz w:val="20"/>
        </w:rPr>
        <w:t>a</w:t>
      </w:r>
      <w:r>
        <w:rPr>
          <w:color w:val="595B60"/>
          <w:spacing w:val="-91"/>
          <w:w w:val="99"/>
          <w:sz w:val="20"/>
        </w:rPr>
        <w:t>n</w:t>
      </w:r>
      <w:r>
        <w:rPr>
          <w:rFonts w:ascii="Arial"/>
          <w:b/>
          <w:color w:val="FFFFFF"/>
          <w:w w:val="99"/>
          <w:position w:val="7"/>
          <w:sz w:val="20"/>
        </w:rPr>
        <w:t>a</w:t>
      </w:r>
      <w:r>
        <w:rPr>
          <w:rFonts w:ascii="Arial"/>
          <w:b/>
          <w:color w:val="FFFFFF"/>
          <w:spacing w:val="-36"/>
          <w:w w:val="99"/>
          <w:position w:val="7"/>
          <w:sz w:val="20"/>
        </w:rPr>
        <w:t>n</w:t>
      </w:r>
      <w:r>
        <w:rPr>
          <w:color w:val="595B60"/>
          <w:spacing w:val="-75"/>
          <w:w w:val="99"/>
          <w:sz w:val="20"/>
        </w:rPr>
        <w:t>a</w:t>
      </w:r>
      <w:r>
        <w:rPr>
          <w:rFonts w:ascii="Arial"/>
          <w:b/>
          <w:color w:val="FFFFFF"/>
          <w:spacing w:val="-48"/>
          <w:w w:val="99"/>
          <w:position w:val="7"/>
          <w:sz w:val="20"/>
        </w:rPr>
        <w:t>d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113"/>
          <w:w w:val="99"/>
          <w:sz w:val="20"/>
        </w:rPr>
        <w:t>m</w:t>
      </w:r>
      <w:r>
        <w:rPr>
          <w:rFonts w:ascii="Arial"/>
          <w:b/>
          <w:color w:val="FFFFFF"/>
          <w:w w:val="99"/>
          <w:position w:val="7"/>
          <w:sz w:val="20"/>
        </w:rPr>
        <w:t>k</w:t>
      </w:r>
      <w:r>
        <w:rPr>
          <w:rFonts w:ascii="Arial"/>
          <w:b/>
          <w:color w:val="FFFFFF"/>
          <w:spacing w:val="-2"/>
          <w:w w:val="99"/>
          <w:position w:val="7"/>
          <w:sz w:val="20"/>
        </w:rPr>
        <w:t>e</w:t>
      </w:r>
      <w:r>
        <w:rPr>
          <w:color w:val="595B60"/>
          <w:spacing w:val="-53"/>
          <w:w w:val="99"/>
          <w:sz w:val="20"/>
        </w:rPr>
        <w:t>t</w:t>
      </w:r>
      <w:r>
        <w:rPr>
          <w:rFonts w:ascii="Arial"/>
          <w:b/>
          <w:color w:val="FFFFFF"/>
          <w:spacing w:val="-59"/>
          <w:w w:val="99"/>
          <w:position w:val="7"/>
          <w:sz w:val="20"/>
        </w:rPr>
        <w:t>y</w:t>
      </w:r>
      <w:r>
        <w:rPr>
          <w:color w:val="595B60"/>
          <w:spacing w:val="-3"/>
          <w:w w:val="99"/>
          <w:sz w:val="20"/>
        </w:rPr>
        <w:t>o</w:t>
      </w:r>
      <w:r>
        <w:rPr>
          <w:rFonts w:ascii="Arial"/>
          <w:b/>
          <w:color w:val="FFFFFF"/>
          <w:spacing w:val="-2"/>
          <w:w w:val="99"/>
          <w:position w:val="7"/>
          <w:sz w:val="20"/>
        </w:rPr>
        <w:t>c</w:t>
      </w:r>
      <w:r>
        <w:rPr>
          <w:color w:val="595B60"/>
          <w:spacing w:val="-109"/>
          <w:w w:val="99"/>
          <w:sz w:val="20"/>
        </w:rPr>
        <w:t>g</w:t>
      </w:r>
      <w:r>
        <w:rPr>
          <w:rFonts w:ascii="Arial"/>
          <w:b/>
          <w:color w:val="FFFFFF"/>
          <w:spacing w:val="-13"/>
          <w:w w:val="99"/>
          <w:position w:val="7"/>
          <w:sz w:val="20"/>
        </w:rPr>
        <w:t>h</w:t>
      </w:r>
      <w:r>
        <w:rPr>
          <w:color w:val="595B60"/>
          <w:spacing w:val="-98"/>
          <w:w w:val="99"/>
          <w:sz w:val="20"/>
        </w:rPr>
        <w:t>e</w:t>
      </w:r>
      <w:r>
        <w:rPr>
          <w:rFonts w:ascii="Arial"/>
          <w:b/>
          <w:color w:val="FFFFFF"/>
          <w:spacing w:val="-13"/>
          <w:w w:val="99"/>
          <w:position w:val="7"/>
          <w:sz w:val="20"/>
        </w:rPr>
        <w:t>a</w:t>
      </w:r>
      <w:r>
        <w:rPr>
          <w:color w:val="595B60"/>
          <w:spacing w:val="-98"/>
          <w:w w:val="99"/>
          <w:sz w:val="20"/>
        </w:rPr>
        <w:t>n</w:t>
      </w:r>
      <w:r>
        <w:rPr>
          <w:rFonts w:ascii="Arial"/>
          <w:b/>
          <w:color w:val="FFFFFF"/>
          <w:spacing w:val="-24"/>
          <w:w w:val="99"/>
          <w:position w:val="7"/>
          <w:sz w:val="20"/>
        </w:rPr>
        <w:t>n</w:t>
      </w:r>
      <w:r>
        <w:rPr>
          <w:color w:val="595B60"/>
          <w:spacing w:val="-87"/>
          <w:w w:val="99"/>
          <w:sz w:val="20"/>
        </w:rPr>
        <w:t>e</w:t>
      </w:r>
      <w:r>
        <w:rPr>
          <w:rFonts w:ascii="Arial"/>
          <w:b/>
          <w:color w:val="FFFFFF"/>
          <w:spacing w:val="-35"/>
          <w:w w:val="99"/>
          <w:position w:val="7"/>
          <w:sz w:val="20"/>
        </w:rPr>
        <w:t>g</w:t>
      </w:r>
      <w:r>
        <w:rPr>
          <w:color w:val="595B60"/>
          <w:spacing w:val="-32"/>
          <w:w w:val="99"/>
          <w:sz w:val="20"/>
        </w:rPr>
        <w:t>r</w:t>
      </w:r>
      <w:r>
        <w:rPr>
          <w:rFonts w:ascii="Arial"/>
          <w:b/>
          <w:color w:val="FFFFFF"/>
          <w:spacing w:val="-80"/>
          <w:w w:val="99"/>
          <w:position w:val="7"/>
          <w:sz w:val="20"/>
        </w:rPr>
        <w:t>e</w:t>
      </w:r>
      <w:r>
        <w:rPr>
          <w:color w:val="595B60"/>
          <w:spacing w:val="-31"/>
          <w:w w:val="99"/>
          <w:sz w:val="20"/>
        </w:rPr>
        <w:t>a</w:t>
      </w:r>
      <w:r>
        <w:rPr>
          <w:rFonts w:ascii="Arial"/>
          <w:b/>
          <w:color w:val="FFFFFF"/>
          <w:spacing w:val="-80"/>
          <w:w w:val="99"/>
          <w:position w:val="7"/>
          <w:sz w:val="20"/>
        </w:rPr>
        <w:t>s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37"/>
          <w:w w:val="99"/>
          <w:sz w:val="20"/>
        </w:rPr>
        <w:t>e</w:t>
      </w:r>
      <w:r>
        <w:rPr>
          <w:rFonts w:ascii="Arial"/>
          <w:b/>
          <w:color w:val="FFFFFF"/>
          <w:w w:val="99"/>
          <w:position w:val="7"/>
          <w:sz w:val="20"/>
        </w:rPr>
        <w:t>t</w:t>
      </w:r>
      <w:r>
        <w:rPr>
          <w:rFonts w:ascii="Arial"/>
          <w:b/>
          <w:color w:val="FFFFFF"/>
          <w:spacing w:val="-46"/>
          <w:w w:val="99"/>
          <w:position w:val="7"/>
          <w:sz w:val="20"/>
        </w:rPr>
        <w:t>o</w:t>
      </w:r>
      <w:r>
        <w:rPr>
          <w:color w:val="595B60"/>
          <w:spacing w:val="-16"/>
          <w:w w:val="99"/>
          <w:sz w:val="20"/>
        </w:rPr>
        <w:t>p</w:t>
      </w:r>
      <w:r>
        <w:rPr>
          <w:rFonts w:ascii="Arial"/>
          <w:b/>
          <w:color w:val="FFFFFF"/>
          <w:spacing w:val="-52"/>
          <w:w w:val="99"/>
          <w:position w:val="7"/>
          <w:sz w:val="20"/>
        </w:rPr>
        <w:t>t</w:t>
      </w:r>
      <w:r>
        <w:rPr>
          <w:color w:val="595B60"/>
          <w:spacing w:val="-60"/>
          <w:w w:val="99"/>
          <w:sz w:val="20"/>
        </w:rPr>
        <w:t>o</w:t>
      </w:r>
      <w:r>
        <w:rPr>
          <w:rFonts w:ascii="Arial"/>
          <w:b/>
          <w:color w:val="FFFFFF"/>
          <w:spacing w:val="-62"/>
          <w:w w:val="99"/>
          <w:position w:val="7"/>
          <w:sz w:val="20"/>
        </w:rPr>
        <w:t>h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105"/>
          <w:w w:val="99"/>
          <w:sz w:val="20"/>
        </w:rPr>
        <w:t>e</w:t>
      </w:r>
      <w:r>
        <w:rPr>
          <w:rFonts w:ascii="Arial"/>
          <w:b/>
          <w:color w:val="FFFFFF"/>
          <w:spacing w:val="-7"/>
          <w:w w:val="99"/>
          <w:position w:val="7"/>
          <w:sz w:val="20"/>
        </w:rPr>
        <w:t>e</w:t>
      </w:r>
      <w:r>
        <w:rPr>
          <w:color w:val="595B60"/>
          <w:w w:val="99"/>
          <w:sz w:val="20"/>
        </w:rPr>
        <w:t>nti</w:t>
      </w:r>
      <w:r>
        <w:rPr>
          <w:color w:val="595B60"/>
          <w:w w:val="98"/>
          <w:sz w:val="20"/>
        </w:rPr>
        <w:t>al</w:t>
      </w:r>
      <w:r>
        <w:rPr>
          <w:color w:val="595B60"/>
          <w:sz w:val="20"/>
        </w:rPr>
        <w:t xml:space="preserve">  </w:t>
      </w:r>
      <w:r>
        <w:rPr>
          <w:color w:val="595B60"/>
          <w:w w:val="99"/>
          <w:sz w:val="20"/>
        </w:rPr>
        <w:t>capit</w:t>
      </w:r>
      <w:r>
        <w:rPr>
          <w:color w:val="595B60"/>
          <w:w w:val="98"/>
          <w:sz w:val="20"/>
        </w:rPr>
        <w:t>al</w:t>
      </w:r>
    </w:p>
    <w:p w14:paraId="49161700" w14:textId="77777777" w:rsidR="00FA4FCE" w:rsidRDefault="009C32EE">
      <w:pPr>
        <w:spacing w:line="59" w:lineRule="exact"/>
        <w:ind w:left="283"/>
        <w:jc w:val="both"/>
        <w:rPr>
          <w:sz w:val="20"/>
        </w:rPr>
      </w:pPr>
      <w:r>
        <w:rPr>
          <w:color w:val="595B60"/>
          <w:w w:val="99"/>
          <w:sz w:val="20"/>
        </w:rPr>
        <w:t>appreciation.</w:t>
      </w:r>
      <w:r>
        <w:rPr>
          <w:color w:val="595B60"/>
          <w:sz w:val="20"/>
        </w:rPr>
        <w:t xml:space="preserve"> </w:t>
      </w:r>
      <w:r>
        <w:rPr>
          <w:color w:val="595B60"/>
          <w:spacing w:val="-23"/>
          <w:sz w:val="20"/>
        </w:rPr>
        <w:t xml:space="preserve"> </w:t>
      </w:r>
      <w:r>
        <w:rPr>
          <w:color w:val="595B60"/>
          <w:w w:val="99"/>
          <w:sz w:val="20"/>
        </w:rPr>
        <w:t>The</w:t>
      </w:r>
      <w:r>
        <w:rPr>
          <w:color w:val="595B60"/>
          <w:sz w:val="20"/>
        </w:rPr>
        <w:t xml:space="preserve"> 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w w:val="99"/>
          <w:sz w:val="20"/>
        </w:rPr>
        <w:t>Scheme</w:t>
      </w:r>
      <w:r>
        <w:rPr>
          <w:color w:val="595B60"/>
          <w:sz w:val="20"/>
        </w:rPr>
        <w:t xml:space="preserve"> 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w w:val="98"/>
          <w:sz w:val="20"/>
        </w:rPr>
        <w:t>ai</w:t>
      </w:r>
      <w:r>
        <w:rPr>
          <w:color w:val="595B60"/>
          <w:spacing w:val="-165"/>
          <w:w w:val="99"/>
          <w:sz w:val="20"/>
        </w:rPr>
        <w:t>m</w:t>
      </w:r>
      <w:r>
        <w:rPr>
          <w:rFonts w:ascii="Arial" w:hAnsi="Arial"/>
          <w:b/>
          <w:color w:val="FFFFFF"/>
          <w:w w:val="99"/>
          <w:position w:val="5"/>
          <w:sz w:val="20"/>
        </w:rPr>
        <w:t>f</w:t>
      </w:r>
      <w:r>
        <w:rPr>
          <w:rFonts w:ascii="Arial" w:hAnsi="Arial"/>
          <w:b/>
          <w:color w:val="FFFFFF"/>
          <w:spacing w:val="-23"/>
          <w:w w:val="99"/>
          <w:position w:val="5"/>
          <w:sz w:val="20"/>
        </w:rPr>
        <w:t>u</w:t>
      </w:r>
      <w:r>
        <w:rPr>
          <w:color w:val="595B60"/>
          <w:spacing w:val="-77"/>
          <w:w w:val="99"/>
          <w:sz w:val="20"/>
        </w:rPr>
        <w:t>s</w:t>
      </w:r>
      <w:r>
        <w:rPr>
          <w:rFonts w:ascii="Arial" w:hAnsi="Arial"/>
          <w:b/>
          <w:color w:val="FFFFFF"/>
          <w:w w:val="99"/>
          <w:position w:val="5"/>
          <w:sz w:val="20"/>
        </w:rPr>
        <w:t>n</w:t>
      </w:r>
      <w:r>
        <w:rPr>
          <w:rFonts w:ascii="Arial" w:hAnsi="Arial"/>
          <w:b/>
          <w:color w:val="FFFFFF"/>
          <w:spacing w:val="-80"/>
          <w:w w:val="99"/>
          <w:position w:val="5"/>
          <w:sz w:val="20"/>
        </w:rPr>
        <w:t>d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86"/>
          <w:w w:val="99"/>
          <w:sz w:val="20"/>
        </w:rPr>
        <w:t>o</w:t>
      </w:r>
      <w:r>
        <w:rPr>
          <w:rFonts w:ascii="Arial" w:hAnsi="Arial"/>
          <w:b/>
          <w:color w:val="FFFFFF"/>
          <w:w w:val="99"/>
          <w:position w:val="5"/>
          <w:sz w:val="20"/>
        </w:rPr>
        <w:t>’</w:t>
      </w:r>
      <w:r>
        <w:rPr>
          <w:rFonts w:ascii="Arial" w:hAnsi="Arial"/>
          <w:b/>
          <w:color w:val="FFFFFF"/>
          <w:spacing w:val="6"/>
          <w:w w:val="99"/>
          <w:position w:val="5"/>
          <w:sz w:val="20"/>
        </w:rPr>
        <w:t>s</w:t>
      </w:r>
      <w:r>
        <w:rPr>
          <w:color w:val="595B60"/>
          <w:spacing w:val="-139"/>
          <w:w w:val="99"/>
          <w:sz w:val="20"/>
        </w:rPr>
        <w:t>m</w:t>
      </w:r>
      <w:r>
        <w:rPr>
          <w:rFonts w:ascii="Arial" w:hAnsi="Arial"/>
          <w:b/>
          <w:color w:val="FFFFFF"/>
          <w:w w:val="99"/>
          <w:position w:val="5"/>
          <w:sz w:val="20"/>
        </w:rPr>
        <w:t>c</w:t>
      </w:r>
      <w:r>
        <w:rPr>
          <w:rFonts w:ascii="Arial" w:hAnsi="Arial"/>
          <w:b/>
          <w:color w:val="FFFFFF"/>
          <w:spacing w:val="-84"/>
          <w:w w:val="99"/>
          <w:position w:val="5"/>
          <w:sz w:val="20"/>
        </w:rPr>
        <w:t>a</w:t>
      </w:r>
      <w:r>
        <w:rPr>
          <w:color w:val="595B60"/>
          <w:spacing w:val="-27"/>
          <w:w w:val="99"/>
          <w:sz w:val="20"/>
        </w:rPr>
        <w:t>a</w:t>
      </w:r>
      <w:r>
        <w:rPr>
          <w:rFonts w:ascii="Arial" w:hAnsi="Arial"/>
          <w:b/>
          <w:color w:val="FFFFFF"/>
          <w:spacing w:val="-95"/>
          <w:w w:val="99"/>
          <w:position w:val="5"/>
          <w:sz w:val="20"/>
        </w:rPr>
        <w:t>p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28"/>
          <w:w w:val="99"/>
          <w:sz w:val="20"/>
        </w:rPr>
        <w:t>n</w:t>
      </w:r>
      <w:r>
        <w:rPr>
          <w:rFonts w:ascii="Arial" w:hAnsi="Arial"/>
          <w:b/>
          <w:color w:val="FFFFFF"/>
          <w:spacing w:val="-28"/>
          <w:w w:val="99"/>
          <w:position w:val="5"/>
          <w:sz w:val="20"/>
        </w:rPr>
        <w:t>/</w:t>
      </w:r>
      <w:r>
        <w:rPr>
          <w:color w:val="595B60"/>
          <w:w w:val="99"/>
          <w:sz w:val="20"/>
        </w:rPr>
        <w:t>t</w:t>
      </w:r>
      <w:r>
        <w:rPr>
          <w:color w:val="595B60"/>
          <w:spacing w:val="-106"/>
          <w:w w:val="99"/>
          <w:sz w:val="20"/>
        </w:rPr>
        <w:t>a</w:t>
      </w:r>
      <w:r>
        <w:rPr>
          <w:rFonts w:ascii="Arial" w:hAnsi="Arial"/>
          <w:b/>
          <w:color w:val="FFFFFF"/>
          <w:spacing w:val="-6"/>
          <w:w w:val="99"/>
          <w:position w:val="5"/>
          <w:sz w:val="20"/>
        </w:rPr>
        <w:t>s</w:t>
      </w:r>
      <w:r>
        <w:rPr>
          <w:color w:val="595B60"/>
          <w:spacing w:val="-39"/>
          <w:w w:val="97"/>
          <w:sz w:val="20"/>
        </w:rPr>
        <w:t>i</w:t>
      </w:r>
      <w:r>
        <w:rPr>
          <w:rFonts w:ascii="Arial" w:hAnsi="Arial"/>
          <w:b/>
          <w:color w:val="FFFFFF"/>
          <w:spacing w:val="-72"/>
          <w:w w:val="99"/>
          <w:position w:val="5"/>
          <w:sz w:val="20"/>
        </w:rPr>
        <w:t>e</w:t>
      </w:r>
      <w:r>
        <w:rPr>
          <w:color w:val="595B60"/>
          <w:spacing w:val="-39"/>
          <w:w w:val="99"/>
          <w:sz w:val="20"/>
        </w:rPr>
        <w:t>n</w:t>
      </w:r>
      <w:r>
        <w:rPr>
          <w:rFonts w:ascii="Arial" w:hAnsi="Arial"/>
          <w:b/>
          <w:color w:val="FFFFFF"/>
          <w:w w:val="99"/>
          <w:position w:val="5"/>
          <w:sz w:val="20"/>
        </w:rPr>
        <w:t>c</w:t>
      </w:r>
      <w:r>
        <w:rPr>
          <w:rFonts w:ascii="Arial" w:hAnsi="Arial"/>
          <w:b/>
          <w:color w:val="FFFFFF"/>
          <w:spacing w:val="-52"/>
          <w:w w:val="99"/>
          <w:position w:val="5"/>
          <w:sz w:val="20"/>
        </w:rPr>
        <w:t>t</w:t>
      </w:r>
      <w:r>
        <w:rPr>
          <w:color w:val="595B60"/>
          <w:w w:val="97"/>
          <w:sz w:val="20"/>
        </w:rPr>
        <w:t>i</w:t>
      </w:r>
      <w:r>
        <w:rPr>
          <w:color w:val="595B60"/>
          <w:spacing w:val="-48"/>
          <w:w w:val="99"/>
          <w:sz w:val="20"/>
        </w:rPr>
        <w:t>t</w:t>
      </w:r>
      <w:r>
        <w:rPr>
          <w:rFonts w:ascii="Arial" w:hAnsi="Arial"/>
          <w:b/>
          <w:color w:val="FFFFFF"/>
          <w:spacing w:val="-75"/>
          <w:w w:val="99"/>
          <w:position w:val="5"/>
          <w:sz w:val="20"/>
        </w:rPr>
        <w:t>o</w:t>
      </w:r>
      <w:r>
        <w:rPr>
          <w:color w:val="595B60"/>
          <w:spacing w:val="-26"/>
          <w:w w:val="99"/>
          <w:sz w:val="20"/>
        </w:rPr>
        <w:t>s</w:t>
      </w:r>
      <w:r>
        <w:rPr>
          <w:rFonts w:ascii="Arial" w:hAnsi="Arial"/>
          <w:b/>
          <w:color w:val="FFFFFF"/>
          <w:w w:val="99"/>
          <w:position w:val="5"/>
          <w:sz w:val="20"/>
        </w:rPr>
        <w:t>r</w:t>
      </w:r>
      <w:r>
        <w:rPr>
          <w:rFonts w:ascii="Arial" w:hAnsi="Arial"/>
          <w:b/>
          <w:color w:val="FFFFFF"/>
          <w:spacing w:val="-22"/>
          <w:position w:val="5"/>
          <w:sz w:val="20"/>
        </w:rPr>
        <w:t xml:space="preserve"> </w:t>
      </w:r>
      <w:r>
        <w:rPr>
          <w:rFonts w:ascii="Arial" w:hAnsi="Arial"/>
          <w:b/>
          <w:color w:val="FFFFFF"/>
          <w:spacing w:val="-55"/>
          <w:w w:val="99"/>
          <w:position w:val="5"/>
          <w:sz w:val="20"/>
        </w:rPr>
        <w:t>/</w:t>
      </w:r>
      <w:r>
        <w:rPr>
          <w:color w:val="595B60"/>
          <w:spacing w:val="-78"/>
          <w:w w:val="99"/>
          <w:sz w:val="20"/>
        </w:rPr>
        <w:t>m</w:t>
      </w:r>
      <w:r>
        <w:rPr>
          <w:rFonts w:ascii="Arial" w:hAnsi="Arial"/>
          <w:b/>
          <w:color w:val="FFFFFF"/>
          <w:spacing w:val="-44"/>
          <w:w w:val="99"/>
          <w:position w:val="5"/>
          <w:sz w:val="20"/>
        </w:rPr>
        <w:t>h</w:t>
      </w:r>
      <w:r>
        <w:rPr>
          <w:color w:val="595B60"/>
          <w:spacing w:val="-68"/>
          <w:w w:val="99"/>
          <w:sz w:val="20"/>
        </w:rPr>
        <w:t>a</w:t>
      </w:r>
      <w:r>
        <w:rPr>
          <w:rFonts w:ascii="Arial" w:hAnsi="Arial"/>
          <w:b/>
          <w:color w:val="FFFFFF"/>
          <w:spacing w:val="-55"/>
          <w:w w:val="99"/>
          <w:position w:val="5"/>
          <w:sz w:val="20"/>
        </w:rPr>
        <w:t>o</w:t>
      </w:r>
      <w:r>
        <w:rPr>
          <w:color w:val="595B60"/>
          <w:spacing w:val="-45"/>
          <w:w w:val="99"/>
          <w:sz w:val="20"/>
        </w:rPr>
        <w:t>c</w:t>
      </w:r>
      <w:r>
        <w:rPr>
          <w:rFonts w:ascii="Arial" w:hAnsi="Arial"/>
          <w:b/>
          <w:color w:val="FFFFFF"/>
          <w:spacing w:val="-11"/>
          <w:w w:val="99"/>
          <w:position w:val="5"/>
          <w:sz w:val="20"/>
        </w:rPr>
        <w:t>l</w:t>
      </w:r>
      <w:r>
        <w:rPr>
          <w:color w:val="595B60"/>
          <w:spacing w:val="-101"/>
          <w:w w:val="99"/>
          <w:sz w:val="20"/>
        </w:rPr>
        <w:t>a</w:t>
      </w:r>
      <w:r>
        <w:rPr>
          <w:rFonts w:ascii="Arial" w:hAnsi="Arial"/>
          <w:b/>
          <w:color w:val="FFFFFF"/>
          <w:spacing w:val="-22"/>
          <w:w w:val="99"/>
          <w:position w:val="5"/>
          <w:sz w:val="20"/>
        </w:rPr>
        <w:t>d</w:t>
      </w:r>
      <w:r>
        <w:rPr>
          <w:color w:val="595B60"/>
          <w:spacing w:val="-90"/>
          <w:w w:val="99"/>
          <w:sz w:val="20"/>
        </w:rPr>
        <w:t>u</w:t>
      </w:r>
      <w:r>
        <w:rPr>
          <w:rFonts w:ascii="Arial" w:hAnsi="Arial"/>
          <w:b/>
          <w:color w:val="FFFFFF"/>
          <w:w w:val="99"/>
          <w:position w:val="5"/>
          <w:sz w:val="20"/>
        </w:rPr>
        <w:t>i</w:t>
      </w:r>
      <w:r>
        <w:rPr>
          <w:rFonts w:ascii="Arial" w:hAnsi="Arial"/>
          <w:b/>
          <w:color w:val="FFFFFF"/>
          <w:spacing w:val="-88"/>
          <w:w w:val="99"/>
          <w:position w:val="5"/>
          <w:sz w:val="20"/>
        </w:rPr>
        <w:t>n</w:t>
      </w:r>
      <w:r>
        <w:rPr>
          <w:color w:val="595B60"/>
          <w:w w:val="97"/>
          <w:sz w:val="20"/>
        </w:rPr>
        <w:t>l</w:t>
      </w:r>
      <w:r>
        <w:rPr>
          <w:color w:val="595B60"/>
          <w:spacing w:val="-68"/>
          <w:w w:val="99"/>
          <w:sz w:val="20"/>
        </w:rPr>
        <w:t>a</w:t>
      </w:r>
      <w:r>
        <w:rPr>
          <w:rFonts w:ascii="Arial" w:hAnsi="Arial"/>
          <w:b/>
          <w:color w:val="FFFFFF"/>
          <w:spacing w:val="-55"/>
          <w:w w:val="99"/>
          <w:position w:val="5"/>
          <w:sz w:val="20"/>
        </w:rPr>
        <w:t>g</w:t>
      </w:r>
      <w:r>
        <w:rPr>
          <w:color w:val="595B60"/>
          <w:spacing w:val="-45"/>
          <w:w w:val="99"/>
          <w:sz w:val="20"/>
        </w:rPr>
        <w:t>y</w:t>
      </w:r>
      <w:r>
        <w:rPr>
          <w:rFonts w:ascii="Arial" w:hAnsi="Arial"/>
          <w:b/>
          <w:color w:val="FFFFFF"/>
          <w:w w:val="99"/>
          <w:position w:val="5"/>
          <w:sz w:val="20"/>
        </w:rPr>
        <w:t>s</w:t>
      </w:r>
      <w:r>
        <w:rPr>
          <w:rFonts w:ascii="Arial" w:hAnsi="Arial"/>
          <w:b/>
          <w:color w:val="FFFFFF"/>
          <w:spacing w:val="-35"/>
          <w:position w:val="5"/>
          <w:sz w:val="20"/>
        </w:rPr>
        <w:t xml:space="preserve"> </w:t>
      </w:r>
      <w:r>
        <w:rPr>
          <w:color w:val="595B60"/>
          <w:w w:val="99"/>
          <w:sz w:val="20"/>
        </w:rPr>
        <w:t>durat</w:t>
      </w:r>
      <w:r>
        <w:rPr>
          <w:color w:val="595B60"/>
          <w:w w:val="98"/>
          <w:sz w:val="20"/>
        </w:rPr>
        <w:t>io</w:t>
      </w:r>
      <w:r>
        <w:rPr>
          <w:color w:val="595B60"/>
          <w:w w:val="99"/>
          <w:sz w:val="20"/>
        </w:rPr>
        <w:t>n</w:t>
      </w:r>
      <w:r>
        <w:rPr>
          <w:color w:val="595B60"/>
          <w:sz w:val="20"/>
        </w:rPr>
        <w:t xml:space="preserve"> 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w w:val="98"/>
          <w:sz w:val="20"/>
        </w:rPr>
        <w:t>in</w:t>
      </w:r>
      <w:r>
        <w:rPr>
          <w:color w:val="595B60"/>
          <w:sz w:val="20"/>
        </w:rPr>
        <w:t xml:space="preserve"> 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w w:val="99"/>
          <w:sz w:val="20"/>
        </w:rPr>
        <w:t>the</w:t>
      </w:r>
    </w:p>
    <w:p w14:paraId="6F7D3476" w14:textId="77777777" w:rsidR="00FA4FCE" w:rsidRDefault="009C32EE">
      <w:pPr>
        <w:pStyle w:val="BodyText"/>
        <w:rPr>
          <w:sz w:val="14"/>
        </w:rPr>
      </w:pPr>
      <w:r>
        <w:br w:type="column"/>
      </w:r>
    </w:p>
    <w:p w14:paraId="31528E6D" w14:textId="77777777" w:rsidR="00FA4FCE" w:rsidRDefault="00FA4FCE">
      <w:pPr>
        <w:pStyle w:val="BodyText"/>
        <w:rPr>
          <w:sz w:val="14"/>
        </w:rPr>
      </w:pPr>
    </w:p>
    <w:p w14:paraId="472EB34E" w14:textId="77777777" w:rsidR="00FA4FCE" w:rsidRDefault="00FA4FCE">
      <w:pPr>
        <w:pStyle w:val="BodyText"/>
        <w:rPr>
          <w:sz w:val="14"/>
        </w:rPr>
      </w:pPr>
    </w:p>
    <w:p w14:paraId="65A18AA7" w14:textId="77777777" w:rsidR="00FA4FCE" w:rsidRDefault="00FA4FCE">
      <w:pPr>
        <w:pStyle w:val="BodyText"/>
        <w:rPr>
          <w:sz w:val="14"/>
        </w:rPr>
      </w:pPr>
    </w:p>
    <w:p w14:paraId="01512846" w14:textId="77777777" w:rsidR="00FA4FCE" w:rsidRDefault="00FA4FCE">
      <w:pPr>
        <w:pStyle w:val="BodyText"/>
        <w:rPr>
          <w:sz w:val="14"/>
        </w:rPr>
      </w:pPr>
    </w:p>
    <w:p w14:paraId="2182C5B8" w14:textId="77777777" w:rsidR="00FA4FCE" w:rsidRDefault="00FA4FCE">
      <w:pPr>
        <w:pStyle w:val="BodyText"/>
        <w:rPr>
          <w:sz w:val="14"/>
        </w:rPr>
      </w:pPr>
    </w:p>
    <w:p w14:paraId="30E7F7D7" w14:textId="77777777" w:rsidR="00FA4FCE" w:rsidRDefault="00FA4FCE">
      <w:pPr>
        <w:pStyle w:val="BodyText"/>
        <w:rPr>
          <w:sz w:val="14"/>
        </w:rPr>
      </w:pPr>
    </w:p>
    <w:p w14:paraId="4E1BC9D6" w14:textId="77777777" w:rsidR="00FA4FCE" w:rsidRDefault="00FA4FCE">
      <w:pPr>
        <w:pStyle w:val="BodyText"/>
        <w:rPr>
          <w:sz w:val="14"/>
        </w:rPr>
      </w:pPr>
    </w:p>
    <w:p w14:paraId="1B1AE6F5" w14:textId="77777777" w:rsidR="00FA4FCE" w:rsidRDefault="009C32EE">
      <w:pPr>
        <w:spacing w:before="114" w:line="112" w:lineRule="exact"/>
        <w:ind w:left="283"/>
        <w:rPr>
          <w:sz w:val="12"/>
        </w:rPr>
      </w:pPr>
      <w:r>
        <w:rPr>
          <w:color w:val="595B60"/>
          <w:w w:val="95"/>
          <w:sz w:val="12"/>
        </w:rPr>
        <w:t>Ltd</w:t>
      </w:r>
    </w:p>
    <w:p w14:paraId="721AF674" w14:textId="77777777" w:rsidR="00FA4FCE" w:rsidRDefault="009C32EE">
      <w:pPr>
        <w:pStyle w:val="BodyText"/>
        <w:rPr>
          <w:sz w:val="14"/>
        </w:rPr>
      </w:pPr>
      <w:r>
        <w:br w:type="column"/>
      </w:r>
    </w:p>
    <w:p w14:paraId="0F6DBBDA" w14:textId="77777777" w:rsidR="00FA4FCE" w:rsidRDefault="00FA4FCE">
      <w:pPr>
        <w:pStyle w:val="BodyText"/>
        <w:rPr>
          <w:sz w:val="14"/>
        </w:rPr>
      </w:pPr>
    </w:p>
    <w:p w14:paraId="7FCC4979" w14:textId="77777777" w:rsidR="00FA4FCE" w:rsidRDefault="00FA4FCE">
      <w:pPr>
        <w:pStyle w:val="BodyText"/>
        <w:rPr>
          <w:sz w:val="14"/>
        </w:rPr>
      </w:pPr>
    </w:p>
    <w:p w14:paraId="5B2B9866" w14:textId="77777777" w:rsidR="00FA4FCE" w:rsidRDefault="00FA4FCE">
      <w:pPr>
        <w:pStyle w:val="BodyText"/>
        <w:rPr>
          <w:sz w:val="14"/>
        </w:rPr>
      </w:pPr>
    </w:p>
    <w:p w14:paraId="32825B32" w14:textId="77777777" w:rsidR="00FA4FCE" w:rsidRDefault="00FA4FCE">
      <w:pPr>
        <w:pStyle w:val="BodyText"/>
        <w:rPr>
          <w:sz w:val="14"/>
        </w:rPr>
      </w:pPr>
    </w:p>
    <w:p w14:paraId="4DF15458" w14:textId="77777777" w:rsidR="00FA4FCE" w:rsidRDefault="00FA4FCE">
      <w:pPr>
        <w:pStyle w:val="BodyText"/>
        <w:rPr>
          <w:sz w:val="14"/>
        </w:rPr>
      </w:pPr>
    </w:p>
    <w:p w14:paraId="3E3DA33D" w14:textId="77777777" w:rsidR="00FA4FCE" w:rsidRDefault="00FA4FCE">
      <w:pPr>
        <w:pStyle w:val="BodyText"/>
        <w:rPr>
          <w:sz w:val="14"/>
        </w:rPr>
      </w:pPr>
    </w:p>
    <w:p w14:paraId="5DAC2AE2" w14:textId="77777777" w:rsidR="00FA4FCE" w:rsidRDefault="00FA4FCE">
      <w:pPr>
        <w:pStyle w:val="BodyText"/>
        <w:rPr>
          <w:sz w:val="14"/>
        </w:rPr>
      </w:pPr>
    </w:p>
    <w:p w14:paraId="30F60422" w14:textId="38F4ED34" w:rsidR="00FA4FCE" w:rsidRDefault="009C32EE">
      <w:pPr>
        <w:tabs>
          <w:tab w:val="left" w:pos="879"/>
        </w:tabs>
        <w:spacing w:before="109" w:line="116" w:lineRule="exact"/>
        <w:ind w:left="28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 wp14:anchorId="34F30939" wp14:editId="207B6596">
                <wp:simplePos x="0" y="0"/>
                <wp:positionH relativeFrom="page">
                  <wp:posOffset>5977255</wp:posOffset>
                </wp:positionH>
                <wp:positionV relativeFrom="paragraph">
                  <wp:posOffset>-1104265</wp:posOffset>
                </wp:positionV>
                <wp:extent cx="1226185" cy="1152525"/>
                <wp:effectExtent l="0" t="0" r="0" b="0"/>
                <wp:wrapNone/>
                <wp:docPr id="1423096319" name="Text Box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185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082595D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DAA4EFE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9A55E75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0EB74F7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</w:tcBorders>
                                </w:tcPr>
                                <w:p w14:paraId="24F1D25D" w14:textId="77777777" w:rsidR="00FA4FCE" w:rsidRDefault="009C32EE">
                                  <w:pPr>
                                    <w:pStyle w:val="TableParagraph"/>
                                    <w:spacing w:before="93" w:line="149" w:lineRule="exact"/>
                                    <w:ind w:left="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  <w:p w14:paraId="6C200649" w14:textId="77777777" w:rsidR="00FA4FCE" w:rsidRDefault="009C32EE">
                                  <w:pPr>
                                    <w:pStyle w:val="TableParagraph"/>
                                    <w:spacing w:before="0" w:line="84" w:lineRule="exact"/>
                                    <w:ind w:left="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v/s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39E09D2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251D2640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</w:tcBorders>
                                </w:tcPr>
                                <w:p w14:paraId="63F2D9A1" w14:textId="77777777" w:rsidR="00FA4FCE" w:rsidRDefault="009C32EE">
                                  <w:pPr>
                                    <w:pStyle w:val="TableParagraph"/>
                                    <w:spacing w:before="129" w:line="163" w:lineRule="auto"/>
                                    <w:ind w:left="-4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3"/>
                                      <w:w w:val="99"/>
                                      <w:position w:val="-6"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color w:val="595B60"/>
                                      <w:spacing w:val="-81"/>
                                      <w:w w:val="99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position w:val="-6"/>
                                      <w:sz w:val="20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7"/>
                                      <w:w w:val="99"/>
                                      <w:position w:val="-6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v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9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16"/>
                                      <w:w w:val="99"/>
                                      <w:position w:val="-6"/>
                                      <w:sz w:val="20"/>
                                    </w:rPr>
                                    <w:t>b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r</w:t>
                                  </w:r>
                                  <w:r>
                                    <w:rPr>
                                      <w:color w:val="595B60"/>
                                      <w:spacing w:val="-9"/>
                                      <w:w w:val="99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14"/>
                                      <w:w w:val="99"/>
                                      <w:position w:val="-6"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g</w:t>
                                  </w:r>
                                  <w:r>
                                    <w:rPr>
                                      <w:color w:val="595B60"/>
                                      <w:spacing w:val="-42"/>
                                      <w:w w:val="99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31"/>
                                      <w:w w:val="99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Eff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9"/>
                                      <w:sz w:val="14"/>
                                    </w:rPr>
                                    <w:t>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693F4A4" w14:textId="77777777" w:rsidR="00FA4FCE" w:rsidRDefault="009C32EE">
                                  <w:pPr>
                                    <w:pStyle w:val="TableParagraph"/>
                                    <w:spacing w:before="92"/>
                                    <w:ind w:left="-13"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FA4FCE" w14:paraId="27B0ACF4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</w:tcBorders>
                                </w:tcPr>
                                <w:p w14:paraId="6A5123AA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5D2165C" w14:textId="77777777" w:rsidR="00FA4FCE" w:rsidRDefault="009C32EE">
                                  <w:pPr>
                                    <w:pStyle w:val="TableParagraph"/>
                                    <w:spacing w:before="92"/>
                                    <w:ind w:left="-13"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</w:t>
                                  </w:r>
                                </w:p>
                              </w:tc>
                            </w:tr>
                            <w:tr w:rsidR="00FA4FCE" w14:paraId="2B56998B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left w:val="nil"/>
                                  </w:tcBorders>
                                </w:tcPr>
                                <w:p w14:paraId="3FE7C4D6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977286C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344D28F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30939" id="Text Box 651" o:spid="_x0000_s1070" type="#_x0000_t202" style="position:absolute;left:0;text-align:left;margin-left:470.65pt;margin-top:-86.95pt;width:96.55pt;height:90.75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082595D5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DAA4EFE" w14:textId="77777777" w:rsidR="00FA4FCE" w:rsidRDefault="009C32EE">
                            <w:pPr>
                              <w:pStyle w:val="TableParagraph"/>
                              <w:spacing w:before="93"/>
                              <w:ind w:left="5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69A55E75" w14:textId="77777777" w:rsidR="00FA4FCE" w:rsidRDefault="009C32EE">
                            <w:pPr>
                              <w:pStyle w:val="TableParagraph"/>
                              <w:spacing w:before="93"/>
                              <w:ind w:left="0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0EB74F7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</w:tcBorders>
                          </w:tcPr>
                          <w:p w14:paraId="24F1D25D" w14:textId="77777777" w:rsidR="00FA4FCE" w:rsidRDefault="009C32EE">
                            <w:pPr>
                              <w:pStyle w:val="TableParagraph"/>
                              <w:spacing w:before="93" w:line="149" w:lineRule="exact"/>
                              <w:ind w:left="5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  <w:p w14:paraId="6C200649" w14:textId="77777777" w:rsidR="00FA4FCE" w:rsidRDefault="009C32EE">
                            <w:pPr>
                              <w:pStyle w:val="TableParagraph"/>
                              <w:spacing w:before="0" w:line="84" w:lineRule="exact"/>
                              <w:ind w:left="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v/s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39E09D2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251D2640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</w:tcBorders>
                          </w:tcPr>
                          <w:p w14:paraId="63F2D9A1" w14:textId="77777777" w:rsidR="00FA4FCE" w:rsidRDefault="009C32EE">
                            <w:pPr>
                              <w:pStyle w:val="TableParagraph"/>
                              <w:spacing w:before="129" w:line="163" w:lineRule="auto"/>
                              <w:ind w:left="-42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3"/>
                                <w:w w:val="99"/>
                                <w:position w:val="-6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595B60"/>
                                <w:spacing w:val="-81"/>
                                <w:w w:val="99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position w:val="-6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7"/>
                                <w:w w:val="99"/>
                                <w:position w:val="-6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v</w:t>
                            </w:r>
                            <w:r>
                              <w:rPr>
                                <w:color w:val="595B60"/>
                                <w:spacing w:val="-6"/>
                                <w:w w:val="99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6"/>
                                <w:w w:val="99"/>
                                <w:position w:val="-6"/>
                                <w:sz w:val="20"/>
                              </w:rPr>
                              <w:t>b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r</w:t>
                            </w:r>
                            <w:r>
                              <w:rPr>
                                <w:color w:val="595B60"/>
                                <w:spacing w:val="-9"/>
                                <w:w w:val="99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4"/>
                                <w:w w:val="99"/>
                                <w:position w:val="-6"/>
                                <w:sz w:val="20"/>
                              </w:rPr>
                              <w:t>o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g</w:t>
                            </w:r>
                            <w:r>
                              <w:rPr>
                                <w:color w:val="595B60"/>
                                <w:spacing w:val="-42"/>
                                <w:w w:val="99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1"/>
                                <w:w w:val="99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Eff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9"/>
                                <w:sz w:val="14"/>
                              </w:rPr>
                              <w:t>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693F4A4" w14:textId="77777777" w:rsidR="00FA4FCE" w:rsidRDefault="009C32EE">
                            <w:pPr>
                              <w:pStyle w:val="TableParagraph"/>
                              <w:spacing w:before="92"/>
                              <w:ind w:left="-13"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4.6</w:t>
                            </w:r>
                          </w:p>
                        </w:tc>
                      </w:tr>
                      <w:tr w:rsidR="00FA4FCE" w14:paraId="27B0ACF4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</w:tcBorders>
                          </w:tcPr>
                          <w:p w14:paraId="6A5123AA" w14:textId="77777777" w:rsidR="00FA4FCE" w:rsidRDefault="009C32EE">
                            <w:pPr>
                              <w:pStyle w:val="TableParagraph"/>
                              <w:spacing w:before="93"/>
                              <w:ind w:left="5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5D2165C" w14:textId="77777777" w:rsidR="00FA4FCE" w:rsidRDefault="009C32EE">
                            <w:pPr>
                              <w:pStyle w:val="TableParagraph"/>
                              <w:spacing w:before="92"/>
                              <w:ind w:left="-13"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</w:t>
                            </w:r>
                          </w:p>
                        </w:tc>
                      </w:tr>
                      <w:tr w:rsidR="00FA4FCE" w14:paraId="2B56998B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left w:val="nil"/>
                            </w:tcBorders>
                          </w:tcPr>
                          <w:p w14:paraId="3FE7C4D6" w14:textId="77777777" w:rsidR="00FA4FCE" w:rsidRDefault="009C32EE">
                            <w:pPr>
                              <w:pStyle w:val="TableParagraph"/>
                              <w:spacing w:before="93"/>
                              <w:ind w:left="5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977286C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344D28F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690952A2" w14:textId="77777777" w:rsidR="00FA4FCE" w:rsidRDefault="00FA4FCE">
      <w:pPr>
        <w:spacing w:line="116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67" w:space="134"/>
            <w:col w:w="450" w:space="49"/>
            <w:col w:w="3960"/>
          </w:cols>
        </w:sectPr>
      </w:pPr>
    </w:p>
    <w:p w14:paraId="25B3F93B" w14:textId="77777777" w:rsidR="00FA4FCE" w:rsidRDefault="009C32EE">
      <w:pPr>
        <w:pStyle w:val="BodyText"/>
        <w:spacing w:before="191" w:line="237" w:lineRule="auto"/>
        <w:ind w:left="282"/>
        <w:jc w:val="both"/>
      </w:pPr>
      <w:r>
        <w:rPr>
          <w:color w:val="595B60"/>
        </w:rPr>
        <w:t>range of 1 to 3 years. As on Feb 29, 2024, the scheme is maintaining 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modified duration of 2.59 years and macaulay duration of 2.72 years.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Macaulay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weighted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average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term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maturity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cash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flows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from a bond. The weight of each cash flow is determined by dividing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present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value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cash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flow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price.Future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Outlook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fund-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Short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duration papers have seen attractive yields due to hike in repo rates and tight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liquidity conditions. Coupled with higher yields offered on Corporate bonds,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this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bodes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well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future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outlook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scheme.</w:t>
      </w:r>
    </w:p>
    <w:p w14:paraId="046D00E3" w14:textId="77777777" w:rsidR="00FA4FCE" w:rsidRDefault="00FA4FCE">
      <w:pPr>
        <w:pStyle w:val="BodyText"/>
      </w:pPr>
    </w:p>
    <w:p w14:paraId="64C7BDA2" w14:textId="77777777" w:rsidR="00FA4FCE" w:rsidRDefault="00FA4FCE">
      <w:pPr>
        <w:pStyle w:val="BodyText"/>
        <w:spacing w:before="3" w:after="1"/>
        <w:rPr>
          <w:sz w:val="11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688"/>
        <w:gridCol w:w="1487"/>
        <w:gridCol w:w="623"/>
        <w:gridCol w:w="309"/>
        <w:gridCol w:w="623"/>
        <w:gridCol w:w="993"/>
      </w:tblGrid>
      <w:tr w:rsidR="00FA4FCE" w14:paraId="303603A1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5DC2E06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8" w:type="dxa"/>
            <w:tcBorders>
              <w:right w:val="nil"/>
            </w:tcBorders>
            <w:shd w:val="clear" w:color="auto" w:fill="002134"/>
          </w:tcPr>
          <w:p w14:paraId="182755CA" w14:textId="77777777" w:rsidR="00FA4FCE" w:rsidRDefault="009C32EE">
            <w:pPr>
              <w:pStyle w:val="TableParagraph"/>
              <w:spacing w:before="155"/>
              <w:ind w:left="303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1487" w:type="dxa"/>
            <w:tcBorders>
              <w:left w:val="nil"/>
              <w:right w:val="nil"/>
            </w:tcBorders>
            <w:shd w:val="clear" w:color="auto" w:fill="002134"/>
          </w:tcPr>
          <w:p w14:paraId="3812EAB8" w14:textId="77777777" w:rsidR="00FA4FCE" w:rsidRDefault="009C32EE">
            <w:pPr>
              <w:pStyle w:val="TableParagraph"/>
              <w:tabs>
                <w:tab w:val="right" w:pos="1470"/>
              </w:tabs>
              <w:spacing w:before="155"/>
              <w:ind w:left="489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  <w:r>
              <w:rPr>
                <w:rFonts w:ascii="Times New Roman"/>
                <w:color w:val="FFFFFF"/>
                <w:sz w:val="16"/>
              </w:rPr>
              <w:tab/>
            </w:r>
            <w:r>
              <w:rPr>
                <w:color w:val="FFFFFF"/>
                <w:sz w:val="16"/>
              </w:rPr>
              <w:t>3</w:t>
            </w:r>
          </w:p>
        </w:tc>
        <w:tc>
          <w:tcPr>
            <w:tcW w:w="623" w:type="dxa"/>
            <w:tcBorders>
              <w:left w:val="nil"/>
              <w:right w:val="nil"/>
            </w:tcBorders>
            <w:shd w:val="clear" w:color="auto" w:fill="002134"/>
          </w:tcPr>
          <w:p w14:paraId="48C3617F" w14:textId="77777777" w:rsidR="00FA4FCE" w:rsidRDefault="009C32EE">
            <w:pPr>
              <w:pStyle w:val="TableParagraph"/>
              <w:spacing w:before="155"/>
              <w:ind w:left="25"/>
              <w:rPr>
                <w:sz w:val="16"/>
              </w:rPr>
            </w:pP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309" w:type="dxa"/>
            <w:tcBorders>
              <w:left w:val="nil"/>
              <w:right w:val="nil"/>
            </w:tcBorders>
            <w:shd w:val="clear" w:color="auto" w:fill="002134"/>
          </w:tcPr>
          <w:p w14:paraId="0A801803" w14:textId="77777777" w:rsidR="00FA4FCE" w:rsidRDefault="009C32EE">
            <w:pPr>
              <w:pStyle w:val="TableParagraph"/>
              <w:spacing w:before="155"/>
              <w:ind w:left="204"/>
              <w:rPr>
                <w:sz w:val="16"/>
              </w:rPr>
            </w:pPr>
            <w:r>
              <w:rPr>
                <w:color w:val="FFFFFF"/>
                <w:w w:val="99"/>
                <w:sz w:val="16"/>
              </w:rPr>
              <w:t>5</w:t>
            </w:r>
          </w:p>
        </w:tc>
        <w:tc>
          <w:tcPr>
            <w:tcW w:w="623" w:type="dxa"/>
            <w:tcBorders>
              <w:left w:val="nil"/>
            </w:tcBorders>
            <w:shd w:val="clear" w:color="auto" w:fill="002134"/>
          </w:tcPr>
          <w:p w14:paraId="6F25DA84" w14:textId="77777777" w:rsidR="00FA4FCE" w:rsidRDefault="009C32EE">
            <w:pPr>
              <w:pStyle w:val="TableParagraph"/>
              <w:spacing w:before="155"/>
              <w:ind w:left="26"/>
              <w:rPr>
                <w:sz w:val="16"/>
              </w:rPr>
            </w:pP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3" w:type="dxa"/>
            <w:shd w:val="clear" w:color="auto" w:fill="002134"/>
          </w:tcPr>
          <w:p w14:paraId="1A3CF955" w14:textId="77777777" w:rsidR="00FA4FCE" w:rsidRDefault="009C32EE">
            <w:pPr>
              <w:pStyle w:val="TableParagraph"/>
              <w:spacing w:before="78" w:line="213" w:lineRule="auto"/>
              <w:ind w:left="171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25600ECF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335F17C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spacing w:val="-1"/>
                <w:w w:val="105"/>
                <w:sz w:val="12"/>
              </w:rPr>
              <w:t>ICICI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spacing w:val="-1"/>
                <w:w w:val="105"/>
                <w:sz w:val="12"/>
              </w:rPr>
              <w:t>Pru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Short</w:t>
            </w:r>
            <w:r>
              <w:rPr>
                <w:color w:val="595B60"/>
                <w:spacing w:val="-8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Term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Gr.</w:t>
            </w:r>
          </w:p>
        </w:tc>
        <w:tc>
          <w:tcPr>
            <w:tcW w:w="688" w:type="dxa"/>
            <w:tcBorders>
              <w:right w:val="nil"/>
            </w:tcBorders>
            <w:shd w:val="clear" w:color="auto" w:fill="E2E2E4"/>
          </w:tcPr>
          <w:p w14:paraId="677DEC26" w14:textId="77777777" w:rsidR="00FA4FCE" w:rsidRDefault="009C32EE">
            <w:pPr>
              <w:pStyle w:val="TableParagraph"/>
              <w:spacing w:before="82"/>
              <w:ind w:left="366"/>
              <w:rPr>
                <w:sz w:val="14"/>
              </w:rPr>
            </w:pPr>
            <w:r>
              <w:rPr>
                <w:color w:val="595B60"/>
                <w:sz w:val="14"/>
              </w:rPr>
              <w:t>1.2</w:t>
            </w:r>
          </w:p>
        </w:tc>
        <w:tc>
          <w:tcPr>
            <w:tcW w:w="1487" w:type="dxa"/>
            <w:tcBorders>
              <w:left w:val="nil"/>
              <w:right w:val="nil"/>
            </w:tcBorders>
            <w:shd w:val="clear" w:color="auto" w:fill="E2E2E4"/>
          </w:tcPr>
          <w:p w14:paraId="64D9604B" w14:textId="77777777" w:rsidR="00FA4FCE" w:rsidRDefault="009C32EE">
            <w:pPr>
              <w:pStyle w:val="TableParagraph"/>
              <w:spacing w:before="82"/>
              <w:ind w:left="47" w:right="9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7.8</w:t>
            </w:r>
          </w:p>
        </w:tc>
        <w:tc>
          <w:tcPr>
            <w:tcW w:w="623" w:type="dxa"/>
            <w:tcBorders>
              <w:left w:val="nil"/>
              <w:right w:val="nil"/>
            </w:tcBorders>
            <w:shd w:val="clear" w:color="auto" w:fill="E2E2E4"/>
          </w:tcPr>
          <w:p w14:paraId="02500C12" w14:textId="77777777" w:rsidR="00FA4FCE" w:rsidRDefault="009C32EE">
            <w:pPr>
              <w:pStyle w:val="TableParagraph"/>
              <w:spacing w:before="82"/>
              <w:ind w:left="64"/>
              <w:rPr>
                <w:sz w:val="14"/>
              </w:rPr>
            </w:pPr>
            <w:r>
              <w:rPr>
                <w:color w:val="595B60"/>
                <w:sz w:val="14"/>
              </w:rPr>
              <w:t>5.8</w:t>
            </w:r>
          </w:p>
        </w:tc>
        <w:tc>
          <w:tcPr>
            <w:tcW w:w="932" w:type="dxa"/>
            <w:gridSpan w:val="2"/>
            <w:tcBorders>
              <w:left w:val="nil"/>
            </w:tcBorders>
            <w:shd w:val="clear" w:color="auto" w:fill="E2E2E4"/>
          </w:tcPr>
          <w:p w14:paraId="53EBB474" w14:textId="77777777" w:rsidR="00FA4FCE" w:rsidRDefault="009C32EE">
            <w:pPr>
              <w:pStyle w:val="TableParagraph"/>
              <w:spacing w:before="82"/>
              <w:ind w:left="315" w:right="296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7.2</w:t>
            </w:r>
          </w:p>
        </w:tc>
        <w:tc>
          <w:tcPr>
            <w:tcW w:w="993" w:type="dxa"/>
            <w:shd w:val="clear" w:color="auto" w:fill="E2E2E4"/>
          </w:tcPr>
          <w:p w14:paraId="14769C8A" w14:textId="77777777" w:rsidR="00FA4FCE" w:rsidRDefault="009C32EE">
            <w:pPr>
              <w:pStyle w:val="TableParagraph"/>
              <w:spacing w:before="82"/>
              <w:ind w:left="338" w:right="325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7.8</w:t>
            </w:r>
          </w:p>
        </w:tc>
      </w:tr>
      <w:tr w:rsidR="00FA4FCE" w14:paraId="685F934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124E946" w14:textId="77777777" w:rsidR="00FA4FCE" w:rsidRDefault="009C32EE">
            <w:pPr>
              <w:pStyle w:val="TableParagraph"/>
              <w:spacing w:before="106"/>
              <w:ind w:left="69"/>
              <w:rPr>
                <w:sz w:val="10"/>
              </w:rPr>
            </w:pPr>
            <w:r>
              <w:rPr>
                <w:color w:val="595B60"/>
                <w:w w:val="105"/>
                <w:sz w:val="10"/>
              </w:rPr>
              <w:t>NIFTY</w:t>
            </w:r>
            <w:r>
              <w:rPr>
                <w:color w:val="595B60"/>
                <w:spacing w:val="-5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Short</w:t>
            </w:r>
            <w:r>
              <w:rPr>
                <w:color w:val="595B60"/>
                <w:spacing w:val="-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Duration</w:t>
            </w:r>
            <w:r>
              <w:rPr>
                <w:color w:val="595B60"/>
                <w:spacing w:val="-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Debt</w:t>
            </w:r>
            <w:r>
              <w:rPr>
                <w:color w:val="595B60"/>
                <w:spacing w:val="-3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Index</w:t>
            </w:r>
            <w:r>
              <w:rPr>
                <w:color w:val="595B60"/>
                <w:spacing w:val="24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B-II</w:t>
            </w:r>
          </w:p>
        </w:tc>
        <w:tc>
          <w:tcPr>
            <w:tcW w:w="688" w:type="dxa"/>
            <w:tcBorders>
              <w:right w:val="nil"/>
            </w:tcBorders>
            <w:shd w:val="clear" w:color="auto" w:fill="E2E2E4"/>
          </w:tcPr>
          <w:p w14:paraId="3016069C" w14:textId="77777777" w:rsidR="00FA4FCE" w:rsidRDefault="009C32EE">
            <w:pPr>
              <w:pStyle w:val="TableParagraph"/>
              <w:spacing w:before="82"/>
              <w:ind w:left="366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1487" w:type="dxa"/>
            <w:tcBorders>
              <w:left w:val="nil"/>
              <w:right w:val="nil"/>
            </w:tcBorders>
            <w:shd w:val="clear" w:color="auto" w:fill="E2E2E4"/>
          </w:tcPr>
          <w:p w14:paraId="580862F7" w14:textId="77777777" w:rsidR="00FA4FCE" w:rsidRDefault="009C32EE">
            <w:pPr>
              <w:pStyle w:val="TableParagraph"/>
              <w:spacing w:before="82" w:line="131" w:lineRule="exact"/>
              <w:ind w:left="47" w:right="9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7.9</w:t>
            </w:r>
          </w:p>
          <w:p w14:paraId="54C984D5" w14:textId="77777777" w:rsidR="00FA4FCE" w:rsidRDefault="009C32EE">
            <w:pPr>
              <w:pStyle w:val="TableParagraph"/>
              <w:spacing w:before="0" w:line="92" w:lineRule="exact"/>
              <w:ind w:left="47" w:right="4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Fund’s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official</w:t>
            </w:r>
          </w:p>
        </w:tc>
        <w:tc>
          <w:tcPr>
            <w:tcW w:w="623" w:type="dxa"/>
            <w:tcBorders>
              <w:left w:val="nil"/>
              <w:right w:val="nil"/>
            </w:tcBorders>
            <w:shd w:val="clear" w:color="auto" w:fill="E2E2E4"/>
          </w:tcPr>
          <w:p w14:paraId="51F9B6D2" w14:textId="77777777" w:rsidR="00FA4FCE" w:rsidRDefault="009C32EE">
            <w:pPr>
              <w:pStyle w:val="TableParagraph"/>
              <w:spacing w:before="82"/>
              <w:ind w:left="64"/>
              <w:rPr>
                <w:sz w:val="14"/>
              </w:rPr>
            </w:pPr>
            <w:r>
              <w:rPr>
                <w:color w:val="595B60"/>
                <w:sz w:val="14"/>
              </w:rPr>
              <w:t>6.0</w:t>
            </w:r>
          </w:p>
        </w:tc>
        <w:tc>
          <w:tcPr>
            <w:tcW w:w="932" w:type="dxa"/>
            <w:gridSpan w:val="2"/>
            <w:tcBorders>
              <w:left w:val="nil"/>
            </w:tcBorders>
            <w:shd w:val="clear" w:color="auto" w:fill="E2E2E4"/>
          </w:tcPr>
          <w:p w14:paraId="73E76F27" w14:textId="77777777" w:rsidR="00FA4FCE" w:rsidRDefault="009C32EE">
            <w:pPr>
              <w:pStyle w:val="TableParagraph"/>
              <w:spacing w:before="82"/>
              <w:ind w:left="315" w:right="296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  <w:tc>
          <w:tcPr>
            <w:tcW w:w="993" w:type="dxa"/>
            <w:shd w:val="clear" w:color="auto" w:fill="E2E2E4"/>
          </w:tcPr>
          <w:p w14:paraId="10A01558" w14:textId="77777777" w:rsidR="00FA4FCE" w:rsidRDefault="009C32EE">
            <w:pPr>
              <w:pStyle w:val="TableParagraph"/>
              <w:spacing w:before="82"/>
              <w:ind w:left="338" w:right="325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7.7</w:t>
            </w:r>
          </w:p>
        </w:tc>
      </w:tr>
      <w:tr w:rsidR="00FA4FCE" w14:paraId="5C3FE0D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5A2017B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 Fund Short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</w:p>
        </w:tc>
        <w:tc>
          <w:tcPr>
            <w:tcW w:w="3730" w:type="dxa"/>
            <w:gridSpan w:val="5"/>
            <w:shd w:val="clear" w:color="auto" w:fill="E2E2E4"/>
          </w:tcPr>
          <w:p w14:paraId="231F9ABC" w14:textId="77777777" w:rsidR="00FA4FCE" w:rsidRDefault="009C32EE">
            <w:pPr>
              <w:pStyle w:val="TableParagraph"/>
              <w:spacing w:before="81" w:line="224" w:lineRule="exact"/>
              <w:ind w:left="366"/>
              <w:rPr>
                <w:sz w:val="14"/>
              </w:rPr>
            </w:pPr>
            <w:r>
              <w:rPr>
                <w:color w:val="595B60"/>
                <w:w w:val="99"/>
                <w:position w:val="6"/>
                <w:sz w:val="14"/>
              </w:rPr>
              <w:t>1.1</w:t>
            </w:r>
            <w:r>
              <w:rPr>
                <w:color w:val="595B60"/>
                <w:position w:val="6"/>
                <w:sz w:val="14"/>
              </w:rPr>
              <w:t xml:space="preserve">     </w:t>
            </w:r>
            <w:r>
              <w:rPr>
                <w:rFonts w:ascii="Arial"/>
                <w:b/>
                <w:color w:val="FFFFFF"/>
                <w:w w:val="99"/>
                <w:sz w:val="20"/>
              </w:rPr>
              <w:t>benc</w:t>
            </w:r>
            <w:r>
              <w:rPr>
                <w:rFonts w:ascii="Arial"/>
                <w:b/>
                <w:color w:val="FFFFFF"/>
                <w:spacing w:val="-37"/>
                <w:w w:val="99"/>
                <w:sz w:val="20"/>
              </w:rPr>
              <w:t>h</w:t>
            </w:r>
            <w:r>
              <w:rPr>
                <w:color w:val="595B60"/>
                <w:spacing w:val="-42"/>
                <w:w w:val="99"/>
                <w:position w:val="6"/>
                <w:sz w:val="14"/>
              </w:rPr>
              <w:t>6</w:t>
            </w:r>
            <w:r>
              <w:rPr>
                <w:rFonts w:ascii="Arial"/>
                <w:b/>
                <w:color w:val="FFFFFF"/>
                <w:spacing w:val="-136"/>
                <w:w w:val="99"/>
                <w:sz w:val="20"/>
              </w:rPr>
              <w:t>m</w:t>
            </w:r>
            <w:r>
              <w:rPr>
                <w:color w:val="595B60"/>
                <w:w w:val="99"/>
                <w:position w:val="6"/>
                <w:sz w:val="14"/>
              </w:rPr>
              <w:t>.4</w:t>
            </w:r>
            <w:r>
              <w:rPr>
                <w:color w:val="595B60"/>
                <w:spacing w:val="-18"/>
                <w:position w:val="6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w w:val="99"/>
                <w:sz w:val="20"/>
              </w:rPr>
              <w:t>ark</w:t>
            </w:r>
            <w:r>
              <w:rPr>
                <w:rFonts w:ascii="Arial"/>
                <w:b/>
                <w:color w:val="FFFFFF"/>
                <w:sz w:val="20"/>
              </w:rPr>
              <w:t xml:space="preserve">  </w:t>
            </w:r>
            <w:r>
              <w:rPr>
                <w:rFonts w:ascii="Arial"/>
                <w:b/>
                <w:color w:val="FFFFFF"/>
                <w:w w:val="99"/>
                <w:sz w:val="20"/>
              </w:rPr>
              <w:t>pe</w:t>
            </w:r>
            <w:r>
              <w:rPr>
                <w:rFonts w:ascii="Arial"/>
                <w:b/>
                <w:color w:val="FFFFFF"/>
                <w:spacing w:val="-5"/>
                <w:w w:val="99"/>
                <w:sz w:val="20"/>
              </w:rPr>
              <w:t>r</w:t>
            </w:r>
            <w:r>
              <w:rPr>
                <w:color w:val="595B60"/>
                <w:spacing w:val="-74"/>
                <w:w w:val="99"/>
                <w:position w:val="6"/>
                <w:sz w:val="14"/>
              </w:rPr>
              <w:t>5</w:t>
            </w:r>
            <w:r>
              <w:rPr>
                <w:rFonts w:ascii="Arial"/>
                <w:b/>
                <w:color w:val="FFFFFF"/>
                <w:w w:val="99"/>
                <w:sz w:val="20"/>
              </w:rPr>
              <w:t>f</w:t>
            </w:r>
            <w:r>
              <w:rPr>
                <w:rFonts w:ascii="Arial"/>
                <w:b/>
                <w:color w:val="FFFFFF"/>
                <w:spacing w:val="-115"/>
                <w:w w:val="99"/>
                <w:sz w:val="20"/>
              </w:rPr>
              <w:t>o</w:t>
            </w:r>
            <w:r>
              <w:rPr>
                <w:color w:val="595B60"/>
                <w:w w:val="99"/>
                <w:position w:val="6"/>
                <w:sz w:val="14"/>
              </w:rPr>
              <w:t>.</w:t>
            </w:r>
            <w:r>
              <w:rPr>
                <w:color w:val="595B60"/>
                <w:spacing w:val="-2"/>
                <w:w w:val="99"/>
                <w:position w:val="6"/>
                <w:sz w:val="14"/>
              </w:rPr>
              <w:t>3</w:t>
            </w:r>
            <w:r>
              <w:rPr>
                <w:rFonts w:ascii="Arial"/>
                <w:b/>
                <w:color w:val="FFFFFF"/>
                <w:w w:val="99"/>
                <w:sz w:val="20"/>
              </w:rPr>
              <w:t>rmance</w:t>
            </w:r>
            <w:r>
              <w:rPr>
                <w:rFonts w:ascii="Arial"/>
                <w:b/>
                <w:color w:val="FFFFFF"/>
                <w:spacing w:val="-27"/>
                <w:sz w:val="20"/>
              </w:rPr>
              <w:t xml:space="preserve"> </w:t>
            </w:r>
            <w:r>
              <w:rPr>
                <w:color w:val="595B60"/>
                <w:w w:val="99"/>
                <w:position w:val="6"/>
                <w:sz w:val="14"/>
              </w:rPr>
              <w:t>5.2</w:t>
            </w:r>
          </w:p>
        </w:tc>
        <w:tc>
          <w:tcPr>
            <w:tcW w:w="993" w:type="dxa"/>
            <w:shd w:val="clear" w:color="auto" w:fill="E2E2E4"/>
          </w:tcPr>
          <w:p w14:paraId="0E7FE9FA" w14:textId="77777777" w:rsidR="00FA4FCE" w:rsidRDefault="009C32EE">
            <w:pPr>
              <w:pStyle w:val="TableParagraph"/>
              <w:spacing w:before="82"/>
              <w:ind w:left="338" w:right="325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6.3</w:t>
            </w:r>
          </w:p>
        </w:tc>
      </w:tr>
    </w:tbl>
    <w:p w14:paraId="19A10A06" w14:textId="6CF25EA1" w:rsidR="00FA4FCE" w:rsidRDefault="009C32EE">
      <w:pPr>
        <w:spacing w:before="132"/>
        <w:ind w:left="284"/>
        <w:jc w:val="both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500864" behindDoc="1" locked="0" layoutInCell="1" allowOverlap="1" wp14:anchorId="6AB5A965" wp14:editId="7F25EC97">
                <wp:simplePos x="0" y="0"/>
                <wp:positionH relativeFrom="page">
                  <wp:posOffset>1245235</wp:posOffset>
                </wp:positionH>
                <wp:positionV relativeFrom="paragraph">
                  <wp:posOffset>-354330</wp:posOffset>
                </wp:positionV>
                <wp:extent cx="2550795" cy="788035"/>
                <wp:effectExtent l="0" t="0" r="0" b="0"/>
                <wp:wrapNone/>
                <wp:docPr id="1200524217" name="AutoShape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50795" cy="788035"/>
                        </a:xfrm>
                        <a:custGeom>
                          <a:avLst/>
                          <a:gdLst>
                            <a:gd name="T0" fmla="+- 0 5717 1961"/>
                            <a:gd name="T1" fmla="*/ T0 w 4017"/>
                            <a:gd name="T2" fmla="+- 0 -538 -558"/>
                            <a:gd name="T3" fmla="*/ -538 h 1241"/>
                            <a:gd name="T4" fmla="+- 0 3101 1961"/>
                            <a:gd name="T5" fmla="*/ T4 w 4017"/>
                            <a:gd name="T6" fmla="+- 0 -558 -558"/>
                            <a:gd name="T7" fmla="*/ -558 h 1241"/>
                            <a:gd name="T8" fmla="+- 0 3107 1961"/>
                            <a:gd name="T9" fmla="*/ T8 w 4017"/>
                            <a:gd name="T10" fmla="+- 0 -375 -558"/>
                            <a:gd name="T11" fmla="*/ -375 h 1241"/>
                            <a:gd name="T12" fmla="+- 0 2386 1961"/>
                            <a:gd name="T13" fmla="*/ T12 w 4017"/>
                            <a:gd name="T14" fmla="+- 0 -448 -558"/>
                            <a:gd name="T15" fmla="*/ -448 h 1241"/>
                            <a:gd name="T16" fmla="+- 0 3107 1961"/>
                            <a:gd name="T17" fmla="*/ T16 w 4017"/>
                            <a:gd name="T18" fmla="+- 0 -179 -558"/>
                            <a:gd name="T19" fmla="*/ -179 h 1241"/>
                            <a:gd name="T20" fmla="+- 0 3101 1961"/>
                            <a:gd name="T21" fmla="*/ T20 w 4017"/>
                            <a:gd name="T22" fmla="+- 0 37 -558"/>
                            <a:gd name="T23" fmla="*/ 37 h 1241"/>
                            <a:gd name="T24" fmla="+- 0 5717 1961"/>
                            <a:gd name="T25" fmla="*/ T24 w 4017"/>
                            <a:gd name="T26" fmla="+- 0 56 -558"/>
                            <a:gd name="T27" fmla="*/ 56 h 1241"/>
                            <a:gd name="T28" fmla="+- 0 5717 1961"/>
                            <a:gd name="T29" fmla="*/ T28 w 4017"/>
                            <a:gd name="T30" fmla="+- 0 -375 -558"/>
                            <a:gd name="T31" fmla="*/ -375 h 1241"/>
                            <a:gd name="T32" fmla="+- 0 5717 1961"/>
                            <a:gd name="T33" fmla="*/ T32 w 4017"/>
                            <a:gd name="T34" fmla="+- 0 -538 -558"/>
                            <a:gd name="T35" fmla="*/ -538 h 1241"/>
                            <a:gd name="T36" fmla="+- 0 5978 1961"/>
                            <a:gd name="T37" fmla="*/ T36 w 4017"/>
                            <a:gd name="T38" fmla="+- 0 88 -558"/>
                            <a:gd name="T39" fmla="*/ 88 h 1241"/>
                            <a:gd name="T40" fmla="+- 0 2698 1961"/>
                            <a:gd name="T41" fmla="*/ T40 w 4017"/>
                            <a:gd name="T42" fmla="+- 0 69 -558"/>
                            <a:gd name="T43" fmla="*/ 69 h 1241"/>
                            <a:gd name="T44" fmla="+- 0 2698 1961"/>
                            <a:gd name="T45" fmla="*/ T44 w 4017"/>
                            <a:gd name="T46" fmla="+- 0 183 -558"/>
                            <a:gd name="T47" fmla="*/ 183 h 1241"/>
                            <a:gd name="T48" fmla="+- 0 1961 1961"/>
                            <a:gd name="T49" fmla="*/ T48 w 4017"/>
                            <a:gd name="T50" fmla="+- 0 -60 -558"/>
                            <a:gd name="T51" fmla="*/ -60 h 1241"/>
                            <a:gd name="T52" fmla="+- 0 2702 1961"/>
                            <a:gd name="T53" fmla="*/ T52 w 4017"/>
                            <a:gd name="T54" fmla="+- 0 379 -558"/>
                            <a:gd name="T55" fmla="*/ 379 h 1241"/>
                            <a:gd name="T56" fmla="+- 0 2698 1961"/>
                            <a:gd name="T57" fmla="*/ T56 w 4017"/>
                            <a:gd name="T58" fmla="+- 0 663 -558"/>
                            <a:gd name="T59" fmla="*/ 663 h 1241"/>
                            <a:gd name="T60" fmla="+- 0 5978 1961"/>
                            <a:gd name="T61" fmla="*/ T60 w 4017"/>
                            <a:gd name="T62" fmla="+- 0 683 -558"/>
                            <a:gd name="T63" fmla="*/ 683 h 1241"/>
                            <a:gd name="T64" fmla="+- 0 5978 1961"/>
                            <a:gd name="T65" fmla="*/ T64 w 4017"/>
                            <a:gd name="T66" fmla="+- 0 183 -558"/>
                            <a:gd name="T67" fmla="*/ 183 h 1241"/>
                            <a:gd name="T68" fmla="+- 0 5978 1961"/>
                            <a:gd name="T69" fmla="*/ T68 w 4017"/>
                            <a:gd name="T70" fmla="+- 0 88 -558"/>
                            <a:gd name="T71" fmla="*/ 88 h 12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4017" h="1241">
                              <a:moveTo>
                                <a:pt x="3756" y="20"/>
                              </a:moveTo>
                              <a:lnTo>
                                <a:pt x="1140" y="0"/>
                              </a:lnTo>
                              <a:lnTo>
                                <a:pt x="1146" y="183"/>
                              </a:lnTo>
                              <a:lnTo>
                                <a:pt x="425" y="110"/>
                              </a:lnTo>
                              <a:lnTo>
                                <a:pt x="1146" y="379"/>
                              </a:lnTo>
                              <a:lnTo>
                                <a:pt x="1140" y="595"/>
                              </a:lnTo>
                              <a:lnTo>
                                <a:pt x="3756" y="614"/>
                              </a:lnTo>
                              <a:lnTo>
                                <a:pt x="3756" y="183"/>
                              </a:lnTo>
                              <a:lnTo>
                                <a:pt x="3756" y="20"/>
                              </a:lnTo>
                              <a:close/>
                              <a:moveTo>
                                <a:pt x="4017" y="646"/>
                              </a:moveTo>
                              <a:lnTo>
                                <a:pt x="737" y="627"/>
                              </a:lnTo>
                              <a:lnTo>
                                <a:pt x="737" y="741"/>
                              </a:lnTo>
                              <a:lnTo>
                                <a:pt x="0" y="498"/>
                              </a:lnTo>
                              <a:lnTo>
                                <a:pt x="741" y="937"/>
                              </a:lnTo>
                              <a:lnTo>
                                <a:pt x="737" y="1221"/>
                              </a:lnTo>
                              <a:lnTo>
                                <a:pt x="4017" y="1241"/>
                              </a:lnTo>
                              <a:lnTo>
                                <a:pt x="4017" y="741"/>
                              </a:lnTo>
                              <a:lnTo>
                                <a:pt x="4017" y="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1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5DC36" id="AutoShape 650" o:spid="_x0000_s1026" style="position:absolute;margin-left:98.05pt;margin-top:-27.9pt;width:200.85pt;height:62.05pt;z-index:-2481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17,1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" path="m3756,20l1140,r6,183l425,110r721,269l1140,595r2616,19l3756,183r,-163xm4017,646l737,627r,114l,498,741,937r-4,284l4017,1241r,-500l4017,646xe" fillcolor="#002134" stroked="f">
                <v:path arrowok="t" o:connecttype="custom" o:connectlocs="2385060,-341630;723900,-354330;727710,-238125;269875,-284480;727710,-113665;723900,23495;2385060,35560;2385060,-238125;2385060,-341630;2550795,55880;467995,43815;467995,116205;0,-38100;470535,240665;467995,421005;2550795,433705;2550795,116205;2550795,55880" o:connectangles="0,0,0,0,0,0,0,0,0,0,0,0,0,0,0,0,0,0"/>
                <w10:wrap anchorx="page"/>
              </v:shape>
            </w:pict>
          </mc:Fallback>
        </mc:AlternateContent>
      </w:r>
      <w:r>
        <w:rPr>
          <w:color w:val="595B60"/>
          <w:w w:val="99"/>
          <w:sz w:val="12"/>
        </w:rPr>
        <w:t>Source: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w w:val="99"/>
          <w:sz w:val="12"/>
        </w:rPr>
        <w:t>Mor</w:t>
      </w:r>
      <w:r>
        <w:rPr>
          <w:color w:val="595B60"/>
          <w:w w:val="98"/>
          <w:sz w:val="12"/>
        </w:rPr>
        <w:t>ni</w:t>
      </w:r>
      <w:r>
        <w:rPr>
          <w:color w:val="595B60"/>
          <w:w w:val="99"/>
          <w:sz w:val="12"/>
        </w:rPr>
        <w:t>ngsta</w:t>
      </w:r>
      <w:r>
        <w:rPr>
          <w:color w:val="595B60"/>
          <w:spacing w:val="-7"/>
          <w:w w:val="99"/>
          <w:sz w:val="12"/>
        </w:rPr>
        <w:t>r</w:t>
      </w:r>
      <w:r>
        <w:rPr>
          <w:color w:val="595B60"/>
          <w:w w:val="99"/>
          <w:sz w:val="12"/>
        </w:rPr>
        <w:t>,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w w:val="99"/>
          <w:sz w:val="12"/>
        </w:rPr>
        <w:t>Portfo</w:t>
      </w:r>
      <w:r>
        <w:rPr>
          <w:color w:val="595B60"/>
          <w:w w:val="98"/>
          <w:sz w:val="12"/>
        </w:rPr>
        <w:t>lio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w w:val="99"/>
          <w:sz w:val="12"/>
        </w:rPr>
        <w:t>Date: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w w:val="99"/>
          <w:sz w:val="12"/>
        </w:rPr>
        <w:t>29th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pacing w:val="-26"/>
          <w:w w:val="99"/>
          <w:sz w:val="12"/>
        </w:rPr>
        <w:t>F</w:t>
      </w:r>
      <w:r>
        <w:rPr>
          <w:rFonts w:ascii="Arial"/>
          <w:b/>
          <w:color w:val="FFFFFF"/>
          <w:spacing w:val="-108"/>
          <w:w w:val="99"/>
          <w:position w:val="-7"/>
          <w:sz w:val="20"/>
        </w:rPr>
        <w:t>P</w:t>
      </w:r>
      <w:r>
        <w:rPr>
          <w:color w:val="595B60"/>
          <w:w w:val="99"/>
          <w:sz w:val="12"/>
        </w:rPr>
        <w:t>e</w:t>
      </w:r>
      <w:r>
        <w:rPr>
          <w:color w:val="595B60"/>
          <w:spacing w:val="-26"/>
          <w:w w:val="99"/>
          <w:sz w:val="12"/>
        </w:rPr>
        <w:t>b</w:t>
      </w:r>
      <w:r>
        <w:rPr>
          <w:rFonts w:ascii="Arial"/>
          <w:b/>
          <w:color w:val="FFFFFF"/>
          <w:spacing w:val="-86"/>
          <w:w w:val="99"/>
          <w:position w:val="-7"/>
          <w:sz w:val="20"/>
        </w:rPr>
        <w:t>e</w:t>
      </w:r>
      <w:r>
        <w:rPr>
          <w:color w:val="595B60"/>
          <w:w w:val="99"/>
          <w:sz w:val="12"/>
        </w:rPr>
        <w:t>r</w:t>
      </w:r>
      <w:r>
        <w:rPr>
          <w:color w:val="595B60"/>
          <w:spacing w:val="-21"/>
          <w:w w:val="99"/>
          <w:sz w:val="12"/>
        </w:rPr>
        <w:t>u</w:t>
      </w:r>
      <w:r>
        <w:rPr>
          <w:rFonts w:ascii="Arial"/>
          <w:b/>
          <w:color w:val="FFFFFF"/>
          <w:spacing w:val="-91"/>
          <w:w w:val="99"/>
          <w:position w:val="-7"/>
          <w:sz w:val="20"/>
        </w:rPr>
        <w:t>e</w:t>
      </w:r>
      <w:r>
        <w:rPr>
          <w:color w:val="595B60"/>
          <w:w w:val="99"/>
          <w:sz w:val="12"/>
        </w:rPr>
        <w:t>a</w:t>
      </w:r>
      <w:r>
        <w:rPr>
          <w:color w:val="595B60"/>
          <w:spacing w:val="-17"/>
          <w:w w:val="99"/>
          <w:sz w:val="12"/>
        </w:rPr>
        <w:t>r</w:t>
      </w:r>
      <w:r>
        <w:rPr>
          <w:rFonts w:ascii="Arial"/>
          <w:b/>
          <w:color w:val="FFFFFF"/>
          <w:spacing w:val="-61"/>
          <w:w w:val="99"/>
          <w:position w:val="-7"/>
          <w:sz w:val="20"/>
        </w:rPr>
        <w:t>r</w:t>
      </w:r>
      <w:r>
        <w:rPr>
          <w:color w:val="595B60"/>
          <w:spacing w:val="-9"/>
          <w:w w:val="99"/>
          <w:sz w:val="12"/>
        </w:rPr>
        <w:t>y</w:t>
      </w:r>
      <w:r>
        <w:rPr>
          <w:color w:val="595B60"/>
          <w:w w:val="99"/>
          <w:sz w:val="12"/>
        </w:rPr>
        <w:t>,</w:t>
      </w:r>
      <w:r>
        <w:rPr>
          <w:color w:val="595B60"/>
          <w:sz w:val="12"/>
        </w:rPr>
        <w:t xml:space="preserve"> </w:t>
      </w:r>
      <w:r>
        <w:rPr>
          <w:rFonts w:ascii="Arial"/>
          <w:b/>
          <w:color w:val="FFFFFF"/>
          <w:spacing w:val="-122"/>
          <w:w w:val="99"/>
          <w:position w:val="-7"/>
          <w:sz w:val="20"/>
        </w:rPr>
        <w:t>g</w:t>
      </w:r>
      <w:r>
        <w:rPr>
          <w:color w:val="595B60"/>
          <w:w w:val="99"/>
          <w:sz w:val="12"/>
        </w:rPr>
        <w:t>2</w:t>
      </w:r>
      <w:r>
        <w:rPr>
          <w:color w:val="595B60"/>
          <w:spacing w:val="-12"/>
          <w:w w:val="99"/>
          <w:sz w:val="12"/>
        </w:rPr>
        <w:t>0</w:t>
      </w:r>
      <w:r>
        <w:rPr>
          <w:rFonts w:ascii="Arial"/>
          <w:b/>
          <w:color w:val="FFFFFF"/>
          <w:spacing w:val="-66"/>
          <w:w w:val="99"/>
          <w:position w:val="-7"/>
          <w:sz w:val="20"/>
        </w:rPr>
        <w:t>r</w:t>
      </w:r>
      <w:r>
        <w:rPr>
          <w:color w:val="595B60"/>
          <w:spacing w:val="-1"/>
          <w:w w:val="99"/>
          <w:sz w:val="12"/>
        </w:rPr>
        <w:t>2</w:t>
      </w:r>
      <w:r>
        <w:rPr>
          <w:rFonts w:ascii="Arial"/>
          <w:b/>
          <w:color w:val="FFFFFF"/>
          <w:spacing w:val="-121"/>
          <w:w w:val="99"/>
          <w:position w:val="-7"/>
          <w:sz w:val="20"/>
        </w:rPr>
        <w:t>o</w:t>
      </w:r>
      <w:r>
        <w:rPr>
          <w:color w:val="595B60"/>
          <w:w w:val="99"/>
          <w:sz w:val="12"/>
        </w:rPr>
        <w:t>4</w:t>
      </w:r>
      <w:r>
        <w:rPr>
          <w:color w:val="595B60"/>
          <w:sz w:val="12"/>
        </w:rPr>
        <w:t xml:space="preserve"> </w:t>
      </w:r>
      <w:r>
        <w:rPr>
          <w:color w:val="595B60"/>
          <w:spacing w:val="-10"/>
          <w:sz w:val="12"/>
        </w:rPr>
        <w:t xml:space="preserve"> </w:t>
      </w:r>
      <w:r>
        <w:rPr>
          <w:rFonts w:ascii="Arial"/>
          <w:b/>
          <w:color w:val="FFFFFF"/>
          <w:w w:val="99"/>
          <w:position w:val="-7"/>
          <w:sz w:val="20"/>
        </w:rPr>
        <w:t>up</w:t>
      </w:r>
      <w:r>
        <w:rPr>
          <w:rFonts w:ascii="Arial"/>
          <w:b/>
          <w:color w:val="FFFFFF"/>
          <w:position w:val="-7"/>
          <w:sz w:val="20"/>
        </w:rPr>
        <w:t xml:space="preserve"> </w:t>
      </w:r>
      <w:r>
        <w:rPr>
          <w:rFonts w:ascii="Arial"/>
          <w:b/>
          <w:color w:val="FFFFFF"/>
          <w:w w:val="99"/>
          <w:position w:val="-7"/>
          <w:sz w:val="20"/>
        </w:rPr>
        <w:t>median</w:t>
      </w:r>
      <w:r>
        <w:rPr>
          <w:rFonts w:ascii="Arial"/>
          <w:b/>
          <w:color w:val="FFFFFF"/>
          <w:position w:val="-7"/>
          <w:sz w:val="20"/>
        </w:rPr>
        <w:t xml:space="preserve"> </w:t>
      </w:r>
      <w:r>
        <w:rPr>
          <w:rFonts w:ascii="Arial"/>
          <w:b/>
          <w:color w:val="FFFFFF"/>
          <w:w w:val="99"/>
          <w:position w:val="-7"/>
          <w:sz w:val="20"/>
        </w:rPr>
        <w:t>performance</w:t>
      </w:r>
    </w:p>
    <w:p w14:paraId="520A35F6" w14:textId="77777777" w:rsidR="00FA4FCE" w:rsidRDefault="009C32EE">
      <w:pPr>
        <w:pStyle w:val="Heading6"/>
        <w:spacing w:before="6"/>
        <w:ind w:left="2516" w:right="2593"/>
        <w:jc w:val="center"/>
      </w:pPr>
      <w:r>
        <w:rPr>
          <w:color w:val="FFFFFF"/>
        </w:rPr>
        <w:t>(category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av</w:t>
      </w:r>
      <w:r>
        <w:rPr>
          <w:color w:val="FFFFFF"/>
        </w:rPr>
        <w:lastRenderedPageBreak/>
        <w:t>erage)</w:t>
      </w:r>
    </w:p>
    <w:p w14:paraId="6CC4F788" w14:textId="77777777" w:rsidR="00FA4FCE" w:rsidRDefault="009C32EE">
      <w:pPr>
        <w:spacing w:before="2"/>
        <w:ind w:left="384"/>
        <w:rPr>
          <w:rFonts w:ascii="Arial"/>
          <w:b/>
          <w:sz w:val="12"/>
        </w:rPr>
      </w:pPr>
      <w:r>
        <w:br w:type="column"/>
      </w: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5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5B58FC17" w14:textId="77777777" w:rsidR="00FA4FCE" w:rsidRDefault="009C32EE">
      <w:pPr>
        <w:spacing w:before="82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FCBD68B" w14:textId="77777777" w:rsidR="00FA4FCE" w:rsidRDefault="00FA4FCE">
      <w:pPr>
        <w:pStyle w:val="BodyText"/>
        <w:spacing w:before="9"/>
        <w:rPr>
          <w:sz w:val="5"/>
        </w:rPr>
      </w:pPr>
    </w:p>
    <w:tbl>
      <w:tblPr>
        <w:tblW w:w="0" w:type="auto"/>
        <w:tblInd w:w="252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1"/>
        <w:gridCol w:w="1005"/>
      </w:tblGrid>
      <w:tr w:rsidR="00FA4FCE" w14:paraId="56B6A01D" w14:textId="77777777">
        <w:trPr>
          <w:trHeight w:val="453"/>
        </w:trPr>
        <w:tc>
          <w:tcPr>
            <w:tcW w:w="2841" w:type="dxa"/>
            <w:tcBorders>
              <w:right w:val="single" w:sz="6" w:space="0" w:color="FFFFFF"/>
            </w:tcBorders>
            <w:shd w:val="clear" w:color="auto" w:fill="002134"/>
          </w:tcPr>
          <w:p w14:paraId="49F28AAE" w14:textId="77777777" w:rsidR="00FA4FCE" w:rsidRDefault="009C32EE">
            <w:pPr>
              <w:pStyle w:val="TableParagraph"/>
              <w:spacing w:before="146"/>
              <w:ind w:left="915"/>
              <w:rPr>
                <w:sz w:val="14"/>
              </w:rPr>
            </w:pPr>
            <w:r>
              <w:rPr>
                <w:color w:val="FFFFFF"/>
                <w:sz w:val="14"/>
              </w:rPr>
              <w:t>Top</w:t>
            </w:r>
            <w:r>
              <w:rPr>
                <w:color w:val="FFFFFF"/>
                <w:spacing w:val="-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10</w:t>
            </w:r>
            <w:r>
              <w:rPr>
                <w:color w:val="FFFFFF"/>
                <w:spacing w:val="-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Holdings</w:t>
            </w:r>
          </w:p>
        </w:tc>
        <w:tc>
          <w:tcPr>
            <w:tcW w:w="1005" w:type="dxa"/>
            <w:tcBorders>
              <w:left w:val="single" w:sz="6" w:space="0" w:color="FFFFFF"/>
            </w:tcBorders>
            <w:shd w:val="clear" w:color="auto" w:fill="002134"/>
          </w:tcPr>
          <w:p w14:paraId="78BF1C89" w14:textId="77777777" w:rsidR="00FA4FCE" w:rsidRDefault="009C32EE">
            <w:pPr>
              <w:pStyle w:val="TableParagraph"/>
              <w:spacing w:before="69" w:line="237" w:lineRule="auto"/>
              <w:ind w:left="107" w:right="93" w:firstLine="134"/>
              <w:rPr>
                <w:sz w:val="14"/>
              </w:rPr>
            </w:pPr>
            <w:r>
              <w:rPr>
                <w:color w:val="FFFFFF"/>
                <w:sz w:val="14"/>
              </w:rPr>
              <w:t>Portfolio</w:t>
            </w:r>
            <w:r>
              <w:rPr>
                <w:color w:val="FFFFFF"/>
                <w:spacing w:val="1"/>
                <w:sz w:val="14"/>
              </w:rPr>
              <w:t xml:space="preserve"> </w:t>
            </w:r>
            <w:r>
              <w:rPr>
                <w:color w:val="FFFFFF"/>
                <w:spacing w:val="-1"/>
                <w:sz w:val="14"/>
              </w:rPr>
              <w:t>Weighting</w:t>
            </w:r>
            <w:r>
              <w:rPr>
                <w:color w:val="FFFFFF"/>
                <w:spacing w:val="-7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%</w:t>
            </w:r>
          </w:p>
        </w:tc>
      </w:tr>
      <w:tr w:rsidR="00FA4FCE" w14:paraId="39221583" w14:textId="77777777">
        <w:trPr>
          <w:trHeight w:val="282"/>
        </w:trPr>
        <w:tc>
          <w:tcPr>
            <w:tcW w:w="2841" w:type="dxa"/>
          </w:tcPr>
          <w:p w14:paraId="37296B8D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7.18% Govt. Stock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2033</w:t>
            </w:r>
          </w:p>
        </w:tc>
        <w:tc>
          <w:tcPr>
            <w:tcW w:w="1005" w:type="dxa"/>
          </w:tcPr>
          <w:p w14:paraId="4B0FD318" w14:textId="77777777" w:rsidR="00FA4FCE" w:rsidRDefault="009C32EE">
            <w:pPr>
              <w:pStyle w:val="TableParagraph"/>
              <w:ind w:left="342" w:right="33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17.6</w:t>
            </w:r>
          </w:p>
        </w:tc>
      </w:tr>
      <w:tr w:rsidR="00FA4FCE" w14:paraId="2A938885" w14:textId="77777777">
        <w:trPr>
          <w:trHeight w:val="282"/>
        </w:trPr>
        <w:tc>
          <w:tcPr>
            <w:tcW w:w="2841" w:type="dxa"/>
            <w:shd w:val="clear" w:color="auto" w:fill="E2E2E4"/>
          </w:tcPr>
          <w:p w14:paraId="6BA01B9A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8.25% Govt. Stock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2033</w:t>
            </w:r>
          </w:p>
        </w:tc>
        <w:tc>
          <w:tcPr>
            <w:tcW w:w="1005" w:type="dxa"/>
            <w:shd w:val="clear" w:color="auto" w:fill="E2E2E4"/>
          </w:tcPr>
          <w:p w14:paraId="784FDB0D" w14:textId="77777777" w:rsidR="00FA4FCE" w:rsidRDefault="009C32EE">
            <w:pPr>
              <w:pStyle w:val="TableParagraph"/>
              <w:ind w:left="342" w:right="33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9.1</w:t>
            </w:r>
          </w:p>
        </w:tc>
      </w:tr>
      <w:tr w:rsidR="00FA4FCE" w14:paraId="2B68E91D" w14:textId="77777777">
        <w:trPr>
          <w:trHeight w:val="282"/>
        </w:trPr>
        <w:tc>
          <w:tcPr>
            <w:tcW w:w="2841" w:type="dxa"/>
          </w:tcPr>
          <w:p w14:paraId="78E92776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7.06% Govt. Stock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2028</w:t>
            </w:r>
          </w:p>
        </w:tc>
        <w:tc>
          <w:tcPr>
            <w:tcW w:w="1005" w:type="dxa"/>
          </w:tcPr>
          <w:p w14:paraId="239BCF35" w14:textId="77777777" w:rsidR="00FA4FCE" w:rsidRDefault="009C32EE">
            <w:pPr>
              <w:pStyle w:val="TableParagraph"/>
              <w:ind w:left="342" w:right="33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7.3</w:t>
            </w:r>
          </w:p>
        </w:tc>
      </w:tr>
      <w:tr w:rsidR="00FA4FCE" w14:paraId="280D395F" w14:textId="77777777">
        <w:trPr>
          <w:trHeight w:val="282"/>
        </w:trPr>
        <w:tc>
          <w:tcPr>
            <w:tcW w:w="2841" w:type="dxa"/>
            <w:shd w:val="clear" w:color="auto" w:fill="E2E2E4"/>
          </w:tcPr>
          <w:p w14:paraId="72C3D499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8.1%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Govt. Stock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2034</w:t>
            </w:r>
          </w:p>
        </w:tc>
        <w:tc>
          <w:tcPr>
            <w:tcW w:w="1005" w:type="dxa"/>
            <w:shd w:val="clear" w:color="auto" w:fill="E2E2E4"/>
          </w:tcPr>
          <w:p w14:paraId="5DBFF455" w14:textId="77777777" w:rsidR="00FA4FCE" w:rsidRDefault="009C32EE">
            <w:pPr>
              <w:pStyle w:val="TableParagraph"/>
              <w:ind w:left="342" w:right="33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4.2</w:t>
            </w:r>
          </w:p>
        </w:tc>
      </w:tr>
      <w:tr w:rsidR="00FA4FCE" w14:paraId="3E997D8B" w14:textId="77777777">
        <w:trPr>
          <w:trHeight w:val="282"/>
        </w:trPr>
        <w:tc>
          <w:tcPr>
            <w:tcW w:w="2841" w:type="dxa"/>
          </w:tcPr>
          <w:p w14:paraId="1E5EB8D9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7.38% Govt. Stock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2027</w:t>
            </w:r>
          </w:p>
        </w:tc>
        <w:tc>
          <w:tcPr>
            <w:tcW w:w="1005" w:type="dxa"/>
          </w:tcPr>
          <w:p w14:paraId="32E60D50" w14:textId="77777777" w:rsidR="00FA4FCE" w:rsidRDefault="009C32EE">
            <w:pPr>
              <w:pStyle w:val="TableParagraph"/>
              <w:ind w:left="342" w:right="33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2.0</w:t>
            </w:r>
          </w:p>
        </w:tc>
      </w:tr>
      <w:tr w:rsidR="00FA4FCE" w14:paraId="4EF5C16F" w14:textId="77777777">
        <w:trPr>
          <w:trHeight w:val="282"/>
        </w:trPr>
        <w:tc>
          <w:tcPr>
            <w:tcW w:w="2841" w:type="dxa"/>
            <w:shd w:val="clear" w:color="auto" w:fill="E2E2E4"/>
          </w:tcPr>
          <w:p w14:paraId="21722247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SIDBI</w:t>
            </w:r>
          </w:p>
        </w:tc>
        <w:tc>
          <w:tcPr>
            <w:tcW w:w="1005" w:type="dxa"/>
            <w:shd w:val="clear" w:color="auto" w:fill="E2E2E4"/>
          </w:tcPr>
          <w:p w14:paraId="3299BD09" w14:textId="77777777" w:rsidR="00FA4FCE" w:rsidRDefault="009C32EE">
            <w:pPr>
              <w:pStyle w:val="TableParagraph"/>
              <w:ind w:left="342" w:right="33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1.9</w:t>
            </w:r>
          </w:p>
        </w:tc>
      </w:tr>
      <w:tr w:rsidR="00FA4FCE" w14:paraId="19E4DFF7" w14:textId="77777777">
        <w:trPr>
          <w:trHeight w:val="282"/>
        </w:trPr>
        <w:tc>
          <w:tcPr>
            <w:tcW w:w="2841" w:type="dxa"/>
          </w:tcPr>
          <w:p w14:paraId="450A9DE2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Muthoot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Finance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Ltd.</w:t>
            </w:r>
          </w:p>
        </w:tc>
        <w:tc>
          <w:tcPr>
            <w:tcW w:w="1005" w:type="dxa"/>
          </w:tcPr>
          <w:p w14:paraId="4357C9C8" w14:textId="77777777" w:rsidR="00FA4FCE" w:rsidRDefault="009C32EE">
            <w:pPr>
              <w:pStyle w:val="TableParagraph"/>
              <w:ind w:left="342" w:right="33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1.6</w:t>
            </w:r>
          </w:p>
        </w:tc>
      </w:tr>
      <w:tr w:rsidR="00FA4FCE" w14:paraId="265D1025" w14:textId="77777777">
        <w:trPr>
          <w:trHeight w:val="282"/>
        </w:trPr>
        <w:tc>
          <w:tcPr>
            <w:tcW w:w="2841" w:type="dxa"/>
            <w:shd w:val="clear" w:color="auto" w:fill="E2E2E4"/>
          </w:tcPr>
          <w:p w14:paraId="7C70C631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LIC Housing Finance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Ltd.</w:t>
            </w:r>
          </w:p>
        </w:tc>
        <w:tc>
          <w:tcPr>
            <w:tcW w:w="1005" w:type="dxa"/>
            <w:shd w:val="clear" w:color="auto" w:fill="E2E2E4"/>
          </w:tcPr>
          <w:p w14:paraId="0D70403D" w14:textId="77777777" w:rsidR="00FA4FCE" w:rsidRDefault="009C32EE">
            <w:pPr>
              <w:pStyle w:val="TableParagraph"/>
              <w:ind w:left="342" w:right="33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1.6</w:t>
            </w:r>
          </w:p>
        </w:tc>
      </w:tr>
      <w:tr w:rsidR="00FA4FCE" w14:paraId="25FFB582" w14:textId="77777777">
        <w:trPr>
          <w:trHeight w:val="282"/>
        </w:trPr>
        <w:tc>
          <w:tcPr>
            <w:tcW w:w="2841" w:type="dxa"/>
          </w:tcPr>
          <w:p w14:paraId="5B4126D1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SIDBI</w:t>
            </w:r>
          </w:p>
        </w:tc>
        <w:tc>
          <w:tcPr>
            <w:tcW w:w="1005" w:type="dxa"/>
          </w:tcPr>
          <w:p w14:paraId="6D7B15C9" w14:textId="77777777" w:rsidR="00FA4FCE" w:rsidRDefault="009C32EE">
            <w:pPr>
              <w:pStyle w:val="TableParagraph"/>
              <w:ind w:left="342" w:right="33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1.6</w:t>
            </w:r>
          </w:p>
        </w:tc>
      </w:tr>
      <w:tr w:rsidR="00FA4FCE" w14:paraId="25B2B7B8" w14:textId="77777777">
        <w:trPr>
          <w:trHeight w:val="282"/>
        </w:trPr>
        <w:tc>
          <w:tcPr>
            <w:tcW w:w="2841" w:type="dxa"/>
            <w:shd w:val="clear" w:color="auto" w:fill="E2E2E4"/>
          </w:tcPr>
          <w:p w14:paraId="5DE30EDF" w14:textId="77777777" w:rsidR="00FA4FCE" w:rsidRDefault="009C32EE">
            <w:pPr>
              <w:pStyle w:val="TableParagraph"/>
              <w:ind w:left="110"/>
              <w:rPr>
                <w:sz w:val="14"/>
              </w:rPr>
            </w:pPr>
            <w:r>
              <w:rPr>
                <w:color w:val="595B60"/>
                <w:sz w:val="14"/>
              </w:rPr>
              <w:t>7.26% Govt. Stock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2033</w:t>
            </w:r>
          </w:p>
        </w:tc>
        <w:tc>
          <w:tcPr>
            <w:tcW w:w="1005" w:type="dxa"/>
            <w:shd w:val="clear" w:color="auto" w:fill="E2E2E4"/>
          </w:tcPr>
          <w:p w14:paraId="6ABE6843" w14:textId="77777777" w:rsidR="00FA4FCE" w:rsidRDefault="009C32EE">
            <w:pPr>
              <w:pStyle w:val="TableParagraph"/>
              <w:ind w:left="342" w:right="33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</w:t>
            </w:r>
          </w:p>
        </w:tc>
      </w:tr>
    </w:tbl>
    <w:p w14:paraId="543EDE77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0AE96628" w14:textId="77777777" w:rsidR="00FA4FCE" w:rsidRDefault="00FA4FCE">
      <w:pPr>
        <w:pStyle w:val="BodyText"/>
        <w:spacing w:before="3"/>
        <w:rPr>
          <w:sz w:val="17"/>
        </w:rPr>
      </w:pPr>
    </w:p>
    <w:p w14:paraId="3700C7BA" w14:textId="77777777" w:rsidR="00FA4FCE" w:rsidRDefault="009C32EE">
      <w:pPr>
        <w:spacing w:before="137"/>
        <w:ind w:left="287"/>
        <w:rPr>
          <w:sz w:val="32"/>
        </w:rPr>
      </w:pPr>
      <w:r>
        <w:rPr>
          <w:color w:val="002134"/>
          <w:sz w:val="32"/>
        </w:rPr>
        <w:t>Foreword</w:t>
      </w:r>
    </w:p>
    <w:p w14:paraId="33FAF114" w14:textId="77777777" w:rsidR="00FA4FCE" w:rsidRDefault="009C32EE">
      <w:pPr>
        <w:pStyle w:val="BodyText"/>
        <w:spacing w:before="189" w:line="295" w:lineRule="auto"/>
        <w:ind w:left="286" w:right="499"/>
        <w:jc w:val="both"/>
      </w:pPr>
      <w:r>
        <w:rPr>
          <w:color w:val="595B60"/>
        </w:rPr>
        <w:t xml:space="preserve">The </w:t>
      </w:r>
      <w:r>
        <w:rPr>
          <w:rFonts w:ascii="Arial" w:hAnsi="Arial"/>
          <w:i/>
          <w:color w:val="595B60"/>
        </w:rPr>
        <w:t xml:space="preserve">Fund Select </w:t>
      </w:r>
      <w:r>
        <w:rPr>
          <w:color w:val="595B60"/>
        </w:rPr>
        <w:t>publication leverages on the internal selection and review process of Standard Chartered Bank’s Fund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Select Team. The team endeavours to highlight high quality funds in which the team has conviction that the manager will add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value going forward. Further by qualifying the risk characteristics of the fund, we hope to provide insight into adequately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diversifying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portfolio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managing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investment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risk.</w:t>
      </w:r>
    </w:p>
    <w:p w14:paraId="3CFF632F" w14:textId="77777777" w:rsidR="00FA4FCE" w:rsidRDefault="00FA4FCE">
      <w:pPr>
        <w:pStyle w:val="BodyText"/>
        <w:spacing w:before="7"/>
        <w:rPr>
          <w:sz w:val="22"/>
        </w:rPr>
      </w:pPr>
    </w:p>
    <w:p w14:paraId="2C8CD087" w14:textId="77777777" w:rsidR="00FA4FCE" w:rsidRDefault="009C32EE">
      <w:pPr>
        <w:pStyle w:val="BodyText"/>
        <w:ind w:left="286"/>
        <w:jc w:val="both"/>
      </w:pPr>
      <w:r>
        <w:rPr>
          <w:color w:val="595B60"/>
          <w:w w:val="95"/>
        </w:rPr>
        <w:t>The</w:t>
      </w:r>
      <w:r>
        <w:rPr>
          <w:color w:val="595B60"/>
          <w:spacing w:val="29"/>
          <w:w w:val="95"/>
        </w:rPr>
        <w:t xml:space="preserve"> </w:t>
      </w:r>
      <w:r>
        <w:rPr>
          <w:rFonts w:ascii="Arial"/>
          <w:i/>
          <w:color w:val="595B60"/>
          <w:w w:val="95"/>
        </w:rPr>
        <w:t>Fund</w:t>
      </w:r>
      <w:r>
        <w:rPr>
          <w:rFonts w:ascii="Arial"/>
          <w:i/>
          <w:color w:val="595B60"/>
          <w:spacing w:val="4"/>
          <w:w w:val="95"/>
        </w:rPr>
        <w:t xml:space="preserve"> </w:t>
      </w:r>
      <w:r>
        <w:rPr>
          <w:rFonts w:ascii="Arial"/>
          <w:i/>
          <w:color w:val="595B60"/>
          <w:w w:val="95"/>
        </w:rPr>
        <w:t>Select</w:t>
      </w:r>
      <w:r>
        <w:rPr>
          <w:rFonts w:ascii="Arial"/>
          <w:i/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publication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designed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provide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you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with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our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best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fund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ideas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as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per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your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risk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profile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(viz</w:t>
      </w:r>
      <w:r>
        <w:rPr>
          <w:color w:val="595B60"/>
          <w:spacing w:val="30"/>
          <w:w w:val="95"/>
        </w:rPr>
        <w:t xml:space="preserve"> </w:t>
      </w:r>
      <w:r>
        <w:rPr>
          <w:rFonts w:ascii="Arial"/>
          <w:b/>
          <w:color w:val="595B60"/>
          <w:w w:val="95"/>
        </w:rPr>
        <w:t>C</w:t>
      </w:r>
      <w:r>
        <w:rPr>
          <w:color w:val="595B60"/>
          <w:w w:val="95"/>
        </w:rPr>
        <w:t>lient</w:t>
      </w:r>
      <w:r>
        <w:rPr>
          <w:color w:val="595B60"/>
          <w:spacing w:val="29"/>
          <w:w w:val="95"/>
        </w:rPr>
        <w:t xml:space="preserve"> </w:t>
      </w:r>
      <w:r>
        <w:rPr>
          <w:rFonts w:ascii="Arial"/>
          <w:b/>
          <w:color w:val="595B60"/>
          <w:w w:val="95"/>
        </w:rPr>
        <w:t>R</w:t>
      </w:r>
      <w:r>
        <w:rPr>
          <w:color w:val="595B60"/>
          <w:w w:val="95"/>
        </w:rPr>
        <w:t>isk</w:t>
      </w:r>
      <w:r>
        <w:rPr>
          <w:color w:val="595B60"/>
          <w:spacing w:val="31"/>
          <w:w w:val="95"/>
        </w:rPr>
        <w:t xml:space="preserve"> </w:t>
      </w:r>
      <w:r>
        <w:rPr>
          <w:rFonts w:ascii="Arial"/>
          <w:b/>
          <w:color w:val="595B60"/>
          <w:w w:val="95"/>
        </w:rPr>
        <w:t>R</w:t>
      </w:r>
      <w:r>
        <w:rPr>
          <w:color w:val="595B60"/>
          <w:w w:val="95"/>
        </w:rPr>
        <w:t>ating)</w:t>
      </w:r>
    </w:p>
    <w:p w14:paraId="31288557" w14:textId="77777777" w:rsidR="00FA4FCE" w:rsidRDefault="009C32EE">
      <w:pPr>
        <w:pStyle w:val="ListParagraph"/>
        <w:numPr>
          <w:ilvl w:val="0"/>
          <w:numId w:val="111"/>
        </w:numPr>
        <w:tabs>
          <w:tab w:val="left" w:pos="465"/>
        </w:tabs>
        <w:spacing w:before="53" w:line="295" w:lineRule="auto"/>
        <w:ind w:right="499" w:firstLine="0"/>
        <w:rPr>
          <w:sz w:val="20"/>
        </w:rPr>
      </w:pPr>
      <w:r>
        <w:rPr>
          <w:color w:val="595B60"/>
          <w:sz w:val="20"/>
        </w:rPr>
        <w:t>highlighting the basis for our positive view, key characteristics of the funds, the risks and performance attributes of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Funds.</w:t>
      </w:r>
    </w:p>
    <w:p w14:paraId="7A901A37" w14:textId="77777777" w:rsidR="00FA4FCE" w:rsidRDefault="00FA4FCE">
      <w:pPr>
        <w:pStyle w:val="BodyText"/>
        <w:spacing w:before="6"/>
        <w:rPr>
          <w:sz w:val="22"/>
        </w:rPr>
      </w:pPr>
    </w:p>
    <w:p w14:paraId="054AB85B" w14:textId="77777777" w:rsidR="00FA4FCE" w:rsidRDefault="009C32EE">
      <w:pPr>
        <w:pStyle w:val="BodyText"/>
        <w:spacing w:line="295" w:lineRule="auto"/>
        <w:ind w:left="286" w:right="500"/>
        <w:jc w:val="both"/>
      </w:pPr>
      <w:r>
        <w:rPr>
          <w:color w:val="595B60"/>
        </w:rPr>
        <w:t xml:space="preserve">Our proprietary </w:t>
      </w:r>
      <w:r>
        <w:rPr>
          <w:rFonts w:ascii="Arial"/>
          <w:b/>
          <w:color w:val="595B60"/>
        </w:rPr>
        <w:t xml:space="preserve">Fund Select* </w:t>
      </w:r>
      <w:r>
        <w:rPr>
          <w:color w:val="595B60"/>
        </w:rPr>
        <w:t>tool (* refer disclaimer) helps us generate the best funds for you using both qualitative 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quantitative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analysis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3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pillars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mentioned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below:-</w:t>
      </w:r>
    </w:p>
    <w:p w14:paraId="1E8F1EA7" w14:textId="77777777" w:rsidR="00FA4FCE" w:rsidRDefault="00FA4FCE">
      <w:pPr>
        <w:pStyle w:val="BodyText"/>
        <w:spacing w:before="2"/>
        <w:rPr>
          <w:sz w:val="25"/>
        </w:rPr>
      </w:pPr>
    </w:p>
    <w:p w14:paraId="7397AADB" w14:textId="093DE29E" w:rsidR="00FA4FCE" w:rsidRDefault="009C32EE">
      <w:pPr>
        <w:ind w:left="3769" w:right="4615"/>
        <w:jc w:val="center"/>
        <w:rPr>
          <w:rFonts w:ascii="Arial"/>
          <w:b/>
          <w:sz w:val="6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563071CA" wp14:editId="4EE6D9C9">
                <wp:simplePos x="0" y="0"/>
                <wp:positionH relativeFrom="page">
                  <wp:posOffset>252730</wp:posOffset>
                </wp:positionH>
                <wp:positionV relativeFrom="paragraph">
                  <wp:posOffset>483235</wp:posOffset>
                </wp:positionV>
                <wp:extent cx="6762750" cy="740410"/>
                <wp:effectExtent l="0" t="0" r="0" b="0"/>
                <wp:wrapTopAndBottom/>
                <wp:docPr id="931456226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2750" cy="740410"/>
                          <a:chOff x="398" y="761"/>
                          <a:chExt cx="10650" cy="1166"/>
                        </a:xfrm>
                      </wpg:grpSpPr>
                      <wps:wsp>
                        <wps:cNvPr id="532196004" name="Freeform 649"/>
                        <wps:cNvSpPr>
                          <a:spLocks/>
                        </wps:cNvSpPr>
                        <wps:spPr bwMode="auto">
                          <a:xfrm>
                            <a:off x="398" y="760"/>
                            <a:ext cx="10650" cy="1166"/>
                          </a:xfrm>
                          <a:custGeom>
                            <a:avLst/>
                            <a:gdLst>
                              <a:gd name="T0" fmla="+- 0 11048 398"/>
                              <a:gd name="T1" fmla="*/ T0 w 10650"/>
                              <a:gd name="T2" fmla="+- 0 1927 761"/>
                              <a:gd name="T3" fmla="*/ 1927 h 1166"/>
                              <a:gd name="T4" fmla="+- 0 398 398"/>
                              <a:gd name="T5" fmla="*/ T4 w 10650"/>
                              <a:gd name="T6" fmla="+- 0 1927 761"/>
                              <a:gd name="T7" fmla="*/ 1927 h 1166"/>
                              <a:gd name="T8" fmla="+- 0 5723 398"/>
                              <a:gd name="T9" fmla="*/ T8 w 10650"/>
                              <a:gd name="T10" fmla="+- 0 761 761"/>
                              <a:gd name="T11" fmla="*/ 761 h 1166"/>
                              <a:gd name="T12" fmla="+- 0 11048 398"/>
                              <a:gd name="T13" fmla="*/ T12 w 10650"/>
                              <a:gd name="T14" fmla="+- 0 1927 761"/>
                              <a:gd name="T15" fmla="*/ 1927 h 1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650" h="1166">
                                <a:moveTo>
                                  <a:pt x="10650" y="1166"/>
                                </a:moveTo>
                                <a:lnTo>
                                  <a:pt x="0" y="1166"/>
                                </a:lnTo>
                                <a:lnTo>
                                  <a:pt x="5325" y="0"/>
                                </a:lnTo>
                                <a:lnTo>
                                  <a:pt x="10650" y="1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243752" name="Text Box 648"/>
                        <wps:cNvSpPr txBox="1">
                          <a:spLocks noChangeArrowheads="1"/>
                        </wps:cNvSpPr>
                        <wps:spPr bwMode="auto">
                          <a:xfrm>
                            <a:off x="398" y="760"/>
                            <a:ext cx="10650" cy="1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D4FE2" w14:textId="77777777" w:rsidR="00FA4FCE" w:rsidRDefault="00FA4FCE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43"/>
                                </w:rPr>
                              </w:pPr>
                            </w:p>
                            <w:p w14:paraId="373E74E8" w14:textId="77777777" w:rsidR="00FA4FCE" w:rsidRDefault="009C32EE">
                              <w:pPr>
                                <w:ind w:left="3702" w:right="3904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sz w:val="36"/>
                                </w:rPr>
                                <w:t>Fund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Select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6"/>
                                </w:rPr>
                                <w:t>Pillars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3071CA" id="Group 647" o:spid="_x0000_s1071" style="position:absolute;left:0;text-align:left;margin-left:19.9pt;margin-top:38.05pt;width:532.5pt;height:58.3pt;z-index:-15706624;mso-wrap-distance-left:0;mso-wrap-distance-right:0;mso-position-horizontal-relative:page;mso-position-vertical-relative:text" coordorigin="398,761" coordsize="10650,1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">
                <v:shape id="Freeform 649" o:spid="_x0000_s1072" style="position:absolute;left:398;top:760;width:10650;height:1166;visibility:visible;mso-wrap-style:square;v-text-anchor:top" coordsize="10650,1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" path="m10650,1166l,1166,5325,r5325,1166xe" fillcolor="#002134" stroked="f">
                  <v:path arrowok="t" o:connecttype="custom" o:connectlocs="10650,1927;0,1927;5325,761;10650,1927" o:connectangles="0,0,0,0"/>
                </v:shape>
                <v:shape id="Text Box 648" o:spid="_x0000_s1073" type="#_x0000_t202" style="position:absolute;left:398;top:760;width:1065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" filled="f" stroked="f">
                  <v:textbox inset="0,0,0,0">
                    <w:txbxContent>
                      <w:p w14:paraId="3B8D4FE2" w14:textId="77777777" w:rsidR="00FA4FCE" w:rsidRDefault="00FA4FCE">
                        <w:pPr>
                          <w:spacing w:before="8"/>
                          <w:rPr>
                            <w:rFonts w:ascii="Arial"/>
                            <w:b/>
                            <w:sz w:val="43"/>
                          </w:rPr>
                        </w:pPr>
                      </w:p>
                      <w:p w14:paraId="373E74E8" w14:textId="77777777" w:rsidR="00FA4FCE" w:rsidRDefault="009C32EE">
                        <w:pPr>
                          <w:ind w:left="3702" w:right="3904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sz w:val="36"/>
                          </w:rPr>
                          <w:t>Fund</w:t>
                        </w:r>
                        <w:r>
                          <w:rPr>
                            <w:color w:val="FFFFFF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6"/>
                          </w:rPr>
                          <w:t>Select</w:t>
                        </w:r>
                        <w:r>
                          <w:rPr>
                            <w:color w:val="FFFFFF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6"/>
                          </w:rPr>
                          <w:t>Pillars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002134"/>
          <w:sz w:val="60"/>
        </w:rPr>
        <w:t>Fund</w:t>
      </w:r>
      <w:r>
        <w:rPr>
          <w:rFonts w:ascii="Arial"/>
          <w:b/>
          <w:color w:val="002134"/>
          <w:sz w:val="60"/>
        </w:rPr>
        <w:t>Select</w:t>
      </w:r>
    </w:p>
    <w:p w14:paraId="1C828A9F" w14:textId="77777777" w:rsidR="00FA4FCE" w:rsidRDefault="00FA4FCE">
      <w:pPr>
        <w:pStyle w:val="BodyText"/>
        <w:spacing w:before="7"/>
        <w:rPr>
          <w:rFonts w:ascii="Arial"/>
          <w:b/>
          <w:sz w:val="3"/>
        </w:rPr>
      </w:pPr>
    </w:p>
    <w:tbl>
      <w:tblPr>
        <w:tblW w:w="0" w:type="auto"/>
        <w:tblInd w:w="2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"/>
        <w:gridCol w:w="3332"/>
        <w:gridCol w:w="3376"/>
        <w:gridCol w:w="3332"/>
        <w:gridCol w:w="131"/>
      </w:tblGrid>
      <w:tr w:rsidR="00FA4FCE" w14:paraId="3E367C82" w14:textId="77777777">
        <w:trPr>
          <w:trHeight w:val="3499"/>
        </w:trPr>
        <w:tc>
          <w:tcPr>
            <w:tcW w:w="131" w:type="dxa"/>
            <w:tcBorders>
              <w:bottom w:val="single" w:sz="48" w:space="0" w:color="FFFFFF"/>
            </w:tcBorders>
          </w:tcPr>
          <w:p w14:paraId="570CC15D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32" w:type="dxa"/>
            <w:tcBorders>
              <w:bottom w:val="single" w:sz="48" w:space="0" w:color="FFFFFF"/>
              <w:right w:val="single" w:sz="48" w:space="0" w:color="FFFFFF"/>
            </w:tcBorders>
            <w:shd w:val="clear" w:color="auto" w:fill="D8D8DA"/>
          </w:tcPr>
          <w:p w14:paraId="1F62F131" w14:textId="77777777" w:rsidR="00FA4FCE" w:rsidRDefault="009C32EE">
            <w:pPr>
              <w:pStyle w:val="TableParagraph"/>
              <w:spacing w:before="202"/>
              <w:ind w:left="1115" w:right="1118"/>
              <w:jc w:val="center"/>
              <w:rPr>
                <w:sz w:val="32"/>
              </w:rPr>
            </w:pPr>
            <w:r>
              <w:rPr>
                <w:color w:val="002134"/>
                <w:sz w:val="32"/>
              </w:rPr>
              <w:t>People</w:t>
            </w:r>
          </w:p>
          <w:p w14:paraId="31CBA790" w14:textId="77777777" w:rsidR="00FA4FCE" w:rsidRDefault="009C32EE">
            <w:pPr>
              <w:pStyle w:val="TableParagraph"/>
              <w:numPr>
                <w:ilvl w:val="0"/>
                <w:numId w:val="110"/>
              </w:numPr>
              <w:tabs>
                <w:tab w:val="left" w:pos="569"/>
              </w:tabs>
              <w:spacing w:before="131" w:line="261" w:lineRule="auto"/>
              <w:ind w:right="427" w:hanging="284"/>
            </w:pPr>
            <w:r>
              <w:rPr>
                <w:color w:val="595B60"/>
              </w:rPr>
              <w:t>Experience of the Fund</w:t>
            </w:r>
            <w:r>
              <w:rPr>
                <w:color w:val="595B60"/>
                <w:spacing w:val="-55"/>
              </w:rPr>
              <w:t xml:space="preserve"> </w:t>
            </w:r>
            <w:r>
              <w:rPr>
                <w:color w:val="595B60"/>
              </w:rPr>
              <w:t>Manager</w:t>
            </w:r>
          </w:p>
          <w:p w14:paraId="6CE81314" w14:textId="77777777" w:rsidR="00FA4FCE" w:rsidRDefault="009C32EE">
            <w:pPr>
              <w:pStyle w:val="TableParagraph"/>
              <w:numPr>
                <w:ilvl w:val="0"/>
                <w:numId w:val="110"/>
              </w:numPr>
              <w:tabs>
                <w:tab w:val="left" w:pos="569"/>
              </w:tabs>
              <w:spacing w:before="96" w:line="261" w:lineRule="auto"/>
              <w:ind w:right="537" w:hanging="284"/>
            </w:pPr>
            <w:r>
              <w:rPr>
                <w:color w:val="595B60"/>
              </w:rPr>
              <w:t>Portfolio knowledge of</w:t>
            </w:r>
            <w:r>
              <w:rPr>
                <w:color w:val="595B60"/>
                <w:spacing w:val="-56"/>
              </w:rPr>
              <w:t xml:space="preserve"> </w:t>
            </w:r>
            <w:r>
              <w:rPr>
                <w:color w:val="595B60"/>
              </w:rPr>
              <w:t>the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Fund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Manager</w:t>
            </w:r>
          </w:p>
          <w:p w14:paraId="1E30E951" w14:textId="77777777" w:rsidR="00FA4FCE" w:rsidRDefault="009C32EE">
            <w:pPr>
              <w:pStyle w:val="TableParagraph"/>
              <w:numPr>
                <w:ilvl w:val="0"/>
                <w:numId w:val="110"/>
              </w:numPr>
              <w:tabs>
                <w:tab w:val="left" w:pos="569"/>
              </w:tabs>
              <w:spacing w:before="96" w:line="261" w:lineRule="auto"/>
              <w:ind w:right="741" w:hanging="284"/>
            </w:pPr>
            <w:r>
              <w:rPr>
                <w:color w:val="595B60"/>
              </w:rPr>
              <w:t>Turnover</w:t>
            </w:r>
            <w:r>
              <w:rPr>
                <w:color w:val="595B60"/>
                <w:spacing w:val="-3"/>
              </w:rPr>
              <w:t xml:space="preserve"> </w:t>
            </w:r>
            <w:r>
              <w:rPr>
                <w:color w:val="595B60"/>
              </w:rPr>
              <w:t>in</w:t>
            </w:r>
            <w:r>
              <w:rPr>
                <w:color w:val="595B60"/>
                <w:spacing w:val="-3"/>
              </w:rPr>
              <w:t xml:space="preserve"> </w:t>
            </w:r>
            <w:r>
              <w:rPr>
                <w:color w:val="595B60"/>
              </w:rPr>
              <w:t>the</w:t>
            </w:r>
            <w:r>
              <w:rPr>
                <w:color w:val="595B60"/>
                <w:spacing w:val="-2"/>
              </w:rPr>
              <w:t xml:space="preserve"> </w:t>
            </w:r>
            <w:r>
              <w:rPr>
                <w:color w:val="595B60"/>
              </w:rPr>
              <w:t>core</w:t>
            </w:r>
            <w:r>
              <w:rPr>
                <w:color w:val="595B60"/>
                <w:spacing w:val="-55"/>
              </w:rPr>
              <w:t xml:space="preserve"> </w:t>
            </w:r>
            <w:r>
              <w:rPr>
                <w:color w:val="595B60"/>
              </w:rPr>
              <w:t>team</w:t>
            </w:r>
          </w:p>
        </w:tc>
        <w:tc>
          <w:tcPr>
            <w:tcW w:w="3376" w:type="dxa"/>
            <w:tcBorders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D8D8DA"/>
          </w:tcPr>
          <w:p w14:paraId="5573966D" w14:textId="77777777" w:rsidR="00FA4FCE" w:rsidRDefault="009C32EE">
            <w:pPr>
              <w:pStyle w:val="TableParagraph"/>
              <w:spacing w:before="202"/>
              <w:ind w:left="1049"/>
              <w:rPr>
                <w:sz w:val="32"/>
              </w:rPr>
            </w:pPr>
            <w:r>
              <w:rPr>
                <w:color w:val="002134"/>
                <w:sz w:val="32"/>
              </w:rPr>
              <w:t>Process</w:t>
            </w:r>
          </w:p>
          <w:p w14:paraId="4E5EB0CF" w14:textId="77777777" w:rsidR="00FA4FCE" w:rsidRDefault="009C32EE">
            <w:pPr>
              <w:pStyle w:val="TableParagraph"/>
              <w:numPr>
                <w:ilvl w:val="0"/>
                <w:numId w:val="109"/>
              </w:numPr>
              <w:tabs>
                <w:tab w:val="left" w:pos="563"/>
              </w:tabs>
              <w:spacing w:before="131" w:line="261" w:lineRule="auto"/>
              <w:ind w:right="579" w:hanging="284"/>
            </w:pPr>
            <w:r>
              <w:rPr>
                <w:color w:val="595B60"/>
              </w:rPr>
              <w:t>Idea</w:t>
            </w:r>
            <w:r>
              <w:rPr>
                <w:color w:val="595B60"/>
                <w:spacing w:val="2"/>
              </w:rPr>
              <w:t xml:space="preserve"> </w:t>
            </w:r>
            <w:r>
              <w:rPr>
                <w:color w:val="595B60"/>
              </w:rPr>
              <w:t>Generation</w:t>
            </w:r>
            <w:r>
              <w:rPr>
                <w:color w:val="595B60"/>
                <w:spacing w:val="2"/>
              </w:rPr>
              <w:t xml:space="preserve"> </w:t>
            </w:r>
            <w:r>
              <w:rPr>
                <w:color w:val="595B60"/>
              </w:rPr>
              <w:t>&amp;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Research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Process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of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the</w:t>
            </w:r>
            <w:r>
              <w:rPr>
                <w:color w:val="595B60"/>
                <w:spacing w:val="-7"/>
              </w:rPr>
              <w:t xml:space="preserve"> </w:t>
            </w:r>
            <w:r>
              <w:rPr>
                <w:color w:val="595B60"/>
              </w:rPr>
              <w:t>Portfolio</w:t>
            </w:r>
            <w:r>
              <w:rPr>
                <w:color w:val="595B60"/>
                <w:spacing w:val="-5"/>
              </w:rPr>
              <w:t xml:space="preserve"> </w:t>
            </w:r>
            <w:r>
              <w:rPr>
                <w:color w:val="595B60"/>
              </w:rPr>
              <w:t>Manager</w:t>
            </w:r>
          </w:p>
          <w:p w14:paraId="21B1CD8B" w14:textId="77777777" w:rsidR="00FA4FCE" w:rsidRDefault="009C32EE">
            <w:pPr>
              <w:pStyle w:val="TableParagraph"/>
              <w:numPr>
                <w:ilvl w:val="0"/>
                <w:numId w:val="109"/>
              </w:numPr>
              <w:tabs>
                <w:tab w:val="left" w:pos="563"/>
              </w:tabs>
              <w:spacing w:before="95" w:line="261" w:lineRule="auto"/>
              <w:ind w:right="298" w:hanging="284"/>
            </w:pPr>
            <w:r>
              <w:rPr>
                <w:color w:val="595B60"/>
              </w:rPr>
              <w:t>Portfolio Construction &amp;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Risk Management of the</w:t>
            </w:r>
            <w:r>
              <w:rPr>
                <w:color w:val="595B60"/>
                <w:spacing w:val="-56"/>
              </w:rPr>
              <w:t xml:space="preserve"> </w:t>
            </w:r>
            <w:r>
              <w:rPr>
                <w:color w:val="595B60"/>
              </w:rPr>
              <w:t>Fund</w:t>
            </w:r>
          </w:p>
          <w:p w14:paraId="3D2706E4" w14:textId="77777777" w:rsidR="00FA4FCE" w:rsidRDefault="009C32EE">
            <w:pPr>
              <w:pStyle w:val="TableParagraph"/>
              <w:numPr>
                <w:ilvl w:val="0"/>
                <w:numId w:val="109"/>
              </w:numPr>
              <w:tabs>
                <w:tab w:val="left" w:pos="563"/>
              </w:tabs>
              <w:spacing w:before="95" w:line="261" w:lineRule="auto"/>
              <w:ind w:right="332" w:hanging="284"/>
            </w:pPr>
            <w:r>
              <w:rPr>
                <w:color w:val="595B60"/>
              </w:rPr>
              <w:t>Portfolio</w:t>
            </w:r>
            <w:r>
              <w:rPr>
                <w:color w:val="595B60"/>
                <w:spacing w:val="-8"/>
              </w:rPr>
              <w:t xml:space="preserve"> </w:t>
            </w:r>
            <w:r>
              <w:rPr>
                <w:color w:val="595B60"/>
              </w:rPr>
              <w:t>Consistent</w:t>
            </w:r>
            <w:r>
              <w:rPr>
                <w:color w:val="595B60"/>
                <w:spacing w:val="-7"/>
              </w:rPr>
              <w:t xml:space="preserve"> </w:t>
            </w:r>
            <w:r>
              <w:rPr>
                <w:color w:val="595B60"/>
              </w:rPr>
              <w:t>with</w:t>
            </w:r>
            <w:r>
              <w:rPr>
                <w:color w:val="595B60"/>
                <w:spacing w:val="-55"/>
              </w:rPr>
              <w:t xml:space="preserve"> </w:t>
            </w:r>
            <w:r>
              <w:rPr>
                <w:color w:val="595B60"/>
              </w:rPr>
              <w:t>Stated</w:t>
            </w:r>
            <w:r>
              <w:rPr>
                <w:color w:val="595B60"/>
                <w:spacing w:val="2"/>
              </w:rPr>
              <w:t xml:space="preserve"> </w:t>
            </w:r>
            <w:r>
              <w:rPr>
                <w:color w:val="595B60"/>
              </w:rPr>
              <w:t>Investment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Process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of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the</w:t>
            </w:r>
            <w:r>
              <w:rPr>
                <w:color w:val="595B60"/>
                <w:spacing w:val="3"/>
              </w:rPr>
              <w:t xml:space="preserve"> </w:t>
            </w:r>
            <w:r>
              <w:rPr>
                <w:color w:val="595B60"/>
              </w:rPr>
              <w:t>Fund</w:t>
            </w:r>
          </w:p>
        </w:tc>
        <w:tc>
          <w:tcPr>
            <w:tcW w:w="3332" w:type="dxa"/>
            <w:tcBorders>
              <w:left w:val="single" w:sz="48" w:space="0" w:color="FFFFFF"/>
              <w:bottom w:val="single" w:sz="48" w:space="0" w:color="FFFFFF"/>
            </w:tcBorders>
            <w:shd w:val="clear" w:color="auto" w:fill="D8D8DA"/>
          </w:tcPr>
          <w:p w14:paraId="1D4037EA" w14:textId="77777777" w:rsidR="00FA4FCE" w:rsidRDefault="009C32EE">
            <w:pPr>
              <w:pStyle w:val="TableParagraph"/>
              <w:spacing w:before="202"/>
              <w:ind w:left="711"/>
              <w:rPr>
                <w:sz w:val="32"/>
              </w:rPr>
            </w:pPr>
            <w:r>
              <w:rPr>
                <w:color w:val="002134"/>
                <w:sz w:val="32"/>
              </w:rPr>
              <w:t>Performance</w:t>
            </w:r>
          </w:p>
          <w:p w14:paraId="43ADD2BD" w14:textId="77777777" w:rsidR="00FA4FCE" w:rsidRDefault="009C32EE">
            <w:pPr>
              <w:pStyle w:val="TableParagraph"/>
              <w:numPr>
                <w:ilvl w:val="0"/>
                <w:numId w:val="108"/>
              </w:numPr>
              <w:tabs>
                <w:tab w:val="left" w:pos="563"/>
              </w:tabs>
              <w:spacing w:before="131" w:line="261" w:lineRule="auto"/>
              <w:ind w:right="665" w:hanging="284"/>
            </w:pPr>
            <w:r>
              <w:rPr>
                <w:color w:val="595B60"/>
              </w:rPr>
              <w:t>Based on proprietary</w:t>
            </w:r>
            <w:r>
              <w:rPr>
                <w:color w:val="595B60"/>
                <w:spacing w:val="-56"/>
              </w:rPr>
              <w:t xml:space="preserve"> </w:t>
            </w:r>
            <w:r>
              <w:rPr>
                <w:color w:val="595B60"/>
              </w:rPr>
              <w:t>quantitative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model</w:t>
            </w:r>
          </w:p>
          <w:p w14:paraId="7E7A887A" w14:textId="77777777" w:rsidR="00FA4FCE" w:rsidRDefault="009C32EE">
            <w:pPr>
              <w:pStyle w:val="TableParagraph"/>
              <w:numPr>
                <w:ilvl w:val="0"/>
                <w:numId w:val="108"/>
              </w:numPr>
              <w:tabs>
                <w:tab w:val="left" w:pos="563"/>
              </w:tabs>
              <w:spacing w:before="96" w:line="261" w:lineRule="auto"/>
              <w:ind w:right="375" w:hanging="284"/>
            </w:pPr>
            <w:r>
              <w:rPr>
                <w:color w:val="595B60"/>
              </w:rPr>
              <w:t>Model based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on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excess</w:t>
            </w:r>
            <w:r>
              <w:rPr>
                <w:color w:val="595B60"/>
                <w:spacing w:val="-56"/>
              </w:rPr>
              <w:t xml:space="preserve"> </w:t>
            </w:r>
            <w:r>
              <w:rPr>
                <w:color w:val="595B60"/>
              </w:rPr>
              <w:t>return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and information</w:t>
            </w:r>
            <w:r>
              <w:rPr>
                <w:color w:val="595B60"/>
                <w:spacing w:val="1"/>
              </w:rPr>
              <w:t xml:space="preserve"> </w:t>
            </w:r>
            <w:r>
              <w:rPr>
                <w:color w:val="595B60"/>
              </w:rPr>
              <w:t>ratio</w:t>
            </w:r>
            <w:r>
              <w:rPr>
                <w:color w:val="595B60"/>
                <w:spacing w:val="-4"/>
              </w:rPr>
              <w:t xml:space="preserve"> </w:t>
            </w:r>
            <w:r>
              <w:rPr>
                <w:color w:val="595B60"/>
              </w:rPr>
              <w:t>compared</w:t>
            </w:r>
            <w:r>
              <w:rPr>
                <w:color w:val="595B60"/>
                <w:spacing w:val="-3"/>
              </w:rPr>
              <w:t xml:space="preserve"> </w:t>
            </w:r>
            <w:r>
              <w:rPr>
                <w:color w:val="595B60"/>
              </w:rPr>
              <w:t>to</w:t>
            </w:r>
            <w:r>
              <w:rPr>
                <w:color w:val="595B60"/>
                <w:spacing w:val="-3"/>
              </w:rPr>
              <w:t xml:space="preserve"> </w:t>
            </w:r>
            <w:r>
              <w:rPr>
                <w:color w:val="595B60"/>
              </w:rPr>
              <w:t>peers</w:t>
            </w:r>
          </w:p>
          <w:p w14:paraId="3DD2BF22" w14:textId="77777777" w:rsidR="00FA4FCE" w:rsidRDefault="009C32EE">
            <w:pPr>
              <w:pStyle w:val="TableParagraph"/>
              <w:numPr>
                <w:ilvl w:val="0"/>
                <w:numId w:val="108"/>
              </w:numPr>
              <w:tabs>
                <w:tab w:val="left" w:pos="563"/>
              </w:tabs>
              <w:spacing w:before="95" w:line="261" w:lineRule="auto"/>
              <w:ind w:right="1326" w:hanging="284"/>
            </w:pPr>
            <w:r>
              <w:rPr>
                <w:color w:val="595B60"/>
              </w:rPr>
              <w:t>Persistency of</w:t>
            </w:r>
            <w:r>
              <w:rPr>
                <w:color w:val="595B60"/>
                <w:spacing w:val="-56"/>
              </w:rPr>
              <w:t xml:space="preserve"> </w:t>
            </w:r>
            <w:r>
              <w:rPr>
                <w:color w:val="595B60"/>
              </w:rPr>
              <w:t>performance</w:t>
            </w:r>
          </w:p>
        </w:tc>
        <w:tc>
          <w:tcPr>
            <w:tcW w:w="131" w:type="dxa"/>
            <w:tcBorders>
              <w:bottom w:val="single" w:sz="48" w:space="0" w:color="FFFFFF"/>
            </w:tcBorders>
          </w:tcPr>
          <w:p w14:paraId="58FB5D48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A4FCE" w14:paraId="55390374" w14:textId="77777777">
        <w:trPr>
          <w:trHeight w:val="691"/>
        </w:trPr>
        <w:tc>
          <w:tcPr>
            <w:tcW w:w="10302" w:type="dxa"/>
            <w:gridSpan w:val="5"/>
            <w:tcBorders>
              <w:top w:val="single" w:sz="48" w:space="0" w:color="FFFFFF"/>
            </w:tcBorders>
            <w:shd w:val="clear" w:color="auto" w:fill="002134"/>
          </w:tcPr>
          <w:p w14:paraId="4B53498A" w14:textId="77777777" w:rsidR="00FA4FCE" w:rsidRDefault="009C32EE">
            <w:pPr>
              <w:pStyle w:val="TableParagraph"/>
              <w:spacing w:before="70" w:line="237" w:lineRule="auto"/>
              <w:ind w:left="1976" w:right="2492" w:firstLine="469"/>
              <w:rPr>
                <w:sz w:val="24"/>
              </w:rPr>
            </w:pPr>
            <w:r>
              <w:rPr>
                <w:color w:val="FFFFFF"/>
                <w:sz w:val="24"/>
              </w:rPr>
              <w:t>Weighted</w:t>
            </w:r>
            <w:r>
              <w:rPr>
                <w:color w:val="FFFFFF"/>
                <w:spacing w:val="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score generated using</w:t>
            </w:r>
            <w:r>
              <w:rPr>
                <w:color w:val="FFFFFF"/>
                <w:spacing w:val="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these</w:t>
            </w:r>
            <w:r>
              <w:rPr>
                <w:color w:val="FFFFFF"/>
                <w:spacing w:val="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factors</w:t>
            </w:r>
            <w:r>
              <w:rPr>
                <w:color w:val="FFFFFF"/>
                <w:spacing w:val="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supplemented by analyst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views to identify the top picks</w:t>
            </w:r>
          </w:p>
        </w:tc>
      </w:tr>
    </w:tbl>
    <w:p w14:paraId="07466E8F" w14:textId="77777777" w:rsidR="00FA4FCE" w:rsidRDefault="00FA4FCE">
      <w:pPr>
        <w:pStyle w:val="BodyText"/>
        <w:spacing w:before="2"/>
        <w:rPr>
          <w:rFonts w:ascii="Arial"/>
          <w:b/>
          <w:sz w:val="21"/>
        </w:rPr>
      </w:pPr>
    </w:p>
    <w:p w14:paraId="340C0944" w14:textId="77777777" w:rsidR="00FA4FCE" w:rsidRDefault="009C32EE">
      <w:pPr>
        <w:pStyle w:val="BodyText"/>
        <w:spacing w:before="124" w:line="295" w:lineRule="auto"/>
        <w:ind w:left="286" w:right="499"/>
        <w:jc w:val="both"/>
      </w:pPr>
      <w:r>
        <w:rPr>
          <w:color w:val="595B60"/>
          <w:w w:val="95"/>
        </w:rPr>
        <w:t>This list of offering is not exhaustive by any means, and should be used as a reference. Additional funds may be added on a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monthly/quarterly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basis.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Funds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may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be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removed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from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Fund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Select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publication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because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changes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investment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team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or process, unexplainable underperformance, diminished analyst conviction or if a higher conviction alternative product 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identified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Select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team.</w:t>
      </w:r>
    </w:p>
    <w:p w14:paraId="4CCC3AB6" w14:textId="77777777" w:rsidR="00FA4FCE" w:rsidRDefault="00FA4FCE">
      <w:pPr>
        <w:pStyle w:val="BodyText"/>
        <w:rPr>
          <w:sz w:val="23"/>
        </w:rPr>
      </w:pPr>
    </w:p>
    <w:p w14:paraId="51F53D1F" w14:textId="77777777" w:rsidR="00FA4FCE" w:rsidRDefault="009C32EE">
      <w:pPr>
        <w:pStyle w:val="BodyText"/>
        <w:spacing w:line="295" w:lineRule="auto"/>
        <w:ind w:left="286" w:right="499"/>
        <w:jc w:val="both"/>
      </w:pPr>
      <w:r>
        <w:rPr>
          <w:color w:val="595B60"/>
        </w:rPr>
        <w:t>The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information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contained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this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publication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been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obtained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respective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house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factsheet.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While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all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reasonable</w:t>
      </w:r>
      <w:r>
        <w:rPr>
          <w:color w:val="595B60"/>
          <w:spacing w:val="-50"/>
        </w:rPr>
        <w:t xml:space="preserve"> </w:t>
      </w:r>
      <w:r>
        <w:rPr>
          <w:color w:val="595B60"/>
          <w:w w:val="95"/>
        </w:rPr>
        <w:t>care has been taken in preparing this communication, no responsibility or liability of any kind is accepted for errors of fact or for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any opinion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expressed herein or with respect to the accuracy</w:t>
      </w:r>
      <w:r>
        <w:rPr>
          <w:color w:val="595B60"/>
          <w:spacing w:val="47"/>
        </w:rPr>
        <w:t xml:space="preserve"> </w:t>
      </w:r>
      <w:r>
        <w:rPr>
          <w:color w:val="595B60"/>
          <w:w w:val="95"/>
        </w:rPr>
        <w:t>or completeness</w:t>
      </w:r>
      <w:r>
        <w:rPr>
          <w:color w:val="595B60"/>
          <w:spacing w:val="48"/>
        </w:rPr>
        <w:t xml:space="preserve"> </w:t>
      </w:r>
      <w:r>
        <w:rPr>
          <w:color w:val="595B60"/>
          <w:w w:val="95"/>
        </w:rPr>
        <w:t>of the information. The information</w:t>
      </w:r>
      <w:r>
        <w:rPr>
          <w:color w:val="595B60"/>
          <w:spacing w:val="48"/>
        </w:rPr>
        <w:t xml:space="preserve"> </w:t>
      </w:r>
      <w:r>
        <w:rPr>
          <w:color w:val="595B60"/>
          <w:w w:val="95"/>
        </w:rPr>
        <w:t>is provided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best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efforts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basis.</w:t>
      </w:r>
    </w:p>
    <w:p w14:paraId="4836A268" w14:textId="77777777" w:rsidR="00FA4FCE" w:rsidRDefault="00FA4FCE">
      <w:pPr>
        <w:spacing w:line="295" w:lineRule="auto"/>
        <w:jc w:val="both"/>
        <w:sectPr w:rsidR="00FA4FCE">
          <w:headerReference w:type="default" r:id="rId13"/>
          <w:footerReference w:type="default" r:id="rId14"/>
          <w:pgSz w:w="11920" w:h="16840"/>
          <w:pgMar w:top="1220" w:right="80" w:bottom="760" w:left="280" w:header="548" w:footer="564" w:gutter="0"/>
          <w:pgNumType w:start="4"/>
          <w:cols w:space="720"/>
        </w:sectPr>
      </w:pPr>
    </w:p>
    <w:p w14:paraId="730148F1" w14:textId="77777777" w:rsidR="00FA4FCE" w:rsidRDefault="00FA4FCE">
      <w:pPr>
        <w:pStyle w:val="BodyText"/>
        <w:spacing w:before="8"/>
        <w:rPr>
          <w:sz w:val="21"/>
        </w:rPr>
      </w:pPr>
    </w:p>
    <w:p w14:paraId="13584B9A" w14:textId="77777777" w:rsidR="00FA4FCE" w:rsidRDefault="009C32EE">
      <w:pPr>
        <w:spacing w:before="137"/>
        <w:ind w:left="375"/>
        <w:rPr>
          <w:rFonts w:ascii="Arial"/>
          <w:b/>
          <w:sz w:val="32"/>
        </w:rPr>
      </w:pPr>
      <w:r>
        <w:rPr>
          <w:rFonts w:ascii="Arial"/>
          <w:b/>
          <w:color w:val="002134"/>
          <w:w w:val="95"/>
          <w:sz w:val="32"/>
        </w:rPr>
        <w:t>Managing</w:t>
      </w:r>
      <w:r>
        <w:rPr>
          <w:rFonts w:ascii="Arial"/>
          <w:b/>
          <w:color w:val="002134"/>
          <w:spacing w:val="25"/>
          <w:w w:val="95"/>
          <w:sz w:val="32"/>
        </w:rPr>
        <w:t xml:space="preserve"> </w:t>
      </w:r>
      <w:r>
        <w:rPr>
          <w:rFonts w:ascii="Arial"/>
          <w:b/>
          <w:color w:val="002134"/>
          <w:w w:val="95"/>
          <w:sz w:val="32"/>
        </w:rPr>
        <w:t>expectations</w:t>
      </w:r>
    </w:p>
    <w:p w14:paraId="3D5904C6" w14:textId="77777777" w:rsidR="00FA4FCE" w:rsidRDefault="009C32EE">
      <w:pPr>
        <w:pStyle w:val="ListParagraph"/>
        <w:numPr>
          <w:ilvl w:val="1"/>
          <w:numId w:val="111"/>
        </w:numPr>
        <w:tabs>
          <w:tab w:val="left" w:pos="651"/>
        </w:tabs>
        <w:spacing w:before="121" w:line="295" w:lineRule="auto"/>
        <w:ind w:right="512" w:hanging="284"/>
        <w:rPr>
          <w:sz w:val="20"/>
        </w:rPr>
      </w:pPr>
      <w:r>
        <w:rPr>
          <w:color w:val="595B60"/>
          <w:sz w:val="20"/>
        </w:rPr>
        <w:t>Risk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assets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have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maintained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positive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momentum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Q1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2024,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hitting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new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highs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supported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by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still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resilient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economic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w w:val="95"/>
          <w:sz w:val="20"/>
        </w:rPr>
        <w:t>growth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momentum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strong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corporate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earnings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delivery.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increased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likelihood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global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central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bank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policy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easing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H2</w:t>
      </w:r>
      <w:r>
        <w:rPr>
          <w:color w:val="595B60"/>
          <w:spacing w:val="-19"/>
          <w:sz w:val="20"/>
        </w:rPr>
        <w:t xml:space="preserve"> </w:t>
      </w:r>
      <w:r>
        <w:rPr>
          <w:color w:val="595B60"/>
          <w:sz w:val="20"/>
        </w:rPr>
        <w:t>2024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an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additional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tailwind.</w:t>
      </w:r>
    </w:p>
    <w:p w14:paraId="1B18F1C1" w14:textId="77777777" w:rsidR="00FA4FCE" w:rsidRDefault="009C32EE">
      <w:pPr>
        <w:pStyle w:val="ListParagraph"/>
        <w:numPr>
          <w:ilvl w:val="1"/>
          <w:numId w:val="111"/>
        </w:numPr>
        <w:tabs>
          <w:tab w:val="left" w:pos="651"/>
        </w:tabs>
        <w:spacing w:before="59" w:line="295" w:lineRule="auto"/>
        <w:ind w:left="658" w:right="512" w:hanging="284"/>
        <w:rPr>
          <w:sz w:val="20"/>
        </w:rPr>
      </w:pPr>
      <w:r>
        <w:rPr>
          <w:color w:val="595B60"/>
          <w:w w:val="95"/>
          <w:sz w:val="20"/>
        </w:rPr>
        <w:t>In foundation allocations, we are (i) Overweight equities with strong Q1 performance likely to extend in the near-term amid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strong earnings delivery and pre-election optimism, (ii) Overweight medium/long-maturity bonds as bond yields gradually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move lower and (iii) Overweight large-cap equities given greater margin of safety. Equities and Bonds are likely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outperform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cash.</w:t>
      </w:r>
    </w:p>
    <w:p w14:paraId="26FF3A14" w14:textId="77777777" w:rsidR="00FA4FCE" w:rsidRDefault="009C32EE">
      <w:pPr>
        <w:pStyle w:val="ListParagraph"/>
        <w:numPr>
          <w:ilvl w:val="1"/>
          <w:numId w:val="111"/>
        </w:numPr>
        <w:tabs>
          <w:tab w:val="left" w:pos="651"/>
        </w:tabs>
        <w:spacing w:before="59" w:line="295" w:lineRule="auto"/>
        <w:ind w:left="658" w:right="514" w:hanging="284"/>
        <w:rPr>
          <w:sz w:val="20"/>
        </w:rPr>
      </w:pPr>
      <w:r>
        <w:rPr>
          <w:color w:val="595B60"/>
          <w:sz w:val="20"/>
        </w:rPr>
        <w:t>In opportunistic allocations, we prefer (i) Value-style equites, (ii) Investment sectors -manufacturing and infrastructure,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and (iii) barbell-like sector positioning with an Overweight on domestic cyclicals (Industrials and Consumer Discretionary)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balanced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by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an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Overweight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Healthcare.</w:t>
      </w:r>
    </w:p>
    <w:p w14:paraId="2863D740" w14:textId="77777777" w:rsidR="00FA4FCE" w:rsidRDefault="00FA4FCE">
      <w:pPr>
        <w:pStyle w:val="BodyText"/>
      </w:pPr>
    </w:p>
    <w:p w14:paraId="19457EC1" w14:textId="77777777" w:rsidR="00FA4FCE" w:rsidRDefault="00FA4FCE">
      <w:pPr>
        <w:pStyle w:val="BodyText"/>
      </w:pPr>
    </w:p>
    <w:p w14:paraId="1A1C770D" w14:textId="77777777" w:rsidR="00FA4FCE" w:rsidRDefault="00FA4FCE">
      <w:pPr>
        <w:pStyle w:val="BodyText"/>
        <w:spacing w:before="3"/>
        <w:rPr>
          <w:sz w:val="26"/>
        </w:rPr>
      </w:pPr>
    </w:p>
    <w:p w14:paraId="510FE565" w14:textId="77777777" w:rsidR="00FA4FCE" w:rsidRDefault="009C32EE">
      <w:pPr>
        <w:pStyle w:val="Heading3"/>
        <w:ind w:left="329"/>
      </w:pPr>
      <w:r>
        <w:rPr>
          <w:color w:val="002134"/>
        </w:rPr>
        <w:t>Our tactical</w:t>
      </w:r>
      <w:r>
        <w:rPr>
          <w:color w:val="002134"/>
          <w:spacing w:val="-1"/>
        </w:rPr>
        <w:t xml:space="preserve"> </w:t>
      </w:r>
      <w:r>
        <w:rPr>
          <w:color w:val="002134"/>
        </w:rPr>
        <w:t>asset</w:t>
      </w:r>
      <w:r>
        <w:rPr>
          <w:color w:val="002134"/>
          <w:spacing w:val="1"/>
        </w:rPr>
        <w:t xml:space="preserve"> </w:t>
      </w:r>
      <w:r>
        <w:rPr>
          <w:color w:val="002134"/>
        </w:rPr>
        <w:t>allocation views</w:t>
      </w:r>
      <w:r>
        <w:rPr>
          <w:color w:val="002134"/>
          <w:spacing w:val="1"/>
        </w:rPr>
        <w:t xml:space="preserve"> </w:t>
      </w:r>
      <w:r>
        <w:rPr>
          <w:color w:val="002134"/>
        </w:rPr>
        <w:t>(12m)</w:t>
      </w:r>
      <w:r>
        <w:rPr>
          <w:color w:val="002134"/>
          <w:spacing w:val="-1"/>
        </w:rPr>
        <w:t xml:space="preserve"> </w:t>
      </w:r>
      <w:r>
        <w:rPr>
          <w:color w:val="002134"/>
        </w:rPr>
        <w:t>INR</w:t>
      </w:r>
    </w:p>
    <w:p w14:paraId="69E02BF4" w14:textId="77777777" w:rsidR="00FA4FCE" w:rsidRDefault="00FA4FCE">
      <w:pPr>
        <w:pStyle w:val="BodyText"/>
        <w:spacing w:before="3"/>
        <w:rPr>
          <w:sz w:val="14"/>
        </w:rPr>
      </w:pPr>
    </w:p>
    <w:tbl>
      <w:tblPr>
        <w:tblW w:w="0" w:type="auto"/>
        <w:tblInd w:w="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9"/>
        <w:gridCol w:w="1073"/>
        <w:gridCol w:w="7018"/>
      </w:tblGrid>
      <w:tr w:rsidR="00FA4FCE" w14:paraId="6C7987FA" w14:textId="77777777">
        <w:trPr>
          <w:trHeight w:val="380"/>
        </w:trPr>
        <w:tc>
          <w:tcPr>
            <w:tcW w:w="2559" w:type="dxa"/>
            <w:shd w:val="clear" w:color="auto" w:fill="002134"/>
          </w:tcPr>
          <w:p w14:paraId="58032ECB" w14:textId="77777777" w:rsidR="00FA4FCE" w:rsidRDefault="009C32EE">
            <w:pPr>
              <w:pStyle w:val="TableParagraph"/>
              <w:spacing w:before="47"/>
              <w:ind w:left="148"/>
              <w:rPr>
                <w:sz w:val="24"/>
              </w:rPr>
            </w:pPr>
            <w:r>
              <w:rPr>
                <w:color w:val="FFFFFF"/>
                <w:sz w:val="24"/>
              </w:rPr>
              <w:t>Summary</w:t>
            </w:r>
          </w:p>
        </w:tc>
        <w:tc>
          <w:tcPr>
            <w:tcW w:w="1073" w:type="dxa"/>
            <w:shd w:val="clear" w:color="auto" w:fill="002134"/>
          </w:tcPr>
          <w:p w14:paraId="0D2704F4" w14:textId="77777777" w:rsidR="00FA4FCE" w:rsidRDefault="009C32EE">
            <w:pPr>
              <w:pStyle w:val="TableParagraph"/>
              <w:spacing w:before="47"/>
              <w:ind w:left="231" w:right="280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View</w:t>
            </w:r>
          </w:p>
        </w:tc>
        <w:tc>
          <w:tcPr>
            <w:tcW w:w="7018" w:type="dxa"/>
            <w:shd w:val="clear" w:color="auto" w:fill="002134"/>
          </w:tcPr>
          <w:p w14:paraId="2CF5CB00" w14:textId="77777777" w:rsidR="00FA4FCE" w:rsidRDefault="009C32EE">
            <w:pPr>
              <w:pStyle w:val="TableParagraph"/>
              <w:spacing w:before="47"/>
              <w:ind w:left="302"/>
              <w:rPr>
                <w:sz w:val="24"/>
              </w:rPr>
            </w:pPr>
            <w:r>
              <w:rPr>
                <w:color w:val="FFFFFF"/>
                <w:sz w:val="24"/>
              </w:rPr>
              <w:t>Detail</w:t>
            </w:r>
          </w:p>
        </w:tc>
      </w:tr>
      <w:tr w:rsidR="00FA4FCE" w14:paraId="6561B717" w14:textId="77777777">
        <w:trPr>
          <w:trHeight w:val="440"/>
        </w:trPr>
        <w:tc>
          <w:tcPr>
            <w:tcW w:w="2559" w:type="dxa"/>
            <w:tcBorders>
              <w:bottom w:val="single" w:sz="8" w:space="0" w:color="9A9A9E"/>
            </w:tcBorders>
          </w:tcPr>
          <w:p w14:paraId="0D627EE1" w14:textId="77777777" w:rsidR="00FA4FCE" w:rsidRDefault="009C32EE">
            <w:pPr>
              <w:pStyle w:val="TableParagraph"/>
              <w:spacing w:before="106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134"/>
                <w:sz w:val="20"/>
              </w:rPr>
              <w:t>INR</w:t>
            </w:r>
            <w:r>
              <w:rPr>
                <w:rFonts w:ascii="Arial"/>
                <w:b/>
                <w:color w:val="002134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002134"/>
                <w:sz w:val="20"/>
              </w:rPr>
              <w:t>Cash</w:t>
            </w:r>
          </w:p>
        </w:tc>
        <w:tc>
          <w:tcPr>
            <w:tcW w:w="1073" w:type="dxa"/>
            <w:tcBorders>
              <w:bottom w:val="single" w:sz="8" w:space="0" w:color="9A9A9E"/>
            </w:tcBorders>
          </w:tcPr>
          <w:p w14:paraId="16AA375C" w14:textId="77777777" w:rsidR="00FA4FCE" w:rsidRDefault="009C32EE">
            <w:pPr>
              <w:pStyle w:val="TableParagraph"/>
              <w:spacing w:before="44"/>
              <w:ind w:left="0" w:right="49"/>
              <w:jc w:val="center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FF2D17"/>
                <w:w w:val="266"/>
                <w:sz w:val="20"/>
              </w:rPr>
              <w:t>t</w:t>
            </w:r>
          </w:p>
        </w:tc>
        <w:tc>
          <w:tcPr>
            <w:tcW w:w="7018" w:type="dxa"/>
            <w:tcBorders>
              <w:bottom w:val="single" w:sz="8" w:space="0" w:color="9A9A9E"/>
            </w:tcBorders>
          </w:tcPr>
          <w:p w14:paraId="1B1A920D" w14:textId="77777777" w:rsidR="00FA4FCE" w:rsidRDefault="009C32EE">
            <w:pPr>
              <w:pStyle w:val="TableParagraph"/>
              <w:spacing w:before="109"/>
              <w:ind w:left="302"/>
              <w:rPr>
                <w:sz w:val="20"/>
              </w:rPr>
            </w:pPr>
            <w:r>
              <w:rPr>
                <w:color w:val="595B60"/>
                <w:sz w:val="20"/>
              </w:rPr>
              <w:t>+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Safety || -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Lower starting yields, Risk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of missing higher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yields elsewhere</w:t>
            </w:r>
          </w:p>
        </w:tc>
      </w:tr>
      <w:tr w:rsidR="00FA4FCE" w14:paraId="7CA9F326" w14:textId="77777777">
        <w:trPr>
          <w:trHeight w:val="382"/>
        </w:trPr>
        <w:tc>
          <w:tcPr>
            <w:tcW w:w="2559" w:type="dxa"/>
            <w:tcBorders>
              <w:top w:val="single" w:sz="8" w:space="0" w:color="9A9A9E"/>
            </w:tcBorders>
          </w:tcPr>
          <w:p w14:paraId="70B9DA4C" w14:textId="77777777" w:rsidR="00FA4FCE" w:rsidRDefault="009C32EE">
            <w:pPr>
              <w:pStyle w:val="TableParagraph"/>
              <w:spacing w:before="93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134"/>
                <w:sz w:val="20"/>
              </w:rPr>
              <w:t>Bonds</w:t>
            </w:r>
          </w:p>
        </w:tc>
        <w:tc>
          <w:tcPr>
            <w:tcW w:w="1073" w:type="dxa"/>
            <w:tcBorders>
              <w:top w:val="single" w:sz="8" w:space="0" w:color="9A9A9E"/>
            </w:tcBorders>
          </w:tcPr>
          <w:p w14:paraId="24F899DC" w14:textId="77777777" w:rsidR="00FA4FCE" w:rsidRDefault="009C32EE">
            <w:pPr>
              <w:pStyle w:val="TableParagraph"/>
              <w:spacing w:before="31"/>
              <w:ind w:left="0" w:right="49"/>
              <w:jc w:val="center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color w:val="FF7C23"/>
                <w:w w:val="125"/>
                <w:sz w:val="20"/>
              </w:rPr>
              <w:t>◆</w:t>
            </w:r>
          </w:p>
        </w:tc>
        <w:tc>
          <w:tcPr>
            <w:tcW w:w="7018" w:type="dxa"/>
            <w:tcBorders>
              <w:top w:val="single" w:sz="8" w:space="0" w:color="9A9A9E"/>
            </w:tcBorders>
          </w:tcPr>
          <w:p w14:paraId="70335753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A4FCE" w14:paraId="03EFDEB3" w14:textId="77777777">
        <w:trPr>
          <w:trHeight w:val="330"/>
        </w:trPr>
        <w:tc>
          <w:tcPr>
            <w:tcW w:w="2559" w:type="dxa"/>
          </w:tcPr>
          <w:p w14:paraId="1EE1FD81" w14:textId="77777777" w:rsidR="00FA4FCE" w:rsidRDefault="009C32EE">
            <w:pPr>
              <w:pStyle w:val="TableParagraph"/>
              <w:spacing w:before="49"/>
              <w:ind w:left="15"/>
              <w:rPr>
                <w:sz w:val="20"/>
              </w:rPr>
            </w:pPr>
            <w:r>
              <w:rPr>
                <w:color w:val="595B60"/>
                <w:sz w:val="20"/>
              </w:rPr>
              <w:t>Short-term Bonds</w:t>
            </w:r>
          </w:p>
        </w:tc>
        <w:tc>
          <w:tcPr>
            <w:tcW w:w="1073" w:type="dxa"/>
          </w:tcPr>
          <w:p w14:paraId="5EC70BB6" w14:textId="77777777" w:rsidR="00FA4FCE" w:rsidRDefault="009C32EE">
            <w:pPr>
              <w:pStyle w:val="TableParagraph"/>
              <w:spacing w:before="0" w:line="292" w:lineRule="exact"/>
              <w:ind w:left="0" w:right="49"/>
              <w:jc w:val="center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color w:val="FF7C23"/>
                <w:w w:val="125"/>
                <w:sz w:val="20"/>
              </w:rPr>
              <w:t>◆</w:t>
            </w:r>
          </w:p>
        </w:tc>
        <w:tc>
          <w:tcPr>
            <w:tcW w:w="7018" w:type="dxa"/>
          </w:tcPr>
          <w:p w14:paraId="15193AC2" w14:textId="77777777" w:rsidR="00FA4FCE" w:rsidRDefault="009C32EE">
            <w:pPr>
              <w:pStyle w:val="TableParagraph"/>
              <w:spacing w:before="49"/>
              <w:ind w:left="302"/>
              <w:rPr>
                <w:sz w:val="20"/>
              </w:rPr>
            </w:pPr>
            <w:r>
              <w:rPr>
                <w:color w:val="595B60"/>
                <w:sz w:val="20"/>
              </w:rPr>
              <w:t>+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Low sensitivity to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rising rates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|| -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Elevated inflation</w:t>
            </w:r>
          </w:p>
        </w:tc>
      </w:tr>
      <w:tr w:rsidR="00FA4FCE" w14:paraId="0412801D" w14:textId="77777777">
        <w:trPr>
          <w:trHeight w:val="674"/>
        </w:trPr>
        <w:tc>
          <w:tcPr>
            <w:tcW w:w="2559" w:type="dxa"/>
            <w:tcBorders>
              <w:bottom w:val="single" w:sz="8" w:space="0" w:color="9A9A9E"/>
            </w:tcBorders>
          </w:tcPr>
          <w:p w14:paraId="243F31AD" w14:textId="77777777" w:rsidR="00FA4FCE" w:rsidRDefault="009C32EE">
            <w:pPr>
              <w:pStyle w:val="TableParagraph"/>
              <w:spacing w:before="54"/>
              <w:ind w:left="15"/>
              <w:rPr>
                <w:sz w:val="20"/>
              </w:rPr>
            </w:pPr>
            <w:r>
              <w:rPr>
                <w:color w:val="595B60"/>
                <w:sz w:val="20"/>
              </w:rPr>
              <w:t>Mid- to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long-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term Bonds</w:t>
            </w:r>
          </w:p>
        </w:tc>
        <w:tc>
          <w:tcPr>
            <w:tcW w:w="1073" w:type="dxa"/>
            <w:tcBorders>
              <w:bottom w:val="single" w:sz="8" w:space="0" w:color="9A9A9E"/>
            </w:tcBorders>
          </w:tcPr>
          <w:p w14:paraId="2761799D" w14:textId="77777777" w:rsidR="00FA4FCE" w:rsidRDefault="009C32EE">
            <w:pPr>
              <w:pStyle w:val="TableParagraph"/>
              <w:spacing w:before="19"/>
              <w:ind w:left="0" w:right="49"/>
              <w:jc w:val="center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color w:val="00AA4F"/>
                <w:w w:val="125"/>
                <w:sz w:val="20"/>
              </w:rPr>
              <w:t>▲</w:t>
            </w:r>
          </w:p>
        </w:tc>
        <w:tc>
          <w:tcPr>
            <w:tcW w:w="7018" w:type="dxa"/>
            <w:tcBorders>
              <w:bottom w:val="single" w:sz="8" w:space="0" w:color="9A9A9E"/>
            </w:tcBorders>
          </w:tcPr>
          <w:p w14:paraId="6183459D" w14:textId="77777777" w:rsidR="00FA4FCE" w:rsidRDefault="009C32EE">
            <w:pPr>
              <w:pStyle w:val="TableParagraph"/>
              <w:spacing w:before="54" w:line="283" w:lineRule="auto"/>
              <w:ind w:left="312" w:right="321" w:hanging="11"/>
              <w:rPr>
                <w:sz w:val="20"/>
              </w:rPr>
            </w:pPr>
            <w:r>
              <w:rPr>
                <w:color w:val="595B60"/>
                <w:sz w:val="20"/>
              </w:rPr>
              <w:t>+ High absolute yields, improving demand outlook on India’s inclusion to</w:t>
            </w:r>
            <w:r>
              <w:rPr>
                <w:color w:val="595B60"/>
                <w:spacing w:val="-5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global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bond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index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||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-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Sensitive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to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rising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yields</w:t>
            </w:r>
          </w:p>
        </w:tc>
      </w:tr>
      <w:tr w:rsidR="00FA4FCE" w14:paraId="76943EAE" w14:textId="77777777">
        <w:trPr>
          <w:trHeight w:val="361"/>
        </w:trPr>
        <w:tc>
          <w:tcPr>
            <w:tcW w:w="2559" w:type="dxa"/>
            <w:tcBorders>
              <w:top w:val="single" w:sz="8" w:space="0" w:color="9A9A9E"/>
            </w:tcBorders>
          </w:tcPr>
          <w:p w14:paraId="54C99779" w14:textId="77777777" w:rsidR="00FA4FCE" w:rsidRDefault="009C32EE">
            <w:pPr>
              <w:pStyle w:val="TableParagraph"/>
              <w:spacing w:before="72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134"/>
                <w:sz w:val="20"/>
              </w:rPr>
              <w:t>Equities</w:t>
            </w:r>
          </w:p>
        </w:tc>
        <w:tc>
          <w:tcPr>
            <w:tcW w:w="1073" w:type="dxa"/>
            <w:tcBorders>
              <w:top w:val="single" w:sz="8" w:space="0" w:color="9A9A9E"/>
            </w:tcBorders>
          </w:tcPr>
          <w:p w14:paraId="54C4ECF9" w14:textId="77777777" w:rsidR="00FA4FCE" w:rsidRDefault="009C32EE">
            <w:pPr>
              <w:pStyle w:val="TableParagraph"/>
              <w:spacing w:before="40" w:line="301" w:lineRule="exact"/>
              <w:ind w:left="0" w:right="49"/>
              <w:jc w:val="center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color w:val="00AA4F"/>
                <w:w w:val="125"/>
                <w:sz w:val="20"/>
              </w:rPr>
              <w:t>▲</w:t>
            </w:r>
          </w:p>
        </w:tc>
        <w:tc>
          <w:tcPr>
            <w:tcW w:w="7018" w:type="dxa"/>
            <w:tcBorders>
              <w:top w:val="single" w:sz="8" w:space="0" w:color="9A9A9E"/>
            </w:tcBorders>
          </w:tcPr>
          <w:p w14:paraId="21C3FB81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A4FCE" w14:paraId="598BEFE3" w14:textId="77777777">
        <w:trPr>
          <w:trHeight w:val="330"/>
        </w:trPr>
        <w:tc>
          <w:tcPr>
            <w:tcW w:w="2559" w:type="dxa"/>
          </w:tcPr>
          <w:p w14:paraId="3035899B" w14:textId="77777777" w:rsidR="00FA4FCE" w:rsidRDefault="009C32EE">
            <w:pPr>
              <w:pStyle w:val="TableParagraph"/>
              <w:spacing w:before="49"/>
              <w:ind w:left="15"/>
              <w:rPr>
                <w:sz w:val="20"/>
              </w:rPr>
            </w:pPr>
            <w:r>
              <w:rPr>
                <w:color w:val="595B60"/>
                <w:sz w:val="20"/>
              </w:rPr>
              <w:t>DM Equities</w:t>
            </w:r>
          </w:p>
        </w:tc>
        <w:tc>
          <w:tcPr>
            <w:tcW w:w="1073" w:type="dxa"/>
          </w:tcPr>
          <w:p w14:paraId="10ECC478" w14:textId="77777777" w:rsidR="00FA4FCE" w:rsidRDefault="009C32EE">
            <w:pPr>
              <w:pStyle w:val="TableParagraph"/>
              <w:spacing w:before="14" w:line="296" w:lineRule="exact"/>
              <w:ind w:left="0" w:right="49"/>
              <w:jc w:val="center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color w:val="00AA4F"/>
                <w:w w:val="125"/>
                <w:sz w:val="20"/>
              </w:rPr>
              <w:t>▲</w:t>
            </w:r>
          </w:p>
        </w:tc>
        <w:tc>
          <w:tcPr>
            <w:tcW w:w="7018" w:type="dxa"/>
          </w:tcPr>
          <w:p w14:paraId="6639FC2B" w14:textId="77777777" w:rsidR="00FA4FCE" w:rsidRDefault="009C32EE">
            <w:pPr>
              <w:pStyle w:val="TableParagraph"/>
              <w:spacing w:before="49"/>
              <w:ind w:left="302"/>
              <w:rPr>
                <w:sz w:val="20"/>
              </w:rPr>
            </w:pPr>
            <w:r>
              <w:rPr>
                <w:color w:val="595B60"/>
                <w:sz w:val="20"/>
              </w:rPr>
              <w:t>+ Strong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labour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market</w:t>
            </w:r>
            <w:r>
              <w:rPr>
                <w:color w:val="595B60"/>
                <w:spacing w:val="3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||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- Growth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risks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from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high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rates</w:t>
            </w:r>
          </w:p>
        </w:tc>
      </w:tr>
      <w:tr w:rsidR="00FA4FCE" w14:paraId="29C1F254" w14:textId="77777777">
        <w:trPr>
          <w:trHeight w:val="335"/>
        </w:trPr>
        <w:tc>
          <w:tcPr>
            <w:tcW w:w="2559" w:type="dxa"/>
          </w:tcPr>
          <w:p w14:paraId="687EB160" w14:textId="77777777" w:rsidR="00FA4FCE" w:rsidRDefault="009C32EE">
            <w:pPr>
              <w:pStyle w:val="TableParagraph"/>
              <w:spacing w:before="54"/>
              <w:ind w:left="15"/>
              <w:rPr>
                <w:sz w:val="20"/>
              </w:rPr>
            </w:pPr>
            <w:r>
              <w:rPr>
                <w:color w:val="595B60"/>
                <w:sz w:val="20"/>
              </w:rPr>
              <w:t>Asia ex-Japan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/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Other EM</w:t>
            </w:r>
          </w:p>
        </w:tc>
        <w:tc>
          <w:tcPr>
            <w:tcW w:w="1073" w:type="dxa"/>
          </w:tcPr>
          <w:p w14:paraId="5F67AEE0" w14:textId="77777777" w:rsidR="00FA4FCE" w:rsidRDefault="009C32EE">
            <w:pPr>
              <w:pStyle w:val="TableParagraph"/>
              <w:spacing w:before="0" w:line="297" w:lineRule="exact"/>
              <w:ind w:left="0" w:right="49"/>
              <w:jc w:val="center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color w:val="FF7C23"/>
                <w:w w:val="125"/>
                <w:sz w:val="20"/>
              </w:rPr>
              <w:t>◆</w:t>
            </w:r>
          </w:p>
        </w:tc>
        <w:tc>
          <w:tcPr>
            <w:tcW w:w="7018" w:type="dxa"/>
          </w:tcPr>
          <w:p w14:paraId="27ACC302" w14:textId="77777777" w:rsidR="00FA4FCE" w:rsidRDefault="009C32EE">
            <w:pPr>
              <w:pStyle w:val="TableParagraph"/>
              <w:spacing w:before="54"/>
              <w:ind w:left="302"/>
              <w:rPr>
                <w:sz w:val="20"/>
              </w:rPr>
            </w:pPr>
            <w:r>
              <w:rPr>
                <w:color w:val="595B60"/>
                <w:sz w:val="20"/>
              </w:rPr>
              <w:t>+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Earnings rebound, China policy support || - China growth concerns</w:t>
            </w:r>
          </w:p>
        </w:tc>
      </w:tr>
      <w:tr w:rsidR="00FA4FCE" w14:paraId="751B77B9" w14:textId="77777777">
        <w:trPr>
          <w:trHeight w:val="603"/>
        </w:trPr>
        <w:tc>
          <w:tcPr>
            <w:tcW w:w="2559" w:type="dxa"/>
          </w:tcPr>
          <w:p w14:paraId="107A48C0" w14:textId="77777777" w:rsidR="00FA4FCE" w:rsidRDefault="009C32EE">
            <w:pPr>
              <w:pStyle w:val="TableParagraph"/>
              <w:spacing w:before="54"/>
              <w:ind w:left="15"/>
              <w:rPr>
                <w:sz w:val="20"/>
              </w:rPr>
            </w:pPr>
            <w:r>
              <w:rPr>
                <w:color w:val="595B60"/>
                <w:sz w:val="20"/>
              </w:rPr>
              <w:t>India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-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Large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cap</w:t>
            </w:r>
          </w:p>
        </w:tc>
        <w:tc>
          <w:tcPr>
            <w:tcW w:w="1073" w:type="dxa"/>
          </w:tcPr>
          <w:p w14:paraId="3E45A51F" w14:textId="77777777" w:rsidR="00FA4FCE" w:rsidRDefault="009C32EE">
            <w:pPr>
              <w:pStyle w:val="TableParagraph"/>
              <w:spacing w:before="19"/>
              <w:ind w:left="0" w:right="49"/>
              <w:jc w:val="center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color w:val="00AA4F"/>
                <w:w w:val="125"/>
                <w:sz w:val="20"/>
              </w:rPr>
              <w:t>▲</w:t>
            </w:r>
          </w:p>
        </w:tc>
        <w:tc>
          <w:tcPr>
            <w:tcW w:w="7018" w:type="dxa"/>
          </w:tcPr>
          <w:p w14:paraId="10DC7905" w14:textId="77777777" w:rsidR="00FA4FCE" w:rsidRDefault="009C32EE">
            <w:pPr>
              <w:pStyle w:val="TableParagraph"/>
              <w:spacing w:before="11" w:line="270" w:lineRule="atLeast"/>
              <w:ind w:left="312" w:right="456" w:hanging="11"/>
              <w:rPr>
                <w:sz w:val="20"/>
              </w:rPr>
            </w:pPr>
            <w:r>
              <w:rPr>
                <w:color w:val="595B60"/>
                <w:sz w:val="20"/>
              </w:rPr>
              <w:t>+ Robust growth, strong earnings, resilient domestic inflows || - weaker</w:t>
            </w:r>
            <w:r>
              <w:rPr>
                <w:color w:val="595B60"/>
                <w:spacing w:val="-5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exports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amid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slow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global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growth</w:t>
            </w:r>
          </w:p>
        </w:tc>
      </w:tr>
      <w:tr w:rsidR="00FA4FCE" w14:paraId="4EF7EEF1" w14:textId="77777777">
        <w:trPr>
          <w:trHeight w:val="640"/>
        </w:trPr>
        <w:tc>
          <w:tcPr>
            <w:tcW w:w="2559" w:type="dxa"/>
            <w:tcBorders>
              <w:bottom w:val="single" w:sz="8" w:space="0" w:color="9A9A9E"/>
            </w:tcBorders>
          </w:tcPr>
          <w:p w14:paraId="39CCFC47" w14:textId="77777777" w:rsidR="00FA4FCE" w:rsidRDefault="009C32EE">
            <w:pPr>
              <w:pStyle w:val="TableParagraph"/>
              <w:spacing w:before="54"/>
              <w:ind w:left="15"/>
              <w:rPr>
                <w:sz w:val="20"/>
              </w:rPr>
            </w:pPr>
            <w:r>
              <w:rPr>
                <w:color w:val="595B60"/>
                <w:sz w:val="20"/>
              </w:rPr>
              <w:t>India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- Mid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/ Small cap</w:t>
            </w:r>
          </w:p>
        </w:tc>
        <w:tc>
          <w:tcPr>
            <w:tcW w:w="1073" w:type="dxa"/>
            <w:tcBorders>
              <w:bottom w:val="single" w:sz="8" w:space="0" w:color="9A9A9E"/>
            </w:tcBorders>
          </w:tcPr>
          <w:p w14:paraId="07F7043E" w14:textId="77777777" w:rsidR="00FA4FCE" w:rsidRDefault="009C32EE">
            <w:pPr>
              <w:pStyle w:val="TableParagraph"/>
              <w:spacing w:before="0" w:line="297" w:lineRule="exact"/>
              <w:ind w:left="0" w:right="49"/>
              <w:jc w:val="center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color w:val="FF7C23"/>
                <w:w w:val="125"/>
                <w:sz w:val="20"/>
              </w:rPr>
              <w:t>◆</w:t>
            </w:r>
          </w:p>
        </w:tc>
        <w:tc>
          <w:tcPr>
            <w:tcW w:w="7018" w:type="dxa"/>
            <w:tcBorders>
              <w:bottom w:val="single" w:sz="8" w:space="0" w:color="9A9A9E"/>
            </w:tcBorders>
          </w:tcPr>
          <w:p w14:paraId="2A6A66D6" w14:textId="77777777" w:rsidR="00FA4FCE" w:rsidRDefault="009C32EE">
            <w:pPr>
              <w:pStyle w:val="TableParagraph"/>
              <w:spacing w:before="54" w:line="283" w:lineRule="auto"/>
              <w:ind w:left="312" w:hanging="11"/>
              <w:rPr>
                <w:sz w:val="20"/>
              </w:rPr>
            </w:pPr>
            <w:r>
              <w:rPr>
                <w:color w:val="595B60"/>
                <w:sz w:val="20"/>
              </w:rPr>
              <w:t>+ Improving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macro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fundamentals, strong</w:t>
            </w:r>
            <w:r>
              <w:rPr>
                <w:color w:val="595B60"/>
                <w:spacing w:val="2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earnings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growth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and stable</w:t>
            </w:r>
            <w:r>
              <w:rPr>
                <w:color w:val="595B60"/>
                <w:spacing w:val="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earnings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revisions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||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- Stretched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relative valuations, lower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margin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of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safety</w:t>
            </w:r>
          </w:p>
        </w:tc>
      </w:tr>
      <w:tr w:rsidR="00FA4FCE" w14:paraId="261A8DF2" w14:textId="77777777">
        <w:trPr>
          <w:trHeight w:val="496"/>
        </w:trPr>
        <w:tc>
          <w:tcPr>
            <w:tcW w:w="2559" w:type="dxa"/>
            <w:tcBorders>
              <w:top w:val="single" w:sz="8" w:space="0" w:color="9A9A9E"/>
              <w:bottom w:val="single" w:sz="12" w:space="0" w:color="002134"/>
            </w:tcBorders>
          </w:tcPr>
          <w:p w14:paraId="18966D2B" w14:textId="77777777" w:rsidR="00FA4FCE" w:rsidRDefault="009C32EE">
            <w:pPr>
              <w:pStyle w:val="TableParagraph"/>
              <w:spacing w:before="116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2134"/>
                <w:sz w:val="20"/>
              </w:rPr>
              <w:t>INR</w:t>
            </w:r>
            <w:r>
              <w:rPr>
                <w:rFonts w:ascii="Arial"/>
                <w:b/>
                <w:color w:val="002134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002134"/>
                <w:sz w:val="20"/>
              </w:rPr>
              <w:t>Gold</w:t>
            </w:r>
          </w:p>
        </w:tc>
        <w:tc>
          <w:tcPr>
            <w:tcW w:w="1073" w:type="dxa"/>
            <w:tcBorders>
              <w:top w:val="single" w:sz="8" w:space="0" w:color="9A9A9E"/>
              <w:bottom w:val="single" w:sz="12" w:space="0" w:color="002134"/>
            </w:tcBorders>
          </w:tcPr>
          <w:p w14:paraId="5DE6C763" w14:textId="77777777" w:rsidR="00FA4FCE" w:rsidRDefault="009C32EE">
            <w:pPr>
              <w:pStyle w:val="TableParagraph"/>
              <w:spacing w:before="54"/>
              <w:ind w:left="0" w:right="49"/>
              <w:jc w:val="center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color w:val="FF7C23"/>
                <w:w w:val="125"/>
                <w:sz w:val="20"/>
              </w:rPr>
              <w:t>◆</w:t>
            </w:r>
          </w:p>
        </w:tc>
        <w:tc>
          <w:tcPr>
            <w:tcW w:w="7018" w:type="dxa"/>
            <w:tcBorders>
              <w:top w:val="single" w:sz="8" w:space="0" w:color="9A9A9E"/>
              <w:bottom w:val="single" w:sz="12" w:space="0" w:color="002134"/>
            </w:tcBorders>
          </w:tcPr>
          <w:p w14:paraId="797C06B7" w14:textId="77777777" w:rsidR="00FA4FCE" w:rsidRDefault="009C32EE">
            <w:pPr>
              <w:pStyle w:val="TableParagraph"/>
              <w:spacing w:before="119"/>
              <w:ind w:left="301"/>
              <w:rPr>
                <w:sz w:val="20"/>
              </w:rPr>
            </w:pPr>
            <w:r>
              <w:rPr>
                <w:color w:val="595B60"/>
                <w:sz w:val="20"/>
              </w:rPr>
              <w:t>+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Portfolio hedge, Central bank demand || - Resilient</w:t>
            </w:r>
            <w:r>
              <w:rPr>
                <w:color w:val="595B60"/>
                <w:spacing w:val="-1"/>
                <w:sz w:val="20"/>
              </w:rPr>
              <w:t xml:space="preserve"> </w:t>
            </w:r>
            <w:r>
              <w:rPr>
                <w:color w:val="595B60"/>
                <w:sz w:val="20"/>
              </w:rPr>
              <w:t>USD</w:t>
            </w:r>
          </w:p>
        </w:tc>
      </w:tr>
    </w:tbl>
    <w:p w14:paraId="63C4534E" w14:textId="77777777" w:rsidR="00FA4FCE" w:rsidRDefault="009C32EE">
      <w:pPr>
        <w:spacing w:before="131" w:line="184" w:lineRule="exact"/>
        <w:ind w:left="339"/>
        <w:rPr>
          <w:sz w:val="16"/>
        </w:rPr>
      </w:pPr>
      <w:r>
        <w:rPr>
          <w:rFonts w:ascii="Arial" w:hAnsi="Arial"/>
          <w:b/>
          <w:color w:val="595B60"/>
          <w:w w:val="110"/>
          <w:sz w:val="16"/>
        </w:rPr>
        <w:t>Legend</w:t>
      </w:r>
      <w:r>
        <w:rPr>
          <w:rFonts w:ascii="Arial" w:hAnsi="Arial"/>
          <w:b/>
          <w:color w:val="595B60"/>
          <w:spacing w:val="16"/>
          <w:w w:val="110"/>
          <w:sz w:val="16"/>
        </w:rPr>
        <w:t xml:space="preserve"> </w:t>
      </w:r>
      <w:r>
        <w:rPr>
          <w:rFonts w:ascii="Lucida Sans Unicode" w:hAnsi="Lucida Sans Unicode"/>
          <w:color w:val="00AA4F"/>
          <w:w w:val="130"/>
          <w:position w:val="2"/>
          <w:sz w:val="12"/>
        </w:rPr>
        <w:t>▲</w:t>
      </w:r>
      <w:r>
        <w:rPr>
          <w:rFonts w:ascii="Lucida Sans Unicode" w:hAnsi="Lucida Sans Unicode"/>
          <w:color w:val="00AA4F"/>
          <w:spacing w:val="15"/>
          <w:w w:val="130"/>
          <w:position w:val="2"/>
          <w:sz w:val="12"/>
        </w:rPr>
        <w:t xml:space="preserve"> </w:t>
      </w:r>
      <w:r>
        <w:rPr>
          <w:color w:val="595B60"/>
          <w:w w:val="110"/>
          <w:sz w:val="16"/>
        </w:rPr>
        <w:t>Overweight</w:t>
      </w:r>
      <w:r>
        <w:rPr>
          <w:color w:val="595B60"/>
          <w:spacing w:val="40"/>
          <w:w w:val="110"/>
          <w:sz w:val="16"/>
        </w:rPr>
        <w:t xml:space="preserve"> </w:t>
      </w:r>
      <w:r>
        <w:rPr>
          <w:rFonts w:ascii="Lucida Sans Unicode" w:hAnsi="Lucida Sans Unicode"/>
          <w:color w:val="FF7C23"/>
          <w:w w:val="130"/>
          <w:position w:val="2"/>
          <w:sz w:val="12"/>
        </w:rPr>
        <w:t>◆</w:t>
      </w:r>
      <w:r>
        <w:rPr>
          <w:rFonts w:ascii="Lucida Sans Unicode" w:hAnsi="Lucida Sans Unicode"/>
          <w:color w:val="FF7C23"/>
          <w:spacing w:val="20"/>
          <w:w w:val="130"/>
          <w:position w:val="2"/>
          <w:sz w:val="12"/>
        </w:rPr>
        <w:t xml:space="preserve"> </w:t>
      </w:r>
      <w:r>
        <w:rPr>
          <w:color w:val="595B60"/>
          <w:w w:val="110"/>
          <w:sz w:val="16"/>
        </w:rPr>
        <w:t>Neutral</w:t>
      </w:r>
      <w:r>
        <w:rPr>
          <w:color w:val="595B60"/>
          <w:spacing w:val="11"/>
          <w:w w:val="110"/>
          <w:sz w:val="16"/>
        </w:rPr>
        <w:t xml:space="preserve"> </w:t>
      </w:r>
      <w:r>
        <w:rPr>
          <w:rFonts w:ascii="Lucida Sans Unicode" w:hAnsi="Lucida Sans Unicode"/>
          <w:color w:val="FF2D17"/>
          <w:w w:val="130"/>
          <w:position w:val="2"/>
          <w:sz w:val="12"/>
        </w:rPr>
        <w:t>t</w:t>
      </w:r>
      <w:r>
        <w:rPr>
          <w:rFonts w:ascii="Lucida Sans Unicode" w:hAnsi="Lucida Sans Unicode"/>
          <w:color w:val="FF2D17"/>
          <w:spacing w:val="15"/>
          <w:w w:val="130"/>
          <w:position w:val="2"/>
          <w:sz w:val="12"/>
        </w:rPr>
        <w:t xml:space="preserve"> </w:t>
      </w:r>
      <w:r>
        <w:rPr>
          <w:color w:val="595B60"/>
          <w:w w:val="110"/>
          <w:sz w:val="16"/>
        </w:rPr>
        <w:t>Underweight</w:t>
      </w:r>
    </w:p>
    <w:p w14:paraId="7DBCC1BB" w14:textId="77777777" w:rsidR="00FA4FCE" w:rsidRDefault="009C32EE">
      <w:pPr>
        <w:spacing w:before="15"/>
        <w:ind w:left="339"/>
        <w:rPr>
          <w:sz w:val="16"/>
        </w:rPr>
      </w:pPr>
      <w:r>
        <w:rPr>
          <w:rFonts w:ascii="Arial"/>
          <w:i/>
          <w:color w:val="595B60"/>
          <w:sz w:val="16"/>
        </w:rPr>
        <w:t>Source:</w:t>
      </w:r>
      <w:r>
        <w:rPr>
          <w:rFonts w:ascii="Arial"/>
          <w:i/>
          <w:color w:val="595B60"/>
          <w:spacing w:val="-3"/>
          <w:sz w:val="16"/>
        </w:rPr>
        <w:t xml:space="preserve"> </w:t>
      </w:r>
      <w:r>
        <w:rPr>
          <w:color w:val="595B60"/>
          <w:sz w:val="16"/>
        </w:rPr>
        <w:t>Standard</w:t>
      </w:r>
      <w:r>
        <w:rPr>
          <w:color w:val="595B60"/>
          <w:spacing w:val="-1"/>
          <w:sz w:val="16"/>
        </w:rPr>
        <w:t xml:space="preserve"> </w:t>
      </w:r>
      <w:r>
        <w:rPr>
          <w:color w:val="595B60"/>
          <w:sz w:val="16"/>
        </w:rPr>
        <w:t>Chartered</w:t>
      </w:r>
      <w:r>
        <w:rPr>
          <w:color w:val="595B60"/>
          <w:spacing w:val="-1"/>
          <w:sz w:val="16"/>
        </w:rPr>
        <w:t xml:space="preserve"> </w:t>
      </w:r>
      <w:r>
        <w:rPr>
          <w:color w:val="595B60"/>
          <w:sz w:val="16"/>
        </w:rPr>
        <w:t>India</w:t>
      </w:r>
      <w:r>
        <w:rPr>
          <w:color w:val="595B60"/>
          <w:spacing w:val="1"/>
          <w:sz w:val="16"/>
        </w:rPr>
        <w:t xml:space="preserve"> </w:t>
      </w:r>
      <w:r>
        <w:rPr>
          <w:color w:val="595B60"/>
          <w:sz w:val="16"/>
        </w:rPr>
        <w:t>Investment</w:t>
      </w:r>
      <w:r>
        <w:rPr>
          <w:color w:val="595B60"/>
          <w:spacing w:val="-1"/>
          <w:sz w:val="16"/>
        </w:rPr>
        <w:t xml:space="preserve"> </w:t>
      </w:r>
      <w:r>
        <w:rPr>
          <w:color w:val="595B60"/>
          <w:sz w:val="16"/>
        </w:rPr>
        <w:t>Committee. ||</w:t>
      </w:r>
      <w:r>
        <w:rPr>
          <w:color w:val="595B60"/>
          <w:spacing w:val="1"/>
          <w:sz w:val="16"/>
        </w:rPr>
        <w:t xml:space="preserve"> </w:t>
      </w:r>
      <w:r>
        <w:rPr>
          <w:color w:val="00AA4F"/>
          <w:sz w:val="16"/>
        </w:rPr>
        <w:t xml:space="preserve">Green: </w:t>
      </w:r>
      <w:r>
        <w:rPr>
          <w:color w:val="595B60"/>
          <w:sz w:val="16"/>
        </w:rPr>
        <w:t>upgrade</w:t>
      </w:r>
      <w:r>
        <w:rPr>
          <w:color w:val="595B60"/>
          <w:spacing w:val="-1"/>
          <w:sz w:val="16"/>
        </w:rPr>
        <w:t xml:space="preserve"> </w:t>
      </w:r>
      <w:r>
        <w:rPr>
          <w:color w:val="595B60"/>
          <w:sz w:val="16"/>
        </w:rPr>
        <w:t xml:space="preserve">from prior view || </w:t>
      </w:r>
      <w:r>
        <w:rPr>
          <w:color w:val="FF2D17"/>
          <w:sz w:val="16"/>
        </w:rPr>
        <w:t>Red:</w:t>
      </w:r>
      <w:r>
        <w:rPr>
          <w:color w:val="FF2D17"/>
          <w:spacing w:val="1"/>
          <w:sz w:val="16"/>
        </w:rPr>
        <w:t xml:space="preserve"> </w:t>
      </w:r>
      <w:r>
        <w:rPr>
          <w:color w:val="595B60"/>
          <w:sz w:val="16"/>
        </w:rPr>
        <w:t>downgrade form prior view</w:t>
      </w:r>
    </w:p>
    <w:p w14:paraId="4D612070" w14:textId="77777777" w:rsidR="00FA4FCE" w:rsidRDefault="00FA4FCE">
      <w:pPr>
        <w:rPr>
          <w:sz w:val="16"/>
        </w:rPr>
        <w:sectPr w:rsidR="00FA4FCE">
          <w:headerReference w:type="default" r:id="rId15"/>
          <w:footerReference w:type="default" r:id="rId16"/>
          <w:pgSz w:w="11920" w:h="16840"/>
          <w:pgMar w:top="1200" w:right="80" w:bottom="760" w:left="280" w:header="530" w:footer="564" w:gutter="0"/>
          <w:cols w:space="720"/>
        </w:sectPr>
      </w:pPr>
    </w:p>
    <w:p w14:paraId="22264C1F" w14:textId="77777777" w:rsidR="00FA4FCE" w:rsidRDefault="009C32EE">
      <w:pPr>
        <w:pStyle w:val="Heading1"/>
        <w:spacing w:before="101"/>
        <w:rPr>
          <w:rFonts w:ascii="Microsoft Sans Serif"/>
        </w:rPr>
      </w:pPr>
      <w:r>
        <w:rPr>
          <w:rFonts w:ascii="Microsoft Sans Serif"/>
          <w:color w:val="002134"/>
        </w:rPr>
        <w:lastRenderedPageBreak/>
        <w:t>ICICI</w:t>
      </w:r>
      <w:r>
        <w:rPr>
          <w:rFonts w:ascii="Microsoft Sans Serif"/>
          <w:color w:val="002134"/>
          <w:spacing w:val="4"/>
        </w:rPr>
        <w:t xml:space="preserve"> </w:t>
      </w:r>
      <w:r>
        <w:rPr>
          <w:rFonts w:ascii="Microsoft Sans Serif"/>
          <w:color w:val="002134"/>
        </w:rPr>
        <w:t>Prudential</w:t>
      </w:r>
      <w:r>
        <w:rPr>
          <w:rFonts w:ascii="Microsoft Sans Serif"/>
          <w:color w:val="002134"/>
          <w:spacing w:val="4"/>
        </w:rPr>
        <w:t xml:space="preserve"> </w:t>
      </w:r>
      <w:r>
        <w:rPr>
          <w:rFonts w:ascii="Microsoft Sans Serif"/>
          <w:color w:val="002134"/>
        </w:rPr>
        <w:t>Bluechip</w:t>
      </w:r>
      <w:r>
        <w:rPr>
          <w:rFonts w:ascii="Microsoft Sans Serif"/>
          <w:color w:val="002134"/>
          <w:spacing w:val="4"/>
        </w:rPr>
        <w:t xml:space="preserve"> </w:t>
      </w:r>
      <w:r>
        <w:rPr>
          <w:rFonts w:ascii="Microsoft Sans Serif"/>
          <w:color w:val="002134"/>
        </w:rPr>
        <w:t>Fund</w:t>
      </w:r>
    </w:p>
    <w:p w14:paraId="3242F62A" w14:textId="77777777" w:rsidR="00FA4FCE" w:rsidRDefault="009C32EE">
      <w:pPr>
        <w:pStyle w:val="Heading4"/>
        <w:tabs>
          <w:tab w:val="left" w:pos="6919"/>
        </w:tabs>
        <w:spacing w:before="293"/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4DEA65E0" w14:textId="4F3A9379" w:rsidR="00FA4FCE" w:rsidRDefault="009C32EE">
      <w:pPr>
        <w:pStyle w:val="BodyText"/>
        <w:ind w:left="285"/>
      </w:pPr>
      <w:r>
        <w:rPr>
          <w:noProof/>
        </w:rPr>
        <mc:AlternateContent>
          <mc:Choice Requires="wps">
            <w:drawing>
              <wp:inline distT="0" distB="0" distL="0" distR="0" wp14:anchorId="1B8A3404" wp14:editId="326B08BA">
                <wp:extent cx="4216400" cy="748665"/>
                <wp:effectExtent l="0" t="0" r="0" b="0"/>
                <wp:docPr id="275111816" name="Text Box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74866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E748F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07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133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Benchmark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hugging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approach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lower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tracking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error.</w:t>
                            </w:r>
                          </w:p>
                          <w:p w14:paraId="553A456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07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2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Bottom-up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approach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identify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potential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future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compounders.</w:t>
                            </w:r>
                          </w:p>
                          <w:p w14:paraId="3786384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07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4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Active</w:t>
                            </w:r>
                            <w:r>
                              <w:rPr>
                                <w:color w:val="00213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positioning</w:t>
                            </w:r>
                            <w:r>
                              <w:rPr>
                                <w:color w:val="002134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high</w:t>
                            </w:r>
                            <w:r>
                              <w:rPr>
                                <w:color w:val="00213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conviction</w:t>
                            </w:r>
                            <w:r>
                              <w:rPr>
                                <w:color w:val="002134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ideas,</w:t>
                            </w:r>
                            <w:r>
                              <w:rPr>
                                <w:color w:val="00213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aimed</w:t>
                            </w:r>
                            <w:r>
                              <w:rPr>
                                <w:color w:val="00213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at</w:t>
                            </w:r>
                            <w:r>
                              <w:rPr>
                                <w:color w:val="002134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generating</w:t>
                            </w:r>
                            <w:r>
                              <w:rPr>
                                <w:color w:val="002134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long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term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alpha.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8A3404" id="Text Box 646" o:spid="_x0000_s1074" type="#_x0000_t202" style="width:332pt;height:5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" fillcolor="#d8d8da" stroked="f">
                <v:textbox inset="0,0,0,0">
                  <w:txbxContent>
                    <w:p w14:paraId="142E748F" w14:textId="77777777" w:rsidR="00FA4FCE" w:rsidRDefault="009C32EE">
                      <w:pPr>
                        <w:pStyle w:val="BodyText"/>
                        <w:numPr>
                          <w:ilvl w:val="0"/>
                          <w:numId w:val="107"/>
                        </w:numPr>
                        <w:tabs>
                          <w:tab w:val="left" w:pos="398"/>
                          <w:tab w:val="left" w:pos="399"/>
                        </w:tabs>
                        <w:spacing w:before="133"/>
                      </w:pPr>
                      <w:r>
                        <w:rPr>
                          <w:color w:val="002134"/>
                          <w:w w:val="95"/>
                        </w:rPr>
                        <w:t>Benchmark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hugging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approach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for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lower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tracking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error.</w:t>
                      </w:r>
                    </w:p>
                    <w:p w14:paraId="553A456D" w14:textId="77777777" w:rsidR="00FA4FCE" w:rsidRDefault="009C32EE">
                      <w:pPr>
                        <w:pStyle w:val="BodyText"/>
                        <w:numPr>
                          <w:ilvl w:val="0"/>
                          <w:numId w:val="107"/>
                        </w:numPr>
                        <w:tabs>
                          <w:tab w:val="left" w:pos="398"/>
                          <w:tab w:val="left" w:pos="399"/>
                        </w:tabs>
                        <w:spacing w:before="42"/>
                      </w:pPr>
                      <w:r>
                        <w:rPr>
                          <w:color w:val="002134"/>
                          <w:w w:val="95"/>
                        </w:rPr>
                        <w:t>Bottom-up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approach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identify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potential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future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compounders.</w:t>
                      </w:r>
                    </w:p>
                    <w:p w14:paraId="37863845" w14:textId="77777777" w:rsidR="00FA4FCE" w:rsidRDefault="009C32EE">
                      <w:pPr>
                        <w:pStyle w:val="BodyText"/>
                        <w:numPr>
                          <w:ilvl w:val="0"/>
                          <w:numId w:val="107"/>
                        </w:numPr>
                        <w:tabs>
                          <w:tab w:val="left" w:pos="398"/>
                          <w:tab w:val="left" w:pos="399"/>
                        </w:tabs>
                        <w:spacing w:before="44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Active</w:t>
                      </w:r>
                      <w:r>
                        <w:rPr>
                          <w:color w:val="002134"/>
                          <w:spacing w:val="1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positioning</w:t>
                      </w:r>
                      <w:r>
                        <w:rPr>
                          <w:color w:val="002134"/>
                          <w:spacing w:val="1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1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high</w:t>
                      </w:r>
                      <w:r>
                        <w:rPr>
                          <w:color w:val="002134"/>
                          <w:spacing w:val="1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conviction</w:t>
                      </w:r>
                      <w:r>
                        <w:rPr>
                          <w:color w:val="002134"/>
                          <w:spacing w:val="1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ideas,</w:t>
                      </w:r>
                      <w:r>
                        <w:rPr>
                          <w:color w:val="002134"/>
                          <w:spacing w:val="1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aimed</w:t>
                      </w:r>
                      <w:r>
                        <w:rPr>
                          <w:color w:val="002134"/>
                          <w:spacing w:val="1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at</w:t>
                      </w:r>
                      <w:r>
                        <w:rPr>
                          <w:color w:val="002134"/>
                          <w:spacing w:val="1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generating</w:t>
                      </w:r>
                      <w:r>
                        <w:rPr>
                          <w:color w:val="002134"/>
                          <w:spacing w:val="1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long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term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alpha.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531A31" w14:textId="77777777" w:rsidR="00FA4FCE" w:rsidRDefault="009C32EE">
      <w:pPr>
        <w:tabs>
          <w:tab w:val="left" w:pos="6925"/>
        </w:tabs>
        <w:spacing w:before="64"/>
        <w:ind w:left="287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2"/>
          <w:w w:val="95"/>
          <w:sz w:val="26"/>
        </w:rPr>
        <w:t xml:space="preserve"> </w:t>
      </w:r>
      <w:r>
        <w:rPr>
          <w:color w:val="002134"/>
          <w:w w:val="95"/>
          <w:sz w:val="26"/>
          <w:u w:val="thick" w:color="002134"/>
        </w:rPr>
        <w:t>this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73209F24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1"/>
          <w:tab w:val="left" w:pos="572"/>
        </w:tabs>
        <w:spacing w:before="161" w:line="237" w:lineRule="auto"/>
        <w:ind w:left="571" w:right="251"/>
        <w:jc w:val="left"/>
        <w:rPr>
          <w:sz w:val="20"/>
        </w:rPr>
      </w:pPr>
      <w:r>
        <w:rPr>
          <w:rFonts w:ascii="Arial" w:hAnsi="Arial"/>
          <w:b/>
          <w:color w:val="595B60"/>
          <w:w w:val="95"/>
          <w:sz w:val="20"/>
        </w:rPr>
        <w:t>Low</w:t>
      </w:r>
      <w:r>
        <w:rPr>
          <w:rFonts w:ascii="Arial" w:hAnsi="Arial"/>
          <w:b/>
          <w:color w:val="595B60"/>
          <w:spacing w:val="13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churn:</w:t>
      </w:r>
      <w:r>
        <w:rPr>
          <w:rFonts w:ascii="Arial" w:hAnsi="Arial"/>
          <w:b/>
          <w:color w:val="595B60"/>
          <w:spacing w:val="2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Adopts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‘buy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&amp;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hold’</w:t>
      </w:r>
      <w:r>
        <w:rPr>
          <w:color w:val="595B60"/>
          <w:spacing w:val="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strategy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high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conviction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ideas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which</w:t>
      </w:r>
      <w:r>
        <w:rPr>
          <w:color w:val="595B60"/>
          <w:spacing w:val="-4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have</w:t>
      </w:r>
      <w:r>
        <w:rPr>
          <w:color w:val="595B60"/>
          <w:spacing w:val="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 proven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track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record, quality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management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&amp; high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growth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potential.</w:t>
      </w:r>
    </w:p>
    <w:p w14:paraId="45862402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414"/>
        </w:tabs>
        <w:spacing w:before="40" w:line="237" w:lineRule="auto"/>
        <w:ind w:left="571" w:right="261"/>
        <w:jc w:val="left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Robust portfolio construction methodology: </w:t>
      </w:r>
      <w:r>
        <w:rPr>
          <w:color w:val="595B60"/>
          <w:sz w:val="20"/>
        </w:rPr>
        <w:t>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portfolio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follows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Barbell strategy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focusing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on 1)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Value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stocks 2)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Growth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stocks 3)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Market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w w:val="95"/>
          <w:sz w:val="20"/>
        </w:rPr>
        <w:t>leaders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4)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Industries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high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compounding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potential.</w:t>
      </w:r>
    </w:p>
    <w:p w14:paraId="46204B59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414"/>
        </w:tabs>
        <w:spacing w:before="39" w:line="237" w:lineRule="auto"/>
        <w:ind w:left="571" w:right="261"/>
        <w:jc w:val="left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Low systematic risk: </w:t>
      </w:r>
      <w:r>
        <w:rPr>
          <w:color w:val="595B60"/>
          <w:sz w:val="20"/>
        </w:rPr>
        <w:t>The fund avoids sectoral bets, however within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sector</w:t>
      </w:r>
      <w:r>
        <w:rPr>
          <w:color w:val="595B60"/>
          <w:spacing w:val="1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can</w:t>
      </w:r>
      <w:r>
        <w:rPr>
          <w:color w:val="595B60"/>
          <w:spacing w:val="1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take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large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active</w:t>
      </w:r>
      <w:r>
        <w:rPr>
          <w:color w:val="595B60"/>
          <w:spacing w:val="1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bets.</w:t>
      </w:r>
      <w:r>
        <w:rPr>
          <w:color w:val="595B60"/>
          <w:spacing w:val="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Aims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1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lower</w:t>
      </w:r>
      <w:r>
        <w:rPr>
          <w:color w:val="595B60"/>
          <w:spacing w:val="1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concentration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risk,</w:t>
      </w:r>
      <w:r>
        <w:rPr>
          <w:color w:val="595B60"/>
          <w:spacing w:val="1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lower</w:t>
      </w:r>
      <w:r>
        <w:rPr>
          <w:color w:val="595B60"/>
          <w:spacing w:val="-4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volatility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lower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beta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than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market.</w:t>
      </w:r>
    </w:p>
    <w:p w14:paraId="5FF78161" w14:textId="77777777" w:rsidR="00FA4FCE" w:rsidRDefault="009C32EE">
      <w:pPr>
        <w:pStyle w:val="Heading4"/>
        <w:tabs>
          <w:tab w:val="left" w:pos="6925"/>
        </w:tabs>
        <w:spacing w:before="78"/>
        <w:ind w:left="287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1"/>
          <w:w w:val="95"/>
          <w:u w:val="none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2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352B3D3B" w14:textId="77777777" w:rsidR="00FA4FCE" w:rsidRDefault="009C32EE">
      <w:pPr>
        <w:pStyle w:val="BodyText"/>
        <w:spacing w:before="128" w:line="224" w:lineRule="exact"/>
        <w:ind w:left="287" w:right="261"/>
        <w:jc w:val="both"/>
      </w:pPr>
      <w:r>
        <w:rPr>
          <w:color w:val="595B60"/>
        </w:rPr>
        <w:t>This largecap oriented scheme has a slight value tilt. In addition to being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exposed to market risks, the performance of the scheme may be impacted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18"/>
        </w:rPr>
        <w:t xml:space="preserve"> </w:t>
      </w:r>
      <w:r>
        <w:rPr>
          <w:color w:val="595B60"/>
        </w:rPr>
        <w:t>periods</w:t>
      </w:r>
      <w:r>
        <w:rPr>
          <w:color w:val="595B60"/>
          <w:spacing w:val="20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broader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market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rally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and/or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if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value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theme</w:t>
      </w:r>
      <w:r>
        <w:rPr>
          <w:color w:val="595B60"/>
          <w:spacing w:val="18"/>
        </w:rPr>
        <w:t xml:space="preserve"> </w:t>
      </w:r>
      <w:r>
        <w:rPr>
          <w:color w:val="595B60"/>
        </w:rPr>
        <w:t>does</w:t>
      </w:r>
      <w:r>
        <w:rPr>
          <w:color w:val="595B60"/>
          <w:spacing w:val="20"/>
        </w:rPr>
        <w:t xml:space="preserve"> </w:t>
      </w:r>
      <w:r>
        <w:rPr>
          <w:color w:val="595B60"/>
        </w:rPr>
        <w:t>not</w:t>
      </w:r>
    </w:p>
    <w:p w14:paraId="56D8D5DA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5790E8BB" w14:textId="77777777" w:rsidR="00FA4FCE" w:rsidRDefault="009C32EE">
      <w:pPr>
        <w:ind w:left="629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6D3D3449" w14:textId="77777777" w:rsidR="00FA4FCE" w:rsidRDefault="009C32EE">
      <w:pPr>
        <w:pStyle w:val="Heading5"/>
        <w:ind w:left="1542" w:right="2051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600BB301" w14:textId="77777777" w:rsidR="00FA4FCE" w:rsidRDefault="009C32EE">
      <w:pPr>
        <w:tabs>
          <w:tab w:val="left" w:pos="3838"/>
        </w:tabs>
        <w:spacing w:before="236"/>
        <w:ind w:left="-18" w:right="499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3BDF0927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-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762105C0" w14:textId="77777777">
        <w:trPr>
          <w:trHeight w:val="575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766EE432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  <w:p w14:paraId="173559DD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vMerge w:val="restart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74C524F6" w14:textId="77777777" w:rsidR="00FA4FCE" w:rsidRDefault="009C32EE">
            <w:pPr>
              <w:pStyle w:val="TableParagraph"/>
              <w:spacing w:before="72" w:line="429" w:lineRule="auto"/>
              <w:ind w:left="0" w:right="5"/>
              <w:jc w:val="center"/>
              <w:rPr>
                <w:sz w:val="14"/>
              </w:rPr>
            </w:pPr>
            <w:r>
              <w:rPr>
                <w:color w:val="595B60"/>
                <w:spacing w:val="-1"/>
                <w:sz w:val="14"/>
              </w:rPr>
              <w:t>Anish</w:t>
            </w:r>
            <w:r>
              <w:rPr>
                <w:color w:val="595B60"/>
                <w:spacing w:val="-8"/>
                <w:sz w:val="14"/>
              </w:rPr>
              <w:t xml:space="preserve"> </w:t>
            </w:r>
            <w:r>
              <w:rPr>
                <w:color w:val="595B60"/>
                <w:spacing w:val="-1"/>
                <w:sz w:val="14"/>
              </w:rPr>
              <w:t>Tawakley</w:t>
            </w:r>
            <w:r>
              <w:rPr>
                <w:color w:val="595B60"/>
                <w:spacing w:val="-6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Vaibhav</w:t>
            </w:r>
            <w:r>
              <w:rPr>
                <w:color w:val="595B60"/>
                <w:spacing w:val="-6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Dusad</w:t>
            </w:r>
            <w:r>
              <w:rPr>
                <w:color w:val="595B60"/>
                <w:spacing w:val="-3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23rd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May,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2008</w:t>
            </w:r>
          </w:p>
          <w:p w14:paraId="4A27DB9D" w14:textId="77777777" w:rsidR="00FA4FCE" w:rsidRDefault="009C32EE">
            <w:pPr>
              <w:pStyle w:val="TableParagraph"/>
              <w:spacing w:before="10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515,543</w:t>
            </w:r>
          </w:p>
        </w:tc>
      </w:tr>
      <w:tr w:rsidR="00FA4FCE" w14:paraId="58EA25F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BE6904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vMerge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073A0BFA" w14:textId="77777777" w:rsidR="00FA4FCE" w:rsidRDefault="00FA4FCE">
            <w:pPr>
              <w:rPr>
                <w:sz w:val="2"/>
                <w:szCs w:val="2"/>
              </w:rPr>
            </w:pPr>
          </w:p>
        </w:tc>
      </w:tr>
      <w:tr w:rsidR="00FA4FCE" w14:paraId="0B89A12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9C09FF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DC5E25B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 100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7929C9DE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9F8958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08C807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INF109K01BL4</w:t>
            </w:r>
          </w:p>
        </w:tc>
      </w:tr>
      <w:tr w:rsidR="00FA4FCE" w14:paraId="227679D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3324C0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B9B5E1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1.50%</w:t>
            </w:r>
          </w:p>
        </w:tc>
      </w:tr>
      <w:tr w:rsidR="00FA4FCE" w14:paraId="10E8001D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62E12B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091B561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11.61%</w:t>
            </w:r>
          </w:p>
        </w:tc>
      </w:tr>
      <w:tr w:rsidR="00FA4FCE" w14:paraId="044B2EA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F59230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9A1191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1.21</w:t>
            </w:r>
          </w:p>
        </w:tc>
      </w:tr>
      <w:tr w:rsidR="00FA4FCE" w14:paraId="574A840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349FDE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89E986D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0.87</w:t>
            </w:r>
          </w:p>
        </w:tc>
      </w:tr>
      <w:tr w:rsidR="00FA4FCE" w14:paraId="18A06E3F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60B913F5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373F760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5DB23017" w14:textId="77777777" w:rsidR="00FA4FCE" w:rsidRDefault="009C32EE">
      <w:pPr>
        <w:spacing w:before="83"/>
        <w:ind w:left="-18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7EBCDF5" w14:textId="77777777" w:rsidR="00FA4FCE" w:rsidRDefault="009C32EE">
      <w:pPr>
        <w:spacing w:before="141" w:line="126" w:lineRule="exact"/>
        <w:ind w:left="1097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Communication</w:t>
      </w:r>
    </w:p>
    <w:p w14:paraId="4C48DD2F" w14:textId="77777777" w:rsidR="00FA4FCE" w:rsidRDefault="009C32EE">
      <w:pPr>
        <w:spacing w:before="27" w:line="43" w:lineRule="auto"/>
        <w:ind w:left="753"/>
        <w:rPr>
          <w:rFonts w:ascii="Calibri"/>
          <w:sz w:val="11"/>
        </w:rPr>
      </w:pPr>
      <w:r>
        <w:rPr>
          <w:rFonts w:ascii="Calibri"/>
          <w:color w:val="9A9A9E"/>
          <w:position w:val="-5"/>
          <w:sz w:val="11"/>
        </w:rPr>
        <w:t>Information</w:t>
      </w:r>
      <w:r>
        <w:rPr>
          <w:rFonts w:ascii="Calibri"/>
          <w:color w:val="9A9A9E"/>
          <w:position w:val="1"/>
          <w:sz w:val="11"/>
        </w:rPr>
        <w:t>Services</w:t>
      </w:r>
      <w:r>
        <w:rPr>
          <w:rFonts w:ascii="Calibri"/>
          <w:color w:val="9A9A9E"/>
          <w:spacing w:val="-14"/>
          <w:position w:val="1"/>
          <w:sz w:val="11"/>
        </w:rPr>
        <w:t xml:space="preserve"> </w:t>
      </w:r>
      <w:r>
        <w:rPr>
          <w:rFonts w:ascii="Calibri"/>
          <w:color w:val="9A9A9E"/>
          <w:sz w:val="11"/>
        </w:rPr>
        <w:t>Real Estate</w:t>
      </w:r>
      <w:r>
        <w:rPr>
          <w:rFonts w:ascii="Calibri"/>
          <w:color w:val="9A9A9E"/>
          <w:spacing w:val="3"/>
          <w:sz w:val="11"/>
        </w:rPr>
        <w:t xml:space="preserve"> </w:t>
      </w:r>
      <w:r>
        <w:rPr>
          <w:rFonts w:ascii="Calibri"/>
          <w:color w:val="9A9A9E"/>
          <w:position w:val="-5"/>
          <w:sz w:val="11"/>
        </w:rPr>
        <w:t>Energy</w:t>
      </w:r>
    </w:p>
    <w:p w14:paraId="225A4239" w14:textId="77777777" w:rsidR="00FA4FCE" w:rsidRDefault="00FA4FCE">
      <w:pPr>
        <w:spacing w:line="43" w:lineRule="auto"/>
        <w:rPr>
          <w:rFonts w:ascii="Calibri"/>
          <w:sz w:val="11"/>
        </w:rPr>
        <w:sectPr w:rsidR="00FA4FCE">
          <w:headerReference w:type="default" r:id="rId17"/>
          <w:footerReference w:type="default" r:id="rId18"/>
          <w:pgSz w:w="11920" w:h="16840"/>
          <w:pgMar w:top="600" w:right="80" w:bottom="1200" w:left="280" w:header="185" w:footer="1011" w:gutter="0"/>
          <w:cols w:num="2" w:space="720" w:equalWidth="0">
            <w:col w:w="7181" w:space="40"/>
            <w:col w:w="4339"/>
          </w:cols>
        </w:sectPr>
      </w:pPr>
    </w:p>
    <w:p w14:paraId="7BAB38A1" w14:textId="77777777" w:rsidR="00FA4FCE" w:rsidRDefault="009C32EE">
      <w:pPr>
        <w:pStyle w:val="BodyText"/>
        <w:spacing w:before="35" w:line="237" w:lineRule="auto"/>
        <w:ind w:left="287"/>
      </w:pPr>
      <w:r>
        <w:rPr>
          <w:color w:val="595B60"/>
        </w:rPr>
        <w:t>perform..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High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active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calls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within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sectors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can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cause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mid-term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pain,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if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market</w:t>
      </w:r>
      <w:r>
        <w:rPr>
          <w:color w:val="595B60"/>
          <w:spacing w:val="-50"/>
        </w:rPr>
        <w:t xml:space="preserve"> </w:t>
      </w:r>
      <w:r>
        <w:rPr>
          <w:color w:val="595B60"/>
          <w:w w:val="95"/>
        </w:rPr>
        <w:t>goes</w:t>
      </w:r>
      <w:r>
        <w:rPr>
          <w:color w:val="595B60"/>
          <w:spacing w:val="-4"/>
          <w:w w:val="95"/>
        </w:rPr>
        <w:t xml:space="preserve"> </w:t>
      </w:r>
      <w:r>
        <w:rPr>
          <w:color w:val="595B60"/>
          <w:w w:val="95"/>
        </w:rPr>
        <w:t>against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ideas,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as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4"/>
          <w:w w:val="95"/>
        </w:rPr>
        <w:t xml:space="preserve"> </w:t>
      </w:r>
      <w:r>
        <w:rPr>
          <w:color w:val="595B60"/>
          <w:w w:val="95"/>
        </w:rPr>
        <w:t>fund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will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find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it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difficult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4"/>
          <w:w w:val="95"/>
        </w:rPr>
        <w:t xml:space="preserve"> </w:t>
      </w:r>
      <w:r>
        <w:rPr>
          <w:color w:val="595B60"/>
          <w:w w:val="95"/>
        </w:rPr>
        <w:t>tilt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away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due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its</w:t>
      </w:r>
      <w:r>
        <w:rPr>
          <w:color w:val="595B60"/>
          <w:spacing w:val="-4"/>
          <w:w w:val="95"/>
        </w:rPr>
        <w:t xml:space="preserve"> </w:t>
      </w:r>
      <w:r>
        <w:rPr>
          <w:color w:val="595B60"/>
          <w:w w:val="95"/>
        </w:rPr>
        <w:t>size.</w:t>
      </w:r>
    </w:p>
    <w:p w14:paraId="72A873F8" w14:textId="77777777" w:rsidR="00FA4FCE" w:rsidRDefault="009C32EE">
      <w:pPr>
        <w:pStyle w:val="Heading4"/>
        <w:tabs>
          <w:tab w:val="left" w:pos="6925"/>
        </w:tabs>
        <w:spacing w:before="79"/>
        <w:ind w:left="287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4375D81F" w14:textId="77777777" w:rsidR="00FA4FCE" w:rsidRDefault="009C32EE">
      <w:pPr>
        <w:spacing w:line="120" w:lineRule="auto"/>
        <w:ind w:left="672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z w:val="11"/>
        </w:rPr>
        <w:t xml:space="preserve">Technology  </w:t>
      </w:r>
      <w:r>
        <w:rPr>
          <w:rFonts w:ascii="Calibri"/>
          <w:color w:val="9A9A9E"/>
          <w:spacing w:val="21"/>
          <w:sz w:val="11"/>
        </w:rPr>
        <w:t xml:space="preserve"> </w:t>
      </w:r>
      <w:r>
        <w:rPr>
          <w:rFonts w:ascii="Calibri"/>
          <w:color w:val="9A9A9E"/>
          <w:position w:val="4"/>
          <w:sz w:val="11"/>
        </w:rPr>
        <w:t>2%</w:t>
      </w:r>
    </w:p>
    <w:p w14:paraId="1AF0EDD0" w14:textId="3F0335C2" w:rsidR="00FA4FCE" w:rsidRDefault="009C32EE">
      <w:pPr>
        <w:ind w:left="865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04448" behindDoc="1" locked="0" layoutInCell="1" allowOverlap="1" wp14:anchorId="60195F41" wp14:editId="43EEE63B">
                <wp:simplePos x="0" y="0"/>
                <wp:positionH relativeFrom="page">
                  <wp:posOffset>5299710</wp:posOffset>
                </wp:positionH>
                <wp:positionV relativeFrom="paragraph">
                  <wp:posOffset>-22225</wp:posOffset>
                </wp:positionV>
                <wp:extent cx="1331595" cy="1330960"/>
                <wp:effectExtent l="0" t="0" r="0" b="0"/>
                <wp:wrapNone/>
                <wp:docPr id="226182657" name="Group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1595" cy="1330960"/>
                          <a:chOff x="8346" y="-35"/>
                          <a:chExt cx="2097" cy="2096"/>
                        </a:xfrm>
                      </wpg:grpSpPr>
                      <wps:wsp>
                        <wps:cNvPr id="1808781811" name="Freeform 645"/>
                        <wps:cNvSpPr>
                          <a:spLocks/>
                        </wps:cNvSpPr>
                        <wps:spPr bwMode="auto">
                          <a:xfrm>
                            <a:off x="9394" y="-35"/>
                            <a:ext cx="306" cy="547"/>
                          </a:xfrm>
                          <a:custGeom>
                            <a:avLst/>
                            <a:gdLst>
                              <a:gd name="T0" fmla="+- 0 9547 9394"/>
                              <a:gd name="T1" fmla="*/ T0 w 306"/>
                              <a:gd name="T2" fmla="+- 0 512 -35"/>
                              <a:gd name="T3" fmla="*/ 512 h 547"/>
                              <a:gd name="T4" fmla="+- 0 9510 9394"/>
                              <a:gd name="T5" fmla="*/ T4 w 306"/>
                              <a:gd name="T6" fmla="+- 0 502 -35"/>
                              <a:gd name="T7" fmla="*/ 502 h 547"/>
                              <a:gd name="T8" fmla="+- 0 9472 9394"/>
                              <a:gd name="T9" fmla="*/ T8 w 306"/>
                              <a:gd name="T10" fmla="+- 0 495 -35"/>
                              <a:gd name="T11" fmla="*/ 495 h 547"/>
                              <a:gd name="T12" fmla="+- 0 9433 9394"/>
                              <a:gd name="T13" fmla="*/ T12 w 306"/>
                              <a:gd name="T14" fmla="+- 0 491 -35"/>
                              <a:gd name="T15" fmla="*/ 491 h 547"/>
                              <a:gd name="T16" fmla="+- 0 9394 9394"/>
                              <a:gd name="T17" fmla="*/ T16 w 306"/>
                              <a:gd name="T18" fmla="+- 0 489 -35"/>
                              <a:gd name="T19" fmla="*/ 489 h 547"/>
                              <a:gd name="T20" fmla="+- 0 9394 9394"/>
                              <a:gd name="T21" fmla="*/ T20 w 306"/>
                              <a:gd name="T22" fmla="+- 0 -35 -35"/>
                              <a:gd name="T23" fmla="*/ -35 h 547"/>
                              <a:gd name="T24" fmla="+- 0 9472 9394"/>
                              <a:gd name="T25" fmla="*/ T24 w 306"/>
                              <a:gd name="T26" fmla="+- 0 -32 -35"/>
                              <a:gd name="T27" fmla="*/ -32 h 547"/>
                              <a:gd name="T28" fmla="+- 0 9549 9394"/>
                              <a:gd name="T29" fmla="*/ T28 w 306"/>
                              <a:gd name="T30" fmla="+- 0 -23 -35"/>
                              <a:gd name="T31" fmla="*/ -23 h 547"/>
                              <a:gd name="T32" fmla="+- 0 9625 9394"/>
                              <a:gd name="T33" fmla="*/ T32 w 306"/>
                              <a:gd name="T34" fmla="+- 0 -9 -35"/>
                              <a:gd name="T35" fmla="*/ -9 h 547"/>
                              <a:gd name="T36" fmla="+- 0 9699 9394"/>
                              <a:gd name="T37" fmla="*/ T36 w 306"/>
                              <a:gd name="T38" fmla="+- 0 11 -35"/>
                              <a:gd name="T39" fmla="*/ 11 h 547"/>
                              <a:gd name="T40" fmla="+- 0 9547 9394"/>
                              <a:gd name="T41" fmla="*/ T40 w 306"/>
                              <a:gd name="T42" fmla="+- 0 512 -35"/>
                              <a:gd name="T43" fmla="*/ 512 h 5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06" h="547">
                                <a:moveTo>
                                  <a:pt x="153" y="547"/>
                                </a:moveTo>
                                <a:lnTo>
                                  <a:pt x="116" y="537"/>
                                </a:lnTo>
                                <a:lnTo>
                                  <a:pt x="78" y="530"/>
                                </a:lnTo>
                                <a:lnTo>
                                  <a:pt x="39" y="526"/>
                                </a:lnTo>
                                <a:lnTo>
                                  <a:pt x="0" y="524"/>
                                </a:lnTo>
                                <a:lnTo>
                                  <a:pt x="0" y="0"/>
                                </a:lnTo>
                                <a:lnTo>
                                  <a:pt x="78" y="3"/>
                                </a:lnTo>
                                <a:lnTo>
                                  <a:pt x="155" y="12"/>
                                </a:lnTo>
                                <a:lnTo>
                                  <a:pt x="231" y="26"/>
                                </a:lnTo>
                                <a:lnTo>
                                  <a:pt x="305" y="46"/>
                                </a:lnTo>
                                <a:lnTo>
                                  <a:pt x="153" y="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311997" name="Freeform 644"/>
                        <wps:cNvSpPr>
                          <a:spLocks/>
                        </wps:cNvSpPr>
                        <wps:spPr bwMode="auto">
                          <a:xfrm>
                            <a:off x="9547" y="10"/>
                            <a:ext cx="546" cy="612"/>
                          </a:xfrm>
                          <a:custGeom>
                            <a:avLst/>
                            <a:gdLst>
                              <a:gd name="T0" fmla="+- 0 9743 9547"/>
                              <a:gd name="T1" fmla="*/ T0 w 546"/>
                              <a:gd name="T2" fmla="+- 0 622 11"/>
                              <a:gd name="T3" fmla="*/ 622 h 612"/>
                              <a:gd name="T4" fmla="+- 0 9699 9547"/>
                              <a:gd name="T5" fmla="*/ T4 w 546"/>
                              <a:gd name="T6" fmla="+- 0 587 11"/>
                              <a:gd name="T7" fmla="*/ 587 h 612"/>
                              <a:gd name="T8" fmla="+- 0 9651 9547"/>
                              <a:gd name="T9" fmla="*/ T8 w 546"/>
                              <a:gd name="T10" fmla="+- 0 557 11"/>
                              <a:gd name="T11" fmla="*/ 557 h 612"/>
                              <a:gd name="T12" fmla="+- 0 9600 9547"/>
                              <a:gd name="T13" fmla="*/ T12 w 546"/>
                              <a:gd name="T14" fmla="+- 0 531 11"/>
                              <a:gd name="T15" fmla="*/ 531 h 612"/>
                              <a:gd name="T16" fmla="+- 0 9547 9547"/>
                              <a:gd name="T17" fmla="*/ T16 w 546"/>
                              <a:gd name="T18" fmla="+- 0 512 11"/>
                              <a:gd name="T19" fmla="*/ 512 h 612"/>
                              <a:gd name="T20" fmla="+- 0 9699 9547"/>
                              <a:gd name="T21" fmla="*/ T20 w 546"/>
                              <a:gd name="T22" fmla="+- 0 11 11"/>
                              <a:gd name="T23" fmla="*/ 11 h 612"/>
                              <a:gd name="T24" fmla="+- 0 9771 9547"/>
                              <a:gd name="T25" fmla="*/ T24 w 546"/>
                              <a:gd name="T26" fmla="+- 0 35 11"/>
                              <a:gd name="T27" fmla="*/ 35 h 612"/>
                              <a:gd name="T28" fmla="+- 0 9841 9547"/>
                              <a:gd name="T29" fmla="*/ T28 w 546"/>
                              <a:gd name="T30" fmla="+- 0 65 11"/>
                              <a:gd name="T31" fmla="*/ 65 h 612"/>
                              <a:gd name="T32" fmla="+- 0 9908 9547"/>
                              <a:gd name="T33" fmla="*/ T32 w 546"/>
                              <a:gd name="T34" fmla="+- 0 100 11"/>
                              <a:gd name="T35" fmla="*/ 100 h 612"/>
                              <a:gd name="T36" fmla="+- 0 9972 9547"/>
                              <a:gd name="T37" fmla="*/ T36 w 546"/>
                              <a:gd name="T38" fmla="+- 0 139 11"/>
                              <a:gd name="T39" fmla="*/ 139 h 612"/>
                              <a:gd name="T40" fmla="+- 0 10034 9547"/>
                              <a:gd name="T41" fmla="*/ T40 w 546"/>
                              <a:gd name="T42" fmla="+- 0 183 11"/>
                              <a:gd name="T43" fmla="*/ 183 h 612"/>
                              <a:gd name="T44" fmla="+- 0 10092 9547"/>
                              <a:gd name="T45" fmla="*/ T44 w 546"/>
                              <a:gd name="T46" fmla="+- 0 232 11"/>
                              <a:gd name="T47" fmla="*/ 232 h 612"/>
                              <a:gd name="T48" fmla="+- 0 9743 9547"/>
                              <a:gd name="T49" fmla="*/ T48 w 546"/>
                              <a:gd name="T50" fmla="+- 0 622 11"/>
                              <a:gd name="T51" fmla="*/ 622 h 6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46" h="612">
                                <a:moveTo>
                                  <a:pt x="196" y="611"/>
                                </a:moveTo>
                                <a:lnTo>
                                  <a:pt x="152" y="576"/>
                                </a:lnTo>
                                <a:lnTo>
                                  <a:pt x="104" y="546"/>
                                </a:lnTo>
                                <a:lnTo>
                                  <a:pt x="53" y="520"/>
                                </a:lnTo>
                                <a:lnTo>
                                  <a:pt x="0" y="501"/>
                                </a:lnTo>
                                <a:lnTo>
                                  <a:pt x="152" y="0"/>
                                </a:lnTo>
                                <a:lnTo>
                                  <a:pt x="224" y="24"/>
                                </a:lnTo>
                                <a:lnTo>
                                  <a:pt x="294" y="54"/>
                                </a:lnTo>
                                <a:lnTo>
                                  <a:pt x="361" y="89"/>
                                </a:lnTo>
                                <a:lnTo>
                                  <a:pt x="425" y="128"/>
                                </a:lnTo>
                                <a:lnTo>
                                  <a:pt x="487" y="172"/>
                                </a:lnTo>
                                <a:lnTo>
                                  <a:pt x="545" y="221"/>
                                </a:lnTo>
                                <a:lnTo>
                                  <a:pt x="196" y="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449012" name="Freeform 643"/>
                        <wps:cNvSpPr>
                          <a:spLocks/>
                        </wps:cNvSpPr>
                        <wps:spPr bwMode="auto">
                          <a:xfrm>
                            <a:off x="9743" y="231"/>
                            <a:ext cx="690" cy="710"/>
                          </a:xfrm>
                          <a:custGeom>
                            <a:avLst/>
                            <a:gdLst>
                              <a:gd name="T0" fmla="+- 0 9913 9743"/>
                              <a:gd name="T1" fmla="*/ T0 w 690"/>
                              <a:gd name="T2" fmla="+- 0 941 232"/>
                              <a:gd name="T3" fmla="*/ 941 h 710"/>
                              <a:gd name="T4" fmla="+- 0 9898 9743"/>
                              <a:gd name="T5" fmla="*/ T4 w 690"/>
                              <a:gd name="T6" fmla="+- 0 869 232"/>
                              <a:gd name="T7" fmla="*/ 869 h 710"/>
                              <a:gd name="T8" fmla="+- 0 9873 9743"/>
                              <a:gd name="T9" fmla="*/ T8 w 690"/>
                              <a:gd name="T10" fmla="+- 0 800 232"/>
                              <a:gd name="T11" fmla="*/ 800 h 710"/>
                              <a:gd name="T12" fmla="+- 0 9838 9743"/>
                              <a:gd name="T13" fmla="*/ T12 w 690"/>
                              <a:gd name="T14" fmla="+- 0 735 232"/>
                              <a:gd name="T15" fmla="*/ 735 h 710"/>
                              <a:gd name="T16" fmla="+- 0 9795 9743"/>
                              <a:gd name="T17" fmla="*/ T16 w 690"/>
                              <a:gd name="T18" fmla="+- 0 675 232"/>
                              <a:gd name="T19" fmla="*/ 675 h 710"/>
                              <a:gd name="T20" fmla="+- 0 9743 9743"/>
                              <a:gd name="T21" fmla="*/ T20 w 690"/>
                              <a:gd name="T22" fmla="+- 0 622 232"/>
                              <a:gd name="T23" fmla="*/ 622 h 710"/>
                              <a:gd name="T24" fmla="+- 0 10092 9743"/>
                              <a:gd name="T25" fmla="*/ T24 w 690"/>
                              <a:gd name="T26" fmla="+- 0 232 232"/>
                              <a:gd name="T27" fmla="*/ 232 h 710"/>
                              <a:gd name="T28" fmla="+- 0 10152 9743"/>
                              <a:gd name="T29" fmla="*/ T28 w 690"/>
                              <a:gd name="T30" fmla="+- 0 289 232"/>
                              <a:gd name="T31" fmla="*/ 289 h 710"/>
                              <a:gd name="T32" fmla="+- 0 10206 9743"/>
                              <a:gd name="T33" fmla="*/ T32 w 690"/>
                              <a:gd name="T34" fmla="+- 0 350 232"/>
                              <a:gd name="T35" fmla="*/ 350 h 710"/>
                              <a:gd name="T36" fmla="+- 0 10255 9743"/>
                              <a:gd name="T37" fmla="*/ T36 w 690"/>
                              <a:gd name="T38" fmla="+- 0 416 232"/>
                              <a:gd name="T39" fmla="*/ 416 h 710"/>
                              <a:gd name="T40" fmla="+- 0 10299 9743"/>
                              <a:gd name="T41" fmla="*/ T40 w 690"/>
                              <a:gd name="T42" fmla="+- 0 484 232"/>
                              <a:gd name="T43" fmla="*/ 484 h 710"/>
                              <a:gd name="T44" fmla="+- 0 10338 9743"/>
                              <a:gd name="T45" fmla="*/ T44 w 690"/>
                              <a:gd name="T46" fmla="+- 0 556 232"/>
                              <a:gd name="T47" fmla="*/ 556 h 710"/>
                              <a:gd name="T48" fmla="+- 0 10370 9743"/>
                              <a:gd name="T49" fmla="*/ T48 w 690"/>
                              <a:gd name="T50" fmla="+- 0 631 232"/>
                              <a:gd name="T51" fmla="*/ 631 h 710"/>
                              <a:gd name="T52" fmla="+- 0 10397 9743"/>
                              <a:gd name="T53" fmla="*/ T52 w 690"/>
                              <a:gd name="T54" fmla="+- 0 708 232"/>
                              <a:gd name="T55" fmla="*/ 708 h 710"/>
                              <a:gd name="T56" fmla="+- 0 10418 9743"/>
                              <a:gd name="T57" fmla="*/ T56 w 690"/>
                              <a:gd name="T58" fmla="+- 0 788 232"/>
                              <a:gd name="T59" fmla="*/ 788 h 710"/>
                              <a:gd name="T60" fmla="+- 0 10433 9743"/>
                              <a:gd name="T61" fmla="*/ T60 w 690"/>
                              <a:gd name="T62" fmla="+- 0 869 232"/>
                              <a:gd name="T63" fmla="*/ 869 h 710"/>
                              <a:gd name="T64" fmla="+- 0 9913 9743"/>
                              <a:gd name="T65" fmla="*/ T64 w 690"/>
                              <a:gd name="T66" fmla="+- 0 941 232"/>
                              <a:gd name="T67" fmla="*/ 941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90" h="710">
                                <a:moveTo>
                                  <a:pt x="170" y="709"/>
                                </a:moveTo>
                                <a:lnTo>
                                  <a:pt x="155" y="637"/>
                                </a:lnTo>
                                <a:lnTo>
                                  <a:pt x="130" y="568"/>
                                </a:lnTo>
                                <a:lnTo>
                                  <a:pt x="95" y="503"/>
                                </a:lnTo>
                                <a:lnTo>
                                  <a:pt x="52" y="443"/>
                                </a:lnTo>
                                <a:lnTo>
                                  <a:pt x="0" y="390"/>
                                </a:lnTo>
                                <a:lnTo>
                                  <a:pt x="349" y="0"/>
                                </a:lnTo>
                                <a:lnTo>
                                  <a:pt x="409" y="57"/>
                                </a:lnTo>
                                <a:lnTo>
                                  <a:pt x="463" y="118"/>
                                </a:lnTo>
                                <a:lnTo>
                                  <a:pt x="512" y="184"/>
                                </a:lnTo>
                                <a:lnTo>
                                  <a:pt x="556" y="252"/>
                                </a:lnTo>
                                <a:lnTo>
                                  <a:pt x="595" y="324"/>
                                </a:lnTo>
                                <a:lnTo>
                                  <a:pt x="627" y="399"/>
                                </a:lnTo>
                                <a:lnTo>
                                  <a:pt x="654" y="476"/>
                                </a:lnTo>
                                <a:lnTo>
                                  <a:pt x="675" y="556"/>
                                </a:lnTo>
                                <a:lnTo>
                                  <a:pt x="690" y="637"/>
                                </a:lnTo>
                                <a:lnTo>
                                  <a:pt x="170" y="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844305" name="Freeform 642"/>
                        <wps:cNvSpPr>
                          <a:spLocks/>
                        </wps:cNvSpPr>
                        <wps:spPr bwMode="auto">
                          <a:xfrm>
                            <a:off x="9683" y="868"/>
                            <a:ext cx="760" cy="1019"/>
                          </a:xfrm>
                          <a:custGeom>
                            <a:avLst/>
                            <a:gdLst>
                              <a:gd name="T0" fmla="+- 0 9973 9683"/>
                              <a:gd name="T1" fmla="*/ T0 w 760"/>
                              <a:gd name="T2" fmla="+- 0 1888 869"/>
                              <a:gd name="T3" fmla="*/ 1888 h 1019"/>
                              <a:gd name="T4" fmla="+- 0 9683 9683"/>
                              <a:gd name="T5" fmla="*/ T4 w 760"/>
                              <a:gd name="T6" fmla="+- 0 1450 869"/>
                              <a:gd name="T7" fmla="*/ 1450 h 1019"/>
                              <a:gd name="T8" fmla="+- 0 9743 9683"/>
                              <a:gd name="T9" fmla="*/ T8 w 760"/>
                              <a:gd name="T10" fmla="+- 0 1405 869"/>
                              <a:gd name="T11" fmla="*/ 1405 h 1019"/>
                              <a:gd name="T12" fmla="+- 0 9794 9683"/>
                              <a:gd name="T13" fmla="*/ T12 w 760"/>
                              <a:gd name="T14" fmla="+- 0 1352 869"/>
                              <a:gd name="T15" fmla="*/ 1352 h 1019"/>
                              <a:gd name="T16" fmla="+- 0 9837 9683"/>
                              <a:gd name="T17" fmla="*/ T16 w 760"/>
                              <a:gd name="T18" fmla="+- 0 1293 869"/>
                              <a:gd name="T19" fmla="*/ 1293 h 1019"/>
                              <a:gd name="T20" fmla="+- 0 9872 9683"/>
                              <a:gd name="T21" fmla="*/ T20 w 760"/>
                              <a:gd name="T22" fmla="+- 0 1229 869"/>
                              <a:gd name="T23" fmla="*/ 1229 h 1019"/>
                              <a:gd name="T24" fmla="+- 0 9897 9683"/>
                              <a:gd name="T25" fmla="*/ T24 w 760"/>
                              <a:gd name="T26" fmla="+- 0 1161 869"/>
                              <a:gd name="T27" fmla="*/ 1161 h 1019"/>
                              <a:gd name="T28" fmla="+- 0 9913 9683"/>
                              <a:gd name="T29" fmla="*/ T28 w 760"/>
                              <a:gd name="T30" fmla="+- 0 1090 869"/>
                              <a:gd name="T31" fmla="*/ 1090 h 1019"/>
                              <a:gd name="T32" fmla="+- 0 9918 9683"/>
                              <a:gd name="T33" fmla="*/ T32 w 760"/>
                              <a:gd name="T34" fmla="+- 0 1016 869"/>
                              <a:gd name="T35" fmla="*/ 1016 h 1019"/>
                              <a:gd name="T36" fmla="+- 0 9913 9683"/>
                              <a:gd name="T37" fmla="*/ T36 w 760"/>
                              <a:gd name="T38" fmla="+- 0 941 869"/>
                              <a:gd name="T39" fmla="*/ 941 h 1019"/>
                              <a:gd name="T40" fmla="+- 0 10433 9683"/>
                              <a:gd name="T41" fmla="*/ T40 w 760"/>
                              <a:gd name="T42" fmla="+- 0 869 869"/>
                              <a:gd name="T43" fmla="*/ 869 h 1019"/>
                              <a:gd name="T44" fmla="+- 0 10440 9683"/>
                              <a:gd name="T45" fmla="*/ T44 w 760"/>
                              <a:gd name="T46" fmla="+- 0 944 869"/>
                              <a:gd name="T47" fmla="*/ 944 h 1019"/>
                              <a:gd name="T48" fmla="+- 0 10443 9683"/>
                              <a:gd name="T49" fmla="*/ T48 w 760"/>
                              <a:gd name="T50" fmla="+- 0 1018 869"/>
                              <a:gd name="T51" fmla="*/ 1018 h 1019"/>
                              <a:gd name="T52" fmla="+- 0 10440 9683"/>
                              <a:gd name="T53" fmla="*/ T52 w 760"/>
                              <a:gd name="T54" fmla="+- 0 1092 869"/>
                              <a:gd name="T55" fmla="*/ 1092 h 1019"/>
                              <a:gd name="T56" fmla="+- 0 10431 9683"/>
                              <a:gd name="T57" fmla="*/ T56 w 760"/>
                              <a:gd name="T58" fmla="+- 0 1166 869"/>
                              <a:gd name="T59" fmla="*/ 1166 h 1019"/>
                              <a:gd name="T60" fmla="+- 0 10418 9683"/>
                              <a:gd name="T61" fmla="*/ T60 w 760"/>
                              <a:gd name="T62" fmla="+- 0 1238 869"/>
                              <a:gd name="T63" fmla="*/ 1238 h 1019"/>
                              <a:gd name="T64" fmla="+- 0 10400 9683"/>
                              <a:gd name="T65" fmla="*/ T64 w 760"/>
                              <a:gd name="T66" fmla="+- 0 1308 869"/>
                              <a:gd name="T67" fmla="*/ 1308 h 1019"/>
                              <a:gd name="T68" fmla="+- 0 10377 9683"/>
                              <a:gd name="T69" fmla="*/ T68 w 760"/>
                              <a:gd name="T70" fmla="+- 0 1378 869"/>
                              <a:gd name="T71" fmla="*/ 1378 h 1019"/>
                              <a:gd name="T72" fmla="+- 0 10350 9683"/>
                              <a:gd name="T73" fmla="*/ T72 w 760"/>
                              <a:gd name="T74" fmla="+- 0 1445 869"/>
                              <a:gd name="T75" fmla="*/ 1445 h 1019"/>
                              <a:gd name="T76" fmla="+- 0 10317 9683"/>
                              <a:gd name="T77" fmla="*/ T76 w 760"/>
                              <a:gd name="T78" fmla="+- 0 1510 869"/>
                              <a:gd name="T79" fmla="*/ 1510 h 1019"/>
                              <a:gd name="T80" fmla="+- 0 10281 9683"/>
                              <a:gd name="T81" fmla="*/ T80 w 760"/>
                              <a:gd name="T82" fmla="+- 0 1573 869"/>
                              <a:gd name="T83" fmla="*/ 1573 h 1019"/>
                              <a:gd name="T84" fmla="+- 0 10240 9683"/>
                              <a:gd name="T85" fmla="*/ T84 w 760"/>
                              <a:gd name="T86" fmla="+- 0 1633 869"/>
                              <a:gd name="T87" fmla="*/ 1633 h 1019"/>
                              <a:gd name="T88" fmla="+- 0 10194 9683"/>
                              <a:gd name="T89" fmla="*/ T88 w 760"/>
                              <a:gd name="T90" fmla="+- 0 1691 869"/>
                              <a:gd name="T91" fmla="*/ 1691 h 1019"/>
                              <a:gd name="T92" fmla="+- 0 10145 9683"/>
                              <a:gd name="T93" fmla="*/ T92 w 760"/>
                              <a:gd name="T94" fmla="+- 0 1745 869"/>
                              <a:gd name="T95" fmla="*/ 1745 h 1019"/>
                              <a:gd name="T96" fmla="+- 0 10091 9683"/>
                              <a:gd name="T97" fmla="*/ T96 w 760"/>
                              <a:gd name="T98" fmla="+- 0 1796 869"/>
                              <a:gd name="T99" fmla="*/ 1796 h 1019"/>
                              <a:gd name="T100" fmla="+- 0 10034 9683"/>
                              <a:gd name="T101" fmla="*/ T100 w 760"/>
                              <a:gd name="T102" fmla="+- 0 1844 869"/>
                              <a:gd name="T103" fmla="*/ 1844 h 1019"/>
                              <a:gd name="T104" fmla="+- 0 9973 9683"/>
                              <a:gd name="T105" fmla="*/ T104 w 760"/>
                              <a:gd name="T106" fmla="+- 0 1888 869"/>
                              <a:gd name="T107" fmla="*/ 1888 h 10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760" h="1019">
                                <a:moveTo>
                                  <a:pt x="290" y="1019"/>
                                </a:moveTo>
                                <a:lnTo>
                                  <a:pt x="0" y="581"/>
                                </a:lnTo>
                                <a:lnTo>
                                  <a:pt x="60" y="536"/>
                                </a:lnTo>
                                <a:lnTo>
                                  <a:pt x="111" y="483"/>
                                </a:lnTo>
                                <a:lnTo>
                                  <a:pt x="154" y="424"/>
                                </a:lnTo>
                                <a:lnTo>
                                  <a:pt x="189" y="360"/>
                                </a:lnTo>
                                <a:lnTo>
                                  <a:pt x="214" y="292"/>
                                </a:lnTo>
                                <a:lnTo>
                                  <a:pt x="230" y="221"/>
                                </a:lnTo>
                                <a:lnTo>
                                  <a:pt x="235" y="147"/>
                                </a:lnTo>
                                <a:lnTo>
                                  <a:pt x="230" y="72"/>
                                </a:lnTo>
                                <a:lnTo>
                                  <a:pt x="750" y="0"/>
                                </a:lnTo>
                                <a:lnTo>
                                  <a:pt x="757" y="75"/>
                                </a:lnTo>
                                <a:lnTo>
                                  <a:pt x="760" y="149"/>
                                </a:lnTo>
                                <a:lnTo>
                                  <a:pt x="757" y="223"/>
                                </a:lnTo>
                                <a:lnTo>
                                  <a:pt x="748" y="297"/>
                                </a:lnTo>
                                <a:lnTo>
                                  <a:pt x="735" y="369"/>
                                </a:lnTo>
                                <a:lnTo>
                                  <a:pt x="717" y="439"/>
                                </a:lnTo>
                                <a:lnTo>
                                  <a:pt x="694" y="509"/>
                                </a:lnTo>
                                <a:lnTo>
                                  <a:pt x="667" y="576"/>
                                </a:lnTo>
                                <a:lnTo>
                                  <a:pt x="634" y="641"/>
                                </a:lnTo>
                                <a:lnTo>
                                  <a:pt x="598" y="704"/>
                                </a:lnTo>
                                <a:lnTo>
                                  <a:pt x="557" y="764"/>
                                </a:lnTo>
                                <a:lnTo>
                                  <a:pt x="511" y="822"/>
                                </a:lnTo>
                                <a:lnTo>
                                  <a:pt x="462" y="876"/>
                                </a:lnTo>
                                <a:lnTo>
                                  <a:pt x="408" y="927"/>
                                </a:lnTo>
                                <a:lnTo>
                                  <a:pt x="351" y="975"/>
                                </a:lnTo>
                                <a:lnTo>
                                  <a:pt x="290" y="1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0484161" name="AutoShape 641"/>
                        <wps:cNvSpPr>
                          <a:spLocks/>
                        </wps:cNvSpPr>
                        <wps:spPr bwMode="auto">
                          <a:xfrm>
                            <a:off x="9289" y="1450"/>
                            <a:ext cx="684" cy="611"/>
                          </a:xfrm>
                          <a:custGeom>
                            <a:avLst/>
                            <a:gdLst>
                              <a:gd name="T0" fmla="+- 0 9741 9289"/>
                              <a:gd name="T1" fmla="*/ T0 w 684"/>
                              <a:gd name="T2" fmla="+- 0 1537 1450"/>
                              <a:gd name="T3" fmla="*/ 1537 h 611"/>
                              <a:gd name="T4" fmla="+- 0 9414 9289"/>
                              <a:gd name="T5" fmla="*/ T4 w 684"/>
                              <a:gd name="T6" fmla="+- 0 1537 1450"/>
                              <a:gd name="T7" fmla="*/ 1537 h 611"/>
                              <a:gd name="T8" fmla="+- 0 9485 9289"/>
                              <a:gd name="T9" fmla="*/ T8 w 684"/>
                              <a:gd name="T10" fmla="+- 0 1530 1450"/>
                              <a:gd name="T11" fmla="*/ 1530 h 611"/>
                              <a:gd name="T12" fmla="+- 0 9554 9289"/>
                              <a:gd name="T13" fmla="*/ T12 w 684"/>
                              <a:gd name="T14" fmla="+- 0 1512 1450"/>
                              <a:gd name="T15" fmla="*/ 1512 h 611"/>
                              <a:gd name="T16" fmla="+- 0 9621 9289"/>
                              <a:gd name="T17" fmla="*/ T16 w 684"/>
                              <a:gd name="T18" fmla="+- 0 1486 1450"/>
                              <a:gd name="T19" fmla="*/ 1486 h 611"/>
                              <a:gd name="T20" fmla="+- 0 9683 9289"/>
                              <a:gd name="T21" fmla="*/ T20 w 684"/>
                              <a:gd name="T22" fmla="+- 0 1450 1450"/>
                              <a:gd name="T23" fmla="*/ 1450 h 611"/>
                              <a:gd name="T24" fmla="+- 0 9741 9289"/>
                              <a:gd name="T25" fmla="*/ T24 w 684"/>
                              <a:gd name="T26" fmla="+- 0 1537 1450"/>
                              <a:gd name="T27" fmla="*/ 1537 h 611"/>
                              <a:gd name="T28" fmla="+- 0 9369 9289"/>
                              <a:gd name="T29" fmla="*/ T28 w 684"/>
                              <a:gd name="T30" fmla="+- 0 2061 1450"/>
                              <a:gd name="T31" fmla="*/ 2061 h 611"/>
                              <a:gd name="T32" fmla="+- 0 9289 9289"/>
                              <a:gd name="T33" fmla="*/ T32 w 684"/>
                              <a:gd name="T34" fmla="+- 0 2056 1450"/>
                              <a:gd name="T35" fmla="*/ 2056 h 611"/>
                              <a:gd name="T36" fmla="+- 0 9342 9289"/>
                              <a:gd name="T37" fmla="*/ T36 w 684"/>
                              <a:gd name="T38" fmla="+- 0 1535 1450"/>
                              <a:gd name="T39" fmla="*/ 1535 h 611"/>
                              <a:gd name="T40" fmla="+- 0 9414 9289"/>
                              <a:gd name="T41" fmla="*/ T40 w 684"/>
                              <a:gd name="T42" fmla="+- 0 1537 1450"/>
                              <a:gd name="T43" fmla="*/ 1537 h 611"/>
                              <a:gd name="T44" fmla="+- 0 9741 9289"/>
                              <a:gd name="T45" fmla="*/ T44 w 684"/>
                              <a:gd name="T46" fmla="+- 0 1537 1450"/>
                              <a:gd name="T47" fmla="*/ 1537 h 611"/>
                              <a:gd name="T48" fmla="+- 0 9973 9289"/>
                              <a:gd name="T49" fmla="*/ T48 w 684"/>
                              <a:gd name="T50" fmla="+- 0 1888 1450"/>
                              <a:gd name="T51" fmla="*/ 1888 h 611"/>
                              <a:gd name="T52" fmla="+- 0 9904 9289"/>
                              <a:gd name="T53" fmla="*/ T52 w 684"/>
                              <a:gd name="T54" fmla="+- 0 1929 1450"/>
                              <a:gd name="T55" fmla="*/ 1929 h 611"/>
                              <a:gd name="T56" fmla="+- 0 9833 9289"/>
                              <a:gd name="T57" fmla="*/ T56 w 684"/>
                              <a:gd name="T58" fmla="+- 0 1965 1450"/>
                              <a:gd name="T59" fmla="*/ 1965 h 611"/>
                              <a:gd name="T60" fmla="+- 0 9759 9289"/>
                              <a:gd name="T61" fmla="*/ T60 w 684"/>
                              <a:gd name="T62" fmla="+- 0 1996 1450"/>
                              <a:gd name="T63" fmla="*/ 1996 h 611"/>
                              <a:gd name="T64" fmla="+- 0 9684 9289"/>
                              <a:gd name="T65" fmla="*/ T64 w 684"/>
                              <a:gd name="T66" fmla="+- 0 2021 1450"/>
                              <a:gd name="T67" fmla="*/ 2021 h 611"/>
                              <a:gd name="T68" fmla="+- 0 9607 9289"/>
                              <a:gd name="T69" fmla="*/ T68 w 684"/>
                              <a:gd name="T70" fmla="+- 0 2040 1450"/>
                              <a:gd name="T71" fmla="*/ 2040 h 611"/>
                              <a:gd name="T72" fmla="+- 0 9528 9289"/>
                              <a:gd name="T73" fmla="*/ T72 w 684"/>
                              <a:gd name="T74" fmla="+- 0 2053 1450"/>
                              <a:gd name="T75" fmla="*/ 2053 h 611"/>
                              <a:gd name="T76" fmla="+- 0 9449 9289"/>
                              <a:gd name="T77" fmla="*/ T76 w 684"/>
                              <a:gd name="T78" fmla="+- 0 2060 1450"/>
                              <a:gd name="T79" fmla="*/ 2060 h 611"/>
                              <a:gd name="T80" fmla="+- 0 9369 9289"/>
                              <a:gd name="T81" fmla="*/ T80 w 684"/>
                              <a:gd name="T82" fmla="+- 0 2061 1450"/>
                              <a:gd name="T83" fmla="*/ 2061 h 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84" h="611">
                                <a:moveTo>
                                  <a:pt x="452" y="87"/>
                                </a:moveTo>
                                <a:lnTo>
                                  <a:pt x="125" y="87"/>
                                </a:lnTo>
                                <a:lnTo>
                                  <a:pt x="196" y="80"/>
                                </a:lnTo>
                                <a:lnTo>
                                  <a:pt x="265" y="62"/>
                                </a:lnTo>
                                <a:lnTo>
                                  <a:pt x="332" y="36"/>
                                </a:lnTo>
                                <a:lnTo>
                                  <a:pt x="394" y="0"/>
                                </a:lnTo>
                                <a:lnTo>
                                  <a:pt x="452" y="87"/>
                                </a:lnTo>
                                <a:close/>
                                <a:moveTo>
                                  <a:pt x="80" y="611"/>
                                </a:moveTo>
                                <a:lnTo>
                                  <a:pt x="0" y="606"/>
                                </a:lnTo>
                                <a:lnTo>
                                  <a:pt x="53" y="85"/>
                                </a:lnTo>
                                <a:lnTo>
                                  <a:pt x="125" y="87"/>
                                </a:lnTo>
                                <a:lnTo>
                                  <a:pt x="452" y="87"/>
                                </a:lnTo>
                                <a:lnTo>
                                  <a:pt x="684" y="438"/>
                                </a:lnTo>
                                <a:lnTo>
                                  <a:pt x="615" y="479"/>
                                </a:lnTo>
                                <a:lnTo>
                                  <a:pt x="544" y="515"/>
                                </a:lnTo>
                                <a:lnTo>
                                  <a:pt x="470" y="546"/>
                                </a:lnTo>
                                <a:lnTo>
                                  <a:pt x="395" y="571"/>
                                </a:lnTo>
                                <a:lnTo>
                                  <a:pt x="318" y="590"/>
                                </a:lnTo>
                                <a:lnTo>
                                  <a:pt x="239" y="603"/>
                                </a:lnTo>
                                <a:lnTo>
                                  <a:pt x="160" y="610"/>
                                </a:lnTo>
                                <a:lnTo>
                                  <a:pt x="80" y="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31174" name="Freeform 640"/>
                        <wps:cNvSpPr>
                          <a:spLocks/>
                        </wps:cNvSpPr>
                        <wps:spPr bwMode="auto">
                          <a:xfrm>
                            <a:off x="8799" y="1444"/>
                            <a:ext cx="543" cy="612"/>
                          </a:xfrm>
                          <a:custGeom>
                            <a:avLst/>
                            <a:gdLst>
                              <a:gd name="T0" fmla="+- 0 9289 8800"/>
                              <a:gd name="T1" fmla="*/ T0 w 543"/>
                              <a:gd name="T2" fmla="+- 0 2056 1445"/>
                              <a:gd name="T3" fmla="*/ 2056 h 612"/>
                              <a:gd name="T4" fmla="+- 0 9215 8800"/>
                              <a:gd name="T5" fmla="*/ T4 w 543"/>
                              <a:gd name="T6" fmla="+- 0 2046 1445"/>
                              <a:gd name="T7" fmla="*/ 2046 h 612"/>
                              <a:gd name="T8" fmla="+- 0 9141 8800"/>
                              <a:gd name="T9" fmla="*/ T8 w 543"/>
                              <a:gd name="T10" fmla="+- 0 2030 1445"/>
                              <a:gd name="T11" fmla="*/ 2030 h 612"/>
                              <a:gd name="T12" fmla="+- 0 9069 8800"/>
                              <a:gd name="T13" fmla="*/ T12 w 543"/>
                              <a:gd name="T14" fmla="+- 0 2010 1445"/>
                              <a:gd name="T15" fmla="*/ 2010 h 612"/>
                              <a:gd name="T16" fmla="+- 0 8998 8800"/>
                              <a:gd name="T17" fmla="*/ T16 w 543"/>
                              <a:gd name="T18" fmla="+- 0 1984 1445"/>
                              <a:gd name="T19" fmla="*/ 1984 h 612"/>
                              <a:gd name="T20" fmla="+- 0 8930 8800"/>
                              <a:gd name="T21" fmla="*/ T20 w 543"/>
                              <a:gd name="T22" fmla="+- 0 1953 1445"/>
                              <a:gd name="T23" fmla="*/ 1953 h 612"/>
                              <a:gd name="T24" fmla="+- 0 8864 8800"/>
                              <a:gd name="T25" fmla="*/ T24 w 543"/>
                              <a:gd name="T26" fmla="+- 0 1917 1445"/>
                              <a:gd name="T27" fmla="*/ 1917 h 612"/>
                              <a:gd name="T28" fmla="+- 0 8800 8800"/>
                              <a:gd name="T29" fmla="*/ T28 w 543"/>
                              <a:gd name="T30" fmla="+- 0 1876 1445"/>
                              <a:gd name="T31" fmla="*/ 1876 h 612"/>
                              <a:gd name="T32" fmla="+- 0 9097 8800"/>
                              <a:gd name="T33" fmla="*/ T32 w 543"/>
                              <a:gd name="T34" fmla="+- 0 1445 1445"/>
                              <a:gd name="T35" fmla="*/ 1445 h 612"/>
                              <a:gd name="T36" fmla="+- 0 9154 8800"/>
                              <a:gd name="T37" fmla="*/ T36 w 543"/>
                              <a:gd name="T38" fmla="+- 0 1479 1445"/>
                              <a:gd name="T39" fmla="*/ 1479 h 612"/>
                              <a:gd name="T40" fmla="+- 0 9214 8800"/>
                              <a:gd name="T41" fmla="*/ T40 w 543"/>
                              <a:gd name="T42" fmla="+- 0 1505 1445"/>
                              <a:gd name="T43" fmla="*/ 1505 h 612"/>
                              <a:gd name="T44" fmla="+- 0 9277 8800"/>
                              <a:gd name="T45" fmla="*/ T44 w 543"/>
                              <a:gd name="T46" fmla="+- 0 1524 1445"/>
                              <a:gd name="T47" fmla="*/ 1524 h 612"/>
                              <a:gd name="T48" fmla="+- 0 9342 8800"/>
                              <a:gd name="T49" fmla="*/ T48 w 543"/>
                              <a:gd name="T50" fmla="+- 0 1535 1445"/>
                              <a:gd name="T51" fmla="*/ 1535 h 612"/>
                              <a:gd name="T52" fmla="+- 0 9289 8800"/>
                              <a:gd name="T53" fmla="*/ T52 w 543"/>
                              <a:gd name="T54" fmla="+- 0 2056 1445"/>
                              <a:gd name="T55" fmla="*/ 2056 h 6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43" h="612">
                                <a:moveTo>
                                  <a:pt x="489" y="611"/>
                                </a:moveTo>
                                <a:lnTo>
                                  <a:pt x="415" y="601"/>
                                </a:lnTo>
                                <a:lnTo>
                                  <a:pt x="341" y="585"/>
                                </a:lnTo>
                                <a:lnTo>
                                  <a:pt x="269" y="565"/>
                                </a:lnTo>
                                <a:lnTo>
                                  <a:pt x="198" y="539"/>
                                </a:lnTo>
                                <a:lnTo>
                                  <a:pt x="130" y="508"/>
                                </a:lnTo>
                                <a:lnTo>
                                  <a:pt x="64" y="472"/>
                                </a:lnTo>
                                <a:lnTo>
                                  <a:pt x="0" y="431"/>
                                </a:lnTo>
                                <a:lnTo>
                                  <a:pt x="297" y="0"/>
                                </a:lnTo>
                                <a:lnTo>
                                  <a:pt x="354" y="34"/>
                                </a:lnTo>
                                <a:lnTo>
                                  <a:pt x="414" y="60"/>
                                </a:lnTo>
                                <a:lnTo>
                                  <a:pt x="477" y="79"/>
                                </a:lnTo>
                                <a:lnTo>
                                  <a:pt x="542" y="90"/>
                                </a:lnTo>
                                <a:lnTo>
                                  <a:pt x="489" y="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932690" name="Freeform 639"/>
                        <wps:cNvSpPr>
                          <a:spLocks/>
                        </wps:cNvSpPr>
                        <wps:spPr bwMode="auto">
                          <a:xfrm>
                            <a:off x="8346" y="165"/>
                            <a:ext cx="751" cy="1711"/>
                          </a:xfrm>
                          <a:custGeom>
                            <a:avLst/>
                            <a:gdLst>
                              <a:gd name="T0" fmla="+- 0 8800 8346"/>
                              <a:gd name="T1" fmla="*/ T0 w 751"/>
                              <a:gd name="T2" fmla="+- 0 1876 166"/>
                              <a:gd name="T3" fmla="*/ 1876 h 1711"/>
                              <a:gd name="T4" fmla="+- 0 8729 8346"/>
                              <a:gd name="T5" fmla="*/ T4 w 751"/>
                              <a:gd name="T6" fmla="+- 0 1823 166"/>
                              <a:gd name="T7" fmla="*/ 1823 h 1711"/>
                              <a:gd name="T8" fmla="+- 0 8663 8346"/>
                              <a:gd name="T9" fmla="*/ T8 w 751"/>
                              <a:gd name="T10" fmla="+- 0 1764 166"/>
                              <a:gd name="T11" fmla="*/ 1764 h 1711"/>
                              <a:gd name="T12" fmla="+- 0 8602 8346"/>
                              <a:gd name="T13" fmla="*/ T12 w 751"/>
                              <a:gd name="T14" fmla="+- 0 1699 166"/>
                              <a:gd name="T15" fmla="*/ 1699 h 1711"/>
                              <a:gd name="T16" fmla="+- 0 8547 8346"/>
                              <a:gd name="T17" fmla="*/ T16 w 751"/>
                              <a:gd name="T18" fmla="+- 0 1629 166"/>
                              <a:gd name="T19" fmla="*/ 1629 h 1711"/>
                              <a:gd name="T20" fmla="+- 0 8505 8346"/>
                              <a:gd name="T21" fmla="*/ T20 w 751"/>
                              <a:gd name="T22" fmla="+- 0 1567 166"/>
                              <a:gd name="T23" fmla="*/ 1567 h 1711"/>
                              <a:gd name="T24" fmla="+- 0 8468 8346"/>
                              <a:gd name="T25" fmla="*/ T24 w 751"/>
                              <a:gd name="T26" fmla="+- 0 1503 166"/>
                              <a:gd name="T27" fmla="*/ 1503 h 1711"/>
                              <a:gd name="T28" fmla="+- 0 8436 8346"/>
                              <a:gd name="T29" fmla="*/ T28 w 751"/>
                              <a:gd name="T30" fmla="+- 0 1438 166"/>
                              <a:gd name="T31" fmla="*/ 1438 h 1711"/>
                              <a:gd name="T32" fmla="+- 0 8409 8346"/>
                              <a:gd name="T33" fmla="*/ T32 w 751"/>
                              <a:gd name="T34" fmla="+- 0 1371 166"/>
                              <a:gd name="T35" fmla="*/ 1371 h 1711"/>
                              <a:gd name="T36" fmla="+- 0 8387 8346"/>
                              <a:gd name="T37" fmla="*/ T36 w 751"/>
                              <a:gd name="T38" fmla="+- 0 1303 166"/>
                              <a:gd name="T39" fmla="*/ 1303 h 1711"/>
                              <a:gd name="T40" fmla="+- 0 8370 8346"/>
                              <a:gd name="T41" fmla="*/ T40 w 751"/>
                              <a:gd name="T42" fmla="+- 0 1234 166"/>
                              <a:gd name="T43" fmla="*/ 1234 h 1711"/>
                              <a:gd name="T44" fmla="+- 0 8357 8346"/>
                              <a:gd name="T45" fmla="*/ T44 w 751"/>
                              <a:gd name="T46" fmla="+- 0 1164 166"/>
                              <a:gd name="T47" fmla="*/ 1164 h 1711"/>
                              <a:gd name="T48" fmla="+- 0 8349 8346"/>
                              <a:gd name="T49" fmla="*/ T48 w 751"/>
                              <a:gd name="T50" fmla="+- 0 1094 166"/>
                              <a:gd name="T51" fmla="*/ 1094 h 1711"/>
                              <a:gd name="T52" fmla="+- 0 8346 8346"/>
                              <a:gd name="T53" fmla="*/ T52 w 751"/>
                              <a:gd name="T54" fmla="+- 0 1024 166"/>
                              <a:gd name="T55" fmla="*/ 1024 h 1711"/>
                              <a:gd name="T56" fmla="+- 0 8348 8346"/>
                              <a:gd name="T57" fmla="*/ T56 w 751"/>
                              <a:gd name="T58" fmla="+- 0 954 166"/>
                              <a:gd name="T59" fmla="*/ 954 h 1711"/>
                              <a:gd name="T60" fmla="+- 0 8354 8346"/>
                              <a:gd name="T61" fmla="*/ T60 w 751"/>
                              <a:gd name="T62" fmla="+- 0 884 166"/>
                              <a:gd name="T63" fmla="*/ 884 h 1711"/>
                              <a:gd name="T64" fmla="+- 0 8365 8346"/>
                              <a:gd name="T65" fmla="*/ T64 w 751"/>
                              <a:gd name="T66" fmla="+- 0 815 166"/>
                              <a:gd name="T67" fmla="*/ 815 h 1711"/>
                              <a:gd name="T68" fmla="+- 0 8381 8346"/>
                              <a:gd name="T69" fmla="*/ T68 w 751"/>
                              <a:gd name="T70" fmla="+- 0 747 166"/>
                              <a:gd name="T71" fmla="*/ 747 h 1711"/>
                              <a:gd name="T72" fmla="+- 0 8401 8346"/>
                              <a:gd name="T73" fmla="*/ T72 w 751"/>
                              <a:gd name="T74" fmla="+- 0 680 166"/>
                              <a:gd name="T75" fmla="*/ 680 h 1711"/>
                              <a:gd name="T76" fmla="+- 0 8425 8346"/>
                              <a:gd name="T77" fmla="*/ T76 w 751"/>
                              <a:gd name="T78" fmla="+- 0 614 166"/>
                              <a:gd name="T79" fmla="*/ 614 h 1711"/>
                              <a:gd name="T80" fmla="+- 0 8454 8346"/>
                              <a:gd name="T81" fmla="*/ T80 w 751"/>
                              <a:gd name="T82" fmla="+- 0 550 166"/>
                              <a:gd name="T83" fmla="*/ 550 h 1711"/>
                              <a:gd name="T84" fmla="+- 0 8488 8346"/>
                              <a:gd name="T85" fmla="*/ T84 w 751"/>
                              <a:gd name="T86" fmla="+- 0 487 166"/>
                              <a:gd name="T87" fmla="*/ 487 h 1711"/>
                              <a:gd name="T88" fmla="+- 0 8526 8346"/>
                              <a:gd name="T89" fmla="*/ T88 w 751"/>
                              <a:gd name="T90" fmla="+- 0 427 166"/>
                              <a:gd name="T91" fmla="*/ 427 h 1711"/>
                              <a:gd name="T92" fmla="+- 0 8568 8346"/>
                              <a:gd name="T93" fmla="*/ T92 w 751"/>
                              <a:gd name="T94" fmla="+- 0 369 166"/>
                              <a:gd name="T95" fmla="*/ 369 h 1711"/>
                              <a:gd name="T96" fmla="+- 0 8614 8346"/>
                              <a:gd name="T97" fmla="*/ T96 w 751"/>
                              <a:gd name="T98" fmla="+- 0 314 166"/>
                              <a:gd name="T99" fmla="*/ 314 h 1711"/>
                              <a:gd name="T100" fmla="+- 0 8665 8346"/>
                              <a:gd name="T101" fmla="*/ T100 w 751"/>
                              <a:gd name="T102" fmla="+- 0 261 166"/>
                              <a:gd name="T103" fmla="*/ 261 h 1711"/>
                              <a:gd name="T104" fmla="+- 0 8720 8346"/>
                              <a:gd name="T105" fmla="*/ T104 w 751"/>
                              <a:gd name="T106" fmla="+- 0 212 166"/>
                              <a:gd name="T107" fmla="*/ 212 h 1711"/>
                              <a:gd name="T108" fmla="+- 0 8779 8346"/>
                              <a:gd name="T109" fmla="*/ T108 w 751"/>
                              <a:gd name="T110" fmla="+- 0 166 166"/>
                              <a:gd name="T111" fmla="*/ 166 h 1711"/>
                              <a:gd name="T112" fmla="+- 0 9086 8346"/>
                              <a:gd name="T113" fmla="*/ T112 w 751"/>
                              <a:gd name="T114" fmla="+- 0 590 166"/>
                              <a:gd name="T115" fmla="*/ 590 h 1711"/>
                              <a:gd name="T116" fmla="+- 0 9051 8346"/>
                              <a:gd name="T117" fmla="*/ T116 w 751"/>
                              <a:gd name="T118" fmla="+- 0 617 166"/>
                              <a:gd name="T119" fmla="*/ 617 h 1711"/>
                              <a:gd name="T120" fmla="+- 0 9019 8346"/>
                              <a:gd name="T121" fmla="*/ T120 w 751"/>
                              <a:gd name="T122" fmla="+- 0 648 166"/>
                              <a:gd name="T123" fmla="*/ 648 h 1711"/>
                              <a:gd name="T124" fmla="+- 0 8963 8346"/>
                              <a:gd name="T125" fmla="*/ T124 w 751"/>
                              <a:gd name="T126" fmla="+- 0 716 166"/>
                              <a:gd name="T127" fmla="*/ 716 h 1711"/>
                              <a:gd name="T128" fmla="+- 0 8923 8346"/>
                              <a:gd name="T129" fmla="*/ T128 w 751"/>
                              <a:gd name="T130" fmla="+- 0 783 166"/>
                              <a:gd name="T131" fmla="*/ 783 h 1711"/>
                              <a:gd name="T132" fmla="+- 0 8895 8346"/>
                              <a:gd name="T133" fmla="*/ T132 w 751"/>
                              <a:gd name="T134" fmla="+- 0 853 166"/>
                              <a:gd name="T135" fmla="*/ 853 h 1711"/>
                              <a:gd name="T136" fmla="+- 0 8878 8346"/>
                              <a:gd name="T137" fmla="*/ T136 w 751"/>
                              <a:gd name="T138" fmla="+- 0 926 166"/>
                              <a:gd name="T139" fmla="*/ 926 h 1711"/>
                              <a:gd name="T140" fmla="+- 0 8870 8346"/>
                              <a:gd name="T141" fmla="*/ T140 w 751"/>
                              <a:gd name="T142" fmla="+- 0 999 166"/>
                              <a:gd name="T143" fmla="*/ 999 h 1711"/>
                              <a:gd name="T144" fmla="+- 0 8874 8346"/>
                              <a:gd name="T145" fmla="*/ T144 w 751"/>
                              <a:gd name="T146" fmla="+- 0 1072 166"/>
                              <a:gd name="T147" fmla="*/ 1072 h 1711"/>
                              <a:gd name="T148" fmla="+- 0 8887 8346"/>
                              <a:gd name="T149" fmla="*/ T148 w 751"/>
                              <a:gd name="T150" fmla="+- 0 1144 166"/>
                              <a:gd name="T151" fmla="*/ 1144 h 1711"/>
                              <a:gd name="T152" fmla="+- 0 8910 8346"/>
                              <a:gd name="T153" fmla="*/ T152 w 751"/>
                              <a:gd name="T154" fmla="+- 0 1214 166"/>
                              <a:gd name="T155" fmla="*/ 1214 h 1711"/>
                              <a:gd name="T156" fmla="+- 0 8943 8346"/>
                              <a:gd name="T157" fmla="*/ T156 w 751"/>
                              <a:gd name="T158" fmla="+- 0 1280 166"/>
                              <a:gd name="T159" fmla="*/ 1280 h 1711"/>
                              <a:gd name="T160" fmla="+- 0 8985 8346"/>
                              <a:gd name="T161" fmla="*/ T160 w 751"/>
                              <a:gd name="T162" fmla="+- 0 1341 166"/>
                              <a:gd name="T163" fmla="*/ 1341 h 1711"/>
                              <a:gd name="T164" fmla="+- 0 9037 8346"/>
                              <a:gd name="T165" fmla="*/ T164 w 751"/>
                              <a:gd name="T166" fmla="+- 0 1396 166"/>
                              <a:gd name="T167" fmla="*/ 1396 h 1711"/>
                              <a:gd name="T168" fmla="+- 0 9097 8346"/>
                              <a:gd name="T169" fmla="*/ T168 w 751"/>
                              <a:gd name="T170" fmla="+- 0 1445 166"/>
                              <a:gd name="T171" fmla="*/ 1445 h 1711"/>
                              <a:gd name="T172" fmla="+- 0 8800 8346"/>
                              <a:gd name="T173" fmla="*/ T172 w 751"/>
                              <a:gd name="T174" fmla="+- 0 1876 166"/>
                              <a:gd name="T175" fmla="*/ 1876 h 17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751" h="1711">
                                <a:moveTo>
                                  <a:pt x="454" y="1710"/>
                                </a:moveTo>
                                <a:lnTo>
                                  <a:pt x="383" y="1657"/>
                                </a:lnTo>
                                <a:lnTo>
                                  <a:pt x="317" y="1598"/>
                                </a:lnTo>
                                <a:lnTo>
                                  <a:pt x="256" y="1533"/>
                                </a:lnTo>
                                <a:lnTo>
                                  <a:pt x="201" y="1463"/>
                                </a:lnTo>
                                <a:lnTo>
                                  <a:pt x="159" y="1401"/>
                                </a:lnTo>
                                <a:lnTo>
                                  <a:pt x="122" y="1337"/>
                                </a:lnTo>
                                <a:lnTo>
                                  <a:pt x="90" y="1272"/>
                                </a:lnTo>
                                <a:lnTo>
                                  <a:pt x="63" y="1205"/>
                                </a:lnTo>
                                <a:lnTo>
                                  <a:pt x="41" y="1137"/>
                                </a:lnTo>
                                <a:lnTo>
                                  <a:pt x="24" y="1068"/>
                                </a:lnTo>
                                <a:lnTo>
                                  <a:pt x="11" y="998"/>
                                </a:lnTo>
                                <a:lnTo>
                                  <a:pt x="3" y="928"/>
                                </a:lnTo>
                                <a:lnTo>
                                  <a:pt x="0" y="858"/>
                                </a:lnTo>
                                <a:lnTo>
                                  <a:pt x="2" y="788"/>
                                </a:lnTo>
                                <a:lnTo>
                                  <a:pt x="8" y="718"/>
                                </a:lnTo>
                                <a:lnTo>
                                  <a:pt x="19" y="649"/>
                                </a:lnTo>
                                <a:lnTo>
                                  <a:pt x="35" y="581"/>
                                </a:lnTo>
                                <a:lnTo>
                                  <a:pt x="55" y="514"/>
                                </a:lnTo>
                                <a:lnTo>
                                  <a:pt x="79" y="448"/>
                                </a:lnTo>
                                <a:lnTo>
                                  <a:pt x="108" y="384"/>
                                </a:lnTo>
                                <a:lnTo>
                                  <a:pt x="142" y="321"/>
                                </a:lnTo>
                                <a:lnTo>
                                  <a:pt x="180" y="261"/>
                                </a:lnTo>
                                <a:lnTo>
                                  <a:pt x="222" y="203"/>
                                </a:lnTo>
                                <a:lnTo>
                                  <a:pt x="268" y="148"/>
                                </a:lnTo>
                                <a:lnTo>
                                  <a:pt x="319" y="95"/>
                                </a:lnTo>
                                <a:lnTo>
                                  <a:pt x="374" y="46"/>
                                </a:lnTo>
                                <a:lnTo>
                                  <a:pt x="433" y="0"/>
                                </a:lnTo>
                                <a:lnTo>
                                  <a:pt x="740" y="424"/>
                                </a:lnTo>
                                <a:lnTo>
                                  <a:pt x="705" y="451"/>
                                </a:lnTo>
                                <a:lnTo>
                                  <a:pt x="673" y="482"/>
                                </a:lnTo>
                                <a:lnTo>
                                  <a:pt x="617" y="550"/>
                                </a:lnTo>
                                <a:lnTo>
                                  <a:pt x="577" y="617"/>
                                </a:lnTo>
                                <a:lnTo>
                                  <a:pt x="549" y="687"/>
                                </a:lnTo>
                                <a:lnTo>
                                  <a:pt x="532" y="760"/>
                                </a:lnTo>
                                <a:lnTo>
                                  <a:pt x="524" y="833"/>
                                </a:lnTo>
                                <a:lnTo>
                                  <a:pt x="528" y="906"/>
                                </a:lnTo>
                                <a:lnTo>
                                  <a:pt x="541" y="978"/>
                                </a:lnTo>
                                <a:lnTo>
                                  <a:pt x="564" y="1048"/>
                                </a:lnTo>
                                <a:lnTo>
                                  <a:pt x="597" y="1114"/>
                                </a:lnTo>
                                <a:lnTo>
                                  <a:pt x="639" y="1175"/>
                                </a:lnTo>
                                <a:lnTo>
                                  <a:pt x="691" y="1230"/>
                                </a:lnTo>
                                <a:lnTo>
                                  <a:pt x="751" y="1279"/>
                                </a:lnTo>
                                <a:lnTo>
                                  <a:pt x="454" y="1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24769" name="Freeform 638"/>
                        <wps:cNvSpPr>
                          <a:spLocks/>
                        </wps:cNvSpPr>
                        <wps:spPr bwMode="auto">
                          <a:xfrm>
                            <a:off x="8778" y="20"/>
                            <a:ext cx="448" cy="569"/>
                          </a:xfrm>
                          <a:custGeom>
                            <a:avLst/>
                            <a:gdLst>
                              <a:gd name="T0" fmla="+- 0 9086 8779"/>
                              <a:gd name="T1" fmla="*/ T0 w 448"/>
                              <a:gd name="T2" fmla="+- 0 590 21"/>
                              <a:gd name="T3" fmla="*/ 590 h 569"/>
                              <a:gd name="T4" fmla="+- 0 8779 8779"/>
                              <a:gd name="T5" fmla="*/ T4 w 448"/>
                              <a:gd name="T6" fmla="+- 0 166 21"/>
                              <a:gd name="T7" fmla="*/ 166 h 569"/>
                              <a:gd name="T8" fmla="+- 0 8844 8779"/>
                              <a:gd name="T9" fmla="*/ T8 w 448"/>
                              <a:gd name="T10" fmla="+- 0 121 21"/>
                              <a:gd name="T11" fmla="*/ 121 h 569"/>
                              <a:gd name="T12" fmla="+- 0 8913 8779"/>
                              <a:gd name="T13" fmla="*/ T12 w 448"/>
                              <a:gd name="T14" fmla="+- 0 83 21"/>
                              <a:gd name="T15" fmla="*/ 83 h 569"/>
                              <a:gd name="T16" fmla="+- 0 8984 8779"/>
                              <a:gd name="T17" fmla="*/ T16 w 448"/>
                              <a:gd name="T18" fmla="+- 0 49 21"/>
                              <a:gd name="T19" fmla="*/ 49 h 569"/>
                              <a:gd name="T20" fmla="+- 0 9058 8779"/>
                              <a:gd name="T21" fmla="*/ T20 w 448"/>
                              <a:gd name="T22" fmla="+- 0 21 21"/>
                              <a:gd name="T23" fmla="*/ 21 h 569"/>
                              <a:gd name="T24" fmla="+- 0 9226 8779"/>
                              <a:gd name="T25" fmla="*/ T24 w 448"/>
                              <a:gd name="T26" fmla="+- 0 517 21"/>
                              <a:gd name="T27" fmla="*/ 517 h 569"/>
                              <a:gd name="T28" fmla="+- 0 9189 8779"/>
                              <a:gd name="T29" fmla="*/ T28 w 448"/>
                              <a:gd name="T30" fmla="+- 0 531 21"/>
                              <a:gd name="T31" fmla="*/ 531 h 569"/>
                              <a:gd name="T32" fmla="+- 0 9154 8779"/>
                              <a:gd name="T33" fmla="*/ T32 w 448"/>
                              <a:gd name="T34" fmla="+- 0 548 21"/>
                              <a:gd name="T35" fmla="*/ 548 h 569"/>
                              <a:gd name="T36" fmla="+- 0 9119 8779"/>
                              <a:gd name="T37" fmla="*/ T36 w 448"/>
                              <a:gd name="T38" fmla="+- 0 567 21"/>
                              <a:gd name="T39" fmla="*/ 567 h 569"/>
                              <a:gd name="T40" fmla="+- 0 9086 8779"/>
                              <a:gd name="T41" fmla="*/ T40 w 448"/>
                              <a:gd name="T42" fmla="+- 0 590 21"/>
                              <a:gd name="T43" fmla="*/ 590 h 5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48" h="569">
                                <a:moveTo>
                                  <a:pt x="307" y="569"/>
                                </a:moveTo>
                                <a:lnTo>
                                  <a:pt x="0" y="145"/>
                                </a:lnTo>
                                <a:lnTo>
                                  <a:pt x="65" y="100"/>
                                </a:lnTo>
                                <a:lnTo>
                                  <a:pt x="134" y="62"/>
                                </a:lnTo>
                                <a:lnTo>
                                  <a:pt x="205" y="28"/>
                                </a:lnTo>
                                <a:lnTo>
                                  <a:pt x="279" y="0"/>
                                </a:lnTo>
                                <a:lnTo>
                                  <a:pt x="447" y="496"/>
                                </a:lnTo>
                                <a:lnTo>
                                  <a:pt x="410" y="510"/>
                                </a:lnTo>
                                <a:lnTo>
                                  <a:pt x="375" y="527"/>
                                </a:lnTo>
                                <a:lnTo>
                                  <a:pt x="340" y="546"/>
                                </a:lnTo>
                                <a:lnTo>
                                  <a:pt x="307" y="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737854" name="Freeform 637"/>
                        <wps:cNvSpPr>
                          <a:spLocks/>
                        </wps:cNvSpPr>
                        <wps:spPr bwMode="auto">
                          <a:xfrm>
                            <a:off x="9057" y="-18"/>
                            <a:ext cx="242" cy="535"/>
                          </a:xfrm>
                          <a:custGeom>
                            <a:avLst/>
                            <a:gdLst>
                              <a:gd name="T0" fmla="+- 0 9226 9058"/>
                              <a:gd name="T1" fmla="*/ T0 w 242"/>
                              <a:gd name="T2" fmla="+- 0 517 -17"/>
                              <a:gd name="T3" fmla="*/ 517 h 535"/>
                              <a:gd name="T4" fmla="+- 0 9058 9058"/>
                              <a:gd name="T5" fmla="*/ T4 w 242"/>
                              <a:gd name="T6" fmla="+- 0 21 -17"/>
                              <a:gd name="T7" fmla="*/ 21 h 535"/>
                              <a:gd name="T8" fmla="+- 0 9094 9058"/>
                              <a:gd name="T9" fmla="*/ T8 w 242"/>
                              <a:gd name="T10" fmla="+- 0 9 -17"/>
                              <a:gd name="T11" fmla="*/ 9 h 535"/>
                              <a:gd name="T12" fmla="+- 0 9131 9058"/>
                              <a:gd name="T13" fmla="*/ T12 w 242"/>
                              <a:gd name="T14" fmla="+- 0 -1 -17"/>
                              <a:gd name="T15" fmla="*/ -1 h 535"/>
                              <a:gd name="T16" fmla="+- 0 9167 9058"/>
                              <a:gd name="T17" fmla="*/ T16 w 242"/>
                              <a:gd name="T18" fmla="+- 0 -10 -17"/>
                              <a:gd name="T19" fmla="*/ -10 h 535"/>
                              <a:gd name="T20" fmla="+- 0 9205 9058"/>
                              <a:gd name="T21" fmla="*/ T20 w 242"/>
                              <a:gd name="T22" fmla="+- 0 -17 -17"/>
                              <a:gd name="T23" fmla="*/ -17 h 535"/>
                              <a:gd name="T24" fmla="+- 0 9299 9058"/>
                              <a:gd name="T25" fmla="*/ T24 w 242"/>
                              <a:gd name="T26" fmla="+- 0 498 -17"/>
                              <a:gd name="T27" fmla="*/ 498 h 535"/>
                              <a:gd name="T28" fmla="+- 0 9281 9058"/>
                              <a:gd name="T29" fmla="*/ T28 w 242"/>
                              <a:gd name="T30" fmla="+- 0 502 -17"/>
                              <a:gd name="T31" fmla="*/ 502 h 535"/>
                              <a:gd name="T32" fmla="+- 0 9263 9058"/>
                              <a:gd name="T33" fmla="*/ T32 w 242"/>
                              <a:gd name="T34" fmla="+- 0 506 -17"/>
                              <a:gd name="T35" fmla="*/ 506 h 535"/>
                              <a:gd name="T36" fmla="+- 0 9244 9058"/>
                              <a:gd name="T37" fmla="*/ T36 w 242"/>
                              <a:gd name="T38" fmla="+- 0 511 -17"/>
                              <a:gd name="T39" fmla="*/ 511 h 535"/>
                              <a:gd name="T40" fmla="+- 0 9226 9058"/>
                              <a:gd name="T41" fmla="*/ T40 w 242"/>
                              <a:gd name="T42" fmla="+- 0 517 -17"/>
                              <a:gd name="T43" fmla="*/ 517 h 5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42" h="535">
                                <a:moveTo>
                                  <a:pt x="168" y="534"/>
                                </a:moveTo>
                                <a:lnTo>
                                  <a:pt x="0" y="38"/>
                                </a:lnTo>
                                <a:lnTo>
                                  <a:pt x="36" y="26"/>
                                </a:lnTo>
                                <a:lnTo>
                                  <a:pt x="73" y="16"/>
                                </a:lnTo>
                                <a:lnTo>
                                  <a:pt x="109" y="7"/>
                                </a:lnTo>
                                <a:lnTo>
                                  <a:pt x="147" y="0"/>
                                </a:lnTo>
                                <a:lnTo>
                                  <a:pt x="241" y="515"/>
                                </a:lnTo>
                                <a:lnTo>
                                  <a:pt x="223" y="519"/>
                                </a:lnTo>
                                <a:lnTo>
                                  <a:pt x="205" y="523"/>
                                </a:lnTo>
                                <a:lnTo>
                                  <a:pt x="186" y="528"/>
                                </a:lnTo>
                                <a:lnTo>
                                  <a:pt x="168" y="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154144" name="Freeform 636"/>
                        <wps:cNvSpPr>
                          <a:spLocks/>
                        </wps:cNvSpPr>
                        <wps:spPr bwMode="auto">
                          <a:xfrm>
                            <a:off x="9204" y="-35"/>
                            <a:ext cx="190" cy="534"/>
                          </a:xfrm>
                          <a:custGeom>
                            <a:avLst/>
                            <a:gdLst>
                              <a:gd name="T0" fmla="+- 0 9299 9205"/>
                              <a:gd name="T1" fmla="*/ T0 w 190"/>
                              <a:gd name="T2" fmla="+- 0 498 -35"/>
                              <a:gd name="T3" fmla="*/ 498 h 534"/>
                              <a:gd name="T4" fmla="+- 0 9205 9205"/>
                              <a:gd name="T5" fmla="*/ T4 w 190"/>
                              <a:gd name="T6" fmla="+- 0 -17 -35"/>
                              <a:gd name="T7" fmla="*/ -17 h 534"/>
                              <a:gd name="T8" fmla="+- 0 9252 9205"/>
                              <a:gd name="T9" fmla="*/ T8 w 190"/>
                              <a:gd name="T10" fmla="+- 0 -25 -35"/>
                              <a:gd name="T11" fmla="*/ -25 h 534"/>
                              <a:gd name="T12" fmla="+- 0 9299 9205"/>
                              <a:gd name="T13" fmla="*/ T12 w 190"/>
                              <a:gd name="T14" fmla="+- 0 -30 -35"/>
                              <a:gd name="T15" fmla="*/ -30 h 534"/>
                              <a:gd name="T16" fmla="+- 0 9347 9205"/>
                              <a:gd name="T17" fmla="*/ T16 w 190"/>
                              <a:gd name="T18" fmla="+- 0 -34 -35"/>
                              <a:gd name="T19" fmla="*/ -34 h 534"/>
                              <a:gd name="T20" fmla="+- 0 9394 9205"/>
                              <a:gd name="T21" fmla="*/ T20 w 190"/>
                              <a:gd name="T22" fmla="+- 0 -35 -35"/>
                              <a:gd name="T23" fmla="*/ -35 h 534"/>
                              <a:gd name="T24" fmla="+- 0 9394 9205"/>
                              <a:gd name="T25" fmla="*/ T24 w 190"/>
                              <a:gd name="T26" fmla="+- 0 489 -35"/>
                              <a:gd name="T27" fmla="*/ 489 h 534"/>
                              <a:gd name="T28" fmla="+- 0 9370 9205"/>
                              <a:gd name="T29" fmla="*/ T28 w 190"/>
                              <a:gd name="T30" fmla="+- 0 490 -35"/>
                              <a:gd name="T31" fmla="*/ 490 h 534"/>
                              <a:gd name="T32" fmla="+- 0 9347 9205"/>
                              <a:gd name="T33" fmla="*/ T32 w 190"/>
                              <a:gd name="T34" fmla="+- 0 492 -35"/>
                              <a:gd name="T35" fmla="*/ 492 h 534"/>
                              <a:gd name="T36" fmla="+- 0 9323 9205"/>
                              <a:gd name="T37" fmla="*/ T36 w 190"/>
                              <a:gd name="T38" fmla="+- 0 494 -35"/>
                              <a:gd name="T39" fmla="*/ 494 h 534"/>
                              <a:gd name="T40" fmla="+- 0 9299 9205"/>
                              <a:gd name="T41" fmla="*/ T40 w 190"/>
                              <a:gd name="T42" fmla="+- 0 498 -35"/>
                              <a:gd name="T43" fmla="*/ 498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90" h="534">
                                <a:moveTo>
                                  <a:pt x="94" y="533"/>
                                </a:moveTo>
                                <a:lnTo>
                                  <a:pt x="0" y="18"/>
                                </a:lnTo>
                                <a:lnTo>
                                  <a:pt x="47" y="10"/>
                                </a:lnTo>
                                <a:lnTo>
                                  <a:pt x="94" y="5"/>
                                </a:lnTo>
                                <a:lnTo>
                                  <a:pt x="142" y="1"/>
                                </a:lnTo>
                                <a:lnTo>
                                  <a:pt x="189" y="0"/>
                                </a:lnTo>
                                <a:lnTo>
                                  <a:pt x="189" y="524"/>
                                </a:lnTo>
                                <a:lnTo>
                                  <a:pt x="165" y="525"/>
                                </a:lnTo>
                                <a:lnTo>
                                  <a:pt x="142" y="527"/>
                                </a:lnTo>
                                <a:lnTo>
                                  <a:pt x="118" y="529"/>
                                </a:lnTo>
                                <a:lnTo>
                                  <a:pt x="94" y="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B9C98" id="Group 635" o:spid="_x0000_s1026" style="position:absolute;margin-left:417.3pt;margin-top:-1.75pt;width:104.85pt;height:104.8pt;z-index:-24812032;mso-position-horizontal-relative:page" coordorigin="8346,-35" coordsize="2097,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">
                <v:shape id="Freeform 645" o:spid="_x0000_s1027" style="position:absolute;left:9394;top:-35;width:306;height:547;visibility:visible;mso-wrap-style:square;v-text-anchor:top" coordsize="306,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" path="m153,547l116,537,78,530,39,526,,524,,,78,3r77,9l231,26r74,20l153,547xe" fillcolor="#1f6787" stroked="f">
                  <v:path arrowok="t" o:connecttype="custom" o:connectlocs="153,512;116,502;78,495;39,491;0,489;0,-35;78,-32;155,-23;231,-9;305,11;153,512" o:connectangles="0,0,0,0,0,0,0,0,0,0,0"/>
                </v:shape>
                <v:shape id="Freeform 644" o:spid="_x0000_s1028" style="position:absolute;left:9547;top:10;width:546;height:612;visibility:visible;mso-wrap-style:square;v-text-anchor:top" coordsize="546,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" path="m196,611l152,576,104,546,53,520,,501,152,r72,24l294,54r67,35l425,128r62,44l545,221,196,611xe" fillcolor="#46a352" stroked="f">
                  <v:path arrowok="t" o:connecttype="custom" o:connectlocs="196,622;152,587;104,557;53,531;0,512;152,11;224,35;294,65;361,100;425,139;487,183;545,232;196,622" o:connectangles="0,0,0,0,0,0,0,0,0,0,0,0,0"/>
                </v:shape>
                <v:shape id="Freeform 643" o:spid="_x0000_s1029" style="position:absolute;left:9743;top:231;width:690;height:710;visibility:visible;mso-wrap-style:square;v-text-anchor:top" coordsize="690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" path="m170,709l155,637,130,568,95,503,52,443,,390,349,r60,57l463,118r49,66l556,252r39,72l627,399r27,77l675,556r15,81l170,709xe" fillcolor="#4b5659" stroked="f">
                  <v:path arrowok="t" o:connecttype="custom" o:connectlocs="170,941;155,869;130,800;95,735;52,675;0,622;349,232;409,289;463,350;512,416;556,484;595,556;627,631;654,708;675,788;690,869;170,941" o:connectangles="0,0,0,0,0,0,0,0,0,0,0,0,0,0,0,0,0"/>
                </v:shape>
                <v:shape id="Freeform 642" o:spid="_x0000_s1030" style="position:absolute;left:9683;top:868;width:760;height:1019;visibility:visible;mso-wrap-style:square;v-text-anchor:top" coordsize="760,1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" path="m290,1019l,581,60,536r51,-53l154,424r35,-64l214,292r16,-71l235,147,230,72,750,r7,75l760,149r-3,74l748,297r-13,72l717,439r-23,70l667,576r-33,65l598,704r-41,60l511,822r-49,54l408,927r-57,48l290,1019xe" fillcolor="#62b677" stroked="f">
                  <v:path arrowok="t" o:connecttype="custom" o:connectlocs="290,1888;0,1450;60,1405;111,1352;154,1293;189,1229;214,1161;230,1090;235,1016;230,941;750,869;757,944;760,1018;757,1092;748,1166;735,1238;717,1308;694,1378;667,1445;634,1510;598,1573;557,1633;511,1691;462,1745;408,1796;351,1844;290,1888" o:connectangles="0,0,0,0,0,0,0,0,0,0,0,0,0,0,0,0,0,0,0,0,0,0,0,0,0,0,0"/>
                </v:shape>
                <v:shape id="AutoShape 641" o:spid="_x0000_s1031" style="position:absolute;left:9289;top:1450;width:684;height:611;visibility:visible;mso-wrap-style:square;v-text-anchor:top" coordsize="684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" path="m452,87r-327,l196,80,265,62,332,36,394,r58,87xm80,611l,606,53,85r72,2l452,87,684,438r-69,41l544,515r-74,31l395,571r-77,19l239,603r-79,7l80,611xe" fillcolor="#4695b3" stroked="f">
                  <v:path arrowok="t" o:connecttype="custom" o:connectlocs="452,1537;125,1537;196,1530;265,1512;332,1486;394,1450;452,1537;80,2061;0,2056;53,1535;125,1537;452,1537;684,1888;615,1929;544,1965;470,1996;395,2021;318,2040;239,2053;160,2060;80,2061" o:connectangles="0,0,0,0,0,0,0,0,0,0,0,0,0,0,0,0,0,0,0,0,0"/>
                </v:shape>
                <v:shape id="Freeform 640" o:spid="_x0000_s1032" style="position:absolute;left:8799;top:1444;width:543;height:612;visibility:visible;mso-wrap-style:square;v-text-anchor:top" coordsize="543,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" path="m489,611l415,601,341,585,269,565,198,539,130,508,64,472,,431,297,r57,34l414,60r63,19l542,90,489,611xe" fillcolor="#95a5a5" stroked="f">
                  <v:path arrowok="t" o:connecttype="custom" o:connectlocs="489,2056;415,2046;341,2030;269,2010;198,1984;130,1953;64,1917;0,1876;297,1445;354,1479;414,1505;477,1524;542,1535;489,2056" o:connectangles="0,0,0,0,0,0,0,0,0,0,0,0,0,0"/>
                </v:shape>
                <v:shape id="Freeform 639" o:spid="_x0000_s1033" style="position:absolute;left:8346;top:165;width:751;height:1711;visibility:visible;mso-wrap-style:square;v-text-anchor:top" coordsize="751,1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" path="m454,1710r-71,-53l317,1598r-61,-65l201,1463r-42,-62l122,1337,90,1272,63,1205,41,1137,24,1068,11,998,3,928,,858,2,788,8,718,19,649,35,581,55,514,79,448r29,-64l142,321r38,-60l222,203r46,-55l319,95,374,46,433,,740,424r-35,27l673,482r-56,68l577,617r-28,70l532,760r-8,73l528,906r13,72l564,1048r33,66l639,1175r52,55l751,1279,454,1710xe" fillcolor="#75a5b8" stroked="f">
                  <v:path arrowok="t" o:connecttype="custom" o:connectlocs="454,1876;383,1823;317,1764;256,1699;201,1629;159,1567;122,1503;90,1438;63,1371;41,1303;24,1234;11,1164;3,1094;0,1024;2,954;8,884;19,815;35,747;55,680;79,614;108,550;142,487;180,427;222,369;268,314;319,261;374,212;433,166;740,590;705,617;673,648;617,716;577,783;549,853;532,926;524,999;528,1072;541,1144;564,1214;597,1280;639,1341;691,1396;751,1445;454,1876" o:connectangles="0,0,0,0,0,0,0,0,0,0,0,0,0,0,0,0,0,0,0,0,0,0,0,0,0,0,0,0,0,0,0,0,0,0,0,0,0,0,0,0,0,0,0,0"/>
                </v:shape>
                <v:shape id="Freeform 638" o:spid="_x0000_s1034" style="position:absolute;left:8778;top:20;width:448;height:569;visibility:visible;mso-wrap-style:square;v-text-anchor:top" coordsize="448,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" path="m307,569l,145,65,100,134,62,205,28,279,,447,496r-37,14l375,527r-35,19l307,569xe" fillcolor="#83cd9a" stroked="f">
                  <v:path arrowok="t" o:connecttype="custom" o:connectlocs="307,590;0,166;65,121;134,83;205,49;279,21;447,517;410,531;375,548;340,567;307,590" o:connectangles="0,0,0,0,0,0,0,0,0,0,0"/>
                </v:shape>
                <v:shape id="Freeform 637" o:spid="_x0000_s1035" style="position:absolute;left:9057;top:-18;width:242;height:535;visibility:visible;mso-wrap-style:square;v-text-anchor:top" coordsize="242,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" path="m168,534l,38,36,26,73,16,109,7,147,r94,515l223,519r-18,4l186,528r-18,6xe" fillcolor="#8e9a9c" stroked="f">
                  <v:path arrowok="t" o:connecttype="custom" o:connectlocs="168,517;0,21;36,9;73,-1;109,-10;147,-17;241,498;223,502;205,506;186,511;168,517" o:connectangles="0,0,0,0,0,0,0,0,0,0,0"/>
                </v:shape>
                <v:shape id="Freeform 636" o:spid="_x0000_s1036" style="position:absolute;left:9204;top:-35;width:190;height:534;visibility:visible;mso-wrap-style:square;v-text-anchor:top" coordsize="190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" path="m94,533l,18,47,10,94,5,142,1,189,r,524l165,525r-23,2l118,529r-24,4xe" fillcolor="#97d8aa" stroked="f">
                  <v:path arrowok="t" o:connecttype="custom" o:connectlocs="94,498;0,-17;47,-25;94,-30;142,-34;189,-35;189,489;165,490;142,492;118,494;94,498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1"/>
        </w:rPr>
        <w:t>5%</w:t>
      </w:r>
    </w:p>
    <w:p w14:paraId="27E00228" w14:textId="77777777" w:rsidR="00FA4FCE" w:rsidRDefault="00FA4FCE">
      <w:pPr>
        <w:pStyle w:val="BodyText"/>
        <w:rPr>
          <w:rFonts w:ascii="Calibri"/>
          <w:sz w:val="14"/>
        </w:rPr>
      </w:pPr>
    </w:p>
    <w:p w14:paraId="57BF77D8" w14:textId="77777777" w:rsidR="00FA4FCE" w:rsidRDefault="00FA4FCE">
      <w:pPr>
        <w:pStyle w:val="BodyText"/>
        <w:rPr>
          <w:rFonts w:ascii="Calibri"/>
          <w:sz w:val="14"/>
        </w:rPr>
      </w:pPr>
    </w:p>
    <w:p w14:paraId="676585F6" w14:textId="77777777" w:rsidR="00FA4FCE" w:rsidRDefault="00FA4FCE">
      <w:pPr>
        <w:pStyle w:val="BodyText"/>
        <w:spacing w:before="2"/>
        <w:rPr>
          <w:rFonts w:ascii="Calibri"/>
          <w:sz w:val="14"/>
        </w:rPr>
      </w:pPr>
    </w:p>
    <w:p w14:paraId="3CD12F2B" w14:textId="77777777" w:rsidR="00FA4FCE" w:rsidRDefault="009C32EE">
      <w:pPr>
        <w:spacing w:line="244" w:lineRule="auto"/>
        <w:ind w:left="408" w:right="693" w:hanging="122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Financials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30%</w:t>
      </w:r>
    </w:p>
    <w:p w14:paraId="400B67AD" w14:textId="77777777" w:rsidR="00FA4FCE" w:rsidRDefault="009C32EE">
      <w:pPr>
        <w:tabs>
          <w:tab w:val="left" w:pos="710"/>
        </w:tabs>
        <w:spacing w:line="182" w:lineRule="auto"/>
        <w:ind w:left="287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position w:val="6"/>
          <w:sz w:val="11"/>
        </w:rPr>
        <w:t>3%</w:t>
      </w:r>
      <w:r>
        <w:rPr>
          <w:rFonts w:ascii="Calibri"/>
          <w:color w:val="9A9A9E"/>
          <w:position w:val="6"/>
          <w:sz w:val="11"/>
        </w:rPr>
        <w:tab/>
      </w:r>
      <w:r>
        <w:rPr>
          <w:rFonts w:ascii="Calibri"/>
          <w:color w:val="9A9A9E"/>
          <w:sz w:val="11"/>
        </w:rPr>
        <w:t xml:space="preserve">5%   </w:t>
      </w:r>
      <w:r>
        <w:rPr>
          <w:rFonts w:ascii="Calibri"/>
          <w:color w:val="9A9A9E"/>
          <w:spacing w:val="21"/>
          <w:sz w:val="11"/>
        </w:rPr>
        <w:t xml:space="preserve"> </w:t>
      </w:r>
      <w:r>
        <w:rPr>
          <w:rFonts w:ascii="Calibri"/>
          <w:color w:val="9A9A9E"/>
          <w:position w:val="1"/>
          <w:sz w:val="11"/>
        </w:rPr>
        <w:t>Materials</w:t>
      </w:r>
    </w:p>
    <w:p w14:paraId="109536A3" w14:textId="77777777" w:rsidR="00FA4FCE" w:rsidRDefault="009C32EE">
      <w:pPr>
        <w:ind w:left="1102" w:right="1497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7%</w:t>
      </w:r>
    </w:p>
    <w:p w14:paraId="475DB613" w14:textId="77777777" w:rsidR="00FA4FCE" w:rsidRDefault="00FA4FCE">
      <w:pPr>
        <w:pStyle w:val="BodyText"/>
        <w:rPr>
          <w:rFonts w:ascii="Calibri"/>
          <w:sz w:val="14"/>
        </w:rPr>
      </w:pPr>
    </w:p>
    <w:p w14:paraId="711ECCD8" w14:textId="77777777" w:rsidR="00FA4FCE" w:rsidRDefault="00FA4FCE">
      <w:pPr>
        <w:pStyle w:val="BodyText"/>
        <w:spacing w:before="4"/>
        <w:rPr>
          <w:rFonts w:ascii="Calibri"/>
          <w:sz w:val="19"/>
        </w:rPr>
      </w:pPr>
    </w:p>
    <w:p w14:paraId="45A5616C" w14:textId="77777777" w:rsidR="00FA4FCE" w:rsidRDefault="009C32EE">
      <w:pPr>
        <w:spacing w:line="244" w:lineRule="auto"/>
        <w:ind w:left="1534" w:right="892" w:hanging="138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Industrials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11%</w:t>
      </w:r>
    </w:p>
    <w:p w14:paraId="749735E3" w14:textId="77777777" w:rsidR="00FA4FCE" w:rsidRDefault="00FA4FCE">
      <w:pPr>
        <w:spacing w:line="244" w:lineRule="auto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66" w:space="344"/>
            <w:col w:w="1436" w:space="40"/>
            <w:col w:w="2774"/>
          </w:cols>
        </w:sectPr>
      </w:pPr>
    </w:p>
    <w:p w14:paraId="67FB3482" w14:textId="77777777" w:rsidR="00FA4FCE" w:rsidRDefault="00FA4FCE">
      <w:pPr>
        <w:pStyle w:val="BodyText"/>
        <w:rPr>
          <w:rFonts w:ascii="Calibri"/>
        </w:rPr>
      </w:pPr>
    </w:p>
    <w:p w14:paraId="2B1A408F" w14:textId="77777777" w:rsidR="00FA4FCE" w:rsidRDefault="00FA4FCE">
      <w:pPr>
        <w:rPr>
          <w:rFonts w:ascii="Calibri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92B85EB" w14:textId="77777777" w:rsidR="00FA4FCE" w:rsidRDefault="00FA4FCE">
      <w:pPr>
        <w:pStyle w:val="BodyText"/>
        <w:rPr>
          <w:rFonts w:ascii="Calibri"/>
          <w:sz w:val="26"/>
        </w:rPr>
      </w:pPr>
    </w:p>
    <w:p w14:paraId="05BD454B" w14:textId="77777777" w:rsidR="00FA4FCE" w:rsidRDefault="00FA4FCE">
      <w:pPr>
        <w:pStyle w:val="BodyText"/>
        <w:rPr>
          <w:rFonts w:ascii="Calibri"/>
          <w:sz w:val="26"/>
        </w:rPr>
      </w:pPr>
    </w:p>
    <w:p w14:paraId="4917F535" w14:textId="77777777" w:rsidR="00FA4FCE" w:rsidRDefault="00FA4FCE">
      <w:pPr>
        <w:pStyle w:val="BodyText"/>
        <w:rPr>
          <w:rFonts w:ascii="Calibri"/>
          <w:sz w:val="26"/>
        </w:rPr>
      </w:pPr>
    </w:p>
    <w:p w14:paraId="3726DD7A" w14:textId="77777777" w:rsidR="00FA4FCE" w:rsidRDefault="00FA4FCE">
      <w:pPr>
        <w:pStyle w:val="BodyText"/>
        <w:spacing w:before="11"/>
        <w:rPr>
          <w:rFonts w:ascii="Calibri"/>
          <w:sz w:val="27"/>
        </w:rPr>
      </w:pPr>
    </w:p>
    <w:p w14:paraId="690B6863" w14:textId="77777777" w:rsidR="00FA4FCE" w:rsidRDefault="009C32EE">
      <w:pPr>
        <w:pStyle w:val="BodyText"/>
        <w:ind w:left="287"/>
      </w:pPr>
      <w:r>
        <w:rPr>
          <w:color w:val="002134"/>
          <w:w w:val="95"/>
        </w:rPr>
        <w:t>What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75B07A59" w14:textId="77777777" w:rsidR="00FA4FCE" w:rsidRDefault="009C32EE">
      <w:pPr>
        <w:pStyle w:val="BodyText"/>
        <w:rPr>
          <w:sz w:val="14"/>
        </w:rPr>
      </w:pPr>
      <w:r>
        <w:br w:type="column"/>
      </w:r>
    </w:p>
    <w:p w14:paraId="0E52A71D" w14:textId="77777777" w:rsidR="00FA4FCE" w:rsidRDefault="00FA4FCE">
      <w:pPr>
        <w:pStyle w:val="BodyText"/>
        <w:rPr>
          <w:sz w:val="14"/>
        </w:rPr>
      </w:pPr>
    </w:p>
    <w:p w14:paraId="13E1C3E7" w14:textId="77777777" w:rsidR="00FA4FCE" w:rsidRDefault="00FA4FCE">
      <w:pPr>
        <w:pStyle w:val="BodyText"/>
        <w:rPr>
          <w:sz w:val="14"/>
        </w:rPr>
      </w:pPr>
    </w:p>
    <w:p w14:paraId="57252984" w14:textId="77777777" w:rsidR="00FA4FCE" w:rsidRDefault="00FA4FCE">
      <w:pPr>
        <w:pStyle w:val="BodyText"/>
        <w:rPr>
          <w:sz w:val="14"/>
        </w:rPr>
      </w:pPr>
    </w:p>
    <w:p w14:paraId="47B69A6C" w14:textId="77777777" w:rsidR="00FA4FCE" w:rsidRDefault="00FA4FCE">
      <w:pPr>
        <w:pStyle w:val="BodyText"/>
        <w:rPr>
          <w:sz w:val="14"/>
        </w:rPr>
      </w:pPr>
    </w:p>
    <w:p w14:paraId="434F0989" w14:textId="77777777" w:rsidR="00FA4FCE" w:rsidRDefault="009C32EE">
      <w:pPr>
        <w:spacing w:before="91" w:line="244" w:lineRule="auto"/>
        <w:ind w:left="1787" w:right="43" w:hanging="186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Healthcare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8%</w:t>
      </w:r>
    </w:p>
    <w:p w14:paraId="4A2DA09D" w14:textId="77777777" w:rsidR="00FA4FCE" w:rsidRDefault="00FA4FCE">
      <w:pPr>
        <w:pStyle w:val="BodyText"/>
        <w:spacing w:before="7"/>
        <w:rPr>
          <w:rFonts w:ascii="Calibri"/>
          <w:sz w:val="12"/>
        </w:rPr>
      </w:pPr>
    </w:p>
    <w:p w14:paraId="53778AB0" w14:textId="7B14784B" w:rsidR="00FA4FCE" w:rsidRDefault="009C32EE">
      <w:pPr>
        <w:ind w:left="28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3728" behindDoc="0" locked="0" layoutInCell="1" allowOverlap="1" wp14:anchorId="486835CD" wp14:editId="1A098A89">
                <wp:simplePos x="0" y="0"/>
                <wp:positionH relativeFrom="page">
                  <wp:posOffset>356235</wp:posOffset>
                </wp:positionH>
                <wp:positionV relativeFrom="paragraph">
                  <wp:posOffset>-1021715</wp:posOffset>
                </wp:positionV>
                <wp:extent cx="4221480" cy="965835"/>
                <wp:effectExtent l="0" t="0" r="0" b="0"/>
                <wp:wrapNone/>
                <wp:docPr id="1714022815" name="Text Box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3583CAD1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5B64BEBA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696"/>
                                    </w:tabs>
                                    <w:spacing w:before="19"/>
                                    <w:ind w:left="5" w:right="-60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20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42F5D7B0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C6046EA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</w:t>
                                  </w:r>
                                  <w:r>
                                    <w:rPr>
                                      <w:color w:val="595B60"/>
                                      <w:spacing w:val="-1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Anc.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448D5FE4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89"/>
                                    </w:tabs>
                                    <w:spacing w:before="19"/>
                                    <w:ind w:left="585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7EA4826B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Indst.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Prod.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Cap.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Goods</w:t>
                                  </w:r>
                                </w:p>
                                <w:p w14:paraId="082C45D9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5805CCB" w14:textId="77777777" w:rsidR="00FA4FCE" w:rsidRDefault="009C32EE">
                                  <w:pPr>
                                    <w:pStyle w:val="TableParagraph"/>
                                    <w:spacing w:before="0" w:line="170" w:lineRule="exact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Telecom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48748BBF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9"/>
                                    <w:ind w:left="736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3A21FA7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6"/>
                                    </w:numPr>
                                    <w:tabs>
                                      <w:tab w:val="left" w:pos="239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Non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Durables</w:t>
                                  </w:r>
                                </w:p>
                                <w:p w14:paraId="4492D6DD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6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Finance</w:t>
                                  </w:r>
                                </w:p>
                                <w:p w14:paraId="5049AD2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6"/>
                                    </w:numPr>
                                    <w:tabs>
                                      <w:tab w:val="left" w:pos="237"/>
                                    </w:tabs>
                                    <w:spacing w:before="16" w:line="170" w:lineRule="exact"/>
                                    <w:ind w:left="236" w:hanging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Metal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Mining</w:t>
                                  </w:r>
                                </w:p>
                              </w:tc>
                            </w:tr>
                            <w:tr w:rsidR="00FA4FCE" w14:paraId="65ADA539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1C08891F" w14:textId="77777777" w:rsidR="00FA4FCE" w:rsidRDefault="00FA4FCE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0E8131E6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0D63EA8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5"/>
                                    </w:numPr>
                                    <w:tabs>
                                      <w:tab w:val="left" w:pos="239"/>
                                    </w:tabs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4D29B3D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5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ICICI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53E5BED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5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Industries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2FD6EF4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4"/>
                                    </w:numPr>
                                    <w:tabs>
                                      <w:tab w:val="left" w:pos="239"/>
                                    </w:tabs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</w:p>
                                <w:p w14:paraId="63A596CF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4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Zee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Entertainment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Entp.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6297694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4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Cash</w:t>
                                  </w:r>
                                </w:p>
                              </w:tc>
                            </w:tr>
                          </w:tbl>
                          <w:p w14:paraId="51A867E7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835CD" id="Text Box 634" o:spid="_x0000_s1075" type="#_x0000_t202" style="position:absolute;left:0;text-align:left;margin-left:28.05pt;margin-top:-80.45pt;width:332.4pt;height:76.05pt;z-index:1575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3583CAD1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5B64BEBA" w14:textId="77777777" w:rsidR="00FA4FCE" w:rsidRDefault="009C32EE">
                            <w:pPr>
                              <w:pStyle w:val="TableParagraph"/>
                              <w:tabs>
                                <w:tab w:val="left" w:pos="2696"/>
                              </w:tabs>
                              <w:spacing w:before="19"/>
                              <w:ind w:left="5" w:right="-605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20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42F5D7B0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6C6046EA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1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1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</w:t>
                            </w:r>
                            <w:r>
                              <w:rPr>
                                <w:color w:val="595B60"/>
                                <w:spacing w:val="-1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Anc.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448D5FE4" w14:textId="77777777" w:rsidR="00FA4FCE" w:rsidRDefault="009C32EE">
                            <w:pPr>
                              <w:pStyle w:val="TableParagraph"/>
                              <w:tabs>
                                <w:tab w:val="left" w:pos="2889"/>
                              </w:tabs>
                              <w:spacing w:before="19"/>
                              <w:ind w:left="585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7EA4826B" w14:textId="77777777" w:rsidR="00FA4FCE" w:rsidRDefault="009C32EE">
                            <w:pPr>
                              <w:pStyle w:val="TableParagraph"/>
                              <w:spacing w:before="87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Indst.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Prod.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Cap.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Goods</w:t>
                            </w:r>
                          </w:p>
                          <w:p w14:paraId="082C45D9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25805CCB" w14:textId="77777777" w:rsidR="00FA4FCE" w:rsidRDefault="009C32EE">
                            <w:pPr>
                              <w:pStyle w:val="TableParagraph"/>
                              <w:spacing w:before="0" w:line="170" w:lineRule="exact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Telecom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48748BBF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9"/>
                              <w:ind w:left="736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3A21FA7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6"/>
                              </w:numPr>
                              <w:tabs>
                                <w:tab w:val="left" w:pos="239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Non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Durables</w:t>
                            </w:r>
                          </w:p>
                          <w:p w14:paraId="4492D6DD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6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Banks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Finance</w:t>
                            </w:r>
                          </w:p>
                          <w:p w14:paraId="5049AD2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6"/>
                              </w:numPr>
                              <w:tabs>
                                <w:tab w:val="left" w:pos="237"/>
                              </w:tabs>
                              <w:spacing w:before="16" w:line="170" w:lineRule="exact"/>
                              <w:ind w:left="236" w:hanging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Metal</w:t>
                            </w:r>
                            <w:r>
                              <w:rPr>
                                <w:color w:val="595B60"/>
                                <w:spacing w:val="-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Mining</w:t>
                            </w:r>
                          </w:p>
                        </w:tc>
                      </w:tr>
                      <w:tr w:rsidR="00FA4FCE" w14:paraId="65ADA539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1C08891F" w14:textId="77777777" w:rsidR="00FA4FCE" w:rsidRDefault="00FA4FCE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0E8131E6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0D63EA8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5"/>
                              </w:numPr>
                              <w:tabs>
                                <w:tab w:val="left" w:pos="239"/>
                              </w:tabs>
                              <w:spacing w:before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4D29B3D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5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ICICI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53E5BED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5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Industries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2FD6EF4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4"/>
                              </w:numPr>
                              <w:tabs>
                                <w:tab w:val="left" w:pos="239"/>
                              </w:tabs>
                              <w:spacing w:before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</w:p>
                          <w:p w14:paraId="63A596CF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4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Zee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Entertainment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Entp.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6297694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4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Cash</w:t>
                            </w:r>
                          </w:p>
                        </w:tc>
                      </w:tr>
                    </w:tbl>
                    <w:p w14:paraId="51A867E7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6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C10721B" w14:textId="77777777" w:rsidR="00FA4FCE" w:rsidRDefault="009C32EE">
      <w:pPr>
        <w:pStyle w:val="BodyText"/>
        <w:rPr>
          <w:sz w:val="14"/>
        </w:rPr>
      </w:pPr>
      <w:r>
        <w:br w:type="column"/>
      </w:r>
    </w:p>
    <w:p w14:paraId="0DF64C6E" w14:textId="77777777" w:rsidR="00FA4FCE" w:rsidRDefault="00FA4FCE">
      <w:pPr>
        <w:pStyle w:val="BodyText"/>
        <w:rPr>
          <w:sz w:val="14"/>
        </w:rPr>
      </w:pPr>
    </w:p>
    <w:p w14:paraId="3CDECA8A" w14:textId="77777777" w:rsidR="00FA4FCE" w:rsidRDefault="00FA4FCE">
      <w:pPr>
        <w:pStyle w:val="BodyText"/>
        <w:rPr>
          <w:sz w:val="14"/>
        </w:rPr>
      </w:pPr>
    </w:p>
    <w:p w14:paraId="4A0CDAE9" w14:textId="77777777" w:rsidR="00FA4FCE" w:rsidRDefault="00FA4FCE">
      <w:pPr>
        <w:pStyle w:val="BodyText"/>
        <w:rPr>
          <w:sz w:val="14"/>
        </w:rPr>
      </w:pPr>
    </w:p>
    <w:p w14:paraId="6A37011F" w14:textId="77777777" w:rsidR="00FA4FCE" w:rsidRDefault="00FA4FCE">
      <w:pPr>
        <w:pStyle w:val="BodyText"/>
        <w:rPr>
          <w:sz w:val="14"/>
        </w:rPr>
      </w:pPr>
    </w:p>
    <w:p w14:paraId="5B32F25A" w14:textId="77777777" w:rsidR="00FA4FCE" w:rsidRDefault="009C32EE">
      <w:pPr>
        <w:spacing w:before="96" w:line="204" w:lineRule="auto"/>
        <w:ind w:left="113" w:right="33" w:hanging="65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Consumer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Staples</w:t>
      </w:r>
    </w:p>
    <w:p w14:paraId="4C885CB5" w14:textId="77777777" w:rsidR="00FA4FCE" w:rsidRDefault="009C32EE">
      <w:pPr>
        <w:spacing w:before="15"/>
        <w:ind w:left="178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11%</w:t>
      </w:r>
    </w:p>
    <w:p w14:paraId="265968D1" w14:textId="77777777" w:rsidR="00FA4FCE" w:rsidRDefault="009C32EE">
      <w:pPr>
        <w:pStyle w:val="BodyText"/>
        <w:rPr>
          <w:rFonts w:ascii="Calibri"/>
          <w:sz w:val="14"/>
        </w:rPr>
      </w:pPr>
      <w:r>
        <w:br w:type="column"/>
      </w:r>
    </w:p>
    <w:p w14:paraId="4F16E454" w14:textId="77777777" w:rsidR="00FA4FCE" w:rsidRDefault="009C32EE">
      <w:pPr>
        <w:spacing w:before="126" w:line="204" w:lineRule="auto"/>
        <w:ind w:left="287" w:right="916" w:firstLine="5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Consumer</w:t>
      </w:r>
      <w:r>
        <w:rPr>
          <w:rFonts w:ascii="Calibri"/>
          <w:color w:val="9A9A9E"/>
          <w:spacing w:val="1"/>
          <w:sz w:val="11"/>
        </w:rPr>
        <w:t xml:space="preserve"> </w:t>
      </w:r>
      <w:r>
        <w:rPr>
          <w:rFonts w:ascii="Calibri"/>
          <w:color w:val="1C1F21"/>
          <w:sz w:val="11"/>
        </w:rPr>
        <w:t>Discretionary</w:t>
      </w:r>
    </w:p>
    <w:p w14:paraId="3C425284" w14:textId="77777777" w:rsidR="00FA4FCE" w:rsidRDefault="009C32EE">
      <w:pPr>
        <w:spacing w:before="15"/>
        <w:ind w:left="472" w:right="1110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18%</w:t>
      </w:r>
    </w:p>
    <w:p w14:paraId="57647049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2462" w:space="4454"/>
            <w:col w:w="2153" w:space="40"/>
            <w:col w:w="558" w:space="80"/>
            <w:col w:w="1813"/>
          </w:cols>
        </w:sectPr>
      </w:pPr>
    </w:p>
    <w:p w14:paraId="433494A9" w14:textId="77777777" w:rsidR="00FA4FCE" w:rsidRDefault="009C32EE">
      <w:pPr>
        <w:pStyle w:val="BodyText"/>
        <w:spacing w:before="44" w:line="237" w:lineRule="auto"/>
        <w:ind w:left="286"/>
        <w:jc w:val="both"/>
      </w:pPr>
      <w:r>
        <w:rPr>
          <w:color w:val="595B60"/>
        </w:rPr>
        <w:t>The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Interim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Budget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FY2024-25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focused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fiscal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consolidation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lower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borrowing while also pushing for higher capital expenditure. The rally in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global equities continued in January 2024 with major indices reaching record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highs. Gains, however, were capped in the second half of the month after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strong economic data from the US pushed far the rate cut prospects by the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US Fed. High inflation, interest rates trajectory, Middle-East tensions &amp; global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slowdown economies may continue to contribute to market volatility in near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term. Equity market valuations appear to be higher in the small cap &amp; midcap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space.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Valuations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remain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comfortable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zone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large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space.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FM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constructive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on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Indian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equity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with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long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term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view,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as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globally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countries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look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to de-risk their supply chains which may benefit India. Capex spending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remains healthy, providing much needed thrust to manufacturing. Infra and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economic activity continues to expand. Hence, Bluechip category may do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well, as it consists of established companies that are expected to do well with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intermittent volatility over long term. IPRU Bluechip has successful track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record of 15 years with portfolio consisting of established companies and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good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fundamentals.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Hence,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scheme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may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do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well.</w:t>
      </w:r>
    </w:p>
    <w:p w14:paraId="5337DFB3" w14:textId="77777777" w:rsidR="00FA4FCE" w:rsidRDefault="009C32EE">
      <w:pPr>
        <w:pStyle w:val="BodyText"/>
        <w:spacing w:before="32"/>
        <w:ind w:left="286"/>
      </w:pPr>
      <w:r>
        <w:rPr>
          <w:color w:val="595B60"/>
          <w:w w:val="99"/>
        </w:rPr>
        <w:t>.</w:t>
      </w:r>
    </w:p>
    <w:p w14:paraId="218DBABC" w14:textId="77777777" w:rsidR="00FA4FCE" w:rsidRDefault="009C32EE">
      <w:pPr>
        <w:spacing w:before="84"/>
        <w:ind w:left="246"/>
        <w:rPr>
          <w:rFonts w:ascii="Arial"/>
          <w:b/>
          <w:sz w:val="7"/>
        </w:rPr>
      </w:pPr>
      <w:r>
        <w:br w:type="column"/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5417691" w14:textId="77777777" w:rsidR="00FA4FCE" w:rsidRDefault="00FA4FCE">
      <w:pPr>
        <w:pStyle w:val="BodyText"/>
        <w:rPr>
          <w:rFonts w:ascii="Arial"/>
          <w:b/>
        </w:rPr>
      </w:pPr>
    </w:p>
    <w:p w14:paraId="4B6E8253" w14:textId="77777777" w:rsidR="00FA4FCE" w:rsidRDefault="00FA4FCE">
      <w:pPr>
        <w:pStyle w:val="BodyText"/>
        <w:rPr>
          <w:rFonts w:ascii="Arial"/>
          <w:b/>
        </w:rPr>
      </w:pPr>
    </w:p>
    <w:p w14:paraId="698A8856" w14:textId="77777777" w:rsidR="00FA4FCE" w:rsidRDefault="00FA4FCE">
      <w:pPr>
        <w:pStyle w:val="BodyText"/>
        <w:rPr>
          <w:rFonts w:ascii="Arial"/>
          <w:b/>
        </w:rPr>
      </w:pPr>
    </w:p>
    <w:p w14:paraId="029D3173" w14:textId="77777777" w:rsidR="00FA4FCE" w:rsidRDefault="00FA4FCE">
      <w:pPr>
        <w:pStyle w:val="BodyText"/>
        <w:rPr>
          <w:rFonts w:ascii="Arial"/>
          <w:b/>
        </w:rPr>
      </w:pPr>
    </w:p>
    <w:p w14:paraId="637EB2F6" w14:textId="77777777" w:rsidR="00FA4FCE" w:rsidRDefault="00FA4FCE">
      <w:pPr>
        <w:pStyle w:val="BodyText"/>
        <w:rPr>
          <w:rFonts w:ascii="Arial"/>
          <w:b/>
        </w:rPr>
      </w:pPr>
    </w:p>
    <w:p w14:paraId="0EA46B54" w14:textId="77777777" w:rsidR="00FA4FCE" w:rsidRDefault="00FA4FCE">
      <w:pPr>
        <w:pStyle w:val="BodyText"/>
        <w:rPr>
          <w:rFonts w:ascii="Arial"/>
          <w:b/>
        </w:rPr>
      </w:pPr>
    </w:p>
    <w:p w14:paraId="54B62578" w14:textId="77777777" w:rsidR="00FA4FCE" w:rsidRDefault="00FA4FCE">
      <w:pPr>
        <w:pStyle w:val="BodyText"/>
        <w:rPr>
          <w:rFonts w:ascii="Arial"/>
          <w:b/>
        </w:rPr>
      </w:pPr>
    </w:p>
    <w:p w14:paraId="6AC85005" w14:textId="77777777" w:rsidR="00FA4FCE" w:rsidRDefault="00FA4FCE">
      <w:pPr>
        <w:pStyle w:val="BodyText"/>
        <w:spacing w:before="7"/>
        <w:rPr>
          <w:rFonts w:ascii="Arial"/>
          <w:b/>
          <w:sz w:val="25"/>
        </w:rPr>
      </w:pPr>
    </w:p>
    <w:p w14:paraId="21B2D172" w14:textId="18444178" w:rsidR="00FA4FCE" w:rsidRDefault="009C32EE">
      <w:pPr>
        <w:tabs>
          <w:tab w:val="left" w:pos="904"/>
        </w:tabs>
        <w:spacing w:line="463" w:lineRule="auto"/>
        <w:ind w:left="246" w:right="2490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 wp14:anchorId="60E4D69B" wp14:editId="24B39412">
                <wp:simplePos x="0" y="0"/>
                <wp:positionH relativeFrom="page">
                  <wp:posOffset>5791835</wp:posOffset>
                </wp:positionH>
                <wp:positionV relativeFrom="paragraph">
                  <wp:posOffset>-1090295</wp:posOffset>
                </wp:positionV>
                <wp:extent cx="129540" cy="220345"/>
                <wp:effectExtent l="0" t="0" r="0" b="0"/>
                <wp:wrapNone/>
                <wp:docPr id="346932913" name="Text 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F6B02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4D69B" id="Text Box 633" o:spid="_x0000_s1076" type="#_x0000_t202" style="position:absolute;left:0;text-align:left;margin-left:456.05pt;margin-top:-85.85pt;width:10.2pt;height:17.35pt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" filled="f" stroked="f">
                <v:textbox style="layout-flow:vertical" inset="0,0,0,0">
                  <w:txbxContent>
                    <w:p w14:paraId="52FF6B02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704" behindDoc="0" locked="0" layoutInCell="1" allowOverlap="1" wp14:anchorId="4609F00B" wp14:editId="2F1C8A46">
                <wp:simplePos x="0" y="0"/>
                <wp:positionH relativeFrom="page">
                  <wp:posOffset>5791835</wp:posOffset>
                </wp:positionH>
                <wp:positionV relativeFrom="paragraph">
                  <wp:posOffset>-672465</wp:posOffset>
                </wp:positionV>
                <wp:extent cx="129540" cy="148590"/>
                <wp:effectExtent l="0" t="0" r="0" b="0"/>
                <wp:wrapNone/>
                <wp:docPr id="724478781" name="Text Box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9B976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9F00B" id="Text Box 632" o:spid="_x0000_s1077" type="#_x0000_t202" style="position:absolute;left:0;text-align:left;margin-left:456.05pt;margin-top:-52.95pt;width:10.2pt;height:11.7pt;z-index:1575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" filled="f" stroked="f">
                <v:textbox style="layout-flow:vertical" inset="0,0,0,0">
                  <w:txbxContent>
                    <w:p w14:paraId="749B976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 wp14:anchorId="064AB9E1" wp14:editId="5696C6F0">
                <wp:simplePos x="0" y="0"/>
                <wp:positionH relativeFrom="page">
                  <wp:posOffset>5791200</wp:posOffset>
                </wp:positionH>
                <wp:positionV relativeFrom="paragraph">
                  <wp:posOffset>-321945</wp:posOffset>
                </wp:positionV>
                <wp:extent cx="129540" cy="215900"/>
                <wp:effectExtent l="0" t="0" r="0" b="0"/>
                <wp:wrapNone/>
                <wp:docPr id="1085307961" name="Text Box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D08D6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AB9E1" id="Text Box 631" o:spid="_x0000_s1078" type="#_x0000_t202" style="position:absolute;left:0;text-align:left;margin-left:456pt;margin-top:-25.35pt;width:10.2pt;height:17p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" filled="f" stroked="f">
                <v:textbox style="layout-flow:vertical" inset="0,0,0,0">
                  <w:txbxContent>
                    <w:p w14:paraId="375D08D6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240" behindDoc="0" locked="0" layoutInCell="1" allowOverlap="1" wp14:anchorId="7BC9A515" wp14:editId="701CF599">
                <wp:simplePos x="0" y="0"/>
                <wp:positionH relativeFrom="page">
                  <wp:posOffset>4751705</wp:posOffset>
                </wp:positionH>
                <wp:positionV relativeFrom="paragraph">
                  <wp:posOffset>-1173480</wp:posOffset>
                </wp:positionV>
                <wp:extent cx="1031875" cy="1154430"/>
                <wp:effectExtent l="0" t="0" r="0" b="0"/>
                <wp:wrapNone/>
                <wp:docPr id="1341017759" name="Text Box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319A2A3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1F107D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6C63AB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0DC74B2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17330864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252A28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730E18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94856B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BB0D77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BD5A55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E35D41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216B1D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47256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C9A515" id="Text Box 630" o:spid="_x0000_s1079" type="#_x0000_t202" style="position:absolute;left:0;text-align:left;margin-left:374.15pt;margin-top:-92.4pt;width:81.25pt;height:90.9pt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319A2A3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1F107D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6C63AB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0DC74B2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17330864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252A28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730E18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94856B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BB0D77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BD5A55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E35D41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216B1D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A47256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 wp14:anchorId="01CF0740" wp14:editId="09755F26">
                <wp:simplePos x="0" y="0"/>
                <wp:positionH relativeFrom="page">
                  <wp:posOffset>5974080</wp:posOffset>
                </wp:positionH>
                <wp:positionV relativeFrom="paragraph">
                  <wp:posOffset>-1173480</wp:posOffset>
                </wp:positionV>
                <wp:extent cx="1229360" cy="1154430"/>
                <wp:effectExtent l="0" t="0" r="0" b="0"/>
                <wp:wrapNone/>
                <wp:docPr id="587026654" name="Text Box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2A8E0C3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150B7B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0A5252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FF7365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676E22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9CD9C7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75.7</w:t>
                                  </w:r>
                                </w:p>
                              </w:tc>
                            </w:tr>
                            <w:tr w:rsidR="00FA4FCE" w14:paraId="082067C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9ED5C7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200EA1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23.6</w:t>
                                  </w:r>
                                </w:p>
                              </w:tc>
                            </w:tr>
                            <w:tr w:rsidR="00FA4FCE" w14:paraId="3179731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E3A938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839EE5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0.7</w:t>
                                  </w:r>
                                </w:p>
                              </w:tc>
                            </w:tr>
                            <w:tr w:rsidR="00FA4FCE" w14:paraId="1456302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B404FD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D4467F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574C193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982EAF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E7CDD8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1D6FB57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F0740" id="Text Box 629" o:spid="_x0000_s1080" type="#_x0000_t202" style="position:absolute;left:0;text-align:left;margin-left:470.4pt;margin-top:-92.4pt;width:96.8pt;height:90.9p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2A8E0C34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150B7BB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0A52521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FF7365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676E22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9CD9C70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75.7</w:t>
                            </w:r>
                          </w:p>
                        </w:tc>
                      </w:tr>
                      <w:tr w:rsidR="00FA4FCE" w14:paraId="082067C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9ED5C75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200EA11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23.6</w:t>
                            </w:r>
                          </w:p>
                        </w:tc>
                      </w:tr>
                      <w:tr w:rsidR="00FA4FCE" w14:paraId="31797312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E3A938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839EE59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0.7</w:t>
                            </w:r>
                          </w:p>
                        </w:tc>
                      </w:tr>
                      <w:tr w:rsidR="00FA4FCE" w14:paraId="1456302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B404FD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D4467FE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574C1934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982EAF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E7CDD8C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1D6FB57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 wp14:anchorId="7E55D606" wp14:editId="126518CC">
                <wp:simplePos x="0" y="0"/>
                <wp:positionH relativeFrom="page">
                  <wp:posOffset>4751705</wp:posOffset>
                </wp:positionH>
                <wp:positionV relativeFrom="paragraph">
                  <wp:posOffset>300355</wp:posOffset>
                </wp:positionV>
                <wp:extent cx="2451735" cy="2194560"/>
                <wp:effectExtent l="0" t="0" r="0" b="0"/>
                <wp:wrapNone/>
                <wp:docPr id="788155798" name="Text Box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3F553955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A83DBEF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F9918B2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586D9E2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385557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D2C52B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8.3</w:t>
                                  </w:r>
                                </w:p>
                              </w:tc>
                            </w:tr>
                            <w:tr w:rsidR="00FA4FCE" w14:paraId="24A2921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05830A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24E65C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8.1</w:t>
                                  </w:r>
                                </w:p>
                              </w:tc>
                            </w:tr>
                            <w:tr w:rsidR="00FA4FCE" w14:paraId="541D02C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BCADFE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0FBBA0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6.8</w:t>
                                  </w:r>
                                </w:p>
                              </w:tc>
                            </w:tr>
                            <w:tr w:rsidR="00FA4FCE" w14:paraId="56DC985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8004A6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E33735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5.5</w:t>
                                  </w:r>
                                </w:p>
                              </w:tc>
                            </w:tr>
                            <w:tr w:rsidR="00FA4FCE" w14:paraId="2377CEC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7CC086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96A70D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4.7</w:t>
                                  </w:r>
                                </w:p>
                              </w:tc>
                            </w:tr>
                            <w:tr w:rsidR="00FA4FCE" w14:paraId="7D78A7F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643BC7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Maruti Suzuki India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FA2393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FA4FCE" w14:paraId="41B5B30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8D1DF5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UltraTech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Cement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672EB3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4.0</w:t>
                                  </w:r>
                                </w:p>
                              </w:tc>
                            </w:tr>
                            <w:tr w:rsidR="00FA4FCE" w14:paraId="48B8FBD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2A219E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Airtel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FC80D7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1F7BEF3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BA386F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B7D42E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2.9</w:t>
                                  </w:r>
                                </w:p>
                              </w:tc>
                            </w:tr>
                            <w:tr w:rsidR="00FA4FCE" w14:paraId="1617433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095926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Sun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Pharmaceuticals Industries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51F8AA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</w:tbl>
                          <w:p w14:paraId="157B972A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5D606" id="Text Box 628" o:spid="_x0000_s1081" type="#_x0000_t202" style="position:absolute;left:0;text-align:left;margin-left:374.15pt;margin-top:23.65pt;width:193.05pt;height:172.8p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3F553955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1A83DBEF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F9918B2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586D9E2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385557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D2C52B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8.3</w:t>
                            </w:r>
                          </w:p>
                        </w:tc>
                      </w:tr>
                      <w:tr w:rsidR="00FA4FCE" w14:paraId="24A2921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05830A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24E65C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8.1</w:t>
                            </w:r>
                          </w:p>
                        </w:tc>
                      </w:tr>
                      <w:tr w:rsidR="00FA4FCE" w14:paraId="541D02C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BCADFE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0FBBA0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6.8</w:t>
                            </w:r>
                          </w:p>
                        </w:tc>
                      </w:tr>
                      <w:tr w:rsidR="00FA4FCE" w14:paraId="56DC985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8004A6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E33735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5.5</w:t>
                            </w:r>
                          </w:p>
                        </w:tc>
                      </w:tr>
                      <w:tr w:rsidR="00FA4FCE" w14:paraId="2377CEC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7CC086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96A70D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4.7</w:t>
                            </w:r>
                          </w:p>
                        </w:tc>
                      </w:tr>
                      <w:tr w:rsidR="00FA4FCE" w14:paraId="7D78A7F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643BC7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Maruti Suzuki India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FA2393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4.6</w:t>
                            </w:r>
                          </w:p>
                        </w:tc>
                      </w:tr>
                      <w:tr w:rsidR="00FA4FCE" w14:paraId="41B5B30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8D1DF5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UltraTech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Cement</w:t>
                            </w:r>
                            <w:r>
                              <w:rPr>
                                <w:color w:val="595B60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672EB3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4.0</w:t>
                            </w:r>
                          </w:p>
                        </w:tc>
                      </w:tr>
                      <w:tr w:rsidR="00FA4FCE" w14:paraId="48B8FBD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2A219E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Airtel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FC80D7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1F7BEF3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BA386F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B7D42E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2.9</w:t>
                            </w:r>
                          </w:p>
                        </w:tc>
                      </w:tr>
                      <w:tr w:rsidR="00FA4FCE" w14:paraId="1617433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095926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Sun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Pharmaceuticals Industries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51F8AA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</w:tbl>
                    <w:p w14:paraId="157B972A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419BF2E" w14:textId="77777777" w:rsidR="00FA4FCE" w:rsidRDefault="00FA4FCE">
      <w:pPr>
        <w:spacing w:line="463" w:lineRule="auto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8" w:space="40"/>
            <w:col w:w="4602"/>
          </w:cols>
        </w:sectPr>
      </w:pPr>
    </w:p>
    <w:p w14:paraId="4AC82D77" w14:textId="77777777" w:rsidR="00FA4FCE" w:rsidRDefault="00FA4FCE">
      <w:pPr>
        <w:pStyle w:val="BodyText"/>
      </w:pPr>
    </w:p>
    <w:p w14:paraId="7C84FB54" w14:textId="77777777" w:rsidR="00FA4FCE" w:rsidRDefault="00FA4FCE">
      <w:pPr>
        <w:pStyle w:val="BodyText"/>
        <w:spacing w:before="10" w:after="1"/>
        <w:rPr>
          <w:sz w:val="17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39406C8C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14AAC233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75E8DB97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013D317C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23A01ED1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50CAF751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157EB708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0AA6BCBB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7910B00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ICICI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Pru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Bluechip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125FFE88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5.7</w:t>
            </w:r>
          </w:p>
        </w:tc>
        <w:tc>
          <w:tcPr>
            <w:tcW w:w="933" w:type="dxa"/>
            <w:shd w:val="clear" w:color="auto" w:fill="E2E2E4"/>
          </w:tcPr>
          <w:p w14:paraId="07B460E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39.5</w:t>
            </w:r>
          </w:p>
        </w:tc>
        <w:tc>
          <w:tcPr>
            <w:tcW w:w="933" w:type="dxa"/>
            <w:shd w:val="clear" w:color="auto" w:fill="E2E2E4"/>
          </w:tcPr>
          <w:p w14:paraId="2DF5576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20.5</w:t>
            </w:r>
          </w:p>
        </w:tc>
        <w:tc>
          <w:tcPr>
            <w:tcW w:w="933" w:type="dxa"/>
            <w:shd w:val="clear" w:color="auto" w:fill="E2E2E4"/>
          </w:tcPr>
          <w:p w14:paraId="3827D99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18.8</w:t>
            </w:r>
          </w:p>
        </w:tc>
        <w:tc>
          <w:tcPr>
            <w:tcW w:w="994" w:type="dxa"/>
            <w:shd w:val="clear" w:color="auto" w:fill="E2E2E4"/>
          </w:tcPr>
          <w:p w14:paraId="6BD2A23C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15.3</w:t>
            </w:r>
          </w:p>
        </w:tc>
      </w:tr>
      <w:tr w:rsidR="00FA4FCE" w14:paraId="7712C58C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9A2F8D2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 100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3C30748B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2.9</w:t>
            </w:r>
          </w:p>
        </w:tc>
        <w:tc>
          <w:tcPr>
            <w:tcW w:w="933" w:type="dxa"/>
            <w:shd w:val="clear" w:color="auto" w:fill="E2E2E4"/>
          </w:tcPr>
          <w:p w14:paraId="29F3D3A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33.1</w:t>
            </w:r>
          </w:p>
        </w:tc>
        <w:tc>
          <w:tcPr>
            <w:tcW w:w="933" w:type="dxa"/>
            <w:shd w:val="clear" w:color="auto" w:fill="E2E2E4"/>
          </w:tcPr>
          <w:p w14:paraId="0A0CBC9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16.6</w:t>
            </w:r>
          </w:p>
        </w:tc>
        <w:tc>
          <w:tcPr>
            <w:tcW w:w="933" w:type="dxa"/>
            <w:shd w:val="clear" w:color="auto" w:fill="E2E2E4"/>
          </w:tcPr>
          <w:p w14:paraId="25ABA26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16.8</w:t>
            </w:r>
          </w:p>
        </w:tc>
        <w:tc>
          <w:tcPr>
            <w:tcW w:w="994" w:type="dxa"/>
            <w:shd w:val="clear" w:color="auto" w:fill="E2E2E4"/>
          </w:tcPr>
          <w:p w14:paraId="44832AEE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11.7</w:t>
            </w:r>
          </w:p>
        </w:tc>
      </w:tr>
      <w:tr w:rsidR="00FA4FCE" w14:paraId="768F737D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6318AF1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 Fund Large-Cap</w:t>
            </w:r>
          </w:p>
        </w:tc>
        <w:tc>
          <w:tcPr>
            <w:tcW w:w="933" w:type="dxa"/>
            <w:shd w:val="clear" w:color="auto" w:fill="E2E2E4"/>
          </w:tcPr>
          <w:p w14:paraId="55ABF56C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3.3</w:t>
            </w:r>
          </w:p>
        </w:tc>
        <w:tc>
          <w:tcPr>
            <w:tcW w:w="933" w:type="dxa"/>
            <w:shd w:val="clear" w:color="auto" w:fill="E2E2E4"/>
          </w:tcPr>
          <w:p w14:paraId="40F3211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32.4</w:t>
            </w:r>
          </w:p>
        </w:tc>
        <w:tc>
          <w:tcPr>
            <w:tcW w:w="933" w:type="dxa"/>
            <w:shd w:val="clear" w:color="auto" w:fill="E2E2E4"/>
          </w:tcPr>
          <w:p w14:paraId="4A48C4D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16.4</w:t>
            </w:r>
          </w:p>
        </w:tc>
        <w:tc>
          <w:tcPr>
            <w:tcW w:w="933" w:type="dxa"/>
            <w:shd w:val="clear" w:color="auto" w:fill="E2E2E4"/>
          </w:tcPr>
          <w:p w14:paraId="64B5793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15.2</w:t>
            </w:r>
          </w:p>
        </w:tc>
        <w:tc>
          <w:tcPr>
            <w:tcW w:w="994" w:type="dxa"/>
            <w:shd w:val="clear" w:color="auto" w:fill="E2E2E4"/>
          </w:tcPr>
          <w:p w14:paraId="20F87439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10.7</w:t>
            </w:r>
          </w:p>
        </w:tc>
      </w:tr>
    </w:tbl>
    <w:p w14:paraId="784E78DE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57FE397" w14:textId="77777777" w:rsidR="00FA4FCE" w:rsidRDefault="009C32EE">
      <w:pPr>
        <w:pStyle w:val="Heading1"/>
        <w:spacing w:before="101"/>
        <w:rPr>
          <w:rFonts w:ascii="Microsoft Sans Serif"/>
        </w:rPr>
      </w:pPr>
      <w:r>
        <w:rPr>
          <w:rFonts w:ascii="Microsoft Sans Serif"/>
          <w:color w:val="002134"/>
        </w:rPr>
        <w:lastRenderedPageBreak/>
        <w:t>Nippon</w:t>
      </w:r>
      <w:r>
        <w:rPr>
          <w:rFonts w:ascii="Microsoft Sans Serif"/>
          <w:color w:val="002134"/>
          <w:spacing w:val="10"/>
        </w:rPr>
        <w:t xml:space="preserve"> </w:t>
      </w:r>
      <w:r>
        <w:rPr>
          <w:rFonts w:ascii="Microsoft Sans Serif"/>
          <w:color w:val="002134"/>
        </w:rPr>
        <w:t>India</w:t>
      </w:r>
      <w:r>
        <w:rPr>
          <w:rFonts w:ascii="Microsoft Sans Serif"/>
          <w:color w:val="002134"/>
          <w:spacing w:val="9"/>
        </w:rPr>
        <w:t xml:space="preserve"> </w:t>
      </w:r>
      <w:r>
        <w:rPr>
          <w:rFonts w:ascii="Microsoft Sans Serif"/>
          <w:color w:val="002134"/>
        </w:rPr>
        <w:t>Large</w:t>
      </w:r>
      <w:r>
        <w:rPr>
          <w:rFonts w:ascii="Microsoft Sans Serif"/>
          <w:color w:val="002134"/>
          <w:spacing w:val="9"/>
        </w:rPr>
        <w:t xml:space="preserve"> </w:t>
      </w:r>
      <w:r>
        <w:rPr>
          <w:rFonts w:ascii="Microsoft Sans Serif"/>
          <w:color w:val="002134"/>
        </w:rPr>
        <w:t>Cap</w:t>
      </w:r>
      <w:r>
        <w:rPr>
          <w:rFonts w:ascii="Microsoft Sans Serif"/>
          <w:color w:val="002134"/>
          <w:spacing w:val="9"/>
        </w:rPr>
        <w:t xml:space="preserve"> </w:t>
      </w:r>
      <w:r>
        <w:rPr>
          <w:rFonts w:ascii="Microsoft Sans Serif"/>
          <w:color w:val="002134"/>
        </w:rPr>
        <w:t>Fund</w:t>
      </w:r>
    </w:p>
    <w:p w14:paraId="464B1D4D" w14:textId="77777777" w:rsidR="00FA4FCE" w:rsidRDefault="009C32EE">
      <w:pPr>
        <w:pStyle w:val="Heading4"/>
        <w:tabs>
          <w:tab w:val="left" w:pos="6919"/>
        </w:tabs>
        <w:spacing w:before="293"/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4AB00025" w14:textId="6DC4F44D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3E0091BA" wp14:editId="3B34A5AF">
                <wp:extent cx="4216400" cy="749300"/>
                <wp:effectExtent l="0" t="0" r="0" b="0"/>
                <wp:docPr id="411689689" name="Text Box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74930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4A875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03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133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Aims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at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balancing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diversification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high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conviction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ideas.</w:t>
                            </w:r>
                          </w:p>
                          <w:p w14:paraId="0B3687A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03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4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Bottom-up</w:t>
                            </w:r>
                            <w:r>
                              <w:rPr>
                                <w:color w:val="002134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approach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stock-selection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focus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leaders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potential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leaders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available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at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reasonable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valuations.</w:t>
                            </w:r>
                          </w:p>
                          <w:p w14:paraId="45FE8E8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03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1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Well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defined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casing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robust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0091BA" id="Text Box 627" o:spid="_x0000_s1082" type="#_x0000_t202" style="width:332pt;height: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" fillcolor="#d8d8da" stroked="f">
                <v:textbox inset="0,0,0,0">
                  <w:txbxContent>
                    <w:p w14:paraId="094A8755" w14:textId="77777777" w:rsidR="00FA4FCE" w:rsidRDefault="009C32EE">
                      <w:pPr>
                        <w:pStyle w:val="BodyText"/>
                        <w:numPr>
                          <w:ilvl w:val="0"/>
                          <w:numId w:val="103"/>
                        </w:numPr>
                        <w:tabs>
                          <w:tab w:val="left" w:pos="398"/>
                          <w:tab w:val="left" w:pos="399"/>
                        </w:tabs>
                        <w:spacing w:before="133"/>
                      </w:pPr>
                      <w:r>
                        <w:rPr>
                          <w:color w:val="002134"/>
                          <w:w w:val="95"/>
                        </w:rPr>
                        <w:t>Aims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at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balancing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of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diversification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high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conviction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ideas.</w:t>
                      </w:r>
                    </w:p>
                    <w:p w14:paraId="0B3687A5" w14:textId="77777777" w:rsidR="00FA4FCE" w:rsidRDefault="009C32EE">
                      <w:pPr>
                        <w:pStyle w:val="BodyText"/>
                        <w:numPr>
                          <w:ilvl w:val="0"/>
                          <w:numId w:val="103"/>
                        </w:numPr>
                        <w:tabs>
                          <w:tab w:val="left" w:pos="398"/>
                          <w:tab w:val="left" w:pos="399"/>
                        </w:tabs>
                        <w:spacing w:before="44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Bottom-up</w:t>
                      </w:r>
                      <w:r>
                        <w:rPr>
                          <w:color w:val="002134"/>
                          <w:spacing w:val="2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approach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stock-selection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2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focus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leaders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potential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leaders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available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at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reasonable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valuations.</w:t>
                      </w:r>
                    </w:p>
                    <w:p w14:paraId="45FE8E85" w14:textId="77777777" w:rsidR="00FA4FCE" w:rsidRDefault="009C32EE">
                      <w:pPr>
                        <w:pStyle w:val="BodyText"/>
                        <w:numPr>
                          <w:ilvl w:val="0"/>
                          <w:numId w:val="103"/>
                        </w:numPr>
                        <w:tabs>
                          <w:tab w:val="left" w:pos="398"/>
                          <w:tab w:val="left" w:pos="399"/>
                        </w:tabs>
                        <w:spacing w:before="41"/>
                      </w:pPr>
                      <w:r>
                        <w:rPr>
                          <w:color w:val="002134"/>
                          <w:w w:val="95"/>
                        </w:rPr>
                        <w:t>Well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defined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casing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robust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risk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management.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0257DE" w14:textId="77777777" w:rsidR="00FA4FCE" w:rsidRDefault="009C32EE">
      <w:pPr>
        <w:tabs>
          <w:tab w:val="left" w:pos="6925"/>
        </w:tabs>
        <w:spacing w:before="64"/>
        <w:ind w:left="287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2"/>
          <w:w w:val="95"/>
          <w:sz w:val="26"/>
        </w:rPr>
        <w:t xml:space="preserve"> </w:t>
      </w:r>
      <w:r>
        <w:rPr>
          <w:color w:val="002134"/>
          <w:w w:val="95"/>
          <w:sz w:val="26"/>
          <w:u w:val="thick" w:color="002134"/>
        </w:rPr>
        <w:t>this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3DF1C3F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161" w:line="237" w:lineRule="auto"/>
        <w:ind w:left="571" w:right="57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Investing in Businesses with Dominant Market Share: </w:t>
      </w:r>
      <w:r>
        <w:rPr>
          <w:color w:val="595B60"/>
          <w:sz w:val="20"/>
        </w:rPr>
        <w:t>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identifies</w:t>
      </w:r>
      <w:r>
        <w:rPr>
          <w:color w:val="595B60"/>
          <w:spacing w:val="-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opportunities</w:t>
      </w:r>
      <w:r>
        <w:rPr>
          <w:color w:val="595B60"/>
          <w:spacing w:val="-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growing</w:t>
      </w:r>
      <w:r>
        <w:rPr>
          <w:color w:val="595B60"/>
          <w:spacing w:val="-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brand</w:t>
      </w:r>
      <w:r>
        <w:rPr>
          <w:color w:val="595B60"/>
          <w:spacing w:val="-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value</w:t>
      </w:r>
      <w:r>
        <w:rPr>
          <w:color w:val="595B60"/>
          <w:spacing w:val="-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market</w:t>
      </w:r>
      <w:r>
        <w:rPr>
          <w:color w:val="595B60"/>
          <w:spacing w:val="-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position.</w:t>
      </w:r>
    </w:p>
    <w:p w14:paraId="7EF82FF9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0" w:line="237" w:lineRule="auto"/>
        <w:ind w:left="571" w:right="6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Diversified But Not Diluted High Conviction Plays: </w:t>
      </w:r>
      <w:r>
        <w:rPr>
          <w:color w:val="595B60"/>
          <w:sz w:val="20"/>
        </w:rPr>
        <w:t>Top 30 stocks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allocation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80%-90%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holdings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~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55-65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stocks.</w:t>
      </w:r>
    </w:p>
    <w:p w14:paraId="125561B7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0" w:line="237" w:lineRule="auto"/>
        <w:ind w:left="570" w:right="6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Right Risk Not overpaying for growth: </w:t>
      </w:r>
      <w:r>
        <w:rPr>
          <w:color w:val="595B60"/>
          <w:sz w:val="20"/>
        </w:rPr>
        <w:t>Differentiated approach of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owning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dominant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businesses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reasonable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valuation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while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being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Benchmark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aware.</w:t>
      </w:r>
    </w:p>
    <w:p w14:paraId="70925F8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413"/>
        </w:tabs>
        <w:spacing w:before="39" w:line="237" w:lineRule="auto"/>
        <w:ind w:left="570" w:right="6"/>
        <w:jc w:val="left"/>
        <w:rPr>
          <w:sz w:val="20"/>
        </w:rPr>
      </w:pPr>
      <w:r>
        <w:rPr>
          <w:rFonts w:ascii="Arial" w:hAnsi="Arial"/>
          <w:b/>
          <w:color w:val="595B60"/>
          <w:w w:val="95"/>
          <w:sz w:val="20"/>
        </w:rPr>
        <w:t>Robust</w:t>
      </w:r>
      <w:r>
        <w:rPr>
          <w:rFonts w:ascii="Arial" w:hAnsi="Arial"/>
          <w:b/>
          <w:color w:val="595B60"/>
          <w:spacing w:val="8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risk</w:t>
      </w:r>
      <w:r>
        <w:rPr>
          <w:rFonts w:ascii="Arial" w:hAnsi="Arial"/>
          <w:b/>
          <w:color w:val="595B60"/>
          <w:spacing w:val="8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management:</w:t>
      </w:r>
      <w:r>
        <w:rPr>
          <w:rFonts w:ascii="Arial" w:hAnsi="Arial"/>
          <w:b/>
          <w:color w:val="595B60"/>
          <w:spacing w:val="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fund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has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well-defined</w:t>
      </w:r>
      <w:r>
        <w:rPr>
          <w:color w:val="595B60"/>
          <w:spacing w:val="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casing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ensure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process</w:t>
      </w:r>
      <w:r>
        <w:rPr>
          <w:color w:val="595B60"/>
          <w:spacing w:val="19"/>
          <w:sz w:val="20"/>
        </w:rPr>
        <w:t xml:space="preserve"> </w:t>
      </w:r>
      <w:r>
        <w:rPr>
          <w:color w:val="595B60"/>
          <w:sz w:val="20"/>
        </w:rPr>
        <w:t>consistency.</w:t>
      </w:r>
      <w:r>
        <w:rPr>
          <w:color w:val="595B60"/>
          <w:spacing w:val="19"/>
          <w:sz w:val="20"/>
        </w:rPr>
        <w:t xml:space="preserve"> </w:t>
      </w:r>
      <w:r>
        <w:rPr>
          <w:color w:val="595B60"/>
          <w:sz w:val="20"/>
        </w:rPr>
        <w:t>Broadly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19"/>
          <w:sz w:val="20"/>
        </w:rPr>
        <w:t xml:space="preserve"> </w:t>
      </w:r>
      <w:r>
        <w:rPr>
          <w:color w:val="595B60"/>
          <w:sz w:val="20"/>
        </w:rPr>
        <w:t>has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following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constraints</w:t>
      </w:r>
      <w:r>
        <w:rPr>
          <w:color w:val="595B60"/>
          <w:spacing w:val="20"/>
          <w:sz w:val="20"/>
        </w:rPr>
        <w:t xml:space="preserve"> </w:t>
      </w:r>
      <w:r>
        <w:rPr>
          <w:color w:val="595B60"/>
          <w:sz w:val="20"/>
        </w:rPr>
        <w:t>1)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Active</w:t>
      </w:r>
      <w:r>
        <w:rPr>
          <w:color w:val="595B60"/>
          <w:spacing w:val="45"/>
          <w:sz w:val="20"/>
        </w:rPr>
        <w:t xml:space="preserve"> </w:t>
      </w:r>
      <w:r>
        <w:rPr>
          <w:color w:val="595B60"/>
          <w:sz w:val="20"/>
        </w:rPr>
        <w:t>share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&lt;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60%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2)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Defined</w:t>
      </w:r>
      <w:r>
        <w:rPr>
          <w:color w:val="595B60"/>
          <w:spacing w:val="47"/>
          <w:sz w:val="20"/>
        </w:rPr>
        <w:t xml:space="preserve"> </w:t>
      </w:r>
      <w:r>
        <w:rPr>
          <w:color w:val="595B60"/>
          <w:sz w:val="20"/>
        </w:rPr>
        <w:t>Deviation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Range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3)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Ceiling</w:t>
      </w:r>
      <w:r>
        <w:rPr>
          <w:color w:val="595B60"/>
          <w:spacing w:val="45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46"/>
          <w:sz w:val="20"/>
        </w:rPr>
        <w:t xml:space="preserve"> </w:t>
      </w:r>
      <w:r>
        <w:rPr>
          <w:color w:val="595B60"/>
          <w:sz w:val="20"/>
        </w:rPr>
        <w:t>Low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conviction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ideas.</w:t>
      </w:r>
    </w:p>
    <w:p w14:paraId="3A66B048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10857A86" w14:textId="77777777" w:rsidR="00FA4FCE" w:rsidRDefault="009C32EE">
      <w:pPr>
        <w:ind w:right="276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6BBA1B47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5DB56043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123AD2B8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36DE797B" w14:textId="77777777">
        <w:trPr>
          <w:trHeight w:val="575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75B2914A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  <w:p w14:paraId="5E7CC9C7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7455C7E8" w14:textId="77777777" w:rsidR="00FA4FCE" w:rsidRDefault="009C32EE">
            <w:pPr>
              <w:pStyle w:val="TableParagraph"/>
              <w:ind w:left="551"/>
              <w:rPr>
                <w:sz w:val="14"/>
              </w:rPr>
            </w:pPr>
            <w:r>
              <w:rPr>
                <w:color w:val="595B60"/>
                <w:sz w:val="14"/>
              </w:rPr>
              <w:t>Sailesh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Raj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Bhan</w:t>
            </w:r>
          </w:p>
          <w:p w14:paraId="19E30FB6" w14:textId="77777777" w:rsidR="00FA4FCE" w:rsidRDefault="009C32EE">
            <w:pPr>
              <w:pStyle w:val="TableParagraph"/>
              <w:spacing w:before="136"/>
              <w:ind w:left="562"/>
              <w:rPr>
                <w:sz w:val="14"/>
              </w:rPr>
            </w:pPr>
            <w:r>
              <w:rPr>
                <w:color w:val="595B60"/>
                <w:sz w:val="14"/>
              </w:rPr>
              <w:t>8th</w:t>
            </w:r>
            <w:r>
              <w:rPr>
                <w:color w:val="595B60"/>
                <w:spacing w:val="-8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August,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2007</w:t>
            </w:r>
          </w:p>
        </w:tc>
      </w:tr>
      <w:tr w:rsidR="00FA4FCE" w14:paraId="05E9FD7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FE73EA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55B2D6A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227,668</w:t>
            </w:r>
          </w:p>
        </w:tc>
      </w:tr>
      <w:tr w:rsidR="00FA4FCE" w14:paraId="7CB03DCD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CACD24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D0B11A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S&amp;P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BSE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100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1C075CD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03FEC65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F5C892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INF204K01562</w:t>
            </w:r>
          </w:p>
        </w:tc>
      </w:tr>
      <w:tr w:rsidR="00FA4FCE" w14:paraId="7DBED04D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1806CE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6DED5DA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1.66%</w:t>
            </w:r>
          </w:p>
        </w:tc>
      </w:tr>
      <w:tr w:rsidR="00FA4FCE" w14:paraId="3796E6F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C4A1E7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27EDAA5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13.09%</w:t>
            </w:r>
          </w:p>
        </w:tc>
      </w:tr>
      <w:tr w:rsidR="00FA4FCE" w14:paraId="4F8A2255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327C20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74BBC7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1.26</w:t>
            </w:r>
          </w:p>
        </w:tc>
      </w:tr>
      <w:tr w:rsidR="00FA4FCE" w14:paraId="380F5D3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153EF7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C15B6B8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0.98</w:t>
            </w:r>
          </w:p>
        </w:tc>
      </w:tr>
      <w:tr w:rsidR="00FA4FCE" w14:paraId="62586C17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40776740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3FC0CBD4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753793A8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028840C" w14:textId="77777777" w:rsidR="00FA4FCE" w:rsidRDefault="00FA4FCE">
      <w:pPr>
        <w:rPr>
          <w:sz w:val="12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6" w:space="40"/>
            <w:col w:w="4594"/>
          </w:cols>
        </w:sectPr>
      </w:pPr>
    </w:p>
    <w:p w14:paraId="5D5EAF7A" w14:textId="77777777" w:rsidR="00FA4FCE" w:rsidRDefault="009C32EE">
      <w:pPr>
        <w:pStyle w:val="Heading4"/>
        <w:tabs>
          <w:tab w:val="left" w:pos="6925"/>
        </w:tabs>
        <w:spacing w:before="133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-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147EC38C" w14:textId="77777777" w:rsidR="00FA4FCE" w:rsidRDefault="009C32EE">
      <w:pPr>
        <w:pStyle w:val="BodyText"/>
        <w:spacing w:before="164" w:line="237" w:lineRule="auto"/>
        <w:ind w:left="287" w:right="46"/>
        <w:jc w:val="both"/>
      </w:pPr>
      <w:r>
        <w:rPr>
          <w:color w:val="595B60"/>
        </w:rPr>
        <w:t>The scheme invests primarily in large cap companies with a quality tilt. The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scheme can take sector and stock level deviations from the benchmark which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can result in higher tracking-error. In addition to being exposed to market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risks, the performance of the scheme may be impacted during periods of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broader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market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rally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and/or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if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quality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growth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themes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do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not</w:t>
      </w:r>
      <w:r>
        <w:rPr>
          <w:color w:val="595B60"/>
          <w:spacing w:val="-3"/>
          <w:w w:val="95"/>
        </w:rPr>
        <w:t xml:space="preserve"> </w:t>
      </w:r>
      <w:r>
        <w:rPr>
          <w:color w:val="595B60"/>
          <w:w w:val="95"/>
        </w:rPr>
        <w:t>perform.</w:t>
      </w:r>
    </w:p>
    <w:p w14:paraId="5E209EBC" w14:textId="77777777" w:rsidR="00FA4FCE" w:rsidRDefault="009C32EE">
      <w:pPr>
        <w:pStyle w:val="Heading4"/>
        <w:tabs>
          <w:tab w:val="left" w:pos="6925"/>
        </w:tabs>
        <w:spacing w:before="78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24767A13" w14:textId="77777777" w:rsidR="00FA4FCE" w:rsidRDefault="009C32EE">
      <w:pPr>
        <w:tabs>
          <w:tab w:val="left" w:pos="1786"/>
        </w:tabs>
        <w:spacing w:before="126" w:line="196" w:lineRule="auto"/>
        <w:ind w:left="1061" w:hanging="184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Communication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position w:val="4"/>
          <w:sz w:val="11"/>
        </w:rPr>
        <w:t>Utilities</w:t>
      </w:r>
      <w:r>
        <w:rPr>
          <w:rFonts w:ascii="Calibri"/>
          <w:color w:val="9A9A9E"/>
          <w:spacing w:val="-24"/>
          <w:w w:val="105"/>
          <w:position w:val="4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Services</w:t>
      </w:r>
      <w:r>
        <w:rPr>
          <w:rFonts w:ascii="Calibri"/>
          <w:color w:val="9A9A9E"/>
          <w:w w:val="105"/>
          <w:sz w:val="11"/>
        </w:rPr>
        <w:tab/>
      </w:r>
      <w:r>
        <w:rPr>
          <w:rFonts w:ascii="Calibri"/>
          <w:color w:val="9A9A9E"/>
          <w:w w:val="105"/>
          <w:position w:val="1"/>
          <w:sz w:val="11"/>
        </w:rPr>
        <w:t>7%</w:t>
      </w:r>
    </w:p>
    <w:p w14:paraId="7035F454" w14:textId="6A5B3079" w:rsidR="00FA4FCE" w:rsidRDefault="009C32EE">
      <w:pPr>
        <w:spacing w:before="35" w:line="211" w:lineRule="auto"/>
        <w:ind w:left="600" w:right="714" w:hanging="9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09056" behindDoc="1" locked="0" layoutInCell="1" allowOverlap="1" wp14:anchorId="4DC85136" wp14:editId="15D6BE9C">
                <wp:simplePos x="0" y="0"/>
                <wp:positionH relativeFrom="page">
                  <wp:posOffset>5236845</wp:posOffset>
                </wp:positionH>
                <wp:positionV relativeFrom="paragraph">
                  <wp:posOffset>2540</wp:posOffset>
                </wp:positionV>
                <wp:extent cx="1456055" cy="1456055"/>
                <wp:effectExtent l="0" t="0" r="0" b="0"/>
                <wp:wrapNone/>
                <wp:docPr id="1498384023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56055" cy="1456055"/>
                          <a:chOff x="8247" y="4"/>
                          <a:chExt cx="2293" cy="2293"/>
                        </a:xfrm>
                      </wpg:grpSpPr>
                      <wps:wsp>
                        <wps:cNvPr id="1984723693" name="Freeform 626"/>
                        <wps:cNvSpPr>
                          <a:spLocks/>
                        </wps:cNvSpPr>
                        <wps:spPr bwMode="auto">
                          <a:xfrm>
                            <a:off x="9393" y="4"/>
                            <a:ext cx="533" cy="639"/>
                          </a:xfrm>
                          <a:custGeom>
                            <a:avLst/>
                            <a:gdLst>
                              <a:gd name="T0" fmla="+- 0 9659 9393"/>
                              <a:gd name="T1" fmla="*/ T0 w 533"/>
                              <a:gd name="T2" fmla="+- 0 643 4"/>
                              <a:gd name="T3" fmla="*/ 643 h 639"/>
                              <a:gd name="T4" fmla="+- 0 9596 9393"/>
                              <a:gd name="T5" fmla="*/ T4 w 533"/>
                              <a:gd name="T6" fmla="+- 0 615 4"/>
                              <a:gd name="T7" fmla="*/ 615 h 639"/>
                              <a:gd name="T8" fmla="+- 0 9530 9393"/>
                              <a:gd name="T9" fmla="*/ T8 w 533"/>
                              <a:gd name="T10" fmla="+- 0 594 4"/>
                              <a:gd name="T11" fmla="*/ 594 h 639"/>
                              <a:gd name="T12" fmla="+- 0 9462 9393"/>
                              <a:gd name="T13" fmla="*/ T12 w 533"/>
                              <a:gd name="T14" fmla="+- 0 582 4"/>
                              <a:gd name="T15" fmla="*/ 582 h 639"/>
                              <a:gd name="T16" fmla="+- 0 9393 9393"/>
                              <a:gd name="T17" fmla="*/ T16 w 533"/>
                              <a:gd name="T18" fmla="+- 0 578 4"/>
                              <a:gd name="T19" fmla="*/ 578 h 639"/>
                              <a:gd name="T20" fmla="+- 0 9393 9393"/>
                              <a:gd name="T21" fmla="*/ T20 w 533"/>
                              <a:gd name="T22" fmla="+- 0 4 4"/>
                              <a:gd name="T23" fmla="*/ 4 h 639"/>
                              <a:gd name="T24" fmla="+- 0 9472 9393"/>
                              <a:gd name="T25" fmla="*/ T24 w 533"/>
                              <a:gd name="T26" fmla="+- 0 7 4"/>
                              <a:gd name="T27" fmla="*/ 7 h 639"/>
                              <a:gd name="T28" fmla="+- 0 9551 9393"/>
                              <a:gd name="T29" fmla="*/ T28 w 533"/>
                              <a:gd name="T30" fmla="+- 0 15 4"/>
                              <a:gd name="T31" fmla="*/ 15 h 639"/>
                              <a:gd name="T32" fmla="+- 0 9629 9393"/>
                              <a:gd name="T33" fmla="*/ T32 w 533"/>
                              <a:gd name="T34" fmla="+- 0 29 4"/>
                              <a:gd name="T35" fmla="*/ 29 h 639"/>
                              <a:gd name="T36" fmla="+- 0 9705 9393"/>
                              <a:gd name="T37" fmla="*/ T36 w 533"/>
                              <a:gd name="T38" fmla="+- 0 48 4"/>
                              <a:gd name="T39" fmla="*/ 48 h 639"/>
                              <a:gd name="T40" fmla="+- 0 9781 9393"/>
                              <a:gd name="T41" fmla="*/ T40 w 533"/>
                              <a:gd name="T42" fmla="+- 0 72 4"/>
                              <a:gd name="T43" fmla="*/ 72 h 639"/>
                              <a:gd name="T44" fmla="+- 0 9854 9393"/>
                              <a:gd name="T45" fmla="*/ T44 w 533"/>
                              <a:gd name="T46" fmla="+- 0 101 4"/>
                              <a:gd name="T47" fmla="*/ 101 h 639"/>
                              <a:gd name="T48" fmla="+- 0 9926 9393"/>
                              <a:gd name="T49" fmla="*/ T48 w 533"/>
                              <a:gd name="T50" fmla="+- 0 136 4"/>
                              <a:gd name="T51" fmla="*/ 136 h 639"/>
                              <a:gd name="T52" fmla="+- 0 9659 9393"/>
                              <a:gd name="T53" fmla="*/ T52 w 533"/>
                              <a:gd name="T54" fmla="+- 0 643 4"/>
                              <a:gd name="T55" fmla="*/ 643 h 6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33" h="639">
                                <a:moveTo>
                                  <a:pt x="266" y="639"/>
                                </a:moveTo>
                                <a:lnTo>
                                  <a:pt x="203" y="611"/>
                                </a:lnTo>
                                <a:lnTo>
                                  <a:pt x="137" y="590"/>
                                </a:lnTo>
                                <a:lnTo>
                                  <a:pt x="69" y="578"/>
                                </a:lnTo>
                                <a:lnTo>
                                  <a:pt x="0" y="574"/>
                                </a:lnTo>
                                <a:lnTo>
                                  <a:pt x="0" y="0"/>
                                </a:lnTo>
                                <a:lnTo>
                                  <a:pt x="79" y="3"/>
                                </a:lnTo>
                                <a:lnTo>
                                  <a:pt x="158" y="11"/>
                                </a:lnTo>
                                <a:lnTo>
                                  <a:pt x="236" y="25"/>
                                </a:lnTo>
                                <a:lnTo>
                                  <a:pt x="312" y="44"/>
                                </a:lnTo>
                                <a:lnTo>
                                  <a:pt x="388" y="68"/>
                                </a:lnTo>
                                <a:lnTo>
                                  <a:pt x="461" y="97"/>
                                </a:lnTo>
                                <a:lnTo>
                                  <a:pt x="533" y="132"/>
                                </a:lnTo>
                                <a:lnTo>
                                  <a:pt x="266" y="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4135067" name="Freeform 625"/>
                        <wps:cNvSpPr>
                          <a:spLocks/>
                        </wps:cNvSpPr>
                        <wps:spPr bwMode="auto">
                          <a:xfrm>
                            <a:off x="9659" y="135"/>
                            <a:ext cx="486" cy="583"/>
                          </a:xfrm>
                          <a:custGeom>
                            <a:avLst/>
                            <a:gdLst>
                              <a:gd name="T0" fmla="+- 0 9769 9659"/>
                              <a:gd name="T1" fmla="*/ T0 w 486"/>
                              <a:gd name="T2" fmla="+- 0 718 136"/>
                              <a:gd name="T3" fmla="*/ 718 h 583"/>
                              <a:gd name="T4" fmla="+- 0 9743 9659"/>
                              <a:gd name="T5" fmla="*/ T4 w 486"/>
                              <a:gd name="T6" fmla="+- 0 697 136"/>
                              <a:gd name="T7" fmla="*/ 697 h 583"/>
                              <a:gd name="T8" fmla="+- 0 9716 9659"/>
                              <a:gd name="T9" fmla="*/ T8 w 486"/>
                              <a:gd name="T10" fmla="+- 0 677 136"/>
                              <a:gd name="T11" fmla="*/ 677 h 583"/>
                              <a:gd name="T12" fmla="+- 0 9688 9659"/>
                              <a:gd name="T13" fmla="*/ T12 w 486"/>
                              <a:gd name="T14" fmla="+- 0 659 136"/>
                              <a:gd name="T15" fmla="*/ 659 h 583"/>
                              <a:gd name="T16" fmla="+- 0 9659 9659"/>
                              <a:gd name="T17" fmla="*/ T16 w 486"/>
                              <a:gd name="T18" fmla="+- 0 643 136"/>
                              <a:gd name="T19" fmla="*/ 643 h 583"/>
                              <a:gd name="T20" fmla="+- 0 9926 9659"/>
                              <a:gd name="T21" fmla="*/ T20 w 486"/>
                              <a:gd name="T22" fmla="+- 0 136 136"/>
                              <a:gd name="T23" fmla="*/ 136 h 583"/>
                              <a:gd name="T24" fmla="+- 0 9983 9659"/>
                              <a:gd name="T25" fmla="*/ T24 w 486"/>
                              <a:gd name="T26" fmla="+- 0 168 136"/>
                              <a:gd name="T27" fmla="*/ 168 h 583"/>
                              <a:gd name="T28" fmla="+- 0 10039 9659"/>
                              <a:gd name="T29" fmla="*/ T28 w 486"/>
                              <a:gd name="T30" fmla="+- 0 204 136"/>
                              <a:gd name="T31" fmla="*/ 204 h 583"/>
                              <a:gd name="T32" fmla="+- 0 10093 9659"/>
                              <a:gd name="T33" fmla="*/ T32 w 486"/>
                              <a:gd name="T34" fmla="+- 0 243 136"/>
                              <a:gd name="T35" fmla="*/ 243 h 583"/>
                              <a:gd name="T36" fmla="+- 0 10144 9659"/>
                              <a:gd name="T37" fmla="*/ T36 w 486"/>
                              <a:gd name="T38" fmla="+- 0 285 136"/>
                              <a:gd name="T39" fmla="*/ 285 h 583"/>
                              <a:gd name="T40" fmla="+- 0 9769 9659"/>
                              <a:gd name="T41" fmla="*/ T40 w 486"/>
                              <a:gd name="T42" fmla="+- 0 718 136"/>
                              <a:gd name="T43" fmla="*/ 718 h 5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86" h="583">
                                <a:moveTo>
                                  <a:pt x="110" y="582"/>
                                </a:moveTo>
                                <a:lnTo>
                                  <a:pt x="84" y="561"/>
                                </a:lnTo>
                                <a:lnTo>
                                  <a:pt x="57" y="541"/>
                                </a:lnTo>
                                <a:lnTo>
                                  <a:pt x="29" y="523"/>
                                </a:lnTo>
                                <a:lnTo>
                                  <a:pt x="0" y="507"/>
                                </a:lnTo>
                                <a:lnTo>
                                  <a:pt x="267" y="0"/>
                                </a:lnTo>
                                <a:lnTo>
                                  <a:pt x="324" y="32"/>
                                </a:lnTo>
                                <a:lnTo>
                                  <a:pt x="380" y="68"/>
                                </a:lnTo>
                                <a:lnTo>
                                  <a:pt x="434" y="107"/>
                                </a:lnTo>
                                <a:lnTo>
                                  <a:pt x="485" y="149"/>
                                </a:lnTo>
                                <a:lnTo>
                                  <a:pt x="110" y="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311621" name="Freeform 624"/>
                        <wps:cNvSpPr>
                          <a:spLocks/>
                        </wps:cNvSpPr>
                        <wps:spPr bwMode="auto">
                          <a:xfrm>
                            <a:off x="9768" y="284"/>
                            <a:ext cx="728" cy="712"/>
                          </a:xfrm>
                          <a:custGeom>
                            <a:avLst/>
                            <a:gdLst>
                              <a:gd name="T0" fmla="+- 0 9945 9769"/>
                              <a:gd name="T1" fmla="*/ T0 w 728"/>
                              <a:gd name="T2" fmla="+- 0 996 285"/>
                              <a:gd name="T3" fmla="*/ 996 h 712"/>
                              <a:gd name="T4" fmla="+- 0 9917 9769"/>
                              <a:gd name="T5" fmla="*/ T4 w 728"/>
                              <a:gd name="T6" fmla="+- 0 918 285"/>
                              <a:gd name="T7" fmla="*/ 918 h 712"/>
                              <a:gd name="T8" fmla="+- 0 9877 9769"/>
                              <a:gd name="T9" fmla="*/ T8 w 728"/>
                              <a:gd name="T10" fmla="+- 0 844 285"/>
                              <a:gd name="T11" fmla="*/ 844 h 712"/>
                              <a:gd name="T12" fmla="+- 0 9828 9769"/>
                              <a:gd name="T13" fmla="*/ T12 w 728"/>
                              <a:gd name="T14" fmla="+- 0 777 285"/>
                              <a:gd name="T15" fmla="*/ 777 h 712"/>
                              <a:gd name="T16" fmla="+- 0 9769 9769"/>
                              <a:gd name="T17" fmla="*/ T16 w 728"/>
                              <a:gd name="T18" fmla="+- 0 718 285"/>
                              <a:gd name="T19" fmla="*/ 718 h 712"/>
                              <a:gd name="T20" fmla="+- 0 10144 9769"/>
                              <a:gd name="T21" fmla="*/ T20 w 728"/>
                              <a:gd name="T22" fmla="+- 0 285 285"/>
                              <a:gd name="T23" fmla="*/ 285 h 712"/>
                              <a:gd name="T24" fmla="+- 0 10206 9769"/>
                              <a:gd name="T25" fmla="*/ T24 w 728"/>
                              <a:gd name="T26" fmla="+- 0 342 285"/>
                              <a:gd name="T27" fmla="*/ 342 h 712"/>
                              <a:gd name="T28" fmla="+- 0 10263 9769"/>
                              <a:gd name="T29" fmla="*/ T28 w 728"/>
                              <a:gd name="T30" fmla="+- 0 404 285"/>
                              <a:gd name="T31" fmla="*/ 404 h 712"/>
                              <a:gd name="T32" fmla="+- 0 10315 9769"/>
                              <a:gd name="T33" fmla="*/ T32 w 728"/>
                              <a:gd name="T34" fmla="+- 0 469 285"/>
                              <a:gd name="T35" fmla="*/ 469 h 712"/>
                              <a:gd name="T36" fmla="+- 0 10362 9769"/>
                              <a:gd name="T37" fmla="*/ T36 w 728"/>
                              <a:gd name="T38" fmla="+- 0 538 285"/>
                              <a:gd name="T39" fmla="*/ 538 h 712"/>
                              <a:gd name="T40" fmla="+- 0 10404 9769"/>
                              <a:gd name="T41" fmla="*/ T40 w 728"/>
                              <a:gd name="T42" fmla="+- 0 609 285"/>
                              <a:gd name="T43" fmla="*/ 609 h 712"/>
                              <a:gd name="T44" fmla="+- 0 10440 9769"/>
                              <a:gd name="T45" fmla="*/ T44 w 728"/>
                              <a:gd name="T46" fmla="+- 0 684 285"/>
                              <a:gd name="T47" fmla="*/ 684 h 712"/>
                              <a:gd name="T48" fmla="+- 0 10471 9769"/>
                              <a:gd name="T49" fmla="*/ T48 w 728"/>
                              <a:gd name="T50" fmla="+- 0 762 285"/>
                              <a:gd name="T51" fmla="*/ 762 h 712"/>
                              <a:gd name="T52" fmla="+- 0 10497 9769"/>
                              <a:gd name="T53" fmla="*/ T52 w 728"/>
                              <a:gd name="T54" fmla="+- 0 842 285"/>
                              <a:gd name="T55" fmla="*/ 842 h 712"/>
                              <a:gd name="T56" fmla="+- 0 9945 9769"/>
                              <a:gd name="T57" fmla="*/ T56 w 728"/>
                              <a:gd name="T58" fmla="+- 0 996 285"/>
                              <a:gd name="T59" fmla="*/ 996 h 7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28" h="712">
                                <a:moveTo>
                                  <a:pt x="176" y="711"/>
                                </a:moveTo>
                                <a:lnTo>
                                  <a:pt x="148" y="633"/>
                                </a:lnTo>
                                <a:lnTo>
                                  <a:pt x="108" y="559"/>
                                </a:lnTo>
                                <a:lnTo>
                                  <a:pt x="59" y="492"/>
                                </a:lnTo>
                                <a:lnTo>
                                  <a:pt x="0" y="433"/>
                                </a:lnTo>
                                <a:lnTo>
                                  <a:pt x="375" y="0"/>
                                </a:lnTo>
                                <a:lnTo>
                                  <a:pt x="437" y="57"/>
                                </a:lnTo>
                                <a:lnTo>
                                  <a:pt x="494" y="119"/>
                                </a:lnTo>
                                <a:lnTo>
                                  <a:pt x="546" y="184"/>
                                </a:lnTo>
                                <a:lnTo>
                                  <a:pt x="593" y="253"/>
                                </a:lnTo>
                                <a:lnTo>
                                  <a:pt x="635" y="324"/>
                                </a:lnTo>
                                <a:lnTo>
                                  <a:pt x="671" y="399"/>
                                </a:lnTo>
                                <a:lnTo>
                                  <a:pt x="702" y="477"/>
                                </a:lnTo>
                                <a:lnTo>
                                  <a:pt x="728" y="557"/>
                                </a:lnTo>
                                <a:lnTo>
                                  <a:pt x="176" y="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005204" name="Freeform 623"/>
                        <wps:cNvSpPr>
                          <a:spLocks/>
                        </wps:cNvSpPr>
                        <wps:spPr bwMode="auto">
                          <a:xfrm>
                            <a:off x="9836" y="842"/>
                            <a:ext cx="703" cy="1036"/>
                          </a:xfrm>
                          <a:custGeom>
                            <a:avLst/>
                            <a:gdLst>
                              <a:gd name="T0" fmla="+- 0 10280 9837"/>
                              <a:gd name="T1" fmla="*/ T0 w 703"/>
                              <a:gd name="T2" fmla="+- 0 1877 842"/>
                              <a:gd name="T3" fmla="*/ 1877 h 1036"/>
                              <a:gd name="T4" fmla="+- 0 9837 9837"/>
                              <a:gd name="T5" fmla="*/ T4 w 703"/>
                              <a:gd name="T6" fmla="+- 0 1514 842"/>
                              <a:gd name="T7" fmla="*/ 1514 h 1036"/>
                              <a:gd name="T8" fmla="+- 0 9883 9837"/>
                              <a:gd name="T9" fmla="*/ T8 w 703"/>
                              <a:gd name="T10" fmla="+- 0 1449 842"/>
                              <a:gd name="T11" fmla="*/ 1449 h 1036"/>
                              <a:gd name="T12" fmla="+- 0 9919 9837"/>
                              <a:gd name="T13" fmla="*/ T12 w 703"/>
                              <a:gd name="T14" fmla="+- 0 1380 842"/>
                              <a:gd name="T15" fmla="*/ 1380 h 1036"/>
                              <a:gd name="T16" fmla="+- 0 9945 9837"/>
                              <a:gd name="T17" fmla="*/ T16 w 703"/>
                              <a:gd name="T18" fmla="+- 0 1306 842"/>
                              <a:gd name="T19" fmla="*/ 1306 h 1036"/>
                              <a:gd name="T20" fmla="+- 0 9961 9837"/>
                              <a:gd name="T21" fmla="*/ T20 w 703"/>
                              <a:gd name="T22" fmla="+- 0 1230 842"/>
                              <a:gd name="T23" fmla="*/ 1230 h 1036"/>
                              <a:gd name="T24" fmla="+- 0 9966 9837"/>
                              <a:gd name="T25" fmla="*/ T24 w 703"/>
                              <a:gd name="T26" fmla="+- 0 1152 842"/>
                              <a:gd name="T27" fmla="*/ 1152 h 1036"/>
                              <a:gd name="T28" fmla="+- 0 9961 9837"/>
                              <a:gd name="T29" fmla="*/ T28 w 703"/>
                              <a:gd name="T30" fmla="+- 0 1074 842"/>
                              <a:gd name="T31" fmla="*/ 1074 h 1036"/>
                              <a:gd name="T32" fmla="+- 0 9945 9837"/>
                              <a:gd name="T33" fmla="*/ T32 w 703"/>
                              <a:gd name="T34" fmla="+- 0 996 842"/>
                              <a:gd name="T35" fmla="*/ 996 h 1036"/>
                              <a:gd name="T36" fmla="+- 0 10497 9837"/>
                              <a:gd name="T37" fmla="*/ T36 w 703"/>
                              <a:gd name="T38" fmla="+- 0 842 842"/>
                              <a:gd name="T39" fmla="*/ 842 h 1036"/>
                              <a:gd name="T40" fmla="+- 0 10516 9837"/>
                              <a:gd name="T41" fmla="*/ T40 w 703"/>
                              <a:gd name="T42" fmla="+- 0 920 842"/>
                              <a:gd name="T43" fmla="*/ 920 h 1036"/>
                              <a:gd name="T44" fmla="+- 0 10529 9837"/>
                              <a:gd name="T45" fmla="*/ T44 w 703"/>
                              <a:gd name="T46" fmla="+- 0 998 842"/>
                              <a:gd name="T47" fmla="*/ 998 h 1036"/>
                              <a:gd name="T48" fmla="+- 0 10537 9837"/>
                              <a:gd name="T49" fmla="*/ T48 w 703"/>
                              <a:gd name="T50" fmla="+- 0 1076 842"/>
                              <a:gd name="T51" fmla="*/ 1076 h 1036"/>
                              <a:gd name="T52" fmla="+- 0 10539 9837"/>
                              <a:gd name="T53" fmla="*/ T52 w 703"/>
                              <a:gd name="T54" fmla="+- 0 1154 842"/>
                              <a:gd name="T55" fmla="*/ 1154 h 1036"/>
                              <a:gd name="T56" fmla="+- 0 10537 9837"/>
                              <a:gd name="T57" fmla="*/ T56 w 703"/>
                              <a:gd name="T58" fmla="+- 0 1232 842"/>
                              <a:gd name="T59" fmla="*/ 1232 h 1036"/>
                              <a:gd name="T60" fmla="+- 0 10528 9837"/>
                              <a:gd name="T61" fmla="*/ T60 w 703"/>
                              <a:gd name="T62" fmla="+- 0 1310 842"/>
                              <a:gd name="T63" fmla="*/ 1310 h 1036"/>
                              <a:gd name="T64" fmla="+- 0 10515 9837"/>
                              <a:gd name="T65" fmla="*/ T64 w 703"/>
                              <a:gd name="T66" fmla="+- 0 1386 842"/>
                              <a:gd name="T67" fmla="*/ 1386 h 1036"/>
                              <a:gd name="T68" fmla="+- 0 10496 9837"/>
                              <a:gd name="T69" fmla="*/ T68 w 703"/>
                              <a:gd name="T70" fmla="+- 0 1462 842"/>
                              <a:gd name="T71" fmla="*/ 1462 h 1036"/>
                              <a:gd name="T72" fmla="+- 0 10473 9837"/>
                              <a:gd name="T73" fmla="*/ T72 w 703"/>
                              <a:gd name="T74" fmla="+- 0 1536 842"/>
                              <a:gd name="T75" fmla="*/ 1536 h 1036"/>
                              <a:gd name="T76" fmla="+- 0 10444 9837"/>
                              <a:gd name="T77" fmla="*/ T76 w 703"/>
                              <a:gd name="T78" fmla="+- 0 1609 842"/>
                              <a:gd name="T79" fmla="*/ 1609 h 1036"/>
                              <a:gd name="T80" fmla="+- 0 10410 9837"/>
                              <a:gd name="T81" fmla="*/ T80 w 703"/>
                              <a:gd name="T82" fmla="+- 0 1679 842"/>
                              <a:gd name="T83" fmla="*/ 1679 h 1036"/>
                              <a:gd name="T84" fmla="+- 0 10372 9837"/>
                              <a:gd name="T85" fmla="*/ T84 w 703"/>
                              <a:gd name="T86" fmla="+- 0 1748 842"/>
                              <a:gd name="T87" fmla="*/ 1748 h 1036"/>
                              <a:gd name="T88" fmla="+- 0 10328 9837"/>
                              <a:gd name="T89" fmla="*/ T88 w 703"/>
                              <a:gd name="T90" fmla="+- 0 1814 842"/>
                              <a:gd name="T91" fmla="*/ 1814 h 1036"/>
                              <a:gd name="T92" fmla="+- 0 10280 9837"/>
                              <a:gd name="T93" fmla="*/ T92 w 703"/>
                              <a:gd name="T94" fmla="+- 0 1877 842"/>
                              <a:gd name="T95" fmla="*/ 1877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703" h="1036">
                                <a:moveTo>
                                  <a:pt x="443" y="1035"/>
                                </a:moveTo>
                                <a:lnTo>
                                  <a:pt x="0" y="672"/>
                                </a:lnTo>
                                <a:lnTo>
                                  <a:pt x="46" y="607"/>
                                </a:lnTo>
                                <a:lnTo>
                                  <a:pt x="82" y="538"/>
                                </a:lnTo>
                                <a:lnTo>
                                  <a:pt x="108" y="464"/>
                                </a:lnTo>
                                <a:lnTo>
                                  <a:pt x="124" y="388"/>
                                </a:lnTo>
                                <a:lnTo>
                                  <a:pt x="129" y="310"/>
                                </a:lnTo>
                                <a:lnTo>
                                  <a:pt x="124" y="232"/>
                                </a:lnTo>
                                <a:lnTo>
                                  <a:pt x="108" y="154"/>
                                </a:lnTo>
                                <a:lnTo>
                                  <a:pt x="660" y="0"/>
                                </a:lnTo>
                                <a:lnTo>
                                  <a:pt x="679" y="78"/>
                                </a:lnTo>
                                <a:lnTo>
                                  <a:pt x="692" y="156"/>
                                </a:lnTo>
                                <a:lnTo>
                                  <a:pt x="700" y="234"/>
                                </a:lnTo>
                                <a:lnTo>
                                  <a:pt x="702" y="312"/>
                                </a:lnTo>
                                <a:lnTo>
                                  <a:pt x="700" y="390"/>
                                </a:lnTo>
                                <a:lnTo>
                                  <a:pt x="691" y="468"/>
                                </a:lnTo>
                                <a:lnTo>
                                  <a:pt x="678" y="544"/>
                                </a:lnTo>
                                <a:lnTo>
                                  <a:pt x="659" y="620"/>
                                </a:lnTo>
                                <a:lnTo>
                                  <a:pt x="636" y="694"/>
                                </a:lnTo>
                                <a:lnTo>
                                  <a:pt x="607" y="767"/>
                                </a:lnTo>
                                <a:lnTo>
                                  <a:pt x="573" y="837"/>
                                </a:lnTo>
                                <a:lnTo>
                                  <a:pt x="535" y="906"/>
                                </a:lnTo>
                                <a:lnTo>
                                  <a:pt x="491" y="972"/>
                                </a:lnTo>
                                <a:lnTo>
                                  <a:pt x="443" y="1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738587" name="Freeform 622"/>
                        <wps:cNvSpPr>
                          <a:spLocks/>
                        </wps:cNvSpPr>
                        <wps:spPr bwMode="auto">
                          <a:xfrm>
                            <a:off x="9556" y="1513"/>
                            <a:ext cx="724" cy="736"/>
                          </a:xfrm>
                          <a:custGeom>
                            <a:avLst/>
                            <a:gdLst>
                              <a:gd name="T0" fmla="+- 0 9720 9556"/>
                              <a:gd name="T1" fmla="*/ T0 w 724"/>
                              <a:gd name="T2" fmla="+- 0 2249 1514"/>
                              <a:gd name="T3" fmla="*/ 2249 h 736"/>
                              <a:gd name="T4" fmla="+- 0 9556 9556"/>
                              <a:gd name="T5" fmla="*/ T4 w 724"/>
                              <a:gd name="T6" fmla="+- 0 1700 1514"/>
                              <a:gd name="T7" fmla="*/ 1700 h 736"/>
                              <a:gd name="T8" fmla="+- 0 9636 9556"/>
                              <a:gd name="T9" fmla="*/ T8 w 724"/>
                              <a:gd name="T10" fmla="+- 0 1670 1514"/>
                              <a:gd name="T11" fmla="*/ 1670 h 736"/>
                              <a:gd name="T12" fmla="+- 0 9710 9556"/>
                              <a:gd name="T13" fmla="*/ T12 w 724"/>
                              <a:gd name="T14" fmla="+- 0 1628 1514"/>
                              <a:gd name="T15" fmla="*/ 1628 h 736"/>
                              <a:gd name="T16" fmla="+- 0 9778 9556"/>
                              <a:gd name="T17" fmla="*/ T16 w 724"/>
                              <a:gd name="T18" fmla="+- 0 1576 1514"/>
                              <a:gd name="T19" fmla="*/ 1576 h 736"/>
                              <a:gd name="T20" fmla="+- 0 9837 9556"/>
                              <a:gd name="T21" fmla="*/ T20 w 724"/>
                              <a:gd name="T22" fmla="+- 0 1514 1514"/>
                              <a:gd name="T23" fmla="*/ 1514 h 736"/>
                              <a:gd name="T24" fmla="+- 0 10280 9556"/>
                              <a:gd name="T25" fmla="*/ T24 w 724"/>
                              <a:gd name="T26" fmla="+- 0 1877 1514"/>
                              <a:gd name="T27" fmla="*/ 1877 h 736"/>
                              <a:gd name="T28" fmla="+- 0 10230 9556"/>
                              <a:gd name="T29" fmla="*/ T28 w 724"/>
                              <a:gd name="T30" fmla="+- 0 1935 1514"/>
                              <a:gd name="T31" fmla="*/ 1935 h 736"/>
                              <a:gd name="T32" fmla="+- 0 10176 9556"/>
                              <a:gd name="T33" fmla="*/ T32 w 724"/>
                              <a:gd name="T34" fmla="+- 0 1988 1514"/>
                              <a:gd name="T35" fmla="*/ 1988 h 736"/>
                              <a:gd name="T36" fmla="+- 0 10119 9556"/>
                              <a:gd name="T37" fmla="*/ T36 w 724"/>
                              <a:gd name="T38" fmla="+- 0 2038 1514"/>
                              <a:gd name="T39" fmla="*/ 2038 h 736"/>
                              <a:gd name="T40" fmla="+- 0 10059 9556"/>
                              <a:gd name="T41" fmla="*/ T40 w 724"/>
                              <a:gd name="T42" fmla="+- 0 2084 1514"/>
                              <a:gd name="T43" fmla="*/ 2084 h 736"/>
                              <a:gd name="T44" fmla="+- 0 9996 9556"/>
                              <a:gd name="T45" fmla="*/ T44 w 724"/>
                              <a:gd name="T46" fmla="+- 0 2126 1514"/>
                              <a:gd name="T47" fmla="*/ 2126 h 736"/>
                              <a:gd name="T48" fmla="+- 0 9930 9556"/>
                              <a:gd name="T49" fmla="*/ T48 w 724"/>
                              <a:gd name="T50" fmla="+- 0 2163 1514"/>
                              <a:gd name="T51" fmla="*/ 2163 h 736"/>
                              <a:gd name="T52" fmla="+- 0 9862 9556"/>
                              <a:gd name="T53" fmla="*/ T52 w 724"/>
                              <a:gd name="T54" fmla="+- 0 2197 1514"/>
                              <a:gd name="T55" fmla="*/ 2197 h 736"/>
                              <a:gd name="T56" fmla="+- 0 9792 9556"/>
                              <a:gd name="T57" fmla="*/ T56 w 724"/>
                              <a:gd name="T58" fmla="+- 0 2225 1514"/>
                              <a:gd name="T59" fmla="*/ 2225 h 736"/>
                              <a:gd name="T60" fmla="+- 0 9720 9556"/>
                              <a:gd name="T61" fmla="*/ T60 w 724"/>
                              <a:gd name="T62" fmla="+- 0 2249 1514"/>
                              <a:gd name="T63" fmla="*/ 2249 h 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724" h="736">
                                <a:moveTo>
                                  <a:pt x="164" y="735"/>
                                </a:moveTo>
                                <a:lnTo>
                                  <a:pt x="0" y="186"/>
                                </a:lnTo>
                                <a:lnTo>
                                  <a:pt x="80" y="156"/>
                                </a:lnTo>
                                <a:lnTo>
                                  <a:pt x="154" y="114"/>
                                </a:lnTo>
                                <a:lnTo>
                                  <a:pt x="222" y="62"/>
                                </a:lnTo>
                                <a:lnTo>
                                  <a:pt x="281" y="0"/>
                                </a:lnTo>
                                <a:lnTo>
                                  <a:pt x="724" y="363"/>
                                </a:lnTo>
                                <a:lnTo>
                                  <a:pt x="674" y="421"/>
                                </a:lnTo>
                                <a:lnTo>
                                  <a:pt x="620" y="474"/>
                                </a:lnTo>
                                <a:lnTo>
                                  <a:pt x="563" y="524"/>
                                </a:lnTo>
                                <a:lnTo>
                                  <a:pt x="503" y="570"/>
                                </a:lnTo>
                                <a:lnTo>
                                  <a:pt x="440" y="612"/>
                                </a:lnTo>
                                <a:lnTo>
                                  <a:pt x="374" y="649"/>
                                </a:lnTo>
                                <a:lnTo>
                                  <a:pt x="306" y="683"/>
                                </a:lnTo>
                                <a:lnTo>
                                  <a:pt x="236" y="711"/>
                                </a:lnTo>
                                <a:lnTo>
                                  <a:pt x="164" y="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828157" name="Freeform 621"/>
                        <wps:cNvSpPr>
                          <a:spLocks/>
                        </wps:cNvSpPr>
                        <wps:spPr bwMode="auto">
                          <a:xfrm>
                            <a:off x="9472" y="1700"/>
                            <a:ext cx="248" cy="586"/>
                          </a:xfrm>
                          <a:custGeom>
                            <a:avLst/>
                            <a:gdLst>
                              <a:gd name="T0" fmla="+- 0 9551 9472"/>
                              <a:gd name="T1" fmla="*/ T0 w 248"/>
                              <a:gd name="T2" fmla="+- 0 2286 1700"/>
                              <a:gd name="T3" fmla="*/ 2286 h 586"/>
                              <a:gd name="T4" fmla="+- 0 9472 9472"/>
                              <a:gd name="T5" fmla="*/ T4 w 248"/>
                              <a:gd name="T6" fmla="+- 0 1718 1700"/>
                              <a:gd name="T7" fmla="*/ 1718 h 586"/>
                              <a:gd name="T8" fmla="+- 0 9493 9472"/>
                              <a:gd name="T9" fmla="*/ T8 w 248"/>
                              <a:gd name="T10" fmla="+- 0 1715 1700"/>
                              <a:gd name="T11" fmla="*/ 1715 h 586"/>
                              <a:gd name="T12" fmla="+- 0 9515 9472"/>
                              <a:gd name="T13" fmla="*/ T12 w 248"/>
                              <a:gd name="T14" fmla="+- 0 1711 1700"/>
                              <a:gd name="T15" fmla="*/ 1711 h 586"/>
                              <a:gd name="T16" fmla="+- 0 9535 9472"/>
                              <a:gd name="T17" fmla="*/ T16 w 248"/>
                              <a:gd name="T18" fmla="+- 0 1706 1700"/>
                              <a:gd name="T19" fmla="*/ 1706 h 586"/>
                              <a:gd name="T20" fmla="+- 0 9556 9472"/>
                              <a:gd name="T21" fmla="*/ T20 w 248"/>
                              <a:gd name="T22" fmla="+- 0 1700 1700"/>
                              <a:gd name="T23" fmla="*/ 1700 h 586"/>
                              <a:gd name="T24" fmla="+- 0 9720 9472"/>
                              <a:gd name="T25" fmla="*/ T24 w 248"/>
                              <a:gd name="T26" fmla="+- 0 2249 1700"/>
                              <a:gd name="T27" fmla="*/ 2249 h 586"/>
                              <a:gd name="T28" fmla="+- 0 9678 9472"/>
                              <a:gd name="T29" fmla="*/ T28 w 248"/>
                              <a:gd name="T30" fmla="+- 0 2261 1700"/>
                              <a:gd name="T31" fmla="*/ 2261 h 586"/>
                              <a:gd name="T32" fmla="+- 0 9636 9472"/>
                              <a:gd name="T33" fmla="*/ T32 w 248"/>
                              <a:gd name="T34" fmla="+- 0 2271 1700"/>
                              <a:gd name="T35" fmla="*/ 2271 h 586"/>
                              <a:gd name="T36" fmla="+- 0 9594 9472"/>
                              <a:gd name="T37" fmla="*/ T36 w 248"/>
                              <a:gd name="T38" fmla="+- 0 2279 1700"/>
                              <a:gd name="T39" fmla="*/ 2279 h 586"/>
                              <a:gd name="T40" fmla="+- 0 9551 9472"/>
                              <a:gd name="T41" fmla="*/ T40 w 248"/>
                              <a:gd name="T42" fmla="+- 0 2286 1700"/>
                              <a:gd name="T43" fmla="*/ 2286 h 5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48" h="586">
                                <a:moveTo>
                                  <a:pt x="79" y="586"/>
                                </a:moveTo>
                                <a:lnTo>
                                  <a:pt x="0" y="18"/>
                                </a:lnTo>
                                <a:lnTo>
                                  <a:pt x="21" y="15"/>
                                </a:lnTo>
                                <a:lnTo>
                                  <a:pt x="43" y="11"/>
                                </a:lnTo>
                                <a:lnTo>
                                  <a:pt x="63" y="6"/>
                                </a:lnTo>
                                <a:lnTo>
                                  <a:pt x="84" y="0"/>
                                </a:lnTo>
                                <a:lnTo>
                                  <a:pt x="248" y="549"/>
                                </a:lnTo>
                                <a:lnTo>
                                  <a:pt x="206" y="561"/>
                                </a:lnTo>
                                <a:lnTo>
                                  <a:pt x="164" y="571"/>
                                </a:lnTo>
                                <a:lnTo>
                                  <a:pt x="122" y="579"/>
                                </a:lnTo>
                                <a:lnTo>
                                  <a:pt x="79" y="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6187902" name="AutoShape 620"/>
                        <wps:cNvSpPr>
                          <a:spLocks/>
                        </wps:cNvSpPr>
                        <wps:spPr bwMode="auto">
                          <a:xfrm>
                            <a:off x="8246" y="475"/>
                            <a:ext cx="1304" cy="1822"/>
                          </a:xfrm>
                          <a:custGeom>
                            <a:avLst/>
                            <a:gdLst>
                              <a:gd name="T0" fmla="+- 0 9390 8247"/>
                              <a:gd name="T1" fmla="*/ T0 w 1304"/>
                              <a:gd name="T2" fmla="+- 0 2297 475"/>
                              <a:gd name="T3" fmla="*/ 2297 h 1822"/>
                              <a:gd name="T4" fmla="+- 0 9310 8247"/>
                              <a:gd name="T5" fmla="*/ T4 w 1304"/>
                              <a:gd name="T6" fmla="+- 0 2294 475"/>
                              <a:gd name="T7" fmla="*/ 2294 h 1822"/>
                              <a:gd name="T8" fmla="+- 0 9231 8247"/>
                              <a:gd name="T9" fmla="*/ T8 w 1304"/>
                              <a:gd name="T10" fmla="+- 0 2285 475"/>
                              <a:gd name="T11" fmla="*/ 2285 h 1822"/>
                              <a:gd name="T12" fmla="+- 0 9153 8247"/>
                              <a:gd name="T13" fmla="*/ T12 w 1304"/>
                              <a:gd name="T14" fmla="+- 0 2271 475"/>
                              <a:gd name="T15" fmla="*/ 2271 h 1822"/>
                              <a:gd name="T16" fmla="+- 0 9076 8247"/>
                              <a:gd name="T17" fmla="*/ T16 w 1304"/>
                              <a:gd name="T18" fmla="+- 0 2252 475"/>
                              <a:gd name="T19" fmla="*/ 2252 h 1822"/>
                              <a:gd name="T20" fmla="+- 0 9000 8247"/>
                              <a:gd name="T21" fmla="*/ T20 w 1304"/>
                              <a:gd name="T22" fmla="+- 0 2227 475"/>
                              <a:gd name="T23" fmla="*/ 2227 h 1822"/>
                              <a:gd name="T24" fmla="+- 0 8926 8247"/>
                              <a:gd name="T25" fmla="*/ T24 w 1304"/>
                              <a:gd name="T26" fmla="+- 0 2197 475"/>
                              <a:gd name="T27" fmla="*/ 2197 h 1822"/>
                              <a:gd name="T28" fmla="+- 0 8854 8247"/>
                              <a:gd name="T29" fmla="*/ T28 w 1304"/>
                              <a:gd name="T30" fmla="+- 0 2162 475"/>
                              <a:gd name="T31" fmla="*/ 2162 h 1822"/>
                              <a:gd name="T32" fmla="+- 0 8785 8247"/>
                              <a:gd name="T33" fmla="*/ T32 w 1304"/>
                              <a:gd name="T34" fmla="+- 0 2122 475"/>
                              <a:gd name="T35" fmla="*/ 2122 h 1822"/>
                              <a:gd name="T36" fmla="+- 0 8718 8247"/>
                              <a:gd name="T37" fmla="*/ T36 w 1304"/>
                              <a:gd name="T38" fmla="+- 0 2077 475"/>
                              <a:gd name="T39" fmla="*/ 2077 h 1822"/>
                              <a:gd name="T40" fmla="+- 0 8658 8247"/>
                              <a:gd name="T41" fmla="*/ T40 w 1304"/>
                              <a:gd name="T42" fmla="+- 0 2030 475"/>
                              <a:gd name="T43" fmla="*/ 2030 h 1822"/>
                              <a:gd name="T44" fmla="+- 0 8603 8247"/>
                              <a:gd name="T45" fmla="*/ T44 w 1304"/>
                              <a:gd name="T46" fmla="+- 0 1981 475"/>
                              <a:gd name="T47" fmla="*/ 1981 h 1822"/>
                              <a:gd name="T48" fmla="+- 0 8551 8247"/>
                              <a:gd name="T49" fmla="*/ T48 w 1304"/>
                              <a:gd name="T50" fmla="+- 0 1928 475"/>
                              <a:gd name="T51" fmla="*/ 1928 h 1822"/>
                              <a:gd name="T52" fmla="+- 0 8503 8247"/>
                              <a:gd name="T53" fmla="*/ T52 w 1304"/>
                              <a:gd name="T54" fmla="+- 0 1873 475"/>
                              <a:gd name="T55" fmla="*/ 1873 h 1822"/>
                              <a:gd name="T56" fmla="+- 0 8460 8247"/>
                              <a:gd name="T57" fmla="*/ T56 w 1304"/>
                              <a:gd name="T58" fmla="+- 0 1816 475"/>
                              <a:gd name="T59" fmla="*/ 1816 h 1822"/>
                              <a:gd name="T60" fmla="+- 0 8420 8247"/>
                              <a:gd name="T61" fmla="*/ T60 w 1304"/>
                              <a:gd name="T62" fmla="+- 0 1756 475"/>
                              <a:gd name="T63" fmla="*/ 1756 h 1822"/>
                              <a:gd name="T64" fmla="+- 0 8384 8247"/>
                              <a:gd name="T65" fmla="*/ T64 w 1304"/>
                              <a:gd name="T66" fmla="+- 0 1695 475"/>
                              <a:gd name="T67" fmla="*/ 1695 h 1822"/>
                              <a:gd name="T68" fmla="+- 0 8352 8247"/>
                              <a:gd name="T69" fmla="*/ T68 w 1304"/>
                              <a:gd name="T70" fmla="+- 0 1631 475"/>
                              <a:gd name="T71" fmla="*/ 1631 h 1822"/>
                              <a:gd name="T72" fmla="+- 0 8325 8247"/>
                              <a:gd name="T73" fmla="*/ T72 w 1304"/>
                              <a:gd name="T74" fmla="+- 0 1566 475"/>
                              <a:gd name="T75" fmla="*/ 1566 h 1822"/>
                              <a:gd name="T76" fmla="+- 0 8301 8247"/>
                              <a:gd name="T77" fmla="*/ T76 w 1304"/>
                              <a:gd name="T78" fmla="+- 0 1499 475"/>
                              <a:gd name="T79" fmla="*/ 1499 h 1822"/>
                              <a:gd name="T80" fmla="+- 0 8282 8247"/>
                              <a:gd name="T81" fmla="*/ T80 w 1304"/>
                              <a:gd name="T82" fmla="+- 0 1431 475"/>
                              <a:gd name="T83" fmla="*/ 1431 h 1822"/>
                              <a:gd name="T84" fmla="+- 0 8267 8247"/>
                              <a:gd name="T85" fmla="*/ T84 w 1304"/>
                              <a:gd name="T86" fmla="+- 0 1363 475"/>
                              <a:gd name="T87" fmla="*/ 1363 h 1822"/>
                              <a:gd name="T88" fmla="+- 0 8256 8247"/>
                              <a:gd name="T89" fmla="*/ T88 w 1304"/>
                              <a:gd name="T90" fmla="+- 0 1293 475"/>
                              <a:gd name="T91" fmla="*/ 1293 h 1822"/>
                              <a:gd name="T92" fmla="+- 0 8249 8247"/>
                              <a:gd name="T93" fmla="*/ T92 w 1304"/>
                              <a:gd name="T94" fmla="+- 0 1223 475"/>
                              <a:gd name="T95" fmla="*/ 1223 h 1822"/>
                              <a:gd name="T96" fmla="+- 0 8247 8247"/>
                              <a:gd name="T97" fmla="*/ T96 w 1304"/>
                              <a:gd name="T98" fmla="+- 0 1153 475"/>
                              <a:gd name="T99" fmla="*/ 1153 h 1822"/>
                              <a:gd name="T100" fmla="+- 0 8249 8247"/>
                              <a:gd name="T101" fmla="*/ T100 w 1304"/>
                              <a:gd name="T102" fmla="+- 0 1082 475"/>
                              <a:gd name="T103" fmla="*/ 1082 h 1822"/>
                              <a:gd name="T104" fmla="+- 0 8255 8247"/>
                              <a:gd name="T105" fmla="*/ T104 w 1304"/>
                              <a:gd name="T106" fmla="+- 0 1011 475"/>
                              <a:gd name="T107" fmla="*/ 1011 h 1822"/>
                              <a:gd name="T108" fmla="+- 0 8266 8247"/>
                              <a:gd name="T109" fmla="*/ T108 w 1304"/>
                              <a:gd name="T110" fmla="+- 0 941 475"/>
                              <a:gd name="T111" fmla="*/ 941 h 1822"/>
                              <a:gd name="T112" fmla="+- 0 8281 8247"/>
                              <a:gd name="T113" fmla="*/ T112 w 1304"/>
                              <a:gd name="T114" fmla="+- 0 871 475"/>
                              <a:gd name="T115" fmla="*/ 871 h 1822"/>
                              <a:gd name="T116" fmla="+- 0 8301 8247"/>
                              <a:gd name="T117" fmla="*/ T116 w 1304"/>
                              <a:gd name="T118" fmla="+- 0 802 475"/>
                              <a:gd name="T119" fmla="*/ 802 h 1822"/>
                              <a:gd name="T120" fmla="+- 0 8325 8247"/>
                              <a:gd name="T121" fmla="*/ T120 w 1304"/>
                              <a:gd name="T122" fmla="+- 0 734 475"/>
                              <a:gd name="T123" fmla="*/ 734 h 1822"/>
                              <a:gd name="T124" fmla="+- 0 8354 8247"/>
                              <a:gd name="T125" fmla="*/ T124 w 1304"/>
                              <a:gd name="T126" fmla="+- 0 667 475"/>
                              <a:gd name="T127" fmla="*/ 667 h 1822"/>
                              <a:gd name="T128" fmla="+- 0 8387 8247"/>
                              <a:gd name="T129" fmla="*/ T128 w 1304"/>
                              <a:gd name="T130" fmla="+- 0 602 475"/>
                              <a:gd name="T131" fmla="*/ 602 h 1822"/>
                              <a:gd name="T132" fmla="+- 0 8425 8247"/>
                              <a:gd name="T133" fmla="*/ T132 w 1304"/>
                              <a:gd name="T134" fmla="+- 0 537 475"/>
                              <a:gd name="T135" fmla="*/ 537 h 1822"/>
                              <a:gd name="T136" fmla="+- 0 8467 8247"/>
                              <a:gd name="T137" fmla="*/ T136 w 1304"/>
                              <a:gd name="T138" fmla="+- 0 475 475"/>
                              <a:gd name="T139" fmla="*/ 475 h 1822"/>
                              <a:gd name="T140" fmla="+- 0 8930 8247"/>
                              <a:gd name="T141" fmla="*/ T140 w 1304"/>
                              <a:gd name="T142" fmla="+- 0 813 475"/>
                              <a:gd name="T143" fmla="*/ 813 h 1822"/>
                              <a:gd name="T144" fmla="+- 0 8891 8247"/>
                              <a:gd name="T145" fmla="*/ T144 w 1304"/>
                              <a:gd name="T146" fmla="+- 0 875 475"/>
                              <a:gd name="T147" fmla="*/ 875 h 1822"/>
                              <a:gd name="T148" fmla="+- 0 8860 8247"/>
                              <a:gd name="T149" fmla="*/ T148 w 1304"/>
                              <a:gd name="T150" fmla="+- 0 941 475"/>
                              <a:gd name="T151" fmla="*/ 941 h 1822"/>
                              <a:gd name="T152" fmla="+- 0 8837 8247"/>
                              <a:gd name="T153" fmla="*/ T152 w 1304"/>
                              <a:gd name="T154" fmla="+- 0 1011 475"/>
                              <a:gd name="T155" fmla="*/ 1011 h 1822"/>
                              <a:gd name="T156" fmla="+- 0 8824 8247"/>
                              <a:gd name="T157" fmla="*/ T156 w 1304"/>
                              <a:gd name="T158" fmla="+- 0 1083 475"/>
                              <a:gd name="T159" fmla="*/ 1083 h 1822"/>
                              <a:gd name="T160" fmla="+- 0 8820 8247"/>
                              <a:gd name="T161" fmla="*/ T160 w 1304"/>
                              <a:gd name="T162" fmla="+- 0 1156 475"/>
                              <a:gd name="T163" fmla="*/ 1156 h 1822"/>
                              <a:gd name="T164" fmla="+- 0 8826 8247"/>
                              <a:gd name="T165" fmla="*/ T164 w 1304"/>
                              <a:gd name="T166" fmla="+- 0 1229 475"/>
                              <a:gd name="T167" fmla="*/ 1229 h 1822"/>
                              <a:gd name="T168" fmla="+- 0 8841 8247"/>
                              <a:gd name="T169" fmla="*/ T168 w 1304"/>
                              <a:gd name="T170" fmla="+- 0 1306 475"/>
                              <a:gd name="T171" fmla="*/ 1306 h 1822"/>
                              <a:gd name="T172" fmla="+- 0 8867 8247"/>
                              <a:gd name="T173" fmla="*/ T172 w 1304"/>
                              <a:gd name="T174" fmla="+- 0 1378 475"/>
                              <a:gd name="T175" fmla="*/ 1378 h 1822"/>
                              <a:gd name="T176" fmla="+- 0 8901 8247"/>
                              <a:gd name="T177" fmla="*/ T176 w 1304"/>
                              <a:gd name="T178" fmla="+- 0 1444 475"/>
                              <a:gd name="T179" fmla="*/ 1444 h 1822"/>
                              <a:gd name="T180" fmla="+- 0 8943 8247"/>
                              <a:gd name="T181" fmla="*/ T180 w 1304"/>
                              <a:gd name="T182" fmla="+- 0 1505 475"/>
                              <a:gd name="T183" fmla="*/ 1505 h 1822"/>
                              <a:gd name="T184" fmla="+- 0 8992 8247"/>
                              <a:gd name="T185" fmla="*/ T184 w 1304"/>
                              <a:gd name="T186" fmla="+- 0 1560 475"/>
                              <a:gd name="T187" fmla="*/ 1560 h 1822"/>
                              <a:gd name="T188" fmla="+- 0 9048 8247"/>
                              <a:gd name="T189" fmla="*/ T188 w 1304"/>
                              <a:gd name="T190" fmla="+- 0 1608 475"/>
                              <a:gd name="T191" fmla="*/ 1608 h 1822"/>
                              <a:gd name="T192" fmla="+- 0 9109 8247"/>
                              <a:gd name="T193" fmla="*/ T192 w 1304"/>
                              <a:gd name="T194" fmla="+- 0 1648 475"/>
                              <a:gd name="T195" fmla="*/ 1648 h 1822"/>
                              <a:gd name="T196" fmla="+- 0 9175 8247"/>
                              <a:gd name="T197" fmla="*/ T196 w 1304"/>
                              <a:gd name="T198" fmla="+- 0 1680 475"/>
                              <a:gd name="T199" fmla="*/ 1680 h 1822"/>
                              <a:gd name="T200" fmla="+- 0 9245 8247"/>
                              <a:gd name="T201" fmla="*/ T200 w 1304"/>
                              <a:gd name="T202" fmla="+- 0 1704 475"/>
                              <a:gd name="T203" fmla="*/ 1704 h 1822"/>
                              <a:gd name="T204" fmla="+- 0 9319 8247"/>
                              <a:gd name="T205" fmla="*/ T204 w 1304"/>
                              <a:gd name="T206" fmla="+- 0 1719 475"/>
                              <a:gd name="T207" fmla="*/ 1719 h 1822"/>
                              <a:gd name="T208" fmla="+- 0 9394 8247"/>
                              <a:gd name="T209" fmla="*/ T208 w 1304"/>
                              <a:gd name="T210" fmla="+- 0 1724 475"/>
                              <a:gd name="T211" fmla="*/ 1724 h 1822"/>
                              <a:gd name="T212" fmla="+- 0 9473 8247"/>
                              <a:gd name="T213" fmla="*/ T212 w 1304"/>
                              <a:gd name="T214" fmla="+- 0 1724 475"/>
                              <a:gd name="T215" fmla="*/ 1724 h 1822"/>
                              <a:gd name="T216" fmla="+- 0 9551 8247"/>
                              <a:gd name="T217" fmla="*/ T216 w 1304"/>
                              <a:gd name="T218" fmla="+- 0 2286 475"/>
                              <a:gd name="T219" fmla="*/ 2286 h 1822"/>
                              <a:gd name="T220" fmla="+- 0 9471 8247"/>
                              <a:gd name="T221" fmla="*/ T220 w 1304"/>
                              <a:gd name="T222" fmla="+- 0 2294 475"/>
                              <a:gd name="T223" fmla="*/ 2294 h 1822"/>
                              <a:gd name="T224" fmla="+- 0 9390 8247"/>
                              <a:gd name="T225" fmla="*/ T224 w 1304"/>
                              <a:gd name="T226" fmla="+- 0 2297 475"/>
                              <a:gd name="T227" fmla="*/ 2297 h 1822"/>
                              <a:gd name="T228" fmla="+- 0 9473 8247"/>
                              <a:gd name="T229" fmla="*/ T228 w 1304"/>
                              <a:gd name="T230" fmla="+- 0 1724 475"/>
                              <a:gd name="T231" fmla="*/ 1724 h 1822"/>
                              <a:gd name="T232" fmla="+- 0 9394 8247"/>
                              <a:gd name="T233" fmla="*/ T232 w 1304"/>
                              <a:gd name="T234" fmla="+- 0 1724 475"/>
                              <a:gd name="T235" fmla="*/ 1724 h 1822"/>
                              <a:gd name="T236" fmla="+- 0 9472 8247"/>
                              <a:gd name="T237" fmla="*/ T236 w 1304"/>
                              <a:gd name="T238" fmla="+- 0 1718 475"/>
                              <a:gd name="T239" fmla="*/ 1718 h 1822"/>
                              <a:gd name="T240" fmla="+- 0 9473 8247"/>
                              <a:gd name="T241" fmla="*/ T240 w 1304"/>
                              <a:gd name="T242" fmla="+- 0 1724 475"/>
                              <a:gd name="T243" fmla="*/ 1724 h 18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304" h="1822">
                                <a:moveTo>
                                  <a:pt x="1143" y="1822"/>
                                </a:moveTo>
                                <a:lnTo>
                                  <a:pt x="1063" y="1819"/>
                                </a:lnTo>
                                <a:lnTo>
                                  <a:pt x="984" y="1810"/>
                                </a:lnTo>
                                <a:lnTo>
                                  <a:pt x="906" y="1796"/>
                                </a:lnTo>
                                <a:lnTo>
                                  <a:pt x="829" y="1777"/>
                                </a:lnTo>
                                <a:lnTo>
                                  <a:pt x="753" y="1752"/>
                                </a:lnTo>
                                <a:lnTo>
                                  <a:pt x="679" y="1722"/>
                                </a:lnTo>
                                <a:lnTo>
                                  <a:pt x="607" y="1687"/>
                                </a:lnTo>
                                <a:lnTo>
                                  <a:pt x="538" y="1647"/>
                                </a:lnTo>
                                <a:lnTo>
                                  <a:pt x="471" y="1602"/>
                                </a:lnTo>
                                <a:lnTo>
                                  <a:pt x="411" y="1555"/>
                                </a:lnTo>
                                <a:lnTo>
                                  <a:pt x="356" y="1506"/>
                                </a:lnTo>
                                <a:lnTo>
                                  <a:pt x="304" y="1453"/>
                                </a:lnTo>
                                <a:lnTo>
                                  <a:pt x="256" y="1398"/>
                                </a:lnTo>
                                <a:lnTo>
                                  <a:pt x="213" y="1341"/>
                                </a:lnTo>
                                <a:lnTo>
                                  <a:pt x="173" y="1281"/>
                                </a:lnTo>
                                <a:lnTo>
                                  <a:pt x="137" y="1220"/>
                                </a:lnTo>
                                <a:lnTo>
                                  <a:pt x="105" y="1156"/>
                                </a:lnTo>
                                <a:lnTo>
                                  <a:pt x="78" y="1091"/>
                                </a:lnTo>
                                <a:lnTo>
                                  <a:pt x="54" y="1024"/>
                                </a:lnTo>
                                <a:lnTo>
                                  <a:pt x="35" y="956"/>
                                </a:lnTo>
                                <a:lnTo>
                                  <a:pt x="20" y="888"/>
                                </a:lnTo>
                                <a:lnTo>
                                  <a:pt x="9" y="818"/>
                                </a:lnTo>
                                <a:lnTo>
                                  <a:pt x="2" y="748"/>
                                </a:lnTo>
                                <a:lnTo>
                                  <a:pt x="0" y="678"/>
                                </a:lnTo>
                                <a:lnTo>
                                  <a:pt x="2" y="607"/>
                                </a:lnTo>
                                <a:lnTo>
                                  <a:pt x="8" y="536"/>
                                </a:lnTo>
                                <a:lnTo>
                                  <a:pt x="19" y="466"/>
                                </a:lnTo>
                                <a:lnTo>
                                  <a:pt x="34" y="396"/>
                                </a:lnTo>
                                <a:lnTo>
                                  <a:pt x="54" y="327"/>
                                </a:lnTo>
                                <a:lnTo>
                                  <a:pt x="78" y="259"/>
                                </a:lnTo>
                                <a:lnTo>
                                  <a:pt x="107" y="192"/>
                                </a:lnTo>
                                <a:lnTo>
                                  <a:pt x="140" y="127"/>
                                </a:lnTo>
                                <a:lnTo>
                                  <a:pt x="178" y="62"/>
                                </a:lnTo>
                                <a:lnTo>
                                  <a:pt x="220" y="0"/>
                                </a:lnTo>
                                <a:lnTo>
                                  <a:pt x="683" y="338"/>
                                </a:lnTo>
                                <a:lnTo>
                                  <a:pt x="644" y="400"/>
                                </a:lnTo>
                                <a:lnTo>
                                  <a:pt x="613" y="466"/>
                                </a:lnTo>
                                <a:lnTo>
                                  <a:pt x="590" y="536"/>
                                </a:lnTo>
                                <a:lnTo>
                                  <a:pt x="577" y="608"/>
                                </a:lnTo>
                                <a:lnTo>
                                  <a:pt x="573" y="681"/>
                                </a:lnTo>
                                <a:lnTo>
                                  <a:pt x="579" y="754"/>
                                </a:lnTo>
                                <a:lnTo>
                                  <a:pt x="594" y="831"/>
                                </a:lnTo>
                                <a:lnTo>
                                  <a:pt x="620" y="903"/>
                                </a:lnTo>
                                <a:lnTo>
                                  <a:pt x="654" y="969"/>
                                </a:lnTo>
                                <a:lnTo>
                                  <a:pt x="696" y="1030"/>
                                </a:lnTo>
                                <a:lnTo>
                                  <a:pt x="745" y="1085"/>
                                </a:lnTo>
                                <a:lnTo>
                                  <a:pt x="801" y="1133"/>
                                </a:lnTo>
                                <a:lnTo>
                                  <a:pt x="862" y="1173"/>
                                </a:lnTo>
                                <a:lnTo>
                                  <a:pt x="928" y="1205"/>
                                </a:lnTo>
                                <a:lnTo>
                                  <a:pt x="998" y="1229"/>
                                </a:lnTo>
                                <a:lnTo>
                                  <a:pt x="1072" y="1244"/>
                                </a:lnTo>
                                <a:lnTo>
                                  <a:pt x="1147" y="1249"/>
                                </a:lnTo>
                                <a:lnTo>
                                  <a:pt x="1226" y="1249"/>
                                </a:lnTo>
                                <a:lnTo>
                                  <a:pt x="1304" y="1811"/>
                                </a:lnTo>
                                <a:lnTo>
                                  <a:pt x="1224" y="1819"/>
                                </a:lnTo>
                                <a:lnTo>
                                  <a:pt x="1143" y="1822"/>
                                </a:lnTo>
                                <a:close/>
                                <a:moveTo>
                                  <a:pt x="1226" y="1249"/>
                                </a:moveTo>
                                <a:lnTo>
                                  <a:pt x="1147" y="1249"/>
                                </a:lnTo>
                                <a:lnTo>
                                  <a:pt x="1225" y="1243"/>
                                </a:lnTo>
                                <a:lnTo>
                                  <a:pt x="1226" y="1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064504" name="Freeform 619"/>
                        <wps:cNvSpPr>
                          <a:spLocks/>
                        </wps:cNvSpPr>
                        <wps:spPr bwMode="auto">
                          <a:xfrm>
                            <a:off x="8467" y="152"/>
                            <a:ext cx="645" cy="661"/>
                          </a:xfrm>
                          <a:custGeom>
                            <a:avLst/>
                            <a:gdLst>
                              <a:gd name="T0" fmla="+- 0 8930 8467"/>
                              <a:gd name="T1" fmla="*/ T0 w 645"/>
                              <a:gd name="T2" fmla="+- 0 813 153"/>
                              <a:gd name="T3" fmla="*/ 813 h 661"/>
                              <a:gd name="T4" fmla="+- 0 8467 8467"/>
                              <a:gd name="T5" fmla="*/ T4 w 645"/>
                              <a:gd name="T6" fmla="+- 0 475 153"/>
                              <a:gd name="T7" fmla="*/ 475 h 661"/>
                              <a:gd name="T8" fmla="+- 0 8518 8467"/>
                              <a:gd name="T9" fmla="*/ T8 w 645"/>
                              <a:gd name="T10" fmla="+- 0 411 153"/>
                              <a:gd name="T11" fmla="*/ 411 h 661"/>
                              <a:gd name="T12" fmla="+- 0 8572 8467"/>
                              <a:gd name="T13" fmla="*/ T12 w 645"/>
                              <a:gd name="T14" fmla="+- 0 351 153"/>
                              <a:gd name="T15" fmla="*/ 351 h 661"/>
                              <a:gd name="T16" fmla="+- 0 8631 8467"/>
                              <a:gd name="T17" fmla="*/ T16 w 645"/>
                              <a:gd name="T18" fmla="+- 0 294 153"/>
                              <a:gd name="T19" fmla="*/ 294 h 661"/>
                              <a:gd name="T20" fmla="+- 0 8694 8467"/>
                              <a:gd name="T21" fmla="*/ T20 w 645"/>
                              <a:gd name="T22" fmla="+- 0 243 153"/>
                              <a:gd name="T23" fmla="*/ 243 h 661"/>
                              <a:gd name="T24" fmla="+- 0 8760 8467"/>
                              <a:gd name="T25" fmla="*/ T24 w 645"/>
                              <a:gd name="T26" fmla="+- 0 195 153"/>
                              <a:gd name="T27" fmla="*/ 195 h 661"/>
                              <a:gd name="T28" fmla="+- 0 8830 8467"/>
                              <a:gd name="T29" fmla="*/ T28 w 645"/>
                              <a:gd name="T30" fmla="+- 0 153 153"/>
                              <a:gd name="T31" fmla="*/ 153 h 661"/>
                              <a:gd name="T32" fmla="+- 0 9111 8467"/>
                              <a:gd name="T33" fmla="*/ T32 w 645"/>
                              <a:gd name="T34" fmla="+- 0 652 153"/>
                              <a:gd name="T35" fmla="*/ 652 h 661"/>
                              <a:gd name="T36" fmla="+- 0 9060 8467"/>
                              <a:gd name="T37" fmla="*/ T36 w 645"/>
                              <a:gd name="T38" fmla="+- 0 684 153"/>
                              <a:gd name="T39" fmla="*/ 684 h 661"/>
                              <a:gd name="T40" fmla="+- 0 9012 8467"/>
                              <a:gd name="T41" fmla="*/ T40 w 645"/>
                              <a:gd name="T42" fmla="+- 0 722 153"/>
                              <a:gd name="T43" fmla="*/ 722 h 661"/>
                              <a:gd name="T44" fmla="+- 0 8969 8467"/>
                              <a:gd name="T45" fmla="*/ T44 w 645"/>
                              <a:gd name="T46" fmla="+- 0 765 153"/>
                              <a:gd name="T47" fmla="*/ 765 h 661"/>
                              <a:gd name="T48" fmla="+- 0 8930 8467"/>
                              <a:gd name="T49" fmla="*/ T48 w 645"/>
                              <a:gd name="T50" fmla="+- 0 813 153"/>
                              <a:gd name="T51" fmla="*/ 813 h 6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45" h="661">
                                <a:moveTo>
                                  <a:pt x="463" y="660"/>
                                </a:moveTo>
                                <a:lnTo>
                                  <a:pt x="0" y="322"/>
                                </a:lnTo>
                                <a:lnTo>
                                  <a:pt x="51" y="258"/>
                                </a:lnTo>
                                <a:lnTo>
                                  <a:pt x="105" y="198"/>
                                </a:lnTo>
                                <a:lnTo>
                                  <a:pt x="164" y="141"/>
                                </a:lnTo>
                                <a:lnTo>
                                  <a:pt x="227" y="90"/>
                                </a:lnTo>
                                <a:lnTo>
                                  <a:pt x="293" y="42"/>
                                </a:lnTo>
                                <a:lnTo>
                                  <a:pt x="363" y="0"/>
                                </a:lnTo>
                                <a:lnTo>
                                  <a:pt x="644" y="499"/>
                                </a:lnTo>
                                <a:lnTo>
                                  <a:pt x="593" y="531"/>
                                </a:lnTo>
                                <a:lnTo>
                                  <a:pt x="545" y="569"/>
                                </a:lnTo>
                                <a:lnTo>
                                  <a:pt x="502" y="612"/>
                                </a:lnTo>
                                <a:lnTo>
                                  <a:pt x="463" y="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436333" name="Freeform 618"/>
                        <wps:cNvSpPr>
                          <a:spLocks/>
                        </wps:cNvSpPr>
                        <wps:spPr bwMode="auto">
                          <a:xfrm>
                            <a:off x="8829" y="104"/>
                            <a:ext cx="330" cy="548"/>
                          </a:xfrm>
                          <a:custGeom>
                            <a:avLst/>
                            <a:gdLst>
                              <a:gd name="T0" fmla="+- 0 9111 8830"/>
                              <a:gd name="T1" fmla="*/ T0 w 330"/>
                              <a:gd name="T2" fmla="+- 0 652 104"/>
                              <a:gd name="T3" fmla="*/ 652 h 548"/>
                              <a:gd name="T4" fmla="+- 0 8830 8830"/>
                              <a:gd name="T5" fmla="*/ T4 w 330"/>
                              <a:gd name="T6" fmla="+- 0 153 104"/>
                              <a:gd name="T7" fmla="*/ 153 h 548"/>
                              <a:gd name="T8" fmla="+- 0 8853 8830"/>
                              <a:gd name="T9" fmla="*/ T8 w 330"/>
                              <a:gd name="T10" fmla="+- 0 140 104"/>
                              <a:gd name="T11" fmla="*/ 140 h 548"/>
                              <a:gd name="T12" fmla="+- 0 8877 8830"/>
                              <a:gd name="T13" fmla="*/ T12 w 330"/>
                              <a:gd name="T14" fmla="+- 0 127 104"/>
                              <a:gd name="T15" fmla="*/ 127 h 548"/>
                              <a:gd name="T16" fmla="+- 0 8901 8830"/>
                              <a:gd name="T17" fmla="*/ T16 w 330"/>
                              <a:gd name="T18" fmla="+- 0 116 104"/>
                              <a:gd name="T19" fmla="*/ 116 h 548"/>
                              <a:gd name="T20" fmla="+- 0 8925 8830"/>
                              <a:gd name="T21" fmla="*/ T20 w 330"/>
                              <a:gd name="T22" fmla="+- 0 104 104"/>
                              <a:gd name="T23" fmla="*/ 104 h 548"/>
                              <a:gd name="T24" fmla="+- 0 9159 8830"/>
                              <a:gd name="T25" fmla="*/ T24 w 330"/>
                              <a:gd name="T26" fmla="+- 0 628 104"/>
                              <a:gd name="T27" fmla="*/ 628 h 548"/>
                              <a:gd name="T28" fmla="+- 0 9147 8830"/>
                              <a:gd name="T29" fmla="*/ T28 w 330"/>
                              <a:gd name="T30" fmla="+- 0 633 104"/>
                              <a:gd name="T31" fmla="*/ 633 h 548"/>
                              <a:gd name="T32" fmla="+- 0 9135 8830"/>
                              <a:gd name="T33" fmla="*/ T32 w 330"/>
                              <a:gd name="T34" fmla="+- 0 639 104"/>
                              <a:gd name="T35" fmla="*/ 639 h 548"/>
                              <a:gd name="T36" fmla="+- 0 9123 8830"/>
                              <a:gd name="T37" fmla="*/ T36 w 330"/>
                              <a:gd name="T38" fmla="+- 0 645 104"/>
                              <a:gd name="T39" fmla="*/ 645 h 548"/>
                              <a:gd name="T40" fmla="+- 0 9111 8830"/>
                              <a:gd name="T41" fmla="*/ T40 w 330"/>
                              <a:gd name="T42" fmla="+- 0 652 104"/>
                              <a:gd name="T43" fmla="*/ 652 h 5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30" h="548">
                                <a:moveTo>
                                  <a:pt x="281" y="548"/>
                                </a:moveTo>
                                <a:lnTo>
                                  <a:pt x="0" y="49"/>
                                </a:lnTo>
                                <a:lnTo>
                                  <a:pt x="23" y="36"/>
                                </a:lnTo>
                                <a:lnTo>
                                  <a:pt x="47" y="23"/>
                                </a:lnTo>
                                <a:lnTo>
                                  <a:pt x="71" y="12"/>
                                </a:lnTo>
                                <a:lnTo>
                                  <a:pt x="95" y="0"/>
                                </a:lnTo>
                                <a:lnTo>
                                  <a:pt x="329" y="524"/>
                                </a:lnTo>
                                <a:lnTo>
                                  <a:pt x="317" y="529"/>
                                </a:lnTo>
                                <a:lnTo>
                                  <a:pt x="305" y="535"/>
                                </a:lnTo>
                                <a:lnTo>
                                  <a:pt x="293" y="541"/>
                                </a:lnTo>
                                <a:lnTo>
                                  <a:pt x="281" y="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797386" name="Freeform 617"/>
                        <wps:cNvSpPr>
                          <a:spLocks/>
                        </wps:cNvSpPr>
                        <wps:spPr bwMode="auto">
                          <a:xfrm>
                            <a:off x="8925" y="4"/>
                            <a:ext cx="468" cy="624"/>
                          </a:xfrm>
                          <a:custGeom>
                            <a:avLst/>
                            <a:gdLst>
                              <a:gd name="T0" fmla="+- 0 9159 8925"/>
                              <a:gd name="T1" fmla="*/ T0 w 468"/>
                              <a:gd name="T2" fmla="+- 0 628 4"/>
                              <a:gd name="T3" fmla="*/ 628 h 624"/>
                              <a:gd name="T4" fmla="+- 0 8925 8925"/>
                              <a:gd name="T5" fmla="*/ T4 w 468"/>
                              <a:gd name="T6" fmla="+- 0 104 4"/>
                              <a:gd name="T7" fmla="*/ 104 h 624"/>
                              <a:gd name="T8" fmla="+- 0 9000 8925"/>
                              <a:gd name="T9" fmla="*/ T8 w 468"/>
                              <a:gd name="T10" fmla="+- 0 74 4"/>
                              <a:gd name="T11" fmla="*/ 74 h 624"/>
                              <a:gd name="T12" fmla="+- 0 9076 8925"/>
                              <a:gd name="T13" fmla="*/ T12 w 468"/>
                              <a:gd name="T14" fmla="+- 0 49 4"/>
                              <a:gd name="T15" fmla="*/ 49 h 624"/>
                              <a:gd name="T16" fmla="+- 0 9154 8925"/>
                              <a:gd name="T17" fmla="*/ T16 w 468"/>
                              <a:gd name="T18" fmla="+- 0 30 4"/>
                              <a:gd name="T19" fmla="*/ 30 h 624"/>
                              <a:gd name="T20" fmla="+- 0 9233 8925"/>
                              <a:gd name="T21" fmla="*/ T20 w 468"/>
                              <a:gd name="T22" fmla="+- 0 16 4"/>
                              <a:gd name="T23" fmla="*/ 16 h 624"/>
                              <a:gd name="T24" fmla="+- 0 9313 8925"/>
                              <a:gd name="T25" fmla="*/ T24 w 468"/>
                              <a:gd name="T26" fmla="+- 0 7 4"/>
                              <a:gd name="T27" fmla="*/ 7 h 624"/>
                              <a:gd name="T28" fmla="+- 0 9393 8925"/>
                              <a:gd name="T29" fmla="*/ T28 w 468"/>
                              <a:gd name="T30" fmla="+- 0 4 4"/>
                              <a:gd name="T31" fmla="*/ 4 h 624"/>
                              <a:gd name="T32" fmla="+- 0 9393 8925"/>
                              <a:gd name="T33" fmla="*/ T32 w 468"/>
                              <a:gd name="T34" fmla="+- 0 578 4"/>
                              <a:gd name="T35" fmla="*/ 578 h 624"/>
                              <a:gd name="T36" fmla="+- 0 9333 8925"/>
                              <a:gd name="T37" fmla="*/ T36 w 468"/>
                              <a:gd name="T38" fmla="+- 0 581 4"/>
                              <a:gd name="T39" fmla="*/ 581 h 624"/>
                              <a:gd name="T40" fmla="+- 0 9274 8925"/>
                              <a:gd name="T41" fmla="*/ T40 w 468"/>
                              <a:gd name="T42" fmla="+- 0 590 4"/>
                              <a:gd name="T43" fmla="*/ 590 h 624"/>
                              <a:gd name="T44" fmla="+- 0 9216 8925"/>
                              <a:gd name="T45" fmla="*/ T44 w 468"/>
                              <a:gd name="T46" fmla="+- 0 606 4"/>
                              <a:gd name="T47" fmla="*/ 606 h 624"/>
                              <a:gd name="T48" fmla="+- 0 9159 8925"/>
                              <a:gd name="T49" fmla="*/ T48 w 468"/>
                              <a:gd name="T50" fmla="+- 0 628 4"/>
                              <a:gd name="T51" fmla="*/ 628 h 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68" h="624">
                                <a:moveTo>
                                  <a:pt x="234" y="624"/>
                                </a:moveTo>
                                <a:lnTo>
                                  <a:pt x="0" y="100"/>
                                </a:lnTo>
                                <a:lnTo>
                                  <a:pt x="75" y="70"/>
                                </a:lnTo>
                                <a:lnTo>
                                  <a:pt x="151" y="45"/>
                                </a:lnTo>
                                <a:lnTo>
                                  <a:pt x="229" y="26"/>
                                </a:lnTo>
                                <a:lnTo>
                                  <a:pt x="308" y="12"/>
                                </a:lnTo>
                                <a:lnTo>
                                  <a:pt x="388" y="3"/>
                                </a:lnTo>
                                <a:lnTo>
                                  <a:pt x="468" y="0"/>
                                </a:lnTo>
                                <a:lnTo>
                                  <a:pt x="468" y="574"/>
                                </a:lnTo>
                                <a:lnTo>
                                  <a:pt x="408" y="577"/>
                                </a:lnTo>
                                <a:lnTo>
                                  <a:pt x="349" y="586"/>
                                </a:lnTo>
                                <a:lnTo>
                                  <a:pt x="291" y="602"/>
                                </a:lnTo>
                                <a:lnTo>
                                  <a:pt x="234" y="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B74852" id="Group 616" o:spid="_x0000_s1026" style="position:absolute;margin-left:412.35pt;margin-top:.2pt;width:114.65pt;height:114.65pt;z-index:-24807424;mso-position-horizontal-relative:page" coordorigin="8247,4" coordsize="2293,2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">
                <v:shape id="Freeform 626" o:spid="_x0000_s1027" style="position:absolute;left:9393;top:4;width:533;height:639;visibility:visible;mso-wrap-style:square;v-text-anchor:top" coordsize="533,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" path="m266,639l203,611,137,590,69,578,,574,,,79,3r79,8l236,25r76,19l388,68r73,29l533,132,266,639xe" fillcolor="#1f6787" stroked="f">
                  <v:path arrowok="t" o:connecttype="custom" o:connectlocs="266,643;203,615;137,594;69,582;0,578;0,4;79,7;158,15;236,29;312,48;388,72;461,101;533,136;266,643" o:connectangles="0,0,0,0,0,0,0,0,0,0,0,0,0,0"/>
                </v:shape>
                <v:shape id="Freeform 625" o:spid="_x0000_s1028" style="position:absolute;left:9659;top:135;width:486;height:583;visibility:visible;mso-wrap-style:square;v-text-anchor:top" coordsize="486,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" path="m110,582l84,561,57,541,29,523,,507,267,r57,32l380,68r54,39l485,149,110,582xe" fillcolor="#46a352" stroked="f">
                  <v:path arrowok="t" o:connecttype="custom" o:connectlocs="110,718;84,697;57,677;29,659;0,643;267,136;324,168;380,204;434,243;485,285;110,718" o:connectangles="0,0,0,0,0,0,0,0,0,0,0"/>
                </v:shape>
                <v:shape id="Freeform 624" o:spid="_x0000_s1029" style="position:absolute;left:9768;top:284;width:728;height:712;visibility:visible;mso-wrap-style:square;v-text-anchor:top" coordsize="728,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" path="m176,711l148,633,108,559,59,492,,433,375,r62,57l494,119r52,65l593,253r42,71l671,399r31,78l728,557,176,711xe" fillcolor="#4b5659" stroked="f">
                  <v:path arrowok="t" o:connecttype="custom" o:connectlocs="176,996;148,918;108,844;59,777;0,718;375,285;437,342;494,404;546,469;593,538;635,609;671,684;702,762;728,842;176,996" o:connectangles="0,0,0,0,0,0,0,0,0,0,0,0,0,0,0"/>
                </v:shape>
                <v:shape id="Freeform 623" o:spid="_x0000_s1030" style="position:absolute;left:9836;top:842;width:703;height:1036;visibility:visible;mso-wrap-style:square;v-text-anchor:top" coordsize="703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" path="m443,1035l,672,46,607,82,538r26,-74l124,388r5,-78l124,232,108,154,660,r19,78l692,156r8,78l702,312r-2,78l691,468r-13,76l659,620r-23,74l607,767r-34,70l535,906r-44,66l443,1035xe" fillcolor="#62b677" stroked="f">
                  <v:path arrowok="t" o:connecttype="custom" o:connectlocs="443,1877;0,1514;46,1449;82,1380;108,1306;124,1230;129,1152;124,1074;108,996;660,842;679,920;692,998;700,1076;702,1154;700,1232;691,1310;678,1386;659,1462;636,1536;607,1609;573,1679;535,1748;491,1814;443,1877" o:connectangles="0,0,0,0,0,0,0,0,0,0,0,0,0,0,0,0,0,0,0,0,0,0,0,0"/>
                </v:shape>
                <v:shape id="Freeform 622" o:spid="_x0000_s1031" style="position:absolute;left:9556;top:1513;width:724;height:736;visibility:visible;mso-wrap-style:square;v-text-anchor:top" coordsize="724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" path="m164,735l,186,80,156r74,-42l222,62,281,,724,363r-50,58l620,474r-57,50l503,570r-63,42l374,649r-68,34l236,711r-72,24xe" fillcolor="#4695b3" stroked="f">
                  <v:path arrowok="t" o:connecttype="custom" o:connectlocs="164,2249;0,1700;80,1670;154,1628;222,1576;281,1514;724,1877;674,1935;620,1988;563,2038;503,2084;440,2126;374,2163;306,2197;236,2225;164,2249" o:connectangles="0,0,0,0,0,0,0,0,0,0,0,0,0,0,0,0"/>
                </v:shape>
                <v:shape id="Freeform 621" o:spid="_x0000_s1032" style="position:absolute;left:9472;top:1700;width:248;height:586;visibility:visible;mso-wrap-style:square;v-text-anchor:top" coordsize="248,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" path="m79,586l,18,21,15,43,11,63,6,84,,248,549r-42,12l164,571r-42,8l79,586xe" fillcolor="#95a5a5" stroked="f">
                  <v:path arrowok="t" o:connecttype="custom" o:connectlocs="79,2286;0,1718;21,1715;43,1711;63,1706;84,1700;248,2249;206,2261;164,2271;122,2279;79,2286" o:connectangles="0,0,0,0,0,0,0,0,0,0,0"/>
                </v:shape>
                <v:shape id="AutoShape 620" o:spid="_x0000_s1033" style="position:absolute;left:8246;top:475;width:1304;height:1822;visibility:visible;mso-wrap-style:square;v-text-anchor:top" coordsize="1304,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" path="m1143,1822r-80,-3l984,1810r-78,-14l829,1777r-76,-25l679,1722r-72,-35l538,1647r-67,-45l411,1555r-55,-49l304,1453r-48,-55l213,1341r-40,-60l137,1220r-32,-64l78,1091,54,1024,35,956,20,888,9,818,2,748,,678,2,607,8,536,19,466,34,396,54,327,78,259r29,-67l140,127,178,62,220,,683,338r-39,62l613,466r-23,70l577,608r-4,73l579,754r15,77l620,903r34,66l696,1030r49,55l801,1133r61,40l928,1205r70,24l1072,1244r75,5l1226,1249r78,562l1224,1819r-81,3xm1226,1249r-79,l1225,1243r1,6xe" fillcolor="#75a5b8" stroked="f">
                  <v:path arrowok="t" o:connecttype="custom" o:connectlocs="1143,2297;1063,2294;984,2285;906,2271;829,2252;753,2227;679,2197;607,2162;538,2122;471,2077;411,2030;356,1981;304,1928;256,1873;213,1816;173,1756;137,1695;105,1631;78,1566;54,1499;35,1431;20,1363;9,1293;2,1223;0,1153;2,1082;8,1011;19,941;34,871;54,802;78,734;107,667;140,602;178,537;220,475;683,813;644,875;613,941;590,1011;577,1083;573,1156;579,1229;594,1306;620,1378;654,1444;696,1505;745,1560;801,1608;862,1648;928,1680;998,1704;1072,1719;1147,1724;1226,1724;1304,2286;1224,2294;1143,2297;1226,1724;1147,1724;1225,1718;1226,1724" o:connectangles="0,0,0,0,0,0,0,0,0,0,0,0,0,0,0,0,0,0,0,0,0,0,0,0,0,0,0,0,0,0,0,0,0,0,0,0,0,0,0,0,0,0,0,0,0,0,0,0,0,0,0,0,0,0,0,0,0,0,0,0,0"/>
                </v:shape>
                <v:shape id="Freeform 619" o:spid="_x0000_s1034" style="position:absolute;left:8467;top:152;width:645;height:661;visibility:visible;mso-wrap-style:square;v-text-anchor:top" coordsize="645,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" path="m463,660l,322,51,258r54,-60l164,141,227,90,293,42,363,,644,499r-51,32l545,569r-43,43l463,660xe" fillcolor="#83cd9a" stroked="f">
                  <v:path arrowok="t" o:connecttype="custom" o:connectlocs="463,813;0,475;51,411;105,351;164,294;227,243;293,195;363,153;644,652;593,684;545,722;502,765;463,813" o:connectangles="0,0,0,0,0,0,0,0,0,0,0,0,0"/>
                </v:shape>
                <v:shape id="Freeform 618" o:spid="_x0000_s1035" style="position:absolute;left:8829;top:104;width:330;height:548;visibility:visible;mso-wrap-style:square;v-text-anchor:top" coordsize="330,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" path="m281,548l,49,23,36,47,23,71,12,95,,329,524r-12,5l305,535r-12,6l281,548xe" fillcolor="#8e9a9c" stroked="f">
                  <v:path arrowok="t" o:connecttype="custom" o:connectlocs="281,652;0,153;23,140;47,127;71,116;95,104;329,628;317,633;305,639;293,645;281,652" o:connectangles="0,0,0,0,0,0,0,0,0,0,0"/>
                </v:shape>
                <v:shape id="Freeform 617" o:spid="_x0000_s1036" style="position:absolute;left:8925;top:4;width:468;height:624;visibility:visible;mso-wrap-style:square;v-text-anchor:top" coordsize="468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" path="m234,624l,100,75,70,151,45,229,26,308,12,388,3,468,r,574l408,577r-59,9l291,602r-57,22xe" fillcolor="#97d8aa" stroked="f">
                  <v:path arrowok="t" o:connecttype="custom" o:connectlocs="234,628;0,104;75,74;151,49;229,30;308,16;388,7;468,4;468,578;408,581;349,590;291,606;234,628" o:connectangles="0,0,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pacing w:val="-1"/>
          <w:w w:val="105"/>
          <w:sz w:val="11"/>
        </w:rPr>
        <w:t xml:space="preserve">Information </w:t>
      </w:r>
      <w:r>
        <w:rPr>
          <w:rFonts w:ascii="Calibri"/>
          <w:color w:val="9A9A9E"/>
          <w:w w:val="105"/>
          <w:position w:val="2"/>
          <w:sz w:val="11"/>
        </w:rPr>
        <w:t>2%</w:t>
      </w:r>
      <w:r>
        <w:rPr>
          <w:rFonts w:ascii="Calibri"/>
          <w:color w:val="9A9A9E"/>
          <w:spacing w:val="-24"/>
          <w:w w:val="105"/>
          <w:position w:val="2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Technology</w:t>
      </w:r>
    </w:p>
    <w:p w14:paraId="60EB3B04" w14:textId="77777777" w:rsidR="00FA4FCE" w:rsidRDefault="009C32EE">
      <w:pPr>
        <w:spacing w:before="19"/>
        <w:ind w:left="800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7%</w:t>
      </w:r>
    </w:p>
    <w:p w14:paraId="3B43F613" w14:textId="77777777" w:rsidR="00FA4FCE" w:rsidRDefault="00FA4FCE">
      <w:pPr>
        <w:pStyle w:val="BodyText"/>
        <w:rPr>
          <w:rFonts w:ascii="Calibri"/>
          <w:sz w:val="16"/>
        </w:rPr>
      </w:pPr>
    </w:p>
    <w:p w14:paraId="394406C7" w14:textId="77777777" w:rsidR="00FA4FCE" w:rsidRDefault="00FA4FCE">
      <w:pPr>
        <w:pStyle w:val="BodyText"/>
        <w:rPr>
          <w:rFonts w:ascii="Calibri"/>
          <w:sz w:val="16"/>
        </w:rPr>
      </w:pPr>
    </w:p>
    <w:p w14:paraId="01C4CBE6" w14:textId="77777777" w:rsidR="00FA4FCE" w:rsidRDefault="009C32EE">
      <w:pPr>
        <w:spacing w:before="118" w:line="252" w:lineRule="auto"/>
        <w:ind w:left="412" w:right="1275" w:hanging="125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Financials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37%</w:t>
      </w:r>
    </w:p>
    <w:p w14:paraId="75CEF498" w14:textId="77777777" w:rsidR="00FA4FCE" w:rsidRDefault="009C32EE">
      <w:pPr>
        <w:spacing w:before="123"/>
        <w:ind w:left="101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Energy</w:t>
      </w:r>
    </w:p>
    <w:p w14:paraId="1F8A5459" w14:textId="77777777" w:rsidR="00FA4FCE" w:rsidRDefault="009C32EE">
      <w:pPr>
        <w:tabs>
          <w:tab w:val="left" w:pos="543"/>
        </w:tabs>
        <w:spacing w:before="8"/>
        <w:ind w:left="193"/>
        <w:rPr>
          <w:rFonts w:ascii="Calibri"/>
          <w:sz w:val="11"/>
        </w:rPr>
      </w:pPr>
      <w:r>
        <w:rPr>
          <w:rFonts w:ascii="Calibri"/>
          <w:color w:val="9A9A9E"/>
          <w:w w:val="105"/>
          <w:position w:val="6"/>
          <w:sz w:val="11"/>
        </w:rPr>
        <w:t>8%</w:t>
      </w:r>
      <w:r>
        <w:rPr>
          <w:rFonts w:ascii="Calibri"/>
          <w:color w:val="9A9A9E"/>
          <w:w w:val="105"/>
          <w:position w:val="6"/>
          <w:sz w:val="11"/>
        </w:rPr>
        <w:tab/>
      </w:r>
      <w:r>
        <w:rPr>
          <w:rFonts w:ascii="Calibri"/>
          <w:color w:val="9A9A9E"/>
          <w:w w:val="105"/>
          <w:sz w:val="11"/>
        </w:rPr>
        <w:t>Materials</w:t>
      </w:r>
    </w:p>
    <w:p w14:paraId="18D29EBF" w14:textId="77777777" w:rsidR="00FA4FCE" w:rsidRDefault="009C32EE">
      <w:pPr>
        <w:spacing w:before="7"/>
        <w:ind w:left="693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4%</w:t>
      </w:r>
    </w:p>
    <w:p w14:paraId="6320B2A4" w14:textId="77777777" w:rsidR="00FA4FCE" w:rsidRDefault="00FA4FCE">
      <w:pPr>
        <w:pStyle w:val="BodyText"/>
        <w:rPr>
          <w:rFonts w:ascii="Calibri"/>
          <w:sz w:val="18"/>
        </w:rPr>
      </w:pPr>
    </w:p>
    <w:p w14:paraId="787232B0" w14:textId="77777777" w:rsidR="00FA4FCE" w:rsidRDefault="009C32EE">
      <w:pPr>
        <w:spacing w:line="252" w:lineRule="auto"/>
        <w:ind w:left="908" w:right="980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Industrials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9%</w:t>
      </w:r>
    </w:p>
    <w:p w14:paraId="500F8678" w14:textId="77777777" w:rsidR="00FA4FCE" w:rsidRDefault="00FA4FCE">
      <w:pPr>
        <w:pStyle w:val="BodyText"/>
        <w:rPr>
          <w:rFonts w:ascii="Calibri"/>
          <w:sz w:val="16"/>
        </w:rPr>
      </w:pPr>
    </w:p>
    <w:p w14:paraId="7EA67F3C" w14:textId="77777777" w:rsidR="00FA4FCE" w:rsidRDefault="00FA4FCE">
      <w:pPr>
        <w:pStyle w:val="BodyText"/>
        <w:rPr>
          <w:rFonts w:ascii="Calibri"/>
          <w:sz w:val="16"/>
        </w:rPr>
      </w:pPr>
    </w:p>
    <w:p w14:paraId="546C123D" w14:textId="77777777" w:rsidR="00FA4FCE" w:rsidRDefault="00FA4FCE">
      <w:pPr>
        <w:pStyle w:val="BodyText"/>
        <w:spacing w:before="7"/>
        <w:rPr>
          <w:rFonts w:ascii="Calibri"/>
          <w:sz w:val="18"/>
        </w:rPr>
      </w:pPr>
    </w:p>
    <w:p w14:paraId="5104884C" w14:textId="77777777" w:rsidR="00FA4FCE" w:rsidRDefault="009C32EE">
      <w:pPr>
        <w:spacing w:line="211" w:lineRule="auto"/>
        <w:ind w:left="1067" w:right="687" w:firstLine="22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Discretionary</w:t>
      </w:r>
    </w:p>
    <w:p w14:paraId="35EDB928" w14:textId="77777777" w:rsidR="00FA4FCE" w:rsidRDefault="009C32EE">
      <w:pPr>
        <w:spacing w:before="19"/>
        <w:ind w:left="1264" w:right="879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15%</w:t>
      </w:r>
    </w:p>
    <w:p w14:paraId="7BE4FC6F" w14:textId="77777777" w:rsidR="00FA4FCE" w:rsidRDefault="00FA4FCE">
      <w:pPr>
        <w:pStyle w:val="BodyText"/>
        <w:rPr>
          <w:rFonts w:ascii="Calibri"/>
          <w:sz w:val="16"/>
        </w:rPr>
      </w:pPr>
    </w:p>
    <w:p w14:paraId="1AB5246A" w14:textId="77777777" w:rsidR="00FA4FCE" w:rsidRDefault="00FA4FCE">
      <w:pPr>
        <w:pStyle w:val="BodyText"/>
        <w:spacing w:before="4"/>
        <w:rPr>
          <w:rFonts w:ascii="Calibri"/>
          <w:sz w:val="16"/>
        </w:rPr>
      </w:pPr>
    </w:p>
    <w:p w14:paraId="3242B42D" w14:textId="77777777" w:rsidR="00FA4FCE" w:rsidRDefault="009C32EE">
      <w:pPr>
        <w:spacing w:line="127" w:lineRule="exact"/>
        <w:ind w:left="550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Staples</w:t>
      </w:r>
    </w:p>
    <w:p w14:paraId="4406E8A1" w14:textId="77777777" w:rsidR="00FA4FCE" w:rsidRDefault="00FA4FCE">
      <w:pPr>
        <w:spacing w:line="127" w:lineRule="exact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66" w:space="130"/>
            <w:col w:w="2041" w:space="40"/>
            <w:col w:w="2383"/>
          </w:cols>
        </w:sectPr>
      </w:pPr>
    </w:p>
    <w:p w14:paraId="581750DD" w14:textId="77777777" w:rsidR="00FA4FCE" w:rsidRDefault="00FA4FCE">
      <w:pPr>
        <w:pStyle w:val="BodyText"/>
        <w:rPr>
          <w:rFonts w:ascii="Calibri"/>
          <w:sz w:val="16"/>
        </w:rPr>
      </w:pPr>
    </w:p>
    <w:p w14:paraId="1186091A" w14:textId="77777777" w:rsidR="00FA4FCE" w:rsidRDefault="00FA4FCE">
      <w:pPr>
        <w:pStyle w:val="BodyText"/>
        <w:spacing w:before="7"/>
        <w:rPr>
          <w:rFonts w:ascii="Calibri"/>
          <w:sz w:val="17"/>
        </w:rPr>
      </w:pPr>
    </w:p>
    <w:p w14:paraId="5E17E39D" w14:textId="318C7480" w:rsidR="00FA4FCE" w:rsidRDefault="009C32EE">
      <w:pPr>
        <w:jc w:val="right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8336" behindDoc="0" locked="0" layoutInCell="1" allowOverlap="1" wp14:anchorId="18E0655A" wp14:editId="0C12351E">
                <wp:simplePos x="0" y="0"/>
                <wp:positionH relativeFrom="page">
                  <wp:posOffset>356235</wp:posOffset>
                </wp:positionH>
                <wp:positionV relativeFrom="paragraph">
                  <wp:posOffset>-534035</wp:posOffset>
                </wp:positionV>
                <wp:extent cx="4221480" cy="965835"/>
                <wp:effectExtent l="0" t="0" r="0" b="0"/>
                <wp:wrapNone/>
                <wp:docPr id="2058876384" name="Text Box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5FB1E862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2B811DA2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696"/>
                                    </w:tabs>
                                    <w:spacing w:before="21"/>
                                    <w:ind w:left="5" w:right="-60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20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35A9982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5BFD8E9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Financials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7BF11D76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89"/>
                                    </w:tabs>
                                    <w:spacing w:before="21"/>
                                    <w:ind w:left="585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6C042842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Discretionary</w:t>
                                  </w:r>
                                </w:p>
                                <w:p w14:paraId="7689577F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DEE9628" w14:textId="77777777" w:rsidR="00FA4FCE" w:rsidRDefault="009C32EE">
                                  <w:pPr>
                                    <w:pStyle w:val="TableParagraph"/>
                                    <w:spacing w:before="0" w:line="168" w:lineRule="exact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Industrials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1503291E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21"/>
                                    <w:ind w:left="736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354D1A4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2"/>
                                    </w:numPr>
                                    <w:tabs>
                                      <w:tab w:val="left" w:pos="239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Communication</w:t>
                                  </w:r>
                                  <w:r>
                                    <w:rPr>
                                      <w:color w:val="595B60"/>
                                      <w:spacing w:val="1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Services</w:t>
                                  </w:r>
                                </w:p>
                                <w:p w14:paraId="69F6AA8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2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Energy</w:t>
                                  </w:r>
                                </w:p>
                                <w:p w14:paraId="36F7E8F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2"/>
                                    </w:numPr>
                                    <w:tabs>
                                      <w:tab w:val="left" w:pos="237"/>
                                    </w:tabs>
                                    <w:spacing w:before="16" w:line="168" w:lineRule="exact"/>
                                    <w:ind w:left="236" w:hanging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Real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Estate</w:t>
                                  </w:r>
                                </w:p>
                              </w:tc>
                            </w:tr>
                            <w:tr w:rsidR="00FA4FCE" w14:paraId="51780D77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472CD377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1DB94A3C" w14:textId="77777777" w:rsidR="00FA4FCE" w:rsidRDefault="009C32EE">
                                  <w:pPr>
                                    <w:pStyle w:val="TableParagraph"/>
                                    <w:spacing w:before="1"/>
                                    <w:ind w:left="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686196A4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1"/>
                                    </w:numPr>
                                    <w:tabs>
                                      <w:tab w:val="left" w:pos="239"/>
                                    </w:tabs>
                                    <w:spacing w:before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GE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T&amp;D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</w:p>
                                <w:p w14:paraId="02DD104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1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1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AMC Ltd.</w:t>
                                  </w:r>
                                </w:p>
                                <w:p w14:paraId="75C679E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1"/>
                                    </w:numPr>
                                    <w:tabs>
                                      <w:tab w:val="left" w:pos="239"/>
                                    </w:tabs>
                                    <w:spacing w:before="16" w:line="180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State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5A3FE51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0"/>
                                    </w:numPr>
                                    <w:tabs>
                                      <w:tab w:val="left" w:pos="239"/>
                                    </w:tabs>
                                    <w:spacing w:before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Zee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Entertainment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Entp.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6044A774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0"/>
                                    </w:numPr>
                                    <w:tabs>
                                      <w:tab w:val="left" w:pos="236"/>
                                    </w:tabs>
                                    <w:spacing w:before="15"/>
                                    <w:ind w:left="235" w:hanging="15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Trent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44D8EFE5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00"/>
                                    </w:numPr>
                                    <w:tabs>
                                      <w:tab w:val="left" w:pos="239"/>
                                    </w:tabs>
                                    <w:spacing w:before="16" w:line="180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Adani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Enterprises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05A96FF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0655A" id="Text Box 615" o:spid="_x0000_s1083" type="#_x0000_t202" style="position:absolute;left:0;text-align:left;margin-left:28.05pt;margin-top:-42.05pt;width:332.4pt;height:76.05pt;z-index:1575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5FB1E862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2B811DA2" w14:textId="77777777" w:rsidR="00FA4FCE" w:rsidRDefault="009C32EE">
                            <w:pPr>
                              <w:pStyle w:val="TableParagraph"/>
                              <w:tabs>
                                <w:tab w:val="left" w:pos="2696"/>
                              </w:tabs>
                              <w:spacing w:before="21"/>
                              <w:ind w:left="5" w:right="-605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20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35A9982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15BFD8E9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Financials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7BF11D76" w14:textId="77777777" w:rsidR="00FA4FCE" w:rsidRDefault="009C32EE">
                            <w:pPr>
                              <w:pStyle w:val="TableParagraph"/>
                              <w:tabs>
                                <w:tab w:val="left" w:pos="2889"/>
                              </w:tabs>
                              <w:spacing w:before="21"/>
                              <w:ind w:left="585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6C042842" w14:textId="77777777" w:rsidR="00FA4FCE" w:rsidRDefault="009C32EE">
                            <w:pPr>
                              <w:pStyle w:val="TableParagraph"/>
                              <w:spacing w:before="87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Discretionary</w:t>
                            </w:r>
                          </w:p>
                          <w:p w14:paraId="7689577F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0DEE9628" w14:textId="77777777" w:rsidR="00FA4FCE" w:rsidRDefault="009C32EE">
                            <w:pPr>
                              <w:pStyle w:val="TableParagraph"/>
                              <w:spacing w:before="0" w:line="168" w:lineRule="exact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Industrials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1503291E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21"/>
                              <w:ind w:left="736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354D1A4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2"/>
                              </w:numPr>
                              <w:tabs>
                                <w:tab w:val="left" w:pos="239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Communication</w:t>
                            </w:r>
                            <w:r>
                              <w:rPr>
                                <w:color w:val="595B60"/>
                                <w:spacing w:val="1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Services</w:t>
                            </w:r>
                          </w:p>
                          <w:p w14:paraId="69F6AA8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2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Energy</w:t>
                            </w:r>
                          </w:p>
                          <w:p w14:paraId="36F7E8F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2"/>
                              </w:numPr>
                              <w:tabs>
                                <w:tab w:val="left" w:pos="237"/>
                              </w:tabs>
                              <w:spacing w:before="16" w:line="168" w:lineRule="exact"/>
                              <w:ind w:left="236" w:hanging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Real</w:t>
                            </w:r>
                            <w:r>
                              <w:rPr>
                                <w:color w:val="595B60"/>
                                <w:spacing w:val="-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Estate</w:t>
                            </w:r>
                          </w:p>
                        </w:tc>
                      </w:tr>
                      <w:tr w:rsidR="00FA4FCE" w14:paraId="51780D77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472CD377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1DB94A3C" w14:textId="77777777" w:rsidR="00FA4FCE" w:rsidRDefault="009C32EE">
                            <w:pPr>
                              <w:pStyle w:val="TableParagraph"/>
                              <w:spacing w:before="1"/>
                              <w:ind w:left="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686196A4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1"/>
                              </w:numPr>
                              <w:tabs>
                                <w:tab w:val="left" w:pos="239"/>
                              </w:tabs>
                              <w:spacing w:before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GE</w:t>
                            </w:r>
                            <w:r>
                              <w:rPr>
                                <w:color w:val="595B60"/>
                                <w:spacing w:val="-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T&amp;D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</w:p>
                          <w:p w14:paraId="02DD104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1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1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AMC Ltd.</w:t>
                            </w:r>
                          </w:p>
                          <w:p w14:paraId="75C679E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1"/>
                              </w:numPr>
                              <w:tabs>
                                <w:tab w:val="left" w:pos="239"/>
                              </w:tabs>
                              <w:spacing w:before="16" w:line="180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State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5A3FE51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0"/>
                              </w:numPr>
                              <w:tabs>
                                <w:tab w:val="left" w:pos="239"/>
                              </w:tabs>
                              <w:spacing w:before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Zee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Entertainment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Entp.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6044A774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0"/>
                              </w:numPr>
                              <w:tabs>
                                <w:tab w:val="left" w:pos="236"/>
                              </w:tabs>
                              <w:spacing w:before="15"/>
                              <w:ind w:left="235" w:hanging="15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Trent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Ltd.</w:t>
                            </w:r>
                          </w:p>
                          <w:p w14:paraId="44D8EFE5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00"/>
                              </w:numPr>
                              <w:tabs>
                                <w:tab w:val="left" w:pos="239"/>
                              </w:tabs>
                              <w:spacing w:before="16" w:line="180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Adani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Enterprises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05A96FF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583EE94" w14:textId="77777777" w:rsidR="00FA4FCE" w:rsidRDefault="009C32EE">
      <w:pPr>
        <w:tabs>
          <w:tab w:val="left" w:pos="968"/>
        </w:tabs>
        <w:spacing w:before="19"/>
        <w:ind w:left="104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Healthcare</w:t>
      </w:r>
      <w:r>
        <w:rPr>
          <w:rFonts w:ascii="Calibri"/>
          <w:color w:val="9A9A9E"/>
          <w:w w:val="105"/>
          <w:sz w:val="11"/>
        </w:rPr>
        <w:tab/>
      </w:r>
      <w:r>
        <w:rPr>
          <w:rFonts w:ascii="Calibri"/>
          <w:color w:val="9A9A9E"/>
          <w:w w:val="105"/>
          <w:position w:val="7"/>
          <w:sz w:val="11"/>
        </w:rPr>
        <w:t>9%</w:t>
      </w:r>
    </w:p>
    <w:p w14:paraId="416476DD" w14:textId="77777777" w:rsidR="00FA4FCE" w:rsidRDefault="009C32EE">
      <w:pPr>
        <w:spacing w:before="8"/>
        <w:ind w:left="295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2%</w:t>
      </w:r>
    </w:p>
    <w:p w14:paraId="4630C09F" w14:textId="77777777" w:rsidR="00FA4FCE" w:rsidRDefault="00FA4FCE">
      <w:pPr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9070" w:space="40"/>
            <w:col w:w="2450"/>
          </w:cols>
        </w:sectPr>
      </w:pPr>
    </w:p>
    <w:p w14:paraId="575A606A" w14:textId="77777777" w:rsidR="00FA4FCE" w:rsidRDefault="00FA4FCE">
      <w:pPr>
        <w:pStyle w:val="BodyText"/>
        <w:rPr>
          <w:rFonts w:ascii="Calibri"/>
          <w:sz w:val="26"/>
        </w:rPr>
      </w:pPr>
    </w:p>
    <w:p w14:paraId="41319561" w14:textId="77777777" w:rsidR="00FA4FCE" w:rsidRDefault="00FA4FCE">
      <w:pPr>
        <w:pStyle w:val="BodyText"/>
        <w:spacing w:before="10"/>
        <w:rPr>
          <w:rFonts w:ascii="Calibri"/>
          <w:sz w:val="22"/>
        </w:rPr>
      </w:pPr>
    </w:p>
    <w:p w14:paraId="263C8008" w14:textId="77777777" w:rsidR="00FA4FCE" w:rsidRDefault="009C32EE">
      <w:pPr>
        <w:pStyle w:val="BodyText"/>
        <w:ind w:left="286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7A088BEB" w14:textId="77777777" w:rsidR="00FA4FCE" w:rsidRDefault="009C32EE">
      <w:pPr>
        <w:pStyle w:val="BodyText"/>
        <w:spacing w:before="25" w:line="232" w:lineRule="auto"/>
        <w:ind w:left="286"/>
        <w:jc w:val="both"/>
      </w:pPr>
      <w:r>
        <w:rPr>
          <w:color w:val="595B60"/>
        </w:rPr>
        <w:t>Positioning in Financials and Consumer Discretionary is visible in last 3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months, as there has been growth upcycle sustainability, Urbanization and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shift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standard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living.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context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large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banks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financials-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they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have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a positive outlook but currently Large cap banks have been the biggest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underperformers in the last few quarters despite being relatively cheap and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good results. There could be a positive outlook for Power demand along with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transition seen in the energy segment in context to utilities Capex cycle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revival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long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sustainable opportunity</w:t>
      </w:r>
      <w:r>
        <w:rPr>
          <w:color w:val="595B60"/>
          <w:spacing w:val="-2"/>
        </w:rPr>
        <w:t xml:space="preserve"> </w:t>
      </w:r>
      <w:r>
        <w:rPr>
          <w:color w:val="595B60"/>
          <w:w w:val="130"/>
        </w:rPr>
        <w:t>–</w:t>
      </w:r>
      <w:r>
        <w:rPr>
          <w:color w:val="595B60"/>
          <w:spacing w:val="-18"/>
          <w:w w:val="130"/>
        </w:rPr>
        <w:t xml:space="preserve"> </w:t>
      </w:r>
      <w:r>
        <w:rPr>
          <w:color w:val="595B60"/>
        </w:rPr>
        <w:t>PLI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scheme,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Localization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,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China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Plus one with good 3QFY23 earnings cycle. In the last 3 months they have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increased overweight position in Financials Services primarily through Large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Banks. Better Valuations, Improved asset quality, Earnings visibility 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expected turnaround in Corporate Credit demand. They added exposure to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Power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Segment/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Utilities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Energy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transition,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relative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valuations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likely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increase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power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demand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given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manufacturing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push.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Reduced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overweight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position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Industrials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Consumer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discretionary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plays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Expensive valuations factoring in very high growth rated which need to be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monitored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backdrop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likely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global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slowdown</w:t>
      </w:r>
    </w:p>
    <w:p w14:paraId="34ECAE7B" w14:textId="77777777" w:rsidR="00FA4FCE" w:rsidRDefault="009C32EE">
      <w:pPr>
        <w:spacing w:before="157"/>
        <w:ind w:left="246"/>
        <w:rPr>
          <w:rFonts w:ascii="Arial"/>
          <w:b/>
          <w:sz w:val="7"/>
        </w:rPr>
      </w:pPr>
      <w:r>
        <w:br w:type="column"/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76EE851D" w14:textId="77777777" w:rsidR="00FA4FCE" w:rsidRDefault="00FA4FCE">
      <w:pPr>
        <w:pStyle w:val="BodyText"/>
        <w:rPr>
          <w:rFonts w:ascii="Arial"/>
          <w:b/>
        </w:rPr>
      </w:pPr>
    </w:p>
    <w:p w14:paraId="3775A0F9" w14:textId="77777777" w:rsidR="00FA4FCE" w:rsidRDefault="00FA4FCE">
      <w:pPr>
        <w:pStyle w:val="BodyText"/>
        <w:rPr>
          <w:rFonts w:ascii="Arial"/>
          <w:b/>
        </w:rPr>
      </w:pPr>
    </w:p>
    <w:p w14:paraId="36AD389D" w14:textId="77777777" w:rsidR="00FA4FCE" w:rsidRDefault="00FA4FCE">
      <w:pPr>
        <w:pStyle w:val="BodyText"/>
        <w:rPr>
          <w:rFonts w:ascii="Arial"/>
          <w:b/>
        </w:rPr>
      </w:pPr>
    </w:p>
    <w:p w14:paraId="2E61B5CE" w14:textId="77777777" w:rsidR="00FA4FCE" w:rsidRDefault="00FA4FCE">
      <w:pPr>
        <w:pStyle w:val="BodyText"/>
        <w:rPr>
          <w:rFonts w:ascii="Arial"/>
          <w:b/>
        </w:rPr>
      </w:pPr>
    </w:p>
    <w:p w14:paraId="75886059" w14:textId="77777777" w:rsidR="00FA4FCE" w:rsidRDefault="00FA4FCE">
      <w:pPr>
        <w:pStyle w:val="BodyText"/>
        <w:rPr>
          <w:rFonts w:ascii="Arial"/>
          <w:b/>
        </w:rPr>
      </w:pPr>
    </w:p>
    <w:p w14:paraId="0BE51F3C" w14:textId="77777777" w:rsidR="00FA4FCE" w:rsidRDefault="00FA4FCE">
      <w:pPr>
        <w:pStyle w:val="BodyText"/>
        <w:rPr>
          <w:rFonts w:ascii="Arial"/>
          <w:b/>
        </w:rPr>
      </w:pPr>
    </w:p>
    <w:p w14:paraId="6FEBFFA9" w14:textId="77777777" w:rsidR="00FA4FCE" w:rsidRDefault="00FA4FCE">
      <w:pPr>
        <w:pStyle w:val="BodyText"/>
        <w:rPr>
          <w:rFonts w:ascii="Arial"/>
          <w:b/>
        </w:rPr>
      </w:pPr>
    </w:p>
    <w:p w14:paraId="4BBBDF72" w14:textId="77777777" w:rsidR="00FA4FCE" w:rsidRDefault="00FA4FCE">
      <w:pPr>
        <w:pStyle w:val="BodyText"/>
        <w:spacing w:before="7"/>
        <w:rPr>
          <w:rFonts w:ascii="Arial"/>
          <w:b/>
          <w:sz w:val="25"/>
        </w:rPr>
      </w:pPr>
    </w:p>
    <w:p w14:paraId="0177E55F" w14:textId="73B9FF11" w:rsidR="00FA4FCE" w:rsidRDefault="009C32EE">
      <w:pPr>
        <w:tabs>
          <w:tab w:val="left" w:pos="904"/>
        </w:tabs>
        <w:spacing w:line="463" w:lineRule="auto"/>
        <w:ind w:left="246" w:right="2490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6800" behindDoc="0" locked="0" layoutInCell="1" allowOverlap="1" wp14:anchorId="739CF446" wp14:editId="7422BD03">
                <wp:simplePos x="0" y="0"/>
                <wp:positionH relativeFrom="page">
                  <wp:posOffset>5791835</wp:posOffset>
                </wp:positionH>
                <wp:positionV relativeFrom="paragraph">
                  <wp:posOffset>-1090295</wp:posOffset>
                </wp:positionV>
                <wp:extent cx="129540" cy="220345"/>
                <wp:effectExtent l="0" t="0" r="0" b="0"/>
                <wp:wrapNone/>
                <wp:docPr id="1593560842" name="Text 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BFB87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CF446" id="Text Box 614" o:spid="_x0000_s1084" type="#_x0000_t202" style="position:absolute;left:0;text-align:left;margin-left:456.05pt;margin-top:-85.85pt;width:10.2pt;height:17.35pt;z-index:1575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" filled="f" stroked="f">
                <v:textbox style="layout-flow:vertical" inset="0,0,0,0">
                  <w:txbxContent>
                    <w:p w14:paraId="13FBFB87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7312" behindDoc="0" locked="0" layoutInCell="1" allowOverlap="1" wp14:anchorId="675425AD" wp14:editId="1F978FD7">
                <wp:simplePos x="0" y="0"/>
                <wp:positionH relativeFrom="page">
                  <wp:posOffset>5791835</wp:posOffset>
                </wp:positionH>
                <wp:positionV relativeFrom="paragraph">
                  <wp:posOffset>-672465</wp:posOffset>
                </wp:positionV>
                <wp:extent cx="129540" cy="148590"/>
                <wp:effectExtent l="0" t="0" r="0" b="0"/>
                <wp:wrapNone/>
                <wp:docPr id="1339376823" name="Text Box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9D923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425AD" id="Text Box 613" o:spid="_x0000_s1085" type="#_x0000_t202" style="position:absolute;left:0;text-align:left;margin-left:456.05pt;margin-top:-52.95pt;width:10.2pt;height:11.7pt;z-index:1575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" filled="f" stroked="f">
                <v:textbox style="layout-flow:vertical" inset="0,0,0,0">
                  <w:txbxContent>
                    <w:p w14:paraId="5BB9D923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7824" behindDoc="0" locked="0" layoutInCell="1" allowOverlap="1" wp14:anchorId="22364E9E" wp14:editId="1EC287B9">
                <wp:simplePos x="0" y="0"/>
                <wp:positionH relativeFrom="page">
                  <wp:posOffset>5791200</wp:posOffset>
                </wp:positionH>
                <wp:positionV relativeFrom="paragraph">
                  <wp:posOffset>-321945</wp:posOffset>
                </wp:positionV>
                <wp:extent cx="129540" cy="215900"/>
                <wp:effectExtent l="0" t="0" r="0" b="0"/>
                <wp:wrapNone/>
                <wp:docPr id="688305611" name="Text Box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9A239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64E9E" id="Text Box 612" o:spid="_x0000_s1086" type="#_x0000_t202" style="position:absolute;left:0;text-align:left;margin-left:456pt;margin-top:-25.35pt;width:10.2pt;height:17pt;z-index:1575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" filled="f" stroked="f">
                <v:textbox style="layout-flow:vertical" inset="0,0,0,0">
                  <w:txbxContent>
                    <w:p w14:paraId="42C9A239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8848" behindDoc="0" locked="0" layoutInCell="1" allowOverlap="1" wp14:anchorId="1872C50A" wp14:editId="7D247D0D">
                <wp:simplePos x="0" y="0"/>
                <wp:positionH relativeFrom="page">
                  <wp:posOffset>4751705</wp:posOffset>
                </wp:positionH>
                <wp:positionV relativeFrom="paragraph">
                  <wp:posOffset>-1173480</wp:posOffset>
                </wp:positionV>
                <wp:extent cx="1031875" cy="1154430"/>
                <wp:effectExtent l="0" t="0" r="0" b="0"/>
                <wp:wrapNone/>
                <wp:docPr id="1787659213" name="Text Box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6C93AE4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7C0A88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50DB36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39A791D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8F780CA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8913E8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71849A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9CEAE0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0F18B5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A14800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F81552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FAD931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7C41B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2C50A" id="Text Box 611" o:spid="_x0000_s1087" type="#_x0000_t202" style="position:absolute;left:0;text-align:left;margin-left:374.15pt;margin-top:-92.4pt;width:81.25pt;height:90.9pt;z-index:1575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6C93AE4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7C0A88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50DB36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39A791D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8F780CA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8913E8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71849A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9CEAE0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0F18B5E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A14800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F81552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FAD931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D7C41B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360" behindDoc="0" locked="0" layoutInCell="1" allowOverlap="1" wp14:anchorId="05FDC89C" wp14:editId="77454F1C">
                <wp:simplePos x="0" y="0"/>
                <wp:positionH relativeFrom="page">
                  <wp:posOffset>5974715</wp:posOffset>
                </wp:positionH>
                <wp:positionV relativeFrom="paragraph">
                  <wp:posOffset>-1173480</wp:posOffset>
                </wp:positionV>
                <wp:extent cx="1229360" cy="1154430"/>
                <wp:effectExtent l="0" t="0" r="0" b="0"/>
                <wp:wrapNone/>
                <wp:docPr id="1523792539" name="Text Box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4E4BDCA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C19B00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082A04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4B075A4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F5C94C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DC3C91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66.4</w:t>
                                  </w:r>
                                </w:p>
                              </w:tc>
                            </w:tr>
                            <w:tr w:rsidR="00FA4FCE" w14:paraId="159E4F0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41FB34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F2DA84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25.1</w:t>
                                  </w:r>
                                </w:p>
                              </w:tc>
                            </w:tr>
                            <w:tr w:rsidR="00FA4FCE" w14:paraId="1EBDF2D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54B0DF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B63CD0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8.5</w:t>
                                  </w:r>
                                </w:p>
                              </w:tc>
                            </w:tr>
                            <w:tr w:rsidR="00FA4FCE" w14:paraId="72D337A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81A05C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95BD3A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628C78F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C0A21C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BBDFC8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420A6E7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DC89C" id="Text Box 610" o:spid="_x0000_s1088" type="#_x0000_t202" style="position:absolute;left:0;text-align:left;margin-left:470.45pt;margin-top:-92.4pt;width:96.8pt;height:90.9pt;z-index:1575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4E4BDCA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1C19B00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082A049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4B075A4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F5C94C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DC3C91E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66.4</w:t>
                            </w:r>
                          </w:p>
                        </w:tc>
                      </w:tr>
                      <w:tr w:rsidR="00FA4FCE" w14:paraId="159E4F0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41FB34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F2DA84B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25.1</w:t>
                            </w:r>
                          </w:p>
                        </w:tc>
                      </w:tr>
                      <w:tr w:rsidR="00FA4FCE" w14:paraId="1EBDF2D8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54B0DF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B63CD0B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8.5</w:t>
                            </w:r>
                          </w:p>
                        </w:tc>
                      </w:tr>
                      <w:tr w:rsidR="00FA4FCE" w14:paraId="72D337A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81A05C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95BD3A6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628C78F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C0A21C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BBDFC80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420A6E7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872" behindDoc="0" locked="0" layoutInCell="1" allowOverlap="1" wp14:anchorId="7405B015" wp14:editId="4E02B0DD">
                <wp:simplePos x="0" y="0"/>
                <wp:positionH relativeFrom="page">
                  <wp:posOffset>4751705</wp:posOffset>
                </wp:positionH>
                <wp:positionV relativeFrom="paragraph">
                  <wp:posOffset>300355</wp:posOffset>
                </wp:positionV>
                <wp:extent cx="2451735" cy="2194560"/>
                <wp:effectExtent l="0" t="0" r="0" b="0"/>
                <wp:wrapNone/>
                <wp:docPr id="1834276674" name="Text Box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06C5C8B3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AB6BF4A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FD5590C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468D30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CB13C5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665A49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9.2</w:t>
                                  </w:r>
                                </w:p>
                              </w:tc>
                            </w:tr>
                            <w:tr w:rsidR="00FA4FCE" w14:paraId="4D6B685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473C18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7D33A2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6.8</w:t>
                                  </w:r>
                                </w:p>
                              </w:tc>
                            </w:tr>
                            <w:tr w:rsidR="00FA4FCE" w14:paraId="28C5AC4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C8E16C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20D06A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6.7</w:t>
                                  </w:r>
                                </w:p>
                              </w:tc>
                            </w:tr>
                            <w:tr w:rsidR="00FA4FCE" w14:paraId="444DDF2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270128A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State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08408A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6.3</w:t>
                                  </w:r>
                                </w:p>
                              </w:tc>
                            </w:tr>
                            <w:tr w:rsidR="00FA4FCE" w14:paraId="6D19D83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A7733E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ITC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A10445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FA4FCE" w14:paraId="083F7B1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3890C2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BA3069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4.1</w:t>
                                  </w:r>
                                </w:p>
                              </w:tc>
                            </w:tr>
                            <w:tr w:rsidR="00FA4FCE" w14:paraId="0B1896F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662AEE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2DB88B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  <w:tr w:rsidR="00FA4FCE" w14:paraId="566CF3F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96379CF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844E76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362E7E1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CD7228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454041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09D0EE6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0A7082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Bajaj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2EF851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</w:tbl>
                          <w:p w14:paraId="2F56268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5B015" id="Text Box 609" o:spid="_x0000_s1089" type="#_x0000_t202" style="position:absolute;left:0;text-align:left;margin-left:374.15pt;margin-top:23.65pt;width:193.05pt;height:172.8pt;z-index:157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06C5C8B3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3AB6BF4A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FD5590C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468D30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CB13C5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665A49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9.2</w:t>
                            </w:r>
                          </w:p>
                        </w:tc>
                      </w:tr>
                      <w:tr w:rsidR="00FA4FCE" w14:paraId="4D6B685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473C18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7D33A2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6.8</w:t>
                            </w:r>
                          </w:p>
                        </w:tc>
                      </w:tr>
                      <w:tr w:rsidR="00FA4FCE" w14:paraId="28C5AC4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C8E16C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20D06A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6.7</w:t>
                            </w:r>
                          </w:p>
                        </w:tc>
                      </w:tr>
                      <w:tr w:rsidR="00FA4FCE" w14:paraId="444DDF2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270128A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State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India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08408A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6.3</w:t>
                            </w:r>
                          </w:p>
                        </w:tc>
                      </w:tr>
                      <w:tr w:rsidR="00FA4FCE" w14:paraId="6D19D83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A7733E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ITC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A10445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4.6</w:t>
                            </w:r>
                          </w:p>
                        </w:tc>
                      </w:tr>
                      <w:tr w:rsidR="00FA4FCE" w14:paraId="083F7B1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3890C2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BA3069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4.1</w:t>
                            </w:r>
                          </w:p>
                        </w:tc>
                      </w:tr>
                      <w:tr w:rsidR="00FA4FCE" w14:paraId="0B1896F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662AEE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2DB88B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  <w:tr w:rsidR="00FA4FCE" w14:paraId="566CF3F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96379CF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844E76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362E7E1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CD7228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454041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09D0EE6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0A7082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Bajaj Finance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2EF851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</w:tbl>
                    <w:p w14:paraId="2F56268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FA70F87" w14:textId="77777777" w:rsidR="00FA4FCE" w:rsidRDefault="00FA4FCE">
      <w:pPr>
        <w:spacing w:line="463" w:lineRule="auto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8" w:space="40"/>
            <w:col w:w="4602"/>
          </w:cols>
        </w:sectPr>
      </w:pPr>
    </w:p>
    <w:p w14:paraId="770B99B7" w14:textId="77777777" w:rsidR="00FA4FCE" w:rsidRDefault="00FA4FCE">
      <w:pPr>
        <w:pStyle w:val="BodyText"/>
        <w:rPr>
          <w:sz w:val="3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665A6F7D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1314E79C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24061554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186D0033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28AD5F59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1E2FA35D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249AEBF2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0F8568DA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67400AD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Nippon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Large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Cap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Gr.</w:t>
            </w:r>
          </w:p>
        </w:tc>
        <w:tc>
          <w:tcPr>
            <w:tcW w:w="933" w:type="dxa"/>
            <w:shd w:val="clear" w:color="auto" w:fill="E2E2E4"/>
          </w:tcPr>
          <w:p w14:paraId="1B4AC6C4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4.6</w:t>
            </w:r>
          </w:p>
        </w:tc>
        <w:tc>
          <w:tcPr>
            <w:tcW w:w="933" w:type="dxa"/>
            <w:shd w:val="clear" w:color="auto" w:fill="E2E2E4"/>
          </w:tcPr>
          <w:p w14:paraId="1EB7FF7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42.2</w:t>
            </w:r>
          </w:p>
        </w:tc>
        <w:tc>
          <w:tcPr>
            <w:tcW w:w="933" w:type="dxa"/>
            <w:shd w:val="clear" w:color="auto" w:fill="E2E2E4"/>
          </w:tcPr>
          <w:p w14:paraId="13D0E6F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22.9</w:t>
            </w:r>
          </w:p>
        </w:tc>
        <w:tc>
          <w:tcPr>
            <w:tcW w:w="933" w:type="dxa"/>
            <w:shd w:val="clear" w:color="auto" w:fill="E2E2E4"/>
          </w:tcPr>
          <w:p w14:paraId="5038ED3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18.6</w:t>
            </w:r>
          </w:p>
        </w:tc>
        <w:tc>
          <w:tcPr>
            <w:tcW w:w="994" w:type="dxa"/>
            <w:shd w:val="clear" w:color="auto" w:fill="E2E2E4"/>
          </w:tcPr>
          <w:p w14:paraId="32F22BC1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13.2</w:t>
            </w:r>
          </w:p>
        </w:tc>
      </w:tr>
      <w:tr w:rsidR="00FA4FCE" w14:paraId="1737E180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C142F97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S&amp;P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BSE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100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7D7276C3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2.3</w:t>
            </w:r>
          </w:p>
        </w:tc>
        <w:tc>
          <w:tcPr>
            <w:tcW w:w="933" w:type="dxa"/>
            <w:shd w:val="clear" w:color="auto" w:fill="E2E2E4"/>
          </w:tcPr>
          <w:p w14:paraId="2B431EE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32.4</w:t>
            </w:r>
          </w:p>
        </w:tc>
        <w:tc>
          <w:tcPr>
            <w:tcW w:w="933" w:type="dxa"/>
            <w:shd w:val="clear" w:color="auto" w:fill="E2E2E4"/>
          </w:tcPr>
          <w:p w14:paraId="4905A51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17.5</w:t>
            </w:r>
          </w:p>
        </w:tc>
        <w:tc>
          <w:tcPr>
            <w:tcW w:w="933" w:type="dxa"/>
            <w:shd w:val="clear" w:color="auto" w:fill="E2E2E4"/>
          </w:tcPr>
          <w:p w14:paraId="789B320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17.4</w:t>
            </w:r>
          </w:p>
        </w:tc>
        <w:tc>
          <w:tcPr>
            <w:tcW w:w="994" w:type="dxa"/>
            <w:shd w:val="clear" w:color="auto" w:fill="E2E2E4"/>
          </w:tcPr>
          <w:p w14:paraId="74DB2C1A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11.7</w:t>
            </w:r>
          </w:p>
        </w:tc>
      </w:tr>
      <w:tr w:rsidR="00FA4FCE" w14:paraId="4E1D5055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5D2AF4F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 Fund Large-Cap</w:t>
            </w:r>
          </w:p>
        </w:tc>
        <w:tc>
          <w:tcPr>
            <w:tcW w:w="933" w:type="dxa"/>
            <w:shd w:val="clear" w:color="auto" w:fill="E2E2E4"/>
          </w:tcPr>
          <w:p w14:paraId="0E9C524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3.3</w:t>
            </w:r>
          </w:p>
        </w:tc>
        <w:tc>
          <w:tcPr>
            <w:tcW w:w="933" w:type="dxa"/>
            <w:shd w:val="clear" w:color="auto" w:fill="E2E2E4"/>
          </w:tcPr>
          <w:p w14:paraId="1E0E1D5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32.4</w:t>
            </w:r>
          </w:p>
        </w:tc>
        <w:tc>
          <w:tcPr>
            <w:tcW w:w="933" w:type="dxa"/>
            <w:shd w:val="clear" w:color="auto" w:fill="E2E2E4"/>
          </w:tcPr>
          <w:p w14:paraId="1E87F2B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16.4</w:t>
            </w:r>
          </w:p>
        </w:tc>
        <w:tc>
          <w:tcPr>
            <w:tcW w:w="933" w:type="dxa"/>
            <w:shd w:val="clear" w:color="auto" w:fill="E2E2E4"/>
          </w:tcPr>
          <w:p w14:paraId="6076153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15.2</w:t>
            </w:r>
          </w:p>
        </w:tc>
        <w:tc>
          <w:tcPr>
            <w:tcW w:w="994" w:type="dxa"/>
            <w:shd w:val="clear" w:color="auto" w:fill="E2E2E4"/>
          </w:tcPr>
          <w:p w14:paraId="2D19B40E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10.5</w:t>
            </w:r>
          </w:p>
        </w:tc>
      </w:tr>
    </w:tbl>
    <w:p w14:paraId="559F9F26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7A95F93" w14:textId="77777777" w:rsidR="00FA4FCE" w:rsidRDefault="009C32EE">
      <w:pPr>
        <w:pStyle w:val="Heading1"/>
        <w:spacing w:before="101"/>
        <w:rPr>
          <w:rFonts w:ascii="Microsoft Sans Serif"/>
        </w:rPr>
      </w:pPr>
      <w:r>
        <w:rPr>
          <w:rFonts w:ascii="Microsoft Sans Serif"/>
          <w:color w:val="002134"/>
        </w:rPr>
        <w:lastRenderedPageBreak/>
        <w:t>SBI</w:t>
      </w:r>
      <w:r>
        <w:rPr>
          <w:rFonts w:ascii="Microsoft Sans Serif"/>
          <w:color w:val="002134"/>
          <w:spacing w:val="7"/>
        </w:rPr>
        <w:t xml:space="preserve"> </w:t>
      </w:r>
      <w:r>
        <w:rPr>
          <w:rFonts w:ascii="Microsoft Sans Serif"/>
          <w:color w:val="002134"/>
        </w:rPr>
        <w:t>Bluechip</w:t>
      </w:r>
      <w:r>
        <w:rPr>
          <w:rFonts w:ascii="Microsoft Sans Serif"/>
          <w:color w:val="002134"/>
          <w:spacing w:val="9"/>
        </w:rPr>
        <w:t xml:space="preserve"> </w:t>
      </w:r>
      <w:r>
        <w:rPr>
          <w:rFonts w:ascii="Microsoft Sans Serif"/>
          <w:color w:val="002134"/>
        </w:rPr>
        <w:t>Fund</w:t>
      </w:r>
    </w:p>
    <w:p w14:paraId="67C48462" w14:textId="77777777" w:rsidR="00FA4FCE" w:rsidRDefault="009C32EE">
      <w:pPr>
        <w:pStyle w:val="Heading4"/>
        <w:tabs>
          <w:tab w:val="left" w:pos="6919"/>
        </w:tabs>
        <w:spacing w:before="293"/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791798B6" w14:textId="344FE9CD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1941044D" wp14:editId="3AA057AA">
                <wp:extent cx="4216400" cy="1000760"/>
                <wp:effectExtent l="0" t="0" r="0" b="3175"/>
                <wp:docPr id="1722108483" name="Text Box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00076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37486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9"/>
                              </w:numPr>
                              <w:tabs>
                                <w:tab w:val="left" w:pos="399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Focus on identifying stocks that are perceived to be relatively stable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 have the potential to perform across cycles, thus having very low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churn.</w:t>
                            </w:r>
                          </w:p>
                          <w:p w14:paraId="022A0AA8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9"/>
                              </w:numPr>
                              <w:tabs>
                                <w:tab w:val="left" w:pos="399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Opportunistic allocation across market segments, midcap exposure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decided based on growth prospects and valuations compared to their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large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cap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peers.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41044D" id="Text Box 608" o:spid="_x0000_s1090" type="#_x0000_t202" style="width:332pt;height:7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" fillcolor="#d8d8da" stroked="f">
                <v:textbox inset="0,0,0,0">
                  <w:txbxContent>
                    <w:p w14:paraId="23D37486" w14:textId="77777777" w:rsidR="00FA4FCE" w:rsidRDefault="009C32EE">
                      <w:pPr>
                        <w:pStyle w:val="BodyText"/>
                        <w:numPr>
                          <w:ilvl w:val="0"/>
                          <w:numId w:val="99"/>
                        </w:numPr>
                        <w:tabs>
                          <w:tab w:val="left" w:pos="399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Focus on identifying stocks that are perceived to be relatively stable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 have the potential to perform across cycles, thus having very low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churn.</w:t>
                      </w:r>
                    </w:p>
                    <w:p w14:paraId="022A0AA8" w14:textId="77777777" w:rsidR="00FA4FCE" w:rsidRDefault="009C32EE">
                      <w:pPr>
                        <w:pStyle w:val="BodyText"/>
                        <w:numPr>
                          <w:ilvl w:val="0"/>
                          <w:numId w:val="99"/>
                        </w:numPr>
                        <w:tabs>
                          <w:tab w:val="left" w:pos="399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Opportunistic allocation across market segments, midcap exposure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decided based on growth prospects and valuations compared to their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large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cap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peers.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4A7AA7" w14:textId="77777777" w:rsidR="00FA4FCE" w:rsidRDefault="009C32EE">
      <w:pPr>
        <w:tabs>
          <w:tab w:val="left" w:pos="6925"/>
        </w:tabs>
        <w:spacing w:before="61"/>
        <w:ind w:left="287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2"/>
          <w:w w:val="95"/>
          <w:sz w:val="26"/>
        </w:rPr>
        <w:t xml:space="preserve"> </w:t>
      </w:r>
      <w:r>
        <w:rPr>
          <w:color w:val="002134"/>
          <w:w w:val="95"/>
          <w:sz w:val="26"/>
          <w:u w:val="thick" w:color="002134"/>
        </w:rPr>
        <w:t>this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595007F2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161" w:line="237" w:lineRule="auto"/>
        <w:ind w:left="571" w:right="5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Multi-pronged Bottom-up stock selection: </w:t>
      </w:r>
      <w:r>
        <w:rPr>
          <w:color w:val="595B60"/>
          <w:sz w:val="20"/>
        </w:rPr>
        <w:t>Focused on 1) Long term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growth prospect 2) Management’s past track record on execution 3)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Efficient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capital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allocation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4)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Price/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Gap.</w:t>
      </w:r>
    </w:p>
    <w:p w14:paraId="6E4DC05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39" w:line="237" w:lineRule="auto"/>
        <w:ind w:left="571" w:right="6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Opportunistic allocation to broader markets: </w:t>
      </w:r>
      <w:r>
        <w:rPr>
          <w:color w:val="595B60"/>
          <w:sz w:val="20"/>
        </w:rPr>
        <w:t>Exposure to midcaps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when growth prospects are expected to be better than largecap peers and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valuations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are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not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fully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factoring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same.</w:t>
      </w:r>
    </w:p>
    <w:p w14:paraId="37D93D0C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414"/>
        </w:tabs>
        <w:spacing w:before="40" w:line="237" w:lineRule="auto"/>
        <w:ind w:left="571" w:right="164"/>
        <w:rPr>
          <w:sz w:val="20"/>
        </w:rPr>
      </w:pPr>
      <w:r>
        <w:rPr>
          <w:rFonts w:ascii="Arial" w:hAnsi="Arial"/>
          <w:b/>
          <w:color w:val="595B60"/>
          <w:sz w:val="20"/>
        </w:rPr>
        <w:t>Backed</w:t>
      </w:r>
      <w:r>
        <w:rPr>
          <w:rFonts w:ascii="Arial" w:hAnsi="Arial"/>
          <w:b/>
          <w:color w:val="595B60"/>
          <w:spacing w:val="-11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by</w:t>
      </w:r>
      <w:r>
        <w:rPr>
          <w:rFonts w:ascii="Arial" w:hAnsi="Arial"/>
          <w:b/>
          <w:color w:val="595B60"/>
          <w:spacing w:val="-11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a</w:t>
      </w:r>
      <w:r>
        <w:rPr>
          <w:rFonts w:ascii="Arial" w:hAnsi="Arial"/>
          <w:b/>
          <w:color w:val="595B60"/>
          <w:spacing w:val="-11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large</w:t>
      </w:r>
      <w:r>
        <w:rPr>
          <w:rFonts w:ascii="Arial" w:hAnsi="Arial"/>
          <w:b/>
          <w:color w:val="595B60"/>
          <w:spacing w:val="-12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research</w:t>
      </w:r>
      <w:r>
        <w:rPr>
          <w:rFonts w:ascii="Arial" w:hAnsi="Arial"/>
          <w:b/>
          <w:color w:val="595B60"/>
          <w:spacing w:val="-10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team:</w:t>
      </w:r>
      <w:r>
        <w:rPr>
          <w:rFonts w:ascii="Arial" w:hAnsi="Arial"/>
          <w:b/>
          <w:color w:val="595B60"/>
          <w:spacing w:val="21"/>
          <w:sz w:val="20"/>
        </w:rPr>
        <w:t xml:space="preserve"> </w:t>
      </w:r>
      <w:r>
        <w:rPr>
          <w:color w:val="595B60"/>
          <w:sz w:val="20"/>
        </w:rPr>
        <w:t>one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largest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research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teams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India.</w:t>
      </w:r>
    </w:p>
    <w:p w14:paraId="2407D50B" w14:textId="77777777" w:rsidR="00FA4FCE" w:rsidRDefault="009C32EE">
      <w:pPr>
        <w:pStyle w:val="Heading4"/>
        <w:tabs>
          <w:tab w:val="left" w:pos="6925"/>
        </w:tabs>
        <w:spacing w:before="134"/>
        <w:ind w:left="287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1"/>
          <w:w w:val="95"/>
          <w:u w:val="none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2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5B84DF1C" w14:textId="77777777" w:rsidR="00FA4FCE" w:rsidRDefault="009C32EE">
      <w:pPr>
        <w:pStyle w:val="BodyText"/>
        <w:spacing w:before="163" w:line="71" w:lineRule="exact"/>
        <w:ind w:left="287"/>
      </w:pPr>
      <w:r>
        <w:rPr>
          <w:color w:val="595B60"/>
        </w:rPr>
        <w:t>The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15"/>
        </w:rPr>
        <w:t xml:space="preserve"> </w:t>
      </w:r>
      <w:r>
        <w:rPr>
          <w:color w:val="595B60"/>
        </w:rPr>
        <w:t>invests</w:t>
      </w:r>
      <w:r>
        <w:rPr>
          <w:color w:val="595B60"/>
          <w:spacing w:val="15"/>
        </w:rPr>
        <w:t xml:space="preserve"> </w:t>
      </w:r>
      <w:r>
        <w:rPr>
          <w:color w:val="595B60"/>
        </w:rPr>
        <w:t>primarily</w:t>
      </w:r>
      <w:r>
        <w:rPr>
          <w:color w:val="595B60"/>
          <w:spacing w:val="15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5"/>
        </w:rPr>
        <w:t xml:space="preserve"> </w:t>
      </w:r>
      <w:r>
        <w:rPr>
          <w:color w:val="595B60"/>
        </w:rPr>
        <w:t>large-cap</w:t>
      </w:r>
      <w:r>
        <w:rPr>
          <w:color w:val="595B60"/>
          <w:spacing w:val="14"/>
        </w:rPr>
        <w:t xml:space="preserve"> </w:t>
      </w:r>
      <w:r>
        <w:rPr>
          <w:color w:val="595B60"/>
        </w:rPr>
        <w:t>stocks</w:t>
      </w:r>
      <w:r>
        <w:rPr>
          <w:color w:val="595B60"/>
          <w:spacing w:val="14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14"/>
        </w:rPr>
        <w:t xml:space="preserve"> </w:t>
      </w:r>
      <w:r>
        <w:rPr>
          <w:color w:val="595B60"/>
        </w:rPr>
        <w:t>higher</w:t>
      </w:r>
      <w:r>
        <w:rPr>
          <w:color w:val="595B60"/>
          <w:spacing w:val="15"/>
        </w:rPr>
        <w:t xml:space="preserve"> </w:t>
      </w:r>
      <w:r>
        <w:rPr>
          <w:color w:val="595B60"/>
        </w:rPr>
        <w:t>sensitivity</w:t>
      </w:r>
      <w:r>
        <w:rPr>
          <w:color w:val="595B60"/>
          <w:spacing w:val="15"/>
        </w:rPr>
        <w:t xml:space="preserve"> </w:t>
      </w:r>
      <w:r>
        <w:rPr>
          <w:color w:val="595B60"/>
        </w:rPr>
        <w:t>to</w:t>
      </w:r>
    </w:p>
    <w:p w14:paraId="13702664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507D8F69" w14:textId="77777777" w:rsidR="00FA4FCE" w:rsidRDefault="009C32EE">
      <w:pPr>
        <w:ind w:right="276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7BF39B1D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4B929DEC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52C14046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7E5E15A8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5ACB9997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4FD01FBA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Saurabh Pant</w:t>
            </w:r>
          </w:p>
        </w:tc>
      </w:tr>
      <w:tr w:rsidR="00FA4FCE" w14:paraId="0938A5E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A71CE3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B01A58A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14th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February,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2006</w:t>
            </w:r>
          </w:p>
        </w:tc>
      </w:tr>
      <w:tr w:rsidR="00FA4FCE" w14:paraId="080676C3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D426C9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  <w:p w14:paraId="584D6BA5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D278404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433,553</w:t>
            </w:r>
          </w:p>
          <w:p w14:paraId="60005695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S&amp;P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BSE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100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7AFC34B7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B06C82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E38FAD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INF200K01180</w:t>
            </w:r>
          </w:p>
        </w:tc>
      </w:tr>
      <w:tr w:rsidR="00FA4FCE" w14:paraId="22FD79E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87F412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4F41605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1.60%</w:t>
            </w:r>
          </w:p>
        </w:tc>
      </w:tr>
      <w:tr w:rsidR="00FA4FCE" w14:paraId="65BC1162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13AAD0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30D712F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11.72%</w:t>
            </w:r>
          </w:p>
        </w:tc>
      </w:tr>
      <w:tr w:rsidR="00FA4FCE" w14:paraId="5B2FC45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AF3B96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31DD98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0.77</w:t>
            </w:r>
          </w:p>
        </w:tc>
      </w:tr>
      <w:tr w:rsidR="00FA4FCE" w14:paraId="219E562D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28D5BB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405125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0.89</w:t>
            </w:r>
          </w:p>
        </w:tc>
      </w:tr>
      <w:tr w:rsidR="00FA4FCE" w14:paraId="0C9C849F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525CAE6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489B65C8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6B988EDE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6ADC2F3" w14:textId="77777777" w:rsidR="00FA4FCE" w:rsidRDefault="00FA4FCE">
      <w:pPr>
        <w:pStyle w:val="BodyText"/>
        <w:spacing w:before="6"/>
        <w:rPr>
          <w:sz w:val="13"/>
        </w:rPr>
      </w:pPr>
    </w:p>
    <w:p w14:paraId="631CB81F" w14:textId="77777777" w:rsidR="00FA4FCE" w:rsidRDefault="009C32EE">
      <w:pPr>
        <w:spacing w:line="201" w:lineRule="auto"/>
        <w:ind w:left="1474" w:right="2350" w:hanging="175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Communication</w:t>
      </w:r>
      <w:r>
        <w:rPr>
          <w:rFonts w:ascii="Calibri"/>
          <w:color w:val="9A9A9E"/>
          <w:spacing w:val="1"/>
          <w:sz w:val="11"/>
        </w:rPr>
        <w:t xml:space="preserve"> </w:t>
      </w:r>
      <w:r>
        <w:rPr>
          <w:rFonts w:ascii="Calibri"/>
          <w:color w:val="9A9A9E"/>
          <w:sz w:val="11"/>
        </w:rPr>
        <w:t>Services</w:t>
      </w:r>
      <w:r>
        <w:rPr>
          <w:rFonts w:ascii="Calibri"/>
          <w:color w:val="9A9A9E"/>
          <w:spacing w:val="19"/>
          <w:sz w:val="11"/>
        </w:rPr>
        <w:t xml:space="preserve"> </w:t>
      </w:r>
      <w:r>
        <w:rPr>
          <w:rFonts w:ascii="Calibri"/>
          <w:color w:val="9A9A9E"/>
          <w:position w:val="-2"/>
          <w:sz w:val="11"/>
        </w:rPr>
        <w:t>Utilities</w:t>
      </w:r>
    </w:p>
    <w:p w14:paraId="5FD060EA" w14:textId="77777777" w:rsidR="00FA4FCE" w:rsidRDefault="00FA4FCE">
      <w:pPr>
        <w:spacing w:line="201" w:lineRule="auto"/>
        <w:rPr>
          <w:rFonts w:ascii="Calibri"/>
          <w:sz w:val="11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6" w:space="40"/>
            <w:col w:w="4594"/>
          </w:cols>
        </w:sectPr>
      </w:pPr>
    </w:p>
    <w:p w14:paraId="5822E12D" w14:textId="77777777" w:rsidR="00FA4FCE" w:rsidRDefault="009C32EE">
      <w:pPr>
        <w:pStyle w:val="BodyText"/>
        <w:spacing w:before="132" w:line="237" w:lineRule="auto"/>
        <w:ind w:left="287" w:right="46"/>
        <w:jc w:val="both"/>
      </w:pPr>
      <w:r>
        <w:rPr>
          <w:color w:val="595B60"/>
        </w:rPr>
        <w:t>economics growth so the relative return could lag the market if economic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recovery faulters. In addition to being exposed to market risk, opportunistic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exposure to certain sectors of the market can expose the scheme to higher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volatility.</w:t>
      </w:r>
    </w:p>
    <w:p w14:paraId="4D2551F7" w14:textId="77777777" w:rsidR="00FA4FCE" w:rsidRDefault="009C32EE">
      <w:pPr>
        <w:pStyle w:val="Heading4"/>
        <w:tabs>
          <w:tab w:val="left" w:pos="6925"/>
        </w:tabs>
        <w:spacing w:before="134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2BC649AC" w14:textId="77777777" w:rsidR="00FA4FCE" w:rsidRDefault="009C32EE">
      <w:pPr>
        <w:tabs>
          <w:tab w:val="left" w:pos="1630"/>
        </w:tabs>
        <w:spacing w:before="8" w:line="201" w:lineRule="auto"/>
        <w:ind w:left="544" w:right="38" w:hanging="8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pacing w:val="-1"/>
          <w:sz w:val="11"/>
        </w:rPr>
        <w:t>Information</w:t>
      </w:r>
      <w:r>
        <w:rPr>
          <w:rFonts w:ascii="Calibri"/>
          <w:color w:val="9A9A9E"/>
          <w:spacing w:val="27"/>
          <w:sz w:val="11"/>
        </w:rPr>
        <w:t xml:space="preserve"> </w:t>
      </w:r>
      <w:r>
        <w:rPr>
          <w:rFonts w:ascii="Calibri"/>
          <w:color w:val="9A9A9E"/>
          <w:spacing w:val="80"/>
          <w:sz w:val="11"/>
        </w:rPr>
        <w:t xml:space="preserve"> </w:t>
      </w:r>
      <w:r>
        <w:rPr>
          <w:rFonts w:ascii="Calibri"/>
          <w:color w:val="9A9A9E"/>
          <w:position w:val="5"/>
          <w:sz w:val="11"/>
        </w:rPr>
        <w:t>4%</w:t>
      </w:r>
      <w:r>
        <w:rPr>
          <w:rFonts w:ascii="Calibri"/>
          <w:color w:val="9A9A9E"/>
          <w:position w:val="5"/>
          <w:sz w:val="11"/>
        </w:rPr>
        <w:tab/>
      </w:r>
      <w:r>
        <w:rPr>
          <w:rFonts w:ascii="Calibri"/>
          <w:color w:val="9A9A9E"/>
          <w:spacing w:val="-2"/>
          <w:position w:val="3"/>
          <w:sz w:val="11"/>
        </w:rPr>
        <w:t>4%</w:t>
      </w:r>
      <w:r>
        <w:rPr>
          <w:rFonts w:ascii="Calibri"/>
          <w:color w:val="9A9A9E"/>
          <w:spacing w:val="-22"/>
          <w:position w:val="3"/>
          <w:sz w:val="11"/>
        </w:rPr>
        <w:t xml:space="preserve"> </w:t>
      </w:r>
      <w:r>
        <w:rPr>
          <w:rFonts w:ascii="Calibri"/>
          <w:color w:val="9A9A9E"/>
          <w:sz w:val="11"/>
        </w:rPr>
        <w:t>Technology</w:t>
      </w:r>
    </w:p>
    <w:p w14:paraId="71051643" w14:textId="190523A6" w:rsidR="00FA4FCE" w:rsidRDefault="009C32EE">
      <w:pPr>
        <w:spacing w:before="13"/>
        <w:ind w:left="702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13664" behindDoc="1" locked="0" layoutInCell="1" allowOverlap="1" wp14:anchorId="5D9E0791" wp14:editId="6AC4BFF6">
                <wp:simplePos x="0" y="0"/>
                <wp:positionH relativeFrom="page">
                  <wp:posOffset>5307965</wp:posOffset>
                </wp:positionH>
                <wp:positionV relativeFrom="paragraph">
                  <wp:posOffset>-71120</wp:posOffset>
                </wp:positionV>
                <wp:extent cx="1308100" cy="1308100"/>
                <wp:effectExtent l="0" t="0" r="0" b="0"/>
                <wp:wrapNone/>
                <wp:docPr id="1839758540" name="Group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08100" cy="1308100"/>
                          <a:chOff x="8359" y="-112"/>
                          <a:chExt cx="2060" cy="2060"/>
                        </a:xfrm>
                      </wpg:grpSpPr>
                      <wps:wsp>
                        <wps:cNvPr id="1720479284" name="Freeform 607"/>
                        <wps:cNvSpPr>
                          <a:spLocks/>
                        </wps:cNvSpPr>
                        <wps:spPr bwMode="auto">
                          <a:xfrm>
                            <a:off x="9388" y="-113"/>
                            <a:ext cx="800" cy="706"/>
                          </a:xfrm>
                          <a:custGeom>
                            <a:avLst/>
                            <a:gdLst>
                              <a:gd name="T0" fmla="+- 0 9788 9389"/>
                              <a:gd name="T1" fmla="*/ T0 w 800"/>
                              <a:gd name="T2" fmla="+- 0 593 -112"/>
                              <a:gd name="T3" fmla="*/ 593 h 706"/>
                              <a:gd name="T4" fmla="+- 0 9736 9389"/>
                              <a:gd name="T5" fmla="*/ T4 w 800"/>
                              <a:gd name="T6" fmla="+- 0 537 -112"/>
                              <a:gd name="T7" fmla="*/ 537 h 706"/>
                              <a:gd name="T8" fmla="+- 0 9676 9389"/>
                              <a:gd name="T9" fmla="*/ T8 w 800"/>
                              <a:gd name="T10" fmla="+- 0 490 -112"/>
                              <a:gd name="T11" fmla="*/ 490 h 706"/>
                              <a:gd name="T12" fmla="+- 0 9610 9389"/>
                              <a:gd name="T13" fmla="*/ T12 w 800"/>
                              <a:gd name="T14" fmla="+- 0 453 -112"/>
                              <a:gd name="T15" fmla="*/ 453 h 706"/>
                              <a:gd name="T16" fmla="+- 0 9540 9389"/>
                              <a:gd name="T17" fmla="*/ T16 w 800"/>
                              <a:gd name="T18" fmla="+- 0 425 -112"/>
                              <a:gd name="T19" fmla="*/ 425 h 706"/>
                              <a:gd name="T20" fmla="+- 0 9465 9389"/>
                              <a:gd name="T21" fmla="*/ T20 w 800"/>
                              <a:gd name="T22" fmla="+- 0 408 -112"/>
                              <a:gd name="T23" fmla="*/ 408 h 706"/>
                              <a:gd name="T24" fmla="+- 0 9389 9389"/>
                              <a:gd name="T25" fmla="*/ T24 w 800"/>
                              <a:gd name="T26" fmla="+- 0 403 -112"/>
                              <a:gd name="T27" fmla="*/ 403 h 706"/>
                              <a:gd name="T28" fmla="+- 0 9389 9389"/>
                              <a:gd name="T29" fmla="*/ T28 w 800"/>
                              <a:gd name="T30" fmla="+- 0 -112 -112"/>
                              <a:gd name="T31" fmla="*/ -112 h 706"/>
                              <a:gd name="T32" fmla="+- 0 9466 9389"/>
                              <a:gd name="T33" fmla="*/ T32 w 800"/>
                              <a:gd name="T34" fmla="+- 0 -109 -112"/>
                              <a:gd name="T35" fmla="*/ -109 h 706"/>
                              <a:gd name="T36" fmla="+- 0 9542 9389"/>
                              <a:gd name="T37" fmla="*/ T36 w 800"/>
                              <a:gd name="T38" fmla="+- 0 -101 -112"/>
                              <a:gd name="T39" fmla="*/ -101 h 706"/>
                              <a:gd name="T40" fmla="+- 0 9617 9389"/>
                              <a:gd name="T41" fmla="*/ T40 w 800"/>
                              <a:gd name="T42" fmla="+- 0 -87 -112"/>
                              <a:gd name="T43" fmla="*/ -87 h 706"/>
                              <a:gd name="T44" fmla="+- 0 9690 9389"/>
                              <a:gd name="T45" fmla="*/ T44 w 800"/>
                              <a:gd name="T46" fmla="+- 0 -67 -112"/>
                              <a:gd name="T47" fmla="*/ -67 h 706"/>
                              <a:gd name="T48" fmla="+- 0 9762 9389"/>
                              <a:gd name="T49" fmla="*/ T48 w 800"/>
                              <a:gd name="T50" fmla="+- 0 -42 -112"/>
                              <a:gd name="T51" fmla="*/ -42 h 706"/>
                              <a:gd name="T52" fmla="+- 0 9831 9389"/>
                              <a:gd name="T53" fmla="*/ T52 w 800"/>
                              <a:gd name="T54" fmla="+- 0 -12 -112"/>
                              <a:gd name="T55" fmla="*/ -12 h 706"/>
                              <a:gd name="T56" fmla="+- 0 9899 9389"/>
                              <a:gd name="T57" fmla="*/ T56 w 800"/>
                              <a:gd name="T58" fmla="+- 0 23 -112"/>
                              <a:gd name="T59" fmla="*/ 23 h 706"/>
                              <a:gd name="T60" fmla="+- 0 9963 9389"/>
                              <a:gd name="T61" fmla="*/ T60 w 800"/>
                              <a:gd name="T62" fmla="+- 0 63 -112"/>
                              <a:gd name="T63" fmla="*/ 63 h 706"/>
                              <a:gd name="T64" fmla="+- 0 10024 9389"/>
                              <a:gd name="T65" fmla="*/ T64 w 800"/>
                              <a:gd name="T66" fmla="+- 0 107 -112"/>
                              <a:gd name="T67" fmla="*/ 107 h 706"/>
                              <a:gd name="T68" fmla="+- 0 10083 9389"/>
                              <a:gd name="T69" fmla="*/ T68 w 800"/>
                              <a:gd name="T70" fmla="+- 0 157 -112"/>
                              <a:gd name="T71" fmla="*/ 157 h 706"/>
                              <a:gd name="T72" fmla="+- 0 10137 9389"/>
                              <a:gd name="T73" fmla="*/ T72 w 800"/>
                              <a:gd name="T74" fmla="+- 0 211 -112"/>
                              <a:gd name="T75" fmla="*/ 211 h 706"/>
                              <a:gd name="T76" fmla="+- 0 10188 9389"/>
                              <a:gd name="T77" fmla="*/ T76 w 800"/>
                              <a:gd name="T78" fmla="+- 0 269 -112"/>
                              <a:gd name="T79" fmla="*/ 269 h 706"/>
                              <a:gd name="T80" fmla="+- 0 9788 9389"/>
                              <a:gd name="T81" fmla="*/ T80 w 800"/>
                              <a:gd name="T82" fmla="+- 0 593 -112"/>
                              <a:gd name="T83" fmla="*/ 593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00" h="706">
                                <a:moveTo>
                                  <a:pt x="399" y="705"/>
                                </a:moveTo>
                                <a:lnTo>
                                  <a:pt x="347" y="649"/>
                                </a:lnTo>
                                <a:lnTo>
                                  <a:pt x="287" y="602"/>
                                </a:lnTo>
                                <a:lnTo>
                                  <a:pt x="221" y="565"/>
                                </a:lnTo>
                                <a:lnTo>
                                  <a:pt x="151" y="537"/>
                                </a:lnTo>
                                <a:lnTo>
                                  <a:pt x="76" y="520"/>
                                </a:lnTo>
                                <a:lnTo>
                                  <a:pt x="0" y="515"/>
                                </a:lnTo>
                                <a:lnTo>
                                  <a:pt x="0" y="0"/>
                                </a:lnTo>
                                <a:lnTo>
                                  <a:pt x="77" y="3"/>
                                </a:lnTo>
                                <a:lnTo>
                                  <a:pt x="153" y="11"/>
                                </a:lnTo>
                                <a:lnTo>
                                  <a:pt x="228" y="25"/>
                                </a:lnTo>
                                <a:lnTo>
                                  <a:pt x="301" y="45"/>
                                </a:lnTo>
                                <a:lnTo>
                                  <a:pt x="373" y="70"/>
                                </a:lnTo>
                                <a:lnTo>
                                  <a:pt x="442" y="100"/>
                                </a:lnTo>
                                <a:lnTo>
                                  <a:pt x="510" y="135"/>
                                </a:lnTo>
                                <a:lnTo>
                                  <a:pt x="574" y="175"/>
                                </a:lnTo>
                                <a:lnTo>
                                  <a:pt x="635" y="219"/>
                                </a:lnTo>
                                <a:lnTo>
                                  <a:pt x="694" y="269"/>
                                </a:lnTo>
                                <a:lnTo>
                                  <a:pt x="748" y="323"/>
                                </a:lnTo>
                                <a:lnTo>
                                  <a:pt x="799" y="381"/>
                                </a:lnTo>
                                <a:lnTo>
                                  <a:pt x="399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704543" name="Freeform 606"/>
                        <wps:cNvSpPr>
                          <a:spLocks/>
                        </wps:cNvSpPr>
                        <wps:spPr bwMode="auto">
                          <a:xfrm>
                            <a:off x="9788" y="268"/>
                            <a:ext cx="602" cy="530"/>
                          </a:xfrm>
                          <a:custGeom>
                            <a:avLst/>
                            <a:gdLst>
                              <a:gd name="T0" fmla="+- 0 9890 9788"/>
                              <a:gd name="T1" fmla="*/ T0 w 602"/>
                              <a:gd name="T2" fmla="+- 0 798 269"/>
                              <a:gd name="T3" fmla="*/ 798 h 530"/>
                              <a:gd name="T4" fmla="+- 0 9873 9788"/>
                              <a:gd name="T5" fmla="*/ T4 w 602"/>
                              <a:gd name="T6" fmla="+- 0 743 269"/>
                              <a:gd name="T7" fmla="*/ 743 h 530"/>
                              <a:gd name="T8" fmla="+- 0 9851 9788"/>
                              <a:gd name="T9" fmla="*/ T8 w 602"/>
                              <a:gd name="T10" fmla="+- 0 690 269"/>
                              <a:gd name="T11" fmla="*/ 690 h 530"/>
                              <a:gd name="T12" fmla="+- 0 9822 9788"/>
                              <a:gd name="T13" fmla="*/ T12 w 602"/>
                              <a:gd name="T14" fmla="+- 0 640 269"/>
                              <a:gd name="T15" fmla="*/ 640 h 530"/>
                              <a:gd name="T16" fmla="+- 0 9788 9788"/>
                              <a:gd name="T17" fmla="*/ T16 w 602"/>
                              <a:gd name="T18" fmla="+- 0 593 269"/>
                              <a:gd name="T19" fmla="*/ 593 h 530"/>
                              <a:gd name="T20" fmla="+- 0 10188 9788"/>
                              <a:gd name="T21" fmla="*/ T20 w 602"/>
                              <a:gd name="T22" fmla="+- 0 269 269"/>
                              <a:gd name="T23" fmla="*/ 269 h 530"/>
                              <a:gd name="T24" fmla="+- 0 10235 9788"/>
                              <a:gd name="T25" fmla="*/ T24 w 602"/>
                              <a:gd name="T26" fmla="+- 0 330 269"/>
                              <a:gd name="T27" fmla="*/ 330 h 530"/>
                              <a:gd name="T28" fmla="+- 0 10276 9788"/>
                              <a:gd name="T29" fmla="*/ T28 w 602"/>
                              <a:gd name="T30" fmla="+- 0 395 269"/>
                              <a:gd name="T31" fmla="*/ 395 h 530"/>
                              <a:gd name="T32" fmla="+- 0 10312 9788"/>
                              <a:gd name="T33" fmla="*/ T32 w 602"/>
                              <a:gd name="T34" fmla="+- 0 463 269"/>
                              <a:gd name="T35" fmla="*/ 463 h 530"/>
                              <a:gd name="T36" fmla="+- 0 10344 9788"/>
                              <a:gd name="T37" fmla="*/ T36 w 602"/>
                              <a:gd name="T38" fmla="+- 0 533 269"/>
                              <a:gd name="T39" fmla="*/ 533 h 530"/>
                              <a:gd name="T40" fmla="+- 0 10370 9788"/>
                              <a:gd name="T41" fmla="*/ T40 w 602"/>
                              <a:gd name="T42" fmla="+- 0 605 269"/>
                              <a:gd name="T43" fmla="*/ 605 h 530"/>
                              <a:gd name="T44" fmla="+- 0 10390 9788"/>
                              <a:gd name="T45" fmla="*/ T44 w 602"/>
                              <a:gd name="T46" fmla="+- 0 679 269"/>
                              <a:gd name="T47" fmla="*/ 679 h 530"/>
                              <a:gd name="T48" fmla="+- 0 9890 9788"/>
                              <a:gd name="T49" fmla="*/ T48 w 602"/>
                              <a:gd name="T50" fmla="+- 0 798 269"/>
                              <a:gd name="T51" fmla="*/ 798 h 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02" h="530">
                                <a:moveTo>
                                  <a:pt x="102" y="529"/>
                                </a:moveTo>
                                <a:lnTo>
                                  <a:pt x="85" y="474"/>
                                </a:lnTo>
                                <a:lnTo>
                                  <a:pt x="63" y="421"/>
                                </a:lnTo>
                                <a:lnTo>
                                  <a:pt x="34" y="371"/>
                                </a:lnTo>
                                <a:lnTo>
                                  <a:pt x="0" y="324"/>
                                </a:lnTo>
                                <a:lnTo>
                                  <a:pt x="400" y="0"/>
                                </a:lnTo>
                                <a:lnTo>
                                  <a:pt x="447" y="61"/>
                                </a:lnTo>
                                <a:lnTo>
                                  <a:pt x="488" y="126"/>
                                </a:lnTo>
                                <a:lnTo>
                                  <a:pt x="524" y="194"/>
                                </a:lnTo>
                                <a:lnTo>
                                  <a:pt x="556" y="264"/>
                                </a:lnTo>
                                <a:lnTo>
                                  <a:pt x="582" y="336"/>
                                </a:lnTo>
                                <a:lnTo>
                                  <a:pt x="602" y="410"/>
                                </a:lnTo>
                                <a:lnTo>
                                  <a:pt x="102" y="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687392" name="Freeform 605"/>
                        <wps:cNvSpPr>
                          <a:spLocks/>
                        </wps:cNvSpPr>
                        <wps:spPr bwMode="auto">
                          <a:xfrm>
                            <a:off x="9856" y="679"/>
                            <a:ext cx="563" cy="670"/>
                          </a:xfrm>
                          <a:custGeom>
                            <a:avLst/>
                            <a:gdLst>
                              <a:gd name="T0" fmla="+- 0 10324 9856"/>
                              <a:gd name="T1" fmla="*/ T0 w 563"/>
                              <a:gd name="T2" fmla="+- 0 1348 679"/>
                              <a:gd name="T3" fmla="*/ 1348 h 670"/>
                              <a:gd name="T4" fmla="+- 0 9856 9856"/>
                              <a:gd name="T5" fmla="*/ T4 w 563"/>
                              <a:gd name="T6" fmla="+- 0 1133 679"/>
                              <a:gd name="T7" fmla="*/ 1133 h 670"/>
                              <a:gd name="T8" fmla="+- 0 9886 9856"/>
                              <a:gd name="T9" fmla="*/ T8 w 563"/>
                              <a:gd name="T10" fmla="+- 0 1052 679"/>
                              <a:gd name="T11" fmla="*/ 1052 h 670"/>
                              <a:gd name="T12" fmla="+- 0 9901 9856"/>
                              <a:gd name="T13" fmla="*/ T12 w 563"/>
                              <a:gd name="T14" fmla="+- 0 968 679"/>
                              <a:gd name="T15" fmla="*/ 968 h 670"/>
                              <a:gd name="T16" fmla="+- 0 9902 9856"/>
                              <a:gd name="T17" fmla="*/ T16 w 563"/>
                              <a:gd name="T18" fmla="+- 0 883 679"/>
                              <a:gd name="T19" fmla="*/ 883 h 670"/>
                              <a:gd name="T20" fmla="+- 0 9890 9856"/>
                              <a:gd name="T21" fmla="*/ T20 w 563"/>
                              <a:gd name="T22" fmla="+- 0 798 679"/>
                              <a:gd name="T23" fmla="*/ 798 h 670"/>
                              <a:gd name="T24" fmla="+- 0 10390 9856"/>
                              <a:gd name="T25" fmla="*/ T24 w 563"/>
                              <a:gd name="T26" fmla="+- 0 679 679"/>
                              <a:gd name="T27" fmla="*/ 679 h 670"/>
                              <a:gd name="T28" fmla="+- 0 10405 9856"/>
                              <a:gd name="T29" fmla="*/ T28 w 563"/>
                              <a:gd name="T30" fmla="+- 0 754 679"/>
                              <a:gd name="T31" fmla="*/ 754 h 670"/>
                              <a:gd name="T32" fmla="+- 0 10415 9856"/>
                              <a:gd name="T33" fmla="*/ T32 w 563"/>
                              <a:gd name="T34" fmla="+- 0 830 679"/>
                              <a:gd name="T35" fmla="*/ 830 h 670"/>
                              <a:gd name="T36" fmla="+- 0 10418 9856"/>
                              <a:gd name="T37" fmla="*/ T36 w 563"/>
                              <a:gd name="T38" fmla="+- 0 906 679"/>
                              <a:gd name="T39" fmla="*/ 906 h 670"/>
                              <a:gd name="T40" fmla="+- 0 10416 9856"/>
                              <a:gd name="T41" fmla="*/ T40 w 563"/>
                              <a:gd name="T42" fmla="+- 0 982 679"/>
                              <a:gd name="T43" fmla="*/ 982 h 670"/>
                              <a:gd name="T44" fmla="+- 0 10409 9856"/>
                              <a:gd name="T45" fmla="*/ T44 w 563"/>
                              <a:gd name="T46" fmla="+- 0 1057 679"/>
                              <a:gd name="T47" fmla="*/ 1057 h 670"/>
                              <a:gd name="T48" fmla="+- 0 10396 9856"/>
                              <a:gd name="T49" fmla="*/ T48 w 563"/>
                              <a:gd name="T50" fmla="+- 0 1132 679"/>
                              <a:gd name="T51" fmla="*/ 1132 h 670"/>
                              <a:gd name="T52" fmla="+- 0 10377 9856"/>
                              <a:gd name="T53" fmla="*/ T52 w 563"/>
                              <a:gd name="T54" fmla="+- 0 1206 679"/>
                              <a:gd name="T55" fmla="*/ 1206 h 670"/>
                              <a:gd name="T56" fmla="+- 0 10353 9856"/>
                              <a:gd name="T57" fmla="*/ T56 w 563"/>
                              <a:gd name="T58" fmla="+- 0 1278 679"/>
                              <a:gd name="T59" fmla="*/ 1278 h 670"/>
                              <a:gd name="T60" fmla="+- 0 10324 9856"/>
                              <a:gd name="T61" fmla="*/ T60 w 563"/>
                              <a:gd name="T62" fmla="+- 0 1348 679"/>
                              <a:gd name="T63" fmla="*/ 1348 h 6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563" h="670">
                                <a:moveTo>
                                  <a:pt x="468" y="669"/>
                                </a:moveTo>
                                <a:lnTo>
                                  <a:pt x="0" y="454"/>
                                </a:lnTo>
                                <a:lnTo>
                                  <a:pt x="30" y="373"/>
                                </a:lnTo>
                                <a:lnTo>
                                  <a:pt x="45" y="289"/>
                                </a:lnTo>
                                <a:lnTo>
                                  <a:pt x="46" y="204"/>
                                </a:lnTo>
                                <a:lnTo>
                                  <a:pt x="34" y="119"/>
                                </a:lnTo>
                                <a:lnTo>
                                  <a:pt x="534" y="0"/>
                                </a:lnTo>
                                <a:lnTo>
                                  <a:pt x="549" y="75"/>
                                </a:lnTo>
                                <a:lnTo>
                                  <a:pt x="559" y="151"/>
                                </a:lnTo>
                                <a:lnTo>
                                  <a:pt x="562" y="227"/>
                                </a:lnTo>
                                <a:lnTo>
                                  <a:pt x="560" y="303"/>
                                </a:lnTo>
                                <a:lnTo>
                                  <a:pt x="553" y="378"/>
                                </a:lnTo>
                                <a:lnTo>
                                  <a:pt x="540" y="453"/>
                                </a:lnTo>
                                <a:lnTo>
                                  <a:pt x="521" y="527"/>
                                </a:lnTo>
                                <a:lnTo>
                                  <a:pt x="497" y="599"/>
                                </a:lnTo>
                                <a:lnTo>
                                  <a:pt x="468" y="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461211" name="Freeform 604"/>
                        <wps:cNvSpPr>
                          <a:spLocks/>
                        </wps:cNvSpPr>
                        <wps:spPr bwMode="auto">
                          <a:xfrm>
                            <a:off x="9563" y="1132"/>
                            <a:ext cx="761" cy="754"/>
                          </a:xfrm>
                          <a:custGeom>
                            <a:avLst/>
                            <a:gdLst>
                              <a:gd name="T0" fmla="+- 0 9737 9563"/>
                              <a:gd name="T1" fmla="*/ T0 w 761"/>
                              <a:gd name="T2" fmla="+- 0 1886 1133"/>
                              <a:gd name="T3" fmla="*/ 1886 h 754"/>
                              <a:gd name="T4" fmla="+- 0 9563 9563"/>
                              <a:gd name="T5" fmla="*/ T4 w 761"/>
                              <a:gd name="T6" fmla="+- 0 1402 1133"/>
                              <a:gd name="T7" fmla="*/ 1402 h 754"/>
                              <a:gd name="T8" fmla="+- 0 9638 9563"/>
                              <a:gd name="T9" fmla="*/ T8 w 761"/>
                              <a:gd name="T10" fmla="+- 0 1368 1133"/>
                              <a:gd name="T11" fmla="*/ 1368 h 754"/>
                              <a:gd name="T12" fmla="+- 0 9706 9563"/>
                              <a:gd name="T13" fmla="*/ T12 w 761"/>
                              <a:gd name="T14" fmla="+- 0 1323 1133"/>
                              <a:gd name="T15" fmla="*/ 1323 h 754"/>
                              <a:gd name="T16" fmla="+- 0 9765 9563"/>
                              <a:gd name="T17" fmla="*/ T16 w 761"/>
                              <a:gd name="T18" fmla="+- 0 1268 1133"/>
                              <a:gd name="T19" fmla="*/ 1268 h 754"/>
                              <a:gd name="T20" fmla="+- 0 9816 9563"/>
                              <a:gd name="T21" fmla="*/ T20 w 761"/>
                              <a:gd name="T22" fmla="+- 0 1205 1133"/>
                              <a:gd name="T23" fmla="*/ 1205 h 754"/>
                              <a:gd name="T24" fmla="+- 0 9856 9563"/>
                              <a:gd name="T25" fmla="*/ T24 w 761"/>
                              <a:gd name="T26" fmla="+- 0 1133 1133"/>
                              <a:gd name="T27" fmla="*/ 1133 h 754"/>
                              <a:gd name="T28" fmla="+- 0 10324 9563"/>
                              <a:gd name="T29" fmla="*/ T28 w 761"/>
                              <a:gd name="T30" fmla="+- 0 1348 1133"/>
                              <a:gd name="T31" fmla="*/ 1348 h 754"/>
                              <a:gd name="T32" fmla="+- 0 10286 9563"/>
                              <a:gd name="T33" fmla="*/ T32 w 761"/>
                              <a:gd name="T34" fmla="+- 0 1422 1133"/>
                              <a:gd name="T35" fmla="*/ 1422 h 754"/>
                              <a:gd name="T36" fmla="+- 0 10243 9563"/>
                              <a:gd name="T37" fmla="*/ T36 w 761"/>
                              <a:gd name="T38" fmla="+- 0 1492 1133"/>
                              <a:gd name="T39" fmla="*/ 1492 h 754"/>
                              <a:gd name="T40" fmla="+- 0 10195 9563"/>
                              <a:gd name="T41" fmla="*/ T40 w 761"/>
                              <a:gd name="T42" fmla="+- 0 1558 1133"/>
                              <a:gd name="T43" fmla="*/ 1558 h 754"/>
                              <a:gd name="T44" fmla="+- 0 10142 9563"/>
                              <a:gd name="T45" fmla="*/ T44 w 761"/>
                              <a:gd name="T46" fmla="+- 0 1619 1133"/>
                              <a:gd name="T47" fmla="*/ 1619 h 754"/>
                              <a:gd name="T48" fmla="+- 0 10085 9563"/>
                              <a:gd name="T49" fmla="*/ T48 w 761"/>
                              <a:gd name="T50" fmla="+- 0 1676 1133"/>
                              <a:gd name="T51" fmla="*/ 1676 h 754"/>
                              <a:gd name="T52" fmla="+- 0 10023 9563"/>
                              <a:gd name="T53" fmla="*/ T52 w 761"/>
                              <a:gd name="T54" fmla="+- 0 1729 1133"/>
                              <a:gd name="T55" fmla="*/ 1729 h 754"/>
                              <a:gd name="T56" fmla="+- 0 9957 9563"/>
                              <a:gd name="T57" fmla="*/ T56 w 761"/>
                              <a:gd name="T58" fmla="+- 0 1776 1133"/>
                              <a:gd name="T59" fmla="*/ 1776 h 754"/>
                              <a:gd name="T60" fmla="+- 0 9887 9563"/>
                              <a:gd name="T61" fmla="*/ T60 w 761"/>
                              <a:gd name="T62" fmla="+- 0 1819 1133"/>
                              <a:gd name="T63" fmla="*/ 1819 h 754"/>
                              <a:gd name="T64" fmla="+- 0 9814 9563"/>
                              <a:gd name="T65" fmla="*/ T64 w 761"/>
                              <a:gd name="T66" fmla="+- 0 1855 1133"/>
                              <a:gd name="T67" fmla="*/ 1855 h 754"/>
                              <a:gd name="T68" fmla="+- 0 9737 9563"/>
                              <a:gd name="T69" fmla="*/ T68 w 761"/>
                              <a:gd name="T70" fmla="+- 0 1886 1133"/>
                              <a:gd name="T71" fmla="*/ 1886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61" h="754">
                                <a:moveTo>
                                  <a:pt x="174" y="753"/>
                                </a:moveTo>
                                <a:lnTo>
                                  <a:pt x="0" y="269"/>
                                </a:lnTo>
                                <a:lnTo>
                                  <a:pt x="75" y="235"/>
                                </a:lnTo>
                                <a:lnTo>
                                  <a:pt x="143" y="190"/>
                                </a:lnTo>
                                <a:lnTo>
                                  <a:pt x="202" y="135"/>
                                </a:lnTo>
                                <a:lnTo>
                                  <a:pt x="253" y="72"/>
                                </a:lnTo>
                                <a:lnTo>
                                  <a:pt x="293" y="0"/>
                                </a:lnTo>
                                <a:lnTo>
                                  <a:pt x="761" y="215"/>
                                </a:lnTo>
                                <a:lnTo>
                                  <a:pt x="723" y="289"/>
                                </a:lnTo>
                                <a:lnTo>
                                  <a:pt x="680" y="359"/>
                                </a:lnTo>
                                <a:lnTo>
                                  <a:pt x="632" y="425"/>
                                </a:lnTo>
                                <a:lnTo>
                                  <a:pt x="579" y="486"/>
                                </a:lnTo>
                                <a:lnTo>
                                  <a:pt x="522" y="543"/>
                                </a:lnTo>
                                <a:lnTo>
                                  <a:pt x="460" y="596"/>
                                </a:lnTo>
                                <a:lnTo>
                                  <a:pt x="394" y="643"/>
                                </a:lnTo>
                                <a:lnTo>
                                  <a:pt x="324" y="686"/>
                                </a:lnTo>
                                <a:lnTo>
                                  <a:pt x="251" y="722"/>
                                </a:lnTo>
                                <a:lnTo>
                                  <a:pt x="174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685513" name="Freeform 603"/>
                        <wps:cNvSpPr>
                          <a:spLocks/>
                        </wps:cNvSpPr>
                        <wps:spPr bwMode="auto">
                          <a:xfrm>
                            <a:off x="9362" y="1401"/>
                            <a:ext cx="376" cy="546"/>
                          </a:xfrm>
                          <a:custGeom>
                            <a:avLst/>
                            <a:gdLst>
                              <a:gd name="T0" fmla="+- 0 9362 9362"/>
                              <a:gd name="T1" fmla="*/ T0 w 376"/>
                              <a:gd name="T2" fmla="+- 0 1947 1402"/>
                              <a:gd name="T3" fmla="*/ 1947 h 546"/>
                              <a:gd name="T4" fmla="+- 0 9375 9362"/>
                              <a:gd name="T5" fmla="*/ T4 w 376"/>
                              <a:gd name="T6" fmla="+- 0 1432 1402"/>
                              <a:gd name="T7" fmla="*/ 1432 h 546"/>
                              <a:gd name="T8" fmla="+- 0 9423 9362"/>
                              <a:gd name="T9" fmla="*/ T8 w 376"/>
                              <a:gd name="T10" fmla="+- 0 1431 1402"/>
                              <a:gd name="T11" fmla="*/ 1431 h 546"/>
                              <a:gd name="T12" fmla="+- 0 9471 9362"/>
                              <a:gd name="T13" fmla="*/ T12 w 376"/>
                              <a:gd name="T14" fmla="+- 0 1426 1402"/>
                              <a:gd name="T15" fmla="*/ 1426 h 546"/>
                              <a:gd name="T16" fmla="+- 0 9517 9362"/>
                              <a:gd name="T17" fmla="*/ T16 w 376"/>
                              <a:gd name="T18" fmla="+- 0 1416 1402"/>
                              <a:gd name="T19" fmla="*/ 1416 h 546"/>
                              <a:gd name="T20" fmla="+- 0 9563 9362"/>
                              <a:gd name="T21" fmla="*/ T20 w 376"/>
                              <a:gd name="T22" fmla="+- 0 1402 1402"/>
                              <a:gd name="T23" fmla="*/ 1402 h 546"/>
                              <a:gd name="T24" fmla="+- 0 9737 9362"/>
                              <a:gd name="T25" fmla="*/ T24 w 376"/>
                              <a:gd name="T26" fmla="+- 0 1886 1402"/>
                              <a:gd name="T27" fmla="*/ 1886 h 546"/>
                              <a:gd name="T28" fmla="+- 0 9664 9362"/>
                              <a:gd name="T29" fmla="*/ T28 w 376"/>
                              <a:gd name="T30" fmla="+- 0 1910 1402"/>
                              <a:gd name="T31" fmla="*/ 1910 h 546"/>
                              <a:gd name="T32" fmla="+- 0 9590 9362"/>
                              <a:gd name="T33" fmla="*/ T32 w 376"/>
                              <a:gd name="T34" fmla="+- 0 1927 1402"/>
                              <a:gd name="T35" fmla="*/ 1927 h 546"/>
                              <a:gd name="T36" fmla="+- 0 9515 9362"/>
                              <a:gd name="T37" fmla="*/ T36 w 376"/>
                              <a:gd name="T38" fmla="+- 0 1939 1402"/>
                              <a:gd name="T39" fmla="*/ 1939 h 546"/>
                              <a:gd name="T40" fmla="+- 0 9439 9362"/>
                              <a:gd name="T41" fmla="*/ T40 w 376"/>
                              <a:gd name="T42" fmla="+- 0 1946 1402"/>
                              <a:gd name="T43" fmla="*/ 1946 h 546"/>
                              <a:gd name="T44" fmla="+- 0 9362 9362"/>
                              <a:gd name="T45" fmla="*/ T44 w 376"/>
                              <a:gd name="T46" fmla="+- 0 1947 1402"/>
                              <a:gd name="T47" fmla="*/ 1947 h 5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76" h="546">
                                <a:moveTo>
                                  <a:pt x="0" y="545"/>
                                </a:moveTo>
                                <a:lnTo>
                                  <a:pt x="13" y="30"/>
                                </a:lnTo>
                                <a:lnTo>
                                  <a:pt x="61" y="29"/>
                                </a:lnTo>
                                <a:lnTo>
                                  <a:pt x="109" y="24"/>
                                </a:lnTo>
                                <a:lnTo>
                                  <a:pt x="155" y="14"/>
                                </a:lnTo>
                                <a:lnTo>
                                  <a:pt x="201" y="0"/>
                                </a:lnTo>
                                <a:lnTo>
                                  <a:pt x="375" y="484"/>
                                </a:lnTo>
                                <a:lnTo>
                                  <a:pt x="302" y="508"/>
                                </a:lnTo>
                                <a:lnTo>
                                  <a:pt x="228" y="525"/>
                                </a:lnTo>
                                <a:lnTo>
                                  <a:pt x="153" y="537"/>
                                </a:lnTo>
                                <a:lnTo>
                                  <a:pt x="77" y="544"/>
                                </a:lnTo>
                                <a:lnTo>
                                  <a:pt x="0" y="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5624" name="Freeform 602"/>
                        <wps:cNvSpPr>
                          <a:spLocks/>
                        </wps:cNvSpPr>
                        <wps:spPr bwMode="auto">
                          <a:xfrm>
                            <a:off x="8948" y="1383"/>
                            <a:ext cx="427" cy="564"/>
                          </a:xfrm>
                          <a:custGeom>
                            <a:avLst/>
                            <a:gdLst>
                              <a:gd name="T0" fmla="+- 0 9362 8949"/>
                              <a:gd name="T1" fmla="*/ T0 w 427"/>
                              <a:gd name="T2" fmla="+- 0 1947 1383"/>
                              <a:gd name="T3" fmla="*/ 1947 h 564"/>
                              <a:gd name="T4" fmla="+- 0 9277 8949"/>
                              <a:gd name="T5" fmla="*/ T4 w 427"/>
                              <a:gd name="T6" fmla="+- 0 1941 1383"/>
                              <a:gd name="T7" fmla="*/ 1941 h 564"/>
                              <a:gd name="T8" fmla="+- 0 9192 8949"/>
                              <a:gd name="T9" fmla="*/ T8 w 427"/>
                              <a:gd name="T10" fmla="+- 0 1928 1383"/>
                              <a:gd name="T11" fmla="*/ 1928 h 564"/>
                              <a:gd name="T12" fmla="+- 0 9109 8949"/>
                              <a:gd name="T13" fmla="*/ T12 w 427"/>
                              <a:gd name="T14" fmla="+- 0 1908 1383"/>
                              <a:gd name="T15" fmla="*/ 1908 h 564"/>
                              <a:gd name="T16" fmla="+- 0 9028 8949"/>
                              <a:gd name="T17" fmla="*/ T16 w 427"/>
                              <a:gd name="T18" fmla="+- 0 1882 1383"/>
                              <a:gd name="T19" fmla="*/ 1882 h 564"/>
                              <a:gd name="T20" fmla="+- 0 8949 8949"/>
                              <a:gd name="T21" fmla="*/ T20 w 427"/>
                              <a:gd name="T22" fmla="+- 0 1848 1383"/>
                              <a:gd name="T23" fmla="*/ 1848 h 564"/>
                              <a:gd name="T24" fmla="+- 0 9169 8949"/>
                              <a:gd name="T25" fmla="*/ T24 w 427"/>
                              <a:gd name="T26" fmla="+- 0 1383 1383"/>
                              <a:gd name="T27" fmla="*/ 1383 h 564"/>
                              <a:gd name="T28" fmla="+- 0 9218 8949"/>
                              <a:gd name="T29" fmla="*/ T28 w 427"/>
                              <a:gd name="T30" fmla="+- 0 1403 1383"/>
                              <a:gd name="T31" fmla="*/ 1403 h 564"/>
                              <a:gd name="T32" fmla="+- 0 9270 8949"/>
                              <a:gd name="T33" fmla="*/ T32 w 427"/>
                              <a:gd name="T34" fmla="+- 0 1418 1383"/>
                              <a:gd name="T35" fmla="*/ 1418 h 564"/>
                              <a:gd name="T36" fmla="+- 0 9322 8949"/>
                              <a:gd name="T37" fmla="*/ T36 w 427"/>
                              <a:gd name="T38" fmla="+- 0 1428 1383"/>
                              <a:gd name="T39" fmla="*/ 1428 h 564"/>
                              <a:gd name="T40" fmla="+- 0 9375 8949"/>
                              <a:gd name="T41" fmla="*/ T40 w 427"/>
                              <a:gd name="T42" fmla="+- 0 1432 1383"/>
                              <a:gd name="T43" fmla="*/ 1432 h 564"/>
                              <a:gd name="T44" fmla="+- 0 9362 8949"/>
                              <a:gd name="T45" fmla="*/ T44 w 427"/>
                              <a:gd name="T46" fmla="+- 0 1947 1383"/>
                              <a:gd name="T47" fmla="*/ 1947 h 5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27" h="564">
                                <a:moveTo>
                                  <a:pt x="413" y="564"/>
                                </a:moveTo>
                                <a:lnTo>
                                  <a:pt x="328" y="558"/>
                                </a:lnTo>
                                <a:lnTo>
                                  <a:pt x="243" y="545"/>
                                </a:lnTo>
                                <a:lnTo>
                                  <a:pt x="160" y="525"/>
                                </a:lnTo>
                                <a:lnTo>
                                  <a:pt x="79" y="499"/>
                                </a:lnTo>
                                <a:lnTo>
                                  <a:pt x="0" y="465"/>
                                </a:lnTo>
                                <a:lnTo>
                                  <a:pt x="220" y="0"/>
                                </a:lnTo>
                                <a:lnTo>
                                  <a:pt x="269" y="20"/>
                                </a:lnTo>
                                <a:lnTo>
                                  <a:pt x="321" y="35"/>
                                </a:lnTo>
                                <a:lnTo>
                                  <a:pt x="373" y="45"/>
                                </a:lnTo>
                                <a:lnTo>
                                  <a:pt x="426" y="49"/>
                                </a:lnTo>
                                <a:lnTo>
                                  <a:pt x="413" y="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706399" name="Freeform 601"/>
                        <wps:cNvSpPr>
                          <a:spLocks/>
                        </wps:cNvSpPr>
                        <wps:spPr bwMode="auto">
                          <a:xfrm>
                            <a:off x="8358" y="492"/>
                            <a:ext cx="811" cy="1357"/>
                          </a:xfrm>
                          <a:custGeom>
                            <a:avLst/>
                            <a:gdLst>
                              <a:gd name="T0" fmla="+- 0 8949 8359"/>
                              <a:gd name="T1" fmla="*/ T0 w 811"/>
                              <a:gd name="T2" fmla="+- 0 1848 492"/>
                              <a:gd name="T3" fmla="*/ 1848 h 1357"/>
                              <a:gd name="T4" fmla="+- 0 8881 8359"/>
                              <a:gd name="T5" fmla="*/ T4 w 811"/>
                              <a:gd name="T6" fmla="+- 0 1813 492"/>
                              <a:gd name="T7" fmla="*/ 1813 h 1357"/>
                              <a:gd name="T8" fmla="+- 0 8817 8359"/>
                              <a:gd name="T9" fmla="*/ T8 w 811"/>
                              <a:gd name="T10" fmla="+- 0 1774 492"/>
                              <a:gd name="T11" fmla="*/ 1774 h 1357"/>
                              <a:gd name="T12" fmla="+- 0 8757 8359"/>
                              <a:gd name="T13" fmla="*/ T12 w 811"/>
                              <a:gd name="T14" fmla="+- 0 1731 492"/>
                              <a:gd name="T15" fmla="*/ 1731 h 1357"/>
                              <a:gd name="T16" fmla="+- 0 8701 8359"/>
                              <a:gd name="T17" fmla="*/ T16 w 811"/>
                              <a:gd name="T18" fmla="+- 0 1684 492"/>
                              <a:gd name="T19" fmla="*/ 1684 h 1357"/>
                              <a:gd name="T20" fmla="+- 0 8648 8359"/>
                              <a:gd name="T21" fmla="*/ T20 w 811"/>
                              <a:gd name="T22" fmla="+- 0 1634 492"/>
                              <a:gd name="T23" fmla="*/ 1634 h 1357"/>
                              <a:gd name="T24" fmla="+- 0 8600 8359"/>
                              <a:gd name="T25" fmla="*/ T24 w 811"/>
                              <a:gd name="T26" fmla="+- 0 1580 492"/>
                              <a:gd name="T27" fmla="*/ 1580 h 1357"/>
                              <a:gd name="T28" fmla="+- 0 8556 8359"/>
                              <a:gd name="T29" fmla="*/ T28 w 811"/>
                              <a:gd name="T30" fmla="+- 0 1523 492"/>
                              <a:gd name="T31" fmla="*/ 1523 h 1357"/>
                              <a:gd name="T32" fmla="+- 0 8516 8359"/>
                              <a:gd name="T33" fmla="*/ T32 w 811"/>
                              <a:gd name="T34" fmla="+- 0 1464 492"/>
                              <a:gd name="T35" fmla="*/ 1464 h 1357"/>
                              <a:gd name="T36" fmla="+- 0 8480 8359"/>
                              <a:gd name="T37" fmla="*/ T36 w 811"/>
                              <a:gd name="T38" fmla="+- 0 1402 492"/>
                              <a:gd name="T39" fmla="*/ 1402 h 1357"/>
                              <a:gd name="T40" fmla="+- 0 8449 8359"/>
                              <a:gd name="T41" fmla="*/ T40 w 811"/>
                              <a:gd name="T42" fmla="+- 0 1338 492"/>
                              <a:gd name="T43" fmla="*/ 1338 h 1357"/>
                              <a:gd name="T44" fmla="+- 0 8422 8359"/>
                              <a:gd name="T45" fmla="*/ T44 w 811"/>
                              <a:gd name="T46" fmla="+- 0 1272 492"/>
                              <a:gd name="T47" fmla="*/ 1272 h 1357"/>
                              <a:gd name="T48" fmla="+- 0 8400 8359"/>
                              <a:gd name="T49" fmla="*/ T48 w 811"/>
                              <a:gd name="T50" fmla="+- 0 1205 492"/>
                              <a:gd name="T51" fmla="*/ 1205 h 1357"/>
                              <a:gd name="T52" fmla="+- 0 8382 8359"/>
                              <a:gd name="T53" fmla="*/ T52 w 811"/>
                              <a:gd name="T54" fmla="+- 0 1136 492"/>
                              <a:gd name="T55" fmla="*/ 1136 h 1357"/>
                              <a:gd name="T56" fmla="+- 0 8369 8359"/>
                              <a:gd name="T57" fmla="*/ T56 w 811"/>
                              <a:gd name="T58" fmla="+- 0 1065 492"/>
                              <a:gd name="T59" fmla="*/ 1065 h 1357"/>
                              <a:gd name="T60" fmla="+- 0 8361 8359"/>
                              <a:gd name="T61" fmla="*/ T60 w 811"/>
                              <a:gd name="T62" fmla="+- 0 994 492"/>
                              <a:gd name="T63" fmla="*/ 994 h 1357"/>
                              <a:gd name="T64" fmla="+- 0 8359 8359"/>
                              <a:gd name="T65" fmla="*/ T64 w 811"/>
                              <a:gd name="T66" fmla="+- 0 923 492"/>
                              <a:gd name="T67" fmla="*/ 923 h 1357"/>
                              <a:gd name="T68" fmla="+- 0 8361 8359"/>
                              <a:gd name="T69" fmla="*/ T68 w 811"/>
                              <a:gd name="T70" fmla="+- 0 850 492"/>
                              <a:gd name="T71" fmla="*/ 850 h 1357"/>
                              <a:gd name="T72" fmla="+- 0 8368 8359"/>
                              <a:gd name="T73" fmla="*/ T72 w 811"/>
                              <a:gd name="T74" fmla="+- 0 778 492"/>
                              <a:gd name="T75" fmla="*/ 778 h 1357"/>
                              <a:gd name="T76" fmla="+- 0 8381 8359"/>
                              <a:gd name="T77" fmla="*/ T76 w 811"/>
                              <a:gd name="T78" fmla="+- 0 706 492"/>
                              <a:gd name="T79" fmla="*/ 706 h 1357"/>
                              <a:gd name="T80" fmla="+- 0 8398 8359"/>
                              <a:gd name="T81" fmla="*/ T80 w 811"/>
                              <a:gd name="T82" fmla="+- 0 634 492"/>
                              <a:gd name="T83" fmla="*/ 634 h 1357"/>
                              <a:gd name="T84" fmla="+- 0 8422 8359"/>
                              <a:gd name="T85" fmla="*/ T84 w 811"/>
                              <a:gd name="T86" fmla="+- 0 563 492"/>
                              <a:gd name="T87" fmla="*/ 563 h 1357"/>
                              <a:gd name="T88" fmla="+- 0 8451 8359"/>
                              <a:gd name="T89" fmla="*/ T88 w 811"/>
                              <a:gd name="T90" fmla="+- 0 492 492"/>
                              <a:gd name="T91" fmla="*/ 492 h 1357"/>
                              <a:gd name="T92" fmla="+- 0 8919 8359"/>
                              <a:gd name="T93" fmla="*/ T92 w 811"/>
                              <a:gd name="T94" fmla="+- 0 705 492"/>
                              <a:gd name="T95" fmla="*/ 705 h 1357"/>
                              <a:gd name="T96" fmla="+- 0 8893 8359"/>
                              <a:gd name="T97" fmla="*/ T96 w 811"/>
                              <a:gd name="T98" fmla="+- 0 776 492"/>
                              <a:gd name="T99" fmla="*/ 776 h 1357"/>
                              <a:gd name="T100" fmla="+- 0 8878 8359"/>
                              <a:gd name="T101" fmla="*/ T100 w 811"/>
                              <a:gd name="T102" fmla="+- 0 848 492"/>
                              <a:gd name="T103" fmla="*/ 848 h 1357"/>
                              <a:gd name="T104" fmla="+- 0 8874 8359"/>
                              <a:gd name="T105" fmla="*/ T104 w 811"/>
                              <a:gd name="T106" fmla="+- 0 920 492"/>
                              <a:gd name="T107" fmla="*/ 920 h 1357"/>
                              <a:gd name="T108" fmla="+- 0 8879 8359"/>
                              <a:gd name="T109" fmla="*/ T108 w 811"/>
                              <a:gd name="T110" fmla="+- 0 991 492"/>
                              <a:gd name="T111" fmla="*/ 991 h 1357"/>
                              <a:gd name="T112" fmla="+- 0 8894 8359"/>
                              <a:gd name="T113" fmla="*/ T112 w 811"/>
                              <a:gd name="T114" fmla="+- 0 1061 492"/>
                              <a:gd name="T115" fmla="*/ 1061 h 1357"/>
                              <a:gd name="T116" fmla="+- 0 8919 8359"/>
                              <a:gd name="T117" fmla="*/ T116 w 811"/>
                              <a:gd name="T118" fmla="+- 0 1128 492"/>
                              <a:gd name="T119" fmla="*/ 1128 h 1357"/>
                              <a:gd name="T120" fmla="+- 0 8952 8359"/>
                              <a:gd name="T121" fmla="*/ T120 w 811"/>
                              <a:gd name="T122" fmla="+- 0 1191 492"/>
                              <a:gd name="T123" fmla="*/ 1191 h 1357"/>
                              <a:gd name="T124" fmla="+- 0 8994 8359"/>
                              <a:gd name="T125" fmla="*/ T124 w 811"/>
                              <a:gd name="T126" fmla="+- 0 1249 492"/>
                              <a:gd name="T127" fmla="*/ 1249 h 1357"/>
                              <a:gd name="T128" fmla="+- 0 9045 8359"/>
                              <a:gd name="T129" fmla="*/ T128 w 811"/>
                              <a:gd name="T130" fmla="+- 0 1301 492"/>
                              <a:gd name="T131" fmla="*/ 1301 h 1357"/>
                              <a:gd name="T132" fmla="+- 0 9103 8359"/>
                              <a:gd name="T133" fmla="*/ T132 w 811"/>
                              <a:gd name="T134" fmla="+- 0 1346 492"/>
                              <a:gd name="T135" fmla="*/ 1346 h 1357"/>
                              <a:gd name="T136" fmla="+- 0 9169 8359"/>
                              <a:gd name="T137" fmla="*/ T136 w 811"/>
                              <a:gd name="T138" fmla="+- 0 1383 492"/>
                              <a:gd name="T139" fmla="*/ 1383 h 1357"/>
                              <a:gd name="T140" fmla="+- 0 8949 8359"/>
                              <a:gd name="T141" fmla="*/ T140 w 811"/>
                              <a:gd name="T142" fmla="+- 0 1848 492"/>
                              <a:gd name="T143" fmla="*/ 1848 h 13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811" h="1357">
                                <a:moveTo>
                                  <a:pt x="590" y="1356"/>
                                </a:moveTo>
                                <a:lnTo>
                                  <a:pt x="522" y="1321"/>
                                </a:lnTo>
                                <a:lnTo>
                                  <a:pt x="458" y="1282"/>
                                </a:lnTo>
                                <a:lnTo>
                                  <a:pt x="398" y="1239"/>
                                </a:lnTo>
                                <a:lnTo>
                                  <a:pt x="342" y="1192"/>
                                </a:lnTo>
                                <a:lnTo>
                                  <a:pt x="289" y="1142"/>
                                </a:lnTo>
                                <a:lnTo>
                                  <a:pt x="241" y="1088"/>
                                </a:lnTo>
                                <a:lnTo>
                                  <a:pt x="197" y="1031"/>
                                </a:lnTo>
                                <a:lnTo>
                                  <a:pt x="157" y="972"/>
                                </a:lnTo>
                                <a:lnTo>
                                  <a:pt x="121" y="910"/>
                                </a:lnTo>
                                <a:lnTo>
                                  <a:pt x="90" y="846"/>
                                </a:lnTo>
                                <a:lnTo>
                                  <a:pt x="63" y="780"/>
                                </a:lnTo>
                                <a:lnTo>
                                  <a:pt x="41" y="713"/>
                                </a:lnTo>
                                <a:lnTo>
                                  <a:pt x="23" y="644"/>
                                </a:lnTo>
                                <a:lnTo>
                                  <a:pt x="10" y="573"/>
                                </a:lnTo>
                                <a:lnTo>
                                  <a:pt x="2" y="502"/>
                                </a:lnTo>
                                <a:lnTo>
                                  <a:pt x="0" y="431"/>
                                </a:lnTo>
                                <a:lnTo>
                                  <a:pt x="2" y="358"/>
                                </a:lnTo>
                                <a:lnTo>
                                  <a:pt x="9" y="286"/>
                                </a:lnTo>
                                <a:lnTo>
                                  <a:pt x="22" y="214"/>
                                </a:lnTo>
                                <a:lnTo>
                                  <a:pt x="39" y="142"/>
                                </a:lnTo>
                                <a:lnTo>
                                  <a:pt x="63" y="71"/>
                                </a:lnTo>
                                <a:lnTo>
                                  <a:pt x="92" y="0"/>
                                </a:lnTo>
                                <a:lnTo>
                                  <a:pt x="560" y="213"/>
                                </a:lnTo>
                                <a:lnTo>
                                  <a:pt x="534" y="284"/>
                                </a:lnTo>
                                <a:lnTo>
                                  <a:pt x="519" y="356"/>
                                </a:lnTo>
                                <a:lnTo>
                                  <a:pt x="515" y="428"/>
                                </a:lnTo>
                                <a:lnTo>
                                  <a:pt x="520" y="499"/>
                                </a:lnTo>
                                <a:lnTo>
                                  <a:pt x="535" y="569"/>
                                </a:lnTo>
                                <a:lnTo>
                                  <a:pt x="560" y="636"/>
                                </a:lnTo>
                                <a:lnTo>
                                  <a:pt x="593" y="699"/>
                                </a:lnTo>
                                <a:lnTo>
                                  <a:pt x="635" y="757"/>
                                </a:lnTo>
                                <a:lnTo>
                                  <a:pt x="686" y="809"/>
                                </a:lnTo>
                                <a:lnTo>
                                  <a:pt x="744" y="854"/>
                                </a:lnTo>
                                <a:lnTo>
                                  <a:pt x="810" y="891"/>
                                </a:lnTo>
                                <a:lnTo>
                                  <a:pt x="590" y="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616479" name="Freeform 600"/>
                        <wps:cNvSpPr>
                          <a:spLocks/>
                        </wps:cNvSpPr>
                        <wps:spPr bwMode="auto">
                          <a:xfrm>
                            <a:off x="8450" y="19"/>
                            <a:ext cx="686" cy="686"/>
                          </a:xfrm>
                          <a:custGeom>
                            <a:avLst/>
                            <a:gdLst>
                              <a:gd name="T0" fmla="+- 0 8919 8451"/>
                              <a:gd name="T1" fmla="*/ T0 w 686"/>
                              <a:gd name="T2" fmla="+- 0 705 20"/>
                              <a:gd name="T3" fmla="*/ 705 h 686"/>
                              <a:gd name="T4" fmla="+- 0 8451 8451"/>
                              <a:gd name="T5" fmla="*/ T4 w 686"/>
                              <a:gd name="T6" fmla="+- 0 492 20"/>
                              <a:gd name="T7" fmla="*/ 492 h 686"/>
                              <a:gd name="T8" fmla="+- 0 8488 8451"/>
                              <a:gd name="T9" fmla="*/ T8 w 686"/>
                              <a:gd name="T10" fmla="+- 0 419 20"/>
                              <a:gd name="T11" fmla="*/ 419 h 686"/>
                              <a:gd name="T12" fmla="+- 0 8530 8451"/>
                              <a:gd name="T13" fmla="*/ T12 w 686"/>
                              <a:gd name="T14" fmla="+- 0 349 20"/>
                              <a:gd name="T15" fmla="*/ 349 h 686"/>
                              <a:gd name="T16" fmla="+- 0 8577 8451"/>
                              <a:gd name="T17" fmla="*/ T16 w 686"/>
                              <a:gd name="T18" fmla="+- 0 283 20"/>
                              <a:gd name="T19" fmla="*/ 283 h 686"/>
                              <a:gd name="T20" fmla="+- 0 8630 8451"/>
                              <a:gd name="T21" fmla="*/ T20 w 686"/>
                              <a:gd name="T22" fmla="+- 0 221 20"/>
                              <a:gd name="T23" fmla="*/ 221 h 686"/>
                              <a:gd name="T24" fmla="+- 0 8687 8451"/>
                              <a:gd name="T25" fmla="*/ T24 w 686"/>
                              <a:gd name="T26" fmla="+- 0 164 20"/>
                              <a:gd name="T27" fmla="*/ 164 h 686"/>
                              <a:gd name="T28" fmla="+- 0 8749 8451"/>
                              <a:gd name="T29" fmla="*/ T28 w 686"/>
                              <a:gd name="T30" fmla="+- 0 111 20"/>
                              <a:gd name="T31" fmla="*/ 111 h 686"/>
                              <a:gd name="T32" fmla="+- 0 8814 8451"/>
                              <a:gd name="T33" fmla="*/ T32 w 686"/>
                              <a:gd name="T34" fmla="+- 0 63 20"/>
                              <a:gd name="T35" fmla="*/ 63 h 686"/>
                              <a:gd name="T36" fmla="+- 0 8884 8451"/>
                              <a:gd name="T37" fmla="*/ T36 w 686"/>
                              <a:gd name="T38" fmla="+- 0 20 20"/>
                              <a:gd name="T39" fmla="*/ 20 h 686"/>
                              <a:gd name="T40" fmla="+- 0 9136 8451"/>
                              <a:gd name="T41" fmla="*/ T40 w 686"/>
                              <a:gd name="T42" fmla="+- 0 468 20"/>
                              <a:gd name="T43" fmla="*/ 468 h 686"/>
                              <a:gd name="T44" fmla="+- 0 9069 8451"/>
                              <a:gd name="T45" fmla="*/ T44 w 686"/>
                              <a:gd name="T46" fmla="+- 0 514 20"/>
                              <a:gd name="T47" fmla="*/ 514 h 686"/>
                              <a:gd name="T48" fmla="+- 0 9009 8451"/>
                              <a:gd name="T49" fmla="*/ T48 w 686"/>
                              <a:gd name="T50" fmla="+- 0 570 20"/>
                              <a:gd name="T51" fmla="*/ 570 h 686"/>
                              <a:gd name="T52" fmla="+- 0 8959 8451"/>
                              <a:gd name="T53" fmla="*/ T52 w 686"/>
                              <a:gd name="T54" fmla="+- 0 633 20"/>
                              <a:gd name="T55" fmla="*/ 633 h 686"/>
                              <a:gd name="T56" fmla="+- 0 8919 8451"/>
                              <a:gd name="T57" fmla="*/ T56 w 686"/>
                              <a:gd name="T58" fmla="+- 0 705 20"/>
                              <a:gd name="T59" fmla="*/ 705 h 6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86" h="686">
                                <a:moveTo>
                                  <a:pt x="468" y="685"/>
                                </a:moveTo>
                                <a:lnTo>
                                  <a:pt x="0" y="472"/>
                                </a:lnTo>
                                <a:lnTo>
                                  <a:pt x="37" y="399"/>
                                </a:lnTo>
                                <a:lnTo>
                                  <a:pt x="79" y="329"/>
                                </a:lnTo>
                                <a:lnTo>
                                  <a:pt x="126" y="263"/>
                                </a:lnTo>
                                <a:lnTo>
                                  <a:pt x="179" y="201"/>
                                </a:lnTo>
                                <a:lnTo>
                                  <a:pt x="236" y="144"/>
                                </a:lnTo>
                                <a:lnTo>
                                  <a:pt x="298" y="91"/>
                                </a:lnTo>
                                <a:lnTo>
                                  <a:pt x="363" y="43"/>
                                </a:lnTo>
                                <a:lnTo>
                                  <a:pt x="433" y="0"/>
                                </a:lnTo>
                                <a:lnTo>
                                  <a:pt x="685" y="448"/>
                                </a:lnTo>
                                <a:lnTo>
                                  <a:pt x="618" y="494"/>
                                </a:lnTo>
                                <a:lnTo>
                                  <a:pt x="558" y="550"/>
                                </a:lnTo>
                                <a:lnTo>
                                  <a:pt x="508" y="613"/>
                                </a:lnTo>
                                <a:lnTo>
                                  <a:pt x="468" y="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267051" name="Freeform 599"/>
                        <wps:cNvSpPr>
                          <a:spLocks/>
                        </wps:cNvSpPr>
                        <wps:spPr bwMode="auto">
                          <a:xfrm>
                            <a:off x="8884" y="-84"/>
                            <a:ext cx="384" cy="552"/>
                          </a:xfrm>
                          <a:custGeom>
                            <a:avLst/>
                            <a:gdLst>
                              <a:gd name="T0" fmla="+- 0 9136 8884"/>
                              <a:gd name="T1" fmla="*/ T0 w 384"/>
                              <a:gd name="T2" fmla="+- 0 468 -83"/>
                              <a:gd name="T3" fmla="*/ 468 h 552"/>
                              <a:gd name="T4" fmla="+- 0 8884 8884"/>
                              <a:gd name="T5" fmla="*/ T4 w 384"/>
                              <a:gd name="T6" fmla="+- 0 20 -83"/>
                              <a:gd name="T7" fmla="*/ 20 h 552"/>
                              <a:gd name="T8" fmla="+- 0 8947 8884"/>
                              <a:gd name="T9" fmla="*/ T8 w 384"/>
                              <a:gd name="T10" fmla="+- 0 -13 -83"/>
                              <a:gd name="T11" fmla="*/ -13 h 552"/>
                              <a:gd name="T12" fmla="+- 0 9012 8884"/>
                              <a:gd name="T13" fmla="*/ T12 w 384"/>
                              <a:gd name="T14" fmla="+- 0 -41 -83"/>
                              <a:gd name="T15" fmla="*/ -41 h 552"/>
                              <a:gd name="T16" fmla="+- 0 9079 8884"/>
                              <a:gd name="T17" fmla="*/ T16 w 384"/>
                              <a:gd name="T18" fmla="+- 0 -64 -83"/>
                              <a:gd name="T19" fmla="*/ -64 h 552"/>
                              <a:gd name="T20" fmla="+- 0 9147 8884"/>
                              <a:gd name="T21" fmla="*/ T20 w 384"/>
                              <a:gd name="T22" fmla="+- 0 -83 -83"/>
                              <a:gd name="T23" fmla="*/ -83 h 552"/>
                              <a:gd name="T24" fmla="+- 0 9268 8884"/>
                              <a:gd name="T25" fmla="*/ T24 w 384"/>
                              <a:gd name="T26" fmla="+- 0 417 -83"/>
                              <a:gd name="T27" fmla="*/ 417 h 552"/>
                              <a:gd name="T28" fmla="+- 0 9234 8884"/>
                              <a:gd name="T29" fmla="*/ T28 w 384"/>
                              <a:gd name="T30" fmla="+- 0 426 -83"/>
                              <a:gd name="T31" fmla="*/ 426 h 552"/>
                              <a:gd name="T32" fmla="+- 0 9200 8884"/>
                              <a:gd name="T33" fmla="*/ T32 w 384"/>
                              <a:gd name="T34" fmla="+- 0 438 -83"/>
                              <a:gd name="T35" fmla="*/ 438 h 552"/>
                              <a:gd name="T36" fmla="+- 0 9168 8884"/>
                              <a:gd name="T37" fmla="*/ T36 w 384"/>
                              <a:gd name="T38" fmla="+- 0 452 -83"/>
                              <a:gd name="T39" fmla="*/ 452 h 552"/>
                              <a:gd name="T40" fmla="+- 0 9136 8884"/>
                              <a:gd name="T41" fmla="*/ T40 w 384"/>
                              <a:gd name="T42" fmla="+- 0 468 -83"/>
                              <a:gd name="T43" fmla="*/ 468 h 5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84" h="552">
                                <a:moveTo>
                                  <a:pt x="252" y="551"/>
                                </a:moveTo>
                                <a:lnTo>
                                  <a:pt x="0" y="103"/>
                                </a:lnTo>
                                <a:lnTo>
                                  <a:pt x="63" y="70"/>
                                </a:lnTo>
                                <a:lnTo>
                                  <a:pt x="128" y="42"/>
                                </a:lnTo>
                                <a:lnTo>
                                  <a:pt x="195" y="19"/>
                                </a:lnTo>
                                <a:lnTo>
                                  <a:pt x="263" y="0"/>
                                </a:lnTo>
                                <a:lnTo>
                                  <a:pt x="384" y="500"/>
                                </a:lnTo>
                                <a:lnTo>
                                  <a:pt x="350" y="509"/>
                                </a:lnTo>
                                <a:lnTo>
                                  <a:pt x="316" y="521"/>
                                </a:lnTo>
                                <a:lnTo>
                                  <a:pt x="284" y="535"/>
                                </a:lnTo>
                                <a:lnTo>
                                  <a:pt x="252" y="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370408" name="Freeform 598"/>
                        <wps:cNvSpPr>
                          <a:spLocks/>
                        </wps:cNvSpPr>
                        <wps:spPr bwMode="auto">
                          <a:xfrm>
                            <a:off x="9146" y="-113"/>
                            <a:ext cx="242" cy="530"/>
                          </a:xfrm>
                          <a:custGeom>
                            <a:avLst/>
                            <a:gdLst>
                              <a:gd name="T0" fmla="+- 0 9268 9147"/>
                              <a:gd name="T1" fmla="*/ T0 w 242"/>
                              <a:gd name="T2" fmla="+- 0 417 -112"/>
                              <a:gd name="T3" fmla="*/ 417 h 530"/>
                              <a:gd name="T4" fmla="+- 0 9147 9147"/>
                              <a:gd name="T5" fmla="*/ T4 w 242"/>
                              <a:gd name="T6" fmla="+- 0 -83 -112"/>
                              <a:gd name="T7" fmla="*/ -83 h 530"/>
                              <a:gd name="T8" fmla="+- 0 9207 9147"/>
                              <a:gd name="T9" fmla="*/ T8 w 242"/>
                              <a:gd name="T10" fmla="+- 0 -96 -112"/>
                              <a:gd name="T11" fmla="*/ -96 h 530"/>
                              <a:gd name="T12" fmla="+- 0 9267 9147"/>
                              <a:gd name="T13" fmla="*/ T12 w 242"/>
                              <a:gd name="T14" fmla="+- 0 -105 -112"/>
                              <a:gd name="T15" fmla="*/ -105 h 530"/>
                              <a:gd name="T16" fmla="+- 0 9328 9147"/>
                              <a:gd name="T17" fmla="*/ T16 w 242"/>
                              <a:gd name="T18" fmla="+- 0 -110 -112"/>
                              <a:gd name="T19" fmla="*/ -110 h 530"/>
                              <a:gd name="T20" fmla="+- 0 9389 9147"/>
                              <a:gd name="T21" fmla="*/ T20 w 242"/>
                              <a:gd name="T22" fmla="+- 0 -112 -112"/>
                              <a:gd name="T23" fmla="*/ -112 h 530"/>
                              <a:gd name="T24" fmla="+- 0 9389 9147"/>
                              <a:gd name="T25" fmla="*/ T24 w 242"/>
                              <a:gd name="T26" fmla="+- 0 403 -112"/>
                              <a:gd name="T27" fmla="*/ 403 h 530"/>
                              <a:gd name="T28" fmla="+- 0 9358 9147"/>
                              <a:gd name="T29" fmla="*/ T28 w 242"/>
                              <a:gd name="T30" fmla="+- 0 404 -112"/>
                              <a:gd name="T31" fmla="*/ 404 h 530"/>
                              <a:gd name="T32" fmla="+- 0 9328 9147"/>
                              <a:gd name="T33" fmla="*/ T32 w 242"/>
                              <a:gd name="T34" fmla="+- 0 406 -112"/>
                              <a:gd name="T35" fmla="*/ 406 h 530"/>
                              <a:gd name="T36" fmla="+- 0 9298 9147"/>
                              <a:gd name="T37" fmla="*/ T36 w 242"/>
                              <a:gd name="T38" fmla="+- 0 411 -112"/>
                              <a:gd name="T39" fmla="*/ 411 h 530"/>
                              <a:gd name="T40" fmla="+- 0 9268 9147"/>
                              <a:gd name="T41" fmla="*/ T40 w 242"/>
                              <a:gd name="T42" fmla="+- 0 417 -112"/>
                              <a:gd name="T43" fmla="*/ 417 h 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42" h="530">
                                <a:moveTo>
                                  <a:pt x="121" y="529"/>
                                </a:moveTo>
                                <a:lnTo>
                                  <a:pt x="0" y="29"/>
                                </a:lnTo>
                                <a:lnTo>
                                  <a:pt x="60" y="16"/>
                                </a:lnTo>
                                <a:lnTo>
                                  <a:pt x="120" y="7"/>
                                </a:lnTo>
                                <a:lnTo>
                                  <a:pt x="181" y="2"/>
                                </a:lnTo>
                                <a:lnTo>
                                  <a:pt x="242" y="0"/>
                                </a:lnTo>
                                <a:lnTo>
                                  <a:pt x="242" y="515"/>
                                </a:lnTo>
                                <a:lnTo>
                                  <a:pt x="211" y="516"/>
                                </a:lnTo>
                                <a:lnTo>
                                  <a:pt x="181" y="518"/>
                                </a:lnTo>
                                <a:lnTo>
                                  <a:pt x="151" y="523"/>
                                </a:lnTo>
                                <a:lnTo>
                                  <a:pt x="121" y="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AF69EF" id="Group 597" o:spid="_x0000_s1026" style="position:absolute;margin-left:417.95pt;margin-top:-5.6pt;width:103pt;height:103pt;z-index:-24802816;mso-position-horizontal-relative:page" coordorigin="8359,-112" coordsize="2060,2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">
                <v:shape id="Freeform 607" o:spid="_x0000_s1027" style="position:absolute;left:9388;top:-113;width:800;height:706;visibility:visible;mso-wrap-style:square;v-text-anchor:top" coordsize="800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" path="m399,705l347,649,287,602,221,565,151,537,76,520,,515,,,77,3r76,8l228,25r73,20l373,70r69,30l510,135r64,40l635,219r59,50l748,323r51,58l399,705xe" fillcolor="#1f6787" stroked="f">
                  <v:path arrowok="t" o:connecttype="custom" o:connectlocs="399,593;347,537;287,490;221,453;151,425;76,408;0,403;0,-112;77,-109;153,-101;228,-87;301,-67;373,-42;442,-12;510,23;574,63;635,107;694,157;748,211;799,269;399,593" o:connectangles="0,0,0,0,0,0,0,0,0,0,0,0,0,0,0,0,0,0,0,0,0"/>
                </v:shape>
                <v:shape id="Freeform 606" o:spid="_x0000_s1028" style="position:absolute;left:9788;top:268;width:602;height:530;visibility:visible;mso-wrap-style:square;v-text-anchor:top" coordsize="60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" path="m102,529l85,474,63,421,34,371,,324,400,r47,61l488,126r36,68l556,264r26,72l602,410,102,529xe" fillcolor="#46a352" stroked="f">
                  <v:path arrowok="t" o:connecttype="custom" o:connectlocs="102,798;85,743;63,690;34,640;0,593;400,269;447,330;488,395;524,463;556,533;582,605;602,679;102,798" o:connectangles="0,0,0,0,0,0,0,0,0,0,0,0,0"/>
                </v:shape>
                <v:shape id="Freeform 605" o:spid="_x0000_s1029" style="position:absolute;left:9856;top:679;width:563;height:670;visibility:visible;mso-wrap-style:square;v-text-anchor:top" coordsize="563,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" path="m468,669l,454,30,373,45,289r1,-85l34,119,534,r15,75l559,151r3,76l560,303r-7,75l540,453r-19,74l497,599r-29,70xe" fillcolor="#4b5659" stroked="f">
                  <v:path arrowok="t" o:connecttype="custom" o:connectlocs="468,1348;0,1133;30,1052;45,968;46,883;34,798;534,679;549,754;559,830;562,906;560,982;553,1057;540,1132;521,1206;497,1278;468,1348" o:connectangles="0,0,0,0,0,0,0,0,0,0,0,0,0,0,0,0"/>
                </v:shape>
                <v:shape id="Freeform 604" o:spid="_x0000_s1030" style="position:absolute;left:9563;top:1132;width:761;height:754;visibility:visible;mso-wrap-style:square;v-text-anchor:top" coordsize="761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" path="m174,753l,269,75,235r68,-45l202,135,253,72,293,,761,215r-38,74l680,359r-48,66l579,486r-57,57l460,596r-66,47l324,686r-73,36l174,753xe" fillcolor="#62b677" stroked="f">
                  <v:path arrowok="t" o:connecttype="custom" o:connectlocs="174,1886;0,1402;75,1368;143,1323;202,1268;253,1205;293,1133;761,1348;723,1422;680,1492;632,1558;579,1619;522,1676;460,1729;394,1776;324,1819;251,1855;174,1886" o:connectangles="0,0,0,0,0,0,0,0,0,0,0,0,0,0,0,0,0,0"/>
                </v:shape>
                <v:shape id="Freeform 603" o:spid="_x0000_s1031" style="position:absolute;left:9362;top:1401;width:376;height:546;visibility:visible;mso-wrap-style:square;v-text-anchor:top" coordsize="376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" path="m,545l13,30,61,29r48,-5l155,14,201,,375,484r-73,24l228,525r-75,12l77,544,,545xe" fillcolor="#4695b3" stroked="f">
                  <v:path arrowok="t" o:connecttype="custom" o:connectlocs="0,1947;13,1432;61,1431;109,1426;155,1416;201,1402;375,1886;302,1910;228,1927;153,1939;77,1946;0,1947" o:connectangles="0,0,0,0,0,0,0,0,0,0,0,0"/>
                </v:shape>
                <v:shape id="Freeform 602" o:spid="_x0000_s1032" style="position:absolute;left:8948;top:1383;width:427;height:564;visibility:visible;mso-wrap-style:square;v-text-anchor:top" coordsize="427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" path="m413,564r-85,-6l243,545,160,525,79,499,,465,220,r49,20l321,35r52,10l426,49,413,564xe" fillcolor="#95a5a5" stroked="f">
                  <v:path arrowok="t" o:connecttype="custom" o:connectlocs="413,1947;328,1941;243,1928;160,1908;79,1882;0,1848;220,1383;269,1403;321,1418;373,1428;426,1432;413,1947" o:connectangles="0,0,0,0,0,0,0,0,0,0,0,0"/>
                </v:shape>
                <v:shape id="Freeform 601" o:spid="_x0000_s1033" style="position:absolute;left:8358;top:492;width:811;height:1357;visibility:visible;mso-wrap-style:square;v-text-anchor:top" coordsize="811,1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" path="m590,1356r-68,-35l458,1282r-60,-43l342,1192r-53,-50l241,1088r-44,-57l157,972,121,910,90,846,63,780,41,713,23,644,10,573,2,502,,431,2,358,9,286,22,214,39,142,63,71,92,,560,213r-26,71l519,356r-4,72l520,499r15,70l560,636r33,63l635,757r51,52l744,854r66,37l590,1356xe" fillcolor="#75a5b8" stroked="f">
                  <v:path arrowok="t" o:connecttype="custom" o:connectlocs="590,1848;522,1813;458,1774;398,1731;342,1684;289,1634;241,1580;197,1523;157,1464;121,1402;90,1338;63,1272;41,1205;23,1136;10,1065;2,994;0,923;2,850;9,778;22,706;39,634;63,563;92,492;560,705;534,776;519,848;515,920;520,991;535,1061;560,1128;593,1191;635,1249;686,1301;744,1346;810,1383;590,1848" o:connectangles="0,0,0,0,0,0,0,0,0,0,0,0,0,0,0,0,0,0,0,0,0,0,0,0,0,0,0,0,0,0,0,0,0,0,0,0"/>
                </v:shape>
                <v:shape id="Freeform 600" o:spid="_x0000_s1034" style="position:absolute;left:8450;top:19;width:686;height:686;visibility:visible;mso-wrap-style:square;v-text-anchor:top" coordsize="686,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" path="m468,685l,472,37,399,79,329r47,-66l179,201r57,-57l298,91,363,43,433,,685,448r-67,46l558,550r-50,63l468,685xe" fillcolor="#83cd9a" stroked="f">
                  <v:path arrowok="t" o:connecttype="custom" o:connectlocs="468,705;0,492;37,419;79,349;126,283;179,221;236,164;298,111;363,63;433,20;685,468;618,514;558,570;508,633;468,705" o:connectangles="0,0,0,0,0,0,0,0,0,0,0,0,0,0,0"/>
                </v:shape>
                <v:shape id="Freeform 599" o:spid="_x0000_s1035" style="position:absolute;left:8884;top:-84;width:384;height:552;visibility:visible;mso-wrap-style:square;v-text-anchor:top" coordsize="384,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" path="m252,551l,103,63,70,128,42,195,19,263,,384,500r-34,9l316,521r-32,14l252,551xe" fillcolor="#8e9a9c" stroked="f">
                  <v:path arrowok="t" o:connecttype="custom" o:connectlocs="252,468;0,20;63,-13;128,-41;195,-64;263,-83;384,417;350,426;316,438;284,452;252,468" o:connectangles="0,0,0,0,0,0,0,0,0,0,0"/>
                </v:shape>
                <v:shape id="Freeform 598" o:spid="_x0000_s1036" style="position:absolute;left:9146;top:-113;width:242;height:530;visibility:visible;mso-wrap-style:square;v-text-anchor:top" coordsize="242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" path="m121,529l,29,60,16,120,7,181,2,242,r,515l211,516r-30,2l151,523r-30,6xe" fillcolor="#97d8aa" stroked="f">
                  <v:path arrowok="t" o:connecttype="custom" o:connectlocs="121,417;0,-83;60,-96;120,-105;181,-110;242,-112;242,403;211,404;181,406;151,411;121,417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1"/>
        </w:rPr>
        <w:t>10%</w:t>
      </w:r>
    </w:p>
    <w:p w14:paraId="6B33ECD1" w14:textId="77777777" w:rsidR="00FA4FCE" w:rsidRDefault="00FA4FCE">
      <w:pPr>
        <w:pStyle w:val="BodyText"/>
        <w:rPr>
          <w:rFonts w:ascii="Calibri"/>
          <w:sz w:val="14"/>
        </w:rPr>
      </w:pPr>
    </w:p>
    <w:p w14:paraId="4210FE18" w14:textId="77777777" w:rsidR="00FA4FCE" w:rsidRDefault="00FA4FCE">
      <w:pPr>
        <w:pStyle w:val="BodyText"/>
        <w:rPr>
          <w:rFonts w:ascii="Calibri"/>
          <w:sz w:val="14"/>
        </w:rPr>
      </w:pPr>
    </w:p>
    <w:p w14:paraId="20F0B56A" w14:textId="77777777" w:rsidR="00FA4FCE" w:rsidRDefault="00FA4FCE">
      <w:pPr>
        <w:pStyle w:val="BodyText"/>
        <w:rPr>
          <w:rFonts w:ascii="Calibri"/>
          <w:sz w:val="14"/>
        </w:rPr>
      </w:pPr>
    </w:p>
    <w:p w14:paraId="4D6C5D0D" w14:textId="77777777" w:rsidR="00FA4FCE" w:rsidRDefault="009C32EE">
      <w:pPr>
        <w:spacing w:before="124"/>
        <w:ind w:left="406" w:right="1062" w:hanging="119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Financials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25%</w:t>
      </w:r>
    </w:p>
    <w:p w14:paraId="513AA8BE" w14:textId="77777777" w:rsidR="00FA4FCE" w:rsidRDefault="009C32EE">
      <w:pPr>
        <w:spacing w:before="20"/>
        <w:ind w:left="342" w:right="-18" w:hanging="56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z w:val="11"/>
        </w:rPr>
        <w:t>Energy</w:t>
      </w:r>
      <w:r>
        <w:rPr>
          <w:rFonts w:ascii="Calibri"/>
          <w:color w:val="9A9A9E"/>
          <w:spacing w:val="-23"/>
          <w:sz w:val="11"/>
        </w:rPr>
        <w:t xml:space="preserve"> </w:t>
      </w:r>
      <w:r>
        <w:rPr>
          <w:rFonts w:ascii="Calibri"/>
          <w:color w:val="9A9A9E"/>
          <w:sz w:val="11"/>
        </w:rPr>
        <w:t>14%</w:t>
      </w:r>
    </w:p>
    <w:p w14:paraId="526865E0" w14:textId="77777777" w:rsidR="00FA4FCE" w:rsidRDefault="009C32EE">
      <w:pPr>
        <w:pStyle w:val="BodyText"/>
        <w:rPr>
          <w:rFonts w:ascii="Calibri"/>
          <w:sz w:val="14"/>
        </w:rPr>
      </w:pPr>
      <w:r>
        <w:br w:type="column"/>
      </w:r>
    </w:p>
    <w:p w14:paraId="0A192EF3" w14:textId="77777777" w:rsidR="00FA4FCE" w:rsidRDefault="00FA4FCE">
      <w:pPr>
        <w:pStyle w:val="BodyText"/>
        <w:rPr>
          <w:rFonts w:ascii="Calibri"/>
          <w:sz w:val="14"/>
        </w:rPr>
      </w:pPr>
    </w:p>
    <w:p w14:paraId="032ADB53" w14:textId="77777777" w:rsidR="00FA4FCE" w:rsidRDefault="00FA4FCE">
      <w:pPr>
        <w:pStyle w:val="BodyText"/>
        <w:spacing w:before="7"/>
        <w:rPr>
          <w:rFonts w:ascii="Calibri"/>
          <w:sz w:val="11"/>
        </w:rPr>
      </w:pPr>
    </w:p>
    <w:p w14:paraId="1E2CB7BA" w14:textId="77777777" w:rsidR="00FA4FCE" w:rsidRDefault="009C32EE">
      <w:pPr>
        <w:ind w:left="292" w:right="1127" w:hanging="151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Materials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7%</w:t>
      </w:r>
    </w:p>
    <w:p w14:paraId="3491135F" w14:textId="77777777" w:rsidR="00FA4FCE" w:rsidRDefault="00FA4FCE">
      <w:pPr>
        <w:pStyle w:val="BodyText"/>
        <w:rPr>
          <w:rFonts w:ascii="Calibri"/>
          <w:sz w:val="14"/>
        </w:rPr>
      </w:pPr>
    </w:p>
    <w:p w14:paraId="3CA0E1DA" w14:textId="77777777" w:rsidR="00FA4FCE" w:rsidRDefault="00FA4FCE">
      <w:pPr>
        <w:pStyle w:val="BodyText"/>
        <w:spacing w:before="8"/>
        <w:rPr>
          <w:rFonts w:ascii="Calibri"/>
          <w:sz w:val="11"/>
        </w:rPr>
      </w:pPr>
    </w:p>
    <w:p w14:paraId="030546D5" w14:textId="77777777" w:rsidR="00FA4FCE" w:rsidRDefault="009C32EE">
      <w:pPr>
        <w:ind w:left="454" w:right="906" w:hanging="135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Industrials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10%</w:t>
      </w:r>
    </w:p>
    <w:p w14:paraId="7C7B1CA9" w14:textId="77777777" w:rsidR="00FA4FCE" w:rsidRDefault="00FA4FCE">
      <w:pPr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66" w:space="367"/>
            <w:col w:w="1806" w:space="75"/>
            <w:col w:w="595" w:space="40"/>
            <w:col w:w="1711"/>
          </w:cols>
        </w:sectPr>
      </w:pPr>
    </w:p>
    <w:p w14:paraId="1A0783F3" w14:textId="77777777" w:rsidR="00FA4FCE" w:rsidRDefault="00FA4FCE">
      <w:pPr>
        <w:pStyle w:val="BodyText"/>
        <w:spacing w:before="8"/>
        <w:rPr>
          <w:rFonts w:ascii="Calibri"/>
          <w:sz w:val="27"/>
        </w:rPr>
      </w:pPr>
    </w:p>
    <w:p w14:paraId="2D5DB1C2" w14:textId="77777777" w:rsidR="00FA4FCE" w:rsidRDefault="00FA4FCE">
      <w:pPr>
        <w:rPr>
          <w:rFonts w:ascii="Calibri"/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E7926F4" w14:textId="77777777" w:rsidR="00FA4FCE" w:rsidRDefault="00FA4FCE">
      <w:pPr>
        <w:pStyle w:val="BodyText"/>
        <w:rPr>
          <w:rFonts w:ascii="Calibri"/>
          <w:sz w:val="14"/>
        </w:rPr>
      </w:pPr>
    </w:p>
    <w:p w14:paraId="08D869C9" w14:textId="77777777" w:rsidR="00FA4FCE" w:rsidRDefault="00FA4FCE">
      <w:pPr>
        <w:pStyle w:val="BodyText"/>
        <w:spacing w:before="2"/>
        <w:rPr>
          <w:rFonts w:ascii="Calibri"/>
        </w:rPr>
      </w:pPr>
    </w:p>
    <w:p w14:paraId="715F0355" w14:textId="21DED72E" w:rsidR="00FA4FCE" w:rsidRDefault="009C32EE">
      <w:pPr>
        <w:ind w:left="8662" w:right="82" w:hanging="183"/>
        <w:rPr>
          <w:rFonts w:ascii="Calibri"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2944" behindDoc="0" locked="0" layoutInCell="1" allowOverlap="1" wp14:anchorId="12952B35" wp14:editId="196DBC55">
                <wp:simplePos x="0" y="0"/>
                <wp:positionH relativeFrom="page">
                  <wp:posOffset>356235</wp:posOffset>
                </wp:positionH>
                <wp:positionV relativeFrom="paragraph">
                  <wp:posOffset>-401955</wp:posOffset>
                </wp:positionV>
                <wp:extent cx="4221480" cy="965835"/>
                <wp:effectExtent l="0" t="0" r="0" b="0"/>
                <wp:wrapNone/>
                <wp:docPr id="1940810788" name="Text Box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229FDEC8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47E2D9C8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696"/>
                                    </w:tabs>
                                    <w:spacing w:before="16"/>
                                    <w:ind w:left="5" w:right="-60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20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64C9B1E9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8BB12D6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Construction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2BCE5164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89"/>
                                    </w:tabs>
                                    <w:spacing w:before="16"/>
                                    <w:ind w:left="586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25154544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Realty</w:t>
                                  </w:r>
                                </w:p>
                                <w:p w14:paraId="3C0F16AC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9E59D93" w14:textId="77777777" w:rsidR="00FA4FCE" w:rsidRDefault="009C32EE">
                                  <w:pPr>
                                    <w:pStyle w:val="TableParagraph"/>
                                    <w:spacing w:before="0" w:line="173" w:lineRule="exact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Capital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Goods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68DAE91E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6"/>
                                    <w:ind w:left="736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312E002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8"/>
                                    </w:numPr>
                                    <w:tabs>
                                      <w:tab w:val="left" w:pos="239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Power</w:t>
                                  </w:r>
                                </w:p>
                                <w:p w14:paraId="4CC8093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8"/>
                                    </w:numPr>
                                    <w:tabs>
                                      <w:tab w:val="left" w:pos="236"/>
                                    </w:tabs>
                                    <w:spacing w:before="15"/>
                                    <w:ind w:left="235" w:hanging="15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Textile</w:t>
                                  </w:r>
                                </w:p>
                                <w:p w14:paraId="31158BC5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8"/>
                                    </w:numPr>
                                    <w:tabs>
                                      <w:tab w:val="left" w:pos="238"/>
                                    </w:tabs>
                                    <w:spacing w:before="16" w:line="173" w:lineRule="exact"/>
                                    <w:ind w:left="237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Oil,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Gas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Cons.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Fuels</w:t>
                                  </w:r>
                                </w:p>
                              </w:tc>
                            </w:tr>
                            <w:tr w:rsidR="00FA4FCE" w14:paraId="39FEABD6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6A326CCE" w14:textId="77777777" w:rsidR="00FA4FCE" w:rsidRDefault="00FA4FCE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2B8505FC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294364A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7"/>
                                    </w:numPr>
                                    <w:tabs>
                                      <w:tab w:val="left" w:pos="239"/>
                                    </w:tabs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DLF</w:t>
                                  </w:r>
                                </w:p>
                                <w:p w14:paraId="1978EE74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7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4F6089D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7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Cummins India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4594012D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6"/>
                                    </w:numPr>
                                    <w:tabs>
                                      <w:tab w:val="left" w:pos="239"/>
                                    </w:tabs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Industries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59FDE48D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6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Bajaj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7C35E0D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6"/>
                                    </w:numPr>
                                    <w:tabs>
                                      <w:tab w:val="left" w:pos="236"/>
                                    </w:tabs>
                                    <w:spacing w:before="15"/>
                                    <w:ind w:left="235" w:hanging="15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Motors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7A12F898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52B35" id="Text Box 596" o:spid="_x0000_s1091" type="#_x0000_t202" style="position:absolute;left:0;text-align:left;margin-left:28.05pt;margin-top:-31.65pt;width:332.4pt;height:76.05pt;z-index:1576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229FDEC8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47E2D9C8" w14:textId="77777777" w:rsidR="00FA4FCE" w:rsidRDefault="009C32EE">
                            <w:pPr>
                              <w:pStyle w:val="TableParagraph"/>
                              <w:tabs>
                                <w:tab w:val="left" w:pos="2696"/>
                              </w:tabs>
                              <w:spacing w:before="16"/>
                              <w:ind w:left="5" w:right="-605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20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64C9B1E9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28BB12D6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Construction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2BCE5164" w14:textId="77777777" w:rsidR="00FA4FCE" w:rsidRDefault="009C32EE">
                            <w:pPr>
                              <w:pStyle w:val="TableParagraph"/>
                              <w:tabs>
                                <w:tab w:val="left" w:pos="2889"/>
                              </w:tabs>
                              <w:spacing w:before="16"/>
                              <w:ind w:left="586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25154544" w14:textId="77777777" w:rsidR="00FA4FCE" w:rsidRDefault="009C32EE">
                            <w:pPr>
                              <w:pStyle w:val="TableParagraph"/>
                              <w:spacing w:before="87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Realty</w:t>
                            </w:r>
                          </w:p>
                          <w:p w14:paraId="3C0F16AC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29E59D93" w14:textId="77777777" w:rsidR="00FA4FCE" w:rsidRDefault="009C32EE">
                            <w:pPr>
                              <w:pStyle w:val="TableParagraph"/>
                              <w:spacing w:before="0" w:line="173" w:lineRule="exact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Capital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Goods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68DAE91E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6"/>
                              <w:ind w:left="736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312E002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8"/>
                              </w:numPr>
                              <w:tabs>
                                <w:tab w:val="left" w:pos="239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Power</w:t>
                            </w:r>
                          </w:p>
                          <w:p w14:paraId="4CC8093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8"/>
                              </w:numPr>
                              <w:tabs>
                                <w:tab w:val="left" w:pos="236"/>
                              </w:tabs>
                              <w:spacing w:before="15"/>
                              <w:ind w:left="235" w:hanging="15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Textile</w:t>
                            </w:r>
                          </w:p>
                          <w:p w14:paraId="31158BC5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8"/>
                              </w:numPr>
                              <w:tabs>
                                <w:tab w:val="left" w:pos="238"/>
                              </w:tabs>
                              <w:spacing w:before="16" w:line="173" w:lineRule="exact"/>
                              <w:ind w:left="237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Oil,</w:t>
                            </w:r>
                            <w:r>
                              <w:rPr>
                                <w:color w:val="595B60"/>
                                <w:spacing w:val="-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Gas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Cons.</w:t>
                            </w:r>
                            <w:r>
                              <w:rPr>
                                <w:color w:val="595B60"/>
                                <w:spacing w:val="-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Fuels</w:t>
                            </w:r>
                          </w:p>
                        </w:tc>
                      </w:tr>
                      <w:tr w:rsidR="00FA4FCE" w14:paraId="39FEABD6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6A326CCE" w14:textId="77777777" w:rsidR="00FA4FCE" w:rsidRDefault="00FA4FCE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2B8505FC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294364A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7"/>
                              </w:numPr>
                              <w:tabs>
                                <w:tab w:val="left" w:pos="239"/>
                              </w:tabs>
                              <w:spacing w:before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DLF</w:t>
                            </w:r>
                          </w:p>
                          <w:p w14:paraId="1978EE74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7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4F6089D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7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Cummins India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4594012D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6"/>
                              </w:numPr>
                              <w:tabs>
                                <w:tab w:val="left" w:pos="239"/>
                              </w:tabs>
                              <w:spacing w:before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Industries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59FDE48D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6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Bajaj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7C35E0D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6"/>
                              </w:numPr>
                              <w:tabs>
                                <w:tab w:val="left" w:pos="236"/>
                              </w:tabs>
                              <w:spacing w:before="15"/>
                              <w:ind w:left="235" w:hanging="15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Motors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7A12F898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9A9A9E"/>
          <w:sz w:val="11"/>
        </w:rPr>
        <w:t>Healthcare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7%</w:t>
      </w:r>
    </w:p>
    <w:p w14:paraId="650FC060" w14:textId="77777777" w:rsidR="00FA4FCE" w:rsidRDefault="00FA4FCE">
      <w:pPr>
        <w:pStyle w:val="BodyText"/>
        <w:spacing w:before="8"/>
        <w:rPr>
          <w:rFonts w:ascii="Calibri"/>
          <w:sz w:val="15"/>
        </w:rPr>
      </w:pPr>
    </w:p>
    <w:p w14:paraId="2853FD51" w14:textId="77777777" w:rsidR="00FA4FCE" w:rsidRDefault="009C32EE">
      <w:pPr>
        <w:jc w:val="right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929C91E" w14:textId="77777777" w:rsidR="00FA4FCE" w:rsidRDefault="009C32EE">
      <w:pPr>
        <w:pStyle w:val="BodyText"/>
        <w:rPr>
          <w:sz w:val="14"/>
        </w:rPr>
      </w:pPr>
      <w:r>
        <w:br w:type="column"/>
      </w:r>
    </w:p>
    <w:p w14:paraId="131562B0" w14:textId="77777777" w:rsidR="00FA4FCE" w:rsidRDefault="00FA4FCE">
      <w:pPr>
        <w:pStyle w:val="BodyText"/>
        <w:rPr>
          <w:sz w:val="14"/>
        </w:rPr>
      </w:pPr>
    </w:p>
    <w:p w14:paraId="3677A4CC" w14:textId="77777777" w:rsidR="00FA4FCE" w:rsidRDefault="00FA4FCE">
      <w:pPr>
        <w:pStyle w:val="BodyText"/>
        <w:spacing w:before="6"/>
        <w:rPr>
          <w:sz w:val="12"/>
        </w:rPr>
      </w:pPr>
    </w:p>
    <w:p w14:paraId="26F9FC0E" w14:textId="77777777" w:rsidR="00FA4FCE" w:rsidRDefault="009C32EE">
      <w:pPr>
        <w:spacing w:line="201" w:lineRule="auto"/>
        <w:ind w:left="104" w:right="-16" w:hanging="64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Consumer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Staples</w:t>
      </w:r>
    </w:p>
    <w:p w14:paraId="5F4765AC" w14:textId="77777777" w:rsidR="00FA4FCE" w:rsidRDefault="009C32EE">
      <w:pPr>
        <w:spacing w:before="13"/>
        <w:ind w:left="199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6%</w:t>
      </w:r>
    </w:p>
    <w:p w14:paraId="5114675A" w14:textId="77777777" w:rsidR="00FA4FCE" w:rsidRDefault="009C32EE">
      <w:pPr>
        <w:pStyle w:val="BodyText"/>
        <w:spacing w:before="3"/>
        <w:rPr>
          <w:rFonts w:ascii="Calibri"/>
          <w:sz w:val="10"/>
        </w:rPr>
      </w:pPr>
      <w:r>
        <w:br w:type="column"/>
      </w:r>
    </w:p>
    <w:p w14:paraId="16CDC8CE" w14:textId="77777777" w:rsidR="00FA4FCE" w:rsidRDefault="009C32EE">
      <w:pPr>
        <w:spacing w:before="1" w:line="201" w:lineRule="auto"/>
        <w:ind w:left="163" w:right="1147" w:firstLine="5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Consumer</w:t>
      </w:r>
      <w:r>
        <w:rPr>
          <w:rFonts w:ascii="Calibri"/>
          <w:color w:val="9A9A9E"/>
          <w:spacing w:val="1"/>
          <w:sz w:val="11"/>
        </w:rPr>
        <w:t xml:space="preserve"> </w:t>
      </w:r>
      <w:r>
        <w:rPr>
          <w:rFonts w:ascii="Calibri"/>
          <w:color w:val="9A9A9E"/>
          <w:sz w:val="11"/>
        </w:rPr>
        <w:t>Discretionary</w:t>
      </w:r>
    </w:p>
    <w:p w14:paraId="6F9D49E5" w14:textId="77777777" w:rsidR="00FA4FCE" w:rsidRDefault="009C32EE">
      <w:pPr>
        <w:spacing w:before="13"/>
        <w:ind w:left="343" w:right="1336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13%</w:t>
      </w:r>
    </w:p>
    <w:p w14:paraId="0028C5D7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9070" w:space="40"/>
            <w:col w:w="501" w:space="39"/>
            <w:col w:w="1910"/>
          </w:cols>
        </w:sectPr>
      </w:pPr>
    </w:p>
    <w:p w14:paraId="373A6F18" w14:textId="77777777" w:rsidR="00FA4FCE" w:rsidRDefault="00FA4FCE">
      <w:pPr>
        <w:pStyle w:val="BodyText"/>
        <w:spacing w:before="11"/>
        <w:rPr>
          <w:rFonts w:ascii="Calibri"/>
          <w:sz w:val="33"/>
        </w:rPr>
      </w:pPr>
    </w:p>
    <w:p w14:paraId="57C4C914" w14:textId="77777777" w:rsidR="00FA4FCE" w:rsidRDefault="009C32EE">
      <w:pPr>
        <w:pStyle w:val="BodyText"/>
        <w:ind w:left="287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3362F8EE" w14:textId="77777777" w:rsidR="00FA4FCE" w:rsidRDefault="009C32EE">
      <w:pPr>
        <w:pStyle w:val="BodyText"/>
        <w:spacing w:before="43" w:line="237" w:lineRule="auto"/>
        <w:ind w:left="286"/>
        <w:jc w:val="both"/>
      </w:pPr>
      <w:r>
        <w:rPr>
          <w:color w:val="595B60"/>
          <w:w w:val="95"/>
        </w:rPr>
        <w:t>The fund is overweight on Automobile and Auto Components and Healthcare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and underweight on Information Technology, and Oil, Gas &amp; Consumable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Fuels. They believe Automobile and Auto Components are in the early stages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cyclical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upcycle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(after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slowdown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seen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since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late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2018),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also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due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bottom-up ideas. In Healthcare, earnings are likely to accelerate on back of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ease in pricing pressure in US generic plays. Domestic opportunities 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Healthcare are more structural in nature. They have cut underweight 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Consumer Durables largely due to addition of Asian Paints, which is 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consumption theme. They are underweight on Information Technology as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valuations do not reflect muted growth outlook. Limited scope for absolute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upside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their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underweight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Oil,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Gas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&amp;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Consumable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Fuels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various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reasons including ownership concerns, long-term demand destruction on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account of disruptions and regulatory concerns. They have done some profit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booking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Capital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Goods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but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continue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expect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sector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benefit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cyclical uptick in the economy.They continue to focus on stock selection,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which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they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believe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best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way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generate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alpha</w:t>
      </w:r>
    </w:p>
    <w:p w14:paraId="76F4952E" w14:textId="77777777" w:rsidR="00FA4FCE" w:rsidRDefault="009C32EE">
      <w:pPr>
        <w:spacing w:before="157"/>
        <w:ind w:left="239"/>
        <w:rPr>
          <w:rFonts w:ascii="Arial"/>
          <w:b/>
          <w:sz w:val="7"/>
        </w:rPr>
      </w:pPr>
      <w:r>
        <w:br w:type="column"/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200BF3EF" w14:textId="77777777" w:rsidR="00FA4FCE" w:rsidRDefault="00FA4FCE">
      <w:pPr>
        <w:pStyle w:val="BodyText"/>
        <w:rPr>
          <w:rFonts w:ascii="Arial"/>
          <w:b/>
        </w:rPr>
      </w:pPr>
    </w:p>
    <w:p w14:paraId="0599D2CC" w14:textId="77777777" w:rsidR="00FA4FCE" w:rsidRDefault="00FA4FCE">
      <w:pPr>
        <w:pStyle w:val="BodyText"/>
        <w:rPr>
          <w:rFonts w:ascii="Arial"/>
          <w:b/>
        </w:rPr>
      </w:pPr>
    </w:p>
    <w:p w14:paraId="79388DB5" w14:textId="77777777" w:rsidR="00FA4FCE" w:rsidRDefault="00FA4FCE">
      <w:pPr>
        <w:pStyle w:val="BodyText"/>
        <w:rPr>
          <w:rFonts w:ascii="Arial"/>
          <w:b/>
        </w:rPr>
      </w:pPr>
    </w:p>
    <w:p w14:paraId="09A16267" w14:textId="77777777" w:rsidR="00FA4FCE" w:rsidRDefault="00FA4FCE">
      <w:pPr>
        <w:pStyle w:val="BodyText"/>
        <w:rPr>
          <w:rFonts w:ascii="Arial"/>
          <w:b/>
        </w:rPr>
      </w:pPr>
    </w:p>
    <w:p w14:paraId="0F48B075" w14:textId="77777777" w:rsidR="00FA4FCE" w:rsidRDefault="00FA4FCE">
      <w:pPr>
        <w:pStyle w:val="BodyText"/>
        <w:rPr>
          <w:rFonts w:ascii="Arial"/>
          <w:b/>
        </w:rPr>
      </w:pPr>
    </w:p>
    <w:p w14:paraId="72A64454" w14:textId="77777777" w:rsidR="00FA4FCE" w:rsidRDefault="00FA4FCE">
      <w:pPr>
        <w:pStyle w:val="BodyText"/>
        <w:rPr>
          <w:rFonts w:ascii="Arial"/>
          <w:b/>
        </w:rPr>
      </w:pPr>
    </w:p>
    <w:p w14:paraId="6F9843D2" w14:textId="77777777" w:rsidR="00FA4FCE" w:rsidRDefault="00FA4FCE">
      <w:pPr>
        <w:pStyle w:val="BodyText"/>
        <w:rPr>
          <w:rFonts w:ascii="Arial"/>
          <w:b/>
        </w:rPr>
      </w:pPr>
    </w:p>
    <w:p w14:paraId="3F6ED27D" w14:textId="77777777" w:rsidR="00FA4FCE" w:rsidRDefault="00FA4FCE">
      <w:pPr>
        <w:pStyle w:val="BodyText"/>
        <w:spacing w:before="7"/>
        <w:rPr>
          <w:rFonts w:ascii="Arial"/>
          <w:b/>
          <w:sz w:val="25"/>
        </w:rPr>
      </w:pPr>
    </w:p>
    <w:p w14:paraId="198DE15A" w14:textId="4803F16C" w:rsidR="00FA4FCE" w:rsidRDefault="009C32EE">
      <w:pPr>
        <w:tabs>
          <w:tab w:val="left" w:pos="897"/>
        </w:tabs>
        <w:spacing w:line="463" w:lineRule="auto"/>
        <w:ind w:left="239" w:right="2490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1408" behindDoc="0" locked="0" layoutInCell="1" allowOverlap="1" wp14:anchorId="7FA74872" wp14:editId="34F221B5">
                <wp:simplePos x="0" y="0"/>
                <wp:positionH relativeFrom="page">
                  <wp:posOffset>5791835</wp:posOffset>
                </wp:positionH>
                <wp:positionV relativeFrom="paragraph">
                  <wp:posOffset>-1090295</wp:posOffset>
                </wp:positionV>
                <wp:extent cx="129540" cy="220345"/>
                <wp:effectExtent l="0" t="0" r="0" b="0"/>
                <wp:wrapNone/>
                <wp:docPr id="1781864772" name="Text Box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F9741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74872" id="Text Box 595" o:spid="_x0000_s1092" type="#_x0000_t202" style="position:absolute;left:0;text-align:left;margin-left:456.05pt;margin-top:-85.85pt;width:10.2pt;height:17.35pt;z-index:1576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" filled="f" stroked="f">
                <v:textbox style="layout-flow:vertical" inset="0,0,0,0">
                  <w:txbxContent>
                    <w:p w14:paraId="29BF9741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1920" behindDoc="0" locked="0" layoutInCell="1" allowOverlap="1" wp14:anchorId="4F934675" wp14:editId="38C429CE">
                <wp:simplePos x="0" y="0"/>
                <wp:positionH relativeFrom="page">
                  <wp:posOffset>5791835</wp:posOffset>
                </wp:positionH>
                <wp:positionV relativeFrom="paragraph">
                  <wp:posOffset>-672465</wp:posOffset>
                </wp:positionV>
                <wp:extent cx="129540" cy="148590"/>
                <wp:effectExtent l="0" t="0" r="0" b="0"/>
                <wp:wrapNone/>
                <wp:docPr id="1582085500" name="Text Box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4D091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34675" id="Text Box 594" o:spid="_x0000_s1093" type="#_x0000_t202" style="position:absolute;left:0;text-align:left;margin-left:456.05pt;margin-top:-52.95pt;width:10.2pt;height:11.7pt;z-index:1576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" filled="f" stroked="f">
                <v:textbox style="layout-flow:vertical" inset="0,0,0,0">
                  <w:txbxContent>
                    <w:p w14:paraId="2E04D091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2432" behindDoc="0" locked="0" layoutInCell="1" allowOverlap="1" wp14:anchorId="6002D8E2" wp14:editId="179AF642">
                <wp:simplePos x="0" y="0"/>
                <wp:positionH relativeFrom="page">
                  <wp:posOffset>5791200</wp:posOffset>
                </wp:positionH>
                <wp:positionV relativeFrom="paragraph">
                  <wp:posOffset>-321945</wp:posOffset>
                </wp:positionV>
                <wp:extent cx="129540" cy="215900"/>
                <wp:effectExtent l="0" t="0" r="0" b="0"/>
                <wp:wrapNone/>
                <wp:docPr id="1106378491" name="Text Box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EAA76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2D8E2" id="Text Box 593" o:spid="_x0000_s1094" type="#_x0000_t202" style="position:absolute;left:0;text-align:left;margin-left:456pt;margin-top:-25.35pt;width:10.2pt;height:17pt;z-index:1576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" filled="f" stroked="f">
                <v:textbox style="layout-flow:vertical" inset="0,0,0,0">
                  <w:txbxContent>
                    <w:p w14:paraId="757EAA76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456" behindDoc="0" locked="0" layoutInCell="1" allowOverlap="1" wp14:anchorId="684742E5" wp14:editId="112E2431">
                <wp:simplePos x="0" y="0"/>
                <wp:positionH relativeFrom="page">
                  <wp:posOffset>4751705</wp:posOffset>
                </wp:positionH>
                <wp:positionV relativeFrom="paragraph">
                  <wp:posOffset>-1173480</wp:posOffset>
                </wp:positionV>
                <wp:extent cx="1031875" cy="1154430"/>
                <wp:effectExtent l="0" t="0" r="0" b="0"/>
                <wp:wrapNone/>
                <wp:docPr id="2140187042" name="Text Box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558D171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CD1351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0EF5EE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1A193ED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20B26275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0BBF51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5B7745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9F6EB6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7CA1925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677DC4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F4A44F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F459CE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785C4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742E5" id="Text Box 592" o:spid="_x0000_s1095" type="#_x0000_t202" style="position:absolute;left:0;text-align:left;margin-left:374.15pt;margin-top:-92.4pt;width:81.25pt;height:90.9pt;z-index:1576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558D171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CD1351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0EF5EE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1A193ED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20B26275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0BBF51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5B7745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9F6EB6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7CA1925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677DC4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F4A44F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F459CE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D785C4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968" behindDoc="0" locked="0" layoutInCell="1" allowOverlap="1" wp14:anchorId="10DE4182" wp14:editId="3D2CAF18">
                <wp:simplePos x="0" y="0"/>
                <wp:positionH relativeFrom="page">
                  <wp:posOffset>5974080</wp:posOffset>
                </wp:positionH>
                <wp:positionV relativeFrom="paragraph">
                  <wp:posOffset>-1173480</wp:posOffset>
                </wp:positionV>
                <wp:extent cx="1229360" cy="1154430"/>
                <wp:effectExtent l="0" t="0" r="0" b="0"/>
                <wp:wrapNone/>
                <wp:docPr id="1663814001" name="Text Box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18E0A9A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E2CA96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26C1EA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D080E1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DD98CA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DF7230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63.8</w:t>
                                  </w:r>
                                </w:p>
                              </w:tc>
                            </w:tr>
                            <w:tr w:rsidR="00FA4FCE" w14:paraId="5A650F7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910C7C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3CC946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35.4</w:t>
                                  </w:r>
                                </w:p>
                              </w:tc>
                            </w:tr>
                            <w:tr w:rsidR="00FA4FCE" w14:paraId="3743EF4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20F84A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861B40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 w:rsidR="00FA4FCE" w14:paraId="00E848F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43F008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00452C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28473B7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A43760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912FB8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4FC0EF2A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E4182" id="Text Box 591" o:spid="_x0000_s1096" type="#_x0000_t202" style="position:absolute;left:0;text-align:left;margin-left:470.4pt;margin-top:-92.4pt;width:96.8pt;height:90.9pt;z-index:1576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18E0A9A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3E2CA96A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26C1EA6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D080E1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DD98CAF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DF7230B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63.8</w:t>
                            </w:r>
                          </w:p>
                        </w:tc>
                      </w:tr>
                      <w:tr w:rsidR="00FA4FCE" w14:paraId="5A650F79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910C7C5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3CC9461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35.4</w:t>
                            </w:r>
                          </w:p>
                        </w:tc>
                      </w:tr>
                      <w:tr w:rsidR="00FA4FCE" w14:paraId="3743EF4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20F84A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861B404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0.8</w:t>
                            </w:r>
                          </w:p>
                        </w:tc>
                      </w:tr>
                      <w:tr w:rsidR="00FA4FCE" w14:paraId="00E848F4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43F0089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00452C6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28473B7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A43760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912FB80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4FC0EF2A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4480" behindDoc="0" locked="0" layoutInCell="1" allowOverlap="1" wp14:anchorId="3983C46F" wp14:editId="56FD8576">
                <wp:simplePos x="0" y="0"/>
                <wp:positionH relativeFrom="page">
                  <wp:posOffset>4751705</wp:posOffset>
                </wp:positionH>
                <wp:positionV relativeFrom="paragraph">
                  <wp:posOffset>300355</wp:posOffset>
                </wp:positionV>
                <wp:extent cx="2451735" cy="2194560"/>
                <wp:effectExtent l="0" t="0" r="0" b="0"/>
                <wp:wrapNone/>
                <wp:docPr id="458103626" name="Text Box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36087467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8E78374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4AAC305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5BBA591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D66683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CB9B75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8.1</w:t>
                                  </w:r>
                                </w:p>
                              </w:tc>
                            </w:tr>
                            <w:tr w:rsidR="00FA4FCE" w14:paraId="42D0609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6F8D02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2571BB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7.8</w:t>
                                  </w:r>
                                </w:p>
                              </w:tc>
                            </w:tr>
                            <w:tr w:rsidR="00FA4FCE" w14:paraId="4C5BC6A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F15E0B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55A82E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5.9</w:t>
                                  </w:r>
                                </w:p>
                              </w:tc>
                            </w:tr>
                            <w:tr w:rsidR="00FA4FCE" w14:paraId="6C53282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7E006F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8785B4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FA4FCE" w14:paraId="320EAF7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D39680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ITC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E59473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FA4FCE" w14:paraId="23D8537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86DA2C5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10A512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4.3</w:t>
                                  </w:r>
                                </w:p>
                              </w:tc>
                            </w:tr>
                            <w:tr w:rsidR="00FA4FCE" w14:paraId="0CF0B49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D0686D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Bajaj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E70EAE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4.2</w:t>
                                  </w:r>
                                </w:p>
                              </w:tc>
                            </w:tr>
                            <w:tr w:rsidR="00FA4FCE" w14:paraId="05E71B9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94C53A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Britannia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031145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16A7C57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E192CBF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Page 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6D64F2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5835CD6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D4E491B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Sun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Pharmaceuticals 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F576E7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</w:tbl>
                          <w:p w14:paraId="2314EFB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3C46F" id="Text Box 590" o:spid="_x0000_s1097" type="#_x0000_t202" style="position:absolute;left:0;text-align:left;margin-left:374.15pt;margin-top:23.65pt;width:193.05pt;height:172.8pt;z-index:1576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36087467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8E78374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4AAC305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5BBA591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D66683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CB9B75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8.1</w:t>
                            </w:r>
                          </w:p>
                        </w:tc>
                      </w:tr>
                      <w:tr w:rsidR="00FA4FCE" w14:paraId="42D0609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6F8D02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2571BB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7.8</w:t>
                            </w:r>
                          </w:p>
                        </w:tc>
                      </w:tr>
                      <w:tr w:rsidR="00FA4FCE" w14:paraId="4C5BC6A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F15E0B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55A82E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5.9</w:t>
                            </w:r>
                          </w:p>
                        </w:tc>
                      </w:tr>
                      <w:tr w:rsidR="00FA4FCE" w14:paraId="6C53282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7E006F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8785B4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4.6</w:t>
                            </w:r>
                          </w:p>
                        </w:tc>
                      </w:tr>
                      <w:tr w:rsidR="00FA4FCE" w14:paraId="320EAF7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D39680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ITC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E59473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4.6</w:t>
                            </w:r>
                          </w:p>
                        </w:tc>
                      </w:tr>
                      <w:tr w:rsidR="00FA4FCE" w14:paraId="23D8537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86DA2C5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10A512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4.3</w:t>
                            </w:r>
                          </w:p>
                        </w:tc>
                      </w:tr>
                      <w:tr w:rsidR="00FA4FCE" w14:paraId="0CF0B49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D0686D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Bajaj Finance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E70EAE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4.2</w:t>
                            </w:r>
                          </w:p>
                        </w:tc>
                      </w:tr>
                      <w:tr w:rsidR="00FA4FCE" w14:paraId="05E71B9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94C53A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Britannia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031145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16A7C57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E192CBF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Page 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6D64F2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5835CD6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D4E491B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Sun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Pharmaceuticals 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F576E7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2.3</w:t>
                            </w:r>
                          </w:p>
                        </w:tc>
                      </w:tr>
                    </w:tbl>
                    <w:p w14:paraId="2314EFB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30AE84C" w14:textId="77777777" w:rsidR="00FA4FCE" w:rsidRDefault="00FA4FCE">
      <w:pPr>
        <w:spacing w:line="463" w:lineRule="auto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5" w:space="40"/>
            <w:col w:w="4595"/>
          </w:cols>
        </w:sectPr>
      </w:pPr>
    </w:p>
    <w:p w14:paraId="047EAB11" w14:textId="77777777" w:rsidR="00FA4FCE" w:rsidRDefault="00FA4FCE">
      <w:pPr>
        <w:pStyle w:val="BodyText"/>
      </w:pPr>
    </w:p>
    <w:p w14:paraId="0A755D9B" w14:textId="77777777" w:rsidR="00FA4FCE" w:rsidRDefault="00FA4FCE">
      <w:pPr>
        <w:pStyle w:val="BodyText"/>
        <w:spacing w:before="6"/>
        <w:rPr>
          <w:sz w:val="10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656B052E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5394C026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3" w:type="dxa"/>
            <w:shd w:val="clear" w:color="auto" w:fill="002134"/>
          </w:tcPr>
          <w:p w14:paraId="0C9C5E87" w14:textId="77777777" w:rsidR="00FA4FCE" w:rsidRDefault="009C32EE">
            <w:pPr>
              <w:pStyle w:val="TableParagraph"/>
              <w:spacing w:before="155"/>
              <w:ind w:left="303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65E32A05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56CFFEDF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047190ED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13D17465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1DF7176A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5B2A248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SBI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Bluechip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Reg Gr</w:t>
            </w:r>
          </w:p>
        </w:tc>
        <w:tc>
          <w:tcPr>
            <w:tcW w:w="933" w:type="dxa"/>
            <w:shd w:val="clear" w:color="auto" w:fill="E2E2E4"/>
          </w:tcPr>
          <w:p w14:paraId="41088590" w14:textId="77777777" w:rsidR="00FA4FCE" w:rsidRDefault="009C32EE">
            <w:pPr>
              <w:pStyle w:val="TableParagraph"/>
              <w:spacing w:before="82"/>
              <w:ind w:left="343"/>
              <w:rPr>
                <w:sz w:val="14"/>
              </w:rPr>
            </w:pPr>
            <w:r>
              <w:rPr>
                <w:color w:val="595B60"/>
                <w:sz w:val="14"/>
              </w:rPr>
              <w:t>-0.7</w:t>
            </w:r>
          </w:p>
        </w:tc>
        <w:tc>
          <w:tcPr>
            <w:tcW w:w="933" w:type="dxa"/>
            <w:shd w:val="clear" w:color="auto" w:fill="E2E2E4"/>
          </w:tcPr>
          <w:p w14:paraId="7EF8C43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25.1</w:t>
            </w:r>
          </w:p>
        </w:tc>
        <w:tc>
          <w:tcPr>
            <w:tcW w:w="933" w:type="dxa"/>
            <w:shd w:val="clear" w:color="auto" w:fill="E2E2E4"/>
          </w:tcPr>
          <w:p w14:paraId="288D840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14.4</w:t>
            </w:r>
          </w:p>
        </w:tc>
        <w:tc>
          <w:tcPr>
            <w:tcW w:w="933" w:type="dxa"/>
            <w:shd w:val="clear" w:color="auto" w:fill="E2E2E4"/>
          </w:tcPr>
          <w:p w14:paraId="580F8E3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16.4</w:t>
            </w:r>
          </w:p>
        </w:tc>
        <w:tc>
          <w:tcPr>
            <w:tcW w:w="994" w:type="dxa"/>
            <w:shd w:val="clear" w:color="auto" w:fill="E2E2E4"/>
          </w:tcPr>
          <w:p w14:paraId="67CF7CE4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12.0</w:t>
            </w:r>
          </w:p>
        </w:tc>
      </w:tr>
      <w:tr w:rsidR="00FA4FCE" w14:paraId="295C1B8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B49F628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S&amp;P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BSE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100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4F751C4B" w14:textId="77777777" w:rsidR="00FA4FCE" w:rsidRDefault="009C32EE">
            <w:pPr>
              <w:pStyle w:val="TableParagraph"/>
              <w:spacing w:before="82"/>
              <w:ind w:left="366"/>
              <w:rPr>
                <w:sz w:val="14"/>
              </w:rPr>
            </w:pPr>
            <w:r>
              <w:rPr>
                <w:color w:val="595B60"/>
                <w:sz w:val="14"/>
              </w:rPr>
              <w:t>2.3</w:t>
            </w:r>
          </w:p>
        </w:tc>
        <w:tc>
          <w:tcPr>
            <w:tcW w:w="933" w:type="dxa"/>
            <w:shd w:val="clear" w:color="auto" w:fill="E2E2E4"/>
          </w:tcPr>
          <w:p w14:paraId="5ACB593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32.4</w:t>
            </w:r>
          </w:p>
        </w:tc>
        <w:tc>
          <w:tcPr>
            <w:tcW w:w="933" w:type="dxa"/>
            <w:shd w:val="clear" w:color="auto" w:fill="E2E2E4"/>
          </w:tcPr>
          <w:p w14:paraId="46296E8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17.4</w:t>
            </w:r>
          </w:p>
        </w:tc>
        <w:tc>
          <w:tcPr>
            <w:tcW w:w="933" w:type="dxa"/>
            <w:shd w:val="clear" w:color="auto" w:fill="E2E2E4"/>
          </w:tcPr>
          <w:p w14:paraId="3E817CE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17.4</w:t>
            </w:r>
          </w:p>
        </w:tc>
        <w:tc>
          <w:tcPr>
            <w:tcW w:w="994" w:type="dxa"/>
            <w:shd w:val="clear" w:color="auto" w:fill="E2E2E4"/>
          </w:tcPr>
          <w:p w14:paraId="08A126DA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13.2</w:t>
            </w:r>
          </w:p>
        </w:tc>
      </w:tr>
      <w:tr w:rsidR="00FA4FCE" w14:paraId="6D433C1F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D9851C5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 Fund Large-Cap</w:t>
            </w:r>
          </w:p>
        </w:tc>
        <w:tc>
          <w:tcPr>
            <w:tcW w:w="933" w:type="dxa"/>
            <w:shd w:val="clear" w:color="auto" w:fill="E2E2E4"/>
          </w:tcPr>
          <w:p w14:paraId="6785E2F5" w14:textId="77777777" w:rsidR="00FA4FCE" w:rsidRDefault="009C32EE">
            <w:pPr>
              <w:pStyle w:val="TableParagraph"/>
              <w:spacing w:before="82"/>
              <w:ind w:left="366"/>
              <w:rPr>
                <w:sz w:val="14"/>
              </w:rPr>
            </w:pPr>
            <w:r>
              <w:rPr>
                <w:color w:val="595B60"/>
                <w:sz w:val="14"/>
              </w:rPr>
              <w:t>3.3</w:t>
            </w:r>
          </w:p>
        </w:tc>
        <w:tc>
          <w:tcPr>
            <w:tcW w:w="933" w:type="dxa"/>
            <w:shd w:val="clear" w:color="auto" w:fill="E2E2E4"/>
          </w:tcPr>
          <w:p w14:paraId="1660BC8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32.4</w:t>
            </w:r>
          </w:p>
        </w:tc>
        <w:tc>
          <w:tcPr>
            <w:tcW w:w="933" w:type="dxa"/>
            <w:shd w:val="clear" w:color="auto" w:fill="E2E2E4"/>
          </w:tcPr>
          <w:p w14:paraId="182D539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16.4</w:t>
            </w:r>
          </w:p>
        </w:tc>
        <w:tc>
          <w:tcPr>
            <w:tcW w:w="933" w:type="dxa"/>
            <w:shd w:val="clear" w:color="auto" w:fill="E2E2E4"/>
          </w:tcPr>
          <w:p w14:paraId="1DEDC6A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15.2</w:t>
            </w:r>
          </w:p>
        </w:tc>
        <w:tc>
          <w:tcPr>
            <w:tcW w:w="994" w:type="dxa"/>
            <w:shd w:val="clear" w:color="auto" w:fill="E2E2E4"/>
          </w:tcPr>
          <w:p w14:paraId="45EB41AC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11.8</w:t>
            </w:r>
          </w:p>
        </w:tc>
      </w:tr>
    </w:tbl>
    <w:p w14:paraId="47666CE5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F6C5BF1" w14:textId="77777777" w:rsidR="00FA4FCE" w:rsidRDefault="009C32EE">
      <w:pPr>
        <w:pStyle w:val="Heading1"/>
        <w:spacing w:before="101"/>
        <w:rPr>
          <w:rFonts w:ascii="Microsoft Sans Serif"/>
        </w:rPr>
      </w:pPr>
      <w:r>
        <w:rPr>
          <w:rFonts w:ascii="Microsoft Sans Serif"/>
          <w:color w:val="002134"/>
        </w:rPr>
        <w:lastRenderedPageBreak/>
        <w:t>Aditya</w:t>
      </w:r>
      <w:r>
        <w:rPr>
          <w:rFonts w:ascii="Microsoft Sans Serif"/>
          <w:color w:val="002134"/>
          <w:spacing w:val="6"/>
        </w:rPr>
        <w:t xml:space="preserve"> </w:t>
      </w:r>
      <w:r>
        <w:rPr>
          <w:rFonts w:ascii="Microsoft Sans Serif"/>
          <w:color w:val="002134"/>
        </w:rPr>
        <w:t>Birla</w:t>
      </w:r>
      <w:r>
        <w:rPr>
          <w:rFonts w:ascii="Microsoft Sans Serif"/>
          <w:color w:val="002134"/>
          <w:spacing w:val="7"/>
        </w:rPr>
        <w:t xml:space="preserve"> </w:t>
      </w:r>
      <w:r>
        <w:rPr>
          <w:rFonts w:ascii="Microsoft Sans Serif"/>
          <w:color w:val="002134"/>
        </w:rPr>
        <w:t>Sun</w:t>
      </w:r>
      <w:r>
        <w:rPr>
          <w:rFonts w:ascii="Microsoft Sans Serif"/>
          <w:color w:val="002134"/>
          <w:spacing w:val="7"/>
        </w:rPr>
        <w:t xml:space="preserve"> </w:t>
      </w:r>
      <w:r>
        <w:rPr>
          <w:rFonts w:ascii="Microsoft Sans Serif"/>
          <w:color w:val="002134"/>
        </w:rPr>
        <w:t>Life</w:t>
      </w:r>
      <w:r>
        <w:rPr>
          <w:rFonts w:ascii="Microsoft Sans Serif"/>
          <w:color w:val="002134"/>
          <w:spacing w:val="7"/>
        </w:rPr>
        <w:t xml:space="preserve"> </w:t>
      </w:r>
      <w:r>
        <w:rPr>
          <w:rFonts w:ascii="Microsoft Sans Serif"/>
          <w:color w:val="002134"/>
        </w:rPr>
        <w:t>Frontline</w:t>
      </w:r>
      <w:r>
        <w:rPr>
          <w:rFonts w:ascii="Microsoft Sans Serif"/>
          <w:color w:val="002134"/>
          <w:spacing w:val="7"/>
        </w:rPr>
        <w:t xml:space="preserve"> </w:t>
      </w:r>
      <w:r>
        <w:rPr>
          <w:rFonts w:ascii="Microsoft Sans Serif"/>
          <w:color w:val="002134"/>
        </w:rPr>
        <w:t>Equity</w:t>
      </w:r>
      <w:r>
        <w:rPr>
          <w:rFonts w:ascii="Microsoft Sans Serif"/>
          <w:color w:val="002134"/>
          <w:spacing w:val="7"/>
        </w:rPr>
        <w:t xml:space="preserve"> </w:t>
      </w:r>
      <w:r>
        <w:rPr>
          <w:rFonts w:ascii="Microsoft Sans Serif"/>
          <w:color w:val="002134"/>
        </w:rPr>
        <w:t>Fund</w:t>
      </w:r>
    </w:p>
    <w:p w14:paraId="3B1002B8" w14:textId="77777777" w:rsidR="00FA4FCE" w:rsidRDefault="00FA4FCE">
      <w:pPr>
        <w:sectPr w:rsidR="00FA4FCE">
          <w:pgSz w:w="11920" w:h="16840"/>
          <w:pgMar w:top="600" w:right="80" w:bottom="1200" w:left="280" w:header="185" w:footer="1011" w:gutter="0"/>
          <w:cols w:space="720"/>
        </w:sectPr>
      </w:pPr>
    </w:p>
    <w:p w14:paraId="70452256" w14:textId="77777777" w:rsidR="00FA4FCE" w:rsidRDefault="009C32EE">
      <w:pPr>
        <w:pStyle w:val="Heading4"/>
        <w:tabs>
          <w:tab w:val="left" w:pos="6919"/>
        </w:tabs>
        <w:spacing w:before="293"/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274320C0" w14:textId="7BD9BCF7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0F13B69C" wp14:editId="25FD274F">
                <wp:extent cx="4216400" cy="1167765"/>
                <wp:effectExtent l="0" t="0" r="0" b="0"/>
                <wp:docPr id="429072953" name="Text Box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16776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C7BEE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5"/>
                              </w:numPr>
                              <w:tabs>
                                <w:tab w:val="left" w:pos="399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A true to label large cap fund with a vintage across multiple market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cycles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history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consistent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performance.</w:t>
                            </w:r>
                          </w:p>
                          <w:p w14:paraId="061B3D3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5"/>
                              </w:numPr>
                              <w:tabs>
                                <w:tab w:val="left" w:pos="399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  <w:w w:val="105"/>
                              </w:rPr>
                              <w:t xml:space="preserve">The fund adopts a pure blended approach </w:t>
                            </w:r>
                            <w:r>
                              <w:rPr>
                                <w:color w:val="002134"/>
                                <w:w w:val="130"/>
                              </w:rPr>
                              <w:t xml:space="preserve">– </w:t>
                            </w:r>
                            <w:r>
                              <w:rPr>
                                <w:color w:val="002134"/>
                                <w:w w:val="105"/>
                              </w:rPr>
                              <w:t>1) uses GARP for its</w:t>
                            </w:r>
                            <w:r>
                              <w:rPr>
                                <w:color w:val="002134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105"/>
                              </w:rPr>
                              <w:t>bottom-up stock selection process, 2) Retains the flexibility to add</w:t>
                            </w:r>
                            <w:r>
                              <w:rPr>
                                <w:color w:val="002134"/>
                                <w:spacing w:val="-5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Value/Cyclical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ideas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based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their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relative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attractiveness.</w:t>
                            </w:r>
                          </w:p>
                          <w:p w14:paraId="5E07519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5"/>
                              </w:numPr>
                              <w:tabs>
                                <w:tab w:val="left" w:pos="399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Managed by the CIO of the AMC since 2005, an industry veteran with</w:t>
                            </w:r>
                            <w:r>
                              <w:rPr>
                                <w:color w:val="002134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over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30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years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experience.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13B69C" id="Text Box 589" o:spid="_x0000_s1098" type="#_x0000_t202" style="width:332pt;height:9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" fillcolor="#d8d8da" stroked="f">
                <v:textbox inset="0,0,0,0">
                  <w:txbxContent>
                    <w:p w14:paraId="3AAC7BEE" w14:textId="77777777" w:rsidR="00FA4FCE" w:rsidRDefault="009C32EE">
                      <w:pPr>
                        <w:pStyle w:val="BodyText"/>
                        <w:numPr>
                          <w:ilvl w:val="0"/>
                          <w:numId w:val="95"/>
                        </w:numPr>
                        <w:tabs>
                          <w:tab w:val="left" w:pos="399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A true to label large cap fund with a vintage across multiple market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cycles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history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of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consistent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performance.</w:t>
                      </w:r>
                    </w:p>
                    <w:p w14:paraId="061B3D32" w14:textId="77777777" w:rsidR="00FA4FCE" w:rsidRDefault="009C32EE">
                      <w:pPr>
                        <w:pStyle w:val="BodyText"/>
                        <w:numPr>
                          <w:ilvl w:val="0"/>
                          <w:numId w:val="95"/>
                        </w:numPr>
                        <w:tabs>
                          <w:tab w:val="left" w:pos="399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  <w:w w:val="105"/>
                        </w:rPr>
                        <w:t xml:space="preserve">The fund adopts a pure blended approach </w:t>
                      </w:r>
                      <w:r>
                        <w:rPr>
                          <w:color w:val="002134"/>
                          <w:w w:val="130"/>
                        </w:rPr>
                        <w:t xml:space="preserve">– </w:t>
                      </w:r>
                      <w:r>
                        <w:rPr>
                          <w:color w:val="002134"/>
                          <w:w w:val="105"/>
                        </w:rPr>
                        <w:t>1) uses GARP for its</w:t>
                      </w:r>
                      <w:r>
                        <w:rPr>
                          <w:color w:val="002134"/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color w:val="002134"/>
                          <w:w w:val="105"/>
                        </w:rPr>
                        <w:t>bottom-up stock selection process, 2) Retains the flexibility to add</w:t>
                      </w:r>
                      <w:r>
                        <w:rPr>
                          <w:color w:val="002134"/>
                          <w:spacing w:val="-53"/>
                          <w:w w:val="10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Value/Cyclical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ideas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based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their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relative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attractiveness.</w:t>
                      </w:r>
                    </w:p>
                    <w:p w14:paraId="5E075192" w14:textId="77777777" w:rsidR="00FA4FCE" w:rsidRDefault="009C32EE">
                      <w:pPr>
                        <w:pStyle w:val="BodyText"/>
                        <w:numPr>
                          <w:ilvl w:val="0"/>
                          <w:numId w:val="95"/>
                        </w:numPr>
                        <w:tabs>
                          <w:tab w:val="left" w:pos="399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Managed by the CIO of the AMC since 2005, an industry veteran with</w:t>
                      </w:r>
                      <w:r>
                        <w:rPr>
                          <w:color w:val="002134"/>
                          <w:spacing w:val="-5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over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30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years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experience.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4C219E" w14:textId="77777777" w:rsidR="00FA4FCE" w:rsidRDefault="009C32EE">
      <w:pPr>
        <w:tabs>
          <w:tab w:val="left" w:pos="6925"/>
        </w:tabs>
        <w:spacing w:before="74"/>
        <w:ind w:left="287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2"/>
          <w:w w:val="95"/>
          <w:sz w:val="26"/>
        </w:rPr>
        <w:t xml:space="preserve"> </w:t>
      </w:r>
      <w:r>
        <w:rPr>
          <w:color w:val="002134"/>
          <w:w w:val="95"/>
          <w:sz w:val="26"/>
          <w:u w:val="thick" w:color="002134"/>
        </w:rPr>
        <w:t>this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64B2894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165" w:line="237" w:lineRule="auto"/>
        <w:ind w:left="571" w:right="6"/>
        <w:rPr>
          <w:sz w:val="20"/>
        </w:rPr>
      </w:pPr>
      <w:r>
        <w:rPr>
          <w:color w:val="595B60"/>
          <w:w w:val="95"/>
          <w:sz w:val="20"/>
        </w:rPr>
        <w:t>The funds focus is to provide investors with the opportunity to capitalize on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the growth potential of the industry-leading companies, with a minimum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80%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allocation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large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cap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companies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(top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100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stocks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market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capitalization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India).</w:t>
      </w:r>
    </w:p>
    <w:p w14:paraId="3048812B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line="237" w:lineRule="auto"/>
        <w:ind w:left="570" w:right="5"/>
        <w:rPr>
          <w:sz w:val="20"/>
        </w:rPr>
      </w:pPr>
      <w:r>
        <w:rPr>
          <w:color w:val="595B60"/>
          <w:sz w:val="20"/>
        </w:rPr>
        <w:t>The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adopts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blended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approach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w w:val="150"/>
          <w:sz w:val="20"/>
        </w:rPr>
        <w:t>–</w:t>
      </w:r>
      <w:r>
        <w:rPr>
          <w:color w:val="595B60"/>
          <w:spacing w:val="-30"/>
          <w:w w:val="150"/>
          <w:sz w:val="20"/>
        </w:rPr>
        <w:t xml:space="preserve"> </w:t>
      </w:r>
      <w:r>
        <w:rPr>
          <w:color w:val="595B60"/>
          <w:sz w:val="20"/>
        </w:rPr>
        <w:t>1)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uses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GARP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as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overarching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philosophy for its bottom-up stock selection process, 2) Retains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flexibility to add Value/Cyclical ideas based on its relative attractiveness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and visibility of returns playing out within the investment horizon. This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allows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fund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perform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consistently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across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market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cycles.</w:t>
      </w:r>
    </w:p>
    <w:p w14:paraId="68902071" w14:textId="77777777" w:rsidR="00FA4FCE" w:rsidRDefault="009C32EE">
      <w:pPr>
        <w:spacing w:before="242"/>
        <w:ind w:right="276"/>
        <w:jc w:val="center"/>
        <w:rPr>
          <w:rFonts w:ascii="Arial"/>
          <w:b/>
          <w:sz w:val="48"/>
        </w:rPr>
      </w:pPr>
      <w:r>
        <w:br w:type="column"/>
      </w: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7C397660" w14:textId="77777777" w:rsidR="00FA4FCE" w:rsidRDefault="009C32EE">
      <w:pPr>
        <w:pStyle w:val="Heading5"/>
        <w:spacing w:before="149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437F2D39" w14:textId="77777777" w:rsidR="00FA4FCE" w:rsidRDefault="009C32EE">
      <w:pPr>
        <w:tabs>
          <w:tab w:val="left" w:pos="3855"/>
        </w:tabs>
        <w:spacing w:before="235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00F6B05D" w14:textId="77777777" w:rsidR="00FA4FCE" w:rsidRDefault="00FA4FCE">
      <w:pPr>
        <w:pStyle w:val="BodyText"/>
        <w:spacing w:before="6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25013727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12D88C4C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188AEF0B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Mahesh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Patil</w:t>
            </w:r>
          </w:p>
        </w:tc>
      </w:tr>
      <w:tr w:rsidR="00FA4FCE" w14:paraId="63A746D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AAD8D3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F0EBE4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30th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August, 2002</w:t>
            </w:r>
          </w:p>
        </w:tc>
      </w:tr>
      <w:tr w:rsidR="00FA4FCE" w14:paraId="05567DF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354BEA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522064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264,799</w:t>
            </w:r>
          </w:p>
        </w:tc>
      </w:tr>
      <w:tr w:rsidR="00FA4FCE" w14:paraId="63749CA6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22B8030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  <w:p w14:paraId="39E19D43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F5AD56E" w14:textId="77777777" w:rsidR="00FA4FCE" w:rsidRDefault="009C32EE">
            <w:pPr>
              <w:pStyle w:val="TableParagraph"/>
              <w:spacing w:before="59"/>
              <w:ind w:left="560"/>
              <w:rPr>
                <w:sz w:val="14"/>
              </w:rPr>
            </w:pPr>
            <w:r>
              <w:rPr>
                <w:color w:val="595B60"/>
                <w:sz w:val="14"/>
              </w:rPr>
              <w:t>Nifty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  <w:p w14:paraId="7ABA9860" w14:textId="77777777" w:rsidR="00FA4FCE" w:rsidRDefault="009C32EE">
            <w:pPr>
              <w:pStyle w:val="TableParagraph"/>
              <w:spacing w:before="136"/>
              <w:ind w:left="622"/>
              <w:rPr>
                <w:sz w:val="14"/>
              </w:rPr>
            </w:pPr>
            <w:r>
              <w:rPr>
                <w:color w:val="595B60"/>
                <w:sz w:val="14"/>
              </w:rPr>
              <w:t>INF200K01180</w:t>
            </w:r>
          </w:p>
        </w:tc>
      </w:tr>
      <w:tr w:rsidR="00FA4FCE" w14:paraId="675A773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BAA7D3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692C348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1.70</w:t>
            </w:r>
          </w:p>
        </w:tc>
      </w:tr>
      <w:tr w:rsidR="00FA4FCE" w14:paraId="3A4E307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49DA0C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E2DB38D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12.08%</w:t>
            </w:r>
          </w:p>
        </w:tc>
      </w:tr>
      <w:tr w:rsidR="00FA4FCE" w14:paraId="34928735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4A5419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2D1C58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0.92</w:t>
            </w:r>
          </w:p>
        </w:tc>
      </w:tr>
      <w:tr w:rsidR="00FA4FCE" w14:paraId="3D67614E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459CF9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47D13A5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0.92</w:t>
            </w:r>
          </w:p>
        </w:tc>
      </w:tr>
      <w:tr w:rsidR="00FA4FCE" w14:paraId="129C5C92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420CC84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7F6CF91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1397FA86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872A3F9" w14:textId="77777777" w:rsidR="00FA4FCE" w:rsidRDefault="00FA4FCE">
      <w:pPr>
        <w:pStyle w:val="BodyText"/>
        <w:spacing w:before="10"/>
        <w:rPr>
          <w:sz w:val="12"/>
        </w:rPr>
      </w:pPr>
    </w:p>
    <w:p w14:paraId="71095142" w14:textId="77777777" w:rsidR="00FA4FCE" w:rsidRDefault="009C32EE">
      <w:pPr>
        <w:spacing w:line="43" w:lineRule="exact"/>
        <w:ind w:left="1277"/>
        <w:rPr>
          <w:rFonts w:ascii="Calibri"/>
          <w:sz w:val="11"/>
        </w:rPr>
      </w:pPr>
      <w:r>
        <w:rPr>
          <w:rFonts w:ascii="Calibri"/>
          <w:color w:val="9A9A9E"/>
          <w:spacing w:val="-1"/>
          <w:w w:val="105"/>
          <w:sz w:val="11"/>
        </w:rPr>
        <w:t>Real</w:t>
      </w:r>
      <w:r>
        <w:rPr>
          <w:rFonts w:ascii="Calibri"/>
          <w:color w:val="9A9A9E"/>
          <w:spacing w:val="2"/>
          <w:w w:val="105"/>
          <w:sz w:val="11"/>
        </w:rPr>
        <w:t xml:space="preserve"> </w:t>
      </w:r>
      <w:r>
        <w:rPr>
          <w:rFonts w:ascii="Calibri"/>
          <w:color w:val="9A9A9E"/>
          <w:spacing w:val="-1"/>
          <w:w w:val="105"/>
          <w:sz w:val="11"/>
        </w:rPr>
        <w:t>Estate</w:t>
      </w:r>
      <w:r>
        <w:rPr>
          <w:rFonts w:ascii="Calibri"/>
          <w:color w:val="9A9A9E"/>
          <w:spacing w:val="-2"/>
          <w:w w:val="105"/>
          <w:sz w:val="11"/>
        </w:rPr>
        <w:t xml:space="preserve"> </w:t>
      </w:r>
      <w:r>
        <w:rPr>
          <w:rFonts w:ascii="Calibri"/>
          <w:color w:val="9A9A9E"/>
          <w:spacing w:val="-1"/>
          <w:w w:val="105"/>
          <w:position w:val="-2"/>
          <w:sz w:val="11"/>
        </w:rPr>
        <w:t>Utilities</w:t>
      </w:r>
      <w:r>
        <w:rPr>
          <w:rFonts w:ascii="Calibri"/>
          <w:color w:val="9A9A9E"/>
          <w:spacing w:val="-1"/>
          <w:w w:val="105"/>
          <w:position w:val="-7"/>
          <w:sz w:val="11"/>
        </w:rPr>
        <w:t>Energy</w:t>
      </w:r>
    </w:p>
    <w:p w14:paraId="0D7F4DF6" w14:textId="77777777" w:rsidR="00FA4FCE" w:rsidRDefault="00FA4FCE">
      <w:pPr>
        <w:spacing w:line="43" w:lineRule="exact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67DE88F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1"/>
        </w:tabs>
        <w:spacing w:before="25" w:line="237" w:lineRule="auto"/>
        <w:ind w:left="570" w:right="45"/>
        <w:rPr>
          <w:sz w:val="20"/>
        </w:rPr>
      </w:pPr>
      <w:r>
        <w:rPr>
          <w:color w:val="595B60"/>
          <w:w w:val="95"/>
          <w:sz w:val="20"/>
        </w:rPr>
        <w:t>Robust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risk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management: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scheme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limits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Active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Weight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10%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-48"/>
          <w:w w:val="95"/>
          <w:sz w:val="20"/>
        </w:rPr>
        <w:t xml:space="preserve"> </w:t>
      </w:r>
      <w:r>
        <w:rPr>
          <w:color w:val="595B60"/>
          <w:sz w:val="20"/>
        </w:rPr>
        <w:t>a single stock, in line with SEBI mandate. The FM prefers an Active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Management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Style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-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1)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High</w:t>
      </w:r>
      <w:r>
        <w:rPr>
          <w:color w:val="595B60"/>
          <w:spacing w:val="-17"/>
          <w:sz w:val="20"/>
        </w:rPr>
        <w:t xml:space="preserve"> </w:t>
      </w:r>
      <w:r>
        <w:rPr>
          <w:color w:val="595B60"/>
          <w:sz w:val="20"/>
        </w:rPr>
        <w:t>Active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share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~40%-45%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2)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Low</w:t>
      </w:r>
      <w:r>
        <w:rPr>
          <w:color w:val="595B60"/>
          <w:spacing w:val="-18"/>
          <w:sz w:val="20"/>
        </w:rPr>
        <w:t xml:space="preserve"> </w:t>
      </w:r>
      <w:r>
        <w:rPr>
          <w:color w:val="595B60"/>
          <w:sz w:val="20"/>
        </w:rPr>
        <w:t>Active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risk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w w:val="150"/>
          <w:sz w:val="20"/>
        </w:rPr>
        <w:t>–</w:t>
      </w:r>
      <w:r>
        <w:rPr>
          <w:color w:val="595B60"/>
          <w:spacing w:val="-78"/>
          <w:w w:val="150"/>
          <w:sz w:val="20"/>
        </w:rPr>
        <w:t xml:space="preserve"> </w:t>
      </w:r>
      <w:r>
        <w:rPr>
          <w:color w:val="595B60"/>
          <w:sz w:val="20"/>
        </w:rPr>
        <w:t>by limiting sectoral deviations to ~2%-3% from benchmark weights. For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large sectors, the absolute deviation has a limit of 5% or 30% of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benchmark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weight.</w:t>
      </w:r>
    </w:p>
    <w:p w14:paraId="5F3876B1" w14:textId="77777777" w:rsidR="00FA4FCE" w:rsidRDefault="009C32EE">
      <w:pPr>
        <w:pStyle w:val="Heading4"/>
        <w:tabs>
          <w:tab w:val="left" w:pos="6925"/>
        </w:tabs>
        <w:spacing w:before="49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-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142E48C8" w14:textId="77777777" w:rsidR="00FA4FCE" w:rsidRDefault="009C32EE">
      <w:pPr>
        <w:pStyle w:val="BodyText"/>
        <w:spacing w:before="81" w:line="224" w:lineRule="exact"/>
        <w:ind w:left="287" w:right="46"/>
        <w:jc w:val="both"/>
      </w:pPr>
      <w:r>
        <w:rPr>
          <w:color w:val="595B60"/>
        </w:rPr>
        <w:t>The scheme invests primarily in large-cap stocks with higher sensitivity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economics growth so the relative return could lag the market if economic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recovery faulters. In addition to being exposed to market risk, opportunistic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exposure to certain sectors of the market can expose the scheme to higher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volatility.</w:t>
      </w:r>
    </w:p>
    <w:p w14:paraId="4EAAEA63" w14:textId="77777777" w:rsidR="00FA4FCE" w:rsidRDefault="009C32EE">
      <w:pPr>
        <w:spacing w:before="98" w:line="132" w:lineRule="exact"/>
        <w:ind w:left="1291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2%</w:t>
      </w:r>
    </w:p>
    <w:p w14:paraId="0DEEA79E" w14:textId="23BDDFFF" w:rsidR="00FA4FCE" w:rsidRDefault="009C32EE">
      <w:pPr>
        <w:spacing w:before="11" w:line="211" w:lineRule="auto"/>
        <w:ind w:left="803" w:right="47" w:hanging="183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18272" behindDoc="1" locked="0" layoutInCell="1" allowOverlap="1" wp14:anchorId="02567274" wp14:editId="2528A7E6">
                <wp:simplePos x="0" y="0"/>
                <wp:positionH relativeFrom="page">
                  <wp:posOffset>5188585</wp:posOffset>
                </wp:positionH>
                <wp:positionV relativeFrom="paragraph">
                  <wp:posOffset>48260</wp:posOffset>
                </wp:positionV>
                <wp:extent cx="1449070" cy="1449705"/>
                <wp:effectExtent l="0" t="0" r="0" b="0"/>
                <wp:wrapNone/>
                <wp:docPr id="8030366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9070" cy="1449705"/>
                          <a:chOff x="8171" y="76"/>
                          <a:chExt cx="2282" cy="2283"/>
                        </a:xfrm>
                      </wpg:grpSpPr>
                      <wps:wsp>
                        <wps:cNvPr id="2132899820" name="Freeform 588"/>
                        <wps:cNvSpPr>
                          <a:spLocks/>
                        </wps:cNvSpPr>
                        <wps:spPr bwMode="auto">
                          <a:xfrm>
                            <a:off x="9312" y="75"/>
                            <a:ext cx="499" cy="629"/>
                          </a:xfrm>
                          <a:custGeom>
                            <a:avLst/>
                            <a:gdLst>
                              <a:gd name="T0" fmla="+- 0 9562 9312"/>
                              <a:gd name="T1" fmla="*/ T0 w 499"/>
                              <a:gd name="T2" fmla="+- 0 704 76"/>
                              <a:gd name="T3" fmla="*/ 704 h 629"/>
                              <a:gd name="T4" fmla="+- 0 9502 9312"/>
                              <a:gd name="T5" fmla="*/ T4 w 499"/>
                              <a:gd name="T6" fmla="+- 0 679 76"/>
                              <a:gd name="T7" fmla="*/ 679 h 629"/>
                              <a:gd name="T8" fmla="+- 0 9440 9312"/>
                              <a:gd name="T9" fmla="*/ T8 w 499"/>
                              <a:gd name="T10" fmla="+- 0 661 76"/>
                              <a:gd name="T11" fmla="*/ 661 h 629"/>
                              <a:gd name="T12" fmla="+- 0 9377 9312"/>
                              <a:gd name="T13" fmla="*/ T12 w 499"/>
                              <a:gd name="T14" fmla="+- 0 650 76"/>
                              <a:gd name="T15" fmla="*/ 650 h 629"/>
                              <a:gd name="T16" fmla="+- 0 9312 9312"/>
                              <a:gd name="T17" fmla="*/ T16 w 499"/>
                              <a:gd name="T18" fmla="+- 0 646 76"/>
                              <a:gd name="T19" fmla="*/ 646 h 629"/>
                              <a:gd name="T20" fmla="+- 0 9312 9312"/>
                              <a:gd name="T21" fmla="*/ T20 w 499"/>
                              <a:gd name="T22" fmla="+- 0 76 76"/>
                              <a:gd name="T23" fmla="*/ 76 h 629"/>
                              <a:gd name="T24" fmla="+- 0 9386 9312"/>
                              <a:gd name="T25" fmla="*/ T24 w 499"/>
                              <a:gd name="T26" fmla="+- 0 78 76"/>
                              <a:gd name="T27" fmla="*/ 78 h 629"/>
                              <a:gd name="T28" fmla="+- 0 9459 9312"/>
                              <a:gd name="T29" fmla="*/ T28 w 499"/>
                              <a:gd name="T30" fmla="+- 0 85 76"/>
                              <a:gd name="T31" fmla="*/ 85 h 629"/>
                              <a:gd name="T32" fmla="+- 0 9532 9312"/>
                              <a:gd name="T33" fmla="*/ T32 w 499"/>
                              <a:gd name="T34" fmla="+- 0 97 76"/>
                              <a:gd name="T35" fmla="*/ 97 h 629"/>
                              <a:gd name="T36" fmla="+- 0 9604 9312"/>
                              <a:gd name="T37" fmla="*/ T36 w 499"/>
                              <a:gd name="T38" fmla="+- 0 114 76"/>
                              <a:gd name="T39" fmla="*/ 114 h 629"/>
                              <a:gd name="T40" fmla="+- 0 9674 9312"/>
                              <a:gd name="T41" fmla="*/ T40 w 499"/>
                              <a:gd name="T42" fmla="+- 0 135 76"/>
                              <a:gd name="T43" fmla="*/ 135 h 629"/>
                              <a:gd name="T44" fmla="+- 0 9743 9312"/>
                              <a:gd name="T45" fmla="*/ T44 w 499"/>
                              <a:gd name="T46" fmla="+- 0 160 76"/>
                              <a:gd name="T47" fmla="*/ 160 h 629"/>
                              <a:gd name="T48" fmla="+- 0 9811 9312"/>
                              <a:gd name="T49" fmla="*/ T48 w 499"/>
                              <a:gd name="T50" fmla="+- 0 191 76"/>
                              <a:gd name="T51" fmla="*/ 191 h 629"/>
                              <a:gd name="T52" fmla="+- 0 9562 9312"/>
                              <a:gd name="T53" fmla="*/ T52 w 499"/>
                              <a:gd name="T54" fmla="+- 0 704 76"/>
                              <a:gd name="T55" fmla="*/ 704 h 6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99" h="629">
                                <a:moveTo>
                                  <a:pt x="250" y="628"/>
                                </a:moveTo>
                                <a:lnTo>
                                  <a:pt x="190" y="603"/>
                                </a:lnTo>
                                <a:lnTo>
                                  <a:pt x="128" y="585"/>
                                </a:lnTo>
                                <a:lnTo>
                                  <a:pt x="65" y="574"/>
                                </a:lnTo>
                                <a:lnTo>
                                  <a:pt x="0" y="570"/>
                                </a:lnTo>
                                <a:lnTo>
                                  <a:pt x="0" y="0"/>
                                </a:lnTo>
                                <a:lnTo>
                                  <a:pt x="74" y="2"/>
                                </a:lnTo>
                                <a:lnTo>
                                  <a:pt x="147" y="9"/>
                                </a:lnTo>
                                <a:lnTo>
                                  <a:pt x="220" y="21"/>
                                </a:lnTo>
                                <a:lnTo>
                                  <a:pt x="292" y="38"/>
                                </a:lnTo>
                                <a:lnTo>
                                  <a:pt x="362" y="59"/>
                                </a:lnTo>
                                <a:lnTo>
                                  <a:pt x="431" y="84"/>
                                </a:lnTo>
                                <a:lnTo>
                                  <a:pt x="499" y="115"/>
                                </a:lnTo>
                                <a:lnTo>
                                  <a:pt x="250" y="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2049898" name="Freeform 587"/>
                        <wps:cNvSpPr>
                          <a:spLocks/>
                        </wps:cNvSpPr>
                        <wps:spPr bwMode="auto">
                          <a:xfrm>
                            <a:off x="9561" y="190"/>
                            <a:ext cx="577" cy="633"/>
                          </a:xfrm>
                          <a:custGeom>
                            <a:avLst/>
                            <a:gdLst>
                              <a:gd name="T0" fmla="+- 0 9725 9562"/>
                              <a:gd name="T1" fmla="*/ T0 w 577"/>
                              <a:gd name="T2" fmla="+- 0 823 191"/>
                              <a:gd name="T3" fmla="*/ 823 h 633"/>
                              <a:gd name="T4" fmla="+- 0 9688 9562"/>
                              <a:gd name="T5" fmla="*/ T4 w 577"/>
                              <a:gd name="T6" fmla="+- 0 788 191"/>
                              <a:gd name="T7" fmla="*/ 788 h 633"/>
                              <a:gd name="T8" fmla="+- 0 9649 9562"/>
                              <a:gd name="T9" fmla="*/ T8 w 577"/>
                              <a:gd name="T10" fmla="+- 0 756 191"/>
                              <a:gd name="T11" fmla="*/ 756 h 633"/>
                              <a:gd name="T12" fmla="+- 0 9606 9562"/>
                              <a:gd name="T13" fmla="*/ T12 w 577"/>
                              <a:gd name="T14" fmla="+- 0 728 191"/>
                              <a:gd name="T15" fmla="*/ 728 h 633"/>
                              <a:gd name="T16" fmla="+- 0 9562 9562"/>
                              <a:gd name="T17" fmla="*/ T16 w 577"/>
                              <a:gd name="T18" fmla="+- 0 704 191"/>
                              <a:gd name="T19" fmla="*/ 704 h 633"/>
                              <a:gd name="T20" fmla="+- 0 9811 9562"/>
                              <a:gd name="T21" fmla="*/ T20 w 577"/>
                              <a:gd name="T22" fmla="+- 0 191 191"/>
                              <a:gd name="T23" fmla="*/ 191 h 633"/>
                              <a:gd name="T24" fmla="+- 0 9883 9562"/>
                              <a:gd name="T25" fmla="*/ T24 w 577"/>
                              <a:gd name="T26" fmla="+- 0 229 191"/>
                              <a:gd name="T27" fmla="*/ 229 h 633"/>
                              <a:gd name="T28" fmla="+- 0 9952 9562"/>
                              <a:gd name="T29" fmla="*/ T28 w 577"/>
                              <a:gd name="T30" fmla="+- 0 272 191"/>
                              <a:gd name="T31" fmla="*/ 272 h 633"/>
                              <a:gd name="T32" fmla="+- 0 10018 9562"/>
                              <a:gd name="T33" fmla="*/ T32 w 577"/>
                              <a:gd name="T34" fmla="+- 0 320 191"/>
                              <a:gd name="T35" fmla="*/ 320 h 633"/>
                              <a:gd name="T36" fmla="+- 0 10080 9562"/>
                              <a:gd name="T37" fmla="*/ T36 w 577"/>
                              <a:gd name="T38" fmla="+- 0 373 191"/>
                              <a:gd name="T39" fmla="*/ 373 h 633"/>
                              <a:gd name="T40" fmla="+- 0 10139 9562"/>
                              <a:gd name="T41" fmla="*/ T40 w 577"/>
                              <a:gd name="T42" fmla="+- 0 430 191"/>
                              <a:gd name="T43" fmla="*/ 430 h 633"/>
                              <a:gd name="T44" fmla="+- 0 9725 9562"/>
                              <a:gd name="T45" fmla="*/ T44 w 577"/>
                              <a:gd name="T46" fmla="+- 0 823 191"/>
                              <a:gd name="T47" fmla="*/ 823 h 6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77" h="633">
                                <a:moveTo>
                                  <a:pt x="163" y="632"/>
                                </a:moveTo>
                                <a:lnTo>
                                  <a:pt x="126" y="597"/>
                                </a:lnTo>
                                <a:lnTo>
                                  <a:pt x="87" y="565"/>
                                </a:lnTo>
                                <a:lnTo>
                                  <a:pt x="44" y="537"/>
                                </a:lnTo>
                                <a:lnTo>
                                  <a:pt x="0" y="513"/>
                                </a:lnTo>
                                <a:lnTo>
                                  <a:pt x="249" y="0"/>
                                </a:lnTo>
                                <a:lnTo>
                                  <a:pt x="321" y="38"/>
                                </a:lnTo>
                                <a:lnTo>
                                  <a:pt x="390" y="81"/>
                                </a:lnTo>
                                <a:lnTo>
                                  <a:pt x="456" y="129"/>
                                </a:lnTo>
                                <a:lnTo>
                                  <a:pt x="518" y="182"/>
                                </a:lnTo>
                                <a:lnTo>
                                  <a:pt x="577" y="239"/>
                                </a:lnTo>
                                <a:lnTo>
                                  <a:pt x="163" y="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277050" name="Freeform 586"/>
                        <wps:cNvSpPr>
                          <a:spLocks/>
                        </wps:cNvSpPr>
                        <wps:spPr bwMode="auto">
                          <a:xfrm>
                            <a:off x="9725" y="430"/>
                            <a:ext cx="692" cy="645"/>
                          </a:xfrm>
                          <a:custGeom>
                            <a:avLst/>
                            <a:gdLst>
                              <a:gd name="T0" fmla="+- 0 9865 9725"/>
                              <a:gd name="T1" fmla="*/ T0 w 692"/>
                              <a:gd name="T2" fmla="+- 0 1074 430"/>
                              <a:gd name="T3" fmla="*/ 1074 h 645"/>
                              <a:gd name="T4" fmla="+- 0 9842 9725"/>
                              <a:gd name="T5" fmla="*/ T4 w 692"/>
                              <a:gd name="T6" fmla="+- 0 1005 430"/>
                              <a:gd name="T7" fmla="*/ 1005 h 645"/>
                              <a:gd name="T8" fmla="+- 0 9811 9725"/>
                              <a:gd name="T9" fmla="*/ T8 w 692"/>
                              <a:gd name="T10" fmla="+- 0 940 430"/>
                              <a:gd name="T11" fmla="*/ 940 h 645"/>
                              <a:gd name="T12" fmla="+- 0 9772 9725"/>
                              <a:gd name="T13" fmla="*/ T12 w 692"/>
                              <a:gd name="T14" fmla="+- 0 879 430"/>
                              <a:gd name="T15" fmla="*/ 879 h 645"/>
                              <a:gd name="T16" fmla="+- 0 9725 9725"/>
                              <a:gd name="T17" fmla="*/ T16 w 692"/>
                              <a:gd name="T18" fmla="+- 0 823 430"/>
                              <a:gd name="T19" fmla="*/ 823 h 645"/>
                              <a:gd name="T20" fmla="+- 0 10139 9725"/>
                              <a:gd name="T21" fmla="*/ T20 w 692"/>
                              <a:gd name="T22" fmla="+- 0 430 430"/>
                              <a:gd name="T23" fmla="*/ 430 h 645"/>
                              <a:gd name="T24" fmla="+- 0 10194 9725"/>
                              <a:gd name="T25" fmla="*/ T24 w 692"/>
                              <a:gd name="T26" fmla="+- 0 492 430"/>
                              <a:gd name="T27" fmla="*/ 492 h 645"/>
                              <a:gd name="T28" fmla="+- 0 10244 9725"/>
                              <a:gd name="T29" fmla="*/ T28 w 692"/>
                              <a:gd name="T30" fmla="+- 0 558 430"/>
                              <a:gd name="T31" fmla="*/ 558 h 645"/>
                              <a:gd name="T32" fmla="+- 0 10289 9725"/>
                              <a:gd name="T33" fmla="*/ T32 w 692"/>
                              <a:gd name="T34" fmla="+- 0 627 430"/>
                              <a:gd name="T35" fmla="*/ 627 h 645"/>
                              <a:gd name="T36" fmla="+- 0 10329 9725"/>
                              <a:gd name="T37" fmla="*/ T36 w 692"/>
                              <a:gd name="T38" fmla="+- 0 699 430"/>
                              <a:gd name="T39" fmla="*/ 699 h 645"/>
                              <a:gd name="T40" fmla="+- 0 10364 9725"/>
                              <a:gd name="T41" fmla="*/ T40 w 692"/>
                              <a:gd name="T42" fmla="+- 0 774 430"/>
                              <a:gd name="T43" fmla="*/ 774 h 645"/>
                              <a:gd name="T44" fmla="+- 0 10393 9725"/>
                              <a:gd name="T45" fmla="*/ T44 w 692"/>
                              <a:gd name="T46" fmla="+- 0 852 430"/>
                              <a:gd name="T47" fmla="*/ 852 h 645"/>
                              <a:gd name="T48" fmla="+- 0 10417 9725"/>
                              <a:gd name="T49" fmla="*/ T48 w 692"/>
                              <a:gd name="T50" fmla="+- 0 932 430"/>
                              <a:gd name="T51" fmla="*/ 932 h 645"/>
                              <a:gd name="T52" fmla="+- 0 9865 9725"/>
                              <a:gd name="T53" fmla="*/ T52 w 692"/>
                              <a:gd name="T54" fmla="+- 0 1074 430"/>
                              <a:gd name="T55" fmla="*/ 1074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92" h="645">
                                <a:moveTo>
                                  <a:pt x="140" y="644"/>
                                </a:moveTo>
                                <a:lnTo>
                                  <a:pt x="117" y="575"/>
                                </a:lnTo>
                                <a:lnTo>
                                  <a:pt x="86" y="510"/>
                                </a:lnTo>
                                <a:lnTo>
                                  <a:pt x="47" y="449"/>
                                </a:lnTo>
                                <a:lnTo>
                                  <a:pt x="0" y="393"/>
                                </a:lnTo>
                                <a:lnTo>
                                  <a:pt x="414" y="0"/>
                                </a:lnTo>
                                <a:lnTo>
                                  <a:pt x="469" y="62"/>
                                </a:lnTo>
                                <a:lnTo>
                                  <a:pt x="519" y="128"/>
                                </a:lnTo>
                                <a:lnTo>
                                  <a:pt x="564" y="197"/>
                                </a:lnTo>
                                <a:lnTo>
                                  <a:pt x="604" y="269"/>
                                </a:lnTo>
                                <a:lnTo>
                                  <a:pt x="639" y="344"/>
                                </a:lnTo>
                                <a:lnTo>
                                  <a:pt x="668" y="422"/>
                                </a:lnTo>
                                <a:lnTo>
                                  <a:pt x="692" y="502"/>
                                </a:lnTo>
                                <a:lnTo>
                                  <a:pt x="140" y="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081974" name="Freeform 585"/>
                        <wps:cNvSpPr>
                          <a:spLocks/>
                        </wps:cNvSpPr>
                        <wps:spPr bwMode="auto">
                          <a:xfrm>
                            <a:off x="9764" y="931"/>
                            <a:ext cx="689" cy="983"/>
                          </a:xfrm>
                          <a:custGeom>
                            <a:avLst/>
                            <a:gdLst>
                              <a:gd name="T0" fmla="+- 0 10215 9764"/>
                              <a:gd name="T1" fmla="*/ T0 w 689"/>
                              <a:gd name="T2" fmla="+- 0 1914 932"/>
                              <a:gd name="T3" fmla="*/ 1914 h 983"/>
                              <a:gd name="T4" fmla="+- 0 9764 9764"/>
                              <a:gd name="T5" fmla="*/ T4 w 689"/>
                              <a:gd name="T6" fmla="+- 0 1566 932"/>
                              <a:gd name="T7" fmla="*/ 1566 h 983"/>
                              <a:gd name="T8" fmla="+- 0 9806 9764"/>
                              <a:gd name="T9" fmla="*/ T8 w 689"/>
                              <a:gd name="T10" fmla="+- 0 1503 932"/>
                              <a:gd name="T11" fmla="*/ 1503 h 983"/>
                              <a:gd name="T12" fmla="+- 0 9839 9764"/>
                              <a:gd name="T13" fmla="*/ T12 w 689"/>
                              <a:gd name="T14" fmla="+- 0 1437 932"/>
                              <a:gd name="T15" fmla="*/ 1437 h 983"/>
                              <a:gd name="T16" fmla="+- 0 9863 9764"/>
                              <a:gd name="T17" fmla="*/ T16 w 689"/>
                              <a:gd name="T18" fmla="+- 0 1367 932"/>
                              <a:gd name="T19" fmla="*/ 1367 h 983"/>
                              <a:gd name="T20" fmla="+- 0 9878 9764"/>
                              <a:gd name="T21" fmla="*/ T20 w 689"/>
                              <a:gd name="T22" fmla="+- 0 1295 932"/>
                              <a:gd name="T23" fmla="*/ 1295 h 983"/>
                              <a:gd name="T24" fmla="+- 0 9883 9764"/>
                              <a:gd name="T25" fmla="*/ T24 w 689"/>
                              <a:gd name="T26" fmla="+- 0 1222 932"/>
                              <a:gd name="T27" fmla="*/ 1222 h 983"/>
                              <a:gd name="T28" fmla="+- 0 9879 9764"/>
                              <a:gd name="T29" fmla="*/ T28 w 689"/>
                              <a:gd name="T30" fmla="+- 0 1148 932"/>
                              <a:gd name="T31" fmla="*/ 1148 h 983"/>
                              <a:gd name="T32" fmla="+- 0 9865 9764"/>
                              <a:gd name="T33" fmla="*/ T32 w 689"/>
                              <a:gd name="T34" fmla="+- 0 1074 932"/>
                              <a:gd name="T35" fmla="*/ 1074 h 983"/>
                              <a:gd name="T36" fmla="+- 0 10417 9764"/>
                              <a:gd name="T37" fmla="*/ T36 w 689"/>
                              <a:gd name="T38" fmla="+- 0 932 932"/>
                              <a:gd name="T39" fmla="*/ 932 h 983"/>
                              <a:gd name="T40" fmla="+- 0 10435 9764"/>
                              <a:gd name="T41" fmla="*/ T40 w 689"/>
                              <a:gd name="T42" fmla="+- 0 1011 932"/>
                              <a:gd name="T43" fmla="*/ 1011 h 983"/>
                              <a:gd name="T44" fmla="+- 0 10446 9764"/>
                              <a:gd name="T45" fmla="*/ T44 w 689"/>
                              <a:gd name="T46" fmla="+- 0 1090 932"/>
                              <a:gd name="T47" fmla="*/ 1090 h 983"/>
                              <a:gd name="T48" fmla="+- 0 10452 9764"/>
                              <a:gd name="T49" fmla="*/ T48 w 689"/>
                              <a:gd name="T50" fmla="+- 0 1170 932"/>
                              <a:gd name="T51" fmla="*/ 1170 h 983"/>
                              <a:gd name="T52" fmla="+- 0 10453 9764"/>
                              <a:gd name="T53" fmla="*/ T52 w 689"/>
                              <a:gd name="T54" fmla="+- 0 1250 932"/>
                              <a:gd name="T55" fmla="*/ 1250 h 983"/>
                              <a:gd name="T56" fmla="+- 0 10448 9764"/>
                              <a:gd name="T57" fmla="*/ T56 w 689"/>
                              <a:gd name="T58" fmla="+- 0 1329 932"/>
                              <a:gd name="T59" fmla="*/ 1329 h 983"/>
                              <a:gd name="T60" fmla="+- 0 10437 9764"/>
                              <a:gd name="T61" fmla="*/ T60 w 689"/>
                              <a:gd name="T62" fmla="+- 0 1407 932"/>
                              <a:gd name="T63" fmla="*/ 1407 h 983"/>
                              <a:gd name="T64" fmla="+- 0 10421 9764"/>
                              <a:gd name="T65" fmla="*/ T64 w 689"/>
                              <a:gd name="T66" fmla="+- 0 1485 932"/>
                              <a:gd name="T67" fmla="*/ 1485 h 983"/>
                              <a:gd name="T68" fmla="+- 0 10400 9764"/>
                              <a:gd name="T69" fmla="*/ T68 w 689"/>
                              <a:gd name="T70" fmla="+- 0 1561 932"/>
                              <a:gd name="T71" fmla="*/ 1561 h 983"/>
                              <a:gd name="T72" fmla="+- 0 10373 9764"/>
                              <a:gd name="T73" fmla="*/ T72 w 689"/>
                              <a:gd name="T74" fmla="+- 0 1636 932"/>
                              <a:gd name="T75" fmla="*/ 1636 h 983"/>
                              <a:gd name="T76" fmla="+- 0 10342 9764"/>
                              <a:gd name="T77" fmla="*/ T76 w 689"/>
                              <a:gd name="T78" fmla="+- 0 1709 932"/>
                              <a:gd name="T79" fmla="*/ 1709 h 983"/>
                              <a:gd name="T80" fmla="+- 0 10305 9764"/>
                              <a:gd name="T81" fmla="*/ T80 w 689"/>
                              <a:gd name="T82" fmla="+- 0 1780 932"/>
                              <a:gd name="T83" fmla="*/ 1780 h 983"/>
                              <a:gd name="T84" fmla="+- 0 10262 9764"/>
                              <a:gd name="T85" fmla="*/ T84 w 689"/>
                              <a:gd name="T86" fmla="+- 0 1849 932"/>
                              <a:gd name="T87" fmla="*/ 1849 h 983"/>
                              <a:gd name="T88" fmla="+- 0 10215 9764"/>
                              <a:gd name="T89" fmla="*/ T88 w 689"/>
                              <a:gd name="T90" fmla="+- 0 1914 932"/>
                              <a:gd name="T91" fmla="*/ 1914 h 9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689" h="983">
                                <a:moveTo>
                                  <a:pt x="451" y="982"/>
                                </a:moveTo>
                                <a:lnTo>
                                  <a:pt x="0" y="634"/>
                                </a:lnTo>
                                <a:lnTo>
                                  <a:pt x="42" y="571"/>
                                </a:lnTo>
                                <a:lnTo>
                                  <a:pt x="75" y="505"/>
                                </a:lnTo>
                                <a:lnTo>
                                  <a:pt x="99" y="435"/>
                                </a:lnTo>
                                <a:lnTo>
                                  <a:pt x="114" y="363"/>
                                </a:lnTo>
                                <a:lnTo>
                                  <a:pt x="119" y="290"/>
                                </a:lnTo>
                                <a:lnTo>
                                  <a:pt x="115" y="216"/>
                                </a:lnTo>
                                <a:lnTo>
                                  <a:pt x="101" y="142"/>
                                </a:lnTo>
                                <a:lnTo>
                                  <a:pt x="653" y="0"/>
                                </a:lnTo>
                                <a:lnTo>
                                  <a:pt x="671" y="79"/>
                                </a:lnTo>
                                <a:lnTo>
                                  <a:pt x="682" y="158"/>
                                </a:lnTo>
                                <a:lnTo>
                                  <a:pt x="688" y="238"/>
                                </a:lnTo>
                                <a:lnTo>
                                  <a:pt x="689" y="318"/>
                                </a:lnTo>
                                <a:lnTo>
                                  <a:pt x="684" y="397"/>
                                </a:lnTo>
                                <a:lnTo>
                                  <a:pt x="673" y="475"/>
                                </a:lnTo>
                                <a:lnTo>
                                  <a:pt x="657" y="553"/>
                                </a:lnTo>
                                <a:lnTo>
                                  <a:pt x="636" y="629"/>
                                </a:lnTo>
                                <a:lnTo>
                                  <a:pt x="609" y="704"/>
                                </a:lnTo>
                                <a:lnTo>
                                  <a:pt x="578" y="777"/>
                                </a:lnTo>
                                <a:lnTo>
                                  <a:pt x="541" y="848"/>
                                </a:lnTo>
                                <a:lnTo>
                                  <a:pt x="498" y="917"/>
                                </a:lnTo>
                                <a:lnTo>
                                  <a:pt x="451" y="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523532" name="Freeform 584"/>
                        <wps:cNvSpPr>
                          <a:spLocks/>
                        </wps:cNvSpPr>
                        <wps:spPr bwMode="auto">
                          <a:xfrm>
                            <a:off x="9556" y="1565"/>
                            <a:ext cx="659" cy="683"/>
                          </a:xfrm>
                          <a:custGeom>
                            <a:avLst/>
                            <a:gdLst>
                              <a:gd name="T0" fmla="+- 0 9801 9557"/>
                              <a:gd name="T1" fmla="*/ T0 w 659"/>
                              <a:gd name="T2" fmla="+- 0 2248 1566"/>
                              <a:gd name="T3" fmla="*/ 2248 h 683"/>
                              <a:gd name="T4" fmla="+- 0 9557 9557"/>
                              <a:gd name="T5" fmla="*/ T4 w 659"/>
                              <a:gd name="T6" fmla="+- 0 1733 1566"/>
                              <a:gd name="T7" fmla="*/ 1733 h 683"/>
                              <a:gd name="T8" fmla="+- 0 9615 9557"/>
                              <a:gd name="T9" fmla="*/ T8 w 659"/>
                              <a:gd name="T10" fmla="+- 0 1700 1566"/>
                              <a:gd name="T11" fmla="*/ 1700 h 683"/>
                              <a:gd name="T12" fmla="+- 0 9670 9557"/>
                              <a:gd name="T13" fmla="*/ T12 w 659"/>
                              <a:gd name="T14" fmla="+- 0 1661 1566"/>
                              <a:gd name="T15" fmla="*/ 1661 h 683"/>
                              <a:gd name="T16" fmla="+- 0 9720 9557"/>
                              <a:gd name="T17" fmla="*/ T16 w 659"/>
                              <a:gd name="T18" fmla="+- 0 1616 1566"/>
                              <a:gd name="T19" fmla="*/ 1616 h 683"/>
                              <a:gd name="T20" fmla="+- 0 9764 9557"/>
                              <a:gd name="T21" fmla="*/ T20 w 659"/>
                              <a:gd name="T22" fmla="+- 0 1566 1566"/>
                              <a:gd name="T23" fmla="*/ 1566 h 683"/>
                              <a:gd name="T24" fmla="+- 0 10215 9557"/>
                              <a:gd name="T25" fmla="*/ T24 w 659"/>
                              <a:gd name="T26" fmla="+- 0 1914 1566"/>
                              <a:gd name="T27" fmla="*/ 1914 h 683"/>
                              <a:gd name="T28" fmla="+- 0 10166 9557"/>
                              <a:gd name="T29" fmla="*/ T28 w 659"/>
                              <a:gd name="T30" fmla="+- 0 1974 1566"/>
                              <a:gd name="T31" fmla="*/ 1974 h 683"/>
                              <a:gd name="T32" fmla="+- 0 10114 9557"/>
                              <a:gd name="T33" fmla="*/ T32 w 659"/>
                              <a:gd name="T34" fmla="+- 0 2029 1566"/>
                              <a:gd name="T35" fmla="*/ 2029 h 683"/>
                              <a:gd name="T36" fmla="+- 0 10057 9557"/>
                              <a:gd name="T37" fmla="*/ T36 w 659"/>
                              <a:gd name="T38" fmla="+- 0 2081 1566"/>
                              <a:gd name="T39" fmla="*/ 2081 h 683"/>
                              <a:gd name="T40" fmla="+- 0 9998 9557"/>
                              <a:gd name="T41" fmla="*/ T40 w 659"/>
                              <a:gd name="T42" fmla="+- 0 2129 1566"/>
                              <a:gd name="T43" fmla="*/ 2129 h 683"/>
                              <a:gd name="T44" fmla="+- 0 9935 9557"/>
                              <a:gd name="T45" fmla="*/ T44 w 659"/>
                              <a:gd name="T46" fmla="+- 0 2173 1566"/>
                              <a:gd name="T47" fmla="*/ 2173 h 683"/>
                              <a:gd name="T48" fmla="+- 0 9869 9557"/>
                              <a:gd name="T49" fmla="*/ T48 w 659"/>
                              <a:gd name="T50" fmla="+- 0 2213 1566"/>
                              <a:gd name="T51" fmla="*/ 2213 h 683"/>
                              <a:gd name="T52" fmla="+- 0 9801 9557"/>
                              <a:gd name="T53" fmla="*/ T52 w 659"/>
                              <a:gd name="T54" fmla="+- 0 2248 1566"/>
                              <a:gd name="T55" fmla="*/ 2248 h 6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59" h="683">
                                <a:moveTo>
                                  <a:pt x="244" y="682"/>
                                </a:moveTo>
                                <a:lnTo>
                                  <a:pt x="0" y="167"/>
                                </a:lnTo>
                                <a:lnTo>
                                  <a:pt x="58" y="134"/>
                                </a:lnTo>
                                <a:lnTo>
                                  <a:pt x="113" y="95"/>
                                </a:lnTo>
                                <a:lnTo>
                                  <a:pt x="163" y="50"/>
                                </a:lnTo>
                                <a:lnTo>
                                  <a:pt x="207" y="0"/>
                                </a:lnTo>
                                <a:lnTo>
                                  <a:pt x="658" y="348"/>
                                </a:lnTo>
                                <a:lnTo>
                                  <a:pt x="609" y="408"/>
                                </a:lnTo>
                                <a:lnTo>
                                  <a:pt x="557" y="463"/>
                                </a:lnTo>
                                <a:lnTo>
                                  <a:pt x="500" y="515"/>
                                </a:lnTo>
                                <a:lnTo>
                                  <a:pt x="441" y="563"/>
                                </a:lnTo>
                                <a:lnTo>
                                  <a:pt x="378" y="607"/>
                                </a:lnTo>
                                <a:lnTo>
                                  <a:pt x="312" y="647"/>
                                </a:lnTo>
                                <a:lnTo>
                                  <a:pt x="244" y="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925994" name="Freeform 583"/>
                        <wps:cNvSpPr>
                          <a:spLocks/>
                        </wps:cNvSpPr>
                        <wps:spPr bwMode="auto">
                          <a:xfrm>
                            <a:off x="9339" y="1732"/>
                            <a:ext cx="462" cy="625"/>
                          </a:xfrm>
                          <a:custGeom>
                            <a:avLst/>
                            <a:gdLst>
                              <a:gd name="T0" fmla="+- 0 9366 9339"/>
                              <a:gd name="T1" fmla="*/ T0 w 462"/>
                              <a:gd name="T2" fmla="+- 0 2357 1733"/>
                              <a:gd name="T3" fmla="*/ 2357 h 625"/>
                              <a:gd name="T4" fmla="+- 0 9339 9339"/>
                              <a:gd name="T5" fmla="*/ T4 w 462"/>
                              <a:gd name="T6" fmla="+- 0 1787 1733"/>
                              <a:gd name="T7" fmla="*/ 1787 h 625"/>
                              <a:gd name="T8" fmla="+- 0 9395 9339"/>
                              <a:gd name="T9" fmla="*/ T8 w 462"/>
                              <a:gd name="T10" fmla="+- 0 1782 1733"/>
                              <a:gd name="T11" fmla="*/ 1782 h 625"/>
                              <a:gd name="T12" fmla="+- 0 9451 9339"/>
                              <a:gd name="T13" fmla="*/ T12 w 462"/>
                              <a:gd name="T14" fmla="+- 0 1771 1733"/>
                              <a:gd name="T15" fmla="*/ 1771 h 625"/>
                              <a:gd name="T16" fmla="+- 0 9504 9339"/>
                              <a:gd name="T17" fmla="*/ T16 w 462"/>
                              <a:gd name="T18" fmla="+- 0 1754 1733"/>
                              <a:gd name="T19" fmla="*/ 1754 h 625"/>
                              <a:gd name="T20" fmla="+- 0 9557 9339"/>
                              <a:gd name="T21" fmla="*/ T20 w 462"/>
                              <a:gd name="T22" fmla="+- 0 1733 1733"/>
                              <a:gd name="T23" fmla="*/ 1733 h 625"/>
                              <a:gd name="T24" fmla="+- 0 9801 9339"/>
                              <a:gd name="T25" fmla="*/ T24 w 462"/>
                              <a:gd name="T26" fmla="+- 0 2248 1733"/>
                              <a:gd name="T27" fmla="*/ 2248 h 625"/>
                              <a:gd name="T28" fmla="+- 0 9732 9339"/>
                              <a:gd name="T29" fmla="*/ T28 w 462"/>
                              <a:gd name="T30" fmla="+- 0 2278 1733"/>
                              <a:gd name="T31" fmla="*/ 2278 h 625"/>
                              <a:gd name="T32" fmla="+- 0 9661 9339"/>
                              <a:gd name="T33" fmla="*/ T32 w 462"/>
                              <a:gd name="T34" fmla="+- 0 2303 1733"/>
                              <a:gd name="T35" fmla="*/ 2303 h 625"/>
                              <a:gd name="T36" fmla="+- 0 9589 9339"/>
                              <a:gd name="T37" fmla="*/ T36 w 462"/>
                              <a:gd name="T38" fmla="+- 0 2324 1733"/>
                              <a:gd name="T39" fmla="*/ 2324 h 625"/>
                              <a:gd name="T40" fmla="+- 0 9515 9339"/>
                              <a:gd name="T41" fmla="*/ T40 w 462"/>
                              <a:gd name="T42" fmla="+- 0 2340 1733"/>
                              <a:gd name="T43" fmla="*/ 2340 h 625"/>
                              <a:gd name="T44" fmla="+- 0 9441 9339"/>
                              <a:gd name="T45" fmla="*/ T44 w 462"/>
                              <a:gd name="T46" fmla="+- 0 2351 1733"/>
                              <a:gd name="T47" fmla="*/ 2351 h 625"/>
                              <a:gd name="T48" fmla="+- 0 9366 9339"/>
                              <a:gd name="T49" fmla="*/ T48 w 462"/>
                              <a:gd name="T50" fmla="+- 0 2357 1733"/>
                              <a:gd name="T51" fmla="*/ 2357 h 6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62" h="625">
                                <a:moveTo>
                                  <a:pt x="27" y="624"/>
                                </a:moveTo>
                                <a:lnTo>
                                  <a:pt x="0" y="54"/>
                                </a:lnTo>
                                <a:lnTo>
                                  <a:pt x="56" y="49"/>
                                </a:lnTo>
                                <a:lnTo>
                                  <a:pt x="112" y="38"/>
                                </a:lnTo>
                                <a:lnTo>
                                  <a:pt x="165" y="21"/>
                                </a:lnTo>
                                <a:lnTo>
                                  <a:pt x="218" y="0"/>
                                </a:lnTo>
                                <a:lnTo>
                                  <a:pt x="462" y="515"/>
                                </a:lnTo>
                                <a:lnTo>
                                  <a:pt x="393" y="545"/>
                                </a:lnTo>
                                <a:lnTo>
                                  <a:pt x="322" y="570"/>
                                </a:lnTo>
                                <a:lnTo>
                                  <a:pt x="250" y="591"/>
                                </a:lnTo>
                                <a:lnTo>
                                  <a:pt x="176" y="607"/>
                                </a:lnTo>
                                <a:lnTo>
                                  <a:pt x="102" y="618"/>
                                </a:lnTo>
                                <a:lnTo>
                                  <a:pt x="27" y="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523428" name="Freeform 582"/>
                        <wps:cNvSpPr>
                          <a:spLocks/>
                        </wps:cNvSpPr>
                        <wps:spPr bwMode="auto">
                          <a:xfrm>
                            <a:off x="8170" y="808"/>
                            <a:ext cx="1196" cy="1549"/>
                          </a:xfrm>
                          <a:custGeom>
                            <a:avLst/>
                            <a:gdLst>
                              <a:gd name="T0" fmla="+- 0 9287 8171"/>
                              <a:gd name="T1" fmla="*/ T0 w 1196"/>
                              <a:gd name="T2" fmla="+- 0 2358 809"/>
                              <a:gd name="T3" fmla="*/ 2358 h 1549"/>
                              <a:gd name="T4" fmla="+- 0 9209 8171"/>
                              <a:gd name="T5" fmla="*/ T4 w 1196"/>
                              <a:gd name="T6" fmla="+- 0 2353 809"/>
                              <a:gd name="T7" fmla="*/ 2353 h 1549"/>
                              <a:gd name="T8" fmla="+- 0 9131 8171"/>
                              <a:gd name="T9" fmla="*/ T8 w 1196"/>
                              <a:gd name="T10" fmla="+- 0 2344 809"/>
                              <a:gd name="T11" fmla="*/ 2344 h 1549"/>
                              <a:gd name="T12" fmla="+- 0 9054 8171"/>
                              <a:gd name="T13" fmla="*/ T12 w 1196"/>
                              <a:gd name="T14" fmla="+- 0 2328 809"/>
                              <a:gd name="T15" fmla="*/ 2328 h 1549"/>
                              <a:gd name="T16" fmla="+- 0 8979 8171"/>
                              <a:gd name="T17" fmla="*/ T16 w 1196"/>
                              <a:gd name="T18" fmla="+- 0 2308 809"/>
                              <a:gd name="T19" fmla="*/ 2308 h 1549"/>
                              <a:gd name="T20" fmla="+- 0 8904 8171"/>
                              <a:gd name="T21" fmla="*/ T20 w 1196"/>
                              <a:gd name="T22" fmla="+- 0 2283 809"/>
                              <a:gd name="T23" fmla="*/ 2283 h 1549"/>
                              <a:gd name="T24" fmla="+- 0 8835 8171"/>
                              <a:gd name="T25" fmla="*/ T24 w 1196"/>
                              <a:gd name="T26" fmla="+- 0 2254 809"/>
                              <a:gd name="T27" fmla="*/ 2254 h 1549"/>
                              <a:gd name="T28" fmla="+- 0 8769 8171"/>
                              <a:gd name="T29" fmla="*/ T28 w 1196"/>
                              <a:gd name="T30" fmla="+- 0 2221 809"/>
                              <a:gd name="T31" fmla="*/ 2221 h 1549"/>
                              <a:gd name="T32" fmla="+- 0 8706 8171"/>
                              <a:gd name="T33" fmla="*/ T32 w 1196"/>
                              <a:gd name="T34" fmla="+- 0 2184 809"/>
                              <a:gd name="T35" fmla="*/ 2184 h 1549"/>
                              <a:gd name="T36" fmla="+- 0 8645 8171"/>
                              <a:gd name="T37" fmla="*/ T36 w 1196"/>
                              <a:gd name="T38" fmla="+- 0 2143 809"/>
                              <a:gd name="T39" fmla="*/ 2143 h 1549"/>
                              <a:gd name="T40" fmla="+- 0 8588 8171"/>
                              <a:gd name="T41" fmla="*/ T40 w 1196"/>
                              <a:gd name="T42" fmla="+- 0 2099 809"/>
                              <a:gd name="T43" fmla="*/ 2099 h 1549"/>
                              <a:gd name="T44" fmla="+- 0 8534 8171"/>
                              <a:gd name="T45" fmla="*/ T44 w 1196"/>
                              <a:gd name="T46" fmla="+- 0 2052 809"/>
                              <a:gd name="T47" fmla="*/ 2052 h 1549"/>
                              <a:gd name="T48" fmla="+- 0 8484 8171"/>
                              <a:gd name="T49" fmla="*/ T48 w 1196"/>
                              <a:gd name="T50" fmla="+- 0 2002 809"/>
                              <a:gd name="T51" fmla="*/ 2002 h 1549"/>
                              <a:gd name="T52" fmla="+- 0 8437 8171"/>
                              <a:gd name="T53" fmla="*/ T52 w 1196"/>
                              <a:gd name="T54" fmla="+- 0 1949 809"/>
                              <a:gd name="T55" fmla="*/ 1949 h 1549"/>
                              <a:gd name="T56" fmla="+- 0 8393 8171"/>
                              <a:gd name="T57" fmla="*/ T56 w 1196"/>
                              <a:gd name="T58" fmla="+- 0 1894 809"/>
                              <a:gd name="T59" fmla="*/ 1894 h 1549"/>
                              <a:gd name="T60" fmla="+- 0 8353 8171"/>
                              <a:gd name="T61" fmla="*/ T60 w 1196"/>
                              <a:gd name="T62" fmla="+- 0 1836 809"/>
                              <a:gd name="T63" fmla="*/ 1836 h 1549"/>
                              <a:gd name="T64" fmla="+- 0 8317 8171"/>
                              <a:gd name="T65" fmla="*/ T64 w 1196"/>
                              <a:gd name="T66" fmla="+- 0 1776 809"/>
                              <a:gd name="T67" fmla="*/ 1776 h 1549"/>
                              <a:gd name="T68" fmla="+- 0 8285 8171"/>
                              <a:gd name="T69" fmla="*/ T68 w 1196"/>
                              <a:gd name="T70" fmla="+- 0 1714 809"/>
                              <a:gd name="T71" fmla="*/ 1714 h 1549"/>
                              <a:gd name="T72" fmla="+- 0 8256 8171"/>
                              <a:gd name="T73" fmla="*/ T72 w 1196"/>
                              <a:gd name="T74" fmla="+- 0 1650 809"/>
                              <a:gd name="T75" fmla="*/ 1650 h 1549"/>
                              <a:gd name="T76" fmla="+- 0 8232 8171"/>
                              <a:gd name="T77" fmla="*/ T76 w 1196"/>
                              <a:gd name="T78" fmla="+- 0 1584 809"/>
                              <a:gd name="T79" fmla="*/ 1584 h 1549"/>
                              <a:gd name="T80" fmla="+- 0 8211 8171"/>
                              <a:gd name="T81" fmla="*/ T80 w 1196"/>
                              <a:gd name="T82" fmla="+- 0 1517 809"/>
                              <a:gd name="T83" fmla="*/ 1517 h 1549"/>
                              <a:gd name="T84" fmla="+- 0 8195 8171"/>
                              <a:gd name="T85" fmla="*/ T84 w 1196"/>
                              <a:gd name="T86" fmla="+- 0 1449 809"/>
                              <a:gd name="T87" fmla="*/ 1449 h 1549"/>
                              <a:gd name="T88" fmla="+- 0 8182 8171"/>
                              <a:gd name="T89" fmla="*/ T88 w 1196"/>
                              <a:gd name="T90" fmla="+- 0 1379 809"/>
                              <a:gd name="T91" fmla="*/ 1379 h 1549"/>
                              <a:gd name="T92" fmla="+- 0 8174 8171"/>
                              <a:gd name="T93" fmla="*/ T92 w 1196"/>
                              <a:gd name="T94" fmla="+- 0 1309 809"/>
                              <a:gd name="T95" fmla="*/ 1309 h 1549"/>
                              <a:gd name="T96" fmla="+- 0 8171 8171"/>
                              <a:gd name="T97" fmla="*/ T96 w 1196"/>
                              <a:gd name="T98" fmla="+- 0 1238 809"/>
                              <a:gd name="T99" fmla="*/ 1238 h 1549"/>
                              <a:gd name="T100" fmla="+- 0 8172 8171"/>
                              <a:gd name="T101" fmla="*/ T100 w 1196"/>
                              <a:gd name="T102" fmla="+- 0 1167 809"/>
                              <a:gd name="T103" fmla="*/ 1167 h 1549"/>
                              <a:gd name="T104" fmla="+- 0 8177 8171"/>
                              <a:gd name="T105" fmla="*/ T104 w 1196"/>
                              <a:gd name="T106" fmla="+- 0 1095 809"/>
                              <a:gd name="T107" fmla="*/ 1095 h 1549"/>
                              <a:gd name="T108" fmla="+- 0 8188 8171"/>
                              <a:gd name="T109" fmla="*/ T108 w 1196"/>
                              <a:gd name="T110" fmla="+- 0 1023 809"/>
                              <a:gd name="T111" fmla="*/ 1023 h 1549"/>
                              <a:gd name="T112" fmla="+- 0 8202 8171"/>
                              <a:gd name="T113" fmla="*/ T112 w 1196"/>
                              <a:gd name="T114" fmla="+- 0 951 809"/>
                              <a:gd name="T115" fmla="*/ 951 h 1549"/>
                              <a:gd name="T116" fmla="+- 0 8222 8171"/>
                              <a:gd name="T117" fmla="*/ T116 w 1196"/>
                              <a:gd name="T118" fmla="+- 0 880 809"/>
                              <a:gd name="T119" fmla="*/ 880 h 1549"/>
                              <a:gd name="T120" fmla="+- 0 8247 8171"/>
                              <a:gd name="T121" fmla="*/ T120 w 1196"/>
                              <a:gd name="T122" fmla="+- 0 809 809"/>
                              <a:gd name="T123" fmla="*/ 809 h 1549"/>
                              <a:gd name="T124" fmla="+- 0 8779 8171"/>
                              <a:gd name="T125" fmla="*/ T124 w 1196"/>
                              <a:gd name="T126" fmla="+- 0 1013 809"/>
                              <a:gd name="T127" fmla="*/ 1013 h 1549"/>
                              <a:gd name="T128" fmla="+- 0 8761 8171"/>
                              <a:gd name="T129" fmla="*/ T128 w 1196"/>
                              <a:gd name="T130" fmla="+- 0 1069 809"/>
                              <a:gd name="T131" fmla="*/ 1069 h 1549"/>
                              <a:gd name="T132" fmla="+- 0 8749 8171"/>
                              <a:gd name="T133" fmla="*/ T132 w 1196"/>
                              <a:gd name="T134" fmla="+- 0 1126 809"/>
                              <a:gd name="T135" fmla="*/ 1126 h 1549"/>
                              <a:gd name="T136" fmla="+- 0 8743 8171"/>
                              <a:gd name="T137" fmla="*/ T136 w 1196"/>
                              <a:gd name="T138" fmla="+- 0 1185 809"/>
                              <a:gd name="T139" fmla="*/ 1185 h 1549"/>
                              <a:gd name="T140" fmla="+- 0 8742 8171"/>
                              <a:gd name="T141" fmla="*/ T140 w 1196"/>
                              <a:gd name="T142" fmla="+- 0 1244 809"/>
                              <a:gd name="T143" fmla="*/ 1244 h 1549"/>
                              <a:gd name="T144" fmla="+- 0 8751 8171"/>
                              <a:gd name="T145" fmla="*/ T144 w 1196"/>
                              <a:gd name="T146" fmla="+- 0 1321 809"/>
                              <a:gd name="T147" fmla="*/ 1321 h 1549"/>
                              <a:gd name="T148" fmla="+- 0 8770 8171"/>
                              <a:gd name="T149" fmla="*/ T148 w 1196"/>
                              <a:gd name="T150" fmla="+- 0 1394 809"/>
                              <a:gd name="T151" fmla="*/ 1394 h 1549"/>
                              <a:gd name="T152" fmla="+- 0 8798 8171"/>
                              <a:gd name="T153" fmla="*/ T152 w 1196"/>
                              <a:gd name="T154" fmla="+- 0 1463 809"/>
                              <a:gd name="T155" fmla="*/ 1463 h 1549"/>
                              <a:gd name="T156" fmla="+- 0 8834 8171"/>
                              <a:gd name="T157" fmla="*/ T156 w 1196"/>
                              <a:gd name="T158" fmla="+- 0 1528 809"/>
                              <a:gd name="T159" fmla="*/ 1528 h 1549"/>
                              <a:gd name="T160" fmla="+- 0 8877 8171"/>
                              <a:gd name="T161" fmla="*/ T160 w 1196"/>
                              <a:gd name="T162" fmla="+- 0 1586 809"/>
                              <a:gd name="T163" fmla="*/ 1586 h 1549"/>
                              <a:gd name="T164" fmla="+- 0 8928 8171"/>
                              <a:gd name="T165" fmla="*/ T164 w 1196"/>
                              <a:gd name="T166" fmla="+- 0 1639 809"/>
                              <a:gd name="T167" fmla="*/ 1639 h 1549"/>
                              <a:gd name="T168" fmla="+- 0 8985 8171"/>
                              <a:gd name="T169" fmla="*/ T168 w 1196"/>
                              <a:gd name="T170" fmla="+- 0 1684 809"/>
                              <a:gd name="T171" fmla="*/ 1684 h 1549"/>
                              <a:gd name="T172" fmla="+- 0 9048 8171"/>
                              <a:gd name="T173" fmla="*/ T172 w 1196"/>
                              <a:gd name="T174" fmla="+- 0 1723 809"/>
                              <a:gd name="T175" fmla="*/ 1723 h 1549"/>
                              <a:gd name="T176" fmla="+- 0 9115 8171"/>
                              <a:gd name="T177" fmla="*/ T176 w 1196"/>
                              <a:gd name="T178" fmla="+- 0 1753 809"/>
                              <a:gd name="T179" fmla="*/ 1753 h 1549"/>
                              <a:gd name="T180" fmla="+- 0 9187 8171"/>
                              <a:gd name="T181" fmla="*/ T180 w 1196"/>
                              <a:gd name="T182" fmla="+- 0 1774 809"/>
                              <a:gd name="T183" fmla="*/ 1774 h 1549"/>
                              <a:gd name="T184" fmla="+- 0 9262 8171"/>
                              <a:gd name="T185" fmla="*/ T184 w 1196"/>
                              <a:gd name="T186" fmla="+- 0 1785 809"/>
                              <a:gd name="T187" fmla="*/ 1785 h 1549"/>
                              <a:gd name="T188" fmla="+- 0 9339 8171"/>
                              <a:gd name="T189" fmla="*/ T188 w 1196"/>
                              <a:gd name="T190" fmla="+- 0 1787 809"/>
                              <a:gd name="T191" fmla="*/ 1787 h 1549"/>
                              <a:gd name="T192" fmla="+- 0 9366 8171"/>
                              <a:gd name="T193" fmla="*/ T192 w 1196"/>
                              <a:gd name="T194" fmla="+- 0 2357 809"/>
                              <a:gd name="T195" fmla="*/ 2357 h 1549"/>
                              <a:gd name="T196" fmla="+- 0 9287 8171"/>
                              <a:gd name="T197" fmla="*/ T196 w 1196"/>
                              <a:gd name="T198" fmla="+- 0 2358 809"/>
                              <a:gd name="T199" fmla="*/ 2358 h 15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196" h="1549">
                                <a:moveTo>
                                  <a:pt x="1116" y="1549"/>
                                </a:moveTo>
                                <a:lnTo>
                                  <a:pt x="1038" y="1544"/>
                                </a:lnTo>
                                <a:lnTo>
                                  <a:pt x="960" y="1535"/>
                                </a:lnTo>
                                <a:lnTo>
                                  <a:pt x="883" y="1519"/>
                                </a:lnTo>
                                <a:lnTo>
                                  <a:pt x="808" y="1499"/>
                                </a:lnTo>
                                <a:lnTo>
                                  <a:pt x="733" y="1474"/>
                                </a:lnTo>
                                <a:lnTo>
                                  <a:pt x="664" y="1445"/>
                                </a:lnTo>
                                <a:lnTo>
                                  <a:pt x="598" y="1412"/>
                                </a:lnTo>
                                <a:lnTo>
                                  <a:pt x="535" y="1375"/>
                                </a:lnTo>
                                <a:lnTo>
                                  <a:pt x="474" y="1334"/>
                                </a:lnTo>
                                <a:lnTo>
                                  <a:pt x="417" y="1290"/>
                                </a:lnTo>
                                <a:lnTo>
                                  <a:pt x="363" y="1243"/>
                                </a:lnTo>
                                <a:lnTo>
                                  <a:pt x="313" y="1193"/>
                                </a:lnTo>
                                <a:lnTo>
                                  <a:pt x="266" y="1140"/>
                                </a:lnTo>
                                <a:lnTo>
                                  <a:pt x="222" y="1085"/>
                                </a:lnTo>
                                <a:lnTo>
                                  <a:pt x="182" y="1027"/>
                                </a:lnTo>
                                <a:lnTo>
                                  <a:pt x="146" y="967"/>
                                </a:lnTo>
                                <a:lnTo>
                                  <a:pt x="114" y="905"/>
                                </a:lnTo>
                                <a:lnTo>
                                  <a:pt x="85" y="841"/>
                                </a:lnTo>
                                <a:lnTo>
                                  <a:pt x="61" y="775"/>
                                </a:lnTo>
                                <a:lnTo>
                                  <a:pt x="40" y="708"/>
                                </a:lnTo>
                                <a:lnTo>
                                  <a:pt x="24" y="640"/>
                                </a:lnTo>
                                <a:lnTo>
                                  <a:pt x="11" y="570"/>
                                </a:lnTo>
                                <a:lnTo>
                                  <a:pt x="3" y="500"/>
                                </a:lnTo>
                                <a:lnTo>
                                  <a:pt x="0" y="429"/>
                                </a:lnTo>
                                <a:lnTo>
                                  <a:pt x="1" y="358"/>
                                </a:lnTo>
                                <a:lnTo>
                                  <a:pt x="6" y="286"/>
                                </a:lnTo>
                                <a:lnTo>
                                  <a:pt x="17" y="214"/>
                                </a:lnTo>
                                <a:lnTo>
                                  <a:pt x="31" y="142"/>
                                </a:lnTo>
                                <a:lnTo>
                                  <a:pt x="51" y="71"/>
                                </a:lnTo>
                                <a:lnTo>
                                  <a:pt x="76" y="0"/>
                                </a:lnTo>
                                <a:lnTo>
                                  <a:pt x="608" y="204"/>
                                </a:lnTo>
                                <a:lnTo>
                                  <a:pt x="590" y="260"/>
                                </a:lnTo>
                                <a:lnTo>
                                  <a:pt x="578" y="317"/>
                                </a:lnTo>
                                <a:lnTo>
                                  <a:pt x="572" y="376"/>
                                </a:lnTo>
                                <a:lnTo>
                                  <a:pt x="571" y="435"/>
                                </a:lnTo>
                                <a:lnTo>
                                  <a:pt x="580" y="512"/>
                                </a:lnTo>
                                <a:lnTo>
                                  <a:pt x="599" y="585"/>
                                </a:lnTo>
                                <a:lnTo>
                                  <a:pt x="627" y="654"/>
                                </a:lnTo>
                                <a:lnTo>
                                  <a:pt x="663" y="719"/>
                                </a:lnTo>
                                <a:lnTo>
                                  <a:pt x="706" y="777"/>
                                </a:lnTo>
                                <a:lnTo>
                                  <a:pt x="757" y="830"/>
                                </a:lnTo>
                                <a:lnTo>
                                  <a:pt x="814" y="875"/>
                                </a:lnTo>
                                <a:lnTo>
                                  <a:pt x="877" y="914"/>
                                </a:lnTo>
                                <a:lnTo>
                                  <a:pt x="944" y="944"/>
                                </a:lnTo>
                                <a:lnTo>
                                  <a:pt x="1016" y="965"/>
                                </a:lnTo>
                                <a:lnTo>
                                  <a:pt x="1091" y="976"/>
                                </a:lnTo>
                                <a:lnTo>
                                  <a:pt x="1168" y="978"/>
                                </a:lnTo>
                                <a:lnTo>
                                  <a:pt x="1195" y="1548"/>
                                </a:lnTo>
                                <a:lnTo>
                                  <a:pt x="1116" y="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154880" name="Freeform 581"/>
                        <wps:cNvSpPr>
                          <a:spLocks/>
                        </wps:cNvSpPr>
                        <wps:spPr bwMode="auto">
                          <a:xfrm>
                            <a:off x="8246" y="245"/>
                            <a:ext cx="767" cy="768"/>
                          </a:xfrm>
                          <a:custGeom>
                            <a:avLst/>
                            <a:gdLst>
                              <a:gd name="T0" fmla="+- 0 8779 8247"/>
                              <a:gd name="T1" fmla="*/ T0 w 767"/>
                              <a:gd name="T2" fmla="+- 0 1013 245"/>
                              <a:gd name="T3" fmla="*/ 1013 h 768"/>
                              <a:gd name="T4" fmla="+- 0 8247 8247"/>
                              <a:gd name="T5" fmla="*/ T4 w 767"/>
                              <a:gd name="T6" fmla="+- 0 809 245"/>
                              <a:gd name="T7" fmla="*/ 809 h 768"/>
                              <a:gd name="T8" fmla="+- 0 8279 8247"/>
                              <a:gd name="T9" fmla="*/ T8 w 767"/>
                              <a:gd name="T10" fmla="+- 0 732 245"/>
                              <a:gd name="T11" fmla="*/ 732 h 768"/>
                              <a:gd name="T12" fmla="+- 0 8317 8247"/>
                              <a:gd name="T13" fmla="*/ T12 w 767"/>
                              <a:gd name="T14" fmla="+- 0 659 245"/>
                              <a:gd name="T15" fmla="*/ 659 h 768"/>
                              <a:gd name="T16" fmla="+- 0 8360 8247"/>
                              <a:gd name="T17" fmla="*/ T16 w 767"/>
                              <a:gd name="T18" fmla="+- 0 588 245"/>
                              <a:gd name="T19" fmla="*/ 588 h 768"/>
                              <a:gd name="T20" fmla="+- 0 8408 8247"/>
                              <a:gd name="T21" fmla="*/ T20 w 767"/>
                              <a:gd name="T22" fmla="+- 0 521 245"/>
                              <a:gd name="T23" fmla="*/ 521 h 768"/>
                              <a:gd name="T24" fmla="+- 0 8461 8247"/>
                              <a:gd name="T25" fmla="*/ T24 w 767"/>
                              <a:gd name="T26" fmla="+- 0 457 245"/>
                              <a:gd name="T27" fmla="*/ 457 h 768"/>
                              <a:gd name="T28" fmla="+- 0 8518 8247"/>
                              <a:gd name="T29" fmla="*/ T28 w 767"/>
                              <a:gd name="T30" fmla="+- 0 398 245"/>
                              <a:gd name="T31" fmla="*/ 398 h 768"/>
                              <a:gd name="T32" fmla="+- 0 8579 8247"/>
                              <a:gd name="T33" fmla="*/ T32 w 767"/>
                              <a:gd name="T34" fmla="+- 0 343 245"/>
                              <a:gd name="T35" fmla="*/ 343 h 768"/>
                              <a:gd name="T36" fmla="+- 0 8644 8247"/>
                              <a:gd name="T37" fmla="*/ T36 w 767"/>
                              <a:gd name="T38" fmla="+- 0 292 245"/>
                              <a:gd name="T39" fmla="*/ 292 h 768"/>
                              <a:gd name="T40" fmla="+- 0 8713 8247"/>
                              <a:gd name="T41" fmla="*/ T40 w 767"/>
                              <a:gd name="T42" fmla="+- 0 245 245"/>
                              <a:gd name="T43" fmla="*/ 245 h 768"/>
                              <a:gd name="T44" fmla="+- 0 9013 8247"/>
                              <a:gd name="T45" fmla="*/ T44 w 767"/>
                              <a:gd name="T46" fmla="+- 0 731 245"/>
                              <a:gd name="T47" fmla="*/ 731 h 768"/>
                              <a:gd name="T48" fmla="+- 0 8952 8247"/>
                              <a:gd name="T49" fmla="*/ T48 w 767"/>
                              <a:gd name="T50" fmla="+- 0 775 245"/>
                              <a:gd name="T51" fmla="*/ 775 h 768"/>
                              <a:gd name="T52" fmla="+- 0 8898 8247"/>
                              <a:gd name="T53" fmla="*/ T52 w 767"/>
                              <a:gd name="T54" fmla="+- 0 825 245"/>
                              <a:gd name="T55" fmla="*/ 825 h 768"/>
                              <a:gd name="T56" fmla="+- 0 8850 8247"/>
                              <a:gd name="T57" fmla="*/ T56 w 767"/>
                              <a:gd name="T58" fmla="+- 0 882 245"/>
                              <a:gd name="T59" fmla="*/ 882 h 768"/>
                              <a:gd name="T60" fmla="+- 0 8811 8247"/>
                              <a:gd name="T61" fmla="*/ T60 w 767"/>
                              <a:gd name="T62" fmla="+- 0 945 245"/>
                              <a:gd name="T63" fmla="*/ 945 h 768"/>
                              <a:gd name="T64" fmla="+- 0 8779 8247"/>
                              <a:gd name="T65" fmla="*/ T64 w 767"/>
                              <a:gd name="T66" fmla="+- 0 1013 245"/>
                              <a:gd name="T67" fmla="*/ 1013 h 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67" h="768">
                                <a:moveTo>
                                  <a:pt x="532" y="768"/>
                                </a:moveTo>
                                <a:lnTo>
                                  <a:pt x="0" y="564"/>
                                </a:lnTo>
                                <a:lnTo>
                                  <a:pt x="32" y="487"/>
                                </a:lnTo>
                                <a:lnTo>
                                  <a:pt x="70" y="414"/>
                                </a:lnTo>
                                <a:lnTo>
                                  <a:pt x="113" y="343"/>
                                </a:lnTo>
                                <a:lnTo>
                                  <a:pt x="161" y="276"/>
                                </a:lnTo>
                                <a:lnTo>
                                  <a:pt x="214" y="212"/>
                                </a:lnTo>
                                <a:lnTo>
                                  <a:pt x="271" y="153"/>
                                </a:lnTo>
                                <a:lnTo>
                                  <a:pt x="332" y="98"/>
                                </a:lnTo>
                                <a:lnTo>
                                  <a:pt x="397" y="47"/>
                                </a:lnTo>
                                <a:lnTo>
                                  <a:pt x="466" y="0"/>
                                </a:lnTo>
                                <a:lnTo>
                                  <a:pt x="766" y="486"/>
                                </a:lnTo>
                                <a:lnTo>
                                  <a:pt x="705" y="530"/>
                                </a:lnTo>
                                <a:lnTo>
                                  <a:pt x="651" y="580"/>
                                </a:lnTo>
                                <a:lnTo>
                                  <a:pt x="603" y="637"/>
                                </a:lnTo>
                                <a:lnTo>
                                  <a:pt x="564" y="700"/>
                                </a:lnTo>
                                <a:lnTo>
                                  <a:pt x="532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88718" name="Freeform 580"/>
                        <wps:cNvSpPr>
                          <a:spLocks/>
                        </wps:cNvSpPr>
                        <wps:spPr bwMode="auto">
                          <a:xfrm>
                            <a:off x="8713" y="127"/>
                            <a:ext cx="430" cy="604"/>
                          </a:xfrm>
                          <a:custGeom>
                            <a:avLst/>
                            <a:gdLst>
                              <a:gd name="T0" fmla="+- 0 9013 8713"/>
                              <a:gd name="T1" fmla="*/ T0 w 430"/>
                              <a:gd name="T2" fmla="+- 0 731 127"/>
                              <a:gd name="T3" fmla="*/ 731 h 604"/>
                              <a:gd name="T4" fmla="+- 0 8713 8713"/>
                              <a:gd name="T5" fmla="*/ T4 w 430"/>
                              <a:gd name="T6" fmla="+- 0 245 127"/>
                              <a:gd name="T7" fmla="*/ 245 h 604"/>
                              <a:gd name="T8" fmla="+- 0 8776 8713"/>
                              <a:gd name="T9" fmla="*/ T8 w 430"/>
                              <a:gd name="T10" fmla="+- 0 210 127"/>
                              <a:gd name="T11" fmla="*/ 210 h 604"/>
                              <a:gd name="T12" fmla="+- 0 8840 8713"/>
                              <a:gd name="T13" fmla="*/ T12 w 430"/>
                              <a:gd name="T14" fmla="+- 0 178 127"/>
                              <a:gd name="T15" fmla="*/ 178 h 604"/>
                              <a:gd name="T16" fmla="+- 0 8906 8713"/>
                              <a:gd name="T17" fmla="*/ T16 w 430"/>
                              <a:gd name="T18" fmla="+- 0 151 127"/>
                              <a:gd name="T19" fmla="*/ 151 h 604"/>
                              <a:gd name="T20" fmla="+- 0 8974 8713"/>
                              <a:gd name="T21" fmla="*/ T20 w 430"/>
                              <a:gd name="T22" fmla="+- 0 127 127"/>
                              <a:gd name="T23" fmla="*/ 127 h 604"/>
                              <a:gd name="T24" fmla="+- 0 9143 8713"/>
                              <a:gd name="T25" fmla="*/ T24 w 430"/>
                              <a:gd name="T26" fmla="+- 0 672 127"/>
                              <a:gd name="T27" fmla="*/ 672 h 604"/>
                              <a:gd name="T28" fmla="+- 0 9109 8713"/>
                              <a:gd name="T29" fmla="*/ T28 w 430"/>
                              <a:gd name="T30" fmla="+- 0 684 127"/>
                              <a:gd name="T31" fmla="*/ 684 h 604"/>
                              <a:gd name="T32" fmla="+- 0 9076 8713"/>
                              <a:gd name="T33" fmla="*/ T32 w 430"/>
                              <a:gd name="T34" fmla="+- 0 698 127"/>
                              <a:gd name="T35" fmla="*/ 698 h 604"/>
                              <a:gd name="T36" fmla="+- 0 9044 8713"/>
                              <a:gd name="T37" fmla="*/ T36 w 430"/>
                              <a:gd name="T38" fmla="+- 0 713 127"/>
                              <a:gd name="T39" fmla="*/ 713 h 604"/>
                              <a:gd name="T40" fmla="+- 0 9013 8713"/>
                              <a:gd name="T41" fmla="*/ T40 w 430"/>
                              <a:gd name="T42" fmla="+- 0 731 127"/>
                              <a:gd name="T43" fmla="*/ 731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30" h="604">
                                <a:moveTo>
                                  <a:pt x="300" y="604"/>
                                </a:moveTo>
                                <a:lnTo>
                                  <a:pt x="0" y="118"/>
                                </a:lnTo>
                                <a:lnTo>
                                  <a:pt x="63" y="83"/>
                                </a:lnTo>
                                <a:lnTo>
                                  <a:pt x="127" y="51"/>
                                </a:lnTo>
                                <a:lnTo>
                                  <a:pt x="193" y="24"/>
                                </a:lnTo>
                                <a:lnTo>
                                  <a:pt x="261" y="0"/>
                                </a:lnTo>
                                <a:lnTo>
                                  <a:pt x="430" y="545"/>
                                </a:lnTo>
                                <a:lnTo>
                                  <a:pt x="396" y="557"/>
                                </a:lnTo>
                                <a:lnTo>
                                  <a:pt x="363" y="571"/>
                                </a:lnTo>
                                <a:lnTo>
                                  <a:pt x="331" y="586"/>
                                </a:lnTo>
                                <a:lnTo>
                                  <a:pt x="300" y="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665238" name="Freeform 579"/>
                        <wps:cNvSpPr>
                          <a:spLocks/>
                        </wps:cNvSpPr>
                        <wps:spPr bwMode="auto">
                          <a:xfrm>
                            <a:off x="8973" y="85"/>
                            <a:ext cx="264" cy="587"/>
                          </a:xfrm>
                          <a:custGeom>
                            <a:avLst/>
                            <a:gdLst>
                              <a:gd name="T0" fmla="+- 0 9143 8974"/>
                              <a:gd name="T1" fmla="*/ T0 w 264"/>
                              <a:gd name="T2" fmla="+- 0 672 86"/>
                              <a:gd name="T3" fmla="*/ 672 h 587"/>
                              <a:gd name="T4" fmla="+- 0 8974 8974"/>
                              <a:gd name="T5" fmla="*/ T4 w 264"/>
                              <a:gd name="T6" fmla="+- 0 127 86"/>
                              <a:gd name="T7" fmla="*/ 127 h 587"/>
                              <a:gd name="T8" fmla="+- 0 9020 8974"/>
                              <a:gd name="T9" fmla="*/ T8 w 264"/>
                              <a:gd name="T10" fmla="+- 0 114 86"/>
                              <a:gd name="T11" fmla="*/ 114 h 587"/>
                              <a:gd name="T12" fmla="+- 0 9067 8974"/>
                              <a:gd name="T13" fmla="*/ T12 w 264"/>
                              <a:gd name="T14" fmla="+- 0 103 86"/>
                              <a:gd name="T15" fmla="*/ 103 h 587"/>
                              <a:gd name="T16" fmla="+- 0 9115 8974"/>
                              <a:gd name="T17" fmla="*/ T16 w 264"/>
                              <a:gd name="T18" fmla="+- 0 93 86"/>
                              <a:gd name="T19" fmla="*/ 93 h 587"/>
                              <a:gd name="T20" fmla="+- 0 9162 8974"/>
                              <a:gd name="T21" fmla="*/ T20 w 264"/>
                              <a:gd name="T22" fmla="+- 0 86 86"/>
                              <a:gd name="T23" fmla="*/ 86 h 587"/>
                              <a:gd name="T24" fmla="+- 0 9237 8974"/>
                              <a:gd name="T25" fmla="*/ T24 w 264"/>
                              <a:gd name="T26" fmla="+- 0 651 86"/>
                              <a:gd name="T27" fmla="*/ 651 h 587"/>
                              <a:gd name="T28" fmla="+- 0 9213 8974"/>
                              <a:gd name="T29" fmla="*/ T28 w 264"/>
                              <a:gd name="T30" fmla="+- 0 655 86"/>
                              <a:gd name="T31" fmla="*/ 655 h 587"/>
                              <a:gd name="T32" fmla="+- 0 9190 8974"/>
                              <a:gd name="T33" fmla="*/ T32 w 264"/>
                              <a:gd name="T34" fmla="+- 0 660 86"/>
                              <a:gd name="T35" fmla="*/ 660 h 587"/>
                              <a:gd name="T36" fmla="+- 0 9166 8974"/>
                              <a:gd name="T37" fmla="*/ T36 w 264"/>
                              <a:gd name="T38" fmla="+- 0 666 86"/>
                              <a:gd name="T39" fmla="*/ 666 h 587"/>
                              <a:gd name="T40" fmla="+- 0 9143 8974"/>
                              <a:gd name="T41" fmla="*/ T40 w 264"/>
                              <a:gd name="T42" fmla="+- 0 672 86"/>
                              <a:gd name="T43" fmla="*/ 672 h 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64" h="587">
                                <a:moveTo>
                                  <a:pt x="169" y="586"/>
                                </a:moveTo>
                                <a:lnTo>
                                  <a:pt x="0" y="41"/>
                                </a:lnTo>
                                <a:lnTo>
                                  <a:pt x="46" y="28"/>
                                </a:lnTo>
                                <a:lnTo>
                                  <a:pt x="93" y="17"/>
                                </a:lnTo>
                                <a:lnTo>
                                  <a:pt x="141" y="7"/>
                                </a:lnTo>
                                <a:lnTo>
                                  <a:pt x="188" y="0"/>
                                </a:lnTo>
                                <a:lnTo>
                                  <a:pt x="263" y="565"/>
                                </a:lnTo>
                                <a:lnTo>
                                  <a:pt x="239" y="569"/>
                                </a:lnTo>
                                <a:lnTo>
                                  <a:pt x="216" y="574"/>
                                </a:lnTo>
                                <a:lnTo>
                                  <a:pt x="192" y="580"/>
                                </a:lnTo>
                                <a:lnTo>
                                  <a:pt x="169" y="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519824" name="Freeform 578"/>
                        <wps:cNvSpPr>
                          <a:spLocks/>
                        </wps:cNvSpPr>
                        <wps:spPr bwMode="auto">
                          <a:xfrm>
                            <a:off x="9162" y="75"/>
                            <a:ext cx="151" cy="576"/>
                          </a:xfrm>
                          <a:custGeom>
                            <a:avLst/>
                            <a:gdLst>
                              <a:gd name="T0" fmla="+- 0 9237 9162"/>
                              <a:gd name="T1" fmla="*/ T0 w 151"/>
                              <a:gd name="T2" fmla="+- 0 651 76"/>
                              <a:gd name="T3" fmla="*/ 651 h 576"/>
                              <a:gd name="T4" fmla="+- 0 9162 9162"/>
                              <a:gd name="T5" fmla="*/ T4 w 151"/>
                              <a:gd name="T6" fmla="+- 0 86 76"/>
                              <a:gd name="T7" fmla="*/ 86 h 576"/>
                              <a:gd name="T8" fmla="+- 0 9200 9162"/>
                              <a:gd name="T9" fmla="*/ T8 w 151"/>
                              <a:gd name="T10" fmla="+- 0 82 76"/>
                              <a:gd name="T11" fmla="*/ 82 h 576"/>
                              <a:gd name="T12" fmla="+- 0 9237 9162"/>
                              <a:gd name="T13" fmla="*/ T12 w 151"/>
                              <a:gd name="T14" fmla="+- 0 78 76"/>
                              <a:gd name="T15" fmla="*/ 78 h 576"/>
                              <a:gd name="T16" fmla="+- 0 9275 9162"/>
                              <a:gd name="T17" fmla="*/ T16 w 151"/>
                              <a:gd name="T18" fmla="+- 0 76 76"/>
                              <a:gd name="T19" fmla="*/ 76 h 576"/>
                              <a:gd name="T20" fmla="+- 0 9312 9162"/>
                              <a:gd name="T21" fmla="*/ T20 w 151"/>
                              <a:gd name="T22" fmla="+- 0 76 76"/>
                              <a:gd name="T23" fmla="*/ 76 h 576"/>
                              <a:gd name="T24" fmla="+- 0 9312 9162"/>
                              <a:gd name="T25" fmla="*/ T24 w 151"/>
                              <a:gd name="T26" fmla="+- 0 646 76"/>
                              <a:gd name="T27" fmla="*/ 646 h 576"/>
                              <a:gd name="T28" fmla="+- 0 9294 9162"/>
                              <a:gd name="T29" fmla="*/ T28 w 151"/>
                              <a:gd name="T30" fmla="+- 0 647 76"/>
                              <a:gd name="T31" fmla="*/ 647 h 576"/>
                              <a:gd name="T32" fmla="+- 0 9275 9162"/>
                              <a:gd name="T33" fmla="*/ T32 w 151"/>
                              <a:gd name="T34" fmla="+- 0 648 76"/>
                              <a:gd name="T35" fmla="*/ 648 h 576"/>
                              <a:gd name="T36" fmla="+- 0 9256 9162"/>
                              <a:gd name="T37" fmla="*/ T36 w 151"/>
                              <a:gd name="T38" fmla="+- 0 649 76"/>
                              <a:gd name="T39" fmla="*/ 649 h 576"/>
                              <a:gd name="T40" fmla="+- 0 9237 9162"/>
                              <a:gd name="T41" fmla="*/ T40 w 151"/>
                              <a:gd name="T42" fmla="+- 0 651 76"/>
                              <a:gd name="T43" fmla="*/ 65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51" h="576">
                                <a:moveTo>
                                  <a:pt x="75" y="575"/>
                                </a:moveTo>
                                <a:lnTo>
                                  <a:pt x="0" y="10"/>
                                </a:lnTo>
                                <a:lnTo>
                                  <a:pt x="38" y="6"/>
                                </a:lnTo>
                                <a:lnTo>
                                  <a:pt x="75" y="2"/>
                                </a:lnTo>
                                <a:lnTo>
                                  <a:pt x="113" y="0"/>
                                </a:lnTo>
                                <a:lnTo>
                                  <a:pt x="150" y="0"/>
                                </a:lnTo>
                                <a:lnTo>
                                  <a:pt x="150" y="570"/>
                                </a:lnTo>
                                <a:lnTo>
                                  <a:pt x="132" y="571"/>
                                </a:lnTo>
                                <a:lnTo>
                                  <a:pt x="113" y="572"/>
                                </a:lnTo>
                                <a:lnTo>
                                  <a:pt x="94" y="573"/>
                                </a:lnTo>
                                <a:lnTo>
                                  <a:pt x="75" y="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C4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A38015" id="Group 577" o:spid="_x0000_s1026" style="position:absolute;margin-left:408.55pt;margin-top:3.8pt;width:114.1pt;height:114.15pt;z-index:-24798208;mso-position-horizontal-relative:page" coordorigin="8171,76" coordsize="2282,2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">
                <v:shape id="Freeform 588" o:spid="_x0000_s1027" style="position:absolute;left:9312;top:75;width:499;height:629;visibility:visible;mso-wrap-style:square;v-text-anchor:top" coordsize="499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" path="m250,628l190,603,128,585,65,574,,570,,,74,2r73,7l220,21r72,17l362,59r69,25l499,115,250,628xe" fillcolor="#1f6787" stroked="f">
                  <v:path arrowok="t" o:connecttype="custom" o:connectlocs="250,704;190,679;128,661;65,650;0,646;0,76;74,78;147,85;220,97;292,114;362,135;431,160;499,191;250,704" o:connectangles="0,0,0,0,0,0,0,0,0,0,0,0,0,0"/>
                </v:shape>
                <v:shape id="Freeform 587" o:spid="_x0000_s1028" style="position:absolute;left:9561;top:190;width:577;height:633;visibility:visible;mso-wrap-style:square;v-text-anchor:top" coordsize="577,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" path="m163,632l126,597,87,565,44,537,,513,249,r72,38l390,81r66,48l518,182r59,57l163,632xe" fillcolor="#46a352" stroked="f">
                  <v:path arrowok="t" o:connecttype="custom" o:connectlocs="163,823;126,788;87,756;44,728;0,704;249,191;321,229;390,272;456,320;518,373;577,430;163,823" o:connectangles="0,0,0,0,0,0,0,0,0,0,0,0"/>
                </v:shape>
                <v:shape id="Freeform 586" o:spid="_x0000_s1029" style="position:absolute;left:9725;top:430;width:692;height:645;visibility:visible;mso-wrap-style:square;v-text-anchor:top" coordsize="692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" path="m140,644l117,575,86,510,47,449,,393,414,r55,62l519,128r45,69l604,269r35,75l668,422r24,80l140,644xe" fillcolor="#4b5659" stroked="f">
                  <v:path arrowok="t" o:connecttype="custom" o:connectlocs="140,1074;117,1005;86,940;47,879;0,823;414,430;469,492;519,558;564,627;604,699;639,774;668,852;692,932;140,1074" o:connectangles="0,0,0,0,0,0,0,0,0,0,0,0,0,0"/>
                </v:shape>
                <v:shape id="Freeform 585" o:spid="_x0000_s1030" style="position:absolute;left:9764;top:931;width:689;height:983;visibility:visible;mso-wrap-style:square;v-text-anchor:top" coordsize="689,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" path="m451,982l,634,42,571,75,505,99,435r15,-72l119,290r-4,-74l101,142,653,r18,79l682,158r6,80l689,318r-5,79l673,475r-16,78l636,629r-27,75l578,777r-37,71l498,917r-47,65xe" fillcolor="#62b677" stroked="f">
                  <v:path arrowok="t" o:connecttype="custom" o:connectlocs="451,1914;0,1566;42,1503;75,1437;99,1367;114,1295;119,1222;115,1148;101,1074;653,932;671,1011;682,1090;688,1170;689,1250;684,1329;673,1407;657,1485;636,1561;609,1636;578,1709;541,1780;498,1849;451,1914" o:connectangles="0,0,0,0,0,0,0,0,0,0,0,0,0,0,0,0,0,0,0,0,0,0,0"/>
                </v:shape>
                <v:shape id="Freeform 584" o:spid="_x0000_s1031" style="position:absolute;left:9556;top:1565;width:659;height:683;visibility:visible;mso-wrap-style:square;v-text-anchor:top" coordsize="659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" path="m244,682l,167,58,134,113,95,163,50,207,,658,348r-49,60l557,463r-57,52l441,563r-63,44l312,647r-68,35xe" fillcolor="#4695b3" stroked="f">
                  <v:path arrowok="t" o:connecttype="custom" o:connectlocs="244,2248;0,1733;58,1700;113,1661;163,1616;207,1566;658,1914;609,1974;557,2029;500,2081;441,2129;378,2173;312,2213;244,2248" o:connectangles="0,0,0,0,0,0,0,0,0,0,0,0,0,0"/>
                </v:shape>
                <v:shape id="Freeform 583" o:spid="_x0000_s1032" style="position:absolute;left:9339;top:1732;width:462;height:625;visibility:visible;mso-wrap-style:square;v-text-anchor:top" coordsize="462,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" path="m27,624l,54,56,49,112,38,165,21,218,,462,515r-69,30l322,570r-72,21l176,607r-74,11l27,624xe" fillcolor="#95a5a5" stroked="f">
                  <v:path arrowok="t" o:connecttype="custom" o:connectlocs="27,2357;0,1787;56,1782;112,1771;165,1754;218,1733;462,2248;393,2278;322,2303;250,2324;176,2340;102,2351;27,2357" o:connectangles="0,0,0,0,0,0,0,0,0,0,0,0,0"/>
                </v:shape>
                <v:shape id="Freeform 582" o:spid="_x0000_s1033" style="position:absolute;left:8170;top:808;width:1196;height:1549;visibility:visible;mso-wrap-style:square;v-text-anchor:top" coordsize="1196,1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" path="m1116,1549r-78,-5l960,1535r-77,-16l808,1499r-75,-25l664,1445r-66,-33l535,1375r-61,-41l417,1290r-54,-47l313,1193r-47,-53l222,1085r-40,-58l146,967,114,905,85,841,61,775,40,708,24,640,11,570,3,500,,429,1,358,6,286,17,214,31,142,51,71,76,,608,204r-18,56l578,317r-6,59l571,435r9,77l599,585r28,69l663,719r43,58l757,830r57,45l877,914r67,30l1016,965r75,11l1168,978r27,570l1116,1549xe" fillcolor="#75a5b8" stroked="f">
                  <v:path arrowok="t" o:connecttype="custom" o:connectlocs="1116,2358;1038,2353;960,2344;883,2328;808,2308;733,2283;664,2254;598,2221;535,2184;474,2143;417,2099;363,2052;313,2002;266,1949;222,1894;182,1836;146,1776;114,1714;85,1650;61,1584;40,1517;24,1449;11,1379;3,1309;0,1238;1,1167;6,1095;17,1023;31,951;51,880;76,809;608,1013;590,1069;578,1126;572,1185;571,1244;580,1321;599,1394;627,1463;663,1528;706,1586;757,1639;814,1684;877,1723;944,1753;1016,1774;1091,1785;1168,1787;1195,2357;1116,2358" o:connectangles="0,0,0,0,0,0,0,0,0,0,0,0,0,0,0,0,0,0,0,0,0,0,0,0,0,0,0,0,0,0,0,0,0,0,0,0,0,0,0,0,0,0,0,0,0,0,0,0,0,0"/>
                </v:shape>
                <v:shape id="Freeform 581" o:spid="_x0000_s1034" style="position:absolute;left:8246;top:245;width:767;height:768;visibility:visible;mso-wrap-style:square;v-text-anchor:top" coordsize="767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" path="m532,768l,564,32,487,70,414r43,-71l161,276r53,-64l271,153,332,98,397,47,466,,766,486r-61,44l651,580r-48,57l564,700r-32,68xe" fillcolor="#83cd9a" stroked="f">
                  <v:path arrowok="t" o:connecttype="custom" o:connectlocs="532,1013;0,809;32,732;70,659;113,588;161,521;214,457;271,398;332,343;397,292;466,245;766,731;705,775;651,825;603,882;564,945;532,1013" o:connectangles="0,0,0,0,0,0,0,0,0,0,0,0,0,0,0,0,0"/>
                </v:shape>
                <v:shape id="Freeform 580" o:spid="_x0000_s1035" style="position:absolute;left:8713;top:127;width:430;height:604;visibility:visible;mso-wrap-style:square;v-text-anchor:top" coordsize="430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" path="m300,604l,118,63,83,127,51,193,24,261,,430,545r-34,12l363,571r-32,15l300,604xe" fillcolor="#8e9a9c" stroked="f">
                  <v:path arrowok="t" o:connecttype="custom" o:connectlocs="300,731;0,245;63,210;127,178;193,151;261,127;430,672;396,684;363,698;331,713;300,731" o:connectangles="0,0,0,0,0,0,0,0,0,0,0"/>
                </v:shape>
                <v:shape id="Freeform 579" o:spid="_x0000_s1036" style="position:absolute;left:8973;top:85;width:264;height:587;visibility:visible;mso-wrap-style:square;v-text-anchor:top" coordsize="264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" path="m169,586l,41,46,28,93,17,141,7,188,r75,565l239,569r-23,5l192,580r-23,6xe" fillcolor="#97d8aa" stroked="f">
                  <v:path arrowok="t" o:connecttype="custom" o:connectlocs="169,672;0,127;46,114;93,103;141,93;188,86;263,651;239,655;216,660;192,666;169,672" o:connectangles="0,0,0,0,0,0,0,0,0,0,0"/>
                </v:shape>
                <v:shape id="Freeform 578" o:spid="_x0000_s1037" style="position:absolute;left:9162;top:75;width:151;height:576;visibility:visible;mso-wrap-style:square;v-text-anchor:top" coordsize="151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" path="m75,575l,10,38,6,75,2,113,r37,l150,570r-18,1l113,572r-19,1l75,575xe" fillcolor="#87c4d8" stroked="f">
                  <v:path arrowok="t" o:connecttype="custom" o:connectlocs="75,651;0,86;38,82;75,78;113,76;150,76;150,646;132,647;113,648;94,649;75,651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>Communication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Services</w:t>
      </w:r>
    </w:p>
    <w:p w14:paraId="17A10F19" w14:textId="77777777" w:rsidR="00FA4FCE" w:rsidRDefault="009C32EE">
      <w:pPr>
        <w:spacing w:before="26" w:line="211" w:lineRule="auto"/>
        <w:ind w:left="335" w:right="368" w:hanging="9"/>
        <w:rPr>
          <w:rFonts w:ascii="Calibri"/>
          <w:sz w:val="11"/>
        </w:rPr>
      </w:pPr>
      <w:r>
        <w:rPr>
          <w:rFonts w:ascii="Calibri"/>
          <w:color w:val="9A9A9E"/>
          <w:spacing w:val="-1"/>
          <w:w w:val="105"/>
          <w:sz w:val="11"/>
        </w:rPr>
        <w:t>Information</w:t>
      </w:r>
      <w:r>
        <w:rPr>
          <w:rFonts w:ascii="Calibri"/>
          <w:color w:val="9A9A9E"/>
          <w:spacing w:val="2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position w:val="9"/>
          <w:sz w:val="11"/>
        </w:rPr>
        <w:t>4%</w:t>
      </w:r>
      <w:r>
        <w:rPr>
          <w:rFonts w:ascii="Calibri"/>
          <w:color w:val="9A9A9E"/>
          <w:spacing w:val="-23"/>
          <w:w w:val="105"/>
          <w:position w:val="9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Technology</w:t>
      </w:r>
    </w:p>
    <w:p w14:paraId="18CCFC7D" w14:textId="77777777" w:rsidR="00FA4FCE" w:rsidRDefault="009C32EE">
      <w:pPr>
        <w:spacing w:before="18"/>
        <w:ind w:left="482" w:right="710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10%</w:t>
      </w:r>
    </w:p>
    <w:p w14:paraId="0AFF090D" w14:textId="77777777" w:rsidR="00FA4FCE" w:rsidRDefault="00FA4FCE">
      <w:pPr>
        <w:pStyle w:val="BodyText"/>
        <w:rPr>
          <w:rFonts w:ascii="Calibri"/>
          <w:sz w:val="14"/>
        </w:rPr>
      </w:pPr>
    </w:p>
    <w:p w14:paraId="750AEFB1" w14:textId="77777777" w:rsidR="00FA4FCE" w:rsidRDefault="00FA4FCE">
      <w:pPr>
        <w:pStyle w:val="BodyText"/>
        <w:rPr>
          <w:rFonts w:ascii="Calibri"/>
          <w:sz w:val="14"/>
        </w:rPr>
      </w:pPr>
    </w:p>
    <w:p w14:paraId="3F9A4D71" w14:textId="77777777" w:rsidR="00FA4FCE" w:rsidRDefault="00FA4FCE">
      <w:pPr>
        <w:pStyle w:val="BodyText"/>
        <w:rPr>
          <w:rFonts w:ascii="Calibri"/>
          <w:sz w:val="14"/>
        </w:rPr>
      </w:pPr>
    </w:p>
    <w:p w14:paraId="1D99B082" w14:textId="77777777" w:rsidR="00FA4FCE" w:rsidRDefault="00FA4FCE">
      <w:pPr>
        <w:pStyle w:val="BodyText"/>
        <w:spacing w:before="12"/>
        <w:rPr>
          <w:rFonts w:ascii="Calibri"/>
          <w:sz w:val="13"/>
        </w:rPr>
      </w:pPr>
    </w:p>
    <w:p w14:paraId="2C153781" w14:textId="77777777" w:rsidR="00FA4FCE" w:rsidRDefault="009C32EE">
      <w:pPr>
        <w:spacing w:line="252" w:lineRule="auto"/>
        <w:ind w:left="411" w:right="668" w:hanging="125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Financials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32%</w:t>
      </w:r>
    </w:p>
    <w:p w14:paraId="44FF2641" w14:textId="77777777" w:rsidR="00FA4FCE" w:rsidRDefault="009C32EE">
      <w:pPr>
        <w:spacing w:before="131"/>
        <w:ind w:left="264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 xml:space="preserve">3%      </w:t>
      </w:r>
      <w:r>
        <w:rPr>
          <w:rFonts w:ascii="Calibri"/>
          <w:color w:val="9A9A9E"/>
          <w:spacing w:val="15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position w:val="-4"/>
          <w:sz w:val="11"/>
        </w:rPr>
        <w:t>7%</w:t>
      </w:r>
    </w:p>
    <w:p w14:paraId="0B6B7604" w14:textId="77777777" w:rsidR="00FA4FCE" w:rsidRDefault="00FA4FCE">
      <w:pPr>
        <w:pStyle w:val="BodyText"/>
        <w:rPr>
          <w:rFonts w:ascii="Calibri"/>
        </w:rPr>
      </w:pPr>
    </w:p>
    <w:p w14:paraId="349B283C" w14:textId="77777777" w:rsidR="00FA4FCE" w:rsidRDefault="00FA4FCE">
      <w:pPr>
        <w:pStyle w:val="BodyText"/>
        <w:rPr>
          <w:rFonts w:ascii="Calibri"/>
        </w:rPr>
      </w:pPr>
    </w:p>
    <w:p w14:paraId="3F6342CA" w14:textId="77777777" w:rsidR="00FA4FCE" w:rsidRDefault="00FA4FCE">
      <w:pPr>
        <w:pStyle w:val="BodyText"/>
        <w:rPr>
          <w:rFonts w:ascii="Calibri"/>
        </w:rPr>
      </w:pPr>
    </w:p>
    <w:p w14:paraId="5E0613AD" w14:textId="77777777" w:rsidR="00FA4FCE" w:rsidRDefault="00FA4FCE">
      <w:pPr>
        <w:pStyle w:val="BodyText"/>
        <w:rPr>
          <w:rFonts w:ascii="Calibri"/>
        </w:rPr>
      </w:pPr>
    </w:p>
    <w:p w14:paraId="2A2DBAF3" w14:textId="77777777" w:rsidR="00FA4FCE" w:rsidRDefault="00FA4FCE">
      <w:pPr>
        <w:pStyle w:val="BodyText"/>
        <w:rPr>
          <w:rFonts w:ascii="Calibri"/>
        </w:rPr>
      </w:pPr>
    </w:p>
    <w:p w14:paraId="3769D3B8" w14:textId="77777777" w:rsidR="00FA4FCE" w:rsidRDefault="00FA4FCE">
      <w:pPr>
        <w:pStyle w:val="BodyText"/>
        <w:rPr>
          <w:rFonts w:ascii="Calibri"/>
        </w:rPr>
      </w:pPr>
    </w:p>
    <w:p w14:paraId="71EC12B5" w14:textId="77777777" w:rsidR="00FA4FCE" w:rsidRDefault="00FA4FCE">
      <w:pPr>
        <w:pStyle w:val="BodyText"/>
        <w:rPr>
          <w:rFonts w:ascii="Calibri"/>
        </w:rPr>
      </w:pPr>
    </w:p>
    <w:p w14:paraId="089693EE" w14:textId="77777777" w:rsidR="00FA4FCE" w:rsidRDefault="00FA4FCE">
      <w:pPr>
        <w:pStyle w:val="BodyText"/>
        <w:rPr>
          <w:rFonts w:ascii="Calibri"/>
        </w:rPr>
      </w:pPr>
    </w:p>
    <w:p w14:paraId="13B5D3C7" w14:textId="77777777" w:rsidR="00FA4FCE" w:rsidRDefault="00FA4FCE">
      <w:pPr>
        <w:pStyle w:val="BodyText"/>
        <w:spacing w:before="9"/>
        <w:rPr>
          <w:rFonts w:ascii="Calibri"/>
          <w:sz w:val="24"/>
        </w:rPr>
      </w:pPr>
    </w:p>
    <w:p w14:paraId="418A2341" w14:textId="77777777" w:rsidR="00FA4FCE" w:rsidRDefault="009C32EE">
      <w:pPr>
        <w:spacing w:before="1" w:line="252" w:lineRule="auto"/>
        <w:ind w:left="745" w:right="-19" w:hanging="191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Healthcare 6%</w:t>
      </w:r>
    </w:p>
    <w:p w14:paraId="6B7743A9" w14:textId="77777777" w:rsidR="00FA4FCE" w:rsidRDefault="009C32EE">
      <w:pPr>
        <w:pStyle w:val="BodyText"/>
        <w:rPr>
          <w:rFonts w:ascii="Calibri"/>
          <w:sz w:val="14"/>
        </w:rPr>
      </w:pPr>
      <w:r>
        <w:br w:type="column"/>
      </w:r>
    </w:p>
    <w:p w14:paraId="596B9C6F" w14:textId="77777777" w:rsidR="00FA4FCE" w:rsidRDefault="009C32EE">
      <w:pPr>
        <w:spacing w:before="94" w:line="252" w:lineRule="auto"/>
        <w:ind w:left="140" w:right="1383" w:hanging="158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Materials 6%</w:t>
      </w:r>
    </w:p>
    <w:p w14:paraId="105D39D9" w14:textId="77777777" w:rsidR="00FA4FCE" w:rsidRDefault="00FA4FCE">
      <w:pPr>
        <w:pStyle w:val="BodyText"/>
        <w:spacing w:before="10"/>
        <w:rPr>
          <w:rFonts w:ascii="Calibri"/>
          <w:sz w:val="18"/>
        </w:rPr>
      </w:pPr>
    </w:p>
    <w:p w14:paraId="63810668" w14:textId="77777777" w:rsidR="00FA4FCE" w:rsidRDefault="009C32EE">
      <w:pPr>
        <w:spacing w:line="252" w:lineRule="auto"/>
        <w:ind w:left="559" w:right="935" w:hanging="174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Industrials</w:t>
      </w:r>
      <w:r>
        <w:rPr>
          <w:rFonts w:ascii="Calibri"/>
          <w:color w:val="9A9A9E"/>
          <w:spacing w:val="-25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8%</w:t>
      </w:r>
    </w:p>
    <w:p w14:paraId="67DFB60B" w14:textId="77777777" w:rsidR="00FA4FCE" w:rsidRDefault="00FA4FCE">
      <w:pPr>
        <w:pStyle w:val="BodyText"/>
        <w:rPr>
          <w:rFonts w:ascii="Calibri"/>
          <w:sz w:val="14"/>
        </w:rPr>
      </w:pPr>
    </w:p>
    <w:p w14:paraId="0C57C447" w14:textId="77777777" w:rsidR="00FA4FCE" w:rsidRDefault="00FA4FCE">
      <w:pPr>
        <w:pStyle w:val="BodyText"/>
        <w:rPr>
          <w:rFonts w:ascii="Calibri"/>
          <w:sz w:val="14"/>
        </w:rPr>
      </w:pPr>
    </w:p>
    <w:p w14:paraId="1E118A12" w14:textId="77777777" w:rsidR="00FA4FCE" w:rsidRDefault="00FA4FCE">
      <w:pPr>
        <w:pStyle w:val="BodyText"/>
        <w:spacing w:before="11"/>
        <w:rPr>
          <w:rFonts w:ascii="Calibri"/>
          <w:sz w:val="10"/>
        </w:rPr>
      </w:pPr>
    </w:p>
    <w:p w14:paraId="21EAA9CF" w14:textId="77777777" w:rsidR="00FA4FCE" w:rsidRDefault="009C32EE">
      <w:pPr>
        <w:spacing w:before="1" w:line="211" w:lineRule="auto"/>
        <w:ind w:left="462" w:right="741" w:firstLine="5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Discretionary</w:t>
      </w:r>
    </w:p>
    <w:p w14:paraId="428138CD" w14:textId="77777777" w:rsidR="00FA4FCE" w:rsidRDefault="009C32EE">
      <w:pPr>
        <w:spacing w:before="18"/>
        <w:ind w:left="650" w:right="938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14%</w:t>
      </w:r>
    </w:p>
    <w:p w14:paraId="726CD8B3" w14:textId="77777777" w:rsidR="00FA4FCE" w:rsidRDefault="00FA4FCE">
      <w:pPr>
        <w:pStyle w:val="BodyText"/>
        <w:rPr>
          <w:rFonts w:ascii="Calibri"/>
          <w:sz w:val="14"/>
        </w:rPr>
      </w:pPr>
    </w:p>
    <w:p w14:paraId="54C24F20" w14:textId="77777777" w:rsidR="00FA4FCE" w:rsidRDefault="00FA4FCE">
      <w:pPr>
        <w:pStyle w:val="BodyText"/>
        <w:rPr>
          <w:rFonts w:ascii="Calibri"/>
          <w:sz w:val="14"/>
        </w:rPr>
      </w:pPr>
    </w:p>
    <w:p w14:paraId="3D626175" w14:textId="77777777" w:rsidR="00FA4FCE" w:rsidRDefault="009C32EE">
      <w:pPr>
        <w:spacing w:before="100" w:line="252" w:lineRule="auto"/>
        <w:ind w:left="341" w:right="982" w:hanging="348"/>
        <w:rPr>
          <w:rFonts w:ascii="Calibri"/>
          <w:sz w:val="11"/>
        </w:rPr>
      </w:pPr>
      <w:r>
        <w:rPr>
          <w:rFonts w:ascii="Calibri"/>
          <w:color w:val="9A9A9E"/>
          <w:spacing w:val="-1"/>
          <w:w w:val="105"/>
          <w:sz w:val="11"/>
        </w:rPr>
        <w:t xml:space="preserve">Consumer </w:t>
      </w:r>
      <w:r>
        <w:rPr>
          <w:rFonts w:ascii="Calibri"/>
          <w:color w:val="9A9A9E"/>
          <w:w w:val="105"/>
          <w:sz w:val="11"/>
        </w:rPr>
        <w:t>Staples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8%</w:t>
      </w:r>
    </w:p>
    <w:p w14:paraId="02418F63" w14:textId="77777777" w:rsidR="00FA4FCE" w:rsidRDefault="00FA4FCE">
      <w:pPr>
        <w:spacing w:line="252" w:lineRule="auto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66" w:space="185"/>
            <w:col w:w="1433" w:space="39"/>
            <w:col w:w="1068" w:space="40"/>
            <w:col w:w="1829"/>
          </w:cols>
        </w:sectPr>
      </w:pPr>
    </w:p>
    <w:p w14:paraId="28268030" w14:textId="77777777" w:rsidR="00FA4FCE" w:rsidRDefault="009C32EE">
      <w:pPr>
        <w:pStyle w:val="Heading4"/>
        <w:tabs>
          <w:tab w:val="left" w:pos="6925"/>
        </w:tabs>
        <w:spacing w:before="86"/>
        <w:ind w:left="287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68108642" w14:textId="77777777" w:rsidR="00FA4FCE" w:rsidRDefault="009C32EE">
      <w:pPr>
        <w:spacing w:line="113" w:lineRule="exact"/>
        <w:ind w:left="237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CFB7422" w14:textId="77777777" w:rsidR="00FA4FCE" w:rsidRDefault="00FA4FCE">
      <w:pPr>
        <w:pStyle w:val="BodyText"/>
        <w:spacing w:before="9"/>
        <w:rPr>
          <w:sz w:val="13"/>
        </w:rPr>
      </w:pPr>
    </w:p>
    <w:p w14:paraId="35A3143E" w14:textId="7ADA043C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6016" behindDoc="0" locked="0" layoutInCell="1" allowOverlap="1" wp14:anchorId="49716DDC" wp14:editId="00F96666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1873321186" name="Text Box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9BEDE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16DDC" id="Text Box 576" o:spid="_x0000_s1099" type="#_x0000_t202" style="position:absolute;left:0;text-align:left;margin-left:456.05pt;margin-top:17.6pt;width:10.2pt;height:17.35pt;z-index:1576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" filled="f" stroked="f">
                <v:textbox style="layout-flow:vertical" inset="0,0,0,0">
                  <w:txbxContent>
                    <w:p w14:paraId="4C99BEDE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7552" behindDoc="0" locked="0" layoutInCell="1" allowOverlap="1" wp14:anchorId="1F9077B9" wp14:editId="38170E60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444611560" name="Text Box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711A7D2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E477EF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7DDAF2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6E954F9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177BE3C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040881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6B2312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D155C1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7EC442E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6DD62C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623CD0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67C6F3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47D6F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077B9" id="Text Box 575" o:spid="_x0000_s1100" type="#_x0000_t202" style="position:absolute;left:0;text-align:left;margin-left:374.15pt;margin-top:11.05pt;width:81.25pt;height:90.9pt;z-index:1576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711A7D2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E477EF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7DDAF2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6E954F9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177BE3C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040881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6B2312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D155C1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7EC442E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6DD62C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623CD0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67C6F3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A47D6F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8064" behindDoc="0" locked="0" layoutInCell="1" allowOverlap="1" wp14:anchorId="044DA823" wp14:editId="34F4B5F0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816109059" name="Text Box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4E16700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645AA3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9A01A1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6CA73B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DD382F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6535AA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72.4</w:t>
                                  </w:r>
                                </w:p>
                              </w:tc>
                            </w:tr>
                            <w:tr w:rsidR="00FA4FCE" w14:paraId="05CE69A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FC7122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30FF24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22.0</w:t>
                                  </w:r>
                                </w:p>
                              </w:tc>
                            </w:tr>
                            <w:tr w:rsidR="00FA4FCE" w14:paraId="0FBE473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AB8200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4B1B01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5.5</w:t>
                                  </w:r>
                                </w:p>
                              </w:tc>
                            </w:tr>
                            <w:tr w:rsidR="00FA4FCE" w14:paraId="5B890B3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1BFCEE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671EC7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1913AF9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380E89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368DDD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2344F58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DA823" id="Text Box 574" o:spid="_x0000_s1101" type="#_x0000_t202" style="position:absolute;left:0;text-align:left;margin-left:470.4pt;margin-top:11.1pt;width:96.8pt;height:90.9pt;z-index: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4E167000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645AA3A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39A01A1C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6CA73BF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DD382F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6535AAD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72.4</w:t>
                            </w:r>
                          </w:p>
                        </w:tc>
                      </w:tr>
                      <w:tr w:rsidR="00FA4FCE" w14:paraId="05CE69A9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FC7122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30FF247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22.0</w:t>
                            </w:r>
                          </w:p>
                        </w:tc>
                      </w:tr>
                      <w:tr w:rsidR="00FA4FCE" w14:paraId="0FBE473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AB8200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4B1B01D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5.5</w:t>
                            </w:r>
                          </w:p>
                        </w:tc>
                      </w:tr>
                      <w:tr w:rsidR="00FA4FCE" w14:paraId="5B890B3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1BFCEE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671EC75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1913AF9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380E89F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368DDD8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2344F58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4C4C6AD6" w14:textId="77777777" w:rsidR="00FA4FCE" w:rsidRDefault="00FA4FCE">
      <w:pPr>
        <w:rPr>
          <w:rFonts w:ascii="Arial"/>
          <w:sz w:val="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2AAB6531" w14:textId="77777777" w:rsidR="00FA4FCE" w:rsidRDefault="00FA4FCE">
      <w:pPr>
        <w:pStyle w:val="BodyText"/>
        <w:spacing w:before="4"/>
        <w:rPr>
          <w:rFonts w:ascii="Arial"/>
          <w:b/>
          <w:sz w:val="2"/>
        </w:rPr>
      </w:pPr>
    </w:p>
    <w:tbl>
      <w:tblPr>
        <w:tblW w:w="0" w:type="auto"/>
        <w:tblInd w:w="288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153"/>
        <w:gridCol w:w="2376"/>
      </w:tblGrid>
      <w:tr w:rsidR="00FA4FCE" w14:paraId="2B9C25A7" w14:textId="77777777">
        <w:trPr>
          <w:trHeight w:val="870"/>
        </w:trPr>
        <w:tc>
          <w:tcPr>
            <w:tcW w:w="2103" w:type="dxa"/>
            <w:tcBorders>
              <w:top w:val="nil"/>
              <w:left w:val="nil"/>
              <w:right w:val="single" w:sz="6" w:space="0" w:color="FFFFFF"/>
            </w:tcBorders>
          </w:tcPr>
          <w:p w14:paraId="0C55CD4A" w14:textId="77777777" w:rsidR="00FA4FCE" w:rsidRDefault="009C32EE">
            <w:pPr>
              <w:pStyle w:val="TableParagraph"/>
              <w:tabs>
                <w:tab w:val="left" w:pos="2696"/>
              </w:tabs>
              <w:spacing w:before="16"/>
              <w:ind w:left="5" w:right="-605"/>
              <w:rPr>
                <w:sz w:val="12"/>
              </w:rPr>
            </w:pPr>
            <w:r>
              <w:rPr>
                <w:rFonts w:ascii="Times New Roman"/>
                <w:color w:val="FFFFFF"/>
                <w:w w:val="99"/>
                <w:sz w:val="16"/>
                <w:shd w:val="clear" w:color="auto" w:fill="002134"/>
              </w:rPr>
              <w:t xml:space="preserve"> </w:t>
            </w:r>
            <w:r>
              <w:rPr>
                <w:rFonts w:ascii="Times New Roman"/>
                <w:color w:val="FFFFFF"/>
                <w:sz w:val="16"/>
                <w:shd w:val="clear" w:color="auto" w:fill="002134"/>
              </w:rPr>
              <w:t xml:space="preserve"> </w:t>
            </w:r>
            <w:r>
              <w:rPr>
                <w:rFonts w:ascii="Times New Roman"/>
                <w:color w:val="FFFFFF"/>
                <w:spacing w:val="-20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Last</w:t>
            </w:r>
            <w:r>
              <w:rPr>
                <w:color w:val="FFFFFF"/>
                <w:spacing w:val="-3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1</w:t>
            </w:r>
            <w:r>
              <w:rPr>
                <w:color w:val="FFFFFF"/>
                <w:spacing w:val="-2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year</w:t>
            </w:r>
            <w:r>
              <w:rPr>
                <w:color w:val="FFFFFF"/>
                <w:spacing w:val="-2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ended</w:t>
            </w:r>
            <w:r>
              <w:rPr>
                <w:color w:val="FFFFFF"/>
                <w:spacing w:val="-2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29th</w:t>
            </w:r>
            <w:r>
              <w:rPr>
                <w:color w:val="FFFFFF"/>
                <w:spacing w:val="-1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Feb.,</w:t>
            </w:r>
            <w:r>
              <w:rPr>
                <w:color w:val="FFFFFF"/>
                <w:spacing w:val="-2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2024</w:t>
            </w:r>
            <w:r>
              <w:rPr>
                <w:color w:val="FFFFFF"/>
                <w:sz w:val="12"/>
                <w:shd w:val="clear" w:color="auto" w:fill="002134"/>
              </w:rPr>
              <w:tab/>
            </w:r>
          </w:p>
          <w:p w14:paraId="52B1441B" w14:textId="77777777" w:rsidR="00FA4FCE" w:rsidRDefault="00FA4FCE">
            <w:pPr>
              <w:pStyle w:val="TableParagraph"/>
              <w:spacing w:before="5"/>
              <w:ind w:left="0"/>
              <w:rPr>
                <w:rFonts w:ascii="Arial"/>
                <w:b/>
                <w:sz w:val="24"/>
              </w:rPr>
            </w:pPr>
          </w:p>
          <w:p w14:paraId="758EB0CC" w14:textId="77777777" w:rsidR="00FA4FCE" w:rsidRDefault="009C32EE">
            <w:pPr>
              <w:pStyle w:val="TableParagraph"/>
              <w:spacing w:before="1"/>
              <w:ind w:left="50" w:right="-173"/>
              <w:rPr>
                <w:sz w:val="16"/>
              </w:rPr>
            </w:pPr>
            <w:r>
              <w:rPr>
                <w:rFonts w:ascii="Arial"/>
                <w:b/>
                <w:color w:val="595B60"/>
                <w:w w:val="95"/>
                <w:sz w:val="16"/>
              </w:rPr>
              <w:t>Sector</w:t>
            </w:r>
            <w:r>
              <w:rPr>
                <w:rFonts w:ascii="Arial"/>
                <w:b/>
                <w:color w:val="595B60"/>
                <w:spacing w:val="29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2.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Automobile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&amp;</w:t>
            </w:r>
            <w:r>
              <w:rPr>
                <w:color w:val="595B60"/>
                <w:spacing w:val="-1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Auto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Co</w:t>
            </w:r>
          </w:p>
        </w:tc>
        <w:tc>
          <w:tcPr>
            <w:tcW w:w="2153" w:type="dxa"/>
            <w:tcBorders>
              <w:top w:val="nil"/>
              <w:left w:val="single" w:sz="6" w:space="0" w:color="FFFFFF"/>
              <w:right w:val="single" w:sz="6" w:space="0" w:color="FFFFFF"/>
            </w:tcBorders>
          </w:tcPr>
          <w:p w14:paraId="7E217F03" w14:textId="77777777" w:rsidR="00FA4FCE" w:rsidRDefault="009C32EE">
            <w:pPr>
              <w:pStyle w:val="TableParagraph"/>
              <w:tabs>
                <w:tab w:val="left" w:pos="2889"/>
              </w:tabs>
              <w:spacing w:before="16"/>
              <w:ind w:left="585" w:right="-764"/>
              <w:rPr>
                <w:sz w:val="16"/>
              </w:rPr>
            </w:pPr>
            <w:r>
              <w:rPr>
                <w:color w:val="FFFFFF"/>
                <w:w w:val="95"/>
                <w:sz w:val="16"/>
                <w:shd w:val="clear" w:color="auto" w:fill="002134"/>
              </w:rPr>
              <w:t>Top</w:t>
            </w:r>
            <w:r>
              <w:rPr>
                <w:color w:val="FFFFFF"/>
                <w:spacing w:val="-3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Contributors</w:t>
            </w:r>
            <w:r>
              <w:rPr>
                <w:color w:val="FFFFFF"/>
                <w:sz w:val="16"/>
                <w:shd w:val="clear" w:color="auto" w:fill="002134"/>
              </w:rPr>
              <w:tab/>
            </w:r>
          </w:p>
          <w:p w14:paraId="66128E7F" w14:textId="77777777" w:rsidR="00FA4FCE" w:rsidRDefault="009C32EE">
            <w:pPr>
              <w:pStyle w:val="TableParagraph"/>
              <w:spacing w:before="88"/>
              <w:ind w:left="78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1.</w:t>
            </w:r>
            <w:r>
              <w:rPr>
                <w:color w:val="595B60"/>
                <w:spacing w:val="-6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Realty</w:t>
            </w:r>
          </w:p>
          <w:p w14:paraId="70F19A71" w14:textId="77777777" w:rsidR="00FA4FCE" w:rsidRDefault="009C32EE">
            <w:pPr>
              <w:pStyle w:val="TableParagraph"/>
              <w:spacing w:before="15"/>
              <w:ind w:left="154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mpo.</w:t>
            </w:r>
            <w:r>
              <w:rPr>
                <w:color w:val="595B60"/>
                <w:spacing w:val="70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2.</w:t>
            </w:r>
            <w:r>
              <w:rPr>
                <w:color w:val="595B60"/>
                <w:spacing w:val="-9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Power</w:t>
            </w:r>
          </w:p>
          <w:p w14:paraId="7FBEC800" w14:textId="77777777" w:rsidR="00FA4FCE" w:rsidRDefault="009C32EE">
            <w:pPr>
              <w:pStyle w:val="TableParagraph"/>
              <w:spacing w:before="16" w:line="172" w:lineRule="exact"/>
              <w:ind w:left="78"/>
              <w:rPr>
                <w:sz w:val="16"/>
              </w:rPr>
            </w:pPr>
            <w:r>
              <w:rPr>
                <w:color w:val="595B60"/>
                <w:spacing w:val="-2"/>
                <w:sz w:val="16"/>
              </w:rPr>
              <w:t>3.</w:t>
            </w:r>
            <w:r>
              <w:rPr>
                <w:color w:val="595B60"/>
                <w:spacing w:val="-15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Healthcare</w:t>
            </w:r>
          </w:p>
        </w:tc>
        <w:tc>
          <w:tcPr>
            <w:tcW w:w="2376" w:type="dxa"/>
            <w:tcBorders>
              <w:top w:val="nil"/>
              <w:left w:val="single" w:sz="6" w:space="0" w:color="FFFFFF"/>
              <w:right w:val="nil"/>
            </w:tcBorders>
          </w:tcPr>
          <w:p w14:paraId="550B9804" w14:textId="77777777" w:rsidR="00FA4FCE" w:rsidRDefault="009C32EE">
            <w:pPr>
              <w:pStyle w:val="TableParagraph"/>
              <w:tabs>
                <w:tab w:val="left" w:pos="2373"/>
              </w:tabs>
              <w:spacing w:before="16"/>
              <w:ind w:left="736" w:right="-15"/>
              <w:rPr>
                <w:sz w:val="16"/>
              </w:rPr>
            </w:pPr>
            <w:r>
              <w:rPr>
                <w:color w:val="FFFFFF"/>
                <w:w w:val="95"/>
                <w:sz w:val="16"/>
                <w:shd w:val="clear" w:color="auto" w:fill="002134"/>
              </w:rPr>
              <w:t>Top</w:t>
            </w:r>
            <w:r>
              <w:rPr>
                <w:color w:val="FFFFFF"/>
                <w:spacing w:val="-5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Detractors</w:t>
            </w:r>
            <w:r>
              <w:rPr>
                <w:color w:val="FFFFFF"/>
                <w:sz w:val="16"/>
                <w:shd w:val="clear" w:color="auto" w:fill="002134"/>
              </w:rPr>
              <w:tab/>
            </w:r>
          </w:p>
          <w:p w14:paraId="38D3C093" w14:textId="77777777" w:rsidR="00FA4FCE" w:rsidRDefault="009C32EE">
            <w:pPr>
              <w:pStyle w:val="TableParagraph"/>
              <w:spacing w:before="88"/>
              <w:ind w:left="78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1.</w:t>
            </w:r>
            <w:r>
              <w:rPr>
                <w:color w:val="595B60"/>
                <w:spacing w:val="-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Oil,</w:t>
            </w:r>
            <w:r>
              <w:rPr>
                <w:color w:val="595B60"/>
                <w:spacing w:val="-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Gas</w:t>
            </w:r>
            <w:r>
              <w:rPr>
                <w:color w:val="595B60"/>
                <w:spacing w:val="-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&amp;</w:t>
            </w:r>
            <w:r>
              <w:rPr>
                <w:color w:val="595B60"/>
                <w:spacing w:val="-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Cons.</w:t>
            </w:r>
            <w:r>
              <w:rPr>
                <w:color w:val="595B60"/>
                <w:spacing w:val="-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Fuels</w:t>
            </w:r>
          </w:p>
          <w:p w14:paraId="2E8F8931" w14:textId="77777777" w:rsidR="00FA4FCE" w:rsidRDefault="00FA4FCE">
            <w:pPr>
              <w:pStyle w:val="TableParagraph"/>
              <w:spacing w:before="5"/>
              <w:ind w:left="0"/>
              <w:rPr>
                <w:rFonts w:ascii="Arial"/>
                <w:b/>
                <w:sz w:val="18"/>
              </w:rPr>
            </w:pPr>
          </w:p>
          <w:p w14:paraId="538EE2B5" w14:textId="77777777" w:rsidR="00FA4FCE" w:rsidRDefault="009C32EE">
            <w:pPr>
              <w:pStyle w:val="TableParagraph"/>
              <w:spacing w:before="0" w:line="172" w:lineRule="exact"/>
              <w:ind w:left="78"/>
              <w:rPr>
                <w:sz w:val="16"/>
              </w:rPr>
            </w:pPr>
            <w:r>
              <w:rPr>
                <w:color w:val="595B60"/>
                <w:spacing w:val="-2"/>
                <w:sz w:val="16"/>
              </w:rPr>
              <w:t>3.</w:t>
            </w:r>
            <w:r>
              <w:rPr>
                <w:color w:val="595B60"/>
                <w:spacing w:val="-15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Consumer</w:t>
            </w:r>
            <w:r>
              <w:rPr>
                <w:color w:val="595B60"/>
                <w:spacing w:val="-14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Services</w:t>
            </w:r>
          </w:p>
        </w:tc>
      </w:tr>
      <w:tr w:rsidR="00FA4FCE" w14:paraId="2F4BFD62" w14:textId="77777777">
        <w:trPr>
          <w:trHeight w:val="622"/>
        </w:trPr>
        <w:tc>
          <w:tcPr>
            <w:tcW w:w="2103" w:type="dxa"/>
            <w:tcBorders>
              <w:left w:val="nil"/>
            </w:tcBorders>
          </w:tcPr>
          <w:p w14:paraId="205D40BA" w14:textId="77777777" w:rsidR="00FA4FCE" w:rsidRDefault="00FA4FCE">
            <w:pPr>
              <w:pStyle w:val="TableParagraph"/>
              <w:spacing w:before="1"/>
              <w:ind w:left="0"/>
              <w:rPr>
                <w:rFonts w:ascii="Arial"/>
                <w:b/>
                <w:sz w:val="19"/>
              </w:rPr>
            </w:pPr>
          </w:p>
          <w:p w14:paraId="3488D6DE" w14:textId="77777777" w:rsidR="00FA4FCE" w:rsidRDefault="009C32EE">
            <w:pPr>
              <w:pStyle w:val="TableParagraph"/>
              <w:spacing w:before="0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95B60"/>
                <w:sz w:val="16"/>
              </w:rPr>
              <w:t>Stock</w:t>
            </w:r>
          </w:p>
        </w:tc>
        <w:tc>
          <w:tcPr>
            <w:tcW w:w="2153" w:type="dxa"/>
          </w:tcPr>
          <w:p w14:paraId="00A7DE71" w14:textId="77777777" w:rsidR="00FA4FCE" w:rsidRDefault="009C32EE">
            <w:pPr>
              <w:pStyle w:val="TableParagraph"/>
              <w:numPr>
                <w:ilvl w:val="0"/>
                <w:numId w:val="94"/>
              </w:numPr>
              <w:tabs>
                <w:tab w:val="left" w:pos="239"/>
              </w:tabs>
              <w:spacing w:before="25"/>
              <w:rPr>
                <w:sz w:val="16"/>
              </w:rPr>
            </w:pPr>
            <w:r>
              <w:rPr>
                <w:color w:val="595B60"/>
                <w:sz w:val="16"/>
              </w:rPr>
              <w:t>DLF</w:t>
            </w:r>
          </w:p>
          <w:p w14:paraId="430D35B8" w14:textId="77777777" w:rsidR="00FA4FCE" w:rsidRDefault="009C32EE">
            <w:pPr>
              <w:pStyle w:val="TableParagraph"/>
              <w:numPr>
                <w:ilvl w:val="0"/>
                <w:numId w:val="94"/>
              </w:numPr>
              <w:tabs>
                <w:tab w:val="left" w:pos="239"/>
              </w:tabs>
              <w:spacing w:before="16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Hindustan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Unilever</w:t>
            </w:r>
            <w:r>
              <w:rPr>
                <w:color w:val="595B60"/>
                <w:spacing w:val="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6CD2B52D" w14:textId="77777777" w:rsidR="00FA4FCE" w:rsidRDefault="009C32EE">
            <w:pPr>
              <w:pStyle w:val="TableParagraph"/>
              <w:numPr>
                <w:ilvl w:val="0"/>
                <w:numId w:val="94"/>
              </w:numPr>
              <w:tabs>
                <w:tab w:val="left" w:pos="239"/>
              </w:tabs>
              <w:spacing w:before="15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NTPC</w:t>
            </w:r>
            <w:r>
              <w:rPr>
                <w:color w:val="595B60"/>
                <w:spacing w:val="-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</w:tc>
        <w:tc>
          <w:tcPr>
            <w:tcW w:w="2376" w:type="dxa"/>
            <w:tcBorders>
              <w:right w:val="nil"/>
            </w:tcBorders>
          </w:tcPr>
          <w:p w14:paraId="6A7D62C6" w14:textId="77777777" w:rsidR="00FA4FCE" w:rsidRDefault="009C32EE">
            <w:pPr>
              <w:pStyle w:val="TableParagraph"/>
              <w:numPr>
                <w:ilvl w:val="0"/>
                <w:numId w:val="93"/>
              </w:numPr>
              <w:tabs>
                <w:tab w:val="left" w:pos="239"/>
              </w:tabs>
              <w:spacing w:before="25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Crompton</w:t>
            </w:r>
            <w:r>
              <w:rPr>
                <w:color w:val="595B60"/>
                <w:spacing w:val="7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Greaves</w:t>
            </w:r>
            <w:r>
              <w:rPr>
                <w:color w:val="595B60"/>
                <w:spacing w:val="7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Con.</w:t>
            </w:r>
            <w:r>
              <w:rPr>
                <w:color w:val="595B60"/>
                <w:spacing w:val="8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E.</w:t>
            </w:r>
            <w:r>
              <w:rPr>
                <w:color w:val="595B60"/>
                <w:spacing w:val="7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</w:t>
            </w:r>
          </w:p>
          <w:p w14:paraId="674347A1" w14:textId="77777777" w:rsidR="00FA4FCE" w:rsidRDefault="009C32EE">
            <w:pPr>
              <w:pStyle w:val="TableParagraph"/>
              <w:numPr>
                <w:ilvl w:val="0"/>
                <w:numId w:val="93"/>
              </w:numPr>
              <w:tabs>
                <w:tab w:val="left" w:pos="239"/>
              </w:tabs>
              <w:spacing w:before="16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Coal</w:t>
            </w:r>
            <w:r>
              <w:rPr>
                <w:color w:val="595B60"/>
                <w:spacing w:val="-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India</w:t>
            </w:r>
            <w:r>
              <w:rPr>
                <w:color w:val="595B60"/>
                <w:spacing w:val="-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1B1FD571" w14:textId="77777777" w:rsidR="00FA4FCE" w:rsidRDefault="009C32EE">
            <w:pPr>
              <w:pStyle w:val="TableParagraph"/>
              <w:numPr>
                <w:ilvl w:val="0"/>
                <w:numId w:val="93"/>
              </w:numPr>
              <w:tabs>
                <w:tab w:val="left" w:pos="239"/>
              </w:tabs>
              <w:spacing w:before="15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Bandhan Bank</w:t>
            </w:r>
            <w:r>
              <w:rPr>
                <w:color w:val="595B60"/>
                <w:spacing w:val="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</w:tc>
      </w:tr>
    </w:tbl>
    <w:p w14:paraId="11446E53" w14:textId="77777777" w:rsidR="00FA4FCE" w:rsidRDefault="00FA4FCE">
      <w:pPr>
        <w:pStyle w:val="BodyText"/>
        <w:spacing w:before="1"/>
        <w:rPr>
          <w:rFonts w:ascii="Arial"/>
          <w:b/>
          <w:sz w:val="6"/>
        </w:rPr>
      </w:pPr>
    </w:p>
    <w:p w14:paraId="094911D7" w14:textId="77777777" w:rsidR="00FA4FCE" w:rsidRDefault="00FA4FCE">
      <w:pPr>
        <w:rPr>
          <w:rFonts w:ascii="Arial"/>
          <w:sz w:val="6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533E149C" w14:textId="267F44E6" w:rsidR="00FA4FCE" w:rsidRDefault="009C32EE">
      <w:pPr>
        <w:pStyle w:val="BodyText"/>
        <w:spacing w:before="53"/>
        <w:ind w:left="2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6528" behindDoc="0" locked="0" layoutInCell="1" allowOverlap="1" wp14:anchorId="3237F579" wp14:editId="03170DF6">
                <wp:simplePos x="0" y="0"/>
                <wp:positionH relativeFrom="page">
                  <wp:posOffset>5791835</wp:posOffset>
                </wp:positionH>
                <wp:positionV relativeFrom="paragraph">
                  <wp:posOffset>-489585</wp:posOffset>
                </wp:positionV>
                <wp:extent cx="129540" cy="148590"/>
                <wp:effectExtent l="0" t="0" r="0" b="0"/>
                <wp:wrapNone/>
                <wp:docPr id="774597801" name="Text Box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318158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7F579" id="Text Box 573" o:spid="_x0000_s1102" type="#_x0000_t202" style="position:absolute;left:0;text-align:left;margin-left:456.05pt;margin-top:-38.55pt;width:10.2pt;height:11.7pt;z-index: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" filled="f" stroked="f">
                <v:textbox style="layout-flow:vertical" inset="0,0,0,0">
                  <w:txbxContent>
                    <w:p w14:paraId="3D318158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0FA984A9" w14:textId="77777777" w:rsidR="00FA4FCE" w:rsidRDefault="009C32EE">
      <w:pPr>
        <w:pStyle w:val="BodyText"/>
        <w:spacing w:before="42" w:line="200" w:lineRule="exact"/>
        <w:ind w:left="286"/>
      </w:pPr>
      <w:r>
        <w:rPr>
          <w:color w:val="595B60"/>
        </w:rPr>
        <w:t>The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been</w:t>
      </w:r>
      <w:r>
        <w:rPr>
          <w:color w:val="595B60"/>
          <w:spacing w:val="28"/>
        </w:rPr>
        <w:t xml:space="preserve"> </w:t>
      </w:r>
      <w:r>
        <w:rPr>
          <w:color w:val="595B60"/>
        </w:rPr>
        <w:t>positive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Cons.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Discretionary,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Power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&amp;</w:t>
      </w:r>
      <w:r>
        <w:rPr>
          <w:color w:val="595B60"/>
          <w:spacing w:val="28"/>
        </w:rPr>
        <w:t xml:space="preserve"> </w:t>
      </w:r>
      <w:r>
        <w:rPr>
          <w:color w:val="595B60"/>
        </w:rPr>
        <w:t>Utility,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and</w:t>
      </w:r>
    </w:p>
    <w:p w14:paraId="7552EEA7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099A83C4" w14:textId="5CE9358A" w:rsidR="00FA4FCE" w:rsidRDefault="009C32EE">
      <w:pPr>
        <w:tabs>
          <w:tab w:val="left" w:pos="813"/>
        </w:tabs>
        <w:spacing w:before="106"/>
        <w:ind w:left="286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7040" behindDoc="0" locked="0" layoutInCell="1" allowOverlap="1" wp14:anchorId="27D0E39F" wp14:editId="4518A11A">
                <wp:simplePos x="0" y="0"/>
                <wp:positionH relativeFrom="page">
                  <wp:posOffset>5791200</wp:posOffset>
                </wp:positionH>
                <wp:positionV relativeFrom="paragraph">
                  <wp:posOffset>-254635</wp:posOffset>
                </wp:positionV>
                <wp:extent cx="129540" cy="215900"/>
                <wp:effectExtent l="0" t="0" r="0" b="0"/>
                <wp:wrapNone/>
                <wp:docPr id="1804783815" name="Text Box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10AB1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0E39F" id="Text Box 572" o:spid="_x0000_s1103" type="#_x0000_t202" style="position:absolute;left:0;text-align:left;margin-left:456pt;margin-top:-20.05pt;width:10.2pt;height:17pt;z-index: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" filled="f" stroked="f">
                <v:textbox style="layout-flow:vertical" inset="0,0,0,0">
                  <w:txbxContent>
                    <w:p w14:paraId="27910AB1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07BDBCDD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92"/>
            <w:col w:w="4511"/>
          </w:cols>
        </w:sectPr>
      </w:pPr>
    </w:p>
    <w:p w14:paraId="150328C7" w14:textId="498B7A47" w:rsidR="00FA4FCE" w:rsidRDefault="009C32EE">
      <w:pPr>
        <w:pStyle w:val="BodyText"/>
        <w:spacing w:before="24" w:line="237" w:lineRule="auto"/>
        <w:ind w:left="28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8576" behindDoc="0" locked="0" layoutInCell="1" allowOverlap="1" wp14:anchorId="13B91B3D" wp14:editId="40C4660B">
                <wp:simplePos x="0" y="0"/>
                <wp:positionH relativeFrom="page">
                  <wp:posOffset>4751705</wp:posOffset>
                </wp:positionH>
                <wp:positionV relativeFrom="paragraph">
                  <wp:posOffset>151130</wp:posOffset>
                </wp:positionV>
                <wp:extent cx="2451735" cy="2194560"/>
                <wp:effectExtent l="0" t="0" r="0" b="0"/>
                <wp:wrapNone/>
                <wp:docPr id="460932013" name="Text Box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4B08FAEE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ADD5C84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9332B17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BE8AE2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28F53A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F89FE2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8.3</w:t>
                                  </w:r>
                                </w:p>
                              </w:tc>
                            </w:tr>
                            <w:tr w:rsidR="00FA4FCE" w14:paraId="3ECA409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86E1C0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3354CA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7.8</w:t>
                                  </w:r>
                                </w:p>
                              </w:tc>
                            </w:tr>
                            <w:tr w:rsidR="00FA4FCE" w14:paraId="2A12980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01BC05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3AF606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6.2</w:t>
                                  </w:r>
                                </w:p>
                              </w:tc>
                            </w:tr>
                            <w:tr w:rsidR="00FA4FCE" w14:paraId="6B070F7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65E1B95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354E5F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6.0</w:t>
                                  </w:r>
                                </w:p>
                              </w:tc>
                            </w:tr>
                            <w:tr w:rsidR="00FA4FCE" w14:paraId="7611AF0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8E9472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85BD54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5.0</w:t>
                                  </w:r>
                                </w:p>
                              </w:tc>
                            </w:tr>
                            <w:tr w:rsidR="00FA4FCE" w14:paraId="03B313E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F7570A6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Airtel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76F4B9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11546F2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80E71B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D2C235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77263AB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F3863D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15AE59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4E44F40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0A6E05D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Sun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Pharmaceuticals 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CFA02A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2927063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6534481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Mahindra &amp; Mahindra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377E20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</w:tbl>
                          <w:p w14:paraId="5926B72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91B3D" id="Text Box 571" o:spid="_x0000_s1104" type="#_x0000_t202" style="position:absolute;left:0;text-align:left;margin-left:374.15pt;margin-top:11.9pt;width:193.05pt;height:172.8pt;z-index: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4B08FAEE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ADD5C84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9332B17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BE8AE2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28F53A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F89FE2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8.3</w:t>
                            </w:r>
                          </w:p>
                        </w:tc>
                      </w:tr>
                      <w:tr w:rsidR="00FA4FCE" w14:paraId="3ECA409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86E1C0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3354CA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7.8</w:t>
                            </w:r>
                          </w:p>
                        </w:tc>
                      </w:tr>
                      <w:tr w:rsidR="00FA4FCE" w14:paraId="2A12980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01BC05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3AF606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6.2</w:t>
                            </w:r>
                          </w:p>
                        </w:tc>
                      </w:tr>
                      <w:tr w:rsidR="00FA4FCE" w14:paraId="6B070F7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65E1B95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354E5F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6.0</w:t>
                            </w:r>
                          </w:p>
                        </w:tc>
                      </w:tr>
                      <w:tr w:rsidR="00FA4FCE" w14:paraId="7611AF0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8E9472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85BD54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5.0</w:t>
                            </w:r>
                          </w:p>
                        </w:tc>
                      </w:tr>
                      <w:tr w:rsidR="00FA4FCE" w14:paraId="03B313E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F7570A6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Airtel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76F4B9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11546F2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80E71B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D2C235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77263AB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F3863D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15AE59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4E44F40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0A6E05D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Sun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Pharmaceuticals 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CFA02A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2927063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6534481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Mahindra &amp; Mahindra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377E20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</w:tbl>
                    <w:p w14:paraId="5926B72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Construction sectors. The Cons. Discretionary sector has underperformed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for some time now and with growth well poised for India, they think this would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perform. The Power &amp; Utility sector has witnessed strong demand growth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thermal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segment.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booked profits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PSU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Banks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post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rally and increased weights in Private sector banks as they expect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valuation rerating to happen. NBFC sector trimmed post RBI tightening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norms. Similarly, Telecom sector trimmed as the valuation had been high.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They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booked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profits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Realty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sector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after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good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year.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fund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will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continue</w:t>
      </w:r>
      <w:r>
        <w:rPr>
          <w:color w:val="595B60"/>
          <w:spacing w:val="-49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have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tilt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towards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growth-oriented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stocks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on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potential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rerating.</w:t>
      </w:r>
    </w:p>
    <w:p w14:paraId="35402080" w14:textId="77777777" w:rsidR="00FA4FCE" w:rsidRDefault="009C32EE">
      <w:pPr>
        <w:spacing w:before="37"/>
        <w:ind w:left="246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82BAFE7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3F083637" w14:textId="77777777" w:rsidR="00FA4FCE" w:rsidRDefault="00FA4FCE">
      <w:pPr>
        <w:pStyle w:val="BodyText"/>
        <w:spacing w:before="10"/>
        <w:rPr>
          <w:sz w:val="9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01CFC515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3914BB37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6B5F01A6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36CF20E3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432D6760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3FE3AF95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1CD3BB93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7102053A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AC85F78" w14:textId="77777777" w:rsidR="00FA4FCE" w:rsidRDefault="009C32EE">
            <w:pPr>
              <w:pStyle w:val="TableParagraph"/>
              <w:spacing w:before="87"/>
              <w:ind w:left="69"/>
              <w:rPr>
                <w:sz w:val="13"/>
              </w:rPr>
            </w:pPr>
            <w:r>
              <w:rPr>
                <w:color w:val="595B60"/>
                <w:sz w:val="13"/>
              </w:rPr>
              <w:lastRenderedPageBreak/>
              <w:t>Aditya</w:t>
            </w:r>
            <w:r>
              <w:rPr>
                <w:color w:val="595B60"/>
                <w:spacing w:val="-3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BSL</w:t>
            </w:r>
            <w:r>
              <w:rPr>
                <w:color w:val="595B60"/>
                <w:spacing w:val="-8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Frontline</w:t>
            </w:r>
            <w:r>
              <w:rPr>
                <w:color w:val="595B60"/>
                <w:spacing w:val="-3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Equity</w:t>
            </w:r>
            <w:r>
              <w:rPr>
                <w:color w:val="595B60"/>
                <w:spacing w:val="-3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140331DA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3.0</w:t>
            </w:r>
          </w:p>
        </w:tc>
        <w:tc>
          <w:tcPr>
            <w:tcW w:w="933" w:type="dxa"/>
            <w:shd w:val="clear" w:color="auto" w:fill="E2E2E4"/>
          </w:tcPr>
          <w:p w14:paraId="599C259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32.0</w:t>
            </w:r>
          </w:p>
        </w:tc>
        <w:tc>
          <w:tcPr>
            <w:tcW w:w="933" w:type="dxa"/>
            <w:shd w:val="clear" w:color="auto" w:fill="E2E2E4"/>
          </w:tcPr>
          <w:p w14:paraId="565B61A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16.8</w:t>
            </w:r>
          </w:p>
        </w:tc>
        <w:tc>
          <w:tcPr>
            <w:tcW w:w="933" w:type="dxa"/>
            <w:shd w:val="clear" w:color="auto" w:fill="E2E2E4"/>
          </w:tcPr>
          <w:p w14:paraId="0ABD51C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16.2</w:t>
            </w:r>
          </w:p>
        </w:tc>
        <w:tc>
          <w:tcPr>
            <w:tcW w:w="994" w:type="dxa"/>
            <w:shd w:val="clear" w:color="auto" w:fill="E2E2E4"/>
          </w:tcPr>
          <w:p w14:paraId="1BF7158A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19.3</w:t>
            </w:r>
          </w:p>
        </w:tc>
      </w:tr>
      <w:tr w:rsidR="00FA4FCE" w14:paraId="1A1446CA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58F87D0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Nifty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1E5A3F9C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2.9</w:t>
            </w:r>
          </w:p>
        </w:tc>
        <w:tc>
          <w:tcPr>
            <w:tcW w:w="933" w:type="dxa"/>
            <w:shd w:val="clear" w:color="auto" w:fill="E2E2E4"/>
          </w:tcPr>
          <w:p w14:paraId="0746FFB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33.3</w:t>
            </w:r>
          </w:p>
        </w:tc>
        <w:tc>
          <w:tcPr>
            <w:tcW w:w="933" w:type="dxa"/>
            <w:shd w:val="clear" w:color="auto" w:fill="E2E2E4"/>
          </w:tcPr>
          <w:p w14:paraId="49CBEFB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16.7</w:t>
            </w:r>
          </w:p>
        </w:tc>
        <w:tc>
          <w:tcPr>
            <w:tcW w:w="933" w:type="dxa"/>
            <w:shd w:val="clear" w:color="auto" w:fill="E2E2E4"/>
          </w:tcPr>
          <w:p w14:paraId="2FB8CF3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16.8</w:t>
            </w:r>
          </w:p>
        </w:tc>
        <w:tc>
          <w:tcPr>
            <w:tcW w:w="994" w:type="dxa"/>
            <w:shd w:val="clear" w:color="auto" w:fill="E2E2E4"/>
          </w:tcPr>
          <w:p w14:paraId="5FF37675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26FF1DE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6EC7685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 Fund Large-Cap</w:t>
            </w:r>
          </w:p>
        </w:tc>
        <w:tc>
          <w:tcPr>
            <w:tcW w:w="933" w:type="dxa"/>
            <w:shd w:val="clear" w:color="auto" w:fill="E2E2E4"/>
          </w:tcPr>
          <w:p w14:paraId="088B9C91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3.3</w:t>
            </w:r>
          </w:p>
        </w:tc>
        <w:tc>
          <w:tcPr>
            <w:tcW w:w="933" w:type="dxa"/>
            <w:shd w:val="clear" w:color="auto" w:fill="E2E2E4"/>
          </w:tcPr>
          <w:p w14:paraId="6F022EC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32.4</w:t>
            </w:r>
          </w:p>
        </w:tc>
        <w:tc>
          <w:tcPr>
            <w:tcW w:w="933" w:type="dxa"/>
            <w:shd w:val="clear" w:color="auto" w:fill="E2E2E4"/>
          </w:tcPr>
          <w:p w14:paraId="41C8984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16.4</w:t>
            </w:r>
          </w:p>
        </w:tc>
        <w:tc>
          <w:tcPr>
            <w:tcW w:w="933" w:type="dxa"/>
            <w:shd w:val="clear" w:color="auto" w:fill="E2E2E4"/>
          </w:tcPr>
          <w:p w14:paraId="4786A08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15.2</w:t>
            </w:r>
          </w:p>
        </w:tc>
        <w:tc>
          <w:tcPr>
            <w:tcW w:w="994" w:type="dxa"/>
            <w:shd w:val="clear" w:color="auto" w:fill="E2E2E4"/>
          </w:tcPr>
          <w:p w14:paraId="12C83DFF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16.9</w:t>
            </w:r>
          </w:p>
        </w:tc>
      </w:tr>
    </w:tbl>
    <w:p w14:paraId="242AFE96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07587E7" w14:textId="77777777" w:rsidR="00FA4FCE" w:rsidRDefault="009C32EE">
      <w:pPr>
        <w:pStyle w:val="Heading1"/>
        <w:spacing w:before="101"/>
        <w:rPr>
          <w:rFonts w:ascii="Microsoft Sans Serif"/>
        </w:rPr>
      </w:pPr>
      <w:r>
        <w:rPr>
          <w:rFonts w:ascii="Microsoft Sans Serif"/>
          <w:color w:val="002134"/>
        </w:rPr>
        <w:lastRenderedPageBreak/>
        <w:t>Kotak</w:t>
      </w:r>
      <w:r>
        <w:rPr>
          <w:rFonts w:ascii="Microsoft Sans Serif"/>
          <w:color w:val="002134"/>
          <w:spacing w:val="5"/>
        </w:rPr>
        <w:t xml:space="preserve"> </w:t>
      </w:r>
      <w:r>
        <w:rPr>
          <w:rFonts w:ascii="Microsoft Sans Serif"/>
          <w:color w:val="002134"/>
        </w:rPr>
        <w:t>Equity</w:t>
      </w:r>
      <w:r>
        <w:rPr>
          <w:rFonts w:ascii="Microsoft Sans Serif"/>
          <w:color w:val="002134"/>
          <w:spacing w:val="6"/>
        </w:rPr>
        <w:t xml:space="preserve"> </w:t>
      </w:r>
      <w:r>
        <w:rPr>
          <w:rFonts w:ascii="Microsoft Sans Serif"/>
          <w:color w:val="002134"/>
        </w:rPr>
        <w:t>Opportunities</w:t>
      </w:r>
      <w:r>
        <w:rPr>
          <w:rFonts w:ascii="Microsoft Sans Serif"/>
          <w:color w:val="002134"/>
          <w:spacing w:val="6"/>
        </w:rPr>
        <w:t xml:space="preserve"> </w:t>
      </w:r>
      <w:r>
        <w:rPr>
          <w:rFonts w:ascii="Microsoft Sans Serif"/>
          <w:color w:val="002134"/>
        </w:rPr>
        <w:t>Fund</w:t>
      </w:r>
    </w:p>
    <w:p w14:paraId="57EB605D" w14:textId="718EE0DB" w:rsidR="00FA4FCE" w:rsidRDefault="009C32EE">
      <w:pPr>
        <w:pStyle w:val="Heading4"/>
        <w:tabs>
          <w:tab w:val="left" w:pos="6919"/>
        </w:tabs>
        <w:spacing w:before="2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9600" behindDoc="0" locked="0" layoutInCell="1" allowOverlap="1" wp14:anchorId="3F56A9C9" wp14:editId="1CC2A05D">
                <wp:simplePos x="0" y="0"/>
                <wp:positionH relativeFrom="page">
                  <wp:posOffset>359410</wp:posOffset>
                </wp:positionH>
                <wp:positionV relativeFrom="paragraph">
                  <wp:posOffset>378460</wp:posOffset>
                </wp:positionV>
                <wp:extent cx="4216400" cy="1037590"/>
                <wp:effectExtent l="0" t="0" r="0" b="0"/>
                <wp:wrapNone/>
                <wp:docPr id="156595618" name="Text Box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03759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433D5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2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Capitalization</w:t>
                            </w:r>
                            <w:r>
                              <w:rPr>
                                <w:color w:val="002134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agnostic-</w:t>
                            </w:r>
                            <w:r>
                              <w:rPr>
                                <w:color w:val="002134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offers</w:t>
                            </w:r>
                            <w:r>
                              <w:rPr>
                                <w:color w:val="002134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</w:t>
                            </w:r>
                            <w:r>
                              <w:rPr>
                                <w:color w:val="002134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across</w:t>
                            </w:r>
                            <w:r>
                              <w:rPr>
                                <w:color w:val="002134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sectors</w:t>
                            </w:r>
                            <w:r>
                              <w:rPr>
                                <w:color w:val="002134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cap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segments.</w:t>
                            </w:r>
                          </w:p>
                          <w:p w14:paraId="5C94AB7C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2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3" w:line="237" w:lineRule="auto"/>
                              <w:ind w:right="125"/>
                            </w:pPr>
                            <w:r>
                              <w:rPr>
                                <w:color w:val="002134"/>
                              </w:rPr>
                              <w:t>Process-backed investment style with top-down thematic overlay and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bottom-up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stock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selection.</w:t>
                            </w:r>
                          </w:p>
                          <w:p w14:paraId="4E83AA6F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2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8" w:line="232" w:lineRule="auto"/>
                              <w:ind w:right="119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color w:val="002134"/>
                              </w:rPr>
                              <w:t>Long-term</w:t>
                            </w:r>
                            <w:r>
                              <w:rPr>
                                <w:color w:val="002134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performance</w:t>
                            </w:r>
                            <w:r>
                              <w:rPr>
                                <w:color w:val="002134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track-record,</w:t>
                            </w:r>
                            <w:r>
                              <w:rPr>
                                <w:color w:val="002134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reasonably</w:t>
                            </w:r>
                            <w:r>
                              <w:rPr>
                                <w:color w:val="002134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lower</w:t>
                            </w:r>
                            <w:r>
                              <w:rPr>
                                <w:color w:val="002134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volatility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due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prudent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construction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0785CA"/>
                                <w:w w:val="9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56A9C9" id="Text Box 570" o:spid="_x0000_s1105" type="#_x0000_t202" style="position:absolute;left:0;text-align:left;margin-left:28.3pt;margin-top:29.8pt;width:332pt;height:81.7pt;z-index:1576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" fillcolor="#d8d8da" stroked="f">
                <v:textbox inset="0,0,0,0">
                  <w:txbxContent>
                    <w:p w14:paraId="06433D55" w14:textId="77777777" w:rsidR="00FA4FCE" w:rsidRDefault="009C32EE">
                      <w:pPr>
                        <w:pStyle w:val="BodyText"/>
                        <w:numPr>
                          <w:ilvl w:val="0"/>
                          <w:numId w:val="92"/>
                        </w:numPr>
                        <w:tabs>
                          <w:tab w:val="left" w:pos="398"/>
                          <w:tab w:val="left" w:pos="399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Market</w:t>
                      </w:r>
                      <w:r>
                        <w:rPr>
                          <w:color w:val="002134"/>
                          <w:spacing w:val="3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Capitalization</w:t>
                      </w:r>
                      <w:r>
                        <w:rPr>
                          <w:color w:val="002134"/>
                          <w:spacing w:val="3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agnostic-</w:t>
                      </w:r>
                      <w:r>
                        <w:rPr>
                          <w:color w:val="002134"/>
                          <w:spacing w:val="3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offers</w:t>
                      </w:r>
                      <w:r>
                        <w:rPr>
                          <w:color w:val="002134"/>
                          <w:spacing w:val="3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</w:t>
                      </w:r>
                      <w:r>
                        <w:rPr>
                          <w:color w:val="002134"/>
                          <w:spacing w:val="3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across</w:t>
                      </w:r>
                      <w:r>
                        <w:rPr>
                          <w:color w:val="002134"/>
                          <w:spacing w:val="3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sectors</w:t>
                      </w:r>
                      <w:r>
                        <w:rPr>
                          <w:color w:val="002134"/>
                          <w:spacing w:val="3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market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cap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segments.</w:t>
                      </w:r>
                    </w:p>
                    <w:p w14:paraId="5C94AB7C" w14:textId="77777777" w:rsidR="00FA4FCE" w:rsidRDefault="009C32EE">
                      <w:pPr>
                        <w:pStyle w:val="BodyText"/>
                        <w:numPr>
                          <w:ilvl w:val="0"/>
                          <w:numId w:val="92"/>
                        </w:numPr>
                        <w:tabs>
                          <w:tab w:val="left" w:pos="398"/>
                          <w:tab w:val="left" w:pos="399"/>
                        </w:tabs>
                        <w:spacing w:before="43" w:line="237" w:lineRule="auto"/>
                        <w:ind w:right="125"/>
                      </w:pPr>
                      <w:r>
                        <w:rPr>
                          <w:color w:val="002134"/>
                        </w:rPr>
                        <w:t>Process-backed investment style with top-down thematic overlay and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bottom-up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stock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selection.</w:t>
                      </w:r>
                    </w:p>
                    <w:p w14:paraId="4E83AA6F" w14:textId="77777777" w:rsidR="00FA4FCE" w:rsidRDefault="009C32EE">
                      <w:pPr>
                        <w:pStyle w:val="BodyText"/>
                        <w:numPr>
                          <w:ilvl w:val="0"/>
                          <w:numId w:val="92"/>
                        </w:numPr>
                        <w:tabs>
                          <w:tab w:val="left" w:pos="398"/>
                          <w:tab w:val="left" w:pos="399"/>
                        </w:tabs>
                        <w:spacing w:before="48" w:line="232" w:lineRule="auto"/>
                        <w:ind w:right="119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color w:val="002134"/>
                        </w:rPr>
                        <w:t>Long-term</w:t>
                      </w:r>
                      <w:r>
                        <w:rPr>
                          <w:color w:val="002134"/>
                          <w:spacing w:val="1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performance</w:t>
                      </w:r>
                      <w:r>
                        <w:rPr>
                          <w:color w:val="002134"/>
                          <w:spacing w:val="1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track-record,</w:t>
                      </w:r>
                      <w:r>
                        <w:rPr>
                          <w:color w:val="002134"/>
                          <w:spacing w:val="1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1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reasonably</w:t>
                      </w:r>
                      <w:r>
                        <w:rPr>
                          <w:color w:val="002134"/>
                          <w:spacing w:val="1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lower</w:t>
                      </w:r>
                      <w:r>
                        <w:rPr>
                          <w:color w:val="002134"/>
                          <w:spacing w:val="1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volatility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due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prudent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portfolio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construction</w:t>
                      </w:r>
                      <w:r>
                        <w:rPr>
                          <w:rFonts w:ascii="Arial" w:hAnsi="Arial"/>
                          <w:b/>
                          <w:color w:val="0785CA"/>
                          <w:w w:val="95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7BDCB981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5DC59561" w14:textId="77777777" w:rsidR="00FA4FCE" w:rsidRDefault="009C32EE">
      <w:pPr>
        <w:ind w:left="290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00008C79" w14:textId="77777777" w:rsidR="00FA4FCE" w:rsidRDefault="009C32EE">
      <w:pPr>
        <w:pStyle w:val="Heading5"/>
        <w:ind w:left="290" w:right="1138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3019B674" w14:textId="77777777" w:rsidR="00FA4FCE" w:rsidRDefault="00FA4FCE">
      <w:pPr>
        <w:sectPr w:rsidR="00FA4FCE">
          <w:headerReference w:type="default" r:id="rId19"/>
          <w:footerReference w:type="default" r:id="rId20"/>
          <w:pgSz w:w="11920" w:h="16840"/>
          <w:pgMar w:top="600" w:right="80" w:bottom="1200" w:left="280" w:header="185" w:footer="1011" w:gutter="0"/>
          <w:cols w:num="2" w:space="720" w:equalWidth="0">
            <w:col w:w="7517" w:space="43"/>
            <w:col w:w="4000"/>
          </w:cols>
        </w:sectPr>
      </w:pPr>
    </w:p>
    <w:p w14:paraId="65795855" w14:textId="77777777" w:rsidR="00FA4FCE" w:rsidRDefault="00FA4FCE">
      <w:pPr>
        <w:pStyle w:val="BodyText"/>
        <w:spacing w:before="4"/>
        <w:rPr>
          <w:sz w:val="10"/>
        </w:rPr>
      </w:pPr>
    </w:p>
    <w:p w14:paraId="7B3E947C" w14:textId="2E389A8E" w:rsidR="00FA4FCE" w:rsidRDefault="009C32EE">
      <w:pPr>
        <w:tabs>
          <w:tab w:val="left" w:pos="11058"/>
        </w:tabs>
        <w:spacing w:before="119"/>
        <w:ind w:left="720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1648" behindDoc="0" locked="0" layoutInCell="1" allowOverlap="1" wp14:anchorId="7ABC4774" wp14:editId="0E354F87">
                <wp:simplePos x="0" y="0"/>
                <wp:positionH relativeFrom="page">
                  <wp:posOffset>4751705</wp:posOffset>
                </wp:positionH>
                <wp:positionV relativeFrom="paragraph">
                  <wp:posOffset>244475</wp:posOffset>
                </wp:positionV>
                <wp:extent cx="2448560" cy="1862455"/>
                <wp:effectExtent l="0" t="0" r="0" b="0"/>
                <wp:wrapNone/>
                <wp:docPr id="1697336838" name="Text Box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7B12019B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5082373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444B64A" w14:textId="77777777" w:rsidR="00FA4FCE" w:rsidRDefault="009C32EE">
                                  <w:pPr>
                                    <w:pStyle w:val="TableParagraph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Harsha Upadhyaya</w:t>
                                  </w:r>
                                </w:p>
                              </w:tc>
                            </w:tr>
                            <w:tr w:rsidR="00FA4FCE" w14:paraId="665B19AC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CD4978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2C54E5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9th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September,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2004</w:t>
                                  </w:r>
                                </w:p>
                              </w:tc>
                            </w:tr>
                            <w:tr w:rsidR="00FA4FCE" w14:paraId="26A41956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FF4D2E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  <w:p w14:paraId="7E4C86BD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8DA0D2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190,923</w:t>
                                  </w:r>
                                </w:p>
                                <w:p w14:paraId="40375AD3" w14:textId="77777777" w:rsidR="00FA4FCE" w:rsidRDefault="009C32EE">
                                  <w:pPr>
                                    <w:pStyle w:val="TableParagraph"/>
                                    <w:spacing w:before="135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IISL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Nifty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LargeMidcap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250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TR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INR</w:t>
                                  </w:r>
                                </w:p>
                              </w:tc>
                            </w:tr>
                            <w:tr w:rsidR="00FA4FCE" w14:paraId="532AC1A1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06CB31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51E36D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INF174K01187</w:t>
                                  </w:r>
                                </w:p>
                              </w:tc>
                            </w:tr>
                            <w:tr w:rsidR="00FA4FCE" w14:paraId="1E5CF47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A53158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06DC64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1.63%</w:t>
                                  </w:r>
                                </w:p>
                              </w:tc>
                            </w:tr>
                            <w:tr w:rsidR="00FA4FCE" w14:paraId="76EBF816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F1ACB5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1F8F56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11.67%</w:t>
                                  </w:r>
                                </w:p>
                              </w:tc>
                            </w:tr>
                            <w:tr w:rsidR="00FA4FCE" w14:paraId="190F5F12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5996BB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9C516F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1.24</w:t>
                                  </w:r>
                                </w:p>
                              </w:tc>
                            </w:tr>
                            <w:tr w:rsidR="00FA4FCE" w14:paraId="390E3D3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DBEFEE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3456A5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0.83</w:t>
                                  </w:r>
                                </w:p>
                              </w:tc>
                            </w:tr>
                            <w:tr w:rsidR="00FA4FCE" w14:paraId="7A2D8EDE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25023A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773A27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1.00%</w:t>
                                  </w:r>
                                </w:p>
                              </w:tc>
                            </w:tr>
                          </w:tbl>
                          <w:p w14:paraId="40CEC55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C4774" id="Text Box 569" o:spid="_x0000_s1106" type="#_x0000_t202" style="position:absolute;left:0;text-align:left;margin-left:374.15pt;margin-top:19.25pt;width:192.8pt;height:146.65pt;z-index:1577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7B12019B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5082373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444B64A" w14:textId="77777777" w:rsidR="00FA4FCE" w:rsidRDefault="009C32EE">
                            <w:pPr>
                              <w:pStyle w:val="TableParagraph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Harsha Upadhyaya</w:t>
                            </w:r>
                          </w:p>
                        </w:tc>
                      </w:tr>
                      <w:tr w:rsidR="00FA4FCE" w14:paraId="665B19AC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CD49782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2C54E57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9th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September,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2004</w:t>
                            </w:r>
                          </w:p>
                        </w:tc>
                      </w:tr>
                      <w:tr w:rsidR="00FA4FCE" w14:paraId="26A41956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FF4D2E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  <w:p w14:paraId="7E4C86BD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8DA0D26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190,923</w:t>
                            </w:r>
                          </w:p>
                          <w:p w14:paraId="40375AD3" w14:textId="77777777" w:rsidR="00FA4FCE" w:rsidRDefault="009C32EE">
                            <w:pPr>
                              <w:pStyle w:val="TableParagraph"/>
                              <w:spacing w:before="135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IISL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Nifty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LargeMidcap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250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TR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INR</w:t>
                            </w:r>
                          </w:p>
                        </w:tc>
                      </w:tr>
                      <w:tr w:rsidR="00FA4FCE" w14:paraId="532AC1A1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06CB311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51E36D7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INF174K01187</w:t>
                            </w:r>
                          </w:p>
                        </w:tc>
                      </w:tr>
                      <w:tr w:rsidR="00FA4FCE" w14:paraId="1E5CF474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A53158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06DC64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1.63%</w:t>
                            </w:r>
                          </w:p>
                        </w:tc>
                      </w:tr>
                      <w:tr w:rsidR="00FA4FCE" w14:paraId="76EBF816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F1ACB5F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1F8F56B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11.67%</w:t>
                            </w:r>
                          </w:p>
                        </w:tc>
                      </w:tr>
                      <w:tr w:rsidR="00FA4FCE" w14:paraId="190F5F12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5996BB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9C516F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1.24</w:t>
                            </w:r>
                          </w:p>
                        </w:tc>
                      </w:tr>
                      <w:tr w:rsidR="00FA4FCE" w14:paraId="390E3D3D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DBEFEE4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3456A5D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0.83</w:t>
                            </w:r>
                          </w:p>
                        </w:tc>
                      </w:tr>
                      <w:tr w:rsidR="00FA4FCE" w14:paraId="7A2D8EDE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25023A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0773A27F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1.00%</w:t>
                            </w:r>
                          </w:p>
                        </w:tc>
                      </w:tr>
                    </w:tbl>
                    <w:p w14:paraId="40CEC55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2AD3508F" w14:textId="77777777" w:rsidR="00FA4FCE" w:rsidRDefault="00FA4FCE">
      <w:pPr>
        <w:pStyle w:val="BodyText"/>
      </w:pPr>
    </w:p>
    <w:p w14:paraId="07C64D01" w14:textId="77777777" w:rsidR="00FA4FCE" w:rsidRDefault="00FA4FCE">
      <w:pPr>
        <w:pStyle w:val="BodyText"/>
        <w:spacing w:before="5"/>
        <w:rPr>
          <w:sz w:val="27"/>
        </w:rPr>
      </w:pPr>
    </w:p>
    <w:p w14:paraId="5D84C4AD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97A0C38" w14:textId="77777777" w:rsidR="00FA4FCE" w:rsidRDefault="009C32EE">
      <w:pPr>
        <w:pStyle w:val="Heading4"/>
        <w:tabs>
          <w:tab w:val="left" w:pos="6925"/>
        </w:tabs>
        <w:spacing w:before="130"/>
        <w:ind w:left="287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5"/>
          <w:w w:val="95"/>
          <w:u w:val="none"/>
        </w:rPr>
        <w:t xml:space="preserve"> </w:t>
      </w:r>
      <w:r>
        <w:rPr>
          <w:color w:val="002134"/>
          <w:w w:val="95"/>
          <w:u w:val="thick" w:color="002134"/>
        </w:rPr>
        <w:t>this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4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6A33A558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186" w:line="237" w:lineRule="auto"/>
        <w:ind w:left="571" w:right="5"/>
        <w:rPr>
          <w:sz w:val="20"/>
        </w:rPr>
      </w:pPr>
      <w:r>
        <w:rPr>
          <w:color w:val="595B60"/>
          <w:w w:val="95"/>
          <w:sz w:val="20"/>
        </w:rPr>
        <w:t>Aggressively looks for investment opportunities without any market cap or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sectoral bias while avoiding active cash calls. GARP model for selection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based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growth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patterns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economy.</w:t>
      </w:r>
    </w:p>
    <w:p w14:paraId="5A5B1B7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3" w:line="237" w:lineRule="auto"/>
        <w:ind w:left="571" w:right="7"/>
        <w:rPr>
          <w:sz w:val="20"/>
        </w:rPr>
      </w:pPr>
      <w:r>
        <w:rPr>
          <w:color w:val="595B60"/>
          <w:w w:val="95"/>
          <w:sz w:val="20"/>
        </w:rPr>
        <w:t>Allocates 35%-45% to large &amp; midcap each with a diversified 50-60 stocks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having around ~40% in Top 10 stocks. Large and Midcap selection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decision</w:t>
      </w:r>
      <w:r>
        <w:rPr>
          <w:color w:val="595B60"/>
          <w:spacing w:val="-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based</w:t>
      </w:r>
      <w:r>
        <w:rPr>
          <w:color w:val="595B60"/>
          <w:spacing w:val="-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</w:t>
      </w:r>
      <w:r>
        <w:rPr>
          <w:color w:val="595B60"/>
          <w:spacing w:val="-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valuations,</w:t>
      </w:r>
      <w:r>
        <w:rPr>
          <w:color w:val="595B60"/>
          <w:spacing w:val="-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bottom-up</w:t>
      </w:r>
      <w:r>
        <w:rPr>
          <w:color w:val="595B60"/>
          <w:spacing w:val="-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research</w:t>
      </w:r>
      <w:r>
        <w:rPr>
          <w:color w:val="595B60"/>
          <w:spacing w:val="-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market</w:t>
      </w:r>
      <w:r>
        <w:rPr>
          <w:color w:val="595B60"/>
          <w:spacing w:val="-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outlook.</w:t>
      </w:r>
    </w:p>
    <w:p w14:paraId="7439F07B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3" w:line="237" w:lineRule="auto"/>
        <w:ind w:left="571" w:right="8"/>
        <w:rPr>
          <w:sz w:val="20"/>
        </w:rPr>
      </w:pPr>
      <w:r>
        <w:rPr>
          <w:color w:val="595B60"/>
          <w:w w:val="95"/>
          <w:sz w:val="20"/>
        </w:rPr>
        <w:t>Flexibility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move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across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market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capitalization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ranges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within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mandate</w:t>
      </w:r>
      <w:r>
        <w:rPr>
          <w:color w:val="595B60"/>
          <w:spacing w:val="-48"/>
          <w:w w:val="95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participate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ideas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scalable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&amp;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competitive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business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model,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management</w:t>
      </w:r>
      <w:r>
        <w:rPr>
          <w:color w:val="595B60"/>
          <w:spacing w:val="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bandwidth,</w:t>
      </w:r>
      <w:r>
        <w:rPr>
          <w:color w:val="595B60"/>
          <w:spacing w:val="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steady</w:t>
      </w:r>
      <w:r>
        <w:rPr>
          <w:color w:val="595B60"/>
          <w:spacing w:val="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cash-flow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efficient</w:t>
      </w:r>
      <w:r>
        <w:rPr>
          <w:color w:val="595B60"/>
          <w:spacing w:val="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capital</w:t>
      </w:r>
      <w:r>
        <w:rPr>
          <w:color w:val="595B60"/>
          <w:spacing w:val="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allocation.</w:t>
      </w:r>
    </w:p>
    <w:p w14:paraId="6DCBA4BA" w14:textId="77777777" w:rsidR="00FA4FCE" w:rsidRDefault="009C32EE">
      <w:pPr>
        <w:pStyle w:val="Heading4"/>
        <w:tabs>
          <w:tab w:val="left" w:pos="6927"/>
        </w:tabs>
        <w:spacing w:before="134" w:line="161" w:lineRule="exact"/>
        <w:ind w:left="287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-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387B7220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72D60785" w14:textId="77777777" w:rsidR="00FA4FCE" w:rsidRDefault="00FA4FCE">
      <w:pPr>
        <w:pStyle w:val="BodyText"/>
        <w:rPr>
          <w:sz w:val="16"/>
        </w:rPr>
      </w:pPr>
    </w:p>
    <w:p w14:paraId="17EB679D" w14:textId="77777777" w:rsidR="00FA4FCE" w:rsidRDefault="00FA4FCE">
      <w:pPr>
        <w:pStyle w:val="BodyText"/>
        <w:rPr>
          <w:sz w:val="16"/>
        </w:rPr>
      </w:pPr>
    </w:p>
    <w:p w14:paraId="3CF2B3E6" w14:textId="77777777" w:rsidR="00FA4FCE" w:rsidRDefault="00FA4FCE">
      <w:pPr>
        <w:pStyle w:val="BodyText"/>
        <w:rPr>
          <w:sz w:val="16"/>
        </w:rPr>
      </w:pPr>
    </w:p>
    <w:p w14:paraId="45EC4B6E" w14:textId="77777777" w:rsidR="00FA4FCE" w:rsidRDefault="00FA4FCE">
      <w:pPr>
        <w:pStyle w:val="BodyText"/>
        <w:rPr>
          <w:sz w:val="16"/>
        </w:rPr>
      </w:pPr>
    </w:p>
    <w:p w14:paraId="1516A2BD" w14:textId="77777777" w:rsidR="00FA4FCE" w:rsidRDefault="00FA4FCE">
      <w:pPr>
        <w:pStyle w:val="BodyText"/>
        <w:rPr>
          <w:sz w:val="16"/>
        </w:rPr>
      </w:pPr>
    </w:p>
    <w:p w14:paraId="206DF618" w14:textId="77777777" w:rsidR="00FA4FCE" w:rsidRDefault="00FA4FCE">
      <w:pPr>
        <w:pStyle w:val="BodyText"/>
        <w:rPr>
          <w:sz w:val="16"/>
        </w:rPr>
      </w:pPr>
    </w:p>
    <w:p w14:paraId="3586AA7F" w14:textId="77777777" w:rsidR="00FA4FCE" w:rsidRDefault="00FA4FCE">
      <w:pPr>
        <w:pStyle w:val="BodyText"/>
        <w:rPr>
          <w:sz w:val="16"/>
        </w:rPr>
      </w:pPr>
    </w:p>
    <w:p w14:paraId="0A479152" w14:textId="77777777" w:rsidR="00FA4FCE" w:rsidRDefault="00FA4FCE">
      <w:pPr>
        <w:pStyle w:val="BodyText"/>
        <w:rPr>
          <w:sz w:val="16"/>
        </w:rPr>
      </w:pPr>
    </w:p>
    <w:p w14:paraId="769EBFB1" w14:textId="77777777" w:rsidR="00FA4FCE" w:rsidRDefault="00FA4FCE">
      <w:pPr>
        <w:pStyle w:val="BodyText"/>
        <w:rPr>
          <w:sz w:val="16"/>
        </w:rPr>
      </w:pPr>
    </w:p>
    <w:p w14:paraId="432CDF63" w14:textId="77777777" w:rsidR="00FA4FCE" w:rsidRDefault="00FA4FCE">
      <w:pPr>
        <w:pStyle w:val="BodyText"/>
        <w:rPr>
          <w:sz w:val="16"/>
        </w:rPr>
      </w:pPr>
    </w:p>
    <w:p w14:paraId="2B82BCFF" w14:textId="77777777" w:rsidR="00FA4FCE" w:rsidRDefault="00FA4FCE">
      <w:pPr>
        <w:pStyle w:val="BodyText"/>
        <w:rPr>
          <w:sz w:val="16"/>
        </w:rPr>
      </w:pPr>
    </w:p>
    <w:p w14:paraId="519948EB" w14:textId="77777777" w:rsidR="00FA4FCE" w:rsidRDefault="00FA4FCE">
      <w:pPr>
        <w:pStyle w:val="BodyText"/>
        <w:rPr>
          <w:sz w:val="16"/>
        </w:rPr>
      </w:pPr>
    </w:p>
    <w:p w14:paraId="008F47C0" w14:textId="77777777" w:rsidR="00FA4FCE" w:rsidRDefault="00FA4FCE">
      <w:pPr>
        <w:pStyle w:val="BodyText"/>
        <w:spacing w:before="4"/>
        <w:rPr>
          <w:sz w:val="18"/>
        </w:rPr>
      </w:pPr>
    </w:p>
    <w:p w14:paraId="13C04534" w14:textId="77777777" w:rsidR="00FA4FCE" w:rsidRDefault="009C32EE">
      <w:pPr>
        <w:ind w:left="236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22B9510" w14:textId="77777777" w:rsidR="00FA4FCE" w:rsidRDefault="009C32EE">
      <w:pPr>
        <w:spacing w:before="140" w:line="114" w:lineRule="exact"/>
        <w:ind w:left="1492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Communication</w:t>
      </w:r>
    </w:p>
    <w:p w14:paraId="6D025C7E" w14:textId="77777777" w:rsidR="00FA4FCE" w:rsidRDefault="009C32EE">
      <w:pPr>
        <w:spacing w:line="56" w:lineRule="exact"/>
        <w:ind w:right="476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Services</w:t>
      </w:r>
      <w:r>
        <w:rPr>
          <w:rFonts w:ascii="Calibri"/>
          <w:color w:val="9A9A9E"/>
          <w:spacing w:val="16"/>
          <w:sz w:val="11"/>
        </w:rPr>
        <w:t xml:space="preserve"> </w:t>
      </w:r>
      <w:r>
        <w:rPr>
          <w:rFonts w:ascii="Calibri"/>
          <w:color w:val="9A9A9E"/>
          <w:position w:val="2"/>
          <w:sz w:val="11"/>
        </w:rPr>
        <w:t>Utilities</w:t>
      </w:r>
    </w:p>
    <w:p w14:paraId="0EA32F7C" w14:textId="77777777" w:rsidR="00FA4FCE" w:rsidRDefault="00FA4FCE">
      <w:pPr>
        <w:spacing w:line="56" w:lineRule="exact"/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8" w:space="40"/>
            <w:col w:w="4592"/>
          </w:cols>
        </w:sectPr>
      </w:pPr>
    </w:p>
    <w:p w14:paraId="25615621" w14:textId="77777777" w:rsidR="00FA4FCE" w:rsidRDefault="009C32EE">
      <w:pPr>
        <w:spacing w:before="84" w:line="52" w:lineRule="exact"/>
        <w:jc w:val="right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Real</w:t>
      </w:r>
      <w:r>
        <w:rPr>
          <w:rFonts w:ascii="Calibri"/>
          <w:color w:val="9A9A9E"/>
          <w:spacing w:val="-1"/>
          <w:sz w:val="11"/>
        </w:rPr>
        <w:t xml:space="preserve"> </w:t>
      </w:r>
      <w:r>
        <w:rPr>
          <w:rFonts w:ascii="Calibri"/>
          <w:color w:val="9A9A9E"/>
          <w:sz w:val="11"/>
        </w:rPr>
        <w:t>Estate</w:t>
      </w:r>
      <w:r>
        <w:rPr>
          <w:rFonts w:ascii="Calibri"/>
          <w:color w:val="9A9A9E"/>
          <w:spacing w:val="3"/>
          <w:sz w:val="11"/>
        </w:rPr>
        <w:t xml:space="preserve"> </w:t>
      </w:r>
      <w:r>
        <w:rPr>
          <w:rFonts w:ascii="Calibri"/>
          <w:color w:val="9A9A9E"/>
          <w:position w:val="1"/>
          <w:sz w:val="11"/>
        </w:rPr>
        <w:t>2%</w:t>
      </w:r>
    </w:p>
    <w:p w14:paraId="2231FEAA" w14:textId="77777777" w:rsidR="00FA4FCE" w:rsidRDefault="009C32EE">
      <w:pPr>
        <w:spacing w:before="9" w:line="126" w:lineRule="exact"/>
        <w:ind w:left="246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position w:val="-4"/>
          <w:sz w:val="11"/>
        </w:rPr>
        <w:t xml:space="preserve">4%  </w:t>
      </w:r>
      <w:r>
        <w:rPr>
          <w:rFonts w:ascii="Calibri"/>
          <w:color w:val="9A9A9E"/>
          <w:spacing w:val="7"/>
          <w:position w:val="-4"/>
          <w:sz w:val="11"/>
        </w:rPr>
        <w:t xml:space="preserve"> </w:t>
      </w:r>
      <w:r>
        <w:rPr>
          <w:rFonts w:ascii="Calibri"/>
          <w:color w:val="9A9A9E"/>
          <w:sz w:val="11"/>
        </w:rPr>
        <w:t>Energy</w:t>
      </w:r>
    </w:p>
    <w:p w14:paraId="73038EF4" w14:textId="77777777" w:rsidR="00FA4FCE" w:rsidRDefault="00FA4FCE">
      <w:pPr>
        <w:spacing w:line="126" w:lineRule="exact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8884" w:space="40"/>
            <w:col w:w="2636"/>
          </w:cols>
        </w:sectPr>
      </w:pPr>
    </w:p>
    <w:p w14:paraId="6A90269E" w14:textId="77777777" w:rsidR="00FA4FCE" w:rsidRDefault="009C32EE">
      <w:pPr>
        <w:pStyle w:val="BodyText"/>
        <w:spacing w:before="162" w:line="237" w:lineRule="auto"/>
        <w:ind w:left="287" w:right="47"/>
        <w:jc w:val="both"/>
      </w:pPr>
      <w:r>
        <w:rPr>
          <w:color w:val="595B60"/>
          <w:w w:val="95"/>
        </w:rPr>
        <w:t>The fund is mandated to invest minimum 35% each in Large and midcap, rest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can be across the market capitalization spectrum. Performance may be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negatively affected during periods where the mid and small cap segments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lag.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FM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follows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mix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top-down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bottom-up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investing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style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might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lead to large sector deviations from benchmark, subjecting the fund to higher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volatility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v/s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benchmark.</w:t>
      </w:r>
    </w:p>
    <w:p w14:paraId="37265E88" w14:textId="77777777" w:rsidR="00FA4FCE" w:rsidRDefault="009C32EE">
      <w:pPr>
        <w:pStyle w:val="Heading4"/>
        <w:tabs>
          <w:tab w:val="left" w:pos="6927"/>
        </w:tabs>
        <w:spacing w:before="132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560546CB" w14:textId="77777777" w:rsidR="00FA4FCE" w:rsidRDefault="009C32EE">
      <w:pPr>
        <w:spacing w:before="115" w:line="204" w:lineRule="auto"/>
        <w:ind w:left="484" w:hanging="8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z w:val="11"/>
        </w:rPr>
        <w:t>Information</w:t>
      </w:r>
      <w:r>
        <w:rPr>
          <w:rFonts w:ascii="Calibri"/>
          <w:color w:val="9A9A9E"/>
          <w:spacing w:val="1"/>
          <w:sz w:val="11"/>
        </w:rPr>
        <w:t xml:space="preserve"> </w:t>
      </w:r>
      <w:r>
        <w:rPr>
          <w:rFonts w:ascii="Calibri"/>
          <w:color w:val="9A9A9E"/>
          <w:sz w:val="11"/>
        </w:rPr>
        <w:t>1%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Technology</w:t>
      </w:r>
    </w:p>
    <w:p w14:paraId="2379CD36" w14:textId="77777777" w:rsidR="00FA4FCE" w:rsidRDefault="009C32EE">
      <w:pPr>
        <w:spacing w:before="14"/>
        <w:ind w:left="676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7%</w:t>
      </w:r>
    </w:p>
    <w:p w14:paraId="12C266F0" w14:textId="77777777" w:rsidR="00FA4FCE" w:rsidRDefault="00FA4FCE">
      <w:pPr>
        <w:pStyle w:val="BodyText"/>
        <w:spacing w:before="10"/>
        <w:rPr>
          <w:rFonts w:ascii="Calibri"/>
          <w:sz w:val="16"/>
        </w:rPr>
      </w:pPr>
    </w:p>
    <w:p w14:paraId="46F3C241" w14:textId="77777777" w:rsidR="00FA4FCE" w:rsidRDefault="009C32EE">
      <w:pPr>
        <w:ind w:left="407" w:right="557" w:hanging="120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Financials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20%</w:t>
      </w:r>
    </w:p>
    <w:p w14:paraId="107012E1" w14:textId="77777777" w:rsidR="00FA4FCE" w:rsidRDefault="00FA4FCE">
      <w:pPr>
        <w:pStyle w:val="BodyText"/>
        <w:rPr>
          <w:rFonts w:ascii="Calibri"/>
          <w:sz w:val="14"/>
        </w:rPr>
      </w:pPr>
    </w:p>
    <w:p w14:paraId="3690FE5B" w14:textId="77777777" w:rsidR="00FA4FCE" w:rsidRDefault="00FA4FCE">
      <w:pPr>
        <w:pStyle w:val="BodyText"/>
        <w:rPr>
          <w:rFonts w:ascii="Calibri"/>
          <w:sz w:val="14"/>
        </w:rPr>
      </w:pPr>
    </w:p>
    <w:p w14:paraId="737AC0DF" w14:textId="77777777" w:rsidR="00FA4FCE" w:rsidRDefault="00FA4FCE">
      <w:pPr>
        <w:pStyle w:val="BodyText"/>
        <w:rPr>
          <w:rFonts w:ascii="Calibri"/>
          <w:sz w:val="14"/>
        </w:rPr>
      </w:pPr>
    </w:p>
    <w:p w14:paraId="474626B8" w14:textId="77777777" w:rsidR="00FA4FCE" w:rsidRDefault="00FA4FCE">
      <w:pPr>
        <w:pStyle w:val="BodyText"/>
        <w:rPr>
          <w:rFonts w:ascii="Calibri"/>
          <w:sz w:val="14"/>
        </w:rPr>
      </w:pPr>
    </w:p>
    <w:p w14:paraId="6948367C" w14:textId="77777777" w:rsidR="00FA4FCE" w:rsidRDefault="00FA4FCE">
      <w:pPr>
        <w:pStyle w:val="BodyText"/>
        <w:spacing w:before="6"/>
        <w:rPr>
          <w:rFonts w:ascii="Calibri"/>
          <w:sz w:val="10"/>
        </w:rPr>
      </w:pPr>
    </w:p>
    <w:p w14:paraId="125F247E" w14:textId="77777777" w:rsidR="00FA4FCE" w:rsidRDefault="009C32EE">
      <w:pPr>
        <w:ind w:left="697" w:right="279" w:hanging="184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Healthcare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6%</w:t>
      </w:r>
    </w:p>
    <w:p w14:paraId="6707A966" w14:textId="77777777" w:rsidR="00FA4FCE" w:rsidRDefault="009C32EE">
      <w:pPr>
        <w:spacing w:before="9"/>
        <w:ind w:left="287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z w:val="11"/>
        </w:rPr>
        <w:t>8%</w:t>
      </w:r>
    </w:p>
    <w:p w14:paraId="2BFA8DAA" w14:textId="77777777" w:rsidR="00FA4FCE" w:rsidRDefault="00FA4FCE">
      <w:pPr>
        <w:pStyle w:val="BodyText"/>
        <w:spacing w:before="5"/>
        <w:rPr>
          <w:rFonts w:ascii="Calibri"/>
          <w:sz w:val="15"/>
        </w:rPr>
      </w:pPr>
    </w:p>
    <w:p w14:paraId="461983E8" w14:textId="0F0D6318" w:rsidR="00FA4FCE" w:rsidRDefault="009C32EE">
      <w:pPr>
        <w:spacing w:before="1"/>
        <w:ind w:left="770" w:right="1174"/>
        <w:jc w:val="center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21856" behindDoc="1" locked="0" layoutInCell="1" allowOverlap="1" wp14:anchorId="240E1944" wp14:editId="4B296B7C">
                <wp:simplePos x="0" y="0"/>
                <wp:positionH relativeFrom="page">
                  <wp:posOffset>5313045</wp:posOffset>
                </wp:positionH>
                <wp:positionV relativeFrom="paragraph">
                  <wp:posOffset>-139700</wp:posOffset>
                </wp:positionV>
                <wp:extent cx="1316990" cy="1316990"/>
                <wp:effectExtent l="0" t="0" r="0" b="0"/>
                <wp:wrapNone/>
                <wp:docPr id="1992292858" name="Group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6990" cy="1316990"/>
                          <a:chOff x="8367" y="-220"/>
                          <a:chExt cx="2074" cy="2074"/>
                        </a:xfrm>
                      </wpg:grpSpPr>
                      <wps:wsp>
                        <wps:cNvPr id="1345765534" name="Freeform 568"/>
                        <wps:cNvSpPr>
                          <a:spLocks/>
                        </wps:cNvSpPr>
                        <wps:spPr bwMode="auto">
                          <a:xfrm>
                            <a:off x="9403" y="-221"/>
                            <a:ext cx="413" cy="562"/>
                          </a:xfrm>
                          <a:custGeom>
                            <a:avLst/>
                            <a:gdLst>
                              <a:gd name="T0" fmla="+- 0 9609 9403"/>
                              <a:gd name="T1" fmla="*/ T0 w 413"/>
                              <a:gd name="T2" fmla="+- 0 341 -220"/>
                              <a:gd name="T3" fmla="*/ 341 h 562"/>
                              <a:gd name="T4" fmla="+- 0 9560 9403"/>
                              <a:gd name="T5" fmla="*/ T4 w 413"/>
                              <a:gd name="T6" fmla="+- 0 322 -220"/>
                              <a:gd name="T7" fmla="*/ 322 h 562"/>
                              <a:gd name="T8" fmla="+- 0 9508 9403"/>
                              <a:gd name="T9" fmla="*/ T8 w 413"/>
                              <a:gd name="T10" fmla="+- 0 309 -220"/>
                              <a:gd name="T11" fmla="*/ 309 h 562"/>
                              <a:gd name="T12" fmla="+- 0 9456 9403"/>
                              <a:gd name="T13" fmla="*/ T12 w 413"/>
                              <a:gd name="T14" fmla="+- 0 301 -220"/>
                              <a:gd name="T15" fmla="*/ 301 h 562"/>
                              <a:gd name="T16" fmla="+- 0 9403 9403"/>
                              <a:gd name="T17" fmla="*/ T16 w 413"/>
                              <a:gd name="T18" fmla="+- 0 298 -220"/>
                              <a:gd name="T19" fmla="*/ 298 h 562"/>
                              <a:gd name="T20" fmla="+- 0 9403 9403"/>
                              <a:gd name="T21" fmla="*/ T20 w 413"/>
                              <a:gd name="T22" fmla="+- 0 -220 -220"/>
                              <a:gd name="T23" fmla="*/ -220 h 562"/>
                              <a:gd name="T24" fmla="+- 0 9488 9403"/>
                              <a:gd name="T25" fmla="*/ T24 w 413"/>
                              <a:gd name="T26" fmla="+- 0 -217 -220"/>
                              <a:gd name="T27" fmla="*/ -217 h 562"/>
                              <a:gd name="T28" fmla="+- 0 9572 9403"/>
                              <a:gd name="T29" fmla="*/ T28 w 413"/>
                              <a:gd name="T30" fmla="+- 0 -207 -220"/>
                              <a:gd name="T31" fmla="*/ -207 h 562"/>
                              <a:gd name="T32" fmla="+- 0 9655 9403"/>
                              <a:gd name="T33" fmla="*/ T32 w 413"/>
                              <a:gd name="T34" fmla="+- 0 -190 -220"/>
                              <a:gd name="T35" fmla="*/ -190 h 562"/>
                              <a:gd name="T36" fmla="+- 0 9736 9403"/>
                              <a:gd name="T37" fmla="*/ T36 w 413"/>
                              <a:gd name="T38" fmla="+- 0 -166 -220"/>
                              <a:gd name="T39" fmla="*/ -166 h 562"/>
                              <a:gd name="T40" fmla="+- 0 9815 9403"/>
                              <a:gd name="T41" fmla="*/ T40 w 413"/>
                              <a:gd name="T42" fmla="+- 0 -135 -220"/>
                              <a:gd name="T43" fmla="*/ -135 h 562"/>
                              <a:gd name="T44" fmla="+- 0 9609 9403"/>
                              <a:gd name="T45" fmla="*/ T44 w 413"/>
                              <a:gd name="T46" fmla="+- 0 341 -220"/>
                              <a:gd name="T47" fmla="*/ 341 h 5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413" h="562">
                                <a:moveTo>
                                  <a:pt x="206" y="561"/>
                                </a:moveTo>
                                <a:lnTo>
                                  <a:pt x="157" y="542"/>
                                </a:lnTo>
                                <a:lnTo>
                                  <a:pt x="105" y="529"/>
                                </a:lnTo>
                                <a:lnTo>
                                  <a:pt x="53" y="521"/>
                                </a:lnTo>
                                <a:lnTo>
                                  <a:pt x="0" y="518"/>
                                </a:lnTo>
                                <a:lnTo>
                                  <a:pt x="0" y="0"/>
                                </a:lnTo>
                                <a:lnTo>
                                  <a:pt x="85" y="3"/>
                                </a:lnTo>
                                <a:lnTo>
                                  <a:pt x="169" y="13"/>
                                </a:lnTo>
                                <a:lnTo>
                                  <a:pt x="252" y="30"/>
                                </a:lnTo>
                                <a:lnTo>
                                  <a:pt x="333" y="54"/>
                                </a:lnTo>
                                <a:lnTo>
                                  <a:pt x="412" y="85"/>
                                </a:lnTo>
                                <a:lnTo>
                                  <a:pt x="206" y="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280673" name="Freeform 567"/>
                        <wps:cNvSpPr>
                          <a:spLocks/>
                        </wps:cNvSpPr>
                        <wps:spPr bwMode="auto">
                          <a:xfrm>
                            <a:off x="9609" y="-136"/>
                            <a:ext cx="783" cy="795"/>
                          </a:xfrm>
                          <a:custGeom>
                            <a:avLst/>
                            <a:gdLst>
                              <a:gd name="T0" fmla="+- 0 9898 9609"/>
                              <a:gd name="T1" fmla="*/ T0 w 783"/>
                              <a:gd name="T2" fmla="+- 0 660 -135"/>
                              <a:gd name="T3" fmla="*/ 660 h 795"/>
                              <a:gd name="T4" fmla="+- 0 9870 9609"/>
                              <a:gd name="T5" fmla="*/ T4 w 783"/>
                              <a:gd name="T6" fmla="+- 0 590 -135"/>
                              <a:gd name="T7" fmla="*/ 590 h 795"/>
                              <a:gd name="T8" fmla="+- 0 9833 9609"/>
                              <a:gd name="T9" fmla="*/ T8 w 783"/>
                              <a:gd name="T10" fmla="+- 0 527 -135"/>
                              <a:gd name="T11" fmla="*/ 527 h 795"/>
                              <a:gd name="T12" fmla="+- 0 9788 9609"/>
                              <a:gd name="T13" fmla="*/ T12 w 783"/>
                              <a:gd name="T14" fmla="+- 0 469 -135"/>
                              <a:gd name="T15" fmla="*/ 469 h 795"/>
                              <a:gd name="T16" fmla="+- 0 9735 9609"/>
                              <a:gd name="T17" fmla="*/ T16 w 783"/>
                              <a:gd name="T18" fmla="+- 0 418 -135"/>
                              <a:gd name="T19" fmla="*/ 418 h 795"/>
                              <a:gd name="T20" fmla="+- 0 9675 9609"/>
                              <a:gd name="T21" fmla="*/ T20 w 783"/>
                              <a:gd name="T22" fmla="+- 0 375 -135"/>
                              <a:gd name="T23" fmla="*/ 375 h 795"/>
                              <a:gd name="T24" fmla="+- 0 9609 9609"/>
                              <a:gd name="T25" fmla="*/ T24 w 783"/>
                              <a:gd name="T26" fmla="+- 0 341 -135"/>
                              <a:gd name="T27" fmla="*/ 341 h 795"/>
                              <a:gd name="T28" fmla="+- 0 9815 9609"/>
                              <a:gd name="T29" fmla="*/ T28 w 783"/>
                              <a:gd name="T30" fmla="+- 0 -135 -135"/>
                              <a:gd name="T31" fmla="*/ -135 h 795"/>
                              <a:gd name="T32" fmla="+- 0 9889 9609"/>
                              <a:gd name="T33" fmla="*/ T32 w 783"/>
                              <a:gd name="T34" fmla="+- 0 -100 -135"/>
                              <a:gd name="T35" fmla="*/ -100 h 795"/>
                              <a:gd name="T36" fmla="+- 0 9959 9609"/>
                              <a:gd name="T37" fmla="*/ T36 w 783"/>
                              <a:gd name="T38" fmla="+- 0 -59 -135"/>
                              <a:gd name="T39" fmla="*/ -59 h 795"/>
                              <a:gd name="T40" fmla="+- 0 10025 9609"/>
                              <a:gd name="T41" fmla="*/ T40 w 783"/>
                              <a:gd name="T42" fmla="+- 0 -14 -135"/>
                              <a:gd name="T43" fmla="*/ -14 h 795"/>
                              <a:gd name="T44" fmla="+- 0 10087 9609"/>
                              <a:gd name="T45" fmla="*/ T44 w 783"/>
                              <a:gd name="T46" fmla="+- 0 37 -135"/>
                              <a:gd name="T47" fmla="*/ 37 h 795"/>
                              <a:gd name="T48" fmla="+- 0 10145 9609"/>
                              <a:gd name="T49" fmla="*/ T48 w 783"/>
                              <a:gd name="T50" fmla="+- 0 92 -135"/>
                              <a:gd name="T51" fmla="*/ 92 h 795"/>
                              <a:gd name="T52" fmla="+- 0 10199 9609"/>
                              <a:gd name="T53" fmla="*/ T52 w 783"/>
                              <a:gd name="T54" fmla="+- 0 151 -135"/>
                              <a:gd name="T55" fmla="*/ 151 h 795"/>
                              <a:gd name="T56" fmla="+- 0 10248 9609"/>
                              <a:gd name="T57" fmla="*/ T56 w 783"/>
                              <a:gd name="T58" fmla="+- 0 215 -135"/>
                              <a:gd name="T59" fmla="*/ 215 h 795"/>
                              <a:gd name="T60" fmla="+- 0 10292 9609"/>
                              <a:gd name="T61" fmla="*/ T60 w 783"/>
                              <a:gd name="T62" fmla="+- 0 282 -135"/>
                              <a:gd name="T63" fmla="*/ 282 h 795"/>
                              <a:gd name="T64" fmla="+- 0 10331 9609"/>
                              <a:gd name="T65" fmla="*/ T64 w 783"/>
                              <a:gd name="T66" fmla="+- 0 352 -135"/>
                              <a:gd name="T67" fmla="*/ 352 h 795"/>
                              <a:gd name="T68" fmla="+- 0 10364 9609"/>
                              <a:gd name="T69" fmla="*/ T68 w 783"/>
                              <a:gd name="T70" fmla="+- 0 426 -135"/>
                              <a:gd name="T71" fmla="*/ 426 h 795"/>
                              <a:gd name="T72" fmla="+- 0 10392 9609"/>
                              <a:gd name="T73" fmla="*/ T72 w 783"/>
                              <a:gd name="T74" fmla="+- 0 503 -135"/>
                              <a:gd name="T75" fmla="*/ 503 h 795"/>
                              <a:gd name="T76" fmla="+- 0 9898 9609"/>
                              <a:gd name="T77" fmla="*/ T76 w 783"/>
                              <a:gd name="T78" fmla="+- 0 660 -135"/>
                              <a:gd name="T79" fmla="*/ 660 h 7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83" h="795">
                                <a:moveTo>
                                  <a:pt x="289" y="795"/>
                                </a:moveTo>
                                <a:lnTo>
                                  <a:pt x="261" y="725"/>
                                </a:lnTo>
                                <a:lnTo>
                                  <a:pt x="224" y="662"/>
                                </a:lnTo>
                                <a:lnTo>
                                  <a:pt x="179" y="604"/>
                                </a:lnTo>
                                <a:lnTo>
                                  <a:pt x="126" y="553"/>
                                </a:lnTo>
                                <a:lnTo>
                                  <a:pt x="66" y="510"/>
                                </a:lnTo>
                                <a:lnTo>
                                  <a:pt x="0" y="476"/>
                                </a:lnTo>
                                <a:lnTo>
                                  <a:pt x="206" y="0"/>
                                </a:lnTo>
                                <a:lnTo>
                                  <a:pt x="280" y="35"/>
                                </a:lnTo>
                                <a:lnTo>
                                  <a:pt x="350" y="76"/>
                                </a:lnTo>
                                <a:lnTo>
                                  <a:pt x="416" y="121"/>
                                </a:lnTo>
                                <a:lnTo>
                                  <a:pt x="478" y="172"/>
                                </a:lnTo>
                                <a:lnTo>
                                  <a:pt x="536" y="227"/>
                                </a:lnTo>
                                <a:lnTo>
                                  <a:pt x="590" y="286"/>
                                </a:lnTo>
                                <a:lnTo>
                                  <a:pt x="639" y="350"/>
                                </a:lnTo>
                                <a:lnTo>
                                  <a:pt x="683" y="417"/>
                                </a:lnTo>
                                <a:lnTo>
                                  <a:pt x="722" y="487"/>
                                </a:lnTo>
                                <a:lnTo>
                                  <a:pt x="755" y="561"/>
                                </a:lnTo>
                                <a:lnTo>
                                  <a:pt x="783" y="638"/>
                                </a:lnTo>
                                <a:lnTo>
                                  <a:pt x="289" y="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777404" name="Freeform 566"/>
                        <wps:cNvSpPr>
                          <a:spLocks/>
                        </wps:cNvSpPr>
                        <wps:spPr bwMode="auto">
                          <a:xfrm>
                            <a:off x="9673" y="502"/>
                            <a:ext cx="768" cy="1200"/>
                          </a:xfrm>
                          <a:custGeom>
                            <a:avLst/>
                            <a:gdLst>
                              <a:gd name="T0" fmla="+- 0 9943 9673"/>
                              <a:gd name="T1" fmla="*/ T0 w 768"/>
                              <a:gd name="T2" fmla="+- 0 1703 503"/>
                              <a:gd name="T3" fmla="*/ 1703 h 1200"/>
                              <a:gd name="T4" fmla="+- 0 9673 9673"/>
                              <a:gd name="T5" fmla="*/ T4 w 768"/>
                              <a:gd name="T6" fmla="+- 0 1259 503"/>
                              <a:gd name="T7" fmla="*/ 1259 h 1200"/>
                              <a:gd name="T8" fmla="+- 0 9737 9673"/>
                              <a:gd name="T9" fmla="*/ T8 w 768"/>
                              <a:gd name="T10" fmla="+- 0 1214 503"/>
                              <a:gd name="T11" fmla="*/ 1214 h 1200"/>
                              <a:gd name="T12" fmla="+- 0 9792 9673"/>
                              <a:gd name="T13" fmla="*/ T12 w 768"/>
                              <a:gd name="T14" fmla="+- 0 1160 503"/>
                              <a:gd name="T15" fmla="*/ 1160 h 1200"/>
                              <a:gd name="T16" fmla="+- 0 9838 9673"/>
                              <a:gd name="T17" fmla="*/ T16 w 768"/>
                              <a:gd name="T18" fmla="+- 0 1099 503"/>
                              <a:gd name="T19" fmla="*/ 1099 h 1200"/>
                              <a:gd name="T20" fmla="+- 0 9875 9673"/>
                              <a:gd name="T21" fmla="*/ T20 w 768"/>
                              <a:gd name="T22" fmla="+- 0 1033 503"/>
                              <a:gd name="T23" fmla="*/ 1033 h 1200"/>
                              <a:gd name="T24" fmla="+- 0 9901 9673"/>
                              <a:gd name="T25" fmla="*/ T24 w 768"/>
                              <a:gd name="T26" fmla="+- 0 963 503"/>
                              <a:gd name="T27" fmla="*/ 963 h 1200"/>
                              <a:gd name="T28" fmla="+- 0 9917 9673"/>
                              <a:gd name="T29" fmla="*/ T28 w 768"/>
                              <a:gd name="T30" fmla="+- 0 889 503"/>
                              <a:gd name="T31" fmla="*/ 889 h 1200"/>
                              <a:gd name="T32" fmla="+- 0 9922 9673"/>
                              <a:gd name="T33" fmla="*/ T32 w 768"/>
                              <a:gd name="T34" fmla="+- 0 813 503"/>
                              <a:gd name="T35" fmla="*/ 813 h 1200"/>
                              <a:gd name="T36" fmla="+- 0 9916 9673"/>
                              <a:gd name="T37" fmla="*/ T36 w 768"/>
                              <a:gd name="T38" fmla="+- 0 736 503"/>
                              <a:gd name="T39" fmla="*/ 736 h 1200"/>
                              <a:gd name="T40" fmla="+- 0 9898 9673"/>
                              <a:gd name="T41" fmla="*/ T40 w 768"/>
                              <a:gd name="T42" fmla="+- 0 660 503"/>
                              <a:gd name="T43" fmla="*/ 660 h 1200"/>
                              <a:gd name="T44" fmla="+- 0 10392 9673"/>
                              <a:gd name="T45" fmla="*/ T44 w 768"/>
                              <a:gd name="T46" fmla="+- 0 503 503"/>
                              <a:gd name="T47" fmla="*/ 503 h 1200"/>
                              <a:gd name="T48" fmla="+- 0 10412 9673"/>
                              <a:gd name="T49" fmla="*/ T48 w 768"/>
                              <a:gd name="T50" fmla="+- 0 575 503"/>
                              <a:gd name="T51" fmla="*/ 575 h 1200"/>
                              <a:gd name="T52" fmla="+- 0 10426 9673"/>
                              <a:gd name="T53" fmla="*/ T52 w 768"/>
                              <a:gd name="T54" fmla="+- 0 647 503"/>
                              <a:gd name="T55" fmla="*/ 647 h 1200"/>
                              <a:gd name="T56" fmla="+- 0 10436 9673"/>
                              <a:gd name="T57" fmla="*/ T56 w 768"/>
                              <a:gd name="T58" fmla="+- 0 720 503"/>
                              <a:gd name="T59" fmla="*/ 720 h 1200"/>
                              <a:gd name="T60" fmla="+- 0 10440 9673"/>
                              <a:gd name="T61" fmla="*/ T60 w 768"/>
                              <a:gd name="T62" fmla="+- 0 793 503"/>
                              <a:gd name="T63" fmla="*/ 793 h 1200"/>
                              <a:gd name="T64" fmla="+- 0 10439 9673"/>
                              <a:gd name="T65" fmla="*/ T64 w 768"/>
                              <a:gd name="T66" fmla="+- 0 865 503"/>
                              <a:gd name="T67" fmla="*/ 865 h 1200"/>
                              <a:gd name="T68" fmla="+- 0 10433 9673"/>
                              <a:gd name="T69" fmla="*/ T68 w 768"/>
                              <a:gd name="T70" fmla="+- 0 937 503"/>
                              <a:gd name="T71" fmla="*/ 937 h 1200"/>
                              <a:gd name="T72" fmla="+- 0 10423 9673"/>
                              <a:gd name="T73" fmla="*/ T72 w 768"/>
                              <a:gd name="T74" fmla="+- 0 1008 503"/>
                              <a:gd name="T75" fmla="*/ 1008 h 1200"/>
                              <a:gd name="T76" fmla="+- 0 10407 9673"/>
                              <a:gd name="T77" fmla="*/ T76 w 768"/>
                              <a:gd name="T78" fmla="+- 0 1078 503"/>
                              <a:gd name="T79" fmla="*/ 1078 h 1200"/>
                              <a:gd name="T80" fmla="+- 0 10387 9673"/>
                              <a:gd name="T81" fmla="*/ T80 w 768"/>
                              <a:gd name="T82" fmla="+- 0 1146 503"/>
                              <a:gd name="T83" fmla="*/ 1146 h 1200"/>
                              <a:gd name="T84" fmla="+- 0 10361 9673"/>
                              <a:gd name="T85" fmla="*/ T84 w 768"/>
                              <a:gd name="T86" fmla="+- 0 1214 503"/>
                              <a:gd name="T87" fmla="*/ 1214 h 1200"/>
                              <a:gd name="T88" fmla="+- 0 10332 9673"/>
                              <a:gd name="T89" fmla="*/ T88 w 768"/>
                              <a:gd name="T90" fmla="+- 0 1278 503"/>
                              <a:gd name="T91" fmla="*/ 1278 h 1200"/>
                              <a:gd name="T92" fmla="+- 0 10298 9673"/>
                              <a:gd name="T93" fmla="*/ T92 w 768"/>
                              <a:gd name="T94" fmla="+- 0 1341 503"/>
                              <a:gd name="T95" fmla="*/ 1341 h 1200"/>
                              <a:gd name="T96" fmla="+- 0 10259 9673"/>
                              <a:gd name="T97" fmla="*/ T96 w 768"/>
                              <a:gd name="T98" fmla="+- 0 1402 503"/>
                              <a:gd name="T99" fmla="*/ 1402 h 1200"/>
                              <a:gd name="T100" fmla="+- 0 10217 9673"/>
                              <a:gd name="T101" fmla="*/ T100 w 768"/>
                              <a:gd name="T102" fmla="+- 0 1460 503"/>
                              <a:gd name="T103" fmla="*/ 1460 h 1200"/>
                              <a:gd name="T104" fmla="+- 0 10170 9673"/>
                              <a:gd name="T105" fmla="*/ T104 w 768"/>
                              <a:gd name="T106" fmla="+- 0 1515 503"/>
                              <a:gd name="T107" fmla="*/ 1515 h 1200"/>
                              <a:gd name="T108" fmla="+- 0 10119 9673"/>
                              <a:gd name="T109" fmla="*/ T108 w 768"/>
                              <a:gd name="T110" fmla="+- 0 1567 503"/>
                              <a:gd name="T111" fmla="*/ 1567 h 1200"/>
                              <a:gd name="T112" fmla="+- 0 10064 9673"/>
                              <a:gd name="T113" fmla="*/ T112 w 768"/>
                              <a:gd name="T114" fmla="+- 0 1616 503"/>
                              <a:gd name="T115" fmla="*/ 1616 h 1200"/>
                              <a:gd name="T116" fmla="+- 0 10005 9673"/>
                              <a:gd name="T117" fmla="*/ T116 w 768"/>
                              <a:gd name="T118" fmla="+- 0 1661 503"/>
                              <a:gd name="T119" fmla="*/ 1661 h 1200"/>
                              <a:gd name="T120" fmla="+- 0 9943 9673"/>
                              <a:gd name="T121" fmla="*/ T120 w 768"/>
                              <a:gd name="T122" fmla="+- 0 1703 503"/>
                              <a:gd name="T123" fmla="*/ 1703 h 1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768" h="1200">
                                <a:moveTo>
                                  <a:pt x="270" y="1200"/>
                                </a:moveTo>
                                <a:lnTo>
                                  <a:pt x="0" y="756"/>
                                </a:lnTo>
                                <a:lnTo>
                                  <a:pt x="64" y="711"/>
                                </a:lnTo>
                                <a:lnTo>
                                  <a:pt x="119" y="657"/>
                                </a:lnTo>
                                <a:lnTo>
                                  <a:pt x="165" y="596"/>
                                </a:lnTo>
                                <a:lnTo>
                                  <a:pt x="202" y="530"/>
                                </a:lnTo>
                                <a:lnTo>
                                  <a:pt x="228" y="460"/>
                                </a:lnTo>
                                <a:lnTo>
                                  <a:pt x="244" y="386"/>
                                </a:lnTo>
                                <a:lnTo>
                                  <a:pt x="249" y="310"/>
                                </a:lnTo>
                                <a:lnTo>
                                  <a:pt x="243" y="233"/>
                                </a:lnTo>
                                <a:lnTo>
                                  <a:pt x="225" y="157"/>
                                </a:lnTo>
                                <a:lnTo>
                                  <a:pt x="719" y="0"/>
                                </a:lnTo>
                                <a:lnTo>
                                  <a:pt x="739" y="72"/>
                                </a:lnTo>
                                <a:lnTo>
                                  <a:pt x="753" y="144"/>
                                </a:lnTo>
                                <a:lnTo>
                                  <a:pt x="763" y="217"/>
                                </a:lnTo>
                                <a:lnTo>
                                  <a:pt x="767" y="290"/>
                                </a:lnTo>
                                <a:lnTo>
                                  <a:pt x="766" y="362"/>
                                </a:lnTo>
                                <a:lnTo>
                                  <a:pt x="760" y="434"/>
                                </a:lnTo>
                                <a:lnTo>
                                  <a:pt x="750" y="505"/>
                                </a:lnTo>
                                <a:lnTo>
                                  <a:pt x="734" y="575"/>
                                </a:lnTo>
                                <a:lnTo>
                                  <a:pt x="714" y="643"/>
                                </a:lnTo>
                                <a:lnTo>
                                  <a:pt x="688" y="711"/>
                                </a:lnTo>
                                <a:lnTo>
                                  <a:pt x="659" y="775"/>
                                </a:lnTo>
                                <a:lnTo>
                                  <a:pt x="625" y="838"/>
                                </a:lnTo>
                                <a:lnTo>
                                  <a:pt x="586" y="899"/>
                                </a:lnTo>
                                <a:lnTo>
                                  <a:pt x="544" y="957"/>
                                </a:lnTo>
                                <a:lnTo>
                                  <a:pt x="497" y="1012"/>
                                </a:lnTo>
                                <a:lnTo>
                                  <a:pt x="446" y="1064"/>
                                </a:lnTo>
                                <a:lnTo>
                                  <a:pt x="391" y="1113"/>
                                </a:lnTo>
                                <a:lnTo>
                                  <a:pt x="332" y="1158"/>
                                </a:lnTo>
                                <a:lnTo>
                                  <a:pt x="270" y="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966352" name="AutoShape 565"/>
                        <wps:cNvSpPr>
                          <a:spLocks/>
                        </wps:cNvSpPr>
                        <wps:spPr bwMode="auto">
                          <a:xfrm>
                            <a:off x="8909" y="1259"/>
                            <a:ext cx="1033" cy="594"/>
                          </a:xfrm>
                          <a:custGeom>
                            <a:avLst/>
                            <a:gdLst>
                              <a:gd name="T0" fmla="+- 0 9719 8910"/>
                              <a:gd name="T1" fmla="*/ T0 w 1033"/>
                              <a:gd name="T2" fmla="+- 0 1334 1259"/>
                              <a:gd name="T3" fmla="*/ 1334 h 594"/>
                              <a:gd name="T4" fmla="+- 0 9378 8910"/>
                              <a:gd name="T5" fmla="*/ T4 w 1033"/>
                              <a:gd name="T6" fmla="+- 0 1334 1259"/>
                              <a:gd name="T7" fmla="*/ 1334 h 594"/>
                              <a:gd name="T8" fmla="+- 0 9455 8910"/>
                              <a:gd name="T9" fmla="*/ T8 w 1033"/>
                              <a:gd name="T10" fmla="+- 0 1332 1259"/>
                              <a:gd name="T11" fmla="*/ 1332 h 594"/>
                              <a:gd name="T12" fmla="+- 0 9530 8910"/>
                              <a:gd name="T13" fmla="*/ T12 w 1033"/>
                              <a:gd name="T14" fmla="+- 0 1319 1259"/>
                              <a:gd name="T15" fmla="*/ 1319 h 594"/>
                              <a:gd name="T16" fmla="+- 0 9603 8910"/>
                              <a:gd name="T17" fmla="*/ T16 w 1033"/>
                              <a:gd name="T18" fmla="+- 0 1295 1259"/>
                              <a:gd name="T19" fmla="*/ 1295 h 594"/>
                              <a:gd name="T20" fmla="+- 0 9673 8910"/>
                              <a:gd name="T21" fmla="*/ T20 w 1033"/>
                              <a:gd name="T22" fmla="+- 0 1259 1259"/>
                              <a:gd name="T23" fmla="*/ 1259 h 594"/>
                              <a:gd name="T24" fmla="+- 0 9719 8910"/>
                              <a:gd name="T25" fmla="*/ T24 w 1033"/>
                              <a:gd name="T26" fmla="+- 0 1334 1259"/>
                              <a:gd name="T27" fmla="*/ 1334 h 594"/>
                              <a:gd name="T28" fmla="+- 0 9429 8910"/>
                              <a:gd name="T29" fmla="*/ T28 w 1033"/>
                              <a:gd name="T30" fmla="+- 0 1853 1259"/>
                              <a:gd name="T31" fmla="*/ 1853 h 594"/>
                              <a:gd name="T32" fmla="+- 0 9353 8910"/>
                              <a:gd name="T33" fmla="*/ T32 w 1033"/>
                              <a:gd name="T34" fmla="+- 0 1852 1259"/>
                              <a:gd name="T35" fmla="*/ 1852 h 594"/>
                              <a:gd name="T36" fmla="+- 0 9277 8910"/>
                              <a:gd name="T37" fmla="*/ T36 w 1033"/>
                              <a:gd name="T38" fmla="+- 0 1846 1259"/>
                              <a:gd name="T39" fmla="*/ 1846 h 594"/>
                              <a:gd name="T40" fmla="+- 0 9201 8910"/>
                              <a:gd name="T41" fmla="*/ T40 w 1033"/>
                              <a:gd name="T42" fmla="+- 0 1834 1259"/>
                              <a:gd name="T43" fmla="*/ 1834 h 594"/>
                              <a:gd name="T44" fmla="+- 0 9126 8910"/>
                              <a:gd name="T45" fmla="*/ T44 w 1033"/>
                              <a:gd name="T46" fmla="+- 0 1816 1259"/>
                              <a:gd name="T47" fmla="*/ 1816 h 594"/>
                              <a:gd name="T48" fmla="+- 0 9052 8910"/>
                              <a:gd name="T49" fmla="*/ T48 w 1033"/>
                              <a:gd name="T50" fmla="+- 0 1792 1259"/>
                              <a:gd name="T51" fmla="*/ 1792 h 594"/>
                              <a:gd name="T52" fmla="+- 0 8980 8910"/>
                              <a:gd name="T53" fmla="*/ T52 w 1033"/>
                              <a:gd name="T54" fmla="+- 0 1763 1259"/>
                              <a:gd name="T55" fmla="*/ 1763 h 594"/>
                              <a:gd name="T56" fmla="+- 0 8910 8910"/>
                              <a:gd name="T57" fmla="*/ T56 w 1033"/>
                              <a:gd name="T58" fmla="+- 0 1728 1259"/>
                              <a:gd name="T59" fmla="*/ 1728 h 594"/>
                              <a:gd name="T60" fmla="+- 0 9156 8910"/>
                              <a:gd name="T61" fmla="*/ T60 w 1033"/>
                              <a:gd name="T62" fmla="+- 0 1272 1259"/>
                              <a:gd name="T63" fmla="*/ 1272 h 594"/>
                              <a:gd name="T64" fmla="+- 0 9228 8910"/>
                              <a:gd name="T65" fmla="*/ T64 w 1033"/>
                              <a:gd name="T66" fmla="+- 0 1304 1259"/>
                              <a:gd name="T67" fmla="*/ 1304 h 594"/>
                              <a:gd name="T68" fmla="+- 0 9302 8910"/>
                              <a:gd name="T69" fmla="*/ T68 w 1033"/>
                              <a:gd name="T70" fmla="+- 0 1325 1259"/>
                              <a:gd name="T71" fmla="*/ 1325 h 594"/>
                              <a:gd name="T72" fmla="+- 0 9378 8910"/>
                              <a:gd name="T73" fmla="*/ T72 w 1033"/>
                              <a:gd name="T74" fmla="+- 0 1334 1259"/>
                              <a:gd name="T75" fmla="*/ 1334 h 594"/>
                              <a:gd name="T76" fmla="+- 0 9719 8910"/>
                              <a:gd name="T77" fmla="*/ T76 w 1033"/>
                              <a:gd name="T78" fmla="+- 0 1334 1259"/>
                              <a:gd name="T79" fmla="*/ 1334 h 594"/>
                              <a:gd name="T80" fmla="+- 0 9943 8910"/>
                              <a:gd name="T81" fmla="*/ T80 w 1033"/>
                              <a:gd name="T82" fmla="+- 0 1703 1259"/>
                              <a:gd name="T83" fmla="*/ 1703 h 594"/>
                              <a:gd name="T84" fmla="+- 0 9874 8910"/>
                              <a:gd name="T85" fmla="*/ T84 w 1033"/>
                              <a:gd name="T86" fmla="+- 0 1741 1259"/>
                              <a:gd name="T87" fmla="*/ 1741 h 594"/>
                              <a:gd name="T88" fmla="+- 0 9803 8910"/>
                              <a:gd name="T89" fmla="*/ T88 w 1033"/>
                              <a:gd name="T90" fmla="+- 0 1773 1259"/>
                              <a:gd name="T91" fmla="*/ 1773 h 594"/>
                              <a:gd name="T92" fmla="+- 0 9731 8910"/>
                              <a:gd name="T93" fmla="*/ T92 w 1033"/>
                              <a:gd name="T94" fmla="+- 0 1801 1259"/>
                              <a:gd name="T95" fmla="*/ 1801 h 594"/>
                              <a:gd name="T96" fmla="+- 0 9657 8910"/>
                              <a:gd name="T97" fmla="*/ T96 w 1033"/>
                              <a:gd name="T98" fmla="+- 0 1822 1259"/>
                              <a:gd name="T99" fmla="*/ 1822 h 594"/>
                              <a:gd name="T100" fmla="+- 0 9582 8910"/>
                              <a:gd name="T101" fmla="*/ T100 w 1033"/>
                              <a:gd name="T102" fmla="+- 0 1838 1259"/>
                              <a:gd name="T103" fmla="*/ 1838 h 594"/>
                              <a:gd name="T104" fmla="+- 0 9506 8910"/>
                              <a:gd name="T105" fmla="*/ T104 w 1033"/>
                              <a:gd name="T106" fmla="+- 0 1848 1259"/>
                              <a:gd name="T107" fmla="*/ 1848 h 594"/>
                              <a:gd name="T108" fmla="+- 0 9429 8910"/>
                              <a:gd name="T109" fmla="*/ T108 w 1033"/>
                              <a:gd name="T110" fmla="+- 0 1853 1259"/>
                              <a:gd name="T111" fmla="*/ 1853 h 5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033" h="594">
                                <a:moveTo>
                                  <a:pt x="809" y="75"/>
                                </a:moveTo>
                                <a:lnTo>
                                  <a:pt x="468" y="75"/>
                                </a:lnTo>
                                <a:lnTo>
                                  <a:pt x="545" y="73"/>
                                </a:lnTo>
                                <a:lnTo>
                                  <a:pt x="620" y="60"/>
                                </a:lnTo>
                                <a:lnTo>
                                  <a:pt x="693" y="36"/>
                                </a:lnTo>
                                <a:lnTo>
                                  <a:pt x="763" y="0"/>
                                </a:lnTo>
                                <a:lnTo>
                                  <a:pt x="809" y="75"/>
                                </a:lnTo>
                                <a:close/>
                                <a:moveTo>
                                  <a:pt x="519" y="594"/>
                                </a:moveTo>
                                <a:lnTo>
                                  <a:pt x="443" y="593"/>
                                </a:lnTo>
                                <a:lnTo>
                                  <a:pt x="367" y="587"/>
                                </a:lnTo>
                                <a:lnTo>
                                  <a:pt x="291" y="575"/>
                                </a:lnTo>
                                <a:lnTo>
                                  <a:pt x="216" y="557"/>
                                </a:lnTo>
                                <a:lnTo>
                                  <a:pt x="142" y="533"/>
                                </a:lnTo>
                                <a:lnTo>
                                  <a:pt x="70" y="504"/>
                                </a:lnTo>
                                <a:lnTo>
                                  <a:pt x="0" y="469"/>
                                </a:lnTo>
                                <a:lnTo>
                                  <a:pt x="246" y="13"/>
                                </a:lnTo>
                                <a:lnTo>
                                  <a:pt x="318" y="45"/>
                                </a:lnTo>
                                <a:lnTo>
                                  <a:pt x="392" y="66"/>
                                </a:lnTo>
                                <a:lnTo>
                                  <a:pt x="468" y="75"/>
                                </a:lnTo>
                                <a:lnTo>
                                  <a:pt x="809" y="75"/>
                                </a:lnTo>
                                <a:lnTo>
                                  <a:pt x="1033" y="444"/>
                                </a:lnTo>
                                <a:lnTo>
                                  <a:pt x="964" y="482"/>
                                </a:lnTo>
                                <a:lnTo>
                                  <a:pt x="893" y="514"/>
                                </a:lnTo>
                                <a:lnTo>
                                  <a:pt x="821" y="542"/>
                                </a:lnTo>
                                <a:lnTo>
                                  <a:pt x="747" y="563"/>
                                </a:lnTo>
                                <a:lnTo>
                                  <a:pt x="672" y="579"/>
                                </a:lnTo>
                                <a:lnTo>
                                  <a:pt x="596" y="589"/>
                                </a:lnTo>
                                <a:lnTo>
                                  <a:pt x="519" y="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17787" name="Freeform 564"/>
                        <wps:cNvSpPr>
                          <a:spLocks/>
                        </wps:cNvSpPr>
                        <wps:spPr bwMode="auto">
                          <a:xfrm>
                            <a:off x="8793" y="1236"/>
                            <a:ext cx="363" cy="493"/>
                          </a:xfrm>
                          <a:custGeom>
                            <a:avLst/>
                            <a:gdLst>
                              <a:gd name="T0" fmla="+- 0 8910 8794"/>
                              <a:gd name="T1" fmla="*/ T0 w 363"/>
                              <a:gd name="T2" fmla="+- 0 1728 1236"/>
                              <a:gd name="T3" fmla="*/ 1728 h 493"/>
                              <a:gd name="T4" fmla="+- 0 8880 8794"/>
                              <a:gd name="T5" fmla="*/ T4 w 363"/>
                              <a:gd name="T6" fmla="+- 0 1712 1236"/>
                              <a:gd name="T7" fmla="*/ 1712 h 493"/>
                              <a:gd name="T8" fmla="+- 0 8850 8794"/>
                              <a:gd name="T9" fmla="*/ T8 w 363"/>
                              <a:gd name="T10" fmla="+- 0 1694 1236"/>
                              <a:gd name="T11" fmla="*/ 1694 h 493"/>
                              <a:gd name="T12" fmla="+- 0 8822 8794"/>
                              <a:gd name="T13" fmla="*/ T12 w 363"/>
                              <a:gd name="T14" fmla="+- 0 1675 1236"/>
                              <a:gd name="T15" fmla="*/ 1675 h 493"/>
                              <a:gd name="T16" fmla="+- 0 8794 8794"/>
                              <a:gd name="T17" fmla="*/ T16 w 363"/>
                              <a:gd name="T18" fmla="+- 0 1656 1236"/>
                              <a:gd name="T19" fmla="*/ 1656 h 493"/>
                              <a:gd name="T20" fmla="+- 0 9099 8794"/>
                              <a:gd name="T21" fmla="*/ T20 w 363"/>
                              <a:gd name="T22" fmla="+- 0 1236 1236"/>
                              <a:gd name="T23" fmla="*/ 1236 h 493"/>
                              <a:gd name="T24" fmla="+- 0 9113 8794"/>
                              <a:gd name="T25" fmla="*/ T24 w 363"/>
                              <a:gd name="T26" fmla="+- 0 1246 1236"/>
                              <a:gd name="T27" fmla="*/ 1246 h 493"/>
                              <a:gd name="T28" fmla="+- 0 9127 8794"/>
                              <a:gd name="T29" fmla="*/ T28 w 363"/>
                              <a:gd name="T30" fmla="+- 0 1255 1236"/>
                              <a:gd name="T31" fmla="*/ 1255 h 493"/>
                              <a:gd name="T32" fmla="+- 0 9141 8794"/>
                              <a:gd name="T33" fmla="*/ T32 w 363"/>
                              <a:gd name="T34" fmla="+- 0 1264 1236"/>
                              <a:gd name="T35" fmla="*/ 1264 h 493"/>
                              <a:gd name="T36" fmla="+- 0 9156 8794"/>
                              <a:gd name="T37" fmla="*/ T36 w 363"/>
                              <a:gd name="T38" fmla="+- 0 1272 1236"/>
                              <a:gd name="T39" fmla="*/ 1272 h 493"/>
                              <a:gd name="T40" fmla="+- 0 8910 8794"/>
                              <a:gd name="T41" fmla="*/ T40 w 363"/>
                              <a:gd name="T42" fmla="+- 0 1728 1236"/>
                              <a:gd name="T43" fmla="*/ 1728 h 4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63" h="493">
                                <a:moveTo>
                                  <a:pt x="116" y="492"/>
                                </a:moveTo>
                                <a:lnTo>
                                  <a:pt x="86" y="476"/>
                                </a:lnTo>
                                <a:lnTo>
                                  <a:pt x="56" y="458"/>
                                </a:lnTo>
                                <a:lnTo>
                                  <a:pt x="28" y="439"/>
                                </a:lnTo>
                                <a:lnTo>
                                  <a:pt x="0" y="420"/>
                                </a:lnTo>
                                <a:lnTo>
                                  <a:pt x="305" y="0"/>
                                </a:lnTo>
                                <a:lnTo>
                                  <a:pt x="319" y="10"/>
                                </a:lnTo>
                                <a:lnTo>
                                  <a:pt x="333" y="19"/>
                                </a:lnTo>
                                <a:lnTo>
                                  <a:pt x="347" y="28"/>
                                </a:lnTo>
                                <a:lnTo>
                                  <a:pt x="362" y="36"/>
                                </a:lnTo>
                                <a:lnTo>
                                  <a:pt x="116" y="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845409" name="Freeform 563"/>
                        <wps:cNvSpPr>
                          <a:spLocks/>
                        </wps:cNvSpPr>
                        <wps:spPr bwMode="auto">
                          <a:xfrm>
                            <a:off x="8521" y="1088"/>
                            <a:ext cx="578" cy="567"/>
                          </a:xfrm>
                          <a:custGeom>
                            <a:avLst/>
                            <a:gdLst>
                              <a:gd name="T0" fmla="+- 0 8794 8521"/>
                              <a:gd name="T1" fmla="*/ T0 w 578"/>
                              <a:gd name="T2" fmla="+- 0 1656 1089"/>
                              <a:gd name="T3" fmla="*/ 1656 h 567"/>
                              <a:gd name="T4" fmla="+- 0 8730 8521"/>
                              <a:gd name="T5" fmla="*/ T4 w 578"/>
                              <a:gd name="T6" fmla="+- 0 1606 1089"/>
                              <a:gd name="T7" fmla="*/ 1606 h 567"/>
                              <a:gd name="T8" fmla="+- 0 8671 8521"/>
                              <a:gd name="T9" fmla="*/ T8 w 578"/>
                              <a:gd name="T10" fmla="+- 0 1551 1089"/>
                              <a:gd name="T11" fmla="*/ 1551 h 567"/>
                              <a:gd name="T12" fmla="+- 0 8616 8521"/>
                              <a:gd name="T13" fmla="*/ T12 w 578"/>
                              <a:gd name="T14" fmla="+- 0 1492 1089"/>
                              <a:gd name="T15" fmla="*/ 1492 h 567"/>
                              <a:gd name="T16" fmla="+- 0 8566 8521"/>
                              <a:gd name="T17" fmla="*/ T16 w 578"/>
                              <a:gd name="T18" fmla="+- 0 1428 1089"/>
                              <a:gd name="T19" fmla="*/ 1428 h 567"/>
                              <a:gd name="T20" fmla="+- 0 8521 8521"/>
                              <a:gd name="T21" fmla="*/ T20 w 578"/>
                              <a:gd name="T22" fmla="+- 0 1361 1089"/>
                              <a:gd name="T23" fmla="*/ 1361 h 567"/>
                              <a:gd name="T24" fmla="+- 0 8962 8521"/>
                              <a:gd name="T25" fmla="*/ T24 w 578"/>
                              <a:gd name="T26" fmla="+- 0 1089 1089"/>
                              <a:gd name="T27" fmla="*/ 1089 h 567"/>
                              <a:gd name="T28" fmla="+- 0 8991 8521"/>
                              <a:gd name="T29" fmla="*/ T28 w 578"/>
                              <a:gd name="T30" fmla="+- 0 1131 1089"/>
                              <a:gd name="T31" fmla="*/ 1131 h 567"/>
                              <a:gd name="T32" fmla="+- 0 9023 8521"/>
                              <a:gd name="T33" fmla="*/ T32 w 578"/>
                              <a:gd name="T34" fmla="+- 0 1169 1089"/>
                              <a:gd name="T35" fmla="*/ 1169 h 567"/>
                              <a:gd name="T36" fmla="+- 0 9059 8521"/>
                              <a:gd name="T37" fmla="*/ T36 w 578"/>
                              <a:gd name="T38" fmla="+- 0 1205 1089"/>
                              <a:gd name="T39" fmla="*/ 1205 h 567"/>
                              <a:gd name="T40" fmla="+- 0 9099 8521"/>
                              <a:gd name="T41" fmla="*/ T40 w 578"/>
                              <a:gd name="T42" fmla="+- 0 1236 1089"/>
                              <a:gd name="T43" fmla="*/ 1236 h 567"/>
                              <a:gd name="T44" fmla="+- 0 8794 8521"/>
                              <a:gd name="T45" fmla="*/ T44 w 578"/>
                              <a:gd name="T46" fmla="+- 0 1656 1089"/>
                              <a:gd name="T47" fmla="*/ 1656 h 5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78" h="567">
                                <a:moveTo>
                                  <a:pt x="273" y="567"/>
                                </a:moveTo>
                                <a:lnTo>
                                  <a:pt x="209" y="517"/>
                                </a:lnTo>
                                <a:lnTo>
                                  <a:pt x="150" y="462"/>
                                </a:lnTo>
                                <a:lnTo>
                                  <a:pt x="95" y="403"/>
                                </a:lnTo>
                                <a:lnTo>
                                  <a:pt x="45" y="339"/>
                                </a:lnTo>
                                <a:lnTo>
                                  <a:pt x="0" y="272"/>
                                </a:lnTo>
                                <a:lnTo>
                                  <a:pt x="441" y="0"/>
                                </a:lnTo>
                                <a:lnTo>
                                  <a:pt x="470" y="42"/>
                                </a:lnTo>
                                <a:lnTo>
                                  <a:pt x="502" y="80"/>
                                </a:lnTo>
                                <a:lnTo>
                                  <a:pt x="538" y="116"/>
                                </a:lnTo>
                                <a:lnTo>
                                  <a:pt x="578" y="147"/>
                                </a:lnTo>
                                <a:lnTo>
                                  <a:pt x="273" y="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7761094" name="Freeform 562"/>
                        <wps:cNvSpPr>
                          <a:spLocks/>
                        </wps:cNvSpPr>
                        <wps:spPr bwMode="auto">
                          <a:xfrm>
                            <a:off x="8366" y="165"/>
                            <a:ext cx="633" cy="1196"/>
                          </a:xfrm>
                          <a:custGeom>
                            <a:avLst/>
                            <a:gdLst>
                              <a:gd name="T0" fmla="+- 0 8521 8367"/>
                              <a:gd name="T1" fmla="*/ T0 w 633"/>
                              <a:gd name="T2" fmla="+- 0 1361 166"/>
                              <a:gd name="T3" fmla="*/ 1361 h 1196"/>
                              <a:gd name="T4" fmla="+- 0 8483 8367"/>
                              <a:gd name="T5" fmla="*/ T4 w 633"/>
                              <a:gd name="T6" fmla="+- 0 1294 166"/>
                              <a:gd name="T7" fmla="*/ 1294 h 1196"/>
                              <a:gd name="T8" fmla="+- 0 8450 8367"/>
                              <a:gd name="T9" fmla="*/ T8 w 633"/>
                              <a:gd name="T10" fmla="+- 0 1225 166"/>
                              <a:gd name="T11" fmla="*/ 1225 h 1196"/>
                              <a:gd name="T12" fmla="+- 0 8423 8367"/>
                              <a:gd name="T13" fmla="*/ T12 w 633"/>
                              <a:gd name="T14" fmla="+- 0 1155 166"/>
                              <a:gd name="T15" fmla="*/ 1155 h 1196"/>
                              <a:gd name="T16" fmla="+- 0 8401 8367"/>
                              <a:gd name="T17" fmla="*/ T16 w 633"/>
                              <a:gd name="T18" fmla="+- 0 1083 166"/>
                              <a:gd name="T19" fmla="*/ 1083 h 1196"/>
                              <a:gd name="T20" fmla="+- 0 8385 8367"/>
                              <a:gd name="T21" fmla="*/ T20 w 633"/>
                              <a:gd name="T22" fmla="+- 0 1010 166"/>
                              <a:gd name="T23" fmla="*/ 1010 h 1196"/>
                              <a:gd name="T24" fmla="+- 0 8373 8367"/>
                              <a:gd name="T25" fmla="*/ T24 w 633"/>
                              <a:gd name="T26" fmla="+- 0 936 166"/>
                              <a:gd name="T27" fmla="*/ 936 h 1196"/>
                              <a:gd name="T28" fmla="+- 0 8367 8367"/>
                              <a:gd name="T29" fmla="*/ T28 w 633"/>
                              <a:gd name="T30" fmla="+- 0 863 166"/>
                              <a:gd name="T31" fmla="*/ 863 h 1196"/>
                              <a:gd name="T32" fmla="+- 0 8367 8367"/>
                              <a:gd name="T33" fmla="*/ T32 w 633"/>
                              <a:gd name="T34" fmla="+- 0 788 166"/>
                              <a:gd name="T35" fmla="*/ 788 h 1196"/>
                              <a:gd name="T36" fmla="+- 0 8371 8367"/>
                              <a:gd name="T37" fmla="*/ T36 w 633"/>
                              <a:gd name="T38" fmla="+- 0 715 166"/>
                              <a:gd name="T39" fmla="*/ 715 h 1196"/>
                              <a:gd name="T40" fmla="+- 0 8381 8367"/>
                              <a:gd name="T41" fmla="*/ T40 w 633"/>
                              <a:gd name="T42" fmla="+- 0 641 166"/>
                              <a:gd name="T43" fmla="*/ 641 h 1196"/>
                              <a:gd name="T44" fmla="+- 0 8396 8367"/>
                              <a:gd name="T45" fmla="*/ T44 w 633"/>
                              <a:gd name="T46" fmla="+- 0 569 166"/>
                              <a:gd name="T47" fmla="*/ 569 h 1196"/>
                              <a:gd name="T48" fmla="+- 0 8417 8367"/>
                              <a:gd name="T49" fmla="*/ T48 w 633"/>
                              <a:gd name="T50" fmla="+- 0 497 166"/>
                              <a:gd name="T51" fmla="*/ 497 h 1196"/>
                              <a:gd name="T52" fmla="+- 0 8442 8367"/>
                              <a:gd name="T53" fmla="*/ T52 w 633"/>
                              <a:gd name="T54" fmla="+- 0 427 166"/>
                              <a:gd name="T55" fmla="*/ 427 h 1196"/>
                              <a:gd name="T56" fmla="+- 0 8473 8367"/>
                              <a:gd name="T57" fmla="*/ T56 w 633"/>
                              <a:gd name="T58" fmla="+- 0 358 166"/>
                              <a:gd name="T59" fmla="*/ 358 h 1196"/>
                              <a:gd name="T60" fmla="+- 0 8509 8367"/>
                              <a:gd name="T61" fmla="*/ T60 w 633"/>
                              <a:gd name="T62" fmla="+- 0 292 166"/>
                              <a:gd name="T63" fmla="*/ 292 h 1196"/>
                              <a:gd name="T64" fmla="+- 0 8550 8367"/>
                              <a:gd name="T65" fmla="*/ T64 w 633"/>
                              <a:gd name="T66" fmla="+- 0 227 166"/>
                              <a:gd name="T67" fmla="*/ 227 h 1196"/>
                              <a:gd name="T68" fmla="+- 0 8596 8367"/>
                              <a:gd name="T69" fmla="*/ T68 w 633"/>
                              <a:gd name="T70" fmla="+- 0 166 166"/>
                              <a:gd name="T71" fmla="*/ 166 h 1196"/>
                              <a:gd name="T72" fmla="+- 0 8999 8367"/>
                              <a:gd name="T73" fmla="*/ T72 w 633"/>
                              <a:gd name="T74" fmla="+- 0 491 166"/>
                              <a:gd name="T75" fmla="*/ 491 h 1196"/>
                              <a:gd name="T76" fmla="+- 0 8954 8367"/>
                              <a:gd name="T77" fmla="*/ T76 w 633"/>
                              <a:gd name="T78" fmla="+- 0 558 166"/>
                              <a:gd name="T79" fmla="*/ 558 h 1196"/>
                              <a:gd name="T80" fmla="+- 0 8919 8367"/>
                              <a:gd name="T81" fmla="*/ T80 w 633"/>
                              <a:gd name="T82" fmla="+- 0 630 166"/>
                              <a:gd name="T83" fmla="*/ 630 h 1196"/>
                              <a:gd name="T84" fmla="+- 0 8897 8367"/>
                              <a:gd name="T85" fmla="*/ T84 w 633"/>
                              <a:gd name="T86" fmla="+- 0 706 166"/>
                              <a:gd name="T87" fmla="*/ 706 h 1196"/>
                              <a:gd name="T88" fmla="+- 0 8886 8367"/>
                              <a:gd name="T89" fmla="*/ T88 w 633"/>
                              <a:gd name="T90" fmla="+- 0 784 166"/>
                              <a:gd name="T91" fmla="*/ 784 h 1196"/>
                              <a:gd name="T92" fmla="+- 0 8887 8367"/>
                              <a:gd name="T93" fmla="*/ T92 w 633"/>
                              <a:gd name="T94" fmla="+- 0 863 166"/>
                              <a:gd name="T95" fmla="*/ 863 h 1196"/>
                              <a:gd name="T96" fmla="+- 0 8900 8367"/>
                              <a:gd name="T97" fmla="*/ T96 w 633"/>
                              <a:gd name="T98" fmla="+- 0 941 166"/>
                              <a:gd name="T99" fmla="*/ 941 h 1196"/>
                              <a:gd name="T100" fmla="+- 0 8925 8367"/>
                              <a:gd name="T101" fmla="*/ T100 w 633"/>
                              <a:gd name="T102" fmla="+- 0 1016 166"/>
                              <a:gd name="T103" fmla="*/ 1016 h 1196"/>
                              <a:gd name="T104" fmla="+- 0 8962 8367"/>
                              <a:gd name="T105" fmla="*/ T104 w 633"/>
                              <a:gd name="T106" fmla="+- 0 1089 166"/>
                              <a:gd name="T107" fmla="*/ 1089 h 1196"/>
                              <a:gd name="T108" fmla="+- 0 8521 8367"/>
                              <a:gd name="T109" fmla="*/ T108 w 633"/>
                              <a:gd name="T110" fmla="+- 0 1361 166"/>
                              <a:gd name="T111" fmla="*/ 1361 h 1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633" h="1196">
                                <a:moveTo>
                                  <a:pt x="154" y="1195"/>
                                </a:moveTo>
                                <a:lnTo>
                                  <a:pt x="116" y="1128"/>
                                </a:lnTo>
                                <a:lnTo>
                                  <a:pt x="83" y="1059"/>
                                </a:lnTo>
                                <a:lnTo>
                                  <a:pt x="56" y="989"/>
                                </a:lnTo>
                                <a:lnTo>
                                  <a:pt x="34" y="917"/>
                                </a:lnTo>
                                <a:lnTo>
                                  <a:pt x="18" y="844"/>
                                </a:lnTo>
                                <a:lnTo>
                                  <a:pt x="6" y="770"/>
                                </a:lnTo>
                                <a:lnTo>
                                  <a:pt x="0" y="697"/>
                                </a:lnTo>
                                <a:lnTo>
                                  <a:pt x="0" y="622"/>
                                </a:lnTo>
                                <a:lnTo>
                                  <a:pt x="4" y="549"/>
                                </a:lnTo>
                                <a:lnTo>
                                  <a:pt x="14" y="475"/>
                                </a:lnTo>
                                <a:lnTo>
                                  <a:pt x="29" y="403"/>
                                </a:lnTo>
                                <a:lnTo>
                                  <a:pt x="50" y="331"/>
                                </a:lnTo>
                                <a:lnTo>
                                  <a:pt x="75" y="261"/>
                                </a:lnTo>
                                <a:lnTo>
                                  <a:pt x="106" y="192"/>
                                </a:lnTo>
                                <a:lnTo>
                                  <a:pt x="142" y="126"/>
                                </a:lnTo>
                                <a:lnTo>
                                  <a:pt x="183" y="61"/>
                                </a:lnTo>
                                <a:lnTo>
                                  <a:pt x="229" y="0"/>
                                </a:lnTo>
                                <a:lnTo>
                                  <a:pt x="632" y="325"/>
                                </a:lnTo>
                                <a:lnTo>
                                  <a:pt x="587" y="392"/>
                                </a:lnTo>
                                <a:lnTo>
                                  <a:pt x="552" y="464"/>
                                </a:lnTo>
                                <a:lnTo>
                                  <a:pt x="530" y="540"/>
                                </a:lnTo>
                                <a:lnTo>
                                  <a:pt x="519" y="618"/>
                                </a:lnTo>
                                <a:lnTo>
                                  <a:pt x="520" y="697"/>
                                </a:lnTo>
                                <a:lnTo>
                                  <a:pt x="533" y="775"/>
                                </a:lnTo>
                                <a:lnTo>
                                  <a:pt x="558" y="850"/>
                                </a:lnTo>
                                <a:lnTo>
                                  <a:pt x="595" y="923"/>
                                </a:lnTo>
                                <a:lnTo>
                                  <a:pt x="154" y="1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222299" name="Freeform 561"/>
                        <wps:cNvSpPr>
                          <a:spLocks/>
                        </wps:cNvSpPr>
                        <wps:spPr bwMode="auto">
                          <a:xfrm>
                            <a:off x="8595" y="-102"/>
                            <a:ext cx="567" cy="593"/>
                          </a:xfrm>
                          <a:custGeom>
                            <a:avLst/>
                            <a:gdLst>
                              <a:gd name="T0" fmla="+- 0 8999 8596"/>
                              <a:gd name="T1" fmla="*/ T0 w 567"/>
                              <a:gd name="T2" fmla="+- 0 491 -101"/>
                              <a:gd name="T3" fmla="*/ 491 h 593"/>
                              <a:gd name="T4" fmla="+- 0 8596 8596"/>
                              <a:gd name="T5" fmla="*/ T4 w 567"/>
                              <a:gd name="T6" fmla="+- 0 166 -101"/>
                              <a:gd name="T7" fmla="*/ 166 h 593"/>
                              <a:gd name="T8" fmla="+- 0 8652 8596"/>
                              <a:gd name="T9" fmla="*/ T8 w 567"/>
                              <a:gd name="T10" fmla="+- 0 102 -101"/>
                              <a:gd name="T11" fmla="*/ 102 h 593"/>
                              <a:gd name="T12" fmla="+- 0 8713 8596"/>
                              <a:gd name="T13" fmla="*/ T12 w 567"/>
                              <a:gd name="T14" fmla="+- 0 43 -101"/>
                              <a:gd name="T15" fmla="*/ 43 h 593"/>
                              <a:gd name="T16" fmla="+- 0 8778 8596"/>
                              <a:gd name="T17" fmla="*/ T16 w 567"/>
                              <a:gd name="T18" fmla="+- 0 -11 -101"/>
                              <a:gd name="T19" fmla="*/ -11 h 593"/>
                              <a:gd name="T20" fmla="+- 0 8848 8596"/>
                              <a:gd name="T21" fmla="*/ T20 w 567"/>
                              <a:gd name="T22" fmla="+- 0 -59 -101"/>
                              <a:gd name="T23" fmla="*/ -59 h 593"/>
                              <a:gd name="T24" fmla="+- 0 8921 8596"/>
                              <a:gd name="T25" fmla="*/ T24 w 567"/>
                              <a:gd name="T26" fmla="+- 0 -101 -101"/>
                              <a:gd name="T27" fmla="*/ -101 h 593"/>
                              <a:gd name="T28" fmla="+- 0 9162 8596"/>
                              <a:gd name="T29" fmla="*/ T28 w 567"/>
                              <a:gd name="T30" fmla="+- 0 358 -101"/>
                              <a:gd name="T31" fmla="*/ 358 h 593"/>
                              <a:gd name="T32" fmla="+- 0 9117 8596"/>
                              <a:gd name="T33" fmla="*/ T32 w 567"/>
                              <a:gd name="T34" fmla="+- 0 385 -101"/>
                              <a:gd name="T35" fmla="*/ 385 h 593"/>
                              <a:gd name="T36" fmla="+- 0 9074 8596"/>
                              <a:gd name="T37" fmla="*/ T36 w 567"/>
                              <a:gd name="T38" fmla="+- 0 416 -101"/>
                              <a:gd name="T39" fmla="*/ 416 h 593"/>
                              <a:gd name="T40" fmla="+- 0 9035 8596"/>
                              <a:gd name="T41" fmla="*/ T40 w 567"/>
                              <a:gd name="T42" fmla="+- 0 452 -101"/>
                              <a:gd name="T43" fmla="*/ 452 h 593"/>
                              <a:gd name="T44" fmla="+- 0 8999 8596"/>
                              <a:gd name="T45" fmla="*/ T44 w 567"/>
                              <a:gd name="T46" fmla="+- 0 491 -101"/>
                              <a:gd name="T47" fmla="*/ 491 h 5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67" h="593">
                                <a:moveTo>
                                  <a:pt x="403" y="592"/>
                                </a:moveTo>
                                <a:lnTo>
                                  <a:pt x="0" y="267"/>
                                </a:lnTo>
                                <a:lnTo>
                                  <a:pt x="56" y="203"/>
                                </a:lnTo>
                                <a:lnTo>
                                  <a:pt x="117" y="144"/>
                                </a:lnTo>
                                <a:lnTo>
                                  <a:pt x="182" y="90"/>
                                </a:lnTo>
                                <a:lnTo>
                                  <a:pt x="252" y="42"/>
                                </a:lnTo>
                                <a:lnTo>
                                  <a:pt x="325" y="0"/>
                                </a:lnTo>
                                <a:lnTo>
                                  <a:pt x="566" y="459"/>
                                </a:lnTo>
                                <a:lnTo>
                                  <a:pt x="521" y="486"/>
                                </a:lnTo>
                                <a:lnTo>
                                  <a:pt x="478" y="517"/>
                                </a:lnTo>
                                <a:lnTo>
                                  <a:pt x="439" y="553"/>
                                </a:lnTo>
                                <a:lnTo>
                                  <a:pt x="403" y="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943486" name="Freeform 560"/>
                        <wps:cNvSpPr>
                          <a:spLocks/>
                        </wps:cNvSpPr>
                        <wps:spPr bwMode="auto">
                          <a:xfrm>
                            <a:off x="8921" y="-160"/>
                            <a:ext cx="307" cy="517"/>
                          </a:xfrm>
                          <a:custGeom>
                            <a:avLst/>
                            <a:gdLst>
                              <a:gd name="T0" fmla="+- 0 9162 8921"/>
                              <a:gd name="T1" fmla="*/ T0 w 307"/>
                              <a:gd name="T2" fmla="+- 0 358 -159"/>
                              <a:gd name="T3" fmla="*/ 358 h 517"/>
                              <a:gd name="T4" fmla="+- 0 8921 8921"/>
                              <a:gd name="T5" fmla="*/ T4 w 307"/>
                              <a:gd name="T6" fmla="+- 0 -101 -159"/>
                              <a:gd name="T7" fmla="*/ -101 h 517"/>
                              <a:gd name="T8" fmla="+- 0 8953 8921"/>
                              <a:gd name="T9" fmla="*/ T8 w 307"/>
                              <a:gd name="T10" fmla="+- 0 -117 -159"/>
                              <a:gd name="T11" fmla="*/ -117 h 517"/>
                              <a:gd name="T12" fmla="+- 0 8985 8921"/>
                              <a:gd name="T13" fmla="*/ T12 w 307"/>
                              <a:gd name="T14" fmla="+- 0 -132 -159"/>
                              <a:gd name="T15" fmla="*/ -132 h 517"/>
                              <a:gd name="T16" fmla="+- 0 9018 8921"/>
                              <a:gd name="T17" fmla="*/ T16 w 307"/>
                              <a:gd name="T18" fmla="+- 0 -146 -159"/>
                              <a:gd name="T19" fmla="*/ -146 h 517"/>
                              <a:gd name="T20" fmla="+- 0 9052 8921"/>
                              <a:gd name="T21" fmla="*/ T20 w 307"/>
                              <a:gd name="T22" fmla="+- 0 -159 -159"/>
                              <a:gd name="T23" fmla="*/ -159 h 517"/>
                              <a:gd name="T24" fmla="+- 0 9228 8921"/>
                              <a:gd name="T25" fmla="*/ T24 w 307"/>
                              <a:gd name="T26" fmla="+- 0 329 -159"/>
                              <a:gd name="T27" fmla="*/ 329 h 517"/>
                              <a:gd name="T28" fmla="+- 0 9211 8921"/>
                              <a:gd name="T29" fmla="*/ T28 w 307"/>
                              <a:gd name="T30" fmla="+- 0 335 -159"/>
                              <a:gd name="T31" fmla="*/ 335 h 517"/>
                              <a:gd name="T32" fmla="+- 0 9194 8921"/>
                              <a:gd name="T33" fmla="*/ T32 w 307"/>
                              <a:gd name="T34" fmla="+- 0 342 -159"/>
                              <a:gd name="T35" fmla="*/ 342 h 517"/>
                              <a:gd name="T36" fmla="+- 0 9178 8921"/>
                              <a:gd name="T37" fmla="*/ T36 w 307"/>
                              <a:gd name="T38" fmla="+- 0 350 -159"/>
                              <a:gd name="T39" fmla="*/ 350 h 517"/>
                              <a:gd name="T40" fmla="+- 0 9162 8921"/>
                              <a:gd name="T41" fmla="*/ T40 w 307"/>
                              <a:gd name="T42" fmla="+- 0 358 -159"/>
                              <a:gd name="T43" fmla="*/ 358 h 5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07" h="517">
                                <a:moveTo>
                                  <a:pt x="241" y="517"/>
                                </a:moveTo>
                                <a:lnTo>
                                  <a:pt x="0" y="58"/>
                                </a:lnTo>
                                <a:lnTo>
                                  <a:pt x="32" y="42"/>
                                </a:lnTo>
                                <a:lnTo>
                                  <a:pt x="64" y="27"/>
                                </a:lnTo>
                                <a:lnTo>
                                  <a:pt x="97" y="13"/>
                                </a:lnTo>
                                <a:lnTo>
                                  <a:pt x="131" y="0"/>
                                </a:lnTo>
                                <a:lnTo>
                                  <a:pt x="307" y="488"/>
                                </a:lnTo>
                                <a:lnTo>
                                  <a:pt x="290" y="494"/>
                                </a:lnTo>
                                <a:lnTo>
                                  <a:pt x="273" y="501"/>
                                </a:lnTo>
                                <a:lnTo>
                                  <a:pt x="257" y="509"/>
                                </a:lnTo>
                                <a:lnTo>
                                  <a:pt x="24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409963" name="Freeform 559"/>
                        <wps:cNvSpPr>
                          <a:spLocks/>
                        </wps:cNvSpPr>
                        <wps:spPr bwMode="auto">
                          <a:xfrm>
                            <a:off x="9051" y="-218"/>
                            <a:ext cx="316" cy="547"/>
                          </a:xfrm>
                          <a:custGeom>
                            <a:avLst/>
                            <a:gdLst>
                              <a:gd name="T0" fmla="+- 0 9228 9052"/>
                              <a:gd name="T1" fmla="*/ T0 w 316"/>
                              <a:gd name="T2" fmla="+- 0 329 -218"/>
                              <a:gd name="T3" fmla="*/ 329 h 547"/>
                              <a:gd name="T4" fmla="+- 0 9052 9052"/>
                              <a:gd name="T5" fmla="*/ T4 w 316"/>
                              <a:gd name="T6" fmla="+- 0 -159 -218"/>
                              <a:gd name="T7" fmla="*/ -159 h 547"/>
                              <a:gd name="T8" fmla="+- 0 9120 9052"/>
                              <a:gd name="T9" fmla="*/ T8 w 316"/>
                              <a:gd name="T10" fmla="+- 0 -181 -218"/>
                              <a:gd name="T11" fmla="*/ -181 h 547"/>
                              <a:gd name="T12" fmla="+- 0 9190 9052"/>
                              <a:gd name="T13" fmla="*/ T12 w 316"/>
                              <a:gd name="T14" fmla="+- 0 -198 -218"/>
                              <a:gd name="T15" fmla="*/ -198 h 547"/>
                              <a:gd name="T16" fmla="+- 0 9260 9052"/>
                              <a:gd name="T17" fmla="*/ T16 w 316"/>
                              <a:gd name="T18" fmla="+- 0 -211 -218"/>
                              <a:gd name="T19" fmla="*/ -211 h 547"/>
                              <a:gd name="T20" fmla="+- 0 9332 9052"/>
                              <a:gd name="T21" fmla="*/ T20 w 316"/>
                              <a:gd name="T22" fmla="+- 0 -218 -218"/>
                              <a:gd name="T23" fmla="*/ -218 h 547"/>
                              <a:gd name="T24" fmla="+- 0 9368 9052"/>
                              <a:gd name="T25" fmla="*/ T24 w 316"/>
                              <a:gd name="T26" fmla="+- 0 299 -218"/>
                              <a:gd name="T27" fmla="*/ 299 h 547"/>
                              <a:gd name="T28" fmla="+- 0 9332 9052"/>
                              <a:gd name="T29" fmla="*/ T28 w 316"/>
                              <a:gd name="T30" fmla="+- 0 303 -218"/>
                              <a:gd name="T31" fmla="*/ 303 h 547"/>
                              <a:gd name="T32" fmla="+- 0 9297 9052"/>
                              <a:gd name="T33" fmla="*/ T32 w 316"/>
                              <a:gd name="T34" fmla="+- 0 309 -218"/>
                              <a:gd name="T35" fmla="*/ 309 h 547"/>
                              <a:gd name="T36" fmla="+- 0 9262 9052"/>
                              <a:gd name="T37" fmla="*/ T36 w 316"/>
                              <a:gd name="T38" fmla="+- 0 318 -218"/>
                              <a:gd name="T39" fmla="*/ 318 h 547"/>
                              <a:gd name="T40" fmla="+- 0 9228 9052"/>
                              <a:gd name="T41" fmla="*/ T40 w 316"/>
                              <a:gd name="T42" fmla="+- 0 329 -218"/>
                              <a:gd name="T43" fmla="*/ 329 h 5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16" h="547">
                                <a:moveTo>
                                  <a:pt x="176" y="547"/>
                                </a:moveTo>
                                <a:lnTo>
                                  <a:pt x="0" y="59"/>
                                </a:lnTo>
                                <a:lnTo>
                                  <a:pt x="68" y="37"/>
                                </a:lnTo>
                                <a:lnTo>
                                  <a:pt x="138" y="20"/>
                                </a:lnTo>
                                <a:lnTo>
                                  <a:pt x="208" y="7"/>
                                </a:lnTo>
                                <a:lnTo>
                                  <a:pt x="280" y="0"/>
                                </a:lnTo>
                                <a:lnTo>
                                  <a:pt x="316" y="517"/>
                                </a:lnTo>
                                <a:lnTo>
                                  <a:pt x="280" y="521"/>
                                </a:lnTo>
                                <a:lnTo>
                                  <a:pt x="245" y="527"/>
                                </a:lnTo>
                                <a:lnTo>
                                  <a:pt x="210" y="536"/>
                                </a:lnTo>
                                <a:lnTo>
                                  <a:pt x="176" y="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723406" name="Freeform 558"/>
                        <wps:cNvSpPr>
                          <a:spLocks/>
                        </wps:cNvSpPr>
                        <wps:spPr bwMode="auto">
                          <a:xfrm>
                            <a:off x="9331" y="-221"/>
                            <a:ext cx="72" cy="520"/>
                          </a:xfrm>
                          <a:custGeom>
                            <a:avLst/>
                            <a:gdLst>
                              <a:gd name="T0" fmla="+- 0 9368 9332"/>
                              <a:gd name="T1" fmla="*/ T0 w 72"/>
                              <a:gd name="T2" fmla="+- 0 299 -220"/>
                              <a:gd name="T3" fmla="*/ 299 h 520"/>
                              <a:gd name="T4" fmla="+- 0 9332 9332"/>
                              <a:gd name="T5" fmla="*/ T4 w 72"/>
                              <a:gd name="T6" fmla="+- 0 -218 -220"/>
                              <a:gd name="T7" fmla="*/ -218 h 520"/>
                              <a:gd name="T8" fmla="+- 0 9350 9332"/>
                              <a:gd name="T9" fmla="*/ T8 w 72"/>
                              <a:gd name="T10" fmla="+- 0 -219 -220"/>
                              <a:gd name="T11" fmla="*/ -219 h 520"/>
                              <a:gd name="T12" fmla="+- 0 9367 9332"/>
                              <a:gd name="T13" fmla="*/ T12 w 72"/>
                              <a:gd name="T14" fmla="+- 0 -220 -220"/>
                              <a:gd name="T15" fmla="*/ -220 h 520"/>
                              <a:gd name="T16" fmla="+- 0 9385 9332"/>
                              <a:gd name="T17" fmla="*/ T16 w 72"/>
                              <a:gd name="T18" fmla="+- 0 -220 -220"/>
                              <a:gd name="T19" fmla="*/ -220 h 520"/>
                              <a:gd name="T20" fmla="+- 0 9403 9332"/>
                              <a:gd name="T21" fmla="*/ T20 w 72"/>
                              <a:gd name="T22" fmla="+- 0 -220 -220"/>
                              <a:gd name="T23" fmla="*/ -220 h 520"/>
                              <a:gd name="T24" fmla="+- 0 9403 9332"/>
                              <a:gd name="T25" fmla="*/ T24 w 72"/>
                              <a:gd name="T26" fmla="+- 0 298 -220"/>
                              <a:gd name="T27" fmla="*/ 298 h 520"/>
                              <a:gd name="T28" fmla="+- 0 9391 9332"/>
                              <a:gd name="T29" fmla="*/ T28 w 72"/>
                              <a:gd name="T30" fmla="+- 0 298 -220"/>
                              <a:gd name="T31" fmla="*/ 298 h 520"/>
                              <a:gd name="T32" fmla="+- 0 9380 9332"/>
                              <a:gd name="T33" fmla="*/ T32 w 72"/>
                              <a:gd name="T34" fmla="+- 0 298 -220"/>
                              <a:gd name="T35" fmla="*/ 298 h 520"/>
                              <a:gd name="T36" fmla="+- 0 9368 9332"/>
                              <a:gd name="T37" fmla="*/ T36 w 72"/>
                              <a:gd name="T38" fmla="+- 0 299 -220"/>
                              <a:gd name="T39" fmla="*/ 299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2" h="520">
                                <a:moveTo>
                                  <a:pt x="36" y="519"/>
                                </a:moveTo>
                                <a:lnTo>
                                  <a:pt x="0" y="2"/>
                                </a:lnTo>
                                <a:lnTo>
                                  <a:pt x="18" y="1"/>
                                </a:lnTo>
                                <a:lnTo>
                                  <a:pt x="35" y="0"/>
                                </a:lnTo>
                                <a:lnTo>
                                  <a:pt x="53" y="0"/>
                                </a:lnTo>
                                <a:lnTo>
                                  <a:pt x="71" y="0"/>
                                </a:lnTo>
                                <a:lnTo>
                                  <a:pt x="71" y="518"/>
                                </a:lnTo>
                                <a:lnTo>
                                  <a:pt x="59" y="518"/>
                                </a:lnTo>
                                <a:lnTo>
                                  <a:pt x="48" y="518"/>
                                </a:lnTo>
                                <a:lnTo>
                                  <a:pt x="36" y="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C4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DB47B6" id="Group 557" o:spid="_x0000_s1026" style="position:absolute;margin-left:418.35pt;margin-top:-11pt;width:103.7pt;height:103.7pt;z-index:-24794624;mso-position-horizontal-relative:page" coordorigin="8367,-220" coordsize="2074,2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">
                <v:shape id="Freeform 568" o:spid="_x0000_s1027" style="position:absolute;left:9403;top:-221;width:413;height:562;visibility:visible;mso-wrap-style:square;v-text-anchor:top" coordsize="413,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" path="m206,561l157,542,105,529,53,521,,518,,,85,3r84,10l252,30r81,24l412,85,206,561xe" fillcolor="#1f6787" stroked="f">
                  <v:path arrowok="t" o:connecttype="custom" o:connectlocs="206,341;157,322;105,309;53,301;0,298;0,-220;85,-217;169,-207;252,-190;333,-166;412,-135;206,341" o:connectangles="0,0,0,0,0,0,0,0,0,0,0,0"/>
                </v:shape>
                <v:shape id="Freeform 567" o:spid="_x0000_s1028" style="position:absolute;left:9609;top:-136;width:783;height:795;visibility:visible;mso-wrap-style:square;v-text-anchor:top" coordsize="78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" path="m289,795l261,725,224,662,179,604,126,553,66,510,,476,206,r74,35l350,76r66,45l478,172r58,55l590,286r49,64l683,417r39,70l755,561r28,77l289,795xe" fillcolor="#46a352" stroked="f">
                  <v:path arrowok="t" o:connecttype="custom" o:connectlocs="289,660;261,590;224,527;179,469;126,418;66,375;0,341;206,-135;280,-100;350,-59;416,-14;478,37;536,92;590,151;639,215;683,282;722,352;755,426;783,503;289,660" o:connectangles="0,0,0,0,0,0,0,0,0,0,0,0,0,0,0,0,0,0,0,0"/>
                </v:shape>
                <v:shape id="Freeform 566" o:spid="_x0000_s1029" style="position:absolute;left:9673;top:502;width:768;height:1200;visibility:visible;mso-wrap-style:square;v-text-anchor:top" coordsize="768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" path="m270,1200l,756,64,711r55,-54l165,596r37,-66l228,460r16,-74l249,310r-6,-77l225,157,719,r20,72l753,144r10,73l767,290r-1,72l760,434r-10,71l734,575r-20,68l688,711r-29,64l625,838r-39,61l544,957r-47,55l446,1064r-55,49l332,1158r-62,42xe" fillcolor="#4b5659" stroked="f">
                  <v:path arrowok="t" o:connecttype="custom" o:connectlocs="270,1703;0,1259;64,1214;119,1160;165,1099;202,1033;228,963;244,889;249,813;243,736;225,660;719,503;739,575;753,647;763,720;767,793;766,865;760,937;750,1008;734,1078;714,1146;688,1214;659,1278;625,1341;586,1402;544,1460;497,1515;446,1567;391,1616;332,1661;270,1703" o:connectangles="0,0,0,0,0,0,0,0,0,0,0,0,0,0,0,0,0,0,0,0,0,0,0,0,0,0,0,0,0,0,0"/>
                </v:shape>
                <v:shape id="AutoShape 565" o:spid="_x0000_s1030" style="position:absolute;left:8909;top:1259;width:1033;height:594;visibility:visible;mso-wrap-style:square;v-text-anchor:top" coordsize="1033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" path="m809,75r-341,l545,73,620,60,693,36,763,r46,75xm519,594r-76,-1l367,587,291,575,216,557,142,533,70,504,,469,246,13r72,32l392,66r76,9l809,75r224,369l964,482r-71,32l821,542r-74,21l672,579r-76,10l519,594xe" fillcolor="#62b677" stroked="f">
                  <v:path arrowok="t" o:connecttype="custom" o:connectlocs="809,1334;468,1334;545,1332;620,1319;693,1295;763,1259;809,1334;519,1853;443,1852;367,1846;291,1834;216,1816;142,1792;70,1763;0,1728;246,1272;318,1304;392,1325;468,1334;809,1334;1033,1703;964,1741;893,1773;821,1801;747,1822;672,1838;596,1848;519,1853" o:connectangles="0,0,0,0,0,0,0,0,0,0,0,0,0,0,0,0,0,0,0,0,0,0,0,0,0,0,0,0"/>
                </v:shape>
                <v:shape id="Freeform 564" o:spid="_x0000_s1031" style="position:absolute;left:8793;top:1236;width:363;height:493;visibility:visible;mso-wrap-style:square;v-text-anchor:top" coordsize="363,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" path="m116,492l86,476,56,458,28,439,,420,305,r14,10l333,19r14,9l362,36,116,492xe" fillcolor="#4695b3" stroked="f">
                  <v:path arrowok="t" o:connecttype="custom" o:connectlocs="116,1728;86,1712;56,1694;28,1675;0,1656;305,1236;319,1246;333,1255;347,1264;362,1272;116,1728" o:connectangles="0,0,0,0,0,0,0,0,0,0,0"/>
                </v:shape>
                <v:shape id="Freeform 563" o:spid="_x0000_s1032" style="position:absolute;left:8521;top:1088;width:578;height:567;visibility:visible;mso-wrap-style:square;v-text-anchor:top" coordsize="578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" path="m273,567l209,517,150,462,95,403,45,339,,272,441,r29,42l502,80r36,36l578,147,273,567xe" fillcolor="#95a5a5" stroked="f">
                  <v:path arrowok="t" o:connecttype="custom" o:connectlocs="273,1656;209,1606;150,1551;95,1492;45,1428;0,1361;441,1089;470,1131;502,1169;538,1205;578,1236;273,1656" o:connectangles="0,0,0,0,0,0,0,0,0,0,0,0"/>
                </v:shape>
                <v:shape id="Freeform 562" o:spid="_x0000_s1033" style="position:absolute;left:8366;top:165;width:633;height:1196;visibility:visible;mso-wrap-style:square;v-text-anchor:top" coordsize="633,1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" path="m154,1195r-38,-67l83,1059,56,989,34,917,18,844,6,770,,697,,622,4,549,14,475,29,403,50,331,75,261r31,-69l142,126,183,61,229,,632,325r-45,67l552,464r-22,76l519,618r1,79l533,775r25,75l595,923,154,1195xe" fillcolor="#75a5b8" stroked="f">
                  <v:path arrowok="t" o:connecttype="custom" o:connectlocs="154,1361;116,1294;83,1225;56,1155;34,1083;18,1010;6,936;0,863;0,788;4,715;14,641;29,569;50,497;75,427;106,358;142,292;183,227;229,166;632,491;587,558;552,630;530,706;519,784;520,863;533,941;558,1016;595,1089;154,1361" o:connectangles="0,0,0,0,0,0,0,0,0,0,0,0,0,0,0,0,0,0,0,0,0,0,0,0,0,0,0,0"/>
                </v:shape>
                <v:shape id="Freeform 561" o:spid="_x0000_s1034" style="position:absolute;left:8595;top:-102;width:567;height:593;visibility:visible;mso-wrap-style:square;v-text-anchor:top" coordsize="567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" path="m403,592l,267,56,203r61,-59l182,90,252,42,325,,566,459r-45,27l478,517r-39,36l403,592xe" fillcolor="#83cd9a" stroked="f">
                  <v:path arrowok="t" o:connecttype="custom" o:connectlocs="403,491;0,166;56,102;117,43;182,-11;252,-59;325,-101;566,358;521,385;478,416;439,452;403,491" o:connectangles="0,0,0,0,0,0,0,0,0,0,0,0"/>
                </v:shape>
                <v:shape id="Freeform 560" o:spid="_x0000_s1035" style="position:absolute;left:8921;top:-160;width:307;height:517;visibility:visible;mso-wrap-style:square;v-text-anchor:top" coordsize="30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" path="m241,517l,58,32,42,64,27,97,13,131,,307,488r-17,6l273,501r-16,8l241,517xe" fillcolor="#8e9a9c" stroked="f">
                  <v:path arrowok="t" o:connecttype="custom" o:connectlocs="241,358;0,-101;32,-117;64,-132;97,-146;131,-159;307,329;290,335;273,342;257,350;241,358" o:connectangles="0,0,0,0,0,0,0,0,0,0,0"/>
                </v:shape>
                <v:shape id="Freeform 559" o:spid="_x0000_s1036" style="position:absolute;left:9051;top:-218;width:316;height:547;visibility:visible;mso-wrap-style:square;v-text-anchor:top" coordsize="316,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" path="m176,547l,59,68,37,138,20,208,7,280,r36,517l280,521r-35,6l210,536r-34,11xe" fillcolor="#97d8aa" stroked="f">
                  <v:path arrowok="t" o:connecttype="custom" o:connectlocs="176,329;0,-159;68,-181;138,-198;208,-211;280,-218;316,299;280,303;245,309;210,318;176,329" o:connectangles="0,0,0,0,0,0,0,0,0,0,0"/>
                </v:shape>
                <v:shape id="Freeform 558" o:spid="_x0000_s1037" style="position:absolute;left:9331;top:-221;width:72;height:520;visibility:visible;mso-wrap-style:square;v-text-anchor:top" coordsize="72,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" path="m36,519l,2,18,1,35,,53,,71,r,518l59,518r-11,l36,519xe" fillcolor="#87c4d8" stroked="f">
                  <v:path arrowok="t" o:connecttype="custom" o:connectlocs="36,299;0,-218;18,-219;35,-220;53,-220;71,-220;71,298;59,298;48,298;36,299" o:connectangles="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1"/>
        </w:rPr>
        <w:t>Materials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14%</w:t>
      </w:r>
    </w:p>
    <w:p w14:paraId="5BE62A41" w14:textId="77777777" w:rsidR="00FA4FCE" w:rsidRDefault="00FA4FCE">
      <w:pPr>
        <w:pStyle w:val="BodyText"/>
        <w:rPr>
          <w:rFonts w:ascii="Calibri"/>
          <w:sz w:val="14"/>
        </w:rPr>
      </w:pPr>
    </w:p>
    <w:p w14:paraId="27EFEAB0" w14:textId="77777777" w:rsidR="00FA4FCE" w:rsidRDefault="00FA4FCE">
      <w:pPr>
        <w:pStyle w:val="BodyText"/>
        <w:rPr>
          <w:rFonts w:ascii="Calibri"/>
          <w:sz w:val="14"/>
        </w:rPr>
      </w:pPr>
    </w:p>
    <w:p w14:paraId="3A0B2B11" w14:textId="77777777" w:rsidR="00FA4FCE" w:rsidRDefault="00FA4FCE">
      <w:pPr>
        <w:pStyle w:val="BodyText"/>
        <w:rPr>
          <w:rFonts w:ascii="Calibri"/>
          <w:sz w:val="14"/>
        </w:rPr>
      </w:pPr>
    </w:p>
    <w:p w14:paraId="59800FCE" w14:textId="77777777" w:rsidR="00FA4FCE" w:rsidRDefault="009C32EE">
      <w:pPr>
        <w:spacing w:before="93"/>
        <w:ind w:left="1021" w:right="879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Industrials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21%</w:t>
      </w:r>
    </w:p>
    <w:p w14:paraId="20EB2981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68" w:space="323"/>
            <w:col w:w="1301" w:space="594"/>
            <w:col w:w="2374"/>
          </w:cols>
        </w:sectPr>
      </w:pPr>
    </w:p>
    <w:p w14:paraId="78A40144" w14:textId="1B2E23B0" w:rsidR="00FA4FCE" w:rsidRDefault="009C32EE">
      <w:pPr>
        <w:spacing w:before="53" w:line="204" w:lineRule="auto"/>
        <w:ind w:left="8309" w:right="-13" w:hanging="64"/>
        <w:rPr>
          <w:rFonts w:ascii="Calibri"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2160" behindDoc="0" locked="0" layoutInCell="1" allowOverlap="1" wp14:anchorId="4BEBFD60" wp14:editId="49A35CDB">
                <wp:simplePos x="0" y="0"/>
                <wp:positionH relativeFrom="page">
                  <wp:posOffset>357505</wp:posOffset>
                </wp:positionH>
                <wp:positionV relativeFrom="paragraph">
                  <wp:posOffset>3175</wp:posOffset>
                </wp:positionV>
                <wp:extent cx="4221480" cy="965835"/>
                <wp:effectExtent l="0" t="0" r="0" b="0"/>
                <wp:wrapNone/>
                <wp:docPr id="483240246" name="Text Box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414D3F65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59869D6B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694"/>
                                    </w:tabs>
                                    <w:spacing w:before="19"/>
                                    <w:ind w:left="5" w:right="-60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18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C51E7AB" w14:textId="77777777" w:rsidR="00FA4FCE" w:rsidRDefault="00FA4FCE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D313DC7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3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Durable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351BA6AD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87"/>
                                    </w:tabs>
                                    <w:spacing w:before="19"/>
                                    <w:ind w:left="584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00D61B36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7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Capital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Goods</w:t>
                                  </w:r>
                                </w:p>
                                <w:p w14:paraId="30DE8A5C" w14:textId="77777777" w:rsidR="00FA4FCE" w:rsidRDefault="009C32EE">
                                  <w:pPr>
                                    <w:pStyle w:val="TableParagraph"/>
                                    <w:spacing w:before="16"/>
                                    <w:ind w:left="-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9"/>
                                      <w:sz w:val="16"/>
                                    </w:rPr>
                                    <w:t>s</w:t>
                                  </w:r>
                                </w:p>
                                <w:p w14:paraId="646EB78C" w14:textId="77777777" w:rsidR="00FA4FCE" w:rsidRDefault="009C32EE">
                                  <w:pPr>
                                    <w:pStyle w:val="TableParagraph"/>
                                    <w:spacing w:before="15" w:line="169" w:lineRule="exact"/>
                                    <w:ind w:left="7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Construction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0684702F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9"/>
                                    <w:ind w:left="734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21D06FAD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1"/>
                                    </w:numPr>
                                    <w:tabs>
                                      <w:tab w:val="left" w:pos="237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Power</w:t>
                                  </w:r>
                                </w:p>
                                <w:p w14:paraId="545906F4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1"/>
                                    </w:numPr>
                                    <w:tabs>
                                      <w:tab w:val="left" w:pos="237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2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Services</w:t>
                                  </w:r>
                                </w:p>
                                <w:p w14:paraId="766CA6F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1"/>
                                    </w:numPr>
                                    <w:tabs>
                                      <w:tab w:val="left" w:pos="236"/>
                                    </w:tabs>
                                    <w:spacing w:before="15" w:line="169" w:lineRule="exact"/>
                                    <w:ind w:left="235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Oil,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Gas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Consum.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Fuels</w:t>
                                  </w:r>
                                </w:p>
                              </w:tc>
                            </w:tr>
                            <w:tr w:rsidR="00FA4FCE" w14:paraId="686BD92C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4B85E96C" w14:textId="77777777" w:rsidR="00FA4FCE" w:rsidRDefault="00FA4FCE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6B58A501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42BF103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0"/>
                                    </w:numPr>
                                    <w:tabs>
                                      <w:tab w:val="left" w:pos="237"/>
                                    </w:tabs>
                                    <w:spacing w:before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BEL</w:t>
                                  </w:r>
                                </w:p>
                                <w:p w14:paraId="36DE341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0"/>
                                    </w:numPr>
                                    <w:tabs>
                                      <w:tab w:val="left" w:pos="237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Blue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Star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0581715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90"/>
                                    </w:numPr>
                                    <w:tabs>
                                      <w:tab w:val="left" w:pos="237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Linde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51E4AF7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9"/>
                                    </w:numPr>
                                    <w:tabs>
                                      <w:tab w:val="left" w:pos="237"/>
                                    </w:tabs>
                                    <w:spacing w:before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Bharat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Heavy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Electricals</w:t>
                                  </w:r>
                                </w:p>
                                <w:p w14:paraId="4D2BC11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9"/>
                                    </w:numPr>
                                    <w:tabs>
                                      <w:tab w:val="left" w:pos="237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Corp.</w:t>
                                  </w:r>
                                </w:p>
                                <w:p w14:paraId="229C7CC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9"/>
                                    </w:numPr>
                                    <w:tabs>
                                      <w:tab w:val="left" w:pos="237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REC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0C7768F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BFD60" id="Text Box 556" o:spid="_x0000_s1107" type="#_x0000_t202" style="position:absolute;left:0;text-align:left;margin-left:28.15pt;margin-top:.25pt;width:332.4pt;height:76.05pt;z-index:1577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414D3F65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59869D6B" w14:textId="77777777" w:rsidR="00FA4FCE" w:rsidRDefault="009C32EE">
                            <w:pPr>
                              <w:pStyle w:val="TableParagraph"/>
                              <w:tabs>
                                <w:tab w:val="left" w:pos="2694"/>
                              </w:tabs>
                              <w:spacing w:before="19"/>
                              <w:ind w:left="5" w:right="-605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18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C51E7AB" w14:textId="77777777" w:rsidR="00FA4FCE" w:rsidRDefault="00FA4FCE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0D313DC7" w14:textId="77777777" w:rsidR="00FA4FCE" w:rsidRDefault="009C32EE">
                            <w:pPr>
                              <w:pStyle w:val="TableParagraph"/>
                              <w:spacing w:before="0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3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Durable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351BA6AD" w14:textId="77777777" w:rsidR="00FA4FCE" w:rsidRDefault="009C32EE">
                            <w:pPr>
                              <w:pStyle w:val="TableParagraph"/>
                              <w:tabs>
                                <w:tab w:val="left" w:pos="2887"/>
                              </w:tabs>
                              <w:spacing w:before="19"/>
                              <w:ind w:left="584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00D61B36" w14:textId="77777777" w:rsidR="00FA4FCE" w:rsidRDefault="009C32EE">
                            <w:pPr>
                              <w:pStyle w:val="TableParagraph"/>
                              <w:spacing w:before="87"/>
                              <w:ind w:left="7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Capital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Goods</w:t>
                            </w:r>
                          </w:p>
                          <w:p w14:paraId="30DE8A5C" w14:textId="77777777" w:rsidR="00FA4FCE" w:rsidRDefault="009C32EE">
                            <w:pPr>
                              <w:pStyle w:val="TableParagraph"/>
                              <w:spacing w:before="16"/>
                              <w:ind w:left="-3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9"/>
                                <w:sz w:val="16"/>
                              </w:rPr>
                              <w:t>s</w:t>
                            </w:r>
                          </w:p>
                          <w:p w14:paraId="646EB78C" w14:textId="77777777" w:rsidR="00FA4FCE" w:rsidRDefault="009C32EE">
                            <w:pPr>
                              <w:pStyle w:val="TableParagraph"/>
                              <w:spacing w:before="15" w:line="169" w:lineRule="exact"/>
                              <w:ind w:left="7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Construction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0684702F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9"/>
                              <w:ind w:left="734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21D06FAD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1"/>
                              </w:numPr>
                              <w:tabs>
                                <w:tab w:val="left" w:pos="237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Power</w:t>
                            </w:r>
                          </w:p>
                          <w:p w14:paraId="545906F4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1"/>
                              </w:numPr>
                              <w:tabs>
                                <w:tab w:val="left" w:pos="237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6"/>
                              </w:rPr>
                              <w:t>Services</w:t>
                            </w:r>
                          </w:p>
                          <w:p w14:paraId="766CA6F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1"/>
                              </w:numPr>
                              <w:tabs>
                                <w:tab w:val="left" w:pos="236"/>
                              </w:tabs>
                              <w:spacing w:before="15" w:line="169" w:lineRule="exact"/>
                              <w:ind w:left="235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Oil,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Gas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Consum.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Fuels</w:t>
                            </w:r>
                          </w:p>
                        </w:tc>
                      </w:tr>
                      <w:tr w:rsidR="00FA4FCE" w14:paraId="686BD92C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4B85E96C" w14:textId="77777777" w:rsidR="00FA4FCE" w:rsidRDefault="00FA4FCE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6B58A501" w14:textId="77777777" w:rsidR="00FA4FCE" w:rsidRDefault="009C32EE">
                            <w:pPr>
                              <w:pStyle w:val="TableParagraph"/>
                              <w:spacing w:before="0"/>
                              <w:ind w:left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42BF103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0"/>
                              </w:numPr>
                              <w:tabs>
                                <w:tab w:val="left" w:pos="237"/>
                              </w:tabs>
                              <w:spacing w:before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BEL</w:t>
                            </w:r>
                          </w:p>
                          <w:p w14:paraId="36DE341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0"/>
                              </w:numPr>
                              <w:tabs>
                                <w:tab w:val="left" w:pos="237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Blue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Star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0581715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90"/>
                              </w:numPr>
                              <w:tabs>
                                <w:tab w:val="left" w:pos="237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Linde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51E4AF7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9"/>
                              </w:numPr>
                              <w:tabs>
                                <w:tab w:val="left" w:pos="237"/>
                              </w:tabs>
                              <w:spacing w:before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Bharat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Heavy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Electricals</w:t>
                            </w:r>
                          </w:p>
                          <w:p w14:paraId="4D2BC11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9"/>
                              </w:numPr>
                              <w:tabs>
                                <w:tab w:val="left" w:pos="237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Corp.</w:t>
                            </w:r>
                          </w:p>
                          <w:p w14:paraId="229C7CC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9"/>
                              </w:numPr>
                              <w:tabs>
                                <w:tab w:val="left" w:pos="237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REC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0C7768F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9A9A9E"/>
          <w:sz w:val="11"/>
        </w:rPr>
        <w:t>Consumer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Staples</w:t>
      </w:r>
    </w:p>
    <w:p w14:paraId="46D191E0" w14:textId="77777777" w:rsidR="00FA4FCE" w:rsidRDefault="009C32EE">
      <w:pPr>
        <w:spacing w:before="14"/>
        <w:ind w:left="8405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2%</w:t>
      </w:r>
    </w:p>
    <w:p w14:paraId="70D62819" w14:textId="77777777" w:rsidR="00FA4FCE" w:rsidRDefault="009C32EE">
      <w:pPr>
        <w:pStyle w:val="BodyText"/>
        <w:spacing w:before="8"/>
        <w:rPr>
          <w:rFonts w:ascii="Calibri"/>
          <w:sz w:val="13"/>
        </w:rPr>
      </w:pPr>
      <w:r>
        <w:br w:type="column"/>
      </w:r>
    </w:p>
    <w:p w14:paraId="62CD2C3C" w14:textId="77777777" w:rsidR="00FA4FCE" w:rsidRDefault="009C32EE">
      <w:pPr>
        <w:spacing w:line="204" w:lineRule="auto"/>
        <w:ind w:left="275" w:right="1932" w:firstLine="5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Consumer</w:t>
      </w:r>
      <w:r>
        <w:rPr>
          <w:rFonts w:ascii="Calibri"/>
          <w:color w:val="9A9A9E"/>
          <w:spacing w:val="1"/>
          <w:sz w:val="11"/>
        </w:rPr>
        <w:t xml:space="preserve"> </w:t>
      </w:r>
      <w:r>
        <w:rPr>
          <w:rFonts w:ascii="Calibri"/>
          <w:color w:val="9A9A9E"/>
          <w:sz w:val="11"/>
        </w:rPr>
        <w:t>Discretionary</w:t>
      </w:r>
    </w:p>
    <w:p w14:paraId="7426DC06" w14:textId="77777777" w:rsidR="00FA4FCE" w:rsidRDefault="009C32EE">
      <w:pPr>
        <w:spacing w:before="14"/>
        <w:ind w:left="457" w:right="2122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17%</w:t>
      </w:r>
    </w:p>
    <w:p w14:paraId="11D3D768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8709" w:space="40"/>
            <w:col w:w="2811"/>
          </w:cols>
        </w:sectPr>
      </w:pPr>
    </w:p>
    <w:p w14:paraId="06FB62C3" w14:textId="77777777" w:rsidR="00FA4FCE" w:rsidRDefault="009C32EE">
      <w:pPr>
        <w:spacing w:before="45"/>
        <w:ind w:left="7203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5088C3B" w14:textId="77777777" w:rsidR="00FA4FCE" w:rsidRDefault="00FA4FCE">
      <w:pPr>
        <w:pStyle w:val="BodyText"/>
        <w:spacing w:before="10"/>
        <w:rPr>
          <w:sz w:val="13"/>
        </w:rPr>
      </w:pPr>
    </w:p>
    <w:p w14:paraId="63F8B8E1" w14:textId="29452080" w:rsidR="00FA4FCE" w:rsidRDefault="009C32EE">
      <w:pPr>
        <w:ind w:left="7203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0112" behindDoc="0" locked="0" layoutInCell="1" allowOverlap="1" wp14:anchorId="37642424" wp14:editId="15098522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605697610" name="Text Box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E8DB0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642424" id="Text Box 555" o:spid="_x0000_s1108" type="#_x0000_t202" style="position:absolute;left:0;text-align:left;margin-left:456.05pt;margin-top:17.6pt;width:10.2pt;height:17.35pt;z-index:1577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" filled="f" stroked="f">
                <v:textbox style="layout-flow:vertical" inset="0,0,0,0">
                  <w:txbxContent>
                    <w:p w14:paraId="129E8DB0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672" behindDoc="0" locked="0" layoutInCell="1" allowOverlap="1" wp14:anchorId="17CB51DF" wp14:editId="5898740B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836228772" name="Text Box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17001EA7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593A63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C5CA7A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7999A94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6DF3214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AA4AAE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A3E6A7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7882B5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6E40F012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34FE8D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BA3A64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02E60B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46C718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B51DF" id="Text Box 554" o:spid="_x0000_s1109" type="#_x0000_t202" style="position:absolute;left:0;text-align:left;margin-left:374.15pt;margin-top:11.05pt;width:81.25pt;height:90.9pt;z-index: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17001EA7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593A63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C5CA7A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7999A94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6DF3214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AA4AAE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A3E6A7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7882B5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6E40F012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34FE8D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BA3A64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02E60B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4C46C718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184" behindDoc="0" locked="0" layoutInCell="1" allowOverlap="1" wp14:anchorId="6E1094DA" wp14:editId="7819F3AA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901261743" name="Text Box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6AF00F2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D2BF82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ADB524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096F8E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681850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1D9838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34.2</w:t>
                                  </w:r>
                                </w:p>
                              </w:tc>
                            </w:tr>
                            <w:tr w:rsidR="00FA4FCE" w14:paraId="26FC2AE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AD6A3B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754458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53.9</w:t>
                                  </w:r>
                                </w:p>
                              </w:tc>
                            </w:tr>
                            <w:tr w:rsidR="00FA4FCE" w14:paraId="44F1869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306B81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3D1DBF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11.4</w:t>
                                  </w:r>
                                </w:p>
                              </w:tc>
                            </w:tr>
                            <w:tr w:rsidR="00FA4FCE" w14:paraId="5612A5A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0C587E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4FC81F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  <w:tr w:rsidR="00FA4FCE" w14:paraId="4BB1760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46A544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E30A83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7209F20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094DA" id="Text Box 553" o:spid="_x0000_s1110" type="#_x0000_t202" style="position:absolute;left:0;text-align:left;margin-left:470.4pt;margin-top:11.1pt;width:96.8pt;height:90.9pt;z-index: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6AF00F22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D2BF82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ADB5246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096F8E2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681850A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1D98383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34.2</w:t>
                            </w:r>
                          </w:p>
                        </w:tc>
                      </w:tr>
                      <w:tr w:rsidR="00FA4FCE" w14:paraId="26FC2AE7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AD6A3B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7544587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53.9</w:t>
                            </w:r>
                          </w:p>
                        </w:tc>
                      </w:tr>
                      <w:tr w:rsidR="00FA4FCE" w14:paraId="44F18699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306B81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3D1DBFF" w14:textId="77777777" w:rsidR="00FA4FCE" w:rsidRDefault="009C32EE">
                            <w:pPr>
                              <w:pStyle w:val="TableParagraph"/>
                              <w:spacing w:before="62"/>
                              <w:ind w:left="11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11.4</w:t>
                            </w:r>
                          </w:p>
                        </w:tc>
                      </w:tr>
                      <w:tr w:rsidR="00FA4FCE" w14:paraId="5612A5A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0C587EF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4FC81F7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0.5</w:t>
                            </w:r>
                          </w:p>
                        </w:tc>
                      </w:tr>
                      <w:tr w:rsidR="00FA4FCE" w14:paraId="4BB17608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46A544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E30A833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7209F20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7D97CE8" w14:textId="77777777" w:rsidR="00FA4FCE" w:rsidRDefault="00FA4FCE">
      <w:pPr>
        <w:pStyle w:val="BodyText"/>
        <w:rPr>
          <w:rFonts w:ascii="Arial"/>
          <w:b/>
        </w:rPr>
      </w:pPr>
    </w:p>
    <w:p w14:paraId="4D99C312" w14:textId="77777777" w:rsidR="00FA4FCE" w:rsidRDefault="00FA4FCE">
      <w:pPr>
        <w:pStyle w:val="BodyText"/>
        <w:spacing w:before="10"/>
        <w:rPr>
          <w:rFonts w:ascii="Arial"/>
          <w:b/>
          <w:sz w:val="21"/>
        </w:rPr>
      </w:pPr>
    </w:p>
    <w:p w14:paraId="1EDD6DDF" w14:textId="77777777" w:rsidR="00FA4FCE" w:rsidRDefault="00FA4FCE">
      <w:pPr>
        <w:rPr>
          <w:rFonts w:ascii="Arial"/>
          <w:sz w:val="2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FCCBFCE" w14:textId="77777777" w:rsidR="00FA4FCE" w:rsidRDefault="009C32EE">
      <w:pPr>
        <w:pStyle w:val="BodyText"/>
        <w:spacing w:before="123" w:line="261" w:lineRule="auto"/>
        <w:ind w:left="287" w:right="38"/>
      </w:pPr>
      <w:r>
        <w:rPr>
          <w:color w:val="002134"/>
        </w:rPr>
        <w:t xml:space="preserve">What                        </w:t>
      </w:r>
      <w:r>
        <w:rPr>
          <w:color w:val="002134"/>
          <w:spacing w:val="1"/>
        </w:rPr>
        <w:t xml:space="preserve"> </w:t>
      </w:r>
      <w:r>
        <w:rPr>
          <w:color w:val="002134"/>
        </w:rPr>
        <w:t>the                          Manager                          Says:</w:t>
      </w:r>
      <w:r>
        <w:rPr>
          <w:color w:val="002134"/>
          <w:spacing w:val="1"/>
        </w:rPr>
        <w:t xml:space="preserve"> </w:t>
      </w:r>
      <w:r>
        <w:rPr>
          <w:color w:val="595B60"/>
          <w:w w:val="95"/>
        </w:rPr>
        <w:t>Indian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Equity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market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has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remained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quite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resilient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trading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near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highs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on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back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improving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fundamentals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surge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liquidity.</w:t>
      </w:r>
    </w:p>
    <w:p w14:paraId="5CE719BA" w14:textId="77777777" w:rsidR="00FA4FCE" w:rsidRDefault="009C32EE">
      <w:pPr>
        <w:pStyle w:val="BodyText"/>
        <w:spacing w:before="22" w:line="237" w:lineRule="auto"/>
        <w:ind w:left="286"/>
      </w:pPr>
      <w:r>
        <w:rPr>
          <w:color w:val="595B60"/>
        </w:rPr>
        <w:t>Once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inflation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pressures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cool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off,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they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expect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economy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gain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momentum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earnings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growth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remain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strong.</w:t>
      </w:r>
    </w:p>
    <w:p w14:paraId="28D2D0E2" w14:textId="29F135B9" w:rsidR="00FA4FCE" w:rsidRDefault="009C32EE">
      <w:pPr>
        <w:pStyle w:val="BodyText"/>
        <w:spacing w:before="41" w:line="200" w:lineRule="exact"/>
        <w:ind w:left="2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0624" behindDoc="0" locked="0" layoutInCell="1" allowOverlap="1" wp14:anchorId="0D2B5BEB" wp14:editId="26872708">
                <wp:simplePos x="0" y="0"/>
                <wp:positionH relativeFrom="page">
                  <wp:posOffset>5791835</wp:posOffset>
                </wp:positionH>
                <wp:positionV relativeFrom="paragraph">
                  <wp:posOffset>-615950</wp:posOffset>
                </wp:positionV>
                <wp:extent cx="129540" cy="148590"/>
                <wp:effectExtent l="0" t="0" r="0" b="0"/>
                <wp:wrapNone/>
                <wp:docPr id="1556659495" name="Text Box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BFF4F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B5BEB" id="Text Box 552" o:spid="_x0000_s1111" type="#_x0000_t202" style="position:absolute;left:0;text-align:left;margin-left:456.05pt;margin-top:-48.5pt;width:10.2pt;height:11.7pt;z-index:1577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" filled="f" stroked="f">
                <v:textbox style="layout-flow:vertical" inset="0,0,0,0">
                  <w:txbxContent>
                    <w:p w14:paraId="5A1BFF4F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1136" behindDoc="0" locked="0" layoutInCell="1" allowOverlap="1" wp14:anchorId="53720F6D" wp14:editId="6A451C16">
                <wp:simplePos x="0" y="0"/>
                <wp:positionH relativeFrom="page">
                  <wp:posOffset>5791200</wp:posOffset>
                </wp:positionH>
                <wp:positionV relativeFrom="paragraph">
                  <wp:posOffset>-265430</wp:posOffset>
                </wp:positionV>
                <wp:extent cx="129540" cy="215900"/>
                <wp:effectExtent l="0" t="0" r="0" b="0"/>
                <wp:wrapNone/>
                <wp:docPr id="148839625" name="Text Box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7E951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20F6D" id="Text Box 551" o:spid="_x0000_s1112" type="#_x0000_t202" style="position:absolute;left:0;text-align:left;margin-left:456pt;margin-top:-20.9pt;width:10.2pt;height:17pt;z-index:1577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" filled="f" stroked="f">
                <v:textbox style="layout-flow:vertical" inset="0,0,0,0">
                  <w:txbxContent>
                    <w:p w14:paraId="4877E951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Currently,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4"/>
        </w:rPr>
        <w:t xml:space="preserve"> </w:t>
      </w:r>
      <w:r>
        <w:rPr>
          <w:color w:val="595B60"/>
        </w:rPr>
        <w:t>investment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focus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14"/>
        </w:rPr>
        <w:t xml:space="preserve"> </w:t>
      </w:r>
      <w:r>
        <w:rPr>
          <w:color w:val="595B60"/>
        </w:rPr>
        <w:t>businesses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that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can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get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rerated</w:t>
      </w:r>
      <w:r>
        <w:rPr>
          <w:color w:val="595B60"/>
          <w:spacing w:val="14"/>
        </w:rPr>
        <w:t xml:space="preserve"> </w:t>
      </w:r>
      <w:r>
        <w:rPr>
          <w:color w:val="595B60"/>
        </w:rPr>
        <w:t>with</w:t>
      </w:r>
    </w:p>
    <w:p w14:paraId="3AA43F8D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4A26C8B5" w14:textId="77777777" w:rsidR="00FA4FCE" w:rsidRDefault="00FA4FCE">
      <w:pPr>
        <w:pStyle w:val="BodyText"/>
        <w:rPr>
          <w:sz w:val="16"/>
        </w:rPr>
      </w:pPr>
    </w:p>
    <w:p w14:paraId="4CEEA257" w14:textId="77777777" w:rsidR="00FA4FCE" w:rsidRDefault="00FA4FCE">
      <w:pPr>
        <w:pStyle w:val="BodyText"/>
        <w:rPr>
          <w:sz w:val="16"/>
        </w:rPr>
      </w:pPr>
    </w:p>
    <w:p w14:paraId="79D6D498" w14:textId="77777777" w:rsidR="00FA4FCE" w:rsidRDefault="00FA4FCE">
      <w:pPr>
        <w:pStyle w:val="BodyText"/>
        <w:rPr>
          <w:sz w:val="16"/>
        </w:rPr>
      </w:pPr>
    </w:p>
    <w:p w14:paraId="41A6C820" w14:textId="77777777" w:rsidR="00FA4FCE" w:rsidRDefault="00FA4FCE">
      <w:pPr>
        <w:pStyle w:val="BodyText"/>
        <w:rPr>
          <w:sz w:val="16"/>
        </w:rPr>
      </w:pPr>
    </w:p>
    <w:p w14:paraId="365845AC" w14:textId="77777777" w:rsidR="00FA4FCE" w:rsidRDefault="00FA4FCE">
      <w:pPr>
        <w:pStyle w:val="BodyText"/>
        <w:rPr>
          <w:sz w:val="16"/>
        </w:rPr>
      </w:pPr>
    </w:p>
    <w:p w14:paraId="7375AD59" w14:textId="77777777" w:rsidR="00FA4FCE" w:rsidRDefault="00FA4FCE">
      <w:pPr>
        <w:pStyle w:val="BodyText"/>
        <w:rPr>
          <w:sz w:val="16"/>
        </w:rPr>
      </w:pPr>
    </w:p>
    <w:p w14:paraId="048835AF" w14:textId="77777777" w:rsidR="00FA4FCE" w:rsidRDefault="00FA4FCE">
      <w:pPr>
        <w:pStyle w:val="BodyText"/>
        <w:spacing w:before="8"/>
        <w:rPr>
          <w:sz w:val="13"/>
        </w:rPr>
      </w:pPr>
    </w:p>
    <w:p w14:paraId="788021E9" w14:textId="77777777" w:rsidR="00FA4FCE" w:rsidRDefault="009C32EE">
      <w:pPr>
        <w:tabs>
          <w:tab w:val="left" w:pos="812"/>
        </w:tabs>
        <w:ind w:left="286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66A1CF58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92"/>
            <w:col w:w="4511"/>
          </w:cols>
        </w:sectPr>
      </w:pPr>
    </w:p>
    <w:p w14:paraId="689C4BCB" w14:textId="70B66276" w:rsidR="00FA4FCE" w:rsidRDefault="009C32EE">
      <w:pPr>
        <w:pStyle w:val="BodyText"/>
        <w:spacing w:before="23"/>
        <w:ind w:left="2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3696" behindDoc="0" locked="0" layoutInCell="1" allowOverlap="1" wp14:anchorId="59C6A642" wp14:editId="264CF096">
                <wp:simplePos x="0" y="0"/>
                <wp:positionH relativeFrom="page">
                  <wp:posOffset>4751705</wp:posOffset>
                </wp:positionH>
                <wp:positionV relativeFrom="paragraph">
                  <wp:posOffset>203835</wp:posOffset>
                </wp:positionV>
                <wp:extent cx="2451735" cy="2194560"/>
                <wp:effectExtent l="0" t="0" r="0" b="0"/>
                <wp:wrapNone/>
                <wp:docPr id="393071955" name="Text Box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6AE9A77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EAFC7AE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88C56C5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466089C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0C99F2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1EA58E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4.3</w:t>
                                  </w:r>
                                </w:p>
                              </w:tc>
                            </w:tr>
                            <w:tr w:rsidR="00FA4FCE" w14:paraId="5CF94FE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093643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Maruti Suzuki India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177D37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062E8C4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37A5E8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889B69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6B9B456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2C78BCE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C4B30C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5C05ABA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EC2EEE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754672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6B9559D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0968B1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Bharat Electronics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A61F8E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5C69937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BA4EE0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14CDA8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501FE21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94BFFB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Bharat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Forge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39D2EF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0BD3820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231922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Cummins India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2C1B1E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782E6D7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C30118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 India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B1DFAE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</w:tbl>
                          <w:p w14:paraId="282A657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6A642" id="Text Box 550" o:spid="_x0000_s1113" type="#_x0000_t202" style="position:absolute;left:0;text-align:left;margin-left:374.15pt;margin-top:16.05pt;width:193.05pt;height:172.8pt;z-index: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6AE9A772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EAFC7AE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688C56C5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466089C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0C99F2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1EA58E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4.3</w:t>
                            </w:r>
                          </w:p>
                        </w:tc>
                      </w:tr>
                      <w:tr w:rsidR="00FA4FCE" w14:paraId="5CF94FE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093643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Maruti Suzuki India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177D37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062E8C4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37A5E8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889B69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6B9B456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2C78BCE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C4B30C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5C05ABA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EC2EEE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754672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6B9559D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0968B1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Bharat Electronics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A61F8E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5C69937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BA4EE0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14CDA8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501FE21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94BFFB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Bharat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Forge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39D2EF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0BD3820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231922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Cummins India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2C1B1E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782E6D7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C30118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 India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B1DFAE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</w:tbl>
                    <w:p w14:paraId="282A657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w w:val="95"/>
        </w:rPr>
        <w:t>economic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revival.</w:t>
      </w:r>
    </w:p>
    <w:p w14:paraId="4F148901" w14:textId="77777777" w:rsidR="00FA4FCE" w:rsidRDefault="009C32EE">
      <w:pPr>
        <w:pStyle w:val="BodyText"/>
        <w:spacing w:before="44" w:line="237" w:lineRule="auto"/>
        <w:ind w:left="286" w:right="-4"/>
      </w:pPr>
      <w:r>
        <w:rPr>
          <w:color w:val="595B60"/>
          <w:w w:val="105"/>
        </w:rPr>
        <w:t>The</w:t>
      </w:r>
      <w:r>
        <w:rPr>
          <w:color w:val="595B60"/>
          <w:spacing w:val="35"/>
          <w:w w:val="105"/>
        </w:rPr>
        <w:t xml:space="preserve"> </w:t>
      </w:r>
      <w:r>
        <w:rPr>
          <w:color w:val="595B60"/>
          <w:w w:val="105"/>
        </w:rPr>
        <w:t>key</w:t>
      </w:r>
      <w:r>
        <w:rPr>
          <w:color w:val="595B60"/>
          <w:spacing w:val="35"/>
          <w:w w:val="105"/>
        </w:rPr>
        <w:t xml:space="preserve"> </w:t>
      </w:r>
      <w:r>
        <w:rPr>
          <w:color w:val="595B60"/>
          <w:w w:val="105"/>
        </w:rPr>
        <w:t>overweight</w:t>
      </w:r>
      <w:r>
        <w:rPr>
          <w:color w:val="595B60"/>
          <w:spacing w:val="36"/>
          <w:w w:val="105"/>
        </w:rPr>
        <w:t xml:space="preserve"> </w:t>
      </w:r>
      <w:r>
        <w:rPr>
          <w:color w:val="595B60"/>
          <w:w w:val="105"/>
        </w:rPr>
        <w:t>sectors</w:t>
      </w:r>
      <w:r>
        <w:rPr>
          <w:color w:val="595B60"/>
          <w:spacing w:val="35"/>
          <w:w w:val="105"/>
        </w:rPr>
        <w:t xml:space="preserve"> </w:t>
      </w:r>
      <w:r>
        <w:rPr>
          <w:color w:val="595B60"/>
          <w:w w:val="105"/>
        </w:rPr>
        <w:t>in</w:t>
      </w:r>
      <w:r>
        <w:rPr>
          <w:color w:val="595B60"/>
          <w:spacing w:val="36"/>
          <w:w w:val="105"/>
        </w:rPr>
        <w:t xml:space="preserve"> </w:t>
      </w:r>
      <w:r>
        <w:rPr>
          <w:color w:val="595B60"/>
          <w:w w:val="105"/>
        </w:rPr>
        <w:t>the</w:t>
      </w:r>
      <w:r>
        <w:rPr>
          <w:color w:val="595B60"/>
          <w:spacing w:val="35"/>
          <w:w w:val="105"/>
        </w:rPr>
        <w:t xml:space="preserve"> </w:t>
      </w:r>
      <w:r>
        <w:rPr>
          <w:color w:val="595B60"/>
          <w:w w:val="105"/>
        </w:rPr>
        <w:t>portfolio</w:t>
      </w:r>
      <w:r>
        <w:rPr>
          <w:color w:val="595B60"/>
          <w:spacing w:val="35"/>
          <w:w w:val="105"/>
        </w:rPr>
        <w:t xml:space="preserve"> </w:t>
      </w:r>
      <w:r>
        <w:rPr>
          <w:color w:val="595B60"/>
          <w:w w:val="105"/>
        </w:rPr>
        <w:t>are</w:t>
      </w:r>
      <w:r>
        <w:rPr>
          <w:color w:val="595B60"/>
          <w:spacing w:val="36"/>
          <w:w w:val="105"/>
        </w:rPr>
        <w:t xml:space="preserve"> </w:t>
      </w:r>
      <w:r>
        <w:rPr>
          <w:color w:val="595B60"/>
          <w:w w:val="160"/>
        </w:rPr>
        <w:t>–</w:t>
      </w:r>
      <w:r>
        <w:rPr>
          <w:color w:val="595B60"/>
          <w:spacing w:val="6"/>
          <w:w w:val="160"/>
        </w:rPr>
        <w:t xml:space="preserve"> </w:t>
      </w:r>
      <w:r>
        <w:rPr>
          <w:color w:val="595B60"/>
          <w:w w:val="105"/>
        </w:rPr>
        <w:t>Capital</w:t>
      </w:r>
      <w:r>
        <w:rPr>
          <w:color w:val="595B60"/>
          <w:spacing w:val="36"/>
          <w:w w:val="105"/>
        </w:rPr>
        <w:t xml:space="preserve"> </w:t>
      </w:r>
      <w:r>
        <w:rPr>
          <w:color w:val="595B60"/>
          <w:w w:val="105"/>
        </w:rPr>
        <w:t>Goods</w:t>
      </w:r>
      <w:r>
        <w:rPr>
          <w:color w:val="595B60"/>
          <w:spacing w:val="36"/>
          <w:w w:val="105"/>
        </w:rPr>
        <w:t xml:space="preserve"> </w:t>
      </w:r>
      <w:r>
        <w:rPr>
          <w:color w:val="595B60"/>
          <w:w w:val="105"/>
        </w:rPr>
        <w:t>and</w:t>
      </w:r>
      <w:r>
        <w:rPr>
          <w:color w:val="595B60"/>
          <w:spacing w:val="-53"/>
          <w:w w:val="105"/>
        </w:rPr>
        <w:t xml:space="preserve"> </w:t>
      </w:r>
      <w:r>
        <w:rPr>
          <w:color w:val="595B60"/>
          <w:w w:val="105"/>
        </w:rPr>
        <w:t>Chemicals.</w:t>
      </w:r>
    </w:p>
    <w:p w14:paraId="61D8D888" w14:textId="77777777" w:rsidR="00FA4FCE" w:rsidRDefault="009C32EE">
      <w:pPr>
        <w:pStyle w:val="BodyText"/>
        <w:spacing w:before="41"/>
        <w:ind w:left="286"/>
      </w:pP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key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underweight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sectors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–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Financial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Services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IT.</w:t>
      </w:r>
    </w:p>
    <w:p w14:paraId="56F7CC32" w14:textId="77777777" w:rsidR="00FA4FCE" w:rsidRDefault="009C32EE">
      <w:pPr>
        <w:pStyle w:val="BodyText"/>
        <w:spacing w:before="44" w:line="237" w:lineRule="auto"/>
        <w:ind w:left="286"/>
      </w:pPr>
      <w:r>
        <w:rPr>
          <w:color w:val="595B60"/>
        </w:rPr>
        <w:t>Large/</w:t>
      </w:r>
      <w:r>
        <w:rPr>
          <w:color w:val="595B60"/>
          <w:spacing w:val="-14"/>
        </w:rPr>
        <w:t xml:space="preserve"> </w:t>
      </w:r>
      <w:r>
        <w:rPr>
          <w:color w:val="595B60"/>
        </w:rPr>
        <w:t>mid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small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-14"/>
        </w:rPr>
        <w:t xml:space="preserve"> </w:t>
      </w:r>
      <w:r>
        <w:rPr>
          <w:color w:val="595B60"/>
        </w:rPr>
        <w:t>allocations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portfolio</w:t>
      </w:r>
      <w:r>
        <w:rPr>
          <w:color w:val="595B60"/>
          <w:spacing w:val="-14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about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53%,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40%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5%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respectively.</w:t>
      </w:r>
    </w:p>
    <w:p w14:paraId="7B617E7D" w14:textId="77777777" w:rsidR="00FA4FCE" w:rsidRDefault="009C32EE">
      <w:pPr>
        <w:spacing w:before="119"/>
        <w:ind w:left="246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63E89ED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083E4781" w14:textId="77777777" w:rsidR="00FA4FCE" w:rsidRDefault="00FA4FCE">
      <w:pPr>
        <w:pStyle w:val="BodyText"/>
      </w:pPr>
    </w:p>
    <w:p w14:paraId="5849E3BF" w14:textId="77777777" w:rsidR="00FA4FCE" w:rsidRDefault="00FA4FCE">
      <w:pPr>
        <w:pStyle w:val="BodyText"/>
      </w:pPr>
    </w:p>
    <w:p w14:paraId="25B305F5" w14:textId="77777777" w:rsidR="00FA4FCE" w:rsidRDefault="00FA4FCE">
      <w:pPr>
        <w:pStyle w:val="BodyText"/>
        <w:spacing w:before="10"/>
        <w:rPr>
          <w:sz w:val="24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1881ABDE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5FF84D3C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3" w:type="dxa"/>
            <w:shd w:val="clear" w:color="auto" w:fill="002134"/>
          </w:tcPr>
          <w:p w14:paraId="53B7F0B4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529A1789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7C85BD0E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31B2BD92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311F4AB4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4D59D0DB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1AB1A45" w14:textId="77777777" w:rsidR="00FA4FCE" w:rsidRDefault="009C32EE">
            <w:pPr>
              <w:pStyle w:val="TableParagraph"/>
              <w:spacing w:before="82"/>
              <w:ind w:left="49" w:right="17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Kotak Equity Opp. Reg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5C1BB2D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4.5</w:t>
            </w:r>
          </w:p>
        </w:tc>
        <w:tc>
          <w:tcPr>
            <w:tcW w:w="933" w:type="dxa"/>
            <w:shd w:val="clear" w:color="auto" w:fill="E2E2E4"/>
          </w:tcPr>
          <w:p w14:paraId="2DA9B46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38.6</w:t>
            </w:r>
          </w:p>
        </w:tc>
        <w:tc>
          <w:tcPr>
            <w:tcW w:w="933" w:type="dxa"/>
            <w:shd w:val="clear" w:color="auto" w:fill="E2E2E4"/>
          </w:tcPr>
          <w:p w14:paraId="627AD7B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20.7</w:t>
            </w:r>
          </w:p>
        </w:tc>
        <w:tc>
          <w:tcPr>
            <w:tcW w:w="933" w:type="dxa"/>
            <w:shd w:val="clear" w:color="auto" w:fill="E2E2E4"/>
          </w:tcPr>
          <w:p w14:paraId="1DB3655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20.4</w:t>
            </w:r>
          </w:p>
        </w:tc>
        <w:tc>
          <w:tcPr>
            <w:tcW w:w="994" w:type="dxa"/>
            <w:shd w:val="clear" w:color="auto" w:fill="E2E2E4"/>
          </w:tcPr>
          <w:p w14:paraId="0642D7B4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18.6</w:t>
            </w:r>
          </w:p>
        </w:tc>
      </w:tr>
      <w:tr w:rsidR="00FA4FCE" w14:paraId="1354236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9AE51CE" w14:textId="77777777" w:rsidR="00FA4FCE" w:rsidRDefault="009C32EE">
            <w:pPr>
              <w:pStyle w:val="TableParagraph"/>
              <w:spacing w:before="100"/>
              <w:ind w:left="43" w:right="44"/>
              <w:jc w:val="center"/>
              <w:rPr>
                <w:sz w:val="11"/>
              </w:rPr>
            </w:pPr>
            <w:r>
              <w:rPr>
                <w:color w:val="595B60"/>
                <w:sz w:val="11"/>
              </w:rPr>
              <w:t>IISL</w:t>
            </w:r>
            <w:r>
              <w:rPr>
                <w:color w:val="595B60"/>
                <w:spacing w:val="-1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Nifty</w:t>
            </w:r>
            <w:r>
              <w:rPr>
                <w:color w:val="595B60"/>
                <w:spacing w:val="3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LargeMidcap</w:t>
            </w:r>
            <w:r>
              <w:rPr>
                <w:color w:val="595B60"/>
                <w:spacing w:val="5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250</w:t>
            </w:r>
            <w:r>
              <w:rPr>
                <w:color w:val="595B60"/>
                <w:spacing w:val="2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TR</w:t>
            </w:r>
            <w:r>
              <w:rPr>
                <w:color w:val="595B60"/>
                <w:spacing w:val="5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7F85030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6.5</w:t>
            </w:r>
          </w:p>
        </w:tc>
        <w:tc>
          <w:tcPr>
            <w:tcW w:w="933" w:type="dxa"/>
            <w:shd w:val="clear" w:color="auto" w:fill="E2E2E4"/>
          </w:tcPr>
          <w:p w14:paraId="2CD32B4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44.9</w:t>
            </w:r>
          </w:p>
        </w:tc>
        <w:tc>
          <w:tcPr>
            <w:tcW w:w="933" w:type="dxa"/>
            <w:shd w:val="clear" w:color="auto" w:fill="E2E2E4"/>
          </w:tcPr>
          <w:p w14:paraId="3C2FC13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22.0</w:t>
            </w:r>
          </w:p>
        </w:tc>
        <w:tc>
          <w:tcPr>
            <w:tcW w:w="933" w:type="dxa"/>
            <w:shd w:val="clear" w:color="auto" w:fill="E2E2E4"/>
          </w:tcPr>
          <w:p w14:paraId="0F14624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21.2</w:t>
            </w:r>
          </w:p>
        </w:tc>
        <w:tc>
          <w:tcPr>
            <w:tcW w:w="994" w:type="dxa"/>
            <w:shd w:val="clear" w:color="auto" w:fill="E2E2E4"/>
          </w:tcPr>
          <w:p w14:paraId="1C0BFF76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3854F3FE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DDE7EC9" w14:textId="77777777" w:rsidR="00FA4FCE" w:rsidRDefault="009C32EE">
            <w:pPr>
              <w:pStyle w:val="TableParagraph"/>
              <w:spacing w:before="81"/>
              <w:ind w:left="45" w:right="4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Large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Mid-Cap</w:t>
            </w:r>
          </w:p>
        </w:tc>
        <w:tc>
          <w:tcPr>
            <w:tcW w:w="933" w:type="dxa"/>
            <w:shd w:val="clear" w:color="auto" w:fill="E2E2E4"/>
          </w:tcPr>
          <w:p w14:paraId="7BB2951F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4.4</w:t>
            </w:r>
          </w:p>
        </w:tc>
        <w:tc>
          <w:tcPr>
            <w:tcW w:w="933" w:type="dxa"/>
            <w:shd w:val="clear" w:color="auto" w:fill="E2E2E4"/>
          </w:tcPr>
          <w:p w14:paraId="0D0FB7A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40.1</w:t>
            </w:r>
          </w:p>
        </w:tc>
        <w:tc>
          <w:tcPr>
            <w:tcW w:w="933" w:type="dxa"/>
            <w:shd w:val="clear" w:color="auto" w:fill="E2E2E4"/>
          </w:tcPr>
          <w:p w14:paraId="2F046E9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20.8</w:t>
            </w:r>
          </w:p>
        </w:tc>
        <w:tc>
          <w:tcPr>
            <w:tcW w:w="933" w:type="dxa"/>
            <w:shd w:val="clear" w:color="auto" w:fill="E2E2E4"/>
          </w:tcPr>
          <w:p w14:paraId="581334D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19.9</w:t>
            </w:r>
          </w:p>
        </w:tc>
        <w:tc>
          <w:tcPr>
            <w:tcW w:w="994" w:type="dxa"/>
            <w:shd w:val="clear" w:color="auto" w:fill="E2E2E4"/>
          </w:tcPr>
          <w:p w14:paraId="73DE75AA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17.6</w:t>
            </w:r>
          </w:p>
        </w:tc>
      </w:tr>
    </w:tbl>
    <w:p w14:paraId="2E212D38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9D07DEF" w14:textId="77777777" w:rsidR="00FA4FCE" w:rsidRDefault="009C32EE">
      <w:pPr>
        <w:pStyle w:val="Heading1"/>
        <w:spacing w:before="101"/>
        <w:rPr>
          <w:rFonts w:ascii="Microsoft Sans Serif"/>
        </w:rPr>
      </w:pPr>
      <w:r>
        <w:rPr>
          <w:rFonts w:ascii="Microsoft Sans Serif"/>
          <w:color w:val="002134"/>
        </w:rPr>
        <w:lastRenderedPageBreak/>
        <w:t>SBI</w:t>
      </w:r>
      <w:r>
        <w:rPr>
          <w:rFonts w:ascii="Microsoft Sans Serif"/>
          <w:color w:val="002134"/>
          <w:spacing w:val="8"/>
        </w:rPr>
        <w:t xml:space="preserve"> </w:t>
      </w:r>
      <w:r>
        <w:rPr>
          <w:rFonts w:ascii="Microsoft Sans Serif"/>
          <w:color w:val="002134"/>
        </w:rPr>
        <w:t>Large</w:t>
      </w:r>
      <w:r>
        <w:rPr>
          <w:rFonts w:ascii="Microsoft Sans Serif"/>
          <w:color w:val="002134"/>
          <w:spacing w:val="8"/>
        </w:rPr>
        <w:t xml:space="preserve"> </w:t>
      </w:r>
      <w:r>
        <w:rPr>
          <w:rFonts w:ascii="Microsoft Sans Serif"/>
          <w:color w:val="002134"/>
        </w:rPr>
        <w:t>&amp;</w:t>
      </w:r>
      <w:r>
        <w:rPr>
          <w:rFonts w:ascii="Microsoft Sans Serif"/>
          <w:color w:val="002134"/>
          <w:spacing w:val="9"/>
        </w:rPr>
        <w:t xml:space="preserve"> </w:t>
      </w:r>
      <w:r>
        <w:rPr>
          <w:rFonts w:ascii="Microsoft Sans Serif"/>
          <w:color w:val="002134"/>
        </w:rPr>
        <w:t>Midcap</w:t>
      </w:r>
      <w:r>
        <w:rPr>
          <w:rFonts w:ascii="Microsoft Sans Serif"/>
          <w:color w:val="002134"/>
          <w:spacing w:val="9"/>
        </w:rPr>
        <w:t xml:space="preserve"> </w:t>
      </w:r>
      <w:r>
        <w:rPr>
          <w:rFonts w:ascii="Microsoft Sans Serif"/>
          <w:color w:val="002134"/>
        </w:rPr>
        <w:t>Fund</w:t>
      </w:r>
    </w:p>
    <w:p w14:paraId="5E7C0354" w14:textId="77777777" w:rsidR="00FA4FCE" w:rsidRDefault="009C32EE">
      <w:pPr>
        <w:pStyle w:val="Heading4"/>
        <w:tabs>
          <w:tab w:val="left" w:pos="6919"/>
        </w:tabs>
        <w:spacing w:before="293"/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56988E9F" w14:textId="560E0725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34E50DC4" wp14:editId="176D4573">
                <wp:extent cx="4216400" cy="605155"/>
                <wp:effectExtent l="0" t="0" r="0" b="0"/>
                <wp:docPr id="1127701395" name="Text Box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60515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F720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88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133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Differentiated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two-pronged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based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cap.</w:t>
                            </w:r>
                          </w:p>
                          <w:p w14:paraId="6145ED7A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88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2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consistently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had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lower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volatility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as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compared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BM.</w:t>
                            </w:r>
                          </w:p>
                          <w:p w14:paraId="52B43BFC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88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2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Fund size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is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not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compromise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 good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ideas</w:t>
                            </w:r>
                            <w:r>
                              <w:rPr>
                                <w:color w:val="0785CA"/>
                                <w:w w:val="9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E50DC4" id="Text Box 549" o:spid="_x0000_s1114" type="#_x0000_t202" style="width:332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" fillcolor="#d8d8da" stroked="f">
                <v:textbox inset="0,0,0,0">
                  <w:txbxContent>
                    <w:p w14:paraId="117F7205" w14:textId="77777777" w:rsidR="00FA4FCE" w:rsidRDefault="009C32EE">
                      <w:pPr>
                        <w:pStyle w:val="BodyText"/>
                        <w:numPr>
                          <w:ilvl w:val="0"/>
                          <w:numId w:val="88"/>
                        </w:numPr>
                        <w:tabs>
                          <w:tab w:val="left" w:pos="398"/>
                          <w:tab w:val="left" w:pos="399"/>
                        </w:tabs>
                        <w:spacing w:before="133"/>
                      </w:pPr>
                      <w:r>
                        <w:rPr>
                          <w:color w:val="002134"/>
                          <w:w w:val="95"/>
                        </w:rPr>
                        <w:t>Differentiated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strategy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two-pronged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strategy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based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Market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cap.</w:t>
                      </w:r>
                    </w:p>
                    <w:p w14:paraId="6145ED7A" w14:textId="77777777" w:rsidR="00FA4FCE" w:rsidRDefault="009C32EE">
                      <w:pPr>
                        <w:pStyle w:val="BodyText"/>
                        <w:numPr>
                          <w:ilvl w:val="0"/>
                          <w:numId w:val="88"/>
                        </w:numPr>
                        <w:tabs>
                          <w:tab w:val="left" w:pos="398"/>
                          <w:tab w:val="left" w:pos="399"/>
                        </w:tabs>
                        <w:spacing w:before="42"/>
                      </w:pP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has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consistently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had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lower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volatility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as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compared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BM.</w:t>
                      </w:r>
                    </w:p>
                    <w:p w14:paraId="52B43BFC" w14:textId="77777777" w:rsidR="00FA4FCE" w:rsidRDefault="009C32EE">
                      <w:pPr>
                        <w:pStyle w:val="BodyText"/>
                        <w:numPr>
                          <w:ilvl w:val="0"/>
                          <w:numId w:val="88"/>
                        </w:numPr>
                        <w:tabs>
                          <w:tab w:val="left" w:pos="398"/>
                          <w:tab w:val="left" w:pos="399"/>
                        </w:tabs>
                        <w:spacing w:before="42"/>
                      </w:pPr>
                      <w:r>
                        <w:rPr>
                          <w:color w:val="002134"/>
                          <w:w w:val="95"/>
                        </w:rPr>
                        <w:t>Fund size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is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appropriate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for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not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compromise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 good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ideas</w:t>
                      </w:r>
                      <w:r>
                        <w:rPr>
                          <w:color w:val="0785CA"/>
                          <w:w w:val="95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A45330" w14:textId="77777777" w:rsidR="00FA4FCE" w:rsidRDefault="009C32EE">
      <w:pPr>
        <w:tabs>
          <w:tab w:val="left" w:pos="6925"/>
        </w:tabs>
        <w:spacing w:before="65"/>
        <w:ind w:left="287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2"/>
          <w:w w:val="95"/>
          <w:sz w:val="26"/>
        </w:rPr>
        <w:t xml:space="preserve"> </w:t>
      </w:r>
      <w:r>
        <w:rPr>
          <w:color w:val="002134"/>
          <w:w w:val="95"/>
          <w:sz w:val="26"/>
          <w:u w:val="thick" w:color="002134"/>
        </w:rPr>
        <w:t>this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7C1821B7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187" w:line="237" w:lineRule="auto"/>
        <w:ind w:left="571" w:right="8"/>
        <w:rPr>
          <w:sz w:val="20"/>
        </w:rPr>
      </w:pPr>
      <w:r>
        <w:rPr>
          <w:color w:val="595B60"/>
          <w:sz w:val="20"/>
        </w:rPr>
        <w:t>Diversified strategy where Largecap allocation is benchmark conscious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Mid/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Smallcap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stock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selection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purely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bottom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up.</w:t>
      </w:r>
    </w:p>
    <w:p w14:paraId="44D25C0C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3" w:line="237" w:lineRule="auto"/>
        <w:ind w:left="571" w:right="7"/>
        <w:rPr>
          <w:sz w:val="20"/>
        </w:rPr>
      </w:pPr>
      <w:r>
        <w:rPr>
          <w:color w:val="595B60"/>
          <w:w w:val="95"/>
          <w:sz w:val="20"/>
        </w:rPr>
        <w:t>FM runs a style agnostic, cyclical heavy fund with an ideal 40:40:10 mix of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Large, Mid and Smallcap. Stock selection is based simply on buying good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businesses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better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than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reasonable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prices.</w:t>
      </w:r>
    </w:p>
    <w:p w14:paraId="552207DB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3" w:line="237" w:lineRule="auto"/>
        <w:ind w:left="571" w:right="7"/>
        <w:rPr>
          <w:sz w:val="20"/>
        </w:rPr>
      </w:pPr>
      <w:r>
        <w:rPr>
          <w:color w:val="595B60"/>
          <w:sz w:val="20"/>
        </w:rPr>
        <w:t>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has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well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defined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limits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stock,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sector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market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cap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diversification.</w:t>
      </w:r>
    </w:p>
    <w:p w14:paraId="1594520D" w14:textId="77777777" w:rsidR="00FA4FCE" w:rsidRDefault="009C32EE">
      <w:pPr>
        <w:pStyle w:val="Heading4"/>
        <w:tabs>
          <w:tab w:val="left" w:pos="6927"/>
        </w:tabs>
        <w:spacing w:before="135"/>
        <w:ind w:left="287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1"/>
          <w:w w:val="95"/>
          <w:u w:val="none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2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761C6901" w14:textId="77777777" w:rsidR="00FA4FCE" w:rsidRDefault="009C32EE">
      <w:pPr>
        <w:pStyle w:val="BodyText"/>
        <w:spacing w:before="160" w:line="237" w:lineRule="auto"/>
        <w:ind w:left="287" w:right="7"/>
        <w:jc w:val="both"/>
      </w:pPr>
      <w:r>
        <w:rPr>
          <w:color w:val="595B60"/>
          <w:w w:val="95"/>
        </w:rPr>
        <w:t>The fund is mandated to invest minimum 35% each in Large and midcap, rest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can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across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market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capitalization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spectrum.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Performance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inevitably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be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negatively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affected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periods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where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mid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small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cap</w:t>
      </w:r>
    </w:p>
    <w:p w14:paraId="3AF5329D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6BA39690" w14:textId="77777777" w:rsidR="00FA4FCE" w:rsidRDefault="009C32EE">
      <w:pPr>
        <w:ind w:right="278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7DD3F0DE" w14:textId="77777777" w:rsidR="00FA4FCE" w:rsidRDefault="009C32EE">
      <w:pPr>
        <w:pStyle w:val="Heading5"/>
        <w:ind w:left="0" w:right="256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46CC7DD8" w14:textId="77777777" w:rsidR="00FA4FCE" w:rsidRDefault="009C32EE">
      <w:pPr>
        <w:tabs>
          <w:tab w:val="left" w:pos="3855"/>
        </w:tabs>
        <w:spacing w:before="236"/>
        <w:ind w:right="263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2E04916D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3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1E45CE26" w14:textId="77777777">
        <w:trPr>
          <w:trHeight w:val="575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004BC0CB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  <w:p w14:paraId="752FD614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4734AF28" w14:textId="77777777" w:rsidR="00FA4FCE" w:rsidRDefault="009C32EE">
            <w:pPr>
              <w:pStyle w:val="TableParagraph"/>
              <w:ind w:left="660"/>
              <w:rPr>
                <w:sz w:val="14"/>
              </w:rPr>
            </w:pPr>
            <w:r>
              <w:rPr>
                <w:color w:val="595B60"/>
                <w:sz w:val="14"/>
              </w:rPr>
              <w:t>Saurabh Pant</w:t>
            </w:r>
          </w:p>
          <w:p w14:paraId="4B307D5A" w14:textId="77777777" w:rsidR="00FA4FCE" w:rsidRDefault="009C32EE">
            <w:pPr>
              <w:pStyle w:val="TableParagraph"/>
              <w:spacing w:before="136"/>
              <w:ind w:left="610"/>
              <w:rPr>
                <w:sz w:val="14"/>
              </w:rPr>
            </w:pPr>
            <w:r>
              <w:rPr>
                <w:color w:val="595B60"/>
                <w:sz w:val="14"/>
              </w:rPr>
              <w:t>25th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May,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2005</w:t>
            </w:r>
          </w:p>
        </w:tc>
      </w:tr>
      <w:tr w:rsidR="00FA4FCE" w14:paraId="383918D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702433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CD9BD1F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206,329</w:t>
            </w:r>
          </w:p>
        </w:tc>
      </w:tr>
      <w:tr w:rsidR="00FA4FCE" w14:paraId="3B3D6AB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179D98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A99D998" w14:textId="77777777" w:rsidR="00FA4FCE" w:rsidRDefault="009C32EE">
            <w:pPr>
              <w:pStyle w:val="TableParagraph"/>
              <w:spacing w:before="58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8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LargeMidcap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250</w:t>
            </w:r>
            <w:r>
              <w:rPr>
                <w:color w:val="595B60"/>
                <w:spacing w:val="-6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7B0B3C8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E34EE1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F9FA86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INF200K01305</w:t>
            </w:r>
          </w:p>
        </w:tc>
      </w:tr>
      <w:tr w:rsidR="00FA4FCE" w14:paraId="5A6E450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91EA03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6F6858D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1.70%</w:t>
            </w:r>
          </w:p>
        </w:tc>
      </w:tr>
      <w:tr w:rsidR="00FA4FCE" w14:paraId="00EBC4D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35A9FA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6AB33B7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12.54%</w:t>
            </w:r>
          </w:p>
        </w:tc>
      </w:tr>
      <w:tr w:rsidR="00FA4FCE" w14:paraId="23656CA8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FEBC31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  <w:p w14:paraId="42A78E9D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116F2D4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1.21</w:t>
            </w:r>
          </w:p>
          <w:p w14:paraId="586E8807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0.84</w:t>
            </w:r>
          </w:p>
        </w:tc>
      </w:tr>
      <w:tr w:rsidR="00FA4FCE" w14:paraId="1398E56F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0506230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577A8DA5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0.10%</w:t>
            </w:r>
          </w:p>
        </w:tc>
      </w:tr>
    </w:tbl>
    <w:p w14:paraId="6BA69BC7" w14:textId="77777777" w:rsidR="00FA4FCE" w:rsidRDefault="009C32EE">
      <w:pPr>
        <w:spacing w:before="83"/>
        <w:ind w:left="236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1B313EE" w14:textId="77777777" w:rsidR="00FA4FCE" w:rsidRDefault="00FA4FCE">
      <w:pPr>
        <w:rPr>
          <w:sz w:val="12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8" w:space="40"/>
            <w:col w:w="4592"/>
          </w:cols>
        </w:sectPr>
      </w:pPr>
    </w:p>
    <w:p w14:paraId="7E108E5D" w14:textId="77777777" w:rsidR="00FA4FCE" w:rsidRDefault="009C32EE">
      <w:pPr>
        <w:pStyle w:val="BodyText"/>
        <w:spacing w:line="85" w:lineRule="exact"/>
        <w:ind w:left="287"/>
      </w:pPr>
      <w:r>
        <w:rPr>
          <w:color w:val="595B60"/>
          <w:w w:val="95"/>
        </w:rPr>
        <w:t>segments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lag.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FM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has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2"/>
          <w:w w:val="95"/>
        </w:rPr>
        <w:t xml:space="preserve"> </w:t>
      </w:r>
      <w:r>
        <w:rPr>
          <w:color w:val="595B60"/>
          <w:w w:val="95"/>
        </w:rPr>
        <w:t>cyclical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preference</w:t>
      </w:r>
      <w:r>
        <w:rPr>
          <w:color w:val="595B60"/>
          <w:spacing w:val="2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can</w:t>
      </w:r>
      <w:r>
        <w:rPr>
          <w:color w:val="595B60"/>
          <w:spacing w:val="2"/>
          <w:w w:val="95"/>
        </w:rPr>
        <w:t xml:space="preserve"> </w:t>
      </w:r>
      <w:r>
        <w:rPr>
          <w:color w:val="595B60"/>
          <w:w w:val="95"/>
        </w:rPr>
        <w:t>lag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periods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which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don’t</w:t>
      </w:r>
    </w:p>
    <w:p w14:paraId="5C327E32" w14:textId="77777777" w:rsidR="00FA4FCE" w:rsidRDefault="009C32EE">
      <w:pPr>
        <w:spacing w:line="86" w:lineRule="exact"/>
        <w:ind w:left="287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z w:val="11"/>
        </w:rPr>
        <w:t>Communication</w:t>
      </w:r>
    </w:p>
    <w:p w14:paraId="18201A1C" w14:textId="77777777" w:rsidR="00FA4FCE" w:rsidRDefault="009C32EE">
      <w:pPr>
        <w:spacing w:before="60" w:line="25" w:lineRule="exact"/>
        <w:ind w:left="163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z w:val="11"/>
        </w:rPr>
        <w:t>Energy</w:t>
      </w:r>
    </w:p>
    <w:p w14:paraId="229664C3" w14:textId="77777777" w:rsidR="00FA4FCE" w:rsidRDefault="00FA4FCE">
      <w:pPr>
        <w:spacing w:line="25" w:lineRule="exact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58" w:space="1100"/>
            <w:col w:w="1010" w:space="40"/>
            <w:col w:w="2452"/>
          </w:cols>
        </w:sectPr>
      </w:pPr>
    </w:p>
    <w:p w14:paraId="7EA45657" w14:textId="77777777" w:rsidR="00FA4FCE" w:rsidRDefault="009C32EE">
      <w:pPr>
        <w:spacing w:before="6" w:line="109" w:lineRule="exact"/>
        <w:ind w:right="2061"/>
        <w:jc w:val="right"/>
        <w:rPr>
          <w:rFonts w:ascii="Calibri"/>
          <w:sz w:val="11"/>
        </w:rPr>
      </w:pPr>
      <w:r>
        <w:rPr>
          <w:rFonts w:ascii="Calibri"/>
          <w:color w:val="9A9A9E"/>
          <w:position w:val="2"/>
          <w:sz w:val="11"/>
        </w:rPr>
        <w:t>Services</w:t>
      </w:r>
      <w:r>
        <w:rPr>
          <w:rFonts w:ascii="Calibri"/>
          <w:color w:val="9A9A9E"/>
          <w:spacing w:val="4"/>
          <w:position w:val="2"/>
          <w:sz w:val="11"/>
        </w:rPr>
        <w:t xml:space="preserve"> </w:t>
      </w:r>
      <w:r>
        <w:rPr>
          <w:rFonts w:ascii="Calibri"/>
          <w:color w:val="9A9A9E"/>
          <w:sz w:val="11"/>
        </w:rPr>
        <w:t xml:space="preserve">Utilities  </w:t>
      </w:r>
      <w:r>
        <w:rPr>
          <w:rFonts w:ascii="Calibri"/>
          <w:color w:val="9A9A9E"/>
          <w:spacing w:val="1"/>
          <w:sz w:val="11"/>
        </w:rPr>
        <w:t xml:space="preserve"> </w:t>
      </w:r>
      <w:r>
        <w:rPr>
          <w:rFonts w:ascii="Calibri"/>
          <w:color w:val="9A9A9E"/>
          <w:position w:val="-7"/>
          <w:sz w:val="11"/>
        </w:rPr>
        <w:t>5%</w:t>
      </w:r>
    </w:p>
    <w:p w14:paraId="01914F14" w14:textId="77777777" w:rsidR="00FA4FCE" w:rsidRDefault="00FA4FCE">
      <w:pPr>
        <w:spacing w:line="109" w:lineRule="exact"/>
        <w:jc w:val="right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E937554" w14:textId="77777777" w:rsidR="00FA4FCE" w:rsidRDefault="009C32EE">
      <w:pPr>
        <w:pStyle w:val="BodyText"/>
        <w:spacing w:before="23"/>
        <w:ind w:left="287"/>
      </w:pPr>
      <w:r>
        <w:rPr>
          <w:color w:val="595B60"/>
          <w:w w:val="95"/>
        </w:rPr>
        <w:t>favour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such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stocks.</w:t>
      </w:r>
    </w:p>
    <w:p w14:paraId="3A08E0CC" w14:textId="77777777" w:rsidR="00FA4FCE" w:rsidRDefault="009C32EE">
      <w:pPr>
        <w:pStyle w:val="Heading4"/>
        <w:tabs>
          <w:tab w:val="left" w:pos="6927"/>
        </w:tabs>
        <w:spacing w:before="135"/>
        <w:ind w:left="287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01A4C9C8" w14:textId="77777777" w:rsidR="00FA4FCE" w:rsidRDefault="009C32EE">
      <w:pPr>
        <w:tabs>
          <w:tab w:val="left" w:pos="1278"/>
        </w:tabs>
        <w:spacing w:before="34" w:line="156" w:lineRule="auto"/>
        <w:ind w:left="295" w:right="38" w:hanging="9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z w:val="11"/>
        </w:rPr>
        <w:t>Information</w:t>
      </w:r>
      <w:r>
        <w:rPr>
          <w:rFonts w:ascii="Calibri"/>
          <w:color w:val="9A9A9E"/>
          <w:spacing w:val="38"/>
          <w:sz w:val="11"/>
        </w:rPr>
        <w:t xml:space="preserve"> </w:t>
      </w:r>
      <w:r>
        <w:rPr>
          <w:rFonts w:ascii="Calibri"/>
          <w:color w:val="9A9A9E"/>
          <w:position w:val="-2"/>
          <w:sz w:val="11"/>
        </w:rPr>
        <w:t>2%</w:t>
      </w:r>
      <w:r>
        <w:rPr>
          <w:rFonts w:ascii="Calibri"/>
          <w:color w:val="9A9A9E"/>
          <w:position w:val="-2"/>
          <w:sz w:val="11"/>
        </w:rPr>
        <w:tab/>
      </w:r>
      <w:r>
        <w:rPr>
          <w:rFonts w:ascii="Calibri"/>
          <w:color w:val="9A9A9E"/>
          <w:spacing w:val="-1"/>
          <w:position w:val="-3"/>
          <w:sz w:val="11"/>
        </w:rPr>
        <w:t>1%</w:t>
      </w:r>
      <w:r>
        <w:rPr>
          <w:rFonts w:ascii="Calibri"/>
          <w:color w:val="9A9A9E"/>
          <w:spacing w:val="-22"/>
          <w:position w:val="-3"/>
          <w:sz w:val="11"/>
        </w:rPr>
        <w:t xml:space="preserve"> </w:t>
      </w:r>
      <w:r>
        <w:rPr>
          <w:rFonts w:ascii="Calibri"/>
          <w:color w:val="9A9A9E"/>
          <w:sz w:val="11"/>
        </w:rPr>
        <w:t>Technology</w:t>
      </w:r>
    </w:p>
    <w:p w14:paraId="29DD9EB4" w14:textId="6321F1AA" w:rsidR="00FA4FCE" w:rsidRDefault="009C32EE">
      <w:pPr>
        <w:spacing w:before="21"/>
        <w:ind w:left="455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27488" behindDoc="1" locked="0" layoutInCell="1" allowOverlap="1" wp14:anchorId="1079E222" wp14:editId="75AF5A23">
                <wp:simplePos x="0" y="0"/>
                <wp:positionH relativeFrom="page">
                  <wp:posOffset>5294630</wp:posOffset>
                </wp:positionH>
                <wp:positionV relativeFrom="paragraph">
                  <wp:posOffset>-52705</wp:posOffset>
                </wp:positionV>
                <wp:extent cx="1323340" cy="1323340"/>
                <wp:effectExtent l="0" t="0" r="0" b="0"/>
                <wp:wrapNone/>
                <wp:docPr id="855799946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3340" cy="1323340"/>
                          <a:chOff x="8338" y="-83"/>
                          <a:chExt cx="2084" cy="2084"/>
                        </a:xfrm>
                      </wpg:grpSpPr>
                      <wps:wsp>
                        <wps:cNvPr id="1761411181" name="Freeform 548"/>
                        <wps:cNvSpPr>
                          <a:spLocks/>
                        </wps:cNvSpPr>
                        <wps:spPr bwMode="auto">
                          <a:xfrm>
                            <a:off x="9379" y="-83"/>
                            <a:ext cx="228" cy="534"/>
                          </a:xfrm>
                          <a:custGeom>
                            <a:avLst/>
                            <a:gdLst>
                              <a:gd name="T0" fmla="+- 0 9494 9380"/>
                              <a:gd name="T1" fmla="*/ T0 w 228"/>
                              <a:gd name="T2" fmla="+- 0 451 -83"/>
                              <a:gd name="T3" fmla="*/ 451 h 534"/>
                              <a:gd name="T4" fmla="+- 0 9466 9380"/>
                              <a:gd name="T5" fmla="*/ T4 w 228"/>
                              <a:gd name="T6" fmla="+- 0 445 -83"/>
                              <a:gd name="T7" fmla="*/ 445 h 534"/>
                              <a:gd name="T8" fmla="+- 0 9437 9380"/>
                              <a:gd name="T9" fmla="*/ T8 w 228"/>
                              <a:gd name="T10" fmla="+- 0 441 -83"/>
                              <a:gd name="T11" fmla="*/ 441 h 534"/>
                              <a:gd name="T12" fmla="+- 0 9409 9380"/>
                              <a:gd name="T13" fmla="*/ T12 w 228"/>
                              <a:gd name="T14" fmla="+- 0 439 -83"/>
                              <a:gd name="T15" fmla="*/ 439 h 534"/>
                              <a:gd name="T16" fmla="+- 0 9380 9380"/>
                              <a:gd name="T17" fmla="*/ T16 w 228"/>
                              <a:gd name="T18" fmla="+- 0 438 -83"/>
                              <a:gd name="T19" fmla="*/ 438 h 534"/>
                              <a:gd name="T20" fmla="+- 0 9380 9380"/>
                              <a:gd name="T21" fmla="*/ T20 w 228"/>
                              <a:gd name="T22" fmla="+- 0 -83 -83"/>
                              <a:gd name="T23" fmla="*/ -83 h 534"/>
                              <a:gd name="T24" fmla="+- 0 9437 9380"/>
                              <a:gd name="T25" fmla="*/ T24 w 228"/>
                              <a:gd name="T26" fmla="+- 0 -81 -83"/>
                              <a:gd name="T27" fmla="*/ -81 h 534"/>
                              <a:gd name="T28" fmla="+- 0 9494 9380"/>
                              <a:gd name="T29" fmla="*/ T28 w 228"/>
                              <a:gd name="T30" fmla="+- 0 -76 -83"/>
                              <a:gd name="T31" fmla="*/ -76 h 534"/>
                              <a:gd name="T32" fmla="+- 0 9551 9380"/>
                              <a:gd name="T33" fmla="*/ T32 w 228"/>
                              <a:gd name="T34" fmla="+- 0 -69 -83"/>
                              <a:gd name="T35" fmla="*/ -69 h 534"/>
                              <a:gd name="T36" fmla="+- 0 9607 9380"/>
                              <a:gd name="T37" fmla="*/ T36 w 228"/>
                              <a:gd name="T38" fmla="+- 0 -58 -83"/>
                              <a:gd name="T39" fmla="*/ -58 h 534"/>
                              <a:gd name="T40" fmla="+- 0 9494 9380"/>
                              <a:gd name="T41" fmla="*/ T40 w 228"/>
                              <a:gd name="T42" fmla="+- 0 451 -83"/>
                              <a:gd name="T43" fmla="*/ 451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28" h="534">
                                <a:moveTo>
                                  <a:pt x="114" y="534"/>
                                </a:moveTo>
                                <a:lnTo>
                                  <a:pt x="86" y="528"/>
                                </a:lnTo>
                                <a:lnTo>
                                  <a:pt x="57" y="524"/>
                                </a:lnTo>
                                <a:lnTo>
                                  <a:pt x="29" y="522"/>
                                </a:lnTo>
                                <a:lnTo>
                                  <a:pt x="0" y="521"/>
                                </a:lnTo>
                                <a:lnTo>
                                  <a:pt x="0" y="0"/>
                                </a:lnTo>
                                <a:lnTo>
                                  <a:pt x="57" y="2"/>
                                </a:lnTo>
                                <a:lnTo>
                                  <a:pt x="114" y="7"/>
                                </a:lnTo>
                                <a:lnTo>
                                  <a:pt x="171" y="14"/>
                                </a:lnTo>
                                <a:lnTo>
                                  <a:pt x="227" y="25"/>
                                </a:lnTo>
                                <a:lnTo>
                                  <a:pt x="114" y="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543281" name="Freeform 547"/>
                        <wps:cNvSpPr>
                          <a:spLocks/>
                        </wps:cNvSpPr>
                        <wps:spPr bwMode="auto">
                          <a:xfrm>
                            <a:off x="9493" y="-58"/>
                            <a:ext cx="753" cy="727"/>
                          </a:xfrm>
                          <a:custGeom>
                            <a:avLst/>
                            <a:gdLst>
                              <a:gd name="T0" fmla="+- 0 9813 9494"/>
                              <a:gd name="T1" fmla="*/ T0 w 753"/>
                              <a:gd name="T2" fmla="+- 0 669 -58"/>
                              <a:gd name="T3" fmla="*/ 669 h 727"/>
                              <a:gd name="T4" fmla="+- 0 9764 9494"/>
                              <a:gd name="T5" fmla="*/ T4 w 753"/>
                              <a:gd name="T6" fmla="+- 0 607 -58"/>
                              <a:gd name="T7" fmla="*/ 607 h 727"/>
                              <a:gd name="T8" fmla="+- 0 9706 9494"/>
                              <a:gd name="T9" fmla="*/ T8 w 753"/>
                              <a:gd name="T10" fmla="+- 0 553 -58"/>
                              <a:gd name="T11" fmla="*/ 553 h 727"/>
                              <a:gd name="T12" fmla="+- 0 9641 9494"/>
                              <a:gd name="T13" fmla="*/ T12 w 753"/>
                              <a:gd name="T14" fmla="+- 0 508 -58"/>
                              <a:gd name="T15" fmla="*/ 508 h 727"/>
                              <a:gd name="T16" fmla="+- 0 9570 9494"/>
                              <a:gd name="T17" fmla="*/ T16 w 753"/>
                              <a:gd name="T18" fmla="+- 0 474 -58"/>
                              <a:gd name="T19" fmla="*/ 474 h 727"/>
                              <a:gd name="T20" fmla="+- 0 9494 9494"/>
                              <a:gd name="T21" fmla="*/ T20 w 753"/>
                              <a:gd name="T22" fmla="+- 0 451 -58"/>
                              <a:gd name="T23" fmla="*/ 451 h 727"/>
                              <a:gd name="T24" fmla="+- 0 9607 9494"/>
                              <a:gd name="T25" fmla="*/ T24 w 753"/>
                              <a:gd name="T26" fmla="+- 0 -58 -58"/>
                              <a:gd name="T27" fmla="*/ -58 h 727"/>
                              <a:gd name="T28" fmla="+- 0 9685 9494"/>
                              <a:gd name="T29" fmla="*/ T28 w 753"/>
                              <a:gd name="T30" fmla="+- 0 -37 -58"/>
                              <a:gd name="T31" fmla="*/ -37 h 727"/>
                              <a:gd name="T32" fmla="+- 0 9760 9494"/>
                              <a:gd name="T33" fmla="*/ T32 w 753"/>
                              <a:gd name="T34" fmla="+- 0 -11 -58"/>
                              <a:gd name="T35" fmla="*/ -11 h 727"/>
                              <a:gd name="T36" fmla="+- 0 9832 9494"/>
                              <a:gd name="T37" fmla="*/ T36 w 753"/>
                              <a:gd name="T38" fmla="+- 0 20 -58"/>
                              <a:gd name="T39" fmla="*/ 20 h 727"/>
                              <a:gd name="T40" fmla="+- 0 9902 9494"/>
                              <a:gd name="T41" fmla="*/ T40 w 753"/>
                              <a:gd name="T42" fmla="+- 0 57 -58"/>
                              <a:gd name="T43" fmla="*/ 57 h 727"/>
                              <a:gd name="T44" fmla="+- 0 9969 9494"/>
                              <a:gd name="T45" fmla="*/ T44 w 753"/>
                              <a:gd name="T46" fmla="+- 0 99 -58"/>
                              <a:gd name="T47" fmla="*/ 99 h 727"/>
                              <a:gd name="T48" fmla="+- 0 10032 9494"/>
                              <a:gd name="T49" fmla="*/ T48 w 753"/>
                              <a:gd name="T50" fmla="+- 0 146 -58"/>
                              <a:gd name="T51" fmla="*/ 146 h 727"/>
                              <a:gd name="T52" fmla="+- 0 10091 9494"/>
                              <a:gd name="T53" fmla="*/ T52 w 753"/>
                              <a:gd name="T54" fmla="+- 0 198 -58"/>
                              <a:gd name="T55" fmla="*/ 198 h 727"/>
                              <a:gd name="T56" fmla="+- 0 10147 9494"/>
                              <a:gd name="T57" fmla="*/ T56 w 753"/>
                              <a:gd name="T58" fmla="+- 0 254 -58"/>
                              <a:gd name="T59" fmla="*/ 254 h 727"/>
                              <a:gd name="T60" fmla="+- 0 10199 9494"/>
                              <a:gd name="T61" fmla="*/ T60 w 753"/>
                              <a:gd name="T62" fmla="+- 0 314 -58"/>
                              <a:gd name="T63" fmla="*/ 314 h 727"/>
                              <a:gd name="T64" fmla="+- 0 10246 9494"/>
                              <a:gd name="T65" fmla="*/ T64 w 753"/>
                              <a:gd name="T66" fmla="+- 0 379 -58"/>
                              <a:gd name="T67" fmla="*/ 379 h 727"/>
                              <a:gd name="T68" fmla="+- 0 9813 9494"/>
                              <a:gd name="T69" fmla="*/ T68 w 753"/>
                              <a:gd name="T70" fmla="+- 0 669 -58"/>
                              <a:gd name="T71" fmla="*/ 669 h 7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53" h="727">
                                <a:moveTo>
                                  <a:pt x="319" y="727"/>
                                </a:moveTo>
                                <a:lnTo>
                                  <a:pt x="270" y="665"/>
                                </a:lnTo>
                                <a:lnTo>
                                  <a:pt x="212" y="611"/>
                                </a:lnTo>
                                <a:lnTo>
                                  <a:pt x="147" y="566"/>
                                </a:lnTo>
                                <a:lnTo>
                                  <a:pt x="76" y="532"/>
                                </a:lnTo>
                                <a:lnTo>
                                  <a:pt x="0" y="509"/>
                                </a:lnTo>
                                <a:lnTo>
                                  <a:pt x="113" y="0"/>
                                </a:lnTo>
                                <a:lnTo>
                                  <a:pt x="191" y="21"/>
                                </a:lnTo>
                                <a:lnTo>
                                  <a:pt x="266" y="47"/>
                                </a:lnTo>
                                <a:lnTo>
                                  <a:pt x="338" y="78"/>
                                </a:lnTo>
                                <a:lnTo>
                                  <a:pt x="408" y="115"/>
                                </a:lnTo>
                                <a:lnTo>
                                  <a:pt x="475" y="157"/>
                                </a:lnTo>
                                <a:lnTo>
                                  <a:pt x="538" y="204"/>
                                </a:lnTo>
                                <a:lnTo>
                                  <a:pt x="597" y="256"/>
                                </a:lnTo>
                                <a:lnTo>
                                  <a:pt x="653" y="312"/>
                                </a:lnTo>
                                <a:lnTo>
                                  <a:pt x="705" y="372"/>
                                </a:lnTo>
                                <a:lnTo>
                                  <a:pt x="752" y="437"/>
                                </a:lnTo>
                                <a:lnTo>
                                  <a:pt x="319" y="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839289" name="Freeform 546"/>
                        <wps:cNvSpPr>
                          <a:spLocks/>
                        </wps:cNvSpPr>
                        <wps:spPr bwMode="auto">
                          <a:xfrm>
                            <a:off x="9813" y="378"/>
                            <a:ext cx="610" cy="821"/>
                          </a:xfrm>
                          <a:custGeom>
                            <a:avLst/>
                            <a:gdLst>
                              <a:gd name="T0" fmla="+- 0 10394 9813"/>
                              <a:gd name="T1" fmla="*/ T0 w 610"/>
                              <a:gd name="T2" fmla="+- 0 1199 379"/>
                              <a:gd name="T3" fmla="*/ 1199 h 821"/>
                              <a:gd name="T4" fmla="+- 0 9887 9813"/>
                              <a:gd name="T5" fmla="*/ T4 w 610"/>
                              <a:gd name="T6" fmla="+- 0 1079 379"/>
                              <a:gd name="T7" fmla="*/ 1079 h 821"/>
                              <a:gd name="T8" fmla="+- 0 9899 9813"/>
                              <a:gd name="T9" fmla="*/ T8 w 610"/>
                              <a:gd name="T10" fmla="+- 0 1008 379"/>
                              <a:gd name="T11" fmla="*/ 1008 h 821"/>
                              <a:gd name="T12" fmla="+- 0 9901 9813"/>
                              <a:gd name="T13" fmla="*/ T12 w 610"/>
                              <a:gd name="T14" fmla="+- 0 937 379"/>
                              <a:gd name="T15" fmla="*/ 937 h 821"/>
                              <a:gd name="T16" fmla="+- 0 9893 9813"/>
                              <a:gd name="T17" fmla="*/ T16 w 610"/>
                              <a:gd name="T18" fmla="+- 0 867 379"/>
                              <a:gd name="T19" fmla="*/ 867 h 821"/>
                              <a:gd name="T20" fmla="+- 0 9875 9813"/>
                              <a:gd name="T21" fmla="*/ T20 w 610"/>
                              <a:gd name="T22" fmla="+- 0 798 379"/>
                              <a:gd name="T23" fmla="*/ 798 h 821"/>
                              <a:gd name="T24" fmla="+- 0 9849 9813"/>
                              <a:gd name="T25" fmla="*/ T24 w 610"/>
                              <a:gd name="T26" fmla="+- 0 732 379"/>
                              <a:gd name="T27" fmla="*/ 732 h 821"/>
                              <a:gd name="T28" fmla="+- 0 9813 9813"/>
                              <a:gd name="T29" fmla="*/ T28 w 610"/>
                              <a:gd name="T30" fmla="+- 0 669 379"/>
                              <a:gd name="T31" fmla="*/ 669 h 821"/>
                              <a:gd name="T32" fmla="+- 0 10246 9813"/>
                              <a:gd name="T33" fmla="*/ T32 w 610"/>
                              <a:gd name="T34" fmla="+- 0 379 379"/>
                              <a:gd name="T35" fmla="*/ 379 h 821"/>
                              <a:gd name="T36" fmla="+- 0 10287 9813"/>
                              <a:gd name="T37" fmla="*/ T36 w 610"/>
                              <a:gd name="T38" fmla="+- 0 446 379"/>
                              <a:gd name="T39" fmla="*/ 446 h 821"/>
                              <a:gd name="T40" fmla="+- 0 10323 9813"/>
                              <a:gd name="T41" fmla="*/ T40 w 610"/>
                              <a:gd name="T42" fmla="+- 0 516 379"/>
                              <a:gd name="T43" fmla="*/ 516 h 821"/>
                              <a:gd name="T44" fmla="+- 0 10353 9813"/>
                              <a:gd name="T45" fmla="*/ T44 w 610"/>
                              <a:gd name="T46" fmla="+- 0 587 379"/>
                              <a:gd name="T47" fmla="*/ 587 h 821"/>
                              <a:gd name="T48" fmla="+- 0 10378 9813"/>
                              <a:gd name="T49" fmla="*/ T48 w 610"/>
                              <a:gd name="T50" fmla="+- 0 661 379"/>
                              <a:gd name="T51" fmla="*/ 661 h 821"/>
                              <a:gd name="T52" fmla="+- 0 10398 9813"/>
                              <a:gd name="T53" fmla="*/ T52 w 610"/>
                              <a:gd name="T54" fmla="+- 0 736 379"/>
                              <a:gd name="T55" fmla="*/ 736 h 821"/>
                              <a:gd name="T56" fmla="+- 0 10412 9813"/>
                              <a:gd name="T57" fmla="*/ T56 w 610"/>
                              <a:gd name="T58" fmla="+- 0 812 379"/>
                              <a:gd name="T59" fmla="*/ 812 h 821"/>
                              <a:gd name="T60" fmla="+- 0 10420 9813"/>
                              <a:gd name="T61" fmla="*/ T60 w 610"/>
                              <a:gd name="T62" fmla="+- 0 889 379"/>
                              <a:gd name="T63" fmla="*/ 889 h 821"/>
                              <a:gd name="T64" fmla="+- 0 10422 9813"/>
                              <a:gd name="T65" fmla="*/ T64 w 610"/>
                              <a:gd name="T66" fmla="+- 0 967 379"/>
                              <a:gd name="T67" fmla="*/ 967 h 821"/>
                              <a:gd name="T68" fmla="+- 0 10419 9813"/>
                              <a:gd name="T69" fmla="*/ T68 w 610"/>
                              <a:gd name="T70" fmla="+- 0 1044 379"/>
                              <a:gd name="T71" fmla="*/ 1044 h 821"/>
                              <a:gd name="T72" fmla="+- 0 10409 9813"/>
                              <a:gd name="T73" fmla="*/ T72 w 610"/>
                              <a:gd name="T74" fmla="+- 0 1122 379"/>
                              <a:gd name="T75" fmla="*/ 1122 h 821"/>
                              <a:gd name="T76" fmla="+- 0 10394 9813"/>
                              <a:gd name="T77" fmla="*/ T76 w 610"/>
                              <a:gd name="T78" fmla="+- 0 1199 379"/>
                              <a:gd name="T79" fmla="*/ 1199 h 8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10" h="821">
                                <a:moveTo>
                                  <a:pt x="581" y="820"/>
                                </a:moveTo>
                                <a:lnTo>
                                  <a:pt x="74" y="700"/>
                                </a:lnTo>
                                <a:lnTo>
                                  <a:pt x="86" y="629"/>
                                </a:lnTo>
                                <a:lnTo>
                                  <a:pt x="88" y="558"/>
                                </a:lnTo>
                                <a:lnTo>
                                  <a:pt x="80" y="488"/>
                                </a:lnTo>
                                <a:lnTo>
                                  <a:pt x="62" y="419"/>
                                </a:lnTo>
                                <a:lnTo>
                                  <a:pt x="36" y="353"/>
                                </a:lnTo>
                                <a:lnTo>
                                  <a:pt x="0" y="290"/>
                                </a:lnTo>
                                <a:lnTo>
                                  <a:pt x="433" y="0"/>
                                </a:lnTo>
                                <a:lnTo>
                                  <a:pt x="474" y="67"/>
                                </a:lnTo>
                                <a:lnTo>
                                  <a:pt x="510" y="137"/>
                                </a:lnTo>
                                <a:lnTo>
                                  <a:pt x="540" y="208"/>
                                </a:lnTo>
                                <a:lnTo>
                                  <a:pt x="565" y="282"/>
                                </a:lnTo>
                                <a:lnTo>
                                  <a:pt x="585" y="357"/>
                                </a:lnTo>
                                <a:lnTo>
                                  <a:pt x="599" y="433"/>
                                </a:lnTo>
                                <a:lnTo>
                                  <a:pt x="607" y="510"/>
                                </a:lnTo>
                                <a:lnTo>
                                  <a:pt x="609" y="588"/>
                                </a:lnTo>
                                <a:lnTo>
                                  <a:pt x="606" y="665"/>
                                </a:lnTo>
                                <a:lnTo>
                                  <a:pt x="596" y="743"/>
                                </a:lnTo>
                                <a:lnTo>
                                  <a:pt x="581" y="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780919" name="Freeform 545"/>
                        <wps:cNvSpPr>
                          <a:spLocks/>
                        </wps:cNvSpPr>
                        <wps:spPr bwMode="auto">
                          <a:xfrm>
                            <a:off x="9550" y="1079"/>
                            <a:ext cx="844" cy="865"/>
                          </a:xfrm>
                          <a:custGeom>
                            <a:avLst/>
                            <a:gdLst>
                              <a:gd name="T0" fmla="+- 0 9721 9550"/>
                              <a:gd name="T1" fmla="*/ T0 w 844"/>
                              <a:gd name="T2" fmla="+- 0 1944 1079"/>
                              <a:gd name="T3" fmla="*/ 1944 h 865"/>
                              <a:gd name="T4" fmla="+- 0 9550 9550"/>
                              <a:gd name="T5" fmla="*/ T4 w 844"/>
                              <a:gd name="T6" fmla="+- 0 1452 1079"/>
                              <a:gd name="T7" fmla="*/ 1452 h 865"/>
                              <a:gd name="T8" fmla="+- 0 9620 9550"/>
                              <a:gd name="T9" fmla="*/ T8 w 844"/>
                              <a:gd name="T10" fmla="+- 0 1422 1079"/>
                              <a:gd name="T11" fmla="*/ 1422 h 865"/>
                              <a:gd name="T12" fmla="+- 0 9684 9550"/>
                              <a:gd name="T13" fmla="*/ T12 w 844"/>
                              <a:gd name="T14" fmla="+- 0 1383 1079"/>
                              <a:gd name="T15" fmla="*/ 1383 h 865"/>
                              <a:gd name="T16" fmla="+- 0 9741 9550"/>
                              <a:gd name="T17" fmla="*/ T16 w 844"/>
                              <a:gd name="T18" fmla="+- 0 1335 1079"/>
                              <a:gd name="T19" fmla="*/ 1335 h 865"/>
                              <a:gd name="T20" fmla="+- 0 9790 9550"/>
                              <a:gd name="T21" fmla="*/ T20 w 844"/>
                              <a:gd name="T22" fmla="+- 0 1280 1079"/>
                              <a:gd name="T23" fmla="*/ 1280 h 865"/>
                              <a:gd name="T24" fmla="+- 0 9832 9550"/>
                              <a:gd name="T25" fmla="*/ T24 w 844"/>
                              <a:gd name="T26" fmla="+- 0 1219 1079"/>
                              <a:gd name="T27" fmla="*/ 1219 h 865"/>
                              <a:gd name="T28" fmla="+- 0 9864 9550"/>
                              <a:gd name="T29" fmla="*/ T28 w 844"/>
                              <a:gd name="T30" fmla="+- 0 1152 1079"/>
                              <a:gd name="T31" fmla="*/ 1152 h 865"/>
                              <a:gd name="T32" fmla="+- 0 9887 9550"/>
                              <a:gd name="T33" fmla="*/ T32 w 844"/>
                              <a:gd name="T34" fmla="+- 0 1079 1079"/>
                              <a:gd name="T35" fmla="*/ 1079 h 865"/>
                              <a:gd name="T36" fmla="+- 0 10394 9550"/>
                              <a:gd name="T37" fmla="*/ T36 w 844"/>
                              <a:gd name="T38" fmla="+- 0 1199 1079"/>
                              <a:gd name="T39" fmla="*/ 1199 h 865"/>
                              <a:gd name="T40" fmla="+- 0 10374 9550"/>
                              <a:gd name="T41" fmla="*/ T40 w 844"/>
                              <a:gd name="T42" fmla="+- 0 1273 1079"/>
                              <a:gd name="T43" fmla="*/ 1273 h 865"/>
                              <a:gd name="T44" fmla="+- 0 10349 9550"/>
                              <a:gd name="T45" fmla="*/ T44 w 844"/>
                              <a:gd name="T46" fmla="+- 0 1344 1079"/>
                              <a:gd name="T47" fmla="*/ 1344 h 865"/>
                              <a:gd name="T48" fmla="+- 0 10318 9550"/>
                              <a:gd name="T49" fmla="*/ T48 w 844"/>
                              <a:gd name="T50" fmla="+- 0 1412 1079"/>
                              <a:gd name="T51" fmla="*/ 1412 h 865"/>
                              <a:gd name="T52" fmla="+- 0 10284 9550"/>
                              <a:gd name="T53" fmla="*/ T52 w 844"/>
                              <a:gd name="T54" fmla="+- 0 1478 1079"/>
                              <a:gd name="T55" fmla="*/ 1478 h 865"/>
                              <a:gd name="T56" fmla="+- 0 10244 9550"/>
                              <a:gd name="T57" fmla="*/ T56 w 844"/>
                              <a:gd name="T58" fmla="+- 0 1542 1079"/>
                              <a:gd name="T59" fmla="*/ 1542 h 865"/>
                              <a:gd name="T60" fmla="+- 0 10201 9550"/>
                              <a:gd name="T61" fmla="*/ T60 w 844"/>
                              <a:gd name="T62" fmla="+- 0 1602 1079"/>
                              <a:gd name="T63" fmla="*/ 1602 h 865"/>
                              <a:gd name="T64" fmla="+- 0 10153 9550"/>
                              <a:gd name="T65" fmla="*/ T64 w 844"/>
                              <a:gd name="T66" fmla="+- 0 1658 1079"/>
                              <a:gd name="T67" fmla="*/ 1658 h 865"/>
                              <a:gd name="T68" fmla="+- 0 10101 9550"/>
                              <a:gd name="T69" fmla="*/ T68 w 844"/>
                              <a:gd name="T70" fmla="+- 0 1711 1079"/>
                              <a:gd name="T71" fmla="*/ 1711 h 865"/>
                              <a:gd name="T72" fmla="+- 0 10046 9550"/>
                              <a:gd name="T73" fmla="*/ T72 w 844"/>
                              <a:gd name="T74" fmla="+- 0 1761 1079"/>
                              <a:gd name="T75" fmla="*/ 1761 h 865"/>
                              <a:gd name="T76" fmla="+- 0 9987 9550"/>
                              <a:gd name="T77" fmla="*/ T76 w 844"/>
                              <a:gd name="T78" fmla="+- 0 1806 1079"/>
                              <a:gd name="T79" fmla="*/ 1806 h 865"/>
                              <a:gd name="T80" fmla="+- 0 9925 9550"/>
                              <a:gd name="T81" fmla="*/ T80 w 844"/>
                              <a:gd name="T82" fmla="+- 0 1848 1079"/>
                              <a:gd name="T83" fmla="*/ 1848 h 865"/>
                              <a:gd name="T84" fmla="+- 0 9860 9550"/>
                              <a:gd name="T85" fmla="*/ T84 w 844"/>
                              <a:gd name="T86" fmla="+- 0 1884 1079"/>
                              <a:gd name="T87" fmla="*/ 1884 h 865"/>
                              <a:gd name="T88" fmla="+- 0 9792 9550"/>
                              <a:gd name="T89" fmla="*/ T88 w 844"/>
                              <a:gd name="T90" fmla="+- 0 1917 1079"/>
                              <a:gd name="T91" fmla="*/ 1917 h 865"/>
                              <a:gd name="T92" fmla="+- 0 9721 9550"/>
                              <a:gd name="T93" fmla="*/ T92 w 844"/>
                              <a:gd name="T94" fmla="+- 0 1944 1079"/>
                              <a:gd name="T95" fmla="*/ 1944 h 8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844" h="865">
                                <a:moveTo>
                                  <a:pt x="171" y="865"/>
                                </a:moveTo>
                                <a:lnTo>
                                  <a:pt x="0" y="373"/>
                                </a:lnTo>
                                <a:lnTo>
                                  <a:pt x="70" y="343"/>
                                </a:lnTo>
                                <a:lnTo>
                                  <a:pt x="134" y="304"/>
                                </a:lnTo>
                                <a:lnTo>
                                  <a:pt x="191" y="256"/>
                                </a:lnTo>
                                <a:lnTo>
                                  <a:pt x="240" y="201"/>
                                </a:lnTo>
                                <a:lnTo>
                                  <a:pt x="282" y="140"/>
                                </a:lnTo>
                                <a:lnTo>
                                  <a:pt x="314" y="73"/>
                                </a:lnTo>
                                <a:lnTo>
                                  <a:pt x="337" y="0"/>
                                </a:lnTo>
                                <a:lnTo>
                                  <a:pt x="844" y="120"/>
                                </a:lnTo>
                                <a:lnTo>
                                  <a:pt x="824" y="194"/>
                                </a:lnTo>
                                <a:lnTo>
                                  <a:pt x="799" y="265"/>
                                </a:lnTo>
                                <a:lnTo>
                                  <a:pt x="768" y="333"/>
                                </a:lnTo>
                                <a:lnTo>
                                  <a:pt x="734" y="399"/>
                                </a:lnTo>
                                <a:lnTo>
                                  <a:pt x="694" y="463"/>
                                </a:lnTo>
                                <a:lnTo>
                                  <a:pt x="651" y="523"/>
                                </a:lnTo>
                                <a:lnTo>
                                  <a:pt x="603" y="579"/>
                                </a:lnTo>
                                <a:lnTo>
                                  <a:pt x="551" y="632"/>
                                </a:lnTo>
                                <a:lnTo>
                                  <a:pt x="496" y="682"/>
                                </a:lnTo>
                                <a:lnTo>
                                  <a:pt x="437" y="727"/>
                                </a:lnTo>
                                <a:lnTo>
                                  <a:pt x="375" y="769"/>
                                </a:lnTo>
                                <a:lnTo>
                                  <a:pt x="310" y="805"/>
                                </a:lnTo>
                                <a:lnTo>
                                  <a:pt x="242" y="838"/>
                                </a:lnTo>
                                <a:lnTo>
                                  <a:pt x="171" y="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713472" name="AutoShape 544"/>
                        <wps:cNvSpPr>
                          <a:spLocks/>
                        </wps:cNvSpPr>
                        <wps:spPr bwMode="auto">
                          <a:xfrm>
                            <a:off x="9255" y="1451"/>
                            <a:ext cx="465" cy="550"/>
                          </a:xfrm>
                          <a:custGeom>
                            <a:avLst/>
                            <a:gdLst>
                              <a:gd name="T0" fmla="+- 0 9560 9256"/>
                              <a:gd name="T1" fmla="*/ T0 w 465"/>
                              <a:gd name="T2" fmla="+- 0 1480 1452"/>
                              <a:gd name="T3" fmla="*/ 1480 h 550"/>
                              <a:gd name="T4" fmla="+- 0 9377 9256"/>
                              <a:gd name="T5" fmla="*/ T4 w 465"/>
                              <a:gd name="T6" fmla="+- 0 1480 1452"/>
                              <a:gd name="T7" fmla="*/ 1480 h 550"/>
                              <a:gd name="T8" fmla="+- 0 9436 9256"/>
                              <a:gd name="T9" fmla="*/ T8 w 465"/>
                              <a:gd name="T10" fmla="+- 0 1477 1452"/>
                              <a:gd name="T11" fmla="*/ 1477 h 550"/>
                              <a:gd name="T12" fmla="+- 0 9493 9256"/>
                              <a:gd name="T13" fmla="*/ T12 w 465"/>
                              <a:gd name="T14" fmla="+- 0 1468 1452"/>
                              <a:gd name="T15" fmla="*/ 1468 h 550"/>
                              <a:gd name="T16" fmla="+- 0 9550 9256"/>
                              <a:gd name="T17" fmla="*/ T16 w 465"/>
                              <a:gd name="T18" fmla="+- 0 1452 1452"/>
                              <a:gd name="T19" fmla="*/ 1452 h 550"/>
                              <a:gd name="T20" fmla="+- 0 9560 9256"/>
                              <a:gd name="T21" fmla="*/ T20 w 465"/>
                              <a:gd name="T22" fmla="+- 0 1480 1452"/>
                              <a:gd name="T23" fmla="*/ 1480 h 550"/>
                              <a:gd name="T24" fmla="+- 0 9413 9256"/>
                              <a:gd name="T25" fmla="*/ T24 w 465"/>
                              <a:gd name="T26" fmla="+- 0 2001 1452"/>
                              <a:gd name="T27" fmla="*/ 2001 h 550"/>
                              <a:gd name="T28" fmla="+- 0 9334 9256"/>
                              <a:gd name="T29" fmla="*/ T28 w 465"/>
                              <a:gd name="T30" fmla="+- 0 2000 1452"/>
                              <a:gd name="T31" fmla="*/ 2000 h 550"/>
                              <a:gd name="T32" fmla="+- 0 9256 9256"/>
                              <a:gd name="T33" fmla="*/ T32 w 465"/>
                              <a:gd name="T34" fmla="+- 0 1994 1452"/>
                              <a:gd name="T35" fmla="*/ 1994 h 550"/>
                              <a:gd name="T36" fmla="+- 0 9318 9256"/>
                              <a:gd name="T37" fmla="*/ T36 w 465"/>
                              <a:gd name="T38" fmla="+- 0 1476 1452"/>
                              <a:gd name="T39" fmla="*/ 1476 h 550"/>
                              <a:gd name="T40" fmla="+- 0 9377 9256"/>
                              <a:gd name="T41" fmla="*/ T40 w 465"/>
                              <a:gd name="T42" fmla="+- 0 1480 1452"/>
                              <a:gd name="T43" fmla="*/ 1480 h 550"/>
                              <a:gd name="T44" fmla="+- 0 9560 9256"/>
                              <a:gd name="T45" fmla="*/ T44 w 465"/>
                              <a:gd name="T46" fmla="+- 0 1480 1452"/>
                              <a:gd name="T47" fmla="*/ 1480 h 550"/>
                              <a:gd name="T48" fmla="+- 0 9721 9256"/>
                              <a:gd name="T49" fmla="*/ T48 w 465"/>
                              <a:gd name="T50" fmla="+- 0 1944 1452"/>
                              <a:gd name="T51" fmla="*/ 1944 h 550"/>
                              <a:gd name="T52" fmla="+- 0 9645 9256"/>
                              <a:gd name="T53" fmla="*/ T52 w 465"/>
                              <a:gd name="T54" fmla="+- 0 1967 1452"/>
                              <a:gd name="T55" fmla="*/ 1967 h 550"/>
                              <a:gd name="T56" fmla="+- 0 9569 9256"/>
                              <a:gd name="T57" fmla="*/ T56 w 465"/>
                              <a:gd name="T58" fmla="+- 0 1984 1452"/>
                              <a:gd name="T59" fmla="*/ 1984 h 550"/>
                              <a:gd name="T60" fmla="+- 0 9491 9256"/>
                              <a:gd name="T61" fmla="*/ T60 w 465"/>
                              <a:gd name="T62" fmla="+- 0 1996 1452"/>
                              <a:gd name="T63" fmla="*/ 1996 h 550"/>
                              <a:gd name="T64" fmla="+- 0 9413 9256"/>
                              <a:gd name="T65" fmla="*/ T64 w 465"/>
                              <a:gd name="T66" fmla="+- 0 2001 1452"/>
                              <a:gd name="T67" fmla="*/ 2001 h 5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465" h="550">
                                <a:moveTo>
                                  <a:pt x="304" y="28"/>
                                </a:moveTo>
                                <a:lnTo>
                                  <a:pt x="121" y="28"/>
                                </a:lnTo>
                                <a:lnTo>
                                  <a:pt x="180" y="25"/>
                                </a:lnTo>
                                <a:lnTo>
                                  <a:pt x="237" y="16"/>
                                </a:lnTo>
                                <a:lnTo>
                                  <a:pt x="294" y="0"/>
                                </a:lnTo>
                                <a:lnTo>
                                  <a:pt x="304" y="28"/>
                                </a:lnTo>
                                <a:close/>
                                <a:moveTo>
                                  <a:pt x="157" y="549"/>
                                </a:moveTo>
                                <a:lnTo>
                                  <a:pt x="78" y="548"/>
                                </a:lnTo>
                                <a:lnTo>
                                  <a:pt x="0" y="542"/>
                                </a:lnTo>
                                <a:lnTo>
                                  <a:pt x="62" y="24"/>
                                </a:lnTo>
                                <a:lnTo>
                                  <a:pt x="121" y="28"/>
                                </a:lnTo>
                                <a:lnTo>
                                  <a:pt x="304" y="28"/>
                                </a:lnTo>
                                <a:lnTo>
                                  <a:pt x="465" y="492"/>
                                </a:lnTo>
                                <a:lnTo>
                                  <a:pt x="389" y="515"/>
                                </a:lnTo>
                                <a:lnTo>
                                  <a:pt x="313" y="532"/>
                                </a:lnTo>
                                <a:lnTo>
                                  <a:pt x="235" y="544"/>
                                </a:lnTo>
                                <a:lnTo>
                                  <a:pt x="157" y="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2755200" name="Freeform 543"/>
                        <wps:cNvSpPr>
                          <a:spLocks/>
                        </wps:cNvSpPr>
                        <wps:spPr bwMode="auto">
                          <a:xfrm>
                            <a:off x="8564" y="1283"/>
                            <a:ext cx="754" cy="710"/>
                          </a:xfrm>
                          <a:custGeom>
                            <a:avLst/>
                            <a:gdLst>
                              <a:gd name="T0" fmla="+- 0 9256 8565"/>
                              <a:gd name="T1" fmla="*/ T0 w 754"/>
                              <a:gd name="T2" fmla="+- 0 1994 1284"/>
                              <a:gd name="T3" fmla="*/ 1994 h 710"/>
                              <a:gd name="T4" fmla="+- 0 9175 8565"/>
                              <a:gd name="T5" fmla="*/ T4 w 754"/>
                              <a:gd name="T6" fmla="+- 0 1981 1284"/>
                              <a:gd name="T7" fmla="*/ 1981 h 710"/>
                              <a:gd name="T8" fmla="+- 0 9096 8565"/>
                              <a:gd name="T9" fmla="*/ T8 w 754"/>
                              <a:gd name="T10" fmla="+- 0 1962 1284"/>
                              <a:gd name="T11" fmla="*/ 1962 h 710"/>
                              <a:gd name="T12" fmla="+- 0 9019 8565"/>
                              <a:gd name="T13" fmla="*/ T12 w 754"/>
                              <a:gd name="T14" fmla="+- 0 1937 1284"/>
                              <a:gd name="T15" fmla="*/ 1937 h 710"/>
                              <a:gd name="T16" fmla="+- 0 8944 8565"/>
                              <a:gd name="T17" fmla="*/ T16 w 754"/>
                              <a:gd name="T18" fmla="+- 0 1906 1284"/>
                              <a:gd name="T19" fmla="*/ 1906 h 710"/>
                              <a:gd name="T20" fmla="+- 0 8872 8565"/>
                              <a:gd name="T21" fmla="*/ T20 w 754"/>
                              <a:gd name="T22" fmla="+- 0 1869 1284"/>
                              <a:gd name="T23" fmla="*/ 1869 h 710"/>
                              <a:gd name="T24" fmla="+- 0 8803 8565"/>
                              <a:gd name="T25" fmla="*/ T24 w 754"/>
                              <a:gd name="T26" fmla="+- 0 1827 1284"/>
                              <a:gd name="T27" fmla="*/ 1827 h 710"/>
                              <a:gd name="T28" fmla="+- 0 8738 8565"/>
                              <a:gd name="T29" fmla="*/ T28 w 754"/>
                              <a:gd name="T30" fmla="+- 0 1780 1284"/>
                              <a:gd name="T31" fmla="*/ 1780 h 710"/>
                              <a:gd name="T32" fmla="+- 0 8676 8565"/>
                              <a:gd name="T33" fmla="*/ T32 w 754"/>
                              <a:gd name="T34" fmla="+- 0 1728 1284"/>
                              <a:gd name="T35" fmla="*/ 1728 h 710"/>
                              <a:gd name="T36" fmla="+- 0 8618 8565"/>
                              <a:gd name="T37" fmla="*/ T36 w 754"/>
                              <a:gd name="T38" fmla="+- 0 1670 1284"/>
                              <a:gd name="T39" fmla="*/ 1670 h 710"/>
                              <a:gd name="T40" fmla="+- 0 8565 8565"/>
                              <a:gd name="T41" fmla="*/ T40 w 754"/>
                              <a:gd name="T42" fmla="+- 0 1608 1284"/>
                              <a:gd name="T43" fmla="*/ 1608 h 710"/>
                              <a:gd name="T44" fmla="+- 0 8972 8565"/>
                              <a:gd name="T45" fmla="*/ T44 w 754"/>
                              <a:gd name="T46" fmla="+- 0 1284 1284"/>
                              <a:gd name="T47" fmla="*/ 1284 h 710"/>
                              <a:gd name="T48" fmla="+- 0 9028 8565"/>
                              <a:gd name="T49" fmla="*/ T48 w 754"/>
                              <a:gd name="T50" fmla="+- 0 1344 1284"/>
                              <a:gd name="T51" fmla="*/ 1344 h 710"/>
                              <a:gd name="T52" fmla="+- 0 9092 8565"/>
                              <a:gd name="T53" fmla="*/ T52 w 754"/>
                              <a:gd name="T54" fmla="+- 0 1393 1284"/>
                              <a:gd name="T55" fmla="*/ 1393 h 710"/>
                              <a:gd name="T56" fmla="+- 0 9162 8565"/>
                              <a:gd name="T57" fmla="*/ T56 w 754"/>
                              <a:gd name="T58" fmla="+- 0 1433 1284"/>
                              <a:gd name="T59" fmla="*/ 1433 h 710"/>
                              <a:gd name="T60" fmla="+- 0 9238 8565"/>
                              <a:gd name="T61" fmla="*/ T60 w 754"/>
                              <a:gd name="T62" fmla="+- 0 1461 1284"/>
                              <a:gd name="T63" fmla="*/ 1461 h 710"/>
                              <a:gd name="T64" fmla="+- 0 9318 8565"/>
                              <a:gd name="T65" fmla="*/ T64 w 754"/>
                              <a:gd name="T66" fmla="+- 0 1476 1284"/>
                              <a:gd name="T67" fmla="*/ 1476 h 710"/>
                              <a:gd name="T68" fmla="+- 0 9256 8565"/>
                              <a:gd name="T69" fmla="*/ T68 w 754"/>
                              <a:gd name="T70" fmla="+- 0 1994 1284"/>
                              <a:gd name="T71" fmla="*/ 1994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54" h="710">
                                <a:moveTo>
                                  <a:pt x="691" y="710"/>
                                </a:moveTo>
                                <a:lnTo>
                                  <a:pt x="610" y="697"/>
                                </a:lnTo>
                                <a:lnTo>
                                  <a:pt x="531" y="678"/>
                                </a:lnTo>
                                <a:lnTo>
                                  <a:pt x="454" y="653"/>
                                </a:lnTo>
                                <a:lnTo>
                                  <a:pt x="379" y="622"/>
                                </a:lnTo>
                                <a:lnTo>
                                  <a:pt x="307" y="585"/>
                                </a:lnTo>
                                <a:lnTo>
                                  <a:pt x="238" y="543"/>
                                </a:lnTo>
                                <a:lnTo>
                                  <a:pt x="173" y="496"/>
                                </a:lnTo>
                                <a:lnTo>
                                  <a:pt x="111" y="444"/>
                                </a:lnTo>
                                <a:lnTo>
                                  <a:pt x="53" y="386"/>
                                </a:lnTo>
                                <a:lnTo>
                                  <a:pt x="0" y="324"/>
                                </a:lnTo>
                                <a:lnTo>
                                  <a:pt x="407" y="0"/>
                                </a:lnTo>
                                <a:lnTo>
                                  <a:pt x="463" y="60"/>
                                </a:lnTo>
                                <a:lnTo>
                                  <a:pt x="527" y="109"/>
                                </a:lnTo>
                                <a:lnTo>
                                  <a:pt x="597" y="149"/>
                                </a:lnTo>
                                <a:lnTo>
                                  <a:pt x="673" y="177"/>
                                </a:lnTo>
                                <a:lnTo>
                                  <a:pt x="753" y="192"/>
                                </a:lnTo>
                                <a:lnTo>
                                  <a:pt x="691" y="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506048" name="Freeform 542"/>
                        <wps:cNvSpPr>
                          <a:spLocks/>
                        </wps:cNvSpPr>
                        <wps:spPr bwMode="auto">
                          <a:xfrm>
                            <a:off x="8338" y="222"/>
                            <a:ext cx="674" cy="1386"/>
                          </a:xfrm>
                          <a:custGeom>
                            <a:avLst/>
                            <a:gdLst>
                              <a:gd name="T0" fmla="+- 0 8565 8338"/>
                              <a:gd name="T1" fmla="*/ T0 w 674"/>
                              <a:gd name="T2" fmla="+- 0 1608 223"/>
                              <a:gd name="T3" fmla="*/ 1608 h 1386"/>
                              <a:gd name="T4" fmla="+- 0 8520 8338"/>
                              <a:gd name="T5" fmla="*/ T4 w 674"/>
                              <a:gd name="T6" fmla="+- 0 1548 223"/>
                              <a:gd name="T7" fmla="*/ 1548 h 1386"/>
                              <a:gd name="T8" fmla="+- 0 8480 8338"/>
                              <a:gd name="T9" fmla="*/ T8 w 674"/>
                              <a:gd name="T10" fmla="+- 0 1485 223"/>
                              <a:gd name="T11" fmla="*/ 1485 h 1386"/>
                              <a:gd name="T12" fmla="+- 0 8445 8338"/>
                              <a:gd name="T13" fmla="*/ T12 w 674"/>
                              <a:gd name="T14" fmla="+- 0 1421 223"/>
                              <a:gd name="T15" fmla="*/ 1421 h 1386"/>
                              <a:gd name="T16" fmla="+- 0 8415 8338"/>
                              <a:gd name="T17" fmla="*/ T16 w 674"/>
                              <a:gd name="T18" fmla="+- 0 1354 223"/>
                              <a:gd name="T19" fmla="*/ 1354 h 1386"/>
                              <a:gd name="T20" fmla="+- 0 8390 8338"/>
                              <a:gd name="T21" fmla="*/ T20 w 674"/>
                              <a:gd name="T22" fmla="+- 0 1287 223"/>
                              <a:gd name="T23" fmla="*/ 1287 h 1386"/>
                              <a:gd name="T24" fmla="+- 0 8370 8338"/>
                              <a:gd name="T25" fmla="*/ T24 w 674"/>
                              <a:gd name="T26" fmla="+- 0 1218 223"/>
                              <a:gd name="T27" fmla="*/ 1218 h 1386"/>
                              <a:gd name="T28" fmla="+- 0 8355 8338"/>
                              <a:gd name="T29" fmla="*/ T28 w 674"/>
                              <a:gd name="T30" fmla="+- 0 1148 223"/>
                              <a:gd name="T31" fmla="*/ 1148 h 1386"/>
                              <a:gd name="T32" fmla="+- 0 8345 8338"/>
                              <a:gd name="T33" fmla="*/ T32 w 674"/>
                              <a:gd name="T34" fmla="+- 0 1078 223"/>
                              <a:gd name="T35" fmla="*/ 1078 h 1386"/>
                              <a:gd name="T36" fmla="+- 0 8339 8338"/>
                              <a:gd name="T37" fmla="*/ T36 w 674"/>
                              <a:gd name="T38" fmla="+- 0 1007 223"/>
                              <a:gd name="T39" fmla="*/ 1007 h 1386"/>
                              <a:gd name="T40" fmla="+- 0 8338 8338"/>
                              <a:gd name="T41" fmla="*/ T40 w 674"/>
                              <a:gd name="T42" fmla="+- 0 936 223"/>
                              <a:gd name="T43" fmla="*/ 936 h 1386"/>
                              <a:gd name="T44" fmla="+- 0 8342 8338"/>
                              <a:gd name="T45" fmla="*/ T44 w 674"/>
                              <a:gd name="T46" fmla="+- 0 865 223"/>
                              <a:gd name="T47" fmla="*/ 865 h 1386"/>
                              <a:gd name="T48" fmla="+- 0 8351 8338"/>
                              <a:gd name="T49" fmla="*/ T48 w 674"/>
                              <a:gd name="T50" fmla="+- 0 795 223"/>
                              <a:gd name="T51" fmla="*/ 795 h 1386"/>
                              <a:gd name="T52" fmla="+- 0 8365 8338"/>
                              <a:gd name="T53" fmla="*/ T52 w 674"/>
                              <a:gd name="T54" fmla="+- 0 725 223"/>
                              <a:gd name="T55" fmla="*/ 725 h 1386"/>
                              <a:gd name="T56" fmla="+- 0 8383 8338"/>
                              <a:gd name="T57" fmla="*/ T56 w 674"/>
                              <a:gd name="T58" fmla="+- 0 656 223"/>
                              <a:gd name="T59" fmla="*/ 656 h 1386"/>
                              <a:gd name="T60" fmla="+- 0 8406 8338"/>
                              <a:gd name="T61" fmla="*/ T60 w 674"/>
                              <a:gd name="T62" fmla="+- 0 589 223"/>
                              <a:gd name="T63" fmla="*/ 589 h 1386"/>
                              <a:gd name="T64" fmla="+- 0 8434 8338"/>
                              <a:gd name="T65" fmla="*/ T64 w 674"/>
                              <a:gd name="T66" fmla="+- 0 522 223"/>
                              <a:gd name="T67" fmla="*/ 522 h 1386"/>
                              <a:gd name="T68" fmla="+- 0 8466 8338"/>
                              <a:gd name="T69" fmla="*/ T68 w 674"/>
                              <a:gd name="T70" fmla="+- 0 458 223"/>
                              <a:gd name="T71" fmla="*/ 458 h 1386"/>
                              <a:gd name="T72" fmla="+- 0 8504 8338"/>
                              <a:gd name="T73" fmla="*/ T72 w 674"/>
                              <a:gd name="T74" fmla="+- 0 395 223"/>
                              <a:gd name="T75" fmla="*/ 395 h 1386"/>
                              <a:gd name="T76" fmla="+- 0 8545 8338"/>
                              <a:gd name="T77" fmla="*/ T76 w 674"/>
                              <a:gd name="T78" fmla="+- 0 335 223"/>
                              <a:gd name="T79" fmla="*/ 335 h 1386"/>
                              <a:gd name="T80" fmla="+- 0 8592 8338"/>
                              <a:gd name="T81" fmla="*/ T80 w 674"/>
                              <a:gd name="T82" fmla="+- 0 278 223"/>
                              <a:gd name="T83" fmla="*/ 278 h 1386"/>
                              <a:gd name="T84" fmla="+- 0 8643 8338"/>
                              <a:gd name="T85" fmla="*/ T84 w 674"/>
                              <a:gd name="T86" fmla="+- 0 223 223"/>
                              <a:gd name="T87" fmla="*/ 223 h 1386"/>
                              <a:gd name="T88" fmla="+- 0 9012 8338"/>
                              <a:gd name="T89" fmla="*/ T88 w 674"/>
                              <a:gd name="T90" fmla="+- 0 591 223"/>
                              <a:gd name="T91" fmla="*/ 591 h 1386"/>
                              <a:gd name="T92" fmla="+- 0 8961 8338"/>
                              <a:gd name="T93" fmla="*/ T92 w 674"/>
                              <a:gd name="T94" fmla="+- 0 650 223"/>
                              <a:gd name="T95" fmla="*/ 650 h 1386"/>
                              <a:gd name="T96" fmla="+- 0 8920 8338"/>
                              <a:gd name="T97" fmla="*/ T96 w 674"/>
                              <a:gd name="T98" fmla="+- 0 715 223"/>
                              <a:gd name="T99" fmla="*/ 715 h 1386"/>
                              <a:gd name="T100" fmla="+- 0 8889 8338"/>
                              <a:gd name="T101" fmla="*/ T100 w 674"/>
                              <a:gd name="T102" fmla="+- 0 784 223"/>
                              <a:gd name="T103" fmla="*/ 784 h 1386"/>
                              <a:gd name="T104" fmla="+- 0 8869 8338"/>
                              <a:gd name="T105" fmla="*/ T104 w 674"/>
                              <a:gd name="T106" fmla="+- 0 856 223"/>
                              <a:gd name="T107" fmla="*/ 856 h 1386"/>
                              <a:gd name="T108" fmla="+- 0 8860 8338"/>
                              <a:gd name="T109" fmla="*/ T108 w 674"/>
                              <a:gd name="T110" fmla="+- 0 930 223"/>
                              <a:gd name="T111" fmla="*/ 930 h 1386"/>
                              <a:gd name="T112" fmla="+- 0 8861 8338"/>
                              <a:gd name="T113" fmla="*/ T112 w 674"/>
                              <a:gd name="T114" fmla="+- 0 1004 223"/>
                              <a:gd name="T115" fmla="*/ 1004 h 1386"/>
                              <a:gd name="T116" fmla="+- 0 8873 8338"/>
                              <a:gd name="T117" fmla="*/ T116 w 674"/>
                              <a:gd name="T118" fmla="+- 0 1078 223"/>
                              <a:gd name="T119" fmla="*/ 1078 h 1386"/>
                              <a:gd name="T120" fmla="+- 0 8895 8338"/>
                              <a:gd name="T121" fmla="*/ T120 w 674"/>
                              <a:gd name="T122" fmla="+- 0 1150 223"/>
                              <a:gd name="T123" fmla="*/ 1150 h 1386"/>
                              <a:gd name="T124" fmla="+- 0 8928 8338"/>
                              <a:gd name="T125" fmla="*/ T124 w 674"/>
                              <a:gd name="T126" fmla="+- 0 1219 223"/>
                              <a:gd name="T127" fmla="*/ 1219 h 1386"/>
                              <a:gd name="T128" fmla="+- 0 8972 8338"/>
                              <a:gd name="T129" fmla="*/ T128 w 674"/>
                              <a:gd name="T130" fmla="+- 0 1284 223"/>
                              <a:gd name="T131" fmla="*/ 1284 h 1386"/>
                              <a:gd name="T132" fmla="+- 0 8565 8338"/>
                              <a:gd name="T133" fmla="*/ T132 w 674"/>
                              <a:gd name="T134" fmla="+- 0 1608 223"/>
                              <a:gd name="T135" fmla="*/ 1608 h 13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674" h="1386">
                                <a:moveTo>
                                  <a:pt x="227" y="1385"/>
                                </a:moveTo>
                                <a:lnTo>
                                  <a:pt x="182" y="1325"/>
                                </a:lnTo>
                                <a:lnTo>
                                  <a:pt x="142" y="1262"/>
                                </a:lnTo>
                                <a:lnTo>
                                  <a:pt x="107" y="1198"/>
                                </a:lnTo>
                                <a:lnTo>
                                  <a:pt x="77" y="1131"/>
                                </a:lnTo>
                                <a:lnTo>
                                  <a:pt x="52" y="1064"/>
                                </a:lnTo>
                                <a:lnTo>
                                  <a:pt x="32" y="995"/>
                                </a:lnTo>
                                <a:lnTo>
                                  <a:pt x="17" y="925"/>
                                </a:lnTo>
                                <a:lnTo>
                                  <a:pt x="7" y="855"/>
                                </a:lnTo>
                                <a:lnTo>
                                  <a:pt x="1" y="784"/>
                                </a:lnTo>
                                <a:lnTo>
                                  <a:pt x="0" y="713"/>
                                </a:lnTo>
                                <a:lnTo>
                                  <a:pt x="4" y="642"/>
                                </a:lnTo>
                                <a:lnTo>
                                  <a:pt x="13" y="572"/>
                                </a:lnTo>
                                <a:lnTo>
                                  <a:pt x="27" y="502"/>
                                </a:lnTo>
                                <a:lnTo>
                                  <a:pt x="45" y="433"/>
                                </a:lnTo>
                                <a:lnTo>
                                  <a:pt x="68" y="366"/>
                                </a:lnTo>
                                <a:lnTo>
                                  <a:pt x="96" y="299"/>
                                </a:lnTo>
                                <a:lnTo>
                                  <a:pt x="128" y="235"/>
                                </a:lnTo>
                                <a:lnTo>
                                  <a:pt x="166" y="172"/>
                                </a:lnTo>
                                <a:lnTo>
                                  <a:pt x="207" y="112"/>
                                </a:lnTo>
                                <a:lnTo>
                                  <a:pt x="254" y="55"/>
                                </a:lnTo>
                                <a:lnTo>
                                  <a:pt x="305" y="0"/>
                                </a:lnTo>
                                <a:lnTo>
                                  <a:pt x="674" y="368"/>
                                </a:lnTo>
                                <a:lnTo>
                                  <a:pt x="623" y="427"/>
                                </a:lnTo>
                                <a:lnTo>
                                  <a:pt x="582" y="492"/>
                                </a:lnTo>
                                <a:lnTo>
                                  <a:pt x="551" y="561"/>
                                </a:lnTo>
                                <a:lnTo>
                                  <a:pt x="531" y="633"/>
                                </a:lnTo>
                                <a:lnTo>
                                  <a:pt x="522" y="707"/>
                                </a:lnTo>
                                <a:lnTo>
                                  <a:pt x="523" y="781"/>
                                </a:lnTo>
                                <a:lnTo>
                                  <a:pt x="535" y="855"/>
                                </a:lnTo>
                                <a:lnTo>
                                  <a:pt x="557" y="927"/>
                                </a:lnTo>
                                <a:lnTo>
                                  <a:pt x="590" y="996"/>
                                </a:lnTo>
                                <a:lnTo>
                                  <a:pt x="634" y="1061"/>
                                </a:lnTo>
                                <a:lnTo>
                                  <a:pt x="227" y="1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446566" name="Freeform 541"/>
                        <wps:cNvSpPr>
                          <a:spLocks/>
                        </wps:cNvSpPr>
                        <wps:spPr bwMode="auto">
                          <a:xfrm>
                            <a:off x="8643" y="-68"/>
                            <a:ext cx="649" cy="659"/>
                          </a:xfrm>
                          <a:custGeom>
                            <a:avLst/>
                            <a:gdLst>
                              <a:gd name="T0" fmla="+- 0 9012 8643"/>
                              <a:gd name="T1" fmla="*/ T0 w 649"/>
                              <a:gd name="T2" fmla="+- 0 591 -68"/>
                              <a:gd name="T3" fmla="*/ 591 h 659"/>
                              <a:gd name="T4" fmla="+- 0 8643 8643"/>
                              <a:gd name="T5" fmla="*/ T4 w 649"/>
                              <a:gd name="T6" fmla="+- 0 223 -68"/>
                              <a:gd name="T7" fmla="*/ 223 h 659"/>
                              <a:gd name="T8" fmla="+- 0 8702 8643"/>
                              <a:gd name="T9" fmla="*/ T8 w 649"/>
                              <a:gd name="T10" fmla="+- 0 168 -68"/>
                              <a:gd name="T11" fmla="*/ 168 h 659"/>
                              <a:gd name="T12" fmla="+- 0 8765 8643"/>
                              <a:gd name="T13" fmla="*/ T12 w 649"/>
                              <a:gd name="T14" fmla="+- 0 118 -68"/>
                              <a:gd name="T15" fmla="*/ 118 h 659"/>
                              <a:gd name="T16" fmla="+- 0 8832 8643"/>
                              <a:gd name="T17" fmla="*/ T16 w 649"/>
                              <a:gd name="T18" fmla="+- 0 73 -68"/>
                              <a:gd name="T19" fmla="*/ 73 h 659"/>
                              <a:gd name="T20" fmla="+- 0 8901 8643"/>
                              <a:gd name="T21" fmla="*/ T20 w 649"/>
                              <a:gd name="T22" fmla="+- 0 34 -68"/>
                              <a:gd name="T23" fmla="*/ 34 h 659"/>
                              <a:gd name="T24" fmla="+- 0 8973 8643"/>
                              <a:gd name="T25" fmla="*/ T24 w 649"/>
                              <a:gd name="T26" fmla="+- 0 0 -68"/>
                              <a:gd name="T27" fmla="*/ 0 h 659"/>
                              <a:gd name="T28" fmla="+- 0 9048 8643"/>
                              <a:gd name="T29" fmla="*/ T28 w 649"/>
                              <a:gd name="T30" fmla="+- 0 -28 -68"/>
                              <a:gd name="T31" fmla="*/ -28 h 659"/>
                              <a:gd name="T32" fmla="+- 0 9125 8643"/>
                              <a:gd name="T33" fmla="*/ T32 w 649"/>
                              <a:gd name="T34" fmla="+- 0 -51 -68"/>
                              <a:gd name="T35" fmla="*/ -51 h 659"/>
                              <a:gd name="T36" fmla="+- 0 9204 8643"/>
                              <a:gd name="T37" fmla="*/ T36 w 649"/>
                              <a:gd name="T38" fmla="+- 0 -68 -68"/>
                              <a:gd name="T39" fmla="*/ -68 h 659"/>
                              <a:gd name="T40" fmla="+- 0 9292 8643"/>
                              <a:gd name="T41" fmla="*/ T40 w 649"/>
                              <a:gd name="T42" fmla="+- 0 446 -68"/>
                              <a:gd name="T43" fmla="*/ 446 h 659"/>
                              <a:gd name="T44" fmla="+- 0 9214 8643"/>
                              <a:gd name="T45" fmla="*/ T44 w 649"/>
                              <a:gd name="T46" fmla="+- 0 466 -68"/>
                              <a:gd name="T47" fmla="*/ 466 h 659"/>
                              <a:gd name="T48" fmla="+- 0 9141 8643"/>
                              <a:gd name="T49" fmla="*/ T48 w 649"/>
                              <a:gd name="T50" fmla="+- 0 497 -68"/>
                              <a:gd name="T51" fmla="*/ 497 h 659"/>
                              <a:gd name="T52" fmla="+- 0 9073 8643"/>
                              <a:gd name="T53" fmla="*/ T52 w 649"/>
                              <a:gd name="T54" fmla="+- 0 539 -68"/>
                              <a:gd name="T55" fmla="*/ 539 h 659"/>
                              <a:gd name="T56" fmla="+- 0 9012 8643"/>
                              <a:gd name="T57" fmla="*/ T56 w 649"/>
                              <a:gd name="T58" fmla="+- 0 591 -68"/>
                              <a:gd name="T59" fmla="*/ 591 h 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49" h="659">
                                <a:moveTo>
                                  <a:pt x="369" y="659"/>
                                </a:moveTo>
                                <a:lnTo>
                                  <a:pt x="0" y="291"/>
                                </a:lnTo>
                                <a:lnTo>
                                  <a:pt x="59" y="236"/>
                                </a:lnTo>
                                <a:lnTo>
                                  <a:pt x="122" y="186"/>
                                </a:lnTo>
                                <a:lnTo>
                                  <a:pt x="189" y="141"/>
                                </a:lnTo>
                                <a:lnTo>
                                  <a:pt x="258" y="102"/>
                                </a:lnTo>
                                <a:lnTo>
                                  <a:pt x="330" y="68"/>
                                </a:lnTo>
                                <a:lnTo>
                                  <a:pt x="405" y="40"/>
                                </a:lnTo>
                                <a:lnTo>
                                  <a:pt x="482" y="17"/>
                                </a:lnTo>
                                <a:lnTo>
                                  <a:pt x="561" y="0"/>
                                </a:lnTo>
                                <a:lnTo>
                                  <a:pt x="649" y="514"/>
                                </a:lnTo>
                                <a:lnTo>
                                  <a:pt x="571" y="534"/>
                                </a:lnTo>
                                <a:lnTo>
                                  <a:pt x="498" y="565"/>
                                </a:lnTo>
                                <a:lnTo>
                                  <a:pt x="430" y="607"/>
                                </a:lnTo>
                                <a:lnTo>
                                  <a:pt x="369" y="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471592" name="Freeform 540"/>
                        <wps:cNvSpPr>
                          <a:spLocks/>
                        </wps:cNvSpPr>
                        <wps:spPr bwMode="auto">
                          <a:xfrm>
                            <a:off x="9203" y="-80"/>
                            <a:ext cx="134" cy="525"/>
                          </a:xfrm>
                          <a:custGeom>
                            <a:avLst/>
                            <a:gdLst>
                              <a:gd name="T0" fmla="+- 0 9292 9204"/>
                              <a:gd name="T1" fmla="*/ T0 w 134"/>
                              <a:gd name="T2" fmla="+- 0 446 -79"/>
                              <a:gd name="T3" fmla="*/ 446 h 525"/>
                              <a:gd name="T4" fmla="+- 0 9204 9204"/>
                              <a:gd name="T5" fmla="*/ T4 w 134"/>
                              <a:gd name="T6" fmla="+- 0 -68 -79"/>
                              <a:gd name="T7" fmla="*/ -68 h 525"/>
                              <a:gd name="T8" fmla="+- 0 9227 9204"/>
                              <a:gd name="T9" fmla="*/ T8 w 134"/>
                              <a:gd name="T10" fmla="+- 0 -71 -79"/>
                              <a:gd name="T11" fmla="*/ -71 h 525"/>
                              <a:gd name="T12" fmla="+- 0 9249 9204"/>
                              <a:gd name="T13" fmla="*/ T12 w 134"/>
                              <a:gd name="T14" fmla="+- 0 -74 -79"/>
                              <a:gd name="T15" fmla="*/ -74 h 525"/>
                              <a:gd name="T16" fmla="+- 0 9272 9204"/>
                              <a:gd name="T17" fmla="*/ T16 w 134"/>
                              <a:gd name="T18" fmla="+- 0 -77 -79"/>
                              <a:gd name="T19" fmla="*/ -77 h 525"/>
                              <a:gd name="T20" fmla="+- 0 9295 9204"/>
                              <a:gd name="T21" fmla="*/ T20 w 134"/>
                              <a:gd name="T22" fmla="+- 0 -79 -79"/>
                              <a:gd name="T23" fmla="*/ -79 h 525"/>
                              <a:gd name="T24" fmla="+- 0 9338 9204"/>
                              <a:gd name="T25" fmla="*/ T24 w 134"/>
                              <a:gd name="T26" fmla="+- 0 440 -79"/>
                              <a:gd name="T27" fmla="*/ 440 h 525"/>
                              <a:gd name="T28" fmla="+- 0 9326 9204"/>
                              <a:gd name="T29" fmla="*/ T28 w 134"/>
                              <a:gd name="T30" fmla="+- 0 441 -79"/>
                              <a:gd name="T31" fmla="*/ 441 h 525"/>
                              <a:gd name="T32" fmla="+- 0 9315 9204"/>
                              <a:gd name="T33" fmla="*/ T32 w 134"/>
                              <a:gd name="T34" fmla="+- 0 442 -79"/>
                              <a:gd name="T35" fmla="*/ 442 h 525"/>
                              <a:gd name="T36" fmla="+- 0 9303 9204"/>
                              <a:gd name="T37" fmla="*/ T36 w 134"/>
                              <a:gd name="T38" fmla="+- 0 444 -79"/>
                              <a:gd name="T39" fmla="*/ 444 h 525"/>
                              <a:gd name="T40" fmla="+- 0 9292 9204"/>
                              <a:gd name="T41" fmla="*/ T40 w 134"/>
                              <a:gd name="T42" fmla="+- 0 446 -79"/>
                              <a:gd name="T43" fmla="*/ 446 h 5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34" h="525">
                                <a:moveTo>
                                  <a:pt x="88" y="525"/>
                                </a:moveTo>
                                <a:lnTo>
                                  <a:pt x="0" y="11"/>
                                </a:lnTo>
                                <a:lnTo>
                                  <a:pt x="23" y="8"/>
                                </a:lnTo>
                                <a:lnTo>
                                  <a:pt x="45" y="5"/>
                                </a:lnTo>
                                <a:lnTo>
                                  <a:pt x="68" y="2"/>
                                </a:lnTo>
                                <a:lnTo>
                                  <a:pt x="91" y="0"/>
                                </a:lnTo>
                                <a:lnTo>
                                  <a:pt x="134" y="519"/>
                                </a:lnTo>
                                <a:lnTo>
                                  <a:pt x="122" y="520"/>
                                </a:lnTo>
                                <a:lnTo>
                                  <a:pt x="111" y="521"/>
                                </a:lnTo>
                                <a:lnTo>
                                  <a:pt x="99" y="523"/>
                                </a:lnTo>
                                <a:lnTo>
                                  <a:pt x="88" y="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147220" name="Freeform 539"/>
                        <wps:cNvSpPr>
                          <a:spLocks/>
                        </wps:cNvSpPr>
                        <wps:spPr bwMode="auto">
                          <a:xfrm>
                            <a:off x="9295" y="-83"/>
                            <a:ext cx="85" cy="523"/>
                          </a:xfrm>
                          <a:custGeom>
                            <a:avLst/>
                            <a:gdLst>
                              <a:gd name="T0" fmla="+- 0 9338 9295"/>
                              <a:gd name="T1" fmla="*/ T0 w 85"/>
                              <a:gd name="T2" fmla="+- 0 440 -83"/>
                              <a:gd name="T3" fmla="*/ 440 h 523"/>
                              <a:gd name="T4" fmla="+- 0 9295 9295"/>
                              <a:gd name="T5" fmla="*/ T4 w 85"/>
                              <a:gd name="T6" fmla="+- 0 -79 -83"/>
                              <a:gd name="T7" fmla="*/ -79 h 523"/>
                              <a:gd name="T8" fmla="+- 0 9316 9295"/>
                              <a:gd name="T9" fmla="*/ T8 w 85"/>
                              <a:gd name="T10" fmla="+- 0 -81 -83"/>
                              <a:gd name="T11" fmla="*/ -81 h 523"/>
                              <a:gd name="T12" fmla="+- 0 9337 9295"/>
                              <a:gd name="T13" fmla="*/ T12 w 85"/>
                              <a:gd name="T14" fmla="+- 0 -82 -83"/>
                              <a:gd name="T15" fmla="*/ -82 h 523"/>
                              <a:gd name="T16" fmla="+- 0 9359 9295"/>
                              <a:gd name="T17" fmla="*/ T16 w 85"/>
                              <a:gd name="T18" fmla="+- 0 -83 -83"/>
                              <a:gd name="T19" fmla="*/ -83 h 523"/>
                              <a:gd name="T20" fmla="+- 0 9380 9295"/>
                              <a:gd name="T21" fmla="*/ T20 w 85"/>
                              <a:gd name="T22" fmla="+- 0 -83 -83"/>
                              <a:gd name="T23" fmla="*/ -83 h 523"/>
                              <a:gd name="T24" fmla="+- 0 9380 9295"/>
                              <a:gd name="T25" fmla="*/ T24 w 85"/>
                              <a:gd name="T26" fmla="+- 0 438 -83"/>
                              <a:gd name="T27" fmla="*/ 438 h 523"/>
                              <a:gd name="T28" fmla="+- 0 9369 9295"/>
                              <a:gd name="T29" fmla="*/ T28 w 85"/>
                              <a:gd name="T30" fmla="+- 0 438 -83"/>
                              <a:gd name="T31" fmla="*/ 438 h 523"/>
                              <a:gd name="T32" fmla="+- 0 9359 9295"/>
                              <a:gd name="T33" fmla="*/ T32 w 85"/>
                              <a:gd name="T34" fmla="+- 0 439 -83"/>
                              <a:gd name="T35" fmla="*/ 439 h 523"/>
                              <a:gd name="T36" fmla="+- 0 9338 9295"/>
                              <a:gd name="T37" fmla="*/ T36 w 85"/>
                              <a:gd name="T38" fmla="+- 0 440 -83"/>
                              <a:gd name="T39" fmla="*/ 440 h 5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5" h="523">
                                <a:moveTo>
                                  <a:pt x="43" y="523"/>
                                </a:moveTo>
                                <a:lnTo>
                                  <a:pt x="0" y="4"/>
                                </a:lnTo>
                                <a:lnTo>
                                  <a:pt x="21" y="2"/>
                                </a:lnTo>
                                <a:lnTo>
                                  <a:pt x="42" y="1"/>
                                </a:lnTo>
                                <a:lnTo>
                                  <a:pt x="64" y="0"/>
                                </a:lnTo>
                                <a:lnTo>
                                  <a:pt x="85" y="0"/>
                                </a:lnTo>
                                <a:lnTo>
                                  <a:pt x="85" y="521"/>
                                </a:lnTo>
                                <a:lnTo>
                                  <a:pt x="74" y="521"/>
                                </a:lnTo>
                                <a:lnTo>
                                  <a:pt x="64" y="522"/>
                                </a:lnTo>
                                <a:lnTo>
                                  <a:pt x="43" y="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936F92" id="Group 538" o:spid="_x0000_s1026" style="position:absolute;margin-left:416.9pt;margin-top:-4.15pt;width:104.2pt;height:104.2pt;z-index:-24788992;mso-position-horizontal-relative:page" coordorigin="8338,-83" coordsize="2084,2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">
                <v:shape id="Freeform 548" o:spid="_x0000_s1027" style="position:absolute;left:9379;top:-83;width:228;height:534;visibility:visible;mso-wrap-style:square;v-text-anchor:top" coordsize="228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" path="m114,534l86,528,57,524,29,522,,521,,,57,2r57,5l171,14r56,11l114,534xe" fillcolor="#1f6787" stroked="f">
                  <v:path arrowok="t" o:connecttype="custom" o:connectlocs="114,451;86,445;57,441;29,439;0,438;0,-83;57,-81;114,-76;171,-69;227,-58;114,451" o:connectangles="0,0,0,0,0,0,0,0,0,0,0"/>
                </v:shape>
                <v:shape id="Freeform 547" o:spid="_x0000_s1028" style="position:absolute;left:9493;top:-58;width:753;height:727;visibility:visible;mso-wrap-style:square;v-text-anchor:top" coordsize="753,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" path="m319,727l270,665,212,611,147,566,76,532,,509,113,r78,21l266,47r72,31l408,115r67,42l538,204r59,52l653,312r52,60l752,437,319,727xe" fillcolor="#46a352" stroked="f">
                  <v:path arrowok="t" o:connecttype="custom" o:connectlocs="319,669;270,607;212,553;147,508;76,474;0,451;113,-58;191,-37;266,-11;338,20;408,57;475,99;538,146;597,198;653,254;705,314;752,379;319,669" o:connectangles="0,0,0,0,0,0,0,0,0,0,0,0,0,0,0,0,0,0"/>
                </v:shape>
                <v:shape id="Freeform 546" o:spid="_x0000_s1029" style="position:absolute;left:9813;top:378;width:610;height:821;visibility:visible;mso-wrap-style:square;v-text-anchor:top" coordsize="610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" path="m581,820l74,700,86,629r2,-71l80,488,62,419,36,353,,290,433,r41,67l510,137r30,71l565,282r20,75l599,433r8,77l609,588r-3,77l596,743r-15,77xe" fillcolor="#4b5659" stroked="f">
                  <v:path arrowok="t" o:connecttype="custom" o:connectlocs="581,1199;74,1079;86,1008;88,937;80,867;62,798;36,732;0,669;433,379;474,446;510,516;540,587;565,661;585,736;599,812;607,889;609,967;606,1044;596,1122;581,1199" o:connectangles="0,0,0,0,0,0,0,0,0,0,0,0,0,0,0,0,0,0,0,0"/>
                </v:shape>
                <v:shape id="Freeform 545" o:spid="_x0000_s1030" style="position:absolute;left:9550;top:1079;width:844;height:865;visibility:visible;mso-wrap-style:square;v-text-anchor:top" coordsize="844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" path="m171,865l,373,70,343r64,-39l191,256r49,-55l282,140,314,73,337,,844,120r-20,74l799,265r-31,68l734,399r-40,64l651,523r-48,56l551,632r-55,50l437,727r-62,42l310,805r-68,33l171,865xe" fillcolor="#62b677" stroked="f">
                  <v:path arrowok="t" o:connecttype="custom" o:connectlocs="171,1944;0,1452;70,1422;134,1383;191,1335;240,1280;282,1219;314,1152;337,1079;844,1199;824,1273;799,1344;768,1412;734,1478;694,1542;651,1602;603,1658;551,1711;496,1761;437,1806;375,1848;310,1884;242,1917;171,1944" o:connectangles="0,0,0,0,0,0,0,0,0,0,0,0,0,0,0,0,0,0,0,0,0,0,0,0"/>
                </v:shape>
                <v:shape id="AutoShape 544" o:spid="_x0000_s1031" style="position:absolute;left:9255;top:1451;width:465;height:550;visibility:visible;mso-wrap-style:square;v-text-anchor:top" coordsize="465,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" path="m304,28r-183,l180,25r57,-9l294,r10,28xm157,549l78,548,,542,62,24r59,4l304,28,465,492r-76,23l313,532r-78,12l157,549xe" fillcolor="#4695b3" stroked="f">
                  <v:path arrowok="t" o:connecttype="custom" o:connectlocs="304,1480;121,1480;180,1477;237,1468;294,1452;304,1480;157,2001;78,2000;0,1994;62,1476;121,1480;304,1480;465,1944;389,1967;313,1984;235,1996;157,2001" o:connectangles="0,0,0,0,0,0,0,0,0,0,0,0,0,0,0,0,0"/>
                </v:shape>
                <v:shape id="Freeform 543" o:spid="_x0000_s1032" style="position:absolute;left:8564;top:1283;width:754;height:710;visibility:visible;mso-wrap-style:square;v-text-anchor:top" coordsize="754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" path="m691,710l610,697,531,678,454,653,379,622,307,585,238,543,173,496,111,444,53,386,,324,407,r56,60l527,109r70,40l673,177r80,15l691,710xe" fillcolor="#95a5a5" stroked="f">
                  <v:path arrowok="t" o:connecttype="custom" o:connectlocs="691,1994;610,1981;531,1962;454,1937;379,1906;307,1869;238,1827;173,1780;111,1728;53,1670;0,1608;407,1284;463,1344;527,1393;597,1433;673,1461;753,1476;691,1994" o:connectangles="0,0,0,0,0,0,0,0,0,0,0,0,0,0,0,0,0,0"/>
                </v:shape>
                <v:shape id="Freeform 542" o:spid="_x0000_s1033" style="position:absolute;left:8338;top:222;width:674;height:1386;visibility:visible;mso-wrap-style:square;v-text-anchor:top" coordsize="674,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" path="m227,1385r-45,-60l142,1262r-35,-64l77,1131,52,1064,32,995,17,925,7,855,1,784,,713,4,642r9,-70l27,502,45,433,68,366,96,299r32,-64l166,172r41,-60l254,55,305,,674,368r-51,59l582,492r-31,69l531,633r-9,74l523,781r12,74l557,927r33,69l634,1061,227,1385xe" fillcolor="#75a5b8" stroked="f">
                  <v:path arrowok="t" o:connecttype="custom" o:connectlocs="227,1608;182,1548;142,1485;107,1421;77,1354;52,1287;32,1218;17,1148;7,1078;1,1007;0,936;4,865;13,795;27,725;45,656;68,589;96,522;128,458;166,395;207,335;254,278;305,223;674,591;623,650;582,715;551,784;531,856;522,930;523,1004;535,1078;557,1150;590,1219;634,1284;227,1608" o:connectangles="0,0,0,0,0,0,0,0,0,0,0,0,0,0,0,0,0,0,0,0,0,0,0,0,0,0,0,0,0,0,0,0,0,0"/>
                </v:shape>
                <v:shape id="Freeform 541" o:spid="_x0000_s1034" style="position:absolute;left:8643;top:-68;width:649;height:659;visibility:visible;mso-wrap-style:square;v-text-anchor:top" coordsize="649,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" path="m369,659l,291,59,236r63,-50l189,141r69,-39l330,68,405,40,482,17,561,r88,514l571,534r-73,31l430,607r-61,52xe" fillcolor="#83cd9a" stroked="f">
                  <v:path arrowok="t" o:connecttype="custom" o:connectlocs="369,591;0,223;59,168;122,118;189,73;258,34;330,0;405,-28;482,-51;561,-68;649,446;571,466;498,497;430,539;369,591" o:connectangles="0,0,0,0,0,0,0,0,0,0,0,0,0,0,0"/>
                </v:shape>
                <v:shape id="Freeform 540" o:spid="_x0000_s1035" style="position:absolute;left:9203;top:-80;width:134;height:525;visibility:visible;mso-wrap-style:square;v-text-anchor:top" coordsize="134,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" path="m88,525l,11,23,8,45,5,68,2,91,r43,519l122,520r-11,1l99,523r-11,2xe" fillcolor="#8e9a9c" stroked="f">
                  <v:path arrowok="t" o:connecttype="custom" o:connectlocs="88,446;0,-68;23,-71;45,-74;68,-77;91,-79;134,440;122,441;111,442;99,444;88,446" o:connectangles="0,0,0,0,0,0,0,0,0,0,0"/>
                </v:shape>
                <v:shape id="Freeform 539" o:spid="_x0000_s1036" style="position:absolute;left:9295;top:-83;width:85;height:523;visibility:visible;mso-wrap-style:square;v-text-anchor:top" coordsize="85,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" path="m43,523l,4,21,2,42,1,64,,85,r,521l74,521r-10,1l43,523xe" fillcolor="#97d8aa" stroked="f">
                  <v:path arrowok="t" o:connecttype="custom" o:connectlocs="43,440;0,-79;21,-81;42,-82;64,-83;85,-83;85,438;74,438;64,439;43,440" o:connectangles="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1"/>
        </w:rPr>
        <w:t>10%</w:t>
      </w:r>
    </w:p>
    <w:p w14:paraId="361E16D7" w14:textId="77777777" w:rsidR="00FA4FCE" w:rsidRDefault="009C32EE">
      <w:pPr>
        <w:spacing w:before="112" w:line="244" w:lineRule="auto"/>
        <w:ind w:left="407" w:right="1461" w:hanging="121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z w:val="11"/>
        </w:rPr>
        <w:t>Materials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12%</w:t>
      </w:r>
    </w:p>
    <w:p w14:paraId="3B5F04F8" w14:textId="77777777" w:rsidR="00FA4FCE" w:rsidRDefault="00FA4FCE">
      <w:pPr>
        <w:spacing w:line="244" w:lineRule="auto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68" w:space="778"/>
            <w:col w:w="1456" w:space="168"/>
            <w:col w:w="2190"/>
          </w:cols>
        </w:sectPr>
      </w:pPr>
    </w:p>
    <w:p w14:paraId="474E6B92" w14:textId="45DE2797" w:rsidR="00FA4FCE" w:rsidRDefault="009C32EE">
      <w:pPr>
        <w:spacing w:before="81" w:line="244" w:lineRule="auto"/>
        <w:ind w:left="7713" w:right="-10" w:hanging="121"/>
        <w:rPr>
          <w:rFonts w:ascii="Calibri"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6768" behindDoc="0" locked="0" layoutInCell="1" allowOverlap="1" wp14:anchorId="2EE4E3F5" wp14:editId="07F46548">
                <wp:simplePos x="0" y="0"/>
                <wp:positionH relativeFrom="page">
                  <wp:posOffset>357505</wp:posOffset>
                </wp:positionH>
                <wp:positionV relativeFrom="paragraph">
                  <wp:posOffset>77470</wp:posOffset>
                </wp:positionV>
                <wp:extent cx="4221480" cy="965835"/>
                <wp:effectExtent l="0" t="0" r="0" b="0"/>
                <wp:wrapNone/>
                <wp:docPr id="1898315318" name="Text Box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58337448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02A1D1DE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694"/>
                                    </w:tabs>
                                    <w:spacing w:before="16"/>
                                    <w:ind w:left="5" w:right="-60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18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4FCDDA2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3CF5B3B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Metals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Mining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04EBCCF0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87"/>
                                    </w:tabs>
                                    <w:spacing w:before="16"/>
                                    <w:ind w:left="583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6521D93E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7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Chemicals</w:t>
                                  </w:r>
                                </w:p>
                                <w:p w14:paraId="5E98195B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C119F3D" w14:textId="77777777" w:rsidR="00FA4FCE" w:rsidRDefault="009C32EE">
                                  <w:pPr>
                                    <w:pStyle w:val="TableParagraph"/>
                                    <w:spacing w:before="0" w:line="173" w:lineRule="exact"/>
                                    <w:ind w:left="7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Media,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Entn.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Pub.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1B169F36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6"/>
                                    <w:ind w:left="734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4DE688FF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237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Power</w:t>
                                  </w:r>
                                </w:p>
                                <w:p w14:paraId="2022893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237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Realty</w:t>
                                  </w:r>
                                </w:p>
                                <w:p w14:paraId="67F5B52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235"/>
                                    </w:tabs>
                                    <w:spacing w:before="16" w:line="173" w:lineRule="exact"/>
                                    <w:ind w:left="235" w:hanging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Textiles</w:t>
                                  </w:r>
                                </w:p>
                              </w:tc>
                            </w:tr>
                            <w:tr w:rsidR="00FA4FCE" w14:paraId="51B540BC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4900C333" w14:textId="77777777" w:rsidR="00FA4FCE" w:rsidRDefault="00FA4FCE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3D4D5B96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5BBF5E1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237"/>
                                    </w:tabs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1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AMC Ltd.</w:t>
                                  </w:r>
                                </w:p>
                                <w:p w14:paraId="57894E9A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237"/>
                                    </w:tabs>
                                    <w:spacing w:before="16"/>
                                    <w:ind w:right="-2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National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Aluminium</w:t>
                                  </w:r>
                                  <w:r>
                                    <w:rPr>
                                      <w:color w:val="595B60"/>
                                      <w:spacing w:val="1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1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49995744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237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Gland Pharma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1AB5A61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237"/>
                                    </w:tabs>
                                    <w:spacing w:before="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REC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45B0B64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237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Corp.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274D0B3F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237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Industries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318145C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4E3F5" id="Text Box 537" o:spid="_x0000_s1115" type="#_x0000_t202" style="position:absolute;left:0;text-align:left;margin-left:28.15pt;margin-top:6.1pt;width:332.4pt;height:76.05pt;z-index:1577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58337448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02A1D1DE" w14:textId="77777777" w:rsidR="00FA4FCE" w:rsidRDefault="009C32EE">
                            <w:pPr>
                              <w:pStyle w:val="TableParagraph"/>
                              <w:tabs>
                                <w:tab w:val="left" w:pos="2694"/>
                              </w:tabs>
                              <w:spacing w:before="16"/>
                              <w:ind w:left="5" w:right="-605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18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4FCDDA2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43CF5B3B" w14:textId="77777777" w:rsidR="00FA4FCE" w:rsidRDefault="009C32EE">
                            <w:pPr>
                              <w:pStyle w:val="TableParagraph"/>
                              <w:spacing w:before="0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Metals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Mining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04EBCCF0" w14:textId="77777777" w:rsidR="00FA4FCE" w:rsidRDefault="009C32EE">
                            <w:pPr>
                              <w:pStyle w:val="TableParagraph"/>
                              <w:tabs>
                                <w:tab w:val="left" w:pos="2887"/>
                              </w:tabs>
                              <w:spacing w:before="16"/>
                              <w:ind w:left="583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6521D93E" w14:textId="77777777" w:rsidR="00FA4FCE" w:rsidRDefault="009C32EE">
                            <w:pPr>
                              <w:pStyle w:val="TableParagraph"/>
                              <w:spacing w:before="87"/>
                              <w:ind w:left="7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Chemicals</w:t>
                            </w:r>
                          </w:p>
                          <w:p w14:paraId="5E98195B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0C119F3D" w14:textId="77777777" w:rsidR="00FA4FCE" w:rsidRDefault="009C32EE">
                            <w:pPr>
                              <w:pStyle w:val="TableParagraph"/>
                              <w:spacing w:before="0" w:line="173" w:lineRule="exact"/>
                              <w:ind w:left="7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Media,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Entn.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Pub.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1B169F36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6"/>
                              <w:ind w:left="734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4DE688FF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237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Power</w:t>
                            </w:r>
                          </w:p>
                          <w:p w14:paraId="2022893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237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Realty</w:t>
                            </w:r>
                          </w:p>
                          <w:p w14:paraId="67F5B52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235"/>
                              </w:tabs>
                              <w:spacing w:before="16" w:line="173" w:lineRule="exact"/>
                              <w:ind w:left="235" w:hanging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Textiles</w:t>
                            </w:r>
                          </w:p>
                        </w:tc>
                      </w:tr>
                      <w:tr w:rsidR="00FA4FCE" w14:paraId="51B540BC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4900C333" w14:textId="77777777" w:rsidR="00FA4FCE" w:rsidRDefault="00FA4FCE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3D4D5B96" w14:textId="77777777" w:rsidR="00FA4FCE" w:rsidRDefault="009C32EE">
                            <w:pPr>
                              <w:pStyle w:val="TableParagraph"/>
                              <w:spacing w:before="0"/>
                              <w:ind w:left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5BBF5E1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237"/>
                              </w:tabs>
                              <w:spacing w:before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1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AMC Ltd.</w:t>
                            </w:r>
                          </w:p>
                          <w:p w14:paraId="57894E9A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237"/>
                              </w:tabs>
                              <w:spacing w:before="16"/>
                              <w:ind w:right="-2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National</w:t>
                            </w:r>
                            <w:r>
                              <w:rPr>
                                <w:color w:val="595B60"/>
                                <w:spacing w:val="-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Aluminium</w:t>
                            </w:r>
                            <w:r>
                              <w:rPr>
                                <w:color w:val="595B60"/>
                                <w:spacing w:val="1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49995744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237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Gland Pharma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1AB5A61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237"/>
                              </w:tabs>
                              <w:spacing w:before="2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REC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45B0B64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237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Corp.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274D0B3F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237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Industries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318145C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9A9A9E"/>
          <w:sz w:val="11"/>
        </w:rPr>
        <w:t>Financials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23%</w:t>
      </w:r>
    </w:p>
    <w:p w14:paraId="268192D6" w14:textId="77777777" w:rsidR="00FA4FCE" w:rsidRDefault="009C32EE">
      <w:pPr>
        <w:pStyle w:val="BodyText"/>
        <w:rPr>
          <w:rFonts w:ascii="Calibri"/>
          <w:sz w:val="14"/>
        </w:rPr>
      </w:pPr>
      <w:r>
        <w:br w:type="column"/>
      </w:r>
    </w:p>
    <w:p w14:paraId="53EAEA91" w14:textId="77777777" w:rsidR="00FA4FCE" w:rsidRDefault="00FA4FCE">
      <w:pPr>
        <w:pStyle w:val="BodyText"/>
        <w:rPr>
          <w:rFonts w:ascii="Calibri"/>
          <w:sz w:val="17"/>
        </w:rPr>
      </w:pPr>
    </w:p>
    <w:p w14:paraId="763599CF" w14:textId="77777777" w:rsidR="00FA4FCE" w:rsidRDefault="009C32EE">
      <w:pPr>
        <w:spacing w:before="1" w:line="244" w:lineRule="auto"/>
        <w:ind w:left="2247" w:right="885" w:hanging="137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Industrials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13%</w:t>
      </w:r>
    </w:p>
    <w:p w14:paraId="015A91F0" w14:textId="77777777" w:rsidR="00FA4FCE" w:rsidRDefault="00FA4FCE">
      <w:pPr>
        <w:spacing w:line="244" w:lineRule="auto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8039" w:space="40"/>
            <w:col w:w="3481"/>
          </w:cols>
        </w:sectPr>
      </w:pPr>
    </w:p>
    <w:p w14:paraId="0A9D61DB" w14:textId="77777777" w:rsidR="00FA4FCE" w:rsidRDefault="00FA4FCE">
      <w:pPr>
        <w:pStyle w:val="BodyText"/>
        <w:rPr>
          <w:rFonts w:ascii="Calibri"/>
        </w:rPr>
      </w:pPr>
    </w:p>
    <w:p w14:paraId="52BFD4D7" w14:textId="77777777" w:rsidR="00FA4FCE" w:rsidRDefault="00FA4FCE">
      <w:pPr>
        <w:rPr>
          <w:rFonts w:ascii="Calibri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4552FFC" w14:textId="77777777" w:rsidR="00FA4FCE" w:rsidRDefault="00FA4FCE">
      <w:pPr>
        <w:pStyle w:val="BodyText"/>
        <w:rPr>
          <w:rFonts w:ascii="Calibri"/>
          <w:sz w:val="26"/>
        </w:rPr>
      </w:pPr>
    </w:p>
    <w:p w14:paraId="731E99AE" w14:textId="77777777" w:rsidR="00FA4FCE" w:rsidRDefault="00FA4FCE">
      <w:pPr>
        <w:pStyle w:val="BodyText"/>
        <w:rPr>
          <w:rFonts w:ascii="Calibri"/>
          <w:sz w:val="26"/>
        </w:rPr>
      </w:pPr>
    </w:p>
    <w:p w14:paraId="77FA9ED2" w14:textId="77777777" w:rsidR="00FA4FCE" w:rsidRDefault="009C32EE">
      <w:pPr>
        <w:pStyle w:val="BodyText"/>
        <w:spacing w:before="232"/>
        <w:ind w:left="287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64ABCCCE" w14:textId="77777777" w:rsidR="00FA4FCE" w:rsidRDefault="009C32EE">
      <w:pPr>
        <w:pStyle w:val="BodyText"/>
        <w:spacing w:before="42" w:line="200" w:lineRule="exact"/>
        <w:ind w:left="287"/>
      </w:pPr>
      <w:r>
        <w:rPr>
          <w:color w:val="595B60"/>
        </w:rPr>
        <w:t>The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portfolio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well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diversified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spread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over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73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stocks,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wherein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top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10</w:t>
      </w:r>
    </w:p>
    <w:p w14:paraId="2DDCF80B" w14:textId="77777777" w:rsidR="00FA4FCE" w:rsidRDefault="009C32EE">
      <w:pPr>
        <w:pStyle w:val="BodyText"/>
        <w:rPr>
          <w:sz w:val="14"/>
        </w:rPr>
      </w:pPr>
      <w:r>
        <w:br w:type="column"/>
      </w:r>
    </w:p>
    <w:p w14:paraId="1124857B" w14:textId="77777777" w:rsidR="00FA4FCE" w:rsidRDefault="00FA4FCE">
      <w:pPr>
        <w:pStyle w:val="BodyText"/>
        <w:rPr>
          <w:sz w:val="14"/>
        </w:rPr>
      </w:pPr>
    </w:p>
    <w:p w14:paraId="41217E19" w14:textId="77777777" w:rsidR="00FA4FCE" w:rsidRDefault="00FA4FCE">
      <w:pPr>
        <w:pStyle w:val="BodyText"/>
        <w:spacing w:before="2"/>
        <w:rPr>
          <w:sz w:val="15"/>
        </w:rPr>
      </w:pPr>
    </w:p>
    <w:p w14:paraId="3CEF6AAF" w14:textId="77777777" w:rsidR="00FA4FCE" w:rsidRDefault="009C32EE">
      <w:pPr>
        <w:spacing w:line="244" w:lineRule="auto"/>
        <w:ind w:left="1159" w:right="598" w:hanging="153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Healthcare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12%</w:t>
      </w:r>
    </w:p>
    <w:p w14:paraId="47DCA11A" w14:textId="77777777" w:rsidR="00FA4FCE" w:rsidRDefault="00FA4FCE">
      <w:pPr>
        <w:pStyle w:val="BodyText"/>
        <w:rPr>
          <w:rFonts w:ascii="Calibri"/>
          <w:sz w:val="14"/>
        </w:rPr>
      </w:pPr>
    </w:p>
    <w:p w14:paraId="761D4100" w14:textId="77777777" w:rsidR="00FA4FCE" w:rsidRDefault="00FA4FCE">
      <w:pPr>
        <w:pStyle w:val="BodyText"/>
        <w:spacing w:before="4"/>
        <w:rPr>
          <w:rFonts w:ascii="Calibri"/>
          <w:sz w:val="17"/>
        </w:rPr>
      </w:pPr>
    </w:p>
    <w:p w14:paraId="5B53A60B" w14:textId="77777777" w:rsidR="00FA4FCE" w:rsidRDefault="009C32EE">
      <w:pPr>
        <w:ind w:left="246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315D661" w14:textId="77777777" w:rsidR="00FA4FCE" w:rsidRDefault="009C32EE">
      <w:pPr>
        <w:pStyle w:val="BodyText"/>
        <w:rPr>
          <w:sz w:val="14"/>
        </w:rPr>
      </w:pPr>
      <w:r>
        <w:br w:type="column"/>
      </w:r>
    </w:p>
    <w:p w14:paraId="67CE0DAB" w14:textId="77777777" w:rsidR="00FA4FCE" w:rsidRDefault="00FA4FCE">
      <w:pPr>
        <w:pStyle w:val="BodyText"/>
        <w:rPr>
          <w:sz w:val="14"/>
        </w:rPr>
      </w:pPr>
    </w:p>
    <w:p w14:paraId="66EF4F6E" w14:textId="77777777" w:rsidR="00FA4FCE" w:rsidRDefault="00FA4FCE">
      <w:pPr>
        <w:pStyle w:val="BodyText"/>
        <w:rPr>
          <w:sz w:val="14"/>
        </w:rPr>
      </w:pPr>
    </w:p>
    <w:p w14:paraId="05C727E6" w14:textId="77777777" w:rsidR="00FA4FCE" w:rsidRDefault="00FA4FCE">
      <w:pPr>
        <w:pStyle w:val="BodyText"/>
        <w:rPr>
          <w:sz w:val="14"/>
        </w:rPr>
      </w:pPr>
    </w:p>
    <w:p w14:paraId="44525C79" w14:textId="77777777" w:rsidR="00FA4FCE" w:rsidRDefault="009C32EE">
      <w:pPr>
        <w:spacing w:before="90" w:line="204" w:lineRule="auto"/>
        <w:ind w:left="26" w:right="-9" w:hanging="65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Consumer</w:t>
      </w:r>
      <w:r>
        <w:rPr>
          <w:rFonts w:ascii="Calibri"/>
          <w:color w:val="9A9A9E"/>
          <w:spacing w:val="-22"/>
          <w:sz w:val="11"/>
        </w:rPr>
        <w:t xml:space="preserve"> </w:t>
      </w:r>
      <w:r>
        <w:rPr>
          <w:rFonts w:ascii="Calibri"/>
          <w:color w:val="9A9A9E"/>
          <w:sz w:val="11"/>
        </w:rPr>
        <w:t>Staples</w:t>
      </w:r>
    </w:p>
    <w:p w14:paraId="26B27775" w14:textId="77777777" w:rsidR="00FA4FCE" w:rsidRDefault="009C32EE">
      <w:pPr>
        <w:spacing w:before="14"/>
        <w:ind w:left="123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7%</w:t>
      </w:r>
    </w:p>
    <w:p w14:paraId="279D93C1" w14:textId="77777777" w:rsidR="00FA4FCE" w:rsidRDefault="009C32EE">
      <w:pPr>
        <w:pStyle w:val="BodyText"/>
        <w:rPr>
          <w:rFonts w:ascii="Calibri"/>
          <w:sz w:val="14"/>
        </w:rPr>
      </w:pPr>
      <w:r>
        <w:br w:type="column"/>
      </w:r>
    </w:p>
    <w:p w14:paraId="633A1B31" w14:textId="77777777" w:rsidR="00FA4FCE" w:rsidRDefault="009C32EE">
      <w:pPr>
        <w:spacing w:before="87" w:line="204" w:lineRule="auto"/>
        <w:ind w:left="281" w:right="1095" w:firstLine="5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Consumer</w:t>
      </w:r>
      <w:r>
        <w:rPr>
          <w:rFonts w:ascii="Calibri"/>
          <w:color w:val="9A9A9E"/>
          <w:spacing w:val="1"/>
          <w:sz w:val="11"/>
        </w:rPr>
        <w:t xml:space="preserve"> </w:t>
      </w:r>
      <w:r>
        <w:rPr>
          <w:rFonts w:ascii="Calibri"/>
          <w:color w:val="9A9A9E"/>
          <w:sz w:val="11"/>
        </w:rPr>
        <w:t>Discretionary</w:t>
      </w:r>
    </w:p>
    <w:p w14:paraId="47321CF6" w14:textId="77777777" w:rsidR="00FA4FCE" w:rsidRDefault="009C32EE">
      <w:pPr>
        <w:spacing w:before="14"/>
        <w:ind w:left="464" w:right="1287"/>
        <w:jc w:val="center"/>
        <w:rPr>
          <w:rFonts w:ascii="Calibri"/>
          <w:sz w:val="11"/>
        </w:rPr>
      </w:pPr>
      <w:r>
        <w:rPr>
          <w:rFonts w:ascii="Calibri"/>
          <w:color w:val="9A9A9E"/>
          <w:sz w:val="11"/>
        </w:rPr>
        <w:t>16%</w:t>
      </w:r>
    </w:p>
    <w:p w14:paraId="688DF45D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17" w:space="40"/>
            <w:col w:w="2113" w:space="39"/>
            <w:col w:w="429" w:space="40"/>
            <w:col w:w="1982"/>
          </w:cols>
        </w:sectPr>
      </w:pPr>
    </w:p>
    <w:p w14:paraId="28E47C50" w14:textId="77777777" w:rsidR="00FA4FCE" w:rsidRDefault="009C32EE">
      <w:pPr>
        <w:pStyle w:val="BodyText"/>
        <w:spacing w:before="23"/>
        <w:ind w:left="287"/>
      </w:pPr>
      <w:r>
        <w:rPr>
          <w:color w:val="595B60"/>
          <w:w w:val="95"/>
        </w:rPr>
        <w:t>holdings</w:t>
      </w:r>
      <w:r>
        <w:rPr>
          <w:color w:val="595B60"/>
          <w:spacing w:val="2"/>
          <w:w w:val="95"/>
        </w:rPr>
        <w:t xml:space="preserve"> </w:t>
      </w:r>
      <w:r>
        <w:rPr>
          <w:color w:val="595B60"/>
          <w:w w:val="95"/>
        </w:rPr>
        <w:t>account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29.15%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5"/>
          <w:w w:val="95"/>
        </w:rPr>
        <w:t xml:space="preserve"> </w:t>
      </w:r>
      <w:r>
        <w:rPr>
          <w:color w:val="595B60"/>
          <w:w w:val="95"/>
        </w:rPr>
        <w:t>portfolio.</w:t>
      </w:r>
    </w:p>
    <w:p w14:paraId="6081CB73" w14:textId="77777777" w:rsidR="00FA4FCE" w:rsidRDefault="009C32EE">
      <w:pPr>
        <w:pStyle w:val="BodyText"/>
        <w:spacing w:before="44" w:line="237" w:lineRule="auto"/>
        <w:ind w:left="286"/>
        <w:jc w:val="both"/>
      </w:pPr>
      <w:r>
        <w:rPr>
          <w:color w:val="595B60"/>
        </w:rPr>
        <w:t>The fund is overweight on Healthcare and Consumer Durables as well as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underweight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on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Financial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Services,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Power.The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overweight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on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healthcare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is because earnings are likely to accelerate on back of ease in pricing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pressure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US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generic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plays.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Domestic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opportunities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more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structural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nature. On Consumer Durables, it ismix of themes. Added weight to some of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the companies, where category growth has been weak and is likely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improve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future.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Underweight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Financials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Power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majorly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due to having more absolute return ideas in other sectors. they continue to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focus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on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stock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selection,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which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they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believe</w:t>
      </w:r>
      <w:r>
        <w:rPr>
          <w:color w:val="595B60"/>
          <w:spacing w:val="5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best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way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generate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alpha.</w:t>
      </w:r>
    </w:p>
    <w:p w14:paraId="6E66D211" w14:textId="77777777" w:rsidR="00FA4FCE" w:rsidRDefault="009C32EE">
      <w:pPr>
        <w:spacing w:before="102"/>
        <w:ind w:left="246"/>
        <w:rPr>
          <w:rFonts w:ascii="Arial"/>
          <w:b/>
          <w:sz w:val="7"/>
        </w:rPr>
      </w:pPr>
      <w:r>
        <w:br w:type="column"/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7995C777" w14:textId="77777777" w:rsidR="00FA4FCE" w:rsidRDefault="00FA4FCE">
      <w:pPr>
        <w:pStyle w:val="BodyText"/>
        <w:rPr>
          <w:rFonts w:ascii="Arial"/>
          <w:b/>
        </w:rPr>
      </w:pPr>
    </w:p>
    <w:p w14:paraId="021212A6" w14:textId="77777777" w:rsidR="00FA4FCE" w:rsidRDefault="00FA4FCE">
      <w:pPr>
        <w:pStyle w:val="BodyText"/>
        <w:rPr>
          <w:rFonts w:ascii="Arial"/>
          <w:b/>
        </w:rPr>
      </w:pPr>
    </w:p>
    <w:p w14:paraId="0A622BDF" w14:textId="77777777" w:rsidR="00FA4FCE" w:rsidRDefault="00FA4FCE">
      <w:pPr>
        <w:pStyle w:val="BodyText"/>
        <w:rPr>
          <w:rFonts w:ascii="Arial"/>
          <w:b/>
        </w:rPr>
      </w:pPr>
    </w:p>
    <w:p w14:paraId="7339BB04" w14:textId="77777777" w:rsidR="00FA4FCE" w:rsidRDefault="00FA4FCE">
      <w:pPr>
        <w:pStyle w:val="BodyText"/>
        <w:rPr>
          <w:rFonts w:ascii="Arial"/>
          <w:b/>
        </w:rPr>
      </w:pPr>
    </w:p>
    <w:p w14:paraId="08C87159" w14:textId="77777777" w:rsidR="00FA4FCE" w:rsidRDefault="00FA4FCE">
      <w:pPr>
        <w:pStyle w:val="BodyText"/>
        <w:rPr>
          <w:rFonts w:ascii="Arial"/>
          <w:b/>
        </w:rPr>
      </w:pPr>
    </w:p>
    <w:p w14:paraId="0CB11311" w14:textId="77777777" w:rsidR="00FA4FCE" w:rsidRDefault="00FA4FCE">
      <w:pPr>
        <w:pStyle w:val="BodyText"/>
        <w:rPr>
          <w:rFonts w:ascii="Arial"/>
          <w:b/>
        </w:rPr>
      </w:pPr>
    </w:p>
    <w:p w14:paraId="00351B57" w14:textId="77777777" w:rsidR="00FA4FCE" w:rsidRDefault="00FA4FCE">
      <w:pPr>
        <w:pStyle w:val="BodyText"/>
        <w:rPr>
          <w:rFonts w:ascii="Arial"/>
          <w:b/>
        </w:rPr>
      </w:pPr>
    </w:p>
    <w:p w14:paraId="106699DF" w14:textId="77777777" w:rsidR="00FA4FCE" w:rsidRDefault="00FA4FCE">
      <w:pPr>
        <w:pStyle w:val="BodyText"/>
        <w:spacing w:before="7"/>
        <w:rPr>
          <w:rFonts w:ascii="Arial"/>
          <w:b/>
          <w:sz w:val="25"/>
        </w:rPr>
      </w:pPr>
    </w:p>
    <w:p w14:paraId="4B29BB82" w14:textId="66333D41" w:rsidR="00FA4FCE" w:rsidRDefault="009C32EE">
      <w:pPr>
        <w:tabs>
          <w:tab w:val="left" w:pos="905"/>
        </w:tabs>
        <w:spacing w:line="463" w:lineRule="auto"/>
        <w:ind w:left="246" w:right="2490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5232" behindDoc="0" locked="0" layoutInCell="1" allowOverlap="1" wp14:anchorId="1E09EAEC" wp14:editId="54233849">
                <wp:simplePos x="0" y="0"/>
                <wp:positionH relativeFrom="page">
                  <wp:posOffset>5791835</wp:posOffset>
                </wp:positionH>
                <wp:positionV relativeFrom="paragraph">
                  <wp:posOffset>-1090295</wp:posOffset>
                </wp:positionV>
                <wp:extent cx="129540" cy="220345"/>
                <wp:effectExtent l="0" t="0" r="0" b="0"/>
                <wp:wrapNone/>
                <wp:docPr id="331206033" name="Text Box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D963E8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9EAEC" id="Text Box 536" o:spid="_x0000_s1116" type="#_x0000_t202" style="position:absolute;left:0;text-align:left;margin-left:456.05pt;margin-top:-85.85pt;width:10.2pt;height:17.35pt;z-index: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" filled="f" stroked="f">
                <v:textbox style="layout-flow:vertical" inset="0,0,0,0">
                  <w:txbxContent>
                    <w:p w14:paraId="00D963E8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5744" behindDoc="0" locked="0" layoutInCell="1" allowOverlap="1" wp14:anchorId="7D862D0F" wp14:editId="1E2D2E5F">
                <wp:simplePos x="0" y="0"/>
                <wp:positionH relativeFrom="page">
                  <wp:posOffset>5791835</wp:posOffset>
                </wp:positionH>
                <wp:positionV relativeFrom="paragraph">
                  <wp:posOffset>-672465</wp:posOffset>
                </wp:positionV>
                <wp:extent cx="129540" cy="148590"/>
                <wp:effectExtent l="0" t="0" r="0" b="0"/>
                <wp:wrapNone/>
                <wp:docPr id="1475888093" name="Text Box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2716F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62D0F" id="Text Box 535" o:spid="_x0000_s1117" type="#_x0000_t202" style="position:absolute;left:0;text-align:left;margin-left:456.05pt;margin-top:-52.95pt;width:10.2pt;height:11.7pt;z-index: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" filled="f" stroked="f">
                <v:textbox style="layout-flow:vertical" inset="0,0,0,0">
                  <w:txbxContent>
                    <w:p w14:paraId="0AD2716F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6256" behindDoc="0" locked="0" layoutInCell="1" allowOverlap="1" wp14:anchorId="1F7B83AD" wp14:editId="1893BFCF">
                <wp:simplePos x="0" y="0"/>
                <wp:positionH relativeFrom="page">
                  <wp:posOffset>5791200</wp:posOffset>
                </wp:positionH>
                <wp:positionV relativeFrom="paragraph">
                  <wp:posOffset>-321945</wp:posOffset>
                </wp:positionV>
                <wp:extent cx="129540" cy="215900"/>
                <wp:effectExtent l="0" t="0" r="0" b="0"/>
                <wp:wrapNone/>
                <wp:docPr id="1247247170" name="Text Box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EFCD09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B83AD" id="Text Box 534" o:spid="_x0000_s1118" type="#_x0000_t202" style="position:absolute;left:0;text-align:left;margin-left:456pt;margin-top:-25.35pt;width:10.2pt;height:17pt;z-index: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" filled="f" stroked="f">
                <v:textbox style="layout-flow:vertical" inset="0,0,0,0">
                  <w:txbxContent>
                    <w:p w14:paraId="78EFCD09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7280" behindDoc="0" locked="0" layoutInCell="1" allowOverlap="1" wp14:anchorId="607734A0" wp14:editId="1A306365">
                <wp:simplePos x="0" y="0"/>
                <wp:positionH relativeFrom="page">
                  <wp:posOffset>4751705</wp:posOffset>
                </wp:positionH>
                <wp:positionV relativeFrom="paragraph">
                  <wp:posOffset>-1173480</wp:posOffset>
                </wp:positionV>
                <wp:extent cx="1031875" cy="1154430"/>
                <wp:effectExtent l="0" t="0" r="0" b="0"/>
                <wp:wrapNone/>
                <wp:docPr id="28104927" name="Text Box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5A9F6BD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32092A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3A64B9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6DAE813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5A761DD2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0F95A7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90F8F7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500CAF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41EDC17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062E9D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DB0B94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FC2095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923270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734A0" id="Text Box 533" o:spid="_x0000_s1119" type="#_x0000_t202" style="position:absolute;left:0;text-align:left;margin-left:374.15pt;margin-top:-92.4pt;width:81.25pt;height:90.9pt;z-index: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5A9F6BD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32092A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3A64B9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6DAE813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5A761DD2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0F95A7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90F8F7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500CAF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41EDC17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062E9D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DB0B94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FC2095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923270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7792" behindDoc="0" locked="0" layoutInCell="1" allowOverlap="1" wp14:anchorId="582AC17B" wp14:editId="24043B0D">
                <wp:simplePos x="0" y="0"/>
                <wp:positionH relativeFrom="page">
                  <wp:posOffset>5974080</wp:posOffset>
                </wp:positionH>
                <wp:positionV relativeFrom="paragraph">
                  <wp:posOffset>-1173480</wp:posOffset>
                </wp:positionV>
                <wp:extent cx="1229360" cy="1154430"/>
                <wp:effectExtent l="0" t="0" r="0" b="0"/>
                <wp:wrapNone/>
                <wp:docPr id="611341203" name="Text Box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7ECBCD7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415D3E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46E194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0F7433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B9756C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7E901D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30.3</w:t>
                                  </w:r>
                                </w:p>
                              </w:tc>
                            </w:tr>
                            <w:tr w:rsidR="00FA4FCE" w14:paraId="22C54B4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8DB10E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723C83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45.9</w:t>
                                  </w:r>
                                </w:p>
                              </w:tc>
                            </w:tr>
                            <w:tr w:rsidR="00FA4FCE" w14:paraId="25BA140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5E51C4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17AF94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22.1</w:t>
                                  </w:r>
                                </w:p>
                              </w:tc>
                            </w:tr>
                            <w:tr w:rsidR="00FA4FCE" w14:paraId="2AD7434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EA008D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C80234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</w:t>
                                  </w:r>
                                </w:p>
                              </w:tc>
                            </w:tr>
                            <w:tr w:rsidR="00FA4FCE" w14:paraId="07BC6F2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F3CA96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53B872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63012DC4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AC17B" id="Text Box 532" o:spid="_x0000_s1120" type="#_x0000_t202" style="position:absolute;left:0;text-align:left;margin-left:470.4pt;margin-top:-92.4pt;width:96.8pt;height:90.9pt;z-index: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7ECBCD7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415D3E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346E1942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0F7433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B9756C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7E901D0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30.3</w:t>
                            </w:r>
                          </w:p>
                        </w:tc>
                      </w:tr>
                      <w:tr w:rsidR="00FA4FCE" w14:paraId="22C54B4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8DB10E4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723C83B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45.9</w:t>
                            </w:r>
                          </w:p>
                        </w:tc>
                      </w:tr>
                      <w:tr w:rsidR="00FA4FCE" w14:paraId="25BA140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5E51C4A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17AF948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22.1</w:t>
                            </w:r>
                          </w:p>
                        </w:tc>
                      </w:tr>
                      <w:tr w:rsidR="00FA4FCE" w14:paraId="2AD7434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EA008D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C80234F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</w:t>
                            </w:r>
                          </w:p>
                        </w:tc>
                      </w:tr>
                      <w:tr w:rsidR="00FA4FCE" w14:paraId="07BC6F29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F3CA96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53B8724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63012DC4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8304" behindDoc="0" locked="0" layoutInCell="1" allowOverlap="1" wp14:anchorId="7B4D5FFA" wp14:editId="44FE52BB">
                <wp:simplePos x="0" y="0"/>
                <wp:positionH relativeFrom="page">
                  <wp:posOffset>4751705</wp:posOffset>
                </wp:positionH>
                <wp:positionV relativeFrom="paragraph">
                  <wp:posOffset>300355</wp:posOffset>
                </wp:positionV>
                <wp:extent cx="2451735" cy="2194560"/>
                <wp:effectExtent l="0" t="0" r="0" b="0"/>
                <wp:wrapNone/>
                <wp:docPr id="282898275" name="Text Box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4436DC10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E72F9F6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BEC52F2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DE0AAB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7A53CF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920797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4.4</w:t>
                                  </w:r>
                                </w:p>
                              </w:tc>
                            </w:tr>
                            <w:tr w:rsidR="00FA4FCE" w14:paraId="241C620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F02ECB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E3F794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7BA27BD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FE85F3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09A545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3D3B47B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3752EE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19571C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1C439B2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63B48E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AMC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B69288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2.9</w:t>
                                  </w:r>
                                </w:p>
                              </w:tc>
                            </w:tr>
                            <w:tr w:rsidR="00FA4FCE" w14:paraId="12E5228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8A318A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Coforge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3F5AC7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6091E72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B694BD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1901C1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1F081C0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85CE23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Sun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Pharmaceuticals Industries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E5F09C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2.2</w:t>
                                  </w:r>
                                </w:p>
                              </w:tc>
                            </w:tr>
                            <w:tr w:rsidR="00FA4FCE" w14:paraId="18D63A1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527D325" w14:textId="77777777" w:rsidR="00FA4FCE" w:rsidRDefault="009C32EE">
                                  <w:pPr>
                                    <w:pStyle w:val="TableParagraph"/>
                                    <w:spacing w:before="66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National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Aluminium Co.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3DBF86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2.2</w:t>
                                  </w:r>
                                </w:p>
                              </w:tc>
                            </w:tr>
                            <w:tr w:rsidR="00FA4FCE" w14:paraId="106C5CC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D7FBC60" w14:textId="77777777" w:rsidR="00FA4FCE" w:rsidRDefault="009C32EE">
                                  <w:pPr>
                                    <w:pStyle w:val="TableParagraph"/>
                                    <w:spacing w:before="66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Abbott India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86AB34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</w:tbl>
                          <w:p w14:paraId="282FD154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D5FFA" id="Text Box 531" o:spid="_x0000_s1121" type="#_x0000_t202" style="position:absolute;left:0;text-align:left;margin-left:374.15pt;margin-top:23.65pt;width:193.05pt;height:172.8pt;z-index: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4436DC10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E72F9F6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BEC52F2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DE0AAB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7A53CF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920797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4.4</w:t>
                            </w:r>
                          </w:p>
                        </w:tc>
                      </w:tr>
                      <w:tr w:rsidR="00FA4FCE" w14:paraId="241C620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F02ECB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E3F794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7BA27BD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FE85F3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09A545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3D3B47B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3752EE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19571C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1C439B2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63B48E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AMC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B69288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2.9</w:t>
                            </w:r>
                          </w:p>
                        </w:tc>
                      </w:tr>
                      <w:tr w:rsidR="00FA4FCE" w14:paraId="12E5228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8A318A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Coforge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3F5AC7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6091E72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B694BD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1901C1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1F081C0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85CE23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Sun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Pharmaceuticals Industries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E5F09C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2.2</w:t>
                            </w:r>
                          </w:p>
                        </w:tc>
                      </w:tr>
                      <w:tr w:rsidR="00FA4FCE" w14:paraId="18D63A1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527D325" w14:textId="77777777" w:rsidR="00FA4FCE" w:rsidRDefault="009C32EE">
                            <w:pPr>
                              <w:pStyle w:val="TableParagraph"/>
                              <w:spacing w:before="66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National</w:t>
                            </w:r>
                            <w:r>
                              <w:rPr>
                                <w:color w:val="595B60"/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Aluminium Co.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3DBF86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2.2</w:t>
                            </w:r>
                          </w:p>
                        </w:tc>
                      </w:tr>
                      <w:tr w:rsidR="00FA4FCE" w14:paraId="106C5CC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D7FBC60" w14:textId="77777777" w:rsidR="00FA4FCE" w:rsidRDefault="009C32EE">
                            <w:pPr>
                              <w:pStyle w:val="TableParagraph"/>
                              <w:spacing w:before="66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Abbott India</w:t>
                            </w:r>
                            <w:r>
                              <w:rPr>
                                <w:color w:val="595B60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86AB34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</w:tbl>
                    <w:p w14:paraId="282FD154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B0B349D" w14:textId="77777777" w:rsidR="00FA4FCE" w:rsidRDefault="00FA4FCE">
      <w:pPr>
        <w:spacing w:line="463" w:lineRule="auto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17EE348B" w14:textId="77777777" w:rsidR="00FA4FCE" w:rsidRDefault="00FA4FCE">
      <w:pPr>
        <w:pStyle w:val="BodyText"/>
      </w:pPr>
    </w:p>
    <w:p w14:paraId="2862733E" w14:textId="77777777" w:rsidR="00FA4FCE" w:rsidRDefault="00FA4FCE">
      <w:pPr>
        <w:pStyle w:val="BodyText"/>
      </w:pPr>
    </w:p>
    <w:p w14:paraId="63EBD495" w14:textId="77777777" w:rsidR="00FA4FCE" w:rsidRDefault="00FA4FCE">
      <w:pPr>
        <w:pStyle w:val="BodyText"/>
      </w:pPr>
    </w:p>
    <w:p w14:paraId="694747C5" w14:textId="77777777" w:rsidR="00FA4FCE" w:rsidRDefault="00FA4FCE">
      <w:pPr>
        <w:pStyle w:val="BodyText"/>
      </w:pPr>
    </w:p>
    <w:p w14:paraId="6E994321" w14:textId="77777777" w:rsidR="00FA4FCE" w:rsidRDefault="00FA4FCE">
      <w:pPr>
        <w:pStyle w:val="BodyText"/>
      </w:pPr>
    </w:p>
    <w:p w14:paraId="08B13EC7" w14:textId="77777777" w:rsidR="00FA4FCE" w:rsidRDefault="00FA4FCE">
      <w:pPr>
        <w:pStyle w:val="BodyText"/>
      </w:pPr>
    </w:p>
    <w:p w14:paraId="12C22074" w14:textId="77777777" w:rsidR="00FA4FCE" w:rsidRDefault="00FA4FCE">
      <w:pPr>
        <w:pStyle w:val="BodyText"/>
      </w:pPr>
    </w:p>
    <w:p w14:paraId="3C63B28B" w14:textId="77777777" w:rsidR="00FA4FCE" w:rsidRDefault="00FA4FCE">
      <w:pPr>
        <w:pStyle w:val="BodyText"/>
        <w:spacing w:before="8"/>
        <w:rPr>
          <w:sz w:val="23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0733F774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57C5655F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3" w:type="dxa"/>
            <w:shd w:val="clear" w:color="auto" w:fill="002134"/>
          </w:tcPr>
          <w:p w14:paraId="4ACED669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7C045F5F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4ECBA890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760E6943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21E91E16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4E54FD2A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FA8DF3A" w14:textId="77777777" w:rsidR="00FA4FCE" w:rsidRDefault="009C32EE">
            <w:pPr>
              <w:pStyle w:val="TableParagraph"/>
              <w:spacing w:before="82"/>
              <w:ind w:left="39" w:right="4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SBI Large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Midcap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Reg Gr</w:t>
            </w:r>
          </w:p>
        </w:tc>
        <w:tc>
          <w:tcPr>
            <w:tcW w:w="933" w:type="dxa"/>
            <w:shd w:val="clear" w:color="auto" w:fill="E2E2E4"/>
          </w:tcPr>
          <w:p w14:paraId="3C8895DA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2.5</w:t>
            </w:r>
          </w:p>
        </w:tc>
        <w:tc>
          <w:tcPr>
            <w:tcW w:w="933" w:type="dxa"/>
            <w:shd w:val="clear" w:color="auto" w:fill="E2E2E4"/>
          </w:tcPr>
          <w:p w14:paraId="5EE9A7A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33.9</w:t>
            </w:r>
          </w:p>
        </w:tc>
        <w:tc>
          <w:tcPr>
            <w:tcW w:w="933" w:type="dxa"/>
            <w:shd w:val="clear" w:color="auto" w:fill="E2E2E4"/>
          </w:tcPr>
          <w:p w14:paraId="44D2B61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21.4</w:t>
            </w:r>
          </w:p>
        </w:tc>
        <w:tc>
          <w:tcPr>
            <w:tcW w:w="933" w:type="dxa"/>
            <w:shd w:val="clear" w:color="auto" w:fill="E2E2E4"/>
          </w:tcPr>
          <w:p w14:paraId="62A0A88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20.0</w:t>
            </w:r>
          </w:p>
        </w:tc>
        <w:tc>
          <w:tcPr>
            <w:tcW w:w="994" w:type="dxa"/>
            <w:shd w:val="clear" w:color="auto" w:fill="E2E2E4"/>
          </w:tcPr>
          <w:p w14:paraId="486E663D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17.9</w:t>
            </w:r>
          </w:p>
        </w:tc>
      </w:tr>
      <w:tr w:rsidR="00FA4FCE" w14:paraId="777E6AB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D810748" w14:textId="77777777" w:rsidR="00FA4FCE" w:rsidRDefault="009C32EE">
            <w:pPr>
              <w:pStyle w:val="TableParagraph"/>
              <w:spacing w:before="100"/>
              <w:ind w:left="43" w:right="44"/>
              <w:jc w:val="center"/>
              <w:rPr>
                <w:sz w:val="11"/>
              </w:rPr>
            </w:pPr>
            <w:r>
              <w:rPr>
                <w:color w:val="595B60"/>
                <w:sz w:val="11"/>
              </w:rPr>
              <w:lastRenderedPageBreak/>
              <w:t>IISL</w:t>
            </w:r>
            <w:r>
              <w:rPr>
                <w:color w:val="595B60"/>
                <w:spacing w:val="-1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Nifty</w:t>
            </w:r>
            <w:r>
              <w:rPr>
                <w:color w:val="595B60"/>
                <w:spacing w:val="3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LargeMidcap</w:t>
            </w:r>
            <w:r>
              <w:rPr>
                <w:color w:val="595B60"/>
                <w:spacing w:val="5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250</w:t>
            </w:r>
            <w:r>
              <w:rPr>
                <w:color w:val="595B60"/>
                <w:spacing w:val="2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TR</w:t>
            </w:r>
            <w:r>
              <w:rPr>
                <w:color w:val="595B60"/>
                <w:spacing w:val="5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4A011286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6.5</w:t>
            </w:r>
          </w:p>
        </w:tc>
        <w:tc>
          <w:tcPr>
            <w:tcW w:w="933" w:type="dxa"/>
            <w:shd w:val="clear" w:color="auto" w:fill="E2E2E4"/>
          </w:tcPr>
          <w:p w14:paraId="26306F7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44.9</w:t>
            </w:r>
          </w:p>
        </w:tc>
        <w:tc>
          <w:tcPr>
            <w:tcW w:w="933" w:type="dxa"/>
            <w:shd w:val="clear" w:color="auto" w:fill="E2E2E4"/>
          </w:tcPr>
          <w:p w14:paraId="2B3087A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22.0</w:t>
            </w:r>
          </w:p>
        </w:tc>
        <w:tc>
          <w:tcPr>
            <w:tcW w:w="933" w:type="dxa"/>
            <w:shd w:val="clear" w:color="auto" w:fill="E2E2E4"/>
          </w:tcPr>
          <w:p w14:paraId="7FD0518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21.2</w:t>
            </w:r>
          </w:p>
        </w:tc>
        <w:tc>
          <w:tcPr>
            <w:tcW w:w="994" w:type="dxa"/>
            <w:shd w:val="clear" w:color="auto" w:fill="E2E2E4"/>
          </w:tcPr>
          <w:p w14:paraId="75D495A9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7877380E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7D07466" w14:textId="77777777" w:rsidR="00FA4FCE" w:rsidRDefault="009C32EE">
            <w:pPr>
              <w:pStyle w:val="TableParagraph"/>
              <w:spacing w:before="81"/>
              <w:ind w:left="45" w:right="4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Large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Mid-Cap</w:t>
            </w:r>
          </w:p>
        </w:tc>
        <w:tc>
          <w:tcPr>
            <w:tcW w:w="933" w:type="dxa"/>
            <w:shd w:val="clear" w:color="auto" w:fill="E2E2E4"/>
          </w:tcPr>
          <w:p w14:paraId="230E5462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4.4</w:t>
            </w:r>
          </w:p>
        </w:tc>
        <w:tc>
          <w:tcPr>
            <w:tcW w:w="933" w:type="dxa"/>
            <w:shd w:val="clear" w:color="auto" w:fill="E2E2E4"/>
          </w:tcPr>
          <w:p w14:paraId="77C7F99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40.1</w:t>
            </w:r>
          </w:p>
        </w:tc>
        <w:tc>
          <w:tcPr>
            <w:tcW w:w="933" w:type="dxa"/>
            <w:shd w:val="clear" w:color="auto" w:fill="E2E2E4"/>
          </w:tcPr>
          <w:p w14:paraId="4DBEBBF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20.8</w:t>
            </w:r>
          </w:p>
        </w:tc>
        <w:tc>
          <w:tcPr>
            <w:tcW w:w="933" w:type="dxa"/>
            <w:shd w:val="clear" w:color="auto" w:fill="E2E2E4"/>
          </w:tcPr>
          <w:p w14:paraId="293EEAA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19.9</w:t>
            </w:r>
          </w:p>
        </w:tc>
        <w:tc>
          <w:tcPr>
            <w:tcW w:w="994" w:type="dxa"/>
            <w:shd w:val="clear" w:color="auto" w:fill="E2E2E4"/>
          </w:tcPr>
          <w:p w14:paraId="6DBCA0F1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17.6</w:t>
            </w:r>
          </w:p>
        </w:tc>
      </w:tr>
    </w:tbl>
    <w:p w14:paraId="10AE70B1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F25F6AB" w14:textId="77777777" w:rsidR="00FA4FCE" w:rsidRDefault="009C32EE">
      <w:pPr>
        <w:pStyle w:val="Heading1"/>
      </w:pPr>
      <w:r>
        <w:rPr>
          <w:color w:val="002134"/>
          <w:w w:val="90"/>
        </w:rPr>
        <w:lastRenderedPageBreak/>
        <w:t>Franklin</w:t>
      </w:r>
      <w:r>
        <w:rPr>
          <w:color w:val="002134"/>
          <w:spacing w:val="41"/>
          <w:w w:val="90"/>
        </w:rPr>
        <w:t xml:space="preserve"> </w:t>
      </w:r>
      <w:r>
        <w:rPr>
          <w:color w:val="002134"/>
          <w:w w:val="90"/>
        </w:rPr>
        <w:t>India</w:t>
      </w:r>
      <w:r>
        <w:rPr>
          <w:color w:val="002134"/>
          <w:spacing w:val="39"/>
          <w:w w:val="90"/>
        </w:rPr>
        <w:t xml:space="preserve"> </w:t>
      </w:r>
      <w:r>
        <w:rPr>
          <w:color w:val="002134"/>
          <w:w w:val="90"/>
        </w:rPr>
        <w:t>Flexicap</w:t>
      </w:r>
      <w:r>
        <w:rPr>
          <w:color w:val="002134"/>
          <w:spacing w:val="41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3E74B2B9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1DF92A51" w14:textId="1EB5EB99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g">
            <w:drawing>
              <wp:inline distT="0" distB="0" distL="0" distR="0" wp14:anchorId="6267E0EB" wp14:editId="56769819">
                <wp:extent cx="4216400" cy="1169670"/>
                <wp:effectExtent l="0" t="6350" r="6350" b="0"/>
                <wp:docPr id="918613893" name="Group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16400" cy="1169670"/>
                          <a:chOff x="0" y="0"/>
                          <a:chExt cx="6640" cy="1842"/>
                        </a:xfrm>
                      </wpg:grpSpPr>
                      <wps:wsp>
                        <wps:cNvPr id="1193436182" name="Rectangle 530"/>
                        <wps:cNvSpPr>
                          <a:spLocks noChangeArrowheads="1"/>
                        </wps:cNvSpPr>
                        <wps:spPr bwMode="auto">
                          <a:xfrm>
                            <a:off x="1038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039350" name="Rectangle 529"/>
                        <wps:cNvSpPr>
                          <a:spLocks noChangeArrowheads="1"/>
                        </wps:cNvSpPr>
                        <wps:spPr bwMode="auto">
                          <a:xfrm>
                            <a:off x="0" y="77"/>
                            <a:ext cx="6634" cy="1765"/>
                          </a:xfrm>
                          <a:prstGeom prst="rect">
                            <a:avLst/>
                          </a:prstGeom>
                          <a:solidFill>
                            <a:srgbClr val="D8D8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626602" name="Text Box 528"/>
                        <wps:cNvSpPr txBox="1">
                          <a:spLocks noChangeArrowheads="1"/>
                        </wps:cNvSpPr>
                        <wps:spPr bwMode="auto">
                          <a:xfrm>
                            <a:off x="115" y="110"/>
                            <a:ext cx="6276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D9B6E4" w14:textId="77777777" w:rsidR="00FA4FCE" w:rsidRDefault="009C32EE"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val="left" w:pos="136"/>
                                </w:tabs>
                                <w:spacing w:before="25" w:line="237" w:lineRule="auto"/>
                                <w:ind w:right="18" w:hanging="2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fund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blended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investment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style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color w:val="002134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quality</w:t>
                              </w:r>
                              <w:r>
                                <w:rPr>
                                  <w:color w:val="002134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-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value,</w:t>
                              </w:r>
                              <w:r>
                                <w:rPr>
                                  <w:color w:val="002134"/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002134"/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quality</w:t>
                              </w:r>
                              <w:r>
                                <w:rPr>
                                  <w:color w:val="002134"/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002134"/>
                                  <w:spacing w:val="-1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002134"/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right</w:t>
                              </w:r>
                              <w:r>
                                <w:rPr>
                                  <w:color w:val="002134"/>
                                  <w:spacing w:val="-1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price.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9022220" name="Text Box 527"/>
                        <wps:cNvSpPr txBox="1">
                          <a:spLocks noChangeArrowheads="1"/>
                        </wps:cNvSpPr>
                        <wps:spPr bwMode="auto">
                          <a:xfrm>
                            <a:off x="115" y="721"/>
                            <a:ext cx="100" cy="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2ACD5" w14:textId="77777777" w:rsidR="00FA4FCE" w:rsidRDefault="009C32EE">
                              <w:pPr>
                                <w:spacing w:line="99" w:lineRule="exact"/>
                                <w:rPr>
                                  <w:rFonts w:ascii="Lucida Sans Unicode" w:hAnsi="Lucida Sans Unicode"/>
                                  <w:sz w:val="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2134"/>
                                  <w:w w:val="125"/>
                                  <w:sz w:val="8"/>
                                </w:rPr>
                                <w:t>◆</w:t>
                              </w:r>
                            </w:p>
                            <w:p w14:paraId="2B3D29C5" w14:textId="77777777" w:rsidR="00FA4FCE" w:rsidRDefault="00FA4FCE">
                              <w:pPr>
                                <w:rPr>
                                  <w:rFonts w:ascii="Lucida Sans Unicode"/>
                                  <w:sz w:val="8"/>
                                </w:rPr>
                              </w:pPr>
                            </w:p>
                            <w:p w14:paraId="647826FF" w14:textId="77777777" w:rsidR="00FA4FCE" w:rsidRDefault="00FA4FCE">
                              <w:pPr>
                                <w:rPr>
                                  <w:rFonts w:ascii="Lucida Sans Unicode"/>
                                  <w:sz w:val="8"/>
                                </w:rPr>
                              </w:pPr>
                            </w:p>
                            <w:p w14:paraId="707CDE36" w14:textId="77777777" w:rsidR="00FA4FCE" w:rsidRDefault="00FA4FCE">
                              <w:pPr>
                                <w:spacing w:before="15"/>
                                <w:rPr>
                                  <w:rFonts w:ascii="Lucida Sans Unicode"/>
                                  <w:sz w:val="7"/>
                                </w:rPr>
                              </w:pPr>
                            </w:p>
                            <w:p w14:paraId="0165B069" w14:textId="77777777" w:rsidR="00FA4FCE" w:rsidRDefault="009C32EE">
                              <w:pPr>
                                <w:spacing w:line="104" w:lineRule="exact"/>
                                <w:rPr>
                                  <w:rFonts w:ascii="Lucida Sans Unicode" w:hAnsi="Lucida Sans Unicode"/>
                                  <w:sz w:val="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2134"/>
                                  <w:w w:val="125"/>
                                  <w:sz w:val="8"/>
                                </w:rPr>
                                <w:t>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7619210" name="Text Box 526"/>
                        <wps:cNvSpPr txBox="1">
                          <a:spLocks noChangeArrowheads="1"/>
                        </wps:cNvSpPr>
                        <wps:spPr bwMode="auto">
                          <a:xfrm>
                            <a:off x="398" y="825"/>
                            <a:ext cx="6140" cy="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4C9655" w14:textId="77777777" w:rsidR="00FA4FCE" w:rsidRDefault="009C32EE">
                              <w:pPr>
                                <w:spacing w:before="23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having</w:t>
                              </w:r>
                              <w:r>
                                <w:rPr>
                                  <w:color w:val="002134"/>
                                  <w:spacing w:val="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color w:val="002134"/>
                                  <w:spacing w:val="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balance</w:t>
                              </w:r>
                              <w:r>
                                <w:rPr>
                                  <w:color w:val="002134"/>
                                  <w:spacing w:val="6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sheets.</w:t>
                              </w:r>
                            </w:p>
                            <w:p w14:paraId="572FF7E8" w14:textId="77777777" w:rsidR="00FA4FCE" w:rsidRDefault="009C32EE">
                              <w:pPr>
                                <w:spacing w:before="43" w:line="23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00213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investment</w:t>
                              </w:r>
                              <w:r>
                                <w:rPr>
                                  <w:color w:val="00213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themes</w:t>
                              </w:r>
                              <w:r>
                                <w:rPr>
                                  <w:color w:val="00213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00213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color w:val="00213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Consolidation</w:t>
                              </w:r>
                              <w:r>
                                <w:rPr>
                                  <w:color w:val="00213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theme-</w:t>
                              </w:r>
                              <w:r>
                                <w:rPr>
                                  <w:color w:val="00213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large</w:t>
                              </w:r>
                              <w:r>
                                <w:rPr>
                                  <w:color w:val="002134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players</w:t>
                              </w:r>
                              <w:r>
                                <w:rPr>
                                  <w:color w:val="00213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02134"/>
                                  <w:spacing w:val="-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significant market share growing larger 2. Emerging Investment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opportunities</w:t>
                              </w:r>
                              <w:r>
                                <w:rPr>
                                  <w:color w:val="002134"/>
                                  <w:spacing w:val="-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2134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2134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sectors</w:t>
                              </w:r>
                              <w:r>
                                <w:rPr>
                                  <w:color w:val="002134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benefitting</w:t>
                              </w:r>
                              <w:r>
                                <w:rPr>
                                  <w:color w:val="002134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002134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color w:val="002134"/>
                                  <w:spacing w:val="-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led</w:t>
                              </w:r>
                              <w:r>
                                <w:rPr>
                                  <w:color w:val="002134"/>
                                  <w:spacing w:val="-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disruption.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6569674" name="Text Box 525"/>
                        <wps:cNvSpPr txBox="1">
                          <a:spLocks noChangeArrowheads="1"/>
                        </wps:cNvSpPr>
                        <wps:spPr bwMode="auto">
                          <a:xfrm>
                            <a:off x="398" y="602"/>
                            <a:ext cx="6140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669E59" w14:textId="77777777" w:rsidR="00FA4FCE" w:rsidRDefault="009C32EE">
                              <w:pPr>
                                <w:spacing w:before="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00213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focuses</w:t>
                              </w:r>
                              <w:r>
                                <w:rPr>
                                  <w:color w:val="00213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00213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stocks</w:t>
                              </w:r>
                              <w:r>
                                <w:rPr>
                                  <w:color w:val="00213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0213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color w:val="00213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term</w:t>
                              </w:r>
                              <w:r>
                                <w:rPr>
                                  <w:color w:val="00213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color w:val="00213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color w:val="002134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color w:val="00213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market</w:t>
                              </w:r>
                              <w:r>
                                <w:rPr>
                                  <w:color w:val="002134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growth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7E0EB" id="Group 524" o:spid="_x0000_s1122" style="width:332pt;height:92.1pt;mso-position-horizontal-relative:char;mso-position-vertical-relative:line" coordsize="6640,1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">
                <v:rect id="Rectangle 530" o:spid="_x0000_s1123" style="position:absolute;left:1038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" filled="f" strokecolor="#d8d8da" strokeweight=".2mm"/>
                <v:rect id="Rectangle 529" o:spid="_x0000_s1124" style="position:absolute;top:77;width:6634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" fillcolor="#d8d8da" stroked="f"/>
                <v:shape id="Text Box 528" o:spid="_x0000_s1125" type="#_x0000_t202" style="position:absolute;left:115;top:110;width:627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" filled="f" stroked="f">
                  <v:textbox inset="0,0,0,0">
                    <w:txbxContent>
                      <w:p w14:paraId="7ED9B6E4" w14:textId="77777777" w:rsidR="00FA4FCE" w:rsidRDefault="009C32EE">
                        <w:pPr>
                          <w:numPr>
                            <w:ilvl w:val="0"/>
                            <w:numId w:val="84"/>
                          </w:numPr>
                          <w:tabs>
                            <w:tab w:val="left" w:pos="136"/>
                          </w:tabs>
                          <w:spacing w:before="25" w:line="237" w:lineRule="auto"/>
                          <w:ind w:right="18" w:hanging="284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fund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has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blended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investment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style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with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focus</w:t>
                        </w:r>
                        <w:r>
                          <w:rPr>
                            <w:color w:val="002134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on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quality</w:t>
                        </w:r>
                        <w:r>
                          <w:rPr>
                            <w:color w:val="002134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-5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value,</w:t>
                        </w:r>
                        <w:r>
                          <w:rPr>
                            <w:color w:val="002134"/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where</w:t>
                        </w:r>
                        <w:r>
                          <w:rPr>
                            <w:color w:val="002134"/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quality</w:t>
                        </w:r>
                        <w:r>
                          <w:rPr>
                            <w:color w:val="002134"/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is</w:t>
                        </w:r>
                        <w:r>
                          <w:rPr>
                            <w:color w:val="002134"/>
                            <w:spacing w:val="-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at</w:t>
                        </w:r>
                        <w:r>
                          <w:rPr>
                            <w:color w:val="002134"/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right</w:t>
                        </w:r>
                        <w:r>
                          <w:rPr>
                            <w:color w:val="002134"/>
                            <w:spacing w:val="-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price.</w:t>
                        </w:r>
                      </w:p>
                    </w:txbxContent>
                  </v:textbox>
                </v:shape>
                <v:shape id="Text Box 527" o:spid="_x0000_s1126" type="#_x0000_t202" style="position:absolute;left:115;top:721;width:100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" filled="f" stroked="f">
                  <v:textbox inset="0,0,0,0">
                    <w:txbxContent>
                      <w:p w14:paraId="16D2ACD5" w14:textId="77777777" w:rsidR="00FA4FCE" w:rsidRDefault="009C32EE">
                        <w:pPr>
                          <w:spacing w:line="99" w:lineRule="exact"/>
                          <w:rPr>
                            <w:rFonts w:ascii="Lucida Sans Unicode" w:hAnsi="Lucida Sans Unicode"/>
                            <w:sz w:val="8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2134"/>
                            <w:w w:val="125"/>
                            <w:sz w:val="8"/>
                          </w:rPr>
                          <w:t>◆</w:t>
                        </w:r>
                      </w:p>
                      <w:p w14:paraId="2B3D29C5" w14:textId="77777777" w:rsidR="00FA4FCE" w:rsidRDefault="00FA4FCE">
                        <w:pPr>
                          <w:rPr>
                            <w:rFonts w:ascii="Lucida Sans Unicode"/>
                            <w:sz w:val="8"/>
                          </w:rPr>
                        </w:pPr>
                      </w:p>
                      <w:p w14:paraId="647826FF" w14:textId="77777777" w:rsidR="00FA4FCE" w:rsidRDefault="00FA4FCE">
                        <w:pPr>
                          <w:rPr>
                            <w:rFonts w:ascii="Lucida Sans Unicode"/>
                            <w:sz w:val="8"/>
                          </w:rPr>
                        </w:pPr>
                      </w:p>
                      <w:p w14:paraId="707CDE36" w14:textId="77777777" w:rsidR="00FA4FCE" w:rsidRDefault="00FA4FCE">
                        <w:pPr>
                          <w:spacing w:before="15"/>
                          <w:rPr>
                            <w:rFonts w:ascii="Lucida Sans Unicode"/>
                            <w:sz w:val="7"/>
                          </w:rPr>
                        </w:pPr>
                      </w:p>
                      <w:p w14:paraId="0165B069" w14:textId="77777777" w:rsidR="00FA4FCE" w:rsidRDefault="009C32EE">
                        <w:pPr>
                          <w:spacing w:line="104" w:lineRule="exact"/>
                          <w:rPr>
                            <w:rFonts w:ascii="Lucida Sans Unicode" w:hAnsi="Lucida Sans Unicode"/>
                            <w:sz w:val="8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2134"/>
                            <w:w w:val="125"/>
                            <w:sz w:val="8"/>
                          </w:rPr>
                          <w:t>◆</w:t>
                        </w:r>
                      </w:p>
                    </w:txbxContent>
                  </v:textbox>
                </v:shape>
                <v:shape id="Text Box 526" o:spid="_x0000_s1127" type="#_x0000_t202" style="position:absolute;left:398;top:825;width:6140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" filled="f" stroked="f">
                  <v:textbox inset="0,0,0,0">
                    <w:txbxContent>
                      <w:p w14:paraId="2A4C9655" w14:textId="77777777" w:rsidR="00FA4FCE" w:rsidRDefault="009C32EE">
                        <w:pPr>
                          <w:spacing w:before="23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having</w:t>
                        </w:r>
                        <w:r>
                          <w:rPr>
                            <w:color w:val="002134"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strong</w:t>
                        </w:r>
                        <w:r>
                          <w:rPr>
                            <w:color w:val="002134"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balance</w:t>
                        </w:r>
                        <w:r>
                          <w:rPr>
                            <w:color w:val="002134"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sheets.</w:t>
                        </w:r>
                      </w:p>
                      <w:p w14:paraId="572FF7E8" w14:textId="77777777" w:rsidR="00FA4FCE" w:rsidRDefault="009C32EE">
                        <w:pPr>
                          <w:spacing w:before="43" w:line="23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sz w:val="20"/>
                          </w:rPr>
                          <w:t>Key</w:t>
                        </w:r>
                        <w:r>
                          <w:rPr>
                            <w:color w:val="00213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investment</w:t>
                        </w:r>
                        <w:r>
                          <w:rPr>
                            <w:color w:val="00213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themes</w:t>
                        </w:r>
                        <w:r>
                          <w:rPr>
                            <w:color w:val="00213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are</w:t>
                        </w:r>
                        <w:r>
                          <w:rPr>
                            <w:color w:val="00213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1.</w:t>
                        </w:r>
                        <w:r>
                          <w:rPr>
                            <w:color w:val="00213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Consolidation</w:t>
                        </w:r>
                        <w:r>
                          <w:rPr>
                            <w:color w:val="00213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theme-</w:t>
                        </w:r>
                        <w:r>
                          <w:rPr>
                            <w:color w:val="00213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large</w:t>
                        </w:r>
                        <w:r>
                          <w:rPr>
                            <w:color w:val="002134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players</w:t>
                        </w:r>
                        <w:r>
                          <w:rPr>
                            <w:color w:val="00213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with</w:t>
                        </w:r>
                        <w:r>
                          <w:rPr>
                            <w:color w:val="002134"/>
                            <w:spacing w:val="-5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significant market share growing larger 2. Emerging Investment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opportunities</w:t>
                        </w:r>
                        <w:r>
                          <w:rPr>
                            <w:color w:val="002134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color w:val="002134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color w:val="002134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sectors</w:t>
                        </w:r>
                        <w:r>
                          <w:rPr>
                            <w:color w:val="002134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benefitting</w:t>
                        </w:r>
                        <w:r>
                          <w:rPr>
                            <w:color w:val="002134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from</w:t>
                        </w:r>
                        <w:r>
                          <w:rPr>
                            <w:color w:val="002134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tech</w:t>
                        </w:r>
                        <w:r>
                          <w:rPr>
                            <w:color w:val="002134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led</w:t>
                        </w:r>
                        <w:r>
                          <w:rPr>
                            <w:color w:val="002134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disruption.</w:t>
                        </w:r>
                      </w:p>
                    </w:txbxContent>
                  </v:textbox>
                </v:shape>
                <v:shape id="Text Box 525" o:spid="_x0000_s1128" type="#_x0000_t202" style="position:absolute;left:398;top:602;width:614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" filled="f" stroked="f">
                  <v:textbox inset="0,0,0,0">
                    <w:txbxContent>
                      <w:p w14:paraId="36669E59" w14:textId="77777777" w:rsidR="00FA4FCE" w:rsidRDefault="009C32EE">
                        <w:pPr>
                          <w:spacing w:before="23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sz w:val="20"/>
                          </w:rPr>
                          <w:t>It</w:t>
                        </w:r>
                        <w:r>
                          <w:rPr>
                            <w:color w:val="00213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focuses</w:t>
                        </w:r>
                        <w:r>
                          <w:rPr>
                            <w:color w:val="00213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on</w:t>
                        </w:r>
                        <w:r>
                          <w:rPr>
                            <w:color w:val="00213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stocks</w:t>
                        </w:r>
                        <w:r>
                          <w:rPr>
                            <w:color w:val="00213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with</w:t>
                        </w:r>
                        <w:r>
                          <w:rPr>
                            <w:color w:val="00213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long</w:t>
                        </w:r>
                        <w:r>
                          <w:rPr>
                            <w:color w:val="00213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term</w:t>
                        </w:r>
                        <w:r>
                          <w:rPr>
                            <w:color w:val="00213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growth</w:t>
                        </w:r>
                        <w:r>
                          <w:rPr>
                            <w:color w:val="00213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higher</w:t>
                        </w:r>
                        <w:r>
                          <w:rPr>
                            <w:color w:val="002134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than</w:t>
                        </w:r>
                        <w:r>
                          <w:rPr>
                            <w:color w:val="00213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market</w:t>
                        </w:r>
                        <w:r>
                          <w:rPr>
                            <w:color w:val="002134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growth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D9275C" w14:textId="77777777" w:rsidR="00FA4FCE" w:rsidRDefault="009C32EE">
      <w:pPr>
        <w:tabs>
          <w:tab w:val="left" w:pos="6925"/>
        </w:tabs>
        <w:spacing w:before="65"/>
        <w:ind w:left="287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77C7EEA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165" w:line="237" w:lineRule="auto"/>
        <w:ind w:left="571" w:right="5"/>
        <w:rPr>
          <w:sz w:val="20"/>
        </w:rPr>
      </w:pPr>
      <w:r>
        <w:rPr>
          <w:color w:val="595B60"/>
          <w:sz w:val="20"/>
        </w:rPr>
        <w:t>A Blend of top-down (macro analysis to identify sectors) and bottom-up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approach (micro analysis to pick stocks within these sectors) to stock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selection is followed. Bottom-up stock selection accounts 80% of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selection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criteria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rest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is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based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sectoral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preference.</w:t>
      </w:r>
    </w:p>
    <w:p w14:paraId="4C1A7A38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line="237" w:lineRule="auto"/>
        <w:ind w:left="570" w:right="6"/>
        <w:rPr>
          <w:sz w:val="20"/>
        </w:rPr>
      </w:pPr>
      <w:r>
        <w:rPr>
          <w:color w:val="595B60"/>
          <w:sz w:val="20"/>
        </w:rPr>
        <w:t>The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benchmark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aware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positions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sectoral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calls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by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creating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OW and UW positions compared to the BM. It has soft and hard limits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present for stock and sector level deviations. The fund allows the FM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have 7% absolute sectoral deviation from the BM sectoral weight with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minimum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20%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BM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sectoral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weight.</w:t>
      </w:r>
    </w:p>
    <w:p w14:paraId="2ECF873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1"/>
        </w:tabs>
        <w:spacing w:before="39" w:line="150" w:lineRule="exact"/>
        <w:ind w:left="570"/>
        <w:rPr>
          <w:sz w:val="20"/>
        </w:rPr>
      </w:pPr>
      <w:r>
        <w:rPr>
          <w:color w:val="595B60"/>
          <w:sz w:val="20"/>
        </w:rPr>
        <w:t>Stocks</w:t>
      </w:r>
      <w:r>
        <w:rPr>
          <w:color w:val="595B60"/>
          <w:spacing w:val="75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76"/>
          <w:sz w:val="20"/>
        </w:rPr>
        <w:t xml:space="preserve"> </w:t>
      </w:r>
      <w:r>
        <w:rPr>
          <w:color w:val="595B60"/>
          <w:sz w:val="20"/>
        </w:rPr>
        <w:t>graded</w:t>
      </w:r>
      <w:r>
        <w:rPr>
          <w:color w:val="595B60"/>
          <w:spacing w:val="76"/>
          <w:sz w:val="20"/>
        </w:rPr>
        <w:t xml:space="preserve"> </w:t>
      </w:r>
      <w:r>
        <w:rPr>
          <w:color w:val="595B60"/>
          <w:sz w:val="20"/>
        </w:rPr>
        <w:t>basis</w:t>
      </w:r>
      <w:r>
        <w:rPr>
          <w:color w:val="595B60"/>
          <w:spacing w:val="76"/>
          <w:sz w:val="20"/>
        </w:rPr>
        <w:t xml:space="preserve"> </w:t>
      </w:r>
      <w:r>
        <w:rPr>
          <w:color w:val="595B60"/>
          <w:sz w:val="20"/>
        </w:rPr>
        <w:t>QSG</w:t>
      </w:r>
      <w:r>
        <w:rPr>
          <w:color w:val="595B60"/>
          <w:spacing w:val="75"/>
          <w:sz w:val="20"/>
        </w:rPr>
        <w:t xml:space="preserve"> </w:t>
      </w:r>
      <w:r>
        <w:rPr>
          <w:color w:val="595B60"/>
          <w:sz w:val="20"/>
        </w:rPr>
        <w:t>parameters</w:t>
      </w:r>
      <w:r>
        <w:rPr>
          <w:color w:val="595B60"/>
          <w:spacing w:val="76"/>
          <w:sz w:val="20"/>
        </w:rPr>
        <w:t xml:space="preserve"> </w:t>
      </w:r>
      <w:r>
        <w:rPr>
          <w:color w:val="595B60"/>
          <w:sz w:val="20"/>
        </w:rPr>
        <w:t>(Quality,</w:t>
      </w:r>
      <w:r>
        <w:rPr>
          <w:color w:val="595B60"/>
          <w:spacing w:val="76"/>
          <w:sz w:val="20"/>
        </w:rPr>
        <w:t xml:space="preserve"> </w:t>
      </w:r>
      <w:r>
        <w:rPr>
          <w:color w:val="595B60"/>
          <w:sz w:val="20"/>
        </w:rPr>
        <w:t>Sustainability,</w:t>
      </w:r>
    </w:p>
    <w:p w14:paraId="6A823C43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214ED1E6" w14:textId="77777777" w:rsidR="00FA4FCE" w:rsidRDefault="009C32EE">
      <w:pPr>
        <w:ind w:right="276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67D72C2F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44C6F9CA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206997BF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4450CA93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0DEF3A4E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2D9C737E" w14:textId="77777777" w:rsidR="00FA4FCE" w:rsidRDefault="009C32EE">
            <w:pPr>
              <w:pStyle w:val="TableParagraph"/>
              <w:spacing w:before="7" w:line="147" w:lineRule="exact"/>
              <w:ind w:left="420"/>
              <w:rPr>
                <w:sz w:val="13"/>
              </w:rPr>
            </w:pPr>
            <w:r>
              <w:rPr>
                <w:color w:val="595B60"/>
                <w:sz w:val="13"/>
              </w:rPr>
              <w:t>Anand</w:t>
            </w:r>
            <w:r>
              <w:rPr>
                <w:color w:val="595B60"/>
                <w:spacing w:val="5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Radhakrishnan,</w:t>
            </w:r>
          </w:p>
          <w:p w14:paraId="6607623E" w14:textId="77777777" w:rsidR="00FA4FCE" w:rsidRDefault="009C32EE">
            <w:pPr>
              <w:pStyle w:val="TableParagraph"/>
              <w:spacing w:before="0" w:line="107" w:lineRule="exact"/>
              <w:ind w:left="628"/>
              <w:rPr>
                <w:sz w:val="13"/>
              </w:rPr>
            </w:pPr>
            <w:r>
              <w:rPr>
                <w:color w:val="595B60"/>
                <w:sz w:val="13"/>
              </w:rPr>
              <w:t>R.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Janakiraman</w:t>
            </w:r>
          </w:p>
        </w:tc>
      </w:tr>
      <w:tr w:rsidR="00FA4FCE" w14:paraId="1CB7AC78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A785260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4FD191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29th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September,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1994</w:t>
            </w:r>
          </w:p>
        </w:tc>
      </w:tr>
      <w:tr w:rsidR="00FA4FCE" w14:paraId="52E8888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D6044C5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13B16DB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144,706</w:t>
            </w:r>
          </w:p>
        </w:tc>
      </w:tr>
      <w:tr w:rsidR="00FA4FCE" w14:paraId="55C0A358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DC9988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  <w:p w14:paraId="79EC516B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9FC7DCA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 500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  <w:p w14:paraId="66729B67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INF090I01239</w:t>
            </w:r>
          </w:p>
        </w:tc>
      </w:tr>
      <w:tr w:rsidR="00FA4FCE" w14:paraId="786822E5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A475A8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E680A8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1.80%</w:t>
            </w:r>
          </w:p>
        </w:tc>
      </w:tr>
      <w:tr w:rsidR="00FA4FCE" w14:paraId="61A37D6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E0FAD3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A741056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12.69%</w:t>
            </w:r>
          </w:p>
        </w:tc>
      </w:tr>
      <w:tr w:rsidR="00FA4FCE" w14:paraId="1798EAA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80F6B5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295603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1.22</w:t>
            </w:r>
          </w:p>
        </w:tc>
      </w:tr>
      <w:tr w:rsidR="00FA4FCE" w14:paraId="2364FF0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06E1BB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B2A5DFF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0.92</w:t>
            </w:r>
          </w:p>
        </w:tc>
      </w:tr>
      <w:tr w:rsidR="00FA4FCE" w14:paraId="3CF3C0B8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74980E3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08659AE4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6E352CE8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908A6DD" w14:textId="77777777" w:rsidR="00FA4FCE" w:rsidRDefault="009C32EE">
      <w:pPr>
        <w:spacing w:before="114" w:line="216" w:lineRule="auto"/>
        <w:ind w:left="1838" w:right="1824" w:hanging="175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Communication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Services</w:t>
      </w:r>
      <w:r>
        <w:rPr>
          <w:rFonts w:ascii="Calibri"/>
          <w:color w:val="9A9A9E"/>
          <w:spacing w:val="13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position w:val="-2"/>
          <w:sz w:val="11"/>
        </w:rPr>
        <w:t>Energy</w:t>
      </w:r>
    </w:p>
    <w:p w14:paraId="2BF61306" w14:textId="77777777" w:rsidR="00FA4FCE" w:rsidRDefault="00FA4FCE">
      <w:pPr>
        <w:spacing w:line="216" w:lineRule="auto"/>
        <w:rPr>
          <w:rFonts w:ascii="Calibri"/>
          <w:sz w:val="11"/>
        </w:rPr>
        <w:sectPr w:rsidR="00FA4FCE">
          <w:headerReference w:type="default" r:id="rId21"/>
          <w:footerReference w:type="default" r:id="rId22"/>
          <w:pgSz w:w="11920" w:h="16840"/>
          <w:pgMar w:top="600" w:right="80" w:bottom="1200" w:left="280" w:header="185" w:footer="1011" w:gutter="0"/>
          <w:cols w:num="2" w:space="720" w:equalWidth="0">
            <w:col w:w="6926" w:space="40"/>
            <w:col w:w="4594"/>
          </w:cols>
        </w:sectPr>
      </w:pPr>
    </w:p>
    <w:p w14:paraId="1A44A380" w14:textId="77777777" w:rsidR="00FA4FCE" w:rsidRDefault="009C32EE">
      <w:pPr>
        <w:pStyle w:val="BodyText"/>
        <w:spacing w:before="50"/>
        <w:ind w:left="570"/>
      </w:pPr>
      <w:r>
        <w:rPr>
          <w:color w:val="595B60"/>
          <w:w w:val="95"/>
        </w:rPr>
        <w:t>Growth)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Valuation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parameters.</w:t>
      </w:r>
    </w:p>
    <w:p w14:paraId="5641229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0"/>
          <w:tab w:val="left" w:pos="571"/>
        </w:tabs>
        <w:spacing w:before="44" w:line="237" w:lineRule="auto"/>
        <w:ind w:left="570" w:right="46"/>
        <w:jc w:val="left"/>
        <w:rPr>
          <w:sz w:val="20"/>
        </w:rPr>
      </w:pPr>
      <w:r>
        <w:rPr>
          <w:color w:val="595B60"/>
          <w:w w:val="95"/>
          <w:sz w:val="20"/>
        </w:rPr>
        <w:t>The</w:t>
      </w:r>
      <w:r>
        <w:rPr>
          <w:color w:val="595B60"/>
          <w:spacing w:val="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fund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aims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have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about</w:t>
      </w:r>
      <w:r>
        <w:rPr>
          <w:color w:val="595B60"/>
          <w:spacing w:val="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50-60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stocks</w:t>
      </w:r>
      <w:r>
        <w:rPr>
          <w:color w:val="595B60"/>
          <w:spacing w:val="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targets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generate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200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bps</w:t>
      </w:r>
      <w:r>
        <w:rPr>
          <w:color w:val="595B60"/>
          <w:spacing w:val="-47"/>
          <w:w w:val="95"/>
          <w:sz w:val="20"/>
        </w:rPr>
        <w:t xml:space="preserve"> </w:t>
      </w:r>
      <w:r>
        <w:rPr>
          <w:color w:val="595B60"/>
          <w:sz w:val="20"/>
        </w:rPr>
        <w:t>over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BM.</w:t>
      </w:r>
    </w:p>
    <w:p w14:paraId="1BD7EFF1" w14:textId="77777777" w:rsidR="00FA4FCE" w:rsidRDefault="009C32EE">
      <w:pPr>
        <w:pStyle w:val="Heading4"/>
        <w:tabs>
          <w:tab w:val="left" w:pos="6925"/>
        </w:tabs>
        <w:spacing w:before="79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2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461CAD2B" w14:textId="77777777" w:rsidR="00FA4FCE" w:rsidRDefault="009C32EE">
      <w:pPr>
        <w:pStyle w:val="BodyText"/>
        <w:spacing w:before="128" w:line="224" w:lineRule="exact"/>
        <w:ind w:left="287" w:right="46"/>
        <w:jc w:val="both"/>
      </w:pPr>
      <w:r>
        <w:rPr>
          <w:color w:val="595B60"/>
          <w:w w:val="95"/>
        </w:rPr>
        <w:t>The fund is running a relatively higher concentration in its top 10 stocks at 50-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52%, so any large movements in these stocks can have sizeable impact. The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category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average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concentration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47%.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OW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sensitive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sectors</w:t>
      </w:r>
    </w:p>
    <w:p w14:paraId="552C2270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1931F809" w14:textId="77777777" w:rsidR="00FA4FCE" w:rsidRDefault="00FA4FCE">
      <w:pPr>
        <w:pStyle w:val="BodyText"/>
        <w:rPr>
          <w:sz w:val="16"/>
        </w:rPr>
      </w:pPr>
    </w:p>
    <w:p w14:paraId="2D05207A" w14:textId="77777777" w:rsidR="00FA4FCE" w:rsidRDefault="009C32EE">
      <w:pPr>
        <w:spacing w:before="111" w:line="216" w:lineRule="auto"/>
        <w:ind w:left="355"/>
        <w:jc w:val="center"/>
        <w:rPr>
          <w:rFonts w:ascii="Calibri"/>
          <w:sz w:val="11"/>
        </w:rPr>
      </w:pPr>
      <w:r>
        <w:rPr>
          <w:rFonts w:ascii="Calibri"/>
          <w:color w:val="9A9A9E"/>
          <w:spacing w:val="-1"/>
          <w:w w:val="105"/>
          <w:sz w:val="11"/>
        </w:rPr>
        <w:t>Information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Technology</w:t>
      </w:r>
    </w:p>
    <w:p w14:paraId="38BBAC6E" w14:textId="77777777" w:rsidR="00FA4FCE" w:rsidRDefault="009C32EE">
      <w:pPr>
        <w:spacing w:before="18"/>
        <w:ind w:left="362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11%</w:t>
      </w:r>
    </w:p>
    <w:p w14:paraId="12D2D613" w14:textId="77777777" w:rsidR="00FA4FCE" w:rsidRDefault="00FA4FCE">
      <w:pPr>
        <w:pStyle w:val="BodyText"/>
        <w:rPr>
          <w:rFonts w:ascii="Calibri"/>
          <w:sz w:val="16"/>
        </w:rPr>
      </w:pPr>
    </w:p>
    <w:p w14:paraId="3D6B4FC6" w14:textId="77777777" w:rsidR="00FA4FCE" w:rsidRDefault="009C32EE">
      <w:pPr>
        <w:spacing w:before="134" w:line="252" w:lineRule="auto"/>
        <w:ind w:left="411" w:right="149" w:hanging="125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Financials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28%</w:t>
      </w:r>
    </w:p>
    <w:p w14:paraId="58E03399" w14:textId="77777777" w:rsidR="00FA4FCE" w:rsidRDefault="009C32EE">
      <w:pPr>
        <w:spacing w:line="142" w:lineRule="exact"/>
        <w:ind w:left="139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sz w:val="11"/>
        </w:rPr>
        <w:t xml:space="preserve">Utilities      </w:t>
      </w:r>
      <w:r>
        <w:rPr>
          <w:rFonts w:ascii="Calibri"/>
          <w:color w:val="9A9A9E"/>
          <w:spacing w:val="4"/>
          <w:sz w:val="11"/>
        </w:rPr>
        <w:t xml:space="preserve"> </w:t>
      </w:r>
      <w:r>
        <w:rPr>
          <w:rFonts w:ascii="Calibri"/>
          <w:color w:val="9A9A9E"/>
          <w:spacing w:val="-2"/>
          <w:w w:val="105"/>
          <w:position w:val="2"/>
          <w:sz w:val="11"/>
        </w:rPr>
        <w:t>5%</w:t>
      </w:r>
    </w:p>
    <w:p w14:paraId="2C28582A" w14:textId="570CD227" w:rsidR="00FA4FCE" w:rsidRDefault="009C32EE">
      <w:pPr>
        <w:spacing w:before="7"/>
        <w:ind w:left="247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32096" behindDoc="1" locked="0" layoutInCell="1" allowOverlap="1" wp14:anchorId="3763B837" wp14:editId="60A9396C">
                <wp:simplePos x="0" y="0"/>
                <wp:positionH relativeFrom="page">
                  <wp:posOffset>5332095</wp:posOffset>
                </wp:positionH>
                <wp:positionV relativeFrom="paragraph">
                  <wp:posOffset>-4445</wp:posOffset>
                </wp:positionV>
                <wp:extent cx="1369060" cy="1369060"/>
                <wp:effectExtent l="0" t="0" r="0" b="0"/>
                <wp:wrapNone/>
                <wp:docPr id="1573966617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9060" cy="1369060"/>
                          <a:chOff x="8397" y="-7"/>
                          <a:chExt cx="2156" cy="2156"/>
                        </a:xfrm>
                      </wpg:grpSpPr>
                      <wps:wsp>
                        <wps:cNvPr id="1245178906" name="Freeform 523"/>
                        <wps:cNvSpPr>
                          <a:spLocks/>
                        </wps:cNvSpPr>
                        <wps:spPr bwMode="auto">
                          <a:xfrm>
                            <a:off x="9474" y="-8"/>
                            <a:ext cx="328" cy="565"/>
                          </a:xfrm>
                          <a:custGeom>
                            <a:avLst/>
                            <a:gdLst>
                              <a:gd name="T0" fmla="+- 0 9638 9474"/>
                              <a:gd name="T1" fmla="*/ T0 w 328"/>
                              <a:gd name="T2" fmla="+- 0 557 -7"/>
                              <a:gd name="T3" fmla="*/ 557 h 565"/>
                              <a:gd name="T4" fmla="+- 0 9598 9474"/>
                              <a:gd name="T5" fmla="*/ T4 w 328"/>
                              <a:gd name="T6" fmla="+- 0 546 -7"/>
                              <a:gd name="T7" fmla="*/ 546 h 565"/>
                              <a:gd name="T8" fmla="+- 0 9557 9474"/>
                              <a:gd name="T9" fmla="*/ T8 w 328"/>
                              <a:gd name="T10" fmla="+- 0 538 -7"/>
                              <a:gd name="T11" fmla="*/ 538 h 565"/>
                              <a:gd name="T12" fmla="+- 0 9516 9474"/>
                              <a:gd name="T13" fmla="*/ T12 w 328"/>
                              <a:gd name="T14" fmla="+- 0 533 -7"/>
                              <a:gd name="T15" fmla="*/ 533 h 565"/>
                              <a:gd name="T16" fmla="+- 0 9474 9474"/>
                              <a:gd name="T17" fmla="*/ T16 w 328"/>
                              <a:gd name="T18" fmla="+- 0 532 -7"/>
                              <a:gd name="T19" fmla="*/ 532 h 565"/>
                              <a:gd name="T20" fmla="+- 0 9474 9474"/>
                              <a:gd name="T21" fmla="*/ T20 w 328"/>
                              <a:gd name="T22" fmla="+- 0 -7 -7"/>
                              <a:gd name="T23" fmla="*/ -7 h 565"/>
                              <a:gd name="T24" fmla="+- 0 9557 9474"/>
                              <a:gd name="T25" fmla="*/ T24 w 328"/>
                              <a:gd name="T26" fmla="+- 0 -4 -7"/>
                              <a:gd name="T27" fmla="*/ -4 h 565"/>
                              <a:gd name="T28" fmla="+- 0 9640 9474"/>
                              <a:gd name="T29" fmla="*/ T28 w 328"/>
                              <a:gd name="T30" fmla="+- 0 6 -7"/>
                              <a:gd name="T31" fmla="*/ 6 h 565"/>
                              <a:gd name="T32" fmla="+- 0 9721 9474"/>
                              <a:gd name="T33" fmla="*/ T32 w 328"/>
                              <a:gd name="T34" fmla="+- 0 21 -7"/>
                              <a:gd name="T35" fmla="*/ 21 h 565"/>
                              <a:gd name="T36" fmla="+- 0 9802 9474"/>
                              <a:gd name="T37" fmla="*/ T36 w 328"/>
                              <a:gd name="T38" fmla="+- 0 44 -7"/>
                              <a:gd name="T39" fmla="*/ 44 h 565"/>
                              <a:gd name="T40" fmla="+- 0 9638 9474"/>
                              <a:gd name="T41" fmla="*/ T40 w 328"/>
                              <a:gd name="T42" fmla="+- 0 557 -7"/>
                              <a:gd name="T43" fmla="*/ 557 h 5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28" h="565">
                                <a:moveTo>
                                  <a:pt x="164" y="564"/>
                                </a:moveTo>
                                <a:lnTo>
                                  <a:pt x="124" y="553"/>
                                </a:lnTo>
                                <a:lnTo>
                                  <a:pt x="83" y="545"/>
                                </a:lnTo>
                                <a:lnTo>
                                  <a:pt x="42" y="540"/>
                                </a:lnTo>
                                <a:lnTo>
                                  <a:pt x="0" y="539"/>
                                </a:lnTo>
                                <a:lnTo>
                                  <a:pt x="0" y="0"/>
                                </a:lnTo>
                                <a:lnTo>
                                  <a:pt x="83" y="3"/>
                                </a:lnTo>
                                <a:lnTo>
                                  <a:pt x="166" y="13"/>
                                </a:lnTo>
                                <a:lnTo>
                                  <a:pt x="247" y="28"/>
                                </a:lnTo>
                                <a:lnTo>
                                  <a:pt x="328" y="51"/>
                                </a:lnTo>
                                <a:lnTo>
                                  <a:pt x="164" y="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651394" name="Freeform 522"/>
                        <wps:cNvSpPr>
                          <a:spLocks/>
                        </wps:cNvSpPr>
                        <wps:spPr bwMode="auto">
                          <a:xfrm>
                            <a:off x="9638" y="43"/>
                            <a:ext cx="535" cy="617"/>
                          </a:xfrm>
                          <a:custGeom>
                            <a:avLst/>
                            <a:gdLst>
                              <a:gd name="T0" fmla="+- 0 9823 9638"/>
                              <a:gd name="T1" fmla="*/ T0 w 535"/>
                              <a:gd name="T2" fmla="+- 0 660 44"/>
                              <a:gd name="T3" fmla="*/ 660 h 617"/>
                              <a:gd name="T4" fmla="+- 0 9781 9638"/>
                              <a:gd name="T5" fmla="*/ T4 w 535"/>
                              <a:gd name="T6" fmla="+- 0 628 44"/>
                              <a:gd name="T7" fmla="*/ 628 h 617"/>
                              <a:gd name="T8" fmla="+- 0 9736 9638"/>
                              <a:gd name="T9" fmla="*/ T8 w 535"/>
                              <a:gd name="T10" fmla="+- 0 600 44"/>
                              <a:gd name="T11" fmla="*/ 600 h 617"/>
                              <a:gd name="T12" fmla="+- 0 9688 9638"/>
                              <a:gd name="T13" fmla="*/ T12 w 535"/>
                              <a:gd name="T14" fmla="+- 0 576 44"/>
                              <a:gd name="T15" fmla="*/ 576 h 617"/>
                              <a:gd name="T16" fmla="+- 0 9638 9638"/>
                              <a:gd name="T17" fmla="*/ T16 w 535"/>
                              <a:gd name="T18" fmla="+- 0 557 44"/>
                              <a:gd name="T19" fmla="*/ 557 h 617"/>
                              <a:gd name="T20" fmla="+- 0 9802 9638"/>
                              <a:gd name="T21" fmla="*/ T20 w 535"/>
                              <a:gd name="T22" fmla="+- 0 44 44"/>
                              <a:gd name="T23" fmla="*/ 44 h 617"/>
                              <a:gd name="T24" fmla="+- 0 9882 9638"/>
                              <a:gd name="T25" fmla="*/ T24 w 535"/>
                              <a:gd name="T26" fmla="+- 0 73 44"/>
                              <a:gd name="T27" fmla="*/ 73 h 617"/>
                              <a:gd name="T28" fmla="+- 0 9959 9638"/>
                              <a:gd name="T29" fmla="*/ T28 w 535"/>
                              <a:gd name="T30" fmla="+- 0 108 44"/>
                              <a:gd name="T31" fmla="*/ 108 h 617"/>
                              <a:gd name="T32" fmla="+- 0 10034 9638"/>
                              <a:gd name="T33" fmla="*/ T32 w 535"/>
                              <a:gd name="T34" fmla="+- 0 150 44"/>
                              <a:gd name="T35" fmla="*/ 150 h 617"/>
                              <a:gd name="T36" fmla="+- 0 10105 9638"/>
                              <a:gd name="T37" fmla="*/ T36 w 535"/>
                              <a:gd name="T38" fmla="+- 0 197 44"/>
                              <a:gd name="T39" fmla="*/ 197 h 617"/>
                              <a:gd name="T40" fmla="+- 0 10172 9638"/>
                              <a:gd name="T41" fmla="*/ T40 w 535"/>
                              <a:gd name="T42" fmla="+- 0 250 44"/>
                              <a:gd name="T43" fmla="*/ 250 h 617"/>
                              <a:gd name="T44" fmla="+- 0 9823 9638"/>
                              <a:gd name="T45" fmla="*/ T44 w 535"/>
                              <a:gd name="T46" fmla="+- 0 660 44"/>
                              <a:gd name="T47" fmla="*/ 660 h 6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35" h="617">
                                <a:moveTo>
                                  <a:pt x="185" y="616"/>
                                </a:moveTo>
                                <a:lnTo>
                                  <a:pt x="143" y="584"/>
                                </a:lnTo>
                                <a:lnTo>
                                  <a:pt x="98" y="556"/>
                                </a:lnTo>
                                <a:lnTo>
                                  <a:pt x="50" y="532"/>
                                </a:lnTo>
                                <a:lnTo>
                                  <a:pt x="0" y="513"/>
                                </a:lnTo>
                                <a:lnTo>
                                  <a:pt x="164" y="0"/>
                                </a:lnTo>
                                <a:lnTo>
                                  <a:pt x="244" y="29"/>
                                </a:lnTo>
                                <a:lnTo>
                                  <a:pt x="321" y="64"/>
                                </a:lnTo>
                                <a:lnTo>
                                  <a:pt x="396" y="106"/>
                                </a:lnTo>
                                <a:lnTo>
                                  <a:pt x="467" y="153"/>
                                </a:lnTo>
                                <a:lnTo>
                                  <a:pt x="534" y="206"/>
                                </a:lnTo>
                                <a:lnTo>
                                  <a:pt x="185" y="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074584" name="Freeform 521"/>
                        <wps:cNvSpPr>
                          <a:spLocks/>
                        </wps:cNvSpPr>
                        <wps:spPr bwMode="auto">
                          <a:xfrm>
                            <a:off x="9823" y="249"/>
                            <a:ext cx="730" cy="912"/>
                          </a:xfrm>
                          <a:custGeom>
                            <a:avLst/>
                            <a:gdLst>
                              <a:gd name="T0" fmla="+- 0 10549 9823"/>
                              <a:gd name="T1" fmla="*/ T0 w 730"/>
                              <a:gd name="T2" fmla="+- 0 1161 250"/>
                              <a:gd name="T3" fmla="*/ 1161 h 912"/>
                              <a:gd name="T4" fmla="+- 0 10012 9823"/>
                              <a:gd name="T5" fmla="*/ T4 w 730"/>
                              <a:gd name="T6" fmla="+- 0 1116 250"/>
                              <a:gd name="T7" fmla="*/ 1116 h 912"/>
                              <a:gd name="T8" fmla="+- 0 10013 9823"/>
                              <a:gd name="T9" fmla="*/ T8 w 730"/>
                              <a:gd name="T10" fmla="+- 0 1042 250"/>
                              <a:gd name="T11" fmla="*/ 1042 h 912"/>
                              <a:gd name="T12" fmla="+- 0 10004 9823"/>
                              <a:gd name="T13" fmla="*/ T12 w 730"/>
                              <a:gd name="T14" fmla="+- 0 969 250"/>
                              <a:gd name="T15" fmla="*/ 969 h 912"/>
                              <a:gd name="T16" fmla="+- 0 9985 9823"/>
                              <a:gd name="T17" fmla="*/ T16 w 730"/>
                              <a:gd name="T18" fmla="+- 0 899 250"/>
                              <a:gd name="T19" fmla="*/ 899 h 912"/>
                              <a:gd name="T20" fmla="+- 0 9958 9823"/>
                              <a:gd name="T21" fmla="*/ T20 w 730"/>
                              <a:gd name="T22" fmla="+- 0 832 250"/>
                              <a:gd name="T23" fmla="*/ 832 h 912"/>
                              <a:gd name="T24" fmla="+- 0 9921 9823"/>
                              <a:gd name="T25" fmla="*/ T24 w 730"/>
                              <a:gd name="T26" fmla="+- 0 770 250"/>
                              <a:gd name="T27" fmla="*/ 770 h 912"/>
                              <a:gd name="T28" fmla="+- 0 9876 9823"/>
                              <a:gd name="T29" fmla="*/ T28 w 730"/>
                              <a:gd name="T30" fmla="+- 0 712 250"/>
                              <a:gd name="T31" fmla="*/ 712 h 912"/>
                              <a:gd name="T32" fmla="+- 0 9823 9823"/>
                              <a:gd name="T33" fmla="*/ T32 w 730"/>
                              <a:gd name="T34" fmla="+- 0 660 250"/>
                              <a:gd name="T35" fmla="*/ 660 h 912"/>
                              <a:gd name="T36" fmla="+- 0 10172 9823"/>
                              <a:gd name="T37" fmla="*/ T36 w 730"/>
                              <a:gd name="T38" fmla="+- 0 250 250"/>
                              <a:gd name="T39" fmla="*/ 250 h 912"/>
                              <a:gd name="T40" fmla="+- 0 10231 9823"/>
                              <a:gd name="T41" fmla="*/ T40 w 730"/>
                              <a:gd name="T42" fmla="+- 0 303 250"/>
                              <a:gd name="T43" fmla="*/ 303 h 912"/>
                              <a:gd name="T44" fmla="+- 0 10286 9823"/>
                              <a:gd name="T45" fmla="*/ T44 w 730"/>
                              <a:gd name="T46" fmla="+- 0 361 250"/>
                              <a:gd name="T47" fmla="*/ 361 h 912"/>
                              <a:gd name="T48" fmla="+- 0 10335 9823"/>
                              <a:gd name="T49" fmla="*/ T48 w 730"/>
                              <a:gd name="T50" fmla="+- 0 422 250"/>
                              <a:gd name="T51" fmla="*/ 422 h 912"/>
                              <a:gd name="T52" fmla="+- 0 10380 9823"/>
                              <a:gd name="T53" fmla="*/ T52 w 730"/>
                              <a:gd name="T54" fmla="+- 0 487 250"/>
                              <a:gd name="T55" fmla="*/ 487 h 912"/>
                              <a:gd name="T56" fmla="+- 0 10420 9823"/>
                              <a:gd name="T57" fmla="*/ T56 w 730"/>
                              <a:gd name="T58" fmla="+- 0 554 250"/>
                              <a:gd name="T59" fmla="*/ 554 h 912"/>
                              <a:gd name="T60" fmla="+- 0 10455 9823"/>
                              <a:gd name="T61" fmla="*/ T60 w 730"/>
                              <a:gd name="T62" fmla="+- 0 624 250"/>
                              <a:gd name="T63" fmla="*/ 624 h 912"/>
                              <a:gd name="T64" fmla="+- 0 10485 9823"/>
                              <a:gd name="T65" fmla="*/ T64 w 730"/>
                              <a:gd name="T66" fmla="+- 0 696 250"/>
                              <a:gd name="T67" fmla="*/ 696 h 912"/>
                              <a:gd name="T68" fmla="+- 0 10510 9823"/>
                              <a:gd name="T69" fmla="*/ T68 w 730"/>
                              <a:gd name="T70" fmla="+- 0 770 250"/>
                              <a:gd name="T71" fmla="*/ 770 h 912"/>
                              <a:gd name="T72" fmla="+- 0 10529 9823"/>
                              <a:gd name="T73" fmla="*/ T72 w 730"/>
                              <a:gd name="T74" fmla="+- 0 846 250"/>
                              <a:gd name="T75" fmla="*/ 846 h 912"/>
                              <a:gd name="T76" fmla="+- 0 10542 9823"/>
                              <a:gd name="T77" fmla="*/ T76 w 730"/>
                              <a:gd name="T78" fmla="+- 0 923 250"/>
                              <a:gd name="T79" fmla="*/ 923 h 912"/>
                              <a:gd name="T80" fmla="+- 0 10550 9823"/>
                              <a:gd name="T81" fmla="*/ T80 w 730"/>
                              <a:gd name="T82" fmla="+- 0 1002 250"/>
                              <a:gd name="T83" fmla="*/ 1002 h 912"/>
                              <a:gd name="T84" fmla="+- 0 10553 9823"/>
                              <a:gd name="T85" fmla="*/ T84 w 730"/>
                              <a:gd name="T86" fmla="+- 0 1081 250"/>
                              <a:gd name="T87" fmla="*/ 1081 h 912"/>
                              <a:gd name="T88" fmla="+- 0 10549 9823"/>
                              <a:gd name="T89" fmla="*/ T88 w 730"/>
                              <a:gd name="T90" fmla="+- 0 1161 250"/>
                              <a:gd name="T91" fmla="*/ 1161 h 9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30" h="912">
                                <a:moveTo>
                                  <a:pt x="726" y="911"/>
                                </a:moveTo>
                                <a:lnTo>
                                  <a:pt x="189" y="866"/>
                                </a:lnTo>
                                <a:lnTo>
                                  <a:pt x="190" y="792"/>
                                </a:lnTo>
                                <a:lnTo>
                                  <a:pt x="181" y="719"/>
                                </a:lnTo>
                                <a:lnTo>
                                  <a:pt x="162" y="649"/>
                                </a:lnTo>
                                <a:lnTo>
                                  <a:pt x="135" y="582"/>
                                </a:lnTo>
                                <a:lnTo>
                                  <a:pt x="98" y="520"/>
                                </a:lnTo>
                                <a:lnTo>
                                  <a:pt x="53" y="462"/>
                                </a:lnTo>
                                <a:lnTo>
                                  <a:pt x="0" y="410"/>
                                </a:lnTo>
                                <a:lnTo>
                                  <a:pt x="349" y="0"/>
                                </a:lnTo>
                                <a:lnTo>
                                  <a:pt x="408" y="53"/>
                                </a:lnTo>
                                <a:lnTo>
                                  <a:pt x="463" y="111"/>
                                </a:lnTo>
                                <a:lnTo>
                                  <a:pt x="512" y="172"/>
                                </a:lnTo>
                                <a:lnTo>
                                  <a:pt x="557" y="237"/>
                                </a:lnTo>
                                <a:lnTo>
                                  <a:pt x="597" y="304"/>
                                </a:lnTo>
                                <a:lnTo>
                                  <a:pt x="632" y="374"/>
                                </a:lnTo>
                                <a:lnTo>
                                  <a:pt x="662" y="446"/>
                                </a:lnTo>
                                <a:lnTo>
                                  <a:pt x="687" y="520"/>
                                </a:lnTo>
                                <a:lnTo>
                                  <a:pt x="706" y="596"/>
                                </a:lnTo>
                                <a:lnTo>
                                  <a:pt x="719" y="673"/>
                                </a:lnTo>
                                <a:lnTo>
                                  <a:pt x="727" y="752"/>
                                </a:lnTo>
                                <a:lnTo>
                                  <a:pt x="730" y="831"/>
                                </a:lnTo>
                                <a:lnTo>
                                  <a:pt x="726" y="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7412501" name="Freeform 520"/>
                        <wps:cNvSpPr>
                          <a:spLocks/>
                        </wps:cNvSpPr>
                        <wps:spPr bwMode="auto">
                          <a:xfrm>
                            <a:off x="9817" y="1115"/>
                            <a:ext cx="732" cy="788"/>
                          </a:xfrm>
                          <a:custGeom>
                            <a:avLst/>
                            <a:gdLst>
                              <a:gd name="T0" fmla="+- 0 10159 9817"/>
                              <a:gd name="T1" fmla="*/ T0 w 732"/>
                              <a:gd name="T2" fmla="+- 0 1903 1116"/>
                              <a:gd name="T3" fmla="*/ 1903 h 788"/>
                              <a:gd name="T4" fmla="+- 0 9817 9817"/>
                              <a:gd name="T5" fmla="*/ T4 w 732"/>
                              <a:gd name="T6" fmla="+- 0 1487 1116"/>
                              <a:gd name="T7" fmla="*/ 1487 h 788"/>
                              <a:gd name="T8" fmla="+- 0 9870 9817"/>
                              <a:gd name="T9" fmla="*/ T8 w 732"/>
                              <a:gd name="T10" fmla="+- 0 1438 1116"/>
                              <a:gd name="T11" fmla="*/ 1438 h 788"/>
                              <a:gd name="T12" fmla="+- 0 9915 9817"/>
                              <a:gd name="T13" fmla="*/ T12 w 732"/>
                              <a:gd name="T14" fmla="+- 0 1382 1116"/>
                              <a:gd name="T15" fmla="*/ 1382 h 788"/>
                              <a:gd name="T16" fmla="+- 0 9952 9817"/>
                              <a:gd name="T17" fmla="*/ T16 w 732"/>
                              <a:gd name="T18" fmla="+- 0 1321 1116"/>
                              <a:gd name="T19" fmla="*/ 1321 h 788"/>
                              <a:gd name="T20" fmla="+- 0 9981 9817"/>
                              <a:gd name="T21" fmla="*/ T20 w 732"/>
                              <a:gd name="T22" fmla="+- 0 1256 1116"/>
                              <a:gd name="T23" fmla="*/ 1256 h 788"/>
                              <a:gd name="T24" fmla="+- 0 10001 9817"/>
                              <a:gd name="T25" fmla="*/ T24 w 732"/>
                              <a:gd name="T26" fmla="+- 0 1187 1116"/>
                              <a:gd name="T27" fmla="*/ 1187 h 788"/>
                              <a:gd name="T28" fmla="+- 0 10012 9817"/>
                              <a:gd name="T29" fmla="*/ T28 w 732"/>
                              <a:gd name="T30" fmla="+- 0 1116 1116"/>
                              <a:gd name="T31" fmla="*/ 1116 h 788"/>
                              <a:gd name="T32" fmla="+- 0 10549 9817"/>
                              <a:gd name="T33" fmla="*/ T32 w 732"/>
                              <a:gd name="T34" fmla="+- 0 1161 1116"/>
                              <a:gd name="T35" fmla="*/ 1161 h 788"/>
                              <a:gd name="T36" fmla="+- 0 10539 9817"/>
                              <a:gd name="T37" fmla="*/ T36 w 732"/>
                              <a:gd name="T38" fmla="+- 0 1239 1116"/>
                              <a:gd name="T39" fmla="*/ 1239 h 788"/>
                              <a:gd name="T40" fmla="+- 0 10524 9817"/>
                              <a:gd name="T41" fmla="*/ T40 w 732"/>
                              <a:gd name="T42" fmla="+- 0 1316 1116"/>
                              <a:gd name="T43" fmla="*/ 1316 h 788"/>
                              <a:gd name="T44" fmla="+- 0 10504 9817"/>
                              <a:gd name="T45" fmla="*/ T44 w 732"/>
                              <a:gd name="T46" fmla="+- 0 1392 1116"/>
                              <a:gd name="T47" fmla="*/ 1392 h 788"/>
                              <a:gd name="T48" fmla="+- 0 10478 9817"/>
                              <a:gd name="T49" fmla="*/ T48 w 732"/>
                              <a:gd name="T50" fmla="+- 0 1465 1116"/>
                              <a:gd name="T51" fmla="*/ 1465 h 788"/>
                              <a:gd name="T52" fmla="+- 0 10447 9817"/>
                              <a:gd name="T53" fmla="*/ T52 w 732"/>
                              <a:gd name="T54" fmla="+- 0 1537 1116"/>
                              <a:gd name="T55" fmla="*/ 1537 h 788"/>
                              <a:gd name="T56" fmla="+- 0 10411 9817"/>
                              <a:gd name="T57" fmla="*/ T56 w 732"/>
                              <a:gd name="T58" fmla="+- 0 1605 1116"/>
                              <a:gd name="T59" fmla="*/ 1605 h 788"/>
                              <a:gd name="T60" fmla="+- 0 10370 9817"/>
                              <a:gd name="T61" fmla="*/ T60 w 732"/>
                              <a:gd name="T62" fmla="+- 0 1672 1116"/>
                              <a:gd name="T63" fmla="*/ 1672 h 788"/>
                              <a:gd name="T64" fmla="+- 0 10324 9817"/>
                              <a:gd name="T65" fmla="*/ T64 w 732"/>
                              <a:gd name="T66" fmla="+- 0 1735 1116"/>
                              <a:gd name="T67" fmla="*/ 1735 h 788"/>
                              <a:gd name="T68" fmla="+- 0 10273 9817"/>
                              <a:gd name="T69" fmla="*/ T68 w 732"/>
                              <a:gd name="T70" fmla="+- 0 1794 1116"/>
                              <a:gd name="T71" fmla="*/ 1794 h 788"/>
                              <a:gd name="T72" fmla="+- 0 10219 9817"/>
                              <a:gd name="T73" fmla="*/ T72 w 732"/>
                              <a:gd name="T74" fmla="+- 0 1851 1116"/>
                              <a:gd name="T75" fmla="*/ 1851 h 788"/>
                              <a:gd name="T76" fmla="+- 0 10159 9817"/>
                              <a:gd name="T77" fmla="*/ T76 w 732"/>
                              <a:gd name="T78" fmla="+- 0 1903 1116"/>
                              <a:gd name="T79" fmla="*/ 1903 h 7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732" h="788">
                                <a:moveTo>
                                  <a:pt x="342" y="787"/>
                                </a:moveTo>
                                <a:lnTo>
                                  <a:pt x="0" y="371"/>
                                </a:lnTo>
                                <a:lnTo>
                                  <a:pt x="53" y="322"/>
                                </a:lnTo>
                                <a:lnTo>
                                  <a:pt x="98" y="266"/>
                                </a:lnTo>
                                <a:lnTo>
                                  <a:pt x="135" y="205"/>
                                </a:lnTo>
                                <a:lnTo>
                                  <a:pt x="164" y="140"/>
                                </a:lnTo>
                                <a:lnTo>
                                  <a:pt x="184" y="71"/>
                                </a:lnTo>
                                <a:lnTo>
                                  <a:pt x="195" y="0"/>
                                </a:lnTo>
                                <a:lnTo>
                                  <a:pt x="732" y="45"/>
                                </a:lnTo>
                                <a:lnTo>
                                  <a:pt x="722" y="123"/>
                                </a:lnTo>
                                <a:lnTo>
                                  <a:pt x="707" y="200"/>
                                </a:lnTo>
                                <a:lnTo>
                                  <a:pt x="687" y="276"/>
                                </a:lnTo>
                                <a:lnTo>
                                  <a:pt x="661" y="349"/>
                                </a:lnTo>
                                <a:lnTo>
                                  <a:pt x="630" y="421"/>
                                </a:lnTo>
                                <a:lnTo>
                                  <a:pt x="594" y="489"/>
                                </a:lnTo>
                                <a:lnTo>
                                  <a:pt x="553" y="556"/>
                                </a:lnTo>
                                <a:lnTo>
                                  <a:pt x="507" y="619"/>
                                </a:lnTo>
                                <a:lnTo>
                                  <a:pt x="456" y="678"/>
                                </a:lnTo>
                                <a:lnTo>
                                  <a:pt x="402" y="735"/>
                                </a:lnTo>
                                <a:lnTo>
                                  <a:pt x="342" y="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593597" name="Freeform 519"/>
                        <wps:cNvSpPr>
                          <a:spLocks/>
                        </wps:cNvSpPr>
                        <wps:spPr bwMode="auto">
                          <a:xfrm>
                            <a:off x="9583" y="1487"/>
                            <a:ext cx="576" cy="640"/>
                          </a:xfrm>
                          <a:custGeom>
                            <a:avLst/>
                            <a:gdLst>
                              <a:gd name="T0" fmla="+- 0 9693 9584"/>
                              <a:gd name="T1" fmla="*/ T0 w 576"/>
                              <a:gd name="T2" fmla="+- 0 2127 1487"/>
                              <a:gd name="T3" fmla="*/ 2127 h 640"/>
                              <a:gd name="T4" fmla="+- 0 9584 9584"/>
                              <a:gd name="T5" fmla="*/ T4 w 576"/>
                              <a:gd name="T6" fmla="+- 0 1599 1487"/>
                              <a:gd name="T7" fmla="*/ 1599 h 640"/>
                              <a:gd name="T8" fmla="+- 0 9647 9584"/>
                              <a:gd name="T9" fmla="*/ T8 w 576"/>
                              <a:gd name="T10" fmla="+- 0 1582 1487"/>
                              <a:gd name="T11" fmla="*/ 1582 h 640"/>
                              <a:gd name="T12" fmla="+- 0 9707 9584"/>
                              <a:gd name="T13" fmla="*/ T12 w 576"/>
                              <a:gd name="T14" fmla="+- 0 1557 1487"/>
                              <a:gd name="T15" fmla="*/ 1557 h 640"/>
                              <a:gd name="T16" fmla="+- 0 9764 9584"/>
                              <a:gd name="T17" fmla="*/ T16 w 576"/>
                              <a:gd name="T18" fmla="+- 0 1525 1487"/>
                              <a:gd name="T19" fmla="*/ 1525 h 640"/>
                              <a:gd name="T20" fmla="+- 0 9817 9584"/>
                              <a:gd name="T21" fmla="*/ T20 w 576"/>
                              <a:gd name="T22" fmla="+- 0 1487 1487"/>
                              <a:gd name="T23" fmla="*/ 1487 h 640"/>
                              <a:gd name="T24" fmla="+- 0 10159 9584"/>
                              <a:gd name="T25" fmla="*/ T24 w 576"/>
                              <a:gd name="T26" fmla="+- 0 1903 1487"/>
                              <a:gd name="T27" fmla="*/ 1903 h 640"/>
                              <a:gd name="T28" fmla="+- 0 10100 9584"/>
                              <a:gd name="T29" fmla="*/ T28 w 576"/>
                              <a:gd name="T30" fmla="+- 0 1949 1487"/>
                              <a:gd name="T31" fmla="*/ 1949 h 640"/>
                              <a:gd name="T32" fmla="+- 0 10038 9584"/>
                              <a:gd name="T33" fmla="*/ T32 w 576"/>
                              <a:gd name="T34" fmla="+- 0 1990 1487"/>
                              <a:gd name="T35" fmla="*/ 1990 h 640"/>
                              <a:gd name="T36" fmla="+- 0 9973 9584"/>
                              <a:gd name="T37" fmla="*/ T36 w 576"/>
                              <a:gd name="T38" fmla="+- 0 2026 1487"/>
                              <a:gd name="T39" fmla="*/ 2026 h 640"/>
                              <a:gd name="T40" fmla="+- 0 9906 9584"/>
                              <a:gd name="T41" fmla="*/ T40 w 576"/>
                              <a:gd name="T42" fmla="+- 0 2059 1487"/>
                              <a:gd name="T43" fmla="*/ 2059 h 640"/>
                              <a:gd name="T44" fmla="+- 0 9837 9584"/>
                              <a:gd name="T45" fmla="*/ T44 w 576"/>
                              <a:gd name="T46" fmla="+- 0 2086 1487"/>
                              <a:gd name="T47" fmla="*/ 2086 h 640"/>
                              <a:gd name="T48" fmla="+- 0 9766 9584"/>
                              <a:gd name="T49" fmla="*/ T48 w 576"/>
                              <a:gd name="T50" fmla="+- 0 2109 1487"/>
                              <a:gd name="T51" fmla="*/ 2109 h 640"/>
                              <a:gd name="T52" fmla="+- 0 9693 9584"/>
                              <a:gd name="T53" fmla="*/ T52 w 576"/>
                              <a:gd name="T54" fmla="+- 0 2127 1487"/>
                              <a:gd name="T55" fmla="*/ 2127 h 6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76" h="640">
                                <a:moveTo>
                                  <a:pt x="109" y="640"/>
                                </a:moveTo>
                                <a:lnTo>
                                  <a:pt x="0" y="112"/>
                                </a:lnTo>
                                <a:lnTo>
                                  <a:pt x="63" y="95"/>
                                </a:lnTo>
                                <a:lnTo>
                                  <a:pt x="123" y="70"/>
                                </a:lnTo>
                                <a:lnTo>
                                  <a:pt x="180" y="38"/>
                                </a:lnTo>
                                <a:lnTo>
                                  <a:pt x="233" y="0"/>
                                </a:lnTo>
                                <a:lnTo>
                                  <a:pt x="575" y="416"/>
                                </a:lnTo>
                                <a:lnTo>
                                  <a:pt x="516" y="462"/>
                                </a:lnTo>
                                <a:lnTo>
                                  <a:pt x="454" y="503"/>
                                </a:lnTo>
                                <a:lnTo>
                                  <a:pt x="389" y="539"/>
                                </a:lnTo>
                                <a:lnTo>
                                  <a:pt x="322" y="572"/>
                                </a:lnTo>
                                <a:lnTo>
                                  <a:pt x="253" y="599"/>
                                </a:lnTo>
                                <a:lnTo>
                                  <a:pt x="182" y="622"/>
                                </a:lnTo>
                                <a:lnTo>
                                  <a:pt x="109" y="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904552" name="Freeform 518"/>
                        <wps:cNvSpPr>
                          <a:spLocks/>
                        </wps:cNvSpPr>
                        <wps:spPr bwMode="auto">
                          <a:xfrm>
                            <a:off x="9486" y="1598"/>
                            <a:ext cx="207" cy="550"/>
                          </a:xfrm>
                          <a:custGeom>
                            <a:avLst/>
                            <a:gdLst>
                              <a:gd name="T0" fmla="+- 0 9498 9486"/>
                              <a:gd name="T1" fmla="*/ T0 w 207"/>
                              <a:gd name="T2" fmla="+- 0 2148 1599"/>
                              <a:gd name="T3" fmla="*/ 2148 h 550"/>
                              <a:gd name="T4" fmla="+- 0 9486 9486"/>
                              <a:gd name="T5" fmla="*/ T4 w 207"/>
                              <a:gd name="T6" fmla="+- 0 1610 1599"/>
                              <a:gd name="T7" fmla="*/ 1610 h 550"/>
                              <a:gd name="T8" fmla="+- 0 9511 9486"/>
                              <a:gd name="T9" fmla="*/ T8 w 207"/>
                              <a:gd name="T10" fmla="+- 0 1609 1599"/>
                              <a:gd name="T11" fmla="*/ 1609 h 550"/>
                              <a:gd name="T12" fmla="+- 0 9535 9486"/>
                              <a:gd name="T13" fmla="*/ T12 w 207"/>
                              <a:gd name="T14" fmla="+- 0 1606 1599"/>
                              <a:gd name="T15" fmla="*/ 1606 h 550"/>
                              <a:gd name="T16" fmla="+- 0 9559 9486"/>
                              <a:gd name="T17" fmla="*/ T16 w 207"/>
                              <a:gd name="T18" fmla="+- 0 1603 1599"/>
                              <a:gd name="T19" fmla="*/ 1603 h 550"/>
                              <a:gd name="T20" fmla="+- 0 9584 9486"/>
                              <a:gd name="T21" fmla="*/ T20 w 207"/>
                              <a:gd name="T22" fmla="+- 0 1599 1599"/>
                              <a:gd name="T23" fmla="*/ 1599 h 550"/>
                              <a:gd name="T24" fmla="+- 0 9693 9486"/>
                              <a:gd name="T25" fmla="*/ T24 w 207"/>
                              <a:gd name="T26" fmla="+- 0 2127 1599"/>
                              <a:gd name="T27" fmla="*/ 2127 h 550"/>
                              <a:gd name="T28" fmla="+- 0 9645 9486"/>
                              <a:gd name="T29" fmla="*/ T28 w 207"/>
                              <a:gd name="T30" fmla="+- 0 2135 1599"/>
                              <a:gd name="T31" fmla="*/ 2135 h 550"/>
                              <a:gd name="T32" fmla="+- 0 9596 9486"/>
                              <a:gd name="T33" fmla="*/ T32 w 207"/>
                              <a:gd name="T34" fmla="+- 0 2142 1599"/>
                              <a:gd name="T35" fmla="*/ 2142 h 550"/>
                              <a:gd name="T36" fmla="+- 0 9547 9486"/>
                              <a:gd name="T37" fmla="*/ T36 w 207"/>
                              <a:gd name="T38" fmla="+- 0 2146 1599"/>
                              <a:gd name="T39" fmla="*/ 2146 h 550"/>
                              <a:gd name="T40" fmla="+- 0 9498 9486"/>
                              <a:gd name="T41" fmla="*/ T40 w 207"/>
                              <a:gd name="T42" fmla="+- 0 2148 1599"/>
                              <a:gd name="T43" fmla="*/ 2148 h 5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07" h="550">
                                <a:moveTo>
                                  <a:pt x="12" y="549"/>
                                </a:moveTo>
                                <a:lnTo>
                                  <a:pt x="0" y="11"/>
                                </a:lnTo>
                                <a:lnTo>
                                  <a:pt x="25" y="10"/>
                                </a:lnTo>
                                <a:lnTo>
                                  <a:pt x="49" y="7"/>
                                </a:lnTo>
                                <a:lnTo>
                                  <a:pt x="73" y="4"/>
                                </a:lnTo>
                                <a:lnTo>
                                  <a:pt x="98" y="0"/>
                                </a:lnTo>
                                <a:lnTo>
                                  <a:pt x="207" y="528"/>
                                </a:lnTo>
                                <a:lnTo>
                                  <a:pt x="159" y="536"/>
                                </a:lnTo>
                                <a:lnTo>
                                  <a:pt x="110" y="543"/>
                                </a:lnTo>
                                <a:lnTo>
                                  <a:pt x="61" y="547"/>
                                </a:lnTo>
                                <a:lnTo>
                                  <a:pt x="12" y="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722471" name="Freeform 517"/>
                        <wps:cNvSpPr>
                          <a:spLocks/>
                        </wps:cNvSpPr>
                        <wps:spPr bwMode="auto">
                          <a:xfrm>
                            <a:off x="8396" y="883"/>
                            <a:ext cx="1102" cy="1265"/>
                          </a:xfrm>
                          <a:custGeom>
                            <a:avLst/>
                            <a:gdLst>
                              <a:gd name="T0" fmla="+- 0 9498 8397"/>
                              <a:gd name="T1" fmla="*/ T0 w 1102"/>
                              <a:gd name="T2" fmla="+- 0 2148 884"/>
                              <a:gd name="T3" fmla="*/ 2148 h 1265"/>
                              <a:gd name="T4" fmla="+- 0 9392 8397"/>
                              <a:gd name="T5" fmla="*/ T4 w 1102"/>
                              <a:gd name="T6" fmla="+- 0 2146 884"/>
                              <a:gd name="T7" fmla="*/ 2146 h 1265"/>
                              <a:gd name="T8" fmla="+- 0 9287 8397"/>
                              <a:gd name="T9" fmla="*/ T8 w 1102"/>
                              <a:gd name="T10" fmla="+- 0 2132 884"/>
                              <a:gd name="T11" fmla="*/ 2132 h 1265"/>
                              <a:gd name="T12" fmla="+- 0 9212 8397"/>
                              <a:gd name="T13" fmla="*/ T12 w 1102"/>
                              <a:gd name="T14" fmla="+- 0 2116 884"/>
                              <a:gd name="T15" fmla="*/ 2116 h 1265"/>
                              <a:gd name="T16" fmla="+- 0 9139 8397"/>
                              <a:gd name="T17" fmla="*/ T16 w 1102"/>
                              <a:gd name="T18" fmla="+- 0 2095 884"/>
                              <a:gd name="T19" fmla="*/ 2095 h 1265"/>
                              <a:gd name="T20" fmla="+- 0 9068 8397"/>
                              <a:gd name="T21" fmla="*/ T20 w 1102"/>
                              <a:gd name="T22" fmla="+- 0 2070 884"/>
                              <a:gd name="T23" fmla="*/ 2070 h 1265"/>
                              <a:gd name="T24" fmla="+- 0 9000 8397"/>
                              <a:gd name="T25" fmla="*/ T24 w 1102"/>
                              <a:gd name="T26" fmla="+- 0 2039 884"/>
                              <a:gd name="T27" fmla="*/ 2039 h 1265"/>
                              <a:gd name="T28" fmla="+- 0 8935 8397"/>
                              <a:gd name="T29" fmla="*/ T28 w 1102"/>
                              <a:gd name="T30" fmla="+- 0 2005 884"/>
                              <a:gd name="T31" fmla="*/ 2005 h 1265"/>
                              <a:gd name="T32" fmla="+- 0 8873 8397"/>
                              <a:gd name="T33" fmla="*/ T32 w 1102"/>
                              <a:gd name="T34" fmla="+- 0 1966 884"/>
                              <a:gd name="T35" fmla="*/ 1966 h 1265"/>
                              <a:gd name="T36" fmla="+- 0 8814 8397"/>
                              <a:gd name="T37" fmla="*/ T36 w 1102"/>
                              <a:gd name="T38" fmla="+- 0 1924 884"/>
                              <a:gd name="T39" fmla="*/ 1924 h 1265"/>
                              <a:gd name="T40" fmla="+- 0 8759 8397"/>
                              <a:gd name="T41" fmla="*/ T40 w 1102"/>
                              <a:gd name="T42" fmla="+- 0 1877 884"/>
                              <a:gd name="T43" fmla="*/ 1877 h 1265"/>
                              <a:gd name="T44" fmla="+- 0 8706 8397"/>
                              <a:gd name="T45" fmla="*/ T44 w 1102"/>
                              <a:gd name="T46" fmla="+- 0 1827 884"/>
                              <a:gd name="T47" fmla="*/ 1827 h 1265"/>
                              <a:gd name="T48" fmla="+- 0 8657 8397"/>
                              <a:gd name="T49" fmla="*/ T48 w 1102"/>
                              <a:gd name="T50" fmla="+- 0 1774 884"/>
                              <a:gd name="T51" fmla="*/ 1774 h 1265"/>
                              <a:gd name="T52" fmla="+- 0 8612 8397"/>
                              <a:gd name="T53" fmla="*/ T52 w 1102"/>
                              <a:gd name="T54" fmla="+- 0 1718 884"/>
                              <a:gd name="T55" fmla="*/ 1718 h 1265"/>
                              <a:gd name="T56" fmla="+- 0 8571 8397"/>
                              <a:gd name="T57" fmla="*/ T56 w 1102"/>
                              <a:gd name="T58" fmla="+- 0 1659 884"/>
                              <a:gd name="T59" fmla="*/ 1659 h 1265"/>
                              <a:gd name="T60" fmla="+- 0 8534 8397"/>
                              <a:gd name="T61" fmla="*/ T60 w 1102"/>
                              <a:gd name="T62" fmla="+- 0 1598 884"/>
                              <a:gd name="T63" fmla="*/ 1598 h 1265"/>
                              <a:gd name="T64" fmla="+- 0 8501 8397"/>
                              <a:gd name="T65" fmla="*/ T64 w 1102"/>
                              <a:gd name="T66" fmla="+- 0 1534 884"/>
                              <a:gd name="T67" fmla="*/ 1534 h 1265"/>
                              <a:gd name="T68" fmla="+- 0 8472 8397"/>
                              <a:gd name="T69" fmla="*/ T68 w 1102"/>
                              <a:gd name="T70" fmla="+- 0 1468 884"/>
                              <a:gd name="T71" fmla="*/ 1468 h 1265"/>
                              <a:gd name="T72" fmla="+- 0 8447 8397"/>
                              <a:gd name="T73" fmla="*/ T72 w 1102"/>
                              <a:gd name="T74" fmla="+- 0 1399 884"/>
                              <a:gd name="T75" fmla="*/ 1399 h 1265"/>
                              <a:gd name="T76" fmla="+- 0 8428 8397"/>
                              <a:gd name="T77" fmla="*/ T76 w 1102"/>
                              <a:gd name="T78" fmla="+- 0 1329 884"/>
                              <a:gd name="T79" fmla="*/ 1329 h 1265"/>
                              <a:gd name="T80" fmla="+- 0 8412 8397"/>
                              <a:gd name="T81" fmla="*/ T80 w 1102"/>
                              <a:gd name="T82" fmla="+- 0 1258 884"/>
                              <a:gd name="T83" fmla="*/ 1258 h 1265"/>
                              <a:gd name="T84" fmla="+- 0 8402 8397"/>
                              <a:gd name="T85" fmla="*/ T84 w 1102"/>
                              <a:gd name="T86" fmla="+- 0 1185 884"/>
                              <a:gd name="T87" fmla="*/ 1185 h 1265"/>
                              <a:gd name="T88" fmla="+- 0 8397 8397"/>
                              <a:gd name="T89" fmla="*/ T88 w 1102"/>
                              <a:gd name="T90" fmla="+- 0 1111 884"/>
                              <a:gd name="T91" fmla="*/ 1111 h 1265"/>
                              <a:gd name="T92" fmla="+- 0 8397 8397"/>
                              <a:gd name="T93" fmla="*/ T92 w 1102"/>
                              <a:gd name="T94" fmla="+- 0 1036 884"/>
                              <a:gd name="T95" fmla="*/ 1036 h 1265"/>
                              <a:gd name="T96" fmla="+- 0 8402 8397"/>
                              <a:gd name="T97" fmla="*/ T96 w 1102"/>
                              <a:gd name="T98" fmla="+- 0 960 884"/>
                              <a:gd name="T99" fmla="*/ 960 h 1265"/>
                              <a:gd name="T100" fmla="+- 0 8413 8397"/>
                              <a:gd name="T101" fmla="*/ T100 w 1102"/>
                              <a:gd name="T102" fmla="+- 0 884 884"/>
                              <a:gd name="T103" fmla="*/ 884 h 1265"/>
                              <a:gd name="T104" fmla="+- 0 8944 8397"/>
                              <a:gd name="T105" fmla="*/ T104 w 1102"/>
                              <a:gd name="T106" fmla="+- 0 977 884"/>
                              <a:gd name="T107" fmla="*/ 977 h 1265"/>
                              <a:gd name="T108" fmla="+- 0 8940 8397"/>
                              <a:gd name="T109" fmla="*/ T108 w 1102"/>
                              <a:gd name="T110" fmla="+- 0 1003 884"/>
                              <a:gd name="T111" fmla="*/ 1003 h 1265"/>
                              <a:gd name="T112" fmla="+- 0 8937 8397"/>
                              <a:gd name="T113" fmla="*/ T112 w 1102"/>
                              <a:gd name="T114" fmla="+- 0 1030 884"/>
                              <a:gd name="T115" fmla="*/ 1030 h 1265"/>
                              <a:gd name="T116" fmla="+- 0 8936 8397"/>
                              <a:gd name="T117" fmla="*/ T116 w 1102"/>
                              <a:gd name="T118" fmla="+- 0 1056 884"/>
                              <a:gd name="T119" fmla="*/ 1056 h 1265"/>
                              <a:gd name="T120" fmla="+- 0 8935 8397"/>
                              <a:gd name="T121" fmla="*/ T120 w 1102"/>
                              <a:gd name="T122" fmla="+- 0 1083 884"/>
                              <a:gd name="T123" fmla="*/ 1083 h 1265"/>
                              <a:gd name="T124" fmla="+- 0 8942 8397"/>
                              <a:gd name="T125" fmla="*/ T124 w 1102"/>
                              <a:gd name="T126" fmla="+- 0 1156 884"/>
                              <a:gd name="T127" fmla="*/ 1156 h 1265"/>
                              <a:gd name="T128" fmla="+- 0 8958 8397"/>
                              <a:gd name="T129" fmla="*/ T128 w 1102"/>
                              <a:gd name="T130" fmla="+- 0 1225 884"/>
                              <a:gd name="T131" fmla="*/ 1225 h 1265"/>
                              <a:gd name="T132" fmla="+- 0 8982 8397"/>
                              <a:gd name="T133" fmla="*/ T132 w 1102"/>
                              <a:gd name="T134" fmla="+- 0 1291 884"/>
                              <a:gd name="T135" fmla="*/ 1291 h 1265"/>
                              <a:gd name="T136" fmla="+- 0 9015 8397"/>
                              <a:gd name="T137" fmla="*/ T136 w 1102"/>
                              <a:gd name="T138" fmla="+- 0 1353 884"/>
                              <a:gd name="T139" fmla="*/ 1353 h 1265"/>
                              <a:gd name="T140" fmla="+- 0 9055 8397"/>
                              <a:gd name="T141" fmla="*/ T140 w 1102"/>
                              <a:gd name="T142" fmla="+- 0 1409 884"/>
                              <a:gd name="T143" fmla="*/ 1409 h 1265"/>
                              <a:gd name="T144" fmla="+- 0 9102 8397"/>
                              <a:gd name="T145" fmla="*/ T144 w 1102"/>
                              <a:gd name="T146" fmla="+- 0 1460 884"/>
                              <a:gd name="T147" fmla="*/ 1460 h 1265"/>
                              <a:gd name="T148" fmla="+- 0 9154 8397"/>
                              <a:gd name="T149" fmla="*/ T148 w 1102"/>
                              <a:gd name="T150" fmla="+- 0 1505 884"/>
                              <a:gd name="T151" fmla="*/ 1505 h 1265"/>
                              <a:gd name="T152" fmla="+- 0 9213 8397"/>
                              <a:gd name="T153" fmla="*/ T152 w 1102"/>
                              <a:gd name="T154" fmla="+- 0 1542 884"/>
                              <a:gd name="T155" fmla="*/ 1542 h 1265"/>
                              <a:gd name="T156" fmla="+- 0 9275 8397"/>
                              <a:gd name="T157" fmla="*/ T156 w 1102"/>
                              <a:gd name="T158" fmla="+- 0 1572 884"/>
                              <a:gd name="T159" fmla="*/ 1572 h 1265"/>
                              <a:gd name="T160" fmla="+- 0 9342 8397"/>
                              <a:gd name="T161" fmla="*/ T160 w 1102"/>
                              <a:gd name="T162" fmla="+- 0 1594 884"/>
                              <a:gd name="T163" fmla="*/ 1594 h 1265"/>
                              <a:gd name="T164" fmla="+- 0 9413 8397"/>
                              <a:gd name="T165" fmla="*/ T164 w 1102"/>
                              <a:gd name="T166" fmla="+- 0 1606 884"/>
                              <a:gd name="T167" fmla="*/ 1606 h 1265"/>
                              <a:gd name="T168" fmla="+- 0 9486 8397"/>
                              <a:gd name="T169" fmla="*/ T168 w 1102"/>
                              <a:gd name="T170" fmla="+- 0 1610 884"/>
                              <a:gd name="T171" fmla="*/ 1610 h 1265"/>
                              <a:gd name="T172" fmla="+- 0 9498 8397"/>
                              <a:gd name="T173" fmla="*/ T172 w 1102"/>
                              <a:gd name="T174" fmla="+- 0 2148 884"/>
                              <a:gd name="T175" fmla="*/ 2148 h 12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102" h="1265">
                                <a:moveTo>
                                  <a:pt x="1101" y="1264"/>
                                </a:moveTo>
                                <a:lnTo>
                                  <a:pt x="995" y="1262"/>
                                </a:lnTo>
                                <a:lnTo>
                                  <a:pt x="890" y="1248"/>
                                </a:lnTo>
                                <a:lnTo>
                                  <a:pt x="815" y="1232"/>
                                </a:lnTo>
                                <a:lnTo>
                                  <a:pt x="742" y="1211"/>
                                </a:lnTo>
                                <a:lnTo>
                                  <a:pt x="671" y="1186"/>
                                </a:lnTo>
                                <a:lnTo>
                                  <a:pt x="603" y="1155"/>
                                </a:lnTo>
                                <a:lnTo>
                                  <a:pt x="538" y="1121"/>
                                </a:lnTo>
                                <a:lnTo>
                                  <a:pt x="476" y="1082"/>
                                </a:lnTo>
                                <a:lnTo>
                                  <a:pt x="417" y="1040"/>
                                </a:lnTo>
                                <a:lnTo>
                                  <a:pt x="362" y="993"/>
                                </a:lnTo>
                                <a:lnTo>
                                  <a:pt x="309" y="943"/>
                                </a:lnTo>
                                <a:lnTo>
                                  <a:pt x="260" y="890"/>
                                </a:lnTo>
                                <a:lnTo>
                                  <a:pt x="215" y="834"/>
                                </a:lnTo>
                                <a:lnTo>
                                  <a:pt x="174" y="775"/>
                                </a:lnTo>
                                <a:lnTo>
                                  <a:pt x="137" y="714"/>
                                </a:lnTo>
                                <a:lnTo>
                                  <a:pt x="104" y="650"/>
                                </a:lnTo>
                                <a:lnTo>
                                  <a:pt x="75" y="584"/>
                                </a:lnTo>
                                <a:lnTo>
                                  <a:pt x="50" y="515"/>
                                </a:lnTo>
                                <a:lnTo>
                                  <a:pt x="31" y="445"/>
                                </a:lnTo>
                                <a:lnTo>
                                  <a:pt x="15" y="374"/>
                                </a:lnTo>
                                <a:lnTo>
                                  <a:pt x="5" y="301"/>
                                </a:lnTo>
                                <a:lnTo>
                                  <a:pt x="0" y="227"/>
                                </a:lnTo>
                                <a:lnTo>
                                  <a:pt x="0" y="152"/>
                                </a:lnTo>
                                <a:lnTo>
                                  <a:pt x="5" y="76"/>
                                </a:lnTo>
                                <a:lnTo>
                                  <a:pt x="16" y="0"/>
                                </a:lnTo>
                                <a:lnTo>
                                  <a:pt x="547" y="93"/>
                                </a:lnTo>
                                <a:lnTo>
                                  <a:pt x="543" y="119"/>
                                </a:lnTo>
                                <a:lnTo>
                                  <a:pt x="540" y="146"/>
                                </a:lnTo>
                                <a:lnTo>
                                  <a:pt x="539" y="172"/>
                                </a:lnTo>
                                <a:lnTo>
                                  <a:pt x="538" y="199"/>
                                </a:lnTo>
                                <a:lnTo>
                                  <a:pt x="545" y="272"/>
                                </a:lnTo>
                                <a:lnTo>
                                  <a:pt x="561" y="341"/>
                                </a:lnTo>
                                <a:lnTo>
                                  <a:pt x="585" y="407"/>
                                </a:lnTo>
                                <a:lnTo>
                                  <a:pt x="618" y="469"/>
                                </a:lnTo>
                                <a:lnTo>
                                  <a:pt x="658" y="525"/>
                                </a:lnTo>
                                <a:lnTo>
                                  <a:pt x="705" y="576"/>
                                </a:lnTo>
                                <a:lnTo>
                                  <a:pt x="757" y="621"/>
                                </a:lnTo>
                                <a:lnTo>
                                  <a:pt x="816" y="658"/>
                                </a:lnTo>
                                <a:lnTo>
                                  <a:pt x="878" y="688"/>
                                </a:lnTo>
                                <a:lnTo>
                                  <a:pt x="945" y="710"/>
                                </a:lnTo>
                                <a:lnTo>
                                  <a:pt x="1016" y="722"/>
                                </a:lnTo>
                                <a:lnTo>
                                  <a:pt x="1089" y="726"/>
                                </a:lnTo>
                                <a:lnTo>
                                  <a:pt x="1101" y="1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813982" name="Freeform 516"/>
                        <wps:cNvSpPr>
                          <a:spLocks/>
                        </wps:cNvSpPr>
                        <wps:spPr bwMode="auto">
                          <a:xfrm>
                            <a:off x="8412" y="240"/>
                            <a:ext cx="718" cy="737"/>
                          </a:xfrm>
                          <a:custGeom>
                            <a:avLst/>
                            <a:gdLst>
                              <a:gd name="T0" fmla="+- 0 8944 8413"/>
                              <a:gd name="T1" fmla="*/ T0 w 718"/>
                              <a:gd name="T2" fmla="+- 0 977 241"/>
                              <a:gd name="T3" fmla="*/ 977 h 737"/>
                              <a:gd name="T4" fmla="+- 0 8413 8413"/>
                              <a:gd name="T5" fmla="*/ T4 w 718"/>
                              <a:gd name="T6" fmla="+- 0 884 241"/>
                              <a:gd name="T7" fmla="*/ 884 h 737"/>
                              <a:gd name="T8" fmla="+- 0 8429 8413"/>
                              <a:gd name="T9" fmla="*/ T8 w 718"/>
                              <a:gd name="T10" fmla="+- 0 809 241"/>
                              <a:gd name="T11" fmla="*/ 809 h 737"/>
                              <a:gd name="T12" fmla="+- 0 8450 8413"/>
                              <a:gd name="T13" fmla="*/ T12 w 718"/>
                              <a:gd name="T14" fmla="+- 0 736 241"/>
                              <a:gd name="T15" fmla="*/ 736 h 737"/>
                              <a:gd name="T16" fmla="+- 0 8476 8413"/>
                              <a:gd name="T17" fmla="*/ T16 w 718"/>
                              <a:gd name="T18" fmla="+- 0 665 241"/>
                              <a:gd name="T19" fmla="*/ 665 h 737"/>
                              <a:gd name="T20" fmla="+- 0 8507 8413"/>
                              <a:gd name="T21" fmla="*/ T20 w 718"/>
                              <a:gd name="T22" fmla="+- 0 596 241"/>
                              <a:gd name="T23" fmla="*/ 596 h 737"/>
                              <a:gd name="T24" fmla="+- 0 8543 8413"/>
                              <a:gd name="T25" fmla="*/ T24 w 718"/>
                              <a:gd name="T26" fmla="+- 0 529 241"/>
                              <a:gd name="T27" fmla="*/ 529 h 737"/>
                              <a:gd name="T28" fmla="+- 0 8583 8413"/>
                              <a:gd name="T29" fmla="*/ T28 w 718"/>
                              <a:gd name="T30" fmla="+- 0 465 241"/>
                              <a:gd name="T31" fmla="*/ 465 h 737"/>
                              <a:gd name="T32" fmla="+- 0 8628 8413"/>
                              <a:gd name="T33" fmla="*/ T32 w 718"/>
                              <a:gd name="T34" fmla="+- 0 404 241"/>
                              <a:gd name="T35" fmla="*/ 404 h 737"/>
                              <a:gd name="T36" fmla="+- 0 8677 8413"/>
                              <a:gd name="T37" fmla="*/ T36 w 718"/>
                              <a:gd name="T38" fmla="+- 0 346 241"/>
                              <a:gd name="T39" fmla="*/ 346 h 737"/>
                              <a:gd name="T40" fmla="+- 0 8730 8413"/>
                              <a:gd name="T41" fmla="*/ T40 w 718"/>
                              <a:gd name="T42" fmla="+- 0 292 241"/>
                              <a:gd name="T43" fmla="*/ 292 h 737"/>
                              <a:gd name="T44" fmla="+- 0 8787 8413"/>
                              <a:gd name="T45" fmla="*/ T44 w 718"/>
                              <a:gd name="T46" fmla="+- 0 241 241"/>
                              <a:gd name="T47" fmla="*/ 241 h 737"/>
                              <a:gd name="T48" fmla="+- 0 9130 8413"/>
                              <a:gd name="T49" fmla="*/ T48 w 718"/>
                              <a:gd name="T50" fmla="+- 0 656 241"/>
                              <a:gd name="T51" fmla="*/ 656 h 737"/>
                              <a:gd name="T52" fmla="+- 0 9075 8413"/>
                              <a:gd name="T53" fmla="*/ T52 w 718"/>
                              <a:gd name="T54" fmla="+- 0 708 241"/>
                              <a:gd name="T55" fmla="*/ 708 h 737"/>
                              <a:gd name="T56" fmla="+- 0 9029 8413"/>
                              <a:gd name="T57" fmla="*/ T56 w 718"/>
                              <a:gd name="T58" fmla="+- 0 768 241"/>
                              <a:gd name="T59" fmla="*/ 768 h 737"/>
                              <a:gd name="T60" fmla="+- 0 8991 8413"/>
                              <a:gd name="T61" fmla="*/ T60 w 718"/>
                              <a:gd name="T62" fmla="+- 0 833 241"/>
                              <a:gd name="T63" fmla="*/ 833 h 737"/>
                              <a:gd name="T64" fmla="+- 0 8962 8413"/>
                              <a:gd name="T65" fmla="*/ T64 w 718"/>
                              <a:gd name="T66" fmla="+- 0 903 241"/>
                              <a:gd name="T67" fmla="*/ 903 h 737"/>
                              <a:gd name="T68" fmla="+- 0 8944 8413"/>
                              <a:gd name="T69" fmla="*/ T68 w 718"/>
                              <a:gd name="T70" fmla="+- 0 977 241"/>
                              <a:gd name="T71" fmla="*/ 977 h 7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18" h="737">
                                <a:moveTo>
                                  <a:pt x="531" y="736"/>
                                </a:moveTo>
                                <a:lnTo>
                                  <a:pt x="0" y="643"/>
                                </a:lnTo>
                                <a:lnTo>
                                  <a:pt x="16" y="568"/>
                                </a:lnTo>
                                <a:lnTo>
                                  <a:pt x="37" y="495"/>
                                </a:lnTo>
                                <a:lnTo>
                                  <a:pt x="63" y="424"/>
                                </a:lnTo>
                                <a:lnTo>
                                  <a:pt x="94" y="355"/>
                                </a:lnTo>
                                <a:lnTo>
                                  <a:pt x="130" y="288"/>
                                </a:lnTo>
                                <a:lnTo>
                                  <a:pt x="170" y="224"/>
                                </a:lnTo>
                                <a:lnTo>
                                  <a:pt x="215" y="163"/>
                                </a:lnTo>
                                <a:lnTo>
                                  <a:pt x="264" y="105"/>
                                </a:lnTo>
                                <a:lnTo>
                                  <a:pt x="317" y="51"/>
                                </a:lnTo>
                                <a:lnTo>
                                  <a:pt x="374" y="0"/>
                                </a:lnTo>
                                <a:lnTo>
                                  <a:pt x="717" y="415"/>
                                </a:lnTo>
                                <a:lnTo>
                                  <a:pt x="662" y="467"/>
                                </a:lnTo>
                                <a:lnTo>
                                  <a:pt x="616" y="527"/>
                                </a:lnTo>
                                <a:lnTo>
                                  <a:pt x="578" y="592"/>
                                </a:lnTo>
                                <a:lnTo>
                                  <a:pt x="549" y="662"/>
                                </a:lnTo>
                                <a:lnTo>
                                  <a:pt x="531" y="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065404" name="Freeform 515"/>
                        <wps:cNvSpPr>
                          <a:spLocks/>
                        </wps:cNvSpPr>
                        <wps:spPr bwMode="auto">
                          <a:xfrm>
                            <a:off x="8786" y="68"/>
                            <a:ext cx="489" cy="588"/>
                          </a:xfrm>
                          <a:custGeom>
                            <a:avLst/>
                            <a:gdLst>
                              <a:gd name="T0" fmla="+- 0 9130 8787"/>
                              <a:gd name="T1" fmla="*/ T0 w 489"/>
                              <a:gd name="T2" fmla="+- 0 656 68"/>
                              <a:gd name="T3" fmla="*/ 656 h 588"/>
                              <a:gd name="T4" fmla="+- 0 8787 8787"/>
                              <a:gd name="T5" fmla="*/ T4 w 489"/>
                              <a:gd name="T6" fmla="+- 0 241 68"/>
                              <a:gd name="T7" fmla="*/ 241 h 588"/>
                              <a:gd name="T8" fmla="+- 0 8854 8787"/>
                              <a:gd name="T9" fmla="*/ T8 w 489"/>
                              <a:gd name="T10" fmla="+- 0 189 68"/>
                              <a:gd name="T11" fmla="*/ 189 h 588"/>
                              <a:gd name="T12" fmla="+- 0 8925 8787"/>
                              <a:gd name="T13" fmla="*/ T12 w 489"/>
                              <a:gd name="T14" fmla="+- 0 143 68"/>
                              <a:gd name="T15" fmla="*/ 143 h 588"/>
                              <a:gd name="T16" fmla="+- 0 9000 8787"/>
                              <a:gd name="T17" fmla="*/ T16 w 489"/>
                              <a:gd name="T18" fmla="+- 0 103 68"/>
                              <a:gd name="T19" fmla="*/ 103 h 588"/>
                              <a:gd name="T20" fmla="+- 0 9077 8787"/>
                              <a:gd name="T21" fmla="*/ T20 w 489"/>
                              <a:gd name="T22" fmla="+- 0 68 68"/>
                              <a:gd name="T23" fmla="*/ 68 h 588"/>
                              <a:gd name="T24" fmla="+- 0 9276 8787"/>
                              <a:gd name="T25" fmla="*/ T24 w 489"/>
                              <a:gd name="T26" fmla="+- 0 570 68"/>
                              <a:gd name="T27" fmla="*/ 570 h 588"/>
                              <a:gd name="T28" fmla="+- 0 9237 8787"/>
                              <a:gd name="T29" fmla="*/ T28 w 489"/>
                              <a:gd name="T30" fmla="+- 0 587 68"/>
                              <a:gd name="T31" fmla="*/ 587 h 588"/>
                              <a:gd name="T32" fmla="+- 0 9200 8787"/>
                              <a:gd name="T33" fmla="*/ T32 w 489"/>
                              <a:gd name="T34" fmla="+- 0 607 68"/>
                              <a:gd name="T35" fmla="*/ 607 h 588"/>
                              <a:gd name="T36" fmla="+- 0 9164 8787"/>
                              <a:gd name="T37" fmla="*/ T36 w 489"/>
                              <a:gd name="T38" fmla="+- 0 630 68"/>
                              <a:gd name="T39" fmla="*/ 630 h 588"/>
                              <a:gd name="T40" fmla="+- 0 9130 8787"/>
                              <a:gd name="T41" fmla="*/ T40 w 489"/>
                              <a:gd name="T42" fmla="+- 0 656 68"/>
                              <a:gd name="T43" fmla="*/ 656 h 5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89" h="588">
                                <a:moveTo>
                                  <a:pt x="343" y="588"/>
                                </a:moveTo>
                                <a:lnTo>
                                  <a:pt x="0" y="173"/>
                                </a:lnTo>
                                <a:lnTo>
                                  <a:pt x="67" y="121"/>
                                </a:lnTo>
                                <a:lnTo>
                                  <a:pt x="138" y="75"/>
                                </a:lnTo>
                                <a:lnTo>
                                  <a:pt x="213" y="35"/>
                                </a:lnTo>
                                <a:lnTo>
                                  <a:pt x="290" y="0"/>
                                </a:lnTo>
                                <a:lnTo>
                                  <a:pt x="489" y="502"/>
                                </a:lnTo>
                                <a:lnTo>
                                  <a:pt x="450" y="519"/>
                                </a:lnTo>
                                <a:lnTo>
                                  <a:pt x="413" y="539"/>
                                </a:lnTo>
                                <a:lnTo>
                                  <a:pt x="377" y="562"/>
                                </a:lnTo>
                                <a:lnTo>
                                  <a:pt x="343" y="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255278" name="Freeform 514"/>
                        <wps:cNvSpPr>
                          <a:spLocks/>
                        </wps:cNvSpPr>
                        <wps:spPr bwMode="auto">
                          <a:xfrm>
                            <a:off x="9077" y="-8"/>
                            <a:ext cx="397" cy="578"/>
                          </a:xfrm>
                          <a:custGeom>
                            <a:avLst/>
                            <a:gdLst>
                              <a:gd name="T0" fmla="+- 0 9276 9077"/>
                              <a:gd name="T1" fmla="*/ T0 w 397"/>
                              <a:gd name="T2" fmla="+- 0 570 -7"/>
                              <a:gd name="T3" fmla="*/ 570 h 578"/>
                              <a:gd name="T4" fmla="+- 0 9077 9077"/>
                              <a:gd name="T5" fmla="*/ T4 w 397"/>
                              <a:gd name="T6" fmla="+- 0 68 -7"/>
                              <a:gd name="T7" fmla="*/ 68 h 578"/>
                              <a:gd name="T8" fmla="+- 0 9154 9077"/>
                              <a:gd name="T9" fmla="*/ T8 w 397"/>
                              <a:gd name="T10" fmla="+- 0 41 -7"/>
                              <a:gd name="T11" fmla="*/ 41 h 578"/>
                              <a:gd name="T12" fmla="+- 0 9232 9077"/>
                              <a:gd name="T13" fmla="*/ T12 w 397"/>
                              <a:gd name="T14" fmla="+- 0 20 -7"/>
                              <a:gd name="T15" fmla="*/ 20 h 578"/>
                              <a:gd name="T16" fmla="+- 0 9312 9077"/>
                              <a:gd name="T17" fmla="*/ T16 w 397"/>
                              <a:gd name="T18" fmla="+- 0 5 -7"/>
                              <a:gd name="T19" fmla="*/ 5 h 578"/>
                              <a:gd name="T20" fmla="+- 0 9393 9077"/>
                              <a:gd name="T21" fmla="*/ T20 w 397"/>
                              <a:gd name="T22" fmla="+- 0 -4 -7"/>
                              <a:gd name="T23" fmla="*/ -4 h 578"/>
                              <a:gd name="T24" fmla="+- 0 9474 9077"/>
                              <a:gd name="T25" fmla="*/ T24 w 397"/>
                              <a:gd name="T26" fmla="+- 0 -7 -7"/>
                              <a:gd name="T27" fmla="*/ -7 h 578"/>
                              <a:gd name="T28" fmla="+- 0 9474 9077"/>
                              <a:gd name="T29" fmla="*/ T28 w 397"/>
                              <a:gd name="T30" fmla="+- 0 532 -7"/>
                              <a:gd name="T31" fmla="*/ 532 h 578"/>
                              <a:gd name="T32" fmla="+- 0 9423 9077"/>
                              <a:gd name="T33" fmla="*/ T32 w 397"/>
                              <a:gd name="T34" fmla="+- 0 534 -7"/>
                              <a:gd name="T35" fmla="*/ 534 h 578"/>
                              <a:gd name="T36" fmla="+- 0 9373 9077"/>
                              <a:gd name="T37" fmla="*/ T36 w 397"/>
                              <a:gd name="T38" fmla="+- 0 541 -7"/>
                              <a:gd name="T39" fmla="*/ 541 h 578"/>
                              <a:gd name="T40" fmla="+- 0 9324 9077"/>
                              <a:gd name="T41" fmla="*/ T40 w 397"/>
                              <a:gd name="T42" fmla="+- 0 553 -7"/>
                              <a:gd name="T43" fmla="*/ 553 h 578"/>
                              <a:gd name="T44" fmla="+- 0 9276 9077"/>
                              <a:gd name="T45" fmla="*/ T44 w 397"/>
                              <a:gd name="T46" fmla="+- 0 570 -7"/>
                              <a:gd name="T47" fmla="*/ 570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97" h="578">
                                <a:moveTo>
                                  <a:pt x="199" y="577"/>
                                </a:moveTo>
                                <a:lnTo>
                                  <a:pt x="0" y="75"/>
                                </a:lnTo>
                                <a:lnTo>
                                  <a:pt x="77" y="48"/>
                                </a:lnTo>
                                <a:lnTo>
                                  <a:pt x="155" y="27"/>
                                </a:lnTo>
                                <a:lnTo>
                                  <a:pt x="235" y="12"/>
                                </a:lnTo>
                                <a:lnTo>
                                  <a:pt x="316" y="3"/>
                                </a:lnTo>
                                <a:lnTo>
                                  <a:pt x="397" y="0"/>
                                </a:lnTo>
                                <a:lnTo>
                                  <a:pt x="397" y="539"/>
                                </a:lnTo>
                                <a:lnTo>
                                  <a:pt x="346" y="541"/>
                                </a:lnTo>
                                <a:lnTo>
                                  <a:pt x="296" y="548"/>
                                </a:lnTo>
                                <a:lnTo>
                                  <a:pt x="247" y="560"/>
                                </a:lnTo>
                                <a:lnTo>
                                  <a:pt x="199" y="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6F4102" id="Group 513" o:spid="_x0000_s1026" style="position:absolute;margin-left:419.85pt;margin-top:-.35pt;width:107.8pt;height:107.8pt;z-index:-24784384;mso-position-horizontal-relative:page" coordorigin="8397,-7" coordsize="2156,2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">
                <v:shape id="Freeform 523" o:spid="_x0000_s1027" style="position:absolute;left:9474;top:-8;width:328;height:565;visibility:visible;mso-wrap-style:square;v-text-anchor:top" coordsize="328,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" path="m164,564l124,553,83,545,42,540,,539,,,83,3r83,10l247,28r81,23l164,564xe" fillcolor="#1f6787" stroked="f">
                  <v:path arrowok="t" o:connecttype="custom" o:connectlocs="164,557;124,546;83,538;42,533;0,532;0,-7;83,-4;166,6;247,21;328,44;164,557" o:connectangles="0,0,0,0,0,0,0,0,0,0,0"/>
                </v:shape>
                <v:shape id="Freeform 522" o:spid="_x0000_s1028" style="position:absolute;left:9638;top:43;width:535;height:617;visibility:visible;mso-wrap-style:square;v-text-anchor:top" coordsize="535,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" path="m185,616l143,584,98,556,50,532,,513,164,r80,29l321,64r75,42l467,153r67,53l185,616xe" fillcolor="#46a352" stroked="f">
                  <v:path arrowok="t" o:connecttype="custom" o:connectlocs="185,660;143,628;98,600;50,576;0,557;164,44;244,73;321,108;396,150;467,197;534,250;185,660" o:connectangles="0,0,0,0,0,0,0,0,0,0,0,0"/>
                </v:shape>
                <v:shape id="Freeform 521" o:spid="_x0000_s1029" style="position:absolute;left:9823;top:249;width:730;height:912;visibility:visible;mso-wrap-style:square;v-text-anchor:top" coordsize="730,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" path="m726,911l189,866r1,-74l181,719,162,649,135,582,98,520,53,462,,410,349,r59,53l463,111r49,61l557,237r40,67l632,374r30,72l687,520r19,76l719,673r8,79l730,831r-4,80xe" fillcolor="#4b5659" stroked="f">
                  <v:path arrowok="t" o:connecttype="custom" o:connectlocs="726,1161;189,1116;190,1042;181,969;162,899;135,832;98,770;53,712;0,660;349,250;408,303;463,361;512,422;557,487;597,554;632,624;662,696;687,770;706,846;719,923;727,1002;730,1081;726,1161" o:connectangles="0,0,0,0,0,0,0,0,0,0,0,0,0,0,0,0,0,0,0,0,0,0,0"/>
                </v:shape>
                <v:shape id="Freeform 520" o:spid="_x0000_s1030" style="position:absolute;left:9817;top:1115;width:732;height:788;visibility:visible;mso-wrap-style:square;v-text-anchor:top" coordsize="732,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" path="m342,787l,371,53,322,98,266r37,-61l164,140,184,71,195,,732,45r-10,78l707,200r-20,76l661,349r-31,72l594,489r-41,67l507,619r-51,59l402,735r-60,52xe" fillcolor="#62b677" stroked="f">
                  <v:path arrowok="t" o:connecttype="custom" o:connectlocs="342,1903;0,1487;53,1438;98,1382;135,1321;164,1256;184,1187;195,1116;732,1161;722,1239;707,1316;687,1392;661,1465;630,1537;594,1605;553,1672;507,1735;456,1794;402,1851;342,1903" o:connectangles="0,0,0,0,0,0,0,0,0,0,0,0,0,0,0,0,0,0,0,0"/>
                </v:shape>
                <v:shape id="Freeform 519" o:spid="_x0000_s1031" style="position:absolute;left:9583;top:1487;width:576;height:640;visibility:visible;mso-wrap-style:square;v-text-anchor:top" coordsize="576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" path="m109,640l,112,63,95,123,70,180,38,233,,575,416r-59,46l454,503r-65,36l322,572r-69,27l182,622r-73,18xe" fillcolor="#4695b3" stroked="f">
                  <v:path arrowok="t" o:connecttype="custom" o:connectlocs="109,2127;0,1599;63,1582;123,1557;180,1525;233,1487;575,1903;516,1949;454,1990;389,2026;322,2059;253,2086;182,2109;109,2127" o:connectangles="0,0,0,0,0,0,0,0,0,0,0,0,0,0"/>
                </v:shape>
                <v:shape id="Freeform 518" o:spid="_x0000_s1032" style="position:absolute;left:9486;top:1598;width:207;height:550;visibility:visible;mso-wrap-style:square;v-text-anchor:top" coordsize="207,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" path="m12,549l,11,25,10,49,7,73,4,98,,207,528r-48,8l110,543r-49,4l12,549xe" fillcolor="#95a5a5" stroked="f">
                  <v:path arrowok="t" o:connecttype="custom" o:connectlocs="12,2148;0,1610;25,1609;49,1606;73,1603;98,1599;207,2127;159,2135;110,2142;61,2146;12,2148" o:connectangles="0,0,0,0,0,0,0,0,0,0,0"/>
                </v:shape>
                <v:shape id="Freeform 517" o:spid="_x0000_s1033" style="position:absolute;left:8396;top:883;width:1102;height:1265;visibility:visible;mso-wrap-style:square;v-text-anchor:top" coordsize="1102,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" path="m1101,1264r-106,-2l890,1248r-75,-16l742,1211r-71,-25l603,1155r-65,-34l476,1082r-59,-42l362,993,309,943,260,890,215,834,174,775,137,714,104,650,75,584,50,515,31,445,15,374,5,301,,227,,152,5,76,16,,547,93r-4,26l540,146r-1,26l538,199r7,73l561,341r24,66l618,469r40,56l705,576r52,45l816,658r62,30l945,710r71,12l1089,726r12,538xe" fillcolor="#75a5b8" stroked="f">
                  <v:path arrowok="t" o:connecttype="custom" o:connectlocs="1101,2148;995,2146;890,2132;815,2116;742,2095;671,2070;603,2039;538,2005;476,1966;417,1924;362,1877;309,1827;260,1774;215,1718;174,1659;137,1598;104,1534;75,1468;50,1399;31,1329;15,1258;5,1185;0,1111;0,1036;5,960;16,884;547,977;543,1003;540,1030;539,1056;538,1083;545,1156;561,1225;585,1291;618,1353;658,1409;705,1460;757,1505;816,1542;878,1572;945,1594;1016,1606;1089,1610;1101,2148" o:connectangles="0,0,0,0,0,0,0,0,0,0,0,0,0,0,0,0,0,0,0,0,0,0,0,0,0,0,0,0,0,0,0,0,0,0,0,0,0,0,0,0,0,0,0,0"/>
                </v:shape>
                <v:shape id="Freeform 516" o:spid="_x0000_s1034" style="position:absolute;left:8412;top:240;width:718;height:737;visibility:visible;mso-wrap-style:square;v-text-anchor:top" coordsize="718,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" path="m531,736l,643,16,568,37,495,63,424,94,355r36,-67l170,224r45,-61l264,105,317,51,374,,717,415r-55,52l616,527r-38,65l549,662r-18,74xe" fillcolor="#83cd9a" stroked="f">
                  <v:path arrowok="t" o:connecttype="custom" o:connectlocs="531,977;0,884;16,809;37,736;63,665;94,596;130,529;170,465;215,404;264,346;317,292;374,241;717,656;662,708;616,768;578,833;549,903;531,977" o:connectangles="0,0,0,0,0,0,0,0,0,0,0,0,0,0,0,0,0,0"/>
                </v:shape>
                <v:shape id="Freeform 515" o:spid="_x0000_s1035" style="position:absolute;left:8786;top:68;width:489;height:588;visibility:visible;mso-wrap-style:square;v-text-anchor:top" coordsize="489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" path="m343,588l,173,67,121,138,75,213,35,290,,489,502r-39,17l413,539r-36,23l343,588xe" fillcolor="#8e9a9c" stroked="f">
                  <v:path arrowok="t" o:connecttype="custom" o:connectlocs="343,656;0,241;67,189;138,143;213,103;290,68;489,570;450,587;413,607;377,630;343,656" o:connectangles="0,0,0,0,0,0,0,0,0,0,0"/>
                </v:shape>
                <v:shape id="Freeform 514" o:spid="_x0000_s1036" style="position:absolute;left:9077;top:-8;width:397;height:578;visibility:visible;mso-wrap-style:square;v-text-anchor:top" coordsize="39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" path="m199,577l,75,77,48,155,27,235,12,316,3,397,r,539l346,541r-50,7l247,560r-48,17xe" fillcolor="#97d8aa" stroked="f">
                  <v:path arrowok="t" o:connecttype="custom" o:connectlocs="199,570;0,68;77,41;155,20;235,5;316,-4;397,-7;397,532;346,534;296,541;247,553;199,570" o:connectangles="0,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>6%</w:t>
      </w:r>
    </w:p>
    <w:p w14:paraId="22CB0619" w14:textId="77777777" w:rsidR="00FA4FCE" w:rsidRDefault="009C32EE">
      <w:pPr>
        <w:spacing w:before="14"/>
        <w:ind w:left="253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position w:val="2"/>
          <w:sz w:val="11"/>
        </w:rPr>
        <w:t xml:space="preserve">5%     </w:t>
      </w:r>
      <w:r>
        <w:rPr>
          <w:rFonts w:ascii="Calibri"/>
          <w:color w:val="9A9A9E"/>
          <w:spacing w:val="5"/>
          <w:w w:val="105"/>
          <w:position w:val="2"/>
          <w:sz w:val="11"/>
        </w:rPr>
        <w:t xml:space="preserve"> </w:t>
      </w:r>
      <w:r>
        <w:rPr>
          <w:rFonts w:ascii="Calibri"/>
          <w:color w:val="9A9A9E"/>
          <w:spacing w:val="-1"/>
          <w:w w:val="105"/>
          <w:sz w:val="11"/>
        </w:rPr>
        <w:t>Materials</w:t>
      </w:r>
    </w:p>
    <w:p w14:paraId="61B5A175" w14:textId="77777777" w:rsidR="00FA4FCE" w:rsidRDefault="009C32EE">
      <w:pPr>
        <w:spacing w:before="7"/>
        <w:ind w:left="707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6%</w:t>
      </w:r>
    </w:p>
    <w:p w14:paraId="0FFFDE13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65F726D6" w14:textId="77777777" w:rsidR="00FA4FCE" w:rsidRDefault="00FA4FCE">
      <w:pPr>
        <w:pStyle w:val="BodyText"/>
        <w:spacing w:before="11"/>
        <w:rPr>
          <w:rFonts w:ascii="Calibri"/>
          <w:sz w:val="23"/>
        </w:rPr>
      </w:pPr>
    </w:p>
    <w:p w14:paraId="5599D8D3" w14:textId="77777777" w:rsidR="00FA4FCE" w:rsidRDefault="009C32EE">
      <w:pPr>
        <w:spacing w:line="252" w:lineRule="auto"/>
        <w:ind w:left="123" w:right="926" w:hanging="142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Industrials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15%</w:t>
      </w:r>
    </w:p>
    <w:p w14:paraId="0A2004E0" w14:textId="77777777" w:rsidR="00FA4FCE" w:rsidRDefault="00FA4FCE">
      <w:pPr>
        <w:pStyle w:val="BodyText"/>
        <w:rPr>
          <w:rFonts w:ascii="Calibri"/>
          <w:sz w:val="16"/>
        </w:rPr>
      </w:pPr>
    </w:p>
    <w:p w14:paraId="0967C046" w14:textId="77777777" w:rsidR="00FA4FCE" w:rsidRDefault="00FA4FCE">
      <w:pPr>
        <w:pStyle w:val="BodyText"/>
        <w:rPr>
          <w:rFonts w:ascii="Calibri"/>
          <w:sz w:val="16"/>
        </w:rPr>
      </w:pPr>
    </w:p>
    <w:p w14:paraId="6C47E810" w14:textId="77777777" w:rsidR="00FA4FCE" w:rsidRDefault="00FA4FCE">
      <w:pPr>
        <w:pStyle w:val="BodyText"/>
        <w:rPr>
          <w:rFonts w:ascii="Calibri"/>
          <w:sz w:val="16"/>
        </w:rPr>
      </w:pPr>
    </w:p>
    <w:p w14:paraId="1D9E9537" w14:textId="77777777" w:rsidR="00FA4FCE" w:rsidRDefault="00FA4FCE">
      <w:pPr>
        <w:pStyle w:val="BodyText"/>
        <w:rPr>
          <w:rFonts w:ascii="Calibri"/>
          <w:sz w:val="16"/>
        </w:rPr>
      </w:pPr>
    </w:p>
    <w:p w14:paraId="67CF2BEE" w14:textId="77777777" w:rsidR="00FA4FCE" w:rsidRDefault="00FA4FCE">
      <w:pPr>
        <w:pStyle w:val="BodyText"/>
        <w:spacing w:before="8"/>
        <w:rPr>
          <w:rFonts w:ascii="Calibri"/>
          <w:sz w:val="14"/>
        </w:rPr>
      </w:pPr>
    </w:p>
    <w:p w14:paraId="11D53835" w14:textId="77777777" w:rsidR="00FA4FCE" w:rsidRDefault="009C32EE">
      <w:pPr>
        <w:spacing w:line="106" w:lineRule="exact"/>
        <w:ind w:left="33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</w:p>
    <w:p w14:paraId="3BDA0E90" w14:textId="77777777" w:rsidR="00FA4FCE" w:rsidRDefault="00FA4FCE">
      <w:pPr>
        <w:spacing w:line="106" w:lineRule="exact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5" w:space="720" w:equalWidth="0">
            <w:col w:w="6966" w:space="338"/>
            <w:col w:w="914" w:space="39"/>
            <w:col w:w="805" w:space="40"/>
            <w:col w:w="1003" w:space="39"/>
            <w:col w:w="1416"/>
          </w:cols>
        </w:sectPr>
      </w:pPr>
    </w:p>
    <w:p w14:paraId="376D84D4" w14:textId="77777777" w:rsidR="00FA4FCE" w:rsidRDefault="009C32EE">
      <w:pPr>
        <w:pStyle w:val="BodyText"/>
        <w:spacing w:before="31" w:line="237" w:lineRule="auto"/>
        <w:ind w:left="286"/>
      </w:pPr>
      <w:r>
        <w:rPr>
          <w:color w:val="595B60"/>
          <w:w w:val="95"/>
        </w:rPr>
        <w:t>which</w:t>
      </w:r>
      <w:r>
        <w:rPr>
          <w:color w:val="595B60"/>
          <w:spacing w:val="15"/>
          <w:w w:val="95"/>
        </w:rPr>
        <w:t xml:space="preserve"> </w:t>
      </w:r>
      <w:r>
        <w:rPr>
          <w:color w:val="595B60"/>
          <w:w w:val="95"/>
        </w:rPr>
        <w:t>can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cause</w:t>
      </w:r>
      <w:r>
        <w:rPr>
          <w:color w:val="595B60"/>
          <w:spacing w:val="14"/>
          <w:w w:val="95"/>
        </w:rPr>
        <w:t xml:space="preserve"> </w:t>
      </w:r>
      <w:r>
        <w:rPr>
          <w:color w:val="595B60"/>
          <w:w w:val="95"/>
        </w:rPr>
        <w:t>impact.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14"/>
          <w:w w:val="95"/>
        </w:rPr>
        <w:t xml:space="preserve"> </w:t>
      </w:r>
      <w:r>
        <w:rPr>
          <w:color w:val="595B60"/>
          <w:w w:val="95"/>
        </w:rPr>
        <w:t>fund</w:t>
      </w:r>
      <w:r>
        <w:rPr>
          <w:color w:val="595B60"/>
          <w:spacing w:val="14"/>
          <w:w w:val="95"/>
        </w:rPr>
        <w:t xml:space="preserve"> </w:t>
      </w:r>
      <w:r>
        <w:rPr>
          <w:color w:val="595B60"/>
          <w:w w:val="95"/>
        </w:rPr>
        <w:t>gives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20%</w:t>
      </w:r>
      <w:r>
        <w:rPr>
          <w:color w:val="595B60"/>
          <w:spacing w:val="14"/>
          <w:w w:val="95"/>
        </w:rPr>
        <w:t xml:space="preserve"> </w:t>
      </w:r>
      <w:r>
        <w:rPr>
          <w:color w:val="595B60"/>
          <w:w w:val="95"/>
        </w:rPr>
        <w:t>weightage</w:t>
      </w:r>
      <w:r>
        <w:rPr>
          <w:color w:val="595B60"/>
          <w:spacing w:val="15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14"/>
          <w:w w:val="95"/>
        </w:rPr>
        <w:t xml:space="preserve"> </w:t>
      </w:r>
      <w:r>
        <w:rPr>
          <w:color w:val="595B60"/>
          <w:w w:val="95"/>
        </w:rPr>
        <w:t>sectoral</w:t>
      </w:r>
      <w:r>
        <w:rPr>
          <w:color w:val="595B60"/>
          <w:spacing w:val="14"/>
          <w:w w:val="95"/>
        </w:rPr>
        <w:t xml:space="preserve"> </w:t>
      </w:r>
      <w:r>
        <w:rPr>
          <w:color w:val="595B60"/>
          <w:w w:val="95"/>
        </w:rPr>
        <w:t>calls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47"/>
          <w:w w:val="95"/>
        </w:rPr>
        <w:t xml:space="preserve"> </w:t>
      </w:r>
      <w:r>
        <w:rPr>
          <w:color w:val="595B60"/>
        </w:rPr>
        <w:t>that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can impact the performance. Being BM aware the volatility has been in</w:t>
      </w:r>
    </w:p>
    <w:p w14:paraId="7F8D7CAC" w14:textId="77777777" w:rsidR="00FA4FCE" w:rsidRDefault="009C32EE">
      <w:pPr>
        <w:spacing w:line="42" w:lineRule="exact"/>
        <w:ind w:left="1336" w:right="820"/>
        <w:jc w:val="center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Discretionary</w:t>
      </w:r>
    </w:p>
    <w:p w14:paraId="71F4D382" w14:textId="77777777" w:rsidR="00FA4FCE" w:rsidRDefault="009C32EE">
      <w:pPr>
        <w:spacing w:before="15"/>
        <w:ind w:left="1336" w:right="813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13%</w:t>
      </w:r>
    </w:p>
    <w:p w14:paraId="58631A56" w14:textId="4E14E26D" w:rsidR="00FA4FCE" w:rsidRDefault="009C32EE">
      <w:pPr>
        <w:spacing w:before="77" w:line="188" w:lineRule="exact"/>
        <w:ind w:left="286"/>
        <w:rPr>
          <w:rFonts w:ascii="Calibri"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8534144" behindDoc="1" locked="0" layoutInCell="1" allowOverlap="1" wp14:anchorId="079ED9CB" wp14:editId="0479C205">
                <wp:simplePos x="0" y="0"/>
                <wp:positionH relativeFrom="page">
                  <wp:posOffset>6335395</wp:posOffset>
                </wp:positionH>
                <wp:positionV relativeFrom="paragraph">
                  <wp:posOffset>114935</wp:posOffset>
                </wp:positionV>
                <wp:extent cx="214630" cy="99060"/>
                <wp:effectExtent l="0" t="0" r="0" b="0"/>
                <wp:wrapNone/>
                <wp:docPr id="852282781" name="Text Box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49298" w14:textId="77777777" w:rsidR="00FA4FCE" w:rsidRDefault="009C32EE">
                            <w:pPr>
                              <w:spacing w:before="14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color w:val="9A9A9E"/>
                                <w:w w:val="105"/>
                                <w:sz w:val="11"/>
                              </w:rPr>
                              <w:t>Staples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ED9CB" id="Text Box 512" o:spid="_x0000_s1129" type="#_x0000_t202" style="position:absolute;left:0;text-align:left;margin-left:498.85pt;margin-top:9.05pt;width:16.9pt;height:7.8pt;z-index:-2478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" filled="f" stroked="f">
                <v:textbox inset="0,0,0,0">
                  <w:txbxContent>
                    <w:p w14:paraId="2E349298" w14:textId="77777777" w:rsidR="00FA4FCE" w:rsidRDefault="009C32EE">
                      <w:pPr>
                        <w:spacing w:before="14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color w:val="9A9A9E"/>
                          <w:w w:val="105"/>
                          <w:sz w:val="11"/>
                        </w:rPr>
                        <w:t>Staples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 xml:space="preserve">Healthcare </w:t>
      </w:r>
      <w:r>
        <w:rPr>
          <w:rFonts w:ascii="Calibri"/>
          <w:color w:val="9A9A9E"/>
          <w:spacing w:val="1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position w:val="9"/>
          <w:sz w:val="11"/>
        </w:rPr>
        <w:t>Consumer</w:t>
      </w:r>
    </w:p>
    <w:p w14:paraId="6CF635AC" w14:textId="77777777" w:rsidR="00FA4FCE" w:rsidRDefault="00FA4FCE">
      <w:pPr>
        <w:spacing w:line="188" w:lineRule="exact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64" w:space="1775"/>
            <w:col w:w="2821"/>
          </w:cols>
        </w:sectPr>
      </w:pPr>
    </w:p>
    <w:p w14:paraId="3C75FEEC" w14:textId="77777777" w:rsidR="00FA4FCE" w:rsidRDefault="009C32EE">
      <w:pPr>
        <w:pStyle w:val="BodyText"/>
        <w:spacing w:before="1"/>
        <w:ind w:left="286"/>
      </w:pPr>
      <w:r>
        <w:rPr>
          <w:color w:val="595B60"/>
          <w:w w:val="95"/>
        </w:rPr>
        <w:t>line</w:t>
      </w:r>
      <w:r>
        <w:rPr>
          <w:color w:val="595B60"/>
          <w:spacing w:val="-6"/>
          <w:w w:val="95"/>
        </w:rPr>
        <w:t xml:space="preserve"> </w:t>
      </w:r>
      <w:r>
        <w:rPr>
          <w:color w:val="595B60"/>
          <w:w w:val="95"/>
        </w:rPr>
        <w:t>with</w:t>
      </w:r>
      <w:r>
        <w:rPr>
          <w:color w:val="595B60"/>
          <w:spacing w:val="-6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5"/>
          <w:w w:val="95"/>
        </w:rPr>
        <w:t xml:space="preserve"> </w:t>
      </w:r>
      <w:r>
        <w:rPr>
          <w:color w:val="595B60"/>
          <w:w w:val="95"/>
        </w:rPr>
        <w:t>BM.</w:t>
      </w:r>
    </w:p>
    <w:p w14:paraId="15C16BE5" w14:textId="77777777" w:rsidR="00FA4FCE" w:rsidRDefault="009C32EE">
      <w:pPr>
        <w:pStyle w:val="Heading4"/>
        <w:tabs>
          <w:tab w:val="left" w:pos="6925"/>
        </w:tabs>
        <w:spacing w:before="79" w:line="248" w:lineRule="exact"/>
        <w:ind w:left="286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3854E099" w14:textId="77777777" w:rsidR="00FA4FCE" w:rsidRDefault="009C32EE">
      <w:pPr>
        <w:tabs>
          <w:tab w:val="left" w:pos="1191"/>
        </w:tabs>
        <w:spacing w:before="21"/>
        <w:ind w:left="620"/>
        <w:jc w:val="center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3%</w:t>
      </w:r>
      <w:r>
        <w:rPr>
          <w:rFonts w:ascii="Calibri"/>
          <w:color w:val="9A9A9E"/>
          <w:w w:val="105"/>
          <w:sz w:val="11"/>
        </w:rPr>
        <w:tab/>
      </w:r>
      <w:r>
        <w:rPr>
          <w:rFonts w:ascii="Calibri"/>
          <w:color w:val="9A9A9E"/>
          <w:w w:val="105"/>
          <w:position w:val="-3"/>
          <w:sz w:val="11"/>
        </w:rPr>
        <w:t>8%</w:t>
      </w:r>
    </w:p>
    <w:p w14:paraId="2B390E19" w14:textId="77777777" w:rsidR="00FA4FCE" w:rsidRDefault="009C32EE">
      <w:pPr>
        <w:spacing w:before="78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6DE979E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646B6DA0" w14:textId="23AEF5D9" w:rsidR="00FA4FCE" w:rsidRDefault="009C32EE">
      <w:pPr>
        <w:spacing w:before="12"/>
        <w:ind w:left="7203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9840" behindDoc="0" locked="0" layoutInCell="1" allowOverlap="1" wp14:anchorId="741602FB" wp14:editId="62A9B5C3">
                <wp:simplePos x="0" y="0"/>
                <wp:positionH relativeFrom="page">
                  <wp:posOffset>5791835</wp:posOffset>
                </wp:positionH>
                <wp:positionV relativeFrom="paragraph">
                  <wp:posOffset>231140</wp:posOffset>
                </wp:positionV>
                <wp:extent cx="129540" cy="220345"/>
                <wp:effectExtent l="0" t="0" r="0" b="0"/>
                <wp:wrapNone/>
                <wp:docPr id="513801806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78724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602FB" id="Text Box 511" o:spid="_x0000_s1130" type="#_x0000_t202" style="position:absolute;left:0;text-align:left;margin-left:456.05pt;margin-top:18.2pt;width:10.2pt;height:17.35pt;z-index:1577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" filled="f" stroked="f">
                <v:textbox style="layout-flow:vertical" inset="0,0,0,0">
                  <w:txbxContent>
                    <w:p w14:paraId="43F78724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1888" behindDoc="0" locked="0" layoutInCell="1" allowOverlap="1" wp14:anchorId="0B7D46E8" wp14:editId="1A57872C">
                <wp:simplePos x="0" y="0"/>
                <wp:positionH relativeFrom="page">
                  <wp:posOffset>4751705</wp:posOffset>
                </wp:positionH>
                <wp:positionV relativeFrom="paragraph">
                  <wp:posOffset>147955</wp:posOffset>
                </wp:positionV>
                <wp:extent cx="1031875" cy="1154430"/>
                <wp:effectExtent l="0" t="0" r="0" b="0"/>
                <wp:wrapNone/>
                <wp:docPr id="422372886" name="Text Box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54E83116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BA986C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1A53F4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2B78D09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00B10E2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AB0043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D9E890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5FC6DB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7CAF89D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3934F1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54D3C6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F1250B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549008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D46E8" id="Text Box 510" o:spid="_x0000_s1131" type="#_x0000_t202" style="position:absolute;left:0;text-align:left;margin-left:374.15pt;margin-top:11.65pt;width:81.25pt;height:90.9pt;z-index: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54E83116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BA986C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1A53F4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2B78D09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00B10E2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AB0043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D9E890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5FC6DB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7CAF89DE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3934F1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54D3C6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F1250B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549008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2400" behindDoc="0" locked="0" layoutInCell="1" allowOverlap="1" wp14:anchorId="6015DF29" wp14:editId="266CE7DF">
                <wp:simplePos x="0" y="0"/>
                <wp:positionH relativeFrom="page">
                  <wp:posOffset>5974080</wp:posOffset>
                </wp:positionH>
                <wp:positionV relativeFrom="paragraph">
                  <wp:posOffset>148590</wp:posOffset>
                </wp:positionV>
                <wp:extent cx="1229360" cy="1154430"/>
                <wp:effectExtent l="0" t="0" r="0" b="0"/>
                <wp:wrapNone/>
                <wp:docPr id="653872813" name="Text Box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17D6780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A00D08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C4D2D7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41DB82E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9C6EB0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F3225A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59.5</w:t>
                                  </w:r>
                                </w:p>
                              </w:tc>
                            </w:tr>
                            <w:tr w:rsidR="00FA4FCE" w14:paraId="1748AC8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D3904D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F7ADBA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29.7</w:t>
                                  </w:r>
                                </w:p>
                              </w:tc>
                            </w:tr>
                            <w:tr w:rsidR="00FA4FCE" w14:paraId="2438C98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A10306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A1DCC7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10.1</w:t>
                                  </w:r>
                                </w:p>
                              </w:tc>
                            </w:tr>
                            <w:tr w:rsidR="00FA4FCE" w14:paraId="22397A0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1989FB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7339DC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0.7</w:t>
                                  </w:r>
                                </w:p>
                              </w:tc>
                            </w:tr>
                            <w:tr w:rsidR="00FA4FCE" w14:paraId="0D38AA2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20BD72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B49E73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51E3C32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5DF29" id="Text Box 509" o:spid="_x0000_s1132" type="#_x0000_t202" style="position:absolute;left:0;text-align:left;margin-left:470.4pt;margin-top:11.7pt;width:96.8pt;height:90.9pt;z-index:1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17D67804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A00D08B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C4D2D7A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41DB82E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9C6EB0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F3225A7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59.5</w:t>
                            </w:r>
                          </w:p>
                        </w:tc>
                      </w:tr>
                      <w:tr w:rsidR="00FA4FCE" w14:paraId="1748AC8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D3904D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F7ADBA2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29.7</w:t>
                            </w:r>
                          </w:p>
                        </w:tc>
                      </w:tr>
                      <w:tr w:rsidR="00FA4FCE" w14:paraId="2438C98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A10306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A1DCC70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10.1</w:t>
                            </w:r>
                          </w:p>
                        </w:tc>
                      </w:tr>
                      <w:tr w:rsidR="00FA4FCE" w14:paraId="22397A0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1989FB5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7339DCC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0.7</w:t>
                            </w:r>
                          </w:p>
                        </w:tc>
                      </w:tr>
                      <w:tr w:rsidR="00FA4FCE" w14:paraId="0D38AA2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20BD72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B49E73B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51E3C32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tbl>
      <w:tblPr>
        <w:tblW w:w="0" w:type="auto"/>
        <w:tblInd w:w="288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153"/>
        <w:gridCol w:w="2376"/>
      </w:tblGrid>
      <w:tr w:rsidR="00FA4FCE" w14:paraId="10C1C47E" w14:textId="77777777">
        <w:trPr>
          <w:trHeight w:val="870"/>
        </w:trPr>
        <w:tc>
          <w:tcPr>
            <w:tcW w:w="2103" w:type="dxa"/>
            <w:tcBorders>
              <w:top w:val="nil"/>
              <w:left w:val="nil"/>
              <w:right w:val="single" w:sz="6" w:space="0" w:color="FFFFFF"/>
            </w:tcBorders>
          </w:tcPr>
          <w:p w14:paraId="08597C2E" w14:textId="77777777" w:rsidR="00FA4FCE" w:rsidRDefault="009C32EE">
            <w:pPr>
              <w:pStyle w:val="TableParagraph"/>
              <w:tabs>
                <w:tab w:val="left" w:pos="2696"/>
              </w:tabs>
              <w:spacing w:before="7"/>
              <w:ind w:left="5" w:right="-605"/>
              <w:rPr>
                <w:sz w:val="12"/>
              </w:rPr>
            </w:pPr>
            <w:r>
              <w:rPr>
                <w:rFonts w:ascii="Times New Roman"/>
                <w:color w:val="FFFFFF"/>
                <w:w w:val="99"/>
                <w:sz w:val="16"/>
                <w:shd w:val="clear" w:color="auto" w:fill="002134"/>
              </w:rPr>
              <w:t xml:space="preserve"> </w:t>
            </w:r>
            <w:r>
              <w:rPr>
                <w:rFonts w:ascii="Times New Roman"/>
                <w:color w:val="FFFFFF"/>
                <w:sz w:val="16"/>
                <w:shd w:val="clear" w:color="auto" w:fill="002134"/>
              </w:rPr>
              <w:t xml:space="preserve"> </w:t>
            </w:r>
            <w:r>
              <w:rPr>
                <w:rFonts w:ascii="Times New Roman"/>
                <w:color w:val="FFFFFF"/>
                <w:spacing w:val="-20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Last</w:t>
            </w:r>
            <w:r>
              <w:rPr>
                <w:color w:val="FFFFFF"/>
                <w:spacing w:val="-3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1</w:t>
            </w:r>
            <w:r>
              <w:rPr>
                <w:color w:val="FFFFFF"/>
                <w:spacing w:val="-2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year</w:t>
            </w:r>
            <w:r>
              <w:rPr>
                <w:color w:val="FFFFFF"/>
                <w:spacing w:val="-2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ended</w:t>
            </w:r>
            <w:r>
              <w:rPr>
                <w:color w:val="FFFFFF"/>
                <w:spacing w:val="-2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29th</w:t>
            </w:r>
            <w:r>
              <w:rPr>
                <w:color w:val="FFFFFF"/>
                <w:spacing w:val="-1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Feb.,</w:t>
            </w:r>
            <w:r>
              <w:rPr>
                <w:color w:val="FFFFFF"/>
                <w:spacing w:val="-2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2024</w:t>
            </w:r>
            <w:r>
              <w:rPr>
                <w:color w:val="FFFFFF"/>
                <w:sz w:val="12"/>
                <w:shd w:val="clear" w:color="auto" w:fill="002134"/>
              </w:rPr>
              <w:tab/>
            </w:r>
          </w:p>
          <w:p w14:paraId="6BFD9726" w14:textId="77777777" w:rsidR="00FA4FCE" w:rsidRDefault="00FA4FCE">
            <w:pPr>
              <w:pStyle w:val="TableParagraph"/>
              <w:spacing w:before="5"/>
              <w:ind w:left="0"/>
              <w:rPr>
                <w:rFonts w:ascii="Arial"/>
                <w:b/>
                <w:sz w:val="24"/>
              </w:rPr>
            </w:pPr>
          </w:p>
          <w:p w14:paraId="7A9C6D9C" w14:textId="77777777" w:rsidR="00FA4FCE" w:rsidRDefault="009C32EE">
            <w:pPr>
              <w:pStyle w:val="TableParagraph"/>
              <w:spacing w:before="0"/>
              <w:ind w:left="50" w:right="-58"/>
              <w:rPr>
                <w:sz w:val="16"/>
              </w:rPr>
            </w:pPr>
            <w:r>
              <w:rPr>
                <w:rFonts w:ascii="Arial"/>
                <w:b/>
                <w:color w:val="595B60"/>
                <w:w w:val="95"/>
                <w:sz w:val="16"/>
              </w:rPr>
              <w:t>Sector</w:t>
            </w:r>
            <w:r>
              <w:rPr>
                <w:rFonts w:ascii="Arial"/>
                <w:b/>
                <w:color w:val="595B60"/>
                <w:spacing w:val="36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2.</w:t>
            </w:r>
            <w:r>
              <w:rPr>
                <w:color w:val="595B60"/>
                <w:spacing w:val="7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Consumer</w:t>
            </w:r>
            <w:r>
              <w:rPr>
                <w:color w:val="595B60"/>
                <w:spacing w:val="7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Discretio</w:t>
            </w:r>
          </w:p>
        </w:tc>
        <w:tc>
          <w:tcPr>
            <w:tcW w:w="2153" w:type="dxa"/>
            <w:tcBorders>
              <w:top w:val="nil"/>
              <w:left w:val="single" w:sz="6" w:space="0" w:color="FFFFFF"/>
              <w:right w:val="single" w:sz="6" w:space="0" w:color="FFFFFF"/>
            </w:tcBorders>
          </w:tcPr>
          <w:p w14:paraId="5E25ED96" w14:textId="77777777" w:rsidR="00FA4FCE" w:rsidRDefault="009C32EE">
            <w:pPr>
              <w:pStyle w:val="TableParagraph"/>
              <w:tabs>
                <w:tab w:val="left" w:pos="2889"/>
              </w:tabs>
              <w:spacing w:before="7"/>
              <w:ind w:left="585" w:right="-764"/>
              <w:rPr>
                <w:sz w:val="16"/>
              </w:rPr>
            </w:pPr>
            <w:r>
              <w:rPr>
                <w:color w:val="FFFFFF"/>
                <w:w w:val="95"/>
                <w:sz w:val="16"/>
                <w:shd w:val="clear" w:color="auto" w:fill="002134"/>
              </w:rPr>
              <w:t>Top</w:t>
            </w:r>
            <w:r>
              <w:rPr>
                <w:color w:val="FFFFFF"/>
                <w:spacing w:val="-3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Contributors</w:t>
            </w:r>
            <w:r>
              <w:rPr>
                <w:color w:val="FFFFFF"/>
                <w:sz w:val="16"/>
                <w:shd w:val="clear" w:color="auto" w:fill="002134"/>
              </w:rPr>
              <w:tab/>
            </w:r>
          </w:p>
          <w:p w14:paraId="70186D54" w14:textId="77777777" w:rsidR="00FA4FCE" w:rsidRDefault="009C32EE">
            <w:pPr>
              <w:pStyle w:val="TableParagraph"/>
              <w:spacing w:before="87" w:line="261" w:lineRule="auto"/>
              <w:ind w:left="29" w:right="1161" w:firstLine="48"/>
              <w:rPr>
                <w:sz w:val="16"/>
              </w:rPr>
            </w:pPr>
            <w:r>
              <w:rPr>
                <w:color w:val="595B60"/>
                <w:spacing w:val="-2"/>
                <w:sz w:val="16"/>
              </w:rPr>
              <w:t>1. Industrials</w:t>
            </w:r>
            <w:r>
              <w:rPr>
                <w:color w:val="595B60"/>
                <w:spacing w:val="-40"/>
                <w:sz w:val="16"/>
              </w:rPr>
              <w:t xml:space="preserve"> </w:t>
            </w:r>
            <w:r>
              <w:rPr>
                <w:color w:val="595B60"/>
                <w:sz w:val="16"/>
              </w:rPr>
              <w:t>nary</w:t>
            </w:r>
          </w:p>
          <w:p w14:paraId="7427278C" w14:textId="77777777" w:rsidR="00FA4FCE" w:rsidRDefault="009C32EE">
            <w:pPr>
              <w:pStyle w:val="TableParagraph"/>
              <w:spacing w:before="0" w:line="180" w:lineRule="exact"/>
              <w:ind w:left="78"/>
              <w:rPr>
                <w:sz w:val="16"/>
              </w:rPr>
            </w:pPr>
            <w:r>
              <w:rPr>
                <w:color w:val="595B60"/>
                <w:spacing w:val="-2"/>
                <w:sz w:val="16"/>
              </w:rPr>
              <w:t>3.</w:t>
            </w:r>
            <w:r>
              <w:rPr>
                <w:color w:val="595B60"/>
                <w:spacing w:val="-15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Consumer</w:t>
            </w:r>
            <w:r>
              <w:rPr>
                <w:color w:val="595B60"/>
                <w:spacing w:val="-14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Staples</w:t>
            </w:r>
          </w:p>
        </w:tc>
        <w:tc>
          <w:tcPr>
            <w:tcW w:w="2376" w:type="dxa"/>
            <w:tcBorders>
              <w:top w:val="nil"/>
              <w:left w:val="single" w:sz="6" w:space="0" w:color="FFFFFF"/>
              <w:right w:val="nil"/>
            </w:tcBorders>
          </w:tcPr>
          <w:p w14:paraId="1D2525C4" w14:textId="77777777" w:rsidR="00FA4FCE" w:rsidRDefault="009C32EE">
            <w:pPr>
              <w:pStyle w:val="TableParagraph"/>
              <w:tabs>
                <w:tab w:val="left" w:pos="2373"/>
              </w:tabs>
              <w:spacing w:before="7"/>
              <w:ind w:left="736" w:right="-15"/>
              <w:rPr>
                <w:sz w:val="16"/>
              </w:rPr>
            </w:pPr>
            <w:r>
              <w:rPr>
                <w:color w:val="FFFFFF"/>
                <w:w w:val="95"/>
                <w:sz w:val="16"/>
                <w:shd w:val="clear" w:color="auto" w:fill="002134"/>
              </w:rPr>
              <w:t>Top</w:t>
            </w:r>
            <w:r>
              <w:rPr>
                <w:color w:val="FFFFFF"/>
                <w:spacing w:val="-5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Detractors</w:t>
            </w:r>
            <w:r>
              <w:rPr>
                <w:color w:val="FFFFFF"/>
                <w:sz w:val="16"/>
                <w:shd w:val="clear" w:color="auto" w:fill="002134"/>
              </w:rPr>
              <w:tab/>
            </w:r>
          </w:p>
          <w:p w14:paraId="35268614" w14:textId="77777777" w:rsidR="00FA4FCE" w:rsidRDefault="009C32EE">
            <w:pPr>
              <w:pStyle w:val="TableParagraph"/>
              <w:numPr>
                <w:ilvl w:val="0"/>
                <w:numId w:val="83"/>
              </w:numPr>
              <w:tabs>
                <w:tab w:val="left" w:pos="239"/>
              </w:tabs>
              <w:spacing w:before="87"/>
              <w:ind w:hanging="162"/>
              <w:rPr>
                <w:sz w:val="16"/>
              </w:rPr>
            </w:pPr>
            <w:r>
              <w:rPr>
                <w:color w:val="595B60"/>
                <w:sz w:val="16"/>
              </w:rPr>
              <w:t>Financials</w:t>
            </w:r>
          </w:p>
          <w:p w14:paraId="21F277BF" w14:textId="77777777" w:rsidR="00FA4FCE" w:rsidRDefault="009C32EE">
            <w:pPr>
              <w:pStyle w:val="TableParagraph"/>
              <w:numPr>
                <w:ilvl w:val="0"/>
                <w:numId w:val="83"/>
              </w:numPr>
              <w:tabs>
                <w:tab w:val="left" w:pos="239"/>
              </w:tabs>
              <w:spacing w:before="16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Real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Estate</w:t>
            </w:r>
          </w:p>
          <w:p w14:paraId="6DE8A2FD" w14:textId="77777777" w:rsidR="00FA4FCE" w:rsidRDefault="009C32EE">
            <w:pPr>
              <w:pStyle w:val="TableParagraph"/>
              <w:numPr>
                <w:ilvl w:val="0"/>
                <w:numId w:val="83"/>
              </w:numPr>
              <w:tabs>
                <w:tab w:val="left" w:pos="237"/>
              </w:tabs>
              <w:spacing w:before="15"/>
              <w:ind w:left="236" w:hanging="160"/>
              <w:rPr>
                <w:sz w:val="16"/>
              </w:rPr>
            </w:pPr>
            <w:r>
              <w:rPr>
                <w:color w:val="595B60"/>
                <w:sz w:val="16"/>
              </w:rPr>
              <w:t>Healthcare</w:t>
            </w:r>
          </w:p>
        </w:tc>
      </w:tr>
      <w:tr w:rsidR="00FA4FCE" w14:paraId="0A9FCD87" w14:textId="77777777">
        <w:trPr>
          <w:trHeight w:val="622"/>
        </w:trPr>
        <w:tc>
          <w:tcPr>
            <w:tcW w:w="2103" w:type="dxa"/>
            <w:tcBorders>
              <w:left w:val="nil"/>
            </w:tcBorders>
          </w:tcPr>
          <w:p w14:paraId="749BBD8F" w14:textId="77777777" w:rsidR="00FA4FCE" w:rsidRDefault="00FA4FCE">
            <w:pPr>
              <w:pStyle w:val="TableParagraph"/>
              <w:spacing w:before="3"/>
              <w:ind w:left="0"/>
              <w:rPr>
                <w:rFonts w:ascii="Arial"/>
                <w:b/>
                <w:sz w:val="18"/>
              </w:rPr>
            </w:pPr>
          </w:p>
          <w:p w14:paraId="15C40219" w14:textId="77777777" w:rsidR="00FA4FCE" w:rsidRDefault="009C32EE">
            <w:pPr>
              <w:pStyle w:val="TableParagraph"/>
              <w:spacing w:before="0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95B60"/>
                <w:sz w:val="16"/>
              </w:rPr>
              <w:t>Stock</w:t>
            </w:r>
          </w:p>
        </w:tc>
        <w:tc>
          <w:tcPr>
            <w:tcW w:w="2153" w:type="dxa"/>
          </w:tcPr>
          <w:p w14:paraId="1B914955" w14:textId="77777777" w:rsidR="00FA4FCE" w:rsidRDefault="009C32EE">
            <w:pPr>
              <w:pStyle w:val="TableParagraph"/>
              <w:numPr>
                <w:ilvl w:val="0"/>
                <w:numId w:val="82"/>
              </w:numPr>
              <w:tabs>
                <w:tab w:val="left" w:pos="239"/>
              </w:tabs>
              <w:spacing w:before="16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Kalyan</w:t>
            </w:r>
            <w:r>
              <w:rPr>
                <w:color w:val="595B60"/>
                <w:spacing w:val="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Jewellers</w:t>
            </w:r>
            <w:r>
              <w:rPr>
                <w:color w:val="595B60"/>
                <w:spacing w:val="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India</w:t>
            </w:r>
            <w:r>
              <w:rPr>
                <w:color w:val="595B60"/>
                <w:spacing w:val="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2FB709F6" w14:textId="77777777" w:rsidR="00FA4FCE" w:rsidRDefault="009C32EE">
            <w:pPr>
              <w:pStyle w:val="TableParagraph"/>
              <w:numPr>
                <w:ilvl w:val="0"/>
                <w:numId w:val="82"/>
              </w:numPr>
              <w:tabs>
                <w:tab w:val="left" w:pos="239"/>
              </w:tabs>
              <w:spacing w:before="15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Tata</w:t>
            </w:r>
            <w:r>
              <w:rPr>
                <w:color w:val="595B60"/>
                <w:spacing w:val="-6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Motors</w:t>
            </w:r>
            <w:r>
              <w:rPr>
                <w:color w:val="595B60"/>
                <w:spacing w:val="-6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1C05F22B" w14:textId="77777777" w:rsidR="00FA4FCE" w:rsidRDefault="009C32EE">
            <w:pPr>
              <w:pStyle w:val="TableParagraph"/>
              <w:numPr>
                <w:ilvl w:val="0"/>
                <w:numId w:val="82"/>
              </w:numPr>
              <w:tabs>
                <w:tab w:val="left" w:pos="239"/>
              </w:tabs>
              <w:spacing w:before="16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Kirloskar Oil</w:t>
            </w:r>
            <w:r>
              <w:rPr>
                <w:color w:val="595B60"/>
                <w:spacing w:val="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Engines</w:t>
            </w:r>
            <w:r>
              <w:rPr>
                <w:color w:val="595B60"/>
                <w:spacing w:val="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</w:tc>
        <w:tc>
          <w:tcPr>
            <w:tcW w:w="2376" w:type="dxa"/>
            <w:tcBorders>
              <w:right w:val="nil"/>
            </w:tcBorders>
          </w:tcPr>
          <w:p w14:paraId="2B282042" w14:textId="77777777" w:rsidR="00FA4FCE" w:rsidRDefault="009C32EE">
            <w:pPr>
              <w:pStyle w:val="TableParagraph"/>
              <w:numPr>
                <w:ilvl w:val="0"/>
                <w:numId w:val="81"/>
              </w:numPr>
              <w:tabs>
                <w:tab w:val="left" w:pos="238"/>
              </w:tabs>
              <w:spacing w:before="16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ICICI</w:t>
            </w:r>
            <w:r>
              <w:rPr>
                <w:color w:val="595B60"/>
                <w:spacing w:val="20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Bank</w:t>
            </w:r>
          </w:p>
          <w:p w14:paraId="3D6A4624" w14:textId="77777777" w:rsidR="00FA4FCE" w:rsidRDefault="009C32EE">
            <w:pPr>
              <w:pStyle w:val="TableParagraph"/>
              <w:numPr>
                <w:ilvl w:val="0"/>
                <w:numId w:val="81"/>
              </w:numPr>
              <w:tabs>
                <w:tab w:val="left" w:pos="238"/>
              </w:tabs>
              <w:spacing w:before="15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Marico</w:t>
            </w:r>
            <w:r>
              <w:rPr>
                <w:color w:val="595B60"/>
                <w:spacing w:val="20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31119577" w14:textId="77777777" w:rsidR="00FA4FCE" w:rsidRDefault="009C32EE">
            <w:pPr>
              <w:pStyle w:val="TableParagraph"/>
              <w:numPr>
                <w:ilvl w:val="0"/>
                <w:numId w:val="81"/>
              </w:numPr>
              <w:tabs>
                <w:tab w:val="left" w:pos="238"/>
              </w:tabs>
              <w:spacing w:before="16"/>
              <w:ind w:left="237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Aditya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Birla</w:t>
            </w:r>
            <w:r>
              <w:rPr>
                <w:color w:val="595B60"/>
                <w:spacing w:val="-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Fash.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&amp;</w:t>
            </w:r>
            <w:r>
              <w:rPr>
                <w:color w:val="595B60"/>
                <w:spacing w:val="-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Retail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</w:tc>
      </w:tr>
    </w:tbl>
    <w:p w14:paraId="2F9C589C" w14:textId="77777777" w:rsidR="00FA4FCE" w:rsidRDefault="00FA4FCE">
      <w:pPr>
        <w:rPr>
          <w:sz w:val="16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C0024BA" w14:textId="027D348A" w:rsidR="00FA4FCE" w:rsidRDefault="009C32EE">
      <w:pPr>
        <w:pStyle w:val="BodyText"/>
        <w:spacing w:before="59" w:line="225" w:lineRule="exact"/>
        <w:ind w:left="2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0352" behindDoc="0" locked="0" layoutInCell="1" allowOverlap="1" wp14:anchorId="421F2087" wp14:editId="744B2952">
                <wp:simplePos x="0" y="0"/>
                <wp:positionH relativeFrom="page">
                  <wp:posOffset>5791835</wp:posOffset>
                </wp:positionH>
                <wp:positionV relativeFrom="paragraph">
                  <wp:posOffset>-429260</wp:posOffset>
                </wp:positionV>
                <wp:extent cx="129540" cy="148590"/>
                <wp:effectExtent l="0" t="0" r="0" b="0"/>
                <wp:wrapNone/>
                <wp:docPr id="1079598626" name="Text Box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6EE7B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F2087" id="Text Box 508" o:spid="_x0000_s1133" type="#_x0000_t202" style="position:absolute;left:0;text-align:left;margin-left:456.05pt;margin-top:-33.8pt;width:10.2pt;height:11.7pt;z-index: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" filled="f" stroked="f">
                <v:textbox style="layout-flow:vertical" inset="0,0,0,0">
                  <w:txbxContent>
                    <w:p w14:paraId="4A36EE7B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4C8DB50F" w14:textId="7372481A" w:rsidR="00FA4FCE" w:rsidRDefault="009C32EE">
      <w:pPr>
        <w:pStyle w:val="BodyText"/>
        <w:spacing w:line="199" w:lineRule="exact"/>
        <w:ind w:left="2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0864" behindDoc="0" locked="0" layoutInCell="1" allowOverlap="1" wp14:anchorId="3F2FC5D1" wp14:editId="02EA5958">
                <wp:simplePos x="0" y="0"/>
                <wp:positionH relativeFrom="page">
                  <wp:posOffset>5791200</wp:posOffset>
                </wp:positionH>
                <wp:positionV relativeFrom="paragraph">
                  <wp:posOffset>-258445</wp:posOffset>
                </wp:positionV>
                <wp:extent cx="129540" cy="215900"/>
                <wp:effectExtent l="0" t="0" r="0" b="0"/>
                <wp:wrapNone/>
                <wp:docPr id="255604783" name="Text Box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2637F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FC5D1" id="Text Box 507" o:spid="_x0000_s1134" type="#_x0000_t202" style="position:absolute;left:0;text-align:left;margin-left:456pt;margin-top:-20.35pt;width:10.2pt;height:17pt;z-index: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" filled="f" stroked="f">
                <v:textbox style="layout-flow:vertical" inset="0,0,0,0">
                  <w:txbxContent>
                    <w:p w14:paraId="7D02637F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w w:val="95"/>
        </w:rPr>
        <w:t>They</w:t>
      </w:r>
      <w:r>
        <w:rPr>
          <w:color w:val="595B60"/>
          <w:spacing w:val="5"/>
          <w:w w:val="95"/>
        </w:rPr>
        <w:t xml:space="preserve"> </w:t>
      </w:r>
      <w:r>
        <w:rPr>
          <w:color w:val="595B60"/>
          <w:w w:val="95"/>
        </w:rPr>
        <w:t>continue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focus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their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picks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on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high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quality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stocks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with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long-term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higher</w:t>
      </w:r>
    </w:p>
    <w:p w14:paraId="7367D0D8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70C3EAD9" w14:textId="77777777" w:rsidR="00FA4FCE" w:rsidRDefault="00FA4FCE">
      <w:pPr>
        <w:pStyle w:val="BodyText"/>
        <w:spacing w:before="10"/>
        <w:rPr>
          <w:sz w:val="17"/>
        </w:rPr>
      </w:pPr>
    </w:p>
    <w:p w14:paraId="271574C1" w14:textId="77777777" w:rsidR="00FA4FCE" w:rsidRDefault="009C32EE">
      <w:pPr>
        <w:tabs>
          <w:tab w:val="left" w:pos="812"/>
        </w:tabs>
        <w:spacing w:line="100" w:lineRule="exact"/>
        <w:ind w:left="286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7D2CD592" w14:textId="77777777" w:rsidR="00FA4FCE" w:rsidRDefault="00FA4FCE">
      <w:pPr>
        <w:spacing w:line="100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92"/>
            <w:col w:w="4511"/>
          </w:cols>
        </w:sectPr>
      </w:pPr>
    </w:p>
    <w:p w14:paraId="3C0A2A7D" w14:textId="77777777" w:rsidR="00FA4FCE" w:rsidRDefault="009C32EE">
      <w:pPr>
        <w:pStyle w:val="BodyText"/>
        <w:spacing w:before="25" w:line="237" w:lineRule="auto"/>
        <w:ind w:left="286"/>
        <w:jc w:val="both"/>
      </w:pPr>
      <w:r>
        <w:rPr>
          <w:color w:val="595B60"/>
        </w:rPr>
        <w:t>than market growth prospects and strong balance sheets. Key themes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include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(i)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Capex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growth</w:t>
      </w:r>
      <w:r>
        <w:rPr>
          <w:color w:val="595B60"/>
          <w:spacing w:val="1"/>
        </w:rPr>
        <w:t xml:space="preserve"> </w:t>
      </w:r>
      <w:r>
        <w:rPr>
          <w:color w:val="595B60"/>
          <w:w w:val="160"/>
        </w:rPr>
        <w:t xml:space="preserve">– </w:t>
      </w:r>
      <w:r>
        <w:rPr>
          <w:color w:val="595B60"/>
        </w:rPr>
        <w:t>industrial and household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capex uptrend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(ii)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consolidation theme - large players with significant market share growing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larger and (iii) emerging investment opportunities in the sectors benefiting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from technology-led disruption. Fund maintains overweight exposure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industrials, consumer discretionary, communication services and utilities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while holding an underweight exposure to financials, energy, materials,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staples, healthcare and real estate sectors. The fund continues to maintain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the market capitalization mix while focusing on improving growth/GARP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oriented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stocks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moderating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exposure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1"/>
          <w:w w:val="95"/>
        </w:rPr>
        <w:t xml:space="preserve"> </w:t>
      </w:r>
      <w:r>
        <w:rPr>
          <w:color w:val="595B60"/>
          <w:w w:val="95"/>
        </w:rPr>
        <w:t>contrarian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holdings</w:t>
      </w:r>
    </w:p>
    <w:p w14:paraId="6D0CDF57" w14:textId="77777777" w:rsidR="00FA4FCE" w:rsidRDefault="009C32EE">
      <w:pPr>
        <w:pStyle w:val="BodyText"/>
        <w:spacing w:before="2"/>
        <w:rPr>
          <w:sz w:val="15"/>
        </w:rPr>
      </w:pPr>
      <w:r>
        <w:br w:type="column"/>
      </w:r>
    </w:p>
    <w:p w14:paraId="21E0F5F5" w14:textId="769F89EF" w:rsidR="00FA4FCE" w:rsidRDefault="009C32EE">
      <w:pPr>
        <w:ind w:left="24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2912" behindDoc="0" locked="0" layoutInCell="1" allowOverlap="1" wp14:anchorId="26C4B68C" wp14:editId="6B715A3B">
                <wp:simplePos x="0" y="0"/>
                <wp:positionH relativeFrom="page">
                  <wp:posOffset>4751705</wp:posOffset>
                </wp:positionH>
                <wp:positionV relativeFrom="paragraph">
                  <wp:posOffset>127635</wp:posOffset>
                </wp:positionV>
                <wp:extent cx="2451735" cy="2194560"/>
                <wp:effectExtent l="0" t="0" r="0" b="0"/>
                <wp:wrapNone/>
                <wp:docPr id="331856137" name="Text Box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0771CABE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F229012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BFDECC9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35788F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37B87E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519A18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7.6</w:t>
                                  </w:r>
                                </w:p>
                              </w:tc>
                            </w:tr>
                            <w:tr w:rsidR="00FA4FCE" w14:paraId="3B3DE1B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02F724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73F1CB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6.6</w:t>
                                  </w:r>
                                </w:p>
                              </w:tc>
                            </w:tr>
                            <w:tr w:rsidR="00FA4FCE" w14:paraId="398C64B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009E52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6A8ECA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5.4</w:t>
                                  </w:r>
                                </w:p>
                              </w:tc>
                            </w:tr>
                            <w:tr w:rsidR="00FA4FCE" w14:paraId="0BD7F7E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A009F5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4EDA4C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5.3</w:t>
                                  </w:r>
                                </w:p>
                              </w:tc>
                            </w:tr>
                            <w:tr w:rsidR="00FA4FCE" w14:paraId="49BE8DC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74F4CC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Airtel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841A75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4.7</w:t>
                                  </w:r>
                                </w:p>
                              </w:tc>
                            </w:tr>
                            <w:tr w:rsidR="00FA4FCE" w14:paraId="060BC6D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E52C45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84339C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4.1</w:t>
                                  </w:r>
                                </w:p>
                              </w:tc>
                            </w:tr>
                            <w:tr w:rsidR="00FA4FCE" w14:paraId="408A9FC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CD8914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B4B3DB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4.0</w:t>
                                  </w:r>
                                </w:p>
                              </w:tc>
                            </w:tr>
                            <w:tr w:rsidR="00FA4FCE" w14:paraId="5EFF106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12014C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>HCL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>Technologies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6C998F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3.7</w:t>
                                  </w:r>
                                </w:p>
                              </w:tc>
                            </w:tr>
                            <w:tr w:rsidR="00FA4FCE" w14:paraId="735C9E6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A2622B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40F207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1FB118D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335282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95291D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</w:tbl>
                          <w:p w14:paraId="68125A4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4B68C" id="Text Box 506" o:spid="_x0000_s1135" type="#_x0000_t202" style="position:absolute;left:0;text-align:left;margin-left:374.15pt;margin-top:10.05pt;width:193.05pt;height:172.8pt;z-index: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0771CABE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F229012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6BFDECC9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35788F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37B87E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519A18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7.6</w:t>
                            </w:r>
                          </w:p>
                        </w:tc>
                      </w:tr>
                      <w:tr w:rsidR="00FA4FCE" w14:paraId="3B3DE1B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02F724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73F1CB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6.6</w:t>
                            </w:r>
                          </w:p>
                        </w:tc>
                      </w:tr>
                      <w:tr w:rsidR="00FA4FCE" w14:paraId="398C64B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009E52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6A8ECA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5.4</w:t>
                            </w:r>
                          </w:p>
                        </w:tc>
                      </w:tr>
                      <w:tr w:rsidR="00FA4FCE" w14:paraId="0BD7F7E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A009F5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4EDA4C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5.3</w:t>
                            </w:r>
                          </w:p>
                        </w:tc>
                      </w:tr>
                      <w:tr w:rsidR="00FA4FCE" w14:paraId="49BE8DC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74F4CC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Airtel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841A75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4.7</w:t>
                            </w:r>
                          </w:p>
                        </w:tc>
                      </w:tr>
                      <w:tr w:rsidR="00FA4FCE" w14:paraId="060BC6D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E52C45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84339C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4.1</w:t>
                            </w:r>
                          </w:p>
                        </w:tc>
                      </w:tr>
                      <w:tr w:rsidR="00FA4FCE" w14:paraId="408A9FC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CD8914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B4B3DB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4.0</w:t>
                            </w:r>
                          </w:p>
                        </w:tc>
                      </w:tr>
                      <w:tr w:rsidR="00FA4FCE" w14:paraId="5EFF106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12014C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>HCL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>Technologies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6C998F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3.7</w:t>
                            </w:r>
                          </w:p>
                        </w:tc>
                      </w:tr>
                      <w:tr w:rsidR="00FA4FCE" w14:paraId="735C9E6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A2622B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40F207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1FB118D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335282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95291D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</w:tbl>
                    <w:p w14:paraId="68125A4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E487A77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0" w:space="40"/>
            <w:col w:w="4600"/>
          </w:cols>
        </w:sect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723C088C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4D8F057D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02D27996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5F8F158E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0F3ACCEC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5DD4262A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2EC90E72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46128993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420DA99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Franklin India Flexi Cap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7B6EDD3F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4.6</w:t>
            </w:r>
          </w:p>
        </w:tc>
        <w:tc>
          <w:tcPr>
            <w:tcW w:w="933" w:type="dxa"/>
            <w:shd w:val="clear" w:color="auto" w:fill="E2E2E4"/>
          </w:tcPr>
          <w:p w14:paraId="672AA68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44.1</w:t>
            </w:r>
          </w:p>
        </w:tc>
        <w:tc>
          <w:tcPr>
            <w:tcW w:w="933" w:type="dxa"/>
            <w:shd w:val="clear" w:color="auto" w:fill="E2E2E4"/>
          </w:tcPr>
          <w:p w14:paraId="6A4397E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21.7</w:t>
            </w:r>
          </w:p>
        </w:tc>
        <w:tc>
          <w:tcPr>
            <w:tcW w:w="933" w:type="dxa"/>
            <w:shd w:val="clear" w:color="auto" w:fill="E2E2E4"/>
          </w:tcPr>
          <w:p w14:paraId="3E286E3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19.8</w:t>
            </w:r>
          </w:p>
        </w:tc>
        <w:tc>
          <w:tcPr>
            <w:tcW w:w="994" w:type="dxa"/>
            <w:shd w:val="clear" w:color="auto" w:fill="E2E2E4"/>
          </w:tcPr>
          <w:p w14:paraId="3018E4E9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18.2</w:t>
            </w:r>
          </w:p>
        </w:tc>
      </w:tr>
      <w:tr w:rsidR="00FA4FCE" w14:paraId="175587E2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0349874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 500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0CC981FF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3.6</w:t>
            </w:r>
          </w:p>
        </w:tc>
        <w:tc>
          <w:tcPr>
            <w:tcW w:w="933" w:type="dxa"/>
            <w:shd w:val="clear" w:color="auto" w:fill="E2E2E4"/>
          </w:tcPr>
          <w:p w14:paraId="298CBDA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39.7</w:t>
            </w:r>
          </w:p>
        </w:tc>
        <w:tc>
          <w:tcPr>
            <w:tcW w:w="933" w:type="dxa"/>
            <w:shd w:val="clear" w:color="auto" w:fill="E2E2E4"/>
          </w:tcPr>
          <w:p w14:paraId="1755458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19.4</w:t>
            </w:r>
          </w:p>
        </w:tc>
        <w:tc>
          <w:tcPr>
            <w:tcW w:w="933" w:type="dxa"/>
            <w:shd w:val="clear" w:color="auto" w:fill="E2E2E4"/>
          </w:tcPr>
          <w:p w14:paraId="3D582D6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18.8</w:t>
            </w:r>
          </w:p>
        </w:tc>
        <w:tc>
          <w:tcPr>
            <w:tcW w:w="994" w:type="dxa"/>
            <w:shd w:val="clear" w:color="auto" w:fill="E2E2E4"/>
          </w:tcPr>
          <w:p w14:paraId="7AD34D9D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11.8</w:t>
            </w:r>
          </w:p>
        </w:tc>
      </w:tr>
      <w:tr w:rsidR="00FA4FCE" w14:paraId="6D5A2BB8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74AA8B7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Flexi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Cap</w:t>
            </w:r>
          </w:p>
        </w:tc>
        <w:tc>
          <w:tcPr>
            <w:tcW w:w="933" w:type="dxa"/>
            <w:shd w:val="clear" w:color="auto" w:fill="E2E2E4"/>
          </w:tcPr>
          <w:p w14:paraId="1637567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3.9</w:t>
            </w:r>
          </w:p>
        </w:tc>
        <w:tc>
          <w:tcPr>
            <w:tcW w:w="933" w:type="dxa"/>
            <w:shd w:val="clear" w:color="auto" w:fill="E2E2E4"/>
          </w:tcPr>
          <w:p w14:paraId="63FDC35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39.1</w:t>
            </w:r>
          </w:p>
        </w:tc>
        <w:tc>
          <w:tcPr>
            <w:tcW w:w="933" w:type="dxa"/>
            <w:shd w:val="clear" w:color="auto" w:fill="E2E2E4"/>
          </w:tcPr>
          <w:p w14:paraId="193CAB57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4785F94E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94" w:type="dxa"/>
            <w:shd w:val="clear" w:color="auto" w:fill="E2E2E4"/>
          </w:tcPr>
          <w:p w14:paraId="79B9F0DC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374C1F2A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E5468B1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UTI Flexi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Cap Fund</w:t>
      </w:r>
    </w:p>
    <w:p w14:paraId="074157B9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70CF0CC6" w14:textId="57B047B1" w:rsidR="00FA4FCE" w:rsidRDefault="009C32EE">
      <w:pPr>
        <w:pStyle w:val="BodyText"/>
        <w:ind w:left="285" w:right="-72"/>
      </w:pPr>
      <w:r>
        <w:rPr>
          <w:noProof/>
        </w:rPr>
        <mc:AlternateContent>
          <mc:Choice Requires="wpg">
            <w:drawing>
              <wp:inline distT="0" distB="0" distL="0" distR="0" wp14:anchorId="639BE79B" wp14:editId="6AD3BAC0">
                <wp:extent cx="4216400" cy="878205"/>
                <wp:effectExtent l="0" t="6350" r="6350" b="1270"/>
                <wp:docPr id="280120723" name="Group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16400" cy="878205"/>
                          <a:chOff x="0" y="0"/>
                          <a:chExt cx="6640" cy="1383"/>
                        </a:xfrm>
                      </wpg:grpSpPr>
                      <wps:wsp>
                        <wps:cNvPr id="505199648" name="Rectangle 505"/>
                        <wps:cNvSpPr>
                          <a:spLocks noChangeArrowheads="1"/>
                        </wps:cNvSpPr>
                        <wps:spPr bwMode="auto">
                          <a:xfrm>
                            <a:off x="1038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297277" name="Rectangle 504"/>
                        <wps:cNvSpPr>
                          <a:spLocks noChangeArrowheads="1"/>
                        </wps:cNvSpPr>
                        <wps:spPr bwMode="auto">
                          <a:xfrm>
                            <a:off x="0" y="77"/>
                            <a:ext cx="6634" cy="1306"/>
                          </a:xfrm>
                          <a:prstGeom prst="rect">
                            <a:avLst/>
                          </a:prstGeom>
                          <a:solidFill>
                            <a:srgbClr val="D8D8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048055" name="Text Box 503"/>
                        <wps:cNvSpPr txBox="1">
                          <a:spLocks noChangeArrowheads="1"/>
                        </wps:cNvSpPr>
                        <wps:spPr bwMode="auto">
                          <a:xfrm>
                            <a:off x="115" y="110"/>
                            <a:ext cx="6423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6674CA" w14:textId="77777777" w:rsidR="00FA4FCE" w:rsidRDefault="009C32EE">
                              <w:pPr>
                                <w:numPr>
                                  <w:ilvl w:val="0"/>
                                  <w:numId w:val="80"/>
                                </w:numPr>
                                <w:tabs>
                                  <w:tab w:val="left" w:pos="136"/>
                                </w:tabs>
                                <w:spacing w:before="25" w:line="237" w:lineRule="auto"/>
                                <w:ind w:right="18" w:hanging="2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oriented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multi-cap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strategy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investing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businesses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0213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potential</w:t>
                              </w:r>
                              <w:r>
                                <w:rPr>
                                  <w:color w:val="00213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002134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color w:val="00213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color w:val="00213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over</w:t>
                              </w:r>
                              <w:r>
                                <w:rPr>
                                  <w:color w:val="00213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color w:val="00213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periods</w:t>
                              </w:r>
                              <w:r>
                                <w:rPr>
                                  <w:color w:val="00213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color w:val="00213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002134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seasoned</w:t>
                              </w:r>
                              <w:r>
                                <w:rPr>
                                  <w:color w:val="002134"/>
                                  <w:spacing w:val="-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managements.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967734" name="Text Box 502"/>
                        <wps:cNvSpPr txBox="1">
                          <a:spLocks noChangeArrowheads="1"/>
                        </wps:cNvSpPr>
                        <wps:spPr bwMode="auto">
                          <a:xfrm>
                            <a:off x="115" y="944"/>
                            <a:ext cx="100" cy="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06079C" w14:textId="77777777" w:rsidR="00FA4FCE" w:rsidRDefault="009C32EE">
                              <w:pPr>
                                <w:spacing w:line="80" w:lineRule="exact"/>
                                <w:rPr>
                                  <w:rFonts w:ascii="Lucida Sans Unicode" w:hAnsi="Lucida Sans Unicode"/>
                                  <w:sz w:val="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02134"/>
                                  <w:w w:val="125"/>
                                  <w:sz w:val="8"/>
                                </w:rPr>
                                <w:t>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7162723" name="Text Box 501"/>
                        <wps:cNvSpPr txBox="1">
                          <a:spLocks noChangeArrowheads="1"/>
                        </wps:cNvSpPr>
                        <wps:spPr bwMode="auto">
                          <a:xfrm>
                            <a:off x="398" y="825"/>
                            <a:ext cx="6140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3DCEAB" w14:textId="77777777" w:rsidR="00FA4FCE" w:rsidRDefault="009C32EE">
                              <w:pPr>
                                <w:spacing w:before="25" w:line="237" w:lineRule="auto"/>
                                <w:ind w:right="16" w:hanging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2134"/>
                                  <w:sz w:val="20"/>
                                </w:rPr>
                                <w:t>Bottom-up</w:t>
                              </w:r>
                              <w:r>
                                <w:rPr>
                                  <w:color w:val="002134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color w:val="002134"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picking</w:t>
                              </w:r>
                              <w:r>
                                <w:rPr>
                                  <w:color w:val="002134"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02134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well</w:t>
                              </w:r>
                              <w:r>
                                <w:rPr>
                                  <w:color w:val="002134"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defined</w:t>
                              </w:r>
                              <w:r>
                                <w:rPr>
                                  <w:color w:val="002134"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metrics</w:t>
                              </w:r>
                              <w:r>
                                <w:rPr>
                                  <w:color w:val="002134"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2134"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color w:val="002134"/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002134"/>
                                  <w:spacing w:val="-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Quality</w:t>
                              </w:r>
                              <w:r>
                                <w:rPr>
                                  <w:color w:val="002134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stocks</w:t>
                              </w:r>
                              <w:r>
                                <w:rPr>
                                  <w:color w:val="002134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02134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color w:val="002134"/>
                                  <w:spacing w:val="-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fundamentals</w:t>
                              </w:r>
                              <w:r>
                                <w:rPr>
                                  <w:color w:val="002134"/>
                                  <w:spacing w:val="-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2134"/>
                                  <w:spacing w:val="-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002134"/>
                                  <w:spacing w:val="-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2134"/>
                                  <w:w w:val="95"/>
                                  <w:sz w:val="20"/>
                                </w:rPr>
                                <w:t>models.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9BE79B" id="Group 500" o:spid="_x0000_s1136" style="width:332pt;height:69.15pt;mso-position-horizontal-relative:char;mso-position-vertical-relative:line" coordsize="6640,1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">
                <v:rect id="Rectangle 505" o:spid="_x0000_s1137" style="position:absolute;left:1038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" filled="f" strokecolor="#d8d8da" strokeweight=".2mm"/>
                <v:rect id="Rectangle 504" o:spid="_x0000_s1138" style="position:absolute;top:77;width:6634;height:1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" fillcolor="#d8d8da" stroked="f"/>
                <v:shape id="Text Box 503" o:spid="_x0000_s1139" type="#_x0000_t202" style="position:absolute;left:115;top:110;width:642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" filled="f" stroked="f">
                  <v:textbox inset="0,0,0,0">
                    <w:txbxContent>
                      <w:p w14:paraId="7B6674CA" w14:textId="77777777" w:rsidR="00FA4FCE" w:rsidRDefault="009C32EE">
                        <w:pPr>
                          <w:numPr>
                            <w:ilvl w:val="0"/>
                            <w:numId w:val="80"/>
                          </w:numPr>
                          <w:tabs>
                            <w:tab w:val="left" w:pos="136"/>
                          </w:tabs>
                          <w:spacing w:before="25" w:line="237" w:lineRule="auto"/>
                          <w:ind w:right="18" w:hanging="284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sz w:val="20"/>
                          </w:rPr>
                          <w:t>Growth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oriented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multi-cap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strategy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investing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in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businesses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with</w:t>
                        </w:r>
                        <w:r>
                          <w:rPr>
                            <w:color w:val="002134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potential</w:t>
                        </w:r>
                        <w:r>
                          <w:rPr>
                            <w:color w:val="00213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for</w:t>
                        </w:r>
                        <w:r>
                          <w:rPr>
                            <w:color w:val="002134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strong</w:t>
                        </w:r>
                        <w:r>
                          <w:rPr>
                            <w:color w:val="00213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growth</w:t>
                        </w:r>
                        <w:r>
                          <w:rPr>
                            <w:color w:val="00213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over</w:t>
                        </w:r>
                        <w:r>
                          <w:rPr>
                            <w:color w:val="00213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long</w:t>
                        </w:r>
                        <w:r>
                          <w:rPr>
                            <w:color w:val="00213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periods</w:t>
                        </w:r>
                        <w:r>
                          <w:rPr>
                            <w:color w:val="00213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run</w:t>
                        </w:r>
                        <w:r>
                          <w:rPr>
                            <w:color w:val="00213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by</w:t>
                        </w:r>
                        <w:r>
                          <w:rPr>
                            <w:color w:val="002134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seasoned</w:t>
                        </w:r>
                        <w:r>
                          <w:rPr>
                            <w:color w:val="002134"/>
                            <w:spacing w:val="-5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managements.</w:t>
                        </w:r>
                      </w:p>
                    </w:txbxContent>
                  </v:textbox>
                </v:shape>
                <v:shape id="Text Box 502" o:spid="_x0000_s1140" type="#_x0000_t202" style="position:absolute;left:115;top:944;width:100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" filled="f" stroked="f">
                  <v:textbox inset="0,0,0,0">
                    <w:txbxContent>
                      <w:p w14:paraId="7A06079C" w14:textId="77777777" w:rsidR="00FA4FCE" w:rsidRDefault="009C32EE">
                        <w:pPr>
                          <w:spacing w:line="80" w:lineRule="exact"/>
                          <w:rPr>
                            <w:rFonts w:ascii="Lucida Sans Unicode" w:hAnsi="Lucida Sans Unicode"/>
                            <w:sz w:val="8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02134"/>
                            <w:w w:val="125"/>
                            <w:sz w:val="8"/>
                          </w:rPr>
                          <w:t>◆</w:t>
                        </w:r>
                      </w:p>
                    </w:txbxContent>
                  </v:textbox>
                </v:shape>
                <v:shape id="Text Box 501" o:spid="_x0000_s1141" type="#_x0000_t202" style="position:absolute;left:398;top:825;width:6140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" filled="f" stroked="f">
                  <v:textbox inset="0,0,0,0">
                    <w:txbxContent>
                      <w:p w14:paraId="5A3DCEAB" w14:textId="77777777" w:rsidR="00FA4FCE" w:rsidRDefault="009C32EE">
                        <w:pPr>
                          <w:spacing w:before="25" w:line="237" w:lineRule="auto"/>
                          <w:ind w:right="16" w:hanging="1"/>
                          <w:rPr>
                            <w:sz w:val="20"/>
                          </w:rPr>
                        </w:pPr>
                        <w:r>
                          <w:rPr>
                            <w:color w:val="002134"/>
                            <w:sz w:val="20"/>
                          </w:rPr>
                          <w:t>Bottom-up</w:t>
                        </w:r>
                        <w:r>
                          <w:rPr>
                            <w:color w:val="002134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stock</w:t>
                        </w:r>
                        <w:r>
                          <w:rPr>
                            <w:color w:val="002134"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picking</w:t>
                        </w:r>
                        <w:r>
                          <w:rPr>
                            <w:color w:val="002134"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with</w:t>
                        </w:r>
                        <w:r>
                          <w:rPr>
                            <w:color w:val="002134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well</w:t>
                        </w:r>
                        <w:r>
                          <w:rPr>
                            <w:color w:val="002134"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defined</w:t>
                        </w:r>
                        <w:r>
                          <w:rPr>
                            <w:color w:val="002134"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metrics</w:t>
                        </w:r>
                        <w:r>
                          <w:rPr>
                            <w:color w:val="002134"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a</w:t>
                        </w:r>
                        <w:r>
                          <w:rPr>
                            <w:color w:val="002134"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focus</w:t>
                        </w:r>
                        <w:r>
                          <w:rPr>
                            <w:color w:val="002134"/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sz w:val="20"/>
                          </w:rPr>
                          <w:t>on</w:t>
                        </w:r>
                        <w:r>
                          <w:rPr>
                            <w:color w:val="002134"/>
                            <w:spacing w:val="-5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Quality</w:t>
                        </w:r>
                        <w:r>
                          <w:rPr>
                            <w:color w:val="002134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stocks</w:t>
                        </w:r>
                        <w:r>
                          <w:rPr>
                            <w:color w:val="002134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with</w:t>
                        </w:r>
                        <w:r>
                          <w:rPr>
                            <w:color w:val="002134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strong</w:t>
                        </w:r>
                        <w:r>
                          <w:rPr>
                            <w:color w:val="002134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fundamentals</w:t>
                        </w:r>
                        <w:r>
                          <w:rPr>
                            <w:color w:val="002134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color w:val="002134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business</w:t>
                        </w:r>
                        <w:r>
                          <w:rPr>
                            <w:color w:val="002134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2134"/>
                            <w:w w:val="95"/>
                            <w:sz w:val="20"/>
                          </w:rPr>
                          <w:t>models.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2A0D73" w14:textId="77777777" w:rsidR="00FA4FCE" w:rsidRDefault="009C32EE">
      <w:pPr>
        <w:spacing w:before="24"/>
        <w:ind w:left="287"/>
        <w:rPr>
          <w:sz w:val="26"/>
        </w:rPr>
      </w:pPr>
      <w:r>
        <w:rPr>
          <w:color w:val="002134"/>
          <w:w w:val="95"/>
          <w:sz w:val="26"/>
        </w:rPr>
        <w:t>Whyat</w:t>
      </w:r>
      <w:r>
        <w:rPr>
          <w:color w:val="002134"/>
          <w:spacing w:val="-3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is</w:t>
      </w:r>
      <w:r>
        <w:rPr>
          <w:color w:val="002134"/>
          <w:spacing w:val="-3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this</w:t>
      </w:r>
      <w:r>
        <w:rPr>
          <w:color w:val="002134"/>
          <w:spacing w:val="-4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fund</w:t>
      </w:r>
      <w:r>
        <w:rPr>
          <w:color w:val="002134"/>
          <w:spacing w:val="-3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all</w:t>
      </w:r>
      <w:r>
        <w:rPr>
          <w:color w:val="002134"/>
          <w:spacing w:val="-3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about?</w:t>
      </w:r>
    </w:p>
    <w:p w14:paraId="3252E8FE" w14:textId="77777777" w:rsidR="00FA4FCE" w:rsidRDefault="00FA4FCE">
      <w:pPr>
        <w:pStyle w:val="BodyText"/>
        <w:spacing w:before="7"/>
        <w:rPr>
          <w:sz w:val="4"/>
        </w:rPr>
      </w:pPr>
    </w:p>
    <w:p w14:paraId="31C1278C" w14:textId="55ADE79A" w:rsidR="00FA4FCE" w:rsidRDefault="009C32EE">
      <w:pPr>
        <w:pStyle w:val="BodyText"/>
        <w:spacing w:line="42" w:lineRule="exact"/>
        <w:ind w:left="279" w:right="-7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F4C0A98" wp14:editId="650A42B4">
                <wp:extent cx="4220210" cy="27305"/>
                <wp:effectExtent l="2540" t="7620" r="6350" b="3175"/>
                <wp:docPr id="1569281311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27305"/>
                          <a:chOff x="0" y="0"/>
                          <a:chExt cx="6646" cy="43"/>
                        </a:xfrm>
                      </wpg:grpSpPr>
                      <wps:wsp>
                        <wps:cNvPr id="1326694891" name="Rectangle 499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398809" name="Rectangle 49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807478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1044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90247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1044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1CE51B" id="Group 495" o:spid="_x0000_s1026" style="width:332.3pt;height:2.15pt;mso-position-horizontal-relative:char;mso-position-vertical-relative:line" coordsize="664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">
                <v:rect id="Rectangle 499" o:spid="_x0000_s1027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" fillcolor="#002134" stroked="f"/>
                <v:rect id="Rectangle 498" o:spid="_x0000_s1028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" filled="f" strokecolor="#002134" strokeweight=".2mm"/>
                <v:rect id="Rectangle 497" o:spid="_x0000_s1029" style="position:absolute;left:1044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" fillcolor="#cdcfcf" stroked="f"/>
                <v:rect id="Rectangle 496" o:spid="_x0000_s1030" style="position:absolute;left:1044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" filled="f" strokecolor="#d8d8da" strokeweight=".2mm"/>
                <w10:anchorlock/>
              </v:group>
            </w:pict>
          </mc:Fallback>
        </mc:AlternateContent>
      </w:r>
    </w:p>
    <w:p w14:paraId="5A17067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67" w:line="237" w:lineRule="auto"/>
        <w:ind w:left="570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Style driven by Quality, Growth &amp; Valuation: </w:t>
      </w:r>
      <w:r>
        <w:rPr>
          <w:color w:val="595B60"/>
          <w:sz w:val="20"/>
        </w:rPr>
        <w:t>Quality is determined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through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capital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efficiency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(high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ROCEs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/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ROAs)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while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Growth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determined through profitability. Finally, Valuations is determined by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consistency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cash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flow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generation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along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earnings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yield.</w:t>
      </w:r>
    </w:p>
    <w:p w14:paraId="405EFC0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1"/>
        </w:tabs>
        <w:spacing w:before="38" w:line="237" w:lineRule="auto"/>
        <w:ind w:left="570"/>
        <w:rPr>
          <w:sz w:val="20"/>
        </w:rPr>
      </w:pPr>
      <w:r>
        <w:rPr>
          <w:rFonts w:ascii="Arial" w:hAnsi="Arial"/>
          <w:b/>
          <w:color w:val="595B60"/>
          <w:sz w:val="20"/>
        </w:rPr>
        <w:t>Investment</w:t>
      </w:r>
      <w:r>
        <w:rPr>
          <w:rFonts w:ascii="Arial" w:hAnsi="Arial"/>
          <w:b/>
          <w:color w:val="595B60"/>
          <w:spacing w:val="1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Framework</w:t>
      </w:r>
      <w:r>
        <w:rPr>
          <w:rFonts w:ascii="Arial" w:hAnsi="Arial"/>
          <w:b/>
          <w:color w:val="595B60"/>
          <w:spacing w:val="1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&amp;</w:t>
      </w:r>
      <w:r>
        <w:rPr>
          <w:rFonts w:ascii="Arial" w:hAnsi="Arial"/>
          <w:b/>
          <w:color w:val="595B60"/>
          <w:spacing w:val="1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Strategy:</w:t>
      </w:r>
      <w:r>
        <w:rPr>
          <w:rFonts w:ascii="Arial" w:hAnsi="Arial"/>
          <w:b/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Well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defined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bottom-up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stock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picking philosophy based on strong earnings quality and long-term growth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potential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visibility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at-least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next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3-5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years.</w:t>
      </w:r>
    </w:p>
    <w:p w14:paraId="16F8B194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413"/>
        </w:tabs>
        <w:spacing w:before="39" w:line="237" w:lineRule="auto"/>
        <w:ind w:left="570"/>
        <w:jc w:val="left"/>
        <w:rPr>
          <w:sz w:val="20"/>
        </w:rPr>
      </w:pPr>
      <w:r>
        <w:rPr>
          <w:rFonts w:ascii="Arial" w:hAnsi="Arial"/>
          <w:b/>
          <w:color w:val="595B60"/>
          <w:w w:val="95"/>
          <w:sz w:val="20"/>
        </w:rPr>
        <w:t>Active</w:t>
      </w:r>
      <w:r>
        <w:rPr>
          <w:rFonts w:ascii="Arial" w:hAnsi="Arial"/>
          <w:b/>
          <w:color w:val="595B60"/>
          <w:spacing w:val="7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risk</w:t>
      </w:r>
      <w:r>
        <w:rPr>
          <w:rFonts w:ascii="Arial" w:hAnsi="Arial"/>
          <w:b/>
          <w:color w:val="595B60"/>
          <w:spacing w:val="7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management:</w:t>
      </w:r>
      <w:r>
        <w:rPr>
          <w:rFonts w:ascii="Arial" w:hAnsi="Arial"/>
          <w:b/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fund</w:t>
      </w:r>
      <w:r>
        <w:rPr>
          <w:color w:val="595B60"/>
          <w:spacing w:val="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limits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number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stocks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around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50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optimum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diversification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while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restricting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stock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weight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7.5%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at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an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individual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stock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level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this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scheme.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FM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would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limit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concentration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50%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top</w:t>
      </w:r>
      <w:r>
        <w:rPr>
          <w:color w:val="595B60"/>
          <w:spacing w:val="-19"/>
          <w:sz w:val="20"/>
        </w:rPr>
        <w:t xml:space="preserve"> </w:t>
      </w:r>
      <w:r>
        <w:rPr>
          <w:color w:val="595B60"/>
          <w:sz w:val="20"/>
        </w:rPr>
        <w:t>10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stocks.</w:t>
      </w:r>
    </w:p>
    <w:p w14:paraId="5DC14458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5A67CC0B" w14:textId="77777777" w:rsidR="00FA4FCE" w:rsidRDefault="009C32EE">
      <w:pPr>
        <w:ind w:right="27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5B0BA74C" w14:textId="77777777" w:rsidR="00FA4FCE" w:rsidRDefault="009C32EE">
      <w:pPr>
        <w:pStyle w:val="Heading5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691DFEA0" w14:textId="77777777" w:rsidR="00FA4FCE" w:rsidRDefault="009C32EE">
      <w:pPr>
        <w:tabs>
          <w:tab w:val="left" w:pos="3855"/>
        </w:tabs>
        <w:spacing w:before="236"/>
        <w:ind w:right="255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3EBE2F2B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5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341E5ECF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212465CE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0C6259DE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Ajay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Tyagi</w:t>
            </w:r>
          </w:p>
        </w:tc>
      </w:tr>
      <w:tr w:rsidR="00FA4FCE" w14:paraId="2812898D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C27F7C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74595931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2BFAD15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18th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May,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1992</w:t>
            </w:r>
          </w:p>
          <w:p w14:paraId="2E5FB0E8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246,843</w:t>
            </w:r>
          </w:p>
        </w:tc>
      </w:tr>
      <w:tr w:rsidR="00FA4FCE" w14:paraId="6BF01DD6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A33B4D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CACCAE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 500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5F4B0FA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5B57D7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E9C5A8F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INF789F01513</w:t>
            </w:r>
          </w:p>
        </w:tc>
      </w:tr>
      <w:tr w:rsidR="00FA4FCE" w14:paraId="625367C0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DA4E64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A23968D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1.70%</w:t>
            </w:r>
          </w:p>
        </w:tc>
      </w:tr>
      <w:tr w:rsidR="00FA4FCE" w14:paraId="06B6BA1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4C02A5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B25DDB1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13.72%</w:t>
            </w:r>
          </w:p>
        </w:tc>
      </w:tr>
      <w:tr w:rsidR="00FA4FCE" w14:paraId="2DED772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B0D3E8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624696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0.33</w:t>
            </w:r>
          </w:p>
        </w:tc>
      </w:tr>
      <w:tr w:rsidR="00FA4FCE" w14:paraId="751C6FA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A00027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D6C0C3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0.92</w:t>
            </w:r>
          </w:p>
        </w:tc>
      </w:tr>
      <w:tr w:rsidR="00FA4FCE" w14:paraId="35588E70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5EF4D1F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71286285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215D3DEC" w14:textId="77777777" w:rsidR="00FA4FCE" w:rsidRDefault="009C32EE">
      <w:pPr>
        <w:spacing w:before="83"/>
        <w:ind w:left="243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11D5B68" w14:textId="77777777" w:rsidR="00FA4FCE" w:rsidRDefault="009C32EE">
      <w:pPr>
        <w:spacing w:before="108" w:line="104" w:lineRule="exact"/>
        <w:ind w:right="676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Communication</w:t>
      </w:r>
    </w:p>
    <w:p w14:paraId="2E486200" w14:textId="77777777" w:rsidR="00FA4FCE" w:rsidRDefault="00FA4FCE">
      <w:pPr>
        <w:spacing w:line="104" w:lineRule="exact"/>
        <w:jc w:val="center"/>
        <w:rPr>
          <w:rFonts w:ascii="Calibri"/>
          <w:sz w:val="11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0" w:space="40"/>
            <w:col w:w="4600"/>
          </w:cols>
        </w:sectPr>
      </w:pPr>
    </w:p>
    <w:p w14:paraId="29E45CD6" w14:textId="77777777" w:rsidR="00FA4FCE" w:rsidRDefault="009C32EE">
      <w:pPr>
        <w:spacing w:before="38"/>
        <w:ind w:left="287"/>
        <w:jc w:val="both"/>
        <w:rPr>
          <w:sz w:val="26"/>
        </w:rPr>
      </w:pPr>
      <w:r>
        <w:rPr>
          <w:color w:val="002134"/>
          <w:w w:val="95"/>
          <w:sz w:val="26"/>
        </w:rPr>
        <w:t>What</w:t>
      </w:r>
      <w:r>
        <w:rPr>
          <w:color w:val="002134"/>
          <w:spacing w:val="-7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is</w:t>
      </w:r>
      <w:r>
        <w:rPr>
          <w:color w:val="002134"/>
          <w:spacing w:val="-7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the</w:t>
      </w:r>
      <w:r>
        <w:rPr>
          <w:color w:val="002134"/>
          <w:spacing w:val="-6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key</w:t>
      </w:r>
      <w:r>
        <w:rPr>
          <w:color w:val="002134"/>
          <w:spacing w:val="-7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risk?</w:t>
      </w:r>
    </w:p>
    <w:p w14:paraId="38CA587B" w14:textId="77777777" w:rsidR="00FA4FCE" w:rsidRDefault="00FA4FCE">
      <w:pPr>
        <w:pStyle w:val="BodyText"/>
        <w:spacing w:before="11"/>
        <w:rPr>
          <w:sz w:val="3"/>
        </w:rPr>
      </w:pPr>
    </w:p>
    <w:p w14:paraId="45B13F40" w14:textId="5699FC87" w:rsidR="00FA4FCE" w:rsidRDefault="009C32EE">
      <w:pPr>
        <w:pStyle w:val="BodyText"/>
        <w:spacing w:line="42" w:lineRule="exact"/>
        <w:ind w:left="279" w:right="-2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431D52B" wp14:editId="31850192">
                <wp:extent cx="4220210" cy="27305"/>
                <wp:effectExtent l="2540" t="1905" r="6350" b="8890"/>
                <wp:docPr id="1105239175" name="Group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27305"/>
                          <a:chOff x="0" y="0"/>
                          <a:chExt cx="6646" cy="43"/>
                        </a:xfrm>
                      </wpg:grpSpPr>
                      <wps:wsp>
                        <wps:cNvPr id="101646726" name="Rectangle 494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3484570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276355" name="Rectangle 492"/>
                        <wps:cNvSpPr>
                          <a:spLocks noChangeArrowheads="1"/>
                        </wps:cNvSpPr>
                        <wps:spPr bwMode="auto">
                          <a:xfrm>
                            <a:off x="1044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403184" name="Rectangle 491"/>
                        <wps:cNvSpPr>
                          <a:spLocks noChangeArrowheads="1"/>
                        </wps:cNvSpPr>
                        <wps:spPr bwMode="auto">
                          <a:xfrm>
                            <a:off x="1044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46822" id="Group 490" o:spid="_x0000_s1026" style="width:332.3pt;height:2.15pt;mso-position-horizontal-relative:char;mso-position-vertical-relative:line" coordsize="664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">
                <v:rect id="Rectangle 494" o:spid="_x0000_s1027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" fillcolor="#002134" stroked="f"/>
                <v:rect id="Rectangle 493" o:spid="_x0000_s1028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" filled="f" strokecolor="#002134" strokeweight=".2mm"/>
                <v:rect id="Rectangle 492" o:spid="_x0000_s1029" style="position:absolute;left:1044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" fillcolor="#cdcfcf" stroked="f"/>
                <v:rect id="Rectangle 491" o:spid="_x0000_s1030" style="position:absolute;left:1044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" filled="f" strokecolor="#d8d8da" strokeweight=".2mm"/>
                <w10:anchorlock/>
              </v:group>
            </w:pict>
          </mc:Fallback>
        </mc:AlternateContent>
      </w:r>
    </w:p>
    <w:p w14:paraId="3BD4488D" w14:textId="77777777" w:rsidR="00FA4FCE" w:rsidRDefault="009C32EE">
      <w:pPr>
        <w:pStyle w:val="BodyText"/>
        <w:spacing w:before="77" w:line="237" w:lineRule="auto"/>
        <w:ind w:left="287" w:right="40"/>
        <w:jc w:val="both"/>
      </w:pPr>
      <w:r>
        <w:rPr>
          <w:color w:val="595B60"/>
        </w:rPr>
        <w:t>The fund invests across the market capitalization spectrum including in mid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and small cap stocks, which are generally more volatile and less liquid than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large caps. The fund is growth tilted and may underperform in periods where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Value does better. FM follows a bottom up investing style which might lead to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large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sector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deviations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benchmark,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subjecting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higher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volatility.</w:t>
      </w:r>
    </w:p>
    <w:p w14:paraId="59F01BF1" w14:textId="77777777" w:rsidR="00FA4FCE" w:rsidRDefault="009C32EE">
      <w:pPr>
        <w:pStyle w:val="Heading4"/>
        <w:tabs>
          <w:tab w:val="left" w:pos="6925"/>
        </w:tabs>
        <w:spacing w:before="77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6B6CDAC5" w14:textId="77777777" w:rsidR="00FA4FCE" w:rsidRDefault="009C32EE">
      <w:pPr>
        <w:pStyle w:val="BodyText"/>
        <w:spacing w:before="7"/>
      </w:pPr>
      <w:r>
        <w:br w:type="column"/>
      </w:r>
    </w:p>
    <w:p w14:paraId="4A1198D3" w14:textId="77777777" w:rsidR="00FA4FCE" w:rsidRDefault="009C32EE">
      <w:pPr>
        <w:spacing w:before="1" w:line="213" w:lineRule="auto"/>
        <w:ind w:left="704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Information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Technology</w:t>
      </w:r>
    </w:p>
    <w:p w14:paraId="2020A7CD" w14:textId="602CA123" w:rsidR="00FA4FCE" w:rsidRDefault="009C32EE">
      <w:pPr>
        <w:spacing w:before="20"/>
        <w:ind w:left="695"/>
        <w:jc w:val="center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37728" behindDoc="1" locked="0" layoutInCell="1" allowOverlap="1" wp14:anchorId="1FD1CEF6" wp14:editId="49230967">
                <wp:simplePos x="0" y="0"/>
                <wp:positionH relativeFrom="page">
                  <wp:posOffset>5243830</wp:posOffset>
                </wp:positionH>
                <wp:positionV relativeFrom="paragraph">
                  <wp:posOffset>-100330</wp:posOffset>
                </wp:positionV>
                <wp:extent cx="1384935" cy="1384300"/>
                <wp:effectExtent l="0" t="0" r="0" b="0"/>
                <wp:wrapNone/>
                <wp:docPr id="1733995842" name="Group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4935" cy="1384300"/>
                          <a:chOff x="8258" y="-158"/>
                          <a:chExt cx="2181" cy="2180"/>
                        </a:xfrm>
                      </wpg:grpSpPr>
                      <wps:wsp>
                        <wps:cNvPr id="1387817021" name="Freeform 489"/>
                        <wps:cNvSpPr>
                          <a:spLocks/>
                        </wps:cNvSpPr>
                        <wps:spPr bwMode="auto">
                          <a:xfrm>
                            <a:off x="9348" y="-159"/>
                            <a:ext cx="514" cy="609"/>
                          </a:xfrm>
                          <a:custGeom>
                            <a:avLst/>
                            <a:gdLst>
                              <a:gd name="T0" fmla="+- 0 9605 9348"/>
                              <a:gd name="T1" fmla="*/ T0 w 514"/>
                              <a:gd name="T2" fmla="+- 0 451 -158"/>
                              <a:gd name="T3" fmla="*/ 451 h 609"/>
                              <a:gd name="T4" fmla="+- 0 9544 9348"/>
                              <a:gd name="T5" fmla="*/ T4 w 514"/>
                              <a:gd name="T6" fmla="+- 0 423 -158"/>
                              <a:gd name="T7" fmla="*/ 423 h 609"/>
                              <a:gd name="T8" fmla="+- 0 9481 9348"/>
                              <a:gd name="T9" fmla="*/ T8 w 514"/>
                              <a:gd name="T10" fmla="+- 0 403 -158"/>
                              <a:gd name="T11" fmla="*/ 403 h 609"/>
                              <a:gd name="T12" fmla="+- 0 9415 9348"/>
                              <a:gd name="T13" fmla="*/ T12 w 514"/>
                              <a:gd name="T14" fmla="+- 0 391 -158"/>
                              <a:gd name="T15" fmla="*/ 391 h 609"/>
                              <a:gd name="T16" fmla="+- 0 9348 9348"/>
                              <a:gd name="T17" fmla="*/ T16 w 514"/>
                              <a:gd name="T18" fmla="+- 0 387 -158"/>
                              <a:gd name="T19" fmla="*/ 387 h 609"/>
                              <a:gd name="T20" fmla="+- 0 9348 9348"/>
                              <a:gd name="T21" fmla="*/ T20 w 514"/>
                              <a:gd name="T22" fmla="+- 0 -158 -158"/>
                              <a:gd name="T23" fmla="*/ -158 h 609"/>
                              <a:gd name="T24" fmla="+- 0 9425 9348"/>
                              <a:gd name="T25" fmla="*/ T24 w 514"/>
                              <a:gd name="T26" fmla="+- 0 -155 -158"/>
                              <a:gd name="T27" fmla="*/ -155 h 609"/>
                              <a:gd name="T28" fmla="+- 0 9501 9348"/>
                              <a:gd name="T29" fmla="*/ T28 w 514"/>
                              <a:gd name="T30" fmla="+- 0 -147 -158"/>
                              <a:gd name="T31" fmla="*/ -147 h 609"/>
                              <a:gd name="T32" fmla="+- 0 9576 9348"/>
                              <a:gd name="T33" fmla="*/ T32 w 514"/>
                              <a:gd name="T34" fmla="+- 0 -134 -158"/>
                              <a:gd name="T35" fmla="*/ -134 h 609"/>
                              <a:gd name="T36" fmla="+- 0 9650 9348"/>
                              <a:gd name="T37" fmla="*/ T36 w 514"/>
                              <a:gd name="T38" fmla="+- 0 -116 -158"/>
                              <a:gd name="T39" fmla="*/ -116 h 609"/>
                              <a:gd name="T40" fmla="+- 0 9722 9348"/>
                              <a:gd name="T41" fmla="*/ T40 w 514"/>
                              <a:gd name="T42" fmla="+- 0 -92 -158"/>
                              <a:gd name="T43" fmla="*/ -92 h 609"/>
                              <a:gd name="T44" fmla="+- 0 9793 9348"/>
                              <a:gd name="T45" fmla="*/ T44 w 514"/>
                              <a:gd name="T46" fmla="+- 0 -63 -158"/>
                              <a:gd name="T47" fmla="*/ -63 h 609"/>
                              <a:gd name="T48" fmla="+- 0 9862 9348"/>
                              <a:gd name="T49" fmla="*/ T48 w 514"/>
                              <a:gd name="T50" fmla="+- 0 -30 -158"/>
                              <a:gd name="T51" fmla="*/ -30 h 609"/>
                              <a:gd name="T52" fmla="+- 0 9605 9348"/>
                              <a:gd name="T53" fmla="*/ T52 w 514"/>
                              <a:gd name="T54" fmla="+- 0 451 -158"/>
                              <a:gd name="T55" fmla="*/ 451 h 6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14" h="609">
                                <a:moveTo>
                                  <a:pt x="257" y="609"/>
                                </a:moveTo>
                                <a:lnTo>
                                  <a:pt x="196" y="581"/>
                                </a:lnTo>
                                <a:lnTo>
                                  <a:pt x="133" y="561"/>
                                </a:lnTo>
                                <a:lnTo>
                                  <a:pt x="67" y="549"/>
                                </a:lnTo>
                                <a:lnTo>
                                  <a:pt x="0" y="545"/>
                                </a:lnTo>
                                <a:lnTo>
                                  <a:pt x="0" y="0"/>
                                </a:lnTo>
                                <a:lnTo>
                                  <a:pt x="77" y="3"/>
                                </a:lnTo>
                                <a:lnTo>
                                  <a:pt x="153" y="11"/>
                                </a:lnTo>
                                <a:lnTo>
                                  <a:pt x="228" y="24"/>
                                </a:lnTo>
                                <a:lnTo>
                                  <a:pt x="302" y="42"/>
                                </a:lnTo>
                                <a:lnTo>
                                  <a:pt x="374" y="66"/>
                                </a:lnTo>
                                <a:lnTo>
                                  <a:pt x="445" y="95"/>
                                </a:lnTo>
                                <a:lnTo>
                                  <a:pt x="514" y="128"/>
                                </a:lnTo>
                                <a:lnTo>
                                  <a:pt x="257" y="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277391" name="Freeform 488"/>
                        <wps:cNvSpPr>
                          <a:spLocks/>
                        </wps:cNvSpPr>
                        <wps:spPr bwMode="auto">
                          <a:xfrm>
                            <a:off x="9605" y="-30"/>
                            <a:ext cx="730" cy="731"/>
                          </a:xfrm>
                          <a:custGeom>
                            <a:avLst/>
                            <a:gdLst>
                              <a:gd name="T0" fmla="+- 0 9842 9605"/>
                              <a:gd name="T1" fmla="*/ T0 w 730"/>
                              <a:gd name="T2" fmla="+- 0 701 -30"/>
                              <a:gd name="T3" fmla="*/ 701 h 731"/>
                              <a:gd name="T4" fmla="+- 0 9798 9605"/>
                              <a:gd name="T5" fmla="*/ T4 w 730"/>
                              <a:gd name="T6" fmla="+- 0 625 -30"/>
                              <a:gd name="T7" fmla="*/ 625 h 731"/>
                              <a:gd name="T8" fmla="+- 0 9744 9605"/>
                              <a:gd name="T9" fmla="*/ T8 w 730"/>
                              <a:gd name="T10" fmla="+- 0 557 -30"/>
                              <a:gd name="T11" fmla="*/ 557 h 731"/>
                              <a:gd name="T12" fmla="+- 0 9679 9605"/>
                              <a:gd name="T13" fmla="*/ T12 w 730"/>
                              <a:gd name="T14" fmla="+- 0 498 -30"/>
                              <a:gd name="T15" fmla="*/ 498 h 731"/>
                              <a:gd name="T16" fmla="+- 0 9605 9605"/>
                              <a:gd name="T17" fmla="*/ T16 w 730"/>
                              <a:gd name="T18" fmla="+- 0 451 -30"/>
                              <a:gd name="T19" fmla="*/ 451 h 731"/>
                              <a:gd name="T20" fmla="+- 0 9862 9605"/>
                              <a:gd name="T21" fmla="*/ T20 w 730"/>
                              <a:gd name="T22" fmla="+- 0 -30 -30"/>
                              <a:gd name="T23" fmla="*/ -30 h 731"/>
                              <a:gd name="T24" fmla="+- 0 9929 9605"/>
                              <a:gd name="T25" fmla="*/ T24 w 730"/>
                              <a:gd name="T26" fmla="+- 0 10 -30"/>
                              <a:gd name="T27" fmla="*/ 10 h 731"/>
                              <a:gd name="T28" fmla="+- 0 9994 9605"/>
                              <a:gd name="T29" fmla="*/ T28 w 730"/>
                              <a:gd name="T30" fmla="+- 0 53 -30"/>
                              <a:gd name="T31" fmla="*/ 53 h 731"/>
                              <a:gd name="T32" fmla="+- 0 10055 9605"/>
                              <a:gd name="T33" fmla="*/ T32 w 730"/>
                              <a:gd name="T34" fmla="+- 0 102 -30"/>
                              <a:gd name="T35" fmla="*/ 102 h 731"/>
                              <a:gd name="T36" fmla="+- 0 10112 9605"/>
                              <a:gd name="T37" fmla="*/ T36 w 730"/>
                              <a:gd name="T38" fmla="+- 0 154 -30"/>
                              <a:gd name="T39" fmla="*/ 154 h 731"/>
                              <a:gd name="T40" fmla="+- 0 10165 9605"/>
                              <a:gd name="T41" fmla="*/ T40 w 730"/>
                              <a:gd name="T42" fmla="+- 0 210 -30"/>
                              <a:gd name="T43" fmla="*/ 210 h 731"/>
                              <a:gd name="T44" fmla="+- 0 10214 9605"/>
                              <a:gd name="T45" fmla="*/ T44 w 730"/>
                              <a:gd name="T46" fmla="+- 0 270 -30"/>
                              <a:gd name="T47" fmla="*/ 270 h 731"/>
                              <a:gd name="T48" fmla="+- 0 10259 9605"/>
                              <a:gd name="T49" fmla="*/ T48 w 730"/>
                              <a:gd name="T50" fmla="+- 0 333 -30"/>
                              <a:gd name="T51" fmla="*/ 333 h 731"/>
                              <a:gd name="T52" fmla="+- 0 10299 9605"/>
                              <a:gd name="T53" fmla="*/ T52 w 730"/>
                              <a:gd name="T54" fmla="+- 0 399 -30"/>
                              <a:gd name="T55" fmla="*/ 399 h 731"/>
                              <a:gd name="T56" fmla="+- 0 10335 9605"/>
                              <a:gd name="T57" fmla="*/ T56 w 730"/>
                              <a:gd name="T58" fmla="+- 0 469 -30"/>
                              <a:gd name="T59" fmla="*/ 469 h 731"/>
                              <a:gd name="T60" fmla="+- 0 9842 9605"/>
                              <a:gd name="T61" fmla="*/ T60 w 730"/>
                              <a:gd name="T62" fmla="+- 0 701 -30"/>
                              <a:gd name="T63" fmla="*/ 701 h 7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730" h="731">
                                <a:moveTo>
                                  <a:pt x="237" y="731"/>
                                </a:moveTo>
                                <a:lnTo>
                                  <a:pt x="193" y="655"/>
                                </a:lnTo>
                                <a:lnTo>
                                  <a:pt x="139" y="587"/>
                                </a:lnTo>
                                <a:lnTo>
                                  <a:pt x="74" y="528"/>
                                </a:lnTo>
                                <a:lnTo>
                                  <a:pt x="0" y="481"/>
                                </a:lnTo>
                                <a:lnTo>
                                  <a:pt x="257" y="0"/>
                                </a:lnTo>
                                <a:lnTo>
                                  <a:pt x="324" y="40"/>
                                </a:lnTo>
                                <a:lnTo>
                                  <a:pt x="389" y="83"/>
                                </a:lnTo>
                                <a:lnTo>
                                  <a:pt x="450" y="132"/>
                                </a:lnTo>
                                <a:lnTo>
                                  <a:pt x="507" y="184"/>
                                </a:lnTo>
                                <a:lnTo>
                                  <a:pt x="560" y="240"/>
                                </a:lnTo>
                                <a:lnTo>
                                  <a:pt x="609" y="300"/>
                                </a:lnTo>
                                <a:lnTo>
                                  <a:pt x="654" y="363"/>
                                </a:lnTo>
                                <a:lnTo>
                                  <a:pt x="694" y="429"/>
                                </a:lnTo>
                                <a:lnTo>
                                  <a:pt x="730" y="499"/>
                                </a:lnTo>
                                <a:lnTo>
                                  <a:pt x="237" y="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881948" name="Freeform 487"/>
                        <wps:cNvSpPr>
                          <a:spLocks/>
                        </wps:cNvSpPr>
                        <wps:spPr bwMode="auto">
                          <a:xfrm>
                            <a:off x="9730" y="468"/>
                            <a:ext cx="708" cy="1241"/>
                          </a:xfrm>
                          <a:custGeom>
                            <a:avLst/>
                            <a:gdLst>
                              <a:gd name="T0" fmla="+- 0 10112 9730"/>
                              <a:gd name="T1" fmla="*/ T0 w 708"/>
                              <a:gd name="T2" fmla="+- 0 1709 469"/>
                              <a:gd name="T3" fmla="*/ 1709 h 1241"/>
                              <a:gd name="T4" fmla="+- 0 9730 9730"/>
                              <a:gd name="T5" fmla="*/ T4 w 708"/>
                              <a:gd name="T6" fmla="+- 0 1321 469"/>
                              <a:gd name="T7" fmla="*/ 1321 h 1241"/>
                              <a:gd name="T8" fmla="+- 0 9781 9730"/>
                              <a:gd name="T9" fmla="*/ T8 w 708"/>
                              <a:gd name="T10" fmla="+- 0 1264 469"/>
                              <a:gd name="T11" fmla="*/ 1264 h 1241"/>
                              <a:gd name="T12" fmla="+- 0 9822 9730"/>
                              <a:gd name="T13" fmla="*/ T12 w 708"/>
                              <a:gd name="T14" fmla="+- 0 1201 469"/>
                              <a:gd name="T15" fmla="*/ 1201 h 1241"/>
                              <a:gd name="T16" fmla="+- 0 9854 9730"/>
                              <a:gd name="T17" fmla="*/ T16 w 708"/>
                              <a:gd name="T18" fmla="+- 0 1134 469"/>
                              <a:gd name="T19" fmla="*/ 1134 h 1241"/>
                              <a:gd name="T20" fmla="+- 0 9877 9730"/>
                              <a:gd name="T21" fmla="*/ T20 w 708"/>
                              <a:gd name="T22" fmla="+- 0 1064 469"/>
                              <a:gd name="T23" fmla="*/ 1064 h 1241"/>
                              <a:gd name="T24" fmla="+- 0 9890 9730"/>
                              <a:gd name="T25" fmla="*/ T24 w 708"/>
                              <a:gd name="T26" fmla="+- 0 992 469"/>
                              <a:gd name="T27" fmla="*/ 992 h 1241"/>
                              <a:gd name="T28" fmla="+- 0 9893 9730"/>
                              <a:gd name="T29" fmla="*/ T28 w 708"/>
                              <a:gd name="T30" fmla="+- 0 918 469"/>
                              <a:gd name="T31" fmla="*/ 918 h 1241"/>
                              <a:gd name="T32" fmla="+- 0 9886 9730"/>
                              <a:gd name="T33" fmla="*/ T32 w 708"/>
                              <a:gd name="T34" fmla="+- 0 845 469"/>
                              <a:gd name="T35" fmla="*/ 845 h 1241"/>
                              <a:gd name="T36" fmla="+- 0 9869 9730"/>
                              <a:gd name="T37" fmla="*/ T36 w 708"/>
                              <a:gd name="T38" fmla="+- 0 772 469"/>
                              <a:gd name="T39" fmla="*/ 772 h 1241"/>
                              <a:gd name="T40" fmla="+- 0 9842 9730"/>
                              <a:gd name="T41" fmla="*/ T40 w 708"/>
                              <a:gd name="T42" fmla="+- 0 701 469"/>
                              <a:gd name="T43" fmla="*/ 701 h 1241"/>
                              <a:gd name="T44" fmla="+- 0 10335 9730"/>
                              <a:gd name="T45" fmla="*/ T44 w 708"/>
                              <a:gd name="T46" fmla="+- 0 469 469"/>
                              <a:gd name="T47" fmla="*/ 469 h 1241"/>
                              <a:gd name="T48" fmla="+- 0 10365 9730"/>
                              <a:gd name="T49" fmla="*/ T48 w 708"/>
                              <a:gd name="T50" fmla="+- 0 539 469"/>
                              <a:gd name="T51" fmla="*/ 539 h 1241"/>
                              <a:gd name="T52" fmla="+- 0 10390 9730"/>
                              <a:gd name="T53" fmla="*/ T52 w 708"/>
                              <a:gd name="T54" fmla="+- 0 611 469"/>
                              <a:gd name="T55" fmla="*/ 611 h 1241"/>
                              <a:gd name="T56" fmla="+- 0 10410 9730"/>
                              <a:gd name="T57" fmla="*/ T56 w 708"/>
                              <a:gd name="T58" fmla="+- 0 684 469"/>
                              <a:gd name="T59" fmla="*/ 684 h 1241"/>
                              <a:gd name="T60" fmla="+- 0 10424 9730"/>
                              <a:gd name="T61" fmla="*/ T60 w 708"/>
                              <a:gd name="T62" fmla="+- 0 757 469"/>
                              <a:gd name="T63" fmla="*/ 757 h 1241"/>
                              <a:gd name="T64" fmla="+- 0 10434 9730"/>
                              <a:gd name="T65" fmla="*/ T64 w 708"/>
                              <a:gd name="T66" fmla="+- 0 831 469"/>
                              <a:gd name="T67" fmla="*/ 831 h 1241"/>
                              <a:gd name="T68" fmla="+- 0 10438 9730"/>
                              <a:gd name="T69" fmla="*/ T68 w 708"/>
                              <a:gd name="T70" fmla="+- 0 905 469"/>
                              <a:gd name="T71" fmla="*/ 905 h 1241"/>
                              <a:gd name="T72" fmla="+- 0 10437 9730"/>
                              <a:gd name="T73" fmla="*/ T72 w 708"/>
                              <a:gd name="T74" fmla="+- 0 978 469"/>
                              <a:gd name="T75" fmla="*/ 978 h 1241"/>
                              <a:gd name="T76" fmla="+- 0 10432 9730"/>
                              <a:gd name="T77" fmla="*/ T76 w 708"/>
                              <a:gd name="T78" fmla="+- 0 1052 469"/>
                              <a:gd name="T79" fmla="*/ 1052 h 1241"/>
                              <a:gd name="T80" fmla="+- 0 10421 9730"/>
                              <a:gd name="T81" fmla="*/ T80 w 708"/>
                              <a:gd name="T82" fmla="+- 0 1125 469"/>
                              <a:gd name="T83" fmla="*/ 1125 h 1241"/>
                              <a:gd name="T84" fmla="+- 0 10406 9730"/>
                              <a:gd name="T85" fmla="*/ T84 w 708"/>
                              <a:gd name="T86" fmla="+- 0 1197 469"/>
                              <a:gd name="T87" fmla="*/ 1197 h 1241"/>
                              <a:gd name="T88" fmla="+- 0 10385 9730"/>
                              <a:gd name="T89" fmla="*/ T88 w 708"/>
                              <a:gd name="T90" fmla="+- 0 1267 469"/>
                              <a:gd name="T91" fmla="*/ 1267 h 1241"/>
                              <a:gd name="T92" fmla="+- 0 10360 9730"/>
                              <a:gd name="T93" fmla="*/ T92 w 708"/>
                              <a:gd name="T94" fmla="+- 0 1337 469"/>
                              <a:gd name="T95" fmla="*/ 1337 h 1241"/>
                              <a:gd name="T96" fmla="+- 0 10331 9730"/>
                              <a:gd name="T97" fmla="*/ T96 w 708"/>
                              <a:gd name="T98" fmla="+- 0 1404 469"/>
                              <a:gd name="T99" fmla="*/ 1404 h 1241"/>
                              <a:gd name="T100" fmla="+- 0 10296 9730"/>
                              <a:gd name="T101" fmla="*/ T100 w 708"/>
                              <a:gd name="T102" fmla="+- 0 1470 469"/>
                              <a:gd name="T103" fmla="*/ 1470 h 1241"/>
                              <a:gd name="T104" fmla="+- 0 10257 9730"/>
                              <a:gd name="T105" fmla="*/ T104 w 708"/>
                              <a:gd name="T106" fmla="+- 0 1534 469"/>
                              <a:gd name="T107" fmla="*/ 1534 h 1241"/>
                              <a:gd name="T108" fmla="+- 0 10213 9730"/>
                              <a:gd name="T109" fmla="*/ T108 w 708"/>
                              <a:gd name="T110" fmla="+- 0 1595 469"/>
                              <a:gd name="T111" fmla="*/ 1595 h 1241"/>
                              <a:gd name="T112" fmla="+- 0 10165 9730"/>
                              <a:gd name="T113" fmla="*/ T112 w 708"/>
                              <a:gd name="T114" fmla="+- 0 1654 469"/>
                              <a:gd name="T115" fmla="*/ 1654 h 1241"/>
                              <a:gd name="T116" fmla="+- 0 10112 9730"/>
                              <a:gd name="T117" fmla="*/ T116 w 708"/>
                              <a:gd name="T118" fmla="+- 0 1709 469"/>
                              <a:gd name="T119" fmla="*/ 1709 h 12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708" h="1241">
                                <a:moveTo>
                                  <a:pt x="382" y="1240"/>
                                </a:moveTo>
                                <a:lnTo>
                                  <a:pt x="0" y="852"/>
                                </a:lnTo>
                                <a:lnTo>
                                  <a:pt x="51" y="795"/>
                                </a:lnTo>
                                <a:lnTo>
                                  <a:pt x="92" y="732"/>
                                </a:lnTo>
                                <a:lnTo>
                                  <a:pt x="124" y="665"/>
                                </a:lnTo>
                                <a:lnTo>
                                  <a:pt x="147" y="595"/>
                                </a:lnTo>
                                <a:lnTo>
                                  <a:pt x="160" y="523"/>
                                </a:lnTo>
                                <a:lnTo>
                                  <a:pt x="163" y="449"/>
                                </a:lnTo>
                                <a:lnTo>
                                  <a:pt x="156" y="376"/>
                                </a:lnTo>
                                <a:lnTo>
                                  <a:pt x="139" y="303"/>
                                </a:lnTo>
                                <a:lnTo>
                                  <a:pt x="112" y="232"/>
                                </a:lnTo>
                                <a:lnTo>
                                  <a:pt x="605" y="0"/>
                                </a:lnTo>
                                <a:lnTo>
                                  <a:pt x="635" y="70"/>
                                </a:lnTo>
                                <a:lnTo>
                                  <a:pt x="660" y="142"/>
                                </a:lnTo>
                                <a:lnTo>
                                  <a:pt x="680" y="215"/>
                                </a:lnTo>
                                <a:lnTo>
                                  <a:pt x="694" y="288"/>
                                </a:lnTo>
                                <a:lnTo>
                                  <a:pt x="704" y="362"/>
                                </a:lnTo>
                                <a:lnTo>
                                  <a:pt x="708" y="436"/>
                                </a:lnTo>
                                <a:lnTo>
                                  <a:pt x="707" y="509"/>
                                </a:lnTo>
                                <a:lnTo>
                                  <a:pt x="702" y="583"/>
                                </a:lnTo>
                                <a:lnTo>
                                  <a:pt x="691" y="656"/>
                                </a:lnTo>
                                <a:lnTo>
                                  <a:pt x="676" y="728"/>
                                </a:lnTo>
                                <a:lnTo>
                                  <a:pt x="655" y="798"/>
                                </a:lnTo>
                                <a:lnTo>
                                  <a:pt x="630" y="868"/>
                                </a:lnTo>
                                <a:lnTo>
                                  <a:pt x="601" y="935"/>
                                </a:lnTo>
                                <a:lnTo>
                                  <a:pt x="566" y="1001"/>
                                </a:lnTo>
                                <a:lnTo>
                                  <a:pt x="527" y="1065"/>
                                </a:lnTo>
                                <a:lnTo>
                                  <a:pt x="483" y="1126"/>
                                </a:lnTo>
                                <a:lnTo>
                                  <a:pt x="435" y="1185"/>
                                </a:lnTo>
                                <a:lnTo>
                                  <a:pt x="382" y="1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616371" name="Freeform 486"/>
                        <wps:cNvSpPr>
                          <a:spLocks/>
                        </wps:cNvSpPr>
                        <wps:spPr bwMode="auto">
                          <a:xfrm>
                            <a:off x="9524" y="1320"/>
                            <a:ext cx="588" cy="643"/>
                          </a:xfrm>
                          <a:custGeom>
                            <a:avLst/>
                            <a:gdLst>
                              <a:gd name="T0" fmla="+- 0 9702 9525"/>
                              <a:gd name="T1" fmla="*/ T0 w 588"/>
                              <a:gd name="T2" fmla="+- 0 1963 1321"/>
                              <a:gd name="T3" fmla="*/ 1963 h 643"/>
                              <a:gd name="T4" fmla="+- 0 9525 9525"/>
                              <a:gd name="T5" fmla="*/ T4 w 588"/>
                              <a:gd name="T6" fmla="+- 0 1448 1321"/>
                              <a:gd name="T7" fmla="*/ 1448 h 643"/>
                              <a:gd name="T8" fmla="+- 0 9581 9525"/>
                              <a:gd name="T9" fmla="*/ T8 w 588"/>
                              <a:gd name="T10" fmla="+- 0 1425 1321"/>
                              <a:gd name="T11" fmla="*/ 1425 h 643"/>
                              <a:gd name="T12" fmla="+- 0 9635 9525"/>
                              <a:gd name="T13" fmla="*/ T12 w 588"/>
                              <a:gd name="T14" fmla="+- 0 1396 1321"/>
                              <a:gd name="T15" fmla="*/ 1396 h 643"/>
                              <a:gd name="T16" fmla="+- 0 9685 9525"/>
                              <a:gd name="T17" fmla="*/ T16 w 588"/>
                              <a:gd name="T18" fmla="+- 0 1361 1321"/>
                              <a:gd name="T19" fmla="*/ 1361 h 643"/>
                              <a:gd name="T20" fmla="+- 0 9730 9525"/>
                              <a:gd name="T21" fmla="*/ T20 w 588"/>
                              <a:gd name="T22" fmla="+- 0 1321 1321"/>
                              <a:gd name="T23" fmla="*/ 1321 h 643"/>
                              <a:gd name="T24" fmla="+- 0 10112 9525"/>
                              <a:gd name="T25" fmla="*/ T24 w 588"/>
                              <a:gd name="T26" fmla="+- 0 1709 1321"/>
                              <a:gd name="T27" fmla="*/ 1709 h 643"/>
                              <a:gd name="T28" fmla="+- 0 10052 9525"/>
                              <a:gd name="T29" fmla="*/ T28 w 588"/>
                              <a:gd name="T30" fmla="+- 0 1764 1321"/>
                              <a:gd name="T31" fmla="*/ 1764 h 643"/>
                              <a:gd name="T32" fmla="+- 0 9988 9525"/>
                              <a:gd name="T33" fmla="*/ T32 w 588"/>
                              <a:gd name="T34" fmla="+- 0 1814 1321"/>
                              <a:gd name="T35" fmla="*/ 1814 h 643"/>
                              <a:gd name="T36" fmla="+- 0 9921 9525"/>
                              <a:gd name="T37" fmla="*/ T36 w 588"/>
                              <a:gd name="T38" fmla="+- 0 1859 1321"/>
                              <a:gd name="T39" fmla="*/ 1859 h 643"/>
                              <a:gd name="T40" fmla="+- 0 9851 9525"/>
                              <a:gd name="T41" fmla="*/ T40 w 588"/>
                              <a:gd name="T42" fmla="+- 0 1899 1321"/>
                              <a:gd name="T43" fmla="*/ 1899 h 643"/>
                              <a:gd name="T44" fmla="+- 0 9778 9525"/>
                              <a:gd name="T45" fmla="*/ T44 w 588"/>
                              <a:gd name="T46" fmla="+- 0 1934 1321"/>
                              <a:gd name="T47" fmla="*/ 1934 h 643"/>
                              <a:gd name="T48" fmla="+- 0 9702 9525"/>
                              <a:gd name="T49" fmla="*/ T48 w 588"/>
                              <a:gd name="T50" fmla="+- 0 1963 1321"/>
                              <a:gd name="T51" fmla="*/ 1963 h 6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8" h="643">
                                <a:moveTo>
                                  <a:pt x="177" y="642"/>
                                </a:moveTo>
                                <a:lnTo>
                                  <a:pt x="0" y="127"/>
                                </a:lnTo>
                                <a:lnTo>
                                  <a:pt x="56" y="104"/>
                                </a:lnTo>
                                <a:lnTo>
                                  <a:pt x="110" y="75"/>
                                </a:lnTo>
                                <a:lnTo>
                                  <a:pt x="160" y="40"/>
                                </a:lnTo>
                                <a:lnTo>
                                  <a:pt x="205" y="0"/>
                                </a:lnTo>
                                <a:lnTo>
                                  <a:pt x="587" y="388"/>
                                </a:lnTo>
                                <a:lnTo>
                                  <a:pt x="527" y="443"/>
                                </a:lnTo>
                                <a:lnTo>
                                  <a:pt x="463" y="493"/>
                                </a:lnTo>
                                <a:lnTo>
                                  <a:pt x="396" y="538"/>
                                </a:lnTo>
                                <a:lnTo>
                                  <a:pt x="326" y="578"/>
                                </a:lnTo>
                                <a:lnTo>
                                  <a:pt x="253" y="613"/>
                                </a:lnTo>
                                <a:lnTo>
                                  <a:pt x="177" y="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050821" name="AutoShape 485"/>
                        <wps:cNvSpPr>
                          <a:spLocks/>
                        </wps:cNvSpPr>
                        <wps:spPr bwMode="auto">
                          <a:xfrm>
                            <a:off x="8905" y="1430"/>
                            <a:ext cx="797" cy="592"/>
                          </a:xfrm>
                          <a:custGeom>
                            <a:avLst/>
                            <a:gdLst>
                              <a:gd name="T0" fmla="+- 0 9381 8905"/>
                              <a:gd name="T1" fmla="*/ T0 w 797"/>
                              <a:gd name="T2" fmla="+- 0 2022 1430"/>
                              <a:gd name="T3" fmla="*/ 2022 h 592"/>
                              <a:gd name="T4" fmla="+- 0 9300 8905"/>
                              <a:gd name="T5" fmla="*/ T4 w 797"/>
                              <a:gd name="T6" fmla="+- 0 2021 1430"/>
                              <a:gd name="T7" fmla="*/ 2021 h 592"/>
                              <a:gd name="T8" fmla="+- 0 9219 8905"/>
                              <a:gd name="T9" fmla="*/ T8 w 797"/>
                              <a:gd name="T10" fmla="+- 0 2014 1430"/>
                              <a:gd name="T11" fmla="*/ 2014 h 592"/>
                              <a:gd name="T12" fmla="+- 0 9139 8905"/>
                              <a:gd name="T13" fmla="*/ T12 w 797"/>
                              <a:gd name="T14" fmla="+- 0 2002 1430"/>
                              <a:gd name="T15" fmla="*/ 2002 h 592"/>
                              <a:gd name="T16" fmla="+- 0 9060 8905"/>
                              <a:gd name="T17" fmla="*/ T16 w 797"/>
                              <a:gd name="T18" fmla="+- 0 1983 1430"/>
                              <a:gd name="T19" fmla="*/ 1983 h 592"/>
                              <a:gd name="T20" fmla="+- 0 8982 8905"/>
                              <a:gd name="T21" fmla="*/ T20 w 797"/>
                              <a:gd name="T22" fmla="+- 0 1959 1430"/>
                              <a:gd name="T23" fmla="*/ 1959 h 592"/>
                              <a:gd name="T24" fmla="+- 0 8905 8905"/>
                              <a:gd name="T25" fmla="*/ T24 w 797"/>
                              <a:gd name="T26" fmla="+- 0 1928 1430"/>
                              <a:gd name="T27" fmla="*/ 1928 h 592"/>
                              <a:gd name="T28" fmla="+- 0 9127 8905"/>
                              <a:gd name="T29" fmla="*/ T28 w 797"/>
                              <a:gd name="T30" fmla="+- 0 1430 1430"/>
                              <a:gd name="T31" fmla="*/ 1430 h 592"/>
                              <a:gd name="T32" fmla="+- 0 9204 8905"/>
                              <a:gd name="T33" fmla="*/ T32 w 797"/>
                              <a:gd name="T34" fmla="+- 0 1458 1430"/>
                              <a:gd name="T35" fmla="*/ 1458 h 592"/>
                              <a:gd name="T36" fmla="+- 0 9284 8905"/>
                              <a:gd name="T37" fmla="*/ T36 w 797"/>
                              <a:gd name="T38" fmla="+- 0 1473 1430"/>
                              <a:gd name="T39" fmla="*/ 1473 h 592"/>
                              <a:gd name="T40" fmla="+- 0 9365 8905"/>
                              <a:gd name="T41" fmla="*/ T40 w 797"/>
                              <a:gd name="T42" fmla="+- 0 1477 1430"/>
                              <a:gd name="T43" fmla="*/ 1477 h 592"/>
                              <a:gd name="T44" fmla="+- 0 9535 8905"/>
                              <a:gd name="T45" fmla="*/ T44 w 797"/>
                              <a:gd name="T46" fmla="+- 0 1477 1430"/>
                              <a:gd name="T47" fmla="*/ 1477 h 592"/>
                              <a:gd name="T48" fmla="+- 0 9702 8905"/>
                              <a:gd name="T49" fmla="*/ T48 w 797"/>
                              <a:gd name="T50" fmla="+- 0 1963 1430"/>
                              <a:gd name="T51" fmla="*/ 1963 h 592"/>
                              <a:gd name="T52" fmla="+- 0 9623 8905"/>
                              <a:gd name="T53" fmla="*/ T52 w 797"/>
                              <a:gd name="T54" fmla="+- 0 1987 1430"/>
                              <a:gd name="T55" fmla="*/ 1987 h 592"/>
                              <a:gd name="T56" fmla="+- 0 9543 8905"/>
                              <a:gd name="T57" fmla="*/ T56 w 797"/>
                              <a:gd name="T58" fmla="+- 0 2005 1430"/>
                              <a:gd name="T59" fmla="*/ 2005 h 592"/>
                              <a:gd name="T60" fmla="+- 0 9462 8905"/>
                              <a:gd name="T61" fmla="*/ T60 w 797"/>
                              <a:gd name="T62" fmla="+- 0 2016 1430"/>
                              <a:gd name="T63" fmla="*/ 2016 h 592"/>
                              <a:gd name="T64" fmla="+- 0 9381 8905"/>
                              <a:gd name="T65" fmla="*/ T64 w 797"/>
                              <a:gd name="T66" fmla="+- 0 2022 1430"/>
                              <a:gd name="T67" fmla="*/ 2022 h 592"/>
                              <a:gd name="T68" fmla="+- 0 9535 8905"/>
                              <a:gd name="T69" fmla="*/ T68 w 797"/>
                              <a:gd name="T70" fmla="+- 0 1477 1430"/>
                              <a:gd name="T71" fmla="*/ 1477 h 592"/>
                              <a:gd name="T72" fmla="+- 0 9365 8905"/>
                              <a:gd name="T73" fmla="*/ T72 w 797"/>
                              <a:gd name="T74" fmla="+- 0 1477 1430"/>
                              <a:gd name="T75" fmla="*/ 1477 h 592"/>
                              <a:gd name="T76" fmla="+- 0 9446 8905"/>
                              <a:gd name="T77" fmla="*/ T76 w 797"/>
                              <a:gd name="T78" fmla="+- 0 1468 1430"/>
                              <a:gd name="T79" fmla="*/ 1468 h 592"/>
                              <a:gd name="T80" fmla="+- 0 9525 8905"/>
                              <a:gd name="T81" fmla="*/ T80 w 797"/>
                              <a:gd name="T82" fmla="+- 0 1448 1430"/>
                              <a:gd name="T83" fmla="*/ 1448 h 592"/>
                              <a:gd name="T84" fmla="+- 0 9535 8905"/>
                              <a:gd name="T85" fmla="*/ T84 w 797"/>
                              <a:gd name="T86" fmla="+- 0 1477 1430"/>
                              <a:gd name="T87" fmla="*/ 1477 h 5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797" h="592">
                                <a:moveTo>
                                  <a:pt x="476" y="592"/>
                                </a:moveTo>
                                <a:lnTo>
                                  <a:pt x="395" y="591"/>
                                </a:lnTo>
                                <a:lnTo>
                                  <a:pt x="314" y="584"/>
                                </a:lnTo>
                                <a:lnTo>
                                  <a:pt x="234" y="572"/>
                                </a:lnTo>
                                <a:lnTo>
                                  <a:pt x="155" y="553"/>
                                </a:lnTo>
                                <a:lnTo>
                                  <a:pt x="77" y="529"/>
                                </a:lnTo>
                                <a:lnTo>
                                  <a:pt x="0" y="498"/>
                                </a:lnTo>
                                <a:lnTo>
                                  <a:pt x="222" y="0"/>
                                </a:lnTo>
                                <a:lnTo>
                                  <a:pt x="299" y="28"/>
                                </a:lnTo>
                                <a:lnTo>
                                  <a:pt x="379" y="43"/>
                                </a:lnTo>
                                <a:lnTo>
                                  <a:pt x="460" y="47"/>
                                </a:lnTo>
                                <a:lnTo>
                                  <a:pt x="630" y="47"/>
                                </a:lnTo>
                                <a:lnTo>
                                  <a:pt x="797" y="533"/>
                                </a:lnTo>
                                <a:lnTo>
                                  <a:pt x="718" y="557"/>
                                </a:lnTo>
                                <a:lnTo>
                                  <a:pt x="638" y="575"/>
                                </a:lnTo>
                                <a:lnTo>
                                  <a:pt x="557" y="586"/>
                                </a:lnTo>
                                <a:lnTo>
                                  <a:pt x="476" y="592"/>
                                </a:lnTo>
                                <a:close/>
                                <a:moveTo>
                                  <a:pt x="630" y="47"/>
                                </a:moveTo>
                                <a:lnTo>
                                  <a:pt x="460" y="47"/>
                                </a:lnTo>
                                <a:lnTo>
                                  <a:pt x="541" y="38"/>
                                </a:lnTo>
                                <a:lnTo>
                                  <a:pt x="620" y="18"/>
                                </a:lnTo>
                                <a:lnTo>
                                  <a:pt x="630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655078" name="Freeform 484"/>
                        <wps:cNvSpPr>
                          <a:spLocks/>
                        </wps:cNvSpPr>
                        <wps:spPr bwMode="auto">
                          <a:xfrm>
                            <a:off x="8257" y="563"/>
                            <a:ext cx="870" cy="1365"/>
                          </a:xfrm>
                          <a:custGeom>
                            <a:avLst/>
                            <a:gdLst>
                              <a:gd name="T0" fmla="+- 0 8905 8258"/>
                              <a:gd name="T1" fmla="*/ T0 w 870"/>
                              <a:gd name="T2" fmla="+- 0 1928 564"/>
                              <a:gd name="T3" fmla="*/ 1928 h 1365"/>
                              <a:gd name="T4" fmla="+- 0 8836 8258"/>
                              <a:gd name="T5" fmla="*/ T4 w 870"/>
                              <a:gd name="T6" fmla="+- 0 1894 564"/>
                              <a:gd name="T7" fmla="*/ 1894 h 1365"/>
                              <a:gd name="T8" fmla="+- 0 8770 8258"/>
                              <a:gd name="T9" fmla="*/ T8 w 870"/>
                              <a:gd name="T10" fmla="+- 0 1856 564"/>
                              <a:gd name="T11" fmla="*/ 1856 h 1365"/>
                              <a:gd name="T12" fmla="+- 0 8707 8258"/>
                              <a:gd name="T13" fmla="*/ T12 w 870"/>
                              <a:gd name="T14" fmla="+- 0 1814 564"/>
                              <a:gd name="T15" fmla="*/ 1814 h 1365"/>
                              <a:gd name="T16" fmla="+- 0 8648 8258"/>
                              <a:gd name="T17" fmla="*/ T16 w 870"/>
                              <a:gd name="T18" fmla="+- 0 1768 564"/>
                              <a:gd name="T19" fmla="*/ 1768 h 1365"/>
                              <a:gd name="T20" fmla="+- 0 8593 8258"/>
                              <a:gd name="T21" fmla="*/ T20 w 870"/>
                              <a:gd name="T22" fmla="+- 0 1719 564"/>
                              <a:gd name="T23" fmla="*/ 1719 h 1365"/>
                              <a:gd name="T24" fmla="+- 0 8542 8258"/>
                              <a:gd name="T25" fmla="*/ T24 w 870"/>
                              <a:gd name="T26" fmla="+- 0 1666 564"/>
                              <a:gd name="T27" fmla="*/ 1666 h 1365"/>
                              <a:gd name="T28" fmla="+- 0 8494 8258"/>
                              <a:gd name="T29" fmla="*/ T28 w 870"/>
                              <a:gd name="T30" fmla="+- 0 1610 564"/>
                              <a:gd name="T31" fmla="*/ 1610 h 1365"/>
                              <a:gd name="T32" fmla="+- 0 8451 8258"/>
                              <a:gd name="T33" fmla="*/ T32 w 870"/>
                              <a:gd name="T34" fmla="+- 0 1551 564"/>
                              <a:gd name="T35" fmla="*/ 1551 h 1365"/>
                              <a:gd name="T36" fmla="+- 0 8412 8258"/>
                              <a:gd name="T37" fmla="*/ T36 w 870"/>
                              <a:gd name="T38" fmla="+- 0 1490 564"/>
                              <a:gd name="T39" fmla="*/ 1490 h 1365"/>
                              <a:gd name="T40" fmla="+- 0 8376 8258"/>
                              <a:gd name="T41" fmla="*/ T40 w 870"/>
                              <a:gd name="T42" fmla="+- 0 1426 564"/>
                              <a:gd name="T43" fmla="*/ 1426 h 1365"/>
                              <a:gd name="T44" fmla="+- 0 8346 8258"/>
                              <a:gd name="T45" fmla="*/ T44 w 870"/>
                              <a:gd name="T46" fmla="+- 0 1361 564"/>
                              <a:gd name="T47" fmla="*/ 1361 h 1365"/>
                              <a:gd name="T48" fmla="+- 0 8319 8258"/>
                              <a:gd name="T49" fmla="*/ T48 w 870"/>
                              <a:gd name="T50" fmla="+- 0 1293 564"/>
                              <a:gd name="T51" fmla="*/ 1293 h 1365"/>
                              <a:gd name="T52" fmla="+- 0 8298 8258"/>
                              <a:gd name="T53" fmla="*/ T52 w 870"/>
                              <a:gd name="T54" fmla="+- 0 1223 564"/>
                              <a:gd name="T55" fmla="*/ 1223 h 1365"/>
                              <a:gd name="T56" fmla="+- 0 8280 8258"/>
                              <a:gd name="T57" fmla="*/ T56 w 870"/>
                              <a:gd name="T58" fmla="+- 0 1153 564"/>
                              <a:gd name="T59" fmla="*/ 1153 h 1365"/>
                              <a:gd name="T60" fmla="+- 0 8268 8258"/>
                              <a:gd name="T61" fmla="*/ T60 w 870"/>
                              <a:gd name="T62" fmla="+- 0 1081 564"/>
                              <a:gd name="T63" fmla="*/ 1081 h 1365"/>
                              <a:gd name="T64" fmla="+- 0 8260 8258"/>
                              <a:gd name="T65" fmla="*/ T64 w 870"/>
                              <a:gd name="T66" fmla="+- 0 1008 564"/>
                              <a:gd name="T67" fmla="*/ 1008 h 1365"/>
                              <a:gd name="T68" fmla="+- 0 8258 8258"/>
                              <a:gd name="T69" fmla="*/ T68 w 870"/>
                              <a:gd name="T70" fmla="+- 0 934 564"/>
                              <a:gd name="T71" fmla="*/ 934 h 1365"/>
                              <a:gd name="T72" fmla="+- 0 8260 8258"/>
                              <a:gd name="T73" fmla="*/ T72 w 870"/>
                              <a:gd name="T74" fmla="+- 0 860 564"/>
                              <a:gd name="T75" fmla="*/ 860 h 1365"/>
                              <a:gd name="T76" fmla="+- 0 8268 8258"/>
                              <a:gd name="T77" fmla="*/ T76 w 870"/>
                              <a:gd name="T78" fmla="+- 0 786 564"/>
                              <a:gd name="T79" fmla="*/ 786 h 1365"/>
                              <a:gd name="T80" fmla="+- 0 8280 8258"/>
                              <a:gd name="T81" fmla="*/ T80 w 870"/>
                              <a:gd name="T82" fmla="+- 0 711 564"/>
                              <a:gd name="T83" fmla="*/ 711 h 1365"/>
                              <a:gd name="T84" fmla="+- 0 8299 8258"/>
                              <a:gd name="T85" fmla="*/ T84 w 870"/>
                              <a:gd name="T86" fmla="+- 0 637 564"/>
                              <a:gd name="T87" fmla="*/ 637 h 1365"/>
                              <a:gd name="T88" fmla="+- 0 8322 8258"/>
                              <a:gd name="T89" fmla="*/ T88 w 870"/>
                              <a:gd name="T90" fmla="+- 0 564 564"/>
                              <a:gd name="T91" fmla="*/ 564 h 1365"/>
                              <a:gd name="T92" fmla="+- 0 8835 8258"/>
                              <a:gd name="T93" fmla="*/ T92 w 870"/>
                              <a:gd name="T94" fmla="+- 0 748 564"/>
                              <a:gd name="T95" fmla="*/ 748 h 1365"/>
                              <a:gd name="T96" fmla="+- 0 8814 8258"/>
                              <a:gd name="T97" fmla="*/ T96 w 870"/>
                              <a:gd name="T98" fmla="+- 0 822 564"/>
                              <a:gd name="T99" fmla="*/ 822 h 1365"/>
                              <a:gd name="T100" fmla="+- 0 8804 8258"/>
                              <a:gd name="T101" fmla="*/ T100 w 870"/>
                              <a:gd name="T102" fmla="+- 0 896 564"/>
                              <a:gd name="T103" fmla="*/ 896 h 1365"/>
                              <a:gd name="T104" fmla="+- 0 8804 8258"/>
                              <a:gd name="T105" fmla="*/ T104 w 870"/>
                              <a:gd name="T106" fmla="+- 0 970 564"/>
                              <a:gd name="T107" fmla="*/ 970 h 1365"/>
                              <a:gd name="T108" fmla="+- 0 8814 8258"/>
                              <a:gd name="T109" fmla="*/ T108 w 870"/>
                              <a:gd name="T110" fmla="+- 0 1042 564"/>
                              <a:gd name="T111" fmla="*/ 1042 h 1365"/>
                              <a:gd name="T112" fmla="+- 0 8834 8258"/>
                              <a:gd name="T113" fmla="*/ T112 w 870"/>
                              <a:gd name="T114" fmla="+- 0 1112 564"/>
                              <a:gd name="T115" fmla="*/ 1112 h 1365"/>
                              <a:gd name="T116" fmla="+- 0 8862 8258"/>
                              <a:gd name="T117" fmla="*/ T116 w 870"/>
                              <a:gd name="T118" fmla="+- 0 1179 564"/>
                              <a:gd name="T119" fmla="*/ 1179 h 1365"/>
                              <a:gd name="T120" fmla="+- 0 8900 8258"/>
                              <a:gd name="T121" fmla="*/ T120 w 870"/>
                              <a:gd name="T122" fmla="+- 0 1242 564"/>
                              <a:gd name="T123" fmla="*/ 1242 h 1365"/>
                              <a:gd name="T124" fmla="+- 0 8945 8258"/>
                              <a:gd name="T125" fmla="*/ T124 w 870"/>
                              <a:gd name="T126" fmla="+- 0 1299 564"/>
                              <a:gd name="T127" fmla="*/ 1299 h 1365"/>
                              <a:gd name="T128" fmla="+- 0 8998 8258"/>
                              <a:gd name="T129" fmla="*/ T128 w 870"/>
                              <a:gd name="T130" fmla="+- 0 1350 564"/>
                              <a:gd name="T131" fmla="*/ 1350 h 1365"/>
                              <a:gd name="T132" fmla="+- 0 9059 8258"/>
                              <a:gd name="T133" fmla="*/ T132 w 870"/>
                              <a:gd name="T134" fmla="+- 0 1394 564"/>
                              <a:gd name="T135" fmla="*/ 1394 h 1365"/>
                              <a:gd name="T136" fmla="+- 0 9127 8258"/>
                              <a:gd name="T137" fmla="*/ T136 w 870"/>
                              <a:gd name="T138" fmla="+- 0 1430 564"/>
                              <a:gd name="T139" fmla="*/ 1430 h 1365"/>
                              <a:gd name="T140" fmla="+- 0 8905 8258"/>
                              <a:gd name="T141" fmla="*/ T140 w 870"/>
                              <a:gd name="T142" fmla="+- 0 1928 564"/>
                              <a:gd name="T143" fmla="*/ 1928 h 13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870" h="1365">
                                <a:moveTo>
                                  <a:pt x="647" y="1364"/>
                                </a:moveTo>
                                <a:lnTo>
                                  <a:pt x="578" y="1330"/>
                                </a:lnTo>
                                <a:lnTo>
                                  <a:pt x="512" y="1292"/>
                                </a:lnTo>
                                <a:lnTo>
                                  <a:pt x="449" y="1250"/>
                                </a:lnTo>
                                <a:lnTo>
                                  <a:pt x="390" y="1204"/>
                                </a:lnTo>
                                <a:lnTo>
                                  <a:pt x="335" y="1155"/>
                                </a:lnTo>
                                <a:lnTo>
                                  <a:pt x="284" y="1102"/>
                                </a:lnTo>
                                <a:lnTo>
                                  <a:pt x="236" y="1046"/>
                                </a:lnTo>
                                <a:lnTo>
                                  <a:pt x="193" y="987"/>
                                </a:lnTo>
                                <a:lnTo>
                                  <a:pt x="154" y="926"/>
                                </a:lnTo>
                                <a:lnTo>
                                  <a:pt x="118" y="862"/>
                                </a:lnTo>
                                <a:lnTo>
                                  <a:pt x="88" y="797"/>
                                </a:lnTo>
                                <a:lnTo>
                                  <a:pt x="61" y="729"/>
                                </a:lnTo>
                                <a:lnTo>
                                  <a:pt x="40" y="659"/>
                                </a:lnTo>
                                <a:lnTo>
                                  <a:pt x="22" y="589"/>
                                </a:lnTo>
                                <a:lnTo>
                                  <a:pt x="10" y="517"/>
                                </a:lnTo>
                                <a:lnTo>
                                  <a:pt x="2" y="444"/>
                                </a:lnTo>
                                <a:lnTo>
                                  <a:pt x="0" y="370"/>
                                </a:lnTo>
                                <a:lnTo>
                                  <a:pt x="2" y="296"/>
                                </a:lnTo>
                                <a:lnTo>
                                  <a:pt x="10" y="222"/>
                                </a:lnTo>
                                <a:lnTo>
                                  <a:pt x="22" y="147"/>
                                </a:lnTo>
                                <a:lnTo>
                                  <a:pt x="41" y="73"/>
                                </a:lnTo>
                                <a:lnTo>
                                  <a:pt x="64" y="0"/>
                                </a:lnTo>
                                <a:lnTo>
                                  <a:pt x="577" y="184"/>
                                </a:lnTo>
                                <a:lnTo>
                                  <a:pt x="556" y="258"/>
                                </a:lnTo>
                                <a:lnTo>
                                  <a:pt x="546" y="332"/>
                                </a:lnTo>
                                <a:lnTo>
                                  <a:pt x="546" y="406"/>
                                </a:lnTo>
                                <a:lnTo>
                                  <a:pt x="556" y="478"/>
                                </a:lnTo>
                                <a:lnTo>
                                  <a:pt x="576" y="548"/>
                                </a:lnTo>
                                <a:lnTo>
                                  <a:pt x="604" y="615"/>
                                </a:lnTo>
                                <a:lnTo>
                                  <a:pt x="642" y="678"/>
                                </a:lnTo>
                                <a:lnTo>
                                  <a:pt x="687" y="735"/>
                                </a:lnTo>
                                <a:lnTo>
                                  <a:pt x="740" y="786"/>
                                </a:lnTo>
                                <a:lnTo>
                                  <a:pt x="801" y="830"/>
                                </a:lnTo>
                                <a:lnTo>
                                  <a:pt x="869" y="866"/>
                                </a:lnTo>
                                <a:lnTo>
                                  <a:pt x="647" y="1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093781" name="Freeform 483"/>
                        <wps:cNvSpPr>
                          <a:spLocks/>
                        </wps:cNvSpPr>
                        <wps:spPr bwMode="auto">
                          <a:xfrm>
                            <a:off x="8322" y="-105"/>
                            <a:ext cx="858" cy="853"/>
                          </a:xfrm>
                          <a:custGeom>
                            <a:avLst/>
                            <a:gdLst>
                              <a:gd name="T0" fmla="+- 0 8835 8322"/>
                              <a:gd name="T1" fmla="*/ T0 w 858"/>
                              <a:gd name="T2" fmla="+- 0 748 -105"/>
                              <a:gd name="T3" fmla="*/ 748 h 853"/>
                              <a:gd name="T4" fmla="+- 0 8322 8322"/>
                              <a:gd name="T5" fmla="*/ T4 w 858"/>
                              <a:gd name="T6" fmla="+- 0 564 -105"/>
                              <a:gd name="T7" fmla="*/ 564 h 853"/>
                              <a:gd name="T8" fmla="+- 0 8351 8322"/>
                              <a:gd name="T9" fmla="*/ T8 w 858"/>
                              <a:gd name="T10" fmla="+- 0 492 -105"/>
                              <a:gd name="T11" fmla="*/ 492 h 853"/>
                              <a:gd name="T12" fmla="+- 0 8384 8322"/>
                              <a:gd name="T13" fmla="*/ T12 w 858"/>
                              <a:gd name="T14" fmla="+- 0 423 -105"/>
                              <a:gd name="T15" fmla="*/ 423 h 853"/>
                              <a:gd name="T16" fmla="+- 0 8423 8322"/>
                              <a:gd name="T17" fmla="*/ T16 w 858"/>
                              <a:gd name="T18" fmla="+- 0 356 -105"/>
                              <a:gd name="T19" fmla="*/ 356 h 853"/>
                              <a:gd name="T20" fmla="+- 0 8465 8322"/>
                              <a:gd name="T21" fmla="*/ T20 w 858"/>
                              <a:gd name="T22" fmla="+- 0 293 -105"/>
                              <a:gd name="T23" fmla="*/ 293 h 853"/>
                              <a:gd name="T24" fmla="+- 0 8512 8322"/>
                              <a:gd name="T25" fmla="*/ T24 w 858"/>
                              <a:gd name="T26" fmla="+- 0 233 -105"/>
                              <a:gd name="T27" fmla="*/ 233 h 853"/>
                              <a:gd name="T28" fmla="+- 0 8562 8322"/>
                              <a:gd name="T29" fmla="*/ T28 w 858"/>
                              <a:gd name="T30" fmla="+- 0 176 -105"/>
                              <a:gd name="T31" fmla="*/ 176 h 853"/>
                              <a:gd name="T32" fmla="+- 0 8617 8322"/>
                              <a:gd name="T33" fmla="*/ T32 w 858"/>
                              <a:gd name="T34" fmla="+- 0 124 -105"/>
                              <a:gd name="T35" fmla="*/ 124 h 853"/>
                              <a:gd name="T36" fmla="+- 0 8675 8322"/>
                              <a:gd name="T37" fmla="*/ T36 w 858"/>
                              <a:gd name="T38" fmla="+- 0 75 -105"/>
                              <a:gd name="T39" fmla="*/ 75 h 853"/>
                              <a:gd name="T40" fmla="+- 0 8736 8322"/>
                              <a:gd name="T41" fmla="*/ T40 w 858"/>
                              <a:gd name="T42" fmla="+- 0 30 -105"/>
                              <a:gd name="T43" fmla="*/ 30 h 853"/>
                              <a:gd name="T44" fmla="+- 0 8800 8322"/>
                              <a:gd name="T45" fmla="*/ T44 w 858"/>
                              <a:gd name="T46" fmla="+- 0 -11 -105"/>
                              <a:gd name="T47" fmla="*/ -11 h 853"/>
                              <a:gd name="T48" fmla="+- 0 8868 8322"/>
                              <a:gd name="T49" fmla="*/ T48 w 858"/>
                              <a:gd name="T50" fmla="+- 0 -47 -105"/>
                              <a:gd name="T51" fmla="*/ -47 h 853"/>
                              <a:gd name="T52" fmla="+- 0 8938 8322"/>
                              <a:gd name="T53" fmla="*/ T52 w 858"/>
                              <a:gd name="T54" fmla="+- 0 -78 -105"/>
                              <a:gd name="T55" fmla="*/ -78 h 853"/>
                              <a:gd name="T56" fmla="+- 0 9011 8322"/>
                              <a:gd name="T57" fmla="*/ T56 w 858"/>
                              <a:gd name="T58" fmla="+- 0 -105 -105"/>
                              <a:gd name="T59" fmla="*/ -105 h 853"/>
                              <a:gd name="T60" fmla="+- 0 9180 8322"/>
                              <a:gd name="T61" fmla="*/ T60 w 858"/>
                              <a:gd name="T62" fmla="+- 0 414 -105"/>
                              <a:gd name="T63" fmla="*/ 414 h 853"/>
                              <a:gd name="T64" fmla="+- 0 9102 8322"/>
                              <a:gd name="T65" fmla="*/ T64 w 858"/>
                              <a:gd name="T66" fmla="+- 0 445 -105"/>
                              <a:gd name="T67" fmla="*/ 445 h 853"/>
                              <a:gd name="T68" fmla="+- 0 9032 8322"/>
                              <a:gd name="T69" fmla="*/ T68 w 858"/>
                              <a:gd name="T70" fmla="+- 0 488 -105"/>
                              <a:gd name="T71" fmla="*/ 488 h 853"/>
                              <a:gd name="T72" fmla="+- 0 8969 8322"/>
                              <a:gd name="T73" fmla="*/ T72 w 858"/>
                              <a:gd name="T74" fmla="+- 0 541 -105"/>
                              <a:gd name="T75" fmla="*/ 541 h 853"/>
                              <a:gd name="T76" fmla="+- 0 8914 8322"/>
                              <a:gd name="T77" fmla="*/ T76 w 858"/>
                              <a:gd name="T78" fmla="+- 0 602 -105"/>
                              <a:gd name="T79" fmla="*/ 602 h 853"/>
                              <a:gd name="T80" fmla="+- 0 8869 8322"/>
                              <a:gd name="T81" fmla="*/ T80 w 858"/>
                              <a:gd name="T82" fmla="+- 0 672 -105"/>
                              <a:gd name="T83" fmla="*/ 672 h 853"/>
                              <a:gd name="T84" fmla="+- 0 8835 8322"/>
                              <a:gd name="T85" fmla="*/ T84 w 858"/>
                              <a:gd name="T86" fmla="+- 0 748 -105"/>
                              <a:gd name="T87" fmla="*/ 748 h 8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858" h="853">
                                <a:moveTo>
                                  <a:pt x="513" y="853"/>
                                </a:moveTo>
                                <a:lnTo>
                                  <a:pt x="0" y="669"/>
                                </a:lnTo>
                                <a:lnTo>
                                  <a:pt x="29" y="597"/>
                                </a:lnTo>
                                <a:lnTo>
                                  <a:pt x="62" y="528"/>
                                </a:lnTo>
                                <a:lnTo>
                                  <a:pt x="101" y="461"/>
                                </a:lnTo>
                                <a:lnTo>
                                  <a:pt x="143" y="398"/>
                                </a:lnTo>
                                <a:lnTo>
                                  <a:pt x="190" y="338"/>
                                </a:lnTo>
                                <a:lnTo>
                                  <a:pt x="240" y="281"/>
                                </a:lnTo>
                                <a:lnTo>
                                  <a:pt x="295" y="229"/>
                                </a:lnTo>
                                <a:lnTo>
                                  <a:pt x="353" y="180"/>
                                </a:lnTo>
                                <a:lnTo>
                                  <a:pt x="414" y="135"/>
                                </a:lnTo>
                                <a:lnTo>
                                  <a:pt x="478" y="94"/>
                                </a:lnTo>
                                <a:lnTo>
                                  <a:pt x="546" y="58"/>
                                </a:lnTo>
                                <a:lnTo>
                                  <a:pt x="616" y="27"/>
                                </a:lnTo>
                                <a:lnTo>
                                  <a:pt x="689" y="0"/>
                                </a:lnTo>
                                <a:lnTo>
                                  <a:pt x="858" y="519"/>
                                </a:lnTo>
                                <a:lnTo>
                                  <a:pt x="780" y="550"/>
                                </a:lnTo>
                                <a:lnTo>
                                  <a:pt x="710" y="593"/>
                                </a:lnTo>
                                <a:lnTo>
                                  <a:pt x="647" y="646"/>
                                </a:lnTo>
                                <a:lnTo>
                                  <a:pt x="592" y="707"/>
                                </a:lnTo>
                                <a:lnTo>
                                  <a:pt x="547" y="777"/>
                                </a:lnTo>
                                <a:lnTo>
                                  <a:pt x="513" y="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6957461" name="Freeform 482"/>
                        <wps:cNvSpPr>
                          <a:spLocks/>
                        </wps:cNvSpPr>
                        <wps:spPr bwMode="auto">
                          <a:xfrm>
                            <a:off x="9010" y="-159"/>
                            <a:ext cx="338" cy="572"/>
                          </a:xfrm>
                          <a:custGeom>
                            <a:avLst/>
                            <a:gdLst>
                              <a:gd name="T0" fmla="+- 0 9180 9011"/>
                              <a:gd name="T1" fmla="*/ T0 w 338"/>
                              <a:gd name="T2" fmla="+- 0 414 -158"/>
                              <a:gd name="T3" fmla="*/ 414 h 572"/>
                              <a:gd name="T4" fmla="+- 0 9011 9011"/>
                              <a:gd name="T5" fmla="*/ T4 w 338"/>
                              <a:gd name="T6" fmla="+- 0 -105 -158"/>
                              <a:gd name="T7" fmla="*/ -105 h 572"/>
                              <a:gd name="T8" fmla="+- 0 9094 9011"/>
                              <a:gd name="T9" fmla="*/ T8 w 338"/>
                              <a:gd name="T10" fmla="+- 0 -128 -158"/>
                              <a:gd name="T11" fmla="*/ -128 h 572"/>
                              <a:gd name="T12" fmla="+- 0 9178 9011"/>
                              <a:gd name="T13" fmla="*/ T12 w 338"/>
                              <a:gd name="T14" fmla="+- 0 -145 -158"/>
                              <a:gd name="T15" fmla="*/ -145 h 572"/>
                              <a:gd name="T16" fmla="+- 0 9263 9011"/>
                              <a:gd name="T17" fmla="*/ T16 w 338"/>
                              <a:gd name="T18" fmla="+- 0 -155 -158"/>
                              <a:gd name="T19" fmla="*/ -155 h 572"/>
                              <a:gd name="T20" fmla="+- 0 9348 9011"/>
                              <a:gd name="T21" fmla="*/ T20 w 338"/>
                              <a:gd name="T22" fmla="+- 0 -158 -158"/>
                              <a:gd name="T23" fmla="*/ -158 h 572"/>
                              <a:gd name="T24" fmla="+- 0 9348 9011"/>
                              <a:gd name="T25" fmla="*/ T24 w 338"/>
                              <a:gd name="T26" fmla="+- 0 387 -158"/>
                              <a:gd name="T27" fmla="*/ 387 h 572"/>
                              <a:gd name="T28" fmla="+- 0 9305 9011"/>
                              <a:gd name="T29" fmla="*/ T28 w 338"/>
                              <a:gd name="T30" fmla="+- 0 389 -158"/>
                              <a:gd name="T31" fmla="*/ 389 h 572"/>
                              <a:gd name="T32" fmla="+- 0 9263 9011"/>
                              <a:gd name="T33" fmla="*/ T32 w 338"/>
                              <a:gd name="T34" fmla="+- 0 394 -158"/>
                              <a:gd name="T35" fmla="*/ 394 h 572"/>
                              <a:gd name="T36" fmla="+- 0 9221 9011"/>
                              <a:gd name="T37" fmla="*/ T36 w 338"/>
                              <a:gd name="T38" fmla="+- 0 402 -158"/>
                              <a:gd name="T39" fmla="*/ 402 h 572"/>
                              <a:gd name="T40" fmla="+- 0 9180 9011"/>
                              <a:gd name="T41" fmla="*/ T40 w 338"/>
                              <a:gd name="T42" fmla="+- 0 414 -158"/>
                              <a:gd name="T43" fmla="*/ 414 h 5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38" h="572">
                                <a:moveTo>
                                  <a:pt x="169" y="572"/>
                                </a:moveTo>
                                <a:lnTo>
                                  <a:pt x="0" y="53"/>
                                </a:lnTo>
                                <a:lnTo>
                                  <a:pt x="83" y="30"/>
                                </a:lnTo>
                                <a:lnTo>
                                  <a:pt x="167" y="13"/>
                                </a:lnTo>
                                <a:lnTo>
                                  <a:pt x="252" y="3"/>
                                </a:lnTo>
                                <a:lnTo>
                                  <a:pt x="337" y="0"/>
                                </a:lnTo>
                                <a:lnTo>
                                  <a:pt x="337" y="545"/>
                                </a:lnTo>
                                <a:lnTo>
                                  <a:pt x="294" y="547"/>
                                </a:lnTo>
                                <a:lnTo>
                                  <a:pt x="252" y="552"/>
                                </a:lnTo>
                                <a:lnTo>
                                  <a:pt x="210" y="560"/>
                                </a:lnTo>
                                <a:lnTo>
                                  <a:pt x="169" y="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69797" id="Group 481" o:spid="_x0000_s1026" style="position:absolute;margin-left:412.9pt;margin-top:-7.9pt;width:109.05pt;height:109pt;z-index:-24778752;mso-position-horizontal-relative:page" coordorigin="8258,-158" coordsize="2181,2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">
                <v:shape id="Freeform 489" o:spid="_x0000_s1027" style="position:absolute;left:9348;top:-159;width:514;height:609;visibility:visible;mso-wrap-style:square;v-text-anchor:top" coordsize="514,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" path="m257,609l196,581,133,561,67,549,,545,,,77,3r76,8l228,24r74,18l374,66r71,29l514,128,257,609xe" fillcolor="#1f6787" stroked="f">
                  <v:path arrowok="t" o:connecttype="custom" o:connectlocs="257,451;196,423;133,403;67,391;0,387;0,-158;77,-155;153,-147;228,-134;302,-116;374,-92;445,-63;514,-30;257,451" o:connectangles="0,0,0,0,0,0,0,0,0,0,0,0,0,0"/>
                </v:shape>
                <v:shape id="Freeform 488" o:spid="_x0000_s1028" style="position:absolute;left:9605;top:-30;width:730;height:731;visibility:visible;mso-wrap-style:square;v-text-anchor:top" coordsize="73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" path="m237,731l193,655,139,587,74,528,,481,257,r67,40l389,83r61,49l507,184r53,56l609,300r45,63l694,429r36,70l237,731xe" fillcolor="#46a352" stroked="f">
                  <v:path arrowok="t" o:connecttype="custom" o:connectlocs="237,701;193,625;139,557;74,498;0,451;257,-30;324,10;389,53;450,102;507,154;560,210;609,270;654,333;694,399;730,469;237,701" o:connectangles="0,0,0,0,0,0,0,0,0,0,0,0,0,0,0,0"/>
                </v:shape>
                <v:shape id="Freeform 487" o:spid="_x0000_s1029" style="position:absolute;left:9730;top:468;width:708;height:1241;visibility:visible;mso-wrap-style:square;v-text-anchor:top" coordsize="708,1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" path="m382,1240l,852,51,795,92,732r32,-67l147,595r13,-72l163,449r-7,-73l139,303,112,232,605,r30,70l660,142r20,73l694,288r10,74l708,436r-1,73l702,583r-11,73l676,728r-21,70l630,868r-29,67l566,1001r-39,64l483,1126r-48,59l382,1240xe" fillcolor="#4b5659" stroked="f">
                  <v:path arrowok="t" o:connecttype="custom" o:connectlocs="382,1709;0,1321;51,1264;92,1201;124,1134;147,1064;160,992;163,918;156,845;139,772;112,701;605,469;635,539;660,611;680,684;694,757;704,831;708,905;707,978;702,1052;691,1125;676,1197;655,1267;630,1337;601,1404;566,1470;527,1534;483,1595;435,1654;382,1709" o:connectangles="0,0,0,0,0,0,0,0,0,0,0,0,0,0,0,0,0,0,0,0,0,0,0,0,0,0,0,0,0,0"/>
                </v:shape>
                <v:shape id="Freeform 486" o:spid="_x0000_s1030" style="position:absolute;left:9524;top:1320;width:588;height:643;visibility:visible;mso-wrap-style:square;v-text-anchor:top" coordsize="58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" path="m177,642l,127,56,104,110,75,160,40,205,,587,388r-60,55l463,493r-67,45l326,578r-73,35l177,642xe" fillcolor="#62b677" stroked="f">
                  <v:path arrowok="t" o:connecttype="custom" o:connectlocs="177,1963;0,1448;56,1425;110,1396;160,1361;205,1321;587,1709;527,1764;463,1814;396,1859;326,1899;253,1934;177,1963" o:connectangles="0,0,0,0,0,0,0,0,0,0,0,0,0"/>
                </v:shape>
                <v:shape id="AutoShape 485" o:spid="_x0000_s1031" style="position:absolute;left:8905;top:1430;width:797;height:592;visibility:visible;mso-wrap-style:square;v-text-anchor:top" coordsize="797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" path="m476,592r-81,-1l314,584,234,572,155,553,77,529,,498,222,r77,28l379,43r81,4l630,47,797,533r-79,24l638,575r-81,11l476,592xm630,47r-170,l541,38,620,18r10,29xe" fillcolor="#4695b3" stroked="f">
                  <v:path arrowok="t" o:connecttype="custom" o:connectlocs="476,2022;395,2021;314,2014;234,2002;155,1983;77,1959;0,1928;222,1430;299,1458;379,1473;460,1477;630,1477;797,1963;718,1987;638,2005;557,2016;476,2022;630,1477;460,1477;541,1468;620,1448;630,1477" o:connectangles="0,0,0,0,0,0,0,0,0,0,0,0,0,0,0,0,0,0,0,0,0,0"/>
                </v:shape>
                <v:shape id="Freeform 484" o:spid="_x0000_s1032" style="position:absolute;left:8257;top:563;width:870;height:1365;visibility:visible;mso-wrap-style:square;v-text-anchor:top" coordsize="870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" path="m647,1364r-69,-34l512,1292r-63,-42l390,1204r-55,-49l284,1102r-48,-56l193,987,154,926,118,862,88,797,61,729,40,659,22,589,10,517,2,444,,370,2,296r8,-74l22,147,41,73,64,,577,184r-21,74l546,332r,74l556,478r20,70l604,615r38,63l687,735r53,51l801,830r68,36l647,1364xe" fillcolor="#95a5a5" stroked="f">
                  <v:path arrowok="t" o:connecttype="custom" o:connectlocs="647,1928;578,1894;512,1856;449,1814;390,1768;335,1719;284,1666;236,1610;193,1551;154,1490;118,1426;88,1361;61,1293;40,1223;22,1153;10,1081;2,1008;0,934;2,860;10,786;22,711;41,637;64,564;577,748;556,822;546,896;546,970;556,1042;576,1112;604,1179;642,1242;687,1299;740,1350;801,1394;869,1430;647,1928" o:connectangles="0,0,0,0,0,0,0,0,0,0,0,0,0,0,0,0,0,0,0,0,0,0,0,0,0,0,0,0,0,0,0,0,0,0,0,0"/>
                </v:shape>
                <v:shape id="Freeform 483" o:spid="_x0000_s1033" style="position:absolute;left:8322;top:-105;width:858;height:853;visibility:visible;mso-wrap-style:square;v-text-anchor:top" coordsize="858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" path="m513,853l,669,29,597,62,528r39,-67l143,398r47,-60l240,281r55,-52l353,180r61,-45l478,94,546,58,616,27,689,,858,519r-78,31l710,593r-63,53l592,707r-45,70l513,853xe" fillcolor="#75a5b8" stroked="f">
                  <v:path arrowok="t" o:connecttype="custom" o:connectlocs="513,748;0,564;29,492;62,423;101,356;143,293;190,233;240,176;295,124;353,75;414,30;478,-11;546,-47;616,-78;689,-105;858,414;780,445;710,488;647,541;592,602;547,672;513,748" o:connectangles="0,0,0,0,0,0,0,0,0,0,0,0,0,0,0,0,0,0,0,0,0,0"/>
                </v:shape>
                <v:shape id="Freeform 482" o:spid="_x0000_s1034" style="position:absolute;left:9010;top:-159;width:338;height:572;visibility:visible;mso-wrap-style:square;v-text-anchor:top" coordsize="338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" path="m169,572l,53,83,30,167,13,252,3,337,r,545l294,547r-42,5l210,560r-41,12xe" fillcolor="#83cd9a" stroked="f">
                  <v:path arrowok="t" o:connecttype="custom" o:connectlocs="169,414;0,-105;83,-128;167,-145;252,-155;337,-158;337,387;294,389;252,394;210,402;169,414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>14%</w:t>
      </w:r>
    </w:p>
    <w:p w14:paraId="1FD23273" w14:textId="77777777" w:rsidR="00FA4FCE" w:rsidRDefault="00FA4FCE">
      <w:pPr>
        <w:pStyle w:val="BodyText"/>
        <w:rPr>
          <w:rFonts w:ascii="Calibri"/>
          <w:sz w:val="16"/>
        </w:rPr>
      </w:pPr>
    </w:p>
    <w:p w14:paraId="5DE62A7C" w14:textId="77777777" w:rsidR="00FA4FCE" w:rsidRDefault="00FA4FCE">
      <w:pPr>
        <w:pStyle w:val="BodyText"/>
        <w:rPr>
          <w:rFonts w:ascii="Calibri"/>
          <w:sz w:val="16"/>
        </w:rPr>
      </w:pPr>
    </w:p>
    <w:p w14:paraId="61F8C68A" w14:textId="77777777" w:rsidR="00FA4FCE" w:rsidRDefault="00FA4FCE">
      <w:pPr>
        <w:pStyle w:val="BodyText"/>
        <w:spacing w:before="11"/>
        <w:rPr>
          <w:rFonts w:ascii="Calibri"/>
          <w:sz w:val="23"/>
        </w:rPr>
      </w:pPr>
    </w:p>
    <w:p w14:paraId="1FE580C4" w14:textId="77777777" w:rsidR="00FA4FCE" w:rsidRDefault="009C32EE">
      <w:pPr>
        <w:spacing w:line="254" w:lineRule="auto"/>
        <w:ind w:left="412" w:right="505" w:hanging="126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Financials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24%</w:t>
      </w:r>
    </w:p>
    <w:p w14:paraId="42899082" w14:textId="77777777" w:rsidR="00FA4FCE" w:rsidRDefault="009C32EE">
      <w:pPr>
        <w:spacing w:before="15" w:line="271" w:lineRule="auto"/>
        <w:ind w:left="350" w:right="-11" w:hanging="118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Services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5%</w:t>
      </w:r>
    </w:p>
    <w:p w14:paraId="327992A2" w14:textId="77777777" w:rsidR="00FA4FCE" w:rsidRDefault="009C32EE">
      <w:pPr>
        <w:spacing w:before="15" w:line="254" w:lineRule="auto"/>
        <w:ind w:left="255" w:right="-13" w:hanging="160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Materials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8%</w:t>
      </w:r>
    </w:p>
    <w:p w14:paraId="7CFB2EA9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4B39F31E" w14:textId="77777777" w:rsidR="00FA4FCE" w:rsidRDefault="00FA4FCE">
      <w:pPr>
        <w:pStyle w:val="BodyText"/>
        <w:spacing w:before="11"/>
        <w:rPr>
          <w:rFonts w:ascii="Calibri"/>
          <w:sz w:val="18"/>
        </w:rPr>
      </w:pPr>
    </w:p>
    <w:p w14:paraId="0930AB21" w14:textId="77777777" w:rsidR="00FA4FCE" w:rsidRDefault="009C32EE">
      <w:pPr>
        <w:spacing w:before="1" w:line="254" w:lineRule="auto"/>
        <w:ind w:left="323" w:right="1129" w:hanging="143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Industrials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10%</w:t>
      </w:r>
    </w:p>
    <w:p w14:paraId="2B21D3AD" w14:textId="77777777" w:rsidR="00FA4FCE" w:rsidRDefault="00FA4FCE">
      <w:pPr>
        <w:pStyle w:val="BodyText"/>
        <w:rPr>
          <w:rFonts w:ascii="Calibri"/>
          <w:sz w:val="16"/>
        </w:rPr>
      </w:pPr>
    </w:p>
    <w:p w14:paraId="4BC260A6" w14:textId="77777777" w:rsidR="00FA4FCE" w:rsidRDefault="00FA4FCE">
      <w:pPr>
        <w:pStyle w:val="BodyText"/>
        <w:rPr>
          <w:rFonts w:ascii="Calibri"/>
          <w:sz w:val="16"/>
        </w:rPr>
      </w:pPr>
    </w:p>
    <w:p w14:paraId="7B02A11C" w14:textId="77777777" w:rsidR="00FA4FCE" w:rsidRDefault="00FA4FCE">
      <w:pPr>
        <w:pStyle w:val="BodyText"/>
        <w:rPr>
          <w:rFonts w:ascii="Calibri"/>
          <w:sz w:val="16"/>
        </w:rPr>
      </w:pPr>
    </w:p>
    <w:p w14:paraId="2EEBA316" w14:textId="77777777" w:rsidR="00FA4FCE" w:rsidRDefault="00FA4FCE">
      <w:pPr>
        <w:pStyle w:val="BodyText"/>
        <w:spacing w:before="10"/>
        <w:rPr>
          <w:rFonts w:ascii="Calibri"/>
        </w:rPr>
      </w:pPr>
    </w:p>
    <w:p w14:paraId="20DC5CD5" w14:textId="77777777" w:rsidR="00FA4FCE" w:rsidRDefault="009C32EE">
      <w:pPr>
        <w:spacing w:before="1" w:line="213" w:lineRule="auto"/>
        <w:ind w:left="409" w:right="775" w:firstLine="5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Discretionary</w:t>
      </w:r>
    </w:p>
    <w:p w14:paraId="40E2290D" w14:textId="77777777" w:rsidR="00FA4FCE" w:rsidRDefault="009C32EE">
      <w:pPr>
        <w:spacing w:before="20"/>
        <w:ind w:left="601" w:right="977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20%</w:t>
      </w:r>
    </w:p>
    <w:p w14:paraId="3F4DB11D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5" w:space="720" w:equalWidth="0">
            <w:col w:w="6966" w:space="219"/>
            <w:col w:w="1270" w:space="39"/>
            <w:col w:w="622" w:space="40"/>
            <w:col w:w="546" w:space="40"/>
            <w:col w:w="1818"/>
          </w:cols>
        </w:sectPr>
      </w:pPr>
    </w:p>
    <w:p w14:paraId="229073C3" w14:textId="77777777" w:rsidR="00FA4FCE" w:rsidRDefault="00FA4FCE">
      <w:pPr>
        <w:pStyle w:val="BodyText"/>
        <w:rPr>
          <w:rFonts w:ascii="Calibri"/>
          <w:sz w:val="16"/>
        </w:rPr>
      </w:pPr>
    </w:p>
    <w:p w14:paraId="1AB5CB98" w14:textId="541E0540" w:rsidR="00FA4FCE" w:rsidRDefault="009C32EE">
      <w:pPr>
        <w:spacing w:before="102" w:line="254" w:lineRule="auto"/>
        <w:ind w:left="9020" w:right="-13" w:hanging="160"/>
        <w:rPr>
          <w:rFonts w:ascii="Calibri"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7008" behindDoc="0" locked="0" layoutInCell="1" allowOverlap="1" wp14:anchorId="4EFD820B" wp14:editId="4C397A84">
                <wp:simplePos x="0" y="0"/>
                <wp:positionH relativeFrom="page">
                  <wp:posOffset>356235</wp:posOffset>
                </wp:positionH>
                <wp:positionV relativeFrom="paragraph">
                  <wp:posOffset>-47625</wp:posOffset>
                </wp:positionV>
                <wp:extent cx="4221480" cy="965835"/>
                <wp:effectExtent l="0" t="0" r="0" b="0"/>
                <wp:wrapNone/>
                <wp:docPr id="1073001101" name="Text Box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548050A4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5C7EF95F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696"/>
                                    </w:tabs>
                                    <w:spacing w:before="17"/>
                                    <w:ind w:left="5" w:right="-60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20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0E31A9B3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247F8FE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 Chemicals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3E27EE42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89"/>
                                    </w:tabs>
                                    <w:spacing w:before="17"/>
                                    <w:ind w:left="585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CEC267B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Fast Moving Con. Goods</w:t>
                                  </w:r>
                                </w:p>
                                <w:p w14:paraId="2A8D019F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7E83E86E" w14:textId="77777777" w:rsidR="00FA4FCE" w:rsidRDefault="009C32EE">
                                  <w:pPr>
                                    <w:pStyle w:val="TableParagraph"/>
                                    <w:spacing w:before="0" w:line="171" w:lineRule="exact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Media,</w:t>
                                  </w:r>
                                  <w:r>
                                    <w:rPr>
                                      <w:color w:val="595B60"/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Entn.</w:t>
                                  </w:r>
                                  <w:r>
                                    <w:rPr>
                                      <w:color w:val="595B60"/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Publications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2578C297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7"/>
                                    <w:ind w:left="736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24CDF3C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9"/>
                                    </w:numPr>
                                    <w:tabs>
                                      <w:tab w:val="left" w:pos="239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Services</w:t>
                                  </w:r>
                                </w:p>
                                <w:p w14:paraId="0C0EA3E4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9"/>
                                    </w:numPr>
                                    <w:tabs>
                                      <w:tab w:val="left" w:pos="230"/>
                                    </w:tabs>
                                    <w:spacing w:before="16"/>
                                    <w:ind w:left="229" w:hanging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Automobile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1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Compo.</w:t>
                                  </w:r>
                                </w:p>
                                <w:p w14:paraId="28B21FF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9"/>
                                    </w:numPr>
                                    <w:tabs>
                                      <w:tab w:val="left" w:pos="237"/>
                                    </w:tabs>
                                    <w:spacing w:before="15" w:line="171" w:lineRule="exact"/>
                                    <w:ind w:left="236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Power</w:t>
                                  </w:r>
                                </w:p>
                              </w:tc>
                            </w:tr>
                            <w:tr w:rsidR="00FA4FCE" w14:paraId="3EB55092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59A29997" w14:textId="77777777" w:rsidR="00FA4FCE" w:rsidRDefault="00FA4FCE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4DEB12EA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4E418BC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239"/>
                                    </w:tabs>
                                    <w:spacing w:before="26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439C12E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Hindustan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Unilever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558F12C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ITC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6CD0E9E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212"/>
                                    </w:tabs>
                                    <w:spacing w:before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LTI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Mindtree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25A971C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ind w:left="238"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Bajaj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707E775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ind w:left="238"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Avenue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Supermarts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4CE0D69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D820B" id="Text Box 480" o:spid="_x0000_s1142" type="#_x0000_t202" style="position:absolute;left:0;text-align:left;margin-left:28.05pt;margin-top:-3.75pt;width:332.4pt;height:76.05pt;z-index: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548050A4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5C7EF95F" w14:textId="77777777" w:rsidR="00FA4FCE" w:rsidRDefault="009C32EE">
                            <w:pPr>
                              <w:pStyle w:val="TableParagraph"/>
                              <w:tabs>
                                <w:tab w:val="left" w:pos="2696"/>
                              </w:tabs>
                              <w:spacing w:before="17"/>
                              <w:ind w:left="5" w:right="-605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20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0E31A9B3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2247F8FE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 Chemicals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3E27EE42" w14:textId="77777777" w:rsidR="00FA4FCE" w:rsidRDefault="009C32EE">
                            <w:pPr>
                              <w:pStyle w:val="TableParagraph"/>
                              <w:tabs>
                                <w:tab w:val="left" w:pos="2889"/>
                              </w:tabs>
                              <w:spacing w:before="17"/>
                              <w:ind w:left="585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CEC267B" w14:textId="77777777" w:rsidR="00FA4FCE" w:rsidRDefault="009C32EE">
                            <w:pPr>
                              <w:pStyle w:val="TableParagraph"/>
                              <w:spacing w:before="87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Fast Moving Con. Goods</w:t>
                            </w:r>
                          </w:p>
                          <w:p w14:paraId="2A8D019F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7E83E86E" w14:textId="77777777" w:rsidR="00FA4FCE" w:rsidRDefault="009C32EE">
                            <w:pPr>
                              <w:pStyle w:val="TableParagraph"/>
                              <w:spacing w:before="0" w:line="171" w:lineRule="exact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Media,</w:t>
                            </w:r>
                            <w:r>
                              <w:rPr>
                                <w:color w:val="595B6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Entn.</w:t>
                            </w:r>
                            <w:r>
                              <w:rPr>
                                <w:color w:val="595B6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Publications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2578C297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7"/>
                              <w:ind w:left="736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24CDF3C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9"/>
                              </w:numPr>
                              <w:tabs>
                                <w:tab w:val="left" w:pos="239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Services</w:t>
                            </w:r>
                          </w:p>
                          <w:p w14:paraId="0C0EA3E4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9"/>
                              </w:numPr>
                              <w:tabs>
                                <w:tab w:val="left" w:pos="230"/>
                              </w:tabs>
                              <w:spacing w:before="16"/>
                              <w:ind w:left="229" w:hanging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Automobile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1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Compo.</w:t>
                            </w:r>
                          </w:p>
                          <w:p w14:paraId="28B21FF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9"/>
                              </w:numPr>
                              <w:tabs>
                                <w:tab w:val="left" w:pos="237"/>
                              </w:tabs>
                              <w:spacing w:before="15" w:line="171" w:lineRule="exact"/>
                              <w:ind w:left="236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Power</w:t>
                            </w:r>
                          </w:p>
                        </w:tc>
                      </w:tr>
                      <w:tr w:rsidR="00FA4FCE" w14:paraId="3EB55092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59A29997" w14:textId="77777777" w:rsidR="00FA4FCE" w:rsidRDefault="00FA4FCE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4DEB12EA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4E418BC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239"/>
                              </w:tabs>
                              <w:spacing w:before="26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439C12E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Hindustan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Unilever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558F12C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ITC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6CD0E9E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212"/>
                              </w:tabs>
                              <w:spacing w:before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LTI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Mindtree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25A971C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ind w:left="238"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Bajaj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707E775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ind w:left="238"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Avenue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Supermarts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4CE0D69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>Healthcare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12%</w:t>
      </w:r>
    </w:p>
    <w:p w14:paraId="4B505232" w14:textId="77777777" w:rsidR="00FA4FCE" w:rsidRDefault="009C32EE">
      <w:pPr>
        <w:spacing w:before="74"/>
        <w:ind w:left="7203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36E290B" w14:textId="77777777" w:rsidR="00FA4FCE" w:rsidRDefault="00FA4FCE">
      <w:pPr>
        <w:pStyle w:val="BodyText"/>
        <w:spacing w:before="9"/>
        <w:rPr>
          <w:sz w:val="13"/>
        </w:rPr>
      </w:pPr>
    </w:p>
    <w:p w14:paraId="142985E2" w14:textId="68013949" w:rsidR="00FA4FCE" w:rsidRDefault="009C32EE">
      <w:pPr>
        <w:ind w:left="7203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5472" behindDoc="0" locked="0" layoutInCell="1" allowOverlap="1" wp14:anchorId="6E72AF31" wp14:editId="64609356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71177638" name="Text Box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37B7B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2AF31" id="Text Box 479" o:spid="_x0000_s1143" type="#_x0000_t202" style="position:absolute;left:0;text-align:left;margin-left:456.05pt;margin-top:17.6pt;width:10.2pt;height:17.35pt;z-index: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" filled="f" stroked="f">
                <v:textbox style="layout-flow:vertical" inset="0,0,0,0">
                  <w:txbxContent>
                    <w:p w14:paraId="1DE37B7B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7520" behindDoc="0" locked="0" layoutInCell="1" allowOverlap="1" wp14:anchorId="40B7EAC7" wp14:editId="1B5C02DE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1733027114" name="Text Box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3E09A0D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41DB4F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2B3C8B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0627C05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BCF565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26D3C6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3B296B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54C511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20F7F6E4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C310F6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129495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7EFAE2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C7469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7EAC7" id="Text Box 478" o:spid="_x0000_s1144" type="#_x0000_t202" style="position:absolute;left:0;text-align:left;margin-left:374.15pt;margin-top:11.05pt;width:81.25pt;height:90.9pt;z-index: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3E09A0DE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41DB4F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2B3C8B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0627C05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BCF565E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26D3C6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3B296B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54C511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20F7F6E4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C310F6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129495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7EFAE2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3C7469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8032" behindDoc="0" locked="0" layoutInCell="1" allowOverlap="1" wp14:anchorId="6AB6B76C" wp14:editId="75E004EA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541278675" name="Text Box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4C18EDA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CA9272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04F450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2896B0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362B32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C80C16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39.6</w:t>
                                  </w:r>
                                </w:p>
                              </w:tc>
                            </w:tr>
                            <w:tr w:rsidR="00FA4FCE" w14:paraId="08830C8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CDB019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8D9043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42.0</w:t>
                                  </w:r>
                                </w:p>
                              </w:tc>
                            </w:tr>
                            <w:tr w:rsidR="00FA4FCE" w14:paraId="7898BE3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68404B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1B49A8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17.3</w:t>
                                  </w:r>
                                </w:p>
                              </w:tc>
                            </w:tr>
                            <w:tr w:rsidR="00FA4FCE" w14:paraId="03A9095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6C59B3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5E0946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1.1</w:t>
                                  </w:r>
                                </w:p>
                              </w:tc>
                            </w:tr>
                            <w:tr w:rsidR="00FA4FCE" w14:paraId="17263E7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6D7CF4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037C8F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3138448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6B76C" id="Text Box 477" o:spid="_x0000_s1145" type="#_x0000_t202" style="position:absolute;left:0;text-align:left;margin-left:470.4pt;margin-top:11.1pt;width:96.8pt;height:90.9pt;z-index: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4C18EDA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4CA9272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04F450E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2896B0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362B32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C80C16E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39.6</w:t>
                            </w:r>
                          </w:p>
                        </w:tc>
                      </w:tr>
                      <w:tr w:rsidR="00FA4FCE" w14:paraId="08830C8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CDB019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8D90435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42.0</w:t>
                            </w:r>
                          </w:p>
                        </w:tc>
                      </w:tr>
                      <w:tr w:rsidR="00FA4FCE" w14:paraId="7898BE3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68404B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1B49A85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17.3</w:t>
                            </w:r>
                          </w:p>
                        </w:tc>
                      </w:tr>
                      <w:tr w:rsidR="00FA4FCE" w14:paraId="03A9095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6C59B39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5E09460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1.1</w:t>
                            </w:r>
                          </w:p>
                        </w:tc>
                      </w:tr>
                      <w:tr w:rsidR="00FA4FCE" w14:paraId="17263E7F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6D7CF49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037C8FC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3138448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1801DE62" w14:textId="77777777" w:rsidR="00FA4FCE" w:rsidRDefault="009C32EE">
      <w:pPr>
        <w:spacing w:before="132" w:line="213" w:lineRule="auto"/>
        <w:ind w:left="234" w:right="1417"/>
        <w:jc w:val="center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Staples</w:t>
      </w:r>
    </w:p>
    <w:p w14:paraId="1ABD20AF" w14:textId="77777777" w:rsidR="00FA4FCE" w:rsidRDefault="009C32EE">
      <w:pPr>
        <w:spacing w:before="20"/>
        <w:ind w:left="384" w:right="1574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7%</w:t>
      </w:r>
    </w:p>
    <w:p w14:paraId="649B8D33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9380" w:space="40"/>
            <w:col w:w="2140"/>
          </w:cols>
        </w:sectPr>
      </w:pPr>
    </w:p>
    <w:p w14:paraId="3E84BD23" w14:textId="77777777" w:rsidR="00FA4FCE" w:rsidRDefault="00FA4FCE">
      <w:pPr>
        <w:pStyle w:val="BodyText"/>
        <w:rPr>
          <w:rFonts w:ascii="Calibri"/>
        </w:rPr>
      </w:pPr>
    </w:p>
    <w:p w14:paraId="0558B8DE" w14:textId="77777777" w:rsidR="00FA4FCE" w:rsidRDefault="00FA4FCE">
      <w:pPr>
        <w:pStyle w:val="BodyText"/>
        <w:spacing w:before="10"/>
        <w:rPr>
          <w:rFonts w:ascii="Calibri"/>
          <w:sz w:val="18"/>
        </w:rPr>
      </w:pPr>
    </w:p>
    <w:p w14:paraId="37B8C543" w14:textId="77777777" w:rsidR="00FA4FCE" w:rsidRDefault="00FA4FCE">
      <w:pPr>
        <w:rPr>
          <w:rFonts w:ascii="Calibri"/>
          <w:sz w:val="18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674600D" w14:textId="77777777" w:rsidR="00FA4FCE" w:rsidRDefault="009C32EE">
      <w:pPr>
        <w:pStyle w:val="BodyText"/>
        <w:spacing w:before="123"/>
        <w:ind w:left="286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79959BD9" w14:textId="795A2BE3" w:rsidR="00FA4FCE" w:rsidRDefault="009C32EE">
      <w:pPr>
        <w:pStyle w:val="BodyText"/>
        <w:spacing w:before="40" w:line="237" w:lineRule="auto"/>
        <w:ind w:left="286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5984" behindDoc="0" locked="0" layoutInCell="1" allowOverlap="1" wp14:anchorId="7EA78FFC" wp14:editId="16273648">
                <wp:simplePos x="0" y="0"/>
                <wp:positionH relativeFrom="page">
                  <wp:posOffset>5791835</wp:posOffset>
                </wp:positionH>
                <wp:positionV relativeFrom="paragraph">
                  <wp:posOffset>14605</wp:posOffset>
                </wp:positionV>
                <wp:extent cx="129540" cy="148590"/>
                <wp:effectExtent l="0" t="0" r="0" b="0"/>
                <wp:wrapNone/>
                <wp:docPr id="1347675600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4E1BE1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78FFC" id="Text Box 476" o:spid="_x0000_s1146" type="#_x0000_t202" style="position:absolute;left:0;text-align:left;margin-left:456.05pt;margin-top:1.15pt;width:10.2pt;height:11.7pt;z-index: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" filled="f" stroked="f">
                <v:textbox style="layout-flow:vertical" inset="0,0,0,0">
                  <w:txbxContent>
                    <w:p w14:paraId="554E1BE1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6496" behindDoc="0" locked="0" layoutInCell="1" allowOverlap="1" wp14:anchorId="7D4BAA02" wp14:editId="3C71CF55">
                <wp:simplePos x="0" y="0"/>
                <wp:positionH relativeFrom="page">
                  <wp:posOffset>5791200</wp:posOffset>
                </wp:positionH>
                <wp:positionV relativeFrom="paragraph">
                  <wp:posOffset>365125</wp:posOffset>
                </wp:positionV>
                <wp:extent cx="129540" cy="215900"/>
                <wp:effectExtent l="0" t="0" r="0" b="0"/>
                <wp:wrapNone/>
                <wp:docPr id="1993833109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48DA44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BAA02" id="Text Box 475" o:spid="_x0000_s1147" type="#_x0000_t202" style="position:absolute;left:0;text-align:left;margin-left:456pt;margin-top:28.75pt;width:10.2pt;height:17pt;z-index: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" filled="f" stroked="f">
                <v:textbox style="layout-flow:vertical" inset="0,0,0,0">
                  <w:txbxContent>
                    <w:p w14:paraId="2E48DA44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They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pick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segment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leaders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that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demonstrate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resilience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over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business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cycles. Long-term growth, quality of business and generate economic value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make it a 3-5 year holding period fund. Low churn (5% average in the last 1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year)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but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high-quality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businesses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underperform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phases;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but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potential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returns in the long term remains intact especially since allocation in these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high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quality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companies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increased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price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corrections.</w:t>
      </w:r>
      <w:r>
        <w:rPr>
          <w:color w:val="595B60"/>
          <w:spacing w:val="9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strategy</w:t>
      </w:r>
    </w:p>
    <w:p w14:paraId="7B88DED2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4CD91C65" w14:textId="77777777" w:rsidR="00FA4FCE" w:rsidRDefault="00FA4FCE">
      <w:pPr>
        <w:pStyle w:val="BodyText"/>
        <w:rPr>
          <w:sz w:val="16"/>
        </w:rPr>
      </w:pPr>
    </w:p>
    <w:p w14:paraId="40231D24" w14:textId="77777777" w:rsidR="00FA4FCE" w:rsidRDefault="00FA4FCE">
      <w:pPr>
        <w:pStyle w:val="BodyText"/>
        <w:rPr>
          <w:sz w:val="16"/>
        </w:rPr>
      </w:pPr>
    </w:p>
    <w:p w14:paraId="1E21CEBD" w14:textId="77777777" w:rsidR="00FA4FCE" w:rsidRDefault="00FA4FCE">
      <w:pPr>
        <w:pStyle w:val="BodyText"/>
        <w:rPr>
          <w:sz w:val="16"/>
        </w:rPr>
      </w:pPr>
    </w:p>
    <w:p w14:paraId="1204E847" w14:textId="77777777" w:rsidR="00FA4FCE" w:rsidRDefault="00FA4FCE">
      <w:pPr>
        <w:pStyle w:val="BodyText"/>
        <w:rPr>
          <w:sz w:val="16"/>
        </w:rPr>
      </w:pPr>
    </w:p>
    <w:p w14:paraId="614FA76F" w14:textId="77777777" w:rsidR="00FA4FCE" w:rsidRDefault="00FA4FCE">
      <w:pPr>
        <w:pStyle w:val="BodyText"/>
        <w:rPr>
          <w:sz w:val="16"/>
        </w:rPr>
      </w:pPr>
    </w:p>
    <w:p w14:paraId="47D73DA4" w14:textId="77777777" w:rsidR="00FA4FCE" w:rsidRDefault="00FA4FCE">
      <w:pPr>
        <w:pStyle w:val="BodyText"/>
        <w:rPr>
          <w:sz w:val="16"/>
        </w:rPr>
      </w:pPr>
    </w:p>
    <w:p w14:paraId="2764A122" w14:textId="77777777" w:rsidR="00FA4FCE" w:rsidRDefault="00FA4FCE">
      <w:pPr>
        <w:pStyle w:val="BodyText"/>
        <w:spacing w:before="4"/>
        <w:rPr>
          <w:sz w:val="14"/>
        </w:rPr>
      </w:pPr>
    </w:p>
    <w:p w14:paraId="5A86660C" w14:textId="77777777" w:rsidR="00FA4FCE" w:rsidRDefault="009C32EE">
      <w:pPr>
        <w:tabs>
          <w:tab w:val="left" w:pos="812"/>
        </w:tabs>
        <w:spacing w:before="1"/>
        <w:ind w:left="286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7105CC3F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92"/>
            <w:col w:w="4511"/>
          </w:cols>
        </w:sectPr>
      </w:pPr>
    </w:p>
    <w:p w14:paraId="067990B0" w14:textId="08E8EAAC" w:rsidR="00FA4FCE" w:rsidRDefault="009C32EE">
      <w:pPr>
        <w:pStyle w:val="BodyText"/>
        <w:spacing w:line="237" w:lineRule="auto"/>
        <w:ind w:left="28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8544" behindDoc="0" locked="0" layoutInCell="1" allowOverlap="1" wp14:anchorId="5AC60B7B" wp14:editId="52A7C2CC">
                <wp:simplePos x="0" y="0"/>
                <wp:positionH relativeFrom="page">
                  <wp:posOffset>4751705</wp:posOffset>
                </wp:positionH>
                <wp:positionV relativeFrom="paragraph">
                  <wp:posOffset>107950</wp:posOffset>
                </wp:positionV>
                <wp:extent cx="2451735" cy="2194560"/>
                <wp:effectExtent l="0" t="0" r="0" b="0"/>
                <wp:wrapNone/>
                <wp:docPr id="938119260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62848247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25B469B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2B05A4A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84C496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086BCE1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ICICI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C08CA7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6.2</w:t>
                                  </w:r>
                                </w:p>
                              </w:tc>
                            </w:tr>
                            <w:tr w:rsidR="00FA4FCE" w14:paraId="5701396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1A94FF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76D4BC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5.6</w:t>
                                  </w:r>
                                </w:p>
                              </w:tc>
                            </w:tr>
                            <w:tr w:rsidR="00FA4FCE" w14:paraId="1C6DC72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50521E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LTI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Mindtree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0F1845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5.1</w:t>
                                  </w:r>
                                </w:p>
                              </w:tc>
                            </w:tr>
                            <w:tr w:rsidR="00FA4FCE" w14:paraId="1653FFF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A7E180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Bajaj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26DB8B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5.1</w:t>
                                  </w:r>
                                </w:p>
                              </w:tc>
                            </w:tr>
                            <w:tr w:rsidR="00FA4FCE" w14:paraId="1B5D011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F8FD5D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C0B5F8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4.0</w:t>
                                  </w:r>
                                </w:p>
                              </w:tc>
                            </w:tr>
                            <w:tr w:rsidR="00FA4FCE" w14:paraId="13729FB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9FF553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Avenue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Supermarts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37465D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3.7</w:t>
                                  </w:r>
                                </w:p>
                              </w:tc>
                            </w:tr>
                            <w:tr w:rsidR="00FA4FCE" w14:paraId="197D562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F65664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Kotak Mahindra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01179D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702E199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85FC0F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 Edge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(India)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C7B45B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3.3</w:t>
                                  </w:r>
                                </w:p>
                              </w:tc>
                            </w:tr>
                            <w:tr w:rsidR="00FA4FCE" w14:paraId="6E4698D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3982107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Coforge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E37D07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3.3</w:t>
                                  </w:r>
                                </w:p>
                              </w:tc>
                            </w:tr>
                            <w:tr w:rsidR="00FA4FCE" w14:paraId="3BED125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5633286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Titan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996093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</w:tbl>
                          <w:p w14:paraId="10E69C9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60B7B" id="Text Box 474" o:spid="_x0000_s1148" type="#_x0000_t202" style="position:absolute;left:0;text-align:left;margin-left:374.15pt;margin-top:8.5pt;width:193.05pt;height:172.8pt;z-index: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62848247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25B469B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2B05A4A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84C496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086BCE1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ICICI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C08CA7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6.2</w:t>
                            </w:r>
                          </w:p>
                        </w:tc>
                      </w:tr>
                      <w:tr w:rsidR="00FA4FCE" w14:paraId="5701396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1A94FF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76D4BC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5.6</w:t>
                            </w:r>
                          </w:p>
                        </w:tc>
                      </w:tr>
                      <w:tr w:rsidR="00FA4FCE" w14:paraId="1C6DC72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50521E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LTI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Mindtree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0F1845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5.1</w:t>
                            </w:r>
                          </w:p>
                        </w:tc>
                      </w:tr>
                      <w:tr w:rsidR="00FA4FCE" w14:paraId="1653FFF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A7E180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Bajaj Finance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26DB8B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5.1</w:t>
                            </w:r>
                          </w:p>
                        </w:tc>
                      </w:tr>
                      <w:tr w:rsidR="00FA4FCE" w14:paraId="1B5D011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F8FD5D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C0B5F8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4.0</w:t>
                            </w:r>
                          </w:p>
                        </w:tc>
                      </w:tr>
                      <w:tr w:rsidR="00FA4FCE" w14:paraId="13729FB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9FF553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Avenue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Supermarts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37465D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3.7</w:t>
                            </w:r>
                          </w:p>
                        </w:tc>
                      </w:tr>
                      <w:tr w:rsidR="00FA4FCE" w14:paraId="197D562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F65664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Kotak Mahindra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01179D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702E199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85FC0F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 Edge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(India)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C7B45B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3.3</w:t>
                            </w:r>
                          </w:p>
                        </w:tc>
                      </w:tr>
                      <w:tr w:rsidR="00FA4FCE" w14:paraId="6E4698D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3982107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Coforge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E37D07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3.3</w:t>
                            </w:r>
                          </w:p>
                        </w:tc>
                      </w:tr>
                      <w:tr w:rsidR="00FA4FCE" w14:paraId="3BED125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5633286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Titan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996093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</w:tbl>
                    <w:p w14:paraId="10E69C9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continues to be bullish on the sectors viz., Consumer Goods, Information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Technology, Pharmaceuticals, Private sector banks and Auto. No exposure to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sectors like commodities, construction, power utilities, public sector banks,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etc. since most don’t fit the fund’s philosophy. Over last 2 years, in the high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interest rate scenario, high quality and growth-oriented companies in sectors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like Consumer Services, Consumer Durables, and Information Technology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witnessed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sharp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markdowns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valuation,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while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value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(like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energy,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commodities, power utilities, construction, public sector banks etc.) rallied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sharply.</w:t>
      </w:r>
    </w:p>
    <w:p w14:paraId="00B076E6" w14:textId="77777777" w:rsidR="00FA4FCE" w:rsidRDefault="009C32EE">
      <w:pPr>
        <w:spacing w:line="105" w:lineRule="exact"/>
        <w:ind w:left="246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CCE098F" w14:textId="77777777" w:rsidR="00FA4FCE" w:rsidRDefault="00FA4FCE">
      <w:pPr>
        <w:spacing w:line="105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575168AC" w14:textId="77777777" w:rsidR="00FA4FCE" w:rsidRDefault="00FA4FCE">
      <w:pPr>
        <w:pStyle w:val="BodyText"/>
        <w:spacing w:before="11"/>
        <w:rPr>
          <w:sz w:val="5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4599E193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69297CE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77A91649" w14:textId="77777777" w:rsidR="00FA4FCE" w:rsidRDefault="009C32EE">
            <w:pPr>
              <w:pStyle w:val="TableParagraph"/>
              <w:spacing w:before="155"/>
              <w:ind w:left="303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2CC8D818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3016E803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79CF8604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295539DF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591B813E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B6F9BC5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UTI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Flexi Cap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Reg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43B7A677" w14:textId="77777777" w:rsidR="00FA4FCE" w:rsidRDefault="009C32EE">
            <w:pPr>
              <w:pStyle w:val="TableParagraph"/>
              <w:spacing w:before="82"/>
              <w:ind w:left="343"/>
              <w:rPr>
                <w:sz w:val="14"/>
              </w:rPr>
            </w:pPr>
            <w:r>
              <w:rPr>
                <w:color w:val="595B60"/>
                <w:sz w:val="14"/>
              </w:rPr>
              <w:t>-3.4</w:t>
            </w:r>
          </w:p>
        </w:tc>
        <w:tc>
          <w:tcPr>
            <w:tcW w:w="933" w:type="dxa"/>
            <w:shd w:val="clear" w:color="auto" w:fill="E2E2E4"/>
          </w:tcPr>
          <w:p w14:paraId="7779EB2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20.1</w:t>
            </w:r>
          </w:p>
        </w:tc>
        <w:tc>
          <w:tcPr>
            <w:tcW w:w="933" w:type="dxa"/>
            <w:shd w:val="clear" w:color="auto" w:fill="E2E2E4"/>
          </w:tcPr>
          <w:p w14:paraId="1B3F6C1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9.2</w:t>
            </w:r>
          </w:p>
        </w:tc>
        <w:tc>
          <w:tcPr>
            <w:tcW w:w="933" w:type="dxa"/>
            <w:shd w:val="clear" w:color="auto" w:fill="E2E2E4"/>
          </w:tcPr>
          <w:p w14:paraId="6B23AE3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14.8</w:t>
            </w:r>
          </w:p>
        </w:tc>
        <w:tc>
          <w:tcPr>
            <w:tcW w:w="994" w:type="dxa"/>
            <w:shd w:val="clear" w:color="auto" w:fill="E2E2E4"/>
          </w:tcPr>
          <w:p w14:paraId="52DF3C5C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13.0</w:t>
            </w:r>
          </w:p>
        </w:tc>
      </w:tr>
      <w:tr w:rsidR="00FA4FCE" w14:paraId="4A016235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F3A0FFA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 500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4183A53D" w14:textId="77777777" w:rsidR="00FA4FCE" w:rsidRDefault="009C32EE">
            <w:pPr>
              <w:pStyle w:val="TableParagraph"/>
              <w:spacing w:before="82"/>
              <w:ind w:left="366"/>
              <w:rPr>
                <w:sz w:val="14"/>
              </w:rPr>
            </w:pPr>
            <w:r>
              <w:rPr>
                <w:color w:val="595B60"/>
                <w:sz w:val="14"/>
              </w:rPr>
              <w:t>3.6</w:t>
            </w:r>
          </w:p>
        </w:tc>
        <w:tc>
          <w:tcPr>
            <w:tcW w:w="933" w:type="dxa"/>
            <w:shd w:val="clear" w:color="auto" w:fill="E2E2E4"/>
          </w:tcPr>
          <w:p w14:paraId="7266F09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39.7</w:t>
            </w:r>
          </w:p>
        </w:tc>
        <w:tc>
          <w:tcPr>
            <w:tcW w:w="933" w:type="dxa"/>
            <w:shd w:val="clear" w:color="auto" w:fill="E2E2E4"/>
          </w:tcPr>
          <w:p w14:paraId="722801F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19.4</w:t>
            </w:r>
          </w:p>
        </w:tc>
        <w:tc>
          <w:tcPr>
            <w:tcW w:w="933" w:type="dxa"/>
            <w:shd w:val="clear" w:color="auto" w:fill="E2E2E4"/>
          </w:tcPr>
          <w:p w14:paraId="03DFE3A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18.8</w:t>
            </w:r>
          </w:p>
        </w:tc>
        <w:tc>
          <w:tcPr>
            <w:tcW w:w="994" w:type="dxa"/>
            <w:shd w:val="clear" w:color="auto" w:fill="E2E2E4"/>
          </w:tcPr>
          <w:p w14:paraId="3F2D5ACE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221AD012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2216F22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Flexi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Cap</w:t>
            </w:r>
          </w:p>
        </w:tc>
        <w:tc>
          <w:tcPr>
            <w:tcW w:w="933" w:type="dxa"/>
            <w:shd w:val="clear" w:color="auto" w:fill="E2E2E4"/>
          </w:tcPr>
          <w:p w14:paraId="47B14A10" w14:textId="77777777" w:rsidR="00FA4FCE" w:rsidRDefault="009C32EE">
            <w:pPr>
              <w:pStyle w:val="TableParagraph"/>
              <w:spacing w:before="82"/>
              <w:ind w:left="366"/>
              <w:rPr>
                <w:sz w:val="14"/>
              </w:rPr>
            </w:pPr>
            <w:r>
              <w:rPr>
                <w:color w:val="595B60"/>
                <w:sz w:val="14"/>
              </w:rPr>
              <w:t>3.9</w:t>
            </w:r>
          </w:p>
        </w:tc>
        <w:tc>
          <w:tcPr>
            <w:tcW w:w="933" w:type="dxa"/>
            <w:shd w:val="clear" w:color="auto" w:fill="E2E2E4"/>
          </w:tcPr>
          <w:p w14:paraId="7773121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39.1</w:t>
            </w:r>
          </w:p>
        </w:tc>
        <w:tc>
          <w:tcPr>
            <w:tcW w:w="933" w:type="dxa"/>
            <w:shd w:val="clear" w:color="auto" w:fill="E2E2E4"/>
          </w:tcPr>
          <w:p w14:paraId="1488F03E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64753AE3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94" w:type="dxa"/>
            <w:shd w:val="clear" w:color="auto" w:fill="E2E2E4"/>
          </w:tcPr>
          <w:p w14:paraId="0060F16F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79AD0479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D919E8C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HDFC</w:t>
      </w:r>
      <w:r>
        <w:rPr>
          <w:color w:val="002134"/>
          <w:spacing w:val="14"/>
          <w:w w:val="95"/>
        </w:rPr>
        <w:t xml:space="preserve"> </w:t>
      </w:r>
      <w:r>
        <w:rPr>
          <w:color w:val="002134"/>
          <w:w w:val="95"/>
        </w:rPr>
        <w:t>Flexi</w:t>
      </w:r>
      <w:r>
        <w:rPr>
          <w:color w:val="002134"/>
          <w:spacing w:val="15"/>
          <w:w w:val="95"/>
        </w:rPr>
        <w:t xml:space="preserve"> </w:t>
      </w:r>
      <w:r>
        <w:rPr>
          <w:color w:val="002134"/>
          <w:w w:val="95"/>
        </w:rPr>
        <w:t>Cap</w:t>
      </w:r>
      <w:r>
        <w:rPr>
          <w:color w:val="002134"/>
          <w:spacing w:val="15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567C6628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7D67EBC3" w14:textId="16EC4D9C" w:rsidR="00FA4FCE" w:rsidRDefault="009C32EE">
      <w:pPr>
        <w:pStyle w:val="BodyText"/>
        <w:ind w:left="285" w:right="-44"/>
      </w:pPr>
      <w:r>
        <w:rPr>
          <w:noProof/>
        </w:rPr>
        <mc:AlternateContent>
          <mc:Choice Requires="wps">
            <w:drawing>
              <wp:inline distT="0" distB="0" distL="0" distR="0" wp14:anchorId="7AB35827" wp14:editId="065F73DB">
                <wp:extent cx="4216400" cy="887095"/>
                <wp:effectExtent l="0" t="0" r="0" b="1905"/>
                <wp:docPr id="92190921" name="Text Box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709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B03701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76"/>
                              </w:numPr>
                              <w:tabs>
                                <w:tab w:val="left" w:pos="416"/>
                                <w:tab w:val="left" w:pos="417"/>
                              </w:tabs>
                              <w:spacing w:before="17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Bottom-up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stock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picking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well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defined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metrics.</w:t>
                            </w:r>
                          </w:p>
                          <w:p w14:paraId="153B034C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76"/>
                              </w:numPr>
                              <w:tabs>
                                <w:tab w:val="left" w:pos="416"/>
                                <w:tab w:val="left" w:pos="417"/>
                              </w:tabs>
                              <w:spacing w:before="44" w:line="237" w:lineRule="auto"/>
                              <w:ind w:right="101"/>
                            </w:pPr>
                            <w:r>
                              <w:rPr>
                                <w:color w:val="002134"/>
                              </w:rPr>
                              <w:t>Value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tilted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based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strong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fundamentals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business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models.</w:t>
                            </w:r>
                          </w:p>
                          <w:p w14:paraId="13FA3D99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76"/>
                              </w:numPr>
                              <w:tabs>
                                <w:tab w:val="left" w:pos="416"/>
                                <w:tab w:val="left" w:pos="417"/>
                              </w:tabs>
                              <w:spacing w:before="43" w:line="237" w:lineRule="auto"/>
                              <w:ind w:right="101"/>
                            </w:pPr>
                            <w:r>
                              <w:rPr>
                                <w:color w:val="002134"/>
                              </w:rPr>
                              <w:t>Diversified</w:t>
                            </w:r>
                            <w:r>
                              <w:rPr>
                                <w:color w:val="002134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multicap</w:t>
                            </w:r>
                            <w:r>
                              <w:rPr>
                                <w:color w:val="002134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long-term</w:t>
                            </w:r>
                            <w:r>
                              <w:rPr>
                                <w:color w:val="002134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approach</w:t>
                            </w:r>
                            <w:r>
                              <w:rPr>
                                <w:color w:val="002134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investing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maintaining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low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turnover.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B35827" id="Text Box 473" o:spid="_x0000_s1149" type="#_x0000_t202" style="width:332pt;height:6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" fillcolor="#d8d8da" stroked="f">
                <v:textbox inset="0,0,0,0">
                  <w:txbxContent>
                    <w:p w14:paraId="3AB03701" w14:textId="77777777" w:rsidR="00FA4FCE" w:rsidRDefault="009C32EE">
                      <w:pPr>
                        <w:pStyle w:val="BodyText"/>
                        <w:numPr>
                          <w:ilvl w:val="0"/>
                          <w:numId w:val="76"/>
                        </w:numPr>
                        <w:tabs>
                          <w:tab w:val="left" w:pos="416"/>
                          <w:tab w:val="left" w:pos="417"/>
                        </w:tabs>
                        <w:spacing w:before="175"/>
                      </w:pPr>
                      <w:r>
                        <w:rPr>
                          <w:color w:val="002134"/>
                          <w:w w:val="95"/>
                        </w:rPr>
                        <w:t>Bottom-up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stock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picking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well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defined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metrics.</w:t>
                      </w:r>
                    </w:p>
                    <w:p w14:paraId="153B034C" w14:textId="77777777" w:rsidR="00FA4FCE" w:rsidRDefault="009C32EE">
                      <w:pPr>
                        <w:pStyle w:val="BodyText"/>
                        <w:numPr>
                          <w:ilvl w:val="0"/>
                          <w:numId w:val="76"/>
                        </w:numPr>
                        <w:tabs>
                          <w:tab w:val="left" w:pos="416"/>
                          <w:tab w:val="left" w:pos="417"/>
                        </w:tabs>
                        <w:spacing w:before="44" w:line="237" w:lineRule="auto"/>
                        <w:ind w:right="101"/>
                      </w:pPr>
                      <w:r>
                        <w:rPr>
                          <w:color w:val="002134"/>
                        </w:rPr>
                        <w:t>Value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tilted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portfolio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based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4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strong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fundamentals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business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models.</w:t>
                      </w:r>
                    </w:p>
                    <w:p w14:paraId="13FA3D99" w14:textId="77777777" w:rsidR="00FA4FCE" w:rsidRDefault="009C32EE">
                      <w:pPr>
                        <w:pStyle w:val="BodyText"/>
                        <w:numPr>
                          <w:ilvl w:val="0"/>
                          <w:numId w:val="76"/>
                        </w:numPr>
                        <w:tabs>
                          <w:tab w:val="left" w:pos="416"/>
                          <w:tab w:val="left" w:pos="417"/>
                        </w:tabs>
                        <w:spacing w:before="43" w:line="237" w:lineRule="auto"/>
                        <w:ind w:right="101"/>
                      </w:pPr>
                      <w:r>
                        <w:rPr>
                          <w:color w:val="002134"/>
                        </w:rPr>
                        <w:t>Diversified</w:t>
                      </w:r>
                      <w:r>
                        <w:rPr>
                          <w:color w:val="002134"/>
                          <w:spacing w:val="2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multicap</w:t>
                      </w:r>
                      <w:r>
                        <w:rPr>
                          <w:color w:val="002134"/>
                          <w:spacing w:val="2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strategy</w:t>
                      </w:r>
                      <w:r>
                        <w:rPr>
                          <w:color w:val="002134"/>
                          <w:spacing w:val="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2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2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long-term</w:t>
                      </w:r>
                      <w:r>
                        <w:rPr>
                          <w:color w:val="002134"/>
                          <w:spacing w:val="2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approach</w:t>
                      </w:r>
                      <w:r>
                        <w:rPr>
                          <w:color w:val="002134"/>
                          <w:spacing w:val="2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2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investing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maintaining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low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portfolio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turnover.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CC92E0" w14:textId="77777777" w:rsidR="00FA4FCE" w:rsidRDefault="009C32EE">
      <w:pPr>
        <w:spacing w:before="104"/>
        <w:ind w:left="305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w w:val="95"/>
          <w:sz w:val="26"/>
        </w:rPr>
        <w:t>is</w:t>
      </w:r>
      <w:r>
        <w:rPr>
          <w:color w:val="002134"/>
          <w:spacing w:val="-5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fund</w:t>
      </w:r>
      <w:r>
        <w:rPr>
          <w:color w:val="002134"/>
          <w:spacing w:val="-4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all</w:t>
      </w:r>
      <w:r>
        <w:rPr>
          <w:color w:val="002134"/>
          <w:spacing w:val="-3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about?</w:t>
      </w:r>
    </w:p>
    <w:p w14:paraId="412B58BE" w14:textId="74C0C921" w:rsidR="00FA4FCE" w:rsidRDefault="009C32EE">
      <w:pPr>
        <w:pStyle w:val="BodyText"/>
        <w:spacing w:line="42" w:lineRule="exact"/>
        <w:ind w:left="1318" w:right="-4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246F76D0" wp14:editId="6352A640">
                <wp:extent cx="3560445" cy="27305"/>
                <wp:effectExtent l="5080" t="5080" r="6350" b="5715"/>
                <wp:docPr id="1128823754" name="Group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1138554829" name="Rectangle 472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679373" name="Rectangle 471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ACBFEA" id="Group 470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">
                <v:rect id="Rectangle 472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" fillcolor="#cdcfcf" stroked="f"/>
                <v:rect id="Rectangle 471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" filled="f" strokecolor="#d8d8da" strokeweight=".2mm"/>
                <w10:anchorlock/>
              </v:group>
            </w:pict>
          </mc:Fallback>
        </mc:AlternateContent>
      </w:r>
    </w:p>
    <w:p w14:paraId="36F841CC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90"/>
        </w:tabs>
        <w:spacing w:before="122" w:line="237" w:lineRule="auto"/>
        <w:ind w:left="588" w:right="1"/>
        <w:rPr>
          <w:sz w:val="20"/>
        </w:rPr>
      </w:pPr>
      <w:r>
        <w:rPr>
          <w:color w:val="595B60"/>
          <w:sz w:val="20"/>
        </w:rPr>
        <w:t>Consistent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approach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measuring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valuation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1)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comprehensive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assessment of the company's competitive business advantages 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industry position 2) visible runway for sustained growth 3) available at a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reasonable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price.</w:t>
      </w:r>
    </w:p>
    <w:p w14:paraId="6D01019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89"/>
        </w:tabs>
        <w:spacing w:line="237" w:lineRule="auto"/>
        <w:ind w:left="588" w:right="1"/>
        <w:rPr>
          <w:sz w:val="20"/>
        </w:rPr>
      </w:pPr>
      <w:r>
        <w:rPr>
          <w:color w:val="595B60"/>
          <w:sz w:val="20"/>
        </w:rPr>
        <w:t>Mindful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price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paid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company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avoids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buying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if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multiples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w w:val="95"/>
          <w:sz w:val="20"/>
        </w:rPr>
        <w:t>not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justified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by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DCF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model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business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outlook.</w:t>
      </w:r>
    </w:p>
    <w:p w14:paraId="5AA7709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89"/>
        </w:tabs>
        <w:spacing w:before="44" w:line="237" w:lineRule="auto"/>
        <w:ind w:left="588"/>
        <w:rPr>
          <w:sz w:val="20"/>
        </w:rPr>
      </w:pPr>
      <w:r>
        <w:rPr>
          <w:color w:val="595B60"/>
          <w:w w:val="95"/>
          <w:sz w:val="20"/>
        </w:rPr>
        <w:t>Focus on companies with good visibility of sustained cash flow, disciplined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balance sheets and being run by a management team with proven track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record.</w:t>
      </w:r>
    </w:p>
    <w:p w14:paraId="6498716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89"/>
        </w:tabs>
        <w:spacing w:before="38" w:line="237" w:lineRule="auto"/>
        <w:ind w:left="588" w:right="1"/>
        <w:rPr>
          <w:sz w:val="20"/>
        </w:rPr>
      </w:pPr>
      <w:r>
        <w:rPr>
          <w:color w:val="595B60"/>
          <w:sz w:val="20"/>
        </w:rPr>
        <w:t>Understanding that a value company may take longer than usual for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realizing</w:t>
      </w:r>
      <w:r>
        <w:rPr>
          <w:color w:val="595B60"/>
          <w:spacing w:val="13"/>
          <w:sz w:val="20"/>
        </w:rPr>
        <w:t xml:space="preserve"> </w:t>
      </w:r>
      <w:r>
        <w:rPr>
          <w:color w:val="595B60"/>
          <w:sz w:val="20"/>
        </w:rPr>
        <w:t>its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true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intrinsic</w:t>
      </w:r>
      <w:r>
        <w:rPr>
          <w:color w:val="595B60"/>
          <w:spacing w:val="13"/>
          <w:sz w:val="20"/>
        </w:rPr>
        <w:t xml:space="preserve"> </w:t>
      </w:r>
      <w:r>
        <w:rPr>
          <w:color w:val="595B60"/>
          <w:sz w:val="20"/>
        </w:rPr>
        <w:t>value,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but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over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13"/>
          <w:sz w:val="20"/>
        </w:rPr>
        <w:t xml:space="preserve"> </w:t>
      </w:r>
      <w:r>
        <w:rPr>
          <w:color w:val="595B60"/>
          <w:sz w:val="20"/>
        </w:rPr>
        <w:t>cycle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it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will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make</w:t>
      </w:r>
      <w:r>
        <w:rPr>
          <w:color w:val="595B60"/>
          <w:spacing w:val="13"/>
          <w:sz w:val="20"/>
        </w:rPr>
        <w:t xml:space="preserve"> </w:t>
      </w:r>
      <w:r>
        <w:rPr>
          <w:color w:val="595B60"/>
          <w:sz w:val="20"/>
        </w:rPr>
        <w:t>up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z w:val="20"/>
        </w:rPr>
        <w:t>any</w:t>
      </w:r>
    </w:p>
    <w:p w14:paraId="47428C7A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5F13EFEC" w14:textId="77777777" w:rsidR="00FA4FCE" w:rsidRDefault="009C32EE">
      <w:pPr>
        <w:ind w:right="287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1AE81524" w14:textId="77777777" w:rsidR="00FA4FCE" w:rsidRDefault="009C32EE">
      <w:pPr>
        <w:pStyle w:val="Heading5"/>
        <w:ind w:left="0" w:right="265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547FC8D7" w14:textId="77777777" w:rsidR="00FA4FCE" w:rsidRDefault="009C32EE">
      <w:pPr>
        <w:tabs>
          <w:tab w:val="left" w:pos="3855"/>
        </w:tabs>
        <w:spacing w:before="236"/>
        <w:ind w:right="272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4548B3E0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3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112E8CE8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11297511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7E7CB4BC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Roshi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Jain</w:t>
            </w:r>
          </w:p>
        </w:tc>
      </w:tr>
      <w:tr w:rsidR="00FA4FCE" w14:paraId="220A075E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1E0567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5661867E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6716E4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1st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January,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1995</w:t>
            </w:r>
          </w:p>
          <w:p w14:paraId="789FB5B0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496,569</w:t>
            </w:r>
          </w:p>
        </w:tc>
      </w:tr>
      <w:tr w:rsidR="00FA4FCE" w14:paraId="6AAAA597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5C9604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980BB9F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 500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0C8E32F2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F9F821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54ED6A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INF179K01608</w:t>
            </w:r>
          </w:p>
        </w:tc>
      </w:tr>
      <w:tr w:rsidR="00FA4FCE" w14:paraId="7B7585D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64512B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2EB645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1.53%</w:t>
            </w:r>
          </w:p>
        </w:tc>
      </w:tr>
      <w:tr w:rsidR="00FA4FCE" w14:paraId="578E14E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69B9AC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A8EE903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13.19%</w:t>
            </w:r>
          </w:p>
        </w:tc>
      </w:tr>
      <w:tr w:rsidR="00FA4FCE" w14:paraId="60E207B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0C56CE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0EF216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1.39</w:t>
            </w:r>
          </w:p>
        </w:tc>
      </w:tr>
      <w:tr w:rsidR="00FA4FCE" w14:paraId="1CC524B7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A4F213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8BAAE8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0.91</w:t>
            </w:r>
          </w:p>
        </w:tc>
      </w:tr>
      <w:tr w:rsidR="00FA4FCE" w14:paraId="0C7D45F5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521E4D8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6F90439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3CF17CAE" w14:textId="77777777" w:rsidR="00FA4FCE" w:rsidRDefault="009C32EE">
      <w:pPr>
        <w:spacing w:before="83"/>
        <w:ind w:left="226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748ED4A" w14:textId="77777777" w:rsidR="00FA4FCE" w:rsidRDefault="009C32EE">
      <w:pPr>
        <w:spacing w:before="143" w:line="133" w:lineRule="exact"/>
        <w:ind w:right="430"/>
        <w:jc w:val="center"/>
        <w:rPr>
          <w:rFonts w:ascii="Calibri"/>
          <w:sz w:val="12"/>
        </w:rPr>
      </w:pPr>
      <w:r>
        <w:rPr>
          <w:rFonts w:ascii="Calibri"/>
          <w:color w:val="9A9A9E"/>
          <w:w w:val="105"/>
          <w:sz w:val="12"/>
        </w:rPr>
        <w:t>Real</w:t>
      </w:r>
      <w:r>
        <w:rPr>
          <w:rFonts w:ascii="Calibri"/>
          <w:color w:val="9A9A9E"/>
          <w:spacing w:val="-8"/>
          <w:w w:val="10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Estate</w:t>
      </w:r>
      <w:r>
        <w:rPr>
          <w:rFonts w:ascii="Calibri"/>
          <w:color w:val="9A9A9E"/>
          <w:w w:val="105"/>
          <w:position w:val="-5"/>
          <w:sz w:val="12"/>
        </w:rPr>
        <w:t>Energy</w:t>
      </w:r>
    </w:p>
    <w:p w14:paraId="63C3EDB2" w14:textId="77777777" w:rsidR="00FA4FCE" w:rsidRDefault="00FA4FCE">
      <w:pPr>
        <w:spacing w:line="133" w:lineRule="exact"/>
        <w:jc w:val="center"/>
        <w:rPr>
          <w:rFonts w:ascii="Calibri"/>
          <w:sz w:val="12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37" w:space="40"/>
            <w:col w:w="4583"/>
          </w:cols>
        </w:sectPr>
      </w:pPr>
    </w:p>
    <w:p w14:paraId="6E82C03F" w14:textId="77777777" w:rsidR="00FA4FCE" w:rsidRDefault="009C32EE">
      <w:pPr>
        <w:pStyle w:val="BodyText"/>
        <w:spacing w:before="1"/>
        <w:ind w:left="588"/>
      </w:pPr>
      <w:r>
        <w:rPr>
          <w:color w:val="595B60"/>
          <w:w w:val="95"/>
        </w:rPr>
        <w:t>relative</w:t>
      </w:r>
      <w:r>
        <w:rPr>
          <w:color w:val="595B60"/>
          <w:spacing w:val="24"/>
          <w:w w:val="95"/>
        </w:rPr>
        <w:t xml:space="preserve"> </w:t>
      </w:r>
      <w:r>
        <w:rPr>
          <w:color w:val="595B60"/>
          <w:w w:val="95"/>
        </w:rPr>
        <w:t>underperformance.</w:t>
      </w:r>
    </w:p>
    <w:p w14:paraId="29161105" w14:textId="77777777" w:rsidR="00FA4FCE" w:rsidRDefault="009C32EE">
      <w:pPr>
        <w:pStyle w:val="Heading4"/>
        <w:spacing w:before="135"/>
        <w:ind w:left="305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w w:val="95"/>
          <w:u w:val="none"/>
        </w:rPr>
        <w:t>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4E97C874" w14:textId="00AB646A" w:rsidR="00FA4FCE" w:rsidRDefault="009C32EE">
      <w:pPr>
        <w:pStyle w:val="BodyText"/>
        <w:spacing w:line="42" w:lineRule="exact"/>
        <w:ind w:left="1318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1B36103" wp14:editId="2DDC8A1E">
                <wp:extent cx="3560445" cy="27305"/>
                <wp:effectExtent l="5080" t="10160" r="6350" b="635"/>
                <wp:docPr id="911946391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1289207448" name="Rectangle 469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824853" name="Rectangle 46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9267CD" id="Group 467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">
                <v:rect id="Rectangle 469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" fillcolor="#cdcfcf" stroked="f"/>
                <v:rect id="Rectangle 468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" filled="f" strokecolor="#d8d8da" strokeweight=".2mm"/>
                <w10:anchorlock/>
              </v:group>
            </w:pict>
          </mc:Fallback>
        </mc:AlternateContent>
      </w:r>
    </w:p>
    <w:p w14:paraId="2FF1E99A" w14:textId="77777777" w:rsidR="00FA4FCE" w:rsidRDefault="009C32EE">
      <w:pPr>
        <w:pStyle w:val="BodyText"/>
        <w:spacing w:before="123" w:line="237" w:lineRule="auto"/>
        <w:ind w:left="305" w:right="38"/>
        <w:jc w:val="both"/>
      </w:pPr>
      <w:r>
        <w:rPr>
          <w:color w:val="595B60"/>
        </w:rPr>
        <w:t>The fund invests across the market capitalization spectrum including in mid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and small cap stocks, which are generally more volatile and less liquid than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large caps. Performance may inevitably be negatively affected during periods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where the mid and small cap segments lag. Value tilted portfolio may lag in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periods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where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markets</w:t>
      </w:r>
      <w:r>
        <w:rPr>
          <w:color w:val="595B60"/>
          <w:spacing w:val="-7"/>
          <w:w w:val="95"/>
        </w:rPr>
        <w:t xml:space="preserve"> </w:t>
      </w:r>
      <w:r>
        <w:rPr>
          <w:color w:val="595B60"/>
          <w:w w:val="95"/>
        </w:rPr>
        <w:t>are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directional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7"/>
          <w:w w:val="95"/>
        </w:rPr>
        <w:t xml:space="preserve"> </w:t>
      </w:r>
      <w:r>
        <w:rPr>
          <w:color w:val="595B60"/>
          <w:w w:val="95"/>
        </w:rPr>
        <w:t>quality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stocks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are</w:t>
      </w:r>
      <w:r>
        <w:rPr>
          <w:color w:val="595B60"/>
          <w:spacing w:val="-7"/>
          <w:w w:val="95"/>
        </w:rPr>
        <w:t xml:space="preserve"> </w:t>
      </w:r>
      <w:r>
        <w:rPr>
          <w:color w:val="595B60"/>
          <w:w w:val="95"/>
        </w:rPr>
        <w:t>doing</w:t>
      </w:r>
      <w:r>
        <w:rPr>
          <w:color w:val="595B60"/>
          <w:spacing w:val="-7"/>
          <w:w w:val="95"/>
        </w:rPr>
        <w:t xml:space="preserve"> </w:t>
      </w:r>
      <w:r>
        <w:rPr>
          <w:color w:val="595B60"/>
          <w:w w:val="95"/>
        </w:rPr>
        <w:t>well.</w:t>
      </w:r>
    </w:p>
    <w:p w14:paraId="6E9B7C27" w14:textId="77777777" w:rsidR="00FA4FCE" w:rsidRDefault="009C32EE">
      <w:pPr>
        <w:pStyle w:val="Heading4"/>
        <w:tabs>
          <w:tab w:val="left" w:pos="6925"/>
        </w:tabs>
        <w:spacing w:before="49"/>
        <w:ind w:left="305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5DF6E1BF" w14:textId="77777777" w:rsidR="00FA4FCE" w:rsidRDefault="009C32EE">
      <w:pPr>
        <w:spacing w:before="1"/>
        <w:ind w:left="1181"/>
        <w:rPr>
          <w:rFonts w:ascii="Calibri"/>
          <w:sz w:val="12"/>
        </w:rPr>
      </w:pPr>
      <w:r>
        <w:br w:type="column"/>
      </w:r>
      <w:r>
        <w:rPr>
          <w:rFonts w:ascii="Calibri"/>
          <w:color w:val="9A9A9E"/>
          <w:sz w:val="12"/>
        </w:rPr>
        <w:t xml:space="preserve">Utilities     </w:t>
      </w:r>
      <w:r>
        <w:rPr>
          <w:rFonts w:ascii="Calibri"/>
          <w:color w:val="9A9A9E"/>
          <w:spacing w:val="21"/>
          <w:sz w:val="12"/>
        </w:rPr>
        <w:t xml:space="preserve"> </w:t>
      </w:r>
      <w:r>
        <w:rPr>
          <w:rFonts w:ascii="Calibri"/>
          <w:color w:val="9A9A9E"/>
          <w:spacing w:val="-4"/>
          <w:w w:val="105"/>
          <w:sz w:val="12"/>
        </w:rPr>
        <w:t>4%</w:t>
      </w:r>
    </w:p>
    <w:p w14:paraId="633F46B5" w14:textId="39A0E423" w:rsidR="00FA4FCE" w:rsidRDefault="009C32EE">
      <w:pPr>
        <w:spacing w:before="5" w:line="128" w:lineRule="exact"/>
        <w:ind w:left="1297"/>
        <w:rPr>
          <w:rFonts w:ascii="Calibri"/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43360" behindDoc="1" locked="0" layoutInCell="1" allowOverlap="1" wp14:anchorId="7E0E869E" wp14:editId="73E52A9E">
                <wp:simplePos x="0" y="0"/>
                <wp:positionH relativeFrom="page">
                  <wp:posOffset>5316220</wp:posOffset>
                </wp:positionH>
                <wp:positionV relativeFrom="paragraph">
                  <wp:posOffset>43815</wp:posOffset>
                </wp:positionV>
                <wp:extent cx="1401445" cy="1402715"/>
                <wp:effectExtent l="0" t="0" r="0" b="0"/>
                <wp:wrapNone/>
                <wp:docPr id="1582770831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1445" cy="1402715"/>
                          <a:chOff x="8372" y="69"/>
                          <a:chExt cx="2207" cy="2209"/>
                        </a:xfrm>
                      </wpg:grpSpPr>
                      <wps:wsp>
                        <wps:cNvPr id="1939910840" name="Freeform 466"/>
                        <wps:cNvSpPr>
                          <a:spLocks/>
                        </wps:cNvSpPr>
                        <wps:spPr bwMode="auto">
                          <a:xfrm>
                            <a:off x="9475" y="69"/>
                            <a:ext cx="106" cy="556"/>
                          </a:xfrm>
                          <a:custGeom>
                            <a:avLst/>
                            <a:gdLst>
                              <a:gd name="T0" fmla="+- 0 9581 9475"/>
                              <a:gd name="T1" fmla="*/ T0 w 106"/>
                              <a:gd name="T2" fmla="+- 0 73 69"/>
                              <a:gd name="T3" fmla="*/ 73 h 556"/>
                              <a:gd name="T4" fmla="+- 0 9544 9475"/>
                              <a:gd name="T5" fmla="*/ T4 w 106"/>
                              <a:gd name="T6" fmla="+- 0 73 69"/>
                              <a:gd name="T7" fmla="*/ 73 h 556"/>
                              <a:gd name="T8" fmla="+- 0 9544 9475"/>
                              <a:gd name="T9" fmla="*/ T8 w 106"/>
                              <a:gd name="T10" fmla="+- 0 71 69"/>
                              <a:gd name="T11" fmla="*/ 71 h 556"/>
                              <a:gd name="T12" fmla="+- 0 9497 9475"/>
                              <a:gd name="T13" fmla="*/ T12 w 106"/>
                              <a:gd name="T14" fmla="+- 0 71 69"/>
                              <a:gd name="T15" fmla="*/ 71 h 556"/>
                              <a:gd name="T16" fmla="+- 0 9497 9475"/>
                              <a:gd name="T17" fmla="*/ T16 w 106"/>
                              <a:gd name="T18" fmla="+- 0 69 69"/>
                              <a:gd name="T19" fmla="*/ 69 h 556"/>
                              <a:gd name="T20" fmla="+- 0 9475 9475"/>
                              <a:gd name="T21" fmla="*/ T20 w 106"/>
                              <a:gd name="T22" fmla="+- 0 69 69"/>
                              <a:gd name="T23" fmla="*/ 69 h 556"/>
                              <a:gd name="T24" fmla="+- 0 9475 9475"/>
                              <a:gd name="T25" fmla="*/ T24 w 106"/>
                              <a:gd name="T26" fmla="+- 0 71 69"/>
                              <a:gd name="T27" fmla="*/ 71 h 556"/>
                              <a:gd name="T28" fmla="+- 0 9475 9475"/>
                              <a:gd name="T29" fmla="*/ T28 w 106"/>
                              <a:gd name="T30" fmla="+- 0 73 69"/>
                              <a:gd name="T31" fmla="*/ 73 h 556"/>
                              <a:gd name="T32" fmla="+- 0 9475 9475"/>
                              <a:gd name="T33" fmla="*/ T32 w 106"/>
                              <a:gd name="T34" fmla="+- 0 77 69"/>
                              <a:gd name="T35" fmla="*/ 77 h 556"/>
                              <a:gd name="T36" fmla="+- 0 9475 9475"/>
                              <a:gd name="T37" fmla="*/ T36 w 106"/>
                              <a:gd name="T38" fmla="+- 0 621 69"/>
                              <a:gd name="T39" fmla="*/ 621 h 556"/>
                              <a:gd name="T40" fmla="+- 0 9495 9475"/>
                              <a:gd name="T41" fmla="*/ T40 w 106"/>
                              <a:gd name="T42" fmla="+- 0 621 69"/>
                              <a:gd name="T43" fmla="*/ 621 h 556"/>
                              <a:gd name="T44" fmla="+- 0 9495 9475"/>
                              <a:gd name="T45" fmla="*/ T44 w 106"/>
                              <a:gd name="T46" fmla="+- 0 623 69"/>
                              <a:gd name="T47" fmla="*/ 623 h 556"/>
                              <a:gd name="T48" fmla="+- 0 9525 9475"/>
                              <a:gd name="T49" fmla="*/ T48 w 106"/>
                              <a:gd name="T50" fmla="+- 0 623 69"/>
                              <a:gd name="T51" fmla="*/ 623 h 556"/>
                              <a:gd name="T52" fmla="+- 0 9525 9475"/>
                              <a:gd name="T53" fmla="*/ T52 w 106"/>
                              <a:gd name="T54" fmla="+- 0 625 69"/>
                              <a:gd name="T55" fmla="*/ 625 h 556"/>
                              <a:gd name="T56" fmla="+- 0 9538 9475"/>
                              <a:gd name="T57" fmla="*/ T56 w 106"/>
                              <a:gd name="T58" fmla="+- 0 625 69"/>
                              <a:gd name="T59" fmla="*/ 625 h 556"/>
                              <a:gd name="T60" fmla="+- 0 9538 9475"/>
                              <a:gd name="T61" fmla="*/ T60 w 106"/>
                              <a:gd name="T62" fmla="+- 0 623 69"/>
                              <a:gd name="T63" fmla="*/ 623 h 556"/>
                              <a:gd name="T64" fmla="+- 0 9538 9475"/>
                              <a:gd name="T65" fmla="*/ T64 w 106"/>
                              <a:gd name="T66" fmla="+- 0 623 69"/>
                              <a:gd name="T67" fmla="*/ 623 h 556"/>
                              <a:gd name="T68" fmla="+- 0 9538 9475"/>
                              <a:gd name="T69" fmla="*/ T68 w 106"/>
                              <a:gd name="T70" fmla="+- 0 621 69"/>
                              <a:gd name="T71" fmla="*/ 621 h 556"/>
                              <a:gd name="T72" fmla="+- 0 9569 9475"/>
                              <a:gd name="T73" fmla="*/ T72 w 106"/>
                              <a:gd name="T74" fmla="+- 0 621 69"/>
                              <a:gd name="T75" fmla="*/ 621 h 556"/>
                              <a:gd name="T76" fmla="+- 0 9569 9475"/>
                              <a:gd name="T77" fmla="*/ T76 w 106"/>
                              <a:gd name="T78" fmla="+- 0 77 69"/>
                              <a:gd name="T79" fmla="*/ 77 h 556"/>
                              <a:gd name="T80" fmla="+- 0 9581 9475"/>
                              <a:gd name="T81" fmla="*/ T80 w 106"/>
                              <a:gd name="T82" fmla="+- 0 77 69"/>
                              <a:gd name="T83" fmla="*/ 77 h 556"/>
                              <a:gd name="T84" fmla="+- 0 9581 9475"/>
                              <a:gd name="T85" fmla="*/ T84 w 106"/>
                              <a:gd name="T86" fmla="+- 0 73 69"/>
                              <a:gd name="T87" fmla="*/ 73 h 5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06" h="556">
                                <a:moveTo>
                                  <a:pt x="106" y="4"/>
                                </a:moveTo>
                                <a:lnTo>
                                  <a:pt x="69" y="4"/>
                                </a:lnTo>
                                <a:lnTo>
                                  <a:pt x="69" y="2"/>
                                </a:lnTo>
                                <a:lnTo>
                                  <a:pt x="22" y="2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4"/>
                                </a:lnTo>
                                <a:lnTo>
                                  <a:pt x="0" y="8"/>
                                </a:lnTo>
                                <a:lnTo>
                                  <a:pt x="0" y="552"/>
                                </a:lnTo>
                                <a:lnTo>
                                  <a:pt x="20" y="552"/>
                                </a:lnTo>
                                <a:lnTo>
                                  <a:pt x="20" y="554"/>
                                </a:lnTo>
                                <a:lnTo>
                                  <a:pt x="50" y="554"/>
                                </a:lnTo>
                                <a:lnTo>
                                  <a:pt x="50" y="556"/>
                                </a:lnTo>
                                <a:lnTo>
                                  <a:pt x="63" y="556"/>
                                </a:lnTo>
                                <a:lnTo>
                                  <a:pt x="63" y="554"/>
                                </a:lnTo>
                                <a:lnTo>
                                  <a:pt x="63" y="552"/>
                                </a:lnTo>
                                <a:lnTo>
                                  <a:pt x="94" y="552"/>
                                </a:lnTo>
                                <a:lnTo>
                                  <a:pt x="94" y="8"/>
                                </a:lnTo>
                                <a:lnTo>
                                  <a:pt x="106" y="8"/>
                                </a:lnTo>
                                <a:lnTo>
                                  <a:pt x="10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662076" name="Freeform 465"/>
                        <wps:cNvSpPr>
                          <a:spLocks/>
                        </wps:cNvSpPr>
                        <wps:spPr bwMode="auto">
                          <a:xfrm>
                            <a:off x="9537" y="77"/>
                            <a:ext cx="675" cy="686"/>
                          </a:xfrm>
                          <a:custGeom>
                            <a:avLst/>
                            <a:gdLst>
                              <a:gd name="T0" fmla="+- 0 9843 9538"/>
                              <a:gd name="T1" fmla="*/ T0 w 675"/>
                              <a:gd name="T2" fmla="+- 0 763 77"/>
                              <a:gd name="T3" fmla="*/ 763 h 686"/>
                              <a:gd name="T4" fmla="+- 0 9776 9538"/>
                              <a:gd name="T5" fmla="*/ T4 w 675"/>
                              <a:gd name="T6" fmla="+- 0 711 77"/>
                              <a:gd name="T7" fmla="*/ 711 h 686"/>
                              <a:gd name="T8" fmla="+- 0 9701 9538"/>
                              <a:gd name="T9" fmla="*/ T8 w 675"/>
                              <a:gd name="T10" fmla="+- 0 670 77"/>
                              <a:gd name="T11" fmla="*/ 670 h 686"/>
                              <a:gd name="T12" fmla="+- 0 9622 9538"/>
                              <a:gd name="T13" fmla="*/ T12 w 675"/>
                              <a:gd name="T14" fmla="+- 0 642 77"/>
                              <a:gd name="T15" fmla="*/ 642 h 686"/>
                              <a:gd name="T16" fmla="+- 0 9538 9538"/>
                              <a:gd name="T17" fmla="*/ T16 w 675"/>
                              <a:gd name="T18" fmla="+- 0 626 77"/>
                              <a:gd name="T19" fmla="*/ 626 h 686"/>
                              <a:gd name="T20" fmla="+- 0 9600 9538"/>
                              <a:gd name="T21" fmla="*/ T20 w 675"/>
                              <a:gd name="T22" fmla="+- 0 77 77"/>
                              <a:gd name="T23" fmla="*/ 77 h 686"/>
                              <a:gd name="T24" fmla="+- 0 9675 9538"/>
                              <a:gd name="T25" fmla="*/ T24 w 675"/>
                              <a:gd name="T26" fmla="+- 0 88 77"/>
                              <a:gd name="T27" fmla="*/ 88 h 686"/>
                              <a:gd name="T28" fmla="+- 0 9749 9538"/>
                              <a:gd name="T29" fmla="*/ T28 w 675"/>
                              <a:gd name="T30" fmla="+- 0 105 77"/>
                              <a:gd name="T31" fmla="*/ 105 h 686"/>
                              <a:gd name="T32" fmla="+- 0 9822 9538"/>
                              <a:gd name="T33" fmla="*/ T32 w 675"/>
                              <a:gd name="T34" fmla="+- 0 126 77"/>
                              <a:gd name="T35" fmla="*/ 126 h 686"/>
                              <a:gd name="T36" fmla="+- 0 9893 9538"/>
                              <a:gd name="T37" fmla="*/ T36 w 675"/>
                              <a:gd name="T38" fmla="+- 0 152 77"/>
                              <a:gd name="T39" fmla="*/ 152 h 686"/>
                              <a:gd name="T40" fmla="+- 0 9961 9538"/>
                              <a:gd name="T41" fmla="*/ T40 w 675"/>
                              <a:gd name="T42" fmla="+- 0 183 77"/>
                              <a:gd name="T43" fmla="*/ 183 h 686"/>
                              <a:gd name="T44" fmla="+- 0 10028 9538"/>
                              <a:gd name="T45" fmla="*/ T44 w 675"/>
                              <a:gd name="T46" fmla="+- 0 218 77"/>
                              <a:gd name="T47" fmla="*/ 218 h 686"/>
                              <a:gd name="T48" fmla="+- 0 10092 9538"/>
                              <a:gd name="T49" fmla="*/ T48 w 675"/>
                              <a:gd name="T50" fmla="+- 0 258 77"/>
                              <a:gd name="T51" fmla="*/ 258 h 686"/>
                              <a:gd name="T52" fmla="+- 0 10153 9538"/>
                              <a:gd name="T53" fmla="*/ T52 w 675"/>
                              <a:gd name="T54" fmla="+- 0 303 77"/>
                              <a:gd name="T55" fmla="*/ 303 h 686"/>
                              <a:gd name="T56" fmla="+- 0 10212 9538"/>
                              <a:gd name="T57" fmla="*/ T56 w 675"/>
                              <a:gd name="T58" fmla="+- 0 351 77"/>
                              <a:gd name="T59" fmla="*/ 351 h 686"/>
                              <a:gd name="T60" fmla="+- 0 9843 9538"/>
                              <a:gd name="T61" fmla="*/ T60 w 675"/>
                              <a:gd name="T62" fmla="+- 0 763 77"/>
                              <a:gd name="T63" fmla="*/ 763 h 6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675" h="686">
                                <a:moveTo>
                                  <a:pt x="305" y="686"/>
                                </a:moveTo>
                                <a:lnTo>
                                  <a:pt x="238" y="634"/>
                                </a:lnTo>
                                <a:lnTo>
                                  <a:pt x="163" y="593"/>
                                </a:lnTo>
                                <a:lnTo>
                                  <a:pt x="84" y="565"/>
                                </a:lnTo>
                                <a:lnTo>
                                  <a:pt x="0" y="549"/>
                                </a:lnTo>
                                <a:lnTo>
                                  <a:pt x="62" y="0"/>
                                </a:lnTo>
                                <a:lnTo>
                                  <a:pt x="137" y="11"/>
                                </a:lnTo>
                                <a:lnTo>
                                  <a:pt x="211" y="28"/>
                                </a:lnTo>
                                <a:lnTo>
                                  <a:pt x="284" y="49"/>
                                </a:lnTo>
                                <a:lnTo>
                                  <a:pt x="355" y="75"/>
                                </a:lnTo>
                                <a:lnTo>
                                  <a:pt x="423" y="106"/>
                                </a:lnTo>
                                <a:lnTo>
                                  <a:pt x="490" y="141"/>
                                </a:lnTo>
                                <a:lnTo>
                                  <a:pt x="554" y="181"/>
                                </a:lnTo>
                                <a:lnTo>
                                  <a:pt x="615" y="226"/>
                                </a:lnTo>
                                <a:lnTo>
                                  <a:pt x="674" y="274"/>
                                </a:lnTo>
                                <a:lnTo>
                                  <a:pt x="305" y="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218274" name="Freeform 464"/>
                        <wps:cNvSpPr>
                          <a:spLocks/>
                        </wps:cNvSpPr>
                        <wps:spPr bwMode="auto">
                          <a:xfrm>
                            <a:off x="9843" y="351"/>
                            <a:ext cx="670" cy="634"/>
                          </a:xfrm>
                          <a:custGeom>
                            <a:avLst/>
                            <a:gdLst>
                              <a:gd name="T0" fmla="+- 0 9994 9843"/>
                              <a:gd name="T1" fmla="*/ T0 w 670"/>
                              <a:gd name="T2" fmla="+- 0 985 351"/>
                              <a:gd name="T3" fmla="*/ 985 h 634"/>
                              <a:gd name="T4" fmla="+- 0 9967 9843"/>
                              <a:gd name="T5" fmla="*/ T4 w 670"/>
                              <a:gd name="T6" fmla="+- 0 923 351"/>
                              <a:gd name="T7" fmla="*/ 923 h 634"/>
                              <a:gd name="T8" fmla="+- 0 9932 9843"/>
                              <a:gd name="T9" fmla="*/ T8 w 670"/>
                              <a:gd name="T10" fmla="+- 0 864 351"/>
                              <a:gd name="T11" fmla="*/ 864 h 634"/>
                              <a:gd name="T12" fmla="+- 0 9891 9843"/>
                              <a:gd name="T13" fmla="*/ T12 w 670"/>
                              <a:gd name="T14" fmla="+- 0 811 351"/>
                              <a:gd name="T15" fmla="*/ 811 h 634"/>
                              <a:gd name="T16" fmla="+- 0 9843 9843"/>
                              <a:gd name="T17" fmla="*/ T16 w 670"/>
                              <a:gd name="T18" fmla="+- 0 763 351"/>
                              <a:gd name="T19" fmla="*/ 763 h 634"/>
                              <a:gd name="T20" fmla="+- 0 10212 9843"/>
                              <a:gd name="T21" fmla="*/ T20 w 670"/>
                              <a:gd name="T22" fmla="+- 0 351 351"/>
                              <a:gd name="T23" fmla="*/ 351 h 634"/>
                              <a:gd name="T24" fmla="+- 0 10268 9843"/>
                              <a:gd name="T25" fmla="*/ T24 w 670"/>
                              <a:gd name="T26" fmla="+- 0 405 351"/>
                              <a:gd name="T27" fmla="*/ 405 h 634"/>
                              <a:gd name="T28" fmla="+- 0 10320 9843"/>
                              <a:gd name="T29" fmla="*/ T28 w 670"/>
                              <a:gd name="T30" fmla="+- 0 463 351"/>
                              <a:gd name="T31" fmla="*/ 463 h 634"/>
                              <a:gd name="T32" fmla="+- 0 10367 9843"/>
                              <a:gd name="T33" fmla="*/ T32 w 670"/>
                              <a:gd name="T34" fmla="+- 0 524 351"/>
                              <a:gd name="T35" fmla="*/ 524 h 634"/>
                              <a:gd name="T36" fmla="+- 0 10411 9843"/>
                              <a:gd name="T37" fmla="*/ T36 w 670"/>
                              <a:gd name="T38" fmla="+- 0 588 351"/>
                              <a:gd name="T39" fmla="*/ 588 h 634"/>
                              <a:gd name="T40" fmla="+- 0 10449 9843"/>
                              <a:gd name="T41" fmla="*/ T40 w 670"/>
                              <a:gd name="T42" fmla="+- 0 654 351"/>
                              <a:gd name="T43" fmla="*/ 654 h 634"/>
                              <a:gd name="T44" fmla="+- 0 10483 9843"/>
                              <a:gd name="T45" fmla="*/ T44 w 670"/>
                              <a:gd name="T46" fmla="+- 0 724 351"/>
                              <a:gd name="T47" fmla="*/ 724 h 634"/>
                              <a:gd name="T48" fmla="+- 0 10512 9843"/>
                              <a:gd name="T49" fmla="*/ T48 w 670"/>
                              <a:gd name="T50" fmla="+- 0 796 351"/>
                              <a:gd name="T51" fmla="*/ 796 h 634"/>
                              <a:gd name="T52" fmla="+- 0 9994 9843"/>
                              <a:gd name="T53" fmla="*/ T52 w 670"/>
                              <a:gd name="T54" fmla="+- 0 985 351"/>
                              <a:gd name="T55" fmla="*/ 985 h 6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70" h="634">
                                <a:moveTo>
                                  <a:pt x="151" y="634"/>
                                </a:moveTo>
                                <a:lnTo>
                                  <a:pt x="124" y="572"/>
                                </a:lnTo>
                                <a:lnTo>
                                  <a:pt x="89" y="513"/>
                                </a:lnTo>
                                <a:lnTo>
                                  <a:pt x="48" y="460"/>
                                </a:lnTo>
                                <a:lnTo>
                                  <a:pt x="0" y="412"/>
                                </a:lnTo>
                                <a:lnTo>
                                  <a:pt x="369" y="0"/>
                                </a:lnTo>
                                <a:lnTo>
                                  <a:pt x="425" y="54"/>
                                </a:lnTo>
                                <a:lnTo>
                                  <a:pt x="477" y="112"/>
                                </a:lnTo>
                                <a:lnTo>
                                  <a:pt x="524" y="173"/>
                                </a:lnTo>
                                <a:lnTo>
                                  <a:pt x="568" y="237"/>
                                </a:lnTo>
                                <a:lnTo>
                                  <a:pt x="606" y="303"/>
                                </a:lnTo>
                                <a:lnTo>
                                  <a:pt x="640" y="373"/>
                                </a:lnTo>
                                <a:lnTo>
                                  <a:pt x="669" y="445"/>
                                </a:lnTo>
                                <a:lnTo>
                                  <a:pt x="151" y="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961833" name="Freeform 463"/>
                        <wps:cNvSpPr>
                          <a:spLocks/>
                        </wps:cNvSpPr>
                        <wps:spPr bwMode="auto">
                          <a:xfrm>
                            <a:off x="9993" y="795"/>
                            <a:ext cx="537" cy="216"/>
                          </a:xfrm>
                          <a:custGeom>
                            <a:avLst/>
                            <a:gdLst>
                              <a:gd name="T0" fmla="+- 0 10003 9994"/>
                              <a:gd name="T1" fmla="*/ T0 w 537"/>
                              <a:gd name="T2" fmla="+- 0 1011 796"/>
                              <a:gd name="T3" fmla="*/ 1011 h 216"/>
                              <a:gd name="T4" fmla="+- 0 9994 9994"/>
                              <a:gd name="T5" fmla="*/ T4 w 537"/>
                              <a:gd name="T6" fmla="+- 0 985 796"/>
                              <a:gd name="T7" fmla="*/ 985 h 216"/>
                              <a:gd name="T8" fmla="+- 0 10512 9994"/>
                              <a:gd name="T9" fmla="*/ T8 w 537"/>
                              <a:gd name="T10" fmla="+- 0 796 796"/>
                              <a:gd name="T11" fmla="*/ 796 h 216"/>
                              <a:gd name="T12" fmla="+- 0 10530 9994"/>
                              <a:gd name="T13" fmla="*/ T12 w 537"/>
                              <a:gd name="T14" fmla="+- 0 849 796"/>
                              <a:gd name="T15" fmla="*/ 849 h 216"/>
                              <a:gd name="T16" fmla="+- 0 10003 9994"/>
                              <a:gd name="T17" fmla="*/ T16 w 537"/>
                              <a:gd name="T18" fmla="+- 0 1011 796"/>
                              <a:gd name="T19" fmla="*/ 1011 h 2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37" h="216">
                                <a:moveTo>
                                  <a:pt x="9" y="215"/>
                                </a:moveTo>
                                <a:lnTo>
                                  <a:pt x="0" y="189"/>
                                </a:lnTo>
                                <a:lnTo>
                                  <a:pt x="518" y="0"/>
                                </a:lnTo>
                                <a:lnTo>
                                  <a:pt x="536" y="53"/>
                                </a:lnTo>
                                <a:lnTo>
                                  <a:pt x="9" y="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42729" name="Freeform 462"/>
                        <wps:cNvSpPr>
                          <a:spLocks/>
                        </wps:cNvSpPr>
                        <wps:spPr bwMode="auto">
                          <a:xfrm>
                            <a:off x="9936" y="848"/>
                            <a:ext cx="643" cy="933"/>
                          </a:xfrm>
                          <a:custGeom>
                            <a:avLst/>
                            <a:gdLst>
                              <a:gd name="T0" fmla="+- 0 10397 9936"/>
                              <a:gd name="T1" fmla="*/ T0 w 643"/>
                              <a:gd name="T2" fmla="+- 0 1781 849"/>
                              <a:gd name="T3" fmla="*/ 1781 h 933"/>
                              <a:gd name="T4" fmla="+- 0 9936 9936"/>
                              <a:gd name="T5" fmla="*/ T4 w 643"/>
                              <a:gd name="T6" fmla="+- 0 1477 849"/>
                              <a:gd name="T7" fmla="*/ 1477 h 933"/>
                              <a:gd name="T8" fmla="+- 0 9976 9936"/>
                              <a:gd name="T9" fmla="*/ T8 w 643"/>
                              <a:gd name="T10" fmla="+- 0 1406 849"/>
                              <a:gd name="T11" fmla="*/ 1406 h 933"/>
                              <a:gd name="T12" fmla="+- 0 10004 9936"/>
                              <a:gd name="T13" fmla="*/ T12 w 643"/>
                              <a:gd name="T14" fmla="+- 0 1330 849"/>
                              <a:gd name="T15" fmla="*/ 1330 h 933"/>
                              <a:gd name="T16" fmla="+- 0 10022 9936"/>
                              <a:gd name="T17" fmla="*/ T16 w 643"/>
                              <a:gd name="T18" fmla="+- 0 1252 849"/>
                              <a:gd name="T19" fmla="*/ 1252 h 933"/>
                              <a:gd name="T20" fmla="+- 0 10027 9936"/>
                              <a:gd name="T21" fmla="*/ T20 w 643"/>
                              <a:gd name="T22" fmla="+- 0 1171 849"/>
                              <a:gd name="T23" fmla="*/ 1171 h 933"/>
                              <a:gd name="T24" fmla="+- 0 10021 9936"/>
                              <a:gd name="T25" fmla="*/ T24 w 643"/>
                              <a:gd name="T26" fmla="+- 0 1091 849"/>
                              <a:gd name="T27" fmla="*/ 1091 h 933"/>
                              <a:gd name="T28" fmla="+- 0 10003 9936"/>
                              <a:gd name="T29" fmla="*/ T28 w 643"/>
                              <a:gd name="T30" fmla="+- 0 1011 849"/>
                              <a:gd name="T31" fmla="*/ 1011 h 933"/>
                              <a:gd name="T32" fmla="+- 0 10530 9936"/>
                              <a:gd name="T33" fmla="*/ T32 w 643"/>
                              <a:gd name="T34" fmla="+- 0 849 849"/>
                              <a:gd name="T35" fmla="*/ 849 h 933"/>
                              <a:gd name="T36" fmla="+- 0 10550 9936"/>
                              <a:gd name="T37" fmla="*/ T36 w 643"/>
                              <a:gd name="T38" fmla="+- 0 922 849"/>
                              <a:gd name="T39" fmla="*/ 922 h 933"/>
                              <a:gd name="T40" fmla="+- 0 10565 9936"/>
                              <a:gd name="T41" fmla="*/ T40 w 643"/>
                              <a:gd name="T42" fmla="+- 0 996 849"/>
                              <a:gd name="T43" fmla="*/ 996 h 933"/>
                              <a:gd name="T44" fmla="+- 0 10574 9936"/>
                              <a:gd name="T45" fmla="*/ T44 w 643"/>
                              <a:gd name="T46" fmla="+- 0 1070 849"/>
                              <a:gd name="T47" fmla="*/ 1070 h 933"/>
                              <a:gd name="T48" fmla="+- 0 10579 9936"/>
                              <a:gd name="T49" fmla="*/ T48 w 643"/>
                              <a:gd name="T50" fmla="+- 0 1144 849"/>
                              <a:gd name="T51" fmla="*/ 1144 h 933"/>
                              <a:gd name="T52" fmla="+- 0 10578 9936"/>
                              <a:gd name="T53" fmla="*/ T52 w 643"/>
                              <a:gd name="T54" fmla="+- 0 1219 849"/>
                              <a:gd name="T55" fmla="*/ 1219 h 933"/>
                              <a:gd name="T56" fmla="+- 0 10573 9936"/>
                              <a:gd name="T57" fmla="*/ T56 w 643"/>
                              <a:gd name="T58" fmla="+- 0 1293 849"/>
                              <a:gd name="T59" fmla="*/ 1293 h 933"/>
                              <a:gd name="T60" fmla="+- 0 10562 9936"/>
                              <a:gd name="T61" fmla="*/ T60 w 643"/>
                              <a:gd name="T62" fmla="+- 0 1366 849"/>
                              <a:gd name="T63" fmla="*/ 1366 h 933"/>
                              <a:gd name="T64" fmla="+- 0 10547 9936"/>
                              <a:gd name="T65" fmla="*/ T64 w 643"/>
                              <a:gd name="T66" fmla="+- 0 1439 849"/>
                              <a:gd name="T67" fmla="*/ 1439 h 933"/>
                              <a:gd name="T68" fmla="+- 0 10526 9936"/>
                              <a:gd name="T69" fmla="*/ T68 w 643"/>
                              <a:gd name="T70" fmla="+- 0 1511 849"/>
                              <a:gd name="T71" fmla="*/ 1511 h 933"/>
                              <a:gd name="T72" fmla="+- 0 10501 9936"/>
                              <a:gd name="T73" fmla="*/ T72 w 643"/>
                              <a:gd name="T74" fmla="+- 0 1581 849"/>
                              <a:gd name="T75" fmla="*/ 1581 h 933"/>
                              <a:gd name="T76" fmla="+- 0 10471 9936"/>
                              <a:gd name="T77" fmla="*/ T76 w 643"/>
                              <a:gd name="T78" fmla="+- 0 1649 849"/>
                              <a:gd name="T79" fmla="*/ 1649 h 933"/>
                              <a:gd name="T80" fmla="+- 0 10436 9936"/>
                              <a:gd name="T81" fmla="*/ T80 w 643"/>
                              <a:gd name="T82" fmla="+- 0 1716 849"/>
                              <a:gd name="T83" fmla="*/ 1716 h 933"/>
                              <a:gd name="T84" fmla="+- 0 10397 9936"/>
                              <a:gd name="T85" fmla="*/ T84 w 643"/>
                              <a:gd name="T86" fmla="+- 0 1781 849"/>
                              <a:gd name="T87" fmla="*/ 1781 h 9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643" h="933">
                                <a:moveTo>
                                  <a:pt x="461" y="932"/>
                                </a:moveTo>
                                <a:lnTo>
                                  <a:pt x="0" y="628"/>
                                </a:lnTo>
                                <a:lnTo>
                                  <a:pt x="40" y="557"/>
                                </a:lnTo>
                                <a:lnTo>
                                  <a:pt x="68" y="481"/>
                                </a:lnTo>
                                <a:lnTo>
                                  <a:pt x="86" y="403"/>
                                </a:lnTo>
                                <a:lnTo>
                                  <a:pt x="91" y="322"/>
                                </a:lnTo>
                                <a:lnTo>
                                  <a:pt x="85" y="242"/>
                                </a:lnTo>
                                <a:lnTo>
                                  <a:pt x="67" y="162"/>
                                </a:lnTo>
                                <a:lnTo>
                                  <a:pt x="594" y="0"/>
                                </a:lnTo>
                                <a:lnTo>
                                  <a:pt x="614" y="73"/>
                                </a:lnTo>
                                <a:lnTo>
                                  <a:pt x="629" y="147"/>
                                </a:lnTo>
                                <a:lnTo>
                                  <a:pt x="638" y="221"/>
                                </a:lnTo>
                                <a:lnTo>
                                  <a:pt x="643" y="295"/>
                                </a:lnTo>
                                <a:lnTo>
                                  <a:pt x="642" y="370"/>
                                </a:lnTo>
                                <a:lnTo>
                                  <a:pt x="637" y="444"/>
                                </a:lnTo>
                                <a:lnTo>
                                  <a:pt x="626" y="517"/>
                                </a:lnTo>
                                <a:lnTo>
                                  <a:pt x="611" y="590"/>
                                </a:lnTo>
                                <a:lnTo>
                                  <a:pt x="590" y="662"/>
                                </a:lnTo>
                                <a:lnTo>
                                  <a:pt x="565" y="732"/>
                                </a:lnTo>
                                <a:lnTo>
                                  <a:pt x="535" y="800"/>
                                </a:lnTo>
                                <a:lnTo>
                                  <a:pt x="500" y="867"/>
                                </a:lnTo>
                                <a:lnTo>
                                  <a:pt x="461" y="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5317884" name="AutoShape 461"/>
                        <wps:cNvSpPr>
                          <a:spLocks/>
                        </wps:cNvSpPr>
                        <wps:spPr bwMode="auto">
                          <a:xfrm>
                            <a:off x="8371" y="1086"/>
                            <a:ext cx="2026" cy="1191"/>
                          </a:xfrm>
                          <a:custGeom>
                            <a:avLst/>
                            <a:gdLst>
                              <a:gd name="T0" fmla="+- 0 9389 8372"/>
                              <a:gd name="T1" fmla="*/ T0 w 2026"/>
                              <a:gd name="T2" fmla="+- 0 2274 1087"/>
                              <a:gd name="T3" fmla="*/ 2274 h 1191"/>
                              <a:gd name="T4" fmla="+- 0 9240 8372"/>
                              <a:gd name="T5" fmla="*/ T4 w 2026"/>
                              <a:gd name="T6" fmla="+- 0 2253 1087"/>
                              <a:gd name="T7" fmla="*/ 2253 h 1191"/>
                              <a:gd name="T8" fmla="+- 0 9099 8372"/>
                              <a:gd name="T9" fmla="*/ T8 w 2026"/>
                              <a:gd name="T10" fmla="+- 0 2212 1087"/>
                              <a:gd name="T11" fmla="*/ 2212 h 1191"/>
                              <a:gd name="T12" fmla="+- 0 8967 8372"/>
                              <a:gd name="T13" fmla="*/ T12 w 2026"/>
                              <a:gd name="T14" fmla="+- 0 2154 1087"/>
                              <a:gd name="T15" fmla="*/ 2154 h 1191"/>
                              <a:gd name="T16" fmla="+- 0 8845 8372"/>
                              <a:gd name="T17" fmla="*/ T16 w 2026"/>
                              <a:gd name="T18" fmla="+- 0 2080 1087"/>
                              <a:gd name="T19" fmla="*/ 2080 h 1191"/>
                              <a:gd name="T20" fmla="+- 0 8735 8372"/>
                              <a:gd name="T21" fmla="*/ T20 w 2026"/>
                              <a:gd name="T22" fmla="+- 0 1992 1087"/>
                              <a:gd name="T23" fmla="*/ 1992 h 1191"/>
                              <a:gd name="T24" fmla="+- 0 8636 8372"/>
                              <a:gd name="T25" fmla="*/ T24 w 2026"/>
                              <a:gd name="T26" fmla="+- 0 1891 1087"/>
                              <a:gd name="T27" fmla="*/ 1891 h 1191"/>
                              <a:gd name="T28" fmla="+- 0 8551 8372"/>
                              <a:gd name="T29" fmla="*/ T28 w 2026"/>
                              <a:gd name="T30" fmla="+- 0 1777 1087"/>
                              <a:gd name="T31" fmla="*/ 1777 h 1191"/>
                              <a:gd name="T32" fmla="+- 0 8482 8372"/>
                              <a:gd name="T33" fmla="*/ T32 w 2026"/>
                              <a:gd name="T34" fmla="+- 0 1654 1087"/>
                              <a:gd name="T35" fmla="*/ 1654 h 1191"/>
                              <a:gd name="T36" fmla="+- 0 8428 8372"/>
                              <a:gd name="T37" fmla="*/ T36 w 2026"/>
                              <a:gd name="T38" fmla="+- 0 1522 1087"/>
                              <a:gd name="T39" fmla="*/ 1522 h 1191"/>
                              <a:gd name="T40" fmla="+- 0 8391 8372"/>
                              <a:gd name="T41" fmla="*/ T40 w 2026"/>
                              <a:gd name="T42" fmla="+- 0 1382 1087"/>
                              <a:gd name="T43" fmla="*/ 1382 h 1191"/>
                              <a:gd name="T44" fmla="+- 0 8373 8372"/>
                              <a:gd name="T45" fmla="*/ T44 w 2026"/>
                              <a:gd name="T46" fmla="+- 0 1237 1087"/>
                              <a:gd name="T47" fmla="*/ 1237 h 1191"/>
                              <a:gd name="T48" fmla="+- 0 8375 8372"/>
                              <a:gd name="T49" fmla="*/ T48 w 2026"/>
                              <a:gd name="T50" fmla="+- 0 1087 1087"/>
                              <a:gd name="T51" fmla="*/ 1087 h 1191"/>
                              <a:gd name="T52" fmla="+- 0 8924 8372"/>
                              <a:gd name="T53" fmla="*/ T52 w 2026"/>
                              <a:gd name="T54" fmla="+- 0 1205 1087"/>
                              <a:gd name="T55" fmla="*/ 1205 h 1191"/>
                              <a:gd name="T56" fmla="+- 0 8952 8372"/>
                              <a:gd name="T57" fmla="*/ T56 w 2026"/>
                              <a:gd name="T58" fmla="+- 0 1349 1087"/>
                              <a:gd name="T59" fmla="*/ 1349 h 1191"/>
                              <a:gd name="T60" fmla="+- 0 9016 8372"/>
                              <a:gd name="T61" fmla="*/ T60 w 2026"/>
                              <a:gd name="T62" fmla="+- 0 1479 1087"/>
                              <a:gd name="T63" fmla="*/ 1479 h 1191"/>
                              <a:gd name="T64" fmla="+- 0 9113 8372"/>
                              <a:gd name="T65" fmla="*/ T64 w 2026"/>
                              <a:gd name="T66" fmla="+- 0 1590 1087"/>
                              <a:gd name="T67" fmla="*/ 1590 h 1191"/>
                              <a:gd name="T68" fmla="+- 0 9237 8372"/>
                              <a:gd name="T69" fmla="*/ T68 w 2026"/>
                              <a:gd name="T70" fmla="+- 0 1672 1087"/>
                              <a:gd name="T71" fmla="*/ 1672 h 1191"/>
                              <a:gd name="T72" fmla="+- 0 9375 8372"/>
                              <a:gd name="T73" fmla="*/ T72 w 2026"/>
                              <a:gd name="T74" fmla="+- 0 1717 1087"/>
                              <a:gd name="T75" fmla="*/ 1717 h 1191"/>
                              <a:gd name="T76" fmla="+- 0 10312 8372"/>
                              <a:gd name="T77" fmla="*/ T76 w 2026"/>
                              <a:gd name="T78" fmla="+- 0 1725 1087"/>
                              <a:gd name="T79" fmla="*/ 1725 h 1191"/>
                              <a:gd name="T80" fmla="+- 0 10351 8372"/>
                              <a:gd name="T81" fmla="*/ T80 w 2026"/>
                              <a:gd name="T82" fmla="+- 0 1846 1087"/>
                              <a:gd name="T83" fmla="*/ 1846 h 1191"/>
                              <a:gd name="T84" fmla="+- 0 10246 8372"/>
                              <a:gd name="T85" fmla="*/ T84 w 2026"/>
                              <a:gd name="T86" fmla="+- 0 1964 1087"/>
                              <a:gd name="T87" fmla="*/ 1964 h 1191"/>
                              <a:gd name="T88" fmla="+- 0 10127 8372"/>
                              <a:gd name="T89" fmla="*/ T88 w 2026"/>
                              <a:gd name="T90" fmla="+- 0 2065 1087"/>
                              <a:gd name="T91" fmla="*/ 2065 h 1191"/>
                              <a:gd name="T92" fmla="+- 0 9995 8372"/>
                              <a:gd name="T93" fmla="*/ T92 w 2026"/>
                              <a:gd name="T94" fmla="+- 0 2148 1087"/>
                              <a:gd name="T95" fmla="*/ 2148 h 1191"/>
                              <a:gd name="T96" fmla="+- 0 9853 8372"/>
                              <a:gd name="T97" fmla="*/ T96 w 2026"/>
                              <a:gd name="T98" fmla="+- 0 2211 1087"/>
                              <a:gd name="T99" fmla="*/ 2211 h 1191"/>
                              <a:gd name="T100" fmla="+- 0 9704 8372"/>
                              <a:gd name="T101" fmla="*/ T100 w 2026"/>
                              <a:gd name="T102" fmla="+- 0 2254 1087"/>
                              <a:gd name="T103" fmla="*/ 2254 h 1191"/>
                              <a:gd name="T104" fmla="+- 0 9548 8372"/>
                              <a:gd name="T105" fmla="*/ T104 w 2026"/>
                              <a:gd name="T106" fmla="+- 0 2275 1087"/>
                              <a:gd name="T107" fmla="*/ 2275 h 1191"/>
                              <a:gd name="T108" fmla="+- 0 10312 8372"/>
                              <a:gd name="T109" fmla="*/ T108 w 2026"/>
                              <a:gd name="T110" fmla="+- 0 1725 1087"/>
                              <a:gd name="T111" fmla="*/ 1725 h 1191"/>
                              <a:gd name="T112" fmla="+- 0 9517 8372"/>
                              <a:gd name="T113" fmla="*/ T112 w 2026"/>
                              <a:gd name="T114" fmla="+- 0 1724 1087"/>
                              <a:gd name="T115" fmla="*/ 1724 h 1191"/>
                              <a:gd name="T116" fmla="+- 0 9655 8372"/>
                              <a:gd name="T117" fmla="*/ T116 w 2026"/>
                              <a:gd name="T118" fmla="+- 0 1696 1087"/>
                              <a:gd name="T119" fmla="*/ 1696 h 1191"/>
                              <a:gd name="T120" fmla="+- 0 9782 8372"/>
                              <a:gd name="T121" fmla="*/ T120 w 2026"/>
                              <a:gd name="T122" fmla="+- 0 1633 1087"/>
                              <a:gd name="T123" fmla="*/ 1633 h 1191"/>
                              <a:gd name="T124" fmla="+- 0 9891 8372"/>
                              <a:gd name="T125" fmla="*/ T124 w 2026"/>
                              <a:gd name="T126" fmla="+- 0 1537 1087"/>
                              <a:gd name="T127" fmla="*/ 1537 h 1191"/>
                              <a:gd name="T128" fmla="+- 0 10312 8372"/>
                              <a:gd name="T129" fmla="*/ T128 w 2026"/>
                              <a:gd name="T130" fmla="+- 0 1725 1087"/>
                              <a:gd name="T131" fmla="*/ 1725 h 1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2026" h="1191">
                                <a:moveTo>
                                  <a:pt x="1097" y="1191"/>
                                </a:moveTo>
                                <a:lnTo>
                                  <a:pt x="1017" y="1187"/>
                                </a:lnTo>
                                <a:lnTo>
                                  <a:pt x="942" y="1179"/>
                                </a:lnTo>
                                <a:lnTo>
                                  <a:pt x="868" y="1166"/>
                                </a:lnTo>
                                <a:lnTo>
                                  <a:pt x="797" y="1148"/>
                                </a:lnTo>
                                <a:lnTo>
                                  <a:pt x="727" y="1125"/>
                                </a:lnTo>
                                <a:lnTo>
                                  <a:pt x="660" y="1098"/>
                                </a:lnTo>
                                <a:lnTo>
                                  <a:pt x="595" y="1067"/>
                                </a:lnTo>
                                <a:lnTo>
                                  <a:pt x="533" y="1032"/>
                                </a:lnTo>
                                <a:lnTo>
                                  <a:pt x="473" y="993"/>
                                </a:lnTo>
                                <a:lnTo>
                                  <a:pt x="416" y="951"/>
                                </a:lnTo>
                                <a:lnTo>
                                  <a:pt x="363" y="905"/>
                                </a:lnTo>
                                <a:lnTo>
                                  <a:pt x="312" y="856"/>
                                </a:lnTo>
                                <a:lnTo>
                                  <a:pt x="264" y="804"/>
                                </a:lnTo>
                                <a:lnTo>
                                  <a:pt x="220" y="748"/>
                                </a:lnTo>
                                <a:lnTo>
                                  <a:pt x="179" y="690"/>
                                </a:lnTo>
                                <a:lnTo>
                                  <a:pt x="143" y="630"/>
                                </a:lnTo>
                                <a:lnTo>
                                  <a:pt x="110" y="567"/>
                                </a:lnTo>
                                <a:lnTo>
                                  <a:pt x="81" y="502"/>
                                </a:lnTo>
                                <a:lnTo>
                                  <a:pt x="56" y="435"/>
                                </a:lnTo>
                                <a:lnTo>
                                  <a:pt x="35" y="366"/>
                                </a:lnTo>
                                <a:lnTo>
                                  <a:pt x="19" y="295"/>
                                </a:lnTo>
                                <a:lnTo>
                                  <a:pt x="8" y="223"/>
                                </a:lnTo>
                                <a:lnTo>
                                  <a:pt x="1" y="150"/>
                                </a:lnTo>
                                <a:lnTo>
                                  <a:pt x="0" y="75"/>
                                </a:lnTo>
                                <a:lnTo>
                                  <a:pt x="3" y="0"/>
                                </a:lnTo>
                                <a:lnTo>
                                  <a:pt x="553" y="43"/>
                                </a:lnTo>
                                <a:lnTo>
                                  <a:pt x="552" y="118"/>
                                </a:lnTo>
                                <a:lnTo>
                                  <a:pt x="561" y="191"/>
                                </a:lnTo>
                                <a:lnTo>
                                  <a:pt x="580" y="262"/>
                                </a:lnTo>
                                <a:lnTo>
                                  <a:pt x="608" y="329"/>
                                </a:lnTo>
                                <a:lnTo>
                                  <a:pt x="644" y="392"/>
                                </a:lnTo>
                                <a:lnTo>
                                  <a:pt x="688" y="450"/>
                                </a:lnTo>
                                <a:lnTo>
                                  <a:pt x="741" y="503"/>
                                </a:lnTo>
                                <a:lnTo>
                                  <a:pt x="800" y="548"/>
                                </a:lnTo>
                                <a:lnTo>
                                  <a:pt x="865" y="585"/>
                                </a:lnTo>
                                <a:lnTo>
                                  <a:pt x="933" y="612"/>
                                </a:lnTo>
                                <a:lnTo>
                                  <a:pt x="1003" y="630"/>
                                </a:lnTo>
                                <a:lnTo>
                                  <a:pt x="1074" y="638"/>
                                </a:lnTo>
                                <a:lnTo>
                                  <a:pt x="1940" y="638"/>
                                </a:lnTo>
                                <a:lnTo>
                                  <a:pt x="2025" y="694"/>
                                </a:lnTo>
                                <a:lnTo>
                                  <a:pt x="1979" y="759"/>
                                </a:lnTo>
                                <a:lnTo>
                                  <a:pt x="1928" y="820"/>
                                </a:lnTo>
                                <a:lnTo>
                                  <a:pt x="1874" y="877"/>
                                </a:lnTo>
                                <a:lnTo>
                                  <a:pt x="1816" y="930"/>
                                </a:lnTo>
                                <a:lnTo>
                                  <a:pt x="1755" y="978"/>
                                </a:lnTo>
                                <a:lnTo>
                                  <a:pt x="1690" y="1022"/>
                                </a:lnTo>
                                <a:lnTo>
                                  <a:pt x="1623" y="1061"/>
                                </a:lnTo>
                                <a:lnTo>
                                  <a:pt x="1553" y="1095"/>
                                </a:lnTo>
                                <a:lnTo>
                                  <a:pt x="1481" y="1124"/>
                                </a:lnTo>
                                <a:lnTo>
                                  <a:pt x="1407" y="1148"/>
                                </a:lnTo>
                                <a:lnTo>
                                  <a:pt x="1332" y="1167"/>
                                </a:lnTo>
                                <a:lnTo>
                                  <a:pt x="1254" y="1180"/>
                                </a:lnTo>
                                <a:lnTo>
                                  <a:pt x="1176" y="1188"/>
                                </a:lnTo>
                                <a:lnTo>
                                  <a:pt x="1097" y="1191"/>
                                </a:lnTo>
                                <a:close/>
                                <a:moveTo>
                                  <a:pt x="1940" y="638"/>
                                </a:moveTo>
                                <a:lnTo>
                                  <a:pt x="1074" y="638"/>
                                </a:lnTo>
                                <a:lnTo>
                                  <a:pt x="1145" y="637"/>
                                </a:lnTo>
                                <a:lnTo>
                                  <a:pt x="1215" y="627"/>
                                </a:lnTo>
                                <a:lnTo>
                                  <a:pt x="1283" y="609"/>
                                </a:lnTo>
                                <a:lnTo>
                                  <a:pt x="1348" y="581"/>
                                </a:lnTo>
                                <a:lnTo>
                                  <a:pt x="1410" y="546"/>
                                </a:lnTo>
                                <a:lnTo>
                                  <a:pt x="1467" y="502"/>
                                </a:lnTo>
                                <a:lnTo>
                                  <a:pt x="1519" y="450"/>
                                </a:lnTo>
                                <a:lnTo>
                                  <a:pt x="1564" y="390"/>
                                </a:lnTo>
                                <a:lnTo>
                                  <a:pt x="194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170828" name="Freeform 460"/>
                        <wps:cNvSpPr>
                          <a:spLocks/>
                        </wps:cNvSpPr>
                        <wps:spPr bwMode="auto">
                          <a:xfrm>
                            <a:off x="8375" y="450"/>
                            <a:ext cx="684" cy="680"/>
                          </a:xfrm>
                          <a:custGeom>
                            <a:avLst/>
                            <a:gdLst>
                              <a:gd name="T0" fmla="+- 0 8925 8375"/>
                              <a:gd name="T1" fmla="*/ T0 w 684"/>
                              <a:gd name="T2" fmla="+- 0 1130 451"/>
                              <a:gd name="T3" fmla="*/ 1130 h 680"/>
                              <a:gd name="T4" fmla="+- 0 8375 8375"/>
                              <a:gd name="T5" fmla="*/ T4 w 684"/>
                              <a:gd name="T6" fmla="+- 0 1087 451"/>
                              <a:gd name="T7" fmla="*/ 1087 h 680"/>
                              <a:gd name="T8" fmla="+- 0 8384 8375"/>
                              <a:gd name="T9" fmla="*/ T8 w 684"/>
                              <a:gd name="T10" fmla="+- 0 1009 451"/>
                              <a:gd name="T11" fmla="*/ 1009 h 680"/>
                              <a:gd name="T12" fmla="+- 0 8398 8375"/>
                              <a:gd name="T13" fmla="*/ T12 w 684"/>
                              <a:gd name="T14" fmla="+- 0 932 451"/>
                              <a:gd name="T15" fmla="*/ 932 h 680"/>
                              <a:gd name="T16" fmla="+- 0 8418 8375"/>
                              <a:gd name="T17" fmla="*/ T16 w 684"/>
                              <a:gd name="T18" fmla="+- 0 857 451"/>
                              <a:gd name="T19" fmla="*/ 857 h 680"/>
                              <a:gd name="T20" fmla="+- 0 8443 8375"/>
                              <a:gd name="T21" fmla="*/ T20 w 684"/>
                              <a:gd name="T22" fmla="+- 0 784 451"/>
                              <a:gd name="T23" fmla="*/ 784 h 680"/>
                              <a:gd name="T24" fmla="+- 0 8473 8375"/>
                              <a:gd name="T25" fmla="*/ T24 w 684"/>
                              <a:gd name="T26" fmla="+- 0 712 451"/>
                              <a:gd name="T27" fmla="*/ 712 h 680"/>
                              <a:gd name="T28" fmla="+- 0 8508 8375"/>
                              <a:gd name="T29" fmla="*/ T28 w 684"/>
                              <a:gd name="T30" fmla="+- 0 643 451"/>
                              <a:gd name="T31" fmla="*/ 643 h 680"/>
                              <a:gd name="T32" fmla="+- 0 8548 8375"/>
                              <a:gd name="T33" fmla="*/ T32 w 684"/>
                              <a:gd name="T34" fmla="+- 0 576 451"/>
                              <a:gd name="T35" fmla="*/ 576 h 680"/>
                              <a:gd name="T36" fmla="+- 0 8593 8375"/>
                              <a:gd name="T37" fmla="*/ T36 w 684"/>
                              <a:gd name="T38" fmla="+- 0 512 451"/>
                              <a:gd name="T39" fmla="*/ 512 h 680"/>
                              <a:gd name="T40" fmla="+- 0 8642 8375"/>
                              <a:gd name="T41" fmla="*/ T40 w 684"/>
                              <a:gd name="T42" fmla="+- 0 451 451"/>
                              <a:gd name="T43" fmla="*/ 451 h 680"/>
                              <a:gd name="T44" fmla="+- 0 9059 8375"/>
                              <a:gd name="T45" fmla="*/ T44 w 684"/>
                              <a:gd name="T46" fmla="+- 0 812 451"/>
                              <a:gd name="T47" fmla="*/ 812 h 680"/>
                              <a:gd name="T48" fmla="+- 0 9007 8375"/>
                              <a:gd name="T49" fmla="*/ T48 w 684"/>
                              <a:gd name="T50" fmla="+- 0 883 451"/>
                              <a:gd name="T51" fmla="*/ 883 h 680"/>
                              <a:gd name="T52" fmla="+- 0 8966 8375"/>
                              <a:gd name="T53" fmla="*/ T52 w 684"/>
                              <a:gd name="T54" fmla="+- 0 960 451"/>
                              <a:gd name="T55" fmla="*/ 960 h 680"/>
                              <a:gd name="T56" fmla="+- 0 8939 8375"/>
                              <a:gd name="T57" fmla="*/ T56 w 684"/>
                              <a:gd name="T58" fmla="+- 0 1043 451"/>
                              <a:gd name="T59" fmla="*/ 1043 h 680"/>
                              <a:gd name="T60" fmla="+- 0 8925 8375"/>
                              <a:gd name="T61" fmla="*/ T60 w 684"/>
                              <a:gd name="T62" fmla="+- 0 1130 451"/>
                              <a:gd name="T63" fmla="*/ 1130 h 6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684" h="680">
                                <a:moveTo>
                                  <a:pt x="550" y="679"/>
                                </a:moveTo>
                                <a:lnTo>
                                  <a:pt x="0" y="636"/>
                                </a:lnTo>
                                <a:lnTo>
                                  <a:pt x="9" y="558"/>
                                </a:lnTo>
                                <a:lnTo>
                                  <a:pt x="23" y="481"/>
                                </a:lnTo>
                                <a:lnTo>
                                  <a:pt x="43" y="406"/>
                                </a:lnTo>
                                <a:lnTo>
                                  <a:pt x="68" y="333"/>
                                </a:lnTo>
                                <a:lnTo>
                                  <a:pt x="98" y="261"/>
                                </a:lnTo>
                                <a:lnTo>
                                  <a:pt x="133" y="192"/>
                                </a:lnTo>
                                <a:lnTo>
                                  <a:pt x="173" y="125"/>
                                </a:lnTo>
                                <a:lnTo>
                                  <a:pt x="218" y="61"/>
                                </a:lnTo>
                                <a:lnTo>
                                  <a:pt x="267" y="0"/>
                                </a:lnTo>
                                <a:lnTo>
                                  <a:pt x="684" y="361"/>
                                </a:lnTo>
                                <a:lnTo>
                                  <a:pt x="632" y="432"/>
                                </a:lnTo>
                                <a:lnTo>
                                  <a:pt x="591" y="509"/>
                                </a:lnTo>
                                <a:lnTo>
                                  <a:pt x="564" y="592"/>
                                </a:lnTo>
                                <a:lnTo>
                                  <a:pt x="550" y="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729422" name="Freeform 459"/>
                        <wps:cNvSpPr>
                          <a:spLocks/>
                        </wps:cNvSpPr>
                        <wps:spPr bwMode="auto">
                          <a:xfrm>
                            <a:off x="8641" y="224"/>
                            <a:ext cx="552" cy="588"/>
                          </a:xfrm>
                          <a:custGeom>
                            <a:avLst/>
                            <a:gdLst>
                              <a:gd name="T0" fmla="+- 0 9059 8642"/>
                              <a:gd name="T1" fmla="*/ T0 w 552"/>
                              <a:gd name="T2" fmla="+- 0 812 224"/>
                              <a:gd name="T3" fmla="*/ 812 h 588"/>
                              <a:gd name="T4" fmla="+- 0 8642 8642"/>
                              <a:gd name="T5" fmla="*/ T4 w 552"/>
                              <a:gd name="T6" fmla="+- 0 451 224"/>
                              <a:gd name="T7" fmla="*/ 451 h 588"/>
                              <a:gd name="T8" fmla="+- 0 8702 8642"/>
                              <a:gd name="T9" fmla="*/ T8 w 552"/>
                              <a:gd name="T10" fmla="+- 0 386 224"/>
                              <a:gd name="T11" fmla="*/ 386 h 588"/>
                              <a:gd name="T12" fmla="+- 0 8768 8642"/>
                              <a:gd name="T13" fmla="*/ T12 w 552"/>
                              <a:gd name="T14" fmla="+- 0 327 224"/>
                              <a:gd name="T15" fmla="*/ 327 h 588"/>
                              <a:gd name="T16" fmla="+- 0 8838 8642"/>
                              <a:gd name="T17" fmla="*/ T16 w 552"/>
                              <a:gd name="T18" fmla="+- 0 273 224"/>
                              <a:gd name="T19" fmla="*/ 273 h 588"/>
                              <a:gd name="T20" fmla="+- 0 8913 8642"/>
                              <a:gd name="T21" fmla="*/ T20 w 552"/>
                              <a:gd name="T22" fmla="+- 0 224 224"/>
                              <a:gd name="T23" fmla="*/ 224 h 588"/>
                              <a:gd name="T24" fmla="+- 0 9194 8642"/>
                              <a:gd name="T25" fmla="*/ T24 w 552"/>
                              <a:gd name="T26" fmla="+- 0 699 224"/>
                              <a:gd name="T27" fmla="*/ 699 h 588"/>
                              <a:gd name="T28" fmla="+- 0 9157 8642"/>
                              <a:gd name="T29" fmla="*/ T28 w 552"/>
                              <a:gd name="T30" fmla="+- 0 723 224"/>
                              <a:gd name="T31" fmla="*/ 723 h 588"/>
                              <a:gd name="T32" fmla="+- 0 9122 8642"/>
                              <a:gd name="T33" fmla="*/ T32 w 552"/>
                              <a:gd name="T34" fmla="+- 0 750 224"/>
                              <a:gd name="T35" fmla="*/ 750 h 588"/>
                              <a:gd name="T36" fmla="+- 0 9089 8642"/>
                              <a:gd name="T37" fmla="*/ T36 w 552"/>
                              <a:gd name="T38" fmla="+- 0 780 224"/>
                              <a:gd name="T39" fmla="*/ 780 h 588"/>
                              <a:gd name="T40" fmla="+- 0 9059 8642"/>
                              <a:gd name="T41" fmla="*/ T40 w 552"/>
                              <a:gd name="T42" fmla="+- 0 812 224"/>
                              <a:gd name="T43" fmla="*/ 812 h 5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552" h="588">
                                <a:moveTo>
                                  <a:pt x="417" y="588"/>
                                </a:moveTo>
                                <a:lnTo>
                                  <a:pt x="0" y="227"/>
                                </a:lnTo>
                                <a:lnTo>
                                  <a:pt x="60" y="162"/>
                                </a:lnTo>
                                <a:lnTo>
                                  <a:pt x="126" y="103"/>
                                </a:lnTo>
                                <a:lnTo>
                                  <a:pt x="196" y="49"/>
                                </a:lnTo>
                                <a:lnTo>
                                  <a:pt x="271" y="0"/>
                                </a:lnTo>
                                <a:lnTo>
                                  <a:pt x="552" y="475"/>
                                </a:lnTo>
                                <a:lnTo>
                                  <a:pt x="515" y="499"/>
                                </a:lnTo>
                                <a:lnTo>
                                  <a:pt x="480" y="526"/>
                                </a:lnTo>
                                <a:lnTo>
                                  <a:pt x="447" y="556"/>
                                </a:lnTo>
                                <a:lnTo>
                                  <a:pt x="417" y="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904957" name="Freeform 458"/>
                        <wps:cNvSpPr>
                          <a:spLocks/>
                        </wps:cNvSpPr>
                        <wps:spPr bwMode="auto">
                          <a:xfrm>
                            <a:off x="8912" y="103"/>
                            <a:ext cx="429" cy="597"/>
                          </a:xfrm>
                          <a:custGeom>
                            <a:avLst/>
                            <a:gdLst>
                              <a:gd name="T0" fmla="+- 0 9194 8913"/>
                              <a:gd name="T1" fmla="*/ T0 w 429"/>
                              <a:gd name="T2" fmla="+- 0 699 103"/>
                              <a:gd name="T3" fmla="*/ 699 h 597"/>
                              <a:gd name="T4" fmla="+- 0 8913 8913"/>
                              <a:gd name="T5" fmla="*/ T4 w 429"/>
                              <a:gd name="T6" fmla="+- 0 224 103"/>
                              <a:gd name="T7" fmla="*/ 224 h 597"/>
                              <a:gd name="T8" fmla="+- 0 8983 8913"/>
                              <a:gd name="T9" fmla="*/ T8 w 429"/>
                              <a:gd name="T10" fmla="+- 0 186 103"/>
                              <a:gd name="T11" fmla="*/ 186 h 597"/>
                              <a:gd name="T12" fmla="+- 0 9055 8913"/>
                              <a:gd name="T13" fmla="*/ T12 w 429"/>
                              <a:gd name="T14" fmla="+- 0 153 103"/>
                              <a:gd name="T15" fmla="*/ 153 h 597"/>
                              <a:gd name="T16" fmla="+- 0 9130 8913"/>
                              <a:gd name="T17" fmla="*/ T16 w 429"/>
                              <a:gd name="T18" fmla="+- 0 125 103"/>
                              <a:gd name="T19" fmla="*/ 125 h 597"/>
                              <a:gd name="T20" fmla="+- 0 9207 8913"/>
                              <a:gd name="T21" fmla="*/ T20 w 429"/>
                              <a:gd name="T22" fmla="+- 0 103 103"/>
                              <a:gd name="T23" fmla="*/ 103 h 597"/>
                              <a:gd name="T24" fmla="+- 0 9341 8913"/>
                              <a:gd name="T25" fmla="*/ T24 w 429"/>
                              <a:gd name="T26" fmla="+- 0 639 103"/>
                              <a:gd name="T27" fmla="*/ 639 h 597"/>
                              <a:gd name="T28" fmla="+- 0 9303 8913"/>
                              <a:gd name="T29" fmla="*/ T28 w 429"/>
                              <a:gd name="T30" fmla="+- 0 650 103"/>
                              <a:gd name="T31" fmla="*/ 650 h 597"/>
                              <a:gd name="T32" fmla="+- 0 9266 8913"/>
                              <a:gd name="T33" fmla="*/ T32 w 429"/>
                              <a:gd name="T34" fmla="+- 0 663 103"/>
                              <a:gd name="T35" fmla="*/ 663 h 597"/>
                              <a:gd name="T36" fmla="+- 0 9229 8913"/>
                              <a:gd name="T37" fmla="*/ T36 w 429"/>
                              <a:gd name="T38" fmla="+- 0 680 103"/>
                              <a:gd name="T39" fmla="*/ 680 h 597"/>
                              <a:gd name="T40" fmla="+- 0 9194 8913"/>
                              <a:gd name="T41" fmla="*/ T40 w 429"/>
                              <a:gd name="T42" fmla="+- 0 699 103"/>
                              <a:gd name="T43" fmla="*/ 699 h 5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29" h="597">
                                <a:moveTo>
                                  <a:pt x="281" y="596"/>
                                </a:moveTo>
                                <a:lnTo>
                                  <a:pt x="0" y="121"/>
                                </a:lnTo>
                                <a:lnTo>
                                  <a:pt x="70" y="83"/>
                                </a:lnTo>
                                <a:lnTo>
                                  <a:pt x="142" y="50"/>
                                </a:lnTo>
                                <a:lnTo>
                                  <a:pt x="217" y="22"/>
                                </a:lnTo>
                                <a:lnTo>
                                  <a:pt x="294" y="0"/>
                                </a:lnTo>
                                <a:lnTo>
                                  <a:pt x="428" y="536"/>
                                </a:lnTo>
                                <a:lnTo>
                                  <a:pt x="390" y="547"/>
                                </a:lnTo>
                                <a:lnTo>
                                  <a:pt x="353" y="560"/>
                                </a:lnTo>
                                <a:lnTo>
                                  <a:pt x="316" y="577"/>
                                </a:lnTo>
                                <a:lnTo>
                                  <a:pt x="281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142088" name="Freeform 457"/>
                        <wps:cNvSpPr>
                          <a:spLocks/>
                        </wps:cNvSpPr>
                        <wps:spPr bwMode="auto">
                          <a:xfrm>
                            <a:off x="9207" y="69"/>
                            <a:ext cx="269" cy="569"/>
                          </a:xfrm>
                          <a:custGeom>
                            <a:avLst/>
                            <a:gdLst>
                              <a:gd name="T0" fmla="+- 0 9341 9207"/>
                              <a:gd name="T1" fmla="*/ T0 w 269"/>
                              <a:gd name="T2" fmla="+- 0 639 70"/>
                              <a:gd name="T3" fmla="*/ 639 h 569"/>
                              <a:gd name="T4" fmla="+- 0 9207 9207"/>
                              <a:gd name="T5" fmla="*/ T4 w 269"/>
                              <a:gd name="T6" fmla="+- 0 103 70"/>
                              <a:gd name="T7" fmla="*/ 103 h 569"/>
                              <a:gd name="T8" fmla="+- 0 9273 9207"/>
                              <a:gd name="T9" fmla="*/ T8 w 269"/>
                              <a:gd name="T10" fmla="+- 0 89 70"/>
                              <a:gd name="T11" fmla="*/ 89 h 569"/>
                              <a:gd name="T12" fmla="+- 0 9340 9207"/>
                              <a:gd name="T13" fmla="*/ T12 w 269"/>
                              <a:gd name="T14" fmla="+- 0 78 70"/>
                              <a:gd name="T15" fmla="*/ 78 h 569"/>
                              <a:gd name="T16" fmla="+- 0 9408 9207"/>
                              <a:gd name="T17" fmla="*/ T16 w 269"/>
                              <a:gd name="T18" fmla="+- 0 72 70"/>
                              <a:gd name="T19" fmla="*/ 72 h 569"/>
                              <a:gd name="T20" fmla="+- 0 9475 9207"/>
                              <a:gd name="T21" fmla="*/ T20 w 269"/>
                              <a:gd name="T22" fmla="+- 0 70 70"/>
                              <a:gd name="T23" fmla="*/ 70 h 569"/>
                              <a:gd name="T24" fmla="+- 0 9475 9207"/>
                              <a:gd name="T25" fmla="*/ T24 w 269"/>
                              <a:gd name="T26" fmla="+- 0 622 70"/>
                              <a:gd name="T27" fmla="*/ 622 h 569"/>
                              <a:gd name="T28" fmla="+- 0 9441 9207"/>
                              <a:gd name="T29" fmla="*/ T28 w 269"/>
                              <a:gd name="T30" fmla="+- 0 623 70"/>
                              <a:gd name="T31" fmla="*/ 623 h 569"/>
                              <a:gd name="T32" fmla="+- 0 9408 9207"/>
                              <a:gd name="T33" fmla="*/ T32 w 269"/>
                              <a:gd name="T34" fmla="+- 0 626 70"/>
                              <a:gd name="T35" fmla="*/ 626 h 569"/>
                              <a:gd name="T36" fmla="+- 0 9374 9207"/>
                              <a:gd name="T37" fmla="*/ T36 w 269"/>
                              <a:gd name="T38" fmla="+- 0 631 70"/>
                              <a:gd name="T39" fmla="*/ 631 h 569"/>
                              <a:gd name="T40" fmla="+- 0 9341 9207"/>
                              <a:gd name="T41" fmla="*/ T40 w 269"/>
                              <a:gd name="T42" fmla="+- 0 639 70"/>
                              <a:gd name="T43" fmla="*/ 639 h 5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69" h="569">
                                <a:moveTo>
                                  <a:pt x="134" y="569"/>
                                </a:moveTo>
                                <a:lnTo>
                                  <a:pt x="0" y="33"/>
                                </a:lnTo>
                                <a:lnTo>
                                  <a:pt x="66" y="19"/>
                                </a:lnTo>
                                <a:lnTo>
                                  <a:pt x="133" y="8"/>
                                </a:lnTo>
                                <a:lnTo>
                                  <a:pt x="201" y="2"/>
                                </a:lnTo>
                                <a:lnTo>
                                  <a:pt x="268" y="0"/>
                                </a:lnTo>
                                <a:lnTo>
                                  <a:pt x="268" y="552"/>
                                </a:lnTo>
                                <a:lnTo>
                                  <a:pt x="234" y="553"/>
                                </a:lnTo>
                                <a:lnTo>
                                  <a:pt x="201" y="556"/>
                                </a:lnTo>
                                <a:lnTo>
                                  <a:pt x="167" y="561"/>
                                </a:lnTo>
                                <a:lnTo>
                                  <a:pt x="134" y="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516892" id="Group 456" o:spid="_x0000_s1026" style="position:absolute;margin-left:418.6pt;margin-top:3.45pt;width:110.35pt;height:110.45pt;z-index:-24773120;mso-position-horizontal-relative:page" coordorigin="8372,69" coordsize="2207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">
                <v:shape id="Freeform 466" o:spid="_x0000_s1027" style="position:absolute;left:9475;top:69;width:106;height:556;visibility:visible;mso-wrap-style:square;v-text-anchor:top" coordsize="106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" path="m106,4l69,4r,-2l22,2,22,,,,,2,,4,,8,,552r20,l20,554r30,l50,556r13,l63,554r,-2l94,552,94,8r12,l106,4xe" fillcolor="#1f6787" stroked="f">
                  <v:path arrowok="t" o:connecttype="custom" o:connectlocs="106,73;69,73;69,71;22,71;22,69;0,69;0,71;0,73;0,77;0,621;20,621;20,623;50,623;50,625;63,625;63,623;63,623;63,621;94,621;94,77;106,77;106,73" o:connectangles="0,0,0,0,0,0,0,0,0,0,0,0,0,0,0,0,0,0,0,0,0,0"/>
                </v:shape>
                <v:shape id="Freeform 465" o:spid="_x0000_s1028" style="position:absolute;left:9537;top:77;width:675;height:686;visibility:visible;mso-wrap-style:square;v-text-anchor:top" coordsize="675,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" path="m305,686l238,634,163,593,84,565,,549,62,r75,11l211,28r73,21l355,75r68,31l490,141r64,40l615,226r59,48l305,686xe" fillcolor="#46a352" stroked="f">
                  <v:path arrowok="t" o:connecttype="custom" o:connectlocs="305,763;238,711;163,670;84,642;0,626;62,77;137,88;211,105;284,126;355,152;423,183;490,218;554,258;615,303;674,351;305,763" o:connectangles="0,0,0,0,0,0,0,0,0,0,0,0,0,0,0,0"/>
                </v:shape>
                <v:shape id="Freeform 464" o:spid="_x0000_s1029" style="position:absolute;left:9843;top:351;width:670;height:634;visibility:visible;mso-wrap-style:square;v-text-anchor:top" coordsize="670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" path="m151,634l124,572,89,513,48,460,,412,369,r56,54l477,112r47,61l568,237r38,66l640,373r29,72l151,634xe" fillcolor="#4b5659" stroked="f">
                  <v:path arrowok="t" o:connecttype="custom" o:connectlocs="151,985;124,923;89,864;48,811;0,763;369,351;425,405;477,463;524,524;568,588;606,654;640,724;669,796;151,985" o:connectangles="0,0,0,0,0,0,0,0,0,0,0,0,0,0"/>
                </v:shape>
                <v:shape id="Freeform 463" o:spid="_x0000_s1030" style="position:absolute;left:9993;top:795;width:537;height:216;visibility:visible;mso-wrap-style:square;v-text-anchor:top" coordsize="537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" path="m9,215l,189,518,r18,53l9,215xe" fillcolor="#62b677" stroked="f">
                  <v:path arrowok="t" o:connecttype="custom" o:connectlocs="9,1011;0,985;518,796;536,849;9,1011" o:connectangles="0,0,0,0,0"/>
                </v:shape>
                <v:shape id="Freeform 462" o:spid="_x0000_s1031" style="position:absolute;left:9936;top:848;width:643;height:933;visibility:visible;mso-wrap-style:square;v-text-anchor:top" coordsize="643,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" path="m461,932l,628,40,557,68,481,86,403r5,-81l85,242,67,162,594,r20,73l629,147r9,74l643,295r-1,75l637,444r-11,73l611,590r-21,72l565,732r-30,68l500,867r-39,65xe" fillcolor="#4695b3" stroked="f">
                  <v:path arrowok="t" o:connecttype="custom" o:connectlocs="461,1781;0,1477;40,1406;68,1330;86,1252;91,1171;85,1091;67,1011;594,849;614,922;629,996;638,1070;643,1144;642,1219;637,1293;626,1366;611,1439;590,1511;565,1581;535,1649;500,1716;461,1781" o:connectangles="0,0,0,0,0,0,0,0,0,0,0,0,0,0,0,0,0,0,0,0,0,0"/>
                </v:shape>
                <v:shape id="AutoShape 461" o:spid="_x0000_s1032" style="position:absolute;left:8371;top:1086;width:2026;height:1191;visibility:visible;mso-wrap-style:square;v-text-anchor:top" coordsize="2026,1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" path="m1097,1191r-80,-4l942,1179r-74,-13l797,1148r-70,-23l660,1098r-65,-31l533,1032,473,993,416,951,363,905,312,856,264,804,220,748,179,690,143,630,110,567,81,502,56,435,35,366,19,295,8,223,1,150,,75,3,,553,43r-1,75l561,191r19,71l608,329r36,63l688,450r53,53l800,548r65,37l933,612r70,18l1074,638r866,l2025,694r-46,65l1928,820r-54,57l1816,930r-61,48l1690,1022r-67,39l1553,1095r-72,29l1407,1148r-75,19l1254,1180r-78,8l1097,1191xm1940,638r-866,l1145,637r70,-10l1283,609r65,-28l1410,546r57,-44l1519,450r45,-60l1940,638xe" fillcolor="#95a5a5" stroked="f">
                  <v:path arrowok="t" o:connecttype="custom" o:connectlocs="1017,2274;868,2253;727,2212;595,2154;473,2080;363,1992;264,1891;179,1777;110,1654;56,1522;19,1382;1,1237;3,1087;552,1205;580,1349;644,1479;741,1590;865,1672;1003,1717;1940,1725;1979,1846;1874,1964;1755,2065;1623,2148;1481,2211;1332,2254;1176,2275;1940,1725;1145,1724;1283,1696;1410,1633;1519,1537;1940,1725" o:connectangles="0,0,0,0,0,0,0,0,0,0,0,0,0,0,0,0,0,0,0,0,0,0,0,0,0,0,0,0,0,0,0,0,0"/>
                </v:shape>
                <v:shape id="Freeform 460" o:spid="_x0000_s1033" style="position:absolute;left:8375;top:450;width:684;height:680;visibility:visible;mso-wrap-style:square;v-text-anchor:top" coordsize="684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" path="m550,679l,636,9,558,23,481,43,406,68,333,98,261r35,-69l173,125,218,61,267,,684,361r-52,71l591,509r-27,83l550,679xe" fillcolor="#75a5b8" stroked="f">
                  <v:path arrowok="t" o:connecttype="custom" o:connectlocs="550,1130;0,1087;9,1009;23,932;43,857;68,784;98,712;133,643;173,576;218,512;267,451;684,812;632,883;591,960;564,1043;550,1130" o:connectangles="0,0,0,0,0,0,0,0,0,0,0,0,0,0,0,0"/>
                </v:shape>
                <v:shape id="Freeform 459" o:spid="_x0000_s1034" style="position:absolute;left:8641;top:224;width:552;height:588;visibility:visible;mso-wrap-style:square;v-text-anchor:top" coordsize="552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" path="m417,588l,227,60,162r66,-59l196,49,271,,552,475r-37,24l480,526r-33,30l417,588xe" fillcolor="#83cd9a" stroked="f">
                  <v:path arrowok="t" o:connecttype="custom" o:connectlocs="417,812;0,451;60,386;126,327;196,273;271,224;552,699;515,723;480,750;447,780;417,812" o:connectangles="0,0,0,0,0,0,0,0,0,0,0"/>
                </v:shape>
                <v:shape id="Freeform 458" o:spid="_x0000_s1035" style="position:absolute;left:8912;top:103;width:429;height:597;visibility:visible;mso-wrap-style:square;v-text-anchor:top" coordsize="429,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" path="m281,596l,121,70,83,142,50,217,22,294,,428,536r-38,11l353,560r-37,17l281,596xe" fillcolor="#8e9a9c" stroked="f">
                  <v:path arrowok="t" o:connecttype="custom" o:connectlocs="281,699;0,224;70,186;142,153;217,125;294,103;428,639;390,650;353,663;316,680;281,699" o:connectangles="0,0,0,0,0,0,0,0,0,0,0"/>
                </v:shape>
                <v:shape id="Freeform 457" o:spid="_x0000_s1036" style="position:absolute;left:9207;top:69;width:269;height:569;visibility:visible;mso-wrap-style:square;v-text-anchor:top" coordsize="269,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" path="m134,569l,33,66,19,133,8,201,2,268,r,552l234,553r-33,3l167,561r-33,8xe" fillcolor="#97d8aa" stroked="f">
                  <v:path arrowok="t" o:connecttype="custom" o:connectlocs="134,639;0,103;66,89;133,78;201,72;268,70;268,622;234,623;201,626;167,631;134,639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105"/>
          <w:sz w:val="12"/>
        </w:rPr>
        <w:t>4%</w:t>
      </w:r>
    </w:p>
    <w:p w14:paraId="0D88844B" w14:textId="77777777" w:rsidR="00FA4FCE" w:rsidRDefault="009C32EE">
      <w:pPr>
        <w:spacing w:line="204" w:lineRule="auto"/>
        <w:ind w:left="818" w:right="452" w:hanging="197"/>
        <w:rPr>
          <w:rFonts w:ascii="Calibri"/>
          <w:sz w:val="12"/>
        </w:rPr>
      </w:pPr>
      <w:r>
        <w:rPr>
          <w:rFonts w:ascii="Calibri"/>
          <w:color w:val="9A9A9E"/>
          <w:spacing w:val="-1"/>
          <w:w w:val="105"/>
          <w:sz w:val="12"/>
        </w:rPr>
        <w:t>Communication</w:t>
      </w:r>
      <w:r>
        <w:rPr>
          <w:rFonts w:ascii="Calibri"/>
          <w:color w:val="9A9A9E"/>
          <w:spacing w:val="-26"/>
          <w:w w:val="10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Services</w:t>
      </w:r>
    </w:p>
    <w:p w14:paraId="4947F25C" w14:textId="77777777" w:rsidR="00FA4FCE" w:rsidRDefault="009C32EE">
      <w:pPr>
        <w:spacing w:before="37" w:line="204" w:lineRule="auto"/>
        <w:ind w:left="314" w:right="787" w:hanging="9"/>
        <w:rPr>
          <w:rFonts w:ascii="Calibri"/>
          <w:sz w:val="12"/>
        </w:rPr>
      </w:pPr>
      <w:r>
        <w:rPr>
          <w:rFonts w:ascii="Calibri"/>
          <w:color w:val="9A9A9E"/>
          <w:spacing w:val="-1"/>
          <w:w w:val="105"/>
          <w:sz w:val="12"/>
        </w:rPr>
        <w:t xml:space="preserve">Information </w:t>
      </w:r>
      <w:r>
        <w:rPr>
          <w:rFonts w:ascii="Calibri"/>
          <w:color w:val="9A9A9E"/>
          <w:w w:val="105"/>
          <w:position w:val="9"/>
          <w:sz w:val="12"/>
        </w:rPr>
        <w:t>5%</w:t>
      </w:r>
      <w:r>
        <w:rPr>
          <w:rFonts w:ascii="Calibri"/>
          <w:color w:val="9A9A9E"/>
          <w:spacing w:val="-26"/>
          <w:w w:val="105"/>
          <w:position w:val="9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Technology</w:t>
      </w:r>
    </w:p>
    <w:p w14:paraId="68298757" w14:textId="77777777" w:rsidR="00FA4FCE" w:rsidRDefault="009C32EE">
      <w:pPr>
        <w:spacing w:before="20"/>
        <w:ind w:left="492"/>
        <w:rPr>
          <w:rFonts w:ascii="Calibri"/>
          <w:sz w:val="12"/>
        </w:rPr>
      </w:pPr>
      <w:r>
        <w:rPr>
          <w:rFonts w:ascii="Calibri"/>
          <w:color w:val="9A9A9E"/>
          <w:w w:val="105"/>
          <w:sz w:val="12"/>
        </w:rPr>
        <w:t>10%</w:t>
      </w:r>
    </w:p>
    <w:p w14:paraId="1C39FF3B" w14:textId="77777777" w:rsidR="00FA4FCE" w:rsidRDefault="009C32EE">
      <w:pPr>
        <w:spacing w:before="38" w:line="158" w:lineRule="exact"/>
        <w:ind w:left="252"/>
        <w:rPr>
          <w:rFonts w:ascii="Calibri"/>
          <w:sz w:val="12"/>
        </w:rPr>
      </w:pPr>
      <w:r>
        <w:br w:type="column"/>
      </w:r>
      <w:r>
        <w:rPr>
          <w:rFonts w:ascii="Calibri"/>
          <w:color w:val="9A9A9E"/>
          <w:position w:val="-1"/>
          <w:sz w:val="12"/>
        </w:rPr>
        <w:t xml:space="preserve">2%     </w:t>
      </w:r>
      <w:r>
        <w:rPr>
          <w:rFonts w:ascii="Calibri"/>
          <w:color w:val="9A9A9E"/>
          <w:spacing w:val="18"/>
          <w:position w:val="-1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Industrials</w:t>
      </w:r>
    </w:p>
    <w:p w14:paraId="7801401D" w14:textId="77777777" w:rsidR="00FA4FCE" w:rsidRDefault="009C32EE">
      <w:pPr>
        <w:spacing w:before="9" w:line="204" w:lineRule="auto"/>
        <w:ind w:left="985" w:right="882" w:hanging="254"/>
        <w:rPr>
          <w:rFonts w:ascii="Calibri"/>
          <w:sz w:val="12"/>
        </w:rPr>
      </w:pPr>
      <w:r>
        <w:rPr>
          <w:rFonts w:ascii="Calibri"/>
          <w:color w:val="9A9A9E"/>
          <w:w w:val="105"/>
          <w:position w:val="10"/>
          <w:sz w:val="12"/>
        </w:rPr>
        <w:t>10%</w:t>
      </w:r>
      <w:r>
        <w:rPr>
          <w:rFonts w:ascii="Calibri"/>
          <w:color w:val="9A9A9E"/>
          <w:spacing w:val="1"/>
          <w:w w:val="105"/>
          <w:position w:val="10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Consumer</w:t>
      </w:r>
      <w:r>
        <w:rPr>
          <w:rFonts w:ascii="Calibri"/>
          <w:color w:val="9A9A9E"/>
          <w:spacing w:val="1"/>
          <w:w w:val="105"/>
          <w:sz w:val="12"/>
        </w:rPr>
        <w:t xml:space="preserve"> </w:t>
      </w:r>
      <w:r>
        <w:rPr>
          <w:rFonts w:ascii="Calibri"/>
          <w:color w:val="9A9A9E"/>
          <w:spacing w:val="-1"/>
          <w:w w:val="105"/>
          <w:sz w:val="12"/>
        </w:rPr>
        <w:t>Discretionary</w:t>
      </w:r>
    </w:p>
    <w:p w14:paraId="630595E3" w14:textId="77777777" w:rsidR="00FA4FCE" w:rsidRDefault="009C32EE">
      <w:pPr>
        <w:spacing w:before="20" w:line="145" w:lineRule="exact"/>
        <w:ind w:left="1244"/>
        <w:rPr>
          <w:rFonts w:ascii="Calibri"/>
          <w:sz w:val="12"/>
        </w:rPr>
      </w:pPr>
      <w:r>
        <w:rPr>
          <w:rFonts w:ascii="Calibri"/>
          <w:color w:val="9A9A9E"/>
          <w:w w:val="105"/>
          <w:sz w:val="12"/>
        </w:rPr>
        <w:t>8%</w:t>
      </w:r>
    </w:p>
    <w:p w14:paraId="68542152" w14:textId="77777777" w:rsidR="00FA4FCE" w:rsidRDefault="009C32EE">
      <w:pPr>
        <w:spacing w:before="15" w:line="204" w:lineRule="auto"/>
        <w:ind w:left="1386" w:right="395" w:hanging="72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Consumer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Staples</w:t>
      </w:r>
    </w:p>
    <w:p w14:paraId="7E8F2A4A" w14:textId="77777777" w:rsidR="00FA4FCE" w:rsidRDefault="009C32EE">
      <w:pPr>
        <w:spacing w:before="19"/>
        <w:ind w:left="1493"/>
        <w:rPr>
          <w:rFonts w:ascii="Calibri"/>
          <w:sz w:val="12"/>
        </w:rPr>
      </w:pPr>
      <w:r>
        <w:rPr>
          <w:rFonts w:ascii="Calibri"/>
          <w:color w:val="9A9A9E"/>
          <w:w w:val="105"/>
          <w:sz w:val="12"/>
        </w:rPr>
        <w:t>1%</w:t>
      </w:r>
    </w:p>
    <w:p w14:paraId="5556617A" w14:textId="77777777" w:rsidR="00FA4FCE" w:rsidRDefault="00FA4FCE">
      <w:pPr>
        <w:pStyle w:val="BodyText"/>
        <w:spacing w:before="8"/>
        <w:rPr>
          <w:rFonts w:ascii="Calibri"/>
          <w:sz w:val="23"/>
        </w:rPr>
      </w:pPr>
    </w:p>
    <w:p w14:paraId="6DE66441" w14:textId="77777777" w:rsidR="00FA4FCE" w:rsidRDefault="009C32EE">
      <w:pPr>
        <w:spacing w:line="249" w:lineRule="auto"/>
        <w:ind w:left="1494" w:right="661" w:hanging="170"/>
        <w:rPr>
          <w:rFonts w:ascii="Calibri"/>
          <w:sz w:val="12"/>
        </w:rPr>
      </w:pPr>
      <w:r>
        <w:rPr>
          <w:rFonts w:ascii="Calibri"/>
          <w:color w:val="9A9A9E"/>
          <w:spacing w:val="-1"/>
          <w:w w:val="105"/>
          <w:sz w:val="12"/>
        </w:rPr>
        <w:t>Healthcare</w:t>
      </w:r>
      <w:r>
        <w:rPr>
          <w:rFonts w:ascii="Calibri"/>
          <w:color w:val="9A9A9E"/>
          <w:spacing w:val="-26"/>
          <w:w w:val="10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14%</w:t>
      </w:r>
    </w:p>
    <w:p w14:paraId="3AA0F0C6" w14:textId="77777777" w:rsidR="00FA4FCE" w:rsidRDefault="00FA4FCE">
      <w:pPr>
        <w:pStyle w:val="BodyText"/>
        <w:rPr>
          <w:rFonts w:ascii="Calibri"/>
          <w:sz w:val="16"/>
        </w:rPr>
      </w:pPr>
    </w:p>
    <w:p w14:paraId="4B41A9C8" w14:textId="77777777" w:rsidR="00FA4FCE" w:rsidRDefault="00FA4FCE">
      <w:pPr>
        <w:pStyle w:val="BodyText"/>
        <w:rPr>
          <w:rFonts w:ascii="Calibri"/>
          <w:sz w:val="16"/>
        </w:rPr>
      </w:pPr>
    </w:p>
    <w:p w14:paraId="311B2CEE" w14:textId="77777777" w:rsidR="00FA4FCE" w:rsidRDefault="00FA4FCE">
      <w:pPr>
        <w:pStyle w:val="BodyText"/>
        <w:rPr>
          <w:rFonts w:ascii="Calibri"/>
          <w:sz w:val="16"/>
        </w:rPr>
      </w:pPr>
    </w:p>
    <w:p w14:paraId="7A97870A" w14:textId="77777777" w:rsidR="00FA4FCE" w:rsidRDefault="009C32EE">
      <w:pPr>
        <w:spacing w:before="114" w:line="249" w:lineRule="auto"/>
        <w:ind w:left="290" w:right="1724" w:hanging="134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Financials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42%</w:t>
      </w:r>
    </w:p>
    <w:p w14:paraId="22249002" w14:textId="77777777" w:rsidR="00FA4FCE" w:rsidRDefault="00FA4FCE">
      <w:pPr>
        <w:spacing w:line="249" w:lineRule="auto"/>
        <w:rPr>
          <w:rFonts w:ascii="Calibri"/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82" w:space="90"/>
            <w:col w:w="1894" w:space="39"/>
            <w:col w:w="2555"/>
          </w:cols>
        </w:sectPr>
      </w:pPr>
    </w:p>
    <w:p w14:paraId="6FB55C7D" w14:textId="6847B77A" w:rsidR="00FA4FCE" w:rsidRDefault="009C32EE">
      <w:pPr>
        <w:spacing w:before="35"/>
        <w:ind w:left="720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2640" behindDoc="0" locked="0" layoutInCell="1" allowOverlap="1" wp14:anchorId="0E4F5A55" wp14:editId="47E2F116">
                <wp:simplePos x="0" y="0"/>
                <wp:positionH relativeFrom="page">
                  <wp:posOffset>368935</wp:posOffset>
                </wp:positionH>
                <wp:positionV relativeFrom="paragraph">
                  <wp:posOffset>-213995</wp:posOffset>
                </wp:positionV>
                <wp:extent cx="4221480" cy="965835"/>
                <wp:effectExtent l="0" t="0" r="0" b="0"/>
                <wp:wrapNone/>
                <wp:docPr id="517221542" name="Text Box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31"/>
                              <w:gridCol w:w="2124"/>
                              <w:gridCol w:w="2376"/>
                            </w:tblGrid>
                            <w:tr w:rsidR="00FA4FCE" w14:paraId="7D2659E7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31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34A29984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694"/>
                                    </w:tabs>
                                    <w:spacing w:before="13"/>
                                    <w:ind w:left="5" w:right="-57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18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5CE82C01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1ED050B" w14:textId="77777777" w:rsidR="00FA4FCE" w:rsidRDefault="009C32EE">
                                  <w:pPr>
                                    <w:pStyle w:val="TableParagraph"/>
                                    <w:spacing w:before="1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0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Utilities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0CE7594E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59"/>
                                    </w:tabs>
                                    <w:spacing w:before="13"/>
                                    <w:ind w:left="555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2259C4CD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Healthcare</w:t>
                                  </w:r>
                                </w:p>
                                <w:p w14:paraId="68DFC08A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6AEA66B1" w14:textId="77777777" w:rsidR="00FA4FCE" w:rsidRDefault="009C32EE">
                                  <w:pPr>
                                    <w:pStyle w:val="TableParagraph"/>
                                    <w:spacing w:before="1" w:line="175" w:lineRule="exact"/>
                                    <w:ind w:left="4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Industrials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3D72781B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4"/>
                                    </w:tabs>
                                    <w:spacing w:before="13"/>
                                    <w:ind w:left="735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6B767B8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5"/>
                                    </w:numPr>
                                    <w:tabs>
                                      <w:tab w:val="left" w:pos="238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Materials</w:t>
                                  </w:r>
                                </w:p>
                                <w:p w14:paraId="3B6E9E9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5"/>
                                    </w:numPr>
                                    <w:tabs>
                                      <w:tab w:val="left" w:pos="238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Staples</w:t>
                                  </w:r>
                                </w:p>
                                <w:p w14:paraId="1DC72D6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5"/>
                                    </w:numPr>
                                    <w:tabs>
                                      <w:tab w:val="left" w:pos="236"/>
                                    </w:tabs>
                                    <w:spacing w:before="15" w:line="175" w:lineRule="exact"/>
                                    <w:ind w:left="235" w:hanging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Discretionary</w:t>
                                  </w:r>
                                </w:p>
                              </w:tc>
                            </w:tr>
                            <w:tr w:rsidR="00FA4FCE" w14:paraId="213ABD77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31" w:type="dxa"/>
                                  <w:tcBorders>
                                    <w:left w:val="nil"/>
                                  </w:tcBorders>
                                </w:tcPr>
                                <w:p w14:paraId="4353F2AC" w14:textId="77777777" w:rsidR="00FA4FCE" w:rsidRDefault="00FA4FCE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06917ECA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14:paraId="16B9B7B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4"/>
                                    </w:numPr>
                                    <w:tabs>
                                      <w:tab w:val="left" w:pos="209"/>
                                    </w:tabs>
                                    <w:spacing w:before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HAL</w:t>
                                  </w:r>
                                </w:p>
                                <w:p w14:paraId="6DCABBE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4"/>
                                    </w:numPr>
                                    <w:tabs>
                                      <w:tab w:val="left" w:pos="209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NTPC</w:t>
                                  </w:r>
                                </w:p>
                                <w:p w14:paraId="1596880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4"/>
                                    </w:numPr>
                                    <w:tabs>
                                      <w:tab w:val="left" w:pos="209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HCL</w:t>
                                  </w:r>
                                  <w:r>
                                    <w:rPr>
                                      <w:color w:val="595B60"/>
                                      <w:spacing w:val="-20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Tech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4AEC12C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238"/>
                                    </w:tabs>
                                    <w:spacing w:before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Coal</w:t>
                                  </w:r>
                                  <w:r>
                                    <w:rPr>
                                      <w:color w:val="595B60"/>
                                      <w:spacing w:val="1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</w:p>
                                <w:p w14:paraId="5D9977F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238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Bajaj</w:t>
                                  </w:r>
                                  <w:r>
                                    <w:rPr>
                                      <w:color w:val="595B60"/>
                                      <w:spacing w:val="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</w:t>
                                  </w:r>
                                </w:p>
                                <w:p w14:paraId="639D365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238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</w:p>
                              </w:tc>
                            </w:tr>
                          </w:tbl>
                          <w:p w14:paraId="65833C7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F5A55" id="Text Box 455" o:spid="_x0000_s1150" type="#_x0000_t202" style="position:absolute;left:0;text-align:left;margin-left:29.05pt;margin-top:-16.85pt;width:332.4pt;height:76.05pt;z-index:1579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31"/>
                        <w:gridCol w:w="2124"/>
                        <w:gridCol w:w="2376"/>
                      </w:tblGrid>
                      <w:tr w:rsidR="00FA4FCE" w14:paraId="7D2659E7" w14:textId="77777777">
                        <w:trPr>
                          <w:trHeight w:val="870"/>
                        </w:trPr>
                        <w:tc>
                          <w:tcPr>
                            <w:tcW w:w="2131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34A29984" w14:textId="77777777" w:rsidR="00FA4FCE" w:rsidRDefault="009C32EE">
                            <w:pPr>
                              <w:pStyle w:val="TableParagraph"/>
                              <w:tabs>
                                <w:tab w:val="left" w:pos="2694"/>
                              </w:tabs>
                              <w:spacing w:before="13"/>
                              <w:ind w:left="5" w:right="-576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18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5CE82C01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51ED050B" w14:textId="77777777" w:rsidR="00FA4FCE" w:rsidRDefault="009C32EE">
                            <w:pPr>
                              <w:pStyle w:val="TableParagraph"/>
                              <w:spacing w:before="1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0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Utilities</w:t>
                            </w:r>
                          </w:p>
                        </w:tc>
                        <w:tc>
                          <w:tcPr>
                            <w:tcW w:w="2124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0CE7594E" w14:textId="77777777" w:rsidR="00FA4FCE" w:rsidRDefault="009C32EE">
                            <w:pPr>
                              <w:pStyle w:val="TableParagraph"/>
                              <w:tabs>
                                <w:tab w:val="left" w:pos="2859"/>
                              </w:tabs>
                              <w:spacing w:before="13"/>
                              <w:ind w:left="555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2259C4CD" w14:textId="77777777" w:rsidR="00FA4FCE" w:rsidRDefault="009C32EE">
                            <w:pPr>
                              <w:pStyle w:val="TableParagraph"/>
                              <w:spacing w:before="87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Healthcare</w:t>
                            </w:r>
                          </w:p>
                          <w:p w14:paraId="68DFC08A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6AEA66B1" w14:textId="77777777" w:rsidR="00FA4FCE" w:rsidRDefault="009C32EE">
                            <w:pPr>
                              <w:pStyle w:val="TableParagraph"/>
                              <w:spacing w:before="1" w:line="175" w:lineRule="exact"/>
                              <w:ind w:left="4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Industrials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3D72781B" w14:textId="77777777" w:rsidR="00FA4FCE" w:rsidRDefault="009C32EE">
                            <w:pPr>
                              <w:pStyle w:val="TableParagraph"/>
                              <w:tabs>
                                <w:tab w:val="left" w:pos="2374"/>
                              </w:tabs>
                              <w:spacing w:before="13"/>
                              <w:ind w:left="735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6B767B8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5"/>
                              </w:numPr>
                              <w:tabs>
                                <w:tab w:val="left" w:pos="238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Materials</w:t>
                            </w:r>
                          </w:p>
                          <w:p w14:paraId="3B6E9E9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5"/>
                              </w:numPr>
                              <w:tabs>
                                <w:tab w:val="left" w:pos="238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Staples</w:t>
                            </w:r>
                          </w:p>
                          <w:p w14:paraId="1DC72D6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5"/>
                              </w:numPr>
                              <w:tabs>
                                <w:tab w:val="left" w:pos="236"/>
                              </w:tabs>
                              <w:spacing w:before="15" w:line="175" w:lineRule="exact"/>
                              <w:ind w:left="235" w:hanging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Discretionary</w:t>
                            </w:r>
                          </w:p>
                        </w:tc>
                      </w:tr>
                      <w:tr w:rsidR="00FA4FCE" w14:paraId="213ABD77" w14:textId="77777777">
                        <w:trPr>
                          <w:trHeight w:val="622"/>
                        </w:trPr>
                        <w:tc>
                          <w:tcPr>
                            <w:tcW w:w="2131" w:type="dxa"/>
                            <w:tcBorders>
                              <w:left w:val="nil"/>
                            </w:tcBorders>
                          </w:tcPr>
                          <w:p w14:paraId="4353F2AC" w14:textId="77777777" w:rsidR="00FA4FCE" w:rsidRDefault="00FA4FCE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06917ECA" w14:textId="77777777" w:rsidR="00FA4FCE" w:rsidRDefault="009C32EE">
                            <w:pPr>
                              <w:pStyle w:val="TableParagraph"/>
                              <w:spacing w:before="0"/>
                              <w:ind w:left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14:paraId="16B9B7B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4"/>
                              </w:numPr>
                              <w:tabs>
                                <w:tab w:val="left" w:pos="209"/>
                              </w:tabs>
                              <w:spacing w:before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HAL</w:t>
                            </w:r>
                          </w:p>
                          <w:p w14:paraId="6DCABBE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4"/>
                              </w:numPr>
                              <w:tabs>
                                <w:tab w:val="left" w:pos="209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NTPC</w:t>
                            </w:r>
                          </w:p>
                          <w:p w14:paraId="1596880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4"/>
                              </w:numPr>
                              <w:tabs>
                                <w:tab w:val="left" w:pos="209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HCL</w:t>
                            </w:r>
                            <w:r>
                              <w:rPr>
                                <w:color w:val="595B60"/>
                                <w:spacing w:val="-20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Tech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4AEC12C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238"/>
                              </w:tabs>
                              <w:spacing w:before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Coal</w:t>
                            </w:r>
                            <w:r>
                              <w:rPr>
                                <w:color w:val="595B60"/>
                                <w:spacing w:val="1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</w:p>
                          <w:p w14:paraId="5D9977F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238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Bajaj</w:t>
                            </w:r>
                            <w:r>
                              <w:rPr>
                                <w:color w:val="595B60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</w:t>
                            </w:r>
                          </w:p>
                          <w:p w14:paraId="639D365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238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</w:p>
                        </w:tc>
                      </w:tr>
                    </w:tbl>
                    <w:p w14:paraId="65833C7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BAA175B" w14:textId="77777777" w:rsidR="00FA4FCE" w:rsidRDefault="00FA4FCE">
      <w:pPr>
        <w:pStyle w:val="BodyText"/>
        <w:spacing w:before="10"/>
        <w:rPr>
          <w:sz w:val="13"/>
        </w:rPr>
      </w:pPr>
    </w:p>
    <w:p w14:paraId="674EBFEB" w14:textId="7B001E17" w:rsidR="00FA4FCE" w:rsidRDefault="009C32EE">
      <w:pPr>
        <w:ind w:left="7203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1104" behindDoc="0" locked="0" layoutInCell="1" allowOverlap="1" wp14:anchorId="154916F8" wp14:editId="4721E94E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946437303" name="Text 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FC53F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916F8" id="Text Box 454" o:spid="_x0000_s1151" type="#_x0000_t202" style="position:absolute;left:0;text-align:left;margin-left:456.05pt;margin-top:17.6pt;width:10.2pt;height:17.35pt;z-index:1579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" filled="f" stroked="f">
                <v:textbox style="layout-flow:vertical" inset="0,0,0,0">
                  <w:txbxContent>
                    <w:p w14:paraId="0C2FC53F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3152" behindDoc="0" locked="0" layoutInCell="1" allowOverlap="1" wp14:anchorId="3002E264" wp14:editId="30C6BE50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1733354904" name="Text Box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40FC388D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D0BBB7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623F1F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7C07595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3B2B153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712452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2F2B68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451A4C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39365837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ED92B2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C58768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8C7849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E31B2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2E264" id="Text Box 453" o:spid="_x0000_s1152" type="#_x0000_t202" style="position:absolute;left:0;text-align:left;margin-left:374.15pt;margin-top:11.05pt;width:81.25pt;height:90.9pt;z-index:1579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40FC388D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D0BBB7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623F1F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7C07595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3B2B153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712452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2F2B68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451A4C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39365837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ED92B2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C58768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8C7849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4E31B2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3664" behindDoc="0" locked="0" layoutInCell="1" allowOverlap="1" wp14:anchorId="79B3D5F0" wp14:editId="63F0ADE3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69794420" name="Text Box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537729C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200785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714C93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C1789E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D89997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2D2627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66.6</w:t>
                                  </w:r>
                                </w:p>
                              </w:tc>
                            </w:tr>
                            <w:tr w:rsidR="00FA4FCE" w14:paraId="101F83B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E13331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19D06E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26.5</w:t>
                                  </w:r>
                                </w:p>
                              </w:tc>
                            </w:tr>
                            <w:tr w:rsidR="00FA4FCE" w14:paraId="782400F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40C161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EB81C5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6.6</w:t>
                                  </w:r>
                                </w:p>
                              </w:tc>
                            </w:tr>
                            <w:tr w:rsidR="00FA4FCE" w14:paraId="4DEFD55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846933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689C24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5EE7A9C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4D874D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F07878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0.2</w:t>
                                  </w:r>
                                </w:p>
                              </w:tc>
                            </w:tr>
                          </w:tbl>
                          <w:p w14:paraId="786804E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3D5F0" id="Text Box 452" o:spid="_x0000_s1153" type="#_x0000_t202" style="position:absolute;left:0;text-align:left;margin-left:470.4pt;margin-top:11.1pt;width:96.8pt;height:90.9pt;z-index:1579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537729C0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3200785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714C930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C1789E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D89997F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2D26272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66.6</w:t>
                            </w:r>
                          </w:p>
                        </w:tc>
                      </w:tr>
                      <w:tr w:rsidR="00FA4FCE" w14:paraId="101F83B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E13331F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19D06ED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26.5</w:t>
                            </w:r>
                          </w:p>
                        </w:tc>
                      </w:tr>
                      <w:tr w:rsidR="00FA4FCE" w14:paraId="782400F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40C161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EB81C56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6.6</w:t>
                            </w:r>
                          </w:p>
                        </w:tc>
                      </w:tr>
                      <w:tr w:rsidR="00FA4FCE" w14:paraId="4DEFD558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846933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689C24C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5EE7A9C0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4D874DA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F07878A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0.2</w:t>
                            </w:r>
                          </w:p>
                        </w:tc>
                      </w:tr>
                    </w:tbl>
                    <w:p w14:paraId="786804E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3258D9C" w14:textId="77777777" w:rsidR="00FA4FCE" w:rsidRDefault="00FA4FCE">
      <w:pPr>
        <w:pStyle w:val="BodyText"/>
        <w:rPr>
          <w:rFonts w:ascii="Arial"/>
          <w:b/>
        </w:rPr>
      </w:pPr>
    </w:p>
    <w:p w14:paraId="62B68172" w14:textId="77777777" w:rsidR="00FA4FCE" w:rsidRDefault="00FA4FCE">
      <w:pPr>
        <w:pStyle w:val="BodyText"/>
        <w:rPr>
          <w:rFonts w:ascii="Arial"/>
          <w:b/>
        </w:rPr>
      </w:pPr>
    </w:p>
    <w:p w14:paraId="0E90E236" w14:textId="77777777" w:rsidR="00FA4FCE" w:rsidRDefault="00FA4FCE">
      <w:pPr>
        <w:pStyle w:val="BodyText"/>
        <w:spacing w:before="8"/>
        <w:rPr>
          <w:rFonts w:ascii="Arial"/>
          <w:b/>
          <w:sz w:val="19"/>
        </w:rPr>
      </w:pPr>
    </w:p>
    <w:p w14:paraId="6742E564" w14:textId="77777777" w:rsidR="00FA4FCE" w:rsidRDefault="00FA4FCE">
      <w:pPr>
        <w:rPr>
          <w:rFonts w:ascii="Arial"/>
          <w:sz w:val="19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C671AE0" w14:textId="77777777" w:rsidR="00FA4FCE" w:rsidRDefault="009C32EE">
      <w:pPr>
        <w:pStyle w:val="BodyText"/>
        <w:spacing w:before="123"/>
        <w:ind w:left="304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6A7ECC47" w14:textId="55C4C81C" w:rsidR="00FA4FCE" w:rsidRDefault="009C32EE">
      <w:pPr>
        <w:pStyle w:val="BodyText"/>
        <w:spacing w:before="40" w:line="237" w:lineRule="auto"/>
        <w:ind w:left="304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1616" behindDoc="0" locked="0" layoutInCell="1" allowOverlap="1" wp14:anchorId="03236090" wp14:editId="6712C2B7">
                <wp:simplePos x="0" y="0"/>
                <wp:positionH relativeFrom="page">
                  <wp:posOffset>5791835</wp:posOffset>
                </wp:positionH>
                <wp:positionV relativeFrom="paragraph">
                  <wp:posOffset>-120650</wp:posOffset>
                </wp:positionV>
                <wp:extent cx="129540" cy="148590"/>
                <wp:effectExtent l="0" t="0" r="0" b="0"/>
                <wp:wrapNone/>
                <wp:docPr id="621593975" name="Text 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A64A2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36090" id="Text Box 451" o:spid="_x0000_s1154" type="#_x0000_t202" style="position:absolute;left:0;text-align:left;margin-left:456.05pt;margin-top:-9.5pt;width:10.2pt;height:11.7pt;z-index:1579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" filled="f" stroked="f">
                <v:textbox style="layout-flow:vertical" inset="0,0,0,0">
                  <w:txbxContent>
                    <w:p w14:paraId="43A64A2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2128" behindDoc="0" locked="0" layoutInCell="1" allowOverlap="1" wp14:anchorId="7F3C17E6" wp14:editId="1507FE7A">
                <wp:simplePos x="0" y="0"/>
                <wp:positionH relativeFrom="page">
                  <wp:posOffset>5791200</wp:posOffset>
                </wp:positionH>
                <wp:positionV relativeFrom="paragraph">
                  <wp:posOffset>229870</wp:posOffset>
                </wp:positionV>
                <wp:extent cx="129540" cy="215900"/>
                <wp:effectExtent l="0" t="0" r="0" b="0"/>
                <wp:wrapNone/>
                <wp:docPr id="1455952257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89003C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C17E6" id="Text Box 450" o:spid="_x0000_s1155" type="#_x0000_t202" style="position:absolute;left:0;text-align:left;margin-left:456pt;margin-top:18.1pt;width:10.2pt;height:17pt;z-index:1579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" filled="f" stroked="f">
                <v:textbox style="layout-flow:vertical" inset="0,0,0,0">
                  <w:txbxContent>
                    <w:p w14:paraId="4489003C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w w:val="95"/>
        </w:rPr>
        <w:t>HDFC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Flexi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Cap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Fund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an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open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ended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equity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scheme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that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has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flexibility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  <w:w w:val="95"/>
        </w:rPr>
        <w:t>to invest across large cap, mid cap, small cap stocks. The Fund aims to invest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in stocks/ sectors that are available at reasonable valuations and the fund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manager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avoids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paying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aggressive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price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any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stock.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Funds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focus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value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quality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business,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it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successfully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navigated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meltdowns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/</w:t>
      </w:r>
    </w:p>
    <w:p w14:paraId="1D6FB5E2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61A15CC4" w14:textId="77777777" w:rsidR="00FA4FCE" w:rsidRDefault="00FA4FCE">
      <w:pPr>
        <w:pStyle w:val="BodyText"/>
        <w:rPr>
          <w:sz w:val="16"/>
        </w:rPr>
      </w:pPr>
    </w:p>
    <w:p w14:paraId="0670B7DA" w14:textId="77777777" w:rsidR="00FA4FCE" w:rsidRDefault="00FA4FCE">
      <w:pPr>
        <w:pStyle w:val="BodyText"/>
        <w:rPr>
          <w:sz w:val="16"/>
        </w:rPr>
      </w:pPr>
    </w:p>
    <w:p w14:paraId="2D49E835" w14:textId="77777777" w:rsidR="00FA4FCE" w:rsidRDefault="00FA4FCE">
      <w:pPr>
        <w:pStyle w:val="BodyText"/>
        <w:rPr>
          <w:sz w:val="16"/>
        </w:rPr>
      </w:pPr>
    </w:p>
    <w:p w14:paraId="075E1412" w14:textId="77777777" w:rsidR="00FA4FCE" w:rsidRDefault="00FA4FCE">
      <w:pPr>
        <w:pStyle w:val="BodyText"/>
        <w:rPr>
          <w:sz w:val="16"/>
        </w:rPr>
      </w:pPr>
    </w:p>
    <w:p w14:paraId="3F34AFB6" w14:textId="77777777" w:rsidR="00FA4FCE" w:rsidRDefault="00FA4FCE">
      <w:pPr>
        <w:pStyle w:val="BodyText"/>
        <w:rPr>
          <w:sz w:val="16"/>
        </w:rPr>
      </w:pPr>
    </w:p>
    <w:p w14:paraId="6345A34B" w14:textId="77777777" w:rsidR="00FA4FCE" w:rsidRDefault="009C32EE">
      <w:pPr>
        <w:tabs>
          <w:tab w:val="left" w:pos="830"/>
        </w:tabs>
        <w:spacing w:before="131"/>
        <w:ind w:left="304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01966DB6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76" w:space="56"/>
            <w:col w:w="4528"/>
          </w:cols>
        </w:sectPr>
      </w:pPr>
    </w:p>
    <w:p w14:paraId="02FB7D18" w14:textId="23538ED3" w:rsidR="00FA4FCE" w:rsidRDefault="009C32EE">
      <w:pPr>
        <w:pStyle w:val="BodyText"/>
        <w:spacing w:before="1" w:line="237" w:lineRule="auto"/>
        <w:ind w:left="30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4176" behindDoc="0" locked="0" layoutInCell="1" allowOverlap="1" wp14:anchorId="3F6DDD79" wp14:editId="632BD33C">
                <wp:simplePos x="0" y="0"/>
                <wp:positionH relativeFrom="page">
                  <wp:posOffset>4751705</wp:posOffset>
                </wp:positionH>
                <wp:positionV relativeFrom="paragraph">
                  <wp:posOffset>115570</wp:posOffset>
                </wp:positionV>
                <wp:extent cx="2451735" cy="2194560"/>
                <wp:effectExtent l="0" t="0" r="0" b="0"/>
                <wp:wrapNone/>
                <wp:docPr id="1357906815" name="Text Box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247126E4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1BDDA5A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B6E604D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4BD206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3EDC62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3D7B16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9.3</w:t>
                                  </w:r>
                                </w:p>
                              </w:tc>
                            </w:tr>
                            <w:tr w:rsidR="00FA4FCE" w14:paraId="044EBFB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6909F3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5395A6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9.2</w:t>
                                  </w:r>
                                </w:p>
                              </w:tc>
                            </w:tr>
                            <w:tr w:rsidR="00FA4FCE" w14:paraId="4F02278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C1DD18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EFD1B0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6.1</w:t>
                                  </w:r>
                                </w:p>
                              </w:tc>
                            </w:tr>
                            <w:tr w:rsidR="00FA4FCE" w14:paraId="0FF51A7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0B3D73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Cipla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E550D8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5.7</w:t>
                                  </w:r>
                                </w:p>
                              </w:tc>
                            </w:tr>
                            <w:tr w:rsidR="00FA4FCE" w14:paraId="5ABC003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904E49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Hindustan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Aeronautics Ltd.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Ord.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Shares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BC2C993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5.1</w:t>
                                  </w:r>
                                </w:p>
                              </w:tc>
                            </w:tr>
                            <w:tr w:rsidR="00FA4FCE" w14:paraId="0D43E12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9621D5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40BA19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5.0</w:t>
                                  </w:r>
                                </w:p>
                              </w:tc>
                            </w:tr>
                            <w:tr w:rsidR="00FA4FCE" w14:paraId="0E9559E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022265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>HCL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>Technologies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92654F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5.0</w:t>
                                  </w:r>
                                </w:p>
                              </w:tc>
                            </w:tr>
                            <w:tr w:rsidR="00FA4FCE" w14:paraId="3D7A24E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2A6A53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SBI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Life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Insurance Co.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E1C446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4.4</w:t>
                                  </w:r>
                                </w:p>
                              </w:tc>
                            </w:tr>
                            <w:tr w:rsidR="00FA4FCE" w14:paraId="3B17FE0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1E7605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Airtel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467543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4.1</w:t>
                                  </w:r>
                                </w:p>
                              </w:tc>
                            </w:tr>
                            <w:tr w:rsidR="00FA4FCE" w14:paraId="301A18F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27855C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Apollo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Hospital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Enterprise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D7FEFA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4.0</w:t>
                                  </w:r>
                                </w:p>
                              </w:tc>
                            </w:tr>
                          </w:tbl>
                          <w:p w14:paraId="743C64D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DDD79" id="Text Box 449" o:spid="_x0000_s1156" type="#_x0000_t202" style="position:absolute;left:0;text-align:left;margin-left:374.15pt;margin-top:9.1pt;width:193.05pt;height:172.8pt;z-index:1579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247126E4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1BDDA5A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B6E604D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4BD206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3EDC62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3D7B16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9.3</w:t>
                            </w:r>
                          </w:p>
                        </w:tc>
                      </w:tr>
                      <w:tr w:rsidR="00FA4FCE" w14:paraId="044EBFB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6909F3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5395A6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9.2</w:t>
                            </w:r>
                          </w:p>
                        </w:tc>
                      </w:tr>
                      <w:tr w:rsidR="00FA4FCE" w14:paraId="4F02278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C1DD18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EFD1B0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6.1</w:t>
                            </w:r>
                          </w:p>
                        </w:tc>
                      </w:tr>
                      <w:tr w:rsidR="00FA4FCE" w14:paraId="0FF51A7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0B3D73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Cipla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E550D8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5.7</w:t>
                            </w:r>
                          </w:p>
                        </w:tc>
                      </w:tr>
                      <w:tr w:rsidR="00FA4FCE" w14:paraId="5ABC003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904E49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Hindustan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Aeronautics Ltd.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Ord.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Shares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BC2C993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5.1</w:t>
                            </w:r>
                          </w:p>
                        </w:tc>
                      </w:tr>
                      <w:tr w:rsidR="00FA4FCE" w14:paraId="0D43E12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9621D5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40BA19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5.0</w:t>
                            </w:r>
                          </w:p>
                        </w:tc>
                      </w:tr>
                      <w:tr w:rsidR="00FA4FCE" w14:paraId="0E9559E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022265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>HCL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>Technologies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92654F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5.0</w:t>
                            </w:r>
                          </w:p>
                        </w:tc>
                      </w:tr>
                      <w:tr w:rsidR="00FA4FCE" w14:paraId="3D7A24E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2A6A53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SBI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Life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Insurance Co.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E1C446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4.4</w:t>
                            </w:r>
                          </w:p>
                        </w:tc>
                      </w:tr>
                      <w:tr w:rsidR="00FA4FCE" w14:paraId="3B17FE0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1E7605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Airtel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467543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4.1</w:t>
                            </w:r>
                          </w:p>
                        </w:tc>
                      </w:tr>
                      <w:tr w:rsidR="00FA4FCE" w14:paraId="301A18F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27855C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Apollo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Hospital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Enterprise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D7FEFA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4.0</w:t>
                            </w:r>
                          </w:p>
                        </w:tc>
                      </w:tr>
                    </w:tbl>
                    <w:p w14:paraId="743C64D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w w:val="95"/>
        </w:rPr>
        <w:t>sharp underperformance in the past like IT in 2000, Power / Infra / Real Estate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2007,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Pharma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post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2015,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Midcaps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post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2018,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etc.The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maintained a low portfolio turnover which shows fund managers conviction in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stocks and his long term approach to investing.Portfolio Positioning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predominantly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large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portfolio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as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29th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Feb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2024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with</w:t>
      </w:r>
    </w:p>
    <w:p w14:paraId="04FAA803" w14:textId="77777777" w:rsidR="00FA4FCE" w:rsidRDefault="009C32EE">
      <w:pPr>
        <w:pStyle w:val="BodyText"/>
        <w:spacing w:line="237" w:lineRule="auto"/>
        <w:ind w:left="304"/>
        <w:jc w:val="both"/>
      </w:pPr>
      <w:r>
        <w:rPr>
          <w:color w:val="595B60"/>
          <w:w w:val="95"/>
        </w:rPr>
        <w:t>~77.5 % of the equity exposure being invested in Large-Caps. The Scheme is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overweight in sectors with prospects of earnings recovery with reasonable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valuations and is generally underweight in expensive sectors. The Scheme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aims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invest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stocks/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sectors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that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are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available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at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reasonable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valuations.</w:t>
      </w:r>
    </w:p>
    <w:p w14:paraId="1F0C3319" w14:textId="77777777" w:rsidR="00FA4FCE" w:rsidRDefault="009C32EE">
      <w:pPr>
        <w:spacing w:line="116" w:lineRule="exact"/>
        <w:ind w:left="228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2111388" w14:textId="77777777" w:rsidR="00FA4FCE" w:rsidRDefault="00FA4FCE">
      <w:pPr>
        <w:spacing w:line="116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35" w:space="40"/>
            <w:col w:w="4585"/>
          </w:cols>
        </w:sectPr>
      </w:pPr>
    </w:p>
    <w:p w14:paraId="542713C9" w14:textId="77777777" w:rsidR="00FA4FCE" w:rsidRDefault="00FA4FCE">
      <w:pPr>
        <w:pStyle w:val="BodyText"/>
        <w:spacing w:before="10"/>
        <w:rPr>
          <w:sz w:val="6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77B25F9D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7A2ED58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71C21E70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3F16A7B2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632C3EFD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33795C42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51D51C7A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77728429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10B0E70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HDFC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Flexi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Cap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Gr.</w:t>
            </w:r>
          </w:p>
        </w:tc>
        <w:tc>
          <w:tcPr>
            <w:tcW w:w="933" w:type="dxa"/>
            <w:shd w:val="clear" w:color="auto" w:fill="E2E2E4"/>
          </w:tcPr>
          <w:p w14:paraId="703590A9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5.4</w:t>
            </w:r>
          </w:p>
        </w:tc>
        <w:tc>
          <w:tcPr>
            <w:tcW w:w="933" w:type="dxa"/>
            <w:shd w:val="clear" w:color="auto" w:fill="E2E2E4"/>
          </w:tcPr>
          <w:p w14:paraId="51FBA98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42.4</w:t>
            </w:r>
          </w:p>
        </w:tc>
        <w:tc>
          <w:tcPr>
            <w:tcW w:w="933" w:type="dxa"/>
            <w:shd w:val="clear" w:color="auto" w:fill="E2E2E4"/>
          </w:tcPr>
          <w:p w14:paraId="3EA30C3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25.1</w:t>
            </w:r>
          </w:p>
        </w:tc>
        <w:tc>
          <w:tcPr>
            <w:tcW w:w="933" w:type="dxa"/>
            <w:shd w:val="clear" w:color="auto" w:fill="E2E2E4"/>
          </w:tcPr>
          <w:p w14:paraId="1017621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20.8</w:t>
            </w:r>
          </w:p>
        </w:tc>
        <w:tc>
          <w:tcPr>
            <w:tcW w:w="994" w:type="dxa"/>
            <w:shd w:val="clear" w:color="auto" w:fill="E2E2E4"/>
          </w:tcPr>
          <w:p w14:paraId="6C1B8963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19.0</w:t>
            </w:r>
          </w:p>
        </w:tc>
      </w:tr>
      <w:tr w:rsidR="00FA4FCE" w14:paraId="47F3E7D1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F4519FE" w14:textId="77777777" w:rsidR="00FA4FCE" w:rsidRDefault="009C32EE">
            <w:pPr>
              <w:pStyle w:val="TableParagraph"/>
              <w:spacing w:before="89"/>
              <w:ind w:left="69"/>
              <w:rPr>
                <w:sz w:val="13"/>
              </w:rPr>
            </w:pPr>
            <w:r>
              <w:rPr>
                <w:color w:val="595B60"/>
                <w:sz w:val="13"/>
              </w:rPr>
              <w:lastRenderedPageBreak/>
              <w:t>IISL</w:t>
            </w:r>
            <w:r>
              <w:rPr>
                <w:color w:val="595B60"/>
                <w:spacing w:val="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Nifty</w:t>
            </w:r>
            <w:r>
              <w:rPr>
                <w:color w:val="595B60"/>
                <w:spacing w:val="7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500</w:t>
            </w:r>
            <w:r>
              <w:rPr>
                <w:color w:val="595B60"/>
                <w:spacing w:val="7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TR</w:t>
            </w:r>
            <w:r>
              <w:rPr>
                <w:color w:val="595B60"/>
                <w:spacing w:val="7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19032448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3.6</w:t>
            </w:r>
          </w:p>
        </w:tc>
        <w:tc>
          <w:tcPr>
            <w:tcW w:w="933" w:type="dxa"/>
            <w:shd w:val="clear" w:color="auto" w:fill="E2E2E4"/>
          </w:tcPr>
          <w:p w14:paraId="28938D2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39.7</w:t>
            </w:r>
          </w:p>
        </w:tc>
        <w:tc>
          <w:tcPr>
            <w:tcW w:w="933" w:type="dxa"/>
            <w:shd w:val="clear" w:color="auto" w:fill="E2E2E4"/>
          </w:tcPr>
          <w:p w14:paraId="3F9A4D4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19.4</w:t>
            </w:r>
          </w:p>
        </w:tc>
        <w:tc>
          <w:tcPr>
            <w:tcW w:w="933" w:type="dxa"/>
            <w:shd w:val="clear" w:color="auto" w:fill="E2E2E4"/>
          </w:tcPr>
          <w:p w14:paraId="1D93ADA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18.8</w:t>
            </w:r>
          </w:p>
        </w:tc>
        <w:tc>
          <w:tcPr>
            <w:tcW w:w="994" w:type="dxa"/>
            <w:shd w:val="clear" w:color="auto" w:fill="E2E2E4"/>
          </w:tcPr>
          <w:p w14:paraId="4578D799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2C26DE4D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3111198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Flexi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Cap</w:t>
            </w:r>
          </w:p>
        </w:tc>
        <w:tc>
          <w:tcPr>
            <w:tcW w:w="933" w:type="dxa"/>
            <w:shd w:val="clear" w:color="auto" w:fill="E2E2E4"/>
          </w:tcPr>
          <w:p w14:paraId="70DCD7CC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3.9</w:t>
            </w:r>
          </w:p>
        </w:tc>
        <w:tc>
          <w:tcPr>
            <w:tcW w:w="933" w:type="dxa"/>
            <w:shd w:val="clear" w:color="auto" w:fill="E2E2E4"/>
          </w:tcPr>
          <w:p w14:paraId="634F966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39.1</w:t>
            </w:r>
          </w:p>
        </w:tc>
        <w:tc>
          <w:tcPr>
            <w:tcW w:w="933" w:type="dxa"/>
            <w:shd w:val="clear" w:color="auto" w:fill="E2E2E4"/>
          </w:tcPr>
          <w:p w14:paraId="7F490F61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30DFFE04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94" w:type="dxa"/>
            <w:shd w:val="clear" w:color="auto" w:fill="E2E2E4"/>
          </w:tcPr>
          <w:p w14:paraId="1C20AA02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6A2B0610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F9488B4" w14:textId="77777777" w:rsidR="00FA4FCE" w:rsidRDefault="009C32EE">
      <w:pPr>
        <w:pStyle w:val="Heading1"/>
      </w:pPr>
      <w:r>
        <w:rPr>
          <w:color w:val="002134"/>
          <w:w w:val="90"/>
        </w:rPr>
        <w:lastRenderedPageBreak/>
        <w:t>Nippon</w:t>
      </w:r>
      <w:r>
        <w:rPr>
          <w:color w:val="002134"/>
          <w:spacing w:val="25"/>
          <w:w w:val="90"/>
        </w:rPr>
        <w:t xml:space="preserve"> </w:t>
      </w:r>
      <w:r>
        <w:rPr>
          <w:color w:val="002134"/>
          <w:w w:val="90"/>
        </w:rPr>
        <w:t>India</w:t>
      </w:r>
      <w:r>
        <w:rPr>
          <w:color w:val="002134"/>
          <w:spacing w:val="25"/>
          <w:w w:val="90"/>
        </w:rPr>
        <w:t xml:space="preserve"> </w:t>
      </w:r>
      <w:r>
        <w:rPr>
          <w:color w:val="002134"/>
          <w:w w:val="90"/>
        </w:rPr>
        <w:t>Growth</w:t>
      </w:r>
      <w:r>
        <w:rPr>
          <w:color w:val="002134"/>
          <w:spacing w:val="25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504D22A7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3A374286" w14:textId="0815D051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74D652BB" wp14:editId="4A610BFD">
                <wp:extent cx="4216400" cy="1019810"/>
                <wp:effectExtent l="0" t="0" r="0" b="2540"/>
                <wp:docPr id="381257908" name="Text Box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01981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F7E993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72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is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backed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by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largest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stock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research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coverage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industry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analysts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dedicated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mid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&amp;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small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stocks.</w:t>
                            </w:r>
                          </w:p>
                          <w:p w14:paraId="2FC893A8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72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Value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tilted</w:t>
                            </w:r>
                            <w:r>
                              <w:rPr>
                                <w:color w:val="002134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Bottom-up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stock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selection</w:t>
                            </w:r>
                            <w:r>
                              <w:rPr>
                                <w:color w:val="002134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Growth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at</w:t>
                            </w:r>
                            <w:r>
                              <w:rPr>
                                <w:color w:val="002134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Reasonable</w:t>
                            </w:r>
                            <w:r>
                              <w:rPr>
                                <w:color w:val="002134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Price</w:t>
                            </w:r>
                            <w:r>
                              <w:rPr>
                                <w:color w:val="002134"/>
                                <w:spacing w:val="-4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(GARP)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investing</w:t>
                            </w:r>
                            <w:r>
                              <w:rPr>
                                <w:color w:val="00213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style.</w:t>
                            </w:r>
                          </w:p>
                          <w:p w14:paraId="3CD5530C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72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4" w:line="237" w:lineRule="auto"/>
                              <w:ind w:right="118"/>
                            </w:pPr>
                            <w:r>
                              <w:rPr>
                                <w:color w:val="002134"/>
                              </w:rPr>
                              <w:t>Avoids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investing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companies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fractured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balanced</w:t>
                            </w:r>
                            <w:r>
                              <w:rPr>
                                <w:color w:val="00213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sheets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or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asset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quality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concerns.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D652BB" id="Text Box 448" o:spid="_x0000_s1157" type="#_x0000_t202" style="width:332pt;height:8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" fillcolor="#d8d8da" stroked="f">
                <v:textbox inset="0,0,0,0">
                  <w:txbxContent>
                    <w:p w14:paraId="46F7E993" w14:textId="77777777" w:rsidR="00FA4FCE" w:rsidRDefault="009C32EE">
                      <w:pPr>
                        <w:pStyle w:val="BodyText"/>
                        <w:numPr>
                          <w:ilvl w:val="0"/>
                          <w:numId w:val="72"/>
                        </w:numPr>
                        <w:tabs>
                          <w:tab w:val="left" w:pos="398"/>
                          <w:tab w:val="left" w:pos="399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is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backed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by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largest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stock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research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coverage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industry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analysts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dedicated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mid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&amp;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small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stocks.</w:t>
                      </w:r>
                    </w:p>
                    <w:p w14:paraId="2FC893A8" w14:textId="77777777" w:rsidR="00FA4FCE" w:rsidRDefault="009C32EE">
                      <w:pPr>
                        <w:pStyle w:val="BodyText"/>
                        <w:numPr>
                          <w:ilvl w:val="0"/>
                          <w:numId w:val="72"/>
                        </w:numPr>
                        <w:tabs>
                          <w:tab w:val="left" w:pos="398"/>
                          <w:tab w:val="left" w:pos="399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  <w:w w:val="95"/>
                        </w:rPr>
                        <w:t>Value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tilted</w:t>
                      </w:r>
                      <w:r>
                        <w:rPr>
                          <w:color w:val="002134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Bottom-up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stock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selection</w:t>
                      </w:r>
                      <w:r>
                        <w:rPr>
                          <w:color w:val="002134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Growth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at</w:t>
                      </w:r>
                      <w:r>
                        <w:rPr>
                          <w:color w:val="002134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Reasonable</w:t>
                      </w:r>
                      <w:r>
                        <w:rPr>
                          <w:color w:val="002134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Price</w:t>
                      </w:r>
                      <w:r>
                        <w:rPr>
                          <w:color w:val="002134"/>
                          <w:spacing w:val="-4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(GARP)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investing</w:t>
                      </w:r>
                      <w:r>
                        <w:rPr>
                          <w:color w:val="002134"/>
                          <w:spacing w:val="-1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style.</w:t>
                      </w:r>
                    </w:p>
                    <w:p w14:paraId="3CD5530C" w14:textId="77777777" w:rsidR="00FA4FCE" w:rsidRDefault="009C32EE">
                      <w:pPr>
                        <w:pStyle w:val="BodyText"/>
                        <w:numPr>
                          <w:ilvl w:val="0"/>
                          <w:numId w:val="72"/>
                        </w:numPr>
                        <w:tabs>
                          <w:tab w:val="left" w:pos="398"/>
                          <w:tab w:val="left" w:pos="399"/>
                        </w:tabs>
                        <w:spacing w:before="44" w:line="237" w:lineRule="auto"/>
                        <w:ind w:right="118"/>
                      </w:pPr>
                      <w:r>
                        <w:rPr>
                          <w:color w:val="002134"/>
                        </w:rPr>
                        <w:t>Avoids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investing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companies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fractured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balanced</w:t>
                      </w:r>
                      <w:r>
                        <w:rPr>
                          <w:color w:val="002134"/>
                          <w:spacing w:val="-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sheets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or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asset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quality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concerns.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FFF10F" w14:textId="77777777" w:rsidR="00FA4FCE" w:rsidRDefault="009C32EE">
      <w:pPr>
        <w:tabs>
          <w:tab w:val="left" w:pos="6925"/>
        </w:tabs>
        <w:spacing w:before="75"/>
        <w:ind w:left="287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19CFB93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165" w:line="237" w:lineRule="auto"/>
        <w:ind w:left="570" w:right="6"/>
        <w:rPr>
          <w:sz w:val="20"/>
        </w:rPr>
      </w:pPr>
      <w:r>
        <w:rPr>
          <w:color w:val="595B60"/>
          <w:sz w:val="20"/>
        </w:rPr>
        <w:t>The portfolio is sliced to ascertain sensitivity to macro variables like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interest rate sensitivity, commodity &amp; currency by classifying the industries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into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cyclicals,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semi-cyclicals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structural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industries,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better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assessment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risk.</w:t>
      </w:r>
    </w:p>
    <w:p w14:paraId="510275D6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1"/>
        </w:tabs>
        <w:spacing w:line="237" w:lineRule="auto"/>
        <w:ind w:left="570" w:right="6"/>
        <w:rPr>
          <w:sz w:val="20"/>
        </w:rPr>
      </w:pPr>
      <w:r>
        <w:rPr>
          <w:color w:val="595B60"/>
          <w:sz w:val="20"/>
        </w:rPr>
        <w:t>While the fund adopts a stock specific or largely bottom-up investment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approach, they do recalibrate the portfolio weights as and when large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macroeconomic variables (oil prices, interest rates, world growth etc.)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change.</w:t>
      </w:r>
    </w:p>
    <w:p w14:paraId="666F655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1"/>
        </w:tabs>
        <w:spacing w:before="38" w:line="237" w:lineRule="auto"/>
        <w:ind w:left="570" w:right="6"/>
        <w:rPr>
          <w:sz w:val="20"/>
        </w:rPr>
      </w:pPr>
      <w:r>
        <w:rPr>
          <w:color w:val="595B60"/>
          <w:sz w:val="20"/>
        </w:rPr>
        <w:t>The portfolio has a long tail (more stocks with lower allocation) as: 1)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Building</w:t>
      </w:r>
      <w:r>
        <w:rPr>
          <w:color w:val="595B60"/>
          <w:spacing w:val="8"/>
          <w:sz w:val="20"/>
        </w:rPr>
        <w:t xml:space="preserve"> </w:t>
      </w:r>
      <w:r>
        <w:rPr>
          <w:color w:val="595B60"/>
          <w:sz w:val="20"/>
        </w:rPr>
        <w:t>or</w:t>
      </w:r>
      <w:r>
        <w:rPr>
          <w:color w:val="595B60"/>
          <w:spacing w:val="7"/>
          <w:sz w:val="20"/>
        </w:rPr>
        <w:t xml:space="preserve"> </w:t>
      </w:r>
      <w:r>
        <w:rPr>
          <w:color w:val="595B60"/>
          <w:sz w:val="20"/>
        </w:rPr>
        <w:t>reducing</w:t>
      </w:r>
      <w:r>
        <w:rPr>
          <w:color w:val="595B60"/>
          <w:spacing w:val="9"/>
          <w:sz w:val="20"/>
        </w:rPr>
        <w:t xml:space="preserve"> </w:t>
      </w:r>
      <w:r>
        <w:rPr>
          <w:color w:val="595B60"/>
          <w:sz w:val="20"/>
        </w:rPr>
        <w:t>positions</w:t>
      </w:r>
      <w:r>
        <w:rPr>
          <w:color w:val="595B60"/>
          <w:spacing w:val="8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8"/>
          <w:sz w:val="20"/>
        </w:rPr>
        <w:t xml:space="preserve"> </w:t>
      </w:r>
      <w:r>
        <w:rPr>
          <w:color w:val="595B60"/>
          <w:sz w:val="20"/>
        </w:rPr>
        <w:t>midcaps</w:t>
      </w:r>
      <w:r>
        <w:rPr>
          <w:color w:val="595B60"/>
          <w:spacing w:val="7"/>
          <w:sz w:val="20"/>
        </w:rPr>
        <w:t xml:space="preserve"> </w:t>
      </w:r>
      <w:r>
        <w:rPr>
          <w:color w:val="595B60"/>
          <w:sz w:val="20"/>
        </w:rPr>
        <w:t>takes</w:t>
      </w:r>
      <w:r>
        <w:rPr>
          <w:color w:val="595B60"/>
          <w:spacing w:val="8"/>
          <w:sz w:val="20"/>
        </w:rPr>
        <w:t xml:space="preserve"> </w:t>
      </w:r>
      <w:r>
        <w:rPr>
          <w:color w:val="595B60"/>
          <w:sz w:val="20"/>
        </w:rPr>
        <w:t>fair</w:t>
      </w:r>
      <w:r>
        <w:rPr>
          <w:color w:val="595B60"/>
          <w:spacing w:val="7"/>
          <w:sz w:val="20"/>
        </w:rPr>
        <w:t xml:space="preserve"> </w:t>
      </w:r>
      <w:r>
        <w:rPr>
          <w:color w:val="595B60"/>
          <w:sz w:val="20"/>
        </w:rPr>
        <w:t>amount</w:t>
      </w:r>
      <w:r>
        <w:rPr>
          <w:color w:val="595B60"/>
          <w:spacing w:val="8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7"/>
          <w:sz w:val="20"/>
        </w:rPr>
        <w:t xml:space="preserve"> </w:t>
      </w:r>
      <w:r>
        <w:rPr>
          <w:color w:val="595B60"/>
          <w:sz w:val="20"/>
        </w:rPr>
        <w:t>time</w:t>
      </w:r>
      <w:r>
        <w:rPr>
          <w:color w:val="595B60"/>
          <w:spacing w:val="8"/>
          <w:sz w:val="20"/>
        </w:rPr>
        <w:t xml:space="preserve"> </w:t>
      </w:r>
      <w:r>
        <w:rPr>
          <w:color w:val="595B60"/>
          <w:sz w:val="20"/>
        </w:rPr>
        <w:t>and</w:t>
      </w:r>
    </w:p>
    <w:p w14:paraId="5A8E8E58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29F7AF78" w14:textId="77777777" w:rsidR="00FA4FCE" w:rsidRDefault="009C32EE">
      <w:pPr>
        <w:ind w:right="276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1E135ED8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682A4C8C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39C78D06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6D55B3BD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3779E3D1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5A258B16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Rupesh Patel &amp;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Dhrumil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Shah</w:t>
            </w:r>
          </w:p>
        </w:tc>
      </w:tr>
      <w:tr w:rsidR="00FA4FCE" w14:paraId="498413F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BDD575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56B896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8th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October,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1995</w:t>
            </w:r>
          </w:p>
        </w:tc>
      </w:tr>
      <w:tr w:rsidR="00FA4FCE" w14:paraId="54E05C16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AFF67E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  <w:p w14:paraId="63424CC7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188674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244,808</w:t>
            </w:r>
          </w:p>
          <w:p w14:paraId="68EFDC39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S&amp;P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BSE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Midcap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150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14DDB6D6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E39941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1F2A62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INF204K01323</w:t>
            </w:r>
          </w:p>
        </w:tc>
      </w:tr>
      <w:tr w:rsidR="00FA4FCE" w14:paraId="6F823A6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8BBE2D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AFA4DA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1.70%</w:t>
            </w:r>
          </w:p>
        </w:tc>
      </w:tr>
      <w:tr w:rsidR="00FA4FCE" w14:paraId="7C3E0142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206DAA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C0022A6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13.97%</w:t>
            </w:r>
          </w:p>
        </w:tc>
      </w:tr>
      <w:tr w:rsidR="00FA4FCE" w14:paraId="5A86550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1C341B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ABC72A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1.47</w:t>
            </w:r>
          </w:p>
        </w:tc>
      </w:tr>
      <w:tr w:rsidR="00FA4FCE" w14:paraId="199AE7F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E79569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FFAF52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0.90</w:t>
            </w:r>
          </w:p>
        </w:tc>
      </w:tr>
      <w:tr w:rsidR="00FA4FCE" w14:paraId="32DE4525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66C143D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1F559FC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140F5F5B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CC9E167" w14:textId="77777777" w:rsidR="00FA4FCE" w:rsidRDefault="00FA4FCE">
      <w:pPr>
        <w:pStyle w:val="BodyText"/>
        <w:rPr>
          <w:sz w:val="13"/>
        </w:rPr>
      </w:pPr>
    </w:p>
    <w:p w14:paraId="57D900DC" w14:textId="37FDE352" w:rsidR="00FA4FCE" w:rsidRDefault="009C32EE">
      <w:pPr>
        <w:spacing w:line="42" w:lineRule="exact"/>
        <w:ind w:right="163"/>
        <w:jc w:val="center"/>
        <w:rPr>
          <w:rFonts w:ascii="Calibri"/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7760" behindDoc="0" locked="0" layoutInCell="1" allowOverlap="1" wp14:anchorId="32381CB6" wp14:editId="7B599D8B">
                <wp:simplePos x="0" y="0"/>
                <wp:positionH relativeFrom="page">
                  <wp:posOffset>5969635</wp:posOffset>
                </wp:positionH>
                <wp:positionV relativeFrom="paragraph">
                  <wp:posOffset>80645</wp:posOffset>
                </wp:positionV>
                <wp:extent cx="90170" cy="99060"/>
                <wp:effectExtent l="0" t="0" r="0" b="0"/>
                <wp:wrapNone/>
                <wp:docPr id="261068122" name="Text 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E5F1B" w14:textId="77777777" w:rsidR="00FA4FCE" w:rsidRDefault="009C32EE">
                            <w:pPr>
                              <w:spacing w:before="14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color w:val="9A9A9E"/>
                                <w:w w:val="105"/>
                                <w:sz w:val="11"/>
                              </w:rPr>
                              <w:t>3%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81CB6" id="Text Box 447" o:spid="_x0000_s1158" type="#_x0000_t202" style="position:absolute;left:0;text-align:left;margin-left:470.05pt;margin-top:6.35pt;width:7.1pt;height:7.8pt;z-index:1579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" filled="f" stroked="f">
                <v:textbox inset="0,0,0,0">
                  <w:txbxContent>
                    <w:p w14:paraId="496E5F1B" w14:textId="77777777" w:rsidR="00FA4FCE" w:rsidRDefault="009C32EE">
                      <w:pPr>
                        <w:spacing w:before="14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color w:val="9A9A9E"/>
                          <w:w w:val="105"/>
                          <w:sz w:val="11"/>
                        </w:rPr>
                        <w:t>3%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>Real</w:t>
      </w:r>
      <w:r>
        <w:rPr>
          <w:rFonts w:ascii="Calibri"/>
          <w:color w:val="9A9A9E"/>
          <w:spacing w:val="-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Estate</w:t>
      </w:r>
    </w:p>
    <w:p w14:paraId="3B02ECF6" w14:textId="77777777" w:rsidR="00FA4FCE" w:rsidRDefault="00FA4FCE">
      <w:pPr>
        <w:spacing w:line="42" w:lineRule="exact"/>
        <w:jc w:val="center"/>
        <w:rPr>
          <w:rFonts w:ascii="Calibri"/>
          <w:sz w:val="11"/>
        </w:rPr>
        <w:sectPr w:rsidR="00FA4FCE">
          <w:headerReference w:type="default" r:id="rId23"/>
          <w:footerReference w:type="default" r:id="rId24"/>
          <w:pgSz w:w="11920" w:h="16840"/>
          <w:pgMar w:top="600" w:right="80" w:bottom="1200" w:left="280" w:header="185" w:footer="1011" w:gutter="0"/>
          <w:cols w:num="2" w:space="720" w:equalWidth="0">
            <w:col w:w="6926" w:space="40"/>
            <w:col w:w="4594"/>
          </w:cols>
        </w:sectPr>
      </w:pPr>
    </w:p>
    <w:p w14:paraId="7A496890" w14:textId="77777777" w:rsidR="00FA4FCE" w:rsidRDefault="009C32EE">
      <w:pPr>
        <w:pStyle w:val="BodyText"/>
        <w:spacing w:before="3" w:line="237" w:lineRule="auto"/>
        <w:ind w:left="570" w:right="45"/>
      </w:pPr>
      <w:r>
        <w:rPr>
          <w:color w:val="595B60"/>
        </w:rPr>
        <w:t>price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changes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quite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significant.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2)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Corporate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actions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can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result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50"/>
        </w:rPr>
        <w:t xml:space="preserve"> </w:t>
      </w:r>
      <w:r>
        <w:rPr>
          <w:color w:val="595B60"/>
          <w:w w:val="95"/>
        </w:rPr>
        <w:t>small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demerged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companies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which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are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quite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illiquid.</w:t>
      </w:r>
    </w:p>
    <w:p w14:paraId="6D3D5C4A" w14:textId="77777777" w:rsidR="00FA4FCE" w:rsidRDefault="009C32EE">
      <w:pPr>
        <w:pStyle w:val="Heading4"/>
        <w:tabs>
          <w:tab w:val="left" w:pos="6925"/>
        </w:tabs>
        <w:spacing w:before="79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-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660A6603" w14:textId="77777777" w:rsidR="00FA4FCE" w:rsidRDefault="009C32EE">
      <w:pPr>
        <w:pStyle w:val="BodyText"/>
        <w:spacing w:before="164" w:line="237" w:lineRule="auto"/>
        <w:ind w:left="287" w:right="46"/>
        <w:jc w:val="both"/>
      </w:pPr>
      <w:r>
        <w:rPr>
          <w:color w:val="595B60"/>
        </w:rPr>
        <w:t>The fund is mandated to invest over 65% in midcap stocks. It follows a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bottom-up strategy with significant sector deviation which can result in higher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tracking error. In addition to being exposed to liquidity risks associated with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lower market capitalization companies, the schemes performance can be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further impacted during periods of flight to safety (to large cap) and/or if the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value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theme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not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performing.</w:t>
      </w:r>
    </w:p>
    <w:p w14:paraId="37F866EB" w14:textId="77777777" w:rsidR="00FA4FCE" w:rsidRDefault="009C32EE">
      <w:pPr>
        <w:spacing w:before="32" w:line="175" w:lineRule="auto"/>
        <w:ind w:left="728" w:right="251" w:firstLine="678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Utilities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Communication</w:t>
      </w:r>
    </w:p>
    <w:p w14:paraId="4F911971" w14:textId="72FF3D0F" w:rsidR="00FA4FCE" w:rsidRDefault="009C32EE">
      <w:pPr>
        <w:spacing w:line="126" w:lineRule="exact"/>
        <w:ind w:left="910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47968" behindDoc="1" locked="0" layoutInCell="1" allowOverlap="1" wp14:anchorId="2DB2394D" wp14:editId="62690C06">
                <wp:simplePos x="0" y="0"/>
                <wp:positionH relativeFrom="page">
                  <wp:posOffset>5264150</wp:posOffset>
                </wp:positionH>
                <wp:positionV relativeFrom="paragraph">
                  <wp:posOffset>27305</wp:posOffset>
                </wp:positionV>
                <wp:extent cx="1453515" cy="1454150"/>
                <wp:effectExtent l="0" t="0" r="0" b="0"/>
                <wp:wrapNone/>
                <wp:docPr id="940233314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53515" cy="1454150"/>
                          <a:chOff x="8290" y="43"/>
                          <a:chExt cx="2289" cy="2290"/>
                        </a:xfrm>
                      </wpg:grpSpPr>
                      <wps:wsp>
                        <wps:cNvPr id="752835193" name="Freeform 446"/>
                        <wps:cNvSpPr>
                          <a:spLocks/>
                        </wps:cNvSpPr>
                        <wps:spPr bwMode="auto">
                          <a:xfrm>
                            <a:off x="9434" y="43"/>
                            <a:ext cx="666" cy="680"/>
                          </a:xfrm>
                          <a:custGeom>
                            <a:avLst/>
                            <a:gdLst>
                              <a:gd name="T0" fmla="+- 0 9767 9434"/>
                              <a:gd name="T1" fmla="*/ T0 w 666"/>
                              <a:gd name="T2" fmla="+- 0 723 43"/>
                              <a:gd name="T3" fmla="*/ 723 h 680"/>
                              <a:gd name="T4" fmla="+- 0 9706 9434"/>
                              <a:gd name="T5" fmla="*/ T4 w 666"/>
                              <a:gd name="T6" fmla="+- 0 685 43"/>
                              <a:gd name="T7" fmla="*/ 685 h 680"/>
                              <a:gd name="T8" fmla="+- 0 9642 9434"/>
                              <a:gd name="T9" fmla="*/ T8 w 666"/>
                              <a:gd name="T10" fmla="+- 0 655 43"/>
                              <a:gd name="T11" fmla="*/ 655 h 680"/>
                              <a:gd name="T12" fmla="+- 0 9575 9434"/>
                              <a:gd name="T13" fmla="*/ T12 w 666"/>
                              <a:gd name="T14" fmla="+- 0 633 43"/>
                              <a:gd name="T15" fmla="*/ 633 h 680"/>
                              <a:gd name="T16" fmla="+- 0 9505 9434"/>
                              <a:gd name="T17" fmla="*/ T16 w 666"/>
                              <a:gd name="T18" fmla="+- 0 620 43"/>
                              <a:gd name="T19" fmla="*/ 620 h 680"/>
                              <a:gd name="T20" fmla="+- 0 9434 9434"/>
                              <a:gd name="T21" fmla="*/ T20 w 666"/>
                              <a:gd name="T22" fmla="+- 0 616 43"/>
                              <a:gd name="T23" fmla="*/ 616 h 680"/>
                              <a:gd name="T24" fmla="+- 0 9434 9434"/>
                              <a:gd name="T25" fmla="*/ T24 w 666"/>
                              <a:gd name="T26" fmla="+- 0 43 43"/>
                              <a:gd name="T27" fmla="*/ 43 h 680"/>
                              <a:gd name="T28" fmla="+- 0 9513 9434"/>
                              <a:gd name="T29" fmla="*/ T28 w 666"/>
                              <a:gd name="T30" fmla="+- 0 46 43"/>
                              <a:gd name="T31" fmla="*/ 46 h 680"/>
                              <a:gd name="T32" fmla="+- 0 9592 9434"/>
                              <a:gd name="T33" fmla="*/ T32 w 666"/>
                              <a:gd name="T34" fmla="+- 0 54 43"/>
                              <a:gd name="T35" fmla="*/ 54 h 680"/>
                              <a:gd name="T36" fmla="+- 0 9670 9434"/>
                              <a:gd name="T37" fmla="*/ T36 w 666"/>
                              <a:gd name="T38" fmla="+- 0 68 43"/>
                              <a:gd name="T39" fmla="*/ 68 h 680"/>
                              <a:gd name="T40" fmla="+- 0 9746 9434"/>
                              <a:gd name="T41" fmla="*/ T40 w 666"/>
                              <a:gd name="T42" fmla="+- 0 87 43"/>
                              <a:gd name="T43" fmla="*/ 87 h 680"/>
                              <a:gd name="T44" fmla="+- 0 9821 9434"/>
                              <a:gd name="T45" fmla="*/ T44 w 666"/>
                              <a:gd name="T46" fmla="+- 0 111 43"/>
                              <a:gd name="T47" fmla="*/ 111 h 680"/>
                              <a:gd name="T48" fmla="+- 0 9894 9434"/>
                              <a:gd name="T49" fmla="*/ T48 w 666"/>
                              <a:gd name="T50" fmla="+- 0 140 43"/>
                              <a:gd name="T51" fmla="*/ 140 h 680"/>
                              <a:gd name="T52" fmla="+- 0 9965 9434"/>
                              <a:gd name="T53" fmla="*/ T52 w 666"/>
                              <a:gd name="T54" fmla="+- 0 174 43"/>
                              <a:gd name="T55" fmla="*/ 174 h 680"/>
                              <a:gd name="T56" fmla="+- 0 10034 9434"/>
                              <a:gd name="T57" fmla="*/ T56 w 666"/>
                              <a:gd name="T58" fmla="+- 0 213 43"/>
                              <a:gd name="T59" fmla="*/ 213 h 680"/>
                              <a:gd name="T60" fmla="+- 0 10100 9434"/>
                              <a:gd name="T61" fmla="*/ T60 w 666"/>
                              <a:gd name="T62" fmla="+- 0 257 43"/>
                              <a:gd name="T63" fmla="*/ 257 h 680"/>
                              <a:gd name="T64" fmla="+- 0 9767 9434"/>
                              <a:gd name="T65" fmla="*/ T64 w 666"/>
                              <a:gd name="T66" fmla="+- 0 723 43"/>
                              <a:gd name="T67" fmla="*/ 723 h 6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6" h="680">
                                <a:moveTo>
                                  <a:pt x="333" y="680"/>
                                </a:moveTo>
                                <a:lnTo>
                                  <a:pt x="272" y="642"/>
                                </a:lnTo>
                                <a:lnTo>
                                  <a:pt x="208" y="612"/>
                                </a:lnTo>
                                <a:lnTo>
                                  <a:pt x="141" y="590"/>
                                </a:lnTo>
                                <a:lnTo>
                                  <a:pt x="71" y="577"/>
                                </a:lnTo>
                                <a:lnTo>
                                  <a:pt x="0" y="573"/>
                                </a:lnTo>
                                <a:lnTo>
                                  <a:pt x="0" y="0"/>
                                </a:lnTo>
                                <a:lnTo>
                                  <a:pt x="79" y="3"/>
                                </a:lnTo>
                                <a:lnTo>
                                  <a:pt x="158" y="11"/>
                                </a:lnTo>
                                <a:lnTo>
                                  <a:pt x="236" y="25"/>
                                </a:lnTo>
                                <a:lnTo>
                                  <a:pt x="312" y="44"/>
                                </a:lnTo>
                                <a:lnTo>
                                  <a:pt x="387" y="68"/>
                                </a:lnTo>
                                <a:lnTo>
                                  <a:pt x="460" y="97"/>
                                </a:lnTo>
                                <a:lnTo>
                                  <a:pt x="531" y="131"/>
                                </a:lnTo>
                                <a:lnTo>
                                  <a:pt x="600" y="170"/>
                                </a:lnTo>
                                <a:lnTo>
                                  <a:pt x="666" y="214"/>
                                </a:lnTo>
                                <a:lnTo>
                                  <a:pt x="333" y="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638384" name="Freeform 445"/>
                        <wps:cNvSpPr>
                          <a:spLocks/>
                        </wps:cNvSpPr>
                        <wps:spPr bwMode="auto">
                          <a:xfrm>
                            <a:off x="9766" y="257"/>
                            <a:ext cx="810" cy="894"/>
                          </a:xfrm>
                          <a:custGeom>
                            <a:avLst/>
                            <a:gdLst>
                              <a:gd name="T0" fmla="+- 0 10005 9767"/>
                              <a:gd name="T1" fmla="*/ T0 w 810"/>
                              <a:gd name="T2" fmla="+- 0 1150 257"/>
                              <a:gd name="T3" fmla="*/ 1150 h 894"/>
                              <a:gd name="T4" fmla="+- 0 9996 9767"/>
                              <a:gd name="T5" fmla="*/ T4 w 810"/>
                              <a:gd name="T6" fmla="+- 0 1078 257"/>
                              <a:gd name="T7" fmla="*/ 1078 h 894"/>
                              <a:gd name="T8" fmla="+- 0 9977 9767"/>
                              <a:gd name="T9" fmla="*/ T8 w 810"/>
                              <a:gd name="T10" fmla="+- 0 1008 257"/>
                              <a:gd name="T11" fmla="*/ 1008 h 894"/>
                              <a:gd name="T12" fmla="+- 0 9950 9767"/>
                              <a:gd name="T13" fmla="*/ T12 w 810"/>
                              <a:gd name="T14" fmla="+- 0 942 257"/>
                              <a:gd name="T15" fmla="*/ 942 h 894"/>
                              <a:gd name="T16" fmla="+- 0 9916 9767"/>
                              <a:gd name="T17" fmla="*/ T16 w 810"/>
                              <a:gd name="T18" fmla="+- 0 879 257"/>
                              <a:gd name="T19" fmla="*/ 879 h 894"/>
                              <a:gd name="T20" fmla="+- 0 9873 9767"/>
                              <a:gd name="T21" fmla="*/ T20 w 810"/>
                              <a:gd name="T22" fmla="+- 0 821 257"/>
                              <a:gd name="T23" fmla="*/ 821 h 894"/>
                              <a:gd name="T24" fmla="+- 0 9823 9767"/>
                              <a:gd name="T25" fmla="*/ T24 w 810"/>
                              <a:gd name="T26" fmla="+- 0 769 257"/>
                              <a:gd name="T27" fmla="*/ 769 h 894"/>
                              <a:gd name="T28" fmla="+- 0 9767 9767"/>
                              <a:gd name="T29" fmla="*/ T28 w 810"/>
                              <a:gd name="T30" fmla="+- 0 723 257"/>
                              <a:gd name="T31" fmla="*/ 723 h 894"/>
                              <a:gd name="T32" fmla="+- 0 10100 9767"/>
                              <a:gd name="T33" fmla="*/ T32 w 810"/>
                              <a:gd name="T34" fmla="+- 0 257 257"/>
                              <a:gd name="T35" fmla="*/ 257 h 894"/>
                              <a:gd name="T36" fmla="+- 0 10162 9767"/>
                              <a:gd name="T37" fmla="*/ T36 w 810"/>
                              <a:gd name="T38" fmla="+- 0 305 257"/>
                              <a:gd name="T39" fmla="*/ 305 h 894"/>
                              <a:gd name="T40" fmla="+- 0 10221 9767"/>
                              <a:gd name="T41" fmla="*/ T40 w 810"/>
                              <a:gd name="T42" fmla="+- 0 357 257"/>
                              <a:gd name="T43" fmla="*/ 357 h 894"/>
                              <a:gd name="T44" fmla="+- 0 10276 9767"/>
                              <a:gd name="T45" fmla="*/ T44 w 810"/>
                              <a:gd name="T46" fmla="+- 0 412 257"/>
                              <a:gd name="T47" fmla="*/ 412 h 894"/>
                              <a:gd name="T48" fmla="+- 0 10326 9767"/>
                              <a:gd name="T49" fmla="*/ T48 w 810"/>
                              <a:gd name="T50" fmla="+- 0 471 257"/>
                              <a:gd name="T51" fmla="*/ 471 h 894"/>
                              <a:gd name="T52" fmla="+- 0 10373 9767"/>
                              <a:gd name="T53" fmla="*/ T52 w 810"/>
                              <a:gd name="T54" fmla="+- 0 533 257"/>
                              <a:gd name="T55" fmla="*/ 533 h 894"/>
                              <a:gd name="T56" fmla="+- 0 10415 9767"/>
                              <a:gd name="T57" fmla="*/ T56 w 810"/>
                              <a:gd name="T58" fmla="+- 0 598 257"/>
                              <a:gd name="T59" fmla="*/ 598 h 894"/>
                              <a:gd name="T60" fmla="+- 0 10452 9767"/>
                              <a:gd name="T61" fmla="*/ T60 w 810"/>
                              <a:gd name="T62" fmla="+- 0 665 257"/>
                              <a:gd name="T63" fmla="*/ 665 h 894"/>
                              <a:gd name="T64" fmla="+- 0 10485 9767"/>
                              <a:gd name="T65" fmla="*/ T64 w 810"/>
                              <a:gd name="T66" fmla="+- 0 735 257"/>
                              <a:gd name="T67" fmla="*/ 735 h 894"/>
                              <a:gd name="T68" fmla="+- 0 10513 9767"/>
                              <a:gd name="T69" fmla="*/ T68 w 810"/>
                              <a:gd name="T70" fmla="+- 0 807 257"/>
                              <a:gd name="T71" fmla="*/ 807 h 894"/>
                              <a:gd name="T72" fmla="+- 0 10537 9767"/>
                              <a:gd name="T73" fmla="*/ T72 w 810"/>
                              <a:gd name="T74" fmla="+- 0 881 257"/>
                              <a:gd name="T75" fmla="*/ 881 h 894"/>
                              <a:gd name="T76" fmla="+- 0 10555 9767"/>
                              <a:gd name="T77" fmla="*/ T76 w 810"/>
                              <a:gd name="T78" fmla="+- 0 957 257"/>
                              <a:gd name="T79" fmla="*/ 957 h 894"/>
                              <a:gd name="T80" fmla="+- 0 10568 9767"/>
                              <a:gd name="T81" fmla="*/ T80 w 810"/>
                              <a:gd name="T82" fmla="+- 0 1034 257"/>
                              <a:gd name="T83" fmla="*/ 1034 h 894"/>
                              <a:gd name="T84" fmla="+- 0 10576 9767"/>
                              <a:gd name="T85" fmla="*/ T84 w 810"/>
                              <a:gd name="T86" fmla="+- 0 1113 257"/>
                              <a:gd name="T87" fmla="*/ 1113 h 894"/>
                              <a:gd name="T88" fmla="+- 0 10005 9767"/>
                              <a:gd name="T89" fmla="*/ T88 w 810"/>
                              <a:gd name="T90" fmla="+- 0 1150 257"/>
                              <a:gd name="T91" fmla="*/ 1150 h 8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10" h="894">
                                <a:moveTo>
                                  <a:pt x="238" y="893"/>
                                </a:moveTo>
                                <a:lnTo>
                                  <a:pt x="229" y="821"/>
                                </a:lnTo>
                                <a:lnTo>
                                  <a:pt x="210" y="751"/>
                                </a:lnTo>
                                <a:lnTo>
                                  <a:pt x="183" y="685"/>
                                </a:lnTo>
                                <a:lnTo>
                                  <a:pt x="149" y="622"/>
                                </a:lnTo>
                                <a:lnTo>
                                  <a:pt x="106" y="564"/>
                                </a:lnTo>
                                <a:lnTo>
                                  <a:pt x="56" y="512"/>
                                </a:lnTo>
                                <a:lnTo>
                                  <a:pt x="0" y="466"/>
                                </a:lnTo>
                                <a:lnTo>
                                  <a:pt x="333" y="0"/>
                                </a:lnTo>
                                <a:lnTo>
                                  <a:pt x="395" y="48"/>
                                </a:lnTo>
                                <a:lnTo>
                                  <a:pt x="454" y="100"/>
                                </a:lnTo>
                                <a:lnTo>
                                  <a:pt x="509" y="155"/>
                                </a:lnTo>
                                <a:lnTo>
                                  <a:pt x="559" y="214"/>
                                </a:lnTo>
                                <a:lnTo>
                                  <a:pt x="606" y="276"/>
                                </a:lnTo>
                                <a:lnTo>
                                  <a:pt x="648" y="341"/>
                                </a:lnTo>
                                <a:lnTo>
                                  <a:pt x="685" y="408"/>
                                </a:lnTo>
                                <a:lnTo>
                                  <a:pt x="718" y="478"/>
                                </a:lnTo>
                                <a:lnTo>
                                  <a:pt x="746" y="550"/>
                                </a:lnTo>
                                <a:lnTo>
                                  <a:pt x="770" y="624"/>
                                </a:lnTo>
                                <a:lnTo>
                                  <a:pt x="788" y="700"/>
                                </a:lnTo>
                                <a:lnTo>
                                  <a:pt x="801" y="777"/>
                                </a:lnTo>
                                <a:lnTo>
                                  <a:pt x="809" y="856"/>
                                </a:lnTo>
                                <a:lnTo>
                                  <a:pt x="238" y="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980543" name="Freeform 444"/>
                        <wps:cNvSpPr>
                          <a:spLocks/>
                        </wps:cNvSpPr>
                        <wps:spPr bwMode="auto">
                          <a:xfrm>
                            <a:off x="9579" y="1112"/>
                            <a:ext cx="1000" cy="1183"/>
                          </a:xfrm>
                          <a:custGeom>
                            <a:avLst/>
                            <a:gdLst>
                              <a:gd name="T0" fmla="+- 0 9725 9579"/>
                              <a:gd name="T1" fmla="*/ T0 w 1000"/>
                              <a:gd name="T2" fmla="+- 0 2295 1113"/>
                              <a:gd name="T3" fmla="*/ 2295 h 1183"/>
                              <a:gd name="T4" fmla="+- 0 9579 9579"/>
                              <a:gd name="T5" fmla="*/ T4 w 1000"/>
                              <a:gd name="T6" fmla="+- 0 1742 1113"/>
                              <a:gd name="T7" fmla="*/ 1742 h 1183"/>
                              <a:gd name="T8" fmla="+- 0 9649 9579"/>
                              <a:gd name="T9" fmla="*/ T8 w 1000"/>
                              <a:gd name="T10" fmla="+- 0 1718 1113"/>
                              <a:gd name="T11" fmla="*/ 1718 h 1183"/>
                              <a:gd name="T12" fmla="+- 0 9715 9579"/>
                              <a:gd name="T13" fmla="*/ T12 w 1000"/>
                              <a:gd name="T14" fmla="+- 0 1687 1113"/>
                              <a:gd name="T15" fmla="*/ 1687 h 1183"/>
                              <a:gd name="T16" fmla="+- 0 9775 9579"/>
                              <a:gd name="T17" fmla="*/ T16 w 1000"/>
                              <a:gd name="T18" fmla="+- 0 1648 1113"/>
                              <a:gd name="T19" fmla="*/ 1648 h 1183"/>
                              <a:gd name="T20" fmla="+- 0 9829 9579"/>
                              <a:gd name="T21" fmla="*/ T20 w 1000"/>
                              <a:gd name="T22" fmla="+- 0 1602 1113"/>
                              <a:gd name="T23" fmla="*/ 1602 h 1183"/>
                              <a:gd name="T24" fmla="+- 0 9877 9579"/>
                              <a:gd name="T25" fmla="*/ T24 w 1000"/>
                              <a:gd name="T26" fmla="+- 0 1550 1113"/>
                              <a:gd name="T27" fmla="*/ 1550 h 1183"/>
                              <a:gd name="T28" fmla="+- 0 9918 9579"/>
                              <a:gd name="T29" fmla="*/ T28 w 1000"/>
                              <a:gd name="T30" fmla="+- 0 1493 1113"/>
                              <a:gd name="T31" fmla="*/ 1493 h 1183"/>
                              <a:gd name="T32" fmla="+- 0 9952 9579"/>
                              <a:gd name="T33" fmla="*/ T32 w 1000"/>
                              <a:gd name="T34" fmla="+- 0 1431 1113"/>
                              <a:gd name="T35" fmla="*/ 1431 h 1183"/>
                              <a:gd name="T36" fmla="+- 0 9978 9579"/>
                              <a:gd name="T37" fmla="*/ T36 w 1000"/>
                              <a:gd name="T38" fmla="+- 0 1365 1113"/>
                              <a:gd name="T39" fmla="*/ 1365 h 1183"/>
                              <a:gd name="T40" fmla="+- 0 9996 9579"/>
                              <a:gd name="T41" fmla="*/ T40 w 1000"/>
                              <a:gd name="T42" fmla="+- 0 1296 1113"/>
                              <a:gd name="T43" fmla="*/ 1296 h 1183"/>
                              <a:gd name="T44" fmla="+- 0 10005 9579"/>
                              <a:gd name="T45" fmla="*/ T44 w 1000"/>
                              <a:gd name="T46" fmla="+- 0 1224 1113"/>
                              <a:gd name="T47" fmla="*/ 1224 h 1183"/>
                              <a:gd name="T48" fmla="+- 0 10005 9579"/>
                              <a:gd name="T49" fmla="*/ T48 w 1000"/>
                              <a:gd name="T50" fmla="+- 0 1150 1113"/>
                              <a:gd name="T51" fmla="*/ 1150 h 1183"/>
                              <a:gd name="T52" fmla="+- 0 10576 9579"/>
                              <a:gd name="T53" fmla="*/ T52 w 1000"/>
                              <a:gd name="T54" fmla="+- 0 1113 1113"/>
                              <a:gd name="T55" fmla="*/ 1113 h 1183"/>
                              <a:gd name="T56" fmla="+- 0 10579 9579"/>
                              <a:gd name="T57" fmla="*/ T56 w 1000"/>
                              <a:gd name="T58" fmla="+- 0 1190 1113"/>
                              <a:gd name="T59" fmla="*/ 1190 h 1183"/>
                              <a:gd name="T60" fmla="+- 0 10576 9579"/>
                              <a:gd name="T61" fmla="*/ T60 w 1000"/>
                              <a:gd name="T62" fmla="+- 0 1267 1113"/>
                              <a:gd name="T63" fmla="*/ 1267 h 1183"/>
                              <a:gd name="T64" fmla="+- 0 10568 9579"/>
                              <a:gd name="T65" fmla="*/ T64 w 1000"/>
                              <a:gd name="T66" fmla="+- 0 1343 1113"/>
                              <a:gd name="T67" fmla="*/ 1343 h 1183"/>
                              <a:gd name="T68" fmla="+- 0 10555 9579"/>
                              <a:gd name="T69" fmla="*/ T68 w 1000"/>
                              <a:gd name="T70" fmla="+- 0 1417 1113"/>
                              <a:gd name="T71" fmla="*/ 1417 h 1183"/>
                              <a:gd name="T72" fmla="+- 0 10538 9579"/>
                              <a:gd name="T73" fmla="*/ T72 w 1000"/>
                              <a:gd name="T74" fmla="+- 0 1490 1113"/>
                              <a:gd name="T75" fmla="*/ 1490 h 1183"/>
                              <a:gd name="T76" fmla="+- 0 10516 9579"/>
                              <a:gd name="T77" fmla="*/ T76 w 1000"/>
                              <a:gd name="T78" fmla="+- 0 1562 1113"/>
                              <a:gd name="T79" fmla="*/ 1562 h 1183"/>
                              <a:gd name="T80" fmla="+- 0 10489 9579"/>
                              <a:gd name="T81" fmla="*/ T80 w 1000"/>
                              <a:gd name="T82" fmla="+- 0 1631 1113"/>
                              <a:gd name="T83" fmla="*/ 1631 h 1183"/>
                              <a:gd name="T84" fmla="+- 0 10458 9579"/>
                              <a:gd name="T85" fmla="*/ T84 w 1000"/>
                              <a:gd name="T86" fmla="+- 0 1699 1113"/>
                              <a:gd name="T87" fmla="*/ 1699 h 1183"/>
                              <a:gd name="T88" fmla="+- 0 10423 9579"/>
                              <a:gd name="T89" fmla="*/ T88 w 1000"/>
                              <a:gd name="T90" fmla="+- 0 1764 1113"/>
                              <a:gd name="T91" fmla="*/ 1764 h 1183"/>
                              <a:gd name="T92" fmla="+- 0 10384 9579"/>
                              <a:gd name="T93" fmla="*/ T92 w 1000"/>
                              <a:gd name="T94" fmla="+- 0 1826 1113"/>
                              <a:gd name="T95" fmla="*/ 1826 h 1183"/>
                              <a:gd name="T96" fmla="+- 0 10341 9579"/>
                              <a:gd name="T97" fmla="*/ T96 w 1000"/>
                              <a:gd name="T98" fmla="+- 0 1886 1113"/>
                              <a:gd name="T99" fmla="*/ 1886 h 1183"/>
                              <a:gd name="T100" fmla="+- 0 10294 9579"/>
                              <a:gd name="T101" fmla="*/ T100 w 1000"/>
                              <a:gd name="T102" fmla="+- 0 1943 1113"/>
                              <a:gd name="T103" fmla="*/ 1943 h 1183"/>
                              <a:gd name="T104" fmla="+- 0 10243 9579"/>
                              <a:gd name="T105" fmla="*/ T104 w 1000"/>
                              <a:gd name="T106" fmla="+- 0 1997 1113"/>
                              <a:gd name="T107" fmla="*/ 1997 h 1183"/>
                              <a:gd name="T108" fmla="+- 0 10189 9579"/>
                              <a:gd name="T109" fmla="*/ T108 w 1000"/>
                              <a:gd name="T110" fmla="+- 0 2048 1113"/>
                              <a:gd name="T111" fmla="*/ 2048 h 1183"/>
                              <a:gd name="T112" fmla="+- 0 10132 9579"/>
                              <a:gd name="T113" fmla="*/ T112 w 1000"/>
                              <a:gd name="T114" fmla="+- 0 2095 1113"/>
                              <a:gd name="T115" fmla="*/ 2095 h 1183"/>
                              <a:gd name="T116" fmla="+- 0 10071 9579"/>
                              <a:gd name="T117" fmla="*/ T116 w 1000"/>
                              <a:gd name="T118" fmla="+- 0 2139 1113"/>
                              <a:gd name="T119" fmla="*/ 2139 h 1183"/>
                              <a:gd name="T120" fmla="+- 0 10008 9579"/>
                              <a:gd name="T121" fmla="*/ T120 w 1000"/>
                              <a:gd name="T122" fmla="+- 0 2179 1113"/>
                              <a:gd name="T123" fmla="*/ 2179 h 1183"/>
                              <a:gd name="T124" fmla="+- 0 9941 9579"/>
                              <a:gd name="T125" fmla="*/ T124 w 1000"/>
                              <a:gd name="T126" fmla="+- 0 2214 1113"/>
                              <a:gd name="T127" fmla="*/ 2214 h 1183"/>
                              <a:gd name="T128" fmla="+- 0 9872 9579"/>
                              <a:gd name="T129" fmla="*/ T128 w 1000"/>
                              <a:gd name="T130" fmla="+- 0 2246 1113"/>
                              <a:gd name="T131" fmla="*/ 2246 h 1183"/>
                              <a:gd name="T132" fmla="+- 0 9800 9579"/>
                              <a:gd name="T133" fmla="*/ T132 w 1000"/>
                              <a:gd name="T134" fmla="+- 0 2273 1113"/>
                              <a:gd name="T135" fmla="*/ 2273 h 1183"/>
                              <a:gd name="T136" fmla="+- 0 9725 9579"/>
                              <a:gd name="T137" fmla="*/ T136 w 1000"/>
                              <a:gd name="T138" fmla="+- 0 2295 1113"/>
                              <a:gd name="T139" fmla="*/ 2295 h 11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000" h="1183">
                                <a:moveTo>
                                  <a:pt x="146" y="1182"/>
                                </a:moveTo>
                                <a:lnTo>
                                  <a:pt x="0" y="629"/>
                                </a:lnTo>
                                <a:lnTo>
                                  <a:pt x="70" y="605"/>
                                </a:lnTo>
                                <a:lnTo>
                                  <a:pt x="136" y="574"/>
                                </a:lnTo>
                                <a:lnTo>
                                  <a:pt x="196" y="535"/>
                                </a:lnTo>
                                <a:lnTo>
                                  <a:pt x="250" y="489"/>
                                </a:lnTo>
                                <a:lnTo>
                                  <a:pt x="298" y="437"/>
                                </a:lnTo>
                                <a:lnTo>
                                  <a:pt x="339" y="380"/>
                                </a:lnTo>
                                <a:lnTo>
                                  <a:pt x="373" y="318"/>
                                </a:lnTo>
                                <a:lnTo>
                                  <a:pt x="399" y="252"/>
                                </a:lnTo>
                                <a:lnTo>
                                  <a:pt x="417" y="183"/>
                                </a:lnTo>
                                <a:lnTo>
                                  <a:pt x="426" y="111"/>
                                </a:lnTo>
                                <a:lnTo>
                                  <a:pt x="426" y="37"/>
                                </a:lnTo>
                                <a:lnTo>
                                  <a:pt x="997" y="0"/>
                                </a:lnTo>
                                <a:lnTo>
                                  <a:pt x="1000" y="77"/>
                                </a:lnTo>
                                <a:lnTo>
                                  <a:pt x="997" y="154"/>
                                </a:lnTo>
                                <a:lnTo>
                                  <a:pt x="989" y="230"/>
                                </a:lnTo>
                                <a:lnTo>
                                  <a:pt x="976" y="304"/>
                                </a:lnTo>
                                <a:lnTo>
                                  <a:pt x="959" y="377"/>
                                </a:lnTo>
                                <a:lnTo>
                                  <a:pt x="937" y="449"/>
                                </a:lnTo>
                                <a:lnTo>
                                  <a:pt x="910" y="518"/>
                                </a:lnTo>
                                <a:lnTo>
                                  <a:pt x="879" y="586"/>
                                </a:lnTo>
                                <a:lnTo>
                                  <a:pt x="844" y="651"/>
                                </a:lnTo>
                                <a:lnTo>
                                  <a:pt x="805" y="713"/>
                                </a:lnTo>
                                <a:lnTo>
                                  <a:pt x="762" y="773"/>
                                </a:lnTo>
                                <a:lnTo>
                                  <a:pt x="715" y="830"/>
                                </a:lnTo>
                                <a:lnTo>
                                  <a:pt x="664" y="884"/>
                                </a:lnTo>
                                <a:lnTo>
                                  <a:pt x="610" y="935"/>
                                </a:lnTo>
                                <a:lnTo>
                                  <a:pt x="553" y="982"/>
                                </a:lnTo>
                                <a:lnTo>
                                  <a:pt x="492" y="1026"/>
                                </a:lnTo>
                                <a:lnTo>
                                  <a:pt x="429" y="1066"/>
                                </a:lnTo>
                                <a:lnTo>
                                  <a:pt x="362" y="1101"/>
                                </a:lnTo>
                                <a:lnTo>
                                  <a:pt x="293" y="1133"/>
                                </a:lnTo>
                                <a:lnTo>
                                  <a:pt x="221" y="1160"/>
                                </a:lnTo>
                                <a:lnTo>
                                  <a:pt x="146" y="1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115249" name="Freeform 443"/>
                        <wps:cNvSpPr>
                          <a:spLocks/>
                        </wps:cNvSpPr>
                        <wps:spPr bwMode="auto">
                          <a:xfrm>
                            <a:off x="9437" y="1741"/>
                            <a:ext cx="288" cy="591"/>
                          </a:xfrm>
                          <a:custGeom>
                            <a:avLst/>
                            <a:gdLst>
                              <a:gd name="T0" fmla="+- 0 9441 9438"/>
                              <a:gd name="T1" fmla="*/ T0 w 288"/>
                              <a:gd name="T2" fmla="+- 0 2332 1742"/>
                              <a:gd name="T3" fmla="*/ 2332 h 591"/>
                              <a:gd name="T4" fmla="+- 0 9438 9438"/>
                              <a:gd name="T5" fmla="*/ T4 w 288"/>
                              <a:gd name="T6" fmla="+- 0 1760 1742"/>
                              <a:gd name="T7" fmla="*/ 1760 h 591"/>
                              <a:gd name="T8" fmla="+- 0 9473 9438"/>
                              <a:gd name="T9" fmla="*/ T8 w 288"/>
                              <a:gd name="T10" fmla="+- 0 1759 1742"/>
                              <a:gd name="T11" fmla="*/ 1759 h 591"/>
                              <a:gd name="T12" fmla="+- 0 9509 9438"/>
                              <a:gd name="T13" fmla="*/ T12 w 288"/>
                              <a:gd name="T14" fmla="+- 0 1755 1742"/>
                              <a:gd name="T15" fmla="*/ 1755 h 591"/>
                              <a:gd name="T16" fmla="+- 0 9544 9438"/>
                              <a:gd name="T17" fmla="*/ T16 w 288"/>
                              <a:gd name="T18" fmla="+- 0 1750 1742"/>
                              <a:gd name="T19" fmla="*/ 1750 h 591"/>
                              <a:gd name="T20" fmla="+- 0 9579 9438"/>
                              <a:gd name="T21" fmla="*/ T20 w 288"/>
                              <a:gd name="T22" fmla="+- 0 1742 1742"/>
                              <a:gd name="T23" fmla="*/ 1742 h 591"/>
                              <a:gd name="T24" fmla="+- 0 9725 9438"/>
                              <a:gd name="T25" fmla="*/ T24 w 288"/>
                              <a:gd name="T26" fmla="+- 0 2295 1742"/>
                              <a:gd name="T27" fmla="*/ 2295 h 591"/>
                              <a:gd name="T28" fmla="+- 0 9655 9438"/>
                              <a:gd name="T29" fmla="*/ T28 w 288"/>
                              <a:gd name="T30" fmla="+- 0 2311 1742"/>
                              <a:gd name="T31" fmla="*/ 2311 h 591"/>
                              <a:gd name="T32" fmla="+- 0 9584 9438"/>
                              <a:gd name="T33" fmla="*/ T32 w 288"/>
                              <a:gd name="T34" fmla="+- 0 2323 1742"/>
                              <a:gd name="T35" fmla="*/ 2323 h 591"/>
                              <a:gd name="T36" fmla="+- 0 9513 9438"/>
                              <a:gd name="T37" fmla="*/ T36 w 288"/>
                              <a:gd name="T38" fmla="+- 0 2330 1742"/>
                              <a:gd name="T39" fmla="*/ 2330 h 591"/>
                              <a:gd name="T40" fmla="+- 0 9441 9438"/>
                              <a:gd name="T41" fmla="*/ T40 w 288"/>
                              <a:gd name="T42" fmla="+- 0 2332 1742"/>
                              <a:gd name="T43" fmla="*/ 2332 h 5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88" h="591">
                                <a:moveTo>
                                  <a:pt x="3" y="590"/>
                                </a:moveTo>
                                <a:lnTo>
                                  <a:pt x="0" y="18"/>
                                </a:lnTo>
                                <a:lnTo>
                                  <a:pt x="35" y="17"/>
                                </a:lnTo>
                                <a:lnTo>
                                  <a:pt x="71" y="13"/>
                                </a:lnTo>
                                <a:lnTo>
                                  <a:pt x="106" y="8"/>
                                </a:lnTo>
                                <a:lnTo>
                                  <a:pt x="141" y="0"/>
                                </a:lnTo>
                                <a:lnTo>
                                  <a:pt x="287" y="553"/>
                                </a:lnTo>
                                <a:lnTo>
                                  <a:pt x="217" y="569"/>
                                </a:lnTo>
                                <a:lnTo>
                                  <a:pt x="146" y="581"/>
                                </a:lnTo>
                                <a:lnTo>
                                  <a:pt x="75" y="588"/>
                                </a:lnTo>
                                <a:lnTo>
                                  <a:pt x="3" y="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716343" name="Freeform 442"/>
                        <wps:cNvSpPr>
                          <a:spLocks/>
                        </wps:cNvSpPr>
                        <wps:spPr bwMode="auto">
                          <a:xfrm>
                            <a:off x="8683" y="1620"/>
                            <a:ext cx="758" cy="713"/>
                          </a:xfrm>
                          <a:custGeom>
                            <a:avLst/>
                            <a:gdLst>
                              <a:gd name="T0" fmla="+- 0 9441 8684"/>
                              <a:gd name="T1" fmla="*/ T0 w 758"/>
                              <a:gd name="T2" fmla="+- 0 2332 1620"/>
                              <a:gd name="T3" fmla="*/ 2332 h 713"/>
                              <a:gd name="T4" fmla="+- 0 9366 8684"/>
                              <a:gd name="T5" fmla="*/ T4 w 758"/>
                              <a:gd name="T6" fmla="+- 0 2330 1620"/>
                              <a:gd name="T7" fmla="*/ 2330 h 713"/>
                              <a:gd name="T8" fmla="+- 0 9291 8684"/>
                              <a:gd name="T9" fmla="*/ T8 w 758"/>
                              <a:gd name="T10" fmla="+- 0 2324 1620"/>
                              <a:gd name="T11" fmla="*/ 2324 h 713"/>
                              <a:gd name="T12" fmla="+- 0 9217 8684"/>
                              <a:gd name="T13" fmla="*/ T12 w 758"/>
                              <a:gd name="T14" fmla="+- 0 2312 1620"/>
                              <a:gd name="T15" fmla="*/ 2312 h 713"/>
                              <a:gd name="T16" fmla="+- 0 9144 8684"/>
                              <a:gd name="T17" fmla="*/ T16 w 758"/>
                              <a:gd name="T18" fmla="+- 0 2295 1620"/>
                              <a:gd name="T19" fmla="*/ 2295 h 713"/>
                              <a:gd name="T20" fmla="+- 0 9072 8684"/>
                              <a:gd name="T21" fmla="*/ T20 w 758"/>
                              <a:gd name="T22" fmla="+- 0 2274 1620"/>
                              <a:gd name="T23" fmla="*/ 2274 h 713"/>
                              <a:gd name="T24" fmla="+- 0 9002 8684"/>
                              <a:gd name="T25" fmla="*/ T24 w 758"/>
                              <a:gd name="T26" fmla="+- 0 2248 1620"/>
                              <a:gd name="T27" fmla="*/ 2248 h 713"/>
                              <a:gd name="T28" fmla="+- 0 8934 8684"/>
                              <a:gd name="T29" fmla="*/ T28 w 758"/>
                              <a:gd name="T30" fmla="+- 0 2218 1620"/>
                              <a:gd name="T31" fmla="*/ 2218 h 713"/>
                              <a:gd name="T32" fmla="+- 0 8868 8684"/>
                              <a:gd name="T33" fmla="*/ T32 w 758"/>
                              <a:gd name="T34" fmla="+- 0 2183 1620"/>
                              <a:gd name="T35" fmla="*/ 2183 h 713"/>
                              <a:gd name="T36" fmla="+- 0 8804 8684"/>
                              <a:gd name="T37" fmla="*/ T36 w 758"/>
                              <a:gd name="T38" fmla="+- 0 2144 1620"/>
                              <a:gd name="T39" fmla="*/ 2144 h 713"/>
                              <a:gd name="T40" fmla="+- 0 8743 8684"/>
                              <a:gd name="T41" fmla="*/ T40 w 758"/>
                              <a:gd name="T42" fmla="+- 0 2100 1620"/>
                              <a:gd name="T43" fmla="*/ 2100 h 713"/>
                              <a:gd name="T44" fmla="+- 0 8684 8684"/>
                              <a:gd name="T45" fmla="*/ T44 w 758"/>
                              <a:gd name="T46" fmla="+- 0 2053 1620"/>
                              <a:gd name="T47" fmla="*/ 2053 h 713"/>
                              <a:gd name="T48" fmla="+- 0 9059 8684"/>
                              <a:gd name="T49" fmla="*/ T48 w 758"/>
                              <a:gd name="T50" fmla="+- 0 1620 1620"/>
                              <a:gd name="T51" fmla="*/ 1620 h 713"/>
                              <a:gd name="T52" fmla="+- 0 9125 8684"/>
                              <a:gd name="T53" fmla="*/ T52 w 758"/>
                              <a:gd name="T54" fmla="+- 0 1670 1620"/>
                              <a:gd name="T55" fmla="*/ 1670 h 713"/>
                              <a:gd name="T56" fmla="+- 0 9198 8684"/>
                              <a:gd name="T57" fmla="*/ T56 w 758"/>
                              <a:gd name="T58" fmla="+- 0 1709 1620"/>
                              <a:gd name="T59" fmla="*/ 1709 h 713"/>
                              <a:gd name="T60" fmla="+- 0 9275 8684"/>
                              <a:gd name="T61" fmla="*/ T60 w 758"/>
                              <a:gd name="T62" fmla="+- 0 1738 1620"/>
                              <a:gd name="T63" fmla="*/ 1738 h 713"/>
                              <a:gd name="T64" fmla="+- 0 9355 8684"/>
                              <a:gd name="T65" fmla="*/ T64 w 758"/>
                              <a:gd name="T66" fmla="+- 0 1755 1620"/>
                              <a:gd name="T67" fmla="*/ 1755 h 713"/>
                              <a:gd name="T68" fmla="+- 0 9438 8684"/>
                              <a:gd name="T69" fmla="*/ T68 w 758"/>
                              <a:gd name="T70" fmla="+- 0 1760 1620"/>
                              <a:gd name="T71" fmla="*/ 1760 h 713"/>
                              <a:gd name="T72" fmla="+- 0 9441 8684"/>
                              <a:gd name="T73" fmla="*/ T72 w 758"/>
                              <a:gd name="T74" fmla="+- 0 2332 1620"/>
                              <a:gd name="T75" fmla="*/ 2332 h 7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758" h="713">
                                <a:moveTo>
                                  <a:pt x="757" y="712"/>
                                </a:moveTo>
                                <a:lnTo>
                                  <a:pt x="682" y="710"/>
                                </a:lnTo>
                                <a:lnTo>
                                  <a:pt x="607" y="704"/>
                                </a:lnTo>
                                <a:lnTo>
                                  <a:pt x="533" y="692"/>
                                </a:lnTo>
                                <a:lnTo>
                                  <a:pt x="460" y="675"/>
                                </a:lnTo>
                                <a:lnTo>
                                  <a:pt x="388" y="654"/>
                                </a:lnTo>
                                <a:lnTo>
                                  <a:pt x="318" y="628"/>
                                </a:lnTo>
                                <a:lnTo>
                                  <a:pt x="250" y="598"/>
                                </a:lnTo>
                                <a:lnTo>
                                  <a:pt x="184" y="563"/>
                                </a:lnTo>
                                <a:lnTo>
                                  <a:pt x="120" y="524"/>
                                </a:lnTo>
                                <a:lnTo>
                                  <a:pt x="59" y="480"/>
                                </a:lnTo>
                                <a:lnTo>
                                  <a:pt x="0" y="433"/>
                                </a:lnTo>
                                <a:lnTo>
                                  <a:pt x="375" y="0"/>
                                </a:lnTo>
                                <a:lnTo>
                                  <a:pt x="441" y="50"/>
                                </a:lnTo>
                                <a:lnTo>
                                  <a:pt x="514" y="89"/>
                                </a:lnTo>
                                <a:lnTo>
                                  <a:pt x="591" y="118"/>
                                </a:lnTo>
                                <a:lnTo>
                                  <a:pt x="671" y="135"/>
                                </a:lnTo>
                                <a:lnTo>
                                  <a:pt x="754" y="140"/>
                                </a:lnTo>
                                <a:lnTo>
                                  <a:pt x="757" y="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152557" name="Freeform 441"/>
                        <wps:cNvSpPr>
                          <a:spLocks/>
                        </wps:cNvSpPr>
                        <wps:spPr bwMode="auto">
                          <a:xfrm>
                            <a:off x="8289" y="567"/>
                            <a:ext cx="770" cy="1486"/>
                          </a:xfrm>
                          <a:custGeom>
                            <a:avLst/>
                            <a:gdLst>
                              <a:gd name="T0" fmla="+- 0 8684 8290"/>
                              <a:gd name="T1" fmla="*/ T0 w 770"/>
                              <a:gd name="T2" fmla="+- 0 2053 567"/>
                              <a:gd name="T3" fmla="*/ 2053 h 1486"/>
                              <a:gd name="T4" fmla="+- 0 8627 8290"/>
                              <a:gd name="T5" fmla="*/ T4 w 770"/>
                              <a:gd name="T6" fmla="+- 0 2000 567"/>
                              <a:gd name="T7" fmla="*/ 2000 h 1486"/>
                              <a:gd name="T8" fmla="+- 0 8575 8290"/>
                              <a:gd name="T9" fmla="*/ T8 w 770"/>
                              <a:gd name="T10" fmla="+- 0 1945 567"/>
                              <a:gd name="T11" fmla="*/ 1945 h 1486"/>
                              <a:gd name="T12" fmla="+- 0 8527 8290"/>
                              <a:gd name="T13" fmla="*/ T12 w 770"/>
                              <a:gd name="T14" fmla="+- 0 1886 567"/>
                              <a:gd name="T15" fmla="*/ 1886 h 1486"/>
                              <a:gd name="T16" fmla="+- 0 8483 8290"/>
                              <a:gd name="T17" fmla="*/ T16 w 770"/>
                              <a:gd name="T18" fmla="+- 0 1826 567"/>
                              <a:gd name="T19" fmla="*/ 1826 h 1486"/>
                              <a:gd name="T20" fmla="+- 0 8444 8290"/>
                              <a:gd name="T21" fmla="*/ T20 w 770"/>
                              <a:gd name="T22" fmla="+- 0 1762 567"/>
                              <a:gd name="T23" fmla="*/ 1762 h 1486"/>
                              <a:gd name="T24" fmla="+- 0 8409 8290"/>
                              <a:gd name="T25" fmla="*/ T24 w 770"/>
                              <a:gd name="T26" fmla="+- 0 1697 567"/>
                              <a:gd name="T27" fmla="*/ 1697 h 1486"/>
                              <a:gd name="T28" fmla="+- 0 8378 8290"/>
                              <a:gd name="T29" fmla="*/ T28 w 770"/>
                              <a:gd name="T30" fmla="+- 0 1630 567"/>
                              <a:gd name="T31" fmla="*/ 1630 h 1486"/>
                              <a:gd name="T32" fmla="+- 0 8352 8290"/>
                              <a:gd name="T33" fmla="*/ T32 w 770"/>
                              <a:gd name="T34" fmla="+- 0 1562 567"/>
                              <a:gd name="T35" fmla="*/ 1562 h 1486"/>
                              <a:gd name="T36" fmla="+- 0 8331 8290"/>
                              <a:gd name="T37" fmla="*/ T36 w 770"/>
                              <a:gd name="T38" fmla="+- 0 1492 567"/>
                              <a:gd name="T39" fmla="*/ 1492 h 1486"/>
                              <a:gd name="T40" fmla="+- 0 8314 8290"/>
                              <a:gd name="T41" fmla="*/ T40 w 770"/>
                              <a:gd name="T42" fmla="+- 0 1421 567"/>
                              <a:gd name="T43" fmla="*/ 1421 h 1486"/>
                              <a:gd name="T44" fmla="+- 0 8301 8290"/>
                              <a:gd name="T45" fmla="*/ T44 w 770"/>
                              <a:gd name="T46" fmla="+- 0 1349 567"/>
                              <a:gd name="T47" fmla="*/ 1349 h 1486"/>
                              <a:gd name="T48" fmla="+- 0 8293 8290"/>
                              <a:gd name="T49" fmla="*/ T48 w 770"/>
                              <a:gd name="T50" fmla="+- 0 1277 567"/>
                              <a:gd name="T51" fmla="*/ 1277 h 1486"/>
                              <a:gd name="T52" fmla="+- 0 8290 8290"/>
                              <a:gd name="T53" fmla="*/ T52 w 770"/>
                              <a:gd name="T54" fmla="+- 0 1204 567"/>
                              <a:gd name="T55" fmla="*/ 1204 h 1486"/>
                              <a:gd name="T56" fmla="+- 0 8291 8290"/>
                              <a:gd name="T57" fmla="*/ T56 w 770"/>
                              <a:gd name="T58" fmla="+- 0 1131 567"/>
                              <a:gd name="T59" fmla="*/ 1131 h 1486"/>
                              <a:gd name="T60" fmla="+- 0 8297 8290"/>
                              <a:gd name="T61" fmla="*/ T60 w 770"/>
                              <a:gd name="T62" fmla="+- 0 1057 567"/>
                              <a:gd name="T63" fmla="*/ 1057 h 1486"/>
                              <a:gd name="T64" fmla="+- 0 8308 8290"/>
                              <a:gd name="T65" fmla="*/ T64 w 770"/>
                              <a:gd name="T66" fmla="+- 0 985 567"/>
                              <a:gd name="T67" fmla="*/ 985 h 1486"/>
                              <a:gd name="T68" fmla="+- 0 8323 8290"/>
                              <a:gd name="T69" fmla="*/ T68 w 770"/>
                              <a:gd name="T70" fmla="+- 0 912 567"/>
                              <a:gd name="T71" fmla="*/ 912 h 1486"/>
                              <a:gd name="T72" fmla="+- 0 8343 8290"/>
                              <a:gd name="T73" fmla="*/ T72 w 770"/>
                              <a:gd name="T74" fmla="+- 0 841 567"/>
                              <a:gd name="T75" fmla="*/ 841 h 1486"/>
                              <a:gd name="T76" fmla="+- 0 8368 8290"/>
                              <a:gd name="T77" fmla="*/ T76 w 770"/>
                              <a:gd name="T78" fmla="+- 0 770 567"/>
                              <a:gd name="T79" fmla="*/ 770 h 1486"/>
                              <a:gd name="T80" fmla="+- 0 8398 8290"/>
                              <a:gd name="T81" fmla="*/ T80 w 770"/>
                              <a:gd name="T82" fmla="+- 0 701 567"/>
                              <a:gd name="T83" fmla="*/ 701 h 1486"/>
                              <a:gd name="T84" fmla="+- 0 8433 8290"/>
                              <a:gd name="T85" fmla="*/ T84 w 770"/>
                              <a:gd name="T86" fmla="+- 0 633 567"/>
                              <a:gd name="T87" fmla="*/ 633 h 1486"/>
                              <a:gd name="T88" fmla="+- 0 8473 8290"/>
                              <a:gd name="T89" fmla="*/ T88 w 770"/>
                              <a:gd name="T90" fmla="+- 0 567 567"/>
                              <a:gd name="T91" fmla="*/ 567 h 1486"/>
                              <a:gd name="T92" fmla="+- 0 8953 8290"/>
                              <a:gd name="T93" fmla="*/ T92 w 770"/>
                              <a:gd name="T94" fmla="+- 0 877 567"/>
                              <a:gd name="T95" fmla="*/ 877 h 1486"/>
                              <a:gd name="T96" fmla="+- 0 8916 8290"/>
                              <a:gd name="T97" fmla="*/ T96 w 770"/>
                              <a:gd name="T98" fmla="+- 0 944 567"/>
                              <a:gd name="T99" fmla="*/ 944 h 1486"/>
                              <a:gd name="T100" fmla="+- 0 8889 8290"/>
                              <a:gd name="T101" fmla="*/ T100 w 770"/>
                              <a:gd name="T102" fmla="+- 0 1014 567"/>
                              <a:gd name="T103" fmla="*/ 1014 h 1486"/>
                              <a:gd name="T104" fmla="+- 0 8871 8290"/>
                              <a:gd name="T105" fmla="*/ T104 w 770"/>
                              <a:gd name="T106" fmla="+- 0 1086 567"/>
                              <a:gd name="T107" fmla="*/ 1086 h 1486"/>
                              <a:gd name="T108" fmla="+- 0 8862 8290"/>
                              <a:gd name="T109" fmla="*/ T108 w 770"/>
                              <a:gd name="T110" fmla="+- 0 1159 567"/>
                              <a:gd name="T111" fmla="*/ 1159 h 1486"/>
                              <a:gd name="T112" fmla="+- 0 8863 8290"/>
                              <a:gd name="T113" fmla="*/ T112 w 770"/>
                              <a:gd name="T114" fmla="+- 0 1232 567"/>
                              <a:gd name="T115" fmla="*/ 1232 h 1486"/>
                              <a:gd name="T116" fmla="+- 0 8874 8290"/>
                              <a:gd name="T117" fmla="*/ T116 w 770"/>
                              <a:gd name="T118" fmla="+- 0 1304 567"/>
                              <a:gd name="T119" fmla="*/ 1304 h 1486"/>
                              <a:gd name="T120" fmla="+- 0 8893 8290"/>
                              <a:gd name="T121" fmla="*/ T120 w 770"/>
                              <a:gd name="T122" fmla="+- 0 1375 567"/>
                              <a:gd name="T123" fmla="*/ 1375 h 1486"/>
                              <a:gd name="T124" fmla="+- 0 8921 8290"/>
                              <a:gd name="T125" fmla="*/ T124 w 770"/>
                              <a:gd name="T126" fmla="+- 0 1443 567"/>
                              <a:gd name="T127" fmla="*/ 1443 h 1486"/>
                              <a:gd name="T128" fmla="+- 0 8959 8290"/>
                              <a:gd name="T129" fmla="*/ T128 w 770"/>
                              <a:gd name="T130" fmla="+- 0 1507 567"/>
                              <a:gd name="T131" fmla="*/ 1507 h 1486"/>
                              <a:gd name="T132" fmla="+- 0 9004 8290"/>
                              <a:gd name="T133" fmla="*/ T132 w 770"/>
                              <a:gd name="T134" fmla="+- 0 1566 567"/>
                              <a:gd name="T135" fmla="*/ 1566 h 1486"/>
                              <a:gd name="T136" fmla="+- 0 9059 8290"/>
                              <a:gd name="T137" fmla="*/ T136 w 770"/>
                              <a:gd name="T138" fmla="+- 0 1620 567"/>
                              <a:gd name="T139" fmla="*/ 1620 h 1486"/>
                              <a:gd name="T140" fmla="+- 0 8684 8290"/>
                              <a:gd name="T141" fmla="*/ T140 w 770"/>
                              <a:gd name="T142" fmla="+- 0 2053 567"/>
                              <a:gd name="T143" fmla="*/ 2053 h 1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770" h="1486">
                                <a:moveTo>
                                  <a:pt x="394" y="1486"/>
                                </a:moveTo>
                                <a:lnTo>
                                  <a:pt x="337" y="1433"/>
                                </a:lnTo>
                                <a:lnTo>
                                  <a:pt x="285" y="1378"/>
                                </a:lnTo>
                                <a:lnTo>
                                  <a:pt x="237" y="1319"/>
                                </a:lnTo>
                                <a:lnTo>
                                  <a:pt x="193" y="1259"/>
                                </a:lnTo>
                                <a:lnTo>
                                  <a:pt x="154" y="1195"/>
                                </a:lnTo>
                                <a:lnTo>
                                  <a:pt x="119" y="1130"/>
                                </a:lnTo>
                                <a:lnTo>
                                  <a:pt x="88" y="1063"/>
                                </a:lnTo>
                                <a:lnTo>
                                  <a:pt x="62" y="995"/>
                                </a:lnTo>
                                <a:lnTo>
                                  <a:pt x="41" y="925"/>
                                </a:lnTo>
                                <a:lnTo>
                                  <a:pt x="24" y="854"/>
                                </a:lnTo>
                                <a:lnTo>
                                  <a:pt x="11" y="782"/>
                                </a:lnTo>
                                <a:lnTo>
                                  <a:pt x="3" y="710"/>
                                </a:lnTo>
                                <a:lnTo>
                                  <a:pt x="0" y="637"/>
                                </a:lnTo>
                                <a:lnTo>
                                  <a:pt x="1" y="564"/>
                                </a:lnTo>
                                <a:lnTo>
                                  <a:pt x="7" y="490"/>
                                </a:lnTo>
                                <a:lnTo>
                                  <a:pt x="18" y="418"/>
                                </a:lnTo>
                                <a:lnTo>
                                  <a:pt x="33" y="345"/>
                                </a:lnTo>
                                <a:lnTo>
                                  <a:pt x="53" y="274"/>
                                </a:lnTo>
                                <a:lnTo>
                                  <a:pt x="78" y="203"/>
                                </a:lnTo>
                                <a:lnTo>
                                  <a:pt x="108" y="134"/>
                                </a:lnTo>
                                <a:lnTo>
                                  <a:pt x="143" y="66"/>
                                </a:lnTo>
                                <a:lnTo>
                                  <a:pt x="183" y="0"/>
                                </a:lnTo>
                                <a:lnTo>
                                  <a:pt x="663" y="310"/>
                                </a:lnTo>
                                <a:lnTo>
                                  <a:pt x="626" y="377"/>
                                </a:lnTo>
                                <a:lnTo>
                                  <a:pt x="599" y="447"/>
                                </a:lnTo>
                                <a:lnTo>
                                  <a:pt x="581" y="519"/>
                                </a:lnTo>
                                <a:lnTo>
                                  <a:pt x="572" y="592"/>
                                </a:lnTo>
                                <a:lnTo>
                                  <a:pt x="573" y="665"/>
                                </a:lnTo>
                                <a:lnTo>
                                  <a:pt x="584" y="737"/>
                                </a:lnTo>
                                <a:lnTo>
                                  <a:pt x="603" y="808"/>
                                </a:lnTo>
                                <a:lnTo>
                                  <a:pt x="631" y="876"/>
                                </a:lnTo>
                                <a:lnTo>
                                  <a:pt x="669" y="940"/>
                                </a:lnTo>
                                <a:lnTo>
                                  <a:pt x="714" y="999"/>
                                </a:lnTo>
                                <a:lnTo>
                                  <a:pt x="769" y="1053"/>
                                </a:lnTo>
                                <a:lnTo>
                                  <a:pt x="394" y="1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027022" name="Freeform 440"/>
                        <wps:cNvSpPr>
                          <a:spLocks/>
                        </wps:cNvSpPr>
                        <wps:spPr bwMode="auto">
                          <a:xfrm>
                            <a:off x="8472" y="323"/>
                            <a:ext cx="587" cy="554"/>
                          </a:xfrm>
                          <a:custGeom>
                            <a:avLst/>
                            <a:gdLst>
                              <a:gd name="T0" fmla="+- 0 8953 8473"/>
                              <a:gd name="T1" fmla="*/ T0 w 587"/>
                              <a:gd name="T2" fmla="+- 0 877 324"/>
                              <a:gd name="T3" fmla="*/ 877 h 554"/>
                              <a:gd name="T4" fmla="+- 0 8473 8473"/>
                              <a:gd name="T5" fmla="*/ T4 w 587"/>
                              <a:gd name="T6" fmla="+- 0 567 324"/>
                              <a:gd name="T7" fmla="*/ 567 h 554"/>
                              <a:gd name="T8" fmla="+- 0 8519 8473"/>
                              <a:gd name="T9" fmla="*/ T8 w 587"/>
                              <a:gd name="T10" fmla="+- 0 501 324"/>
                              <a:gd name="T11" fmla="*/ 501 h 554"/>
                              <a:gd name="T12" fmla="+- 0 8570 8473"/>
                              <a:gd name="T13" fmla="*/ T12 w 587"/>
                              <a:gd name="T14" fmla="+- 0 438 324"/>
                              <a:gd name="T15" fmla="*/ 438 h 554"/>
                              <a:gd name="T16" fmla="+- 0 8625 8473"/>
                              <a:gd name="T17" fmla="*/ T16 w 587"/>
                              <a:gd name="T18" fmla="+- 0 379 324"/>
                              <a:gd name="T19" fmla="*/ 379 h 554"/>
                              <a:gd name="T20" fmla="+- 0 8684 8473"/>
                              <a:gd name="T21" fmla="*/ T20 w 587"/>
                              <a:gd name="T22" fmla="+- 0 324 324"/>
                              <a:gd name="T23" fmla="*/ 324 h 554"/>
                              <a:gd name="T24" fmla="+- 0 9059 8473"/>
                              <a:gd name="T25" fmla="*/ T24 w 587"/>
                              <a:gd name="T26" fmla="+- 0 756 324"/>
                              <a:gd name="T27" fmla="*/ 756 h 554"/>
                              <a:gd name="T28" fmla="+- 0 9029 8473"/>
                              <a:gd name="T29" fmla="*/ T28 w 587"/>
                              <a:gd name="T30" fmla="+- 0 783 324"/>
                              <a:gd name="T31" fmla="*/ 783 h 554"/>
                              <a:gd name="T32" fmla="+- 0 9002 8473"/>
                              <a:gd name="T33" fmla="*/ T32 w 587"/>
                              <a:gd name="T34" fmla="+- 0 813 324"/>
                              <a:gd name="T35" fmla="*/ 813 h 554"/>
                              <a:gd name="T36" fmla="+- 0 8977 8473"/>
                              <a:gd name="T37" fmla="*/ T36 w 587"/>
                              <a:gd name="T38" fmla="+- 0 844 324"/>
                              <a:gd name="T39" fmla="*/ 844 h 554"/>
                              <a:gd name="T40" fmla="+- 0 8953 8473"/>
                              <a:gd name="T41" fmla="*/ T40 w 587"/>
                              <a:gd name="T42" fmla="+- 0 877 324"/>
                              <a:gd name="T43" fmla="*/ 877 h 5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587" h="554">
                                <a:moveTo>
                                  <a:pt x="480" y="553"/>
                                </a:moveTo>
                                <a:lnTo>
                                  <a:pt x="0" y="243"/>
                                </a:lnTo>
                                <a:lnTo>
                                  <a:pt x="46" y="177"/>
                                </a:lnTo>
                                <a:lnTo>
                                  <a:pt x="97" y="114"/>
                                </a:lnTo>
                                <a:lnTo>
                                  <a:pt x="152" y="55"/>
                                </a:lnTo>
                                <a:lnTo>
                                  <a:pt x="211" y="0"/>
                                </a:lnTo>
                                <a:lnTo>
                                  <a:pt x="586" y="432"/>
                                </a:lnTo>
                                <a:lnTo>
                                  <a:pt x="556" y="459"/>
                                </a:lnTo>
                                <a:lnTo>
                                  <a:pt x="529" y="489"/>
                                </a:lnTo>
                                <a:lnTo>
                                  <a:pt x="504" y="520"/>
                                </a:lnTo>
                                <a:lnTo>
                                  <a:pt x="480" y="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798102" name="Freeform 439"/>
                        <wps:cNvSpPr>
                          <a:spLocks/>
                        </wps:cNvSpPr>
                        <wps:spPr bwMode="auto">
                          <a:xfrm>
                            <a:off x="8683" y="167"/>
                            <a:ext cx="491" cy="589"/>
                          </a:xfrm>
                          <a:custGeom>
                            <a:avLst/>
                            <a:gdLst>
                              <a:gd name="T0" fmla="+- 0 9059 8684"/>
                              <a:gd name="T1" fmla="*/ T0 w 491"/>
                              <a:gd name="T2" fmla="+- 0 756 168"/>
                              <a:gd name="T3" fmla="*/ 756 h 589"/>
                              <a:gd name="T4" fmla="+- 0 8684 8684"/>
                              <a:gd name="T5" fmla="*/ T4 w 491"/>
                              <a:gd name="T6" fmla="+- 0 324 168"/>
                              <a:gd name="T7" fmla="*/ 324 h 589"/>
                              <a:gd name="T8" fmla="+- 0 8738 8684"/>
                              <a:gd name="T9" fmla="*/ T8 w 491"/>
                              <a:gd name="T10" fmla="+- 0 279 168"/>
                              <a:gd name="T11" fmla="*/ 279 h 589"/>
                              <a:gd name="T12" fmla="+- 0 8795 8684"/>
                              <a:gd name="T13" fmla="*/ T12 w 491"/>
                              <a:gd name="T14" fmla="+- 0 239 168"/>
                              <a:gd name="T15" fmla="*/ 239 h 589"/>
                              <a:gd name="T16" fmla="+- 0 8854 8684"/>
                              <a:gd name="T17" fmla="*/ T16 w 491"/>
                              <a:gd name="T18" fmla="+- 0 201 168"/>
                              <a:gd name="T19" fmla="*/ 201 h 589"/>
                              <a:gd name="T20" fmla="+- 0 8915 8684"/>
                              <a:gd name="T21" fmla="*/ T20 w 491"/>
                              <a:gd name="T22" fmla="+- 0 168 168"/>
                              <a:gd name="T23" fmla="*/ 168 h 589"/>
                              <a:gd name="T24" fmla="+- 0 9174 8684"/>
                              <a:gd name="T25" fmla="*/ T24 w 491"/>
                              <a:gd name="T26" fmla="+- 0 678 168"/>
                              <a:gd name="T27" fmla="*/ 678 h 589"/>
                              <a:gd name="T28" fmla="+- 0 9144 8684"/>
                              <a:gd name="T29" fmla="*/ T28 w 491"/>
                              <a:gd name="T30" fmla="+- 0 695 168"/>
                              <a:gd name="T31" fmla="*/ 695 h 589"/>
                              <a:gd name="T32" fmla="+- 0 9114 8684"/>
                              <a:gd name="T33" fmla="*/ T32 w 491"/>
                              <a:gd name="T34" fmla="+- 0 713 168"/>
                              <a:gd name="T35" fmla="*/ 713 h 589"/>
                              <a:gd name="T36" fmla="+- 0 9086 8684"/>
                              <a:gd name="T37" fmla="*/ T36 w 491"/>
                              <a:gd name="T38" fmla="+- 0 734 168"/>
                              <a:gd name="T39" fmla="*/ 734 h 589"/>
                              <a:gd name="T40" fmla="+- 0 9059 8684"/>
                              <a:gd name="T41" fmla="*/ T40 w 491"/>
                              <a:gd name="T42" fmla="+- 0 756 168"/>
                              <a:gd name="T43" fmla="*/ 756 h 5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91" h="589">
                                <a:moveTo>
                                  <a:pt x="375" y="588"/>
                                </a:moveTo>
                                <a:lnTo>
                                  <a:pt x="0" y="156"/>
                                </a:lnTo>
                                <a:lnTo>
                                  <a:pt x="54" y="111"/>
                                </a:lnTo>
                                <a:lnTo>
                                  <a:pt x="111" y="71"/>
                                </a:lnTo>
                                <a:lnTo>
                                  <a:pt x="170" y="33"/>
                                </a:lnTo>
                                <a:lnTo>
                                  <a:pt x="231" y="0"/>
                                </a:lnTo>
                                <a:lnTo>
                                  <a:pt x="490" y="510"/>
                                </a:lnTo>
                                <a:lnTo>
                                  <a:pt x="460" y="527"/>
                                </a:lnTo>
                                <a:lnTo>
                                  <a:pt x="430" y="545"/>
                                </a:lnTo>
                                <a:lnTo>
                                  <a:pt x="402" y="566"/>
                                </a:lnTo>
                                <a:lnTo>
                                  <a:pt x="375" y="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722736" name="Freeform 438"/>
                        <wps:cNvSpPr>
                          <a:spLocks/>
                        </wps:cNvSpPr>
                        <wps:spPr bwMode="auto">
                          <a:xfrm>
                            <a:off x="8915" y="58"/>
                            <a:ext cx="426" cy="620"/>
                          </a:xfrm>
                          <a:custGeom>
                            <a:avLst/>
                            <a:gdLst>
                              <a:gd name="T0" fmla="+- 0 9174 8915"/>
                              <a:gd name="T1" fmla="*/ T0 w 426"/>
                              <a:gd name="T2" fmla="+- 0 678 59"/>
                              <a:gd name="T3" fmla="*/ 678 h 620"/>
                              <a:gd name="T4" fmla="+- 0 8915 8915"/>
                              <a:gd name="T5" fmla="*/ T4 w 426"/>
                              <a:gd name="T6" fmla="+- 0 168 59"/>
                              <a:gd name="T7" fmla="*/ 168 h 620"/>
                              <a:gd name="T8" fmla="+- 0 8995 8915"/>
                              <a:gd name="T9" fmla="*/ T8 w 426"/>
                              <a:gd name="T10" fmla="+- 0 131 59"/>
                              <a:gd name="T11" fmla="*/ 131 h 620"/>
                              <a:gd name="T12" fmla="+- 0 9078 8915"/>
                              <a:gd name="T13" fmla="*/ T12 w 426"/>
                              <a:gd name="T14" fmla="+- 0 100 59"/>
                              <a:gd name="T15" fmla="*/ 100 h 620"/>
                              <a:gd name="T16" fmla="+- 0 9162 8915"/>
                              <a:gd name="T17" fmla="*/ T16 w 426"/>
                              <a:gd name="T18" fmla="+- 0 76 59"/>
                              <a:gd name="T19" fmla="*/ 76 h 620"/>
                              <a:gd name="T20" fmla="+- 0 9248 8915"/>
                              <a:gd name="T21" fmla="*/ T20 w 426"/>
                              <a:gd name="T22" fmla="+- 0 59 59"/>
                              <a:gd name="T23" fmla="*/ 59 h 620"/>
                              <a:gd name="T24" fmla="+- 0 9341 8915"/>
                              <a:gd name="T25" fmla="*/ T24 w 426"/>
                              <a:gd name="T26" fmla="+- 0 624 59"/>
                              <a:gd name="T27" fmla="*/ 624 h 620"/>
                              <a:gd name="T28" fmla="+- 0 9298 8915"/>
                              <a:gd name="T29" fmla="*/ T28 w 426"/>
                              <a:gd name="T30" fmla="+- 0 632 59"/>
                              <a:gd name="T31" fmla="*/ 632 h 620"/>
                              <a:gd name="T32" fmla="+- 0 9256 8915"/>
                              <a:gd name="T33" fmla="*/ T32 w 426"/>
                              <a:gd name="T34" fmla="+- 0 644 59"/>
                              <a:gd name="T35" fmla="*/ 644 h 620"/>
                              <a:gd name="T36" fmla="+- 0 9215 8915"/>
                              <a:gd name="T37" fmla="*/ T36 w 426"/>
                              <a:gd name="T38" fmla="+- 0 660 59"/>
                              <a:gd name="T39" fmla="*/ 660 h 620"/>
                              <a:gd name="T40" fmla="+- 0 9174 8915"/>
                              <a:gd name="T41" fmla="*/ T40 w 426"/>
                              <a:gd name="T42" fmla="+- 0 678 59"/>
                              <a:gd name="T43" fmla="*/ 678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26" h="620">
                                <a:moveTo>
                                  <a:pt x="259" y="619"/>
                                </a:moveTo>
                                <a:lnTo>
                                  <a:pt x="0" y="109"/>
                                </a:lnTo>
                                <a:lnTo>
                                  <a:pt x="80" y="72"/>
                                </a:lnTo>
                                <a:lnTo>
                                  <a:pt x="163" y="41"/>
                                </a:lnTo>
                                <a:lnTo>
                                  <a:pt x="247" y="17"/>
                                </a:lnTo>
                                <a:lnTo>
                                  <a:pt x="333" y="0"/>
                                </a:lnTo>
                                <a:lnTo>
                                  <a:pt x="426" y="565"/>
                                </a:lnTo>
                                <a:lnTo>
                                  <a:pt x="383" y="573"/>
                                </a:lnTo>
                                <a:lnTo>
                                  <a:pt x="341" y="585"/>
                                </a:lnTo>
                                <a:lnTo>
                                  <a:pt x="300" y="601"/>
                                </a:lnTo>
                                <a:lnTo>
                                  <a:pt x="259" y="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928872" name="Freeform 437"/>
                        <wps:cNvSpPr>
                          <a:spLocks/>
                        </wps:cNvSpPr>
                        <wps:spPr bwMode="auto">
                          <a:xfrm>
                            <a:off x="9248" y="43"/>
                            <a:ext cx="186" cy="581"/>
                          </a:xfrm>
                          <a:custGeom>
                            <a:avLst/>
                            <a:gdLst>
                              <a:gd name="T0" fmla="+- 0 9341 9248"/>
                              <a:gd name="T1" fmla="*/ T0 w 186"/>
                              <a:gd name="T2" fmla="+- 0 624 43"/>
                              <a:gd name="T3" fmla="*/ 624 h 581"/>
                              <a:gd name="T4" fmla="+- 0 9248 9248"/>
                              <a:gd name="T5" fmla="*/ T4 w 186"/>
                              <a:gd name="T6" fmla="+- 0 59 43"/>
                              <a:gd name="T7" fmla="*/ 59 h 581"/>
                              <a:gd name="T8" fmla="+- 0 9294 9248"/>
                              <a:gd name="T9" fmla="*/ T8 w 186"/>
                              <a:gd name="T10" fmla="+- 0 52 43"/>
                              <a:gd name="T11" fmla="*/ 52 h 581"/>
                              <a:gd name="T12" fmla="+- 0 9341 9248"/>
                              <a:gd name="T13" fmla="*/ T12 w 186"/>
                              <a:gd name="T14" fmla="+- 0 47 43"/>
                              <a:gd name="T15" fmla="*/ 47 h 581"/>
                              <a:gd name="T16" fmla="+- 0 9387 9248"/>
                              <a:gd name="T17" fmla="*/ T16 w 186"/>
                              <a:gd name="T18" fmla="+- 0 44 43"/>
                              <a:gd name="T19" fmla="*/ 44 h 581"/>
                              <a:gd name="T20" fmla="+- 0 9434 9248"/>
                              <a:gd name="T21" fmla="*/ T20 w 186"/>
                              <a:gd name="T22" fmla="+- 0 43 43"/>
                              <a:gd name="T23" fmla="*/ 43 h 581"/>
                              <a:gd name="T24" fmla="+- 0 9434 9248"/>
                              <a:gd name="T25" fmla="*/ T24 w 186"/>
                              <a:gd name="T26" fmla="+- 0 616 43"/>
                              <a:gd name="T27" fmla="*/ 616 h 581"/>
                              <a:gd name="T28" fmla="+- 0 9411 9248"/>
                              <a:gd name="T29" fmla="*/ T28 w 186"/>
                              <a:gd name="T30" fmla="+- 0 616 43"/>
                              <a:gd name="T31" fmla="*/ 616 h 581"/>
                              <a:gd name="T32" fmla="+- 0 9387 9248"/>
                              <a:gd name="T33" fmla="*/ T32 w 186"/>
                              <a:gd name="T34" fmla="+- 0 618 43"/>
                              <a:gd name="T35" fmla="*/ 618 h 581"/>
                              <a:gd name="T36" fmla="+- 0 9364 9248"/>
                              <a:gd name="T37" fmla="*/ T36 w 186"/>
                              <a:gd name="T38" fmla="+- 0 620 43"/>
                              <a:gd name="T39" fmla="*/ 620 h 581"/>
                              <a:gd name="T40" fmla="+- 0 9341 9248"/>
                              <a:gd name="T41" fmla="*/ T40 w 186"/>
                              <a:gd name="T42" fmla="+- 0 624 43"/>
                              <a:gd name="T43" fmla="*/ 624 h 5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86" h="581">
                                <a:moveTo>
                                  <a:pt x="93" y="581"/>
                                </a:moveTo>
                                <a:lnTo>
                                  <a:pt x="0" y="16"/>
                                </a:lnTo>
                                <a:lnTo>
                                  <a:pt x="46" y="9"/>
                                </a:lnTo>
                                <a:lnTo>
                                  <a:pt x="93" y="4"/>
                                </a:lnTo>
                                <a:lnTo>
                                  <a:pt x="139" y="1"/>
                                </a:lnTo>
                                <a:lnTo>
                                  <a:pt x="186" y="0"/>
                                </a:lnTo>
                                <a:lnTo>
                                  <a:pt x="186" y="573"/>
                                </a:lnTo>
                                <a:lnTo>
                                  <a:pt x="163" y="573"/>
                                </a:lnTo>
                                <a:lnTo>
                                  <a:pt x="139" y="575"/>
                                </a:lnTo>
                                <a:lnTo>
                                  <a:pt x="116" y="577"/>
                                </a:lnTo>
                                <a:lnTo>
                                  <a:pt x="93" y="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C4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F963FB" id="Group 436" o:spid="_x0000_s1026" style="position:absolute;margin-left:414.5pt;margin-top:2.15pt;width:114.45pt;height:114.5pt;z-index:-24768512;mso-position-horizontal-relative:page" coordorigin="8290,43" coordsize="2289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">
                <v:shape id="Freeform 446" o:spid="_x0000_s1027" style="position:absolute;left:9434;top:43;width:666;height:680;visibility:visible;mso-wrap-style:square;v-text-anchor:top" coordsize="666,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" path="m333,680l272,642,208,612,141,590,71,577,,573,,,79,3r79,8l236,25r76,19l387,68r73,29l531,131r69,39l666,214,333,680xe" fillcolor="#46a352" stroked="f">
                  <v:path arrowok="t" o:connecttype="custom" o:connectlocs="333,723;272,685;208,655;141,633;71,620;0,616;0,43;79,46;158,54;236,68;312,87;387,111;460,140;531,174;600,213;666,257;333,723" o:connectangles="0,0,0,0,0,0,0,0,0,0,0,0,0,0,0,0,0"/>
                </v:shape>
                <v:shape id="Freeform 445" o:spid="_x0000_s1028" style="position:absolute;left:9766;top:257;width:810;height:894;visibility:visible;mso-wrap-style:square;v-text-anchor:top" coordsize="810,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" path="m238,893r-9,-72l210,751,183,685,149,622,106,564,56,512,,466,333,r62,48l454,100r55,55l559,214r47,62l648,341r37,67l718,478r28,72l770,624r18,76l801,777r8,79l238,893xe" fillcolor="#4b5659" stroked="f">
                  <v:path arrowok="t" o:connecttype="custom" o:connectlocs="238,1150;229,1078;210,1008;183,942;149,879;106,821;56,769;0,723;333,257;395,305;454,357;509,412;559,471;606,533;648,598;685,665;718,735;746,807;770,881;788,957;801,1034;809,1113;238,1150" o:connectangles="0,0,0,0,0,0,0,0,0,0,0,0,0,0,0,0,0,0,0,0,0,0,0"/>
                </v:shape>
                <v:shape id="Freeform 444" o:spid="_x0000_s1029" style="position:absolute;left:9579;top:1112;width:1000;height:1183;visibility:visible;mso-wrap-style:square;v-text-anchor:top" coordsize=",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" path="m146,1182l,629,70,605r66,-31l196,535r54,-46l298,437r41,-57l373,318r26,-66l417,183r9,-72l426,37,997,r3,77l997,154r-8,76l976,304r-17,73l937,449r-27,69l879,586r-35,65l805,713r-43,60l715,830r-51,54l610,935r-57,47l492,1026r-63,40l362,1101r-69,32l221,1160r-75,22xe" fillcolor="#62b677" stroked="f">
                  <v:path arrowok="t" o:connecttype="custom" o:connectlocs="146,2295;0,1742;70,1718;136,1687;196,1648;250,1602;298,1550;339,1493;373,1431;399,1365;417,1296;426,1224;426,1150;997,1113;1000,1190;997,1267;989,1343;976,1417;959,1490;937,1562;910,1631;879,1699;844,1764;805,1826;762,1886;715,1943;664,1997;610,2048;553,2095;492,2139;429,2179;362,2214;293,2246;221,2273;146,2295" o:connectangles="0,0,0,0,0,0,0,0,0,0,0,0,0,0,0,0,0,0,0,0,0,0,0,0,0,0,0,0,0,0,0,0,0,0,0"/>
                </v:shape>
                <v:shape id="Freeform 443" o:spid="_x0000_s1030" style="position:absolute;left:9437;top:1741;width:288;height:591;visibility:visible;mso-wrap-style:square;v-text-anchor:top" coordsize="288,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" path="m3,590l,18,35,17,71,13,106,8,141,,287,553r-70,16l146,581r-71,7l3,590xe" fillcolor="#4695b3" stroked="f">
                  <v:path arrowok="t" o:connecttype="custom" o:connectlocs="3,2332;0,1760;35,1759;71,1755;106,1750;141,1742;287,2295;217,2311;146,2323;75,2330;3,2332" o:connectangles="0,0,0,0,0,0,0,0,0,0,0"/>
                </v:shape>
                <v:shape id="Freeform 442" o:spid="_x0000_s1031" style="position:absolute;left:8683;top:1620;width:758;height:713;visibility:visible;mso-wrap-style:square;v-text-anchor:top" coordsize="758,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" path="m757,712r-75,-2l607,704,533,692,460,675,388,654,318,628,250,598,184,563,120,524,59,480,,433,375,r66,50l514,89r77,29l671,135r83,5l757,712xe" fillcolor="#95a5a5" stroked="f">
                  <v:path arrowok="t" o:connecttype="custom" o:connectlocs="757,2332;682,2330;607,2324;533,2312;460,2295;388,2274;318,2248;250,2218;184,2183;120,2144;59,2100;0,2053;375,1620;441,1670;514,1709;591,1738;671,1755;754,1760;757,2332" o:connectangles="0,0,0,0,0,0,0,0,0,0,0,0,0,0,0,0,0,0,0"/>
                </v:shape>
                <v:shape id="Freeform 441" o:spid="_x0000_s1032" style="position:absolute;left:8289;top:567;width:770;height:1486;visibility:visible;mso-wrap-style:square;v-text-anchor:top" coordsize="770,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" path="m394,1486r-57,-53l285,1378r-48,-59l193,1259r-39,-64l119,1130,88,1063,62,995,41,925,24,854,11,782,3,710,,637,1,564,7,490,18,418,33,345,53,274,78,203r30,-69l143,66,183,,663,310r-37,67l599,447r-18,72l572,592r1,73l584,737r19,71l631,876r38,64l714,999r55,54l394,1486xe" fillcolor="#75a5b8" stroked="f">
                  <v:path arrowok="t" o:connecttype="custom" o:connectlocs="394,2053;337,2000;285,1945;237,1886;193,1826;154,1762;119,1697;88,1630;62,1562;41,1492;24,1421;11,1349;3,1277;0,1204;1,1131;7,1057;18,985;33,912;53,841;78,770;108,701;143,633;183,567;663,877;626,944;599,1014;581,1086;572,1159;573,1232;584,1304;603,1375;631,1443;669,1507;714,1566;769,1620;394,2053" o:connectangles="0,0,0,0,0,0,0,0,0,0,0,0,0,0,0,0,0,0,0,0,0,0,0,0,0,0,0,0,0,0,0,0,0,0,0,0"/>
                </v:shape>
                <v:shape id="Freeform 440" o:spid="_x0000_s1033" style="position:absolute;left:8472;top:323;width:587;height:554;visibility:visible;mso-wrap-style:square;v-text-anchor:top" coordsize="587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" path="m480,553l,243,46,177,97,114,152,55,211,,586,432r-30,27l529,489r-25,31l480,553xe" fillcolor="#83cd9a" stroked="f">
                  <v:path arrowok="t" o:connecttype="custom" o:connectlocs="480,877;0,567;46,501;97,438;152,379;211,324;586,756;556,783;529,813;504,844;480,877" o:connectangles="0,0,0,0,0,0,0,0,0,0,0"/>
                </v:shape>
                <v:shape id="Freeform 439" o:spid="_x0000_s1034" style="position:absolute;left:8683;top:167;width:491;height:589;visibility:visible;mso-wrap-style:square;v-text-anchor:top" coordsize="491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" path="m375,588l,156,54,111,111,71,170,33,231,,490,510r-30,17l430,545r-28,21l375,588xe" fillcolor="#8e9a9c" stroked="f">
                  <v:path arrowok="t" o:connecttype="custom" o:connectlocs="375,756;0,324;54,279;111,239;170,201;231,168;490,678;460,695;430,713;402,734;375,756" o:connectangles="0,0,0,0,0,0,0,0,0,0,0"/>
                </v:shape>
                <v:shape id="Freeform 438" o:spid="_x0000_s1035" style="position:absolute;left:8915;top:58;width:426;height:620;visibility:visible;mso-wrap-style:square;v-text-anchor:top" coordsize="426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" path="m259,619l,109,80,72,163,41,247,17,333,r93,565l383,573r-42,12l300,601r-41,18xe" fillcolor="#97d8aa" stroked="f">
                  <v:path arrowok="t" o:connecttype="custom" o:connectlocs="259,678;0,168;80,131;163,100;247,76;333,59;426,624;383,632;341,644;300,660;259,678" o:connectangles="0,0,0,0,0,0,0,0,0,0,0"/>
                </v:shape>
                <v:shape id="Freeform 437" o:spid="_x0000_s1036" style="position:absolute;left:9248;top:43;width:186;height:581;visibility:visible;mso-wrap-style:square;v-text-anchor:top" coordsize="186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" path="m93,581l,16,46,9,93,4,139,1,186,r,573l163,573r-24,2l116,577r-23,4xe" fillcolor="#87c4d8" stroked="f">
                  <v:path arrowok="t" o:connecttype="custom" o:connectlocs="93,624;0,59;46,52;93,47;139,44;186,43;186,616;163,616;139,618;116,620;93,624" o:connectangles="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8550016" behindDoc="1" locked="0" layoutInCell="1" allowOverlap="1" wp14:anchorId="294D07E1" wp14:editId="71EEC43F">
                <wp:simplePos x="0" y="0"/>
                <wp:positionH relativeFrom="page">
                  <wp:posOffset>5727700</wp:posOffset>
                </wp:positionH>
                <wp:positionV relativeFrom="paragraph">
                  <wp:posOffset>-61595</wp:posOffset>
                </wp:positionV>
                <wp:extent cx="90170" cy="99060"/>
                <wp:effectExtent l="0" t="0" r="0" b="0"/>
                <wp:wrapNone/>
                <wp:docPr id="85397125" name="Text Box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A8CA7" w14:textId="77777777" w:rsidR="00FA4FCE" w:rsidRDefault="009C32EE">
                            <w:pPr>
                              <w:spacing w:before="14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color w:val="9A9A9E"/>
                                <w:w w:val="105"/>
                                <w:sz w:val="11"/>
                              </w:rPr>
                              <w:t>5%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D07E1" id="Text Box 435" o:spid="_x0000_s1159" type="#_x0000_t202" style="position:absolute;left:0;text-align:left;margin-left:451pt;margin-top:-4.85pt;width:7.1pt;height:7.8pt;z-index:-2476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" filled="f" stroked="f">
                <v:textbox inset="0,0,0,0">
                  <w:txbxContent>
                    <w:p w14:paraId="783A8CA7" w14:textId="77777777" w:rsidR="00FA4FCE" w:rsidRDefault="009C32EE">
                      <w:pPr>
                        <w:spacing w:before="14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color w:val="9A9A9E"/>
                          <w:w w:val="105"/>
                          <w:sz w:val="11"/>
                        </w:rPr>
                        <w:t>5%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>Services</w:t>
      </w:r>
    </w:p>
    <w:p w14:paraId="0C89D640" w14:textId="77777777" w:rsidR="00FA4FCE" w:rsidRDefault="009C32EE">
      <w:pPr>
        <w:spacing w:before="27" w:line="211" w:lineRule="auto"/>
        <w:ind w:left="444" w:right="855" w:hanging="9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 xml:space="preserve">Information </w:t>
      </w:r>
      <w:r>
        <w:rPr>
          <w:rFonts w:ascii="Calibri"/>
          <w:color w:val="9A9A9E"/>
          <w:w w:val="105"/>
          <w:position w:val="10"/>
          <w:sz w:val="11"/>
        </w:rPr>
        <w:t>4%</w:t>
      </w:r>
      <w:r>
        <w:rPr>
          <w:rFonts w:ascii="Calibri"/>
          <w:color w:val="9A9A9E"/>
          <w:spacing w:val="-24"/>
          <w:w w:val="105"/>
          <w:position w:val="10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Technology</w:t>
      </w:r>
    </w:p>
    <w:p w14:paraId="1EED12B2" w14:textId="77777777" w:rsidR="00FA4FCE" w:rsidRDefault="009C32EE">
      <w:pPr>
        <w:spacing w:before="19"/>
        <w:ind w:left="643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4%</w:t>
      </w:r>
    </w:p>
    <w:p w14:paraId="07F2E80C" w14:textId="77777777" w:rsidR="00FA4FCE" w:rsidRDefault="00FA4FCE">
      <w:pPr>
        <w:pStyle w:val="BodyText"/>
        <w:rPr>
          <w:rFonts w:ascii="Calibri"/>
          <w:sz w:val="16"/>
        </w:rPr>
      </w:pPr>
    </w:p>
    <w:p w14:paraId="0CBCBC60" w14:textId="77777777" w:rsidR="00FA4FCE" w:rsidRDefault="00FA4FCE">
      <w:pPr>
        <w:pStyle w:val="BodyText"/>
        <w:spacing w:before="10"/>
        <w:rPr>
          <w:rFonts w:ascii="Calibri"/>
          <w:sz w:val="22"/>
        </w:rPr>
      </w:pPr>
    </w:p>
    <w:p w14:paraId="3F936234" w14:textId="77777777" w:rsidR="00FA4FCE" w:rsidRDefault="009C32EE">
      <w:pPr>
        <w:spacing w:before="1" w:line="252" w:lineRule="auto"/>
        <w:ind w:left="411" w:right="1273" w:hanging="125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Financials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23%</w:t>
      </w:r>
    </w:p>
    <w:p w14:paraId="142B28A1" w14:textId="77777777" w:rsidR="00FA4FCE" w:rsidRDefault="009C32EE">
      <w:pPr>
        <w:spacing w:before="90" w:line="252" w:lineRule="auto"/>
        <w:ind w:left="351" w:right="-18" w:hanging="125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Materials 10%</w:t>
      </w:r>
    </w:p>
    <w:p w14:paraId="56C263C1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7A79D6F3" w14:textId="77777777" w:rsidR="00FA4FCE" w:rsidRDefault="00FA4FCE">
      <w:pPr>
        <w:pStyle w:val="BodyText"/>
        <w:rPr>
          <w:rFonts w:ascii="Calibri"/>
          <w:sz w:val="16"/>
        </w:rPr>
      </w:pPr>
    </w:p>
    <w:p w14:paraId="2F382170" w14:textId="77777777" w:rsidR="00FA4FCE" w:rsidRDefault="00FA4FCE">
      <w:pPr>
        <w:pStyle w:val="BodyText"/>
        <w:rPr>
          <w:rFonts w:ascii="Calibri"/>
          <w:sz w:val="16"/>
        </w:rPr>
      </w:pPr>
    </w:p>
    <w:p w14:paraId="17679497" w14:textId="77777777" w:rsidR="00FA4FCE" w:rsidRDefault="00FA4FCE">
      <w:pPr>
        <w:pStyle w:val="BodyText"/>
        <w:rPr>
          <w:rFonts w:ascii="Calibri"/>
          <w:sz w:val="16"/>
        </w:rPr>
      </w:pPr>
    </w:p>
    <w:p w14:paraId="7BBC2298" w14:textId="77777777" w:rsidR="00FA4FCE" w:rsidRDefault="009C32EE">
      <w:pPr>
        <w:spacing w:before="139" w:line="252" w:lineRule="auto"/>
        <w:ind w:left="380" w:right="798" w:hanging="142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Industrials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14%</w:t>
      </w:r>
    </w:p>
    <w:p w14:paraId="7B8814D4" w14:textId="77777777" w:rsidR="00FA4FCE" w:rsidRDefault="00FA4FCE">
      <w:pPr>
        <w:pStyle w:val="BodyText"/>
        <w:rPr>
          <w:rFonts w:ascii="Calibri"/>
          <w:sz w:val="16"/>
        </w:rPr>
      </w:pPr>
    </w:p>
    <w:p w14:paraId="2E9413B6" w14:textId="77777777" w:rsidR="00FA4FCE" w:rsidRDefault="00FA4FCE">
      <w:pPr>
        <w:pStyle w:val="BodyText"/>
        <w:rPr>
          <w:rFonts w:ascii="Calibri"/>
          <w:sz w:val="16"/>
        </w:rPr>
      </w:pPr>
    </w:p>
    <w:p w14:paraId="01C4E8FD" w14:textId="77777777" w:rsidR="00FA4FCE" w:rsidRDefault="00FA4FCE">
      <w:pPr>
        <w:pStyle w:val="BodyText"/>
        <w:rPr>
          <w:rFonts w:ascii="Calibri"/>
          <w:sz w:val="16"/>
        </w:rPr>
      </w:pPr>
    </w:p>
    <w:p w14:paraId="7A2AEA67" w14:textId="77777777" w:rsidR="00FA4FCE" w:rsidRDefault="00FA4FCE">
      <w:pPr>
        <w:pStyle w:val="BodyText"/>
        <w:rPr>
          <w:rFonts w:ascii="Calibri"/>
          <w:sz w:val="16"/>
        </w:rPr>
      </w:pPr>
    </w:p>
    <w:p w14:paraId="5B6F6FF9" w14:textId="77777777" w:rsidR="00FA4FCE" w:rsidRDefault="009C32EE">
      <w:pPr>
        <w:spacing w:before="116" w:line="211" w:lineRule="auto"/>
        <w:ind w:left="24" w:right="893" w:firstLine="5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Discretionary</w:t>
      </w:r>
    </w:p>
    <w:p w14:paraId="5D278C48" w14:textId="77777777" w:rsidR="00FA4FCE" w:rsidRDefault="009C32EE">
      <w:pPr>
        <w:spacing w:before="19" w:line="25" w:lineRule="exact"/>
        <w:ind w:left="213" w:right="1092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22%</w:t>
      </w:r>
    </w:p>
    <w:p w14:paraId="513D846A" w14:textId="77777777" w:rsidR="00FA4FCE" w:rsidRDefault="00FA4FCE">
      <w:pPr>
        <w:spacing w:line="25" w:lineRule="exact"/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66" w:space="260"/>
            <w:col w:w="2038" w:space="39"/>
            <w:col w:w="672" w:space="40"/>
            <w:col w:w="1545"/>
          </w:cols>
        </w:sectPr>
      </w:pPr>
    </w:p>
    <w:p w14:paraId="400DC3AE" w14:textId="77777777" w:rsidR="00FA4FCE" w:rsidRDefault="009C32EE">
      <w:pPr>
        <w:pStyle w:val="Heading4"/>
        <w:tabs>
          <w:tab w:val="left" w:pos="6925"/>
        </w:tabs>
        <w:spacing w:before="30"/>
        <w:ind w:left="287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6B18B6A3" w14:textId="77777777" w:rsidR="00FA4FCE" w:rsidRDefault="009C32EE">
      <w:pPr>
        <w:spacing w:before="126" w:line="252" w:lineRule="auto"/>
        <w:ind w:left="1556" w:right="173" w:hanging="158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Healthcare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11%</w:t>
      </w:r>
    </w:p>
    <w:p w14:paraId="2E236F8C" w14:textId="77777777" w:rsidR="00FA4FCE" w:rsidRDefault="009C32EE">
      <w:pPr>
        <w:spacing w:before="8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07B09BB" w14:textId="77777777" w:rsidR="00FA4FCE" w:rsidRDefault="009C32EE">
      <w:pPr>
        <w:pStyle w:val="BodyText"/>
        <w:spacing w:before="10"/>
        <w:rPr>
          <w:sz w:val="14"/>
        </w:rPr>
      </w:pPr>
      <w:r>
        <w:br w:type="column"/>
      </w:r>
    </w:p>
    <w:p w14:paraId="2B31036E" w14:textId="77777777" w:rsidR="00FA4FCE" w:rsidRDefault="009C32EE">
      <w:pPr>
        <w:spacing w:line="252" w:lineRule="auto"/>
        <w:ind w:left="457" w:right="1489" w:hanging="349"/>
        <w:rPr>
          <w:rFonts w:ascii="Calibri"/>
          <w:sz w:val="11"/>
        </w:rPr>
      </w:pPr>
      <w:r>
        <w:rPr>
          <w:rFonts w:ascii="Calibri"/>
          <w:color w:val="9A9A9E"/>
          <w:spacing w:val="-1"/>
          <w:w w:val="105"/>
          <w:sz w:val="11"/>
        </w:rPr>
        <w:t xml:space="preserve">Consumer </w:t>
      </w:r>
      <w:r>
        <w:rPr>
          <w:rFonts w:ascii="Calibri"/>
          <w:color w:val="9A9A9E"/>
          <w:w w:val="105"/>
          <w:sz w:val="11"/>
        </w:rPr>
        <w:t>Staples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4%</w:t>
      </w:r>
    </w:p>
    <w:p w14:paraId="125D6B28" w14:textId="77777777" w:rsidR="00FA4FCE" w:rsidRDefault="00FA4FCE">
      <w:pPr>
        <w:spacing w:line="252" w:lineRule="auto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6" w:space="40"/>
            <w:col w:w="2104" w:space="39"/>
            <w:col w:w="2451"/>
          </w:cols>
        </w:sectPr>
      </w:pPr>
    </w:p>
    <w:p w14:paraId="24E488FE" w14:textId="5391A1AC" w:rsidR="00FA4FCE" w:rsidRDefault="009C32EE">
      <w:pPr>
        <w:spacing w:before="156"/>
        <w:ind w:left="7203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5712" behindDoc="0" locked="0" layoutInCell="1" allowOverlap="1" wp14:anchorId="0B341277" wp14:editId="0FD75983">
                <wp:simplePos x="0" y="0"/>
                <wp:positionH relativeFrom="page">
                  <wp:posOffset>5791835</wp:posOffset>
                </wp:positionH>
                <wp:positionV relativeFrom="paragraph">
                  <wp:posOffset>322580</wp:posOffset>
                </wp:positionV>
                <wp:extent cx="129540" cy="220345"/>
                <wp:effectExtent l="0" t="0" r="0" b="0"/>
                <wp:wrapNone/>
                <wp:docPr id="1518900172" name="Text Box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C63BBB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41277" id="Text Box 434" o:spid="_x0000_s1160" type="#_x0000_t202" style="position:absolute;left:0;text-align:left;margin-left:456.05pt;margin-top:25.4pt;width:10.2pt;height:17.35pt;z-index:1579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" filled="f" stroked="f">
                <v:textbox style="layout-flow:vertical" inset="0,0,0,0">
                  <w:txbxContent>
                    <w:p w14:paraId="2FC63BBB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8272" behindDoc="0" locked="0" layoutInCell="1" allowOverlap="1" wp14:anchorId="67B51CE5" wp14:editId="5C07B408">
                <wp:simplePos x="0" y="0"/>
                <wp:positionH relativeFrom="page">
                  <wp:posOffset>4751705</wp:posOffset>
                </wp:positionH>
                <wp:positionV relativeFrom="paragraph">
                  <wp:posOffset>239395</wp:posOffset>
                </wp:positionV>
                <wp:extent cx="1031875" cy="1154430"/>
                <wp:effectExtent l="0" t="0" r="0" b="0"/>
                <wp:wrapNone/>
                <wp:docPr id="1861862878" name="Text Box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3272F15F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69989E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B4CDA4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3E5DE04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1CD13BB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EA2859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BEC58B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5140A0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65C7723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1ED4D9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7C5D5A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BA2F61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75D272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B51CE5" id="Text Box 433" o:spid="_x0000_s1161" type="#_x0000_t202" style="position:absolute;left:0;text-align:left;margin-left:374.15pt;margin-top:18.85pt;width:81.25pt;height:90.9pt;z-index:1579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3272F15F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69989E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B4CDA4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3E5DE04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1CD13BB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EA2859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BEC58B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5140A0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65C7723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1ED4D9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7C5D5A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BA2F61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F75D272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8784" behindDoc="0" locked="0" layoutInCell="1" allowOverlap="1" wp14:anchorId="2A2269D7" wp14:editId="2D611FAD">
                <wp:simplePos x="0" y="0"/>
                <wp:positionH relativeFrom="page">
                  <wp:posOffset>5974080</wp:posOffset>
                </wp:positionH>
                <wp:positionV relativeFrom="paragraph">
                  <wp:posOffset>240030</wp:posOffset>
                </wp:positionV>
                <wp:extent cx="1229360" cy="1154430"/>
                <wp:effectExtent l="0" t="0" r="0" b="0"/>
                <wp:wrapNone/>
                <wp:docPr id="824744531" name="Text Box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55C8022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F92971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5BBEEE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A8672F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50893B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518FBF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6.4</w:t>
                                  </w:r>
                                </w:p>
                              </w:tc>
                            </w:tr>
                            <w:tr w:rsidR="00FA4FCE" w14:paraId="57DE4AC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2F557D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93741A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69.2</w:t>
                                  </w:r>
                                </w:p>
                              </w:tc>
                            </w:tr>
                            <w:tr w:rsidR="00FA4FCE" w14:paraId="0D75F9A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5E7AD9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3FBC9B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23.5</w:t>
                                  </w:r>
                                </w:p>
                              </w:tc>
                            </w:tr>
                            <w:tr w:rsidR="00FA4FCE" w14:paraId="65FD473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1F7276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1B05D7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 w:rsidR="00FA4FCE" w14:paraId="3C5EE6B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0A0E17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6F5523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1FC6985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269D7" id="Text Box 432" o:spid="_x0000_s1162" type="#_x0000_t202" style="position:absolute;left:0;text-align:left;margin-left:470.4pt;margin-top:18.9pt;width:96.8pt;height:90.9pt;z-index:1579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55C8022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4F92971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5BBEEE1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A8672F8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50893BF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518FBF3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6.4</w:t>
                            </w:r>
                          </w:p>
                        </w:tc>
                      </w:tr>
                      <w:tr w:rsidR="00FA4FCE" w14:paraId="57DE4AC8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2F557D4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93741A5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69.2</w:t>
                            </w:r>
                          </w:p>
                        </w:tc>
                      </w:tr>
                      <w:tr w:rsidR="00FA4FCE" w14:paraId="0D75F9A7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5E7AD9B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3FBC9B5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23.5</w:t>
                            </w:r>
                          </w:p>
                        </w:tc>
                      </w:tr>
                      <w:tr w:rsidR="00FA4FCE" w14:paraId="65FD4730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1F7276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1B05D70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0.8</w:t>
                            </w:r>
                          </w:p>
                        </w:tc>
                      </w:tr>
                      <w:tr w:rsidR="00FA4FCE" w14:paraId="3C5EE6B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0A0E17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6F55230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1FC6985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9296" behindDoc="0" locked="0" layoutInCell="1" allowOverlap="1" wp14:anchorId="05431F1F" wp14:editId="13B179FC">
                <wp:simplePos x="0" y="0"/>
                <wp:positionH relativeFrom="page">
                  <wp:posOffset>356235</wp:posOffset>
                </wp:positionH>
                <wp:positionV relativeFrom="paragraph">
                  <wp:posOffset>-116205</wp:posOffset>
                </wp:positionV>
                <wp:extent cx="4221480" cy="965835"/>
                <wp:effectExtent l="0" t="0" r="0" b="0"/>
                <wp:wrapNone/>
                <wp:docPr id="901156587" name="Text Box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3B47D951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38A0DD3B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696"/>
                                    </w:tabs>
                                    <w:spacing w:before="19"/>
                                    <w:ind w:left="5" w:right="-60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20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0E5403A4" w14:textId="77777777" w:rsidR="00FA4FCE" w:rsidRDefault="00FA4FCE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81C70F0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Industrials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0625702C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89"/>
                                    </w:tabs>
                                    <w:spacing w:before="19"/>
                                    <w:ind w:left="585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654CF850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Discretionary</w:t>
                                  </w:r>
                                </w:p>
                                <w:p w14:paraId="54DEF4F8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868BB1E" w14:textId="77777777" w:rsidR="00FA4FCE" w:rsidRDefault="009C32EE">
                                  <w:pPr>
                                    <w:pStyle w:val="TableParagraph"/>
                                    <w:spacing w:before="0" w:line="169" w:lineRule="exact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Staples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34DF2C64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9"/>
                                    <w:ind w:left="736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70B6BE8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val="left" w:pos="239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Energy</w:t>
                                  </w:r>
                                </w:p>
                                <w:p w14:paraId="2DB86F2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Real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Estate</w:t>
                                  </w:r>
                                </w:p>
                                <w:p w14:paraId="178DF04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val="left" w:pos="237"/>
                                    </w:tabs>
                                    <w:spacing w:before="15" w:line="169" w:lineRule="exact"/>
                                    <w:ind w:left="236" w:hanging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Utilities</w:t>
                                  </w:r>
                                </w:p>
                              </w:tc>
                            </w:tr>
                            <w:tr w:rsidR="00FA4FCE" w14:paraId="1A3AF5F2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4E68C620" w14:textId="77777777" w:rsidR="00FA4FCE" w:rsidRDefault="00FA4FCE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2485A154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358AD5FA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val="left" w:pos="239"/>
                                    </w:tabs>
                                    <w:spacing w:before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Corp.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2A3FB615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Angel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One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69390A6F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Zomato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4C52371D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9"/>
                                    </w:numPr>
                                    <w:tabs>
                                      <w:tab w:val="left" w:pos="239"/>
                                    </w:tabs>
                                    <w:spacing w:before="28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REC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091937D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9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Indian Railway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Fin. Corp.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2780FB7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9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Adani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Power</w:t>
                                  </w:r>
                                </w:p>
                              </w:tc>
                            </w:tr>
                          </w:tbl>
                          <w:p w14:paraId="62F9FAD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31F1F" id="Text Box 431" o:spid="_x0000_s1163" type="#_x0000_t202" style="position:absolute;left:0;text-align:left;margin-left:28.05pt;margin-top:-9.15pt;width:332.4pt;height:76.05pt;z-index:157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3B47D951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38A0DD3B" w14:textId="77777777" w:rsidR="00FA4FCE" w:rsidRDefault="009C32EE">
                            <w:pPr>
                              <w:pStyle w:val="TableParagraph"/>
                              <w:tabs>
                                <w:tab w:val="left" w:pos="2696"/>
                              </w:tabs>
                              <w:spacing w:before="19"/>
                              <w:ind w:left="5" w:right="-605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20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0E5403A4" w14:textId="77777777" w:rsidR="00FA4FCE" w:rsidRDefault="00FA4FCE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481C70F0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Industrials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0625702C" w14:textId="77777777" w:rsidR="00FA4FCE" w:rsidRDefault="009C32EE">
                            <w:pPr>
                              <w:pStyle w:val="TableParagraph"/>
                              <w:tabs>
                                <w:tab w:val="left" w:pos="2889"/>
                              </w:tabs>
                              <w:spacing w:before="19"/>
                              <w:ind w:left="585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654CF850" w14:textId="77777777" w:rsidR="00FA4FCE" w:rsidRDefault="009C32EE">
                            <w:pPr>
                              <w:pStyle w:val="TableParagraph"/>
                              <w:spacing w:before="87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Discretionary</w:t>
                            </w:r>
                          </w:p>
                          <w:p w14:paraId="54DEF4F8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0868BB1E" w14:textId="77777777" w:rsidR="00FA4FCE" w:rsidRDefault="009C32EE">
                            <w:pPr>
                              <w:pStyle w:val="TableParagraph"/>
                              <w:spacing w:before="0" w:line="169" w:lineRule="exact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Staples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34DF2C64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9"/>
                              <w:ind w:left="736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70B6BE8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val="left" w:pos="239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Energy</w:t>
                            </w:r>
                          </w:p>
                          <w:p w14:paraId="2DB86F2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Real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Estate</w:t>
                            </w:r>
                          </w:p>
                          <w:p w14:paraId="178DF04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val="left" w:pos="237"/>
                              </w:tabs>
                              <w:spacing w:before="15" w:line="169" w:lineRule="exact"/>
                              <w:ind w:left="236" w:hanging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Utilities</w:t>
                            </w:r>
                          </w:p>
                        </w:tc>
                      </w:tr>
                      <w:tr w:rsidR="00FA4FCE" w14:paraId="1A3AF5F2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4E68C620" w14:textId="77777777" w:rsidR="00FA4FCE" w:rsidRDefault="00FA4FCE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2485A154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358AD5FA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val="left" w:pos="239"/>
                              </w:tabs>
                              <w:spacing w:before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Corp.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2A3FB615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Angel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One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69390A6F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Zomato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4C52371D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9"/>
                              </w:numPr>
                              <w:tabs>
                                <w:tab w:val="left" w:pos="239"/>
                              </w:tabs>
                              <w:spacing w:before="28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REC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091937D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9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Indian Railway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Fin. Corp.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2780FB7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9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Adani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Power</w:t>
                            </w:r>
                          </w:p>
                        </w:tc>
                      </w:tr>
                    </w:tbl>
                    <w:p w14:paraId="62F9FAD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6E68393C" w14:textId="77777777" w:rsidR="00FA4FCE" w:rsidRDefault="00FA4FCE">
      <w:pPr>
        <w:pStyle w:val="BodyText"/>
        <w:rPr>
          <w:rFonts w:ascii="Arial"/>
          <w:b/>
        </w:rPr>
      </w:pPr>
    </w:p>
    <w:p w14:paraId="2F689F25" w14:textId="77777777" w:rsidR="00FA4FCE" w:rsidRDefault="00FA4FCE">
      <w:pPr>
        <w:pStyle w:val="BodyText"/>
        <w:rPr>
          <w:rFonts w:ascii="Arial"/>
          <w:b/>
        </w:rPr>
      </w:pPr>
    </w:p>
    <w:p w14:paraId="5BAE1B17" w14:textId="77777777" w:rsidR="00FA4FCE" w:rsidRDefault="00FA4FCE">
      <w:pPr>
        <w:pStyle w:val="BodyText"/>
        <w:rPr>
          <w:rFonts w:ascii="Arial"/>
          <w:b/>
        </w:rPr>
      </w:pPr>
    </w:p>
    <w:p w14:paraId="41523A97" w14:textId="77777777" w:rsidR="00FA4FCE" w:rsidRDefault="00FA4FCE">
      <w:pPr>
        <w:pStyle w:val="BodyText"/>
        <w:rPr>
          <w:rFonts w:ascii="Arial"/>
          <w:b/>
          <w:sz w:val="24"/>
        </w:rPr>
      </w:pPr>
    </w:p>
    <w:p w14:paraId="0A9E88A7" w14:textId="77777777" w:rsidR="00FA4FCE" w:rsidRDefault="00FA4FCE">
      <w:pPr>
        <w:rPr>
          <w:rFonts w:ascii="Arial"/>
          <w:sz w:val="2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EED2151" w14:textId="77777777" w:rsidR="00FA4FCE" w:rsidRDefault="009C32EE">
      <w:pPr>
        <w:pStyle w:val="BodyText"/>
        <w:spacing w:before="123"/>
        <w:ind w:left="286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6A241889" w14:textId="5149DDE5" w:rsidR="00FA4FCE" w:rsidRDefault="009C32EE">
      <w:pPr>
        <w:pStyle w:val="BodyText"/>
        <w:spacing w:before="40" w:line="237" w:lineRule="auto"/>
        <w:ind w:left="286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6224" behindDoc="0" locked="0" layoutInCell="1" allowOverlap="1" wp14:anchorId="7B0D9CB5" wp14:editId="11A3BB01">
                <wp:simplePos x="0" y="0"/>
                <wp:positionH relativeFrom="page">
                  <wp:posOffset>5791835</wp:posOffset>
                </wp:positionH>
                <wp:positionV relativeFrom="paragraph">
                  <wp:posOffset>-297815</wp:posOffset>
                </wp:positionV>
                <wp:extent cx="129540" cy="148590"/>
                <wp:effectExtent l="0" t="0" r="0" b="0"/>
                <wp:wrapNone/>
                <wp:docPr id="1053312636" name="Text Box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A0DC9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D9CB5" id="Text Box 430" o:spid="_x0000_s1164" type="#_x0000_t202" style="position:absolute;left:0;text-align:left;margin-left:456.05pt;margin-top:-23.45pt;width:10.2pt;height:11.7pt;z-index:1579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" filled="f" stroked="f">
                <v:textbox style="layout-flow:vertical" inset="0,0,0,0">
                  <w:txbxContent>
                    <w:p w14:paraId="162A0DC9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6736" behindDoc="0" locked="0" layoutInCell="1" allowOverlap="1" wp14:anchorId="5441D1A6" wp14:editId="5ACC28EE">
                <wp:simplePos x="0" y="0"/>
                <wp:positionH relativeFrom="page">
                  <wp:posOffset>5791200</wp:posOffset>
                </wp:positionH>
                <wp:positionV relativeFrom="paragraph">
                  <wp:posOffset>52705</wp:posOffset>
                </wp:positionV>
                <wp:extent cx="129540" cy="215900"/>
                <wp:effectExtent l="0" t="0" r="0" b="0"/>
                <wp:wrapNone/>
                <wp:docPr id="714523770" name="Text 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41783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1D1A6" id="Text Box 429" o:spid="_x0000_s1165" type="#_x0000_t202" style="position:absolute;left:0;text-align:left;margin-left:456pt;margin-top:4.15pt;width:10.2pt;height:17pt;z-index:1579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" filled="f" stroked="f">
                <v:textbox style="layout-flow:vertical" inset="0,0,0,0">
                  <w:txbxContent>
                    <w:p w14:paraId="7A941783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Well capitalized balance sheets, comfortable asset quality and valuations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makes large banks an attractive space. With rapidly advancing technologies,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rising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consumer</w:t>
      </w:r>
      <w:r>
        <w:rPr>
          <w:color w:val="595B60"/>
          <w:spacing w:val="2"/>
        </w:rPr>
        <w:t xml:space="preserve"> </w:t>
      </w:r>
      <w:r>
        <w:rPr>
          <w:color w:val="595B60"/>
        </w:rPr>
        <w:t>expectations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2"/>
        </w:rPr>
        <w:t xml:space="preserve"> </w:t>
      </w:r>
      <w:r>
        <w:rPr>
          <w:color w:val="595B60"/>
        </w:rPr>
        <w:t>incomes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2"/>
        </w:rPr>
        <w:t xml:space="preserve"> </w:t>
      </w:r>
      <w:r>
        <w:rPr>
          <w:color w:val="595B60"/>
        </w:rPr>
        <w:t>consumer</w:t>
      </w:r>
      <w:r>
        <w:rPr>
          <w:color w:val="595B60"/>
          <w:spacing w:val="2"/>
        </w:rPr>
        <w:t xml:space="preserve"> </w:t>
      </w:r>
      <w:r>
        <w:rPr>
          <w:color w:val="595B60"/>
        </w:rPr>
        <w:t>industry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2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</w:p>
    <w:p w14:paraId="05CE2035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4FB63BF6" w14:textId="77777777" w:rsidR="00FA4FCE" w:rsidRDefault="00FA4FCE">
      <w:pPr>
        <w:pStyle w:val="BodyText"/>
        <w:rPr>
          <w:sz w:val="16"/>
        </w:rPr>
      </w:pPr>
    </w:p>
    <w:p w14:paraId="1D273ABD" w14:textId="77777777" w:rsidR="00FA4FCE" w:rsidRDefault="00FA4FCE">
      <w:pPr>
        <w:pStyle w:val="BodyText"/>
        <w:rPr>
          <w:sz w:val="16"/>
        </w:rPr>
      </w:pPr>
    </w:p>
    <w:p w14:paraId="05052D7F" w14:textId="77777777" w:rsidR="00FA4FCE" w:rsidRDefault="00FA4FCE">
      <w:pPr>
        <w:pStyle w:val="BodyText"/>
        <w:rPr>
          <w:sz w:val="16"/>
        </w:rPr>
      </w:pPr>
    </w:p>
    <w:p w14:paraId="32AF0388" w14:textId="77777777" w:rsidR="00FA4FCE" w:rsidRDefault="00FA4FCE">
      <w:pPr>
        <w:pStyle w:val="BodyText"/>
        <w:spacing w:before="10"/>
        <w:rPr>
          <w:sz w:val="18"/>
        </w:rPr>
      </w:pPr>
    </w:p>
    <w:p w14:paraId="7F273A31" w14:textId="77777777" w:rsidR="00FA4FCE" w:rsidRDefault="009C32EE">
      <w:pPr>
        <w:tabs>
          <w:tab w:val="left" w:pos="812"/>
        </w:tabs>
        <w:spacing w:before="1" w:line="100" w:lineRule="exact"/>
        <w:ind w:left="286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1EF05613" w14:textId="77777777" w:rsidR="00FA4FCE" w:rsidRDefault="00FA4FCE">
      <w:pPr>
        <w:spacing w:line="100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92"/>
            <w:col w:w="4511"/>
          </w:cols>
        </w:sectPr>
      </w:pPr>
    </w:p>
    <w:p w14:paraId="0522DC84" w14:textId="77777777" w:rsidR="00FA4FCE" w:rsidRDefault="009C32EE">
      <w:pPr>
        <w:pStyle w:val="BodyText"/>
        <w:spacing w:before="2" w:line="237" w:lineRule="auto"/>
        <w:ind w:left="286"/>
        <w:jc w:val="both"/>
      </w:pPr>
      <w:r>
        <w:rPr>
          <w:color w:val="595B60"/>
        </w:rPr>
        <w:t>cusp of substantial change. They have substantial exposure to domestic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discretionary consumption like Autos, multiplex, QSR, etc . and consumer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products (Household durables, FMCG, etc). FMCG’s growth will be fuelled by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rural markets. Consumer market driven by a younger population composition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and increasing disposable income. Cash continues to be high due to broader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market valuations. Risks include adverse elections, global market slowdown,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energy prices. Governments thrust on public capex is visible while policy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measures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have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also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been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introduced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revive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private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capex.</w:t>
      </w:r>
    </w:p>
    <w:p w14:paraId="25725D9D" w14:textId="77777777" w:rsidR="00FA4FCE" w:rsidRDefault="009C32EE">
      <w:pPr>
        <w:pStyle w:val="BodyText"/>
        <w:spacing w:before="1"/>
        <w:rPr>
          <w:sz w:val="13"/>
        </w:rPr>
      </w:pPr>
      <w:r>
        <w:br w:type="column"/>
      </w:r>
    </w:p>
    <w:p w14:paraId="2F7E2993" w14:textId="34FA8CB3" w:rsidR="00FA4FCE" w:rsidRDefault="009C32EE">
      <w:pPr>
        <w:spacing w:before="1"/>
        <w:ind w:left="246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9808" behindDoc="0" locked="0" layoutInCell="1" allowOverlap="1" wp14:anchorId="7C14BDEB" wp14:editId="59FC0938">
                <wp:simplePos x="0" y="0"/>
                <wp:positionH relativeFrom="page">
                  <wp:posOffset>4751705</wp:posOffset>
                </wp:positionH>
                <wp:positionV relativeFrom="paragraph">
                  <wp:posOffset>128270</wp:posOffset>
                </wp:positionV>
                <wp:extent cx="2451735" cy="2194560"/>
                <wp:effectExtent l="0" t="0" r="0" b="0"/>
                <wp:wrapNone/>
                <wp:docPr id="1811932600" name="Text Box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1FD86489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9AE4F30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F2093F0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8494E1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B95A97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Corp.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793484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03AB0F5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F44E6C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Cholamandalam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Holdings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1570D6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73DAED3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477BF3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Persistent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Systems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0F0759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3FAF3A1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0CAC03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Varun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Beverages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D3C5C5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  <w:tr w:rsidR="00FA4FCE" w14:paraId="0E3862D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0545F1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Fortis Healthcare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FD0F44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2.2</w:t>
                                  </w:r>
                                </w:p>
                              </w:tc>
                            </w:tr>
                            <w:tr w:rsidR="00FA4FCE" w14:paraId="6BB16E0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433E51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5E84BD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FA4FCE" w14:paraId="3B00841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0D82D4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Supreme 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04D27E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7551D67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DD9130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Max Financial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Services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BBC63E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75C94DC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F9D272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Max Healthcare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Institute Ltd.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Ord.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Shares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AF43606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6301DD9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6B8F38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Federal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0644D9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</w:tbl>
                          <w:p w14:paraId="599DEE9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14BDEB" id="Text Box 428" o:spid="_x0000_s1166" type="#_x0000_t202" style="position:absolute;left:0;text-align:left;margin-left:374.15pt;margin-top:10.1pt;width:193.05pt;height:172.8pt;z-index:1579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1FD86489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9AE4F30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7F2093F0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8494E1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B95A97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Corp.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793484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03AB0F5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F44E6C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Cholamandalam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Holdings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1570D6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73DAED3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477BF3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Persistent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Systems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0F0759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3FAF3A1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0CAC03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Varun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Beverages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D3C5C5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2.3</w:t>
                            </w:r>
                          </w:p>
                        </w:tc>
                      </w:tr>
                      <w:tr w:rsidR="00FA4FCE" w14:paraId="0E3862D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0545F1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Fortis Healthcare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FD0F44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2.2</w:t>
                            </w:r>
                          </w:p>
                        </w:tc>
                      </w:tr>
                      <w:tr w:rsidR="00FA4FCE" w14:paraId="6BB16E0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433E51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5E84BD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  <w:tr w:rsidR="00FA4FCE" w14:paraId="3B00841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0D82D4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Supreme 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04D27E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7551D67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DD9130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Max Financial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Services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BBC63E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75C94DC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F9D272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Max Healthcare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Institute Ltd.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Ord.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Shares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AF43606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6301DD9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6B8F38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Federal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0644D9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</w:tbl>
                    <w:p w14:paraId="599DEE9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60DC891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29D42630" w14:textId="77777777" w:rsidR="00FA4FCE" w:rsidRDefault="00FA4FCE">
      <w:pPr>
        <w:pStyle w:val="BodyText"/>
      </w:pPr>
    </w:p>
    <w:p w14:paraId="4AC9CC2A" w14:textId="77777777" w:rsidR="00FA4FCE" w:rsidRDefault="00FA4FCE">
      <w:pPr>
        <w:pStyle w:val="BodyText"/>
        <w:spacing w:before="6"/>
        <w:rPr>
          <w:sz w:val="21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7954B3AF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3AAA4119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3" w:type="dxa"/>
            <w:shd w:val="clear" w:color="auto" w:fill="002134"/>
          </w:tcPr>
          <w:p w14:paraId="30902DC1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26381E81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51F70916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0D24831D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4CC69526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3E6AC0B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17E3B75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Nippon India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Growth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22BBCD26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0.8</w:t>
            </w:r>
          </w:p>
        </w:tc>
        <w:tc>
          <w:tcPr>
            <w:tcW w:w="933" w:type="dxa"/>
            <w:shd w:val="clear" w:color="auto" w:fill="E2E2E4"/>
          </w:tcPr>
          <w:p w14:paraId="19B9F5E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54.3</w:t>
            </w:r>
          </w:p>
        </w:tc>
        <w:tc>
          <w:tcPr>
            <w:tcW w:w="933" w:type="dxa"/>
            <w:shd w:val="clear" w:color="auto" w:fill="E2E2E4"/>
          </w:tcPr>
          <w:p w14:paraId="0E1AB91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27.7</w:t>
            </w:r>
          </w:p>
        </w:tc>
        <w:tc>
          <w:tcPr>
            <w:tcW w:w="933" w:type="dxa"/>
            <w:shd w:val="clear" w:color="auto" w:fill="E2E2E4"/>
          </w:tcPr>
          <w:p w14:paraId="323B86F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25.6</w:t>
            </w:r>
          </w:p>
        </w:tc>
        <w:tc>
          <w:tcPr>
            <w:tcW w:w="994" w:type="dxa"/>
            <w:shd w:val="clear" w:color="auto" w:fill="E2E2E4"/>
          </w:tcPr>
          <w:p w14:paraId="30B582E1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22.6</w:t>
            </w:r>
          </w:p>
        </w:tc>
      </w:tr>
      <w:tr w:rsidR="00FA4FCE" w14:paraId="4FB9E3F8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06FF131" w14:textId="77777777" w:rsidR="00FA4FCE" w:rsidRDefault="009C32EE">
            <w:pPr>
              <w:pStyle w:val="TableParagraph"/>
              <w:spacing w:before="88"/>
              <w:ind w:left="69"/>
              <w:rPr>
                <w:sz w:val="13"/>
              </w:rPr>
            </w:pPr>
            <w:r>
              <w:rPr>
                <w:color w:val="595B60"/>
                <w:sz w:val="13"/>
              </w:rPr>
              <w:t>IISL</w:t>
            </w:r>
            <w:r>
              <w:rPr>
                <w:color w:val="595B60"/>
                <w:spacing w:val="-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Nifty</w:t>
            </w:r>
            <w:r>
              <w:rPr>
                <w:color w:val="595B60"/>
                <w:spacing w:val="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Midcap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150</w:t>
            </w:r>
            <w:r>
              <w:rPr>
                <w:color w:val="595B60"/>
                <w:spacing w:val="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TR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0184ADEF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4.5</w:t>
            </w:r>
          </w:p>
        </w:tc>
        <w:tc>
          <w:tcPr>
            <w:tcW w:w="933" w:type="dxa"/>
            <w:shd w:val="clear" w:color="auto" w:fill="E2E2E4"/>
          </w:tcPr>
          <w:p w14:paraId="5A11681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57.3</w:t>
            </w:r>
          </w:p>
        </w:tc>
        <w:tc>
          <w:tcPr>
            <w:tcW w:w="933" w:type="dxa"/>
            <w:shd w:val="clear" w:color="auto" w:fill="E2E2E4"/>
          </w:tcPr>
          <w:p w14:paraId="68D3120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27.5</w:t>
            </w:r>
          </w:p>
        </w:tc>
        <w:tc>
          <w:tcPr>
            <w:tcW w:w="933" w:type="dxa"/>
            <w:shd w:val="clear" w:color="auto" w:fill="E2E2E4"/>
          </w:tcPr>
          <w:p w14:paraId="0467430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25.4</w:t>
            </w:r>
          </w:p>
        </w:tc>
        <w:tc>
          <w:tcPr>
            <w:tcW w:w="994" w:type="dxa"/>
            <w:shd w:val="clear" w:color="auto" w:fill="E2E2E4"/>
          </w:tcPr>
          <w:p w14:paraId="08841F85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17.6</w:t>
            </w:r>
          </w:p>
        </w:tc>
      </w:tr>
      <w:tr w:rsidR="00FA4FCE" w14:paraId="709E28E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96B72D8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Mid-Cap</w:t>
            </w:r>
          </w:p>
        </w:tc>
        <w:tc>
          <w:tcPr>
            <w:tcW w:w="933" w:type="dxa"/>
            <w:shd w:val="clear" w:color="auto" w:fill="E2E2E4"/>
          </w:tcPr>
          <w:p w14:paraId="1A21827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4.4</w:t>
            </w:r>
          </w:p>
        </w:tc>
        <w:tc>
          <w:tcPr>
            <w:tcW w:w="933" w:type="dxa"/>
            <w:shd w:val="clear" w:color="auto" w:fill="E2E2E4"/>
          </w:tcPr>
          <w:p w14:paraId="1296D95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49.3</w:t>
            </w:r>
          </w:p>
        </w:tc>
        <w:tc>
          <w:tcPr>
            <w:tcW w:w="933" w:type="dxa"/>
            <w:shd w:val="clear" w:color="auto" w:fill="E2E2E4"/>
          </w:tcPr>
          <w:p w14:paraId="401C845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24.3</w:t>
            </w:r>
          </w:p>
        </w:tc>
        <w:tc>
          <w:tcPr>
            <w:tcW w:w="933" w:type="dxa"/>
            <w:shd w:val="clear" w:color="auto" w:fill="E2E2E4"/>
          </w:tcPr>
          <w:p w14:paraId="210EF8F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23.1</w:t>
            </w:r>
          </w:p>
        </w:tc>
        <w:tc>
          <w:tcPr>
            <w:tcW w:w="994" w:type="dxa"/>
            <w:shd w:val="clear" w:color="auto" w:fill="E2E2E4"/>
          </w:tcPr>
          <w:p w14:paraId="56720E5F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16.7</w:t>
            </w:r>
          </w:p>
        </w:tc>
      </w:tr>
    </w:tbl>
    <w:p w14:paraId="7E941050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142CA92" w14:textId="77777777" w:rsidR="00FA4FCE" w:rsidRDefault="009C32EE">
      <w:pPr>
        <w:pStyle w:val="Heading1"/>
      </w:pPr>
      <w:r>
        <w:rPr>
          <w:color w:val="002134"/>
          <w:w w:val="90"/>
        </w:rPr>
        <w:lastRenderedPageBreak/>
        <w:t>Motilal</w:t>
      </w:r>
      <w:r>
        <w:rPr>
          <w:color w:val="002134"/>
          <w:spacing w:val="40"/>
          <w:w w:val="90"/>
        </w:rPr>
        <w:t xml:space="preserve"> </w:t>
      </w:r>
      <w:r>
        <w:rPr>
          <w:color w:val="002134"/>
          <w:w w:val="90"/>
        </w:rPr>
        <w:t>Oswal</w:t>
      </w:r>
      <w:r>
        <w:rPr>
          <w:color w:val="002134"/>
          <w:spacing w:val="39"/>
          <w:w w:val="90"/>
        </w:rPr>
        <w:t xml:space="preserve"> </w:t>
      </w:r>
      <w:r>
        <w:rPr>
          <w:color w:val="002134"/>
          <w:w w:val="90"/>
        </w:rPr>
        <w:t>Midcap</w:t>
      </w:r>
      <w:r>
        <w:rPr>
          <w:color w:val="002134"/>
          <w:spacing w:val="41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4A62001B" w14:textId="0C4BCDF0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0832" behindDoc="0" locked="0" layoutInCell="1" allowOverlap="1" wp14:anchorId="42C6E0CC" wp14:editId="27448FC2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159510"/>
                <wp:effectExtent l="0" t="0" r="0" b="0"/>
                <wp:wrapNone/>
                <wp:docPr id="1584224800" name="Text 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15951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43C96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5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seeks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identify</w:t>
                            </w:r>
                            <w:r>
                              <w:rPr>
                                <w:color w:val="00213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high-growth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prospects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that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have</w:t>
                            </w:r>
                            <w:r>
                              <w:rPr>
                                <w:color w:val="00213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potential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become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leaders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tomorrow.</w:t>
                            </w:r>
                          </w:p>
                          <w:p w14:paraId="1F151D69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5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High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conviction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concentrated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maximize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potential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outperformance.</w:t>
                            </w:r>
                          </w:p>
                          <w:p w14:paraId="08161399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5"/>
                              </w:numPr>
                              <w:tabs>
                                <w:tab w:val="left" w:pos="398"/>
                                <w:tab w:val="left" w:pos="399"/>
                              </w:tabs>
                              <w:spacing w:before="42" w:line="225" w:lineRule="exact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Stock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selection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based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QGLP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Philosophy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screens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new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ideas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for</w:t>
                            </w:r>
                          </w:p>
                          <w:p w14:paraId="51FA8EE0" w14:textId="77777777" w:rsidR="00FA4FCE" w:rsidRDefault="009C32EE">
                            <w:pPr>
                              <w:pStyle w:val="BodyText"/>
                              <w:spacing w:line="237" w:lineRule="auto"/>
                              <w:ind w:left="398"/>
                            </w:pPr>
                            <w:r>
                              <w:rPr>
                                <w:color w:val="002134"/>
                              </w:rPr>
                              <w:t>–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Quality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business,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Growth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earnings,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Longevity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business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105"/>
                              </w:rPr>
                              <w:t>Priced</w:t>
                            </w:r>
                            <w:r>
                              <w:rPr>
                                <w:color w:val="002134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105"/>
                              </w:rPr>
                              <w:t>reasonably.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6E0CC" id="Text Box 427" o:spid="_x0000_s1167" type="#_x0000_t202" style="position:absolute;left:0;text-align:left;margin-left:28.3pt;margin-top:24.05pt;width:332pt;height:91.3pt;z-index: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" fillcolor="#d8d8da" stroked="f">
                <v:textbox inset="0,0,0,0">
                  <w:txbxContent>
                    <w:p w14:paraId="4F843C96" w14:textId="77777777" w:rsidR="00FA4FCE" w:rsidRDefault="009C32EE">
                      <w:pPr>
                        <w:pStyle w:val="BodyText"/>
                        <w:numPr>
                          <w:ilvl w:val="0"/>
                          <w:numId w:val="65"/>
                        </w:numPr>
                        <w:tabs>
                          <w:tab w:val="left" w:pos="398"/>
                          <w:tab w:val="left" w:pos="399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-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seeks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identify</w:t>
                      </w:r>
                      <w:r>
                        <w:rPr>
                          <w:color w:val="002134"/>
                          <w:spacing w:val="-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high-growth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prospects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that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have</w:t>
                      </w:r>
                      <w:r>
                        <w:rPr>
                          <w:color w:val="002134"/>
                          <w:spacing w:val="-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potential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become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leaders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tomorrow.</w:t>
                      </w:r>
                    </w:p>
                    <w:p w14:paraId="1F151D69" w14:textId="77777777" w:rsidR="00FA4FCE" w:rsidRDefault="009C32EE">
                      <w:pPr>
                        <w:pStyle w:val="BodyText"/>
                        <w:numPr>
                          <w:ilvl w:val="0"/>
                          <w:numId w:val="65"/>
                        </w:numPr>
                        <w:tabs>
                          <w:tab w:val="left" w:pos="398"/>
                          <w:tab w:val="left" w:pos="399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High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conviction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concentrated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portfolio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strategy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maximize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potential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outperformance.</w:t>
                      </w:r>
                    </w:p>
                    <w:p w14:paraId="08161399" w14:textId="77777777" w:rsidR="00FA4FCE" w:rsidRDefault="009C32EE">
                      <w:pPr>
                        <w:pStyle w:val="BodyText"/>
                        <w:numPr>
                          <w:ilvl w:val="0"/>
                          <w:numId w:val="65"/>
                        </w:numPr>
                        <w:tabs>
                          <w:tab w:val="left" w:pos="398"/>
                          <w:tab w:val="left" w:pos="399"/>
                        </w:tabs>
                        <w:spacing w:before="42" w:line="225" w:lineRule="exact"/>
                      </w:pPr>
                      <w:r>
                        <w:rPr>
                          <w:color w:val="002134"/>
                          <w:w w:val="95"/>
                        </w:rPr>
                        <w:t>Stock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selection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based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QGLP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Philosophy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that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screens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new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ideas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for</w:t>
                      </w:r>
                    </w:p>
                    <w:p w14:paraId="51FA8EE0" w14:textId="77777777" w:rsidR="00FA4FCE" w:rsidRDefault="009C32EE">
                      <w:pPr>
                        <w:pStyle w:val="BodyText"/>
                        <w:spacing w:line="237" w:lineRule="auto"/>
                        <w:ind w:left="398"/>
                      </w:pPr>
                      <w:r>
                        <w:rPr>
                          <w:color w:val="002134"/>
                        </w:rPr>
                        <w:t>–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Quality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business,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Growth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earnings,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Longevity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business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105"/>
                        </w:rPr>
                        <w:t>Priced</w:t>
                      </w:r>
                      <w:r>
                        <w:rPr>
                          <w:color w:val="002134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2134"/>
                          <w:w w:val="105"/>
                        </w:rPr>
                        <w:t>reasonably.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2CAAE713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336F8085" w14:textId="77777777" w:rsidR="00FA4FCE" w:rsidRDefault="009C32EE">
      <w:pPr>
        <w:ind w:right="27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57A24622" w14:textId="77777777" w:rsidR="00FA4FCE" w:rsidRDefault="009C32EE">
      <w:pPr>
        <w:pStyle w:val="Heading5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07695BB3" w14:textId="3F2764EB" w:rsidR="00FA4FCE" w:rsidRDefault="009C32EE">
      <w:pPr>
        <w:tabs>
          <w:tab w:val="left" w:pos="3855"/>
        </w:tabs>
        <w:spacing w:before="236"/>
        <w:ind w:right="255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2880" behindDoc="0" locked="0" layoutInCell="1" allowOverlap="1" wp14:anchorId="62AAD8D6" wp14:editId="53354F13">
                <wp:simplePos x="0" y="0"/>
                <wp:positionH relativeFrom="page">
                  <wp:posOffset>4751705</wp:posOffset>
                </wp:positionH>
                <wp:positionV relativeFrom="paragraph">
                  <wp:posOffset>318770</wp:posOffset>
                </wp:positionV>
                <wp:extent cx="2448560" cy="1862455"/>
                <wp:effectExtent l="0" t="0" r="0" b="0"/>
                <wp:wrapNone/>
                <wp:docPr id="635483949" name="Text Box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2727FA8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B3517B4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EDB1E59" w14:textId="77777777" w:rsidR="00FA4FCE" w:rsidRDefault="009C32EE">
                                  <w:pPr>
                                    <w:pStyle w:val="TableParagraph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Niket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Shah</w:t>
                                  </w:r>
                                </w:p>
                              </w:tc>
                            </w:tr>
                            <w:tr w:rsidR="00FA4FCE" w14:paraId="008C6FA5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3C2B76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001CFC5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24th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February,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 w:rsidR="00FA4FCE" w14:paraId="3CB4050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6A3AD7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0425B4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84,815</w:t>
                                  </w:r>
                                </w:p>
                              </w:tc>
                            </w:tr>
                            <w:tr w:rsidR="00FA4FCE" w14:paraId="24667F55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1328E9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  <w:p w14:paraId="6B9488D9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C52D8C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IISL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Nifty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150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INR</w:t>
                                  </w:r>
                                </w:p>
                                <w:p w14:paraId="515426EF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INF247L01411</w:t>
                                  </w:r>
                                </w:p>
                              </w:tc>
                            </w:tr>
                            <w:tr w:rsidR="00FA4FCE" w14:paraId="2C1848F8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B2FB7E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0AF9C9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1.75%</w:t>
                                  </w:r>
                                </w:p>
                              </w:tc>
                            </w:tr>
                            <w:tr w:rsidR="00FA4FCE" w14:paraId="6E67BE97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AB4175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9EFC51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13.39%</w:t>
                                  </w:r>
                                </w:p>
                              </w:tc>
                            </w:tr>
                            <w:tr w:rsidR="00FA4FCE" w14:paraId="4C0725D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D07A78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9B1FB6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1.85</w:t>
                                  </w:r>
                                </w:p>
                              </w:tc>
                            </w:tr>
                            <w:tr w:rsidR="00FA4FCE" w14:paraId="70590AB2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944820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43C175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0.77</w:t>
                                  </w:r>
                                </w:p>
                              </w:tc>
                            </w:tr>
                            <w:tr w:rsidR="00FA4FCE" w14:paraId="67438C91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2FC4C8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411505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1.00%</w:t>
                                  </w:r>
                                </w:p>
                              </w:tc>
                            </w:tr>
                          </w:tbl>
                          <w:p w14:paraId="25747FA7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AAD8D6" id="Text Box 426" o:spid="_x0000_s1168" type="#_x0000_t202" style="position:absolute;left:0;text-align:left;margin-left:374.15pt;margin-top:25.1pt;width:192.8pt;height:146.65pt;z-index:1580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2727FA86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B3517B4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EDB1E59" w14:textId="77777777" w:rsidR="00FA4FCE" w:rsidRDefault="009C32EE">
                            <w:pPr>
                              <w:pStyle w:val="TableParagraph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Niket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Shah</w:t>
                            </w:r>
                          </w:p>
                        </w:tc>
                      </w:tr>
                      <w:tr w:rsidR="00FA4FCE" w14:paraId="008C6FA5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3C2B761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001CFC5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24th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February,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2014</w:t>
                            </w:r>
                          </w:p>
                        </w:tc>
                      </w:tr>
                      <w:tr w:rsidR="00FA4FCE" w14:paraId="3CB4050D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6A3AD76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0425B43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84,815</w:t>
                            </w:r>
                          </w:p>
                        </w:tc>
                      </w:tr>
                      <w:tr w:rsidR="00FA4FCE" w14:paraId="24667F55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1328E93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  <w:p w14:paraId="6B9488D9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C52D8C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IISL</w:t>
                            </w:r>
                            <w:r>
                              <w:rPr>
                                <w:color w:val="595B60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Nifty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150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INR</w:t>
                            </w:r>
                          </w:p>
                          <w:p w14:paraId="515426EF" w14:textId="77777777" w:rsidR="00FA4FCE" w:rsidRDefault="009C32EE">
                            <w:pPr>
                              <w:pStyle w:val="TableParagraph"/>
                              <w:spacing w:before="136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INF247L01411</w:t>
                            </w:r>
                          </w:p>
                        </w:tc>
                      </w:tr>
                      <w:tr w:rsidR="00FA4FCE" w14:paraId="2C1848F8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B2FB7E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0AF9C9F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1.75%</w:t>
                            </w:r>
                          </w:p>
                        </w:tc>
                      </w:tr>
                      <w:tr w:rsidR="00FA4FCE" w14:paraId="6E67BE97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AB41754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9EFC510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13.39%</w:t>
                            </w:r>
                          </w:p>
                        </w:tc>
                      </w:tr>
                      <w:tr w:rsidR="00FA4FCE" w14:paraId="4C0725D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D07A783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9B1FB6B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1.85</w:t>
                            </w:r>
                          </w:p>
                        </w:tc>
                      </w:tr>
                      <w:tr w:rsidR="00FA4FCE" w14:paraId="70590AB2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944820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43C175C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0.77</w:t>
                            </w:r>
                          </w:p>
                        </w:tc>
                      </w:tr>
                      <w:tr w:rsidR="00FA4FCE" w14:paraId="67438C91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2FC4C8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44115054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1.00%</w:t>
                            </w:r>
                          </w:p>
                        </w:tc>
                      </w:tr>
                    </w:tbl>
                    <w:p w14:paraId="25747FA7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6FEF913B" w14:textId="77777777" w:rsidR="00FA4FCE" w:rsidRDefault="00FA4FCE">
      <w:pPr>
        <w:jc w:val="center"/>
        <w:rPr>
          <w:sz w:val="16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0" w:space="40"/>
            <w:col w:w="4600"/>
          </w:cols>
        </w:sectPr>
      </w:pPr>
    </w:p>
    <w:p w14:paraId="54A36EE8" w14:textId="77777777" w:rsidR="00FA4FCE" w:rsidRDefault="00FA4FCE">
      <w:pPr>
        <w:pStyle w:val="BodyText"/>
      </w:pPr>
    </w:p>
    <w:p w14:paraId="1CE29878" w14:textId="77777777" w:rsidR="00FA4FCE" w:rsidRDefault="00FA4FCE">
      <w:pPr>
        <w:pStyle w:val="BodyText"/>
      </w:pPr>
    </w:p>
    <w:p w14:paraId="3BFFF36F" w14:textId="77777777" w:rsidR="00FA4FCE" w:rsidRDefault="00FA4FCE">
      <w:pPr>
        <w:pStyle w:val="BodyText"/>
        <w:spacing w:before="2"/>
        <w:rPr>
          <w:sz w:val="27"/>
        </w:rPr>
      </w:pPr>
    </w:p>
    <w:p w14:paraId="652AB9DF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32983F8" w14:textId="77777777" w:rsidR="00FA4FCE" w:rsidRDefault="009C32EE">
      <w:pPr>
        <w:pStyle w:val="Heading4"/>
        <w:tabs>
          <w:tab w:val="left" w:pos="6925"/>
        </w:tabs>
        <w:spacing w:before="130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this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4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5AB88068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1"/>
          <w:tab w:val="left" w:pos="572"/>
        </w:tabs>
        <w:spacing w:before="159"/>
        <w:ind w:left="571" w:hanging="285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595B60"/>
          <w:w w:val="95"/>
          <w:sz w:val="20"/>
        </w:rPr>
        <w:t>Broad</w:t>
      </w:r>
      <w:r>
        <w:rPr>
          <w:rFonts w:ascii="Arial" w:hAnsi="Arial"/>
          <w:b/>
          <w:color w:val="595B60"/>
          <w:spacing w:val="8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Framework</w:t>
      </w:r>
      <w:r>
        <w:rPr>
          <w:rFonts w:ascii="Arial" w:hAnsi="Arial"/>
          <w:b/>
          <w:color w:val="595B60"/>
          <w:spacing w:val="9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based</w:t>
      </w:r>
      <w:r>
        <w:rPr>
          <w:rFonts w:ascii="Arial" w:hAnsi="Arial"/>
          <w:b/>
          <w:color w:val="595B60"/>
          <w:spacing w:val="9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on</w:t>
      </w:r>
      <w:r>
        <w:rPr>
          <w:rFonts w:ascii="Arial" w:hAnsi="Arial"/>
          <w:b/>
          <w:color w:val="595B60"/>
          <w:spacing w:val="9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QGLP</w:t>
      </w:r>
      <w:r>
        <w:rPr>
          <w:rFonts w:ascii="Arial" w:hAnsi="Arial"/>
          <w:b/>
          <w:color w:val="595B60"/>
          <w:spacing w:val="2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Philosophy</w:t>
      </w:r>
    </w:p>
    <w:p w14:paraId="73230246" w14:textId="77777777" w:rsidR="00FA4FCE" w:rsidRDefault="009C32EE">
      <w:pPr>
        <w:pStyle w:val="ListParagraph"/>
        <w:numPr>
          <w:ilvl w:val="1"/>
          <w:numId w:val="113"/>
        </w:numPr>
        <w:tabs>
          <w:tab w:val="left" w:pos="704"/>
        </w:tabs>
        <w:spacing w:before="38" w:line="228" w:lineRule="exact"/>
        <w:ind w:left="703"/>
        <w:rPr>
          <w:sz w:val="20"/>
        </w:rPr>
      </w:pPr>
      <w:r>
        <w:rPr>
          <w:rFonts w:ascii="Arial" w:hAnsi="Arial"/>
          <w:b/>
          <w:color w:val="595B60"/>
          <w:w w:val="95"/>
          <w:sz w:val="20"/>
        </w:rPr>
        <w:t>Quality</w:t>
      </w:r>
      <w:r>
        <w:rPr>
          <w:rFonts w:ascii="Arial" w:hAnsi="Arial"/>
          <w:b/>
          <w:color w:val="595B60"/>
          <w:spacing w:val="15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of</w:t>
      </w:r>
      <w:r>
        <w:rPr>
          <w:rFonts w:ascii="Arial" w:hAnsi="Arial"/>
          <w:b/>
          <w:color w:val="595B60"/>
          <w:spacing w:val="16"/>
          <w:w w:val="95"/>
          <w:sz w:val="20"/>
        </w:rPr>
        <w:t xml:space="preserve"> </w:t>
      </w:r>
      <w:r>
        <w:rPr>
          <w:rFonts w:ascii="Arial" w:hAnsi="Arial"/>
          <w:b/>
          <w:color w:val="595B60"/>
          <w:w w:val="95"/>
          <w:sz w:val="20"/>
        </w:rPr>
        <w:t>Business</w:t>
      </w:r>
      <w:r>
        <w:rPr>
          <w:rFonts w:ascii="Arial" w:hAnsi="Arial"/>
          <w:b/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-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(i)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Stable</w:t>
      </w:r>
      <w:r>
        <w:rPr>
          <w:color w:val="595B60"/>
          <w:spacing w:val="1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business,</w:t>
      </w:r>
      <w:r>
        <w:rPr>
          <w:color w:val="595B60"/>
          <w:spacing w:val="1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preferably</w:t>
      </w:r>
      <w:r>
        <w:rPr>
          <w:color w:val="595B60"/>
          <w:spacing w:val="1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consumer</w:t>
      </w:r>
      <w:r>
        <w:rPr>
          <w:color w:val="595B60"/>
          <w:spacing w:val="1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facing</w:t>
      </w:r>
    </w:p>
    <w:p w14:paraId="211B383C" w14:textId="77777777" w:rsidR="00FA4FCE" w:rsidRDefault="009C32EE">
      <w:pPr>
        <w:pStyle w:val="ListParagraph"/>
        <w:numPr>
          <w:ilvl w:val="2"/>
          <w:numId w:val="113"/>
        </w:numPr>
        <w:tabs>
          <w:tab w:val="left" w:pos="1212"/>
        </w:tabs>
        <w:spacing w:before="1" w:line="237" w:lineRule="auto"/>
        <w:ind w:right="6" w:firstLine="0"/>
        <w:jc w:val="both"/>
        <w:rPr>
          <w:sz w:val="20"/>
        </w:rPr>
      </w:pPr>
      <w:r>
        <w:rPr>
          <w:color w:val="595B60"/>
          <w:sz w:val="20"/>
        </w:rPr>
        <w:t>Sizable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business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opportunity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(iii)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Sustainable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competitive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advantage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(iv)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Competent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management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team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(v)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Healthy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financials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&amp;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ratios.</w:t>
      </w:r>
    </w:p>
    <w:p w14:paraId="2C491291" w14:textId="77777777" w:rsidR="00FA4FCE" w:rsidRDefault="009C32EE">
      <w:pPr>
        <w:pStyle w:val="ListParagraph"/>
        <w:numPr>
          <w:ilvl w:val="1"/>
          <w:numId w:val="113"/>
        </w:numPr>
        <w:tabs>
          <w:tab w:val="left" w:pos="704"/>
        </w:tabs>
        <w:spacing w:before="39" w:line="237" w:lineRule="auto"/>
        <w:ind w:right="116" w:hanging="267"/>
        <w:jc w:val="left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Growth in earnings </w:t>
      </w:r>
      <w:r>
        <w:rPr>
          <w:color w:val="595B60"/>
          <w:sz w:val="20"/>
        </w:rPr>
        <w:t>– Observed through (i) Volume growth (ii)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Price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growth</w:t>
      </w:r>
      <w:r>
        <w:rPr>
          <w:color w:val="595B60"/>
          <w:spacing w:val="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(ii)</w:t>
      </w:r>
      <w:r>
        <w:rPr>
          <w:color w:val="595B60"/>
          <w:spacing w:val="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Mix</w:t>
      </w:r>
      <w:r>
        <w:rPr>
          <w:color w:val="595B60"/>
          <w:spacing w:val="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change</w:t>
      </w:r>
      <w:r>
        <w:rPr>
          <w:color w:val="595B60"/>
          <w:spacing w:val="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(iv)</w:t>
      </w:r>
      <w:r>
        <w:rPr>
          <w:color w:val="595B60"/>
          <w:spacing w:val="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Operating</w:t>
      </w:r>
      <w:r>
        <w:rPr>
          <w:color w:val="595B60"/>
          <w:spacing w:val="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leverage</w:t>
      </w:r>
      <w:r>
        <w:rPr>
          <w:color w:val="595B60"/>
          <w:spacing w:val="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(v)</w:t>
      </w:r>
      <w:r>
        <w:rPr>
          <w:color w:val="595B60"/>
          <w:spacing w:val="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Financial</w:t>
      </w:r>
      <w:r>
        <w:rPr>
          <w:color w:val="595B60"/>
          <w:spacing w:val="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leverage.</w:t>
      </w:r>
    </w:p>
    <w:p w14:paraId="0A5A0412" w14:textId="77777777" w:rsidR="00FA4FCE" w:rsidRDefault="009C32EE">
      <w:pPr>
        <w:pStyle w:val="ListParagraph"/>
        <w:numPr>
          <w:ilvl w:val="1"/>
          <w:numId w:val="113"/>
        </w:numPr>
        <w:tabs>
          <w:tab w:val="left" w:pos="704"/>
        </w:tabs>
        <w:spacing w:before="40" w:line="237" w:lineRule="auto"/>
        <w:ind w:right="6" w:hanging="267"/>
        <w:jc w:val="left"/>
        <w:rPr>
          <w:sz w:val="20"/>
        </w:rPr>
      </w:pPr>
      <w:r>
        <w:rPr>
          <w:rFonts w:ascii="Arial" w:hAnsi="Arial"/>
          <w:b/>
          <w:color w:val="595B60"/>
          <w:sz w:val="20"/>
        </w:rPr>
        <w:t>Longevity</w:t>
      </w:r>
      <w:r>
        <w:rPr>
          <w:rFonts w:ascii="Arial" w:hAnsi="Arial"/>
          <w:b/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–</w:t>
      </w:r>
      <w:r>
        <w:rPr>
          <w:color w:val="595B60"/>
          <w:spacing w:val="4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5"/>
          <w:sz w:val="20"/>
        </w:rPr>
        <w:t xml:space="preserve"> </w:t>
      </w:r>
      <w:r>
        <w:rPr>
          <w:color w:val="595B60"/>
          <w:sz w:val="20"/>
        </w:rPr>
        <w:t>both</w:t>
      </w:r>
      <w:r>
        <w:rPr>
          <w:color w:val="595B60"/>
          <w:spacing w:val="4"/>
          <w:sz w:val="20"/>
        </w:rPr>
        <w:t xml:space="preserve"> </w:t>
      </w:r>
      <w:r>
        <w:rPr>
          <w:color w:val="595B60"/>
          <w:sz w:val="20"/>
        </w:rPr>
        <w:t>Q</w:t>
      </w:r>
      <w:r>
        <w:rPr>
          <w:color w:val="595B60"/>
          <w:spacing w:val="5"/>
          <w:sz w:val="20"/>
        </w:rPr>
        <w:t xml:space="preserve"> </w:t>
      </w:r>
      <w:r>
        <w:rPr>
          <w:color w:val="595B60"/>
          <w:sz w:val="20"/>
        </w:rPr>
        <w:t>&amp;</w:t>
      </w:r>
      <w:r>
        <w:rPr>
          <w:color w:val="595B60"/>
          <w:spacing w:val="4"/>
          <w:sz w:val="20"/>
        </w:rPr>
        <w:t xml:space="preserve"> </w:t>
      </w:r>
      <w:r>
        <w:rPr>
          <w:color w:val="595B60"/>
          <w:sz w:val="20"/>
        </w:rPr>
        <w:t>G</w:t>
      </w:r>
      <w:r>
        <w:rPr>
          <w:color w:val="595B60"/>
          <w:spacing w:val="5"/>
          <w:sz w:val="20"/>
        </w:rPr>
        <w:t xml:space="preserve"> </w:t>
      </w:r>
      <w:r>
        <w:rPr>
          <w:color w:val="595B60"/>
          <w:sz w:val="20"/>
        </w:rPr>
        <w:t>factors</w:t>
      </w:r>
      <w:r>
        <w:rPr>
          <w:color w:val="595B60"/>
          <w:spacing w:val="4"/>
          <w:sz w:val="20"/>
        </w:rPr>
        <w:t xml:space="preserve"> </w:t>
      </w:r>
      <w:r>
        <w:rPr>
          <w:color w:val="595B60"/>
          <w:sz w:val="20"/>
        </w:rPr>
        <w:t>–</w:t>
      </w:r>
      <w:r>
        <w:rPr>
          <w:color w:val="595B60"/>
          <w:spacing w:val="5"/>
          <w:sz w:val="20"/>
        </w:rPr>
        <w:t xml:space="preserve"> </w:t>
      </w:r>
      <w:r>
        <w:rPr>
          <w:color w:val="595B60"/>
          <w:sz w:val="20"/>
        </w:rPr>
        <w:t>Observed</w:t>
      </w:r>
      <w:r>
        <w:rPr>
          <w:color w:val="595B60"/>
          <w:spacing w:val="4"/>
          <w:sz w:val="20"/>
        </w:rPr>
        <w:t xml:space="preserve"> </w:t>
      </w:r>
      <w:r>
        <w:rPr>
          <w:color w:val="595B60"/>
          <w:sz w:val="20"/>
        </w:rPr>
        <w:t>through</w:t>
      </w:r>
      <w:r>
        <w:rPr>
          <w:color w:val="595B60"/>
          <w:spacing w:val="35"/>
          <w:sz w:val="20"/>
        </w:rPr>
        <w:t xml:space="preserve"> </w:t>
      </w:r>
      <w:r>
        <w:rPr>
          <w:color w:val="595B60"/>
          <w:sz w:val="20"/>
        </w:rPr>
        <w:t>(i)</w:t>
      </w:r>
      <w:r>
        <w:rPr>
          <w:color w:val="595B60"/>
          <w:spacing w:val="5"/>
          <w:sz w:val="20"/>
        </w:rPr>
        <w:t xml:space="preserve"> </w:t>
      </w:r>
      <w:r>
        <w:rPr>
          <w:color w:val="595B60"/>
          <w:sz w:val="20"/>
        </w:rPr>
        <w:t>Long-term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relevance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business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(ii)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Extending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competitive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advantage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period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(iii)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w w:val="95"/>
          <w:sz w:val="20"/>
        </w:rPr>
        <w:t>Sustenance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growth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momentum.</w:t>
      </w:r>
    </w:p>
    <w:p w14:paraId="3A5ACD47" w14:textId="77777777" w:rsidR="00FA4FCE" w:rsidRDefault="009C32EE">
      <w:pPr>
        <w:pStyle w:val="ListParagraph"/>
        <w:numPr>
          <w:ilvl w:val="1"/>
          <w:numId w:val="113"/>
        </w:numPr>
        <w:tabs>
          <w:tab w:val="left" w:pos="704"/>
        </w:tabs>
        <w:spacing w:before="37" w:line="228" w:lineRule="exact"/>
        <w:ind w:left="703" w:hanging="127"/>
        <w:jc w:val="left"/>
        <w:rPr>
          <w:sz w:val="20"/>
        </w:rPr>
      </w:pPr>
      <w:r>
        <w:rPr>
          <w:rFonts w:ascii="Arial" w:hAnsi="Arial"/>
          <w:b/>
          <w:color w:val="595B60"/>
          <w:sz w:val="20"/>
        </w:rPr>
        <w:t>Price</w:t>
      </w:r>
      <w:r>
        <w:rPr>
          <w:rFonts w:ascii="Arial" w:hAnsi="Arial"/>
          <w:b/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–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(i)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Reasonable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valuation,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relative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quality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&amp;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growth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prospects</w:t>
      </w:r>
    </w:p>
    <w:p w14:paraId="4881F31C" w14:textId="77777777" w:rsidR="00FA4FCE" w:rsidRDefault="009C32EE">
      <w:pPr>
        <w:pStyle w:val="ListParagraph"/>
        <w:numPr>
          <w:ilvl w:val="2"/>
          <w:numId w:val="113"/>
        </w:numPr>
        <w:tabs>
          <w:tab w:val="left" w:pos="1100"/>
        </w:tabs>
        <w:spacing w:before="0" w:line="225" w:lineRule="exact"/>
        <w:ind w:left="1099" w:hanging="256"/>
        <w:rPr>
          <w:sz w:val="20"/>
        </w:rPr>
      </w:pPr>
      <w:r>
        <w:rPr>
          <w:color w:val="595B60"/>
          <w:w w:val="95"/>
          <w:sz w:val="20"/>
        </w:rPr>
        <w:t>High</w:t>
      </w:r>
      <w:r>
        <w:rPr>
          <w:color w:val="595B60"/>
          <w:spacing w:val="-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margin</w:t>
      </w:r>
      <w:r>
        <w:rPr>
          <w:color w:val="595B60"/>
          <w:spacing w:val="-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safety.</w:t>
      </w:r>
    </w:p>
    <w:p w14:paraId="3C585C9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413"/>
        </w:tabs>
        <w:spacing w:before="41" w:line="237" w:lineRule="auto"/>
        <w:ind w:left="570" w:right="71"/>
        <w:jc w:val="left"/>
        <w:rPr>
          <w:sz w:val="20"/>
        </w:rPr>
      </w:pPr>
      <w:r>
        <w:rPr>
          <w:rFonts w:ascii="Arial" w:hAnsi="Arial"/>
          <w:b/>
          <w:color w:val="595B60"/>
          <w:sz w:val="20"/>
        </w:rPr>
        <w:t>Bottom-up</w:t>
      </w:r>
      <w:r>
        <w:rPr>
          <w:rFonts w:ascii="Arial" w:hAnsi="Arial"/>
          <w:b/>
          <w:color w:val="595B60"/>
          <w:spacing w:val="-19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approach</w:t>
      </w:r>
      <w:r>
        <w:rPr>
          <w:rFonts w:ascii="Arial" w:hAnsi="Arial"/>
          <w:b/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–</w:t>
      </w:r>
      <w:r>
        <w:rPr>
          <w:color w:val="595B60"/>
          <w:spacing w:val="-16"/>
          <w:sz w:val="20"/>
        </w:rPr>
        <w:t xml:space="preserve"> </w:t>
      </w:r>
      <w:r>
        <w:rPr>
          <w:color w:val="595B60"/>
          <w:sz w:val="20"/>
        </w:rPr>
        <w:t>Sector</w:t>
      </w:r>
      <w:r>
        <w:rPr>
          <w:color w:val="595B60"/>
          <w:spacing w:val="-17"/>
          <w:sz w:val="20"/>
        </w:rPr>
        <w:t xml:space="preserve"> </w:t>
      </w:r>
      <w:r>
        <w:rPr>
          <w:color w:val="595B60"/>
          <w:sz w:val="20"/>
        </w:rPr>
        <w:t>agnostic</w:t>
      </w:r>
      <w:r>
        <w:rPr>
          <w:color w:val="595B60"/>
          <w:spacing w:val="-16"/>
          <w:sz w:val="20"/>
        </w:rPr>
        <w:t xml:space="preserve"> </w:t>
      </w:r>
      <w:r>
        <w:rPr>
          <w:color w:val="595B60"/>
          <w:sz w:val="20"/>
        </w:rPr>
        <w:t>approach</w:t>
      </w:r>
      <w:r>
        <w:rPr>
          <w:color w:val="595B60"/>
          <w:spacing w:val="-16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16"/>
          <w:sz w:val="20"/>
        </w:rPr>
        <w:t xml:space="preserve"> </w:t>
      </w:r>
      <w:r>
        <w:rPr>
          <w:color w:val="595B60"/>
          <w:sz w:val="20"/>
        </w:rPr>
        <w:t>build</w:t>
      </w:r>
      <w:r>
        <w:rPr>
          <w:color w:val="595B60"/>
          <w:spacing w:val="-16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16"/>
          <w:sz w:val="20"/>
        </w:rPr>
        <w:t xml:space="preserve"> </w:t>
      </w:r>
      <w:r>
        <w:rPr>
          <w:color w:val="595B60"/>
          <w:sz w:val="20"/>
        </w:rPr>
        <w:t>concentrated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portfolio</w:t>
      </w:r>
      <w:r>
        <w:rPr>
          <w:color w:val="595B60"/>
          <w:spacing w:val="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high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conviction</w:t>
      </w:r>
      <w:r>
        <w:rPr>
          <w:color w:val="595B60"/>
          <w:spacing w:val="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ideas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that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maximize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potential</w:t>
      </w:r>
      <w:r>
        <w:rPr>
          <w:color w:val="595B60"/>
          <w:spacing w:val="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outperformance.</w:t>
      </w:r>
    </w:p>
    <w:p w14:paraId="24E55B36" w14:textId="77777777" w:rsidR="00FA4FCE" w:rsidRDefault="009C32EE">
      <w:pPr>
        <w:pStyle w:val="Heading4"/>
        <w:tabs>
          <w:tab w:val="left" w:pos="6925"/>
        </w:tabs>
        <w:spacing w:before="79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2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0DE8E33D" w14:textId="77777777" w:rsidR="00FA4FCE" w:rsidRDefault="009C32EE">
      <w:pPr>
        <w:pStyle w:val="BodyText"/>
        <w:spacing w:before="160" w:line="237" w:lineRule="auto"/>
        <w:ind w:left="287" w:right="6"/>
        <w:jc w:val="both"/>
      </w:pPr>
      <w:r>
        <w:rPr>
          <w:color w:val="595B60"/>
          <w:w w:val="95"/>
        </w:rPr>
        <w:t>The fund is mandated to invest over 65% in midcap stocks. The fund follows a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bottom-up strategy with significant sector deviation from the benchmark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can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result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higher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tracking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error.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addition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being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exposed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to</w:t>
      </w:r>
    </w:p>
    <w:p w14:paraId="3A624C9D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6821F860" w14:textId="77777777" w:rsidR="00FA4FCE" w:rsidRDefault="00FA4FCE">
      <w:pPr>
        <w:pStyle w:val="BodyText"/>
        <w:rPr>
          <w:sz w:val="16"/>
        </w:rPr>
      </w:pPr>
    </w:p>
    <w:p w14:paraId="7A4276CE" w14:textId="77777777" w:rsidR="00FA4FCE" w:rsidRDefault="00FA4FCE">
      <w:pPr>
        <w:pStyle w:val="BodyText"/>
        <w:rPr>
          <w:sz w:val="16"/>
        </w:rPr>
      </w:pPr>
    </w:p>
    <w:p w14:paraId="62D4A74F" w14:textId="77777777" w:rsidR="00FA4FCE" w:rsidRDefault="00FA4FCE">
      <w:pPr>
        <w:pStyle w:val="BodyText"/>
        <w:rPr>
          <w:sz w:val="16"/>
        </w:rPr>
      </w:pPr>
    </w:p>
    <w:p w14:paraId="13235FE3" w14:textId="77777777" w:rsidR="00FA4FCE" w:rsidRDefault="00FA4FCE">
      <w:pPr>
        <w:pStyle w:val="BodyText"/>
        <w:rPr>
          <w:sz w:val="16"/>
        </w:rPr>
      </w:pPr>
    </w:p>
    <w:p w14:paraId="4F22474E" w14:textId="77777777" w:rsidR="00FA4FCE" w:rsidRDefault="00FA4FCE">
      <w:pPr>
        <w:pStyle w:val="BodyText"/>
        <w:rPr>
          <w:sz w:val="16"/>
        </w:rPr>
      </w:pPr>
    </w:p>
    <w:p w14:paraId="71164BE2" w14:textId="77777777" w:rsidR="00FA4FCE" w:rsidRDefault="00FA4FCE">
      <w:pPr>
        <w:pStyle w:val="BodyText"/>
        <w:rPr>
          <w:sz w:val="16"/>
        </w:rPr>
      </w:pPr>
    </w:p>
    <w:p w14:paraId="7F6A010D" w14:textId="77777777" w:rsidR="00FA4FCE" w:rsidRDefault="00FA4FCE">
      <w:pPr>
        <w:pStyle w:val="BodyText"/>
        <w:rPr>
          <w:sz w:val="16"/>
        </w:rPr>
      </w:pPr>
    </w:p>
    <w:p w14:paraId="20B75BEA" w14:textId="77777777" w:rsidR="00FA4FCE" w:rsidRDefault="00FA4FCE">
      <w:pPr>
        <w:pStyle w:val="BodyText"/>
        <w:rPr>
          <w:sz w:val="16"/>
        </w:rPr>
      </w:pPr>
    </w:p>
    <w:p w14:paraId="354DF427" w14:textId="77777777" w:rsidR="00FA4FCE" w:rsidRDefault="00FA4FCE">
      <w:pPr>
        <w:pStyle w:val="BodyText"/>
        <w:rPr>
          <w:sz w:val="16"/>
        </w:rPr>
      </w:pPr>
    </w:p>
    <w:p w14:paraId="0A9C5556" w14:textId="77777777" w:rsidR="00FA4FCE" w:rsidRDefault="00FA4FCE">
      <w:pPr>
        <w:pStyle w:val="BodyText"/>
        <w:rPr>
          <w:sz w:val="16"/>
        </w:rPr>
      </w:pPr>
    </w:p>
    <w:p w14:paraId="2A827D90" w14:textId="77777777" w:rsidR="00FA4FCE" w:rsidRDefault="00FA4FCE">
      <w:pPr>
        <w:pStyle w:val="BodyText"/>
        <w:rPr>
          <w:sz w:val="16"/>
        </w:rPr>
      </w:pPr>
    </w:p>
    <w:p w14:paraId="6B17D56D" w14:textId="77777777" w:rsidR="00FA4FCE" w:rsidRDefault="00FA4FCE">
      <w:pPr>
        <w:pStyle w:val="BodyText"/>
        <w:spacing w:before="7"/>
        <w:rPr>
          <w:sz w:val="14"/>
        </w:rPr>
      </w:pPr>
    </w:p>
    <w:p w14:paraId="0C63A7D1" w14:textId="77777777" w:rsidR="00FA4FCE" w:rsidRDefault="009C32EE">
      <w:pPr>
        <w:spacing w:before="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629C215" w14:textId="6B7DA208" w:rsidR="00FA4FCE" w:rsidRDefault="009C32EE">
      <w:pPr>
        <w:spacing w:before="141" w:line="244" w:lineRule="auto"/>
        <w:ind w:left="1655" w:right="99" w:hanging="211"/>
        <w:rPr>
          <w:rFonts w:ascii="Calibri"/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53088" behindDoc="1" locked="0" layoutInCell="1" allowOverlap="1" wp14:anchorId="4F4D64B4" wp14:editId="125895F5">
                <wp:simplePos x="0" y="0"/>
                <wp:positionH relativeFrom="page">
                  <wp:posOffset>5273675</wp:posOffset>
                </wp:positionH>
                <wp:positionV relativeFrom="paragraph">
                  <wp:posOffset>251460</wp:posOffset>
                </wp:positionV>
                <wp:extent cx="1468120" cy="1468120"/>
                <wp:effectExtent l="0" t="0" r="0" b="0"/>
                <wp:wrapNone/>
                <wp:docPr id="8365395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8120" cy="1468120"/>
                          <a:chOff x="8305" y="396"/>
                          <a:chExt cx="2312" cy="2312"/>
                        </a:xfrm>
                      </wpg:grpSpPr>
                      <wps:wsp>
                        <wps:cNvPr id="1752188839" name="Freeform 425"/>
                        <wps:cNvSpPr>
                          <a:spLocks/>
                        </wps:cNvSpPr>
                        <wps:spPr bwMode="auto">
                          <a:xfrm>
                            <a:off x="9461" y="395"/>
                            <a:ext cx="808" cy="743"/>
                          </a:xfrm>
                          <a:custGeom>
                            <a:avLst/>
                            <a:gdLst>
                              <a:gd name="T0" fmla="+- 0 9865 9461"/>
                              <a:gd name="T1" fmla="*/ T0 w 808"/>
                              <a:gd name="T2" fmla="+- 0 1138 396"/>
                              <a:gd name="T3" fmla="*/ 1138 h 743"/>
                              <a:gd name="T4" fmla="+- 0 9808 9461"/>
                              <a:gd name="T5" fmla="*/ T4 w 808"/>
                              <a:gd name="T6" fmla="+- 0 1090 396"/>
                              <a:gd name="T7" fmla="*/ 1090 h 743"/>
                              <a:gd name="T8" fmla="+- 0 9746 9461"/>
                              <a:gd name="T9" fmla="*/ T8 w 808"/>
                              <a:gd name="T10" fmla="+- 0 1049 396"/>
                              <a:gd name="T11" fmla="*/ 1049 h 743"/>
                              <a:gd name="T12" fmla="+- 0 9679 9461"/>
                              <a:gd name="T13" fmla="*/ T12 w 808"/>
                              <a:gd name="T14" fmla="+- 0 1016 396"/>
                              <a:gd name="T15" fmla="*/ 1016 h 743"/>
                              <a:gd name="T16" fmla="+- 0 9609 9461"/>
                              <a:gd name="T17" fmla="*/ T16 w 808"/>
                              <a:gd name="T18" fmla="+- 0 993 396"/>
                              <a:gd name="T19" fmla="*/ 993 h 743"/>
                              <a:gd name="T20" fmla="+- 0 9536 9461"/>
                              <a:gd name="T21" fmla="*/ T20 w 808"/>
                              <a:gd name="T22" fmla="+- 0 979 396"/>
                              <a:gd name="T23" fmla="*/ 979 h 743"/>
                              <a:gd name="T24" fmla="+- 0 9461 9461"/>
                              <a:gd name="T25" fmla="*/ T24 w 808"/>
                              <a:gd name="T26" fmla="+- 0 974 396"/>
                              <a:gd name="T27" fmla="*/ 974 h 743"/>
                              <a:gd name="T28" fmla="+- 0 9461 9461"/>
                              <a:gd name="T29" fmla="*/ T28 w 808"/>
                              <a:gd name="T30" fmla="+- 0 396 396"/>
                              <a:gd name="T31" fmla="*/ 396 h 743"/>
                              <a:gd name="T32" fmla="+- 0 9543 9461"/>
                              <a:gd name="T33" fmla="*/ T32 w 808"/>
                              <a:gd name="T34" fmla="+- 0 399 396"/>
                              <a:gd name="T35" fmla="*/ 399 h 743"/>
                              <a:gd name="T36" fmla="+- 0 9624 9461"/>
                              <a:gd name="T37" fmla="*/ T36 w 808"/>
                              <a:gd name="T38" fmla="+- 0 407 396"/>
                              <a:gd name="T39" fmla="*/ 407 h 743"/>
                              <a:gd name="T40" fmla="+- 0 9704 9461"/>
                              <a:gd name="T41" fmla="*/ T40 w 808"/>
                              <a:gd name="T42" fmla="+- 0 422 396"/>
                              <a:gd name="T43" fmla="*/ 422 h 743"/>
                              <a:gd name="T44" fmla="+- 0 9783 9461"/>
                              <a:gd name="T45" fmla="*/ T44 w 808"/>
                              <a:gd name="T46" fmla="+- 0 441 396"/>
                              <a:gd name="T47" fmla="*/ 441 h 743"/>
                              <a:gd name="T48" fmla="+- 0 9860 9461"/>
                              <a:gd name="T49" fmla="*/ T48 w 808"/>
                              <a:gd name="T50" fmla="+- 0 467 396"/>
                              <a:gd name="T51" fmla="*/ 467 h 743"/>
                              <a:gd name="T52" fmla="+- 0 9934 9461"/>
                              <a:gd name="T53" fmla="*/ T52 w 808"/>
                              <a:gd name="T54" fmla="+- 0 497 396"/>
                              <a:gd name="T55" fmla="*/ 497 h 743"/>
                              <a:gd name="T56" fmla="+- 0 10007 9461"/>
                              <a:gd name="T57" fmla="*/ T56 w 808"/>
                              <a:gd name="T58" fmla="+- 0 533 396"/>
                              <a:gd name="T59" fmla="*/ 533 h 743"/>
                              <a:gd name="T60" fmla="+- 0 10077 9461"/>
                              <a:gd name="T61" fmla="*/ T60 w 808"/>
                              <a:gd name="T62" fmla="+- 0 574 396"/>
                              <a:gd name="T63" fmla="*/ 574 h 743"/>
                              <a:gd name="T64" fmla="+- 0 10144 9461"/>
                              <a:gd name="T65" fmla="*/ T64 w 808"/>
                              <a:gd name="T66" fmla="+- 0 619 396"/>
                              <a:gd name="T67" fmla="*/ 619 h 743"/>
                              <a:gd name="T68" fmla="+- 0 10208 9461"/>
                              <a:gd name="T69" fmla="*/ T68 w 808"/>
                              <a:gd name="T70" fmla="+- 0 670 396"/>
                              <a:gd name="T71" fmla="*/ 670 h 743"/>
                              <a:gd name="T72" fmla="+- 0 10269 9461"/>
                              <a:gd name="T73" fmla="*/ T72 w 808"/>
                              <a:gd name="T74" fmla="+- 0 725 396"/>
                              <a:gd name="T75" fmla="*/ 725 h 743"/>
                              <a:gd name="T76" fmla="+- 0 9865 9461"/>
                              <a:gd name="T77" fmla="*/ T76 w 808"/>
                              <a:gd name="T78" fmla="+- 0 1138 396"/>
                              <a:gd name="T79" fmla="*/ 1138 h 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808" h="743">
                                <a:moveTo>
                                  <a:pt x="404" y="742"/>
                                </a:moveTo>
                                <a:lnTo>
                                  <a:pt x="347" y="694"/>
                                </a:lnTo>
                                <a:lnTo>
                                  <a:pt x="285" y="653"/>
                                </a:lnTo>
                                <a:lnTo>
                                  <a:pt x="218" y="620"/>
                                </a:lnTo>
                                <a:lnTo>
                                  <a:pt x="148" y="597"/>
                                </a:lnTo>
                                <a:lnTo>
                                  <a:pt x="75" y="583"/>
                                </a:lnTo>
                                <a:lnTo>
                                  <a:pt x="0" y="578"/>
                                </a:lnTo>
                                <a:lnTo>
                                  <a:pt x="0" y="0"/>
                                </a:lnTo>
                                <a:lnTo>
                                  <a:pt x="82" y="3"/>
                                </a:lnTo>
                                <a:lnTo>
                                  <a:pt x="163" y="11"/>
                                </a:lnTo>
                                <a:lnTo>
                                  <a:pt x="243" y="26"/>
                                </a:lnTo>
                                <a:lnTo>
                                  <a:pt x="322" y="45"/>
                                </a:lnTo>
                                <a:lnTo>
                                  <a:pt x="399" y="71"/>
                                </a:lnTo>
                                <a:lnTo>
                                  <a:pt x="473" y="101"/>
                                </a:lnTo>
                                <a:lnTo>
                                  <a:pt x="546" y="137"/>
                                </a:lnTo>
                                <a:lnTo>
                                  <a:pt x="616" y="178"/>
                                </a:lnTo>
                                <a:lnTo>
                                  <a:pt x="683" y="223"/>
                                </a:lnTo>
                                <a:lnTo>
                                  <a:pt x="747" y="274"/>
                                </a:lnTo>
                                <a:lnTo>
                                  <a:pt x="808" y="329"/>
                                </a:lnTo>
                                <a:lnTo>
                                  <a:pt x="404" y="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511576" name="Freeform 424"/>
                        <wps:cNvSpPr>
                          <a:spLocks/>
                        </wps:cNvSpPr>
                        <wps:spPr bwMode="auto">
                          <a:xfrm>
                            <a:off x="9865" y="725"/>
                            <a:ext cx="752" cy="851"/>
                          </a:xfrm>
                          <a:custGeom>
                            <a:avLst/>
                            <a:gdLst>
                              <a:gd name="T0" fmla="+- 0 10617 9865"/>
                              <a:gd name="T1" fmla="*/ T0 w 752"/>
                              <a:gd name="T2" fmla="+- 0 1575 725"/>
                              <a:gd name="T3" fmla="*/ 1575 h 851"/>
                              <a:gd name="T4" fmla="+- 0 10039 9865"/>
                              <a:gd name="T5" fmla="*/ T4 w 752"/>
                              <a:gd name="T6" fmla="+- 0 1564 725"/>
                              <a:gd name="T7" fmla="*/ 1564 h 851"/>
                              <a:gd name="T8" fmla="+- 0 10035 9865"/>
                              <a:gd name="T9" fmla="*/ T8 w 752"/>
                              <a:gd name="T10" fmla="+- 0 1484 725"/>
                              <a:gd name="T11" fmla="*/ 1484 h 851"/>
                              <a:gd name="T12" fmla="+- 0 10021 9865"/>
                              <a:gd name="T13" fmla="*/ T12 w 752"/>
                              <a:gd name="T14" fmla="+- 0 1407 725"/>
                              <a:gd name="T15" fmla="*/ 1407 h 851"/>
                              <a:gd name="T16" fmla="+- 0 9996 9865"/>
                              <a:gd name="T17" fmla="*/ T16 w 752"/>
                              <a:gd name="T18" fmla="+- 0 1333 725"/>
                              <a:gd name="T19" fmla="*/ 1333 h 851"/>
                              <a:gd name="T20" fmla="+- 0 9962 9865"/>
                              <a:gd name="T21" fmla="*/ T20 w 752"/>
                              <a:gd name="T22" fmla="+- 0 1263 725"/>
                              <a:gd name="T23" fmla="*/ 1263 h 851"/>
                              <a:gd name="T24" fmla="+- 0 9918 9865"/>
                              <a:gd name="T25" fmla="*/ T24 w 752"/>
                              <a:gd name="T26" fmla="+- 0 1197 725"/>
                              <a:gd name="T27" fmla="*/ 1197 h 851"/>
                              <a:gd name="T28" fmla="+- 0 9865 9865"/>
                              <a:gd name="T29" fmla="*/ T28 w 752"/>
                              <a:gd name="T30" fmla="+- 0 1138 725"/>
                              <a:gd name="T31" fmla="*/ 1138 h 851"/>
                              <a:gd name="T32" fmla="+- 0 10269 9865"/>
                              <a:gd name="T33" fmla="*/ T32 w 752"/>
                              <a:gd name="T34" fmla="+- 0 725 725"/>
                              <a:gd name="T35" fmla="*/ 725 h 851"/>
                              <a:gd name="T36" fmla="+- 0 10324 9865"/>
                              <a:gd name="T37" fmla="*/ T36 w 752"/>
                              <a:gd name="T38" fmla="+- 0 782 725"/>
                              <a:gd name="T39" fmla="*/ 782 h 851"/>
                              <a:gd name="T40" fmla="+- 0 10374 9865"/>
                              <a:gd name="T41" fmla="*/ T40 w 752"/>
                              <a:gd name="T42" fmla="+- 0 843 725"/>
                              <a:gd name="T43" fmla="*/ 843 h 851"/>
                              <a:gd name="T44" fmla="+- 0 10421 9865"/>
                              <a:gd name="T45" fmla="*/ T44 w 752"/>
                              <a:gd name="T46" fmla="+- 0 907 725"/>
                              <a:gd name="T47" fmla="*/ 907 h 851"/>
                              <a:gd name="T48" fmla="+- 0 10462 9865"/>
                              <a:gd name="T49" fmla="*/ T48 w 752"/>
                              <a:gd name="T50" fmla="+- 0 974 725"/>
                              <a:gd name="T51" fmla="*/ 974 h 851"/>
                              <a:gd name="T52" fmla="+- 0 10499 9865"/>
                              <a:gd name="T53" fmla="*/ T52 w 752"/>
                              <a:gd name="T54" fmla="+- 0 1043 725"/>
                              <a:gd name="T55" fmla="*/ 1043 h 851"/>
                              <a:gd name="T56" fmla="+- 0 10531 9865"/>
                              <a:gd name="T57" fmla="*/ T56 w 752"/>
                              <a:gd name="T58" fmla="+- 0 1114 725"/>
                              <a:gd name="T59" fmla="*/ 1114 h 851"/>
                              <a:gd name="T60" fmla="+- 0 10558 9865"/>
                              <a:gd name="T61" fmla="*/ T60 w 752"/>
                              <a:gd name="T62" fmla="+- 0 1187 725"/>
                              <a:gd name="T63" fmla="*/ 1187 h 851"/>
                              <a:gd name="T64" fmla="+- 0 10580 9865"/>
                              <a:gd name="T65" fmla="*/ T64 w 752"/>
                              <a:gd name="T66" fmla="+- 0 1262 725"/>
                              <a:gd name="T67" fmla="*/ 1262 h 851"/>
                              <a:gd name="T68" fmla="+- 0 10597 9865"/>
                              <a:gd name="T69" fmla="*/ T68 w 752"/>
                              <a:gd name="T70" fmla="+- 0 1339 725"/>
                              <a:gd name="T71" fmla="*/ 1339 h 851"/>
                              <a:gd name="T72" fmla="+- 0 10609 9865"/>
                              <a:gd name="T73" fmla="*/ T72 w 752"/>
                              <a:gd name="T74" fmla="+- 0 1417 725"/>
                              <a:gd name="T75" fmla="*/ 1417 h 851"/>
                              <a:gd name="T76" fmla="+- 0 10616 9865"/>
                              <a:gd name="T77" fmla="*/ T76 w 752"/>
                              <a:gd name="T78" fmla="+- 0 1496 725"/>
                              <a:gd name="T79" fmla="*/ 1496 h 851"/>
                              <a:gd name="T80" fmla="+- 0 10617 9865"/>
                              <a:gd name="T81" fmla="*/ T80 w 752"/>
                              <a:gd name="T82" fmla="+- 0 1575 725"/>
                              <a:gd name="T83" fmla="*/ 1575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52" h="851">
                                <a:moveTo>
                                  <a:pt x="752" y="850"/>
                                </a:moveTo>
                                <a:lnTo>
                                  <a:pt x="174" y="839"/>
                                </a:lnTo>
                                <a:lnTo>
                                  <a:pt x="170" y="759"/>
                                </a:lnTo>
                                <a:lnTo>
                                  <a:pt x="156" y="682"/>
                                </a:lnTo>
                                <a:lnTo>
                                  <a:pt x="131" y="608"/>
                                </a:lnTo>
                                <a:lnTo>
                                  <a:pt x="97" y="538"/>
                                </a:lnTo>
                                <a:lnTo>
                                  <a:pt x="53" y="472"/>
                                </a:lnTo>
                                <a:lnTo>
                                  <a:pt x="0" y="413"/>
                                </a:lnTo>
                                <a:lnTo>
                                  <a:pt x="404" y="0"/>
                                </a:lnTo>
                                <a:lnTo>
                                  <a:pt x="459" y="57"/>
                                </a:lnTo>
                                <a:lnTo>
                                  <a:pt x="509" y="118"/>
                                </a:lnTo>
                                <a:lnTo>
                                  <a:pt x="556" y="182"/>
                                </a:lnTo>
                                <a:lnTo>
                                  <a:pt x="597" y="249"/>
                                </a:lnTo>
                                <a:lnTo>
                                  <a:pt x="634" y="318"/>
                                </a:lnTo>
                                <a:lnTo>
                                  <a:pt x="666" y="389"/>
                                </a:lnTo>
                                <a:lnTo>
                                  <a:pt x="693" y="462"/>
                                </a:lnTo>
                                <a:lnTo>
                                  <a:pt x="715" y="537"/>
                                </a:lnTo>
                                <a:lnTo>
                                  <a:pt x="732" y="614"/>
                                </a:lnTo>
                                <a:lnTo>
                                  <a:pt x="744" y="692"/>
                                </a:lnTo>
                                <a:lnTo>
                                  <a:pt x="751" y="771"/>
                                </a:lnTo>
                                <a:lnTo>
                                  <a:pt x="752" y="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53086" name="Freeform 423"/>
                        <wps:cNvSpPr>
                          <a:spLocks/>
                        </wps:cNvSpPr>
                        <wps:spPr bwMode="auto">
                          <a:xfrm>
                            <a:off x="9499" y="1563"/>
                            <a:ext cx="1118" cy="1142"/>
                          </a:xfrm>
                          <a:custGeom>
                            <a:avLst/>
                            <a:gdLst>
                              <a:gd name="T0" fmla="+- 0 9537 9499"/>
                              <a:gd name="T1" fmla="*/ T0 w 1118"/>
                              <a:gd name="T2" fmla="+- 0 2705 1564"/>
                              <a:gd name="T3" fmla="*/ 2705 h 1142"/>
                              <a:gd name="T4" fmla="+- 0 9499 9499"/>
                              <a:gd name="T5" fmla="*/ T4 w 1118"/>
                              <a:gd name="T6" fmla="+- 0 2128 1564"/>
                              <a:gd name="T7" fmla="*/ 2128 h 1142"/>
                              <a:gd name="T8" fmla="+- 0 9573 9499"/>
                              <a:gd name="T9" fmla="*/ T8 w 1118"/>
                              <a:gd name="T10" fmla="+- 0 2119 1564"/>
                              <a:gd name="T11" fmla="*/ 2119 h 1142"/>
                              <a:gd name="T12" fmla="+- 0 9643 9499"/>
                              <a:gd name="T13" fmla="*/ T12 w 1118"/>
                              <a:gd name="T14" fmla="+- 0 2100 1564"/>
                              <a:gd name="T15" fmla="*/ 2100 h 1142"/>
                              <a:gd name="T16" fmla="+- 0 9709 9499"/>
                              <a:gd name="T17" fmla="*/ T16 w 1118"/>
                              <a:gd name="T18" fmla="+- 0 2074 1564"/>
                              <a:gd name="T19" fmla="*/ 2074 h 1142"/>
                              <a:gd name="T20" fmla="+- 0 9771 9499"/>
                              <a:gd name="T21" fmla="*/ T20 w 1118"/>
                              <a:gd name="T22" fmla="+- 0 2040 1564"/>
                              <a:gd name="T23" fmla="*/ 2040 h 1142"/>
                              <a:gd name="T24" fmla="+- 0 9828 9499"/>
                              <a:gd name="T25" fmla="*/ T24 w 1118"/>
                              <a:gd name="T26" fmla="+- 0 1999 1564"/>
                              <a:gd name="T27" fmla="*/ 1999 h 1142"/>
                              <a:gd name="T28" fmla="+- 0 9879 9499"/>
                              <a:gd name="T29" fmla="*/ T28 w 1118"/>
                              <a:gd name="T30" fmla="+- 0 1951 1564"/>
                              <a:gd name="T31" fmla="*/ 1951 h 1142"/>
                              <a:gd name="T32" fmla="+- 0 9924 9499"/>
                              <a:gd name="T33" fmla="*/ T32 w 1118"/>
                              <a:gd name="T34" fmla="+- 0 1897 1564"/>
                              <a:gd name="T35" fmla="*/ 1897 h 1142"/>
                              <a:gd name="T36" fmla="+- 0 9963 9499"/>
                              <a:gd name="T37" fmla="*/ T36 w 1118"/>
                              <a:gd name="T38" fmla="+- 0 1839 1564"/>
                              <a:gd name="T39" fmla="*/ 1839 h 1142"/>
                              <a:gd name="T40" fmla="+- 0 9994 9499"/>
                              <a:gd name="T41" fmla="*/ T40 w 1118"/>
                              <a:gd name="T42" fmla="+- 0 1775 1564"/>
                              <a:gd name="T43" fmla="*/ 1775 h 1142"/>
                              <a:gd name="T44" fmla="+- 0 10018 9499"/>
                              <a:gd name="T45" fmla="*/ T44 w 1118"/>
                              <a:gd name="T46" fmla="+- 0 1708 1564"/>
                              <a:gd name="T47" fmla="*/ 1708 h 1142"/>
                              <a:gd name="T48" fmla="+- 0 10033 9499"/>
                              <a:gd name="T49" fmla="*/ T48 w 1118"/>
                              <a:gd name="T50" fmla="+- 0 1637 1564"/>
                              <a:gd name="T51" fmla="*/ 1637 h 1142"/>
                              <a:gd name="T52" fmla="+- 0 10039 9499"/>
                              <a:gd name="T53" fmla="*/ T52 w 1118"/>
                              <a:gd name="T54" fmla="+- 0 1564 1564"/>
                              <a:gd name="T55" fmla="*/ 1564 h 1142"/>
                              <a:gd name="T56" fmla="+- 0 10617 9499"/>
                              <a:gd name="T57" fmla="*/ T56 w 1118"/>
                              <a:gd name="T58" fmla="+- 0 1575 1564"/>
                              <a:gd name="T59" fmla="*/ 1575 h 1142"/>
                              <a:gd name="T60" fmla="+- 0 10613 9499"/>
                              <a:gd name="T61" fmla="*/ T60 w 1118"/>
                              <a:gd name="T62" fmla="+- 0 1653 1564"/>
                              <a:gd name="T63" fmla="*/ 1653 h 1142"/>
                              <a:gd name="T64" fmla="+- 0 10604 9499"/>
                              <a:gd name="T65" fmla="*/ T64 w 1118"/>
                              <a:gd name="T66" fmla="+- 0 1729 1564"/>
                              <a:gd name="T67" fmla="*/ 1729 h 1142"/>
                              <a:gd name="T68" fmla="+- 0 10590 9499"/>
                              <a:gd name="T69" fmla="*/ T68 w 1118"/>
                              <a:gd name="T70" fmla="+- 0 1804 1564"/>
                              <a:gd name="T71" fmla="*/ 1804 h 1142"/>
                              <a:gd name="T72" fmla="+- 0 10571 9499"/>
                              <a:gd name="T73" fmla="*/ T72 w 1118"/>
                              <a:gd name="T74" fmla="+- 0 1876 1564"/>
                              <a:gd name="T75" fmla="*/ 1876 h 1142"/>
                              <a:gd name="T76" fmla="+- 0 10548 9499"/>
                              <a:gd name="T77" fmla="*/ T76 w 1118"/>
                              <a:gd name="T78" fmla="+- 0 1947 1564"/>
                              <a:gd name="T79" fmla="*/ 1947 h 1142"/>
                              <a:gd name="T80" fmla="+- 0 10520 9499"/>
                              <a:gd name="T81" fmla="*/ T80 w 1118"/>
                              <a:gd name="T82" fmla="+- 0 2016 1564"/>
                              <a:gd name="T83" fmla="*/ 2016 h 1142"/>
                              <a:gd name="T84" fmla="+- 0 10488 9499"/>
                              <a:gd name="T85" fmla="*/ T84 w 1118"/>
                              <a:gd name="T86" fmla="+- 0 2083 1564"/>
                              <a:gd name="T87" fmla="*/ 2083 h 1142"/>
                              <a:gd name="T88" fmla="+- 0 10452 9499"/>
                              <a:gd name="T89" fmla="*/ T88 w 1118"/>
                              <a:gd name="T90" fmla="+- 0 2147 1564"/>
                              <a:gd name="T91" fmla="*/ 2147 h 1142"/>
                              <a:gd name="T92" fmla="+- 0 10412 9499"/>
                              <a:gd name="T93" fmla="*/ T92 w 1118"/>
                              <a:gd name="T94" fmla="+- 0 2209 1564"/>
                              <a:gd name="T95" fmla="*/ 2209 h 1142"/>
                              <a:gd name="T96" fmla="+- 0 10369 9499"/>
                              <a:gd name="T97" fmla="*/ T96 w 1118"/>
                              <a:gd name="T98" fmla="+- 0 2267 1564"/>
                              <a:gd name="T99" fmla="*/ 2267 h 1142"/>
                              <a:gd name="T100" fmla="+- 0 10322 9499"/>
                              <a:gd name="T101" fmla="*/ T100 w 1118"/>
                              <a:gd name="T102" fmla="+- 0 2323 1564"/>
                              <a:gd name="T103" fmla="*/ 2323 h 1142"/>
                              <a:gd name="T104" fmla="+- 0 10271 9499"/>
                              <a:gd name="T105" fmla="*/ T104 w 1118"/>
                              <a:gd name="T106" fmla="+- 0 2376 1564"/>
                              <a:gd name="T107" fmla="*/ 2376 h 1142"/>
                              <a:gd name="T108" fmla="+- 0 10217 9499"/>
                              <a:gd name="T109" fmla="*/ T108 w 1118"/>
                              <a:gd name="T110" fmla="+- 0 2426 1564"/>
                              <a:gd name="T111" fmla="*/ 2426 h 1142"/>
                              <a:gd name="T112" fmla="+- 0 10161 9499"/>
                              <a:gd name="T113" fmla="*/ T112 w 1118"/>
                              <a:gd name="T114" fmla="+- 0 2472 1564"/>
                              <a:gd name="T115" fmla="*/ 2472 h 1142"/>
                              <a:gd name="T116" fmla="+- 0 10101 9499"/>
                              <a:gd name="T117" fmla="*/ T116 w 1118"/>
                              <a:gd name="T118" fmla="+- 0 2514 1564"/>
                              <a:gd name="T119" fmla="*/ 2514 h 1142"/>
                              <a:gd name="T120" fmla="+- 0 10038 9499"/>
                              <a:gd name="T121" fmla="*/ T120 w 1118"/>
                              <a:gd name="T122" fmla="+- 0 2553 1564"/>
                              <a:gd name="T123" fmla="*/ 2553 h 1142"/>
                              <a:gd name="T124" fmla="+- 0 9973 9499"/>
                              <a:gd name="T125" fmla="*/ T124 w 1118"/>
                              <a:gd name="T126" fmla="+- 0 2588 1564"/>
                              <a:gd name="T127" fmla="*/ 2588 h 1142"/>
                              <a:gd name="T128" fmla="+- 0 9906 9499"/>
                              <a:gd name="T129" fmla="*/ T128 w 1118"/>
                              <a:gd name="T130" fmla="+- 0 2619 1564"/>
                              <a:gd name="T131" fmla="*/ 2619 h 1142"/>
                              <a:gd name="T132" fmla="+- 0 9836 9499"/>
                              <a:gd name="T133" fmla="*/ T132 w 1118"/>
                              <a:gd name="T134" fmla="+- 0 2645 1564"/>
                              <a:gd name="T135" fmla="*/ 2645 h 1142"/>
                              <a:gd name="T136" fmla="+- 0 9764 9499"/>
                              <a:gd name="T137" fmla="*/ T136 w 1118"/>
                              <a:gd name="T138" fmla="+- 0 2667 1564"/>
                              <a:gd name="T139" fmla="*/ 2667 h 1142"/>
                              <a:gd name="T140" fmla="+- 0 9690 9499"/>
                              <a:gd name="T141" fmla="*/ T140 w 1118"/>
                              <a:gd name="T142" fmla="+- 0 2685 1564"/>
                              <a:gd name="T143" fmla="*/ 2685 h 1142"/>
                              <a:gd name="T144" fmla="+- 0 9614 9499"/>
                              <a:gd name="T145" fmla="*/ T144 w 1118"/>
                              <a:gd name="T146" fmla="+- 0 2697 1564"/>
                              <a:gd name="T147" fmla="*/ 2697 h 1142"/>
                              <a:gd name="T148" fmla="+- 0 9537 9499"/>
                              <a:gd name="T149" fmla="*/ T148 w 1118"/>
                              <a:gd name="T150" fmla="+- 0 2705 1564"/>
                              <a:gd name="T151" fmla="*/ 2705 h 11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118" h="1142">
                                <a:moveTo>
                                  <a:pt x="38" y="1141"/>
                                </a:moveTo>
                                <a:lnTo>
                                  <a:pt x="0" y="564"/>
                                </a:lnTo>
                                <a:lnTo>
                                  <a:pt x="74" y="555"/>
                                </a:lnTo>
                                <a:lnTo>
                                  <a:pt x="144" y="536"/>
                                </a:lnTo>
                                <a:lnTo>
                                  <a:pt x="210" y="510"/>
                                </a:lnTo>
                                <a:lnTo>
                                  <a:pt x="272" y="476"/>
                                </a:lnTo>
                                <a:lnTo>
                                  <a:pt x="329" y="435"/>
                                </a:lnTo>
                                <a:lnTo>
                                  <a:pt x="380" y="387"/>
                                </a:lnTo>
                                <a:lnTo>
                                  <a:pt x="425" y="333"/>
                                </a:lnTo>
                                <a:lnTo>
                                  <a:pt x="464" y="275"/>
                                </a:lnTo>
                                <a:lnTo>
                                  <a:pt x="495" y="211"/>
                                </a:lnTo>
                                <a:lnTo>
                                  <a:pt x="519" y="144"/>
                                </a:lnTo>
                                <a:lnTo>
                                  <a:pt x="534" y="73"/>
                                </a:lnTo>
                                <a:lnTo>
                                  <a:pt x="540" y="0"/>
                                </a:lnTo>
                                <a:lnTo>
                                  <a:pt x="1118" y="11"/>
                                </a:lnTo>
                                <a:lnTo>
                                  <a:pt x="1114" y="89"/>
                                </a:lnTo>
                                <a:lnTo>
                                  <a:pt x="1105" y="165"/>
                                </a:lnTo>
                                <a:lnTo>
                                  <a:pt x="1091" y="240"/>
                                </a:lnTo>
                                <a:lnTo>
                                  <a:pt x="1072" y="312"/>
                                </a:lnTo>
                                <a:lnTo>
                                  <a:pt x="1049" y="383"/>
                                </a:lnTo>
                                <a:lnTo>
                                  <a:pt x="1021" y="452"/>
                                </a:lnTo>
                                <a:lnTo>
                                  <a:pt x="989" y="519"/>
                                </a:lnTo>
                                <a:lnTo>
                                  <a:pt x="953" y="583"/>
                                </a:lnTo>
                                <a:lnTo>
                                  <a:pt x="913" y="645"/>
                                </a:lnTo>
                                <a:lnTo>
                                  <a:pt x="870" y="703"/>
                                </a:lnTo>
                                <a:lnTo>
                                  <a:pt x="823" y="759"/>
                                </a:lnTo>
                                <a:lnTo>
                                  <a:pt x="772" y="812"/>
                                </a:lnTo>
                                <a:lnTo>
                                  <a:pt x="718" y="862"/>
                                </a:lnTo>
                                <a:lnTo>
                                  <a:pt x="662" y="908"/>
                                </a:lnTo>
                                <a:lnTo>
                                  <a:pt x="602" y="950"/>
                                </a:lnTo>
                                <a:lnTo>
                                  <a:pt x="539" y="989"/>
                                </a:lnTo>
                                <a:lnTo>
                                  <a:pt x="474" y="1024"/>
                                </a:lnTo>
                                <a:lnTo>
                                  <a:pt x="407" y="1055"/>
                                </a:lnTo>
                                <a:lnTo>
                                  <a:pt x="337" y="1081"/>
                                </a:lnTo>
                                <a:lnTo>
                                  <a:pt x="265" y="1103"/>
                                </a:lnTo>
                                <a:lnTo>
                                  <a:pt x="191" y="1121"/>
                                </a:lnTo>
                                <a:lnTo>
                                  <a:pt x="115" y="1133"/>
                                </a:lnTo>
                                <a:lnTo>
                                  <a:pt x="38" y="1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404447" name="AutoShape 422"/>
                        <wps:cNvSpPr>
                          <a:spLocks/>
                        </wps:cNvSpPr>
                        <wps:spPr bwMode="auto">
                          <a:xfrm>
                            <a:off x="9299" y="2123"/>
                            <a:ext cx="238" cy="584"/>
                          </a:xfrm>
                          <a:custGeom>
                            <a:avLst/>
                            <a:gdLst>
                              <a:gd name="T0" fmla="+- 0 9478 9299"/>
                              <a:gd name="T1" fmla="*/ T0 w 238"/>
                              <a:gd name="T2" fmla="+- 0 2707 2124"/>
                              <a:gd name="T3" fmla="*/ 2707 h 584"/>
                              <a:gd name="T4" fmla="+- 0 9418 9299"/>
                              <a:gd name="T5" fmla="*/ T4 w 238"/>
                              <a:gd name="T6" fmla="+- 0 2707 2124"/>
                              <a:gd name="T7" fmla="*/ 2707 h 584"/>
                              <a:gd name="T8" fmla="+- 0 9359 9299"/>
                              <a:gd name="T9" fmla="*/ T8 w 238"/>
                              <a:gd name="T10" fmla="+- 0 2703 2124"/>
                              <a:gd name="T11" fmla="*/ 2703 h 584"/>
                              <a:gd name="T12" fmla="+- 0 9299 9299"/>
                              <a:gd name="T13" fmla="*/ T12 w 238"/>
                              <a:gd name="T14" fmla="+- 0 2696 2124"/>
                              <a:gd name="T15" fmla="*/ 2696 h 584"/>
                              <a:gd name="T16" fmla="+- 0 9381 9299"/>
                              <a:gd name="T17" fmla="*/ T16 w 238"/>
                              <a:gd name="T18" fmla="+- 0 2124 2124"/>
                              <a:gd name="T19" fmla="*/ 2124 h 584"/>
                              <a:gd name="T20" fmla="+- 0 9410 9299"/>
                              <a:gd name="T21" fmla="*/ T20 w 238"/>
                              <a:gd name="T22" fmla="+- 0 2127 2124"/>
                              <a:gd name="T23" fmla="*/ 2127 h 584"/>
                              <a:gd name="T24" fmla="+- 0 9440 9299"/>
                              <a:gd name="T25" fmla="*/ T24 w 238"/>
                              <a:gd name="T26" fmla="+- 0 2129 2124"/>
                              <a:gd name="T27" fmla="*/ 2129 h 584"/>
                              <a:gd name="T28" fmla="+- 0 9469 9299"/>
                              <a:gd name="T29" fmla="*/ T28 w 238"/>
                              <a:gd name="T30" fmla="+- 0 2130 2124"/>
                              <a:gd name="T31" fmla="*/ 2130 h 584"/>
                              <a:gd name="T32" fmla="+- 0 9499 9299"/>
                              <a:gd name="T33" fmla="*/ T32 w 238"/>
                              <a:gd name="T34" fmla="+- 0 2130 2124"/>
                              <a:gd name="T35" fmla="*/ 2130 h 584"/>
                              <a:gd name="T36" fmla="+- 0 9537 9299"/>
                              <a:gd name="T37" fmla="*/ T36 w 238"/>
                              <a:gd name="T38" fmla="+- 0 2705 2124"/>
                              <a:gd name="T39" fmla="*/ 2705 h 584"/>
                              <a:gd name="T40" fmla="+- 0 9478 9299"/>
                              <a:gd name="T41" fmla="*/ T40 w 238"/>
                              <a:gd name="T42" fmla="+- 0 2707 2124"/>
                              <a:gd name="T43" fmla="*/ 2707 h 584"/>
                              <a:gd name="T44" fmla="+- 0 9499 9299"/>
                              <a:gd name="T45" fmla="*/ T44 w 238"/>
                              <a:gd name="T46" fmla="+- 0 2130 2124"/>
                              <a:gd name="T47" fmla="*/ 2130 h 584"/>
                              <a:gd name="T48" fmla="+- 0 9469 9299"/>
                              <a:gd name="T49" fmla="*/ T48 w 238"/>
                              <a:gd name="T50" fmla="+- 0 2130 2124"/>
                              <a:gd name="T51" fmla="*/ 2130 h 584"/>
                              <a:gd name="T52" fmla="+- 0 9499 9299"/>
                              <a:gd name="T53" fmla="*/ T52 w 238"/>
                              <a:gd name="T54" fmla="+- 0 2128 2124"/>
                              <a:gd name="T55" fmla="*/ 2128 h 584"/>
                              <a:gd name="T56" fmla="+- 0 9499 9299"/>
                              <a:gd name="T57" fmla="*/ T56 w 238"/>
                              <a:gd name="T58" fmla="+- 0 2130 2124"/>
                              <a:gd name="T59" fmla="*/ 2130 h 5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238" h="584">
                                <a:moveTo>
                                  <a:pt x="179" y="583"/>
                                </a:moveTo>
                                <a:lnTo>
                                  <a:pt x="119" y="583"/>
                                </a:lnTo>
                                <a:lnTo>
                                  <a:pt x="60" y="579"/>
                                </a:lnTo>
                                <a:lnTo>
                                  <a:pt x="0" y="572"/>
                                </a:lnTo>
                                <a:lnTo>
                                  <a:pt x="82" y="0"/>
                                </a:lnTo>
                                <a:lnTo>
                                  <a:pt x="111" y="3"/>
                                </a:lnTo>
                                <a:lnTo>
                                  <a:pt x="141" y="5"/>
                                </a:lnTo>
                                <a:lnTo>
                                  <a:pt x="170" y="6"/>
                                </a:lnTo>
                                <a:lnTo>
                                  <a:pt x="200" y="6"/>
                                </a:lnTo>
                                <a:lnTo>
                                  <a:pt x="238" y="581"/>
                                </a:lnTo>
                                <a:lnTo>
                                  <a:pt x="179" y="583"/>
                                </a:lnTo>
                                <a:close/>
                                <a:moveTo>
                                  <a:pt x="200" y="6"/>
                                </a:moveTo>
                                <a:lnTo>
                                  <a:pt x="170" y="6"/>
                                </a:lnTo>
                                <a:lnTo>
                                  <a:pt x="200" y="4"/>
                                </a:lnTo>
                                <a:lnTo>
                                  <a:pt x="20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430742" name="Freeform 421"/>
                        <wps:cNvSpPr>
                          <a:spLocks/>
                        </wps:cNvSpPr>
                        <wps:spPr bwMode="auto">
                          <a:xfrm>
                            <a:off x="8423" y="1806"/>
                            <a:ext cx="957" cy="890"/>
                          </a:xfrm>
                          <a:custGeom>
                            <a:avLst/>
                            <a:gdLst>
                              <a:gd name="T0" fmla="+- 0 9299 8424"/>
                              <a:gd name="T1" fmla="*/ T0 w 957"/>
                              <a:gd name="T2" fmla="+- 0 2696 1807"/>
                              <a:gd name="T3" fmla="*/ 2696 h 890"/>
                              <a:gd name="T4" fmla="+- 0 9224 8424"/>
                              <a:gd name="T5" fmla="*/ T4 w 957"/>
                              <a:gd name="T6" fmla="+- 0 2683 1807"/>
                              <a:gd name="T7" fmla="*/ 2683 h 890"/>
                              <a:gd name="T8" fmla="+- 0 9151 8424"/>
                              <a:gd name="T9" fmla="*/ T8 w 957"/>
                              <a:gd name="T10" fmla="+- 0 2665 1807"/>
                              <a:gd name="T11" fmla="*/ 2665 h 890"/>
                              <a:gd name="T12" fmla="+- 0 9079 8424"/>
                              <a:gd name="T13" fmla="*/ T12 w 957"/>
                              <a:gd name="T14" fmla="+- 0 2643 1807"/>
                              <a:gd name="T15" fmla="*/ 2643 h 890"/>
                              <a:gd name="T16" fmla="+- 0 9009 8424"/>
                              <a:gd name="T17" fmla="*/ T16 w 957"/>
                              <a:gd name="T18" fmla="+- 0 2616 1807"/>
                              <a:gd name="T19" fmla="*/ 2616 h 890"/>
                              <a:gd name="T20" fmla="+- 0 8942 8424"/>
                              <a:gd name="T21" fmla="*/ T20 w 957"/>
                              <a:gd name="T22" fmla="+- 0 2584 1807"/>
                              <a:gd name="T23" fmla="*/ 2584 h 890"/>
                              <a:gd name="T24" fmla="+- 0 8876 8424"/>
                              <a:gd name="T25" fmla="*/ T24 w 957"/>
                              <a:gd name="T26" fmla="+- 0 2549 1807"/>
                              <a:gd name="T27" fmla="*/ 2549 h 890"/>
                              <a:gd name="T28" fmla="+- 0 8813 8424"/>
                              <a:gd name="T29" fmla="*/ T28 w 957"/>
                              <a:gd name="T30" fmla="+- 0 2509 1807"/>
                              <a:gd name="T31" fmla="*/ 2509 h 890"/>
                              <a:gd name="T32" fmla="+- 0 8753 8424"/>
                              <a:gd name="T33" fmla="*/ T32 w 957"/>
                              <a:gd name="T34" fmla="+- 0 2465 1807"/>
                              <a:gd name="T35" fmla="*/ 2465 h 890"/>
                              <a:gd name="T36" fmla="+- 0 8696 8424"/>
                              <a:gd name="T37" fmla="*/ T36 w 957"/>
                              <a:gd name="T38" fmla="+- 0 2418 1807"/>
                              <a:gd name="T39" fmla="*/ 2418 h 890"/>
                              <a:gd name="T40" fmla="+- 0 8642 8424"/>
                              <a:gd name="T41" fmla="*/ T40 w 957"/>
                              <a:gd name="T42" fmla="+- 0 2367 1807"/>
                              <a:gd name="T43" fmla="*/ 2367 h 890"/>
                              <a:gd name="T44" fmla="+- 0 8591 8424"/>
                              <a:gd name="T45" fmla="*/ T44 w 957"/>
                              <a:gd name="T46" fmla="+- 0 2312 1807"/>
                              <a:gd name="T47" fmla="*/ 2312 h 890"/>
                              <a:gd name="T48" fmla="+- 0 8544 8424"/>
                              <a:gd name="T49" fmla="*/ T48 w 957"/>
                              <a:gd name="T50" fmla="+- 0 2254 1807"/>
                              <a:gd name="T51" fmla="*/ 2254 h 890"/>
                              <a:gd name="T52" fmla="+- 0 8500 8424"/>
                              <a:gd name="T53" fmla="*/ T52 w 957"/>
                              <a:gd name="T54" fmla="+- 0 2193 1807"/>
                              <a:gd name="T55" fmla="*/ 2193 h 890"/>
                              <a:gd name="T56" fmla="+- 0 8460 8424"/>
                              <a:gd name="T57" fmla="*/ T56 w 957"/>
                              <a:gd name="T58" fmla="+- 0 2129 1807"/>
                              <a:gd name="T59" fmla="*/ 2129 h 890"/>
                              <a:gd name="T60" fmla="+- 0 8424 8424"/>
                              <a:gd name="T61" fmla="*/ T60 w 957"/>
                              <a:gd name="T62" fmla="+- 0 2062 1807"/>
                              <a:gd name="T63" fmla="*/ 2062 h 890"/>
                              <a:gd name="T64" fmla="+- 0 8943 8424"/>
                              <a:gd name="T65" fmla="*/ T64 w 957"/>
                              <a:gd name="T66" fmla="+- 0 1807 1807"/>
                              <a:gd name="T67" fmla="*/ 1807 h 890"/>
                              <a:gd name="T68" fmla="+- 0 8984 8424"/>
                              <a:gd name="T69" fmla="*/ T68 w 957"/>
                              <a:gd name="T70" fmla="+- 0 1877 1807"/>
                              <a:gd name="T71" fmla="*/ 1877 h 890"/>
                              <a:gd name="T72" fmla="+- 0 9033 8424"/>
                              <a:gd name="T73" fmla="*/ T72 w 957"/>
                              <a:gd name="T74" fmla="+- 0 1940 1807"/>
                              <a:gd name="T75" fmla="*/ 1940 h 890"/>
                              <a:gd name="T76" fmla="+- 0 9091 8424"/>
                              <a:gd name="T77" fmla="*/ T76 w 957"/>
                              <a:gd name="T78" fmla="+- 0 1995 1807"/>
                              <a:gd name="T79" fmla="*/ 1995 h 890"/>
                              <a:gd name="T80" fmla="+- 0 9155 8424"/>
                              <a:gd name="T81" fmla="*/ T80 w 957"/>
                              <a:gd name="T82" fmla="+- 0 2042 1807"/>
                              <a:gd name="T83" fmla="*/ 2042 h 890"/>
                              <a:gd name="T84" fmla="+- 0 9226 8424"/>
                              <a:gd name="T85" fmla="*/ T84 w 957"/>
                              <a:gd name="T86" fmla="+- 0 2079 1807"/>
                              <a:gd name="T87" fmla="*/ 2079 h 890"/>
                              <a:gd name="T88" fmla="+- 0 9301 8424"/>
                              <a:gd name="T89" fmla="*/ T88 w 957"/>
                              <a:gd name="T90" fmla="+- 0 2107 1807"/>
                              <a:gd name="T91" fmla="*/ 2107 h 890"/>
                              <a:gd name="T92" fmla="+- 0 9381 8424"/>
                              <a:gd name="T93" fmla="*/ T92 w 957"/>
                              <a:gd name="T94" fmla="+- 0 2124 1807"/>
                              <a:gd name="T95" fmla="*/ 2124 h 890"/>
                              <a:gd name="T96" fmla="+- 0 9299 8424"/>
                              <a:gd name="T97" fmla="*/ T96 w 957"/>
                              <a:gd name="T98" fmla="+- 0 2696 1807"/>
                              <a:gd name="T99" fmla="*/ 2696 h 8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957" h="890">
                                <a:moveTo>
                                  <a:pt x="875" y="889"/>
                                </a:moveTo>
                                <a:lnTo>
                                  <a:pt x="800" y="876"/>
                                </a:lnTo>
                                <a:lnTo>
                                  <a:pt x="727" y="858"/>
                                </a:lnTo>
                                <a:lnTo>
                                  <a:pt x="655" y="836"/>
                                </a:lnTo>
                                <a:lnTo>
                                  <a:pt x="585" y="809"/>
                                </a:lnTo>
                                <a:lnTo>
                                  <a:pt x="518" y="777"/>
                                </a:lnTo>
                                <a:lnTo>
                                  <a:pt x="452" y="742"/>
                                </a:lnTo>
                                <a:lnTo>
                                  <a:pt x="389" y="702"/>
                                </a:lnTo>
                                <a:lnTo>
                                  <a:pt x="329" y="658"/>
                                </a:lnTo>
                                <a:lnTo>
                                  <a:pt x="272" y="611"/>
                                </a:lnTo>
                                <a:lnTo>
                                  <a:pt x="218" y="560"/>
                                </a:lnTo>
                                <a:lnTo>
                                  <a:pt x="167" y="505"/>
                                </a:lnTo>
                                <a:lnTo>
                                  <a:pt x="120" y="447"/>
                                </a:lnTo>
                                <a:lnTo>
                                  <a:pt x="76" y="386"/>
                                </a:lnTo>
                                <a:lnTo>
                                  <a:pt x="36" y="322"/>
                                </a:lnTo>
                                <a:lnTo>
                                  <a:pt x="0" y="255"/>
                                </a:lnTo>
                                <a:lnTo>
                                  <a:pt x="519" y="0"/>
                                </a:lnTo>
                                <a:lnTo>
                                  <a:pt x="560" y="70"/>
                                </a:lnTo>
                                <a:lnTo>
                                  <a:pt x="609" y="133"/>
                                </a:lnTo>
                                <a:lnTo>
                                  <a:pt x="667" y="188"/>
                                </a:lnTo>
                                <a:lnTo>
                                  <a:pt x="731" y="235"/>
                                </a:lnTo>
                                <a:lnTo>
                                  <a:pt x="802" y="272"/>
                                </a:lnTo>
                                <a:lnTo>
                                  <a:pt x="877" y="300"/>
                                </a:lnTo>
                                <a:lnTo>
                                  <a:pt x="957" y="317"/>
                                </a:lnTo>
                                <a:lnTo>
                                  <a:pt x="875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034197" name="Freeform 420"/>
                        <wps:cNvSpPr>
                          <a:spLocks/>
                        </wps:cNvSpPr>
                        <wps:spPr bwMode="auto">
                          <a:xfrm>
                            <a:off x="8305" y="585"/>
                            <a:ext cx="840" cy="1477"/>
                          </a:xfrm>
                          <a:custGeom>
                            <a:avLst/>
                            <a:gdLst>
                              <a:gd name="T0" fmla="+- 0 8424 8305"/>
                              <a:gd name="T1" fmla="*/ T0 w 840"/>
                              <a:gd name="T2" fmla="+- 0 2062 585"/>
                              <a:gd name="T3" fmla="*/ 2062 h 1477"/>
                              <a:gd name="T4" fmla="+- 0 8393 8305"/>
                              <a:gd name="T5" fmla="*/ T4 w 840"/>
                              <a:gd name="T6" fmla="+- 0 1993 585"/>
                              <a:gd name="T7" fmla="*/ 1993 h 1477"/>
                              <a:gd name="T8" fmla="+- 0 8367 8305"/>
                              <a:gd name="T9" fmla="*/ T8 w 840"/>
                              <a:gd name="T10" fmla="+- 0 1923 585"/>
                              <a:gd name="T11" fmla="*/ 1923 h 1477"/>
                              <a:gd name="T12" fmla="+- 0 8345 8305"/>
                              <a:gd name="T13" fmla="*/ T12 w 840"/>
                              <a:gd name="T14" fmla="+- 0 1852 585"/>
                              <a:gd name="T15" fmla="*/ 1852 h 1477"/>
                              <a:gd name="T16" fmla="+- 0 8328 8305"/>
                              <a:gd name="T17" fmla="*/ T16 w 840"/>
                              <a:gd name="T18" fmla="+- 0 1781 585"/>
                              <a:gd name="T19" fmla="*/ 1781 h 1477"/>
                              <a:gd name="T20" fmla="+- 0 8316 8305"/>
                              <a:gd name="T21" fmla="*/ T20 w 840"/>
                              <a:gd name="T22" fmla="+- 0 1709 585"/>
                              <a:gd name="T23" fmla="*/ 1709 h 1477"/>
                              <a:gd name="T24" fmla="+- 0 8308 8305"/>
                              <a:gd name="T25" fmla="*/ T24 w 840"/>
                              <a:gd name="T26" fmla="+- 0 1637 585"/>
                              <a:gd name="T27" fmla="*/ 1637 h 1477"/>
                              <a:gd name="T28" fmla="+- 0 8305 8305"/>
                              <a:gd name="T29" fmla="*/ T28 w 840"/>
                              <a:gd name="T30" fmla="+- 0 1565 585"/>
                              <a:gd name="T31" fmla="*/ 1565 h 1477"/>
                              <a:gd name="T32" fmla="+- 0 8307 8305"/>
                              <a:gd name="T33" fmla="*/ T32 w 840"/>
                              <a:gd name="T34" fmla="+- 0 1494 585"/>
                              <a:gd name="T35" fmla="*/ 1494 h 1477"/>
                              <a:gd name="T36" fmla="+- 0 8313 8305"/>
                              <a:gd name="T37" fmla="*/ T36 w 840"/>
                              <a:gd name="T38" fmla="+- 0 1422 585"/>
                              <a:gd name="T39" fmla="*/ 1422 h 1477"/>
                              <a:gd name="T40" fmla="+- 0 8323 8305"/>
                              <a:gd name="T41" fmla="*/ T40 w 840"/>
                              <a:gd name="T42" fmla="+- 0 1352 585"/>
                              <a:gd name="T43" fmla="*/ 1352 h 1477"/>
                              <a:gd name="T44" fmla="+- 0 8337 8305"/>
                              <a:gd name="T45" fmla="*/ T44 w 840"/>
                              <a:gd name="T46" fmla="+- 0 1282 585"/>
                              <a:gd name="T47" fmla="*/ 1282 h 1477"/>
                              <a:gd name="T48" fmla="+- 0 8356 8305"/>
                              <a:gd name="T49" fmla="*/ T48 w 840"/>
                              <a:gd name="T50" fmla="+- 0 1213 585"/>
                              <a:gd name="T51" fmla="*/ 1213 h 1477"/>
                              <a:gd name="T52" fmla="+- 0 8379 8305"/>
                              <a:gd name="T53" fmla="*/ T52 w 840"/>
                              <a:gd name="T54" fmla="+- 0 1145 585"/>
                              <a:gd name="T55" fmla="*/ 1145 h 1477"/>
                              <a:gd name="T56" fmla="+- 0 8406 8305"/>
                              <a:gd name="T57" fmla="*/ T56 w 840"/>
                              <a:gd name="T58" fmla="+- 0 1079 585"/>
                              <a:gd name="T59" fmla="*/ 1079 h 1477"/>
                              <a:gd name="T60" fmla="+- 0 8437 8305"/>
                              <a:gd name="T61" fmla="*/ T60 w 840"/>
                              <a:gd name="T62" fmla="+- 0 1015 585"/>
                              <a:gd name="T63" fmla="*/ 1015 h 1477"/>
                              <a:gd name="T64" fmla="+- 0 8473 8305"/>
                              <a:gd name="T65" fmla="*/ T64 w 840"/>
                              <a:gd name="T66" fmla="+- 0 952 585"/>
                              <a:gd name="T67" fmla="*/ 952 h 1477"/>
                              <a:gd name="T68" fmla="+- 0 8512 8305"/>
                              <a:gd name="T69" fmla="*/ T68 w 840"/>
                              <a:gd name="T70" fmla="+- 0 892 585"/>
                              <a:gd name="T71" fmla="*/ 892 h 1477"/>
                              <a:gd name="T72" fmla="+- 0 8555 8305"/>
                              <a:gd name="T73" fmla="*/ T72 w 840"/>
                              <a:gd name="T74" fmla="+- 0 834 585"/>
                              <a:gd name="T75" fmla="*/ 834 h 1477"/>
                              <a:gd name="T76" fmla="+- 0 8602 8305"/>
                              <a:gd name="T77" fmla="*/ T76 w 840"/>
                              <a:gd name="T78" fmla="+- 0 778 585"/>
                              <a:gd name="T79" fmla="*/ 778 h 1477"/>
                              <a:gd name="T80" fmla="+- 0 8653 8305"/>
                              <a:gd name="T81" fmla="*/ T80 w 840"/>
                              <a:gd name="T82" fmla="+- 0 725 585"/>
                              <a:gd name="T83" fmla="*/ 725 h 1477"/>
                              <a:gd name="T84" fmla="+- 0 8707 8305"/>
                              <a:gd name="T85" fmla="*/ T84 w 840"/>
                              <a:gd name="T86" fmla="+- 0 675 585"/>
                              <a:gd name="T87" fmla="*/ 675 h 1477"/>
                              <a:gd name="T88" fmla="+- 0 8766 8305"/>
                              <a:gd name="T89" fmla="*/ T88 w 840"/>
                              <a:gd name="T90" fmla="+- 0 629 585"/>
                              <a:gd name="T91" fmla="*/ 629 h 1477"/>
                              <a:gd name="T92" fmla="+- 0 8827 8305"/>
                              <a:gd name="T93" fmla="*/ T92 w 840"/>
                              <a:gd name="T94" fmla="+- 0 585 585"/>
                              <a:gd name="T95" fmla="*/ 585 h 1477"/>
                              <a:gd name="T96" fmla="+- 0 9145 8305"/>
                              <a:gd name="T97" fmla="*/ T96 w 840"/>
                              <a:gd name="T98" fmla="+- 0 1069 585"/>
                              <a:gd name="T99" fmla="*/ 1069 h 1477"/>
                              <a:gd name="T100" fmla="+- 0 9082 8305"/>
                              <a:gd name="T101" fmla="*/ T100 w 840"/>
                              <a:gd name="T102" fmla="+- 0 1116 585"/>
                              <a:gd name="T103" fmla="*/ 1116 h 1477"/>
                              <a:gd name="T104" fmla="+- 0 9027 8305"/>
                              <a:gd name="T105" fmla="*/ T104 w 840"/>
                              <a:gd name="T106" fmla="+- 0 1170 585"/>
                              <a:gd name="T107" fmla="*/ 1170 h 1477"/>
                              <a:gd name="T108" fmla="+- 0 8981 8305"/>
                              <a:gd name="T109" fmla="*/ T108 w 840"/>
                              <a:gd name="T110" fmla="+- 0 1230 585"/>
                              <a:gd name="T111" fmla="*/ 1230 h 1477"/>
                              <a:gd name="T112" fmla="+- 0 8943 8305"/>
                              <a:gd name="T113" fmla="*/ T112 w 840"/>
                              <a:gd name="T114" fmla="+- 0 1295 585"/>
                              <a:gd name="T115" fmla="*/ 1295 h 1477"/>
                              <a:gd name="T116" fmla="+- 0 8915 8305"/>
                              <a:gd name="T117" fmla="*/ T116 w 840"/>
                              <a:gd name="T118" fmla="+- 0 1364 585"/>
                              <a:gd name="T119" fmla="*/ 1364 h 1477"/>
                              <a:gd name="T120" fmla="+- 0 8895 8305"/>
                              <a:gd name="T121" fmla="*/ T120 w 840"/>
                              <a:gd name="T122" fmla="+- 0 1436 585"/>
                              <a:gd name="T123" fmla="*/ 1436 h 1477"/>
                              <a:gd name="T124" fmla="+- 0 8885 8305"/>
                              <a:gd name="T125" fmla="*/ T124 w 840"/>
                              <a:gd name="T126" fmla="+- 0 1510 585"/>
                              <a:gd name="T127" fmla="*/ 1510 h 1477"/>
                              <a:gd name="T128" fmla="+- 0 8884 8305"/>
                              <a:gd name="T129" fmla="*/ T128 w 840"/>
                              <a:gd name="T130" fmla="+- 0 1585 585"/>
                              <a:gd name="T131" fmla="*/ 1585 h 1477"/>
                              <a:gd name="T132" fmla="+- 0 8893 8305"/>
                              <a:gd name="T133" fmla="*/ T132 w 840"/>
                              <a:gd name="T134" fmla="+- 0 1660 585"/>
                              <a:gd name="T135" fmla="*/ 1660 h 1477"/>
                              <a:gd name="T136" fmla="+- 0 8913 8305"/>
                              <a:gd name="T137" fmla="*/ T136 w 840"/>
                              <a:gd name="T138" fmla="+- 0 1734 585"/>
                              <a:gd name="T139" fmla="*/ 1734 h 1477"/>
                              <a:gd name="T140" fmla="+- 0 8943 8305"/>
                              <a:gd name="T141" fmla="*/ T140 w 840"/>
                              <a:gd name="T142" fmla="+- 0 1807 585"/>
                              <a:gd name="T143" fmla="*/ 1807 h 1477"/>
                              <a:gd name="T144" fmla="+- 0 8424 8305"/>
                              <a:gd name="T145" fmla="*/ T144 w 840"/>
                              <a:gd name="T146" fmla="+- 0 2062 585"/>
                              <a:gd name="T147" fmla="*/ 2062 h 14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840" h="1477">
                                <a:moveTo>
                                  <a:pt x="119" y="1477"/>
                                </a:moveTo>
                                <a:lnTo>
                                  <a:pt x="88" y="1408"/>
                                </a:lnTo>
                                <a:lnTo>
                                  <a:pt x="62" y="1338"/>
                                </a:lnTo>
                                <a:lnTo>
                                  <a:pt x="40" y="1267"/>
                                </a:lnTo>
                                <a:lnTo>
                                  <a:pt x="23" y="1196"/>
                                </a:lnTo>
                                <a:lnTo>
                                  <a:pt x="11" y="1124"/>
                                </a:lnTo>
                                <a:lnTo>
                                  <a:pt x="3" y="1052"/>
                                </a:lnTo>
                                <a:lnTo>
                                  <a:pt x="0" y="980"/>
                                </a:lnTo>
                                <a:lnTo>
                                  <a:pt x="2" y="909"/>
                                </a:lnTo>
                                <a:lnTo>
                                  <a:pt x="8" y="837"/>
                                </a:lnTo>
                                <a:lnTo>
                                  <a:pt x="18" y="767"/>
                                </a:lnTo>
                                <a:lnTo>
                                  <a:pt x="32" y="697"/>
                                </a:lnTo>
                                <a:lnTo>
                                  <a:pt x="51" y="628"/>
                                </a:lnTo>
                                <a:lnTo>
                                  <a:pt x="74" y="560"/>
                                </a:lnTo>
                                <a:lnTo>
                                  <a:pt x="101" y="494"/>
                                </a:lnTo>
                                <a:lnTo>
                                  <a:pt x="132" y="430"/>
                                </a:lnTo>
                                <a:lnTo>
                                  <a:pt x="168" y="367"/>
                                </a:lnTo>
                                <a:lnTo>
                                  <a:pt x="207" y="307"/>
                                </a:lnTo>
                                <a:lnTo>
                                  <a:pt x="250" y="249"/>
                                </a:lnTo>
                                <a:lnTo>
                                  <a:pt x="297" y="193"/>
                                </a:lnTo>
                                <a:lnTo>
                                  <a:pt x="348" y="140"/>
                                </a:lnTo>
                                <a:lnTo>
                                  <a:pt x="402" y="90"/>
                                </a:lnTo>
                                <a:lnTo>
                                  <a:pt x="461" y="44"/>
                                </a:lnTo>
                                <a:lnTo>
                                  <a:pt x="522" y="0"/>
                                </a:lnTo>
                                <a:lnTo>
                                  <a:pt x="840" y="484"/>
                                </a:lnTo>
                                <a:lnTo>
                                  <a:pt x="777" y="531"/>
                                </a:lnTo>
                                <a:lnTo>
                                  <a:pt x="722" y="585"/>
                                </a:lnTo>
                                <a:lnTo>
                                  <a:pt x="676" y="645"/>
                                </a:lnTo>
                                <a:lnTo>
                                  <a:pt x="638" y="710"/>
                                </a:lnTo>
                                <a:lnTo>
                                  <a:pt x="610" y="779"/>
                                </a:lnTo>
                                <a:lnTo>
                                  <a:pt x="590" y="851"/>
                                </a:lnTo>
                                <a:lnTo>
                                  <a:pt x="580" y="925"/>
                                </a:lnTo>
                                <a:lnTo>
                                  <a:pt x="579" y="1000"/>
                                </a:lnTo>
                                <a:lnTo>
                                  <a:pt x="588" y="1075"/>
                                </a:lnTo>
                                <a:lnTo>
                                  <a:pt x="608" y="1149"/>
                                </a:lnTo>
                                <a:lnTo>
                                  <a:pt x="638" y="1222"/>
                                </a:lnTo>
                                <a:lnTo>
                                  <a:pt x="119" y="1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2148786" name="Freeform 419"/>
                        <wps:cNvSpPr>
                          <a:spLocks/>
                        </wps:cNvSpPr>
                        <wps:spPr bwMode="auto">
                          <a:xfrm>
                            <a:off x="8827" y="581"/>
                            <a:ext cx="320" cy="488"/>
                          </a:xfrm>
                          <a:custGeom>
                            <a:avLst/>
                            <a:gdLst>
                              <a:gd name="T0" fmla="+- 0 9145 8827"/>
                              <a:gd name="T1" fmla="*/ T0 w 320"/>
                              <a:gd name="T2" fmla="+- 0 1069 581"/>
                              <a:gd name="T3" fmla="*/ 1069 h 488"/>
                              <a:gd name="T4" fmla="+- 0 8827 8827"/>
                              <a:gd name="T5" fmla="*/ T4 w 320"/>
                              <a:gd name="T6" fmla="+- 0 585 581"/>
                              <a:gd name="T7" fmla="*/ 585 h 488"/>
                              <a:gd name="T8" fmla="+- 0 8833 8827"/>
                              <a:gd name="T9" fmla="*/ T8 w 320"/>
                              <a:gd name="T10" fmla="+- 0 581 581"/>
                              <a:gd name="T11" fmla="*/ 581 h 488"/>
                              <a:gd name="T12" fmla="+- 0 9147 8827"/>
                              <a:gd name="T13" fmla="*/ T12 w 320"/>
                              <a:gd name="T14" fmla="+- 0 1066 581"/>
                              <a:gd name="T15" fmla="*/ 1066 h 488"/>
                              <a:gd name="T16" fmla="+- 0 9145 8827"/>
                              <a:gd name="T17" fmla="*/ T16 w 320"/>
                              <a:gd name="T18" fmla="+- 0 1069 581"/>
                              <a:gd name="T19" fmla="*/ 1069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0" h="488">
                                <a:moveTo>
                                  <a:pt x="318" y="488"/>
                                </a:moveTo>
                                <a:lnTo>
                                  <a:pt x="0" y="4"/>
                                </a:lnTo>
                                <a:lnTo>
                                  <a:pt x="6" y="0"/>
                                </a:lnTo>
                                <a:lnTo>
                                  <a:pt x="320" y="485"/>
                                </a:lnTo>
                                <a:lnTo>
                                  <a:pt x="318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576987" name="Freeform 418"/>
                        <wps:cNvSpPr>
                          <a:spLocks/>
                        </wps:cNvSpPr>
                        <wps:spPr bwMode="auto">
                          <a:xfrm>
                            <a:off x="8833" y="395"/>
                            <a:ext cx="628" cy="671"/>
                          </a:xfrm>
                          <a:custGeom>
                            <a:avLst/>
                            <a:gdLst>
                              <a:gd name="T0" fmla="+- 0 9147 8833"/>
                              <a:gd name="T1" fmla="*/ T0 w 628"/>
                              <a:gd name="T2" fmla="+- 0 1066 396"/>
                              <a:gd name="T3" fmla="*/ 1066 h 671"/>
                              <a:gd name="T4" fmla="+- 0 8833 8833"/>
                              <a:gd name="T5" fmla="*/ T4 w 628"/>
                              <a:gd name="T6" fmla="+- 0 581 396"/>
                              <a:gd name="T7" fmla="*/ 581 h 671"/>
                              <a:gd name="T8" fmla="+- 0 8905 8833"/>
                              <a:gd name="T9" fmla="*/ T8 w 628"/>
                              <a:gd name="T10" fmla="+- 0 539 396"/>
                              <a:gd name="T11" fmla="*/ 539 h 671"/>
                              <a:gd name="T12" fmla="+- 0 8979 8833"/>
                              <a:gd name="T13" fmla="*/ T12 w 628"/>
                              <a:gd name="T14" fmla="+- 0 501 396"/>
                              <a:gd name="T15" fmla="*/ 501 h 671"/>
                              <a:gd name="T16" fmla="+- 0 9056 8833"/>
                              <a:gd name="T17" fmla="*/ T16 w 628"/>
                              <a:gd name="T18" fmla="+- 0 469 396"/>
                              <a:gd name="T19" fmla="*/ 469 h 671"/>
                              <a:gd name="T20" fmla="+- 0 9134 8833"/>
                              <a:gd name="T21" fmla="*/ T20 w 628"/>
                              <a:gd name="T22" fmla="+- 0 443 396"/>
                              <a:gd name="T23" fmla="*/ 443 h 671"/>
                              <a:gd name="T24" fmla="+- 0 9214 8833"/>
                              <a:gd name="T25" fmla="*/ T24 w 628"/>
                              <a:gd name="T26" fmla="+- 0 423 396"/>
                              <a:gd name="T27" fmla="*/ 423 h 671"/>
                              <a:gd name="T28" fmla="+- 0 9295 8833"/>
                              <a:gd name="T29" fmla="*/ T28 w 628"/>
                              <a:gd name="T30" fmla="+- 0 408 396"/>
                              <a:gd name="T31" fmla="*/ 408 h 671"/>
                              <a:gd name="T32" fmla="+- 0 9378 8833"/>
                              <a:gd name="T33" fmla="*/ T32 w 628"/>
                              <a:gd name="T34" fmla="+- 0 399 396"/>
                              <a:gd name="T35" fmla="*/ 399 h 671"/>
                              <a:gd name="T36" fmla="+- 0 9461 8833"/>
                              <a:gd name="T37" fmla="*/ T36 w 628"/>
                              <a:gd name="T38" fmla="+- 0 396 396"/>
                              <a:gd name="T39" fmla="*/ 396 h 671"/>
                              <a:gd name="T40" fmla="+- 0 9461 8833"/>
                              <a:gd name="T41" fmla="*/ T40 w 628"/>
                              <a:gd name="T42" fmla="+- 0 974 396"/>
                              <a:gd name="T43" fmla="*/ 974 h 671"/>
                              <a:gd name="T44" fmla="+- 0 9378 8833"/>
                              <a:gd name="T45" fmla="*/ T44 w 628"/>
                              <a:gd name="T46" fmla="+- 0 980 396"/>
                              <a:gd name="T47" fmla="*/ 980 h 671"/>
                              <a:gd name="T48" fmla="+- 0 9298 8833"/>
                              <a:gd name="T49" fmla="*/ T48 w 628"/>
                              <a:gd name="T50" fmla="+- 0 997 396"/>
                              <a:gd name="T51" fmla="*/ 997 h 671"/>
                              <a:gd name="T52" fmla="+- 0 9220 8833"/>
                              <a:gd name="T53" fmla="*/ T52 w 628"/>
                              <a:gd name="T54" fmla="+- 0 1026 396"/>
                              <a:gd name="T55" fmla="*/ 1026 h 671"/>
                              <a:gd name="T56" fmla="+- 0 9147 8833"/>
                              <a:gd name="T57" fmla="*/ T56 w 628"/>
                              <a:gd name="T58" fmla="+- 0 1066 396"/>
                              <a:gd name="T59" fmla="*/ 1066 h 6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28" h="671">
                                <a:moveTo>
                                  <a:pt x="314" y="670"/>
                                </a:moveTo>
                                <a:lnTo>
                                  <a:pt x="0" y="185"/>
                                </a:lnTo>
                                <a:lnTo>
                                  <a:pt x="72" y="143"/>
                                </a:lnTo>
                                <a:lnTo>
                                  <a:pt x="146" y="105"/>
                                </a:lnTo>
                                <a:lnTo>
                                  <a:pt x="223" y="73"/>
                                </a:lnTo>
                                <a:lnTo>
                                  <a:pt x="301" y="47"/>
                                </a:lnTo>
                                <a:lnTo>
                                  <a:pt x="381" y="27"/>
                                </a:lnTo>
                                <a:lnTo>
                                  <a:pt x="462" y="12"/>
                                </a:lnTo>
                                <a:lnTo>
                                  <a:pt x="545" y="3"/>
                                </a:lnTo>
                                <a:lnTo>
                                  <a:pt x="628" y="0"/>
                                </a:lnTo>
                                <a:lnTo>
                                  <a:pt x="628" y="578"/>
                                </a:lnTo>
                                <a:lnTo>
                                  <a:pt x="545" y="584"/>
                                </a:lnTo>
                                <a:lnTo>
                                  <a:pt x="465" y="601"/>
                                </a:lnTo>
                                <a:lnTo>
                                  <a:pt x="387" y="630"/>
                                </a:lnTo>
                                <a:lnTo>
                                  <a:pt x="314" y="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0A810" id="Group 417" o:spid="_x0000_s1026" style="position:absolute;margin-left:415.25pt;margin-top:19.8pt;width:115.6pt;height:115.6pt;z-index:-24763392;mso-position-horizontal-relative:page" coordorigin="8305,396" coordsize="2312,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">
                <v:shape id="Freeform 425" o:spid="_x0000_s1027" style="position:absolute;left:9461;top:395;width:808;height:743;visibility:visible;mso-wrap-style:square;v-text-anchor:top" coordsize="808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" path="m404,742l347,694,285,653,218,620,148,597,75,583,,578,,,82,3r81,8l243,26r79,19l399,71r74,30l546,137r70,41l683,223r64,51l808,329,404,742xe" fillcolor="#1f6787" stroked="f">
                  <v:path arrowok="t" o:connecttype="custom" o:connectlocs="404,1138;347,1090;285,1049;218,1016;148,993;75,979;0,974;0,396;82,399;163,407;243,422;322,441;399,467;473,497;546,533;616,574;683,619;747,670;808,725;404,1138" o:connectangles="0,0,0,0,0,0,0,0,0,0,0,0,0,0,0,0,0,0,0,0"/>
                </v:shape>
                <v:shape id="Freeform 424" o:spid="_x0000_s1028" style="position:absolute;left:9865;top:725;width:752;height:851;visibility:visible;mso-wrap-style:square;v-text-anchor:top" coordsize="752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" path="m752,850l174,839r-4,-80l156,682,131,608,97,538,53,472,,413,404,r55,57l509,118r47,64l597,249r37,69l666,389r27,73l715,537r17,77l744,692r7,79l752,850xe" fillcolor="#46a352" stroked="f">
                  <v:path arrowok="t" o:connecttype="custom" o:connectlocs="752,1575;174,1564;170,1484;156,1407;131,1333;97,1263;53,1197;0,1138;404,725;459,782;509,843;556,907;597,974;634,1043;666,1114;693,1187;715,1262;732,1339;744,1417;751,1496;752,1575" o:connectangles="0,0,0,0,0,0,0,0,0,0,0,0,0,0,0,0,0,0,0,0,0"/>
                </v:shape>
                <v:shape id="Freeform 423" o:spid="_x0000_s1029" style="position:absolute;left:9499;top:1563;width:1118;height:1142;visibility:visible;mso-wrap-style:square;v-text-anchor:top" coordsize="1118,1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" path="m38,1141l,564r74,-9l144,536r66,-26l272,476r57,-41l380,387r45,-54l464,275r31,-64l519,144,534,73,540,r578,11l1114,89r-9,76l1091,240r-19,72l1049,383r-28,69l989,519r-36,64l913,645r-43,58l823,759r-51,53l718,862r-56,46l602,950r-63,39l474,1024r-67,31l337,1081r-72,22l191,1121r-76,12l38,1141xe" fillcolor="#4b5659" stroked="f">
                  <v:path arrowok="t" o:connecttype="custom" o:connectlocs="38,2705;0,2128;74,2119;144,2100;210,2074;272,2040;329,1999;380,1951;425,1897;464,1839;495,1775;519,1708;534,1637;540,1564;1118,1575;1114,1653;1105,1729;1091,1804;1072,1876;1049,1947;1021,2016;989,2083;953,2147;913,2209;870,2267;823,2323;772,2376;718,2426;662,2472;602,2514;539,2553;474,2588;407,2619;337,2645;265,2667;191,2685;115,2697;38,2705" o:connectangles="0,0,0,0,0,0,0,0,0,0,0,0,0,0,0,0,0,0,0,0,0,0,0,0,0,0,0,0,0,0,0,0,0,0,0,0,0,0"/>
                </v:shape>
                <v:shape id="AutoShape 422" o:spid="_x0000_s1030" style="position:absolute;left:9299;top:2123;width:238;height:584;visibility:visible;mso-wrap-style:square;v-text-anchor:top" coordsize="238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" path="m179,583r-60,l60,579,,572,82,r29,3l141,5r29,1l200,6r38,575l179,583xm200,6r-30,l200,4r,2xe" fillcolor="#62b677" stroked="f">
                  <v:path arrowok="t" o:connecttype="custom" o:connectlocs="179,2707;119,2707;60,2703;0,2696;82,2124;111,2127;141,2129;170,2130;200,2130;238,2705;179,2707;200,2130;170,2130;200,2128;200,2130" o:connectangles="0,0,0,0,0,0,0,0,0,0,0,0,0,0,0"/>
                </v:shape>
                <v:shape id="Freeform 421" o:spid="_x0000_s1031" style="position:absolute;left:8423;top:1806;width:957;height:890;visibility:visible;mso-wrap-style:square;v-text-anchor:top" coordsize="957,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" path="m875,889l800,876,727,858,655,836,585,809,518,777,452,742,389,702,329,658,272,611,218,560,167,505,120,447,76,386,36,322,,255,519,r41,70l609,133r58,55l731,235r71,37l877,300r80,17l875,889xe" fillcolor="#4695b3" stroked="f">
                  <v:path arrowok="t" o:connecttype="custom" o:connectlocs="875,2696;800,2683;727,2665;655,2643;585,2616;518,2584;452,2549;389,2509;329,2465;272,2418;218,2367;167,2312;120,2254;76,2193;36,2129;0,2062;519,1807;560,1877;609,1940;667,1995;731,2042;802,2079;877,2107;957,2124;875,2696" o:connectangles="0,0,0,0,0,0,0,0,0,0,0,0,0,0,0,0,0,0,0,0,0,0,0,0,0"/>
                </v:shape>
                <v:shape id="Freeform 420" o:spid="_x0000_s1032" style="position:absolute;left:8305;top:585;width:840;height:1477;visibility:visible;mso-wrap-style:square;v-text-anchor:top" coordsize="840,1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" path="m119,1477l88,1408,62,1338,40,1267,23,1196,11,1124,3,1052,,980,2,909,8,837,18,767,32,697,51,628,74,560r27,-66l132,430r36,-63l207,307r43,-58l297,193r51,-53l402,90,461,44,522,,840,484r-63,47l722,585r-46,60l638,710r-28,69l590,851r-10,74l579,1000r9,75l608,1149r30,73l119,1477xe" fillcolor="#95a5a5" stroked="f">
                  <v:path arrowok="t" o:connecttype="custom" o:connectlocs="119,2062;88,1993;62,1923;40,1852;23,1781;11,1709;3,1637;0,1565;2,1494;8,1422;18,1352;32,1282;51,1213;74,1145;101,1079;132,1015;168,952;207,892;250,834;297,778;348,725;402,675;461,629;522,585;840,1069;777,1116;722,1170;676,1230;638,1295;610,1364;590,1436;580,1510;579,1585;588,1660;608,1734;638,1807;119,2062" o:connectangles="0,0,0,0,0,0,0,0,0,0,0,0,0,0,0,0,0,0,0,0,0,0,0,0,0,0,0,0,0,0,0,0,0,0,0,0,0"/>
                </v:shape>
                <v:shape id="Freeform 419" o:spid="_x0000_s1033" style="position:absolute;left:8827;top:581;width:320;height:488;visibility:visible;mso-wrap-style:square;v-text-anchor:top" coordsize="320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" path="m318,488l,4,6,,320,485r-2,3xe" fillcolor="#75a5b8" stroked="f">
                  <v:path arrowok="t" o:connecttype="custom" o:connectlocs="318,1069;0,585;6,581;320,1066;318,1069" o:connectangles="0,0,0,0,0"/>
                </v:shape>
                <v:shape id="Freeform 418" o:spid="_x0000_s1034" style="position:absolute;left:8833;top:395;width:628;height:671;visibility:visible;mso-wrap-style:square;v-text-anchor:top" coordsize="628,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" path="m314,670l,185,72,143r74,-38l223,73,301,47,381,27,462,12,545,3,628,r,578l545,584r-80,17l387,630r-73,40xe" fillcolor="#83cd9a" stroked="f">
                  <v:path arrowok="t" o:connecttype="custom" o:connectlocs="314,1066;0,581;72,539;146,501;223,469;301,443;381,423;462,408;545,399;628,396;628,974;545,980;465,997;387,1026;314,1066" o:connectangles="0,0,0,0,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2"/>
        </w:rPr>
        <w:t>Real Estate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9%</w:t>
      </w:r>
    </w:p>
    <w:p w14:paraId="6B079291" w14:textId="77777777" w:rsidR="00FA4FCE" w:rsidRDefault="00FA4FCE">
      <w:pPr>
        <w:pStyle w:val="BodyText"/>
        <w:rPr>
          <w:rFonts w:ascii="Calibri"/>
          <w:sz w:val="16"/>
        </w:rPr>
      </w:pPr>
    </w:p>
    <w:p w14:paraId="1C8EB6F2" w14:textId="77777777" w:rsidR="00FA4FCE" w:rsidRDefault="00FA4FCE">
      <w:pPr>
        <w:pStyle w:val="BodyText"/>
        <w:rPr>
          <w:rFonts w:ascii="Calibri"/>
          <w:sz w:val="16"/>
        </w:rPr>
      </w:pPr>
    </w:p>
    <w:p w14:paraId="2A0D158B" w14:textId="77777777" w:rsidR="00FA4FCE" w:rsidRDefault="00FA4FCE">
      <w:pPr>
        <w:pStyle w:val="BodyText"/>
        <w:spacing w:before="8"/>
        <w:rPr>
          <w:rFonts w:ascii="Calibri"/>
          <w:sz w:val="21"/>
        </w:rPr>
      </w:pPr>
    </w:p>
    <w:p w14:paraId="53002EBE" w14:textId="77777777" w:rsidR="00FA4FCE" w:rsidRDefault="009C32EE">
      <w:pPr>
        <w:spacing w:line="204" w:lineRule="auto"/>
        <w:ind w:left="463" w:right="1046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Information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Technology</w:t>
      </w:r>
    </w:p>
    <w:p w14:paraId="490E002C" w14:textId="77777777" w:rsidR="00FA4FCE" w:rsidRDefault="009C32EE">
      <w:pPr>
        <w:spacing w:before="17"/>
        <w:ind w:left="454" w:right="1046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23%</w:t>
      </w:r>
    </w:p>
    <w:p w14:paraId="392966F6" w14:textId="77777777" w:rsidR="00FA4FCE" w:rsidRDefault="00FA4FCE">
      <w:pPr>
        <w:pStyle w:val="BodyText"/>
        <w:rPr>
          <w:rFonts w:ascii="Calibri"/>
          <w:sz w:val="16"/>
        </w:rPr>
      </w:pPr>
    </w:p>
    <w:p w14:paraId="045FB015" w14:textId="77777777" w:rsidR="00FA4FCE" w:rsidRDefault="00FA4FCE">
      <w:pPr>
        <w:pStyle w:val="BodyText"/>
        <w:rPr>
          <w:rFonts w:ascii="Calibri"/>
          <w:sz w:val="16"/>
        </w:rPr>
      </w:pPr>
    </w:p>
    <w:p w14:paraId="65F2B865" w14:textId="77777777" w:rsidR="00FA4FCE" w:rsidRDefault="00FA4FCE">
      <w:pPr>
        <w:pStyle w:val="BodyText"/>
        <w:rPr>
          <w:rFonts w:ascii="Calibri"/>
          <w:sz w:val="16"/>
        </w:rPr>
      </w:pPr>
    </w:p>
    <w:p w14:paraId="2B98DF52" w14:textId="77777777" w:rsidR="00FA4FCE" w:rsidRDefault="00FA4FCE">
      <w:pPr>
        <w:pStyle w:val="BodyText"/>
        <w:rPr>
          <w:rFonts w:ascii="Calibri"/>
          <w:sz w:val="16"/>
        </w:rPr>
      </w:pPr>
    </w:p>
    <w:p w14:paraId="22BC2475" w14:textId="77777777" w:rsidR="00FA4FCE" w:rsidRDefault="00FA4FCE">
      <w:pPr>
        <w:pStyle w:val="BodyText"/>
        <w:spacing w:before="5"/>
        <w:rPr>
          <w:rFonts w:ascii="Calibri"/>
          <w:sz w:val="13"/>
        </w:rPr>
      </w:pPr>
    </w:p>
    <w:p w14:paraId="26CF63EA" w14:textId="77777777" w:rsidR="00FA4FCE" w:rsidRDefault="009C32EE">
      <w:pPr>
        <w:spacing w:before="1" w:line="150" w:lineRule="atLeast"/>
        <w:ind w:left="1192" w:right="547" w:hanging="132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Financials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16%</w:t>
      </w:r>
    </w:p>
    <w:p w14:paraId="7D38BF74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0515AEDE" w14:textId="77777777" w:rsidR="00FA4FCE" w:rsidRDefault="00FA4FCE">
      <w:pPr>
        <w:pStyle w:val="BodyText"/>
        <w:rPr>
          <w:rFonts w:ascii="Calibri"/>
          <w:sz w:val="16"/>
        </w:rPr>
      </w:pPr>
    </w:p>
    <w:p w14:paraId="2BE23984" w14:textId="77777777" w:rsidR="00FA4FCE" w:rsidRDefault="00FA4FCE">
      <w:pPr>
        <w:pStyle w:val="BodyText"/>
        <w:rPr>
          <w:rFonts w:ascii="Calibri"/>
          <w:sz w:val="16"/>
        </w:rPr>
      </w:pPr>
    </w:p>
    <w:p w14:paraId="20C53FA4" w14:textId="77777777" w:rsidR="00FA4FCE" w:rsidRDefault="00FA4FCE">
      <w:pPr>
        <w:pStyle w:val="BodyText"/>
        <w:rPr>
          <w:rFonts w:ascii="Calibri"/>
          <w:sz w:val="16"/>
        </w:rPr>
      </w:pPr>
    </w:p>
    <w:p w14:paraId="4A274361" w14:textId="77777777" w:rsidR="00FA4FCE" w:rsidRDefault="00FA4FCE">
      <w:pPr>
        <w:pStyle w:val="BodyText"/>
        <w:rPr>
          <w:rFonts w:ascii="Calibri"/>
          <w:sz w:val="16"/>
        </w:rPr>
      </w:pPr>
    </w:p>
    <w:p w14:paraId="5F50C10B" w14:textId="77777777" w:rsidR="00FA4FCE" w:rsidRDefault="00FA4FCE">
      <w:pPr>
        <w:pStyle w:val="BodyText"/>
        <w:rPr>
          <w:rFonts w:ascii="Calibri"/>
          <w:sz w:val="16"/>
        </w:rPr>
      </w:pPr>
    </w:p>
    <w:p w14:paraId="380AB6E9" w14:textId="77777777" w:rsidR="00FA4FCE" w:rsidRDefault="00FA4FCE">
      <w:pPr>
        <w:pStyle w:val="BodyText"/>
        <w:rPr>
          <w:rFonts w:ascii="Calibri"/>
          <w:sz w:val="16"/>
        </w:rPr>
      </w:pPr>
    </w:p>
    <w:p w14:paraId="0E17E269" w14:textId="77777777" w:rsidR="00FA4FCE" w:rsidRDefault="00FA4FCE">
      <w:pPr>
        <w:pStyle w:val="BodyText"/>
        <w:rPr>
          <w:rFonts w:ascii="Calibri"/>
          <w:sz w:val="16"/>
        </w:rPr>
      </w:pPr>
    </w:p>
    <w:p w14:paraId="4555A0D9" w14:textId="77777777" w:rsidR="00FA4FCE" w:rsidRDefault="00FA4FCE">
      <w:pPr>
        <w:pStyle w:val="BodyText"/>
        <w:rPr>
          <w:rFonts w:ascii="Calibri"/>
          <w:sz w:val="16"/>
        </w:rPr>
      </w:pPr>
    </w:p>
    <w:p w14:paraId="01088259" w14:textId="77777777" w:rsidR="00FA4FCE" w:rsidRDefault="00FA4FCE">
      <w:pPr>
        <w:pStyle w:val="BodyText"/>
        <w:rPr>
          <w:rFonts w:ascii="Calibri"/>
          <w:sz w:val="16"/>
        </w:rPr>
      </w:pPr>
    </w:p>
    <w:p w14:paraId="3E7D37D2" w14:textId="77777777" w:rsidR="00FA4FCE" w:rsidRDefault="00FA4FCE">
      <w:pPr>
        <w:pStyle w:val="BodyText"/>
        <w:rPr>
          <w:rFonts w:ascii="Calibri"/>
          <w:sz w:val="16"/>
        </w:rPr>
      </w:pPr>
    </w:p>
    <w:p w14:paraId="64D34290" w14:textId="77777777" w:rsidR="00FA4FCE" w:rsidRDefault="00FA4FCE">
      <w:pPr>
        <w:pStyle w:val="BodyText"/>
        <w:rPr>
          <w:rFonts w:ascii="Calibri"/>
          <w:sz w:val="16"/>
        </w:rPr>
      </w:pPr>
    </w:p>
    <w:p w14:paraId="17AD7A5D" w14:textId="77777777" w:rsidR="00FA4FCE" w:rsidRDefault="00FA4FCE">
      <w:pPr>
        <w:pStyle w:val="BodyText"/>
        <w:spacing w:before="3"/>
        <w:rPr>
          <w:rFonts w:ascii="Calibri"/>
          <w:sz w:val="23"/>
        </w:rPr>
      </w:pPr>
    </w:p>
    <w:p w14:paraId="753BF269" w14:textId="77777777" w:rsidR="00FA4FCE" w:rsidRDefault="009C32EE">
      <w:pPr>
        <w:spacing w:line="244" w:lineRule="auto"/>
        <w:ind w:left="418" w:right="-10" w:hanging="132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Materials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12%</w:t>
      </w:r>
    </w:p>
    <w:p w14:paraId="17CFA1EE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1383DDA3" w14:textId="77777777" w:rsidR="00FA4FCE" w:rsidRDefault="00FA4FCE">
      <w:pPr>
        <w:pStyle w:val="BodyText"/>
        <w:rPr>
          <w:rFonts w:ascii="Calibri"/>
          <w:sz w:val="16"/>
        </w:rPr>
      </w:pPr>
    </w:p>
    <w:p w14:paraId="44DA7634" w14:textId="77777777" w:rsidR="00FA4FCE" w:rsidRDefault="00FA4FCE">
      <w:pPr>
        <w:pStyle w:val="BodyText"/>
        <w:rPr>
          <w:rFonts w:ascii="Calibri"/>
          <w:sz w:val="16"/>
        </w:rPr>
      </w:pPr>
    </w:p>
    <w:p w14:paraId="0BF58761" w14:textId="77777777" w:rsidR="00FA4FCE" w:rsidRDefault="00FA4FCE">
      <w:pPr>
        <w:pStyle w:val="BodyText"/>
        <w:rPr>
          <w:rFonts w:ascii="Calibri"/>
          <w:sz w:val="16"/>
        </w:rPr>
      </w:pPr>
    </w:p>
    <w:p w14:paraId="65574996" w14:textId="77777777" w:rsidR="00FA4FCE" w:rsidRDefault="00FA4FCE">
      <w:pPr>
        <w:pStyle w:val="BodyText"/>
        <w:rPr>
          <w:rFonts w:ascii="Calibri"/>
          <w:sz w:val="16"/>
        </w:rPr>
      </w:pPr>
    </w:p>
    <w:p w14:paraId="60AEE5EB" w14:textId="77777777" w:rsidR="00FA4FCE" w:rsidRDefault="00FA4FCE">
      <w:pPr>
        <w:pStyle w:val="BodyText"/>
        <w:rPr>
          <w:rFonts w:ascii="Calibri"/>
          <w:sz w:val="16"/>
        </w:rPr>
      </w:pPr>
    </w:p>
    <w:p w14:paraId="30B74DD3" w14:textId="77777777" w:rsidR="00FA4FCE" w:rsidRDefault="00FA4FCE">
      <w:pPr>
        <w:pStyle w:val="BodyText"/>
        <w:rPr>
          <w:rFonts w:ascii="Calibri"/>
          <w:sz w:val="16"/>
        </w:rPr>
      </w:pPr>
    </w:p>
    <w:p w14:paraId="03316F3F" w14:textId="77777777" w:rsidR="00FA4FCE" w:rsidRDefault="00FA4FCE">
      <w:pPr>
        <w:pStyle w:val="BodyText"/>
        <w:rPr>
          <w:rFonts w:ascii="Calibri"/>
          <w:sz w:val="16"/>
        </w:rPr>
      </w:pPr>
    </w:p>
    <w:p w14:paraId="1A858454" w14:textId="77777777" w:rsidR="00FA4FCE" w:rsidRDefault="00FA4FCE">
      <w:pPr>
        <w:pStyle w:val="BodyText"/>
        <w:rPr>
          <w:rFonts w:ascii="Calibri"/>
          <w:sz w:val="16"/>
        </w:rPr>
      </w:pPr>
    </w:p>
    <w:p w14:paraId="0F324617" w14:textId="77777777" w:rsidR="00FA4FCE" w:rsidRDefault="00FA4FCE">
      <w:pPr>
        <w:pStyle w:val="BodyText"/>
        <w:rPr>
          <w:rFonts w:ascii="Calibri"/>
          <w:sz w:val="16"/>
        </w:rPr>
      </w:pPr>
    </w:p>
    <w:p w14:paraId="16B793FC" w14:textId="77777777" w:rsidR="00FA4FCE" w:rsidRDefault="00FA4FCE">
      <w:pPr>
        <w:pStyle w:val="BodyText"/>
        <w:rPr>
          <w:rFonts w:ascii="Calibri"/>
          <w:sz w:val="16"/>
        </w:rPr>
      </w:pPr>
    </w:p>
    <w:p w14:paraId="1BB4E3CB" w14:textId="77777777" w:rsidR="00FA4FCE" w:rsidRDefault="00FA4FCE">
      <w:pPr>
        <w:pStyle w:val="BodyText"/>
        <w:rPr>
          <w:rFonts w:ascii="Calibri"/>
          <w:sz w:val="16"/>
        </w:rPr>
      </w:pPr>
    </w:p>
    <w:p w14:paraId="0593B3E6" w14:textId="77777777" w:rsidR="00FA4FCE" w:rsidRDefault="00FA4FCE">
      <w:pPr>
        <w:pStyle w:val="BodyText"/>
        <w:rPr>
          <w:rFonts w:ascii="Calibri"/>
          <w:sz w:val="16"/>
        </w:rPr>
      </w:pPr>
    </w:p>
    <w:p w14:paraId="0E69272B" w14:textId="77777777" w:rsidR="00FA4FCE" w:rsidRDefault="00FA4FCE">
      <w:pPr>
        <w:pStyle w:val="BodyText"/>
        <w:rPr>
          <w:rFonts w:ascii="Calibri"/>
          <w:sz w:val="16"/>
        </w:rPr>
      </w:pPr>
    </w:p>
    <w:p w14:paraId="73106154" w14:textId="77777777" w:rsidR="00FA4FCE" w:rsidRDefault="00FA4FCE">
      <w:pPr>
        <w:pStyle w:val="BodyText"/>
        <w:rPr>
          <w:rFonts w:ascii="Calibri"/>
          <w:sz w:val="16"/>
        </w:rPr>
      </w:pPr>
    </w:p>
    <w:p w14:paraId="5672C302" w14:textId="77777777" w:rsidR="00FA4FCE" w:rsidRDefault="00FA4FCE">
      <w:pPr>
        <w:pStyle w:val="BodyText"/>
        <w:rPr>
          <w:rFonts w:ascii="Calibri"/>
          <w:sz w:val="16"/>
        </w:rPr>
      </w:pPr>
    </w:p>
    <w:p w14:paraId="0BB0085C" w14:textId="77777777" w:rsidR="00FA4FCE" w:rsidRDefault="00FA4FCE">
      <w:pPr>
        <w:pStyle w:val="BodyText"/>
        <w:rPr>
          <w:rFonts w:ascii="Calibri"/>
          <w:sz w:val="16"/>
        </w:rPr>
      </w:pPr>
    </w:p>
    <w:p w14:paraId="7B3D62B9" w14:textId="77777777" w:rsidR="00FA4FCE" w:rsidRDefault="009C32EE">
      <w:pPr>
        <w:spacing w:before="118" w:line="244" w:lineRule="auto"/>
        <w:ind w:left="520" w:right="724" w:hanging="150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Industrials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13%</w:t>
      </w:r>
    </w:p>
    <w:p w14:paraId="7D0140F9" w14:textId="77777777" w:rsidR="00FA4FCE" w:rsidRDefault="00FA4FCE">
      <w:pPr>
        <w:pStyle w:val="BodyText"/>
        <w:rPr>
          <w:rFonts w:ascii="Calibri"/>
          <w:sz w:val="16"/>
        </w:rPr>
      </w:pPr>
    </w:p>
    <w:p w14:paraId="342694B5" w14:textId="77777777" w:rsidR="00FA4FCE" w:rsidRDefault="00FA4FCE">
      <w:pPr>
        <w:pStyle w:val="BodyText"/>
        <w:rPr>
          <w:rFonts w:ascii="Calibri"/>
          <w:sz w:val="16"/>
        </w:rPr>
      </w:pPr>
    </w:p>
    <w:p w14:paraId="4723AE28" w14:textId="77777777" w:rsidR="00FA4FCE" w:rsidRDefault="00FA4FCE">
      <w:pPr>
        <w:pStyle w:val="BodyText"/>
        <w:rPr>
          <w:rFonts w:ascii="Calibri"/>
          <w:sz w:val="16"/>
        </w:rPr>
      </w:pPr>
    </w:p>
    <w:p w14:paraId="3EDD1C88" w14:textId="77777777" w:rsidR="00FA4FCE" w:rsidRDefault="00FA4FCE">
      <w:pPr>
        <w:pStyle w:val="BodyText"/>
        <w:rPr>
          <w:rFonts w:ascii="Calibri"/>
          <w:sz w:val="16"/>
        </w:rPr>
      </w:pPr>
    </w:p>
    <w:p w14:paraId="439C6BBE" w14:textId="77777777" w:rsidR="00FA4FCE" w:rsidRDefault="00FA4FCE">
      <w:pPr>
        <w:pStyle w:val="BodyText"/>
        <w:rPr>
          <w:rFonts w:ascii="Calibri"/>
          <w:sz w:val="16"/>
        </w:rPr>
      </w:pPr>
    </w:p>
    <w:p w14:paraId="62DE25CC" w14:textId="77777777" w:rsidR="00FA4FCE" w:rsidRDefault="009C32EE">
      <w:pPr>
        <w:spacing w:before="128" w:line="204" w:lineRule="auto"/>
        <w:ind w:left="5" w:right="952" w:firstLine="6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Consumer</w:t>
      </w:r>
      <w:r>
        <w:rPr>
          <w:rFonts w:ascii="Calibri"/>
          <w:color w:val="9A9A9E"/>
          <w:spacing w:val="1"/>
          <w:sz w:val="12"/>
        </w:rPr>
        <w:t xml:space="preserve"> </w:t>
      </w:r>
      <w:r>
        <w:rPr>
          <w:rFonts w:ascii="Calibri"/>
          <w:color w:val="9A9A9E"/>
          <w:sz w:val="12"/>
        </w:rPr>
        <w:t>Discretionary</w:t>
      </w:r>
    </w:p>
    <w:p w14:paraId="7F5CF1C6" w14:textId="77777777" w:rsidR="00FA4FCE" w:rsidRDefault="009C32EE">
      <w:pPr>
        <w:spacing w:before="17" w:line="18" w:lineRule="exact"/>
        <w:ind w:left="208" w:right="1165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24%</w:t>
      </w:r>
    </w:p>
    <w:p w14:paraId="2BB44400" w14:textId="77777777" w:rsidR="00FA4FCE" w:rsidRDefault="00FA4FCE">
      <w:pPr>
        <w:spacing w:line="18" w:lineRule="exact"/>
        <w:jc w:val="center"/>
        <w:rPr>
          <w:rFonts w:ascii="Calibri"/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26" w:space="40"/>
            <w:col w:w="2104" w:space="71"/>
            <w:col w:w="758" w:space="39"/>
            <w:col w:w="1622"/>
          </w:cols>
        </w:sectPr>
      </w:pPr>
    </w:p>
    <w:p w14:paraId="3DA16C46" w14:textId="77777777" w:rsidR="00FA4FCE" w:rsidRDefault="009C32EE">
      <w:pPr>
        <w:pStyle w:val="BodyText"/>
        <w:spacing w:line="145" w:lineRule="exact"/>
        <w:ind w:left="287"/>
        <w:jc w:val="both"/>
      </w:pPr>
      <w:r>
        <w:rPr>
          <w:color w:val="595B60"/>
        </w:rPr>
        <w:t>liquidity</w:t>
      </w:r>
      <w:r>
        <w:rPr>
          <w:color w:val="595B60"/>
          <w:spacing w:val="29"/>
        </w:rPr>
        <w:t xml:space="preserve"> </w:t>
      </w:r>
      <w:r>
        <w:rPr>
          <w:color w:val="595B60"/>
        </w:rPr>
        <w:t>risks</w:t>
      </w:r>
      <w:r>
        <w:rPr>
          <w:color w:val="595B60"/>
          <w:spacing w:val="30"/>
        </w:rPr>
        <w:t xml:space="preserve"> </w:t>
      </w:r>
      <w:r>
        <w:rPr>
          <w:color w:val="595B60"/>
        </w:rPr>
        <w:t>associated</w:t>
      </w:r>
      <w:r>
        <w:rPr>
          <w:color w:val="595B60"/>
          <w:spacing w:val="29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30"/>
        </w:rPr>
        <w:t xml:space="preserve"> </w:t>
      </w:r>
      <w:r>
        <w:rPr>
          <w:color w:val="595B60"/>
        </w:rPr>
        <w:t>lower</w:t>
      </w:r>
      <w:r>
        <w:rPr>
          <w:color w:val="595B60"/>
          <w:spacing w:val="30"/>
        </w:rPr>
        <w:t xml:space="preserve"> </w:t>
      </w:r>
      <w:r>
        <w:rPr>
          <w:color w:val="595B60"/>
        </w:rPr>
        <w:t>market</w:t>
      </w:r>
      <w:r>
        <w:rPr>
          <w:color w:val="595B60"/>
          <w:spacing w:val="29"/>
        </w:rPr>
        <w:t xml:space="preserve"> </w:t>
      </w:r>
      <w:r>
        <w:rPr>
          <w:color w:val="595B60"/>
        </w:rPr>
        <w:t>capitalization</w:t>
      </w:r>
      <w:r>
        <w:rPr>
          <w:color w:val="595B60"/>
          <w:spacing w:val="31"/>
        </w:rPr>
        <w:t xml:space="preserve"> </w:t>
      </w:r>
      <w:r>
        <w:rPr>
          <w:color w:val="595B60"/>
        </w:rPr>
        <w:t>companies,</w:t>
      </w:r>
      <w:r>
        <w:rPr>
          <w:color w:val="595B60"/>
          <w:spacing w:val="30"/>
        </w:rPr>
        <w:t xml:space="preserve"> </w:t>
      </w:r>
      <w:r>
        <w:rPr>
          <w:color w:val="595B60"/>
        </w:rPr>
        <w:t>the</w:t>
      </w:r>
    </w:p>
    <w:p w14:paraId="74C37CB6" w14:textId="77777777" w:rsidR="00FA4FCE" w:rsidRDefault="009C32EE">
      <w:pPr>
        <w:pStyle w:val="BodyText"/>
        <w:spacing w:line="237" w:lineRule="auto"/>
        <w:ind w:left="287" w:right="6"/>
        <w:jc w:val="both"/>
      </w:pPr>
      <w:r>
        <w:rPr>
          <w:color w:val="595B60"/>
        </w:rPr>
        <w:t>schemes performance can be further impacted during periods of flight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safety ( to large cap). Further, high-conviction nature of the scheme can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induce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heightened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cyclicality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performance.</w:t>
      </w:r>
    </w:p>
    <w:p w14:paraId="0A9456AB" w14:textId="77777777" w:rsidR="00FA4FCE" w:rsidRDefault="009C32EE">
      <w:pPr>
        <w:pStyle w:val="Heading4"/>
        <w:tabs>
          <w:tab w:val="left" w:pos="6925"/>
        </w:tabs>
        <w:spacing w:before="79"/>
        <w:ind w:left="286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77CD9E08" w14:textId="77777777" w:rsidR="00FA4FCE" w:rsidRDefault="00FA4FCE">
      <w:pPr>
        <w:pStyle w:val="BodyText"/>
        <w:spacing w:before="8" w:after="1"/>
        <w:rPr>
          <w:sz w:val="9"/>
        </w:rPr>
      </w:pPr>
    </w:p>
    <w:tbl>
      <w:tblPr>
        <w:tblW w:w="0" w:type="auto"/>
        <w:tblInd w:w="288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153"/>
        <w:gridCol w:w="2376"/>
      </w:tblGrid>
      <w:tr w:rsidR="00FA4FCE" w14:paraId="2994BB80" w14:textId="77777777">
        <w:trPr>
          <w:trHeight w:val="870"/>
        </w:trPr>
        <w:tc>
          <w:tcPr>
            <w:tcW w:w="2103" w:type="dxa"/>
            <w:tcBorders>
              <w:top w:val="nil"/>
              <w:left w:val="nil"/>
              <w:right w:val="single" w:sz="6" w:space="0" w:color="FFFFFF"/>
            </w:tcBorders>
          </w:tcPr>
          <w:p w14:paraId="263496CA" w14:textId="77777777" w:rsidR="00FA4FCE" w:rsidRDefault="009C32EE">
            <w:pPr>
              <w:pStyle w:val="TableParagraph"/>
              <w:tabs>
                <w:tab w:val="left" w:pos="2696"/>
              </w:tabs>
              <w:spacing w:before="27"/>
              <w:ind w:left="5" w:right="-605"/>
              <w:rPr>
                <w:sz w:val="12"/>
              </w:rPr>
            </w:pPr>
            <w:r>
              <w:rPr>
                <w:rFonts w:ascii="Times New Roman"/>
                <w:color w:val="FFFFFF"/>
                <w:w w:val="99"/>
                <w:sz w:val="16"/>
                <w:shd w:val="clear" w:color="auto" w:fill="002134"/>
              </w:rPr>
              <w:t xml:space="preserve"> </w:t>
            </w:r>
            <w:r>
              <w:rPr>
                <w:rFonts w:ascii="Times New Roman"/>
                <w:color w:val="FFFFFF"/>
                <w:sz w:val="16"/>
                <w:shd w:val="clear" w:color="auto" w:fill="002134"/>
              </w:rPr>
              <w:t xml:space="preserve"> </w:t>
            </w:r>
            <w:r>
              <w:rPr>
                <w:rFonts w:ascii="Times New Roman"/>
                <w:color w:val="FFFFFF"/>
                <w:spacing w:val="-20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Last</w:t>
            </w:r>
            <w:r>
              <w:rPr>
                <w:color w:val="FFFFFF"/>
                <w:spacing w:val="-3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1</w:t>
            </w:r>
            <w:r>
              <w:rPr>
                <w:color w:val="FFFFFF"/>
                <w:spacing w:val="-2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year</w:t>
            </w:r>
            <w:r>
              <w:rPr>
                <w:color w:val="FFFFFF"/>
                <w:spacing w:val="-2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ended</w:t>
            </w:r>
            <w:r>
              <w:rPr>
                <w:color w:val="FFFFFF"/>
                <w:spacing w:val="-2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29th</w:t>
            </w:r>
            <w:r>
              <w:rPr>
                <w:color w:val="FFFFFF"/>
                <w:spacing w:val="-1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Feb.,</w:t>
            </w:r>
            <w:r>
              <w:rPr>
                <w:color w:val="FFFFFF"/>
                <w:spacing w:val="-2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2024</w:t>
            </w:r>
            <w:r>
              <w:rPr>
                <w:color w:val="FFFFFF"/>
                <w:sz w:val="12"/>
                <w:shd w:val="clear" w:color="auto" w:fill="002134"/>
              </w:rPr>
              <w:tab/>
            </w:r>
          </w:p>
          <w:p w14:paraId="4A897CDA" w14:textId="77777777" w:rsidR="00FA4FCE" w:rsidRDefault="00FA4FCE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14:paraId="17879D40" w14:textId="77777777" w:rsidR="00FA4FCE" w:rsidRDefault="009C32EE">
            <w:pPr>
              <w:pStyle w:val="TableParagraph"/>
              <w:spacing w:before="0"/>
              <w:ind w:left="50" w:right="-130"/>
              <w:rPr>
                <w:sz w:val="16"/>
              </w:rPr>
            </w:pPr>
            <w:r>
              <w:rPr>
                <w:rFonts w:ascii="Arial"/>
                <w:b/>
                <w:color w:val="595B60"/>
                <w:w w:val="95"/>
                <w:sz w:val="16"/>
              </w:rPr>
              <w:t>Sector</w:t>
            </w:r>
            <w:r>
              <w:rPr>
                <w:rFonts w:ascii="Arial"/>
                <w:b/>
                <w:color w:val="595B60"/>
                <w:spacing w:val="3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2.</w:t>
            </w:r>
            <w:r>
              <w:rPr>
                <w:color w:val="595B60"/>
                <w:spacing w:val="5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Information</w:t>
            </w:r>
            <w:r>
              <w:rPr>
                <w:color w:val="595B60"/>
                <w:spacing w:val="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Technolo</w:t>
            </w:r>
          </w:p>
        </w:tc>
        <w:tc>
          <w:tcPr>
            <w:tcW w:w="2153" w:type="dxa"/>
            <w:tcBorders>
              <w:top w:val="nil"/>
              <w:left w:val="single" w:sz="6" w:space="0" w:color="FFFFFF"/>
              <w:right w:val="single" w:sz="6" w:space="0" w:color="FFFFFF"/>
            </w:tcBorders>
          </w:tcPr>
          <w:p w14:paraId="48A862DC" w14:textId="77777777" w:rsidR="00FA4FCE" w:rsidRDefault="009C32EE">
            <w:pPr>
              <w:pStyle w:val="TableParagraph"/>
              <w:tabs>
                <w:tab w:val="left" w:pos="2889"/>
              </w:tabs>
              <w:spacing w:before="27"/>
              <w:ind w:left="585" w:right="-764"/>
              <w:rPr>
                <w:sz w:val="16"/>
              </w:rPr>
            </w:pPr>
            <w:r>
              <w:rPr>
                <w:color w:val="FFFFFF"/>
                <w:w w:val="95"/>
                <w:sz w:val="16"/>
                <w:shd w:val="clear" w:color="auto" w:fill="002134"/>
              </w:rPr>
              <w:t>Top</w:t>
            </w:r>
            <w:r>
              <w:rPr>
                <w:color w:val="FFFFFF"/>
                <w:spacing w:val="-3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Contributors</w:t>
            </w:r>
            <w:r>
              <w:rPr>
                <w:color w:val="FFFFFF"/>
                <w:sz w:val="16"/>
                <w:shd w:val="clear" w:color="auto" w:fill="002134"/>
              </w:rPr>
              <w:tab/>
            </w:r>
          </w:p>
          <w:p w14:paraId="7EE57E1D" w14:textId="77777777" w:rsidR="00FA4FCE" w:rsidRDefault="009C32EE">
            <w:pPr>
              <w:pStyle w:val="TableParagraph"/>
              <w:spacing w:before="87" w:line="261" w:lineRule="auto"/>
              <w:ind w:left="106" w:right="406" w:hanging="29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1.</w:t>
            </w:r>
            <w:r>
              <w:rPr>
                <w:color w:val="595B60"/>
                <w:spacing w:val="6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Consumer</w:t>
            </w:r>
            <w:r>
              <w:rPr>
                <w:color w:val="595B60"/>
                <w:spacing w:val="7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Services</w:t>
            </w:r>
            <w:r>
              <w:rPr>
                <w:color w:val="595B60"/>
                <w:spacing w:val="-37"/>
                <w:w w:val="95"/>
                <w:sz w:val="16"/>
              </w:rPr>
              <w:t xml:space="preserve"> </w:t>
            </w:r>
            <w:r>
              <w:rPr>
                <w:color w:val="595B60"/>
                <w:sz w:val="16"/>
              </w:rPr>
              <w:t>gy</w:t>
            </w:r>
          </w:p>
          <w:p w14:paraId="452429D4" w14:textId="77777777" w:rsidR="00FA4FCE" w:rsidRDefault="009C32EE">
            <w:pPr>
              <w:pStyle w:val="TableParagraph"/>
              <w:spacing w:before="0" w:line="160" w:lineRule="exact"/>
              <w:ind w:left="78"/>
              <w:rPr>
                <w:sz w:val="16"/>
              </w:rPr>
            </w:pPr>
            <w:r>
              <w:rPr>
                <w:color w:val="595B60"/>
                <w:spacing w:val="-2"/>
                <w:sz w:val="16"/>
              </w:rPr>
              <w:t>3.</w:t>
            </w:r>
            <w:r>
              <w:rPr>
                <w:color w:val="595B60"/>
                <w:spacing w:val="-15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Realty</w:t>
            </w:r>
          </w:p>
        </w:tc>
        <w:tc>
          <w:tcPr>
            <w:tcW w:w="2376" w:type="dxa"/>
            <w:tcBorders>
              <w:top w:val="nil"/>
              <w:left w:val="single" w:sz="6" w:space="0" w:color="FFFFFF"/>
              <w:right w:val="nil"/>
            </w:tcBorders>
          </w:tcPr>
          <w:p w14:paraId="17657745" w14:textId="77777777" w:rsidR="00FA4FCE" w:rsidRDefault="009C32EE">
            <w:pPr>
              <w:pStyle w:val="TableParagraph"/>
              <w:tabs>
                <w:tab w:val="left" w:pos="2373"/>
              </w:tabs>
              <w:spacing w:before="27"/>
              <w:ind w:left="736" w:right="-15"/>
              <w:rPr>
                <w:sz w:val="16"/>
              </w:rPr>
            </w:pPr>
            <w:r>
              <w:rPr>
                <w:color w:val="FFFFFF"/>
                <w:w w:val="95"/>
                <w:sz w:val="16"/>
                <w:shd w:val="clear" w:color="auto" w:fill="002134"/>
              </w:rPr>
              <w:t>Top</w:t>
            </w:r>
            <w:r>
              <w:rPr>
                <w:color w:val="FFFFFF"/>
                <w:spacing w:val="-5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Detractors</w:t>
            </w:r>
            <w:r>
              <w:rPr>
                <w:color w:val="FFFFFF"/>
                <w:sz w:val="16"/>
                <w:shd w:val="clear" w:color="auto" w:fill="002134"/>
              </w:rPr>
              <w:tab/>
            </w:r>
          </w:p>
          <w:p w14:paraId="2A9D4FF5" w14:textId="77777777" w:rsidR="00FA4FCE" w:rsidRDefault="009C32EE">
            <w:pPr>
              <w:pStyle w:val="TableParagraph"/>
              <w:numPr>
                <w:ilvl w:val="0"/>
                <w:numId w:val="68"/>
              </w:numPr>
              <w:tabs>
                <w:tab w:val="left" w:pos="239"/>
              </w:tabs>
              <w:spacing w:before="87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Consumer</w:t>
            </w:r>
            <w:r>
              <w:rPr>
                <w:color w:val="595B60"/>
                <w:spacing w:val="7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Durables</w:t>
            </w:r>
          </w:p>
          <w:p w14:paraId="70114530" w14:textId="77777777" w:rsidR="00FA4FCE" w:rsidRDefault="009C32EE">
            <w:pPr>
              <w:pStyle w:val="TableParagraph"/>
              <w:numPr>
                <w:ilvl w:val="0"/>
                <w:numId w:val="68"/>
              </w:numPr>
              <w:tabs>
                <w:tab w:val="left" w:pos="239"/>
              </w:tabs>
              <w:spacing w:before="15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Construction</w:t>
            </w:r>
            <w:r>
              <w:rPr>
                <w:color w:val="595B60"/>
                <w:spacing w:val="9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Materials</w:t>
            </w:r>
          </w:p>
          <w:p w14:paraId="619844D0" w14:textId="77777777" w:rsidR="00FA4FCE" w:rsidRDefault="009C32EE">
            <w:pPr>
              <w:pStyle w:val="TableParagraph"/>
              <w:numPr>
                <w:ilvl w:val="0"/>
                <w:numId w:val="68"/>
              </w:numPr>
              <w:tabs>
                <w:tab w:val="left" w:pos="237"/>
              </w:tabs>
              <w:spacing w:before="16" w:line="162" w:lineRule="exact"/>
              <w:ind w:left="236" w:hanging="160"/>
              <w:rPr>
                <w:sz w:val="16"/>
              </w:rPr>
            </w:pPr>
            <w:r>
              <w:rPr>
                <w:color w:val="595B60"/>
                <w:spacing w:val="-2"/>
                <w:sz w:val="16"/>
              </w:rPr>
              <w:t>Financial</w:t>
            </w:r>
            <w:r>
              <w:rPr>
                <w:color w:val="595B60"/>
                <w:spacing w:val="-16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Services</w:t>
            </w:r>
          </w:p>
        </w:tc>
      </w:tr>
      <w:tr w:rsidR="00FA4FCE" w14:paraId="29896148" w14:textId="77777777">
        <w:trPr>
          <w:trHeight w:val="622"/>
        </w:trPr>
        <w:tc>
          <w:tcPr>
            <w:tcW w:w="2103" w:type="dxa"/>
            <w:tcBorders>
              <w:left w:val="nil"/>
            </w:tcBorders>
          </w:tcPr>
          <w:p w14:paraId="49E9F278" w14:textId="77777777" w:rsidR="00FA4FCE" w:rsidRDefault="00FA4FCE">
            <w:pPr>
              <w:pStyle w:val="TableParagraph"/>
              <w:spacing w:before="3"/>
              <w:ind w:left="0"/>
              <w:rPr>
                <w:sz w:val="20"/>
              </w:rPr>
            </w:pPr>
          </w:p>
          <w:p w14:paraId="2F07BEAF" w14:textId="77777777" w:rsidR="00FA4FCE" w:rsidRDefault="009C32EE">
            <w:pPr>
              <w:pStyle w:val="TableParagraph"/>
              <w:spacing w:before="0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95B60"/>
                <w:sz w:val="16"/>
              </w:rPr>
              <w:t>Stock</w:t>
            </w:r>
          </w:p>
        </w:tc>
        <w:tc>
          <w:tcPr>
            <w:tcW w:w="2153" w:type="dxa"/>
          </w:tcPr>
          <w:p w14:paraId="572B184A" w14:textId="77777777" w:rsidR="00FA4FCE" w:rsidRDefault="009C32EE">
            <w:pPr>
              <w:pStyle w:val="TableParagraph"/>
              <w:numPr>
                <w:ilvl w:val="0"/>
                <w:numId w:val="67"/>
              </w:numPr>
              <w:tabs>
                <w:tab w:val="left" w:pos="239"/>
              </w:tabs>
              <w:spacing w:before="35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Zomato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2B4FAB1F" w14:textId="77777777" w:rsidR="00FA4FCE" w:rsidRDefault="009C32EE">
            <w:pPr>
              <w:pStyle w:val="TableParagraph"/>
              <w:numPr>
                <w:ilvl w:val="0"/>
                <w:numId w:val="67"/>
              </w:numPr>
              <w:tabs>
                <w:tab w:val="left" w:pos="239"/>
              </w:tabs>
              <w:spacing w:before="16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Persistent</w:t>
            </w:r>
            <w:r>
              <w:rPr>
                <w:color w:val="595B60"/>
                <w:spacing w:val="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Systems</w:t>
            </w:r>
            <w:r>
              <w:rPr>
                <w:color w:val="595B60"/>
                <w:spacing w:val="5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2A648EBE" w14:textId="77777777" w:rsidR="00FA4FCE" w:rsidRDefault="009C32EE">
            <w:pPr>
              <w:pStyle w:val="TableParagraph"/>
              <w:numPr>
                <w:ilvl w:val="0"/>
                <w:numId w:val="67"/>
              </w:numPr>
              <w:tabs>
                <w:tab w:val="left" w:pos="239"/>
              </w:tabs>
              <w:spacing w:before="16" w:line="174" w:lineRule="exact"/>
              <w:ind w:hanging="162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CG</w:t>
            </w:r>
            <w:r>
              <w:rPr>
                <w:color w:val="595B60"/>
                <w:spacing w:val="-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Power</w:t>
            </w:r>
            <w:r>
              <w:rPr>
                <w:color w:val="595B60"/>
                <w:spacing w:val="-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&amp;</w:t>
            </w:r>
            <w:r>
              <w:rPr>
                <w:color w:val="595B60"/>
                <w:spacing w:val="-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Ind.</w:t>
            </w:r>
            <w:r>
              <w:rPr>
                <w:color w:val="595B60"/>
                <w:spacing w:val="-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Sol.</w:t>
            </w:r>
            <w:r>
              <w:rPr>
                <w:color w:val="595B60"/>
                <w:spacing w:val="-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</w:tc>
        <w:tc>
          <w:tcPr>
            <w:tcW w:w="2376" w:type="dxa"/>
            <w:tcBorders>
              <w:right w:val="nil"/>
            </w:tcBorders>
          </w:tcPr>
          <w:p w14:paraId="6EC4D7A0" w14:textId="77777777" w:rsidR="00FA4FCE" w:rsidRDefault="009C32EE">
            <w:pPr>
              <w:pStyle w:val="TableParagraph"/>
              <w:numPr>
                <w:ilvl w:val="0"/>
                <w:numId w:val="66"/>
              </w:numPr>
              <w:tabs>
                <w:tab w:val="left" w:pos="238"/>
              </w:tabs>
              <w:spacing w:before="35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Campus</w:t>
            </w:r>
            <w:r>
              <w:rPr>
                <w:color w:val="595B60"/>
                <w:spacing w:val="-8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Activewear</w:t>
            </w:r>
            <w:r>
              <w:rPr>
                <w:color w:val="595B60"/>
                <w:spacing w:val="7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109115B5" w14:textId="77777777" w:rsidR="00FA4FCE" w:rsidRDefault="009C32EE">
            <w:pPr>
              <w:pStyle w:val="TableParagraph"/>
              <w:numPr>
                <w:ilvl w:val="0"/>
                <w:numId w:val="66"/>
              </w:numPr>
              <w:tabs>
                <w:tab w:val="left" w:pos="238"/>
              </w:tabs>
              <w:spacing w:before="16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Ambuja</w:t>
            </w:r>
            <w:r>
              <w:rPr>
                <w:color w:val="595B60"/>
                <w:spacing w:val="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Cements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28FA688B" w14:textId="77777777" w:rsidR="00FA4FCE" w:rsidRDefault="009C32EE">
            <w:pPr>
              <w:pStyle w:val="TableParagraph"/>
              <w:numPr>
                <w:ilvl w:val="0"/>
                <w:numId w:val="66"/>
              </w:numPr>
              <w:tabs>
                <w:tab w:val="left" w:pos="238"/>
              </w:tabs>
              <w:spacing w:before="16" w:line="174" w:lineRule="exact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Bharat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Dynamics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Ord.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Sh.</w:t>
            </w:r>
          </w:p>
        </w:tc>
      </w:tr>
    </w:tbl>
    <w:p w14:paraId="1665D742" w14:textId="77777777" w:rsidR="00FA4FCE" w:rsidRDefault="009C32EE">
      <w:pPr>
        <w:pStyle w:val="BodyText"/>
        <w:spacing w:before="79"/>
        <w:ind w:left="286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4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14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15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5BFFB91F" w14:textId="77777777" w:rsidR="00FA4FCE" w:rsidRDefault="009C32EE">
      <w:pPr>
        <w:pStyle w:val="BodyText"/>
        <w:spacing w:before="44" w:line="237" w:lineRule="auto"/>
        <w:ind w:left="286" w:right="6"/>
        <w:jc w:val="both"/>
      </w:pPr>
      <w:r>
        <w:rPr>
          <w:color w:val="595B60"/>
        </w:rPr>
        <w:t>The portfolio has high conviction companies picked bottom up. Earnings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growth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potential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small/mid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continues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be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better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than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large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aided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by supportive govt. policies and should continue till policy environment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remains supportive. Exposure is in IT, Auto Components, Retailing, Capital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Goods,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etc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underweight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healthcare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banks.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Overweight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Services, IT, Realty have contributed positively to the fund performance while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overweight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 Autos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underweight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Telecom,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Power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dragged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performance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fund.</w:t>
      </w:r>
    </w:p>
    <w:p w14:paraId="7C6DB24D" w14:textId="77777777" w:rsidR="00FA4FCE" w:rsidRDefault="009C32EE">
      <w:pPr>
        <w:spacing w:line="135" w:lineRule="exact"/>
        <w:ind w:right="180"/>
        <w:jc w:val="center"/>
        <w:rPr>
          <w:rFonts w:ascii="Calibri"/>
          <w:sz w:val="12"/>
        </w:rPr>
      </w:pPr>
      <w:r>
        <w:br w:type="column"/>
      </w:r>
      <w:r>
        <w:rPr>
          <w:rFonts w:ascii="Calibri"/>
          <w:color w:val="9A9A9E"/>
          <w:sz w:val="12"/>
        </w:rPr>
        <w:t>Healthcare</w:t>
      </w:r>
    </w:p>
    <w:p w14:paraId="175E1E39" w14:textId="77777777" w:rsidR="00FA4FCE" w:rsidRDefault="009C32EE">
      <w:pPr>
        <w:spacing w:before="2"/>
        <w:ind w:left="1351" w:right="1660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3%</w:t>
      </w:r>
    </w:p>
    <w:p w14:paraId="10BA3A11" w14:textId="77777777" w:rsidR="00FA4FCE" w:rsidRDefault="009C32EE">
      <w:pPr>
        <w:spacing w:before="4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3524AFB" w14:textId="77777777" w:rsidR="00FA4FCE" w:rsidRDefault="00FA4FCE">
      <w:pPr>
        <w:pStyle w:val="BodyText"/>
        <w:spacing w:before="9"/>
        <w:rPr>
          <w:sz w:val="13"/>
        </w:rPr>
      </w:pPr>
    </w:p>
    <w:p w14:paraId="171370DA" w14:textId="40165A82" w:rsidR="00FA4FCE" w:rsidRDefault="009C32EE">
      <w:pPr>
        <w:spacing w:before="1"/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1344" behindDoc="0" locked="0" layoutInCell="1" allowOverlap="1" wp14:anchorId="671D3ADC" wp14:editId="2A63573C">
                <wp:simplePos x="0" y="0"/>
                <wp:positionH relativeFrom="page">
                  <wp:posOffset>5791835</wp:posOffset>
                </wp:positionH>
                <wp:positionV relativeFrom="paragraph">
                  <wp:posOffset>224155</wp:posOffset>
                </wp:positionV>
                <wp:extent cx="129540" cy="220345"/>
                <wp:effectExtent l="0" t="0" r="0" b="0"/>
                <wp:wrapNone/>
                <wp:docPr id="1513166143" name="Text Box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DE66E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D3ADC" id="Text Box 416" o:spid="_x0000_s1169" type="#_x0000_t202" style="position:absolute;left:0;text-align:left;margin-left:456.05pt;margin-top:17.65pt;width:10.2pt;height:17.35pt;z-index:158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" filled="f" stroked="f">
                <v:textbox style="layout-flow:vertical" inset="0,0,0,0">
                  <w:txbxContent>
                    <w:p w14:paraId="3F5DE66E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1856" behindDoc="0" locked="0" layoutInCell="1" allowOverlap="1" wp14:anchorId="6767F238" wp14:editId="40ACCE0D">
                <wp:simplePos x="0" y="0"/>
                <wp:positionH relativeFrom="page">
                  <wp:posOffset>5791835</wp:posOffset>
                </wp:positionH>
                <wp:positionV relativeFrom="paragraph">
                  <wp:posOffset>642620</wp:posOffset>
                </wp:positionV>
                <wp:extent cx="129540" cy="148590"/>
                <wp:effectExtent l="0" t="0" r="0" b="0"/>
                <wp:wrapNone/>
                <wp:docPr id="846070207" name="Text Box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134276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7F238" id="Text Box 415" o:spid="_x0000_s1170" type="#_x0000_t202" style="position:absolute;left:0;text-align:left;margin-left:456.05pt;margin-top:50.6pt;width:10.2pt;height:11.7pt;z-index:1580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" filled="f" stroked="f">
                <v:textbox style="layout-flow:vertical" inset="0,0,0,0">
                  <w:txbxContent>
                    <w:p w14:paraId="7B134276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3392" behindDoc="0" locked="0" layoutInCell="1" allowOverlap="1" wp14:anchorId="19C4488E" wp14:editId="517923D2">
                <wp:simplePos x="0" y="0"/>
                <wp:positionH relativeFrom="page">
                  <wp:posOffset>4751705</wp:posOffset>
                </wp:positionH>
                <wp:positionV relativeFrom="paragraph">
                  <wp:posOffset>140970</wp:posOffset>
                </wp:positionV>
                <wp:extent cx="1031875" cy="1154430"/>
                <wp:effectExtent l="0" t="0" r="0" b="0"/>
                <wp:wrapNone/>
                <wp:docPr id="1501317511" name="Text Box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4B4D4A20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AA62DA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433659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72CD5BF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619357E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F21872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44B326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3DA1CE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062F8C9B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CA11E0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C09C0D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D37F14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931D40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4488E" id="Text Box 414" o:spid="_x0000_s1171" type="#_x0000_t202" style="position:absolute;left:0;text-align:left;margin-left:374.15pt;margin-top:11.1pt;width:81.25pt;height:90.9pt;z-index: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4B4D4A20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AA62DA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433659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72CD5BF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619357EE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F21872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44B326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3DA1CE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062F8C9B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CA11E0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C09C0D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D37F14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6931D40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3904" behindDoc="0" locked="0" layoutInCell="1" allowOverlap="1" wp14:anchorId="1A202CE1" wp14:editId="6581B765">
                <wp:simplePos x="0" y="0"/>
                <wp:positionH relativeFrom="page">
                  <wp:posOffset>5974080</wp:posOffset>
                </wp:positionH>
                <wp:positionV relativeFrom="paragraph">
                  <wp:posOffset>141605</wp:posOffset>
                </wp:positionV>
                <wp:extent cx="1229360" cy="1154430"/>
                <wp:effectExtent l="0" t="0" r="0" b="0"/>
                <wp:wrapNone/>
                <wp:docPr id="1844681216" name="Text Box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0BDD2C5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D8B0BB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A4D204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92E4C5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EFB2E4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52AE20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3D6B7B1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0343E2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F40A0F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90.7</w:t>
                                  </w:r>
                                </w:p>
                              </w:tc>
                            </w:tr>
                            <w:tr w:rsidR="00FA4FCE" w14:paraId="50BBCE6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F5F1CD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EE34AD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9.3</w:t>
                                  </w:r>
                                </w:p>
                              </w:tc>
                            </w:tr>
                            <w:tr w:rsidR="00FA4FCE" w14:paraId="72209E9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FEB637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453E90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0.4</w:t>
                                  </w:r>
                                </w:p>
                              </w:tc>
                            </w:tr>
                            <w:tr w:rsidR="00FA4FCE" w14:paraId="01631D2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871054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2E39F4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5261FBE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02CE1" id="Text Box 413" o:spid="_x0000_s1172" type="#_x0000_t202" style="position:absolute;left:0;text-align:left;margin-left:470.4pt;margin-top:11.15pt;width:96.8pt;height:90.9pt;z-index:1580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0BDD2C5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D8B0BB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A4D204E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92E4C5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EFB2E45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52AE209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3D6B7B1F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0343E24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F40A0F4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90.7</w:t>
                            </w:r>
                          </w:p>
                        </w:tc>
                      </w:tr>
                      <w:tr w:rsidR="00FA4FCE" w14:paraId="50BBCE6F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F5F1CD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EE34ADC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9.3</w:t>
                            </w:r>
                          </w:p>
                        </w:tc>
                      </w:tr>
                      <w:tr w:rsidR="00FA4FCE" w14:paraId="72209E97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FEB6379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453E90F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0.4</w:t>
                            </w:r>
                          </w:p>
                        </w:tc>
                      </w:tr>
                      <w:tr w:rsidR="00FA4FCE" w14:paraId="01631D2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871054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2E39F4D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5261FBE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FDD23B9" w14:textId="77777777" w:rsidR="00FA4FCE" w:rsidRDefault="00FA4FCE">
      <w:pPr>
        <w:pStyle w:val="BodyText"/>
        <w:rPr>
          <w:rFonts w:ascii="Arial"/>
          <w:b/>
        </w:rPr>
      </w:pPr>
    </w:p>
    <w:p w14:paraId="41B069D1" w14:textId="77777777" w:rsidR="00FA4FCE" w:rsidRDefault="00FA4FCE">
      <w:pPr>
        <w:pStyle w:val="BodyText"/>
        <w:rPr>
          <w:rFonts w:ascii="Arial"/>
          <w:b/>
        </w:rPr>
      </w:pPr>
    </w:p>
    <w:p w14:paraId="27D84933" w14:textId="77777777" w:rsidR="00FA4FCE" w:rsidRDefault="00FA4FCE">
      <w:pPr>
        <w:pStyle w:val="BodyText"/>
        <w:rPr>
          <w:rFonts w:ascii="Arial"/>
          <w:b/>
        </w:rPr>
      </w:pPr>
    </w:p>
    <w:p w14:paraId="2F7CEDF0" w14:textId="77777777" w:rsidR="00FA4FCE" w:rsidRDefault="00FA4FCE">
      <w:pPr>
        <w:pStyle w:val="BodyText"/>
        <w:rPr>
          <w:rFonts w:ascii="Arial"/>
          <w:b/>
        </w:rPr>
      </w:pPr>
    </w:p>
    <w:p w14:paraId="66C0E3CE" w14:textId="77777777" w:rsidR="00FA4FCE" w:rsidRDefault="00FA4FCE">
      <w:pPr>
        <w:pStyle w:val="BodyText"/>
        <w:rPr>
          <w:rFonts w:ascii="Arial"/>
          <w:b/>
        </w:rPr>
      </w:pPr>
    </w:p>
    <w:p w14:paraId="10F04AF4" w14:textId="77777777" w:rsidR="00FA4FCE" w:rsidRDefault="00FA4FCE">
      <w:pPr>
        <w:pStyle w:val="BodyText"/>
        <w:rPr>
          <w:rFonts w:ascii="Arial"/>
          <w:b/>
        </w:rPr>
      </w:pPr>
    </w:p>
    <w:p w14:paraId="6D782271" w14:textId="77777777" w:rsidR="00FA4FCE" w:rsidRDefault="00FA4FCE">
      <w:pPr>
        <w:pStyle w:val="BodyText"/>
        <w:rPr>
          <w:rFonts w:ascii="Arial"/>
          <w:b/>
        </w:rPr>
      </w:pPr>
    </w:p>
    <w:p w14:paraId="34CE44E9" w14:textId="77777777" w:rsidR="00FA4FCE" w:rsidRDefault="00FA4FCE">
      <w:pPr>
        <w:pStyle w:val="BodyText"/>
        <w:spacing w:before="6"/>
        <w:rPr>
          <w:rFonts w:ascii="Arial"/>
          <w:b/>
          <w:sz w:val="25"/>
        </w:rPr>
      </w:pPr>
    </w:p>
    <w:p w14:paraId="68365BDC" w14:textId="04C635D9" w:rsidR="00FA4FCE" w:rsidRDefault="009C32EE">
      <w:pPr>
        <w:tabs>
          <w:tab w:val="left" w:pos="896"/>
        </w:tabs>
        <w:spacing w:line="463" w:lineRule="auto"/>
        <w:ind w:left="237" w:right="2490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2368" behindDoc="0" locked="0" layoutInCell="1" allowOverlap="1" wp14:anchorId="5F667D8B" wp14:editId="13DF9E3D">
                <wp:simplePos x="0" y="0"/>
                <wp:positionH relativeFrom="page">
                  <wp:posOffset>5791200</wp:posOffset>
                </wp:positionH>
                <wp:positionV relativeFrom="paragraph">
                  <wp:posOffset>-321945</wp:posOffset>
                </wp:positionV>
                <wp:extent cx="129540" cy="215900"/>
                <wp:effectExtent l="0" t="0" r="0" b="0"/>
                <wp:wrapNone/>
                <wp:docPr id="1156861886" name="Text Box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1EF8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67D8B" id="Text Box 412" o:spid="_x0000_s1173" type="#_x0000_t202" style="position:absolute;left:0;text-align:left;margin-left:456pt;margin-top:-25.35pt;width:10.2pt;height:17pt;z-index:1580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" filled="f" stroked="f">
                <v:textbox style="layout-flow:vertical" inset="0,0,0,0">
                  <w:txbxContent>
                    <w:p w14:paraId="676B1EF8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4416" behindDoc="0" locked="0" layoutInCell="1" allowOverlap="1" wp14:anchorId="79EB141C" wp14:editId="1792618D">
                <wp:simplePos x="0" y="0"/>
                <wp:positionH relativeFrom="page">
                  <wp:posOffset>4751705</wp:posOffset>
                </wp:positionH>
                <wp:positionV relativeFrom="paragraph">
                  <wp:posOffset>300355</wp:posOffset>
                </wp:positionV>
                <wp:extent cx="2451735" cy="2194560"/>
                <wp:effectExtent l="0" t="0" r="0" b="0"/>
                <wp:wrapNone/>
                <wp:docPr id="146713103" name="Text 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6B4720D8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49535E9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B41EDA8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327057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2C3DE0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Jio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Services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F28969E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11.0</w:t>
                                  </w:r>
                                </w:p>
                              </w:tc>
                            </w:tr>
                            <w:tr w:rsidR="00FA4FCE" w14:paraId="7933EE6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B09667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Persistent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Systems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2ABF07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9.9</w:t>
                                  </w:r>
                                </w:p>
                              </w:tc>
                            </w:tr>
                            <w:tr w:rsidR="00FA4FCE" w14:paraId="54D91B6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84DA69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Kalyan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Jewellers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5FD635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9.6</w:t>
                                  </w:r>
                                </w:p>
                              </w:tc>
                            </w:tr>
                            <w:tr w:rsidR="00FA4FCE" w14:paraId="787C2F9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7FD48F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Tube Investments of India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Ord.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Share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AE4D99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8.3</w:t>
                                  </w:r>
                                </w:p>
                              </w:tc>
                            </w:tr>
                            <w:tr w:rsidR="00FA4FCE" w14:paraId="5303830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F3BE8B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Prestige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Estates Projects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85A8094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6.2</w:t>
                                  </w:r>
                                </w:p>
                              </w:tc>
                            </w:tr>
                            <w:tr w:rsidR="00FA4FCE" w14:paraId="76C1DD4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8C6BED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Coforge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B95393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6.2</w:t>
                                  </w:r>
                                </w:p>
                              </w:tc>
                            </w:tr>
                            <w:tr w:rsidR="00FA4FCE" w14:paraId="48F42CB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6520FB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CG Power &amp;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Solutions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532625C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5.2</w:t>
                                  </w:r>
                                </w:p>
                              </w:tc>
                            </w:tr>
                            <w:tr w:rsidR="00FA4FCE" w14:paraId="5C26891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A63C19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Balkrishna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006B3A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4.5</w:t>
                                  </w:r>
                                </w:p>
                              </w:tc>
                            </w:tr>
                            <w:tr w:rsidR="00FA4FCE" w14:paraId="345891A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D665AD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Deepak Nitrite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AB81DB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4.2</w:t>
                                  </w:r>
                                </w:p>
                              </w:tc>
                            </w:tr>
                            <w:tr w:rsidR="00FA4FCE" w14:paraId="5C21815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4D898E5" w14:textId="77777777" w:rsidR="00FA4FCE" w:rsidRDefault="009C32EE">
                                  <w:pPr>
                                    <w:pStyle w:val="TableParagraph"/>
                                    <w:spacing w:before="60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Zomato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46E723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3.9</w:t>
                                  </w:r>
                                </w:p>
                              </w:tc>
                            </w:tr>
                          </w:tbl>
                          <w:p w14:paraId="0C6B2DF7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B141C" id="Text Box 411" o:spid="_x0000_s1174" type="#_x0000_t202" style="position:absolute;left:0;text-align:left;margin-left:374.15pt;margin-top:23.65pt;width:193.05pt;height:172.8pt;z-index:1580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6B4720D8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149535E9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3B41EDA8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327057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2C3DE0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Jio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Services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F28969E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11.0</w:t>
                            </w:r>
                          </w:p>
                        </w:tc>
                      </w:tr>
                      <w:tr w:rsidR="00FA4FCE" w14:paraId="7933EE6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B09667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Persistent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Systems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2ABF07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9.9</w:t>
                            </w:r>
                          </w:p>
                        </w:tc>
                      </w:tr>
                      <w:tr w:rsidR="00FA4FCE" w14:paraId="54D91B6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84DA69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Kalyan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Jewellers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5FD635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9.6</w:t>
                            </w:r>
                          </w:p>
                        </w:tc>
                      </w:tr>
                      <w:tr w:rsidR="00FA4FCE" w14:paraId="787C2F9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7FD48F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Tube Investments of India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Ord.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Share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AE4D99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8.3</w:t>
                            </w:r>
                          </w:p>
                        </w:tc>
                      </w:tr>
                      <w:tr w:rsidR="00FA4FCE" w14:paraId="5303830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F3BE8B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Prestige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Estates Projects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85A8094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6.2</w:t>
                            </w:r>
                          </w:p>
                        </w:tc>
                      </w:tr>
                      <w:tr w:rsidR="00FA4FCE" w14:paraId="76C1DD4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8C6BED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Coforge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B95393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6.2</w:t>
                            </w:r>
                          </w:p>
                        </w:tc>
                      </w:tr>
                      <w:tr w:rsidR="00FA4FCE" w14:paraId="48F42CB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6520FB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CG Power &amp;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Industrial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Solutions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532625C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5.2</w:t>
                            </w:r>
                          </w:p>
                        </w:tc>
                      </w:tr>
                      <w:tr w:rsidR="00FA4FCE" w14:paraId="5C26891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A63C19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Balkrishna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006B3A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4.5</w:t>
                            </w:r>
                          </w:p>
                        </w:tc>
                      </w:tr>
                      <w:tr w:rsidR="00FA4FCE" w14:paraId="345891A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D665AD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Deepak Nitrite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AB81DB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4.2</w:t>
                            </w:r>
                          </w:p>
                        </w:tc>
                      </w:tr>
                      <w:tr w:rsidR="00FA4FCE" w14:paraId="5C21815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4D898E5" w14:textId="77777777" w:rsidR="00FA4FCE" w:rsidRDefault="009C32EE">
                            <w:pPr>
                              <w:pStyle w:val="TableParagraph"/>
                              <w:spacing w:before="60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Zomato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46E723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3.9</w:t>
                            </w:r>
                          </w:p>
                        </w:tc>
                      </w:tr>
                    </w:tbl>
                    <w:p w14:paraId="0C6B2DF7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86EF020" w14:textId="77777777" w:rsidR="00FA4FCE" w:rsidRDefault="00FA4FCE">
      <w:pPr>
        <w:spacing w:line="463" w:lineRule="auto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22FEB001" w14:textId="77777777" w:rsidR="00FA4FCE" w:rsidRDefault="00FA4FCE">
      <w:pPr>
        <w:pStyle w:val="BodyText"/>
        <w:spacing w:before="10"/>
        <w:rPr>
          <w:sz w:val="9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0C99AB9F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1FB2C891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3" w:type="dxa"/>
            <w:shd w:val="clear" w:color="auto" w:fill="002134"/>
          </w:tcPr>
          <w:p w14:paraId="28C530FA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2FF4B98B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5A7ED15A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4E324AF4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7A7243A3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2EA773D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E599959" w14:textId="77777777" w:rsidR="00FA4FCE" w:rsidRDefault="009C32EE">
            <w:pPr>
              <w:pStyle w:val="TableParagraph"/>
              <w:spacing w:before="93"/>
              <w:ind w:left="69"/>
              <w:rPr>
                <w:sz w:val="12"/>
              </w:rPr>
            </w:pPr>
            <w:r>
              <w:rPr>
                <w:color w:val="595B60"/>
                <w:sz w:val="12"/>
              </w:rPr>
              <w:t>Motilal</w:t>
            </w:r>
            <w:r>
              <w:rPr>
                <w:color w:val="595B60"/>
                <w:spacing w:val="-1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Oswal Midcap</w:t>
            </w:r>
            <w:r>
              <w:rPr>
                <w:color w:val="595B60"/>
                <w:spacing w:val="-1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30 Reg Gr</w:t>
            </w:r>
          </w:p>
        </w:tc>
        <w:tc>
          <w:tcPr>
            <w:tcW w:w="933" w:type="dxa"/>
            <w:shd w:val="clear" w:color="auto" w:fill="E2E2E4"/>
          </w:tcPr>
          <w:p w14:paraId="4E5CDA13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7.1</w:t>
            </w:r>
          </w:p>
        </w:tc>
        <w:tc>
          <w:tcPr>
            <w:tcW w:w="933" w:type="dxa"/>
            <w:shd w:val="clear" w:color="auto" w:fill="E2E2E4"/>
          </w:tcPr>
          <w:p w14:paraId="5B26F6B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52.0</w:t>
            </w:r>
          </w:p>
        </w:tc>
        <w:tc>
          <w:tcPr>
            <w:tcW w:w="933" w:type="dxa"/>
            <w:shd w:val="clear" w:color="auto" w:fill="E2E2E4"/>
          </w:tcPr>
          <w:p w14:paraId="00D3FFA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33.4</w:t>
            </w:r>
          </w:p>
        </w:tc>
        <w:tc>
          <w:tcPr>
            <w:tcW w:w="933" w:type="dxa"/>
            <w:shd w:val="clear" w:color="auto" w:fill="E2E2E4"/>
          </w:tcPr>
          <w:p w14:paraId="6003B1D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26.7</w:t>
            </w:r>
          </w:p>
        </w:tc>
        <w:tc>
          <w:tcPr>
            <w:tcW w:w="994" w:type="dxa"/>
            <w:shd w:val="clear" w:color="auto" w:fill="E2E2E4"/>
          </w:tcPr>
          <w:p w14:paraId="08C953FB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22.5</w:t>
            </w:r>
          </w:p>
        </w:tc>
      </w:tr>
      <w:tr w:rsidR="00FA4FCE" w14:paraId="4CFAB231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913C6A9" w14:textId="77777777" w:rsidR="00FA4FCE" w:rsidRDefault="009C32EE">
            <w:pPr>
              <w:pStyle w:val="TableParagraph"/>
              <w:spacing w:before="88"/>
              <w:ind w:left="69"/>
              <w:rPr>
                <w:sz w:val="13"/>
              </w:rPr>
            </w:pPr>
            <w:r>
              <w:rPr>
                <w:color w:val="595B60"/>
                <w:sz w:val="13"/>
              </w:rPr>
              <w:t>IISL</w:t>
            </w:r>
            <w:r>
              <w:rPr>
                <w:color w:val="595B60"/>
                <w:spacing w:val="-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Nifty</w:t>
            </w:r>
            <w:r>
              <w:rPr>
                <w:color w:val="595B60"/>
                <w:spacing w:val="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Midcap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150</w:t>
            </w:r>
            <w:r>
              <w:rPr>
                <w:color w:val="595B60"/>
                <w:spacing w:val="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TR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36B92D24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4.5</w:t>
            </w:r>
          </w:p>
        </w:tc>
        <w:tc>
          <w:tcPr>
            <w:tcW w:w="933" w:type="dxa"/>
            <w:shd w:val="clear" w:color="auto" w:fill="E2E2E4"/>
          </w:tcPr>
          <w:p w14:paraId="79059F8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57.3</w:t>
            </w:r>
          </w:p>
        </w:tc>
        <w:tc>
          <w:tcPr>
            <w:tcW w:w="933" w:type="dxa"/>
            <w:shd w:val="clear" w:color="auto" w:fill="E2E2E4"/>
          </w:tcPr>
          <w:p w14:paraId="67C716D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27.5</w:t>
            </w:r>
          </w:p>
        </w:tc>
        <w:tc>
          <w:tcPr>
            <w:tcW w:w="933" w:type="dxa"/>
            <w:shd w:val="clear" w:color="auto" w:fill="E2E2E4"/>
          </w:tcPr>
          <w:p w14:paraId="5BC4843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25.4</w:t>
            </w:r>
          </w:p>
        </w:tc>
        <w:tc>
          <w:tcPr>
            <w:tcW w:w="994" w:type="dxa"/>
            <w:shd w:val="clear" w:color="auto" w:fill="E2E2E4"/>
          </w:tcPr>
          <w:p w14:paraId="1D11BFE0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22.9</w:t>
            </w:r>
          </w:p>
        </w:tc>
      </w:tr>
      <w:tr w:rsidR="00FA4FCE" w14:paraId="5531E7F9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892D605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Mid-Cap</w:t>
            </w:r>
          </w:p>
        </w:tc>
        <w:tc>
          <w:tcPr>
            <w:tcW w:w="933" w:type="dxa"/>
            <w:shd w:val="clear" w:color="auto" w:fill="E2E2E4"/>
          </w:tcPr>
          <w:p w14:paraId="44295DF3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4.4</w:t>
            </w:r>
          </w:p>
        </w:tc>
        <w:tc>
          <w:tcPr>
            <w:tcW w:w="933" w:type="dxa"/>
            <w:shd w:val="clear" w:color="auto" w:fill="E2E2E4"/>
          </w:tcPr>
          <w:p w14:paraId="02060ED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49.3</w:t>
            </w:r>
          </w:p>
        </w:tc>
        <w:tc>
          <w:tcPr>
            <w:tcW w:w="933" w:type="dxa"/>
            <w:shd w:val="clear" w:color="auto" w:fill="E2E2E4"/>
          </w:tcPr>
          <w:p w14:paraId="3D74269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24.3</w:t>
            </w:r>
          </w:p>
        </w:tc>
        <w:tc>
          <w:tcPr>
            <w:tcW w:w="933" w:type="dxa"/>
            <w:shd w:val="clear" w:color="auto" w:fill="E2E2E4"/>
          </w:tcPr>
          <w:p w14:paraId="2BF982E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23.1</w:t>
            </w:r>
          </w:p>
        </w:tc>
        <w:tc>
          <w:tcPr>
            <w:tcW w:w="994" w:type="dxa"/>
            <w:shd w:val="clear" w:color="auto" w:fill="E2E2E4"/>
          </w:tcPr>
          <w:p w14:paraId="1E2038DB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21.2</w:t>
            </w:r>
          </w:p>
        </w:tc>
      </w:tr>
    </w:tbl>
    <w:p w14:paraId="769D210F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50A21FB" w14:textId="77777777" w:rsidR="00FA4FCE" w:rsidRDefault="009C32EE">
      <w:pPr>
        <w:pStyle w:val="Heading1"/>
      </w:pPr>
      <w:r>
        <w:rPr>
          <w:color w:val="002134"/>
          <w:w w:val="90"/>
        </w:rPr>
        <w:lastRenderedPageBreak/>
        <w:t>Mirae</w:t>
      </w:r>
      <w:r>
        <w:rPr>
          <w:color w:val="002134"/>
          <w:spacing w:val="15"/>
          <w:w w:val="90"/>
        </w:rPr>
        <w:t xml:space="preserve"> </w:t>
      </w:r>
      <w:r>
        <w:rPr>
          <w:color w:val="002134"/>
          <w:w w:val="90"/>
        </w:rPr>
        <w:t>Asset</w:t>
      </w:r>
      <w:r>
        <w:rPr>
          <w:color w:val="002134"/>
          <w:spacing w:val="56"/>
          <w:w w:val="90"/>
        </w:rPr>
        <w:t xml:space="preserve"> </w:t>
      </w:r>
      <w:r>
        <w:rPr>
          <w:color w:val="002134"/>
          <w:w w:val="90"/>
        </w:rPr>
        <w:t>Midcap</w:t>
      </w:r>
      <w:r>
        <w:rPr>
          <w:color w:val="002134"/>
          <w:spacing w:val="56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70C65274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035615CB" w14:textId="06F8E83D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4A6F757A" wp14:editId="18EAE8FD">
                <wp:extent cx="4216400" cy="995045"/>
                <wp:effectExtent l="0" t="0" r="0" b="0"/>
                <wp:docPr id="1437218282" name="Text Box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99504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D6282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4"/>
                              </w:numPr>
                              <w:tabs>
                                <w:tab w:val="left" w:pos="399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A pure play Midcap fund that focuses on companies that are likely to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become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next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large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caps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India.</w:t>
                            </w:r>
                          </w:p>
                          <w:p w14:paraId="08CE916C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4"/>
                              </w:numPr>
                              <w:tabs>
                                <w:tab w:val="left" w:pos="399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Bottom-up stock selection from a ununiverse of growth companies,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having robust business models, enjoying sustainable competitive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advantages as compared to their competitors and have high return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ratios.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6F757A" id="Text Box 410" o:spid="_x0000_s1175" type="#_x0000_t202" style="width:332pt;height:7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" fillcolor="#d8d8da" stroked="f">
                <v:textbox inset="0,0,0,0">
                  <w:txbxContent>
                    <w:p w14:paraId="4ED62822" w14:textId="77777777" w:rsidR="00FA4FCE" w:rsidRDefault="009C32EE">
                      <w:pPr>
                        <w:pStyle w:val="BodyText"/>
                        <w:numPr>
                          <w:ilvl w:val="0"/>
                          <w:numId w:val="64"/>
                        </w:numPr>
                        <w:tabs>
                          <w:tab w:val="left" w:pos="399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A pure play Midcap fund that focuses on companies that are likely to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become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next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large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caps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India.</w:t>
                      </w:r>
                    </w:p>
                    <w:p w14:paraId="08CE916C" w14:textId="77777777" w:rsidR="00FA4FCE" w:rsidRDefault="009C32EE">
                      <w:pPr>
                        <w:pStyle w:val="BodyText"/>
                        <w:numPr>
                          <w:ilvl w:val="0"/>
                          <w:numId w:val="64"/>
                        </w:numPr>
                        <w:tabs>
                          <w:tab w:val="left" w:pos="399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Bottom-up stock selection from a ununiverse of growth companies,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having robust business models, enjoying sustainable competitive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advantages as compared to their competitors and have high return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ratios.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8EC4B8" w14:textId="77777777" w:rsidR="00FA4FCE" w:rsidRDefault="009C32EE">
      <w:pPr>
        <w:tabs>
          <w:tab w:val="left" w:pos="6925"/>
        </w:tabs>
        <w:spacing w:before="76"/>
        <w:ind w:left="287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this</w:t>
      </w:r>
      <w:r>
        <w:rPr>
          <w:color w:val="002134"/>
          <w:spacing w:val="2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381D949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164" w:line="237" w:lineRule="auto"/>
        <w:ind w:left="571" w:right="5"/>
        <w:rPr>
          <w:sz w:val="20"/>
        </w:rPr>
      </w:pPr>
      <w:r>
        <w:rPr>
          <w:color w:val="595B60"/>
          <w:sz w:val="20"/>
        </w:rPr>
        <w:t>The fund provides access to emerging companies that are likely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become the next large caps in India and managed by promoters with good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integrity</w:t>
      </w:r>
      <w:r>
        <w:rPr>
          <w:color w:val="595B60"/>
          <w:spacing w:val="-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proven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track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record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running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successful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businesses.</w:t>
      </w:r>
    </w:p>
    <w:p w14:paraId="61DB601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3" w:line="237" w:lineRule="auto"/>
        <w:ind w:left="571" w:right="5"/>
        <w:rPr>
          <w:sz w:val="20"/>
        </w:rPr>
      </w:pPr>
      <w:r>
        <w:rPr>
          <w:color w:val="595B60"/>
          <w:sz w:val="20"/>
        </w:rPr>
        <w:t>The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uses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two-pronged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approach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portfolio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construction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1)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High-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conviction ides selected through pure bottom-up stock picking with a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focus on quality businesses (typically above average ROE/ROCE etc.)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and 2) Value trade - Prefers companies that are available at acceptable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valuations (usually at or below average PE/PB, EV/EBITDA (relative &amp;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absolute).</w:t>
      </w:r>
    </w:p>
    <w:p w14:paraId="380150E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1" w:line="237" w:lineRule="auto"/>
        <w:ind w:left="571" w:right="6"/>
        <w:rPr>
          <w:sz w:val="20"/>
        </w:rPr>
      </w:pPr>
      <w:r>
        <w:rPr>
          <w:color w:val="595B60"/>
          <w:sz w:val="20"/>
        </w:rPr>
        <w:t>The fund has a relatively low turnover ratio than peers, signifying FM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conviction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stock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selection.</w:t>
      </w:r>
    </w:p>
    <w:p w14:paraId="2588A660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0663742A" w14:textId="77777777" w:rsidR="00FA4FCE" w:rsidRDefault="009C32EE">
      <w:pPr>
        <w:ind w:right="276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306C2715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40241078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42989C24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59ED55B3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73AAF508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00871997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Ankit Jain</w:t>
            </w:r>
          </w:p>
        </w:tc>
      </w:tr>
      <w:tr w:rsidR="00FA4FCE" w14:paraId="00C7695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0FD957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B5AADBA" w14:textId="77777777" w:rsidR="00FA4FCE" w:rsidRDefault="009C32EE">
            <w:pPr>
              <w:pStyle w:val="TableParagraph"/>
              <w:spacing w:before="59"/>
              <w:ind w:left="618"/>
              <w:rPr>
                <w:sz w:val="14"/>
              </w:rPr>
            </w:pPr>
            <w:r>
              <w:rPr>
                <w:color w:val="595B60"/>
                <w:sz w:val="14"/>
              </w:rPr>
              <w:t>29th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July,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2019</w:t>
            </w:r>
          </w:p>
        </w:tc>
      </w:tr>
      <w:tr w:rsidR="00FA4FCE" w14:paraId="6FC404FD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D216A2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  <w:p w14:paraId="05F39663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CDCFA4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87,539</w:t>
            </w:r>
          </w:p>
          <w:p w14:paraId="7479627B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Midcap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150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65D4BF40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E0044F0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B617BBB" w14:textId="77777777" w:rsidR="00FA4FCE" w:rsidRDefault="009C32EE">
            <w:pPr>
              <w:pStyle w:val="TableParagraph"/>
              <w:spacing w:before="59"/>
              <w:ind w:left="569"/>
              <w:rPr>
                <w:sz w:val="14"/>
              </w:rPr>
            </w:pPr>
            <w:r>
              <w:rPr>
                <w:color w:val="595B60"/>
                <w:sz w:val="14"/>
              </w:rPr>
              <w:t>INF769K01EY@</w:t>
            </w:r>
          </w:p>
        </w:tc>
      </w:tr>
      <w:tr w:rsidR="00FA4FCE" w14:paraId="0A7C3C7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DB9E01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ED6335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1.70%</w:t>
            </w:r>
          </w:p>
        </w:tc>
      </w:tr>
      <w:tr w:rsidR="00FA4FCE" w14:paraId="68B2035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B27787E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4465184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13.66%</w:t>
            </w:r>
          </w:p>
        </w:tc>
      </w:tr>
      <w:tr w:rsidR="00FA4FCE" w14:paraId="39EB2E8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0368735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6EDBFF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1.29</w:t>
            </w:r>
          </w:p>
        </w:tc>
      </w:tr>
      <w:tr w:rsidR="00FA4FCE" w14:paraId="754B926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E6557F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0ECBE4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0.87</w:t>
            </w:r>
          </w:p>
        </w:tc>
      </w:tr>
      <w:tr w:rsidR="00FA4FCE" w14:paraId="0576C102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6F3DAFD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2C8F031A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37D724EC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3B0383E" w14:textId="77777777" w:rsidR="00FA4FCE" w:rsidRDefault="009C32EE">
      <w:pPr>
        <w:spacing w:before="137" w:line="136" w:lineRule="exact"/>
        <w:ind w:left="1263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Communication</w:t>
      </w:r>
    </w:p>
    <w:p w14:paraId="2A6A7971" w14:textId="78B92381" w:rsidR="00FA4FCE" w:rsidRDefault="009C32EE">
      <w:pPr>
        <w:spacing w:before="13" w:line="67" w:lineRule="auto"/>
        <w:ind w:left="1455"/>
        <w:rPr>
          <w:rFonts w:ascii="Calibri"/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58208" behindDoc="1" locked="0" layoutInCell="1" allowOverlap="1" wp14:anchorId="1813476F" wp14:editId="5848B79F">
                <wp:simplePos x="0" y="0"/>
                <wp:positionH relativeFrom="page">
                  <wp:posOffset>5191125</wp:posOffset>
                </wp:positionH>
                <wp:positionV relativeFrom="paragraph">
                  <wp:posOffset>201295</wp:posOffset>
                </wp:positionV>
                <wp:extent cx="1440180" cy="1440180"/>
                <wp:effectExtent l="0" t="0" r="0" b="0"/>
                <wp:wrapNone/>
                <wp:docPr id="1183050386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0180" cy="1440180"/>
                          <a:chOff x="8175" y="317"/>
                          <a:chExt cx="2268" cy="2268"/>
                        </a:xfrm>
                      </wpg:grpSpPr>
                      <wps:wsp>
                        <wps:cNvPr id="1984698748" name="Freeform 409"/>
                        <wps:cNvSpPr>
                          <a:spLocks/>
                        </wps:cNvSpPr>
                        <wps:spPr bwMode="auto">
                          <a:xfrm>
                            <a:off x="9308" y="317"/>
                            <a:ext cx="522" cy="631"/>
                          </a:xfrm>
                          <a:custGeom>
                            <a:avLst/>
                            <a:gdLst>
                              <a:gd name="T0" fmla="+- 0 9569 9308"/>
                              <a:gd name="T1" fmla="*/ T0 w 522"/>
                              <a:gd name="T2" fmla="+- 0 948 317"/>
                              <a:gd name="T3" fmla="*/ 948 h 631"/>
                              <a:gd name="T4" fmla="+- 0 9507 9308"/>
                              <a:gd name="T5" fmla="*/ T4 w 522"/>
                              <a:gd name="T6" fmla="+- 0 920 317"/>
                              <a:gd name="T7" fmla="*/ 920 h 631"/>
                              <a:gd name="T8" fmla="+- 0 9443 9308"/>
                              <a:gd name="T9" fmla="*/ T8 w 522"/>
                              <a:gd name="T10" fmla="+- 0 900 317"/>
                              <a:gd name="T11" fmla="*/ 900 h 631"/>
                              <a:gd name="T12" fmla="+- 0 9376 9308"/>
                              <a:gd name="T13" fmla="*/ T12 w 522"/>
                              <a:gd name="T14" fmla="+- 0 888 317"/>
                              <a:gd name="T15" fmla="*/ 888 h 631"/>
                              <a:gd name="T16" fmla="+- 0 9308 9308"/>
                              <a:gd name="T17" fmla="*/ T16 w 522"/>
                              <a:gd name="T18" fmla="+- 0 884 317"/>
                              <a:gd name="T19" fmla="*/ 884 h 631"/>
                              <a:gd name="T20" fmla="+- 0 9308 9308"/>
                              <a:gd name="T21" fmla="*/ T20 w 522"/>
                              <a:gd name="T22" fmla="+- 0 317 317"/>
                              <a:gd name="T23" fmla="*/ 317 h 631"/>
                              <a:gd name="T24" fmla="+- 0 9386 9308"/>
                              <a:gd name="T25" fmla="*/ T24 w 522"/>
                              <a:gd name="T26" fmla="+- 0 320 317"/>
                              <a:gd name="T27" fmla="*/ 320 h 631"/>
                              <a:gd name="T28" fmla="+- 0 9463 9308"/>
                              <a:gd name="T29" fmla="*/ T28 w 522"/>
                              <a:gd name="T30" fmla="+- 0 328 317"/>
                              <a:gd name="T31" fmla="*/ 328 h 631"/>
                              <a:gd name="T32" fmla="+- 0 9539 9308"/>
                              <a:gd name="T33" fmla="*/ T32 w 522"/>
                              <a:gd name="T34" fmla="+- 0 341 317"/>
                              <a:gd name="T35" fmla="*/ 341 h 631"/>
                              <a:gd name="T36" fmla="+- 0 9614 9308"/>
                              <a:gd name="T37" fmla="*/ T36 w 522"/>
                              <a:gd name="T38" fmla="+- 0 360 317"/>
                              <a:gd name="T39" fmla="*/ 360 h 631"/>
                              <a:gd name="T40" fmla="+- 0 9688 9308"/>
                              <a:gd name="T41" fmla="*/ T40 w 522"/>
                              <a:gd name="T42" fmla="+- 0 383 317"/>
                              <a:gd name="T43" fmla="*/ 383 h 631"/>
                              <a:gd name="T44" fmla="+- 0 9760 9308"/>
                              <a:gd name="T45" fmla="*/ T44 w 522"/>
                              <a:gd name="T46" fmla="+- 0 411 317"/>
                              <a:gd name="T47" fmla="*/ 411 h 631"/>
                              <a:gd name="T48" fmla="+- 0 9830 9308"/>
                              <a:gd name="T49" fmla="*/ T48 w 522"/>
                              <a:gd name="T50" fmla="+- 0 445 317"/>
                              <a:gd name="T51" fmla="*/ 445 h 631"/>
                              <a:gd name="T52" fmla="+- 0 9569 9308"/>
                              <a:gd name="T53" fmla="*/ T52 w 522"/>
                              <a:gd name="T54" fmla="+- 0 948 317"/>
                              <a:gd name="T55" fmla="*/ 948 h 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22" h="631">
                                <a:moveTo>
                                  <a:pt x="261" y="631"/>
                                </a:moveTo>
                                <a:lnTo>
                                  <a:pt x="199" y="603"/>
                                </a:lnTo>
                                <a:lnTo>
                                  <a:pt x="135" y="583"/>
                                </a:lnTo>
                                <a:lnTo>
                                  <a:pt x="68" y="571"/>
                                </a:lnTo>
                                <a:lnTo>
                                  <a:pt x="0" y="567"/>
                                </a:lnTo>
                                <a:lnTo>
                                  <a:pt x="0" y="0"/>
                                </a:lnTo>
                                <a:lnTo>
                                  <a:pt x="78" y="3"/>
                                </a:lnTo>
                                <a:lnTo>
                                  <a:pt x="155" y="11"/>
                                </a:lnTo>
                                <a:lnTo>
                                  <a:pt x="231" y="24"/>
                                </a:lnTo>
                                <a:lnTo>
                                  <a:pt x="306" y="43"/>
                                </a:lnTo>
                                <a:lnTo>
                                  <a:pt x="380" y="66"/>
                                </a:lnTo>
                                <a:lnTo>
                                  <a:pt x="452" y="94"/>
                                </a:lnTo>
                                <a:lnTo>
                                  <a:pt x="522" y="128"/>
                                </a:lnTo>
                                <a:lnTo>
                                  <a:pt x="261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246625" name="Freeform 408"/>
                        <wps:cNvSpPr>
                          <a:spLocks/>
                        </wps:cNvSpPr>
                        <wps:spPr bwMode="auto">
                          <a:xfrm>
                            <a:off x="9569" y="444"/>
                            <a:ext cx="653" cy="672"/>
                          </a:xfrm>
                          <a:custGeom>
                            <a:avLst/>
                            <a:gdLst>
                              <a:gd name="T0" fmla="+- 0 9765 9569"/>
                              <a:gd name="T1" fmla="*/ T0 w 653"/>
                              <a:gd name="T2" fmla="+- 0 1116 445"/>
                              <a:gd name="T3" fmla="*/ 1116 h 672"/>
                              <a:gd name="T4" fmla="+- 0 9724 9569"/>
                              <a:gd name="T5" fmla="*/ T4 w 653"/>
                              <a:gd name="T6" fmla="+- 0 1065 445"/>
                              <a:gd name="T7" fmla="*/ 1065 h 672"/>
                              <a:gd name="T8" fmla="+- 0 9677 9569"/>
                              <a:gd name="T9" fmla="*/ T8 w 653"/>
                              <a:gd name="T10" fmla="+- 0 1020 445"/>
                              <a:gd name="T11" fmla="*/ 1020 h 672"/>
                              <a:gd name="T12" fmla="+- 0 9625 9569"/>
                              <a:gd name="T13" fmla="*/ T12 w 653"/>
                              <a:gd name="T14" fmla="+- 0 981 445"/>
                              <a:gd name="T15" fmla="*/ 981 h 672"/>
                              <a:gd name="T16" fmla="+- 0 9569 9569"/>
                              <a:gd name="T17" fmla="*/ T16 w 653"/>
                              <a:gd name="T18" fmla="+- 0 948 445"/>
                              <a:gd name="T19" fmla="*/ 948 h 672"/>
                              <a:gd name="T20" fmla="+- 0 9830 9569"/>
                              <a:gd name="T21" fmla="*/ T20 w 653"/>
                              <a:gd name="T22" fmla="+- 0 445 445"/>
                              <a:gd name="T23" fmla="*/ 445 h 672"/>
                              <a:gd name="T24" fmla="+- 0 9895 9569"/>
                              <a:gd name="T25" fmla="*/ T24 w 653"/>
                              <a:gd name="T26" fmla="+- 0 481 445"/>
                              <a:gd name="T27" fmla="*/ 481 h 672"/>
                              <a:gd name="T28" fmla="+- 0 9957 9569"/>
                              <a:gd name="T29" fmla="*/ T28 w 653"/>
                              <a:gd name="T30" fmla="+- 0 521 445"/>
                              <a:gd name="T31" fmla="*/ 521 h 672"/>
                              <a:gd name="T32" fmla="+- 0 10016 9569"/>
                              <a:gd name="T33" fmla="*/ T32 w 653"/>
                              <a:gd name="T34" fmla="+- 0 566 445"/>
                              <a:gd name="T35" fmla="*/ 566 h 672"/>
                              <a:gd name="T36" fmla="+- 0 10073 9569"/>
                              <a:gd name="T37" fmla="*/ T36 w 653"/>
                              <a:gd name="T38" fmla="+- 0 614 445"/>
                              <a:gd name="T39" fmla="*/ 614 h 672"/>
                              <a:gd name="T40" fmla="+- 0 10126 9569"/>
                              <a:gd name="T41" fmla="*/ T40 w 653"/>
                              <a:gd name="T42" fmla="+- 0 665 445"/>
                              <a:gd name="T43" fmla="*/ 665 h 672"/>
                              <a:gd name="T44" fmla="+- 0 10176 9569"/>
                              <a:gd name="T45" fmla="*/ T44 w 653"/>
                              <a:gd name="T46" fmla="+- 0 721 445"/>
                              <a:gd name="T47" fmla="*/ 721 h 672"/>
                              <a:gd name="T48" fmla="+- 0 10222 9569"/>
                              <a:gd name="T49" fmla="*/ T48 w 653"/>
                              <a:gd name="T50" fmla="+- 0 779 445"/>
                              <a:gd name="T51" fmla="*/ 779 h 672"/>
                              <a:gd name="T52" fmla="+- 0 9765 9569"/>
                              <a:gd name="T53" fmla="*/ T52 w 653"/>
                              <a:gd name="T54" fmla="+- 0 1116 445"/>
                              <a:gd name="T55" fmla="*/ 1116 h 6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53" h="672">
                                <a:moveTo>
                                  <a:pt x="196" y="671"/>
                                </a:moveTo>
                                <a:lnTo>
                                  <a:pt x="155" y="620"/>
                                </a:lnTo>
                                <a:lnTo>
                                  <a:pt x="108" y="575"/>
                                </a:lnTo>
                                <a:lnTo>
                                  <a:pt x="56" y="536"/>
                                </a:lnTo>
                                <a:lnTo>
                                  <a:pt x="0" y="503"/>
                                </a:lnTo>
                                <a:lnTo>
                                  <a:pt x="261" y="0"/>
                                </a:lnTo>
                                <a:lnTo>
                                  <a:pt x="326" y="36"/>
                                </a:lnTo>
                                <a:lnTo>
                                  <a:pt x="388" y="76"/>
                                </a:lnTo>
                                <a:lnTo>
                                  <a:pt x="447" y="121"/>
                                </a:lnTo>
                                <a:lnTo>
                                  <a:pt x="504" y="169"/>
                                </a:lnTo>
                                <a:lnTo>
                                  <a:pt x="557" y="220"/>
                                </a:lnTo>
                                <a:lnTo>
                                  <a:pt x="607" y="276"/>
                                </a:lnTo>
                                <a:lnTo>
                                  <a:pt x="653" y="334"/>
                                </a:lnTo>
                                <a:lnTo>
                                  <a:pt x="196" y="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9311915" name="Freeform 407"/>
                        <wps:cNvSpPr>
                          <a:spLocks/>
                        </wps:cNvSpPr>
                        <wps:spPr bwMode="auto">
                          <a:xfrm>
                            <a:off x="9764" y="779"/>
                            <a:ext cx="656" cy="563"/>
                          </a:xfrm>
                          <a:custGeom>
                            <a:avLst/>
                            <a:gdLst>
                              <a:gd name="T0" fmla="+- 0 9865 9765"/>
                              <a:gd name="T1" fmla="*/ T0 w 656"/>
                              <a:gd name="T2" fmla="+- 0 1342 779"/>
                              <a:gd name="T3" fmla="*/ 1342 h 563"/>
                              <a:gd name="T4" fmla="+- 0 9849 9765"/>
                              <a:gd name="T5" fmla="*/ T4 w 656"/>
                              <a:gd name="T6" fmla="+- 0 1281 779"/>
                              <a:gd name="T7" fmla="*/ 1281 h 563"/>
                              <a:gd name="T8" fmla="+- 0 9827 9765"/>
                              <a:gd name="T9" fmla="*/ T8 w 656"/>
                              <a:gd name="T10" fmla="+- 0 1223 779"/>
                              <a:gd name="T11" fmla="*/ 1223 h 563"/>
                              <a:gd name="T12" fmla="+- 0 9799 9765"/>
                              <a:gd name="T13" fmla="*/ T12 w 656"/>
                              <a:gd name="T14" fmla="+- 0 1168 779"/>
                              <a:gd name="T15" fmla="*/ 1168 h 563"/>
                              <a:gd name="T16" fmla="+- 0 9765 9765"/>
                              <a:gd name="T17" fmla="*/ T16 w 656"/>
                              <a:gd name="T18" fmla="+- 0 1116 779"/>
                              <a:gd name="T19" fmla="*/ 1116 h 563"/>
                              <a:gd name="T20" fmla="+- 0 10222 9765"/>
                              <a:gd name="T21" fmla="*/ T20 w 656"/>
                              <a:gd name="T22" fmla="+- 0 779 779"/>
                              <a:gd name="T23" fmla="*/ 779 h 563"/>
                              <a:gd name="T24" fmla="+- 0 10268 9765"/>
                              <a:gd name="T25" fmla="*/ T24 w 656"/>
                              <a:gd name="T26" fmla="+- 0 848 779"/>
                              <a:gd name="T27" fmla="*/ 848 h 563"/>
                              <a:gd name="T28" fmla="+- 0 10310 9765"/>
                              <a:gd name="T29" fmla="*/ T28 w 656"/>
                              <a:gd name="T30" fmla="+- 0 920 779"/>
                              <a:gd name="T31" fmla="*/ 920 h 563"/>
                              <a:gd name="T32" fmla="+- 0 10346 9765"/>
                              <a:gd name="T33" fmla="*/ T32 w 656"/>
                              <a:gd name="T34" fmla="+- 0 995 779"/>
                              <a:gd name="T35" fmla="*/ 995 h 563"/>
                              <a:gd name="T36" fmla="+- 0 10377 9765"/>
                              <a:gd name="T37" fmla="*/ T36 w 656"/>
                              <a:gd name="T38" fmla="+- 0 1072 779"/>
                              <a:gd name="T39" fmla="*/ 1072 h 563"/>
                              <a:gd name="T40" fmla="+- 0 10402 9765"/>
                              <a:gd name="T41" fmla="*/ T40 w 656"/>
                              <a:gd name="T42" fmla="+- 0 1151 779"/>
                              <a:gd name="T43" fmla="*/ 1151 h 563"/>
                              <a:gd name="T44" fmla="+- 0 10421 9765"/>
                              <a:gd name="T45" fmla="*/ T44 w 656"/>
                              <a:gd name="T46" fmla="+- 0 1232 779"/>
                              <a:gd name="T47" fmla="*/ 1232 h 563"/>
                              <a:gd name="T48" fmla="+- 0 9865 9765"/>
                              <a:gd name="T49" fmla="*/ T48 w 656"/>
                              <a:gd name="T50" fmla="+- 0 1342 779"/>
                              <a:gd name="T51" fmla="*/ 1342 h 5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56" h="563">
                                <a:moveTo>
                                  <a:pt x="100" y="563"/>
                                </a:moveTo>
                                <a:lnTo>
                                  <a:pt x="84" y="502"/>
                                </a:lnTo>
                                <a:lnTo>
                                  <a:pt x="62" y="444"/>
                                </a:lnTo>
                                <a:lnTo>
                                  <a:pt x="34" y="389"/>
                                </a:lnTo>
                                <a:lnTo>
                                  <a:pt x="0" y="337"/>
                                </a:lnTo>
                                <a:lnTo>
                                  <a:pt x="457" y="0"/>
                                </a:lnTo>
                                <a:lnTo>
                                  <a:pt x="503" y="69"/>
                                </a:lnTo>
                                <a:lnTo>
                                  <a:pt x="545" y="141"/>
                                </a:lnTo>
                                <a:lnTo>
                                  <a:pt x="581" y="216"/>
                                </a:lnTo>
                                <a:lnTo>
                                  <a:pt x="612" y="293"/>
                                </a:lnTo>
                                <a:lnTo>
                                  <a:pt x="637" y="372"/>
                                </a:lnTo>
                                <a:lnTo>
                                  <a:pt x="656" y="453"/>
                                </a:lnTo>
                                <a:lnTo>
                                  <a:pt x="100" y="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200176" name="Freeform 406"/>
                        <wps:cNvSpPr>
                          <a:spLocks/>
                        </wps:cNvSpPr>
                        <wps:spPr bwMode="auto">
                          <a:xfrm>
                            <a:off x="9840" y="1231"/>
                            <a:ext cx="602" cy="611"/>
                          </a:xfrm>
                          <a:custGeom>
                            <a:avLst/>
                            <a:gdLst>
                              <a:gd name="T0" fmla="+- 0 10373 9841"/>
                              <a:gd name="T1" fmla="*/ T0 w 602"/>
                              <a:gd name="T2" fmla="+- 0 1842 1232"/>
                              <a:gd name="T3" fmla="*/ 1842 h 611"/>
                              <a:gd name="T4" fmla="+- 0 9841 9841"/>
                              <a:gd name="T5" fmla="*/ T4 w 602"/>
                              <a:gd name="T6" fmla="+- 0 1647 1232"/>
                              <a:gd name="T7" fmla="*/ 1647 h 611"/>
                              <a:gd name="T8" fmla="+- 0 9863 9841"/>
                              <a:gd name="T9" fmla="*/ T8 w 602"/>
                              <a:gd name="T10" fmla="+- 0 1572 1232"/>
                              <a:gd name="T11" fmla="*/ 1572 h 611"/>
                              <a:gd name="T12" fmla="+- 0 9874 9841"/>
                              <a:gd name="T13" fmla="*/ T12 w 602"/>
                              <a:gd name="T14" fmla="+- 0 1496 1232"/>
                              <a:gd name="T15" fmla="*/ 1496 h 611"/>
                              <a:gd name="T16" fmla="+- 0 9875 9841"/>
                              <a:gd name="T17" fmla="*/ T16 w 602"/>
                              <a:gd name="T18" fmla="+- 0 1419 1232"/>
                              <a:gd name="T19" fmla="*/ 1419 h 611"/>
                              <a:gd name="T20" fmla="+- 0 9865 9841"/>
                              <a:gd name="T21" fmla="*/ T20 w 602"/>
                              <a:gd name="T22" fmla="+- 0 1342 1232"/>
                              <a:gd name="T23" fmla="*/ 1342 h 611"/>
                              <a:gd name="T24" fmla="+- 0 10421 9841"/>
                              <a:gd name="T25" fmla="*/ T24 w 602"/>
                              <a:gd name="T26" fmla="+- 0 1232 1232"/>
                              <a:gd name="T27" fmla="*/ 1232 h 611"/>
                              <a:gd name="T28" fmla="+- 0 10433 9841"/>
                              <a:gd name="T29" fmla="*/ T28 w 602"/>
                              <a:gd name="T30" fmla="+- 0 1309 1232"/>
                              <a:gd name="T31" fmla="*/ 1309 h 611"/>
                              <a:gd name="T32" fmla="+- 0 10440 9841"/>
                              <a:gd name="T33" fmla="*/ T32 w 602"/>
                              <a:gd name="T34" fmla="+- 0 1386 1232"/>
                              <a:gd name="T35" fmla="*/ 1386 h 611"/>
                              <a:gd name="T36" fmla="+- 0 10442 9841"/>
                              <a:gd name="T37" fmla="*/ T36 w 602"/>
                              <a:gd name="T38" fmla="+- 0 1463 1232"/>
                              <a:gd name="T39" fmla="*/ 1463 h 611"/>
                              <a:gd name="T40" fmla="+- 0 10439 9841"/>
                              <a:gd name="T41" fmla="*/ T40 w 602"/>
                              <a:gd name="T42" fmla="+- 0 1540 1232"/>
                              <a:gd name="T43" fmla="*/ 1540 h 611"/>
                              <a:gd name="T44" fmla="+- 0 10430 9841"/>
                              <a:gd name="T45" fmla="*/ T44 w 602"/>
                              <a:gd name="T46" fmla="+- 0 1617 1232"/>
                              <a:gd name="T47" fmla="*/ 1617 h 611"/>
                              <a:gd name="T48" fmla="+- 0 10416 9841"/>
                              <a:gd name="T49" fmla="*/ T48 w 602"/>
                              <a:gd name="T50" fmla="+- 0 1693 1232"/>
                              <a:gd name="T51" fmla="*/ 1693 h 611"/>
                              <a:gd name="T52" fmla="+- 0 10397 9841"/>
                              <a:gd name="T53" fmla="*/ T52 w 602"/>
                              <a:gd name="T54" fmla="+- 0 1768 1232"/>
                              <a:gd name="T55" fmla="*/ 1768 h 611"/>
                              <a:gd name="T56" fmla="+- 0 10373 9841"/>
                              <a:gd name="T57" fmla="*/ T56 w 602"/>
                              <a:gd name="T58" fmla="+- 0 1842 1232"/>
                              <a:gd name="T59" fmla="*/ 1842 h 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02" h="611">
                                <a:moveTo>
                                  <a:pt x="532" y="610"/>
                                </a:moveTo>
                                <a:lnTo>
                                  <a:pt x="0" y="415"/>
                                </a:lnTo>
                                <a:lnTo>
                                  <a:pt x="22" y="340"/>
                                </a:lnTo>
                                <a:lnTo>
                                  <a:pt x="33" y="264"/>
                                </a:lnTo>
                                <a:lnTo>
                                  <a:pt x="34" y="187"/>
                                </a:lnTo>
                                <a:lnTo>
                                  <a:pt x="24" y="110"/>
                                </a:lnTo>
                                <a:lnTo>
                                  <a:pt x="580" y="0"/>
                                </a:lnTo>
                                <a:lnTo>
                                  <a:pt x="592" y="77"/>
                                </a:lnTo>
                                <a:lnTo>
                                  <a:pt x="599" y="154"/>
                                </a:lnTo>
                                <a:lnTo>
                                  <a:pt x="601" y="231"/>
                                </a:lnTo>
                                <a:lnTo>
                                  <a:pt x="598" y="308"/>
                                </a:lnTo>
                                <a:lnTo>
                                  <a:pt x="589" y="385"/>
                                </a:lnTo>
                                <a:lnTo>
                                  <a:pt x="575" y="461"/>
                                </a:lnTo>
                                <a:lnTo>
                                  <a:pt x="556" y="536"/>
                                </a:lnTo>
                                <a:lnTo>
                                  <a:pt x="532" y="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2999937" name="Freeform 405"/>
                        <wps:cNvSpPr>
                          <a:spLocks/>
                        </wps:cNvSpPr>
                        <wps:spPr bwMode="auto">
                          <a:xfrm>
                            <a:off x="9683" y="1647"/>
                            <a:ext cx="690" cy="656"/>
                          </a:xfrm>
                          <a:custGeom>
                            <a:avLst/>
                            <a:gdLst>
                              <a:gd name="T0" fmla="+- 0 10059 9684"/>
                              <a:gd name="T1" fmla="*/ T0 w 690"/>
                              <a:gd name="T2" fmla="+- 0 2302 1647"/>
                              <a:gd name="T3" fmla="*/ 2302 h 656"/>
                              <a:gd name="T4" fmla="+- 0 9684 9684"/>
                              <a:gd name="T5" fmla="*/ T4 w 690"/>
                              <a:gd name="T6" fmla="+- 0 1877 1647"/>
                              <a:gd name="T7" fmla="*/ 1877 h 656"/>
                              <a:gd name="T8" fmla="+- 0 9733 9684"/>
                              <a:gd name="T9" fmla="*/ T8 w 690"/>
                              <a:gd name="T10" fmla="+- 0 1827 1647"/>
                              <a:gd name="T11" fmla="*/ 1827 h 656"/>
                              <a:gd name="T12" fmla="+- 0 9776 9684"/>
                              <a:gd name="T13" fmla="*/ T12 w 690"/>
                              <a:gd name="T14" fmla="+- 0 1772 1647"/>
                              <a:gd name="T15" fmla="*/ 1772 h 656"/>
                              <a:gd name="T16" fmla="+- 0 9812 9684"/>
                              <a:gd name="T17" fmla="*/ T16 w 690"/>
                              <a:gd name="T18" fmla="+- 0 1711 1647"/>
                              <a:gd name="T19" fmla="*/ 1711 h 656"/>
                              <a:gd name="T20" fmla="+- 0 9841 9684"/>
                              <a:gd name="T21" fmla="*/ T20 w 690"/>
                              <a:gd name="T22" fmla="+- 0 1647 1647"/>
                              <a:gd name="T23" fmla="*/ 1647 h 656"/>
                              <a:gd name="T24" fmla="+- 0 10373 9684"/>
                              <a:gd name="T25" fmla="*/ T24 w 690"/>
                              <a:gd name="T26" fmla="+- 0 1842 1647"/>
                              <a:gd name="T27" fmla="*/ 1842 h 656"/>
                              <a:gd name="T28" fmla="+- 0 10342 9684"/>
                              <a:gd name="T29" fmla="*/ T28 w 690"/>
                              <a:gd name="T30" fmla="+- 0 1917 1647"/>
                              <a:gd name="T31" fmla="*/ 1917 h 656"/>
                              <a:gd name="T32" fmla="+- 0 10307 9684"/>
                              <a:gd name="T33" fmla="*/ T32 w 690"/>
                              <a:gd name="T34" fmla="+- 0 1989 1647"/>
                              <a:gd name="T35" fmla="*/ 1989 h 656"/>
                              <a:gd name="T36" fmla="+- 0 10266 9684"/>
                              <a:gd name="T37" fmla="*/ T36 w 690"/>
                              <a:gd name="T38" fmla="+- 0 2058 1647"/>
                              <a:gd name="T39" fmla="*/ 2058 h 656"/>
                              <a:gd name="T40" fmla="+- 0 10221 9684"/>
                              <a:gd name="T41" fmla="*/ T40 w 690"/>
                              <a:gd name="T42" fmla="+- 0 2124 1647"/>
                              <a:gd name="T43" fmla="*/ 2124 h 656"/>
                              <a:gd name="T44" fmla="+- 0 10171 9684"/>
                              <a:gd name="T45" fmla="*/ T44 w 690"/>
                              <a:gd name="T46" fmla="+- 0 2187 1647"/>
                              <a:gd name="T47" fmla="*/ 2187 h 656"/>
                              <a:gd name="T48" fmla="+- 0 10117 9684"/>
                              <a:gd name="T49" fmla="*/ T48 w 690"/>
                              <a:gd name="T50" fmla="+- 0 2247 1647"/>
                              <a:gd name="T51" fmla="*/ 2247 h 656"/>
                              <a:gd name="T52" fmla="+- 0 10059 9684"/>
                              <a:gd name="T53" fmla="*/ T52 w 690"/>
                              <a:gd name="T54" fmla="+- 0 2302 1647"/>
                              <a:gd name="T55" fmla="*/ 2302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90" h="656">
                                <a:moveTo>
                                  <a:pt x="375" y="655"/>
                                </a:moveTo>
                                <a:lnTo>
                                  <a:pt x="0" y="230"/>
                                </a:lnTo>
                                <a:lnTo>
                                  <a:pt x="49" y="180"/>
                                </a:lnTo>
                                <a:lnTo>
                                  <a:pt x="92" y="125"/>
                                </a:lnTo>
                                <a:lnTo>
                                  <a:pt x="128" y="64"/>
                                </a:lnTo>
                                <a:lnTo>
                                  <a:pt x="157" y="0"/>
                                </a:lnTo>
                                <a:lnTo>
                                  <a:pt x="689" y="195"/>
                                </a:lnTo>
                                <a:lnTo>
                                  <a:pt x="658" y="270"/>
                                </a:lnTo>
                                <a:lnTo>
                                  <a:pt x="623" y="342"/>
                                </a:lnTo>
                                <a:lnTo>
                                  <a:pt x="582" y="411"/>
                                </a:lnTo>
                                <a:lnTo>
                                  <a:pt x="537" y="477"/>
                                </a:lnTo>
                                <a:lnTo>
                                  <a:pt x="487" y="540"/>
                                </a:lnTo>
                                <a:lnTo>
                                  <a:pt x="433" y="600"/>
                                </a:lnTo>
                                <a:lnTo>
                                  <a:pt x="375" y="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188615" name="Freeform 404"/>
                        <wps:cNvSpPr>
                          <a:spLocks/>
                        </wps:cNvSpPr>
                        <wps:spPr bwMode="auto">
                          <a:xfrm>
                            <a:off x="9553" y="1876"/>
                            <a:ext cx="506" cy="598"/>
                          </a:xfrm>
                          <a:custGeom>
                            <a:avLst/>
                            <a:gdLst>
                              <a:gd name="T0" fmla="+- 0 9798 9553"/>
                              <a:gd name="T1" fmla="*/ T0 w 506"/>
                              <a:gd name="T2" fmla="+- 0 2475 1877"/>
                              <a:gd name="T3" fmla="*/ 2475 h 598"/>
                              <a:gd name="T4" fmla="+- 0 9553 9553"/>
                              <a:gd name="T5" fmla="*/ T4 w 506"/>
                              <a:gd name="T6" fmla="+- 0 1963 1877"/>
                              <a:gd name="T7" fmla="*/ 1963 h 598"/>
                              <a:gd name="T8" fmla="+- 0 9588 9553"/>
                              <a:gd name="T9" fmla="*/ T8 w 506"/>
                              <a:gd name="T10" fmla="+- 0 1945 1877"/>
                              <a:gd name="T11" fmla="*/ 1945 h 598"/>
                              <a:gd name="T12" fmla="+- 0 9621 9553"/>
                              <a:gd name="T13" fmla="*/ T12 w 506"/>
                              <a:gd name="T14" fmla="+- 0 1925 1877"/>
                              <a:gd name="T15" fmla="*/ 1925 h 598"/>
                              <a:gd name="T16" fmla="+- 0 9653 9553"/>
                              <a:gd name="T17" fmla="*/ T16 w 506"/>
                              <a:gd name="T18" fmla="+- 0 1902 1877"/>
                              <a:gd name="T19" fmla="*/ 1902 h 598"/>
                              <a:gd name="T20" fmla="+- 0 9684 9553"/>
                              <a:gd name="T21" fmla="*/ T20 w 506"/>
                              <a:gd name="T22" fmla="+- 0 1877 1877"/>
                              <a:gd name="T23" fmla="*/ 1877 h 598"/>
                              <a:gd name="T24" fmla="+- 0 10059 9553"/>
                              <a:gd name="T25" fmla="*/ T24 w 506"/>
                              <a:gd name="T26" fmla="+- 0 2302 1877"/>
                              <a:gd name="T27" fmla="*/ 2302 h 598"/>
                              <a:gd name="T28" fmla="+- 0 9998 9553"/>
                              <a:gd name="T29" fmla="*/ T28 w 506"/>
                              <a:gd name="T30" fmla="+- 0 2352 1877"/>
                              <a:gd name="T31" fmla="*/ 2352 h 598"/>
                              <a:gd name="T32" fmla="+- 0 9934 9553"/>
                              <a:gd name="T33" fmla="*/ T32 w 506"/>
                              <a:gd name="T34" fmla="+- 0 2397 1877"/>
                              <a:gd name="T35" fmla="*/ 2397 h 598"/>
                              <a:gd name="T36" fmla="+- 0 9867 9553"/>
                              <a:gd name="T37" fmla="*/ T36 w 506"/>
                              <a:gd name="T38" fmla="+- 0 2438 1877"/>
                              <a:gd name="T39" fmla="*/ 2438 h 598"/>
                              <a:gd name="T40" fmla="+- 0 9798 9553"/>
                              <a:gd name="T41" fmla="*/ T40 w 506"/>
                              <a:gd name="T42" fmla="+- 0 2475 1877"/>
                              <a:gd name="T43" fmla="*/ 2475 h 5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506" h="598">
                                <a:moveTo>
                                  <a:pt x="245" y="598"/>
                                </a:moveTo>
                                <a:lnTo>
                                  <a:pt x="0" y="86"/>
                                </a:lnTo>
                                <a:lnTo>
                                  <a:pt x="35" y="68"/>
                                </a:lnTo>
                                <a:lnTo>
                                  <a:pt x="68" y="48"/>
                                </a:lnTo>
                                <a:lnTo>
                                  <a:pt x="100" y="25"/>
                                </a:lnTo>
                                <a:lnTo>
                                  <a:pt x="131" y="0"/>
                                </a:lnTo>
                                <a:lnTo>
                                  <a:pt x="506" y="425"/>
                                </a:lnTo>
                                <a:lnTo>
                                  <a:pt x="445" y="475"/>
                                </a:lnTo>
                                <a:lnTo>
                                  <a:pt x="381" y="520"/>
                                </a:lnTo>
                                <a:lnTo>
                                  <a:pt x="314" y="561"/>
                                </a:lnTo>
                                <a:lnTo>
                                  <a:pt x="245" y="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093816" name="AutoShape 403"/>
                        <wps:cNvSpPr>
                          <a:spLocks/>
                        </wps:cNvSpPr>
                        <wps:spPr bwMode="auto">
                          <a:xfrm>
                            <a:off x="8174" y="987"/>
                            <a:ext cx="1624" cy="1598"/>
                          </a:xfrm>
                          <a:custGeom>
                            <a:avLst/>
                            <a:gdLst>
                              <a:gd name="T0" fmla="+- 0 9285 8175"/>
                              <a:gd name="T1" fmla="*/ T0 w 1624"/>
                              <a:gd name="T2" fmla="+- 0 2585 988"/>
                              <a:gd name="T3" fmla="*/ 2585 h 1598"/>
                              <a:gd name="T4" fmla="+- 0 9210 8175"/>
                              <a:gd name="T5" fmla="*/ T4 w 1624"/>
                              <a:gd name="T6" fmla="+- 0 2581 988"/>
                              <a:gd name="T7" fmla="*/ 2581 h 1598"/>
                              <a:gd name="T8" fmla="+- 0 9136 8175"/>
                              <a:gd name="T9" fmla="*/ T8 w 1624"/>
                              <a:gd name="T10" fmla="+- 0 2572 988"/>
                              <a:gd name="T11" fmla="*/ 2572 h 1598"/>
                              <a:gd name="T12" fmla="+- 0 9062 8175"/>
                              <a:gd name="T13" fmla="*/ T12 w 1624"/>
                              <a:gd name="T14" fmla="+- 0 2558 988"/>
                              <a:gd name="T15" fmla="*/ 2558 h 1598"/>
                              <a:gd name="T16" fmla="+- 0 8988 8175"/>
                              <a:gd name="T17" fmla="*/ T16 w 1624"/>
                              <a:gd name="T18" fmla="+- 0 2539 988"/>
                              <a:gd name="T19" fmla="*/ 2539 h 1598"/>
                              <a:gd name="T20" fmla="+- 0 8916 8175"/>
                              <a:gd name="T21" fmla="*/ T20 w 1624"/>
                              <a:gd name="T22" fmla="+- 0 2515 988"/>
                              <a:gd name="T23" fmla="*/ 2515 h 1598"/>
                              <a:gd name="T24" fmla="+- 0 8845 8175"/>
                              <a:gd name="T25" fmla="*/ T24 w 1624"/>
                              <a:gd name="T26" fmla="+- 0 2486 988"/>
                              <a:gd name="T27" fmla="*/ 2486 h 1598"/>
                              <a:gd name="T28" fmla="+- 0 8778 8175"/>
                              <a:gd name="T29" fmla="*/ T28 w 1624"/>
                              <a:gd name="T30" fmla="+- 0 2453 988"/>
                              <a:gd name="T31" fmla="*/ 2453 h 1598"/>
                              <a:gd name="T32" fmla="+- 0 8714 8175"/>
                              <a:gd name="T33" fmla="*/ T32 w 1624"/>
                              <a:gd name="T34" fmla="+- 0 2417 988"/>
                              <a:gd name="T35" fmla="*/ 2417 h 1598"/>
                              <a:gd name="T36" fmla="+- 0 8653 8175"/>
                              <a:gd name="T37" fmla="*/ T36 w 1624"/>
                              <a:gd name="T38" fmla="+- 0 2377 988"/>
                              <a:gd name="T39" fmla="*/ 2377 h 1598"/>
                              <a:gd name="T40" fmla="+- 0 8596 8175"/>
                              <a:gd name="T41" fmla="*/ T40 w 1624"/>
                              <a:gd name="T42" fmla="+- 0 2334 988"/>
                              <a:gd name="T43" fmla="*/ 2334 h 1598"/>
                              <a:gd name="T44" fmla="+- 0 8542 8175"/>
                              <a:gd name="T45" fmla="*/ T44 w 1624"/>
                              <a:gd name="T46" fmla="+- 0 2287 988"/>
                              <a:gd name="T47" fmla="*/ 2287 h 1598"/>
                              <a:gd name="T48" fmla="+- 0 8491 8175"/>
                              <a:gd name="T49" fmla="*/ T48 w 1624"/>
                              <a:gd name="T50" fmla="+- 0 2237 988"/>
                              <a:gd name="T51" fmla="*/ 2237 h 1598"/>
                              <a:gd name="T52" fmla="+- 0 8443 8175"/>
                              <a:gd name="T53" fmla="*/ T52 w 1624"/>
                              <a:gd name="T54" fmla="+- 0 2185 988"/>
                              <a:gd name="T55" fmla="*/ 2185 h 1598"/>
                              <a:gd name="T56" fmla="+- 0 8400 8175"/>
                              <a:gd name="T57" fmla="*/ T56 w 1624"/>
                              <a:gd name="T58" fmla="+- 0 2130 988"/>
                              <a:gd name="T59" fmla="*/ 2130 h 1598"/>
                              <a:gd name="T60" fmla="+- 0 8360 8175"/>
                              <a:gd name="T61" fmla="*/ T60 w 1624"/>
                              <a:gd name="T62" fmla="+- 0 2073 988"/>
                              <a:gd name="T63" fmla="*/ 2073 h 1598"/>
                              <a:gd name="T64" fmla="+- 0 8323 8175"/>
                              <a:gd name="T65" fmla="*/ T64 w 1624"/>
                              <a:gd name="T66" fmla="+- 0 2013 988"/>
                              <a:gd name="T67" fmla="*/ 2013 h 1598"/>
                              <a:gd name="T68" fmla="+- 0 8291 8175"/>
                              <a:gd name="T69" fmla="*/ T68 w 1624"/>
                              <a:gd name="T70" fmla="+- 0 1951 988"/>
                              <a:gd name="T71" fmla="*/ 1951 h 1598"/>
                              <a:gd name="T72" fmla="+- 0 8262 8175"/>
                              <a:gd name="T73" fmla="*/ T72 w 1624"/>
                              <a:gd name="T74" fmla="+- 0 1888 988"/>
                              <a:gd name="T75" fmla="*/ 1888 h 1598"/>
                              <a:gd name="T76" fmla="+- 0 8237 8175"/>
                              <a:gd name="T77" fmla="*/ T76 w 1624"/>
                              <a:gd name="T78" fmla="+- 0 1823 988"/>
                              <a:gd name="T79" fmla="*/ 1823 h 1598"/>
                              <a:gd name="T80" fmla="+- 0 8216 8175"/>
                              <a:gd name="T81" fmla="*/ T80 w 1624"/>
                              <a:gd name="T82" fmla="+- 0 1756 988"/>
                              <a:gd name="T83" fmla="*/ 1756 h 1598"/>
                              <a:gd name="T84" fmla="+- 0 8200 8175"/>
                              <a:gd name="T85" fmla="*/ T84 w 1624"/>
                              <a:gd name="T86" fmla="+- 0 1689 988"/>
                              <a:gd name="T87" fmla="*/ 1689 h 1598"/>
                              <a:gd name="T88" fmla="+- 0 8187 8175"/>
                              <a:gd name="T89" fmla="*/ T88 w 1624"/>
                              <a:gd name="T90" fmla="+- 0 1620 988"/>
                              <a:gd name="T91" fmla="*/ 1620 h 1598"/>
                              <a:gd name="T92" fmla="+- 0 8179 8175"/>
                              <a:gd name="T93" fmla="*/ T92 w 1624"/>
                              <a:gd name="T94" fmla="+- 0 1550 988"/>
                              <a:gd name="T95" fmla="*/ 1550 h 1598"/>
                              <a:gd name="T96" fmla="+- 0 8175 8175"/>
                              <a:gd name="T97" fmla="*/ T96 w 1624"/>
                              <a:gd name="T98" fmla="+- 0 1480 988"/>
                              <a:gd name="T99" fmla="*/ 1480 h 1598"/>
                              <a:gd name="T100" fmla="+- 0 8175 8175"/>
                              <a:gd name="T101" fmla="*/ T100 w 1624"/>
                              <a:gd name="T102" fmla="+- 0 1410 988"/>
                              <a:gd name="T103" fmla="*/ 1410 h 1598"/>
                              <a:gd name="T104" fmla="+- 0 8180 8175"/>
                              <a:gd name="T105" fmla="*/ T104 w 1624"/>
                              <a:gd name="T106" fmla="+- 0 1339 988"/>
                              <a:gd name="T107" fmla="*/ 1339 h 1598"/>
                              <a:gd name="T108" fmla="+- 0 8189 8175"/>
                              <a:gd name="T109" fmla="*/ T108 w 1624"/>
                              <a:gd name="T110" fmla="+- 0 1268 988"/>
                              <a:gd name="T111" fmla="*/ 1268 h 1598"/>
                              <a:gd name="T112" fmla="+- 0 8203 8175"/>
                              <a:gd name="T113" fmla="*/ T112 w 1624"/>
                              <a:gd name="T114" fmla="+- 0 1197 988"/>
                              <a:gd name="T115" fmla="*/ 1197 h 1598"/>
                              <a:gd name="T116" fmla="+- 0 8222 8175"/>
                              <a:gd name="T117" fmla="*/ T116 w 1624"/>
                              <a:gd name="T118" fmla="+- 0 1127 988"/>
                              <a:gd name="T119" fmla="*/ 1127 h 1598"/>
                              <a:gd name="T120" fmla="+- 0 8246 8175"/>
                              <a:gd name="T121" fmla="*/ T120 w 1624"/>
                              <a:gd name="T122" fmla="+- 0 1057 988"/>
                              <a:gd name="T123" fmla="*/ 1057 h 1598"/>
                              <a:gd name="T124" fmla="+- 0 8274 8175"/>
                              <a:gd name="T125" fmla="*/ T124 w 1624"/>
                              <a:gd name="T126" fmla="+- 0 988 988"/>
                              <a:gd name="T127" fmla="*/ 988 h 1598"/>
                              <a:gd name="T128" fmla="+- 0 8791 8175"/>
                              <a:gd name="T129" fmla="*/ T128 w 1624"/>
                              <a:gd name="T130" fmla="+- 0 1220 988"/>
                              <a:gd name="T131" fmla="*/ 1220 h 1598"/>
                              <a:gd name="T132" fmla="+- 0 8763 8175"/>
                              <a:gd name="T133" fmla="*/ T132 w 1624"/>
                              <a:gd name="T134" fmla="+- 0 1297 988"/>
                              <a:gd name="T135" fmla="*/ 1297 h 1598"/>
                              <a:gd name="T136" fmla="+- 0 8746 8175"/>
                              <a:gd name="T137" fmla="*/ T136 w 1624"/>
                              <a:gd name="T138" fmla="+- 0 1377 988"/>
                              <a:gd name="T139" fmla="*/ 1377 h 1598"/>
                              <a:gd name="T140" fmla="+- 0 8742 8175"/>
                              <a:gd name="T141" fmla="*/ T140 w 1624"/>
                              <a:gd name="T142" fmla="+- 0 1459 988"/>
                              <a:gd name="T143" fmla="*/ 1459 h 1598"/>
                              <a:gd name="T144" fmla="+- 0 8748 8175"/>
                              <a:gd name="T145" fmla="*/ T144 w 1624"/>
                              <a:gd name="T146" fmla="+- 0 1540 988"/>
                              <a:gd name="T147" fmla="*/ 1540 h 1598"/>
                              <a:gd name="T148" fmla="+- 0 8767 8175"/>
                              <a:gd name="T149" fmla="*/ T148 w 1624"/>
                              <a:gd name="T150" fmla="+- 0 1619 988"/>
                              <a:gd name="T151" fmla="*/ 1619 h 1598"/>
                              <a:gd name="T152" fmla="+- 0 8797 8175"/>
                              <a:gd name="T153" fmla="*/ T152 w 1624"/>
                              <a:gd name="T154" fmla="+- 0 1696 988"/>
                              <a:gd name="T155" fmla="*/ 1696 h 1598"/>
                              <a:gd name="T156" fmla="+- 0 8835 8175"/>
                              <a:gd name="T157" fmla="*/ T156 w 1624"/>
                              <a:gd name="T158" fmla="+- 0 1763 988"/>
                              <a:gd name="T159" fmla="*/ 1763 h 1598"/>
                              <a:gd name="T160" fmla="+- 0 8880 8175"/>
                              <a:gd name="T161" fmla="*/ T160 w 1624"/>
                              <a:gd name="T162" fmla="+- 0 1823 988"/>
                              <a:gd name="T163" fmla="*/ 1823 h 1598"/>
                              <a:gd name="T164" fmla="+- 0 8933 8175"/>
                              <a:gd name="T165" fmla="*/ T164 w 1624"/>
                              <a:gd name="T166" fmla="+- 0 1876 988"/>
                              <a:gd name="T167" fmla="*/ 1876 h 1598"/>
                              <a:gd name="T168" fmla="+- 0 8991 8175"/>
                              <a:gd name="T169" fmla="*/ T168 w 1624"/>
                              <a:gd name="T170" fmla="+- 0 1921 988"/>
                              <a:gd name="T171" fmla="*/ 1921 h 1598"/>
                              <a:gd name="T172" fmla="+- 0 9053 8175"/>
                              <a:gd name="T173" fmla="*/ T172 w 1624"/>
                              <a:gd name="T174" fmla="+- 0 1958 988"/>
                              <a:gd name="T175" fmla="*/ 1958 h 1598"/>
                              <a:gd name="T176" fmla="+- 0 9120 8175"/>
                              <a:gd name="T177" fmla="*/ T176 w 1624"/>
                              <a:gd name="T178" fmla="+- 0 1986 988"/>
                              <a:gd name="T179" fmla="*/ 1986 h 1598"/>
                              <a:gd name="T180" fmla="+- 0 9190 8175"/>
                              <a:gd name="T181" fmla="*/ T180 w 1624"/>
                              <a:gd name="T182" fmla="+- 0 2006 988"/>
                              <a:gd name="T183" fmla="*/ 2006 h 1598"/>
                              <a:gd name="T184" fmla="+- 0 9262 8175"/>
                              <a:gd name="T185" fmla="*/ T184 w 1624"/>
                              <a:gd name="T186" fmla="+- 0 2017 988"/>
                              <a:gd name="T187" fmla="*/ 2017 h 1598"/>
                              <a:gd name="T188" fmla="+- 0 9335 8175"/>
                              <a:gd name="T189" fmla="*/ T188 w 1624"/>
                              <a:gd name="T190" fmla="+- 0 2018 988"/>
                              <a:gd name="T191" fmla="*/ 2018 h 1598"/>
                              <a:gd name="T192" fmla="+- 0 9580 8175"/>
                              <a:gd name="T193" fmla="*/ T192 w 1624"/>
                              <a:gd name="T194" fmla="+- 0 2018 988"/>
                              <a:gd name="T195" fmla="*/ 2018 h 1598"/>
                              <a:gd name="T196" fmla="+- 0 9798 8175"/>
                              <a:gd name="T197" fmla="*/ T196 w 1624"/>
                              <a:gd name="T198" fmla="+- 0 2475 988"/>
                              <a:gd name="T199" fmla="*/ 2475 h 1598"/>
                              <a:gd name="T200" fmla="+- 0 9728 8175"/>
                              <a:gd name="T201" fmla="*/ T200 w 1624"/>
                              <a:gd name="T202" fmla="+- 0 2505 988"/>
                              <a:gd name="T203" fmla="*/ 2505 h 1598"/>
                              <a:gd name="T204" fmla="+- 0 9656 8175"/>
                              <a:gd name="T205" fmla="*/ T204 w 1624"/>
                              <a:gd name="T206" fmla="+- 0 2531 988"/>
                              <a:gd name="T207" fmla="*/ 2531 h 1598"/>
                              <a:gd name="T208" fmla="+- 0 9583 8175"/>
                              <a:gd name="T209" fmla="*/ T208 w 1624"/>
                              <a:gd name="T210" fmla="+- 0 2552 988"/>
                              <a:gd name="T211" fmla="*/ 2552 h 1598"/>
                              <a:gd name="T212" fmla="+- 0 9510 8175"/>
                              <a:gd name="T213" fmla="*/ T212 w 1624"/>
                              <a:gd name="T214" fmla="+- 0 2568 988"/>
                              <a:gd name="T215" fmla="*/ 2568 h 1598"/>
                              <a:gd name="T216" fmla="+- 0 9435 8175"/>
                              <a:gd name="T217" fmla="*/ T216 w 1624"/>
                              <a:gd name="T218" fmla="+- 0 2578 988"/>
                              <a:gd name="T219" fmla="*/ 2578 h 1598"/>
                              <a:gd name="T220" fmla="+- 0 9360 8175"/>
                              <a:gd name="T221" fmla="*/ T220 w 1624"/>
                              <a:gd name="T222" fmla="+- 0 2584 988"/>
                              <a:gd name="T223" fmla="*/ 2584 h 1598"/>
                              <a:gd name="T224" fmla="+- 0 9285 8175"/>
                              <a:gd name="T225" fmla="*/ T224 w 1624"/>
                              <a:gd name="T226" fmla="+- 0 2585 988"/>
                              <a:gd name="T227" fmla="*/ 2585 h 1598"/>
                              <a:gd name="T228" fmla="+- 0 9580 8175"/>
                              <a:gd name="T229" fmla="*/ T228 w 1624"/>
                              <a:gd name="T230" fmla="+- 0 2018 988"/>
                              <a:gd name="T231" fmla="*/ 2018 h 1598"/>
                              <a:gd name="T232" fmla="+- 0 9335 8175"/>
                              <a:gd name="T233" fmla="*/ T232 w 1624"/>
                              <a:gd name="T234" fmla="+- 0 2018 988"/>
                              <a:gd name="T235" fmla="*/ 2018 h 1598"/>
                              <a:gd name="T236" fmla="+- 0 9409 8175"/>
                              <a:gd name="T237" fmla="*/ T236 w 1624"/>
                              <a:gd name="T238" fmla="+- 0 2010 988"/>
                              <a:gd name="T239" fmla="*/ 2010 h 1598"/>
                              <a:gd name="T240" fmla="+- 0 9482 8175"/>
                              <a:gd name="T241" fmla="*/ T240 w 1624"/>
                              <a:gd name="T242" fmla="+- 0 1992 988"/>
                              <a:gd name="T243" fmla="*/ 1992 h 1598"/>
                              <a:gd name="T244" fmla="+- 0 9553 8175"/>
                              <a:gd name="T245" fmla="*/ T244 w 1624"/>
                              <a:gd name="T246" fmla="+- 0 1963 988"/>
                              <a:gd name="T247" fmla="*/ 1963 h 1598"/>
                              <a:gd name="T248" fmla="+- 0 9580 8175"/>
                              <a:gd name="T249" fmla="*/ T248 w 1624"/>
                              <a:gd name="T250" fmla="+- 0 2018 988"/>
                              <a:gd name="T251" fmla="*/ 2018 h 15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624" h="1598">
                                <a:moveTo>
                                  <a:pt x="1110" y="1597"/>
                                </a:moveTo>
                                <a:lnTo>
                                  <a:pt x="1035" y="1593"/>
                                </a:lnTo>
                                <a:lnTo>
                                  <a:pt x="961" y="1584"/>
                                </a:lnTo>
                                <a:lnTo>
                                  <a:pt x="887" y="1570"/>
                                </a:lnTo>
                                <a:lnTo>
                                  <a:pt x="813" y="1551"/>
                                </a:lnTo>
                                <a:lnTo>
                                  <a:pt x="741" y="1527"/>
                                </a:lnTo>
                                <a:lnTo>
                                  <a:pt x="670" y="1498"/>
                                </a:lnTo>
                                <a:lnTo>
                                  <a:pt x="603" y="1465"/>
                                </a:lnTo>
                                <a:lnTo>
                                  <a:pt x="539" y="1429"/>
                                </a:lnTo>
                                <a:lnTo>
                                  <a:pt x="478" y="1389"/>
                                </a:lnTo>
                                <a:lnTo>
                                  <a:pt x="421" y="1346"/>
                                </a:lnTo>
                                <a:lnTo>
                                  <a:pt x="367" y="1299"/>
                                </a:lnTo>
                                <a:lnTo>
                                  <a:pt x="316" y="1249"/>
                                </a:lnTo>
                                <a:lnTo>
                                  <a:pt x="268" y="1197"/>
                                </a:lnTo>
                                <a:lnTo>
                                  <a:pt x="225" y="1142"/>
                                </a:lnTo>
                                <a:lnTo>
                                  <a:pt x="185" y="1085"/>
                                </a:lnTo>
                                <a:lnTo>
                                  <a:pt x="148" y="1025"/>
                                </a:lnTo>
                                <a:lnTo>
                                  <a:pt x="116" y="963"/>
                                </a:lnTo>
                                <a:lnTo>
                                  <a:pt x="87" y="900"/>
                                </a:lnTo>
                                <a:lnTo>
                                  <a:pt x="62" y="835"/>
                                </a:lnTo>
                                <a:lnTo>
                                  <a:pt x="41" y="768"/>
                                </a:lnTo>
                                <a:lnTo>
                                  <a:pt x="25" y="701"/>
                                </a:lnTo>
                                <a:lnTo>
                                  <a:pt x="12" y="632"/>
                                </a:lnTo>
                                <a:lnTo>
                                  <a:pt x="4" y="562"/>
                                </a:lnTo>
                                <a:lnTo>
                                  <a:pt x="0" y="492"/>
                                </a:lnTo>
                                <a:lnTo>
                                  <a:pt x="0" y="422"/>
                                </a:lnTo>
                                <a:lnTo>
                                  <a:pt x="5" y="351"/>
                                </a:lnTo>
                                <a:lnTo>
                                  <a:pt x="14" y="280"/>
                                </a:lnTo>
                                <a:lnTo>
                                  <a:pt x="28" y="209"/>
                                </a:lnTo>
                                <a:lnTo>
                                  <a:pt x="47" y="139"/>
                                </a:lnTo>
                                <a:lnTo>
                                  <a:pt x="71" y="69"/>
                                </a:lnTo>
                                <a:lnTo>
                                  <a:pt x="99" y="0"/>
                                </a:lnTo>
                                <a:lnTo>
                                  <a:pt x="616" y="232"/>
                                </a:lnTo>
                                <a:lnTo>
                                  <a:pt x="588" y="309"/>
                                </a:lnTo>
                                <a:lnTo>
                                  <a:pt x="571" y="389"/>
                                </a:lnTo>
                                <a:lnTo>
                                  <a:pt x="567" y="471"/>
                                </a:lnTo>
                                <a:lnTo>
                                  <a:pt x="573" y="552"/>
                                </a:lnTo>
                                <a:lnTo>
                                  <a:pt x="592" y="631"/>
                                </a:lnTo>
                                <a:lnTo>
                                  <a:pt x="622" y="708"/>
                                </a:lnTo>
                                <a:lnTo>
                                  <a:pt x="660" y="775"/>
                                </a:lnTo>
                                <a:lnTo>
                                  <a:pt x="705" y="835"/>
                                </a:lnTo>
                                <a:lnTo>
                                  <a:pt x="758" y="888"/>
                                </a:lnTo>
                                <a:lnTo>
                                  <a:pt x="816" y="933"/>
                                </a:lnTo>
                                <a:lnTo>
                                  <a:pt x="878" y="970"/>
                                </a:lnTo>
                                <a:lnTo>
                                  <a:pt x="945" y="998"/>
                                </a:lnTo>
                                <a:lnTo>
                                  <a:pt x="1015" y="1018"/>
                                </a:lnTo>
                                <a:lnTo>
                                  <a:pt x="1087" y="1029"/>
                                </a:lnTo>
                                <a:lnTo>
                                  <a:pt x="1160" y="1030"/>
                                </a:lnTo>
                                <a:lnTo>
                                  <a:pt x="1405" y="1030"/>
                                </a:lnTo>
                                <a:lnTo>
                                  <a:pt x="1623" y="1487"/>
                                </a:lnTo>
                                <a:lnTo>
                                  <a:pt x="1553" y="1517"/>
                                </a:lnTo>
                                <a:lnTo>
                                  <a:pt x="1481" y="1543"/>
                                </a:lnTo>
                                <a:lnTo>
                                  <a:pt x="1408" y="1564"/>
                                </a:lnTo>
                                <a:lnTo>
                                  <a:pt x="1335" y="1580"/>
                                </a:lnTo>
                                <a:lnTo>
                                  <a:pt x="1260" y="1590"/>
                                </a:lnTo>
                                <a:lnTo>
                                  <a:pt x="1185" y="1596"/>
                                </a:lnTo>
                                <a:lnTo>
                                  <a:pt x="1110" y="1597"/>
                                </a:lnTo>
                                <a:close/>
                                <a:moveTo>
                                  <a:pt x="1405" y="1030"/>
                                </a:moveTo>
                                <a:lnTo>
                                  <a:pt x="1160" y="1030"/>
                                </a:lnTo>
                                <a:lnTo>
                                  <a:pt x="1234" y="1022"/>
                                </a:lnTo>
                                <a:lnTo>
                                  <a:pt x="1307" y="1004"/>
                                </a:lnTo>
                                <a:lnTo>
                                  <a:pt x="1378" y="975"/>
                                </a:lnTo>
                                <a:lnTo>
                                  <a:pt x="1405" y="1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171007" name="Freeform 402"/>
                        <wps:cNvSpPr>
                          <a:spLocks/>
                        </wps:cNvSpPr>
                        <wps:spPr bwMode="auto">
                          <a:xfrm>
                            <a:off x="8273" y="389"/>
                            <a:ext cx="836" cy="831"/>
                          </a:xfrm>
                          <a:custGeom>
                            <a:avLst/>
                            <a:gdLst>
                              <a:gd name="T0" fmla="+- 0 8791 8274"/>
                              <a:gd name="T1" fmla="*/ T0 w 836"/>
                              <a:gd name="T2" fmla="+- 0 1220 389"/>
                              <a:gd name="T3" fmla="*/ 1220 h 831"/>
                              <a:gd name="T4" fmla="+- 0 8274 8274"/>
                              <a:gd name="T5" fmla="*/ T4 w 836"/>
                              <a:gd name="T6" fmla="+- 0 988 389"/>
                              <a:gd name="T7" fmla="*/ 988 h 831"/>
                              <a:gd name="T8" fmla="+- 0 8307 8274"/>
                              <a:gd name="T9" fmla="*/ T8 w 836"/>
                              <a:gd name="T10" fmla="+- 0 920 389"/>
                              <a:gd name="T11" fmla="*/ 920 h 831"/>
                              <a:gd name="T12" fmla="+- 0 8344 8274"/>
                              <a:gd name="T13" fmla="*/ T12 w 836"/>
                              <a:gd name="T14" fmla="+- 0 855 389"/>
                              <a:gd name="T15" fmla="*/ 855 h 831"/>
                              <a:gd name="T16" fmla="+- 0 8386 8274"/>
                              <a:gd name="T17" fmla="*/ T16 w 836"/>
                              <a:gd name="T18" fmla="+- 0 793 389"/>
                              <a:gd name="T19" fmla="*/ 793 h 831"/>
                              <a:gd name="T20" fmla="+- 0 8431 8274"/>
                              <a:gd name="T21" fmla="*/ T20 w 836"/>
                              <a:gd name="T22" fmla="+- 0 734 389"/>
                              <a:gd name="T23" fmla="*/ 734 h 831"/>
                              <a:gd name="T24" fmla="+- 0 8480 8274"/>
                              <a:gd name="T25" fmla="*/ T24 w 836"/>
                              <a:gd name="T26" fmla="+- 0 678 389"/>
                              <a:gd name="T27" fmla="*/ 678 h 831"/>
                              <a:gd name="T28" fmla="+- 0 8532 8274"/>
                              <a:gd name="T29" fmla="*/ T28 w 836"/>
                              <a:gd name="T30" fmla="+- 0 625 389"/>
                              <a:gd name="T31" fmla="*/ 625 h 831"/>
                              <a:gd name="T32" fmla="+- 0 8588 8274"/>
                              <a:gd name="T33" fmla="*/ T32 w 836"/>
                              <a:gd name="T34" fmla="+- 0 576 389"/>
                              <a:gd name="T35" fmla="*/ 576 h 831"/>
                              <a:gd name="T36" fmla="+- 0 8647 8274"/>
                              <a:gd name="T37" fmla="*/ T36 w 836"/>
                              <a:gd name="T38" fmla="+- 0 530 389"/>
                              <a:gd name="T39" fmla="*/ 530 h 831"/>
                              <a:gd name="T40" fmla="+- 0 8709 8274"/>
                              <a:gd name="T41" fmla="*/ T40 w 836"/>
                              <a:gd name="T42" fmla="+- 0 489 389"/>
                              <a:gd name="T43" fmla="*/ 489 h 831"/>
                              <a:gd name="T44" fmla="+- 0 8774 8274"/>
                              <a:gd name="T45" fmla="*/ T44 w 836"/>
                              <a:gd name="T46" fmla="+- 0 452 389"/>
                              <a:gd name="T47" fmla="*/ 452 h 831"/>
                              <a:gd name="T48" fmla="+- 0 8841 8274"/>
                              <a:gd name="T49" fmla="*/ T48 w 836"/>
                              <a:gd name="T50" fmla="+- 0 418 389"/>
                              <a:gd name="T51" fmla="*/ 418 h 831"/>
                              <a:gd name="T52" fmla="+- 0 8911 8274"/>
                              <a:gd name="T53" fmla="*/ T52 w 836"/>
                              <a:gd name="T54" fmla="+- 0 389 389"/>
                              <a:gd name="T55" fmla="*/ 389 h 831"/>
                              <a:gd name="T56" fmla="+- 0 9110 8274"/>
                              <a:gd name="T57" fmla="*/ T56 w 836"/>
                              <a:gd name="T58" fmla="+- 0 920 389"/>
                              <a:gd name="T59" fmla="*/ 920 h 831"/>
                              <a:gd name="T60" fmla="+- 0 9041 8274"/>
                              <a:gd name="T61" fmla="*/ T60 w 836"/>
                              <a:gd name="T62" fmla="+- 0 951 389"/>
                              <a:gd name="T63" fmla="*/ 951 h 831"/>
                              <a:gd name="T64" fmla="+- 0 8978 8274"/>
                              <a:gd name="T65" fmla="*/ T64 w 836"/>
                              <a:gd name="T66" fmla="+- 0 991 389"/>
                              <a:gd name="T67" fmla="*/ 991 h 831"/>
                              <a:gd name="T68" fmla="+- 0 8920 8274"/>
                              <a:gd name="T69" fmla="*/ T68 w 836"/>
                              <a:gd name="T70" fmla="+- 0 1038 389"/>
                              <a:gd name="T71" fmla="*/ 1038 h 831"/>
                              <a:gd name="T72" fmla="+- 0 8870 8274"/>
                              <a:gd name="T73" fmla="*/ T72 w 836"/>
                              <a:gd name="T74" fmla="+- 0 1092 389"/>
                              <a:gd name="T75" fmla="*/ 1092 h 831"/>
                              <a:gd name="T76" fmla="+- 0 8826 8274"/>
                              <a:gd name="T77" fmla="*/ T76 w 836"/>
                              <a:gd name="T78" fmla="+- 0 1153 389"/>
                              <a:gd name="T79" fmla="*/ 1153 h 831"/>
                              <a:gd name="T80" fmla="+- 0 8791 8274"/>
                              <a:gd name="T81" fmla="*/ T80 w 836"/>
                              <a:gd name="T82" fmla="+- 0 1220 389"/>
                              <a:gd name="T83" fmla="*/ 1220 h 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36" h="831">
                                <a:moveTo>
                                  <a:pt x="517" y="831"/>
                                </a:moveTo>
                                <a:lnTo>
                                  <a:pt x="0" y="599"/>
                                </a:lnTo>
                                <a:lnTo>
                                  <a:pt x="33" y="531"/>
                                </a:lnTo>
                                <a:lnTo>
                                  <a:pt x="70" y="466"/>
                                </a:lnTo>
                                <a:lnTo>
                                  <a:pt x="112" y="404"/>
                                </a:lnTo>
                                <a:lnTo>
                                  <a:pt x="157" y="345"/>
                                </a:lnTo>
                                <a:lnTo>
                                  <a:pt x="206" y="289"/>
                                </a:lnTo>
                                <a:lnTo>
                                  <a:pt x="258" y="236"/>
                                </a:lnTo>
                                <a:lnTo>
                                  <a:pt x="314" y="187"/>
                                </a:lnTo>
                                <a:lnTo>
                                  <a:pt x="373" y="141"/>
                                </a:lnTo>
                                <a:lnTo>
                                  <a:pt x="435" y="100"/>
                                </a:lnTo>
                                <a:lnTo>
                                  <a:pt x="500" y="63"/>
                                </a:lnTo>
                                <a:lnTo>
                                  <a:pt x="567" y="29"/>
                                </a:lnTo>
                                <a:lnTo>
                                  <a:pt x="637" y="0"/>
                                </a:lnTo>
                                <a:lnTo>
                                  <a:pt x="836" y="531"/>
                                </a:lnTo>
                                <a:lnTo>
                                  <a:pt x="767" y="562"/>
                                </a:lnTo>
                                <a:lnTo>
                                  <a:pt x="704" y="602"/>
                                </a:lnTo>
                                <a:lnTo>
                                  <a:pt x="646" y="649"/>
                                </a:lnTo>
                                <a:lnTo>
                                  <a:pt x="596" y="703"/>
                                </a:lnTo>
                                <a:lnTo>
                                  <a:pt x="552" y="764"/>
                                </a:lnTo>
                                <a:lnTo>
                                  <a:pt x="517" y="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440420" name="Freeform 401"/>
                        <wps:cNvSpPr>
                          <a:spLocks/>
                        </wps:cNvSpPr>
                        <wps:spPr bwMode="auto">
                          <a:xfrm>
                            <a:off x="8911" y="323"/>
                            <a:ext cx="341" cy="597"/>
                          </a:xfrm>
                          <a:custGeom>
                            <a:avLst/>
                            <a:gdLst>
                              <a:gd name="T0" fmla="+- 0 9110 8911"/>
                              <a:gd name="T1" fmla="*/ T0 w 341"/>
                              <a:gd name="T2" fmla="+- 0 920 323"/>
                              <a:gd name="T3" fmla="*/ 920 h 597"/>
                              <a:gd name="T4" fmla="+- 0 8911 8911"/>
                              <a:gd name="T5" fmla="*/ T4 w 341"/>
                              <a:gd name="T6" fmla="+- 0 389 323"/>
                              <a:gd name="T7" fmla="*/ 389 h 597"/>
                              <a:gd name="T8" fmla="+- 0 8980 8911"/>
                              <a:gd name="T9" fmla="*/ T8 w 341"/>
                              <a:gd name="T10" fmla="+- 0 366 323"/>
                              <a:gd name="T11" fmla="*/ 366 h 597"/>
                              <a:gd name="T12" fmla="+- 0 9051 8911"/>
                              <a:gd name="T13" fmla="*/ T12 w 341"/>
                              <a:gd name="T14" fmla="+- 0 347 323"/>
                              <a:gd name="T15" fmla="*/ 347 h 597"/>
                              <a:gd name="T16" fmla="+- 0 9122 8911"/>
                              <a:gd name="T17" fmla="*/ T16 w 341"/>
                              <a:gd name="T18" fmla="+- 0 333 323"/>
                              <a:gd name="T19" fmla="*/ 333 h 597"/>
                              <a:gd name="T20" fmla="+- 0 9195 8911"/>
                              <a:gd name="T21" fmla="*/ T20 w 341"/>
                              <a:gd name="T22" fmla="+- 0 323 323"/>
                              <a:gd name="T23" fmla="*/ 323 h 597"/>
                              <a:gd name="T24" fmla="+- 0 9252 8911"/>
                              <a:gd name="T25" fmla="*/ T24 w 341"/>
                              <a:gd name="T26" fmla="+- 0 888 323"/>
                              <a:gd name="T27" fmla="*/ 888 h 597"/>
                              <a:gd name="T28" fmla="+- 0 9215 8911"/>
                              <a:gd name="T29" fmla="*/ T28 w 341"/>
                              <a:gd name="T30" fmla="+- 0 892 323"/>
                              <a:gd name="T31" fmla="*/ 892 h 597"/>
                              <a:gd name="T32" fmla="+- 0 9180 8911"/>
                              <a:gd name="T33" fmla="*/ T32 w 341"/>
                              <a:gd name="T34" fmla="+- 0 899 323"/>
                              <a:gd name="T35" fmla="*/ 899 h 597"/>
                              <a:gd name="T36" fmla="+- 0 9144 8911"/>
                              <a:gd name="T37" fmla="*/ T36 w 341"/>
                              <a:gd name="T38" fmla="+- 0 909 323"/>
                              <a:gd name="T39" fmla="*/ 909 h 597"/>
                              <a:gd name="T40" fmla="+- 0 9110 8911"/>
                              <a:gd name="T41" fmla="*/ T40 w 341"/>
                              <a:gd name="T42" fmla="+- 0 920 323"/>
                              <a:gd name="T43" fmla="*/ 920 h 5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41" h="597">
                                <a:moveTo>
                                  <a:pt x="199" y="597"/>
                                </a:moveTo>
                                <a:lnTo>
                                  <a:pt x="0" y="66"/>
                                </a:lnTo>
                                <a:lnTo>
                                  <a:pt x="69" y="43"/>
                                </a:lnTo>
                                <a:lnTo>
                                  <a:pt x="140" y="24"/>
                                </a:lnTo>
                                <a:lnTo>
                                  <a:pt x="211" y="10"/>
                                </a:lnTo>
                                <a:lnTo>
                                  <a:pt x="284" y="0"/>
                                </a:lnTo>
                                <a:lnTo>
                                  <a:pt x="341" y="565"/>
                                </a:lnTo>
                                <a:lnTo>
                                  <a:pt x="304" y="569"/>
                                </a:lnTo>
                                <a:lnTo>
                                  <a:pt x="269" y="576"/>
                                </a:lnTo>
                                <a:lnTo>
                                  <a:pt x="233" y="586"/>
                                </a:lnTo>
                                <a:lnTo>
                                  <a:pt x="199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838345" name="Freeform 400"/>
                        <wps:cNvSpPr>
                          <a:spLocks/>
                        </wps:cNvSpPr>
                        <wps:spPr bwMode="auto">
                          <a:xfrm>
                            <a:off x="9194" y="317"/>
                            <a:ext cx="114" cy="571"/>
                          </a:xfrm>
                          <a:custGeom>
                            <a:avLst/>
                            <a:gdLst>
                              <a:gd name="T0" fmla="+- 0 9252 9195"/>
                              <a:gd name="T1" fmla="*/ T0 w 114"/>
                              <a:gd name="T2" fmla="+- 0 888 317"/>
                              <a:gd name="T3" fmla="*/ 888 h 571"/>
                              <a:gd name="T4" fmla="+- 0 9195 9195"/>
                              <a:gd name="T5" fmla="*/ T4 w 114"/>
                              <a:gd name="T6" fmla="+- 0 323 317"/>
                              <a:gd name="T7" fmla="*/ 323 h 571"/>
                              <a:gd name="T8" fmla="+- 0 9223 9195"/>
                              <a:gd name="T9" fmla="*/ T8 w 114"/>
                              <a:gd name="T10" fmla="+- 0 321 317"/>
                              <a:gd name="T11" fmla="*/ 321 h 571"/>
                              <a:gd name="T12" fmla="+- 0 9252 9195"/>
                              <a:gd name="T13" fmla="*/ T12 w 114"/>
                              <a:gd name="T14" fmla="+- 0 319 317"/>
                              <a:gd name="T15" fmla="*/ 319 h 571"/>
                              <a:gd name="T16" fmla="+- 0 9280 9195"/>
                              <a:gd name="T17" fmla="*/ T16 w 114"/>
                              <a:gd name="T18" fmla="+- 0 318 317"/>
                              <a:gd name="T19" fmla="*/ 318 h 571"/>
                              <a:gd name="T20" fmla="+- 0 9308 9195"/>
                              <a:gd name="T21" fmla="*/ T20 w 114"/>
                              <a:gd name="T22" fmla="+- 0 317 317"/>
                              <a:gd name="T23" fmla="*/ 317 h 571"/>
                              <a:gd name="T24" fmla="+- 0 9308 9195"/>
                              <a:gd name="T25" fmla="*/ T24 w 114"/>
                              <a:gd name="T26" fmla="+- 0 884 317"/>
                              <a:gd name="T27" fmla="*/ 884 h 571"/>
                              <a:gd name="T28" fmla="+- 0 9294 9195"/>
                              <a:gd name="T29" fmla="*/ T28 w 114"/>
                              <a:gd name="T30" fmla="+- 0 885 317"/>
                              <a:gd name="T31" fmla="*/ 885 h 571"/>
                              <a:gd name="T32" fmla="+- 0 9280 9195"/>
                              <a:gd name="T33" fmla="*/ T32 w 114"/>
                              <a:gd name="T34" fmla="+- 0 885 317"/>
                              <a:gd name="T35" fmla="*/ 885 h 571"/>
                              <a:gd name="T36" fmla="+- 0 9266 9195"/>
                              <a:gd name="T37" fmla="*/ T36 w 114"/>
                              <a:gd name="T38" fmla="+- 0 886 317"/>
                              <a:gd name="T39" fmla="*/ 886 h 571"/>
                              <a:gd name="T40" fmla="+- 0 9252 9195"/>
                              <a:gd name="T41" fmla="*/ T40 w 114"/>
                              <a:gd name="T42" fmla="+- 0 888 317"/>
                              <a:gd name="T43" fmla="*/ 888 h 5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14" h="571">
                                <a:moveTo>
                                  <a:pt x="57" y="571"/>
                                </a:moveTo>
                                <a:lnTo>
                                  <a:pt x="0" y="6"/>
                                </a:lnTo>
                                <a:lnTo>
                                  <a:pt x="28" y="4"/>
                                </a:lnTo>
                                <a:lnTo>
                                  <a:pt x="57" y="2"/>
                                </a:lnTo>
                                <a:lnTo>
                                  <a:pt x="85" y="1"/>
                                </a:lnTo>
                                <a:lnTo>
                                  <a:pt x="113" y="0"/>
                                </a:lnTo>
                                <a:lnTo>
                                  <a:pt x="113" y="567"/>
                                </a:lnTo>
                                <a:lnTo>
                                  <a:pt x="99" y="568"/>
                                </a:lnTo>
                                <a:lnTo>
                                  <a:pt x="85" y="568"/>
                                </a:lnTo>
                                <a:lnTo>
                                  <a:pt x="71" y="569"/>
                                </a:lnTo>
                                <a:lnTo>
                                  <a:pt x="57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30ADFD" id="Group 399" o:spid="_x0000_s1026" style="position:absolute;margin-left:408.75pt;margin-top:15.85pt;width:113.4pt;height:113.4pt;z-index:-24758272;mso-position-horizontal-relative:page" coordorigin="8175,317" coordsize="2268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">
                <v:shape id="Freeform 409" o:spid="_x0000_s1027" style="position:absolute;left:9308;top:317;width:522;height:631;visibility:visible;mso-wrap-style:square;v-text-anchor:top" coordsize="522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" path="m261,631l199,603,135,583,68,571,,567,,,78,3r77,8l231,24r75,19l380,66r72,28l522,128,261,631xe" fillcolor="#1f6787" stroked="f">
                  <v:path arrowok="t" o:connecttype="custom" o:connectlocs="261,948;199,920;135,900;68,888;0,884;0,317;78,320;155,328;231,341;306,360;380,383;452,411;522,445;261,948" o:connectangles="0,0,0,0,0,0,0,0,0,0,0,0,0,0"/>
                </v:shape>
                <v:shape id="Freeform 408" o:spid="_x0000_s1028" style="position:absolute;left:9569;top:444;width:653;height:672;visibility:visible;mso-wrap-style:square;v-text-anchor:top" coordsize="653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" path="m196,671l155,620,108,575,56,536,,503,261,r65,36l388,76r59,45l504,169r53,51l607,276r46,58l196,671xe" fillcolor="#46a352" stroked="f">
                  <v:path arrowok="t" o:connecttype="custom" o:connectlocs="196,1116;155,1065;108,1020;56,981;0,948;261,445;326,481;388,521;447,566;504,614;557,665;607,721;653,779;196,1116" o:connectangles="0,0,0,0,0,0,0,0,0,0,0,0,0,0"/>
                </v:shape>
                <v:shape id="Freeform 407" o:spid="_x0000_s1029" style="position:absolute;left:9764;top:779;width:656;height:563;visibility:visible;mso-wrap-style:square;v-text-anchor:top" coordsize="656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" path="m100,563l84,502,62,444,34,389,,337,457,r46,69l545,141r36,75l612,293r25,79l656,453,100,563xe" fillcolor="#4b5659" stroked="f">
                  <v:path arrowok="t" o:connecttype="custom" o:connectlocs="100,1342;84,1281;62,1223;34,1168;0,1116;457,779;503,848;545,920;581,995;612,1072;637,1151;656,1232;100,1342" o:connectangles="0,0,0,0,0,0,0,0,0,0,0,0,0"/>
                </v:shape>
                <v:shape id="Freeform 406" o:spid="_x0000_s1030" style="position:absolute;left:9840;top:1231;width:602;height:611;visibility:visible;mso-wrap-style:square;v-text-anchor:top" coordsize="602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" path="m532,610l,415,22,340,33,264r1,-77l24,110,580,r12,77l599,154r2,77l598,308r-9,77l575,461r-19,75l532,610xe" fillcolor="#62b677" stroked="f">
                  <v:path arrowok="t" o:connecttype="custom" o:connectlocs="532,1842;0,1647;22,1572;33,1496;34,1419;24,1342;580,1232;592,1309;599,1386;601,1463;598,1540;589,1617;575,1693;556,1768;532,1842" o:connectangles="0,0,0,0,0,0,0,0,0,0,0,0,0,0,0"/>
                </v:shape>
                <v:shape id="Freeform 405" o:spid="_x0000_s1031" style="position:absolute;left:9683;top:1647;width:690;height:656;visibility:visible;mso-wrap-style:square;v-text-anchor:top" coordsize="690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" path="m375,655l,230,49,180,92,125,128,64,157,,689,195r-31,75l623,342r-41,69l537,477r-50,63l433,600r-58,55xe" fillcolor="#4695b3" stroked="f">
                  <v:path arrowok="t" o:connecttype="custom" o:connectlocs="375,2302;0,1877;49,1827;92,1772;128,1711;157,1647;689,1842;658,1917;623,1989;582,2058;537,2124;487,2187;433,2247;375,2302" o:connectangles="0,0,0,0,0,0,0,0,0,0,0,0,0,0"/>
                </v:shape>
                <v:shape id="Freeform 404" o:spid="_x0000_s1032" style="position:absolute;left:9553;top:1876;width:506;height:598;visibility:visible;mso-wrap-style:square;v-text-anchor:top" coordsize="506,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" path="m245,598l,86,35,68,68,48,100,25,131,,506,425r-61,50l381,520r-67,41l245,598xe" fillcolor="#95a5a5" stroked="f">
                  <v:path arrowok="t" o:connecttype="custom" o:connectlocs="245,2475;0,1963;35,1945;68,1925;100,1902;131,1877;506,2302;445,2352;381,2397;314,2438;245,2475" o:connectangles="0,0,0,0,0,0,0,0,0,0,0"/>
                </v:shape>
                <v:shape id="AutoShape 403" o:spid="_x0000_s1033" style="position:absolute;left:8174;top:987;width:1624;height:1598;visibility:visible;mso-wrap-style:square;v-text-anchor:top" coordsize="1624,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" path="m1110,1597r-75,-4l961,1584r-74,-14l813,1551r-72,-24l670,1498r-67,-33l539,1429r-61,-40l421,1346r-54,-47l316,1249r-48,-52l225,1142r-40,-57l148,1025,116,963,87,900,62,835,41,768,25,701,12,632,4,562,,492,,422,5,351r9,-71l28,209,47,139,71,69,99,,616,232r-28,77l571,389r-4,82l573,552r19,79l622,708r38,67l705,835r53,53l816,933r62,37l945,998r70,20l1087,1029r73,1l1405,1030r218,457l1553,1517r-72,26l1408,1564r-73,16l1260,1590r-75,6l1110,1597xm1405,1030r-245,l1234,1022r73,-18l1378,975r27,55xe" fillcolor="#75a5b8" stroked="f">
                  <v:path arrowok="t" o:connecttype="custom" o:connectlocs="1110,2585;1035,2581;961,2572;887,2558;813,2539;741,2515;670,2486;603,2453;539,2417;478,2377;421,2334;367,2287;316,2237;268,2185;225,2130;185,2073;148,2013;116,1951;87,1888;62,1823;41,1756;25,1689;12,1620;4,1550;0,1480;0,1410;5,1339;14,1268;28,1197;47,1127;71,1057;99,988;616,1220;588,1297;571,1377;567,1459;573,1540;592,1619;622,1696;660,1763;705,1823;758,1876;816,1921;878,1958;945,1986;1015,2006;1087,2017;1160,2018;1405,2018;1623,2475;1553,2505;1481,2531;1408,2552;1335,2568;1260,2578;1185,2584;1110,2585;1405,2018;1160,2018;1234,2010;1307,1992;1378,1963;1405,2018" o:connectangles="0,0,0,0,0,0,0,0,0,0,0,0,0,0,0,0,0,0,0,0,0,0,0,0,0,0,0,0,0,0,0,0,0,0,0,0,0,0,0,0,0,0,0,0,0,0,0,0,0,0,0,0,0,0,0,0,0,0,0,0,0,0,0"/>
                </v:shape>
                <v:shape id="Freeform 402" o:spid="_x0000_s1034" style="position:absolute;left:8273;top:389;width:836;height:831;visibility:visible;mso-wrap-style:square;v-text-anchor:top" coordsize="836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" path="m517,831l,599,33,531,70,466r42,-62l157,345r49,-56l258,236r56,-49l373,141r62,-41l500,63,567,29,637,,836,531r-69,31l704,602r-58,47l596,703r-44,61l517,831xe" fillcolor="#83cd9a" stroked="f">
                  <v:path arrowok="t" o:connecttype="custom" o:connectlocs="517,1220;0,988;33,920;70,855;112,793;157,734;206,678;258,625;314,576;373,530;435,489;500,452;567,418;637,389;836,920;767,951;704,991;646,1038;596,1092;552,1153;517,1220" o:connectangles="0,0,0,0,0,0,0,0,0,0,0,0,0,0,0,0,0,0,0,0,0"/>
                </v:shape>
                <v:shape id="Freeform 401" o:spid="_x0000_s1035" style="position:absolute;left:8911;top:323;width:341;height:597;visibility:visible;mso-wrap-style:square;v-text-anchor:top" coordsize="341,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" path="m199,597l,66,69,43,140,24,211,10,284,r57,565l304,569r-35,7l233,586r-34,11xe" fillcolor="#8e9a9c" stroked="f">
                  <v:path arrowok="t" o:connecttype="custom" o:connectlocs="199,920;0,389;69,366;140,347;211,333;284,323;341,888;304,892;269,899;233,909;199,920" o:connectangles="0,0,0,0,0,0,0,0,0,0,0"/>
                </v:shape>
                <v:shape id="Freeform 400" o:spid="_x0000_s1036" style="position:absolute;left:9194;top:317;width:114;height:571;visibility:visible;mso-wrap-style:square;v-text-anchor:top" coordsize="114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" path="m57,571l,6,28,4,57,2,85,1,113,r,567l99,568r-14,l71,569r-14,2xe" fillcolor="#97d8aa" stroked="f">
                  <v:path arrowok="t" o:connecttype="custom" o:connectlocs="57,888;0,323;28,321;57,319;85,318;113,317;113,884;99,885;85,885;71,886;57,888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2"/>
        </w:rPr>
        <w:t>Services</w:t>
      </w:r>
      <w:r>
        <w:rPr>
          <w:rFonts w:ascii="Calibri"/>
          <w:color w:val="9A9A9E"/>
          <w:spacing w:val="-3"/>
          <w:sz w:val="12"/>
        </w:rPr>
        <w:t xml:space="preserve"> </w:t>
      </w:r>
      <w:r>
        <w:rPr>
          <w:rFonts w:ascii="Calibri"/>
          <w:color w:val="9A9A9E"/>
          <w:position w:val="-3"/>
          <w:sz w:val="12"/>
        </w:rPr>
        <w:t>Utilities</w:t>
      </w:r>
      <w:r>
        <w:rPr>
          <w:rFonts w:ascii="Calibri"/>
          <w:color w:val="9A9A9E"/>
          <w:spacing w:val="22"/>
          <w:position w:val="-3"/>
          <w:sz w:val="12"/>
        </w:rPr>
        <w:t xml:space="preserve"> </w:t>
      </w:r>
      <w:r>
        <w:rPr>
          <w:rFonts w:ascii="Calibri"/>
          <w:color w:val="9A9A9E"/>
          <w:position w:val="-7"/>
          <w:sz w:val="12"/>
        </w:rPr>
        <w:t>Energy</w:t>
      </w:r>
    </w:p>
    <w:p w14:paraId="51C1B280" w14:textId="77777777" w:rsidR="00FA4FCE" w:rsidRDefault="00FA4FCE">
      <w:pPr>
        <w:spacing w:line="67" w:lineRule="auto"/>
        <w:rPr>
          <w:rFonts w:ascii="Calibri"/>
          <w:sz w:val="12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6" w:space="40"/>
            <w:col w:w="4594"/>
          </w:cols>
        </w:sectPr>
      </w:pPr>
    </w:p>
    <w:p w14:paraId="0EE9B929" w14:textId="77777777" w:rsidR="00FA4FCE" w:rsidRDefault="009C32EE">
      <w:pPr>
        <w:pStyle w:val="Heading4"/>
        <w:tabs>
          <w:tab w:val="left" w:pos="6925"/>
        </w:tabs>
        <w:spacing w:before="66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-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37711982" w14:textId="77777777" w:rsidR="00FA4FCE" w:rsidRDefault="009C32EE">
      <w:pPr>
        <w:pStyle w:val="BodyText"/>
        <w:spacing w:before="164" w:line="237" w:lineRule="auto"/>
        <w:ind w:left="287" w:right="45"/>
        <w:jc w:val="both"/>
      </w:pPr>
      <w:r>
        <w:rPr>
          <w:color w:val="595B60"/>
        </w:rPr>
        <w:t>The fund is mandated to invest over 65% in midcap stocks. It follows a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bottom-up strategy with significant sector deviation which can result in higher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tracking error. In addition to being exposed to liquidity risks associated with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lower market capitalization companies. The schemes performance can be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further impacted during periods of flight to safety (to large cap) and/or if the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value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theme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not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performing.</w:t>
      </w:r>
    </w:p>
    <w:p w14:paraId="08EC723D" w14:textId="77777777" w:rsidR="00FA4FCE" w:rsidRDefault="009C32EE">
      <w:pPr>
        <w:pStyle w:val="Heading4"/>
        <w:tabs>
          <w:tab w:val="left" w:pos="6925"/>
        </w:tabs>
        <w:spacing w:before="76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71E731C0" w14:textId="77777777" w:rsidR="00FA4FCE" w:rsidRDefault="009C32EE">
      <w:pPr>
        <w:tabs>
          <w:tab w:val="left" w:pos="1844"/>
        </w:tabs>
        <w:spacing w:before="33" w:line="204" w:lineRule="auto"/>
        <w:ind w:left="690" w:hanging="9"/>
        <w:rPr>
          <w:rFonts w:ascii="Calibri"/>
          <w:sz w:val="12"/>
        </w:rPr>
      </w:pPr>
      <w:r>
        <w:br w:type="column"/>
      </w:r>
      <w:r>
        <w:rPr>
          <w:rFonts w:ascii="Calibri"/>
          <w:color w:val="9A9A9E"/>
          <w:sz w:val="12"/>
        </w:rPr>
        <w:t xml:space="preserve">Information    </w:t>
      </w:r>
      <w:r>
        <w:rPr>
          <w:rFonts w:ascii="Calibri"/>
          <w:color w:val="9A9A9E"/>
          <w:spacing w:val="26"/>
          <w:sz w:val="12"/>
        </w:rPr>
        <w:t xml:space="preserve"> </w:t>
      </w:r>
      <w:r>
        <w:rPr>
          <w:rFonts w:ascii="Calibri"/>
          <w:color w:val="9A9A9E"/>
          <w:position w:val="8"/>
          <w:sz w:val="12"/>
        </w:rPr>
        <w:t>4%</w:t>
      </w:r>
      <w:r>
        <w:rPr>
          <w:rFonts w:ascii="Calibri"/>
          <w:color w:val="9A9A9E"/>
          <w:position w:val="8"/>
          <w:sz w:val="12"/>
        </w:rPr>
        <w:tab/>
      </w:r>
      <w:r>
        <w:rPr>
          <w:rFonts w:ascii="Calibri"/>
          <w:color w:val="9A9A9E"/>
          <w:spacing w:val="-2"/>
          <w:position w:val="5"/>
          <w:sz w:val="12"/>
        </w:rPr>
        <w:t>1%</w:t>
      </w:r>
      <w:r>
        <w:rPr>
          <w:rFonts w:ascii="Calibri"/>
          <w:color w:val="9A9A9E"/>
          <w:spacing w:val="-25"/>
          <w:position w:val="5"/>
          <w:sz w:val="12"/>
        </w:rPr>
        <w:t xml:space="preserve"> </w:t>
      </w:r>
      <w:r>
        <w:rPr>
          <w:rFonts w:ascii="Calibri"/>
          <w:color w:val="9A9A9E"/>
          <w:sz w:val="12"/>
        </w:rPr>
        <w:t>Technology</w:t>
      </w:r>
    </w:p>
    <w:p w14:paraId="4D6C774E" w14:textId="77777777" w:rsidR="00FA4FCE" w:rsidRDefault="009C32EE">
      <w:pPr>
        <w:spacing w:before="16"/>
        <w:ind w:left="847" w:right="898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13%</w:t>
      </w:r>
    </w:p>
    <w:p w14:paraId="5529BC2F" w14:textId="77777777" w:rsidR="00FA4FCE" w:rsidRDefault="00FA4FCE">
      <w:pPr>
        <w:pStyle w:val="BodyText"/>
        <w:rPr>
          <w:rFonts w:ascii="Calibri"/>
          <w:sz w:val="16"/>
        </w:rPr>
      </w:pPr>
    </w:p>
    <w:p w14:paraId="3D25308A" w14:textId="77777777" w:rsidR="00FA4FCE" w:rsidRDefault="00FA4FCE">
      <w:pPr>
        <w:pStyle w:val="BodyText"/>
        <w:rPr>
          <w:rFonts w:ascii="Calibri"/>
          <w:sz w:val="16"/>
        </w:rPr>
      </w:pPr>
    </w:p>
    <w:p w14:paraId="56C3F353" w14:textId="77777777" w:rsidR="00FA4FCE" w:rsidRDefault="00FA4FCE">
      <w:pPr>
        <w:pStyle w:val="BodyText"/>
        <w:rPr>
          <w:rFonts w:ascii="Calibri"/>
          <w:sz w:val="16"/>
        </w:rPr>
      </w:pPr>
    </w:p>
    <w:p w14:paraId="365AA526" w14:textId="77777777" w:rsidR="00FA4FCE" w:rsidRDefault="00FA4FCE">
      <w:pPr>
        <w:pStyle w:val="BodyText"/>
        <w:rPr>
          <w:rFonts w:ascii="Calibri"/>
          <w:sz w:val="16"/>
        </w:rPr>
      </w:pPr>
    </w:p>
    <w:p w14:paraId="4E7E6F28" w14:textId="77777777" w:rsidR="00FA4FCE" w:rsidRDefault="00FA4FCE">
      <w:pPr>
        <w:pStyle w:val="BodyText"/>
        <w:spacing w:before="9"/>
        <w:rPr>
          <w:rFonts w:ascii="Calibri"/>
          <w:sz w:val="14"/>
        </w:rPr>
      </w:pPr>
    </w:p>
    <w:p w14:paraId="637B2EE4" w14:textId="77777777" w:rsidR="00FA4FCE" w:rsidRDefault="009C32EE">
      <w:pPr>
        <w:ind w:left="418" w:right="1210" w:hanging="131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Financials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39%</w:t>
      </w:r>
    </w:p>
    <w:p w14:paraId="07C2C71C" w14:textId="77777777" w:rsidR="00FA4FCE" w:rsidRDefault="009C32EE">
      <w:pPr>
        <w:tabs>
          <w:tab w:val="left" w:pos="659"/>
        </w:tabs>
        <w:spacing w:before="86"/>
        <w:ind w:left="240"/>
        <w:rPr>
          <w:rFonts w:ascii="Calibri"/>
          <w:sz w:val="12"/>
        </w:rPr>
      </w:pPr>
      <w:r>
        <w:br w:type="column"/>
      </w:r>
      <w:r>
        <w:rPr>
          <w:rFonts w:ascii="Calibri"/>
          <w:color w:val="9A9A9E"/>
          <w:position w:val="10"/>
          <w:sz w:val="12"/>
        </w:rPr>
        <w:t>8%</w:t>
      </w:r>
      <w:r>
        <w:rPr>
          <w:rFonts w:ascii="Calibri"/>
          <w:color w:val="9A9A9E"/>
          <w:position w:val="10"/>
          <w:sz w:val="12"/>
        </w:rPr>
        <w:tab/>
      </w:r>
      <w:r>
        <w:rPr>
          <w:rFonts w:ascii="Calibri"/>
          <w:color w:val="9A9A9E"/>
          <w:sz w:val="12"/>
        </w:rPr>
        <w:t>Materials</w:t>
      </w:r>
    </w:p>
    <w:p w14:paraId="565D2E53" w14:textId="77777777" w:rsidR="00FA4FCE" w:rsidRDefault="009C32EE">
      <w:pPr>
        <w:spacing w:before="2"/>
        <w:ind w:left="238" w:right="847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7%</w:t>
      </w:r>
    </w:p>
    <w:p w14:paraId="4FC705FC" w14:textId="77777777" w:rsidR="00FA4FCE" w:rsidRDefault="00FA4FCE">
      <w:pPr>
        <w:pStyle w:val="BodyText"/>
        <w:spacing w:before="7"/>
        <w:rPr>
          <w:rFonts w:ascii="Calibri"/>
          <w:sz w:val="15"/>
        </w:rPr>
      </w:pPr>
    </w:p>
    <w:p w14:paraId="213D7A9A" w14:textId="77777777" w:rsidR="00FA4FCE" w:rsidRDefault="009C32EE">
      <w:pPr>
        <w:ind w:left="1045" w:right="847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Industrials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7%</w:t>
      </w:r>
    </w:p>
    <w:p w14:paraId="4E95288E" w14:textId="77777777" w:rsidR="00FA4FCE" w:rsidRDefault="00FA4FCE">
      <w:pPr>
        <w:pStyle w:val="BodyText"/>
        <w:spacing w:before="12"/>
        <w:rPr>
          <w:rFonts w:ascii="Calibri"/>
          <w:sz w:val="19"/>
        </w:rPr>
      </w:pPr>
    </w:p>
    <w:p w14:paraId="4B41BBC8" w14:textId="77777777" w:rsidR="00FA4FCE" w:rsidRDefault="009C32EE">
      <w:pPr>
        <w:spacing w:line="204" w:lineRule="auto"/>
        <w:ind w:left="1042" w:right="707" w:firstLine="6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Consumer</w:t>
      </w:r>
      <w:r>
        <w:rPr>
          <w:rFonts w:ascii="Calibri"/>
          <w:color w:val="9A9A9E"/>
          <w:spacing w:val="1"/>
          <w:sz w:val="12"/>
        </w:rPr>
        <w:t xml:space="preserve"> </w:t>
      </w:r>
      <w:r>
        <w:rPr>
          <w:rFonts w:ascii="Calibri"/>
          <w:color w:val="9A9A9E"/>
          <w:sz w:val="12"/>
        </w:rPr>
        <w:t>Discretionary</w:t>
      </w:r>
    </w:p>
    <w:p w14:paraId="33CDCC96" w14:textId="77777777" w:rsidR="00FA4FCE" w:rsidRDefault="009C32EE">
      <w:pPr>
        <w:spacing w:before="15"/>
        <w:ind w:left="880" w:right="550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9%</w:t>
      </w:r>
    </w:p>
    <w:p w14:paraId="792E63AA" w14:textId="77777777" w:rsidR="00FA4FCE" w:rsidRDefault="00FA4FCE">
      <w:pPr>
        <w:pStyle w:val="BodyText"/>
        <w:spacing w:before="8"/>
        <w:rPr>
          <w:rFonts w:ascii="Calibri"/>
          <w:sz w:val="22"/>
        </w:rPr>
      </w:pPr>
    </w:p>
    <w:p w14:paraId="03B27469" w14:textId="77777777" w:rsidR="00FA4FCE" w:rsidRDefault="009C32EE">
      <w:pPr>
        <w:spacing w:line="204" w:lineRule="auto"/>
        <w:ind w:left="806" w:right="946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Consumer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Staples</w:t>
      </w:r>
    </w:p>
    <w:p w14:paraId="7028992A" w14:textId="77777777" w:rsidR="00FA4FCE" w:rsidRDefault="009C32EE">
      <w:pPr>
        <w:spacing w:before="16"/>
        <w:ind w:left="798" w:right="946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8%</w:t>
      </w:r>
    </w:p>
    <w:p w14:paraId="6088C2DD" w14:textId="77777777" w:rsidR="00FA4FCE" w:rsidRDefault="00FA4FCE">
      <w:pPr>
        <w:jc w:val="center"/>
        <w:rPr>
          <w:rFonts w:ascii="Calibri"/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66" w:space="150"/>
            <w:col w:w="1994" w:space="40"/>
            <w:col w:w="2410"/>
          </w:cols>
        </w:sectPr>
      </w:pPr>
    </w:p>
    <w:p w14:paraId="79A8739F" w14:textId="77777777" w:rsidR="00FA4FCE" w:rsidRDefault="00FA4FCE">
      <w:pPr>
        <w:pStyle w:val="BodyText"/>
        <w:rPr>
          <w:rFonts w:ascii="Calibri"/>
          <w:sz w:val="16"/>
        </w:rPr>
      </w:pPr>
    </w:p>
    <w:p w14:paraId="4E6884B6" w14:textId="77777777" w:rsidR="00FA4FCE" w:rsidRDefault="00FA4FCE">
      <w:pPr>
        <w:pStyle w:val="BodyText"/>
        <w:spacing w:before="11"/>
        <w:rPr>
          <w:rFonts w:ascii="Calibri"/>
          <w:sz w:val="13"/>
        </w:rPr>
      </w:pPr>
    </w:p>
    <w:p w14:paraId="1AB80DF7" w14:textId="487A0339" w:rsidR="00FA4FCE" w:rsidRDefault="009C32EE">
      <w:pPr>
        <w:ind w:left="720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8512" behindDoc="0" locked="0" layoutInCell="1" allowOverlap="1" wp14:anchorId="36A832EF" wp14:editId="64D1320D">
                <wp:simplePos x="0" y="0"/>
                <wp:positionH relativeFrom="page">
                  <wp:posOffset>356235</wp:posOffset>
                </wp:positionH>
                <wp:positionV relativeFrom="paragraph">
                  <wp:posOffset>-199390</wp:posOffset>
                </wp:positionV>
                <wp:extent cx="4221480" cy="965835"/>
                <wp:effectExtent l="0" t="0" r="0" b="0"/>
                <wp:wrapNone/>
                <wp:docPr id="632600042" name="Text 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21006CEE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58FBE473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696"/>
                                    </w:tabs>
                                    <w:spacing w:before="20"/>
                                    <w:ind w:left="5" w:right="-60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20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5278057D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17773F6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Services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3EA87F41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89"/>
                                    </w:tabs>
                                    <w:spacing w:before="20"/>
                                    <w:ind w:left="585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6126C71D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Telecommunications</w:t>
                                  </w:r>
                                </w:p>
                                <w:p w14:paraId="27B18FF5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61EC7D79" w14:textId="77777777" w:rsidR="00FA4FCE" w:rsidRDefault="009C32EE">
                                  <w:pPr>
                                    <w:pStyle w:val="TableParagraph"/>
                                    <w:spacing w:before="0" w:line="169" w:lineRule="exact"/>
                                    <w:ind w:left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Healthcare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48967222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20"/>
                                    <w:ind w:left="736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4EA560C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3"/>
                                    </w:numPr>
                                    <w:tabs>
                                      <w:tab w:val="left" w:pos="239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Durables</w:t>
                                  </w:r>
                                </w:p>
                                <w:p w14:paraId="397DED9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3"/>
                                    </w:numPr>
                                    <w:tabs>
                                      <w:tab w:val="left" w:pos="239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Construction</w:t>
                                  </w:r>
                                  <w:r>
                                    <w:rPr>
                                      <w:color w:val="595B60"/>
                                      <w:spacing w:val="9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Materials</w:t>
                                  </w:r>
                                </w:p>
                                <w:p w14:paraId="2F1057A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3"/>
                                    </w:numPr>
                                    <w:tabs>
                                      <w:tab w:val="left" w:pos="237"/>
                                    </w:tabs>
                                    <w:spacing w:before="16" w:line="169" w:lineRule="exact"/>
                                    <w:ind w:left="237" w:hanging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Forest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Materials</w:t>
                                  </w:r>
                                </w:p>
                              </w:tc>
                            </w:tr>
                            <w:tr w:rsidR="00FA4FCE" w14:paraId="4615B41B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285F9B36" w14:textId="77777777" w:rsidR="00FA4FCE" w:rsidRDefault="00FA4FCE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76D23BA8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7A47A27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2"/>
                                    </w:numPr>
                                    <w:tabs>
                                      <w:tab w:val="left" w:pos="239"/>
                                    </w:tabs>
                                    <w:spacing w:before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Corp.</w:t>
                                  </w:r>
                                </w:p>
                                <w:p w14:paraId="293010E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2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Ceat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340498BA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2"/>
                                    </w:numPr>
                                    <w:tabs>
                                      <w:tab w:val="left" w:pos="239"/>
                                    </w:tabs>
                                    <w:spacing w:before="16" w:line="181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Lupin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2F63DD4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1"/>
                                    </w:numPr>
                                    <w:tabs>
                                      <w:tab w:val="left" w:pos="239"/>
                                    </w:tabs>
                                    <w:spacing w:before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Federal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 Ltd.</w:t>
                                  </w:r>
                                </w:p>
                                <w:p w14:paraId="252BDD9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1"/>
                                    </w:numPr>
                                    <w:tabs>
                                      <w:tab w:val="left" w:pos="239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Axis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1EE158B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61"/>
                                    </w:numPr>
                                    <w:tabs>
                                      <w:tab w:val="left" w:pos="239"/>
                                    </w:tabs>
                                    <w:spacing w:before="16" w:line="181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49AB562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A832EF" id="Text Box 398" o:spid="_x0000_s1176" type="#_x0000_t202" style="position:absolute;left:0;text-align:left;margin-left:28.05pt;margin-top:-15.7pt;width:332.4pt;height:76.05pt;z-index:158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21006CEE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58FBE473" w14:textId="77777777" w:rsidR="00FA4FCE" w:rsidRDefault="009C32EE">
                            <w:pPr>
                              <w:pStyle w:val="TableParagraph"/>
                              <w:tabs>
                                <w:tab w:val="left" w:pos="2696"/>
                              </w:tabs>
                              <w:spacing w:before="20"/>
                              <w:ind w:left="5" w:right="-605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20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5278057D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617773F6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Services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3EA87F41" w14:textId="77777777" w:rsidR="00FA4FCE" w:rsidRDefault="009C32EE">
                            <w:pPr>
                              <w:pStyle w:val="TableParagraph"/>
                              <w:tabs>
                                <w:tab w:val="left" w:pos="2889"/>
                              </w:tabs>
                              <w:spacing w:before="20"/>
                              <w:ind w:left="585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6126C71D" w14:textId="77777777" w:rsidR="00FA4FCE" w:rsidRDefault="009C32EE">
                            <w:pPr>
                              <w:pStyle w:val="TableParagraph"/>
                              <w:spacing w:before="87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Telecommunications</w:t>
                            </w:r>
                          </w:p>
                          <w:p w14:paraId="27B18FF5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61EC7D79" w14:textId="77777777" w:rsidR="00FA4FCE" w:rsidRDefault="009C32EE">
                            <w:pPr>
                              <w:pStyle w:val="TableParagraph"/>
                              <w:spacing w:before="0" w:line="169" w:lineRule="exact"/>
                              <w:ind w:left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Healthcare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48967222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20"/>
                              <w:ind w:left="736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4EA560C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3"/>
                              </w:numPr>
                              <w:tabs>
                                <w:tab w:val="left" w:pos="239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Durables</w:t>
                            </w:r>
                          </w:p>
                          <w:p w14:paraId="397DED9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3"/>
                              </w:numPr>
                              <w:tabs>
                                <w:tab w:val="left" w:pos="239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Construction</w:t>
                            </w:r>
                            <w:r>
                              <w:rPr>
                                <w:color w:val="595B60"/>
                                <w:spacing w:val="9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Materials</w:t>
                            </w:r>
                          </w:p>
                          <w:p w14:paraId="2F1057A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3"/>
                              </w:numPr>
                              <w:tabs>
                                <w:tab w:val="left" w:pos="237"/>
                              </w:tabs>
                              <w:spacing w:before="16" w:line="169" w:lineRule="exact"/>
                              <w:ind w:left="237" w:hanging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Forest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Materials</w:t>
                            </w:r>
                          </w:p>
                        </w:tc>
                      </w:tr>
                      <w:tr w:rsidR="00FA4FCE" w14:paraId="4615B41B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285F9B36" w14:textId="77777777" w:rsidR="00FA4FCE" w:rsidRDefault="00FA4FCE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76D23BA8" w14:textId="77777777" w:rsidR="00FA4FCE" w:rsidRDefault="009C32EE">
                            <w:pPr>
                              <w:pStyle w:val="TableParagraph"/>
                              <w:spacing w:before="0"/>
                              <w:ind w:left="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7A47A27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2"/>
                              </w:numPr>
                              <w:tabs>
                                <w:tab w:val="left" w:pos="239"/>
                              </w:tabs>
                              <w:spacing w:before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Corp.</w:t>
                            </w:r>
                          </w:p>
                          <w:p w14:paraId="293010E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2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Ceat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340498BA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2"/>
                              </w:numPr>
                              <w:tabs>
                                <w:tab w:val="left" w:pos="239"/>
                              </w:tabs>
                              <w:spacing w:before="16"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Lupin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2F63DD4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1"/>
                              </w:numPr>
                              <w:tabs>
                                <w:tab w:val="left" w:pos="239"/>
                              </w:tabs>
                              <w:spacing w:before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Federal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 Ltd.</w:t>
                            </w:r>
                          </w:p>
                          <w:p w14:paraId="252BDD9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1"/>
                              </w:numPr>
                              <w:tabs>
                                <w:tab w:val="left" w:pos="239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Axis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1EE158B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61"/>
                              </w:numPr>
                              <w:tabs>
                                <w:tab w:val="left" w:pos="239"/>
                              </w:tabs>
                              <w:spacing w:before="16"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49AB562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1FC7A06" w14:textId="77777777" w:rsidR="00FA4FCE" w:rsidRDefault="00FA4FCE">
      <w:pPr>
        <w:pStyle w:val="BodyText"/>
        <w:spacing w:before="10"/>
        <w:rPr>
          <w:sz w:val="13"/>
        </w:rPr>
      </w:pPr>
    </w:p>
    <w:p w14:paraId="6DE201FB" w14:textId="2D98495D" w:rsidR="00FA4FCE" w:rsidRDefault="009C32EE">
      <w:pPr>
        <w:ind w:left="7203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5952" behindDoc="0" locked="0" layoutInCell="1" allowOverlap="1" wp14:anchorId="6DB6CAD8" wp14:editId="11560F5E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2047073277" name="Text Box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A01F3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6CAD8" id="Text Box 397" o:spid="_x0000_s1177" type="#_x0000_t202" style="position:absolute;left:0;text-align:left;margin-left:456.05pt;margin-top:17.6pt;width:10.2pt;height:17.35pt;z-index:1580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" filled="f" stroked="f">
                <v:textbox style="layout-flow:vertical" inset="0,0,0,0">
                  <w:txbxContent>
                    <w:p w14:paraId="437A01F3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7488" behindDoc="0" locked="0" layoutInCell="1" allowOverlap="1" wp14:anchorId="1890C060" wp14:editId="3A5C118C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844635852" name="Text Box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20F1402F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A79B7D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A8EB10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5F2B734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150F3654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2380E0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B803E2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1DC21F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3D42650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3A4003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5A8432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325D3F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2BA34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0C060" id="Text Box 396" o:spid="_x0000_s1178" type="#_x0000_t202" style="position:absolute;left:0;text-align:left;margin-left:374.15pt;margin-top:11.05pt;width:81.25pt;height:90.9pt;z-index: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20F1402F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A79B7D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A8EB10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5F2B734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150F3654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2380E0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B803E2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1DC21F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3D42650E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3A4003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5A8432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325D3F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72BA34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8000" behindDoc="0" locked="0" layoutInCell="1" allowOverlap="1" wp14:anchorId="0430D8C1" wp14:editId="08E4219F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888006568" name="Text Box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2A61EBF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D7781F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CC0C56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359FEB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9A5492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4F342E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9.0</w:t>
                                  </w:r>
                                </w:p>
                              </w:tc>
                            </w:tr>
                            <w:tr w:rsidR="00FA4FCE" w14:paraId="44221D2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E8E97A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F5D2A0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55.0</w:t>
                                  </w:r>
                                </w:p>
                              </w:tc>
                            </w:tr>
                            <w:tr w:rsidR="00FA4FCE" w14:paraId="4C73972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BC4DCA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A52903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35.3</w:t>
                                  </w:r>
                                </w:p>
                              </w:tc>
                            </w:tr>
                            <w:tr w:rsidR="00FA4FCE" w14:paraId="7A4CBCB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97B634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D9D658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0.6</w:t>
                                  </w:r>
                                </w:p>
                              </w:tc>
                            </w:tr>
                            <w:tr w:rsidR="00FA4FCE" w14:paraId="532D705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CF1908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A434EA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113C071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0D8C1" id="Text Box 395" o:spid="_x0000_s1179" type="#_x0000_t202" style="position:absolute;left:0;text-align:left;margin-left:470.4pt;margin-top:11.1pt;width:96.8pt;height:90.9pt;z-index:1580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2A61EBF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D7781F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CC0C568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359FEBF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9A5492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4F342E5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9.0</w:t>
                            </w:r>
                          </w:p>
                        </w:tc>
                      </w:tr>
                      <w:tr w:rsidR="00FA4FCE" w14:paraId="44221D2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E8E97AA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F5D2A07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55.0</w:t>
                            </w:r>
                          </w:p>
                        </w:tc>
                      </w:tr>
                      <w:tr w:rsidR="00FA4FCE" w14:paraId="4C73972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BC4DCA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A529037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35.3</w:t>
                            </w:r>
                          </w:p>
                        </w:tc>
                      </w:tr>
                      <w:tr w:rsidR="00FA4FCE" w14:paraId="7A4CBCB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97B634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D9D6586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0.6</w:t>
                            </w:r>
                          </w:p>
                        </w:tc>
                      </w:tr>
                      <w:tr w:rsidR="00FA4FCE" w14:paraId="532D705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CF1908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A434EA9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113C071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5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1272F72B" w14:textId="77777777" w:rsidR="00FA4FCE" w:rsidRDefault="009C32EE">
      <w:pPr>
        <w:spacing w:before="28"/>
        <w:ind w:left="410" w:right="1501" w:hanging="201"/>
        <w:rPr>
          <w:rFonts w:ascii="Calibri"/>
          <w:sz w:val="12"/>
        </w:rPr>
      </w:pPr>
      <w:r>
        <w:br w:type="column"/>
      </w:r>
      <w:r>
        <w:rPr>
          <w:rFonts w:ascii="Calibri"/>
          <w:color w:val="9A9A9E"/>
          <w:sz w:val="12"/>
        </w:rPr>
        <w:t>Healthcare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4%</w:t>
      </w:r>
    </w:p>
    <w:p w14:paraId="5F80DF32" w14:textId="77777777" w:rsidR="00FA4FCE" w:rsidRDefault="00FA4FCE">
      <w:pPr>
        <w:rPr>
          <w:rFonts w:ascii="Calibri"/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9257" w:space="40"/>
            <w:col w:w="2263"/>
          </w:cols>
        </w:sectPr>
      </w:pPr>
    </w:p>
    <w:p w14:paraId="6DFF724E" w14:textId="77777777" w:rsidR="00FA4FCE" w:rsidRDefault="00FA4FCE">
      <w:pPr>
        <w:pStyle w:val="BodyText"/>
        <w:rPr>
          <w:rFonts w:ascii="Calibri"/>
        </w:rPr>
      </w:pPr>
    </w:p>
    <w:p w14:paraId="7BD0FED0" w14:textId="77777777" w:rsidR="00FA4FCE" w:rsidRDefault="00FA4FCE">
      <w:pPr>
        <w:pStyle w:val="BodyText"/>
        <w:rPr>
          <w:rFonts w:ascii="Calibri"/>
        </w:rPr>
      </w:pPr>
    </w:p>
    <w:p w14:paraId="1BCC61BC" w14:textId="77777777" w:rsidR="00FA4FCE" w:rsidRDefault="00FA4FCE">
      <w:pPr>
        <w:pStyle w:val="BodyText"/>
        <w:spacing w:before="1"/>
        <w:rPr>
          <w:rFonts w:ascii="Calibri"/>
          <w:sz w:val="17"/>
        </w:rPr>
      </w:pPr>
    </w:p>
    <w:p w14:paraId="0ACE19A1" w14:textId="77777777" w:rsidR="00FA4FCE" w:rsidRDefault="00FA4FCE">
      <w:pPr>
        <w:rPr>
          <w:rFonts w:ascii="Calibri"/>
          <w:sz w:val="1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FB9EF09" w14:textId="77777777" w:rsidR="00FA4FCE" w:rsidRDefault="009C32EE">
      <w:pPr>
        <w:pStyle w:val="BodyText"/>
        <w:spacing w:before="124"/>
        <w:ind w:left="287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3B13F2ED" w14:textId="1B326537" w:rsidR="00FA4FCE" w:rsidRDefault="009C32EE">
      <w:pPr>
        <w:pStyle w:val="BodyText"/>
        <w:spacing w:before="39" w:line="237" w:lineRule="auto"/>
        <w:ind w:left="286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6464" behindDoc="0" locked="0" layoutInCell="1" allowOverlap="1" wp14:anchorId="60F8083A" wp14:editId="4FCA33CF">
                <wp:simplePos x="0" y="0"/>
                <wp:positionH relativeFrom="page">
                  <wp:posOffset>5791835</wp:posOffset>
                </wp:positionH>
                <wp:positionV relativeFrom="paragraph">
                  <wp:posOffset>-128270</wp:posOffset>
                </wp:positionV>
                <wp:extent cx="129540" cy="148590"/>
                <wp:effectExtent l="0" t="0" r="0" b="0"/>
                <wp:wrapNone/>
                <wp:docPr id="1635877820" name="Text 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CB8AD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8083A" id="Text Box 394" o:spid="_x0000_s1180" type="#_x0000_t202" style="position:absolute;left:0;text-align:left;margin-left:456.05pt;margin-top:-10.1pt;width:10.2pt;height:11.7pt;z-index:1580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" filled="f" stroked="f">
                <v:textbox style="layout-flow:vertical" inset="0,0,0,0">
                  <w:txbxContent>
                    <w:p w14:paraId="3FECB8AD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6976" behindDoc="0" locked="0" layoutInCell="1" allowOverlap="1" wp14:anchorId="2660880A" wp14:editId="53EA1D0C">
                <wp:simplePos x="0" y="0"/>
                <wp:positionH relativeFrom="page">
                  <wp:posOffset>5791200</wp:posOffset>
                </wp:positionH>
                <wp:positionV relativeFrom="paragraph">
                  <wp:posOffset>222250</wp:posOffset>
                </wp:positionV>
                <wp:extent cx="129540" cy="215900"/>
                <wp:effectExtent l="0" t="0" r="0" b="0"/>
                <wp:wrapNone/>
                <wp:docPr id="985528986" name="Text Box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FCA720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0880A" id="Text Box 393" o:spid="_x0000_s1181" type="#_x0000_t202" style="position:absolute;left:0;text-align:left;margin-left:456pt;margin-top:17.5pt;width:10.2pt;height:17pt;z-index:1580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" filled="f" stroked="f">
                <v:textbox style="layout-flow:vertical" inset="0,0,0,0">
                  <w:txbxContent>
                    <w:p w14:paraId="74FCA720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They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prefer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bottom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up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stock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selection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while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cognizant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benchmark.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mid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cap,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3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5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years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horizon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recommended.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Framework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includes (1) business selection (2) management evaluation and (3) intrinsic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value. For business selection the priority is investing in growth-oriented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businesses</w:t>
      </w:r>
      <w:r>
        <w:rPr>
          <w:color w:val="595B60"/>
          <w:spacing w:val="19"/>
        </w:rPr>
        <w:t xml:space="preserve"> </w:t>
      </w:r>
      <w:r>
        <w:rPr>
          <w:color w:val="595B60"/>
          <w:w w:val="160"/>
        </w:rPr>
        <w:t>–</w:t>
      </w:r>
      <w:r>
        <w:rPr>
          <w:color w:val="595B60"/>
          <w:spacing w:val="-13"/>
          <w:w w:val="160"/>
        </w:rPr>
        <w:t xml:space="preserve"> </w:t>
      </w:r>
      <w:r>
        <w:rPr>
          <w:color w:val="595B60"/>
        </w:rPr>
        <w:t>not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just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top-line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growth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but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profits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cash</w:t>
      </w:r>
      <w:r>
        <w:rPr>
          <w:color w:val="595B60"/>
          <w:spacing w:val="20"/>
        </w:rPr>
        <w:t xml:space="preserve"> </w:t>
      </w:r>
      <w:r>
        <w:rPr>
          <w:color w:val="595B60"/>
        </w:rPr>
        <w:t>flow.</w:t>
      </w:r>
      <w:r>
        <w:rPr>
          <w:color w:val="595B60"/>
          <w:spacing w:val="19"/>
        </w:rPr>
        <w:t xml:space="preserve"> </w:t>
      </w:r>
      <w:r>
        <w:rPr>
          <w:color w:val="595B60"/>
        </w:rPr>
        <w:t>Secondly,</w:t>
      </w:r>
    </w:p>
    <w:p w14:paraId="075B52F4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558A20D9" w14:textId="77777777" w:rsidR="00FA4FCE" w:rsidRDefault="00FA4FCE">
      <w:pPr>
        <w:pStyle w:val="BodyText"/>
        <w:rPr>
          <w:sz w:val="16"/>
        </w:rPr>
      </w:pPr>
    </w:p>
    <w:p w14:paraId="2F1B063D" w14:textId="77777777" w:rsidR="00FA4FCE" w:rsidRDefault="00FA4FCE">
      <w:pPr>
        <w:pStyle w:val="BodyText"/>
        <w:rPr>
          <w:sz w:val="16"/>
        </w:rPr>
      </w:pPr>
    </w:p>
    <w:p w14:paraId="3ACB3118" w14:textId="77777777" w:rsidR="00FA4FCE" w:rsidRDefault="00FA4FCE">
      <w:pPr>
        <w:pStyle w:val="BodyText"/>
        <w:rPr>
          <w:sz w:val="16"/>
        </w:rPr>
      </w:pPr>
    </w:p>
    <w:p w14:paraId="202744E1" w14:textId="77777777" w:rsidR="00FA4FCE" w:rsidRDefault="00FA4FCE">
      <w:pPr>
        <w:pStyle w:val="BodyText"/>
        <w:rPr>
          <w:sz w:val="16"/>
        </w:rPr>
      </w:pPr>
    </w:p>
    <w:p w14:paraId="1D8A3971" w14:textId="77777777" w:rsidR="00FA4FCE" w:rsidRDefault="00FA4FCE">
      <w:pPr>
        <w:pStyle w:val="BodyText"/>
        <w:rPr>
          <w:sz w:val="16"/>
        </w:rPr>
      </w:pPr>
    </w:p>
    <w:p w14:paraId="5ACA6563" w14:textId="77777777" w:rsidR="00FA4FCE" w:rsidRDefault="009C32EE">
      <w:pPr>
        <w:tabs>
          <w:tab w:val="left" w:pos="813"/>
        </w:tabs>
        <w:spacing w:before="121"/>
        <w:ind w:left="286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21A06FCB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63" w:space="86"/>
            <w:col w:w="4511"/>
          </w:cols>
        </w:sectPr>
      </w:pPr>
    </w:p>
    <w:p w14:paraId="22ED76A5" w14:textId="3A324742" w:rsidR="00FA4FCE" w:rsidRDefault="009C32EE">
      <w:pPr>
        <w:pStyle w:val="BodyText"/>
        <w:spacing w:before="1" w:line="237" w:lineRule="auto"/>
        <w:ind w:left="28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9024" behindDoc="0" locked="0" layoutInCell="1" allowOverlap="1" wp14:anchorId="604FC1D8" wp14:editId="2A0C7005">
                <wp:simplePos x="0" y="0"/>
                <wp:positionH relativeFrom="page">
                  <wp:posOffset>4751705</wp:posOffset>
                </wp:positionH>
                <wp:positionV relativeFrom="paragraph">
                  <wp:posOffset>108585</wp:posOffset>
                </wp:positionV>
                <wp:extent cx="2451735" cy="2194560"/>
                <wp:effectExtent l="0" t="0" r="0" b="0"/>
                <wp:wrapNone/>
                <wp:docPr id="800943745" name="Text Box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6658CB77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EC2FC86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95E6BC1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B1C1CA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78273D6" w14:textId="77777777" w:rsidR="00FA4FCE" w:rsidRDefault="009C32EE">
                                  <w:pPr>
                                    <w:pStyle w:val="TableParagraph"/>
                                    <w:spacing w:before="60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Federal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2A2D04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4.2</w:t>
                                  </w:r>
                                </w:p>
                              </w:tc>
                            </w:tr>
                            <w:tr w:rsidR="00FA4FCE" w14:paraId="763B83A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084717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Bharat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Forge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4009AB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3.9</w:t>
                                  </w:r>
                                </w:p>
                              </w:tc>
                            </w:tr>
                            <w:tr w:rsidR="00FA4FCE" w14:paraId="653BEC3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4370B4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EB808F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1A444B3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6E15AE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Shriram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E6881B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29FD736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906C77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41DE59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051B5DF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B41DE7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TVS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Motor Co.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90021B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614C590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5F00AA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Corp.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4D52DD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596F81D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900967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Thermax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69A530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4288B4F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5D5EB1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Jindal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Steel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AA8386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45A0573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19330A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LTI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Mindtree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6BDACF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</w:tbl>
                          <w:p w14:paraId="333EC5A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FC1D8" id="Text Box 392" o:spid="_x0000_s1182" type="#_x0000_t202" style="position:absolute;left:0;text-align:left;margin-left:374.15pt;margin-top:8.55pt;width:193.05pt;height:172.8pt;z-index: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6658CB77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EC2FC86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695E6BC1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B1C1CA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78273D6" w14:textId="77777777" w:rsidR="00FA4FCE" w:rsidRDefault="009C32EE">
                            <w:pPr>
                              <w:pStyle w:val="TableParagraph"/>
                              <w:spacing w:before="60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Federal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2A2D04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4.2</w:t>
                            </w:r>
                          </w:p>
                        </w:tc>
                      </w:tr>
                      <w:tr w:rsidR="00FA4FCE" w14:paraId="763B83A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084717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Bharat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Forge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4009AB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3.9</w:t>
                            </w:r>
                          </w:p>
                        </w:tc>
                      </w:tr>
                      <w:tr w:rsidR="00FA4FCE" w14:paraId="653BEC3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4370B4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EB808F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1A444B3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6E15AE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Shriram Finance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E6881B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29FD736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906C77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41DE59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051B5DF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B41DE7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TVS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Motor Co.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90021B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614C590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5F00AA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Corp.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4D52DD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596F81D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900967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Thermax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69A530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4288B4F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5D5EB1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Jindal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Steel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AA8386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45A0573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19330A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LTI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Mindtree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6BDACF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2.3</w:t>
                            </w:r>
                          </w:p>
                        </w:tc>
                      </w:tr>
                    </w:tbl>
                    <w:p w14:paraId="333EC5A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management evaluation is about both qualitative as well as quantitative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factors. The third is about the valuation, involves building a longer-term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growth forecast. All three parameters are required for a name to come into the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portfolio along with some subject to the underlying benchmark weights,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particularly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sectoral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level.</w:t>
      </w:r>
    </w:p>
    <w:p w14:paraId="0AED5EC1" w14:textId="77777777" w:rsidR="00FA4FCE" w:rsidRDefault="009C32EE">
      <w:pPr>
        <w:spacing w:line="105" w:lineRule="exact"/>
        <w:ind w:left="246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F58B82D" w14:textId="77777777" w:rsidR="00FA4FCE" w:rsidRDefault="00FA4FCE">
      <w:pPr>
        <w:spacing w:line="105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199E7AAE" w14:textId="77777777" w:rsidR="00FA4FCE" w:rsidRDefault="00FA4FCE">
      <w:pPr>
        <w:pStyle w:val="BodyText"/>
      </w:pPr>
    </w:p>
    <w:p w14:paraId="6FD52100" w14:textId="77777777" w:rsidR="00FA4FCE" w:rsidRDefault="00FA4FCE">
      <w:pPr>
        <w:pStyle w:val="BodyText"/>
      </w:pPr>
    </w:p>
    <w:p w14:paraId="5E5FFB41" w14:textId="77777777" w:rsidR="00FA4FCE" w:rsidRDefault="00FA4FCE">
      <w:pPr>
        <w:pStyle w:val="BodyText"/>
      </w:pPr>
    </w:p>
    <w:p w14:paraId="2336C900" w14:textId="77777777" w:rsidR="00FA4FCE" w:rsidRDefault="00FA4FCE">
      <w:pPr>
        <w:pStyle w:val="BodyText"/>
        <w:spacing w:before="1" w:after="1"/>
        <w:rPr>
          <w:sz w:val="25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6AC1384E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07C9DD6B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3" w:type="dxa"/>
            <w:shd w:val="clear" w:color="auto" w:fill="002134"/>
          </w:tcPr>
          <w:p w14:paraId="6640123C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430862C3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33C199F3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253BC137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00702ED4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5445595A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199F882" w14:textId="77777777" w:rsidR="00FA4FCE" w:rsidRDefault="009C32EE">
            <w:pPr>
              <w:pStyle w:val="TableParagraph"/>
              <w:spacing w:before="94"/>
              <w:ind w:left="69"/>
              <w:rPr>
                <w:sz w:val="12"/>
              </w:rPr>
            </w:pPr>
            <w:r>
              <w:rPr>
                <w:color w:val="595B60"/>
                <w:sz w:val="12"/>
              </w:rPr>
              <w:lastRenderedPageBreak/>
              <w:t>Mirae</w:t>
            </w:r>
            <w:r>
              <w:rPr>
                <w:color w:val="595B60"/>
                <w:spacing w:val="-3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Asset</w:t>
            </w:r>
            <w:r>
              <w:rPr>
                <w:color w:val="595B60"/>
                <w:spacing w:val="5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Midcap</w:t>
            </w:r>
            <w:r>
              <w:rPr>
                <w:color w:val="595B60"/>
                <w:spacing w:val="5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Reg</w:t>
            </w:r>
            <w:r>
              <w:rPr>
                <w:color w:val="595B60"/>
                <w:spacing w:val="5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Gr.</w:t>
            </w:r>
          </w:p>
        </w:tc>
        <w:tc>
          <w:tcPr>
            <w:tcW w:w="933" w:type="dxa"/>
            <w:shd w:val="clear" w:color="auto" w:fill="E2E2E4"/>
          </w:tcPr>
          <w:p w14:paraId="5ADF4EF1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4.1</w:t>
            </w:r>
          </w:p>
        </w:tc>
        <w:tc>
          <w:tcPr>
            <w:tcW w:w="933" w:type="dxa"/>
            <w:shd w:val="clear" w:color="auto" w:fill="E2E2E4"/>
          </w:tcPr>
          <w:p w14:paraId="43E46AD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48.5</w:t>
            </w:r>
          </w:p>
        </w:tc>
        <w:tc>
          <w:tcPr>
            <w:tcW w:w="933" w:type="dxa"/>
            <w:shd w:val="clear" w:color="auto" w:fill="E2E2E4"/>
          </w:tcPr>
          <w:p w14:paraId="2CE3742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24.1</w:t>
            </w:r>
          </w:p>
        </w:tc>
        <w:tc>
          <w:tcPr>
            <w:tcW w:w="933" w:type="dxa"/>
            <w:shd w:val="clear" w:color="auto" w:fill="E2E2E4"/>
          </w:tcPr>
          <w:p w14:paraId="2CECB36C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94" w:type="dxa"/>
            <w:shd w:val="clear" w:color="auto" w:fill="E2E2E4"/>
          </w:tcPr>
          <w:p w14:paraId="0FABFE3E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27.6</w:t>
            </w:r>
          </w:p>
        </w:tc>
      </w:tr>
      <w:tr w:rsidR="00FA4FCE" w14:paraId="340E447E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381C0D1" w14:textId="77777777" w:rsidR="00FA4FCE" w:rsidRDefault="009C32EE">
            <w:pPr>
              <w:pStyle w:val="TableParagraph"/>
              <w:spacing w:before="88"/>
              <w:ind w:left="69"/>
              <w:rPr>
                <w:sz w:val="13"/>
              </w:rPr>
            </w:pPr>
            <w:r>
              <w:rPr>
                <w:color w:val="595B60"/>
                <w:sz w:val="13"/>
              </w:rPr>
              <w:t>IISL</w:t>
            </w:r>
            <w:r>
              <w:rPr>
                <w:color w:val="595B60"/>
                <w:spacing w:val="-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Nifty</w:t>
            </w:r>
            <w:r>
              <w:rPr>
                <w:color w:val="595B60"/>
                <w:spacing w:val="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Midcap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150</w:t>
            </w:r>
            <w:r>
              <w:rPr>
                <w:color w:val="595B60"/>
                <w:spacing w:val="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TR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23CED3B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4.5</w:t>
            </w:r>
          </w:p>
        </w:tc>
        <w:tc>
          <w:tcPr>
            <w:tcW w:w="933" w:type="dxa"/>
            <w:shd w:val="clear" w:color="auto" w:fill="E2E2E4"/>
          </w:tcPr>
          <w:p w14:paraId="509CD96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57.3</w:t>
            </w:r>
          </w:p>
        </w:tc>
        <w:tc>
          <w:tcPr>
            <w:tcW w:w="933" w:type="dxa"/>
            <w:shd w:val="clear" w:color="auto" w:fill="E2E2E4"/>
          </w:tcPr>
          <w:p w14:paraId="2C4C96D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27.5</w:t>
            </w:r>
          </w:p>
        </w:tc>
        <w:tc>
          <w:tcPr>
            <w:tcW w:w="933" w:type="dxa"/>
            <w:shd w:val="clear" w:color="auto" w:fill="E2E2E4"/>
          </w:tcPr>
          <w:p w14:paraId="1144655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25.4</w:t>
            </w:r>
          </w:p>
        </w:tc>
        <w:tc>
          <w:tcPr>
            <w:tcW w:w="994" w:type="dxa"/>
            <w:shd w:val="clear" w:color="auto" w:fill="E2E2E4"/>
          </w:tcPr>
          <w:p w14:paraId="07F09845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29.0</w:t>
            </w:r>
          </w:p>
        </w:tc>
      </w:tr>
      <w:tr w:rsidR="00FA4FCE" w14:paraId="2DBC17CF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2665CCF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Mid-Cap</w:t>
            </w:r>
          </w:p>
        </w:tc>
        <w:tc>
          <w:tcPr>
            <w:tcW w:w="933" w:type="dxa"/>
            <w:shd w:val="clear" w:color="auto" w:fill="E2E2E4"/>
          </w:tcPr>
          <w:p w14:paraId="4C032C2B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4.4</w:t>
            </w:r>
          </w:p>
        </w:tc>
        <w:tc>
          <w:tcPr>
            <w:tcW w:w="933" w:type="dxa"/>
            <w:shd w:val="clear" w:color="auto" w:fill="E2E2E4"/>
          </w:tcPr>
          <w:p w14:paraId="30C2459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49.3</w:t>
            </w:r>
          </w:p>
        </w:tc>
        <w:tc>
          <w:tcPr>
            <w:tcW w:w="933" w:type="dxa"/>
            <w:shd w:val="clear" w:color="auto" w:fill="E2E2E4"/>
          </w:tcPr>
          <w:p w14:paraId="27F46EC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24.3</w:t>
            </w:r>
          </w:p>
        </w:tc>
        <w:tc>
          <w:tcPr>
            <w:tcW w:w="933" w:type="dxa"/>
            <w:shd w:val="clear" w:color="auto" w:fill="E2E2E4"/>
          </w:tcPr>
          <w:p w14:paraId="674A6F4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23.1</w:t>
            </w:r>
          </w:p>
        </w:tc>
        <w:tc>
          <w:tcPr>
            <w:tcW w:w="994" w:type="dxa"/>
            <w:shd w:val="clear" w:color="auto" w:fill="E2E2E4"/>
          </w:tcPr>
          <w:p w14:paraId="2D9AFBD6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26.1</w:t>
            </w:r>
          </w:p>
        </w:tc>
      </w:tr>
    </w:tbl>
    <w:p w14:paraId="23EA3C96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C231EE8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Edelweiss</w:t>
      </w:r>
      <w:r>
        <w:rPr>
          <w:color w:val="002134"/>
          <w:spacing w:val="11"/>
          <w:w w:val="95"/>
        </w:rPr>
        <w:t xml:space="preserve"> </w:t>
      </w:r>
      <w:r>
        <w:rPr>
          <w:color w:val="002134"/>
          <w:w w:val="95"/>
        </w:rPr>
        <w:t>Small</w:t>
      </w:r>
      <w:r>
        <w:rPr>
          <w:color w:val="002134"/>
          <w:spacing w:val="12"/>
          <w:w w:val="95"/>
        </w:rPr>
        <w:t xml:space="preserve"> </w:t>
      </w:r>
      <w:r>
        <w:rPr>
          <w:color w:val="002134"/>
          <w:w w:val="95"/>
        </w:rPr>
        <w:t>Cap</w:t>
      </w:r>
      <w:r>
        <w:rPr>
          <w:color w:val="002134"/>
          <w:spacing w:val="12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1A659103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4578D4C4" w14:textId="152942FF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6ECC6FFB" wp14:editId="3042FE79">
                <wp:extent cx="4216400" cy="1454150"/>
                <wp:effectExtent l="0" t="0" r="0" b="0"/>
                <wp:docPr id="1091677173" name="Text Box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45415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BD04F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val="left" w:pos="399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Growth tilted Bottom-up stock selection with Growth at Reasonable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Price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(GARP)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investing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style.</w:t>
                            </w:r>
                          </w:p>
                          <w:p w14:paraId="49036C99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val="left" w:pos="399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The fund invests in small businesses that aim to deliver exponential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business and earnings growth by buying businesses benefiting from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economic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growth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owing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their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cyclical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nature.</w:t>
                            </w:r>
                          </w:p>
                          <w:p w14:paraId="2369F3D7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0"/>
                              </w:numPr>
                              <w:tabs>
                                <w:tab w:val="left" w:pos="399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It uses the FAIR investment framework (Forensics, Acceptable Price,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ESG Informed, Robustness) which helps in identifying robust and clean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businesses available at acceptable price and keeps informed on their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ESG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standings.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C6FFB" id="Text Box 391" o:spid="_x0000_s1183" type="#_x0000_t202" style="width:332pt;height:11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" fillcolor="#d8d8da" stroked="f">
                <v:textbox inset="0,0,0,0">
                  <w:txbxContent>
                    <w:p w14:paraId="7FCBD04F" w14:textId="77777777" w:rsidR="00FA4FCE" w:rsidRDefault="009C32EE"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val="left" w:pos="399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Growth tilted Bottom-up stock selection with Growth at Reasonable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Price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(GARP)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investing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style.</w:t>
                      </w:r>
                    </w:p>
                    <w:p w14:paraId="49036C99" w14:textId="77777777" w:rsidR="00FA4FCE" w:rsidRDefault="009C32EE"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val="left" w:pos="399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The fund invests in small businesses that aim to deliver exponential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business and earnings growth by buying businesses benefiting from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economic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growth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owing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their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cyclical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nature.</w:t>
                      </w:r>
                    </w:p>
                    <w:p w14:paraId="2369F3D7" w14:textId="77777777" w:rsidR="00FA4FCE" w:rsidRDefault="009C32EE">
                      <w:pPr>
                        <w:pStyle w:val="BodyText"/>
                        <w:numPr>
                          <w:ilvl w:val="0"/>
                          <w:numId w:val="60"/>
                        </w:numPr>
                        <w:tabs>
                          <w:tab w:val="left" w:pos="399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It uses the FAIR investment framework (Forensics, Acceptable Price,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ESG Informed, Robustness) which helps in identifying robust and clean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businesses available at acceptable price and keeps informed on their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ESG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standings.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873147" w14:textId="77777777" w:rsidR="00FA4FCE" w:rsidRDefault="009C32EE">
      <w:pPr>
        <w:spacing w:before="71"/>
        <w:ind w:left="287"/>
        <w:rPr>
          <w:sz w:val="26"/>
        </w:rPr>
      </w:pPr>
      <w:r>
        <w:rPr>
          <w:color w:val="002134"/>
          <w:w w:val="95"/>
          <w:sz w:val="26"/>
        </w:rPr>
        <w:t>What</w:t>
      </w:r>
      <w:r>
        <w:rPr>
          <w:color w:val="002134"/>
          <w:spacing w:val="-5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is</w:t>
      </w:r>
      <w:r>
        <w:rPr>
          <w:color w:val="002134"/>
          <w:spacing w:val="-5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this</w:t>
      </w:r>
      <w:r>
        <w:rPr>
          <w:color w:val="002134"/>
          <w:spacing w:val="-5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fund</w:t>
      </w:r>
      <w:r>
        <w:rPr>
          <w:color w:val="002134"/>
          <w:spacing w:val="-4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all</w:t>
      </w:r>
      <w:r>
        <w:rPr>
          <w:color w:val="002134"/>
          <w:spacing w:val="-3"/>
          <w:w w:val="95"/>
          <w:sz w:val="26"/>
        </w:rPr>
        <w:t xml:space="preserve"> </w:t>
      </w:r>
      <w:r>
        <w:rPr>
          <w:color w:val="002134"/>
          <w:w w:val="95"/>
          <w:sz w:val="26"/>
        </w:rPr>
        <w:t>about?</w:t>
      </w:r>
    </w:p>
    <w:p w14:paraId="287A54F9" w14:textId="18851846" w:rsidR="00FA4FCE" w:rsidRDefault="009C32EE">
      <w:pPr>
        <w:pStyle w:val="BodyText"/>
        <w:spacing w:line="42" w:lineRule="exact"/>
        <w:ind w:left="279" w:right="-7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3A1B1C21" wp14:editId="336A8535">
                <wp:extent cx="4220210" cy="27305"/>
                <wp:effectExtent l="2540" t="1905" r="6350" b="8890"/>
                <wp:docPr id="973782339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0210" cy="27305"/>
                          <a:chOff x="0" y="0"/>
                          <a:chExt cx="6646" cy="43"/>
                        </a:xfrm>
                      </wpg:grpSpPr>
                      <wps:wsp>
                        <wps:cNvPr id="143541311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solidFill>
                            <a:srgbClr val="002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779810" name="Rectangle 389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1009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00213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314548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1044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045004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1044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58759" id="Group 386" o:spid="_x0000_s1026" style="width:332.3pt;height:2.15pt;mso-position-horizontal-relative:char;mso-position-vertical-relative:line" coordsize="664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">
                <v:rect id="Rectangle 390" o:spid="_x0000_s1027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" fillcolor="#002134" stroked="f"/>
                <v:rect id="Rectangle 389" o:spid="_x0000_s1028" style="position:absolute;left:5;top:5;width:1009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" filled="f" strokecolor="#002134" strokeweight=".2mm"/>
                <v:rect id="Rectangle 388" o:spid="_x0000_s1029" style="position:absolute;left:1044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" fillcolor="#cdcfcf" stroked="f"/>
                <v:rect id="Rectangle 387" o:spid="_x0000_s1030" style="position:absolute;left:1044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" filled="f" strokecolor="#d8d8da" strokeweight=".2mm"/>
                <w10:anchorlock/>
              </v:group>
            </w:pict>
          </mc:Fallback>
        </mc:AlternateContent>
      </w:r>
    </w:p>
    <w:p w14:paraId="781AA8AC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122" w:line="237" w:lineRule="auto"/>
        <w:ind w:left="571"/>
        <w:rPr>
          <w:sz w:val="20"/>
        </w:rPr>
      </w:pPr>
      <w:r>
        <w:rPr>
          <w:color w:val="595B60"/>
          <w:sz w:val="20"/>
        </w:rPr>
        <w:t>It makes no compromise on quality by doing a higher degree of due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diligence and constantly monitors portfolio liquidity to handle market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fluctuations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redemption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pressures.</w:t>
      </w:r>
    </w:p>
    <w:p w14:paraId="31C5D4FB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3" w:line="237" w:lineRule="auto"/>
        <w:ind w:left="571"/>
        <w:rPr>
          <w:sz w:val="20"/>
        </w:rPr>
      </w:pPr>
      <w:r>
        <w:rPr>
          <w:color w:val="595B60"/>
          <w:sz w:val="20"/>
        </w:rPr>
        <w:t>The scheme allows investor to diversify portfolio holdings and play their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constructive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view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broader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markets.</w:t>
      </w:r>
    </w:p>
    <w:p w14:paraId="0D887CD3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39" w:line="237" w:lineRule="auto"/>
        <w:ind w:left="570"/>
        <w:rPr>
          <w:sz w:val="20"/>
        </w:rPr>
      </w:pPr>
      <w:r>
        <w:rPr>
          <w:color w:val="595B60"/>
          <w:sz w:val="20"/>
        </w:rPr>
        <w:t>The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FM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does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not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take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outsized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sector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bets,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or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Macro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based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calls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or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Cash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calls,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all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of which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provide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well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diversified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portfolio able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run across</w:t>
      </w:r>
    </w:p>
    <w:p w14:paraId="482963BF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76E47FF5" w14:textId="77777777" w:rsidR="00FA4FCE" w:rsidRDefault="009C32EE">
      <w:pPr>
        <w:ind w:right="27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370DD796" w14:textId="77777777" w:rsidR="00FA4FCE" w:rsidRDefault="009C32EE">
      <w:pPr>
        <w:pStyle w:val="Heading5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29145974" w14:textId="77777777" w:rsidR="00FA4FCE" w:rsidRDefault="009C32EE">
      <w:pPr>
        <w:tabs>
          <w:tab w:val="left" w:pos="3855"/>
        </w:tabs>
        <w:spacing w:before="236"/>
        <w:ind w:right="255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0CB88751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5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6078BE58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1E2BEF8A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1691550E" w14:textId="77777777" w:rsidR="00FA4FCE" w:rsidRDefault="009C32EE">
            <w:pPr>
              <w:pStyle w:val="TableParagraph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Sahil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Shah,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Trideep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Bhattacharya</w:t>
            </w:r>
          </w:p>
        </w:tc>
      </w:tr>
      <w:tr w:rsidR="00FA4FCE" w14:paraId="30974CD5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32B2205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8C4CA7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7th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February,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2019</w:t>
            </w:r>
          </w:p>
        </w:tc>
      </w:tr>
      <w:tr w:rsidR="00FA4FCE" w14:paraId="42991DE8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76B63E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DE4EE5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31,474</w:t>
            </w:r>
          </w:p>
        </w:tc>
      </w:tr>
      <w:tr w:rsidR="00FA4FCE" w14:paraId="019B7E7C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71D28F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4BA7EB4" w14:textId="77777777" w:rsidR="00FA4FCE" w:rsidRDefault="009C32EE">
            <w:pPr>
              <w:pStyle w:val="TableParagraph"/>
              <w:spacing w:before="59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IISF Nifty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Smallcap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250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3184204D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5500C4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  <w:p w14:paraId="2AF3C03C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42284D4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INF754K01JJ4</w:t>
            </w:r>
          </w:p>
          <w:p w14:paraId="1B4E9A5A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1.90%</w:t>
            </w:r>
          </w:p>
        </w:tc>
      </w:tr>
      <w:tr w:rsidR="00FA4FCE" w14:paraId="7044716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4D7E6E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9C18627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14.46%</w:t>
            </w:r>
          </w:p>
        </w:tc>
      </w:tr>
      <w:tr w:rsidR="00FA4FCE" w14:paraId="29591A6D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CBEE06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1B35F3B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1.47</w:t>
            </w:r>
          </w:p>
        </w:tc>
      </w:tr>
      <w:tr w:rsidR="00FA4FCE" w14:paraId="419BDB0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A577FB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9CB918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0.84</w:t>
            </w:r>
          </w:p>
        </w:tc>
      </w:tr>
      <w:tr w:rsidR="00FA4FCE" w14:paraId="41690DCB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132DE78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6318971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764306AD" w14:textId="77777777" w:rsidR="00FA4FCE" w:rsidRDefault="009C32EE">
      <w:pPr>
        <w:spacing w:before="83"/>
        <w:ind w:left="243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4640433" w14:textId="77777777" w:rsidR="00FA4FCE" w:rsidRDefault="00FA4FCE">
      <w:pPr>
        <w:pStyle w:val="BodyText"/>
        <w:spacing w:before="11"/>
        <w:rPr>
          <w:sz w:val="12"/>
        </w:rPr>
      </w:pPr>
    </w:p>
    <w:p w14:paraId="0C01DAFE" w14:textId="77777777" w:rsidR="00FA4FCE" w:rsidRDefault="009C32EE">
      <w:pPr>
        <w:spacing w:line="43" w:lineRule="exact"/>
        <w:ind w:left="1484" w:right="2051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Real</w:t>
      </w:r>
      <w:r>
        <w:rPr>
          <w:rFonts w:ascii="Calibri"/>
          <w:color w:val="9A9A9E"/>
          <w:spacing w:val="-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Estate</w:t>
      </w:r>
    </w:p>
    <w:p w14:paraId="3E3AFA2C" w14:textId="77777777" w:rsidR="00FA4FCE" w:rsidRDefault="00FA4FCE">
      <w:pPr>
        <w:spacing w:line="43" w:lineRule="exact"/>
        <w:jc w:val="center"/>
        <w:rPr>
          <w:rFonts w:ascii="Calibri"/>
          <w:sz w:val="11"/>
        </w:rPr>
        <w:sectPr w:rsidR="00FA4FCE">
          <w:headerReference w:type="default" r:id="rId25"/>
          <w:footerReference w:type="default" r:id="rId26"/>
          <w:pgSz w:w="11920" w:h="16840"/>
          <w:pgMar w:top="600" w:right="80" w:bottom="1200" w:left="280" w:header="185" w:footer="1011" w:gutter="0"/>
          <w:cols w:num="2" w:space="720" w:equalWidth="0">
            <w:col w:w="6920" w:space="40"/>
            <w:col w:w="4600"/>
          </w:cols>
        </w:sectPr>
      </w:pPr>
    </w:p>
    <w:p w14:paraId="779C30CA" w14:textId="77777777" w:rsidR="00FA4FCE" w:rsidRDefault="009C32EE">
      <w:pPr>
        <w:pStyle w:val="BodyText"/>
        <w:spacing w:before="1"/>
        <w:ind w:left="570"/>
        <w:jc w:val="both"/>
      </w:pPr>
      <w:r>
        <w:rPr>
          <w:color w:val="595B60"/>
          <w:w w:val="95"/>
        </w:rPr>
        <w:t>cycles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while</w:t>
      </w:r>
      <w:r>
        <w:rPr>
          <w:color w:val="595B60"/>
          <w:spacing w:val="2"/>
          <w:w w:val="95"/>
        </w:rPr>
        <w:t xml:space="preserve"> </w:t>
      </w:r>
      <w:r>
        <w:rPr>
          <w:color w:val="595B60"/>
          <w:w w:val="95"/>
        </w:rPr>
        <w:t>being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fully</w:t>
      </w:r>
      <w:r>
        <w:rPr>
          <w:color w:val="595B60"/>
          <w:spacing w:val="2"/>
          <w:w w:val="95"/>
        </w:rPr>
        <w:t xml:space="preserve"> </w:t>
      </w:r>
      <w:r>
        <w:rPr>
          <w:color w:val="595B60"/>
          <w:w w:val="95"/>
        </w:rPr>
        <w:t>invested.</w:t>
      </w:r>
    </w:p>
    <w:p w14:paraId="3E08A82C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2"/>
        </w:tabs>
        <w:spacing w:before="44" w:line="237" w:lineRule="auto"/>
        <w:ind w:left="570" w:right="46"/>
        <w:rPr>
          <w:sz w:val="20"/>
        </w:rPr>
      </w:pPr>
      <w:r>
        <w:rPr>
          <w:color w:val="595B60"/>
          <w:w w:val="95"/>
          <w:sz w:val="20"/>
        </w:rPr>
        <w:t>Fund limits positions to 75 stocks and not more than 5% deviation from BM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sectoral allocations, while keeping high liquidity which provides a well-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balanced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play.</w:t>
      </w:r>
    </w:p>
    <w:p w14:paraId="6D288450" w14:textId="77777777" w:rsidR="00FA4FCE" w:rsidRDefault="009C32EE">
      <w:pPr>
        <w:pStyle w:val="Heading4"/>
        <w:tabs>
          <w:tab w:val="left" w:pos="6925"/>
        </w:tabs>
        <w:spacing w:before="78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2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4668D338" w14:textId="77777777" w:rsidR="00FA4FCE" w:rsidRDefault="009C32EE">
      <w:pPr>
        <w:pStyle w:val="BodyText"/>
        <w:spacing w:before="161" w:line="237" w:lineRule="auto"/>
        <w:ind w:left="287" w:right="46"/>
        <w:jc w:val="both"/>
      </w:pPr>
      <w:r>
        <w:rPr>
          <w:color w:val="595B60"/>
          <w:w w:val="95"/>
        </w:rPr>
        <w:t>The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fund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mandated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invest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over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65%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smallcap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stocks.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fund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follows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a bottom-up strategy with significant sector deviation from the benchmark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can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result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higher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tracking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error.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addition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being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exposed</w:t>
      </w:r>
      <w:r>
        <w:rPr>
          <w:color w:val="595B60"/>
          <w:spacing w:val="26"/>
        </w:rPr>
        <w:t xml:space="preserve"> </w:t>
      </w:r>
      <w:r>
        <w:rPr>
          <w:color w:val="595B60"/>
        </w:rPr>
        <w:t>to</w:t>
      </w:r>
    </w:p>
    <w:p w14:paraId="3E7BE363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31CF10DA" w14:textId="77777777" w:rsidR="00FA4FCE" w:rsidRDefault="00FA4FCE">
      <w:pPr>
        <w:pStyle w:val="BodyText"/>
        <w:rPr>
          <w:sz w:val="16"/>
        </w:rPr>
      </w:pPr>
    </w:p>
    <w:p w14:paraId="6FC64466" w14:textId="77777777" w:rsidR="00FA4FCE" w:rsidRDefault="00FA4FCE">
      <w:pPr>
        <w:pStyle w:val="BodyText"/>
        <w:rPr>
          <w:sz w:val="16"/>
        </w:rPr>
      </w:pPr>
    </w:p>
    <w:p w14:paraId="243AE8A7" w14:textId="77777777" w:rsidR="00FA4FCE" w:rsidRDefault="00FA4FCE">
      <w:pPr>
        <w:pStyle w:val="BodyText"/>
        <w:rPr>
          <w:sz w:val="16"/>
        </w:rPr>
      </w:pPr>
    </w:p>
    <w:p w14:paraId="02FC2238" w14:textId="77777777" w:rsidR="00FA4FCE" w:rsidRDefault="00FA4FCE">
      <w:pPr>
        <w:pStyle w:val="BodyText"/>
        <w:rPr>
          <w:sz w:val="16"/>
        </w:rPr>
      </w:pPr>
    </w:p>
    <w:p w14:paraId="1DB95FC4" w14:textId="77777777" w:rsidR="00FA4FCE" w:rsidRDefault="00FA4FCE">
      <w:pPr>
        <w:pStyle w:val="BodyText"/>
        <w:spacing w:before="7"/>
        <w:rPr>
          <w:sz w:val="23"/>
        </w:rPr>
      </w:pPr>
    </w:p>
    <w:p w14:paraId="6B9B9621" w14:textId="77777777" w:rsidR="00FA4FCE" w:rsidRDefault="009C32EE">
      <w:pPr>
        <w:spacing w:line="252" w:lineRule="auto"/>
        <w:ind w:left="411" w:right="-16" w:hanging="125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Financials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19%</w:t>
      </w:r>
    </w:p>
    <w:p w14:paraId="4ADB5C1C" w14:textId="77777777" w:rsidR="00FA4FCE" w:rsidRDefault="009C32EE">
      <w:pPr>
        <w:tabs>
          <w:tab w:val="left" w:pos="941"/>
        </w:tabs>
        <w:spacing w:before="58" w:line="168" w:lineRule="auto"/>
        <w:ind w:left="47" w:right="38" w:hanging="9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Information</w:t>
      </w:r>
      <w:r>
        <w:rPr>
          <w:rFonts w:ascii="Calibri"/>
          <w:color w:val="9A9A9E"/>
          <w:w w:val="105"/>
          <w:sz w:val="11"/>
        </w:rPr>
        <w:tab/>
      </w:r>
      <w:r>
        <w:rPr>
          <w:rFonts w:ascii="Calibri"/>
          <w:color w:val="9A9A9E"/>
          <w:spacing w:val="-2"/>
          <w:w w:val="105"/>
          <w:position w:val="-3"/>
          <w:sz w:val="11"/>
        </w:rPr>
        <w:t>3%</w:t>
      </w:r>
      <w:r>
        <w:rPr>
          <w:rFonts w:ascii="Calibri"/>
          <w:color w:val="9A9A9E"/>
          <w:spacing w:val="-24"/>
          <w:w w:val="105"/>
          <w:position w:val="-3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Technology</w:t>
      </w:r>
    </w:p>
    <w:p w14:paraId="5C697C35" w14:textId="1F496F22" w:rsidR="00FA4FCE" w:rsidRDefault="009C32EE">
      <w:pPr>
        <w:spacing w:before="24"/>
        <w:ind w:left="246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63328" behindDoc="1" locked="0" layoutInCell="1" allowOverlap="1" wp14:anchorId="19111057" wp14:editId="0608EBC4">
                <wp:simplePos x="0" y="0"/>
                <wp:positionH relativeFrom="page">
                  <wp:posOffset>5231765</wp:posOffset>
                </wp:positionH>
                <wp:positionV relativeFrom="paragraph">
                  <wp:posOffset>-36830</wp:posOffset>
                </wp:positionV>
                <wp:extent cx="1452880" cy="1452880"/>
                <wp:effectExtent l="0" t="0" r="0" b="0"/>
                <wp:wrapNone/>
                <wp:docPr id="1189724351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52880" cy="1452880"/>
                          <a:chOff x="8239" y="-58"/>
                          <a:chExt cx="2288" cy="2288"/>
                        </a:xfrm>
                      </wpg:grpSpPr>
                      <wps:wsp>
                        <wps:cNvPr id="2064773199" name="Freeform 385"/>
                        <wps:cNvSpPr>
                          <a:spLocks/>
                        </wps:cNvSpPr>
                        <wps:spPr bwMode="auto">
                          <a:xfrm>
                            <a:off x="9383" y="-59"/>
                            <a:ext cx="900" cy="791"/>
                          </a:xfrm>
                          <a:custGeom>
                            <a:avLst/>
                            <a:gdLst>
                              <a:gd name="T0" fmla="+- 0 9833 9383"/>
                              <a:gd name="T1" fmla="*/ T0 w 900"/>
                              <a:gd name="T2" fmla="+- 0 732 -58"/>
                              <a:gd name="T3" fmla="*/ 732 h 791"/>
                              <a:gd name="T4" fmla="+- 0 9783 9383"/>
                              <a:gd name="T5" fmla="*/ T4 w 900"/>
                              <a:gd name="T6" fmla="+- 0 677 -58"/>
                              <a:gd name="T7" fmla="*/ 677 h 791"/>
                              <a:gd name="T8" fmla="+- 0 9727 9383"/>
                              <a:gd name="T9" fmla="*/ T8 w 900"/>
                              <a:gd name="T10" fmla="+- 0 629 -58"/>
                              <a:gd name="T11" fmla="*/ 629 h 791"/>
                              <a:gd name="T12" fmla="+- 0 9666 9383"/>
                              <a:gd name="T13" fmla="*/ T12 w 900"/>
                              <a:gd name="T14" fmla="+- 0 589 -58"/>
                              <a:gd name="T15" fmla="*/ 589 h 791"/>
                              <a:gd name="T16" fmla="+- 0 9600 9383"/>
                              <a:gd name="T17" fmla="*/ T16 w 900"/>
                              <a:gd name="T18" fmla="+- 0 557 -58"/>
                              <a:gd name="T19" fmla="*/ 557 h 791"/>
                              <a:gd name="T20" fmla="+- 0 9530 9383"/>
                              <a:gd name="T21" fmla="*/ T20 w 900"/>
                              <a:gd name="T22" fmla="+- 0 533 -58"/>
                              <a:gd name="T23" fmla="*/ 533 h 791"/>
                              <a:gd name="T24" fmla="+- 0 9458 9383"/>
                              <a:gd name="T25" fmla="*/ T24 w 900"/>
                              <a:gd name="T26" fmla="+- 0 519 -58"/>
                              <a:gd name="T27" fmla="*/ 519 h 791"/>
                              <a:gd name="T28" fmla="+- 0 9383 9383"/>
                              <a:gd name="T29" fmla="*/ T28 w 900"/>
                              <a:gd name="T30" fmla="+- 0 514 -58"/>
                              <a:gd name="T31" fmla="*/ 514 h 791"/>
                              <a:gd name="T32" fmla="+- 0 9383 9383"/>
                              <a:gd name="T33" fmla="*/ T32 w 900"/>
                              <a:gd name="T34" fmla="+- 0 -58 -58"/>
                              <a:gd name="T35" fmla="*/ -58 h 791"/>
                              <a:gd name="T36" fmla="+- 0 9464 9383"/>
                              <a:gd name="T37" fmla="*/ T36 w 900"/>
                              <a:gd name="T38" fmla="+- 0 -55 -58"/>
                              <a:gd name="T39" fmla="*/ -55 h 791"/>
                              <a:gd name="T40" fmla="+- 0 9543 9383"/>
                              <a:gd name="T41" fmla="*/ T40 w 900"/>
                              <a:gd name="T42" fmla="+- 0 -47 -58"/>
                              <a:gd name="T43" fmla="*/ -47 h 791"/>
                              <a:gd name="T44" fmla="+- 0 9622 9383"/>
                              <a:gd name="T45" fmla="*/ T44 w 900"/>
                              <a:gd name="T46" fmla="+- 0 -33 -58"/>
                              <a:gd name="T47" fmla="*/ -33 h 791"/>
                              <a:gd name="T48" fmla="+- 0 9699 9383"/>
                              <a:gd name="T49" fmla="*/ T48 w 900"/>
                              <a:gd name="T50" fmla="+- 0 -14 -58"/>
                              <a:gd name="T51" fmla="*/ -14 h 791"/>
                              <a:gd name="T52" fmla="+- 0 9774 9383"/>
                              <a:gd name="T53" fmla="*/ T52 w 900"/>
                              <a:gd name="T54" fmla="+- 0 11 -58"/>
                              <a:gd name="T55" fmla="*/ 11 h 791"/>
                              <a:gd name="T56" fmla="+- 0 9847 9383"/>
                              <a:gd name="T57" fmla="*/ T56 w 900"/>
                              <a:gd name="T58" fmla="+- 0 40 -58"/>
                              <a:gd name="T59" fmla="*/ 40 h 791"/>
                              <a:gd name="T60" fmla="+- 0 9918 9383"/>
                              <a:gd name="T61" fmla="*/ T60 w 900"/>
                              <a:gd name="T62" fmla="+- 0 75 -58"/>
                              <a:gd name="T63" fmla="*/ 75 h 791"/>
                              <a:gd name="T64" fmla="+- 0 9987 9383"/>
                              <a:gd name="T65" fmla="*/ T64 w 900"/>
                              <a:gd name="T66" fmla="+- 0 114 -58"/>
                              <a:gd name="T67" fmla="*/ 114 h 791"/>
                              <a:gd name="T68" fmla="+- 0 10052 9383"/>
                              <a:gd name="T69" fmla="*/ T68 w 900"/>
                              <a:gd name="T70" fmla="+- 0 158 -58"/>
                              <a:gd name="T71" fmla="*/ 158 h 791"/>
                              <a:gd name="T72" fmla="+- 0 10115 9383"/>
                              <a:gd name="T73" fmla="*/ T72 w 900"/>
                              <a:gd name="T74" fmla="+- 0 207 -58"/>
                              <a:gd name="T75" fmla="*/ 207 h 791"/>
                              <a:gd name="T76" fmla="+- 0 10175 9383"/>
                              <a:gd name="T77" fmla="*/ T76 w 900"/>
                              <a:gd name="T78" fmla="+- 0 260 -58"/>
                              <a:gd name="T79" fmla="*/ 260 h 791"/>
                              <a:gd name="T80" fmla="+- 0 10230 9383"/>
                              <a:gd name="T81" fmla="*/ T80 w 900"/>
                              <a:gd name="T82" fmla="+- 0 317 -58"/>
                              <a:gd name="T83" fmla="*/ 317 h 791"/>
                              <a:gd name="T84" fmla="+- 0 10282 9383"/>
                              <a:gd name="T85" fmla="*/ T84 w 900"/>
                              <a:gd name="T86" fmla="+- 0 379 -58"/>
                              <a:gd name="T87" fmla="*/ 379 h 791"/>
                              <a:gd name="T88" fmla="+- 0 9833 9383"/>
                              <a:gd name="T89" fmla="*/ T88 w 900"/>
                              <a:gd name="T90" fmla="+- 0 732 -58"/>
                              <a:gd name="T91" fmla="*/ 732 h 7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900" h="791">
                                <a:moveTo>
                                  <a:pt x="450" y="790"/>
                                </a:moveTo>
                                <a:lnTo>
                                  <a:pt x="400" y="735"/>
                                </a:lnTo>
                                <a:lnTo>
                                  <a:pt x="344" y="687"/>
                                </a:lnTo>
                                <a:lnTo>
                                  <a:pt x="283" y="647"/>
                                </a:lnTo>
                                <a:lnTo>
                                  <a:pt x="217" y="615"/>
                                </a:lnTo>
                                <a:lnTo>
                                  <a:pt x="147" y="591"/>
                                </a:lnTo>
                                <a:lnTo>
                                  <a:pt x="75" y="577"/>
                                </a:lnTo>
                                <a:lnTo>
                                  <a:pt x="0" y="572"/>
                                </a:lnTo>
                                <a:lnTo>
                                  <a:pt x="0" y="0"/>
                                </a:lnTo>
                                <a:lnTo>
                                  <a:pt x="81" y="3"/>
                                </a:lnTo>
                                <a:lnTo>
                                  <a:pt x="160" y="11"/>
                                </a:lnTo>
                                <a:lnTo>
                                  <a:pt x="239" y="25"/>
                                </a:lnTo>
                                <a:lnTo>
                                  <a:pt x="316" y="44"/>
                                </a:lnTo>
                                <a:lnTo>
                                  <a:pt x="391" y="69"/>
                                </a:lnTo>
                                <a:lnTo>
                                  <a:pt x="464" y="98"/>
                                </a:lnTo>
                                <a:lnTo>
                                  <a:pt x="535" y="133"/>
                                </a:lnTo>
                                <a:lnTo>
                                  <a:pt x="604" y="172"/>
                                </a:lnTo>
                                <a:lnTo>
                                  <a:pt x="669" y="216"/>
                                </a:lnTo>
                                <a:lnTo>
                                  <a:pt x="732" y="265"/>
                                </a:lnTo>
                                <a:lnTo>
                                  <a:pt x="792" y="318"/>
                                </a:lnTo>
                                <a:lnTo>
                                  <a:pt x="847" y="375"/>
                                </a:lnTo>
                                <a:lnTo>
                                  <a:pt x="899" y="437"/>
                                </a:lnTo>
                                <a:lnTo>
                                  <a:pt x="450" y="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246860" name="Freeform 384"/>
                        <wps:cNvSpPr>
                          <a:spLocks/>
                        </wps:cNvSpPr>
                        <wps:spPr bwMode="auto">
                          <a:xfrm>
                            <a:off x="9773" y="378"/>
                            <a:ext cx="754" cy="1545"/>
                          </a:xfrm>
                          <a:custGeom>
                            <a:avLst/>
                            <a:gdLst>
                              <a:gd name="T0" fmla="+- 0 10163 9773"/>
                              <a:gd name="T1" fmla="*/ T0 w 754"/>
                              <a:gd name="T2" fmla="+- 0 1923 379"/>
                              <a:gd name="T3" fmla="*/ 1923 h 1545"/>
                              <a:gd name="T4" fmla="+- 0 9773 9773"/>
                              <a:gd name="T5" fmla="*/ T4 w 754"/>
                              <a:gd name="T6" fmla="+- 0 1505 379"/>
                              <a:gd name="T7" fmla="*/ 1505 h 1545"/>
                              <a:gd name="T8" fmla="+- 0 9824 9773"/>
                              <a:gd name="T9" fmla="*/ T8 w 754"/>
                              <a:gd name="T10" fmla="+- 0 1451 379"/>
                              <a:gd name="T11" fmla="*/ 1451 h 1545"/>
                              <a:gd name="T12" fmla="+- 0 9866 9773"/>
                              <a:gd name="T13" fmla="*/ T12 w 754"/>
                              <a:gd name="T14" fmla="+- 0 1393 379"/>
                              <a:gd name="T15" fmla="*/ 1393 h 1545"/>
                              <a:gd name="T16" fmla="+- 0 9900 9773"/>
                              <a:gd name="T17" fmla="*/ T16 w 754"/>
                              <a:gd name="T18" fmla="+- 0 1331 379"/>
                              <a:gd name="T19" fmla="*/ 1331 h 1545"/>
                              <a:gd name="T20" fmla="+- 0 9926 9773"/>
                              <a:gd name="T21" fmla="*/ T20 w 754"/>
                              <a:gd name="T22" fmla="+- 0 1266 379"/>
                              <a:gd name="T23" fmla="*/ 1266 h 1545"/>
                              <a:gd name="T24" fmla="+- 0 9944 9773"/>
                              <a:gd name="T25" fmla="*/ T24 w 754"/>
                              <a:gd name="T26" fmla="+- 0 1199 379"/>
                              <a:gd name="T27" fmla="*/ 1199 h 1545"/>
                              <a:gd name="T28" fmla="+- 0 9954 9773"/>
                              <a:gd name="T29" fmla="*/ T28 w 754"/>
                              <a:gd name="T30" fmla="+- 0 1130 379"/>
                              <a:gd name="T31" fmla="*/ 1130 h 1545"/>
                              <a:gd name="T32" fmla="+- 0 9955 9773"/>
                              <a:gd name="T33" fmla="*/ T32 w 754"/>
                              <a:gd name="T34" fmla="+- 0 1061 379"/>
                              <a:gd name="T35" fmla="*/ 1061 h 1545"/>
                              <a:gd name="T36" fmla="+- 0 9948 9773"/>
                              <a:gd name="T37" fmla="*/ T36 w 754"/>
                              <a:gd name="T38" fmla="+- 0 991 379"/>
                              <a:gd name="T39" fmla="*/ 991 h 1545"/>
                              <a:gd name="T40" fmla="+- 0 9932 9773"/>
                              <a:gd name="T41" fmla="*/ T40 w 754"/>
                              <a:gd name="T42" fmla="+- 0 923 379"/>
                              <a:gd name="T43" fmla="*/ 923 h 1545"/>
                              <a:gd name="T44" fmla="+- 0 9908 9773"/>
                              <a:gd name="T45" fmla="*/ T44 w 754"/>
                              <a:gd name="T46" fmla="+- 0 856 379"/>
                              <a:gd name="T47" fmla="*/ 856 h 1545"/>
                              <a:gd name="T48" fmla="+- 0 9875 9773"/>
                              <a:gd name="T49" fmla="*/ T48 w 754"/>
                              <a:gd name="T50" fmla="+- 0 793 379"/>
                              <a:gd name="T51" fmla="*/ 793 h 1545"/>
                              <a:gd name="T52" fmla="+- 0 9833 9773"/>
                              <a:gd name="T53" fmla="*/ T52 w 754"/>
                              <a:gd name="T54" fmla="+- 0 732 379"/>
                              <a:gd name="T55" fmla="*/ 732 h 1545"/>
                              <a:gd name="T56" fmla="+- 0 10282 9773"/>
                              <a:gd name="T57" fmla="*/ T56 w 754"/>
                              <a:gd name="T58" fmla="+- 0 379 379"/>
                              <a:gd name="T59" fmla="*/ 379 h 1545"/>
                              <a:gd name="T60" fmla="+- 0 10328 9773"/>
                              <a:gd name="T61" fmla="*/ T60 w 754"/>
                              <a:gd name="T62" fmla="+- 0 441 379"/>
                              <a:gd name="T63" fmla="*/ 441 h 1545"/>
                              <a:gd name="T64" fmla="+- 0 10369 9773"/>
                              <a:gd name="T65" fmla="*/ T64 w 754"/>
                              <a:gd name="T66" fmla="+- 0 505 379"/>
                              <a:gd name="T67" fmla="*/ 505 h 1545"/>
                              <a:gd name="T68" fmla="+- 0 10405 9773"/>
                              <a:gd name="T69" fmla="*/ T68 w 754"/>
                              <a:gd name="T70" fmla="+- 0 571 379"/>
                              <a:gd name="T71" fmla="*/ 571 h 1545"/>
                              <a:gd name="T72" fmla="+- 0 10436 9773"/>
                              <a:gd name="T73" fmla="*/ T72 w 754"/>
                              <a:gd name="T74" fmla="+- 0 639 379"/>
                              <a:gd name="T75" fmla="*/ 639 h 1545"/>
                              <a:gd name="T76" fmla="+- 0 10463 9773"/>
                              <a:gd name="T77" fmla="*/ T76 w 754"/>
                              <a:gd name="T78" fmla="+- 0 708 379"/>
                              <a:gd name="T79" fmla="*/ 708 h 1545"/>
                              <a:gd name="T80" fmla="+- 0 10485 9773"/>
                              <a:gd name="T81" fmla="*/ T80 w 754"/>
                              <a:gd name="T82" fmla="+- 0 778 379"/>
                              <a:gd name="T83" fmla="*/ 778 h 1545"/>
                              <a:gd name="T84" fmla="+- 0 10503 9773"/>
                              <a:gd name="T85" fmla="*/ T84 w 754"/>
                              <a:gd name="T86" fmla="+- 0 849 379"/>
                              <a:gd name="T87" fmla="*/ 849 h 1545"/>
                              <a:gd name="T88" fmla="+- 0 10515 9773"/>
                              <a:gd name="T89" fmla="*/ T88 w 754"/>
                              <a:gd name="T90" fmla="+- 0 921 379"/>
                              <a:gd name="T91" fmla="*/ 921 h 1545"/>
                              <a:gd name="T92" fmla="+- 0 10524 9773"/>
                              <a:gd name="T93" fmla="*/ T92 w 754"/>
                              <a:gd name="T94" fmla="+- 0 993 379"/>
                              <a:gd name="T95" fmla="*/ 993 h 1545"/>
                              <a:gd name="T96" fmla="+- 0 10527 9773"/>
                              <a:gd name="T97" fmla="*/ T96 w 754"/>
                              <a:gd name="T98" fmla="+- 0 1066 379"/>
                              <a:gd name="T99" fmla="*/ 1066 h 1545"/>
                              <a:gd name="T100" fmla="+- 0 10526 9773"/>
                              <a:gd name="T101" fmla="*/ T100 w 754"/>
                              <a:gd name="T102" fmla="+- 0 1138 379"/>
                              <a:gd name="T103" fmla="*/ 1138 h 1545"/>
                              <a:gd name="T104" fmla="+- 0 10521 9773"/>
                              <a:gd name="T105" fmla="*/ T104 w 754"/>
                              <a:gd name="T106" fmla="+- 0 1210 379"/>
                              <a:gd name="T107" fmla="*/ 1210 h 1545"/>
                              <a:gd name="T108" fmla="+- 0 10510 9773"/>
                              <a:gd name="T109" fmla="*/ T108 w 754"/>
                              <a:gd name="T110" fmla="+- 0 1282 379"/>
                              <a:gd name="T111" fmla="*/ 1282 h 1545"/>
                              <a:gd name="T112" fmla="+- 0 10496 9773"/>
                              <a:gd name="T113" fmla="*/ T112 w 754"/>
                              <a:gd name="T114" fmla="+- 0 1353 379"/>
                              <a:gd name="T115" fmla="*/ 1353 h 1545"/>
                              <a:gd name="T116" fmla="+- 0 10477 9773"/>
                              <a:gd name="T117" fmla="*/ T116 w 754"/>
                              <a:gd name="T118" fmla="+- 0 1423 379"/>
                              <a:gd name="T119" fmla="*/ 1423 h 1545"/>
                              <a:gd name="T120" fmla="+- 0 10453 9773"/>
                              <a:gd name="T121" fmla="*/ T120 w 754"/>
                              <a:gd name="T122" fmla="+- 0 1492 379"/>
                              <a:gd name="T123" fmla="*/ 1492 h 1545"/>
                              <a:gd name="T124" fmla="+- 0 10425 9773"/>
                              <a:gd name="T125" fmla="*/ T124 w 754"/>
                              <a:gd name="T126" fmla="+- 0 1560 379"/>
                              <a:gd name="T127" fmla="*/ 1560 h 1545"/>
                              <a:gd name="T128" fmla="+- 0 10392 9773"/>
                              <a:gd name="T129" fmla="*/ T128 w 754"/>
                              <a:gd name="T130" fmla="+- 0 1626 379"/>
                              <a:gd name="T131" fmla="*/ 1626 h 1545"/>
                              <a:gd name="T132" fmla="+- 0 10355 9773"/>
                              <a:gd name="T133" fmla="*/ T132 w 754"/>
                              <a:gd name="T134" fmla="+- 0 1690 379"/>
                              <a:gd name="T135" fmla="*/ 1690 h 1545"/>
                              <a:gd name="T136" fmla="+- 0 10314 9773"/>
                              <a:gd name="T137" fmla="*/ T136 w 754"/>
                              <a:gd name="T138" fmla="+- 0 1752 379"/>
                              <a:gd name="T139" fmla="*/ 1752 h 1545"/>
                              <a:gd name="T140" fmla="+- 0 10268 9773"/>
                              <a:gd name="T141" fmla="*/ T140 w 754"/>
                              <a:gd name="T142" fmla="+- 0 1812 379"/>
                              <a:gd name="T143" fmla="*/ 1812 h 1545"/>
                              <a:gd name="T144" fmla="+- 0 10218 9773"/>
                              <a:gd name="T145" fmla="*/ T144 w 754"/>
                              <a:gd name="T146" fmla="+- 0 1869 379"/>
                              <a:gd name="T147" fmla="*/ 1869 h 1545"/>
                              <a:gd name="T148" fmla="+- 0 10163 9773"/>
                              <a:gd name="T149" fmla="*/ T148 w 754"/>
                              <a:gd name="T150" fmla="+- 0 1923 379"/>
                              <a:gd name="T151" fmla="*/ 1923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754" h="1545">
                                <a:moveTo>
                                  <a:pt x="390" y="1544"/>
                                </a:moveTo>
                                <a:lnTo>
                                  <a:pt x="0" y="1126"/>
                                </a:lnTo>
                                <a:lnTo>
                                  <a:pt x="51" y="1072"/>
                                </a:lnTo>
                                <a:lnTo>
                                  <a:pt x="93" y="1014"/>
                                </a:lnTo>
                                <a:lnTo>
                                  <a:pt x="127" y="952"/>
                                </a:lnTo>
                                <a:lnTo>
                                  <a:pt x="153" y="887"/>
                                </a:lnTo>
                                <a:lnTo>
                                  <a:pt x="171" y="820"/>
                                </a:lnTo>
                                <a:lnTo>
                                  <a:pt x="181" y="751"/>
                                </a:lnTo>
                                <a:lnTo>
                                  <a:pt x="182" y="682"/>
                                </a:lnTo>
                                <a:lnTo>
                                  <a:pt x="175" y="612"/>
                                </a:lnTo>
                                <a:lnTo>
                                  <a:pt x="159" y="544"/>
                                </a:lnTo>
                                <a:lnTo>
                                  <a:pt x="135" y="477"/>
                                </a:lnTo>
                                <a:lnTo>
                                  <a:pt x="102" y="414"/>
                                </a:lnTo>
                                <a:lnTo>
                                  <a:pt x="60" y="353"/>
                                </a:lnTo>
                                <a:lnTo>
                                  <a:pt x="509" y="0"/>
                                </a:lnTo>
                                <a:lnTo>
                                  <a:pt x="555" y="62"/>
                                </a:lnTo>
                                <a:lnTo>
                                  <a:pt x="596" y="126"/>
                                </a:lnTo>
                                <a:lnTo>
                                  <a:pt x="632" y="192"/>
                                </a:lnTo>
                                <a:lnTo>
                                  <a:pt x="663" y="260"/>
                                </a:lnTo>
                                <a:lnTo>
                                  <a:pt x="690" y="329"/>
                                </a:lnTo>
                                <a:lnTo>
                                  <a:pt x="712" y="399"/>
                                </a:lnTo>
                                <a:lnTo>
                                  <a:pt x="730" y="470"/>
                                </a:lnTo>
                                <a:lnTo>
                                  <a:pt x="742" y="542"/>
                                </a:lnTo>
                                <a:lnTo>
                                  <a:pt x="751" y="614"/>
                                </a:lnTo>
                                <a:lnTo>
                                  <a:pt x="754" y="687"/>
                                </a:lnTo>
                                <a:lnTo>
                                  <a:pt x="753" y="759"/>
                                </a:lnTo>
                                <a:lnTo>
                                  <a:pt x="748" y="831"/>
                                </a:lnTo>
                                <a:lnTo>
                                  <a:pt x="737" y="903"/>
                                </a:lnTo>
                                <a:lnTo>
                                  <a:pt x="723" y="974"/>
                                </a:lnTo>
                                <a:lnTo>
                                  <a:pt x="704" y="1044"/>
                                </a:lnTo>
                                <a:lnTo>
                                  <a:pt x="680" y="1113"/>
                                </a:lnTo>
                                <a:lnTo>
                                  <a:pt x="652" y="1181"/>
                                </a:lnTo>
                                <a:lnTo>
                                  <a:pt x="619" y="1247"/>
                                </a:lnTo>
                                <a:lnTo>
                                  <a:pt x="582" y="1311"/>
                                </a:lnTo>
                                <a:lnTo>
                                  <a:pt x="541" y="1373"/>
                                </a:lnTo>
                                <a:lnTo>
                                  <a:pt x="495" y="1433"/>
                                </a:lnTo>
                                <a:lnTo>
                                  <a:pt x="445" y="1490"/>
                                </a:lnTo>
                                <a:lnTo>
                                  <a:pt x="390" y="1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962633" name="AutoShape 383"/>
                        <wps:cNvSpPr>
                          <a:spLocks/>
                        </wps:cNvSpPr>
                        <wps:spPr bwMode="auto">
                          <a:xfrm>
                            <a:off x="9179" y="1504"/>
                            <a:ext cx="984" cy="726"/>
                          </a:xfrm>
                          <a:custGeom>
                            <a:avLst/>
                            <a:gdLst>
                              <a:gd name="T0" fmla="+- 0 9916 9180"/>
                              <a:gd name="T1" fmla="*/ T0 w 984"/>
                              <a:gd name="T2" fmla="+- 0 1657 1505"/>
                              <a:gd name="T3" fmla="*/ 1657 h 726"/>
                              <a:gd name="T4" fmla="+- 0 9358 9180"/>
                              <a:gd name="T5" fmla="*/ T4 w 984"/>
                              <a:gd name="T6" fmla="+- 0 1657 1505"/>
                              <a:gd name="T7" fmla="*/ 1657 h 726"/>
                              <a:gd name="T8" fmla="+- 0 9434 9180"/>
                              <a:gd name="T9" fmla="*/ T8 w 984"/>
                              <a:gd name="T10" fmla="+- 0 1656 1505"/>
                              <a:gd name="T11" fmla="*/ 1656 h 726"/>
                              <a:gd name="T12" fmla="+- 0 9508 9180"/>
                              <a:gd name="T13" fmla="*/ T12 w 984"/>
                              <a:gd name="T14" fmla="+- 0 1644 1505"/>
                              <a:gd name="T15" fmla="*/ 1644 h 726"/>
                              <a:gd name="T16" fmla="+- 0 9580 9180"/>
                              <a:gd name="T17" fmla="*/ T16 w 984"/>
                              <a:gd name="T18" fmla="+- 0 1623 1505"/>
                              <a:gd name="T19" fmla="*/ 1623 h 726"/>
                              <a:gd name="T20" fmla="+- 0 9649 9180"/>
                              <a:gd name="T21" fmla="*/ T20 w 984"/>
                              <a:gd name="T22" fmla="+- 0 1593 1505"/>
                              <a:gd name="T23" fmla="*/ 1593 h 726"/>
                              <a:gd name="T24" fmla="+- 0 9714 9180"/>
                              <a:gd name="T25" fmla="*/ T24 w 984"/>
                              <a:gd name="T26" fmla="+- 0 1553 1505"/>
                              <a:gd name="T27" fmla="*/ 1553 h 726"/>
                              <a:gd name="T28" fmla="+- 0 9773 9180"/>
                              <a:gd name="T29" fmla="*/ T28 w 984"/>
                              <a:gd name="T30" fmla="+- 0 1505 1505"/>
                              <a:gd name="T31" fmla="*/ 1505 h 726"/>
                              <a:gd name="T32" fmla="+- 0 9916 9180"/>
                              <a:gd name="T33" fmla="*/ T32 w 984"/>
                              <a:gd name="T34" fmla="+- 0 1657 1505"/>
                              <a:gd name="T35" fmla="*/ 1657 h 726"/>
                              <a:gd name="T36" fmla="+- 0 9408 9180"/>
                              <a:gd name="T37" fmla="*/ T36 w 984"/>
                              <a:gd name="T38" fmla="+- 0 2230 1505"/>
                              <a:gd name="T39" fmla="*/ 2230 h 726"/>
                              <a:gd name="T40" fmla="+- 0 9332 9180"/>
                              <a:gd name="T41" fmla="*/ T40 w 984"/>
                              <a:gd name="T42" fmla="+- 0 2229 1505"/>
                              <a:gd name="T43" fmla="*/ 2229 h 726"/>
                              <a:gd name="T44" fmla="+- 0 9256 9180"/>
                              <a:gd name="T45" fmla="*/ T44 w 984"/>
                              <a:gd name="T46" fmla="+- 0 2223 1505"/>
                              <a:gd name="T47" fmla="*/ 2223 h 726"/>
                              <a:gd name="T48" fmla="+- 0 9180 9180"/>
                              <a:gd name="T49" fmla="*/ T48 w 984"/>
                              <a:gd name="T50" fmla="+- 0 2212 1505"/>
                              <a:gd name="T51" fmla="*/ 2212 h 726"/>
                              <a:gd name="T52" fmla="+- 0 9282 9180"/>
                              <a:gd name="T53" fmla="*/ T52 w 984"/>
                              <a:gd name="T54" fmla="+- 0 1649 1505"/>
                              <a:gd name="T55" fmla="*/ 1649 h 726"/>
                              <a:gd name="T56" fmla="+- 0 9358 9180"/>
                              <a:gd name="T57" fmla="*/ T56 w 984"/>
                              <a:gd name="T58" fmla="+- 0 1657 1505"/>
                              <a:gd name="T59" fmla="*/ 1657 h 726"/>
                              <a:gd name="T60" fmla="+- 0 9916 9180"/>
                              <a:gd name="T61" fmla="*/ T60 w 984"/>
                              <a:gd name="T62" fmla="+- 0 1657 1505"/>
                              <a:gd name="T63" fmla="*/ 1657 h 726"/>
                              <a:gd name="T64" fmla="+- 0 10163 9180"/>
                              <a:gd name="T65" fmla="*/ T64 w 984"/>
                              <a:gd name="T66" fmla="+- 0 1923 1505"/>
                              <a:gd name="T67" fmla="*/ 1923 h 726"/>
                              <a:gd name="T68" fmla="+- 0 10105 9180"/>
                              <a:gd name="T69" fmla="*/ T68 w 984"/>
                              <a:gd name="T70" fmla="+- 0 1974 1505"/>
                              <a:gd name="T71" fmla="*/ 1974 h 726"/>
                              <a:gd name="T72" fmla="+- 0 10044 9180"/>
                              <a:gd name="T73" fmla="*/ T72 w 984"/>
                              <a:gd name="T74" fmla="+- 0 2020 1505"/>
                              <a:gd name="T75" fmla="*/ 2020 h 726"/>
                              <a:gd name="T76" fmla="+- 0 9981 9180"/>
                              <a:gd name="T77" fmla="*/ T76 w 984"/>
                              <a:gd name="T78" fmla="+- 0 2062 1505"/>
                              <a:gd name="T79" fmla="*/ 2062 h 726"/>
                              <a:gd name="T80" fmla="+- 0 9915 9180"/>
                              <a:gd name="T81" fmla="*/ T80 w 984"/>
                              <a:gd name="T82" fmla="+- 0 2099 1505"/>
                              <a:gd name="T83" fmla="*/ 2099 h 726"/>
                              <a:gd name="T84" fmla="+- 0 9847 9180"/>
                              <a:gd name="T85" fmla="*/ T84 w 984"/>
                              <a:gd name="T86" fmla="+- 0 2132 1505"/>
                              <a:gd name="T87" fmla="*/ 2132 h 726"/>
                              <a:gd name="T88" fmla="+- 0 9777 9180"/>
                              <a:gd name="T89" fmla="*/ T88 w 984"/>
                              <a:gd name="T90" fmla="+- 0 2160 1505"/>
                              <a:gd name="T91" fmla="*/ 2160 h 726"/>
                              <a:gd name="T92" fmla="+- 0 9706 9180"/>
                              <a:gd name="T93" fmla="*/ T92 w 984"/>
                              <a:gd name="T94" fmla="+- 0 2184 1505"/>
                              <a:gd name="T95" fmla="*/ 2184 h 726"/>
                              <a:gd name="T96" fmla="+- 0 9633 9180"/>
                              <a:gd name="T97" fmla="*/ T96 w 984"/>
                              <a:gd name="T98" fmla="+- 0 2203 1505"/>
                              <a:gd name="T99" fmla="*/ 2203 h 726"/>
                              <a:gd name="T100" fmla="+- 0 9559 9180"/>
                              <a:gd name="T101" fmla="*/ T100 w 984"/>
                              <a:gd name="T102" fmla="+- 0 2217 1505"/>
                              <a:gd name="T103" fmla="*/ 2217 h 726"/>
                              <a:gd name="T104" fmla="+- 0 9484 9180"/>
                              <a:gd name="T105" fmla="*/ T104 w 984"/>
                              <a:gd name="T106" fmla="+- 0 2226 1505"/>
                              <a:gd name="T107" fmla="*/ 2226 h 726"/>
                              <a:gd name="T108" fmla="+- 0 9408 9180"/>
                              <a:gd name="T109" fmla="*/ T108 w 984"/>
                              <a:gd name="T110" fmla="+- 0 2230 1505"/>
                              <a:gd name="T111" fmla="*/ 2230 h 7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984" h="726">
                                <a:moveTo>
                                  <a:pt x="736" y="152"/>
                                </a:moveTo>
                                <a:lnTo>
                                  <a:pt x="178" y="152"/>
                                </a:lnTo>
                                <a:lnTo>
                                  <a:pt x="254" y="151"/>
                                </a:lnTo>
                                <a:lnTo>
                                  <a:pt x="328" y="139"/>
                                </a:lnTo>
                                <a:lnTo>
                                  <a:pt x="400" y="118"/>
                                </a:lnTo>
                                <a:lnTo>
                                  <a:pt x="469" y="88"/>
                                </a:lnTo>
                                <a:lnTo>
                                  <a:pt x="534" y="48"/>
                                </a:lnTo>
                                <a:lnTo>
                                  <a:pt x="593" y="0"/>
                                </a:lnTo>
                                <a:lnTo>
                                  <a:pt x="736" y="152"/>
                                </a:lnTo>
                                <a:close/>
                                <a:moveTo>
                                  <a:pt x="228" y="725"/>
                                </a:moveTo>
                                <a:lnTo>
                                  <a:pt x="152" y="724"/>
                                </a:lnTo>
                                <a:lnTo>
                                  <a:pt x="76" y="718"/>
                                </a:lnTo>
                                <a:lnTo>
                                  <a:pt x="0" y="707"/>
                                </a:lnTo>
                                <a:lnTo>
                                  <a:pt x="102" y="144"/>
                                </a:lnTo>
                                <a:lnTo>
                                  <a:pt x="178" y="152"/>
                                </a:lnTo>
                                <a:lnTo>
                                  <a:pt x="736" y="152"/>
                                </a:lnTo>
                                <a:lnTo>
                                  <a:pt x="983" y="418"/>
                                </a:lnTo>
                                <a:lnTo>
                                  <a:pt x="925" y="469"/>
                                </a:lnTo>
                                <a:lnTo>
                                  <a:pt x="864" y="515"/>
                                </a:lnTo>
                                <a:lnTo>
                                  <a:pt x="801" y="557"/>
                                </a:lnTo>
                                <a:lnTo>
                                  <a:pt x="735" y="594"/>
                                </a:lnTo>
                                <a:lnTo>
                                  <a:pt x="667" y="627"/>
                                </a:lnTo>
                                <a:lnTo>
                                  <a:pt x="597" y="655"/>
                                </a:lnTo>
                                <a:lnTo>
                                  <a:pt x="526" y="679"/>
                                </a:lnTo>
                                <a:lnTo>
                                  <a:pt x="453" y="698"/>
                                </a:lnTo>
                                <a:lnTo>
                                  <a:pt x="379" y="712"/>
                                </a:lnTo>
                                <a:lnTo>
                                  <a:pt x="304" y="721"/>
                                </a:lnTo>
                                <a:lnTo>
                                  <a:pt x="228" y="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18607" name="Freeform 382"/>
                        <wps:cNvSpPr>
                          <a:spLocks/>
                        </wps:cNvSpPr>
                        <wps:spPr bwMode="auto">
                          <a:xfrm>
                            <a:off x="8887" y="1601"/>
                            <a:ext cx="395" cy="611"/>
                          </a:xfrm>
                          <a:custGeom>
                            <a:avLst/>
                            <a:gdLst>
                              <a:gd name="T0" fmla="+- 0 9180 8887"/>
                              <a:gd name="T1" fmla="*/ T0 w 395"/>
                              <a:gd name="T2" fmla="+- 0 2212 1602"/>
                              <a:gd name="T3" fmla="*/ 2212 h 611"/>
                              <a:gd name="T4" fmla="+- 0 9104 8887"/>
                              <a:gd name="T5" fmla="*/ T4 w 395"/>
                              <a:gd name="T6" fmla="+- 0 2196 1602"/>
                              <a:gd name="T7" fmla="*/ 2196 h 611"/>
                              <a:gd name="T8" fmla="+- 0 9030 8887"/>
                              <a:gd name="T9" fmla="*/ T8 w 395"/>
                              <a:gd name="T10" fmla="+- 0 2174 1602"/>
                              <a:gd name="T11" fmla="*/ 2174 h 611"/>
                              <a:gd name="T12" fmla="+- 0 8958 8887"/>
                              <a:gd name="T13" fmla="*/ T12 w 395"/>
                              <a:gd name="T14" fmla="+- 0 2148 1602"/>
                              <a:gd name="T15" fmla="*/ 2148 h 611"/>
                              <a:gd name="T16" fmla="+- 0 8887 8887"/>
                              <a:gd name="T17" fmla="*/ T16 w 395"/>
                              <a:gd name="T18" fmla="+- 0 2117 1602"/>
                              <a:gd name="T19" fmla="*/ 2117 h 611"/>
                              <a:gd name="T20" fmla="+- 0 9135 8887"/>
                              <a:gd name="T21" fmla="*/ T20 w 395"/>
                              <a:gd name="T22" fmla="+- 0 1602 1602"/>
                              <a:gd name="T23" fmla="*/ 1602 h 611"/>
                              <a:gd name="T24" fmla="+- 0 9170 8887"/>
                              <a:gd name="T25" fmla="*/ T24 w 395"/>
                              <a:gd name="T26" fmla="+- 0 1617 1602"/>
                              <a:gd name="T27" fmla="*/ 1617 h 611"/>
                              <a:gd name="T28" fmla="+- 0 9207 8887"/>
                              <a:gd name="T29" fmla="*/ T28 w 395"/>
                              <a:gd name="T30" fmla="+- 0 1630 1602"/>
                              <a:gd name="T31" fmla="*/ 1630 h 611"/>
                              <a:gd name="T32" fmla="+- 0 9244 8887"/>
                              <a:gd name="T33" fmla="*/ T32 w 395"/>
                              <a:gd name="T34" fmla="+- 0 1641 1602"/>
                              <a:gd name="T35" fmla="*/ 1641 h 611"/>
                              <a:gd name="T36" fmla="+- 0 9282 8887"/>
                              <a:gd name="T37" fmla="*/ T36 w 395"/>
                              <a:gd name="T38" fmla="+- 0 1649 1602"/>
                              <a:gd name="T39" fmla="*/ 1649 h 611"/>
                              <a:gd name="T40" fmla="+- 0 9180 8887"/>
                              <a:gd name="T41" fmla="*/ T40 w 395"/>
                              <a:gd name="T42" fmla="+- 0 2212 1602"/>
                              <a:gd name="T43" fmla="*/ 2212 h 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395" h="611">
                                <a:moveTo>
                                  <a:pt x="293" y="610"/>
                                </a:moveTo>
                                <a:lnTo>
                                  <a:pt x="217" y="594"/>
                                </a:lnTo>
                                <a:lnTo>
                                  <a:pt x="143" y="572"/>
                                </a:lnTo>
                                <a:lnTo>
                                  <a:pt x="71" y="546"/>
                                </a:lnTo>
                                <a:lnTo>
                                  <a:pt x="0" y="515"/>
                                </a:lnTo>
                                <a:lnTo>
                                  <a:pt x="248" y="0"/>
                                </a:lnTo>
                                <a:lnTo>
                                  <a:pt x="283" y="15"/>
                                </a:lnTo>
                                <a:lnTo>
                                  <a:pt x="320" y="28"/>
                                </a:lnTo>
                                <a:lnTo>
                                  <a:pt x="357" y="39"/>
                                </a:lnTo>
                                <a:lnTo>
                                  <a:pt x="395" y="47"/>
                                </a:lnTo>
                                <a:lnTo>
                                  <a:pt x="293" y="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817320" name="Freeform 381"/>
                        <wps:cNvSpPr>
                          <a:spLocks/>
                        </wps:cNvSpPr>
                        <wps:spPr bwMode="auto">
                          <a:xfrm>
                            <a:off x="8306" y="1278"/>
                            <a:ext cx="830" cy="838"/>
                          </a:xfrm>
                          <a:custGeom>
                            <a:avLst/>
                            <a:gdLst>
                              <a:gd name="T0" fmla="+- 0 8887 8306"/>
                              <a:gd name="T1" fmla="*/ T0 w 830"/>
                              <a:gd name="T2" fmla="+- 0 2117 1279"/>
                              <a:gd name="T3" fmla="*/ 2117 h 838"/>
                              <a:gd name="T4" fmla="+- 0 8815 8306"/>
                              <a:gd name="T5" fmla="*/ T4 w 830"/>
                              <a:gd name="T6" fmla="+- 0 2079 1279"/>
                              <a:gd name="T7" fmla="*/ 2079 h 838"/>
                              <a:gd name="T8" fmla="+- 0 8746 8306"/>
                              <a:gd name="T9" fmla="*/ T8 w 830"/>
                              <a:gd name="T10" fmla="+- 0 2036 1279"/>
                              <a:gd name="T11" fmla="*/ 2036 h 838"/>
                              <a:gd name="T12" fmla="+- 0 8680 8306"/>
                              <a:gd name="T13" fmla="*/ T12 w 830"/>
                              <a:gd name="T14" fmla="+- 0 1989 1279"/>
                              <a:gd name="T15" fmla="*/ 1989 h 838"/>
                              <a:gd name="T16" fmla="+- 0 8619 8306"/>
                              <a:gd name="T17" fmla="*/ T16 w 830"/>
                              <a:gd name="T18" fmla="+- 0 1937 1279"/>
                              <a:gd name="T19" fmla="*/ 1937 h 838"/>
                              <a:gd name="T20" fmla="+- 0 8561 8306"/>
                              <a:gd name="T21" fmla="*/ T20 w 830"/>
                              <a:gd name="T22" fmla="+- 0 1881 1279"/>
                              <a:gd name="T23" fmla="*/ 1881 h 838"/>
                              <a:gd name="T24" fmla="+- 0 8507 8306"/>
                              <a:gd name="T25" fmla="*/ T24 w 830"/>
                              <a:gd name="T26" fmla="+- 0 1821 1279"/>
                              <a:gd name="T27" fmla="*/ 1821 h 838"/>
                              <a:gd name="T28" fmla="+- 0 8457 8306"/>
                              <a:gd name="T29" fmla="*/ T28 w 830"/>
                              <a:gd name="T30" fmla="+- 0 1758 1279"/>
                              <a:gd name="T31" fmla="*/ 1758 h 838"/>
                              <a:gd name="T32" fmla="+- 0 8412 8306"/>
                              <a:gd name="T33" fmla="*/ T32 w 830"/>
                              <a:gd name="T34" fmla="+- 0 1691 1279"/>
                              <a:gd name="T35" fmla="*/ 1691 h 838"/>
                              <a:gd name="T36" fmla="+- 0 8372 8306"/>
                              <a:gd name="T37" fmla="*/ T36 w 830"/>
                              <a:gd name="T38" fmla="+- 0 1621 1279"/>
                              <a:gd name="T39" fmla="*/ 1621 h 838"/>
                              <a:gd name="T40" fmla="+- 0 8336 8306"/>
                              <a:gd name="T41" fmla="*/ T40 w 830"/>
                              <a:gd name="T42" fmla="+- 0 1547 1279"/>
                              <a:gd name="T43" fmla="*/ 1547 h 838"/>
                              <a:gd name="T44" fmla="+- 0 8306 8306"/>
                              <a:gd name="T45" fmla="*/ T44 w 830"/>
                              <a:gd name="T46" fmla="+- 0 1471 1279"/>
                              <a:gd name="T47" fmla="*/ 1471 h 838"/>
                              <a:gd name="T48" fmla="+- 0 8845 8306"/>
                              <a:gd name="T49" fmla="*/ T48 w 830"/>
                              <a:gd name="T50" fmla="+- 0 1279 1279"/>
                              <a:gd name="T51" fmla="*/ 1279 h 838"/>
                              <a:gd name="T52" fmla="+- 0 8874 8306"/>
                              <a:gd name="T53" fmla="*/ T52 w 830"/>
                              <a:gd name="T54" fmla="+- 0 1347 1279"/>
                              <a:gd name="T55" fmla="*/ 1347 h 838"/>
                              <a:gd name="T56" fmla="+- 0 8913 8306"/>
                              <a:gd name="T57" fmla="*/ T56 w 830"/>
                              <a:gd name="T58" fmla="+- 0 1411 1279"/>
                              <a:gd name="T59" fmla="*/ 1411 h 838"/>
                              <a:gd name="T60" fmla="+- 0 8958 8306"/>
                              <a:gd name="T61" fmla="*/ T60 w 830"/>
                              <a:gd name="T62" fmla="+- 0 1469 1279"/>
                              <a:gd name="T63" fmla="*/ 1469 h 838"/>
                              <a:gd name="T64" fmla="+- 0 9011 8306"/>
                              <a:gd name="T65" fmla="*/ T64 w 830"/>
                              <a:gd name="T66" fmla="+- 0 1520 1279"/>
                              <a:gd name="T67" fmla="*/ 1520 h 838"/>
                              <a:gd name="T68" fmla="+- 0 9070 8306"/>
                              <a:gd name="T69" fmla="*/ T68 w 830"/>
                              <a:gd name="T70" fmla="+- 0 1565 1279"/>
                              <a:gd name="T71" fmla="*/ 1565 h 838"/>
                              <a:gd name="T72" fmla="+- 0 9135 8306"/>
                              <a:gd name="T73" fmla="*/ T72 w 830"/>
                              <a:gd name="T74" fmla="+- 0 1602 1279"/>
                              <a:gd name="T75" fmla="*/ 1602 h 838"/>
                              <a:gd name="T76" fmla="+- 0 8887 8306"/>
                              <a:gd name="T77" fmla="*/ T76 w 830"/>
                              <a:gd name="T78" fmla="+- 0 2117 1279"/>
                              <a:gd name="T79" fmla="*/ 2117 h 8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830" h="838">
                                <a:moveTo>
                                  <a:pt x="581" y="838"/>
                                </a:moveTo>
                                <a:lnTo>
                                  <a:pt x="509" y="800"/>
                                </a:lnTo>
                                <a:lnTo>
                                  <a:pt x="440" y="757"/>
                                </a:lnTo>
                                <a:lnTo>
                                  <a:pt x="374" y="710"/>
                                </a:lnTo>
                                <a:lnTo>
                                  <a:pt x="313" y="658"/>
                                </a:lnTo>
                                <a:lnTo>
                                  <a:pt x="255" y="602"/>
                                </a:lnTo>
                                <a:lnTo>
                                  <a:pt x="201" y="542"/>
                                </a:lnTo>
                                <a:lnTo>
                                  <a:pt x="151" y="479"/>
                                </a:lnTo>
                                <a:lnTo>
                                  <a:pt x="106" y="412"/>
                                </a:lnTo>
                                <a:lnTo>
                                  <a:pt x="66" y="342"/>
                                </a:lnTo>
                                <a:lnTo>
                                  <a:pt x="30" y="268"/>
                                </a:lnTo>
                                <a:lnTo>
                                  <a:pt x="0" y="192"/>
                                </a:lnTo>
                                <a:lnTo>
                                  <a:pt x="539" y="0"/>
                                </a:lnTo>
                                <a:lnTo>
                                  <a:pt x="568" y="68"/>
                                </a:lnTo>
                                <a:lnTo>
                                  <a:pt x="607" y="132"/>
                                </a:lnTo>
                                <a:lnTo>
                                  <a:pt x="652" y="190"/>
                                </a:lnTo>
                                <a:lnTo>
                                  <a:pt x="705" y="241"/>
                                </a:lnTo>
                                <a:lnTo>
                                  <a:pt x="764" y="286"/>
                                </a:lnTo>
                                <a:lnTo>
                                  <a:pt x="829" y="323"/>
                                </a:lnTo>
                                <a:lnTo>
                                  <a:pt x="581" y="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625032" name="Freeform 380"/>
                        <wps:cNvSpPr>
                          <a:spLocks/>
                        </wps:cNvSpPr>
                        <wps:spPr bwMode="auto">
                          <a:xfrm>
                            <a:off x="8239" y="251"/>
                            <a:ext cx="753" cy="1220"/>
                          </a:xfrm>
                          <a:custGeom>
                            <a:avLst/>
                            <a:gdLst>
                              <a:gd name="T0" fmla="+- 0 8306 8239"/>
                              <a:gd name="T1" fmla="*/ T0 w 753"/>
                              <a:gd name="T2" fmla="+- 0 1471 252"/>
                              <a:gd name="T3" fmla="*/ 1471 h 1220"/>
                              <a:gd name="T4" fmla="+- 0 8283 8239"/>
                              <a:gd name="T5" fmla="*/ T4 w 753"/>
                              <a:gd name="T6" fmla="+- 0 1399 252"/>
                              <a:gd name="T7" fmla="*/ 1399 h 1220"/>
                              <a:gd name="T8" fmla="+- 0 8265 8239"/>
                              <a:gd name="T9" fmla="*/ T8 w 753"/>
                              <a:gd name="T10" fmla="+- 0 1327 252"/>
                              <a:gd name="T11" fmla="*/ 1327 h 1220"/>
                              <a:gd name="T12" fmla="+- 0 8252 8239"/>
                              <a:gd name="T13" fmla="*/ T12 w 753"/>
                              <a:gd name="T14" fmla="+- 0 1254 252"/>
                              <a:gd name="T15" fmla="*/ 1254 h 1220"/>
                              <a:gd name="T16" fmla="+- 0 8243 8239"/>
                              <a:gd name="T17" fmla="*/ T16 w 753"/>
                              <a:gd name="T18" fmla="+- 0 1180 252"/>
                              <a:gd name="T19" fmla="*/ 1180 h 1220"/>
                              <a:gd name="T20" fmla="+- 0 8239 8239"/>
                              <a:gd name="T21" fmla="*/ T20 w 753"/>
                              <a:gd name="T22" fmla="+- 0 1107 252"/>
                              <a:gd name="T23" fmla="*/ 1107 h 1220"/>
                              <a:gd name="T24" fmla="+- 0 8240 8239"/>
                              <a:gd name="T25" fmla="*/ T24 w 753"/>
                              <a:gd name="T26" fmla="+- 0 1034 252"/>
                              <a:gd name="T27" fmla="*/ 1034 h 1220"/>
                              <a:gd name="T28" fmla="+- 0 8246 8239"/>
                              <a:gd name="T29" fmla="*/ T28 w 753"/>
                              <a:gd name="T30" fmla="+- 0 961 252"/>
                              <a:gd name="T31" fmla="*/ 961 h 1220"/>
                              <a:gd name="T32" fmla="+- 0 8256 8239"/>
                              <a:gd name="T33" fmla="*/ T32 w 753"/>
                              <a:gd name="T34" fmla="+- 0 889 252"/>
                              <a:gd name="T35" fmla="*/ 889 h 1220"/>
                              <a:gd name="T36" fmla="+- 0 8271 8239"/>
                              <a:gd name="T37" fmla="*/ T36 w 753"/>
                              <a:gd name="T38" fmla="+- 0 818 252"/>
                              <a:gd name="T39" fmla="*/ 818 h 1220"/>
                              <a:gd name="T40" fmla="+- 0 8291 8239"/>
                              <a:gd name="T41" fmla="*/ T40 w 753"/>
                              <a:gd name="T42" fmla="+- 0 747 252"/>
                              <a:gd name="T43" fmla="*/ 747 h 1220"/>
                              <a:gd name="T44" fmla="+- 0 8314 8239"/>
                              <a:gd name="T45" fmla="*/ T44 w 753"/>
                              <a:gd name="T46" fmla="+- 0 678 252"/>
                              <a:gd name="T47" fmla="*/ 678 h 1220"/>
                              <a:gd name="T48" fmla="+- 0 8343 8239"/>
                              <a:gd name="T49" fmla="*/ T48 w 753"/>
                              <a:gd name="T50" fmla="+- 0 611 252"/>
                              <a:gd name="T51" fmla="*/ 611 h 1220"/>
                              <a:gd name="T52" fmla="+- 0 8375 8239"/>
                              <a:gd name="T53" fmla="*/ T52 w 753"/>
                              <a:gd name="T54" fmla="+- 0 546 252"/>
                              <a:gd name="T55" fmla="*/ 546 h 1220"/>
                              <a:gd name="T56" fmla="+- 0 8412 8239"/>
                              <a:gd name="T57" fmla="*/ T56 w 753"/>
                              <a:gd name="T58" fmla="+- 0 482 252"/>
                              <a:gd name="T59" fmla="*/ 482 h 1220"/>
                              <a:gd name="T60" fmla="+- 0 8453 8239"/>
                              <a:gd name="T61" fmla="*/ T60 w 753"/>
                              <a:gd name="T62" fmla="+- 0 420 252"/>
                              <a:gd name="T63" fmla="*/ 420 h 1220"/>
                              <a:gd name="T64" fmla="+- 0 8498 8239"/>
                              <a:gd name="T65" fmla="*/ T64 w 753"/>
                              <a:gd name="T66" fmla="+- 0 361 252"/>
                              <a:gd name="T67" fmla="*/ 361 h 1220"/>
                              <a:gd name="T68" fmla="+- 0 8547 8239"/>
                              <a:gd name="T69" fmla="*/ T68 w 753"/>
                              <a:gd name="T70" fmla="+- 0 305 252"/>
                              <a:gd name="T71" fmla="*/ 305 h 1220"/>
                              <a:gd name="T72" fmla="+- 0 8601 8239"/>
                              <a:gd name="T73" fmla="*/ T72 w 753"/>
                              <a:gd name="T74" fmla="+- 0 252 252"/>
                              <a:gd name="T75" fmla="*/ 252 h 1220"/>
                              <a:gd name="T76" fmla="+- 0 8992 8239"/>
                              <a:gd name="T77" fmla="*/ T76 w 753"/>
                              <a:gd name="T78" fmla="+- 0 669 252"/>
                              <a:gd name="T79" fmla="*/ 669 h 1220"/>
                              <a:gd name="T80" fmla="+- 0 8941 8239"/>
                              <a:gd name="T81" fmla="*/ T80 w 753"/>
                              <a:gd name="T82" fmla="+- 0 724 252"/>
                              <a:gd name="T83" fmla="*/ 724 h 1220"/>
                              <a:gd name="T84" fmla="+- 0 8898 8239"/>
                              <a:gd name="T85" fmla="*/ T84 w 753"/>
                              <a:gd name="T86" fmla="+- 0 784 252"/>
                              <a:gd name="T87" fmla="*/ 784 h 1220"/>
                              <a:gd name="T88" fmla="+- 0 8863 8239"/>
                              <a:gd name="T89" fmla="*/ T88 w 753"/>
                              <a:gd name="T90" fmla="+- 0 849 252"/>
                              <a:gd name="T91" fmla="*/ 849 h 1220"/>
                              <a:gd name="T92" fmla="+- 0 8837 8239"/>
                              <a:gd name="T93" fmla="*/ T92 w 753"/>
                              <a:gd name="T94" fmla="+- 0 917 252"/>
                              <a:gd name="T95" fmla="*/ 917 h 1220"/>
                              <a:gd name="T96" fmla="+- 0 8820 8239"/>
                              <a:gd name="T97" fmla="*/ T96 w 753"/>
                              <a:gd name="T98" fmla="+- 0 987 252"/>
                              <a:gd name="T99" fmla="*/ 987 h 1220"/>
                              <a:gd name="T100" fmla="+- 0 8812 8239"/>
                              <a:gd name="T101" fmla="*/ T100 w 753"/>
                              <a:gd name="T102" fmla="+- 0 1060 252"/>
                              <a:gd name="T103" fmla="*/ 1060 h 1220"/>
                              <a:gd name="T104" fmla="+- 0 8813 8239"/>
                              <a:gd name="T105" fmla="*/ T104 w 753"/>
                              <a:gd name="T106" fmla="+- 0 1133 252"/>
                              <a:gd name="T107" fmla="*/ 1133 h 1220"/>
                              <a:gd name="T108" fmla="+- 0 8824 8239"/>
                              <a:gd name="T109" fmla="*/ T108 w 753"/>
                              <a:gd name="T110" fmla="+- 0 1207 252"/>
                              <a:gd name="T111" fmla="*/ 1207 h 1220"/>
                              <a:gd name="T112" fmla="+- 0 8845 8239"/>
                              <a:gd name="T113" fmla="*/ T112 w 753"/>
                              <a:gd name="T114" fmla="+- 0 1279 252"/>
                              <a:gd name="T115" fmla="*/ 1279 h 1220"/>
                              <a:gd name="T116" fmla="+- 0 8306 8239"/>
                              <a:gd name="T117" fmla="*/ T116 w 753"/>
                              <a:gd name="T118" fmla="+- 0 1471 252"/>
                              <a:gd name="T119" fmla="*/ 1471 h 12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753" h="1220">
                                <a:moveTo>
                                  <a:pt x="67" y="1219"/>
                                </a:moveTo>
                                <a:lnTo>
                                  <a:pt x="44" y="1147"/>
                                </a:lnTo>
                                <a:lnTo>
                                  <a:pt x="26" y="1075"/>
                                </a:lnTo>
                                <a:lnTo>
                                  <a:pt x="13" y="1002"/>
                                </a:lnTo>
                                <a:lnTo>
                                  <a:pt x="4" y="928"/>
                                </a:lnTo>
                                <a:lnTo>
                                  <a:pt x="0" y="855"/>
                                </a:lnTo>
                                <a:lnTo>
                                  <a:pt x="1" y="782"/>
                                </a:lnTo>
                                <a:lnTo>
                                  <a:pt x="7" y="709"/>
                                </a:lnTo>
                                <a:lnTo>
                                  <a:pt x="17" y="637"/>
                                </a:lnTo>
                                <a:lnTo>
                                  <a:pt x="32" y="566"/>
                                </a:lnTo>
                                <a:lnTo>
                                  <a:pt x="52" y="495"/>
                                </a:lnTo>
                                <a:lnTo>
                                  <a:pt x="75" y="426"/>
                                </a:lnTo>
                                <a:lnTo>
                                  <a:pt x="104" y="359"/>
                                </a:lnTo>
                                <a:lnTo>
                                  <a:pt x="136" y="294"/>
                                </a:lnTo>
                                <a:lnTo>
                                  <a:pt x="173" y="230"/>
                                </a:lnTo>
                                <a:lnTo>
                                  <a:pt x="214" y="168"/>
                                </a:lnTo>
                                <a:lnTo>
                                  <a:pt x="259" y="109"/>
                                </a:lnTo>
                                <a:lnTo>
                                  <a:pt x="308" y="53"/>
                                </a:lnTo>
                                <a:lnTo>
                                  <a:pt x="362" y="0"/>
                                </a:lnTo>
                                <a:lnTo>
                                  <a:pt x="753" y="417"/>
                                </a:lnTo>
                                <a:lnTo>
                                  <a:pt x="702" y="472"/>
                                </a:lnTo>
                                <a:lnTo>
                                  <a:pt x="659" y="532"/>
                                </a:lnTo>
                                <a:lnTo>
                                  <a:pt x="624" y="597"/>
                                </a:lnTo>
                                <a:lnTo>
                                  <a:pt x="598" y="665"/>
                                </a:lnTo>
                                <a:lnTo>
                                  <a:pt x="581" y="735"/>
                                </a:lnTo>
                                <a:lnTo>
                                  <a:pt x="573" y="808"/>
                                </a:lnTo>
                                <a:lnTo>
                                  <a:pt x="574" y="881"/>
                                </a:lnTo>
                                <a:lnTo>
                                  <a:pt x="585" y="955"/>
                                </a:lnTo>
                                <a:lnTo>
                                  <a:pt x="606" y="1027"/>
                                </a:lnTo>
                                <a:lnTo>
                                  <a:pt x="67" y="1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349988" name="Freeform 379"/>
                        <wps:cNvSpPr>
                          <a:spLocks/>
                        </wps:cNvSpPr>
                        <wps:spPr bwMode="auto">
                          <a:xfrm>
                            <a:off x="8600" y="-34"/>
                            <a:ext cx="666" cy="702"/>
                          </a:xfrm>
                          <a:custGeom>
                            <a:avLst/>
                            <a:gdLst>
                              <a:gd name="T0" fmla="+- 0 8992 8601"/>
                              <a:gd name="T1" fmla="*/ T0 w 666"/>
                              <a:gd name="T2" fmla="+- 0 669 -33"/>
                              <a:gd name="T3" fmla="*/ 669 h 702"/>
                              <a:gd name="T4" fmla="+- 0 8601 8601"/>
                              <a:gd name="T5" fmla="*/ T4 w 666"/>
                              <a:gd name="T6" fmla="+- 0 252 -33"/>
                              <a:gd name="T7" fmla="*/ 252 h 702"/>
                              <a:gd name="T8" fmla="+- 0 8660 8601"/>
                              <a:gd name="T9" fmla="*/ T8 w 666"/>
                              <a:gd name="T10" fmla="+- 0 200 -33"/>
                              <a:gd name="T11" fmla="*/ 200 h 702"/>
                              <a:gd name="T12" fmla="+- 0 8722 8601"/>
                              <a:gd name="T13" fmla="*/ T12 w 666"/>
                              <a:gd name="T14" fmla="+- 0 153 -33"/>
                              <a:gd name="T15" fmla="*/ 153 h 702"/>
                              <a:gd name="T16" fmla="+- 0 8787 8601"/>
                              <a:gd name="T17" fmla="*/ T16 w 666"/>
                              <a:gd name="T18" fmla="+- 0 110 -33"/>
                              <a:gd name="T19" fmla="*/ 110 h 702"/>
                              <a:gd name="T20" fmla="+- 0 8855 8601"/>
                              <a:gd name="T21" fmla="*/ T20 w 666"/>
                              <a:gd name="T22" fmla="+- 0 72 -33"/>
                              <a:gd name="T23" fmla="*/ 72 h 702"/>
                              <a:gd name="T24" fmla="+- 0 8925 8601"/>
                              <a:gd name="T25" fmla="*/ T24 w 666"/>
                              <a:gd name="T26" fmla="+- 0 38 -33"/>
                              <a:gd name="T27" fmla="*/ 38 h 702"/>
                              <a:gd name="T28" fmla="+- 0 8998 8601"/>
                              <a:gd name="T29" fmla="*/ T28 w 666"/>
                              <a:gd name="T30" fmla="+- 0 9 -33"/>
                              <a:gd name="T31" fmla="*/ 9 h 702"/>
                              <a:gd name="T32" fmla="+- 0 9072 8601"/>
                              <a:gd name="T33" fmla="*/ T32 w 666"/>
                              <a:gd name="T34" fmla="+- 0 -14 -33"/>
                              <a:gd name="T35" fmla="*/ -14 h 702"/>
                              <a:gd name="T36" fmla="+- 0 9148 8601"/>
                              <a:gd name="T37" fmla="*/ T36 w 666"/>
                              <a:gd name="T38" fmla="+- 0 -33 -33"/>
                              <a:gd name="T39" fmla="*/ -33 h 702"/>
                              <a:gd name="T40" fmla="+- 0 9266 8601"/>
                              <a:gd name="T41" fmla="*/ T40 w 666"/>
                              <a:gd name="T42" fmla="+- 0 527 -33"/>
                              <a:gd name="T43" fmla="*/ 527 h 702"/>
                              <a:gd name="T44" fmla="+- 0 9191 8601"/>
                              <a:gd name="T45" fmla="*/ T44 w 666"/>
                              <a:gd name="T46" fmla="+- 0 548 -33"/>
                              <a:gd name="T47" fmla="*/ 548 h 702"/>
                              <a:gd name="T48" fmla="+- 0 9119 8601"/>
                              <a:gd name="T49" fmla="*/ T48 w 666"/>
                              <a:gd name="T50" fmla="+- 0 579 -33"/>
                              <a:gd name="T51" fmla="*/ 579 h 702"/>
                              <a:gd name="T52" fmla="+- 0 9053 8601"/>
                              <a:gd name="T53" fmla="*/ T52 w 666"/>
                              <a:gd name="T54" fmla="+- 0 619 -33"/>
                              <a:gd name="T55" fmla="*/ 619 h 702"/>
                              <a:gd name="T56" fmla="+- 0 8992 8601"/>
                              <a:gd name="T57" fmla="*/ T56 w 666"/>
                              <a:gd name="T58" fmla="+- 0 669 -33"/>
                              <a:gd name="T59" fmla="*/ 669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66" h="702">
                                <a:moveTo>
                                  <a:pt x="391" y="702"/>
                                </a:moveTo>
                                <a:lnTo>
                                  <a:pt x="0" y="285"/>
                                </a:lnTo>
                                <a:lnTo>
                                  <a:pt x="59" y="233"/>
                                </a:lnTo>
                                <a:lnTo>
                                  <a:pt x="121" y="186"/>
                                </a:lnTo>
                                <a:lnTo>
                                  <a:pt x="186" y="143"/>
                                </a:lnTo>
                                <a:lnTo>
                                  <a:pt x="254" y="105"/>
                                </a:lnTo>
                                <a:lnTo>
                                  <a:pt x="324" y="71"/>
                                </a:lnTo>
                                <a:lnTo>
                                  <a:pt x="397" y="42"/>
                                </a:lnTo>
                                <a:lnTo>
                                  <a:pt x="471" y="19"/>
                                </a:lnTo>
                                <a:lnTo>
                                  <a:pt x="547" y="0"/>
                                </a:lnTo>
                                <a:lnTo>
                                  <a:pt x="665" y="560"/>
                                </a:lnTo>
                                <a:lnTo>
                                  <a:pt x="590" y="581"/>
                                </a:lnTo>
                                <a:lnTo>
                                  <a:pt x="518" y="612"/>
                                </a:lnTo>
                                <a:lnTo>
                                  <a:pt x="452" y="652"/>
                                </a:lnTo>
                                <a:lnTo>
                                  <a:pt x="391" y="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351311" name="Freeform 378"/>
                        <wps:cNvSpPr>
                          <a:spLocks/>
                        </wps:cNvSpPr>
                        <wps:spPr bwMode="auto">
                          <a:xfrm>
                            <a:off x="9148" y="-59"/>
                            <a:ext cx="236" cy="585"/>
                          </a:xfrm>
                          <a:custGeom>
                            <a:avLst/>
                            <a:gdLst>
                              <a:gd name="T0" fmla="+- 0 9266 9148"/>
                              <a:gd name="T1" fmla="*/ T0 w 236"/>
                              <a:gd name="T2" fmla="+- 0 527 -58"/>
                              <a:gd name="T3" fmla="*/ 527 h 585"/>
                              <a:gd name="T4" fmla="+- 0 9148 9148"/>
                              <a:gd name="T5" fmla="*/ T4 w 236"/>
                              <a:gd name="T6" fmla="+- 0 -33 -58"/>
                              <a:gd name="T7" fmla="*/ -33 h 585"/>
                              <a:gd name="T8" fmla="+- 0 9206 9148"/>
                              <a:gd name="T9" fmla="*/ T8 w 236"/>
                              <a:gd name="T10" fmla="+- 0 -44 -58"/>
                              <a:gd name="T11" fmla="*/ -44 h 585"/>
                              <a:gd name="T12" fmla="+- 0 9265 9148"/>
                              <a:gd name="T13" fmla="*/ T12 w 236"/>
                              <a:gd name="T14" fmla="+- 0 -52 -58"/>
                              <a:gd name="T15" fmla="*/ -52 h 585"/>
                              <a:gd name="T16" fmla="+- 0 9324 9148"/>
                              <a:gd name="T17" fmla="*/ T16 w 236"/>
                              <a:gd name="T18" fmla="+- 0 -57 -58"/>
                              <a:gd name="T19" fmla="*/ -57 h 585"/>
                              <a:gd name="T20" fmla="+- 0 9383 9148"/>
                              <a:gd name="T21" fmla="*/ T20 w 236"/>
                              <a:gd name="T22" fmla="+- 0 -58 -58"/>
                              <a:gd name="T23" fmla="*/ -58 h 585"/>
                              <a:gd name="T24" fmla="+- 0 9383 9148"/>
                              <a:gd name="T25" fmla="*/ T24 w 236"/>
                              <a:gd name="T26" fmla="+- 0 514 -58"/>
                              <a:gd name="T27" fmla="*/ 514 h 585"/>
                              <a:gd name="T28" fmla="+- 0 9354 9148"/>
                              <a:gd name="T29" fmla="*/ T28 w 236"/>
                              <a:gd name="T30" fmla="+- 0 515 -58"/>
                              <a:gd name="T31" fmla="*/ 515 h 585"/>
                              <a:gd name="T32" fmla="+- 0 9324 9148"/>
                              <a:gd name="T33" fmla="*/ T32 w 236"/>
                              <a:gd name="T34" fmla="+- 0 517 -58"/>
                              <a:gd name="T35" fmla="*/ 517 h 585"/>
                              <a:gd name="T36" fmla="+- 0 9295 9148"/>
                              <a:gd name="T37" fmla="*/ T36 w 236"/>
                              <a:gd name="T38" fmla="+- 0 521 -58"/>
                              <a:gd name="T39" fmla="*/ 521 h 585"/>
                              <a:gd name="T40" fmla="+- 0 9266 9148"/>
                              <a:gd name="T41" fmla="*/ T40 w 236"/>
                              <a:gd name="T42" fmla="+- 0 527 -58"/>
                              <a:gd name="T43" fmla="*/ 527 h 5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36" h="585">
                                <a:moveTo>
                                  <a:pt x="118" y="585"/>
                                </a:moveTo>
                                <a:lnTo>
                                  <a:pt x="0" y="25"/>
                                </a:lnTo>
                                <a:lnTo>
                                  <a:pt x="58" y="14"/>
                                </a:lnTo>
                                <a:lnTo>
                                  <a:pt x="117" y="6"/>
                                </a:lnTo>
                                <a:lnTo>
                                  <a:pt x="176" y="1"/>
                                </a:lnTo>
                                <a:lnTo>
                                  <a:pt x="235" y="0"/>
                                </a:lnTo>
                                <a:lnTo>
                                  <a:pt x="235" y="572"/>
                                </a:lnTo>
                                <a:lnTo>
                                  <a:pt x="206" y="573"/>
                                </a:lnTo>
                                <a:lnTo>
                                  <a:pt x="176" y="575"/>
                                </a:lnTo>
                                <a:lnTo>
                                  <a:pt x="147" y="579"/>
                                </a:lnTo>
                                <a:lnTo>
                                  <a:pt x="118" y="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64143E" id="Group 377" o:spid="_x0000_s1026" style="position:absolute;margin-left:411.95pt;margin-top:-2.9pt;width:114.4pt;height:114.4pt;z-index:-24753152;mso-position-horizontal-relative:page" coordorigin="8239,-58" coordsize="2288,2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">
                <v:shape id="Freeform 385" o:spid="_x0000_s1027" style="position:absolute;left:9383;top:-59;width:900;height:791;visibility:visible;mso-wrap-style:square;v-text-anchor:top" coordsize="900,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" path="m450,790l400,735,344,687,283,647,217,615,147,591,75,577,,572,,,81,3r79,8l239,25r77,19l391,69r73,29l535,133r69,39l669,216r63,49l792,318r55,57l899,437,450,790xe" fillcolor="#1f6787" stroked="f">
                  <v:path arrowok="t" o:connecttype="custom" o:connectlocs="450,732;400,677;344,629;283,589;217,557;147,533;75,519;0,514;0,-58;81,-55;160,-47;239,-33;316,-14;391,11;464,40;535,75;604,114;669,158;732,207;792,260;847,317;899,379;450,732" o:connectangles="0,0,0,0,0,0,0,0,0,0,0,0,0,0,0,0,0,0,0,0,0,0,0"/>
                </v:shape>
                <v:shape id="Freeform 384" o:spid="_x0000_s1028" style="position:absolute;left:9773;top:378;width:754;height:1545;visibility:visible;mso-wrap-style:square;v-text-anchor:top" coordsize="754,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" path="m390,1544l,1126r51,-54l93,1014r34,-62l153,887r18,-67l181,751r1,-69l175,612,159,544,135,477,102,414,60,353,509,r46,62l596,126r36,66l663,260r27,69l712,399r18,71l742,542r9,72l754,687r-1,72l748,831r-11,72l723,974r-19,70l680,1113r-28,68l619,1247r-37,64l541,1373r-46,60l445,1490r-55,54xe" fillcolor="#46a352" stroked="f">
                  <v:path arrowok="t" o:connecttype="custom" o:connectlocs="390,1923;0,1505;51,1451;93,1393;127,1331;153,1266;171,1199;181,1130;182,1061;175,991;159,923;135,856;102,793;60,732;509,379;555,441;596,505;632,571;663,639;690,708;712,778;730,849;742,921;751,993;754,1066;753,1138;748,1210;737,1282;723,1353;704,1423;680,1492;652,1560;619,1626;582,1690;541,1752;495,1812;445,1869;390,1923" o:connectangles="0,0,0,0,0,0,0,0,0,0,0,0,0,0,0,0,0,0,0,0,0,0,0,0,0,0,0,0,0,0,0,0,0,0,0,0,0,0"/>
                </v:shape>
                <v:shape id="AutoShape 383" o:spid="_x0000_s1029" style="position:absolute;left:9179;top:1504;width:984;height:726;visibility:visible;mso-wrap-style:square;v-text-anchor:top" coordsize="984,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" path="m736,152r-558,l254,151r74,-12l400,118,469,88,534,48,593,,736,152xm228,725r-76,-1l76,718,,707,102,144r76,8l736,152,983,418r-58,51l864,515r-63,42l735,594r-68,33l597,655r-71,24l453,698r-74,14l304,721r-76,4xe" fillcolor="#4b5659" stroked="f">
                  <v:path arrowok="t" o:connecttype="custom" o:connectlocs="736,1657;178,1657;254,1656;328,1644;400,1623;469,1593;534,1553;593,1505;736,1657;228,2230;152,2229;76,2223;0,2212;102,1649;178,1657;736,1657;983,1923;925,1974;864,2020;801,2062;735,2099;667,2132;597,2160;526,2184;453,2203;379,2217;304,2226;228,2230" o:connectangles="0,0,0,0,0,0,0,0,0,0,0,0,0,0,0,0,0,0,0,0,0,0,0,0,0,0,0,0"/>
                </v:shape>
                <v:shape id="Freeform 382" o:spid="_x0000_s1030" style="position:absolute;left:8887;top:1601;width:395;height:611;visibility:visible;mso-wrap-style:square;v-text-anchor:top" coordsize="395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" path="m293,610l217,594,143,572,71,546,,515,248,r35,15l320,28r37,11l395,47,293,610xe" fillcolor="#62b677" stroked="f">
                  <v:path arrowok="t" o:connecttype="custom" o:connectlocs="293,2212;217,2196;143,2174;71,2148;0,2117;248,1602;283,1617;320,1630;357,1641;395,1649;293,2212" o:connectangles="0,0,0,0,0,0,0,0,0,0,0"/>
                </v:shape>
                <v:shape id="Freeform 381" o:spid="_x0000_s1031" style="position:absolute;left:8306;top:1278;width:830;height:838;visibility:visible;mso-wrap-style:square;v-text-anchor:top" coordsize="830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" path="m581,838l509,800,440,757,374,710,313,658,255,602,201,542,151,479,106,412,66,342,30,268,,192,539,r29,68l607,132r45,58l705,241r59,45l829,323,581,838xe" fillcolor="#4695b3" stroked="f">
                  <v:path arrowok="t" o:connecttype="custom" o:connectlocs="581,2117;509,2079;440,2036;374,1989;313,1937;255,1881;201,1821;151,1758;106,1691;66,1621;30,1547;0,1471;539,1279;568,1347;607,1411;652,1469;705,1520;764,1565;829,1602;581,2117" o:connectangles="0,0,0,0,0,0,0,0,0,0,0,0,0,0,0,0,0,0,0,0"/>
                </v:shape>
                <v:shape id="Freeform 380" o:spid="_x0000_s1032" style="position:absolute;left:8239;top:251;width:753;height:1220;visibility:visible;mso-wrap-style:square;v-text-anchor:top" coordsize="753,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" path="m67,1219l44,1147,26,1075,13,1002,4,928,,855,1,782,7,709,17,637,32,566,52,495,75,426r29,-67l136,294r37,-64l214,168r45,-59l308,53,362,,753,417r-51,55l659,532r-35,65l598,665r-17,70l573,808r1,73l585,955r21,72l67,1219xe" fillcolor="#95a5a5" stroked="f">
                  <v:path arrowok="t" o:connecttype="custom" o:connectlocs="67,1471;44,1399;26,1327;13,1254;4,1180;0,1107;1,1034;7,961;17,889;32,818;52,747;75,678;104,611;136,546;173,482;214,420;259,361;308,305;362,252;753,669;702,724;659,784;624,849;598,917;581,987;573,1060;574,1133;585,1207;606,1279;67,1471" o:connectangles="0,0,0,0,0,0,0,0,0,0,0,0,0,0,0,0,0,0,0,0,0,0,0,0,0,0,0,0,0,0"/>
                </v:shape>
                <v:shape id="Freeform 379" o:spid="_x0000_s1033" style="position:absolute;left:8600;top:-34;width:666;height:702;visibility:visible;mso-wrap-style:square;v-text-anchor:top" coordsize="666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" path="m391,702l,285,59,233r62,-47l186,143r68,-38l324,71,397,42,471,19,547,,665,560r-75,21l518,612r-66,40l391,702xe" fillcolor="#75a5b8" stroked="f">
                  <v:path arrowok="t" o:connecttype="custom" o:connectlocs="391,669;0,252;59,200;121,153;186,110;254,72;324,38;397,9;471,-14;547,-33;665,527;590,548;518,579;452,619;391,669" o:connectangles="0,0,0,0,0,0,0,0,0,0,0,0,0,0,0"/>
                </v:shape>
                <v:shape id="Freeform 378" o:spid="_x0000_s1034" style="position:absolute;left:9148;top:-59;width:236;height:585;visibility:visible;mso-wrap-style:square;v-text-anchor:top" coordsize="236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" path="m118,585l,25,58,14,117,6,176,1,235,r,572l206,573r-30,2l147,579r-29,6xe" fillcolor="#83cd9a" stroked="f">
                  <v:path arrowok="t" o:connecttype="custom" o:connectlocs="118,527;0,-33;58,-44;117,-52;176,-57;235,-58;235,514;206,515;176,517;147,521;118,527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>9%</w:t>
      </w:r>
    </w:p>
    <w:p w14:paraId="55CED585" w14:textId="77777777" w:rsidR="00FA4FCE" w:rsidRDefault="009C32EE">
      <w:pPr>
        <w:spacing w:before="64" w:line="252" w:lineRule="auto"/>
        <w:ind w:left="411" w:right="-18" w:hanging="125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Materials 14%</w:t>
      </w:r>
    </w:p>
    <w:p w14:paraId="7AE2281A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51297703" w14:textId="77777777" w:rsidR="00FA4FCE" w:rsidRDefault="00FA4FCE">
      <w:pPr>
        <w:pStyle w:val="BodyText"/>
        <w:rPr>
          <w:rFonts w:ascii="Calibri"/>
          <w:sz w:val="16"/>
        </w:rPr>
      </w:pPr>
    </w:p>
    <w:p w14:paraId="3EC79AD0" w14:textId="77777777" w:rsidR="00FA4FCE" w:rsidRDefault="00FA4FCE">
      <w:pPr>
        <w:pStyle w:val="BodyText"/>
        <w:rPr>
          <w:rFonts w:ascii="Calibri"/>
          <w:sz w:val="16"/>
        </w:rPr>
      </w:pPr>
    </w:p>
    <w:p w14:paraId="0A8AE68C" w14:textId="77777777" w:rsidR="00FA4FCE" w:rsidRDefault="00FA4FCE">
      <w:pPr>
        <w:pStyle w:val="BodyText"/>
        <w:rPr>
          <w:rFonts w:ascii="Calibri"/>
          <w:sz w:val="16"/>
        </w:rPr>
      </w:pPr>
    </w:p>
    <w:p w14:paraId="0DBB3931" w14:textId="77777777" w:rsidR="00FA4FCE" w:rsidRDefault="00FA4FCE">
      <w:pPr>
        <w:pStyle w:val="BodyText"/>
        <w:rPr>
          <w:rFonts w:ascii="Calibri"/>
          <w:sz w:val="16"/>
        </w:rPr>
      </w:pPr>
    </w:p>
    <w:p w14:paraId="628DC658" w14:textId="77777777" w:rsidR="00FA4FCE" w:rsidRDefault="00FA4FCE">
      <w:pPr>
        <w:pStyle w:val="BodyText"/>
        <w:spacing w:before="4"/>
        <w:rPr>
          <w:rFonts w:ascii="Calibri"/>
          <w:sz w:val="13"/>
        </w:rPr>
      </w:pPr>
    </w:p>
    <w:p w14:paraId="73FF0AFD" w14:textId="77777777" w:rsidR="00FA4FCE" w:rsidRDefault="009C32EE">
      <w:pPr>
        <w:spacing w:line="252" w:lineRule="auto"/>
        <w:ind w:left="414" w:right="759" w:hanging="142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Industrials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24%</w:t>
      </w:r>
    </w:p>
    <w:p w14:paraId="1A5570C4" w14:textId="77777777" w:rsidR="00FA4FCE" w:rsidRDefault="00FA4FCE">
      <w:pPr>
        <w:spacing w:line="252" w:lineRule="auto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5" w:space="720" w:equalWidth="0">
            <w:col w:w="6966" w:space="220"/>
            <w:col w:w="749" w:space="40"/>
            <w:col w:w="1124" w:space="150"/>
            <w:col w:w="732" w:space="39"/>
            <w:col w:w="1540"/>
          </w:cols>
        </w:sectPr>
      </w:pPr>
    </w:p>
    <w:p w14:paraId="5AD3D58F" w14:textId="77777777" w:rsidR="00FA4FCE" w:rsidRDefault="009C32EE">
      <w:pPr>
        <w:pStyle w:val="BodyText"/>
        <w:spacing w:before="2" w:line="237" w:lineRule="auto"/>
        <w:ind w:left="287" w:right="6"/>
        <w:jc w:val="both"/>
      </w:pPr>
      <w:r>
        <w:rPr>
          <w:color w:val="595B60"/>
        </w:rPr>
        <w:t>liquidity risks associated with lower market capitalization companies,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schemes performance can be further impacted during periods of flight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safety (to large cap). Further, high-conviction nature of the scheme can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induce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heightened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cyclicality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performance.</w:t>
      </w:r>
    </w:p>
    <w:p w14:paraId="0BB4BE4C" w14:textId="77777777" w:rsidR="00FA4FCE" w:rsidRDefault="009C32EE">
      <w:pPr>
        <w:pStyle w:val="Heading4"/>
        <w:tabs>
          <w:tab w:val="left" w:pos="6925"/>
        </w:tabs>
        <w:spacing w:before="78"/>
        <w:ind w:left="287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2FF519F0" w14:textId="77777777" w:rsidR="00FA4FCE" w:rsidRDefault="009C32EE">
      <w:pPr>
        <w:spacing w:line="111" w:lineRule="exact"/>
        <w:ind w:left="748" w:right="991"/>
        <w:jc w:val="center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Healthcare</w:t>
      </w:r>
    </w:p>
    <w:p w14:paraId="68F0EC18" w14:textId="77777777" w:rsidR="00FA4FCE" w:rsidRDefault="009C32EE">
      <w:pPr>
        <w:spacing w:before="7"/>
        <w:ind w:left="906" w:right="1146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12%</w:t>
      </w:r>
    </w:p>
    <w:p w14:paraId="7D9E41BC" w14:textId="77777777" w:rsidR="00FA4FCE" w:rsidRDefault="009C32EE">
      <w:pPr>
        <w:spacing w:before="114" w:line="252" w:lineRule="auto"/>
        <w:ind w:left="1610" w:right="177" w:hanging="349"/>
        <w:rPr>
          <w:rFonts w:ascii="Calibri"/>
          <w:sz w:val="11"/>
        </w:rPr>
      </w:pPr>
      <w:r>
        <w:rPr>
          <w:rFonts w:ascii="Calibri"/>
          <w:color w:val="9A9A9E"/>
          <w:spacing w:val="-1"/>
          <w:w w:val="105"/>
          <w:sz w:val="11"/>
        </w:rPr>
        <w:t xml:space="preserve">Consumer </w:t>
      </w:r>
      <w:r>
        <w:rPr>
          <w:rFonts w:ascii="Calibri"/>
          <w:color w:val="9A9A9E"/>
          <w:w w:val="105"/>
          <w:sz w:val="11"/>
        </w:rPr>
        <w:t>Staples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4%</w:t>
      </w:r>
    </w:p>
    <w:p w14:paraId="3B4CD484" w14:textId="77777777" w:rsidR="00FA4FCE" w:rsidRDefault="009C32EE">
      <w:pPr>
        <w:spacing w:before="7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D819250" w14:textId="77777777" w:rsidR="00FA4FCE" w:rsidRDefault="00FA4FCE">
      <w:pPr>
        <w:pStyle w:val="BodyText"/>
        <w:spacing w:before="10"/>
        <w:rPr>
          <w:sz w:val="13"/>
        </w:rPr>
      </w:pPr>
    </w:p>
    <w:p w14:paraId="3ED6D00B" w14:textId="53797F95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1072" behindDoc="0" locked="0" layoutInCell="1" allowOverlap="1" wp14:anchorId="3EAC9E3D" wp14:editId="71DD57AD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1864976346" name="Text Box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F5EF69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C9E3D" id="Text Box 376" o:spid="_x0000_s1184" type="#_x0000_t202" style="position:absolute;left:0;text-align:left;margin-left:456.05pt;margin-top:17.6pt;width:10.2pt;height:17.35pt;z-index:1581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" filled="f" stroked="f">
                <v:textbox style="layout-flow:vertical" inset="0,0,0,0">
                  <w:txbxContent>
                    <w:p w14:paraId="78F5EF69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2608" behindDoc="0" locked="0" layoutInCell="1" allowOverlap="1" wp14:anchorId="7F3F72AE" wp14:editId="4775E6E4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0605" cy="1154430"/>
                <wp:effectExtent l="0" t="0" r="0" b="0"/>
                <wp:wrapNone/>
                <wp:docPr id="691104589" name="Text 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7DF44955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212911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D56137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A34FDA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578A5B7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FAE354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93E676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6A12350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0AEC20E4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1E4987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9BAB13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A2DD25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FB67BE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F72AE" id="Text Box 375" o:spid="_x0000_s1185" type="#_x0000_t202" style="position:absolute;left:0;text-align:left;margin-left:374.15pt;margin-top:11.05pt;width:81.15pt;height:90.9pt;z-index:1581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7DF44955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212911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D56137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A34FDA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578A5B7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FAE354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93E676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6A12350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A4FCE" w14:paraId="0AEC20E4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1E4987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9BAB13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A2DD25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1FB67BE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3120" behindDoc="0" locked="0" layoutInCell="1" allowOverlap="1" wp14:anchorId="401F8C53" wp14:editId="526FDE93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820721152" name="Text 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5DC7E29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0C2119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02A9CA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7ECFE4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84BCE3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F32B8E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724602A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9E349F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F98C18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24.6</w:t>
                                  </w:r>
                                </w:p>
                              </w:tc>
                            </w:tr>
                            <w:tr w:rsidR="00FA4FCE" w14:paraId="3A4699E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2DFD47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FE6F4B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63.1</w:t>
                                  </w:r>
                                </w:p>
                              </w:tc>
                            </w:tr>
                            <w:tr w:rsidR="00FA4FCE" w14:paraId="45CAB21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18BDF3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DFFB4E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12.4</w:t>
                                  </w:r>
                                </w:p>
                              </w:tc>
                            </w:tr>
                            <w:tr w:rsidR="00FA4FCE" w14:paraId="006560C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C1E14F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916F29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4C3F592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F8C53" id="Text Box 374" o:spid="_x0000_s1186" type="#_x0000_t202" style="position:absolute;left:0;text-align:left;margin-left:470.4pt;margin-top:11.1pt;width:96.8pt;height:90.9pt;z-index:1581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5DC7E29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0C2119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602A9CA2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7ECFE4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84BCE35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F32B8EB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724602A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9E349F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F98C18D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24.6</w:t>
                            </w:r>
                          </w:p>
                        </w:tc>
                      </w:tr>
                      <w:tr w:rsidR="00FA4FCE" w14:paraId="3A4699E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2DFD47A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FE6F4B4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63.1</w:t>
                            </w:r>
                          </w:p>
                        </w:tc>
                      </w:tr>
                      <w:tr w:rsidR="00FA4FCE" w14:paraId="45CAB21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18BDF3B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DFFB4E0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12.4</w:t>
                            </w:r>
                          </w:p>
                        </w:tc>
                      </w:tr>
                      <w:tr w:rsidR="00FA4FCE" w14:paraId="006560C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C1E14F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916F296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4C3F592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5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1F80CB0" w14:textId="77777777" w:rsidR="00FA4FCE" w:rsidRDefault="009C32EE">
      <w:pPr>
        <w:pStyle w:val="BodyText"/>
        <w:rPr>
          <w:rFonts w:ascii="Arial"/>
          <w:b/>
          <w:sz w:val="16"/>
        </w:rPr>
      </w:pPr>
      <w:r>
        <w:br w:type="column"/>
      </w:r>
    </w:p>
    <w:p w14:paraId="340B9BD9" w14:textId="77777777" w:rsidR="00FA4FCE" w:rsidRDefault="009C32EE">
      <w:pPr>
        <w:spacing w:before="94" w:line="218" w:lineRule="auto"/>
        <w:ind w:left="185" w:right="1450" w:firstLine="5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Discretionary</w:t>
      </w:r>
    </w:p>
    <w:p w14:paraId="3C669A7D" w14:textId="77777777" w:rsidR="00FA4FCE" w:rsidRDefault="009C32EE">
      <w:pPr>
        <w:spacing w:before="18"/>
        <w:ind w:left="374" w:right="1648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15%</w:t>
      </w:r>
    </w:p>
    <w:p w14:paraId="47419243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6" w:space="40"/>
            <w:col w:w="2292" w:space="39"/>
            <w:col w:w="2263"/>
          </w:cols>
        </w:sectPr>
      </w:pPr>
    </w:p>
    <w:p w14:paraId="399500E9" w14:textId="77777777" w:rsidR="00FA4FCE" w:rsidRDefault="00FA4FCE">
      <w:pPr>
        <w:pStyle w:val="BodyText"/>
        <w:spacing w:before="1"/>
        <w:rPr>
          <w:rFonts w:ascii="Calibri"/>
          <w:sz w:val="10"/>
        </w:rPr>
      </w:pPr>
    </w:p>
    <w:tbl>
      <w:tblPr>
        <w:tblW w:w="0" w:type="auto"/>
        <w:tblInd w:w="288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153"/>
        <w:gridCol w:w="2376"/>
      </w:tblGrid>
      <w:tr w:rsidR="00FA4FCE" w14:paraId="4C3B5B7B" w14:textId="77777777">
        <w:trPr>
          <w:trHeight w:val="877"/>
        </w:trPr>
        <w:tc>
          <w:tcPr>
            <w:tcW w:w="2103" w:type="dxa"/>
            <w:tcBorders>
              <w:top w:val="nil"/>
              <w:left w:val="nil"/>
              <w:right w:val="single" w:sz="6" w:space="0" w:color="FFFFFF"/>
            </w:tcBorders>
          </w:tcPr>
          <w:p w14:paraId="2450CC0E" w14:textId="77777777" w:rsidR="00FA4FCE" w:rsidRDefault="009C32EE">
            <w:pPr>
              <w:pStyle w:val="TableParagraph"/>
              <w:tabs>
                <w:tab w:val="left" w:pos="2696"/>
              </w:tabs>
              <w:spacing w:before="14"/>
              <w:ind w:left="5" w:right="-605"/>
              <w:rPr>
                <w:sz w:val="12"/>
              </w:rPr>
            </w:pPr>
            <w:r>
              <w:rPr>
                <w:rFonts w:ascii="Times New Roman"/>
                <w:color w:val="FFFFFF"/>
                <w:w w:val="99"/>
                <w:sz w:val="16"/>
                <w:shd w:val="clear" w:color="auto" w:fill="002134"/>
              </w:rPr>
              <w:t xml:space="preserve"> </w:t>
            </w:r>
            <w:r>
              <w:rPr>
                <w:rFonts w:ascii="Times New Roman"/>
                <w:color w:val="FFFFFF"/>
                <w:sz w:val="16"/>
                <w:shd w:val="clear" w:color="auto" w:fill="002134"/>
              </w:rPr>
              <w:t xml:space="preserve"> </w:t>
            </w:r>
            <w:r>
              <w:rPr>
                <w:rFonts w:ascii="Times New Roman"/>
                <w:color w:val="FFFFFF"/>
                <w:spacing w:val="-20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Last</w:t>
            </w:r>
            <w:r>
              <w:rPr>
                <w:color w:val="FFFFFF"/>
                <w:spacing w:val="-3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1</w:t>
            </w:r>
            <w:r>
              <w:rPr>
                <w:color w:val="FFFFFF"/>
                <w:spacing w:val="-2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year</w:t>
            </w:r>
            <w:r>
              <w:rPr>
                <w:color w:val="FFFFFF"/>
                <w:spacing w:val="-2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ended</w:t>
            </w:r>
            <w:r>
              <w:rPr>
                <w:color w:val="FFFFFF"/>
                <w:spacing w:val="-2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29th</w:t>
            </w:r>
            <w:r>
              <w:rPr>
                <w:color w:val="FFFFFF"/>
                <w:spacing w:val="-1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Feb.,</w:t>
            </w:r>
            <w:r>
              <w:rPr>
                <w:color w:val="FFFFFF"/>
                <w:spacing w:val="-2"/>
                <w:w w:val="95"/>
                <w:sz w:val="12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2"/>
                <w:shd w:val="clear" w:color="auto" w:fill="002134"/>
              </w:rPr>
              <w:t>2024</w:t>
            </w:r>
            <w:r>
              <w:rPr>
                <w:color w:val="FFFFFF"/>
                <w:sz w:val="12"/>
                <w:shd w:val="clear" w:color="auto" w:fill="002134"/>
              </w:rPr>
              <w:tab/>
            </w:r>
          </w:p>
          <w:p w14:paraId="4AB0EDA8" w14:textId="77777777" w:rsidR="00FA4FCE" w:rsidRDefault="00FA4FCE">
            <w:pPr>
              <w:pStyle w:val="TableParagraph"/>
              <w:spacing w:before="0"/>
              <w:ind w:left="0"/>
              <w:rPr>
                <w:rFonts w:ascii="Calibri"/>
                <w:sz w:val="23"/>
              </w:rPr>
            </w:pPr>
          </w:p>
          <w:p w14:paraId="009A2532" w14:textId="77777777" w:rsidR="00FA4FCE" w:rsidRDefault="009C32EE">
            <w:pPr>
              <w:pStyle w:val="TableParagraph"/>
              <w:spacing w:before="1"/>
              <w:ind w:left="50" w:right="-29"/>
              <w:rPr>
                <w:sz w:val="16"/>
              </w:rPr>
            </w:pPr>
            <w:r>
              <w:rPr>
                <w:rFonts w:ascii="Arial"/>
                <w:b/>
                <w:color w:val="595B60"/>
                <w:w w:val="95"/>
                <w:sz w:val="16"/>
              </w:rPr>
              <w:t>Sector</w:t>
            </w:r>
            <w:r>
              <w:rPr>
                <w:rFonts w:ascii="Arial"/>
                <w:b/>
                <w:color w:val="595B60"/>
                <w:spacing w:val="2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2.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Media,</w:t>
            </w:r>
            <w:r>
              <w:rPr>
                <w:color w:val="595B60"/>
                <w:spacing w:val="-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Entn.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&amp;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Pub.</w:t>
            </w:r>
          </w:p>
        </w:tc>
        <w:tc>
          <w:tcPr>
            <w:tcW w:w="2153" w:type="dxa"/>
            <w:tcBorders>
              <w:top w:val="nil"/>
              <w:left w:val="single" w:sz="6" w:space="0" w:color="FFFFFF"/>
              <w:right w:val="single" w:sz="6" w:space="0" w:color="FFFFFF"/>
            </w:tcBorders>
          </w:tcPr>
          <w:p w14:paraId="34919681" w14:textId="77777777" w:rsidR="00FA4FCE" w:rsidRDefault="009C32EE">
            <w:pPr>
              <w:pStyle w:val="TableParagraph"/>
              <w:tabs>
                <w:tab w:val="left" w:pos="2889"/>
              </w:tabs>
              <w:spacing w:before="14"/>
              <w:ind w:left="585" w:right="-764"/>
              <w:rPr>
                <w:sz w:val="16"/>
              </w:rPr>
            </w:pPr>
            <w:r>
              <w:rPr>
                <w:color w:val="FFFFFF"/>
                <w:w w:val="95"/>
                <w:sz w:val="16"/>
                <w:shd w:val="clear" w:color="auto" w:fill="002134"/>
              </w:rPr>
              <w:t>Top</w:t>
            </w:r>
            <w:r>
              <w:rPr>
                <w:color w:val="FFFFFF"/>
                <w:spacing w:val="-3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Contributors</w:t>
            </w:r>
            <w:r>
              <w:rPr>
                <w:color w:val="FFFFFF"/>
                <w:sz w:val="16"/>
                <w:shd w:val="clear" w:color="auto" w:fill="002134"/>
              </w:rPr>
              <w:tab/>
            </w:r>
          </w:p>
          <w:p w14:paraId="50479434" w14:textId="77777777" w:rsidR="00FA4FCE" w:rsidRDefault="009C32EE">
            <w:pPr>
              <w:pStyle w:val="TableParagraph"/>
              <w:spacing w:before="87"/>
              <w:ind w:left="78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1.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Capital</w:t>
            </w:r>
            <w:r>
              <w:rPr>
                <w:color w:val="595B60"/>
                <w:spacing w:val="-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Goods</w:t>
            </w:r>
          </w:p>
          <w:p w14:paraId="650D5CDA" w14:textId="77777777" w:rsidR="00FA4FCE" w:rsidRDefault="00FA4FCE">
            <w:pPr>
              <w:pStyle w:val="TableParagraph"/>
              <w:spacing w:before="5"/>
              <w:ind w:left="0"/>
              <w:rPr>
                <w:rFonts w:ascii="Calibri"/>
                <w:sz w:val="17"/>
              </w:rPr>
            </w:pPr>
          </w:p>
          <w:p w14:paraId="4CB00424" w14:textId="77777777" w:rsidR="00FA4FCE" w:rsidRDefault="009C32EE">
            <w:pPr>
              <w:pStyle w:val="TableParagraph"/>
              <w:spacing w:before="0"/>
              <w:ind w:left="78"/>
              <w:rPr>
                <w:sz w:val="16"/>
              </w:rPr>
            </w:pPr>
            <w:r>
              <w:rPr>
                <w:color w:val="595B60"/>
                <w:spacing w:val="-2"/>
                <w:sz w:val="16"/>
              </w:rPr>
              <w:t>3.</w:t>
            </w:r>
            <w:r>
              <w:rPr>
                <w:color w:val="595B60"/>
                <w:spacing w:val="-15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Realty</w:t>
            </w:r>
          </w:p>
        </w:tc>
        <w:tc>
          <w:tcPr>
            <w:tcW w:w="2376" w:type="dxa"/>
            <w:tcBorders>
              <w:top w:val="nil"/>
              <w:left w:val="single" w:sz="6" w:space="0" w:color="FFFFFF"/>
              <w:right w:val="nil"/>
            </w:tcBorders>
          </w:tcPr>
          <w:p w14:paraId="179BB6F7" w14:textId="77777777" w:rsidR="00FA4FCE" w:rsidRDefault="009C32EE">
            <w:pPr>
              <w:pStyle w:val="TableParagraph"/>
              <w:tabs>
                <w:tab w:val="left" w:pos="2373"/>
              </w:tabs>
              <w:spacing w:before="14"/>
              <w:ind w:left="736" w:right="-15"/>
              <w:rPr>
                <w:sz w:val="16"/>
              </w:rPr>
            </w:pPr>
            <w:r>
              <w:rPr>
                <w:color w:val="FFFFFF"/>
                <w:w w:val="95"/>
                <w:sz w:val="16"/>
                <w:shd w:val="clear" w:color="auto" w:fill="002134"/>
              </w:rPr>
              <w:t>Top</w:t>
            </w:r>
            <w:r>
              <w:rPr>
                <w:color w:val="FFFFFF"/>
                <w:spacing w:val="-5"/>
                <w:w w:val="95"/>
                <w:sz w:val="16"/>
                <w:shd w:val="clear" w:color="auto" w:fill="002134"/>
              </w:rPr>
              <w:t xml:space="preserve"> </w:t>
            </w:r>
            <w:r>
              <w:rPr>
                <w:color w:val="FFFFFF"/>
                <w:w w:val="95"/>
                <w:sz w:val="16"/>
                <w:shd w:val="clear" w:color="auto" w:fill="002134"/>
              </w:rPr>
              <w:t>Detractors</w:t>
            </w:r>
            <w:r>
              <w:rPr>
                <w:color w:val="FFFFFF"/>
                <w:sz w:val="16"/>
                <w:shd w:val="clear" w:color="auto" w:fill="002134"/>
              </w:rPr>
              <w:tab/>
            </w:r>
          </w:p>
          <w:p w14:paraId="4BC6EC0F" w14:textId="77777777" w:rsidR="00FA4FCE" w:rsidRDefault="009C32EE">
            <w:pPr>
              <w:pStyle w:val="TableParagraph"/>
              <w:numPr>
                <w:ilvl w:val="0"/>
                <w:numId w:val="59"/>
              </w:numPr>
              <w:tabs>
                <w:tab w:val="left" w:pos="239"/>
              </w:tabs>
              <w:spacing w:before="87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Financial</w:t>
            </w:r>
            <w:r>
              <w:rPr>
                <w:color w:val="595B60"/>
                <w:spacing w:val="4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Services</w:t>
            </w:r>
          </w:p>
          <w:p w14:paraId="295ADC7C" w14:textId="77777777" w:rsidR="00FA4FCE" w:rsidRDefault="009C32EE">
            <w:pPr>
              <w:pStyle w:val="TableParagraph"/>
              <w:numPr>
                <w:ilvl w:val="0"/>
                <w:numId w:val="59"/>
              </w:numPr>
              <w:tabs>
                <w:tab w:val="left" w:pos="239"/>
              </w:tabs>
              <w:spacing w:before="16"/>
              <w:rPr>
                <w:sz w:val="16"/>
              </w:rPr>
            </w:pPr>
            <w:r>
              <w:rPr>
                <w:color w:val="595B60"/>
                <w:sz w:val="16"/>
              </w:rPr>
              <w:t>Construction</w:t>
            </w:r>
          </w:p>
          <w:p w14:paraId="1DC93D24" w14:textId="77777777" w:rsidR="00FA4FCE" w:rsidRDefault="009C32EE">
            <w:pPr>
              <w:pStyle w:val="TableParagraph"/>
              <w:numPr>
                <w:ilvl w:val="0"/>
                <w:numId w:val="59"/>
              </w:numPr>
              <w:tabs>
                <w:tab w:val="left" w:pos="237"/>
              </w:tabs>
              <w:spacing w:before="15"/>
              <w:ind w:left="236" w:hanging="159"/>
              <w:rPr>
                <w:sz w:val="16"/>
              </w:rPr>
            </w:pPr>
            <w:r>
              <w:rPr>
                <w:color w:val="595B60"/>
                <w:spacing w:val="-2"/>
                <w:sz w:val="16"/>
              </w:rPr>
              <w:t>Consumer</w:t>
            </w:r>
            <w:r>
              <w:rPr>
                <w:color w:val="595B60"/>
                <w:spacing w:val="-15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Services</w:t>
            </w:r>
          </w:p>
        </w:tc>
      </w:tr>
      <w:tr w:rsidR="00FA4FCE" w14:paraId="14EC6D66" w14:textId="77777777">
        <w:trPr>
          <w:trHeight w:val="615"/>
        </w:trPr>
        <w:tc>
          <w:tcPr>
            <w:tcW w:w="2103" w:type="dxa"/>
            <w:tcBorders>
              <w:left w:val="nil"/>
            </w:tcBorders>
          </w:tcPr>
          <w:p w14:paraId="1C314983" w14:textId="77777777" w:rsidR="00FA4FCE" w:rsidRDefault="00FA4FCE">
            <w:pPr>
              <w:pStyle w:val="TableParagraph"/>
              <w:spacing w:before="2"/>
              <w:ind w:left="0"/>
              <w:rPr>
                <w:rFonts w:ascii="Calibri"/>
                <w:sz w:val="17"/>
              </w:rPr>
            </w:pPr>
          </w:p>
          <w:p w14:paraId="29DDF98A" w14:textId="77777777" w:rsidR="00FA4FCE" w:rsidRDefault="009C32EE">
            <w:pPr>
              <w:pStyle w:val="TableParagraph"/>
              <w:spacing w:before="0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595B60"/>
                <w:sz w:val="16"/>
              </w:rPr>
              <w:t>Stock</w:t>
            </w:r>
          </w:p>
        </w:tc>
        <w:tc>
          <w:tcPr>
            <w:tcW w:w="2153" w:type="dxa"/>
          </w:tcPr>
          <w:p w14:paraId="43BAD988" w14:textId="77777777" w:rsidR="00FA4FCE" w:rsidRDefault="009C32EE">
            <w:pPr>
              <w:pStyle w:val="TableParagraph"/>
              <w:numPr>
                <w:ilvl w:val="0"/>
                <w:numId w:val="58"/>
              </w:numPr>
              <w:tabs>
                <w:tab w:val="left" w:pos="239"/>
              </w:tabs>
              <w:spacing w:before="16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Bharat</w:t>
            </w:r>
            <w:r>
              <w:rPr>
                <w:color w:val="595B60"/>
                <w:spacing w:val="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Dynamics</w:t>
            </w:r>
            <w:r>
              <w:rPr>
                <w:color w:val="595B60"/>
                <w:spacing w:val="3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72380B4C" w14:textId="77777777" w:rsidR="00FA4FCE" w:rsidRDefault="009C32EE">
            <w:pPr>
              <w:pStyle w:val="TableParagraph"/>
              <w:numPr>
                <w:ilvl w:val="0"/>
                <w:numId w:val="58"/>
              </w:numPr>
              <w:tabs>
                <w:tab w:val="left" w:pos="239"/>
              </w:tabs>
              <w:spacing w:before="15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Apar</w:t>
            </w:r>
            <w:r>
              <w:rPr>
                <w:color w:val="595B60"/>
                <w:spacing w:val="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Industries</w:t>
            </w:r>
            <w:r>
              <w:rPr>
                <w:color w:val="595B60"/>
                <w:spacing w:val="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6B165B17" w14:textId="77777777" w:rsidR="00FA4FCE" w:rsidRDefault="009C32EE">
            <w:pPr>
              <w:pStyle w:val="TableParagraph"/>
              <w:numPr>
                <w:ilvl w:val="0"/>
                <w:numId w:val="58"/>
              </w:numPr>
              <w:tabs>
                <w:tab w:val="left" w:pos="239"/>
              </w:tabs>
              <w:spacing w:before="16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Birlasoft</w:t>
            </w:r>
            <w:r>
              <w:rPr>
                <w:color w:val="595B60"/>
                <w:spacing w:val="-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</w:tc>
        <w:tc>
          <w:tcPr>
            <w:tcW w:w="2376" w:type="dxa"/>
            <w:tcBorders>
              <w:right w:val="nil"/>
            </w:tcBorders>
          </w:tcPr>
          <w:p w14:paraId="53B1848E" w14:textId="77777777" w:rsidR="00FA4FCE" w:rsidRDefault="009C32EE">
            <w:pPr>
              <w:pStyle w:val="TableParagraph"/>
              <w:numPr>
                <w:ilvl w:val="0"/>
                <w:numId w:val="57"/>
              </w:numPr>
              <w:tabs>
                <w:tab w:val="left" w:pos="239"/>
              </w:tabs>
              <w:spacing w:before="16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Kalyan</w:t>
            </w:r>
            <w:r>
              <w:rPr>
                <w:color w:val="595B60"/>
                <w:spacing w:val="1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Jewellers</w:t>
            </w:r>
            <w:r>
              <w:rPr>
                <w:color w:val="595B60"/>
                <w:spacing w:val="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India</w:t>
            </w:r>
            <w:r>
              <w:rPr>
                <w:color w:val="595B60"/>
                <w:spacing w:val="2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5C371786" w14:textId="77777777" w:rsidR="00FA4FCE" w:rsidRDefault="009C32EE">
            <w:pPr>
              <w:pStyle w:val="TableParagraph"/>
              <w:numPr>
                <w:ilvl w:val="0"/>
                <w:numId w:val="57"/>
              </w:numPr>
              <w:tabs>
                <w:tab w:val="left" w:pos="239"/>
              </w:tabs>
              <w:spacing w:before="15"/>
              <w:rPr>
                <w:sz w:val="16"/>
              </w:rPr>
            </w:pPr>
            <w:r>
              <w:rPr>
                <w:color w:val="595B60"/>
                <w:w w:val="95"/>
                <w:sz w:val="16"/>
              </w:rPr>
              <w:t>Mold-Tek</w:t>
            </w:r>
            <w:r>
              <w:rPr>
                <w:color w:val="595B60"/>
                <w:spacing w:val="15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Packaging</w:t>
            </w:r>
            <w:r>
              <w:rPr>
                <w:color w:val="595B60"/>
                <w:spacing w:val="16"/>
                <w:w w:val="95"/>
                <w:sz w:val="16"/>
              </w:rPr>
              <w:t xml:space="preserve"> </w:t>
            </w:r>
            <w:r>
              <w:rPr>
                <w:color w:val="595B60"/>
                <w:w w:val="95"/>
                <w:sz w:val="16"/>
              </w:rPr>
              <w:t>Ltd.</w:t>
            </w:r>
          </w:p>
          <w:p w14:paraId="488E44A6" w14:textId="77777777" w:rsidR="00FA4FCE" w:rsidRDefault="009C32EE">
            <w:pPr>
              <w:pStyle w:val="TableParagraph"/>
              <w:numPr>
                <w:ilvl w:val="0"/>
                <w:numId w:val="57"/>
              </w:numPr>
              <w:tabs>
                <w:tab w:val="left" w:pos="239"/>
              </w:tabs>
              <w:spacing w:before="16"/>
              <w:rPr>
                <w:sz w:val="16"/>
              </w:rPr>
            </w:pPr>
            <w:r>
              <w:rPr>
                <w:color w:val="595B60"/>
                <w:spacing w:val="-2"/>
                <w:sz w:val="16"/>
              </w:rPr>
              <w:t>Avalon</w:t>
            </w:r>
            <w:r>
              <w:rPr>
                <w:color w:val="595B60"/>
                <w:spacing w:val="-13"/>
                <w:sz w:val="16"/>
              </w:rPr>
              <w:t xml:space="preserve"> </w:t>
            </w:r>
            <w:r>
              <w:rPr>
                <w:color w:val="595B60"/>
                <w:spacing w:val="-2"/>
                <w:sz w:val="16"/>
              </w:rPr>
              <w:t>Technologies</w:t>
            </w:r>
            <w:r>
              <w:rPr>
                <w:color w:val="595B60"/>
                <w:spacing w:val="-11"/>
                <w:sz w:val="16"/>
              </w:rPr>
              <w:t xml:space="preserve"> </w:t>
            </w:r>
            <w:r>
              <w:rPr>
                <w:color w:val="595B60"/>
                <w:spacing w:val="-1"/>
                <w:sz w:val="16"/>
              </w:rPr>
              <w:t>Ltd.</w:t>
            </w:r>
          </w:p>
        </w:tc>
      </w:tr>
    </w:tbl>
    <w:p w14:paraId="4D2D9468" w14:textId="77777777" w:rsidR="00FA4FCE" w:rsidRDefault="00FA4FCE">
      <w:pPr>
        <w:rPr>
          <w:sz w:val="16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8A33604" w14:textId="18197D7E" w:rsidR="00FA4FCE" w:rsidRDefault="009C32EE">
      <w:pPr>
        <w:pStyle w:val="BodyText"/>
        <w:spacing w:before="45"/>
        <w:ind w:left="28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1584" behindDoc="0" locked="0" layoutInCell="1" allowOverlap="1" wp14:anchorId="15572399" wp14:editId="79BE6444">
                <wp:simplePos x="0" y="0"/>
                <wp:positionH relativeFrom="page">
                  <wp:posOffset>5791835</wp:posOffset>
                </wp:positionH>
                <wp:positionV relativeFrom="paragraph">
                  <wp:posOffset>-566420</wp:posOffset>
                </wp:positionV>
                <wp:extent cx="129540" cy="148590"/>
                <wp:effectExtent l="0" t="0" r="0" b="0"/>
                <wp:wrapNone/>
                <wp:docPr id="613521726" name="Text Box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F70D0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572399" id="Text Box 373" o:spid="_x0000_s1187" type="#_x0000_t202" style="position:absolute;left:0;text-align:left;margin-left:456.05pt;margin-top:-44.6pt;width:10.2pt;height:11.7pt;z-index:158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" filled="f" stroked="f">
                <v:textbox style="layout-flow:vertical" inset="0,0,0,0">
                  <w:txbxContent>
                    <w:p w14:paraId="284F70D0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2096" behindDoc="0" locked="0" layoutInCell="1" allowOverlap="1" wp14:anchorId="4AFD5715" wp14:editId="25777CFE">
                <wp:simplePos x="0" y="0"/>
                <wp:positionH relativeFrom="page">
                  <wp:posOffset>5791200</wp:posOffset>
                </wp:positionH>
                <wp:positionV relativeFrom="paragraph">
                  <wp:posOffset>-215900</wp:posOffset>
                </wp:positionV>
                <wp:extent cx="129540" cy="215900"/>
                <wp:effectExtent l="0" t="0" r="0" b="0"/>
                <wp:wrapNone/>
                <wp:docPr id="658176458" name="Text 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39109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D5715" id="Text Box 372" o:spid="_x0000_s1188" type="#_x0000_t202" style="position:absolute;left:0;text-align:left;margin-left:456pt;margin-top:-17pt;width:10.2pt;height:17pt;z-index:158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" filled="f" stroked="f">
                <v:textbox style="layout-flow:vertical" inset="0,0,0,0">
                  <w:txbxContent>
                    <w:p w14:paraId="5AD39109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585C284B" w14:textId="77777777" w:rsidR="00FA4FCE" w:rsidRDefault="009C32EE">
      <w:pPr>
        <w:pStyle w:val="BodyText"/>
        <w:spacing w:before="44" w:line="237" w:lineRule="auto"/>
        <w:ind w:left="286"/>
        <w:jc w:val="both"/>
      </w:pPr>
      <w:r>
        <w:rPr>
          <w:color w:val="595B60"/>
        </w:rPr>
        <w:t>India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Inc.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growth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prospects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good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(given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impending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policy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stability)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but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factored into the prices. There is hence a possibility of time correction in a few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pockets. India is gaining traction in global allocations (fast growing large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economy). Earnings growth is expected to be robust. Medium-term view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continues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constructive.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Housing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sales,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travel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bookings,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car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bookings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indicate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healthy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consumer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spending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demand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outlook,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especially on the urban side. Rural recovery picking up and can add to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demand. Government &amp; RBI focused on growth while controlling inflation.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 corporate sector has coped well as balance sheets are far stronger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compared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past.</w:t>
      </w:r>
    </w:p>
    <w:p w14:paraId="6282B437" w14:textId="77777777" w:rsidR="00FA4FCE" w:rsidRDefault="009C32EE">
      <w:pPr>
        <w:pStyle w:val="BodyText"/>
        <w:spacing w:before="9"/>
        <w:rPr>
          <w:sz w:val="14"/>
        </w:rPr>
      </w:pPr>
      <w:r>
        <w:br w:type="column"/>
      </w:r>
    </w:p>
    <w:p w14:paraId="4B487C32" w14:textId="7F080558" w:rsidR="00FA4FCE" w:rsidRDefault="009C32EE">
      <w:pPr>
        <w:tabs>
          <w:tab w:val="left" w:pos="904"/>
        </w:tabs>
        <w:spacing w:line="463" w:lineRule="auto"/>
        <w:ind w:left="246" w:right="2490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3632" behindDoc="0" locked="0" layoutInCell="1" allowOverlap="1" wp14:anchorId="7402AACD" wp14:editId="0EB2DE54">
                <wp:simplePos x="0" y="0"/>
                <wp:positionH relativeFrom="page">
                  <wp:posOffset>4751705</wp:posOffset>
                </wp:positionH>
                <wp:positionV relativeFrom="paragraph">
                  <wp:posOffset>300355</wp:posOffset>
                </wp:positionV>
                <wp:extent cx="2451735" cy="2194560"/>
                <wp:effectExtent l="0" t="0" r="0" b="0"/>
                <wp:wrapNone/>
                <wp:docPr id="1087611149" name="Text 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2DD7B5CA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BDB8502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F8A75D7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943D89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765C37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Birlasoft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607EE0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0DB009B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AD9D6D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KEI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2143E8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765201A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57102A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J.B.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Chemicals &amp; Pharmaceuticals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B7F865A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64E9729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317925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4"/>
                                    </w:rPr>
                                    <w:t>APL Apollo</w:t>
                                  </w:r>
                                  <w:r>
                                    <w:rPr>
                                      <w:color w:val="595B60"/>
                                      <w:spacing w:val="14"/>
                                      <w:w w:val="9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4"/>
                                    </w:rPr>
                                    <w:t>Tubes</w:t>
                                  </w:r>
                                  <w:r>
                                    <w:rPr>
                                      <w:color w:val="595B60"/>
                                      <w:spacing w:val="18"/>
                                      <w:w w:val="9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A56899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7C2A17A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ADD29A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Presistent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Systems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194952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  <w:tr w:rsidR="00FA4FCE" w14:paraId="05496F8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5DB88B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UNO Minda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2189CF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  <w:tr w:rsidR="00FA4FCE" w14:paraId="6CD8DCA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D48DE7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Ajanta Pharma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F8C850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  <w:tr w:rsidR="00FA4FCE" w14:paraId="0B0BFFD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6969EF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Indian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B5DDD9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FA4FCE" w14:paraId="5136B95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661D3D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Ahluwalia</w:t>
                                  </w:r>
                                  <w:r>
                                    <w:rPr>
                                      <w:color w:val="595B60"/>
                                      <w:spacing w:val="3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Contracts (India)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2097E14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0222161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B70B33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Westlife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Foodworld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D982DC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</w:tbl>
                          <w:p w14:paraId="70B6840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2AACD" id="Text Box 371" o:spid="_x0000_s1189" type="#_x0000_t202" style="position:absolute;left:0;text-align:left;margin-left:374.15pt;margin-top:23.65pt;width:193.05pt;height:172.8pt;z-index:1581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2DD7B5CA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3BDB8502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6F8A75D7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943D89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765C37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Birlasoft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607EE0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0DB009B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AD9D6D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KEI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2143E8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765201A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57102A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J.B.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Chemicals &amp; Pharmaceuticals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B7F865A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64E9729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317925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4"/>
                              </w:rPr>
                              <w:t>APL Apollo</w:t>
                            </w:r>
                            <w:r>
                              <w:rPr>
                                <w:color w:val="595B60"/>
                                <w:spacing w:val="14"/>
                                <w:w w:val="9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4"/>
                              </w:rPr>
                              <w:t>Tubes</w:t>
                            </w:r>
                            <w:r>
                              <w:rPr>
                                <w:color w:val="595B60"/>
                                <w:spacing w:val="18"/>
                                <w:w w:val="9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A56899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7C2A17A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ADD29A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Presistent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Systems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194952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2.3</w:t>
                            </w:r>
                          </w:p>
                        </w:tc>
                      </w:tr>
                      <w:tr w:rsidR="00FA4FCE" w14:paraId="05496F8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5DB88B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UNO Minda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2189CF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2.3</w:t>
                            </w:r>
                          </w:p>
                        </w:tc>
                      </w:tr>
                      <w:tr w:rsidR="00FA4FCE" w14:paraId="6CD8DCA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D48DE7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Ajanta Pharma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F8C850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2.3</w:t>
                            </w:r>
                          </w:p>
                        </w:tc>
                      </w:tr>
                      <w:tr w:rsidR="00FA4FCE" w14:paraId="0B0BFFD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6969EF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Indian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B5DDD9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  <w:tr w:rsidR="00FA4FCE" w14:paraId="5136B95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661D3D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Ahluwalia</w:t>
                            </w:r>
                            <w:r>
                              <w:rPr>
                                <w:color w:val="595B60"/>
                                <w:spacing w:val="3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Contracts (India)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2097E14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0222161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B70B33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Westlife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Foodworld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D982DC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</w:tbl>
                    <w:p w14:paraId="70B6840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6D15851" w14:textId="77777777" w:rsidR="00FA4FCE" w:rsidRDefault="00FA4FCE">
      <w:pPr>
        <w:spacing w:line="463" w:lineRule="auto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5132BA86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1835E036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3" w:type="dxa"/>
            <w:shd w:val="clear" w:color="auto" w:fill="002134"/>
          </w:tcPr>
          <w:p w14:paraId="65E747B7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74B717FC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2F201CF4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7E038099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6769641E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3D2AF5C3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22A888A" w14:textId="77777777" w:rsidR="00FA4FCE" w:rsidRDefault="009C32EE">
            <w:pPr>
              <w:pStyle w:val="TableParagraph"/>
              <w:spacing w:before="89"/>
              <w:ind w:left="69"/>
              <w:rPr>
                <w:sz w:val="13"/>
              </w:rPr>
            </w:pPr>
            <w:r>
              <w:rPr>
                <w:color w:val="595B60"/>
                <w:w w:val="105"/>
                <w:sz w:val="13"/>
              </w:rPr>
              <w:lastRenderedPageBreak/>
              <w:t>Edelweiss</w:t>
            </w:r>
            <w:r>
              <w:rPr>
                <w:color w:val="595B60"/>
                <w:spacing w:val="-3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Small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Cap</w:t>
            </w:r>
            <w:r>
              <w:rPr>
                <w:color w:val="595B60"/>
                <w:spacing w:val="-3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Reg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54C4D226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</w:t>
            </w:r>
          </w:p>
        </w:tc>
        <w:tc>
          <w:tcPr>
            <w:tcW w:w="933" w:type="dxa"/>
            <w:shd w:val="clear" w:color="auto" w:fill="E2E2E4"/>
          </w:tcPr>
          <w:p w14:paraId="1DBEE89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49.5</w:t>
            </w:r>
          </w:p>
        </w:tc>
        <w:tc>
          <w:tcPr>
            <w:tcW w:w="933" w:type="dxa"/>
            <w:shd w:val="clear" w:color="auto" w:fill="E2E2E4"/>
          </w:tcPr>
          <w:p w14:paraId="3FEE2BE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28.6</w:t>
            </w:r>
          </w:p>
        </w:tc>
        <w:tc>
          <w:tcPr>
            <w:tcW w:w="933" w:type="dxa"/>
            <w:shd w:val="clear" w:color="auto" w:fill="E2E2E4"/>
          </w:tcPr>
          <w:p w14:paraId="2F16C2C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29.4</w:t>
            </w:r>
          </w:p>
        </w:tc>
        <w:tc>
          <w:tcPr>
            <w:tcW w:w="994" w:type="dxa"/>
            <w:shd w:val="clear" w:color="auto" w:fill="E2E2E4"/>
          </w:tcPr>
          <w:p w14:paraId="173A9320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29.3</w:t>
            </w:r>
          </w:p>
        </w:tc>
      </w:tr>
      <w:tr w:rsidR="00FA4FCE" w14:paraId="1A46205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4230A17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w w:val="105"/>
                <w:sz w:val="12"/>
              </w:rPr>
              <w:t>IISL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Nifty</w:t>
            </w:r>
            <w:r>
              <w:rPr>
                <w:color w:val="595B60"/>
                <w:spacing w:val="-3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Smallcap</w:t>
            </w:r>
            <w:r>
              <w:rPr>
                <w:color w:val="595B60"/>
                <w:spacing w:val="-1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250</w:t>
            </w:r>
            <w:r>
              <w:rPr>
                <w:color w:val="595B60"/>
                <w:spacing w:val="-4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TR</w:t>
            </w:r>
            <w:r>
              <w:rPr>
                <w:color w:val="595B60"/>
                <w:spacing w:val="-2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3F46DC7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6.7</w:t>
            </w:r>
          </w:p>
        </w:tc>
        <w:tc>
          <w:tcPr>
            <w:tcW w:w="933" w:type="dxa"/>
            <w:shd w:val="clear" w:color="auto" w:fill="E2E2E4"/>
          </w:tcPr>
          <w:p w14:paraId="1C83847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68.8</w:t>
            </w:r>
          </w:p>
        </w:tc>
        <w:tc>
          <w:tcPr>
            <w:tcW w:w="933" w:type="dxa"/>
            <w:shd w:val="clear" w:color="auto" w:fill="E2E2E4"/>
          </w:tcPr>
          <w:p w14:paraId="7C7E740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30.6</w:t>
            </w:r>
          </w:p>
        </w:tc>
        <w:tc>
          <w:tcPr>
            <w:tcW w:w="933" w:type="dxa"/>
            <w:shd w:val="clear" w:color="auto" w:fill="E2E2E4"/>
          </w:tcPr>
          <w:p w14:paraId="1A36B28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26.2</w:t>
            </w:r>
          </w:p>
        </w:tc>
        <w:tc>
          <w:tcPr>
            <w:tcW w:w="994" w:type="dxa"/>
            <w:shd w:val="clear" w:color="auto" w:fill="E2E2E4"/>
          </w:tcPr>
          <w:p w14:paraId="3F6B8124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25.6</w:t>
            </w:r>
          </w:p>
        </w:tc>
      </w:tr>
      <w:tr w:rsidR="00FA4FCE" w14:paraId="096AD72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F53706A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Small-Cap</w:t>
            </w:r>
          </w:p>
        </w:tc>
        <w:tc>
          <w:tcPr>
            <w:tcW w:w="933" w:type="dxa"/>
            <w:shd w:val="clear" w:color="auto" w:fill="E2E2E4"/>
          </w:tcPr>
          <w:p w14:paraId="0F0C5EF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3.1</w:t>
            </w:r>
          </w:p>
        </w:tc>
        <w:tc>
          <w:tcPr>
            <w:tcW w:w="933" w:type="dxa"/>
            <w:shd w:val="clear" w:color="auto" w:fill="E2E2E4"/>
          </w:tcPr>
          <w:p w14:paraId="68A2DB2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49.5</w:t>
            </w:r>
          </w:p>
        </w:tc>
        <w:tc>
          <w:tcPr>
            <w:tcW w:w="933" w:type="dxa"/>
            <w:shd w:val="clear" w:color="auto" w:fill="E2E2E4"/>
          </w:tcPr>
          <w:p w14:paraId="4ABE495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29.3</w:t>
            </w:r>
          </w:p>
        </w:tc>
        <w:tc>
          <w:tcPr>
            <w:tcW w:w="933" w:type="dxa"/>
            <w:shd w:val="clear" w:color="auto" w:fill="E2E2E4"/>
          </w:tcPr>
          <w:p w14:paraId="010FCD0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27.1</w:t>
            </w:r>
          </w:p>
        </w:tc>
        <w:tc>
          <w:tcPr>
            <w:tcW w:w="994" w:type="dxa"/>
            <w:shd w:val="clear" w:color="auto" w:fill="E2E2E4"/>
          </w:tcPr>
          <w:p w14:paraId="5639FB4F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26.5</w:t>
            </w:r>
          </w:p>
        </w:tc>
      </w:tr>
    </w:tbl>
    <w:p w14:paraId="62CC9CC0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5EA66AAF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Invesco</w:t>
      </w:r>
      <w:r>
        <w:rPr>
          <w:color w:val="002134"/>
          <w:spacing w:val="-30"/>
          <w:w w:val="95"/>
        </w:rPr>
        <w:t xml:space="preserve"> </w:t>
      </w:r>
      <w:r>
        <w:rPr>
          <w:color w:val="002134"/>
          <w:w w:val="95"/>
        </w:rPr>
        <w:t>India</w:t>
      </w:r>
      <w:r>
        <w:rPr>
          <w:color w:val="002134"/>
          <w:spacing w:val="-30"/>
          <w:w w:val="95"/>
        </w:rPr>
        <w:t xml:space="preserve"> </w:t>
      </w:r>
      <w:r>
        <w:rPr>
          <w:color w:val="002134"/>
          <w:w w:val="95"/>
        </w:rPr>
        <w:t>Contra</w:t>
      </w:r>
      <w:r>
        <w:rPr>
          <w:color w:val="002134"/>
          <w:spacing w:val="-29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31579BDC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09030A10" w14:textId="0E592929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255F6313" wp14:editId="520E6C2F">
                <wp:extent cx="4216400" cy="570865"/>
                <wp:effectExtent l="0" t="0" r="0" b="3810"/>
                <wp:docPr id="1247624602" name="Text 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57086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6122C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Contrarian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looking</w:t>
                            </w:r>
                            <w:r>
                              <w:rPr>
                                <w:color w:val="0021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for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deep</w:t>
                            </w:r>
                            <w:r>
                              <w:rPr>
                                <w:color w:val="0021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value,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value,</w:t>
                            </w:r>
                            <w:r>
                              <w:rPr>
                                <w:color w:val="0021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turnaround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derated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picks.</w:t>
                            </w:r>
                          </w:p>
                          <w:p w14:paraId="6880F347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Top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down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thematic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overlay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bottom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up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stock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selection.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5F6313" id="Text Box 370" o:spid="_x0000_s1190" type="#_x0000_t202" style="width:332pt;height:4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" fillcolor="#d8d8da" stroked="f">
                <v:textbox inset="0,0,0,0">
                  <w:txbxContent>
                    <w:p w14:paraId="4B6122CD" w14:textId="77777777" w:rsidR="00FA4FCE" w:rsidRDefault="009C32EE"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Contrarian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looking</w:t>
                      </w:r>
                      <w:r>
                        <w:rPr>
                          <w:color w:val="002134"/>
                          <w:spacing w:val="-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for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deep</w:t>
                      </w:r>
                      <w:r>
                        <w:rPr>
                          <w:color w:val="002134"/>
                          <w:spacing w:val="-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value,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value,</w:t>
                      </w:r>
                      <w:r>
                        <w:rPr>
                          <w:color w:val="002134"/>
                          <w:spacing w:val="-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turnaround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derated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picks.</w:t>
                      </w:r>
                    </w:p>
                    <w:p w14:paraId="6880F347" w14:textId="77777777" w:rsidR="00FA4FCE" w:rsidRDefault="009C32EE"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Top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down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thematic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overlay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bottom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up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stock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selection.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A5B1B2" w14:textId="77777777" w:rsidR="00FA4FCE" w:rsidRDefault="009C32EE">
      <w:pPr>
        <w:tabs>
          <w:tab w:val="left" w:pos="6925"/>
        </w:tabs>
        <w:spacing w:before="80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739EE81B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3" w:line="225" w:lineRule="exact"/>
        <w:ind w:left="575"/>
        <w:rPr>
          <w:sz w:val="20"/>
        </w:rPr>
      </w:pPr>
      <w:r>
        <w:rPr>
          <w:color w:val="595B60"/>
          <w:sz w:val="20"/>
        </w:rPr>
        <w:t>Fund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uses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following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three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levers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generate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alpha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over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benchmark:</w:t>
      </w:r>
    </w:p>
    <w:p w14:paraId="323B49F9" w14:textId="77777777" w:rsidR="00FA4FCE" w:rsidRDefault="009C32EE">
      <w:pPr>
        <w:pStyle w:val="BodyText"/>
        <w:spacing w:line="237" w:lineRule="auto"/>
        <w:ind w:left="575" w:right="5"/>
        <w:jc w:val="both"/>
      </w:pPr>
      <w:r>
        <w:rPr>
          <w:color w:val="595B60"/>
        </w:rPr>
        <w:t>1)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Stock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Selection: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(a)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Contrarian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bias,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(b)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Preference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companies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turnaround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phase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trading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below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fundamental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value,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(c)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Growth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companies available at attractive valuations and 2) Sector Allocation: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Active OW/ UW sector positions w.r.t benchmark. 3) Capitalization Bias:</w:t>
      </w:r>
      <w:r>
        <w:rPr>
          <w:color w:val="595B60"/>
          <w:spacing w:val="-52"/>
        </w:rPr>
        <w:t xml:space="preserve"> </w:t>
      </w:r>
      <w:r>
        <w:rPr>
          <w:color w:val="595B60"/>
        </w:rPr>
        <w:t>Across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market-cap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spectrum.</w:t>
      </w:r>
    </w:p>
    <w:p w14:paraId="27919A2B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Backed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by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process-oriented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AMC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which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classifies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stocks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basis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growth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prospects relative to industry, unique company attribute and financial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parameters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label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Growth,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Event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based.</w:t>
      </w:r>
    </w:p>
    <w:p w14:paraId="17D42CC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5"/>
        <w:rPr>
          <w:sz w:val="20"/>
        </w:rPr>
      </w:pPr>
      <w:r>
        <w:rPr>
          <w:color w:val="595B60"/>
          <w:sz w:val="20"/>
        </w:rPr>
        <w:t>Proprietary stock categorization framework enables them to filter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universe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identify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best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investment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opportunities.</w:t>
      </w:r>
    </w:p>
    <w:p w14:paraId="41C5A661" w14:textId="77777777" w:rsidR="00FA4FCE" w:rsidRDefault="009C32EE">
      <w:pPr>
        <w:pStyle w:val="Heading4"/>
        <w:tabs>
          <w:tab w:val="left" w:pos="6925"/>
        </w:tabs>
        <w:spacing w:before="135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568CAEE7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6E1EC1AF" w14:textId="77777777" w:rsidR="00FA4FCE" w:rsidRDefault="009C32EE">
      <w:pPr>
        <w:ind w:right="276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2CF95AC0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751B3B1C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30B78654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12"/>
      </w:tblGrid>
      <w:tr w:rsidR="00FA4FCE" w14:paraId="562F1056" w14:textId="77777777">
        <w:trPr>
          <w:trHeight w:val="575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0BA90063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  <w:p w14:paraId="6D808E75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12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77E61D0E" w14:textId="77777777" w:rsidR="00FA4FCE" w:rsidRDefault="009C32EE">
            <w:pPr>
              <w:pStyle w:val="TableParagraph"/>
              <w:ind w:left="58" w:right="6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Taher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Badshah,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Dhimant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Kothari</w:t>
            </w:r>
          </w:p>
          <w:p w14:paraId="51F59A58" w14:textId="77777777" w:rsidR="00FA4FCE" w:rsidRDefault="009C32EE">
            <w:pPr>
              <w:pStyle w:val="TableParagraph"/>
              <w:spacing w:before="136"/>
              <w:ind w:left="58" w:right="69"/>
              <w:jc w:val="center"/>
              <w:rPr>
                <w:sz w:val="14"/>
              </w:rPr>
            </w:pPr>
            <w:r>
              <w:rPr>
                <w:color w:val="595B60"/>
                <w:w w:val="95"/>
                <w:sz w:val="14"/>
              </w:rPr>
              <w:t>11th</w:t>
            </w:r>
            <w:r>
              <w:rPr>
                <w:color w:val="595B60"/>
                <w:spacing w:val="3"/>
                <w:w w:val="95"/>
                <w:sz w:val="14"/>
              </w:rPr>
              <w:t xml:space="preserve"> </w:t>
            </w:r>
            <w:r>
              <w:rPr>
                <w:color w:val="595B60"/>
                <w:w w:val="95"/>
                <w:sz w:val="14"/>
              </w:rPr>
              <w:t>April,</w:t>
            </w:r>
            <w:r>
              <w:rPr>
                <w:color w:val="595B60"/>
                <w:spacing w:val="13"/>
                <w:w w:val="95"/>
                <w:sz w:val="14"/>
              </w:rPr>
              <w:t xml:space="preserve"> </w:t>
            </w:r>
            <w:r>
              <w:rPr>
                <w:color w:val="595B60"/>
                <w:w w:val="95"/>
                <w:sz w:val="14"/>
              </w:rPr>
              <w:t>2007</w:t>
            </w:r>
          </w:p>
        </w:tc>
      </w:tr>
      <w:tr w:rsidR="00FA4FCE" w14:paraId="011CB635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692A26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12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26E6B72" w14:textId="77777777" w:rsidR="00FA4FCE" w:rsidRDefault="009C32EE">
            <w:pPr>
              <w:pStyle w:val="TableParagraph"/>
              <w:spacing w:before="59"/>
              <w:ind w:left="58" w:right="57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138,245</w:t>
            </w:r>
          </w:p>
        </w:tc>
      </w:tr>
      <w:tr w:rsidR="00FA4FCE" w14:paraId="45C2853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586AEC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12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AECB402" w14:textId="77777777" w:rsidR="00FA4FCE" w:rsidRDefault="009C32EE">
            <w:pPr>
              <w:pStyle w:val="TableParagraph"/>
              <w:spacing w:before="59"/>
              <w:ind w:left="58" w:right="6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S&amp;P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BSE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500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4693FA0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27E978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12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D88077C" w14:textId="77777777" w:rsidR="00FA4FCE" w:rsidRDefault="009C32EE">
            <w:pPr>
              <w:pStyle w:val="TableParagraph"/>
              <w:spacing w:before="59"/>
              <w:ind w:left="58" w:right="6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INF205K01189</w:t>
            </w:r>
          </w:p>
        </w:tc>
      </w:tr>
      <w:tr w:rsidR="00FA4FCE" w14:paraId="72FC1570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5EC0AE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12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B6A2AE3" w14:textId="77777777" w:rsidR="00FA4FCE" w:rsidRDefault="009C32EE">
            <w:pPr>
              <w:pStyle w:val="TableParagraph"/>
              <w:spacing w:before="59"/>
              <w:ind w:left="58" w:right="6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1.70%</w:t>
            </w:r>
          </w:p>
        </w:tc>
      </w:tr>
      <w:tr w:rsidR="00FA4FCE" w14:paraId="786A3F97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BCF54C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12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BF3860B" w14:textId="77777777" w:rsidR="00FA4FCE" w:rsidRDefault="009C32EE">
            <w:pPr>
              <w:pStyle w:val="TableParagraph"/>
              <w:spacing w:before="59"/>
              <w:ind w:left="5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12.70%</w:t>
            </w:r>
          </w:p>
        </w:tc>
      </w:tr>
      <w:tr w:rsidR="00FA4FCE" w14:paraId="011A70B6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F167DC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12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CE3900F" w14:textId="77777777" w:rsidR="00FA4FCE" w:rsidRDefault="009C32EE">
            <w:pPr>
              <w:pStyle w:val="TableParagraph"/>
              <w:spacing w:before="59"/>
              <w:ind w:left="58" w:right="6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1.08</w:t>
            </w:r>
          </w:p>
        </w:tc>
      </w:tr>
      <w:tr w:rsidR="00FA4FCE" w14:paraId="047429A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E62A0C0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12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8BDCD27" w14:textId="77777777" w:rsidR="00FA4FCE" w:rsidRDefault="009C32EE">
            <w:pPr>
              <w:pStyle w:val="TableParagraph"/>
              <w:spacing w:before="59"/>
              <w:ind w:left="58" w:right="6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0.92</w:t>
            </w:r>
          </w:p>
        </w:tc>
      </w:tr>
      <w:tr w:rsidR="00FA4FCE" w14:paraId="7D53FF10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776EFFB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12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78555969" w14:textId="77777777" w:rsidR="00FA4FCE" w:rsidRDefault="009C32EE">
            <w:pPr>
              <w:pStyle w:val="TableParagraph"/>
              <w:spacing w:before="59"/>
              <w:ind w:left="58" w:right="6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1A6CF4A3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0F1D360" w14:textId="77777777" w:rsidR="00FA4FCE" w:rsidRDefault="00FA4FCE">
      <w:pPr>
        <w:pStyle w:val="BodyText"/>
        <w:spacing w:before="3"/>
        <w:rPr>
          <w:sz w:val="13"/>
        </w:rPr>
      </w:pPr>
    </w:p>
    <w:p w14:paraId="3846F2A0" w14:textId="77777777" w:rsidR="00FA4FCE" w:rsidRDefault="009C32EE">
      <w:pPr>
        <w:spacing w:line="111" w:lineRule="exact"/>
        <w:ind w:left="1081" w:right="1660"/>
        <w:jc w:val="center"/>
        <w:rPr>
          <w:rFonts w:ascii="Calibri"/>
          <w:sz w:val="11"/>
        </w:rPr>
      </w:pPr>
      <w:r>
        <w:rPr>
          <w:rFonts w:ascii="Calibri"/>
          <w:color w:val="9A9A9E"/>
          <w:spacing w:val="-1"/>
          <w:w w:val="105"/>
          <w:sz w:val="11"/>
        </w:rPr>
        <w:t>Real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spacing w:val="-1"/>
          <w:w w:val="105"/>
          <w:sz w:val="11"/>
        </w:rPr>
        <w:t>Estate</w:t>
      </w:r>
      <w:r>
        <w:rPr>
          <w:rFonts w:ascii="Calibri"/>
          <w:color w:val="9A9A9E"/>
          <w:spacing w:val="-8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Energy</w:t>
      </w:r>
    </w:p>
    <w:p w14:paraId="14D6BB6B" w14:textId="77777777" w:rsidR="00FA4FCE" w:rsidRDefault="00FA4FCE">
      <w:pPr>
        <w:spacing w:line="111" w:lineRule="exact"/>
        <w:jc w:val="center"/>
        <w:rPr>
          <w:rFonts w:ascii="Calibri"/>
          <w:sz w:val="11"/>
        </w:rPr>
        <w:sectPr w:rsidR="00FA4FCE">
          <w:headerReference w:type="default" r:id="rId27"/>
          <w:footerReference w:type="default" r:id="rId28"/>
          <w:pgSz w:w="11920" w:h="16840"/>
          <w:pgMar w:top="600" w:right="80" w:bottom="1200" w:left="280" w:header="185" w:footer="1011" w:gutter="0"/>
          <w:cols w:num="2" w:space="720" w:equalWidth="0">
            <w:col w:w="6926" w:space="40"/>
            <w:col w:w="4594"/>
          </w:cols>
        </w:sectPr>
      </w:pPr>
    </w:p>
    <w:p w14:paraId="0CE0C2CE" w14:textId="77777777" w:rsidR="00FA4FCE" w:rsidRDefault="009C32EE">
      <w:pPr>
        <w:pStyle w:val="BodyText"/>
        <w:spacing w:before="30" w:line="237" w:lineRule="auto"/>
        <w:ind w:left="292" w:right="46"/>
        <w:jc w:val="both"/>
      </w:pPr>
      <w:r>
        <w:rPr>
          <w:color w:val="595B60"/>
        </w:rPr>
        <w:t>The fund can invest across a broad market spectrum including companies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with lower market consensus. Though the fund tries to avoid value traps, it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may risk investing in stocks which would remain under-appreciated by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market for long periods. The fund is likely exposed to stock selection and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industry specific risks in addition to being exposed to volatility associated with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relatively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less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liquid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lower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market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capitalization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companies.</w:t>
      </w:r>
    </w:p>
    <w:p w14:paraId="259DFE87" w14:textId="447D4A04" w:rsidR="00FA4FCE" w:rsidRDefault="009C32EE">
      <w:pPr>
        <w:pStyle w:val="Heading4"/>
        <w:tabs>
          <w:tab w:val="left" w:pos="6925"/>
        </w:tabs>
        <w:spacing w:before="132"/>
        <w:ind w:left="291"/>
        <w:jc w:val="both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6704" behindDoc="0" locked="0" layoutInCell="1" allowOverlap="1" wp14:anchorId="62CC4C25" wp14:editId="168D442E">
                <wp:simplePos x="0" y="0"/>
                <wp:positionH relativeFrom="page">
                  <wp:posOffset>356235</wp:posOffset>
                </wp:positionH>
                <wp:positionV relativeFrom="paragraph">
                  <wp:posOffset>329565</wp:posOffset>
                </wp:positionV>
                <wp:extent cx="4221480" cy="965835"/>
                <wp:effectExtent l="0" t="0" r="0" b="0"/>
                <wp:wrapNone/>
                <wp:docPr id="1989680114" name="Text Box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221BDBF6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00C99F86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1"/>
                                    </w:tabs>
                                    <w:spacing w:before="5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51F97C0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Calibri"/>
                                      <w:sz w:val="23"/>
                                    </w:rPr>
                                  </w:pPr>
                                </w:p>
                                <w:p w14:paraId="6B17A953" w14:textId="77777777" w:rsidR="00FA4FCE" w:rsidRDefault="009C32EE">
                                  <w:pPr>
                                    <w:pStyle w:val="TableParagraph"/>
                                    <w:spacing w:before="1"/>
                                    <w:ind w:left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Industrials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05C7D4D6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4"/>
                                    </w:tabs>
                                    <w:spacing w:before="5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5E3CB6A2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Staples</w:t>
                                  </w:r>
                                </w:p>
                                <w:p w14:paraId="5A375B16" w14:textId="77777777" w:rsidR="00FA4FCE" w:rsidRDefault="00FA4FCE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rFonts w:ascii="Calibri"/>
                                      <w:sz w:val="17"/>
                                    </w:rPr>
                                  </w:pPr>
                                </w:p>
                                <w:p w14:paraId="18AE4CF6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0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Utilities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71CB3768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5"/>
                                    <w:ind w:left="74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C1979E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5"/>
                                    </w:numPr>
                                    <w:tabs>
                                      <w:tab w:val="left" w:pos="244"/>
                                    </w:tabs>
                                    <w:spacing w:before="87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Financial</w:t>
                                  </w:r>
                                </w:p>
                                <w:p w14:paraId="18668D2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5"/>
                                    </w:numPr>
                                    <w:tabs>
                                      <w:tab w:val="left" w:pos="244"/>
                                    </w:tabs>
                                    <w:spacing w:before="16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1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Discretionary</w:t>
                                  </w:r>
                                </w:p>
                                <w:p w14:paraId="3140E84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5"/>
                                    </w:numPr>
                                    <w:tabs>
                                      <w:tab w:val="left" w:pos="242"/>
                                    </w:tabs>
                                    <w:spacing w:before="15"/>
                                    <w:ind w:left="241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Energy</w:t>
                                  </w:r>
                                </w:p>
                              </w:tc>
                            </w:tr>
                            <w:tr w:rsidR="00FA4FCE" w14:paraId="5A580A73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21D242F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Calibri"/>
                                      <w:sz w:val="17"/>
                                    </w:rPr>
                                  </w:pPr>
                                </w:p>
                                <w:p w14:paraId="1A60967D" w14:textId="77777777" w:rsidR="00FA4FCE" w:rsidRDefault="009C32EE">
                                  <w:pPr>
                                    <w:pStyle w:val="TableParagraph"/>
                                    <w:spacing w:before="1"/>
                                    <w:ind w:left="5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067A043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4"/>
                                    </w:numPr>
                                    <w:tabs>
                                      <w:tab w:val="left" w:pos="244"/>
                                    </w:tabs>
                                    <w:spacing w:before="14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Multi</w:t>
                                  </w:r>
                                  <w:r>
                                    <w:rPr>
                                      <w:color w:val="595B60"/>
                                      <w:spacing w:val="1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Com.</w:t>
                                  </w:r>
                                  <w:r>
                                    <w:rPr>
                                      <w:color w:val="595B60"/>
                                      <w:spacing w:val="1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Exchange</w:t>
                                  </w:r>
                                  <w:r>
                                    <w:rPr>
                                      <w:color w:val="595B60"/>
                                      <w:spacing w:val="1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</w:p>
                                <w:p w14:paraId="11FF89E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4"/>
                                    </w:numPr>
                                    <w:tabs>
                                      <w:tab w:val="left" w:pos="244"/>
                                    </w:tabs>
                                    <w:spacing w:before="16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Central</w:t>
                                  </w:r>
                                  <w:r>
                                    <w:rPr>
                                      <w:color w:val="595B60"/>
                                      <w:spacing w:val="1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Depository</w:t>
                                  </w:r>
                                  <w:r>
                                    <w:rPr>
                                      <w:color w:val="595B60"/>
                                      <w:spacing w:val="1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Serv.</w:t>
                                  </w:r>
                                </w:p>
                                <w:p w14:paraId="135AC61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4"/>
                                    </w:numPr>
                                    <w:tabs>
                                      <w:tab w:val="left" w:pos="244"/>
                                    </w:tabs>
                                    <w:spacing w:before="15"/>
                                    <w:ind w:hanging="16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Baroda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1C6EA31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3"/>
                                    </w:numPr>
                                    <w:tabs>
                                      <w:tab w:val="left" w:pos="243"/>
                                    </w:tabs>
                                    <w:spacing w:before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Trent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5B73ACC7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3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CIE</w:t>
                                  </w:r>
                                  <w:r>
                                    <w:rPr>
                                      <w:color w:val="595B60"/>
                                      <w:spacing w:val="-1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Automotive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7FB83F0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3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Kajaria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Ceramics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7E95BC1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C4C25" id="Text Box 369" o:spid="_x0000_s1191" type="#_x0000_t202" style="position:absolute;left:0;text-align:left;margin-left:28.05pt;margin-top:25.95pt;width:332.4pt;height:76.05pt;z-index:1581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221BDBF6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00C99F86" w14:textId="77777777" w:rsidR="00FA4FCE" w:rsidRDefault="009C32EE">
                            <w:pPr>
                              <w:pStyle w:val="TableParagraph"/>
                              <w:tabs>
                                <w:tab w:val="left" w:pos="2701"/>
                              </w:tabs>
                              <w:spacing w:before="5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51F97C0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Calibri"/>
                                <w:sz w:val="23"/>
                              </w:rPr>
                            </w:pPr>
                          </w:p>
                          <w:p w14:paraId="6B17A953" w14:textId="77777777" w:rsidR="00FA4FCE" w:rsidRDefault="009C32EE">
                            <w:pPr>
                              <w:pStyle w:val="TableParagraph"/>
                              <w:spacing w:before="1"/>
                              <w:ind w:left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Industrials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05C7D4D6" w14:textId="77777777" w:rsidR="00FA4FCE" w:rsidRDefault="009C32EE">
                            <w:pPr>
                              <w:pStyle w:val="TableParagraph"/>
                              <w:tabs>
                                <w:tab w:val="left" w:pos="2894"/>
                              </w:tabs>
                              <w:spacing w:before="5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5E3CB6A2" w14:textId="77777777" w:rsidR="00FA4FCE" w:rsidRDefault="009C32EE">
                            <w:pPr>
                              <w:pStyle w:val="TableParagraph"/>
                              <w:spacing w:before="87"/>
                              <w:ind w:lef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Staples</w:t>
                            </w:r>
                          </w:p>
                          <w:p w14:paraId="5A375B16" w14:textId="77777777" w:rsidR="00FA4FCE" w:rsidRDefault="00FA4FCE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rFonts w:ascii="Calibri"/>
                                <w:sz w:val="17"/>
                              </w:rPr>
                            </w:pPr>
                          </w:p>
                          <w:p w14:paraId="18AE4CF6" w14:textId="77777777" w:rsidR="00FA4FCE" w:rsidRDefault="009C32EE">
                            <w:pPr>
                              <w:pStyle w:val="TableParagraph"/>
                              <w:spacing w:before="0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0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Utilities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71CB3768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5"/>
                              <w:ind w:left="74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C1979E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5"/>
                              </w:numPr>
                              <w:tabs>
                                <w:tab w:val="left" w:pos="244"/>
                              </w:tabs>
                              <w:spacing w:before="87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Financial</w:t>
                            </w:r>
                          </w:p>
                          <w:p w14:paraId="18668D2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5"/>
                              </w:numPr>
                              <w:tabs>
                                <w:tab w:val="left" w:pos="244"/>
                              </w:tabs>
                              <w:spacing w:before="16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Discretionary</w:t>
                            </w:r>
                          </w:p>
                          <w:p w14:paraId="3140E84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5"/>
                              </w:numPr>
                              <w:tabs>
                                <w:tab w:val="left" w:pos="242"/>
                              </w:tabs>
                              <w:spacing w:before="15"/>
                              <w:ind w:left="241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Energy</w:t>
                            </w:r>
                          </w:p>
                        </w:tc>
                      </w:tr>
                      <w:tr w:rsidR="00FA4FCE" w14:paraId="5A580A73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21D242F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Calibri"/>
                                <w:sz w:val="17"/>
                              </w:rPr>
                            </w:pPr>
                          </w:p>
                          <w:p w14:paraId="1A60967D" w14:textId="77777777" w:rsidR="00FA4FCE" w:rsidRDefault="009C32EE">
                            <w:pPr>
                              <w:pStyle w:val="TableParagraph"/>
                              <w:spacing w:before="1"/>
                              <w:ind w:left="5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067A043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4"/>
                              </w:numPr>
                              <w:tabs>
                                <w:tab w:val="left" w:pos="244"/>
                              </w:tabs>
                              <w:spacing w:before="14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Multi</w:t>
                            </w:r>
                            <w:r>
                              <w:rPr>
                                <w:color w:val="595B60"/>
                                <w:spacing w:val="1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Com.</w:t>
                            </w:r>
                            <w:r>
                              <w:rPr>
                                <w:color w:val="595B60"/>
                                <w:spacing w:val="1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Exchange</w:t>
                            </w:r>
                            <w:r>
                              <w:rPr>
                                <w:color w:val="595B60"/>
                                <w:spacing w:val="1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</w:p>
                          <w:p w14:paraId="11FF89E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4"/>
                              </w:numPr>
                              <w:tabs>
                                <w:tab w:val="left" w:pos="244"/>
                              </w:tabs>
                              <w:spacing w:before="16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Central</w:t>
                            </w:r>
                            <w:r>
                              <w:rPr>
                                <w:color w:val="595B60"/>
                                <w:spacing w:val="1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Depository</w:t>
                            </w:r>
                            <w:r>
                              <w:rPr>
                                <w:color w:val="595B60"/>
                                <w:spacing w:val="1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Serv.</w:t>
                            </w:r>
                          </w:p>
                          <w:p w14:paraId="135AC61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4"/>
                              </w:numPr>
                              <w:tabs>
                                <w:tab w:val="left" w:pos="244"/>
                              </w:tabs>
                              <w:spacing w:before="15"/>
                              <w:ind w:hanging="16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Baroda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1C6EA31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3"/>
                              </w:numPr>
                              <w:tabs>
                                <w:tab w:val="left" w:pos="243"/>
                              </w:tabs>
                              <w:spacing w:before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Trent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Ltd.</w:t>
                            </w:r>
                          </w:p>
                          <w:p w14:paraId="5B73ACC7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3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CIE</w:t>
                            </w:r>
                            <w:r>
                              <w:rPr>
                                <w:color w:val="595B60"/>
                                <w:spacing w:val="-1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Automotive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7FB83F0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3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Kajaria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Ceramics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7E95BC1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393A4288" w14:textId="77777777" w:rsidR="00FA4FCE" w:rsidRDefault="009C32EE">
      <w:pPr>
        <w:spacing w:before="18" w:line="143" w:lineRule="exact"/>
        <w:ind w:left="1277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position w:val="1"/>
          <w:sz w:val="11"/>
        </w:rPr>
        <w:t>Utilities</w:t>
      </w:r>
      <w:r>
        <w:rPr>
          <w:rFonts w:ascii="Calibri"/>
          <w:color w:val="9A9A9E"/>
          <w:spacing w:val="13"/>
          <w:w w:val="105"/>
          <w:position w:val="1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2%</w:t>
      </w:r>
    </w:p>
    <w:p w14:paraId="0B172BCF" w14:textId="1F4F9917" w:rsidR="00FA4FCE" w:rsidRDefault="009C32EE">
      <w:pPr>
        <w:spacing w:before="10" w:line="213" w:lineRule="auto"/>
        <w:ind w:left="753" w:hanging="176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67424" behindDoc="1" locked="0" layoutInCell="1" allowOverlap="1" wp14:anchorId="5292191B" wp14:editId="185566A5">
                <wp:simplePos x="0" y="0"/>
                <wp:positionH relativeFrom="page">
                  <wp:posOffset>5139055</wp:posOffset>
                </wp:positionH>
                <wp:positionV relativeFrom="paragraph">
                  <wp:posOffset>22225</wp:posOffset>
                </wp:positionV>
                <wp:extent cx="1562735" cy="1562735"/>
                <wp:effectExtent l="0" t="0" r="0" b="0"/>
                <wp:wrapNone/>
                <wp:docPr id="411091880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735" cy="1562735"/>
                          <a:chOff x="8093" y="35"/>
                          <a:chExt cx="2461" cy="2461"/>
                        </a:xfrm>
                      </wpg:grpSpPr>
                      <wps:wsp>
                        <wps:cNvPr id="1534042837" name="Freeform 368"/>
                        <wps:cNvSpPr>
                          <a:spLocks/>
                        </wps:cNvSpPr>
                        <wps:spPr bwMode="auto">
                          <a:xfrm>
                            <a:off x="9323" y="34"/>
                            <a:ext cx="238" cy="628"/>
                          </a:xfrm>
                          <a:custGeom>
                            <a:avLst/>
                            <a:gdLst>
                              <a:gd name="T0" fmla="+- 0 9442 9323"/>
                              <a:gd name="T1" fmla="*/ T0 w 238"/>
                              <a:gd name="T2" fmla="+- 0 662 35"/>
                              <a:gd name="T3" fmla="*/ 662 h 628"/>
                              <a:gd name="T4" fmla="+- 0 9413 9323"/>
                              <a:gd name="T5" fmla="*/ T4 w 238"/>
                              <a:gd name="T6" fmla="+- 0 657 35"/>
                              <a:gd name="T7" fmla="*/ 657 h 628"/>
                              <a:gd name="T8" fmla="+- 0 9383 9323"/>
                              <a:gd name="T9" fmla="*/ T8 w 238"/>
                              <a:gd name="T10" fmla="+- 0 653 35"/>
                              <a:gd name="T11" fmla="*/ 653 h 628"/>
                              <a:gd name="T12" fmla="+- 0 9353 9323"/>
                              <a:gd name="T13" fmla="*/ T12 w 238"/>
                              <a:gd name="T14" fmla="+- 0 651 35"/>
                              <a:gd name="T15" fmla="*/ 651 h 628"/>
                              <a:gd name="T16" fmla="+- 0 9323 9323"/>
                              <a:gd name="T17" fmla="*/ T16 w 238"/>
                              <a:gd name="T18" fmla="+- 0 650 35"/>
                              <a:gd name="T19" fmla="*/ 650 h 628"/>
                              <a:gd name="T20" fmla="+- 0 9323 9323"/>
                              <a:gd name="T21" fmla="*/ T20 w 238"/>
                              <a:gd name="T22" fmla="+- 0 35 35"/>
                              <a:gd name="T23" fmla="*/ 35 h 628"/>
                              <a:gd name="T24" fmla="+- 0 9383 9323"/>
                              <a:gd name="T25" fmla="*/ T24 w 238"/>
                              <a:gd name="T26" fmla="+- 0 36 35"/>
                              <a:gd name="T27" fmla="*/ 36 h 628"/>
                              <a:gd name="T28" fmla="+- 0 9443 9323"/>
                              <a:gd name="T29" fmla="*/ T28 w 238"/>
                              <a:gd name="T30" fmla="+- 0 40 35"/>
                              <a:gd name="T31" fmla="*/ 40 h 628"/>
                              <a:gd name="T32" fmla="+- 0 9502 9323"/>
                              <a:gd name="T33" fmla="*/ T32 w 238"/>
                              <a:gd name="T34" fmla="+- 0 48 35"/>
                              <a:gd name="T35" fmla="*/ 48 h 628"/>
                              <a:gd name="T36" fmla="+- 0 9561 9323"/>
                              <a:gd name="T37" fmla="*/ T36 w 238"/>
                              <a:gd name="T38" fmla="+- 0 58 35"/>
                              <a:gd name="T39" fmla="*/ 58 h 628"/>
                              <a:gd name="T40" fmla="+- 0 9442 9323"/>
                              <a:gd name="T41" fmla="*/ T40 w 238"/>
                              <a:gd name="T42" fmla="+- 0 662 35"/>
                              <a:gd name="T43" fmla="*/ 662 h 6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38" h="628">
                                <a:moveTo>
                                  <a:pt x="119" y="627"/>
                                </a:moveTo>
                                <a:lnTo>
                                  <a:pt x="90" y="622"/>
                                </a:lnTo>
                                <a:lnTo>
                                  <a:pt x="60" y="618"/>
                                </a:lnTo>
                                <a:lnTo>
                                  <a:pt x="30" y="616"/>
                                </a:lnTo>
                                <a:lnTo>
                                  <a:pt x="0" y="615"/>
                                </a:lnTo>
                                <a:lnTo>
                                  <a:pt x="0" y="0"/>
                                </a:lnTo>
                                <a:lnTo>
                                  <a:pt x="60" y="1"/>
                                </a:lnTo>
                                <a:lnTo>
                                  <a:pt x="120" y="5"/>
                                </a:lnTo>
                                <a:lnTo>
                                  <a:pt x="179" y="13"/>
                                </a:lnTo>
                                <a:lnTo>
                                  <a:pt x="238" y="23"/>
                                </a:lnTo>
                                <a:lnTo>
                                  <a:pt x="119" y="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567500" name="Freeform 367"/>
                        <wps:cNvSpPr>
                          <a:spLocks/>
                        </wps:cNvSpPr>
                        <wps:spPr bwMode="auto">
                          <a:xfrm>
                            <a:off x="9442" y="58"/>
                            <a:ext cx="412" cy="653"/>
                          </a:xfrm>
                          <a:custGeom>
                            <a:avLst/>
                            <a:gdLst>
                              <a:gd name="T0" fmla="+- 0 9589 9442"/>
                              <a:gd name="T1" fmla="*/ T0 w 412"/>
                              <a:gd name="T2" fmla="+- 0 710 58"/>
                              <a:gd name="T3" fmla="*/ 710 h 653"/>
                              <a:gd name="T4" fmla="+- 0 9553 9442"/>
                              <a:gd name="T5" fmla="*/ T4 w 412"/>
                              <a:gd name="T6" fmla="+- 0 695 58"/>
                              <a:gd name="T7" fmla="*/ 695 h 653"/>
                              <a:gd name="T8" fmla="+- 0 9517 9442"/>
                              <a:gd name="T9" fmla="*/ T8 w 412"/>
                              <a:gd name="T10" fmla="+- 0 681 58"/>
                              <a:gd name="T11" fmla="*/ 681 h 653"/>
                              <a:gd name="T12" fmla="+- 0 9480 9442"/>
                              <a:gd name="T13" fmla="*/ T12 w 412"/>
                              <a:gd name="T14" fmla="+- 0 670 58"/>
                              <a:gd name="T15" fmla="*/ 670 h 653"/>
                              <a:gd name="T16" fmla="+- 0 9442 9442"/>
                              <a:gd name="T17" fmla="*/ T16 w 412"/>
                              <a:gd name="T18" fmla="+- 0 662 58"/>
                              <a:gd name="T19" fmla="*/ 662 h 653"/>
                              <a:gd name="T20" fmla="+- 0 9561 9442"/>
                              <a:gd name="T21" fmla="*/ T20 w 412"/>
                              <a:gd name="T22" fmla="+- 0 58 58"/>
                              <a:gd name="T23" fmla="*/ 58 h 653"/>
                              <a:gd name="T24" fmla="+- 0 9636 9442"/>
                              <a:gd name="T25" fmla="*/ T24 w 412"/>
                              <a:gd name="T26" fmla="+- 0 75 58"/>
                              <a:gd name="T27" fmla="*/ 75 h 653"/>
                              <a:gd name="T28" fmla="+- 0 9711 9442"/>
                              <a:gd name="T29" fmla="*/ T28 w 412"/>
                              <a:gd name="T30" fmla="+- 0 97 58"/>
                              <a:gd name="T31" fmla="*/ 97 h 653"/>
                              <a:gd name="T32" fmla="+- 0 9783 9442"/>
                              <a:gd name="T33" fmla="*/ T32 w 412"/>
                              <a:gd name="T34" fmla="+- 0 124 58"/>
                              <a:gd name="T35" fmla="*/ 124 h 653"/>
                              <a:gd name="T36" fmla="+- 0 9854 9442"/>
                              <a:gd name="T37" fmla="*/ T36 w 412"/>
                              <a:gd name="T38" fmla="+- 0 155 58"/>
                              <a:gd name="T39" fmla="*/ 155 h 653"/>
                              <a:gd name="T40" fmla="+- 0 9589 9442"/>
                              <a:gd name="T41" fmla="*/ T40 w 412"/>
                              <a:gd name="T42" fmla="+- 0 710 58"/>
                              <a:gd name="T43" fmla="*/ 710 h 6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12" h="653">
                                <a:moveTo>
                                  <a:pt x="147" y="652"/>
                                </a:moveTo>
                                <a:lnTo>
                                  <a:pt x="111" y="637"/>
                                </a:lnTo>
                                <a:lnTo>
                                  <a:pt x="75" y="623"/>
                                </a:lnTo>
                                <a:lnTo>
                                  <a:pt x="38" y="612"/>
                                </a:lnTo>
                                <a:lnTo>
                                  <a:pt x="0" y="604"/>
                                </a:lnTo>
                                <a:lnTo>
                                  <a:pt x="119" y="0"/>
                                </a:lnTo>
                                <a:lnTo>
                                  <a:pt x="194" y="17"/>
                                </a:lnTo>
                                <a:lnTo>
                                  <a:pt x="269" y="39"/>
                                </a:lnTo>
                                <a:lnTo>
                                  <a:pt x="341" y="66"/>
                                </a:lnTo>
                                <a:lnTo>
                                  <a:pt x="412" y="97"/>
                                </a:lnTo>
                                <a:lnTo>
                                  <a:pt x="147" y="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043606" name="Freeform 366"/>
                        <wps:cNvSpPr>
                          <a:spLocks/>
                        </wps:cNvSpPr>
                        <wps:spPr bwMode="auto">
                          <a:xfrm>
                            <a:off x="9588" y="155"/>
                            <a:ext cx="921" cy="946"/>
                          </a:xfrm>
                          <a:custGeom>
                            <a:avLst/>
                            <a:gdLst>
                              <a:gd name="T0" fmla="+- 0 9916 9589"/>
                              <a:gd name="T1" fmla="*/ T0 w 921"/>
                              <a:gd name="T2" fmla="+- 0 1100 155"/>
                              <a:gd name="T3" fmla="*/ 1100 h 946"/>
                              <a:gd name="T4" fmla="+- 0 9891 9589"/>
                              <a:gd name="T5" fmla="*/ T4 w 921"/>
                              <a:gd name="T6" fmla="+- 0 1029 155"/>
                              <a:gd name="T7" fmla="*/ 1029 h 946"/>
                              <a:gd name="T8" fmla="+- 0 9858 9589"/>
                              <a:gd name="T9" fmla="*/ T8 w 921"/>
                              <a:gd name="T10" fmla="+- 0 962 155"/>
                              <a:gd name="T11" fmla="*/ 962 h 946"/>
                              <a:gd name="T12" fmla="+- 0 9818 9589"/>
                              <a:gd name="T13" fmla="*/ T12 w 921"/>
                              <a:gd name="T14" fmla="+- 0 899 155"/>
                              <a:gd name="T15" fmla="*/ 899 h 946"/>
                              <a:gd name="T16" fmla="+- 0 9770 9589"/>
                              <a:gd name="T17" fmla="*/ T16 w 921"/>
                              <a:gd name="T18" fmla="+- 0 842 155"/>
                              <a:gd name="T19" fmla="*/ 842 h 946"/>
                              <a:gd name="T20" fmla="+- 0 9715 9589"/>
                              <a:gd name="T21" fmla="*/ T20 w 921"/>
                              <a:gd name="T22" fmla="+- 0 791 155"/>
                              <a:gd name="T23" fmla="*/ 791 h 946"/>
                              <a:gd name="T24" fmla="+- 0 9655 9589"/>
                              <a:gd name="T25" fmla="*/ T24 w 921"/>
                              <a:gd name="T26" fmla="+- 0 747 155"/>
                              <a:gd name="T27" fmla="*/ 747 h 946"/>
                              <a:gd name="T28" fmla="+- 0 9589 9589"/>
                              <a:gd name="T29" fmla="*/ T28 w 921"/>
                              <a:gd name="T30" fmla="+- 0 710 155"/>
                              <a:gd name="T31" fmla="*/ 710 h 946"/>
                              <a:gd name="T32" fmla="+- 0 9854 9589"/>
                              <a:gd name="T33" fmla="*/ T32 w 921"/>
                              <a:gd name="T34" fmla="+- 0 155 155"/>
                              <a:gd name="T35" fmla="*/ 155 h 946"/>
                              <a:gd name="T36" fmla="+- 0 9922 9589"/>
                              <a:gd name="T37" fmla="*/ T36 w 921"/>
                              <a:gd name="T38" fmla="+- 0 190 155"/>
                              <a:gd name="T39" fmla="*/ 190 h 946"/>
                              <a:gd name="T40" fmla="+- 0 9986 9589"/>
                              <a:gd name="T41" fmla="*/ T40 w 921"/>
                              <a:gd name="T42" fmla="+- 0 229 155"/>
                              <a:gd name="T43" fmla="*/ 229 h 946"/>
                              <a:gd name="T44" fmla="+- 0 10048 9589"/>
                              <a:gd name="T45" fmla="*/ T44 w 921"/>
                              <a:gd name="T46" fmla="+- 0 271 155"/>
                              <a:gd name="T47" fmla="*/ 271 h 946"/>
                              <a:gd name="T48" fmla="+- 0 10107 9589"/>
                              <a:gd name="T49" fmla="*/ T48 w 921"/>
                              <a:gd name="T50" fmla="+- 0 317 155"/>
                              <a:gd name="T51" fmla="*/ 317 h 946"/>
                              <a:gd name="T52" fmla="+- 0 10163 9589"/>
                              <a:gd name="T53" fmla="*/ T52 w 921"/>
                              <a:gd name="T54" fmla="+- 0 366 155"/>
                              <a:gd name="T55" fmla="*/ 366 h 946"/>
                              <a:gd name="T56" fmla="+- 0 10216 9589"/>
                              <a:gd name="T57" fmla="*/ T56 w 921"/>
                              <a:gd name="T58" fmla="+- 0 419 155"/>
                              <a:gd name="T59" fmla="*/ 419 h 946"/>
                              <a:gd name="T60" fmla="+- 0 10266 9589"/>
                              <a:gd name="T61" fmla="*/ T60 w 921"/>
                              <a:gd name="T62" fmla="+- 0 474 155"/>
                              <a:gd name="T63" fmla="*/ 474 h 946"/>
                              <a:gd name="T64" fmla="+- 0 10312 9589"/>
                              <a:gd name="T65" fmla="*/ T64 w 921"/>
                              <a:gd name="T66" fmla="+- 0 533 155"/>
                              <a:gd name="T67" fmla="*/ 533 h 946"/>
                              <a:gd name="T68" fmla="+- 0 10355 9589"/>
                              <a:gd name="T69" fmla="*/ T68 w 921"/>
                              <a:gd name="T70" fmla="+- 0 594 155"/>
                              <a:gd name="T71" fmla="*/ 594 h 946"/>
                              <a:gd name="T72" fmla="+- 0 10393 9589"/>
                              <a:gd name="T73" fmla="*/ T72 w 921"/>
                              <a:gd name="T74" fmla="+- 0 658 155"/>
                              <a:gd name="T75" fmla="*/ 658 h 946"/>
                              <a:gd name="T76" fmla="+- 0 10428 9589"/>
                              <a:gd name="T77" fmla="*/ T76 w 921"/>
                              <a:gd name="T78" fmla="+- 0 724 155"/>
                              <a:gd name="T79" fmla="*/ 724 h 946"/>
                              <a:gd name="T80" fmla="+- 0 10459 9589"/>
                              <a:gd name="T81" fmla="*/ T80 w 921"/>
                              <a:gd name="T82" fmla="+- 0 792 155"/>
                              <a:gd name="T83" fmla="*/ 792 h 946"/>
                              <a:gd name="T84" fmla="+- 0 10486 9589"/>
                              <a:gd name="T85" fmla="*/ T84 w 921"/>
                              <a:gd name="T86" fmla="+- 0 863 155"/>
                              <a:gd name="T87" fmla="*/ 863 h 946"/>
                              <a:gd name="T88" fmla="+- 0 10509 9589"/>
                              <a:gd name="T89" fmla="*/ T88 w 921"/>
                              <a:gd name="T90" fmla="+- 0 935 155"/>
                              <a:gd name="T91" fmla="*/ 935 h 946"/>
                              <a:gd name="T92" fmla="+- 0 9916 9589"/>
                              <a:gd name="T93" fmla="*/ T92 w 921"/>
                              <a:gd name="T94" fmla="+- 0 1100 155"/>
                              <a:gd name="T95" fmla="*/ 1100 h 9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21" h="946">
                                <a:moveTo>
                                  <a:pt x="327" y="945"/>
                                </a:moveTo>
                                <a:lnTo>
                                  <a:pt x="302" y="874"/>
                                </a:lnTo>
                                <a:lnTo>
                                  <a:pt x="269" y="807"/>
                                </a:lnTo>
                                <a:lnTo>
                                  <a:pt x="229" y="744"/>
                                </a:lnTo>
                                <a:lnTo>
                                  <a:pt x="181" y="687"/>
                                </a:lnTo>
                                <a:lnTo>
                                  <a:pt x="126" y="636"/>
                                </a:lnTo>
                                <a:lnTo>
                                  <a:pt x="66" y="592"/>
                                </a:lnTo>
                                <a:lnTo>
                                  <a:pt x="0" y="555"/>
                                </a:lnTo>
                                <a:lnTo>
                                  <a:pt x="265" y="0"/>
                                </a:lnTo>
                                <a:lnTo>
                                  <a:pt x="333" y="35"/>
                                </a:lnTo>
                                <a:lnTo>
                                  <a:pt x="397" y="74"/>
                                </a:lnTo>
                                <a:lnTo>
                                  <a:pt x="459" y="116"/>
                                </a:lnTo>
                                <a:lnTo>
                                  <a:pt x="518" y="162"/>
                                </a:lnTo>
                                <a:lnTo>
                                  <a:pt x="574" y="211"/>
                                </a:lnTo>
                                <a:lnTo>
                                  <a:pt x="627" y="264"/>
                                </a:lnTo>
                                <a:lnTo>
                                  <a:pt x="677" y="319"/>
                                </a:lnTo>
                                <a:lnTo>
                                  <a:pt x="723" y="378"/>
                                </a:lnTo>
                                <a:lnTo>
                                  <a:pt x="766" y="439"/>
                                </a:lnTo>
                                <a:lnTo>
                                  <a:pt x="804" y="503"/>
                                </a:lnTo>
                                <a:lnTo>
                                  <a:pt x="839" y="569"/>
                                </a:lnTo>
                                <a:lnTo>
                                  <a:pt x="870" y="637"/>
                                </a:lnTo>
                                <a:lnTo>
                                  <a:pt x="897" y="708"/>
                                </a:lnTo>
                                <a:lnTo>
                                  <a:pt x="920" y="780"/>
                                </a:lnTo>
                                <a:lnTo>
                                  <a:pt x="327" y="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755438" name="Freeform 365"/>
                        <wps:cNvSpPr>
                          <a:spLocks/>
                        </wps:cNvSpPr>
                        <wps:spPr bwMode="auto">
                          <a:xfrm>
                            <a:off x="9839" y="935"/>
                            <a:ext cx="715" cy="1000"/>
                          </a:xfrm>
                          <a:custGeom>
                            <a:avLst/>
                            <a:gdLst>
                              <a:gd name="T0" fmla="+- 0 10356 9839"/>
                              <a:gd name="T1" fmla="*/ T0 w 715"/>
                              <a:gd name="T2" fmla="+- 0 1935 935"/>
                              <a:gd name="T3" fmla="*/ 1935 h 1000"/>
                              <a:gd name="T4" fmla="+- 0 9839 9839"/>
                              <a:gd name="T5" fmla="*/ T4 w 715"/>
                              <a:gd name="T6" fmla="+- 0 1601 935"/>
                              <a:gd name="T7" fmla="*/ 1601 h 1000"/>
                              <a:gd name="T8" fmla="+- 0 9876 9839"/>
                              <a:gd name="T9" fmla="*/ T8 w 715"/>
                              <a:gd name="T10" fmla="+- 0 1535 935"/>
                              <a:gd name="T11" fmla="*/ 1535 h 1000"/>
                              <a:gd name="T12" fmla="+- 0 9905 9839"/>
                              <a:gd name="T13" fmla="*/ T12 w 715"/>
                              <a:gd name="T14" fmla="+- 0 1466 935"/>
                              <a:gd name="T15" fmla="*/ 1466 h 1000"/>
                              <a:gd name="T16" fmla="+- 0 9925 9839"/>
                              <a:gd name="T17" fmla="*/ T16 w 715"/>
                              <a:gd name="T18" fmla="+- 0 1395 935"/>
                              <a:gd name="T19" fmla="*/ 1395 h 1000"/>
                              <a:gd name="T20" fmla="+- 0 9936 9839"/>
                              <a:gd name="T21" fmla="*/ T20 w 715"/>
                              <a:gd name="T22" fmla="+- 0 1322 935"/>
                              <a:gd name="T23" fmla="*/ 1322 h 1000"/>
                              <a:gd name="T24" fmla="+- 0 9938 9839"/>
                              <a:gd name="T25" fmla="*/ T24 w 715"/>
                              <a:gd name="T26" fmla="+- 0 1248 935"/>
                              <a:gd name="T27" fmla="*/ 1248 h 1000"/>
                              <a:gd name="T28" fmla="+- 0 9932 9839"/>
                              <a:gd name="T29" fmla="*/ T28 w 715"/>
                              <a:gd name="T30" fmla="+- 0 1174 935"/>
                              <a:gd name="T31" fmla="*/ 1174 h 1000"/>
                              <a:gd name="T32" fmla="+- 0 9916 9839"/>
                              <a:gd name="T33" fmla="*/ T32 w 715"/>
                              <a:gd name="T34" fmla="+- 0 1100 935"/>
                              <a:gd name="T35" fmla="*/ 1100 h 1000"/>
                              <a:gd name="T36" fmla="+- 0 10509 9839"/>
                              <a:gd name="T37" fmla="*/ T36 w 715"/>
                              <a:gd name="T38" fmla="+- 0 935 935"/>
                              <a:gd name="T39" fmla="*/ 935 h 1000"/>
                              <a:gd name="T40" fmla="+- 0 10528 9839"/>
                              <a:gd name="T41" fmla="*/ T40 w 715"/>
                              <a:gd name="T42" fmla="+- 0 1014 935"/>
                              <a:gd name="T43" fmla="*/ 1014 h 1000"/>
                              <a:gd name="T44" fmla="+- 0 10542 9839"/>
                              <a:gd name="T45" fmla="*/ T44 w 715"/>
                              <a:gd name="T46" fmla="+- 0 1094 935"/>
                              <a:gd name="T47" fmla="*/ 1094 h 1000"/>
                              <a:gd name="T48" fmla="+- 0 10551 9839"/>
                              <a:gd name="T49" fmla="*/ T48 w 715"/>
                              <a:gd name="T50" fmla="+- 0 1174 935"/>
                              <a:gd name="T51" fmla="*/ 1174 h 1000"/>
                              <a:gd name="T52" fmla="+- 0 10554 9839"/>
                              <a:gd name="T53" fmla="*/ T52 w 715"/>
                              <a:gd name="T54" fmla="+- 0 1253 935"/>
                              <a:gd name="T55" fmla="*/ 1253 h 1000"/>
                              <a:gd name="T56" fmla="+- 0 10552 9839"/>
                              <a:gd name="T57" fmla="*/ T56 w 715"/>
                              <a:gd name="T58" fmla="+- 0 1333 935"/>
                              <a:gd name="T59" fmla="*/ 1333 h 1000"/>
                              <a:gd name="T60" fmla="+- 0 10545 9839"/>
                              <a:gd name="T61" fmla="*/ T60 w 715"/>
                              <a:gd name="T62" fmla="+- 0 1413 935"/>
                              <a:gd name="T63" fmla="*/ 1413 h 1000"/>
                              <a:gd name="T64" fmla="+- 0 10533 9839"/>
                              <a:gd name="T65" fmla="*/ T64 w 715"/>
                              <a:gd name="T66" fmla="+- 0 1491 935"/>
                              <a:gd name="T67" fmla="*/ 1491 h 1000"/>
                              <a:gd name="T68" fmla="+- 0 10516 9839"/>
                              <a:gd name="T69" fmla="*/ T68 w 715"/>
                              <a:gd name="T70" fmla="+- 0 1569 935"/>
                              <a:gd name="T71" fmla="*/ 1569 h 1000"/>
                              <a:gd name="T72" fmla="+- 0 10494 9839"/>
                              <a:gd name="T73" fmla="*/ T72 w 715"/>
                              <a:gd name="T74" fmla="+- 0 1646 935"/>
                              <a:gd name="T75" fmla="*/ 1646 h 1000"/>
                              <a:gd name="T76" fmla="+- 0 10467 9839"/>
                              <a:gd name="T77" fmla="*/ T76 w 715"/>
                              <a:gd name="T78" fmla="+- 0 1721 935"/>
                              <a:gd name="T79" fmla="*/ 1721 h 1000"/>
                              <a:gd name="T80" fmla="+- 0 10434 9839"/>
                              <a:gd name="T81" fmla="*/ T80 w 715"/>
                              <a:gd name="T82" fmla="+- 0 1794 935"/>
                              <a:gd name="T83" fmla="*/ 1794 h 1000"/>
                              <a:gd name="T84" fmla="+- 0 10397 9839"/>
                              <a:gd name="T85" fmla="*/ T84 w 715"/>
                              <a:gd name="T86" fmla="+- 0 1866 935"/>
                              <a:gd name="T87" fmla="*/ 1866 h 1000"/>
                              <a:gd name="T88" fmla="+- 0 10356 9839"/>
                              <a:gd name="T89" fmla="*/ T88 w 715"/>
                              <a:gd name="T90" fmla="+- 0 1935 935"/>
                              <a:gd name="T91" fmla="*/ 1935 h 10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15" h="1000">
                                <a:moveTo>
                                  <a:pt x="517" y="1000"/>
                                </a:moveTo>
                                <a:lnTo>
                                  <a:pt x="0" y="666"/>
                                </a:lnTo>
                                <a:lnTo>
                                  <a:pt x="37" y="600"/>
                                </a:lnTo>
                                <a:lnTo>
                                  <a:pt x="66" y="531"/>
                                </a:lnTo>
                                <a:lnTo>
                                  <a:pt x="86" y="460"/>
                                </a:lnTo>
                                <a:lnTo>
                                  <a:pt x="97" y="387"/>
                                </a:lnTo>
                                <a:lnTo>
                                  <a:pt x="99" y="313"/>
                                </a:lnTo>
                                <a:lnTo>
                                  <a:pt x="93" y="239"/>
                                </a:lnTo>
                                <a:lnTo>
                                  <a:pt x="77" y="165"/>
                                </a:lnTo>
                                <a:lnTo>
                                  <a:pt x="670" y="0"/>
                                </a:lnTo>
                                <a:lnTo>
                                  <a:pt x="689" y="79"/>
                                </a:lnTo>
                                <a:lnTo>
                                  <a:pt x="703" y="159"/>
                                </a:lnTo>
                                <a:lnTo>
                                  <a:pt x="712" y="239"/>
                                </a:lnTo>
                                <a:lnTo>
                                  <a:pt x="715" y="318"/>
                                </a:lnTo>
                                <a:lnTo>
                                  <a:pt x="713" y="398"/>
                                </a:lnTo>
                                <a:lnTo>
                                  <a:pt x="706" y="478"/>
                                </a:lnTo>
                                <a:lnTo>
                                  <a:pt x="694" y="556"/>
                                </a:lnTo>
                                <a:lnTo>
                                  <a:pt x="677" y="634"/>
                                </a:lnTo>
                                <a:lnTo>
                                  <a:pt x="655" y="711"/>
                                </a:lnTo>
                                <a:lnTo>
                                  <a:pt x="628" y="786"/>
                                </a:lnTo>
                                <a:lnTo>
                                  <a:pt x="595" y="859"/>
                                </a:lnTo>
                                <a:lnTo>
                                  <a:pt x="558" y="931"/>
                                </a:lnTo>
                                <a:lnTo>
                                  <a:pt x="517" y="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685809" name="Freeform 364"/>
                        <wps:cNvSpPr>
                          <a:spLocks/>
                        </wps:cNvSpPr>
                        <wps:spPr bwMode="auto">
                          <a:xfrm>
                            <a:off x="9805" y="1600"/>
                            <a:ext cx="550" cy="430"/>
                          </a:xfrm>
                          <a:custGeom>
                            <a:avLst/>
                            <a:gdLst>
                              <a:gd name="T0" fmla="+- 0 10288 9806"/>
                              <a:gd name="T1" fmla="*/ T0 w 550"/>
                              <a:gd name="T2" fmla="+- 0 2030 1601"/>
                              <a:gd name="T3" fmla="*/ 2030 h 430"/>
                              <a:gd name="T4" fmla="+- 0 9806 9806"/>
                              <a:gd name="T5" fmla="*/ T4 w 550"/>
                              <a:gd name="T6" fmla="+- 0 1648 1601"/>
                              <a:gd name="T7" fmla="*/ 1648 h 430"/>
                              <a:gd name="T8" fmla="+- 0 9814 9806"/>
                              <a:gd name="T9" fmla="*/ T8 w 550"/>
                              <a:gd name="T10" fmla="+- 0 1636 1601"/>
                              <a:gd name="T11" fmla="*/ 1636 h 430"/>
                              <a:gd name="T12" fmla="+- 0 9823 9806"/>
                              <a:gd name="T13" fmla="*/ T12 w 550"/>
                              <a:gd name="T14" fmla="+- 0 1624 1601"/>
                              <a:gd name="T15" fmla="*/ 1624 h 430"/>
                              <a:gd name="T16" fmla="+- 0 9831 9806"/>
                              <a:gd name="T17" fmla="*/ T16 w 550"/>
                              <a:gd name="T18" fmla="+- 0 1613 1601"/>
                              <a:gd name="T19" fmla="*/ 1613 h 430"/>
                              <a:gd name="T20" fmla="+- 0 9839 9806"/>
                              <a:gd name="T21" fmla="*/ T20 w 550"/>
                              <a:gd name="T22" fmla="+- 0 1601 1601"/>
                              <a:gd name="T23" fmla="*/ 1601 h 430"/>
                              <a:gd name="T24" fmla="+- 0 10356 9806"/>
                              <a:gd name="T25" fmla="*/ T24 w 550"/>
                              <a:gd name="T26" fmla="+- 0 1935 1601"/>
                              <a:gd name="T27" fmla="*/ 1935 h 430"/>
                              <a:gd name="T28" fmla="+- 0 10339 9806"/>
                              <a:gd name="T29" fmla="*/ T28 w 550"/>
                              <a:gd name="T30" fmla="+- 0 1960 1601"/>
                              <a:gd name="T31" fmla="*/ 1960 h 430"/>
                              <a:gd name="T32" fmla="+- 0 10323 9806"/>
                              <a:gd name="T33" fmla="*/ T32 w 550"/>
                              <a:gd name="T34" fmla="+- 0 1984 1601"/>
                              <a:gd name="T35" fmla="*/ 1984 h 430"/>
                              <a:gd name="T36" fmla="+- 0 10306 9806"/>
                              <a:gd name="T37" fmla="*/ T36 w 550"/>
                              <a:gd name="T38" fmla="+- 0 2007 1601"/>
                              <a:gd name="T39" fmla="*/ 2007 h 430"/>
                              <a:gd name="T40" fmla="+- 0 10288 9806"/>
                              <a:gd name="T41" fmla="*/ T40 w 550"/>
                              <a:gd name="T42" fmla="+- 0 2030 1601"/>
                              <a:gd name="T43" fmla="*/ 2030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550" h="430">
                                <a:moveTo>
                                  <a:pt x="482" y="429"/>
                                </a:moveTo>
                                <a:lnTo>
                                  <a:pt x="0" y="47"/>
                                </a:lnTo>
                                <a:lnTo>
                                  <a:pt x="8" y="35"/>
                                </a:lnTo>
                                <a:lnTo>
                                  <a:pt x="17" y="23"/>
                                </a:lnTo>
                                <a:lnTo>
                                  <a:pt x="25" y="12"/>
                                </a:lnTo>
                                <a:lnTo>
                                  <a:pt x="33" y="0"/>
                                </a:lnTo>
                                <a:lnTo>
                                  <a:pt x="550" y="334"/>
                                </a:lnTo>
                                <a:lnTo>
                                  <a:pt x="533" y="359"/>
                                </a:lnTo>
                                <a:lnTo>
                                  <a:pt x="517" y="383"/>
                                </a:lnTo>
                                <a:lnTo>
                                  <a:pt x="500" y="406"/>
                                </a:lnTo>
                                <a:lnTo>
                                  <a:pt x="482" y="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0040234" name="Freeform 363"/>
                        <wps:cNvSpPr>
                          <a:spLocks/>
                        </wps:cNvSpPr>
                        <wps:spPr bwMode="auto">
                          <a:xfrm>
                            <a:off x="9529" y="1647"/>
                            <a:ext cx="759" cy="778"/>
                          </a:xfrm>
                          <a:custGeom>
                            <a:avLst/>
                            <a:gdLst>
                              <a:gd name="T0" fmla="+- 0 9736 9530"/>
                              <a:gd name="T1" fmla="*/ T0 w 759"/>
                              <a:gd name="T2" fmla="+- 0 2425 1648"/>
                              <a:gd name="T3" fmla="*/ 2425 h 778"/>
                              <a:gd name="T4" fmla="+- 0 9530 9530"/>
                              <a:gd name="T5" fmla="*/ T4 w 759"/>
                              <a:gd name="T6" fmla="+- 0 1845 1648"/>
                              <a:gd name="T7" fmla="*/ 1845 h 778"/>
                              <a:gd name="T8" fmla="+- 0 9609 9530"/>
                              <a:gd name="T9" fmla="*/ T8 w 759"/>
                              <a:gd name="T10" fmla="+- 0 1810 1648"/>
                              <a:gd name="T11" fmla="*/ 1810 h 778"/>
                              <a:gd name="T12" fmla="+- 0 9682 9530"/>
                              <a:gd name="T13" fmla="*/ T12 w 759"/>
                              <a:gd name="T14" fmla="+- 0 1766 1648"/>
                              <a:gd name="T15" fmla="*/ 1766 h 778"/>
                              <a:gd name="T16" fmla="+- 0 9748 9530"/>
                              <a:gd name="T17" fmla="*/ T16 w 759"/>
                              <a:gd name="T18" fmla="+- 0 1711 1648"/>
                              <a:gd name="T19" fmla="*/ 1711 h 778"/>
                              <a:gd name="T20" fmla="+- 0 9806 9530"/>
                              <a:gd name="T21" fmla="*/ T20 w 759"/>
                              <a:gd name="T22" fmla="+- 0 1648 1648"/>
                              <a:gd name="T23" fmla="*/ 1648 h 778"/>
                              <a:gd name="T24" fmla="+- 0 10288 9530"/>
                              <a:gd name="T25" fmla="*/ T24 w 759"/>
                              <a:gd name="T26" fmla="+- 0 2030 1648"/>
                              <a:gd name="T27" fmla="*/ 2030 h 778"/>
                              <a:gd name="T28" fmla="+- 0 10238 9530"/>
                              <a:gd name="T29" fmla="*/ T28 w 759"/>
                              <a:gd name="T30" fmla="+- 0 2088 1648"/>
                              <a:gd name="T31" fmla="*/ 2088 h 778"/>
                              <a:gd name="T32" fmla="+- 0 10185 9530"/>
                              <a:gd name="T33" fmla="*/ T32 w 759"/>
                              <a:gd name="T34" fmla="+- 0 2144 1648"/>
                              <a:gd name="T35" fmla="*/ 2144 h 778"/>
                              <a:gd name="T36" fmla="+- 0 10129 9530"/>
                              <a:gd name="T37" fmla="*/ T36 w 759"/>
                              <a:gd name="T38" fmla="+- 0 2195 1648"/>
                              <a:gd name="T39" fmla="*/ 2195 h 778"/>
                              <a:gd name="T40" fmla="+- 0 10070 9530"/>
                              <a:gd name="T41" fmla="*/ T40 w 759"/>
                              <a:gd name="T42" fmla="+- 0 2243 1648"/>
                              <a:gd name="T43" fmla="*/ 2243 h 778"/>
                              <a:gd name="T44" fmla="+- 0 10009 9530"/>
                              <a:gd name="T45" fmla="*/ T44 w 759"/>
                              <a:gd name="T46" fmla="+- 0 2288 1648"/>
                              <a:gd name="T47" fmla="*/ 2288 h 778"/>
                              <a:gd name="T48" fmla="+- 0 9944 9530"/>
                              <a:gd name="T49" fmla="*/ T48 w 759"/>
                              <a:gd name="T50" fmla="+- 0 2328 1648"/>
                              <a:gd name="T51" fmla="*/ 2328 h 778"/>
                              <a:gd name="T52" fmla="+- 0 9877 9530"/>
                              <a:gd name="T53" fmla="*/ T52 w 759"/>
                              <a:gd name="T54" fmla="+- 0 2365 1648"/>
                              <a:gd name="T55" fmla="*/ 2365 h 778"/>
                              <a:gd name="T56" fmla="+- 0 9808 9530"/>
                              <a:gd name="T57" fmla="*/ T56 w 759"/>
                              <a:gd name="T58" fmla="+- 0 2397 1648"/>
                              <a:gd name="T59" fmla="*/ 2397 h 778"/>
                              <a:gd name="T60" fmla="+- 0 9736 9530"/>
                              <a:gd name="T61" fmla="*/ T60 w 759"/>
                              <a:gd name="T62" fmla="+- 0 2425 1648"/>
                              <a:gd name="T63" fmla="*/ 2425 h 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759" h="778">
                                <a:moveTo>
                                  <a:pt x="206" y="777"/>
                                </a:moveTo>
                                <a:lnTo>
                                  <a:pt x="0" y="197"/>
                                </a:lnTo>
                                <a:lnTo>
                                  <a:pt x="79" y="162"/>
                                </a:lnTo>
                                <a:lnTo>
                                  <a:pt x="152" y="118"/>
                                </a:lnTo>
                                <a:lnTo>
                                  <a:pt x="218" y="63"/>
                                </a:lnTo>
                                <a:lnTo>
                                  <a:pt x="276" y="0"/>
                                </a:lnTo>
                                <a:lnTo>
                                  <a:pt x="758" y="382"/>
                                </a:lnTo>
                                <a:lnTo>
                                  <a:pt x="708" y="440"/>
                                </a:lnTo>
                                <a:lnTo>
                                  <a:pt x="655" y="496"/>
                                </a:lnTo>
                                <a:lnTo>
                                  <a:pt x="599" y="547"/>
                                </a:lnTo>
                                <a:lnTo>
                                  <a:pt x="540" y="595"/>
                                </a:lnTo>
                                <a:lnTo>
                                  <a:pt x="479" y="640"/>
                                </a:lnTo>
                                <a:lnTo>
                                  <a:pt x="414" y="680"/>
                                </a:lnTo>
                                <a:lnTo>
                                  <a:pt x="347" y="717"/>
                                </a:lnTo>
                                <a:lnTo>
                                  <a:pt x="278" y="749"/>
                                </a:lnTo>
                                <a:lnTo>
                                  <a:pt x="206" y="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226666" name="AutoShape 362"/>
                        <wps:cNvSpPr>
                          <a:spLocks/>
                        </wps:cNvSpPr>
                        <wps:spPr bwMode="auto">
                          <a:xfrm>
                            <a:off x="8093" y="1283"/>
                            <a:ext cx="1644" cy="1212"/>
                          </a:xfrm>
                          <a:custGeom>
                            <a:avLst/>
                            <a:gdLst>
                              <a:gd name="T0" fmla="+- 0 9360 8093"/>
                              <a:gd name="T1" fmla="*/ T0 w 1644"/>
                              <a:gd name="T2" fmla="+- 0 2495 1284"/>
                              <a:gd name="T3" fmla="*/ 2495 h 1212"/>
                              <a:gd name="T4" fmla="+- 0 9285 8093"/>
                              <a:gd name="T5" fmla="*/ T4 w 1644"/>
                              <a:gd name="T6" fmla="+- 0 2495 1284"/>
                              <a:gd name="T7" fmla="*/ 2495 h 1212"/>
                              <a:gd name="T8" fmla="+- 0 9211 8093"/>
                              <a:gd name="T9" fmla="*/ T8 w 1644"/>
                              <a:gd name="T10" fmla="+- 0 2491 1284"/>
                              <a:gd name="T11" fmla="*/ 2491 h 1212"/>
                              <a:gd name="T12" fmla="+- 0 9138 8093"/>
                              <a:gd name="T13" fmla="*/ T12 w 1644"/>
                              <a:gd name="T14" fmla="+- 0 2482 1284"/>
                              <a:gd name="T15" fmla="*/ 2482 h 1212"/>
                              <a:gd name="T16" fmla="+- 0 9067 8093"/>
                              <a:gd name="T17" fmla="*/ T16 w 1644"/>
                              <a:gd name="T18" fmla="+- 0 2469 1284"/>
                              <a:gd name="T19" fmla="*/ 2469 h 1212"/>
                              <a:gd name="T20" fmla="+- 0 8997 8093"/>
                              <a:gd name="T21" fmla="*/ T20 w 1644"/>
                              <a:gd name="T22" fmla="+- 0 2452 1284"/>
                              <a:gd name="T23" fmla="*/ 2452 h 1212"/>
                              <a:gd name="T24" fmla="+- 0 8928 8093"/>
                              <a:gd name="T25" fmla="*/ T24 w 1644"/>
                              <a:gd name="T26" fmla="+- 0 2431 1284"/>
                              <a:gd name="T27" fmla="*/ 2431 h 1212"/>
                              <a:gd name="T28" fmla="+- 0 8862 8093"/>
                              <a:gd name="T29" fmla="*/ T28 w 1644"/>
                              <a:gd name="T30" fmla="+- 0 2406 1284"/>
                              <a:gd name="T31" fmla="*/ 2406 h 1212"/>
                              <a:gd name="T32" fmla="+- 0 8797 8093"/>
                              <a:gd name="T33" fmla="*/ T32 w 1644"/>
                              <a:gd name="T34" fmla="+- 0 2378 1284"/>
                              <a:gd name="T35" fmla="*/ 2378 h 1212"/>
                              <a:gd name="T36" fmla="+- 0 8734 8093"/>
                              <a:gd name="T37" fmla="*/ T36 w 1644"/>
                              <a:gd name="T38" fmla="+- 0 2346 1284"/>
                              <a:gd name="T39" fmla="*/ 2346 h 1212"/>
                              <a:gd name="T40" fmla="+- 0 8673 8093"/>
                              <a:gd name="T41" fmla="*/ T40 w 1644"/>
                              <a:gd name="T42" fmla="+- 0 2310 1284"/>
                              <a:gd name="T43" fmla="*/ 2310 h 1212"/>
                              <a:gd name="T44" fmla="+- 0 8615 8093"/>
                              <a:gd name="T45" fmla="*/ T44 w 1644"/>
                              <a:gd name="T46" fmla="+- 0 2272 1284"/>
                              <a:gd name="T47" fmla="*/ 2272 h 1212"/>
                              <a:gd name="T48" fmla="+- 0 8559 8093"/>
                              <a:gd name="T49" fmla="*/ T48 w 1644"/>
                              <a:gd name="T50" fmla="+- 0 2230 1284"/>
                              <a:gd name="T51" fmla="*/ 2230 h 1212"/>
                              <a:gd name="T52" fmla="+- 0 8505 8093"/>
                              <a:gd name="T53" fmla="*/ T52 w 1644"/>
                              <a:gd name="T54" fmla="+- 0 2185 1284"/>
                              <a:gd name="T55" fmla="*/ 2185 h 1212"/>
                              <a:gd name="T56" fmla="+- 0 8454 8093"/>
                              <a:gd name="T57" fmla="*/ T56 w 1644"/>
                              <a:gd name="T58" fmla="+- 0 2137 1284"/>
                              <a:gd name="T59" fmla="*/ 2137 h 1212"/>
                              <a:gd name="T60" fmla="+- 0 8406 8093"/>
                              <a:gd name="T61" fmla="*/ T60 w 1644"/>
                              <a:gd name="T62" fmla="+- 0 2086 1284"/>
                              <a:gd name="T63" fmla="*/ 2086 h 1212"/>
                              <a:gd name="T64" fmla="+- 0 8361 8093"/>
                              <a:gd name="T65" fmla="*/ T64 w 1644"/>
                              <a:gd name="T66" fmla="+- 0 2032 1284"/>
                              <a:gd name="T67" fmla="*/ 2032 h 1212"/>
                              <a:gd name="T68" fmla="+- 0 8319 8093"/>
                              <a:gd name="T69" fmla="*/ T68 w 1644"/>
                              <a:gd name="T70" fmla="+- 0 1976 1284"/>
                              <a:gd name="T71" fmla="*/ 1976 h 1212"/>
                              <a:gd name="T72" fmla="+- 0 8280 8093"/>
                              <a:gd name="T73" fmla="*/ T72 w 1644"/>
                              <a:gd name="T74" fmla="+- 0 1918 1284"/>
                              <a:gd name="T75" fmla="*/ 1918 h 1212"/>
                              <a:gd name="T76" fmla="+- 0 8244 8093"/>
                              <a:gd name="T77" fmla="*/ T76 w 1644"/>
                              <a:gd name="T78" fmla="+- 0 1857 1284"/>
                              <a:gd name="T79" fmla="*/ 1857 h 1212"/>
                              <a:gd name="T80" fmla="+- 0 8212 8093"/>
                              <a:gd name="T81" fmla="*/ T80 w 1644"/>
                              <a:gd name="T82" fmla="+- 0 1794 1284"/>
                              <a:gd name="T83" fmla="*/ 1794 h 1212"/>
                              <a:gd name="T84" fmla="+- 0 8183 8093"/>
                              <a:gd name="T85" fmla="*/ T84 w 1644"/>
                              <a:gd name="T86" fmla="+- 0 1729 1284"/>
                              <a:gd name="T87" fmla="*/ 1729 h 1212"/>
                              <a:gd name="T88" fmla="+- 0 8158 8093"/>
                              <a:gd name="T89" fmla="*/ T88 w 1644"/>
                              <a:gd name="T90" fmla="+- 0 1662 1284"/>
                              <a:gd name="T91" fmla="*/ 1662 h 1212"/>
                              <a:gd name="T92" fmla="+- 0 8137 8093"/>
                              <a:gd name="T93" fmla="*/ T92 w 1644"/>
                              <a:gd name="T94" fmla="+- 0 1593 1284"/>
                              <a:gd name="T95" fmla="*/ 1593 h 1212"/>
                              <a:gd name="T96" fmla="+- 0 8119 8093"/>
                              <a:gd name="T97" fmla="*/ T96 w 1644"/>
                              <a:gd name="T98" fmla="+- 0 1522 1284"/>
                              <a:gd name="T99" fmla="*/ 1522 h 1212"/>
                              <a:gd name="T100" fmla="+- 0 8106 8093"/>
                              <a:gd name="T101" fmla="*/ T100 w 1644"/>
                              <a:gd name="T102" fmla="+- 0 1450 1284"/>
                              <a:gd name="T103" fmla="*/ 1450 h 1212"/>
                              <a:gd name="T104" fmla="+- 0 8097 8093"/>
                              <a:gd name="T105" fmla="*/ T104 w 1644"/>
                              <a:gd name="T106" fmla="+- 0 1377 1284"/>
                              <a:gd name="T107" fmla="*/ 1377 h 1212"/>
                              <a:gd name="T108" fmla="+- 0 8093 8093"/>
                              <a:gd name="T109" fmla="*/ T108 w 1644"/>
                              <a:gd name="T110" fmla="+- 0 1302 1284"/>
                              <a:gd name="T111" fmla="*/ 1302 h 1212"/>
                              <a:gd name="T112" fmla="+- 0 8708 8093"/>
                              <a:gd name="T113" fmla="*/ T112 w 1644"/>
                              <a:gd name="T114" fmla="+- 0 1284 1284"/>
                              <a:gd name="T115" fmla="*/ 1284 h 1212"/>
                              <a:gd name="T116" fmla="+- 0 8712 8093"/>
                              <a:gd name="T117" fmla="*/ T116 w 1644"/>
                              <a:gd name="T118" fmla="+- 0 1332 1284"/>
                              <a:gd name="T119" fmla="*/ 1332 h 1212"/>
                              <a:gd name="T120" fmla="+- 0 8719 8093"/>
                              <a:gd name="T121" fmla="*/ T120 w 1644"/>
                              <a:gd name="T122" fmla="+- 0 1379 1284"/>
                              <a:gd name="T123" fmla="*/ 1379 h 1212"/>
                              <a:gd name="T124" fmla="+- 0 8729 8093"/>
                              <a:gd name="T125" fmla="*/ T124 w 1644"/>
                              <a:gd name="T126" fmla="+- 0 1426 1284"/>
                              <a:gd name="T127" fmla="*/ 1426 h 1212"/>
                              <a:gd name="T128" fmla="+- 0 8744 8093"/>
                              <a:gd name="T129" fmla="*/ T128 w 1644"/>
                              <a:gd name="T130" fmla="+- 0 1472 1284"/>
                              <a:gd name="T131" fmla="*/ 1472 h 1212"/>
                              <a:gd name="T132" fmla="+- 0 8774 8093"/>
                              <a:gd name="T133" fmla="*/ T132 w 1644"/>
                              <a:gd name="T134" fmla="+- 0 1543 1284"/>
                              <a:gd name="T135" fmla="*/ 1543 h 1212"/>
                              <a:gd name="T136" fmla="+- 0 8812 8093"/>
                              <a:gd name="T137" fmla="*/ T136 w 1644"/>
                              <a:gd name="T138" fmla="+- 0 1608 1284"/>
                              <a:gd name="T139" fmla="*/ 1608 h 1212"/>
                              <a:gd name="T140" fmla="+- 0 8857 8093"/>
                              <a:gd name="T141" fmla="*/ T140 w 1644"/>
                              <a:gd name="T142" fmla="+- 0 1667 1284"/>
                              <a:gd name="T143" fmla="*/ 1667 h 1212"/>
                              <a:gd name="T144" fmla="+- 0 8909 8093"/>
                              <a:gd name="T145" fmla="*/ T144 w 1644"/>
                              <a:gd name="T146" fmla="+- 0 1720 1284"/>
                              <a:gd name="T147" fmla="*/ 1720 h 1212"/>
                              <a:gd name="T148" fmla="+- 0 8966 8093"/>
                              <a:gd name="T149" fmla="*/ T148 w 1644"/>
                              <a:gd name="T150" fmla="+- 0 1766 1284"/>
                              <a:gd name="T151" fmla="*/ 1766 h 1212"/>
                              <a:gd name="T152" fmla="+- 0 9027 8093"/>
                              <a:gd name="T153" fmla="*/ T152 w 1644"/>
                              <a:gd name="T154" fmla="+- 0 1805 1284"/>
                              <a:gd name="T155" fmla="*/ 1805 h 1212"/>
                              <a:gd name="T156" fmla="+- 0 9093 8093"/>
                              <a:gd name="T157" fmla="*/ T156 w 1644"/>
                              <a:gd name="T158" fmla="+- 0 1836 1284"/>
                              <a:gd name="T159" fmla="*/ 1836 h 1212"/>
                              <a:gd name="T160" fmla="+- 0 9162 8093"/>
                              <a:gd name="T161" fmla="*/ T160 w 1644"/>
                              <a:gd name="T162" fmla="+- 0 1859 1284"/>
                              <a:gd name="T163" fmla="*/ 1859 h 1212"/>
                              <a:gd name="T164" fmla="+- 0 9233 8093"/>
                              <a:gd name="T165" fmla="*/ T164 w 1644"/>
                              <a:gd name="T166" fmla="+- 0 1874 1284"/>
                              <a:gd name="T167" fmla="*/ 1874 h 1212"/>
                              <a:gd name="T168" fmla="+- 0 9306 8093"/>
                              <a:gd name="T169" fmla="*/ T168 w 1644"/>
                              <a:gd name="T170" fmla="+- 0 1881 1284"/>
                              <a:gd name="T171" fmla="*/ 1881 h 1212"/>
                              <a:gd name="T172" fmla="+- 0 9542 8093"/>
                              <a:gd name="T173" fmla="*/ T172 w 1644"/>
                              <a:gd name="T174" fmla="+- 0 1881 1284"/>
                              <a:gd name="T175" fmla="*/ 1881 h 1212"/>
                              <a:gd name="T176" fmla="+- 0 9736 8093"/>
                              <a:gd name="T177" fmla="*/ T176 w 1644"/>
                              <a:gd name="T178" fmla="+- 0 2425 1284"/>
                              <a:gd name="T179" fmla="*/ 2425 h 1212"/>
                              <a:gd name="T180" fmla="+- 0 9663 8093"/>
                              <a:gd name="T181" fmla="*/ T180 w 1644"/>
                              <a:gd name="T182" fmla="+- 0 2448 1284"/>
                              <a:gd name="T183" fmla="*/ 2448 h 1212"/>
                              <a:gd name="T184" fmla="+- 0 9588 8093"/>
                              <a:gd name="T185" fmla="*/ T184 w 1644"/>
                              <a:gd name="T186" fmla="+- 0 2467 1284"/>
                              <a:gd name="T187" fmla="*/ 2467 h 1212"/>
                              <a:gd name="T188" fmla="+- 0 9513 8093"/>
                              <a:gd name="T189" fmla="*/ T188 w 1644"/>
                              <a:gd name="T190" fmla="+- 0 2481 1284"/>
                              <a:gd name="T191" fmla="*/ 2481 h 1212"/>
                              <a:gd name="T192" fmla="+- 0 9437 8093"/>
                              <a:gd name="T193" fmla="*/ T192 w 1644"/>
                              <a:gd name="T194" fmla="+- 0 2491 1284"/>
                              <a:gd name="T195" fmla="*/ 2491 h 1212"/>
                              <a:gd name="T196" fmla="+- 0 9360 8093"/>
                              <a:gd name="T197" fmla="*/ T196 w 1644"/>
                              <a:gd name="T198" fmla="+- 0 2495 1284"/>
                              <a:gd name="T199" fmla="*/ 2495 h 1212"/>
                              <a:gd name="T200" fmla="+- 0 9542 8093"/>
                              <a:gd name="T201" fmla="*/ T200 w 1644"/>
                              <a:gd name="T202" fmla="+- 0 1881 1284"/>
                              <a:gd name="T203" fmla="*/ 1881 h 1212"/>
                              <a:gd name="T204" fmla="+- 0 9306 8093"/>
                              <a:gd name="T205" fmla="*/ T204 w 1644"/>
                              <a:gd name="T206" fmla="+- 0 1881 1284"/>
                              <a:gd name="T207" fmla="*/ 1881 h 1212"/>
                              <a:gd name="T208" fmla="+- 0 9381 8093"/>
                              <a:gd name="T209" fmla="*/ T208 w 1644"/>
                              <a:gd name="T210" fmla="+- 0 1878 1284"/>
                              <a:gd name="T211" fmla="*/ 1878 h 1212"/>
                              <a:gd name="T212" fmla="+- 0 9455 8093"/>
                              <a:gd name="T213" fmla="*/ T212 w 1644"/>
                              <a:gd name="T214" fmla="+- 0 1866 1284"/>
                              <a:gd name="T215" fmla="*/ 1866 h 1212"/>
                              <a:gd name="T216" fmla="+- 0 9530 8093"/>
                              <a:gd name="T217" fmla="*/ T216 w 1644"/>
                              <a:gd name="T218" fmla="+- 0 1845 1284"/>
                              <a:gd name="T219" fmla="*/ 1845 h 1212"/>
                              <a:gd name="T220" fmla="+- 0 9542 8093"/>
                              <a:gd name="T221" fmla="*/ T220 w 1644"/>
                              <a:gd name="T222" fmla="+- 0 1881 1284"/>
                              <a:gd name="T223" fmla="*/ 1881 h 12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644" h="1212">
                                <a:moveTo>
                                  <a:pt x="1267" y="1211"/>
                                </a:moveTo>
                                <a:lnTo>
                                  <a:pt x="1192" y="1211"/>
                                </a:lnTo>
                                <a:lnTo>
                                  <a:pt x="1118" y="1207"/>
                                </a:lnTo>
                                <a:lnTo>
                                  <a:pt x="1045" y="1198"/>
                                </a:lnTo>
                                <a:lnTo>
                                  <a:pt x="974" y="1185"/>
                                </a:lnTo>
                                <a:lnTo>
                                  <a:pt x="904" y="1168"/>
                                </a:lnTo>
                                <a:lnTo>
                                  <a:pt x="835" y="1147"/>
                                </a:lnTo>
                                <a:lnTo>
                                  <a:pt x="769" y="1122"/>
                                </a:lnTo>
                                <a:lnTo>
                                  <a:pt x="704" y="1094"/>
                                </a:lnTo>
                                <a:lnTo>
                                  <a:pt x="641" y="1062"/>
                                </a:lnTo>
                                <a:lnTo>
                                  <a:pt x="580" y="1026"/>
                                </a:lnTo>
                                <a:lnTo>
                                  <a:pt x="522" y="988"/>
                                </a:lnTo>
                                <a:lnTo>
                                  <a:pt x="466" y="946"/>
                                </a:lnTo>
                                <a:lnTo>
                                  <a:pt x="412" y="901"/>
                                </a:lnTo>
                                <a:lnTo>
                                  <a:pt x="361" y="853"/>
                                </a:lnTo>
                                <a:lnTo>
                                  <a:pt x="313" y="802"/>
                                </a:lnTo>
                                <a:lnTo>
                                  <a:pt x="268" y="748"/>
                                </a:lnTo>
                                <a:lnTo>
                                  <a:pt x="226" y="692"/>
                                </a:lnTo>
                                <a:lnTo>
                                  <a:pt x="187" y="634"/>
                                </a:lnTo>
                                <a:lnTo>
                                  <a:pt x="151" y="573"/>
                                </a:lnTo>
                                <a:lnTo>
                                  <a:pt x="119" y="510"/>
                                </a:lnTo>
                                <a:lnTo>
                                  <a:pt x="90" y="445"/>
                                </a:lnTo>
                                <a:lnTo>
                                  <a:pt x="65" y="378"/>
                                </a:lnTo>
                                <a:lnTo>
                                  <a:pt x="44" y="309"/>
                                </a:lnTo>
                                <a:lnTo>
                                  <a:pt x="26" y="238"/>
                                </a:lnTo>
                                <a:lnTo>
                                  <a:pt x="13" y="166"/>
                                </a:lnTo>
                                <a:lnTo>
                                  <a:pt x="4" y="93"/>
                                </a:lnTo>
                                <a:lnTo>
                                  <a:pt x="0" y="18"/>
                                </a:lnTo>
                                <a:lnTo>
                                  <a:pt x="615" y="0"/>
                                </a:lnTo>
                                <a:lnTo>
                                  <a:pt x="619" y="48"/>
                                </a:lnTo>
                                <a:lnTo>
                                  <a:pt x="626" y="95"/>
                                </a:lnTo>
                                <a:lnTo>
                                  <a:pt x="636" y="142"/>
                                </a:lnTo>
                                <a:lnTo>
                                  <a:pt x="651" y="188"/>
                                </a:lnTo>
                                <a:lnTo>
                                  <a:pt x="681" y="259"/>
                                </a:lnTo>
                                <a:lnTo>
                                  <a:pt x="719" y="324"/>
                                </a:lnTo>
                                <a:lnTo>
                                  <a:pt x="764" y="383"/>
                                </a:lnTo>
                                <a:lnTo>
                                  <a:pt x="816" y="436"/>
                                </a:lnTo>
                                <a:lnTo>
                                  <a:pt x="873" y="482"/>
                                </a:lnTo>
                                <a:lnTo>
                                  <a:pt x="934" y="521"/>
                                </a:lnTo>
                                <a:lnTo>
                                  <a:pt x="1000" y="552"/>
                                </a:lnTo>
                                <a:lnTo>
                                  <a:pt x="1069" y="575"/>
                                </a:lnTo>
                                <a:lnTo>
                                  <a:pt x="1140" y="590"/>
                                </a:lnTo>
                                <a:lnTo>
                                  <a:pt x="1213" y="597"/>
                                </a:lnTo>
                                <a:lnTo>
                                  <a:pt x="1449" y="597"/>
                                </a:lnTo>
                                <a:lnTo>
                                  <a:pt x="1643" y="1141"/>
                                </a:lnTo>
                                <a:lnTo>
                                  <a:pt x="1570" y="1164"/>
                                </a:lnTo>
                                <a:lnTo>
                                  <a:pt x="1495" y="1183"/>
                                </a:lnTo>
                                <a:lnTo>
                                  <a:pt x="1420" y="1197"/>
                                </a:lnTo>
                                <a:lnTo>
                                  <a:pt x="1344" y="1207"/>
                                </a:lnTo>
                                <a:lnTo>
                                  <a:pt x="1267" y="1211"/>
                                </a:lnTo>
                                <a:close/>
                                <a:moveTo>
                                  <a:pt x="1449" y="597"/>
                                </a:moveTo>
                                <a:lnTo>
                                  <a:pt x="1213" y="597"/>
                                </a:lnTo>
                                <a:lnTo>
                                  <a:pt x="1288" y="594"/>
                                </a:lnTo>
                                <a:lnTo>
                                  <a:pt x="1362" y="582"/>
                                </a:lnTo>
                                <a:lnTo>
                                  <a:pt x="1437" y="561"/>
                                </a:lnTo>
                                <a:lnTo>
                                  <a:pt x="1449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7303219" name="Freeform 361"/>
                        <wps:cNvSpPr>
                          <a:spLocks/>
                        </wps:cNvSpPr>
                        <wps:spPr bwMode="auto">
                          <a:xfrm>
                            <a:off x="8093" y="389"/>
                            <a:ext cx="799" cy="913"/>
                          </a:xfrm>
                          <a:custGeom>
                            <a:avLst/>
                            <a:gdLst>
                              <a:gd name="T0" fmla="+- 0 8093 8093"/>
                              <a:gd name="T1" fmla="*/ T0 w 799"/>
                              <a:gd name="T2" fmla="+- 0 1302 389"/>
                              <a:gd name="T3" fmla="*/ 1302 h 913"/>
                              <a:gd name="T4" fmla="+- 0 8093 8093"/>
                              <a:gd name="T5" fmla="*/ T4 w 799"/>
                              <a:gd name="T6" fmla="+- 0 1223 389"/>
                              <a:gd name="T7" fmla="*/ 1223 h 913"/>
                              <a:gd name="T8" fmla="+- 0 8098 8093"/>
                              <a:gd name="T9" fmla="*/ T8 w 799"/>
                              <a:gd name="T10" fmla="+- 0 1145 389"/>
                              <a:gd name="T11" fmla="*/ 1145 h 913"/>
                              <a:gd name="T12" fmla="+- 0 8109 8093"/>
                              <a:gd name="T13" fmla="*/ T12 w 799"/>
                              <a:gd name="T14" fmla="+- 0 1068 389"/>
                              <a:gd name="T15" fmla="*/ 1068 h 913"/>
                              <a:gd name="T16" fmla="+- 0 8123 8093"/>
                              <a:gd name="T17" fmla="*/ T16 w 799"/>
                              <a:gd name="T18" fmla="+- 0 992 389"/>
                              <a:gd name="T19" fmla="*/ 992 h 913"/>
                              <a:gd name="T20" fmla="+- 0 8143 8093"/>
                              <a:gd name="T21" fmla="*/ T20 w 799"/>
                              <a:gd name="T22" fmla="+- 0 917 389"/>
                              <a:gd name="T23" fmla="*/ 917 h 913"/>
                              <a:gd name="T24" fmla="+- 0 8167 8093"/>
                              <a:gd name="T25" fmla="*/ T24 w 799"/>
                              <a:gd name="T26" fmla="+- 0 843 389"/>
                              <a:gd name="T27" fmla="*/ 843 h 913"/>
                              <a:gd name="T28" fmla="+- 0 8196 8093"/>
                              <a:gd name="T29" fmla="*/ T28 w 799"/>
                              <a:gd name="T30" fmla="+- 0 772 389"/>
                              <a:gd name="T31" fmla="*/ 772 h 913"/>
                              <a:gd name="T32" fmla="+- 0 8229 8093"/>
                              <a:gd name="T33" fmla="*/ T32 w 799"/>
                              <a:gd name="T34" fmla="+- 0 702 389"/>
                              <a:gd name="T35" fmla="*/ 702 h 913"/>
                              <a:gd name="T36" fmla="+- 0 8267 8093"/>
                              <a:gd name="T37" fmla="*/ T36 w 799"/>
                              <a:gd name="T38" fmla="+- 0 634 389"/>
                              <a:gd name="T39" fmla="*/ 634 h 913"/>
                              <a:gd name="T40" fmla="+- 0 8309 8093"/>
                              <a:gd name="T41" fmla="*/ T40 w 799"/>
                              <a:gd name="T42" fmla="+- 0 569 389"/>
                              <a:gd name="T43" fmla="*/ 569 h 913"/>
                              <a:gd name="T44" fmla="+- 0 8355 8093"/>
                              <a:gd name="T45" fmla="*/ T44 w 799"/>
                              <a:gd name="T46" fmla="+- 0 506 389"/>
                              <a:gd name="T47" fmla="*/ 506 h 913"/>
                              <a:gd name="T48" fmla="+- 0 8405 8093"/>
                              <a:gd name="T49" fmla="*/ T48 w 799"/>
                              <a:gd name="T50" fmla="+- 0 446 389"/>
                              <a:gd name="T51" fmla="*/ 446 h 913"/>
                              <a:gd name="T52" fmla="+- 0 8460 8093"/>
                              <a:gd name="T53" fmla="*/ T52 w 799"/>
                              <a:gd name="T54" fmla="+- 0 389 389"/>
                              <a:gd name="T55" fmla="*/ 389 h 913"/>
                              <a:gd name="T56" fmla="+- 0 8891 8093"/>
                              <a:gd name="T57" fmla="*/ T56 w 799"/>
                              <a:gd name="T58" fmla="+- 0 827 389"/>
                              <a:gd name="T59" fmla="*/ 827 h 913"/>
                              <a:gd name="T60" fmla="+- 0 8843 8093"/>
                              <a:gd name="T61" fmla="*/ T60 w 799"/>
                              <a:gd name="T62" fmla="+- 0 881 389"/>
                              <a:gd name="T63" fmla="*/ 881 h 913"/>
                              <a:gd name="T64" fmla="+- 0 8801 8093"/>
                              <a:gd name="T65" fmla="*/ T64 w 799"/>
                              <a:gd name="T66" fmla="+- 0 940 389"/>
                              <a:gd name="T67" fmla="*/ 940 h 913"/>
                              <a:gd name="T68" fmla="+- 0 8767 8093"/>
                              <a:gd name="T69" fmla="*/ T68 w 799"/>
                              <a:gd name="T70" fmla="+- 0 1003 389"/>
                              <a:gd name="T71" fmla="*/ 1003 h 913"/>
                              <a:gd name="T72" fmla="+- 0 8740 8093"/>
                              <a:gd name="T73" fmla="*/ T72 w 799"/>
                              <a:gd name="T74" fmla="+- 0 1070 389"/>
                              <a:gd name="T75" fmla="*/ 1070 h 913"/>
                              <a:gd name="T76" fmla="+- 0 8721 8093"/>
                              <a:gd name="T77" fmla="*/ T76 w 799"/>
                              <a:gd name="T78" fmla="+- 0 1139 389"/>
                              <a:gd name="T79" fmla="*/ 1139 h 913"/>
                              <a:gd name="T80" fmla="+- 0 8710 8093"/>
                              <a:gd name="T81" fmla="*/ T80 w 799"/>
                              <a:gd name="T82" fmla="+- 0 1211 389"/>
                              <a:gd name="T83" fmla="*/ 1211 h 913"/>
                              <a:gd name="T84" fmla="+- 0 8708 8093"/>
                              <a:gd name="T85" fmla="*/ T84 w 799"/>
                              <a:gd name="T86" fmla="+- 0 1284 389"/>
                              <a:gd name="T87" fmla="*/ 1284 h 913"/>
                              <a:gd name="T88" fmla="+- 0 8093 8093"/>
                              <a:gd name="T89" fmla="*/ T88 w 799"/>
                              <a:gd name="T90" fmla="+- 0 1302 389"/>
                              <a:gd name="T91" fmla="*/ 1302 h 9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99" h="913">
                                <a:moveTo>
                                  <a:pt x="0" y="913"/>
                                </a:moveTo>
                                <a:lnTo>
                                  <a:pt x="0" y="834"/>
                                </a:lnTo>
                                <a:lnTo>
                                  <a:pt x="5" y="756"/>
                                </a:lnTo>
                                <a:lnTo>
                                  <a:pt x="16" y="679"/>
                                </a:lnTo>
                                <a:lnTo>
                                  <a:pt x="30" y="603"/>
                                </a:lnTo>
                                <a:lnTo>
                                  <a:pt x="50" y="528"/>
                                </a:lnTo>
                                <a:lnTo>
                                  <a:pt x="74" y="454"/>
                                </a:lnTo>
                                <a:lnTo>
                                  <a:pt x="103" y="383"/>
                                </a:lnTo>
                                <a:lnTo>
                                  <a:pt x="136" y="313"/>
                                </a:lnTo>
                                <a:lnTo>
                                  <a:pt x="174" y="245"/>
                                </a:lnTo>
                                <a:lnTo>
                                  <a:pt x="216" y="180"/>
                                </a:lnTo>
                                <a:lnTo>
                                  <a:pt x="262" y="117"/>
                                </a:lnTo>
                                <a:lnTo>
                                  <a:pt x="312" y="57"/>
                                </a:lnTo>
                                <a:lnTo>
                                  <a:pt x="367" y="0"/>
                                </a:lnTo>
                                <a:lnTo>
                                  <a:pt x="798" y="438"/>
                                </a:lnTo>
                                <a:lnTo>
                                  <a:pt x="750" y="492"/>
                                </a:lnTo>
                                <a:lnTo>
                                  <a:pt x="708" y="551"/>
                                </a:lnTo>
                                <a:lnTo>
                                  <a:pt x="674" y="614"/>
                                </a:lnTo>
                                <a:lnTo>
                                  <a:pt x="647" y="681"/>
                                </a:lnTo>
                                <a:lnTo>
                                  <a:pt x="628" y="750"/>
                                </a:lnTo>
                                <a:lnTo>
                                  <a:pt x="617" y="822"/>
                                </a:lnTo>
                                <a:lnTo>
                                  <a:pt x="615" y="895"/>
                                </a:lnTo>
                                <a:lnTo>
                                  <a:pt x="0" y="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804791" name="Freeform 360"/>
                        <wps:cNvSpPr>
                          <a:spLocks/>
                        </wps:cNvSpPr>
                        <wps:spPr bwMode="auto">
                          <a:xfrm>
                            <a:off x="8459" y="316"/>
                            <a:ext cx="472" cy="511"/>
                          </a:xfrm>
                          <a:custGeom>
                            <a:avLst/>
                            <a:gdLst>
                              <a:gd name="T0" fmla="+- 0 8891 8460"/>
                              <a:gd name="T1" fmla="*/ T0 w 472"/>
                              <a:gd name="T2" fmla="+- 0 827 317"/>
                              <a:gd name="T3" fmla="*/ 827 h 511"/>
                              <a:gd name="T4" fmla="+- 0 8460 8460"/>
                              <a:gd name="T5" fmla="*/ T4 w 472"/>
                              <a:gd name="T6" fmla="+- 0 389 317"/>
                              <a:gd name="T7" fmla="*/ 389 h 511"/>
                              <a:gd name="T8" fmla="+- 0 8479 8460"/>
                              <a:gd name="T9" fmla="*/ T8 w 472"/>
                              <a:gd name="T10" fmla="+- 0 370 317"/>
                              <a:gd name="T11" fmla="*/ 370 h 511"/>
                              <a:gd name="T12" fmla="+- 0 8499 8460"/>
                              <a:gd name="T13" fmla="*/ T12 w 472"/>
                              <a:gd name="T14" fmla="+- 0 352 317"/>
                              <a:gd name="T15" fmla="*/ 352 h 511"/>
                              <a:gd name="T16" fmla="+- 0 8519 8460"/>
                              <a:gd name="T17" fmla="*/ T16 w 472"/>
                              <a:gd name="T18" fmla="+- 0 334 317"/>
                              <a:gd name="T19" fmla="*/ 334 h 511"/>
                              <a:gd name="T20" fmla="+- 0 8539 8460"/>
                              <a:gd name="T21" fmla="*/ T20 w 472"/>
                              <a:gd name="T22" fmla="+- 0 317 317"/>
                              <a:gd name="T23" fmla="*/ 317 h 511"/>
                              <a:gd name="T24" fmla="+- 0 8931 8460"/>
                              <a:gd name="T25" fmla="*/ T24 w 472"/>
                              <a:gd name="T26" fmla="+- 0 791 317"/>
                              <a:gd name="T27" fmla="*/ 791 h 511"/>
                              <a:gd name="T28" fmla="+- 0 8921 8460"/>
                              <a:gd name="T29" fmla="*/ T28 w 472"/>
                              <a:gd name="T30" fmla="+- 0 800 317"/>
                              <a:gd name="T31" fmla="*/ 800 h 511"/>
                              <a:gd name="T32" fmla="+- 0 8911 8460"/>
                              <a:gd name="T33" fmla="*/ T32 w 472"/>
                              <a:gd name="T34" fmla="+- 0 809 317"/>
                              <a:gd name="T35" fmla="*/ 809 h 511"/>
                              <a:gd name="T36" fmla="+- 0 8901 8460"/>
                              <a:gd name="T37" fmla="*/ T36 w 472"/>
                              <a:gd name="T38" fmla="+- 0 818 317"/>
                              <a:gd name="T39" fmla="*/ 818 h 511"/>
                              <a:gd name="T40" fmla="+- 0 8891 8460"/>
                              <a:gd name="T41" fmla="*/ T40 w 472"/>
                              <a:gd name="T42" fmla="+- 0 827 317"/>
                              <a:gd name="T43" fmla="*/ 827 h 5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72" h="511">
                                <a:moveTo>
                                  <a:pt x="431" y="510"/>
                                </a:moveTo>
                                <a:lnTo>
                                  <a:pt x="0" y="72"/>
                                </a:lnTo>
                                <a:lnTo>
                                  <a:pt x="19" y="53"/>
                                </a:lnTo>
                                <a:lnTo>
                                  <a:pt x="39" y="35"/>
                                </a:lnTo>
                                <a:lnTo>
                                  <a:pt x="59" y="17"/>
                                </a:lnTo>
                                <a:lnTo>
                                  <a:pt x="79" y="0"/>
                                </a:lnTo>
                                <a:lnTo>
                                  <a:pt x="471" y="474"/>
                                </a:lnTo>
                                <a:lnTo>
                                  <a:pt x="461" y="483"/>
                                </a:lnTo>
                                <a:lnTo>
                                  <a:pt x="451" y="492"/>
                                </a:lnTo>
                                <a:lnTo>
                                  <a:pt x="441" y="501"/>
                                </a:lnTo>
                                <a:lnTo>
                                  <a:pt x="431" y="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811554" name="Freeform 359"/>
                        <wps:cNvSpPr>
                          <a:spLocks/>
                        </wps:cNvSpPr>
                        <wps:spPr bwMode="auto">
                          <a:xfrm>
                            <a:off x="8539" y="46"/>
                            <a:ext cx="700" cy="745"/>
                          </a:xfrm>
                          <a:custGeom>
                            <a:avLst/>
                            <a:gdLst>
                              <a:gd name="T0" fmla="+- 0 8931 8539"/>
                              <a:gd name="T1" fmla="*/ T0 w 700"/>
                              <a:gd name="T2" fmla="+- 0 791 47"/>
                              <a:gd name="T3" fmla="*/ 791 h 745"/>
                              <a:gd name="T4" fmla="+- 0 8539 8539"/>
                              <a:gd name="T5" fmla="*/ T4 w 700"/>
                              <a:gd name="T6" fmla="+- 0 317 47"/>
                              <a:gd name="T7" fmla="*/ 317 h 745"/>
                              <a:gd name="T8" fmla="+- 0 8599 8539"/>
                              <a:gd name="T9" fmla="*/ T8 w 700"/>
                              <a:gd name="T10" fmla="+- 0 270 47"/>
                              <a:gd name="T11" fmla="*/ 270 h 745"/>
                              <a:gd name="T12" fmla="+- 0 8662 8539"/>
                              <a:gd name="T13" fmla="*/ T12 w 700"/>
                              <a:gd name="T14" fmla="+- 0 227 47"/>
                              <a:gd name="T15" fmla="*/ 227 h 745"/>
                              <a:gd name="T16" fmla="+- 0 8727 8539"/>
                              <a:gd name="T17" fmla="*/ T16 w 700"/>
                              <a:gd name="T18" fmla="+- 0 189 47"/>
                              <a:gd name="T19" fmla="*/ 189 h 745"/>
                              <a:gd name="T20" fmla="+- 0 8794 8539"/>
                              <a:gd name="T21" fmla="*/ T20 w 700"/>
                              <a:gd name="T22" fmla="+- 0 154 47"/>
                              <a:gd name="T23" fmla="*/ 154 h 745"/>
                              <a:gd name="T24" fmla="+- 0 8863 8539"/>
                              <a:gd name="T25" fmla="*/ T24 w 700"/>
                              <a:gd name="T26" fmla="+- 0 124 47"/>
                              <a:gd name="T27" fmla="*/ 124 h 745"/>
                              <a:gd name="T28" fmla="+- 0 8933 8539"/>
                              <a:gd name="T29" fmla="*/ T28 w 700"/>
                              <a:gd name="T30" fmla="+- 0 98 47"/>
                              <a:gd name="T31" fmla="*/ 98 h 745"/>
                              <a:gd name="T32" fmla="+- 0 9006 8539"/>
                              <a:gd name="T33" fmla="*/ T32 w 700"/>
                              <a:gd name="T34" fmla="+- 0 77 47"/>
                              <a:gd name="T35" fmla="*/ 77 h 745"/>
                              <a:gd name="T36" fmla="+- 0 9079 8539"/>
                              <a:gd name="T37" fmla="*/ T36 w 700"/>
                              <a:gd name="T38" fmla="+- 0 59 47"/>
                              <a:gd name="T39" fmla="*/ 59 h 745"/>
                              <a:gd name="T40" fmla="+- 0 9154 8539"/>
                              <a:gd name="T41" fmla="*/ T40 w 700"/>
                              <a:gd name="T42" fmla="+- 0 47 47"/>
                              <a:gd name="T43" fmla="*/ 47 h 745"/>
                              <a:gd name="T44" fmla="+- 0 9238 8539"/>
                              <a:gd name="T45" fmla="*/ T44 w 700"/>
                              <a:gd name="T46" fmla="+- 0 656 47"/>
                              <a:gd name="T47" fmla="*/ 656 h 745"/>
                              <a:gd name="T48" fmla="+- 0 9155 8539"/>
                              <a:gd name="T49" fmla="*/ T48 w 700"/>
                              <a:gd name="T50" fmla="+- 0 674 47"/>
                              <a:gd name="T51" fmla="*/ 674 h 745"/>
                              <a:gd name="T52" fmla="+- 0 9076 8539"/>
                              <a:gd name="T53" fmla="*/ T52 w 700"/>
                              <a:gd name="T54" fmla="+- 0 702 47"/>
                              <a:gd name="T55" fmla="*/ 702 h 745"/>
                              <a:gd name="T56" fmla="+- 0 9001 8539"/>
                              <a:gd name="T57" fmla="*/ T56 w 700"/>
                              <a:gd name="T58" fmla="+- 0 742 47"/>
                              <a:gd name="T59" fmla="*/ 742 h 745"/>
                              <a:gd name="T60" fmla="+- 0 8931 8539"/>
                              <a:gd name="T61" fmla="*/ T60 w 700"/>
                              <a:gd name="T62" fmla="+- 0 791 47"/>
                              <a:gd name="T63" fmla="*/ 791 h 7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700" h="745">
                                <a:moveTo>
                                  <a:pt x="392" y="744"/>
                                </a:moveTo>
                                <a:lnTo>
                                  <a:pt x="0" y="270"/>
                                </a:lnTo>
                                <a:lnTo>
                                  <a:pt x="60" y="223"/>
                                </a:lnTo>
                                <a:lnTo>
                                  <a:pt x="123" y="180"/>
                                </a:lnTo>
                                <a:lnTo>
                                  <a:pt x="188" y="142"/>
                                </a:lnTo>
                                <a:lnTo>
                                  <a:pt x="255" y="107"/>
                                </a:lnTo>
                                <a:lnTo>
                                  <a:pt x="324" y="77"/>
                                </a:lnTo>
                                <a:lnTo>
                                  <a:pt x="394" y="51"/>
                                </a:lnTo>
                                <a:lnTo>
                                  <a:pt x="467" y="30"/>
                                </a:lnTo>
                                <a:lnTo>
                                  <a:pt x="540" y="12"/>
                                </a:lnTo>
                                <a:lnTo>
                                  <a:pt x="615" y="0"/>
                                </a:lnTo>
                                <a:lnTo>
                                  <a:pt x="699" y="609"/>
                                </a:lnTo>
                                <a:lnTo>
                                  <a:pt x="616" y="627"/>
                                </a:lnTo>
                                <a:lnTo>
                                  <a:pt x="537" y="655"/>
                                </a:lnTo>
                                <a:lnTo>
                                  <a:pt x="462" y="695"/>
                                </a:lnTo>
                                <a:lnTo>
                                  <a:pt x="392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549091" name="Freeform 358"/>
                        <wps:cNvSpPr>
                          <a:spLocks/>
                        </wps:cNvSpPr>
                        <wps:spPr bwMode="auto">
                          <a:xfrm>
                            <a:off x="9153" y="34"/>
                            <a:ext cx="170" cy="622"/>
                          </a:xfrm>
                          <a:custGeom>
                            <a:avLst/>
                            <a:gdLst>
                              <a:gd name="T0" fmla="+- 0 9238 9154"/>
                              <a:gd name="T1" fmla="*/ T0 w 170"/>
                              <a:gd name="T2" fmla="+- 0 656 35"/>
                              <a:gd name="T3" fmla="*/ 656 h 622"/>
                              <a:gd name="T4" fmla="+- 0 9154 9154"/>
                              <a:gd name="T5" fmla="*/ T4 w 170"/>
                              <a:gd name="T6" fmla="+- 0 47 35"/>
                              <a:gd name="T7" fmla="*/ 47 h 622"/>
                              <a:gd name="T8" fmla="+- 0 9196 9154"/>
                              <a:gd name="T9" fmla="*/ T8 w 170"/>
                              <a:gd name="T10" fmla="+- 0 41 35"/>
                              <a:gd name="T11" fmla="*/ 41 h 622"/>
                              <a:gd name="T12" fmla="+- 0 9238 9154"/>
                              <a:gd name="T13" fmla="*/ T12 w 170"/>
                              <a:gd name="T14" fmla="+- 0 38 35"/>
                              <a:gd name="T15" fmla="*/ 38 h 622"/>
                              <a:gd name="T16" fmla="+- 0 9281 9154"/>
                              <a:gd name="T17" fmla="*/ T16 w 170"/>
                              <a:gd name="T18" fmla="+- 0 35 35"/>
                              <a:gd name="T19" fmla="*/ 35 h 622"/>
                              <a:gd name="T20" fmla="+- 0 9323 9154"/>
                              <a:gd name="T21" fmla="*/ T20 w 170"/>
                              <a:gd name="T22" fmla="+- 0 35 35"/>
                              <a:gd name="T23" fmla="*/ 35 h 622"/>
                              <a:gd name="T24" fmla="+- 0 9323 9154"/>
                              <a:gd name="T25" fmla="*/ T24 w 170"/>
                              <a:gd name="T26" fmla="+- 0 650 35"/>
                              <a:gd name="T27" fmla="*/ 650 h 622"/>
                              <a:gd name="T28" fmla="+- 0 9302 9154"/>
                              <a:gd name="T29" fmla="*/ T28 w 170"/>
                              <a:gd name="T30" fmla="+- 0 650 35"/>
                              <a:gd name="T31" fmla="*/ 650 h 622"/>
                              <a:gd name="T32" fmla="+- 0 9281 9154"/>
                              <a:gd name="T33" fmla="*/ T32 w 170"/>
                              <a:gd name="T34" fmla="+- 0 651 35"/>
                              <a:gd name="T35" fmla="*/ 651 h 622"/>
                              <a:gd name="T36" fmla="+- 0 9260 9154"/>
                              <a:gd name="T37" fmla="*/ T36 w 170"/>
                              <a:gd name="T38" fmla="+- 0 653 35"/>
                              <a:gd name="T39" fmla="*/ 653 h 622"/>
                              <a:gd name="T40" fmla="+- 0 9238 9154"/>
                              <a:gd name="T41" fmla="*/ T40 w 170"/>
                              <a:gd name="T42" fmla="+- 0 656 35"/>
                              <a:gd name="T43" fmla="*/ 656 h 6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70" h="622">
                                <a:moveTo>
                                  <a:pt x="84" y="621"/>
                                </a:moveTo>
                                <a:lnTo>
                                  <a:pt x="0" y="12"/>
                                </a:lnTo>
                                <a:lnTo>
                                  <a:pt x="42" y="6"/>
                                </a:lnTo>
                                <a:lnTo>
                                  <a:pt x="84" y="3"/>
                                </a:lnTo>
                                <a:lnTo>
                                  <a:pt x="127" y="0"/>
                                </a:lnTo>
                                <a:lnTo>
                                  <a:pt x="169" y="0"/>
                                </a:lnTo>
                                <a:lnTo>
                                  <a:pt x="169" y="615"/>
                                </a:lnTo>
                                <a:lnTo>
                                  <a:pt x="148" y="615"/>
                                </a:lnTo>
                                <a:lnTo>
                                  <a:pt x="127" y="616"/>
                                </a:lnTo>
                                <a:lnTo>
                                  <a:pt x="106" y="618"/>
                                </a:lnTo>
                                <a:lnTo>
                                  <a:pt x="84" y="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C4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E00F55" id="Group 357" o:spid="_x0000_s1026" style="position:absolute;margin-left:404.65pt;margin-top:1.75pt;width:123.05pt;height:123.05pt;z-index:-24749056;mso-position-horizontal-relative:page" coordorigin="8093,35" coordsize="2461,2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">
                <v:shape id="Freeform 368" o:spid="_x0000_s1027" style="position:absolute;left:9323;top:34;width:238;height:628;visibility:visible;mso-wrap-style:square;v-text-anchor:top" coordsize="238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" path="m119,627l90,622,60,618,30,616,,615,,,60,1r60,4l179,13r59,10l119,627xe" fillcolor="#1f6787" stroked="f">
                  <v:path arrowok="t" o:connecttype="custom" o:connectlocs="119,662;90,657;60,653;30,651;0,650;0,35;60,36;120,40;179,48;238,58;119,662" o:connectangles="0,0,0,0,0,0,0,0,0,0,0"/>
                </v:shape>
                <v:shape id="Freeform 367" o:spid="_x0000_s1028" style="position:absolute;left:9442;top:58;width:412;height:653;visibility:visible;mso-wrap-style:square;v-text-anchor:top" coordsize="412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" path="m147,652l111,637,75,623,38,612,,604,119,r75,17l269,39r72,27l412,97,147,652xe" fillcolor="#46a352" stroked="f">
                  <v:path arrowok="t" o:connecttype="custom" o:connectlocs="147,710;111,695;75,681;38,670;0,662;119,58;194,75;269,97;341,124;412,155;147,710" o:connectangles="0,0,0,0,0,0,0,0,0,0,0"/>
                </v:shape>
                <v:shape id="Freeform 366" o:spid="_x0000_s1029" style="position:absolute;left:9588;top:155;width:921;height:946;visibility:visible;mso-wrap-style:square;v-text-anchor:top" coordsize="921,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" path="m327,945l302,874,269,807,229,744,181,687,126,636,66,592,,555,265,r68,35l397,74r62,42l518,162r56,49l627,264r50,55l723,378r43,61l804,503r35,66l870,637r27,71l920,780,327,945xe" fillcolor="#4b5659" stroked="f">
                  <v:path arrowok="t" o:connecttype="custom" o:connectlocs="327,1100;302,1029;269,962;229,899;181,842;126,791;66,747;0,710;265,155;333,190;397,229;459,271;518,317;574,366;627,419;677,474;723,533;766,594;804,658;839,724;870,792;897,863;920,935;327,1100" o:connectangles="0,0,0,0,0,0,0,0,0,0,0,0,0,0,0,0,0,0,0,0,0,0,0,0"/>
                </v:shape>
                <v:shape id="Freeform 365" o:spid="_x0000_s1030" style="position:absolute;left:9839;top:935;width:715;height:1000;visibility:visible;mso-wrap-style:square;v-text-anchor:top" coordsize="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" path="m517,1000l,666,37,600,66,531,86,460,97,387r2,-74l93,239,77,165,670,r19,79l703,159r9,80l715,318r-2,80l706,478r-12,78l677,634r-22,77l628,786r-33,73l558,931r-41,69xe" fillcolor="#62b677" stroked="f">
                  <v:path arrowok="t" o:connecttype="custom" o:connectlocs="517,1935;0,1601;37,1535;66,1466;86,1395;97,1322;99,1248;93,1174;77,1100;670,935;689,1014;703,1094;712,1174;715,1253;713,1333;706,1413;694,1491;677,1569;655,1646;628,1721;595,1794;558,1866;517,1935" o:connectangles="0,0,0,0,0,0,0,0,0,0,0,0,0,0,0,0,0,0,0,0,0,0,0"/>
                </v:shape>
                <v:shape id="Freeform 364" o:spid="_x0000_s1031" style="position:absolute;left:9805;top:1600;width:550;height:430;visibility:visible;mso-wrap-style:square;v-text-anchor:top" coordsize="550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" path="m482,429l,47,8,35,17,23,25,12,33,,550,334r-17,25l517,383r-17,23l482,429xe" fillcolor="#4695b3" stroked="f">
                  <v:path arrowok="t" o:connecttype="custom" o:connectlocs="482,2030;0,1648;8,1636;17,1624;25,1613;33,1601;550,1935;533,1960;517,1984;500,2007;482,2030" o:connectangles="0,0,0,0,0,0,0,0,0,0,0"/>
                </v:shape>
                <v:shape id="Freeform 363" o:spid="_x0000_s1032" style="position:absolute;left:9529;top:1647;width:759;height:778;visibility:visible;mso-wrap-style:square;v-text-anchor:top" coordsize="759,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" path="m206,777l,197,79,162r73,-44l218,63,276,,758,382r-50,58l655,496r-56,51l540,595r-61,45l414,680r-67,37l278,749r-72,28xe" fillcolor="#95a5a5" stroked="f">
                  <v:path arrowok="t" o:connecttype="custom" o:connectlocs="206,2425;0,1845;79,1810;152,1766;218,1711;276,1648;758,2030;708,2088;655,2144;599,2195;540,2243;479,2288;414,2328;347,2365;278,2397;206,2425" o:connectangles="0,0,0,0,0,0,0,0,0,0,0,0,0,0,0,0"/>
                </v:shape>
                <v:shape id="AutoShape 362" o:spid="_x0000_s1033" style="position:absolute;left:8093;top:1283;width:1644;height:1212;visibility:visible;mso-wrap-style:square;v-text-anchor:top" coordsize="1644,1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" path="m1267,1211r-75,l1118,1207r-73,-9l974,1185r-70,-17l835,1147r-66,-25l704,1094r-63,-32l580,1026,522,988,466,946,412,901,361,853,313,802,268,748,226,692,187,634,151,573,119,510,90,445,65,378,44,309,26,238,13,166,4,93,,18,615,r4,48l626,95r10,47l651,188r30,71l719,324r45,59l816,436r57,46l934,521r66,31l1069,575r71,15l1213,597r236,l1643,1141r-73,23l1495,1183r-75,14l1344,1207r-77,4xm1449,597r-236,l1288,594r74,-12l1437,561r12,36xe" fillcolor="#75a5b8" stroked="f">
                  <v:path arrowok="t" o:connecttype="custom" o:connectlocs="1267,2495;1192,2495;1118,2491;1045,2482;974,2469;904,2452;835,2431;769,2406;704,2378;641,2346;580,2310;522,2272;466,2230;412,2185;361,2137;313,2086;268,2032;226,1976;187,1918;151,1857;119,1794;90,1729;65,1662;44,1593;26,1522;13,1450;4,1377;0,1302;615,1284;619,1332;626,1379;636,1426;651,1472;681,1543;719,1608;764,1667;816,1720;873,1766;934,1805;1000,1836;1069,1859;1140,1874;1213,1881;1449,1881;1643,2425;1570,2448;1495,2467;1420,2481;1344,2491;1267,2495;1449,1881;1213,1881;1288,1878;1362,1866;1437,1845;1449,1881" o:connectangles="0,0,0,0,0,0,0,0,0,0,0,0,0,0,0,0,0,0,0,0,0,0,0,0,0,0,0,0,0,0,0,0,0,0,0,0,0,0,0,0,0,0,0,0,0,0,0,0,0,0,0,0,0,0,0,0"/>
                </v:shape>
                <v:shape id="Freeform 361" o:spid="_x0000_s1034" style="position:absolute;left:8093;top:389;width:799;height:913;visibility:visible;mso-wrap-style:square;v-text-anchor:top" coordsize="799,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" path="m,913l,834,5,756,16,679,30,603,50,528,74,454r29,-71l136,313r38,-68l216,180r46,-63l312,57,367,,798,438r-48,54l708,551r-34,63l647,681r-19,69l617,822r-2,73l,913xe" fillcolor="#83cd9a" stroked="f">
                  <v:path arrowok="t" o:connecttype="custom" o:connectlocs="0,1302;0,1223;5,1145;16,1068;30,992;50,917;74,843;103,772;136,702;174,634;216,569;262,506;312,446;367,389;798,827;750,881;708,940;674,1003;647,1070;628,1139;617,1211;615,1284;0,1302" o:connectangles="0,0,0,0,0,0,0,0,0,0,0,0,0,0,0,0,0,0,0,0,0,0,0"/>
                </v:shape>
                <v:shape id="Freeform 360" o:spid="_x0000_s1035" style="position:absolute;left:8459;top:316;width:472;height:511;visibility:visible;mso-wrap-style:square;v-text-anchor:top" coordsize="47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" path="m431,510l,72,19,53,39,35,59,17,79,,471,474r-10,9l451,492r-10,9l431,510xe" fillcolor="#8e9a9c" stroked="f">
                  <v:path arrowok="t" o:connecttype="custom" o:connectlocs="431,827;0,389;19,370;39,352;59,334;79,317;471,791;461,800;451,809;441,818;431,827" o:connectangles="0,0,0,0,0,0,0,0,0,0,0"/>
                </v:shape>
                <v:shape id="Freeform 359" o:spid="_x0000_s1036" style="position:absolute;left:8539;top:46;width:700;height:745;visibility:visible;mso-wrap-style:square;v-text-anchor:top" coordsize="700,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" path="m392,744l,270,60,223r63,-43l188,142r67,-35l324,77,394,51,467,30,540,12,615,r84,609l616,627r-79,28l462,695r-70,49xe" fillcolor="#97d8aa" stroked="f">
                  <v:path arrowok="t" o:connecttype="custom" o:connectlocs="392,791;0,317;60,270;123,227;188,189;255,154;324,124;394,98;467,77;540,59;615,47;699,656;616,674;537,702;462,742;392,791" o:connectangles="0,0,0,0,0,0,0,0,0,0,0,0,0,0,0,0"/>
                </v:shape>
                <v:shape id="Freeform 358" o:spid="_x0000_s1037" style="position:absolute;left:9153;top:34;width:170;height:622;visibility:visible;mso-wrap-style:square;v-text-anchor:top" coordsize="170,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" path="m84,621l,12,42,6,84,3,127,r42,l169,615r-21,l127,616r-21,2l84,621xe" fillcolor="#87c4d8" stroked="f">
                  <v:path arrowok="t" o:connecttype="custom" o:connectlocs="84,656;0,47;42,41;84,38;127,35;169,35;169,650;148,650;127,651;106,653;84,656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>Communication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position w:val="4"/>
          <w:sz w:val="11"/>
        </w:rPr>
        <w:t>9%</w:t>
      </w:r>
      <w:r>
        <w:rPr>
          <w:rFonts w:ascii="Calibri"/>
          <w:color w:val="9A9A9E"/>
          <w:spacing w:val="-24"/>
          <w:w w:val="105"/>
          <w:position w:val="4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Services</w:t>
      </w:r>
    </w:p>
    <w:p w14:paraId="12F853DB" w14:textId="77777777" w:rsidR="00FA4FCE" w:rsidRDefault="009C32EE">
      <w:pPr>
        <w:spacing w:before="19"/>
        <w:ind w:left="870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1%</w:t>
      </w:r>
    </w:p>
    <w:p w14:paraId="5BB5C01D" w14:textId="77777777" w:rsidR="00FA4FCE" w:rsidRDefault="009C32EE">
      <w:pPr>
        <w:spacing w:before="84" w:line="213" w:lineRule="auto"/>
        <w:ind w:left="291" w:right="982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Information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Technology</w:t>
      </w:r>
    </w:p>
    <w:p w14:paraId="66980448" w14:textId="77777777" w:rsidR="00FA4FCE" w:rsidRDefault="009C32EE">
      <w:pPr>
        <w:spacing w:before="19"/>
        <w:ind w:left="457" w:right="1140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13%</w:t>
      </w:r>
    </w:p>
    <w:p w14:paraId="70E91FA3" w14:textId="77777777" w:rsidR="00FA4FCE" w:rsidRDefault="00FA4FCE">
      <w:pPr>
        <w:pStyle w:val="BodyText"/>
        <w:rPr>
          <w:rFonts w:ascii="Calibri"/>
          <w:sz w:val="16"/>
        </w:rPr>
      </w:pPr>
    </w:p>
    <w:p w14:paraId="3A6F961E" w14:textId="77777777" w:rsidR="00FA4FCE" w:rsidRDefault="00FA4FCE">
      <w:pPr>
        <w:pStyle w:val="BodyText"/>
        <w:rPr>
          <w:rFonts w:ascii="Calibri"/>
          <w:sz w:val="16"/>
        </w:rPr>
      </w:pPr>
    </w:p>
    <w:p w14:paraId="65DED7EF" w14:textId="77777777" w:rsidR="00FA4FCE" w:rsidRDefault="00FA4FCE">
      <w:pPr>
        <w:pStyle w:val="BodyText"/>
        <w:rPr>
          <w:rFonts w:ascii="Calibri"/>
          <w:sz w:val="16"/>
        </w:rPr>
      </w:pPr>
    </w:p>
    <w:p w14:paraId="310EE044" w14:textId="77777777" w:rsidR="00FA4FCE" w:rsidRDefault="00FA4FCE">
      <w:pPr>
        <w:pStyle w:val="BodyText"/>
        <w:rPr>
          <w:rFonts w:ascii="Calibri"/>
          <w:sz w:val="16"/>
        </w:rPr>
      </w:pPr>
    </w:p>
    <w:p w14:paraId="22BE4E85" w14:textId="77777777" w:rsidR="00FA4FCE" w:rsidRDefault="00FA4FCE">
      <w:pPr>
        <w:pStyle w:val="BodyText"/>
        <w:rPr>
          <w:rFonts w:ascii="Calibri"/>
          <w:sz w:val="16"/>
        </w:rPr>
      </w:pPr>
    </w:p>
    <w:p w14:paraId="79D71888" w14:textId="77777777" w:rsidR="00FA4FCE" w:rsidRDefault="00FA4FCE">
      <w:pPr>
        <w:pStyle w:val="BodyText"/>
        <w:rPr>
          <w:rFonts w:ascii="Calibri"/>
          <w:sz w:val="12"/>
        </w:rPr>
      </w:pPr>
    </w:p>
    <w:p w14:paraId="4BD51FE7" w14:textId="77777777" w:rsidR="00FA4FCE" w:rsidRDefault="009C32EE">
      <w:pPr>
        <w:spacing w:line="254" w:lineRule="auto"/>
        <w:ind w:left="726" w:right="759" w:hanging="126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Financials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30%</w:t>
      </w:r>
    </w:p>
    <w:p w14:paraId="4A35BC8E" w14:textId="77777777" w:rsidR="00FA4FCE" w:rsidRDefault="009C32EE">
      <w:pPr>
        <w:spacing w:before="34"/>
        <w:ind w:left="253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position w:val="1"/>
          <w:sz w:val="11"/>
        </w:rPr>
        <w:t xml:space="preserve">3%  </w:t>
      </w:r>
      <w:r>
        <w:rPr>
          <w:rFonts w:ascii="Calibri"/>
          <w:color w:val="9A9A9E"/>
          <w:w w:val="105"/>
          <w:sz w:val="11"/>
        </w:rPr>
        <w:t>Materials</w:t>
      </w:r>
    </w:p>
    <w:p w14:paraId="0A8F730C" w14:textId="77777777" w:rsidR="00FA4FCE" w:rsidRDefault="009C32EE">
      <w:pPr>
        <w:spacing w:before="8"/>
        <w:ind w:left="614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4%</w:t>
      </w:r>
    </w:p>
    <w:p w14:paraId="3C3D5692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182EF642" w14:textId="77777777" w:rsidR="00FA4FCE" w:rsidRDefault="00FA4FCE">
      <w:pPr>
        <w:pStyle w:val="BodyText"/>
        <w:spacing w:before="8"/>
        <w:rPr>
          <w:rFonts w:ascii="Calibri"/>
          <w:sz w:val="16"/>
        </w:rPr>
      </w:pPr>
    </w:p>
    <w:p w14:paraId="5CAA05EF" w14:textId="77777777" w:rsidR="00FA4FCE" w:rsidRDefault="009C32EE">
      <w:pPr>
        <w:spacing w:before="1" w:line="254" w:lineRule="auto"/>
        <w:ind w:left="269" w:right="1056" w:hanging="142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Industrials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14%</w:t>
      </w:r>
    </w:p>
    <w:p w14:paraId="01B2985D" w14:textId="77777777" w:rsidR="00FA4FCE" w:rsidRDefault="00FA4FCE">
      <w:pPr>
        <w:pStyle w:val="BodyText"/>
        <w:rPr>
          <w:rFonts w:ascii="Calibri"/>
          <w:sz w:val="16"/>
        </w:rPr>
      </w:pPr>
    </w:p>
    <w:p w14:paraId="3B8BE8E6" w14:textId="77777777" w:rsidR="00FA4FCE" w:rsidRDefault="00FA4FCE">
      <w:pPr>
        <w:pStyle w:val="BodyText"/>
        <w:rPr>
          <w:rFonts w:ascii="Calibri"/>
          <w:sz w:val="16"/>
        </w:rPr>
      </w:pPr>
    </w:p>
    <w:p w14:paraId="0172937B" w14:textId="77777777" w:rsidR="00FA4FCE" w:rsidRDefault="00FA4FCE">
      <w:pPr>
        <w:pStyle w:val="BodyText"/>
        <w:rPr>
          <w:rFonts w:ascii="Calibri"/>
          <w:sz w:val="16"/>
        </w:rPr>
      </w:pPr>
    </w:p>
    <w:p w14:paraId="23908A96" w14:textId="77777777" w:rsidR="00FA4FCE" w:rsidRDefault="00FA4FCE">
      <w:pPr>
        <w:pStyle w:val="BodyText"/>
        <w:rPr>
          <w:rFonts w:ascii="Calibri"/>
          <w:sz w:val="16"/>
        </w:rPr>
      </w:pPr>
    </w:p>
    <w:p w14:paraId="7B21591B" w14:textId="77777777" w:rsidR="00FA4FCE" w:rsidRDefault="009C32EE">
      <w:pPr>
        <w:spacing w:before="141" w:line="213" w:lineRule="auto"/>
        <w:ind w:left="379" w:right="682" w:firstLine="22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Discretionary</w:t>
      </w:r>
    </w:p>
    <w:p w14:paraId="49646A7D" w14:textId="77777777" w:rsidR="00FA4FCE" w:rsidRDefault="009C32EE">
      <w:pPr>
        <w:spacing w:before="19"/>
        <w:ind w:left="578" w:right="874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13%</w:t>
      </w:r>
    </w:p>
    <w:p w14:paraId="2C562171" w14:textId="77777777" w:rsidR="00FA4FCE" w:rsidRDefault="009C32EE">
      <w:pPr>
        <w:spacing w:before="139" w:line="254" w:lineRule="auto"/>
        <w:ind w:left="559" w:right="621" w:hanging="351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 Staples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2%</w:t>
      </w:r>
    </w:p>
    <w:p w14:paraId="7F4DB254" w14:textId="77777777" w:rsidR="00FA4FCE" w:rsidRDefault="00FA4FCE">
      <w:pPr>
        <w:spacing w:line="254" w:lineRule="auto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66" w:space="72"/>
            <w:col w:w="1838" w:space="40"/>
            <w:col w:w="912" w:space="40"/>
            <w:col w:w="1692"/>
          </w:cols>
        </w:sectPr>
      </w:pPr>
    </w:p>
    <w:p w14:paraId="62BF4F41" w14:textId="77777777" w:rsidR="00FA4FCE" w:rsidRDefault="00FA4FCE">
      <w:pPr>
        <w:pStyle w:val="BodyText"/>
        <w:rPr>
          <w:rFonts w:ascii="Calibri"/>
          <w:sz w:val="26"/>
        </w:rPr>
      </w:pPr>
    </w:p>
    <w:p w14:paraId="60504B80" w14:textId="77777777" w:rsidR="00FA4FCE" w:rsidRDefault="00FA4FCE">
      <w:pPr>
        <w:pStyle w:val="BodyText"/>
        <w:rPr>
          <w:rFonts w:ascii="Calibri"/>
          <w:sz w:val="26"/>
        </w:rPr>
      </w:pPr>
    </w:p>
    <w:p w14:paraId="036D5402" w14:textId="77777777" w:rsidR="00FA4FCE" w:rsidRDefault="00FA4FCE">
      <w:pPr>
        <w:pStyle w:val="BodyText"/>
        <w:spacing w:before="8"/>
        <w:rPr>
          <w:rFonts w:ascii="Calibri"/>
          <w:sz w:val="28"/>
        </w:rPr>
      </w:pPr>
    </w:p>
    <w:p w14:paraId="143C706D" w14:textId="77777777" w:rsidR="00FA4FCE" w:rsidRDefault="009C32EE">
      <w:pPr>
        <w:pStyle w:val="BodyText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6DB1B2B4" w14:textId="77777777" w:rsidR="00FA4FCE" w:rsidRDefault="009C32EE">
      <w:pPr>
        <w:pStyle w:val="BodyText"/>
        <w:spacing w:before="21" w:line="237" w:lineRule="auto"/>
        <w:ind w:left="291"/>
        <w:jc w:val="both"/>
      </w:pPr>
      <w:r>
        <w:rPr>
          <w:color w:val="595B60"/>
        </w:rPr>
        <w:t>It owns ~65% large cap and 34% mid &amp; small caps. O/W on ‘Consumer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Discretionary’ (recovery in consumption basket and cheaper valuations ) and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‘Industrials’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(buoyant</w:t>
      </w:r>
      <w:r>
        <w:rPr>
          <w:color w:val="595B60"/>
          <w:spacing w:val="21"/>
          <w:w w:val="95"/>
        </w:rPr>
        <w:t xml:space="preserve"> </w:t>
      </w:r>
      <w:r>
        <w:rPr>
          <w:color w:val="595B60"/>
          <w:w w:val="95"/>
        </w:rPr>
        <w:t>investment</w:t>
      </w:r>
      <w:r>
        <w:rPr>
          <w:color w:val="595B60"/>
          <w:spacing w:val="19"/>
          <w:w w:val="95"/>
        </w:rPr>
        <w:t xml:space="preserve"> </w:t>
      </w:r>
      <w:r>
        <w:rPr>
          <w:color w:val="595B60"/>
          <w:w w:val="95"/>
        </w:rPr>
        <w:t>cycle)</w:t>
      </w:r>
      <w:r>
        <w:rPr>
          <w:color w:val="595B60"/>
          <w:spacing w:val="19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19"/>
          <w:w w:val="95"/>
        </w:rPr>
        <w:t xml:space="preserve"> </w:t>
      </w:r>
      <w:r>
        <w:rPr>
          <w:color w:val="595B60"/>
          <w:w w:val="95"/>
        </w:rPr>
        <w:t>18</w:t>
      </w:r>
      <w:r>
        <w:rPr>
          <w:color w:val="595B60"/>
          <w:spacing w:val="21"/>
          <w:w w:val="95"/>
        </w:rPr>
        <w:t xml:space="preserve"> </w:t>
      </w:r>
      <w:r>
        <w:rPr>
          <w:color w:val="595B60"/>
          <w:w w:val="95"/>
        </w:rPr>
        <w:t>months+.</w:t>
      </w:r>
      <w:r>
        <w:rPr>
          <w:color w:val="595B60"/>
          <w:spacing w:val="19"/>
          <w:w w:val="95"/>
        </w:rPr>
        <w:t xml:space="preserve"> </w:t>
      </w:r>
      <w:r>
        <w:rPr>
          <w:color w:val="595B60"/>
          <w:w w:val="95"/>
        </w:rPr>
        <w:t>Consumption</w:t>
      </w:r>
      <w:r>
        <w:rPr>
          <w:color w:val="595B60"/>
          <w:spacing w:val="21"/>
          <w:w w:val="95"/>
        </w:rPr>
        <w:t xml:space="preserve"> </w:t>
      </w:r>
      <w:r>
        <w:rPr>
          <w:color w:val="595B60"/>
          <w:w w:val="95"/>
        </w:rPr>
        <w:t>can</w:t>
      </w:r>
      <w:r>
        <w:rPr>
          <w:color w:val="595B60"/>
          <w:spacing w:val="19"/>
          <w:w w:val="95"/>
        </w:rPr>
        <w:t xml:space="preserve"> </w:t>
      </w:r>
      <w:r>
        <w:rPr>
          <w:color w:val="595B60"/>
          <w:w w:val="95"/>
        </w:rPr>
        <w:t>be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a potential beneficiary of a likely decline in inflation/interest rates in 2024.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O/W ‘Healthcare’ and ‘Utilities’ due to strong earnings cycle relative to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past few years. IT was O/W in 2023. Since 4QCY23 IT is neutral weight as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valuations have moved up and overall momentum in business is still awaited.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U/W position in Financials in 2023 has now moved to neutral in 4QCY23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noting interest cycle reversal and inexpensive valuations (mostly pvt banks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and non-lenders). Commodity sectors like ‘Materials’ and ‘Energy’ have been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 xml:space="preserve">key under-weights. However, the fund has picked up the Power sector </w:t>
      </w:r>
      <w:r>
        <w:rPr>
          <w:color w:val="595B60"/>
          <w:w w:val="160"/>
        </w:rPr>
        <w:t>–</w:t>
      </w:r>
      <w:r>
        <w:rPr>
          <w:color w:val="595B60"/>
          <w:spacing w:val="1"/>
          <w:w w:val="160"/>
        </w:rPr>
        <w:t xml:space="preserve"> </w:t>
      </w:r>
      <w:r>
        <w:rPr>
          <w:color w:val="595B60"/>
        </w:rPr>
        <w:t>through utilities, financiers and raw material suppliers. The China stimulus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 recovery of global commodity prices resulted in exposure to ‘global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commodity’ stocks. Pharma segment is being added (recovery expected). In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addition to its top-down sector selection, the fund has enhanced its bottom-up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 xml:space="preserve">focus </w:t>
      </w:r>
      <w:r>
        <w:rPr>
          <w:color w:val="595B60"/>
          <w:w w:val="150"/>
        </w:rPr>
        <w:t xml:space="preserve">– </w:t>
      </w:r>
      <w:r>
        <w:rPr>
          <w:color w:val="595B60"/>
        </w:rPr>
        <w:t>reflecting in its higher exposure to the SMID segment of the market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1"/>
          <w:w w:val="95"/>
        </w:rPr>
        <w:t xml:space="preserve"> </w:t>
      </w:r>
      <w:r>
        <w:rPr>
          <w:color w:val="595B60"/>
          <w:w w:val="95"/>
        </w:rPr>
        <w:t>inclination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1"/>
          <w:w w:val="95"/>
        </w:rPr>
        <w:t xml:space="preserve"> </w:t>
      </w:r>
      <w:r>
        <w:rPr>
          <w:color w:val="595B60"/>
          <w:w w:val="95"/>
        </w:rPr>
        <w:t>value/turnaround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positioning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going</w:t>
      </w:r>
      <w:r>
        <w:rPr>
          <w:color w:val="595B60"/>
          <w:spacing w:val="-11"/>
          <w:w w:val="95"/>
        </w:rPr>
        <w:t xml:space="preserve"> </w:t>
      </w:r>
      <w:r>
        <w:rPr>
          <w:color w:val="595B60"/>
          <w:w w:val="95"/>
        </w:rPr>
        <w:t>forward.</w:t>
      </w:r>
    </w:p>
    <w:p w14:paraId="55218A91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02CDBB2A" w14:textId="77777777" w:rsidR="00FA4FCE" w:rsidRDefault="00FA4FCE">
      <w:pPr>
        <w:pStyle w:val="BodyText"/>
        <w:spacing w:before="3"/>
        <w:rPr>
          <w:sz w:val="13"/>
        </w:rPr>
      </w:pPr>
    </w:p>
    <w:p w14:paraId="2991EF9C" w14:textId="77777777" w:rsidR="00FA4FCE" w:rsidRDefault="009C32EE">
      <w:pPr>
        <w:ind w:left="246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EA1F3BD" w14:textId="77777777" w:rsidR="00FA4FCE" w:rsidRDefault="00FA4FCE">
      <w:pPr>
        <w:pStyle w:val="BodyText"/>
        <w:spacing w:before="10"/>
        <w:rPr>
          <w:sz w:val="13"/>
        </w:rPr>
      </w:pPr>
    </w:p>
    <w:p w14:paraId="06106FC2" w14:textId="5ED37737" w:rsidR="00FA4FCE" w:rsidRDefault="009C32EE">
      <w:pPr>
        <w:ind w:left="246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5168" behindDoc="0" locked="0" layoutInCell="1" allowOverlap="1" wp14:anchorId="49DA0FB4" wp14:editId="26351E2D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879076800" name="Text Box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42F8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DA0FB4" id="Text Box 356" o:spid="_x0000_s1192" type="#_x0000_t202" style="position:absolute;left:0;text-align:left;margin-left:456.05pt;margin-top:17.6pt;width:10.2pt;height:17.35pt;z-index: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" filled="f" stroked="f">
                <v:textbox style="layout-flow:vertical" inset="0,0,0,0">
                  <w:txbxContent>
                    <w:p w14:paraId="2F542F8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5680" behindDoc="0" locked="0" layoutInCell="1" allowOverlap="1" wp14:anchorId="4D993FA3" wp14:editId="58F0C888">
                <wp:simplePos x="0" y="0"/>
                <wp:positionH relativeFrom="page">
                  <wp:posOffset>5791835</wp:posOffset>
                </wp:positionH>
                <wp:positionV relativeFrom="paragraph">
                  <wp:posOffset>641985</wp:posOffset>
                </wp:positionV>
                <wp:extent cx="129540" cy="148590"/>
                <wp:effectExtent l="0" t="0" r="0" b="0"/>
                <wp:wrapNone/>
                <wp:docPr id="270020546" name="Text Box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F169D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93FA3" id="Text Box 355" o:spid="_x0000_s1193" type="#_x0000_t202" style="position:absolute;left:0;text-align:left;margin-left:456.05pt;margin-top:50.55pt;width:10.2pt;height:11.7pt;z-index: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" filled="f" stroked="f">
                <v:textbox style="layout-flow:vertical" inset="0,0,0,0">
                  <w:txbxContent>
                    <w:p w14:paraId="326F169D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7216" behindDoc="0" locked="0" layoutInCell="1" allowOverlap="1" wp14:anchorId="0B2B227D" wp14:editId="03EB8C63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778901080" name="Text 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00FDEAF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0D70EA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55B0C9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7C6EAA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82C133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DE93C9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48.4</w:t>
                                  </w:r>
                                </w:p>
                              </w:tc>
                            </w:tr>
                            <w:tr w:rsidR="00FA4FCE" w14:paraId="2BBE1BE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525C14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474466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37.2</w:t>
                                  </w:r>
                                </w:p>
                              </w:tc>
                            </w:tr>
                            <w:tr w:rsidR="00FA4FCE" w14:paraId="3558F3F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740A31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5BE6C9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13.6</w:t>
                                  </w:r>
                                </w:p>
                              </w:tc>
                            </w:tr>
                            <w:tr w:rsidR="00FA4FCE" w14:paraId="263222F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094F28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D29C33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 w:rsidR="00FA4FCE" w14:paraId="00B57DF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C733FD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C65994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4DAEA31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B227D" id="Text Box 354" o:spid="_x0000_s1194" type="#_x0000_t202" style="position:absolute;left:0;text-align:left;margin-left:470.4pt;margin-top:11.1pt;width:96.8pt;height:90.9pt;z-index: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00FDEAF9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0D70EA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355B0C91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7C6EAA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82C133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DE93C9B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48.4</w:t>
                            </w:r>
                          </w:p>
                        </w:tc>
                      </w:tr>
                      <w:tr w:rsidR="00FA4FCE" w14:paraId="2BBE1BE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525C144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4744669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37.2</w:t>
                            </w:r>
                          </w:p>
                        </w:tc>
                      </w:tr>
                      <w:tr w:rsidR="00FA4FCE" w14:paraId="3558F3F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740A31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5BE6C99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13.6</w:t>
                            </w:r>
                          </w:p>
                        </w:tc>
                      </w:tr>
                      <w:tr w:rsidR="00FA4FCE" w14:paraId="263222F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094F28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D29C331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0.8</w:t>
                            </w:r>
                          </w:p>
                        </w:tc>
                      </w:tr>
                      <w:tr w:rsidR="00FA4FCE" w14:paraId="00B57DF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C733FDB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C659944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4DAEA31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3F9C0DA3" w14:textId="77777777" w:rsidR="00FA4FCE" w:rsidRDefault="00FA4FCE">
      <w:pPr>
        <w:pStyle w:val="BodyText"/>
        <w:spacing w:before="9"/>
        <w:rPr>
          <w:rFonts w:ascii="Arial"/>
          <w:b/>
          <w:sz w:val="4"/>
        </w:rPr>
      </w:pPr>
    </w:p>
    <w:tbl>
      <w:tblPr>
        <w:tblW w:w="0" w:type="auto"/>
        <w:tblInd w:w="261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536"/>
        <w:gridCol w:w="536"/>
      </w:tblGrid>
      <w:tr w:rsidR="00FA4FCE" w14:paraId="6C6FD12E" w14:textId="77777777">
        <w:trPr>
          <w:trHeight w:val="587"/>
        </w:trPr>
        <w:tc>
          <w:tcPr>
            <w:tcW w:w="536" w:type="dxa"/>
          </w:tcPr>
          <w:p w14:paraId="60C40DD7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5C53D2F6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595B60"/>
          </w:tcPr>
          <w:p w14:paraId="16D109C0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6C93344B" w14:textId="77777777">
        <w:trPr>
          <w:trHeight w:val="587"/>
        </w:trPr>
        <w:tc>
          <w:tcPr>
            <w:tcW w:w="536" w:type="dxa"/>
          </w:tcPr>
          <w:p w14:paraId="18B8C807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03DE60D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053565E8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1FE031E9" w14:textId="77777777">
        <w:trPr>
          <w:trHeight w:val="587"/>
        </w:trPr>
        <w:tc>
          <w:tcPr>
            <w:tcW w:w="536" w:type="dxa"/>
          </w:tcPr>
          <w:p w14:paraId="664A183B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43907A5B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18B2D69E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6E76832" w14:textId="58FBB4EB" w:rsidR="00FA4FCE" w:rsidRDefault="009C32EE">
      <w:pPr>
        <w:tabs>
          <w:tab w:val="left" w:pos="904"/>
        </w:tabs>
        <w:spacing w:before="31" w:line="463" w:lineRule="auto"/>
        <w:ind w:left="246" w:right="225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6192" behindDoc="0" locked="0" layoutInCell="1" allowOverlap="1" wp14:anchorId="10D6D9D3" wp14:editId="36724632">
                <wp:simplePos x="0" y="0"/>
                <wp:positionH relativeFrom="page">
                  <wp:posOffset>5791200</wp:posOffset>
                </wp:positionH>
                <wp:positionV relativeFrom="paragraph">
                  <wp:posOffset>-302260</wp:posOffset>
                </wp:positionV>
                <wp:extent cx="129540" cy="215900"/>
                <wp:effectExtent l="0" t="0" r="0" b="0"/>
                <wp:wrapNone/>
                <wp:docPr id="179792571" name="Text 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2A1F0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6D9D3" id="Text Box 353" o:spid="_x0000_s1195" type="#_x0000_t202" style="position:absolute;left:0;text-align:left;margin-left:456pt;margin-top:-23.8pt;width:10.2pt;height:17pt;z-index: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" filled="f" stroked="f">
                <v:textbox style="layout-flow:vertical" inset="0,0,0,0">
                  <w:txbxContent>
                    <w:p w14:paraId="7C62A1F0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7728" behindDoc="0" locked="0" layoutInCell="1" allowOverlap="1" wp14:anchorId="1D6F20E9" wp14:editId="79483A55">
                <wp:simplePos x="0" y="0"/>
                <wp:positionH relativeFrom="page">
                  <wp:posOffset>4751705</wp:posOffset>
                </wp:positionH>
                <wp:positionV relativeFrom="paragraph">
                  <wp:posOffset>320040</wp:posOffset>
                </wp:positionV>
                <wp:extent cx="2451735" cy="2194560"/>
                <wp:effectExtent l="0" t="0" r="0" b="0"/>
                <wp:wrapNone/>
                <wp:docPr id="1695100461" name="Text Box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18472296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744EFE0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AB336BA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E3E19B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C06A3F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5CE166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6.1</w:t>
                                  </w:r>
                                </w:p>
                              </w:tc>
                            </w:tr>
                            <w:tr w:rsidR="00FA4FCE" w14:paraId="233D745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F6CCF4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C58BC5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5.2</w:t>
                                  </w:r>
                                </w:p>
                              </w:tc>
                            </w:tr>
                            <w:tr w:rsidR="00FA4FCE" w14:paraId="3F9DC24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7A55D2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DF3DE2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5.1</w:t>
                                  </w:r>
                                </w:p>
                              </w:tc>
                            </w:tr>
                            <w:tr w:rsidR="00FA4FCE" w14:paraId="1B58F86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233D8D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A138EC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5.0</w:t>
                                  </w:r>
                                </w:p>
                              </w:tc>
                            </w:tr>
                            <w:tr w:rsidR="00FA4FCE" w14:paraId="0747CEB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F3E634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Larson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7738F2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3.3</w:t>
                                  </w:r>
                                </w:p>
                              </w:tc>
                            </w:tr>
                            <w:tr w:rsidR="00FA4FCE" w14:paraId="392D859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8D3275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799FA8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2.9</w:t>
                                  </w:r>
                                </w:p>
                              </w:tc>
                            </w:tr>
                            <w:tr w:rsidR="00FA4FCE" w14:paraId="3613DB7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26A6BDD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Bharat Electronics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7B8C2B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15E4FB7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2D792BD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>HCL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>Technologies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 xml:space="preserve">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325381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55D4F7F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C8F871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Sun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Pharmaceuticals Industries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93DE05B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5018554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638E68A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FF11DF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</w:tbl>
                          <w:p w14:paraId="508CE4A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F20E9" id="Text Box 352" o:spid="_x0000_s1196" type="#_x0000_t202" style="position:absolute;left:0;text-align:left;margin-left:374.15pt;margin-top:25.2pt;width:193.05pt;height:172.8pt;z-index:1581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18472296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744EFE0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AB336BA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E3E19B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C06A3F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5CE166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6.1</w:t>
                            </w:r>
                          </w:p>
                        </w:tc>
                      </w:tr>
                      <w:tr w:rsidR="00FA4FCE" w14:paraId="233D745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F6CCF4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C58BC5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5.2</w:t>
                            </w:r>
                          </w:p>
                        </w:tc>
                      </w:tr>
                      <w:tr w:rsidR="00FA4FCE" w14:paraId="3F9DC24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7A55D2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DF3DE2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5.1</w:t>
                            </w:r>
                          </w:p>
                        </w:tc>
                      </w:tr>
                      <w:tr w:rsidR="00FA4FCE" w14:paraId="1B58F86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233D8D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A138EC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5.0</w:t>
                            </w:r>
                          </w:p>
                        </w:tc>
                      </w:tr>
                      <w:tr w:rsidR="00FA4FCE" w14:paraId="0747CEB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F3E634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Larson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7738F2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3.3</w:t>
                            </w:r>
                          </w:p>
                        </w:tc>
                      </w:tr>
                      <w:tr w:rsidR="00FA4FCE" w14:paraId="392D859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8D3275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799FA8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2.9</w:t>
                            </w:r>
                          </w:p>
                        </w:tc>
                      </w:tr>
                      <w:tr w:rsidR="00FA4FCE" w14:paraId="3613DB7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26A6BDD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Bharat Electronics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7B8C2B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15E4FB7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2D792BD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>HCL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>Technologies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 xml:space="preserve">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325381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55D4F7F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C8F871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Sun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Pharmaceuticals Industries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93DE05B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5018554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638E68A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FF11DF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</w:tbl>
                    <w:p w14:paraId="508CE4A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6953AFB" w14:textId="77777777" w:rsidR="00FA4FCE" w:rsidRDefault="009C32EE">
      <w:pPr>
        <w:spacing w:before="10" w:line="254" w:lineRule="auto"/>
        <w:ind w:left="483" w:right="1349" w:hanging="192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Healthcare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9%</w:t>
      </w:r>
    </w:p>
    <w:p w14:paraId="4604698D" w14:textId="77777777" w:rsidR="00FA4FCE" w:rsidRDefault="00FA4FCE">
      <w:pPr>
        <w:spacing w:line="254" w:lineRule="auto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18" w:space="40"/>
            <w:col w:w="2340" w:space="89"/>
            <w:col w:w="2173"/>
          </w:cols>
        </w:sectPr>
      </w:pPr>
    </w:p>
    <w:p w14:paraId="3252332B" w14:textId="77777777" w:rsidR="00FA4FCE" w:rsidRDefault="00FA4FCE">
      <w:pPr>
        <w:pStyle w:val="BodyText"/>
        <w:spacing w:before="3"/>
        <w:rPr>
          <w:rFonts w:ascii="Calibri"/>
          <w:sz w:val="3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0BBBD1E5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1681D682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0E0F038F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71083F9E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647D72DA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3BAC091C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51E650EF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32EC598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F6FF557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Invesco India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Contra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4523D875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5.2</w:t>
            </w:r>
          </w:p>
        </w:tc>
        <w:tc>
          <w:tcPr>
            <w:tcW w:w="933" w:type="dxa"/>
            <w:shd w:val="clear" w:color="auto" w:fill="E2E2E4"/>
          </w:tcPr>
          <w:p w14:paraId="0B33CFC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41.4</w:t>
            </w:r>
          </w:p>
        </w:tc>
        <w:tc>
          <w:tcPr>
            <w:tcW w:w="933" w:type="dxa"/>
            <w:shd w:val="clear" w:color="auto" w:fill="E2E2E4"/>
          </w:tcPr>
          <w:p w14:paraId="5DB6E5E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19.6</w:t>
            </w:r>
          </w:p>
        </w:tc>
        <w:tc>
          <w:tcPr>
            <w:tcW w:w="933" w:type="dxa"/>
            <w:shd w:val="clear" w:color="auto" w:fill="E2E2E4"/>
          </w:tcPr>
          <w:p w14:paraId="4C9DA16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19.3</w:t>
            </w:r>
          </w:p>
        </w:tc>
        <w:tc>
          <w:tcPr>
            <w:tcW w:w="994" w:type="dxa"/>
            <w:shd w:val="clear" w:color="auto" w:fill="E2E2E4"/>
          </w:tcPr>
          <w:p w14:paraId="564512BA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15.1</w:t>
            </w:r>
          </w:p>
        </w:tc>
      </w:tr>
      <w:tr w:rsidR="00FA4FCE" w14:paraId="74AF6055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032DEAB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w w:val="105"/>
                <w:sz w:val="12"/>
              </w:rPr>
              <w:lastRenderedPageBreak/>
              <w:t>S&amp;P</w:t>
            </w:r>
            <w:r>
              <w:rPr>
                <w:color w:val="595B60"/>
                <w:spacing w:val="-4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BSE</w:t>
            </w:r>
            <w:r>
              <w:rPr>
                <w:color w:val="595B60"/>
                <w:spacing w:val="-1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500</w:t>
            </w:r>
            <w:r>
              <w:rPr>
                <w:color w:val="595B60"/>
                <w:spacing w:val="-3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TR</w:t>
            </w:r>
            <w:r>
              <w:rPr>
                <w:color w:val="595B60"/>
                <w:spacing w:val="-1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2A95051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3.6</w:t>
            </w:r>
          </w:p>
        </w:tc>
        <w:tc>
          <w:tcPr>
            <w:tcW w:w="933" w:type="dxa"/>
            <w:shd w:val="clear" w:color="auto" w:fill="E2E2E4"/>
          </w:tcPr>
          <w:p w14:paraId="31F0007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39.5</w:t>
            </w:r>
          </w:p>
        </w:tc>
        <w:tc>
          <w:tcPr>
            <w:tcW w:w="933" w:type="dxa"/>
            <w:shd w:val="clear" w:color="auto" w:fill="E2E2E4"/>
          </w:tcPr>
          <w:p w14:paraId="5F4EC44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19.5</w:t>
            </w:r>
          </w:p>
        </w:tc>
        <w:tc>
          <w:tcPr>
            <w:tcW w:w="933" w:type="dxa"/>
            <w:shd w:val="clear" w:color="auto" w:fill="E2E2E4"/>
          </w:tcPr>
          <w:p w14:paraId="6BCC929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19.0</w:t>
            </w:r>
          </w:p>
        </w:tc>
        <w:tc>
          <w:tcPr>
            <w:tcW w:w="994" w:type="dxa"/>
            <w:shd w:val="clear" w:color="auto" w:fill="E2E2E4"/>
          </w:tcPr>
          <w:p w14:paraId="22215B11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12.7</w:t>
            </w:r>
          </w:p>
        </w:tc>
      </w:tr>
      <w:tr w:rsidR="00FA4FCE" w14:paraId="61EFBA2D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70F8FD3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Contra</w:t>
            </w:r>
          </w:p>
        </w:tc>
        <w:tc>
          <w:tcPr>
            <w:tcW w:w="933" w:type="dxa"/>
            <w:shd w:val="clear" w:color="auto" w:fill="E2E2E4"/>
          </w:tcPr>
          <w:p w14:paraId="7B0D375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5.7</w:t>
            </w:r>
          </w:p>
        </w:tc>
        <w:tc>
          <w:tcPr>
            <w:tcW w:w="933" w:type="dxa"/>
            <w:shd w:val="clear" w:color="auto" w:fill="E2E2E4"/>
          </w:tcPr>
          <w:p w14:paraId="4510EC7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46.6</w:t>
            </w:r>
          </w:p>
        </w:tc>
        <w:tc>
          <w:tcPr>
            <w:tcW w:w="933" w:type="dxa"/>
            <w:shd w:val="clear" w:color="auto" w:fill="E2E2E4"/>
          </w:tcPr>
          <w:p w14:paraId="354C150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24.6</w:t>
            </w:r>
          </w:p>
        </w:tc>
        <w:tc>
          <w:tcPr>
            <w:tcW w:w="933" w:type="dxa"/>
            <w:shd w:val="clear" w:color="auto" w:fill="E2E2E4"/>
          </w:tcPr>
          <w:p w14:paraId="42D077A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22.2</w:t>
            </w:r>
          </w:p>
        </w:tc>
        <w:tc>
          <w:tcPr>
            <w:tcW w:w="994" w:type="dxa"/>
            <w:shd w:val="clear" w:color="auto" w:fill="E2E2E4"/>
          </w:tcPr>
          <w:p w14:paraId="528C0D86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14.4</w:t>
            </w:r>
          </w:p>
        </w:tc>
      </w:tr>
    </w:tbl>
    <w:p w14:paraId="44C62AC9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1644414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ICICI</w:t>
      </w:r>
      <w:r>
        <w:rPr>
          <w:color w:val="002134"/>
          <w:spacing w:val="-18"/>
          <w:w w:val="95"/>
        </w:rPr>
        <w:t xml:space="preserve"> </w:t>
      </w:r>
      <w:r>
        <w:rPr>
          <w:color w:val="002134"/>
          <w:w w:val="95"/>
        </w:rPr>
        <w:t>Prudential</w:t>
      </w:r>
      <w:r>
        <w:rPr>
          <w:color w:val="002134"/>
          <w:spacing w:val="-18"/>
          <w:w w:val="95"/>
        </w:rPr>
        <w:t xml:space="preserve"> </w:t>
      </w:r>
      <w:r>
        <w:rPr>
          <w:color w:val="002134"/>
          <w:w w:val="95"/>
        </w:rPr>
        <w:t>Value</w:t>
      </w:r>
      <w:r>
        <w:rPr>
          <w:color w:val="002134"/>
          <w:spacing w:val="-18"/>
          <w:w w:val="95"/>
        </w:rPr>
        <w:t xml:space="preserve"> </w:t>
      </w:r>
      <w:r>
        <w:rPr>
          <w:color w:val="002134"/>
          <w:w w:val="95"/>
        </w:rPr>
        <w:t>Discovery</w:t>
      </w:r>
      <w:r>
        <w:rPr>
          <w:color w:val="002134"/>
          <w:spacing w:val="-19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7E946BAF" w14:textId="77777777" w:rsidR="00FA4FCE" w:rsidRDefault="00FA4FCE">
      <w:pPr>
        <w:sectPr w:rsidR="00FA4FCE">
          <w:pgSz w:w="11920" w:h="16840"/>
          <w:pgMar w:top="600" w:right="80" w:bottom="1200" w:left="280" w:header="185" w:footer="1011" w:gutter="0"/>
          <w:cols w:space="720"/>
        </w:sectPr>
      </w:pPr>
    </w:p>
    <w:p w14:paraId="1EF4102A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141CD661" w14:textId="27141BC8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4B4E5965" wp14:editId="02202ABC">
                <wp:extent cx="4216400" cy="883920"/>
                <wp:effectExtent l="0" t="0" r="0" b="0"/>
                <wp:docPr id="383885926" name="Text Box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392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87278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philosophy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centered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around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economic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recovery,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</w:t>
                            </w:r>
                            <w:r>
                              <w:rPr>
                                <w:color w:val="002134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aim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perform</w:t>
                            </w:r>
                            <w:r>
                              <w:rPr>
                                <w:color w:val="002134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well</w:t>
                            </w:r>
                            <w:r>
                              <w:rPr>
                                <w:color w:val="002134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during</w:t>
                            </w:r>
                            <w:r>
                              <w:rPr>
                                <w:color w:val="002134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periods</w:t>
                            </w:r>
                            <w:r>
                              <w:rPr>
                                <w:color w:val="002134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economic</w:t>
                            </w:r>
                            <w:r>
                              <w:rPr>
                                <w:color w:val="002134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turnaround.</w:t>
                            </w:r>
                          </w:p>
                          <w:p w14:paraId="36AC1F84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Takes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active</w:t>
                            </w:r>
                            <w:r>
                              <w:rPr>
                                <w:color w:val="002134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position</w:t>
                            </w:r>
                            <w:r>
                              <w:rPr>
                                <w:color w:val="002134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fundamentally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strong</w:t>
                            </w:r>
                            <w:r>
                              <w:rPr>
                                <w:color w:val="002134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companies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that</w:t>
                            </w:r>
                            <w:r>
                              <w:rPr>
                                <w:color w:val="002134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are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currently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trading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below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their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intrinsic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value.</w:t>
                            </w:r>
                          </w:p>
                          <w:p w14:paraId="0441CE18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Managed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by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industry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veteran,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CIO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ICICI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Prudential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AMC.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4E5965" id="Text Box 351" o:spid="_x0000_s1197" type="#_x0000_t202" style="width:332pt;height:6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" fillcolor="#d8d8da" stroked="f">
                <v:textbox inset="0,0,0,0">
                  <w:txbxContent>
                    <w:p w14:paraId="1CD87278" w14:textId="77777777" w:rsidR="00FA4FCE" w:rsidRDefault="009C32EE"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philosophy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centered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around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economic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recovery,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</w:t>
                      </w:r>
                      <w:r>
                        <w:rPr>
                          <w:color w:val="002134"/>
                          <w:spacing w:val="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aim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perform</w:t>
                      </w:r>
                      <w:r>
                        <w:rPr>
                          <w:color w:val="002134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well</w:t>
                      </w:r>
                      <w:r>
                        <w:rPr>
                          <w:color w:val="002134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during</w:t>
                      </w:r>
                      <w:r>
                        <w:rPr>
                          <w:color w:val="002134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periods</w:t>
                      </w:r>
                      <w:r>
                        <w:rPr>
                          <w:color w:val="002134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of</w:t>
                      </w:r>
                      <w:r>
                        <w:rPr>
                          <w:color w:val="002134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economic</w:t>
                      </w:r>
                      <w:r>
                        <w:rPr>
                          <w:color w:val="002134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turnaround.</w:t>
                      </w:r>
                    </w:p>
                    <w:p w14:paraId="36AC1F84" w14:textId="77777777" w:rsidR="00FA4FCE" w:rsidRDefault="009C32EE"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Takes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active</w:t>
                      </w:r>
                      <w:r>
                        <w:rPr>
                          <w:color w:val="002134"/>
                          <w:spacing w:val="4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position</w:t>
                      </w:r>
                      <w:r>
                        <w:rPr>
                          <w:color w:val="002134"/>
                          <w:spacing w:val="4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4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fundamentally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strong</w:t>
                      </w:r>
                      <w:r>
                        <w:rPr>
                          <w:color w:val="002134"/>
                          <w:spacing w:val="4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companies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that</w:t>
                      </w:r>
                      <w:r>
                        <w:rPr>
                          <w:color w:val="002134"/>
                          <w:spacing w:val="4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are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currently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trading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below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their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intrinsic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value.</w:t>
                      </w:r>
                    </w:p>
                    <w:p w14:paraId="0441CE18" w14:textId="77777777" w:rsidR="00FA4FCE" w:rsidRDefault="009C32EE"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Managed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by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industry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veteran,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CIO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of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ICICI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Prudential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AMC.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5906C7" w14:textId="77777777" w:rsidR="00FA4FCE" w:rsidRDefault="009C32EE">
      <w:pPr>
        <w:tabs>
          <w:tab w:val="left" w:pos="6925"/>
        </w:tabs>
        <w:spacing w:before="77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3F65DB55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6"/>
        <w:rPr>
          <w:sz w:val="20"/>
        </w:rPr>
      </w:pPr>
      <w:r>
        <w:rPr>
          <w:color w:val="595B60"/>
          <w:w w:val="95"/>
          <w:sz w:val="20"/>
        </w:rPr>
        <w:t>Fund seeks to identify fundamentally strong, low leverage companies with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strong balance sheets that are currently out of favor and trading below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their intrinsic value. Value assessed in terms of business fundamentals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over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traditional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price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or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valuation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ratios.</w:t>
      </w:r>
    </w:p>
    <w:p w14:paraId="419C19F4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scheme follows a bottom-up stock selection investment approach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along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blend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other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styles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such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as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Value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Dividend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yield.</w:t>
      </w:r>
    </w:p>
    <w:p w14:paraId="1C9C89D2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0" w:line="237" w:lineRule="auto"/>
        <w:ind w:left="575" w:right="6"/>
        <w:rPr>
          <w:sz w:val="20"/>
        </w:rPr>
      </w:pPr>
      <w:r>
        <w:rPr>
          <w:color w:val="595B60"/>
          <w:sz w:val="20"/>
        </w:rPr>
        <w:t>Dynamic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risk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management: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1)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Avoid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value-traps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portfolio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construction level. 2) Limit overall scheme exposure to promoter groups to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less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than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20%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3)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Substitute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overvalued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sectors/companies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reasonably</w:t>
      </w:r>
      <w:r>
        <w:rPr>
          <w:color w:val="595B60"/>
          <w:spacing w:val="39"/>
          <w:sz w:val="20"/>
        </w:rPr>
        <w:t xml:space="preserve"> </w:t>
      </w:r>
      <w:r>
        <w:rPr>
          <w:color w:val="595B60"/>
          <w:sz w:val="20"/>
        </w:rPr>
        <w:t>valued</w:t>
      </w:r>
      <w:r>
        <w:rPr>
          <w:color w:val="595B60"/>
          <w:spacing w:val="41"/>
          <w:sz w:val="20"/>
        </w:rPr>
        <w:t xml:space="preserve"> </w:t>
      </w:r>
      <w:r>
        <w:rPr>
          <w:color w:val="595B60"/>
          <w:sz w:val="20"/>
        </w:rPr>
        <w:t>ones</w:t>
      </w:r>
      <w:r>
        <w:rPr>
          <w:color w:val="595B60"/>
          <w:spacing w:val="41"/>
          <w:sz w:val="20"/>
        </w:rPr>
        <w:t xml:space="preserve"> </w:t>
      </w:r>
      <w:r>
        <w:rPr>
          <w:color w:val="595B60"/>
          <w:sz w:val="20"/>
        </w:rPr>
        <w:t>4)</w:t>
      </w:r>
      <w:r>
        <w:rPr>
          <w:color w:val="595B60"/>
          <w:spacing w:val="40"/>
          <w:sz w:val="20"/>
        </w:rPr>
        <w:t xml:space="preserve"> </w:t>
      </w:r>
      <w:r>
        <w:rPr>
          <w:color w:val="595B60"/>
          <w:sz w:val="20"/>
        </w:rPr>
        <w:t>Can</w:t>
      </w:r>
      <w:r>
        <w:rPr>
          <w:color w:val="595B60"/>
          <w:spacing w:val="40"/>
          <w:sz w:val="20"/>
        </w:rPr>
        <w:t xml:space="preserve"> </w:t>
      </w:r>
      <w:r>
        <w:rPr>
          <w:color w:val="595B60"/>
          <w:sz w:val="20"/>
        </w:rPr>
        <w:t>take</w:t>
      </w:r>
      <w:r>
        <w:rPr>
          <w:color w:val="595B60"/>
          <w:spacing w:val="40"/>
          <w:sz w:val="20"/>
        </w:rPr>
        <w:t xml:space="preserve"> </w:t>
      </w:r>
      <w:r>
        <w:rPr>
          <w:color w:val="595B60"/>
          <w:sz w:val="20"/>
        </w:rPr>
        <w:t>counter-cyclical</w:t>
      </w:r>
      <w:r>
        <w:rPr>
          <w:color w:val="595B60"/>
          <w:spacing w:val="40"/>
          <w:sz w:val="20"/>
        </w:rPr>
        <w:t xml:space="preserve"> </w:t>
      </w:r>
      <w:r>
        <w:rPr>
          <w:color w:val="595B60"/>
          <w:sz w:val="20"/>
        </w:rPr>
        <w:t>positions</w:t>
      </w:r>
      <w:r>
        <w:rPr>
          <w:color w:val="595B60"/>
          <w:spacing w:val="40"/>
          <w:sz w:val="20"/>
        </w:rPr>
        <w:t xml:space="preserve"> </w:t>
      </w:r>
      <w:r>
        <w:rPr>
          <w:color w:val="595B60"/>
          <w:sz w:val="20"/>
        </w:rPr>
        <w:t>when</w:t>
      </w:r>
    </w:p>
    <w:p w14:paraId="3C601182" w14:textId="77777777" w:rsidR="00FA4FCE" w:rsidRDefault="009C32EE">
      <w:pPr>
        <w:spacing w:before="127"/>
        <w:ind w:right="276"/>
        <w:jc w:val="center"/>
        <w:rPr>
          <w:rFonts w:ascii="Arial"/>
          <w:b/>
          <w:sz w:val="48"/>
        </w:rPr>
      </w:pPr>
      <w:r>
        <w:br w:type="column"/>
      </w: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4C8C885C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46580CFC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3AF6F80A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6510CEE2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2F965EF7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36C60093" w14:textId="77777777" w:rsidR="00FA4FCE" w:rsidRDefault="009C32EE">
            <w:pPr>
              <w:pStyle w:val="TableParagraph"/>
              <w:ind w:left="812"/>
              <w:rPr>
                <w:sz w:val="14"/>
              </w:rPr>
            </w:pPr>
            <w:r>
              <w:rPr>
                <w:color w:val="595B60"/>
                <w:sz w:val="14"/>
              </w:rPr>
              <w:t>S. Naren</w:t>
            </w:r>
          </w:p>
        </w:tc>
      </w:tr>
      <w:tr w:rsidR="00FA4FCE" w14:paraId="5FABFB53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0DD98E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603ED557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58B502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16th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August, 2004</w:t>
            </w:r>
          </w:p>
          <w:p w14:paraId="2C8E06EA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406,533</w:t>
            </w:r>
          </w:p>
        </w:tc>
      </w:tr>
      <w:tr w:rsidR="00FA4FCE" w14:paraId="3B5ACFF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3D58175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0D44B5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 500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3E9F0895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5E86F7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10958C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INF109K01AF8</w:t>
            </w:r>
          </w:p>
        </w:tc>
      </w:tr>
      <w:tr w:rsidR="00FA4FCE" w14:paraId="68B19B65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6190A80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9B4D08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1.38%</w:t>
            </w:r>
          </w:p>
        </w:tc>
      </w:tr>
      <w:tr w:rsidR="00FA4FCE" w14:paraId="4375BF1E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0A35A4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5CBB89B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11.11%</w:t>
            </w:r>
          </w:p>
        </w:tc>
      </w:tr>
      <w:tr w:rsidR="00FA4FCE" w14:paraId="145C2CA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731B8B5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987A89B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1.78</w:t>
            </w:r>
          </w:p>
        </w:tc>
      </w:tr>
      <w:tr w:rsidR="00FA4FCE" w14:paraId="02DE64F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F29130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5CBB4A8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0.76</w:t>
            </w:r>
          </w:p>
        </w:tc>
      </w:tr>
      <w:tr w:rsidR="00FA4FCE" w14:paraId="2D43E0F1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28D3A8E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5B036B9A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201949E8" w14:textId="77777777" w:rsidR="00FA4FCE" w:rsidRDefault="009C32EE">
      <w:pPr>
        <w:spacing w:before="83" w:line="102" w:lineRule="exact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5350048" w14:textId="77777777" w:rsidR="00FA4FCE" w:rsidRDefault="00FA4FCE">
      <w:pPr>
        <w:spacing w:line="102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5D588A12" w14:textId="77777777" w:rsidR="00FA4FCE" w:rsidRDefault="009C32EE">
      <w:pPr>
        <w:pStyle w:val="BodyText"/>
        <w:spacing w:line="226" w:lineRule="exact"/>
        <w:ind w:left="575"/>
      </w:pPr>
      <w:r>
        <w:rPr>
          <w:color w:val="595B60"/>
          <w:w w:val="95"/>
        </w:rPr>
        <w:t>macroeconomic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situation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turns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less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conducive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economic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growth.</w:t>
      </w:r>
    </w:p>
    <w:p w14:paraId="28B5AC0F" w14:textId="77777777" w:rsidR="00FA4FCE" w:rsidRDefault="009C32EE">
      <w:pPr>
        <w:pStyle w:val="Heading4"/>
        <w:tabs>
          <w:tab w:val="left" w:pos="6925"/>
        </w:tabs>
        <w:spacing w:before="135"/>
        <w:ind w:left="291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5C9674EB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  <w:spacing w:val="10"/>
        </w:rPr>
        <w:t>scheme</w:t>
      </w:r>
      <w:r>
        <w:rPr>
          <w:color w:val="595B60"/>
          <w:spacing w:val="11"/>
        </w:rPr>
        <w:t xml:space="preserve"> </w:t>
      </w:r>
      <w:r>
        <w:rPr>
          <w:color w:val="595B60"/>
          <w:spacing w:val="10"/>
        </w:rPr>
        <w:t>invests</w:t>
      </w:r>
      <w:r>
        <w:rPr>
          <w:color w:val="595B60"/>
          <w:spacing w:val="11"/>
        </w:rPr>
        <w:t xml:space="preserve"> </w:t>
      </w:r>
      <w:r>
        <w:rPr>
          <w:color w:val="595B60"/>
          <w:spacing w:val="9"/>
        </w:rPr>
        <w:t>across</w:t>
      </w:r>
      <w:r>
        <w:rPr>
          <w:color w:val="595B60"/>
          <w:spacing w:val="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  <w:spacing w:val="9"/>
        </w:rPr>
        <w:t>market</w:t>
      </w:r>
      <w:r>
        <w:rPr>
          <w:color w:val="595B60"/>
          <w:spacing w:val="10"/>
        </w:rPr>
        <w:t xml:space="preserve"> capitalization</w:t>
      </w:r>
      <w:r>
        <w:rPr>
          <w:color w:val="595B60"/>
          <w:spacing w:val="11"/>
        </w:rPr>
        <w:t xml:space="preserve"> </w:t>
      </w:r>
      <w:r>
        <w:rPr>
          <w:color w:val="595B60"/>
          <w:spacing w:val="10"/>
        </w:rPr>
        <w:t>spectrum,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predominantly in stocks which a value orientation or currently trading out of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market favor. In addition to being exposed to value-traps, the performance of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the scheme may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 impacted during periods of weak broader market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performance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and/or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if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value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does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not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perform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line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expectation.</w:t>
      </w:r>
    </w:p>
    <w:p w14:paraId="1310416D" w14:textId="77777777" w:rsidR="00FA4FCE" w:rsidRDefault="009C32EE">
      <w:pPr>
        <w:pStyle w:val="Heading4"/>
        <w:tabs>
          <w:tab w:val="left" w:pos="6925"/>
        </w:tabs>
        <w:spacing w:before="132"/>
        <w:ind w:left="291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71AAB535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3CF69E73" w14:textId="77777777" w:rsidR="00FA4FCE" w:rsidRDefault="00FA4FCE">
      <w:pPr>
        <w:pStyle w:val="BodyText"/>
        <w:spacing w:before="4"/>
        <w:rPr>
          <w:sz w:val="22"/>
        </w:rPr>
      </w:pPr>
    </w:p>
    <w:p w14:paraId="5C2986B4" w14:textId="77777777" w:rsidR="00FA4FCE" w:rsidRDefault="009C32EE">
      <w:pPr>
        <w:spacing w:line="206" w:lineRule="auto"/>
        <w:ind w:left="611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Communication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Services</w:t>
      </w:r>
    </w:p>
    <w:p w14:paraId="40219AEE" w14:textId="77777777" w:rsidR="00FA4FCE" w:rsidRDefault="009C32EE">
      <w:pPr>
        <w:spacing w:before="18"/>
        <w:ind w:left="594"/>
        <w:jc w:val="center"/>
        <w:rPr>
          <w:rFonts w:ascii="Calibri"/>
          <w:sz w:val="12"/>
        </w:rPr>
      </w:pPr>
      <w:r>
        <w:rPr>
          <w:rFonts w:ascii="Calibri"/>
          <w:color w:val="9A9A9E"/>
          <w:w w:val="105"/>
          <w:sz w:val="12"/>
        </w:rPr>
        <w:t>10%</w:t>
      </w:r>
    </w:p>
    <w:p w14:paraId="644179BF" w14:textId="77777777" w:rsidR="00FA4FCE" w:rsidRDefault="00FA4FCE">
      <w:pPr>
        <w:pStyle w:val="BodyText"/>
        <w:spacing w:before="2"/>
        <w:rPr>
          <w:rFonts w:ascii="Calibri"/>
          <w:sz w:val="16"/>
        </w:rPr>
      </w:pPr>
    </w:p>
    <w:p w14:paraId="3EE873B2" w14:textId="77777777" w:rsidR="00FA4FCE" w:rsidRDefault="009C32EE">
      <w:pPr>
        <w:spacing w:before="1" w:line="206" w:lineRule="auto"/>
        <w:ind w:left="260" w:right="550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Information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Technology</w:t>
      </w:r>
    </w:p>
    <w:p w14:paraId="76AB4F4C" w14:textId="77777777" w:rsidR="00FA4FCE" w:rsidRDefault="009C32EE">
      <w:pPr>
        <w:spacing w:before="18"/>
        <w:ind w:left="259" w:right="550"/>
        <w:jc w:val="center"/>
        <w:rPr>
          <w:rFonts w:ascii="Calibri"/>
          <w:sz w:val="12"/>
        </w:rPr>
      </w:pPr>
      <w:r>
        <w:rPr>
          <w:rFonts w:ascii="Calibri"/>
          <w:color w:val="9A9A9E"/>
          <w:w w:val="105"/>
          <w:sz w:val="12"/>
        </w:rPr>
        <w:t>8%</w:t>
      </w:r>
    </w:p>
    <w:p w14:paraId="250E1C6F" w14:textId="77777777" w:rsidR="00FA4FCE" w:rsidRDefault="00FA4FCE">
      <w:pPr>
        <w:pStyle w:val="BodyText"/>
        <w:rPr>
          <w:rFonts w:ascii="Calibri"/>
          <w:sz w:val="16"/>
        </w:rPr>
      </w:pPr>
    </w:p>
    <w:p w14:paraId="296591B0" w14:textId="77777777" w:rsidR="00FA4FCE" w:rsidRDefault="00FA4FCE">
      <w:pPr>
        <w:pStyle w:val="BodyText"/>
        <w:rPr>
          <w:rFonts w:ascii="Calibri"/>
          <w:sz w:val="16"/>
        </w:rPr>
      </w:pPr>
    </w:p>
    <w:p w14:paraId="3892CBBA" w14:textId="77777777" w:rsidR="00FA4FCE" w:rsidRDefault="00FA4FCE">
      <w:pPr>
        <w:pStyle w:val="BodyText"/>
        <w:spacing w:before="11"/>
        <w:rPr>
          <w:rFonts w:ascii="Calibri"/>
          <w:sz w:val="14"/>
        </w:rPr>
      </w:pPr>
    </w:p>
    <w:p w14:paraId="729E80A6" w14:textId="77777777" w:rsidR="00FA4FCE" w:rsidRDefault="009C32EE">
      <w:pPr>
        <w:spacing w:before="1" w:line="247" w:lineRule="auto"/>
        <w:ind w:left="357" w:right="557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Financials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29%</w:t>
      </w:r>
    </w:p>
    <w:p w14:paraId="45BA5797" w14:textId="77777777" w:rsidR="00FA4FCE" w:rsidRDefault="009C32EE">
      <w:pPr>
        <w:pStyle w:val="BodyText"/>
        <w:spacing w:before="7"/>
        <w:rPr>
          <w:rFonts w:ascii="Calibri"/>
          <w:sz w:val="12"/>
        </w:rPr>
      </w:pPr>
      <w:r>
        <w:br w:type="column"/>
      </w:r>
    </w:p>
    <w:p w14:paraId="18BF1C4A" w14:textId="77777777" w:rsidR="00FA4FCE" w:rsidRDefault="009C32EE">
      <w:pPr>
        <w:spacing w:line="247" w:lineRule="auto"/>
        <w:ind w:left="285" w:right="-8" w:hanging="116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Utilities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5%</w:t>
      </w:r>
    </w:p>
    <w:p w14:paraId="76AD13F4" w14:textId="77777777" w:rsidR="00FA4FCE" w:rsidRDefault="009C32EE">
      <w:pPr>
        <w:pStyle w:val="BodyText"/>
        <w:spacing w:before="9"/>
        <w:rPr>
          <w:rFonts w:ascii="Calibri"/>
          <w:sz w:val="14"/>
        </w:rPr>
      </w:pPr>
      <w:r>
        <w:br w:type="column"/>
      </w:r>
    </w:p>
    <w:p w14:paraId="68E36602" w14:textId="77777777" w:rsidR="00FA4FCE" w:rsidRDefault="009C32EE">
      <w:pPr>
        <w:spacing w:line="247" w:lineRule="auto"/>
        <w:ind w:left="353" w:right="-19" w:hanging="63"/>
        <w:rPr>
          <w:rFonts w:ascii="Calibri"/>
          <w:sz w:val="12"/>
        </w:rPr>
      </w:pPr>
      <w:r>
        <w:rPr>
          <w:rFonts w:ascii="Calibri"/>
          <w:color w:val="9A9A9E"/>
          <w:spacing w:val="-1"/>
          <w:w w:val="105"/>
          <w:sz w:val="12"/>
        </w:rPr>
        <w:t>Energy</w:t>
      </w:r>
      <w:r>
        <w:rPr>
          <w:rFonts w:ascii="Calibri"/>
          <w:color w:val="9A9A9E"/>
          <w:w w:val="103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14%</w:t>
      </w:r>
    </w:p>
    <w:p w14:paraId="76CD49FE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3C9C8B5C" w14:textId="77777777" w:rsidR="00FA4FCE" w:rsidRDefault="00FA4FCE">
      <w:pPr>
        <w:pStyle w:val="BodyText"/>
        <w:rPr>
          <w:rFonts w:ascii="Calibri"/>
          <w:sz w:val="16"/>
        </w:rPr>
      </w:pPr>
    </w:p>
    <w:p w14:paraId="5C9B2C73" w14:textId="77777777" w:rsidR="00FA4FCE" w:rsidRDefault="00FA4FCE">
      <w:pPr>
        <w:pStyle w:val="BodyText"/>
        <w:rPr>
          <w:rFonts w:ascii="Calibri"/>
          <w:sz w:val="16"/>
        </w:rPr>
      </w:pPr>
    </w:p>
    <w:p w14:paraId="4805246C" w14:textId="77777777" w:rsidR="00FA4FCE" w:rsidRDefault="00FA4FCE">
      <w:pPr>
        <w:pStyle w:val="BodyText"/>
        <w:spacing w:before="1"/>
        <w:rPr>
          <w:rFonts w:ascii="Calibri"/>
          <w:sz w:val="13"/>
        </w:rPr>
      </w:pPr>
    </w:p>
    <w:p w14:paraId="08532B9D" w14:textId="77777777" w:rsidR="00FA4FCE" w:rsidRDefault="009C32EE">
      <w:pPr>
        <w:spacing w:before="1" w:line="247" w:lineRule="auto"/>
        <w:ind w:left="277" w:right="1077"/>
        <w:jc w:val="center"/>
        <w:rPr>
          <w:rFonts w:ascii="Calibri"/>
          <w:sz w:val="12"/>
        </w:rPr>
      </w:pPr>
      <w:r>
        <w:rPr>
          <w:rFonts w:ascii="Calibri"/>
          <w:color w:val="9A9A9E"/>
          <w:spacing w:val="-1"/>
          <w:w w:val="105"/>
          <w:sz w:val="12"/>
        </w:rPr>
        <w:t>Materials</w:t>
      </w:r>
      <w:r>
        <w:rPr>
          <w:rFonts w:ascii="Calibri"/>
          <w:color w:val="9A9A9E"/>
          <w:spacing w:val="-26"/>
          <w:w w:val="10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4%</w:t>
      </w:r>
    </w:p>
    <w:p w14:paraId="79BCDA7B" w14:textId="77777777" w:rsidR="00FA4FCE" w:rsidRDefault="009C32EE">
      <w:pPr>
        <w:spacing w:before="33" w:line="247" w:lineRule="auto"/>
        <w:ind w:left="491" w:right="815"/>
        <w:jc w:val="center"/>
        <w:rPr>
          <w:rFonts w:ascii="Calibri"/>
          <w:sz w:val="12"/>
        </w:rPr>
      </w:pPr>
      <w:r>
        <w:rPr>
          <w:rFonts w:ascii="Calibri"/>
          <w:color w:val="9A9A9E"/>
          <w:spacing w:val="-1"/>
          <w:w w:val="105"/>
          <w:sz w:val="12"/>
        </w:rPr>
        <w:t>Industrials</w:t>
      </w:r>
      <w:r>
        <w:rPr>
          <w:rFonts w:ascii="Calibri"/>
          <w:color w:val="9A9A9E"/>
          <w:spacing w:val="-26"/>
          <w:w w:val="10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4%</w:t>
      </w:r>
    </w:p>
    <w:p w14:paraId="5D16A694" w14:textId="77777777" w:rsidR="00FA4FCE" w:rsidRDefault="00FA4FCE">
      <w:pPr>
        <w:pStyle w:val="BodyText"/>
        <w:spacing w:before="7"/>
        <w:rPr>
          <w:rFonts w:ascii="Calibri"/>
          <w:sz w:val="17"/>
        </w:rPr>
      </w:pPr>
    </w:p>
    <w:p w14:paraId="49016C62" w14:textId="77777777" w:rsidR="00FA4FCE" w:rsidRDefault="009C32EE">
      <w:pPr>
        <w:spacing w:line="206" w:lineRule="auto"/>
        <w:ind w:left="565" w:right="596" w:firstLine="6"/>
        <w:jc w:val="center"/>
        <w:rPr>
          <w:rFonts w:ascii="Calibri"/>
          <w:sz w:val="12"/>
        </w:rPr>
      </w:pPr>
      <w:r>
        <w:rPr>
          <w:rFonts w:ascii="Calibri"/>
          <w:color w:val="9A9A9E"/>
          <w:w w:val="105"/>
          <w:sz w:val="12"/>
        </w:rPr>
        <w:t>Consumer</w:t>
      </w:r>
      <w:r>
        <w:rPr>
          <w:rFonts w:ascii="Calibri"/>
          <w:color w:val="9A9A9E"/>
          <w:spacing w:val="1"/>
          <w:w w:val="105"/>
          <w:sz w:val="12"/>
        </w:rPr>
        <w:t xml:space="preserve"> </w:t>
      </w:r>
      <w:r>
        <w:rPr>
          <w:rFonts w:ascii="Calibri"/>
          <w:color w:val="9A9A9E"/>
          <w:spacing w:val="-1"/>
          <w:w w:val="105"/>
          <w:sz w:val="12"/>
        </w:rPr>
        <w:t>Discretionary</w:t>
      </w:r>
    </w:p>
    <w:p w14:paraId="56A7C5AA" w14:textId="77777777" w:rsidR="00FA4FCE" w:rsidRDefault="009C32EE">
      <w:pPr>
        <w:spacing w:before="18"/>
        <w:ind w:left="491" w:right="524"/>
        <w:jc w:val="center"/>
        <w:rPr>
          <w:rFonts w:ascii="Calibri"/>
          <w:sz w:val="12"/>
        </w:rPr>
      </w:pPr>
      <w:r>
        <w:rPr>
          <w:rFonts w:ascii="Calibri"/>
          <w:color w:val="9A9A9E"/>
          <w:w w:val="105"/>
          <w:sz w:val="12"/>
        </w:rPr>
        <w:t>8%</w:t>
      </w:r>
    </w:p>
    <w:p w14:paraId="7D56F155" w14:textId="77777777" w:rsidR="00FA4FCE" w:rsidRDefault="00FA4FCE">
      <w:pPr>
        <w:pStyle w:val="BodyText"/>
        <w:spacing w:before="7"/>
        <w:rPr>
          <w:rFonts w:ascii="Calibri"/>
          <w:sz w:val="12"/>
        </w:rPr>
      </w:pPr>
    </w:p>
    <w:p w14:paraId="0B753D46" w14:textId="77777777" w:rsidR="00FA4FCE" w:rsidRDefault="009C32EE">
      <w:pPr>
        <w:spacing w:line="247" w:lineRule="auto"/>
        <w:ind w:left="399" w:right="527"/>
        <w:jc w:val="center"/>
        <w:rPr>
          <w:rFonts w:ascii="Calibri"/>
          <w:sz w:val="12"/>
        </w:rPr>
      </w:pPr>
      <w:r>
        <w:rPr>
          <w:rFonts w:ascii="Calibri"/>
          <w:color w:val="9A9A9E"/>
          <w:spacing w:val="-2"/>
          <w:w w:val="105"/>
          <w:sz w:val="12"/>
        </w:rPr>
        <w:t>Consumer Staples</w:t>
      </w:r>
      <w:r>
        <w:rPr>
          <w:rFonts w:ascii="Calibri"/>
          <w:color w:val="9A9A9E"/>
          <w:spacing w:val="-25"/>
          <w:w w:val="10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5%</w:t>
      </w:r>
    </w:p>
    <w:p w14:paraId="2BBC4F6B" w14:textId="77777777" w:rsidR="00FA4FCE" w:rsidRDefault="00FA4FCE">
      <w:pPr>
        <w:spacing w:line="247" w:lineRule="auto"/>
        <w:jc w:val="center"/>
        <w:rPr>
          <w:rFonts w:ascii="Calibri"/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5" w:space="720" w:equalWidth="0">
            <w:col w:w="6926" w:space="40"/>
            <w:col w:w="1411" w:space="39"/>
            <w:col w:w="556" w:space="79"/>
            <w:col w:w="636" w:space="40"/>
            <w:col w:w="1833"/>
          </w:cols>
        </w:sectPr>
      </w:pPr>
    </w:p>
    <w:p w14:paraId="723F7D0E" w14:textId="77777777" w:rsidR="00FA4FCE" w:rsidRDefault="00FA4FCE">
      <w:pPr>
        <w:pStyle w:val="BodyText"/>
        <w:rPr>
          <w:rFonts w:ascii="Calibri"/>
          <w:sz w:val="16"/>
        </w:rPr>
      </w:pPr>
    </w:p>
    <w:p w14:paraId="08AD8357" w14:textId="77777777" w:rsidR="00FA4FCE" w:rsidRDefault="00FA4FCE">
      <w:pPr>
        <w:pStyle w:val="BodyText"/>
        <w:rPr>
          <w:rFonts w:ascii="Calibri"/>
          <w:sz w:val="16"/>
        </w:rPr>
      </w:pPr>
    </w:p>
    <w:p w14:paraId="039460D3" w14:textId="5570D3AE" w:rsidR="00FA4FCE" w:rsidRDefault="009C32EE">
      <w:pPr>
        <w:spacing w:before="109"/>
        <w:ind w:left="7203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71520" behindDoc="1" locked="0" layoutInCell="1" allowOverlap="1" wp14:anchorId="7A5FC669" wp14:editId="71333B24">
                <wp:simplePos x="0" y="0"/>
                <wp:positionH relativeFrom="page">
                  <wp:posOffset>5114925</wp:posOffset>
                </wp:positionH>
                <wp:positionV relativeFrom="paragraph">
                  <wp:posOffset>-1604645</wp:posOffset>
                </wp:positionV>
                <wp:extent cx="1554480" cy="1554480"/>
                <wp:effectExtent l="0" t="0" r="0" b="0"/>
                <wp:wrapNone/>
                <wp:docPr id="2000245953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4480" cy="1554480"/>
                          <a:chOff x="8055" y="-2527"/>
                          <a:chExt cx="2448" cy="2448"/>
                        </a:xfrm>
                      </wpg:grpSpPr>
                      <wps:wsp>
                        <wps:cNvPr id="1174836400" name="Freeform 350"/>
                        <wps:cNvSpPr>
                          <a:spLocks/>
                        </wps:cNvSpPr>
                        <wps:spPr bwMode="auto">
                          <a:xfrm>
                            <a:off x="9278" y="-2527"/>
                            <a:ext cx="939" cy="831"/>
                          </a:xfrm>
                          <a:custGeom>
                            <a:avLst/>
                            <a:gdLst>
                              <a:gd name="T0" fmla="+- 0 9748 9279"/>
                              <a:gd name="T1" fmla="*/ T0 w 939"/>
                              <a:gd name="T2" fmla="+- 0 -1696 -2527"/>
                              <a:gd name="T3" fmla="*/ -1696 h 831"/>
                              <a:gd name="T4" fmla="+- 0 9695 9279"/>
                              <a:gd name="T5" fmla="*/ T4 w 939"/>
                              <a:gd name="T6" fmla="+- 0 -1751 -2527"/>
                              <a:gd name="T7" fmla="*/ -1751 h 831"/>
                              <a:gd name="T8" fmla="+- 0 9636 9279"/>
                              <a:gd name="T9" fmla="*/ T8 w 939"/>
                              <a:gd name="T10" fmla="+- 0 -1800 -2527"/>
                              <a:gd name="T11" fmla="*/ -1800 h 831"/>
                              <a:gd name="T12" fmla="+- 0 9571 9279"/>
                              <a:gd name="T13" fmla="*/ T12 w 939"/>
                              <a:gd name="T14" fmla="+- 0 -1840 -2527"/>
                              <a:gd name="T15" fmla="*/ -1840 h 831"/>
                              <a:gd name="T16" fmla="+- 0 9503 9279"/>
                              <a:gd name="T17" fmla="*/ T16 w 939"/>
                              <a:gd name="T18" fmla="+- 0 -1872 -2527"/>
                              <a:gd name="T19" fmla="*/ -1872 h 831"/>
                              <a:gd name="T20" fmla="+- 0 9430 9279"/>
                              <a:gd name="T21" fmla="*/ T20 w 939"/>
                              <a:gd name="T22" fmla="+- 0 -1895 -2527"/>
                              <a:gd name="T23" fmla="*/ -1895 h 831"/>
                              <a:gd name="T24" fmla="+- 0 9355 9279"/>
                              <a:gd name="T25" fmla="*/ T24 w 939"/>
                              <a:gd name="T26" fmla="+- 0 -1909 -2527"/>
                              <a:gd name="T27" fmla="*/ -1909 h 831"/>
                              <a:gd name="T28" fmla="+- 0 9279 9279"/>
                              <a:gd name="T29" fmla="*/ T28 w 939"/>
                              <a:gd name="T30" fmla="+- 0 -1914 -2527"/>
                              <a:gd name="T31" fmla="*/ -1914 h 831"/>
                              <a:gd name="T32" fmla="+- 0 9279 9279"/>
                              <a:gd name="T33" fmla="*/ T32 w 939"/>
                              <a:gd name="T34" fmla="+- 0 -2527 -2527"/>
                              <a:gd name="T35" fmla="*/ -2527 h 831"/>
                              <a:gd name="T36" fmla="+- 0 9356 9279"/>
                              <a:gd name="T37" fmla="*/ T36 w 939"/>
                              <a:gd name="T38" fmla="+- 0 -2524 -2527"/>
                              <a:gd name="T39" fmla="*/ -2524 h 831"/>
                              <a:gd name="T40" fmla="+- 0 9432 9279"/>
                              <a:gd name="T41" fmla="*/ T40 w 939"/>
                              <a:gd name="T42" fmla="+- 0 -2517 -2527"/>
                              <a:gd name="T43" fmla="*/ -2517 h 831"/>
                              <a:gd name="T44" fmla="+- 0 9508 9279"/>
                              <a:gd name="T45" fmla="*/ T44 w 939"/>
                              <a:gd name="T46" fmla="+- 0 -2505 -2527"/>
                              <a:gd name="T47" fmla="*/ -2505 h 831"/>
                              <a:gd name="T48" fmla="+- 0 9582 9279"/>
                              <a:gd name="T49" fmla="*/ T48 w 939"/>
                              <a:gd name="T50" fmla="+- 0 -2488 -2527"/>
                              <a:gd name="T51" fmla="*/ -2488 h 831"/>
                              <a:gd name="T52" fmla="+- 0 9655 9279"/>
                              <a:gd name="T53" fmla="*/ T52 w 939"/>
                              <a:gd name="T54" fmla="+- 0 -2467 -2527"/>
                              <a:gd name="T55" fmla="*/ -2467 h 831"/>
                              <a:gd name="T56" fmla="+- 0 9727 9279"/>
                              <a:gd name="T57" fmla="*/ T56 w 939"/>
                              <a:gd name="T58" fmla="+- 0 -2442 -2527"/>
                              <a:gd name="T59" fmla="*/ -2442 h 831"/>
                              <a:gd name="T60" fmla="+- 0 9796 9279"/>
                              <a:gd name="T61" fmla="*/ T60 w 939"/>
                              <a:gd name="T62" fmla="+- 0 -2412 -2527"/>
                              <a:gd name="T63" fmla="*/ -2412 h 831"/>
                              <a:gd name="T64" fmla="+- 0 9864 9279"/>
                              <a:gd name="T65" fmla="*/ T64 w 939"/>
                              <a:gd name="T66" fmla="+- 0 -2377 -2527"/>
                              <a:gd name="T67" fmla="*/ -2377 h 831"/>
                              <a:gd name="T68" fmla="+- 0 9929 9279"/>
                              <a:gd name="T69" fmla="*/ T68 w 939"/>
                              <a:gd name="T70" fmla="+- 0 -2339 -2527"/>
                              <a:gd name="T71" fmla="*/ -2339 h 831"/>
                              <a:gd name="T72" fmla="+- 0 9992 9279"/>
                              <a:gd name="T73" fmla="*/ T72 w 939"/>
                              <a:gd name="T74" fmla="+- 0 -2297 -2527"/>
                              <a:gd name="T75" fmla="*/ -2297 h 831"/>
                              <a:gd name="T76" fmla="+- 0 10053 9279"/>
                              <a:gd name="T77" fmla="*/ T76 w 939"/>
                              <a:gd name="T78" fmla="+- 0 -2250 -2527"/>
                              <a:gd name="T79" fmla="*/ -2250 h 831"/>
                              <a:gd name="T80" fmla="+- 0 10111 9279"/>
                              <a:gd name="T81" fmla="*/ T80 w 939"/>
                              <a:gd name="T82" fmla="+- 0 -2200 -2527"/>
                              <a:gd name="T83" fmla="*/ -2200 h 831"/>
                              <a:gd name="T84" fmla="+- 0 10165 9279"/>
                              <a:gd name="T85" fmla="*/ T84 w 939"/>
                              <a:gd name="T86" fmla="+- 0 -2146 -2527"/>
                              <a:gd name="T87" fmla="*/ -2146 h 831"/>
                              <a:gd name="T88" fmla="+- 0 10217 9279"/>
                              <a:gd name="T89" fmla="*/ T88 w 939"/>
                              <a:gd name="T90" fmla="+- 0 -2089 -2527"/>
                              <a:gd name="T91" fmla="*/ -2089 h 831"/>
                              <a:gd name="T92" fmla="+- 0 9748 9279"/>
                              <a:gd name="T93" fmla="*/ T92 w 939"/>
                              <a:gd name="T94" fmla="+- 0 -1696 -2527"/>
                              <a:gd name="T95" fmla="*/ -1696 h 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39" h="831">
                                <a:moveTo>
                                  <a:pt x="469" y="831"/>
                                </a:moveTo>
                                <a:lnTo>
                                  <a:pt x="416" y="776"/>
                                </a:lnTo>
                                <a:lnTo>
                                  <a:pt x="357" y="727"/>
                                </a:lnTo>
                                <a:lnTo>
                                  <a:pt x="292" y="687"/>
                                </a:lnTo>
                                <a:lnTo>
                                  <a:pt x="224" y="655"/>
                                </a:lnTo>
                                <a:lnTo>
                                  <a:pt x="151" y="632"/>
                                </a:lnTo>
                                <a:lnTo>
                                  <a:pt x="76" y="618"/>
                                </a:lnTo>
                                <a:lnTo>
                                  <a:pt x="0" y="613"/>
                                </a:lnTo>
                                <a:lnTo>
                                  <a:pt x="0" y="0"/>
                                </a:lnTo>
                                <a:lnTo>
                                  <a:pt x="77" y="3"/>
                                </a:lnTo>
                                <a:lnTo>
                                  <a:pt x="153" y="10"/>
                                </a:lnTo>
                                <a:lnTo>
                                  <a:pt x="229" y="22"/>
                                </a:lnTo>
                                <a:lnTo>
                                  <a:pt x="303" y="39"/>
                                </a:lnTo>
                                <a:lnTo>
                                  <a:pt x="376" y="60"/>
                                </a:lnTo>
                                <a:lnTo>
                                  <a:pt x="448" y="85"/>
                                </a:lnTo>
                                <a:lnTo>
                                  <a:pt x="517" y="115"/>
                                </a:lnTo>
                                <a:lnTo>
                                  <a:pt x="585" y="150"/>
                                </a:lnTo>
                                <a:lnTo>
                                  <a:pt x="650" y="188"/>
                                </a:lnTo>
                                <a:lnTo>
                                  <a:pt x="713" y="230"/>
                                </a:lnTo>
                                <a:lnTo>
                                  <a:pt x="774" y="277"/>
                                </a:lnTo>
                                <a:lnTo>
                                  <a:pt x="832" y="327"/>
                                </a:lnTo>
                                <a:lnTo>
                                  <a:pt x="886" y="381"/>
                                </a:lnTo>
                                <a:lnTo>
                                  <a:pt x="938" y="438"/>
                                </a:lnTo>
                                <a:lnTo>
                                  <a:pt x="469" y="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4378282" name="Freeform 349"/>
                        <wps:cNvSpPr>
                          <a:spLocks/>
                        </wps:cNvSpPr>
                        <wps:spPr bwMode="auto">
                          <a:xfrm>
                            <a:off x="9747" y="-2089"/>
                            <a:ext cx="626" cy="512"/>
                          </a:xfrm>
                          <a:custGeom>
                            <a:avLst/>
                            <a:gdLst>
                              <a:gd name="T0" fmla="+- 0 9826 9748"/>
                              <a:gd name="T1" fmla="*/ T0 w 626"/>
                              <a:gd name="T2" fmla="+- 0 -1577 -2089"/>
                              <a:gd name="T3" fmla="*/ -1577 h 512"/>
                              <a:gd name="T4" fmla="+- 0 9809 9748"/>
                              <a:gd name="T5" fmla="*/ T4 w 626"/>
                              <a:gd name="T6" fmla="+- 0 -1608 -2089"/>
                              <a:gd name="T7" fmla="*/ -1608 h 512"/>
                              <a:gd name="T8" fmla="+- 0 9790 9748"/>
                              <a:gd name="T9" fmla="*/ T8 w 626"/>
                              <a:gd name="T10" fmla="+- 0 -1638 -2089"/>
                              <a:gd name="T11" fmla="*/ -1638 h 512"/>
                              <a:gd name="T12" fmla="+- 0 9770 9748"/>
                              <a:gd name="T13" fmla="*/ T12 w 626"/>
                              <a:gd name="T14" fmla="+- 0 -1667 -2089"/>
                              <a:gd name="T15" fmla="*/ -1667 h 512"/>
                              <a:gd name="T16" fmla="+- 0 9748 9748"/>
                              <a:gd name="T17" fmla="*/ T16 w 626"/>
                              <a:gd name="T18" fmla="+- 0 -1696 -2089"/>
                              <a:gd name="T19" fmla="*/ -1696 h 512"/>
                              <a:gd name="T20" fmla="+- 0 10217 9748"/>
                              <a:gd name="T21" fmla="*/ T20 w 626"/>
                              <a:gd name="T22" fmla="+- 0 -2089 -2089"/>
                              <a:gd name="T23" fmla="*/ -2089 h 512"/>
                              <a:gd name="T24" fmla="+- 0 10261 9748"/>
                              <a:gd name="T25" fmla="*/ T24 w 626"/>
                              <a:gd name="T26" fmla="+- 0 -2033 -2089"/>
                              <a:gd name="T27" fmla="*/ -2033 h 512"/>
                              <a:gd name="T28" fmla="+- 0 10302 9748"/>
                              <a:gd name="T29" fmla="*/ T28 w 626"/>
                              <a:gd name="T30" fmla="+- 0 -1974 -2089"/>
                              <a:gd name="T31" fmla="*/ -1974 h 512"/>
                              <a:gd name="T32" fmla="+- 0 10339 9748"/>
                              <a:gd name="T33" fmla="*/ T32 w 626"/>
                              <a:gd name="T34" fmla="+- 0 -1914 -2089"/>
                              <a:gd name="T35" fmla="*/ -1914 h 512"/>
                              <a:gd name="T36" fmla="+- 0 10373 9748"/>
                              <a:gd name="T37" fmla="*/ T36 w 626"/>
                              <a:gd name="T38" fmla="+- 0 -1851 -2089"/>
                              <a:gd name="T39" fmla="*/ -1851 h 512"/>
                              <a:gd name="T40" fmla="+- 0 9826 9748"/>
                              <a:gd name="T41" fmla="*/ T40 w 626"/>
                              <a:gd name="T42" fmla="+- 0 -1577 -2089"/>
                              <a:gd name="T43" fmla="*/ -1577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626" h="512">
                                <a:moveTo>
                                  <a:pt x="78" y="512"/>
                                </a:moveTo>
                                <a:lnTo>
                                  <a:pt x="61" y="481"/>
                                </a:lnTo>
                                <a:lnTo>
                                  <a:pt x="42" y="451"/>
                                </a:lnTo>
                                <a:lnTo>
                                  <a:pt x="22" y="422"/>
                                </a:lnTo>
                                <a:lnTo>
                                  <a:pt x="0" y="393"/>
                                </a:lnTo>
                                <a:lnTo>
                                  <a:pt x="469" y="0"/>
                                </a:lnTo>
                                <a:lnTo>
                                  <a:pt x="513" y="56"/>
                                </a:lnTo>
                                <a:lnTo>
                                  <a:pt x="554" y="115"/>
                                </a:lnTo>
                                <a:lnTo>
                                  <a:pt x="591" y="175"/>
                                </a:lnTo>
                                <a:lnTo>
                                  <a:pt x="625" y="238"/>
                                </a:lnTo>
                                <a:lnTo>
                                  <a:pt x="78" y="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410134" name="Freeform 348"/>
                        <wps:cNvSpPr>
                          <a:spLocks/>
                        </wps:cNvSpPr>
                        <wps:spPr bwMode="auto">
                          <a:xfrm>
                            <a:off x="9825" y="-1851"/>
                            <a:ext cx="639" cy="397"/>
                          </a:xfrm>
                          <a:custGeom>
                            <a:avLst/>
                            <a:gdLst>
                              <a:gd name="T0" fmla="+- 0 9871 9826"/>
                              <a:gd name="T1" fmla="*/ T0 w 639"/>
                              <a:gd name="T2" fmla="+- 0 -1455 -1851"/>
                              <a:gd name="T3" fmla="*/ -1455 h 397"/>
                              <a:gd name="T4" fmla="+- 0 9862 9826"/>
                              <a:gd name="T5" fmla="*/ T4 w 639"/>
                              <a:gd name="T6" fmla="+- 0 -1486 -1851"/>
                              <a:gd name="T7" fmla="*/ -1486 h 397"/>
                              <a:gd name="T8" fmla="+- 0 9852 9826"/>
                              <a:gd name="T9" fmla="*/ T8 w 639"/>
                              <a:gd name="T10" fmla="+- 0 -1517 -1851"/>
                              <a:gd name="T11" fmla="*/ -1517 h 397"/>
                              <a:gd name="T12" fmla="+- 0 9840 9826"/>
                              <a:gd name="T13" fmla="*/ T12 w 639"/>
                              <a:gd name="T14" fmla="+- 0 -1547 -1851"/>
                              <a:gd name="T15" fmla="*/ -1547 h 397"/>
                              <a:gd name="T16" fmla="+- 0 9826 9826"/>
                              <a:gd name="T17" fmla="*/ T16 w 639"/>
                              <a:gd name="T18" fmla="+- 0 -1577 -1851"/>
                              <a:gd name="T19" fmla="*/ -1577 h 397"/>
                              <a:gd name="T20" fmla="+- 0 10373 9826"/>
                              <a:gd name="T21" fmla="*/ T20 w 639"/>
                              <a:gd name="T22" fmla="+- 0 -1851 -1851"/>
                              <a:gd name="T23" fmla="*/ -1851 h 397"/>
                              <a:gd name="T24" fmla="+- 0 10400 9826"/>
                              <a:gd name="T25" fmla="*/ T24 w 639"/>
                              <a:gd name="T26" fmla="+- 0 -1792 -1851"/>
                              <a:gd name="T27" fmla="*/ -1792 h 397"/>
                              <a:gd name="T28" fmla="+- 0 10425 9826"/>
                              <a:gd name="T29" fmla="*/ T28 w 639"/>
                              <a:gd name="T30" fmla="+- 0 -1731 -1851"/>
                              <a:gd name="T31" fmla="*/ -1731 h 397"/>
                              <a:gd name="T32" fmla="+- 0 10446 9826"/>
                              <a:gd name="T33" fmla="*/ T32 w 639"/>
                              <a:gd name="T34" fmla="+- 0 -1670 -1851"/>
                              <a:gd name="T35" fmla="*/ -1670 h 397"/>
                              <a:gd name="T36" fmla="+- 0 10464 9826"/>
                              <a:gd name="T37" fmla="*/ T36 w 639"/>
                              <a:gd name="T38" fmla="+- 0 -1607 -1851"/>
                              <a:gd name="T39" fmla="*/ -1607 h 397"/>
                              <a:gd name="T40" fmla="+- 0 9871 9826"/>
                              <a:gd name="T41" fmla="*/ T40 w 639"/>
                              <a:gd name="T42" fmla="+- 0 -1455 -1851"/>
                              <a:gd name="T43" fmla="*/ -1455 h 3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639" h="397">
                                <a:moveTo>
                                  <a:pt x="45" y="396"/>
                                </a:moveTo>
                                <a:lnTo>
                                  <a:pt x="36" y="365"/>
                                </a:lnTo>
                                <a:lnTo>
                                  <a:pt x="26" y="334"/>
                                </a:lnTo>
                                <a:lnTo>
                                  <a:pt x="14" y="304"/>
                                </a:lnTo>
                                <a:lnTo>
                                  <a:pt x="0" y="274"/>
                                </a:lnTo>
                                <a:lnTo>
                                  <a:pt x="547" y="0"/>
                                </a:lnTo>
                                <a:lnTo>
                                  <a:pt x="574" y="59"/>
                                </a:lnTo>
                                <a:lnTo>
                                  <a:pt x="599" y="120"/>
                                </a:lnTo>
                                <a:lnTo>
                                  <a:pt x="620" y="181"/>
                                </a:lnTo>
                                <a:lnTo>
                                  <a:pt x="638" y="244"/>
                                </a:lnTo>
                                <a:lnTo>
                                  <a:pt x="45" y="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718076" name="Freeform 347"/>
                        <wps:cNvSpPr>
                          <a:spLocks/>
                        </wps:cNvSpPr>
                        <wps:spPr bwMode="auto">
                          <a:xfrm>
                            <a:off x="9868" y="-1607"/>
                            <a:ext cx="634" cy="632"/>
                          </a:xfrm>
                          <a:custGeom>
                            <a:avLst/>
                            <a:gdLst>
                              <a:gd name="T0" fmla="+- 0 10458 9869"/>
                              <a:gd name="T1" fmla="*/ T0 w 634"/>
                              <a:gd name="T2" fmla="+- 0 -976 -1607"/>
                              <a:gd name="T3" fmla="*/ -976 h 632"/>
                              <a:gd name="T4" fmla="+- 0 9869 9869"/>
                              <a:gd name="T5" fmla="*/ T4 w 634"/>
                              <a:gd name="T6" fmla="+- 0 -1139 -1607"/>
                              <a:gd name="T7" fmla="*/ -1139 h 632"/>
                              <a:gd name="T8" fmla="+- 0 9885 9869"/>
                              <a:gd name="T9" fmla="*/ T8 w 634"/>
                              <a:gd name="T10" fmla="+- 0 -1217 -1607"/>
                              <a:gd name="T11" fmla="*/ -1217 h 632"/>
                              <a:gd name="T12" fmla="+- 0 9891 9869"/>
                              <a:gd name="T13" fmla="*/ T12 w 634"/>
                              <a:gd name="T14" fmla="+- 0 -1297 -1607"/>
                              <a:gd name="T15" fmla="*/ -1297 h 632"/>
                              <a:gd name="T16" fmla="+- 0 9886 9869"/>
                              <a:gd name="T17" fmla="*/ T16 w 634"/>
                              <a:gd name="T18" fmla="+- 0 -1376 -1607"/>
                              <a:gd name="T19" fmla="*/ -1376 h 632"/>
                              <a:gd name="T20" fmla="+- 0 9871 9869"/>
                              <a:gd name="T21" fmla="*/ T20 w 634"/>
                              <a:gd name="T22" fmla="+- 0 -1455 -1607"/>
                              <a:gd name="T23" fmla="*/ -1455 h 632"/>
                              <a:gd name="T24" fmla="+- 0 10464 9869"/>
                              <a:gd name="T25" fmla="*/ T24 w 634"/>
                              <a:gd name="T26" fmla="+- 0 -1607 -1607"/>
                              <a:gd name="T27" fmla="*/ -1607 h 632"/>
                              <a:gd name="T28" fmla="+- 0 10482 9869"/>
                              <a:gd name="T29" fmla="*/ T28 w 634"/>
                              <a:gd name="T30" fmla="+- 0 -1529 -1607"/>
                              <a:gd name="T31" fmla="*/ -1529 h 632"/>
                              <a:gd name="T32" fmla="+- 0 10494 9869"/>
                              <a:gd name="T33" fmla="*/ T32 w 634"/>
                              <a:gd name="T34" fmla="+- 0 -1450 -1607"/>
                              <a:gd name="T35" fmla="*/ -1450 h 632"/>
                              <a:gd name="T36" fmla="+- 0 10501 9869"/>
                              <a:gd name="T37" fmla="*/ T36 w 634"/>
                              <a:gd name="T38" fmla="+- 0 -1371 -1607"/>
                              <a:gd name="T39" fmla="*/ -1371 h 632"/>
                              <a:gd name="T40" fmla="+- 0 10503 9869"/>
                              <a:gd name="T41" fmla="*/ T40 w 634"/>
                              <a:gd name="T42" fmla="+- 0 -1291 -1607"/>
                              <a:gd name="T43" fmla="*/ -1291 h 632"/>
                              <a:gd name="T44" fmla="+- 0 10499 9869"/>
                              <a:gd name="T45" fmla="*/ T44 w 634"/>
                              <a:gd name="T46" fmla="+- 0 -1211 -1607"/>
                              <a:gd name="T47" fmla="*/ -1211 h 632"/>
                              <a:gd name="T48" fmla="+- 0 10491 9869"/>
                              <a:gd name="T49" fmla="*/ T48 w 634"/>
                              <a:gd name="T50" fmla="+- 0 -1132 -1607"/>
                              <a:gd name="T51" fmla="*/ -1132 h 632"/>
                              <a:gd name="T52" fmla="+- 0 10477 9869"/>
                              <a:gd name="T53" fmla="*/ T52 w 634"/>
                              <a:gd name="T54" fmla="+- 0 -1054 -1607"/>
                              <a:gd name="T55" fmla="*/ -1054 h 632"/>
                              <a:gd name="T56" fmla="+- 0 10458 9869"/>
                              <a:gd name="T57" fmla="*/ T56 w 634"/>
                              <a:gd name="T58" fmla="+- 0 -976 -1607"/>
                              <a:gd name="T59" fmla="*/ -976 h 6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34" h="632">
                                <a:moveTo>
                                  <a:pt x="589" y="631"/>
                                </a:moveTo>
                                <a:lnTo>
                                  <a:pt x="0" y="468"/>
                                </a:lnTo>
                                <a:lnTo>
                                  <a:pt x="16" y="390"/>
                                </a:lnTo>
                                <a:lnTo>
                                  <a:pt x="22" y="310"/>
                                </a:lnTo>
                                <a:lnTo>
                                  <a:pt x="17" y="231"/>
                                </a:lnTo>
                                <a:lnTo>
                                  <a:pt x="2" y="152"/>
                                </a:lnTo>
                                <a:lnTo>
                                  <a:pt x="595" y="0"/>
                                </a:lnTo>
                                <a:lnTo>
                                  <a:pt x="613" y="78"/>
                                </a:lnTo>
                                <a:lnTo>
                                  <a:pt x="625" y="157"/>
                                </a:lnTo>
                                <a:lnTo>
                                  <a:pt x="632" y="236"/>
                                </a:lnTo>
                                <a:lnTo>
                                  <a:pt x="634" y="316"/>
                                </a:lnTo>
                                <a:lnTo>
                                  <a:pt x="630" y="396"/>
                                </a:lnTo>
                                <a:lnTo>
                                  <a:pt x="622" y="475"/>
                                </a:lnTo>
                                <a:lnTo>
                                  <a:pt x="608" y="553"/>
                                </a:lnTo>
                                <a:lnTo>
                                  <a:pt x="589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224579" name="Freeform 346"/>
                        <wps:cNvSpPr>
                          <a:spLocks/>
                        </wps:cNvSpPr>
                        <wps:spPr bwMode="auto">
                          <a:xfrm>
                            <a:off x="9782" y="-1139"/>
                            <a:ext cx="676" cy="531"/>
                          </a:xfrm>
                          <a:custGeom>
                            <a:avLst/>
                            <a:gdLst>
                              <a:gd name="T0" fmla="+- 0 10287 9783"/>
                              <a:gd name="T1" fmla="*/ T0 w 676"/>
                              <a:gd name="T2" fmla="+- 0 -608 -1139"/>
                              <a:gd name="T3" fmla="*/ -608 h 531"/>
                              <a:gd name="T4" fmla="+- 0 9783 9783"/>
                              <a:gd name="T5" fmla="*/ T4 w 676"/>
                              <a:gd name="T6" fmla="+- 0 -955 -1139"/>
                              <a:gd name="T7" fmla="*/ -955 h 531"/>
                              <a:gd name="T8" fmla="+- 0 9810 9783"/>
                              <a:gd name="T9" fmla="*/ T8 w 676"/>
                              <a:gd name="T10" fmla="+- 0 -998 -1139"/>
                              <a:gd name="T11" fmla="*/ -998 h 531"/>
                              <a:gd name="T12" fmla="+- 0 9833 9783"/>
                              <a:gd name="T13" fmla="*/ T12 w 676"/>
                              <a:gd name="T14" fmla="+- 0 -1043 -1139"/>
                              <a:gd name="T15" fmla="*/ -1043 h 531"/>
                              <a:gd name="T16" fmla="+- 0 9853 9783"/>
                              <a:gd name="T17" fmla="*/ T16 w 676"/>
                              <a:gd name="T18" fmla="+- 0 -1090 -1139"/>
                              <a:gd name="T19" fmla="*/ -1090 h 531"/>
                              <a:gd name="T20" fmla="+- 0 9869 9783"/>
                              <a:gd name="T21" fmla="*/ T20 w 676"/>
                              <a:gd name="T22" fmla="+- 0 -1139 -1139"/>
                              <a:gd name="T23" fmla="*/ -1139 h 531"/>
                              <a:gd name="T24" fmla="+- 0 10458 9783"/>
                              <a:gd name="T25" fmla="*/ T24 w 676"/>
                              <a:gd name="T26" fmla="+- 0 -976 -1139"/>
                              <a:gd name="T27" fmla="*/ -976 h 531"/>
                              <a:gd name="T28" fmla="+- 0 10434 9783"/>
                              <a:gd name="T29" fmla="*/ T28 w 676"/>
                              <a:gd name="T30" fmla="+- 0 -898 -1139"/>
                              <a:gd name="T31" fmla="*/ -898 h 531"/>
                              <a:gd name="T32" fmla="+- 0 10404 9783"/>
                              <a:gd name="T33" fmla="*/ T32 w 676"/>
                              <a:gd name="T34" fmla="+- 0 -822 -1139"/>
                              <a:gd name="T35" fmla="*/ -822 h 531"/>
                              <a:gd name="T36" fmla="+- 0 10370 9783"/>
                              <a:gd name="T37" fmla="*/ T36 w 676"/>
                              <a:gd name="T38" fmla="+- 0 -748 -1139"/>
                              <a:gd name="T39" fmla="*/ -748 h 531"/>
                              <a:gd name="T40" fmla="+- 0 10331 9783"/>
                              <a:gd name="T41" fmla="*/ T40 w 676"/>
                              <a:gd name="T42" fmla="+- 0 -677 -1139"/>
                              <a:gd name="T43" fmla="*/ -677 h 531"/>
                              <a:gd name="T44" fmla="+- 0 10287 9783"/>
                              <a:gd name="T45" fmla="*/ T44 w 676"/>
                              <a:gd name="T46" fmla="+- 0 -608 -1139"/>
                              <a:gd name="T47" fmla="*/ -608 h 5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76" h="531">
                                <a:moveTo>
                                  <a:pt x="504" y="531"/>
                                </a:moveTo>
                                <a:lnTo>
                                  <a:pt x="0" y="184"/>
                                </a:lnTo>
                                <a:lnTo>
                                  <a:pt x="27" y="141"/>
                                </a:lnTo>
                                <a:lnTo>
                                  <a:pt x="50" y="96"/>
                                </a:lnTo>
                                <a:lnTo>
                                  <a:pt x="70" y="49"/>
                                </a:lnTo>
                                <a:lnTo>
                                  <a:pt x="86" y="0"/>
                                </a:lnTo>
                                <a:lnTo>
                                  <a:pt x="675" y="163"/>
                                </a:lnTo>
                                <a:lnTo>
                                  <a:pt x="651" y="241"/>
                                </a:lnTo>
                                <a:lnTo>
                                  <a:pt x="621" y="317"/>
                                </a:lnTo>
                                <a:lnTo>
                                  <a:pt x="587" y="391"/>
                                </a:lnTo>
                                <a:lnTo>
                                  <a:pt x="548" y="462"/>
                                </a:lnTo>
                                <a:lnTo>
                                  <a:pt x="504" y="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15542" name="Freeform 345"/>
                        <wps:cNvSpPr>
                          <a:spLocks/>
                        </wps:cNvSpPr>
                        <wps:spPr bwMode="auto">
                          <a:xfrm>
                            <a:off x="9366" y="-956"/>
                            <a:ext cx="920" cy="864"/>
                          </a:xfrm>
                          <a:custGeom>
                            <a:avLst/>
                            <a:gdLst>
                              <a:gd name="T0" fmla="+- 0 9455 9367"/>
                              <a:gd name="T1" fmla="*/ T0 w 920"/>
                              <a:gd name="T2" fmla="+- 0 -91 -955"/>
                              <a:gd name="T3" fmla="*/ -91 h 864"/>
                              <a:gd name="T4" fmla="+- 0 9367 9367"/>
                              <a:gd name="T5" fmla="*/ T4 w 920"/>
                              <a:gd name="T6" fmla="+- 0 -697 -955"/>
                              <a:gd name="T7" fmla="*/ -697 h 864"/>
                              <a:gd name="T8" fmla="+- 0 9449 9367"/>
                              <a:gd name="T9" fmla="*/ T8 w 920"/>
                              <a:gd name="T10" fmla="+- 0 -715 -955"/>
                              <a:gd name="T11" fmla="*/ -715 h 864"/>
                              <a:gd name="T12" fmla="+- 0 9528 9367"/>
                              <a:gd name="T13" fmla="*/ T12 w 920"/>
                              <a:gd name="T14" fmla="+- 0 -744 -955"/>
                              <a:gd name="T15" fmla="*/ -744 h 864"/>
                              <a:gd name="T16" fmla="+- 0 9602 9367"/>
                              <a:gd name="T17" fmla="*/ T16 w 920"/>
                              <a:gd name="T18" fmla="+- 0 -783 -955"/>
                              <a:gd name="T19" fmla="*/ -783 h 864"/>
                              <a:gd name="T20" fmla="+- 0 9669 9367"/>
                              <a:gd name="T21" fmla="*/ T20 w 920"/>
                              <a:gd name="T22" fmla="+- 0 -831 -955"/>
                              <a:gd name="T23" fmla="*/ -831 h 864"/>
                              <a:gd name="T24" fmla="+- 0 9730 9367"/>
                              <a:gd name="T25" fmla="*/ T24 w 920"/>
                              <a:gd name="T26" fmla="+- 0 -889 -955"/>
                              <a:gd name="T27" fmla="*/ -889 h 864"/>
                              <a:gd name="T28" fmla="+- 0 9783 9367"/>
                              <a:gd name="T29" fmla="*/ T28 w 920"/>
                              <a:gd name="T30" fmla="+- 0 -955 -955"/>
                              <a:gd name="T31" fmla="*/ -955 h 864"/>
                              <a:gd name="T32" fmla="+- 0 10287 9367"/>
                              <a:gd name="T33" fmla="*/ T32 w 920"/>
                              <a:gd name="T34" fmla="+- 0 -608 -955"/>
                              <a:gd name="T35" fmla="*/ -608 h 864"/>
                              <a:gd name="T36" fmla="+- 0 10240 9367"/>
                              <a:gd name="T37" fmla="*/ T36 w 920"/>
                              <a:gd name="T38" fmla="+- 0 -545 -955"/>
                              <a:gd name="T39" fmla="*/ -545 h 864"/>
                              <a:gd name="T40" fmla="+- 0 10190 9367"/>
                              <a:gd name="T41" fmla="*/ T40 w 920"/>
                              <a:gd name="T42" fmla="+- 0 -485 -955"/>
                              <a:gd name="T43" fmla="*/ -485 h 864"/>
                              <a:gd name="T44" fmla="+- 0 10137 9367"/>
                              <a:gd name="T45" fmla="*/ T44 w 920"/>
                              <a:gd name="T46" fmla="+- 0 -429 -955"/>
                              <a:gd name="T47" fmla="*/ -429 h 864"/>
                              <a:gd name="T48" fmla="+- 0 10080 9367"/>
                              <a:gd name="T49" fmla="*/ T48 w 920"/>
                              <a:gd name="T50" fmla="+- 0 -377 -955"/>
                              <a:gd name="T51" fmla="*/ -377 h 864"/>
                              <a:gd name="T52" fmla="+- 0 10020 9367"/>
                              <a:gd name="T53" fmla="*/ T52 w 920"/>
                              <a:gd name="T54" fmla="+- 0 -328 -955"/>
                              <a:gd name="T55" fmla="*/ -328 h 864"/>
                              <a:gd name="T56" fmla="+- 0 9957 9367"/>
                              <a:gd name="T57" fmla="*/ T56 w 920"/>
                              <a:gd name="T58" fmla="+- 0 -284 -955"/>
                              <a:gd name="T59" fmla="*/ -284 h 864"/>
                              <a:gd name="T60" fmla="+- 0 9892 9367"/>
                              <a:gd name="T61" fmla="*/ T60 w 920"/>
                              <a:gd name="T62" fmla="+- 0 -243 -955"/>
                              <a:gd name="T63" fmla="*/ -243 h 864"/>
                              <a:gd name="T64" fmla="+- 0 9824 9367"/>
                              <a:gd name="T65" fmla="*/ T64 w 920"/>
                              <a:gd name="T66" fmla="+- 0 -207 -955"/>
                              <a:gd name="T67" fmla="*/ -207 h 864"/>
                              <a:gd name="T68" fmla="+- 0 9754 9367"/>
                              <a:gd name="T69" fmla="*/ T68 w 920"/>
                              <a:gd name="T70" fmla="+- 0 -174 -955"/>
                              <a:gd name="T71" fmla="*/ -174 h 864"/>
                              <a:gd name="T72" fmla="+- 0 9682 9367"/>
                              <a:gd name="T73" fmla="*/ T72 w 920"/>
                              <a:gd name="T74" fmla="+- 0 -147 -955"/>
                              <a:gd name="T75" fmla="*/ -147 h 864"/>
                              <a:gd name="T76" fmla="+- 0 9608 9367"/>
                              <a:gd name="T77" fmla="*/ T76 w 920"/>
                              <a:gd name="T78" fmla="+- 0 -124 -955"/>
                              <a:gd name="T79" fmla="*/ -124 h 864"/>
                              <a:gd name="T80" fmla="+- 0 9532 9367"/>
                              <a:gd name="T81" fmla="*/ T80 w 920"/>
                              <a:gd name="T82" fmla="+- 0 -105 -955"/>
                              <a:gd name="T83" fmla="*/ -105 h 864"/>
                              <a:gd name="T84" fmla="+- 0 9455 9367"/>
                              <a:gd name="T85" fmla="*/ T84 w 920"/>
                              <a:gd name="T86" fmla="+- 0 -91 -955"/>
                              <a:gd name="T87" fmla="*/ -91 h 8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920" h="864">
                                <a:moveTo>
                                  <a:pt x="88" y="864"/>
                                </a:moveTo>
                                <a:lnTo>
                                  <a:pt x="0" y="258"/>
                                </a:lnTo>
                                <a:lnTo>
                                  <a:pt x="82" y="240"/>
                                </a:lnTo>
                                <a:lnTo>
                                  <a:pt x="161" y="211"/>
                                </a:lnTo>
                                <a:lnTo>
                                  <a:pt x="235" y="172"/>
                                </a:lnTo>
                                <a:lnTo>
                                  <a:pt x="302" y="124"/>
                                </a:lnTo>
                                <a:lnTo>
                                  <a:pt x="363" y="66"/>
                                </a:lnTo>
                                <a:lnTo>
                                  <a:pt x="416" y="0"/>
                                </a:lnTo>
                                <a:lnTo>
                                  <a:pt x="920" y="347"/>
                                </a:lnTo>
                                <a:lnTo>
                                  <a:pt x="873" y="410"/>
                                </a:lnTo>
                                <a:lnTo>
                                  <a:pt x="823" y="470"/>
                                </a:lnTo>
                                <a:lnTo>
                                  <a:pt x="770" y="526"/>
                                </a:lnTo>
                                <a:lnTo>
                                  <a:pt x="713" y="578"/>
                                </a:lnTo>
                                <a:lnTo>
                                  <a:pt x="653" y="627"/>
                                </a:lnTo>
                                <a:lnTo>
                                  <a:pt x="590" y="671"/>
                                </a:lnTo>
                                <a:lnTo>
                                  <a:pt x="525" y="712"/>
                                </a:lnTo>
                                <a:lnTo>
                                  <a:pt x="457" y="748"/>
                                </a:lnTo>
                                <a:lnTo>
                                  <a:pt x="387" y="781"/>
                                </a:lnTo>
                                <a:lnTo>
                                  <a:pt x="315" y="808"/>
                                </a:lnTo>
                                <a:lnTo>
                                  <a:pt x="241" y="831"/>
                                </a:lnTo>
                                <a:lnTo>
                                  <a:pt x="165" y="850"/>
                                </a:lnTo>
                                <a:lnTo>
                                  <a:pt x="88" y="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405528" name="AutoShape 344"/>
                        <wps:cNvSpPr>
                          <a:spLocks/>
                        </wps:cNvSpPr>
                        <wps:spPr bwMode="auto">
                          <a:xfrm>
                            <a:off x="8055" y="-1418"/>
                            <a:ext cx="1401" cy="1339"/>
                          </a:xfrm>
                          <a:custGeom>
                            <a:avLst/>
                            <a:gdLst>
                              <a:gd name="T0" fmla="+- 0 9310 8055"/>
                              <a:gd name="T1" fmla="*/ T0 w 1401"/>
                              <a:gd name="T2" fmla="+- 0 -79 -1417"/>
                              <a:gd name="T3" fmla="*/ -79 h 1339"/>
                              <a:gd name="T4" fmla="+- 0 9237 8055"/>
                              <a:gd name="T5" fmla="*/ T4 w 1401"/>
                              <a:gd name="T6" fmla="+- 0 -79 -1417"/>
                              <a:gd name="T7" fmla="*/ -79 h 1339"/>
                              <a:gd name="T8" fmla="+- 0 9164 8055"/>
                              <a:gd name="T9" fmla="*/ T8 w 1401"/>
                              <a:gd name="T10" fmla="+- 0 -84 -1417"/>
                              <a:gd name="T11" fmla="*/ -84 h 1339"/>
                              <a:gd name="T12" fmla="+- 0 9090 8055"/>
                              <a:gd name="T13" fmla="*/ T12 w 1401"/>
                              <a:gd name="T14" fmla="+- 0 -93 -1417"/>
                              <a:gd name="T15" fmla="*/ -93 h 1339"/>
                              <a:gd name="T16" fmla="+- 0 9017 8055"/>
                              <a:gd name="T17" fmla="*/ T16 w 1401"/>
                              <a:gd name="T18" fmla="+- 0 -106 -1417"/>
                              <a:gd name="T19" fmla="*/ -106 h 1339"/>
                              <a:gd name="T20" fmla="+- 0 8946 8055"/>
                              <a:gd name="T21" fmla="*/ T20 w 1401"/>
                              <a:gd name="T22" fmla="+- 0 -124 -1417"/>
                              <a:gd name="T23" fmla="*/ -124 h 1339"/>
                              <a:gd name="T24" fmla="+- 0 8877 8055"/>
                              <a:gd name="T25" fmla="*/ T24 w 1401"/>
                              <a:gd name="T26" fmla="+- 0 -146 -1417"/>
                              <a:gd name="T27" fmla="*/ -146 h 1339"/>
                              <a:gd name="T28" fmla="+- 0 8810 8055"/>
                              <a:gd name="T29" fmla="*/ T28 w 1401"/>
                              <a:gd name="T30" fmla="+- 0 -171 -1417"/>
                              <a:gd name="T31" fmla="*/ -171 h 1339"/>
                              <a:gd name="T32" fmla="+- 0 8746 8055"/>
                              <a:gd name="T33" fmla="*/ T32 w 1401"/>
                              <a:gd name="T34" fmla="+- 0 -200 -1417"/>
                              <a:gd name="T35" fmla="*/ -200 h 1339"/>
                              <a:gd name="T36" fmla="+- 0 8683 8055"/>
                              <a:gd name="T37" fmla="*/ T36 w 1401"/>
                              <a:gd name="T38" fmla="+- 0 -233 -1417"/>
                              <a:gd name="T39" fmla="*/ -233 h 1339"/>
                              <a:gd name="T40" fmla="+- 0 8622 8055"/>
                              <a:gd name="T41" fmla="*/ T40 w 1401"/>
                              <a:gd name="T42" fmla="+- 0 -269 -1417"/>
                              <a:gd name="T43" fmla="*/ -269 h 1339"/>
                              <a:gd name="T44" fmla="+- 0 8564 8055"/>
                              <a:gd name="T45" fmla="*/ T44 w 1401"/>
                              <a:gd name="T46" fmla="+- 0 -308 -1417"/>
                              <a:gd name="T47" fmla="*/ -308 h 1339"/>
                              <a:gd name="T48" fmla="+- 0 8509 8055"/>
                              <a:gd name="T49" fmla="*/ T48 w 1401"/>
                              <a:gd name="T50" fmla="+- 0 -351 -1417"/>
                              <a:gd name="T51" fmla="*/ -351 h 1339"/>
                              <a:gd name="T52" fmla="+- 0 8456 8055"/>
                              <a:gd name="T53" fmla="*/ T52 w 1401"/>
                              <a:gd name="T54" fmla="+- 0 -396 -1417"/>
                              <a:gd name="T55" fmla="*/ -396 h 1339"/>
                              <a:gd name="T56" fmla="+- 0 8405 8055"/>
                              <a:gd name="T57" fmla="*/ T56 w 1401"/>
                              <a:gd name="T58" fmla="+- 0 -445 -1417"/>
                              <a:gd name="T59" fmla="*/ -445 h 1339"/>
                              <a:gd name="T60" fmla="+- 0 8358 8055"/>
                              <a:gd name="T61" fmla="*/ T60 w 1401"/>
                              <a:gd name="T62" fmla="+- 0 -496 -1417"/>
                              <a:gd name="T63" fmla="*/ -496 h 1339"/>
                              <a:gd name="T64" fmla="+- 0 8314 8055"/>
                              <a:gd name="T65" fmla="*/ T64 w 1401"/>
                              <a:gd name="T66" fmla="+- 0 -549 -1417"/>
                              <a:gd name="T67" fmla="*/ -549 h 1339"/>
                              <a:gd name="T68" fmla="+- 0 8272 8055"/>
                              <a:gd name="T69" fmla="*/ T68 w 1401"/>
                              <a:gd name="T70" fmla="+- 0 -605 -1417"/>
                              <a:gd name="T71" fmla="*/ -605 h 1339"/>
                              <a:gd name="T72" fmla="+- 0 8234 8055"/>
                              <a:gd name="T73" fmla="*/ T72 w 1401"/>
                              <a:gd name="T74" fmla="+- 0 -664 -1417"/>
                              <a:gd name="T75" fmla="*/ -664 h 1339"/>
                              <a:gd name="T76" fmla="+- 0 8200 8055"/>
                              <a:gd name="T77" fmla="*/ T76 w 1401"/>
                              <a:gd name="T78" fmla="+- 0 -724 -1417"/>
                              <a:gd name="T79" fmla="*/ -724 h 1339"/>
                              <a:gd name="T80" fmla="+- 0 8168 8055"/>
                              <a:gd name="T81" fmla="*/ T80 w 1401"/>
                              <a:gd name="T82" fmla="+- 0 -787 -1417"/>
                              <a:gd name="T83" fmla="*/ -787 h 1339"/>
                              <a:gd name="T84" fmla="+- 0 8140 8055"/>
                              <a:gd name="T85" fmla="*/ T84 w 1401"/>
                              <a:gd name="T86" fmla="+- 0 -851 -1417"/>
                              <a:gd name="T87" fmla="*/ -851 h 1339"/>
                              <a:gd name="T88" fmla="+- 0 8116 8055"/>
                              <a:gd name="T89" fmla="*/ T88 w 1401"/>
                              <a:gd name="T90" fmla="+- 0 -917 -1417"/>
                              <a:gd name="T91" fmla="*/ -917 h 1339"/>
                              <a:gd name="T92" fmla="+- 0 8096 8055"/>
                              <a:gd name="T93" fmla="*/ T92 w 1401"/>
                              <a:gd name="T94" fmla="+- 0 -985 -1417"/>
                              <a:gd name="T95" fmla="*/ -985 h 1339"/>
                              <a:gd name="T96" fmla="+- 0 8080 8055"/>
                              <a:gd name="T97" fmla="*/ T96 w 1401"/>
                              <a:gd name="T98" fmla="+- 0 -1054 -1417"/>
                              <a:gd name="T99" fmla="*/ -1054 h 1339"/>
                              <a:gd name="T100" fmla="+- 0 8067 8055"/>
                              <a:gd name="T101" fmla="*/ T100 w 1401"/>
                              <a:gd name="T102" fmla="+- 0 -1125 -1417"/>
                              <a:gd name="T103" fmla="*/ -1125 h 1339"/>
                              <a:gd name="T104" fmla="+- 0 8059 8055"/>
                              <a:gd name="T105" fmla="*/ T104 w 1401"/>
                              <a:gd name="T106" fmla="+- 0 -1197 -1417"/>
                              <a:gd name="T107" fmla="*/ -1197 h 1339"/>
                              <a:gd name="T108" fmla="+- 0 8055 8055"/>
                              <a:gd name="T109" fmla="*/ T108 w 1401"/>
                              <a:gd name="T110" fmla="+- 0 -1269 -1417"/>
                              <a:gd name="T111" fmla="*/ -1269 h 1339"/>
                              <a:gd name="T112" fmla="+- 0 8055 8055"/>
                              <a:gd name="T113" fmla="*/ T112 w 1401"/>
                              <a:gd name="T114" fmla="+- 0 -1343 -1417"/>
                              <a:gd name="T115" fmla="*/ -1343 h 1339"/>
                              <a:gd name="T116" fmla="+- 0 8060 8055"/>
                              <a:gd name="T117" fmla="*/ T116 w 1401"/>
                              <a:gd name="T118" fmla="+- 0 -1417 -1417"/>
                              <a:gd name="T119" fmla="*/ -1417 h 1339"/>
                              <a:gd name="T120" fmla="+- 0 8670 8055"/>
                              <a:gd name="T121" fmla="*/ T120 w 1401"/>
                              <a:gd name="T122" fmla="+- 0 -1360 -1417"/>
                              <a:gd name="T123" fmla="*/ -1360 h 1339"/>
                              <a:gd name="T124" fmla="+- 0 8667 8055"/>
                              <a:gd name="T125" fmla="*/ T124 w 1401"/>
                              <a:gd name="T126" fmla="+- 0 -1323 -1417"/>
                              <a:gd name="T127" fmla="*/ -1323 h 1339"/>
                              <a:gd name="T128" fmla="+- 0 8667 8055"/>
                              <a:gd name="T129" fmla="*/ T128 w 1401"/>
                              <a:gd name="T130" fmla="+- 0 -1287 -1417"/>
                              <a:gd name="T131" fmla="*/ -1287 h 1339"/>
                              <a:gd name="T132" fmla="+- 0 8669 8055"/>
                              <a:gd name="T133" fmla="*/ T132 w 1401"/>
                              <a:gd name="T134" fmla="+- 0 -1251 -1417"/>
                              <a:gd name="T135" fmla="*/ -1251 h 1339"/>
                              <a:gd name="T136" fmla="+- 0 8673 8055"/>
                              <a:gd name="T137" fmla="*/ T136 w 1401"/>
                              <a:gd name="T138" fmla="+- 0 -1214 -1417"/>
                              <a:gd name="T139" fmla="*/ -1214 h 1339"/>
                              <a:gd name="T140" fmla="+- 0 8689 8055"/>
                              <a:gd name="T141" fmla="*/ T140 w 1401"/>
                              <a:gd name="T142" fmla="+- 0 -1139 -1417"/>
                              <a:gd name="T143" fmla="*/ -1139 h 1339"/>
                              <a:gd name="T144" fmla="+- 0 8713 8055"/>
                              <a:gd name="T145" fmla="*/ T144 w 1401"/>
                              <a:gd name="T146" fmla="+- 0 -1068 -1417"/>
                              <a:gd name="T147" fmla="*/ -1068 h 1339"/>
                              <a:gd name="T148" fmla="+- 0 8746 8055"/>
                              <a:gd name="T149" fmla="*/ T148 w 1401"/>
                              <a:gd name="T150" fmla="+- 0 -1001 -1417"/>
                              <a:gd name="T151" fmla="*/ -1001 h 1339"/>
                              <a:gd name="T152" fmla="+- 0 8785 8055"/>
                              <a:gd name="T153" fmla="*/ T152 w 1401"/>
                              <a:gd name="T154" fmla="+- 0 -940 -1417"/>
                              <a:gd name="T155" fmla="*/ -940 h 1339"/>
                              <a:gd name="T156" fmla="+- 0 8832 8055"/>
                              <a:gd name="T157" fmla="*/ T156 w 1401"/>
                              <a:gd name="T158" fmla="+- 0 -884 -1417"/>
                              <a:gd name="T159" fmla="*/ -884 h 1339"/>
                              <a:gd name="T160" fmla="+- 0 8884 8055"/>
                              <a:gd name="T161" fmla="*/ T160 w 1401"/>
                              <a:gd name="T162" fmla="+- 0 -834 -1417"/>
                              <a:gd name="T163" fmla="*/ -834 h 1339"/>
                              <a:gd name="T164" fmla="+- 0 8942 8055"/>
                              <a:gd name="T165" fmla="*/ T164 w 1401"/>
                              <a:gd name="T166" fmla="+- 0 -791 -1417"/>
                              <a:gd name="T167" fmla="*/ -791 h 1339"/>
                              <a:gd name="T168" fmla="+- 0 9005 8055"/>
                              <a:gd name="T169" fmla="*/ T168 w 1401"/>
                              <a:gd name="T170" fmla="+- 0 -755 -1417"/>
                              <a:gd name="T171" fmla="*/ -755 h 1339"/>
                              <a:gd name="T172" fmla="+- 0 9072 8055"/>
                              <a:gd name="T173" fmla="*/ T172 w 1401"/>
                              <a:gd name="T174" fmla="+- 0 -726 -1417"/>
                              <a:gd name="T175" fmla="*/ -726 h 1339"/>
                              <a:gd name="T176" fmla="+- 0 9142 8055"/>
                              <a:gd name="T177" fmla="*/ T176 w 1401"/>
                              <a:gd name="T178" fmla="+- 0 -706 -1417"/>
                              <a:gd name="T179" fmla="*/ -706 h 1339"/>
                              <a:gd name="T180" fmla="+- 0 9215 8055"/>
                              <a:gd name="T181" fmla="*/ T180 w 1401"/>
                              <a:gd name="T182" fmla="+- 0 -694 -1417"/>
                              <a:gd name="T183" fmla="*/ -694 h 1339"/>
                              <a:gd name="T184" fmla="+- 0 9290 8055"/>
                              <a:gd name="T185" fmla="*/ T184 w 1401"/>
                              <a:gd name="T186" fmla="+- 0 -691 -1417"/>
                              <a:gd name="T187" fmla="*/ -691 h 1339"/>
                              <a:gd name="T188" fmla="+- 0 9368 8055"/>
                              <a:gd name="T189" fmla="*/ T188 w 1401"/>
                              <a:gd name="T190" fmla="+- 0 -691 -1417"/>
                              <a:gd name="T191" fmla="*/ -691 h 1339"/>
                              <a:gd name="T192" fmla="+- 0 9455 8055"/>
                              <a:gd name="T193" fmla="*/ T192 w 1401"/>
                              <a:gd name="T194" fmla="+- 0 -91 -1417"/>
                              <a:gd name="T195" fmla="*/ -91 h 1339"/>
                              <a:gd name="T196" fmla="+- 0 9383 8055"/>
                              <a:gd name="T197" fmla="*/ T196 w 1401"/>
                              <a:gd name="T198" fmla="+- 0 -83 -1417"/>
                              <a:gd name="T199" fmla="*/ -83 h 1339"/>
                              <a:gd name="T200" fmla="+- 0 9310 8055"/>
                              <a:gd name="T201" fmla="*/ T200 w 1401"/>
                              <a:gd name="T202" fmla="+- 0 -79 -1417"/>
                              <a:gd name="T203" fmla="*/ -79 h 1339"/>
                              <a:gd name="T204" fmla="+- 0 9368 8055"/>
                              <a:gd name="T205" fmla="*/ T204 w 1401"/>
                              <a:gd name="T206" fmla="+- 0 -691 -1417"/>
                              <a:gd name="T207" fmla="*/ -691 h 1339"/>
                              <a:gd name="T208" fmla="+- 0 9290 8055"/>
                              <a:gd name="T209" fmla="*/ T208 w 1401"/>
                              <a:gd name="T210" fmla="+- 0 -691 -1417"/>
                              <a:gd name="T211" fmla="*/ -691 h 1339"/>
                              <a:gd name="T212" fmla="+- 0 9367 8055"/>
                              <a:gd name="T213" fmla="*/ T212 w 1401"/>
                              <a:gd name="T214" fmla="+- 0 -697 -1417"/>
                              <a:gd name="T215" fmla="*/ -697 h 1339"/>
                              <a:gd name="T216" fmla="+- 0 9368 8055"/>
                              <a:gd name="T217" fmla="*/ T216 w 1401"/>
                              <a:gd name="T218" fmla="+- 0 -691 -1417"/>
                              <a:gd name="T219" fmla="*/ -691 h 1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401" h="1339">
                                <a:moveTo>
                                  <a:pt x="1255" y="1338"/>
                                </a:moveTo>
                                <a:lnTo>
                                  <a:pt x="1182" y="1338"/>
                                </a:lnTo>
                                <a:lnTo>
                                  <a:pt x="1109" y="1333"/>
                                </a:lnTo>
                                <a:lnTo>
                                  <a:pt x="1035" y="1324"/>
                                </a:lnTo>
                                <a:lnTo>
                                  <a:pt x="962" y="1311"/>
                                </a:lnTo>
                                <a:lnTo>
                                  <a:pt x="891" y="1293"/>
                                </a:lnTo>
                                <a:lnTo>
                                  <a:pt x="822" y="1271"/>
                                </a:lnTo>
                                <a:lnTo>
                                  <a:pt x="755" y="1246"/>
                                </a:lnTo>
                                <a:lnTo>
                                  <a:pt x="691" y="1217"/>
                                </a:lnTo>
                                <a:lnTo>
                                  <a:pt x="628" y="1184"/>
                                </a:lnTo>
                                <a:lnTo>
                                  <a:pt x="567" y="1148"/>
                                </a:lnTo>
                                <a:lnTo>
                                  <a:pt x="509" y="1109"/>
                                </a:lnTo>
                                <a:lnTo>
                                  <a:pt x="454" y="1066"/>
                                </a:lnTo>
                                <a:lnTo>
                                  <a:pt x="401" y="1021"/>
                                </a:lnTo>
                                <a:lnTo>
                                  <a:pt x="350" y="972"/>
                                </a:lnTo>
                                <a:lnTo>
                                  <a:pt x="303" y="921"/>
                                </a:lnTo>
                                <a:lnTo>
                                  <a:pt x="259" y="868"/>
                                </a:lnTo>
                                <a:lnTo>
                                  <a:pt x="217" y="812"/>
                                </a:lnTo>
                                <a:lnTo>
                                  <a:pt x="179" y="753"/>
                                </a:lnTo>
                                <a:lnTo>
                                  <a:pt x="145" y="693"/>
                                </a:lnTo>
                                <a:lnTo>
                                  <a:pt x="113" y="630"/>
                                </a:lnTo>
                                <a:lnTo>
                                  <a:pt x="85" y="566"/>
                                </a:lnTo>
                                <a:lnTo>
                                  <a:pt x="61" y="500"/>
                                </a:lnTo>
                                <a:lnTo>
                                  <a:pt x="41" y="432"/>
                                </a:lnTo>
                                <a:lnTo>
                                  <a:pt x="25" y="363"/>
                                </a:lnTo>
                                <a:lnTo>
                                  <a:pt x="12" y="292"/>
                                </a:lnTo>
                                <a:lnTo>
                                  <a:pt x="4" y="220"/>
                                </a:lnTo>
                                <a:lnTo>
                                  <a:pt x="0" y="148"/>
                                </a:lnTo>
                                <a:lnTo>
                                  <a:pt x="0" y="74"/>
                                </a:lnTo>
                                <a:lnTo>
                                  <a:pt x="5" y="0"/>
                                </a:lnTo>
                                <a:lnTo>
                                  <a:pt x="615" y="57"/>
                                </a:lnTo>
                                <a:lnTo>
                                  <a:pt x="612" y="94"/>
                                </a:lnTo>
                                <a:lnTo>
                                  <a:pt x="612" y="130"/>
                                </a:lnTo>
                                <a:lnTo>
                                  <a:pt x="614" y="166"/>
                                </a:lnTo>
                                <a:lnTo>
                                  <a:pt x="618" y="203"/>
                                </a:lnTo>
                                <a:lnTo>
                                  <a:pt x="634" y="278"/>
                                </a:lnTo>
                                <a:lnTo>
                                  <a:pt x="658" y="349"/>
                                </a:lnTo>
                                <a:lnTo>
                                  <a:pt x="691" y="416"/>
                                </a:lnTo>
                                <a:lnTo>
                                  <a:pt x="730" y="477"/>
                                </a:lnTo>
                                <a:lnTo>
                                  <a:pt x="777" y="533"/>
                                </a:lnTo>
                                <a:lnTo>
                                  <a:pt x="829" y="583"/>
                                </a:lnTo>
                                <a:lnTo>
                                  <a:pt x="887" y="626"/>
                                </a:lnTo>
                                <a:lnTo>
                                  <a:pt x="950" y="662"/>
                                </a:lnTo>
                                <a:lnTo>
                                  <a:pt x="1017" y="691"/>
                                </a:lnTo>
                                <a:lnTo>
                                  <a:pt x="1087" y="711"/>
                                </a:lnTo>
                                <a:lnTo>
                                  <a:pt x="1160" y="723"/>
                                </a:lnTo>
                                <a:lnTo>
                                  <a:pt x="1235" y="726"/>
                                </a:lnTo>
                                <a:lnTo>
                                  <a:pt x="1313" y="726"/>
                                </a:lnTo>
                                <a:lnTo>
                                  <a:pt x="1400" y="1326"/>
                                </a:lnTo>
                                <a:lnTo>
                                  <a:pt x="1328" y="1334"/>
                                </a:lnTo>
                                <a:lnTo>
                                  <a:pt x="1255" y="1338"/>
                                </a:lnTo>
                                <a:close/>
                                <a:moveTo>
                                  <a:pt x="1313" y="726"/>
                                </a:moveTo>
                                <a:lnTo>
                                  <a:pt x="1235" y="726"/>
                                </a:lnTo>
                                <a:lnTo>
                                  <a:pt x="1312" y="720"/>
                                </a:lnTo>
                                <a:lnTo>
                                  <a:pt x="1313" y="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80388" name="Freeform 343"/>
                        <wps:cNvSpPr>
                          <a:spLocks/>
                        </wps:cNvSpPr>
                        <wps:spPr bwMode="auto">
                          <a:xfrm>
                            <a:off x="8060" y="-2016"/>
                            <a:ext cx="722" cy="656"/>
                          </a:xfrm>
                          <a:custGeom>
                            <a:avLst/>
                            <a:gdLst>
                              <a:gd name="T0" fmla="+- 0 8670 8060"/>
                              <a:gd name="T1" fmla="*/ T0 w 722"/>
                              <a:gd name="T2" fmla="+- 0 -1360 -2015"/>
                              <a:gd name="T3" fmla="*/ -1360 h 656"/>
                              <a:gd name="T4" fmla="+- 0 8060 8060"/>
                              <a:gd name="T5" fmla="*/ T4 w 722"/>
                              <a:gd name="T6" fmla="+- 0 -1417 -2015"/>
                              <a:gd name="T7" fmla="*/ -1417 h 656"/>
                              <a:gd name="T8" fmla="+- 0 8070 8060"/>
                              <a:gd name="T9" fmla="*/ T8 w 722"/>
                              <a:gd name="T10" fmla="+- 0 -1498 -2015"/>
                              <a:gd name="T11" fmla="*/ -1498 h 656"/>
                              <a:gd name="T12" fmla="+- 0 8086 8060"/>
                              <a:gd name="T13" fmla="*/ T12 w 722"/>
                              <a:gd name="T14" fmla="+- 0 -1577 -2015"/>
                              <a:gd name="T15" fmla="*/ -1577 h 656"/>
                              <a:gd name="T16" fmla="+- 0 8107 8060"/>
                              <a:gd name="T17" fmla="*/ T16 w 722"/>
                              <a:gd name="T18" fmla="+- 0 -1655 -2015"/>
                              <a:gd name="T19" fmla="*/ -1655 h 656"/>
                              <a:gd name="T20" fmla="+- 0 8132 8060"/>
                              <a:gd name="T21" fmla="*/ T20 w 722"/>
                              <a:gd name="T22" fmla="+- 0 -1731 -2015"/>
                              <a:gd name="T23" fmla="*/ -1731 h 656"/>
                              <a:gd name="T24" fmla="+- 0 8163 8060"/>
                              <a:gd name="T25" fmla="*/ T24 w 722"/>
                              <a:gd name="T26" fmla="+- 0 -1806 -2015"/>
                              <a:gd name="T27" fmla="*/ -1806 h 656"/>
                              <a:gd name="T28" fmla="+- 0 8199 8060"/>
                              <a:gd name="T29" fmla="*/ T28 w 722"/>
                              <a:gd name="T30" fmla="+- 0 -1878 -2015"/>
                              <a:gd name="T31" fmla="*/ -1878 h 656"/>
                              <a:gd name="T32" fmla="+- 0 8239 8060"/>
                              <a:gd name="T33" fmla="*/ T32 w 722"/>
                              <a:gd name="T34" fmla="+- 0 -1948 -2015"/>
                              <a:gd name="T35" fmla="*/ -1948 h 656"/>
                              <a:gd name="T36" fmla="+- 0 8284 8060"/>
                              <a:gd name="T37" fmla="*/ T36 w 722"/>
                              <a:gd name="T38" fmla="+- 0 -2015 -2015"/>
                              <a:gd name="T39" fmla="*/ -2015 h 656"/>
                              <a:gd name="T40" fmla="+- 0 8781 8060"/>
                              <a:gd name="T41" fmla="*/ T40 w 722"/>
                              <a:gd name="T42" fmla="+- 0 -1659 -2015"/>
                              <a:gd name="T43" fmla="*/ -1659 h 656"/>
                              <a:gd name="T44" fmla="+- 0 8739 8060"/>
                              <a:gd name="T45" fmla="*/ T44 w 722"/>
                              <a:gd name="T46" fmla="+- 0 -1590 -2015"/>
                              <a:gd name="T47" fmla="*/ -1590 h 656"/>
                              <a:gd name="T48" fmla="+- 0 8705 8060"/>
                              <a:gd name="T49" fmla="*/ T48 w 722"/>
                              <a:gd name="T50" fmla="+- 0 -1517 -2015"/>
                              <a:gd name="T51" fmla="*/ -1517 h 656"/>
                              <a:gd name="T52" fmla="+- 0 8682 8060"/>
                              <a:gd name="T53" fmla="*/ T52 w 722"/>
                              <a:gd name="T54" fmla="+- 0 -1440 -2015"/>
                              <a:gd name="T55" fmla="*/ -1440 h 656"/>
                              <a:gd name="T56" fmla="+- 0 8670 8060"/>
                              <a:gd name="T57" fmla="*/ T56 w 722"/>
                              <a:gd name="T58" fmla="+- 0 -1360 -2015"/>
                              <a:gd name="T59" fmla="*/ -1360 h 6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22" h="656">
                                <a:moveTo>
                                  <a:pt x="610" y="655"/>
                                </a:moveTo>
                                <a:lnTo>
                                  <a:pt x="0" y="598"/>
                                </a:lnTo>
                                <a:lnTo>
                                  <a:pt x="10" y="517"/>
                                </a:lnTo>
                                <a:lnTo>
                                  <a:pt x="26" y="438"/>
                                </a:lnTo>
                                <a:lnTo>
                                  <a:pt x="47" y="360"/>
                                </a:lnTo>
                                <a:lnTo>
                                  <a:pt x="72" y="284"/>
                                </a:lnTo>
                                <a:lnTo>
                                  <a:pt x="103" y="209"/>
                                </a:lnTo>
                                <a:lnTo>
                                  <a:pt x="139" y="137"/>
                                </a:lnTo>
                                <a:lnTo>
                                  <a:pt x="179" y="67"/>
                                </a:lnTo>
                                <a:lnTo>
                                  <a:pt x="224" y="0"/>
                                </a:lnTo>
                                <a:lnTo>
                                  <a:pt x="721" y="356"/>
                                </a:lnTo>
                                <a:lnTo>
                                  <a:pt x="679" y="425"/>
                                </a:lnTo>
                                <a:lnTo>
                                  <a:pt x="645" y="498"/>
                                </a:lnTo>
                                <a:lnTo>
                                  <a:pt x="622" y="575"/>
                                </a:lnTo>
                                <a:lnTo>
                                  <a:pt x="610" y="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C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9921942" name="Freeform 342"/>
                        <wps:cNvSpPr>
                          <a:spLocks/>
                        </wps:cNvSpPr>
                        <wps:spPr bwMode="auto">
                          <a:xfrm>
                            <a:off x="8283" y="-2462"/>
                            <a:ext cx="799" cy="803"/>
                          </a:xfrm>
                          <a:custGeom>
                            <a:avLst/>
                            <a:gdLst>
                              <a:gd name="T0" fmla="+- 0 8781 8284"/>
                              <a:gd name="T1" fmla="*/ T0 w 799"/>
                              <a:gd name="T2" fmla="+- 0 -1659 -2462"/>
                              <a:gd name="T3" fmla="*/ -1659 h 803"/>
                              <a:gd name="T4" fmla="+- 0 8284 8284"/>
                              <a:gd name="T5" fmla="*/ T4 w 799"/>
                              <a:gd name="T6" fmla="+- 0 -2015 -2462"/>
                              <a:gd name="T7" fmla="*/ -2015 h 803"/>
                              <a:gd name="T8" fmla="+- 0 8330 8284"/>
                              <a:gd name="T9" fmla="*/ T8 w 799"/>
                              <a:gd name="T10" fmla="+- 0 -2076 -2462"/>
                              <a:gd name="T11" fmla="*/ -2076 h 803"/>
                              <a:gd name="T12" fmla="+- 0 8381 8284"/>
                              <a:gd name="T13" fmla="*/ T12 w 799"/>
                              <a:gd name="T14" fmla="+- 0 -2134 -2462"/>
                              <a:gd name="T15" fmla="*/ -2134 h 803"/>
                              <a:gd name="T16" fmla="+- 0 8434 8284"/>
                              <a:gd name="T17" fmla="*/ T16 w 799"/>
                              <a:gd name="T18" fmla="+- 0 -2188 -2462"/>
                              <a:gd name="T19" fmla="*/ -2188 h 803"/>
                              <a:gd name="T20" fmla="+- 0 8490 8284"/>
                              <a:gd name="T21" fmla="*/ T20 w 799"/>
                              <a:gd name="T22" fmla="+- 0 -2239 -2462"/>
                              <a:gd name="T23" fmla="*/ -2239 h 803"/>
                              <a:gd name="T24" fmla="+- 0 8550 8284"/>
                              <a:gd name="T25" fmla="*/ T24 w 799"/>
                              <a:gd name="T26" fmla="+- 0 -2286 -2462"/>
                              <a:gd name="T27" fmla="*/ -2286 h 803"/>
                              <a:gd name="T28" fmla="+- 0 8612 8284"/>
                              <a:gd name="T29" fmla="*/ T28 w 799"/>
                              <a:gd name="T30" fmla="+- 0 -2329 -2462"/>
                              <a:gd name="T31" fmla="*/ -2329 h 803"/>
                              <a:gd name="T32" fmla="+- 0 8677 8284"/>
                              <a:gd name="T33" fmla="*/ T32 w 799"/>
                              <a:gd name="T34" fmla="+- 0 -2368 -2462"/>
                              <a:gd name="T35" fmla="*/ -2368 h 803"/>
                              <a:gd name="T36" fmla="+- 0 8744 8284"/>
                              <a:gd name="T37" fmla="*/ T36 w 799"/>
                              <a:gd name="T38" fmla="+- 0 -2404 -2462"/>
                              <a:gd name="T39" fmla="*/ -2404 h 803"/>
                              <a:gd name="T40" fmla="+- 0 8814 8284"/>
                              <a:gd name="T41" fmla="*/ T40 w 799"/>
                              <a:gd name="T42" fmla="+- 0 -2435 -2462"/>
                              <a:gd name="T43" fmla="*/ -2435 h 803"/>
                              <a:gd name="T44" fmla="+- 0 8886 8284"/>
                              <a:gd name="T45" fmla="*/ T44 w 799"/>
                              <a:gd name="T46" fmla="+- 0 -2462 -2462"/>
                              <a:gd name="T47" fmla="*/ -2462 h 803"/>
                              <a:gd name="T48" fmla="+- 0 9082 8284"/>
                              <a:gd name="T49" fmla="*/ T48 w 799"/>
                              <a:gd name="T50" fmla="+- 0 -1882 -2462"/>
                              <a:gd name="T51" fmla="*/ -1882 h 803"/>
                              <a:gd name="T52" fmla="+- 0 9011 8284"/>
                              <a:gd name="T53" fmla="*/ T52 w 799"/>
                              <a:gd name="T54" fmla="+- 0 -1853 -2462"/>
                              <a:gd name="T55" fmla="*/ -1853 h 803"/>
                              <a:gd name="T56" fmla="+- 0 8945 8284"/>
                              <a:gd name="T57" fmla="*/ T56 w 799"/>
                              <a:gd name="T58" fmla="+- 0 -1816 -2462"/>
                              <a:gd name="T59" fmla="*/ -1816 h 803"/>
                              <a:gd name="T60" fmla="+- 0 8884 8284"/>
                              <a:gd name="T61" fmla="*/ T60 w 799"/>
                              <a:gd name="T62" fmla="+- 0 -1771 -2462"/>
                              <a:gd name="T63" fmla="*/ -1771 h 803"/>
                              <a:gd name="T64" fmla="+- 0 8829 8284"/>
                              <a:gd name="T65" fmla="*/ T64 w 799"/>
                              <a:gd name="T66" fmla="+- 0 -1718 -2462"/>
                              <a:gd name="T67" fmla="*/ -1718 h 803"/>
                              <a:gd name="T68" fmla="+- 0 8781 8284"/>
                              <a:gd name="T69" fmla="*/ T68 w 799"/>
                              <a:gd name="T70" fmla="+- 0 -1659 -2462"/>
                              <a:gd name="T71" fmla="*/ -1659 h 8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799" h="803">
                                <a:moveTo>
                                  <a:pt x="497" y="803"/>
                                </a:moveTo>
                                <a:lnTo>
                                  <a:pt x="0" y="447"/>
                                </a:lnTo>
                                <a:lnTo>
                                  <a:pt x="46" y="386"/>
                                </a:lnTo>
                                <a:lnTo>
                                  <a:pt x="97" y="328"/>
                                </a:lnTo>
                                <a:lnTo>
                                  <a:pt x="150" y="274"/>
                                </a:lnTo>
                                <a:lnTo>
                                  <a:pt x="206" y="223"/>
                                </a:lnTo>
                                <a:lnTo>
                                  <a:pt x="266" y="176"/>
                                </a:lnTo>
                                <a:lnTo>
                                  <a:pt x="328" y="133"/>
                                </a:lnTo>
                                <a:lnTo>
                                  <a:pt x="393" y="94"/>
                                </a:lnTo>
                                <a:lnTo>
                                  <a:pt x="460" y="58"/>
                                </a:lnTo>
                                <a:lnTo>
                                  <a:pt x="530" y="27"/>
                                </a:lnTo>
                                <a:lnTo>
                                  <a:pt x="602" y="0"/>
                                </a:lnTo>
                                <a:lnTo>
                                  <a:pt x="798" y="580"/>
                                </a:lnTo>
                                <a:lnTo>
                                  <a:pt x="727" y="609"/>
                                </a:lnTo>
                                <a:lnTo>
                                  <a:pt x="661" y="646"/>
                                </a:lnTo>
                                <a:lnTo>
                                  <a:pt x="600" y="691"/>
                                </a:lnTo>
                                <a:lnTo>
                                  <a:pt x="545" y="744"/>
                                </a:lnTo>
                                <a:lnTo>
                                  <a:pt x="497" y="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21164" name="Freeform 341"/>
                        <wps:cNvSpPr>
                          <a:spLocks/>
                        </wps:cNvSpPr>
                        <wps:spPr bwMode="auto">
                          <a:xfrm>
                            <a:off x="8885" y="-2527"/>
                            <a:ext cx="393" cy="645"/>
                          </a:xfrm>
                          <a:custGeom>
                            <a:avLst/>
                            <a:gdLst>
                              <a:gd name="T0" fmla="+- 0 9082 8886"/>
                              <a:gd name="T1" fmla="*/ T0 w 393"/>
                              <a:gd name="T2" fmla="+- 0 -1882 -2527"/>
                              <a:gd name="T3" fmla="*/ -1882 h 645"/>
                              <a:gd name="T4" fmla="+- 0 8886 8886"/>
                              <a:gd name="T5" fmla="*/ T4 w 393"/>
                              <a:gd name="T6" fmla="+- 0 -2462 -2527"/>
                              <a:gd name="T7" fmla="*/ -2462 h 645"/>
                              <a:gd name="T8" fmla="+- 0 8962 8886"/>
                              <a:gd name="T9" fmla="*/ T8 w 393"/>
                              <a:gd name="T10" fmla="+- 0 -2485 -2527"/>
                              <a:gd name="T11" fmla="*/ -2485 h 645"/>
                              <a:gd name="T12" fmla="+- 0 9040 8886"/>
                              <a:gd name="T13" fmla="*/ T12 w 393"/>
                              <a:gd name="T14" fmla="+- 0 -2503 -2527"/>
                              <a:gd name="T15" fmla="*/ -2503 h 645"/>
                              <a:gd name="T16" fmla="+- 0 9119 8886"/>
                              <a:gd name="T17" fmla="*/ T16 w 393"/>
                              <a:gd name="T18" fmla="+- 0 -2516 -2527"/>
                              <a:gd name="T19" fmla="*/ -2516 h 645"/>
                              <a:gd name="T20" fmla="+- 0 9199 8886"/>
                              <a:gd name="T21" fmla="*/ T20 w 393"/>
                              <a:gd name="T22" fmla="+- 0 -2524 -2527"/>
                              <a:gd name="T23" fmla="*/ -2524 h 645"/>
                              <a:gd name="T24" fmla="+- 0 9279 8886"/>
                              <a:gd name="T25" fmla="*/ T24 w 393"/>
                              <a:gd name="T26" fmla="+- 0 -2527 -2527"/>
                              <a:gd name="T27" fmla="*/ -2527 h 645"/>
                              <a:gd name="T28" fmla="+- 0 9279 8886"/>
                              <a:gd name="T29" fmla="*/ T28 w 393"/>
                              <a:gd name="T30" fmla="+- 0 -1914 -2527"/>
                              <a:gd name="T31" fmla="*/ -1914 h 645"/>
                              <a:gd name="T32" fmla="+- 0 9229 8886"/>
                              <a:gd name="T33" fmla="*/ T32 w 393"/>
                              <a:gd name="T34" fmla="+- 0 -1912 -2527"/>
                              <a:gd name="T35" fmla="*/ -1912 h 645"/>
                              <a:gd name="T36" fmla="+- 0 9179 8886"/>
                              <a:gd name="T37" fmla="*/ T36 w 393"/>
                              <a:gd name="T38" fmla="+- 0 -1906 -2527"/>
                              <a:gd name="T39" fmla="*/ -1906 h 645"/>
                              <a:gd name="T40" fmla="+- 0 9130 8886"/>
                              <a:gd name="T41" fmla="*/ T40 w 393"/>
                              <a:gd name="T42" fmla="+- 0 -1896 -2527"/>
                              <a:gd name="T43" fmla="*/ -1896 h 645"/>
                              <a:gd name="T44" fmla="+- 0 9082 8886"/>
                              <a:gd name="T45" fmla="*/ T44 w 393"/>
                              <a:gd name="T46" fmla="+- 0 -1882 -2527"/>
                              <a:gd name="T47" fmla="*/ -1882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93" h="645">
                                <a:moveTo>
                                  <a:pt x="196" y="645"/>
                                </a:moveTo>
                                <a:lnTo>
                                  <a:pt x="0" y="65"/>
                                </a:lnTo>
                                <a:lnTo>
                                  <a:pt x="76" y="42"/>
                                </a:lnTo>
                                <a:lnTo>
                                  <a:pt x="154" y="24"/>
                                </a:lnTo>
                                <a:lnTo>
                                  <a:pt x="233" y="11"/>
                                </a:lnTo>
                                <a:lnTo>
                                  <a:pt x="313" y="3"/>
                                </a:lnTo>
                                <a:lnTo>
                                  <a:pt x="393" y="0"/>
                                </a:lnTo>
                                <a:lnTo>
                                  <a:pt x="393" y="613"/>
                                </a:lnTo>
                                <a:lnTo>
                                  <a:pt x="343" y="615"/>
                                </a:lnTo>
                                <a:lnTo>
                                  <a:pt x="293" y="621"/>
                                </a:lnTo>
                                <a:lnTo>
                                  <a:pt x="244" y="631"/>
                                </a:lnTo>
                                <a:lnTo>
                                  <a:pt x="196" y="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50C90F" id="Group 340" o:spid="_x0000_s1026" style="position:absolute;margin-left:402.75pt;margin-top:-126.35pt;width:122.4pt;height:122.4pt;z-index:-24744960;mso-position-horizontal-relative:page" coordorigin="8055,-2527" coordsize="244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">
                <v:shape id="Freeform 350" o:spid="_x0000_s1027" style="position:absolute;left:9278;top:-2527;width:939;height:831;visibility:visible;mso-wrap-style:square;v-text-anchor:top" coordsize="939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" path="m469,831l416,776,357,727,292,687,224,655,151,632,76,618,,613,,,77,3r76,7l229,22r74,17l376,60r72,25l517,115r68,35l650,188r63,42l774,277r58,50l886,381r52,57l469,831xe" fillcolor="#1f6787" stroked="f">
                  <v:path arrowok="t" o:connecttype="custom" o:connectlocs="469,-1696;416,-1751;357,-1800;292,-1840;224,-1872;151,-1895;76,-1909;0,-1914;0,-2527;77,-2524;153,-2517;229,-2505;303,-2488;376,-2467;448,-2442;517,-2412;585,-2377;650,-2339;713,-2297;774,-2250;832,-2200;886,-2146;938,-2089;469,-1696" o:connectangles="0,0,0,0,0,0,0,0,0,0,0,0,0,0,0,0,0,0,0,0,0,0,0,0"/>
                </v:shape>
                <v:shape id="Freeform 349" o:spid="_x0000_s1028" style="position:absolute;left:9747;top:-2089;width:626;height:512;visibility:visible;mso-wrap-style:square;v-text-anchor:top" coordsize="626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" path="m78,512l61,481,42,451,22,422,,393,469,r44,56l554,115r37,60l625,238,78,512xe" fillcolor="#46a352" stroked="f">
                  <v:path arrowok="t" o:connecttype="custom" o:connectlocs="78,-1577;61,-1608;42,-1638;22,-1667;0,-1696;469,-2089;513,-2033;554,-1974;591,-1914;625,-1851;78,-1577" o:connectangles="0,0,0,0,0,0,0,0,0,0,0"/>
                </v:shape>
                <v:shape id="Freeform 348" o:spid="_x0000_s1029" style="position:absolute;left:9825;top:-1851;width:639;height:397;visibility:visible;mso-wrap-style:square;v-text-anchor:top" coordsize="639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" path="m45,396l36,365,26,334,14,304,,274,547,r27,59l599,120r21,61l638,244,45,396xe" fillcolor="#4b5659" stroked="f">
                  <v:path arrowok="t" o:connecttype="custom" o:connectlocs="45,-1455;36,-1486;26,-1517;14,-1547;0,-1577;547,-1851;574,-1792;599,-1731;620,-1670;638,-1607;45,-1455" o:connectangles="0,0,0,0,0,0,0,0,0,0,0"/>
                </v:shape>
                <v:shape id="Freeform 347" o:spid="_x0000_s1030" style="position:absolute;left:9868;top:-1607;width:634;height:632;visibility:visible;mso-wrap-style:square;v-text-anchor:top" coordsize="634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" path="m589,631l,468,16,390r6,-80l17,231,2,152,595,r18,78l625,157r7,79l634,316r-4,80l622,475r-14,78l589,631xe" fillcolor="#62b677" stroked="f">
                  <v:path arrowok="t" o:connecttype="custom" o:connectlocs="589,-976;0,-1139;16,-1217;22,-1297;17,-1376;2,-1455;595,-1607;613,-1529;625,-1450;632,-1371;634,-1291;630,-1211;622,-1132;608,-1054;589,-976" o:connectangles="0,0,0,0,0,0,0,0,0,0,0,0,0,0,0"/>
                </v:shape>
                <v:shape id="Freeform 346" o:spid="_x0000_s1031" style="position:absolute;left:9782;top:-1139;width:676;height:531;visibility:visible;mso-wrap-style:square;v-text-anchor:top" coordsize="676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" path="m504,531l,184,27,141,50,96,70,49,86,,675,163r-24,78l621,317r-34,74l548,462r-44,69xe" fillcolor="#4695b3" stroked="f">
                  <v:path arrowok="t" o:connecttype="custom" o:connectlocs="504,-608;0,-955;27,-998;50,-1043;70,-1090;86,-1139;675,-976;651,-898;621,-822;587,-748;548,-677;504,-608" o:connectangles="0,0,0,0,0,0,0,0,0,0,0,0"/>
                </v:shape>
                <v:shape id="Freeform 345" o:spid="_x0000_s1032" style="position:absolute;left:9366;top:-956;width:920;height:864;visibility:visible;mso-wrap-style:square;v-text-anchor:top" coordsize="920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" path="m88,864l,258,82,240r79,-29l235,172r67,-48l363,66,416,,920,347r-47,63l823,470r-53,56l713,578r-60,49l590,671r-65,41l457,748r-70,33l315,808r-74,23l165,850,88,864xe" fillcolor="#95a5a5" stroked="f">
                  <v:path arrowok="t" o:connecttype="custom" o:connectlocs="88,-91;0,-697;82,-715;161,-744;235,-783;302,-831;363,-889;416,-955;920,-608;873,-545;823,-485;770,-429;713,-377;653,-328;590,-284;525,-243;457,-207;387,-174;315,-147;241,-124;165,-105;88,-91" o:connectangles="0,0,0,0,0,0,0,0,0,0,0,0,0,0,0,0,0,0,0,0,0,0"/>
                </v:shape>
                <v:shape id="AutoShape 344" o:spid="_x0000_s1033" style="position:absolute;left:8055;top:-1418;width:1401;height:1339;visibility:visible;mso-wrap-style:square;v-text-anchor:top" coordsize="1401,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" path="m1255,1338r-73,l1109,1333r-74,-9l962,1311r-71,-18l822,1271r-67,-25l691,1217r-63,-33l567,1148r-58,-39l454,1066r-53,-45l350,972,303,921,259,868,217,812,179,753,145,693,113,630,85,566,61,500,41,432,25,363,12,292,4,220,,148,,74,5,,615,57r-3,37l612,130r2,36l618,203r16,75l658,349r33,67l730,477r47,56l829,583r58,43l950,662r67,29l1087,711r73,12l1235,726r78,l1400,1326r-72,8l1255,1338xm1313,726r-78,l1312,720r1,6xe" fillcolor="#75a5b8" stroked="f">
                  <v:path arrowok="t" o:connecttype="custom" o:connectlocs="1255,-79;1182,-79;1109,-84;1035,-93;962,-106;891,-124;822,-146;755,-171;691,-200;628,-233;567,-269;509,-308;454,-351;401,-396;350,-445;303,-496;259,-549;217,-605;179,-664;145,-724;113,-787;85,-851;61,-917;41,-985;25,-1054;12,-1125;4,-1197;0,-1269;0,-1343;5,-1417;615,-1360;612,-1323;612,-1287;614,-1251;618,-1214;634,-1139;658,-1068;691,-1001;730,-940;777,-884;829,-834;887,-791;950,-755;1017,-726;1087,-706;1160,-694;1235,-691;1313,-691;1400,-91;1328,-83;1255,-79;1313,-691;1235,-691;1312,-697;1313,-691" o:connectangles="0,0,0,0,0,0,0,0,0,0,0,0,0,0,0,0,0,0,0,0,0,0,0,0,0,0,0,0,0,0,0,0,0,0,0,0,0,0,0,0,0,0,0,0,0,0,0,0,0,0,0,0,0,0,0"/>
                </v:shape>
                <v:shape id="Freeform 343" o:spid="_x0000_s1034" style="position:absolute;left:8060;top:-2016;width:722;height:656;visibility:visible;mso-wrap-style:square;v-text-anchor:top" coordsize="722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" path="m610,655l,598,10,517,26,438,47,360,72,284r31,-75l139,137,179,67,224,,721,356r-42,69l645,498r-23,77l610,655xe" fillcolor="#83cd9a" stroked="f">
                  <v:path arrowok="t" o:connecttype="custom" o:connectlocs="610,-1360;0,-1417;10,-1498;26,-1577;47,-1655;72,-1731;103,-1806;139,-1878;179,-1948;224,-2015;721,-1659;679,-1590;645,-1517;622,-1440;610,-1360" o:connectangles="0,0,0,0,0,0,0,0,0,0,0,0,0,0,0"/>
                </v:shape>
                <v:shape id="Freeform 342" o:spid="_x0000_s1035" style="position:absolute;left:8283;top:-2462;width:799;height:803;visibility:visible;mso-wrap-style:square;v-text-anchor:top" coordsize="799,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" path="m497,803l,447,46,386,97,328r53,-54l206,223r60,-47l328,133,393,94,460,58,530,27,602,,798,580r-71,29l661,646r-61,45l545,744r-48,59xe" fillcolor="#8e9a9c" stroked="f">
                  <v:path arrowok="t" o:connecttype="custom" o:connectlocs="497,-1659;0,-2015;46,-2076;97,-2134;150,-2188;206,-2239;266,-2286;328,-2329;393,-2368;460,-2404;530,-2435;602,-2462;798,-1882;727,-1853;661,-1816;600,-1771;545,-1718;497,-1659" o:connectangles="0,0,0,0,0,0,0,0,0,0,0,0,0,0,0,0,0,0"/>
                </v:shape>
                <v:shape id="Freeform 341" o:spid="_x0000_s1036" style="position:absolute;left:8885;top:-2527;width:393;height:645;visibility:visible;mso-wrap-style:square;v-text-anchor:top" coordsize="393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" path="m196,645l,65,76,42,154,24,233,11,313,3,393,r,613l343,615r-50,6l244,631r-48,14xe" fillcolor="#97d8aa" stroked="f">
                  <v:path arrowok="t" o:connecttype="custom" o:connectlocs="196,-1882;0,-2462;76,-2485;154,-2503;233,-2516;313,-2524;393,-2527;393,-1914;343,-1912;293,-1906;244,-1896;196,-1882" o:connectangles="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0800" behindDoc="0" locked="0" layoutInCell="1" allowOverlap="1" wp14:anchorId="474BB403" wp14:editId="63765922">
                <wp:simplePos x="0" y="0"/>
                <wp:positionH relativeFrom="page">
                  <wp:posOffset>356235</wp:posOffset>
                </wp:positionH>
                <wp:positionV relativeFrom="paragraph">
                  <wp:posOffset>-174625</wp:posOffset>
                </wp:positionV>
                <wp:extent cx="4221480" cy="965835"/>
                <wp:effectExtent l="0" t="0" r="0" b="0"/>
                <wp:wrapNone/>
                <wp:docPr id="444513701" name="Text Box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42987D4B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7898BA63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0"/>
                                    </w:tabs>
                                    <w:spacing w:before="21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6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6335E48" w14:textId="77777777" w:rsidR="00FA4FCE" w:rsidRDefault="00FA4FCE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BB49C70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0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Power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6AE25BF0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3"/>
                                    </w:tabs>
                                    <w:spacing w:before="21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08EDEB92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1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Pharma</w:t>
                                  </w:r>
                                </w:p>
                                <w:p w14:paraId="2A72EA60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15963068" w14:textId="77777777" w:rsidR="00FA4FCE" w:rsidRDefault="009C32EE">
                                  <w:pPr>
                                    <w:pStyle w:val="TableParagraph"/>
                                    <w:spacing w:before="0" w:line="167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9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Telecom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3DCBBCDB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21"/>
                                    <w:ind w:left="740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4C18E47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1"/>
                                    </w:numPr>
                                    <w:tabs>
                                      <w:tab w:val="left" w:pos="243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Non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Durables</w:t>
                                  </w:r>
                                </w:p>
                                <w:p w14:paraId="7200967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1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 Finances</w:t>
                                  </w:r>
                                </w:p>
                                <w:p w14:paraId="1B9873A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1"/>
                                    </w:numPr>
                                    <w:tabs>
                                      <w:tab w:val="left" w:pos="242"/>
                                    </w:tabs>
                                    <w:spacing w:before="16" w:line="167" w:lineRule="exact"/>
                                    <w:ind w:left="241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Software</w:t>
                                  </w:r>
                                </w:p>
                              </w:tc>
                            </w:tr>
                            <w:tr w:rsidR="00FA4FCE" w14:paraId="74566CBA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6F0B7A9D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266BC71B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0FC22A35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0"/>
                                    </w:numPr>
                                    <w:tabs>
                                      <w:tab w:val="left" w:pos="243"/>
                                    </w:tabs>
                                    <w:spacing w:before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26D9ED1A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0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Motors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1169BA9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50"/>
                                    </w:numPr>
                                    <w:tabs>
                                      <w:tab w:val="left" w:pos="243"/>
                                    </w:tabs>
                                    <w:spacing w:before="15" w:line="17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ONGC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2028ED6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9"/>
                                    </w:numPr>
                                    <w:tabs>
                                      <w:tab w:val="left" w:pos="243"/>
                                    </w:tabs>
                                    <w:spacing w:before="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5D28767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9"/>
                                    </w:numPr>
                                    <w:tabs>
                                      <w:tab w:val="left" w:pos="243"/>
                                    </w:tabs>
                                    <w:spacing w:before="7" w:line="190" w:lineRule="atLeast"/>
                                    <w:ind w:left="82" w:right="1525" w:firstLine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UPL Ltd.</w:t>
                                  </w:r>
                                  <w:r>
                                    <w:rPr>
                                      <w:color w:val="595B60"/>
                                      <w:spacing w:val="-3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10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20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50"/>
                                      <w:sz w:val="16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32961B2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BB403" id="Text Box 339" o:spid="_x0000_s1198" type="#_x0000_t202" style="position:absolute;left:0;text-align:left;margin-left:28.05pt;margin-top:-13.75pt;width:332.4pt;height:76.05pt;z-index:1582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42987D4B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7898BA63" w14:textId="77777777" w:rsidR="00FA4FCE" w:rsidRDefault="009C32EE">
                            <w:pPr>
                              <w:pStyle w:val="TableParagraph"/>
                              <w:tabs>
                                <w:tab w:val="left" w:pos="2700"/>
                              </w:tabs>
                              <w:spacing w:before="21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6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6335E48" w14:textId="77777777" w:rsidR="00FA4FCE" w:rsidRDefault="00FA4FCE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4BB49C70" w14:textId="77777777" w:rsidR="00FA4FCE" w:rsidRDefault="009C32EE">
                            <w:pPr>
                              <w:pStyle w:val="TableParagraph"/>
                              <w:spacing w:before="0"/>
                              <w:ind w:left="54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0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Power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6AE25BF0" w14:textId="77777777" w:rsidR="00FA4FCE" w:rsidRDefault="009C32EE">
                            <w:pPr>
                              <w:pStyle w:val="TableParagraph"/>
                              <w:tabs>
                                <w:tab w:val="left" w:pos="2893"/>
                              </w:tabs>
                              <w:spacing w:before="21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08EDEB92" w14:textId="77777777" w:rsidR="00FA4FCE" w:rsidRDefault="009C32EE">
                            <w:pPr>
                              <w:pStyle w:val="TableParagraph"/>
                              <w:spacing w:before="87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1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Pharma</w:t>
                            </w:r>
                          </w:p>
                          <w:p w14:paraId="2A72EA60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15963068" w14:textId="77777777" w:rsidR="00FA4FCE" w:rsidRDefault="009C32EE">
                            <w:pPr>
                              <w:pStyle w:val="TableParagraph"/>
                              <w:spacing w:before="0" w:line="167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9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Telecom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3DCBBCDB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21"/>
                              <w:ind w:left="740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4C18E47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1"/>
                              </w:numPr>
                              <w:tabs>
                                <w:tab w:val="left" w:pos="243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Non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Durables</w:t>
                            </w:r>
                          </w:p>
                          <w:p w14:paraId="7200967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1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Banks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 Finances</w:t>
                            </w:r>
                          </w:p>
                          <w:p w14:paraId="1B9873A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1"/>
                              </w:numPr>
                              <w:tabs>
                                <w:tab w:val="left" w:pos="242"/>
                              </w:tabs>
                              <w:spacing w:before="16" w:line="167" w:lineRule="exact"/>
                              <w:ind w:left="241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Software</w:t>
                            </w:r>
                          </w:p>
                        </w:tc>
                      </w:tr>
                      <w:tr w:rsidR="00FA4FCE" w14:paraId="74566CBA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6F0B7A9D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266BC71B" w14:textId="77777777" w:rsidR="00FA4FCE" w:rsidRDefault="009C32EE">
                            <w:pPr>
                              <w:pStyle w:val="TableParagraph"/>
                              <w:spacing w:before="0"/>
                              <w:ind w:left="5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0FC22A35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243"/>
                              </w:tabs>
                              <w:spacing w:before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26D9ED1A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Motors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1169BA9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50"/>
                              </w:numPr>
                              <w:tabs>
                                <w:tab w:val="left" w:pos="243"/>
                              </w:tabs>
                              <w:spacing w:before="15"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ONGC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2028ED6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9"/>
                              </w:numPr>
                              <w:tabs>
                                <w:tab w:val="left" w:pos="243"/>
                              </w:tabs>
                              <w:spacing w:before="3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5D28767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9"/>
                              </w:numPr>
                              <w:tabs>
                                <w:tab w:val="left" w:pos="243"/>
                              </w:tabs>
                              <w:spacing w:before="7" w:line="190" w:lineRule="atLeast"/>
                              <w:ind w:left="82" w:right="1525"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UPL Ltd.</w:t>
                            </w:r>
                            <w:r>
                              <w:rPr>
                                <w:color w:val="595B60"/>
                                <w:spacing w:val="-3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10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2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50"/>
                                <w:sz w:val="16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32961B2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E532550" w14:textId="77777777" w:rsidR="00FA4FCE" w:rsidRDefault="00FA4FCE">
      <w:pPr>
        <w:pStyle w:val="BodyText"/>
        <w:spacing w:before="10"/>
        <w:rPr>
          <w:sz w:val="13"/>
        </w:rPr>
      </w:pPr>
    </w:p>
    <w:p w14:paraId="06CB63C7" w14:textId="1DDDB4CF" w:rsidR="00FA4FCE" w:rsidRDefault="009C32EE">
      <w:pPr>
        <w:ind w:left="7203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9264" behindDoc="0" locked="0" layoutInCell="1" allowOverlap="1" wp14:anchorId="3E45B952" wp14:editId="068B0223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733133905" name="Text Box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BB1A16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5B952" id="Text Box 338" o:spid="_x0000_s1199" type="#_x0000_t202" style="position:absolute;left:0;text-align:left;margin-left:456.05pt;margin-top:17.6pt;width:10.2pt;height:17.35pt;z-index:1581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" filled="f" stroked="f">
                <v:textbox style="layout-flow:vertical" inset="0,0,0,0">
                  <w:txbxContent>
                    <w:p w14:paraId="04BB1A16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1312" behindDoc="0" locked="0" layoutInCell="1" allowOverlap="1" wp14:anchorId="13E35DA7" wp14:editId="4A613B0E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585999571" name="Text 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0E69E76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C133A9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8BBD36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38AAE04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572F771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FDFCA7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767F65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A62A57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1D252BA5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68B4D6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925D18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AE3B86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6081A94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35DA7" id="Text Box 337" o:spid="_x0000_s1200" type="#_x0000_t202" style="position:absolute;left:0;text-align:left;margin-left:374.15pt;margin-top:11.05pt;width:81.25pt;height:90.9pt;z-index:1582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0E69E76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C133A9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8BBD36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38AAE04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572F771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FDFCA7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767F65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A62A57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1D252BA5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68B4D6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925D18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AE3B86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6081A94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1824" behindDoc="0" locked="0" layoutInCell="1" allowOverlap="1" wp14:anchorId="148C8180" wp14:editId="2D435C97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885329606" name="Text 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298A3F9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822793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D91482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80EE09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7B7210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77B163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71.2</w:t>
                                  </w:r>
                                </w:p>
                              </w:tc>
                            </w:tr>
                            <w:tr w:rsidR="00FA4FCE" w14:paraId="085EC3E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DCAE0B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B1AA5F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20.3</w:t>
                                  </w:r>
                                </w:p>
                              </w:tc>
                            </w:tr>
                            <w:tr w:rsidR="00FA4FCE" w14:paraId="11B40C5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68DA14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271C58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7.9</w:t>
                                  </w:r>
                                </w:p>
                              </w:tc>
                            </w:tr>
                            <w:tr w:rsidR="00FA4FCE" w14:paraId="529B21F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349102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4FCD59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0.6</w:t>
                                  </w:r>
                                </w:p>
                              </w:tc>
                            </w:tr>
                            <w:tr w:rsidR="00FA4FCE" w14:paraId="702A744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473540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76B731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27BB694A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C8180" id="Text Box 336" o:spid="_x0000_s1201" type="#_x0000_t202" style="position:absolute;left:0;text-align:left;margin-left:470.4pt;margin-top:11.1pt;width:96.8pt;height:90.9pt;z-index:1582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MRTmbX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298A3F9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822793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D914829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80EE098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7B72109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77B1630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71.2</w:t>
                            </w:r>
                          </w:p>
                        </w:tc>
                      </w:tr>
                      <w:tr w:rsidR="00FA4FCE" w14:paraId="085EC3E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DCAE0B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B1AA5FE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20.3</w:t>
                            </w:r>
                          </w:p>
                        </w:tc>
                      </w:tr>
                      <w:tr w:rsidR="00FA4FCE" w14:paraId="11B40C50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68DA14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271C589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7.9</w:t>
                            </w:r>
                          </w:p>
                        </w:tc>
                      </w:tr>
                      <w:tr w:rsidR="00FA4FCE" w14:paraId="529B21F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349102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4FCD598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0.6</w:t>
                            </w:r>
                          </w:p>
                        </w:tc>
                      </w:tr>
                      <w:tr w:rsidR="00FA4FCE" w14:paraId="702A744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473540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76B7312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27BB694A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5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43BF8A8E" w14:textId="77777777" w:rsidR="00FA4FCE" w:rsidRDefault="009C32EE">
      <w:pPr>
        <w:pStyle w:val="BodyText"/>
        <w:spacing w:before="11"/>
        <w:rPr>
          <w:rFonts w:ascii="Arial"/>
          <w:b/>
          <w:sz w:val="13"/>
        </w:rPr>
      </w:pPr>
      <w:r>
        <w:br w:type="column"/>
      </w:r>
    </w:p>
    <w:p w14:paraId="26334B72" w14:textId="77777777" w:rsidR="00FA4FCE" w:rsidRDefault="009C32EE">
      <w:pPr>
        <w:spacing w:line="247" w:lineRule="auto"/>
        <w:ind w:left="432" w:right="1430" w:hanging="169"/>
        <w:rPr>
          <w:rFonts w:ascii="Calibri"/>
          <w:sz w:val="12"/>
        </w:rPr>
      </w:pPr>
      <w:r>
        <w:rPr>
          <w:rFonts w:ascii="Calibri"/>
          <w:color w:val="9A9A9E"/>
          <w:spacing w:val="-1"/>
          <w:w w:val="105"/>
          <w:sz w:val="12"/>
        </w:rPr>
        <w:t>Healthcare</w:t>
      </w:r>
      <w:r>
        <w:rPr>
          <w:rFonts w:ascii="Calibri"/>
          <w:color w:val="9A9A9E"/>
          <w:spacing w:val="-27"/>
          <w:w w:val="105"/>
          <w:sz w:val="12"/>
        </w:rPr>
        <w:t xml:space="preserve"> </w:t>
      </w:r>
      <w:r>
        <w:rPr>
          <w:rFonts w:ascii="Calibri"/>
          <w:color w:val="9A9A9E"/>
          <w:w w:val="105"/>
          <w:sz w:val="12"/>
        </w:rPr>
        <w:t>13%</w:t>
      </w:r>
    </w:p>
    <w:p w14:paraId="18E2106F" w14:textId="77777777" w:rsidR="00FA4FCE" w:rsidRDefault="00FA4FCE">
      <w:pPr>
        <w:spacing w:line="247" w:lineRule="auto"/>
        <w:rPr>
          <w:rFonts w:ascii="Calibri"/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9257" w:space="40"/>
            <w:col w:w="2263"/>
          </w:cols>
        </w:sectPr>
      </w:pPr>
    </w:p>
    <w:p w14:paraId="339D38C2" w14:textId="77777777" w:rsidR="00FA4FCE" w:rsidRDefault="00FA4FCE">
      <w:pPr>
        <w:pStyle w:val="BodyText"/>
        <w:rPr>
          <w:rFonts w:ascii="Calibri"/>
        </w:rPr>
      </w:pPr>
    </w:p>
    <w:p w14:paraId="31973A6D" w14:textId="77777777" w:rsidR="00FA4FCE" w:rsidRDefault="00FA4FCE">
      <w:pPr>
        <w:pStyle w:val="BodyText"/>
        <w:rPr>
          <w:rFonts w:ascii="Calibri"/>
        </w:rPr>
      </w:pPr>
    </w:p>
    <w:p w14:paraId="11A93A2C" w14:textId="77777777" w:rsidR="00FA4FCE" w:rsidRDefault="00FA4FCE">
      <w:pPr>
        <w:pStyle w:val="BodyText"/>
        <w:rPr>
          <w:rFonts w:ascii="Calibri"/>
          <w:sz w:val="16"/>
        </w:rPr>
      </w:pPr>
    </w:p>
    <w:p w14:paraId="242963E8" w14:textId="77777777" w:rsidR="00FA4FCE" w:rsidRDefault="00FA4FCE">
      <w:pPr>
        <w:rPr>
          <w:rFonts w:ascii="Calibri"/>
          <w:sz w:val="16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2EA7E6A" w14:textId="77777777" w:rsidR="00FA4FCE" w:rsidRDefault="009C32EE">
      <w:pPr>
        <w:pStyle w:val="BodyText"/>
        <w:spacing w:before="12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59009F1E" w14:textId="5420A1C5" w:rsidR="00FA4FCE" w:rsidRDefault="009C32EE">
      <w:pPr>
        <w:pStyle w:val="BodyText"/>
        <w:spacing w:before="40" w:line="237" w:lineRule="auto"/>
        <w:ind w:left="291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9776" behindDoc="0" locked="0" layoutInCell="1" allowOverlap="1" wp14:anchorId="6D50B6F5" wp14:editId="293AE99B">
                <wp:simplePos x="0" y="0"/>
                <wp:positionH relativeFrom="page">
                  <wp:posOffset>5791835</wp:posOffset>
                </wp:positionH>
                <wp:positionV relativeFrom="paragraph">
                  <wp:posOffset>-118745</wp:posOffset>
                </wp:positionV>
                <wp:extent cx="129540" cy="148590"/>
                <wp:effectExtent l="0" t="0" r="0" b="0"/>
                <wp:wrapNone/>
                <wp:docPr id="1331225420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4E129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0B6F5" id="Text Box 335" o:spid="_x0000_s1202" type="#_x0000_t202" style="position:absolute;left:0;text-align:left;margin-left:456.05pt;margin-top:-9.35pt;width:10.2pt;height:11.7pt;z-index:15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" filled="f" stroked="f">
                <v:textbox style="layout-flow:vertical" inset="0,0,0,0">
                  <w:txbxContent>
                    <w:p w14:paraId="6184E129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0288" behindDoc="0" locked="0" layoutInCell="1" allowOverlap="1" wp14:anchorId="4C87BC54" wp14:editId="3273660C">
                <wp:simplePos x="0" y="0"/>
                <wp:positionH relativeFrom="page">
                  <wp:posOffset>5791200</wp:posOffset>
                </wp:positionH>
                <wp:positionV relativeFrom="paragraph">
                  <wp:posOffset>231775</wp:posOffset>
                </wp:positionV>
                <wp:extent cx="129540" cy="215900"/>
                <wp:effectExtent l="0" t="0" r="0" b="0"/>
                <wp:wrapNone/>
                <wp:docPr id="2038956430" name="Text Box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F1CAC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7BC54" id="Text Box 334" o:spid="_x0000_s1203" type="#_x0000_t202" style="position:absolute;left:0;text-align:left;margin-left:456pt;margin-top:18.25pt;width:10.2pt;height:17pt;z-index:1582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" filled="f" stroked="f">
                <v:textbox style="layout-flow:vertical" inset="0,0,0,0">
                  <w:txbxContent>
                    <w:p w14:paraId="4E9F1CAC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Market valuations continue to remain in neutral zone while Business Cycle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continues its positive momentum. There are certain pockets available with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reasonable valuations with strong re-rating potential. They are constructive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on Indian equity with a long term view, as globally countries look to de-risk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their</w:t>
      </w:r>
      <w:r>
        <w:rPr>
          <w:color w:val="595B60"/>
          <w:spacing w:val="3"/>
        </w:rPr>
        <w:t xml:space="preserve"> </w:t>
      </w:r>
      <w:r>
        <w:rPr>
          <w:color w:val="595B60"/>
        </w:rPr>
        <w:t>supply</w:t>
      </w:r>
      <w:r>
        <w:rPr>
          <w:color w:val="595B60"/>
          <w:spacing w:val="3"/>
        </w:rPr>
        <w:t xml:space="preserve"> </w:t>
      </w:r>
      <w:r>
        <w:rPr>
          <w:color w:val="595B60"/>
        </w:rPr>
        <w:t>chains</w:t>
      </w:r>
      <w:r>
        <w:rPr>
          <w:color w:val="595B60"/>
          <w:spacing w:val="3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3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3"/>
        </w:rPr>
        <w:t xml:space="preserve"> </w:t>
      </w:r>
      <w:r>
        <w:rPr>
          <w:color w:val="595B60"/>
        </w:rPr>
        <w:t>benefit</w:t>
      </w:r>
      <w:r>
        <w:rPr>
          <w:color w:val="595B60"/>
          <w:spacing w:val="3"/>
        </w:rPr>
        <w:t xml:space="preserve"> </w:t>
      </w:r>
      <w:r>
        <w:rPr>
          <w:color w:val="595B60"/>
        </w:rPr>
        <w:t>India.</w:t>
      </w:r>
      <w:r>
        <w:rPr>
          <w:color w:val="595B60"/>
          <w:spacing w:val="3"/>
        </w:rPr>
        <w:t xml:space="preserve"> </w:t>
      </w:r>
      <w:r>
        <w:rPr>
          <w:color w:val="595B60"/>
        </w:rPr>
        <w:t>Capex</w:t>
      </w:r>
      <w:r>
        <w:rPr>
          <w:color w:val="595B60"/>
          <w:spacing w:val="3"/>
        </w:rPr>
        <w:t xml:space="preserve"> </w:t>
      </w:r>
      <w:r>
        <w:rPr>
          <w:color w:val="595B60"/>
        </w:rPr>
        <w:t>spending</w:t>
      </w:r>
      <w:r>
        <w:rPr>
          <w:color w:val="595B60"/>
          <w:spacing w:val="3"/>
        </w:rPr>
        <w:t xml:space="preserve"> </w:t>
      </w:r>
      <w:r>
        <w:rPr>
          <w:color w:val="595B60"/>
        </w:rPr>
        <w:t>remains</w:t>
      </w:r>
    </w:p>
    <w:p w14:paraId="07E53059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7E7C6FC4" w14:textId="77777777" w:rsidR="00FA4FCE" w:rsidRDefault="00FA4FCE">
      <w:pPr>
        <w:pStyle w:val="BodyText"/>
        <w:rPr>
          <w:sz w:val="16"/>
        </w:rPr>
      </w:pPr>
    </w:p>
    <w:p w14:paraId="06D89D34" w14:textId="77777777" w:rsidR="00FA4FCE" w:rsidRDefault="00FA4FCE">
      <w:pPr>
        <w:pStyle w:val="BodyText"/>
        <w:rPr>
          <w:sz w:val="16"/>
        </w:rPr>
      </w:pPr>
    </w:p>
    <w:p w14:paraId="3F13960D" w14:textId="77777777" w:rsidR="00FA4FCE" w:rsidRDefault="00FA4FCE">
      <w:pPr>
        <w:pStyle w:val="BodyText"/>
        <w:rPr>
          <w:sz w:val="16"/>
        </w:rPr>
      </w:pPr>
    </w:p>
    <w:p w14:paraId="6D705978" w14:textId="77777777" w:rsidR="00FA4FCE" w:rsidRDefault="00FA4FCE">
      <w:pPr>
        <w:pStyle w:val="BodyText"/>
        <w:rPr>
          <w:sz w:val="16"/>
        </w:rPr>
      </w:pPr>
    </w:p>
    <w:p w14:paraId="0A254E41" w14:textId="77777777" w:rsidR="00FA4FCE" w:rsidRDefault="00FA4FCE">
      <w:pPr>
        <w:pStyle w:val="BodyText"/>
        <w:rPr>
          <w:sz w:val="16"/>
        </w:rPr>
      </w:pPr>
    </w:p>
    <w:p w14:paraId="5437B841" w14:textId="77777777" w:rsidR="00FA4FCE" w:rsidRDefault="009C32EE">
      <w:pPr>
        <w:tabs>
          <w:tab w:val="left" w:pos="817"/>
        </w:tabs>
        <w:spacing w:before="134"/>
        <w:ind w:left="291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78A468A1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88"/>
            <w:col w:w="4515"/>
          </w:cols>
        </w:sectPr>
      </w:pPr>
    </w:p>
    <w:p w14:paraId="564EF295" w14:textId="24F27B64" w:rsidR="00FA4FCE" w:rsidRDefault="009C32EE">
      <w:pPr>
        <w:pStyle w:val="BodyText"/>
        <w:spacing w:line="237" w:lineRule="auto"/>
        <w:ind w:left="29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2336" behindDoc="0" locked="0" layoutInCell="1" allowOverlap="1" wp14:anchorId="0E50CEF1" wp14:editId="2E66485A">
                <wp:simplePos x="0" y="0"/>
                <wp:positionH relativeFrom="page">
                  <wp:posOffset>4751705</wp:posOffset>
                </wp:positionH>
                <wp:positionV relativeFrom="paragraph">
                  <wp:posOffset>116840</wp:posOffset>
                </wp:positionV>
                <wp:extent cx="2451735" cy="2194560"/>
                <wp:effectExtent l="0" t="0" r="0" b="0"/>
                <wp:wrapNone/>
                <wp:docPr id="578442010" name="Text Box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44EAC043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D153FD2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33E37AD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B7A905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CDEB11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63BB42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8.3</w:t>
                                  </w:r>
                                </w:p>
                              </w:tc>
                            </w:tr>
                            <w:tr w:rsidR="00FA4FCE" w14:paraId="689D4FE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800031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384618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</w:t>
                                  </w:r>
                                </w:p>
                              </w:tc>
                            </w:tr>
                            <w:tr w:rsidR="00FA4FCE" w14:paraId="4B28BB0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60F3A0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1328BC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6.9</w:t>
                                  </w:r>
                                </w:p>
                              </w:tc>
                            </w:tr>
                            <w:tr w:rsidR="00FA4FCE" w14:paraId="56BEF40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49C4A7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Sun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Pharmaceuticals Industries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AE2B82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6.1</w:t>
                                  </w:r>
                                </w:p>
                              </w:tc>
                            </w:tr>
                            <w:tr w:rsidR="00FA4FCE" w14:paraId="389747C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6A3834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9F1495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6.1</w:t>
                                  </w:r>
                                </w:p>
                              </w:tc>
                            </w:tr>
                            <w:tr w:rsidR="00FA4FCE" w14:paraId="78FF274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EA9678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Airtel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3F63FE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5.9</w:t>
                                  </w:r>
                                </w:p>
                              </w:tc>
                            </w:tr>
                            <w:tr w:rsidR="00FA4FCE" w14:paraId="7BC1DB0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F93F51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A2E42B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4.1</w:t>
                                  </w:r>
                                </w:p>
                              </w:tc>
                            </w:tr>
                            <w:tr w:rsidR="00FA4FCE" w14:paraId="73CCBAC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6FC0A4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Oil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Natural Gas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Corp.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E245B3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3.3</w:t>
                                  </w:r>
                                </w:p>
                              </w:tc>
                            </w:tr>
                            <w:tr w:rsidR="00FA4FCE" w14:paraId="6055AE0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027388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BB0FFE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FA4FCE" w14:paraId="711EBB2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20271C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Motors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Class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2D499D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</w:tbl>
                          <w:p w14:paraId="42FF80A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0CEF1" id="Text Box 333" o:spid="_x0000_s1204" type="#_x0000_t202" style="position:absolute;left:0;text-align:left;margin-left:374.15pt;margin-top:9.2pt;width:193.05pt;height:172.8pt;z-index:1582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44EAC043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4D153FD2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33E37AD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B7A905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CDEB11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63BB42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8.3</w:t>
                            </w:r>
                          </w:p>
                        </w:tc>
                      </w:tr>
                      <w:tr w:rsidR="00FA4FCE" w14:paraId="689D4FE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800031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384618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</w:t>
                            </w:r>
                          </w:p>
                        </w:tc>
                      </w:tr>
                      <w:tr w:rsidR="00FA4FCE" w14:paraId="4B28BB0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60F3A0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1328BC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6.9</w:t>
                            </w:r>
                          </w:p>
                        </w:tc>
                      </w:tr>
                      <w:tr w:rsidR="00FA4FCE" w14:paraId="56BEF40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49C4A7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Sun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Pharmaceuticals Industries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AE2B82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6.1</w:t>
                            </w:r>
                          </w:p>
                        </w:tc>
                      </w:tr>
                      <w:tr w:rsidR="00FA4FCE" w14:paraId="389747C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6A3834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9F1495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6.1</w:t>
                            </w:r>
                          </w:p>
                        </w:tc>
                      </w:tr>
                      <w:tr w:rsidR="00FA4FCE" w14:paraId="78FF274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EA9678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Airtel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3F63FE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5.9</w:t>
                            </w:r>
                          </w:p>
                        </w:tc>
                      </w:tr>
                      <w:tr w:rsidR="00FA4FCE" w14:paraId="7BC1DB0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F93F51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A2E42B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4.1</w:t>
                            </w:r>
                          </w:p>
                        </w:tc>
                      </w:tr>
                      <w:tr w:rsidR="00FA4FCE" w14:paraId="73CCBAC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6FC0A4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Oil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Natural Gas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Corp.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E245B3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3.3</w:t>
                            </w:r>
                          </w:p>
                        </w:tc>
                      </w:tr>
                      <w:tr w:rsidR="00FA4FCE" w14:paraId="6055AE0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027388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BB0FFE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  <w:tr w:rsidR="00FA4FCE" w14:paraId="711EBB2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20271C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Motors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Class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2D499D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</w:tbl>
                    <w:p w14:paraId="42FF80A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w w:val="95"/>
        </w:rPr>
        <w:t>healthy, providing much needed thrust to manufacturing. Infra and economic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activity continues to expand. The scheme invests in companies with higher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intrinsic values leading to better alpha generation and hence the fund 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expected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do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well.</w:t>
      </w:r>
    </w:p>
    <w:p w14:paraId="2DBD0EFA" w14:textId="77777777" w:rsidR="00FA4FCE" w:rsidRDefault="009C32EE">
      <w:pPr>
        <w:spacing w:line="119" w:lineRule="exact"/>
        <w:ind w:left="247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8F46649" w14:textId="77777777" w:rsidR="00FA4FCE" w:rsidRDefault="00FA4FCE">
      <w:pPr>
        <w:spacing w:line="119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6304D3B6" w14:textId="77777777" w:rsidR="00FA4FCE" w:rsidRDefault="00FA4FCE">
      <w:pPr>
        <w:pStyle w:val="BodyText"/>
      </w:pPr>
    </w:p>
    <w:p w14:paraId="4B3ADB1D" w14:textId="77777777" w:rsidR="00FA4FCE" w:rsidRDefault="00FA4FCE">
      <w:pPr>
        <w:pStyle w:val="BodyText"/>
      </w:pPr>
    </w:p>
    <w:p w14:paraId="2BF4B3E3" w14:textId="77777777" w:rsidR="00FA4FCE" w:rsidRDefault="00FA4FCE">
      <w:pPr>
        <w:pStyle w:val="BodyText"/>
      </w:pPr>
    </w:p>
    <w:p w14:paraId="65A5E8D3" w14:textId="77777777" w:rsidR="00FA4FCE" w:rsidRDefault="00FA4FCE">
      <w:pPr>
        <w:pStyle w:val="BodyText"/>
      </w:pPr>
    </w:p>
    <w:p w14:paraId="28E1CCEE" w14:textId="77777777" w:rsidR="00FA4FCE" w:rsidRDefault="00FA4FCE">
      <w:pPr>
        <w:pStyle w:val="BodyText"/>
        <w:spacing w:before="2"/>
        <w:rPr>
          <w:sz w:val="26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7EA6D258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797F9DF9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2FDC5FA8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344E6FCC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4023AEB0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33F17E04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527C1E64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7361C2DF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0E06903" w14:textId="77777777" w:rsidR="00FA4FCE" w:rsidRDefault="009C32EE">
            <w:pPr>
              <w:pStyle w:val="TableParagraph"/>
              <w:spacing w:before="89"/>
              <w:ind w:left="69"/>
              <w:rPr>
                <w:sz w:val="13"/>
              </w:rPr>
            </w:pPr>
            <w:r>
              <w:rPr>
                <w:color w:val="595B60"/>
                <w:w w:val="105"/>
                <w:sz w:val="13"/>
              </w:rPr>
              <w:lastRenderedPageBreak/>
              <w:t>ICICI</w:t>
            </w:r>
            <w:r>
              <w:rPr>
                <w:color w:val="595B60"/>
                <w:spacing w:val="-8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Pru</w:t>
            </w:r>
            <w:r>
              <w:rPr>
                <w:color w:val="595B60"/>
                <w:spacing w:val="-7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Value</w:t>
            </w:r>
            <w:r>
              <w:rPr>
                <w:color w:val="595B60"/>
                <w:spacing w:val="-7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Discovery</w:t>
            </w:r>
            <w:r>
              <w:rPr>
                <w:color w:val="595B60"/>
                <w:spacing w:val="-8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1C29796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6.8</w:t>
            </w:r>
          </w:p>
        </w:tc>
        <w:tc>
          <w:tcPr>
            <w:tcW w:w="933" w:type="dxa"/>
            <w:shd w:val="clear" w:color="auto" w:fill="E2E2E4"/>
          </w:tcPr>
          <w:p w14:paraId="7E23FC3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42.6</w:t>
            </w:r>
          </w:p>
        </w:tc>
        <w:tc>
          <w:tcPr>
            <w:tcW w:w="933" w:type="dxa"/>
            <w:shd w:val="clear" w:color="auto" w:fill="E2E2E4"/>
          </w:tcPr>
          <w:p w14:paraId="458F13C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27.2</w:t>
            </w:r>
          </w:p>
        </w:tc>
        <w:tc>
          <w:tcPr>
            <w:tcW w:w="933" w:type="dxa"/>
            <w:shd w:val="clear" w:color="auto" w:fill="E2E2E4"/>
          </w:tcPr>
          <w:p w14:paraId="1CF7B99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23.3</w:t>
            </w:r>
          </w:p>
        </w:tc>
        <w:tc>
          <w:tcPr>
            <w:tcW w:w="994" w:type="dxa"/>
            <w:shd w:val="clear" w:color="auto" w:fill="E2E2E4"/>
          </w:tcPr>
          <w:p w14:paraId="669814C5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20.6</w:t>
            </w:r>
          </w:p>
        </w:tc>
      </w:tr>
      <w:tr w:rsidR="00FA4FCE" w14:paraId="04E3E675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87DE824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500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613F5BC2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3.6</w:t>
            </w:r>
          </w:p>
        </w:tc>
        <w:tc>
          <w:tcPr>
            <w:tcW w:w="933" w:type="dxa"/>
            <w:shd w:val="clear" w:color="auto" w:fill="E2E2E4"/>
          </w:tcPr>
          <w:p w14:paraId="56B0018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39.6</w:t>
            </w:r>
          </w:p>
        </w:tc>
        <w:tc>
          <w:tcPr>
            <w:tcW w:w="933" w:type="dxa"/>
            <w:shd w:val="clear" w:color="auto" w:fill="E2E2E4"/>
          </w:tcPr>
          <w:p w14:paraId="3937B95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20.1</w:t>
            </w:r>
          </w:p>
        </w:tc>
        <w:tc>
          <w:tcPr>
            <w:tcW w:w="933" w:type="dxa"/>
            <w:shd w:val="clear" w:color="auto" w:fill="E2E2E4"/>
          </w:tcPr>
          <w:p w14:paraId="29CF016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16.6</w:t>
            </w:r>
          </w:p>
        </w:tc>
        <w:tc>
          <w:tcPr>
            <w:tcW w:w="994" w:type="dxa"/>
            <w:shd w:val="clear" w:color="auto" w:fill="E2E2E4"/>
          </w:tcPr>
          <w:p w14:paraId="05756D04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16.3</w:t>
            </w:r>
          </w:p>
        </w:tc>
      </w:tr>
      <w:tr w:rsidR="00FA4FCE" w14:paraId="37044D78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60CCC3A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Value</w:t>
            </w:r>
          </w:p>
        </w:tc>
        <w:tc>
          <w:tcPr>
            <w:tcW w:w="933" w:type="dxa"/>
            <w:shd w:val="clear" w:color="auto" w:fill="E2E2E4"/>
          </w:tcPr>
          <w:p w14:paraId="2403AFFA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5.8</w:t>
            </w:r>
          </w:p>
        </w:tc>
        <w:tc>
          <w:tcPr>
            <w:tcW w:w="933" w:type="dxa"/>
            <w:shd w:val="clear" w:color="auto" w:fill="E2E2E4"/>
          </w:tcPr>
          <w:p w14:paraId="3C82DAA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45.9</w:t>
            </w:r>
          </w:p>
        </w:tc>
        <w:tc>
          <w:tcPr>
            <w:tcW w:w="933" w:type="dxa"/>
            <w:shd w:val="clear" w:color="auto" w:fill="E2E2E4"/>
          </w:tcPr>
          <w:p w14:paraId="030BAB9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23.0</w:t>
            </w:r>
          </w:p>
        </w:tc>
        <w:tc>
          <w:tcPr>
            <w:tcW w:w="933" w:type="dxa"/>
            <w:shd w:val="clear" w:color="auto" w:fill="E2E2E4"/>
          </w:tcPr>
          <w:p w14:paraId="71C26EA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19.7</w:t>
            </w:r>
          </w:p>
        </w:tc>
        <w:tc>
          <w:tcPr>
            <w:tcW w:w="994" w:type="dxa"/>
            <w:shd w:val="clear" w:color="auto" w:fill="E2E2E4"/>
          </w:tcPr>
          <w:p w14:paraId="4B1D1D92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18.2</w:t>
            </w:r>
          </w:p>
        </w:tc>
      </w:tr>
    </w:tbl>
    <w:p w14:paraId="3B1CCFDB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5B5EE78A" w14:textId="77777777" w:rsidR="00FA4FCE" w:rsidRDefault="009C32EE">
      <w:pPr>
        <w:pStyle w:val="Heading1"/>
      </w:pPr>
      <w:r>
        <w:rPr>
          <w:color w:val="002134"/>
        </w:rPr>
        <w:lastRenderedPageBreak/>
        <w:t>SBI</w:t>
      </w:r>
      <w:r>
        <w:rPr>
          <w:color w:val="002134"/>
          <w:spacing w:val="-30"/>
        </w:rPr>
        <w:t xml:space="preserve"> </w:t>
      </w:r>
      <w:r>
        <w:rPr>
          <w:color w:val="002134"/>
        </w:rPr>
        <w:t>Magnum</w:t>
      </w:r>
      <w:r>
        <w:rPr>
          <w:color w:val="002134"/>
          <w:spacing w:val="-29"/>
        </w:rPr>
        <w:t xml:space="preserve"> </w:t>
      </w:r>
      <w:r>
        <w:rPr>
          <w:color w:val="002134"/>
        </w:rPr>
        <w:t>Equity</w:t>
      </w:r>
      <w:r>
        <w:rPr>
          <w:color w:val="002134"/>
          <w:spacing w:val="-29"/>
        </w:rPr>
        <w:t xml:space="preserve"> </w:t>
      </w:r>
      <w:r>
        <w:rPr>
          <w:color w:val="002134"/>
        </w:rPr>
        <w:t>ESG</w:t>
      </w:r>
      <w:r>
        <w:rPr>
          <w:color w:val="002134"/>
          <w:spacing w:val="-28"/>
        </w:rPr>
        <w:t xml:space="preserve"> </w:t>
      </w:r>
      <w:r>
        <w:rPr>
          <w:color w:val="002134"/>
        </w:rPr>
        <w:t>Fund</w:t>
      </w:r>
    </w:p>
    <w:p w14:paraId="62E570F2" w14:textId="112C0D25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3360" behindDoc="0" locked="0" layoutInCell="1" allowOverlap="1" wp14:anchorId="4D1FA0A8" wp14:editId="1562FA61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883920"/>
                <wp:effectExtent l="0" t="0" r="0" b="0"/>
                <wp:wrapNone/>
                <wp:docPr id="467930427" name="Text Box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392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6251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val="left" w:pos="404"/>
                                <w:tab w:val="left" w:pos="405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Investment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approach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based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Environmental,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Social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&amp;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Governance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(ESG)</w:t>
                            </w:r>
                            <w:r>
                              <w:rPr>
                                <w:color w:val="002134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considerations</w:t>
                            </w:r>
                            <w:r>
                              <w:rPr>
                                <w:color w:val="002134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combination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financial</w:t>
                            </w:r>
                            <w:r>
                              <w:rPr>
                                <w:color w:val="002134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parameters.</w:t>
                            </w:r>
                          </w:p>
                          <w:p w14:paraId="54691DE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val="left" w:pos="404"/>
                                <w:tab w:val="left" w:pos="405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Focus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“Triple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Bottom”</w:t>
                            </w:r>
                            <w:r>
                              <w:rPr>
                                <w:color w:val="00213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(People,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Planet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&amp;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Profits),</w:t>
                            </w:r>
                            <w:r>
                              <w:rPr>
                                <w:color w:val="00213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balancing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positive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social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impact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addition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investment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performance.</w:t>
                            </w:r>
                          </w:p>
                          <w:p w14:paraId="5FACCBC8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val="left" w:pos="404"/>
                                <w:tab w:val="left" w:pos="405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Backed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by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one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largest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team.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FA0A8" id="Text Box 332" o:spid="_x0000_s1205" type="#_x0000_t202" style="position:absolute;left:0;text-align:left;margin-left:28.3pt;margin-top:24.05pt;width:332pt;height:69.6pt;z-index:1582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" fillcolor="#d8d8da" stroked="f">
                <v:textbox inset="0,0,0,0">
                  <w:txbxContent>
                    <w:p w14:paraId="6A262512" w14:textId="77777777" w:rsidR="00FA4FCE" w:rsidRDefault="009C32EE"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val="left" w:pos="404"/>
                          <w:tab w:val="left" w:pos="405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Investment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approach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based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Environmental,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Social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&amp;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Governance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(ESG)</w:t>
                      </w:r>
                      <w:r>
                        <w:rPr>
                          <w:color w:val="002134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considerations</w:t>
                      </w:r>
                      <w:r>
                        <w:rPr>
                          <w:color w:val="002134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combination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financial</w:t>
                      </w:r>
                      <w:r>
                        <w:rPr>
                          <w:color w:val="002134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parameters.</w:t>
                      </w:r>
                    </w:p>
                    <w:p w14:paraId="54691DE5" w14:textId="77777777" w:rsidR="00FA4FCE" w:rsidRDefault="009C32EE"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val="left" w:pos="404"/>
                          <w:tab w:val="left" w:pos="405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Focus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-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“Triple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Bottom”</w:t>
                      </w:r>
                      <w:r>
                        <w:rPr>
                          <w:color w:val="002134"/>
                          <w:spacing w:val="-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(People,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Planet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&amp;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Profits),</w:t>
                      </w:r>
                      <w:r>
                        <w:rPr>
                          <w:color w:val="002134"/>
                          <w:spacing w:val="-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balancing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positive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social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impact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addition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investment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performance.</w:t>
                      </w:r>
                    </w:p>
                    <w:p w14:paraId="5FACCBC8" w14:textId="77777777" w:rsidR="00FA4FCE" w:rsidRDefault="009C32EE"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val="left" w:pos="404"/>
                          <w:tab w:val="left" w:pos="405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Backed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by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one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of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largest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equity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management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team.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172AEFA0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65377C54" w14:textId="77777777" w:rsidR="00FA4FCE" w:rsidRDefault="009C32EE">
      <w:pPr>
        <w:ind w:left="291" w:right="1161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1CA98CFE" w14:textId="77777777" w:rsidR="00FA4FCE" w:rsidRDefault="009C32EE">
      <w:pPr>
        <w:spacing w:before="148"/>
        <w:ind w:left="291" w:right="1139"/>
        <w:jc w:val="center"/>
        <w:rPr>
          <w:sz w:val="24"/>
        </w:rPr>
      </w:pPr>
      <w:r>
        <w:rPr>
          <w:color w:val="002134"/>
          <w:sz w:val="24"/>
        </w:rPr>
        <w:t>PRR</w:t>
      </w:r>
      <w:r>
        <w:rPr>
          <w:color w:val="002134"/>
          <w:spacing w:val="2"/>
          <w:sz w:val="24"/>
        </w:rPr>
        <w:t xml:space="preserve"> </w:t>
      </w:r>
      <w:r>
        <w:rPr>
          <w:color w:val="002134"/>
          <w:sz w:val="24"/>
        </w:rPr>
        <w:t>4</w:t>
      </w:r>
    </w:p>
    <w:p w14:paraId="2F92A405" w14:textId="77777777" w:rsidR="00FA4FCE" w:rsidRDefault="00FA4FCE">
      <w:pPr>
        <w:jc w:val="center"/>
        <w:rPr>
          <w:sz w:val="24"/>
        </w:rPr>
        <w:sectPr w:rsidR="00FA4FCE">
          <w:headerReference w:type="default" r:id="rId29"/>
          <w:footerReference w:type="default" r:id="rId30"/>
          <w:pgSz w:w="11920" w:h="16840"/>
          <w:pgMar w:top="600" w:right="80" w:bottom="1200" w:left="280" w:header="185" w:footer="1011" w:gutter="0"/>
          <w:cols w:num="2" w:space="720" w:equalWidth="0">
            <w:col w:w="7249" w:space="310"/>
            <w:col w:w="4001"/>
          </w:cols>
        </w:sectPr>
      </w:pPr>
    </w:p>
    <w:p w14:paraId="27AB330D" w14:textId="77777777" w:rsidR="00FA4FCE" w:rsidRDefault="00FA4FCE">
      <w:pPr>
        <w:pStyle w:val="BodyText"/>
        <w:spacing w:before="4"/>
        <w:rPr>
          <w:sz w:val="10"/>
        </w:rPr>
      </w:pPr>
    </w:p>
    <w:p w14:paraId="6DD24E64" w14:textId="77777777" w:rsidR="00FA4FCE" w:rsidRDefault="00FA4FCE">
      <w:pPr>
        <w:rPr>
          <w:sz w:val="10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81635E9" w14:textId="77777777" w:rsidR="00FA4FCE" w:rsidRDefault="00FA4FCE">
      <w:pPr>
        <w:pStyle w:val="BodyText"/>
        <w:rPr>
          <w:sz w:val="34"/>
        </w:rPr>
      </w:pPr>
    </w:p>
    <w:p w14:paraId="471EEE8E" w14:textId="77777777" w:rsidR="00FA4FCE" w:rsidRDefault="00FA4FCE">
      <w:pPr>
        <w:pStyle w:val="BodyText"/>
        <w:spacing w:before="7"/>
        <w:rPr>
          <w:sz w:val="31"/>
        </w:rPr>
      </w:pPr>
    </w:p>
    <w:p w14:paraId="08B29F4C" w14:textId="77777777" w:rsidR="00FA4FCE" w:rsidRDefault="009C32EE">
      <w:pPr>
        <w:pStyle w:val="Heading4"/>
        <w:tabs>
          <w:tab w:val="left" w:pos="6925"/>
        </w:tabs>
        <w:spacing w:before="1"/>
        <w:ind w:left="293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4795D4B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7"/>
        </w:tabs>
        <w:spacing w:before="161" w:line="237" w:lineRule="auto"/>
        <w:ind w:left="576" w:right="5"/>
        <w:rPr>
          <w:sz w:val="20"/>
        </w:rPr>
      </w:pPr>
      <w:r>
        <w:rPr>
          <w:rFonts w:ascii="Arial" w:hAnsi="Arial"/>
          <w:b/>
          <w:color w:val="595B60"/>
          <w:sz w:val="20"/>
        </w:rPr>
        <w:t xml:space="preserve">ESG analysis process: </w:t>
      </w:r>
      <w:r>
        <w:rPr>
          <w:color w:val="595B60"/>
          <w:sz w:val="20"/>
        </w:rPr>
        <w:t>1) Evaluate each investee companies on ESG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factors 2) Voting Practices - communicating with investee companies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before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after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the AGM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3)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Integrate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ESG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philosophy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entire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investment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decision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making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process</w:t>
      </w:r>
    </w:p>
    <w:p w14:paraId="5A0D58F9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7"/>
        </w:tabs>
        <w:spacing w:line="237" w:lineRule="auto"/>
        <w:ind w:left="576" w:right="6"/>
        <w:rPr>
          <w:sz w:val="20"/>
        </w:rPr>
      </w:pPr>
      <w:r>
        <w:rPr>
          <w:color w:val="595B60"/>
          <w:sz w:val="20"/>
        </w:rPr>
        <w:t>The fund avoids companies which have a negative spill over impact 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environment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companies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excessive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leverage.</w:t>
      </w:r>
    </w:p>
    <w:p w14:paraId="4D1B3E05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7"/>
        </w:tabs>
        <w:spacing w:before="43" w:line="237" w:lineRule="auto"/>
        <w:ind w:left="576" w:right="6"/>
        <w:rPr>
          <w:sz w:val="20"/>
        </w:rPr>
      </w:pPr>
      <w:r>
        <w:rPr>
          <w:color w:val="595B60"/>
          <w:sz w:val="20"/>
        </w:rPr>
        <w:t>FM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Team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engage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companies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all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stakeholders,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influence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their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decision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favour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sustainable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practices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policies.</w:t>
      </w:r>
    </w:p>
    <w:p w14:paraId="29271F6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7"/>
        </w:tabs>
        <w:spacing w:before="43" w:line="237" w:lineRule="auto"/>
        <w:ind w:left="576" w:right="5"/>
        <w:rPr>
          <w:sz w:val="20"/>
        </w:rPr>
      </w:pPr>
      <w:r>
        <w:rPr>
          <w:color w:val="595B60"/>
          <w:sz w:val="20"/>
        </w:rPr>
        <w:t>They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endeavor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invest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companies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Positive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ESG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standards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it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lead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long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term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creation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investors.</w:t>
      </w:r>
    </w:p>
    <w:p w14:paraId="5CEDA217" w14:textId="77777777" w:rsidR="00FA4FCE" w:rsidRDefault="009C32EE">
      <w:pPr>
        <w:tabs>
          <w:tab w:val="left" w:pos="4093"/>
        </w:tabs>
        <w:spacing w:before="119"/>
        <w:ind w:left="237"/>
        <w:rPr>
          <w:sz w:val="16"/>
        </w:rPr>
      </w:pPr>
      <w:r>
        <w:br w:type="column"/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3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3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2370321C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04D0DAD2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223F2946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6C1F38BF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Rohit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Shimpi</w:t>
            </w:r>
          </w:p>
        </w:tc>
      </w:tr>
      <w:tr w:rsidR="00FA4FCE" w14:paraId="55828B18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B675F4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27BE774A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0F32594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27th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November,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2006</w:t>
            </w:r>
          </w:p>
          <w:p w14:paraId="1AF5747C" w14:textId="77777777" w:rsidR="00FA4FCE" w:rsidRDefault="009C32EE">
            <w:pPr>
              <w:pStyle w:val="TableParagraph"/>
              <w:spacing w:before="136"/>
              <w:ind w:left="67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54,823</w:t>
            </w:r>
          </w:p>
        </w:tc>
      </w:tr>
      <w:tr w:rsidR="00FA4FCE" w14:paraId="6293DCF2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C1EED9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98D737A" w14:textId="77777777" w:rsidR="00FA4FCE" w:rsidRDefault="009C32EE">
            <w:pPr>
              <w:pStyle w:val="TableParagraph"/>
              <w:spacing w:before="59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IISL</w:t>
            </w:r>
            <w:r>
              <w:rPr>
                <w:color w:val="595B60"/>
                <w:spacing w:val="-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Nifty 100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ESG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Index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INR</w:t>
            </w:r>
          </w:p>
        </w:tc>
      </w:tr>
      <w:tr w:rsidR="00FA4FCE" w14:paraId="506CC05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D9010A5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ADB76E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INF200K01214</w:t>
            </w:r>
          </w:p>
        </w:tc>
      </w:tr>
      <w:tr w:rsidR="00FA4FCE" w14:paraId="58132DF6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71C071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949321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1.94%</w:t>
            </w:r>
          </w:p>
        </w:tc>
      </w:tr>
      <w:tr w:rsidR="00FA4FCE" w14:paraId="1ABD9730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2D72A8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3868588" w14:textId="77777777" w:rsidR="00FA4FCE" w:rsidRDefault="009C32EE">
            <w:pPr>
              <w:pStyle w:val="TableParagraph"/>
              <w:spacing w:before="59"/>
              <w:ind w:left="96" w:right="31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12.59%</w:t>
            </w:r>
          </w:p>
        </w:tc>
      </w:tr>
      <w:tr w:rsidR="00FA4FCE" w14:paraId="5EE4EE82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65DCBA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75B916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0.77</w:t>
            </w:r>
          </w:p>
        </w:tc>
      </w:tr>
      <w:tr w:rsidR="00FA4FCE" w14:paraId="1025D128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F9EDAE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C3FA18F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0.87</w:t>
            </w:r>
          </w:p>
        </w:tc>
      </w:tr>
      <w:tr w:rsidR="00FA4FCE" w14:paraId="73559500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15D595B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3DDD716F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35420D7F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20C9B93" w14:textId="77777777" w:rsidR="00FA4FCE" w:rsidRDefault="009C32EE">
      <w:pPr>
        <w:spacing w:before="140" w:line="9" w:lineRule="exact"/>
        <w:ind w:left="1526" w:right="1660"/>
        <w:jc w:val="center"/>
        <w:rPr>
          <w:rFonts w:ascii="Calibri"/>
          <w:sz w:val="11"/>
        </w:rPr>
      </w:pPr>
      <w:r>
        <w:rPr>
          <w:rFonts w:ascii="Calibri"/>
          <w:color w:val="9A9A9E"/>
          <w:spacing w:val="-1"/>
          <w:w w:val="105"/>
          <w:position w:val="1"/>
          <w:sz w:val="11"/>
        </w:rPr>
        <w:t>Real</w:t>
      </w:r>
      <w:r>
        <w:rPr>
          <w:rFonts w:ascii="Calibri"/>
          <w:color w:val="9A9A9E"/>
          <w:w w:val="105"/>
          <w:position w:val="1"/>
          <w:sz w:val="11"/>
        </w:rPr>
        <w:t xml:space="preserve"> </w:t>
      </w:r>
      <w:r>
        <w:rPr>
          <w:rFonts w:ascii="Calibri"/>
          <w:color w:val="9A9A9E"/>
          <w:spacing w:val="-1"/>
          <w:w w:val="105"/>
          <w:position w:val="1"/>
          <w:sz w:val="11"/>
        </w:rPr>
        <w:t>Estate</w:t>
      </w:r>
      <w:r>
        <w:rPr>
          <w:rFonts w:ascii="Calibri"/>
          <w:color w:val="9A9A9E"/>
          <w:spacing w:val="6"/>
          <w:w w:val="105"/>
          <w:position w:val="1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Utilities</w:t>
      </w:r>
      <w:r>
        <w:rPr>
          <w:rFonts w:ascii="Calibri"/>
          <w:color w:val="9A9A9E"/>
          <w:spacing w:val="-6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position w:val="-7"/>
          <w:sz w:val="11"/>
        </w:rPr>
        <w:t>Materials</w:t>
      </w:r>
    </w:p>
    <w:p w14:paraId="78B93974" w14:textId="77777777" w:rsidR="00FA4FCE" w:rsidRDefault="00FA4FCE">
      <w:pPr>
        <w:spacing w:line="9" w:lineRule="exact"/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74DE1C49" w14:textId="77777777" w:rsidR="00FA4FCE" w:rsidRDefault="009C32EE">
      <w:pPr>
        <w:pStyle w:val="Heading4"/>
        <w:tabs>
          <w:tab w:val="left" w:pos="6925"/>
        </w:tabs>
        <w:spacing w:before="22"/>
        <w:ind w:left="293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07F0142F" w14:textId="77777777" w:rsidR="00FA4FCE" w:rsidRDefault="009C32EE">
      <w:pPr>
        <w:pStyle w:val="BodyText"/>
        <w:spacing w:before="164" w:line="237" w:lineRule="auto"/>
        <w:ind w:left="292" w:right="46"/>
        <w:jc w:val="both"/>
      </w:pPr>
      <w:r>
        <w:rPr>
          <w:color w:val="595B60"/>
          <w:w w:val="95"/>
        </w:rPr>
        <w:t>The scheme invests across the market capitalization spectrum. In addition to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being exposed to equity market risks, the performance of the scheme may be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impacted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case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value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realization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ESG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compliant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companies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delayed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or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theme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does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not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perform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line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with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expectations.</w:t>
      </w:r>
    </w:p>
    <w:p w14:paraId="204305B3" w14:textId="77777777" w:rsidR="00FA4FCE" w:rsidRDefault="009C32EE">
      <w:pPr>
        <w:pStyle w:val="Heading4"/>
        <w:tabs>
          <w:tab w:val="left" w:pos="6925"/>
        </w:tabs>
        <w:spacing w:before="134"/>
        <w:ind w:left="292"/>
        <w:jc w:val="both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463E6776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631405FD" w14:textId="77777777" w:rsidR="00FA4FCE" w:rsidRDefault="00FA4FCE">
      <w:pPr>
        <w:pStyle w:val="BodyText"/>
        <w:rPr>
          <w:sz w:val="16"/>
        </w:rPr>
      </w:pPr>
    </w:p>
    <w:p w14:paraId="123698E0" w14:textId="77777777" w:rsidR="00FA4FCE" w:rsidRDefault="009C32EE">
      <w:pPr>
        <w:spacing w:before="96" w:line="213" w:lineRule="auto"/>
        <w:ind w:left="292" w:right="38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Information</w:t>
      </w:r>
      <w:r>
        <w:rPr>
          <w:rFonts w:ascii="Calibri"/>
          <w:color w:val="9A9A9E"/>
          <w:spacing w:val="-25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Technology</w:t>
      </w:r>
    </w:p>
    <w:p w14:paraId="5393744F" w14:textId="77777777" w:rsidR="00FA4FCE" w:rsidRDefault="009C32EE">
      <w:pPr>
        <w:spacing w:before="19"/>
        <w:ind w:left="448" w:right="205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19%</w:t>
      </w:r>
    </w:p>
    <w:p w14:paraId="5AE1D79C" w14:textId="77777777" w:rsidR="00FA4FCE" w:rsidRDefault="00FA4FCE">
      <w:pPr>
        <w:pStyle w:val="BodyText"/>
        <w:rPr>
          <w:rFonts w:ascii="Calibri"/>
          <w:sz w:val="16"/>
        </w:rPr>
      </w:pPr>
    </w:p>
    <w:p w14:paraId="25195E81" w14:textId="77777777" w:rsidR="00FA4FCE" w:rsidRDefault="00FA4FCE">
      <w:pPr>
        <w:pStyle w:val="BodyText"/>
        <w:rPr>
          <w:rFonts w:ascii="Calibri"/>
          <w:sz w:val="16"/>
        </w:rPr>
      </w:pPr>
    </w:p>
    <w:p w14:paraId="594B44BE" w14:textId="77777777" w:rsidR="00FA4FCE" w:rsidRDefault="00FA4FCE">
      <w:pPr>
        <w:pStyle w:val="BodyText"/>
        <w:rPr>
          <w:rFonts w:ascii="Calibri"/>
          <w:sz w:val="16"/>
        </w:rPr>
      </w:pPr>
    </w:p>
    <w:p w14:paraId="37990A9C" w14:textId="77777777" w:rsidR="00FA4FCE" w:rsidRDefault="00FA4FCE">
      <w:pPr>
        <w:pStyle w:val="BodyText"/>
        <w:rPr>
          <w:rFonts w:ascii="Calibri"/>
          <w:sz w:val="16"/>
        </w:rPr>
      </w:pPr>
    </w:p>
    <w:p w14:paraId="0538D77F" w14:textId="77777777" w:rsidR="00FA4FCE" w:rsidRDefault="00FA4FCE">
      <w:pPr>
        <w:pStyle w:val="BodyText"/>
        <w:spacing w:before="6"/>
        <w:rPr>
          <w:rFonts w:ascii="Calibri"/>
        </w:rPr>
      </w:pPr>
    </w:p>
    <w:p w14:paraId="70AFC7ED" w14:textId="77777777" w:rsidR="00FA4FCE" w:rsidRDefault="009C32EE">
      <w:pPr>
        <w:spacing w:line="252" w:lineRule="auto"/>
        <w:ind w:left="332" w:right="38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Financials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29%</w:t>
      </w:r>
    </w:p>
    <w:p w14:paraId="2295B00F" w14:textId="77777777" w:rsidR="00FA4FCE" w:rsidRDefault="009C32EE">
      <w:pPr>
        <w:tabs>
          <w:tab w:val="left" w:pos="749"/>
          <w:tab w:val="left" w:pos="1180"/>
        </w:tabs>
        <w:spacing w:before="143"/>
        <w:ind w:left="292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position w:val="1"/>
          <w:sz w:val="11"/>
        </w:rPr>
        <w:t>1%</w:t>
      </w:r>
      <w:r>
        <w:rPr>
          <w:rFonts w:ascii="Calibri"/>
          <w:color w:val="9A9A9E"/>
          <w:w w:val="105"/>
          <w:position w:val="1"/>
          <w:sz w:val="11"/>
        </w:rPr>
        <w:tab/>
      </w:r>
      <w:r>
        <w:rPr>
          <w:rFonts w:ascii="Calibri"/>
          <w:color w:val="9A9A9E"/>
          <w:w w:val="105"/>
          <w:sz w:val="11"/>
        </w:rPr>
        <w:t>2%</w:t>
      </w:r>
      <w:r>
        <w:rPr>
          <w:rFonts w:ascii="Calibri"/>
          <w:color w:val="9A9A9E"/>
          <w:w w:val="105"/>
          <w:sz w:val="11"/>
        </w:rPr>
        <w:tab/>
      </w:r>
      <w:r>
        <w:rPr>
          <w:rFonts w:ascii="Calibri"/>
          <w:color w:val="9A9A9E"/>
          <w:spacing w:val="-3"/>
          <w:w w:val="105"/>
          <w:position w:val="-7"/>
          <w:sz w:val="11"/>
        </w:rPr>
        <w:t>7%</w:t>
      </w:r>
    </w:p>
    <w:p w14:paraId="638FE4B9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22466CAB" w14:textId="77777777" w:rsidR="00FA4FCE" w:rsidRDefault="00FA4FCE">
      <w:pPr>
        <w:pStyle w:val="BodyText"/>
        <w:rPr>
          <w:rFonts w:ascii="Calibri"/>
          <w:sz w:val="16"/>
        </w:rPr>
      </w:pPr>
    </w:p>
    <w:p w14:paraId="02C39F56" w14:textId="77777777" w:rsidR="00FA4FCE" w:rsidRDefault="00FA4FCE">
      <w:pPr>
        <w:pStyle w:val="BodyText"/>
        <w:rPr>
          <w:rFonts w:ascii="Calibri"/>
          <w:sz w:val="16"/>
        </w:rPr>
      </w:pPr>
    </w:p>
    <w:p w14:paraId="25C45719" w14:textId="77777777" w:rsidR="00FA4FCE" w:rsidRDefault="009C32EE">
      <w:pPr>
        <w:spacing w:before="132" w:line="252" w:lineRule="auto"/>
        <w:ind w:left="434" w:right="981" w:hanging="142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Industrials</w:t>
      </w:r>
      <w:r>
        <w:rPr>
          <w:rFonts w:ascii="Calibri"/>
          <w:color w:val="9A9A9E"/>
          <w:spacing w:val="-24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16%</w:t>
      </w:r>
    </w:p>
    <w:p w14:paraId="784E1E0B" w14:textId="77777777" w:rsidR="00FA4FCE" w:rsidRDefault="00FA4FCE">
      <w:pPr>
        <w:pStyle w:val="BodyText"/>
        <w:rPr>
          <w:rFonts w:ascii="Calibri"/>
          <w:sz w:val="16"/>
        </w:rPr>
      </w:pPr>
    </w:p>
    <w:p w14:paraId="67E3732C" w14:textId="77777777" w:rsidR="00FA4FCE" w:rsidRDefault="00FA4FCE">
      <w:pPr>
        <w:pStyle w:val="BodyText"/>
        <w:rPr>
          <w:rFonts w:ascii="Calibri"/>
          <w:sz w:val="16"/>
        </w:rPr>
      </w:pPr>
    </w:p>
    <w:p w14:paraId="1BC63D79" w14:textId="77777777" w:rsidR="00FA4FCE" w:rsidRDefault="00FA4FCE">
      <w:pPr>
        <w:pStyle w:val="BodyText"/>
        <w:spacing w:before="10"/>
        <w:rPr>
          <w:rFonts w:ascii="Calibri"/>
          <w:sz w:val="23"/>
        </w:rPr>
      </w:pPr>
    </w:p>
    <w:p w14:paraId="1F31004F" w14:textId="77777777" w:rsidR="00FA4FCE" w:rsidRDefault="009C32EE">
      <w:pPr>
        <w:spacing w:line="213" w:lineRule="auto"/>
        <w:ind w:left="397" w:right="756" w:firstLine="5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Consumer</w:t>
      </w:r>
      <w:r>
        <w:rPr>
          <w:rFonts w:ascii="Calibri"/>
          <w:color w:val="9A9A9E"/>
          <w:spacing w:val="1"/>
          <w:w w:val="105"/>
          <w:sz w:val="11"/>
        </w:rPr>
        <w:t xml:space="preserve"> </w:t>
      </w:r>
      <w:r>
        <w:rPr>
          <w:rFonts w:ascii="Calibri"/>
          <w:color w:val="9A9A9E"/>
          <w:w w:val="105"/>
          <w:sz w:val="11"/>
        </w:rPr>
        <w:t>Discretionary</w:t>
      </w:r>
    </w:p>
    <w:p w14:paraId="35E596C4" w14:textId="77777777" w:rsidR="00FA4FCE" w:rsidRDefault="009C32EE">
      <w:pPr>
        <w:spacing w:before="19"/>
        <w:ind w:left="586" w:right="955"/>
        <w:jc w:val="center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18%</w:t>
      </w:r>
    </w:p>
    <w:p w14:paraId="43D59C4B" w14:textId="77777777" w:rsidR="00FA4FCE" w:rsidRDefault="00FA4FCE">
      <w:pPr>
        <w:jc w:val="center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66" w:space="195"/>
            <w:col w:w="893" w:space="360"/>
            <w:col w:w="1323" w:space="41"/>
            <w:col w:w="1782"/>
          </w:cols>
        </w:sectPr>
      </w:pPr>
    </w:p>
    <w:p w14:paraId="74D9C0D6" w14:textId="77777777" w:rsidR="00FA4FCE" w:rsidRDefault="00FA4FCE">
      <w:pPr>
        <w:pStyle w:val="BodyText"/>
        <w:spacing w:before="4"/>
        <w:rPr>
          <w:rFonts w:ascii="Calibri"/>
          <w:sz w:val="15"/>
        </w:rPr>
      </w:pPr>
    </w:p>
    <w:p w14:paraId="60C7B88B" w14:textId="7C4A857B" w:rsidR="00FA4FCE" w:rsidRDefault="009C32EE">
      <w:pPr>
        <w:spacing w:before="115" w:line="127" w:lineRule="exact"/>
        <w:ind w:right="1180"/>
        <w:jc w:val="right"/>
        <w:rPr>
          <w:rFonts w:ascii="Calibri"/>
          <w:sz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75616" behindDoc="1" locked="0" layoutInCell="1" allowOverlap="1" wp14:anchorId="51633435" wp14:editId="42F9980A">
                <wp:simplePos x="0" y="0"/>
                <wp:positionH relativeFrom="page">
                  <wp:posOffset>5210175</wp:posOffset>
                </wp:positionH>
                <wp:positionV relativeFrom="paragraph">
                  <wp:posOffset>-1306195</wp:posOffset>
                </wp:positionV>
                <wp:extent cx="1454150" cy="1454785"/>
                <wp:effectExtent l="0" t="0" r="0" b="0"/>
                <wp:wrapNone/>
                <wp:docPr id="1054209958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54150" cy="1454785"/>
                          <a:chOff x="8205" y="-2057"/>
                          <a:chExt cx="2290" cy="2291"/>
                        </a:xfrm>
                      </wpg:grpSpPr>
                      <wps:wsp>
                        <wps:cNvPr id="1438154740" name="Freeform 331"/>
                        <wps:cNvSpPr>
                          <a:spLocks/>
                        </wps:cNvSpPr>
                        <wps:spPr bwMode="auto">
                          <a:xfrm>
                            <a:off x="9350" y="-2057"/>
                            <a:ext cx="461" cy="622"/>
                          </a:xfrm>
                          <a:custGeom>
                            <a:avLst/>
                            <a:gdLst>
                              <a:gd name="T0" fmla="+- 0 9580 9350"/>
                              <a:gd name="T1" fmla="*/ T0 w 461"/>
                              <a:gd name="T2" fmla="+- 0 -1435 -2057"/>
                              <a:gd name="T3" fmla="*/ -1435 h 622"/>
                              <a:gd name="T4" fmla="+- 0 9525 9350"/>
                              <a:gd name="T5" fmla="*/ T4 w 461"/>
                              <a:gd name="T6" fmla="+- 0 -1456 -2057"/>
                              <a:gd name="T7" fmla="*/ -1456 h 622"/>
                              <a:gd name="T8" fmla="+- 0 9468 9350"/>
                              <a:gd name="T9" fmla="*/ T8 w 461"/>
                              <a:gd name="T10" fmla="+- 0 -1472 -2057"/>
                              <a:gd name="T11" fmla="*/ -1472 h 622"/>
                              <a:gd name="T12" fmla="+- 0 9409 9350"/>
                              <a:gd name="T13" fmla="*/ T12 w 461"/>
                              <a:gd name="T14" fmla="+- 0 -1481 -2057"/>
                              <a:gd name="T15" fmla="*/ -1481 h 622"/>
                              <a:gd name="T16" fmla="+- 0 9350 9350"/>
                              <a:gd name="T17" fmla="*/ T16 w 461"/>
                              <a:gd name="T18" fmla="+- 0 -1484 -2057"/>
                              <a:gd name="T19" fmla="*/ -1484 h 622"/>
                              <a:gd name="T20" fmla="+- 0 9350 9350"/>
                              <a:gd name="T21" fmla="*/ T20 w 461"/>
                              <a:gd name="T22" fmla="+- 0 -2057 -2057"/>
                              <a:gd name="T23" fmla="*/ -2057 h 622"/>
                              <a:gd name="T24" fmla="+- 0 9429 9350"/>
                              <a:gd name="T25" fmla="*/ T24 w 461"/>
                              <a:gd name="T26" fmla="+- 0 -2054 -2057"/>
                              <a:gd name="T27" fmla="*/ -2054 h 622"/>
                              <a:gd name="T28" fmla="+- 0 9508 9350"/>
                              <a:gd name="T29" fmla="*/ T28 w 461"/>
                              <a:gd name="T30" fmla="+- 0 -2046 -2057"/>
                              <a:gd name="T31" fmla="*/ -2046 h 622"/>
                              <a:gd name="T32" fmla="+- 0 9585 9350"/>
                              <a:gd name="T33" fmla="*/ T32 w 461"/>
                              <a:gd name="T34" fmla="+- 0 -2032 -2057"/>
                              <a:gd name="T35" fmla="*/ -2032 h 622"/>
                              <a:gd name="T36" fmla="+- 0 9662 9350"/>
                              <a:gd name="T37" fmla="*/ T36 w 461"/>
                              <a:gd name="T38" fmla="+- 0 -2013 -2057"/>
                              <a:gd name="T39" fmla="*/ -2013 h 622"/>
                              <a:gd name="T40" fmla="+- 0 9737 9350"/>
                              <a:gd name="T41" fmla="*/ T40 w 461"/>
                              <a:gd name="T42" fmla="+- 0 -1989 -2057"/>
                              <a:gd name="T43" fmla="*/ -1989 h 622"/>
                              <a:gd name="T44" fmla="+- 0 9810 9350"/>
                              <a:gd name="T45" fmla="*/ T44 w 461"/>
                              <a:gd name="T46" fmla="+- 0 -1960 -2057"/>
                              <a:gd name="T47" fmla="*/ -1960 h 622"/>
                              <a:gd name="T48" fmla="+- 0 9580 9350"/>
                              <a:gd name="T49" fmla="*/ T48 w 461"/>
                              <a:gd name="T50" fmla="+- 0 -1435 -2057"/>
                              <a:gd name="T51" fmla="*/ -1435 h 6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61" h="622">
                                <a:moveTo>
                                  <a:pt x="230" y="622"/>
                                </a:moveTo>
                                <a:lnTo>
                                  <a:pt x="175" y="601"/>
                                </a:lnTo>
                                <a:lnTo>
                                  <a:pt x="118" y="585"/>
                                </a:lnTo>
                                <a:lnTo>
                                  <a:pt x="59" y="576"/>
                                </a:lnTo>
                                <a:lnTo>
                                  <a:pt x="0" y="573"/>
                                </a:lnTo>
                                <a:lnTo>
                                  <a:pt x="0" y="0"/>
                                </a:lnTo>
                                <a:lnTo>
                                  <a:pt x="79" y="3"/>
                                </a:lnTo>
                                <a:lnTo>
                                  <a:pt x="158" y="11"/>
                                </a:lnTo>
                                <a:lnTo>
                                  <a:pt x="235" y="25"/>
                                </a:lnTo>
                                <a:lnTo>
                                  <a:pt x="312" y="44"/>
                                </a:lnTo>
                                <a:lnTo>
                                  <a:pt x="387" y="68"/>
                                </a:lnTo>
                                <a:lnTo>
                                  <a:pt x="460" y="97"/>
                                </a:lnTo>
                                <a:lnTo>
                                  <a:pt x="230" y="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820731" name="Freeform 330"/>
                        <wps:cNvSpPr>
                          <a:spLocks/>
                        </wps:cNvSpPr>
                        <wps:spPr bwMode="auto">
                          <a:xfrm>
                            <a:off x="9580" y="-1961"/>
                            <a:ext cx="908" cy="982"/>
                          </a:xfrm>
                          <a:custGeom>
                            <a:avLst/>
                            <a:gdLst>
                              <a:gd name="T0" fmla="+- 0 9919 9580"/>
                              <a:gd name="T1" fmla="*/ T0 w 908"/>
                              <a:gd name="T2" fmla="+- 0 -978 -1960"/>
                              <a:gd name="T3" fmla="*/ -978 h 982"/>
                              <a:gd name="T4" fmla="+- 0 9905 9580"/>
                              <a:gd name="T5" fmla="*/ T4 w 908"/>
                              <a:gd name="T6" fmla="+- 0 -1053 -1960"/>
                              <a:gd name="T7" fmla="*/ -1053 h 982"/>
                              <a:gd name="T8" fmla="+- 0 9882 9580"/>
                              <a:gd name="T9" fmla="*/ T8 w 908"/>
                              <a:gd name="T10" fmla="+- 0 -1123 -1960"/>
                              <a:gd name="T11" fmla="*/ -1123 h 982"/>
                              <a:gd name="T12" fmla="+- 0 9850 9580"/>
                              <a:gd name="T13" fmla="*/ T12 w 908"/>
                              <a:gd name="T14" fmla="+- 0 -1190 -1960"/>
                              <a:gd name="T15" fmla="*/ -1190 h 982"/>
                              <a:gd name="T16" fmla="+- 0 9810 9580"/>
                              <a:gd name="T17" fmla="*/ T16 w 908"/>
                              <a:gd name="T18" fmla="+- 0 -1252 -1960"/>
                              <a:gd name="T19" fmla="*/ -1252 h 982"/>
                              <a:gd name="T20" fmla="+- 0 9763 9580"/>
                              <a:gd name="T21" fmla="*/ T20 w 908"/>
                              <a:gd name="T22" fmla="+- 0 -1308 -1960"/>
                              <a:gd name="T23" fmla="*/ -1308 h 982"/>
                              <a:gd name="T24" fmla="+- 0 9708 9580"/>
                              <a:gd name="T25" fmla="*/ T24 w 908"/>
                              <a:gd name="T26" fmla="+- 0 -1358 -1960"/>
                              <a:gd name="T27" fmla="*/ -1358 h 982"/>
                              <a:gd name="T28" fmla="+- 0 9647 9580"/>
                              <a:gd name="T29" fmla="*/ T28 w 908"/>
                              <a:gd name="T30" fmla="+- 0 -1401 -1960"/>
                              <a:gd name="T31" fmla="*/ -1401 h 982"/>
                              <a:gd name="T32" fmla="+- 0 9580 9580"/>
                              <a:gd name="T33" fmla="*/ T32 w 908"/>
                              <a:gd name="T34" fmla="+- 0 -1435 -1960"/>
                              <a:gd name="T35" fmla="*/ -1435 h 982"/>
                              <a:gd name="T36" fmla="+- 0 9810 9580"/>
                              <a:gd name="T37" fmla="*/ T36 w 908"/>
                              <a:gd name="T38" fmla="+- 0 -1960 -1960"/>
                              <a:gd name="T39" fmla="*/ -1960 h 982"/>
                              <a:gd name="T40" fmla="+- 0 9879 9580"/>
                              <a:gd name="T41" fmla="*/ T40 w 908"/>
                              <a:gd name="T42" fmla="+- 0 -1927 -1960"/>
                              <a:gd name="T43" fmla="*/ -1927 h 982"/>
                              <a:gd name="T44" fmla="+- 0 9944 9580"/>
                              <a:gd name="T45" fmla="*/ T44 w 908"/>
                              <a:gd name="T46" fmla="+- 0 -1890 -1960"/>
                              <a:gd name="T47" fmla="*/ -1890 h 982"/>
                              <a:gd name="T48" fmla="+- 0 10007 9580"/>
                              <a:gd name="T49" fmla="*/ T48 w 908"/>
                              <a:gd name="T50" fmla="+- 0 -1850 -1960"/>
                              <a:gd name="T51" fmla="*/ -1850 h 982"/>
                              <a:gd name="T52" fmla="+- 0 10066 9580"/>
                              <a:gd name="T53" fmla="*/ T52 w 908"/>
                              <a:gd name="T54" fmla="+- 0 -1805 -1960"/>
                              <a:gd name="T55" fmla="*/ -1805 h 982"/>
                              <a:gd name="T56" fmla="+- 0 10123 9580"/>
                              <a:gd name="T57" fmla="*/ T56 w 908"/>
                              <a:gd name="T58" fmla="+- 0 -1757 -1960"/>
                              <a:gd name="T59" fmla="*/ -1757 h 982"/>
                              <a:gd name="T60" fmla="+- 0 10175 9580"/>
                              <a:gd name="T61" fmla="*/ T60 w 908"/>
                              <a:gd name="T62" fmla="+- 0 -1705 -1960"/>
                              <a:gd name="T63" fmla="*/ -1705 h 982"/>
                              <a:gd name="T64" fmla="+- 0 10225 9580"/>
                              <a:gd name="T65" fmla="*/ T64 w 908"/>
                              <a:gd name="T66" fmla="+- 0 -1651 -1960"/>
                              <a:gd name="T67" fmla="*/ -1651 h 982"/>
                              <a:gd name="T68" fmla="+- 0 10270 9580"/>
                              <a:gd name="T69" fmla="*/ T68 w 908"/>
                              <a:gd name="T70" fmla="+- 0 -1593 -1960"/>
                              <a:gd name="T71" fmla="*/ -1593 h 982"/>
                              <a:gd name="T72" fmla="+- 0 10312 9580"/>
                              <a:gd name="T73" fmla="*/ T72 w 908"/>
                              <a:gd name="T74" fmla="+- 0 -1532 -1960"/>
                              <a:gd name="T75" fmla="*/ -1532 h 982"/>
                              <a:gd name="T76" fmla="+- 0 10350 9580"/>
                              <a:gd name="T77" fmla="*/ T76 w 908"/>
                              <a:gd name="T78" fmla="+- 0 -1469 -1960"/>
                              <a:gd name="T79" fmla="*/ -1469 h 982"/>
                              <a:gd name="T80" fmla="+- 0 10384 9580"/>
                              <a:gd name="T81" fmla="*/ T80 w 908"/>
                              <a:gd name="T82" fmla="+- 0 -1404 -1960"/>
                              <a:gd name="T83" fmla="*/ -1404 h 982"/>
                              <a:gd name="T84" fmla="+- 0 10414 9580"/>
                              <a:gd name="T85" fmla="*/ T84 w 908"/>
                              <a:gd name="T86" fmla="+- 0 -1336 -1960"/>
                              <a:gd name="T87" fmla="*/ -1336 h 982"/>
                              <a:gd name="T88" fmla="+- 0 10439 9580"/>
                              <a:gd name="T89" fmla="*/ T88 w 908"/>
                              <a:gd name="T90" fmla="+- 0 -1266 -1960"/>
                              <a:gd name="T91" fmla="*/ -1266 h 982"/>
                              <a:gd name="T92" fmla="+- 0 10460 9580"/>
                              <a:gd name="T93" fmla="*/ T92 w 908"/>
                              <a:gd name="T94" fmla="+- 0 -1194 -1960"/>
                              <a:gd name="T95" fmla="*/ -1194 h 982"/>
                              <a:gd name="T96" fmla="+- 0 10476 9580"/>
                              <a:gd name="T97" fmla="*/ T96 w 908"/>
                              <a:gd name="T98" fmla="+- 0 -1120 -1960"/>
                              <a:gd name="T99" fmla="*/ -1120 h 982"/>
                              <a:gd name="T100" fmla="+- 0 10488 9580"/>
                              <a:gd name="T101" fmla="*/ T100 w 908"/>
                              <a:gd name="T102" fmla="+- 0 -1045 -1960"/>
                              <a:gd name="T103" fmla="*/ -1045 h 982"/>
                              <a:gd name="T104" fmla="+- 0 9919 9580"/>
                              <a:gd name="T105" fmla="*/ T104 w 908"/>
                              <a:gd name="T106" fmla="+- 0 -978 -1960"/>
                              <a:gd name="T107" fmla="*/ -978 h 9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08" h="982">
                                <a:moveTo>
                                  <a:pt x="339" y="982"/>
                                </a:moveTo>
                                <a:lnTo>
                                  <a:pt x="325" y="907"/>
                                </a:lnTo>
                                <a:lnTo>
                                  <a:pt x="302" y="837"/>
                                </a:lnTo>
                                <a:lnTo>
                                  <a:pt x="270" y="770"/>
                                </a:lnTo>
                                <a:lnTo>
                                  <a:pt x="230" y="708"/>
                                </a:lnTo>
                                <a:lnTo>
                                  <a:pt x="183" y="652"/>
                                </a:lnTo>
                                <a:lnTo>
                                  <a:pt x="128" y="602"/>
                                </a:lnTo>
                                <a:lnTo>
                                  <a:pt x="67" y="559"/>
                                </a:lnTo>
                                <a:lnTo>
                                  <a:pt x="0" y="525"/>
                                </a:lnTo>
                                <a:lnTo>
                                  <a:pt x="230" y="0"/>
                                </a:lnTo>
                                <a:lnTo>
                                  <a:pt x="299" y="33"/>
                                </a:lnTo>
                                <a:lnTo>
                                  <a:pt x="364" y="70"/>
                                </a:lnTo>
                                <a:lnTo>
                                  <a:pt x="427" y="110"/>
                                </a:lnTo>
                                <a:lnTo>
                                  <a:pt x="486" y="155"/>
                                </a:lnTo>
                                <a:lnTo>
                                  <a:pt x="543" y="203"/>
                                </a:lnTo>
                                <a:lnTo>
                                  <a:pt x="595" y="255"/>
                                </a:lnTo>
                                <a:lnTo>
                                  <a:pt x="645" y="309"/>
                                </a:lnTo>
                                <a:lnTo>
                                  <a:pt x="690" y="367"/>
                                </a:lnTo>
                                <a:lnTo>
                                  <a:pt x="732" y="428"/>
                                </a:lnTo>
                                <a:lnTo>
                                  <a:pt x="770" y="491"/>
                                </a:lnTo>
                                <a:lnTo>
                                  <a:pt x="804" y="556"/>
                                </a:lnTo>
                                <a:lnTo>
                                  <a:pt x="834" y="624"/>
                                </a:lnTo>
                                <a:lnTo>
                                  <a:pt x="859" y="694"/>
                                </a:lnTo>
                                <a:lnTo>
                                  <a:pt x="880" y="766"/>
                                </a:lnTo>
                                <a:lnTo>
                                  <a:pt x="896" y="840"/>
                                </a:lnTo>
                                <a:lnTo>
                                  <a:pt x="908" y="915"/>
                                </a:lnTo>
                                <a:lnTo>
                                  <a:pt x="339" y="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837128" name="Freeform 329"/>
                        <wps:cNvSpPr>
                          <a:spLocks/>
                        </wps:cNvSpPr>
                        <wps:spPr bwMode="auto">
                          <a:xfrm>
                            <a:off x="9657" y="-1046"/>
                            <a:ext cx="838" cy="1100"/>
                          </a:xfrm>
                          <a:custGeom>
                            <a:avLst/>
                            <a:gdLst>
                              <a:gd name="T0" fmla="+- 0 9965 9658"/>
                              <a:gd name="T1" fmla="*/ T0 w 838"/>
                              <a:gd name="T2" fmla="+- 0 55 -1045"/>
                              <a:gd name="T3" fmla="*/ 55 h 1100"/>
                              <a:gd name="T4" fmla="+- 0 9658 9658"/>
                              <a:gd name="T5" fmla="*/ T4 w 838"/>
                              <a:gd name="T6" fmla="+- 0 -428 -1045"/>
                              <a:gd name="T7" fmla="*/ -428 h 1100"/>
                              <a:gd name="T8" fmla="+- 0 9723 9658"/>
                              <a:gd name="T9" fmla="*/ T8 w 838"/>
                              <a:gd name="T10" fmla="+- 0 -477 -1045"/>
                              <a:gd name="T11" fmla="*/ -477 h 1100"/>
                              <a:gd name="T12" fmla="+- 0 9780 9658"/>
                              <a:gd name="T13" fmla="*/ T12 w 838"/>
                              <a:gd name="T14" fmla="+- 0 -533 -1045"/>
                              <a:gd name="T15" fmla="*/ -533 h 1100"/>
                              <a:gd name="T16" fmla="+- 0 9829 9658"/>
                              <a:gd name="T17" fmla="*/ T16 w 838"/>
                              <a:gd name="T18" fmla="+- 0 -597 -1045"/>
                              <a:gd name="T19" fmla="*/ -597 h 1100"/>
                              <a:gd name="T20" fmla="+- 0 9867 9658"/>
                              <a:gd name="T21" fmla="*/ T20 w 838"/>
                              <a:gd name="T22" fmla="+- 0 -666 -1045"/>
                              <a:gd name="T23" fmla="*/ -666 h 1100"/>
                              <a:gd name="T24" fmla="+- 0 9896 9658"/>
                              <a:gd name="T25" fmla="*/ T24 w 838"/>
                              <a:gd name="T26" fmla="+- 0 -739 -1045"/>
                              <a:gd name="T27" fmla="*/ -739 h 1100"/>
                              <a:gd name="T28" fmla="+- 0 9915 9658"/>
                              <a:gd name="T29" fmla="*/ T28 w 838"/>
                              <a:gd name="T30" fmla="+- 0 -817 -1045"/>
                              <a:gd name="T31" fmla="*/ -817 h 1100"/>
                              <a:gd name="T32" fmla="+- 0 9923 9658"/>
                              <a:gd name="T33" fmla="*/ T32 w 838"/>
                              <a:gd name="T34" fmla="+- 0 -897 -1045"/>
                              <a:gd name="T35" fmla="*/ -897 h 1100"/>
                              <a:gd name="T36" fmla="+- 0 9919 9658"/>
                              <a:gd name="T37" fmla="*/ T36 w 838"/>
                              <a:gd name="T38" fmla="+- 0 -978 -1045"/>
                              <a:gd name="T39" fmla="*/ -978 h 1100"/>
                              <a:gd name="T40" fmla="+- 0 10488 9658"/>
                              <a:gd name="T41" fmla="*/ T40 w 838"/>
                              <a:gd name="T42" fmla="+- 0 -1045 -1045"/>
                              <a:gd name="T43" fmla="*/ -1045 h 1100"/>
                              <a:gd name="T44" fmla="+- 0 10494 9658"/>
                              <a:gd name="T45" fmla="*/ T44 w 838"/>
                              <a:gd name="T46" fmla="+- 0 -968 -1045"/>
                              <a:gd name="T47" fmla="*/ -968 h 1100"/>
                              <a:gd name="T48" fmla="+- 0 10495 9658"/>
                              <a:gd name="T49" fmla="*/ T48 w 838"/>
                              <a:gd name="T50" fmla="+- 0 -892 -1045"/>
                              <a:gd name="T51" fmla="*/ -892 h 1100"/>
                              <a:gd name="T52" fmla="+- 0 10491 9658"/>
                              <a:gd name="T53" fmla="*/ T52 w 838"/>
                              <a:gd name="T54" fmla="+- 0 -816 -1045"/>
                              <a:gd name="T55" fmla="*/ -816 h 1100"/>
                              <a:gd name="T56" fmla="+- 0 10483 9658"/>
                              <a:gd name="T57" fmla="*/ T56 w 838"/>
                              <a:gd name="T58" fmla="+- 0 -741 -1045"/>
                              <a:gd name="T59" fmla="*/ -741 h 1100"/>
                              <a:gd name="T60" fmla="+- 0 10469 9658"/>
                              <a:gd name="T61" fmla="*/ T60 w 838"/>
                              <a:gd name="T62" fmla="+- 0 -667 -1045"/>
                              <a:gd name="T63" fmla="*/ -667 h 1100"/>
                              <a:gd name="T64" fmla="+- 0 10451 9658"/>
                              <a:gd name="T65" fmla="*/ T64 w 838"/>
                              <a:gd name="T66" fmla="+- 0 -594 -1045"/>
                              <a:gd name="T67" fmla="*/ -594 h 1100"/>
                              <a:gd name="T68" fmla="+- 0 10428 9658"/>
                              <a:gd name="T69" fmla="*/ T68 w 838"/>
                              <a:gd name="T70" fmla="+- 0 -523 -1045"/>
                              <a:gd name="T71" fmla="*/ -523 h 1100"/>
                              <a:gd name="T72" fmla="+- 0 10400 9658"/>
                              <a:gd name="T73" fmla="*/ T72 w 838"/>
                              <a:gd name="T74" fmla="+- 0 -454 -1045"/>
                              <a:gd name="T75" fmla="*/ -454 h 1100"/>
                              <a:gd name="T76" fmla="+- 0 10368 9658"/>
                              <a:gd name="T77" fmla="*/ T76 w 838"/>
                              <a:gd name="T78" fmla="+- 0 -387 -1045"/>
                              <a:gd name="T79" fmla="*/ -387 h 1100"/>
                              <a:gd name="T80" fmla="+- 0 10332 9658"/>
                              <a:gd name="T81" fmla="*/ T80 w 838"/>
                              <a:gd name="T82" fmla="+- 0 -321 -1045"/>
                              <a:gd name="T83" fmla="*/ -321 h 1100"/>
                              <a:gd name="T84" fmla="+- 0 10291 9658"/>
                              <a:gd name="T85" fmla="*/ T84 w 838"/>
                              <a:gd name="T86" fmla="+- 0 -259 -1045"/>
                              <a:gd name="T87" fmla="*/ -259 h 1100"/>
                              <a:gd name="T88" fmla="+- 0 10247 9658"/>
                              <a:gd name="T89" fmla="*/ T88 w 838"/>
                              <a:gd name="T90" fmla="+- 0 -199 -1045"/>
                              <a:gd name="T91" fmla="*/ -199 h 1100"/>
                              <a:gd name="T92" fmla="+- 0 10198 9658"/>
                              <a:gd name="T93" fmla="*/ T92 w 838"/>
                              <a:gd name="T94" fmla="+- 0 -141 -1045"/>
                              <a:gd name="T95" fmla="*/ -141 h 1100"/>
                              <a:gd name="T96" fmla="+- 0 10145 9658"/>
                              <a:gd name="T97" fmla="*/ T96 w 838"/>
                              <a:gd name="T98" fmla="+- 0 -87 -1045"/>
                              <a:gd name="T99" fmla="*/ -87 h 1100"/>
                              <a:gd name="T100" fmla="+- 0 10089 9658"/>
                              <a:gd name="T101" fmla="*/ T100 w 838"/>
                              <a:gd name="T102" fmla="+- 0 -36 -1045"/>
                              <a:gd name="T103" fmla="*/ -36 h 1100"/>
                              <a:gd name="T104" fmla="+- 0 10029 9658"/>
                              <a:gd name="T105" fmla="*/ T104 w 838"/>
                              <a:gd name="T106" fmla="+- 0 11 -1045"/>
                              <a:gd name="T107" fmla="*/ 11 h 1100"/>
                              <a:gd name="T108" fmla="+- 0 9965 9658"/>
                              <a:gd name="T109" fmla="*/ T108 w 838"/>
                              <a:gd name="T110" fmla="+- 0 55 -1045"/>
                              <a:gd name="T111" fmla="*/ 55 h 11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38" h="1100">
                                <a:moveTo>
                                  <a:pt x="307" y="1100"/>
                                </a:moveTo>
                                <a:lnTo>
                                  <a:pt x="0" y="617"/>
                                </a:lnTo>
                                <a:lnTo>
                                  <a:pt x="65" y="568"/>
                                </a:lnTo>
                                <a:lnTo>
                                  <a:pt x="122" y="512"/>
                                </a:lnTo>
                                <a:lnTo>
                                  <a:pt x="171" y="448"/>
                                </a:lnTo>
                                <a:lnTo>
                                  <a:pt x="209" y="379"/>
                                </a:lnTo>
                                <a:lnTo>
                                  <a:pt x="238" y="306"/>
                                </a:lnTo>
                                <a:lnTo>
                                  <a:pt x="257" y="228"/>
                                </a:lnTo>
                                <a:lnTo>
                                  <a:pt x="265" y="148"/>
                                </a:lnTo>
                                <a:lnTo>
                                  <a:pt x="261" y="67"/>
                                </a:lnTo>
                                <a:lnTo>
                                  <a:pt x="830" y="0"/>
                                </a:lnTo>
                                <a:lnTo>
                                  <a:pt x="836" y="77"/>
                                </a:lnTo>
                                <a:lnTo>
                                  <a:pt x="837" y="153"/>
                                </a:lnTo>
                                <a:lnTo>
                                  <a:pt x="833" y="229"/>
                                </a:lnTo>
                                <a:lnTo>
                                  <a:pt x="825" y="304"/>
                                </a:lnTo>
                                <a:lnTo>
                                  <a:pt x="811" y="378"/>
                                </a:lnTo>
                                <a:lnTo>
                                  <a:pt x="793" y="451"/>
                                </a:lnTo>
                                <a:lnTo>
                                  <a:pt x="770" y="522"/>
                                </a:lnTo>
                                <a:lnTo>
                                  <a:pt x="742" y="591"/>
                                </a:lnTo>
                                <a:lnTo>
                                  <a:pt x="710" y="658"/>
                                </a:lnTo>
                                <a:lnTo>
                                  <a:pt x="674" y="724"/>
                                </a:lnTo>
                                <a:lnTo>
                                  <a:pt x="633" y="786"/>
                                </a:lnTo>
                                <a:lnTo>
                                  <a:pt x="589" y="846"/>
                                </a:lnTo>
                                <a:lnTo>
                                  <a:pt x="540" y="904"/>
                                </a:lnTo>
                                <a:lnTo>
                                  <a:pt x="487" y="958"/>
                                </a:lnTo>
                                <a:lnTo>
                                  <a:pt x="431" y="1009"/>
                                </a:lnTo>
                                <a:lnTo>
                                  <a:pt x="371" y="1056"/>
                                </a:lnTo>
                                <a:lnTo>
                                  <a:pt x="307" y="1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5696601" name="Freeform 328"/>
                        <wps:cNvSpPr>
                          <a:spLocks/>
                        </wps:cNvSpPr>
                        <wps:spPr bwMode="auto">
                          <a:xfrm>
                            <a:off x="9507" y="-429"/>
                            <a:ext cx="458" cy="619"/>
                          </a:xfrm>
                          <a:custGeom>
                            <a:avLst/>
                            <a:gdLst>
                              <a:gd name="T0" fmla="+- 0 9665 9508"/>
                              <a:gd name="T1" fmla="*/ T0 w 458"/>
                              <a:gd name="T2" fmla="+- 0 190 -428"/>
                              <a:gd name="T3" fmla="*/ 190 h 619"/>
                              <a:gd name="T4" fmla="+- 0 9508 9508"/>
                              <a:gd name="T5" fmla="*/ T4 w 458"/>
                              <a:gd name="T6" fmla="+- 0 -361 -428"/>
                              <a:gd name="T7" fmla="*/ -361 h 619"/>
                              <a:gd name="T8" fmla="+- 0 9547 9508"/>
                              <a:gd name="T9" fmla="*/ T8 w 458"/>
                              <a:gd name="T10" fmla="+- 0 -374 -428"/>
                              <a:gd name="T11" fmla="*/ -374 h 619"/>
                              <a:gd name="T12" fmla="+- 0 9585 9508"/>
                              <a:gd name="T13" fmla="*/ T12 w 458"/>
                              <a:gd name="T14" fmla="+- 0 -389 -428"/>
                              <a:gd name="T15" fmla="*/ -389 h 619"/>
                              <a:gd name="T16" fmla="+- 0 9622 9508"/>
                              <a:gd name="T17" fmla="*/ T16 w 458"/>
                              <a:gd name="T18" fmla="+- 0 -408 -428"/>
                              <a:gd name="T19" fmla="*/ -408 h 619"/>
                              <a:gd name="T20" fmla="+- 0 9658 9508"/>
                              <a:gd name="T21" fmla="*/ T20 w 458"/>
                              <a:gd name="T22" fmla="+- 0 -428 -428"/>
                              <a:gd name="T23" fmla="*/ -428 h 619"/>
                              <a:gd name="T24" fmla="+- 0 9965 9508"/>
                              <a:gd name="T25" fmla="*/ T24 w 458"/>
                              <a:gd name="T26" fmla="+- 0 55 -428"/>
                              <a:gd name="T27" fmla="*/ 55 h 619"/>
                              <a:gd name="T28" fmla="+- 0 9894 9508"/>
                              <a:gd name="T29" fmla="*/ T28 w 458"/>
                              <a:gd name="T30" fmla="+- 0 96 -428"/>
                              <a:gd name="T31" fmla="*/ 96 h 619"/>
                              <a:gd name="T32" fmla="+- 0 9820 9508"/>
                              <a:gd name="T33" fmla="*/ T32 w 458"/>
                              <a:gd name="T34" fmla="+- 0 133 -428"/>
                              <a:gd name="T35" fmla="*/ 133 h 619"/>
                              <a:gd name="T36" fmla="+- 0 9744 9508"/>
                              <a:gd name="T37" fmla="*/ T36 w 458"/>
                              <a:gd name="T38" fmla="+- 0 164 -428"/>
                              <a:gd name="T39" fmla="*/ 164 h 619"/>
                              <a:gd name="T40" fmla="+- 0 9665 9508"/>
                              <a:gd name="T41" fmla="*/ T40 w 458"/>
                              <a:gd name="T42" fmla="+- 0 190 -428"/>
                              <a:gd name="T43" fmla="*/ 190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58" h="619">
                                <a:moveTo>
                                  <a:pt x="157" y="618"/>
                                </a:moveTo>
                                <a:lnTo>
                                  <a:pt x="0" y="67"/>
                                </a:lnTo>
                                <a:lnTo>
                                  <a:pt x="39" y="54"/>
                                </a:lnTo>
                                <a:lnTo>
                                  <a:pt x="77" y="39"/>
                                </a:lnTo>
                                <a:lnTo>
                                  <a:pt x="114" y="20"/>
                                </a:lnTo>
                                <a:lnTo>
                                  <a:pt x="150" y="0"/>
                                </a:lnTo>
                                <a:lnTo>
                                  <a:pt x="457" y="483"/>
                                </a:lnTo>
                                <a:lnTo>
                                  <a:pt x="386" y="524"/>
                                </a:lnTo>
                                <a:lnTo>
                                  <a:pt x="312" y="561"/>
                                </a:lnTo>
                                <a:lnTo>
                                  <a:pt x="236" y="592"/>
                                </a:lnTo>
                                <a:lnTo>
                                  <a:pt x="157" y="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550121" name="Freeform 327"/>
                        <wps:cNvSpPr>
                          <a:spLocks/>
                        </wps:cNvSpPr>
                        <wps:spPr bwMode="auto">
                          <a:xfrm>
                            <a:off x="9395" y="-361"/>
                            <a:ext cx="271" cy="592"/>
                          </a:xfrm>
                          <a:custGeom>
                            <a:avLst/>
                            <a:gdLst>
                              <a:gd name="T0" fmla="+- 0 9440 9395"/>
                              <a:gd name="T1" fmla="*/ T0 w 271"/>
                              <a:gd name="T2" fmla="+- 0 231 -361"/>
                              <a:gd name="T3" fmla="*/ 231 h 592"/>
                              <a:gd name="T4" fmla="+- 0 9395 9395"/>
                              <a:gd name="T5" fmla="*/ T4 w 271"/>
                              <a:gd name="T6" fmla="+- 0 -340 -361"/>
                              <a:gd name="T7" fmla="*/ -340 h 592"/>
                              <a:gd name="T8" fmla="+- 0 9424 9395"/>
                              <a:gd name="T9" fmla="*/ T8 w 271"/>
                              <a:gd name="T10" fmla="+- 0 -343 -361"/>
                              <a:gd name="T11" fmla="*/ -343 h 592"/>
                              <a:gd name="T12" fmla="+- 0 9452 9395"/>
                              <a:gd name="T13" fmla="*/ T12 w 271"/>
                              <a:gd name="T14" fmla="+- 0 -348 -361"/>
                              <a:gd name="T15" fmla="*/ -348 h 592"/>
                              <a:gd name="T16" fmla="+- 0 9480 9395"/>
                              <a:gd name="T17" fmla="*/ T16 w 271"/>
                              <a:gd name="T18" fmla="+- 0 -353 -361"/>
                              <a:gd name="T19" fmla="*/ -353 h 592"/>
                              <a:gd name="T20" fmla="+- 0 9508 9395"/>
                              <a:gd name="T21" fmla="*/ T20 w 271"/>
                              <a:gd name="T22" fmla="+- 0 -361 -361"/>
                              <a:gd name="T23" fmla="*/ -361 h 592"/>
                              <a:gd name="T24" fmla="+- 0 9665 9395"/>
                              <a:gd name="T25" fmla="*/ T24 w 271"/>
                              <a:gd name="T26" fmla="+- 0 190 -361"/>
                              <a:gd name="T27" fmla="*/ 190 h 592"/>
                              <a:gd name="T28" fmla="+- 0 9610 9395"/>
                              <a:gd name="T29" fmla="*/ T28 w 271"/>
                              <a:gd name="T30" fmla="+- 0 204 -361"/>
                              <a:gd name="T31" fmla="*/ 204 h 592"/>
                              <a:gd name="T32" fmla="+- 0 9554 9395"/>
                              <a:gd name="T33" fmla="*/ T32 w 271"/>
                              <a:gd name="T34" fmla="+- 0 216 -361"/>
                              <a:gd name="T35" fmla="*/ 216 h 592"/>
                              <a:gd name="T36" fmla="+- 0 9497 9395"/>
                              <a:gd name="T37" fmla="*/ T36 w 271"/>
                              <a:gd name="T38" fmla="+- 0 225 -361"/>
                              <a:gd name="T39" fmla="*/ 225 h 592"/>
                              <a:gd name="T40" fmla="+- 0 9440 9395"/>
                              <a:gd name="T41" fmla="*/ T40 w 271"/>
                              <a:gd name="T42" fmla="+- 0 231 -361"/>
                              <a:gd name="T43" fmla="*/ 231 h 5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71" h="592">
                                <a:moveTo>
                                  <a:pt x="45" y="592"/>
                                </a:moveTo>
                                <a:lnTo>
                                  <a:pt x="0" y="21"/>
                                </a:lnTo>
                                <a:lnTo>
                                  <a:pt x="29" y="18"/>
                                </a:lnTo>
                                <a:lnTo>
                                  <a:pt x="57" y="13"/>
                                </a:lnTo>
                                <a:lnTo>
                                  <a:pt x="85" y="8"/>
                                </a:lnTo>
                                <a:lnTo>
                                  <a:pt x="113" y="0"/>
                                </a:lnTo>
                                <a:lnTo>
                                  <a:pt x="270" y="551"/>
                                </a:lnTo>
                                <a:lnTo>
                                  <a:pt x="215" y="565"/>
                                </a:lnTo>
                                <a:lnTo>
                                  <a:pt x="159" y="577"/>
                                </a:lnTo>
                                <a:lnTo>
                                  <a:pt x="102" y="586"/>
                                </a:lnTo>
                                <a:lnTo>
                                  <a:pt x="45" y="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663663" name="AutoShape 326"/>
                        <wps:cNvSpPr>
                          <a:spLocks/>
                        </wps:cNvSpPr>
                        <wps:spPr bwMode="auto">
                          <a:xfrm>
                            <a:off x="8205" y="-1089"/>
                            <a:ext cx="1235" cy="1322"/>
                          </a:xfrm>
                          <a:custGeom>
                            <a:avLst/>
                            <a:gdLst>
                              <a:gd name="T0" fmla="+- 0 9373 8205"/>
                              <a:gd name="T1" fmla="*/ T0 w 1235"/>
                              <a:gd name="T2" fmla="+- 0 234 -1088"/>
                              <a:gd name="T3" fmla="*/ 234 h 1322"/>
                              <a:gd name="T4" fmla="+- 0 9306 8205"/>
                              <a:gd name="T5" fmla="*/ T4 w 1235"/>
                              <a:gd name="T6" fmla="+- 0 233 -1088"/>
                              <a:gd name="T7" fmla="*/ 233 h 1322"/>
                              <a:gd name="T8" fmla="+- 0 9240 8205"/>
                              <a:gd name="T9" fmla="*/ T8 w 1235"/>
                              <a:gd name="T10" fmla="+- 0 229 -1088"/>
                              <a:gd name="T11" fmla="*/ 229 h 1322"/>
                              <a:gd name="T12" fmla="+- 0 9174 8205"/>
                              <a:gd name="T13" fmla="*/ T12 w 1235"/>
                              <a:gd name="T14" fmla="+- 0 220 -1088"/>
                              <a:gd name="T15" fmla="*/ 220 h 1322"/>
                              <a:gd name="T16" fmla="+- 0 9100 8205"/>
                              <a:gd name="T17" fmla="*/ T16 w 1235"/>
                              <a:gd name="T18" fmla="+- 0 206 -1088"/>
                              <a:gd name="T19" fmla="*/ 206 h 1322"/>
                              <a:gd name="T20" fmla="+- 0 9028 8205"/>
                              <a:gd name="T21" fmla="*/ T20 w 1235"/>
                              <a:gd name="T22" fmla="+- 0 188 -1088"/>
                              <a:gd name="T23" fmla="*/ 188 h 1322"/>
                              <a:gd name="T24" fmla="+- 0 8958 8205"/>
                              <a:gd name="T25" fmla="*/ T24 w 1235"/>
                              <a:gd name="T26" fmla="+- 0 165 -1088"/>
                              <a:gd name="T27" fmla="*/ 165 h 1322"/>
                              <a:gd name="T28" fmla="+- 0 8890 8205"/>
                              <a:gd name="T29" fmla="*/ T28 w 1235"/>
                              <a:gd name="T30" fmla="+- 0 138 -1088"/>
                              <a:gd name="T31" fmla="*/ 138 h 1322"/>
                              <a:gd name="T32" fmla="+- 0 8825 8205"/>
                              <a:gd name="T33" fmla="*/ T32 w 1235"/>
                              <a:gd name="T34" fmla="+- 0 107 -1088"/>
                              <a:gd name="T35" fmla="*/ 107 h 1322"/>
                              <a:gd name="T36" fmla="+- 0 8762 8205"/>
                              <a:gd name="T37" fmla="*/ T36 w 1235"/>
                              <a:gd name="T38" fmla="+- 0 72 -1088"/>
                              <a:gd name="T39" fmla="*/ 72 h 1322"/>
                              <a:gd name="T40" fmla="+- 0 8702 8205"/>
                              <a:gd name="T41" fmla="*/ T40 w 1235"/>
                              <a:gd name="T42" fmla="+- 0 33 -1088"/>
                              <a:gd name="T43" fmla="*/ 33 h 1322"/>
                              <a:gd name="T44" fmla="+- 0 8645 8205"/>
                              <a:gd name="T45" fmla="*/ T44 w 1235"/>
                              <a:gd name="T46" fmla="+- 0 -9 -1088"/>
                              <a:gd name="T47" fmla="*/ -9 h 1322"/>
                              <a:gd name="T48" fmla="+- 0 8591 8205"/>
                              <a:gd name="T49" fmla="*/ T48 w 1235"/>
                              <a:gd name="T50" fmla="+- 0 -54 -1088"/>
                              <a:gd name="T51" fmla="*/ -54 h 1322"/>
                              <a:gd name="T52" fmla="+- 0 8539 8205"/>
                              <a:gd name="T53" fmla="*/ T52 w 1235"/>
                              <a:gd name="T54" fmla="+- 0 -102 -1088"/>
                              <a:gd name="T55" fmla="*/ -102 h 1322"/>
                              <a:gd name="T56" fmla="+- 0 8491 8205"/>
                              <a:gd name="T57" fmla="*/ T56 w 1235"/>
                              <a:gd name="T58" fmla="+- 0 -154 -1088"/>
                              <a:gd name="T59" fmla="*/ -154 h 1322"/>
                              <a:gd name="T60" fmla="+- 0 8446 8205"/>
                              <a:gd name="T61" fmla="*/ T60 w 1235"/>
                              <a:gd name="T62" fmla="+- 0 -208 -1088"/>
                              <a:gd name="T63" fmla="*/ -208 h 1322"/>
                              <a:gd name="T64" fmla="+- 0 8405 8205"/>
                              <a:gd name="T65" fmla="*/ T64 w 1235"/>
                              <a:gd name="T66" fmla="+- 0 -265 -1088"/>
                              <a:gd name="T67" fmla="*/ -265 h 1322"/>
                              <a:gd name="T68" fmla="+- 0 8367 8205"/>
                              <a:gd name="T69" fmla="*/ T68 w 1235"/>
                              <a:gd name="T70" fmla="+- 0 -324 -1088"/>
                              <a:gd name="T71" fmla="*/ -324 h 1322"/>
                              <a:gd name="T72" fmla="+- 0 8333 8205"/>
                              <a:gd name="T73" fmla="*/ T72 w 1235"/>
                              <a:gd name="T74" fmla="+- 0 -386 -1088"/>
                              <a:gd name="T75" fmla="*/ -386 h 1322"/>
                              <a:gd name="T76" fmla="+- 0 8302 8205"/>
                              <a:gd name="T77" fmla="*/ T76 w 1235"/>
                              <a:gd name="T78" fmla="+- 0 -449 -1088"/>
                              <a:gd name="T79" fmla="*/ -449 h 1322"/>
                              <a:gd name="T80" fmla="+- 0 8276 8205"/>
                              <a:gd name="T81" fmla="*/ T80 w 1235"/>
                              <a:gd name="T82" fmla="+- 0 -515 -1088"/>
                              <a:gd name="T83" fmla="*/ -515 h 1322"/>
                              <a:gd name="T84" fmla="+- 0 8253 8205"/>
                              <a:gd name="T85" fmla="*/ T84 w 1235"/>
                              <a:gd name="T86" fmla="+- 0 -582 -1088"/>
                              <a:gd name="T87" fmla="*/ -582 h 1322"/>
                              <a:gd name="T88" fmla="+- 0 8235 8205"/>
                              <a:gd name="T89" fmla="*/ T88 w 1235"/>
                              <a:gd name="T90" fmla="+- 0 -651 -1088"/>
                              <a:gd name="T91" fmla="*/ -651 h 1322"/>
                              <a:gd name="T92" fmla="+- 0 8221 8205"/>
                              <a:gd name="T93" fmla="*/ T92 w 1235"/>
                              <a:gd name="T94" fmla="+- 0 -721 -1088"/>
                              <a:gd name="T95" fmla="*/ -721 h 1322"/>
                              <a:gd name="T96" fmla="+- 0 8211 8205"/>
                              <a:gd name="T97" fmla="*/ T96 w 1235"/>
                              <a:gd name="T98" fmla="+- 0 -793 -1088"/>
                              <a:gd name="T99" fmla="*/ -793 h 1322"/>
                              <a:gd name="T100" fmla="+- 0 8206 8205"/>
                              <a:gd name="T101" fmla="*/ T100 w 1235"/>
                              <a:gd name="T102" fmla="+- 0 -866 -1088"/>
                              <a:gd name="T103" fmla="*/ -866 h 1322"/>
                              <a:gd name="T104" fmla="+- 0 8205 8205"/>
                              <a:gd name="T105" fmla="*/ T104 w 1235"/>
                              <a:gd name="T106" fmla="+- 0 -939 -1088"/>
                              <a:gd name="T107" fmla="*/ -939 h 1322"/>
                              <a:gd name="T108" fmla="+- 0 8210 8205"/>
                              <a:gd name="T109" fmla="*/ T108 w 1235"/>
                              <a:gd name="T110" fmla="+- 0 -1013 -1088"/>
                              <a:gd name="T111" fmla="*/ -1013 h 1322"/>
                              <a:gd name="T112" fmla="+- 0 8219 8205"/>
                              <a:gd name="T113" fmla="*/ T112 w 1235"/>
                              <a:gd name="T114" fmla="+- 0 -1088 -1088"/>
                              <a:gd name="T115" fmla="*/ -1088 h 1322"/>
                              <a:gd name="T116" fmla="+- 0 8784 8205"/>
                              <a:gd name="T117" fmla="*/ T116 w 1235"/>
                              <a:gd name="T118" fmla="+- 0 -1000 -1088"/>
                              <a:gd name="T119" fmla="*/ -1000 h 1322"/>
                              <a:gd name="T120" fmla="+- 0 8780 8205"/>
                              <a:gd name="T121" fmla="*/ T120 w 1235"/>
                              <a:gd name="T122" fmla="+- 0 -967 -1088"/>
                              <a:gd name="T123" fmla="*/ -967 h 1322"/>
                              <a:gd name="T124" fmla="+- 0 8778 8205"/>
                              <a:gd name="T125" fmla="*/ T124 w 1235"/>
                              <a:gd name="T126" fmla="+- 0 -933 -1088"/>
                              <a:gd name="T127" fmla="*/ -933 h 1322"/>
                              <a:gd name="T128" fmla="+- 0 8778 8205"/>
                              <a:gd name="T129" fmla="*/ T128 w 1235"/>
                              <a:gd name="T130" fmla="+- 0 -900 -1088"/>
                              <a:gd name="T131" fmla="*/ -900 h 1322"/>
                              <a:gd name="T132" fmla="+- 0 8779 8205"/>
                              <a:gd name="T133" fmla="*/ T132 w 1235"/>
                              <a:gd name="T134" fmla="+- 0 -866 -1088"/>
                              <a:gd name="T135" fmla="*/ -866 h 1322"/>
                              <a:gd name="T136" fmla="+- 0 8791 8205"/>
                              <a:gd name="T137" fmla="*/ T136 w 1235"/>
                              <a:gd name="T138" fmla="+- 0 -789 -1088"/>
                              <a:gd name="T139" fmla="*/ -789 h 1322"/>
                              <a:gd name="T140" fmla="+- 0 8812 8205"/>
                              <a:gd name="T141" fmla="*/ T140 w 1235"/>
                              <a:gd name="T142" fmla="+- 0 -716 -1088"/>
                              <a:gd name="T143" fmla="*/ -716 h 1322"/>
                              <a:gd name="T144" fmla="+- 0 8842 8205"/>
                              <a:gd name="T145" fmla="*/ T144 w 1235"/>
                              <a:gd name="T146" fmla="+- 0 -648 -1088"/>
                              <a:gd name="T147" fmla="*/ -648 h 1322"/>
                              <a:gd name="T148" fmla="+- 0 8880 8205"/>
                              <a:gd name="T149" fmla="*/ T148 w 1235"/>
                              <a:gd name="T150" fmla="+- 0 -584 -1088"/>
                              <a:gd name="T151" fmla="*/ -584 h 1322"/>
                              <a:gd name="T152" fmla="+- 0 8926 8205"/>
                              <a:gd name="T153" fmla="*/ T152 w 1235"/>
                              <a:gd name="T154" fmla="+- 0 -527 -1088"/>
                              <a:gd name="T155" fmla="*/ -527 h 1322"/>
                              <a:gd name="T156" fmla="+- 0 8978 8205"/>
                              <a:gd name="T157" fmla="*/ T156 w 1235"/>
                              <a:gd name="T158" fmla="+- 0 -476 -1088"/>
                              <a:gd name="T159" fmla="*/ -476 h 1322"/>
                              <a:gd name="T160" fmla="+- 0 9037 8205"/>
                              <a:gd name="T161" fmla="*/ T160 w 1235"/>
                              <a:gd name="T162" fmla="+- 0 -432 -1088"/>
                              <a:gd name="T163" fmla="*/ -432 h 1322"/>
                              <a:gd name="T164" fmla="+- 0 9101 8205"/>
                              <a:gd name="T165" fmla="*/ T164 w 1235"/>
                              <a:gd name="T166" fmla="+- 0 -396 -1088"/>
                              <a:gd name="T167" fmla="*/ -396 h 1322"/>
                              <a:gd name="T168" fmla="+- 0 9170 8205"/>
                              <a:gd name="T169" fmla="*/ T168 w 1235"/>
                              <a:gd name="T170" fmla="+- 0 -368 -1088"/>
                              <a:gd name="T171" fmla="*/ -368 h 1322"/>
                              <a:gd name="T172" fmla="+- 0 9242 8205"/>
                              <a:gd name="T173" fmla="*/ T172 w 1235"/>
                              <a:gd name="T174" fmla="+- 0 -349 -1088"/>
                              <a:gd name="T175" fmla="*/ -349 h 1322"/>
                              <a:gd name="T176" fmla="+- 0 9317 8205"/>
                              <a:gd name="T177" fmla="*/ T176 w 1235"/>
                              <a:gd name="T178" fmla="+- 0 -339 -1088"/>
                              <a:gd name="T179" fmla="*/ -339 h 1322"/>
                              <a:gd name="T180" fmla="+- 0 9395 8205"/>
                              <a:gd name="T181" fmla="*/ T180 w 1235"/>
                              <a:gd name="T182" fmla="+- 0 -339 -1088"/>
                              <a:gd name="T183" fmla="*/ -339 h 1322"/>
                              <a:gd name="T184" fmla="+- 0 9440 8205"/>
                              <a:gd name="T185" fmla="*/ T184 w 1235"/>
                              <a:gd name="T186" fmla="+- 0 231 -1088"/>
                              <a:gd name="T187" fmla="*/ 231 h 1322"/>
                              <a:gd name="T188" fmla="+- 0 9373 8205"/>
                              <a:gd name="T189" fmla="*/ T188 w 1235"/>
                              <a:gd name="T190" fmla="+- 0 234 -1088"/>
                              <a:gd name="T191" fmla="*/ 234 h 1322"/>
                              <a:gd name="T192" fmla="+- 0 9395 8205"/>
                              <a:gd name="T193" fmla="*/ T192 w 1235"/>
                              <a:gd name="T194" fmla="+- 0 -339 -1088"/>
                              <a:gd name="T195" fmla="*/ -339 h 1322"/>
                              <a:gd name="T196" fmla="+- 0 9317 8205"/>
                              <a:gd name="T197" fmla="*/ T196 w 1235"/>
                              <a:gd name="T198" fmla="+- 0 -339 -1088"/>
                              <a:gd name="T199" fmla="*/ -339 h 1322"/>
                              <a:gd name="T200" fmla="+- 0 9395 8205"/>
                              <a:gd name="T201" fmla="*/ T200 w 1235"/>
                              <a:gd name="T202" fmla="+- 0 -340 -1088"/>
                              <a:gd name="T203" fmla="*/ -340 h 1322"/>
                              <a:gd name="T204" fmla="+- 0 9395 8205"/>
                              <a:gd name="T205" fmla="*/ T204 w 1235"/>
                              <a:gd name="T206" fmla="+- 0 -339 -1088"/>
                              <a:gd name="T207" fmla="*/ -339 h 1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235" h="1322">
                                <a:moveTo>
                                  <a:pt x="1168" y="1322"/>
                                </a:moveTo>
                                <a:lnTo>
                                  <a:pt x="1101" y="1321"/>
                                </a:lnTo>
                                <a:lnTo>
                                  <a:pt x="1035" y="1317"/>
                                </a:lnTo>
                                <a:lnTo>
                                  <a:pt x="969" y="1308"/>
                                </a:lnTo>
                                <a:lnTo>
                                  <a:pt x="895" y="1294"/>
                                </a:lnTo>
                                <a:lnTo>
                                  <a:pt x="823" y="1276"/>
                                </a:lnTo>
                                <a:lnTo>
                                  <a:pt x="753" y="1253"/>
                                </a:lnTo>
                                <a:lnTo>
                                  <a:pt x="685" y="1226"/>
                                </a:lnTo>
                                <a:lnTo>
                                  <a:pt x="620" y="1195"/>
                                </a:lnTo>
                                <a:lnTo>
                                  <a:pt x="557" y="1160"/>
                                </a:lnTo>
                                <a:lnTo>
                                  <a:pt x="497" y="1121"/>
                                </a:lnTo>
                                <a:lnTo>
                                  <a:pt x="440" y="1079"/>
                                </a:lnTo>
                                <a:lnTo>
                                  <a:pt x="386" y="1034"/>
                                </a:lnTo>
                                <a:lnTo>
                                  <a:pt x="334" y="986"/>
                                </a:lnTo>
                                <a:lnTo>
                                  <a:pt x="286" y="934"/>
                                </a:lnTo>
                                <a:lnTo>
                                  <a:pt x="241" y="880"/>
                                </a:lnTo>
                                <a:lnTo>
                                  <a:pt x="200" y="823"/>
                                </a:lnTo>
                                <a:lnTo>
                                  <a:pt x="162" y="764"/>
                                </a:lnTo>
                                <a:lnTo>
                                  <a:pt x="128" y="702"/>
                                </a:lnTo>
                                <a:lnTo>
                                  <a:pt x="97" y="639"/>
                                </a:lnTo>
                                <a:lnTo>
                                  <a:pt x="71" y="573"/>
                                </a:lnTo>
                                <a:lnTo>
                                  <a:pt x="48" y="506"/>
                                </a:lnTo>
                                <a:lnTo>
                                  <a:pt x="30" y="437"/>
                                </a:lnTo>
                                <a:lnTo>
                                  <a:pt x="16" y="367"/>
                                </a:lnTo>
                                <a:lnTo>
                                  <a:pt x="6" y="295"/>
                                </a:lnTo>
                                <a:lnTo>
                                  <a:pt x="1" y="222"/>
                                </a:lnTo>
                                <a:lnTo>
                                  <a:pt x="0" y="149"/>
                                </a:lnTo>
                                <a:lnTo>
                                  <a:pt x="5" y="75"/>
                                </a:lnTo>
                                <a:lnTo>
                                  <a:pt x="14" y="0"/>
                                </a:lnTo>
                                <a:lnTo>
                                  <a:pt x="579" y="88"/>
                                </a:lnTo>
                                <a:lnTo>
                                  <a:pt x="575" y="121"/>
                                </a:lnTo>
                                <a:lnTo>
                                  <a:pt x="573" y="155"/>
                                </a:lnTo>
                                <a:lnTo>
                                  <a:pt x="573" y="188"/>
                                </a:lnTo>
                                <a:lnTo>
                                  <a:pt x="574" y="222"/>
                                </a:lnTo>
                                <a:lnTo>
                                  <a:pt x="586" y="299"/>
                                </a:lnTo>
                                <a:lnTo>
                                  <a:pt x="607" y="372"/>
                                </a:lnTo>
                                <a:lnTo>
                                  <a:pt x="637" y="440"/>
                                </a:lnTo>
                                <a:lnTo>
                                  <a:pt x="675" y="504"/>
                                </a:lnTo>
                                <a:lnTo>
                                  <a:pt x="721" y="561"/>
                                </a:lnTo>
                                <a:lnTo>
                                  <a:pt x="773" y="612"/>
                                </a:lnTo>
                                <a:lnTo>
                                  <a:pt x="832" y="656"/>
                                </a:lnTo>
                                <a:lnTo>
                                  <a:pt x="896" y="692"/>
                                </a:lnTo>
                                <a:lnTo>
                                  <a:pt x="965" y="720"/>
                                </a:lnTo>
                                <a:lnTo>
                                  <a:pt x="1037" y="739"/>
                                </a:lnTo>
                                <a:lnTo>
                                  <a:pt x="1112" y="749"/>
                                </a:lnTo>
                                <a:lnTo>
                                  <a:pt x="1190" y="749"/>
                                </a:lnTo>
                                <a:lnTo>
                                  <a:pt x="1235" y="1319"/>
                                </a:lnTo>
                                <a:lnTo>
                                  <a:pt x="1168" y="1322"/>
                                </a:lnTo>
                                <a:close/>
                                <a:moveTo>
                                  <a:pt x="1190" y="749"/>
                                </a:moveTo>
                                <a:lnTo>
                                  <a:pt x="1112" y="749"/>
                                </a:lnTo>
                                <a:lnTo>
                                  <a:pt x="1190" y="748"/>
                                </a:lnTo>
                                <a:lnTo>
                                  <a:pt x="1190" y="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9036594" name="Freeform 325"/>
                        <wps:cNvSpPr>
                          <a:spLocks/>
                        </wps:cNvSpPr>
                        <wps:spPr bwMode="auto">
                          <a:xfrm>
                            <a:off x="8218" y="-2035"/>
                            <a:ext cx="1022" cy="1036"/>
                          </a:xfrm>
                          <a:custGeom>
                            <a:avLst/>
                            <a:gdLst>
                              <a:gd name="T0" fmla="+- 0 8784 8219"/>
                              <a:gd name="T1" fmla="*/ T0 w 1022"/>
                              <a:gd name="T2" fmla="+- 0 -1000 -2035"/>
                              <a:gd name="T3" fmla="*/ -1000 h 1036"/>
                              <a:gd name="T4" fmla="+- 0 8219 8219"/>
                              <a:gd name="T5" fmla="*/ T4 w 1022"/>
                              <a:gd name="T6" fmla="+- 0 -1088 -2035"/>
                              <a:gd name="T7" fmla="*/ -1088 h 1036"/>
                              <a:gd name="T8" fmla="+- 0 8233 8219"/>
                              <a:gd name="T9" fmla="*/ T8 w 1022"/>
                              <a:gd name="T10" fmla="+- 0 -1162 -2035"/>
                              <a:gd name="T11" fmla="*/ -1162 h 1036"/>
                              <a:gd name="T12" fmla="+- 0 8252 8219"/>
                              <a:gd name="T13" fmla="*/ T12 w 1022"/>
                              <a:gd name="T14" fmla="+- 0 -1235 -2035"/>
                              <a:gd name="T15" fmla="*/ -1235 h 1036"/>
                              <a:gd name="T16" fmla="+- 0 8275 8219"/>
                              <a:gd name="T17" fmla="*/ T16 w 1022"/>
                              <a:gd name="T18" fmla="+- 0 -1305 -2035"/>
                              <a:gd name="T19" fmla="*/ -1305 h 1036"/>
                              <a:gd name="T20" fmla="+- 0 8303 8219"/>
                              <a:gd name="T21" fmla="*/ T20 w 1022"/>
                              <a:gd name="T22" fmla="+- 0 -1374 -2035"/>
                              <a:gd name="T23" fmla="*/ -1374 h 1036"/>
                              <a:gd name="T24" fmla="+- 0 8334 8219"/>
                              <a:gd name="T25" fmla="*/ T24 w 1022"/>
                              <a:gd name="T26" fmla="+- 0 -1440 -2035"/>
                              <a:gd name="T27" fmla="*/ -1440 h 1036"/>
                              <a:gd name="T28" fmla="+- 0 8370 8219"/>
                              <a:gd name="T29" fmla="*/ T28 w 1022"/>
                              <a:gd name="T30" fmla="+- 0 -1504 -2035"/>
                              <a:gd name="T31" fmla="*/ -1504 h 1036"/>
                              <a:gd name="T32" fmla="+- 0 8410 8219"/>
                              <a:gd name="T33" fmla="*/ T32 w 1022"/>
                              <a:gd name="T34" fmla="+- 0 -1565 -2035"/>
                              <a:gd name="T35" fmla="*/ -1565 h 1036"/>
                              <a:gd name="T36" fmla="+- 0 8453 8219"/>
                              <a:gd name="T37" fmla="*/ T36 w 1022"/>
                              <a:gd name="T38" fmla="+- 0 -1623 -2035"/>
                              <a:gd name="T39" fmla="*/ -1623 h 1036"/>
                              <a:gd name="T40" fmla="+- 0 8500 8219"/>
                              <a:gd name="T41" fmla="*/ T40 w 1022"/>
                              <a:gd name="T42" fmla="+- 0 -1678 -2035"/>
                              <a:gd name="T43" fmla="*/ -1678 h 1036"/>
                              <a:gd name="T44" fmla="+- 0 8550 8219"/>
                              <a:gd name="T45" fmla="*/ T44 w 1022"/>
                              <a:gd name="T46" fmla="+- 0 -1731 -2035"/>
                              <a:gd name="T47" fmla="*/ -1731 h 1036"/>
                              <a:gd name="T48" fmla="+- 0 8604 8219"/>
                              <a:gd name="T49" fmla="*/ T48 w 1022"/>
                              <a:gd name="T50" fmla="+- 0 -1780 -2035"/>
                              <a:gd name="T51" fmla="*/ -1780 h 1036"/>
                              <a:gd name="T52" fmla="+- 0 8660 8219"/>
                              <a:gd name="T53" fmla="*/ T52 w 1022"/>
                              <a:gd name="T54" fmla="+- 0 -1825 -2035"/>
                              <a:gd name="T55" fmla="*/ -1825 h 1036"/>
                              <a:gd name="T56" fmla="+- 0 8720 8219"/>
                              <a:gd name="T57" fmla="*/ T56 w 1022"/>
                              <a:gd name="T58" fmla="+- 0 -1867 -2035"/>
                              <a:gd name="T59" fmla="*/ -1867 h 1036"/>
                              <a:gd name="T60" fmla="+- 0 8782 8219"/>
                              <a:gd name="T61" fmla="*/ T60 w 1022"/>
                              <a:gd name="T62" fmla="+- 0 -1906 -2035"/>
                              <a:gd name="T63" fmla="*/ -1906 h 1036"/>
                              <a:gd name="T64" fmla="+- 0 8847 8219"/>
                              <a:gd name="T65" fmla="*/ T64 w 1022"/>
                              <a:gd name="T66" fmla="+- 0 -1940 -2035"/>
                              <a:gd name="T67" fmla="*/ -1940 h 1036"/>
                              <a:gd name="T68" fmla="+- 0 8914 8219"/>
                              <a:gd name="T69" fmla="*/ T68 w 1022"/>
                              <a:gd name="T70" fmla="+- 0 -1970 -2035"/>
                              <a:gd name="T71" fmla="*/ -1970 h 1036"/>
                              <a:gd name="T72" fmla="+- 0 8984 8219"/>
                              <a:gd name="T73" fmla="*/ T72 w 1022"/>
                              <a:gd name="T74" fmla="+- 0 -1996 -2035"/>
                              <a:gd name="T75" fmla="*/ -1996 h 1036"/>
                              <a:gd name="T76" fmla="+- 0 9056 8219"/>
                              <a:gd name="T77" fmla="*/ T76 w 1022"/>
                              <a:gd name="T78" fmla="+- 0 -2018 -2035"/>
                              <a:gd name="T79" fmla="*/ -2018 h 1036"/>
                              <a:gd name="T80" fmla="+- 0 9129 8219"/>
                              <a:gd name="T81" fmla="*/ T80 w 1022"/>
                              <a:gd name="T82" fmla="+- 0 -2035 -2035"/>
                              <a:gd name="T83" fmla="*/ -2035 h 1036"/>
                              <a:gd name="T84" fmla="+- 0 9240 8219"/>
                              <a:gd name="T85" fmla="*/ T84 w 1022"/>
                              <a:gd name="T86" fmla="+- 0 -1473 -2035"/>
                              <a:gd name="T87" fmla="*/ -1473 h 1036"/>
                              <a:gd name="T88" fmla="+- 0 9163 8219"/>
                              <a:gd name="T89" fmla="*/ T88 w 1022"/>
                              <a:gd name="T90" fmla="+- 0 -1452 -2035"/>
                              <a:gd name="T91" fmla="*/ -1452 h 1036"/>
                              <a:gd name="T92" fmla="+- 0 9091 8219"/>
                              <a:gd name="T93" fmla="*/ T92 w 1022"/>
                              <a:gd name="T94" fmla="+- 0 -1422 -2035"/>
                              <a:gd name="T95" fmla="*/ -1422 h 1036"/>
                              <a:gd name="T96" fmla="+- 0 9025 8219"/>
                              <a:gd name="T97" fmla="*/ T96 w 1022"/>
                              <a:gd name="T98" fmla="+- 0 -1383 -2035"/>
                              <a:gd name="T99" fmla="*/ -1383 h 1036"/>
                              <a:gd name="T100" fmla="+- 0 8965 8219"/>
                              <a:gd name="T101" fmla="*/ T100 w 1022"/>
                              <a:gd name="T102" fmla="+- 0 -1335 -2035"/>
                              <a:gd name="T103" fmla="*/ -1335 h 1036"/>
                              <a:gd name="T104" fmla="+- 0 8912 8219"/>
                              <a:gd name="T105" fmla="*/ T104 w 1022"/>
                              <a:gd name="T106" fmla="+- 0 -1280 -2035"/>
                              <a:gd name="T107" fmla="*/ -1280 h 1036"/>
                              <a:gd name="T108" fmla="+- 0 8867 8219"/>
                              <a:gd name="T109" fmla="*/ T108 w 1022"/>
                              <a:gd name="T110" fmla="+- 0 -1218 -2035"/>
                              <a:gd name="T111" fmla="*/ -1218 h 1036"/>
                              <a:gd name="T112" fmla="+- 0 8830 8219"/>
                              <a:gd name="T113" fmla="*/ T112 w 1022"/>
                              <a:gd name="T114" fmla="+- 0 -1150 -2035"/>
                              <a:gd name="T115" fmla="*/ -1150 h 1036"/>
                              <a:gd name="T116" fmla="+- 0 8802 8219"/>
                              <a:gd name="T117" fmla="*/ T116 w 1022"/>
                              <a:gd name="T118" fmla="+- 0 -1077 -2035"/>
                              <a:gd name="T119" fmla="*/ -1077 h 1036"/>
                              <a:gd name="T120" fmla="+- 0 8784 8219"/>
                              <a:gd name="T121" fmla="*/ T120 w 1022"/>
                              <a:gd name="T122" fmla="+- 0 -1000 -2035"/>
                              <a:gd name="T123" fmla="*/ -1000 h 10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022" h="1036">
                                <a:moveTo>
                                  <a:pt x="565" y="1035"/>
                                </a:moveTo>
                                <a:lnTo>
                                  <a:pt x="0" y="947"/>
                                </a:lnTo>
                                <a:lnTo>
                                  <a:pt x="14" y="873"/>
                                </a:lnTo>
                                <a:lnTo>
                                  <a:pt x="33" y="800"/>
                                </a:lnTo>
                                <a:lnTo>
                                  <a:pt x="56" y="730"/>
                                </a:lnTo>
                                <a:lnTo>
                                  <a:pt x="84" y="661"/>
                                </a:lnTo>
                                <a:lnTo>
                                  <a:pt x="115" y="595"/>
                                </a:lnTo>
                                <a:lnTo>
                                  <a:pt x="151" y="531"/>
                                </a:lnTo>
                                <a:lnTo>
                                  <a:pt x="191" y="470"/>
                                </a:lnTo>
                                <a:lnTo>
                                  <a:pt x="234" y="412"/>
                                </a:lnTo>
                                <a:lnTo>
                                  <a:pt x="281" y="357"/>
                                </a:lnTo>
                                <a:lnTo>
                                  <a:pt x="331" y="304"/>
                                </a:lnTo>
                                <a:lnTo>
                                  <a:pt x="385" y="255"/>
                                </a:lnTo>
                                <a:lnTo>
                                  <a:pt x="441" y="210"/>
                                </a:lnTo>
                                <a:lnTo>
                                  <a:pt x="501" y="168"/>
                                </a:lnTo>
                                <a:lnTo>
                                  <a:pt x="563" y="129"/>
                                </a:lnTo>
                                <a:lnTo>
                                  <a:pt x="628" y="95"/>
                                </a:lnTo>
                                <a:lnTo>
                                  <a:pt x="695" y="65"/>
                                </a:lnTo>
                                <a:lnTo>
                                  <a:pt x="765" y="39"/>
                                </a:lnTo>
                                <a:lnTo>
                                  <a:pt x="837" y="17"/>
                                </a:lnTo>
                                <a:lnTo>
                                  <a:pt x="910" y="0"/>
                                </a:lnTo>
                                <a:lnTo>
                                  <a:pt x="1021" y="562"/>
                                </a:lnTo>
                                <a:lnTo>
                                  <a:pt x="944" y="583"/>
                                </a:lnTo>
                                <a:lnTo>
                                  <a:pt x="872" y="613"/>
                                </a:lnTo>
                                <a:lnTo>
                                  <a:pt x="806" y="652"/>
                                </a:lnTo>
                                <a:lnTo>
                                  <a:pt x="746" y="700"/>
                                </a:lnTo>
                                <a:lnTo>
                                  <a:pt x="693" y="755"/>
                                </a:lnTo>
                                <a:lnTo>
                                  <a:pt x="648" y="817"/>
                                </a:lnTo>
                                <a:lnTo>
                                  <a:pt x="611" y="885"/>
                                </a:lnTo>
                                <a:lnTo>
                                  <a:pt x="583" y="958"/>
                                </a:lnTo>
                                <a:lnTo>
                                  <a:pt x="565" y="1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5B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72980" name="Freeform 324"/>
                        <wps:cNvSpPr>
                          <a:spLocks/>
                        </wps:cNvSpPr>
                        <wps:spPr bwMode="auto">
                          <a:xfrm>
                            <a:off x="9129" y="-2051"/>
                            <a:ext cx="164" cy="578"/>
                          </a:xfrm>
                          <a:custGeom>
                            <a:avLst/>
                            <a:gdLst>
                              <a:gd name="T0" fmla="+- 0 9240 9129"/>
                              <a:gd name="T1" fmla="*/ T0 w 164"/>
                              <a:gd name="T2" fmla="+- 0 -1473 -2050"/>
                              <a:gd name="T3" fmla="*/ -1473 h 578"/>
                              <a:gd name="T4" fmla="+- 0 9129 9129"/>
                              <a:gd name="T5" fmla="*/ T4 w 164"/>
                              <a:gd name="T6" fmla="+- 0 -2035 -2050"/>
                              <a:gd name="T7" fmla="*/ -2035 h 578"/>
                              <a:gd name="T8" fmla="+- 0 9156 9129"/>
                              <a:gd name="T9" fmla="*/ T8 w 164"/>
                              <a:gd name="T10" fmla="+- 0 -2040 -2050"/>
                              <a:gd name="T11" fmla="*/ -2040 h 578"/>
                              <a:gd name="T12" fmla="+- 0 9182 9129"/>
                              <a:gd name="T13" fmla="*/ T12 w 164"/>
                              <a:gd name="T14" fmla="+- 0 -2044 -2050"/>
                              <a:gd name="T15" fmla="*/ -2044 h 578"/>
                              <a:gd name="T16" fmla="+- 0 9209 9129"/>
                              <a:gd name="T17" fmla="*/ T16 w 164"/>
                              <a:gd name="T18" fmla="+- 0 -2048 -2050"/>
                              <a:gd name="T19" fmla="*/ -2048 h 578"/>
                              <a:gd name="T20" fmla="+- 0 9236 9129"/>
                              <a:gd name="T21" fmla="*/ T20 w 164"/>
                              <a:gd name="T22" fmla="+- 0 -2050 -2050"/>
                              <a:gd name="T23" fmla="*/ -2050 h 578"/>
                              <a:gd name="T24" fmla="+- 0 9293 9129"/>
                              <a:gd name="T25" fmla="*/ T24 w 164"/>
                              <a:gd name="T26" fmla="+- 0 -1481 -2050"/>
                              <a:gd name="T27" fmla="*/ -1481 h 578"/>
                              <a:gd name="T28" fmla="+- 0 9280 9129"/>
                              <a:gd name="T29" fmla="*/ T28 w 164"/>
                              <a:gd name="T30" fmla="+- 0 -1479 -2050"/>
                              <a:gd name="T31" fmla="*/ -1479 h 578"/>
                              <a:gd name="T32" fmla="+- 0 9266 9129"/>
                              <a:gd name="T33" fmla="*/ T32 w 164"/>
                              <a:gd name="T34" fmla="+- 0 -1478 -2050"/>
                              <a:gd name="T35" fmla="*/ -1478 h 578"/>
                              <a:gd name="T36" fmla="+- 0 9253 9129"/>
                              <a:gd name="T37" fmla="*/ T36 w 164"/>
                              <a:gd name="T38" fmla="+- 0 -1475 -2050"/>
                              <a:gd name="T39" fmla="*/ -1475 h 578"/>
                              <a:gd name="T40" fmla="+- 0 9240 9129"/>
                              <a:gd name="T41" fmla="*/ T40 w 164"/>
                              <a:gd name="T42" fmla="+- 0 -1473 -2050"/>
                              <a:gd name="T43" fmla="*/ -1473 h 5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64" h="578">
                                <a:moveTo>
                                  <a:pt x="111" y="577"/>
                                </a:moveTo>
                                <a:lnTo>
                                  <a:pt x="0" y="15"/>
                                </a:lnTo>
                                <a:lnTo>
                                  <a:pt x="27" y="10"/>
                                </a:lnTo>
                                <a:lnTo>
                                  <a:pt x="53" y="6"/>
                                </a:lnTo>
                                <a:lnTo>
                                  <a:pt x="80" y="2"/>
                                </a:lnTo>
                                <a:lnTo>
                                  <a:pt x="107" y="0"/>
                                </a:lnTo>
                                <a:lnTo>
                                  <a:pt x="164" y="569"/>
                                </a:lnTo>
                                <a:lnTo>
                                  <a:pt x="151" y="571"/>
                                </a:lnTo>
                                <a:lnTo>
                                  <a:pt x="137" y="572"/>
                                </a:lnTo>
                                <a:lnTo>
                                  <a:pt x="124" y="575"/>
                                </a:lnTo>
                                <a:lnTo>
                                  <a:pt x="111" y="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9A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772750" name="Freeform 323"/>
                        <wps:cNvSpPr>
                          <a:spLocks/>
                        </wps:cNvSpPr>
                        <wps:spPr bwMode="auto">
                          <a:xfrm>
                            <a:off x="9235" y="-2057"/>
                            <a:ext cx="115" cy="576"/>
                          </a:xfrm>
                          <a:custGeom>
                            <a:avLst/>
                            <a:gdLst>
                              <a:gd name="T0" fmla="+- 0 9293 9236"/>
                              <a:gd name="T1" fmla="*/ T0 w 115"/>
                              <a:gd name="T2" fmla="+- 0 -1481 -2057"/>
                              <a:gd name="T3" fmla="*/ -1481 h 576"/>
                              <a:gd name="T4" fmla="+- 0 9236 9236"/>
                              <a:gd name="T5" fmla="*/ T4 w 115"/>
                              <a:gd name="T6" fmla="+- 0 -2050 -2057"/>
                              <a:gd name="T7" fmla="*/ -2050 h 576"/>
                              <a:gd name="T8" fmla="+- 0 9264 9236"/>
                              <a:gd name="T9" fmla="*/ T8 w 115"/>
                              <a:gd name="T10" fmla="+- 0 -2053 -2057"/>
                              <a:gd name="T11" fmla="*/ -2053 h 576"/>
                              <a:gd name="T12" fmla="+- 0 9293 9236"/>
                              <a:gd name="T13" fmla="*/ T12 w 115"/>
                              <a:gd name="T14" fmla="+- 0 -2055 -2057"/>
                              <a:gd name="T15" fmla="*/ -2055 h 576"/>
                              <a:gd name="T16" fmla="+- 0 9322 9236"/>
                              <a:gd name="T17" fmla="*/ T16 w 115"/>
                              <a:gd name="T18" fmla="+- 0 -2056 -2057"/>
                              <a:gd name="T19" fmla="*/ -2056 h 576"/>
                              <a:gd name="T20" fmla="+- 0 9350 9236"/>
                              <a:gd name="T21" fmla="*/ T20 w 115"/>
                              <a:gd name="T22" fmla="+- 0 -2057 -2057"/>
                              <a:gd name="T23" fmla="*/ -2057 h 576"/>
                              <a:gd name="T24" fmla="+- 0 9350 9236"/>
                              <a:gd name="T25" fmla="*/ T24 w 115"/>
                              <a:gd name="T26" fmla="+- 0 -1484 -2057"/>
                              <a:gd name="T27" fmla="*/ -1484 h 576"/>
                              <a:gd name="T28" fmla="+- 0 9336 9236"/>
                              <a:gd name="T29" fmla="*/ T28 w 115"/>
                              <a:gd name="T30" fmla="+- 0 -1484 -2057"/>
                              <a:gd name="T31" fmla="*/ -1484 h 576"/>
                              <a:gd name="T32" fmla="+- 0 9322 9236"/>
                              <a:gd name="T33" fmla="*/ T32 w 115"/>
                              <a:gd name="T34" fmla="+- 0 -1483 -2057"/>
                              <a:gd name="T35" fmla="*/ -1483 h 576"/>
                              <a:gd name="T36" fmla="+- 0 9307 9236"/>
                              <a:gd name="T37" fmla="*/ T36 w 115"/>
                              <a:gd name="T38" fmla="+- 0 -1482 -2057"/>
                              <a:gd name="T39" fmla="*/ -1482 h 576"/>
                              <a:gd name="T40" fmla="+- 0 9293 9236"/>
                              <a:gd name="T41" fmla="*/ T40 w 115"/>
                              <a:gd name="T42" fmla="+- 0 -1481 -2057"/>
                              <a:gd name="T43" fmla="*/ -148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15" h="576">
                                <a:moveTo>
                                  <a:pt x="57" y="576"/>
                                </a:moveTo>
                                <a:lnTo>
                                  <a:pt x="0" y="7"/>
                                </a:lnTo>
                                <a:lnTo>
                                  <a:pt x="28" y="4"/>
                                </a:lnTo>
                                <a:lnTo>
                                  <a:pt x="57" y="2"/>
                                </a:lnTo>
                                <a:lnTo>
                                  <a:pt x="86" y="1"/>
                                </a:lnTo>
                                <a:lnTo>
                                  <a:pt x="114" y="0"/>
                                </a:lnTo>
                                <a:lnTo>
                                  <a:pt x="114" y="573"/>
                                </a:lnTo>
                                <a:lnTo>
                                  <a:pt x="100" y="573"/>
                                </a:lnTo>
                                <a:lnTo>
                                  <a:pt x="86" y="574"/>
                                </a:lnTo>
                                <a:lnTo>
                                  <a:pt x="71" y="575"/>
                                </a:lnTo>
                                <a:lnTo>
                                  <a:pt x="57" y="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D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84A28" id="Group 322" o:spid="_x0000_s1026" style="position:absolute;margin-left:410.25pt;margin-top:-102.85pt;width:114.5pt;height:114.55pt;z-index:-24740864;mso-position-horizontal-relative:page" coordorigin="8205,-2057" coordsize="2290,2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">
                <v:shape id="Freeform 331" o:spid="_x0000_s1027" style="position:absolute;left:9350;top:-2057;width:461;height:622;visibility:visible;mso-wrap-style:square;v-text-anchor:top" coordsize="461,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" path="m230,622l175,601,118,585,59,576,,573,,,79,3r79,8l235,25r77,19l387,68r73,29l230,622xe" fillcolor="#1f6787" stroked="f">
                  <v:path arrowok="t" o:connecttype="custom" o:connectlocs="230,-1435;175,-1456;118,-1472;59,-1481;0,-1484;0,-2057;79,-2054;158,-2046;235,-2032;312,-2013;387,-1989;460,-1960;230,-1435" o:connectangles="0,0,0,0,0,0,0,0,0,0,0,0,0"/>
                </v:shape>
                <v:shape id="Freeform 330" o:spid="_x0000_s1028" style="position:absolute;left:9580;top:-1961;width:908;height:982;visibility:visible;mso-wrap-style:square;v-text-anchor:top" coordsize="908,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" path="m339,982l325,907,302,837,270,770,230,708,183,652,128,602,67,559,,525,230,r69,33l364,70r63,40l486,155r57,48l595,255r50,54l690,367r42,61l770,491r34,65l834,624r25,70l880,766r16,74l908,915,339,982xe" fillcolor="#46a352" stroked="f">
                  <v:path arrowok="t" o:connecttype="custom" o:connectlocs="339,-978;325,-1053;302,-1123;270,-1190;230,-1252;183,-1308;128,-1358;67,-1401;0,-1435;230,-1960;299,-1927;364,-1890;427,-1850;486,-1805;543,-1757;595,-1705;645,-1651;690,-1593;732,-1532;770,-1469;804,-1404;834,-1336;859,-1266;880,-1194;896,-1120;908,-1045;339,-978" o:connectangles="0,0,0,0,0,0,0,0,0,0,0,0,0,0,0,0,0,0,0,0,0,0,0,0,0,0,0"/>
                </v:shape>
                <v:shape id="Freeform 329" o:spid="_x0000_s1029" style="position:absolute;left:9657;top:-1046;width:838;height:1100;visibility:visible;mso-wrap-style:square;v-text-anchor:top" coordsize="838,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" path="m307,1100l,617,65,568r57,-56l171,448r38,-69l238,306r19,-78l265,148,261,67,830,r6,77l837,153r-4,76l825,304r-14,74l793,451r-23,71l742,591r-32,67l674,724r-41,62l589,846r-49,58l487,958r-56,51l371,1056r-64,44xe" fillcolor="#4b5659" stroked="f">
                  <v:path arrowok="t" o:connecttype="custom" o:connectlocs="307,55;0,-428;65,-477;122,-533;171,-597;209,-666;238,-739;257,-817;265,-897;261,-978;830,-1045;836,-968;837,-892;833,-816;825,-741;811,-667;793,-594;770,-523;742,-454;710,-387;674,-321;633,-259;589,-199;540,-141;487,-87;431,-36;371,11;307,55" o:connectangles="0,0,0,0,0,0,0,0,0,0,0,0,0,0,0,0,0,0,0,0,0,0,0,0,0,0,0,0"/>
                </v:shape>
                <v:shape id="Freeform 328" o:spid="_x0000_s1030" style="position:absolute;left:9507;top:-429;width:458;height:619;visibility:visible;mso-wrap-style:square;v-text-anchor:top" coordsize="458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" path="m157,618l,67,39,54,77,39,114,20,150,,457,483r-71,41l312,561r-76,31l157,618xe" fillcolor="#62b677" stroked="f">
                  <v:path arrowok="t" o:connecttype="custom" o:connectlocs="157,190;0,-361;39,-374;77,-389;114,-408;150,-428;457,55;386,96;312,133;236,164;157,190" o:connectangles="0,0,0,0,0,0,0,0,0,0,0"/>
                </v:shape>
                <v:shape id="Freeform 327" o:spid="_x0000_s1031" style="position:absolute;left:9395;top:-361;width:271;height:592;visibility:visible;mso-wrap-style:square;v-text-anchor:top" coordsize="271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" path="m45,592l,21,29,18,57,13,85,8,113,,270,551r-55,14l159,577r-57,9l45,592xe" fillcolor="#4695b3" stroked="f">
                  <v:path arrowok="t" o:connecttype="custom" o:connectlocs="45,231;0,-340;29,-343;57,-348;85,-353;113,-361;270,190;215,204;159,216;102,225;45,231" o:connectangles="0,0,0,0,0,0,0,0,0,0,0"/>
                </v:shape>
                <v:shape id="AutoShape 326" o:spid="_x0000_s1032" style="position:absolute;left:8205;top:-1089;width:1235;height:1322;visibility:visible;mso-wrap-style:square;v-text-anchor:top" coordsize="1235,1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" path="m1168,1322r-67,-1l1035,1317r-66,-9l895,1294r-72,-18l753,1253r-68,-27l620,1195r-63,-35l497,1121r-57,-42l386,1034,334,986,286,934,241,880,200,823,162,764,128,702,97,639,71,573,48,506,30,437,16,367,6,295,1,222,,149,5,75,14,,579,88r-4,33l573,155r,33l574,222r12,77l607,372r30,68l675,504r46,57l773,612r59,44l896,692r69,28l1037,739r75,10l1190,749r45,570l1168,1322xm1190,749r-78,l1190,748r,1xe" fillcolor="#95a5a5" stroked="f">
                  <v:path arrowok="t" o:connecttype="custom" o:connectlocs="1168,234;1101,233;1035,229;969,220;895,206;823,188;753,165;685,138;620,107;557,72;497,33;440,-9;386,-54;334,-102;286,-154;241,-208;200,-265;162,-324;128,-386;97,-449;71,-515;48,-582;30,-651;16,-721;6,-793;1,-866;0,-939;5,-1013;14,-1088;579,-1000;575,-967;573,-933;573,-900;574,-866;586,-789;607,-716;637,-648;675,-584;721,-527;773,-476;832,-432;896,-396;965,-368;1037,-349;1112,-339;1190,-339;1235,231;1168,234;1190,-339;1112,-339;1190,-340;1190,-339" o:connectangles="0,0,0,0,0,0,0,0,0,0,0,0,0,0,0,0,0,0,0,0,0,0,0,0,0,0,0,0,0,0,0,0,0,0,0,0,0,0,0,0,0,0,0,0,0,0,0,0,0,0,0,0"/>
                </v:shape>
                <v:shape id="Freeform 325" o:spid="_x0000_s1033" style="position:absolute;left:8218;top:-2035;width:1022;height:1036;visibility:visible;mso-wrap-style:square;v-text-anchor:top" coordsize="1022,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" path="m565,1035l,947,14,873,33,800,56,730,84,661r31,-66l151,531r40,-61l234,412r47,-55l331,304r54,-49l441,210r60,-42l563,129,628,95,695,65,765,39,837,17,910,r111,562l944,583r-72,30l806,652r-60,48l693,755r-45,62l611,885r-28,73l565,1035xe" fillcolor="#75a5b8" stroked="f">
                  <v:path arrowok="t" o:connecttype="custom" o:connectlocs="565,-1000;0,-1088;14,-1162;33,-1235;56,-1305;84,-1374;115,-1440;151,-1504;191,-1565;234,-1623;281,-1678;331,-1731;385,-1780;441,-1825;501,-1867;563,-1906;628,-1940;695,-1970;765,-1996;837,-2018;910,-2035;1021,-1473;944,-1452;872,-1422;806,-1383;746,-1335;693,-1280;648,-1218;611,-1150;583,-1077;565,-1000" o:connectangles="0,0,0,0,0,0,0,0,0,0,0,0,0,0,0,0,0,0,0,0,0,0,0,0,0,0,0,0,0,0,0"/>
                </v:shape>
                <v:shape id="Freeform 324" o:spid="_x0000_s1034" style="position:absolute;left:9129;top:-2051;width:164;height:578;visibility:visible;mso-wrap-style:square;v-text-anchor:top" coordsize="164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" path="m111,577l,15,27,10,53,6,80,2,107,r57,569l151,571r-14,1l124,575r-13,2xe" fillcolor="#8e9a9c" stroked="f">
                  <v:path arrowok="t" o:connecttype="custom" o:connectlocs="111,-1473;0,-2035;27,-2040;53,-2044;80,-2048;107,-2050;164,-1481;151,-1479;137,-1478;124,-1475;111,-1473" o:connectangles="0,0,0,0,0,0,0,0,0,0,0"/>
                </v:shape>
                <v:shape id="Freeform 323" o:spid="_x0000_s1035" style="position:absolute;left:9235;top:-2057;width:115;height:576;visibility:visible;mso-wrap-style:square;v-text-anchor:top" coordsize="115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" path="m57,576l,7,28,4,57,2,86,1,114,r,573l100,573r-14,1l71,575r-14,1xe" fillcolor="#97d8aa" stroked="f">
                  <v:path arrowok="t" o:connecttype="custom" o:connectlocs="57,-1481;0,-2050;28,-2053;57,-2055;86,-2056;114,-2057;114,-1484;100,-1484;86,-1483;71,-1482;57,-1481" o:connectangles="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5408" behindDoc="0" locked="0" layoutInCell="1" allowOverlap="1" wp14:anchorId="65D6B3A9" wp14:editId="4C97FD42">
                <wp:simplePos x="0" y="0"/>
                <wp:positionH relativeFrom="page">
                  <wp:posOffset>356235</wp:posOffset>
                </wp:positionH>
                <wp:positionV relativeFrom="paragraph">
                  <wp:posOffset>-269875</wp:posOffset>
                </wp:positionV>
                <wp:extent cx="4221480" cy="965835"/>
                <wp:effectExtent l="0" t="0" r="0" b="0"/>
                <wp:wrapNone/>
                <wp:docPr id="207443021" name="Text 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53F7D220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002134"/>
                                </w:tcPr>
                                <w:p w14:paraId="7C80EE7E" w14:textId="77777777" w:rsidR="00FA4FCE" w:rsidRDefault="009C32EE">
                                  <w:pPr>
                                    <w:pStyle w:val="TableParagraph"/>
                                    <w:spacing w:before="17"/>
                                    <w:ind w:left="11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002134"/>
                                </w:tcPr>
                                <w:p w14:paraId="794A5008" w14:textId="77777777" w:rsidR="00FA4FCE" w:rsidRDefault="009C32EE">
                                  <w:pPr>
                                    <w:pStyle w:val="TableParagraph"/>
                                    <w:spacing w:before="17"/>
                                    <w:ind w:left="59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</w:rPr>
                                    <w:t>Contributors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002134"/>
                                </w:tcPr>
                                <w:p w14:paraId="32ED4834" w14:textId="77777777" w:rsidR="00FA4FCE" w:rsidRDefault="009C32EE">
                                  <w:pPr>
                                    <w:pStyle w:val="TableParagraph"/>
                                    <w:spacing w:before="17"/>
                                    <w:ind w:left="74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</w:rPr>
                                    <w:t>Detractors</w:t>
                                  </w:r>
                                </w:p>
                              </w:tc>
                            </w:tr>
                            <w:tr w:rsidR="00FA4FCE" w14:paraId="5962C53C" w14:textId="77777777">
                              <w:trPr>
                                <w:trHeight w:val="639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bottom w:val="single" w:sz="6" w:space="0" w:color="595B60"/>
                                    <w:right w:val="single" w:sz="6" w:space="0" w:color="595B60"/>
                                  </w:tcBorders>
                                </w:tcPr>
                                <w:p w14:paraId="6544EA4B" w14:textId="77777777" w:rsidR="00FA4FCE" w:rsidRDefault="00FA4FCE">
                                  <w:pPr>
                                    <w:pStyle w:val="TableParagraph"/>
                                    <w:spacing w:before="11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1FDD22D4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Capital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Goods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595B60"/>
                                    <w:bottom w:val="single" w:sz="6" w:space="0" w:color="595B60"/>
                                    <w:right w:val="single" w:sz="6" w:space="0" w:color="595B60"/>
                                  </w:tcBorders>
                                </w:tcPr>
                                <w:p w14:paraId="018DE1DB" w14:textId="77777777" w:rsidR="00FA4FCE" w:rsidRDefault="009C32EE">
                                  <w:pPr>
                                    <w:pStyle w:val="TableParagraph"/>
                                    <w:spacing w:before="54"/>
                                    <w:ind w:lef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Services</w:t>
                                  </w:r>
                                </w:p>
                                <w:p w14:paraId="3B1E42EF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12FAA365" w14:textId="77777777" w:rsidR="00FA4FCE" w:rsidRDefault="009C32EE">
                                  <w:pPr>
                                    <w:pStyle w:val="TableParagraph"/>
                                    <w:spacing w:before="0" w:line="172" w:lineRule="exact"/>
                                    <w:ind w:left="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Construction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595B60"/>
                                    <w:bottom w:val="single" w:sz="6" w:space="0" w:color="595B60"/>
                                    <w:right w:val="nil"/>
                                  </w:tcBorders>
                                </w:tcPr>
                                <w:p w14:paraId="345B0D1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7"/>
                                    </w:numPr>
                                    <w:tabs>
                                      <w:tab w:val="left" w:pos="244"/>
                                    </w:tabs>
                                    <w:spacing w:before="5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Services</w:t>
                                  </w:r>
                                </w:p>
                                <w:p w14:paraId="24121C6D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7"/>
                                    </w:numPr>
                                    <w:tabs>
                                      <w:tab w:val="left" w:pos="244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Power</w:t>
                                  </w:r>
                                </w:p>
                                <w:p w14:paraId="65D938B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7"/>
                                    </w:numPr>
                                    <w:tabs>
                                      <w:tab w:val="left" w:pos="243"/>
                                    </w:tabs>
                                    <w:spacing w:before="15" w:line="172" w:lineRule="exact"/>
                                    <w:ind w:left="242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Automobiles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2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Auto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Compo.</w:t>
                                  </w:r>
                                </w:p>
                              </w:tc>
                            </w:tr>
                            <w:tr w:rsidR="00FA4FCE" w14:paraId="6FCFC255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single" w:sz="6" w:space="0" w:color="595B60"/>
                                    <w:left w:val="nil"/>
                                    <w:bottom w:val="single" w:sz="6" w:space="0" w:color="595B60"/>
                                    <w:right w:val="single" w:sz="6" w:space="0" w:color="595B60"/>
                                  </w:tcBorders>
                                </w:tcPr>
                                <w:p w14:paraId="3D35846F" w14:textId="77777777" w:rsidR="00FA4FCE" w:rsidRDefault="00FA4FCE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492676E8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single" w:sz="6" w:space="0" w:color="595B60"/>
                                    <w:left w:val="single" w:sz="6" w:space="0" w:color="595B60"/>
                                    <w:bottom w:val="single" w:sz="6" w:space="0" w:color="595B60"/>
                                    <w:right w:val="single" w:sz="6" w:space="0" w:color="595B60"/>
                                  </w:tcBorders>
                                </w:tcPr>
                                <w:p w14:paraId="63AC814A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6"/>
                                    </w:numPr>
                                    <w:tabs>
                                      <w:tab w:val="left" w:pos="244"/>
                                    </w:tabs>
                                    <w:spacing w:before="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TVS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Motor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6BE8DA0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6"/>
                                    </w:numPr>
                                    <w:tabs>
                                      <w:tab w:val="left" w:pos="244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ABB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5F006EA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6"/>
                                    </w:numPr>
                                    <w:tabs>
                                      <w:tab w:val="left" w:pos="244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Cummins India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single" w:sz="6" w:space="0" w:color="595B60"/>
                                    <w:left w:val="single" w:sz="6" w:space="0" w:color="595B60"/>
                                    <w:bottom w:val="single" w:sz="6" w:space="0" w:color="595B60"/>
                                    <w:right w:val="nil"/>
                                  </w:tcBorders>
                                </w:tcPr>
                                <w:p w14:paraId="2EA27E5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5"/>
                                    </w:numPr>
                                    <w:tabs>
                                      <w:tab w:val="left" w:pos="235"/>
                                    </w:tabs>
                                    <w:spacing w:before="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Adani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Green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Energy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2AD5E93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5"/>
                                    </w:numPr>
                                    <w:tabs>
                                      <w:tab w:val="left" w:pos="241"/>
                                    </w:tabs>
                                    <w:spacing w:before="16"/>
                                    <w:ind w:left="240" w:hanging="15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Motors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6B607E07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5"/>
                                    </w:numPr>
                                    <w:tabs>
                                      <w:tab w:val="left" w:pos="244"/>
                                    </w:tabs>
                                    <w:spacing w:before="15"/>
                                    <w:ind w:left="243" w:hanging="1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Page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Industries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105F3762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6B3A9" id="Text Box 321" o:spid="_x0000_s1206" type="#_x0000_t202" style="position:absolute;left:0;text-align:left;margin-left:28.05pt;margin-top:-21.25pt;width:332.4pt;height:76.05pt;z-index:1582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53F7D220" w14:textId="77777777">
                        <w:trPr>
                          <w:trHeight w:val="23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002134"/>
                          </w:tcPr>
                          <w:p w14:paraId="7C80EE7E" w14:textId="77777777" w:rsidR="00FA4FCE" w:rsidRDefault="009C32EE">
                            <w:pPr>
                              <w:pStyle w:val="TableParagraph"/>
                              <w:spacing w:before="17"/>
                              <w:ind w:left="111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bottom w:val="nil"/>
                            </w:tcBorders>
                            <w:shd w:val="clear" w:color="auto" w:fill="002134"/>
                          </w:tcPr>
                          <w:p w14:paraId="794A5008" w14:textId="77777777" w:rsidR="00FA4FCE" w:rsidRDefault="009C32EE">
                            <w:pPr>
                              <w:pStyle w:val="TableParagraph"/>
                              <w:spacing w:before="17"/>
                              <w:ind w:left="59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</w:rPr>
                              <w:t>Contributors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002134"/>
                          </w:tcPr>
                          <w:p w14:paraId="32ED4834" w14:textId="77777777" w:rsidR="00FA4FCE" w:rsidRDefault="009C32EE">
                            <w:pPr>
                              <w:pStyle w:val="TableParagraph"/>
                              <w:spacing w:before="17"/>
                              <w:ind w:left="7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</w:rPr>
                              <w:t>Detractors</w:t>
                            </w:r>
                          </w:p>
                        </w:tc>
                      </w:tr>
                      <w:tr w:rsidR="00FA4FCE" w14:paraId="5962C53C" w14:textId="77777777">
                        <w:trPr>
                          <w:trHeight w:val="639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bottom w:val="single" w:sz="6" w:space="0" w:color="595B60"/>
                              <w:right w:val="single" w:sz="6" w:space="0" w:color="595B60"/>
                            </w:tcBorders>
                          </w:tcPr>
                          <w:p w14:paraId="6544EA4B" w14:textId="77777777" w:rsidR="00FA4FCE" w:rsidRDefault="00FA4FCE">
                            <w:pPr>
                              <w:pStyle w:val="TableParagraph"/>
                              <w:spacing w:before="11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1FDD22D4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Capital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Goods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595B60"/>
                              <w:bottom w:val="single" w:sz="6" w:space="0" w:color="595B60"/>
                              <w:right w:val="single" w:sz="6" w:space="0" w:color="595B60"/>
                            </w:tcBorders>
                          </w:tcPr>
                          <w:p w14:paraId="018DE1DB" w14:textId="77777777" w:rsidR="00FA4FCE" w:rsidRDefault="009C32EE">
                            <w:pPr>
                              <w:pStyle w:val="TableParagraph"/>
                              <w:spacing w:before="54"/>
                              <w:ind w:lef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Services</w:t>
                            </w:r>
                          </w:p>
                          <w:p w14:paraId="3B1E42EF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12FAA365" w14:textId="77777777" w:rsidR="00FA4FCE" w:rsidRDefault="009C32EE">
                            <w:pPr>
                              <w:pStyle w:val="TableParagraph"/>
                              <w:spacing w:before="0" w:line="172" w:lineRule="exact"/>
                              <w:ind w:left="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Construction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595B60"/>
                              <w:bottom w:val="single" w:sz="6" w:space="0" w:color="595B60"/>
                              <w:right w:val="nil"/>
                            </w:tcBorders>
                          </w:tcPr>
                          <w:p w14:paraId="345B0D1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7"/>
                              </w:numPr>
                              <w:tabs>
                                <w:tab w:val="left" w:pos="244"/>
                              </w:tabs>
                              <w:spacing w:before="5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Services</w:t>
                            </w:r>
                          </w:p>
                          <w:p w14:paraId="24121C6D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7"/>
                              </w:numPr>
                              <w:tabs>
                                <w:tab w:val="left" w:pos="244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Power</w:t>
                            </w:r>
                          </w:p>
                          <w:p w14:paraId="65D938B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7"/>
                              </w:numPr>
                              <w:tabs>
                                <w:tab w:val="left" w:pos="243"/>
                              </w:tabs>
                              <w:spacing w:before="15" w:line="172" w:lineRule="exact"/>
                              <w:ind w:left="242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Automobiles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Auto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Compo.</w:t>
                            </w:r>
                          </w:p>
                        </w:tc>
                      </w:tr>
                      <w:tr w:rsidR="00FA4FCE" w14:paraId="6FCFC255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top w:val="single" w:sz="6" w:space="0" w:color="595B60"/>
                              <w:left w:val="nil"/>
                              <w:bottom w:val="single" w:sz="6" w:space="0" w:color="595B60"/>
                              <w:right w:val="single" w:sz="6" w:space="0" w:color="595B60"/>
                            </w:tcBorders>
                          </w:tcPr>
                          <w:p w14:paraId="3D35846F" w14:textId="77777777" w:rsidR="00FA4FCE" w:rsidRDefault="00FA4FCE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492676E8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single" w:sz="6" w:space="0" w:color="595B60"/>
                              <w:left w:val="single" w:sz="6" w:space="0" w:color="595B60"/>
                              <w:bottom w:val="single" w:sz="6" w:space="0" w:color="595B60"/>
                              <w:right w:val="single" w:sz="6" w:space="0" w:color="595B60"/>
                            </w:tcBorders>
                          </w:tcPr>
                          <w:p w14:paraId="63AC814A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6"/>
                              </w:numPr>
                              <w:tabs>
                                <w:tab w:val="left" w:pos="244"/>
                              </w:tabs>
                              <w:spacing w:before="2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TVS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Motor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6BE8DA0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6"/>
                              </w:numPr>
                              <w:tabs>
                                <w:tab w:val="left" w:pos="244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ABB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5F006EA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6"/>
                              </w:numPr>
                              <w:tabs>
                                <w:tab w:val="left" w:pos="244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Cummins India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single" w:sz="6" w:space="0" w:color="595B60"/>
                              <w:left w:val="single" w:sz="6" w:space="0" w:color="595B60"/>
                              <w:bottom w:val="single" w:sz="6" w:space="0" w:color="595B60"/>
                              <w:right w:val="nil"/>
                            </w:tcBorders>
                          </w:tcPr>
                          <w:p w14:paraId="2EA27E5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5"/>
                              </w:numPr>
                              <w:tabs>
                                <w:tab w:val="left" w:pos="235"/>
                              </w:tabs>
                              <w:spacing w:before="2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Adani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Green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Energy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2AD5E93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5"/>
                              </w:numPr>
                              <w:tabs>
                                <w:tab w:val="left" w:pos="241"/>
                              </w:tabs>
                              <w:spacing w:before="16"/>
                              <w:ind w:left="240" w:hanging="15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Motors</w:t>
                            </w:r>
                            <w:r>
                              <w:rPr>
                                <w:color w:val="595B60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6B607E07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5"/>
                              </w:numPr>
                              <w:tabs>
                                <w:tab w:val="left" w:pos="244"/>
                              </w:tabs>
                              <w:spacing w:before="15"/>
                              <w:ind w:left="243" w:hanging="16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Industries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105F3762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9A9A9E"/>
          <w:w w:val="105"/>
          <w:sz w:val="11"/>
        </w:rPr>
        <w:t>Consumer Staples</w:t>
      </w:r>
    </w:p>
    <w:p w14:paraId="68FF8E6D" w14:textId="77777777" w:rsidR="00FA4FCE" w:rsidRDefault="00FA4FCE">
      <w:pPr>
        <w:spacing w:line="127" w:lineRule="exact"/>
        <w:jc w:val="right"/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F07D4F3" w14:textId="77777777" w:rsidR="00FA4FCE" w:rsidRDefault="00FA4FCE">
      <w:pPr>
        <w:pStyle w:val="BodyText"/>
        <w:rPr>
          <w:rFonts w:ascii="Calibri"/>
          <w:sz w:val="16"/>
        </w:rPr>
      </w:pPr>
    </w:p>
    <w:p w14:paraId="5A813096" w14:textId="77777777" w:rsidR="00FA4FCE" w:rsidRDefault="009C32EE">
      <w:pPr>
        <w:spacing w:before="142"/>
        <w:jc w:val="right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931E12E" w14:textId="77777777" w:rsidR="00FA4FCE" w:rsidRDefault="009C32EE">
      <w:pPr>
        <w:tabs>
          <w:tab w:val="left" w:pos="771"/>
        </w:tabs>
        <w:spacing w:before="17"/>
        <w:ind w:left="2"/>
        <w:rPr>
          <w:rFonts w:ascii="Calibri"/>
          <w:sz w:val="11"/>
        </w:rPr>
      </w:pPr>
      <w:r>
        <w:br w:type="column"/>
      </w:r>
      <w:r>
        <w:rPr>
          <w:rFonts w:ascii="Calibri"/>
          <w:color w:val="9A9A9E"/>
          <w:w w:val="105"/>
          <w:sz w:val="11"/>
        </w:rPr>
        <w:t>Healthcare</w:t>
      </w:r>
      <w:r>
        <w:rPr>
          <w:rFonts w:ascii="Calibri"/>
          <w:color w:val="9A9A9E"/>
          <w:w w:val="105"/>
          <w:sz w:val="11"/>
        </w:rPr>
        <w:tab/>
        <w:t>5%</w:t>
      </w:r>
    </w:p>
    <w:p w14:paraId="799870C2" w14:textId="77777777" w:rsidR="00FA4FCE" w:rsidRDefault="009C32EE">
      <w:pPr>
        <w:spacing w:before="7"/>
        <w:ind w:left="193"/>
        <w:rPr>
          <w:rFonts w:ascii="Calibri"/>
          <w:sz w:val="11"/>
        </w:rPr>
      </w:pPr>
      <w:r>
        <w:rPr>
          <w:rFonts w:ascii="Calibri"/>
          <w:color w:val="9A9A9E"/>
          <w:w w:val="105"/>
          <w:sz w:val="11"/>
        </w:rPr>
        <w:t>3%</w:t>
      </w:r>
    </w:p>
    <w:p w14:paraId="682AB484" w14:textId="77777777" w:rsidR="00FA4FCE" w:rsidRDefault="00FA4FCE">
      <w:pPr>
        <w:rPr>
          <w:rFonts w:ascii="Calibri"/>
          <w:sz w:val="11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9070" w:space="40"/>
            <w:col w:w="2450"/>
          </w:cols>
        </w:sectPr>
      </w:pPr>
    </w:p>
    <w:p w14:paraId="495C177A" w14:textId="77777777" w:rsidR="00FA4FCE" w:rsidRDefault="00FA4FCE">
      <w:pPr>
        <w:pStyle w:val="BodyText"/>
        <w:rPr>
          <w:rFonts w:ascii="Calibri"/>
          <w:sz w:val="26"/>
        </w:rPr>
      </w:pPr>
    </w:p>
    <w:p w14:paraId="6CFD6FE5" w14:textId="77777777" w:rsidR="00FA4FCE" w:rsidRDefault="009C32EE">
      <w:pPr>
        <w:pStyle w:val="BodyText"/>
        <w:spacing w:before="186"/>
        <w:ind w:left="292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51BA9675" w14:textId="77777777" w:rsidR="00FA4FCE" w:rsidRDefault="009C32EE">
      <w:pPr>
        <w:pStyle w:val="BodyText"/>
        <w:spacing w:before="43" w:line="237" w:lineRule="auto"/>
        <w:ind w:left="292"/>
        <w:jc w:val="both"/>
      </w:pPr>
      <w:r>
        <w:rPr>
          <w:color w:val="595B60"/>
        </w:rPr>
        <w:t>As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February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29,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2024,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portfolio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well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diversified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spread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about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36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stocks, wherein top 10 holdings account for 53.23% of the portfolio. The fund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large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bias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actively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managed.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Large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constitutes71.62%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portfolio,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mid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cap20.13%,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small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cap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is2.38%.</w:t>
      </w:r>
    </w:p>
    <w:p w14:paraId="7E2AE07D" w14:textId="77777777" w:rsidR="00FA4FCE" w:rsidRDefault="009C32EE">
      <w:pPr>
        <w:pStyle w:val="BodyText"/>
        <w:spacing w:before="38" w:line="237" w:lineRule="auto"/>
        <w:ind w:left="292"/>
        <w:jc w:val="both"/>
      </w:pPr>
      <w:r>
        <w:rPr>
          <w:color w:val="595B60"/>
          <w:w w:val="95"/>
        </w:rPr>
        <w:t>The fund is overweight on Capital Goods, and Construction and underweight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on FMCG and Oil, Gas &amp; Consumable Fuels.They are positive on Industrials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due to expectations of bottoming out of corporate capex, government’s thrust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manufacturing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infrastructure.</w:t>
      </w:r>
      <w:r>
        <w:rPr>
          <w:color w:val="595B60"/>
          <w:spacing w:val="21"/>
        </w:rPr>
        <w:t xml:space="preserve"> </w:t>
      </w:r>
      <w:r>
        <w:rPr>
          <w:color w:val="595B60"/>
        </w:rPr>
        <w:t>They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believe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sector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25"/>
        </w:rPr>
        <w:t xml:space="preserve"> </w:t>
      </w:r>
      <w:r>
        <w:rPr>
          <w:color w:val="595B60"/>
        </w:rPr>
        <w:t>gradually</w:t>
      </w:r>
    </w:p>
    <w:p w14:paraId="4DF32162" w14:textId="77777777" w:rsidR="00FA4FCE" w:rsidRDefault="009C32EE">
      <w:pPr>
        <w:spacing w:before="157"/>
        <w:ind w:left="246"/>
        <w:rPr>
          <w:rFonts w:ascii="Arial"/>
          <w:b/>
          <w:sz w:val="7"/>
        </w:rPr>
      </w:pPr>
      <w:r>
        <w:br w:type="column"/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03547DC1" w14:textId="77777777" w:rsidR="00FA4FCE" w:rsidRDefault="00FA4FCE">
      <w:pPr>
        <w:pStyle w:val="BodyText"/>
        <w:rPr>
          <w:rFonts w:ascii="Arial"/>
          <w:b/>
        </w:rPr>
      </w:pPr>
    </w:p>
    <w:p w14:paraId="5B68FDB9" w14:textId="77777777" w:rsidR="00FA4FCE" w:rsidRDefault="00FA4FCE">
      <w:pPr>
        <w:pStyle w:val="BodyText"/>
        <w:rPr>
          <w:rFonts w:ascii="Arial"/>
          <w:b/>
        </w:rPr>
      </w:pPr>
    </w:p>
    <w:p w14:paraId="65DA8D48" w14:textId="77777777" w:rsidR="00FA4FCE" w:rsidRDefault="00FA4FCE">
      <w:pPr>
        <w:pStyle w:val="BodyText"/>
        <w:rPr>
          <w:rFonts w:ascii="Arial"/>
          <w:b/>
        </w:rPr>
      </w:pPr>
    </w:p>
    <w:p w14:paraId="0C6AE34B" w14:textId="77777777" w:rsidR="00FA4FCE" w:rsidRDefault="00FA4FCE">
      <w:pPr>
        <w:pStyle w:val="BodyText"/>
        <w:rPr>
          <w:rFonts w:ascii="Arial"/>
          <w:b/>
        </w:rPr>
      </w:pPr>
    </w:p>
    <w:p w14:paraId="7B9E6971" w14:textId="77777777" w:rsidR="00FA4FCE" w:rsidRDefault="00FA4FCE">
      <w:pPr>
        <w:pStyle w:val="BodyText"/>
        <w:rPr>
          <w:rFonts w:ascii="Arial"/>
          <w:b/>
        </w:rPr>
      </w:pPr>
    </w:p>
    <w:p w14:paraId="074012E8" w14:textId="77777777" w:rsidR="00FA4FCE" w:rsidRDefault="00FA4FCE">
      <w:pPr>
        <w:pStyle w:val="BodyText"/>
        <w:rPr>
          <w:rFonts w:ascii="Arial"/>
          <w:b/>
        </w:rPr>
      </w:pPr>
    </w:p>
    <w:p w14:paraId="402215B0" w14:textId="77777777" w:rsidR="00FA4FCE" w:rsidRDefault="00FA4FCE">
      <w:pPr>
        <w:pStyle w:val="BodyText"/>
        <w:rPr>
          <w:rFonts w:ascii="Arial"/>
          <w:b/>
        </w:rPr>
      </w:pPr>
    </w:p>
    <w:p w14:paraId="76A6DEBF" w14:textId="2AEB682F" w:rsidR="00FA4FCE" w:rsidRDefault="009C32EE">
      <w:pPr>
        <w:tabs>
          <w:tab w:val="left" w:pos="904"/>
        </w:tabs>
        <w:spacing w:before="160" w:line="260" w:lineRule="atLeast"/>
        <w:ind w:left="246" w:right="2490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3872" behindDoc="0" locked="0" layoutInCell="1" allowOverlap="1" wp14:anchorId="78B75580" wp14:editId="352015A7">
                <wp:simplePos x="0" y="0"/>
                <wp:positionH relativeFrom="page">
                  <wp:posOffset>5791835</wp:posOffset>
                </wp:positionH>
                <wp:positionV relativeFrom="paragraph">
                  <wp:posOffset>-903605</wp:posOffset>
                </wp:positionV>
                <wp:extent cx="129540" cy="220345"/>
                <wp:effectExtent l="0" t="0" r="0" b="0"/>
                <wp:wrapNone/>
                <wp:docPr id="327208613" name="Text 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8D4CC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B75580" id="Text Box 320" o:spid="_x0000_s1207" type="#_x0000_t202" style="position:absolute;left:0;text-align:left;margin-left:456.05pt;margin-top:-71.15pt;width:10.2pt;height:17.35pt;z-index:1582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" filled="f" stroked="f">
                <v:textbox style="layout-flow:vertical" inset="0,0,0,0">
                  <w:txbxContent>
                    <w:p w14:paraId="3708D4CC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4384" behindDoc="0" locked="0" layoutInCell="1" allowOverlap="1" wp14:anchorId="2C57FA0D" wp14:editId="68677BBC">
                <wp:simplePos x="0" y="0"/>
                <wp:positionH relativeFrom="page">
                  <wp:posOffset>5791835</wp:posOffset>
                </wp:positionH>
                <wp:positionV relativeFrom="paragraph">
                  <wp:posOffset>-485775</wp:posOffset>
                </wp:positionV>
                <wp:extent cx="129540" cy="148590"/>
                <wp:effectExtent l="0" t="0" r="0" b="0"/>
                <wp:wrapNone/>
                <wp:docPr id="1958472122" name="Text 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9678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7FA0D" id="Text Box 319" o:spid="_x0000_s1208" type="#_x0000_t202" style="position:absolute;left:0;text-align:left;margin-left:456.05pt;margin-top:-38.25pt;width:10.2pt;height:11.7pt;z-index:1582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" filled="f" stroked="f">
                <v:textbox style="layout-flow:vertical" inset="0,0,0,0">
                  <w:txbxContent>
                    <w:p w14:paraId="5029678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4896" behindDoc="0" locked="0" layoutInCell="1" allowOverlap="1" wp14:anchorId="46208396" wp14:editId="1BB93A20">
                <wp:simplePos x="0" y="0"/>
                <wp:positionH relativeFrom="page">
                  <wp:posOffset>5791200</wp:posOffset>
                </wp:positionH>
                <wp:positionV relativeFrom="paragraph">
                  <wp:posOffset>-135255</wp:posOffset>
                </wp:positionV>
                <wp:extent cx="129540" cy="215900"/>
                <wp:effectExtent l="0" t="0" r="0" b="0"/>
                <wp:wrapNone/>
                <wp:docPr id="731865803" name="Text Box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2BCD2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08396" id="Text Box 318" o:spid="_x0000_s1209" type="#_x0000_t202" style="position:absolute;left:0;text-align:left;margin-left:456pt;margin-top:-10.65pt;width:10.2pt;height:17pt;z-index:1582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" filled="f" stroked="f">
                <v:textbox style="layout-flow:vertical" inset="0,0,0,0">
                  <w:txbxContent>
                    <w:p w14:paraId="3082BCD2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5920" behindDoc="0" locked="0" layoutInCell="1" allowOverlap="1" wp14:anchorId="6864FA8A" wp14:editId="15989695">
                <wp:simplePos x="0" y="0"/>
                <wp:positionH relativeFrom="page">
                  <wp:posOffset>4751705</wp:posOffset>
                </wp:positionH>
                <wp:positionV relativeFrom="paragraph">
                  <wp:posOffset>-986790</wp:posOffset>
                </wp:positionV>
                <wp:extent cx="1031875" cy="1154430"/>
                <wp:effectExtent l="0" t="0" r="0" b="0"/>
                <wp:wrapNone/>
                <wp:docPr id="975628183" name="Text Box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40298688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E3664B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7C3C9A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6D1B020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46EE0ECF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41AEE0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82ADF4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FC4AB5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488AFBA7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5BAEBC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EF2E25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6E2094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E5101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4FA8A" id="Text Box 317" o:spid="_x0000_s1210" type="#_x0000_t202" style="position:absolute;left:0;text-align:left;margin-left:374.15pt;margin-top:-77.7pt;width:81.25pt;height:90.9pt;z-index:1582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40298688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E3664B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7C3C9A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6D1B020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46EE0ECF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41AEE0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82ADF4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FC4AB5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488AFBA7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5BAEBC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EF2E25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6E2094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6E5101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6432" behindDoc="0" locked="0" layoutInCell="1" allowOverlap="1" wp14:anchorId="04EC734D" wp14:editId="1AEC2958">
                <wp:simplePos x="0" y="0"/>
                <wp:positionH relativeFrom="page">
                  <wp:posOffset>5974080</wp:posOffset>
                </wp:positionH>
                <wp:positionV relativeFrom="paragraph">
                  <wp:posOffset>-986790</wp:posOffset>
                </wp:positionV>
                <wp:extent cx="1229360" cy="1154430"/>
                <wp:effectExtent l="0" t="0" r="0" b="0"/>
                <wp:wrapNone/>
                <wp:docPr id="1424062043" name="Text 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10DCE0B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A52031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74C9AD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5FEE200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4A6295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58DE74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59.3</w:t>
                                  </w:r>
                                </w:p>
                              </w:tc>
                            </w:tr>
                            <w:tr w:rsidR="00FA4FCE" w14:paraId="2DCB161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D4F7DF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DA13DC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35.5</w:t>
                                  </w:r>
                                </w:p>
                              </w:tc>
                            </w:tr>
                            <w:tr w:rsidR="00FA4FCE" w14:paraId="50D07A1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31A54E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437194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5.2</w:t>
                                  </w:r>
                                </w:p>
                              </w:tc>
                            </w:tr>
                            <w:tr w:rsidR="00FA4FCE" w14:paraId="5C44B19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8E906B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EB3A16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0E1DB7C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25E6D6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B992B4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2520329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EC734D" id="Text Box 316" o:spid="_x0000_s1211" type="#_x0000_t202" style="position:absolute;left:0;text-align:left;margin-left:470.4pt;margin-top:-77.7pt;width:96.8pt;height:90.9pt;z-index:1582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10DCE0B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A52031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374C9AD6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5FEE200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4A6295F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58DE744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59.3</w:t>
                            </w:r>
                          </w:p>
                        </w:tc>
                      </w:tr>
                      <w:tr w:rsidR="00FA4FCE" w14:paraId="2DCB161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D4F7DF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DA13DC1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35.5</w:t>
                            </w:r>
                          </w:p>
                        </w:tc>
                      </w:tr>
                      <w:tr w:rsidR="00FA4FCE" w14:paraId="50D07A1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31A54E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4371941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5.2</w:t>
                            </w:r>
                          </w:p>
                        </w:tc>
                      </w:tr>
                      <w:tr w:rsidR="00FA4FCE" w14:paraId="5C44B19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8E906B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EB3A16D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0E1DB7C8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25E6D6F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B992B45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2520329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ABC2F1B" w14:textId="77777777" w:rsidR="00FA4FCE" w:rsidRDefault="00FA4FCE">
      <w:pPr>
        <w:spacing w:line="260" w:lineRule="atLeas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8" w:space="40"/>
            <w:col w:w="4602"/>
          </w:cols>
        </w:sectPr>
      </w:pPr>
    </w:p>
    <w:p w14:paraId="20682A67" w14:textId="3C51CCD0" w:rsidR="00FA4FCE" w:rsidRDefault="009C32EE">
      <w:pPr>
        <w:pStyle w:val="BodyText"/>
        <w:spacing w:line="237" w:lineRule="auto"/>
        <w:ind w:left="292" w:right="46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6944" behindDoc="0" locked="0" layoutInCell="1" allowOverlap="1" wp14:anchorId="7E100B6A" wp14:editId="274C7C85">
                <wp:simplePos x="0" y="0"/>
                <wp:positionH relativeFrom="page">
                  <wp:posOffset>4751705</wp:posOffset>
                </wp:positionH>
                <wp:positionV relativeFrom="paragraph">
                  <wp:posOffset>59690</wp:posOffset>
                </wp:positionV>
                <wp:extent cx="2451735" cy="2194560"/>
                <wp:effectExtent l="0" t="0" r="0" b="0"/>
                <wp:wrapNone/>
                <wp:docPr id="1236320671" name="Text Box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7AB3A6FC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D6AA9D6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0027E4B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668329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91A040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619CA0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8.2</w:t>
                                  </w:r>
                                </w:p>
                              </w:tc>
                            </w:tr>
                            <w:tr w:rsidR="00FA4FCE" w14:paraId="5FCA0A8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6692EE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C395DA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7.2</w:t>
                                  </w:r>
                                </w:p>
                              </w:tc>
                            </w:tr>
                            <w:tr w:rsidR="00FA4FCE" w14:paraId="01254CD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502045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96CE1F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6.8</w:t>
                                  </w:r>
                                </w:p>
                              </w:tc>
                            </w:tr>
                            <w:tr w:rsidR="00FA4FCE" w14:paraId="1EE079B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F02CAD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92BC2E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6.2</w:t>
                                  </w:r>
                                </w:p>
                              </w:tc>
                            </w:tr>
                            <w:tr w:rsidR="00FA4FCE" w14:paraId="488D164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4A91082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4EB0E3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5.1</w:t>
                                  </w:r>
                                </w:p>
                              </w:tc>
                            </w:tr>
                            <w:tr w:rsidR="00FA4FCE" w14:paraId="1D36D10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79D0B9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TCS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ED1AF1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4.3</w:t>
                                  </w:r>
                                </w:p>
                              </w:tc>
                            </w:tr>
                            <w:tr w:rsidR="00FA4FCE" w14:paraId="257D714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AFE0B47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UltraTech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Cement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F0387C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4.1</w:t>
                                  </w:r>
                                </w:p>
                              </w:tc>
                            </w:tr>
                            <w:tr w:rsidR="00FA4FCE" w14:paraId="0A2F96F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86EA3C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TVS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Motor Co.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78DE8F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3.9</w:t>
                                  </w:r>
                                </w:p>
                              </w:tc>
                            </w:tr>
                            <w:tr w:rsidR="00FA4FCE" w14:paraId="2BCF0A3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EBE400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3ABAB1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4371FD3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0C8962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ABB India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A36629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</w:tbl>
                          <w:p w14:paraId="070B510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00B6A" id="Text Box 315" o:spid="_x0000_s1212" type="#_x0000_t202" style="position:absolute;left:0;text-align:left;margin-left:374.15pt;margin-top:4.7pt;width:193.05pt;height:172.8pt;z-index:1582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7AB3A6FC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D6AA9D6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0027E4B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668329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91A040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619CA0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8.2</w:t>
                            </w:r>
                          </w:p>
                        </w:tc>
                      </w:tr>
                      <w:tr w:rsidR="00FA4FCE" w14:paraId="5FCA0A8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6692EE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C395DA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7.2</w:t>
                            </w:r>
                          </w:p>
                        </w:tc>
                      </w:tr>
                      <w:tr w:rsidR="00FA4FCE" w14:paraId="01254CD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502045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96CE1F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6.8</w:t>
                            </w:r>
                          </w:p>
                        </w:tc>
                      </w:tr>
                      <w:tr w:rsidR="00FA4FCE" w14:paraId="1EE079B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F02CAD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92BC2E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6.2</w:t>
                            </w:r>
                          </w:p>
                        </w:tc>
                      </w:tr>
                      <w:tr w:rsidR="00FA4FCE" w14:paraId="488D164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4A91082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4EB0E3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5.1</w:t>
                            </w:r>
                          </w:p>
                        </w:tc>
                      </w:tr>
                      <w:tr w:rsidR="00FA4FCE" w14:paraId="1D36D10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79D0B9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TCS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ED1AF1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4.3</w:t>
                            </w:r>
                          </w:p>
                        </w:tc>
                      </w:tr>
                      <w:tr w:rsidR="00FA4FCE" w14:paraId="257D714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AFE0B47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UltraTech</w:t>
                            </w:r>
                            <w:r>
                              <w:rPr>
                                <w:color w:val="595B60"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Cement</w:t>
                            </w:r>
                            <w:r>
                              <w:rPr>
                                <w:color w:val="595B60"/>
                                <w:spacing w:val="-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F0387C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4.1</w:t>
                            </w:r>
                          </w:p>
                        </w:tc>
                      </w:tr>
                      <w:tr w:rsidR="00FA4FCE" w14:paraId="0A2F96F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86EA3C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TVS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Motor Co.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78DE8F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3.9</w:t>
                            </w:r>
                          </w:p>
                        </w:tc>
                      </w:tr>
                      <w:tr w:rsidR="00FA4FCE" w14:paraId="2BCF0A3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EBE400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3ABAB1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4371FD3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0C8962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ABB India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A36629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</w:tbl>
                    <w:p w14:paraId="070B510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emerging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out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multi-year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slowdown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that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began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2013,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new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opportunities in manufacturing and new energy are expected to also drive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growth over next few years. The fund is UW on FMCG mainly due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availability of better investment opportunities in other sectors, intheir view.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their underweight in Oil, Gas &amp; Consumable Fuels is for various reasons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including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ownership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concerns,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long-term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demand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destruction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account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disruptions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regulatory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concerns.</w:t>
      </w:r>
    </w:p>
    <w:p w14:paraId="572F742E" w14:textId="77777777" w:rsidR="00FA4FCE" w:rsidRDefault="00FA4FCE">
      <w:pPr>
        <w:pStyle w:val="BodyText"/>
      </w:pPr>
    </w:p>
    <w:p w14:paraId="5288DC7B" w14:textId="77777777" w:rsidR="00FA4FCE" w:rsidRDefault="00FA4FCE">
      <w:pPr>
        <w:pStyle w:val="BodyText"/>
        <w:spacing w:before="3"/>
        <w:rPr>
          <w:sz w:val="18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789E8F33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677F375E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167C0571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2EE96FEE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4C77D9EC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2CF0121F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10F3EB82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529F890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5E88179" w14:textId="77777777" w:rsidR="00FA4FCE" w:rsidRDefault="009C32EE">
            <w:pPr>
              <w:pStyle w:val="TableParagraph"/>
              <w:spacing w:before="101"/>
              <w:ind w:left="69"/>
              <w:rPr>
                <w:sz w:val="11"/>
              </w:rPr>
            </w:pPr>
            <w:r>
              <w:rPr>
                <w:color w:val="595B60"/>
                <w:w w:val="105"/>
                <w:sz w:val="11"/>
              </w:rPr>
              <w:lastRenderedPageBreak/>
              <w:t>SBI</w:t>
            </w:r>
            <w:r>
              <w:rPr>
                <w:color w:val="595B60"/>
                <w:spacing w:val="-4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Magnum</w:t>
            </w:r>
            <w:r>
              <w:rPr>
                <w:color w:val="595B60"/>
                <w:spacing w:val="-4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Equity</w:t>
            </w:r>
            <w:r>
              <w:rPr>
                <w:color w:val="595B60"/>
                <w:spacing w:val="-4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ESG</w:t>
            </w:r>
            <w:r>
              <w:rPr>
                <w:color w:val="595B60"/>
                <w:spacing w:val="-3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Reg.</w:t>
            </w:r>
            <w:r>
              <w:rPr>
                <w:color w:val="595B60"/>
                <w:spacing w:val="-4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Gr.</w:t>
            </w:r>
          </w:p>
        </w:tc>
        <w:tc>
          <w:tcPr>
            <w:tcW w:w="933" w:type="dxa"/>
            <w:shd w:val="clear" w:color="auto" w:fill="E2E2E4"/>
          </w:tcPr>
          <w:p w14:paraId="73BBF92A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0.0</w:t>
            </w:r>
          </w:p>
        </w:tc>
        <w:tc>
          <w:tcPr>
            <w:tcW w:w="933" w:type="dxa"/>
            <w:shd w:val="clear" w:color="auto" w:fill="E2E2E4"/>
          </w:tcPr>
          <w:p w14:paraId="0D52A3F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28.3</w:t>
            </w:r>
          </w:p>
        </w:tc>
        <w:tc>
          <w:tcPr>
            <w:tcW w:w="933" w:type="dxa"/>
            <w:shd w:val="clear" w:color="auto" w:fill="E2E2E4"/>
          </w:tcPr>
          <w:p w14:paraId="3669F1C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15.0</w:t>
            </w:r>
          </w:p>
        </w:tc>
        <w:tc>
          <w:tcPr>
            <w:tcW w:w="933" w:type="dxa"/>
            <w:shd w:val="clear" w:color="auto" w:fill="E2E2E4"/>
          </w:tcPr>
          <w:p w14:paraId="196C78F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16.0</w:t>
            </w:r>
          </w:p>
        </w:tc>
        <w:tc>
          <w:tcPr>
            <w:tcW w:w="994" w:type="dxa"/>
            <w:shd w:val="clear" w:color="auto" w:fill="E2E2E4"/>
          </w:tcPr>
          <w:p w14:paraId="71688ABE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12.3</w:t>
            </w:r>
          </w:p>
        </w:tc>
      </w:tr>
      <w:tr w:rsidR="00FA4FCE" w14:paraId="09108AB9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D58512B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Nifty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100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ESG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Index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TRI</w:t>
            </w:r>
          </w:p>
        </w:tc>
        <w:tc>
          <w:tcPr>
            <w:tcW w:w="933" w:type="dxa"/>
            <w:shd w:val="clear" w:color="auto" w:fill="E2E2E4"/>
          </w:tcPr>
          <w:p w14:paraId="502EBBFB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3.0</w:t>
            </w:r>
          </w:p>
        </w:tc>
        <w:tc>
          <w:tcPr>
            <w:tcW w:w="933" w:type="dxa"/>
            <w:shd w:val="clear" w:color="auto" w:fill="E2E2E4"/>
          </w:tcPr>
          <w:p w14:paraId="2BEE727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36.1</w:t>
            </w:r>
          </w:p>
        </w:tc>
        <w:tc>
          <w:tcPr>
            <w:tcW w:w="933" w:type="dxa"/>
            <w:shd w:val="clear" w:color="auto" w:fill="E2E2E4"/>
          </w:tcPr>
          <w:p w14:paraId="75A9F06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16.1</w:t>
            </w:r>
          </w:p>
        </w:tc>
        <w:tc>
          <w:tcPr>
            <w:tcW w:w="933" w:type="dxa"/>
            <w:shd w:val="clear" w:color="auto" w:fill="E2E2E4"/>
          </w:tcPr>
          <w:p w14:paraId="1377BF7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17.5</w:t>
            </w:r>
          </w:p>
        </w:tc>
        <w:tc>
          <w:tcPr>
            <w:tcW w:w="994" w:type="dxa"/>
            <w:shd w:val="clear" w:color="auto" w:fill="E2E2E4"/>
          </w:tcPr>
          <w:p w14:paraId="73F7EB73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3E805BFF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AA69D11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Equity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-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ESG</w:t>
            </w:r>
          </w:p>
        </w:tc>
        <w:tc>
          <w:tcPr>
            <w:tcW w:w="933" w:type="dxa"/>
            <w:shd w:val="clear" w:color="auto" w:fill="E2E2E4"/>
          </w:tcPr>
          <w:p w14:paraId="44E4886A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3.4</w:t>
            </w:r>
          </w:p>
        </w:tc>
        <w:tc>
          <w:tcPr>
            <w:tcW w:w="933" w:type="dxa"/>
            <w:shd w:val="clear" w:color="auto" w:fill="E2E2E4"/>
          </w:tcPr>
          <w:p w14:paraId="0E52324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33.4</w:t>
            </w:r>
          </w:p>
        </w:tc>
        <w:tc>
          <w:tcPr>
            <w:tcW w:w="933" w:type="dxa"/>
            <w:shd w:val="clear" w:color="auto" w:fill="E2E2E4"/>
          </w:tcPr>
          <w:p w14:paraId="025FE3F4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33B8BB6B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94" w:type="dxa"/>
            <w:shd w:val="clear" w:color="auto" w:fill="E2E2E4"/>
          </w:tcPr>
          <w:p w14:paraId="50FABF0E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5D560C4B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9227E19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Baroda</w:t>
      </w:r>
      <w:r>
        <w:rPr>
          <w:color w:val="002134"/>
          <w:spacing w:val="40"/>
          <w:w w:val="95"/>
        </w:rPr>
        <w:t xml:space="preserve"> </w:t>
      </w:r>
      <w:r>
        <w:rPr>
          <w:color w:val="002134"/>
          <w:w w:val="95"/>
        </w:rPr>
        <w:t>BNP</w:t>
      </w:r>
      <w:r>
        <w:rPr>
          <w:color w:val="002134"/>
          <w:spacing w:val="27"/>
          <w:w w:val="95"/>
        </w:rPr>
        <w:t xml:space="preserve"> </w:t>
      </w:r>
      <w:r>
        <w:rPr>
          <w:color w:val="002134"/>
          <w:w w:val="95"/>
        </w:rPr>
        <w:t>Paribas</w:t>
      </w:r>
      <w:r>
        <w:rPr>
          <w:color w:val="002134"/>
          <w:spacing w:val="41"/>
          <w:w w:val="95"/>
        </w:rPr>
        <w:t xml:space="preserve"> </w:t>
      </w:r>
      <w:r>
        <w:rPr>
          <w:color w:val="002134"/>
          <w:w w:val="95"/>
        </w:rPr>
        <w:t>Funds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Aqua</w:t>
      </w:r>
      <w:r>
        <w:rPr>
          <w:color w:val="002134"/>
          <w:spacing w:val="41"/>
          <w:w w:val="95"/>
        </w:rPr>
        <w:t xml:space="preserve"> </w:t>
      </w:r>
      <w:r>
        <w:rPr>
          <w:color w:val="002134"/>
          <w:w w:val="95"/>
        </w:rPr>
        <w:t>FoF</w:t>
      </w:r>
    </w:p>
    <w:p w14:paraId="4B4C71A7" w14:textId="77777777" w:rsidR="00FA4FCE" w:rsidRDefault="00FA4FCE">
      <w:pPr>
        <w:sectPr w:rsidR="00FA4FCE">
          <w:headerReference w:type="default" r:id="rId31"/>
          <w:footerReference w:type="default" r:id="rId32"/>
          <w:pgSz w:w="11920" w:h="16840"/>
          <w:pgMar w:top="600" w:right="80" w:bottom="1200" w:left="280" w:header="185" w:footer="1011" w:gutter="0"/>
          <w:cols w:space="720"/>
        </w:sectPr>
      </w:pPr>
    </w:p>
    <w:p w14:paraId="4EB0F513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75B6B8D5" w14:textId="7EBEBA06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4892D56C" wp14:editId="0D6F37DC">
                <wp:extent cx="4216400" cy="734060"/>
                <wp:effectExtent l="0" t="0" r="0" b="2540"/>
                <wp:docPr id="1524841502" name="Text 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73406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3D84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3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Capture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long-term</w:t>
                            </w:r>
                            <w:r>
                              <w:rPr>
                                <w:color w:val="002134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investment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returns</w:t>
                            </w:r>
                            <w:r>
                              <w:rPr>
                                <w:color w:val="002134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via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diversified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water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strategy.</w:t>
                            </w:r>
                          </w:p>
                          <w:p w14:paraId="25CC5403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Managed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by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Impax,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specialist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environmental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markets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investing.</w:t>
                            </w:r>
                          </w:p>
                          <w:p w14:paraId="2ABFD07B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4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Established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track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record,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outperformed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global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equities</w:t>
                            </w:r>
                            <w:r>
                              <w:rPr>
                                <w:color w:val="0021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since</w:t>
                            </w:r>
                            <w:r>
                              <w:rPr>
                                <w:color w:val="00213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inception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2008.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92D56C" id="Text Box 314" o:spid="_x0000_s1213" type="#_x0000_t202" style="width:332pt;height:5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" fillcolor="#d8d8da" stroked="f">
                <v:textbox inset="0,0,0,0">
                  <w:txbxContent>
                    <w:p w14:paraId="6043D842" w14:textId="77777777" w:rsidR="00FA4FCE" w:rsidRDefault="009C32EE"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val="left" w:pos="403"/>
                          <w:tab w:val="left" w:pos="404"/>
                        </w:tabs>
                        <w:spacing w:before="133"/>
                      </w:pPr>
                      <w:r>
                        <w:rPr>
                          <w:color w:val="002134"/>
                          <w:w w:val="95"/>
                        </w:rPr>
                        <w:t>Capture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long-term</w:t>
                      </w:r>
                      <w:r>
                        <w:rPr>
                          <w:color w:val="002134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investment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returns</w:t>
                      </w:r>
                      <w:r>
                        <w:rPr>
                          <w:color w:val="002134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via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</w:t>
                      </w:r>
                      <w:r>
                        <w:rPr>
                          <w:color w:val="002134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diversified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water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strategy.</w:t>
                      </w:r>
                    </w:p>
                    <w:p w14:paraId="25CC5403" w14:textId="77777777" w:rsidR="00FA4FCE" w:rsidRDefault="009C32EE"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</w:pPr>
                      <w:r>
                        <w:rPr>
                          <w:color w:val="002134"/>
                          <w:w w:val="95"/>
                        </w:rPr>
                        <w:t>Managed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by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Impax,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specialist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environmental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markets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investing.</w:t>
                      </w:r>
                    </w:p>
                    <w:p w14:paraId="2ABFD07B" w14:textId="77777777" w:rsidR="00FA4FCE" w:rsidRDefault="009C32EE">
                      <w:pPr>
                        <w:pStyle w:val="BodyText"/>
                        <w:numPr>
                          <w:ilvl w:val="0"/>
                          <w:numId w:val="44"/>
                        </w:numPr>
                        <w:tabs>
                          <w:tab w:val="left" w:pos="403"/>
                          <w:tab w:val="left" w:pos="404"/>
                        </w:tabs>
                        <w:spacing w:before="44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Established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track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record,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outperformed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global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equities</w:t>
                      </w:r>
                      <w:r>
                        <w:rPr>
                          <w:color w:val="002134"/>
                          <w:spacing w:val="-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since</w:t>
                      </w:r>
                      <w:r>
                        <w:rPr>
                          <w:color w:val="002134"/>
                          <w:spacing w:val="-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inception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2008.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DDC8E6" w14:textId="77777777" w:rsidR="00FA4FCE" w:rsidRDefault="009C32EE">
      <w:pPr>
        <w:tabs>
          <w:tab w:val="left" w:pos="6925"/>
        </w:tabs>
        <w:spacing w:before="79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407113C5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1" w:line="237" w:lineRule="auto"/>
        <w:ind w:left="575" w:right="6"/>
        <w:rPr>
          <w:sz w:val="20"/>
        </w:rPr>
      </w:pPr>
      <w:r>
        <w:rPr>
          <w:rFonts w:ascii="Arial" w:hAnsi="Arial"/>
          <w:b/>
          <w:color w:val="595B60"/>
          <w:w w:val="95"/>
          <w:sz w:val="20"/>
        </w:rPr>
        <w:t xml:space="preserve">Long term drivers continue to drive superior growth: </w:t>
      </w:r>
      <w:r>
        <w:rPr>
          <w:color w:val="595B60"/>
          <w:w w:val="95"/>
          <w:sz w:val="20"/>
        </w:rPr>
        <w:t>Global trends in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water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regulations,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innovation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&amp;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technology,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water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infrastructure,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weather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patterns provide a diverse set of opportunities through the full economic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cycle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encompassing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both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defensive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cyclical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businesses.</w:t>
      </w:r>
    </w:p>
    <w:p w14:paraId="4D103BE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38" w:line="237" w:lineRule="auto"/>
        <w:ind w:left="575" w:right="5"/>
        <w:rPr>
          <w:sz w:val="20"/>
        </w:rPr>
      </w:pPr>
      <w:r>
        <w:rPr>
          <w:rFonts w:ascii="Arial" w:hAnsi="Arial"/>
          <w:b/>
          <w:color w:val="595B60"/>
          <w:w w:val="95"/>
          <w:sz w:val="20"/>
        </w:rPr>
        <w:t xml:space="preserve">Gain access to water-related investment opportunities: </w:t>
      </w:r>
      <w:r>
        <w:rPr>
          <w:color w:val="595B60"/>
          <w:w w:val="95"/>
          <w:sz w:val="20"/>
        </w:rPr>
        <w:t>Invest in high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conviction stocks of companies whose activities are related to water,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categorised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under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1)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water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infrastructure,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2)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water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treatment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&amp;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efficiency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3)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utilities.</w:t>
      </w:r>
    </w:p>
    <w:p w14:paraId="02D7679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39" w:line="237" w:lineRule="auto"/>
        <w:ind w:left="575" w:right="6"/>
        <w:rPr>
          <w:sz w:val="20"/>
        </w:rPr>
      </w:pPr>
      <w:r>
        <w:rPr>
          <w:rFonts w:ascii="Arial" w:hAnsi="Arial"/>
          <w:b/>
          <w:color w:val="595B60"/>
          <w:sz w:val="20"/>
        </w:rPr>
        <w:t>Managed</w:t>
      </w:r>
      <w:r>
        <w:rPr>
          <w:rFonts w:ascii="Arial" w:hAnsi="Arial"/>
          <w:b/>
          <w:color w:val="595B60"/>
          <w:spacing w:val="-6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by</w:t>
      </w:r>
      <w:r>
        <w:rPr>
          <w:rFonts w:ascii="Arial" w:hAnsi="Arial"/>
          <w:b/>
          <w:color w:val="595B60"/>
          <w:spacing w:val="-5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Impax,</w:t>
      </w:r>
      <w:r>
        <w:rPr>
          <w:rFonts w:ascii="Arial" w:hAnsi="Arial"/>
          <w:b/>
          <w:color w:val="595B60"/>
          <w:spacing w:val="-5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a</w:t>
      </w:r>
      <w:r>
        <w:rPr>
          <w:rFonts w:ascii="Arial" w:hAnsi="Arial"/>
          <w:b/>
          <w:color w:val="595B60"/>
          <w:spacing w:val="-5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leader</w:t>
      </w:r>
      <w:r>
        <w:rPr>
          <w:rFonts w:ascii="Arial" w:hAnsi="Arial"/>
          <w:b/>
          <w:color w:val="595B60"/>
          <w:spacing w:val="-5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in</w:t>
      </w:r>
      <w:r>
        <w:rPr>
          <w:rFonts w:ascii="Arial" w:hAnsi="Arial"/>
          <w:b/>
          <w:color w:val="595B60"/>
          <w:spacing w:val="-5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thematic</w:t>
      </w:r>
      <w:r>
        <w:rPr>
          <w:rFonts w:ascii="Arial" w:hAnsi="Arial"/>
          <w:b/>
          <w:color w:val="595B60"/>
          <w:spacing w:val="-5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equity</w:t>
      </w:r>
      <w:r>
        <w:rPr>
          <w:rFonts w:ascii="Arial" w:hAnsi="Arial"/>
          <w:b/>
          <w:color w:val="595B60"/>
          <w:spacing w:val="-5"/>
          <w:sz w:val="20"/>
        </w:rPr>
        <w:t xml:space="preserve"> </w:t>
      </w:r>
      <w:r>
        <w:rPr>
          <w:rFonts w:ascii="Arial" w:hAnsi="Arial"/>
          <w:b/>
          <w:color w:val="595B60"/>
          <w:sz w:val="20"/>
        </w:rPr>
        <w:t>investing:</w:t>
      </w:r>
      <w:r>
        <w:rPr>
          <w:rFonts w:ascii="Arial" w:hAnsi="Arial"/>
          <w:b/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Dedicated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to environmental investing since 1998, Impax currently manages EUR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20bn in AUM across multiple strategies. They are benchmarked against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established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frameworks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that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aligned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Standard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Chartered's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positions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evaluated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across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dimensions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including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ESG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strategy,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integration,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expertise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measurement.</w:t>
      </w:r>
    </w:p>
    <w:p w14:paraId="1CACB3D7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287BFF40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  <w:w w:val="95"/>
        </w:rPr>
        <w:t>This fund is primarily exposed to stock selection specific risks, which includes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implicit industry and market selection risks arising out of the aggregate views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from stock selection. The fund invests in global equities, hence is also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exposed to market specific (i.e. political, growth) and currency risks.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India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Feeder’s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performance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vary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underlying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fund’s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performance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due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currency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exchange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rate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movements.</w:t>
      </w:r>
    </w:p>
    <w:p w14:paraId="37FBF0F3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575764AE" w14:textId="77777777" w:rsidR="00FA4FCE" w:rsidRDefault="009C32EE">
      <w:pPr>
        <w:spacing w:before="127"/>
        <w:ind w:right="276"/>
        <w:jc w:val="center"/>
        <w:rPr>
          <w:rFonts w:ascii="Arial"/>
          <w:b/>
          <w:sz w:val="48"/>
        </w:rPr>
      </w:pPr>
      <w:r>
        <w:br w:type="column"/>
      </w: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4EBE4F36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4</w:t>
      </w:r>
    </w:p>
    <w:p w14:paraId="75F1A8F3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52EB666A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18F2DFAE" w14:textId="77777777">
        <w:trPr>
          <w:trHeight w:val="575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2BC4DF54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  <w:p w14:paraId="3AB865CB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4F25F323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Miten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Vora</w:t>
            </w:r>
          </w:p>
          <w:p w14:paraId="7DED701C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7th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May,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2021</w:t>
            </w:r>
          </w:p>
        </w:tc>
      </w:tr>
      <w:tr w:rsidR="00FA4FCE" w14:paraId="2071CA12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87BD34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165260F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657</w:t>
            </w:r>
          </w:p>
        </w:tc>
      </w:tr>
      <w:tr w:rsidR="00FA4FCE" w14:paraId="0A8D9D28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861C5FE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9F5821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MSCI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World 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LCL</w:t>
            </w:r>
          </w:p>
        </w:tc>
      </w:tr>
      <w:tr w:rsidR="00FA4FCE" w14:paraId="3DCB4D7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5D2BC5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090CB1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INF251K01QQ1</w:t>
            </w:r>
          </w:p>
        </w:tc>
      </w:tr>
      <w:tr w:rsidR="00FA4FCE" w14:paraId="6755422C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B68164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32BEDFA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1.60%</w:t>
            </w:r>
          </w:p>
        </w:tc>
      </w:tr>
      <w:tr w:rsidR="00FA4FCE" w14:paraId="4D96390B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CD86E3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6094B30" w14:textId="77777777" w:rsidR="00FA4FCE" w:rsidRDefault="009C32EE">
            <w:pPr>
              <w:pStyle w:val="TableParagraph"/>
              <w:spacing w:before="59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5A19185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717353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06126C4" w14:textId="77777777" w:rsidR="00FA4FCE" w:rsidRDefault="009C32EE">
            <w:pPr>
              <w:pStyle w:val="TableParagraph"/>
              <w:spacing w:before="59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4EA5296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FC804F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7728000" w14:textId="77777777" w:rsidR="00FA4FCE" w:rsidRDefault="009C32EE">
            <w:pPr>
              <w:pStyle w:val="TableParagraph"/>
              <w:spacing w:before="59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5B3A91D0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3133725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1DB59C5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70F8AFDA" w14:textId="3DC6AE0A" w:rsidR="00FA4FCE" w:rsidRDefault="009C32EE">
      <w:pPr>
        <w:spacing w:before="83"/>
        <w:ind w:left="237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80736" behindDoc="1" locked="0" layoutInCell="1" allowOverlap="1" wp14:anchorId="117C2C94" wp14:editId="5648B14D">
                <wp:simplePos x="0" y="0"/>
                <wp:positionH relativeFrom="page">
                  <wp:posOffset>5402580</wp:posOffset>
                </wp:positionH>
                <wp:positionV relativeFrom="paragraph">
                  <wp:posOffset>221615</wp:posOffset>
                </wp:positionV>
                <wp:extent cx="1539240" cy="1647825"/>
                <wp:effectExtent l="0" t="0" r="0" b="0"/>
                <wp:wrapNone/>
                <wp:docPr id="817189970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9240" cy="1647825"/>
                          <a:chOff x="8508" y="349"/>
                          <a:chExt cx="2424" cy="2595"/>
                        </a:xfrm>
                      </wpg:grpSpPr>
                      <wps:wsp>
                        <wps:cNvPr id="1000888204" name="Freeform 313"/>
                        <wps:cNvSpPr>
                          <a:spLocks/>
                        </wps:cNvSpPr>
                        <wps:spPr bwMode="auto">
                          <a:xfrm>
                            <a:off x="9733" y="546"/>
                            <a:ext cx="933" cy="823"/>
                          </a:xfrm>
                          <a:custGeom>
                            <a:avLst/>
                            <a:gdLst>
                              <a:gd name="T0" fmla="+- 0 10200 9733"/>
                              <a:gd name="T1" fmla="*/ T0 w 933"/>
                              <a:gd name="T2" fmla="+- 0 1369 546"/>
                              <a:gd name="T3" fmla="*/ 1369 h 823"/>
                              <a:gd name="T4" fmla="+- 0 10147 9733"/>
                              <a:gd name="T5" fmla="*/ T4 w 933"/>
                              <a:gd name="T6" fmla="+- 0 1312 546"/>
                              <a:gd name="T7" fmla="*/ 1312 h 823"/>
                              <a:gd name="T8" fmla="+- 0 10089 9733"/>
                              <a:gd name="T9" fmla="*/ T8 w 933"/>
                              <a:gd name="T10" fmla="+- 0 1263 546"/>
                              <a:gd name="T11" fmla="*/ 1263 h 823"/>
                              <a:gd name="T12" fmla="+- 0 10025 9733"/>
                              <a:gd name="T13" fmla="*/ T12 w 933"/>
                              <a:gd name="T14" fmla="+- 0 1222 546"/>
                              <a:gd name="T15" fmla="*/ 1222 h 823"/>
                              <a:gd name="T16" fmla="+- 0 9957 9733"/>
                              <a:gd name="T17" fmla="*/ T16 w 933"/>
                              <a:gd name="T18" fmla="+- 0 1189 546"/>
                              <a:gd name="T19" fmla="*/ 1189 h 823"/>
                              <a:gd name="T20" fmla="+- 0 9885 9733"/>
                              <a:gd name="T21" fmla="*/ T20 w 933"/>
                              <a:gd name="T22" fmla="+- 0 1165 546"/>
                              <a:gd name="T23" fmla="*/ 1165 h 823"/>
                              <a:gd name="T24" fmla="+- 0 9810 9733"/>
                              <a:gd name="T25" fmla="*/ T24 w 933"/>
                              <a:gd name="T26" fmla="+- 0 1151 546"/>
                              <a:gd name="T27" fmla="*/ 1151 h 823"/>
                              <a:gd name="T28" fmla="+- 0 9733 9733"/>
                              <a:gd name="T29" fmla="*/ T28 w 933"/>
                              <a:gd name="T30" fmla="+- 0 1146 546"/>
                              <a:gd name="T31" fmla="*/ 1146 h 823"/>
                              <a:gd name="T32" fmla="+- 0 9733 9733"/>
                              <a:gd name="T33" fmla="*/ T32 w 933"/>
                              <a:gd name="T34" fmla="+- 0 546 546"/>
                              <a:gd name="T35" fmla="*/ 546 h 823"/>
                              <a:gd name="T36" fmla="+- 0 9810 9733"/>
                              <a:gd name="T37" fmla="*/ T36 w 933"/>
                              <a:gd name="T38" fmla="+- 0 549 546"/>
                              <a:gd name="T39" fmla="*/ 549 h 823"/>
                              <a:gd name="T40" fmla="+- 0 9887 9733"/>
                              <a:gd name="T41" fmla="*/ T40 w 933"/>
                              <a:gd name="T42" fmla="+- 0 556 546"/>
                              <a:gd name="T43" fmla="*/ 556 h 823"/>
                              <a:gd name="T44" fmla="+- 0 9962 9733"/>
                              <a:gd name="T45" fmla="*/ T44 w 933"/>
                              <a:gd name="T46" fmla="+- 0 568 546"/>
                              <a:gd name="T47" fmla="*/ 568 h 823"/>
                              <a:gd name="T48" fmla="+- 0 10037 9733"/>
                              <a:gd name="T49" fmla="*/ T48 w 933"/>
                              <a:gd name="T50" fmla="+- 0 585 546"/>
                              <a:gd name="T51" fmla="*/ 585 h 823"/>
                              <a:gd name="T52" fmla="+- 0 10109 9733"/>
                              <a:gd name="T53" fmla="*/ T52 w 933"/>
                              <a:gd name="T54" fmla="+- 0 607 546"/>
                              <a:gd name="T55" fmla="*/ 607 h 823"/>
                              <a:gd name="T56" fmla="+- 0 10181 9733"/>
                              <a:gd name="T57" fmla="*/ T56 w 933"/>
                              <a:gd name="T58" fmla="+- 0 633 546"/>
                              <a:gd name="T59" fmla="*/ 633 h 823"/>
                              <a:gd name="T60" fmla="+- 0 10250 9733"/>
                              <a:gd name="T61" fmla="*/ T60 w 933"/>
                              <a:gd name="T62" fmla="+- 0 663 546"/>
                              <a:gd name="T63" fmla="*/ 663 h 823"/>
                              <a:gd name="T64" fmla="+- 0 10317 9733"/>
                              <a:gd name="T65" fmla="*/ T64 w 933"/>
                              <a:gd name="T66" fmla="+- 0 698 546"/>
                              <a:gd name="T67" fmla="*/ 698 h 823"/>
                              <a:gd name="T68" fmla="+- 0 10382 9733"/>
                              <a:gd name="T69" fmla="*/ T68 w 933"/>
                              <a:gd name="T70" fmla="+- 0 737 546"/>
                              <a:gd name="T71" fmla="*/ 737 h 823"/>
                              <a:gd name="T72" fmla="+- 0 10445 9733"/>
                              <a:gd name="T73" fmla="*/ T72 w 933"/>
                              <a:gd name="T74" fmla="+- 0 780 546"/>
                              <a:gd name="T75" fmla="*/ 780 h 823"/>
                              <a:gd name="T76" fmla="+- 0 10505 9733"/>
                              <a:gd name="T77" fmla="*/ T76 w 933"/>
                              <a:gd name="T78" fmla="+- 0 827 546"/>
                              <a:gd name="T79" fmla="*/ 827 h 823"/>
                              <a:gd name="T80" fmla="+- 0 10562 9733"/>
                              <a:gd name="T81" fmla="*/ T80 w 933"/>
                              <a:gd name="T82" fmla="+- 0 879 546"/>
                              <a:gd name="T83" fmla="*/ 879 h 823"/>
                              <a:gd name="T84" fmla="+- 0 10615 9733"/>
                              <a:gd name="T85" fmla="*/ T84 w 933"/>
                              <a:gd name="T86" fmla="+- 0 933 546"/>
                              <a:gd name="T87" fmla="*/ 933 h 823"/>
                              <a:gd name="T88" fmla="+- 0 10666 9733"/>
                              <a:gd name="T89" fmla="*/ T88 w 933"/>
                              <a:gd name="T90" fmla="+- 0 992 546"/>
                              <a:gd name="T91" fmla="*/ 992 h 823"/>
                              <a:gd name="T92" fmla="+- 0 10200 9733"/>
                              <a:gd name="T93" fmla="*/ T92 w 933"/>
                              <a:gd name="T94" fmla="+- 0 1369 546"/>
                              <a:gd name="T95" fmla="*/ 1369 h 8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33" h="823">
                                <a:moveTo>
                                  <a:pt x="467" y="823"/>
                                </a:moveTo>
                                <a:lnTo>
                                  <a:pt x="414" y="766"/>
                                </a:lnTo>
                                <a:lnTo>
                                  <a:pt x="356" y="717"/>
                                </a:lnTo>
                                <a:lnTo>
                                  <a:pt x="292" y="676"/>
                                </a:lnTo>
                                <a:lnTo>
                                  <a:pt x="224" y="643"/>
                                </a:lnTo>
                                <a:lnTo>
                                  <a:pt x="152" y="619"/>
                                </a:lnTo>
                                <a:lnTo>
                                  <a:pt x="77" y="605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lnTo>
                                  <a:pt x="77" y="3"/>
                                </a:lnTo>
                                <a:lnTo>
                                  <a:pt x="154" y="10"/>
                                </a:lnTo>
                                <a:lnTo>
                                  <a:pt x="229" y="22"/>
                                </a:lnTo>
                                <a:lnTo>
                                  <a:pt x="304" y="39"/>
                                </a:lnTo>
                                <a:lnTo>
                                  <a:pt x="376" y="61"/>
                                </a:lnTo>
                                <a:lnTo>
                                  <a:pt x="448" y="87"/>
                                </a:lnTo>
                                <a:lnTo>
                                  <a:pt x="517" y="117"/>
                                </a:lnTo>
                                <a:lnTo>
                                  <a:pt x="584" y="152"/>
                                </a:lnTo>
                                <a:lnTo>
                                  <a:pt x="649" y="191"/>
                                </a:lnTo>
                                <a:lnTo>
                                  <a:pt x="712" y="234"/>
                                </a:lnTo>
                                <a:lnTo>
                                  <a:pt x="772" y="281"/>
                                </a:lnTo>
                                <a:lnTo>
                                  <a:pt x="829" y="333"/>
                                </a:lnTo>
                                <a:lnTo>
                                  <a:pt x="882" y="387"/>
                                </a:lnTo>
                                <a:lnTo>
                                  <a:pt x="933" y="446"/>
                                </a:lnTo>
                                <a:lnTo>
                                  <a:pt x="467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7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171866" name="AutoShape 312"/>
                        <wps:cNvSpPr>
                          <a:spLocks/>
                        </wps:cNvSpPr>
                        <wps:spPr bwMode="auto">
                          <a:xfrm>
                            <a:off x="8549" y="991"/>
                            <a:ext cx="2383" cy="1952"/>
                          </a:xfrm>
                          <a:custGeom>
                            <a:avLst/>
                            <a:gdLst>
                              <a:gd name="T0" fmla="+- 0 9705 8549"/>
                              <a:gd name="T1" fmla="*/ T0 w 2383"/>
                              <a:gd name="T2" fmla="+- 0 2344 992"/>
                              <a:gd name="T3" fmla="*/ 2344 h 1952"/>
                              <a:gd name="T4" fmla="+- 0 9847 8549"/>
                              <a:gd name="T5" fmla="*/ T4 w 2383"/>
                              <a:gd name="T6" fmla="+- 0 2334 992"/>
                              <a:gd name="T7" fmla="*/ 2334 h 1952"/>
                              <a:gd name="T8" fmla="+- 0 9984 8549"/>
                              <a:gd name="T9" fmla="*/ T8 w 2383"/>
                              <a:gd name="T10" fmla="+- 0 2290 992"/>
                              <a:gd name="T11" fmla="*/ 2290 h 1952"/>
                              <a:gd name="T12" fmla="+- 0 10110 8549"/>
                              <a:gd name="T13" fmla="*/ T12 w 2383"/>
                              <a:gd name="T14" fmla="+- 0 2211 992"/>
                              <a:gd name="T15" fmla="*/ 2211 h 1952"/>
                              <a:gd name="T16" fmla="+- 0 10213 8549"/>
                              <a:gd name="T17" fmla="*/ T16 w 2383"/>
                              <a:gd name="T18" fmla="+- 0 2104 992"/>
                              <a:gd name="T19" fmla="*/ 2104 h 1952"/>
                              <a:gd name="T20" fmla="+- 0 10285 8549"/>
                              <a:gd name="T21" fmla="*/ T20 w 2383"/>
                              <a:gd name="T22" fmla="+- 0 1979 992"/>
                              <a:gd name="T23" fmla="*/ 1979 h 1952"/>
                              <a:gd name="T24" fmla="+- 0 10325 8549"/>
                              <a:gd name="T25" fmla="*/ T24 w 2383"/>
                              <a:gd name="T26" fmla="+- 0 1843 992"/>
                              <a:gd name="T27" fmla="*/ 1843 h 1952"/>
                              <a:gd name="T28" fmla="+- 0 10331 8549"/>
                              <a:gd name="T29" fmla="*/ T28 w 2383"/>
                              <a:gd name="T30" fmla="+- 0 1702 992"/>
                              <a:gd name="T31" fmla="*/ 1702 h 1952"/>
                              <a:gd name="T32" fmla="+- 0 10304 8549"/>
                              <a:gd name="T33" fmla="*/ T32 w 2383"/>
                              <a:gd name="T34" fmla="+- 0 1562 992"/>
                              <a:gd name="T35" fmla="*/ 1562 h 1952"/>
                              <a:gd name="T36" fmla="+- 0 10243 8549"/>
                              <a:gd name="T37" fmla="*/ T36 w 2383"/>
                              <a:gd name="T38" fmla="+- 0 1430 992"/>
                              <a:gd name="T39" fmla="*/ 1430 h 1952"/>
                              <a:gd name="T40" fmla="+- 0 10666 8549"/>
                              <a:gd name="T41" fmla="*/ T40 w 2383"/>
                              <a:gd name="T42" fmla="+- 0 992 992"/>
                              <a:gd name="T43" fmla="*/ 992 h 1952"/>
                              <a:gd name="T44" fmla="+- 0 10756 8549"/>
                              <a:gd name="T45" fmla="*/ T44 w 2383"/>
                              <a:gd name="T46" fmla="+- 0 1120 992"/>
                              <a:gd name="T47" fmla="*/ 1120 h 1952"/>
                              <a:gd name="T48" fmla="+- 0 10829 8549"/>
                              <a:gd name="T49" fmla="*/ T48 w 2383"/>
                              <a:gd name="T50" fmla="+- 0 1259 992"/>
                              <a:gd name="T51" fmla="*/ 1259 h 1952"/>
                              <a:gd name="T52" fmla="+- 0 10883 8549"/>
                              <a:gd name="T53" fmla="*/ T52 w 2383"/>
                              <a:gd name="T54" fmla="+- 0 1406 992"/>
                              <a:gd name="T55" fmla="*/ 1406 h 1952"/>
                              <a:gd name="T56" fmla="+- 0 10918 8549"/>
                              <a:gd name="T57" fmla="*/ T56 w 2383"/>
                              <a:gd name="T58" fmla="+- 0 1560 992"/>
                              <a:gd name="T59" fmla="*/ 1560 h 1952"/>
                              <a:gd name="T60" fmla="+- 0 10932 8549"/>
                              <a:gd name="T61" fmla="*/ T60 w 2383"/>
                              <a:gd name="T62" fmla="+- 0 1710 992"/>
                              <a:gd name="T63" fmla="*/ 1710 h 1952"/>
                              <a:gd name="T64" fmla="+- 0 10927 8549"/>
                              <a:gd name="T65" fmla="*/ T64 w 2383"/>
                              <a:gd name="T66" fmla="+- 0 1857 992"/>
                              <a:gd name="T67" fmla="*/ 1857 h 1952"/>
                              <a:gd name="T68" fmla="+- 0 10905 8549"/>
                              <a:gd name="T69" fmla="*/ T68 w 2383"/>
                              <a:gd name="T70" fmla="+- 0 2001 992"/>
                              <a:gd name="T71" fmla="*/ 2001 h 1952"/>
                              <a:gd name="T72" fmla="+- 0 10866 8549"/>
                              <a:gd name="T73" fmla="*/ T72 w 2383"/>
                              <a:gd name="T74" fmla="+- 0 2139 992"/>
                              <a:gd name="T75" fmla="*/ 2139 h 1952"/>
                              <a:gd name="T76" fmla="+- 0 10811 8549"/>
                              <a:gd name="T77" fmla="*/ T76 w 2383"/>
                              <a:gd name="T78" fmla="+- 0 2270 992"/>
                              <a:gd name="T79" fmla="*/ 2270 h 1952"/>
                              <a:gd name="T80" fmla="+- 0 10772 8549"/>
                              <a:gd name="T81" fmla="*/ T80 w 2383"/>
                              <a:gd name="T82" fmla="+- 0 2344 992"/>
                              <a:gd name="T83" fmla="*/ 2344 h 1952"/>
                              <a:gd name="T84" fmla="+- 0 9694 8549"/>
                              <a:gd name="T85" fmla="*/ T84 w 2383"/>
                              <a:gd name="T86" fmla="+- 0 2943 992"/>
                              <a:gd name="T87" fmla="*/ 2943 h 1952"/>
                              <a:gd name="T88" fmla="+- 0 9549 8549"/>
                              <a:gd name="T89" fmla="*/ T88 w 2383"/>
                              <a:gd name="T90" fmla="+- 0 2930 992"/>
                              <a:gd name="T91" fmla="*/ 2930 h 1952"/>
                              <a:gd name="T92" fmla="+- 0 9408 8549"/>
                              <a:gd name="T93" fmla="*/ T92 w 2383"/>
                              <a:gd name="T94" fmla="+- 0 2899 992"/>
                              <a:gd name="T95" fmla="*/ 2899 h 1952"/>
                              <a:gd name="T96" fmla="+- 0 9273 8549"/>
                              <a:gd name="T97" fmla="*/ T96 w 2383"/>
                              <a:gd name="T98" fmla="+- 0 2852 992"/>
                              <a:gd name="T99" fmla="*/ 2852 h 1952"/>
                              <a:gd name="T100" fmla="+- 0 9146 8549"/>
                              <a:gd name="T101" fmla="*/ T100 w 2383"/>
                              <a:gd name="T102" fmla="+- 0 2790 992"/>
                              <a:gd name="T103" fmla="*/ 2790 h 1952"/>
                              <a:gd name="T104" fmla="+- 0 9027 8549"/>
                              <a:gd name="T105" fmla="*/ T104 w 2383"/>
                              <a:gd name="T106" fmla="+- 0 2713 992"/>
                              <a:gd name="T107" fmla="*/ 2713 h 1952"/>
                              <a:gd name="T108" fmla="+- 0 8917 8549"/>
                              <a:gd name="T109" fmla="*/ T108 w 2383"/>
                              <a:gd name="T110" fmla="+- 0 2623 992"/>
                              <a:gd name="T111" fmla="*/ 2623 h 1952"/>
                              <a:gd name="T112" fmla="+- 0 8819 8549"/>
                              <a:gd name="T113" fmla="*/ T112 w 2383"/>
                              <a:gd name="T114" fmla="+- 0 2521 992"/>
                              <a:gd name="T115" fmla="*/ 2521 h 1952"/>
                              <a:gd name="T116" fmla="+- 0 8733 8549"/>
                              <a:gd name="T117" fmla="*/ T116 w 2383"/>
                              <a:gd name="T118" fmla="+- 0 2407 992"/>
                              <a:gd name="T119" fmla="*/ 2407 h 1952"/>
                              <a:gd name="T120" fmla="+- 0 8661 8549"/>
                              <a:gd name="T121" fmla="*/ T120 w 2383"/>
                              <a:gd name="T122" fmla="+- 0 2282 992"/>
                              <a:gd name="T123" fmla="*/ 2282 h 1952"/>
                              <a:gd name="T124" fmla="+- 0 8604 8549"/>
                              <a:gd name="T125" fmla="*/ T124 w 2383"/>
                              <a:gd name="T126" fmla="+- 0 2148 992"/>
                              <a:gd name="T127" fmla="*/ 2148 h 1952"/>
                              <a:gd name="T128" fmla="+- 0 8563 8549"/>
                              <a:gd name="T129" fmla="*/ T128 w 2383"/>
                              <a:gd name="T130" fmla="+- 0 2005 992"/>
                              <a:gd name="T131" fmla="*/ 2005 h 1952"/>
                              <a:gd name="T132" fmla="+- 0 9141 8549"/>
                              <a:gd name="T133" fmla="*/ T132 w 2383"/>
                              <a:gd name="T134" fmla="+- 0 1838 992"/>
                              <a:gd name="T135" fmla="*/ 1838 h 1952"/>
                              <a:gd name="T136" fmla="+- 0 9185 8549"/>
                              <a:gd name="T137" fmla="*/ T136 w 2383"/>
                              <a:gd name="T138" fmla="+- 0 1988 992"/>
                              <a:gd name="T139" fmla="*/ 1988 h 1952"/>
                              <a:gd name="T140" fmla="+- 0 9267 8549"/>
                              <a:gd name="T141" fmla="*/ T140 w 2383"/>
                              <a:gd name="T142" fmla="+- 0 2122 992"/>
                              <a:gd name="T143" fmla="*/ 2122 h 1952"/>
                              <a:gd name="T144" fmla="+- 0 9374 8549"/>
                              <a:gd name="T145" fmla="*/ T144 w 2383"/>
                              <a:gd name="T146" fmla="+- 0 2225 992"/>
                              <a:gd name="T147" fmla="*/ 2225 h 1952"/>
                              <a:gd name="T148" fmla="+- 0 9499 8549"/>
                              <a:gd name="T149" fmla="*/ T148 w 2383"/>
                              <a:gd name="T150" fmla="+- 0 2297 992"/>
                              <a:gd name="T151" fmla="*/ 2297 h 1952"/>
                              <a:gd name="T152" fmla="+- 0 9635 8549"/>
                              <a:gd name="T153" fmla="*/ T152 w 2383"/>
                              <a:gd name="T154" fmla="+- 0 2336 992"/>
                              <a:gd name="T155" fmla="*/ 2336 h 1952"/>
                              <a:gd name="T156" fmla="+- 0 10772 8549"/>
                              <a:gd name="T157" fmla="*/ T156 w 2383"/>
                              <a:gd name="T158" fmla="+- 0 2344 992"/>
                              <a:gd name="T159" fmla="*/ 2344 h 1952"/>
                              <a:gd name="T160" fmla="+- 0 10702 8549"/>
                              <a:gd name="T161" fmla="*/ T160 w 2383"/>
                              <a:gd name="T162" fmla="+- 0 2452 992"/>
                              <a:gd name="T163" fmla="*/ 2452 h 1952"/>
                              <a:gd name="T164" fmla="+- 0 10612 8549"/>
                              <a:gd name="T165" fmla="*/ T164 w 2383"/>
                              <a:gd name="T166" fmla="+- 0 2561 992"/>
                              <a:gd name="T167" fmla="*/ 2561 h 1952"/>
                              <a:gd name="T168" fmla="+- 0 10509 8549"/>
                              <a:gd name="T169" fmla="*/ T168 w 2383"/>
                              <a:gd name="T170" fmla="+- 0 2659 992"/>
                              <a:gd name="T171" fmla="*/ 2659 h 1952"/>
                              <a:gd name="T172" fmla="+- 0 10395 8549"/>
                              <a:gd name="T173" fmla="*/ T172 w 2383"/>
                              <a:gd name="T174" fmla="+- 0 2745 992"/>
                              <a:gd name="T175" fmla="*/ 2745 h 1952"/>
                              <a:gd name="T176" fmla="+- 0 10270 8549"/>
                              <a:gd name="T177" fmla="*/ T176 w 2383"/>
                              <a:gd name="T178" fmla="+- 0 2817 992"/>
                              <a:gd name="T179" fmla="*/ 2817 h 1952"/>
                              <a:gd name="T180" fmla="+- 0 10136 8549"/>
                              <a:gd name="T181" fmla="*/ T180 w 2383"/>
                              <a:gd name="T182" fmla="+- 0 2874 992"/>
                              <a:gd name="T183" fmla="*/ 2874 h 1952"/>
                              <a:gd name="T184" fmla="+- 0 9992 8549"/>
                              <a:gd name="T185" fmla="*/ T184 w 2383"/>
                              <a:gd name="T186" fmla="+- 0 2915 992"/>
                              <a:gd name="T187" fmla="*/ 2915 h 1952"/>
                              <a:gd name="T188" fmla="+- 0 9843 8549"/>
                              <a:gd name="T189" fmla="*/ T188 w 2383"/>
                              <a:gd name="T190" fmla="+- 0 2939 992"/>
                              <a:gd name="T191" fmla="*/ 2939 h 19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383" h="1952">
                                <a:moveTo>
                                  <a:pt x="2223" y="1352"/>
                                </a:moveTo>
                                <a:lnTo>
                                  <a:pt x="1156" y="1352"/>
                                </a:lnTo>
                                <a:lnTo>
                                  <a:pt x="1227" y="1351"/>
                                </a:lnTo>
                                <a:lnTo>
                                  <a:pt x="1298" y="1342"/>
                                </a:lnTo>
                                <a:lnTo>
                                  <a:pt x="1367" y="1324"/>
                                </a:lnTo>
                                <a:lnTo>
                                  <a:pt x="1435" y="1298"/>
                                </a:lnTo>
                                <a:lnTo>
                                  <a:pt x="1499" y="1263"/>
                                </a:lnTo>
                                <a:lnTo>
                                  <a:pt x="1561" y="1219"/>
                                </a:lnTo>
                                <a:lnTo>
                                  <a:pt x="1616" y="1168"/>
                                </a:lnTo>
                                <a:lnTo>
                                  <a:pt x="1664" y="1112"/>
                                </a:lnTo>
                                <a:lnTo>
                                  <a:pt x="1704" y="1052"/>
                                </a:lnTo>
                                <a:lnTo>
                                  <a:pt x="1736" y="987"/>
                                </a:lnTo>
                                <a:lnTo>
                                  <a:pt x="1760" y="920"/>
                                </a:lnTo>
                                <a:lnTo>
                                  <a:pt x="1776" y="851"/>
                                </a:lnTo>
                                <a:lnTo>
                                  <a:pt x="1783" y="781"/>
                                </a:lnTo>
                                <a:lnTo>
                                  <a:pt x="1782" y="710"/>
                                </a:lnTo>
                                <a:lnTo>
                                  <a:pt x="1773" y="640"/>
                                </a:lnTo>
                                <a:lnTo>
                                  <a:pt x="1755" y="570"/>
                                </a:lnTo>
                                <a:lnTo>
                                  <a:pt x="1729" y="503"/>
                                </a:lnTo>
                                <a:lnTo>
                                  <a:pt x="1694" y="438"/>
                                </a:lnTo>
                                <a:lnTo>
                                  <a:pt x="1651" y="377"/>
                                </a:lnTo>
                                <a:lnTo>
                                  <a:pt x="2117" y="0"/>
                                </a:lnTo>
                                <a:lnTo>
                                  <a:pt x="2164" y="63"/>
                                </a:lnTo>
                                <a:lnTo>
                                  <a:pt x="2207" y="128"/>
                                </a:lnTo>
                                <a:lnTo>
                                  <a:pt x="2246" y="197"/>
                                </a:lnTo>
                                <a:lnTo>
                                  <a:pt x="2280" y="267"/>
                                </a:lnTo>
                                <a:lnTo>
                                  <a:pt x="2310" y="340"/>
                                </a:lnTo>
                                <a:lnTo>
                                  <a:pt x="2334" y="414"/>
                                </a:lnTo>
                                <a:lnTo>
                                  <a:pt x="2354" y="490"/>
                                </a:lnTo>
                                <a:lnTo>
                                  <a:pt x="2369" y="568"/>
                                </a:lnTo>
                                <a:lnTo>
                                  <a:pt x="2378" y="643"/>
                                </a:lnTo>
                                <a:lnTo>
                                  <a:pt x="2383" y="718"/>
                                </a:lnTo>
                                <a:lnTo>
                                  <a:pt x="2383" y="792"/>
                                </a:lnTo>
                                <a:lnTo>
                                  <a:pt x="2378" y="865"/>
                                </a:lnTo>
                                <a:lnTo>
                                  <a:pt x="2369" y="938"/>
                                </a:lnTo>
                                <a:lnTo>
                                  <a:pt x="2356" y="1009"/>
                                </a:lnTo>
                                <a:lnTo>
                                  <a:pt x="2338" y="1078"/>
                                </a:lnTo>
                                <a:lnTo>
                                  <a:pt x="2317" y="1147"/>
                                </a:lnTo>
                                <a:lnTo>
                                  <a:pt x="2291" y="1213"/>
                                </a:lnTo>
                                <a:lnTo>
                                  <a:pt x="2262" y="1278"/>
                                </a:lnTo>
                                <a:lnTo>
                                  <a:pt x="2229" y="1341"/>
                                </a:lnTo>
                                <a:lnTo>
                                  <a:pt x="2223" y="1352"/>
                                </a:lnTo>
                                <a:close/>
                                <a:moveTo>
                                  <a:pt x="1219" y="1951"/>
                                </a:moveTo>
                                <a:lnTo>
                                  <a:pt x="1145" y="1951"/>
                                </a:lnTo>
                                <a:lnTo>
                                  <a:pt x="1072" y="1947"/>
                                </a:lnTo>
                                <a:lnTo>
                                  <a:pt x="1000" y="1938"/>
                                </a:lnTo>
                                <a:lnTo>
                                  <a:pt x="929" y="1925"/>
                                </a:lnTo>
                                <a:lnTo>
                                  <a:pt x="859" y="1907"/>
                                </a:lnTo>
                                <a:lnTo>
                                  <a:pt x="791" y="1886"/>
                                </a:lnTo>
                                <a:lnTo>
                                  <a:pt x="724" y="1860"/>
                                </a:lnTo>
                                <a:lnTo>
                                  <a:pt x="659" y="1831"/>
                                </a:lnTo>
                                <a:lnTo>
                                  <a:pt x="597" y="1798"/>
                                </a:lnTo>
                                <a:lnTo>
                                  <a:pt x="536" y="1761"/>
                                </a:lnTo>
                                <a:lnTo>
                                  <a:pt x="478" y="1721"/>
                                </a:lnTo>
                                <a:lnTo>
                                  <a:pt x="422" y="1678"/>
                                </a:lnTo>
                                <a:lnTo>
                                  <a:pt x="368" y="1631"/>
                                </a:lnTo>
                                <a:lnTo>
                                  <a:pt x="318" y="1582"/>
                                </a:lnTo>
                                <a:lnTo>
                                  <a:pt x="270" y="1529"/>
                                </a:lnTo>
                                <a:lnTo>
                                  <a:pt x="226" y="1473"/>
                                </a:lnTo>
                                <a:lnTo>
                                  <a:pt x="184" y="1415"/>
                                </a:lnTo>
                                <a:lnTo>
                                  <a:pt x="147" y="1354"/>
                                </a:lnTo>
                                <a:lnTo>
                                  <a:pt x="112" y="1290"/>
                                </a:lnTo>
                                <a:lnTo>
                                  <a:pt x="82" y="1224"/>
                                </a:lnTo>
                                <a:lnTo>
                                  <a:pt x="55" y="1156"/>
                                </a:lnTo>
                                <a:lnTo>
                                  <a:pt x="32" y="1085"/>
                                </a:lnTo>
                                <a:lnTo>
                                  <a:pt x="14" y="1013"/>
                                </a:lnTo>
                                <a:lnTo>
                                  <a:pt x="0" y="938"/>
                                </a:lnTo>
                                <a:lnTo>
                                  <a:pt x="592" y="846"/>
                                </a:lnTo>
                                <a:lnTo>
                                  <a:pt x="609" y="922"/>
                                </a:lnTo>
                                <a:lnTo>
                                  <a:pt x="636" y="996"/>
                                </a:lnTo>
                                <a:lnTo>
                                  <a:pt x="673" y="1065"/>
                                </a:lnTo>
                                <a:lnTo>
                                  <a:pt x="718" y="1130"/>
                                </a:lnTo>
                                <a:lnTo>
                                  <a:pt x="769" y="1185"/>
                                </a:lnTo>
                                <a:lnTo>
                                  <a:pt x="825" y="1233"/>
                                </a:lnTo>
                                <a:lnTo>
                                  <a:pt x="886" y="1273"/>
                                </a:lnTo>
                                <a:lnTo>
                                  <a:pt x="950" y="1305"/>
                                </a:lnTo>
                                <a:lnTo>
                                  <a:pt x="1017" y="1329"/>
                                </a:lnTo>
                                <a:lnTo>
                                  <a:pt x="1086" y="1344"/>
                                </a:lnTo>
                                <a:lnTo>
                                  <a:pt x="1156" y="1352"/>
                                </a:lnTo>
                                <a:lnTo>
                                  <a:pt x="2223" y="1352"/>
                                </a:lnTo>
                                <a:lnTo>
                                  <a:pt x="2193" y="1401"/>
                                </a:lnTo>
                                <a:lnTo>
                                  <a:pt x="2153" y="1460"/>
                                </a:lnTo>
                                <a:lnTo>
                                  <a:pt x="2109" y="1516"/>
                                </a:lnTo>
                                <a:lnTo>
                                  <a:pt x="2063" y="1569"/>
                                </a:lnTo>
                                <a:lnTo>
                                  <a:pt x="2013" y="1620"/>
                                </a:lnTo>
                                <a:lnTo>
                                  <a:pt x="1960" y="1667"/>
                                </a:lnTo>
                                <a:lnTo>
                                  <a:pt x="1904" y="1712"/>
                                </a:lnTo>
                                <a:lnTo>
                                  <a:pt x="1846" y="1753"/>
                                </a:lnTo>
                                <a:lnTo>
                                  <a:pt x="1785" y="1791"/>
                                </a:lnTo>
                                <a:lnTo>
                                  <a:pt x="1721" y="1825"/>
                                </a:lnTo>
                                <a:lnTo>
                                  <a:pt x="1655" y="1856"/>
                                </a:lnTo>
                                <a:lnTo>
                                  <a:pt x="1587" y="1882"/>
                                </a:lnTo>
                                <a:lnTo>
                                  <a:pt x="1516" y="1905"/>
                                </a:lnTo>
                                <a:lnTo>
                                  <a:pt x="1443" y="1923"/>
                                </a:lnTo>
                                <a:lnTo>
                                  <a:pt x="1369" y="1937"/>
                                </a:lnTo>
                                <a:lnTo>
                                  <a:pt x="1294" y="1947"/>
                                </a:lnTo>
                                <a:lnTo>
                                  <a:pt x="1219" y="1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A3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039800" name="Freeform 311"/>
                        <wps:cNvSpPr>
                          <a:spLocks/>
                        </wps:cNvSpPr>
                        <wps:spPr bwMode="auto">
                          <a:xfrm>
                            <a:off x="8534" y="1762"/>
                            <a:ext cx="607" cy="168"/>
                          </a:xfrm>
                          <a:custGeom>
                            <a:avLst/>
                            <a:gdLst>
                              <a:gd name="T0" fmla="+- 0 8549 8535"/>
                              <a:gd name="T1" fmla="*/ T0 w 607"/>
                              <a:gd name="T2" fmla="+- 0 1930 1762"/>
                              <a:gd name="T3" fmla="*/ 1930 h 168"/>
                              <a:gd name="T4" fmla="+- 0 8544 8535"/>
                              <a:gd name="T5" fmla="*/ T4 w 607"/>
                              <a:gd name="T6" fmla="+- 0 1893 1762"/>
                              <a:gd name="T7" fmla="*/ 1893 h 168"/>
                              <a:gd name="T8" fmla="+- 0 8540 8535"/>
                              <a:gd name="T9" fmla="*/ T8 w 607"/>
                              <a:gd name="T10" fmla="+- 0 1855 1762"/>
                              <a:gd name="T11" fmla="*/ 1855 h 168"/>
                              <a:gd name="T12" fmla="+- 0 8537 8535"/>
                              <a:gd name="T13" fmla="*/ T12 w 607"/>
                              <a:gd name="T14" fmla="+- 0 1817 1762"/>
                              <a:gd name="T15" fmla="*/ 1817 h 168"/>
                              <a:gd name="T16" fmla="+- 0 8535 8535"/>
                              <a:gd name="T17" fmla="*/ T16 w 607"/>
                              <a:gd name="T18" fmla="+- 0 1779 1762"/>
                              <a:gd name="T19" fmla="*/ 1779 h 168"/>
                              <a:gd name="T20" fmla="+- 0 9134 8535"/>
                              <a:gd name="T21" fmla="*/ T20 w 607"/>
                              <a:gd name="T22" fmla="+- 0 1762 1762"/>
                              <a:gd name="T23" fmla="*/ 1762 h 168"/>
                              <a:gd name="T24" fmla="+- 0 9135 8535"/>
                              <a:gd name="T25" fmla="*/ T24 w 607"/>
                              <a:gd name="T26" fmla="+- 0 1781 1762"/>
                              <a:gd name="T27" fmla="*/ 1781 h 168"/>
                              <a:gd name="T28" fmla="+- 0 9136 8535"/>
                              <a:gd name="T29" fmla="*/ T28 w 607"/>
                              <a:gd name="T30" fmla="+- 0 1800 1762"/>
                              <a:gd name="T31" fmla="*/ 1800 h 168"/>
                              <a:gd name="T32" fmla="+- 0 9138 8535"/>
                              <a:gd name="T33" fmla="*/ T32 w 607"/>
                              <a:gd name="T34" fmla="+- 0 1819 1762"/>
                              <a:gd name="T35" fmla="*/ 1819 h 168"/>
                              <a:gd name="T36" fmla="+- 0 9141 8535"/>
                              <a:gd name="T37" fmla="*/ T36 w 607"/>
                              <a:gd name="T38" fmla="+- 0 1838 1762"/>
                              <a:gd name="T39" fmla="*/ 1838 h 168"/>
                              <a:gd name="T40" fmla="+- 0 8549 8535"/>
                              <a:gd name="T41" fmla="*/ T40 w 607"/>
                              <a:gd name="T42" fmla="+- 0 1930 1762"/>
                              <a:gd name="T43" fmla="*/ 1930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607" h="168">
                                <a:moveTo>
                                  <a:pt x="14" y="168"/>
                                </a:moveTo>
                                <a:lnTo>
                                  <a:pt x="9" y="131"/>
                                </a:lnTo>
                                <a:lnTo>
                                  <a:pt x="5" y="93"/>
                                </a:lnTo>
                                <a:lnTo>
                                  <a:pt x="2" y="55"/>
                                </a:lnTo>
                                <a:lnTo>
                                  <a:pt x="0" y="17"/>
                                </a:lnTo>
                                <a:lnTo>
                                  <a:pt x="599" y="0"/>
                                </a:lnTo>
                                <a:lnTo>
                                  <a:pt x="600" y="19"/>
                                </a:lnTo>
                                <a:lnTo>
                                  <a:pt x="601" y="38"/>
                                </a:lnTo>
                                <a:lnTo>
                                  <a:pt x="603" y="57"/>
                                </a:lnTo>
                                <a:lnTo>
                                  <a:pt x="606" y="76"/>
                                </a:lnTo>
                                <a:lnTo>
                                  <a:pt x="14" y="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6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6737187" name="Freeform 310"/>
                        <wps:cNvSpPr>
                          <a:spLocks/>
                        </wps:cNvSpPr>
                        <wps:spPr bwMode="auto">
                          <a:xfrm>
                            <a:off x="8534" y="1441"/>
                            <a:ext cx="619" cy="338"/>
                          </a:xfrm>
                          <a:custGeom>
                            <a:avLst/>
                            <a:gdLst>
                              <a:gd name="T0" fmla="+- 0 8535 8535"/>
                              <a:gd name="T1" fmla="*/ T0 w 619"/>
                              <a:gd name="T2" fmla="+- 0 1779 1441"/>
                              <a:gd name="T3" fmla="*/ 1779 h 338"/>
                              <a:gd name="T4" fmla="+- 0 8535 8535"/>
                              <a:gd name="T5" fmla="*/ T4 w 619"/>
                              <a:gd name="T6" fmla="+- 0 1694 1441"/>
                              <a:gd name="T7" fmla="*/ 1694 h 338"/>
                              <a:gd name="T8" fmla="+- 0 8542 8535"/>
                              <a:gd name="T9" fmla="*/ T8 w 619"/>
                              <a:gd name="T10" fmla="+- 0 1609 1441"/>
                              <a:gd name="T11" fmla="*/ 1609 h 338"/>
                              <a:gd name="T12" fmla="+- 0 8555 8535"/>
                              <a:gd name="T13" fmla="*/ T12 w 619"/>
                              <a:gd name="T14" fmla="+- 0 1525 1441"/>
                              <a:gd name="T15" fmla="*/ 1525 h 338"/>
                              <a:gd name="T16" fmla="+- 0 8573 8535"/>
                              <a:gd name="T17" fmla="*/ T16 w 619"/>
                              <a:gd name="T18" fmla="+- 0 1441 1441"/>
                              <a:gd name="T19" fmla="*/ 1441 h 338"/>
                              <a:gd name="T20" fmla="+- 0 9154 8535"/>
                              <a:gd name="T21" fmla="*/ T20 w 619"/>
                              <a:gd name="T22" fmla="+- 0 1593 1441"/>
                              <a:gd name="T23" fmla="*/ 1593 h 338"/>
                              <a:gd name="T24" fmla="+- 0 9144 8535"/>
                              <a:gd name="T25" fmla="*/ T24 w 619"/>
                              <a:gd name="T26" fmla="+- 0 1635 1441"/>
                              <a:gd name="T27" fmla="*/ 1635 h 338"/>
                              <a:gd name="T28" fmla="+- 0 9138 8535"/>
                              <a:gd name="T29" fmla="*/ T28 w 619"/>
                              <a:gd name="T30" fmla="+- 0 1677 1441"/>
                              <a:gd name="T31" fmla="*/ 1677 h 338"/>
                              <a:gd name="T32" fmla="+- 0 9134 8535"/>
                              <a:gd name="T33" fmla="*/ T32 w 619"/>
                              <a:gd name="T34" fmla="+- 0 1719 1441"/>
                              <a:gd name="T35" fmla="*/ 1719 h 338"/>
                              <a:gd name="T36" fmla="+- 0 9134 8535"/>
                              <a:gd name="T37" fmla="*/ T36 w 619"/>
                              <a:gd name="T38" fmla="+- 0 1762 1441"/>
                              <a:gd name="T39" fmla="*/ 1762 h 338"/>
                              <a:gd name="T40" fmla="+- 0 8535 8535"/>
                              <a:gd name="T41" fmla="*/ T40 w 619"/>
                              <a:gd name="T42" fmla="+- 0 1779 1441"/>
                              <a:gd name="T43" fmla="*/ 1779 h 3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619" h="338">
                                <a:moveTo>
                                  <a:pt x="0" y="338"/>
                                </a:moveTo>
                                <a:lnTo>
                                  <a:pt x="0" y="253"/>
                                </a:lnTo>
                                <a:lnTo>
                                  <a:pt x="7" y="168"/>
                                </a:lnTo>
                                <a:lnTo>
                                  <a:pt x="20" y="84"/>
                                </a:lnTo>
                                <a:lnTo>
                                  <a:pt x="38" y="0"/>
                                </a:lnTo>
                                <a:lnTo>
                                  <a:pt x="619" y="152"/>
                                </a:lnTo>
                                <a:lnTo>
                                  <a:pt x="609" y="194"/>
                                </a:lnTo>
                                <a:lnTo>
                                  <a:pt x="603" y="236"/>
                                </a:lnTo>
                                <a:lnTo>
                                  <a:pt x="599" y="278"/>
                                </a:lnTo>
                                <a:lnTo>
                                  <a:pt x="599" y="321"/>
                                </a:lnTo>
                                <a:lnTo>
                                  <a:pt x="0" y="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67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409310" name="Freeform 309"/>
                        <wps:cNvSpPr>
                          <a:spLocks/>
                        </wps:cNvSpPr>
                        <wps:spPr bwMode="auto">
                          <a:xfrm>
                            <a:off x="8573" y="1340"/>
                            <a:ext cx="596" cy="253"/>
                          </a:xfrm>
                          <a:custGeom>
                            <a:avLst/>
                            <a:gdLst>
                              <a:gd name="T0" fmla="+- 0 9154 8573"/>
                              <a:gd name="T1" fmla="*/ T0 w 596"/>
                              <a:gd name="T2" fmla="+- 0 1593 1340"/>
                              <a:gd name="T3" fmla="*/ 1593 h 253"/>
                              <a:gd name="T4" fmla="+- 0 8573 8573"/>
                              <a:gd name="T5" fmla="*/ T4 w 596"/>
                              <a:gd name="T6" fmla="+- 0 1441 1340"/>
                              <a:gd name="T7" fmla="*/ 1441 h 253"/>
                              <a:gd name="T8" fmla="+- 0 8581 8573"/>
                              <a:gd name="T9" fmla="*/ T8 w 596"/>
                              <a:gd name="T10" fmla="+- 0 1416 1340"/>
                              <a:gd name="T11" fmla="*/ 1416 h 253"/>
                              <a:gd name="T12" fmla="+- 0 8588 8573"/>
                              <a:gd name="T13" fmla="*/ T12 w 596"/>
                              <a:gd name="T14" fmla="+- 0 1390 1340"/>
                              <a:gd name="T15" fmla="*/ 1390 h 253"/>
                              <a:gd name="T16" fmla="+- 0 8596 8573"/>
                              <a:gd name="T17" fmla="*/ T16 w 596"/>
                              <a:gd name="T18" fmla="+- 0 1365 1340"/>
                              <a:gd name="T19" fmla="*/ 1365 h 253"/>
                              <a:gd name="T20" fmla="+- 0 8605 8573"/>
                              <a:gd name="T21" fmla="*/ T20 w 596"/>
                              <a:gd name="T22" fmla="+- 0 1340 1340"/>
                              <a:gd name="T23" fmla="*/ 1340 h 253"/>
                              <a:gd name="T24" fmla="+- 0 9169 8573"/>
                              <a:gd name="T25" fmla="*/ T24 w 596"/>
                              <a:gd name="T26" fmla="+- 0 1543 1340"/>
                              <a:gd name="T27" fmla="*/ 1543 h 253"/>
                              <a:gd name="T28" fmla="+- 0 9165 8573"/>
                              <a:gd name="T29" fmla="*/ T28 w 596"/>
                              <a:gd name="T30" fmla="+- 0 1555 1340"/>
                              <a:gd name="T31" fmla="*/ 1555 h 253"/>
                              <a:gd name="T32" fmla="+- 0 9161 8573"/>
                              <a:gd name="T33" fmla="*/ T32 w 596"/>
                              <a:gd name="T34" fmla="+- 0 1568 1340"/>
                              <a:gd name="T35" fmla="*/ 1568 h 253"/>
                              <a:gd name="T36" fmla="+- 0 9157 8573"/>
                              <a:gd name="T37" fmla="*/ T36 w 596"/>
                              <a:gd name="T38" fmla="+- 0 1580 1340"/>
                              <a:gd name="T39" fmla="*/ 1580 h 253"/>
                              <a:gd name="T40" fmla="+- 0 9154 8573"/>
                              <a:gd name="T41" fmla="*/ T40 w 596"/>
                              <a:gd name="T42" fmla="+- 0 1593 1340"/>
                              <a:gd name="T43" fmla="*/ 1593 h 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596" h="253">
                                <a:moveTo>
                                  <a:pt x="581" y="253"/>
                                </a:moveTo>
                                <a:lnTo>
                                  <a:pt x="0" y="101"/>
                                </a:lnTo>
                                <a:lnTo>
                                  <a:pt x="8" y="76"/>
                                </a:lnTo>
                                <a:lnTo>
                                  <a:pt x="15" y="50"/>
                                </a:lnTo>
                                <a:lnTo>
                                  <a:pt x="23" y="25"/>
                                </a:lnTo>
                                <a:lnTo>
                                  <a:pt x="32" y="0"/>
                                </a:lnTo>
                                <a:lnTo>
                                  <a:pt x="596" y="203"/>
                                </a:lnTo>
                                <a:lnTo>
                                  <a:pt x="592" y="215"/>
                                </a:lnTo>
                                <a:lnTo>
                                  <a:pt x="588" y="228"/>
                                </a:lnTo>
                                <a:lnTo>
                                  <a:pt x="584" y="240"/>
                                </a:lnTo>
                                <a:lnTo>
                                  <a:pt x="581" y="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95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480375" name="Freeform 308"/>
                        <wps:cNvSpPr>
                          <a:spLocks/>
                        </wps:cNvSpPr>
                        <wps:spPr bwMode="auto">
                          <a:xfrm>
                            <a:off x="8605" y="546"/>
                            <a:ext cx="1129" cy="997"/>
                          </a:xfrm>
                          <a:custGeom>
                            <a:avLst/>
                            <a:gdLst>
                              <a:gd name="T0" fmla="+- 0 9169 8605"/>
                              <a:gd name="T1" fmla="*/ T0 w 1129"/>
                              <a:gd name="T2" fmla="+- 0 1543 546"/>
                              <a:gd name="T3" fmla="*/ 1543 h 997"/>
                              <a:gd name="T4" fmla="+- 0 8605 8605"/>
                              <a:gd name="T5" fmla="*/ T4 w 1129"/>
                              <a:gd name="T6" fmla="+- 0 1340 546"/>
                              <a:gd name="T7" fmla="*/ 1340 h 997"/>
                              <a:gd name="T8" fmla="+- 0 8633 8605"/>
                              <a:gd name="T9" fmla="*/ T8 w 1129"/>
                              <a:gd name="T10" fmla="+- 0 1270 546"/>
                              <a:gd name="T11" fmla="*/ 1270 h 997"/>
                              <a:gd name="T12" fmla="+- 0 8664 8605"/>
                              <a:gd name="T13" fmla="*/ T12 w 1129"/>
                              <a:gd name="T14" fmla="+- 0 1202 546"/>
                              <a:gd name="T15" fmla="*/ 1202 h 997"/>
                              <a:gd name="T16" fmla="+- 0 8700 8605"/>
                              <a:gd name="T17" fmla="*/ T16 w 1129"/>
                              <a:gd name="T18" fmla="+- 0 1137 546"/>
                              <a:gd name="T19" fmla="*/ 1137 h 997"/>
                              <a:gd name="T20" fmla="+- 0 8739 8605"/>
                              <a:gd name="T21" fmla="*/ T20 w 1129"/>
                              <a:gd name="T22" fmla="+- 0 1075 546"/>
                              <a:gd name="T23" fmla="*/ 1075 h 997"/>
                              <a:gd name="T24" fmla="+- 0 8782 8605"/>
                              <a:gd name="T25" fmla="*/ T24 w 1129"/>
                              <a:gd name="T26" fmla="+- 0 1015 546"/>
                              <a:gd name="T27" fmla="*/ 1015 h 997"/>
                              <a:gd name="T28" fmla="+- 0 8828 8605"/>
                              <a:gd name="T29" fmla="*/ T28 w 1129"/>
                              <a:gd name="T30" fmla="+- 0 959 546"/>
                              <a:gd name="T31" fmla="*/ 959 h 997"/>
                              <a:gd name="T32" fmla="+- 0 8878 8605"/>
                              <a:gd name="T33" fmla="*/ T32 w 1129"/>
                              <a:gd name="T34" fmla="+- 0 905 546"/>
                              <a:gd name="T35" fmla="*/ 905 h 997"/>
                              <a:gd name="T36" fmla="+- 0 8930 8605"/>
                              <a:gd name="T37" fmla="*/ T36 w 1129"/>
                              <a:gd name="T38" fmla="+- 0 855 546"/>
                              <a:gd name="T39" fmla="*/ 855 h 997"/>
                              <a:gd name="T40" fmla="+- 0 8986 8605"/>
                              <a:gd name="T41" fmla="*/ T40 w 1129"/>
                              <a:gd name="T42" fmla="+- 0 808 546"/>
                              <a:gd name="T43" fmla="*/ 808 h 997"/>
                              <a:gd name="T44" fmla="+- 0 9043 8605"/>
                              <a:gd name="T45" fmla="*/ T44 w 1129"/>
                              <a:gd name="T46" fmla="+- 0 765 546"/>
                              <a:gd name="T47" fmla="*/ 765 h 997"/>
                              <a:gd name="T48" fmla="+- 0 9104 8605"/>
                              <a:gd name="T49" fmla="*/ T48 w 1129"/>
                              <a:gd name="T50" fmla="+- 0 725 546"/>
                              <a:gd name="T51" fmla="*/ 725 h 997"/>
                              <a:gd name="T52" fmla="+- 0 9167 8605"/>
                              <a:gd name="T53" fmla="*/ T52 w 1129"/>
                              <a:gd name="T54" fmla="+- 0 689 546"/>
                              <a:gd name="T55" fmla="*/ 689 h 997"/>
                              <a:gd name="T56" fmla="+- 0 9232 8605"/>
                              <a:gd name="T57" fmla="*/ T56 w 1129"/>
                              <a:gd name="T58" fmla="+- 0 656 546"/>
                              <a:gd name="T59" fmla="*/ 656 h 997"/>
                              <a:gd name="T60" fmla="+- 0 9299 8605"/>
                              <a:gd name="T61" fmla="*/ T60 w 1129"/>
                              <a:gd name="T62" fmla="+- 0 628 546"/>
                              <a:gd name="T63" fmla="*/ 628 h 997"/>
                              <a:gd name="T64" fmla="+- 0 9368 8605"/>
                              <a:gd name="T65" fmla="*/ T64 w 1129"/>
                              <a:gd name="T66" fmla="+- 0 603 546"/>
                              <a:gd name="T67" fmla="*/ 603 h 997"/>
                              <a:gd name="T68" fmla="+- 0 9438 8605"/>
                              <a:gd name="T69" fmla="*/ T68 w 1129"/>
                              <a:gd name="T70" fmla="+- 0 583 546"/>
                              <a:gd name="T71" fmla="*/ 583 h 997"/>
                              <a:gd name="T72" fmla="+- 0 9510 8605"/>
                              <a:gd name="T73" fmla="*/ T72 w 1129"/>
                              <a:gd name="T74" fmla="+- 0 567 546"/>
                              <a:gd name="T75" fmla="*/ 567 h 997"/>
                              <a:gd name="T76" fmla="+- 0 9583 8605"/>
                              <a:gd name="T77" fmla="*/ T76 w 1129"/>
                              <a:gd name="T78" fmla="+- 0 555 546"/>
                              <a:gd name="T79" fmla="*/ 555 h 997"/>
                              <a:gd name="T80" fmla="+- 0 9658 8605"/>
                              <a:gd name="T81" fmla="*/ T80 w 1129"/>
                              <a:gd name="T82" fmla="+- 0 548 546"/>
                              <a:gd name="T83" fmla="*/ 548 h 997"/>
                              <a:gd name="T84" fmla="+- 0 9733 8605"/>
                              <a:gd name="T85" fmla="*/ T84 w 1129"/>
                              <a:gd name="T86" fmla="+- 0 546 546"/>
                              <a:gd name="T87" fmla="*/ 546 h 997"/>
                              <a:gd name="T88" fmla="+- 0 9733 8605"/>
                              <a:gd name="T89" fmla="*/ T88 w 1129"/>
                              <a:gd name="T90" fmla="+- 0 1146 546"/>
                              <a:gd name="T91" fmla="*/ 1146 h 997"/>
                              <a:gd name="T92" fmla="+- 0 9658 8605"/>
                              <a:gd name="T93" fmla="*/ T92 w 1129"/>
                              <a:gd name="T94" fmla="+- 0 1150 546"/>
                              <a:gd name="T95" fmla="*/ 1150 h 997"/>
                              <a:gd name="T96" fmla="+- 0 9586 8605"/>
                              <a:gd name="T97" fmla="*/ T96 w 1129"/>
                              <a:gd name="T98" fmla="+- 0 1164 546"/>
                              <a:gd name="T99" fmla="*/ 1164 h 997"/>
                              <a:gd name="T100" fmla="+- 0 9516 8605"/>
                              <a:gd name="T101" fmla="*/ T100 w 1129"/>
                              <a:gd name="T102" fmla="+- 0 1186 546"/>
                              <a:gd name="T103" fmla="*/ 1186 h 997"/>
                              <a:gd name="T104" fmla="+- 0 9450 8605"/>
                              <a:gd name="T105" fmla="*/ T104 w 1129"/>
                              <a:gd name="T106" fmla="+- 0 1217 546"/>
                              <a:gd name="T107" fmla="*/ 1217 h 997"/>
                              <a:gd name="T108" fmla="+- 0 9388 8605"/>
                              <a:gd name="T109" fmla="*/ T108 w 1129"/>
                              <a:gd name="T110" fmla="+- 0 1255 546"/>
                              <a:gd name="T111" fmla="*/ 1255 h 997"/>
                              <a:gd name="T112" fmla="+- 0 9332 8605"/>
                              <a:gd name="T113" fmla="*/ T112 w 1129"/>
                              <a:gd name="T114" fmla="+- 0 1300 546"/>
                              <a:gd name="T115" fmla="*/ 1300 h 997"/>
                              <a:gd name="T116" fmla="+- 0 9281 8605"/>
                              <a:gd name="T117" fmla="*/ T116 w 1129"/>
                              <a:gd name="T118" fmla="+- 0 1352 546"/>
                              <a:gd name="T119" fmla="*/ 1352 h 997"/>
                              <a:gd name="T120" fmla="+- 0 9236 8605"/>
                              <a:gd name="T121" fmla="*/ T120 w 1129"/>
                              <a:gd name="T122" fmla="+- 0 1410 546"/>
                              <a:gd name="T123" fmla="*/ 1410 h 997"/>
                              <a:gd name="T124" fmla="+- 0 9199 8605"/>
                              <a:gd name="T125" fmla="*/ T124 w 1129"/>
                              <a:gd name="T126" fmla="+- 0 1474 546"/>
                              <a:gd name="T127" fmla="*/ 1474 h 997"/>
                              <a:gd name="T128" fmla="+- 0 9169 8605"/>
                              <a:gd name="T129" fmla="*/ T128 w 1129"/>
                              <a:gd name="T130" fmla="+- 0 1543 546"/>
                              <a:gd name="T131" fmla="*/ 1543 h 9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129" h="997">
                                <a:moveTo>
                                  <a:pt x="564" y="997"/>
                                </a:moveTo>
                                <a:lnTo>
                                  <a:pt x="0" y="794"/>
                                </a:lnTo>
                                <a:lnTo>
                                  <a:pt x="28" y="724"/>
                                </a:lnTo>
                                <a:lnTo>
                                  <a:pt x="59" y="656"/>
                                </a:lnTo>
                                <a:lnTo>
                                  <a:pt x="95" y="591"/>
                                </a:lnTo>
                                <a:lnTo>
                                  <a:pt x="134" y="529"/>
                                </a:lnTo>
                                <a:lnTo>
                                  <a:pt x="177" y="469"/>
                                </a:lnTo>
                                <a:lnTo>
                                  <a:pt x="223" y="413"/>
                                </a:lnTo>
                                <a:lnTo>
                                  <a:pt x="273" y="359"/>
                                </a:lnTo>
                                <a:lnTo>
                                  <a:pt x="325" y="309"/>
                                </a:lnTo>
                                <a:lnTo>
                                  <a:pt x="381" y="262"/>
                                </a:lnTo>
                                <a:lnTo>
                                  <a:pt x="438" y="219"/>
                                </a:lnTo>
                                <a:lnTo>
                                  <a:pt x="499" y="179"/>
                                </a:lnTo>
                                <a:lnTo>
                                  <a:pt x="562" y="143"/>
                                </a:lnTo>
                                <a:lnTo>
                                  <a:pt x="627" y="110"/>
                                </a:lnTo>
                                <a:lnTo>
                                  <a:pt x="694" y="82"/>
                                </a:lnTo>
                                <a:lnTo>
                                  <a:pt x="763" y="57"/>
                                </a:lnTo>
                                <a:lnTo>
                                  <a:pt x="833" y="37"/>
                                </a:lnTo>
                                <a:lnTo>
                                  <a:pt x="905" y="21"/>
                                </a:lnTo>
                                <a:lnTo>
                                  <a:pt x="978" y="9"/>
                                </a:lnTo>
                                <a:lnTo>
                                  <a:pt x="1053" y="2"/>
                                </a:lnTo>
                                <a:lnTo>
                                  <a:pt x="1128" y="0"/>
                                </a:lnTo>
                                <a:lnTo>
                                  <a:pt x="1128" y="600"/>
                                </a:lnTo>
                                <a:lnTo>
                                  <a:pt x="1053" y="604"/>
                                </a:lnTo>
                                <a:lnTo>
                                  <a:pt x="981" y="618"/>
                                </a:lnTo>
                                <a:lnTo>
                                  <a:pt x="911" y="640"/>
                                </a:lnTo>
                                <a:lnTo>
                                  <a:pt x="845" y="671"/>
                                </a:lnTo>
                                <a:lnTo>
                                  <a:pt x="783" y="709"/>
                                </a:lnTo>
                                <a:lnTo>
                                  <a:pt x="727" y="754"/>
                                </a:lnTo>
                                <a:lnTo>
                                  <a:pt x="676" y="806"/>
                                </a:lnTo>
                                <a:lnTo>
                                  <a:pt x="631" y="864"/>
                                </a:lnTo>
                                <a:lnTo>
                                  <a:pt x="594" y="928"/>
                                </a:lnTo>
                                <a:lnTo>
                                  <a:pt x="564" y="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475029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8676" y="477"/>
                            <a:ext cx="398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AD265" w14:textId="77777777" w:rsidR="00FA4FCE" w:rsidRDefault="009C32EE">
                              <w:pPr>
                                <w:spacing w:before="10"/>
                                <w:ind w:left="78" w:right="4" w:hanging="79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2"/>
                                </w:rPr>
                                <w:t>Utilities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2"/>
                                </w:rPr>
                                <w:t>20%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8174772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10159" y="349"/>
                            <a:ext cx="486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896F0" w14:textId="77777777" w:rsidR="00FA4FCE" w:rsidRDefault="009C32EE">
                              <w:pPr>
                                <w:spacing w:before="10"/>
                                <w:ind w:left="130" w:right="5" w:hanging="131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2"/>
                                </w:rPr>
                                <w:t>Materials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2"/>
                                </w:rPr>
                                <w:t>14%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112652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8508" y="1069"/>
                            <a:ext cx="84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06227E" w14:textId="77777777" w:rsidR="00FA4FCE" w:rsidRDefault="009C32EE">
                              <w:pPr>
                                <w:spacing w:before="10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1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7C2C94" id="Group 304" o:spid="_x0000_s1214" style="position:absolute;left:0;text-align:left;margin-left:425.4pt;margin-top:17.45pt;width:121.2pt;height:129.75pt;z-index:-24735744;mso-position-horizontal-relative:page;mso-position-vertical-relative:text" coordorigin="8508,349" coordsize="2424,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">
                <v:shape id="Freeform 313" o:spid="_x0000_s1215" style="position:absolute;left:9733;top:546;width:933;height:823;visibility:visible;mso-wrap-style:square;v-text-anchor:top" coordsize="933,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" path="m467,823l414,766,356,717,292,676,224,643,152,619,77,605,,600,,,77,3r77,7l229,22r75,17l376,61r72,26l517,117r67,35l649,191r63,43l772,281r57,52l882,387r51,59l467,823xe" fillcolor="#1f6787" stroked="f">
                  <v:path arrowok="t" o:connecttype="custom" o:connectlocs="467,1369;414,1312;356,1263;292,1222;224,1189;152,1165;77,1151;0,1146;0,546;77,549;154,556;229,568;304,585;376,607;448,633;517,663;584,698;649,737;712,780;772,827;829,879;882,933;933,992;467,1369" o:connectangles="0,0,0,0,0,0,0,0,0,0,0,0,0,0,0,0,0,0,0,0,0,0,0,0"/>
                </v:shape>
                <v:shape id="AutoShape 312" o:spid="_x0000_s1216" style="position:absolute;left:8549;top:991;width:2383;height:1952;visibility:visible;mso-wrap-style:square;v-text-anchor:top" coordsize="2383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" path="m2223,1352r-1067,l1227,1351r71,-9l1367,1324r68,-26l1499,1263r62,-44l1616,1168r48,-56l1704,1052r32,-65l1760,920r16,-69l1783,781r-1,-71l1773,640r-18,-70l1729,503r-35,-65l1651,377,2117,r47,63l2207,128r39,69l2280,267r30,73l2334,414r20,76l2369,568r9,75l2383,718r,74l2378,865r-9,73l2356,1009r-18,69l2317,1147r-26,66l2262,1278r-33,63l2223,1352xm1219,1951r-74,l1072,1947r-72,-9l929,1925r-70,-18l791,1886r-67,-26l659,1831r-62,-33l536,1761r-58,-40l422,1678r-54,-47l318,1582r-48,-53l226,1473r-42,-58l147,1354r-35,-64l82,1224,55,1156,32,1085,14,1013,,938,592,846r17,76l636,996r37,69l718,1130r51,55l825,1233r61,40l950,1305r67,24l1086,1344r70,8l2223,1352r-30,49l2153,1460r-44,56l2063,1569r-50,51l1960,1667r-56,45l1846,1753r-61,38l1721,1825r-66,31l1587,1882r-71,23l1443,1923r-74,14l1294,1947r-75,4xe" fillcolor="#46a352" stroked="f">
                  <v:path arrowok="t" o:connecttype="custom" o:connectlocs="1156,2344;1298,2334;1435,2290;1561,2211;1664,2104;1736,1979;1776,1843;1782,1702;1755,1562;1694,1430;2117,992;2207,1120;2280,1259;2334,1406;2369,1560;2383,1710;2378,1857;2356,2001;2317,2139;2262,2270;2223,2344;1145,2943;1000,2930;859,2899;724,2852;597,2790;478,2713;368,2623;270,2521;184,2407;112,2282;55,2148;14,2005;592,1838;636,1988;718,2122;825,2225;950,2297;1086,2336;2223,2344;2153,2452;2063,2561;1960,2659;1846,2745;1721,2817;1587,2874;1443,2915;1294,2939" o:connectangles="0,0,0,0,0,0,0,0,0,0,0,0,0,0,0,0,0,0,0,0,0,0,0,0,0,0,0,0,0,0,0,0,0,0,0,0,0,0,0,0,0,0,0,0,0,0,0,0"/>
                </v:shape>
                <v:shape id="Freeform 311" o:spid="_x0000_s1217" style="position:absolute;left:8534;top:1762;width:607;height:168;visibility:visible;mso-wrap-style:square;v-text-anchor:top" coordsize="607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" path="m14,168l9,131,5,93,2,55,,17,599,r1,19l601,38r2,19l606,76,14,168xe" fillcolor="#4b5659" stroked="f">
                  <v:path arrowok="t" o:connecttype="custom" o:connectlocs="14,1930;9,1893;5,1855;2,1817;0,1779;599,1762;600,1781;601,1800;603,1819;606,1838;14,1930" o:connectangles="0,0,0,0,0,0,0,0,0,0,0"/>
                </v:shape>
                <v:shape id="Freeform 310" o:spid="_x0000_s1218" style="position:absolute;left:8534;top:1441;width:619;height:338;visibility:visible;mso-wrap-style:square;v-text-anchor:top" coordsize="619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" path="m,338l,253,7,168,20,84,38,,619,152r-10,42l603,236r-4,42l599,321,,338xe" fillcolor="#62b677" stroked="f">
                  <v:path arrowok="t" o:connecttype="custom" o:connectlocs="0,1779;0,1694;7,1609;20,1525;38,1441;619,1593;609,1635;603,1677;599,1719;599,1762;0,1779" o:connectangles="0,0,0,0,0,0,0,0,0,0,0"/>
                </v:shape>
                <v:shape id="Freeform 309" o:spid="_x0000_s1219" style="position:absolute;left:8573;top:1340;width:596;height:253;visibility:visible;mso-wrap-style:square;v-text-anchor:top" coordsize="596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" path="m581,253l,101,8,76,15,50,23,25,32,,596,203r-4,12l588,228r-4,12l581,253xe" fillcolor="#4695b3" stroked="f">
                  <v:path arrowok="t" o:connecttype="custom" o:connectlocs="581,1593;0,1441;8,1416;15,1390;23,1365;32,1340;596,1543;592,1555;588,1568;584,1580;581,1593" o:connectangles="0,0,0,0,0,0,0,0,0,0,0"/>
                </v:shape>
                <v:shape id="Freeform 308" o:spid="_x0000_s1220" style="position:absolute;left:8605;top:546;width:1129;height:997;visibility:visible;mso-wrap-style:square;v-text-anchor:top" coordsize="1129,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" path="m564,997l,794,28,724,59,656,95,591r39,-62l177,469r46,-56l273,359r52,-50l381,262r57,-43l499,179r63,-36l627,110,694,82,763,57,833,37,905,21,978,9r75,-7l1128,r,600l1053,604r-72,14l911,640r-66,31l783,709r-56,45l676,806r-45,58l594,928r-30,69xe" fillcolor="#95a5a5" stroked="f">
                  <v:path arrowok="t" o:connecttype="custom" o:connectlocs="564,1543;0,1340;28,1270;59,1202;95,1137;134,1075;177,1015;223,959;273,905;325,855;381,808;438,765;499,725;562,689;627,656;694,628;763,603;833,583;905,567;978,555;1053,548;1128,546;1128,1146;1053,1150;981,1164;911,1186;845,1217;783,1255;727,1300;676,1352;631,1410;594,1474;564,1543" o:connectangles="0,0,0,0,0,0,0,0,0,0,0,0,0,0,0,0,0,0,0,0,0,0,0,0,0,0,0,0,0,0,0,0,0"/>
                </v:shape>
                <v:shape id="Text Box 307" o:spid="_x0000_s1221" type="#_x0000_t202" style="position:absolute;left:8676;top:477;width:398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" filled="f" stroked="f">
                  <v:textbox inset="0,0,0,0">
                    <w:txbxContent>
                      <w:p w14:paraId="759AD265" w14:textId="77777777" w:rsidR="00FA4FCE" w:rsidRDefault="009C32EE">
                        <w:pPr>
                          <w:spacing w:before="10"/>
                          <w:ind w:left="78" w:right="4" w:hanging="79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2"/>
                          </w:rPr>
                          <w:t>Utilities</w:t>
                        </w:r>
                        <w:r>
                          <w:rPr>
                            <w:rFonts w:ascii="Calibri"/>
                            <w:color w:val="9A9A9E"/>
                            <w:spacing w:val="-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2"/>
                          </w:rPr>
                          <w:t>20%</w:t>
                        </w:r>
                      </w:p>
                    </w:txbxContent>
                  </v:textbox>
                </v:shape>
                <v:shape id="Text Box 306" o:spid="_x0000_s1222" type="#_x0000_t202" style="position:absolute;left:10159;top:349;width:486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" filled="f" stroked="f">
                  <v:textbox inset="0,0,0,0">
                    <w:txbxContent>
                      <w:p w14:paraId="70F896F0" w14:textId="77777777" w:rsidR="00FA4FCE" w:rsidRDefault="009C32EE">
                        <w:pPr>
                          <w:spacing w:before="10"/>
                          <w:ind w:left="130" w:right="5" w:hanging="131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2"/>
                          </w:rPr>
                          <w:t>Materials</w:t>
                        </w:r>
                        <w:r>
                          <w:rPr>
                            <w:rFonts w:ascii="Calibri"/>
                            <w:color w:val="9A9A9E"/>
                            <w:spacing w:val="-2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2"/>
                          </w:rPr>
                          <w:t>14%</w:t>
                        </w:r>
                      </w:p>
                    </w:txbxContent>
                  </v:textbox>
                </v:shape>
                <v:shape id="Text Box 305" o:spid="_x0000_s1223" type="#_x0000_t202" style="position:absolute;left:8508;top:1069;width:84;height: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" filled="f" stroked="f">
                  <v:textbox inset="0,0,0,0">
                    <w:txbxContent>
                      <w:p w14:paraId="6006227E" w14:textId="77777777" w:rsidR="00FA4FCE" w:rsidRDefault="009C32EE">
                        <w:pPr>
                          <w:spacing w:before="10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1"/>
                            <w:sz w:val="12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F7F2F7D" w14:textId="77777777" w:rsidR="00FA4FCE" w:rsidRDefault="00FA4FCE">
      <w:pPr>
        <w:pStyle w:val="BodyText"/>
        <w:rPr>
          <w:sz w:val="16"/>
        </w:rPr>
      </w:pPr>
    </w:p>
    <w:p w14:paraId="1D4D9A77" w14:textId="77777777" w:rsidR="00FA4FCE" w:rsidRDefault="00FA4FCE">
      <w:pPr>
        <w:pStyle w:val="BodyText"/>
        <w:rPr>
          <w:sz w:val="16"/>
        </w:rPr>
      </w:pPr>
    </w:p>
    <w:p w14:paraId="452B88B8" w14:textId="77777777" w:rsidR="00FA4FCE" w:rsidRDefault="00FA4FCE">
      <w:pPr>
        <w:pStyle w:val="BodyText"/>
        <w:rPr>
          <w:sz w:val="16"/>
        </w:rPr>
      </w:pPr>
    </w:p>
    <w:p w14:paraId="3228CB3E" w14:textId="77777777" w:rsidR="00FA4FCE" w:rsidRDefault="00FA4FCE">
      <w:pPr>
        <w:pStyle w:val="BodyText"/>
        <w:rPr>
          <w:sz w:val="16"/>
        </w:rPr>
      </w:pPr>
    </w:p>
    <w:p w14:paraId="6209DF8A" w14:textId="77777777" w:rsidR="00FA4FCE" w:rsidRDefault="00FA4FCE">
      <w:pPr>
        <w:pStyle w:val="BodyText"/>
        <w:spacing w:before="6"/>
        <w:rPr>
          <w:sz w:val="13"/>
        </w:rPr>
      </w:pPr>
    </w:p>
    <w:p w14:paraId="2FD19F0E" w14:textId="77777777" w:rsidR="00FA4FCE" w:rsidRDefault="009C32EE">
      <w:pPr>
        <w:spacing w:line="206" w:lineRule="auto"/>
        <w:ind w:left="741" w:right="3285" w:hanging="45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Informatio</w:t>
      </w:r>
      <w:r>
        <w:rPr>
          <w:rFonts w:ascii="Calibri"/>
          <w:color w:val="9A9A9E"/>
          <w:spacing w:val="1"/>
          <w:sz w:val="12"/>
        </w:rPr>
        <w:t xml:space="preserve"> </w:t>
      </w:r>
      <w:r>
        <w:rPr>
          <w:rFonts w:ascii="Calibri"/>
          <w:color w:val="9A9A9E"/>
          <w:sz w:val="12"/>
        </w:rPr>
        <w:t>Technology</w:t>
      </w:r>
    </w:p>
    <w:p w14:paraId="17CFA179" w14:textId="77777777" w:rsidR="00FA4FCE" w:rsidRDefault="009C32EE">
      <w:pPr>
        <w:spacing w:before="14" w:line="133" w:lineRule="exact"/>
        <w:ind w:right="2526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1%</w:t>
      </w:r>
    </w:p>
    <w:p w14:paraId="13725A14" w14:textId="77777777" w:rsidR="00FA4FCE" w:rsidRDefault="009C32EE">
      <w:pPr>
        <w:spacing w:line="133" w:lineRule="exact"/>
        <w:ind w:right="2655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Healthcare</w:t>
      </w:r>
    </w:p>
    <w:p w14:paraId="24F670CF" w14:textId="77777777" w:rsidR="00FA4FCE" w:rsidRDefault="009C32EE">
      <w:pPr>
        <w:spacing w:before="1" w:line="143" w:lineRule="exact"/>
        <w:ind w:right="2644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5%</w:t>
      </w:r>
    </w:p>
    <w:p w14:paraId="1D5269E0" w14:textId="77777777" w:rsidR="00FA4FCE" w:rsidRDefault="009C32EE">
      <w:pPr>
        <w:spacing w:before="13" w:line="206" w:lineRule="auto"/>
        <w:ind w:left="634" w:right="3302" w:firstLine="5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Consumer</w:t>
      </w:r>
      <w:r>
        <w:rPr>
          <w:rFonts w:ascii="Calibri"/>
          <w:color w:val="9A9A9E"/>
          <w:spacing w:val="1"/>
          <w:sz w:val="12"/>
        </w:rPr>
        <w:t xml:space="preserve"> </w:t>
      </w:r>
      <w:r>
        <w:rPr>
          <w:rFonts w:ascii="Calibri"/>
          <w:color w:val="9A9A9E"/>
          <w:sz w:val="12"/>
        </w:rPr>
        <w:t>Discretionary</w:t>
      </w:r>
    </w:p>
    <w:p w14:paraId="7DB48472" w14:textId="77777777" w:rsidR="00FA4FCE" w:rsidRDefault="009C32EE">
      <w:pPr>
        <w:spacing w:before="14"/>
        <w:ind w:right="2671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2%</w:t>
      </w:r>
    </w:p>
    <w:p w14:paraId="114A13F6" w14:textId="77777777" w:rsidR="00FA4FCE" w:rsidRDefault="00FA4FCE">
      <w:pPr>
        <w:pStyle w:val="BodyText"/>
        <w:rPr>
          <w:rFonts w:ascii="Calibri"/>
          <w:sz w:val="16"/>
        </w:rPr>
      </w:pPr>
    </w:p>
    <w:p w14:paraId="61EC724C" w14:textId="77777777" w:rsidR="00FA4FCE" w:rsidRDefault="00FA4FCE">
      <w:pPr>
        <w:pStyle w:val="BodyText"/>
        <w:rPr>
          <w:rFonts w:ascii="Calibri"/>
          <w:sz w:val="16"/>
        </w:rPr>
      </w:pPr>
    </w:p>
    <w:p w14:paraId="46E9B4B6" w14:textId="77777777" w:rsidR="00FA4FCE" w:rsidRDefault="00FA4FCE">
      <w:pPr>
        <w:pStyle w:val="BodyText"/>
        <w:rPr>
          <w:rFonts w:ascii="Calibri"/>
          <w:sz w:val="16"/>
        </w:rPr>
      </w:pPr>
    </w:p>
    <w:p w14:paraId="0EC68190" w14:textId="77777777" w:rsidR="00FA4FCE" w:rsidRDefault="00FA4FCE">
      <w:pPr>
        <w:pStyle w:val="BodyText"/>
        <w:spacing w:before="7"/>
        <w:rPr>
          <w:rFonts w:ascii="Calibri"/>
          <w:sz w:val="14"/>
        </w:rPr>
      </w:pPr>
    </w:p>
    <w:p w14:paraId="706523D0" w14:textId="77777777" w:rsidR="00FA4FCE" w:rsidRDefault="009C32EE">
      <w:pPr>
        <w:spacing w:before="1"/>
        <w:ind w:left="2126" w:right="1952"/>
        <w:jc w:val="center"/>
        <w:rPr>
          <w:rFonts w:ascii="Calibri"/>
          <w:sz w:val="12"/>
        </w:rPr>
      </w:pPr>
      <w:r>
        <w:rPr>
          <w:rFonts w:ascii="Calibri"/>
          <w:color w:val="9A9A9E"/>
          <w:sz w:val="12"/>
        </w:rPr>
        <w:t>Industrials</w:t>
      </w:r>
      <w:r>
        <w:rPr>
          <w:rFonts w:ascii="Calibri"/>
          <w:color w:val="9A9A9E"/>
          <w:spacing w:val="-25"/>
          <w:sz w:val="12"/>
        </w:rPr>
        <w:t xml:space="preserve"> </w:t>
      </w:r>
      <w:r>
        <w:rPr>
          <w:rFonts w:ascii="Calibri"/>
          <w:color w:val="9A9A9E"/>
          <w:sz w:val="12"/>
        </w:rPr>
        <w:t>58%</w:t>
      </w:r>
    </w:p>
    <w:p w14:paraId="731BCCBC" w14:textId="77777777" w:rsidR="00FA4FCE" w:rsidRDefault="00FA4FCE">
      <w:pPr>
        <w:jc w:val="center"/>
        <w:rPr>
          <w:rFonts w:ascii="Calibri"/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0C8A30FA" w14:textId="23128EF2" w:rsidR="00FA4FCE" w:rsidRDefault="009C32EE">
      <w:pPr>
        <w:spacing w:before="43"/>
        <w:ind w:left="720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1040" behindDoc="0" locked="0" layoutInCell="1" allowOverlap="1" wp14:anchorId="63C6DCCA" wp14:editId="124CB042">
                <wp:simplePos x="0" y="0"/>
                <wp:positionH relativeFrom="page">
                  <wp:posOffset>356235</wp:posOffset>
                </wp:positionH>
                <wp:positionV relativeFrom="paragraph">
                  <wp:posOffset>69850</wp:posOffset>
                </wp:positionV>
                <wp:extent cx="4221480" cy="965835"/>
                <wp:effectExtent l="0" t="0" r="0" b="0"/>
                <wp:wrapNone/>
                <wp:docPr id="745758587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78D6F47F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755519D5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0"/>
                                    </w:tabs>
                                    <w:spacing w:before="18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6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5CCD0440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4028FF77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Sector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7FDD4780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3"/>
                                    </w:tabs>
                                    <w:spacing w:before="18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670D0072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8"/>
                                    <w:ind w:left="74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FA4FCE" w14:paraId="3B0B1296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696E993B" w14:textId="77777777" w:rsidR="00FA4FCE" w:rsidRDefault="00FA4FCE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52F95841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42BB9E1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3"/>
                                    </w:numPr>
                                    <w:tabs>
                                      <w:tab w:val="left" w:pos="243"/>
                                    </w:tabs>
                                    <w:spacing w:before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Veolia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Environment</w:t>
                                  </w:r>
                                </w:p>
                                <w:p w14:paraId="32ABAD9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3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Cia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Saneamento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Basico</w:t>
                                  </w:r>
                                </w:p>
                                <w:p w14:paraId="7F2F7BA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3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Wienerberger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5BA6C067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left" w:pos="243"/>
                                    </w:tabs>
                                    <w:spacing w:before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Sika</w:t>
                                  </w:r>
                                </w:p>
                                <w:p w14:paraId="2730256F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American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Water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Works</w:t>
                                  </w:r>
                                </w:p>
                                <w:p w14:paraId="7D18CA05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2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Geberit</w:t>
                                  </w:r>
                                </w:p>
                              </w:tc>
                            </w:tr>
                          </w:tbl>
                          <w:p w14:paraId="32D4C635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6DCCA" id="Text Box 303" o:spid="_x0000_s1224" type="#_x0000_t202" style="position:absolute;left:0;text-align:left;margin-left:28.05pt;margin-top:5.5pt;width:332.4pt;height:76.05pt;z-index:1583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78D6F47F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755519D5" w14:textId="77777777" w:rsidR="00FA4FCE" w:rsidRDefault="009C32EE">
                            <w:pPr>
                              <w:pStyle w:val="TableParagraph"/>
                              <w:tabs>
                                <w:tab w:val="left" w:pos="2700"/>
                              </w:tabs>
                              <w:spacing w:before="18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6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5CCD0440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4028FF77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Sector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7FDD4780" w14:textId="77777777" w:rsidR="00FA4FCE" w:rsidRDefault="009C32EE">
                            <w:pPr>
                              <w:pStyle w:val="TableParagraph"/>
                              <w:tabs>
                                <w:tab w:val="left" w:pos="2893"/>
                              </w:tabs>
                              <w:spacing w:before="18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670D0072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8"/>
                              <w:ind w:left="74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</w:tc>
                      </w:tr>
                      <w:tr w:rsidR="00FA4FCE" w14:paraId="3B0B1296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696E993B" w14:textId="77777777" w:rsidR="00FA4FCE" w:rsidRDefault="00FA4FCE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52F95841" w14:textId="77777777" w:rsidR="00FA4FCE" w:rsidRDefault="009C32EE">
                            <w:pPr>
                              <w:pStyle w:val="TableParagraph"/>
                              <w:spacing w:before="0"/>
                              <w:ind w:left="5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42BB9E1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3"/>
                              </w:numPr>
                              <w:tabs>
                                <w:tab w:val="left" w:pos="243"/>
                              </w:tabs>
                              <w:spacing w:before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Veolia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Environment</w:t>
                            </w:r>
                          </w:p>
                          <w:p w14:paraId="32ABAD9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3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Cia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Saneamento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Basico</w:t>
                            </w:r>
                          </w:p>
                          <w:p w14:paraId="7F2F7BA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3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Wienerberger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5BA6C067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243"/>
                              </w:tabs>
                              <w:spacing w:before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Sika</w:t>
                            </w:r>
                          </w:p>
                          <w:p w14:paraId="2730256F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American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Water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Works</w:t>
                            </w:r>
                          </w:p>
                          <w:p w14:paraId="7D18CA05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Geberit</w:t>
                            </w:r>
                          </w:p>
                        </w:tc>
                      </w:tr>
                    </w:tbl>
                    <w:p w14:paraId="32D4C635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C8590DB" w14:textId="77777777" w:rsidR="00FA4FCE" w:rsidRDefault="00FA4FCE">
      <w:pPr>
        <w:pStyle w:val="BodyText"/>
        <w:spacing w:before="10"/>
        <w:rPr>
          <w:sz w:val="13"/>
        </w:rPr>
      </w:pPr>
    </w:p>
    <w:p w14:paraId="1B12F794" w14:textId="6522F2DF" w:rsidR="00FA4FCE" w:rsidRDefault="009C32EE">
      <w:pPr>
        <w:ind w:left="7203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8480" behindDoc="0" locked="0" layoutInCell="1" allowOverlap="1" wp14:anchorId="5F1125F8" wp14:editId="1AD47F43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1009904748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5ADD2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125F8" id="Text Box 302" o:spid="_x0000_s1225" type="#_x0000_t202" style="position:absolute;left:0;text-align:left;margin-left:456.05pt;margin-top:17.6pt;width:10.2pt;height:17.35pt;z-index:1582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" filled="f" stroked="f">
                <v:textbox style="layout-flow:vertical" inset="0,0,0,0">
                  <w:txbxContent>
                    <w:p w14:paraId="3CF5ADD2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0016" behindDoc="0" locked="0" layoutInCell="1" allowOverlap="1" wp14:anchorId="2FEA8D36" wp14:editId="233E923E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0605" cy="1154430"/>
                <wp:effectExtent l="0" t="0" r="0" b="0"/>
                <wp:wrapNone/>
                <wp:docPr id="572114423" name="Text 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13CB2424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5C63204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1DA0DD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5511CD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7D432C7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33644F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4012B1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3BDF36B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E5E45E1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50E12E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7F8B00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A86545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AB8C1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A8D36" id="Text Box 301" o:spid="_x0000_s1226" type="#_x0000_t202" style="position:absolute;left:0;text-align:left;margin-left:374.15pt;margin-top:11.05pt;width:81.15pt;height:90.9pt;z-index:1583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13CB2424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5C63204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1DA0DD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5511CD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7D432C7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33644F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4012B1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3BDF36B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E5E45E1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50E12E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7F8B00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A86545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1AB8C1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0528" behindDoc="0" locked="0" layoutInCell="1" allowOverlap="1" wp14:anchorId="54381C98" wp14:editId="70A5FDE0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550656170" name="Text Box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13E132D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2865FE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8190BA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BD18A9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167C01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440FA5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2B0F27B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0BF982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13CF85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29.6</w:t>
                                  </w:r>
                                </w:p>
                              </w:tc>
                            </w:tr>
                            <w:tr w:rsidR="00FA4FCE" w14:paraId="408C211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F72CF0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27D009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53.4</w:t>
                                  </w:r>
                                </w:p>
                              </w:tc>
                            </w:tr>
                            <w:tr w:rsidR="00FA4FCE" w14:paraId="573C687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ADDEB1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E90774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14.7</w:t>
                                  </w:r>
                                </w:p>
                              </w:tc>
                            </w:tr>
                            <w:tr w:rsidR="00FA4FCE" w14:paraId="772A2DC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3803AE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960871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2.2</w:t>
                                  </w:r>
                                </w:p>
                              </w:tc>
                            </w:tr>
                          </w:tbl>
                          <w:p w14:paraId="282C0C22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81C98" id="Text Box 300" o:spid="_x0000_s1227" type="#_x0000_t202" style="position:absolute;left:0;text-align:left;margin-left:470.4pt;margin-top:11.1pt;width:96.8pt;height:90.9pt;z-index:1583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E+GAqL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13E132D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2865FE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8190BAA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BD18A9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167C01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440FA5D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2B0F27B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0BF982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13CF851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29.6</w:t>
                            </w:r>
                          </w:p>
                        </w:tc>
                      </w:tr>
                      <w:tr w:rsidR="00FA4FCE" w14:paraId="408C211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F72CF05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27D0094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53.4</w:t>
                            </w:r>
                          </w:p>
                        </w:tc>
                      </w:tr>
                      <w:tr w:rsidR="00FA4FCE" w14:paraId="573C687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ADDEB15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E907746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14.7</w:t>
                            </w:r>
                          </w:p>
                        </w:tc>
                      </w:tr>
                      <w:tr w:rsidR="00FA4FCE" w14:paraId="772A2DC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3803AE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9608710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2.2</w:t>
                            </w:r>
                          </w:p>
                        </w:tc>
                      </w:tr>
                    </w:tbl>
                    <w:p w14:paraId="282C0C22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41B0B053" w14:textId="77777777" w:rsidR="00FA4FCE" w:rsidRDefault="00FA4FCE">
      <w:pPr>
        <w:pStyle w:val="BodyText"/>
        <w:rPr>
          <w:rFonts w:ascii="Arial"/>
          <w:b/>
        </w:rPr>
      </w:pPr>
    </w:p>
    <w:p w14:paraId="32692589" w14:textId="77777777" w:rsidR="00FA4FCE" w:rsidRDefault="00FA4FCE">
      <w:pPr>
        <w:pStyle w:val="BodyText"/>
        <w:rPr>
          <w:rFonts w:ascii="Arial"/>
          <w:b/>
        </w:rPr>
      </w:pPr>
    </w:p>
    <w:p w14:paraId="06D1DA41" w14:textId="77777777" w:rsidR="00FA4FCE" w:rsidRDefault="00FA4FCE">
      <w:pPr>
        <w:pStyle w:val="BodyText"/>
        <w:rPr>
          <w:rFonts w:ascii="Arial"/>
          <w:b/>
        </w:rPr>
      </w:pPr>
    </w:p>
    <w:p w14:paraId="3BAEAF27" w14:textId="77777777" w:rsidR="00FA4FCE" w:rsidRDefault="00FA4FCE">
      <w:pPr>
        <w:pStyle w:val="BodyText"/>
        <w:rPr>
          <w:rFonts w:ascii="Arial"/>
          <w:b/>
        </w:rPr>
      </w:pPr>
    </w:p>
    <w:p w14:paraId="37824635" w14:textId="77777777" w:rsidR="00FA4FCE" w:rsidRDefault="00FA4FCE">
      <w:pPr>
        <w:pStyle w:val="BodyText"/>
        <w:spacing w:before="4"/>
        <w:rPr>
          <w:rFonts w:ascii="Arial"/>
          <w:b/>
          <w:sz w:val="17"/>
        </w:rPr>
      </w:pPr>
    </w:p>
    <w:p w14:paraId="1BCC2D55" w14:textId="77777777" w:rsidR="00FA4FCE" w:rsidRDefault="00FA4FCE">
      <w:pPr>
        <w:rPr>
          <w:rFonts w:ascii="Arial"/>
          <w:sz w:val="1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2F3D3B3" w14:textId="5B0D6C57" w:rsidR="00FA4FCE" w:rsidRDefault="009C32EE">
      <w:pPr>
        <w:pStyle w:val="BodyText"/>
        <w:spacing w:before="123"/>
        <w:ind w:left="29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8992" behindDoc="0" locked="0" layoutInCell="1" allowOverlap="1" wp14:anchorId="07ADD41B" wp14:editId="0F8777D9">
                <wp:simplePos x="0" y="0"/>
                <wp:positionH relativeFrom="page">
                  <wp:posOffset>5791835</wp:posOffset>
                </wp:positionH>
                <wp:positionV relativeFrom="paragraph">
                  <wp:posOffset>-173990</wp:posOffset>
                </wp:positionV>
                <wp:extent cx="129540" cy="148590"/>
                <wp:effectExtent l="0" t="0" r="0" b="0"/>
                <wp:wrapNone/>
                <wp:docPr id="318753753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66AAC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DD41B" id="Text Box 299" o:spid="_x0000_s1228" type="#_x0000_t202" style="position:absolute;left:0;text-align:left;margin-left:456.05pt;margin-top:-13.7pt;width:10.2pt;height:11.7pt;z-index:1582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" filled="f" stroked="f">
                <v:textbox style="layout-flow:vertical" inset="0,0,0,0">
                  <w:txbxContent>
                    <w:p w14:paraId="1A366AAC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5F0D27E2" w14:textId="7866FAF7" w:rsidR="00FA4FCE" w:rsidRDefault="009C32EE">
      <w:pPr>
        <w:pStyle w:val="BodyText"/>
        <w:spacing w:before="17" w:line="237" w:lineRule="auto"/>
        <w:ind w:left="291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9504" behindDoc="0" locked="0" layoutInCell="1" allowOverlap="1" wp14:anchorId="32AEBDF7" wp14:editId="3FFD6DB8">
                <wp:simplePos x="0" y="0"/>
                <wp:positionH relativeFrom="page">
                  <wp:posOffset>5791200</wp:posOffset>
                </wp:positionH>
                <wp:positionV relativeFrom="paragraph">
                  <wp:posOffset>-45720</wp:posOffset>
                </wp:positionV>
                <wp:extent cx="129540" cy="215900"/>
                <wp:effectExtent l="0" t="0" r="0" b="0"/>
                <wp:wrapNone/>
                <wp:docPr id="1724129153" name="Text 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966D6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EBDF7" id="Text Box 298" o:spid="_x0000_s1229" type="#_x0000_t202" style="position:absolute;left:0;text-align:left;margin-left:456pt;margin-top:-3.6pt;width:10.2pt;height:17pt;z-index:1582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" filled="f" stroked="f">
                <v:textbox style="layout-flow:vertical" inset="0,0,0,0">
                  <w:txbxContent>
                    <w:p w14:paraId="045966D6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Positive actions related to (1) increased infrastructure spending and (2)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regulatory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developments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expected.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Investment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programs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aiming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modernise</w:t>
      </w:r>
      <w:r>
        <w:rPr>
          <w:color w:val="595B60"/>
          <w:spacing w:val="6"/>
        </w:rPr>
        <w:t xml:space="preserve"> </w:t>
      </w:r>
      <w:r>
        <w:rPr>
          <w:color w:val="595B60"/>
        </w:rPr>
        <w:t>water</w:t>
      </w:r>
      <w:r>
        <w:rPr>
          <w:color w:val="595B60"/>
          <w:spacing w:val="6"/>
        </w:rPr>
        <w:t xml:space="preserve"> </w:t>
      </w:r>
      <w:r>
        <w:rPr>
          <w:color w:val="595B60"/>
        </w:rPr>
        <w:t>infrastructure</w:t>
      </w:r>
      <w:r>
        <w:rPr>
          <w:color w:val="595B60"/>
          <w:spacing w:val="6"/>
        </w:rPr>
        <w:t xml:space="preserve"> </w:t>
      </w:r>
      <w:r>
        <w:rPr>
          <w:color w:val="595B60"/>
        </w:rPr>
        <w:t>agreed</w:t>
      </w:r>
      <w:r>
        <w:rPr>
          <w:color w:val="595B60"/>
          <w:spacing w:val="6"/>
        </w:rPr>
        <w:t xml:space="preserve"> </w:t>
      </w:r>
      <w:r>
        <w:rPr>
          <w:color w:val="595B60"/>
        </w:rPr>
        <w:t>(Infrastructure</w:t>
      </w:r>
      <w:r>
        <w:rPr>
          <w:color w:val="595B60"/>
          <w:spacing w:val="6"/>
        </w:rPr>
        <w:t xml:space="preserve"> </w:t>
      </w:r>
      <w:r>
        <w:rPr>
          <w:color w:val="595B60"/>
        </w:rPr>
        <w:t>Investment</w:t>
      </w:r>
      <w:r>
        <w:rPr>
          <w:color w:val="595B60"/>
          <w:spacing w:val="6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6"/>
        </w:rPr>
        <w:t xml:space="preserve"> </w:t>
      </w:r>
      <w:r>
        <w:rPr>
          <w:color w:val="595B60"/>
        </w:rPr>
        <w:t>Jobs</w:t>
      </w:r>
    </w:p>
    <w:p w14:paraId="16BFE93D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5B63955C" w14:textId="77777777" w:rsidR="00FA4FCE" w:rsidRDefault="00FA4FCE">
      <w:pPr>
        <w:pStyle w:val="BodyText"/>
        <w:rPr>
          <w:sz w:val="16"/>
        </w:rPr>
      </w:pPr>
    </w:p>
    <w:p w14:paraId="1665E036" w14:textId="77777777" w:rsidR="00FA4FCE" w:rsidRDefault="00FA4FCE">
      <w:pPr>
        <w:pStyle w:val="BodyText"/>
        <w:rPr>
          <w:sz w:val="16"/>
        </w:rPr>
      </w:pPr>
    </w:p>
    <w:p w14:paraId="5D573FC6" w14:textId="77777777" w:rsidR="00FA4FCE" w:rsidRDefault="00FA4FCE">
      <w:pPr>
        <w:pStyle w:val="BodyText"/>
        <w:spacing w:before="4"/>
        <w:rPr>
          <w:sz w:val="21"/>
        </w:rPr>
      </w:pPr>
    </w:p>
    <w:p w14:paraId="773665B2" w14:textId="77777777" w:rsidR="00FA4FCE" w:rsidRDefault="009C32EE">
      <w:pPr>
        <w:tabs>
          <w:tab w:val="left" w:pos="817"/>
        </w:tabs>
        <w:ind w:left="291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7CE8448A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87"/>
            <w:col w:w="4516"/>
          </w:cols>
        </w:sectPr>
      </w:pPr>
    </w:p>
    <w:p w14:paraId="759A4B1B" w14:textId="4153CA9E" w:rsidR="00FA4FCE" w:rsidRDefault="009C32EE">
      <w:pPr>
        <w:pStyle w:val="BodyText"/>
        <w:spacing w:before="1" w:line="225" w:lineRule="exact"/>
        <w:ind w:left="29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1552" behindDoc="0" locked="0" layoutInCell="1" allowOverlap="1" wp14:anchorId="74BA825F" wp14:editId="634AA2C8">
                <wp:simplePos x="0" y="0"/>
                <wp:positionH relativeFrom="page">
                  <wp:posOffset>4751705</wp:posOffset>
                </wp:positionH>
                <wp:positionV relativeFrom="paragraph">
                  <wp:posOffset>139700</wp:posOffset>
                </wp:positionV>
                <wp:extent cx="2451735" cy="2194560"/>
                <wp:effectExtent l="0" t="0" r="0" b="0"/>
                <wp:wrapNone/>
                <wp:docPr id="706138959" name="Text Box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39061A1C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5C5099E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30EC772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597FBFE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A2478C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American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Water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Works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439D3D1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4.3</w:t>
                                  </w:r>
                                </w:p>
                              </w:tc>
                            </w:tr>
                            <w:tr w:rsidR="00FA4FCE" w14:paraId="1AC2865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4F11B7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Veolia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Enivironnement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0B7805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4.2</w:t>
                                  </w:r>
                                </w:p>
                              </w:tc>
                            </w:tr>
                            <w:tr w:rsidR="00FA4FCE" w14:paraId="4DADF29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3A83BBB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Linde PLC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808338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  <w:tr w:rsidR="00FA4FCE" w14:paraId="704FAEA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541391E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Severn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Trent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PLC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23903B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0B61B56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BEC71E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IDEX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Corp.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8DB2D3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7054C85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E79DD8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A.O. Smith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Corp.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4356AF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3.3</w:t>
                                  </w:r>
                                </w:p>
                              </w:tc>
                            </w:tr>
                            <w:tr w:rsidR="00FA4FCE" w14:paraId="5847F05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F977AB0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Pentair PLC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14AA92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3.3</w:t>
                                  </w:r>
                                </w:p>
                              </w:tc>
                            </w:tr>
                            <w:tr w:rsidR="00FA4FCE" w14:paraId="38A9FFE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ADC3C3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Ferguson PLC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DFE87B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1C2BDAB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CCB1B2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United Utilities Group PLC Class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6DCB580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2.9</w:t>
                                  </w:r>
                                </w:p>
                              </w:tc>
                            </w:tr>
                            <w:tr w:rsidR="00FA4FCE" w14:paraId="1C31D15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972C246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Georg Fischer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AG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293D3D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</w:tbl>
                          <w:p w14:paraId="3E38DD55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A825F" id="Text Box 297" o:spid="_x0000_s1230" type="#_x0000_t202" style="position:absolute;left:0;text-align:left;margin-left:374.15pt;margin-top:11pt;width:193.05pt;height:172.8pt;z-index:1583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39061A1C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5C5099E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30EC772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597FBFE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A2478C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American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Water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Works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Inc.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439D3D1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4.3</w:t>
                            </w:r>
                          </w:p>
                        </w:tc>
                      </w:tr>
                      <w:tr w:rsidR="00FA4FCE" w14:paraId="1AC2865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4F11B7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Veolia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Enivironnement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0B7805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4.2</w:t>
                            </w:r>
                          </w:p>
                        </w:tc>
                      </w:tr>
                      <w:tr w:rsidR="00FA4FCE" w14:paraId="4DADF29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3A83BBB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Linde PLC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808338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  <w:tr w:rsidR="00FA4FCE" w14:paraId="704FAEA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541391E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Severn</w:t>
                            </w:r>
                            <w:r>
                              <w:rPr>
                                <w:color w:val="595B60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Trent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PLC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23903B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0B61B56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BEC71E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IDEX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Corp.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8DB2D3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7054C85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E79DD8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A.O. Smith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Corp.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4356AF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3.3</w:t>
                            </w:r>
                          </w:p>
                        </w:tc>
                      </w:tr>
                      <w:tr w:rsidR="00FA4FCE" w14:paraId="5847F05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F977AB0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Pentair PLC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14AA92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3.3</w:t>
                            </w:r>
                          </w:p>
                        </w:tc>
                      </w:tr>
                      <w:tr w:rsidR="00FA4FCE" w14:paraId="38A9FFE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ADC3C3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Ferguson PLC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DFE87B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1C2BDAB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CCB1B2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United Utilities Group PLC Class</w:t>
                            </w:r>
                            <w:r>
                              <w:rPr>
                                <w:color w:val="595B60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6DCB580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2.9</w:t>
                            </w:r>
                          </w:p>
                        </w:tc>
                      </w:tr>
                      <w:tr w:rsidR="00FA4FCE" w14:paraId="1C31D15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972C246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Georg Fischer</w:t>
                            </w:r>
                            <w:r>
                              <w:rPr>
                                <w:color w:val="595B60"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AG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293D3D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</w:tbl>
                    <w:p w14:paraId="3E38DD55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Act,</w:t>
      </w:r>
      <w:r>
        <w:rPr>
          <w:color w:val="595B60"/>
          <w:spacing w:val="22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Inflation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Reduction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Act</w:t>
      </w:r>
      <w:r>
        <w:rPr>
          <w:color w:val="595B60"/>
          <w:spacing w:val="22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CHIPS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Act),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including</w:t>
      </w:r>
      <w:r>
        <w:rPr>
          <w:color w:val="595B60"/>
          <w:spacing w:val="23"/>
        </w:rPr>
        <w:t xml:space="preserve"> </w:t>
      </w:r>
      <w:r>
        <w:rPr>
          <w:color w:val="595B60"/>
        </w:rPr>
        <w:t>more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than</w:t>
      </w:r>
    </w:p>
    <w:p w14:paraId="3B403715" w14:textId="77777777" w:rsidR="00FA4FCE" w:rsidRDefault="009C32EE">
      <w:pPr>
        <w:pStyle w:val="BodyText"/>
        <w:spacing w:line="237" w:lineRule="auto"/>
        <w:ind w:left="291"/>
        <w:jc w:val="both"/>
      </w:pPr>
      <w:r>
        <w:rPr>
          <w:color w:val="595B60"/>
        </w:rPr>
        <w:t>$100b to improve infrastructure, reduce water contaminants and protect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against droughts, heat, floods and wildfires. The Fund is invested in (1)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companies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providing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infrastructure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solutions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including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pipes,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meters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pumps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and valves and (2) companies across the value chain addressing the PFAs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(or “forever chemicals”). At the Fund level, recent months have seen an uptick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in 12M earnings growth forecasts for the strategy vs broader market.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long-term drivers for the theme and the strategy remain in place, despite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recent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slowdown.</w:t>
      </w:r>
    </w:p>
    <w:p w14:paraId="298DE63D" w14:textId="77777777" w:rsidR="00FA4FCE" w:rsidRDefault="009C32EE">
      <w:pPr>
        <w:spacing w:before="18"/>
        <w:ind w:left="246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3C6822F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317D1E9D" w14:textId="77777777" w:rsidR="00FA4FCE" w:rsidRDefault="00FA4FCE">
      <w:pPr>
        <w:pStyle w:val="BodyText"/>
        <w:spacing w:before="2"/>
        <w:rPr>
          <w:sz w:val="10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57035E99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280C4933" w14:textId="77777777" w:rsidR="00FA4FCE" w:rsidRDefault="009C32EE">
            <w:pPr>
              <w:pStyle w:val="TableParagraph"/>
              <w:spacing w:before="0" w:line="114" w:lineRule="exact"/>
              <w:ind w:left="-3"/>
              <w:rPr>
                <w:sz w:val="20"/>
              </w:rPr>
            </w:pPr>
            <w:r>
              <w:rPr>
                <w:color w:val="595B60"/>
                <w:w w:val="99"/>
                <w:sz w:val="20"/>
              </w:rPr>
              <w:t>.</w:t>
            </w:r>
          </w:p>
          <w:p w14:paraId="7A60ED09" w14:textId="77777777" w:rsidR="00FA4FCE" w:rsidRDefault="009C32EE">
            <w:pPr>
              <w:pStyle w:val="TableParagraph"/>
              <w:spacing w:before="19"/>
              <w:ind w:left="-3"/>
              <w:rPr>
                <w:sz w:val="20"/>
              </w:rPr>
            </w:pPr>
            <w:r>
              <w:rPr>
                <w:color w:val="595B60"/>
                <w:w w:val="99"/>
                <w:sz w:val="20"/>
              </w:rPr>
              <w:t>.</w:t>
            </w:r>
          </w:p>
        </w:tc>
        <w:tc>
          <w:tcPr>
            <w:tcW w:w="933" w:type="dxa"/>
            <w:shd w:val="clear" w:color="auto" w:fill="002134"/>
          </w:tcPr>
          <w:p w14:paraId="7372655B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06A75444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5C586016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456B0C5A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36C5A2CD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664387C6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7510267" w14:textId="77777777" w:rsidR="00FA4FCE" w:rsidRDefault="00FA4FCE">
            <w:pPr>
              <w:pStyle w:val="TableParagraph"/>
              <w:spacing w:before="0"/>
              <w:ind w:left="0"/>
              <w:rPr>
                <w:sz w:val="10"/>
              </w:rPr>
            </w:pPr>
          </w:p>
          <w:p w14:paraId="39D5F5B2" w14:textId="77777777" w:rsidR="00FA4FCE" w:rsidRDefault="009C32EE">
            <w:pPr>
              <w:pStyle w:val="TableParagraph"/>
              <w:spacing w:before="0"/>
              <w:ind w:left="69"/>
              <w:rPr>
                <w:sz w:val="9"/>
              </w:rPr>
            </w:pPr>
            <w:r>
              <w:rPr>
                <w:color w:val="595B60"/>
                <w:w w:val="105"/>
                <w:sz w:val="9"/>
              </w:rPr>
              <w:t>Baroda</w:t>
            </w:r>
            <w:r>
              <w:rPr>
                <w:color w:val="595B60"/>
                <w:spacing w:val="8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BNP</w:t>
            </w:r>
            <w:r>
              <w:rPr>
                <w:color w:val="595B60"/>
                <w:spacing w:val="6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Paribas</w:t>
            </w:r>
            <w:r>
              <w:rPr>
                <w:color w:val="595B60"/>
                <w:spacing w:val="3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Aqua</w:t>
            </w:r>
            <w:r>
              <w:rPr>
                <w:color w:val="595B60"/>
                <w:spacing w:val="8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FoF</w:t>
            </w:r>
            <w:r>
              <w:rPr>
                <w:color w:val="595B60"/>
                <w:spacing w:val="9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Reg.</w:t>
            </w:r>
            <w:r>
              <w:rPr>
                <w:color w:val="595B60"/>
                <w:spacing w:val="9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Gr.</w:t>
            </w:r>
          </w:p>
        </w:tc>
        <w:tc>
          <w:tcPr>
            <w:tcW w:w="933" w:type="dxa"/>
            <w:shd w:val="clear" w:color="auto" w:fill="E2E2E4"/>
          </w:tcPr>
          <w:p w14:paraId="603F840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1.1</w:t>
            </w:r>
          </w:p>
        </w:tc>
        <w:tc>
          <w:tcPr>
            <w:tcW w:w="933" w:type="dxa"/>
            <w:shd w:val="clear" w:color="auto" w:fill="E2E2E4"/>
          </w:tcPr>
          <w:p w14:paraId="7FB9F77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13.3</w:t>
            </w:r>
          </w:p>
        </w:tc>
        <w:tc>
          <w:tcPr>
            <w:tcW w:w="933" w:type="dxa"/>
            <w:shd w:val="clear" w:color="auto" w:fill="E2E2E4"/>
          </w:tcPr>
          <w:p w14:paraId="1C582731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7CE43FDD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94" w:type="dxa"/>
            <w:shd w:val="clear" w:color="auto" w:fill="E2E2E4"/>
          </w:tcPr>
          <w:p w14:paraId="5B7302E9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6.4</w:t>
            </w:r>
          </w:p>
        </w:tc>
      </w:tr>
      <w:tr w:rsidR="00FA4FCE" w14:paraId="0719940C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7BC9CAF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MSCI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World 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LCL</w:t>
            </w:r>
          </w:p>
        </w:tc>
        <w:tc>
          <w:tcPr>
            <w:tcW w:w="933" w:type="dxa"/>
            <w:shd w:val="clear" w:color="auto" w:fill="E2E2E4"/>
          </w:tcPr>
          <w:p w14:paraId="29D3B2A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6.5</w:t>
            </w:r>
          </w:p>
        </w:tc>
        <w:tc>
          <w:tcPr>
            <w:tcW w:w="933" w:type="dxa"/>
            <w:shd w:val="clear" w:color="auto" w:fill="E2E2E4"/>
          </w:tcPr>
          <w:p w14:paraId="397A6D2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25.1</w:t>
            </w:r>
          </w:p>
        </w:tc>
        <w:tc>
          <w:tcPr>
            <w:tcW w:w="933" w:type="dxa"/>
            <w:shd w:val="clear" w:color="auto" w:fill="E2E2E4"/>
          </w:tcPr>
          <w:p w14:paraId="28BAC7B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10.3</w:t>
            </w:r>
          </w:p>
        </w:tc>
        <w:tc>
          <w:tcPr>
            <w:tcW w:w="933" w:type="dxa"/>
            <w:shd w:val="clear" w:color="auto" w:fill="E2E2E4"/>
          </w:tcPr>
          <w:p w14:paraId="208B863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12.2</w:t>
            </w:r>
          </w:p>
        </w:tc>
        <w:tc>
          <w:tcPr>
            <w:tcW w:w="994" w:type="dxa"/>
            <w:shd w:val="clear" w:color="auto" w:fill="E2E2E4"/>
          </w:tcPr>
          <w:p w14:paraId="23A83582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7.7</w:t>
            </w:r>
          </w:p>
        </w:tc>
      </w:tr>
      <w:tr w:rsidR="00FA4FCE" w14:paraId="3BBF7DD1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B513F56" w14:textId="77777777" w:rsidR="00FA4FCE" w:rsidRDefault="009C32EE">
            <w:pPr>
              <w:pStyle w:val="TableParagraph"/>
              <w:spacing w:before="69"/>
              <w:ind w:left="69"/>
              <w:rPr>
                <w:sz w:val="12"/>
              </w:rPr>
            </w:pPr>
            <w:r>
              <w:rPr>
                <w:color w:val="595B60"/>
                <w:w w:val="105"/>
                <w:sz w:val="12"/>
              </w:rPr>
              <w:t>India</w:t>
            </w:r>
            <w:r>
              <w:rPr>
                <w:color w:val="595B60"/>
                <w:spacing w:val="5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Fund</w:t>
            </w:r>
            <w:r>
              <w:rPr>
                <w:color w:val="595B60"/>
                <w:spacing w:val="4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Global</w:t>
            </w:r>
            <w:r>
              <w:rPr>
                <w:color w:val="595B60"/>
                <w:spacing w:val="4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-</w:t>
            </w:r>
            <w:r>
              <w:rPr>
                <w:color w:val="595B60"/>
                <w:spacing w:val="4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Other</w:t>
            </w:r>
          </w:p>
        </w:tc>
        <w:tc>
          <w:tcPr>
            <w:tcW w:w="933" w:type="dxa"/>
            <w:shd w:val="clear" w:color="auto" w:fill="E2E2E4"/>
          </w:tcPr>
          <w:p w14:paraId="76F7C22C" w14:textId="77777777" w:rsidR="00FA4FCE" w:rsidRDefault="009C32EE">
            <w:pPr>
              <w:pStyle w:val="TableParagraph"/>
              <w:spacing w:before="6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19E0FC9C" w14:textId="77777777" w:rsidR="00FA4FCE" w:rsidRDefault="009C32EE">
            <w:pPr>
              <w:pStyle w:val="TableParagraph"/>
              <w:spacing w:before="6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6747B26E" w14:textId="77777777" w:rsidR="00FA4FCE" w:rsidRDefault="009C32EE">
            <w:pPr>
              <w:pStyle w:val="TableParagraph"/>
              <w:spacing w:before="6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449503EC" w14:textId="77777777" w:rsidR="00FA4FCE" w:rsidRDefault="009C32EE">
            <w:pPr>
              <w:pStyle w:val="TableParagraph"/>
              <w:spacing w:before="6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94" w:type="dxa"/>
            <w:shd w:val="clear" w:color="auto" w:fill="E2E2E4"/>
          </w:tcPr>
          <w:p w14:paraId="23C44609" w14:textId="77777777" w:rsidR="00FA4FCE" w:rsidRDefault="009C32EE">
            <w:pPr>
              <w:pStyle w:val="TableParagraph"/>
              <w:spacing w:before="6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3C4A9DC2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592E55C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HDFC</w:t>
      </w:r>
      <w:r>
        <w:rPr>
          <w:color w:val="002134"/>
          <w:spacing w:val="-9"/>
          <w:w w:val="95"/>
        </w:rPr>
        <w:t xml:space="preserve"> </w:t>
      </w:r>
      <w:r>
        <w:rPr>
          <w:color w:val="002134"/>
          <w:w w:val="95"/>
        </w:rPr>
        <w:t>Hybrid</w:t>
      </w:r>
      <w:r>
        <w:rPr>
          <w:color w:val="002134"/>
          <w:spacing w:val="-10"/>
          <w:w w:val="95"/>
        </w:rPr>
        <w:t xml:space="preserve"> </w:t>
      </w:r>
      <w:r>
        <w:rPr>
          <w:color w:val="002134"/>
          <w:w w:val="95"/>
        </w:rPr>
        <w:t>Equity</w:t>
      </w:r>
      <w:r>
        <w:rPr>
          <w:color w:val="002134"/>
          <w:spacing w:val="-9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3F75B1A5" w14:textId="1DA90A9B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2576" behindDoc="0" locked="0" layoutInCell="1" allowOverlap="1" wp14:anchorId="322867F4" wp14:editId="70A5A49D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022985"/>
                <wp:effectExtent l="0" t="0" r="0" b="0"/>
                <wp:wrapNone/>
                <wp:docPr id="792239189" name="Text Box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02298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18593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agnostic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blended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investment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style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focus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4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reasonable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quality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businesses.</w:t>
                            </w:r>
                          </w:p>
                          <w:p w14:paraId="4D5E40B4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maintain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judicious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mix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exposure: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Large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Cap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(70-90%),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Mid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(5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-20%)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Small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(5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-20%).</w:t>
                            </w:r>
                          </w:p>
                          <w:p w14:paraId="33E50D3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4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FI,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Active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Duration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based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manager’s</w:t>
                            </w:r>
                            <w:r>
                              <w:rPr>
                                <w:color w:val="002134"/>
                                <w:spacing w:val="-4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view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interest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rate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outlook.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867F4" id="Text Box 296" o:spid="_x0000_s1231" type="#_x0000_t202" style="position:absolute;left:0;text-align:left;margin-left:28.3pt;margin-top:24.05pt;width:332pt;height:80.55pt;z-index:1583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" fillcolor="#d8d8da" stroked="f">
                <v:textbox inset="0,0,0,0">
                  <w:txbxContent>
                    <w:p w14:paraId="78B18593" w14:textId="77777777" w:rsidR="00FA4FCE" w:rsidRDefault="009C32EE"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has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market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agnostic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blended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investment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style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focus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-4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reasonable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quality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businesses.</w:t>
                      </w:r>
                    </w:p>
                    <w:p w14:paraId="4D5E40B4" w14:textId="77777777" w:rsidR="00FA4FCE" w:rsidRDefault="009C32EE"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maintain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judicious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mix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equity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exposure: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Large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Cap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(70-90%),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Mid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(5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-20%)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Small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(5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-20%).</w:t>
                      </w:r>
                    </w:p>
                    <w:p w14:paraId="33E50D3D" w14:textId="77777777" w:rsidR="00FA4FCE" w:rsidRDefault="009C32EE">
                      <w:pPr>
                        <w:pStyle w:val="BodyText"/>
                        <w:numPr>
                          <w:ilvl w:val="0"/>
                          <w:numId w:val="41"/>
                        </w:numPr>
                        <w:tabs>
                          <w:tab w:val="left" w:pos="403"/>
                          <w:tab w:val="left" w:pos="404"/>
                        </w:tabs>
                        <w:spacing w:before="44" w:line="237" w:lineRule="auto"/>
                        <w:ind w:right="119"/>
                      </w:pP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FI,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Active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Duration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management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based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manager’s</w:t>
                      </w:r>
                      <w:r>
                        <w:rPr>
                          <w:color w:val="002134"/>
                          <w:spacing w:val="-4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view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interest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rate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outlook.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212CDBC3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50F792FE" w14:textId="77777777" w:rsidR="00FA4FCE" w:rsidRDefault="009C32EE">
      <w:pPr>
        <w:ind w:right="27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44CEFB3B" w14:textId="77777777" w:rsidR="00FA4FCE" w:rsidRDefault="009C32EE">
      <w:pPr>
        <w:pStyle w:val="Heading5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5388E1EC" w14:textId="0228DD5D" w:rsidR="00FA4FCE" w:rsidRDefault="009C32EE">
      <w:pPr>
        <w:tabs>
          <w:tab w:val="left" w:pos="3855"/>
        </w:tabs>
        <w:spacing w:before="236"/>
        <w:ind w:right="255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4624" behindDoc="0" locked="0" layoutInCell="1" allowOverlap="1" wp14:anchorId="5328D5C7" wp14:editId="06FF1081">
                <wp:simplePos x="0" y="0"/>
                <wp:positionH relativeFrom="page">
                  <wp:posOffset>4751705</wp:posOffset>
                </wp:positionH>
                <wp:positionV relativeFrom="paragraph">
                  <wp:posOffset>318770</wp:posOffset>
                </wp:positionV>
                <wp:extent cx="2448560" cy="1862455"/>
                <wp:effectExtent l="0" t="0" r="0" b="0"/>
                <wp:wrapNone/>
                <wp:docPr id="1780619269" name="Text Box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23B55138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DE71DF2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674A39B" w14:textId="77777777" w:rsidR="00FA4FCE" w:rsidRDefault="009C32EE">
                                  <w:pPr>
                                    <w:pStyle w:val="TableParagraph"/>
                                    <w:spacing w:before="0" w:line="146" w:lineRule="exact"/>
                                    <w:ind w:left="475" w:right="383" w:hanging="9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Chirag Setalvad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Equity</w:t>
                                  </w:r>
                                  <w:r>
                                    <w:rPr>
                                      <w:color w:val="595B60"/>
                                      <w:spacing w:val="-3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Anupam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Joshi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Debt</w:t>
                                  </w:r>
                                </w:p>
                              </w:tc>
                            </w:tr>
                            <w:tr w:rsidR="00FA4FCE" w14:paraId="6EE4C3E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DF997FF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B491CDA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11th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September,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</w:tr>
                            <w:tr w:rsidR="00FA4FCE" w14:paraId="64CB7A54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93CD76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  <w:p w14:paraId="0E214E56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EC6F5A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226,429</w:t>
                                  </w:r>
                                </w:p>
                                <w:p w14:paraId="21CA3121" w14:textId="77777777" w:rsidR="00FA4FCE" w:rsidRDefault="009C32EE">
                                  <w:pPr>
                                    <w:pStyle w:val="TableParagraph"/>
                                    <w:spacing w:before="63" w:line="142" w:lineRule="exact"/>
                                    <w:ind w:left="275" w:right="279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>Nifty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>50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>Hybrid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Composite</w:t>
                                  </w:r>
                                  <w:r>
                                    <w:rPr>
                                      <w:color w:val="595B60"/>
                                      <w:spacing w:val="-3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Debt 65:35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Index</w:t>
                                  </w:r>
                                </w:p>
                              </w:tc>
                            </w:tr>
                            <w:tr w:rsidR="00FA4FCE" w14:paraId="05F5555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D20E35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1BDB5D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INF179K01AS4</w:t>
                                  </w:r>
                                </w:p>
                              </w:tc>
                            </w:tr>
                            <w:tr w:rsidR="00FA4FCE" w14:paraId="1EA0567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FD8B85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824962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1.70%</w:t>
                                  </w:r>
                                </w:p>
                              </w:tc>
                            </w:tr>
                            <w:tr w:rsidR="00FA4FCE" w14:paraId="20193F0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822E5D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DD7EFD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9.14%</w:t>
                                  </w:r>
                                </w:p>
                              </w:tc>
                            </w:tr>
                            <w:tr w:rsidR="00FA4FCE" w14:paraId="714D580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3930E2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B92297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1.04</w:t>
                                  </w:r>
                                </w:p>
                              </w:tc>
                            </w:tr>
                            <w:tr w:rsidR="00FA4FCE" w14:paraId="39711D68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F37CFC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B2BC6A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0.96</w:t>
                                  </w:r>
                                </w:p>
                              </w:tc>
                            </w:tr>
                            <w:tr w:rsidR="00FA4FCE" w14:paraId="74C2B9A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381FAB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C7C39C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1.00%</w:t>
                                  </w:r>
                                </w:p>
                              </w:tc>
                            </w:tr>
                          </w:tbl>
                          <w:p w14:paraId="6D591475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8D5C7" id="Text Box 295" o:spid="_x0000_s1232" type="#_x0000_t202" style="position:absolute;left:0;text-align:left;margin-left:374.15pt;margin-top:25.1pt;width:192.8pt;height:146.65pt;z-index:1583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23B55138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DE71DF2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674A39B" w14:textId="77777777" w:rsidR="00FA4FCE" w:rsidRDefault="009C32EE">
                            <w:pPr>
                              <w:pStyle w:val="TableParagraph"/>
                              <w:spacing w:before="0" w:line="146" w:lineRule="exact"/>
                              <w:ind w:left="475" w:right="383" w:hanging="9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Chirag Setalvad</w:t>
                            </w:r>
                            <w:r>
                              <w:rPr>
                                <w:color w:val="595B60"/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595B60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Equity</w:t>
                            </w:r>
                            <w:r>
                              <w:rPr>
                                <w:color w:val="595B60"/>
                                <w:spacing w:val="-3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Anupam</w:t>
                            </w:r>
                            <w:r>
                              <w:rPr>
                                <w:color w:val="595B60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Joshi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595B60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Debt</w:t>
                            </w:r>
                          </w:p>
                        </w:tc>
                      </w:tr>
                      <w:tr w:rsidR="00FA4FCE" w14:paraId="6EE4C3EA" w14:textId="77777777">
                        <w:trPr>
                          <w:trHeight w:val="268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DF997FF" w14:textId="77777777" w:rsidR="00FA4FCE" w:rsidRDefault="009C32EE">
                            <w:pPr>
                              <w:pStyle w:val="TableParagraph"/>
                              <w:spacing w:before="48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B491CDA" w14:textId="77777777" w:rsidR="00FA4FCE" w:rsidRDefault="009C32EE">
                            <w:pPr>
                              <w:pStyle w:val="TableParagraph"/>
                              <w:spacing w:before="48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11th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September,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2000</w:t>
                            </w:r>
                          </w:p>
                        </w:tc>
                      </w:tr>
                      <w:tr w:rsidR="00FA4FCE" w14:paraId="64CB7A54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93CD76D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  <w:p w14:paraId="0E214E56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EC6F5A3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226,429</w:t>
                            </w:r>
                          </w:p>
                          <w:p w14:paraId="21CA3121" w14:textId="77777777" w:rsidR="00FA4FCE" w:rsidRDefault="009C32EE">
                            <w:pPr>
                              <w:pStyle w:val="TableParagraph"/>
                              <w:spacing w:before="63" w:line="142" w:lineRule="exact"/>
                              <w:ind w:left="275" w:right="279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>Nifty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>50</w:t>
                            </w:r>
                            <w:r>
                              <w:rPr>
                                <w:color w:val="595B60"/>
                                <w:spacing w:val="-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>Hybrid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Composite</w:t>
                            </w:r>
                            <w:r>
                              <w:rPr>
                                <w:color w:val="595B60"/>
                                <w:spacing w:val="-3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Debt 65:35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Index</w:t>
                            </w:r>
                          </w:p>
                        </w:tc>
                      </w:tr>
                      <w:tr w:rsidR="00FA4FCE" w14:paraId="05F5555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D20E352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1BDB5D4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INF179K01AS4</w:t>
                            </w:r>
                          </w:p>
                        </w:tc>
                      </w:tr>
                      <w:tr w:rsidR="00FA4FCE" w14:paraId="1EA0567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FD8B856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8249622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1.70%</w:t>
                            </w:r>
                          </w:p>
                        </w:tc>
                      </w:tr>
                      <w:tr w:rsidR="00FA4FCE" w14:paraId="20193F03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822E5D6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DD7EFD9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9.14%</w:t>
                            </w:r>
                          </w:p>
                        </w:tc>
                      </w:tr>
                      <w:tr w:rsidR="00FA4FCE" w14:paraId="714D580D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3930E24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B922976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1.04</w:t>
                            </w:r>
                          </w:p>
                        </w:tc>
                      </w:tr>
                      <w:tr w:rsidR="00FA4FCE" w14:paraId="39711D68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F37CFCD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B2BC6A9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0.96</w:t>
                            </w:r>
                          </w:p>
                        </w:tc>
                      </w:tr>
                      <w:tr w:rsidR="00FA4FCE" w14:paraId="74C2B9A6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381FAB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6C7C39CF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1.00%</w:t>
                            </w:r>
                          </w:p>
                        </w:tc>
                      </w:tr>
                    </w:tbl>
                    <w:p w14:paraId="6D591475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454FEC42" w14:textId="77777777" w:rsidR="00FA4FCE" w:rsidRDefault="00FA4FCE">
      <w:pPr>
        <w:jc w:val="center"/>
        <w:rPr>
          <w:sz w:val="16"/>
        </w:rPr>
        <w:sectPr w:rsidR="00FA4FCE">
          <w:headerReference w:type="default" r:id="rId33"/>
          <w:footerReference w:type="default" r:id="rId34"/>
          <w:pgSz w:w="11920" w:h="16840"/>
          <w:pgMar w:top="600" w:right="80" w:bottom="1200" w:left="280" w:header="185" w:footer="1011" w:gutter="0"/>
          <w:cols w:num="2" w:space="720" w:equalWidth="0">
            <w:col w:w="6920" w:space="40"/>
            <w:col w:w="4600"/>
          </w:cols>
        </w:sectPr>
      </w:pPr>
    </w:p>
    <w:p w14:paraId="26276B6E" w14:textId="77777777" w:rsidR="00FA4FCE" w:rsidRDefault="00FA4FCE">
      <w:pPr>
        <w:pStyle w:val="BodyText"/>
      </w:pPr>
    </w:p>
    <w:p w14:paraId="5151316D" w14:textId="77777777" w:rsidR="00FA4FCE" w:rsidRDefault="00FA4FCE">
      <w:pPr>
        <w:pStyle w:val="BodyText"/>
        <w:spacing w:before="5"/>
        <w:rPr>
          <w:sz w:val="27"/>
        </w:rPr>
      </w:pPr>
    </w:p>
    <w:p w14:paraId="32E213F7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624BDC1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6A90527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5"/>
        <w:rPr>
          <w:sz w:val="20"/>
        </w:rPr>
      </w:pPr>
      <w:r>
        <w:rPr>
          <w:color w:val="595B60"/>
          <w:sz w:val="20"/>
        </w:rPr>
        <w:t>A Blend of top-down (macro analysis to identify sectors) and bottom-up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approach (micro analysis to pick stocks within these sectors) to stock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selection is followed. Bottom-up stock selection accounts 80% of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selection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criteria.</w:t>
      </w:r>
    </w:p>
    <w:p w14:paraId="3DB90975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The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benchmark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aware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positions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sectoral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calls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by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creating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OW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UW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positions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compared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BM.</w:t>
      </w:r>
    </w:p>
    <w:p w14:paraId="7EAC9FF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4"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investments are driven by fundamental research with a medium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long-term view. Further, with an objective to create wealth over time, they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aim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minimize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mistakes,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particularly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large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ones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therefore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emphasize the price of purchase and avoid buying assets, overvalued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from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</w:t>
      </w:r>
      <w:r>
        <w:rPr>
          <w:color w:val="595B60"/>
          <w:spacing w:val="-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long-term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view</w:t>
      </w:r>
      <w:r>
        <w:rPr>
          <w:color w:val="595B60"/>
          <w:spacing w:val="-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poor-quality</w:t>
      </w:r>
      <w:r>
        <w:rPr>
          <w:color w:val="595B60"/>
          <w:spacing w:val="-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businesses/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managements.</w:t>
      </w:r>
    </w:p>
    <w:p w14:paraId="3F82F951" w14:textId="77777777" w:rsidR="00FA4FCE" w:rsidRDefault="009C32EE">
      <w:pPr>
        <w:pStyle w:val="Heading4"/>
        <w:tabs>
          <w:tab w:val="left" w:pos="6925"/>
        </w:tabs>
        <w:spacing w:before="77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1EA35FAF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  <w:w w:val="95"/>
        </w:rPr>
        <w:t>Fund invests 65-75% in equity across the market capitalization spectrum and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rest in fixed income securities across the credit-rating profile. In addition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being exposed to liquidity risks associated with lower market capitalization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companies, the scheme also takes position in high-yielding (non-AAA rated)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and credit enhanced securities. The schemes performance can be further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impacted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periods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flight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safety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(to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large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companies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or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higher-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rated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fixed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income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securities)</w:t>
      </w:r>
    </w:p>
    <w:p w14:paraId="7C9A8C72" w14:textId="6BBDA643" w:rsidR="00FA4FCE" w:rsidRDefault="009C32EE">
      <w:pPr>
        <w:pStyle w:val="Heading4"/>
        <w:tabs>
          <w:tab w:val="left" w:pos="6925"/>
        </w:tabs>
        <w:spacing w:before="76"/>
        <w:ind w:left="29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6160" behindDoc="0" locked="0" layoutInCell="1" allowOverlap="1" wp14:anchorId="609E20D6" wp14:editId="79F29EA9">
                <wp:simplePos x="0" y="0"/>
                <wp:positionH relativeFrom="page">
                  <wp:posOffset>356235</wp:posOffset>
                </wp:positionH>
                <wp:positionV relativeFrom="paragraph">
                  <wp:posOffset>310515</wp:posOffset>
                </wp:positionV>
                <wp:extent cx="4221480" cy="965835"/>
                <wp:effectExtent l="0" t="0" r="0" b="0"/>
                <wp:wrapNone/>
                <wp:docPr id="1954112127" name="Text Box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2BAA2738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03CE7F6D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0"/>
                                    </w:tabs>
                                    <w:spacing w:before="19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23FB1E10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3BD1EC1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Financials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3951D53D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4"/>
                                    </w:tabs>
                                    <w:spacing w:before="19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36E5A35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Industrials</w:t>
                                  </w:r>
                                </w:p>
                                <w:p w14:paraId="0B875CF4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6305AADF" w14:textId="77777777" w:rsidR="00FA4FCE" w:rsidRDefault="009C32EE">
                                  <w:pPr>
                                    <w:pStyle w:val="TableParagraph"/>
                                    <w:spacing w:before="0" w:line="169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Communication</w:t>
                                  </w:r>
                                  <w:r>
                                    <w:rPr>
                                      <w:color w:val="595B60"/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Services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6B79099F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9"/>
                                    <w:ind w:left="74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D73061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0"/>
                                    </w:numPr>
                                    <w:tabs>
                                      <w:tab w:val="left" w:pos="243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Materials</w:t>
                                  </w:r>
                                </w:p>
                                <w:p w14:paraId="60BD2E1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0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Energy</w:t>
                                  </w:r>
                                </w:p>
                                <w:p w14:paraId="549D253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40"/>
                                    </w:numPr>
                                    <w:tabs>
                                      <w:tab w:val="left" w:pos="242"/>
                                    </w:tabs>
                                    <w:spacing w:before="15" w:line="169" w:lineRule="exact"/>
                                    <w:ind w:left="241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Discretionary</w:t>
                                  </w:r>
                                </w:p>
                              </w:tc>
                            </w:tr>
                            <w:tr w:rsidR="00FA4FCE" w14:paraId="7EEDC990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39AF6091" w14:textId="77777777" w:rsidR="00FA4FCE" w:rsidRDefault="00FA4FCE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1818709F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7CA5445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9"/>
                                    </w:numPr>
                                    <w:tabs>
                                      <w:tab w:val="left" w:pos="243"/>
                                    </w:tabs>
                                    <w:spacing w:before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Bharat</w:t>
                                  </w:r>
                                  <w:r>
                                    <w:rPr>
                                      <w:color w:val="595B60"/>
                                      <w:spacing w:val="20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Electronics</w:t>
                                  </w:r>
                                  <w:r>
                                    <w:rPr>
                                      <w:color w:val="595B60"/>
                                      <w:spacing w:val="2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6B3BFA3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9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Aurobindo</w:t>
                                  </w:r>
                                  <w:r>
                                    <w:rPr>
                                      <w:color w:val="595B60"/>
                                      <w:spacing w:val="2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Pharma</w:t>
                                  </w:r>
                                  <w:r>
                                    <w:rPr>
                                      <w:color w:val="595B60"/>
                                      <w:spacing w:val="2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76FA57B5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9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Hindustan</w:t>
                                  </w:r>
                                  <w:r>
                                    <w:rPr>
                                      <w:color w:val="595B60"/>
                                      <w:spacing w:val="1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Petroleum</w:t>
                                  </w:r>
                                  <w:r>
                                    <w:rPr>
                                      <w:color w:val="595B60"/>
                                      <w:spacing w:val="1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Corp.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7D03AB3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8"/>
                                    </w:numPr>
                                    <w:tabs>
                                      <w:tab w:val="left" w:pos="243"/>
                                    </w:tabs>
                                    <w:spacing w:before="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Sharda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Cropchem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10CC75EA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8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Kotak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Mahindra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0ED43B2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8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SKF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035A925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E20D6" id="Text Box 294" o:spid="_x0000_s1233" type="#_x0000_t202" style="position:absolute;left:0;text-align:left;margin-left:28.05pt;margin-top:24.45pt;width:332.4pt;height:76.05pt;z-index:1583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2BAA2738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03CE7F6D" w14:textId="77777777" w:rsidR="00FA4FCE" w:rsidRDefault="009C32EE">
                            <w:pPr>
                              <w:pStyle w:val="TableParagraph"/>
                              <w:tabs>
                                <w:tab w:val="left" w:pos="2700"/>
                              </w:tabs>
                              <w:spacing w:before="19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23FB1E10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73BD1EC1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Financials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3951D53D" w14:textId="77777777" w:rsidR="00FA4FCE" w:rsidRDefault="009C32EE">
                            <w:pPr>
                              <w:pStyle w:val="TableParagraph"/>
                              <w:tabs>
                                <w:tab w:val="left" w:pos="2894"/>
                              </w:tabs>
                              <w:spacing w:before="19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36E5A35" w14:textId="77777777" w:rsidR="00FA4FCE" w:rsidRDefault="009C32EE">
                            <w:pPr>
                              <w:pStyle w:val="TableParagraph"/>
                              <w:spacing w:before="87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Industrials</w:t>
                            </w:r>
                          </w:p>
                          <w:p w14:paraId="0B875CF4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6305AADF" w14:textId="77777777" w:rsidR="00FA4FCE" w:rsidRDefault="009C32EE">
                            <w:pPr>
                              <w:pStyle w:val="TableParagraph"/>
                              <w:spacing w:before="0" w:line="169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Communication</w:t>
                            </w:r>
                            <w:r>
                              <w:rPr>
                                <w:color w:val="595B6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Services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6B79099F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9"/>
                              <w:ind w:left="74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D73061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left" w:pos="243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Materials</w:t>
                            </w:r>
                          </w:p>
                          <w:p w14:paraId="60BD2E1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Energy</w:t>
                            </w:r>
                          </w:p>
                          <w:p w14:paraId="549D253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left" w:pos="242"/>
                              </w:tabs>
                              <w:spacing w:before="15" w:line="169" w:lineRule="exact"/>
                              <w:ind w:left="241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Discretionary</w:t>
                            </w:r>
                          </w:p>
                        </w:tc>
                      </w:tr>
                      <w:tr w:rsidR="00FA4FCE" w14:paraId="7EEDC990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39AF6091" w14:textId="77777777" w:rsidR="00FA4FCE" w:rsidRDefault="00FA4FCE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1818709F" w14:textId="77777777" w:rsidR="00FA4FCE" w:rsidRDefault="009C32EE">
                            <w:pPr>
                              <w:pStyle w:val="TableParagraph"/>
                              <w:spacing w:before="0"/>
                              <w:ind w:left="5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7CA5445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43"/>
                              </w:tabs>
                              <w:spacing w:before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Bharat</w:t>
                            </w:r>
                            <w:r>
                              <w:rPr>
                                <w:color w:val="595B60"/>
                                <w:spacing w:val="20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Electronics</w:t>
                            </w:r>
                            <w:r>
                              <w:rPr>
                                <w:color w:val="595B60"/>
                                <w:spacing w:val="2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6B3BFA3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Aurobindo</w:t>
                            </w:r>
                            <w:r>
                              <w:rPr>
                                <w:color w:val="595B60"/>
                                <w:spacing w:val="2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Pharma</w:t>
                            </w:r>
                            <w:r>
                              <w:rPr>
                                <w:color w:val="595B60"/>
                                <w:spacing w:val="2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76FA57B5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Hindustan</w:t>
                            </w:r>
                            <w:r>
                              <w:rPr>
                                <w:color w:val="595B60"/>
                                <w:spacing w:val="1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Petroleum</w:t>
                            </w:r>
                            <w:r>
                              <w:rPr>
                                <w:color w:val="595B60"/>
                                <w:spacing w:val="1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Corp.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7D03AB3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243"/>
                              </w:tabs>
                              <w:spacing w:before="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Sharda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Cropchem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10CC75EA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Kotak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Mahindra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0ED43B2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SKF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035A925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500AE361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4CC1E4B7" w14:textId="77777777" w:rsidR="00FA4FCE" w:rsidRDefault="00FA4FCE">
      <w:pPr>
        <w:pStyle w:val="BodyText"/>
        <w:rPr>
          <w:sz w:val="16"/>
        </w:rPr>
      </w:pPr>
    </w:p>
    <w:p w14:paraId="45703093" w14:textId="77777777" w:rsidR="00FA4FCE" w:rsidRDefault="00FA4FCE">
      <w:pPr>
        <w:pStyle w:val="BodyText"/>
        <w:rPr>
          <w:sz w:val="16"/>
        </w:rPr>
      </w:pPr>
    </w:p>
    <w:p w14:paraId="7C04470C" w14:textId="77777777" w:rsidR="00FA4FCE" w:rsidRDefault="00FA4FCE">
      <w:pPr>
        <w:pStyle w:val="BodyText"/>
        <w:rPr>
          <w:sz w:val="16"/>
        </w:rPr>
      </w:pPr>
    </w:p>
    <w:p w14:paraId="4B269AC9" w14:textId="77777777" w:rsidR="00FA4FCE" w:rsidRDefault="00FA4FCE">
      <w:pPr>
        <w:pStyle w:val="BodyText"/>
        <w:rPr>
          <w:sz w:val="16"/>
        </w:rPr>
      </w:pPr>
    </w:p>
    <w:p w14:paraId="230CDB93" w14:textId="77777777" w:rsidR="00FA4FCE" w:rsidRDefault="00FA4FCE">
      <w:pPr>
        <w:pStyle w:val="BodyText"/>
        <w:rPr>
          <w:sz w:val="16"/>
        </w:rPr>
      </w:pPr>
    </w:p>
    <w:p w14:paraId="3F5065FA" w14:textId="77777777" w:rsidR="00FA4FCE" w:rsidRDefault="00FA4FCE">
      <w:pPr>
        <w:pStyle w:val="BodyText"/>
        <w:rPr>
          <w:sz w:val="16"/>
        </w:rPr>
      </w:pPr>
    </w:p>
    <w:p w14:paraId="0A64FDEB" w14:textId="77777777" w:rsidR="00FA4FCE" w:rsidRDefault="00FA4FCE">
      <w:pPr>
        <w:pStyle w:val="BodyText"/>
        <w:rPr>
          <w:sz w:val="16"/>
        </w:rPr>
      </w:pPr>
    </w:p>
    <w:p w14:paraId="5F6DC888" w14:textId="77777777" w:rsidR="00FA4FCE" w:rsidRDefault="00FA4FCE">
      <w:pPr>
        <w:pStyle w:val="BodyText"/>
        <w:rPr>
          <w:sz w:val="16"/>
        </w:rPr>
      </w:pPr>
    </w:p>
    <w:p w14:paraId="11B2F109" w14:textId="77777777" w:rsidR="00FA4FCE" w:rsidRDefault="00FA4FCE">
      <w:pPr>
        <w:pStyle w:val="BodyText"/>
        <w:rPr>
          <w:sz w:val="16"/>
        </w:rPr>
      </w:pPr>
    </w:p>
    <w:p w14:paraId="18D5A1C4" w14:textId="77777777" w:rsidR="00FA4FCE" w:rsidRDefault="00FA4FCE">
      <w:pPr>
        <w:pStyle w:val="BodyText"/>
        <w:rPr>
          <w:sz w:val="16"/>
        </w:rPr>
      </w:pPr>
    </w:p>
    <w:p w14:paraId="56AB9838" w14:textId="77777777" w:rsidR="00FA4FCE" w:rsidRDefault="00FA4FCE">
      <w:pPr>
        <w:pStyle w:val="BodyText"/>
        <w:rPr>
          <w:sz w:val="16"/>
        </w:rPr>
      </w:pPr>
    </w:p>
    <w:p w14:paraId="0FFB8925" w14:textId="77777777" w:rsidR="00FA4FCE" w:rsidRDefault="00FA4FCE">
      <w:pPr>
        <w:pStyle w:val="BodyText"/>
        <w:rPr>
          <w:sz w:val="16"/>
        </w:rPr>
      </w:pPr>
    </w:p>
    <w:p w14:paraId="3FC8FA07" w14:textId="77777777" w:rsidR="00FA4FCE" w:rsidRDefault="00FA4FCE">
      <w:pPr>
        <w:pStyle w:val="BodyText"/>
        <w:spacing w:before="4"/>
        <w:rPr>
          <w:sz w:val="18"/>
        </w:rPr>
      </w:pPr>
    </w:p>
    <w:p w14:paraId="1C2CB11E" w14:textId="77777777" w:rsidR="00FA4FCE" w:rsidRDefault="009C32EE">
      <w:pPr>
        <w:spacing w:before="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99385D1" w14:textId="34DA7C34" w:rsidR="00FA4FCE" w:rsidRDefault="009C32EE">
      <w:pPr>
        <w:spacing w:before="137" w:line="237" w:lineRule="auto"/>
        <w:ind w:left="1930" w:right="190" w:hanging="47"/>
        <w:rPr>
          <w:rFonts w:ascii="Calibri"/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32064" behindDoc="0" locked="0" layoutInCell="1" allowOverlap="1" wp14:anchorId="2D5EA103" wp14:editId="5DE8538F">
                <wp:simplePos x="0" y="0"/>
                <wp:positionH relativeFrom="page">
                  <wp:posOffset>5019675</wp:posOffset>
                </wp:positionH>
                <wp:positionV relativeFrom="paragraph">
                  <wp:posOffset>300355</wp:posOffset>
                </wp:positionV>
                <wp:extent cx="1720215" cy="1609090"/>
                <wp:effectExtent l="0" t="0" r="0" b="0"/>
                <wp:wrapNone/>
                <wp:docPr id="756913125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0215" cy="1609090"/>
                          <a:chOff x="7905" y="473"/>
                          <a:chExt cx="2709" cy="2534"/>
                        </a:xfrm>
                      </wpg:grpSpPr>
                      <wps:wsp>
                        <wps:cNvPr id="568862218" name="AutoShape 293"/>
                        <wps:cNvSpPr>
                          <a:spLocks/>
                        </wps:cNvSpPr>
                        <wps:spPr bwMode="auto">
                          <a:xfrm>
                            <a:off x="8165" y="473"/>
                            <a:ext cx="2449" cy="2534"/>
                          </a:xfrm>
                          <a:custGeom>
                            <a:avLst/>
                            <a:gdLst>
                              <a:gd name="T0" fmla="+- 0 9363 8165"/>
                              <a:gd name="T1" fmla="*/ T0 w 2449"/>
                              <a:gd name="T2" fmla="+- 0 2373 473"/>
                              <a:gd name="T3" fmla="*/ 2373 h 2534"/>
                              <a:gd name="T4" fmla="+- 0 9505 8165"/>
                              <a:gd name="T5" fmla="*/ T4 w 2449"/>
                              <a:gd name="T6" fmla="+- 0 2353 473"/>
                              <a:gd name="T7" fmla="*/ 2353 h 2534"/>
                              <a:gd name="T8" fmla="+- 0 9643 8165"/>
                              <a:gd name="T9" fmla="*/ T8 w 2449"/>
                              <a:gd name="T10" fmla="+- 0 2300 473"/>
                              <a:gd name="T11" fmla="*/ 2300 h 2534"/>
                              <a:gd name="T12" fmla="+- 0 9761 8165"/>
                              <a:gd name="T13" fmla="*/ T12 w 2449"/>
                              <a:gd name="T14" fmla="+- 0 2219 473"/>
                              <a:gd name="T15" fmla="*/ 2219 h 2534"/>
                              <a:gd name="T16" fmla="+- 0 9856 8165"/>
                              <a:gd name="T17" fmla="*/ T16 w 2449"/>
                              <a:gd name="T18" fmla="+- 0 2116 473"/>
                              <a:gd name="T19" fmla="*/ 2116 h 2534"/>
                              <a:gd name="T20" fmla="+- 0 9926 8165"/>
                              <a:gd name="T21" fmla="*/ T20 w 2449"/>
                              <a:gd name="T22" fmla="+- 0 1996 473"/>
                              <a:gd name="T23" fmla="*/ 1996 h 2534"/>
                              <a:gd name="T24" fmla="+- 0 9968 8165"/>
                              <a:gd name="T25" fmla="*/ T24 w 2449"/>
                              <a:gd name="T26" fmla="+- 0 1864 473"/>
                              <a:gd name="T27" fmla="*/ 1864 h 2534"/>
                              <a:gd name="T28" fmla="+- 0 9980 8165"/>
                              <a:gd name="T29" fmla="*/ T28 w 2449"/>
                              <a:gd name="T30" fmla="+- 0 1724 473"/>
                              <a:gd name="T31" fmla="*/ 1724 h 2534"/>
                              <a:gd name="T32" fmla="+- 0 9960 8165"/>
                              <a:gd name="T33" fmla="*/ T32 w 2449"/>
                              <a:gd name="T34" fmla="+- 0 1582 473"/>
                              <a:gd name="T35" fmla="*/ 1582 h 2534"/>
                              <a:gd name="T36" fmla="+- 0 9905 8165"/>
                              <a:gd name="T37" fmla="*/ T36 w 2449"/>
                              <a:gd name="T38" fmla="+- 0 1441 473"/>
                              <a:gd name="T39" fmla="*/ 1441 h 2534"/>
                              <a:gd name="T40" fmla="+- 0 9818 8165"/>
                              <a:gd name="T41" fmla="*/ T40 w 2449"/>
                              <a:gd name="T42" fmla="+- 0 1317 473"/>
                              <a:gd name="T43" fmla="*/ 1317 h 2534"/>
                              <a:gd name="T44" fmla="+- 0 9705 8165"/>
                              <a:gd name="T45" fmla="*/ T44 w 2449"/>
                              <a:gd name="T46" fmla="+- 0 1218 473"/>
                              <a:gd name="T47" fmla="*/ 1218 h 2534"/>
                              <a:gd name="T48" fmla="+- 0 9572 8165"/>
                              <a:gd name="T49" fmla="*/ T48 w 2449"/>
                              <a:gd name="T50" fmla="+- 0 1148 473"/>
                              <a:gd name="T51" fmla="*/ 1148 h 2534"/>
                              <a:gd name="T52" fmla="+- 0 9425 8165"/>
                              <a:gd name="T53" fmla="*/ T52 w 2449"/>
                              <a:gd name="T54" fmla="+- 0 1112 473"/>
                              <a:gd name="T55" fmla="*/ 1112 h 2534"/>
                              <a:gd name="T56" fmla="+- 0 9347 8165"/>
                              <a:gd name="T57" fmla="*/ T56 w 2449"/>
                              <a:gd name="T58" fmla="+- 0 473 473"/>
                              <a:gd name="T59" fmla="*/ 473 h 2534"/>
                              <a:gd name="T60" fmla="+- 0 9495 8165"/>
                              <a:gd name="T61" fmla="*/ T60 w 2449"/>
                              <a:gd name="T62" fmla="+- 0 482 473"/>
                              <a:gd name="T63" fmla="*/ 482 h 2534"/>
                              <a:gd name="T64" fmla="+- 0 9638 8165"/>
                              <a:gd name="T65" fmla="*/ T64 w 2449"/>
                              <a:gd name="T66" fmla="+- 0 507 473"/>
                              <a:gd name="T67" fmla="*/ 507 h 2534"/>
                              <a:gd name="T68" fmla="+- 0 9774 8165"/>
                              <a:gd name="T69" fmla="*/ T68 w 2449"/>
                              <a:gd name="T70" fmla="+- 0 547 473"/>
                              <a:gd name="T71" fmla="*/ 547 h 2534"/>
                              <a:gd name="T72" fmla="+- 0 9904 8165"/>
                              <a:gd name="T73" fmla="*/ T72 w 2449"/>
                              <a:gd name="T74" fmla="+- 0 602 473"/>
                              <a:gd name="T75" fmla="*/ 602 h 2534"/>
                              <a:gd name="T76" fmla="+- 0 10026 8165"/>
                              <a:gd name="T77" fmla="*/ T76 w 2449"/>
                              <a:gd name="T78" fmla="+- 0 670 473"/>
                              <a:gd name="T79" fmla="*/ 670 h 2534"/>
                              <a:gd name="T80" fmla="+- 0 10139 8165"/>
                              <a:gd name="T81" fmla="*/ T80 w 2449"/>
                              <a:gd name="T82" fmla="+- 0 752 473"/>
                              <a:gd name="T83" fmla="*/ 752 h 2534"/>
                              <a:gd name="T84" fmla="+- 0 10243 8165"/>
                              <a:gd name="T85" fmla="*/ T84 w 2449"/>
                              <a:gd name="T86" fmla="+- 0 844 473"/>
                              <a:gd name="T87" fmla="*/ 844 h 2534"/>
                              <a:gd name="T88" fmla="+- 0 10336 8165"/>
                              <a:gd name="T89" fmla="*/ T88 w 2449"/>
                              <a:gd name="T90" fmla="+- 0 948 473"/>
                              <a:gd name="T91" fmla="*/ 948 h 2534"/>
                              <a:gd name="T92" fmla="+- 0 10417 8165"/>
                              <a:gd name="T93" fmla="*/ T92 w 2449"/>
                              <a:gd name="T94" fmla="+- 0 1061 473"/>
                              <a:gd name="T95" fmla="*/ 1061 h 2534"/>
                              <a:gd name="T96" fmla="+- 0 10485 8165"/>
                              <a:gd name="T97" fmla="*/ T96 w 2449"/>
                              <a:gd name="T98" fmla="+- 0 1183 473"/>
                              <a:gd name="T99" fmla="*/ 1183 h 2534"/>
                              <a:gd name="T100" fmla="+- 0 10540 8165"/>
                              <a:gd name="T101" fmla="*/ T100 w 2449"/>
                              <a:gd name="T102" fmla="+- 0 1313 473"/>
                              <a:gd name="T103" fmla="*/ 1313 h 2534"/>
                              <a:gd name="T104" fmla="+- 0 10580 8165"/>
                              <a:gd name="T105" fmla="*/ T104 w 2449"/>
                              <a:gd name="T106" fmla="+- 0 1450 473"/>
                              <a:gd name="T107" fmla="*/ 1450 h 2534"/>
                              <a:gd name="T108" fmla="+- 0 10605 8165"/>
                              <a:gd name="T109" fmla="*/ T108 w 2449"/>
                              <a:gd name="T110" fmla="+- 0 1593 473"/>
                              <a:gd name="T111" fmla="*/ 1593 h 2534"/>
                              <a:gd name="T112" fmla="+- 0 10614 8165"/>
                              <a:gd name="T113" fmla="*/ T112 w 2449"/>
                              <a:gd name="T114" fmla="+- 0 1740 473"/>
                              <a:gd name="T115" fmla="*/ 1740 h 2534"/>
                              <a:gd name="T116" fmla="+- 0 10605 8165"/>
                              <a:gd name="T117" fmla="*/ T116 w 2449"/>
                              <a:gd name="T118" fmla="+- 0 1888 473"/>
                              <a:gd name="T119" fmla="*/ 1888 h 2534"/>
                              <a:gd name="T120" fmla="+- 0 10580 8165"/>
                              <a:gd name="T121" fmla="*/ T120 w 2449"/>
                              <a:gd name="T122" fmla="+- 0 2031 473"/>
                              <a:gd name="T123" fmla="*/ 2031 h 2534"/>
                              <a:gd name="T124" fmla="+- 0 10540 8165"/>
                              <a:gd name="T125" fmla="*/ T124 w 2449"/>
                              <a:gd name="T126" fmla="+- 0 2167 473"/>
                              <a:gd name="T127" fmla="*/ 2167 h 2534"/>
                              <a:gd name="T128" fmla="+- 0 10485 8165"/>
                              <a:gd name="T129" fmla="*/ T128 w 2449"/>
                              <a:gd name="T130" fmla="+- 0 2297 473"/>
                              <a:gd name="T131" fmla="*/ 2297 h 2534"/>
                              <a:gd name="T132" fmla="+- 0 10444 8165"/>
                              <a:gd name="T133" fmla="*/ T132 w 2449"/>
                              <a:gd name="T134" fmla="+- 0 2373 473"/>
                              <a:gd name="T135" fmla="*/ 2373 h 2534"/>
                              <a:gd name="T136" fmla="+- 0 9269 8165"/>
                              <a:gd name="T137" fmla="*/ T136 w 2449"/>
                              <a:gd name="T138" fmla="+- 0 3004 473"/>
                              <a:gd name="T139" fmla="*/ 3004 h 2534"/>
                              <a:gd name="T140" fmla="+- 0 9116 8165"/>
                              <a:gd name="T141" fmla="*/ T140 w 2449"/>
                              <a:gd name="T142" fmla="+- 0 2986 473"/>
                              <a:gd name="T143" fmla="*/ 2986 h 2534"/>
                              <a:gd name="T144" fmla="+- 0 8968 8165"/>
                              <a:gd name="T145" fmla="*/ T144 w 2449"/>
                              <a:gd name="T146" fmla="+- 0 2949 473"/>
                              <a:gd name="T147" fmla="*/ 2949 h 2534"/>
                              <a:gd name="T148" fmla="+- 0 8827 8165"/>
                              <a:gd name="T149" fmla="*/ T148 w 2449"/>
                              <a:gd name="T150" fmla="+- 0 2895 473"/>
                              <a:gd name="T151" fmla="*/ 2895 h 2534"/>
                              <a:gd name="T152" fmla="+- 0 8694 8165"/>
                              <a:gd name="T153" fmla="*/ T152 w 2449"/>
                              <a:gd name="T154" fmla="+- 0 2826 473"/>
                              <a:gd name="T155" fmla="*/ 2826 h 2534"/>
                              <a:gd name="T156" fmla="+- 0 8570 8165"/>
                              <a:gd name="T157" fmla="*/ T156 w 2449"/>
                              <a:gd name="T158" fmla="+- 0 2741 473"/>
                              <a:gd name="T159" fmla="*/ 2741 h 2534"/>
                              <a:gd name="T160" fmla="+- 0 8457 8165"/>
                              <a:gd name="T161" fmla="*/ T160 w 2449"/>
                              <a:gd name="T162" fmla="+- 0 2642 473"/>
                              <a:gd name="T163" fmla="*/ 2642 h 2534"/>
                              <a:gd name="T164" fmla="+- 0 8356 8165"/>
                              <a:gd name="T165" fmla="*/ T164 w 2449"/>
                              <a:gd name="T166" fmla="+- 0 2529 473"/>
                              <a:gd name="T167" fmla="*/ 2529 h 2534"/>
                              <a:gd name="T168" fmla="+- 0 8269 8165"/>
                              <a:gd name="T169" fmla="*/ T168 w 2449"/>
                              <a:gd name="T170" fmla="+- 0 2405 473"/>
                              <a:gd name="T171" fmla="*/ 2405 h 2534"/>
                              <a:gd name="T172" fmla="+- 0 8196 8165"/>
                              <a:gd name="T173" fmla="*/ T172 w 2449"/>
                              <a:gd name="T174" fmla="+- 0 2269 473"/>
                              <a:gd name="T175" fmla="*/ 2269 h 2534"/>
                              <a:gd name="T176" fmla="+- 0 8756 8165"/>
                              <a:gd name="T177" fmla="*/ T176 w 2449"/>
                              <a:gd name="T178" fmla="+- 0 1968 473"/>
                              <a:gd name="T179" fmla="*/ 1968 h 2534"/>
                              <a:gd name="T180" fmla="+- 0 8824 8165"/>
                              <a:gd name="T181" fmla="*/ T180 w 2449"/>
                              <a:gd name="T182" fmla="+- 0 2098 473"/>
                              <a:gd name="T183" fmla="*/ 2098 h 2534"/>
                              <a:gd name="T184" fmla="+- 0 8917 8165"/>
                              <a:gd name="T185" fmla="*/ T184 w 2449"/>
                              <a:gd name="T186" fmla="+- 0 2205 473"/>
                              <a:gd name="T187" fmla="*/ 2205 h 2534"/>
                              <a:gd name="T188" fmla="+- 0 9029 8165"/>
                              <a:gd name="T189" fmla="*/ T188 w 2449"/>
                              <a:gd name="T190" fmla="+- 0 2288 473"/>
                              <a:gd name="T191" fmla="*/ 2288 h 2534"/>
                              <a:gd name="T192" fmla="+- 0 9156 8165"/>
                              <a:gd name="T193" fmla="*/ T192 w 2449"/>
                              <a:gd name="T194" fmla="+- 0 2344 473"/>
                              <a:gd name="T195" fmla="*/ 2344 h 2534"/>
                              <a:gd name="T196" fmla="+- 0 9292 8165"/>
                              <a:gd name="T197" fmla="*/ T196 w 2449"/>
                              <a:gd name="T198" fmla="+- 0 2371 473"/>
                              <a:gd name="T199" fmla="*/ 2371 h 2534"/>
                              <a:gd name="T200" fmla="+- 0 10444 8165"/>
                              <a:gd name="T201" fmla="*/ T200 w 2449"/>
                              <a:gd name="T202" fmla="+- 0 2373 473"/>
                              <a:gd name="T203" fmla="*/ 2373 h 2534"/>
                              <a:gd name="T204" fmla="+- 0 10378 8165"/>
                              <a:gd name="T205" fmla="*/ T204 w 2449"/>
                              <a:gd name="T206" fmla="+- 0 2477 473"/>
                              <a:gd name="T207" fmla="*/ 2477 h 2534"/>
                              <a:gd name="T208" fmla="+- 0 10291 8165"/>
                              <a:gd name="T209" fmla="*/ T208 w 2449"/>
                              <a:gd name="T210" fmla="+- 0 2585 473"/>
                              <a:gd name="T211" fmla="*/ 2585 h 2534"/>
                              <a:gd name="T212" fmla="+- 0 10192 8165"/>
                              <a:gd name="T213" fmla="*/ T212 w 2449"/>
                              <a:gd name="T214" fmla="+- 0 2684 473"/>
                              <a:gd name="T215" fmla="*/ 2684 h 2534"/>
                              <a:gd name="T216" fmla="+- 0 10084 8165"/>
                              <a:gd name="T217" fmla="*/ T216 w 2449"/>
                              <a:gd name="T218" fmla="+- 0 2771 473"/>
                              <a:gd name="T219" fmla="*/ 2771 h 2534"/>
                              <a:gd name="T220" fmla="+- 0 9966 8165"/>
                              <a:gd name="T221" fmla="*/ T220 w 2449"/>
                              <a:gd name="T222" fmla="+- 0 2845 473"/>
                              <a:gd name="T223" fmla="*/ 2845 h 2534"/>
                              <a:gd name="T224" fmla="+- 0 9840 8165"/>
                              <a:gd name="T225" fmla="*/ T224 w 2449"/>
                              <a:gd name="T226" fmla="+- 0 2907 473"/>
                              <a:gd name="T227" fmla="*/ 2907 h 2534"/>
                              <a:gd name="T228" fmla="+- 0 9707 8165"/>
                              <a:gd name="T229" fmla="*/ T228 w 2449"/>
                              <a:gd name="T230" fmla="+- 0 2955 473"/>
                              <a:gd name="T231" fmla="*/ 2955 h 2534"/>
                              <a:gd name="T232" fmla="+- 0 9567 8165"/>
                              <a:gd name="T233" fmla="*/ T232 w 2449"/>
                              <a:gd name="T234" fmla="+- 0 2988 473"/>
                              <a:gd name="T235" fmla="*/ 2988 h 2534"/>
                              <a:gd name="T236" fmla="+- 0 9422 8165"/>
                              <a:gd name="T237" fmla="*/ T236 w 2449"/>
                              <a:gd name="T238" fmla="+- 0 3005 473"/>
                              <a:gd name="T239" fmla="*/ 3005 h 2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449" h="2534">
                                <a:moveTo>
                                  <a:pt x="2279" y="1900"/>
                                </a:moveTo>
                                <a:lnTo>
                                  <a:pt x="1198" y="1900"/>
                                </a:lnTo>
                                <a:lnTo>
                                  <a:pt x="1269" y="1895"/>
                                </a:lnTo>
                                <a:lnTo>
                                  <a:pt x="1340" y="1880"/>
                                </a:lnTo>
                                <a:lnTo>
                                  <a:pt x="1410" y="1858"/>
                                </a:lnTo>
                                <a:lnTo>
                                  <a:pt x="1478" y="1827"/>
                                </a:lnTo>
                                <a:lnTo>
                                  <a:pt x="1540" y="1790"/>
                                </a:lnTo>
                                <a:lnTo>
                                  <a:pt x="1596" y="1746"/>
                                </a:lnTo>
                                <a:lnTo>
                                  <a:pt x="1647" y="1697"/>
                                </a:lnTo>
                                <a:lnTo>
                                  <a:pt x="1691" y="1643"/>
                                </a:lnTo>
                                <a:lnTo>
                                  <a:pt x="1730" y="1585"/>
                                </a:lnTo>
                                <a:lnTo>
                                  <a:pt x="1761" y="1523"/>
                                </a:lnTo>
                                <a:lnTo>
                                  <a:pt x="1786" y="1458"/>
                                </a:lnTo>
                                <a:lnTo>
                                  <a:pt x="1803" y="1391"/>
                                </a:lnTo>
                                <a:lnTo>
                                  <a:pt x="1813" y="1322"/>
                                </a:lnTo>
                                <a:lnTo>
                                  <a:pt x="1815" y="1251"/>
                                </a:lnTo>
                                <a:lnTo>
                                  <a:pt x="1810" y="1180"/>
                                </a:lnTo>
                                <a:lnTo>
                                  <a:pt x="1795" y="1109"/>
                                </a:lnTo>
                                <a:lnTo>
                                  <a:pt x="1773" y="1039"/>
                                </a:lnTo>
                                <a:lnTo>
                                  <a:pt x="1740" y="968"/>
                                </a:lnTo>
                                <a:lnTo>
                                  <a:pt x="1700" y="903"/>
                                </a:lnTo>
                                <a:lnTo>
                                  <a:pt x="1653" y="844"/>
                                </a:lnTo>
                                <a:lnTo>
                                  <a:pt x="1599" y="791"/>
                                </a:lnTo>
                                <a:lnTo>
                                  <a:pt x="1540" y="745"/>
                                </a:lnTo>
                                <a:lnTo>
                                  <a:pt x="1476" y="706"/>
                                </a:lnTo>
                                <a:lnTo>
                                  <a:pt x="1407" y="675"/>
                                </a:lnTo>
                                <a:lnTo>
                                  <a:pt x="1335" y="652"/>
                                </a:lnTo>
                                <a:lnTo>
                                  <a:pt x="1260" y="639"/>
                                </a:lnTo>
                                <a:lnTo>
                                  <a:pt x="1182" y="634"/>
                                </a:lnTo>
                                <a:lnTo>
                                  <a:pt x="1182" y="0"/>
                                </a:lnTo>
                                <a:lnTo>
                                  <a:pt x="1257" y="2"/>
                                </a:lnTo>
                                <a:lnTo>
                                  <a:pt x="1330" y="9"/>
                                </a:lnTo>
                                <a:lnTo>
                                  <a:pt x="1402" y="19"/>
                                </a:lnTo>
                                <a:lnTo>
                                  <a:pt x="1473" y="34"/>
                                </a:lnTo>
                                <a:lnTo>
                                  <a:pt x="1542" y="52"/>
                                </a:lnTo>
                                <a:lnTo>
                                  <a:pt x="1609" y="74"/>
                                </a:lnTo>
                                <a:lnTo>
                                  <a:pt x="1675" y="100"/>
                                </a:lnTo>
                                <a:lnTo>
                                  <a:pt x="1739" y="129"/>
                                </a:lnTo>
                                <a:lnTo>
                                  <a:pt x="1801" y="162"/>
                                </a:lnTo>
                                <a:lnTo>
                                  <a:pt x="1861" y="197"/>
                                </a:lnTo>
                                <a:lnTo>
                                  <a:pt x="1919" y="237"/>
                                </a:lnTo>
                                <a:lnTo>
                                  <a:pt x="1974" y="279"/>
                                </a:lnTo>
                                <a:lnTo>
                                  <a:pt x="2027" y="324"/>
                                </a:lnTo>
                                <a:lnTo>
                                  <a:pt x="2078" y="371"/>
                                </a:lnTo>
                                <a:lnTo>
                                  <a:pt x="2126" y="422"/>
                                </a:lnTo>
                                <a:lnTo>
                                  <a:pt x="2171" y="475"/>
                                </a:lnTo>
                                <a:lnTo>
                                  <a:pt x="2213" y="530"/>
                                </a:lnTo>
                                <a:lnTo>
                                  <a:pt x="2252" y="588"/>
                                </a:lnTo>
                                <a:lnTo>
                                  <a:pt x="2288" y="648"/>
                                </a:lnTo>
                                <a:lnTo>
                                  <a:pt x="2320" y="710"/>
                                </a:lnTo>
                                <a:lnTo>
                                  <a:pt x="2349" y="774"/>
                                </a:lnTo>
                                <a:lnTo>
                                  <a:pt x="2375" y="840"/>
                                </a:lnTo>
                                <a:lnTo>
                                  <a:pt x="2397" y="908"/>
                                </a:lnTo>
                                <a:lnTo>
                                  <a:pt x="2415" y="977"/>
                                </a:lnTo>
                                <a:lnTo>
                                  <a:pt x="2430" y="1047"/>
                                </a:lnTo>
                                <a:lnTo>
                                  <a:pt x="2440" y="1120"/>
                                </a:lnTo>
                                <a:lnTo>
                                  <a:pt x="2447" y="1193"/>
                                </a:lnTo>
                                <a:lnTo>
                                  <a:pt x="2449" y="1267"/>
                                </a:lnTo>
                                <a:lnTo>
                                  <a:pt x="2447" y="1342"/>
                                </a:lnTo>
                                <a:lnTo>
                                  <a:pt x="2440" y="1415"/>
                                </a:lnTo>
                                <a:lnTo>
                                  <a:pt x="2430" y="1487"/>
                                </a:lnTo>
                                <a:lnTo>
                                  <a:pt x="2415" y="1558"/>
                                </a:lnTo>
                                <a:lnTo>
                                  <a:pt x="2397" y="1627"/>
                                </a:lnTo>
                                <a:lnTo>
                                  <a:pt x="2375" y="1694"/>
                                </a:lnTo>
                                <a:lnTo>
                                  <a:pt x="2349" y="1760"/>
                                </a:lnTo>
                                <a:lnTo>
                                  <a:pt x="2320" y="1824"/>
                                </a:lnTo>
                                <a:lnTo>
                                  <a:pt x="2288" y="1886"/>
                                </a:lnTo>
                                <a:lnTo>
                                  <a:pt x="2279" y="1900"/>
                                </a:lnTo>
                                <a:close/>
                                <a:moveTo>
                                  <a:pt x="1182" y="2534"/>
                                </a:moveTo>
                                <a:lnTo>
                                  <a:pt x="1104" y="2531"/>
                                </a:lnTo>
                                <a:lnTo>
                                  <a:pt x="1027" y="2524"/>
                                </a:lnTo>
                                <a:lnTo>
                                  <a:pt x="951" y="2513"/>
                                </a:lnTo>
                                <a:lnTo>
                                  <a:pt x="877" y="2497"/>
                                </a:lnTo>
                                <a:lnTo>
                                  <a:pt x="803" y="2476"/>
                                </a:lnTo>
                                <a:lnTo>
                                  <a:pt x="732" y="2451"/>
                                </a:lnTo>
                                <a:lnTo>
                                  <a:pt x="662" y="2422"/>
                                </a:lnTo>
                                <a:lnTo>
                                  <a:pt x="594" y="2389"/>
                                </a:lnTo>
                                <a:lnTo>
                                  <a:pt x="529" y="2353"/>
                                </a:lnTo>
                                <a:lnTo>
                                  <a:pt x="466" y="2312"/>
                                </a:lnTo>
                                <a:lnTo>
                                  <a:pt x="405" y="2268"/>
                                </a:lnTo>
                                <a:lnTo>
                                  <a:pt x="347" y="2220"/>
                                </a:lnTo>
                                <a:lnTo>
                                  <a:pt x="292" y="2169"/>
                                </a:lnTo>
                                <a:lnTo>
                                  <a:pt x="240" y="2114"/>
                                </a:lnTo>
                                <a:lnTo>
                                  <a:pt x="191" y="2056"/>
                                </a:lnTo>
                                <a:lnTo>
                                  <a:pt x="146" y="1996"/>
                                </a:lnTo>
                                <a:lnTo>
                                  <a:pt x="104" y="1932"/>
                                </a:lnTo>
                                <a:lnTo>
                                  <a:pt x="65" y="1865"/>
                                </a:lnTo>
                                <a:lnTo>
                                  <a:pt x="31" y="1796"/>
                                </a:lnTo>
                                <a:lnTo>
                                  <a:pt x="0" y="1724"/>
                                </a:lnTo>
                                <a:lnTo>
                                  <a:pt x="591" y="1495"/>
                                </a:lnTo>
                                <a:lnTo>
                                  <a:pt x="622" y="1563"/>
                                </a:lnTo>
                                <a:lnTo>
                                  <a:pt x="659" y="1625"/>
                                </a:lnTo>
                                <a:lnTo>
                                  <a:pt x="703" y="1681"/>
                                </a:lnTo>
                                <a:lnTo>
                                  <a:pt x="752" y="1732"/>
                                </a:lnTo>
                                <a:lnTo>
                                  <a:pt x="806" y="1777"/>
                                </a:lnTo>
                                <a:lnTo>
                                  <a:pt x="864" y="1815"/>
                                </a:lnTo>
                                <a:lnTo>
                                  <a:pt x="926" y="1846"/>
                                </a:lnTo>
                                <a:lnTo>
                                  <a:pt x="991" y="1871"/>
                                </a:lnTo>
                                <a:lnTo>
                                  <a:pt x="1058" y="1888"/>
                                </a:lnTo>
                                <a:lnTo>
                                  <a:pt x="1127" y="1898"/>
                                </a:lnTo>
                                <a:lnTo>
                                  <a:pt x="1198" y="1900"/>
                                </a:lnTo>
                                <a:lnTo>
                                  <a:pt x="2279" y="1900"/>
                                </a:lnTo>
                                <a:lnTo>
                                  <a:pt x="2252" y="1946"/>
                                </a:lnTo>
                                <a:lnTo>
                                  <a:pt x="2213" y="2004"/>
                                </a:lnTo>
                                <a:lnTo>
                                  <a:pt x="2171" y="2059"/>
                                </a:lnTo>
                                <a:lnTo>
                                  <a:pt x="2126" y="2112"/>
                                </a:lnTo>
                                <a:lnTo>
                                  <a:pt x="2078" y="2163"/>
                                </a:lnTo>
                                <a:lnTo>
                                  <a:pt x="2027" y="2211"/>
                                </a:lnTo>
                                <a:lnTo>
                                  <a:pt x="1974" y="2256"/>
                                </a:lnTo>
                                <a:lnTo>
                                  <a:pt x="1919" y="2298"/>
                                </a:lnTo>
                                <a:lnTo>
                                  <a:pt x="1861" y="2337"/>
                                </a:lnTo>
                                <a:lnTo>
                                  <a:pt x="1801" y="2372"/>
                                </a:lnTo>
                                <a:lnTo>
                                  <a:pt x="1739" y="2405"/>
                                </a:lnTo>
                                <a:lnTo>
                                  <a:pt x="1675" y="2434"/>
                                </a:lnTo>
                                <a:lnTo>
                                  <a:pt x="1609" y="2460"/>
                                </a:lnTo>
                                <a:lnTo>
                                  <a:pt x="1542" y="2482"/>
                                </a:lnTo>
                                <a:lnTo>
                                  <a:pt x="1473" y="2500"/>
                                </a:lnTo>
                                <a:lnTo>
                                  <a:pt x="1402" y="2515"/>
                                </a:lnTo>
                                <a:lnTo>
                                  <a:pt x="1330" y="2525"/>
                                </a:lnTo>
                                <a:lnTo>
                                  <a:pt x="1257" y="2532"/>
                                </a:lnTo>
                                <a:lnTo>
                                  <a:pt x="1182" y="2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770957" name="Freeform 292"/>
                        <wps:cNvSpPr>
                          <a:spLocks/>
                        </wps:cNvSpPr>
                        <wps:spPr bwMode="auto">
                          <a:xfrm>
                            <a:off x="8080" y="487"/>
                            <a:ext cx="1172" cy="1710"/>
                          </a:xfrm>
                          <a:custGeom>
                            <a:avLst/>
                            <a:gdLst>
                              <a:gd name="T0" fmla="+- 0 8165 8080"/>
                              <a:gd name="T1" fmla="*/ T0 w 1172"/>
                              <a:gd name="T2" fmla="+- 0 2197 488"/>
                              <a:gd name="T3" fmla="*/ 2197 h 1710"/>
                              <a:gd name="T4" fmla="+- 0 8141 8080"/>
                              <a:gd name="T5" fmla="*/ T4 w 1172"/>
                              <a:gd name="T6" fmla="+- 0 2126 488"/>
                              <a:gd name="T7" fmla="*/ 2126 h 1710"/>
                              <a:gd name="T8" fmla="+- 0 8120 8080"/>
                              <a:gd name="T9" fmla="*/ T8 w 1172"/>
                              <a:gd name="T10" fmla="+- 0 2056 488"/>
                              <a:gd name="T11" fmla="*/ 2056 h 1710"/>
                              <a:gd name="T12" fmla="+- 0 8104 8080"/>
                              <a:gd name="T13" fmla="*/ T12 w 1172"/>
                              <a:gd name="T14" fmla="+- 0 1985 488"/>
                              <a:gd name="T15" fmla="*/ 1985 h 1710"/>
                              <a:gd name="T16" fmla="+- 0 8092 8080"/>
                              <a:gd name="T17" fmla="*/ T16 w 1172"/>
                              <a:gd name="T18" fmla="+- 0 1914 488"/>
                              <a:gd name="T19" fmla="*/ 1914 h 1710"/>
                              <a:gd name="T20" fmla="+- 0 8084 8080"/>
                              <a:gd name="T21" fmla="*/ T20 w 1172"/>
                              <a:gd name="T22" fmla="+- 0 1842 488"/>
                              <a:gd name="T23" fmla="*/ 1842 h 1710"/>
                              <a:gd name="T24" fmla="+- 0 8080 8080"/>
                              <a:gd name="T25" fmla="*/ T24 w 1172"/>
                              <a:gd name="T26" fmla="+- 0 1771 488"/>
                              <a:gd name="T27" fmla="*/ 1771 h 1710"/>
                              <a:gd name="T28" fmla="+- 0 8081 8080"/>
                              <a:gd name="T29" fmla="*/ T28 w 1172"/>
                              <a:gd name="T30" fmla="+- 0 1701 488"/>
                              <a:gd name="T31" fmla="*/ 1701 h 1710"/>
                              <a:gd name="T32" fmla="+- 0 8085 8080"/>
                              <a:gd name="T33" fmla="*/ T32 w 1172"/>
                              <a:gd name="T34" fmla="+- 0 1631 488"/>
                              <a:gd name="T35" fmla="*/ 1631 h 1710"/>
                              <a:gd name="T36" fmla="+- 0 8093 8080"/>
                              <a:gd name="T37" fmla="*/ T36 w 1172"/>
                              <a:gd name="T38" fmla="+- 0 1561 488"/>
                              <a:gd name="T39" fmla="*/ 1561 h 1710"/>
                              <a:gd name="T40" fmla="+- 0 8105 8080"/>
                              <a:gd name="T41" fmla="*/ T40 w 1172"/>
                              <a:gd name="T42" fmla="+- 0 1492 488"/>
                              <a:gd name="T43" fmla="*/ 1492 h 1710"/>
                              <a:gd name="T44" fmla="+- 0 8120 8080"/>
                              <a:gd name="T45" fmla="*/ T44 w 1172"/>
                              <a:gd name="T46" fmla="+- 0 1424 488"/>
                              <a:gd name="T47" fmla="*/ 1424 h 1710"/>
                              <a:gd name="T48" fmla="+- 0 8140 8080"/>
                              <a:gd name="T49" fmla="*/ T48 w 1172"/>
                              <a:gd name="T50" fmla="+- 0 1357 488"/>
                              <a:gd name="T51" fmla="*/ 1357 h 1710"/>
                              <a:gd name="T52" fmla="+- 0 8162 8080"/>
                              <a:gd name="T53" fmla="*/ T52 w 1172"/>
                              <a:gd name="T54" fmla="+- 0 1292 488"/>
                              <a:gd name="T55" fmla="*/ 1292 h 1710"/>
                              <a:gd name="T56" fmla="+- 0 8189 8080"/>
                              <a:gd name="T57" fmla="*/ T56 w 1172"/>
                              <a:gd name="T58" fmla="+- 0 1227 488"/>
                              <a:gd name="T59" fmla="*/ 1227 h 1710"/>
                              <a:gd name="T60" fmla="+- 0 8219 8080"/>
                              <a:gd name="T61" fmla="*/ T60 w 1172"/>
                              <a:gd name="T62" fmla="+- 0 1165 488"/>
                              <a:gd name="T63" fmla="*/ 1165 h 1710"/>
                              <a:gd name="T64" fmla="+- 0 8252 8080"/>
                              <a:gd name="T65" fmla="*/ T64 w 1172"/>
                              <a:gd name="T66" fmla="+- 0 1104 488"/>
                              <a:gd name="T67" fmla="*/ 1104 h 1710"/>
                              <a:gd name="T68" fmla="+- 0 8288 8080"/>
                              <a:gd name="T69" fmla="*/ T68 w 1172"/>
                              <a:gd name="T70" fmla="+- 0 1044 488"/>
                              <a:gd name="T71" fmla="*/ 1044 h 1710"/>
                              <a:gd name="T72" fmla="+- 0 8328 8080"/>
                              <a:gd name="T73" fmla="*/ T72 w 1172"/>
                              <a:gd name="T74" fmla="+- 0 987 488"/>
                              <a:gd name="T75" fmla="*/ 987 h 1710"/>
                              <a:gd name="T76" fmla="+- 0 8371 8080"/>
                              <a:gd name="T77" fmla="*/ T76 w 1172"/>
                              <a:gd name="T78" fmla="+- 0 932 488"/>
                              <a:gd name="T79" fmla="*/ 932 h 1710"/>
                              <a:gd name="T80" fmla="+- 0 8417 8080"/>
                              <a:gd name="T81" fmla="*/ T80 w 1172"/>
                              <a:gd name="T82" fmla="+- 0 879 488"/>
                              <a:gd name="T83" fmla="*/ 879 h 1710"/>
                              <a:gd name="T84" fmla="+- 0 8466 8080"/>
                              <a:gd name="T85" fmla="*/ T84 w 1172"/>
                              <a:gd name="T86" fmla="+- 0 829 488"/>
                              <a:gd name="T87" fmla="*/ 829 h 1710"/>
                              <a:gd name="T88" fmla="+- 0 8519 8080"/>
                              <a:gd name="T89" fmla="*/ T88 w 1172"/>
                              <a:gd name="T90" fmla="+- 0 781 488"/>
                              <a:gd name="T91" fmla="*/ 781 h 1710"/>
                              <a:gd name="T92" fmla="+- 0 8574 8080"/>
                              <a:gd name="T93" fmla="*/ T92 w 1172"/>
                              <a:gd name="T94" fmla="+- 0 736 488"/>
                              <a:gd name="T95" fmla="*/ 736 h 1710"/>
                              <a:gd name="T96" fmla="+- 0 8632 8080"/>
                              <a:gd name="T97" fmla="*/ T96 w 1172"/>
                              <a:gd name="T98" fmla="+- 0 694 488"/>
                              <a:gd name="T99" fmla="*/ 694 h 1710"/>
                              <a:gd name="T100" fmla="+- 0 8692 8080"/>
                              <a:gd name="T101" fmla="*/ T100 w 1172"/>
                              <a:gd name="T102" fmla="+- 0 655 488"/>
                              <a:gd name="T103" fmla="*/ 655 h 1710"/>
                              <a:gd name="T104" fmla="+- 0 8756 8080"/>
                              <a:gd name="T105" fmla="*/ T104 w 1172"/>
                              <a:gd name="T106" fmla="+- 0 620 488"/>
                              <a:gd name="T107" fmla="*/ 620 h 1710"/>
                              <a:gd name="T108" fmla="+- 0 8822 8080"/>
                              <a:gd name="T109" fmla="*/ T108 w 1172"/>
                              <a:gd name="T110" fmla="+- 0 587 488"/>
                              <a:gd name="T111" fmla="*/ 587 h 1710"/>
                              <a:gd name="T112" fmla="+- 0 8891 8080"/>
                              <a:gd name="T113" fmla="*/ T112 w 1172"/>
                              <a:gd name="T114" fmla="+- 0 558 488"/>
                              <a:gd name="T115" fmla="*/ 558 h 1710"/>
                              <a:gd name="T116" fmla="+- 0 8956 8080"/>
                              <a:gd name="T117" fmla="*/ T116 w 1172"/>
                              <a:gd name="T118" fmla="+- 0 535 488"/>
                              <a:gd name="T119" fmla="*/ 535 h 1710"/>
                              <a:gd name="T120" fmla="+- 0 9022 8080"/>
                              <a:gd name="T121" fmla="*/ T120 w 1172"/>
                              <a:gd name="T122" fmla="+- 0 516 488"/>
                              <a:gd name="T123" fmla="*/ 516 h 1710"/>
                              <a:gd name="T124" fmla="+- 0 9089 8080"/>
                              <a:gd name="T125" fmla="*/ T124 w 1172"/>
                              <a:gd name="T126" fmla="+- 0 500 488"/>
                              <a:gd name="T127" fmla="*/ 500 h 1710"/>
                              <a:gd name="T128" fmla="+- 0 9157 8080"/>
                              <a:gd name="T129" fmla="*/ T128 w 1172"/>
                              <a:gd name="T130" fmla="+- 0 488 488"/>
                              <a:gd name="T131" fmla="*/ 488 h 1710"/>
                              <a:gd name="T132" fmla="+- 0 9252 8080"/>
                              <a:gd name="T133" fmla="*/ T132 w 1172"/>
                              <a:gd name="T134" fmla="+- 0 1114 488"/>
                              <a:gd name="T135" fmla="*/ 1114 h 1710"/>
                              <a:gd name="T136" fmla="+- 0 9180 8080"/>
                              <a:gd name="T137" fmla="*/ T136 w 1172"/>
                              <a:gd name="T138" fmla="+- 0 1129 488"/>
                              <a:gd name="T139" fmla="*/ 1129 h 1710"/>
                              <a:gd name="T140" fmla="+- 0 9111 8080"/>
                              <a:gd name="T141" fmla="*/ T140 w 1172"/>
                              <a:gd name="T142" fmla="+- 0 1152 488"/>
                              <a:gd name="T143" fmla="*/ 1152 h 1710"/>
                              <a:gd name="T144" fmla="+- 0 9046 8080"/>
                              <a:gd name="T145" fmla="*/ T144 w 1172"/>
                              <a:gd name="T146" fmla="+- 0 1182 488"/>
                              <a:gd name="T147" fmla="*/ 1182 h 1710"/>
                              <a:gd name="T148" fmla="+- 0 8986 8080"/>
                              <a:gd name="T149" fmla="*/ T148 w 1172"/>
                              <a:gd name="T150" fmla="+- 0 1219 488"/>
                              <a:gd name="T151" fmla="*/ 1219 h 1710"/>
                              <a:gd name="T152" fmla="+- 0 8931 8080"/>
                              <a:gd name="T153" fmla="*/ T152 w 1172"/>
                              <a:gd name="T154" fmla="+- 0 1262 488"/>
                              <a:gd name="T155" fmla="*/ 1262 h 1710"/>
                              <a:gd name="T156" fmla="+- 0 8881 8080"/>
                              <a:gd name="T157" fmla="*/ T156 w 1172"/>
                              <a:gd name="T158" fmla="+- 0 1311 488"/>
                              <a:gd name="T159" fmla="*/ 1311 h 1710"/>
                              <a:gd name="T160" fmla="+- 0 8837 8080"/>
                              <a:gd name="T161" fmla="*/ T160 w 1172"/>
                              <a:gd name="T162" fmla="+- 0 1365 488"/>
                              <a:gd name="T163" fmla="*/ 1365 h 1710"/>
                              <a:gd name="T164" fmla="+- 0 8799 8080"/>
                              <a:gd name="T165" fmla="*/ T164 w 1172"/>
                              <a:gd name="T166" fmla="+- 0 1423 488"/>
                              <a:gd name="T167" fmla="*/ 1423 h 1710"/>
                              <a:gd name="T168" fmla="+- 0 8767 8080"/>
                              <a:gd name="T169" fmla="*/ T168 w 1172"/>
                              <a:gd name="T170" fmla="+- 0 1485 488"/>
                              <a:gd name="T171" fmla="*/ 1485 h 1710"/>
                              <a:gd name="T172" fmla="+- 0 8743 8080"/>
                              <a:gd name="T173" fmla="*/ T172 w 1172"/>
                              <a:gd name="T174" fmla="+- 0 1550 488"/>
                              <a:gd name="T175" fmla="*/ 1550 h 1710"/>
                              <a:gd name="T176" fmla="+- 0 8725 8080"/>
                              <a:gd name="T177" fmla="*/ T176 w 1172"/>
                              <a:gd name="T178" fmla="+- 0 1619 488"/>
                              <a:gd name="T179" fmla="*/ 1619 h 1710"/>
                              <a:gd name="T180" fmla="+- 0 8716 8080"/>
                              <a:gd name="T181" fmla="*/ T180 w 1172"/>
                              <a:gd name="T182" fmla="+- 0 1689 488"/>
                              <a:gd name="T183" fmla="*/ 1689 h 1710"/>
                              <a:gd name="T184" fmla="+- 0 8714 8080"/>
                              <a:gd name="T185" fmla="*/ T184 w 1172"/>
                              <a:gd name="T186" fmla="+- 0 1762 488"/>
                              <a:gd name="T187" fmla="*/ 1762 h 1710"/>
                              <a:gd name="T188" fmla="+- 0 8721 8080"/>
                              <a:gd name="T189" fmla="*/ T188 w 1172"/>
                              <a:gd name="T190" fmla="+- 0 1835 488"/>
                              <a:gd name="T191" fmla="*/ 1835 h 1710"/>
                              <a:gd name="T192" fmla="+- 0 8727 8080"/>
                              <a:gd name="T193" fmla="*/ T192 w 1172"/>
                              <a:gd name="T194" fmla="+- 0 1869 488"/>
                              <a:gd name="T195" fmla="*/ 1869 h 1710"/>
                              <a:gd name="T196" fmla="+- 0 8735 8080"/>
                              <a:gd name="T197" fmla="*/ T196 w 1172"/>
                              <a:gd name="T198" fmla="+- 0 1903 488"/>
                              <a:gd name="T199" fmla="*/ 1903 h 1710"/>
                              <a:gd name="T200" fmla="+- 0 8745 8080"/>
                              <a:gd name="T201" fmla="*/ T200 w 1172"/>
                              <a:gd name="T202" fmla="+- 0 1936 488"/>
                              <a:gd name="T203" fmla="*/ 1936 h 1710"/>
                              <a:gd name="T204" fmla="+- 0 8756 8080"/>
                              <a:gd name="T205" fmla="*/ T204 w 1172"/>
                              <a:gd name="T206" fmla="+- 0 1968 488"/>
                              <a:gd name="T207" fmla="*/ 1968 h 1710"/>
                              <a:gd name="T208" fmla="+- 0 8165 8080"/>
                              <a:gd name="T209" fmla="*/ T208 w 1172"/>
                              <a:gd name="T210" fmla="+- 0 2197 488"/>
                              <a:gd name="T211" fmla="*/ 2197 h 1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172" h="1710">
                                <a:moveTo>
                                  <a:pt x="85" y="1709"/>
                                </a:moveTo>
                                <a:lnTo>
                                  <a:pt x="61" y="1638"/>
                                </a:lnTo>
                                <a:lnTo>
                                  <a:pt x="40" y="1568"/>
                                </a:lnTo>
                                <a:lnTo>
                                  <a:pt x="24" y="1497"/>
                                </a:lnTo>
                                <a:lnTo>
                                  <a:pt x="12" y="1426"/>
                                </a:lnTo>
                                <a:lnTo>
                                  <a:pt x="4" y="1354"/>
                                </a:lnTo>
                                <a:lnTo>
                                  <a:pt x="0" y="1283"/>
                                </a:lnTo>
                                <a:lnTo>
                                  <a:pt x="1" y="1213"/>
                                </a:lnTo>
                                <a:lnTo>
                                  <a:pt x="5" y="1143"/>
                                </a:lnTo>
                                <a:lnTo>
                                  <a:pt x="13" y="1073"/>
                                </a:lnTo>
                                <a:lnTo>
                                  <a:pt x="25" y="1004"/>
                                </a:lnTo>
                                <a:lnTo>
                                  <a:pt x="40" y="936"/>
                                </a:lnTo>
                                <a:lnTo>
                                  <a:pt x="60" y="869"/>
                                </a:lnTo>
                                <a:lnTo>
                                  <a:pt x="82" y="804"/>
                                </a:lnTo>
                                <a:lnTo>
                                  <a:pt x="109" y="739"/>
                                </a:lnTo>
                                <a:lnTo>
                                  <a:pt x="139" y="677"/>
                                </a:lnTo>
                                <a:lnTo>
                                  <a:pt x="172" y="616"/>
                                </a:lnTo>
                                <a:lnTo>
                                  <a:pt x="208" y="556"/>
                                </a:lnTo>
                                <a:lnTo>
                                  <a:pt x="248" y="499"/>
                                </a:lnTo>
                                <a:lnTo>
                                  <a:pt x="291" y="444"/>
                                </a:lnTo>
                                <a:lnTo>
                                  <a:pt x="337" y="391"/>
                                </a:lnTo>
                                <a:lnTo>
                                  <a:pt x="386" y="341"/>
                                </a:lnTo>
                                <a:lnTo>
                                  <a:pt x="439" y="293"/>
                                </a:lnTo>
                                <a:lnTo>
                                  <a:pt x="494" y="248"/>
                                </a:lnTo>
                                <a:lnTo>
                                  <a:pt x="552" y="206"/>
                                </a:lnTo>
                                <a:lnTo>
                                  <a:pt x="612" y="167"/>
                                </a:lnTo>
                                <a:lnTo>
                                  <a:pt x="676" y="132"/>
                                </a:lnTo>
                                <a:lnTo>
                                  <a:pt x="742" y="99"/>
                                </a:lnTo>
                                <a:lnTo>
                                  <a:pt x="811" y="70"/>
                                </a:lnTo>
                                <a:lnTo>
                                  <a:pt x="876" y="47"/>
                                </a:lnTo>
                                <a:lnTo>
                                  <a:pt x="942" y="28"/>
                                </a:lnTo>
                                <a:lnTo>
                                  <a:pt x="1009" y="12"/>
                                </a:lnTo>
                                <a:lnTo>
                                  <a:pt x="1077" y="0"/>
                                </a:lnTo>
                                <a:lnTo>
                                  <a:pt x="1172" y="626"/>
                                </a:lnTo>
                                <a:lnTo>
                                  <a:pt x="1100" y="641"/>
                                </a:lnTo>
                                <a:lnTo>
                                  <a:pt x="1031" y="664"/>
                                </a:lnTo>
                                <a:lnTo>
                                  <a:pt x="966" y="694"/>
                                </a:lnTo>
                                <a:lnTo>
                                  <a:pt x="906" y="731"/>
                                </a:lnTo>
                                <a:lnTo>
                                  <a:pt x="851" y="774"/>
                                </a:lnTo>
                                <a:lnTo>
                                  <a:pt x="801" y="823"/>
                                </a:lnTo>
                                <a:lnTo>
                                  <a:pt x="757" y="877"/>
                                </a:lnTo>
                                <a:lnTo>
                                  <a:pt x="719" y="935"/>
                                </a:lnTo>
                                <a:lnTo>
                                  <a:pt x="687" y="997"/>
                                </a:lnTo>
                                <a:lnTo>
                                  <a:pt x="663" y="1062"/>
                                </a:lnTo>
                                <a:lnTo>
                                  <a:pt x="645" y="1131"/>
                                </a:lnTo>
                                <a:lnTo>
                                  <a:pt x="636" y="1201"/>
                                </a:lnTo>
                                <a:lnTo>
                                  <a:pt x="634" y="1274"/>
                                </a:lnTo>
                                <a:lnTo>
                                  <a:pt x="641" y="1347"/>
                                </a:lnTo>
                                <a:lnTo>
                                  <a:pt x="647" y="1381"/>
                                </a:lnTo>
                                <a:lnTo>
                                  <a:pt x="655" y="1415"/>
                                </a:lnTo>
                                <a:lnTo>
                                  <a:pt x="665" y="1448"/>
                                </a:lnTo>
                                <a:lnTo>
                                  <a:pt x="676" y="1480"/>
                                </a:lnTo>
                                <a:lnTo>
                                  <a:pt x="85" y="1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3754684" name="Freeform 291"/>
                        <wps:cNvSpPr>
                          <a:spLocks/>
                        </wps:cNvSpPr>
                        <wps:spPr bwMode="auto">
                          <a:xfrm>
                            <a:off x="9156" y="473"/>
                            <a:ext cx="191" cy="641"/>
                          </a:xfrm>
                          <a:custGeom>
                            <a:avLst/>
                            <a:gdLst>
                              <a:gd name="T0" fmla="+- 0 9252 9157"/>
                              <a:gd name="T1" fmla="*/ T0 w 191"/>
                              <a:gd name="T2" fmla="+- 0 1114 473"/>
                              <a:gd name="T3" fmla="*/ 1114 h 641"/>
                              <a:gd name="T4" fmla="+- 0 9157 9157"/>
                              <a:gd name="T5" fmla="*/ T4 w 191"/>
                              <a:gd name="T6" fmla="+- 0 488 473"/>
                              <a:gd name="T7" fmla="*/ 488 h 641"/>
                              <a:gd name="T8" fmla="+- 0 9204 9157"/>
                              <a:gd name="T9" fmla="*/ T8 w 191"/>
                              <a:gd name="T10" fmla="+- 0 481 473"/>
                              <a:gd name="T11" fmla="*/ 481 h 641"/>
                              <a:gd name="T12" fmla="+- 0 9252 9157"/>
                              <a:gd name="T13" fmla="*/ T12 w 191"/>
                              <a:gd name="T14" fmla="+- 0 477 473"/>
                              <a:gd name="T15" fmla="*/ 477 h 641"/>
                              <a:gd name="T16" fmla="+- 0 9300 9157"/>
                              <a:gd name="T17" fmla="*/ T16 w 191"/>
                              <a:gd name="T18" fmla="+- 0 474 473"/>
                              <a:gd name="T19" fmla="*/ 474 h 641"/>
                              <a:gd name="T20" fmla="+- 0 9347 9157"/>
                              <a:gd name="T21" fmla="*/ T20 w 191"/>
                              <a:gd name="T22" fmla="+- 0 473 473"/>
                              <a:gd name="T23" fmla="*/ 473 h 641"/>
                              <a:gd name="T24" fmla="+- 0 9347 9157"/>
                              <a:gd name="T25" fmla="*/ T24 w 191"/>
                              <a:gd name="T26" fmla="+- 0 1107 473"/>
                              <a:gd name="T27" fmla="*/ 1107 h 641"/>
                              <a:gd name="T28" fmla="+- 0 9323 9157"/>
                              <a:gd name="T29" fmla="*/ T28 w 191"/>
                              <a:gd name="T30" fmla="+- 0 1107 473"/>
                              <a:gd name="T31" fmla="*/ 1107 h 641"/>
                              <a:gd name="T32" fmla="+- 0 9299 9157"/>
                              <a:gd name="T33" fmla="*/ T32 w 191"/>
                              <a:gd name="T34" fmla="+- 0 1108 473"/>
                              <a:gd name="T35" fmla="*/ 1108 h 641"/>
                              <a:gd name="T36" fmla="+- 0 9276 9157"/>
                              <a:gd name="T37" fmla="*/ T36 w 191"/>
                              <a:gd name="T38" fmla="+- 0 1111 473"/>
                              <a:gd name="T39" fmla="*/ 1111 h 641"/>
                              <a:gd name="T40" fmla="+- 0 9252 9157"/>
                              <a:gd name="T41" fmla="*/ T40 w 191"/>
                              <a:gd name="T42" fmla="+- 0 1114 473"/>
                              <a:gd name="T43" fmla="*/ 1114 h 6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91" h="641">
                                <a:moveTo>
                                  <a:pt x="95" y="641"/>
                                </a:moveTo>
                                <a:lnTo>
                                  <a:pt x="0" y="15"/>
                                </a:lnTo>
                                <a:lnTo>
                                  <a:pt x="47" y="8"/>
                                </a:lnTo>
                                <a:lnTo>
                                  <a:pt x="95" y="4"/>
                                </a:lnTo>
                                <a:lnTo>
                                  <a:pt x="143" y="1"/>
                                </a:lnTo>
                                <a:lnTo>
                                  <a:pt x="190" y="0"/>
                                </a:lnTo>
                                <a:lnTo>
                                  <a:pt x="190" y="634"/>
                                </a:lnTo>
                                <a:lnTo>
                                  <a:pt x="166" y="634"/>
                                </a:lnTo>
                                <a:lnTo>
                                  <a:pt x="142" y="635"/>
                                </a:lnTo>
                                <a:lnTo>
                                  <a:pt x="119" y="638"/>
                                </a:lnTo>
                                <a:lnTo>
                                  <a:pt x="95" y="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701675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7905" y="863"/>
                            <a:ext cx="293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64B3E2" w14:textId="77777777" w:rsidR="00FA4FCE" w:rsidRDefault="009C32EE">
                              <w:pPr>
                                <w:spacing w:before="9" w:line="237" w:lineRule="auto"/>
                                <w:ind w:left="18" w:right="11" w:hanging="19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95"/>
                                  <w:sz w:val="13"/>
                                </w:rPr>
                                <w:t>Bond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5"/>
                                  <w:w w:val="9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27%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5EA103" id="Group 289" o:spid="_x0000_s1234" style="position:absolute;left:0;text-align:left;margin-left:395.25pt;margin-top:23.65pt;width:135.45pt;height:126.7pt;z-index:15832064;mso-position-horizontal-relative:page;mso-position-vertical-relative:text" coordorigin="7905,473" coordsize="2709,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">
                <v:shape id="AutoShape 293" o:spid="_x0000_s1235" style="position:absolute;left:8165;top:473;width:2449;height:2534;visibility:visible;mso-wrap-style:square;v-text-anchor:top" coordsize="2449,2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" path="m2279,1900r-1081,l1269,1895r71,-15l1410,1858r68,-31l1540,1790r56,-44l1647,1697r44,-54l1730,1585r31,-62l1786,1458r17,-67l1813,1322r2,-71l1810,1180r-15,-71l1773,1039r-33,-71l1700,903r-47,-59l1599,791r-59,-46l1476,706r-69,-31l1335,652r-75,-13l1182,634,1182,r75,2l1330,9r72,10l1473,34r69,18l1609,74r66,26l1739,129r62,33l1861,197r58,40l1974,279r53,45l2078,371r48,51l2171,475r42,55l2252,588r36,60l2320,710r29,64l2375,840r22,68l2415,977r15,70l2440,1120r7,73l2449,1267r-2,75l2440,1415r-10,72l2415,1558r-18,69l2375,1694r-26,66l2320,1824r-32,62l2279,1900xm1182,2534r-78,-3l1027,2524r-76,-11l877,2497r-74,-21l732,2451r-70,-29l594,2389r-65,-36l466,2312r-61,-44l347,2220r-55,-51l240,2114r-49,-58l146,1996r-42,-64l65,1865,31,1796,,1724,591,1495r31,68l659,1625r44,56l752,1732r54,45l864,1815r62,31l991,1871r67,17l1127,1898r71,2l2279,1900r-27,46l2213,2004r-42,55l2126,2112r-48,51l2027,2211r-53,45l1919,2298r-58,39l1801,2372r-62,33l1675,2434r-66,26l1542,2482r-69,18l1402,2515r-72,10l1257,2532r-75,2xe" fillcolor="#28799c" stroked="f">
                  <v:path arrowok="t" o:connecttype="custom" o:connectlocs="1198,2373;1340,2353;1478,2300;1596,2219;1691,2116;1761,1996;1803,1864;1815,1724;1795,1582;1740,1441;1653,1317;1540,1218;1407,1148;1260,1112;1182,473;1330,482;1473,507;1609,547;1739,602;1861,670;1974,752;2078,844;2171,948;2252,1061;2320,1183;2375,1313;2415,1450;2440,1593;2449,1740;2440,1888;2415,2031;2375,2167;2320,2297;2279,2373;1104,3004;951,2986;803,2949;662,2895;529,2826;405,2741;292,2642;191,2529;104,2405;31,2269;591,1968;659,2098;752,2205;864,2288;991,2344;1127,2371;2279,2373;2213,2477;2126,2585;2027,2684;1919,2771;1801,2845;1675,2907;1542,2955;1402,2988;1257,3005" o:connectangles="0,0,0,0,0,0,0,0,0,0,0,0,0,0,0,0,0,0,0,0,0,0,0,0,0,0,0,0,0,0,0,0,0,0,0,0,0,0,0,0,0,0,0,0,0,0,0,0,0,0,0,0,0,0,0,0,0,0,0,0"/>
                </v:shape>
                <v:shape id="Freeform 292" o:spid="_x0000_s1236" style="position:absolute;left:8080;top:487;width:1172;height:1710;visibility:visible;mso-wrap-style:square;v-text-anchor:top" coordsize="1172,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" path="m85,1709l61,1638,40,1568,24,1497,12,1426,4,1354,,1283r1,-70l5,1143r8,-70l25,1004,40,936,60,869,82,804r27,-65l139,677r33,-61l208,556r40,-57l291,444r46,-53l386,341r53,-48l494,248r58,-42l612,167r64,-35l742,99,811,70,876,47,942,28r67,-16l1077,r95,626l1100,641r-69,23l966,694r-60,37l851,774r-50,49l757,877r-38,58l687,997r-24,65l645,1131r-9,70l634,1274r7,73l647,1381r8,34l665,1448r11,32l85,1709xe" fillcolor="#50bf62" stroked="f">
                  <v:path arrowok="t" o:connecttype="custom" o:connectlocs="85,2197;61,2126;40,2056;24,1985;12,1914;4,1842;0,1771;1,1701;5,1631;13,1561;25,1492;40,1424;60,1357;82,1292;109,1227;139,1165;172,1104;208,1044;248,987;291,932;337,879;386,829;439,781;494,736;552,694;612,655;676,620;742,587;811,558;876,535;942,516;1009,500;1077,488;1172,1114;1100,1129;1031,1152;966,1182;906,1219;851,1262;801,1311;757,1365;719,1423;687,1485;663,1550;645,1619;636,1689;634,1762;641,1835;647,1869;655,1903;665,1936;676,1968;85,2197" o:connectangles="0,0,0,0,0,0,0,0,0,0,0,0,0,0,0,0,0,0,0,0,0,0,0,0,0,0,0,0,0,0,0,0,0,0,0,0,0,0,0,0,0,0,0,0,0,0,0,0,0,0,0,0,0"/>
                </v:shape>
                <v:shape id="Freeform 291" o:spid="_x0000_s1237" style="position:absolute;left:9156;top:473;width:191;height:641;visibility:visible;mso-wrap-style:square;v-text-anchor:top" coordsize="191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" path="m95,641l,15,47,8,95,4,143,1,190,r,634l166,634r-24,1l119,638r-24,3xe" fillcolor="#596469" stroked="f">
                  <v:path arrowok="t" o:connecttype="custom" o:connectlocs="95,1114;0,488;47,481;95,477;143,474;190,473;190,1107;166,1107;142,1108;119,1111;95,1114" o:connectangles="0,0,0,0,0,0,0,0,0,0,0"/>
                </v:shape>
                <v:shape id="Text Box 290" o:spid="_x0000_s1238" type="#_x0000_t202" style="position:absolute;left:7905;top:863;width:293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" filled="f" stroked="f">
                  <v:textbox inset="0,0,0,0">
                    <w:txbxContent>
                      <w:p w14:paraId="1E64B3E2" w14:textId="77777777" w:rsidR="00FA4FCE" w:rsidRDefault="009C32EE">
                        <w:pPr>
                          <w:spacing w:before="9" w:line="237" w:lineRule="auto"/>
                          <w:ind w:left="18" w:right="11" w:hanging="19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95"/>
                            <w:sz w:val="13"/>
                          </w:rPr>
                          <w:t>Bond</w:t>
                        </w:r>
                        <w:r>
                          <w:rPr>
                            <w:rFonts w:ascii="Calibri"/>
                            <w:color w:val="9A9A9E"/>
                            <w:spacing w:val="-25"/>
                            <w:w w:val="9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27%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95"/>
          <w:sz w:val="13"/>
        </w:rPr>
        <w:t>Cash</w:t>
      </w:r>
      <w:r>
        <w:rPr>
          <w:rFonts w:ascii="Calibri"/>
          <w:color w:val="9A9A9E"/>
          <w:spacing w:val="-25"/>
          <w:w w:val="95"/>
          <w:sz w:val="13"/>
        </w:rPr>
        <w:t xml:space="preserve"> </w:t>
      </w:r>
      <w:r>
        <w:rPr>
          <w:rFonts w:ascii="Calibri"/>
          <w:color w:val="9A9A9E"/>
          <w:sz w:val="13"/>
        </w:rPr>
        <w:t>3%</w:t>
      </w:r>
    </w:p>
    <w:p w14:paraId="2B818C6D" w14:textId="77777777" w:rsidR="00FA4FCE" w:rsidRDefault="00FA4FCE">
      <w:pPr>
        <w:pStyle w:val="BodyText"/>
        <w:rPr>
          <w:rFonts w:ascii="Calibri"/>
          <w:sz w:val="16"/>
        </w:rPr>
      </w:pPr>
    </w:p>
    <w:p w14:paraId="23F501D9" w14:textId="77777777" w:rsidR="00FA4FCE" w:rsidRDefault="00FA4FCE">
      <w:pPr>
        <w:pStyle w:val="BodyText"/>
        <w:rPr>
          <w:rFonts w:ascii="Calibri"/>
          <w:sz w:val="16"/>
        </w:rPr>
      </w:pPr>
    </w:p>
    <w:p w14:paraId="0954A9EB" w14:textId="77777777" w:rsidR="00FA4FCE" w:rsidRDefault="00FA4FCE">
      <w:pPr>
        <w:pStyle w:val="BodyText"/>
        <w:rPr>
          <w:rFonts w:ascii="Calibri"/>
          <w:sz w:val="16"/>
        </w:rPr>
      </w:pPr>
    </w:p>
    <w:p w14:paraId="100745CF" w14:textId="77777777" w:rsidR="00FA4FCE" w:rsidRDefault="00FA4FCE">
      <w:pPr>
        <w:pStyle w:val="BodyText"/>
        <w:rPr>
          <w:rFonts w:ascii="Calibri"/>
          <w:sz w:val="16"/>
        </w:rPr>
      </w:pPr>
    </w:p>
    <w:p w14:paraId="020DDAD6" w14:textId="77777777" w:rsidR="00FA4FCE" w:rsidRDefault="00FA4FCE">
      <w:pPr>
        <w:pStyle w:val="BodyText"/>
        <w:rPr>
          <w:rFonts w:ascii="Calibri"/>
          <w:sz w:val="16"/>
        </w:rPr>
      </w:pPr>
    </w:p>
    <w:p w14:paraId="689105E7" w14:textId="77777777" w:rsidR="00FA4FCE" w:rsidRDefault="00FA4FCE">
      <w:pPr>
        <w:pStyle w:val="BodyText"/>
        <w:rPr>
          <w:rFonts w:ascii="Calibri"/>
          <w:sz w:val="16"/>
        </w:rPr>
      </w:pPr>
    </w:p>
    <w:p w14:paraId="1E9C57AC" w14:textId="77777777" w:rsidR="00FA4FCE" w:rsidRDefault="00FA4FCE">
      <w:pPr>
        <w:pStyle w:val="BodyText"/>
        <w:rPr>
          <w:rFonts w:ascii="Calibri"/>
          <w:sz w:val="16"/>
        </w:rPr>
      </w:pPr>
    </w:p>
    <w:p w14:paraId="6EDC296A" w14:textId="77777777" w:rsidR="00FA4FCE" w:rsidRDefault="00FA4FCE">
      <w:pPr>
        <w:pStyle w:val="BodyText"/>
        <w:rPr>
          <w:rFonts w:ascii="Calibri"/>
          <w:sz w:val="16"/>
        </w:rPr>
      </w:pPr>
    </w:p>
    <w:p w14:paraId="0F2DAFBD" w14:textId="77777777" w:rsidR="00FA4FCE" w:rsidRDefault="00FA4FCE">
      <w:pPr>
        <w:pStyle w:val="BodyText"/>
        <w:rPr>
          <w:rFonts w:ascii="Calibri"/>
          <w:sz w:val="16"/>
        </w:rPr>
      </w:pPr>
    </w:p>
    <w:p w14:paraId="66BB8C3F" w14:textId="77777777" w:rsidR="00FA4FCE" w:rsidRDefault="00FA4FCE">
      <w:pPr>
        <w:pStyle w:val="BodyText"/>
        <w:rPr>
          <w:rFonts w:ascii="Calibri"/>
          <w:sz w:val="16"/>
        </w:rPr>
      </w:pPr>
    </w:p>
    <w:p w14:paraId="44003BA1" w14:textId="77777777" w:rsidR="00FA4FCE" w:rsidRDefault="00FA4FCE">
      <w:pPr>
        <w:pStyle w:val="BodyText"/>
        <w:rPr>
          <w:rFonts w:ascii="Calibri"/>
          <w:sz w:val="16"/>
        </w:rPr>
      </w:pPr>
    </w:p>
    <w:p w14:paraId="57FC7B29" w14:textId="77777777" w:rsidR="00FA4FCE" w:rsidRDefault="00FA4FCE">
      <w:pPr>
        <w:pStyle w:val="BodyText"/>
        <w:rPr>
          <w:rFonts w:ascii="Calibri"/>
          <w:sz w:val="16"/>
        </w:rPr>
      </w:pPr>
    </w:p>
    <w:p w14:paraId="0C0DAE69" w14:textId="77777777" w:rsidR="00FA4FCE" w:rsidRDefault="00FA4FCE">
      <w:pPr>
        <w:pStyle w:val="BodyText"/>
        <w:spacing w:before="3"/>
        <w:rPr>
          <w:rFonts w:ascii="Calibri"/>
          <w:sz w:val="23"/>
        </w:rPr>
      </w:pPr>
    </w:p>
    <w:p w14:paraId="03E8B5CF" w14:textId="77777777" w:rsidR="00FA4FCE" w:rsidRDefault="009C32EE">
      <w:pPr>
        <w:spacing w:before="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1937A81" w14:textId="77777777" w:rsidR="00FA4FCE" w:rsidRDefault="00FA4FCE">
      <w:pPr>
        <w:pStyle w:val="BodyText"/>
        <w:spacing w:before="9"/>
        <w:rPr>
          <w:sz w:val="13"/>
        </w:rPr>
      </w:pPr>
    </w:p>
    <w:p w14:paraId="61CF5218" w14:textId="502AE5D4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3088" behindDoc="0" locked="0" layoutInCell="1" allowOverlap="1" wp14:anchorId="2253BFD1" wp14:editId="2096B1AC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422567128" name="Text Box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B4C3F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3BFD1" id="Text Box 288" o:spid="_x0000_s1239" type="#_x0000_t202" style="position:absolute;left:0;text-align:left;margin-left:456.05pt;margin-top:17.6pt;width:10.2pt;height:17.35pt;z-index:1583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" filled="f" stroked="f">
                <v:textbox style="layout-flow:vertical" inset="0,0,0,0">
                  <w:txbxContent>
                    <w:p w14:paraId="2A8B4C3F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5136" behindDoc="0" locked="0" layoutInCell="1" allowOverlap="1" wp14:anchorId="01F27299" wp14:editId="0DAF6EBE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536748609" name="Text 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621DE24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E997A3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0F268C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7EAA30C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23BDCBC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F7EF9F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54749D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AE8E59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4373D6C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3400C1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B1C333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3E641B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04880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27299" id="Text Box 287" o:spid="_x0000_s1240" type="#_x0000_t202" style="position:absolute;left:0;text-align:left;margin-left:374.15pt;margin-top:11.05pt;width:81.25pt;height:90.9pt;z-index:1583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621DE24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E997A3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0F268C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7EAA30C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23BDCBC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F7EF9F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54749D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AE8E59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4373D6CE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3400C1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B1C333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3E641B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E04880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5648" behindDoc="0" locked="0" layoutInCell="1" allowOverlap="1" wp14:anchorId="4D22F780" wp14:editId="7ABECF9F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869309924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039BFA8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ED66A5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2BA640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2A202C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1E7817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95E52F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64.9</w:t>
                                  </w:r>
                                </w:p>
                              </w:tc>
                            </w:tr>
                            <w:tr w:rsidR="00FA4FCE" w14:paraId="415ED83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C50A05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C234D7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12.5</w:t>
                                  </w:r>
                                </w:p>
                              </w:tc>
                            </w:tr>
                            <w:tr w:rsidR="00FA4FCE" w14:paraId="7A42818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E99B2F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973604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20.7</w:t>
                                  </w:r>
                                </w:p>
                              </w:tc>
                            </w:tr>
                            <w:tr w:rsidR="00FA4FCE" w14:paraId="408AF57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470E9A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AC1313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FA4FCE" w14:paraId="2680D59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DF8675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DA177E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0.4</w:t>
                                  </w:r>
                                </w:p>
                              </w:tc>
                            </w:tr>
                          </w:tbl>
                          <w:p w14:paraId="378E0BE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2F780" id="Text Box 286" o:spid="_x0000_s1241" type="#_x0000_t202" style="position:absolute;left:0;text-align:left;margin-left:470.4pt;margin-top:11.1pt;width:96.8pt;height:90.9pt;z-index:1583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IvOP/D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039BFA8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3ED66A5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2BA6405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2A202C2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1E7817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95E52F9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64.9</w:t>
                            </w:r>
                          </w:p>
                        </w:tc>
                      </w:tr>
                      <w:tr w:rsidR="00FA4FCE" w14:paraId="415ED838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C50A05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C234D72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12.5</w:t>
                            </w:r>
                          </w:p>
                        </w:tc>
                      </w:tr>
                      <w:tr w:rsidR="00FA4FCE" w14:paraId="7A42818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E99B2F5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973604F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20.7</w:t>
                            </w:r>
                          </w:p>
                        </w:tc>
                      </w:tr>
                      <w:tr w:rsidR="00FA4FCE" w14:paraId="408AF57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470E9AB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AC1313E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1.5</w:t>
                            </w:r>
                          </w:p>
                        </w:tc>
                      </w:tr>
                      <w:tr w:rsidR="00FA4FCE" w14:paraId="2680D592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DF8675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DA177E2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0.4</w:t>
                            </w:r>
                          </w:p>
                        </w:tc>
                      </w:tr>
                    </w:tbl>
                    <w:p w14:paraId="378E0BE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698D5B80" w14:textId="77777777" w:rsidR="00FA4FCE" w:rsidRDefault="009C32EE">
      <w:pPr>
        <w:pStyle w:val="BodyText"/>
        <w:rPr>
          <w:rFonts w:ascii="Arial"/>
          <w:b/>
          <w:sz w:val="16"/>
        </w:rPr>
      </w:pPr>
      <w:r>
        <w:br w:type="column"/>
      </w:r>
    </w:p>
    <w:p w14:paraId="6EFC3635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5CB880FE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2D398649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12E17B95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6F4ECD88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3D2FC268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6C41EE1D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3858C2AD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0312F4E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39F08F9D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5CC2506D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25944FFF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5CDC0C7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016975A7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5D33599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52BC15AF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1498BD7C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2A9E888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0B4A82E0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48B7A35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35DC0AE3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559A72D1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2133994A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538C6BCC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D1048A0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04BF01F6" w14:textId="77777777" w:rsidR="00FA4FCE" w:rsidRDefault="009C32EE">
      <w:pPr>
        <w:spacing w:before="95" w:line="237" w:lineRule="auto"/>
        <w:ind w:left="319" w:right="914" w:hanging="28"/>
        <w:rPr>
          <w:rFonts w:ascii="Calibri"/>
          <w:sz w:val="13"/>
        </w:rPr>
      </w:pPr>
      <w:r>
        <w:rPr>
          <w:rFonts w:ascii="Calibri"/>
          <w:color w:val="9A9A9E"/>
          <w:spacing w:val="-1"/>
          <w:sz w:val="13"/>
        </w:rPr>
        <w:t>Stock</w:t>
      </w:r>
      <w:r>
        <w:rPr>
          <w:rFonts w:ascii="Calibri"/>
          <w:color w:val="9A9A9E"/>
          <w:spacing w:val="-27"/>
          <w:sz w:val="13"/>
        </w:rPr>
        <w:t xml:space="preserve"> </w:t>
      </w:r>
      <w:r>
        <w:rPr>
          <w:rFonts w:ascii="Calibri"/>
          <w:color w:val="9A9A9E"/>
          <w:sz w:val="13"/>
        </w:rPr>
        <w:t>70%</w:t>
      </w:r>
    </w:p>
    <w:p w14:paraId="2EBAFA0F" w14:textId="77777777" w:rsidR="00FA4FCE" w:rsidRDefault="00FA4FCE">
      <w:pPr>
        <w:spacing w:line="237" w:lineRule="auto"/>
        <w:rPr>
          <w:rFonts w:ascii="Calibri"/>
          <w:sz w:val="13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6" w:space="40"/>
            <w:col w:w="2332" w:space="756"/>
            <w:col w:w="1506"/>
          </w:cols>
        </w:sectPr>
      </w:pPr>
    </w:p>
    <w:p w14:paraId="5617D40F" w14:textId="77777777" w:rsidR="00FA4FCE" w:rsidRDefault="00FA4FCE">
      <w:pPr>
        <w:pStyle w:val="BodyText"/>
        <w:rPr>
          <w:rFonts w:ascii="Calibri"/>
        </w:rPr>
      </w:pPr>
    </w:p>
    <w:p w14:paraId="6B2F2FA5" w14:textId="77777777" w:rsidR="00FA4FCE" w:rsidRDefault="00FA4FCE">
      <w:pPr>
        <w:pStyle w:val="BodyText"/>
        <w:rPr>
          <w:rFonts w:ascii="Calibri"/>
        </w:rPr>
      </w:pPr>
    </w:p>
    <w:p w14:paraId="0C43B1E0" w14:textId="77777777" w:rsidR="00FA4FCE" w:rsidRDefault="00FA4FCE">
      <w:pPr>
        <w:pStyle w:val="BodyText"/>
        <w:rPr>
          <w:rFonts w:ascii="Calibri"/>
        </w:rPr>
      </w:pPr>
    </w:p>
    <w:p w14:paraId="1C0B8544" w14:textId="77777777" w:rsidR="00FA4FCE" w:rsidRDefault="00FA4FCE">
      <w:pPr>
        <w:pStyle w:val="BodyText"/>
        <w:spacing w:before="1"/>
        <w:rPr>
          <w:rFonts w:ascii="Calibri"/>
          <w:sz w:val="19"/>
        </w:rPr>
      </w:pPr>
    </w:p>
    <w:p w14:paraId="01043F99" w14:textId="77777777" w:rsidR="00FA4FCE" w:rsidRDefault="00FA4FCE">
      <w:pPr>
        <w:rPr>
          <w:rFonts w:ascii="Calibri"/>
          <w:sz w:val="19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B088569" w14:textId="77777777" w:rsidR="00FA4FCE" w:rsidRDefault="009C32EE">
      <w:pPr>
        <w:pStyle w:val="BodyText"/>
        <w:spacing w:before="12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30F2C2CC" w14:textId="63ECB371" w:rsidR="00FA4FCE" w:rsidRDefault="009C32EE">
      <w:pPr>
        <w:pStyle w:val="BodyText"/>
        <w:spacing w:before="40" w:line="237" w:lineRule="auto"/>
        <w:ind w:left="291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3600" behindDoc="0" locked="0" layoutInCell="1" allowOverlap="1" wp14:anchorId="517DD1E0" wp14:editId="7F39B549">
                <wp:simplePos x="0" y="0"/>
                <wp:positionH relativeFrom="page">
                  <wp:posOffset>5791835</wp:posOffset>
                </wp:positionH>
                <wp:positionV relativeFrom="paragraph">
                  <wp:posOffset>-297815</wp:posOffset>
                </wp:positionV>
                <wp:extent cx="129540" cy="148590"/>
                <wp:effectExtent l="0" t="0" r="0" b="0"/>
                <wp:wrapNone/>
                <wp:docPr id="1285557988" name="Text Box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4672D2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7DD1E0" id="Text Box 285" o:spid="_x0000_s1242" type="#_x0000_t202" style="position:absolute;left:0;text-align:left;margin-left:456.05pt;margin-top:-23.45pt;width:10.2pt;height:11.7pt;z-index:1583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" filled="f" stroked="f">
                <v:textbox style="layout-flow:vertical" inset="0,0,0,0">
                  <w:txbxContent>
                    <w:p w14:paraId="504672D2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4112" behindDoc="0" locked="0" layoutInCell="1" allowOverlap="1" wp14:anchorId="62E97030" wp14:editId="094837AE">
                <wp:simplePos x="0" y="0"/>
                <wp:positionH relativeFrom="page">
                  <wp:posOffset>5791200</wp:posOffset>
                </wp:positionH>
                <wp:positionV relativeFrom="paragraph">
                  <wp:posOffset>52705</wp:posOffset>
                </wp:positionV>
                <wp:extent cx="129540" cy="215900"/>
                <wp:effectExtent l="0" t="0" r="0" b="0"/>
                <wp:wrapNone/>
                <wp:docPr id="1895094109" name="Text 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5D66CB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97030" id="Text Box 284" o:spid="_x0000_s1243" type="#_x0000_t202" style="position:absolute;left:0;text-align:left;margin-left:456pt;margin-top:4.15pt;width:10.2pt;height:17pt;z-index:1583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" filled="f" stroked="f">
                <v:textbox style="layout-flow:vertical" inset="0,0,0,0">
                  <w:txbxContent>
                    <w:p w14:paraId="295D66CB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The fund, broadly targets returns greater than debt schemes with lower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volatility than equity schemes. While selecting stocks, the fund follows 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bottom-up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stock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picking,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focus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reasonable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quality</w:t>
      </w:r>
      <w:r>
        <w:rPr>
          <w:color w:val="595B60"/>
          <w:spacing w:val="11"/>
        </w:rPr>
        <w:t xml:space="preserve"> </w:t>
      </w:r>
      <w:r>
        <w:rPr>
          <w:color w:val="595B60"/>
        </w:rPr>
        <w:t>businesses,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typically</w:t>
      </w:r>
    </w:p>
    <w:p w14:paraId="6C27CD2F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4DF767B1" w14:textId="77777777" w:rsidR="00FA4FCE" w:rsidRDefault="00FA4FCE">
      <w:pPr>
        <w:pStyle w:val="BodyText"/>
        <w:rPr>
          <w:sz w:val="16"/>
        </w:rPr>
      </w:pPr>
    </w:p>
    <w:p w14:paraId="2751CAD8" w14:textId="77777777" w:rsidR="00FA4FCE" w:rsidRDefault="00FA4FCE">
      <w:pPr>
        <w:pStyle w:val="BodyText"/>
        <w:rPr>
          <w:sz w:val="16"/>
        </w:rPr>
      </w:pPr>
    </w:p>
    <w:p w14:paraId="07DF7645" w14:textId="77777777" w:rsidR="00FA4FCE" w:rsidRDefault="00FA4FCE">
      <w:pPr>
        <w:pStyle w:val="BodyText"/>
        <w:rPr>
          <w:sz w:val="16"/>
        </w:rPr>
      </w:pPr>
    </w:p>
    <w:p w14:paraId="22C8F894" w14:textId="77777777" w:rsidR="00FA4FCE" w:rsidRDefault="00FA4FCE">
      <w:pPr>
        <w:pStyle w:val="BodyText"/>
        <w:rPr>
          <w:sz w:val="19"/>
        </w:rPr>
      </w:pPr>
    </w:p>
    <w:p w14:paraId="12F5127F" w14:textId="77777777" w:rsidR="00FA4FCE" w:rsidRDefault="009C32EE">
      <w:pPr>
        <w:tabs>
          <w:tab w:val="left" w:pos="817"/>
        </w:tabs>
        <w:spacing w:line="100" w:lineRule="exact"/>
        <w:ind w:left="291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5ED3459C" w14:textId="77777777" w:rsidR="00FA4FCE" w:rsidRDefault="00FA4FCE">
      <w:pPr>
        <w:spacing w:line="100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87"/>
            <w:col w:w="4516"/>
          </w:cols>
        </w:sectPr>
      </w:pPr>
    </w:p>
    <w:p w14:paraId="6A2269B4" w14:textId="77777777" w:rsidR="00FA4FCE" w:rsidRDefault="009C32EE">
      <w:pPr>
        <w:pStyle w:val="BodyText"/>
        <w:spacing w:before="2" w:line="237" w:lineRule="auto"/>
        <w:ind w:left="291"/>
        <w:jc w:val="both"/>
      </w:pPr>
      <w:r>
        <w:rPr>
          <w:color w:val="595B60"/>
          <w:w w:val="95"/>
        </w:rPr>
        <w:t>above average ROE/ROCE and acceptable valuations. The Fund maintain a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judicious mix of equity exposure and continuously rebalances between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market cap. Currently Large Cap is 73%, Mid Cap is 8% and Small Cap 19%.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Within debt, the fund focusses on AAA and actively manages duration.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Currently,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mod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4.42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years,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avg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mat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6.59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years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YTM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7.68%.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Equity</w:t>
      </w:r>
    </w:p>
    <w:p w14:paraId="453E1E25" w14:textId="77777777" w:rsidR="00FA4FCE" w:rsidRDefault="009C32EE">
      <w:pPr>
        <w:pStyle w:val="BodyText"/>
        <w:spacing w:line="237" w:lineRule="auto"/>
        <w:ind w:left="291"/>
        <w:jc w:val="both"/>
      </w:pPr>
      <w:r>
        <w:rPr>
          <w:color w:val="595B60"/>
        </w:rPr>
        <w:t>~67.99%, Debt ~26.72% while others incl Cash, compulsory Convertible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Debentures, MF Units, ReIT and InVIT is ~5.29%, thus qualifies for equity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taxation.</w:t>
      </w:r>
    </w:p>
    <w:p w14:paraId="7B173FAA" w14:textId="77777777" w:rsidR="00FA4FCE" w:rsidRDefault="009C32EE">
      <w:pPr>
        <w:pStyle w:val="BodyText"/>
        <w:spacing w:before="2"/>
        <w:rPr>
          <w:sz w:val="13"/>
        </w:rPr>
      </w:pPr>
      <w:r>
        <w:br w:type="column"/>
      </w:r>
    </w:p>
    <w:p w14:paraId="45F24EE0" w14:textId="50397BE8" w:rsidR="00FA4FCE" w:rsidRDefault="009C32EE">
      <w:pPr>
        <w:ind w:left="246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6672" behindDoc="0" locked="0" layoutInCell="1" allowOverlap="1" wp14:anchorId="3081DE45" wp14:editId="32465BB8">
                <wp:simplePos x="0" y="0"/>
                <wp:positionH relativeFrom="page">
                  <wp:posOffset>4751705</wp:posOffset>
                </wp:positionH>
                <wp:positionV relativeFrom="paragraph">
                  <wp:posOffset>127635</wp:posOffset>
                </wp:positionV>
                <wp:extent cx="2451735" cy="2194560"/>
                <wp:effectExtent l="0" t="0" r="0" b="0"/>
                <wp:wrapNone/>
                <wp:docPr id="982350650" name="Text Box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70DDF210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EFBB051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8A8053E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8C2A53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D9C482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F88A8D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6.8</w:t>
                                  </w:r>
                                </w:p>
                              </w:tc>
                            </w:tr>
                            <w:tr w:rsidR="00FA4FCE" w14:paraId="03E0162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E49DA2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24388B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6.2</w:t>
                                  </w:r>
                                </w:p>
                              </w:tc>
                            </w:tr>
                            <w:tr w:rsidR="00FA4FCE" w14:paraId="4CE6676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6BE381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A7BDD5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4.8</w:t>
                                  </w:r>
                                </w:p>
                              </w:tc>
                            </w:tr>
                            <w:tr w:rsidR="00FA4FCE" w14:paraId="0960348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E18F737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ED0BFF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4.7</w:t>
                                  </w:r>
                                </w:p>
                              </w:tc>
                            </w:tr>
                            <w:tr w:rsidR="00FA4FCE" w14:paraId="7A8EE92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ACCE14F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State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0EC769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4.1</w:t>
                                  </w:r>
                                </w:p>
                              </w:tc>
                            </w:tr>
                            <w:tr w:rsidR="00FA4FCE" w14:paraId="39B7CDC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7937CF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ITC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02F17F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4.1</w:t>
                                  </w:r>
                                </w:p>
                              </w:tc>
                            </w:tr>
                            <w:tr w:rsidR="00FA4FCE" w14:paraId="39CD2A2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B5D2939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Infosys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0034DD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3.9</w:t>
                                  </w:r>
                                </w:p>
                              </w:tc>
                            </w:tr>
                            <w:tr w:rsidR="00FA4FCE" w14:paraId="26EAA20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ED73B91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214E6E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6664EA8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256C149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Airtel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541BFB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165B2A9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8854FF2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D58E52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</w:tbl>
                          <w:p w14:paraId="427E73A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1DE45" id="Text Box 283" o:spid="_x0000_s1244" type="#_x0000_t202" style="position:absolute;left:0;text-align:left;margin-left:374.15pt;margin-top:10.05pt;width:193.05pt;height:172.8pt;z-index:1583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70DDF210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EFBB051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8A8053E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8C2A53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D9C482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F88A8D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6.8</w:t>
                            </w:r>
                          </w:p>
                        </w:tc>
                      </w:tr>
                      <w:tr w:rsidR="00FA4FCE" w14:paraId="03E0162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E49DA2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24388B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6.2</w:t>
                            </w:r>
                          </w:p>
                        </w:tc>
                      </w:tr>
                      <w:tr w:rsidR="00FA4FCE" w14:paraId="4CE6676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6BE381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A7BDD5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4.8</w:t>
                            </w:r>
                          </w:p>
                        </w:tc>
                      </w:tr>
                      <w:tr w:rsidR="00FA4FCE" w14:paraId="0960348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E18F737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ED0BFF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4.7</w:t>
                            </w:r>
                          </w:p>
                        </w:tc>
                      </w:tr>
                      <w:tr w:rsidR="00FA4FCE" w14:paraId="7A8EE92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ACCE14F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State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India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0EC769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4.1</w:t>
                            </w:r>
                          </w:p>
                        </w:tc>
                      </w:tr>
                      <w:tr w:rsidR="00FA4FCE" w14:paraId="39B7CDC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7937CF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ITC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02F17F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4.1</w:t>
                            </w:r>
                          </w:p>
                        </w:tc>
                      </w:tr>
                      <w:tr w:rsidR="00FA4FCE" w14:paraId="39CD2A2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B5D2939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Infosys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0034DD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3.9</w:t>
                            </w:r>
                          </w:p>
                        </w:tc>
                      </w:tr>
                      <w:tr w:rsidR="00FA4FCE" w14:paraId="26EAA20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ED73B91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214E6E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6664EA8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256C149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Airtel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541BFB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165B2A9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8854FF2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D58E52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</w:tbl>
                    <w:p w14:paraId="427E73A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BC8B36D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5D984472" w14:textId="77777777" w:rsidR="00FA4FCE" w:rsidRDefault="00FA4FCE">
      <w:pPr>
        <w:pStyle w:val="BodyText"/>
      </w:pPr>
    </w:p>
    <w:p w14:paraId="3586C054" w14:textId="77777777" w:rsidR="00FA4FCE" w:rsidRDefault="00FA4FCE">
      <w:pPr>
        <w:pStyle w:val="BodyText"/>
        <w:spacing w:before="6"/>
        <w:rPr>
          <w:sz w:val="21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179EB6FB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0D8D141C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7849357C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2B95C28B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2B5528F0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7D103BE0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72D60585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67F6146E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EDE71CF" w14:textId="77777777" w:rsidR="00FA4FCE" w:rsidRDefault="009C32EE">
            <w:pPr>
              <w:pStyle w:val="TableParagraph"/>
              <w:spacing w:before="94"/>
              <w:ind w:left="69"/>
              <w:rPr>
                <w:sz w:val="12"/>
              </w:rPr>
            </w:pPr>
            <w:r>
              <w:rPr>
                <w:color w:val="595B60"/>
                <w:sz w:val="12"/>
              </w:rPr>
              <w:t>HDFC</w:t>
            </w:r>
            <w:r>
              <w:rPr>
                <w:color w:val="595B60"/>
                <w:spacing w:val="1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Hybrid</w:t>
            </w:r>
            <w:r>
              <w:rPr>
                <w:color w:val="595B60"/>
                <w:spacing w:val="2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Fund</w:t>
            </w:r>
            <w:r>
              <w:rPr>
                <w:color w:val="595B60"/>
                <w:spacing w:val="2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Eq.</w:t>
            </w:r>
            <w:r>
              <w:rPr>
                <w:color w:val="595B60"/>
                <w:spacing w:val="2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Gr.</w:t>
            </w:r>
          </w:p>
        </w:tc>
        <w:tc>
          <w:tcPr>
            <w:tcW w:w="933" w:type="dxa"/>
            <w:shd w:val="clear" w:color="auto" w:fill="E2E2E4"/>
          </w:tcPr>
          <w:p w14:paraId="76C0D5A2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2.5</w:t>
            </w:r>
          </w:p>
        </w:tc>
        <w:tc>
          <w:tcPr>
            <w:tcW w:w="933" w:type="dxa"/>
            <w:shd w:val="clear" w:color="auto" w:fill="E2E2E4"/>
          </w:tcPr>
          <w:p w14:paraId="5ED093F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23.3</w:t>
            </w:r>
          </w:p>
        </w:tc>
        <w:tc>
          <w:tcPr>
            <w:tcW w:w="933" w:type="dxa"/>
            <w:shd w:val="clear" w:color="auto" w:fill="E2E2E4"/>
          </w:tcPr>
          <w:p w14:paraId="02C9957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15.3</w:t>
            </w:r>
          </w:p>
        </w:tc>
        <w:tc>
          <w:tcPr>
            <w:tcW w:w="933" w:type="dxa"/>
            <w:shd w:val="clear" w:color="auto" w:fill="E2E2E4"/>
          </w:tcPr>
          <w:p w14:paraId="0A78DB0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15.4</w:t>
            </w:r>
          </w:p>
        </w:tc>
        <w:tc>
          <w:tcPr>
            <w:tcW w:w="994" w:type="dxa"/>
            <w:shd w:val="clear" w:color="auto" w:fill="E2E2E4"/>
          </w:tcPr>
          <w:p w14:paraId="5977E76D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15.5</w:t>
            </w:r>
          </w:p>
        </w:tc>
      </w:tr>
      <w:tr w:rsidR="00FA4FCE" w14:paraId="1ED92113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67ABAB1" w14:textId="77777777" w:rsidR="00FA4FCE" w:rsidRDefault="009C32EE">
            <w:pPr>
              <w:pStyle w:val="TableParagraph"/>
              <w:spacing w:before="68" w:line="225" w:lineRule="auto"/>
              <w:ind w:left="69" w:right="286"/>
              <w:rPr>
                <w:sz w:val="9"/>
              </w:rPr>
            </w:pPr>
            <w:r>
              <w:rPr>
                <w:color w:val="595B60"/>
                <w:sz w:val="9"/>
              </w:rPr>
              <w:lastRenderedPageBreak/>
              <w:t>Nifty 50 Hybrid Composite Debt 65:35</w:t>
            </w:r>
            <w:r>
              <w:rPr>
                <w:color w:val="595B60"/>
                <w:spacing w:val="-21"/>
                <w:sz w:val="9"/>
              </w:rPr>
              <w:t xml:space="preserve"> </w:t>
            </w:r>
            <w:r>
              <w:rPr>
                <w:color w:val="595B60"/>
                <w:sz w:val="9"/>
              </w:rPr>
              <w:t>Index</w:t>
            </w:r>
          </w:p>
        </w:tc>
        <w:tc>
          <w:tcPr>
            <w:tcW w:w="933" w:type="dxa"/>
            <w:shd w:val="clear" w:color="auto" w:fill="E2E2E4"/>
          </w:tcPr>
          <w:p w14:paraId="0D59066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1.5</w:t>
            </w:r>
          </w:p>
        </w:tc>
        <w:tc>
          <w:tcPr>
            <w:tcW w:w="933" w:type="dxa"/>
            <w:shd w:val="clear" w:color="auto" w:fill="E2E2E4"/>
          </w:tcPr>
          <w:p w14:paraId="2B563DD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21.3</w:t>
            </w:r>
          </w:p>
        </w:tc>
        <w:tc>
          <w:tcPr>
            <w:tcW w:w="933" w:type="dxa"/>
            <w:shd w:val="clear" w:color="auto" w:fill="E2E2E4"/>
          </w:tcPr>
          <w:p w14:paraId="268EED9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12.5</w:t>
            </w:r>
          </w:p>
        </w:tc>
        <w:tc>
          <w:tcPr>
            <w:tcW w:w="933" w:type="dxa"/>
            <w:shd w:val="clear" w:color="auto" w:fill="E2E2E4"/>
          </w:tcPr>
          <w:p w14:paraId="543EAD0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14.0</w:t>
            </w:r>
          </w:p>
        </w:tc>
        <w:tc>
          <w:tcPr>
            <w:tcW w:w="994" w:type="dxa"/>
            <w:shd w:val="clear" w:color="auto" w:fill="E2E2E4"/>
          </w:tcPr>
          <w:p w14:paraId="03819FB9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19075FC2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AD69778" w14:textId="77777777" w:rsidR="00FA4FCE" w:rsidRDefault="009C32EE">
            <w:pPr>
              <w:pStyle w:val="TableParagraph"/>
              <w:spacing w:before="93"/>
              <w:ind w:left="69"/>
              <w:rPr>
                <w:sz w:val="12"/>
              </w:rPr>
            </w:pPr>
            <w:r>
              <w:rPr>
                <w:color w:val="595B60"/>
                <w:sz w:val="12"/>
              </w:rPr>
              <w:t>India Fund</w:t>
            </w:r>
            <w:r>
              <w:rPr>
                <w:color w:val="595B60"/>
                <w:spacing w:val="-6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Aggressive</w:t>
            </w:r>
            <w:r>
              <w:rPr>
                <w:color w:val="595B60"/>
                <w:spacing w:val="-6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Allocation</w:t>
            </w:r>
          </w:p>
        </w:tc>
        <w:tc>
          <w:tcPr>
            <w:tcW w:w="933" w:type="dxa"/>
            <w:shd w:val="clear" w:color="auto" w:fill="E2E2E4"/>
          </w:tcPr>
          <w:p w14:paraId="657D8798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3.5</w:t>
            </w:r>
          </w:p>
        </w:tc>
        <w:tc>
          <w:tcPr>
            <w:tcW w:w="933" w:type="dxa"/>
            <w:shd w:val="clear" w:color="auto" w:fill="E2E2E4"/>
          </w:tcPr>
          <w:p w14:paraId="1BC7CA7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28.4</w:t>
            </w:r>
          </w:p>
        </w:tc>
        <w:tc>
          <w:tcPr>
            <w:tcW w:w="933" w:type="dxa"/>
            <w:shd w:val="clear" w:color="auto" w:fill="E2E2E4"/>
          </w:tcPr>
          <w:p w14:paraId="5AAF989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15.1</w:t>
            </w:r>
          </w:p>
        </w:tc>
        <w:tc>
          <w:tcPr>
            <w:tcW w:w="933" w:type="dxa"/>
            <w:shd w:val="clear" w:color="auto" w:fill="E2E2E4"/>
          </w:tcPr>
          <w:p w14:paraId="1D7EA74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14.8</w:t>
            </w:r>
          </w:p>
        </w:tc>
        <w:tc>
          <w:tcPr>
            <w:tcW w:w="994" w:type="dxa"/>
            <w:shd w:val="clear" w:color="auto" w:fill="E2E2E4"/>
          </w:tcPr>
          <w:p w14:paraId="1EE38238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13.5</w:t>
            </w:r>
          </w:p>
        </w:tc>
      </w:tr>
    </w:tbl>
    <w:p w14:paraId="4AF15EE8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8D2C46C" w14:textId="77777777" w:rsidR="00FA4FCE" w:rsidRDefault="009C32EE">
      <w:pPr>
        <w:pStyle w:val="Heading1"/>
      </w:pPr>
      <w:r>
        <w:rPr>
          <w:color w:val="002134"/>
          <w:w w:val="90"/>
        </w:rPr>
        <w:lastRenderedPageBreak/>
        <w:t>Mirae</w:t>
      </w:r>
      <w:r>
        <w:rPr>
          <w:color w:val="002134"/>
          <w:spacing w:val="15"/>
          <w:w w:val="90"/>
        </w:rPr>
        <w:t xml:space="preserve"> </w:t>
      </w:r>
      <w:r>
        <w:rPr>
          <w:color w:val="002134"/>
          <w:w w:val="90"/>
        </w:rPr>
        <w:t>Asset</w:t>
      </w:r>
      <w:r>
        <w:rPr>
          <w:color w:val="002134"/>
          <w:spacing w:val="54"/>
          <w:w w:val="90"/>
        </w:rPr>
        <w:t xml:space="preserve"> </w:t>
      </w:r>
      <w:r>
        <w:rPr>
          <w:color w:val="002134"/>
          <w:w w:val="90"/>
        </w:rPr>
        <w:t>Hybrid</w:t>
      </w:r>
      <w:r>
        <w:rPr>
          <w:color w:val="002134"/>
          <w:spacing w:val="55"/>
          <w:w w:val="90"/>
        </w:rPr>
        <w:t xml:space="preserve"> </w:t>
      </w:r>
      <w:r>
        <w:rPr>
          <w:color w:val="002134"/>
          <w:w w:val="90"/>
        </w:rPr>
        <w:t>Equity</w:t>
      </w:r>
      <w:r>
        <w:rPr>
          <w:color w:val="002134"/>
          <w:spacing w:val="54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38C62A6B" w14:textId="61F329E2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7696" behindDoc="0" locked="0" layoutInCell="1" allowOverlap="1" wp14:anchorId="0138C813" wp14:editId="36D34462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145540"/>
                <wp:effectExtent l="0" t="0" r="0" b="0"/>
                <wp:wrapNone/>
                <wp:docPr id="1366571747" name="Text 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14554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5937A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val="left" w:pos="404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The fund follows a disciplined asset-allocation strategy with equity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 in the range of 72% +/-5%, aiming to generate long term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growth</w:t>
                            </w:r>
                            <w:r>
                              <w:rPr>
                                <w:color w:val="0021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by</w:t>
                            </w:r>
                            <w:r>
                              <w:rPr>
                                <w:color w:val="00213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increasing</w:t>
                            </w:r>
                            <w:r>
                              <w:rPr>
                                <w:color w:val="00213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</w:t>
                            </w:r>
                            <w:r>
                              <w:rPr>
                                <w:color w:val="0021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based</w:t>
                            </w:r>
                            <w:r>
                              <w:rPr>
                                <w:color w:val="00213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cycles</w:t>
                            </w:r>
                            <w:r>
                              <w:rPr>
                                <w:color w:val="00213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valuations.</w:t>
                            </w:r>
                          </w:p>
                          <w:p w14:paraId="32B80A3C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7"/>
                              </w:numPr>
                              <w:tabs>
                                <w:tab w:val="left" w:pos="404"/>
                              </w:tabs>
                              <w:spacing w:before="42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Debt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portion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is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managed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through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high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quality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debt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instrument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predominantly in AAA rated and Sovereign Bonds. The fund broadly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follows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Buy-&amp;-Hold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strategy.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8C813" id="Text Box 282" o:spid="_x0000_s1245" type="#_x0000_t202" style="position:absolute;left:0;text-align:left;margin-left:28.3pt;margin-top:24.05pt;width:332pt;height:90.2pt;z-index:1583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" fillcolor="#d8d8da" stroked="f">
                <v:textbox inset="0,0,0,0">
                  <w:txbxContent>
                    <w:p w14:paraId="0D5937A2" w14:textId="77777777" w:rsidR="00FA4FCE" w:rsidRDefault="009C32EE"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val="left" w:pos="404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The fund follows a disciplined asset-allocation strategy with equity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 in the range of 72% +/-5%, aiming to generate long term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growth</w:t>
                      </w:r>
                      <w:r>
                        <w:rPr>
                          <w:color w:val="002134"/>
                          <w:spacing w:val="-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by</w:t>
                      </w:r>
                      <w:r>
                        <w:rPr>
                          <w:color w:val="002134"/>
                          <w:spacing w:val="-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increasing</w:t>
                      </w:r>
                      <w:r>
                        <w:rPr>
                          <w:color w:val="002134"/>
                          <w:spacing w:val="-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-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equity</w:t>
                      </w:r>
                      <w:r>
                        <w:rPr>
                          <w:color w:val="002134"/>
                          <w:spacing w:val="-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</w:t>
                      </w:r>
                      <w:r>
                        <w:rPr>
                          <w:color w:val="002134"/>
                          <w:spacing w:val="-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based</w:t>
                      </w:r>
                      <w:r>
                        <w:rPr>
                          <w:color w:val="002134"/>
                          <w:spacing w:val="-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-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market</w:t>
                      </w:r>
                      <w:r>
                        <w:rPr>
                          <w:color w:val="002134"/>
                          <w:spacing w:val="-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cycles</w:t>
                      </w:r>
                      <w:r>
                        <w:rPr>
                          <w:color w:val="002134"/>
                          <w:spacing w:val="-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valuations.</w:t>
                      </w:r>
                    </w:p>
                    <w:p w14:paraId="32B80A3C" w14:textId="77777777" w:rsidR="00FA4FCE" w:rsidRDefault="009C32EE">
                      <w:pPr>
                        <w:pStyle w:val="BodyText"/>
                        <w:numPr>
                          <w:ilvl w:val="0"/>
                          <w:numId w:val="37"/>
                        </w:numPr>
                        <w:tabs>
                          <w:tab w:val="left" w:pos="404"/>
                        </w:tabs>
                        <w:spacing w:before="42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Debt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portion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is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managed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through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high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quality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debt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instrument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predominantly in AAA rated and Sovereign Bonds. The fund broadly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follows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Buy-&amp;-Hold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strategy.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255613C7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72418904" w14:textId="77777777" w:rsidR="00FA4FCE" w:rsidRDefault="009C32EE">
      <w:pPr>
        <w:ind w:left="290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5732427B" w14:textId="77777777" w:rsidR="00FA4FCE" w:rsidRDefault="009C32EE">
      <w:pPr>
        <w:pStyle w:val="Heading5"/>
        <w:ind w:left="290" w:right="1138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3E2D5568" w14:textId="77777777" w:rsidR="00FA4FCE" w:rsidRDefault="00FA4FCE">
      <w:p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7360" w:space="200"/>
            <w:col w:w="4000"/>
          </w:cols>
        </w:sectPr>
      </w:pPr>
    </w:p>
    <w:p w14:paraId="6C323FC2" w14:textId="77777777" w:rsidR="00FA4FCE" w:rsidRDefault="00FA4FCE">
      <w:pPr>
        <w:pStyle w:val="BodyText"/>
        <w:spacing w:before="4"/>
        <w:rPr>
          <w:sz w:val="10"/>
        </w:rPr>
      </w:pPr>
    </w:p>
    <w:p w14:paraId="5EC4F288" w14:textId="5813A5AC" w:rsidR="00FA4FCE" w:rsidRDefault="009C32EE">
      <w:pPr>
        <w:tabs>
          <w:tab w:val="left" w:pos="11058"/>
        </w:tabs>
        <w:spacing w:before="119"/>
        <w:ind w:left="720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9744" behindDoc="0" locked="0" layoutInCell="1" allowOverlap="1" wp14:anchorId="7A602D8E" wp14:editId="16550E56">
                <wp:simplePos x="0" y="0"/>
                <wp:positionH relativeFrom="page">
                  <wp:posOffset>4751705</wp:posOffset>
                </wp:positionH>
                <wp:positionV relativeFrom="paragraph">
                  <wp:posOffset>244475</wp:posOffset>
                </wp:positionV>
                <wp:extent cx="2448560" cy="1862455"/>
                <wp:effectExtent l="0" t="0" r="0" b="0"/>
                <wp:wrapNone/>
                <wp:docPr id="822954071" name="Text 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7A031C39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4CC9752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7D60ED0" w14:textId="77777777" w:rsidR="00FA4FCE" w:rsidRDefault="009C32EE">
                                  <w:pPr>
                                    <w:pStyle w:val="TableParagraph"/>
                                    <w:spacing w:before="0" w:line="146" w:lineRule="exact"/>
                                    <w:ind w:left="340" w:hanging="5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Harshad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Borawake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- Equity</w:t>
                                  </w:r>
                                  <w:r>
                                    <w:rPr>
                                      <w:color w:val="595B60"/>
                                      <w:spacing w:val="-3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Mahendra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K.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Jajoo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Debt</w:t>
                                  </w:r>
                                </w:p>
                              </w:tc>
                            </w:tr>
                            <w:tr w:rsidR="00FA4FCE" w14:paraId="33D48EB7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45EAEAA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F5FA89F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July,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2015</w:t>
                                  </w:r>
                                </w:p>
                              </w:tc>
                            </w:tr>
                            <w:tr w:rsidR="00FA4FCE" w14:paraId="3D6C7E86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C73C9B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10F278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84,137</w:t>
                                  </w:r>
                                </w:p>
                              </w:tc>
                            </w:tr>
                            <w:tr w:rsidR="00FA4FCE" w14:paraId="6DA77E09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63EA6A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  <w:p w14:paraId="2C8C6761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166C0BE" w14:textId="77777777" w:rsidR="00FA4FCE" w:rsidRDefault="009C32EE">
                                  <w:pPr>
                                    <w:pStyle w:val="TableParagraph"/>
                                    <w:spacing w:before="67"/>
                                    <w:ind w:left="0" w:right="4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CRISIL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Hybrid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35+65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Agg.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TR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INR</w:t>
                                  </w:r>
                                </w:p>
                                <w:p w14:paraId="7DFCFDF4" w14:textId="77777777" w:rsidR="00FA4FCE" w:rsidRDefault="009C32EE">
                                  <w:pPr>
                                    <w:pStyle w:val="TableParagraph"/>
                                    <w:spacing w:before="13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INF769K01DE6</w:t>
                                  </w:r>
                                </w:p>
                              </w:tc>
                            </w:tr>
                            <w:tr w:rsidR="00FA4FCE" w14:paraId="05A631F0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D9B1DF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2D9B94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1.50%</w:t>
                                  </w:r>
                                </w:p>
                              </w:tc>
                            </w:tr>
                            <w:tr w:rsidR="00FA4FCE" w14:paraId="1CF6914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3D686C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7FE2C4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9.27%</w:t>
                                  </w:r>
                                </w:p>
                              </w:tc>
                            </w:tr>
                            <w:tr w:rsidR="00FA4FCE" w14:paraId="1B06607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A2FAAE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1BB570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0.89</w:t>
                                  </w:r>
                                </w:p>
                              </w:tc>
                            </w:tr>
                            <w:tr w:rsidR="00FA4FCE" w14:paraId="064AC981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EB0770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2D3E6D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</w:t>
                                  </w:r>
                                </w:p>
                              </w:tc>
                            </w:tr>
                            <w:tr w:rsidR="00FA4FCE" w14:paraId="57E9C715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E210AB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4A4F8C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1.00%</w:t>
                                  </w:r>
                                </w:p>
                              </w:tc>
                            </w:tr>
                          </w:tbl>
                          <w:p w14:paraId="3E875F1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02D8E" id="Text Box 281" o:spid="_x0000_s1246" type="#_x0000_t202" style="position:absolute;left:0;text-align:left;margin-left:374.15pt;margin-top:19.25pt;width:192.8pt;height:146.65pt;z-index:1583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7A031C39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4CC9752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7D60ED0" w14:textId="77777777" w:rsidR="00FA4FCE" w:rsidRDefault="009C32EE">
                            <w:pPr>
                              <w:pStyle w:val="TableParagraph"/>
                              <w:spacing w:before="0" w:line="146" w:lineRule="exact"/>
                              <w:ind w:left="340" w:hanging="5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Harshad</w:t>
                            </w:r>
                            <w:r>
                              <w:rPr>
                                <w:color w:val="595B60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Borawake</w:t>
                            </w:r>
                            <w:r>
                              <w:rPr>
                                <w:color w:val="595B60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- Equity</w:t>
                            </w:r>
                            <w:r>
                              <w:rPr>
                                <w:color w:val="595B60"/>
                                <w:spacing w:val="-3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Mahendra</w:t>
                            </w:r>
                            <w:r>
                              <w:rPr>
                                <w:color w:val="595B60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K.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Jajoo</w:t>
                            </w:r>
                            <w:r>
                              <w:rPr>
                                <w:color w:val="595B60"/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595B60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Debt</w:t>
                            </w:r>
                          </w:p>
                        </w:tc>
                      </w:tr>
                      <w:tr w:rsidR="00FA4FCE" w14:paraId="33D48EB7" w14:textId="77777777">
                        <w:trPr>
                          <w:trHeight w:val="268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45EAEAA" w14:textId="77777777" w:rsidR="00FA4FCE" w:rsidRDefault="009C32EE">
                            <w:pPr>
                              <w:pStyle w:val="TableParagraph"/>
                              <w:spacing w:before="48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F5FA89F" w14:textId="77777777" w:rsidR="00FA4FCE" w:rsidRDefault="009C32EE">
                            <w:pPr>
                              <w:pStyle w:val="TableParagraph"/>
                              <w:spacing w:before="48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29th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July,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2015</w:t>
                            </w:r>
                          </w:p>
                        </w:tc>
                      </w:tr>
                      <w:tr w:rsidR="00FA4FCE" w14:paraId="3D6C7E86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C73C9B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10F278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84,137</w:t>
                            </w:r>
                          </w:p>
                        </w:tc>
                      </w:tr>
                      <w:tr w:rsidR="00FA4FCE" w14:paraId="6DA77E09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63EA6A9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  <w:p w14:paraId="2C8C6761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166C0BE" w14:textId="77777777" w:rsidR="00FA4FCE" w:rsidRDefault="009C32EE">
                            <w:pPr>
                              <w:pStyle w:val="TableParagraph"/>
                              <w:spacing w:before="67"/>
                              <w:ind w:left="0" w:right="4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CRISIL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Hybrid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35+65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595B60"/>
                                <w:spacing w:val="-8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Agg.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TR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INR</w:t>
                            </w:r>
                          </w:p>
                          <w:p w14:paraId="7DFCFDF4" w14:textId="77777777" w:rsidR="00FA4FCE" w:rsidRDefault="009C32EE">
                            <w:pPr>
                              <w:pStyle w:val="TableParagraph"/>
                              <w:spacing w:before="13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INF769K01DE6</w:t>
                            </w:r>
                          </w:p>
                        </w:tc>
                      </w:tr>
                      <w:tr w:rsidR="00FA4FCE" w14:paraId="05A631F0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D9B1DF9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2D9B94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1.50%</w:t>
                            </w:r>
                          </w:p>
                        </w:tc>
                      </w:tr>
                      <w:tr w:rsidR="00FA4FCE" w14:paraId="1CF69144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3D686C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7FE2C4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9.27%</w:t>
                            </w:r>
                          </w:p>
                        </w:tc>
                      </w:tr>
                      <w:tr w:rsidR="00FA4FCE" w14:paraId="1B06607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A2FAAE1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1BB5706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0.89</w:t>
                            </w:r>
                          </w:p>
                        </w:tc>
                      </w:tr>
                      <w:tr w:rsidR="00FA4FCE" w14:paraId="064AC981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EB0770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2D3E6D2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</w:t>
                            </w:r>
                          </w:p>
                        </w:tc>
                      </w:tr>
                      <w:tr w:rsidR="00FA4FCE" w14:paraId="57E9C715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E210AB7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54A4F8C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1.00%</w:t>
                            </w:r>
                          </w:p>
                        </w:tc>
                      </w:tr>
                    </w:tbl>
                    <w:p w14:paraId="3E875F1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44992B64" w14:textId="77777777" w:rsidR="00FA4FCE" w:rsidRDefault="00FA4FCE">
      <w:pPr>
        <w:pStyle w:val="BodyText"/>
      </w:pPr>
    </w:p>
    <w:p w14:paraId="432268F4" w14:textId="77777777" w:rsidR="00FA4FCE" w:rsidRDefault="00FA4FCE">
      <w:pPr>
        <w:pStyle w:val="BodyText"/>
      </w:pPr>
    </w:p>
    <w:p w14:paraId="1A213960" w14:textId="77777777" w:rsidR="00FA4FCE" w:rsidRDefault="00FA4FCE">
      <w:pPr>
        <w:pStyle w:val="BodyText"/>
        <w:spacing w:before="2"/>
        <w:rPr>
          <w:sz w:val="23"/>
        </w:rPr>
      </w:pPr>
    </w:p>
    <w:p w14:paraId="07A2DE76" w14:textId="77777777" w:rsidR="00FA4FCE" w:rsidRDefault="00FA4FCE">
      <w:pPr>
        <w:rPr>
          <w:sz w:val="23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E3D0C64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571122A8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5" w:line="237" w:lineRule="auto"/>
        <w:ind w:left="575" w:right="5"/>
        <w:rPr>
          <w:sz w:val="20"/>
        </w:rPr>
      </w:pPr>
      <w:r>
        <w:rPr>
          <w:color w:val="595B60"/>
          <w:w w:val="95"/>
          <w:sz w:val="20"/>
        </w:rPr>
        <w:t>Large-cap biased equity portfolio which helps in performing across market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cycles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typically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first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react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economic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revival.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Portfolio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construction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focus remains on generating alpha over medium to long-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term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high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liquidity.</w:t>
      </w:r>
    </w:p>
    <w:p w14:paraId="476B681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Disciplined Asset-allocation between equity and debt is a function of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macroeconomic outlook and multiple variables such as earnings growth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outlook,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price-multiples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interest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rate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outlook.</w:t>
      </w:r>
    </w:p>
    <w:p w14:paraId="7E841044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6"/>
        <w:rPr>
          <w:sz w:val="20"/>
        </w:rPr>
      </w:pPr>
      <w:r>
        <w:rPr>
          <w:color w:val="595B60"/>
          <w:sz w:val="20"/>
        </w:rPr>
        <w:t>No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credit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calls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taken,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debt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portion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managed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high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quality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debt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instrument predominantly in AAA rated and Sovereign Bonds through a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buy-&amp;-hold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approach.</w:t>
      </w:r>
    </w:p>
    <w:p w14:paraId="2B70F478" w14:textId="77777777" w:rsidR="00FA4FCE" w:rsidRDefault="009C32EE">
      <w:pPr>
        <w:pStyle w:val="Heading4"/>
        <w:tabs>
          <w:tab w:val="left" w:pos="6925"/>
        </w:tabs>
        <w:spacing w:before="134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275F6B7F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Fund can invest ~75% in equity across the market capitalization spectrum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 ~25% in fixed income securities across the credit-rating profile. 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addition to being exposed to liquidity risks associated with lower market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capitalization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companies,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can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also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take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position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high-yielding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(non-AAA rated) fixed income securities which can be subject to credit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downgrade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default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risks.</w:t>
      </w:r>
    </w:p>
    <w:p w14:paraId="12ABC10E" w14:textId="455B06F0" w:rsidR="00FA4FCE" w:rsidRDefault="009C32EE">
      <w:pPr>
        <w:pStyle w:val="Heading4"/>
        <w:tabs>
          <w:tab w:val="left" w:pos="6925"/>
        </w:tabs>
        <w:spacing w:before="77"/>
        <w:ind w:left="29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1280" behindDoc="0" locked="0" layoutInCell="1" allowOverlap="1" wp14:anchorId="56C0AAAE" wp14:editId="6A4071CF">
                <wp:simplePos x="0" y="0"/>
                <wp:positionH relativeFrom="page">
                  <wp:posOffset>356235</wp:posOffset>
                </wp:positionH>
                <wp:positionV relativeFrom="paragraph">
                  <wp:posOffset>311150</wp:posOffset>
                </wp:positionV>
                <wp:extent cx="4221480" cy="965835"/>
                <wp:effectExtent l="0" t="0" r="0" b="0"/>
                <wp:wrapNone/>
                <wp:docPr id="1780743781" name="Text 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6EC8B25E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2D345D07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0"/>
                                    </w:tabs>
                                    <w:spacing w:before="19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4CE197B4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585BD25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 w:right="-18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Automobile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1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76B5E55E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4"/>
                                    </w:tabs>
                                    <w:spacing w:before="19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3B2D3871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Services</w:t>
                                  </w:r>
                                </w:p>
                                <w:p w14:paraId="50DB131A" w14:textId="77777777" w:rsidR="00FA4FCE" w:rsidRDefault="009C32EE">
                                  <w:pPr>
                                    <w:pStyle w:val="TableParagraph"/>
                                    <w:spacing w:before="15"/>
                                    <w:ind w:left="15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mpo.</w:t>
                                  </w:r>
                                  <w:r>
                                    <w:rPr>
                                      <w:color w:val="595B60"/>
                                      <w:spacing w:val="4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Textiles</w:t>
                                  </w:r>
                                </w:p>
                                <w:p w14:paraId="7F78B44B" w14:textId="77777777" w:rsidR="00FA4FCE" w:rsidRDefault="009C32EE">
                                  <w:pPr>
                                    <w:pStyle w:val="TableParagraph"/>
                                    <w:spacing w:before="16" w:line="170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Healthcare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54A99802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9"/>
                                    <w:ind w:left="74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09395AD3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Services</w:t>
                                  </w:r>
                                </w:p>
                                <w:p w14:paraId="785DF8D0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481F2B30" w14:textId="77777777" w:rsidR="00FA4FCE" w:rsidRDefault="009C32EE">
                                  <w:pPr>
                                    <w:pStyle w:val="TableParagraph"/>
                                    <w:spacing w:before="0" w:line="170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-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Durables</w:t>
                                  </w:r>
                                </w:p>
                              </w:tc>
                            </w:tr>
                            <w:tr w:rsidR="00FA4FCE" w14:paraId="0826C45A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246FA980" w14:textId="77777777" w:rsidR="00FA4FCE" w:rsidRDefault="00FA4FCE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6AC655F6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55DC9CA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6"/>
                                    </w:numPr>
                                    <w:tabs>
                                      <w:tab w:val="left" w:pos="243"/>
                                    </w:tabs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State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</w:p>
                                <w:p w14:paraId="0B71937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6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Shriram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1F3256C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6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Greenply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Industries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6937EC6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val="left" w:pos="243"/>
                                    </w:tabs>
                                    <w:spacing w:before="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Prince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Pipe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Fittings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21742825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Tatva Chintan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Pharma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Chem.</w:t>
                                  </w:r>
                                </w:p>
                                <w:p w14:paraId="0034E44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Craftsman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Automation</w:t>
                                  </w:r>
                                  <w:r>
                                    <w:rPr>
                                      <w:color w:val="595B60"/>
                                      <w:spacing w:val="9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52475F87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0AAAE" id="Text Box 280" o:spid="_x0000_s1247" type="#_x0000_t202" style="position:absolute;left:0;text-align:left;margin-left:28.05pt;margin-top:24.5pt;width:332.4pt;height:76.05pt;z-index:1584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6EC8B25E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2D345D07" w14:textId="77777777" w:rsidR="00FA4FCE" w:rsidRDefault="009C32EE">
                            <w:pPr>
                              <w:pStyle w:val="TableParagraph"/>
                              <w:tabs>
                                <w:tab w:val="left" w:pos="2700"/>
                              </w:tabs>
                              <w:spacing w:before="19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4CE197B4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0585BD25" w14:textId="77777777" w:rsidR="00FA4FCE" w:rsidRDefault="009C32EE">
                            <w:pPr>
                              <w:pStyle w:val="TableParagraph"/>
                              <w:spacing w:before="0"/>
                              <w:ind w:left="55" w:right="-188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Automobile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1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76B5E55E" w14:textId="77777777" w:rsidR="00FA4FCE" w:rsidRDefault="009C32EE">
                            <w:pPr>
                              <w:pStyle w:val="TableParagraph"/>
                              <w:tabs>
                                <w:tab w:val="left" w:pos="2894"/>
                              </w:tabs>
                              <w:spacing w:before="19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3B2D3871" w14:textId="77777777" w:rsidR="00FA4FCE" w:rsidRDefault="009C32EE">
                            <w:pPr>
                              <w:pStyle w:val="TableParagraph"/>
                              <w:spacing w:before="87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Services</w:t>
                            </w:r>
                          </w:p>
                          <w:p w14:paraId="50DB131A" w14:textId="77777777" w:rsidR="00FA4FCE" w:rsidRDefault="009C32EE">
                            <w:pPr>
                              <w:pStyle w:val="TableParagraph"/>
                              <w:spacing w:before="15"/>
                              <w:ind w:left="15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mpo.</w:t>
                            </w:r>
                            <w:r>
                              <w:rPr>
                                <w:color w:val="595B60"/>
                                <w:spacing w:val="4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Textiles</w:t>
                            </w:r>
                          </w:p>
                          <w:p w14:paraId="7F78B44B" w14:textId="77777777" w:rsidR="00FA4FCE" w:rsidRDefault="009C32EE">
                            <w:pPr>
                              <w:pStyle w:val="TableParagraph"/>
                              <w:spacing w:before="16" w:line="170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Healthcare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54A99802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9"/>
                              <w:ind w:left="74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09395AD3" w14:textId="77777777" w:rsidR="00FA4FCE" w:rsidRDefault="009C32EE">
                            <w:pPr>
                              <w:pStyle w:val="TableParagraph"/>
                              <w:spacing w:before="87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Services</w:t>
                            </w:r>
                          </w:p>
                          <w:p w14:paraId="785DF8D0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481F2B30" w14:textId="77777777" w:rsidR="00FA4FCE" w:rsidRDefault="009C32EE">
                            <w:pPr>
                              <w:pStyle w:val="TableParagraph"/>
                              <w:spacing w:before="0" w:line="170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Durables</w:t>
                            </w:r>
                          </w:p>
                        </w:tc>
                      </w:tr>
                      <w:tr w:rsidR="00FA4FCE" w14:paraId="0826C45A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246FA980" w14:textId="77777777" w:rsidR="00FA4FCE" w:rsidRDefault="00FA4FCE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6AC655F6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55DC9CA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6"/>
                              </w:numPr>
                              <w:tabs>
                                <w:tab w:val="left" w:pos="243"/>
                              </w:tabs>
                              <w:spacing w:before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State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</w:p>
                          <w:p w14:paraId="0B71937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6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Shriram</w:t>
                            </w:r>
                            <w:r>
                              <w:rPr>
                                <w:color w:val="595B60"/>
                                <w:spacing w:val="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1F3256C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6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Greenply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Industries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6937EC6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243"/>
                              </w:tabs>
                              <w:spacing w:before="2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Prince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Pipe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Fittings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21742825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Tatva Chintan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Pharma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Chem.</w:t>
                            </w:r>
                          </w:p>
                          <w:p w14:paraId="0034E44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Craftsman</w:t>
                            </w:r>
                            <w:r>
                              <w:rPr>
                                <w:color w:val="595B60"/>
                                <w:spacing w:val="-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Automation</w:t>
                            </w:r>
                            <w:r>
                              <w:rPr>
                                <w:color w:val="595B60"/>
                                <w:spacing w:val="9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52475F87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6219E85C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16F40D0E" w14:textId="77777777" w:rsidR="00FA4FCE" w:rsidRDefault="00FA4FCE">
      <w:pPr>
        <w:pStyle w:val="BodyText"/>
        <w:rPr>
          <w:sz w:val="16"/>
        </w:rPr>
      </w:pPr>
    </w:p>
    <w:p w14:paraId="2BA5A0B0" w14:textId="77777777" w:rsidR="00FA4FCE" w:rsidRDefault="00FA4FCE">
      <w:pPr>
        <w:pStyle w:val="BodyText"/>
        <w:rPr>
          <w:sz w:val="16"/>
        </w:rPr>
      </w:pPr>
    </w:p>
    <w:p w14:paraId="0C12482C" w14:textId="77777777" w:rsidR="00FA4FCE" w:rsidRDefault="00FA4FCE">
      <w:pPr>
        <w:pStyle w:val="BodyText"/>
        <w:rPr>
          <w:sz w:val="16"/>
        </w:rPr>
      </w:pPr>
    </w:p>
    <w:p w14:paraId="3467775B" w14:textId="77777777" w:rsidR="00FA4FCE" w:rsidRDefault="00FA4FCE">
      <w:pPr>
        <w:pStyle w:val="BodyText"/>
        <w:rPr>
          <w:sz w:val="16"/>
        </w:rPr>
      </w:pPr>
    </w:p>
    <w:p w14:paraId="005AC0D1" w14:textId="77777777" w:rsidR="00FA4FCE" w:rsidRDefault="00FA4FCE">
      <w:pPr>
        <w:pStyle w:val="BodyText"/>
        <w:rPr>
          <w:sz w:val="16"/>
        </w:rPr>
      </w:pPr>
    </w:p>
    <w:p w14:paraId="34A3D4D6" w14:textId="77777777" w:rsidR="00FA4FCE" w:rsidRDefault="00FA4FCE">
      <w:pPr>
        <w:pStyle w:val="BodyText"/>
        <w:rPr>
          <w:sz w:val="16"/>
        </w:rPr>
      </w:pPr>
    </w:p>
    <w:p w14:paraId="0C28F774" w14:textId="77777777" w:rsidR="00FA4FCE" w:rsidRDefault="00FA4FCE">
      <w:pPr>
        <w:pStyle w:val="BodyText"/>
        <w:rPr>
          <w:sz w:val="16"/>
        </w:rPr>
      </w:pPr>
    </w:p>
    <w:p w14:paraId="1AA9D99C" w14:textId="77777777" w:rsidR="00FA4FCE" w:rsidRDefault="00FA4FCE">
      <w:pPr>
        <w:pStyle w:val="BodyText"/>
        <w:rPr>
          <w:sz w:val="16"/>
        </w:rPr>
      </w:pPr>
    </w:p>
    <w:p w14:paraId="010DFF8E" w14:textId="77777777" w:rsidR="00FA4FCE" w:rsidRDefault="00FA4FCE">
      <w:pPr>
        <w:pStyle w:val="BodyText"/>
        <w:rPr>
          <w:sz w:val="16"/>
        </w:rPr>
      </w:pPr>
    </w:p>
    <w:p w14:paraId="1111A1D0" w14:textId="77777777" w:rsidR="00FA4FCE" w:rsidRDefault="00FA4FCE">
      <w:pPr>
        <w:pStyle w:val="BodyText"/>
        <w:rPr>
          <w:sz w:val="16"/>
        </w:rPr>
      </w:pPr>
    </w:p>
    <w:p w14:paraId="6C795704" w14:textId="77777777" w:rsidR="00FA4FCE" w:rsidRDefault="00FA4FCE">
      <w:pPr>
        <w:pStyle w:val="BodyText"/>
        <w:rPr>
          <w:sz w:val="16"/>
        </w:rPr>
      </w:pPr>
    </w:p>
    <w:p w14:paraId="060C317A" w14:textId="77777777" w:rsidR="00FA4FCE" w:rsidRDefault="00FA4FCE">
      <w:pPr>
        <w:pStyle w:val="BodyText"/>
        <w:spacing w:before="7"/>
        <w:rPr>
          <w:sz w:val="18"/>
        </w:rPr>
      </w:pPr>
    </w:p>
    <w:p w14:paraId="1CD2B850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AF5A83B" w14:textId="77777777" w:rsidR="00FA4FCE" w:rsidRDefault="009C32EE">
      <w:pPr>
        <w:spacing w:before="138"/>
        <w:ind w:left="1684" w:right="2656"/>
        <w:jc w:val="center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Cash</w:t>
      </w:r>
      <w:r>
        <w:rPr>
          <w:rFonts w:ascii="Calibri"/>
          <w:color w:val="9A9A9E"/>
          <w:spacing w:val="-27"/>
          <w:sz w:val="13"/>
        </w:rPr>
        <w:t xml:space="preserve"> </w:t>
      </w:r>
      <w:r>
        <w:rPr>
          <w:rFonts w:ascii="Calibri"/>
          <w:color w:val="9A9A9E"/>
          <w:sz w:val="13"/>
        </w:rPr>
        <w:t>7%</w:t>
      </w:r>
    </w:p>
    <w:p w14:paraId="1D43D11A" w14:textId="5D646C47" w:rsidR="00FA4FCE" w:rsidRDefault="009C32EE">
      <w:pPr>
        <w:pStyle w:val="BodyText"/>
        <w:ind w:left="684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inline distT="0" distB="0" distL="0" distR="0" wp14:anchorId="3860B199" wp14:editId="0D6100B2">
                <wp:extent cx="1887855" cy="1631315"/>
                <wp:effectExtent l="0" t="1905" r="1270" b="5080"/>
                <wp:docPr id="126841098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7855" cy="1631315"/>
                          <a:chOff x="0" y="0"/>
                          <a:chExt cx="2973" cy="2569"/>
                        </a:xfrm>
                      </wpg:grpSpPr>
                      <wps:wsp>
                        <wps:cNvPr id="951807450" name="AutoShape 279"/>
                        <wps:cNvSpPr>
                          <a:spLocks/>
                        </wps:cNvSpPr>
                        <wps:spPr bwMode="auto">
                          <a:xfrm>
                            <a:off x="174" y="0"/>
                            <a:ext cx="2564" cy="2569"/>
                          </a:xfrm>
                          <a:custGeom>
                            <a:avLst/>
                            <a:gdLst>
                              <a:gd name="T0" fmla="+- 0 1514 175"/>
                              <a:gd name="T1" fmla="*/ T0 w 2564"/>
                              <a:gd name="T2" fmla="*/ 1924 h 2569"/>
                              <a:gd name="T3" fmla="+- 0 1726 175"/>
                              <a:gd name="T4" fmla="*/ T3 w 2564"/>
                              <a:gd name="T5" fmla="*/ 1866 h 2569"/>
                              <a:gd name="T6" fmla="+- 0 1900 175"/>
                              <a:gd name="T7" fmla="*/ T6 w 2564"/>
                              <a:gd name="T8" fmla="*/ 1746 h 2569"/>
                              <a:gd name="T9" fmla="+- 0 2025 175"/>
                              <a:gd name="T10" fmla="*/ T9 w 2564"/>
                              <a:gd name="T11" fmla="*/ 1576 h 2569"/>
                              <a:gd name="T12" fmla="+- 0 2090 175"/>
                              <a:gd name="T13" fmla="*/ T12 w 2564"/>
                              <a:gd name="T14" fmla="*/ 1373 h 2569"/>
                              <a:gd name="T15" fmla="+- 0 2081 175"/>
                              <a:gd name="T16" fmla="*/ T15 w 2564"/>
                              <a:gd name="T17" fmla="*/ 1150 h 2569"/>
                              <a:gd name="T18" fmla="+- 0 2000 175"/>
                              <a:gd name="T19" fmla="*/ T18 w 2564"/>
                              <a:gd name="T20" fmla="*/ 947 h 2569"/>
                              <a:gd name="T21" fmla="+- 0 1858 175"/>
                              <a:gd name="T22" fmla="*/ T21 w 2564"/>
                              <a:gd name="T23" fmla="*/ 786 h 2569"/>
                              <a:gd name="T24" fmla="+- 0 1672 175"/>
                              <a:gd name="T25" fmla="*/ T24 w 2564"/>
                              <a:gd name="T26" fmla="*/ 681 h 2569"/>
                              <a:gd name="T27" fmla="+- 0 1453 175"/>
                              <a:gd name="T28" fmla="*/ T27 w 2564"/>
                              <a:gd name="T29" fmla="*/ 642 h 2569"/>
                              <a:gd name="T30" fmla="+- 0 1603 175"/>
                              <a:gd name="T31" fmla="*/ T30 w 2564"/>
                              <a:gd name="T32" fmla="*/ 9 h 2569"/>
                              <a:gd name="T33" fmla="+- 0 1818 175"/>
                              <a:gd name="T34" fmla="*/ T33 w 2564"/>
                              <a:gd name="T35" fmla="*/ 53 h 2569"/>
                              <a:gd name="T36" fmla="+- 0 2018 175"/>
                              <a:gd name="T37" fmla="*/ T36 w 2564"/>
                              <a:gd name="T38" fmla="*/ 131 h 2569"/>
                              <a:gd name="T39" fmla="+- 0 2200 175"/>
                              <a:gd name="T40" fmla="*/ T39 w 2564"/>
                              <a:gd name="T41" fmla="*/ 240 h 2569"/>
                              <a:gd name="T42" fmla="+- 0 2361 175"/>
                              <a:gd name="T43" fmla="*/ T42 w 2564"/>
                              <a:gd name="T44" fmla="*/ 376 h 2569"/>
                              <a:gd name="T45" fmla="+- 0 2498 175"/>
                              <a:gd name="T46" fmla="*/ T45 w 2564"/>
                              <a:gd name="T47" fmla="*/ 537 h 2569"/>
                              <a:gd name="T48" fmla="+- 0 2607 175"/>
                              <a:gd name="T49" fmla="*/ T48 w 2564"/>
                              <a:gd name="T50" fmla="*/ 720 h 2569"/>
                              <a:gd name="T51" fmla="+- 0 2685 175"/>
                              <a:gd name="T52" fmla="*/ T51 w 2564"/>
                              <a:gd name="T53" fmla="*/ 920 h 2569"/>
                              <a:gd name="T54" fmla="+- 0 2729 175"/>
                              <a:gd name="T55" fmla="*/ T54 w 2564"/>
                              <a:gd name="T56" fmla="*/ 1135 h 2569"/>
                              <a:gd name="T57" fmla="+- 0 2735 175"/>
                              <a:gd name="T58" fmla="*/ T57 w 2564"/>
                              <a:gd name="T59" fmla="*/ 1360 h 2569"/>
                              <a:gd name="T60" fmla="+- 0 2704 175"/>
                              <a:gd name="T61" fmla="*/ T60 w 2564"/>
                              <a:gd name="T62" fmla="*/ 1579 h 2569"/>
                              <a:gd name="T63" fmla="+- 0 2637 175"/>
                              <a:gd name="T64" fmla="*/ T63 w 2564"/>
                              <a:gd name="T65" fmla="*/ 1784 h 2569"/>
                              <a:gd name="T66" fmla="+- 0 2565 175"/>
                              <a:gd name="T67" fmla="*/ T66 w 2564"/>
                              <a:gd name="T68" fmla="*/ 1927 h 2569"/>
                              <a:gd name="T69" fmla="+- 0 1302 175"/>
                              <a:gd name="T70" fmla="*/ T69 w 2564"/>
                              <a:gd name="T71" fmla="*/ 2560 h 2569"/>
                              <a:gd name="T72" fmla="+- 0 1086 175"/>
                              <a:gd name="T73" fmla="*/ T72 w 2564"/>
                              <a:gd name="T74" fmla="*/ 2515 h 2569"/>
                              <a:gd name="T75" fmla="+- 0 884 175"/>
                              <a:gd name="T76" fmla="*/ T75 w 2564"/>
                              <a:gd name="T77" fmla="*/ 2436 h 2569"/>
                              <a:gd name="T78" fmla="+- 0 700 175"/>
                              <a:gd name="T79" fmla="*/ T78 w 2564"/>
                              <a:gd name="T80" fmla="*/ 2325 h 2569"/>
                              <a:gd name="T81" fmla="+- 0 537 175"/>
                              <a:gd name="T82" fmla="*/ T81 w 2564"/>
                              <a:gd name="T83" fmla="*/ 2185 h 2569"/>
                              <a:gd name="T84" fmla="+- 0 400 175"/>
                              <a:gd name="T85" fmla="*/ T84 w 2564"/>
                              <a:gd name="T86" fmla="*/ 2020 h 2569"/>
                              <a:gd name="T87" fmla="+- 0 292 175"/>
                              <a:gd name="T88" fmla="*/ T87 w 2564"/>
                              <a:gd name="T89" fmla="*/ 1833 h 2569"/>
                              <a:gd name="T90" fmla="+- 0 215 175"/>
                              <a:gd name="T91" fmla="*/ T90 w 2564"/>
                              <a:gd name="T92" fmla="*/ 1627 h 2569"/>
                              <a:gd name="T93" fmla="+- 0 175 175"/>
                              <a:gd name="T94" fmla="*/ T93 w 2564"/>
                              <a:gd name="T95" fmla="*/ 1406 h 2569"/>
                              <a:gd name="T96" fmla="+- 0 845 175"/>
                              <a:gd name="T97" fmla="*/ T96 w 2564"/>
                              <a:gd name="T98" fmla="*/ 1490 h 2569"/>
                              <a:gd name="T99" fmla="+- 0 946 175"/>
                              <a:gd name="T100" fmla="*/ T99 w 2564"/>
                              <a:gd name="T101" fmla="*/ 1678 h 2569"/>
                              <a:gd name="T102" fmla="+- 0 1101 175"/>
                              <a:gd name="T103" fmla="*/ T102 w 2564"/>
                              <a:gd name="T104" fmla="*/ 1821 h 2569"/>
                              <a:gd name="T105" fmla="+- 0 1295 175"/>
                              <a:gd name="T106" fmla="*/ T105 w 2564"/>
                              <a:gd name="T107" fmla="*/ 1907 h 2569"/>
                              <a:gd name="T108" fmla="+- 0 2565 175"/>
                              <a:gd name="T109" fmla="*/ T108 w 2564"/>
                              <a:gd name="T110" fmla="*/ 1927 h 2569"/>
                              <a:gd name="T111" fmla="+- 0 2455 175"/>
                              <a:gd name="T112" fmla="*/ T111 w 2564"/>
                              <a:gd name="T113" fmla="*/ 2088 h 2569"/>
                              <a:gd name="T114" fmla="+- 0 2310 175"/>
                              <a:gd name="T115" fmla="*/ T114 w 2564"/>
                              <a:gd name="T116" fmla="*/ 2241 h 2569"/>
                              <a:gd name="T117" fmla="+- 0 2142 175"/>
                              <a:gd name="T118" fmla="*/ T117 w 2564"/>
                              <a:gd name="T119" fmla="*/ 2369 h 2569"/>
                              <a:gd name="T120" fmla="+- 0 1953 175"/>
                              <a:gd name="T121" fmla="*/ T120 w 2564"/>
                              <a:gd name="T122" fmla="*/ 2468 h 2569"/>
                              <a:gd name="T123" fmla="+- 0 1748 175"/>
                              <a:gd name="T124" fmla="*/ T123 w 2564"/>
                              <a:gd name="T125" fmla="*/ 2535 h 2569"/>
                              <a:gd name="T126" fmla="+- 0 1529 175"/>
                              <a:gd name="T127" fmla="*/ T126 w 2564"/>
                              <a:gd name="T128" fmla="*/ 2567 h 2569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</a:cxnLst>
                            <a:rect l="0" t="0" r="r" b="b"/>
                            <a:pathLst>
                              <a:path w="2564" h="2569">
                                <a:moveTo>
                                  <a:pt x="2390" y="1927"/>
                                </a:moveTo>
                                <a:lnTo>
                                  <a:pt x="1264" y="1927"/>
                                </a:lnTo>
                                <a:lnTo>
                                  <a:pt x="1339" y="1924"/>
                                </a:lnTo>
                                <a:lnTo>
                                  <a:pt x="1413" y="1913"/>
                                </a:lnTo>
                                <a:lnTo>
                                  <a:pt x="1484" y="1893"/>
                                </a:lnTo>
                                <a:lnTo>
                                  <a:pt x="1551" y="1866"/>
                                </a:lnTo>
                                <a:lnTo>
                                  <a:pt x="1614" y="1833"/>
                                </a:lnTo>
                                <a:lnTo>
                                  <a:pt x="1672" y="1792"/>
                                </a:lnTo>
                                <a:lnTo>
                                  <a:pt x="1725" y="1746"/>
                                </a:lnTo>
                                <a:lnTo>
                                  <a:pt x="1773" y="1694"/>
                                </a:lnTo>
                                <a:lnTo>
                                  <a:pt x="1815" y="1637"/>
                                </a:lnTo>
                                <a:lnTo>
                                  <a:pt x="1850" y="1576"/>
                                </a:lnTo>
                                <a:lnTo>
                                  <a:pt x="1879" y="1512"/>
                                </a:lnTo>
                                <a:lnTo>
                                  <a:pt x="1901" y="1444"/>
                                </a:lnTo>
                                <a:lnTo>
                                  <a:pt x="1915" y="1373"/>
                                </a:lnTo>
                                <a:lnTo>
                                  <a:pt x="1920" y="1299"/>
                                </a:lnTo>
                                <a:lnTo>
                                  <a:pt x="1918" y="1224"/>
                                </a:lnTo>
                                <a:lnTo>
                                  <a:pt x="1906" y="1150"/>
                                </a:lnTo>
                                <a:lnTo>
                                  <a:pt x="1887" y="1078"/>
                                </a:lnTo>
                                <a:lnTo>
                                  <a:pt x="1859" y="1011"/>
                                </a:lnTo>
                                <a:lnTo>
                                  <a:pt x="1825" y="947"/>
                                </a:lnTo>
                                <a:lnTo>
                                  <a:pt x="1783" y="888"/>
                                </a:lnTo>
                                <a:lnTo>
                                  <a:pt x="1736" y="835"/>
                                </a:lnTo>
                                <a:lnTo>
                                  <a:pt x="1683" y="786"/>
                                </a:lnTo>
                                <a:lnTo>
                                  <a:pt x="1625" y="744"/>
                                </a:lnTo>
                                <a:lnTo>
                                  <a:pt x="1563" y="709"/>
                                </a:lnTo>
                                <a:lnTo>
                                  <a:pt x="1497" y="681"/>
                                </a:lnTo>
                                <a:lnTo>
                                  <a:pt x="1427" y="660"/>
                                </a:lnTo>
                                <a:lnTo>
                                  <a:pt x="1354" y="647"/>
                                </a:lnTo>
                                <a:lnTo>
                                  <a:pt x="1278" y="642"/>
                                </a:lnTo>
                                <a:lnTo>
                                  <a:pt x="1278" y="0"/>
                                </a:lnTo>
                                <a:lnTo>
                                  <a:pt x="1354" y="2"/>
                                </a:lnTo>
                                <a:lnTo>
                                  <a:pt x="1428" y="9"/>
                                </a:lnTo>
                                <a:lnTo>
                                  <a:pt x="1501" y="19"/>
                                </a:lnTo>
                                <a:lnTo>
                                  <a:pt x="1573" y="34"/>
                                </a:lnTo>
                                <a:lnTo>
                                  <a:pt x="1643" y="53"/>
                                </a:lnTo>
                                <a:lnTo>
                                  <a:pt x="1711" y="75"/>
                                </a:lnTo>
                                <a:lnTo>
                                  <a:pt x="1778" y="101"/>
                                </a:lnTo>
                                <a:lnTo>
                                  <a:pt x="1843" y="131"/>
                                </a:lnTo>
                                <a:lnTo>
                                  <a:pt x="1906" y="164"/>
                                </a:lnTo>
                                <a:lnTo>
                                  <a:pt x="1967" y="200"/>
                                </a:lnTo>
                                <a:lnTo>
                                  <a:pt x="2025" y="240"/>
                                </a:lnTo>
                                <a:lnTo>
                                  <a:pt x="2082" y="282"/>
                                </a:lnTo>
                                <a:lnTo>
                                  <a:pt x="2135" y="328"/>
                                </a:lnTo>
                                <a:lnTo>
                                  <a:pt x="2186" y="376"/>
                                </a:lnTo>
                                <a:lnTo>
                                  <a:pt x="2235" y="428"/>
                                </a:lnTo>
                                <a:lnTo>
                                  <a:pt x="2280" y="481"/>
                                </a:lnTo>
                                <a:lnTo>
                                  <a:pt x="2323" y="537"/>
                                </a:lnTo>
                                <a:lnTo>
                                  <a:pt x="2363" y="596"/>
                                </a:lnTo>
                                <a:lnTo>
                                  <a:pt x="2399" y="657"/>
                                </a:lnTo>
                                <a:lnTo>
                                  <a:pt x="2432" y="720"/>
                                </a:lnTo>
                                <a:lnTo>
                                  <a:pt x="2462" y="785"/>
                                </a:lnTo>
                                <a:lnTo>
                                  <a:pt x="2488" y="851"/>
                                </a:lnTo>
                                <a:lnTo>
                                  <a:pt x="2510" y="920"/>
                                </a:lnTo>
                                <a:lnTo>
                                  <a:pt x="2529" y="990"/>
                                </a:lnTo>
                                <a:lnTo>
                                  <a:pt x="2543" y="1062"/>
                                </a:lnTo>
                                <a:lnTo>
                                  <a:pt x="2554" y="1135"/>
                                </a:lnTo>
                                <a:lnTo>
                                  <a:pt x="2560" y="1209"/>
                                </a:lnTo>
                                <a:lnTo>
                                  <a:pt x="2563" y="1284"/>
                                </a:lnTo>
                                <a:lnTo>
                                  <a:pt x="2560" y="1360"/>
                                </a:lnTo>
                                <a:lnTo>
                                  <a:pt x="2554" y="1434"/>
                                </a:lnTo>
                                <a:lnTo>
                                  <a:pt x="2543" y="1507"/>
                                </a:lnTo>
                                <a:lnTo>
                                  <a:pt x="2529" y="1579"/>
                                </a:lnTo>
                                <a:lnTo>
                                  <a:pt x="2510" y="1649"/>
                                </a:lnTo>
                                <a:lnTo>
                                  <a:pt x="2488" y="1718"/>
                                </a:lnTo>
                                <a:lnTo>
                                  <a:pt x="2462" y="1784"/>
                                </a:lnTo>
                                <a:lnTo>
                                  <a:pt x="2432" y="1849"/>
                                </a:lnTo>
                                <a:lnTo>
                                  <a:pt x="2399" y="1912"/>
                                </a:lnTo>
                                <a:lnTo>
                                  <a:pt x="2390" y="1927"/>
                                </a:lnTo>
                                <a:close/>
                                <a:moveTo>
                                  <a:pt x="1278" y="2569"/>
                                </a:moveTo>
                                <a:lnTo>
                                  <a:pt x="1202" y="2567"/>
                                </a:lnTo>
                                <a:lnTo>
                                  <a:pt x="1127" y="2560"/>
                                </a:lnTo>
                                <a:lnTo>
                                  <a:pt x="1054" y="2549"/>
                                </a:lnTo>
                                <a:lnTo>
                                  <a:pt x="982" y="2534"/>
                                </a:lnTo>
                                <a:lnTo>
                                  <a:pt x="911" y="2515"/>
                                </a:lnTo>
                                <a:lnTo>
                                  <a:pt x="842" y="2493"/>
                                </a:lnTo>
                                <a:lnTo>
                                  <a:pt x="774" y="2466"/>
                                </a:lnTo>
                                <a:lnTo>
                                  <a:pt x="709" y="2436"/>
                                </a:lnTo>
                                <a:lnTo>
                                  <a:pt x="645" y="2402"/>
                                </a:lnTo>
                                <a:lnTo>
                                  <a:pt x="584" y="2365"/>
                                </a:lnTo>
                                <a:lnTo>
                                  <a:pt x="525" y="2325"/>
                                </a:lnTo>
                                <a:lnTo>
                                  <a:pt x="468" y="2281"/>
                                </a:lnTo>
                                <a:lnTo>
                                  <a:pt x="414" y="2234"/>
                                </a:lnTo>
                                <a:lnTo>
                                  <a:pt x="362" y="2185"/>
                                </a:lnTo>
                                <a:lnTo>
                                  <a:pt x="314" y="2133"/>
                                </a:lnTo>
                                <a:lnTo>
                                  <a:pt x="268" y="2078"/>
                                </a:lnTo>
                                <a:lnTo>
                                  <a:pt x="225" y="2020"/>
                                </a:lnTo>
                                <a:lnTo>
                                  <a:pt x="186" y="1960"/>
                                </a:lnTo>
                                <a:lnTo>
                                  <a:pt x="149" y="1898"/>
                                </a:lnTo>
                                <a:lnTo>
                                  <a:pt x="117" y="1833"/>
                                </a:lnTo>
                                <a:lnTo>
                                  <a:pt x="87" y="1766"/>
                                </a:lnTo>
                                <a:lnTo>
                                  <a:pt x="62" y="1698"/>
                                </a:lnTo>
                                <a:lnTo>
                                  <a:pt x="40" y="1627"/>
                                </a:lnTo>
                                <a:lnTo>
                                  <a:pt x="22" y="1555"/>
                                </a:lnTo>
                                <a:lnTo>
                                  <a:pt x="9" y="1481"/>
                                </a:lnTo>
                                <a:lnTo>
                                  <a:pt x="0" y="1406"/>
                                </a:lnTo>
                                <a:lnTo>
                                  <a:pt x="639" y="1345"/>
                                </a:lnTo>
                                <a:lnTo>
                                  <a:pt x="650" y="1419"/>
                                </a:lnTo>
                                <a:lnTo>
                                  <a:pt x="670" y="1490"/>
                                </a:lnTo>
                                <a:lnTo>
                                  <a:pt x="697" y="1557"/>
                                </a:lnTo>
                                <a:lnTo>
                                  <a:pt x="731" y="1620"/>
                                </a:lnTo>
                                <a:lnTo>
                                  <a:pt x="771" y="1678"/>
                                </a:lnTo>
                                <a:lnTo>
                                  <a:pt x="817" y="1732"/>
                                </a:lnTo>
                                <a:lnTo>
                                  <a:pt x="869" y="1779"/>
                                </a:lnTo>
                                <a:lnTo>
                                  <a:pt x="926" y="1821"/>
                                </a:lnTo>
                                <a:lnTo>
                                  <a:pt x="987" y="1857"/>
                                </a:lnTo>
                                <a:lnTo>
                                  <a:pt x="1051" y="1885"/>
                                </a:lnTo>
                                <a:lnTo>
                                  <a:pt x="1120" y="1907"/>
                                </a:lnTo>
                                <a:lnTo>
                                  <a:pt x="1191" y="1921"/>
                                </a:lnTo>
                                <a:lnTo>
                                  <a:pt x="1264" y="1927"/>
                                </a:lnTo>
                                <a:lnTo>
                                  <a:pt x="2390" y="1927"/>
                                </a:lnTo>
                                <a:lnTo>
                                  <a:pt x="2363" y="1973"/>
                                </a:lnTo>
                                <a:lnTo>
                                  <a:pt x="2323" y="2032"/>
                                </a:lnTo>
                                <a:lnTo>
                                  <a:pt x="2280" y="2088"/>
                                </a:lnTo>
                                <a:lnTo>
                                  <a:pt x="2235" y="2142"/>
                                </a:lnTo>
                                <a:lnTo>
                                  <a:pt x="2186" y="2193"/>
                                </a:lnTo>
                                <a:lnTo>
                                  <a:pt x="2135" y="2241"/>
                                </a:lnTo>
                                <a:lnTo>
                                  <a:pt x="2082" y="2287"/>
                                </a:lnTo>
                                <a:lnTo>
                                  <a:pt x="2025" y="2329"/>
                                </a:lnTo>
                                <a:lnTo>
                                  <a:pt x="1967" y="2369"/>
                                </a:lnTo>
                                <a:lnTo>
                                  <a:pt x="1906" y="2405"/>
                                </a:lnTo>
                                <a:lnTo>
                                  <a:pt x="1843" y="2438"/>
                                </a:lnTo>
                                <a:lnTo>
                                  <a:pt x="1778" y="2468"/>
                                </a:lnTo>
                                <a:lnTo>
                                  <a:pt x="1711" y="2494"/>
                                </a:lnTo>
                                <a:lnTo>
                                  <a:pt x="1643" y="2516"/>
                                </a:lnTo>
                                <a:lnTo>
                                  <a:pt x="1573" y="2535"/>
                                </a:lnTo>
                                <a:lnTo>
                                  <a:pt x="1501" y="2550"/>
                                </a:lnTo>
                                <a:lnTo>
                                  <a:pt x="1428" y="2560"/>
                                </a:lnTo>
                                <a:lnTo>
                                  <a:pt x="1354" y="2567"/>
                                </a:lnTo>
                                <a:lnTo>
                                  <a:pt x="1278" y="2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744337" name="Freeform 278"/>
                        <wps:cNvSpPr>
                          <a:spLocks/>
                        </wps:cNvSpPr>
                        <wps:spPr bwMode="auto">
                          <a:xfrm>
                            <a:off x="169" y="102"/>
                            <a:ext cx="1033" cy="1304"/>
                          </a:xfrm>
                          <a:custGeom>
                            <a:avLst/>
                            <a:gdLst>
                              <a:gd name="T0" fmla="+- 0 175 169"/>
                              <a:gd name="T1" fmla="*/ T0 w 1033"/>
                              <a:gd name="T2" fmla="+- 0 1406 103"/>
                              <a:gd name="T3" fmla="*/ 1406 h 1304"/>
                              <a:gd name="T4" fmla="+- 0 170 169"/>
                              <a:gd name="T5" fmla="*/ T4 w 1033"/>
                              <a:gd name="T6" fmla="+- 0 1330 103"/>
                              <a:gd name="T7" fmla="*/ 1330 h 1304"/>
                              <a:gd name="T8" fmla="+- 0 169 169"/>
                              <a:gd name="T9" fmla="*/ T8 w 1033"/>
                              <a:gd name="T10" fmla="+- 0 1255 103"/>
                              <a:gd name="T11" fmla="*/ 1255 h 1304"/>
                              <a:gd name="T12" fmla="+- 0 173 169"/>
                              <a:gd name="T13" fmla="*/ T12 w 1033"/>
                              <a:gd name="T14" fmla="+- 0 1180 103"/>
                              <a:gd name="T15" fmla="*/ 1180 h 1304"/>
                              <a:gd name="T16" fmla="+- 0 181 169"/>
                              <a:gd name="T17" fmla="*/ T16 w 1033"/>
                              <a:gd name="T18" fmla="+- 0 1106 103"/>
                              <a:gd name="T19" fmla="*/ 1106 h 1304"/>
                              <a:gd name="T20" fmla="+- 0 194 169"/>
                              <a:gd name="T21" fmla="*/ T20 w 1033"/>
                              <a:gd name="T22" fmla="+- 0 1034 103"/>
                              <a:gd name="T23" fmla="*/ 1034 h 1304"/>
                              <a:gd name="T24" fmla="+- 0 210 169"/>
                              <a:gd name="T25" fmla="*/ T24 w 1033"/>
                              <a:gd name="T26" fmla="+- 0 962 103"/>
                              <a:gd name="T27" fmla="*/ 962 h 1304"/>
                              <a:gd name="T28" fmla="+- 0 230 169"/>
                              <a:gd name="T29" fmla="*/ T28 w 1033"/>
                              <a:gd name="T30" fmla="+- 0 892 103"/>
                              <a:gd name="T31" fmla="*/ 892 h 1304"/>
                              <a:gd name="T32" fmla="+- 0 255 169"/>
                              <a:gd name="T33" fmla="*/ T32 w 1033"/>
                              <a:gd name="T34" fmla="+- 0 823 103"/>
                              <a:gd name="T35" fmla="*/ 823 h 1304"/>
                              <a:gd name="T36" fmla="+- 0 283 169"/>
                              <a:gd name="T37" fmla="*/ T36 w 1033"/>
                              <a:gd name="T38" fmla="+- 0 756 103"/>
                              <a:gd name="T39" fmla="*/ 756 h 1304"/>
                              <a:gd name="T40" fmla="+- 0 315 169"/>
                              <a:gd name="T41" fmla="*/ T40 w 1033"/>
                              <a:gd name="T42" fmla="+- 0 691 103"/>
                              <a:gd name="T43" fmla="*/ 691 h 1304"/>
                              <a:gd name="T44" fmla="+- 0 350 169"/>
                              <a:gd name="T45" fmla="*/ T44 w 1033"/>
                              <a:gd name="T46" fmla="+- 0 627 103"/>
                              <a:gd name="T47" fmla="*/ 627 h 1304"/>
                              <a:gd name="T48" fmla="+- 0 389 169"/>
                              <a:gd name="T49" fmla="*/ T48 w 1033"/>
                              <a:gd name="T50" fmla="+- 0 566 103"/>
                              <a:gd name="T51" fmla="*/ 566 h 1304"/>
                              <a:gd name="T52" fmla="+- 0 431 169"/>
                              <a:gd name="T53" fmla="*/ T52 w 1033"/>
                              <a:gd name="T54" fmla="+- 0 507 103"/>
                              <a:gd name="T55" fmla="*/ 507 h 1304"/>
                              <a:gd name="T56" fmla="+- 0 477 169"/>
                              <a:gd name="T57" fmla="*/ T56 w 1033"/>
                              <a:gd name="T58" fmla="+- 0 450 103"/>
                              <a:gd name="T59" fmla="*/ 450 h 1304"/>
                              <a:gd name="T60" fmla="+- 0 526 169"/>
                              <a:gd name="T61" fmla="*/ T60 w 1033"/>
                              <a:gd name="T62" fmla="+- 0 396 103"/>
                              <a:gd name="T63" fmla="*/ 396 h 1304"/>
                              <a:gd name="T64" fmla="+- 0 578 169"/>
                              <a:gd name="T65" fmla="*/ T64 w 1033"/>
                              <a:gd name="T66" fmla="+- 0 345 103"/>
                              <a:gd name="T67" fmla="*/ 345 h 1304"/>
                              <a:gd name="T68" fmla="+- 0 633 169"/>
                              <a:gd name="T69" fmla="*/ T68 w 1033"/>
                              <a:gd name="T70" fmla="+- 0 296 103"/>
                              <a:gd name="T71" fmla="*/ 296 h 1304"/>
                              <a:gd name="T72" fmla="+- 0 691 169"/>
                              <a:gd name="T73" fmla="*/ T72 w 1033"/>
                              <a:gd name="T74" fmla="+- 0 251 103"/>
                              <a:gd name="T75" fmla="*/ 251 h 1304"/>
                              <a:gd name="T76" fmla="+- 0 752 169"/>
                              <a:gd name="T77" fmla="*/ T76 w 1033"/>
                              <a:gd name="T78" fmla="+- 0 209 103"/>
                              <a:gd name="T79" fmla="*/ 209 h 1304"/>
                              <a:gd name="T80" fmla="+- 0 815 169"/>
                              <a:gd name="T81" fmla="*/ T80 w 1033"/>
                              <a:gd name="T82" fmla="+- 0 170 103"/>
                              <a:gd name="T83" fmla="*/ 170 h 1304"/>
                              <a:gd name="T84" fmla="+- 0 882 169"/>
                              <a:gd name="T85" fmla="*/ T84 w 1033"/>
                              <a:gd name="T86" fmla="+- 0 134 103"/>
                              <a:gd name="T87" fmla="*/ 134 h 1304"/>
                              <a:gd name="T88" fmla="+- 0 950 169"/>
                              <a:gd name="T89" fmla="*/ T88 w 1033"/>
                              <a:gd name="T90" fmla="+- 0 103 103"/>
                              <a:gd name="T91" fmla="*/ 103 h 1304"/>
                              <a:gd name="T92" fmla="+- 0 1202 169"/>
                              <a:gd name="T93" fmla="*/ T92 w 1033"/>
                              <a:gd name="T94" fmla="+- 0 694 103"/>
                              <a:gd name="T95" fmla="*/ 694 h 1304"/>
                              <a:gd name="T96" fmla="+- 0 1134 169"/>
                              <a:gd name="T97" fmla="*/ T96 w 1033"/>
                              <a:gd name="T98" fmla="+- 0 727 103"/>
                              <a:gd name="T99" fmla="*/ 727 h 1304"/>
                              <a:gd name="T100" fmla="+- 0 1072 169"/>
                              <a:gd name="T101" fmla="*/ T100 w 1033"/>
                              <a:gd name="T102" fmla="+- 0 768 103"/>
                              <a:gd name="T103" fmla="*/ 768 h 1304"/>
                              <a:gd name="T104" fmla="+- 0 1016 169"/>
                              <a:gd name="T105" fmla="*/ T104 w 1033"/>
                              <a:gd name="T106" fmla="+- 0 815 103"/>
                              <a:gd name="T107" fmla="*/ 815 h 1304"/>
                              <a:gd name="T108" fmla="+- 0 965 169"/>
                              <a:gd name="T109" fmla="*/ T108 w 1033"/>
                              <a:gd name="T110" fmla="+- 0 868 103"/>
                              <a:gd name="T111" fmla="*/ 868 h 1304"/>
                              <a:gd name="T112" fmla="+- 0 921 169"/>
                              <a:gd name="T113" fmla="*/ T112 w 1033"/>
                              <a:gd name="T114" fmla="+- 0 925 103"/>
                              <a:gd name="T115" fmla="*/ 925 h 1304"/>
                              <a:gd name="T116" fmla="+- 0 884 169"/>
                              <a:gd name="T117" fmla="*/ T116 w 1033"/>
                              <a:gd name="T118" fmla="+- 0 988 103"/>
                              <a:gd name="T119" fmla="*/ 988 h 1304"/>
                              <a:gd name="T120" fmla="+- 0 854 169"/>
                              <a:gd name="T121" fmla="*/ T120 w 1033"/>
                              <a:gd name="T122" fmla="+- 0 1054 103"/>
                              <a:gd name="T123" fmla="*/ 1054 h 1304"/>
                              <a:gd name="T124" fmla="+- 0 832 169"/>
                              <a:gd name="T125" fmla="*/ T124 w 1033"/>
                              <a:gd name="T126" fmla="+- 0 1123 103"/>
                              <a:gd name="T127" fmla="*/ 1123 h 1304"/>
                              <a:gd name="T128" fmla="+- 0 817 169"/>
                              <a:gd name="T129" fmla="*/ T128 w 1033"/>
                              <a:gd name="T130" fmla="+- 0 1195 103"/>
                              <a:gd name="T131" fmla="*/ 1195 h 1304"/>
                              <a:gd name="T132" fmla="+- 0 811 169"/>
                              <a:gd name="T133" fmla="*/ T132 w 1033"/>
                              <a:gd name="T134" fmla="+- 0 1270 103"/>
                              <a:gd name="T135" fmla="*/ 1270 h 1304"/>
                              <a:gd name="T136" fmla="+- 0 814 169"/>
                              <a:gd name="T137" fmla="*/ T136 w 1033"/>
                              <a:gd name="T138" fmla="+- 0 1345 103"/>
                              <a:gd name="T139" fmla="*/ 1345 h 1304"/>
                              <a:gd name="T140" fmla="+- 0 175 169"/>
                              <a:gd name="T141" fmla="*/ T140 w 1033"/>
                              <a:gd name="T142" fmla="+- 0 1406 103"/>
                              <a:gd name="T143" fmla="*/ 1406 h 13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033" h="1304">
                                <a:moveTo>
                                  <a:pt x="6" y="1303"/>
                                </a:moveTo>
                                <a:lnTo>
                                  <a:pt x="1" y="1227"/>
                                </a:lnTo>
                                <a:lnTo>
                                  <a:pt x="0" y="1152"/>
                                </a:lnTo>
                                <a:lnTo>
                                  <a:pt x="4" y="1077"/>
                                </a:lnTo>
                                <a:lnTo>
                                  <a:pt x="12" y="1003"/>
                                </a:lnTo>
                                <a:lnTo>
                                  <a:pt x="25" y="931"/>
                                </a:lnTo>
                                <a:lnTo>
                                  <a:pt x="41" y="859"/>
                                </a:lnTo>
                                <a:lnTo>
                                  <a:pt x="61" y="789"/>
                                </a:lnTo>
                                <a:lnTo>
                                  <a:pt x="86" y="720"/>
                                </a:lnTo>
                                <a:lnTo>
                                  <a:pt x="114" y="653"/>
                                </a:lnTo>
                                <a:lnTo>
                                  <a:pt x="146" y="588"/>
                                </a:lnTo>
                                <a:lnTo>
                                  <a:pt x="181" y="524"/>
                                </a:lnTo>
                                <a:lnTo>
                                  <a:pt x="220" y="463"/>
                                </a:lnTo>
                                <a:lnTo>
                                  <a:pt x="262" y="404"/>
                                </a:lnTo>
                                <a:lnTo>
                                  <a:pt x="308" y="347"/>
                                </a:lnTo>
                                <a:lnTo>
                                  <a:pt x="357" y="293"/>
                                </a:lnTo>
                                <a:lnTo>
                                  <a:pt x="409" y="242"/>
                                </a:lnTo>
                                <a:lnTo>
                                  <a:pt x="464" y="193"/>
                                </a:lnTo>
                                <a:lnTo>
                                  <a:pt x="522" y="148"/>
                                </a:lnTo>
                                <a:lnTo>
                                  <a:pt x="583" y="106"/>
                                </a:lnTo>
                                <a:lnTo>
                                  <a:pt x="646" y="67"/>
                                </a:lnTo>
                                <a:lnTo>
                                  <a:pt x="713" y="31"/>
                                </a:lnTo>
                                <a:lnTo>
                                  <a:pt x="781" y="0"/>
                                </a:lnTo>
                                <a:lnTo>
                                  <a:pt x="1033" y="591"/>
                                </a:lnTo>
                                <a:lnTo>
                                  <a:pt x="965" y="624"/>
                                </a:lnTo>
                                <a:lnTo>
                                  <a:pt x="903" y="665"/>
                                </a:lnTo>
                                <a:lnTo>
                                  <a:pt x="847" y="712"/>
                                </a:lnTo>
                                <a:lnTo>
                                  <a:pt x="796" y="765"/>
                                </a:lnTo>
                                <a:lnTo>
                                  <a:pt x="752" y="822"/>
                                </a:lnTo>
                                <a:lnTo>
                                  <a:pt x="715" y="885"/>
                                </a:lnTo>
                                <a:lnTo>
                                  <a:pt x="685" y="951"/>
                                </a:lnTo>
                                <a:lnTo>
                                  <a:pt x="663" y="1020"/>
                                </a:lnTo>
                                <a:lnTo>
                                  <a:pt x="648" y="1092"/>
                                </a:lnTo>
                                <a:lnTo>
                                  <a:pt x="642" y="1167"/>
                                </a:lnTo>
                                <a:lnTo>
                                  <a:pt x="645" y="1242"/>
                                </a:lnTo>
                                <a:lnTo>
                                  <a:pt x="6" y="1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927035" name="Freeform 277"/>
                        <wps:cNvSpPr>
                          <a:spLocks/>
                        </wps:cNvSpPr>
                        <wps:spPr bwMode="auto">
                          <a:xfrm>
                            <a:off x="950" y="0"/>
                            <a:ext cx="503" cy="694"/>
                          </a:xfrm>
                          <a:custGeom>
                            <a:avLst/>
                            <a:gdLst>
                              <a:gd name="T0" fmla="+- 0 1202 950"/>
                              <a:gd name="T1" fmla="*/ T0 w 503"/>
                              <a:gd name="T2" fmla="*/ 694 h 694"/>
                              <a:gd name="T3" fmla="+- 0 950 950"/>
                              <a:gd name="T4" fmla="*/ T3 w 503"/>
                              <a:gd name="T5" fmla="*/ 103 h 694"/>
                              <a:gd name="T6" fmla="+- 0 1031 950"/>
                              <a:gd name="T7" fmla="*/ T6 w 503"/>
                              <a:gd name="T8" fmla="*/ 71 h 694"/>
                              <a:gd name="T9" fmla="+- 0 1113 950"/>
                              <a:gd name="T10" fmla="*/ T9 w 503"/>
                              <a:gd name="T11" fmla="*/ 46 h 694"/>
                              <a:gd name="T12" fmla="+- 0 1197 950"/>
                              <a:gd name="T13" fmla="*/ T12 w 503"/>
                              <a:gd name="T14" fmla="*/ 26 h 694"/>
                              <a:gd name="T15" fmla="+- 0 1282 950"/>
                              <a:gd name="T16" fmla="*/ T15 w 503"/>
                              <a:gd name="T17" fmla="*/ 12 h 694"/>
                              <a:gd name="T18" fmla="+- 0 1367 950"/>
                              <a:gd name="T19" fmla="*/ T18 w 503"/>
                              <a:gd name="T20" fmla="*/ 3 h 694"/>
                              <a:gd name="T21" fmla="+- 0 1453 950"/>
                              <a:gd name="T22" fmla="*/ T21 w 503"/>
                              <a:gd name="T23" fmla="*/ 0 h 694"/>
                              <a:gd name="T24" fmla="+- 0 1453 950"/>
                              <a:gd name="T25" fmla="*/ T24 w 503"/>
                              <a:gd name="T26" fmla="*/ 642 h 694"/>
                              <a:gd name="T27" fmla="+- 0 1389 950"/>
                              <a:gd name="T28" fmla="*/ T27 w 503"/>
                              <a:gd name="T29" fmla="*/ 646 h 694"/>
                              <a:gd name="T30" fmla="+- 0 1325 950"/>
                              <a:gd name="T31" fmla="*/ T30 w 503"/>
                              <a:gd name="T32" fmla="*/ 655 h 694"/>
                              <a:gd name="T33" fmla="+- 0 1263 950"/>
                              <a:gd name="T34" fmla="*/ T33 w 503"/>
                              <a:gd name="T35" fmla="*/ 671 h 694"/>
                              <a:gd name="T36" fmla="+- 0 1202 950"/>
                              <a:gd name="T37" fmla="*/ T36 w 503"/>
                              <a:gd name="T38" fmla="*/ 694 h 69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</a:cxnLst>
                            <a:rect l="0" t="0" r="r" b="b"/>
                            <a:pathLst>
                              <a:path w="503" h="694">
                                <a:moveTo>
                                  <a:pt x="252" y="694"/>
                                </a:moveTo>
                                <a:lnTo>
                                  <a:pt x="0" y="103"/>
                                </a:lnTo>
                                <a:lnTo>
                                  <a:pt x="81" y="71"/>
                                </a:lnTo>
                                <a:lnTo>
                                  <a:pt x="163" y="46"/>
                                </a:lnTo>
                                <a:lnTo>
                                  <a:pt x="247" y="26"/>
                                </a:lnTo>
                                <a:lnTo>
                                  <a:pt x="332" y="12"/>
                                </a:lnTo>
                                <a:lnTo>
                                  <a:pt x="417" y="3"/>
                                </a:lnTo>
                                <a:lnTo>
                                  <a:pt x="503" y="0"/>
                                </a:lnTo>
                                <a:lnTo>
                                  <a:pt x="503" y="642"/>
                                </a:lnTo>
                                <a:lnTo>
                                  <a:pt x="439" y="646"/>
                                </a:lnTo>
                                <a:lnTo>
                                  <a:pt x="375" y="655"/>
                                </a:lnTo>
                                <a:lnTo>
                                  <a:pt x="313" y="671"/>
                                </a:lnTo>
                                <a:lnTo>
                                  <a:pt x="252" y="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913856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86"/>
                            <a:ext cx="297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4955C" w14:textId="77777777" w:rsidR="00FA4FCE" w:rsidRDefault="009C32EE">
                              <w:pPr>
                                <w:spacing w:before="9"/>
                                <w:ind w:left="18" w:right="2" w:hanging="19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Bond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20%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887799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2667" y="1824"/>
                            <a:ext cx="306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EED6F1" w14:textId="77777777" w:rsidR="00FA4FCE" w:rsidRDefault="009C32EE">
                              <w:pPr>
                                <w:spacing w:before="9"/>
                                <w:ind w:left="27" w:right="1" w:hanging="28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Stock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73%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60B199" id="Group 274" o:spid="_x0000_s1248" style="width:148.65pt;height:128.45pt;mso-position-horizontal-relative:char;mso-position-vertical-relative:line" coordsize="2973,2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">
                <v:shape id="AutoShape 279" o:spid="_x0000_s1249" style="position:absolute;left:174;width:2564;height:2569;visibility:visible;mso-wrap-style:square;v-text-anchor:top" coordsize="2564,2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" path="m2390,1927r-1126,l1339,1924r74,-11l1484,1893r67,-27l1614,1833r58,-41l1725,1746r48,-52l1815,1637r35,-61l1879,1512r22,-68l1915,1373r5,-74l1918,1224r-12,-74l1887,1078r-28,-67l1825,947r-42,-59l1736,835r-53,-49l1625,744r-62,-35l1497,681r-70,-21l1354,647r-76,-5l1278,r76,2l1428,9r73,10l1573,34r70,19l1711,75r67,26l1843,131r63,33l1967,200r58,40l2082,282r53,46l2186,376r49,52l2280,481r43,56l2363,596r36,61l2432,720r30,65l2488,851r22,69l2529,990r14,72l2554,1135r6,74l2563,1284r-3,76l2554,1434r-11,73l2529,1579r-19,70l2488,1718r-26,66l2432,1849r-33,63l2390,1927xm1278,2569r-76,-2l1127,2560r-73,-11l982,2534r-71,-19l842,2493r-68,-27l709,2436r-64,-34l584,2365r-59,-40l468,2281r-54,-47l362,2185r-48,-52l268,2078r-43,-58l186,1960r-37,-62l117,1833,87,1766,62,1698,40,1627,22,1555,9,1481,,1406r639,-61l650,1419r20,71l697,1557r34,63l771,1678r46,54l869,1779r57,42l987,1857r64,28l1120,1907r71,14l1264,1927r1126,l2363,1973r-40,59l2280,2088r-45,54l2186,2193r-51,48l2082,2287r-57,42l1967,2369r-61,36l1843,2438r-65,30l1711,2494r-68,22l1573,2535r-72,15l1428,2560r-74,7l1278,2569xe" fillcolor="#28799c" stroked="f">
                  <v:path arrowok="t" o:connecttype="custom" o:connectlocs="1339,1924;1551,1866;1725,1746;1850,1576;1915,1373;1906,1150;1825,947;1683,786;1497,681;1278,642;1428,9;1643,53;1843,131;2025,240;2186,376;2323,537;2432,720;2510,920;2554,1135;2560,1360;2529,1579;2462,1784;2390,1927;1127,2560;911,2515;709,2436;525,2325;362,2185;225,2020;117,1833;40,1627;0,1406;670,1490;771,1678;926,1821;1120,1907;2390,1927;2280,2088;2135,2241;1967,2369;1778,2468;1573,2535;1354,2567" o:connectangles="0,0,0,0,0,0,0,0,0,0,0,0,0,0,0,0,0,0,0,0,0,0,0,0,0,0,0,0,0,0,0,0,0,0,0,0,0,0,0,0,0,0,0"/>
                </v:shape>
                <v:shape id="Freeform 278" o:spid="_x0000_s1250" style="position:absolute;left:169;top:102;width:1033;height:1304;visibility:visible;mso-wrap-style:square;v-text-anchor:top" coordsize="1033,1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" path="m6,1303l1,1227,,1152r4,-75l12,1003,25,931,41,859,61,789,86,720r28,-67l146,588r35,-64l220,463r42,-59l308,347r49,-54l409,242r55,-49l522,148r61,-42l646,67,713,31,781,r252,591l965,624r-62,41l847,712r-51,53l752,822r-37,63l685,951r-22,69l648,1092r-6,75l645,1242,6,1303xe" fillcolor="#50bf62" stroked="f">
                  <v:path arrowok="t" o:connecttype="custom" o:connectlocs="6,1406;1,1330;0,1255;4,1180;12,1106;25,1034;41,962;61,892;86,823;114,756;146,691;181,627;220,566;262,507;308,450;357,396;409,345;464,296;522,251;583,209;646,170;713,134;781,103;1033,694;965,727;903,768;847,815;796,868;752,925;715,988;685,1054;663,1123;648,1195;642,1270;645,1345;6,1406" o:connectangles="0,0,0,0,0,0,0,0,0,0,0,0,0,0,0,0,0,0,0,0,0,0,0,0,0,0,0,0,0,0,0,0,0,0,0,0"/>
                </v:shape>
                <v:shape id="Freeform 277" o:spid="_x0000_s1251" style="position:absolute;left:950;width:503;height:694;visibility:visible;mso-wrap-style:square;v-text-anchor:top" coordsize="503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" path="m252,694l,103,81,71,163,46,247,26,332,12,417,3,503,r,642l439,646r-64,9l313,671r-61,23xe" fillcolor="#596469" stroked="f">
                  <v:path arrowok="t" o:connecttype="custom" o:connectlocs="252,694;0,103;81,71;163,46;247,26;332,12;417,3;503,0;503,642;439,646;375,655;313,671;252,694" o:connectangles="0,0,0,0,0,0,0,0,0,0,0,0,0"/>
                </v:shape>
                <v:shape id="Text Box 276" o:spid="_x0000_s1252" type="#_x0000_t202" style="position:absolute;top:386;width:297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" filled="f" stroked="f">
                  <v:textbox inset="0,0,0,0">
                    <w:txbxContent>
                      <w:p w14:paraId="0AC4955C" w14:textId="77777777" w:rsidR="00FA4FCE" w:rsidRDefault="009C32EE">
                        <w:pPr>
                          <w:spacing w:before="9"/>
                          <w:ind w:left="18" w:right="2" w:hanging="19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Bond</w:t>
                        </w:r>
                        <w:r>
                          <w:rPr>
                            <w:rFonts w:ascii="Calibri"/>
                            <w:color w:val="9A9A9E"/>
                            <w:spacing w:val="-27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20%</w:t>
                        </w:r>
                      </w:p>
                    </w:txbxContent>
                  </v:textbox>
                </v:shape>
                <v:shape id="Text Box 275" o:spid="_x0000_s1253" type="#_x0000_t202" style="position:absolute;left:2667;top:1824;width:306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" filled="f" stroked="f">
                  <v:textbox inset="0,0,0,0">
                    <w:txbxContent>
                      <w:p w14:paraId="25EED6F1" w14:textId="77777777" w:rsidR="00FA4FCE" w:rsidRDefault="009C32EE">
                        <w:pPr>
                          <w:spacing w:before="9"/>
                          <w:ind w:left="27" w:right="1" w:hanging="28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Stock</w:t>
                        </w:r>
                        <w:r>
                          <w:rPr>
                            <w:rFonts w:ascii="Calibri"/>
                            <w:color w:val="9A9A9E"/>
                            <w:spacing w:val="-27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73%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B99AFA" w14:textId="77777777" w:rsidR="00FA4FCE" w:rsidRDefault="009C32EE">
      <w:pPr>
        <w:spacing w:before="20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47B3C10" w14:textId="77777777" w:rsidR="00FA4FCE" w:rsidRDefault="00FA4FCE">
      <w:pPr>
        <w:pStyle w:val="BodyText"/>
        <w:spacing w:before="9"/>
        <w:rPr>
          <w:sz w:val="13"/>
        </w:rPr>
      </w:pPr>
    </w:p>
    <w:p w14:paraId="66BC2A72" w14:textId="09E92F25" w:rsidR="00FA4FCE" w:rsidRDefault="009C32EE">
      <w:pPr>
        <w:spacing w:before="1"/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8208" behindDoc="0" locked="0" layoutInCell="1" allowOverlap="1" wp14:anchorId="7C07A75C" wp14:editId="777CCD9E">
                <wp:simplePos x="0" y="0"/>
                <wp:positionH relativeFrom="page">
                  <wp:posOffset>5791835</wp:posOffset>
                </wp:positionH>
                <wp:positionV relativeFrom="paragraph">
                  <wp:posOffset>224155</wp:posOffset>
                </wp:positionV>
                <wp:extent cx="129540" cy="220345"/>
                <wp:effectExtent l="0" t="0" r="0" b="0"/>
                <wp:wrapNone/>
                <wp:docPr id="1657224097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2E1BE1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7A75C" id="Text Box 273" o:spid="_x0000_s1254" type="#_x0000_t202" style="position:absolute;left:0;text-align:left;margin-left:456.05pt;margin-top:17.65pt;width:10.2pt;height:17.35pt;z-index:1583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" filled="f" stroked="f">
                <v:textbox style="layout-flow:vertical" inset="0,0,0,0">
                  <w:txbxContent>
                    <w:p w14:paraId="032E1BE1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0256" behindDoc="0" locked="0" layoutInCell="1" allowOverlap="1" wp14:anchorId="4CAC75D3" wp14:editId="6B79266F">
                <wp:simplePos x="0" y="0"/>
                <wp:positionH relativeFrom="page">
                  <wp:posOffset>4751705</wp:posOffset>
                </wp:positionH>
                <wp:positionV relativeFrom="paragraph">
                  <wp:posOffset>140970</wp:posOffset>
                </wp:positionV>
                <wp:extent cx="1031875" cy="1154430"/>
                <wp:effectExtent l="0" t="0" r="0" b="0"/>
                <wp:wrapNone/>
                <wp:docPr id="715988125" name="Text 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0D8285DA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E7A303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097CB4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5A5F1A5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61D8563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355C00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BB3CEF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C17A31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4874135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371348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8F82A9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3874BD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1629C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C75D3" id="Text Box 272" o:spid="_x0000_s1255" type="#_x0000_t202" style="position:absolute;left:0;text-align:left;margin-left:374.15pt;margin-top:11.1pt;width:81.25pt;height:90.9pt;z-index:1584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0D8285DA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E7A303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097CB4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5A5F1A5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61D8563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355C00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BB3CEF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C17A31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4874135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371348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8F82A9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3874BD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81629C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0768" behindDoc="0" locked="0" layoutInCell="1" allowOverlap="1" wp14:anchorId="0F30EDCE" wp14:editId="1F3BB1E9">
                <wp:simplePos x="0" y="0"/>
                <wp:positionH relativeFrom="page">
                  <wp:posOffset>5974080</wp:posOffset>
                </wp:positionH>
                <wp:positionV relativeFrom="paragraph">
                  <wp:posOffset>141605</wp:posOffset>
                </wp:positionV>
                <wp:extent cx="1229360" cy="1154430"/>
                <wp:effectExtent l="0" t="0" r="0" b="0"/>
                <wp:wrapNone/>
                <wp:docPr id="690837217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3A9A9C8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A86D4C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19E8D2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C585F3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8732B0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5467DE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62.0</w:t>
                                  </w:r>
                                </w:p>
                              </w:tc>
                            </w:tr>
                            <w:tr w:rsidR="00FA4FCE" w14:paraId="14FD80C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54943C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6B9123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24.5</w:t>
                                  </w:r>
                                </w:p>
                              </w:tc>
                            </w:tr>
                            <w:tr w:rsidR="00FA4FCE" w14:paraId="2CC2D02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C43461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BE49F5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9.9</w:t>
                                  </w:r>
                                </w:p>
                              </w:tc>
                            </w:tr>
                            <w:tr w:rsidR="00FA4FCE" w14:paraId="374D416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8B7934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599C5F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3.7</w:t>
                                  </w:r>
                                </w:p>
                              </w:tc>
                            </w:tr>
                            <w:tr w:rsidR="00FA4FCE" w14:paraId="5C3D0F0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9D37CC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1671FD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2D76B24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0EDCE" id="Text Box 271" o:spid="_x0000_s1256" type="#_x0000_t202" style="position:absolute;left:0;text-align:left;margin-left:470.4pt;margin-top:11.15pt;width:96.8pt;height:90.9pt;z-index:1584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3A9A9C8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A86D4C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19E8D2D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C585F3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8732B0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5467DE3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62.0</w:t>
                            </w:r>
                          </w:p>
                        </w:tc>
                      </w:tr>
                      <w:tr w:rsidR="00FA4FCE" w14:paraId="14FD80CF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54943C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6B9123D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24.5</w:t>
                            </w:r>
                          </w:p>
                        </w:tc>
                      </w:tr>
                      <w:tr w:rsidR="00FA4FCE" w14:paraId="2CC2D02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C43461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BE49F5F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9.9</w:t>
                            </w:r>
                          </w:p>
                        </w:tc>
                      </w:tr>
                      <w:tr w:rsidR="00FA4FCE" w14:paraId="374D416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8B7934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599C5FC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3.7</w:t>
                            </w:r>
                          </w:p>
                        </w:tc>
                      </w:tr>
                      <w:tr w:rsidR="00FA4FCE" w14:paraId="5C3D0F09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9D37CCA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1671FD5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2D76B24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BB5422F" w14:textId="77777777" w:rsidR="00FA4FCE" w:rsidRDefault="00FA4FCE">
      <w:pPr>
        <w:rPr>
          <w:rFonts w:ascii="Arial"/>
          <w:sz w:val="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53B8FF0E" w14:textId="77777777" w:rsidR="00FA4FCE" w:rsidRDefault="00FA4FCE">
      <w:pPr>
        <w:pStyle w:val="BodyText"/>
        <w:rPr>
          <w:rFonts w:ascii="Arial"/>
          <w:b/>
        </w:rPr>
      </w:pPr>
    </w:p>
    <w:p w14:paraId="7B1DB132" w14:textId="77777777" w:rsidR="00FA4FCE" w:rsidRDefault="00FA4FCE">
      <w:pPr>
        <w:pStyle w:val="BodyText"/>
        <w:rPr>
          <w:rFonts w:ascii="Arial"/>
          <w:b/>
        </w:rPr>
      </w:pPr>
    </w:p>
    <w:p w14:paraId="3D23C7B2" w14:textId="77777777" w:rsidR="00FA4FCE" w:rsidRDefault="00FA4FCE">
      <w:pPr>
        <w:pStyle w:val="BodyText"/>
        <w:spacing w:before="5"/>
        <w:rPr>
          <w:rFonts w:ascii="Arial"/>
          <w:b/>
          <w:sz w:val="25"/>
        </w:rPr>
      </w:pPr>
    </w:p>
    <w:p w14:paraId="20B0CD4F" w14:textId="77777777" w:rsidR="00FA4FCE" w:rsidRDefault="00FA4FCE">
      <w:pPr>
        <w:rPr>
          <w:rFonts w:ascii="Arial"/>
          <w:sz w:val="25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9C11AC7" w14:textId="77777777" w:rsidR="00FA4FCE" w:rsidRDefault="009C32EE">
      <w:pPr>
        <w:pStyle w:val="BodyText"/>
        <w:spacing w:before="12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402D1E48" w14:textId="77777777" w:rsidR="00FA4FCE" w:rsidRDefault="009C32EE">
      <w:pPr>
        <w:pStyle w:val="BodyText"/>
        <w:spacing w:before="44" w:line="237" w:lineRule="auto"/>
        <w:ind w:left="291" w:right="38"/>
        <w:jc w:val="both"/>
      </w:pPr>
      <w:r>
        <w:rPr>
          <w:color w:val="595B60"/>
        </w:rPr>
        <w:t>Portfolio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Large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biased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helps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performing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all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market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cycles,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more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liquid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typically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first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react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economic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revival.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Their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investment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philosophy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keep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~72%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(+/-5%)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Equity,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buy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strong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companies,</w:t>
      </w:r>
      <w:r>
        <w:rPr>
          <w:color w:val="595B60"/>
          <w:spacing w:val="-6"/>
          <w:w w:val="95"/>
        </w:rPr>
        <w:t xml:space="preserve"> </w:t>
      </w:r>
      <w:r>
        <w:rPr>
          <w:color w:val="595B60"/>
          <w:w w:val="95"/>
        </w:rPr>
        <w:t>run</w:t>
      </w:r>
      <w:r>
        <w:rPr>
          <w:color w:val="595B60"/>
          <w:spacing w:val="-6"/>
          <w:w w:val="95"/>
        </w:rPr>
        <w:t xml:space="preserve"> </w:t>
      </w:r>
      <w:r>
        <w:rPr>
          <w:color w:val="595B60"/>
          <w:w w:val="95"/>
        </w:rPr>
        <w:t>by</w:t>
      </w:r>
      <w:r>
        <w:rPr>
          <w:color w:val="595B60"/>
          <w:spacing w:val="-5"/>
          <w:w w:val="95"/>
        </w:rPr>
        <w:t xml:space="preserve"> </w:t>
      </w:r>
      <w:r>
        <w:rPr>
          <w:color w:val="595B60"/>
          <w:w w:val="95"/>
        </w:rPr>
        <w:t>competent</w:t>
      </w:r>
      <w:r>
        <w:rPr>
          <w:color w:val="595B60"/>
          <w:spacing w:val="-6"/>
          <w:w w:val="95"/>
        </w:rPr>
        <w:t xml:space="preserve"> </w:t>
      </w:r>
      <w:r>
        <w:rPr>
          <w:color w:val="595B60"/>
          <w:w w:val="95"/>
        </w:rPr>
        <w:t>management</w:t>
      </w:r>
      <w:r>
        <w:rPr>
          <w:color w:val="595B60"/>
          <w:spacing w:val="-5"/>
          <w:w w:val="95"/>
        </w:rPr>
        <w:t xml:space="preserve"> </w:t>
      </w:r>
      <w:r>
        <w:rPr>
          <w:color w:val="595B60"/>
          <w:w w:val="95"/>
        </w:rPr>
        <w:t>but</w:t>
      </w:r>
      <w:r>
        <w:rPr>
          <w:color w:val="595B60"/>
          <w:spacing w:val="-6"/>
          <w:w w:val="95"/>
        </w:rPr>
        <w:t xml:space="preserve"> </w:t>
      </w:r>
      <w:r>
        <w:rPr>
          <w:color w:val="595B60"/>
          <w:w w:val="95"/>
        </w:rPr>
        <w:t>up</w:t>
      </w:r>
      <w:r>
        <w:rPr>
          <w:color w:val="595B60"/>
          <w:spacing w:val="-5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6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-6"/>
          <w:w w:val="95"/>
        </w:rPr>
        <w:t xml:space="preserve"> </w:t>
      </w:r>
      <w:r>
        <w:rPr>
          <w:color w:val="595B60"/>
          <w:w w:val="95"/>
        </w:rPr>
        <w:t>reasonable</w:t>
      </w:r>
      <w:r>
        <w:rPr>
          <w:color w:val="595B60"/>
          <w:spacing w:val="-5"/>
          <w:w w:val="95"/>
        </w:rPr>
        <w:t xml:space="preserve"> </w:t>
      </w:r>
      <w:r>
        <w:rPr>
          <w:color w:val="595B60"/>
          <w:w w:val="95"/>
        </w:rPr>
        <w:t>price.</w:t>
      </w:r>
    </w:p>
    <w:p w14:paraId="1DEF8FC4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0A6B235B" w14:textId="77777777" w:rsidR="00FA4FCE" w:rsidRDefault="00FA4FCE">
      <w:pPr>
        <w:pStyle w:val="BodyText"/>
        <w:rPr>
          <w:sz w:val="16"/>
        </w:rPr>
      </w:pPr>
    </w:p>
    <w:p w14:paraId="4B3802AB" w14:textId="77777777" w:rsidR="00FA4FCE" w:rsidRDefault="00FA4FCE">
      <w:pPr>
        <w:pStyle w:val="BodyText"/>
        <w:rPr>
          <w:sz w:val="16"/>
        </w:rPr>
      </w:pPr>
    </w:p>
    <w:p w14:paraId="3ECB4532" w14:textId="77777777" w:rsidR="00FA4FCE" w:rsidRDefault="00FA4FCE">
      <w:pPr>
        <w:pStyle w:val="BodyText"/>
        <w:rPr>
          <w:sz w:val="16"/>
        </w:rPr>
      </w:pPr>
    </w:p>
    <w:p w14:paraId="172A584C" w14:textId="77777777" w:rsidR="00FA4FCE" w:rsidRDefault="00FA4FCE">
      <w:pPr>
        <w:pStyle w:val="BodyText"/>
        <w:rPr>
          <w:sz w:val="16"/>
        </w:rPr>
      </w:pPr>
    </w:p>
    <w:p w14:paraId="4E8A19E0" w14:textId="77777777" w:rsidR="00FA4FCE" w:rsidRDefault="00FA4FCE">
      <w:pPr>
        <w:pStyle w:val="BodyText"/>
        <w:spacing w:before="1"/>
        <w:rPr>
          <w:sz w:val="22"/>
        </w:rPr>
      </w:pPr>
    </w:p>
    <w:p w14:paraId="230F7E0B" w14:textId="74C35072" w:rsidR="00FA4FCE" w:rsidRDefault="009C32EE">
      <w:pPr>
        <w:ind w:left="291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8720" behindDoc="0" locked="0" layoutInCell="1" allowOverlap="1" wp14:anchorId="631FBC9E" wp14:editId="031FC488">
                <wp:simplePos x="0" y="0"/>
                <wp:positionH relativeFrom="page">
                  <wp:posOffset>5791835</wp:posOffset>
                </wp:positionH>
                <wp:positionV relativeFrom="paragraph">
                  <wp:posOffset>-675005</wp:posOffset>
                </wp:positionV>
                <wp:extent cx="129540" cy="148590"/>
                <wp:effectExtent l="0" t="0" r="0" b="0"/>
                <wp:wrapNone/>
                <wp:docPr id="475391123" name="Text 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2A72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FBC9E" id="Text Box 270" o:spid="_x0000_s1257" type="#_x0000_t202" style="position:absolute;left:0;text-align:left;margin-left:456.05pt;margin-top:-53.15pt;width:10.2pt;height:11.7pt;z-index:1583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" filled="f" stroked="f">
                <v:textbox style="layout-flow:vertical" inset="0,0,0,0">
                  <w:txbxContent>
                    <w:p w14:paraId="6412A72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9232" behindDoc="0" locked="0" layoutInCell="1" allowOverlap="1" wp14:anchorId="5393EFDC" wp14:editId="22A6B175">
                <wp:simplePos x="0" y="0"/>
                <wp:positionH relativeFrom="page">
                  <wp:posOffset>5791200</wp:posOffset>
                </wp:positionH>
                <wp:positionV relativeFrom="paragraph">
                  <wp:posOffset>-324485</wp:posOffset>
                </wp:positionV>
                <wp:extent cx="129540" cy="215900"/>
                <wp:effectExtent l="0" t="0" r="0" b="0"/>
                <wp:wrapNone/>
                <wp:docPr id="1174541192" name="Text 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4F7956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3EFDC" id="Text Box 269" o:spid="_x0000_s1258" type="#_x0000_t202" style="position:absolute;left:0;text-align:left;margin-left:456pt;margin-top:-25.55pt;width:10.2pt;height:17pt;z-index:1583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" filled="f" stroked="f">
                <v:textbox style="layout-flow:vertical" inset="0,0,0,0">
                  <w:txbxContent>
                    <w:p w14:paraId="1E4F7956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pacing w:val="-2"/>
          <w:sz w:val="12"/>
        </w:rPr>
        <w:t>Value</w:t>
      </w:r>
    </w:p>
    <w:p w14:paraId="24633368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0CB7D43B" w14:textId="77777777" w:rsidR="00FA4FCE" w:rsidRDefault="00FA4FCE">
      <w:pPr>
        <w:pStyle w:val="BodyText"/>
        <w:rPr>
          <w:sz w:val="16"/>
        </w:rPr>
      </w:pPr>
    </w:p>
    <w:p w14:paraId="03559ECC" w14:textId="77777777" w:rsidR="00FA4FCE" w:rsidRDefault="00FA4FCE">
      <w:pPr>
        <w:pStyle w:val="BodyText"/>
        <w:rPr>
          <w:sz w:val="16"/>
        </w:rPr>
      </w:pPr>
    </w:p>
    <w:p w14:paraId="06B9B6E7" w14:textId="77777777" w:rsidR="00FA4FCE" w:rsidRDefault="00FA4FCE">
      <w:pPr>
        <w:pStyle w:val="BodyText"/>
        <w:rPr>
          <w:sz w:val="16"/>
        </w:rPr>
      </w:pPr>
    </w:p>
    <w:p w14:paraId="1DAA77A3" w14:textId="77777777" w:rsidR="00FA4FCE" w:rsidRDefault="00FA4FCE">
      <w:pPr>
        <w:pStyle w:val="BodyText"/>
        <w:rPr>
          <w:sz w:val="16"/>
        </w:rPr>
      </w:pPr>
    </w:p>
    <w:p w14:paraId="2FBC7924" w14:textId="77777777" w:rsidR="00FA4FCE" w:rsidRDefault="00FA4FCE">
      <w:pPr>
        <w:pStyle w:val="BodyText"/>
        <w:spacing w:before="1"/>
        <w:rPr>
          <w:sz w:val="22"/>
        </w:rPr>
      </w:pPr>
    </w:p>
    <w:p w14:paraId="6C801425" w14:textId="77777777" w:rsidR="00FA4FCE" w:rsidRDefault="009C32EE">
      <w:pPr>
        <w:ind w:left="188"/>
        <w:rPr>
          <w:sz w:val="12"/>
        </w:rPr>
      </w:pPr>
      <w:r>
        <w:rPr>
          <w:color w:val="595B60"/>
          <w:w w:val="95"/>
          <w:sz w:val="12"/>
        </w:rPr>
        <w:t>Blend</w:t>
      </w:r>
    </w:p>
    <w:p w14:paraId="0891C6E1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5B876DE5" w14:textId="77777777" w:rsidR="00FA4FCE" w:rsidRDefault="00FA4FCE">
      <w:pPr>
        <w:pStyle w:val="BodyText"/>
        <w:rPr>
          <w:sz w:val="16"/>
        </w:rPr>
      </w:pPr>
    </w:p>
    <w:p w14:paraId="758FC0F5" w14:textId="77777777" w:rsidR="00FA4FCE" w:rsidRDefault="00FA4FCE">
      <w:pPr>
        <w:pStyle w:val="BodyText"/>
        <w:rPr>
          <w:sz w:val="16"/>
        </w:rPr>
      </w:pPr>
    </w:p>
    <w:p w14:paraId="26EA5DE2" w14:textId="77777777" w:rsidR="00FA4FCE" w:rsidRDefault="00FA4FCE">
      <w:pPr>
        <w:pStyle w:val="BodyText"/>
        <w:rPr>
          <w:sz w:val="16"/>
        </w:rPr>
      </w:pPr>
    </w:p>
    <w:p w14:paraId="082069B7" w14:textId="77777777" w:rsidR="00FA4FCE" w:rsidRDefault="00FA4FCE">
      <w:pPr>
        <w:pStyle w:val="BodyText"/>
        <w:rPr>
          <w:sz w:val="16"/>
        </w:rPr>
      </w:pPr>
    </w:p>
    <w:p w14:paraId="5E845750" w14:textId="77777777" w:rsidR="00FA4FCE" w:rsidRDefault="00FA4FCE">
      <w:pPr>
        <w:pStyle w:val="BodyText"/>
        <w:spacing w:before="7"/>
        <w:rPr>
          <w:sz w:val="22"/>
        </w:rPr>
      </w:pPr>
    </w:p>
    <w:p w14:paraId="16167CFE" w14:textId="77777777" w:rsidR="00FA4FCE" w:rsidRDefault="009C32EE">
      <w:pPr>
        <w:ind w:left="147"/>
        <w:rPr>
          <w:sz w:val="12"/>
        </w:rPr>
      </w:pPr>
      <w:r>
        <w:rPr>
          <w:color w:val="595B60"/>
          <w:sz w:val="12"/>
        </w:rPr>
        <w:t>Growth</w:t>
      </w:r>
    </w:p>
    <w:p w14:paraId="77C5E972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57" w:space="87"/>
            <w:col w:w="590" w:space="40"/>
            <w:col w:w="495" w:space="39"/>
            <w:col w:w="3352"/>
          </w:cols>
        </w:sectPr>
      </w:pPr>
    </w:p>
    <w:p w14:paraId="7E99BE0F" w14:textId="5F349778" w:rsidR="00FA4FCE" w:rsidRDefault="009C32EE">
      <w:pPr>
        <w:pStyle w:val="BodyText"/>
        <w:spacing w:before="34" w:line="237" w:lineRule="auto"/>
        <w:ind w:left="29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1792" behindDoc="0" locked="0" layoutInCell="1" allowOverlap="1" wp14:anchorId="6D65AB6D" wp14:editId="646DB138">
                <wp:simplePos x="0" y="0"/>
                <wp:positionH relativeFrom="page">
                  <wp:posOffset>4751705</wp:posOffset>
                </wp:positionH>
                <wp:positionV relativeFrom="paragraph">
                  <wp:posOffset>207645</wp:posOffset>
                </wp:positionV>
                <wp:extent cx="2451735" cy="2194560"/>
                <wp:effectExtent l="0" t="0" r="0" b="0"/>
                <wp:wrapNone/>
                <wp:docPr id="520933159" name="Text 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30564749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30D9A02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BD9DF3F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FB21B6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8F98C5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88ACB9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5.5</w:t>
                                  </w:r>
                                </w:p>
                              </w:tc>
                            </w:tr>
                            <w:tr w:rsidR="00FA4FCE" w14:paraId="1D4C0ED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ED12DC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9D7225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4.8</w:t>
                                  </w:r>
                                </w:p>
                              </w:tc>
                            </w:tr>
                            <w:tr w:rsidR="00FA4FCE" w14:paraId="34A11BD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9E0FA7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6F448F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4.4</w:t>
                                  </w:r>
                                </w:p>
                              </w:tc>
                            </w:tr>
                            <w:tr w:rsidR="00FA4FCE" w14:paraId="2A20F88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3B6636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70FF46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4.2</w:t>
                                  </w:r>
                                </w:p>
                              </w:tc>
                            </w:tr>
                            <w:tr w:rsidR="00FA4FCE" w14:paraId="33DFF12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DEB215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06AFFB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0B223AA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1336CC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CE1526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2D8071B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B30728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CA693C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67D98B2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3966DD1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CFFAE9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75D5C97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FBC4F2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634776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74899BF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59FB227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Airtel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A8251D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</w:tbl>
                          <w:p w14:paraId="5E32037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5AB6D" id="Text Box 268" o:spid="_x0000_s1259" type="#_x0000_t202" style="position:absolute;left:0;text-align:left;margin-left:374.15pt;margin-top:16.35pt;width:193.05pt;height:172.8pt;z-index:1584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30564749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30D9A02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3BD9DF3F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FB21B6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8F98C5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88ACB9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5.5</w:t>
                            </w:r>
                          </w:p>
                        </w:tc>
                      </w:tr>
                      <w:tr w:rsidR="00FA4FCE" w14:paraId="1D4C0ED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ED12DC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9D7225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4.8</w:t>
                            </w:r>
                          </w:p>
                        </w:tc>
                      </w:tr>
                      <w:tr w:rsidR="00FA4FCE" w14:paraId="34A11BD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9E0FA7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6F448F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4.4</w:t>
                            </w:r>
                          </w:p>
                        </w:tc>
                      </w:tr>
                      <w:tr w:rsidR="00FA4FCE" w14:paraId="2A20F88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3B6636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70FF46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4.2</w:t>
                            </w:r>
                          </w:p>
                        </w:tc>
                      </w:tr>
                      <w:tr w:rsidR="00FA4FCE" w14:paraId="33DFF12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DEB215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06AFFB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0B223AA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1336CC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CE1526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2D8071B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B30728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CA693C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67D98B2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3966DD1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CFFAE9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75D5C97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FBC4F2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634776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74899BF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59FB227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Airtel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A8251D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</w:tbl>
                    <w:p w14:paraId="5E32037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The Fund is overweight on sectors like Financials, Auto and Healthcare.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While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IT,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FMCG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O&amp;G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remain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underweight.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Post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pandemic,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many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sectors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witnessing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cyclical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turnaround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their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positioning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capture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these trends. Financials is the largest position in their portfolio given that NPA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issues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behind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us,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capital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adequacy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portfolio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companies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strong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valuations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still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reasonable.</w:t>
      </w:r>
    </w:p>
    <w:p w14:paraId="6B1D4B32" w14:textId="77777777" w:rsidR="00FA4FCE" w:rsidRDefault="009C32EE">
      <w:pPr>
        <w:pStyle w:val="BodyText"/>
        <w:spacing w:before="41" w:line="237" w:lineRule="auto"/>
        <w:ind w:left="291" w:right="9"/>
        <w:jc w:val="both"/>
      </w:pPr>
      <w:r>
        <w:rPr>
          <w:color w:val="595B60"/>
        </w:rPr>
        <w:t>The recent fund performance is driven by Auto, Services and healthcare,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while sectors like consumer durables and Financial Services have been drag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performance.</w:t>
      </w:r>
    </w:p>
    <w:p w14:paraId="5DDA9FD8" w14:textId="77777777" w:rsidR="00FA4FCE" w:rsidRDefault="009C32EE">
      <w:pPr>
        <w:spacing w:before="126"/>
        <w:ind w:left="235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73303DA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8" w:space="40"/>
            <w:col w:w="4592"/>
          </w:cols>
        </w:sectPr>
      </w:pPr>
    </w:p>
    <w:p w14:paraId="6B2788A0" w14:textId="77777777" w:rsidR="00FA4FCE" w:rsidRDefault="00FA4FCE">
      <w:pPr>
        <w:pStyle w:val="BodyText"/>
        <w:spacing w:before="2" w:after="1"/>
        <w:rPr>
          <w:sz w:val="13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2A6110F8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66B1586F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3C9A9355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11130B22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229ED65E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4292A4C5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0EC8047E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359C1685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8D4C099" w14:textId="77777777" w:rsidR="00FA4FCE" w:rsidRDefault="009C32EE">
            <w:pPr>
              <w:pStyle w:val="TableParagraph"/>
              <w:spacing w:before="102"/>
              <w:ind w:left="49" w:right="41"/>
              <w:jc w:val="center"/>
              <w:rPr>
                <w:sz w:val="11"/>
              </w:rPr>
            </w:pPr>
            <w:r>
              <w:rPr>
                <w:color w:val="595B60"/>
                <w:w w:val="105"/>
                <w:sz w:val="11"/>
              </w:rPr>
              <w:t>Mirae</w:t>
            </w:r>
            <w:r>
              <w:rPr>
                <w:color w:val="595B60"/>
                <w:spacing w:val="-3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Asset</w:t>
            </w:r>
            <w:r>
              <w:rPr>
                <w:color w:val="595B60"/>
                <w:spacing w:val="4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Hybrid</w:t>
            </w:r>
            <w:r>
              <w:rPr>
                <w:color w:val="595B60"/>
                <w:spacing w:val="5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Equity</w:t>
            </w:r>
            <w:r>
              <w:rPr>
                <w:color w:val="595B60"/>
                <w:spacing w:val="4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Reg</w:t>
            </w:r>
            <w:r>
              <w:rPr>
                <w:color w:val="595B60"/>
                <w:spacing w:val="4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44EDAAD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2.5</w:t>
            </w:r>
          </w:p>
        </w:tc>
        <w:tc>
          <w:tcPr>
            <w:tcW w:w="933" w:type="dxa"/>
            <w:shd w:val="clear" w:color="auto" w:fill="E2E2E4"/>
          </w:tcPr>
          <w:p w14:paraId="6CC0AEB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26.3</w:t>
            </w:r>
          </w:p>
        </w:tc>
        <w:tc>
          <w:tcPr>
            <w:tcW w:w="933" w:type="dxa"/>
            <w:shd w:val="clear" w:color="auto" w:fill="E2E2E4"/>
          </w:tcPr>
          <w:p w14:paraId="36FC42F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13.8</w:t>
            </w:r>
          </w:p>
        </w:tc>
        <w:tc>
          <w:tcPr>
            <w:tcW w:w="933" w:type="dxa"/>
            <w:shd w:val="clear" w:color="auto" w:fill="E2E2E4"/>
          </w:tcPr>
          <w:p w14:paraId="06A170C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14.7</w:t>
            </w:r>
          </w:p>
        </w:tc>
        <w:tc>
          <w:tcPr>
            <w:tcW w:w="994" w:type="dxa"/>
            <w:shd w:val="clear" w:color="auto" w:fill="E2E2E4"/>
          </w:tcPr>
          <w:p w14:paraId="7A6FFF25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12.5</w:t>
            </w:r>
          </w:p>
        </w:tc>
      </w:tr>
      <w:tr w:rsidR="00FA4FCE" w14:paraId="43022ADB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018AB55" w14:textId="77777777" w:rsidR="00FA4FCE" w:rsidRDefault="009C32EE">
            <w:pPr>
              <w:pStyle w:val="TableParagraph"/>
              <w:spacing w:before="93"/>
              <w:ind w:left="49" w:right="43"/>
              <w:jc w:val="center"/>
              <w:rPr>
                <w:sz w:val="12"/>
              </w:rPr>
            </w:pPr>
            <w:r>
              <w:rPr>
                <w:color w:val="595B60"/>
                <w:w w:val="95"/>
                <w:sz w:val="12"/>
              </w:rPr>
              <w:t>Crisil</w:t>
            </w:r>
            <w:r>
              <w:rPr>
                <w:color w:val="595B60"/>
                <w:spacing w:val="11"/>
                <w:w w:val="95"/>
                <w:sz w:val="12"/>
              </w:rPr>
              <w:t xml:space="preserve"> </w:t>
            </w:r>
            <w:r>
              <w:rPr>
                <w:color w:val="595B60"/>
                <w:w w:val="95"/>
                <w:sz w:val="12"/>
              </w:rPr>
              <w:t>Hybrid</w:t>
            </w:r>
            <w:r>
              <w:rPr>
                <w:color w:val="595B60"/>
                <w:spacing w:val="11"/>
                <w:w w:val="95"/>
                <w:sz w:val="12"/>
              </w:rPr>
              <w:t xml:space="preserve"> </w:t>
            </w:r>
            <w:r>
              <w:rPr>
                <w:color w:val="595B60"/>
                <w:w w:val="95"/>
                <w:sz w:val="12"/>
              </w:rPr>
              <w:t>35+65</w:t>
            </w:r>
            <w:r>
              <w:rPr>
                <w:color w:val="595B60"/>
                <w:spacing w:val="11"/>
                <w:w w:val="95"/>
                <w:sz w:val="12"/>
              </w:rPr>
              <w:t xml:space="preserve"> </w:t>
            </w:r>
            <w:r>
              <w:rPr>
                <w:color w:val="595B60"/>
                <w:w w:val="95"/>
                <w:sz w:val="12"/>
              </w:rPr>
              <w:t>-</w:t>
            </w:r>
            <w:r>
              <w:rPr>
                <w:color w:val="595B60"/>
                <w:spacing w:val="3"/>
                <w:w w:val="95"/>
                <w:sz w:val="12"/>
              </w:rPr>
              <w:t xml:space="preserve"> </w:t>
            </w:r>
            <w:r>
              <w:rPr>
                <w:color w:val="595B60"/>
                <w:w w:val="95"/>
                <w:sz w:val="12"/>
              </w:rPr>
              <w:t>Agg</w:t>
            </w:r>
            <w:r>
              <w:rPr>
                <w:color w:val="595B60"/>
                <w:spacing w:val="9"/>
                <w:w w:val="95"/>
                <w:sz w:val="12"/>
              </w:rPr>
              <w:t xml:space="preserve"> </w:t>
            </w:r>
            <w:r>
              <w:rPr>
                <w:color w:val="595B60"/>
                <w:w w:val="95"/>
                <w:sz w:val="12"/>
              </w:rPr>
              <w:t>TR</w:t>
            </w:r>
            <w:r>
              <w:rPr>
                <w:color w:val="595B60"/>
                <w:spacing w:val="11"/>
                <w:w w:val="95"/>
                <w:sz w:val="12"/>
              </w:rPr>
              <w:t xml:space="preserve"> </w:t>
            </w:r>
            <w:r>
              <w:rPr>
                <w:color w:val="595B60"/>
                <w:w w:val="95"/>
                <w:sz w:val="12"/>
              </w:rPr>
              <w:t>INR</w:t>
            </w:r>
          </w:p>
        </w:tc>
        <w:tc>
          <w:tcPr>
            <w:tcW w:w="933" w:type="dxa"/>
            <w:shd w:val="clear" w:color="auto" w:fill="E2E2E4"/>
          </w:tcPr>
          <w:p w14:paraId="0D71AC81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5CF3956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22.4</w:t>
            </w:r>
          </w:p>
        </w:tc>
        <w:tc>
          <w:tcPr>
            <w:tcW w:w="933" w:type="dxa"/>
            <w:shd w:val="clear" w:color="auto" w:fill="E2E2E4"/>
          </w:tcPr>
          <w:p w14:paraId="07B831C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15.1</w:t>
            </w:r>
          </w:p>
        </w:tc>
        <w:tc>
          <w:tcPr>
            <w:tcW w:w="933" w:type="dxa"/>
            <w:shd w:val="clear" w:color="auto" w:fill="E2E2E4"/>
          </w:tcPr>
          <w:p w14:paraId="405AFF4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14.6</w:t>
            </w:r>
          </w:p>
        </w:tc>
        <w:tc>
          <w:tcPr>
            <w:tcW w:w="994" w:type="dxa"/>
            <w:shd w:val="clear" w:color="auto" w:fill="E2E2E4"/>
          </w:tcPr>
          <w:p w14:paraId="7DFF3787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12.2</w:t>
            </w:r>
          </w:p>
        </w:tc>
      </w:tr>
      <w:tr w:rsidR="00FA4FCE" w14:paraId="2B949DCA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532F44B" w14:textId="77777777" w:rsidR="00FA4FCE" w:rsidRDefault="009C32EE">
            <w:pPr>
              <w:pStyle w:val="TableParagraph"/>
              <w:spacing w:before="93"/>
              <w:ind w:left="44" w:right="44"/>
              <w:jc w:val="center"/>
              <w:rPr>
                <w:sz w:val="12"/>
              </w:rPr>
            </w:pPr>
            <w:r>
              <w:rPr>
                <w:color w:val="595B60"/>
                <w:sz w:val="12"/>
              </w:rPr>
              <w:lastRenderedPageBreak/>
              <w:t>India Fund</w:t>
            </w:r>
            <w:r>
              <w:rPr>
                <w:color w:val="595B60"/>
                <w:spacing w:val="-6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Aggressive</w:t>
            </w:r>
            <w:r>
              <w:rPr>
                <w:color w:val="595B60"/>
                <w:spacing w:val="-6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Allocation</w:t>
            </w:r>
          </w:p>
        </w:tc>
        <w:tc>
          <w:tcPr>
            <w:tcW w:w="933" w:type="dxa"/>
            <w:shd w:val="clear" w:color="auto" w:fill="E2E2E4"/>
          </w:tcPr>
          <w:p w14:paraId="4ED2A7D4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3.4</w:t>
            </w:r>
          </w:p>
        </w:tc>
        <w:tc>
          <w:tcPr>
            <w:tcW w:w="933" w:type="dxa"/>
            <w:shd w:val="clear" w:color="auto" w:fill="E2E2E4"/>
          </w:tcPr>
          <w:p w14:paraId="027D4DE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28.1</w:t>
            </w:r>
          </w:p>
        </w:tc>
        <w:tc>
          <w:tcPr>
            <w:tcW w:w="933" w:type="dxa"/>
            <w:shd w:val="clear" w:color="auto" w:fill="E2E2E4"/>
          </w:tcPr>
          <w:p w14:paraId="1C22614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14.9</w:t>
            </w:r>
          </w:p>
        </w:tc>
        <w:tc>
          <w:tcPr>
            <w:tcW w:w="933" w:type="dxa"/>
            <w:shd w:val="clear" w:color="auto" w:fill="E2E2E4"/>
          </w:tcPr>
          <w:p w14:paraId="6DF98EE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14.6</w:t>
            </w:r>
          </w:p>
        </w:tc>
        <w:tc>
          <w:tcPr>
            <w:tcW w:w="994" w:type="dxa"/>
            <w:shd w:val="clear" w:color="auto" w:fill="E2E2E4"/>
          </w:tcPr>
          <w:p w14:paraId="19ECC6D5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11.1</w:t>
            </w:r>
          </w:p>
        </w:tc>
      </w:tr>
    </w:tbl>
    <w:p w14:paraId="7F762200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2034F1C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Baroda</w:t>
      </w:r>
      <w:r>
        <w:rPr>
          <w:color w:val="002134"/>
          <w:spacing w:val="30"/>
          <w:w w:val="95"/>
        </w:rPr>
        <w:t xml:space="preserve"> </w:t>
      </w:r>
      <w:r>
        <w:rPr>
          <w:color w:val="002134"/>
          <w:w w:val="95"/>
        </w:rPr>
        <w:t>BNP</w:t>
      </w:r>
      <w:r>
        <w:rPr>
          <w:color w:val="002134"/>
          <w:spacing w:val="18"/>
          <w:w w:val="95"/>
        </w:rPr>
        <w:t xml:space="preserve"> </w:t>
      </w:r>
      <w:r>
        <w:rPr>
          <w:color w:val="002134"/>
          <w:w w:val="95"/>
        </w:rPr>
        <w:t>Paribas</w:t>
      </w:r>
      <w:r>
        <w:rPr>
          <w:color w:val="002134"/>
          <w:spacing w:val="30"/>
          <w:w w:val="95"/>
        </w:rPr>
        <w:t xml:space="preserve"> </w:t>
      </w:r>
      <w:r>
        <w:rPr>
          <w:color w:val="002134"/>
          <w:w w:val="95"/>
        </w:rPr>
        <w:t>Balanced</w:t>
      </w:r>
      <w:r>
        <w:rPr>
          <w:color w:val="002134"/>
          <w:spacing w:val="-7"/>
          <w:w w:val="95"/>
        </w:rPr>
        <w:t xml:space="preserve"> </w:t>
      </w:r>
      <w:r>
        <w:rPr>
          <w:color w:val="002134"/>
          <w:w w:val="95"/>
        </w:rPr>
        <w:t>Advantage</w:t>
      </w:r>
      <w:r>
        <w:rPr>
          <w:color w:val="002134"/>
          <w:spacing w:val="30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03FEE1C8" w14:textId="77777777" w:rsidR="00FA4FCE" w:rsidRDefault="00FA4FCE">
      <w:pPr>
        <w:sectPr w:rsidR="00FA4FCE">
          <w:headerReference w:type="default" r:id="rId35"/>
          <w:footerReference w:type="default" r:id="rId36"/>
          <w:pgSz w:w="11920" w:h="16840"/>
          <w:pgMar w:top="600" w:right="80" w:bottom="1200" w:left="280" w:header="185" w:footer="1011" w:gutter="0"/>
          <w:cols w:space="720"/>
        </w:sectPr>
      </w:pPr>
    </w:p>
    <w:p w14:paraId="64286BD4" w14:textId="3C4731A4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2816" behindDoc="0" locked="0" layoutInCell="1" allowOverlap="1" wp14:anchorId="706E7300" wp14:editId="3A5DD1D2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169035"/>
                <wp:effectExtent l="0" t="0" r="0" b="0"/>
                <wp:wrapNone/>
                <wp:docPr id="425810786" name="Text 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16903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2383C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404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The fund has a blended investment style using Bottom-up stock picking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 Focus on reasonable quality businesses and prefers companies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available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at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acceptable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valuations.</w:t>
                            </w:r>
                          </w:p>
                          <w:p w14:paraId="0D8419E1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404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To maintain a judicious mix of equity exposure: Large Cap (70% -90%),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Mid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(5%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-20%)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Small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(5%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-20%).</w:t>
                            </w:r>
                          </w:p>
                          <w:p w14:paraId="1FE18E61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val="left" w:pos="404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In FI, it has 87% allocation to AAA/ Sov and rest in AA with no exposure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category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currently.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E7300" id="Text Box 267" o:spid="_x0000_s1260" type="#_x0000_t202" style="position:absolute;left:0;text-align:left;margin-left:28.3pt;margin-top:24.05pt;width:332pt;height:92.05pt;z-index:1584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" fillcolor="#d8d8da" stroked="f">
                <v:textbox inset="0,0,0,0">
                  <w:txbxContent>
                    <w:p w14:paraId="202383CD" w14:textId="77777777" w:rsidR="00FA4FCE" w:rsidRDefault="009C32EE"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val="left" w:pos="404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  <w:w w:val="95"/>
                        </w:rPr>
                        <w:t>The fund has a blended investment style using Bottom-up stock picking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 Focus on reasonable quality businesses and prefers companies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that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are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available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at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acceptable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valuations.</w:t>
                      </w:r>
                    </w:p>
                    <w:p w14:paraId="0D8419E1" w14:textId="77777777" w:rsidR="00FA4FCE" w:rsidRDefault="009C32EE"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val="left" w:pos="404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  <w:w w:val="95"/>
                        </w:rPr>
                        <w:t>To maintain a judicious mix of equity exposure: Large Cap (70% -90%),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Mid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(5%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-20%)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Small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(5%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-20%).</w:t>
                      </w:r>
                    </w:p>
                    <w:p w14:paraId="1FE18E61" w14:textId="77777777" w:rsidR="00FA4FCE" w:rsidRDefault="009C32EE"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val="left" w:pos="404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  <w:w w:val="95"/>
                        </w:rPr>
                        <w:t>In FI, it has 87% allocation to AAA/ Sov and rest in AA with no exposure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-3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-3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category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currently.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7DBD8A5D" w14:textId="77777777" w:rsidR="00FA4FCE" w:rsidRDefault="009C32EE">
      <w:pPr>
        <w:spacing w:before="127"/>
        <w:ind w:right="270"/>
        <w:jc w:val="center"/>
        <w:rPr>
          <w:rFonts w:ascii="Arial"/>
          <w:b/>
          <w:sz w:val="48"/>
        </w:rPr>
      </w:pPr>
      <w:r>
        <w:br w:type="column"/>
      </w: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6B7216A1" w14:textId="77777777" w:rsidR="00FA4FCE" w:rsidRDefault="009C32EE">
      <w:pPr>
        <w:pStyle w:val="Heading5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12DB20A4" w14:textId="452E703A" w:rsidR="00FA4FCE" w:rsidRDefault="009C32EE">
      <w:pPr>
        <w:tabs>
          <w:tab w:val="left" w:pos="3855"/>
        </w:tabs>
        <w:spacing w:before="236"/>
        <w:ind w:right="255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4864" behindDoc="0" locked="0" layoutInCell="1" allowOverlap="1" wp14:anchorId="583EB152" wp14:editId="142E097B">
                <wp:simplePos x="0" y="0"/>
                <wp:positionH relativeFrom="page">
                  <wp:posOffset>4751705</wp:posOffset>
                </wp:positionH>
                <wp:positionV relativeFrom="paragraph">
                  <wp:posOffset>318770</wp:posOffset>
                </wp:positionV>
                <wp:extent cx="2448560" cy="1862455"/>
                <wp:effectExtent l="0" t="0" r="0" b="0"/>
                <wp:wrapNone/>
                <wp:docPr id="1259377446" name="Text 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11231D6B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F900064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26BEAFF" w14:textId="77777777" w:rsidR="00FA4FCE" w:rsidRDefault="009C32EE">
                                  <w:pPr>
                                    <w:pStyle w:val="TableParagraph"/>
                                    <w:spacing w:before="0" w:line="146" w:lineRule="exact"/>
                                    <w:ind w:left="606" w:right="110" w:hanging="49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Sanjay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Chawla,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Pratish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Krishnan,</w:t>
                                  </w:r>
                                  <w:r>
                                    <w:rPr>
                                      <w:color w:val="595B60"/>
                                      <w:spacing w:val="-3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Prashant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Pimple</w:t>
                                  </w:r>
                                </w:p>
                              </w:tc>
                            </w:tr>
                            <w:tr w:rsidR="00FA4FCE" w14:paraId="665FA596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B2C511D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E3084B3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14th November 2018</w:t>
                                  </w:r>
                                </w:p>
                              </w:tc>
                            </w:tr>
                            <w:tr w:rsidR="00FA4FCE" w14:paraId="5A7A8CB6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E604E2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FA3D04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37,254</w:t>
                                  </w:r>
                                </w:p>
                              </w:tc>
                            </w:tr>
                            <w:tr w:rsidR="00FA4FCE" w14:paraId="4DF4CD4E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A74F63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  <w:p w14:paraId="641561A2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34F67A8" w14:textId="77777777" w:rsidR="00FA4FCE" w:rsidRDefault="009C32EE">
                                  <w:pPr>
                                    <w:pStyle w:val="TableParagraph"/>
                                    <w:spacing w:before="24" w:line="201" w:lineRule="auto"/>
                                    <w:ind w:left="275" w:right="27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Nifty 50 Hybrid Composite</w:t>
                                  </w:r>
                                  <w:r>
                                    <w:rPr>
                                      <w:color w:val="595B60"/>
                                      <w:spacing w:val="-3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Debt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50:50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Index</w:t>
                                  </w:r>
                                </w:p>
                                <w:p w14:paraId="38486FC6" w14:textId="77777777" w:rsidR="00FA4FCE" w:rsidRDefault="009C32EE">
                                  <w:pPr>
                                    <w:pStyle w:val="TableParagraph"/>
                                    <w:spacing w:before="63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INF955L01HC4</w:t>
                                  </w:r>
                                </w:p>
                              </w:tc>
                            </w:tr>
                            <w:tr w:rsidR="00FA4FCE" w14:paraId="1312706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375030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B01E74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1.90%</w:t>
                                  </w:r>
                                </w:p>
                              </w:tc>
                            </w:tr>
                            <w:tr w:rsidR="00FA4FCE" w14:paraId="3214D5B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56FD32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E04329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8.79%</w:t>
                                  </w:r>
                                </w:p>
                              </w:tc>
                            </w:tr>
                            <w:tr w:rsidR="00FA4FCE" w14:paraId="28E79CE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458B79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A88B07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0.90</w:t>
                                  </w:r>
                                </w:p>
                              </w:tc>
                            </w:tr>
                            <w:tr w:rsidR="00FA4FCE" w14:paraId="68BFD5EC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87C110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AA7219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6E903C4D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27EB08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147E7B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1.00%</w:t>
                                  </w:r>
                                </w:p>
                              </w:tc>
                            </w:tr>
                          </w:tbl>
                          <w:p w14:paraId="2E664F6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EB152" id="Text Box 266" o:spid="_x0000_s1261" type="#_x0000_t202" style="position:absolute;left:0;text-align:left;margin-left:374.15pt;margin-top:25.1pt;width:192.8pt;height:146.65pt;z-index:1584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11231D6B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F900064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26BEAFF" w14:textId="77777777" w:rsidR="00FA4FCE" w:rsidRDefault="009C32EE">
                            <w:pPr>
                              <w:pStyle w:val="TableParagraph"/>
                              <w:spacing w:before="0" w:line="146" w:lineRule="exact"/>
                              <w:ind w:left="606" w:right="110" w:hanging="493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Sanjay</w:t>
                            </w:r>
                            <w:r>
                              <w:rPr>
                                <w:color w:val="595B60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Chawla,</w:t>
                            </w:r>
                            <w:r>
                              <w:rPr>
                                <w:color w:val="595B60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Pratish</w:t>
                            </w:r>
                            <w:r>
                              <w:rPr>
                                <w:color w:val="595B60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Krishnan,</w:t>
                            </w:r>
                            <w:r>
                              <w:rPr>
                                <w:color w:val="595B60"/>
                                <w:spacing w:val="-3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Prashant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Pimple</w:t>
                            </w:r>
                          </w:p>
                        </w:tc>
                      </w:tr>
                      <w:tr w:rsidR="00FA4FCE" w14:paraId="665FA596" w14:textId="77777777">
                        <w:trPr>
                          <w:trHeight w:val="268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B2C511D" w14:textId="77777777" w:rsidR="00FA4FCE" w:rsidRDefault="009C32EE">
                            <w:pPr>
                              <w:pStyle w:val="TableParagraph"/>
                              <w:spacing w:before="48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E3084B3" w14:textId="77777777" w:rsidR="00FA4FCE" w:rsidRDefault="009C32EE">
                            <w:pPr>
                              <w:pStyle w:val="TableParagraph"/>
                              <w:spacing w:before="48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14th November 2018</w:t>
                            </w:r>
                          </w:p>
                        </w:tc>
                      </w:tr>
                      <w:tr w:rsidR="00FA4FCE" w14:paraId="5A7A8CB6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E604E2B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FA3D04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37,254</w:t>
                            </w:r>
                          </w:p>
                        </w:tc>
                      </w:tr>
                      <w:tr w:rsidR="00FA4FCE" w14:paraId="4DF4CD4E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A74F63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  <w:p w14:paraId="641561A2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34F67A8" w14:textId="77777777" w:rsidR="00FA4FCE" w:rsidRDefault="009C32EE">
                            <w:pPr>
                              <w:pStyle w:val="TableParagraph"/>
                              <w:spacing w:before="24" w:line="201" w:lineRule="auto"/>
                              <w:ind w:left="275" w:right="27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Nifty 50 Hybrid Composite</w:t>
                            </w:r>
                            <w:r>
                              <w:rPr>
                                <w:color w:val="595B60"/>
                                <w:spacing w:val="-3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Debt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50:50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Index</w:t>
                            </w:r>
                          </w:p>
                          <w:p w14:paraId="38486FC6" w14:textId="77777777" w:rsidR="00FA4FCE" w:rsidRDefault="009C32EE">
                            <w:pPr>
                              <w:pStyle w:val="TableParagraph"/>
                              <w:spacing w:before="63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INF955L01HC4</w:t>
                            </w:r>
                          </w:p>
                        </w:tc>
                      </w:tr>
                      <w:tr w:rsidR="00FA4FCE" w14:paraId="1312706D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3750306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B01E746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1.90%</w:t>
                            </w:r>
                          </w:p>
                        </w:tc>
                      </w:tr>
                      <w:tr w:rsidR="00FA4FCE" w14:paraId="3214D5B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56FD326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E043291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8.79%</w:t>
                            </w:r>
                          </w:p>
                        </w:tc>
                      </w:tr>
                      <w:tr w:rsidR="00FA4FCE" w14:paraId="28E79CE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458B79B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A88B07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0.90</w:t>
                            </w:r>
                          </w:p>
                        </w:tc>
                      </w:tr>
                      <w:tr w:rsidR="00FA4FCE" w14:paraId="68BFD5EC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87C110E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AA72193" w14:textId="77777777" w:rsidR="00FA4FCE" w:rsidRDefault="009C32EE">
                            <w:pPr>
                              <w:pStyle w:val="TableParagraph"/>
                              <w:spacing w:before="59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6E903C4D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27EB08D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7147E7B0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1.00%</w:t>
                            </w:r>
                          </w:p>
                        </w:tc>
                      </w:tr>
                    </w:tbl>
                    <w:p w14:paraId="2E664F6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7B7FFAAF" w14:textId="77777777" w:rsidR="00FA4FCE" w:rsidRDefault="00FA4FCE">
      <w:pPr>
        <w:jc w:val="center"/>
        <w:rPr>
          <w:sz w:val="16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0" w:space="40"/>
            <w:col w:w="4600"/>
          </w:cols>
        </w:sectPr>
      </w:pPr>
    </w:p>
    <w:p w14:paraId="77C0F3DF" w14:textId="77777777" w:rsidR="00FA4FCE" w:rsidRDefault="00FA4FCE">
      <w:pPr>
        <w:pStyle w:val="BodyText"/>
      </w:pPr>
    </w:p>
    <w:p w14:paraId="4058AC38" w14:textId="77777777" w:rsidR="00FA4FCE" w:rsidRDefault="00FA4FCE">
      <w:pPr>
        <w:pStyle w:val="BodyText"/>
      </w:pPr>
    </w:p>
    <w:p w14:paraId="24D3C413" w14:textId="77777777" w:rsidR="00FA4FCE" w:rsidRDefault="00FA4FCE">
      <w:pPr>
        <w:pStyle w:val="BodyText"/>
        <w:spacing w:before="2"/>
        <w:rPr>
          <w:sz w:val="27"/>
        </w:rPr>
      </w:pPr>
    </w:p>
    <w:p w14:paraId="6B15DDAC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0E60858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53DAF15B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5" w:line="237" w:lineRule="auto"/>
        <w:ind w:left="575" w:right="6"/>
        <w:rPr>
          <w:sz w:val="20"/>
        </w:rPr>
      </w:pPr>
      <w:r>
        <w:rPr>
          <w:color w:val="595B60"/>
          <w:sz w:val="20"/>
        </w:rPr>
        <w:t>In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Equity,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sectoral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allocation,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PM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works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Top-down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approach,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using the EIC model to ascertain from the Economic indicators and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macro views, which determines the appropriate sectoral weights while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ensuring BM consciousness. For security selection it is GARP based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bottom-up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stock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picking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using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BMV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model.</w:t>
      </w:r>
    </w:p>
    <w:p w14:paraId="116A24A6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1" w:line="237" w:lineRule="auto"/>
        <w:ind w:left="575" w:right="6"/>
        <w:rPr>
          <w:sz w:val="20"/>
        </w:rPr>
      </w:pPr>
      <w:r>
        <w:rPr>
          <w:color w:val="595B60"/>
          <w:sz w:val="20"/>
        </w:rPr>
        <w:t>In Debt, the PM uses Duration management and Credit Allocation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determine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appropriate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security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mix.</w:t>
      </w:r>
    </w:p>
    <w:p w14:paraId="300CC00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6"/>
        <w:rPr>
          <w:sz w:val="20"/>
        </w:rPr>
      </w:pPr>
      <w:r>
        <w:rPr>
          <w:color w:val="595B60"/>
          <w:w w:val="95"/>
          <w:sz w:val="20"/>
        </w:rPr>
        <w:t>The allocation between the two is created using a 4-factor asset allocation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model which tracks factors of PE, PB, Earnings Yield Gap and Dividend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yield in a weighted model to define the right mix (this number is calculated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monthly</w:t>
      </w:r>
      <w:r>
        <w:rPr>
          <w:color w:val="595B60"/>
          <w:spacing w:val="-14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deviation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only</w:t>
      </w:r>
      <w:r>
        <w:rPr>
          <w:color w:val="595B60"/>
          <w:spacing w:val="-14"/>
          <w:sz w:val="20"/>
        </w:rPr>
        <w:t xml:space="preserve"> </w:t>
      </w:r>
      <w:r>
        <w:rPr>
          <w:color w:val="595B60"/>
          <w:sz w:val="20"/>
        </w:rPr>
        <w:t>+/-2%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allowed).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Since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4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cannot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go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below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65%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gross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equity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it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uses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arbitrage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lower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net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equity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when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model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throws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number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lower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than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65%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equity.</w:t>
      </w:r>
    </w:p>
    <w:p w14:paraId="7430CB6C" w14:textId="77777777" w:rsidR="00FA4FCE" w:rsidRDefault="009C32EE">
      <w:pPr>
        <w:pStyle w:val="Heading4"/>
        <w:tabs>
          <w:tab w:val="left" w:pos="6925"/>
        </w:tabs>
        <w:spacing w:before="77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0EF8F57C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  <w:w w:val="95"/>
        </w:rPr>
        <w:t>The fund is running higher MC/SC compared to peers and that has helped the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fund performance, basis which the volatility has been higher than peer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median. Fund is running a higher PE compared to the category. In debt the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fund is aggressive on the credit calls and takes 1/3 AA exposure while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duration is on the shorter end of 1-3 years, giving it the highest YTM in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category.</w:t>
      </w:r>
    </w:p>
    <w:p w14:paraId="7FEE4446" w14:textId="39B5B29D" w:rsidR="00FA4FCE" w:rsidRDefault="009C32EE">
      <w:pPr>
        <w:pStyle w:val="Heading4"/>
        <w:tabs>
          <w:tab w:val="left" w:pos="6925"/>
        </w:tabs>
        <w:spacing w:before="77"/>
        <w:ind w:left="29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6400" behindDoc="0" locked="0" layoutInCell="1" allowOverlap="1" wp14:anchorId="78258D66" wp14:editId="60ABCBC8">
                <wp:simplePos x="0" y="0"/>
                <wp:positionH relativeFrom="page">
                  <wp:posOffset>356235</wp:posOffset>
                </wp:positionH>
                <wp:positionV relativeFrom="paragraph">
                  <wp:posOffset>312420</wp:posOffset>
                </wp:positionV>
                <wp:extent cx="4221480" cy="965835"/>
                <wp:effectExtent l="0" t="0" r="0" b="0"/>
                <wp:wrapNone/>
                <wp:docPr id="1291959649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281021E4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39A214EB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0"/>
                                    </w:tabs>
                                    <w:spacing w:before="17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A094A20" w14:textId="77777777" w:rsidR="00FA4FCE" w:rsidRDefault="00FA4FCE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16D5D6D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0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Power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0BA61A75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4"/>
                                    </w:tabs>
                                    <w:spacing w:before="17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7E51B7B8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Capital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Goods</w:t>
                                  </w:r>
                                </w:p>
                                <w:p w14:paraId="2001F70C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66F3BBD" w14:textId="77777777" w:rsidR="00FA4FCE" w:rsidRDefault="009C32EE">
                                  <w:pPr>
                                    <w:pStyle w:val="TableParagraph"/>
                                    <w:spacing w:before="0" w:line="171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Construction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745373DC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7"/>
                                    <w:ind w:left="74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4090B39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3"/>
                                    </w:numPr>
                                    <w:tabs>
                                      <w:tab w:val="left" w:pos="243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Telecom</w:t>
                                  </w:r>
                                </w:p>
                                <w:p w14:paraId="0A46544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3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Metals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Mining</w:t>
                                  </w:r>
                                </w:p>
                                <w:p w14:paraId="471C69B5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3"/>
                                    </w:numPr>
                                    <w:tabs>
                                      <w:tab w:val="left" w:pos="242"/>
                                    </w:tabs>
                                    <w:spacing w:before="15" w:line="171" w:lineRule="exact"/>
                                    <w:ind w:left="241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Construction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Materials</w:t>
                                  </w:r>
                                </w:p>
                              </w:tc>
                            </w:tr>
                            <w:tr w:rsidR="00FA4FCE" w14:paraId="74CDC11F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0DF0F934" w14:textId="77777777" w:rsidR="00FA4FCE" w:rsidRDefault="00FA4FCE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7094FD67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1ECA5D7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2"/>
                                    </w:numPr>
                                    <w:tabs>
                                      <w:tab w:val="left" w:pos="243"/>
                                    </w:tabs>
                                    <w:spacing w:before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CIE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Automotive</w:t>
                                  </w:r>
                                  <w:r>
                                    <w:rPr>
                                      <w:color w:val="595B60"/>
                                      <w:spacing w:val="1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India</w:t>
                                  </w:r>
                                  <w:r>
                                    <w:rPr>
                                      <w:color w:val="595B60"/>
                                      <w:spacing w:val="1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54717507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2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Craftsman</w:t>
                                  </w:r>
                                  <w:r>
                                    <w:rPr>
                                      <w:color w:val="595B60"/>
                                      <w:spacing w:val="10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Automation</w:t>
                                  </w:r>
                                  <w:r>
                                    <w:rPr>
                                      <w:color w:val="595B60"/>
                                      <w:spacing w:val="3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1FA3679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2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Mahindra</w:t>
                                  </w:r>
                                  <w:r>
                                    <w:rPr>
                                      <w:color w:val="595B60"/>
                                      <w:spacing w:val="1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1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Mahindra</w:t>
                                  </w:r>
                                  <w:r>
                                    <w:rPr>
                                      <w:color w:val="595B60"/>
                                      <w:spacing w:val="1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5ACA8BE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1"/>
                                    </w:numPr>
                                    <w:tabs>
                                      <w:tab w:val="left" w:pos="243"/>
                                    </w:tabs>
                                    <w:spacing w:before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Airtel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2765507E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31"/>
                                    </w:numPr>
                                    <w:tabs>
                                      <w:tab w:val="left" w:pos="243"/>
                                    </w:tabs>
                                    <w:spacing w:before="7" w:line="190" w:lineRule="atLeast"/>
                                    <w:ind w:left="82" w:right="247" w:firstLine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Bharat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Sanchar</w:t>
                                  </w:r>
                                  <w:r>
                                    <w:rPr>
                                      <w:color w:val="595B60"/>
                                      <w:spacing w:val="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Nigam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  <w:r>
                                    <w:rPr>
                                      <w:color w:val="595B60"/>
                                      <w:spacing w:val="-3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10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2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40"/>
                                      <w:sz w:val="16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1476A9D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58D66" id="Text Box 265" o:spid="_x0000_s1262" type="#_x0000_t202" style="position:absolute;left:0;text-align:left;margin-left:28.05pt;margin-top:24.6pt;width:332.4pt;height:76.05pt;z-index:1584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281021E4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39A214EB" w14:textId="77777777" w:rsidR="00FA4FCE" w:rsidRDefault="009C32EE">
                            <w:pPr>
                              <w:pStyle w:val="TableParagraph"/>
                              <w:tabs>
                                <w:tab w:val="left" w:pos="2700"/>
                              </w:tabs>
                              <w:spacing w:before="17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A094A20" w14:textId="77777777" w:rsidR="00FA4FCE" w:rsidRDefault="00FA4FCE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716D5D6D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0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Power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0BA61A75" w14:textId="77777777" w:rsidR="00FA4FCE" w:rsidRDefault="009C32EE">
                            <w:pPr>
                              <w:pStyle w:val="TableParagraph"/>
                              <w:tabs>
                                <w:tab w:val="left" w:pos="2894"/>
                              </w:tabs>
                              <w:spacing w:before="17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7E51B7B8" w14:textId="77777777" w:rsidR="00FA4FCE" w:rsidRDefault="009C32EE">
                            <w:pPr>
                              <w:pStyle w:val="TableParagraph"/>
                              <w:spacing w:before="87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Capital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Goods</w:t>
                            </w:r>
                          </w:p>
                          <w:p w14:paraId="2001F70C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066F3BBD" w14:textId="77777777" w:rsidR="00FA4FCE" w:rsidRDefault="009C32EE">
                            <w:pPr>
                              <w:pStyle w:val="TableParagraph"/>
                              <w:spacing w:before="0" w:line="171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Construction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745373DC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7"/>
                              <w:ind w:left="74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4090B39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243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Telecom</w:t>
                            </w:r>
                          </w:p>
                          <w:p w14:paraId="0A46544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Metals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Mining</w:t>
                            </w:r>
                          </w:p>
                          <w:p w14:paraId="471C69B5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242"/>
                              </w:tabs>
                              <w:spacing w:before="15" w:line="171" w:lineRule="exact"/>
                              <w:ind w:left="241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Construction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Materials</w:t>
                            </w:r>
                          </w:p>
                        </w:tc>
                      </w:tr>
                      <w:tr w:rsidR="00FA4FCE" w14:paraId="74CDC11F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0DF0F934" w14:textId="77777777" w:rsidR="00FA4FCE" w:rsidRDefault="00FA4FCE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7094FD67" w14:textId="77777777" w:rsidR="00FA4FCE" w:rsidRDefault="009C32EE">
                            <w:pPr>
                              <w:pStyle w:val="TableParagraph"/>
                              <w:spacing w:before="0"/>
                              <w:ind w:left="5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1ECA5D7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243"/>
                              </w:tabs>
                              <w:spacing w:before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CIE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Automotive</w:t>
                            </w:r>
                            <w:r>
                              <w:rPr>
                                <w:color w:val="595B60"/>
                                <w:spacing w:val="1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India</w:t>
                            </w:r>
                            <w:r>
                              <w:rPr>
                                <w:color w:val="595B60"/>
                                <w:spacing w:val="1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54717507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Craftsman</w:t>
                            </w:r>
                            <w:r>
                              <w:rPr>
                                <w:color w:val="595B60"/>
                                <w:spacing w:val="10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Automation</w:t>
                            </w:r>
                            <w:r>
                              <w:rPr>
                                <w:color w:val="595B60"/>
                                <w:spacing w:val="3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1FA3679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Mahindra</w:t>
                            </w:r>
                            <w:r>
                              <w:rPr>
                                <w:color w:val="595B60"/>
                                <w:spacing w:val="1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1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Mahindra</w:t>
                            </w:r>
                            <w:r>
                              <w:rPr>
                                <w:color w:val="595B60"/>
                                <w:spacing w:val="1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5ACA8BE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243"/>
                              </w:tabs>
                              <w:spacing w:before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1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Airtel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2765507E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243"/>
                              </w:tabs>
                              <w:spacing w:before="7" w:line="190" w:lineRule="atLeast"/>
                              <w:ind w:left="82" w:right="247"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Bharat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Sanchar</w:t>
                            </w:r>
                            <w:r>
                              <w:rPr>
                                <w:color w:val="595B60"/>
                                <w:spacing w:val="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Nigam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  <w:r>
                              <w:rPr>
                                <w:color w:val="595B60"/>
                                <w:spacing w:val="-3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10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2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40"/>
                                <w:sz w:val="16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1476A9D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72BE3467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05ED40BE" w14:textId="77777777" w:rsidR="00FA4FCE" w:rsidRDefault="00FA4FCE">
      <w:pPr>
        <w:pStyle w:val="BodyText"/>
        <w:rPr>
          <w:sz w:val="16"/>
        </w:rPr>
      </w:pPr>
    </w:p>
    <w:p w14:paraId="79D96D18" w14:textId="77777777" w:rsidR="00FA4FCE" w:rsidRDefault="00FA4FCE">
      <w:pPr>
        <w:pStyle w:val="BodyText"/>
        <w:rPr>
          <w:sz w:val="16"/>
        </w:rPr>
      </w:pPr>
    </w:p>
    <w:p w14:paraId="253B3B24" w14:textId="77777777" w:rsidR="00FA4FCE" w:rsidRDefault="00FA4FCE">
      <w:pPr>
        <w:pStyle w:val="BodyText"/>
        <w:rPr>
          <w:sz w:val="16"/>
        </w:rPr>
      </w:pPr>
    </w:p>
    <w:p w14:paraId="6C588CA6" w14:textId="77777777" w:rsidR="00FA4FCE" w:rsidRDefault="00FA4FCE">
      <w:pPr>
        <w:pStyle w:val="BodyText"/>
        <w:rPr>
          <w:sz w:val="16"/>
        </w:rPr>
      </w:pPr>
    </w:p>
    <w:p w14:paraId="1C189B77" w14:textId="77777777" w:rsidR="00FA4FCE" w:rsidRDefault="00FA4FCE">
      <w:pPr>
        <w:pStyle w:val="BodyText"/>
        <w:rPr>
          <w:sz w:val="16"/>
        </w:rPr>
      </w:pPr>
    </w:p>
    <w:p w14:paraId="7710F214" w14:textId="77777777" w:rsidR="00FA4FCE" w:rsidRDefault="00FA4FCE">
      <w:pPr>
        <w:pStyle w:val="BodyText"/>
        <w:rPr>
          <w:sz w:val="16"/>
        </w:rPr>
      </w:pPr>
    </w:p>
    <w:p w14:paraId="6023DEE7" w14:textId="77777777" w:rsidR="00FA4FCE" w:rsidRDefault="00FA4FCE">
      <w:pPr>
        <w:pStyle w:val="BodyText"/>
        <w:rPr>
          <w:sz w:val="16"/>
        </w:rPr>
      </w:pPr>
    </w:p>
    <w:p w14:paraId="5B2B24A6" w14:textId="77777777" w:rsidR="00FA4FCE" w:rsidRDefault="00FA4FCE">
      <w:pPr>
        <w:pStyle w:val="BodyText"/>
        <w:rPr>
          <w:sz w:val="16"/>
        </w:rPr>
      </w:pPr>
    </w:p>
    <w:p w14:paraId="2129E141" w14:textId="77777777" w:rsidR="00FA4FCE" w:rsidRDefault="00FA4FCE">
      <w:pPr>
        <w:pStyle w:val="BodyText"/>
        <w:rPr>
          <w:sz w:val="16"/>
        </w:rPr>
      </w:pPr>
    </w:p>
    <w:p w14:paraId="5EB33222" w14:textId="77777777" w:rsidR="00FA4FCE" w:rsidRDefault="00FA4FCE">
      <w:pPr>
        <w:pStyle w:val="BodyText"/>
        <w:rPr>
          <w:sz w:val="16"/>
        </w:rPr>
      </w:pPr>
    </w:p>
    <w:p w14:paraId="1B97330C" w14:textId="77777777" w:rsidR="00FA4FCE" w:rsidRDefault="00FA4FCE">
      <w:pPr>
        <w:pStyle w:val="BodyText"/>
        <w:rPr>
          <w:sz w:val="16"/>
        </w:rPr>
      </w:pPr>
    </w:p>
    <w:p w14:paraId="128E0E08" w14:textId="77777777" w:rsidR="00FA4FCE" w:rsidRDefault="00FA4FCE">
      <w:pPr>
        <w:pStyle w:val="BodyText"/>
        <w:spacing w:before="8"/>
        <w:rPr>
          <w:sz w:val="14"/>
        </w:rPr>
      </w:pPr>
    </w:p>
    <w:p w14:paraId="6EBD04FF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4759E66" w14:textId="77777777" w:rsidR="00FA4FCE" w:rsidRDefault="009C32EE">
      <w:pPr>
        <w:spacing w:before="137"/>
        <w:ind w:right="38"/>
        <w:jc w:val="right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Other</w:t>
      </w:r>
    </w:p>
    <w:p w14:paraId="0F4AA153" w14:textId="4A4F25F2" w:rsidR="00FA4FCE" w:rsidRDefault="009C32EE">
      <w:pPr>
        <w:tabs>
          <w:tab w:val="left" w:pos="2086"/>
        </w:tabs>
        <w:spacing w:before="1" w:line="248" w:lineRule="exact"/>
        <w:ind w:left="1237"/>
        <w:rPr>
          <w:rFonts w:ascii="Calibri"/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595072" behindDoc="1" locked="0" layoutInCell="1" allowOverlap="1" wp14:anchorId="53AE7080" wp14:editId="2E4FE69F">
                <wp:simplePos x="0" y="0"/>
                <wp:positionH relativeFrom="page">
                  <wp:posOffset>5190490</wp:posOffset>
                </wp:positionH>
                <wp:positionV relativeFrom="paragraph">
                  <wp:posOffset>124460</wp:posOffset>
                </wp:positionV>
                <wp:extent cx="1597660" cy="1597660"/>
                <wp:effectExtent l="0" t="0" r="0" b="0"/>
                <wp:wrapNone/>
                <wp:docPr id="1465092491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7660" cy="1597660"/>
                          <a:chOff x="8174" y="196"/>
                          <a:chExt cx="2516" cy="2516"/>
                        </a:xfrm>
                      </wpg:grpSpPr>
                      <wps:wsp>
                        <wps:cNvPr id="752461228" name="AutoShape 264"/>
                        <wps:cNvSpPr>
                          <a:spLocks/>
                        </wps:cNvSpPr>
                        <wps:spPr bwMode="auto">
                          <a:xfrm>
                            <a:off x="8648" y="196"/>
                            <a:ext cx="2041" cy="2516"/>
                          </a:xfrm>
                          <a:custGeom>
                            <a:avLst/>
                            <a:gdLst>
                              <a:gd name="T0" fmla="+- 0 9432 8649"/>
                              <a:gd name="T1" fmla="*/ T0 w 2041"/>
                              <a:gd name="T2" fmla="+- 0 2083 196"/>
                              <a:gd name="T3" fmla="*/ 2083 h 2516"/>
                              <a:gd name="T4" fmla="+- 0 9576 8649"/>
                              <a:gd name="T5" fmla="*/ T4 w 2041"/>
                              <a:gd name="T6" fmla="+- 0 2066 196"/>
                              <a:gd name="T7" fmla="*/ 2066 h 2516"/>
                              <a:gd name="T8" fmla="+- 0 9709 8649"/>
                              <a:gd name="T9" fmla="*/ T8 w 2041"/>
                              <a:gd name="T10" fmla="+- 0 2019 196"/>
                              <a:gd name="T11" fmla="*/ 2019 h 2516"/>
                              <a:gd name="T12" fmla="+- 0 9825 8649"/>
                              <a:gd name="T13" fmla="*/ T12 w 2041"/>
                              <a:gd name="T14" fmla="+- 0 1944 196"/>
                              <a:gd name="T15" fmla="*/ 1944 h 2516"/>
                              <a:gd name="T16" fmla="+- 0 9923 8649"/>
                              <a:gd name="T17" fmla="*/ T16 w 2041"/>
                              <a:gd name="T18" fmla="+- 0 1847 196"/>
                              <a:gd name="T19" fmla="*/ 1847 h 2516"/>
                              <a:gd name="T20" fmla="+- 0 9997 8649"/>
                              <a:gd name="T21" fmla="*/ T20 w 2041"/>
                              <a:gd name="T22" fmla="+- 0 1730 196"/>
                              <a:gd name="T23" fmla="*/ 1730 h 2516"/>
                              <a:gd name="T24" fmla="+- 0 10044 8649"/>
                              <a:gd name="T25" fmla="*/ T24 w 2041"/>
                              <a:gd name="T26" fmla="+- 0 1598 196"/>
                              <a:gd name="T27" fmla="*/ 1598 h 2516"/>
                              <a:gd name="T28" fmla="+- 0 10061 8649"/>
                              <a:gd name="T29" fmla="*/ T28 w 2041"/>
                              <a:gd name="T30" fmla="+- 0 1454 196"/>
                              <a:gd name="T31" fmla="*/ 1454 h 2516"/>
                              <a:gd name="T32" fmla="+- 0 10044 8649"/>
                              <a:gd name="T33" fmla="*/ T32 w 2041"/>
                              <a:gd name="T34" fmla="+- 0 1309 196"/>
                              <a:gd name="T35" fmla="*/ 1309 h 2516"/>
                              <a:gd name="T36" fmla="+- 0 9997 8649"/>
                              <a:gd name="T37" fmla="*/ T36 w 2041"/>
                              <a:gd name="T38" fmla="+- 0 1177 196"/>
                              <a:gd name="T39" fmla="*/ 1177 h 2516"/>
                              <a:gd name="T40" fmla="+- 0 9923 8649"/>
                              <a:gd name="T41" fmla="*/ T40 w 2041"/>
                              <a:gd name="T42" fmla="+- 0 1060 196"/>
                              <a:gd name="T43" fmla="*/ 1060 h 2516"/>
                              <a:gd name="T44" fmla="+- 0 9825 8649"/>
                              <a:gd name="T45" fmla="*/ T44 w 2041"/>
                              <a:gd name="T46" fmla="+- 0 963 196"/>
                              <a:gd name="T47" fmla="*/ 963 h 2516"/>
                              <a:gd name="T48" fmla="+- 0 9709 8649"/>
                              <a:gd name="T49" fmla="*/ T48 w 2041"/>
                              <a:gd name="T50" fmla="+- 0 889 196"/>
                              <a:gd name="T51" fmla="*/ 889 h 2516"/>
                              <a:gd name="T52" fmla="+- 0 9576 8649"/>
                              <a:gd name="T53" fmla="*/ T52 w 2041"/>
                              <a:gd name="T54" fmla="+- 0 841 196"/>
                              <a:gd name="T55" fmla="*/ 841 h 2516"/>
                              <a:gd name="T56" fmla="+- 0 9432 8649"/>
                              <a:gd name="T57" fmla="*/ T56 w 2041"/>
                              <a:gd name="T58" fmla="+- 0 825 196"/>
                              <a:gd name="T59" fmla="*/ 825 h 2516"/>
                              <a:gd name="T60" fmla="+- 0 9509 8649"/>
                              <a:gd name="T61" fmla="*/ T60 w 2041"/>
                              <a:gd name="T62" fmla="+- 0 198 196"/>
                              <a:gd name="T63" fmla="*/ 198 h 2516"/>
                              <a:gd name="T64" fmla="+- 0 9662 8649"/>
                              <a:gd name="T65" fmla="*/ T64 w 2041"/>
                              <a:gd name="T66" fmla="+- 0 217 196"/>
                              <a:gd name="T67" fmla="*/ 217 h 2516"/>
                              <a:gd name="T68" fmla="+- 0 9811 8649"/>
                              <a:gd name="T69" fmla="*/ T68 w 2041"/>
                              <a:gd name="T70" fmla="+- 0 254 196"/>
                              <a:gd name="T71" fmla="*/ 254 h 2516"/>
                              <a:gd name="T72" fmla="+- 0 9953 8649"/>
                              <a:gd name="T73" fmla="*/ T72 w 2041"/>
                              <a:gd name="T74" fmla="+- 0 309 196"/>
                              <a:gd name="T75" fmla="*/ 309 h 2516"/>
                              <a:gd name="T76" fmla="+- 0 10089 8649"/>
                              <a:gd name="T77" fmla="*/ T76 w 2041"/>
                              <a:gd name="T78" fmla="+- 0 381 196"/>
                              <a:gd name="T79" fmla="*/ 381 h 2516"/>
                              <a:gd name="T80" fmla="+- 0 10215 8649"/>
                              <a:gd name="T81" fmla="*/ T80 w 2041"/>
                              <a:gd name="T82" fmla="+- 0 469 196"/>
                              <a:gd name="T83" fmla="*/ 469 h 2516"/>
                              <a:gd name="T84" fmla="+- 0 10328 8649"/>
                              <a:gd name="T85" fmla="*/ T84 w 2041"/>
                              <a:gd name="T86" fmla="+- 0 571 196"/>
                              <a:gd name="T87" fmla="*/ 571 h 2516"/>
                              <a:gd name="T88" fmla="+- 0 10427 8649"/>
                              <a:gd name="T89" fmla="*/ T88 w 2041"/>
                              <a:gd name="T90" fmla="+- 0 683 196"/>
                              <a:gd name="T91" fmla="*/ 683 h 2516"/>
                              <a:gd name="T92" fmla="+- 0 10510 8649"/>
                              <a:gd name="T93" fmla="*/ T92 w 2041"/>
                              <a:gd name="T94" fmla="+- 0 804 196"/>
                              <a:gd name="T95" fmla="*/ 804 h 2516"/>
                              <a:gd name="T96" fmla="+- 0 10577 8649"/>
                              <a:gd name="T97" fmla="*/ T96 w 2041"/>
                              <a:gd name="T98" fmla="+- 0 933 196"/>
                              <a:gd name="T99" fmla="*/ 933 h 2516"/>
                              <a:gd name="T100" fmla="+- 0 10629 8649"/>
                              <a:gd name="T101" fmla="*/ T100 w 2041"/>
                              <a:gd name="T102" fmla="+- 0 1067 196"/>
                              <a:gd name="T103" fmla="*/ 1067 h 2516"/>
                              <a:gd name="T104" fmla="+- 0 10665 8649"/>
                              <a:gd name="T105" fmla="*/ T104 w 2041"/>
                              <a:gd name="T106" fmla="+- 0 1206 196"/>
                              <a:gd name="T107" fmla="*/ 1206 h 2516"/>
                              <a:gd name="T108" fmla="+- 0 10685 8649"/>
                              <a:gd name="T109" fmla="*/ T108 w 2041"/>
                              <a:gd name="T110" fmla="+- 0 1347 196"/>
                              <a:gd name="T111" fmla="*/ 1347 h 2516"/>
                              <a:gd name="T112" fmla="+- 0 10689 8649"/>
                              <a:gd name="T113" fmla="*/ T112 w 2041"/>
                              <a:gd name="T114" fmla="+- 0 1490 196"/>
                              <a:gd name="T115" fmla="*/ 1490 h 2516"/>
                              <a:gd name="T116" fmla="+- 0 10677 8649"/>
                              <a:gd name="T117" fmla="*/ T116 w 2041"/>
                              <a:gd name="T118" fmla="+- 0 1633 196"/>
                              <a:gd name="T119" fmla="*/ 1633 h 2516"/>
                              <a:gd name="T120" fmla="+- 0 10649 8649"/>
                              <a:gd name="T121" fmla="*/ T120 w 2041"/>
                              <a:gd name="T122" fmla="+- 0 1775 196"/>
                              <a:gd name="T123" fmla="*/ 1775 h 2516"/>
                              <a:gd name="T124" fmla="+- 0 10603 8649"/>
                              <a:gd name="T125" fmla="*/ T124 w 2041"/>
                              <a:gd name="T126" fmla="+- 0 1914 196"/>
                              <a:gd name="T127" fmla="*/ 1914 h 2516"/>
                              <a:gd name="T128" fmla="+- 0 10541 8649"/>
                              <a:gd name="T129" fmla="*/ T128 w 2041"/>
                              <a:gd name="T130" fmla="+- 0 2048 196"/>
                              <a:gd name="T131" fmla="*/ 2048 h 2516"/>
                              <a:gd name="T132" fmla="+- 0 9395 8649"/>
                              <a:gd name="T133" fmla="*/ T132 w 2041"/>
                              <a:gd name="T134" fmla="+- 0 2711 196"/>
                              <a:gd name="T135" fmla="*/ 2711 h 2516"/>
                              <a:gd name="T136" fmla="+- 0 9252 8649"/>
                              <a:gd name="T137" fmla="*/ T136 w 2041"/>
                              <a:gd name="T138" fmla="+- 0 2699 196"/>
                              <a:gd name="T139" fmla="*/ 2699 h 2516"/>
                              <a:gd name="T140" fmla="+- 0 9111 8649"/>
                              <a:gd name="T141" fmla="*/ T140 w 2041"/>
                              <a:gd name="T142" fmla="+- 0 2670 196"/>
                              <a:gd name="T143" fmla="*/ 2670 h 2516"/>
                              <a:gd name="T144" fmla="+- 0 8972 8649"/>
                              <a:gd name="T145" fmla="*/ T144 w 2041"/>
                              <a:gd name="T146" fmla="+- 0 2625 196"/>
                              <a:gd name="T147" fmla="*/ 2625 h 2516"/>
                              <a:gd name="T148" fmla="+- 0 8838 8649"/>
                              <a:gd name="T149" fmla="*/ T148 w 2041"/>
                              <a:gd name="T150" fmla="+- 0 2563 196"/>
                              <a:gd name="T151" fmla="*/ 2563 h 2516"/>
                              <a:gd name="T152" fmla="+- 0 8710 8649"/>
                              <a:gd name="T153" fmla="*/ T152 w 2041"/>
                              <a:gd name="T154" fmla="+- 0 2484 196"/>
                              <a:gd name="T155" fmla="*/ 2484 h 2516"/>
                              <a:gd name="T156" fmla="+- 0 9040 8649"/>
                              <a:gd name="T157" fmla="*/ T156 w 2041"/>
                              <a:gd name="T158" fmla="+- 0 1946 196"/>
                              <a:gd name="T159" fmla="*/ 1946 h 2516"/>
                              <a:gd name="T160" fmla="+- 0 9185 8649"/>
                              <a:gd name="T161" fmla="*/ T160 w 2041"/>
                              <a:gd name="T162" fmla="+- 0 2032 196"/>
                              <a:gd name="T163" fmla="*/ 2032 h 2516"/>
                              <a:gd name="T164" fmla="+- 0 9347 8649"/>
                              <a:gd name="T165" fmla="*/ T164 w 2041"/>
                              <a:gd name="T166" fmla="+- 0 2077 196"/>
                              <a:gd name="T167" fmla="*/ 2077 h 2516"/>
                              <a:gd name="T168" fmla="+- 0 10521 8649"/>
                              <a:gd name="T169" fmla="*/ T168 w 2041"/>
                              <a:gd name="T170" fmla="+- 0 2083 196"/>
                              <a:gd name="T171" fmla="*/ 2083 h 2516"/>
                              <a:gd name="T172" fmla="+- 0 10462 8649"/>
                              <a:gd name="T173" fmla="*/ T172 w 2041"/>
                              <a:gd name="T174" fmla="+- 0 2176 196"/>
                              <a:gd name="T175" fmla="*/ 2176 h 2516"/>
                              <a:gd name="T176" fmla="+- 0 10367 8649"/>
                              <a:gd name="T177" fmla="*/ T176 w 2041"/>
                              <a:gd name="T178" fmla="+- 0 2296 196"/>
                              <a:gd name="T179" fmla="*/ 2296 h 2516"/>
                              <a:gd name="T180" fmla="+- 0 10260 8649"/>
                              <a:gd name="T181" fmla="*/ T180 w 2041"/>
                              <a:gd name="T182" fmla="+- 0 2401 196"/>
                              <a:gd name="T183" fmla="*/ 2401 h 2516"/>
                              <a:gd name="T184" fmla="+- 0 10143 8649"/>
                              <a:gd name="T185" fmla="*/ T184 w 2041"/>
                              <a:gd name="T186" fmla="+- 0 2492 196"/>
                              <a:gd name="T187" fmla="*/ 2492 h 2516"/>
                              <a:gd name="T188" fmla="+- 0 10018 8649"/>
                              <a:gd name="T189" fmla="*/ T188 w 2041"/>
                              <a:gd name="T190" fmla="+- 0 2567 196"/>
                              <a:gd name="T191" fmla="*/ 2567 h 2516"/>
                              <a:gd name="T192" fmla="+- 0 9886 8649"/>
                              <a:gd name="T193" fmla="*/ T192 w 2041"/>
                              <a:gd name="T194" fmla="+- 0 2627 196"/>
                              <a:gd name="T195" fmla="*/ 2627 h 2516"/>
                              <a:gd name="T196" fmla="+- 0 9750 8649"/>
                              <a:gd name="T197" fmla="*/ T196 w 2041"/>
                              <a:gd name="T198" fmla="+- 0 2671 196"/>
                              <a:gd name="T199" fmla="*/ 2671 h 2516"/>
                              <a:gd name="T200" fmla="+- 0 9609 8649"/>
                              <a:gd name="T201" fmla="*/ T200 w 2041"/>
                              <a:gd name="T202" fmla="+- 0 2699 196"/>
                              <a:gd name="T203" fmla="*/ 2699 h 2516"/>
                              <a:gd name="T204" fmla="+- 0 9467 8649"/>
                              <a:gd name="T205" fmla="*/ T204 w 2041"/>
                              <a:gd name="T206" fmla="+- 0 2711 196"/>
                              <a:gd name="T207" fmla="*/ 2711 h 25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2041" h="2516">
                                <a:moveTo>
                                  <a:pt x="1872" y="1887"/>
                                </a:moveTo>
                                <a:lnTo>
                                  <a:pt x="783" y="1887"/>
                                </a:lnTo>
                                <a:lnTo>
                                  <a:pt x="856" y="1882"/>
                                </a:lnTo>
                                <a:lnTo>
                                  <a:pt x="927" y="1870"/>
                                </a:lnTo>
                                <a:lnTo>
                                  <a:pt x="995" y="1850"/>
                                </a:lnTo>
                                <a:lnTo>
                                  <a:pt x="1060" y="1823"/>
                                </a:lnTo>
                                <a:lnTo>
                                  <a:pt x="1120" y="1789"/>
                                </a:lnTo>
                                <a:lnTo>
                                  <a:pt x="1176" y="1748"/>
                                </a:lnTo>
                                <a:lnTo>
                                  <a:pt x="1228" y="1702"/>
                                </a:lnTo>
                                <a:lnTo>
                                  <a:pt x="1274" y="1651"/>
                                </a:lnTo>
                                <a:lnTo>
                                  <a:pt x="1314" y="1595"/>
                                </a:lnTo>
                                <a:lnTo>
                                  <a:pt x="1348" y="1534"/>
                                </a:lnTo>
                                <a:lnTo>
                                  <a:pt x="1375" y="1470"/>
                                </a:lnTo>
                                <a:lnTo>
                                  <a:pt x="1395" y="1402"/>
                                </a:lnTo>
                                <a:lnTo>
                                  <a:pt x="1408" y="1331"/>
                                </a:lnTo>
                                <a:lnTo>
                                  <a:pt x="1412" y="1258"/>
                                </a:lnTo>
                                <a:lnTo>
                                  <a:pt x="1408" y="1184"/>
                                </a:lnTo>
                                <a:lnTo>
                                  <a:pt x="1395" y="1113"/>
                                </a:lnTo>
                                <a:lnTo>
                                  <a:pt x="1375" y="1046"/>
                                </a:lnTo>
                                <a:lnTo>
                                  <a:pt x="1348" y="981"/>
                                </a:lnTo>
                                <a:lnTo>
                                  <a:pt x="1314" y="921"/>
                                </a:lnTo>
                                <a:lnTo>
                                  <a:pt x="1274" y="864"/>
                                </a:lnTo>
                                <a:lnTo>
                                  <a:pt x="1228" y="813"/>
                                </a:lnTo>
                                <a:lnTo>
                                  <a:pt x="1176" y="767"/>
                                </a:lnTo>
                                <a:lnTo>
                                  <a:pt x="1120" y="727"/>
                                </a:lnTo>
                                <a:lnTo>
                                  <a:pt x="1060" y="693"/>
                                </a:lnTo>
                                <a:lnTo>
                                  <a:pt x="995" y="666"/>
                                </a:lnTo>
                                <a:lnTo>
                                  <a:pt x="927" y="645"/>
                                </a:lnTo>
                                <a:lnTo>
                                  <a:pt x="856" y="633"/>
                                </a:lnTo>
                                <a:lnTo>
                                  <a:pt x="783" y="629"/>
                                </a:lnTo>
                                <a:lnTo>
                                  <a:pt x="783" y="0"/>
                                </a:lnTo>
                                <a:lnTo>
                                  <a:pt x="860" y="2"/>
                                </a:lnTo>
                                <a:lnTo>
                                  <a:pt x="937" y="9"/>
                                </a:lnTo>
                                <a:lnTo>
                                  <a:pt x="1013" y="21"/>
                                </a:lnTo>
                                <a:lnTo>
                                  <a:pt x="1088" y="38"/>
                                </a:lnTo>
                                <a:lnTo>
                                  <a:pt x="1162" y="58"/>
                                </a:lnTo>
                                <a:lnTo>
                                  <a:pt x="1234" y="84"/>
                                </a:lnTo>
                                <a:lnTo>
                                  <a:pt x="1304" y="113"/>
                                </a:lnTo>
                                <a:lnTo>
                                  <a:pt x="1373" y="147"/>
                                </a:lnTo>
                                <a:lnTo>
                                  <a:pt x="1440" y="185"/>
                                </a:lnTo>
                                <a:lnTo>
                                  <a:pt x="1504" y="227"/>
                                </a:lnTo>
                                <a:lnTo>
                                  <a:pt x="1566" y="273"/>
                                </a:lnTo>
                                <a:lnTo>
                                  <a:pt x="1625" y="323"/>
                                </a:lnTo>
                                <a:lnTo>
                                  <a:pt x="1679" y="375"/>
                                </a:lnTo>
                                <a:lnTo>
                                  <a:pt x="1731" y="430"/>
                                </a:lnTo>
                                <a:lnTo>
                                  <a:pt x="1778" y="487"/>
                                </a:lnTo>
                                <a:lnTo>
                                  <a:pt x="1821" y="547"/>
                                </a:lnTo>
                                <a:lnTo>
                                  <a:pt x="1861" y="608"/>
                                </a:lnTo>
                                <a:lnTo>
                                  <a:pt x="1896" y="672"/>
                                </a:lnTo>
                                <a:lnTo>
                                  <a:pt x="1928" y="737"/>
                                </a:lnTo>
                                <a:lnTo>
                                  <a:pt x="1956" y="803"/>
                                </a:lnTo>
                                <a:lnTo>
                                  <a:pt x="1980" y="871"/>
                                </a:lnTo>
                                <a:lnTo>
                                  <a:pt x="2000" y="940"/>
                                </a:lnTo>
                                <a:lnTo>
                                  <a:pt x="2016" y="1010"/>
                                </a:lnTo>
                                <a:lnTo>
                                  <a:pt x="2028" y="1080"/>
                                </a:lnTo>
                                <a:lnTo>
                                  <a:pt x="2036" y="1151"/>
                                </a:lnTo>
                                <a:lnTo>
                                  <a:pt x="2040" y="1223"/>
                                </a:lnTo>
                                <a:lnTo>
                                  <a:pt x="2040" y="1294"/>
                                </a:lnTo>
                                <a:lnTo>
                                  <a:pt x="2036" y="1366"/>
                                </a:lnTo>
                                <a:lnTo>
                                  <a:pt x="2028" y="1437"/>
                                </a:lnTo>
                                <a:lnTo>
                                  <a:pt x="2016" y="1508"/>
                                </a:lnTo>
                                <a:lnTo>
                                  <a:pt x="2000" y="1579"/>
                                </a:lnTo>
                                <a:lnTo>
                                  <a:pt x="1979" y="1649"/>
                                </a:lnTo>
                                <a:lnTo>
                                  <a:pt x="1954" y="1718"/>
                                </a:lnTo>
                                <a:lnTo>
                                  <a:pt x="1925" y="1785"/>
                                </a:lnTo>
                                <a:lnTo>
                                  <a:pt x="1892" y="1852"/>
                                </a:lnTo>
                                <a:lnTo>
                                  <a:pt x="1872" y="1887"/>
                                </a:lnTo>
                                <a:close/>
                                <a:moveTo>
                                  <a:pt x="746" y="2515"/>
                                </a:moveTo>
                                <a:lnTo>
                                  <a:pt x="675" y="2511"/>
                                </a:lnTo>
                                <a:lnTo>
                                  <a:pt x="603" y="2503"/>
                                </a:lnTo>
                                <a:lnTo>
                                  <a:pt x="532" y="2491"/>
                                </a:lnTo>
                                <a:lnTo>
                                  <a:pt x="462" y="2474"/>
                                </a:lnTo>
                                <a:lnTo>
                                  <a:pt x="392" y="2454"/>
                                </a:lnTo>
                                <a:lnTo>
                                  <a:pt x="323" y="2429"/>
                                </a:lnTo>
                                <a:lnTo>
                                  <a:pt x="255" y="2400"/>
                                </a:lnTo>
                                <a:lnTo>
                                  <a:pt x="189" y="2367"/>
                                </a:lnTo>
                                <a:lnTo>
                                  <a:pt x="124" y="2330"/>
                                </a:lnTo>
                                <a:lnTo>
                                  <a:pt x="61" y="2288"/>
                                </a:lnTo>
                                <a:lnTo>
                                  <a:pt x="0" y="2242"/>
                                </a:lnTo>
                                <a:lnTo>
                                  <a:pt x="391" y="1750"/>
                                </a:lnTo>
                                <a:lnTo>
                                  <a:pt x="461" y="1798"/>
                                </a:lnTo>
                                <a:lnTo>
                                  <a:pt x="536" y="1836"/>
                                </a:lnTo>
                                <a:lnTo>
                                  <a:pt x="616" y="1864"/>
                                </a:lnTo>
                                <a:lnTo>
                                  <a:pt x="698" y="1881"/>
                                </a:lnTo>
                                <a:lnTo>
                                  <a:pt x="783" y="1887"/>
                                </a:lnTo>
                                <a:lnTo>
                                  <a:pt x="1872" y="1887"/>
                                </a:lnTo>
                                <a:lnTo>
                                  <a:pt x="1855" y="1917"/>
                                </a:lnTo>
                                <a:lnTo>
                                  <a:pt x="1813" y="1980"/>
                                </a:lnTo>
                                <a:lnTo>
                                  <a:pt x="1767" y="2041"/>
                                </a:lnTo>
                                <a:lnTo>
                                  <a:pt x="1718" y="2100"/>
                                </a:lnTo>
                                <a:lnTo>
                                  <a:pt x="1666" y="2155"/>
                                </a:lnTo>
                                <a:lnTo>
                                  <a:pt x="1611" y="2205"/>
                                </a:lnTo>
                                <a:lnTo>
                                  <a:pt x="1553" y="2253"/>
                                </a:lnTo>
                                <a:lnTo>
                                  <a:pt x="1494" y="2296"/>
                                </a:lnTo>
                                <a:lnTo>
                                  <a:pt x="1432" y="2336"/>
                                </a:lnTo>
                                <a:lnTo>
                                  <a:pt x="1369" y="2371"/>
                                </a:lnTo>
                                <a:lnTo>
                                  <a:pt x="1304" y="2403"/>
                                </a:lnTo>
                                <a:lnTo>
                                  <a:pt x="1237" y="2431"/>
                                </a:lnTo>
                                <a:lnTo>
                                  <a:pt x="1170" y="2455"/>
                                </a:lnTo>
                                <a:lnTo>
                                  <a:pt x="1101" y="2475"/>
                                </a:lnTo>
                                <a:lnTo>
                                  <a:pt x="1031" y="2491"/>
                                </a:lnTo>
                                <a:lnTo>
                                  <a:pt x="960" y="2503"/>
                                </a:lnTo>
                                <a:lnTo>
                                  <a:pt x="889" y="2511"/>
                                </a:lnTo>
                                <a:lnTo>
                                  <a:pt x="818" y="2515"/>
                                </a:lnTo>
                                <a:lnTo>
                                  <a:pt x="746" y="2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604672" name="Freeform 263"/>
                        <wps:cNvSpPr>
                          <a:spLocks/>
                        </wps:cNvSpPr>
                        <wps:spPr bwMode="auto">
                          <a:xfrm>
                            <a:off x="8174" y="847"/>
                            <a:ext cx="866" cy="1591"/>
                          </a:xfrm>
                          <a:custGeom>
                            <a:avLst/>
                            <a:gdLst>
                              <a:gd name="T0" fmla="+- 0 8649 8174"/>
                              <a:gd name="T1" fmla="*/ T0 w 866"/>
                              <a:gd name="T2" fmla="+- 0 2438 848"/>
                              <a:gd name="T3" fmla="*/ 2438 h 1591"/>
                              <a:gd name="T4" fmla="+- 0 8590 8174"/>
                              <a:gd name="T5" fmla="*/ T4 w 866"/>
                              <a:gd name="T6" fmla="+- 0 2389 848"/>
                              <a:gd name="T7" fmla="*/ 2389 h 1591"/>
                              <a:gd name="T8" fmla="+- 0 8536 8174"/>
                              <a:gd name="T9" fmla="*/ T8 w 866"/>
                              <a:gd name="T10" fmla="+- 0 2337 848"/>
                              <a:gd name="T11" fmla="*/ 2337 h 1591"/>
                              <a:gd name="T12" fmla="+- 0 8485 8174"/>
                              <a:gd name="T13" fmla="*/ T12 w 866"/>
                              <a:gd name="T14" fmla="+- 0 2282 848"/>
                              <a:gd name="T15" fmla="*/ 2282 h 1591"/>
                              <a:gd name="T16" fmla="+- 0 8438 8174"/>
                              <a:gd name="T17" fmla="*/ T16 w 866"/>
                              <a:gd name="T18" fmla="+- 0 2225 848"/>
                              <a:gd name="T19" fmla="*/ 2225 h 1591"/>
                              <a:gd name="T20" fmla="+- 0 8395 8174"/>
                              <a:gd name="T21" fmla="*/ T20 w 866"/>
                              <a:gd name="T22" fmla="+- 0 2165 848"/>
                              <a:gd name="T23" fmla="*/ 2165 h 1591"/>
                              <a:gd name="T24" fmla="+- 0 8355 8174"/>
                              <a:gd name="T25" fmla="*/ T24 w 866"/>
                              <a:gd name="T26" fmla="+- 0 2104 848"/>
                              <a:gd name="T27" fmla="*/ 2104 h 1591"/>
                              <a:gd name="T28" fmla="+- 0 8319 8174"/>
                              <a:gd name="T29" fmla="*/ T28 w 866"/>
                              <a:gd name="T30" fmla="+- 0 2041 848"/>
                              <a:gd name="T31" fmla="*/ 2041 h 1591"/>
                              <a:gd name="T32" fmla="+- 0 8287 8174"/>
                              <a:gd name="T33" fmla="*/ T32 w 866"/>
                              <a:gd name="T34" fmla="+- 0 1975 848"/>
                              <a:gd name="T35" fmla="*/ 1975 h 1591"/>
                              <a:gd name="T36" fmla="+- 0 8259 8174"/>
                              <a:gd name="T37" fmla="*/ T36 w 866"/>
                              <a:gd name="T38" fmla="+- 0 1909 848"/>
                              <a:gd name="T39" fmla="*/ 1909 h 1591"/>
                              <a:gd name="T40" fmla="+- 0 8235 8174"/>
                              <a:gd name="T41" fmla="*/ T40 w 866"/>
                              <a:gd name="T42" fmla="+- 0 1841 848"/>
                              <a:gd name="T43" fmla="*/ 1841 h 1591"/>
                              <a:gd name="T44" fmla="+- 0 8215 8174"/>
                              <a:gd name="T45" fmla="*/ T44 w 866"/>
                              <a:gd name="T46" fmla="+- 0 1771 848"/>
                              <a:gd name="T47" fmla="*/ 1771 h 1591"/>
                              <a:gd name="T48" fmla="+- 0 8199 8174"/>
                              <a:gd name="T49" fmla="*/ T48 w 866"/>
                              <a:gd name="T50" fmla="+- 0 1701 848"/>
                              <a:gd name="T51" fmla="*/ 1701 h 1591"/>
                              <a:gd name="T52" fmla="+- 0 8186 8174"/>
                              <a:gd name="T53" fmla="*/ T52 w 866"/>
                              <a:gd name="T54" fmla="+- 0 1630 848"/>
                              <a:gd name="T55" fmla="*/ 1630 h 1591"/>
                              <a:gd name="T56" fmla="+- 0 8178 8174"/>
                              <a:gd name="T57" fmla="*/ T56 w 866"/>
                              <a:gd name="T58" fmla="+- 0 1558 848"/>
                              <a:gd name="T59" fmla="*/ 1558 h 1591"/>
                              <a:gd name="T60" fmla="+- 0 8174 8174"/>
                              <a:gd name="T61" fmla="*/ T60 w 866"/>
                              <a:gd name="T62" fmla="+- 0 1486 848"/>
                              <a:gd name="T63" fmla="*/ 1486 h 1591"/>
                              <a:gd name="T64" fmla="+- 0 8175 8174"/>
                              <a:gd name="T65" fmla="*/ T64 w 866"/>
                              <a:gd name="T66" fmla="+- 0 1414 848"/>
                              <a:gd name="T67" fmla="*/ 1414 h 1591"/>
                              <a:gd name="T68" fmla="+- 0 8179 8174"/>
                              <a:gd name="T69" fmla="*/ T68 w 866"/>
                              <a:gd name="T70" fmla="+- 0 1341 848"/>
                              <a:gd name="T71" fmla="*/ 1341 h 1591"/>
                              <a:gd name="T72" fmla="+- 0 8187 8174"/>
                              <a:gd name="T73" fmla="*/ T72 w 866"/>
                              <a:gd name="T74" fmla="+- 0 1269 848"/>
                              <a:gd name="T75" fmla="*/ 1269 h 1591"/>
                              <a:gd name="T76" fmla="+- 0 8200 8174"/>
                              <a:gd name="T77" fmla="*/ T76 w 866"/>
                              <a:gd name="T78" fmla="+- 0 1197 848"/>
                              <a:gd name="T79" fmla="*/ 1197 h 1591"/>
                              <a:gd name="T80" fmla="+- 0 8217 8174"/>
                              <a:gd name="T81" fmla="*/ T80 w 866"/>
                              <a:gd name="T82" fmla="+- 0 1125 848"/>
                              <a:gd name="T83" fmla="*/ 1125 h 1591"/>
                              <a:gd name="T84" fmla="+- 0 8239 8174"/>
                              <a:gd name="T85" fmla="*/ T84 w 866"/>
                              <a:gd name="T86" fmla="+- 0 1054 848"/>
                              <a:gd name="T87" fmla="*/ 1054 h 1591"/>
                              <a:gd name="T88" fmla="+- 0 8265 8174"/>
                              <a:gd name="T89" fmla="*/ T88 w 866"/>
                              <a:gd name="T90" fmla="+- 0 984 848"/>
                              <a:gd name="T91" fmla="*/ 984 h 1591"/>
                              <a:gd name="T92" fmla="+- 0 8295 8174"/>
                              <a:gd name="T93" fmla="*/ T92 w 866"/>
                              <a:gd name="T94" fmla="+- 0 915 848"/>
                              <a:gd name="T95" fmla="*/ 915 h 1591"/>
                              <a:gd name="T96" fmla="+- 0 8330 8174"/>
                              <a:gd name="T97" fmla="*/ T96 w 866"/>
                              <a:gd name="T98" fmla="+- 0 848 848"/>
                              <a:gd name="T99" fmla="*/ 848 h 1591"/>
                              <a:gd name="T100" fmla="+- 0 8881 8174"/>
                              <a:gd name="T101" fmla="*/ T100 w 866"/>
                              <a:gd name="T102" fmla="+- 0 1151 848"/>
                              <a:gd name="T103" fmla="*/ 1151 h 1591"/>
                              <a:gd name="T104" fmla="+- 0 8848 8174"/>
                              <a:gd name="T105" fmla="*/ T104 w 866"/>
                              <a:gd name="T106" fmla="+- 0 1219 848"/>
                              <a:gd name="T107" fmla="*/ 1219 h 1591"/>
                              <a:gd name="T108" fmla="+- 0 8825 8174"/>
                              <a:gd name="T109" fmla="*/ T108 w 866"/>
                              <a:gd name="T110" fmla="+- 0 1290 848"/>
                              <a:gd name="T111" fmla="*/ 1290 h 1591"/>
                              <a:gd name="T112" fmla="+- 0 8810 8174"/>
                              <a:gd name="T113" fmla="*/ T112 w 866"/>
                              <a:gd name="T114" fmla="+- 0 1361 848"/>
                              <a:gd name="T115" fmla="*/ 1361 h 1591"/>
                              <a:gd name="T116" fmla="+- 0 8803 8174"/>
                              <a:gd name="T117" fmla="*/ T116 w 866"/>
                              <a:gd name="T118" fmla="+- 0 1434 848"/>
                              <a:gd name="T119" fmla="*/ 1434 h 1591"/>
                              <a:gd name="T120" fmla="+- 0 8805 8174"/>
                              <a:gd name="T121" fmla="*/ T120 w 866"/>
                              <a:gd name="T122" fmla="+- 0 1506 848"/>
                              <a:gd name="T123" fmla="*/ 1506 h 1591"/>
                              <a:gd name="T124" fmla="+- 0 8815 8174"/>
                              <a:gd name="T125" fmla="*/ T124 w 866"/>
                              <a:gd name="T126" fmla="+- 0 1577 848"/>
                              <a:gd name="T127" fmla="*/ 1577 h 1591"/>
                              <a:gd name="T128" fmla="+- 0 8833 8174"/>
                              <a:gd name="T129" fmla="*/ T128 w 866"/>
                              <a:gd name="T130" fmla="+- 0 1647 848"/>
                              <a:gd name="T131" fmla="*/ 1647 h 1591"/>
                              <a:gd name="T132" fmla="+- 0 8859 8174"/>
                              <a:gd name="T133" fmla="*/ T132 w 866"/>
                              <a:gd name="T134" fmla="+- 0 1715 848"/>
                              <a:gd name="T135" fmla="*/ 1715 h 1591"/>
                              <a:gd name="T136" fmla="+- 0 8893 8174"/>
                              <a:gd name="T137" fmla="*/ T136 w 866"/>
                              <a:gd name="T138" fmla="+- 0 1779 848"/>
                              <a:gd name="T139" fmla="*/ 1779 h 1591"/>
                              <a:gd name="T140" fmla="+- 0 8935 8174"/>
                              <a:gd name="T141" fmla="*/ T140 w 866"/>
                              <a:gd name="T142" fmla="+- 0 1839 848"/>
                              <a:gd name="T143" fmla="*/ 1839 h 1591"/>
                              <a:gd name="T144" fmla="+- 0 8984 8174"/>
                              <a:gd name="T145" fmla="*/ T144 w 866"/>
                              <a:gd name="T146" fmla="+- 0 1895 848"/>
                              <a:gd name="T147" fmla="*/ 1895 h 1591"/>
                              <a:gd name="T148" fmla="+- 0 9040 8174"/>
                              <a:gd name="T149" fmla="*/ T148 w 866"/>
                              <a:gd name="T150" fmla="+- 0 1946 848"/>
                              <a:gd name="T151" fmla="*/ 1946 h 1591"/>
                              <a:gd name="T152" fmla="+- 0 8649 8174"/>
                              <a:gd name="T153" fmla="*/ T152 w 866"/>
                              <a:gd name="T154" fmla="+- 0 2438 848"/>
                              <a:gd name="T155" fmla="*/ 2438 h 15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866" h="1591">
                                <a:moveTo>
                                  <a:pt x="475" y="1590"/>
                                </a:moveTo>
                                <a:lnTo>
                                  <a:pt x="416" y="1541"/>
                                </a:lnTo>
                                <a:lnTo>
                                  <a:pt x="362" y="1489"/>
                                </a:lnTo>
                                <a:lnTo>
                                  <a:pt x="311" y="1434"/>
                                </a:lnTo>
                                <a:lnTo>
                                  <a:pt x="264" y="1377"/>
                                </a:lnTo>
                                <a:lnTo>
                                  <a:pt x="221" y="1317"/>
                                </a:lnTo>
                                <a:lnTo>
                                  <a:pt x="181" y="1256"/>
                                </a:lnTo>
                                <a:lnTo>
                                  <a:pt x="145" y="1193"/>
                                </a:lnTo>
                                <a:lnTo>
                                  <a:pt x="113" y="1127"/>
                                </a:lnTo>
                                <a:lnTo>
                                  <a:pt x="85" y="1061"/>
                                </a:lnTo>
                                <a:lnTo>
                                  <a:pt x="61" y="993"/>
                                </a:lnTo>
                                <a:lnTo>
                                  <a:pt x="41" y="923"/>
                                </a:lnTo>
                                <a:lnTo>
                                  <a:pt x="25" y="853"/>
                                </a:lnTo>
                                <a:lnTo>
                                  <a:pt x="12" y="782"/>
                                </a:lnTo>
                                <a:lnTo>
                                  <a:pt x="4" y="710"/>
                                </a:lnTo>
                                <a:lnTo>
                                  <a:pt x="0" y="638"/>
                                </a:lnTo>
                                <a:lnTo>
                                  <a:pt x="1" y="566"/>
                                </a:lnTo>
                                <a:lnTo>
                                  <a:pt x="5" y="493"/>
                                </a:lnTo>
                                <a:lnTo>
                                  <a:pt x="13" y="421"/>
                                </a:lnTo>
                                <a:lnTo>
                                  <a:pt x="26" y="349"/>
                                </a:lnTo>
                                <a:lnTo>
                                  <a:pt x="43" y="277"/>
                                </a:lnTo>
                                <a:lnTo>
                                  <a:pt x="65" y="206"/>
                                </a:lnTo>
                                <a:lnTo>
                                  <a:pt x="91" y="136"/>
                                </a:lnTo>
                                <a:lnTo>
                                  <a:pt x="121" y="67"/>
                                </a:lnTo>
                                <a:lnTo>
                                  <a:pt x="156" y="0"/>
                                </a:lnTo>
                                <a:lnTo>
                                  <a:pt x="707" y="303"/>
                                </a:lnTo>
                                <a:lnTo>
                                  <a:pt x="674" y="371"/>
                                </a:lnTo>
                                <a:lnTo>
                                  <a:pt x="651" y="442"/>
                                </a:lnTo>
                                <a:lnTo>
                                  <a:pt x="636" y="513"/>
                                </a:lnTo>
                                <a:lnTo>
                                  <a:pt x="629" y="586"/>
                                </a:lnTo>
                                <a:lnTo>
                                  <a:pt x="631" y="658"/>
                                </a:lnTo>
                                <a:lnTo>
                                  <a:pt x="641" y="729"/>
                                </a:lnTo>
                                <a:lnTo>
                                  <a:pt x="659" y="799"/>
                                </a:lnTo>
                                <a:lnTo>
                                  <a:pt x="685" y="867"/>
                                </a:lnTo>
                                <a:lnTo>
                                  <a:pt x="719" y="931"/>
                                </a:lnTo>
                                <a:lnTo>
                                  <a:pt x="761" y="991"/>
                                </a:lnTo>
                                <a:lnTo>
                                  <a:pt x="810" y="1047"/>
                                </a:lnTo>
                                <a:lnTo>
                                  <a:pt x="866" y="1098"/>
                                </a:lnTo>
                                <a:lnTo>
                                  <a:pt x="475" y="1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396932" name="Freeform 262"/>
                        <wps:cNvSpPr>
                          <a:spLocks/>
                        </wps:cNvSpPr>
                        <wps:spPr bwMode="auto">
                          <a:xfrm>
                            <a:off x="8329" y="197"/>
                            <a:ext cx="1075" cy="954"/>
                          </a:xfrm>
                          <a:custGeom>
                            <a:avLst/>
                            <a:gdLst>
                              <a:gd name="T0" fmla="+- 0 8881 8330"/>
                              <a:gd name="T1" fmla="*/ T0 w 1075"/>
                              <a:gd name="T2" fmla="+- 0 1151 197"/>
                              <a:gd name="T3" fmla="*/ 1151 h 954"/>
                              <a:gd name="T4" fmla="+- 0 8330 8330"/>
                              <a:gd name="T5" fmla="*/ T4 w 1075"/>
                              <a:gd name="T6" fmla="+- 0 848 197"/>
                              <a:gd name="T7" fmla="*/ 848 h 954"/>
                              <a:gd name="T8" fmla="+- 0 8369 8330"/>
                              <a:gd name="T9" fmla="*/ T8 w 1075"/>
                              <a:gd name="T10" fmla="+- 0 781 197"/>
                              <a:gd name="T11" fmla="*/ 781 h 954"/>
                              <a:gd name="T12" fmla="+- 0 8412 8330"/>
                              <a:gd name="T13" fmla="*/ T12 w 1075"/>
                              <a:gd name="T14" fmla="+- 0 718 197"/>
                              <a:gd name="T15" fmla="*/ 718 h 954"/>
                              <a:gd name="T16" fmla="+- 0 8458 8330"/>
                              <a:gd name="T17" fmla="*/ T16 w 1075"/>
                              <a:gd name="T18" fmla="+- 0 657 197"/>
                              <a:gd name="T19" fmla="*/ 657 h 954"/>
                              <a:gd name="T20" fmla="+- 0 8508 8330"/>
                              <a:gd name="T21" fmla="*/ T20 w 1075"/>
                              <a:gd name="T22" fmla="+- 0 600 197"/>
                              <a:gd name="T23" fmla="*/ 600 h 954"/>
                              <a:gd name="T24" fmla="+- 0 8561 8330"/>
                              <a:gd name="T25" fmla="*/ T24 w 1075"/>
                              <a:gd name="T26" fmla="+- 0 546 197"/>
                              <a:gd name="T27" fmla="*/ 546 h 954"/>
                              <a:gd name="T28" fmla="+- 0 8617 8330"/>
                              <a:gd name="T29" fmla="*/ T28 w 1075"/>
                              <a:gd name="T30" fmla="+- 0 496 197"/>
                              <a:gd name="T31" fmla="*/ 496 h 954"/>
                              <a:gd name="T32" fmla="+- 0 8675 8330"/>
                              <a:gd name="T33" fmla="*/ T32 w 1075"/>
                              <a:gd name="T34" fmla="+- 0 449 197"/>
                              <a:gd name="T35" fmla="*/ 449 h 954"/>
                              <a:gd name="T36" fmla="+- 0 8736 8330"/>
                              <a:gd name="T37" fmla="*/ T36 w 1075"/>
                              <a:gd name="T38" fmla="+- 0 406 197"/>
                              <a:gd name="T39" fmla="*/ 406 h 954"/>
                              <a:gd name="T40" fmla="+- 0 8800 8330"/>
                              <a:gd name="T41" fmla="*/ T40 w 1075"/>
                              <a:gd name="T42" fmla="+- 0 366 197"/>
                              <a:gd name="T43" fmla="*/ 366 h 954"/>
                              <a:gd name="T44" fmla="+- 0 8866 8330"/>
                              <a:gd name="T45" fmla="*/ T44 w 1075"/>
                              <a:gd name="T46" fmla="+- 0 330 197"/>
                              <a:gd name="T47" fmla="*/ 330 h 954"/>
                              <a:gd name="T48" fmla="+- 0 8934 8330"/>
                              <a:gd name="T49" fmla="*/ T48 w 1075"/>
                              <a:gd name="T50" fmla="+- 0 299 197"/>
                              <a:gd name="T51" fmla="*/ 299 h 954"/>
                              <a:gd name="T52" fmla="+- 0 9004 8330"/>
                              <a:gd name="T53" fmla="*/ T52 w 1075"/>
                              <a:gd name="T54" fmla="+- 0 271 197"/>
                              <a:gd name="T55" fmla="*/ 271 h 954"/>
                              <a:gd name="T56" fmla="+- 0 9076 8330"/>
                              <a:gd name="T57" fmla="*/ T56 w 1075"/>
                              <a:gd name="T58" fmla="+- 0 247 197"/>
                              <a:gd name="T59" fmla="*/ 247 h 954"/>
                              <a:gd name="T60" fmla="+- 0 9149 8330"/>
                              <a:gd name="T61" fmla="*/ T60 w 1075"/>
                              <a:gd name="T62" fmla="+- 0 228 197"/>
                              <a:gd name="T63" fmla="*/ 228 h 954"/>
                              <a:gd name="T64" fmla="+- 0 9224 8330"/>
                              <a:gd name="T65" fmla="*/ T64 w 1075"/>
                              <a:gd name="T66" fmla="+- 0 213 197"/>
                              <a:gd name="T67" fmla="*/ 213 h 954"/>
                              <a:gd name="T68" fmla="+- 0 9300 8330"/>
                              <a:gd name="T69" fmla="*/ T68 w 1075"/>
                              <a:gd name="T70" fmla="+- 0 203 197"/>
                              <a:gd name="T71" fmla="*/ 203 h 954"/>
                              <a:gd name="T72" fmla="+- 0 9377 8330"/>
                              <a:gd name="T73" fmla="*/ T72 w 1075"/>
                              <a:gd name="T74" fmla="+- 0 197 197"/>
                              <a:gd name="T75" fmla="*/ 197 h 954"/>
                              <a:gd name="T76" fmla="+- 0 9404 8330"/>
                              <a:gd name="T77" fmla="*/ T76 w 1075"/>
                              <a:gd name="T78" fmla="+- 0 825 197"/>
                              <a:gd name="T79" fmla="*/ 825 h 954"/>
                              <a:gd name="T80" fmla="+- 0 9323 8330"/>
                              <a:gd name="T81" fmla="*/ T80 w 1075"/>
                              <a:gd name="T82" fmla="+- 0 834 197"/>
                              <a:gd name="T83" fmla="*/ 834 h 954"/>
                              <a:gd name="T84" fmla="+- 0 9245 8330"/>
                              <a:gd name="T85" fmla="*/ T84 w 1075"/>
                              <a:gd name="T86" fmla="+- 0 853 197"/>
                              <a:gd name="T87" fmla="*/ 853 h 954"/>
                              <a:gd name="T88" fmla="+- 0 9170 8330"/>
                              <a:gd name="T89" fmla="*/ T88 w 1075"/>
                              <a:gd name="T90" fmla="+- 0 882 197"/>
                              <a:gd name="T91" fmla="*/ 882 h 954"/>
                              <a:gd name="T92" fmla="+- 0 9100 8330"/>
                              <a:gd name="T93" fmla="*/ T92 w 1075"/>
                              <a:gd name="T94" fmla="+- 0 920 197"/>
                              <a:gd name="T95" fmla="*/ 920 h 954"/>
                              <a:gd name="T96" fmla="+- 0 9035 8330"/>
                              <a:gd name="T97" fmla="*/ T96 w 1075"/>
                              <a:gd name="T98" fmla="+- 0 966 197"/>
                              <a:gd name="T99" fmla="*/ 966 h 954"/>
                              <a:gd name="T100" fmla="+- 0 8976 8330"/>
                              <a:gd name="T101" fmla="*/ T100 w 1075"/>
                              <a:gd name="T102" fmla="+- 0 1020 197"/>
                              <a:gd name="T103" fmla="*/ 1020 h 954"/>
                              <a:gd name="T104" fmla="+- 0 8925 8330"/>
                              <a:gd name="T105" fmla="*/ T104 w 1075"/>
                              <a:gd name="T106" fmla="+- 0 1082 197"/>
                              <a:gd name="T107" fmla="*/ 1082 h 954"/>
                              <a:gd name="T108" fmla="+- 0 8881 8330"/>
                              <a:gd name="T109" fmla="*/ T108 w 1075"/>
                              <a:gd name="T110" fmla="+- 0 1151 197"/>
                              <a:gd name="T111" fmla="*/ 1151 h 9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075" h="954">
                                <a:moveTo>
                                  <a:pt x="551" y="954"/>
                                </a:moveTo>
                                <a:lnTo>
                                  <a:pt x="0" y="651"/>
                                </a:lnTo>
                                <a:lnTo>
                                  <a:pt x="39" y="584"/>
                                </a:lnTo>
                                <a:lnTo>
                                  <a:pt x="82" y="521"/>
                                </a:lnTo>
                                <a:lnTo>
                                  <a:pt x="128" y="460"/>
                                </a:lnTo>
                                <a:lnTo>
                                  <a:pt x="178" y="403"/>
                                </a:lnTo>
                                <a:lnTo>
                                  <a:pt x="231" y="349"/>
                                </a:lnTo>
                                <a:lnTo>
                                  <a:pt x="287" y="299"/>
                                </a:lnTo>
                                <a:lnTo>
                                  <a:pt x="345" y="252"/>
                                </a:lnTo>
                                <a:lnTo>
                                  <a:pt x="406" y="209"/>
                                </a:lnTo>
                                <a:lnTo>
                                  <a:pt x="470" y="169"/>
                                </a:lnTo>
                                <a:lnTo>
                                  <a:pt x="536" y="133"/>
                                </a:lnTo>
                                <a:lnTo>
                                  <a:pt x="604" y="102"/>
                                </a:lnTo>
                                <a:lnTo>
                                  <a:pt x="674" y="74"/>
                                </a:lnTo>
                                <a:lnTo>
                                  <a:pt x="746" y="50"/>
                                </a:lnTo>
                                <a:lnTo>
                                  <a:pt x="819" y="31"/>
                                </a:lnTo>
                                <a:lnTo>
                                  <a:pt x="894" y="16"/>
                                </a:lnTo>
                                <a:lnTo>
                                  <a:pt x="970" y="6"/>
                                </a:lnTo>
                                <a:lnTo>
                                  <a:pt x="1047" y="0"/>
                                </a:lnTo>
                                <a:lnTo>
                                  <a:pt x="1074" y="628"/>
                                </a:lnTo>
                                <a:lnTo>
                                  <a:pt x="993" y="637"/>
                                </a:lnTo>
                                <a:lnTo>
                                  <a:pt x="915" y="656"/>
                                </a:lnTo>
                                <a:lnTo>
                                  <a:pt x="840" y="685"/>
                                </a:lnTo>
                                <a:lnTo>
                                  <a:pt x="770" y="723"/>
                                </a:lnTo>
                                <a:lnTo>
                                  <a:pt x="705" y="769"/>
                                </a:lnTo>
                                <a:lnTo>
                                  <a:pt x="646" y="823"/>
                                </a:lnTo>
                                <a:lnTo>
                                  <a:pt x="595" y="885"/>
                                </a:lnTo>
                                <a:lnTo>
                                  <a:pt x="551" y="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046425" name="Freeform 261"/>
                        <wps:cNvSpPr>
                          <a:spLocks/>
                        </wps:cNvSpPr>
                        <wps:spPr bwMode="auto">
                          <a:xfrm>
                            <a:off x="9376" y="196"/>
                            <a:ext cx="56" cy="630"/>
                          </a:xfrm>
                          <a:custGeom>
                            <a:avLst/>
                            <a:gdLst>
                              <a:gd name="T0" fmla="+- 0 9404 9377"/>
                              <a:gd name="T1" fmla="*/ T0 w 56"/>
                              <a:gd name="T2" fmla="+- 0 825 196"/>
                              <a:gd name="T3" fmla="*/ 825 h 630"/>
                              <a:gd name="T4" fmla="+- 0 9377 9377"/>
                              <a:gd name="T5" fmla="*/ T4 w 56"/>
                              <a:gd name="T6" fmla="+- 0 197 196"/>
                              <a:gd name="T7" fmla="*/ 197 h 630"/>
                              <a:gd name="T8" fmla="+- 0 9432 9377"/>
                              <a:gd name="T9" fmla="*/ T8 w 56"/>
                              <a:gd name="T10" fmla="+- 0 196 196"/>
                              <a:gd name="T11" fmla="*/ 196 h 630"/>
                              <a:gd name="T12" fmla="+- 0 9432 9377"/>
                              <a:gd name="T13" fmla="*/ T12 w 56"/>
                              <a:gd name="T14" fmla="+- 0 825 196"/>
                              <a:gd name="T15" fmla="*/ 825 h 630"/>
                              <a:gd name="T16" fmla="+- 0 9404 9377"/>
                              <a:gd name="T17" fmla="*/ T16 w 56"/>
                              <a:gd name="T18" fmla="+- 0 825 196"/>
                              <a:gd name="T19" fmla="*/ 825 h 6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6" h="630">
                                <a:moveTo>
                                  <a:pt x="27" y="629"/>
                                </a:moveTo>
                                <a:lnTo>
                                  <a:pt x="0" y="1"/>
                                </a:lnTo>
                                <a:lnTo>
                                  <a:pt x="55" y="0"/>
                                </a:lnTo>
                                <a:lnTo>
                                  <a:pt x="55" y="629"/>
                                </a:lnTo>
                                <a:lnTo>
                                  <a:pt x="27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CA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571999" id="Group 260" o:spid="_x0000_s1026" style="position:absolute;margin-left:408.7pt;margin-top:9.8pt;width:125.8pt;height:125.8pt;z-index:-24721408;mso-position-horizontal-relative:page" coordorigin="8174,196" coordsize="2516,2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">
                <v:shape id="AutoShape 264" o:spid="_x0000_s1027" style="position:absolute;left:8648;top:196;width:2041;height:2516;visibility:visible;mso-wrap-style:square;v-text-anchor:top" coordsize="2041,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" path="m1872,1887r-1089,l856,1882r71,-12l995,1850r65,-27l1120,1789r56,-41l1228,1702r46,-51l1314,1595r34,-61l1375,1470r20,-68l1408,1331r4,-73l1408,1184r-13,-71l1375,1046r-27,-65l1314,921r-40,-57l1228,813r-52,-46l1120,727r-60,-34l995,666,927,645,856,633r-73,-4l783,r77,2l937,9r76,12l1088,38r74,20l1234,84r70,29l1373,147r67,38l1504,227r62,46l1625,323r54,52l1731,430r47,57l1821,547r40,61l1896,672r32,65l1956,803r24,68l2000,940r16,70l2028,1080r8,71l2040,1223r,71l2036,1366r-8,71l2016,1508r-16,71l1979,1649r-25,69l1925,1785r-33,67l1872,1887xm746,2515r-71,-4l603,2503r-71,-12l462,2474r-70,-20l323,2429r-68,-29l189,2367r-65,-37l61,2288,,2242,391,1750r70,48l536,1836r80,28l698,1881r85,6l1872,1887r-17,30l1813,1980r-46,61l1718,2100r-52,55l1611,2205r-58,48l1494,2296r-62,40l1369,2371r-65,32l1237,2431r-67,24l1101,2475r-70,16l960,2503r-71,8l818,2515r-72,xe" fillcolor="#28799c" stroked="f">
                  <v:path arrowok="t" o:connecttype="custom" o:connectlocs="783,2083;927,2066;1060,2019;1176,1944;1274,1847;1348,1730;1395,1598;1412,1454;1395,1309;1348,1177;1274,1060;1176,963;1060,889;927,841;783,825;860,198;1013,217;1162,254;1304,309;1440,381;1566,469;1679,571;1778,683;1861,804;1928,933;1980,1067;2016,1206;2036,1347;2040,1490;2028,1633;2000,1775;1954,1914;1892,2048;746,2711;603,2699;462,2670;323,2625;189,2563;61,2484;391,1946;536,2032;698,2077;1872,2083;1813,2176;1718,2296;1611,2401;1494,2492;1369,2567;1237,2627;1101,2671;960,2699;818,2711" o:connectangles="0,0,0,0,0,0,0,0,0,0,0,0,0,0,0,0,0,0,0,0,0,0,0,0,0,0,0,0,0,0,0,0,0,0,0,0,0,0,0,0,0,0,0,0,0,0,0,0,0,0,0,0"/>
                </v:shape>
                <v:shape id="Freeform 263" o:spid="_x0000_s1028" style="position:absolute;left:8174;top:847;width:866;height:1591;visibility:visible;mso-wrap-style:square;v-text-anchor:top" coordsize="866,1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" path="m475,1590r-59,-49l362,1489r-51,-55l264,1377r-43,-60l181,1256r-36,-63l113,1127,85,1061,61,993,41,923,25,853,12,782,4,710,,638,1,566,5,493r8,-72l26,349,43,277,65,206,91,136,121,67,156,,707,303r-33,68l651,442r-15,71l629,586r2,72l641,729r18,70l685,867r34,64l761,991r49,56l866,1098,475,1590xe" fillcolor="#50bf62" stroked="f">
                  <v:path arrowok="t" o:connecttype="custom" o:connectlocs="475,2438;416,2389;362,2337;311,2282;264,2225;221,2165;181,2104;145,2041;113,1975;85,1909;61,1841;41,1771;25,1701;12,1630;4,1558;0,1486;1,1414;5,1341;13,1269;26,1197;43,1125;65,1054;91,984;121,915;156,848;707,1151;674,1219;651,1290;636,1361;629,1434;631,1506;641,1577;659,1647;685,1715;719,1779;761,1839;810,1895;866,1946;475,2438" o:connectangles="0,0,0,0,0,0,0,0,0,0,0,0,0,0,0,0,0,0,0,0,0,0,0,0,0,0,0,0,0,0,0,0,0,0,0,0,0,0,0"/>
                </v:shape>
                <v:shape id="Freeform 262" o:spid="_x0000_s1029" style="position:absolute;left:8329;top:197;width:1075;height:954;visibility:visible;mso-wrap-style:square;v-text-anchor:top" coordsize="1075,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" path="m551,954l,651,39,584,82,521r46,-61l178,403r53,-54l287,299r58,-47l406,209r64,-40l536,133r68,-31l674,74,746,50,819,31,894,16,970,6,1047,r27,628l993,637r-78,19l840,685r-70,38l705,769r-59,54l595,885r-44,69xe" fillcolor="#596469" stroked="f">
                  <v:path arrowok="t" o:connecttype="custom" o:connectlocs="551,1151;0,848;39,781;82,718;128,657;178,600;231,546;287,496;345,449;406,406;470,366;536,330;604,299;674,271;746,247;819,228;894,213;970,203;1047,197;1074,825;993,834;915,853;840,882;770,920;705,966;646,1020;595,1082;551,1151" o:connectangles="0,0,0,0,0,0,0,0,0,0,0,0,0,0,0,0,0,0,0,0,0,0,0,0,0,0,0,0"/>
                </v:shape>
                <v:shape id="Freeform 261" o:spid="_x0000_s1030" style="position:absolute;left:9376;top:196;width:56;height:630;visibility:visible;mso-wrap-style:square;v-text-anchor:top" coordsize="56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" path="m27,629l,1,55,r,629l27,629xe" fillcolor="#70ca87" stroked="f">
                  <v:path arrowok="t" o:connecttype="custom" o:connectlocs="27,825;0,197;55,196;55,825;27,825" o:connectangles="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3"/>
        </w:rPr>
        <w:t>Cash</w:t>
      </w:r>
      <w:r>
        <w:rPr>
          <w:rFonts w:ascii="Calibri"/>
          <w:color w:val="9A9A9E"/>
          <w:sz w:val="13"/>
        </w:rPr>
        <w:tab/>
      </w:r>
      <w:r>
        <w:rPr>
          <w:rFonts w:ascii="Calibri"/>
          <w:color w:val="9A9A9E"/>
          <w:position w:val="9"/>
          <w:sz w:val="13"/>
        </w:rPr>
        <w:t>1%</w:t>
      </w:r>
    </w:p>
    <w:p w14:paraId="3D1BA0B4" w14:textId="77777777" w:rsidR="00FA4FCE" w:rsidRDefault="009C32EE">
      <w:pPr>
        <w:spacing w:line="158" w:lineRule="exact"/>
        <w:ind w:left="1247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16%</w:t>
      </w:r>
    </w:p>
    <w:p w14:paraId="67F0F207" w14:textId="77777777" w:rsidR="00FA4FCE" w:rsidRDefault="00FA4FCE">
      <w:pPr>
        <w:pStyle w:val="BodyText"/>
        <w:rPr>
          <w:rFonts w:ascii="Calibri"/>
          <w:sz w:val="16"/>
        </w:rPr>
      </w:pPr>
    </w:p>
    <w:p w14:paraId="2181F22D" w14:textId="77777777" w:rsidR="00FA4FCE" w:rsidRDefault="00FA4FCE">
      <w:pPr>
        <w:pStyle w:val="BodyText"/>
        <w:rPr>
          <w:rFonts w:ascii="Calibri"/>
          <w:sz w:val="16"/>
        </w:rPr>
      </w:pPr>
    </w:p>
    <w:p w14:paraId="113476F3" w14:textId="77777777" w:rsidR="00FA4FCE" w:rsidRDefault="00FA4FCE">
      <w:pPr>
        <w:pStyle w:val="BodyText"/>
        <w:rPr>
          <w:rFonts w:ascii="Calibri"/>
          <w:sz w:val="16"/>
        </w:rPr>
      </w:pPr>
    </w:p>
    <w:p w14:paraId="24C41083" w14:textId="77777777" w:rsidR="00FA4FCE" w:rsidRDefault="00FA4FCE">
      <w:pPr>
        <w:pStyle w:val="BodyText"/>
        <w:spacing w:before="11"/>
        <w:rPr>
          <w:rFonts w:ascii="Calibri"/>
        </w:rPr>
      </w:pPr>
    </w:p>
    <w:p w14:paraId="10BA28F7" w14:textId="77777777" w:rsidR="00FA4FCE" w:rsidRDefault="009C32EE">
      <w:pPr>
        <w:ind w:left="571" w:right="1522" w:hanging="28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Bond</w:t>
      </w:r>
      <w:r>
        <w:rPr>
          <w:rFonts w:ascii="Calibri"/>
          <w:color w:val="9A9A9E"/>
          <w:spacing w:val="-27"/>
          <w:sz w:val="13"/>
        </w:rPr>
        <w:t xml:space="preserve"> </w:t>
      </w:r>
      <w:r>
        <w:rPr>
          <w:rFonts w:ascii="Calibri"/>
          <w:color w:val="9A9A9E"/>
          <w:sz w:val="13"/>
        </w:rPr>
        <w:t>22%</w:t>
      </w:r>
    </w:p>
    <w:p w14:paraId="50C2481F" w14:textId="77777777" w:rsidR="00FA4FCE" w:rsidRDefault="00FA4FCE">
      <w:pPr>
        <w:pStyle w:val="BodyText"/>
        <w:rPr>
          <w:rFonts w:ascii="Calibri"/>
          <w:sz w:val="16"/>
        </w:rPr>
      </w:pPr>
    </w:p>
    <w:p w14:paraId="4855B689" w14:textId="77777777" w:rsidR="00FA4FCE" w:rsidRDefault="00FA4FCE">
      <w:pPr>
        <w:pStyle w:val="BodyText"/>
        <w:rPr>
          <w:rFonts w:ascii="Calibri"/>
          <w:sz w:val="16"/>
        </w:rPr>
      </w:pPr>
    </w:p>
    <w:p w14:paraId="1B48877B" w14:textId="77777777" w:rsidR="00FA4FCE" w:rsidRDefault="00FA4FCE">
      <w:pPr>
        <w:pStyle w:val="BodyText"/>
        <w:rPr>
          <w:rFonts w:ascii="Calibri"/>
          <w:sz w:val="16"/>
        </w:rPr>
      </w:pPr>
    </w:p>
    <w:p w14:paraId="488227C4" w14:textId="77777777" w:rsidR="00FA4FCE" w:rsidRDefault="00FA4FCE">
      <w:pPr>
        <w:pStyle w:val="BodyText"/>
        <w:rPr>
          <w:rFonts w:ascii="Calibri"/>
          <w:sz w:val="16"/>
        </w:rPr>
      </w:pPr>
    </w:p>
    <w:p w14:paraId="443C58E1" w14:textId="77777777" w:rsidR="00FA4FCE" w:rsidRDefault="00FA4FCE">
      <w:pPr>
        <w:pStyle w:val="BodyText"/>
        <w:rPr>
          <w:rFonts w:ascii="Calibri"/>
          <w:sz w:val="16"/>
        </w:rPr>
      </w:pPr>
    </w:p>
    <w:p w14:paraId="5A2A7EF0" w14:textId="77777777" w:rsidR="00FA4FCE" w:rsidRDefault="00FA4FCE">
      <w:pPr>
        <w:pStyle w:val="BodyText"/>
        <w:spacing w:before="9"/>
        <w:rPr>
          <w:rFonts w:ascii="Calibri"/>
          <w:sz w:val="19"/>
        </w:rPr>
      </w:pPr>
    </w:p>
    <w:p w14:paraId="2B5496CE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72A199A" w14:textId="77777777" w:rsidR="00FA4FCE" w:rsidRDefault="00FA4FCE">
      <w:pPr>
        <w:pStyle w:val="BodyText"/>
        <w:spacing w:before="9"/>
        <w:rPr>
          <w:sz w:val="13"/>
        </w:rPr>
      </w:pPr>
    </w:p>
    <w:p w14:paraId="55250EB2" w14:textId="67C913AD" w:rsidR="00FA4FCE" w:rsidRDefault="009C32EE">
      <w:pPr>
        <w:spacing w:before="1"/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3328" behindDoc="0" locked="0" layoutInCell="1" allowOverlap="1" wp14:anchorId="661EAE72" wp14:editId="44F78C2A">
                <wp:simplePos x="0" y="0"/>
                <wp:positionH relativeFrom="page">
                  <wp:posOffset>5791835</wp:posOffset>
                </wp:positionH>
                <wp:positionV relativeFrom="paragraph">
                  <wp:posOffset>224155</wp:posOffset>
                </wp:positionV>
                <wp:extent cx="129540" cy="220345"/>
                <wp:effectExtent l="0" t="0" r="0" b="0"/>
                <wp:wrapNone/>
                <wp:docPr id="897368083" name="Text Box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5C10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EAE72" id="Text Box 259" o:spid="_x0000_s1263" type="#_x0000_t202" style="position:absolute;left:0;text-align:left;margin-left:456.05pt;margin-top:17.65pt;width:10.2pt;height:17.35pt;z-index:1584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" filled="f" stroked="f">
                <v:textbox style="layout-flow:vertical" inset="0,0,0,0">
                  <w:txbxContent>
                    <w:p w14:paraId="45F5C10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5376" behindDoc="0" locked="0" layoutInCell="1" allowOverlap="1" wp14:anchorId="42174459" wp14:editId="55E8C8F1">
                <wp:simplePos x="0" y="0"/>
                <wp:positionH relativeFrom="page">
                  <wp:posOffset>4751705</wp:posOffset>
                </wp:positionH>
                <wp:positionV relativeFrom="paragraph">
                  <wp:posOffset>140970</wp:posOffset>
                </wp:positionV>
                <wp:extent cx="1031875" cy="1154430"/>
                <wp:effectExtent l="0" t="0" r="0" b="0"/>
                <wp:wrapNone/>
                <wp:docPr id="169845806" name="Text 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77351EE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51CACAD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BD513B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686148D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91FC6B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BF03F5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ABBC7E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0F098B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38566C4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316A49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6B5B78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44DD0F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6856DE8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74459" id="Text Box 258" o:spid="_x0000_s1264" type="#_x0000_t202" style="position:absolute;left:0;text-align:left;margin-left:374.15pt;margin-top:11.1pt;width:81.25pt;height:90.9pt;z-index:1584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77351EE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51CACAD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BD513B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686148D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91FC6B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BF03F5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ABBC7E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0F098B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38566C4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316A49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6B5B78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44DD0F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6856DE8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5888" behindDoc="0" locked="0" layoutInCell="1" allowOverlap="1" wp14:anchorId="11A5EA9E" wp14:editId="72177BF1">
                <wp:simplePos x="0" y="0"/>
                <wp:positionH relativeFrom="page">
                  <wp:posOffset>5974080</wp:posOffset>
                </wp:positionH>
                <wp:positionV relativeFrom="paragraph">
                  <wp:posOffset>141605</wp:posOffset>
                </wp:positionV>
                <wp:extent cx="1229360" cy="1154430"/>
                <wp:effectExtent l="0" t="0" r="0" b="0"/>
                <wp:wrapNone/>
                <wp:docPr id="335163684" name="Text 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3A482BC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4BC1C0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F8B339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06F9AC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DC398E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3CCBCB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53.1</w:t>
                                  </w:r>
                                </w:p>
                              </w:tc>
                            </w:tr>
                            <w:tr w:rsidR="00FA4FCE" w14:paraId="5B60C90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490D0C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2A552A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31.0</w:t>
                                  </w:r>
                                </w:p>
                              </w:tc>
                            </w:tr>
                            <w:tr w:rsidR="00FA4FCE" w14:paraId="03BFA2A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B0BFA4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58CC07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14.4</w:t>
                                  </w:r>
                                </w:p>
                              </w:tc>
                            </w:tr>
                            <w:tr w:rsidR="00FA4FCE" w14:paraId="7E54CDC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9D0380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401A64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1.6</w:t>
                                  </w:r>
                                </w:p>
                              </w:tc>
                            </w:tr>
                            <w:tr w:rsidR="00FA4FCE" w14:paraId="5B19BB8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66833C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69707F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053B8B8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5EA9E" id="Text Box 257" o:spid="_x0000_s1265" type="#_x0000_t202" style="position:absolute;left:0;text-align:left;margin-left:470.4pt;margin-top:11.15pt;width:96.8pt;height:90.9pt;z-index:1584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3A482BC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4BC1C0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F8B339F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06F9AC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DC398E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3CCBCB0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53.1</w:t>
                            </w:r>
                          </w:p>
                        </w:tc>
                      </w:tr>
                      <w:tr w:rsidR="00FA4FCE" w14:paraId="5B60C900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490D0C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2A552A8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31.0</w:t>
                            </w:r>
                          </w:p>
                        </w:tc>
                      </w:tr>
                      <w:tr w:rsidR="00FA4FCE" w14:paraId="03BFA2A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B0BFA44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58CC073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14.4</w:t>
                            </w:r>
                          </w:p>
                        </w:tc>
                      </w:tr>
                      <w:tr w:rsidR="00FA4FCE" w14:paraId="7E54CDC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9D0380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401A646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1.6</w:t>
                            </w:r>
                          </w:p>
                        </w:tc>
                      </w:tr>
                      <w:tr w:rsidR="00FA4FCE" w14:paraId="5B19BB84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66833C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69707F9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053B8B8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09B1B622" w14:textId="77777777" w:rsidR="00FA4FCE" w:rsidRDefault="009C32EE">
      <w:pPr>
        <w:pStyle w:val="BodyText"/>
        <w:rPr>
          <w:rFonts w:ascii="Arial"/>
          <w:b/>
          <w:sz w:val="16"/>
        </w:rPr>
      </w:pPr>
      <w:r>
        <w:br w:type="column"/>
      </w:r>
    </w:p>
    <w:p w14:paraId="01A4E64F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2E2421C4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3B303778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3CCBEB6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20BD329F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154BC3D3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16A422C3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31D653A7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06540C15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61603002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21EA746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2D040D82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0F870F58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B6451A6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629D2D5C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2E21D61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778DEED9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1B10E828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72A6FA9B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0AE8EF5E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2533A1B9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48CFEF01" w14:textId="77777777" w:rsidR="00FA4FCE" w:rsidRDefault="00FA4FCE">
      <w:pPr>
        <w:pStyle w:val="BodyText"/>
        <w:rPr>
          <w:rFonts w:ascii="Arial"/>
          <w:b/>
          <w:sz w:val="16"/>
        </w:rPr>
      </w:pPr>
    </w:p>
    <w:p w14:paraId="6C10C710" w14:textId="77777777" w:rsidR="00FA4FCE" w:rsidRDefault="00FA4FCE">
      <w:pPr>
        <w:pStyle w:val="BodyText"/>
        <w:spacing w:before="8"/>
        <w:rPr>
          <w:rFonts w:ascii="Arial"/>
          <w:b/>
          <w:sz w:val="17"/>
        </w:rPr>
      </w:pPr>
    </w:p>
    <w:p w14:paraId="5AB19883" w14:textId="77777777" w:rsidR="00FA4FCE" w:rsidRDefault="009C32EE">
      <w:pPr>
        <w:spacing w:before="1"/>
        <w:ind w:left="319" w:right="795" w:hanging="28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Stock</w:t>
      </w:r>
      <w:r>
        <w:rPr>
          <w:rFonts w:ascii="Calibri"/>
          <w:color w:val="9A9A9E"/>
          <w:spacing w:val="-28"/>
          <w:sz w:val="13"/>
        </w:rPr>
        <w:t xml:space="preserve"> </w:t>
      </w:r>
      <w:r>
        <w:rPr>
          <w:rFonts w:ascii="Calibri"/>
          <w:color w:val="9A9A9E"/>
          <w:sz w:val="13"/>
        </w:rPr>
        <w:t>61%</w:t>
      </w:r>
    </w:p>
    <w:p w14:paraId="6A34C26A" w14:textId="77777777" w:rsidR="00FA4FCE" w:rsidRDefault="00FA4FCE">
      <w:pPr>
        <w:rPr>
          <w:rFonts w:ascii="Calibri"/>
          <w:sz w:val="13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6" w:space="40"/>
            <w:col w:w="2361" w:space="841"/>
            <w:col w:w="1392"/>
          </w:cols>
        </w:sectPr>
      </w:pPr>
    </w:p>
    <w:p w14:paraId="05133AC6" w14:textId="77777777" w:rsidR="00FA4FCE" w:rsidRDefault="00FA4FCE">
      <w:pPr>
        <w:pStyle w:val="BodyText"/>
        <w:rPr>
          <w:rFonts w:ascii="Calibri"/>
        </w:rPr>
      </w:pPr>
    </w:p>
    <w:p w14:paraId="4DC25E60" w14:textId="77777777" w:rsidR="00FA4FCE" w:rsidRDefault="00FA4FCE">
      <w:pPr>
        <w:pStyle w:val="BodyText"/>
        <w:rPr>
          <w:rFonts w:ascii="Calibri"/>
        </w:rPr>
      </w:pPr>
    </w:p>
    <w:p w14:paraId="34AB554E" w14:textId="77777777" w:rsidR="00FA4FCE" w:rsidRDefault="00FA4FCE">
      <w:pPr>
        <w:pStyle w:val="BodyText"/>
        <w:rPr>
          <w:rFonts w:ascii="Calibri"/>
        </w:rPr>
      </w:pPr>
    </w:p>
    <w:p w14:paraId="2BF44F4E" w14:textId="77777777" w:rsidR="00FA4FCE" w:rsidRDefault="00FA4FCE">
      <w:pPr>
        <w:pStyle w:val="BodyText"/>
        <w:rPr>
          <w:rFonts w:ascii="Calibri"/>
        </w:rPr>
      </w:pPr>
    </w:p>
    <w:p w14:paraId="56931F21" w14:textId="77777777" w:rsidR="00FA4FCE" w:rsidRDefault="00FA4FCE">
      <w:pPr>
        <w:pStyle w:val="BodyText"/>
        <w:rPr>
          <w:rFonts w:ascii="Calibri"/>
        </w:rPr>
      </w:pPr>
    </w:p>
    <w:p w14:paraId="651E0CE1" w14:textId="77777777" w:rsidR="00FA4FCE" w:rsidRDefault="00FA4FCE">
      <w:pPr>
        <w:pStyle w:val="BodyText"/>
        <w:spacing w:before="1"/>
        <w:rPr>
          <w:rFonts w:ascii="Calibri"/>
        </w:rPr>
      </w:pPr>
    </w:p>
    <w:p w14:paraId="4CE0F00D" w14:textId="77777777" w:rsidR="00FA4FCE" w:rsidRDefault="00FA4FCE">
      <w:pPr>
        <w:rPr>
          <w:rFonts w:ascii="Calibri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C65F42B" w14:textId="0CF96F19" w:rsidR="00FA4FCE" w:rsidRDefault="009C32EE">
      <w:pPr>
        <w:pStyle w:val="BodyText"/>
        <w:spacing w:before="123"/>
        <w:ind w:left="29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3840" behindDoc="0" locked="0" layoutInCell="1" allowOverlap="1" wp14:anchorId="25267289" wp14:editId="28778A17">
                <wp:simplePos x="0" y="0"/>
                <wp:positionH relativeFrom="page">
                  <wp:posOffset>5791835</wp:posOffset>
                </wp:positionH>
                <wp:positionV relativeFrom="paragraph">
                  <wp:posOffset>-394335</wp:posOffset>
                </wp:positionV>
                <wp:extent cx="129540" cy="148590"/>
                <wp:effectExtent l="0" t="0" r="0" b="0"/>
                <wp:wrapNone/>
                <wp:docPr id="373579658" name="Text 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326EA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67289" id="Text Box 256" o:spid="_x0000_s1266" type="#_x0000_t202" style="position:absolute;left:0;text-align:left;margin-left:456.05pt;margin-top:-31.05pt;width:10.2pt;height:11.7pt;z-index:1584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" filled="f" stroked="f">
                <v:textbox style="layout-flow:vertical" inset="0,0,0,0">
                  <w:txbxContent>
                    <w:p w14:paraId="42B326EA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1E550079" w14:textId="4998C8E1" w:rsidR="00FA4FCE" w:rsidRDefault="009C32EE">
      <w:pPr>
        <w:pStyle w:val="BodyText"/>
        <w:spacing w:before="19" w:line="200" w:lineRule="exact"/>
        <w:ind w:left="29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4352" behindDoc="0" locked="0" layoutInCell="1" allowOverlap="1" wp14:anchorId="4F04C204" wp14:editId="0BB8BF8A">
                <wp:simplePos x="0" y="0"/>
                <wp:positionH relativeFrom="page">
                  <wp:posOffset>5791200</wp:posOffset>
                </wp:positionH>
                <wp:positionV relativeFrom="paragraph">
                  <wp:posOffset>-265430</wp:posOffset>
                </wp:positionV>
                <wp:extent cx="129540" cy="215900"/>
                <wp:effectExtent l="0" t="0" r="0" b="0"/>
                <wp:wrapNone/>
                <wp:docPr id="1962066639" name="Text 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1C4D9A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04C204" id="Text Box 255" o:spid="_x0000_s1267" type="#_x0000_t202" style="position:absolute;left:0;text-align:left;margin-left:456pt;margin-top:-20.9pt;width:10.2pt;height:17pt;z-index:1584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" filled="f" stroked="f">
                <v:textbox style="layout-flow:vertical" inset="0,0,0,0">
                  <w:txbxContent>
                    <w:p w14:paraId="141C4D9A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Equity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exposure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decreased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marginally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month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dictated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their</w:t>
      </w:r>
    </w:p>
    <w:p w14:paraId="3DFFD655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1ACE5372" w14:textId="77777777" w:rsidR="00FA4FCE" w:rsidRDefault="00FA4FCE">
      <w:pPr>
        <w:pStyle w:val="BodyText"/>
        <w:spacing w:before="8"/>
        <w:rPr>
          <w:sz w:val="22"/>
        </w:rPr>
      </w:pPr>
    </w:p>
    <w:p w14:paraId="78640AB6" w14:textId="77777777" w:rsidR="00FA4FCE" w:rsidRDefault="009C32EE">
      <w:pPr>
        <w:tabs>
          <w:tab w:val="left" w:pos="817"/>
        </w:tabs>
        <w:spacing w:line="131" w:lineRule="exact"/>
        <w:ind w:left="291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30FBE134" w14:textId="77777777" w:rsidR="00FA4FCE" w:rsidRDefault="00FA4FCE">
      <w:pPr>
        <w:spacing w:line="131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87"/>
            <w:col w:w="4516"/>
          </w:cols>
        </w:sectPr>
      </w:pPr>
    </w:p>
    <w:p w14:paraId="49FB4FBF" w14:textId="3024016E" w:rsidR="00FA4FCE" w:rsidRDefault="009C32EE">
      <w:pPr>
        <w:pStyle w:val="BodyText"/>
        <w:spacing w:before="25" w:line="237" w:lineRule="auto"/>
        <w:ind w:left="29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6912" behindDoc="0" locked="0" layoutInCell="1" allowOverlap="1" wp14:anchorId="049401E7" wp14:editId="01082299">
                <wp:simplePos x="0" y="0"/>
                <wp:positionH relativeFrom="page">
                  <wp:posOffset>4751705</wp:posOffset>
                </wp:positionH>
                <wp:positionV relativeFrom="paragraph">
                  <wp:posOffset>217170</wp:posOffset>
                </wp:positionV>
                <wp:extent cx="2451735" cy="2194560"/>
                <wp:effectExtent l="0" t="0" r="0" b="0"/>
                <wp:wrapNone/>
                <wp:docPr id="349543765" name="Text 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40249673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A167120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9FED454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5FAF96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6AC7E0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26C0B5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5.6</w:t>
                                  </w:r>
                                </w:p>
                              </w:tc>
                            </w:tr>
                            <w:tr w:rsidR="00FA4FCE" w14:paraId="57E1613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83F534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06B1A6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4.2</w:t>
                                  </w:r>
                                </w:p>
                              </w:tc>
                            </w:tr>
                            <w:tr w:rsidR="00FA4FCE" w14:paraId="751938F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C5BA65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309414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3.7</w:t>
                                  </w:r>
                                </w:p>
                              </w:tc>
                            </w:tr>
                            <w:tr w:rsidR="00FA4FCE" w14:paraId="422A6DC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3AA900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165318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  <w:tr w:rsidR="00FA4FCE" w14:paraId="2C4A1F9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0C21B52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Bharat Electronics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19F032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3C3117B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2AA541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IndusInd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B69FD8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4EE20B9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2669261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Piramal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Capital &amp; Housing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40A6C1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3355E21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0E49513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C37CA3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3B5530D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0D08B0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B71E46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3590F0F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E3FAE7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Titan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C1465C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</w:tbl>
                          <w:p w14:paraId="1477EDD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401E7" id="Text Box 254" o:spid="_x0000_s1268" type="#_x0000_t202" style="position:absolute;left:0;text-align:left;margin-left:374.15pt;margin-top:17.1pt;width:193.05pt;height:172.8pt;z-index:1584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40249673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A167120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79FED454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5FAF96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6AC7E0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26C0B5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5.6</w:t>
                            </w:r>
                          </w:p>
                        </w:tc>
                      </w:tr>
                      <w:tr w:rsidR="00FA4FCE" w14:paraId="57E1613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83F534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06B1A6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4.2</w:t>
                            </w:r>
                          </w:p>
                        </w:tc>
                      </w:tr>
                      <w:tr w:rsidR="00FA4FCE" w14:paraId="751938F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C5BA65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309414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3.7</w:t>
                            </w:r>
                          </w:p>
                        </w:tc>
                      </w:tr>
                      <w:tr w:rsidR="00FA4FCE" w14:paraId="422A6DC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3AA900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165318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  <w:tr w:rsidR="00FA4FCE" w14:paraId="2C4A1F9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0C21B52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Bharat Electronics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19F032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3C3117B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2AA541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IndusInd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B69FD8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4EE20B9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2669261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Piramal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Capital &amp; Housing Finance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40A6C1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3355E21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0E49513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C37CA3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3B5530D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0D08B0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B71E46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3590F0F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E3FAE7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Titan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C1465C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2.3</w:t>
                            </w:r>
                          </w:p>
                        </w:tc>
                      </w:tr>
                    </w:tbl>
                    <w:p w14:paraId="1477EDD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proprietary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model.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Net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Equity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exposure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as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last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month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stood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at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60.31%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vs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60.7%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previous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month.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Compared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last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month,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they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have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increased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exposure to Energy, Healthcare, Industrials while reducing exposure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materials,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Consumer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discretionary.</w:t>
      </w:r>
    </w:p>
    <w:p w14:paraId="492F33A5" w14:textId="77777777" w:rsidR="00FA4FCE" w:rsidRDefault="009C32EE">
      <w:pPr>
        <w:pStyle w:val="BodyText"/>
        <w:spacing w:before="42" w:line="237" w:lineRule="auto"/>
        <w:ind w:left="291"/>
        <w:jc w:val="both"/>
      </w:pPr>
      <w:r>
        <w:rPr>
          <w:color w:val="595B60"/>
        </w:rPr>
        <w:t>Mid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small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cap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exposure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stands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at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34%,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no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change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vs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last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month.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Large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Cap exposure stands at 66% (Exposure as % of net assets as on February</w:t>
      </w:r>
      <w:r>
        <w:rPr>
          <w:color w:val="595B60"/>
          <w:spacing w:val="-51"/>
        </w:rPr>
        <w:t xml:space="preserve"> </w:t>
      </w:r>
      <w:r>
        <w:rPr>
          <w:color w:val="595B60"/>
          <w:spacing w:val="-1"/>
        </w:rPr>
        <w:t>29,</w:t>
      </w:r>
      <w:r>
        <w:rPr>
          <w:color w:val="595B60"/>
          <w:spacing w:val="-10"/>
        </w:rPr>
        <w:t xml:space="preserve"> </w:t>
      </w:r>
      <w:r>
        <w:rPr>
          <w:color w:val="595B60"/>
          <w:spacing w:val="-1"/>
        </w:rPr>
        <w:t>2024).</w:t>
      </w:r>
      <w:r>
        <w:rPr>
          <w:color w:val="595B60"/>
          <w:spacing w:val="-12"/>
        </w:rPr>
        <w:t xml:space="preserve"> </w:t>
      </w:r>
      <w:r>
        <w:rPr>
          <w:color w:val="595B60"/>
          <w:spacing w:val="-1"/>
        </w:rPr>
        <w:t>They</w:t>
      </w:r>
      <w:r>
        <w:rPr>
          <w:color w:val="595B60"/>
          <w:spacing w:val="-9"/>
        </w:rPr>
        <w:t xml:space="preserve"> </w:t>
      </w:r>
      <w:r>
        <w:rPr>
          <w:color w:val="595B60"/>
          <w:spacing w:val="-1"/>
        </w:rPr>
        <w:t>are</w:t>
      </w:r>
      <w:r>
        <w:rPr>
          <w:color w:val="595B60"/>
          <w:spacing w:val="-9"/>
        </w:rPr>
        <w:t xml:space="preserve"> </w:t>
      </w:r>
      <w:r>
        <w:rPr>
          <w:color w:val="595B60"/>
          <w:spacing w:val="-1"/>
        </w:rPr>
        <w:t>overweight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industrials,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Utilities,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consumer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discretionary,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and real estate, in the fund while being Underweight on Materials, energy,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Financials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Staples.</w:t>
      </w:r>
    </w:p>
    <w:p w14:paraId="32DD11F1" w14:textId="77777777" w:rsidR="00FA4FCE" w:rsidRDefault="009C32EE">
      <w:pPr>
        <w:spacing w:before="140"/>
        <w:ind w:left="246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6060B96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10F76CCF" w14:textId="77777777" w:rsidR="00FA4FCE" w:rsidRDefault="00FA4FCE">
      <w:pPr>
        <w:pStyle w:val="BodyText"/>
        <w:spacing w:before="2" w:after="1"/>
        <w:rPr>
          <w:sz w:val="15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0FE3BF9C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7F16099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0B7A5E71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7085C946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5787736C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0263CCC8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49B3C044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38253A8C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F3A720E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sz w:val="12"/>
              </w:rPr>
              <w:t>Baroda</w:t>
            </w:r>
            <w:r>
              <w:rPr>
                <w:color w:val="595B60"/>
                <w:spacing w:val="8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BNP</w:t>
            </w:r>
            <w:r>
              <w:rPr>
                <w:color w:val="595B60"/>
                <w:spacing w:val="6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P</w:t>
            </w:r>
            <w:r>
              <w:rPr>
                <w:color w:val="595B60"/>
                <w:spacing w:val="5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Bal Adv</w:t>
            </w:r>
            <w:r>
              <w:rPr>
                <w:color w:val="595B60"/>
                <w:spacing w:val="9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Req</w:t>
            </w:r>
            <w:r>
              <w:rPr>
                <w:color w:val="595B60"/>
                <w:spacing w:val="8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70364745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2.7</w:t>
            </w:r>
          </w:p>
        </w:tc>
        <w:tc>
          <w:tcPr>
            <w:tcW w:w="933" w:type="dxa"/>
            <w:shd w:val="clear" w:color="auto" w:fill="E2E2E4"/>
          </w:tcPr>
          <w:p w14:paraId="6D59072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26.2</w:t>
            </w:r>
          </w:p>
        </w:tc>
        <w:tc>
          <w:tcPr>
            <w:tcW w:w="933" w:type="dxa"/>
            <w:shd w:val="clear" w:color="auto" w:fill="E2E2E4"/>
          </w:tcPr>
          <w:p w14:paraId="0B73F1A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13.5</w:t>
            </w:r>
          </w:p>
        </w:tc>
        <w:tc>
          <w:tcPr>
            <w:tcW w:w="933" w:type="dxa"/>
            <w:shd w:val="clear" w:color="auto" w:fill="E2E2E4"/>
          </w:tcPr>
          <w:p w14:paraId="7A09899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15.7</w:t>
            </w:r>
          </w:p>
        </w:tc>
        <w:tc>
          <w:tcPr>
            <w:tcW w:w="994" w:type="dxa"/>
            <w:shd w:val="clear" w:color="auto" w:fill="E2E2E4"/>
          </w:tcPr>
          <w:p w14:paraId="5AEFAF4E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15.0</w:t>
            </w:r>
          </w:p>
        </w:tc>
      </w:tr>
      <w:tr w:rsidR="00FA4FCE" w14:paraId="2482FEB2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743E654" w14:textId="77777777" w:rsidR="00FA4FCE" w:rsidRDefault="009C32EE">
            <w:pPr>
              <w:pStyle w:val="TableParagraph"/>
              <w:spacing w:before="108"/>
              <w:ind w:left="69"/>
              <w:rPr>
                <w:sz w:val="10"/>
              </w:rPr>
            </w:pPr>
            <w:r>
              <w:rPr>
                <w:color w:val="595B60"/>
                <w:w w:val="105"/>
                <w:sz w:val="10"/>
              </w:rPr>
              <w:lastRenderedPageBreak/>
              <w:t>India</w:t>
            </w:r>
            <w:r>
              <w:rPr>
                <w:color w:val="595B60"/>
                <w:spacing w:val="9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Fund</w:t>
            </w:r>
            <w:r>
              <w:rPr>
                <w:color w:val="595B60"/>
                <w:spacing w:val="10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Dynamic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Asset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Allocation</w:t>
            </w:r>
          </w:p>
        </w:tc>
        <w:tc>
          <w:tcPr>
            <w:tcW w:w="933" w:type="dxa"/>
            <w:shd w:val="clear" w:color="auto" w:fill="E2E2E4"/>
          </w:tcPr>
          <w:p w14:paraId="52E7D358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3.3</w:t>
            </w:r>
          </w:p>
        </w:tc>
        <w:tc>
          <w:tcPr>
            <w:tcW w:w="933" w:type="dxa"/>
            <w:shd w:val="clear" w:color="auto" w:fill="E2E2E4"/>
          </w:tcPr>
          <w:p w14:paraId="22A3C4F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24.8</w:t>
            </w:r>
          </w:p>
        </w:tc>
        <w:tc>
          <w:tcPr>
            <w:tcW w:w="933" w:type="dxa"/>
            <w:shd w:val="clear" w:color="auto" w:fill="E2E2E4"/>
          </w:tcPr>
          <w:p w14:paraId="7FC8041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12.8</w:t>
            </w:r>
          </w:p>
        </w:tc>
        <w:tc>
          <w:tcPr>
            <w:tcW w:w="933" w:type="dxa"/>
            <w:shd w:val="clear" w:color="auto" w:fill="E2E2E4"/>
          </w:tcPr>
          <w:p w14:paraId="375176F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12.2</w:t>
            </w:r>
          </w:p>
        </w:tc>
        <w:tc>
          <w:tcPr>
            <w:tcW w:w="994" w:type="dxa"/>
            <w:shd w:val="clear" w:color="auto" w:fill="E2E2E4"/>
          </w:tcPr>
          <w:p w14:paraId="4B4EAE56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11.6</w:t>
            </w:r>
          </w:p>
        </w:tc>
      </w:tr>
      <w:tr w:rsidR="00FA4FCE" w14:paraId="1BAF4C36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071CA41" w14:textId="77777777" w:rsidR="00FA4FCE" w:rsidRDefault="009C32EE">
            <w:pPr>
              <w:pStyle w:val="TableParagraph"/>
              <w:spacing w:before="77" w:line="211" w:lineRule="auto"/>
              <w:ind w:left="69" w:right="210"/>
              <w:rPr>
                <w:sz w:val="9"/>
              </w:rPr>
            </w:pPr>
            <w:r>
              <w:rPr>
                <w:color w:val="595B60"/>
                <w:w w:val="105"/>
                <w:sz w:val="9"/>
              </w:rPr>
              <w:t>Nifty 50 Hybrid Composite Debt 50:50</w:t>
            </w:r>
            <w:r>
              <w:rPr>
                <w:color w:val="595B60"/>
                <w:spacing w:val="-23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Index</w:t>
            </w:r>
          </w:p>
        </w:tc>
        <w:tc>
          <w:tcPr>
            <w:tcW w:w="933" w:type="dxa"/>
            <w:shd w:val="clear" w:color="auto" w:fill="E2E2E4"/>
          </w:tcPr>
          <w:p w14:paraId="3869066A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3027F27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18.3</w:t>
            </w:r>
          </w:p>
        </w:tc>
        <w:tc>
          <w:tcPr>
            <w:tcW w:w="933" w:type="dxa"/>
            <w:shd w:val="clear" w:color="auto" w:fill="E2E2E4"/>
          </w:tcPr>
          <w:p w14:paraId="078C9C0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11.6</w:t>
            </w:r>
          </w:p>
        </w:tc>
        <w:tc>
          <w:tcPr>
            <w:tcW w:w="933" w:type="dxa"/>
            <w:shd w:val="clear" w:color="auto" w:fill="E2E2E4"/>
          </w:tcPr>
          <w:p w14:paraId="384AEDF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12.6</w:t>
            </w:r>
          </w:p>
        </w:tc>
        <w:tc>
          <w:tcPr>
            <w:tcW w:w="994" w:type="dxa"/>
            <w:shd w:val="clear" w:color="auto" w:fill="E2E2E4"/>
          </w:tcPr>
          <w:p w14:paraId="2D972D3D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2F0B7F4C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71F4B9E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Edelweiss</w:t>
      </w:r>
      <w:r>
        <w:rPr>
          <w:color w:val="002134"/>
          <w:spacing w:val="6"/>
          <w:w w:val="95"/>
        </w:rPr>
        <w:t xml:space="preserve"> </w:t>
      </w:r>
      <w:r>
        <w:rPr>
          <w:color w:val="002134"/>
          <w:w w:val="95"/>
        </w:rPr>
        <w:t>Balanced</w:t>
      </w:r>
      <w:r>
        <w:rPr>
          <w:color w:val="002134"/>
          <w:spacing w:val="-24"/>
          <w:w w:val="95"/>
        </w:rPr>
        <w:t xml:space="preserve"> </w:t>
      </w:r>
      <w:r>
        <w:rPr>
          <w:color w:val="002134"/>
          <w:w w:val="95"/>
        </w:rPr>
        <w:t>Advantage</w:t>
      </w:r>
      <w:r>
        <w:rPr>
          <w:color w:val="002134"/>
          <w:spacing w:val="7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36A4D167" w14:textId="77777777" w:rsidR="00FA4FCE" w:rsidRDefault="00FA4FCE">
      <w:pPr>
        <w:sectPr w:rsidR="00FA4FCE">
          <w:pgSz w:w="11920" w:h="16840"/>
          <w:pgMar w:top="600" w:right="80" w:bottom="1200" w:left="280" w:header="185" w:footer="1011" w:gutter="0"/>
          <w:cols w:space="720"/>
        </w:sectPr>
      </w:pPr>
    </w:p>
    <w:p w14:paraId="6C02308F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2B0DDD7B" w14:textId="3AC0A2C3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3D19A45B" wp14:editId="6BA1D6F7">
                <wp:extent cx="4216400" cy="889000"/>
                <wp:effectExtent l="0" t="0" r="0" b="0"/>
                <wp:docPr id="1951304911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900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EA25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404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A dynamic asset allocation fund which aims to generate absolute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returns with low volatility over a longer tenure using a pro-cyclical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approach.</w:t>
                            </w:r>
                          </w:p>
                          <w:p w14:paraId="5DC784D4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404"/>
                              </w:tabs>
                              <w:spacing w:before="44"/>
                              <w:ind w:hanging="285"/>
                              <w:jc w:val="both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Asset-allocation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based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proprietary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Edelweiss</w:t>
                            </w:r>
                            <w:r>
                              <w:rPr>
                                <w:color w:val="002134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Health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Index.</w:t>
                            </w:r>
                          </w:p>
                          <w:p w14:paraId="4A3F97F3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404"/>
                              </w:tabs>
                              <w:spacing w:before="42"/>
                              <w:ind w:hanging="285"/>
                              <w:jc w:val="both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Growth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oriented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Bottom-up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stock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selection.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19A45B" id="Text Box 253" o:spid="_x0000_s1269" type="#_x0000_t202" style="width:332pt;height: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" fillcolor="#d8d8da" stroked="f">
                <v:textbox inset="0,0,0,0">
                  <w:txbxContent>
                    <w:p w14:paraId="219EA25D" w14:textId="77777777" w:rsidR="00FA4FCE" w:rsidRDefault="009C32EE"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val="left" w:pos="404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A dynamic asset allocation fund which aims to generate absolute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returns with low volatility over a longer tenure using a pro-cyclical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approach.</w:t>
                      </w:r>
                    </w:p>
                    <w:p w14:paraId="5DC784D4" w14:textId="77777777" w:rsidR="00FA4FCE" w:rsidRDefault="009C32EE"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val="left" w:pos="404"/>
                        </w:tabs>
                        <w:spacing w:before="44"/>
                        <w:ind w:hanging="285"/>
                        <w:jc w:val="both"/>
                      </w:pPr>
                      <w:r>
                        <w:rPr>
                          <w:color w:val="002134"/>
                          <w:w w:val="95"/>
                        </w:rPr>
                        <w:t>Asset-allocation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based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proprietary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Edelweiss</w:t>
                      </w:r>
                      <w:r>
                        <w:rPr>
                          <w:color w:val="002134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Equity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Health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Index.</w:t>
                      </w:r>
                    </w:p>
                    <w:p w14:paraId="4A3F97F3" w14:textId="77777777" w:rsidR="00FA4FCE" w:rsidRDefault="009C32EE">
                      <w:pPr>
                        <w:pStyle w:val="BodyText"/>
                        <w:numPr>
                          <w:ilvl w:val="0"/>
                          <w:numId w:val="30"/>
                        </w:numPr>
                        <w:tabs>
                          <w:tab w:val="left" w:pos="404"/>
                        </w:tabs>
                        <w:spacing w:before="42"/>
                        <w:ind w:hanging="285"/>
                        <w:jc w:val="both"/>
                      </w:pPr>
                      <w:r>
                        <w:rPr>
                          <w:color w:val="002134"/>
                          <w:w w:val="95"/>
                        </w:rPr>
                        <w:t>Growth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oriented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Bottom-up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stock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selection.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F67127" w14:textId="77777777" w:rsidR="00FA4FCE" w:rsidRDefault="009C32EE">
      <w:pPr>
        <w:tabs>
          <w:tab w:val="left" w:pos="6925"/>
        </w:tabs>
        <w:spacing w:before="65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025FCB39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5" w:line="237" w:lineRule="auto"/>
        <w:ind w:left="575" w:right="5"/>
        <w:rPr>
          <w:sz w:val="20"/>
        </w:rPr>
      </w:pPr>
      <w:r>
        <w:rPr>
          <w:color w:val="595B60"/>
          <w:sz w:val="20"/>
        </w:rPr>
        <w:t>Fund uses a mix of core factors indicating short-term and medium-term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market strengths and long-term volatility trends using various moving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averages. It couples these signals with macro/fundamental factors 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valuations to arrive at the net equity exposure the fund should take on the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equity front. The net equity exposure ranges anywhere between 30% to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80%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based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outcome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this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model.</w:t>
      </w:r>
    </w:p>
    <w:p w14:paraId="30040C52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0" w:line="237" w:lineRule="auto"/>
        <w:ind w:left="575" w:right="5"/>
        <w:rPr>
          <w:sz w:val="20"/>
        </w:rPr>
      </w:pPr>
      <w:r>
        <w:rPr>
          <w:color w:val="595B60"/>
          <w:sz w:val="20"/>
        </w:rPr>
        <w:t>4 pillar investment approach 1)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Universe Selection through business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pacing w:val="-1"/>
          <w:w w:val="105"/>
          <w:sz w:val="20"/>
        </w:rPr>
        <w:t xml:space="preserve">quality </w:t>
      </w:r>
      <w:r>
        <w:rPr>
          <w:color w:val="595B60"/>
          <w:w w:val="105"/>
          <w:sz w:val="20"/>
        </w:rPr>
        <w:t>&amp; management</w:t>
      </w:r>
      <w:r>
        <w:rPr>
          <w:color w:val="595B60"/>
          <w:spacing w:val="1"/>
          <w:w w:val="105"/>
          <w:sz w:val="20"/>
        </w:rPr>
        <w:t xml:space="preserve"> </w:t>
      </w:r>
      <w:r>
        <w:rPr>
          <w:color w:val="595B60"/>
          <w:w w:val="105"/>
          <w:sz w:val="20"/>
        </w:rPr>
        <w:t xml:space="preserve">2) Stock Selection </w:t>
      </w:r>
      <w:r>
        <w:rPr>
          <w:color w:val="595B60"/>
          <w:w w:val="140"/>
          <w:sz w:val="20"/>
        </w:rPr>
        <w:t xml:space="preserve">– </w:t>
      </w:r>
      <w:r>
        <w:rPr>
          <w:color w:val="595B60"/>
          <w:w w:val="105"/>
          <w:sz w:val="20"/>
        </w:rPr>
        <w:t>focused on consistency,</w:t>
      </w:r>
      <w:r>
        <w:rPr>
          <w:color w:val="595B60"/>
          <w:spacing w:val="-53"/>
          <w:w w:val="105"/>
          <w:sz w:val="20"/>
        </w:rPr>
        <w:t xml:space="preserve"> </w:t>
      </w:r>
      <w:r>
        <w:rPr>
          <w:color w:val="595B60"/>
          <w:w w:val="95"/>
          <w:sz w:val="20"/>
        </w:rPr>
        <w:t>growth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at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reasonable</w:t>
      </w:r>
      <w:r>
        <w:rPr>
          <w:color w:val="595B60"/>
          <w:spacing w:val="2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price,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high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terminal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growth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3)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Portfolio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Construction</w:t>
      </w:r>
    </w:p>
    <w:p w14:paraId="26596BA0" w14:textId="77777777" w:rsidR="00FA4FCE" w:rsidRDefault="009C32EE">
      <w:pPr>
        <w:pStyle w:val="BodyText"/>
        <w:spacing w:line="237" w:lineRule="auto"/>
        <w:ind w:left="575" w:right="6"/>
        <w:jc w:val="both"/>
      </w:pPr>
      <w:r>
        <w:rPr>
          <w:color w:val="595B60"/>
          <w:w w:val="160"/>
        </w:rPr>
        <w:t xml:space="preserve">– </w:t>
      </w:r>
      <w:r>
        <w:rPr>
          <w:color w:val="595B60"/>
          <w:w w:val="105"/>
        </w:rPr>
        <w:t>market-cap exposure internally evaluated via various quantitative</w:t>
      </w:r>
      <w:r>
        <w:rPr>
          <w:color w:val="595B60"/>
          <w:spacing w:val="1"/>
          <w:w w:val="105"/>
        </w:rPr>
        <w:t xml:space="preserve"> </w:t>
      </w:r>
      <w:r>
        <w:rPr>
          <w:color w:val="595B60"/>
        </w:rPr>
        <w:t>parameters 4) Risk Management – maintain a highly diversified portfolio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with a bias towards large cap stocks. On the debt side, the fund mainly</w:t>
      </w:r>
      <w:r>
        <w:rPr>
          <w:color w:val="595B60"/>
          <w:spacing w:val="1"/>
        </w:rPr>
        <w:t xml:space="preserve"> </w:t>
      </w:r>
      <w:r>
        <w:rPr>
          <w:color w:val="595B60"/>
          <w:w w:val="105"/>
        </w:rPr>
        <w:t>invests</w:t>
      </w:r>
      <w:r>
        <w:rPr>
          <w:color w:val="595B60"/>
          <w:spacing w:val="-24"/>
          <w:w w:val="105"/>
        </w:rPr>
        <w:t xml:space="preserve"> </w:t>
      </w:r>
      <w:r>
        <w:rPr>
          <w:color w:val="595B60"/>
          <w:w w:val="105"/>
        </w:rPr>
        <w:t>in</w:t>
      </w:r>
      <w:r>
        <w:rPr>
          <w:color w:val="595B60"/>
          <w:spacing w:val="-35"/>
          <w:w w:val="105"/>
        </w:rPr>
        <w:t xml:space="preserve"> </w:t>
      </w:r>
      <w:r>
        <w:rPr>
          <w:color w:val="595B60"/>
          <w:w w:val="105"/>
        </w:rPr>
        <w:t>AAA</w:t>
      </w:r>
      <w:r>
        <w:rPr>
          <w:color w:val="595B60"/>
          <w:spacing w:val="-34"/>
          <w:w w:val="105"/>
        </w:rPr>
        <w:t xml:space="preserve"> </w:t>
      </w:r>
      <w:r>
        <w:rPr>
          <w:color w:val="595B60"/>
          <w:w w:val="105"/>
        </w:rPr>
        <w:t>-rated</w:t>
      </w:r>
      <w:r>
        <w:rPr>
          <w:color w:val="595B60"/>
          <w:spacing w:val="-24"/>
          <w:w w:val="105"/>
        </w:rPr>
        <w:t xml:space="preserve"> </w:t>
      </w:r>
      <w:r>
        <w:rPr>
          <w:color w:val="595B60"/>
          <w:w w:val="105"/>
        </w:rPr>
        <w:t>papers.</w:t>
      </w:r>
    </w:p>
    <w:p w14:paraId="4F82AEB1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6374A6C6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The scheme largely utilizes a pro-cyclical approach (with an overlay for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macro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/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fundamental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factors).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This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approach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works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best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trending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markets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(both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upside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downside)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but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have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mixed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performance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range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bound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markets.</w:t>
      </w:r>
    </w:p>
    <w:p w14:paraId="0D2ED80B" w14:textId="67CEEB13" w:rsidR="00FA4FCE" w:rsidRDefault="009C32EE">
      <w:pPr>
        <w:pStyle w:val="Heading4"/>
        <w:tabs>
          <w:tab w:val="left" w:pos="6925"/>
        </w:tabs>
        <w:spacing w:before="134"/>
        <w:ind w:left="29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9984" behindDoc="0" locked="0" layoutInCell="1" allowOverlap="1" wp14:anchorId="223E9DD4" wp14:editId="3445760F">
                <wp:simplePos x="0" y="0"/>
                <wp:positionH relativeFrom="page">
                  <wp:posOffset>356235</wp:posOffset>
                </wp:positionH>
                <wp:positionV relativeFrom="paragraph">
                  <wp:posOffset>352425</wp:posOffset>
                </wp:positionV>
                <wp:extent cx="4221480" cy="965835"/>
                <wp:effectExtent l="0" t="0" r="0" b="0"/>
                <wp:wrapNone/>
                <wp:docPr id="604969500" name="Text 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3C60BB8D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3443AA64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0"/>
                                    </w:tabs>
                                    <w:spacing w:before="11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22EC7FAB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5EA8595" w14:textId="77777777" w:rsidR="00FA4FCE" w:rsidRDefault="009C32EE">
                                  <w:pPr>
                                    <w:pStyle w:val="TableParagraph"/>
                                    <w:spacing w:before="1"/>
                                    <w:ind w:left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1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71138363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4"/>
                                    </w:tabs>
                                    <w:spacing w:before="11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4A45A23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</w:p>
                                <w:p w14:paraId="0022BD39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4FC1D247" w14:textId="77777777" w:rsidR="00FA4FCE" w:rsidRDefault="009C32EE">
                                  <w:pPr>
                                    <w:pStyle w:val="TableParagraph"/>
                                    <w:spacing w:before="1" w:line="177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Services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59ACCBD4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1"/>
                                    <w:ind w:left="74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55146AA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9"/>
                                    </w:numPr>
                                    <w:tabs>
                                      <w:tab w:val="left" w:pos="243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Construcation</w:t>
                                  </w:r>
                                </w:p>
                                <w:p w14:paraId="0B4CF61F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9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ind w:left="24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Petroleum</w:t>
                                  </w:r>
                                  <w:r>
                                    <w:rPr>
                                      <w:color w:val="595B60"/>
                                      <w:spacing w:val="4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Products</w:t>
                                  </w:r>
                                </w:p>
                                <w:p w14:paraId="228AA821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9"/>
                                    </w:numPr>
                                    <w:tabs>
                                      <w:tab w:val="left" w:pos="242"/>
                                    </w:tabs>
                                    <w:spacing w:before="15" w:line="177" w:lineRule="exact"/>
                                    <w:ind w:left="241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Durables</w:t>
                                  </w:r>
                                </w:p>
                              </w:tc>
                            </w:tr>
                            <w:tr w:rsidR="00FA4FCE" w14:paraId="7218D928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6607E796" w14:textId="77777777" w:rsidR="00FA4FCE" w:rsidRDefault="00FA4FCE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584C5DC0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04B57D0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8"/>
                                    </w:numPr>
                                    <w:tabs>
                                      <w:tab w:val="left" w:pos="243"/>
                                    </w:tabs>
                                    <w:spacing w:before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418AF73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8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TVS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Motor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0B3B1296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8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MCX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7444C5E7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243"/>
                                    </w:tabs>
                                    <w:spacing w:before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Industries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0D691EB7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14CC064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240"/>
                                    </w:tabs>
                                    <w:spacing w:before="16"/>
                                    <w:ind w:left="239" w:hanging="15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Titan</w:t>
                                  </w:r>
                                </w:p>
                              </w:tc>
                            </w:tr>
                          </w:tbl>
                          <w:p w14:paraId="3E4FC2C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3E9DD4" id="Text Box 252" o:spid="_x0000_s1270" type="#_x0000_t202" style="position:absolute;left:0;text-align:left;margin-left:28.05pt;margin-top:27.75pt;width:332.4pt;height:76.05pt;z-index:1584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3C60BB8D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3443AA64" w14:textId="77777777" w:rsidR="00FA4FCE" w:rsidRDefault="009C32EE">
                            <w:pPr>
                              <w:pStyle w:val="TableParagraph"/>
                              <w:tabs>
                                <w:tab w:val="left" w:pos="2700"/>
                              </w:tabs>
                              <w:spacing w:before="11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22EC7FAB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65EA8595" w14:textId="77777777" w:rsidR="00FA4FCE" w:rsidRDefault="009C32EE">
                            <w:pPr>
                              <w:pStyle w:val="TableParagraph"/>
                              <w:spacing w:before="1"/>
                              <w:ind w:left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1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71138363" w14:textId="77777777" w:rsidR="00FA4FCE" w:rsidRDefault="009C32EE">
                            <w:pPr>
                              <w:pStyle w:val="TableParagraph"/>
                              <w:tabs>
                                <w:tab w:val="left" w:pos="2894"/>
                              </w:tabs>
                              <w:spacing w:before="11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4A45A23" w14:textId="77777777" w:rsidR="00FA4FCE" w:rsidRDefault="009C32EE">
                            <w:pPr>
                              <w:pStyle w:val="TableParagraph"/>
                              <w:spacing w:before="87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</w:p>
                          <w:p w14:paraId="0022BD39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4FC1D247" w14:textId="77777777" w:rsidR="00FA4FCE" w:rsidRDefault="009C32EE">
                            <w:pPr>
                              <w:pStyle w:val="TableParagraph"/>
                              <w:spacing w:before="1" w:line="177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Services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59ACCBD4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1"/>
                              <w:ind w:left="74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55146AA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243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Construcation</w:t>
                            </w:r>
                          </w:p>
                          <w:p w14:paraId="0B4CF61F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ind w:left="2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Petroleum</w:t>
                            </w:r>
                            <w:r>
                              <w:rPr>
                                <w:color w:val="595B60"/>
                                <w:spacing w:val="4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Products</w:t>
                            </w:r>
                          </w:p>
                          <w:p w14:paraId="228AA821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242"/>
                              </w:tabs>
                              <w:spacing w:before="15" w:line="177" w:lineRule="exact"/>
                              <w:ind w:left="241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Durables</w:t>
                            </w:r>
                          </w:p>
                        </w:tc>
                      </w:tr>
                      <w:tr w:rsidR="00FA4FCE" w14:paraId="7218D928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6607E796" w14:textId="77777777" w:rsidR="00FA4FCE" w:rsidRDefault="00FA4FCE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584C5DC0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04B57D0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43"/>
                              </w:tabs>
                              <w:spacing w:before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418AF73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TVS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Motor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0B3B1296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MCX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7444C5E7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43"/>
                              </w:tabs>
                              <w:spacing w:before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Industries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0D691EB7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14CC064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40"/>
                              </w:tabs>
                              <w:spacing w:before="16"/>
                              <w:ind w:left="239" w:hanging="15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Titan</w:t>
                            </w:r>
                          </w:p>
                        </w:tc>
                      </w:tr>
                    </w:tbl>
                    <w:p w14:paraId="3E4FC2C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5922D6DE" w14:textId="77777777" w:rsidR="00FA4FCE" w:rsidRDefault="009C32EE">
      <w:pPr>
        <w:spacing w:before="127"/>
        <w:ind w:right="276"/>
        <w:jc w:val="center"/>
        <w:rPr>
          <w:rFonts w:ascii="Arial"/>
          <w:b/>
          <w:sz w:val="48"/>
        </w:rPr>
      </w:pPr>
      <w:r>
        <w:br w:type="column"/>
      </w: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2899D752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30E62202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07B36991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081ED830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08E5940E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6A6D8F49" w14:textId="77777777" w:rsidR="00FA4FCE" w:rsidRDefault="009C32EE">
            <w:pPr>
              <w:pStyle w:val="TableParagraph"/>
              <w:spacing w:before="0" w:line="146" w:lineRule="exact"/>
              <w:ind w:left="501" w:right="455" w:hanging="48"/>
              <w:rPr>
                <w:sz w:val="13"/>
              </w:rPr>
            </w:pPr>
            <w:r>
              <w:rPr>
                <w:color w:val="595B60"/>
                <w:sz w:val="13"/>
              </w:rPr>
              <w:t>Bhavesh Jain - Equity</w:t>
            </w:r>
            <w:r>
              <w:rPr>
                <w:color w:val="595B60"/>
                <w:spacing w:val="-3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Bharat</w:t>
            </w:r>
            <w:r>
              <w:rPr>
                <w:color w:val="595B60"/>
                <w:spacing w:val="3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Lahoti</w:t>
            </w:r>
            <w:r>
              <w:rPr>
                <w:color w:val="595B60"/>
                <w:spacing w:val="3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-</w:t>
            </w:r>
            <w:r>
              <w:rPr>
                <w:color w:val="595B60"/>
                <w:spacing w:val="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Debt</w:t>
            </w:r>
          </w:p>
        </w:tc>
      </w:tr>
      <w:tr w:rsidR="00FA4FCE" w14:paraId="446A63AF" w14:textId="77777777">
        <w:trPr>
          <w:trHeight w:val="562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25855CC" w14:textId="77777777" w:rsidR="00FA4FCE" w:rsidRDefault="009C32EE">
            <w:pPr>
              <w:pStyle w:val="TableParagraph"/>
              <w:spacing w:before="48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31E03AF7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242F6FE" w14:textId="77777777" w:rsidR="00FA4FCE" w:rsidRDefault="009C32EE">
            <w:pPr>
              <w:pStyle w:val="TableParagraph"/>
              <w:spacing w:before="48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20th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August, 2009</w:t>
            </w:r>
          </w:p>
          <w:p w14:paraId="5E0A18E8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106,225</w:t>
            </w:r>
          </w:p>
        </w:tc>
      </w:tr>
      <w:tr w:rsidR="00FA4FCE" w14:paraId="427BD357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07F148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64364B8" w14:textId="77777777" w:rsidR="00FA4FCE" w:rsidRDefault="009C32EE">
            <w:pPr>
              <w:pStyle w:val="TableParagraph"/>
              <w:spacing w:before="1" w:line="132" w:lineRule="exact"/>
              <w:ind w:left="555" w:right="264" w:hanging="280"/>
              <w:rPr>
                <w:sz w:val="14"/>
              </w:rPr>
            </w:pPr>
            <w:r>
              <w:rPr>
                <w:color w:val="595B60"/>
                <w:sz w:val="14"/>
              </w:rPr>
              <w:t>Nifty 50 Hybrid Composite</w:t>
            </w:r>
            <w:r>
              <w:rPr>
                <w:color w:val="595B60"/>
                <w:spacing w:val="-35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Debt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50:50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Index</w:t>
            </w:r>
          </w:p>
        </w:tc>
      </w:tr>
      <w:tr w:rsidR="00FA4FCE" w14:paraId="0A97B98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3678B0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64E080D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INF754K01285</w:t>
            </w:r>
          </w:p>
        </w:tc>
      </w:tr>
      <w:tr w:rsidR="00FA4FCE" w14:paraId="7C90EFDE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9B4817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CD6EEB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1.72%</w:t>
            </w:r>
          </w:p>
        </w:tc>
      </w:tr>
      <w:tr w:rsidR="00FA4FCE" w14:paraId="44D44472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F4F0E7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6EB882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7.41%</w:t>
            </w:r>
          </w:p>
        </w:tc>
      </w:tr>
      <w:tr w:rsidR="00FA4FCE" w14:paraId="4F24F90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E52AD7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4D4B4B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0.98</w:t>
            </w:r>
          </w:p>
        </w:tc>
      </w:tr>
      <w:tr w:rsidR="00FA4FCE" w14:paraId="0D425F76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872CF7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78D27F3" w14:textId="77777777" w:rsidR="00FA4FCE" w:rsidRDefault="009C32EE">
            <w:pPr>
              <w:pStyle w:val="TableParagraph"/>
              <w:spacing w:before="59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4BB55CCF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4654DE9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40EC7E48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07B64413" w14:textId="7D67E73A" w:rsidR="00FA4FCE" w:rsidRDefault="009C32EE">
      <w:pPr>
        <w:spacing w:before="83"/>
        <w:ind w:left="237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47936" behindDoc="0" locked="0" layoutInCell="1" allowOverlap="1" wp14:anchorId="57399067" wp14:editId="5D0AABA6">
                <wp:simplePos x="0" y="0"/>
                <wp:positionH relativeFrom="page">
                  <wp:posOffset>5138420</wp:posOffset>
                </wp:positionH>
                <wp:positionV relativeFrom="paragraph">
                  <wp:posOffset>218440</wp:posOffset>
                </wp:positionV>
                <wp:extent cx="1896745" cy="1830070"/>
                <wp:effectExtent l="0" t="0" r="0" b="0"/>
                <wp:wrapNone/>
                <wp:docPr id="1206538514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6745" cy="1830070"/>
                          <a:chOff x="8092" y="344"/>
                          <a:chExt cx="2987" cy="2882"/>
                        </a:xfrm>
                      </wpg:grpSpPr>
                      <wps:wsp>
                        <wps:cNvPr id="1932514560" name="AutoShape 251"/>
                        <wps:cNvSpPr>
                          <a:spLocks/>
                        </wps:cNvSpPr>
                        <wps:spPr bwMode="auto">
                          <a:xfrm>
                            <a:off x="8116" y="518"/>
                            <a:ext cx="2682" cy="2708"/>
                          </a:xfrm>
                          <a:custGeom>
                            <a:avLst/>
                            <a:gdLst>
                              <a:gd name="T0" fmla="+- 0 9519 8117"/>
                              <a:gd name="T1" fmla="*/ T0 w 2682"/>
                              <a:gd name="T2" fmla="+- 0 2545 519"/>
                              <a:gd name="T3" fmla="*/ 2545 h 2708"/>
                              <a:gd name="T4" fmla="+- 0 9725 8117"/>
                              <a:gd name="T5" fmla="*/ T4 w 2682"/>
                              <a:gd name="T6" fmla="+- 0 2489 519"/>
                              <a:gd name="T7" fmla="*/ 2489 h 2708"/>
                              <a:gd name="T8" fmla="+- 0 9899 8117"/>
                              <a:gd name="T9" fmla="*/ T8 w 2682"/>
                              <a:gd name="T10" fmla="+- 0 2375 519"/>
                              <a:gd name="T11" fmla="*/ 2375 h 2708"/>
                              <a:gd name="T12" fmla="+- 0 10030 8117"/>
                              <a:gd name="T13" fmla="*/ T12 w 2682"/>
                              <a:gd name="T14" fmla="+- 0 2214 519"/>
                              <a:gd name="T15" fmla="*/ 2214 h 2708"/>
                              <a:gd name="T16" fmla="+- 0 10107 8117"/>
                              <a:gd name="T17" fmla="*/ T16 w 2682"/>
                              <a:gd name="T18" fmla="+- 0 2017 519"/>
                              <a:gd name="T19" fmla="*/ 2017 h 2708"/>
                              <a:gd name="T20" fmla="+- 0 10118 8117"/>
                              <a:gd name="T21" fmla="*/ T20 w 2682"/>
                              <a:gd name="T22" fmla="+- 0 1799 519"/>
                              <a:gd name="T23" fmla="*/ 1799 h 2708"/>
                              <a:gd name="T24" fmla="+- 0 10062 8117"/>
                              <a:gd name="T25" fmla="*/ T24 w 2682"/>
                              <a:gd name="T26" fmla="+- 0 1593 519"/>
                              <a:gd name="T27" fmla="*/ 1593 h 2708"/>
                              <a:gd name="T28" fmla="+- 0 9948 8117"/>
                              <a:gd name="T29" fmla="*/ T28 w 2682"/>
                              <a:gd name="T30" fmla="+- 0 1419 519"/>
                              <a:gd name="T31" fmla="*/ 1419 h 2708"/>
                              <a:gd name="T32" fmla="+- 0 9787 8117"/>
                              <a:gd name="T33" fmla="*/ T32 w 2682"/>
                              <a:gd name="T34" fmla="+- 0 1288 519"/>
                              <a:gd name="T35" fmla="*/ 1288 h 2708"/>
                              <a:gd name="T36" fmla="+- 0 9590 8117"/>
                              <a:gd name="T37" fmla="*/ T36 w 2682"/>
                              <a:gd name="T38" fmla="+- 0 1211 519"/>
                              <a:gd name="T39" fmla="*/ 1211 h 2708"/>
                              <a:gd name="T40" fmla="+- 0 9445 8117"/>
                              <a:gd name="T41" fmla="*/ T40 w 2682"/>
                              <a:gd name="T42" fmla="+- 0 519 519"/>
                              <a:gd name="T43" fmla="*/ 519 h 2708"/>
                              <a:gd name="T44" fmla="+- 0 9674 8117"/>
                              <a:gd name="T45" fmla="*/ T44 w 2682"/>
                              <a:gd name="T46" fmla="+- 0 538 519"/>
                              <a:gd name="T47" fmla="*/ 538 h 2708"/>
                              <a:gd name="T48" fmla="+- 0 9891 8117"/>
                              <a:gd name="T49" fmla="*/ T48 w 2682"/>
                              <a:gd name="T50" fmla="+- 0 594 519"/>
                              <a:gd name="T51" fmla="*/ 594 h 2708"/>
                              <a:gd name="T52" fmla="+- 0 10093 8117"/>
                              <a:gd name="T53" fmla="*/ T52 w 2682"/>
                              <a:gd name="T54" fmla="+- 0 684 519"/>
                              <a:gd name="T55" fmla="*/ 684 h 2708"/>
                              <a:gd name="T56" fmla="+- 0 10277 8117"/>
                              <a:gd name="T57" fmla="*/ T56 w 2682"/>
                              <a:gd name="T58" fmla="+- 0 804 519"/>
                              <a:gd name="T59" fmla="*/ 804 h 2708"/>
                              <a:gd name="T60" fmla="+- 0 10439 8117"/>
                              <a:gd name="T61" fmla="*/ T60 w 2682"/>
                              <a:gd name="T62" fmla="+- 0 953 519"/>
                              <a:gd name="T63" fmla="*/ 953 h 2708"/>
                              <a:gd name="T64" fmla="+- 0 10575 8117"/>
                              <a:gd name="T65" fmla="*/ T64 w 2682"/>
                              <a:gd name="T66" fmla="+- 0 1127 519"/>
                              <a:gd name="T67" fmla="*/ 1127 h 2708"/>
                              <a:gd name="T68" fmla="+- 0 10682 8117"/>
                              <a:gd name="T69" fmla="*/ T68 w 2682"/>
                              <a:gd name="T70" fmla="+- 0 1322 519"/>
                              <a:gd name="T71" fmla="*/ 1322 h 2708"/>
                              <a:gd name="T72" fmla="+- 0 10757 8117"/>
                              <a:gd name="T73" fmla="*/ T72 w 2682"/>
                              <a:gd name="T74" fmla="+- 0 1537 519"/>
                              <a:gd name="T75" fmla="*/ 1537 h 2708"/>
                              <a:gd name="T76" fmla="+- 0 10795 8117"/>
                              <a:gd name="T77" fmla="*/ T76 w 2682"/>
                              <a:gd name="T78" fmla="+- 0 1764 519"/>
                              <a:gd name="T79" fmla="*/ 1764 h 2708"/>
                              <a:gd name="T80" fmla="+- 0 10794 8117"/>
                              <a:gd name="T81" fmla="*/ T80 w 2682"/>
                              <a:gd name="T82" fmla="+- 0 1987 519"/>
                              <a:gd name="T83" fmla="*/ 1987 h 2708"/>
                              <a:gd name="T84" fmla="+- 0 10758 8117"/>
                              <a:gd name="T85" fmla="*/ T84 w 2682"/>
                              <a:gd name="T86" fmla="+- 0 2203 519"/>
                              <a:gd name="T87" fmla="*/ 2203 h 2708"/>
                              <a:gd name="T88" fmla="+- 0 10689 8117"/>
                              <a:gd name="T89" fmla="*/ T88 w 2682"/>
                              <a:gd name="T90" fmla="+- 0 2408 519"/>
                              <a:gd name="T91" fmla="*/ 2408 h 2708"/>
                              <a:gd name="T92" fmla="+- 0 10617 8117"/>
                              <a:gd name="T93" fmla="*/ T92 w 2682"/>
                              <a:gd name="T94" fmla="+- 0 2549 519"/>
                              <a:gd name="T95" fmla="*/ 2549 h 2708"/>
                              <a:gd name="T96" fmla="+- 0 9330 8117"/>
                              <a:gd name="T97" fmla="*/ T96 w 2682"/>
                              <a:gd name="T98" fmla="+- 0 3221 519"/>
                              <a:gd name="T99" fmla="*/ 3221 h 2708"/>
                              <a:gd name="T100" fmla="+- 0 9114 8117"/>
                              <a:gd name="T101" fmla="*/ T100 w 2682"/>
                              <a:gd name="T102" fmla="+- 0 3185 519"/>
                              <a:gd name="T103" fmla="*/ 3185 h 2708"/>
                              <a:gd name="T104" fmla="+- 0 8910 8117"/>
                              <a:gd name="T105" fmla="*/ T104 w 2682"/>
                              <a:gd name="T106" fmla="+- 0 3116 519"/>
                              <a:gd name="T107" fmla="*/ 3116 h 2708"/>
                              <a:gd name="T108" fmla="+- 0 8720 8117"/>
                              <a:gd name="T109" fmla="*/ T108 w 2682"/>
                              <a:gd name="T110" fmla="+- 0 3015 519"/>
                              <a:gd name="T111" fmla="*/ 3015 h 2708"/>
                              <a:gd name="T112" fmla="+- 0 8548 8117"/>
                              <a:gd name="T113" fmla="*/ T112 w 2682"/>
                              <a:gd name="T114" fmla="+- 0 2886 519"/>
                              <a:gd name="T115" fmla="*/ 2886 h 2708"/>
                              <a:gd name="T116" fmla="+- 0 8398 8117"/>
                              <a:gd name="T117" fmla="*/ T116 w 2682"/>
                              <a:gd name="T118" fmla="+- 0 2731 519"/>
                              <a:gd name="T119" fmla="*/ 2731 h 2708"/>
                              <a:gd name="T120" fmla="+- 0 8274 8117"/>
                              <a:gd name="T121" fmla="*/ T120 w 2682"/>
                              <a:gd name="T122" fmla="+- 0 2551 519"/>
                              <a:gd name="T123" fmla="*/ 2551 h 2708"/>
                              <a:gd name="T124" fmla="+- 0 8179 8117"/>
                              <a:gd name="T125" fmla="*/ T124 w 2682"/>
                              <a:gd name="T126" fmla="+- 0 2351 519"/>
                              <a:gd name="T127" fmla="*/ 2351 h 2708"/>
                              <a:gd name="T128" fmla="+- 0 8117 8117"/>
                              <a:gd name="T129" fmla="*/ T128 w 2682"/>
                              <a:gd name="T130" fmla="+- 0 2132 519"/>
                              <a:gd name="T131" fmla="*/ 2132 h 2708"/>
                              <a:gd name="T132" fmla="+- 0 8824 8117"/>
                              <a:gd name="T133" fmla="*/ T132 w 2682"/>
                              <a:gd name="T134" fmla="+- 0 2142 519"/>
                              <a:gd name="T135" fmla="*/ 2142 h 2708"/>
                              <a:gd name="T136" fmla="+- 0 8939 8117"/>
                              <a:gd name="T137" fmla="*/ T136 w 2682"/>
                              <a:gd name="T138" fmla="+- 0 2321 519"/>
                              <a:gd name="T139" fmla="*/ 2321 h 2708"/>
                              <a:gd name="T140" fmla="+- 0 9102 8117"/>
                              <a:gd name="T141" fmla="*/ T140 w 2682"/>
                              <a:gd name="T142" fmla="+- 0 2455 519"/>
                              <a:gd name="T143" fmla="*/ 2455 h 2708"/>
                              <a:gd name="T144" fmla="+- 0 9300 8117"/>
                              <a:gd name="T145" fmla="*/ T144 w 2682"/>
                              <a:gd name="T146" fmla="+- 0 2533 519"/>
                              <a:gd name="T147" fmla="*/ 2533 h 2708"/>
                              <a:gd name="T148" fmla="+- 0 10617 8117"/>
                              <a:gd name="T149" fmla="*/ T148 w 2682"/>
                              <a:gd name="T150" fmla="+- 0 2549 519"/>
                              <a:gd name="T151" fmla="*/ 2549 h 2708"/>
                              <a:gd name="T152" fmla="+- 0 10505 8117"/>
                              <a:gd name="T153" fmla="*/ T152 w 2682"/>
                              <a:gd name="T154" fmla="+- 0 2715 519"/>
                              <a:gd name="T155" fmla="*/ 2715 h 2708"/>
                              <a:gd name="T156" fmla="+- 0 10358 8117"/>
                              <a:gd name="T157" fmla="*/ T156 w 2682"/>
                              <a:gd name="T158" fmla="+- 0 2872 519"/>
                              <a:gd name="T159" fmla="*/ 2872 h 2708"/>
                              <a:gd name="T160" fmla="+- 0 10186 8117"/>
                              <a:gd name="T161" fmla="*/ T160 w 2682"/>
                              <a:gd name="T162" fmla="+- 0 3005 519"/>
                              <a:gd name="T163" fmla="*/ 3005 h 2708"/>
                              <a:gd name="T164" fmla="+- 0 9993 8117"/>
                              <a:gd name="T165" fmla="*/ T164 w 2682"/>
                              <a:gd name="T166" fmla="+- 0 3110 519"/>
                              <a:gd name="T167" fmla="*/ 3110 h 2708"/>
                              <a:gd name="T168" fmla="+- 0 9780 8117"/>
                              <a:gd name="T169" fmla="*/ T168 w 2682"/>
                              <a:gd name="T170" fmla="+- 0 3184 519"/>
                              <a:gd name="T171" fmla="*/ 3184 h 2708"/>
                              <a:gd name="T172" fmla="+- 0 9554 8117"/>
                              <a:gd name="T173" fmla="*/ T172 w 2682"/>
                              <a:gd name="T174" fmla="+- 0 3222 519"/>
                              <a:gd name="T175" fmla="*/ 3222 h 27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682" h="2708">
                                <a:moveTo>
                                  <a:pt x="2500" y="2030"/>
                                </a:moveTo>
                                <a:lnTo>
                                  <a:pt x="1328" y="2030"/>
                                </a:lnTo>
                                <a:lnTo>
                                  <a:pt x="1402" y="2026"/>
                                </a:lnTo>
                                <a:lnTo>
                                  <a:pt x="1473" y="2015"/>
                                </a:lnTo>
                                <a:lnTo>
                                  <a:pt x="1542" y="1996"/>
                                </a:lnTo>
                                <a:lnTo>
                                  <a:pt x="1608" y="1970"/>
                                </a:lnTo>
                                <a:lnTo>
                                  <a:pt x="1670" y="1938"/>
                                </a:lnTo>
                                <a:lnTo>
                                  <a:pt x="1728" y="1900"/>
                                </a:lnTo>
                                <a:lnTo>
                                  <a:pt x="1782" y="1856"/>
                                </a:lnTo>
                                <a:lnTo>
                                  <a:pt x="1831" y="1807"/>
                                </a:lnTo>
                                <a:lnTo>
                                  <a:pt x="1875" y="1753"/>
                                </a:lnTo>
                                <a:lnTo>
                                  <a:pt x="1913" y="1695"/>
                                </a:lnTo>
                                <a:lnTo>
                                  <a:pt x="1945" y="1633"/>
                                </a:lnTo>
                                <a:lnTo>
                                  <a:pt x="1971" y="1567"/>
                                </a:lnTo>
                                <a:lnTo>
                                  <a:pt x="1990" y="1498"/>
                                </a:lnTo>
                                <a:lnTo>
                                  <a:pt x="2001" y="1427"/>
                                </a:lnTo>
                                <a:lnTo>
                                  <a:pt x="2005" y="1353"/>
                                </a:lnTo>
                                <a:lnTo>
                                  <a:pt x="2001" y="1280"/>
                                </a:lnTo>
                                <a:lnTo>
                                  <a:pt x="1990" y="1208"/>
                                </a:lnTo>
                                <a:lnTo>
                                  <a:pt x="1971" y="1139"/>
                                </a:lnTo>
                                <a:lnTo>
                                  <a:pt x="1945" y="1074"/>
                                </a:lnTo>
                                <a:lnTo>
                                  <a:pt x="1913" y="1012"/>
                                </a:lnTo>
                                <a:lnTo>
                                  <a:pt x="1875" y="954"/>
                                </a:lnTo>
                                <a:lnTo>
                                  <a:pt x="1831" y="900"/>
                                </a:lnTo>
                                <a:lnTo>
                                  <a:pt x="1782" y="851"/>
                                </a:lnTo>
                                <a:lnTo>
                                  <a:pt x="1728" y="807"/>
                                </a:lnTo>
                                <a:lnTo>
                                  <a:pt x="1670" y="769"/>
                                </a:lnTo>
                                <a:lnTo>
                                  <a:pt x="1608" y="737"/>
                                </a:lnTo>
                                <a:lnTo>
                                  <a:pt x="1542" y="711"/>
                                </a:lnTo>
                                <a:lnTo>
                                  <a:pt x="1473" y="692"/>
                                </a:lnTo>
                                <a:lnTo>
                                  <a:pt x="1402" y="681"/>
                                </a:lnTo>
                                <a:lnTo>
                                  <a:pt x="1328" y="677"/>
                                </a:lnTo>
                                <a:lnTo>
                                  <a:pt x="1328" y="0"/>
                                </a:lnTo>
                                <a:lnTo>
                                  <a:pt x="1406" y="2"/>
                                </a:lnTo>
                                <a:lnTo>
                                  <a:pt x="1482" y="8"/>
                                </a:lnTo>
                                <a:lnTo>
                                  <a:pt x="1557" y="19"/>
                                </a:lnTo>
                                <a:lnTo>
                                  <a:pt x="1631" y="34"/>
                                </a:lnTo>
                                <a:lnTo>
                                  <a:pt x="1703" y="52"/>
                                </a:lnTo>
                                <a:lnTo>
                                  <a:pt x="1774" y="75"/>
                                </a:lnTo>
                                <a:lnTo>
                                  <a:pt x="1843" y="101"/>
                                </a:lnTo>
                                <a:lnTo>
                                  <a:pt x="1911" y="131"/>
                                </a:lnTo>
                                <a:lnTo>
                                  <a:pt x="1976" y="165"/>
                                </a:lnTo>
                                <a:lnTo>
                                  <a:pt x="2040" y="202"/>
                                </a:lnTo>
                                <a:lnTo>
                                  <a:pt x="2101" y="242"/>
                                </a:lnTo>
                                <a:lnTo>
                                  <a:pt x="2160" y="285"/>
                                </a:lnTo>
                                <a:lnTo>
                                  <a:pt x="2217" y="332"/>
                                </a:lnTo>
                                <a:lnTo>
                                  <a:pt x="2271" y="381"/>
                                </a:lnTo>
                                <a:lnTo>
                                  <a:pt x="2322" y="434"/>
                                </a:lnTo>
                                <a:lnTo>
                                  <a:pt x="2371" y="489"/>
                                </a:lnTo>
                                <a:lnTo>
                                  <a:pt x="2416" y="547"/>
                                </a:lnTo>
                                <a:lnTo>
                                  <a:pt x="2458" y="608"/>
                                </a:lnTo>
                                <a:lnTo>
                                  <a:pt x="2497" y="670"/>
                                </a:lnTo>
                                <a:lnTo>
                                  <a:pt x="2533" y="736"/>
                                </a:lnTo>
                                <a:lnTo>
                                  <a:pt x="2565" y="803"/>
                                </a:lnTo>
                                <a:lnTo>
                                  <a:pt x="2594" y="873"/>
                                </a:lnTo>
                                <a:lnTo>
                                  <a:pt x="2619" y="945"/>
                                </a:lnTo>
                                <a:lnTo>
                                  <a:pt x="2640" y="1018"/>
                                </a:lnTo>
                                <a:lnTo>
                                  <a:pt x="2657" y="1093"/>
                                </a:lnTo>
                                <a:lnTo>
                                  <a:pt x="2669" y="1169"/>
                                </a:lnTo>
                                <a:lnTo>
                                  <a:pt x="2678" y="1245"/>
                                </a:lnTo>
                                <a:lnTo>
                                  <a:pt x="2682" y="1320"/>
                                </a:lnTo>
                                <a:lnTo>
                                  <a:pt x="2682" y="1395"/>
                                </a:lnTo>
                                <a:lnTo>
                                  <a:pt x="2677" y="1468"/>
                                </a:lnTo>
                                <a:lnTo>
                                  <a:pt x="2669" y="1541"/>
                                </a:lnTo>
                                <a:lnTo>
                                  <a:pt x="2657" y="1613"/>
                                </a:lnTo>
                                <a:lnTo>
                                  <a:pt x="2641" y="1684"/>
                                </a:lnTo>
                                <a:lnTo>
                                  <a:pt x="2622" y="1754"/>
                                </a:lnTo>
                                <a:lnTo>
                                  <a:pt x="2598" y="1822"/>
                                </a:lnTo>
                                <a:lnTo>
                                  <a:pt x="2572" y="1889"/>
                                </a:lnTo>
                                <a:lnTo>
                                  <a:pt x="2541" y="1954"/>
                                </a:lnTo>
                                <a:lnTo>
                                  <a:pt x="2508" y="2018"/>
                                </a:lnTo>
                                <a:lnTo>
                                  <a:pt x="2500" y="2030"/>
                                </a:lnTo>
                                <a:close/>
                                <a:moveTo>
                                  <a:pt x="1362" y="2707"/>
                                </a:moveTo>
                                <a:lnTo>
                                  <a:pt x="1287" y="2707"/>
                                </a:lnTo>
                                <a:lnTo>
                                  <a:pt x="1213" y="2702"/>
                                </a:lnTo>
                                <a:lnTo>
                                  <a:pt x="1140" y="2694"/>
                                </a:lnTo>
                                <a:lnTo>
                                  <a:pt x="1068" y="2682"/>
                                </a:lnTo>
                                <a:lnTo>
                                  <a:pt x="997" y="2666"/>
                                </a:lnTo>
                                <a:lnTo>
                                  <a:pt x="928" y="2647"/>
                                </a:lnTo>
                                <a:lnTo>
                                  <a:pt x="859" y="2623"/>
                                </a:lnTo>
                                <a:lnTo>
                                  <a:pt x="793" y="2597"/>
                                </a:lnTo>
                                <a:lnTo>
                                  <a:pt x="728" y="2566"/>
                                </a:lnTo>
                                <a:lnTo>
                                  <a:pt x="664" y="2533"/>
                                </a:lnTo>
                                <a:lnTo>
                                  <a:pt x="603" y="2496"/>
                                </a:lnTo>
                                <a:lnTo>
                                  <a:pt x="543" y="2456"/>
                                </a:lnTo>
                                <a:lnTo>
                                  <a:pt x="486" y="2413"/>
                                </a:lnTo>
                                <a:lnTo>
                                  <a:pt x="431" y="2367"/>
                                </a:lnTo>
                                <a:lnTo>
                                  <a:pt x="378" y="2318"/>
                                </a:lnTo>
                                <a:lnTo>
                                  <a:pt x="328" y="2266"/>
                                </a:lnTo>
                                <a:lnTo>
                                  <a:pt x="281" y="2212"/>
                                </a:lnTo>
                                <a:lnTo>
                                  <a:pt x="237" y="2154"/>
                                </a:lnTo>
                                <a:lnTo>
                                  <a:pt x="195" y="2095"/>
                                </a:lnTo>
                                <a:lnTo>
                                  <a:pt x="157" y="2032"/>
                                </a:lnTo>
                                <a:lnTo>
                                  <a:pt x="122" y="1968"/>
                                </a:lnTo>
                                <a:lnTo>
                                  <a:pt x="90" y="1901"/>
                                </a:lnTo>
                                <a:lnTo>
                                  <a:pt x="62" y="1832"/>
                                </a:lnTo>
                                <a:lnTo>
                                  <a:pt x="37" y="1761"/>
                                </a:lnTo>
                                <a:lnTo>
                                  <a:pt x="17" y="1688"/>
                                </a:lnTo>
                                <a:lnTo>
                                  <a:pt x="0" y="1613"/>
                                </a:lnTo>
                                <a:lnTo>
                                  <a:pt x="664" y="1483"/>
                                </a:lnTo>
                                <a:lnTo>
                                  <a:pt x="682" y="1555"/>
                                </a:lnTo>
                                <a:lnTo>
                                  <a:pt x="707" y="1623"/>
                                </a:lnTo>
                                <a:lnTo>
                                  <a:pt x="739" y="1687"/>
                                </a:lnTo>
                                <a:lnTo>
                                  <a:pt x="778" y="1747"/>
                                </a:lnTo>
                                <a:lnTo>
                                  <a:pt x="822" y="1802"/>
                                </a:lnTo>
                                <a:lnTo>
                                  <a:pt x="871" y="1853"/>
                                </a:lnTo>
                                <a:lnTo>
                                  <a:pt x="926" y="1897"/>
                                </a:lnTo>
                                <a:lnTo>
                                  <a:pt x="985" y="1936"/>
                                </a:lnTo>
                                <a:lnTo>
                                  <a:pt x="1047" y="1969"/>
                                </a:lnTo>
                                <a:lnTo>
                                  <a:pt x="1114" y="1995"/>
                                </a:lnTo>
                                <a:lnTo>
                                  <a:pt x="1183" y="2014"/>
                                </a:lnTo>
                                <a:lnTo>
                                  <a:pt x="1254" y="2026"/>
                                </a:lnTo>
                                <a:lnTo>
                                  <a:pt x="1328" y="2030"/>
                                </a:lnTo>
                                <a:lnTo>
                                  <a:pt x="2500" y="2030"/>
                                </a:lnTo>
                                <a:lnTo>
                                  <a:pt x="2471" y="2079"/>
                                </a:lnTo>
                                <a:lnTo>
                                  <a:pt x="2431" y="2139"/>
                                </a:lnTo>
                                <a:lnTo>
                                  <a:pt x="2388" y="2196"/>
                                </a:lnTo>
                                <a:lnTo>
                                  <a:pt x="2342" y="2251"/>
                                </a:lnTo>
                                <a:lnTo>
                                  <a:pt x="2293" y="2303"/>
                                </a:lnTo>
                                <a:lnTo>
                                  <a:pt x="2241" y="2353"/>
                                </a:lnTo>
                                <a:lnTo>
                                  <a:pt x="2186" y="2401"/>
                                </a:lnTo>
                                <a:lnTo>
                                  <a:pt x="2129" y="2445"/>
                                </a:lnTo>
                                <a:lnTo>
                                  <a:pt x="2069" y="2486"/>
                                </a:lnTo>
                                <a:lnTo>
                                  <a:pt x="2007" y="2525"/>
                                </a:lnTo>
                                <a:lnTo>
                                  <a:pt x="1943" y="2560"/>
                                </a:lnTo>
                                <a:lnTo>
                                  <a:pt x="1876" y="2591"/>
                                </a:lnTo>
                                <a:lnTo>
                                  <a:pt x="1807" y="2620"/>
                                </a:lnTo>
                                <a:lnTo>
                                  <a:pt x="1736" y="2644"/>
                                </a:lnTo>
                                <a:lnTo>
                                  <a:pt x="1663" y="2665"/>
                                </a:lnTo>
                                <a:lnTo>
                                  <a:pt x="1588" y="2682"/>
                                </a:lnTo>
                                <a:lnTo>
                                  <a:pt x="1512" y="2694"/>
                                </a:lnTo>
                                <a:lnTo>
                                  <a:pt x="1437" y="2703"/>
                                </a:lnTo>
                                <a:lnTo>
                                  <a:pt x="1362" y="2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552336" name="Freeform 250"/>
                        <wps:cNvSpPr>
                          <a:spLocks/>
                        </wps:cNvSpPr>
                        <wps:spPr bwMode="auto">
                          <a:xfrm>
                            <a:off x="8092" y="1055"/>
                            <a:ext cx="814" cy="1077"/>
                          </a:xfrm>
                          <a:custGeom>
                            <a:avLst/>
                            <a:gdLst>
                              <a:gd name="T0" fmla="+- 0 8117 8092"/>
                              <a:gd name="T1" fmla="*/ T0 w 814"/>
                              <a:gd name="T2" fmla="+- 0 2132 1055"/>
                              <a:gd name="T3" fmla="*/ 2132 h 1077"/>
                              <a:gd name="T4" fmla="+- 0 8104 8092"/>
                              <a:gd name="T5" fmla="*/ T4 w 814"/>
                              <a:gd name="T6" fmla="+- 0 2056 1055"/>
                              <a:gd name="T7" fmla="*/ 2056 h 1077"/>
                              <a:gd name="T8" fmla="+- 0 8096 8092"/>
                              <a:gd name="T9" fmla="*/ T8 w 814"/>
                              <a:gd name="T10" fmla="+- 0 1980 1055"/>
                              <a:gd name="T11" fmla="*/ 1980 h 1077"/>
                              <a:gd name="T12" fmla="+- 0 8092 8092"/>
                              <a:gd name="T13" fmla="*/ T12 w 814"/>
                              <a:gd name="T14" fmla="+- 0 1904 1055"/>
                              <a:gd name="T15" fmla="*/ 1904 h 1077"/>
                              <a:gd name="T16" fmla="+- 0 8093 8092"/>
                              <a:gd name="T17" fmla="*/ T16 w 814"/>
                              <a:gd name="T18" fmla="+- 0 1829 1055"/>
                              <a:gd name="T19" fmla="*/ 1829 h 1077"/>
                              <a:gd name="T20" fmla="+- 0 8097 8092"/>
                              <a:gd name="T21" fmla="*/ T20 w 814"/>
                              <a:gd name="T22" fmla="+- 0 1753 1055"/>
                              <a:gd name="T23" fmla="*/ 1753 h 1077"/>
                              <a:gd name="T24" fmla="+- 0 8106 8092"/>
                              <a:gd name="T25" fmla="*/ T24 w 814"/>
                              <a:gd name="T26" fmla="+- 0 1678 1055"/>
                              <a:gd name="T27" fmla="*/ 1678 h 1077"/>
                              <a:gd name="T28" fmla="+- 0 8119 8092"/>
                              <a:gd name="T29" fmla="*/ T28 w 814"/>
                              <a:gd name="T30" fmla="+- 0 1604 1055"/>
                              <a:gd name="T31" fmla="*/ 1604 h 1077"/>
                              <a:gd name="T32" fmla="+- 0 8136 8092"/>
                              <a:gd name="T33" fmla="*/ T32 w 814"/>
                              <a:gd name="T34" fmla="+- 0 1531 1055"/>
                              <a:gd name="T35" fmla="*/ 1531 h 1077"/>
                              <a:gd name="T36" fmla="+- 0 8157 8092"/>
                              <a:gd name="T37" fmla="*/ T36 w 814"/>
                              <a:gd name="T38" fmla="+- 0 1458 1055"/>
                              <a:gd name="T39" fmla="*/ 1458 h 1077"/>
                              <a:gd name="T40" fmla="+- 0 8182 8092"/>
                              <a:gd name="T41" fmla="*/ T40 w 814"/>
                              <a:gd name="T42" fmla="+- 0 1387 1055"/>
                              <a:gd name="T43" fmla="*/ 1387 h 1077"/>
                              <a:gd name="T44" fmla="+- 0 8211 8092"/>
                              <a:gd name="T45" fmla="*/ T44 w 814"/>
                              <a:gd name="T46" fmla="+- 0 1317 1055"/>
                              <a:gd name="T47" fmla="*/ 1317 h 1077"/>
                              <a:gd name="T48" fmla="+- 0 8244 8092"/>
                              <a:gd name="T49" fmla="*/ T48 w 814"/>
                              <a:gd name="T50" fmla="+- 0 1249 1055"/>
                              <a:gd name="T51" fmla="*/ 1249 h 1077"/>
                              <a:gd name="T52" fmla="+- 0 8281 8092"/>
                              <a:gd name="T53" fmla="*/ T52 w 814"/>
                              <a:gd name="T54" fmla="+- 0 1182 1055"/>
                              <a:gd name="T55" fmla="*/ 1182 h 1077"/>
                              <a:gd name="T56" fmla="+- 0 8322 8092"/>
                              <a:gd name="T57" fmla="*/ T56 w 814"/>
                              <a:gd name="T58" fmla="+- 0 1118 1055"/>
                              <a:gd name="T59" fmla="*/ 1118 h 1077"/>
                              <a:gd name="T60" fmla="+- 0 8366 8092"/>
                              <a:gd name="T61" fmla="*/ T60 w 814"/>
                              <a:gd name="T62" fmla="+- 0 1055 1055"/>
                              <a:gd name="T63" fmla="*/ 1055 h 1077"/>
                              <a:gd name="T64" fmla="+- 0 8906 8092"/>
                              <a:gd name="T65" fmla="*/ T64 w 814"/>
                              <a:gd name="T66" fmla="+- 0 1464 1055"/>
                              <a:gd name="T67" fmla="*/ 1464 h 1077"/>
                              <a:gd name="T68" fmla="+- 0 8860 8092"/>
                              <a:gd name="T69" fmla="*/ T68 w 814"/>
                              <a:gd name="T70" fmla="+- 0 1532 1055"/>
                              <a:gd name="T71" fmla="*/ 1532 h 1077"/>
                              <a:gd name="T72" fmla="+- 0 8824 8092"/>
                              <a:gd name="T73" fmla="*/ T72 w 814"/>
                              <a:gd name="T74" fmla="+- 0 1605 1055"/>
                              <a:gd name="T75" fmla="*/ 1605 h 1077"/>
                              <a:gd name="T76" fmla="+- 0 8796 8092"/>
                              <a:gd name="T77" fmla="*/ T76 w 814"/>
                              <a:gd name="T78" fmla="+- 0 1681 1055"/>
                              <a:gd name="T79" fmla="*/ 1681 h 1077"/>
                              <a:gd name="T80" fmla="+- 0 8778 8092"/>
                              <a:gd name="T81" fmla="*/ T80 w 814"/>
                              <a:gd name="T82" fmla="+- 0 1759 1055"/>
                              <a:gd name="T83" fmla="*/ 1759 h 1077"/>
                              <a:gd name="T84" fmla="+- 0 8769 8092"/>
                              <a:gd name="T85" fmla="*/ T84 w 814"/>
                              <a:gd name="T86" fmla="+- 0 1840 1055"/>
                              <a:gd name="T87" fmla="*/ 1840 h 1077"/>
                              <a:gd name="T88" fmla="+- 0 8770 8092"/>
                              <a:gd name="T89" fmla="*/ T88 w 814"/>
                              <a:gd name="T90" fmla="+- 0 1921 1055"/>
                              <a:gd name="T91" fmla="*/ 1921 h 1077"/>
                              <a:gd name="T92" fmla="+- 0 8781 8092"/>
                              <a:gd name="T93" fmla="*/ T92 w 814"/>
                              <a:gd name="T94" fmla="+- 0 2002 1055"/>
                              <a:gd name="T95" fmla="*/ 2002 h 1077"/>
                              <a:gd name="T96" fmla="+- 0 8117 8092"/>
                              <a:gd name="T97" fmla="*/ T96 w 814"/>
                              <a:gd name="T98" fmla="+- 0 2132 1055"/>
                              <a:gd name="T99" fmla="*/ 2132 h 10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14" h="1077">
                                <a:moveTo>
                                  <a:pt x="25" y="1077"/>
                                </a:moveTo>
                                <a:lnTo>
                                  <a:pt x="12" y="1001"/>
                                </a:lnTo>
                                <a:lnTo>
                                  <a:pt x="4" y="925"/>
                                </a:lnTo>
                                <a:lnTo>
                                  <a:pt x="0" y="849"/>
                                </a:lnTo>
                                <a:lnTo>
                                  <a:pt x="1" y="774"/>
                                </a:lnTo>
                                <a:lnTo>
                                  <a:pt x="5" y="698"/>
                                </a:lnTo>
                                <a:lnTo>
                                  <a:pt x="14" y="623"/>
                                </a:lnTo>
                                <a:lnTo>
                                  <a:pt x="27" y="549"/>
                                </a:lnTo>
                                <a:lnTo>
                                  <a:pt x="44" y="476"/>
                                </a:lnTo>
                                <a:lnTo>
                                  <a:pt x="65" y="403"/>
                                </a:lnTo>
                                <a:lnTo>
                                  <a:pt x="90" y="332"/>
                                </a:lnTo>
                                <a:lnTo>
                                  <a:pt x="119" y="262"/>
                                </a:lnTo>
                                <a:lnTo>
                                  <a:pt x="152" y="194"/>
                                </a:lnTo>
                                <a:lnTo>
                                  <a:pt x="189" y="127"/>
                                </a:lnTo>
                                <a:lnTo>
                                  <a:pt x="230" y="63"/>
                                </a:lnTo>
                                <a:lnTo>
                                  <a:pt x="274" y="0"/>
                                </a:lnTo>
                                <a:lnTo>
                                  <a:pt x="814" y="409"/>
                                </a:lnTo>
                                <a:lnTo>
                                  <a:pt x="768" y="477"/>
                                </a:lnTo>
                                <a:lnTo>
                                  <a:pt x="732" y="550"/>
                                </a:lnTo>
                                <a:lnTo>
                                  <a:pt x="704" y="626"/>
                                </a:lnTo>
                                <a:lnTo>
                                  <a:pt x="686" y="704"/>
                                </a:lnTo>
                                <a:lnTo>
                                  <a:pt x="677" y="785"/>
                                </a:lnTo>
                                <a:lnTo>
                                  <a:pt x="678" y="866"/>
                                </a:lnTo>
                                <a:lnTo>
                                  <a:pt x="689" y="947"/>
                                </a:lnTo>
                                <a:lnTo>
                                  <a:pt x="25" y="1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652214" name="Freeform 249"/>
                        <wps:cNvSpPr>
                          <a:spLocks/>
                        </wps:cNvSpPr>
                        <wps:spPr bwMode="auto">
                          <a:xfrm>
                            <a:off x="8366" y="518"/>
                            <a:ext cx="1080" cy="946"/>
                          </a:xfrm>
                          <a:custGeom>
                            <a:avLst/>
                            <a:gdLst>
                              <a:gd name="T0" fmla="+- 0 8906 8366"/>
                              <a:gd name="T1" fmla="*/ T0 w 1080"/>
                              <a:gd name="T2" fmla="+- 0 1464 519"/>
                              <a:gd name="T3" fmla="*/ 1464 h 946"/>
                              <a:gd name="T4" fmla="+- 0 8366 8366"/>
                              <a:gd name="T5" fmla="*/ T4 w 1080"/>
                              <a:gd name="T6" fmla="+- 0 1055 519"/>
                              <a:gd name="T7" fmla="*/ 1055 h 946"/>
                              <a:gd name="T8" fmla="+- 0 8416 8366"/>
                              <a:gd name="T9" fmla="*/ T8 w 1080"/>
                              <a:gd name="T10" fmla="+- 0 993 519"/>
                              <a:gd name="T11" fmla="*/ 993 h 946"/>
                              <a:gd name="T12" fmla="+- 0 8469 8366"/>
                              <a:gd name="T13" fmla="*/ T12 w 1080"/>
                              <a:gd name="T14" fmla="+- 0 935 519"/>
                              <a:gd name="T15" fmla="*/ 935 h 946"/>
                              <a:gd name="T16" fmla="+- 0 8524 8366"/>
                              <a:gd name="T17" fmla="*/ T16 w 1080"/>
                              <a:gd name="T18" fmla="+- 0 880 519"/>
                              <a:gd name="T19" fmla="*/ 880 h 946"/>
                              <a:gd name="T20" fmla="+- 0 8583 8366"/>
                              <a:gd name="T21" fmla="*/ T20 w 1080"/>
                              <a:gd name="T22" fmla="+- 0 829 519"/>
                              <a:gd name="T23" fmla="*/ 829 h 946"/>
                              <a:gd name="T24" fmla="+- 0 8644 8366"/>
                              <a:gd name="T25" fmla="*/ T24 w 1080"/>
                              <a:gd name="T26" fmla="+- 0 781 519"/>
                              <a:gd name="T27" fmla="*/ 781 h 946"/>
                              <a:gd name="T28" fmla="+- 0 8708 8366"/>
                              <a:gd name="T29" fmla="*/ T28 w 1080"/>
                              <a:gd name="T30" fmla="+- 0 737 519"/>
                              <a:gd name="T31" fmla="*/ 737 h 946"/>
                              <a:gd name="T32" fmla="+- 0 8774 8366"/>
                              <a:gd name="T33" fmla="*/ T32 w 1080"/>
                              <a:gd name="T34" fmla="+- 0 697 519"/>
                              <a:gd name="T35" fmla="*/ 697 h 946"/>
                              <a:gd name="T36" fmla="+- 0 8843 8366"/>
                              <a:gd name="T37" fmla="*/ T36 w 1080"/>
                              <a:gd name="T38" fmla="+- 0 660 519"/>
                              <a:gd name="T39" fmla="*/ 660 h 946"/>
                              <a:gd name="T40" fmla="+- 0 8913 8366"/>
                              <a:gd name="T41" fmla="*/ T40 w 1080"/>
                              <a:gd name="T42" fmla="+- 0 628 519"/>
                              <a:gd name="T43" fmla="*/ 628 h 946"/>
                              <a:gd name="T44" fmla="+- 0 8985 8366"/>
                              <a:gd name="T45" fmla="*/ T44 w 1080"/>
                              <a:gd name="T46" fmla="+- 0 599 519"/>
                              <a:gd name="T47" fmla="*/ 599 h 946"/>
                              <a:gd name="T48" fmla="+- 0 9059 8366"/>
                              <a:gd name="T49" fmla="*/ T48 w 1080"/>
                              <a:gd name="T50" fmla="+- 0 575 519"/>
                              <a:gd name="T51" fmla="*/ 575 h 946"/>
                              <a:gd name="T52" fmla="+- 0 9134 8366"/>
                              <a:gd name="T53" fmla="*/ T52 w 1080"/>
                              <a:gd name="T54" fmla="+- 0 555 519"/>
                              <a:gd name="T55" fmla="*/ 555 h 946"/>
                              <a:gd name="T56" fmla="+- 0 9210 8366"/>
                              <a:gd name="T57" fmla="*/ T56 w 1080"/>
                              <a:gd name="T58" fmla="+- 0 539 519"/>
                              <a:gd name="T59" fmla="*/ 539 h 946"/>
                              <a:gd name="T60" fmla="+- 0 9288 8366"/>
                              <a:gd name="T61" fmla="*/ T60 w 1080"/>
                              <a:gd name="T62" fmla="+- 0 528 519"/>
                              <a:gd name="T63" fmla="*/ 528 h 946"/>
                              <a:gd name="T64" fmla="+- 0 9366 8366"/>
                              <a:gd name="T65" fmla="*/ T64 w 1080"/>
                              <a:gd name="T66" fmla="+- 0 521 519"/>
                              <a:gd name="T67" fmla="*/ 521 h 946"/>
                              <a:gd name="T68" fmla="+- 0 9445 8366"/>
                              <a:gd name="T69" fmla="*/ T68 w 1080"/>
                              <a:gd name="T70" fmla="+- 0 519 519"/>
                              <a:gd name="T71" fmla="*/ 519 h 946"/>
                              <a:gd name="T72" fmla="+- 0 9445 8366"/>
                              <a:gd name="T73" fmla="*/ T72 w 1080"/>
                              <a:gd name="T74" fmla="+- 0 1196 519"/>
                              <a:gd name="T75" fmla="*/ 1196 h 946"/>
                              <a:gd name="T76" fmla="+- 0 9367 8366"/>
                              <a:gd name="T77" fmla="*/ T76 w 1080"/>
                              <a:gd name="T78" fmla="+- 0 1200 519"/>
                              <a:gd name="T79" fmla="*/ 1200 h 946"/>
                              <a:gd name="T80" fmla="+- 0 9290 8366"/>
                              <a:gd name="T81" fmla="*/ T80 w 1080"/>
                              <a:gd name="T82" fmla="+- 0 1214 519"/>
                              <a:gd name="T83" fmla="*/ 1214 h 946"/>
                              <a:gd name="T84" fmla="+- 0 9215 8366"/>
                              <a:gd name="T85" fmla="*/ T84 w 1080"/>
                              <a:gd name="T86" fmla="+- 0 1236 519"/>
                              <a:gd name="T87" fmla="*/ 1236 h 946"/>
                              <a:gd name="T88" fmla="+- 0 9144 8366"/>
                              <a:gd name="T89" fmla="*/ T88 w 1080"/>
                              <a:gd name="T90" fmla="+- 0 1266 519"/>
                              <a:gd name="T91" fmla="*/ 1266 h 946"/>
                              <a:gd name="T92" fmla="+- 0 9077 8366"/>
                              <a:gd name="T93" fmla="*/ T92 w 1080"/>
                              <a:gd name="T94" fmla="+- 0 1305 519"/>
                              <a:gd name="T95" fmla="*/ 1305 h 946"/>
                              <a:gd name="T96" fmla="+- 0 9014 8366"/>
                              <a:gd name="T97" fmla="*/ T96 w 1080"/>
                              <a:gd name="T98" fmla="+- 0 1351 519"/>
                              <a:gd name="T99" fmla="*/ 1351 h 946"/>
                              <a:gd name="T100" fmla="+- 0 8957 8366"/>
                              <a:gd name="T101" fmla="*/ T100 w 1080"/>
                              <a:gd name="T102" fmla="+- 0 1404 519"/>
                              <a:gd name="T103" fmla="*/ 1404 h 946"/>
                              <a:gd name="T104" fmla="+- 0 8906 8366"/>
                              <a:gd name="T105" fmla="*/ T104 w 1080"/>
                              <a:gd name="T106" fmla="+- 0 1464 519"/>
                              <a:gd name="T107" fmla="*/ 1464 h 9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080" h="946">
                                <a:moveTo>
                                  <a:pt x="540" y="945"/>
                                </a:moveTo>
                                <a:lnTo>
                                  <a:pt x="0" y="536"/>
                                </a:lnTo>
                                <a:lnTo>
                                  <a:pt x="50" y="474"/>
                                </a:lnTo>
                                <a:lnTo>
                                  <a:pt x="103" y="416"/>
                                </a:lnTo>
                                <a:lnTo>
                                  <a:pt x="158" y="361"/>
                                </a:lnTo>
                                <a:lnTo>
                                  <a:pt x="217" y="310"/>
                                </a:lnTo>
                                <a:lnTo>
                                  <a:pt x="278" y="262"/>
                                </a:lnTo>
                                <a:lnTo>
                                  <a:pt x="342" y="218"/>
                                </a:lnTo>
                                <a:lnTo>
                                  <a:pt x="408" y="178"/>
                                </a:lnTo>
                                <a:lnTo>
                                  <a:pt x="477" y="141"/>
                                </a:lnTo>
                                <a:lnTo>
                                  <a:pt x="547" y="109"/>
                                </a:lnTo>
                                <a:lnTo>
                                  <a:pt x="619" y="80"/>
                                </a:lnTo>
                                <a:lnTo>
                                  <a:pt x="693" y="56"/>
                                </a:lnTo>
                                <a:lnTo>
                                  <a:pt x="768" y="36"/>
                                </a:lnTo>
                                <a:lnTo>
                                  <a:pt x="844" y="20"/>
                                </a:lnTo>
                                <a:lnTo>
                                  <a:pt x="922" y="9"/>
                                </a:lnTo>
                                <a:lnTo>
                                  <a:pt x="1000" y="2"/>
                                </a:lnTo>
                                <a:lnTo>
                                  <a:pt x="1079" y="0"/>
                                </a:lnTo>
                                <a:lnTo>
                                  <a:pt x="1079" y="677"/>
                                </a:lnTo>
                                <a:lnTo>
                                  <a:pt x="1001" y="681"/>
                                </a:lnTo>
                                <a:lnTo>
                                  <a:pt x="924" y="695"/>
                                </a:lnTo>
                                <a:lnTo>
                                  <a:pt x="849" y="717"/>
                                </a:lnTo>
                                <a:lnTo>
                                  <a:pt x="778" y="747"/>
                                </a:lnTo>
                                <a:lnTo>
                                  <a:pt x="711" y="786"/>
                                </a:lnTo>
                                <a:lnTo>
                                  <a:pt x="648" y="832"/>
                                </a:lnTo>
                                <a:lnTo>
                                  <a:pt x="591" y="885"/>
                                </a:lnTo>
                                <a:lnTo>
                                  <a:pt x="540" y="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834247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8513" y="343"/>
                            <a:ext cx="285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F0FC10" w14:textId="77777777" w:rsidR="00FA4FCE" w:rsidRDefault="009C32EE">
                              <w:pPr>
                                <w:spacing w:before="17" w:line="252" w:lineRule="auto"/>
                                <w:ind w:left="9" w:right="2" w:hanging="10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Cash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15%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7518993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10757" y="2403"/>
                            <a:ext cx="321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EFE11" w14:textId="77777777" w:rsidR="00FA4FCE" w:rsidRDefault="009C32EE">
                              <w:pPr>
                                <w:spacing w:before="17" w:line="252" w:lineRule="auto"/>
                                <w:ind w:left="29" w:right="1" w:hanging="30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Stock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72%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399067" id="Group 246" o:spid="_x0000_s1271" style="position:absolute;left:0;text-align:left;margin-left:404.6pt;margin-top:17.2pt;width:149.35pt;height:144.1pt;z-index:15847936;mso-position-horizontal-relative:page;mso-position-vertical-relative:text" coordorigin="8092,344" coordsize="2987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">
                <v:shape id="AutoShape 251" o:spid="_x0000_s1272" style="position:absolute;left:8116;top:518;width:2682;height:2708;visibility:visible;mso-wrap-style:square;v-text-anchor:top" coordsize="2682,2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" path="m2500,2030r-1172,l1402,2026r71,-11l1542,1996r66,-26l1670,1938r58,-38l1782,1856r49,-49l1875,1753r38,-58l1945,1633r26,-66l1990,1498r11,-71l2005,1353r-4,-73l1990,1208r-19,-69l1945,1074r-32,-62l1875,954r-44,-54l1782,851r-54,-44l1670,769r-62,-32l1542,711r-69,-19l1402,681r-74,-4l1328,r78,2l1482,8r75,11l1631,34r72,18l1774,75r69,26l1911,131r65,34l2040,202r61,40l2160,285r57,47l2271,381r51,53l2371,489r45,58l2458,608r39,62l2533,736r32,67l2594,873r25,72l2640,1018r17,75l2669,1169r9,76l2682,1320r,75l2677,1468r-8,73l2657,1613r-16,71l2622,1754r-24,68l2572,1889r-31,65l2508,2018r-8,12xm1362,2707r-75,l1213,2702r-73,-8l1068,2682r-71,-16l928,2647r-69,-24l793,2597r-65,-31l664,2533r-61,-37l543,2456r-57,-43l431,2367r-53,-49l328,2266r-47,-54l237,2154r-42,-59l157,2032r-35,-64l90,1901,62,1832,37,1761,17,1688,,1613,664,1483r18,72l707,1623r32,64l778,1747r44,55l871,1853r55,44l985,1936r62,33l1114,1995r69,19l1254,2026r74,4l2500,2030r-29,49l2431,2139r-43,57l2342,2251r-49,52l2241,2353r-55,48l2129,2445r-60,41l2007,2525r-64,35l1876,2591r-69,29l1736,2644r-73,21l1588,2682r-76,12l1437,2703r-75,4xe" fillcolor="#28799c" stroked="f">
                  <v:path arrowok="t" o:connecttype="custom" o:connectlocs="1402,2545;1608,2489;1782,2375;1913,2214;1990,2017;2001,1799;1945,1593;1831,1419;1670,1288;1473,1211;1328,519;1557,538;1774,594;1976,684;2160,804;2322,953;2458,1127;2565,1322;2640,1537;2678,1764;2677,1987;2641,2203;2572,2408;2500,2549;1213,3221;997,3185;793,3116;603,3015;431,2886;281,2731;157,2551;62,2351;0,2132;707,2142;822,2321;985,2455;1183,2533;2500,2549;2388,2715;2241,2872;2069,3005;1876,3110;1663,3184;1437,3222" o:connectangles="0,0,0,0,0,0,0,0,0,0,0,0,0,0,0,0,0,0,0,0,0,0,0,0,0,0,0,0,0,0,0,0,0,0,0,0,0,0,0,0,0,0,0,0"/>
                </v:shape>
                <v:shape id="Freeform 250" o:spid="_x0000_s1273" style="position:absolute;left:8092;top:1055;width:814;height:1077;visibility:visible;mso-wrap-style:square;v-text-anchor:top" coordsize="814,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" path="m25,1077l12,1001,4,925,,849,1,774,5,698r9,-75l27,549,44,476,65,403,90,332r29,-70l152,194r37,-67l230,63,274,,814,409r-46,68l732,550r-28,76l686,704r-9,81l678,866r11,81l25,1077xe" fillcolor="#50bf62" stroked="f">
                  <v:path arrowok="t" o:connecttype="custom" o:connectlocs="25,2132;12,2056;4,1980;0,1904;1,1829;5,1753;14,1678;27,1604;44,1531;65,1458;90,1387;119,1317;152,1249;189,1182;230,1118;274,1055;814,1464;768,1532;732,1605;704,1681;686,1759;677,1840;678,1921;689,2002;25,2132" o:connectangles="0,0,0,0,0,0,0,0,0,0,0,0,0,0,0,0,0,0,0,0,0,0,0,0,0"/>
                </v:shape>
                <v:shape id="Freeform 249" o:spid="_x0000_s1274" style="position:absolute;left:8366;top:518;width:1080;height:946;visibility:visible;mso-wrap-style:square;v-text-anchor:top" coordsize="1080,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" path="m540,945l,536,50,474r53,-58l158,361r59,-51l278,262r64,-44l408,178r69,-37l547,109,619,80,693,56,768,36,844,20,922,9r78,-7l1079,r,677l1001,681r-77,14l849,717r-71,30l711,786r-63,46l591,885r-51,60xe" fillcolor="#596469" stroked="f">
                  <v:path arrowok="t" o:connecttype="custom" o:connectlocs="540,1464;0,1055;50,993;103,935;158,880;217,829;278,781;342,737;408,697;477,660;547,628;619,599;693,575;768,555;844,539;922,528;1000,521;1079,519;1079,1196;1001,1200;924,1214;849,1236;778,1266;711,1305;648,1351;591,1404;540,1464" o:connectangles="0,0,0,0,0,0,0,0,0,0,0,0,0,0,0,0,0,0,0,0,0,0,0,0,0,0,0"/>
                </v:shape>
                <v:shape id="Text Box 248" o:spid="_x0000_s1275" type="#_x0000_t202" style="position:absolute;left:8513;top:343;width:285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" filled="f" stroked="f">
                  <v:textbox inset="0,0,0,0">
                    <w:txbxContent>
                      <w:p w14:paraId="7CF0FC10" w14:textId="77777777" w:rsidR="00FA4FCE" w:rsidRDefault="009C32EE">
                        <w:pPr>
                          <w:spacing w:before="17" w:line="252" w:lineRule="auto"/>
                          <w:ind w:left="9" w:right="2" w:hanging="10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Cash</w:t>
                        </w:r>
                        <w:r>
                          <w:rPr>
                            <w:rFonts w:ascii="Calibri"/>
                            <w:color w:val="9A9A9E"/>
                            <w:spacing w:val="-2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15%</w:t>
                        </w:r>
                      </w:p>
                    </w:txbxContent>
                  </v:textbox>
                </v:shape>
                <v:shape id="Text Box 247" o:spid="_x0000_s1276" type="#_x0000_t202" style="position:absolute;left:10757;top:2403;width:321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" filled="f" stroked="f">
                  <v:textbox inset="0,0,0,0">
                    <w:txbxContent>
                      <w:p w14:paraId="3C7EFE11" w14:textId="77777777" w:rsidR="00FA4FCE" w:rsidRDefault="009C32EE">
                        <w:pPr>
                          <w:spacing w:before="17" w:line="252" w:lineRule="auto"/>
                          <w:ind w:left="29" w:right="1" w:hanging="30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Stock</w:t>
                        </w:r>
                        <w:r>
                          <w:rPr>
                            <w:rFonts w:ascii="Calibri"/>
                            <w:color w:val="9A9A9E"/>
                            <w:spacing w:val="-2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72%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65E3C54" w14:textId="77777777" w:rsidR="00FA4FCE" w:rsidRDefault="00FA4FCE">
      <w:pPr>
        <w:pStyle w:val="BodyText"/>
        <w:rPr>
          <w:sz w:val="16"/>
        </w:rPr>
      </w:pPr>
    </w:p>
    <w:p w14:paraId="183D61E5" w14:textId="77777777" w:rsidR="00FA4FCE" w:rsidRDefault="00FA4FCE">
      <w:pPr>
        <w:pStyle w:val="BodyText"/>
        <w:rPr>
          <w:sz w:val="16"/>
        </w:rPr>
      </w:pPr>
    </w:p>
    <w:p w14:paraId="05E15FF1" w14:textId="77777777" w:rsidR="00FA4FCE" w:rsidRDefault="00FA4FCE">
      <w:pPr>
        <w:pStyle w:val="BodyText"/>
        <w:rPr>
          <w:sz w:val="16"/>
        </w:rPr>
      </w:pPr>
    </w:p>
    <w:p w14:paraId="322A5A8C" w14:textId="77777777" w:rsidR="00FA4FCE" w:rsidRDefault="00FA4FCE">
      <w:pPr>
        <w:pStyle w:val="BodyText"/>
        <w:rPr>
          <w:sz w:val="16"/>
        </w:rPr>
      </w:pPr>
    </w:p>
    <w:p w14:paraId="1DE076F7" w14:textId="77777777" w:rsidR="00FA4FCE" w:rsidRDefault="00FA4FCE">
      <w:pPr>
        <w:pStyle w:val="BodyText"/>
        <w:rPr>
          <w:sz w:val="16"/>
        </w:rPr>
      </w:pPr>
    </w:p>
    <w:p w14:paraId="4740ADDC" w14:textId="77777777" w:rsidR="00FA4FCE" w:rsidRDefault="00FA4FCE">
      <w:pPr>
        <w:pStyle w:val="BodyText"/>
        <w:rPr>
          <w:sz w:val="16"/>
        </w:rPr>
      </w:pPr>
    </w:p>
    <w:p w14:paraId="175A9961" w14:textId="77777777" w:rsidR="00FA4FCE" w:rsidRDefault="00FA4FCE">
      <w:pPr>
        <w:pStyle w:val="BodyText"/>
        <w:rPr>
          <w:sz w:val="16"/>
        </w:rPr>
      </w:pPr>
    </w:p>
    <w:p w14:paraId="09BAEA85" w14:textId="77777777" w:rsidR="00FA4FCE" w:rsidRDefault="009C32EE">
      <w:pPr>
        <w:spacing w:before="116" w:line="252" w:lineRule="auto"/>
        <w:ind w:left="528" w:right="3776" w:hanging="20"/>
        <w:rPr>
          <w:rFonts w:ascii="Calibri"/>
          <w:sz w:val="13"/>
        </w:rPr>
      </w:pPr>
      <w:r>
        <w:rPr>
          <w:rFonts w:ascii="Calibri"/>
          <w:color w:val="9A9A9E"/>
          <w:w w:val="105"/>
          <w:sz w:val="13"/>
        </w:rPr>
        <w:t>Bond</w:t>
      </w:r>
      <w:r>
        <w:rPr>
          <w:rFonts w:ascii="Calibri"/>
          <w:color w:val="9A9A9E"/>
          <w:spacing w:val="-28"/>
          <w:w w:val="105"/>
          <w:sz w:val="13"/>
        </w:rPr>
        <w:t xml:space="preserve"> </w:t>
      </w:r>
      <w:r>
        <w:rPr>
          <w:rFonts w:ascii="Calibri"/>
          <w:color w:val="9A9A9E"/>
          <w:w w:val="105"/>
          <w:sz w:val="13"/>
        </w:rPr>
        <w:t>13%</w:t>
      </w:r>
    </w:p>
    <w:p w14:paraId="62C3A058" w14:textId="77777777" w:rsidR="00FA4FCE" w:rsidRDefault="00FA4FCE">
      <w:pPr>
        <w:pStyle w:val="BodyText"/>
        <w:rPr>
          <w:rFonts w:ascii="Calibri"/>
          <w:sz w:val="18"/>
        </w:rPr>
      </w:pPr>
    </w:p>
    <w:p w14:paraId="05EB3A5F" w14:textId="77777777" w:rsidR="00FA4FCE" w:rsidRDefault="00FA4FCE">
      <w:pPr>
        <w:pStyle w:val="BodyText"/>
        <w:rPr>
          <w:rFonts w:ascii="Calibri"/>
          <w:sz w:val="18"/>
        </w:rPr>
      </w:pPr>
    </w:p>
    <w:p w14:paraId="2C2AFF4B" w14:textId="77777777" w:rsidR="00FA4FCE" w:rsidRDefault="00FA4FCE">
      <w:pPr>
        <w:pStyle w:val="BodyText"/>
        <w:rPr>
          <w:rFonts w:ascii="Calibri"/>
          <w:sz w:val="18"/>
        </w:rPr>
      </w:pPr>
    </w:p>
    <w:p w14:paraId="08909D3E" w14:textId="77777777" w:rsidR="00FA4FCE" w:rsidRDefault="00FA4FCE">
      <w:pPr>
        <w:pStyle w:val="BodyText"/>
        <w:rPr>
          <w:rFonts w:ascii="Calibri"/>
          <w:sz w:val="18"/>
        </w:rPr>
      </w:pPr>
    </w:p>
    <w:p w14:paraId="2EED0175" w14:textId="77777777" w:rsidR="00FA4FCE" w:rsidRDefault="00FA4FCE">
      <w:pPr>
        <w:pStyle w:val="BodyText"/>
        <w:rPr>
          <w:rFonts w:ascii="Calibri"/>
          <w:sz w:val="18"/>
        </w:rPr>
      </w:pPr>
    </w:p>
    <w:p w14:paraId="555DA63E" w14:textId="77777777" w:rsidR="00FA4FCE" w:rsidRDefault="00FA4FCE">
      <w:pPr>
        <w:pStyle w:val="BodyText"/>
        <w:spacing w:before="8"/>
        <w:rPr>
          <w:rFonts w:ascii="Calibri"/>
          <w:sz w:val="21"/>
        </w:rPr>
      </w:pPr>
    </w:p>
    <w:p w14:paraId="04BF6FF8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F372F99" w14:textId="77777777" w:rsidR="00FA4FCE" w:rsidRDefault="00FA4FCE">
      <w:pPr>
        <w:pStyle w:val="BodyText"/>
        <w:spacing w:before="10"/>
        <w:rPr>
          <w:sz w:val="13"/>
        </w:rPr>
      </w:pPr>
    </w:p>
    <w:p w14:paraId="4329C464" w14:textId="6ED528A7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8448" behindDoc="0" locked="0" layoutInCell="1" allowOverlap="1" wp14:anchorId="566596B5" wp14:editId="24B27F94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1613436472" name="Text 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E7F7E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596B5" id="Text Box 245" o:spid="_x0000_s1277" type="#_x0000_t202" style="position:absolute;left:0;text-align:left;margin-left:456.05pt;margin-top:17.6pt;width:10.2pt;height:17.35pt;z-index:1584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" filled="f" stroked="f">
                <v:textbox style="layout-flow:vertical" inset="0,0,0,0">
                  <w:txbxContent>
                    <w:p w14:paraId="7CAE7F7E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0496" behindDoc="0" locked="0" layoutInCell="1" allowOverlap="1" wp14:anchorId="12538F0C" wp14:editId="7A5D6063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373531508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11CD855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8F2139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9E6467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422B4A4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45C0BA8F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4807A7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FE74C1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75E3FC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24BE1D9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DC1EBE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3848CC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F18C80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82FA0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38F0C" id="Text Box 244" o:spid="_x0000_s1278" type="#_x0000_t202" style="position:absolute;left:0;text-align:left;margin-left:374.15pt;margin-top:11.05pt;width:81.25pt;height:90.9pt;z-index:1585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11CD855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8F2139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9E6467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422B4A4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45C0BA8F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4807A7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FE74C1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75E3FC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24BE1D9E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DC1EBE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3848CC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F18C80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82FA0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1008" behindDoc="0" locked="0" layoutInCell="1" allowOverlap="1" wp14:anchorId="2AA38B6A" wp14:editId="50FE0951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474503443" name="Text 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6704164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8D1E62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77678C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C13642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2D76D2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D84007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53.8</w:t>
                                  </w:r>
                                </w:p>
                              </w:tc>
                            </w:tr>
                            <w:tr w:rsidR="00FA4FCE" w14:paraId="72A7F10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EF6BEA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AFC0DB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39.9</w:t>
                                  </w:r>
                                </w:p>
                              </w:tc>
                            </w:tr>
                            <w:tr w:rsidR="00FA4FCE" w14:paraId="6328F65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FD6DD4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0F2F18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5.8</w:t>
                                  </w:r>
                                </w:p>
                              </w:tc>
                            </w:tr>
                            <w:tr w:rsidR="00FA4FCE" w14:paraId="0EAC098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57EBB0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9D9AC1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0.4</w:t>
                                  </w:r>
                                </w:p>
                              </w:tc>
                            </w:tr>
                            <w:tr w:rsidR="00FA4FCE" w14:paraId="6916657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8F6871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4A856C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1B3F5728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38B6A" id="Text Box 243" o:spid="_x0000_s1279" type="#_x0000_t202" style="position:absolute;left:0;text-align:left;margin-left:470.4pt;margin-top:11.1pt;width:96.8pt;height:90.9pt;z-index:1585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6704164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8D1E62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77678C7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C13642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2D76D2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D84007C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53.8</w:t>
                            </w:r>
                          </w:p>
                        </w:tc>
                      </w:tr>
                      <w:tr w:rsidR="00FA4FCE" w14:paraId="72A7F109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EF6BEA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AFC0DBD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39.9</w:t>
                            </w:r>
                          </w:p>
                        </w:tc>
                      </w:tr>
                      <w:tr w:rsidR="00FA4FCE" w14:paraId="6328F65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FD6DD4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0F2F189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5.8</w:t>
                            </w:r>
                          </w:p>
                        </w:tc>
                      </w:tr>
                      <w:tr w:rsidR="00FA4FCE" w14:paraId="0EAC0989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57EBB0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9D9AC18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0.4</w:t>
                            </w:r>
                          </w:p>
                        </w:tc>
                      </w:tr>
                      <w:tr w:rsidR="00FA4FCE" w14:paraId="6916657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8F6871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4A856CB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1B3F5728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346018EE" w14:textId="77777777" w:rsidR="00FA4FCE" w:rsidRDefault="00FA4FCE">
      <w:pPr>
        <w:rPr>
          <w:rFonts w:ascii="Arial"/>
          <w:sz w:val="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65A92BD0" w14:textId="77777777" w:rsidR="00FA4FCE" w:rsidRDefault="00FA4FCE">
      <w:pPr>
        <w:pStyle w:val="BodyText"/>
        <w:rPr>
          <w:rFonts w:ascii="Arial"/>
          <w:b/>
        </w:rPr>
      </w:pPr>
    </w:p>
    <w:p w14:paraId="2602C419" w14:textId="77777777" w:rsidR="00FA4FCE" w:rsidRDefault="00FA4FCE">
      <w:pPr>
        <w:pStyle w:val="BodyText"/>
        <w:rPr>
          <w:rFonts w:ascii="Arial"/>
          <w:b/>
        </w:rPr>
      </w:pPr>
    </w:p>
    <w:p w14:paraId="5329BE62" w14:textId="77777777" w:rsidR="00FA4FCE" w:rsidRDefault="00FA4FCE">
      <w:pPr>
        <w:pStyle w:val="BodyText"/>
        <w:spacing w:before="9"/>
        <w:rPr>
          <w:rFonts w:ascii="Arial"/>
          <w:b/>
          <w:sz w:val="15"/>
        </w:rPr>
      </w:pPr>
    </w:p>
    <w:p w14:paraId="0379A480" w14:textId="77777777" w:rsidR="00FA4FCE" w:rsidRDefault="00FA4FCE">
      <w:pPr>
        <w:rPr>
          <w:rFonts w:ascii="Arial"/>
          <w:sz w:val="15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CA86F61" w14:textId="77777777" w:rsidR="00FA4FCE" w:rsidRDefault="009C32EE">
      <w:pPr>
        <w:pStyle w:val="BodyText"/>
        <w:spacing w:before="12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14C5D4E0" w14:textId="1E5BC2A5" w:rsidR="00FA4FCE" w:rsidRDefault="009C32EE">
      <w:pPr>
        <w:pStyle w:val="BodyText"/>
        <w:spacing w:before="18" w:line="237" w:lineRule="auto"/>
        <w:ind w:left="291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8960" behindDoc="0" locked="0" layoutInCell="1" allowOverlap="1" wp14:anchorId="5F2822FE" wp14:editId="18F5877F">
                <wp:simplePos x="0" y="0"/>
                <wp:positionH relativeFrom="page">
                  <wp:posOffset>5791835</wp:posOffset>
                </wp:positionH>
                <wp:positionV relativeFrom="paragraph">
                  <wp:posOffset>-92075</wp:posOffset>
                </wp:positionV>
                <wp:extent cx="129540" cy="148590"/>
                <wp:effectExtent l="0" t="0" r="0" b="0"/>
                <wp:wrapNone/>
                <wp:docPr id="2072648697" name="Text 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70C04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822FE" id="Text Box 242" o:spid="_x0000_s1280" type="#_x0000_t202" style="position:absolute;left:0;text-align:left;margin-left:456.05pt;margin-top:-7.25pt;width:10.2pt;height:11.7pt;z-index:1584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" filled="f" stroked="f">
                <v:textbox style="layout-flow:vertical" inset="0,0,0,0">
                  <w:txbxContent>
                    <w:p w14:paraId="49370C04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9472" behindDoc="0" locked="0" layoutInCell="1" allowOverlap="1" wp14:anchorId="21D36109" wp14:editId="340A2067">
                <wp:simplePos x="0" y="0"/>
                <wp:positionH relativeFrom="page">
                  <wp:posOffset>5791200</wp:posOffset>
                </wp:positionH>
                <wp:positionV relativeFrom="paragraph">
                  <wp:posOffset>258445</wp:posOffset>
                </wp:positionV>
                <wp:extent cx="129540" cy="215900"/>
                <wp:effectExtent l="0" t="0" r="0" b="0"/>
                <wp:wrapNone/>
                <wp:docPr id="1734875167" name="Text Box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34DE7D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36109" id="Text Box 241" o:spid="_x0000_s1281" type="#_x0000_t202" style="position:absolute;left:0;text-align:left;margin-left:456pt;margin-top:20.35pt;width:10.2pt;height:17pt;z-index:1584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" filled="f" stroked="f">
                <v:textbox style="layout-flow:vertical" inset="0,0,0,0">
                  <w:txbxContent>
                    <w:p w14:paraId="0534DE7D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AI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FED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cuts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propelled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global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markets.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India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bullish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after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state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election results and the rally would continue in the medium term. Surging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forex reserves, narrowing current account deficit, surplus liquidity, positive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momentum in the capex cycle, GST collection growth and cooling inflation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pointing</w:t>
      </w:r>
      <w:r>
        <w:rPr>
          <w:color w:val="595B60"/>
          <w:spacing w:val="52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52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52"/>
        </w:rPr>
        <w:t xml:space="preserve"> </w:t>
      </w:r>
      <w:r>
        <w:rPr>
          <w:color w:val="595B60"/>
        </w:rPr>
        <w:t>strong</w:t>
      </w:r>
      <w:r>
        <w:rPr>
          <w:color w:val="595B60"/>
          <w:spacing w:val="52"/>
        </w:rPr>
        <w:t xml:space="preserve"> </w:t>
      </w:r>
      <w:r>
        <w:rPr>
          <w:color w:val="595B60"/>
        </w:rPr>
        <w:t>recovery.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High-frequency</w:t>
      </w:r>
      <w:r>
        <w:rPr>
          <w:color w:val="595B60"/>
          <w:spacing w:val="52"/>
        </w:rPr>
        <w:t xml:space="preserve"> </w:t>
      </w:r>
      <w:r>
        <w:rPr>
          <w:color w:val="595B60"/>
        </w:rPr>
        <w:t>indicators</w:t>
      </w:r>
      <w:r>
        <w:rPr>
          <w:color w:val="595B60"/>
          <w:spacing w:val="52"/>
        </w:rPr>
        <w:t xml:space="preserve"> </w:t>
      </w:r>
      <w:r>
        <w:rPr>
          <w:color w:val="595B60"/>
        </w:rPr>
        <w:t>show</w:t>
      </w:r>
      <w:r>
        <w:rPr>
          <w:color w:val="595B60"/>
          <w:spacing w:val="52"/>
        </w:rPr>
        <w:t xml:space="preserve"> </w:t>
      </w:r>
      <w:r>
        <w:rPr>
          <w:color w:val="595B60"/>
        </w:rPr>
        <w:t>that</w:t>
      </w:r>
    </w:p>
    <w:p w14:paraId="048459F0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647B0761" w14:textId="77777777" w:rsidR="00FA4FCE" w:rsidRDefault="00FA4FCE">
      <w:pPr>
        <w:pStyle w:val="BodyText"/>
        <w:rPr>
          <w:sz w:val="16"/>
        </w:rPr>
      </w:pPr>
    </w:p>
    <w:p w14:paraId="5ED7011C" w14:textId="77777777" w:rsidR="00FA4FCE" w:rsidRDefault="00FA4FCE">
      <w:pPr>
        <w:pStyle w:val="BodyText"/>
        <w:rPr>
          <w:sz w:val="16"/>
        </w:rPr>
      </w:pPr>
    </w:p>
    <w:p w14:paraId="79526616" w14:textId="77777777" w:rsidR="00FA4FCE" w:rsidRDefault="00FA4FCE">
      <w:pPr>
        <w:pStyle w:val="BodyText"/>
        <w:rPr>
          <w:sz w:val="16"/>
        </w:rPr>
      </w:pPr>
    </w:p>
    <w:p w14:paraId="69234ECE" w14:textId="77777777" w:rsidR="00FA4FCE" w:rsidRDefault="00FA4FCE">
      <w:pPr>
        <w:pStyle w:val="BodyText"/>
        <w:rPr>
          <w:sz w:val="16"/>
        </w:rPr>
      </w:pPr>
    </w:p>
    <w:p w14:paraId="0A931592" w14:textId="77777777" w:rsidR="00FA4FCE" w:rsidRDefault="00FA4FCE">
      <w:pPr>
        <w:pStyle w:val="BodyText"/>
        <w:rPr>
          <w:sz w:val="16"/>
        </w:rPr>
      </w:pPr>
    </w:p>
    <w:p w14:paraId="47AF489F" w14:textId="77777777" w:rsidR="00FA4FCE" w:rsidRDefault="00FA4FCE">
      <w:pPr>
        <w:pStyle w:val="BodyText"/>
        <w:spacing w:before="6"/>
        <w:rPr>
          <w:sz w:val="15"/>
        </w:rPr>
      </w:pPr>
    </w:p>
    <w:p w14:paraId="2A81D9A6" w14:textId="77777777" w:rsidR="00FA4FCE" w:rsidRDefault="009C32EE">
      <w:pPr>
        <w:tabs>
          <w:tab w:val="left" w:pos="817"/>
        </w:tabs>
        <w:ind w:left="291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52877FA2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87"/>
            <w:col w:w="4516"/>
          </w:cols>
        </w:sectPr>
      </w:pPr>
    </w:p>
    <w:p w14:paraId="33384AE3" w14:textId="0090E5EF" w:rsidR="00FA4FCE" w:rsidRDefault="009C32EE">
      <w:pPr>
        <w:pStyle w:val="BodyText"/>
        <w:spacing w:line="237" w:lineRule="auto"/>
        <w:ind w:left="29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1520" behindDoc="0" locked="0" layoutInCell="1" allowOverlap="1" wp14:anchorId="453E6C4A" wp14:editId="52CC3EC5">
                <wp:simplePos x="0" y="0"/>
                <wp:positionH relativeFrom="page">
                  <wp:posOffset>4751705</wp:posOffset>
                </wp:positionH>
                <wp:positionV relativeFrom="paragraph">
                  <wp:posOffset>156845</wp:posOffset>
                </wp:positionV>
                <wp:extent cx="2451735" cy="2194560"/>
                <wp:effectExtent l="0" t="0" r="0" b="0"/>
                <wp:wrapNone/>
                <wp:docPr id="226271952" name="Text 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4B088DCD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DC6B79F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B7F3B09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B495F3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234E0E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1A4687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4.8</w:t>
                                  </w:r>
                                </w:p>
                              </w:tc>
                            </w:tr>
                            <w:tr w:rsidR="00FA4FCE" w14:paraId="40F6331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8D5EE8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22DC54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4.5</w:t>
                                  </w:r>
                                </w:p>
                              </w:tc>
                            </w:tr>
                            <w:tr w:rsidR="00FA4FCE" w14:paraId="441CA78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0140F8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CA514D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4661A14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A5323A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28BC06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65FE1D9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A755440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7.38% Govt.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2027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22DE6D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4075CF5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0C25FB4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BDE768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2.2</w:t>
                                  </w:r>
                                </w:p>
                              </w:tc>
                            </w:tr>
                            <w:tr w:rsidR="00FA4FCE" w14:paraId="6B3509E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2A1171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8FF0A2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FA4FCE" w14:paraId="5C67DD5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CC9D961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Maruti Suzuki India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6A53ED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FA4FCE" w14:paraId="5B1F2A7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7A4729C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Airtel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ACD902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4E637E4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5ABEC78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7.1% Govt.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2029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F9B930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</w:tbl>
                          <w:p w14:paraId="59F05FB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E6C4A" id="Text Box 240" o:spid="_x0000_s1282" type="#_x0000_t202" style="position:absolute;left:0;text-align:left;margin-left:374.15pt;margin-top:12.35pt;width:193.05pt;height:172.8pt;z-index:158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4B088DCD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DC6B79F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B7F3B09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B495F3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234E0E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1A4687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4.8</w:t>
                            </w:r>
                          </w:p>
                        </w:tc>
                      </w:tr>
                      <w:tr w:rsidR="00FA4FCE" w14:paraId="40F6331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8D5EE8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22DC54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4.5</w:t>
                            </w:r>
                          </w:p>
                        </w:tc>
                      </w:tr>
                      <w:tr w:rsidR="00FA4FCE" w14:paraId="441CA78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0140F8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CA514D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4661A14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A5323A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28BC06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65FE1D9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A755440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7.38% Govt.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Stock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2027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22DE6D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4075CF5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0C25FB4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5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BDE768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2.2</w:t>
                            </w:r>
                          </w:p>
                        </w:tc>
                      </w:tr>
                      <w:tr w:rsidR="00FA4FCE" w14:paraId="6B3509E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2A1171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8FF0A2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  <w:tr w:rsidR="00FA4FCE" w14:paraId="5C67DD5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CC9D961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Maruti Suzuki India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6A53ED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  <w:tr w:rsidR="00FA4FCE" w14:paraId="5B1F2A7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7A4729C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Airtel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ACD902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4E637E4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5ABEC78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7.1% Govt.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Stock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2029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F9B930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</w:tbl>
                    <w:p w14:paraId="59F05FB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economic activity is gaining momentum. A dynamic asset allocation fund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should deliver outcomes. The core equity portfolio continues to focus 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companies that have shown high visibility of earnings and strong balance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sheets. Consequently, they have OW stance on Auto, Consumer and Capital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Goods while being UW in BFSI, Technology and Oil &amp; Gas. Debt portfolio</w:t>
      </w:r>
      <w:r>
        <w:rPr>
          <w:color w:val="595B60"/>
          <w:spacing w:val="1"/>
        </w:rPr>
        <w:t xml:space="preserve"> </w:t>
      </w:r>
      <w:r>
        <w:rPr>
          <w:color w:val="595B60"/>
          <w:spacing w:val="18"/>
        </w:rPr>
        <w:t xml:space="preserve">remains </w:t>
      </w:r>
      <w:r>
        <w:rPr>
          <w:color w:val="595B60"/>
          <w:spacing w:val="19"/>
        </w:rPr>
        <w:t xml:space="preserve">conservative </w:t>
      </w:r>
      <w:r>
        <w:rPr>
          <w:color w:val="595B60"/>
          <w:spacing w:val="14"/>
        </w:rPr>
        <w:t>and</w:t>
      </w:r>
      <w:r>
        <w:rPr>
          <w:color w:val="595B60"/>
          <w:spacing w:val="15"/>
        </w:rPr>
        <w:t xml:space="preserve"> will</w:t>
      </w:r>
      <w:r>
        <w:rPr>
          <w:color w:val="595B60"/>
          <w:spacing w:val="16"/>
        </w:rPr>
        <w:t xml:space="preserve"> </w:t>
      </w:r>
      <w:r>
        <w:rPr>
          <w:color w:val="595B60"/>
          <w:spacing w:val="18"/>
        </w:rPr>
        <w:t xml:space="preserve">actively </w:t>
      </w:r>
      <w:r>
        <w:rPr>
          <w:color w:val="595B60"/>
          <w:spacing w:val="15"/>
        </w:rPr>
        <w:t>seek</w:t>
      </w:r>
      <w:r>
        <w:rPr>
          <w:color w:val="595B60"/>
          <w:spacing w:val="16"/>
        </w:rPr>
        <w:t xml:space="preserve"> ideas</w:t>
      </w:r>
      <w:r>
        <w:rPr>
          <w:color w:val="595B60"/>
          <w:spacing w:val="17"/>
        </w:rPr>
        <w:t xml:space="preserve"> </w:t>
      </w:r>
      <w:r>
        <w:rPr>
          <w:color w:val="595B60"/>
          <w:spacing w:val="10"/>
        </w:rPr>
        <w:t>on</w:t>
      </w:r>
      <w:r>
        <w:rPr>
          <w:color w:val="595B60"/>
          <w:spacing w:val="11"/>
        </w:rPr>
        <w:t xml:space="preserve"> </w:t>
      </w:r>
      <w:r>
        <w:rPr>
          <w:color w:val="595B60"/>
          <w:spacing w:val="15"/>
        </w:rPr>
        <w:t>open</w:t>
      </w:r>
      <w:r>
        <w:rPr>
          <w:color w:val="595B60"/>
          <w:spacing w:val="16"/>
        </w:rPr>
        <w:t xml:space="preserve"> </w:t>
      </w:r>
      <w:r>
        <w:rPr>
          <w:color w:val="595B60"/>
        </w:rPr>
        <w:t>offer/buybacks/delisting/IPO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listings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enhance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their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non-equity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linked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returns</w:t>
      </w:r>
    </w:p>
    <w:p w14:paraId="119DA28F" w14:textId="77777777" w:rsidR="00FA4FCE" w:rsidRDefault="009C32EE">
      <w:pPr>
        <w:spacing w:before="46"/>
        <w:ind w:left="246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7721559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1EA9E986" w14:textId="77777777" w:rsidR="00FA4FCE" w:rsidRDefault="00FA4FCE">
      <w:pPr>
        <w:pStyle w:val="BodyText"/>
      </w:pPr>
    </w:p>
    <w:p w14:paraId="77708C9F" w14:textId="77777777" w:rsidR="00FA4FCE" w:rsidRDefault="00FA4FCE">
      <w:pPr>
        <w:pStyle w:val="BodyText"/>
        <w:spacing w:before="7"/>
        <w:rPr>
          <w:sz w:val="12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0A5CB335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33CFB2E3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420E8382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41D7F249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1476AF1E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2828C826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3F9320C3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6DA915EB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153ADFB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sz w:val="12"/>
              </w:rPr>
              <w:t>Edelweiss</w:t>
            </w:r>
            <w:r>
              <w:rPr>
                <w:color w:val="595B60"/>
                <w:spacing w:val="11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Balanced</w:t>
            </w:r>
            <w:r>
              <w:rPr>
                <w:color w:val="595B60"/>
                <w:spacing w:val="4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Adv</w:t>
            </w:r>
            <w:r>
              <w:rPr>
                <w:color w:val="595B60"/>
                <w:spacing w:val="12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224632BA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3.5</w:t>
            </w:r>
          </w:p>
        </w:tc>
        <w:tc>
          <w:tcPr>
            <w:tcW w:w="933" w:type="dxa"/>
            <w:shd w:val="clear" w:color="auto" w:fill="E2E2E4"/>
          </w:tcPr>
          <w:p w14:paraId="7A14DA6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24.8</w:t>
            </w:r>
          </w:p>
        </w:tc>
        <w:tc>
          <w:tcPr>
            <w:tcW w:w="933" w:type="dxa"/>
            <w:shd w:val="clear" w:color="auto" w:fill="E2E2E4"/>
          </w:tcPr>
          <w:p w14:paraId="0D0C145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12.8</w:t>
            </w:r>
          </w:p>
        </w:tc>
        <w:tc>
          <w:tcPr>
            <w:tcW w:w="933" w:type="dxa"/>
            <w:shd w:val="clear" w:color="auto" w:fill="E2E2E4"/>
          </w:tcPr>
          <w:p w14:paraId="2374FC9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14.9</w:t>
            </w:r>
          </w:p>
        </w:tc>
        <w:tc>
          <w:tcPr>
            <w:tcW w:w="994" w:type="dxa"/>
            <w:shd w:val="clear" w:color="auto" w:fill="E2E2E4"/>
          </w:tcPr>
          <w:p w14:paraId="5A0ADC0F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10.9</w:t>
            </w:r>
          </w:p>
        </w:tc>
      </w:tr>
      <w:tr w:rsidR="00FA4FCE" w14:paraId="18076768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ABADCD9" w14:textId="77777777" w:rsidR="00FA4FCE" w:rsidRDefault="009C32EE">
            <w:pPr>
              <w:pStyle w:val="TableParagraph"/>
              <w:spacing w:before="108"/>
              <w:ind w:left="69"/>
              <w:rPr>
                <w:sz w:val="10"/>
              </w:rPr>
            </w:pPr>
            <w:r>
              <w:rPr>
                <w:color w:val="595B60"/>
                <w:w w:val="105"/>
                <w:sz w:val="10"/>
              </w:rPr>
              <w:t>India</w:t>
            </w:r>
            <w:r>
              <w:rPr>
                <w:color w:val="595B60"/>
                <w:spacing w:val="9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Fund</w:t>
            </w:r>
            <w:r>
              <w:rPr>
                <w:color w:val="595B60"/>
                <w:spacing w:val="10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Dynamic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Asset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Allocation</w:t>
            </w:r>
          </w:p>
        </w:tc>
        <w:tc>
          <w:tcPr>
            <w:tcW w:w="933" w:type="dxa"/>
            <w:shd w:val="clear" w:color="auto" w:fill="E2E2E4"/>
          </w:tcPr>
          <w:p w14:paraId="3DB729B4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3.3</w:t>
            </w:r>
          </w:p>
        </w:tc>
        <w:tc>
          <w:tcPr>
            <w:tcW w:w="933" w:type="dxa"/>
            <w:shd w:val="clear" w:color="auto" w:fill="E2E2E4"/>
          </w:tcPr>
          <w:p w14:paraId="36C7B30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24.8</w:t>
            </w:r>
          </w:p>
        </w:tc>
        <w:tc>
          <w:tcPr>
            <w:tcW w:w="933" w:type="dxa"/>
            <w:shd w:val="clear" w:color="auto" w:fill="E2E2E4"/>
          </w:tcPr>
          <w:p w14:paraId="262D2A0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12.8</w:t>
            </w:r>
          </w:p>
        </w:tc>
        <w:tc>
          <w:tcPr>
            <w:tcW w:w="933" w:type="dxa"/>
            <w:shd w:val="clear" w:color="auto" w:fill="E2E2E4"/>
          </w:tcPr>
          <w:p w14:paraId="2DB237B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12.2</w:t>
            </w:r>
          </w:p>
        </w:tc>
        <w:tc>
          <w:tcPr>
            <w:tcW w:w="994" w:type="dxa"/>
            <w:shd w:val="clear" w:color="auto" w:fill="E2E2E4"/>
          </w:tcPr>
          <w:p w14:paraId="29114EC3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11.2</w:t>
            </w:r>
          </w:p>
        </w:tc>
      </w:tr>
      <w:tr w:rsidR="00FA4FCE" w14:paraId="54CEF9FC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F16CF14" w14:textId="77777777" w:rsidR="00FA4FCE" w:rsidRDefault="009C32EE">
            <w:pPr>
              <w:pStyle w:val="TableParagraph"/>
              <w:spacing w:before="77" w:line="211" w:lineRule="auto"/>
              <w:ind w:left="69" w:right="210"/>
              <w:rPr>
                <w:sz w:val="9"/>
              </w:rPr>
            </w:pPr>
            <w:r>
              <w:rPr>
                <w:color w:val="595B60"/>
                <w:w w:val="105"/>
                <w:sz w:val="9"/>
              </w:rPr>
              <w:lastRenderedPageBreak/>
              <w:t>Nifty 50 Hybrid Composite Debt 50:50</w:t>
            </w:r>
            <w:r>
              <w:rPr>
                <w:color w:val="595B60"/>
                <w:spacing w:val="-23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Index</w:t>
            </w:r>
          </w:p>
        </w:tc>
        <w:tc>
          <w:tcPr>
            <w:tcW w:w="933" w:type="dxa"/>
            <w:shd w:val="clear" w:color="auto" w:fill="E2E2E4"/>
          </w:tcPr>
          <w:p w14:paraId="59132B59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4F72E38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18.3</w:t>
            </w:r>
          </w:p>
        </w:tc>
        <w:tc>
          <w:tcPr>
            <w:tcW w:w="933" w:type="dxa"/>
            <w:shd w:val="clear" w:color="auto" w:fill="E2E2E4"/>
          </w:tcPr>
          <w:p w14:paraId="0590797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11.6</w:t>
            </w:r>
          </w:p>
        </w:tc>
        <w:tc>
          <w:tcPr>
            <w:tcW w:w="933" w:type="dxa"/>
            <w:shd w:val="clear" w:color="auto" w:fill="E2E2E4"/>
          </w:tcPr>
          <w:p w14:paraId="129134A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12.6</w:t>
            </w:r>
          </w:p>
        </w:tc>
        <w:tc>
          <w:tcPr>
            <w:tcW w:w="994" w:type="dxa"/>
            <w:shd w:val="clear" w:color="auto" w:fill="E2E2E4"/>
          </w:tcPr>
          <w:p w14:paraId="679EDE9C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12.5</w:t>
            </w:r>
          </w:p>
        </w:tc>
      </w:tr>
    </w:tbl>
    <w:p w14:paraId="2359274B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E452D8E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ICICI</w:t>
      </w:r>
      <w:r>
        <w:rPr>
          <w:color w:val="002134"/>
          <w:spacing w:val="-5"/>
          <w:w w:val="95"/>
        </w:rPr>
        <w:t xml:space="preserve"> </w:t>
      </w:r>
      <w:r>
        <w:rPr>
          <w:color w:val="002134"/>
          <w:w w:val="95"/>
        </w:rPr>
        <w:t>Prudential</w:t>
      </w:r>
      <w:r>
        <w:rPr>
          <w:color w:val="002134"/>
          <w:spacing w:val="-5"/>
          <w:w w:val="95"/>
        </w:rPr>
        <w:t xml:space="preserve"> </w:t>
      </w:r>
      <w:r>
        <w:rPr>
          <w:color w:val="002134"/>
          <w:w w:val="95"/>
        </w:rPr>
        <w:t>Balanced</w:t>
      </w:r>
      <w:r>
        <w:rPr>
          <w:color w:val="002134"/>
          <w:spacing w:val="-34"/>
          <w:w w:val="95"/>
        </w:rPr>
        <w:t xml:space="preserve"> </w:t>
      </w:r>
      <w:r>
        <w:rPr>
          <w:color w:val="002134"/>
          <w:w w:val="95"/>
        </w:rPr>
        <w:t>Advantage</w:t>
      </w:r>
      <w:r>
        <w:rPr>
          <w:color w:val="002134"/>
          <w:spacing w:val="-5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2EF17B1A" w14:textId="77777777" w:rsidR="00FA4FCE" w:rsidRDefault="00FA4FCE">
      <w:pPr>
        <w:sectPr w:rsidR="00FA4FCE">
          <w:pgSz w:w="11920" w:h="16840"/>
          <w:pgMar w:top="600" w:right="80" w:bottom="1200" w:left="280" w:header="185" w:footer="1011" w:gutter="0"/>
          <w:cols w:space="720"/>
        </w:sectPr>
      </w:pPr>
    </w:p>
    <w:p w14:paraId="010C581C" w14:textId="5E81E3E4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2544" behindDoc="0" locked="0" layoutInCell="1" allowOverlap="1" wp14:anchorId="06CD1A71" wp14:editId="04918AAE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033145"/>
                <wp:effectExtent l="0" t="0" r="0" b="0"/>
                <wp:wrapNone/>
                <wp:docPr id="214121867" name="Text 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03314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B5E10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404"/>
                              </w:tabs>
                              <w:spacing w:before="135" w:line="237" w:lineRule="auto"/>
                              <w:ind w:right="118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Dynamic asset-allocation between debt and equity based on an in-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house model that utilizes metrics such as P/B, P/E and interest rate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volatility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etc.</w:t>
                            </w:r>
                          </w:p>
                          <w:p w14:paraId="780499CC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404"/>
                              </w:tabs>
                              <w:spacing w:before="41"/>
                              <w:ind w:hanging="285"/>
                              <w:jc w:val="both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uses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derivatives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exposures.</w:t>
                            </w:r>
                          </w:p>
                          <w:p w14:paraId="638D2F67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404"/>
                              </w:tabs>
                              <w:spacing w:before="44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Managed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by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industry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veteran,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CIO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over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29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years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experience.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D1A71" id="Text Box 239" o:spid="_x0000_s1283" type="#_x0000_t202" style="position:absolute;left:0;text-align:left;margin-left:28.3pt;margin-top:24.05pt;width:332pt;height:81.35pt;z-index: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" fillcolor="#d8d8da" stroked="f">
                <v:textbox inset="0,0,0,0">
                  <w:txbxContent>
                    <w:p w14:paraId="7E6B5E10" w14:textId="77777777" w:rsidR="00FA4FCE" w:rsidRDefault="009C32EE"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val="left" w:pos="404"/>
                        </w:tabs>
                        <w:spacing w:before="135" w:line="237" w:lineRule="auto"/>
                        <w:ind w:right="118"/>
                        <w:jc w:val="both"/>
                      </w:pPr>
                      <w:r>
                        <w:rPr>
                          <w:color w:val="002134"/>
                        </w:rPr>
                        <w:t>Dynamic asset-allocation between debt and equity based on an in-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house model that utilizes metrics such as P/B, P/E and interest rate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volatility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etc.</w:t>
                      </w:r>
                    </w:p>
                    <w:p w14:paraId="780499CC" w14:textId="77777777" w:rsidR="00FA4FCE" w:rsidRDefault="009C32EE"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val="left" w:pos="404"/>
                        </w:tabs>
                        <w:spacing w:before="41"/>
                        <w:ind w:hanging="285"/>
                        <w:jc w:val="both"/>
                      </w:pP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uses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derivatives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strategy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portfolio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risk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exposures.</w:t>
                      </w:r>
                    </w:p>
                    <w:p w14:paraId="638D2F67" w14:textId="77777777" w:rsidR="00FA4FCE" w:rsidRDefault="009C32EE">
                      <w:pPr>
                        <w:pStyle w:val="BodyText"/>
                        <w:numPr>
                          <w:ilvl w:val="0"/>
                          <w:numId w:val="26"/>
                        </w:numPr>
                        <w:tabs>
                          <w:tab w:val="left" w:pos="404"/>
                        </w:tabs>
                        <w:spacing w:before="44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Managed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by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industry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veteran,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CIO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over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29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years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experience.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519CDE79" w14:textId="77777777" w:rsidR="00FA4FCE" w:rsidRDefault="009C32EE">
      <w:pPr>
        <w:spacing w:before="127"/>
        <w:ind w:right="270"/>
        <w:jc w:val="center"/>
        <w:rPr>
          <w:rFonts w:ascii="Arial"/>
          <w:b/>
          <w:sz w:val="48"/>
        </w:rPr>
      </w:pPr>
      <w:r>
        <w:br w:type="column"/>
      </w: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0A0F998F" w14:textId="77777777" w:rsidR="00FA4FCE" w:rsidRDefault="009C32EE">
      <w:pPr>
        <w:pStyle w:val="Heading5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1382BA79" w14:textId="065DDD8B" w:rsidR="00FA4FCE" w:rsidRDefault="009C32EE">
      <w:pPr>
        <w:tabs>
          <w:tab w:val="left" w:pos="3855"/>
        </w:tabs>
        <w:spacing w:before="236"/>
        <w:ind w:right="255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4592" behindDoc="0" locked="0" layoutInCell="1" allowOverlap="1" wp14:anchorId="057C2670" wp14:editId="6C9AB6A6">
                <wp:simplePos x="0" y="0"/>
                <wp:positionH relativeFrom="page">
                  <wp:posOffset>4751705</wp:posOffset>
                </wp:positionH>
                <wp:positionV relativeFrom="paragraph">
                  <wp:posOffset>318770</wp:posOffset>
                </wp:positionV>
                <wp:extent cx="2448560" cy="1862455"/>
                <wp:effectExtent l="0" t="0" r="0" b="0"/>
                <wp:wrapNone/>
                <wp:docPr id="277990340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1289C311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01606C0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80DBFF5" w14:textId="77777777" w:rsidR="00FA4FCE" w:rsidRDefault="009C32EE">
                                  <w:pPr>
                                    <w:pStyle w:val="TableParagraph"/>
                                    <w:spacing w:before="0" w:line="146" w:lineRule="exact"/>
                                    <w:ind w:left="439" w:right="442" w:firstLine="14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S.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Naren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Equity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Manish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Banthia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- Debt</w:t>
                                  </w:r>
                                </w:p>
                              </w:tc>
                            </w:tr>
                            <w:tr w:rsidR="00FA4FCE" w14:paraId="3157CAD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A0D2B55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64432A5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30th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December,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2006</w:t>
                                  </w:r>
                                </w:p>
                              </w:tc>
                            </w:tr>
                            <w:tr w:rsidR="00FA4FCE" w14:paraId="7D07D83F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00C9CE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  <w:p w14:paraId="4EEC0FC0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1251DA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552,293</w:t>
                                  </w:r>
                                </w:p>
                                <w:p w14:paraId="17F06964" w14:textId="77777777" w:rsidR="00FA4FCE" w:rsidRDefault="009C32EE">
                                  <w:pPr>
                                    <w:pStyle w:val="TableParagraph"/>
                                    <w:spacing w:before="56" w:line="146" w:lineRule="exact"/>
                                    <w:ind w:left="96" w:right="100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CRISIL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Hybrid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50+50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-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Moderate</w:t>
                                  </w:r>
                                  <w:r>
                                    <w:rPr>
                                      <w:color w:val="595B60"/>
                                      <w:spacing w:val="-3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TR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INR</w:t>
                                  </w:r>
                                </w:p>
                              </w:tc>
                            </w:tr>
                            <w:tr w:rsidR="00FA4FCE" w14:paraId="0B15BCF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0FFEE8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56FBF9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INF109K01BH2</w:t>
                                  </w:r>
                                </w:p>
                              </w:tc>
                            </w:tr>
                            <w:tr w:rsidR="00FA4FCE" w14:paraId="133EB779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BFE9FD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247456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1.48%</w:t>
                                  </w:r>
                                </w:p>
                              </w:tc>
                            </w:tr>
                            <w:tr w:rsidR="00FA4FCE" w14:paraId="70244B21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81146C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9D4B4A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4.60%</w:t>
                                  </w:r>
                                </w:p>
                              </w:tc>
                            </w:tr>
                            <w:tr w:rsidR="00FA4FCE" w14:paraId="4B6218B5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B631B9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4271BC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1.55</w:t>
                                  </w:r>
                                </w:p>
                              </w:tc>
                            </w:tr>
                            <w:tr w:rsidR="00FA4FCE" w14:paraId="24340DA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D5AA90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A1434A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6484337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BFDBC7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0338BB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1.00%</w:t>
                                  </w:r>
                                </w:p>
                              </w:tc>
                            </w:tr>
                          </w:tbl>
                          <w:p w14:paraId="3EB72E5A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C2670" id="Text Box 238" o:spid="_x0000_s1284" type="#_x0000_t202" style="position:absolute;left:0;text-align:left;margin-left:374.15pt;margin-top:25.1pt;width:192.8pt;height:146.65pt;z-index: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1289C311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01606C0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80DBFF5" w14:textId="77777777" w:rsidR="00FA4FCE" w:rsidRDefault="009C32EE">
                            <w:pPr>
                              <w:pStyle w:val="TableParagraph"/>
                              <w:spacing w:before="0" w:line="146" w:lineRule="exact"/>
                              <w:ind w:left="439" w:right="442" w:firstLine="14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S.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Naren</w:t>
                            </w:r>
                            <w:r>
                              <w:rPr>
                                <w:color w:val="595B60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595B60"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Equity</w:t>
                            </w:r>
                            <w:r>
                              <w:rPr>
                                <w:color w:val="595B60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Manish</w:t>
                            </w:r>
                            <w:r>
                              <w:rPr>
                                <w:color w:val="595B60"/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Banthia</w:t>
                            </w:r>
                            <w:r>
                              <w:rPr>
                                <w:color w:val="595B60"/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- Debt</w:t>
                            </w:r>
                          </w:p>
                        </w:tc>
                      </w:tr>
                      <w:tr w:rsidR="00FA4FCE" w14:paraId="3157CAD2" w14:textId="77777777">
                        <w:trPr>
                          <w:trHeight w:val="268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A0D2B55" w14:textId="77777777" w:rsidR="00FA4FCE" w:rsidRDefault="009C32EE">
                            <w:pPr>
                              <w:pStyle w:val="TableParagraph"/>
                              <w:spacing w:before="48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64432A5" w14:textId="77777777" w:rsidR="00FA4FCE" w:rsidRDefault="009C32EE">
                            <w:pPr>
                              <w:pStyle w:val="TableParagraph"/>
                              <w:spacing w:before="48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30th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December,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2006</w:t>
                            </w:r>
                          </w:p>
                        </w:tc>
                      </w:tr>
                      <w:tr w:rsidR="00FA4FCE" w14:paraId="7D07D83F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00C9CE7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  <w:p w14:paraId="4EEC0FC0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1251DAD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552,293</w:t>
                            </w:r>
                          </w:p>
                          <w:p w14:paraId="17F06964" w14:textId="77777777" w:rsidR="00FA4FCE" w:rsidRDefault="009C32EE">
                            <w:pPr>
                              <w:pStyle w:val="TableParagraph"/>
                              <w:spacing w:before="56" w:line="146" w:lineRule="exact"/>
                              <w:ind w:left="96" w:right="10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CRISIL</w:t>
                            </w:r>
                            <w:r>
                              <w:rPr>
                                <w:color w:val="595B60"/>
                                <w:spacing w:val="-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Hybrid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50+50</w:t>
                            </w:r>
                            <w:r>
                              <w:rPr>
                                <w:color w:val="595B60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Moderate</w:t>
                            </w:r>
                            <w:r>
                              <w:rPr>
                                <w:color w:val="595B60"/>
                                <w:spacing w:val="-3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TR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INR</w:t>
                            </w:r>
                          </w:p>
                        </w:tc>
                      </w:tr>
                      <w:tr w:rsidR="00FA4FCE" w14:paraId="0B15BCF4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0FFEE8F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56FBF96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INF109K01BH2</w:t>
                            </w:r>
                          </w:p>
                        </w:tc>
                      </w:tr>
                      <w:tr w:rsidR="00FA4FCE" w14:paraId="133EB779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BFE9FDA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2474569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1.48%</w:t>
                            </w:r>
                          </w:p>
                        </w:tc>
                      </w:tr>
                      <w:tr w:rsidR="00FA4FCE" w14:paraId="70244B21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81146C4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9D4B4AD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4.60%</w:t>
                            </w:r>
                          </w:p>
                        </w:tc>
                      </w:tr>
                      <w:tr w:rsidR="00FA4FCE" w14:paraId="4B6218B5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B631B9D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4271BCB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1.55</w:t>
                            </w:r>
                          </w:p>
                        </w:tc>
                      </w:tr>
                      <w:tr w:rsidR="00FA4FCE" w14:paraId="24340DA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D5AA90E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A1434A2" w14:textId="77777777" w:rsidR="00FA4FCE" w:rsidRDefault="009C32EE">
                            <w:pPr>
                              <w:pStyle w:val="TableParagraph"/>
                              <w:spacing w:before="59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64843376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BFDBC73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50338BB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1.00%</w:t>
                            </w:r>
                          </w:p>
                        </w:tc>
                      </w:tr>
                    </w:tbl>
                    <w:p w14:paraId="3EB72E5A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19387E4A" w14:textId="77777777" w:rsidR="00FA4FCE" w:rsidRDefault="00FA4FCE">
      <w:pPr>
        <w:jc w:val="center"/>
        <w:rPr>
          <w:sz w:val="16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0" w:space="40"/>
            <w:col w:w="4600"/>
          </w:cols>
        </w:sectPr>
      </w:pPr>
    </w:p>
    <w:p w14:paraId="2751978E" w14:textId="77777777" w:rsidR="00FA4FCE" w:rsidRDefault="00FA4FCE">
      <w:pPr>
        <w:pStyle w:val="BodyText"/>
      </w:pPr>
    </w:p>
    <w:p w14:paraId="002FDEAF" w14:textId="77777777" w:rsidR="00FA4FCE" w:rsidRDefault="00FA4FCE">
      <w:pPr>
        <w:pStyle w:val="BodyText"/>
        <w:spacing w:before="5"/>
        <w:rPr>
          <w:sz w:val="27"/>
        </w:rPr>
      </w:pPr>
    </w:p>
    <w:p w14:paraId="477E869D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5BFF00DD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60D0FF9E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portfolio construct of the scheme is dependent on various factors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such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as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market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conditions,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economic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scenarios,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global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events,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valuation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parameters such as price to book value, price to earnings, interest rate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movement,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etc.</w:t>
      </w:r>
    </w:p>
    <w:p w14:paraId="4CEB285D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Scheme uses an in-house model, which aims to increase equity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exposure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when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valuations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attractive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aims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reduce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equity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exposure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when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valuations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are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expensive.</w:t>
      </w:r>
    </w:p>
    <w:p w14:paraId="74785B1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Scheme will use derivative instruments for the purpose of hedging,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portfolio rebalancing or for any other stock and/or index strategies as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allowed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under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SEBI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Regulations.</w:t>
      </w:r>
    </w:p>
    <w:p w14:paraId="484A6880" w14:textId="77777777" w:rsidR="00FA4FCE" w:rsidRDefault="009C32EE">
      <w:pPr>
        <w:pStyle w:val="Heading4"/>
        <w:tabs>
          <w:tab w:val="left" w:pos="6925"/>
        </w:tabs>
        <w:spacing w:before="134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6997E1B8" w14:textId="77777777" w:rsidR="00FA4FCE" w:rsidRDefault="009C32EE">
      <w:pPr>
        <w:pStyle w:val="BodyText"/>
        <w:spacing w:before="165" w:line="237" w:lineRule="auto"/>
        <w:ind w:left="291" w:right="5"/>
        <w:jc w:val="both"/>
      </w:pP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utilizes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in-house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model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balance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equity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debt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allocations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also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implements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derivatives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overlay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manage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exposures. In addition to being to exposed equity market risks, the scheme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could also be subject to model risks and basis risks which can impact relative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performance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during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adverse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market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conditions.</w:t>
      </w:r>
    </w:p>
    <w:p w14:paraId="02BB4D47" w14:textId="0DCA503A" w:rsidR="00FA4FCE" w:rsidRDefault="009C32EE">
      <w:pPr>
        <w:pStyle w:val="Heading4"/>
        <w:tabs>
          <w:tab w:val="left" w:pos="6925"/>
        </w:tabs>
        <w:spacing w:before="133"/>
        <w:ind w:left="29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5104" behindDoc="0" locked="0" layoutInCell="1" allowOverlap="1" wp14:anchorId="06DB51CF" wp14:editId="3201E566">
                <wp:simplePos x="0" y="0"/>
                <wp:positionH relativeFrom="page">
                  <wp:posOffset>356235</wp:posOffset>
                </wp:positionH>
                <wp:positionV relativeFrom="paragraph">
                  <wp:posOffset>348615</wp:posOffset>
                </wp:positionV>
                <wp:extent cx="4221480" cy="965835"/>
                <wp:effectExtent l="0" t="0" r="0" b="0"/>
                <wp:wrapNone/>
                <wp:docPr id="657544759" name="Text 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2B851306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29B2B045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0"/>
                                    </w:tabs>
                                    <w:spacing w:before="16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47211511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B320A63" w14:textId="77777777" w:rsidR="00FA4FCE" w:rsidRDefault="009C32EE">
                                  <w:pPr>
                                    <w:pStyle w:val="TableParagraph"/>
                                    <w:spacing w:before="1"/>
                                    <w:ind w:left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Internet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29C5504F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4"/>
                                    </w:tabs>
                                    <w:spacing w:before="16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1A6A019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1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1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Auto</w:t>
                                  </w:r>
                                  <w:r>
                                    <w:rPr>
                                      <w:color w:val="595B60"/>
                                      <w:spacing w:val="-1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Ancillaries</w:t>
                                  </w:r>
                                </w:p>
                                <w:p w14:paraId="405897CE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1C48092" w14:textId="77777777" w:rsidR="00FA4FCE" w:rsidRDefault="009C32EE">
                                  <w:pPr>
                                    <w:pStyle w:val="TableParagraph"/>
                                    <w:spacing w:before="0" w:line="172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Retailing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0A852680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6"/>
                                    <w:ind w:left="74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3122BE97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val="left" w:pos="243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Non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Durables</w:t>
                                  </w:r>
                                </w:p>
                                <w:p w14:paraId="1CF66247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Finance</w:t>
                                  </w:r>
                                </w:p>
                                <w:p w14:paraId="3324F2D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val="left" w:pos="242"/>
                                    </w:tabs>
                                    <w:spacing w:before="15" w:line="172" w:lineRule="exact"/>
                                    <w:ind w:left="241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Software</w:t>
                                  </w:r>
                                </w:p>
                              </w:tc>
                            </w:tr>
                            <w:tr w:rsidR="00FA4FCE" w14:paraId="32FD0C58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2B379CC1" w14:textId="77777777" w:rsidR="00FA4FCE" w:rsidRDefault="00FA4FCE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0F856E36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0CE1B5C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tabs>
                                      <w:tab w:val="left" w:pos="243"/>
                                    </w:tabs>
                                    <w:spacing w:before="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4A077AE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tabs>
                                      <w:tab w:val="left" w:pos="240"/>
                                    </w:tabs>
                                    <w:spacing w:before="16"/>
                                    <w:ind w:left="239" w:hanging="15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TVS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Motor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1C036B3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Zomato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4A35727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243"/>
                                    </w:tabs>
                                    <w:spacing w:before="2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7F74929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Motherson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Sumi</w:t>
                                  </w:r>
                                </w:p>
                                <w:p w14:paraId="3627E15A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Zee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Entertainment</w:t>
                                  </w:r>
                                </w:p>
                              </w:tc>
                            </w:tr>
                          </w:tbl>
                          <w:p w14:paraId="30CF4CD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DB51CF" id="Text Box 237" o:spid="_x0000_s1285" type="#_x0000_t202" style="position:absolute;left:0;text-align:left;margin-left:28.05pt;margin-top:27.45pt;width:332.4pt;height:76.05pt;z-index:1585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2B851306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29B2B045" w14:textId="77777777" w:rsidR="00FA4FCE" w:rsidRDefault="009C32EE">
                            <w:pPr>
                              <w:pStyle w:val="TableParagraph"/>
                              <w:tabs>
                                <w:tab w:val="left" w:pos="2700"/>
                              </w:tabs>
                              <w:spacing w:before="16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47211511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5B320A63" w14:textId="77777777" w:rsidR="00FA4FCE" w:rsidRDefault="009C32EE">
                            <w:pPr>
                              <w:pStyle w:val="TableParagraph"/>
                              <w:spacing w:before="1"/>
                              <w:ind w:left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Internet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29C5504F" w14:textId="77777777" w:rsidR="00FA4FCE" w:rsidRDefault="009C32EE">
                            <w:pPr>
                              <w:pStyle w:val="TableParagraph"/>
                              <w:tabs>
                                <w:tab w:val="left" w:pos="2894"/>
                              </w:tabs>
                              <w:spacing w:before="16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1A6A019" w14:textId="77777777" w:rsidR="00FA4FCE" w:rsidRDefault="009C32EE">
                            <w:pPr>
                              <w:pStyle w:val="TableParagraph"/>
                              <w:spacing w:before="87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1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</w:t>
                            </w:r>
                            <w:r>
                              <w:rPr>
                                <w:color w:val="595B60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1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Auto</w:t>
                            </w:r>
                            <w:r>
                              <w:rPr>
                                <w:color w:val="595B60"/>
                                <w:spacing w:val="-1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Ancillaries</w:t>
                            </w:r>
                          </w:p>
                          <w:p w14:paraId="405897CE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21C48092" w14:textId="77777777" w:rsidR="00FA4FCE" w:rsidRDefault="009C32EE">
                            <w:pPr>
                              <w:pStyle w:val="TableParagraph"/>
                              <w:spacing w:before="0" w:line="172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Retailing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0A852680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6"/>
                              <w:ind w:left="74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3122BE97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243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Non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Durables</w:t>
                            </w:r>
                          </w:p>
                          <w:p w14:paraId="1CF66247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Banks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Finance</w:t>
                            </w:r>
                          </w:p>
                          <w:p w14:paraId="3324F2D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242"/>
                              </w:tabs>
                              <w:spacing w:before="15" w:line="172" w:lineRule="exact"/>
                              <w:ind w:left="241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Software</w:t>
                            </w:r>
                          </w:p>
                        </w:tc>
                      </w:tr>
                      <w:tr w:rsidR="00FA4FCE" w14:paraId="32FD0C58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2B379CC1" w14:textId="77777777" w:rsidR="00FA4FCE" w:rsidRDefault="00FA4FCE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0F856E36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0CE1B5C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243"/>
                              </w:tabs>
                              <w:spacing w:before="2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4A077AE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240"/>
                              </w:tabs>
                              <w:spacing w:before="16"/>
                              <w:ind w:left="239" w:hanging="15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TVS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Motor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1C036B3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z w:val="16"/>
                              </w:rPr>
                              <w:t>Zomato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4A35727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243"/>
                              </w:tabs>
                              <w:spacing w:before="2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7F74929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Motherson</w:t>
                            </w:r>
                            <w:r>
                              <w:rPr>
                                <w:color w:val="595B60"/>
                                <w:spacing w:val="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Sumi</w:t>
                            </w:r>
                          </w:p>
                          <w:p w14:paraId="3627E15A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Zee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Entertainment</w:t>
                            </w:r>
                          </w:p>
                        </w:tc>
                      </w:tr>
                    </w:tbl>
                    <w:p w14:paraId="30CF4CD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669052D0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49C5F458" w14:textId="77777777" w:rsidR="00FA4FCE" w:rsidRDefault="00FA4FCE">
      <w:pPr>
        <w:pStyle w:val="BodyText"/>
        <w:rPr>
          <w:sz w:val="16"/>
        </w:rPr>
      </w:pPr>
    </w:p>
    <w:p w14:paraId="4A3BAB56" w14:textId="77777777" w:rsidR="00FA4FCE" w:rsidRDefault="00FA4FCE">
      <w:pPr>
        <w:pStyle w:val="BodyText"/>
        <w:rPr>
          <w:sz w:val="16"/>
        </w:rPr>
      </w:pPr>
    </w:p>
    <w:p w14:paraId="6E28D423" w14:textId="77777777" w:rsidR="00FA4FCE" w:rsidRDefault="00FA4FCE">
      <w:pPr>
        <w:pStyle w:val="BodyText"/>
        <w:rPr>
          <w:sz w:val="16"/>
        </w:rPr>
      </w:pPr>
    </w:p>
    <w:p w14:paraId="2F5F3103" w14:textId="77777777" w:rsidR="00FA4FCE" w:rsidRDefault="00FA4FCE">
      <w:pPr>
        <w:pStyle w:val="BodyText"/>
        <w:rPr>
          <w:sz w:val="16"/>
        </w:rPr>
      </w:pPr>
    </w:p>
    <w:p w14:paraId="71E801F3" w14:textId="77777777" w:rsidR="00FA4FCE" w:rsidRDefault="00FA4FCE">
      <w:pPr>
        <w:pStyle w:val="BodyText"/>
        <w:rPr>
          <w:sz w:val="16"/>
        </w:rPr>
      </w:pPr>
    </w:p>
    <w:p w14:paraId="6C9FBA84" w14:textId="77777777" w:rsidR="00FA4FCE" w:rsidRDefault="00FA4FCE">
      <w:pPr>
        <w:pStyle w:val="BodyText"/>
        <w:rPr>
          <w:sz w:val="16"/>
        </w:rPr>
      </w:pPr>
    </w:p>
    <w:p w14:paraId="46C341E1" w14:textId="77777777" w:rsidR="00FA4FCE" w:rsidRDefault="00FA4FCE">
      <w:pPr>
        <w:pStyle w:val="BodyText"/>
        <w:rPr>
          <w:sz w:val="16"/>
        </w:rPr>
      </w:pPr>
    </w:p>
    <w:p w14:paraId="4BC32C2E" w14:textId="77777777" w:rsidR="00FA4FCE" w:rsidRDefault="00FA4FCE">
      <w:pPr>
        <w:pStyle w:val="BodyText"/>
        <w:rPr>
          <w:sz w:val="16"/>
        </w:rPr>
      </w:pPr>
    </w:p>
    <w:p w14:paraId="1982B994" w14:textId="77777777" w:rsidR="00FA4FCE" w:rsidRDefault="00FA4FCE">
      <w:pPr>
        <w:pStyle w:val="BodyText"/>
        <w:rPr>
          <w:sz w:val="16"/>
        </w:rPr>
      </w:pPr>
    </w:p>
    <w:p w14:paraId="47162693" w14:textId="77777777" w:rsidR="00FA4FCE" w:rsidRDefault="00FA4FCE">
      <w:pPr>
        <w:pStyle w:val="BodyText"/>
        <w:rPr>
          <w:sz w:val="16"/>
        </w:rPr>
      </w:pPr>
    </w:p>
    <w:p w14:paraId="37D2BE01" w14:textId="77777777" w:rsidR="00FA4FCE" w:rsidRDefault="00FA4FCE">
      <w:pPr>
        <w:pStyle w:val="BodyText"/>
        <w:rPr>
          <w:sz w:val="16"/>
        </w:rPr>
      </w:pPr>
    </w:p>
    <w:p w14:paraId="2ACFF5B8" w14:textId="77777777" w:rsidR="00FA4FCE" w:rsidRDefault="00FA4FCE">
      <w:pPr>
        <w:pStyle w:val="BodyText"/>
        <w:rPr>
          <w:sz w:val="16"/>
        </w:rPr>
      </w:pPr>
    </w:p>
    <w:p w14:paraId="07126705" w14:textId="77777777" w:rsidR="00FA4FCE" w:rsidRDefault="00FA4FCE">
      <w:pPr>
        <w:pStyle w:val="BodyText"/>
        <w:spacing w:before="5"/>
        <w:rPr>
          <w:sz w:val="18"/>
        </w:rPr>
      </w:pPr>
    </w:p>
    <w:p w14:paraId="6806CFC1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85D0E01" w14:textId="77777777" w:rsidR="00FA4FCE" w:rsidRDefault="00FA4FCE">
      <w:pPr>
        <w:pStyle w:val="BodyText"/>
        <w:rPr>
          <w:sz w:val="16"/>
        </w:rPr>
      </w:pPr>
    </w:p>
    <w:p w14:paraId="54EF35F9" w14:textId="77777777" w:rsidR="00FA4FCE" w:rsidRDefault="00FA4FCE">
      <w:pPr>
        <w:pStyle w:val="BodyText"/>
        <w:rPr>
          <w:sz w:val="16"/>
        </w:rPr>
      </w:pPr>
    </w:p>
    <w:p w14:paraId="77F663BA" w14:textId="77777777" w:rsidR="00FA4FCE" w:rsidRDefault="00FA4FCE">
      <w:pPr>
        <w:pStyle w:val="BodyText"/>
        <w:rPr>
          <w:sz w:val="16"/>
        </w:rPr>
      </w:pPr>
    </w:p>
    <w:p w14:paraId="425CC158" w14:textId="77777777" w:rsidR="00FA4FCE" w:rsidRDefault="00FA4FCE">
      <w:pPr>
        <w:pStyle w:val="BodyText"/>
        <w:rPr>
          <w:sz w:val="16"/>
        </w:rPr>
      </w:pPr>
    </w:p>
    <w:p w14:paraId="7B7220A9" w14:textId="77777777" w:rsidR="00FA4FCE" w:rsidRDefault="00FA4FCE">
      <w:pPr>
        <w:pStyle w:val="BodyText"/>
        <w:rPr>
          <w:sz w:val="16"/>
        </w:rPr>
      </w:pPr>
    </w:p>
    <w:p w14:paraId="645BEF79" w14:textId="77777777" w:rsidR="00FA4FCE" w:rsidRDefault="00FA4FCE">
      <w:pPr>
        <w:pStyle w:val="BodyText"/>
        <w:rPr>
          <w:sz w:val="16"/>
        </w:rPr>
      </w:pPr>
    </w:p>
    <w:p w14:paraId="35FEED5E" w14:textId="77777777" w:rsidR="00FA4FCE" w:rsidRDefault="00FA4FCE">
      <w:pPr>
        <w:pStyle w:val="BodyText"/>
        <w:rPr>
          <w:sz w:val="16"/>
        </w:rPr>
      </w:pPr>
    </w:p>
    <w:p w14:paraId="0FE50505" w14:textId="77777777" w:rsidR="00FA4FCE" w:rsidRDefault="00FA4FCE">
      <w:pPr>
        <w:pStyle w:val="BodyText"/>
        <w:rPr>
          <w:sz w:val="16"/>
        </w:rPr>
      </w:pPr>
    </w:p>
    <w:p w14:paraId="5FFE4A6F" w14:textId="77777777" w:rsidR="00FA4FCE" w:rsidRDefault="00FA4FCE">
      <w:pPr>
        <w:pStyle w:val="BodyText"/>
        <w:spacing w:before="3"/>
        <w:rPr>
          <w:sz w:val="22"/>
        </w:rPr>
      </w:pPr>
    </w:p>
    <w:p w14:paraId="397A7850" w14:textId="6A465CD3" w:rsidR="00FA4FCE" w:rsidRDefault="009C32EE">
      <w:pPr>
        <w:spacing w:line="244" w:lineRule="auto"/>
        <w:ind w:left="372" w:right="1663" w:hanging="21"/>
        <w:rPr>
          <w:rFonts w:ascii="Calibri"/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52032" behindDoc="0" locked="0" layoutInCell="1" allowOverlap="1" wp14:anchorId="26DE31BE" wp14:editId="38CB4C99">
                <wp:simplePos x="0" y="0"/>
                <wp:positionH relativeFrom="page">
                  <wp:posOffset>5068570</wp:posOffset>
                </wp:positionH>
                <wp:positionV relativeFrom="paragraph">
                  <wp:posOffset>-970915</wp:posOffset>
                </wp:positionV>
                <wp:extent cx="1800225" cy="1800225"/>
                <wp:effectExtent l="0" t="0" r="0" b="0"/>
                <wp:wrapNone/>
                <wp:docPr id="135400620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0225" cy="1800225"/>
                          <a:chOff x="7982" y="-1529"/>
                          <a:chExt cx="2835" cy="2835"/>
                        </a:xfrm>
                      </wpg:grpSpPr>
                      <wps:wsp>
                        <wps:cNvPr id="1151711936" name="AutoShape 236"/>
                        <wps:cNvSpPr>
                          <a:spLocks/>
                        </wps:cNvSpPr>
                        <wps:spPr bwMode="auto">
                          <a:xfrm>
                            <a:off x="9038" y="-1529"/>
                            <a:ext cx="1779" cy="2835"/>
                          </a:xfrm>
                          <a:custGeom>
                            <a:avLst/>
                            <a:gdLst>
                              <a:gd name="T0" fmla="+- 0 9399 9038"/>
                              <a:gd name="T1" fmla="*/ T0 w 1779"/>
                              <a:gd name="T2" fmla="+- 0 597 -1529"/>
                              <a:gd name="T3" fmla="*/ 597 h 2835"/>
                              <a:gd name="T4" fmla="+- 0 9551 9038"/>
                              <a:gd name="T5" fmla="*/ T4 w 1779"/>
                              <a:gd name="T6" fmla="+- 0 581 -1529"/>
                              <a:gd name="T7" fmla="*/ 581 h 2835"/>
                              <a:gd name="T8" fmla="+- 0 9692 9038"/>
                              <a:gd name="T9" fmla="*/ T8 w 1779"/>
                              <a:gd name="T10" fmla="+- 0 534 -1529"/>
                              <a:gd name="T11" fmla="*/ 534 h 2835"/>
                              <a:gd name="T12" fmla="+- 0 9818 9038"/>
                              <a:gd name="T13" fmla="*/ T12 w 1779"/>
                              <a:gd name="T14" fmla="+- 0 461 -1529"/>
                              <a:gd name="T15" fmla="*/ 461 h 2835"/>
                              <a:gd name="T16" fmla="+- 0 9925 9038"/>
                              <a:gd name="T17" fmla="*/ T16 w 1779"/>
                              <a:gd name="T18" fmla="+- 0 363 -1529"/>
                              <a:gd name="T19" fmla="*/ 363 h 2835"/>
                              <a:gd name="T20" fmla="+- 0 10011 9038"/>
                              <a:gd name="T21" fmla="*/ T20 w 1779"/>
                              <a:gd name="T22" fmla="+- 0 246 -1529"/>
                              <a:gd name="T23" fmla="*/ 246 h 2835"/>
                              <a:gd name="T24" fmla="+- 0 10072 9038"/>
                              <a:gd name="T25" fmla="*/ T24 w 1779"/>
                              <a:gd name="T26" fmla="+- 0 112 -1529"/>
                              <a:gd name="T27" fmla="*/ 112 h 2835"/>
                              <a:gd name="T28" fmla="+- 0 10104 9038"/>
                              <a:gd name="T29" fmla="*/ T28 w 1779"/>
                              <a:gd name="T30" fmla="+- 0 -34 -1529"/>
                              <a:gd name="T31" fmla="*/ -34 h 2835"/>
                              <a:gd name="T32" fmla="+- 0 10104 9038"/>
                              <a:gd name="T33" fmla="*/ T32 w 1779"/>
                              <a:gd name="T34" fmla="+- 0 -189 -1529"/>
                              <a:gd name="T35" fmla="*/ -189 h 2835"/>
                              <a:gd name="T36" fmla="+- 0 10072 9038"/>
                              <a:gd name="T37" fmla="*/ T36 w 1779"/>
                              <a:gd name="T38" fmla="+- 0 -335 -1529"/>
                              <a:gd name="T39" fmla="*/ -335 h 2835"/>
                              <a:gd name="T40" fmla="+- 0 10011 9038"/>
                              <a:gd name="T41" fmla="*/ T40 w 1779"/>
                              <a:gd name="T42" fmla="+- 0 -469 -1529"/>
                              <a:gd name="T43" fmla="*/ -469 h 2835"/>
                              <a:gd name="T44" fmla="+- 0 9925 9038"/>
                              <a:gd name="T45" fmla="*/ T44 w 1779"/>
                              <a:gd name="T46" fmla="+- 0 -586 -1529"/>
                              <a:gd name="T47" fmla="*/ -586 h 2835"/>
                              <a:gd name="T48" fmla="+- 0 9818 9038"/>
                              <a:gd name="T49" fmla="*/ T48 w 1779"/>
                              <a:gd name="T50" fmla="+- 0 -683 -1529"/>
                              <a:gd name="T51" fmla="*/ -683 h 2835"/>
                              <a:gd name="T52" fmla="+- 0 9692 9038"/>
                              <a:gd name="T53" fmla="*/ T52 w 1779"/>
                              <a:gd name="T54" fmla="+- 0 -757 -1529"/>
                              <a:gd name="T55" fmla="*/ -757 h 2835"/>
                              <a:gd name="T56" fmla="+- 0 9551 9038"/>
                              <a:gd name="T57" fmla="*/ T56 w 1779"/>
                              <a:gd name="T58" fmla="+- 0 -803 -1529"/>
                              <a:gd name="T59" fmla="*/ -803 h 2835"/>
                              <a:gd name="T60" fmla="+- 0 9399 9038"/>
                              <a:gd name="T61" fmla="*/ T60 w 1779"/>
                              <a:gd name="T62" fmla="+- 0 -820 -1529"/>
                              <a:gd name="T63" fmla="*/ -820 h 2835"/>
                              <a:gd name="T64" fmla="+- 0 9472 9038"/>
                              <a:gd name="T65" fmla="*/ T64 w 1779"/>
                              <a:gd name="T66" fmla="+- 0 -1527 -1529"/>
                              <a:gd name="T67" fmla="*/ -1527 h 2835"/>
                              <a:gd name="T68" fmla="+- 0 9617 9038"/>
                              <a:gd name="T69" fmla="*/ T68 w 1779"/>
                              <a:gd name="T70" fmla="+- 0 -1512 -1529"/>
                              <a:gd name="T71" fmla="*/ -1512 h 2835"/>
                              <a:gd name="T72" fmla="+- 0 9760 9038"/>
                              <a:gd name="T73" fmla="*/ T72 w 1779"/>
                              <a:gd name="T74" fmla="+- 0 -1482 -1529"/>
                              <a:gd name="T75" fmla="*/ -1482 h 2835"/>
                              <a:gd name="T76" fmla="+- 0 9903 9038"/>
                              <a:gd name="T77" fmla="*/ T76 w 1779"/>
                              <a:gd name="T78" fmla="+- 0 -1436 -1529"/>
                              <a:gd name="T79" fmla="*/ -1436 h 2835"/>
                              <a:gd name="T80" fmla="+- 0 10037 9038"/>
                              <a:gd name="T81" fmla="*/ T80 w 1779"/>
                              <a:gd name="T82" fmla="+- 0 -1377 -1529"/>
                              <a:gd name="T83" fmla="*/ -1377 h 2835"/>
                              <a:gd name="T84" fmla="+- 0 10163 9038"/>
                              <a:gd name="T85" fmla="*/ T84 w 1779"/>
                              <a:gd name="T86" fmla="+- 0 -1306 -1529"/>
                              <a:gd name="T87" fmla="*/ -1306 h 2835"/>
                              <a:gd name="T88" fmla="+- 0 10279 9038"/>
                              <a:gd name="T89" fmla="*/ T88 w 1779"/>
                              <a:gd name="T90" fmla="+- 0 -1223 -1529"/>
                              <a:gd name="T91" fmla="*/ -1223 h 2835"/>
                              <a:gd name="T92" fmla="+- 0 10386 9038"/>
                              <a:gd name="T93" fmla="*/ T92 w 1779"/>
                              <a:gd name="T94" fmla="+- 0 -1129 -1529"/>
                              <a:gd name="T95" fmla="*/ -1129 h 2835"/>
                              <a:gd name="T96" fmla="+- 0 10482 9038"/>
                              <a:gd name="T97" fmla="*/ T96 w 1779"/>
                              <a:gd name="T98" fmla="+- 0 -1026 -1529"/>
                              <a:gd name="T99" fmla="*/ -1026 h 2835"/>
                              <a:gd name="T100" fmla="+- 0 10567 9038"/>
                              <a:gd name="T101" fmla="*/ T100 w 1779"/>
                              <a:gd name="T102" fmla="+- 0 -914 -1529"/>
                              <a:gd name="T103" fmla="*/ -914 h 2835"/>
                              <a:gd name="T104" fmla="+- 0 10641 9038"/>
                              <a:gd name="T105" fmla="*/ T104 w 1779"/>
                              <a:gd name="T106" fmla="+- 0 -794 -1529"/>
                              <a:gd name="T107" fmla="*/ -794 h 2835"/>
                              <a:gd name="T108" fmla="+- 0 10702 9038"/>
                              <a:gd name="T109" fmla="*/ T108 w 1779"/>
                              <a:gd name="T110" fmla="+- 0 -668 -1529"/>
                              <a:gd name="T111" fmla="*/ -668 h 2835"/>
                              <a:gd name="T112" fmla="+- 0 10751 9038"/>
                              <a:gd name="T113" fmla="*/ T112 w 1779"/>
                              <a:gd name="T114" fmla="+- 0 -536 -1529"/>
                              <a:gd name="T115" fmla="*/ -536 h 2835"/>
                              <a:gd name="T116" fmla="+- 0 10787 9038"/>
                              <a:gd name="T117" fmla="*/ T116 w 1779"/>
                              <a:gd name="T118" fmla="+- 0 -399 -1529"/>
                              <a:gd name="T119" fmla="*/ -399 h 2835"/>
                              <a:gd name="T120" fmla="+- 0 10809 9038"/>
                              <a:gd name="T121" fmla="*/ T120 w 1779"/>
                              <a:gd name="T122" fmla="+- 0 -259 -1529"/>
                              <a:gd name="T123" fmla="*/ -259 h 2835"/>
                              <a:gd name="T124" fmla="+- 0 10817 9038"/>
                              <a:gd name="T125" fmla="*/ T124 w 1779"/>
                              <a:gd name="T126" fmla="+- 0 -115 -1529"/>
                              <a:gd name="T127" fmla="*/ -115 h 2835"/>
                              <a:gd name="T128" fmla="+- 0 10810 9038"/>
                              <a:gd name="T129" fmla="*/ T128 w 1779"/>
                              <a:gd name="T130" fmla="+- 0 30 -1529"/>
                              <a:gd name="T131" fmla="*/ 30 h 2835"/>
                              <a:gd name="T132" fmla="+- 0 10787 9038"/>
                              <a:gd name="T133" fmla="*/ T132 w 1779"/>
                              <a:gd name="T134" fmla="+- 0 176 -1529"/>
                              <a:gd name="T135" fmla="*/ 176 h 2835"/>
                              <a:gd name="T136" fmla="+- 0 10749 9038"/>
                              <a:gd name="T137" fmla="*/ T136 w 1779"/>
                              <a:gd name="T138" fmla="+- 0 322 -1529"/>
                              <a:gd name="T139" fmla="*/ 322 h 2835"/>
                              <a:gd name="T140" fmla="+- 0 10696 9038"/>
                              <a:gd name="T141" fmla="*/ T140 w 1779"/>
                              <a:gd name="T142" fmla="+- 0 461 -1529"/>
                              <a:gd name="T143" fmla="*/ 461 h 2835"/>
                              <a:gd name="T144" fmla="+- 0 10631 9038"/>
                              <a:gd name="T145" fmla="*/ T144 w 1779"/>
                              <a:gd name="T146" fmla="+- 0 591 -1529"/>
                              <a:gd name="T147" fmla="*/ 591 h 2835"/>
                              <a:gd name="T148" fmla="+- 0 9403 9038"/>
                              <a:gd name="T149" fmla="*/ T148 w 1779"/>
                              <a:gd name="T150" fmla="+- 0 1306 -1529"/>
                              <a:gd name="T151" fmla="*/ 1306 h 2835"/>
                              <a:gd name="T152" fmla="+- 0 9258 9038"/>
                              <a:gd name="T153" fmla="*/ T152 w 1779"/>
                              <a:gd name="T154" fmla="+- 0 1299 -1529"/>
                              <a:gd name="T155" fmla="*/ 1299 h 2835"/>
                              <a:gd name="T156" fmla="+- 0 9112 9038"/>
                              <a:gd name="T157" fmla="*/ T156 w 1779"/>
                              <a:gd name="T158" fmla="+- 0 1277 -1529"/>
                              <a:gd name="T159" fmla="*/ 1277 h 2835"/>
                              <a:gd name="T160" fmla="+- 0 9218 9038"/>
                              <a:gd name="T161" fmla="*/ T160 w 1779"/>
                              <a:gd name="T162" fmla="+- 0 574 -1529"/>
                              <a:gd name="T163" fmla="*/ 574 h 2835"/>
                              <a:gd name="T164" fmla="+- 0 9308 9038"/>
                              <a:gd name="T165" fmla="*/ T164 w 1779"/>
                              <a:gd name="T166" fmla="+- 0 592 -1529"/>
                              <a:gd name="T167" fmla="*/ 592 h 2835"/>
                              <a:gd name="T168" fmla="+- 0 9399 9038"/>
                              <a:gd name="T169" fmla="*/ T168 w 1779"/>
                              <a:gd name="T170" fmla="+- 0 597 -1529"/>
                              <a:gd name="T171" fmla="*/ 597 h 2835"/>
                              <a:gd name="T172" fmla="+- 0 10593 9038"/>
                              <a:gd name="T173" fmla="*/ T172 w 1779"/>
                              <a:gd name="T174" fmla="+- 0 652 -1529"/>
                              <a:gd name="T175" fmla="*/ 652 h 2835"/>
                              <a:gd name="T176" fmla="+- 0 10510 9038"/>
                              <a:gd name="T177" fmla="*/ T176 w 1779"/>
                              <a:gd name="T178" fmla="+- 0 769 -1529"/>
                              <a:gd name="T179" fmla="*/ 769 h 2835"/>
                              <a:gd name="T180" fmla="+- 0 10417 9038"/>
                              <a:gd name="T181" fmla="*/ T180 w 1779"/>
                              <a:gd name="T182" fmla="+- 0 875 -1529"/>
                              <a:gd name="T183" fmla="*/ 875 h 2835"/>
                              <a:gd name="T184" fmla="+- 0 10314 9038"/>
                              <a:gd name="T185" fmla="*/ T184 w 1779"/>
                              <a:gd name="T186" fmla="+- 0 972 -1529"/>
                              <a:gd name="T187" fmla="*/ 972 h 2835"/>
                              <a:gd name="T188" fmla="+- 0 10202 9038"/>
                              <a:gd name="T189" fmla="*/ T188 w 1779"/>
                              <a:gd name="T190" fmla="+- 0 1057 -1529"/>
                              <a:gd name="T191" fmla="*/ 1057 h 2835"/>
                              <a:gd name="T192" fmla="+- 0 10082 9038"/>
                              <a:gd name="T193" fmla="*/ T192 w 1779"/>
                              <a:gd name="T194" fmla="+- 0 1130 -1529"/>
                              <a:gd name="T195" fmla="*/ 1130 h 2835"/>
                              <a:gd name="T196" fmla="+- 0 9956 9038"/>
                              <a:gd name="T197" fmla="*/ T196 w 1779"/>
                              <a:gd name="T198" fmla="+- 0 1192 -1529"/>
                              <a:gd name="T199" fmla="*/ 1192 h 2835"/>
                              <a:gd name="T200" fmla="+- 0 9824 9038"/>
                              <a:gd name="T201" fmla="*/ T200 w 1779"/>
                              <a:gd name="T202" fmla="+- 0 1241 -1529"/>
                              <a:gd name="T203" fmla="*/ 1241 h 2835"/>
                              <a:gd name="T204" fmla="+- 0 9687 9038"/>
                              <a:gd name="T205" fmla="*/ T204 w 1779"/>
                              <a:gd name="T206" fmla="+- 0 1277 -1529"/>
                              <a:gd name="T207" fmla="*/ 1277 h 2835"/>
                              <a:gd name="T208" fmla="+- 0 9547 9038"/>
                              <a:gd name="T209" fmla="*/ T208 w 1779"/>
                              <a:gd name="T210" fmla="+- 0 1299 -1529"/>
                              <a:gd name="T211" fmla="*/ 1299 h 2835"/>
                              <a:gd name="T212" fmla="+- 0 9403 9038"/>
                              <a:gd name="T213" fmla="*/ T212 w 1779"/>
                              <a:gd name="T214" fmla="+- 0 1306 -1529"/>
                              <a:gd name="T215" fmla="*/ 1306 h 28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779" h="2835">
                                <a:moveTo>
                                  <a:pt x="1589" y="2126"/>
                                </a:moveTo>
                                <a:lnTo>
                                  <a:pt x="361" y="2126"/>
                                </a:lnTo>
                                <a:lnTo>
                                  <a:pt x="438" y="2122"/>
                                </a:lnTo>
                                <a:lnTo>
                                  <a:pt x="513" y="2110"/>
                                </a:lnTo>
                                <a:lnTo>
                                  <a:pt x="585" y="2090"/>
                                </a:lnTo>
                                <a:lnTo>
                                  <a:pt x="654" y="2063"/>
                                </a:lnTo>
                                <a:lnTo>
                                  <a:pt x="719" y="2030"/>
                                </a:lnTo>
                                <a:lnTo>
                                  <a:pt x="780" y="1990"/>
                                </a:lnTo>
                                <a:lnTo>
                                  <a:pt x="836" y="1944"/>
                                </a:lnTo>
                                <a:lnTo>
                                  <a:pt x="887" y="1892"/>
                                </a:lnTo>
                                <a:lnTo>
                                  <a:pt x="933" y="1836"/>
                                </a:lnTo>
                                <a:lnTo>
                                  <a:pt x="973" y="1775"/>
                                </a:lnTo>
                                <a:lnTo>
                                  <a:pt x="1007" y="1710"/>
                                </a:lnTo>
                                <a:lnTo>
                                  <a:pt x="1034" y="1641"/>
                                </a:lnTo>
                                <a:lnTo>
                                  <a:pt x="1054" y="1570"/>
                                </a:lnTo>
                                <a:lnTo>
                                  <a:pt x="1066" y="1495"/>
                                </a:lnTo>
                                <a:lnTo>
                                  <a:pt x="1070" y="1417"/>
                                </a:lnTo>
                                <a:lnTo>
                                  <a:pt x="1066" y="1340"/>
                                </a:lnTo>
                                <a:lnTo>
                                  <a:pt x="1054" y="1266"/>
                                </a:lnTo>
                                <a:lnTo>
                                  <a:pt x="1034" y="1194"/>
                                </a:lnTo>
                                <a:lnTo>
                                  <a:pt x="1007" y="1125"/>
                                </a:lnTo>
                                <a:lnTo>
                                  <a:pt x="973" y="1060"/>
                                </a:lnTo>
                                <a:lnTo>
                                  <a:pt x="933" y="999"/>
                                </a:lnTo>
                                <a:lnTo>
                                  <a:pt x="887" y="943"/>
                                </a:lnTo>
                                <a:lnTo>
                                  <a:pt x="836" y="892"/>
                                </a:lnTo>
                                <a:lnTo>
                                  <a:pt x="780" y="846"/>
                                </a:lnTo>
                                <a:lnTo>
                                  <a:pt x="719" y="806"/>
                                </a:lnTo>
                                <a:lnTo>
                                  <a:pt x="654" y="772"/>
                                </a:lnTo>
                                <a:lnTo>
                                  <a:pt x="585" y="745"/>
                                </a:lnTo>
                                <a:lnTo>
                                  <a:pt x="513" y="726"/>
                                </a:lnTo>
                                <a:lnTo>
                                  <a:pt x="438" y="713"/>
                                </a:lnTo>
                                <a:lnTo>
                                  <a:pt x="361" y="709"/>
                                </a:lnTo>
                                <a:lnTo>
                                  <a:pt x="361" y="0"/>
                                </a:lnTo>
                                <a:lnTo>
                                  <a:pt x="434" y="2"/>
                                </a:lnTo>
                                <a:lnTo>
                                  <a:pt x="507" y="8"/>
                                </a:lnTo>
                                <a:lnTo>
                                  <a:pt x="579" y="17"/>
                                </a:lnTo>
                                <a:lnTo>
                                  <a:pt x="651" y="31"/>
                                </a:lnTo>
                                <a:lnTo>
                                  <a:pt x="722" y="47"/>
                                </a:lnTo>
                                <a:lnTo>
                                  <a:pt x="794" y="68"/>
                                </a:lnTo>
                                <a:lnTo>
                                  <a:pt x="865" y="93"/>
                                </a:lnTo>
                                <a:lnTo>
                                  <a:pt x="933" y="121"/>
                                </a:lnTo>
                                <a:lnTo>
                                  <a:pt x="999" y="152"/>
                                </a:lnTo>
                                <a:lnTo>
                                  <a:pt x="1063" y="186"/>
                                </a:lnTo>
                                <a:lnTo>
                                  <a:pt x="1125" y="223"/>
                                </a:lnTo>
                                <a:lnTo>
                                  <a:pt x="1184" y="264"/>
                                </a:lnTo>
                                <a:lnTo>
                                  <a:pt x="1241" y="306"/>
                                </a:lnTo>
                                <a:lnTo>
                                  <a:pt x="1296" y="352"/>
                                </a:lnTo>
                                <a:lnTo>
                                  <a:pt x="1348" y="400"/>
                                </a:lnTo>
                                <a:lnTo>
                                  <a:pt x="1397" y="451"/>
                                </a:lnTo>
                                <a:lnTo>
                                  <a:pt x="1444" y="503"/>
                                </a:lnTo>
                                <a:lnTo>
                                  <a:pt x="1488" y="558"/>
                                </a:lnTo>
                                <a:lnTo>
                                  <a:pt x="1529" y="615"/>
                                </a:lnTo>
                                <a:lnTo>
                                  <a:pt x="1568" y="674"/>
                                </a:lnTo>
                                <a:lnTo>
                                  <a:pt x="1603" y="735"/>
                                </a:lnTo>
                                <a:lnTo>
                                  <a:pt x="1635" y="797"/>
                                </a:lnTo>
                                <a:lnTo>
                                  <a:pt x="1664" y="861"/>
                                </a:lnTo>
                                <a:lnTo>
                                  <a:pt x="1691" y="926"/>
                                </a:lnTo>
                                <a:lnTo>
                                  <a:pt x="1713" y="993"/>
                                </a:lnTo>
                                <a:lnTo>
                                  <a:pt x="1733" y="1061"/>
                                </a:lnTo>
                                <a:lnTo>
                                  <a:pt x="1749" y="1130"/>
                                </a:lnTo>
                                <a:lnTo>
                                  <a:pt x="1762" y="1199"/>
                                </a:lnTo>
                                <a:lnTo>
                                  <a:pt x="1771" y="1270"/>
                                </a:lnTo>
                                <a:lnTo>
                                  <a:pt x="1777" y="1342"/>
                                </a:lnTo>
                                <a:lnTo>
                                  <a:pt x="1779" y="1414"/>
                                </a:lnTo>
                                <a:lnTo>
                                  <a:pt x="1777" y="1486"/>
                                </a:lnTo>
                                <a:lnTo>
                                  <a:pt x="1772" y="1559"/>
                                </a:lnTo>
                                <a:lnTo>
                                  <a:pt x="1762" y="1632"/>
                                </a:lnTo>
                                <a:lnTo>
                                  <a:pt x="1749" y="1705"/>
                                </a:lnTo>
                                <a:lnTo>
                                  <a:pt x="1732" y="1779"/>
                                </a:lnTo>
                                <a:lnTo>
                                  <a:pt x="1711" y="1851"/>
                                </a:lnTo>
                                <a:lnTo>
                                  <a:pt x="1686" y="1921"/>
                                </a:lnTo>
                                <a:lnTo>
                                  <a:pt x="1658" y="1990"/>
                                </a:lnTo>
                                <a:lnTo>
                                  <a:pt x="1627" y="2056"/>
                                </a:lnTo>
                                <a:lnTo>
                                  <a:pt x="1593" y="2120"/>
                                </a:lnTo>
                                <a:lnTo>
                                  <a:pt x="1589" y="2126"/>
                                </a:lnTo>
                                <a:close/>
                                <a:moveTo>
                                  <a:pt x="365" y="2835"/>
                                </a:moveTo>
                                <a:lnTo>
                                  <a:pt x="293" y="2834"/>
                                </a:lnTo>
                                <a:lnTo>
                                  <a:pt x="220" y="2828"/>
                                </a:lnTo>
                                <a:lnTo>
                                  <a:pt x="147" y="2819"/>
                                </a:lnTo>
                                <a:lnTo>
                                  <a:pt x="74" y="2806"/>
                                </a:lnTo>
                                <a:lnTo>
                                  <a:pt x="0" y="2788"/>
                                </a:lnTo>
                                <a:lnTo>
                                  <a:pt x="180" y="2103"/>
                                </a:lnTo>
                                <a:lnTo>
                                  <a:pt x="225" y="2113"/>
                                </a:lnTo>
                                <a:lnTo>
                                  <a:pt x="270" y="2121"/>
                                </a:lnTo>
                                <a:lnTo>
                                  <a:pt x="316" y="2125"/>
                                </a:lnTo>
                                <a:lnTo>
                                  <a:pt x="361" y="2126"/>
                                </a:lnTo>
                                <a:lnTo>
                                  <a:pt x="1589" y="2126"/>
                                </a:lnTo>
                                <a:lnTo>
                                  <a:pt x="1555" y="2181"/>
                                </a:lnTo>
                                <a:lnTo>
                                  <a:pt x="1515" y="2241"/>
                                </a:lnTo>
                                <a:lnTo>
                                  <a:pt x="1472" y="2298"/>
                                </a:lnTo>
                                <a:lnTo>
                                  <a:pt x="1427" y="2352"/>
                                </a:lnTo>
                                <a:lnTo>
                                  <a:pt x="1379" y="2404"/>
                                </a:lnTo>
                                <a:lnTo>
                                  <a:pt x="1328" y="2454"/>
                                </a:lnTo>
                                <a:lnTo>
                                  <a:pt x="1276" y="2501"/>
                                </a:lnTo>
                                <a:lnTo>
                                  <a:pt x="1221" y="2545"/>
                                </a:lnTo>
                                <a:lnTo>
                                  <a:pt x="1164" y="2586"/>
                                </a:lnTo>
                                <a:lnTo>
                                  <a:pt x="1105" y="2624"/>
                                </a:lnTo>
                                <a:lnTo>
                                  <a:pt x="1044" y="2659"/>
                                </a:lnTo>
                                <a:lnTo>
                                  <a:pt x="982" y="2692"/>
                                </a:lnTo>
                                <a:lnTo>
                                  <a:pt x="918" y="2721"/>
                                </a:lnTo>
                                <a:lnTo>
                                  <a:pt x="853" y="2747"/>
                                </a:lnTo>
                                <a:lnTo>
                                  <a:pt x="786" y="2770"/>
                                </a:lnTo>
                                <a:lnTo>
                                  <a:pt x="718" y="2789"/>
                                </a:lnTo>
                                <a:lnTo>
                                  <a:pt x="649" y="2806"/>
                                </a:lnTo>
                                <a:lnTo>
                                  <a:pt x="580" y="2818"/>
                                </a:lnTo>
                                <a:lnTo>
                                  <a:pt x="509" y="2828"/>
                                </a:lnTo>
                                <a:lnTo>
                                  <a:pt x="437" y="2833"/>
                                </a:lnTo>
                                <a:lnTo>
                                  <a:pt x="365" y="2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198789" name="Freeform 235"/>
                        <wps:cNvSpPr>
                          <a:spLocks/>
                        </wps:cNvSpPr>
                        <wps:spPr bwMode="auto">
                          <a:xfrm>
                            <a:off x="7994" y="-19"/>
                            <a:ext cx="1224" cy="1278"/>
                          </a:xfrm>
                          <a:custGeom>
                            <a:avLst/>
                            <a:gdLst>
                              <a:gd name="T0" fmla="+- 0 9038 7995"/>
                              <a:gd name="T1" fmla="*/ T0 w 1224"/>
                              <a:gd name="T2" fmla="+- 0 1259 -18"/>
                              <a:gd name="T3" fmla="*/ 1259 h 1278"/>
                              <a:gd name="T4" fmla="+- 0 8964 7995"/>
                              <a:gd name="T5" fmla="*/ T4 w 1224"/>
                              <a:gd name="T6" fmla="+- 0 1237 -18"/>
                              <a:gd name="T7" fmla="*/ 1237 h 1278"/>
                              <a:gd name="T8" fmla="+- 0 8891 7995"/>
                              <a:gd name="T9" fmla="*/ T8 w 1224"/>
                              <a:gd name="T10" fmla="+- 0 1212 -18"/>
                              <a:gd name="T11" fmla="*/ 1212 h 1278"/>
                              <a:gd name="T12" fmla="+- 0 8819 7995"/>
                              <a:gd name="T13" fmla="*/ T12 w 1224"/>
                              <a:gd name="T14" fmla="+- 0 1182 -18"/>
                              <a:gd name="T15" fmla="*/ 1182 h 1278"/>
                              <a:gd name="T16" fmla="+- 0 8751 7995"/>
                              <a:gd name="T17" fmla="*/ T16 w 1224"/>
                              <a:gd name="T18" fmla="+- 0 1149 -18"/>
                              <a:gd name="T19" fmla="*/ 1149 h 1278"/>
                              <a:gd name="T20" fmla="+- 0 8684 7995"/>
                              <a:gd name="T21" fmla="*/ T20 w 1224"/>
                              <a:gd name="T22" fmla="+- 0 1112 -18"/>
                              <a:gd name="T23" fmla="*/ 1112 h 1278"/>
                              <a:gd name="T24" fmla="+- 0 8620 7995"/>
                              <a:gd name="T25" fmla="*/ T24 w 1224"/>
                              <a:gd name="T26" fmla="+- 0 1072 -18"/>
                              <a:gd name="T27" fmla="*/ 1072 h 1278"/>
                              <a:gd name="T28" fmla="+- 0 8558 7995"/>
                              <a:gd name="T29" fmla="*/ T28 w 1224"/>
                              <a:gd name="T30" fmla="+- 0 1029 -18"/>
                              <a:gd name="T31" fmla="*/ 1029 h 1278"/>
                              <a:gd name="T32" fmla="+- 0 8498 7995"/>
                              <a:gd name="T33" fmla="*/ T32 w 1224"/>
                              <a:gd name="T34" fmla="+- 0 983 -18"/>
                              <a:gd name="T35" fmla="*/ 983 h 1278"/>
                              <a:gd name="T36" fmla="+- 0 8441 7995"/>
                              <a:gd name="T37" fmla="*/ T36 w 1224"/>
                              <a:gd name="T38" fmla="+- 0 933 -18"/>
                              <a:gd name="T39" fmla="*/ 933 h 1278"/>
                              <a:gd name="T40" fmla="+- 0 8387 7995"/>
                              <a:gd name="T41" fmla="*/ T40 w 1224"/>
                              <a:gd name="T42" fmla="+- 0 881 -18"/>
                              <a:gd name="T43" fmla="*/ 881 h 1278"/>
                              <a:gd name="T44" fmla="+- 0 8336 7995"/>
                              <a:gd name="T45" fmla="*/ T44 w 1224"/>
                              <a:gd name="T46" fmla="+- 0 826 -18"/>
                              <a:gd name="T47" fmla="*/ 826 h 1278"/>
                              <a:gd name="T48" fmla="+- 0 8288 7995"/>
                              <a:gd name="T49" fmla="*/ T48 w 1224"/>
                              <a:gd name="T50" fmla="+- 0 768 -18"/>
                              <a:gd name="T51" fmla="*/ 768 h 1278"/>
                              <a:gd name="T52" fmla="+- 0 8243 7995"/>
                              <a:gd name="T53" fmla="*/ T52 w 1224"/>
                              <a:gd name="T54" fmla="+- 0 708 -18"/>
                              <a:gd name="T55" fmla="*/ 708 h 1278"/>
                              <a:gd name="T56" fmla="+- 0 8201 7995"/>
                              <a:gd name="T57" fmla="*/ T56 w 1224"/>
                              <a:gd name="T58" fmla="+- 0 646 -18"/>
                              <a:gd name="T59" fmla="*/ 646 h 1278"/>
                              <a:gd name="T60" fmla="+- 0 8163 7995"/>
                              <a:gd name="T61" fmla="*/ T60 w 1224"/>
                              <a:gd name="T62" fmla="+- 0 581 -18"/>
                              <a:gd name="T63" fmla="*/ 581 h 1278"/>
                              <a:gd name="T64" fmla="+- 0 8128 7995"/>
                              <a:gd name="T65" fmla="*/ T64 w 1224"/>
                              <a:gd name="T66" fmla="+- 0 514 -18"/>
                              <a:gd name="T67" fmla="*/ 514 h 1278"/>
                              <a:gd name="T68" fmla="+- 0 8096 7995"/>
                              <a:gd name="T69" fmla="*/ T68 w 1224"/>
                              <a:gd name="T70" fmla="+- 0 445 -18"/>
                              <a:gd name="T71" fmla="*/ 445 h 1278"/>
                              <a:gd name="T72" fmla="+- 0 8068 7995"/>
                              <a:gd name="T73" fmla="*/ T72 w 1224"/>
                              <a:gd name="T74" fmla="+- 0 375 -18"/>
                              <a:gd name="T75" fmla="*/ 375 h 1278"/>
                              <a:gd name="T76" fmla="+- 0 8044 7995"/>
                              <a:gd name="T77" fmla="*/ T76 w 1224"/>
                              <a:gd name="T78" fmla="+- 0 302 -18"/>
                              <a:gd name="T79" fmla="*/ 302 h 1278"/>
                              <a:gd name="T80" fmla="+- 0 8023 7995"/>
                              <a:gd name="T81" fmla="*/ T80 w 1224"/>
                              <a:gd name="T82" fmla="+- 0 228 -18"/>
                              <a:gd name="T83" fmla="*/ 228 h 1278"/>
                              <a:gd name="T84" fmla="+- 0 8007 7995"/>
                              <a:gd name="T85" fmla="*/ T84 w 1224"/>
                              <a:gd name="T86" fmla="+- 0 153 -18"/>
                              <a:gd name="T87" fmla="*/ 153 h 1278"/>
                              <a:gd name="T88" fmla="+- 0 7995 7995"/>
                              <a:gd name="T89" fmla="*/ T88 w 1224"/>
                              <a:gd name="T90" fmla="+- 0 76 -18"/>
                              <a:gd name="T91" fmla="*/ 76 h 1278"/>
                              <a:gd name="T92" fmla="+- 0 8697 7995"/>
                              <a:gd name="T93" fmla="*/ T92 w 1224"/>
                              <a:gd name="T94" fmla="+- 0 -18 -18"/>
                              <a:gd name="T95" fmla="*/ -18 h 1278"/>
                              <a:gd name="T96" fmla="+- 0 8711 7995"/>
                              <a:gd name="T97" fmla="*/ T96 w 1224"/>
                              <a:gd name="T98" fmla="+- 0 58 -18"/>
                              <a:gd name="T99" fmla="*/ 58 h 1278"/>
                              <a:gd name="T100" fmla="+- 0 8733 7995"/>
                              <a:gd name="T101" fmla="*/ T100 w 1224"/>
                              <a:gd name="T102" fmla="+- 0 132 -18"/>
                              <a:gd name="T103" fmla="*/ 132 h 1278"/>
                              <a:gd name="T104" fmla="+- 0 8763 7995"/>
                              <a:gd name="T105" fmla="*/ T104 w 1224"/>
                              <a:gd name="T106" fmla="+- 0 201 -18"/>
                              <a:gd name="T107" fmla="*/ 201 h 1278"/>
                              <a:gd name="T108" fmla="+- 0 8800 7995"/>
                              <a:gd name="T109" fmla="*/ T108 w 1224"/>
                              <a:gd name="T110" fmla="+- 0 267 -18"/>
                              <a:gd name="T111" fmla="*/ 267 h 1278"/>
                              <a:gd name="T112" fmla="+- 0 8843 7995"/>
                              <a:gd name="T113" fmla="*/ T112 w 1224"/>
                              <a:gd name="T114" fmla="+- 0 329 -18"/>
                              <a:gd name="T115" fmla="*/ 329 h 1278"/>
                              <a:gd name="T116" fmla="+- 0 8893 7995"/>
                              <a:gd name="T117" fmla="*/ T116 w 1224"/>
                              <a:gd name="T118" fmla="+- 0 385 -18"/>
                              <a:gd name="T119" fmla="*/ 385 h 1278"/>
                              <a:gd name="T120" fmla="+- 0 8948 7995"/>
                              <a:gd name="T121" fmla="*/ T120 w 1224"/>
                              <a:gd name="T122" fmla="+- 0 436 -18"/>
                              <a:gd name="T123" fmla="*/ 436 h 1278"/>
                              <a:gd name="T124" fmla="+- 0 9009 7995"/>
                              <a:gd name="T125" fmla="*/ T124 w 1224"/>
                              <a:gd name="T126" fmla="+- 0 481 -18"/>
                              <a:gd name="T127" fmla="*/ 481 h 1278"/>
                              <a:gd name="T128" fmla="+- 0 9075 7995"/>
                              <a:gd name="T129" fmla="*/ T128 w 1224"/>
                              <a:gd name="T130" fmla="+- 0 519 -18"/>
                              <a:gd name="T131" fmla="*/ 519 h 1278"/>
                              <a:gd name="T132" fmla="+- 0 9145 7995"/>
                              <a:gd name="T133" fmla="*/ T132 w 1224"/>
                              <a:gd name="T134" fmla="+- 0 550 -18"/>
                              <a:gd name="T135" fmla="*/ 550 h 1278"/>
                              <a:gd name="T136" fmla="+- 0 9218 7995"/>
                              <a:gd name="T137" fmla="*/ T136 w 1224"/>
                              <a:gd name="T138" fmla="+- 0 574 -18"/>
                              <a:gd name="T139" fmla="*/ 574 h 1278"/>
                              <a:gd name="T140" fmla="+- 0 9038 7995"/>
                              <a:gd name="T141" fmla="*/ T140 w 1224"/>
                              <a:gd name="T142" fmla="+- 0 1259 -18"/>
                              <a:gd name="T143" fmla="*/ 1259 h 12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224" h="1278">
                                <a:moveTo>
                                  <a:pt x="1043" y="1277"/>
                                </a:moveTo>
                                <a:lnTo>
                                  <a:pt x="969" y="1255"/>
                                </a:lnTo>
                                <a:lnTo>
                                  <a:pt x="896" y="1230"/>
                                </a:lnTo>
                                <a:lnTo>
                                  <a:pt x="824" y="1200"/>
                                </a:lnTo>
                                <a:lnTo>
                                  <a:pt x="756" y="1167"/>
                                </a:lnTo>
                                <a:lnTo>
                                  <a:pt x="689" y="1130"/>
                                </a:lnTo>
                                <a:lnTo>
                                  <a:pt x="625" y="1090"/>
                                </a:lnTo>
                                <a:lnTo>
                                  <a:pt x="563" y="1047"/>
                                </a:lnTo>
                                <a:lnTo>
                                  <a:pt x="503" y="1001"/>
                                </a:lnTo>
                                <a:lnTo>
                                  <a:pt x="446" y="951"/>
                                </a:lnTo>
                                <a:lnTo>
                                  <a:pt x="392" y="899"/>
                                </a:lnTo>
                                <a:lnTo>
                                  <a:pt x="341" y="844"/>
                                </a:lnTo>
                                <a:lnTo>
                                  <a:pt x="293" y="786"/>
                                </a:lnTo>
                                <a:lnTo>
                                  <a:pt x="248" y="726"/>
                                </a:lnTo>
                                <a:lnTo>
                                  <a:pt x="206" y="664"/>
                                </a:lnTo>
                                <a:lnTo>
                                  <a:pt x="168" y="599"/>
                                </a:lnTo>
                                <a:lnTo>
                                  <a:pt x="133" y="532"/>
                                </a:lnTo>
                                <a:lnTo>
                                  <a:pt x="101" y="463"/>
                                </a:lnTo>
                                <a:lnTo>
                                  <a:pt x="73" y="393"/>
                                </a:lnTo>
                                <a:lnTo>
                                  <a:pt x="49" y="320"/>
                                </a:lnTo>
                                <a:lnTo>
                                  <a:pt x="28" y="246"/>
                                </a:lnTo>
                                <a:lnTo>
                                  <a:pt x="12" y="171"/>
                                </a:lnTo>
                                <a:lnTo>
                                  <a:pt x="0" y="94"/>
                                </a:lnTo>
                                <a:lnTo>
                                  <a:pt x="702" y="0"/>
                                </a:lnTo>
                                <a:lnTo>
                                  <a:pt x="716" y="76"/>
                                </a:lnTo>
                                <a:lnTo>
                                  <a:pt x="738" y="150"/>
                                </a:lnTo>
                                <a:lnTo>
                                  <a:pt x="768" y="219"/>
                                </a:lnTo>
                                <a:lnTo>
                                  <a:pt x="805" y="285"/>
                                </a:lnTo>
                                <a:lnTo>
                                  <a:pt x="848" y="347"/>
                                </a:lnTo>
                                <a:lnTo>
                                  <a:pt x="898" y="403"/>
                                </a:lnTo>
                                <a:lnTo>
                                  <a:pt x="953" y="454"/>
                                </a:lnTo>
                                <a:lnTo>
                                  <a:pt x="1014" y="499"/>
                                </a:lnTo>
                                <a:lnTo>
                                  <a:pt x="1080" y="537"/>
                                </a:lnTo>
                                <a:lnTo>
                                  <a:pt x="1150" y="568"/>
                                </a:lnTo>
                                <a:lnTo>
                                  <a:pt x="1223" y="592"/>
                                </a:lnTo>
                                <a:lnTo>
                                  <a:pt x="1043" y="1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5097279" name="Freeform 234"/>
                        <wps:cNvSpPr>
                          <a:spLocks/>
                        </wps:cNvSpPr>
                        <wps:spPr bwMode="auto">
                          <a:xfrm>
                            <a:off x="7981" y="-1529"/>
                            <a:ext cx="1418" cy="1605"/>
                          </a:xfrm>
                          <a:custGeom>
                            <a:avLst/>
                            <a:gdLst>
                              <a:gd name="T0" fmla="+- 0 7995 7982"/>
                              <a:gd name="T1" fmla="*/ T0 w 1418"/>
                              <a:gd name="T2" fmla="+- 0 76 -1529"/>
                              <a:gd name="T3" fmla="*/ 76 h 1605"/>
                              <a:gd name="T4" fmla="+- 0 7989 7982"/>
                              <a:gd name="T5" fmla="*/ T4 w 1418"/>
                              <a:gd name="T6" fmla="+- 0 29 -1529"/>
                              <a:gd name="T7" fmla="*/ 29 h 1605"/>
                              <a:gd name="T8" fmla="+- 0 7985 7982"/>
                              <a:gd name="T9" fmla="*/ T8 w 1418"/>
                              <a:gd name="T10" fmla="+- 0 -18 -1529"/>
                              <a:gd name="T11" fmla="*/ -18 h 1605"/>
                              <a:gd name="T12" fmla="+- 0 7983 7982"/>
                              <a:gd name="T13" fmla="*/ T12 w 1418"/>
                              <a:gd name="T14" fmla="+- 0 -65 -1529"/>
                              <a:gd name="T15" fmla="*/ -65 h 1605"/>
                              <a:gd name="T16" fmla="+- 0 7982 7982"/>
                              <a:gd name="T17" fmla="*/ T16 w 1418"/>
                              <a:gd name="T18" fmla="+- 0 -112 -1529"/>
                              <a:gd name="T19" fmla="*/ -112 h 1605"/>
                              <a:gd name="T20" fmla="+- 0 7984 7982"/>
                              <a:gd name="T21" fmla="*/ T20 w 1418"/>
                              <a:gd name="T22" fmla="+- 0 -187 -1529"/>
                              <a:gd name="T23" fmla="*/ -187 h 1605"/>
                              <a:gd name="T24" fmla="+- 0 7990 7982"/>
                              <a:gd name="T25" fmla="*/ T24 w 1418"/>
                              <a:gd name="T26" fmla="+- 0 -261 -1529"/>
                              <a:gd name="T27" fmla="*/ -261 h 1605"/>
                              <a:gd name="T28" fmla="+- 0 7999 7982"/>
                              <a:gd name="T29" fmla="*/ T28 w 1418"/>
                              <a:gd name="T30" fmla="+- 0 -334 -1529"/>
                              <a:gd name="T31" fmla="*/ -334 h 1605"/>
                              <a:gd name="T32" fmla="+- 0 8013 7982"/>
                              <a:gd name="T33" fmla="*/ T32 w 1418"/>
                              <a:gd name="T34" fmla="+- 0 -406 -1529"/>
                              <a:gd name="T35" fmla="*/ -406 h 1605"/>
                              <a:gd name="T36" fmla="+- 0 8029 7982"/>
                              <a:gd name="T37" fmla="*/ T36 w 1418"/>
                              <a:gd name="T38" fmla="+- 0 -476 -1529"/>
                              <a:gd name="T39" fmla="*/ -476 h 1605"/>
                              <a:gd name="T40" fmla="+- 0 8050 7982"/>
                              <a:gd name="T41" fmla="*/ T40 w 1418"/>
                              <a:gd name="T42" fmla="+- 0 -546 -1529"/>
                              <a:gd name="T43" fmla="*/ -546 h 1605"/>
                              <a:gd name="T44" fmla="+- 0 8073 7982"/>
                              <a:gd name="T45" fmla="*/ T44 w 1418"/>
                              <a:gd name="T46" fmla="+- 0 -613 -1529"/>
                              <a:gd name="T47" fmla="*/ -613 h 1605"/>
                              <a:gd name="T48" fmla="+- 0 8100 7982"/>
                              <a:gd name="T49" fmla="*/ T48 w 1418"/>
                              <a:gd name="T50" fmla="+- 0 -679 -1529"/>
                              <a:gd name="T51" fmla="*/ -679 h 1605"/>
                              <a:gd name="T52" fmla="+- 0 8130 7982"/>
                              <a:gd name="T53" fmla="*/ T52 w 1418"/>
                              <a:gd name="T54" fmla="+- 0 -744 -1529"/>
                              <a:gd name="T55" fmla="*/ -744 h 1605"/>
                              <a:gd name="T56" fmla="+- 0 8164 7982"/>
                              <a:gd name="T57" fmla="*/ T56 w 1418"/>
                              <a:gd name="T58" fmla="+- 0 -806 -1529"/>
                              <a:gd name="T59" fmla="*/ -806 h 1605"/>
                              <a:gd name="T60" fmla="+- 0 8200 7982"/>
                              <a:gd name="T61" fmla="*/ T60 w 1418"/>
                              <a:gd name="T62" fmla="+- 0 -867 -1529"/>
                              <a:gd name="T63" fmla="*/ -867 h 1605"/>
                              <a:gd name="T64" fmla="+- 0 8239 7982"/>
                              <a:gd name="T65" fmla="*/ T64 w 1418"/>
                              <a:gd name="T66" fmla="+- 0 -925 -1529"/>
                              <a:gd name="T67" fmla="*/ -925 h 1605"/>
                              <a:gd name="T68" fmla="+- 0 8281 7982"/>
                              <a:gd name="T69" fmla="*/ T68 w 1418"/>
                              <a:gd name="T70" fmla="+- 0 -982 -1529"/>
                              <a:gd name="T71" fmla="*/ -982 h 1605"/>
                              <a:gd name="T72" fmla="+- 0 8325 7982"/>
                              <a:gd name="T73" fmla="*/ T72 w 1418"/>
                              <a:gd name="T74" fmla="+- 0 -1036 -1529"/>
                              <a:gd name="T75" fmla="*/ -1036 h 1605"/>
                              <a:gd name="T76" fmla="+- 0 8373 7982"/>
                              <a:gd name="T77" fmla="*/ T76 w 1418"/>
                              <a:gd name="T78" fmla="+- 0 -1088 -1529"/>
                              <a:gd name="T79" fmla="*/ -1088 h 1605"/>
                              <a:gd name="T80" fmla="+- 0 8422 7982"/>
                              <a:gd name="T81" fmla="*/ T80 w 1418"/>
                              <a:gd name="T82" fmla="+- 0 -1138 -1529"/>
                              <a:gd name="T83" fmla="*/ -1138 h 1605"/>
                              <a:gd name="T84" fmla="+- 0 8474 7982"/>
                              <a:gd name="T85" fmla="*/ T84 w 1418"/>
                              <a:gd name="T86" fmla="+- 0 -1185 -1529"/>
                              <a:gd name="T87" fmla="*/ -1185 h 1605"/>
                              <a:gd name="T88" fmla="+- 0 8529 7982"/>
                              <a:gd name="T89" fmla="*/ T88 w 1418"/>
                              <a:gd name="T90" fmla="+- 0 -1230 -1529"/>
                              <a:gd name="T91" fmla="*/ -1230 h 1605"/>
                              <a:gd name="T92" fmla="+- 0 8585 7982"/>
                              <a:gd name="T93" fmla="*/ T92 w 1418"/>
                              <a:gd name="T94" fmla="+- 0 -1271 -1529"/>
                              <a:gd name="T95" fmla="*/ -1271 h 1605"/>
                              <a:gd name="T96" fmla="+- 0 8644 7982"/>
                              <a:gd name="T97" fmla="*/ T96 w 1418"/>
                              <a:gd name="T98" fmla="+- 0 -1311 -1529"/>
                              <a:gd name="T99" fmla="*/ -1311 h 1605"/>
                              <a:gd name="T100" fmla="+- 0 8704 7982"/>
                              <a:gd name="T101" fmla="*/ T100 w 1418"/>
                              <a:gd name="T102" fmla="+- 0 -1347 -1529"/>
                              <a:gd name="T103" fmla="*/ -1347 h 1605"/>
                              <a:gd name="T104" fmla="+- 0 8767 7982"/>
                              <a:gd name="T105" fmla="*/ T104 w 1418"/>
                              <a:gd name="T106" fmla="+- 0 -1380 -1529"/>
                              <a:gd name="T107" fmla="*/ -1380 h 1605"/>
                              <a:gd name="T108" fmla="+- 0 8831 7982"/>
                              <a:gd name="T109" fmla="*/ T108 w 1418"/>
                              <a:gd name="T110" fmla="+- 0 -1410 -1529"/>
                              <a:gd name="T111" fmla="*/ -1410 h 1605"/>
                              <a:gd name="T112" fmla="+- 0 8897 7982"/>
                              <a:gd name="T113" fmla="*/ T112 w 1418"/>
                              <a:gd name="T114" fmla="+- 0 -1437 -1529"/>
                              <a:gd name="T115" fmla="*/ -1437 h 1605"/>
                              <a:gd name="T116" fmla="+- 0 8965 7982"/>
                              <a:gd name="T117" fmla="*/ T116 w 1418"/>
                              <a:gd name="T118" fmla="+- 0 -1461 -1529"/>
                              <a:gd name="T119" fmla="*/ -1461 h 1605"/>
                              <a:gd name="T120" fmla="+- 0 9034 7982"/>
                              <a:gd name="T121" fmla="*/ T120 w 1418"/>
                              <a:gd name="T122" fmla="+- 0 -1481 -1529"/>
                              <a:gd name="T123" fmla="*/ -1481 h 1605"/>
                              <a:gd name="T124" fmla="+- 0 9105 7982"/>
                              <a:gd name="T125" fmla="*/ T124 w 1418"/>
                              <a:gd name="T126" fmla="+- 0 -1498 -1529"/>
                              <a:gd name="T127" fmla="*/ -1498 h 1605"/>
                              <a:gd name="T128" fmla="+- 0 9176 7982"/>
                              <a:gd name="T129" fmla="*/ T128 w 1418"/>
                              <a:gd name="T130" fmla="+- 0 -1511 -1529"/>
                              <a:gd name="T131" fmla="*/ -1511 h 1605"/>
                              <a:gd name="T132" fmla="+- 0 9250 7982"/>
                              <a:gd name="T133" fmla="*/ T132 w 1418"/>
                              <a:gd name="T134" fmla="+- 0 -1521 -1529"/>
                              <a:gd name="T135" fmla="*/ -1521 h 1605"/>
                              <a:gd name="T136" fmla="+- 0 9324 7982"/>
                              <a:gd name="T137" fmla="*/ T136 w 1418"/>
                              <a:gd name="T138" fmla="+- 0 -1527 -1529"/>
                              <a:gd name="T139" fmla="*/ -1527 h 1605"/>
                              <a:gd name="T140" fmla="+- 0 9399 7982"/>
                              <a:gd name="T141" fmla="*/ T140 w 1418"/>
                              <a:gd name="T142" fmla="+- 0 -1529 -1529"/>
                              <a:gd name="T143" fmla="*/ -1529 h 1605"/>
                              <a:gd name="T144" fmla="+- 0 9399 7982"/>
                              <a:gd name="T145" fmla="*/ T144 w 1418"/>
                              <a:gd name="T146" fmla="+- 0 -820 -1529"/>
                              <a:gd name="T147" fmla="*/ -820 h 1605"/>
                              <a:gd name="T148" fmla="+- 0 9376 7982"/>
                              <a:gd name="T149" fmla="*/ T148 w 1418"/>
                              <a:gd name="T150" fmla="+- 0 -819 -1529"/>
                              <a:gd name="T151" fmla="*/ -819 h 1605"/>
                              <a:gd name="T152" fmla="+- 0 9352 7982"/>
                              <a:gd name="T153" fmla="*/ T152 w 1418"/>
                              <a:gd name="T154" fmla="+- 0 -818 -1529"/>
                              <a:gd name="T155" fmla="*/ -818 h 1605"/>
                              <a:gd name="T156" fmla="+- 0 9230 7982"/>
                              <a:gd name="T157" fmla="*/ T156 w 1418"/>
                              <a:gd name="T158" fmla="+- 0 -799 -1529"/>
                              <a:gd name="T159" fmla="*/ -799 h 1605"/>
                              <a:gd name="T160" fmla="+- 0 9157 7982"/>
                              <a:gd name="T161" fmla="*/ T160 w 1418"/>
                              <a:gd name="T162" fmla="+- 0 -777 -1529"/>
                              <a:gd name="T163" fmla="*/ -777 h 1605"/>
                              <a:gd name="T164" fmla="+- 0 9089 7982"/>
                              <a:gd name="T165" fmla="*/ T164 w 1418"/>
                              <a:gd name="T166" fmla="+- 0 -748 -1529"/>
                              <a:gd name="T167" fmla="*/ -748 h 1605"/>
                              <a:gd name="T168" fmla="+- 0 9024 7982"/>
                              <a:gd name="T169" fmla="*/ T168 w 1418"/>
                              <a:gd name="T170" fmla="+- 0 -712 -1529"/>
                              <a:gd name="T171" fmla="*/ -712 h 1605"/>
                              <a:gd name="T172" fmla="+- 0 8964 7982"/>
                              <a:gd name="T173" fmla="*/ T172 w 1418"/>
                              <a:gd name="T174" fmla="+- 0 -670 -1529"/>
                              <a:gd name="T175" fmla="*/ -670 h 1605"/>
                              <a:gd name="T176" fmla="+- 0 8909 7982"/>
                              <a:gd name="T177" fmla="*/ T176 w 1418"/>
                              <a:gd name="T178" fmla="+- 0 -623 -1529"/>
                              <a:gd name="T179" fmla="*/ -623 h 1605"/>
                              <a:gd name="T180" fmla="+- 0 8859 7982"/>
                              <a:gd name="T181" fmla="*/ T180 w 1418"/>
                              <a:gd name="T182" fmla="+- 0 -570 -1529"/>
                              <a:gd name="T183" fmla="*/ -570 h 1605"/>
                              <a:gd name="T184" fmla="+- 0 8815 7982"/>
                              <a:gd name="T185" fmla="*/ T184 w 1418"/>
                              <a:gd name="T186" fmla="+- 0 -513 -1529"/>
                              <a:gd name="T187" fmla="*/ -513 h 1605"/>
                              <a:gd name="T188" fmla="+- 0 8777 7982"/>
                              <a:gd name="T189" fmla="*/ T188 w 1418"/>
                              <a:gd name="T190" fmla="+- 0 -451 -1529"/>
                              <a:gd name="T191" fmla="*/ -451 h 1605"/>
                              <a:gd name="T192" fmla="+- 0 8746 7982"/>
                              <a:gd name="T193" fmla="*/ T192 w 1418"/>
                              <a:gd name="T194" fmla="+- 0 -385 -1529"/>
                              <a:gd name="T195" fmla="*/ -385 h 1605"/>
                              <a:gd name="T196" fmla="+- 0 8721 7982"/>
                              <a:gd name="T197" fmla="*/ T196 w 1418"/>
                              <a:gd name="T198" fmla="+- 0 -316 -1529"/>
                              <a:gd name="T199" fmla="*/ -316 h 1605"/>
                              <a:gd name="T200" fmla="+- 0 8703 7982"/>
                              <a:gd name="T201" fmla="*/ T200 w 1418"/>
                              <a:gd name="T202" fmla="+- 0 -245 -1529"/>
                              <a:gd name="T203" fmla="*/ -245 h 1605"/>
                              <a:gd name="T204" fmla="+- 0 8693 7982"/>
                              <a:gd name="T205" fmla="*/ T204 w 1418"/>
                              <a:gd name="T206" fmla="+- 0 -171 -1529"/>
                              <a:gd name="T207" fmla="*/ -171 h 1605"/>
                              <a:gd name="T208" fmla="+- 0 8691 7982"/>
                              <a:gd name="T209" fmla="*/ T208 w 1418"/>
                              <a:gd name="T210" fmla="+- 0 -95 -1529"/>
                              <a:gd name="T211" fmla="*/ -95 h 1605"/>
                              <a:gd name="T212" fmla="+- 0 8697 7982"/>
                              <a:gd name="T213" fmla="*/ T212 w 1418"/>
                              <a:gd name="T214" fmla="+- 0 -18 -1529"/>
                              <a:gd name="T215" fmla="*/ -18 h 1605"/>
                              <a:gd name="T216" fmla="+- 0 7995 7982"/>
                              <a:gd name="T217" fmla="*/ T216 w 1418"/>
                              <a:gd name="T218" fmla="+- 0 76 -1529"/>
                              <a:gd name="T219" fmla="*/ 76 h 1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418" h="1605">
                                <a:moveTo>
                                  <a:pt x="13" y="1605"/>
                                </a:moveTo>
                                <a:lnTo>
                                  <a:pt x="7" y="1558"/>
                                </a:lnTo>
                                <a:lnTo>
                                  <a:pt x="3" y="1511"/>
                                </a:lnTo>
                                <a:lnTo>
                                  <a:pt x="1" y="1464"/>
                                </a:lnTo>
                                <a:lnTo>
                                  <a:pt x="0" y="1417"/>
                                </a:lnTo>
                                <a:lnTo>
                                  <a:pt x="2" y="1342"/>
                                </a:lnTo>
                                <a:lnTo>
                                  <a:pt x="8" y="1268"/>
                                </a:lnTo>
                                <a:lnTo>
                                  <a:pt x="17" y="1195"/>
                                </a:lnTo>
                                <a:lnTo>
                                  <a:pt x="31" y="1123"/>
                                </a:lnTo>
                                <a:lnTo>
                                  <a:pt x="47" y="1053"/>
                                </a:lnTo>
                                <a:lnTo>
                                  <a:pt x="68" y="983"/>
                                </a:lnTo>
                                <a:lnTo>
                                  <a:pt x="91" y="916"/>
                                </a:lnTo>
                                <a:lnTo>
                                  <a:pt x="118" y="850"/>
                                </a:lnTo>
                                <a:lnTo>
                                  <a:pt x="148" y="785"/>
                                </a:lnTo>
                                <a:lnTo>
                                  <a:pt x="182" y="723"/>
                                </a:lnTo>
                                <a:lnTo>
                                  <a:pt x="218" y="662"/>
                                </a:lnTo>
                                <a:lnTo>
                                  <a:pt x="257" y="604"/>
                                </a:lnTo>
                                <a:lnTo>
                                  <a:pt x="299" y="547"/>
                                </a:lnTo>
                                <a:lnTo>
                                  <a:pt x="343" y="493"/>
                                </a:lnTo>
                                <a:lnTo>
                                  <a:pt x="391" y="441"/>
                                </a:lnTo>
                                <a:lnTo>
                                  <a:pt x="440" y="391"/>
                                </a:lnTo>
                                <a:lnTo>
                                  <a:pt x="492" y="344"/>
                                </a:lnTo>
                                <a:lnTo>
                                  <a:pt x="547" y="299"/>
                                </a:lnTo>
                                <a:lnTo>
                                  <a:pt x="603" y="258"/>
                                </a:lnTo>
                                <a:lnTo>
                                  <a:pt x="662" y="218"/>
                                </a:lnTo>
                                <a:lnTo>
                                  <a:pt x="722" y="182"/>
                                </a:lnTo>
                                <a:lnTo>
                                  <a:pt x="785" y="149"/>
                                </a:lnTo>
                                <a:lnTo>
                                  <a:pt x="849" y="119"/>
                                </a:lnTo>
                                <a:lnTo>
                                  <a:pt x="915" y="92"/>
                                </a:lnTo>
                                <a:lnTo>
                                  <a:pt x="983" y="68"/>
                                </a:lnTo>
                                <a:lnTo>
                                  <a:pt x="1052" y="48"/>
                                </a:lnTo>
                                <a:lnTo>
                                  <a:pt x="1123" y="31"/>
                                </a:lnTo>
                                <a:lnTo>
                                  <a:pt x="1194" y="18"/>
                                </a:lnTo>
                                <a:lnTo>
                                  <a:pt x="1268" y="8"/>
                                </a:lnTo>
                                <a:lnTo>
                                  <a:pt x="1342" y="2"/>
                                </a:lnTo>
                                <a:lnTo>
                                  <a:pt x="1417" y="0"/>
                                </a:lnTo>
                                <a:lnTo>
                                  <a:pt x="1417" y="709"/>
                                </a:lnTo>
                                <a:lnTo>
                                  <a:pt x="1394" y="710"/>
                                </a:lnTo>
                                <a:lnTo>
                                  <a:pt x="1370" y="711"/>
                                </a:lnTo>
                                <a:lnTo>
                                  <a:pt x="1248" y="730"/>
                                </a:lnTo>
                                <a:lnTo>
                                  <a:pt x="1175" y="752"/>
                                </a:lnTo>
                                <a:lnTo>
                                  <a:pt x="1107" y="781"/>
                                </a:lnTo>
                                <a:lnTo>
                                  <a:pt x="1042" y="817"/>
                                </a:lnTo>
                                <a:lnTo>
                                  <a:pt x="982" y="859"/>
                                </a:lnTo>
                                <a:lnTo>
                                  <a:pt x="927" y="906"/>
                                </a:lnTo>
                                <a:lnTo>
                                  <a:pt x="877" y="959"/>
                                </a:lnTo>
                                <a:lnTo>
                                  <a:pt x="833" y="1016"/>
                                </a:lnTo>
                                <a:lnTo>
                                  <a:pt x="795" y="1078"/>
                                </a:lnTo>
                                <a:lnTo>
                                  <a:pt x="764" y="1144"/>
                                </a:lnTo>
                                <a:lnTo>
                                  <a:pt x="739" y="1213"/>
                                </a:lnTo>
                                <a:lnTo>
                                  <a:pt x="721" y="1284"/>
                                </a:lnTo>
                                <a:lnTo>
                                  <a:pt x="711" y="1358"/>
                                </a:lnTo>
                                <a:lnTo>
                                  <a:pt x="709" y="1434"/>
                                </a:lnTo>
                                <a:lnTo>
                                  <a:pt x="715" y="1511"/>
                                </a:lnTo>
                                <a:lnTo>
                                  <a:pt x="13" y="1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939219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8097" y="-1465"/>
                            <a:ext cx="298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AE91CF" w14:textId="77777777" w:rsidR="00FA4FCE" w:rsidRDefault="009C32EE">
                              <w:pPr>
                                <w:spacing w:before="14" w:line="244" w:lineRule="auto"/>
                                <w:ind w:left="10" w:right="8" w:hanging="11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Cash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4"/>
                                </w:rPr>
                                <w:t>27%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DE31BE" id="Group 232" o:spid="_x0000_s1286" style="position:absolute;left:0;text-align:left;margin-left:399.1pt;margin-top:-76.45pt;width:141.75pt;height:141.75pt;z-index:15852032;mso-position-horizontal-relative:page;mso-position-vertical-relative:text" coordorigin="7982,-1529" coordsize="2835,2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">
                <v:shape id="AutoShape 236" o:spid="_x0000_s1287" style="position:absolute;left:9038;top:-1529;width:1779;height:2835;visibility:visible;mso-wrap-style:square;v-text-anchor:top" coordsize="1779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" path="m1589,2126r-1228,l438,2122r75,-12l585,2090r69,-27l719,2030r61,-40l836,1944r51,-52l933,1836r40,-61l1007,1710r27,-69l1054,1570r12,-75l1070,1417r-4,-77l1054,1266r-20,-72l1007,1125r-34,-65l933,999,887,943,836,892,780,846,719,806,654,772,585,745,513,726,438,713r-77,-4l361,r73,2l507,8r72,9l651,31r71,16l794,68r71,25l933,121r66,31l1063,186r62,37l1184,264r57,42l1296,352r52,48l1397,451r47,52l1488,558r41,57l1568,674r35,61l1635,797r29,64l1691,926r22,67l1733,1061r16,69l1762,1199r9,71l1777,1342r2,72l1777,1486r-5,73l1762,1632r-13,73l1732,1779r-21,72l1686,1921r-28,69l1627,2056r-34,64l1589,2126xm365,2835r-72,-1l220,2828r-73,-9l74,2806,,2788,180,2103r45,10l270,2121r46,4l361,2126r1228,l1555,2181r-40,60l1472,2298r-45,54l1379,2404r-51,50l1276,2501r-55,44l1164,2586r-59,38l1044,2659r-62,33l918,2721r-65,26l786,2770r-68,19l649,2806r-69,12l509,2828r-72,5l365,2835xe" fillcolor="#28799c" stroked="f">
                  <v:path arrowok="t" o:connecttype="custom" o:connectlocs="361,597;513,581;654,534;780,461;887,363;973,246;1034,112;1066,-34;1066,-189;1034,-335;973,-469;887,-586;780,-683;654,-757;513,-803;361,-820;434,-1527;579,-1512;722,-1482;865,-1436;999,-1377;1125,-1306;1241,-1223;1348,-1129;1444,-1026;1529,-914;1603,-794;1664,-668;1713,-536;1749,-399;1771,-259;1779,-115;1772,30;1749,176;1711,322;1658,461;1593,591;365,1306;220,1299;74,1277;180,574;270,592;361,597;1555,652;1472,769;1379,875;1276,972;1164,1057;1044,1130;918,1192;786,1241;649,1277;509,1299;365,1306" o:connectangles="0,0,0,0,0,0,0,0,0,0,0,0,0,0,0,0,0,0,0,0,0,0,0,0,0,0,0,0,0,0,0,0,0,0,0,0,0,0,0,0,0,0,0,0,0,0,0,0,0,0,0,0,0,0"/>
                </v:shape>
                <v:shape id="Freeform 235" o:spid="_x0000_s1288" style="position:absolute;left:7994;top:-19;width:1224;height:1278;visibility:visible;mso-wrap-style:square;v-text-anchor:top" coordsize="1224,1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" path="m1043,1277r-74,-22l896,1230r-72,-30l756,1167r-67,-37l625,1090r-62,-43l503,1001,446,951,392,899,341,844,293,786,248,726,206,664,168,599,133,532,101,463,73,393,49,320,28,246,12,171,,94,702,r14,76l738,150r30,69l805,285r43,62l898,403r55,51l1014,499r66,38l1150,568r73,24l1043,1277xe" fillcolor="#50bf62" stroked="f">
                  <v:path arrowok="t" o:connecttype="custom" o:connectlocs="1043,1259;969,1237;896,1212;824,1182;756,1149;689,1112;625,1072;563,1029;503,983;446,933;392,881;341,826;293,768;248,708;206,646;168,581;133,514;101,445;73,375;49,302;28,228;12,153;0,76;702,-18;716,58;738,132;768,201;805,267;848,329;898,385;953,436;1014,481;1080,519;1150,550;1223,574;1043,1259" o:connectangles="0,0,0,0,0,0,0,0,0,0,0,0,0,0,0,0,0,0,0,0,0,0,0,0,0,0,0,0,0,0,0,0,0,0,0,0"/>
                </v:shape>
                <v:shape id="Freeform 234" o:spid="_x0000_s1289" style="position:absolute;left:7981;top:-1529;width:1418;height:1605;visibility:visible;mso-wrap-style:square;v-text-anchor:top" coordsize="1418,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" path="m13,1605l7,1558,3,1511,1,1464,,1417r2,-75l8,1268r9,-73l31,1123r16,-70l68,983,91,916r27,-66l148,785r34,-62l218,662r39,-58l299,547r44,-54l391,441r49,-50l492,344r55,-45l603,258r59,-40l722,182r63,-33l849,119,915,92,983,68r69,-20l1123,31r71,-13l1268,8r74,-6l1417,r,709l1394,710r-24,1l1248,730r-73,22l1107,781r-65,36l982,859r-55,47l877,959r-44,57l795,1078r-31,66l739,1213r-18,71l711,1358r-2,76l715,1511,13,1605xe" fillcolor="#596469" stroked="f">
                  <v:path arrowok="t" o:connecttype="custom" o:connectlocs="13,76;7,29;3,-18;1,-65;0,-112;2,-187;8,-261;17,-334;31,-406;47,-476;68,-546;91,-613;118,-679;148,-744;182,-806;218,-867;257,-925;299,-982;343,-1036;391,-1088;440,-1138;492,-1185;547,-1230;603,-1271;662,-1311;722,-1347;785,-1380;849,-1410;915,-1437;983,-1461;1052,-1481;1123,-1498;1194,-1511;1268,-1521;1342,-1527;1417,-1529;1417,-820;1394,-819;1370,-818;1248,-799;1175,-777;1107,-748;1042,-712;982,-670;927,-623;877,-570;833,-513;795,-451;764,-385;739,-316;721,-245;711,-171;709,-95;715,-18;13,76" o:connectangles="0,0,0,0,0,0,0,0,0,0,0,0,0,0,0,0,0,0,0,0,0,0,0,0,0,0,0,0,0,0,0,0,0,0,0,0,0,0,0,0,0,0,0,0,0,0,0,0,0,0,0,0,0,0,0"/>
                </v:shape>
                <v:shape id="Text Box 233" o:spid="_x0000_s1290" type="#_x0000_t202" style="position:absolute;left:8097;top:-1465;width:298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" filled="f" stroked="f">
                  <v:textbox inset="0,0,0,0">
                    <w:txbxContent>
                      <w:p w14:paraId="55AE91CF" w14:textId="77777777" w:rsidR="00FA4FCE" w:rsidRDefault="009C32EE">
                        <w:pPr>
                          <w:spacing w:before="14" w:line="244" w:lineRule="auto"/>
                          <w:ind w:left="10" w:right="8" w:hanging="11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Cash</w:t>
                        </w:r>
                        <w:r>
                          <w:rPr>
                            <w:rFonts w:ascii="Calibri"/>
                            <w:color w:val="9A9A9E"/>
                            <w:spacing w:val="-2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w w:val="105"/>
                            <w:sz w:val="14"/>
                          </w:rPr>
                          <w:t>27%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4"/>
        </w:rPr>
        <w:t>Bond</w:t>
      </w:r>
      <w:r>
        <w:rPr>
          <w:rFonts w:ascii="Calibri"/>
          <w:color w:val="9A9A9E"/>
          <w:spacing w:val="-29"/>
          <w:sz w:val="14"/>
        </w:rPr>
        <w:t xml:space="preserve"> </w:t>
      </w:r>
      <w:r>
        <w:rPr>
          <w:rFonts w:ascii="Calibri"/>
          <w:color w:val="9A9A9E"/>
          <w:sz w:val="14"/>
        </w:rPr>
        <w:t>19%</w:t>
      </w:r>
    </w:p>
    <w:p w14:paraId="2A6675CC" w14:textId="77777777" w:rsidR="00FA4FCE" w:rsidRDefault="00FA4FCE">
      <w:pPr>
        <w:pStyle w:val="BodyText"/>
        <w:rPr>
          <w:rFonts w:ascii="Calibri"/>
          <w:sz w:val="18"/>
        </w:rPr>
      </w:pPr>
    </w:p>
    <w:p w14:paraId="37C1D9B1" w14:textId="77777777" w:rsidR="00FA4FCE" w:rsidRDefault="00FA4FCE">
      <w:pPr>
        <w:pStyle w:val="BodyText"/>
        <w:rPr>
          <w:rFonts w:ascii="Calibri"/>
          <w:sz w:val="18"/>
        </w:rPr>
      </w:pPr>
    </w:p>
    <w:p w14:paraId="22C93930" w14:textId="77777777" w:rsidR="00FA4FCE" w:rsidRDefault="00FA4FCE">
      <w:pPr>
        <w:pStyle w:val="BodyText"/>
        <w:rPr>
          <w:rFonts w:ascii="Calibri"/>
          <w:sz w:val="18"/>
        </w:rPr>
      </w:pPr>
    </w:p>
    <w:p w14:paraId="1CA3B0C5" w14:textId="77777777" w:rsidR="00FA4FCE" w:rsidRDefault="00FA4FCE">
      <w:pPr>
        <w:pStyle w:val="BodyText"/>
        <w:rPr>
          <w:rFonts w:ascii="Calibri"/>
          <w:sz w:val="18"/>
        </w:rPr>
      </w:pPr>
    </w:p>
    <w:p w14:paraId="4EC1303C" w14:textId="77777777" w:rsidR="00FA4FCE" w:rsidRDefault="009C32EE">
      <w:pPr>
        <w:spacing w:before="15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4645040" w14:textId="77777777" w:rsidR="00FA4FCE" w:rsidRDefault="00FA4FCE">
      <w:pPr>
        <w:pStyle w:val="BodyText"/>
        <w:spacing w:before="10"/>
        <w:rPr>
          <w:sz w:val="13"/>
        </w:rPr>
      </w:pPr>
    </w:p>
    <w:p w14:paraId="77679B03" w14:textId="517F7FE7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3056" behindDoc="0" locked="0" layoutInCell="1" allowOverlap="1" wp14:anchorId="3526FAB3" wp14:editId="228B3511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775220050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48FD1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6FAB3" id="Text Box 231" o:spid="_x0000_s1291" type="#_x0000_t202" style="position:absolute;left:0;text-align:left;margin-left:456.05pt;margin-top:17.6pt;width:10.2pt;height:17.35pt;z-index: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" filled="f" stroked="f">
                <v:textbox style="layout-flow:vertical" inset="0,0,0,0">
                  <w:txbxContent>
                    <w:p w14:paraId="55C48FD1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5616" behindDoc="0" locked="0" layoutInCell="1" allowOverlap="1" wp14:anchorId="336C731B" wp14:editId="5C1E093C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464598531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5511F870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159360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67A78F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638088E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63F17E7D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D74C2B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35DF09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5E4C1F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2CDC30B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28E5AF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A43F87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C9ECA9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C0307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C731B" id="Text Box 230" o:spid="_x0000_s1292" type="#_x0000_t202" style="position:absolute;left:0;text-align:left;margin-left:374.15pt;margin-top:11.05pt;width:81.25pt;height:90.9pt;z-index:1585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5511F870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159360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67A78F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638088E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63F17E7D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D74C2B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35DF09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5E4C1F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2CDC30B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28E5AF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A43F87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C9ECA9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AC0307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6128" behindDoc="0" locked="0" layoutInCell="1" allowOverlap="1" wp14:anchorId="6288909F" wp14:editId="077C915C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346590879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3CCD8CE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1CB07E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4FA2E4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7588E6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4A3DF6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DBF1A1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67.7</w:t>
                                  </w:r>
                                </w:p>
                              </w:tc>
                            </w:tr>
                            <w:tr w:rsidR="00FA4FCE" w14:paraId="6286213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B5B685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CBEE5E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30.1</w:t>
                                  </w:r>
                                </w:p>
                              </w:tc>
                            </w:tr>
                            <w:tr w:rsidR="00FA4FCE" w14:paraId="5849589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EB4F61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F5202F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3B3F4BC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0D8409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331DED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0.2</w:t>
                                  </w:r>
                                </w:p>
                              </w:tc>
                            </w:tr>
                            <w:tr w:rsidR="00FA4FCE" w14:paraId="5DB8036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64AF16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41CBE2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7766B44B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8909F" id="Text Box 229" o:spid="_x0000_s1293" type="#_x0000_t202" style="position:absolute;left:0;text-align:left;margin-left:470.4pt;margin-top:11.1pt;width:96.8pt;height:90.9pt;z-index: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DAwXbj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3CCD8CE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1CB07E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74FA2E42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7588E6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4A3DF6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DBF1A17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67.7</w:t>
                            </w:r>
                          </w:p>
                        </w:tc>
                      </w:tr>
                      <w:tr w:rsidR="00FA4FCE" w14:paraId="6286213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B5B6859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CBEE5E4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30.1</w:t>
                            </w:r>
                          </w:p>
                        </w:tc>
                      </w:tr>
                      <w:tr w:rsidR="00FA4FCE" w14:paraId="5849589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EB4F619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F5202FD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3B3F4BC7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0D8409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331DEDB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0.2</w:t>
                            </w:r>
                          </w:p>
                        </w:tc>
                      </w:tr>
                      <w:tr w:rsidR="00FA4FCE" w14:paraId="5DB80362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64AF16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41CBE2A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7766B44B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CB2B447" w14:textId="77777777" w:rsidR="00FA4FCE" w:rsidRDefault="009C32EE">
      <w:pPr>
        <w:pStyle w:val="BodyText"/>
        <w:rPr>
          <w:rFonts w:ascii="Arial"/>
          <w:b/>
          <w:sz w:val="18"/>
        </w:rPr>
      </w:pPr>
      <w:r>
        <w:br w:type="column"/>
      </w:r>
    </w:p>
    <w:p w14:paraId="4EBB011A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77261F34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C880927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59D3C900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2CD2E8CE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3239FE94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75E84223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6A3E38C4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7014A160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627FC879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5B3AB9AC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76F1F504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3B518C1F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427949DE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4213A3DD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6822370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49964479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24CDA60F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0684799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3B8F6A43" w14:textId="77777777" w:rsidR="00FA4FCE" w:rsidRDefault="00FA4FCE">
      <w:pPr>
        <w:pStyle w:val="BodyText"/>
        <w:spacing w:before="7"/>
        <w:rPr>
          <w:rFonts w:ascii="Arial"/>
          <w:b/>
          <w:sz w:val="15"/>
        </w:rPr>
      </w:pPr>
    </w:p>
    <w:p w14:paraId="07EC503B" w14:textId="77777777" w:rsidR="00FA4FCE" w:rsidRDefault="009C32EE">
      <w:pPr>
        <w:spacing w:line="244" w:lineRule="auto"/>
        <w:ind w:left="316" w:right="612" w:hanging="31"/>
        <w:rPr>
          <w:rFonts w:ascii="Calibri"/>
          <w:sz w:val="14"/>
        </w:rPr>
      </w:pPr>
      <w:r>
        <w:rPr>
          <w:rFonts w:ascii="Calibri"/>
          <w:color w:val="9A9A9E"/>
          <w:sz w:val="14"/>
        </w:rPr>
        <w:t>Stock</w:t>
      </w:r>
      <w:r>
        <w:rPr>
          <w:rFonts w:ascii="Calibri"/>
          <w:color w:val="9A9A9E"/>
          <w:spacing w:val="-29"/>
          <w:sz w:val="14"/>
        </w:rPr>
        <w:t xml:space="preserve"> </w:t>
      </w:r>
      <w:r>
        <w:rPr>
          <w:rFonts w:ascii="Calibri"/>
          <w:color w:val="9A9A9E"/>
          <w:w w:val="105"/>
          <w:sz w:val="14"/>
        </w:rPr>
        <w:t>54%</w:t>
      </w:r>
    </w:p>
    <w:p w14:paraId="0FCE98AA" w14:textId="77777777" w:rsidR="00FA4FCE" w:rsidRDefault="00FA4FCE">
      <w:pPr>
        <w:spacing w:line="244" w:lineRule="auto"/>
        <w:rPr>
          <w:rFonts w:ascii="Calibri"/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6" w:space="40"/>
            <w:col w:w="2332" w:space="1037"/>
            <w:col w:w="1225"/>
          </w:cols>
        </w:sectPr>
      </w:pPr>
    </w:p>
    <w:p w14:paraId="03C37233" w14:textId="77777777" w:rsidR="00FA4FCE" w:rsidRDefault="00FA4FCE">
      <w:pPr>
        <w:pStyle w:val="BodyText"/>
        <w:rPr>
          <w:rFonts w:ascii="Calibri"/>
        </w:rPr>
      </w:pPr>
    </w:p>
    <w:p w14:paraId="7C00CA18" w14:textId="77777777" w:rsidR="00FA4FCE" w:rsidRDefault="00FA4FCE">
      <w:pPr>
        <w:pStyle w:val="BodyText"/>
        <w:spacing w:before="8"/>
        <w:rPr>
          <w:rFonts w:ascii="Calibri"/>
          <w:sz w:val="17"/>
        </w:rPr>
      </w:pPr>
    </w:p>
    <w:p w14:paraId="4555E411" w14:textId="77777777" w:rsidR="00FA4FCE" w:rsidRDefault="00FA4FCE">
      <w:pPr>
        <w:rPr>
          <w:rFonts w:ascii="Calibri"/>
          <w:sz w:val="1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B1B4901" w14:textId="77777777" w:rsidR="00FA4FCE" w:rsidRDefault="009C32EE">
      <w:pPr>
        <w:pStyle w:val="BodyText"/>
        <w:spacing w:before="12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30CC6343" w14:textId="24C335C7" w:rsidR="00FA4FCE" w:rsidRDefault="009C32EE">
      <w:pPr>
        <w:pStyle w:val="BodyText"/>
        <w:spacing w:before="40" w:line="237" w:lineRule="auto"/>
        <w:ind w:left="291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3568" behindDoc="0" locked="0" layoutInCell="1" allowOverlap="1" wp14:anchorId="2C211E59" wp14:editId="734E7AA0">
                <wp:simplePos x="0" y="0"/>
                <wp:positionH relativeFrom="page">
                  <wp:posOffset>5791835</wp:posOffset>
                </wp:positionH>
                <wp:positionV relativeFrom="paragraph">
                  <wp:posOffset>23495</wp:posOffset>
                </wp:positionV>
                <wp:extent cx="129540" cy="148590"/>
                <wp:effectExtent l="0" t="0" r="0" b="0"/>
                <wp:wrapNone/>
                <wp:docPr id="2100805731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E8FB2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11E59" id="Text Box 228" o:spid="_x0000_s1294" type="#_x0000_t202" style="position:absolute;left:0;text-align:left;margin-left:456.05pt;margin-top:1.85pt;width:10.2pt;height:11.7pt;z-index: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" filled="f" stroked="f">
                <v:textbox style="layout-flow:vertical" inset="0,0,0,0">
                  <w:txbxContent>
                    <w:p w14:paraId="6A0E8FB2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4080" behindDoc="0" locked="0" layoutInCell="1" allowOverlap="1" wp14:anchorId="0D95F61B" wp14:editId="38735164">
                <wp:simplePos x="0" y="0"/>
                <wp:positionH relativeFrom="page">
                  <wp:posOffset>5791200</wp:posOffset>
                </wp:positionH>
                <wp:positionV relativeFrom="paragraph">
                  <wp:posOffset>373380</wp:posOffset>
                </wp:positionV>
                <wp:extent cx="129540" cy="215900"/>
                <wp:effectExtent l="0" t="0" r="0" b="0"/>
                <wp:wrapNone/>
                <wp:docPr id="1936982725" name="Text 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101CA1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5F61B" id="Text Box 227" o:spid="_x0000_s1295" type="#_x0000_t202" style="position:absolute;left:0;text-align:left;margin-left:456pt;margin-top:29.4pt;width:10.2pt;height:17pt;z-index:1585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" filled="f" stroked="f">
                <v:textbox style="layout-flow:vertical" inset="0,0,0,0">
                  <w:txbxContent>
                    <w:p w14:paraId="0F101CA1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ICICI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Prudential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Balanced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Advantage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current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net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equity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level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40.1%.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Equity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exposure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trimmed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markets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run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up.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follows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buy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low sell high approach to investing. The fund remained overweight on Auto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Auto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Anc, Retailing,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Telecom, Power and remained underweight on Oil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Gas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Petroleum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Products,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Consumer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Non-Durables,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Software.High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inflation,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rates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trajectory,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Middle-East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tensions</w:t>
      </w:r>
      <w:r>
        <w:rPr>
          <w:color w:val="595B60"/>
          <w:spacing w:val="13"/>
        </w:rPr>
        <w:t xml:space="preserve"> </w:t>
      </w:r>
      <w:r>
        <w:rPr>
          <w:color w:val="595B60"/>
        </w:rPr>
        <w:t>&amp;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global</w:t>
      </w:r>
      <w:r>
        <w:rPr>
          <w:color w:val="595B60"/>
          <w:spacing w:val="12"/>
        </w:rPr>
        <w:t xml:space="preserve"> </w:t>
      </w:r>
      <w:r>
        <w:rPr>
          <w:color w:val="595B60"/>
        </w:rPr>
        <w:t>slowdown</w:t>
      </w:r>
    </w:p>
    <w:p w14:paraId="2C08C826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67F3263B" w14:textId="77777777" w:rsidR="00FA4FCE" w:rsidRDefault="00FA4FCE">
      <w:pPr>
        <w:pStyle w:val="BodyText"/>
        <w:rPr>
          <w:sz w:val="16"/>
        </w:rPr>
      </w:pPr>
    </w:p>
    <w:p w14:paraId="760E89C2" w14:textId="77777777" w:rsidR="00FA4FCE" w:rsidRDefault="00FA4FCE">
      <w:pPr>
        <w:pStyle w:val="BodyText"/>
        <w:rPr>
          <w:sz w:val="16"/>
        </w:rPr>
      </w:pPr>
    </w:p>
    <w:p w14:paraId="26C7DFFF" w14:textId="77777777" w:rsidR="00FA4FCE" w:rsidRDefault="00FA4FCE">
      <w:pPr>
        <w:pStyle w:val="BodyText"/>
        <w:rPr>
          <w:sz w:val="16"/>
        </w:rPr>
      </w:pPr>
    </w:p>
    <w:p w14:paraId="5CE911AD" w14:textId="77777777" w:rsidR="00FA4FCE" w:rsidRDefault="00FA4FCE">
      <w:pPr>
        <w:pStyle w:val="BodyText"/>
        <w:rPr>
          <w:sz w:val="16"/>
        </w:rPr>
      </w:pPr>
    </w:p>
    <w:p w14:paraId="74580418" w14:textId="77777777" w:rsidR="00FA4FCE" w:rsidRDefault="00FA4FCE">
      <w:pPr>
        <w:pStyle w:val="BodyText"/>
        <w:rPr>
          <w:sz w:val="16"/>
        </w:rPr>
      </w:pPr>
    </w:p>
    <w:p w14:paraId="6FA1FC49" w14:textId="77777777" w:rsidR="00FA4FCE" w:rsidRDefault="00FA4FCE">
      <w:pPr>
        <w:pStyle w:val="BodyText"/>
        <w:rPr>
          <w:sz w:val="16"/>
        </w:rPr>
      </w:pPr>
    </w:p>
    <w:p w14:paraId="34586831" w14:textId="77777777" w:rsidR="00FA4FCE" w:rsidRDefault="00FA4FCE">
      <w:pPr>
        <w:pStyle w:val="BodyText"/>
        <w:spacing w:before="7"/>
        <w:rPr>
          <w:sz w:val="15"/>
        </w:rPr>
      </w:pPr>
    </w:p>
    <w:p w14:paraId="3EA1FA64" w14:textId="77777777" w:rsidR="00FA4FCE" w:rsidRDefault="009C32EE">
      <w:pPr>
        <w:tabs>
          <w:tab w:val="left" w:pos="817"/>
        </w:tabs>
        <w:ind w:left="291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670F98F4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87"/>
            <w:col w:w="4516"/>
          </w:cols>
        </w:sectPr>
      </w:pPr>
    </w:p>
    <w:p w14:paraId="5C6BC58B" w14:textId="56D99E8C" w:rsidR="00FA4FCE" w:rsidRDefault="009C32EE">
      <w:pPr>
        <w:pStyle w:val="BodyText"/>
        <w:spacing w:line="237" w:lineRule="auto"/>
        <w:ind w:left="29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6640" behindDoc="0" locked="0" layoutInCell="1" allowOverlap="1" wp14:anchorId="4D0F1F02" wp14:editId="537F5480">
                <wp:simplePos x="0" y="0"/>
                <wp:positionH relativeFrom="page">
                  <wp:posOffset>4751705</wp:posOffset>
                </wp:positionH>
                <wp:positionV relativeFrom="paragraph">
                  <wp:posOffset>116840</wp:posOffset>
                </wp:positionV>
                <wp:extent cx="2451735" cy="2194560"/>
                <wp:effectExtent l="0" t="0" r="0" b="0"/>
                <wp:wrapNone/>
                <wp:docPr id="1941082777" name="Text 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467F83F1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D054396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DFE7948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559B679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4F584A7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8.25% Govt.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9EEB4C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4.8</w:t>
                                  </w:r>
                                </w:p>
                              </w:tc>
                            </w:tr>
                            <w:tr w:rsidR="00FA4FCE" w14:paraId="3F92A7A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5E2694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9ED4C3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4.7</w:t>
                                  </w:r>
                                </w:p>
                              </w:tc>
                            </w:tr>
                            <w:tr w:rsidR="00FA4FCE" w14:paraId="629B429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835EC2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TVS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Motor Co.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7B0BEF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FA4FCE" w14:paraId="0450FEA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95605B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42681D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  <w:tr w:rsidR="00FA4FCE" w14:paraId="4D0E5F7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24576B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DE88A4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  <w:tr w:rsidR="00FA4FCE" w14:paraId="21CFF0D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B70907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Maruti Suzuki India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862652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1A86CA7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157809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7.8%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4ECC67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220037D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0127ED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8.1%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2034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098D3C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700FDC9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D6A9A0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Embassy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Office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Parks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Reit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DA2F7F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6EF9085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B8EF55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667962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</w:tbl>
                          <w:p w14:paraId="62C13908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F1F02" id="Text Box 226" o:spid="_x0000_s1296" type="#_x0000_t202" style="position:absolute;left:0;text-align:left;margin-left:374.15pt;margin-top:9.2pt;width:193.05pt;height:172.8pt;z-index:158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467F83F1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D054396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DFE7948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559B679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4F584A7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8.25% Govt.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Stock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9EEB4C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4.8</w:t>
                            </w:r>
                          </w:p>
                        </w:tc>
                      </w:tr>
                      <w:tr w:rsidR="00FA4FCE" w14:paraId="3F92A7A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5E2694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9ED4C3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4.7</w:t>
                            </w:r>
                          </w:p>
                        </w:tc>
                      </w:tr>
                      <w:tr w:rsidR="00FA4FCE" w14:paraId="629B429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835EC2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TVS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Motor Co.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7B0BEF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4.6</w:t>
                            </w:r>
                          </w:p>
                        </w:tc>
                      </w:tr>
                      <w:tr w:rsidR="00FA4FCE" w14:paraId="0450FEA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95605B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42681D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  <w:tr w:rsidR="00FA4FCE" w14:paraId="4D0E5F7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24576B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DE88A4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  <w:tr w:rsidR="00FA4FCE" w14:paraId="21CFF0D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B70907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Maruti Suzuki India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862652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1A86CA7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157809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7.8%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4ECC67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220037D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0127ED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8.1%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2034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098D3C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700FDC9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D6A9A0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Embassy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Office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Parks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Reit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DA2F7F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6EF9085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B8EF55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667962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</w:tbl>
                    <w:p w14:paraId="62C13908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economies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continue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contribute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market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volatility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near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term.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High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valuations in Indian equity markets may be a factor why they believe equity to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give average returns. However, Indian macros continue to remain resilient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given healthy capex spend, clean corporate and government balance sheets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structural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reforms.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Hence,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long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term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view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markets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positive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but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one</w:t>
      </w:r>
      <w:r>
        <w:rPr>
          <w:color w:val="595B60"/>
          <w:spacing w:val="-50"/>
        </w:rPr>
        <w:t xml:space="preserve"> </w:t>
      </w:r>
      <w:r>
        <w:rPr>
          <w:color w:val="595B60"/>
          <w:w w:val="95"/>
        </w:rPr>
        <w:t>needs to move cautiously in the near term. IPRU Balanced Advantage Fund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has successful track record of 17 years and manages its net equity level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depending upon market valuations. Hence, scheme may do well in such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volatile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markets.</w:t>
      </w:r>
    </w:p>
    <w:p w14:paraId="2D865DD5" w14:textId="77777777" w:rsidR="00FA4FCE" w:rsidRDefault="009C32EE">
      <w:pPr>
        <w:spacing w:line="118" w:lineRule="exact"/>
        <w:ind w:left="246"/>
        <w:rPr>
          <w:sz w:val="12"/>
        </w:rPr>
      </w:pPr>
      <w:r>
        <w:br w:type="column"/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6CA8348" w14:textId="77777777" w:rsidR="00FA4FCE" w:rsidRDefault="00FA4FCE">
      <w:pPr>
        <w:spacing w:line="118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721B1EE5" w14:textId="77777777" w:rsidR="00FA4FCE" w:rsidRDefault="00FA4FCE">
      <w:pPr>
        <w:pStyle w:val="BodyText"/>
        <w:spacing w:before="2"/>
        <w:rPr>
          <w:sz w:val="7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4EE94A79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157D2ACF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7DE00529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1632FE6B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3D57008D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4DBCE51B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62AE2C60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65281E49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6DAD780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sz w:val="12"/>
              </w:rPr>
              <w:t>ICICI</w:t>
            </w:r>
            <w:r>
              <w:rPr>
                <w:color w:val="595B60"/>
                <w:spacing w:val="9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Pru</w:t>
            </w:r>
            <w:r>
              <w:rPr>
                <w:color w:val="595B60"/>
                <w:spacing w:val="10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Balanced</w:t>
            </w:r>
            <w:r>
              <w:rPr>
                <w:color w:val="595B60"/>
                <w:spacing w:val="2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Adv</w:t>
            </w:r>
            <w:r>
              <w:rPr>
                <w:color w:val="595B60"/>
                <w:spacing w:val="10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748A37A4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3.1</w:t>
            </w:r>
          </w:p>
        </w:tc>
        <w:tc>
          <w:tcPr>
            <w:tcW w:w="933" w:type="dxa"/>
            <w:shd w:val="clear" w:color="auto" w:fill="E2E2E4"/>
          </w:tcPr>
          <w:p w14:paraId="75858F3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21.4</w:t>
            </w:r>
          </w:p>
        </w:tc>
        <w:tc>
          <w:tcPr>
            <w:tcW w:w="933" w:type="dxa"/>
            <w:shd w:val="clear" w:color="auto" w:fill="E2E2E4"/>
          </w:tcPr>
          <w:p w14:paraId="1FD49FA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12.8</w:t>
            </w:r>
          </w:p>
        </w:tc>
        <w:tc>
          <w:tcPr>
            <w:tcW w:w="933" w:type="dxa"/>
            <w:shd w:val="clear" w:color="auto" w:fill="E2E2E4"/>
          </w:tcPr>
          <w:p w14:paraId="3AFCAB3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13.3</w:t>
            </w:r>
          </w:p>
        </w:tc>
        <w:tc>
          <w:tcPr>
            <w:tcW w:w="994" w:type="dxa"/>
            <w:shd w:val="clear" w:color="auto" w:fill="E2E2E4"/>
          </w:tcPr>
          <w:p w14:paraId="0A40707D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11.4</w:t>
            </w:r>
          </w:p>
        </w:tc>
      </w:tr>
      <w:tr w:rsidR="00FA4FCE" w14:paraId="7BC55BA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F1EBD2C" w14:textId="77777777" w:rsidR="00FA4FCE" w:rsidRDefault="009C32EE">
            <w:pPr>
              <w:pStyle w:val="TableParagraph"/>
              <w:spacing w:before="106"/>
              <w:ind w:left="69"/>
              <w:rPr>
                <w:sz w:val="10"/>
              </w:rPr>
            </w:pPr>
            <w:r>
              <w:rPr>
                <w:color w:val="595B60"/>
                <w:w w:val="105"/>
                <w:sz w:val="10"/>
              </w:rPr>
              <w:lastRenderedPageBreak/>
              <w:t>CRISIL</w:t>
            </w:r>
            <w:r>
              <w:rPr>
                <w:color w:val="595B60"/>
                <w:spacing w:val="-6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Hybrid</w:t>
            </w:r>
            <w:r>
              <w:rPr>
                <w:color w:val="595B60"/>
                <w:spacing w:val="-3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50+50</w:t>
            </w:r>
            <w:r>
              <w:rPr>
                <w:color w:val="595B60"/>
                <w:spacing w:val="-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Moderate</w:t>
            </w:r>
            <w:r>
              <w:rPr>
                <w:color w:val="595B60"/>
                <w:spacing w:val="-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Index</w:t>
            </w:r>
          </w:p>
        </w:tc>
        <w:tc>
          <w:tcPr>
            <w:tcW w:w="933" w:type="dxa"/>
            <w:shd w:val="clear" w:color="auto" w:fill="E2E2E4"/>
          </w:tcPr>
          <w:p w14:paraId="694C14FA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26CDAC6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22.2</w:t>
            </w:r>
          </w:p>
        </w:tc>
        <w:tc>
          <w:tcPr>
            <w:tcW w:w="933" w:type="dxa"/>
            <w:shd w:val="clear" w:color="auto" w:fill="E2E2E4"/>
          </w:tcPr>
          <w:p w14:paraId="3B5C201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12.2</w:t>
            </w:r>
          </w:p>
        </w:tc>
        <w:tc>
          <w:tcPr>
            <w:tcW w:w="933" w:type="dxa"/>
            <w:shd w:val="clear" w:color="auto" w:fill="E2E2E4"/>
          </w:tcPr>
          <w:p w14:paraId="584729E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13.5</w:t>
            </w:r>
          </w:p>
        </w:tc>
        <w:tc>
          <w:tcPr>
            <w:tcW w:w="994" w:type="dxa"/>
            <w:shd w:val="clear" w:color="auto" w:fill="E2E2E4"/>
          </w:tcPr>
          <w:p w14:paraId="3D1F7B2E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10.6</w:t>
            </w:r>
          </w:p>
        </w:tc>
      </w:tr>
      <w:tr w:rsidR="00FA4FCE" w14:paraId="7E347F41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D598ACD" w14:textId="77777777" w:rsidR="00FA4FCE" w:rsidRDefault="009C32EE">
            <w:pPr>
              <w:pStyle w:val="TableParagraph"/>
              <w:spacing w:before="108"/>
              <w:ind w:left="69"/>
              <w:rPr>
                <w:sz w:val="10"/>
              </w:rPr>
            </w:pPr>
            <w:r>
              <w:rPr>
                <w:color w:val="595B60"/>
                <w:w w:val="105"/>
                <w:sz w:val="10"/>
              </w:rPr>
              <w:t>India</w:t>
            </w:r>
            <w:r>
              <w:rPr>
                <w:color w:val="595B60"/>
                <w:spacing w:val="9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Fund</w:t>
            </w:r>
            <w:r>
              <w:rPr>
                <w:color w:val="595B60"/>
                <w:spacing w:val="10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Dynamic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Asset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Allocation</w:t>
            </w:r>
          </w:p>
        </w:tc>
        <w:tc>
          <w:tcPr>
            <w:tcW w:w="933" w:type="dxa"/>
            <w:shd w:val="clear" w:color="auto" w:fill="E2E2E4"/>
          </w:tcPr>
          <w:p w14:paraId="4F2ECDC9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3.3</w:t>
            </w:r>
          </w:p>
        </w:tc>
        <w:tc>
          <w:tcPr>
            <w:tcW w:w="933" w:type="dxa"/>
            <w:shd w:val="clear" w:color="auto" w:fill="E2E2E4"/>
          </w:tcPr>
          <w:p w14:paraId="519986C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24.8</w:t>
            </w:r>
          </w:p>
        </w:tc>
        <w:tc>
          <w:tcPr>
            <w:tcW w:w="933" w:type="dxa"/>
            <w:shd w:val="clear" w:color="auto" w:fill="E2E2E4"/>
          </w:tcPr>
          <w:p w14:paraId="09D3D28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12.8</w:t>
            </w:r>
          </w:p>
        </w:tc>
        <w:tc>
          <w:tcPr>
            <w:tcW w:w="933" w:type="dxa"/>
            <w:shd w:val="clear" w:color="auto" w:fill="E2E2E4"/>
          </w:tcPr>
          <w:p w14:paraId="1E3FC61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12.2</w:t>
            </w:r>
          </w:p>
        </w:tc>
        <w:tc>
          <w:tcPr>
            <w:tcW w:w="994" w:type="dxa"/>
            <w:shd w:val="clear" w:color="auto" w:fill="E2E2E4"/>
          </w:tcPr>
          <w:p w14:paraId="0F9FBD79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10.1</w:t>
            </w:r>
          </w:p>
        </w:tc>
      </w:tr>
    </w:tbl>
    <w:p w14:paraId="3F02D893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B3B51E5" w14:textId="77777777" w:rsidR="00FA4FCE" w:rsidRDefault="009C32EE">
      <w:pPr>
        <w:pStyle w:val="Heading1"/>
      </w:pPr>
      <w:r>
        <w:rPr>
          <w:color w:val="002134"/>
          <w:spacing w:val="-2"/>
          <w:w w:val="95"/>
        </w:rPr>
        <w:lastRenderedPageBreak/>
        <w:t>Kotak</w:t>
      </w:r>
      <w:r>
        <w:rPr>
          <w:color w:val="002134"/>
          <w:spacing w:val="-11"/>
          <w:w w:val="95"/>
        </w:rPr>
        <w:t xml:space="preserve"> </w:t>
      </w:r>
      <w:r>
        <w:rPr>
          <w:color w:val="002134"/>
          <w:spacing w:val="-1"/>
          <w:w w:val="95"/>
        </w:rPr>
        <w:t>Balanced</w:t>
      </w:r>
      <w:r>
        <w:rPr>
          <w:color w:val="002134"/>
          <w:spacing w:val="-38"/>
          <w:w w:val="95"/>
        </w:rPr>
        <w:t xml:space="preserve"> </w:t>
      </w:r>
      <w:r>
        <w:rPr>
          <w:color w:val="002134"/>
          <w:spacing w:val="-1"/>
          <w:w w:val="95"/>
        </w:rPr>
        <w:t>Advantage</w:t>
      </w:r>
      <w:r>
        <w:rPr>
          <w:color w:val="002134"/>
          <w:spacing w:val="-10"/>
          <w:w w:val="95"/>
        </w:rPr>
        <w:t xml:space="preserve"> </w:t>
      </w:r>
      <w:r>
        <w:rPr>
          <w:color w:val="002134"/>
          <w:spacing w:val="-1"/>
          <w:w w:val="95"/>
        </w:rPr>
        <w:t>Fund</w:t>
      </w:r>
    </w:p>
    <w:p w14:paraId="5DC1BDDE" w14:textId="2D51BF1C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7664" behindDoc="0" locked="0" layoutInCell="1" allowOverlap="1" wp14:anchorId="58256837" wp14:editId="173A295E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033145"/>
                <wp:effectExtent l="0" t="0" r="0" b="0"/>
                <wp:wrapNone/>
                <wp:docPr id="1057705588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03314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CD14E6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A dynamic</w:t>
                            </w:r>
                            <w:r>
                              <w:rPr>
                                <w:color w:val="00213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asset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allocation</w:t>
                            </w:r>
                            <w:r>
                              <w:rPr>
                                <w:color w:val="002134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</w:t>
                            </w:r>
                            <w:r>
                              <w:rPr>
                                <w:color w:val="00213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objective</w:t>
                            </w:r>
                            <w:r>
                              <w:rPr>
                                <w:color w:val="002134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generate</w:t>
                            </w:r>
                            <w:r>
                              <w:rPr>
                                <w:color w:val="002134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stable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long-term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returns.</w:t>
                            </w:r>
                          </w:p>
                          <w:p w14:paraId="73A7828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uses</w:t>
                            </w:r>
                            <w:r>
                              <w:rPr>
                                <w:color w:val="002134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internal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two-factor,</w:t>
                            </w:r>
                            <w:r>
                              <w:rPr>
                                <w:color w:val="002134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counter-cyclical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model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adjust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debt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exposures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while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reducing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human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bias.</w:t>
                            </w:r>
                          </w:p>
                          <w:p w14:paraId="7C46B5F3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4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</w:t>
                            </w:r>
                            <w:r>
                              <w:rPr>
                                <w:color w:val="002134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large-cap</w:t>
                            </w:r>
                            <w:r>
                              <w:rPr>
                                <w:color w:val="002134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biased,</w:t>
                            </w:r>
                            <w:r>
                              <w:rPr>
                                <w:color w:val="002134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debt</w:t>
                            </w:r>
                            <w:r>
                              <w:rPr>
                                <w:color w:val="002134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allocation</w:t>
                            </w:r>
                            <w:r>
                              <w:rPr>
                                <w:color w:val="002134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focused</w:t>
                            </w:r>
                            <w:r>
                              <w:rPr>
                                <w:color w:val="002134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high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quality.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56837" id="Text Box 225" o:spid="_x0000_s1297" type="#_x0000_t202" style="position:absolute;left:0;text-align:left;margin-left:28.3pt;margin-top:24.05pt;width:332pt;height:81.35pt;z-index:1585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" fillcolor="#d8d8da" stroked="f">
                <v:textbox inset="0,0,0,0">
                  <w:txbxContent>
                    <w:p w14:paraId="41CD14E6" w14:textId="77777777" w:rsidR="00FA4FCE" w:rsidRDefault="009C32EE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A dynamic</w:t>
                      </w:r>
                      <w:r>
                        <w:rPr>
                          <w:color w:val="002134"/>
                          <w:spacing w:val="1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asset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allocation</w:t>
                      </w:r>
                      <w:r>
                        <w:rPr>
                          <w:color w:val="002134"/>
                          <w:spacing w:val="1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1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1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</w:t>
                      </w:r>
                      <w:r>
                        <w:rPr>
                          <w:color w:val="002134"/>
                          <w:spacing w:val="1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objective</w:t>
                      </w:r>
                      <w:r>
                        <w:rPr>
                          <w:color w:val="002134"/>
                          <w:spacing w:val="1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1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generate</w:t>
                      </w:r>
                      <w:r>
                        <w:rPr>
                          <w:color w:val="002134"/>
                          <w:spacing w:val="1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stable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long-term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returns.</w:t>
                      </w:r>
                    </w:p>
                    <w:p w14:paraId="73A78282" w14:textId="77777777" w:rsidR="00FA4FCE" w:rsidRDefault="009C32EE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3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uses</w:t>
                      </w:r>
                      <w:r>
                        <w:rPr>
                          <w:color w:val="002134"/>
                          <w:spacing w:val="3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internal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two-factor,</w:t>
                      </w:r>
                      <w:r>
                        <w:rPr>
                          <w:color w:val="002134"/>
                          <w:spacing w:val="3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counter-cyclical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model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adjust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debt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equity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exposures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while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reducing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human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bias.</w:t>
                      </w:r>
                    </w:p>
                    <w:p w14:paraId="7C46B5F3" w14:textId="77777777" w:rsidR="00FA4FCE" w:rsidRDefault="009C32EE"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val="left" w:pos="403"/>
                          <w:tab w:val="left" w:pos="404"/>
                        </w:tabs>
                        <w:spacing w:before="44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Equity</w:t>
                      </w:r>
                      <w:r>
                        <w:rPr>
                          <w:color w:val="002134"/>
                          <w:spacing w:val="3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</w:t>
                      </w:r>
                      <w:r>
                        <w:rPr>
                          <w:color w:val="002134"/>
                          <w:spacing w:val="3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large-cap</w:t>
                      </w:r>
                      <w:r>
                        <w:rPr>
                          <w:color w:val="002134"/>
                          <w:spacing w:val="3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biased,</w:t>
                      </w:r>
                      <w:r>
                        <w:rPr>
                          <w:color w:val="002134"/>
                          <w:spacing w:val="3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debt</w:t>
                      </w:r>
                      <w:r>
                        <w:rPr>
                          <w:color w:val="002134"/>
                          <w:spacing w:val="3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allocation</w:t>
                      </w:r>
                      <w:r>
                        <w:rPr>
                          <w:color w:val="002134"/>
                          <w:spacing w:val="3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focused</w:t>
                      </w:r>
                      <w:r>
                        <w:rPr>
                          <w:color w:val="002134"/>
                          <w:spacing w:val="3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3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high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quality.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6C9DDB44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7EF1B5F0" w14:textId="77777777" w:rsidR="00FA4FCE" w:rsidRDefault="009C32EE">
      <w:pPr>
        <w:ind w:left="208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19DDAA4E" w14:textId="77777777" w:rsidR="00FA4FCE" w:rsidRDefault="009C32EE">
      <w:pPr>
        <w:pStyle w:val="Heading5"/>
        <w:ind w:left="208" w:right="1138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67DB3E63" w14:textId="77777777" w:rsidR="00FA4FCE" w:rsidRDefault="00FA4FCE">
      <w:p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7602" w:space="40"/>
            <w:col w:w="3918"/>
          </w:cols>
        </w:sectPr>
      </w:pPr>
    </w:p>
    <w:p w14:paraId="60F543D0" w14:textId="77777777" w:rsidR="00FA4FCE" w:rsidRDefault="00FA4FCE">
      <w:pPr>
        <w:pStyle w:val="BodyText"/>
        <w:spacing w:before="4"/>
        <w:rPr>
          <w:sz w:val="10"/>
        </w:rPr>
      </w:pPr>
    </w:p>
    <w:p w14:paraId="3C377953" w14:textId="5D79C443" w:rsidR="00FA4FCE" w:rsidRDefault="009C32EE">
      <w:pPr>
        <w:tabs>
          <w:tab w:val="left" w:pos="11058"/>
        </w:tabs>
        <w:spacing w:before="119"/>
        <w:ind w:left="720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9712" behindDoc="0" locked="0" layoutInCell="1" allowOverlap="1" wp14:anchorId="2E1BF3AD" wp14:editId="6A51C184">
                <wp:simplePos x="0" y="0"/>
                <wp:positionH relativeFrom="page">
                  <wp:posOffset>4751705</wp:posOffset>
                </wp:positionH>
                <wp:positionV relativeFrom="paragraph">
                  <wp:posOffset>244475</wp:posOffset>
                </wp:positionV>
                <wp:extent cx="2448560" cy="1862455"/>
                <wp:effectExtent l="0" t="0" r="0" b="0"/>
                <wp:wrapNone/>
                <wp:docPr id="1089204063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61129D61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44FDB4B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69C9BD2" w14:textId="77777777" w:rsidR="00FA4FCE" w:rsidRDefault="009C32EE">
                                  <w:pPr>
                                    <w:pStyle w:val="TableParagraph"/>
                                    <w:spacing w:before="0" w:line="146" w:lineRule="exact"/>
                                    <w:ind w:left="635" w:right="617" w:hanging="1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Harish Krishnan</w:t>
                                  </w:r>
                                  <w:r>
                                    <w:rPr>
                                      <w:color w:val="595B60"/>
                                      <w:spacing w:val="-3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Abhishek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Bisen</w:t>
                                  </w:r>
                                </w:p>
                              </w:tc>
                            </w:tr>
                            <w:tr w:rsidR="00FA4FCE" w14:paraId="7EB77F1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22C8721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148BE41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3rd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August,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2018</w:t>
                                  </w:r>
                                </w:p>
                              </w:tc>
                            </w:tr>
                            <w:tr w:rsidR="00FA4FCE" w14:paraId="7756607D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094113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  <w:p w14:paraId="2B644B4F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1A9EC9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157,187</w:t>
                                  </w:r>
                                </w:p>
                                <w:p w14:paraId="2EE737DA" w14:textId="77777777" w:rsidR="00FA4FCE" w:rsidRDefault="009C32EE">
                                  <w:pPr>
                                    <w:pStyle w:val="TableParagraph"/>
                                    <w:spacing w:before="78" w:line="132" w:lineRule="exact"/>
                                    <w:ind w:left="275" w:right="27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Nifty 50 Hybrid Composite</w:t>
                                  </w:r>
                                  <w:r>
                                    <w:rPr>
                                      <w:color w:val="595B60"/>
                                      <w:spacing w:val="-3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Debt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50:50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Index</w:t>
                                  </w:r>
                                </w:p>
                              </w:tc>
                            </w:tr>
                            <w:tr w:rsidR="00FA4FCE" w14:paraId="45D2BE48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7C0816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F30950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INF174KA1186</w:t>
                                  </w:r>
                                </w:p>
                              </w:tc>
                            </w:tr>
                            <w:tr w:rsidR="00FA4FCE" w14:paraId="697AAF77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0DAB09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0B561E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1.66%</w:t>
                                  </w:r>
                                </w:p>
                              </w:tc>
                            </w:tr>
                            <w:tr w:rsidR="00FA4FCE" w14:paraId="2A1B99D9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2AA576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BE8B95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5.56%</w:t>
                                  </w:r>
                                </w:p>
                              </w:tc>
                            </w:tr>
                            <w:tr w:rsidR="00FA4FCE" w14:paraId="6E21A7E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FE9DFE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A3F014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0.93</w:t>
                                  </w:r>
                                </w:p>
                              </w:tc>
                            </w:tr>
                            <w:tr w:rsidR="00FA4FCE" w14:paraId="3FF63C16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C34682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18D2CA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34305804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46BEDC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B8E110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1.00%</w:t>
                                  </w:r>
                                </w:p>
                              </w:tc>
                            </w:tr>
                          </w:tbl>
                          <w:p w14:paraId="3DAD71D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BF3AD" id="Text Box 224" o:spid="_x0000_s1298" type="#_x0000_t202" style="position:absolute;left:0;text-align:left;margin-left:374.15pt;margin-top:19.25pt;width:192.8pt;height:146.65pt;z-index:1585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61129D61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44FDB4B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69C9BD2" w14:textId="77777777" w:rsidR="00FA4FCE" w:rsidRDefault="009C32EE">
                            <w:pPr>
                              <w:pStyle w:val="TableParagraph"/>
                              <w:spacing w:before="0" w:line="146" w:lineRule="exact"/>
                              <w:ind w:left="635" w:right="617" w:hanging="1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Harish Krishnan</w:t>
                            </w:r>
                            <w:r>
                              <w:rPr>
                                <w:color w:val="595B60"/>
                                <w:spacing w:val="-3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Abhishek</w:t>
                            </w:r>
                            <w:r>
                              <w:rPr>
                                <w:color w:val="595B60"/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Bisen</w:t>
                            </w:r>
                          </w:p>
                        </w:tc>
                      </w:tr>
                      <w:tr w:rsidR="00FA4FCE" w14:paraId="7EB77F1A" w14:textId="77777777">
                        <w:trPr>
                          <w:trHeight w:val="268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22C8721" w14:textId="77777777" w:rsidR="00FA4FCE" w:rsidRDefault="009C32EE">
                            <w:pPr>
                              <w:pStyle w:val="TableParagraph"/>
                              <w:spacing w:before="48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148BE41" w14:textId="77777777" w:rsidR="00FA4FCE" w:rsidRDefault="009C32EE">
                            <w:pPr>
                              <w:pStyle w:val="TableParagraph"/>
                              <w:spacing w:before="48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3rd</w:t>
                            </w:r>
                            <w:r>
                              <w:rPr>
                                <w:color w:val="595B60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August,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2018</w:t>
                            </w:r>
                          </w:p>
                        </w:tc>
                      </w:tr>
                      <w:tr w:rsidR="00FA4FCE" w14:paraId="7756607D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094113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  <w:p w14:paraId="2B644B4F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1A9EC9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157,187</w:t>
                            </w:r>
                          </w:p>
                          <w:p w14:paraId="2EE737DA" w14:textId="77777777" w:rsidR="00FA4FCE" w:rsidRDefault="009C32EE">
                            <w:pPr>
                              <w:pStyle w:val="TableParagraph"/>
                              <w:spacing w:before="78" w:line="132" w:lineRule="exact"/>
                              <w:ind w:left="275" w:right="27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Nifty 50 Hybrid Composite</w:t>
                            </w:r>
                            <w:r>
                              <w:rPr>
                                <w:color w:val="595B60"/>
                                <w:spacing w:val="-3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Debt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50:50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Index</w:t>
                            </w:r>
                          </w:p>
                        </w:tc>
                      </w:tr>
                      <w:tr w:rsidR="00FA4FCE" w14:paraId="45D2BE48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7C08163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F30950C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INF174KA1186</w:t>
                            </w:r>
                          </w:p>
                        </w:tc>
                      </w:tr>
                      <w:tr w:rsidR="00FA4FCE" w14:paraId="697AAF77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0DAB097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0B561E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1.66%</w:t>
                            </w:r>
                          </w:p>
                        </w:tc>
                      </w:tr>
                      <w:tr w:rsidR="00FA4FCE" w14:paraId="2A1B99D9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2AA576D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BE8B95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5.56%</w:t>
                            </w:r>
                          </w:p>
                        </w:tc>
                      </w:tr>
                      <w:tr w:rsidR="00FA4FCE" w14:paraId="6E21A7E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FE9DFE3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A3F014C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0.93</w:t>
                            </w:r>
                          </w:p>
                        </w:tc>
                      </w:tr>
                      <w:tr w:rsidR="00FA4FCE" w14:paraId="3FF63C16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C34682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18D2CA3" w14:textId="77777777" w:rsidR="00FA4FCE" w:rsidRDefault="009C32EE">
                            <w:pPr>
                              <w:pStyle w:val="TableParagraph"/>
                              <w:spacing w:before="59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34305804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46BEDC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1B8E1109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1.00%</w:t>
                            </w:r>
                          </w:p>
                        </w:tc>
                      </w:tr>
                    </w:tbl>
                    <w:p w14:paraId="3DAD71D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37363B2C" w14:textId="77777777" w:rsidR="00FA4FCE" w:rsidRDefault="00FA4FCE">
      <w:pPr>
        <w:pStyle w:val="BodyText"/>
      </w:pPr>
    </w:p>
    <w:p w14:paraId="3688CE8B" w14:textId="77777777" w:rsidR="00FA4FCE" w:rsidRDefault="00FA4FCE">
      <w:pPr>
        <w:pStyle w:val="BodyText"/>
        <w:spacing w:before="5"/>
        <w:rPr>
          <w:sz w:val="27"/>
        </w:rPr>
      </w:pPr>
    </w:p>
    <w:p w14:paraId="39686FE1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698EC38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63AB063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17" w:line="237" w:lineRule="auto"/>
        <w:ind w:left="575" w:right="5"/>
        <w:rPr>
          <w:sz w:val="20"/>
        </w:rPr>
      </w:pPr>
      <w:r>
        <w:rPr>
          <w:color w:val="595B60"/>
          <w:sz w:val="20"/>
        </w:rPr>
        <w:t>Two–factor model approach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optimize risk through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counter-cyclical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approach using two parameters to 1) Valuation 2) Sentiment. Both factors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look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at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long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range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input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parameters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keep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noise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factor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limited.</w:t>
      </w:r>
    </w:p>
    <w:p w14:paraId="331B79ED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5"/>
        <w:rPr>
          <w:sz w:val="20"/>
        </w:rPr>
      </w:pPr>
      <w:r>
        <w:rPr>
          <w:color w:val="595B60"/>
          <w:w w:val="95"/>
          <w:sz w:val="20"/>
        </w:rPr>
        <w:t>Focus on trailing 12-month price-to-earnings ratio as a gauge of valuation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as it exhibits lower variation compared to price-to-book. The AMC also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uses earnings yield (inverse of P/E) of top 100 stocks over time and adjust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report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P/E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data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any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anomaly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that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may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rise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subsequently.</w:t>
      </w:r>
    </w:p>
    <w:p w14:paraId="4021472C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Gauge changes in sentiment through 1) Long-term rolling returns 2)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Short-term rolling returns of asset class 3) Breadth of market 4) Volatility of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market.</w:t>
      </w:r>
    </w:p>
    <w:p w14:paraId="57B4472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These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all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long-range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indicators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(other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than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short-term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rolling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returns)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and don’t change very often, but when they do change, convey some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useful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information.</w:t>
      </w:r>
    </w:p>
    <w:p w14:paraId="3A1AEA7A" w14:textId="77777777" w:rsidR="00FA4FCE" w:rsidRDefault="009C32EE">
      <w:pPr>
        <w:pStyle w:val="Heading4"/>
        <w:tabs>
          <w:tab w:val="left" w:pos="6925"/>
        </w:tabs>
        <w:spacing w:before="79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35A22A74" w14:textId="77777777" w:rsidR="00FA4FCE" w:rsidRDefault="009C32EE">
      <w:pPr>
        <w:pStyle w:val="BodyText"/>
        <w:spacing w:before="117" w:line="237" w:lineRule="auto"/>
        <w:ind w:left="291" w:right="6"/>
        <w:jc w:val="both"/>
      </w:pP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utilizes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in-house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model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balance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equity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debt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allocations.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addition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being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exposed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equity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market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risks,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could also be subject to model risks which can impact relative performance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adverse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market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conditions.</w:t>
      </w:r>
    </w:p>
    <w:p w14:paraId="29437FB4" w14:textId="01364333" w:rsidR="00FA4FCE" w:rsidRDefault="009C32EE">
      <w:pPr>
        <w:pStyle w:val="Heading4"/>
        <w:tabs>
          <w:tab w:val="left" w:pos="6925"/>
        </w:tabs>
        <w:spacing w:before="78"/>
        <w:ind w:left="29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0224" behindDoc="0" locked="0" layoutInCell="1" allowOverlap="1" wp14:anchorId="01600AB2" wp14:editId="12FFFA69">
                <wp:simplePos x="0" y="0"/>
                <wp:positionH relativeFrom="page">
                  <wp:posOffset>356235</wp:posOffset>
                </wp:positionH>
                <wp:positionV relativeFrom="paragraph">
                  <wp:posOffset>292735</wp:posOffset>
                </wp:positionV>
                <wp:extent cx="4221480" cy="965835"/>
                <wp:effectExtent l="0" t="0" r="0" b="0"/>
                <wp:wrapNone/>
                <wp:docPr id="57562456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008BE900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4917263F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0"/>
                                    </w:tabs>
                                    <w:spacing w:before="9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8232DB5" w14:textId="77777777" w:rsidR="00FA4FCE" w:rsidRDefault="00FA4FCE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189D4509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Basic Materials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646E1A4C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4"/>
                                    </w:tabs>
                                    <w:spacing w:before="9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6EF3C001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2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Financials</w:t>
                                  </w:r>
                                </w:p>
                                <w:p w14:paraId="1819E3DF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4479F14" w14:textId="77777777" w:rsidR="00FA4FCE" w:rsidRDefault="009C32EE">
                                  <w:pPr>
                                    <w:pStyle w:val="TableParagraph"/>
                                    <w:spacing w:before="0" w:line="180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Industrials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3AAE9D87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9"/>
                                    <w:ind w:left="74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57DE2706" w14:textId="77777777" w:rsidR="00FA4FCE" w:rsidRDefault="009C32EE">
                                  <w:pPr>
                                    <w:pStyle w:val="TableParagraph"/>
                                    <w:spacing w:before="87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Energy</w:t>
                                  </w:r>
                                </w:p>
                              </w:tc>
                            </w:tr>
                            <w:tr w:rsidR="00FA4FCE" w14:paraId="32E10E23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127653FC" w14:textId="77777777" w:rsidR="00FA4FCE" w:rsidRDefault="00FA4FCE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608099C0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409750BA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1"/>
                                    </w:numPr>
                                    <w:tabs>
                                      <w:tab w:val="left" w:pos="243"/>
                                    </w:tabs>
                                    <w:spacing w:before="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Persistent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Systems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0800B60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1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ind w:left="24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1E531450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21"/>
                                    </w:numPr>
                                    <w:tabs>
                                      <w:tab w:val="left" w:pos="235"/>
                                    </w:tabs>
                                    <w:spacing w:before="16"/>
                                    <w:ind w:left="234" w:hanging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Adani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Ports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SEZ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743F13A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EE817E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600AB2" id="Text Box 223" o:spid="_x0000_s1299" type="#_x0000_t202" style="position:absolute;left:0;text-align:left;margin-left:28.05pt;margin-top:23.05pt;width:332.4pt;height:76.05pt;z-index:158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008BE900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4917263F" w14:textId="77777777" w:rsidR="00FA4FCE" w:rsidRDefault="009C32EE">
                            <w:pPr>
                              <w:pStyle w:val="TableParagraph"/>
                              <w:tabs>
                                <w:tab w:val="left" w:pos="2700"/>
                              </w:tabs>
                              <w:spacing w:before="9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8232DB5" w14:textId="77777777" w:rsidR="00FA4FCE" w:rsidRDefault="00FA4FCE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189D4509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Basic Materials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646E1A4C" w14:textId="77777777" w:rsidR="00FA4FCE" w:rsidRDefault="009C32EE">
                            <w:pPr>
                              <w:pStyle w:val="TableParagraph"/>
                              <w:tabs>
                                <w:tab w:val="left" w:pos="2894"/>
                              </w:tabs>
                              <w:spacing w:before="9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6EF3C001" w14:textId="77777777" w:rsidR="00FA4FCE" w:rsidRDefault="009C32EE">
                            <w:pPr>
                              <w:pStyle w:val="TableParagraph"/>
                              <w:spacing w:before="87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2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Financials</w:t>
                            </w:r>
                          </w:p>
                          <w:p w14:paraId="1819E3DF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34479F14" w14:textId="77777777" w:rsidR="00FA4FCE" w:rsidRDefault="009C32EE">
                            <w:pPr>
                              <w:pStyle w:val="TableParagraph"/>
                              <w:spacing w:before="0" w:line="180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Industrials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3AAE9D87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9"/>
                              <w:ind w:left="74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57DE2706" w14:textId="77777777" w:rsidR="00FA4FCE" w:rsidRDefault="009C32EE">
                            <w:pPr>
                              <w:pStyle w:val="TableParagraph"/>
                              <w:spacing w:before="87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color w:val="595B60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Energy</w:t>
                            </w:r>
                          </w:p>
                        </w:tc>
                      </w:tr>
                      <w:tr w:rsidR="00FA4FCE" w14:paraId="32E10E23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127653FC" w14:textId="77777777" w:rsidR="00FA4FCE" w:rsidRDefault="00FA4FCE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8"/>
                              </w:rPr>
                            </w:pPr>
                          </w:p>
                          <w:p w14:paraId="608099C0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409750BA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43"/>
                              </w:tabs>
                              <w:spacing w:before="1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Persistent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Systems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0800B60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ind w:left="2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1E531450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35"/>
                              </w:tabs>
                              <w:spacing w:before="16"/>
                              <w:ind w:left="234" w:hanging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Adani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Ports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SEZ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743F13A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EE817E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1D86F4E2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5D6D496F" w14:textId="77777777" w:rsidR="00FA4FCE" w:rsidRDefault="00FA4FCE">
      <w:pPr>
        <w:pStyle w:val="BodyText"/>
        <w:rPr>
          <w:sz w:val="16"/>
        </w:rPr>
      </w:pPr>
    </w:p>
    <w:p w14:paraId="44A6FE2B" w14:textId="77777777" w:rsidR="00FA4FCE" w:rsidRDefault="00FA4FCE">
      <w:pPr>
        <w:pStyle w:val="BodyText"/>
        <w:rPr>
          <w:sz w:val="16"/>
        </w:rPr>
      </w:pPr>
    </w:p>
    <w:p w14:paraId="55717F1A" w14:textId="77777777" w:rsidR="00FA4FCE" w:rsidRDefault="00FA4FCE">
      <w:pPr>
        <w:pStyle w:val="BodyText"/>
        <w:rPr>
          <w:sz w:val="16"/>
        </w:rPr>
      </w:pPr>
    </w:p>
    <w:p w14:paraId="7E25ED38" w14:textId="77777777" w:rsidR="00FA4FCE" w:rsidRDefault="00FA4FCE">
      <w:pPr>
        <w:pStyle w:val="BodyText"/>
        <w:rPr>
          <w:sz w:val="16"/>
        </w:rPr>
      </w:pPr>
    </w:p>
    <w:p w14:paraId="100A8950" w14:textId="77777777" w:rsidR="00FA4FCE" w:rsidRDefault="00FA4FCE">
      <w:pPr>
        <w:pStyle w:val="BodyText"/>
        <w:rPr>
          <w:sz w:val="16"/>
        </w:rPr>
      </w:pPr>
    </w:p>
    <w:p w14:paraId="7F428139" w14:textId="77777777" w:rsidR="00FA4FCE" w:rsidRDefault="00FA4FCE">
      <w:pPr>
        <w:pStyle w:val="BodyText"/>
        <w:rPr>
          <w:sz w:val="16"/>
        </w:rPr>
      </w:pPr>
    </w:p>
    <w:p w14:paraId="35646CA1" w14:textId="77777777" w:rsidR="00FA4FCE" w:rsidRDefault="00FA4FCE">
      <w:pPr>
        <w:pStyle w:val="BodyText"/>
        <w:rPr>
          <w:sz w:val="16"/>
        </w:rPr>
      </w:pPr>
    </w:p>
    <w:p w14:paraId="68A83F51" w14:textId="77777777" w:rsidR="00FA4FCE" w:rsidRDefault="00FA4FCE">
      <w:pPr>
        <w:pStyle w:val="BodyText"/>
        <w:rPr>
          <w:sz w:val="16"/>
        </w:rPr>
      </w:pPr>
    </w:p>
    <w:p w14:paraId="1991F6AC" w14:textId="77777777" w:rsidR="00FA4FCE" w:rsidRDefault="00FA4FCE">
      <w:pPr>
        <w:pStyle w:val="BodyText"/>
        <w:rPr>
          <w:sz w:val="16"/>
        </w:rPr>
      </w:pPr>
    </w:p>
    <w:p w14:paraId="0FB0DBB6" w14:textId="77777777" w:rsidR="00FA4FCE" w:rsidRDefault="00FA4FCE">
      <w:pPr>
        <w:pStyle w:val="BodyText"/>
        <w:rPr>
          <w:sz w:val="16"/>
        </w:rPr>
      </w:pPr>
    </w:p>
    <w:p w14:paraId="0EE98393" w14:textId="77777777" w:rsidR="00FA4FCE" w:rsidRDefault="00FA4FCE">
      <w:pPr>
        <w:pStyle w:val="BodyText"/>
        <w:rPr>
          <w:sz w:val="16"/>
        </w:rPr>
      </w:pPr>
    </w:p>
    <w:p w14:paraId="2F69698F" w14:textId="77777777" w:rsidR="00FA4FCE" w:rsidRDefault="00FA4FCE">
      <w:pPr>
        <w:pStyle w:val="BodyText"/>
        <w:rPr>
          <w:sz w:val="16"/>
        </w:rPr>
      </w:pPr>
    </w:p>
    <w:p w14:paraId="7A034D8A" w14:textId="77777777" w:rsidR="00FA4FCE" w:rsidRDefault="00FA4FCE">
      <w:pPr>
        <w:pStyle w:val="BodyText"/>
        <w:spacing w:before="4"/>
        <w:rPr>
          <w:sz w:val="18"/>
        </w:rPr>
      </w:pPr>
    </w:p>
    <w:p w14:paraId="6BC2A8FB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5D99D25" w14:textId="77777777" w:rsidR="00FA4FCE" w:rsidRDefault="00FA4FCE">
      <w:pPr>
        <w:pStyle w:val="BodyText"/>
        <w:rPr>
          <w:sz w:val="16"/>
        </w:rPr>
      </w:pPr>
    </w:p>
    <w:p w14:paraId="286E66F0" w14:textId="77777777" w:rsidR="00FA4FCE" w:rsidRDefault="00FA4FCE">
      <w:pPr>
        <w:pStyle w:val="BodyText"/>
        <w:rPr>
          <w:sz w:val="16"/>
        </w:rPr>
      </w:pPr>
    </w:p>
    <w:p w14:paraId="2E6FDE81" w14:textId="77777777" w:rsidR="00FA4FCE" w:rsidRDefault="00FA4FCE">
      <w:pPr>
        <w:pStyle w:val="BodyText"/>
        <w:rPr>
          <w:sz w:val="16"/>
        </w:rPr>
      </w:pPr>
    </w:p>
    <w:p w14:paraId="14B7C220" w14:textId="77777777" w:rsidR="00FA4FCE" w:rsidRDefault="00FA4FCE">
      <w:pPr>
        <w:pStyle w:val="BodyText"/>
        <w:rPr>
          <w:sz w:val="16"/>
        </w:rPr>
      </w:pPr>
    </w:p>
    <w:p w14:paraId="689EEF22" w14:textId="77777777" w:rsidR="00FA4FCE" w:rsidRDefault="00FA4FCE">
      <w:pPr>
        <w:pStyle w:val="BodyText"/>
        <w:rPr>
          <w:sz w:val="16"/>
        </w:rPr>
      </w:pPr>
    </w:p>
    <w:p w14:paraId="3448DD52" w14:textId="77777777" w:rsidR="00FA4FCE" w:rsidRDefault="00FA4FCE">
      <w:pPr>
        <w:pStyle w:val="BodyText"/>
        <w:rPr>
          <w:sz w:val="16"/>
        </w:rPr>
      </w:pPr>
    </w:p>
    <w:p w14:paraId="6A5F50D4" w14:textId="77777777" w:rsidR="00FA4FCE" w:rsidRDefault="00FA4FCE">
      <w:pPr>
        <w:pStyle w:val="BodyText"/>
        <w:rPr>
          <w:sz w:val="16"/>
        </w:rPr>
      </w:pPr>
    </w:p>
    <w:p w14:paraId="65ACBE23" w14:textId="77777777" w:rsidR="00FA4FCE" w:rsidRDefault="00FA4FCE">
      <w:pPr>
        <w:pStyle w:val="BodyText"/>
        <w:rPr>
          <w:sz w:val="16"/>
        </w:rPr>
      </w:pPr>
    </w:p>
    <w:p w14:paraId="2F073ED9" w14:textId="77777777" w:rsidR="00FA4FCE" w:rsidRDefault="00FA4FCE">
      <w:pPr>
        <w:pStyle w:val="BodyText"/>
        <w:spacing w:before="6"/>
        <w:rPr>
          <w:sz w:val="13"/>
        </w:rPr>
      </w:pPr>
    </w:p>
    <w:p w14:paraId="4402E785" w14:textId="4DC9576D" w:rsidR="00FA4FCE" w:rsidRDefault="009C32EE">
      <w:pPr>
        <w:spacing w:before="1"/>
        <w:ind w:left="447" w:right="1602" w:hanging="20"/>
        <w:rPr>
          <w:rFonts w:ascii="Calibri"/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57152" behindDoc="0" locked="0" layoutInCell="1" allowOverlap="1" wp14:anchorId="5C86EFC8" wp14:editId="670534D9">
                <wp:simplePos x="0" y="0"/>
                <wp:positionH relativeFrom="page">
                  <wp:posOffset>5088890</wp:posOffset>
                </wp:positionH>
                <wp:positionV relativeFrom="paragraph">
                  <wp:posOffset>-937260</wp:posOffset>
                </wp:positionV>
                <wp:extent cx="1740535" cy="1830705"/>
                <wp:effectExtent l="0" t="0" r="0" b="0"/>
                <wp:wrapNone/>
                <wp:docPr id="738061919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0535" cy="1830705"/>
                          <a:chOff x="8014" y="-1476"/>
                          <a:chExt cx="2741" cy="2883"/>
                        </a:xfrm>
                      </wpg:grpSpPr>
                      <wps:wsp>
                        <wps:cNvPr id="848133561" name="AutoShape 222"/>
                        <wps:cNvSpPr>
                          <a:spLocks/>
                        </wps:cNvSpPr>
                        <wps:spPr bwMode="auto">
                          <a:xfrm>
                            <a:off x="8694" y="-1334"/>
                            <a:ext cx="2060" cy="2741"/>
                          </a:xfrm>
                          <a:custGeom>
                            <a:avLst/>
                            <a:gdLst>
                              <a:gd name="T0" fmla="+- 0 9385 8694"/>
                              <a:gd name="T1" fmla="*/ T0 w 2060"/>
                              <a:gd name="T2" fmla="+- 0 722 -1334"/>
                              <a:gd name="T3" fmla="*/ 722 h 2741"/>
                              <a:gd name="T4" fmla="+- 0 9524 8694"/>
                              <a:gd name="T5" fmla="*/ T4 w 2060"/>
                              <a:gd name="T6" fmla="+- 0 707 -1334"/>
                              <a:gd name="T7" fmla="*/ 707 h 2741"/>
                              <a:gd name="T8" fmla="+- 0 9658 8694"/>
                              <a:gd name="T9" fmla="*/ T8 w 2060"/>
                              <a:gd name="T10" fmla="+- 0 665 -1334"/>
                              <a:gd name="T11" fmla="*/ 665 h 2741"/>
                              <a:gd name="T12" fmla="+- 0 9781 8694"/>
                              <a:gd name="T13" fmla="*/ T12 w 2060"/>
                              <a:gd name="T14" fmla="+- 0 595 -1334"/>
                              <a:gd name="T15" fmla="*/ 595 h 2741"/>
                              <a:gd name="T16" fmla="+- 0 9888 8694"/>
                              <a:gd name="T17" fmla="*/ T16 w 2060"/>
                              <a:gd name="T18" fmla="+- 0 501 -1334"/>
                              <a:gd name="T19" fmla="*/ 501 h 2741"/>
                              <a:gd name="T20" fmla="+- 0 9976 8694"/>
                              <a:gd name="T21" fmla="*/ T20 w 2060"/>
                              <a:gd name="T22" fmla="+- 0 382 -1334"/>
                              <a:gd name="T23" fmla="*/ 382 h 2741"/>
                              <a:gd name="T24" fmla="+- 0 10036 8694"/>
                              <a:gd name="T25" fmla="*/ T24 w 2060"/>
                              <a:gd name="T26" fmla="+- 0 247 -1334"/>
                              <a:gd name="T27" fmla="*/ 247 h 2741"/>
                              <a:gd name="T28" fmla="+- 0 10066 8694"/>
                              <a:gd name="T29" fmla="*/ T28 w 2060"/>
                              <a:gd name="T30" fmla="+- 0 107 -1334"/>
                              <a:gd name="T31" fmla="*/ 107 h 2741"/>
                              <a:gd name="T32" fmla="+- 0 10066 8694"/>
                              <a:gd name="T33" fmla="*/ T32 w 2060"/>
                              <a:gd name="T34" fmla="+- 0 -34 -1334"/>
                              <a:gd name="T35" fmla="*/ -34 h 2741"/>
                              <a:gd name="T36" fmla="+- 0 10037 8694"/>
                              <a:gd name="T37" fmla="*/ T36 w 2060"/>
                              <a:gd name="T38" fmla="+- 0 -172 -1334"/>
                              <a:gd name="T39" fmla="*/ -172 h 2741"/>
                              <a:gd name="T40" fmla="+- 0 9981 8694"/>
                              <a:gd name="T41" fmla="*/ T40 w 2060"/>
                              <a:gd name="T42" fmla="+- 0 -300 -1334"/>
                              <a:gd name="T43" fmla="*/ -300 h 2741"/>
                              <a:gd name="T44" fmla="+- 0 9899 8694"/>
                              <a:gd name="T45" fmla="*/ T44 w 2060"/>
                              <a:gd name="T46" fmla="+- 0 -416 -1334"/>
                              <a:gd name="T47" fmla="*/ -416 h 2741"/>
                              <a:gd name="T48" fmla="+- 0 9792 8694"/>
                              <a:gd name="T49" fmla="*/ T48 w 2060"/>
                              <a:gd name="T50" fmla="+- 0 -514 -1334"/>
                              <a:gd name="T51" fmla="*/ -514 h 2741"/>
                              <a:gd name="T52" fmla="+- 0 9665 8694"/>
                              <a:gd name="T53" fmla="*/ T52 w 2060"/>
                              <a:gd name="T54" fmla="+- 0 -588 -1334"/>
                              <a:gd name="T55" fmla="*/ -588 h 2741"/>
                              <a:gd name="T56" fmla="+- 0 9528 8694"/>
                              <a:gd name="T57" fmla="*/ T56 w 2060"/>
                              <a:gd name="T58" fmla="+- 0 -633 -1334"/>
                              <a:gd name="T59" fmla="*/ -633 h 2741"/>
                              <a:gd name="T60" fmla="+- 0 9384 8694"/>
                              <a:gd name="T61" fmla="*/ T60 w 2060"/>
                              <a:gd name="T62" fmla="+- 0 -649 -1334"/>
                              <a:gd name="T63" fmla="*/ -649 h 2741"/>
                              <a:gd name="T64" fmla="+- 0 9459 8694"/>
                              <a:gd name="T65" fmla="*/ T64 w 2060"/>
                              <a:gd name="T66" fmla="+- 0 -1332 -1334"/>
                              <a:gd name="T67" fmla="*/ -1332 h 2741"/>
                              <a:gd name="T68" fmla="+- 0 9606 8694"/>
                              <a:gd name="T69" fmla="*/ T68 w 2060"/>
                              <a:gd name="T70" fmla="+- 0 -1316 -1334"/>
                              <a:gd name="T71" fmla="*/ -1316 h 2741"/>
                              <a:gd name="T72" fmla="+- 0 9748 8694"/>
                              <a:gd name="T73" fmla="*/ T72 w 2060"/>
                              <a:gd name="T74" fmla="+- 0 -1285 -1334"/>
                              <a:gd name="T75" fmla="*/ -1285 h 2741"/>
                              <a:gd name="T76" fmla="+- 0 9884 8694"/>
                              <a:gd name="T77" fmla="*/ T76 w 2060"/>
                              <a:gd name="T78" fmla="+- 0 -1240 -1334"/>
                              <a:gd name="T79" fmla="*/ -1240 h 2741"/>
                              <a:gd name="T80" fmla="+- 0 10014 8694"/>
                              <a:gd name="T81" fmla="*/ T80 w 2060"/>
                              <a:gd name="T82" fmla="+- 0 -1181 -1334"/>
                              <a:gd name="T83" fmla="*/ -1181 h 2741"/>
                              <a:gd name="T84" fmla="+- 0 10135 8694"/>
                              <a:gd name="T85" fmla="*/ T84 w 2060"/>
                              <a:gd name="T86" fmla="+- 0 -1110 -1334"/>
                              <a:gd name="T87" fmla="*/ -1110 h 2741"/>
                              <a:gd name="T88" fmla="+- 0 10249 8694"/>
                              <a:gd name="T89" fmla="*/ T88 w 2060"/>
                              <a:gd name="T90" fmla="+- 0 -1026 -1334"/>
                              <a:gd name="T91" fmla="*/ -1026 h 2741"/>
                              <a:gd name="T92" fmla="+- 0 10353 8694"/>
                              <a:gd name="T93" fmla="*/ T92 w 2060"/>
                              <a:gd name="T94" fmla="+- 0 -932 -1334"/>
                              <a:gd name="T95" fmla="*/ -932 h 2741"/>
                              <a:gd name="T96" fmla="+- 0 10447 8694"/>
                              <a:gd name="T97" fmla="*/ T96 w 2060"/>
                              <a:gd name="T98" fmla="+- 0 -828 -1334"/>
                              <a:gd name="T99" fmla="*/ -828 h 2741"/>
                              <a:gd name="T100" fmla="+- 0 10530 8694"/>
                              <a:gd name="T101" fmla="*/ T100 w 2060"/>
                              <a:gd name="T102" fmla="+- 0 -715 -1334"/>
                              <a:gd name="T103" fmla="*/ -715 h 2741"/>
                              <a:gd name="T104" fmla="+- 0 10601 8694"/>
                              <a:gd name="T105" fmla="*/ T104 w 2060"/>
                              <a:gd name="T106" fmla="+- 0 -593 -1334"/>
                              <a:gd name="T107" fmla="*/ -593 h 2741"/>
                              <a:gd name="T108" fmla="+- 0 10660 8694"/>
                              <a:gd name="T109" fmla="*/ T108 w 2060"/>
                              <a:gd name="T110" fmla="+- 0 -464 -1334"/>
                              <a:gd name="T111" fmla="*/ -464 h 2741"/>
                              <a:gd name="T112" fmla="+- 0 10705 8694"/>
                              <a:gd name="T113" fmla="*/ T112 w 2060"/>
                              <a:gd name="T114" fmla="+- 0 -328 -1334"/>
                              <a:gd name="T115" fmla="*/ -328 h 2741"/>
                              <a:gd name="T116" fmla="+- 0 10736 8694"/>
                              <a:gd name="T117" fmla="*/ T116 w 2060"/>
                              <a:gd name="T118" fmla="+- 0 -186 -1334"/>
                              <a:gd name="T119" fmla="*/ -186 h 2741"/>
                              <a:gd name="T120" fmla="+- 0 10752 8694"/>
                              <a:gd name="T121" fmla="*/ T120 w 2060"/>
                              <a:gd name="T122" fmla="+- 0 -39 -1334"/>
                              <a:gd name="T123" fmla="*/ -39 h 2741"/>
                              <a:gd name="T124" fmla="+- 0 10752 8694"/>
                              <a:gd name="T125" fmla="*/ T124 w 2060"/>
                              <a:gd name="T126" fmla="+- 0 111 -1334"/>
                              <a:gd name="T127" fmla="*/ 111 h 2741"/>
                              <a:gd name="T128" fmla="+- 0 10736 8694"/>
                              <a:gd name="T129" fmla="*/ T128 w 2060"/>
                              <a:gd name="T130" fmla="+- 0 258 -1334"/>
                              <a:gd name="T131" fmla="*/ 258 h 2741"/>
                              <a:gd name="T132" fmla="+- 0 10705 8694"/>
                              <a:gd name="T133" fmla="*/ T132 w 2060"/>
                              <a:gd name="T134" fmla="+- 0 400 -1334"/>
                              <a:gd name="T135" fmla="*/ 400 h 2741"/>
                              <a:gd name="T136" fmla="+- 0 10660 8694"/>
                              <a:gd name="T137" fmla="*/ T136 w 2060"/>
                              <a:gd name="T138" fmla="+- 0 537 -1334"/>
                              <a:gd name="T139" fmla="*/ 537 h 2741"/>
                              <a:gd name="T140" fmla="+- 0 10601 8694"/>
                              <a:gd name="T141" fmla="*/ T140 w 2060"/>
                              <a:gd name="T142" fmla="+- 0 666 -1334"/>
                              <a:gd name="T143" fmla="*/ 666 h 2741"/>
                              <a:gd name="T144" fmla="+- 0 9384 8694"/>
                              <a:gd name="T145" fmla="*/ T144 w 2060"/>
                              <a:gd name="T146" fmla="+- 0 1406 -1334"/>
                              <a:gd name="T147" fmla="*/ 1406 h 2741"/>
                              <a:gd name="T148" fmla="+- 0 9223 8694"/>
                              <a:gd name="T149" fmla="*/ T148 w 2060"/>
                              <a:gd name="T150" fmla="+- 0 1397 -1334"/>
                              <a:gd name="T151" fmla="*/ 1397 h 2741"/>
                              <a:gd name="T152" fmla="+- 0 9066 8694"/>
                              <a:gd name="T153" fmla="*/ T152 w 2060"/>
                              <a:gd name="T154" fmla="+- 0 1369 -1334"/>
                              <a:gd name="T155" fmla="*/ 1369 h 2741"/>
                              <a:gd name="T156" fmla="+- 0 8912 8694"/>
                              <a:gd name="T157" fmla="*/ T156 w 2060"/>
                              <a:gd name="T158" fmla="+- 0 1323 -1334"/>
                              <a:gd name="T159" fmla="*/ 1323 h 2741"/>
                              <a:gd name="T160" fmla="+- 0 8765 8694"/>
                              <a:gd name="T161" fmla="*/ T160 w 2060"/>
                              <a:gd name="T162" fmla="+- 0 1258 -1334"/>
                              <a:gd name="T163" fmla="*/ 1258 h 2741"/>
                              <a:gd name="T164" fmla="+- 0 9039 8694"/>
                              <a:gd name="T165" fmla="*/ T164 w 2060"/>
                              <a:gd name="T166" fmla="+- 0 628 -1334"/>
                              <a:gd name="T167" fmla="*/ 628 h 2741"/>
                              <a:gd name="T168" fmla="+- 0 9174 8694"/>
                              <a:gd name="T169" fmla="*/ T168 w 2060"/>
                              <a:gd name="T170" fmla="+- 0 689 -1334"/>
                              <a:gd name="T171" fmla="*/ 689 h 2741"/>
                              <a:gd name="T172" fmla="+- 0 9314 8694"/>
                              <a:gd name="T173" fmla="*/ T172 w 2060"/>
                              <a:gd name="T174" fmla="+- 0 718 -1334"/>
                              <a:gd name="T175" fmla="*/ 718 h 2741"/>
                              <a:gd name="T176" fmla="+- 0 10570 8694"/>
                              <a:gd name="T177" fmla="*/ T176 w 2060"/>
                              <a:gd name="T178" fmla="+- 0 722 -1334"/>
                              <a:gd name="T179" fmla="*/ 722 h 2741"/>
                              <a:gd name="T180" fmla="+- 0 10530 8694"/>
                              <a:gd name="T181" fmla="*/ T180 w 2060"/>
                              <a:gd name="T182" fmla="+- 0 788 -1334"/>
                              <a:gd name="T183" fmla="*/ 788 h 2741"/>
                              <a:gd name="T184" fmla="+- 0 10447 8694"/>
                              <a:gd name="T185" fmla="*/ T184 w 2060"/>
                              <a:gd name="T186" fmla="+- 0 901 -1334"/>
                              <a:gd name="T187" fmla="*/ 901 h 2741"/>
                              <a:gd name="T188" fmla="+- 0 10353 8694"/>
                              <a:gd name="T189" fmla="*/ T188 w 2060"/>
                              <a:gd name="T190" fmla="+- 0 1005 -1334"/>
                              <a:gd name="T191" fmla="*/ 1005 h 2741"/>
                              <a:gd name="T192" fmla="+- 0 10249 8694"/>
                              <a:gd name="T193" fmla="*/ T192 w 2060"/>
                              <a:gd name="T194" fmla="+- 0 1099 -1334"/>
                              <a:gd name="T195" fmla="*/ 1099 h 2741"/>
                              <a:gd name="T196" fmla="+- 0 10135 8694"/>
                              <a:gd name="T197" fmla="*/ T196 w 2060"/>
                              <a:gd name="T198" fmla="+- 0 1182 -1334"/>
                              <a:gd name="T199" fmla="*/ 1182 h 2741"/>
                              <a:gd name="T200" fmla="+- 0 10014 8694"/>
                              <a:gd name="T201" fmla="*/ T200 w 2060"/>
                              <a:gd name="T202" fmla="+- 0 1253 -1334"/>
                              <a:gd name="T203" fmla="*/ 1253 h 2741"/>
                              <a:gd name="T204" fmla="+- 0 9884 8694"/>
                              <a:gd name="T205" fmla="*/ T204 w 2060"/>
                              <a:gd name="T206" fmla="+- 0 1312 -1334"/>
                              <a:gd name="T207" fmla="*/ 1312 h 2741"/>
                              <a:gd name="T208" fmla="+- 0 9748 8694"/>
                              <a:gd name="T209" fmla="*/ T208 w 2060"/>
                              <a:gd name="T210" fmla="+- 0 1357 -1334"/>
                              <a:gd name="T211" fmla="*/ 1357 h 2741"/>
                              <a:gd name="T212" fmla="+- 0 9606 8694"/>
                              <a:gd name="T213" fmla="*/ T212 w 2060"/>
                              <a:gd name="T214" fmla="+- 0 1388 -1334"/>
                              <a:gd name="T215" fmla="*/ 1388 h 2741"/>
                              <a:gd name="T216" fmla="+- 0 9459 8694"/>
                              <a:gd name="T217" fmla="*/ T216 w 2060"/>
                              <a:gd name="T218" fmla="+- 0 1404 -1334"/>
                              <a:gd name="T219" fmla="*/ 1404 h 27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2060" h="2741">
                                <a:moveTo>
                                  <a:pt x="1876" y="2056"/>
                                </a:moveTo>
                                <a:lnTo>
                                  <a:pt x="691" y="2056"/>
                                </a:lnTo>
                                <a:lnTo>
                                  <a:pt x="761" y="2052"/>
                                </a:lnTo>
                                <a:lnTo>
                                  <a:pt x="830" y="2041"/>
                                </a:lnTo>
                                <a:lnTo>
                                  <a:pt x="898" y="2023"/>
                                </a:lnTo>
                                <a:lnTo>
                                  <a:pt x="964" y="1999"/>
                                </a:lnTo>
                                <a:lnTo>
                                  <a:pt x="1027" y="1967"/>
                                </a:lnTo>
                                <a:lnTo>
                                  <a:pt x="1087" y="1929"/>
                                </a:lnTo>
                                <a:lnTo>
                                  <a:pt x="1143" y="1885"/>
                                </a:lnTo>
                                <a:lnTo>
                                  <a:pt x="1194" y="1835"/>
                                </a:lnTo>
                                <a:lnTo>
                                  <a:pt x="1241" y="1778"/>
                                </a:lnTo>
                                <a:lnTo>
                                  <a:pt x="1282" y="1716"/>
                                </a:lnTo>
                                <a:lnTo>
                                  <a:pt x="1316" y="1649"/>
                                </a:lnTo>
                                <a:lnTo>
                                  <a:pt x="1342" y="1581"/>
                                </a:lnTo>
                                <a:lnTo>
                                  <a:pt x="1361" y="1511"/>
                                </a:lnTo>
                                <a:lnTo>
                                  <a:pt x="1372" y="1441"/>
                                </a:lnTo>
                                <a:lnTo>
                                  <a:pt x="1375" y="1370"/>
                                </a:lnTo>
                                <a:lnTo>
                                  <a:pt x="1372" y="1300"/>
                                </a:lnTo>
                                <a:lnTo>
                                  <a:pt x="1361" y="1230"/>
                                </a:lnTo>
                                <a:lnTo>
                                  <a:pt x="1343" y="1162"/>
                                </a:lnTo>
                                <a:lnTo>
                                  <a:pt x="1318" y="1097"/>
                                </a:lnTo>
                                <a:lnTo>
                                  <a:pt x="1287" y="1034"/>
                                </a:lnTo>
                                <a:lnTo>
                                  <a:pt x="1249" y="974"/>
                                </a:lnTo>
                                <a:lnTo>
                                  <a:pt x="1205" y="918"/>
                                </a:lnTo>
                                <a:lnTo>
                                  <a:pt x="1154" y="866"/>
                                </a:lnTo>
                                <a:lnTo>
                                  <a:pt x="1098" y="820"/>
                                </a:lnTo>
                                <a:lnTo>
                                  <a:pt x="1035" y="779"/>
                                </a:lnTo>
                                <a:lnTo>
                                  <a:pt x="971" y="746"/>
                                </a:lnTo>
                                <a:lnTo>
                                  <a:pt x="903" y="720"/>
                                </a:lnTo>
                                <a:lnTo>
                                  <a:pt x="834" y="701"/>
                                </a:lnTo>
                                <a:lnTo>
                                  <a:pt x="762" y="689"/>
                                </a:lnTo>
                                <a:lnTo>
                                  <a:pt x="690" y="685"/>
                                </a:lnTo>
                                <a:lnTo>
                                  <a:pt x="690" y="0"/>
                                </a:lnTo>
                                <a:lnTo>
                                  <a:pt x="765" y="2"/>
                                </a:lnTo>
                                <a:lnTo>
                                  <a:pt x="839" y="8"/>
                                </a:lnTo>
                                <a:lnTo>
                                  <a:pt x="912" y="18"/>
                                </a:lnTo>
                                <a:lnTo>
                                  <a:pt x="984" y="32"/>
                                </a:lnTo>
                                <a:lnTo>
                                  <a:pt x="1054" y="49"/>
                                </a:lnTo>
                                <a:lnTo>
                                  <a:pt x="1123" y="70"/>
                                </a:lnTo>
                                <a:lnTo>
                                  <a:pt x="1190" y="94"/>
                                </a:lnTo>
                                <a:lnTo>
                                  <a:pt x="1256" y="122"/>
                                </a:lnTo>
                                <a:lnTo>
                                  <a:pt x="1320" y="153"/>
                                </a:lnTo>
                                <a:lnTo>
                                  <a:pt x="1381" y="187"/>
                                </a:lnTo>
                                <a:lnTo>
                                  <a:pt x="1441" y="224"/>
                                </a:lnTo>
                                <a:lnTo>
                                  <a:pt x="1499" y="265"/>
                                </a:lnTo>
                                <a:lnTo>
                                  <a:pt x="1555" y="308"/>
                                </a:lnTo>
                                <a:lnTo>
                                  <a:pt x="1608" y="353"/>
                                </a:lnTo>
                                <a:lnTo>
                                  <a:pt x="1659" y="402"/>
                                </a:lnTo>
                                <a:lnTo>
                                  <a:pt x="1707" y="452"/>
                                </a:lnTo>
                                <a:lnTo>
                                  <a:pt x="1753" y="506"/>
                                </a:lnTo>
                                <a:lnTo>
                                  <a:pt x="1796" y="561"/>
                                </a:lnTo>
                                <a:lnTo>
                                  <a:pt x="1836" y="619"/>
                                </a:lnTo>
                                <a:lnTo>
                                  <a:pt x="1873" y="679"/>
                                </a:lnTo>
                                <a:lnTo>
                                  <a:pt x="1907" y="741"/>
                                </a:lnTo>
                                <a:lnTo>
                                  <a:pt x="1938" y="805"/>
                                </a:lnTo>
                                <a:lnTo>
                                  <a:pt x="1966" y="870"/>
                                </a:lnTo>
                                <a:lnTo>
                                  <a:pt x="1990" y="937"/>
                                </a:lnTo>
                                <a:lnTo>
                                  <a:pt x="2011" y="1006"/>
                                </a:lnTo>
                                <a:lnTo>
                                  <a:pt x="2028" y="1076"/>
                                </a:lnTo>
                                <a:lnTo>
                                  <a:pt x="2042" y="1148"/>
                                </a:lnTo>
                                <a:lnTo>
                                  <a:pt x="2052" y="1221"/>
                                </a:lnTo>
                                <a:lnTo>
                                  <a:pt x="2058" y="1295"/>
                                </a:lnTo>
                                <a:lnTo>
                                  <a:pt x="2060" y="1370"/>
                                </a:lnTo>
                                <a:lnTo>
                                  <a:pt x="2058" y="1445"/>
                                </a:lnTo>
                                <a:lnTo>
                                  <a:pt x="2052" y="1519"/>
                                </a:lnTo>
                                <a:lnTo>
                                  <a:pt x="2042" y="1592"/>
                                </a:lnTo>
                                <a:lnTo>
                                  <a:pt x="2028" y="1664"/>
                                </a:lnTo>
                                <a:lnTo>
                                  <a:pt x="2011" y="1734"/>
                                </a:lnTo>
                                <a:lnTo>
                                  <a:pt x="1990" y="1803"/>
                                </a:lnTo>
                                <a:lnTo>
                                  <a:pt x="1966" y="1871"/>
                                </a:lnTo>
                                <a:lnTo>
                                  <a:pt x="1938" y="1936"/>
                                </a:lnTo>
                                <a:lnTo>
                                  <a:pt x="1907" y="2000"/>
                                </a:lnTo>
                                <a:lnTo>
                                  <a:pt x="1876" y="2056"/>
                                </a:lnTo>
                                <a:close/>
                                <a:moveTo>
                                  <a:pt x="690" y="2740"/>
                                </a:moveTo>
                                <a:lnTo>
                                  <a:pt x="609" y="2738"/>
                                </a:lnTo>
                                <a:lnTo>
                                  <a:pt x="529" y="2731"/>
                                </a:lnTo>
                                <a:lnTo>
                                  <a:pt x="450" y="2719"/>
                                </a:lnTo>
                                <a:lnTo>
                                  <a:pt x="372" y="2703"/>
                                </a:lnTo>
                                <a:lnTo>
                                  <a:pt x="294" y="2682"/>
                                </a:lnTo>
                                <a:lnTo>
                                  <a:pt x="218" y="2657"/>
                                </a:lnTo>
                                <a:lnTo>
                                  <a:pt x="144" y="2627"/>
                                </a:lnTo>
                                <a:lnTo>
                                  <a:pt x="71" y="2592"/>
                                </a:lnTo>
                                <a:lnTo>
                                  <a:pt x="0" y="2554"/>
                                </a:lnTo>
                                <a:lnTo>
                                  <a:pt x="345" y="1962"/>
                                </a:lnTo>
                                <a:lnTo>
                                  <a:pt x="412" y="1996"/>
                                </a:lnTo>
                                <a:lnTo>
                                  <a:pt x="480" y="2023"/>
                                </a:lnTo>
                                <a:lnTo>
                                  <a:pt x="550" y="2041"/>
                                </a:lnTo>
                                <a:lnTo>
                                  <a:pt x="620" y="2052"/>
                                </a:lnTo>
                                <a:lnTo>
                                  <a:pt x="691" y="2056"/>
                                </a:lnTo>
                                <a:lnTo>
                                  <a:pt x="1876" y="2056"/>
                                </a:lnTo>
                                <a:lnTo>
                                  <a:pt x="1873" y="2062"/>
                                </a:lnTo>
                                <a:lnTo>
                                  <a:pt x="1836" y="2122"/>
                                </a:lnTo>
                                <a:lnTo>
                                  <a:pt x="1796" y="2179"/>
                                </a:lnTo>
                                <a:lnTo>
                                  <a:pt x="1753" y="2235"/>
                                </a:lnTo>
                                <a:lnTo>
                                  <a:pt x="1707" y="2288"/>
                                </a:lnTo>
                                <a:lnTo>
                                  <a:pt x="1659" y="2339"/>
                                </a:lnTo>
                                <a:lnTo>
                                  <a:pt x="1608" y="2387"/>
                                </a:lnTo>
                                <a:lnTo>
                                  <a:pt x="1555" y="2433"/>
                                </a:lnTo>
                                <a:lnTo>
                                  <a:pt x="1499" y="2476"/>
                                </a:lnTo>
                                <a:lnTo>
                                  <a:pt x="1441" y="2516"/>
                                </a:lnTo>
                                <a:lnTo>
                                  <a:pt x="1381" y="2553"/>
                                </a:lnTo>
                                <a:lnTo>
                                  <a:pt x="1320" y="2587"/>
                                </a:lnTo>
                                <a:lnTo>
                                  <a:pt x="1256" y="2618"/>
                                </a:lnTo>
                                <a:lnTo>
                                  <a:pt x="1190" y="2646"/>
                                </a:lnTo>
                                <a:lnTo>
                                  <a:pt x="1123" y="2670"/>
                                </a:lnTo>
                                <a:lnTo>
                                  <a:pt x="1054" y="2691"/>
                                </a:lnTo>
                                <a:lnTo>
                                  <a:pt x="984" y="2709"/>
                                </a:lnTo>
                                <a:lnTo>
                                  <a:pt x="912" y="2722"/>
                                </a:lnTo>
                                <a:lnTo>
                                  <a:pt x="839" y="2732"/>
                                </a:lnTo>
                                <a:lnTo>
                                  <a:pt x="765" y="2738"/>
                                </a:lnTo>
                                <a:lnTo>
                                  <a:pt x="690" y="2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037322" name="Freeform 221"/>
                        <wps:cNvSpPr>
                          <a:spLocks/>
                        </wps:cNvSpPr>
                        <wps:spPr bwMode="auto">
                          <a:xfrm>
                            <a:off x="8013" y="-330"/>
                            <a:ext cx="1026" cy="1549"/>
                          </a:xfrm>
                          <a:custGeom>
                            <a:avLst/>
                            <a:gdLst>
                              <a:gd name="T0" fmla="+- 0 8694 8014"/>
                              <a:gd name="T1" fmla="*/ T0 w 1026"/>
                              <a:gd name="T2" fmla="+- 0 1220 -329"/>
                              <a:gd name="T3" fmla="*/ 1220 h 1549"/>
                              <a:gd name="T4" fmla="+- 0 8629 8014"/>
                              <a:gd name="T5" fmla="*/ T4 w 1026"/>
                              <a:gd name="T6" fmla="+- 0 1179 -329"/>
                              <a:gd name="T7" fmla="*/ 1179 h 1549"/>
                              <a:gd name="T8" fmla="+- 0 8566 8014"/>
                              <a:gd name="T9" fmla="*/ T8 w 1026"/>
                              <a:gd name="T10" fmla="+- 0 1135 -329"/>
                              <a:gd name="T11" fmla="*/ 1135 h 1549"/>
                              <a:gd name="T12" fmla="+- 0 8506 8014"/>
                              <a:gd name="T13" fmla="*/ T12 w 1026"/>
                              <a:gd name="T14" fmla="+- 0 1088 -329"/>
                              <a:gd name="T15" fmla="*/ 1088 h 1549"/>
                              <a:gd name="T16" fmla="+- 0 8449 8014"/>
                              <a:gd name="T17" fmla="*/ T16 w 1026"/>
                              <a:gd name="T18" fmla="+- 0 1038 -329"/>
                              <a:gd name="T19" fmla="*/ 1038 h 1549"/>
                              <a:gd name="T20" fmla="+- 0 8396 8014"/>
                              <a:gd name="T21" fmla="*/ T20 w 1026"/>
                              <a:gd name="T22" fmla="+- 0 985 -329"/>
                              <a:gd name="T23" fmla="*/ 985 h 1549"/>
                              <a:gd name="T24" fmla="+- 0 8346 8014"/>
                              <a:gd name="T25" fmla="*/ T24 w 1026"/>
                              <a:gd name="T26" fmla="+- 0 930 -329"/>
                              <a:gd name="T27" fmla="*/ 930 h 1549"/>
                              <a:gd name="T28" fmla="+- 0 8299 8014"/>
                              <a:gd name="T29" fmla="*/ T28 w 1026"/>
                              <a:gd name="T30" fmla="+- 0 872 -329"/>
                              <a:gd name="T31" fmla="*/ 872 h 1549"/>
                              <a:gd name="T32" fmla="+- 0 8255 8014"/>
                              <a:gd name="T33" fmla="*/ T32 w 1026"/>
                              <a:gd name="T34" fmla="+- 0 812 -329"/>
                              <a:gd name="T35" fmla="*/ 812 h 1549"/>
                              <a:gd name="T36" fmla="+- 0 8215 8014"/>
                              <a:gd name="T37" fmla="*/ T36 w 1026"/>
                              <a:gd name="T38" fmla="+- 0 750 -329"/>
                              <a:gd name="T39" fmla="*/ 750 h 1549"/>
                              <a:gd name="T40" fmla="+- 0 8178 8014"/>
                              <a:gd name="T41" fmla="*/ T40 w 1026"/>
                              <a:gd name="T42" fmla="+- 0 686 -329"/>
                              <a:gd name="T43" fmla="*/ 686 h 1549"/>
                              <a:gd name="T44" fmla="+- 0 8145 8014"/>
                              <a:gd name="T45" fmla="*/ T44 w 1026"/>
                              <a:gd name="T46" fmla="+- 0 620 -329"/>
                              <a:gd name="T47" fmla="*/ 620 h 1549"/>
                              <a:gd name="T48" fmla="+- 0 8115 8014"/>
                              <a:gd name="T49" fmla="*/ T48 w 1026"/>
                              <a:gd name="T50" fmla="+- 0 553 -329"/>
                              <a:gd name="T51" fmla="*/ 553 h 1549"/>
                              <a:gd name="T52" fmla="+- 0 8089 8014"/>
                              <a:gd name="T53" fmla="*/ T52 w 1026"/>
                              <a:gd name="T54" fmla="+- 0 483 -329"/>
                              <a:gd name="T55" fmla="*/ 483 h 1549"/>
                              <a:gd name="T56" fmla="+- 0 8067 8014"/>
                              <a:gd name="T57" fmla="*/ T56 w 1026"/>
                              <a:gd name="T58" fmla="+- 0 413 -329"/>
                              <a:gd name="T59" fmla="*/ 413 h 1549"/>
                              <a:gd name="T60" fmla="+- 0 8048 8014"/>
                              <a:gd name="T61" fmla="*/ T60 w 1026"/>
                              <a:gd name="T62" fmla="+- 0 342 -329"/>
                              <a:gd name="T63" fmla="*/ 342 h 1549"/>
                              <a:gd name="T64" fmla="+- 0 8034 8014"/>
                              <a:gd name="T65" fmla="*/ T64 w 1026"/>
                              <a:gd name="T66" fmla="+- 0 269 -329"/>
                              <a:gd name="T67" fmla="*/ 269 h 1549"/>
                              <a:gd name="T68" fmla="+- 0 8023 8014"/>
                              <a:gd name="T69" fmla="*/ T68 w 1026"/>
                              <a:gd name="T70" fmla="+- 0 196 -329"/>
                              <a:gd name="T71" fmla="*/ 196 h 1549"/>
                              <a:gd name="T72" fmla="+- 0 8017 8014"/>
                              <a:gd name="T73" fmla="*/ T72 w 1026"/>
                              <a:gd name="T74" fmla="+- 0 122 -329"/>
                              <a:gd name="T75" fmla="*/ 122 h 1549"/>
                              <a:gd name="T76" fmla="+- 0 8014 8014"/>
                              <a:gd name="T77" fmla="*/ T76 w 1026"/>
                              <a:gd name="T78" fmla="+- 0 47 -329"/>
                              <a:gd name="T79" fmla="*/ 47 h 1549"/>
                              <a:gd name="T80" fmla="+- 0 8015 8014"/>
                              <a:gd name="T81" fmla="*/ T80 w 1026"/>
                              <a:gd name="T82" fmla="+- 0 -28 -329"/>
                              <a:gd name="T83" fmla="*/ -28 h 1549"/>
                              <a:gd name="T84" fmla="+- 0 8021 8014"/>
                              <a:gd name="T85" fmla="*/ T84 w 1026"/>
                              <a:gd name="T86" fmla="+- 0 -103 -329"/>
                              <a:gd name="T87" fmla="*/ -103 h 1549"/>
                              <a:gd name="T88" fmla="+- 0 8031 8014"/>
                              <a:gd name="T89" fmla="*/ T88 w 1026"/>
                              <a:gd name="T90" fmla="+- 0 -179 -329"/>
                              <a:gd name="T91" fmla="*/ -179 h 1549"/>
                              <a:gd name="T92" fmla="+- 0 8045 8014"/>
                              <a:gd name="T93" fmla="*/ T92 w 1026"/>
                              <a:gd name="T94" fmla="+- 0 -254 -329"/>
                              <a:gd name="T95" fmla="*/ -254 h 1549"/>
                              <a:gd name="T96" fmla="+- 0 8064 8014"/>
                              <a:gd name="T97" fmla="*/ T96 w 1026"/>
                              <a:gd name="T98" fmla="+- 0 -329 -329"/>
                              <a:gd name="T99" fmla="*/ -329 h 1549"/>
                              <a:gd name="T100" fmla="+- 0 8724 8014"/>
                              <a:gd name="T101" fmla="*/ T100 w 1026"/>
                              <a:gd name="T102" fmla="+- 0 -147 -329"/>
                              <a:gd name="T103" fmla="*/ -147 h 1549"/>
                              <a:gd name="T104" fmla="+- 0 8708 8014"/>
                              <a:gd name="T105" fmla="*/ T104 w 1026"/>
                              <a:gd name="T106" fmla="+- 0 -71 -329"/>
                              <a:gd name="T107" fmla="*/ -71 h 1549"/>
                              <a:gd name="T108" fmla="+- 0 8700 8014"/>
                              <a:gd name="T109" fmla="*/ T108 w 1026"/>
                              <a:gd name="T110" fmla="+- 0 4 -329"/>
                              <a:gd name="T111" fmla="*/ 4 h 1549"/>
                              <a:gd name="T112" fmla="+- 0 8700 8014"/>
                              <a:gd name="T113" fmla="*/ T112 w 1026"/>
                              <a:gd name="T114" fmla="+- 0 79 -329"/>
                              <a:gd name="T115" fmla="*/ 79 h 1549"/>
                              <a:gd name="T116" fmla="+- 0 8709 8014"/>
                              <a:gd name="T117" fmla="*/ T116 w 1026"/>
                              <a:gd name="T118" fmla="+- 0 153 -329"/>
                              <a:gd name="T119" fmla="*/ 153 h 1549"/>
                              <a:gd name="T120" fmla="+- 0 8726 8014"/>
                              <a:gd name="T121" fmla="*/ T120 w 1026"/>
                              <a:gd name="T122" fmla="+- 0 225 -329"/>
                              <a:gd name="T123" fmla="*/ 225 h 1549"/>
                              <a:gd name="T124" fmla="+- 0 8750 8014"/>
                              <a:gd name="T125" fmla="*/ T124 w 1026"/>
                              <a:gd name="T126" fmla="+- 0 295 -329"/>
                              <a:gd name="T127" fmla="*/ 295 h 1549"/>
                              <a:gd name="T128" fmla="+- 0 8781 8014"/>
                              <a:gd name="T129" fmla="*/ T128 w 1026"/>
                              <a:gd name="T130" fmla="+- 0 361 -329"/>
                              <a:gd name="T131" fmla="*/ 361 h 1549"/>
                              <a:gd name="T132" fmla="+- 0 8820 8014"/>
                              <a:gd name="T133" fmla="*/ T132 w 1026"/>
                              <a:gd name="T134" fmla="+- 0 425 -329"/>
                              <a:gd name="T135" fmla="*/ 425 h 1549"/>
                              <a:gd name="T136" fmla="+- 0 8865 8014"/>
                              <a:gd name="T137" fmla="*/ T136 w 1026"/>
                              <a:gd name="T138" fmla="+- 0 483 -329"/>
                              <a:gd name="T139" fmla="*/ 483 h 1549"/>
                              <a:gd name="T140" fmla="+- 0 8917 8014"/>
                              <a:gd name="T141" fmla="*/ T140 w 1026"/>
                              <a:gd name="T142" fmla="+- 0 537 -329"/>
                              <a:gd name="T143" fmla="*/ 537 h 1549"/>
                              <a:gd name="T144" fmla="+- 0 8975 8014"/>
                              <a:gd name="T145" fmla="*/ T144 w 1026"/>
                              <a:gd name="T146" fmla="+- 0 586 -329"/>
                              <a:gd name="T147" fmla="*/ 586 h 1549"/>
                              <a:gd name="T148" fmla="+- 0 9039 8014"/>
                              <a:gd name="T149" fmla="*/ T148 w 1026"/>
                              <a:gd name="T150" fmla="+- 0 628 -329"/>
                              <a:gd name="T151" fmla="*/ 628 h 1549"/>
                              <a:gd name="T152" fmla="+- 0 8694 8014"/>
                              <a:gd name="T153" fmla="*/ T152 w 1026"/>
                              <a:gd name="T154" fmla="+- 0 1220 -329"/>
                              <a:gd name="T155" fmla="*/ 1220 h 15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26" h="1549">
                                <a:moveTo>
                                  <a:pt x="680" y="1549"/>
                                </a:moveTo>
                                <a:lnTo>
                                  <a:pt x="615" y="1508"/>
                                </a:lnTo>
                                <a:lnTo>
                                  <a:pt x="552" y="1464"/>
                                </a:lnTo>
                                <a:lnTo>
                                  <a:pt x="492" y="1417"/>
                                </a:lnTo>
                                <a:lnTo>
                                  <a:pt x="435" y="1367"/>
                                </a:lnTo>
                                <a:lnTo>
                                  <a:pt x="382" y="1314"/>
                                </a:lnTo>
                                <a:lnTo>
                                  <a:pt x="332" y="1259"/>
                                </a:lnTo>
                                <a:lnTo>
                                  <a:pt x="285" y="1201"/>
                                </a:lnTo>
                                <a:lnTo>
                                  <a:pt x="241" y="1141"/>
                                </a:lnTo>
                                <a:lnTo>
                                  <a:pt x="201" y="1079"/>
                                </a:lnTo>
                                <a:lnTo>
                                  <a:pt x="164" y="1015"/>
                                </a:lnTo>
                                <a:lnTo>
                                  <a:pt x="131" y="949"/>
                                </a:lnTo>
                                <a:lnTo>
                                  <a:pt x="101" y="882"/>
                                </a:lnTo>
                                <a:lnTo>
                                  <a:pt x="75" y="812"/>
                                </a:lnTo>
                                <a:lnTo>
                                  <a:pt x="53" y="742"/>
                                </a:lnTo>
                                <a:lnTo>
                                  <a:pt x="34" y="671"/>
                                </a:lnTo>
                                <a:lnTo>
                                  <a:pt x="20" y="598"/>
                                </a:lnTo>
                                <a:lnTo>
                                  <a:pt x="9" y="525"/>
                                </a:lnTo>
                                <a:lnTo>
                                  <a:pt x="3" y="451"/>
                                </a:lnTo>
                                <a:lnTo>
                                  <a:pt x="0" y="376"/>
                                </a:lnTo>
                                <a:lnTo>
                                  <a:pt x="1" y="301"/>
                                </a:lnTo>
                                <a:lnTo>
                                  <a:pt x="7" y="226"/>
                                </a:lnTo>
                                <a:lnTo>
                                  <a:pt x="17" y="150"/>
                                </a:lnTo>
                                <a:lnTo>
                                  <a:pt x="31" y="75"/>
                                </a:lnTo>
                                <a:lnTo>
                                  <a:pt x="50" y="0"/>
                                </a:lnTo>
                                <a:lnTo>
                                  <a:pt x="710" y="182"/>
                                </a:lnTo>
                                <a:lnTo>
                                  <a:pt x="694" y="258"/>
                                </a:lnTo>
                                <a:lnTo>
                                  <a:pt x="686" y="333"/>
                                </a:lnTo>
                                <a:lnTo>
                                  <a:pt x="686" y="408"/>
                                </a:lnTo>
                                <a:lnTo>
                                  <a:pt x="695" y="482"/>
                                </a:lnTo>
                                <a:lnTo>
                                  <a:pt x="712" y="554"/>
                                </a:lnTo>
                                <a:lnTo>
                                  <a:pt x="736" y="624"/>
                                </a:lnTo>
                                <a:lnTo>
                                  <a:pt x="767" y="690"/>
                                </a:lnTo>
                                <a:lnTo>
                                  <a:pt x="806" y="754"/>
                                </a:lnTo>
                                <a:lnTo>
                                  <a:pt x="851" y="812"/>
                                </a:lnTo>
                                <a:lnTo>
                                  <a:pt x="903" y="866"/>
                                </a:lnTo>
                                <a:lnTo>
                                  <a:pt x="961" y="915"/>
                                </a:lnTo>
                                <a:lnTo>
                                  <a:pt x="1025" y="957"/>
                                </a:lnTo>
                                <a:lnTo>
                                  <a:pt x="680" y="1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B1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627040" name="Freeform 220"/>
                        <wps:cNvSpPr>
                          <a:spLocks/>
                        </wps:cNvSpPr>
                        <wps:spPr bwMode="auto">
                          <a:xfrm>
                            <a:off x="8063" y="-1334"/>
                            <a:ext cx="1321" cy="1188"/>
                          </a:xfrm>
                          <a:custGeom>
                            <a:avLst/>
                            <a:gdLst>
                              <a:gd name="T0" fmla="+- 0 8724 8064"/>
                              <a:gd name="T1" fmla="*/ T0 w 1321"/>
                              <a:gd name="T2" fmla="+- 0 -147 -1334"/>
                              <a:gd name="T3" fmla="*/ -147 h 1188"/>
                              <a:gd name="T4" fmla="+- 0 8064 8064"/>
                              <a:gd name="T5" fmla="*/ T4 w 1321"/>
                              <a:gd name="T6" fmla="+- 0 -329 -1334"/>
                              <a:gd name="T7" fmla="*/ -329 h 1188"/>
                              <a:gd name="T8" fmla="+- 0 8086 8064"/>
                              <a:gd name="T9" fmla="*/ T8 w 1321"/>
                              <a:gd name="T10" fmla="+- 0 -402 -1334"/>
                              <a:gd name="T11" fmla="*/ -402 h 1188"/>
                              <a:gd name="T12" fmla="+- 0 8112 8064"/>
                              <a:gd name="T13" fmla="*/ T12 w 1321"/>
                              <a:gd name="T14" fmla="+- 0 -474 -1334"/>
                              <a:gd name="T15" fmla="*/ -474 h 1188"/>
                              <a:gd name="T16" fmla="+- 0 8142 8064"/>
                              <a:gd name="T17" fmla="*/ T16 w 1321"/>
                              <a:gd name="T18" fmla="+- 0 -543 -1334"/>
                              <a:gd name="T19" fmla="*/ -543 h 1188"/>
                              <a:gd name="T20" fmla="+- 0 8176 8064"/>
                              <a:gd name="T21" fmla="*/ T20 w 1321"/>
                              <a:gd name="T22" fmla="+- 0 -610 -1334"/>
                              <a:gd name="T23" fmla="*/ -610 h 1188"/>
                              <a:gd name="T24" fmla="+- 0 8213 8064"/>
                              <a:gd name="T25" fmla="*/ T24 w 1321"/>
                              <a:gd name="T26" fmla="+- 0 -674 -1334"/>
                              <a:gd name="T27" fmla="*/ -674 h 1188"/>
                              <a:gd name="T28" fmla="+- 0 8253 8064"/>
                              <a:gd name="T29" fmla="*/ T28 w 1321"/>
                              <a:gd name="T30" fmla="+- 0 -736 -1334"/>
                              <a:gd name="T31" fmla="*/ -736 h 1188"/>
                              <a:gd name="T32" fmla="+- 0 8296 8064"/>
                              <a:gd name="T33" fmla="*/ T32 w 1321"/>
                              <a:gd name="T34" fmla="+- 0 -796 -1334"/>
                              <a:gd name="T35" fmla="*/ -796 h 1188"/>
                              <a:gd name="T36" fmla="+- 0 8342 8064"/>
                              <a:gd name="T37" fmla="*/ T36 w 1321"/>
                              <a:gd name="T38" fmla="+- 0 -853 -1334"/>
                              <a:gd name="T39" fmla="*/ -853 h 1188"/>
                              <a:gd name="T40" fmla="+- 0 8391 8064"/>
                              <a:gd name="T41" fmla="*/ T40 w 1321"/>
                              <a:gd name="T42" fmla="+- 0 -908 -1334"/>
                              <a:gd name="T43" fmla="*/ -908 h 1188"/>
                              <a:gd name="T44" fmla="+- 0 8443 8064"/>
                              <a:gd name="T45" fmla="*/ T44 w 1321"/>
                              <a:gd name="T46" fmla="+- 0 -960 -1334"/>
                              <a:gd name="T47" fmla="*/ -960 h 1188"/>
                              <a:gd name="T48" fmla="+- 0 8498 8064"/>
                              <a:gd name="T49" fmla="*/ T48 w 1321"/>
                              <a:gd name="T50" fmla="+- 0 -1008 -1334"/>
                              <a:gd name="T51" fmla="*/ -1008 h 1188"/>
                              <a:gd name="T52" fmla="+- 0 8555 8064"/>
                              <a:gd name="T53" fmla="*/ T52 w 1321"/>
                              <a:gd name="T54" fmla="+- 0 -1054 -1334"/>
                              <a:gd name="T55" fmla="*/ -1054 h 1188"/>
                              <a:gd name="T56" fmla="+- 0 8614 8064"/>
                              <a:gd name="T57" fmla="*/ T56 w 1321"/>
                              <a:gd name="T58" fmla="+- 0 -1097 -1334"/>
                              <a:gd name="T59" fmla="*/ -1097 h 1188"/>
                              <a:gd name="T60" fmla="+- 0 8675 8064"/>
                              <a:gd name="T61" fmla="*/ T60 w 1321"/>
                              <a:gd name="T62" fmla="+- 0 -1136 -1334"/>
                              <a:gd name="T63" fmla="*/ -1136 h 1188"/>
                              <a:gd name="T64" fmla="+- 0 8739 8064"/>
                              <a:gd name="T65" fmla="*/ T64 w 1321"/>
                              <a:gd name="T66" fmla="+- 0 -1172 -1334"/>
                              <a:gd name="T67" fmla="*/ -1172 h 1188"/>
                              <a:gd name="T68" fmla="+- 0 8805 8064"/>
                              <a:gd name="T69" fmla="*/ T68 w 1321"/>
                              <a:gd name="T70" fmla="+- 0 -1205 -1334"/>
                              <a:gd name="T71" fmla="*/ -1205 h 1188"/>
                              <a:gd name="T72" fmla="+- 0 8872 8064"/>
                              <a:gd name="T73" fmla="*/ T72 w 1321"/>
                              <a:gd name="T74" fmla="+- 0 -1235 -1334"/>
                              <a:gd name="T75" fmla="*/ -1235 h 1188"/>
                              <a:gd name="T76" fmla="+- 0 8941 8064"/>
                              <a:gd name="T77" fmla="*/ T76 w 1321"/>
                              <a:gd name="T78" fmla="+- 0 -1260 -1334"/>
                              <a:gd name="T79" fmla="*/ -1260 h 1188"/>
                              <a:gd name="T80" fmla="+- 0 9012 8064"/>
                              <a:gd name="T81" fmla="*/ T80 w 1321"/>
                              <a:gd name="T82" fmla="+- 0 -1282 -1334"/>
                              <a:gd name="T83" fmla="*/ -1282 h 1188"/>
                              <a:gd name="T84" fmla="+- 0 9084 8064"/>
                              <a:gd name="T85" fmla="*/ T84 w 1321"/>
                              <a:gd name="T86" fmla="+- 0 -1301 -1334"/>
                              <a:gd name="T87" fmla="*/ -1301 h 1188"/>
                              <a:gd name="T88" fmla="+- 0 9157 8064"/>
                              <a:gd name="T89" fmla="*/ T88 w 1321"/>
                              <a:gd name="T90" fmla="+- 0 -1315 -1334"/>
                              <a:gd name="T91" fmla="*/ -1315 h 1188"/>
                              <a:gd name="T92" fmla="+- 0 9232 8064"/>
                              <a:gd name="T93" fmla="*/ T92 w 1321"/>
                              <a:gd name="T94" fmla="+- 0 -1325 -1334"/>
                              <a:gd name="T95" fmla="*/ -1325 h 1188"/>
                              <a:gd name="T96" fmla="+- 0 9307 8064"/>
                              <a:gd name="T97" fmla="*/ T96 w 1321"/>
                              <a:gd name="T98" fmla="+- 0 -1332 -1334"/>
                              <a:gd name="T99" fmla="*/ -1332 h 1188"/>
                              <a:gd name="T100" fmla="+- 0 9384 8064"/>
                              <a:gd name="T101" fmla="*/ T100 w 1321"/>
                              <a:gd name="T102" fmla="+- 0 -1334 -1334"/>
                              <a:gd name="T103" fmla="*/ -1334 h 1188"/>
                              <a:gd name="T104" fmla="+- 0 9384 8064"/>
                              <a:gd name="T105" fmla="*/ T104 w 1321"/>
                              <a:gd name="T106" fmla="+- 0 -649 -1334"/>
                              <a:gd name="T107" fmla="*/ -649 h 1188"/>
                              <a:gd name="T108" fmla="+- 0 9308 8064"/>
                              <a:gd name="T109" fmla="*/ T108 w 1321"/>
                              <a:gd name="T110" fmla="+- 0 -644 -1334"/>
                              <a:gd name="T111" fmla="*/ -644 h 1188"/>
                              <a:gd name="T112" fmla="+- 0 9234 8064"/>
                              <a:gd name="T113" fmla="*/ T112 w 1321"/>
                              <a:gd name="T114" fmla="+- 0 -632 -1334"/>
                              <a:gd name="T115" fmla="*/ -632 h 1188"/>
                              <a:gd name="T116" fmla="+- 0 9163 8064"/>
                              <a:gd name="T117" fmla="*/ T116 w 1321"/>
                              <a:gd name="T118" fmla="+- 0 -612 -1334"/>
                              <a:gd name="T119" fmla="*/ -612 h 1188"/>
                              <a:gd name="T120" fmla="+- 0 9094 8064"/>
                              <a:gd name="T121" fmla="*/ T120 w 1321"/>
                              <a:gd name="T122" fmla="+- 0 -584 -1334"/>
                              <a:gd name="T123" fmla="*/ -584 h 1188"/>
                              <a:gd name="T124" fmla="+- 0 9030 8064"/>
                              <a:gd name="T125" fmla="*/ T124 w 1321"/>
                              <a:gd name="T126" fmla="+- 0 -550 -1334"/>
                              <a:gd name="T127" fmla="*/ -550 h 1188"/>
                              <a:gd name="T128" fmla="+- 0 8969 8064"/>
                              <a:gd name="T129" fmla="*/ T128 w 1321"/>
                              <a:gd name="T130" fmla="+- 0 -509 -1334"/>
                              <a:gd name="T131" fmla="*/ -509 h 1188"/>
                              <a:gd name="T132" fmla="+- 0 8914 8064"/>
                              <a:gd name="T133" fmla="*/ T132 w 1321"/>
                              <a:gd name="T134" fmla="+- 0 -461 -1334"/>
                              <a:gd name="T135" fmla="*/ -461 h 1188"/>
                              <a:gd name="T136" fmla="+- 0 8863 8064"/>
                              <a:gd name="T137" fmla="*/ T136 w 1321"/>
                              <a:gd name="T138" fmla="+- 0 -408 -1334"/>
                              <a:gd name="T139" fmla="*/ -408 h 1188"/>
                              <a:gd name="T140" fmla="+- 0 8819 8064"/>
                              <a:gd name="T141" fmla="*/ T140 w 1321"/>
                              <a:gd name="T142" fmla="+- 0 -350 -1334"/>
                              <a:gd name="T143" fmla="*/ -350 h 1188"/>
                              <a:gd name="T144" fmla="+- 0 8780 8064"/>
                              <a:gd name="T145" fmla="*/ T144 w 1321"/>
                              <a:gd name="T146" fmla="+- 0 -287 -1334"/>
                              <a:gd name="T147" fmla="*/ -287 h 1188"/>
                              <a:gd name="T148" fmla="+- 0 8748 8064"/>
                              <a:gd name="T149" fmla="*/ T148 w 1321"/>
                              <a:gd name="T150" fmla="+- 0 -219 -1334"/>
                              <a:gd name="T151" fmla="*/ -219 h 1188"/>
                              <a:gd name="T152" fmla="+- 0 8724 8064"/>
                              <a:gd name="T153" fmla="*/ T152 w 1321"/>
                              <a:gd name="T154" fmla="+- 0 -147 -1334"/>
                              <a:gd name="T155" fmla="*/ -147 h 11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321" h="1188">
                                <a:moveTo>
                                  <a:pt x="660" y="1187"/>
                                </a:moveTo>
                                <a:lnTo>
                                  <a:pt x="0" y="1005"/>
                                </a:lnTo>
                                <a:lnTo>
                                  <a:pt x="22" y="932"/>
                                </a:lnTo>
                                <a:lnTo>
                                  <a:pt x="48" y="860"/>
                                </a:lnTo>
                                <a:lnTo>
                                  <a:pt x="78" y="791"/>
                                </a:lnTo>
                                <a:lnTo>
                                  <a:pt x="112" y="724"/>
                                </a:lnTo>
                                <a:lnTo>
                                  <a:pt x="149" y="660"/>
                                </a:lnTo>
                                <a:lnTo>
                                  <a:pt x="189" y="598"/>
                                </a:lnTo>
                                <a:lnTo>
                                  <a:pt x="232" y="538"/>
                                </a:lnTo>
                                <a:lnTo>
                                  <a:pt x="278" y="481"/>
                                </a:lnTo>
                                <a:lnTo>
                                  <a:pt x="327" y="426"/>
                                </a:lnTo>
                                <a:lnTo>
                                  <a:pt x="379" y="374"/>
                                </a:lnTo>
                                <a:lnTo>
                                  <a:pt x="434" y="326"/>
                                </a:lnTo>
                                <a:lnTo>
                                  <a:pt x="491" y="280"/>
                                </a:lnTo>
                                <a:lnTo>
                                  <a:pt x="550" y="237"/>
                                </a:lnTo>
                                <a:lnTo>
                                  <a:pt x="611" y="198"/>
                                </a:lnTo>
                                <a:lnTo>
                                  <a:pt x="675" y="162"/>
                                </a:lnTo>
                                <a:lnTo>
                                  <a:pt x="741" y="129"/>
                                </a:lnTo>
                                <a:lnTo>
                                  <a:pt x="808" y="99"/>
                                </a:lnTo>
                                <a:lnTo>
                                  <a:pt x="877" y="74"/>
                                </a:lnTo>
                                <a:lnTo>
                                  <a:pt x="948" y="52"/>
                                </a:lnTo>
                                <a:lnTo>
                                  <a:pt x="1020" y="33"/>
                                </a:lnTo>
                                <a:lnTo>
                                  <a:pt x="1093" y="19"/>
                                </a:lnTo>
                                <a:lnTo>
                                  <a:pt x="1168" y="9"/>
                                </a:lnTo>
                                <a:lnTo>
                                  <a:pt x="1243" y="2"/>
                                </a:lnTo>
                                <a:lnTo>
                                  <a:pt x="1320" y="0"/>
                                </a:lnTo>
                                <a:lnTo>
                                  <a:pt x="1320" y="685"/>
                                </a:lnTo>
                                <a:lnTo>
                                  <a:pt x="1244" y="690"/>
                                </a:lnTo>
                                <a:lnTo>
                                  <a:pt x="1170" y="702"/>
                                </a:lnTo>
                                <a:lnTo>
                                  <a:pt x="1099" y="722"/>
                                </a:lnTo>
                                <a:lnTo>
                                  <a:pt x="1030" y="750"/>
                                </a:lnTo>
                                <a:lnTo>
                                  <a:pt x="966" y="784"/>
                                </a:lnTo>
                                <a:lnTo>
                                  <a:pt x="905" y="825"/>
                                </a:lnTo>
                                <a:lnTo>
                                  <a:pt x="850" y="873"/>
                                </a:lnTo>
                                <a:lnTo>
                                  <a:pt x="799" y="926"/>
                                </a:lnTo>
                                <a:lnTo>
                                  <a:pt x="755" y="984"/>
                                </a:lnTo>
                                <a:lnTo>
                                  <a:pt x="716" y="1047"/>
                                </a:lnTo>
                                <a:lnTo>
                                  <a:pt x="684" y="1115"/>
                                </a:lnTo>
                                <a:lnTo>
                                  <a:pt x="660" y="1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992143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8276" y="-1477"/>
                            <a:ext cx="288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610563" w14:textId="77777777" w:rsidR="00FA4FCE" w:rsidRDefault="009C32EE">
                              <w:pPr>
                                <w:spacing w:before="9"/>
                                <w:ind w:left="9" w:right="12" w:hanging="10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95"/>
                                  <w:sz w:val="14"/>
                                </w:rPr>
                                <w:t>Cash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8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22%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86EFC8" id="Group 218" o:spid="_x0000_s1300" style="position:absolute;left:0;text-align:left;margin-left:400.7pt;margin-top:-73.8pt;width:137.05pt;height:144.15pt;z-index:15857152;mso-position-horizontal-relative:page;mso-position-vertical-relative:text" coordorigin="8014,-1476" coordsize="2741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">
                <v:shape id="AutoShape 222" o:spid="_x0000_s1301" style="position:absolute;left:8694;top:-1334;width:2060;height:2741;visibility:visible;mso-wrap-style:square;v-text-anchor:top" coordsize="2060,2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" path="m1876,2056r-1185,l761,2052r69,-11l898,2023r66,-24l1027,1967r60,-38l1143,1885r51,-50l1241,1778r41,-62l1316,1649r26,-68l1361,1511r11,-70l1375,1370r-3,-70l1361,1230r-18,-68l1318,1097r-31,-63l1249,974r-44,-56l1154,866r-56,-46l1035,779,971,746,903,720,834,701,762,689r-72,-4l690,r75,2l839,8r73,10l984,32r70,17l1123,70r67,24l1256,122r64,31l1381,187r60,37l1499,265r56,43l1608,353r51,49l1707,452r46,54l1796,561r40,58l1873,679r34,62l1938,805r28,65l1990,937r21,69l2028,1076r14,72l2052,1221r6,74l2060,1370r-2,75l2052,1519r-10,73l2028,1664r-17,70l1990,1803r-24,68l1938,1936r-31,64l1876,2056xm690,2740r-81,-2l529,2731r-79,-12l372,2703r-78,-21l218,2657r-74,-30l71,2592,,2554,345,1962r67,34l480,2023r70,18l620,2052r71,4l1876,2056r-3,6l1836,2122r-40,57l1753,2235r-46,53l1659,2339r-51,48l1555,2433r-56,43l1441,2516r-60,37l1320,2587r-64,31l1190,2646r-67,24l1054,2691r-70,18l912,2722r-73,10l765,2738r-75,2xe" fillcolor="#33799c" stroked="f">
                  <v:path arrowok="t" o:connecttype="custom" o:connectlocs="691,722;830,707;964,665;1087,595;1194,501;1282,382;1342,247;1372,107;1372,-34;1343,-172;1287,-300;1205,-416;1098,-514;971,-588;834,-633;690,-649;765,-1332;912,-1316;1054,-1285;1190,-1240;1320,-1181;1441,-1110;1555,-1026;1659,-932;1753,-828;1836,-715;1907,-593;1966,-464;2011,-328;2042,-186;2058,-39;2058,111;2042,258;2011,400;1966,537;1907,666;690,1406;529,1397;372,1369;218,1323;71,1258;345,628;480,689;620,718;1876,722;1836,788;1753,901;1659,1005;1555,1099;1441,1182;1320,1253;1190,1312;1054,1357;912,1388;765,1404" o:connectangles="0,0,0,0,0,0,0,0,0,0,0,0,0,0,0,0,0,0,0,0,0,0,0,0,0,0,0,0,0,0,0,0,0,0,0,0,0,0,0,0,0,0,0,0,0,0,0,0,0,0,0,0,0,0,0"/>
                </v:shape>
                <v:shape id="Freeform 221" o:spid="_x0000_s1302" style="position:absolute;left:8013;top:-330;width:1026;height:1549;visibility:visible;mso-wrap-style:square;v-text-anchor:top" coordsize="1026,1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" path="m680,1549r-65,-41l552,1464r-60,-47l435,1367r-53,-53l332,1259r-47,-58l241,1141r-40,-62l164,1015,131,949,101,882,75,812,53,742,34,671,20,598,9,525,3,451,,376,1,301,7,226,17,150,31,75,50,,710,182r-16,76l686,333r,75l695,482r17,72l736,624r31,66l806,754r45,58l903,866r58,49l1025,957,680,1549xe" fillcolor="#56b154" stroked="f">
                  <v:path arrowok="t" o:connecttype="custom" o:connectlocs="680,1220;615,1179;552,1135;492,1088;435,1038;382,985;332,930;285,872;241,812;201,750;164,686;131,620;101,553;75,483;53,413;34,342;20,269;9,196;3,122;0,47;1,-28;7,-103;17,-179;31,-254;50,-329;710,-147;694,-71;686,4;686,79;695,153;712,225;736,295;767,361;806,425;851,483;903,537;961,586;1025,628;680,1220" o:connectangles="0,0,0,0,0,0,0,0,0,0,0,0,0,0,0,0,0,0,0,0,0,0,0,0,0,0,0,0,0,0,0,0,0,0,0,0,0,0,0"/>
                </v:shape>
                <v:shape id="Freeform 220" o:spid="_x0000_s1303" style="position:absolute;left:8063;top:-1334;width:1321;height:1188;visibility:visible;mso-wrap-style:square;v-text-anchor:top" coordsize="1321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" path="m660,1187l,1005,22,932,48,860,78,791r34,-67l149,660r40,-62l232,538r46,-57l327,426r52,-52l434,326r57,-46l550,237r61,-39l675,162r66,-33l808,99,877,74,948,52r72,-19l1093,19,1168,9r75,-7l1320,r,685l1244,690r-74,12l1099,722r-69,28l966,784r-61,41l850,873r-51,53l755,984r-39,63l684,1115r-24,72xe" fillcolor="#6d6e70" stroked="f">
                  <v:path arrowok="t" o:connecttype="custom" o:connectlocs="660,-147;0,-329;22,-402;48,-474;78,-543;112,-610;149,-674;189,-736;232,-796;278,-853;327,-908;379,-960;434,-1008;491,-1054;550,-1097;611,-1136;675,-1172;741,-1205;808,-1235;877,-1260;948,-1282;1020,-1301;1093,-1315;1168,-1325;1243,-1332;1320,-1334;1320,-649;1244,-644;1170,-632;1099,-612;1030,-584;966,-550;905,-509;850,-461;799,-408;755,-350;716,-287;684,-219;660,-147" o:connectangles="0,0,0,0,0,0,0,0,0,0,0,0,0,0,0,0,0,0,0,0,0,0,0,0,0,0,0,0,0,0,0,0,0,0,0,0,0,0,0"/>
                </v:shape>
                <v:shape id="Text Box 219" o:spid="_x0000_s1304" type="#_x0000_t202" style="position:absolute;left:8276;top:-1477;width:288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" filled="f" stroked="f">
                  <v:textbox inset="0,0,0,0">
                    <w:txbxContent>
                      <w:p w14:paraId="4F610563" w14:textId="77777777" w:rsidR="00FA4FCE" w:rsidRDefault="009C32EE">
                        <w:pPr>
                          <w:spacing w:before="9"/>
                          <w:ind w:left="9" w:right="12" w:hanging="10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95"/>
                            <w:sz w:val="14"/>
                          </w:rPr>
                          <w:t>Cash</w:t>
                        </w:r>
                        <w:r>
                          <w:rPr>
                            <w:rFonts w:ascii="Calibri"/>
                            <w:color w:val="9A9A9E"/>
                            <w:spacing w:val="-28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22%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95"/>
          <w:sz w:val="14"/>
        </w:rPr>
        <w:t>Bond</w:t>
      </w:r>
      <w:r>
        <w:rPr>
          <w:rFonts w:ascii="Calibri"/>
          <w:color w:val="9A9A9E"/>
          <w:spacing w:val="-28"/>
          <w:w w:val="95"/>
          <w:sz w:val="14"/>
        </w:rPr>
        <w:t xml:space="preserve"> </w:t>
      </w:r>
      <w:r>
        <w:rPr>
          <w:rFonts w:ascii="Calibri"/>
          <w:color w:val="9A9A9E"/>
          <w:sz w:val="14"/>
        </w:rPr>
        <w:t>17%</w:t>
      </w:r>
    </w:p>
    <w:p w14:paraId="3E78A73E" w14:textId="77777777" w:rsidR="00FA4FCE" w:rsidRDefault="00FA4FCE">
      <w:pPr>
        <w:pStyle w:val="BodyText"/>
        <w:rPr>
          <w:rFonts w:ascii="Calibri"/>
          <w:sz w:val="18"/>
        </w:rPr>
      </w:pPr>
    </w:p>
    <w:p w14:paraId="35B4CBC4" w14:textId="77777777" w:rsidR="00FA4FCE" w:rsidRDefault="00FA4FCE">
      <w:pPr>
        <w:pStyle w:val="BodyText"/>
        <w:rPr>
          <w:rFonts w:ascii="Calibri"/>
          <w:sz w:val="18"/>
        </w:rPr>
      </w:pPr>
    </w:p>
    <w:p w14:paraId="73F9FAA9" w14:textId="77777777" w:rsidR="00FA4FCE" w:rsidRDefault="00FA4FCE">
      <w:pPr>
        <w:pStyle w:val="BodyText"/>
        <w:rPr>
          <w:rFonts w:ascii="Calibri"/>
          <w:sz w:val="18"/>
        </w:rPr>
      </w:pPr>
    </w:p>
    <w:p w14:paraId="58122B24" w14:textId="77777777" w:rsidR="00FA4FCE" w:rsidRDefault="00FA4FCE">
      <w:pPr>
        <w:pStyle w:val="BodyText"/>
        <w:rPr>
          <w:rFonts w:ascii="Calibri"/>
          <w:sz w:val="18"/>
        </w:rPr>
      </w:pPr>
    </w:p>
    <w:p w14:paraId="4C0DE6C2" w14:textId="77777777" w:rsidR="00FA4FCE" w:rsidRDefault="00FA4FCE">
      <w:pPr>
        <w:pStyle w:val="BodyText"/>
        <w:rPr>
          <w:rFonts w:ascii="Calibri"/>
          <w:sz w:val="21"/>
        </w:rPr>
      </w:pPr>
    </w:p>
    <w:p w14:paraId="4C5A82C8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758187C" w14:textId="77777777" w:rsidR="00FA4FCE" w:rsidRDefault="00FA4FCE">
      <w:pPr>
        <w:pStyle w:val="BodyText"/>
        <w:spacing w:before="10"/>
        <w:rPr>
          <w:sz w:val="13"/>
        </w:rPr>
      </w:pPr>
    </w:p>
    <w:p w14:paraId="19B0211E" w14:textId="0AEE945B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8176" behindDoc="0" locked="0" layoutInCell="1" allowOverlap="1" wp14:anchorId="3FA9B070" wp14:editId="54318600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102384726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9F6131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9B070" id="Text Box 217" o:spid="_x0000_s1305" type="#_x0000_t202" style="position:absolute;left:0;text-align:left;margin-left:456.05pt;margin-top:17.6pt;width:10.2pt;height:17.35pt;z-index:1585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" filled="f" stroked="f">
                <v:textbox style="layout-flow:vertical" inset="0,0,0,0">
                  <w:txbxContent>
                    <w:p w14:paraId="3D9F6131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0736" behindDoc="0" locked="0" layoutInCell="1" allowOverlap="1" wp14:anchorId="6BE28363" wp14:editId="5D1BD2BB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1710262293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3C702870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5B9E457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1DBD24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491EC4C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3C63CF9D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5CC2D3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4EFCA0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E277FE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3C247C15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5C20811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6044A8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DAB353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B8FEF4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28363" id="Text Box 216" o:spid="_x0000_s1306" type="#_x0000_t202" style="position:absolute;left:0;text-align:left;margin-left:374.15pt;margin-top:11.05pt;width:81.25pt;height:90.9pt;z-index:158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3C702870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5B9E457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1DBD24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491EC4C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3C63CF9D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5CC2D3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4EFCA0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E277FE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3C247C15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5C20811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6044A8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DAB353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EB8FEF4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1248" behindDoc="0" locked="0" layoutInCell="1" allowOverlap="1" wp14:anchorId="6BD770D6" wp14:editId="659ECBB9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639111345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011D34C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92F125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DDFE33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43B0124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87EE18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69DED9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57.2</w:t>
                                  </w:r>
                                </w:p>
                              </w:tc>
                            </w:tr>
                            <w:tr w:rsidR="00FA4FCE" w14:paraId="6FE81FE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4BAA4A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74C947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35.2</w:t>
                                  </w:r>
                                </w:p>
                              </w:tc>
                            </w:tr>
                            <w:tr w:rsidR="00FA4FCE" w14:paraId="028FC9E3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71C9AC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F6A0D5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</w:t>
                                  </w:r>
                                </w:p>
                              </w:tc>
                            </w:tr>
                            <w:tr w:rsidR="00FA4FCE" w14:paraId="6B65D08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140AAC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8E59A8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  <w:tr w:rsidR="00FA4FCE" w14:paraId="11B5AAE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BFEDB8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B38EBA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01695694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770D6" id="Text Box 215" o:spid="_x0000_s1307" type="#_x0000_t202" style="position:absolute;left:0;text-align:left;margin-left:470.4pt;margin-top:11.1pt;width:96.8pt;height:90.9pt;z-index:158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HzpGk7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011D34C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492F125A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DDFE33C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43B0124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87EE18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69DED94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57.2</w:t>
                            </w:r>
                          </w:p>
                        </w:tc>
                      </w:tr>
                      <w:tr w:rsidR="00FA4FCE" w14:paraId="6FE81FE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4BAA4A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74C9476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35.2</w:t>
                            </w:r>
                          </w:p>
                        </w:tc>
                      </w:tr>
                      <w:tr w:rsidR="00FA4FCE" w14:paraId="028FC9E3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71C9AC3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F6A0D5E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</w:t>
                            </w:r>
                          </w:p>
                        </w:tc>
                      </w:tr>
                      <w:tr w:rsidR="00FA4FCE" w14:paraId="6B65D08F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140AAC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8E59A87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0.5</w:t>
                            </w:r>
                          </w:p>
                        </w:tc>
                      </w:tr>
                      <w:tr w:rsidR="00FA4FCE" w14:paraId="11B5AAE2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BFEDB89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B38EBAA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01695694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14F34E19" w14:textId="77777777" w:rsidR="00FA4FCE" w:rsidRDefault="009C32EE">
      <w:pPr>
        <w:pStyle w:val="BodyText"/>
        <w:rPr>
          <w:rFonts w:ascii="Arial"/>
          <w:b/>
          <w:sz w:val="18"/>
        </w:rPr>
      </w:pPr>
      <w:r>
        <w:br w:type="column"/>
      </w:r>
    </w:p>
    <w:p w14:paraId="5507D286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2824366C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10489B9D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4C86895C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60507885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A2C67F4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649CA2C0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681C98E8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2C22F178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539665BB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4BC9884E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D7EFC38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5B9EA8B0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70BA588D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37E419A7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44B8DC08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2DDF9E0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18C7A71F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3E631234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79BE195F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CE05277" w14:textId="77777777" w:rsidR="00FA4FCE" w:rsidRDefault="009C32EE">
      <w:pPr>
        <w:spacing w:before="150"/>
        <w:ind w:left="315" w:right="682" w:hanging="30"/>
        <w:rPr>
          <w:rFonts w:ascii="Calibri"/>
          <w:sz w:val="14"/>
        </w:rPr>
      </w:pPr>
      <w:r>
        <w:rPr>
          <w:rFonts w:ascii="Calibri"/>
          <w:color w:val="9A9A9E"/>
          <w:spacing w:val="-1"/>
          <w:sz w:val="14"/>
        </w:rPr>
        <w:t>Stock</w:t>
      </w:r>
      <w:r>
        <w:rPr>
          <w:rFonts w:ascii="Calibri"/>
          <w:color w:val="9A9A9E"/>
          <w:spacing w:val="-29"/>
          <w:sz w:val="14"/>
        </w:rPr>
        <w:t xml:space="preserve"> </w:t>
      </w:r>
      <w:r>
        <w:rPr>
          <w:rFonts w:ascii="Calibri"/>
          <w:color w:val="9A9A9E"/>
          <w:sz w:val="14"/>
        </w:rPr>
        <w:t>61%</w:t>
      </w:r>
    </w:p>
    <w:p w14:paraId="14C869F0" w14:textId="77777777" w:rsidR="00FA4FCE" w:rsidRDefault="00FA4FCE">
      <w:pPr>
        <w:rPr>
          <w:rFonts w:ascii="Calibri"/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6" w:space="40"/>
            <w:col w:w="2332" w:space="972"/>
            <w:col w:w="1290"/>
          </w:cols>
        </w:sectPr>
      </w:pPr>
    </w:p>
    <w:p w14:paraId="6794D355" w14:textId="77777777" w:rsidR="00FA4FCE" w:rsidRDefault="00FA4FCE">
      <w:pPr>
        <w:pStyle w:val="BodyText"/>
        <w:rPr>
          <w:rFonts w:ascii="Calibri"/>
        </w:rPr>
      </w:pPr>
    </w:p>
    <w:p w14:paraId="537C5818" w14:textId="77777777" w:rsidR="00FA4FCE" w:rsidRDefault="00FA4FCE">
      <w:pPr>
        <w:pStyle w:val="BodyText"/>
        <w:rPr>
          <w:rFonts w:ascii="Calibri"/>
        </w:rPr>
      </w:pPr>
    </w:p>
    <w:p w14:paraId="644C5FFE" w14:textId="77777777" w:rsidR="00FA4FCE" w:rsidRDefault="00FA4FCE">
      <w:pPr>
        <w:pStyle w:val="BodyText"/>
        <w:spacing w:before="10"/>
        <w:rPr>
          <w:rFonts w:ascii="Calibri"/>
          <w:sz w:val="17"/>
        </w:rPr>
      </w:pPr>
    </w:p>
    <w:p w14:paraId="610B73DB" w14:textId="77777777" w:rsidR="00FA4FCE" w:rsidRDefault="00FA4FCE">
      <w:pPr>
        <w:rPr>
          <w:rFonts w:ascii="Calibri"/>
          <w:sz w:val="1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F687792" w14:textId="77777777" w:rsidR="00FA4FCE" w:rsidRDefault="009C32EE">
      <w:pPr>
        <w:pStyle w:val="BodyText"/>
        <w:spacing w:before="12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35BFDBCE" w14:textId="77777777" w:rsidR="00FA4FCE" w:rsidRDefault="009C32EE">
      <w:pPr>
        <w:pStyle w:val="BodyText"/>
        <w:spacing w:before="44" w:line="237" w:lineRule="auto"/>
        <w:ind w:left="291"/>
        <w:jc w:val="both"/>
      </w:pPr>
      <w:r>
        <w:rPr>
          <w:color w:val="595B60"/>
        </w:rPr>
        <w:t>On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directional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equity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side,</w:t>
      </w:r>
      <w:r>
        <w:rPr>
          <w:color w:val="595B60"/>
          <w:spacing w:val="49"/>
        </w:rPr>
        <w:t xml:space="preserve"> </w:t>
      </w:r>
      <w:r>
        <w:rPr>
          <w:color w:val="595B60"/>
        </w:rPr>
        <w:t>they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have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been</w:t>
      </w:r>
      <w:r>
        <w:rPr>
          <w:color w:val="595B60"/>
          <w:spacing w:val="49"/>
        </w:rPr>
        <w:t xml:space="preserve"> </w:t>
      </w:r>
      <w:r>
        <w:rPr>
          <w:color w:val="595B60"/>
        </w:rPr>
        <w:t>running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49"/>
        </w:rPr>
        <w:t xml:space="preserve"> </w:t>
      </w:r>
      <w:r>
        <w:rPr>
          <w:color w:val="595B60"/>
        </w:rPr>
        <w:t>conservative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portfolio with close to 77% in large cap companies and balance in mid 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small caps. The net equity allocation stands at 52.4%. On MoM basis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allocation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hasn’t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changed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much.</w:t>
      </w:r>
    </w:p>
    <w:p w14:paraId="1C60376B" w14:textId="77777777" w:rsidR="00FA4FCE" w:rsidRDefault="009C32EE">
      <w:pPr>
        <w:pStyle w:val="BodyText"/>
        <w:spacing w:before="42" w:line="237" w:lineRule="auto"/>
        <w:ind w:left="291"/>
        <w:jc w:val="both"/>
      </w:pPr>
      <w:r>
        <w:rPr>
          <w:color w:val="595B60"/>
        </w:rPr>
        <w:t>The portfolio is reasonably well diversified, key positive tilts of the fund vs.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Benchmark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are in autos, IT,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capital goods. Key negative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tilts are in oil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and gas.</w:t>
      </w:r>
    </w:p>
    <w:p w14:paraId="323AC596" w14:textId="77777777" w:rsidR="00FA4FCE" w:rsidRDefault="009C32EE">
      <w:pPr>
        <w:pStyle w:val="BodyText"/>
        <w:spacing w:before="43" w:line="237" w:lineRule="auto"/>
        <w:ind w:left="291"/>
        <w:jc w:val="both"/>
      </w:pPr>
      <w:r>
        <w:rPr>
          <w:color w:val="595B60"/>
        </w:rPr>
        <w:t>They remain invested in arbitrage trades, as they expect returns from such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strategies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benefit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unit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holder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over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coming</w:t>
      </w:r>
      <w:r>
        <w:rPr>
          <w:color w:val="595B60"/>
          <w:spacing w:val="-11"/>
          <w:w w:val="95"/>
        </w:rPr>
        <w:t xml:space="preserve"> </w:t>
      </w:r>
      <w:r>
        <w:rPr>
          <w:color w:val="595B60"/>
          <w:w w:val="95"/>
        </w:rPr>
        <w:t>few</w:t>
      </w:r>
      <w:r>
        <w:rPr>
          <w:color w:val="595B60"/>
          <w:spacing w:val="-11"/>
          <w:w w:val="95"/>
        </w:rPr>
        <w:t xml:space="preserve"> </w:t>
      </w:r>
      <w:r>
        <w:rPr>
          <w:color w:val="595B60"/>
          <w:w w:val="95"/>
        </w:rPr>
        <w:t>quarters.</w:t>
      </w:r>
    </w:p>
    <w:p w14:paraId="13BACA6F" w14:textId="77777777" w:rsidR="00FA4FCE" w:rsidRDefault="009C32EE">
      <w:pPr>
        <w:pStyle w:val="BodyText"/>
        <w:spacing w:before="44" w:line="237" w:lineRule="auto"/>
        <w:ind w:left="291"/>
        <w:jc w:val="both"/>
      </w:pPr>
      <w:r>
        <w:rPr>
          <w:color w:val="595B60"/>
        </w:rPr>
        <w:t>On the fixed income portfolio, they have started increasing duration slowly.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They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are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likely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maintain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modified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range</w:t>
      </w:r>
      <w:r>
        <w:rPr>
          <w:color w:val="595B60"/>
          <w:spacing w:val="-18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5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–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7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years.</w:t>
      </w:r>
    </w:p>
    <w:p w14:paraId="7FF4CDFA" w14:textId="77777777" w:rsidR="00FA4FCE" w:rsidRDefault="009C32EE">
      <w:pPr>
        <w:pStyle w:val="BodyText"/>
        <w:spacing w:before="43" w:line="237" w:lineRule="auto"/>
        <w:ind w:left="291"/>
        <w:jc w:val="both"/>
      </w:pPr>
      <w:r>
        <w:rPr>
          <w:color w:val="595B60"/>
          <w:w w:val="95"/>
        </w:rPr>
        <w:t>They are likely to be at the end of rate hiking cycle and rate cuts seem to be on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  <w:w w:val="95"/>
        </w:rPr>
        <w:t>the cards ahead both globally as well as India, they shall look to keep duration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at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optimal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levels.</w:t>
      </w:r>
    </w:p>
    <w:p w14:paraId="6D8EDEDD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1D08A59F" w14:textId="77777777" w:rsidR="00FA4FCE" w:rsidRDefault="00FA4FCE">
      <w:pPr>
        <w:pStyle w:val="BodyText"/>
        <w:rPr>
          <w:sz w:val="16"/>
        </w:rPr>
      </w:pPr>
    </w:p>
    <w:p w14:paraId="6FC67670" w14:textId="77777777" w:rsidR="00FA4FCE" w:rsidRDefault="00FA4FCE">
      <w:pPr>
        <w:pStyle w:val="BodyText"/>
        <w:rPr>
          <w:sz w:val="16"/>
        </w:rPr>
      </w:pPr>
    </w:p>
    <w:p w14:paraId="2BBA90F0" w14:textId="77777777" w:rsidR="00FA4FCE" w:rsidRDefault="00FA4FCE">
      <w:pPr>
        <w:pStyle w:val="BodyText"/>
        <w:rPr>
          <w:sz w:val="16"/>
        </w:rPr>
      </w:pPr>
    </w:p>
    <w:p w14:paraId="2F57108B" w14:textId="77777777" w:rsidR="00FA4FCE" w:rsidRDefault="00FA4FCE">
      <w:pPr>
        <w:pStyle w:val="BodyText"/>
        <w:rPr>
          <w:sz w:val="16"/>
        </w:rPr>
      </w:pPr>
    </w:p>
    <w:p w14:paraId="3A2277AB" w14:textId="77777777" w:rsidR="00FA4FCE" w:rsidRDefault="00FA4FCE">
      <w:pPr>
        <w:pStyle w:val="BodyText"/>
        <w:rPr>
          <w:sz w:val="16"/>
        </w:rPr>
      </w:pPr>
    </w:p>
    <w:p w14:paraId="5755A66C" w14:textId="16C9C876" w:rsidR="00FA4FCE" w:rsidRDefault="009C32EE">
      <w:pPr>
        <w:tabs>
          <w:tab w:val="left" w:pos="904"/>
        </w:tabs>
        <w:spacing w:before="112" w:line="463" w:lineRule="auto"/>
        <w:ind w:left="246" w:right="2490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58688" behindDoc="0" locked="0" layoutInCell="1" allowOverlap="1" wp14:anchorId="4310B5F5" wp14:editId="06697568">
                <wp:simplePos x="0" y="0"/>
                <wp:positionH relativeFrom="page">
                  <wp:posOffset>5791835</wp:posOffset>
                </wp:positionH>
                <wp:positionV relativeFrom="paragraph">
                  <wp:posOffset>-601345</wp:posOffset>
                </wp:positionV>
                <wp:extent cx="129540" cy="148590"/>
                <wp:effectExtent l="0" t="0" r="0" b="0"/>
                <wp:wrapNone/>
                <wp:docPr id="1997725883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A7FBB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0B5F5" id="Text Box 214" o:spid="_x0000_s1308" type="#_x0000_t202" style="position:absolute;left:0;text-align:left;margin-left:456.05pt;margin-top:-47.35pt;width:10.2pt;height:11.7pt;z-index:1585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" filled="f" stroked="f">
                <v:textbox style="layout-flow:vertical" inset="0,0,0,0">
                  <w:txbxContent>
                    <w:p w14:paraId="2EA7FBB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9200" behindDoc="0" locked="0" layoutInCell="1" allowOverlap="1" wp14:anchorId="7321475A" wp14:editId="6526C6DA">
                <wp:simplePos x="0" y="0"/>
                <wp:positionH relativeFrom="page">
                  <wp:posOffset>5791200</wp:posOffset>
                </wp:positionH>
                <wp:positionV relativeFrom="paragraph">
                  <wp:posOffset>-250825</wp:posOffset>
                </wp:positionV>
                <wp:extent cx="129540" cy="215900"/>
                <wp:effectExtent l="0" t="0" r="0" b="0"/>
                <wp:wrapNone/>
                <wp:docPr id="23460483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B8980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1475A" id="Text Box 213" o:spid="_x0000_s1309" type="#_x0000_t202" style="position:absolute;left:0;text-align:left;margin-left:456pt;margin-top:-19.75pt;width:10.2pt;height:17pt;z-index:1585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" filled="f" stroked="f">
                <v:textbox style="layout-flow:vertical" inset="0,0,0,0">
                  <w:txbxContent>
                    <w:p w14:paraId="4F4B8980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1760" behindDoc="0" locked="0" layoutInCell="1" allowOverlap="1" wp14:anchorId="5EBB2F3F" wp14:editId="00ECFF80">
                <wp:simplePos x="0" y="0"/>
                <wp:positionH relativeFrom="page">
                  <wp:posOffset>4751705</wp:posOffset>
                </wp:positionH>
                <wp:positionV relativeFrom="paragraph">
                  <wp:posOffset>371475</wp:posOffset>
                </wp:positionV>
                <wp:extent cx="2451735" cy="2194560"/>
                <wp:effectExtent l="0" t="0" r="0" b="0"/>
                <wp:wrapNone/>
                <wp:docPr id="1242064952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3DE3192D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2C266E6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6F270EE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A06FFB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C49AE7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1B6B9E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6.7</w:t>
                                  </w:r>
                                </w:p>
                              </w:tc>
                            </w:tr>
                            <w:tr w:rsidR="00FA4FCE" w14:paraId="4E2AFBD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98C70F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Adani Portas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SEZ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BD7502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4.9</w:t>
                                  </w:r>
                                </w:p>
                              </w:tc>
                            </w:tr>
                            <w:tr w:rsidR="00FA4FCE" w14:paraId="365C722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20CB48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8.25%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C77AE0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4.8</w:t>
                                  </w:r>
                                </w:p>
                              </w:tc>
                            </w:tr>
                            <w:tr w:rsidR="00FA4FCE" w14:paraId="193F11A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394F93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528CCA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3.9</w:t>
                                  </w:r>
                                </w:p>
                              </w:tc>
                            </w:tr>
                            <w:tr w:rsidR="00FA4FCE" w14:paraId="289ADEA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3962E3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377739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1FBDECE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85D2C6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Infosys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97D1C9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308E963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4350D1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7.41%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2036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24307C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4656709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925A0E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Axis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39AD7D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51088EA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D2996B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2029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F879FC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621A57C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055407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Larsen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Toubro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197A82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</w:tbl>
                          <w:p w14:paraId="27A639F2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B2F3F" id="Text Box 212" o:spid="_x0000_s1310" type="#_x0000_t202" style="position:absolute;left:0;text-align:left;margin-left:374.15pt;margin-top:29.25pt;width:193.05pt;height:172.8pt;z-index:158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3DE3192D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2C266E6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6F270EE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A06FFB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C49AE7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1B6B9E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6.7</w:t>
                            </w:r>
                          </w:p>
                        </w:tc>
                      </w:tr>
                      <w:tr w:rsidR="00FA4FCE" w14:paraId="4E2AFBD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98C70F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Adani Portas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SEZ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BD7502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4.9</w:t>
                            </w:r>
                          </w:p>
                        </w:tc>
                      </w:tr>
                      <w:tr w:rsidR="00FA4FCE" w14:paraId="365C722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20CB48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8.25%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C77AE0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4.8</w:t>
                            </w:r>
                          </w:p>
                        </w:tc>
                      </w:tr>
                      <w:tr w:rsidR="00FA4FCE" w14:paraId="193F11A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394F93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528CCA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3.9</w:t>
                            </w:r>
                          </w:p>
                        </w:tc>
                      </w:tr>
                      <w:tr w:rsidR="00FA4FCE" w14:paraId="289ADEA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3962E3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377739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1FBDECE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85D2C6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Infosys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97D1C9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308E963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4350D1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7.41%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2036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24307C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4656709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925A0E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Axis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39AD7D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51088EA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D2996B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2029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F879FC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621A57C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055407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Larsen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Toubro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197A82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</w:tbl>
                    <w:p w14:paraId="27A639F2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BDE6C22" w14:textId="77777777" w:rsidR="00FA4FCE" w:rsidRDefault="00FA4FCE">
      <w:pPr>
        <w:spacing w:line="463" w:lineRule="auto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8" w:space="40"/>
            <w:col w:w="4602"/>
          </w:cols>
        </w:sectPr>
      </w:pPr>
    </w:p>
    <w:p w14:paraId="6EE7013B" w14:textId="77777777" w:rsidR="00FA4FCE" w:rsidRDefault="00FA4FCE">
      <w:pPr>
        <w:pStyle w:val="BodyText"/>
        <w:spacing w:before="5"/>
        <w:rPr>
          <w:sz w:val="9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5FB75273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2F272D12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0CF8D01A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405430A4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78DACA15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7C8784E8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7602AD17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69A8F15F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6E2F2CD" w14:textId="77777777" w:rsidR="00FA4FCE" w:rsidRDefault="009C32EE">
            <w:pPr>
              <w:pStyle w:val="TableParagraph"/>
              <w:spacing w:before="77" w:line="211" w:lineRule="auto"/>
              <w:ind w:left="69" w:right="420"/>
              <w:rPr>
                <w:sz w:val="9"/>
              </w:rPr>
            </w:pPr>
            <w:r>
              <w:rPr>
                <w:color w:val="595B60"/>
                <w:spacing w:val="-1"/>
                <w:w w:val="105"/>
                <w:sz w:val="9"/>
              </w:rPr>
              <w:t xml:space="preserve">Kotak </w:t>
            </w:r>
            <w:r>
              <w:rPr>
                <w:color w:val="595B60"/>
                <w:w w:val="105"/>
                <w:sz w:val="9"/>
              </w:rPr>
              <w:t>Balanced Advantage Fund</w:t>
            </w:r>
            <w:r>
              <w:rPr>
                <w:color w:val="595B60"/>
                <w:spacing w:val="-23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Reg. Gr.</w:t>
            </w:r>
          </w:p>
        </w:tc>
        <w:tc>
          <w:tcPr>
            <w:tcW w:w="933" w:type="dxa"/>
            <w:shd w:val="clear" w:color="auto" w:fill="E2E2E4"/>
          </w:tcPr>
          <w:p w14:paraId="1B8960F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1.8</w:t>
            </w:r>
          </w:p>
        </w:tc>
        <w:tc>
          <w:tcPr>
            <w:tcW w:w="933" w:type="dxa"/>
            <w:shd w:val="clear" w:color="auto" w:fill="E2E2E4"/>
          </w:tcPr>
          <w:p w14:paraId="0059A9F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18.4</w:t>
            </w:r>
          </w:p>
        </w:tc>
        <w:tc>
          <w:tcPr>
            <w:tcW w:w="933" w:type="dxa"/>
            <w:shd w:val="clear" w:color="auto" w:fill="E2E2E4"/>
          </w:tcPr>
          <w:p w14:paraId="0AD93D9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10.7</w:t>
            </w:r>
          </w:p>
        </w:tc>
        <w:tc>
          <w:tcPr>
            <w:tcW w:w="933" w:type="dxa"/>
            <w:shd w:val="clear" w:color="auto" w:fill="E2E2E4"/>
          </w:tcPr>
          <w:p w14:paraId="4B1CCF2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12.0</w:t>
            </w:r>
          </w:p>
        </w:tc>
        <w:tc>
          <w:tcPr>
            <w:tcW w:w="994" w:type="dxa"/>
            <w:shd w:val="clear" w:color="auto" w:fill="E2E2E4"/>
          </w:tcPr>
          <w:p w14:paraId="2B43F8B5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10.8</w:t>
            </w:r>
          </w:p>
        </w:tc>
      </w:tr>
      <w:tr w:rsidR="00FA4FCE" w14:paraId="4780B258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140BD81" w14:textId="77777777" w:rsidR="00FA4FCE" w:rsidRDefault="009C32EE">
            <w:pPr>
              <w:pStyle w:val="TableParagraph"/>
              <w:spacing w:before="108"/>
              <w:ind w:left="69"/>
              <w:rPr>
                <w:sz w:val="10"/>
              </w:rPr>
            </w:pPr>
            <w:r>
              <w:rPr>
                <w:color w:val="595B60"/>
                <w:w w:val="105"/>
                <w:sz w:val="10"/>
              </w:rPr>
              <w:t>India</w:t>
            </w:r>
            <w:r>
              <w:rPr>
                <w:color w:val="595B60"/>
                <w:spacing w:val="9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Fund</w:t>
            </w:r>
            <w:r>
              <w:rPr>
                <w:color w:val="595B60"/>
                <w:spacing w:val="10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Dynamic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Asset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Allocation</w:t>
            </w:r>
          </w:p>
        </w:tc>
        <w:tc>
          <w:tcPr>
            <w:tcW w:w="933" w:type="dxa"/>
            <w:shd w:val="clear" w:color="auto" w:fill="E2E2E4"/>
          </w:tcPr>
          <w:p w14:paraId="7BB2B83B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3.3</w:t>
            </w:r>
          </w:p>
        </w:tc>
        <w:tc>
          <w:tcPr>
            <w:tcW w:w="933" w:type="dxa"/>
            <w:shd w:val="clear" w:color="auto" w:fill="E2E2E4"/>
          </w:tcPr>
          <w:p w14:paraId="12529C6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24.8</w:t>
            </w:r>
          </w:p>
        </w:tc>
        <w:tc>
          <w:tcPr>
            <w:tcW w:w="933" w:type="dxa"/>
            <w:shd w:val="clear" w:color="auto" w:fill="E2E2E4"/>
          </w:tcPr>
          <w:p w14:paraId="0646134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12.8</w:t>
            </w:r>
          </w:p>
        </w:tc>
        <w:tc>
          <w:tcPr>
            <w:tcW w:w="933" w:type="dxa"/>
            <w:shd w:val="clear" w:color="auto" w:fill="E2E2E4"/>
          </w:tcPr>
          <w:p w14:paraId="495E3CB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12.2</w:t>
            </w:r>
          </w:p>
        </w:tc>
        <w:tc>
          <w:tcPr>
            <w:tcW w:w="994" w:type="dxa"/>
            <w:shd w:val="clear" w:color="auto" w:fill="E2E2E4"/>
          </w:tcPr>
          <w:p w14:paraId="3F4B5174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10.4</w:t>
            </w:r>
          </w:p>
        </w:tc>
      </w:tr>
      <w:tr w:rsidR="00FA4FCE" w14:paraId="42CAEE89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F46C6B1" w14:textId="77777777" w:rsidR="00FA4FCE" w:rsidRDefault="009C32EE">
            <w:pPr>
              <w:pStyle w:val="TableParagraph"/>
              <w:spacing w:before="77" w:line="211" w:lineRule="auto"/>
              <w:ind w:left="69" w:right="697"/>
              <w:rPr>
                <w:sz w:val="9"/>
              </w:rPr>
            </w:pPr>
            <w:r>
              <w:rPr>
                <w:color w:val="595B60"/>
                <w:w w:val="105"/>
                <w:sz w:val="9"/>
              </w:rPr>
              <w:lastRenderedPageBreak/>
              <w:t>Nifty 50 Hybrid Composite</w:t>
            </w:r>
            <w:r>
              <w:rPr>
                <w:color w:val="595B60"/>
                <w:spacing w:val="-23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Debt 50:50</w:t>
            </w:r>
            <w:r>
              <w:rPr>
                <w:color w:val="595B60"/>
                <w:spacing w:val="1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Index</w:t>
            </w:r>
          </w:p>
        </w:tc>
        <w:tc>
          <w:tcPr>
            <w:tcW w:w="933" w:type="dxa"/>
            <w:shd w:val="clear" w:color="auto" w:fill="E2E2E4"/>
          </w:tcPr>
          <w:p w14:paraId="49413D48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66D8C9D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18.3</w:t>
            </w:r>
          </w:p>
        </w:tc>
        <w:tc>
          <w:tcPr>
            <w:tcW w:w="933" w:type="dxa"/>
            <w:shd w:val="clear" w:color="auto" w:fill="E2E2E4"/>
          </w:tcPr>
          <w:p w14:paraId="25C469B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11.6</w:t>
            </w:r>
          </w:p>
        </w:tc>
        <w:tc>
          <w:tcPr>
            <w:tcW w:w="933" w:type="dxa"/>
            <w:shd w:val="clear" w:color="auto" w:fill="E2E2E4"/>
          </w:tcPr>
          <w:p w14:paraId="7B1964A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12.6</w:t>
            </w:r>
          </w:p>
        </w:tc>
        <w:tc>
          <w:tcPr>
            <w:tcW w:w="994" w:type="dxa"/>
            <w:shd w:val="clear" w:color="auto" w:fill="E2E2E4"/>
          </w:tcPr>
          <w:p w14:paraId="18384C11" w14:textId="77777777" w:rsidR="00FA4FCE" w:rsidRDefault="009C32EE">
            <w:pPr>
              <w:pStyle w:val="TableParagraph"/>
              <w:spacing w:before="82"/>
              <w:ind w:left="336" w:right="32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12.5</w:t>
            </w:r>
          </w:p>
        </w:tc>
      </w:tr>
    </w:tbl>
    <w:p w14:paraId="7E2DC6BF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D2E8A71" w14:textId="77777777" w:rsidR="00FA4FCE" w:rsidRDefault="009C32EE">
      <w:pPr>
        <w:pStyle w:val="Heading1"/>
        <w:ind w:left="289"/>
      </w:pPr>
      <w:r>
        <w:rPr>
          <w:color w:val="002134"/>
          <w:w w:val="90"/>
        </w:rPr>
        <w:lastRenderedPageBreak/>
        <w:t>SBI</w:t>
      </w:r>
      <w:r>
        <w:rPr>
          <w:color w:val="002134"/>
          <w:spacing w:val="63"/>
          <w:w w:val="90"/>
        </w:rPr>
        <w:t xml:space="preserve"> </w:t>
      </w:r>
      <w:r>
        <w:rPr>
          <w:color w:val="002134"/>
          <w:w w:val="90"/>
        </w:rPr>
        <w:t>Multi</w:t>
      </w:r>
      <w:r>
        <w:rPr>
          <w:color w:val="002134"/>
          <w:spacing w:val="22"/>
          <w:w w:val="90"/>
        </w:rPr>
        <w:t xml:space="preserve"> </w:t>
      </w:r>
      <w:r>
        <w:rPr>
          <w:color w:val="002134"/>
          <w:w w:val="90"/>
        </w:rPr>
        <w:t>Asset</w:t>
      </w:r>
      <w:r>
        <w:rPr>
          <w:color w:val="002134"/>
          <w:spacing w:val="23"/>
          <w:w w:val="90"/>
        </w:rPr>
        <w:t xml:space="preserve"> </w:t>
      </w:r>
      <w:r>
        <w:rPr>
          <w:color w:val="002134"/>
          <w:w w:val="90"/>
        </w:rPr>
        <w:t>Allocation</w:t>
      </w:r>
      <w:r>
        <w:rPr>
          <w:color w:val="002134"/>
          <w:spacing w:val="65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3D81F109" w14:textId="09358661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2784" behindDoc="0" locked="0" layoutInCell="1" allowOverlap="1" wp14:anchorId="4E105EED" wp14:editId="081ADA4E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022985"/>
                <wp:effectExtent l="0" t="0" r="0" b="0"/>
                <wp:wrapNone/>
                <wp:docPr id="1537892193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02298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DBB3D0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A pure play dynamic asset-allocation with an objective to improve the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risk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adjusted</w:t>
                            </w:r>
                            <w:r>
                              <w:rPr>
                                <w:color w:val="00213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return.</w:t>
                            </w:r>
                          </w:p>
                          <w:p w14:paraId="788E0B93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asset</w:t>
                            </w:r>
                            <w:r>
                              <w:rPr>
                                <w:color w:val="002134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allocation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is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decided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based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quantitative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model</w:t>
                            </w:r>
                            <w:r>
                              <w:rPr>
                                <w:color w:val="002134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macro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signal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qualitative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overlay.</w:t>
                            </w:r>
                          </w:p>
                          <w:p w14:paraId="7C5EFE8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4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capitalization</w:t>
                            </w:r>
                            <w:r>
                              <w:rPr>
                                <w:color w:val="002134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agnostic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exposure.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debt,</w:t>
                            </w:r>
                            <w:r>
                              <w:rPr>
                                <w:color w:val="002134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scheme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limits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exposure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g-secs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corporate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bonds.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05EED" id="Text Box 211" o:spid="_x0000_s1311" type="#_x0000_t202" style="position:absolute;left:0;text-align:left;margin-left:28.3pt;margin-top:24.05pt;width:332pt;height:80.55pt;z-index:158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" fillcolor="#d8d8da" stroked="f">
                <v:textbox inset="0,0,0,0">
                  <w:txbxContent>
                    <w:p w14:paraId="25DBB3D0" w14:textId="77777777" w:rsidR="00FA4FCE" w:rsidRDefault="009C32EE"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A pure play dynamic asset-allocation with an objective to improve the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risk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adjusted</w:t>
                      </w:r>
                      <w:r>
                        <w:rPr>
                          <w:color w:val="002134"/>
                          <w:spacing w:val="-1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return.</w:t>
                      </w:r>
                    </w:p>
                    <w:p w14:paraId="788E0B93" w14:textId="77777777" w:rsidR="00FA4FCE" w:rsidRDefault="009C32EE"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asset</w:t>
                      </w:r>
                      <w:r>
                        <w:rPr>
                          <w:color w:val="002134"/>
                          <w:spacing w:val="2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allocation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is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decided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based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quantitative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model</w:t>
                      </w:r>
                      <w:r>
                        <w:rPr>
                          <w:color w:val="002134"/>
                          <w:spacing w:val="2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macro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signal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qualitative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overlay.</w:t>
                      </w:r>
                    </w:p>
                    <w:p w14:paraId="7C5EFE82" w14:textId="77777777" w:rsidR="00FA4FCE" w:rsidRDefault="009C32EE">
                      <w:pPr>
                        <w:pStyle w:val="BodyText"/>
                        <w:numPr>
                          <w:ilvl w:val="0"/>
                          <w:numId w:val="20"/>
                        </w:numPr>
                        <w:tabs>
                          <w:tab w:val="left" w:pos="403"/>
                          <w:tab w:val="left" w:pos="404"/>
                        </w:tabs>
                        <w:spacing w:before="44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Market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capitalization</w:t>
                      </w:r>
                      <w:r>
                        <w:rPr>
                          <w:color w:val="002134"/>
                          <w:spacing w:val="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agnostic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equity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exposure.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debt,</w:t>
                      </w:r>
                      <w:r>
                        <w:rPr>
                          <w:color w:val="002134"/>
                          <w:spacing w:val="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scheme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limits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exposure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g-secs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corporate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bonds.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3D08B3E5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11EA38ED" w14:textId="77777777" w:rsidR="00FA4FCE" w:rsidRDefault="009C32EE">
      <w:pPr>
        <w:ind w:left="290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6196A2AE" w14:textId="77777777" w:rsidR="00FA4FCE" w:rsidRDefault="009C32EE">
      <w:pPr>
        <w:pStyle w:val="Heading5"/>
        <w:ind w:left="290" w:right="1138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6AEBCB18" w14:textId="77777777" w:rsidR="00FA4FCE" w:rsidRDefault="00FA4FCE">
      <w:pPr>
        <w:sectPr w:rsidR="00FA4FCE">
          <w:headerReference w:type="default" r:id="rId37"/>
          <w:footerReference w:type="default" r:id="rId38"/>
          <w:pgSz w:w="11920" w:h="16840"/>
          <w:pgMar w:top="600" w:right="80" w:bottom="1200" w:left="280" w:header="185" w:footer="1011" w:gutter="0"/>
          <w:cols w:num="2" w:space="720" w:equalWidth="0">
            <w:col w:w="7276" w:space="284"/>
            <w:col w:w="4000"/>
          </w:cols>
        </w:sectPr>
      </w:pPr>
    </w:p>
    <w:p w14:paraId="72DB4868" w14:textId="77777777" w:rsidR="00FA4FCE" w:rsidRDefault="00FA4FCE">
      <w:pPr>
        <w:pStyle w:val="BodyText"/>
        <w:spacing w:before="4"/>
        <w:rPr>
          <w:sz w:val="10"/>
        </w:rPr>
      </w:pPr>
    </w:p>
    <w:p w14:paraId="6175C52D" w14:textId="056FCFA6" w:rsidR="00FA4FCE" w:rsidRDefault="009C32EE">
      <w:pPr>
        <w:tabs>
          <w:tab w:val="left" w:pos="11058"/>
        </w:tabs>
        <w:spacing w:before="119"/>
        <w:ind w:left="720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4832" behindDoc="0" locked="0" layoutInCell="1" allowOverlap="1" wp14:anchorId="6516782C" wp14:editId="0D154E76">
                <wp:simplePos x="0" y="0"/>
                <wp:positionH relativeFrom="page">
                  <wp:posOffset>4751705</wp:posOffset>
                </wp:positionH>
                <wp:positionV relativeFrom="paragraph">
                  <wp:posOffset>244475</wp:posOffset>
                </wp:positionV>
                <wp:extent cx="2448560" cy="1862455"/>
                <wp:effectExtent l="0" t="0" r="0" b="0"/>
                <wp:wrapNone/>
                <wp:docPr id="1691772983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3428EE7C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3445F55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109E87E" w14:textId="77777777" w:rsidR="00FA4FCE" w:rsidRDefault="009C32EE">
                                  <w:pPr>
                                    <w:pStyle w:val="TableParagraph"/>
                                    <w:spacing w:before="67"/>
                                    <w:ind w:left="96" w:right="100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Dinesh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Balachandran</w:t>
                                  </w:r>
                                </w:p>
                              </w:tc>
                            </w:tr>
                            <w:tr w:rsidR="00FA4FCE" w14:paraId="1A239C7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151D42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B45A6F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21st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December,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2005</w:t>
                                  </w:r>
                                </w:p>
                              </w:tc>
                            </w:tr>
                            <w:tr w:rsidR="00FA4FCE" w14:paraId="45225F53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3372ED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  <w:p w14:paraId="570BE5BC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E79470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39,886</w:t>
                                  </w:r>
                                </w:p>
                                <w:p w14:paraId="0DA66FF9" w14:textId="77777777" w:rsidR="00FA4FCE" w:rsidRDefault="009C32EE">
                                  <w:pPr>
                                    <w:pStyle w:val="TableParagraph"/>
                                    <w:spacing w:before="78" w:line="132" w:lineRule="exact"/>
                                    <w:ind w:left="275" w:right="27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Nifty 50 Hybrid Composite</w:t>
                                  </w:r>
                                  <w:r>
                                    <w:rPr>
                                      <w:color w:val="595B60"/>
                                      <w:spacing w:val="-3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Debt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50:50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Index</w:t>
                                  </w:r>
                                </w:p>
                              </w:tc>
                            </w:tr>
                            <w:tr w:rsidR="00FA4FCE" w14:paraId="5023BCF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2AFD20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E18954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INF200K01800</w:t>
                                  </w:r>
                                </w:p>
                              </w:tc>
                            </w:tr>
                            <w:tr w:rsidR="00FA4FCE" w14:paraId="4A0EC6E2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615AA2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82D39C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1.60%</w:t>
                                  </w:r>
                                </w:p>
                              </w:tc>
                            </w:tr>
                            <w:tr w:rsidR="00FA4FCE" w14:paraId="2A2F249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3F0B76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4B8A21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6.88%</w:t>
                                  </w:r>
                                </w:p>
                              </w:tc>
                            </w:tr>
                            <w:tr w:rsidR="00FA4FCE" w14:paraId="0CE37652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D9CC08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193C46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1.31</w:t>
                                  </w:r>
                                </w:p>
                              </w:tc>
                            </w:tr>
                            <w:tr w:rsidR="00FA4FCE" w14:paraId="30BC9FE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D3EF0C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2A78C4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406FE51B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F4E8E1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3AF201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1.00%</w:t>
                                  </w:r>
                                </w:p>
                              </w:tc>
                            </w:tr>
                          </w:tbl>
                          <w:p w14:paraId="1FB51E38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6782C" id="Text Box 210" o:spid="_x0000_s1312" type="#_x0000_t202" style="position:absolute;left:0;text-align:left;margin-left:374.15pt;margin-top:19.25pt;width:192.8pt;height:146.65pt;z-index:1586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3428EE7C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3445F55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109E87E" w14:textId="77777777" w:rsidR="00FA4FCE" w:rsidRDefault="009C32EE">
                            <w:pPr>
                              <w:pStyle w:val="TableParagraph"/>
                              <w:spacing w:before="67"/>
                              <w:ind w:left="96" w:right="10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Dinesh</w:t>
                            </w:r>
                            <w:r>
                              <w:rPr>
                                <w:color w:val="595B60"/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Balachandran</w:t>
                            </w:r>
                          </w:p>
                        </w:tc>
                      </w:tr>
                      <w:tr w:rsidR="00FA4FCE" w14:paraId="1A239C7D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151D42E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B45A6F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21st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December,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2005</w:t>
                            </w:r>
                          </w:p>
                        </w:tc>
                      </w:tr>
                      <w:tr w:rsidR="00FA4FCE" w14:paraId="45225F53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3372ED1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  <w:p w14:paraId="570BE5BC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E794704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39,886</w:t>
                            </w:r>
                          </w:p>
                          <w:p w14:paraId="0DA66FF9" w14:textId="77777777" w:rsidR="00FA4FCE" w:rsidRDefault="009C32EE">
                            <w:pPr>
                              <w:pStyle w:val="TableParagraph"/>
                              <w:spacing w:before="78" w:line="132" w:lineRule="exact"/>
                              <w:ind w:left="275" w:right="27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Nifty 50 Hybrid Composite</w:t>
                            </w:r>
                            <w:r>
                              <w:rPr>
                                <w:color w:val="595B60"/>
                                <w:spacing w:val="-3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Debt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50:50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Index</w:t>
                            </w:r>
                          </w:p>
                        </w:tc>
                      </w:tr>
                      <w:tr w:rsidR="00FA4FCE" w14:paraId="5023BCFA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2AFD203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E189548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INF200K01800</w:t>
                            </w:r>
                          </w:p>
                        </w:tc>
                      </w:tr>
                      <w:tr w:rsidR="00FA4FCE" w14:paraId="4A0EC6E2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615AA26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82D39CB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1.60%</w:t>
                            </w:r>
                          </w:p>
                        </w:tc>
                      </w:tr>
                      <w:tr w:rsidR="00FA4FCE" w14:paraId="2A2F249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3F0B766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4B8A217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6.88%</w:t>
                            </w:r>
                          </w:p>
                        </w:tc>
                      </w:tr>
                      <w:tr w:rsidR="00FA4FCE" w14:paraId="0CE37652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D9CC08D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193C46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1.31</w:t>
                            </w:r>
                          </w:p>
                        </w:tc>
                      </w:tr>
                      <w:tr w:rsidR="00FA4FCE" w14:paraId="30BC9FE3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D3EF0C6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2A78C42" w14:textId="77777777" w:rsidR="00FA4FCE" w:rsidRDefault="009C32EE">
                            <w:pPr>
                              <w:pStyle w:val="TableParagraph"/>
                              <w:spacing w:before="59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406FE51B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F4E8E1F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13AF201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1.00%</w:t>
                            </w:r>
                          </w:p>
                        </w:tc>
                      </w:tr>
                    </w:tbl>
                    <w:p w14:paraId="1FB51E38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7E1A31E0" w14:textId="77777777" w:rsidR="00FA4FCE" w:rsidRDefault="00FA4FCE">
      <w:pPr>
        <w:pStyle w:val="BodyText"/>
      </w:pPr>
    </w:p>
    <w:p w14:paraId="4DF8591B" w14:textId="77777777" w:rsidR="00FA4FCE" w:rsidRDefault="00FA4FCE">
      <w:pPr>
        <w:pStyle w:val="BodyText"/>
        <w:spacing w:before="1"/>
      </w:pPr>
    </w:p>
    <w:p w14:paraId="4B7F4F07" w14:textId="77777777" w:rsidR="00FA4FCE" w:rsidRDefault="00FA4FCE">
      <w:p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E07A0CC" w14:textId="77777777" w:rsidR="00FA4FCE" w:rsidRDefault="009C32EE">
      <w:pPr>
        <w:pStyle w:val="Heading4"/>
        <w:tabs>
          <w:tab w:val="left" w:pos="6925"/>
        </w:tabs>
        <w:spacing w:before="130"/>
        <w:ind w:left="280"/>
        <w:rPr>
          <w:u w:val="none"/>
        </w:rPr>
      </w:pPr>
      <w:r>
        <w:rPr>
          <w:rFonts w:ascii="Times New Roman"/>
          <w:color w:val="002134"/>
          <w:w w:val="99"/>
          <w:u w:val="thick" w:color="002134"/>
        </w:rPr>
        <w:t xml:space="preserve"> </w:t>
      </w:r>
      <w:r>
        <w:rPr>
          <w:rFonts w:ascii="Times New Roman"/>
          <w:color w:val="002134"/>
          <w:spacing w:val="-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5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this</w:t>
      </w:r>
      <w:r>
        <w:rPr>
          <w:color w:val="002134"/>
          <w:spacing w:val="-5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-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all</w:t>
      </w:r>
      <w:r>
        <w:rPr>
          <w:color w:val="002134"/>
          <w:spacing w:val="-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about?</w:t>
      </w:r>
      <w:r>
        <w:rPr>
          <w:color w:val="002134"/>
          <w:u w:val="thick" w:color="D8D8DA"/>
        </w:rPr>
        <w:tab/>
      </w:r>
    </w:p>
    <w:p w14:paraId="35B0A979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6" w:line="237" w:lineRule="auto"/>
        <w:ind w:left="575" w:right="5"/>
        <w:rPr>
          <w:sz w:val="20"/>
        </w:rPr>
      </w:pPr>
      <w:r>
        <w:rPr>
          <w:color w:val="595B60"/>
          <w:sz w:val="20"/>
        </w:rPr>
        <w:t>The fund invests across Equity, Debt, Commodities, and International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Equities, with an aim to improve the risk adjusted return. The asset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allocation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is</w:t>
      </w:r>
      <w:r>
        <w:rPr>
          <w:color w:val="595B60"/>
          <w:spacing w:val="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decided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based</w:t>
      </w:r>
      <w:r>
        <w:rPr>
          <w:color w:val="595B60"/>
          <w:spacing w:val="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</w:t>
      </w:r>
      <w:r>
        <w:rPr>
          <w:color w:val="595B60"/>
          <w:spacing w:val="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quantitative</w:t>
      </w:r>
      <w:r>
        <w:rPr>
          <w:color w:val="595B60"/>
          <w:spacing w:val="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model</w:t>
      </w:r>
      <w:r>
        <w:rPr>
          <w:color w:val="595B60"/>
          <w:spacing w:val="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macro</w:t>
      </w:r>
      <w:r>
        <w:rPr>
          <w:color w:val="595B60"/>
          <w:spacing w:val="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signal</w:t>
      </w:r>
      <w:r>
        <w:rPr>
          <w:color w:val="595B60"/>
          <w:spacing w:val="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49"/>
          <w:w w:val="95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qualitative</w:t>
      </w:r>
      <w:r>
        <w:rPr>
          <w:color w:val="595B60"/>
          <w:spacing w:val="-19"/>
          <w:sz w:val="20"/>
        </w:rPr>
        <w:t xml:space="preserve"> </w:t>
      </w:r>
      <w:r>
        <w:rPr>
          <w:color w:val="595B60"/>
          <w:sz w:val="20"/>
        </w:rPr>
        <w:t>overlay.</w:t>
      </w:r>
    </w:p>
    <w:p w14:paraId="55624812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5"/>
        <w:rPr>
          <w:sz w:val="20"/>
        </w:rPr>
      </w:pPr>
      <w:r>
        <w:rPr>
          <w:color w:val="595B60"/>
          <w:sz w:val="20"/>
        </w:rPr>
        <w:t>Market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capitalization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agnostic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equity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exposure: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has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good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mix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across large, midcap and small cap allocation compared to the peers in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category,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decided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based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relative</w:t>
      </w:r>
      <w:r>
        <w:rPr>
          <w:color w:val="595B60"/>
          <w:spacing w:val="-1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attractiveness.</w:t>
      </w:r>
    </w:p>
    <w:p w14:paraId="3673AE76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6"/>
        <w:rPr>
          <w:sz w:val="20"/>
        </w:rPr>
      </w:pPr>
      <w:r>
        <w:rPr>
          <w:color w:val="595B60"/>
          <w:sz w:val="20"/>
        </w:rPr>
        <w:t>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debt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side,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invests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combination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G-sec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Corporate papers The fund has a higher allocation to the longer end of the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curve (10 years and above) which is different compared to peers in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category. This strategy is in place to potentially benefit with a softening in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interest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rates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current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cycle.</w:t>
      </w:r>
    </w:p>
    <w:p w14:paraId="0EF8A921" w14:textId="77777777" w:rsidR="00FA4FCE" w:rsidRDefault="009C32EE">
      <w:pPr>
        <w:pStyle w:val="Heading4"/>
        <w:tabs>
          <w:tab w:val="left" w:pos="6925"/>
        </w:tabs>
        <w:spacing w:before="77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747D1CAB" w14:textId="77777777" w:rsidR="00FA4FCE" w:rsidRDefault="009C32EE">
      <w:pPr>
        <w:pStyle w:val="BodyText"/>
        <w:spacing w:before="117" w:line="237" w:lineRule="auto"/>
        <w:ind w:left="291" w:right="6"/>
        <w:jc w:val="both"/>
      </w:pPr>
      <w:r>
        <w:rPr>
          <w:color w:val="595B60"/>
        </w:rPr>
        <w:t>The scheme is exposed to inherent risks of each asset classes that it has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exposure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addition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these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risks,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model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uncertainty i.e the risk of underperformance in case the optimized asset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allocations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do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not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perform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line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with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expectations.</w:t>
      </w:r>
    </w:p>
    <w:p w14:paraId="7EC1C979" w14:textId="30D29E33" w:rsidR="00FA4FCE" w:rsidRDefault="009C32EE">
      <w:pPr>
        <w:pStyle w:val="Heading4"/>
        <w:tabs>
          <w:tab w:val="left" w:pos="6925"/>
        </w:tabs>
        <w:spacing w:before="78"/>
        <w:ind w:left="29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5344" behindDoc="0" locked="0" layoutInCell="1" allowOverlap="1" wp14:anchorId="2A0D142A" wp14:editId="020C66DB">
                <wp:simplePos x="0" y="0"/>
                <wp:positionH relativeFrom="page">
                  <wp:posOffset>356235</wp:posOffset>
                </wp:positionH>
                <wp:positionV relativeFrom="paragraph">
                  <wp:posOffset>287655</wp:posOffset>
                </wp:positionV>
                <wp:extent cx="4221480" cy="965835"/>
                <wp:effectExtent l="0" t="0" r="0" b="0"/>
                <wp:wrapNone/>
                <wp:docPr id="597477571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03"/>
                              <w:gridCol w:w="2153"/>
                              <w:gridCol w:w="2376"/>
                            </w:tblGrid>
                            <w:tr w:rsidR="00FA4FCE" w14:paraId="5F032635" w14:textId="77777777">
                              <w:trPr>
                                <w:trHeight w:val="870"/>
                              </w:trPr>
                              <w:tc>
                                <w:tcPr>
                                  <w:tcW w:w="2103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125DAA2B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700"/>
                                    </w:tabs>
                                    <w:spacing w:before="17"/>
                                    <w:ind w:left="5" w:right="-6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FFFFFF"/>
                                      <w:w w:val="99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color w:val="FFFFFF"/>
                                      <w:spacing w:val="-1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ended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Feb.,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2"/>
                                      <w:shd w:val="clear" w:color="auto" w:fill="002134"/>
                                    </w:rPr>
                                    <w:t>2024</w:t>
                                  </w:r>
                                  <w:r>
                                    <w:rPr>
                                      <w:color w:val="FFFFFF"/>
                                      <w:sz w:val="12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2E560153" w14:textId="77777777" w:rsidR="00FA4FCE" w:rsidRDefault="00FA4FCE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47DA57E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 w:right="-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w w:val="95"/>
                                      <w:sz w:val="16"/>
                                    </w:rPr>
                                    <w:t>Sector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pacing w:val="2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2.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Oil,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Gas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Fu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tcBorders>
                                    <w:top w:val="nil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 w14:paraId="5342B288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894"/>
                                    </w:tabs>
                                    <w:spacing w:before="17"/>
                                    <w:ind w:left="590" w:right="-7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Contributors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40C7EA7E" w14:textId="77777777" w:rsidR="00FA4FCE" w:rsidRDefault="009C32EE">
                                  <w:pPr>
                                    <w:pStyle w:val="TableParagraph"/>
                                    <w:spacing w:before="87" w:line="261" w:lineRule="auto"/>
                                    <w:ind w:left="87" w:right="788" w:hanging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1. Metals &amp; Mining</w:t>
                                  </w:r>
                                  <w:r>
                                    <w:rPr>
                                      <w:color w:val="595B60"/>
                                      <w:spacing w:val="-3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6"/>
                                    </w:rPr>
                                    <w:t>els</w:t>
                                  </w:r>
                                </w:p>
                                <w:p w14:paraId="507BAA81" w14:textId="77777777" w:rsidR="00FA4FCE" w:rsidRDefault="009C32EE">
                                  <w:pPr>
                                    <w:pStyle w:val="TableParagraph"/>
                                    <w:spacing w:before="0" w:line="170" w:lineRule="exact"/>
                                    <w:ind w:left="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3.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6"/>
                                    </w:rPr>
                                    <w:t>Realty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334902B0" w14:textId="77777777" w:rsidR="00FA4FCE" w:rsidRDefault="009C32EE">
                                  <w:pPr>
                                    <w:pStyle w:val="TableParagraph"/>
                                    <w:tabs>
                                      <w:tab w:val="left" w:pos="2373"/>
                                    </w:tabs>
                                    <w:spacing w:before="17"/>
                                    <w:ind w:left="74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  <w:shd w:val="clear" w:color="auto" w:fill="002134"/>
                                    </w:rPr>
                                    <w:t>Detractors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hd w:val="clear" w:color="auto" w:fill="002134"/>
                                    </w:rPr>
                                    <w:tab/>
                                  </w:r>
                                </w:p>
                                <w:p w14:paraId="12F8DC07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tabs>
                                      <w:tab w:val="left" w:pos="243"/>
                                    </w:tabs>
                                    <w:spacing w:before="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Services</w:t>
                                  </w:r>
                                </w:p>
                                <w:p w14:paraId="701DB3F5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Consumer</w:t>
                                  </w:r>
                                  <w:r>
                                    <w:rPr>
                                      <w:color w:val="595B60"/>
                                      <w:spacing w:val="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Services</w:t>
                                  </w:r>
                                </w:p>
                                <w:p w14:paraId="3E8DBFC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tabs>
                                      <w:tab w:val="left" w:pos="242"/>
                                    </w:tabs>
                                    <w:spacing w:before="15" w:line="171" w:lineRule="exact"/>
                                    <w:ind w:left="241" w:hanging="16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3"/>
                                      <w:sz w:val="16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595B60"/>
                                      <w:spacing w:val="-1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6"/>
                                    </w:rPr>
                                    <w:t>Technology</w:t>
                                  </w:r>
                                </w:p>
                              </w:tc>
                            </w:tr>
                            <w:tr w:rsidR="00FA4FCE" w14:paraId="1A00EAB5" w14:textId="77777777">
                              <w:trPr>
                                <w:trHeight w:val="622"/>
                              </w:trPr>
                              <w:tc>
                                <w:tcPr>
                                  <w:tcW w:w="2103" w:type="dxa"/>
                                  <w:tcBorders>
                                    <w:left w:val="nil"/>
                                  </w:tcBorders>
                                </w:tcPr>
                                <w:p w14:paraId="16DDB532" w14:textId="77777777" w:rsidR="00FA4FCE" w:rsidRDefault="00FA4FCE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527CEEE5" w14:textId="77777777" w:rsidR="00FA4FCE" w:rsidRDefault="009C32EE">
                                  <w:pPr>
                                    <w:pStyle w:val="TableParagraph"/>
                                    <w:spacing w:before="0"/>
                                    <w:ind w:left="5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95B60"/>
                                      <w:sz w:val="16"/>
                                    </w:rPr>
                                    <w:t>Stock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</w:tcPr>
                                <w:p w14:paraId="1DE595B8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243"/>
                                    </w:tabs>
                                    <w:spacing w:before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Hindustan</w:t>
                                  </w:r>
                                  <w:r>
                                    <w:rPr>
                                      <w:color w:val="595B60"/>
                                      <w:spacing w:val="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Copper</w:t>
                                  </w:r>
                                </w:p>
                                <w:p w14:paraId="0BAD751C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243"/>
                                    </w:tabs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Gail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(India)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18726EAB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CESC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2376" w:type="dxa"/>
                                  <w:tcBorders>
                                    <w:right w:val="nil"/>
                                  </w:tcBorders>
                                </w:tcPr>
                                <w:p w14:paraId="790C5223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243"/>
                                    </w:tabs>
                                    <w:spacing w:before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68B7F582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240"/>
                                    </w:tabs>
                                    <w:spacing w:before="16"/>
                                    <w:ind w:left="239" w:hanging="15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Trent</w:t>
                                  </w:r>
                                  <w:r>
                                    <w:rPr>
                                      <w:color w:val="595B60"/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6"/>
                                    </w:rPr>
                                    <w:t>Ltd.</w:t>
                                  </w:r>
                                </w:p>
                                <w:p w14:paraId="74527289" w14:textId="77777777" w:rsidR="00FA4FCE" w:rsidRDefault="009C32EE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243"/>
                                    </w:tabs>
                                    <w:spacing w:before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REC</w:t>
                                  </w:r>
                                  <w:r>
                                    <w:rPr>
                                      <w:color w:val="595B60"/>
                                      <w:spacing w:val="1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95"/>
                                      <w:sz w:val="16"/>
                                    </w:rPr>
                                    <w:t>Ltd.</w:t>
                                  </w:r>
                                </w:p>
                              </w:tc>
                            </w:tr>
                          </w:tbl>
                          <w:p w14:paraId="3038DBD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D142A" id="Text Box 209" o:spid="_x0000_s1313" type="#_x0000_t202" style="position:absolute;left:0;text-align:left;margin-left:28.05pt;margin-top:22.65pt;width:332.4pt;height:76.05pt;z-index:1586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03"/>
                        <w:gridCol w:w="2153"/>
                        <w:gridCol w:w="2376"/>
                      </w:tblGrid>
                      <w:tr w:rsidR="00FA4FCE" w14:paraId="5F032635" w14:textId="77777777">
                        <w:trPr>
                          <w:trHeight w:val="870"/>
                        </w:trPr>
                        <w:tc>
                          <w:tcPr>
                            <w:tcW w:w="2103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125DAA2B" w14:textId="77777777" w:rsidR="00FA4FCE" w:rsidRDefault="009C32EE">
                            <w:pPr>
                              <w:pStyle w:val="TableParagraph"/>
                              <w:tabs>
                                <w:tab w:val="left" w:pos="2700"/>
                              </w:tabs>
                              <w:spacing w:before="17"/>
                              <w:ind w:left="5" w:right="-6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FFFFFF"/>
                                <w:w w:val="99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Last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year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ended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29th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Feb.,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2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2"/>
                                <w:shd w:val="clear" w:color="auto" w:fill="002134"/>
                              </w:rPr>
                              <w:t>2024</w:t>
                            </w:r>
                            <w:r>
                              <w:rPr>
                                <w:color w:val="FFFFFF"/>
                                <w:sz w:val="12"/>
                                <w:shd w:val="clear" w:color="auto" w:fill="002134"/>
                              </w:rPr>
                              <w:tab/>
                            </w:r>
                          </w:p>
                          <w:p w14:paraId="2E560153" w14:textId="77777777" w:rsidR="00FA4FCE" w:rsidRDefault="00FA4FCE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347DA57E" w14:textId="77777777" w:rsidR="00FA4FCE" w:rsidRDefault="009C32EE">
                            <w:pPr>
                              <w:pStyle w:val="TableParagraph"/>
                              <w:spacing w:before="0"/>
                              <w:ind w:left="55" w:right="-116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w w:val="95"/>
                                <w:sz w:val="16"/>
                              </w:rPr>
                              <w:t>Sector</w:t>
                            </w:r>
                            <w:r>
                              <w:rPr>
                                <w:rFonts w:ascii="Arial"/>
                                <w:b/>
                                <w:color w:val="595B60"/>
                                <w:spacing w:val="2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Oil,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Gas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Consu.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Fu</w:t>
                            </w:r>
                          </w:p>
                        </w:tc>
                        <w:tc>
                          <w:tcPr>
                            <w:tcW w:w="2153" w:type="dxa"/>
                            <w:tcBorders>
                              <w:top w:val="nil"/>
                              <w:left w:val="single" w:sz="6" w:space="0" w:color="FFFFFF"/>
                              <w:right w:val="single" w:sz="6" w:space="0" w:color="FFFFFF"/>
                            </w:tcBorders>
                          </w:tcPr>
                          <w:p w14:paraId="5342B288" w14:textId="77777777" w:rsidR="00FA4FCE" w:rsidRDefault="009C32EE">
                            <w:pPr>
                              <w:pStyle w:val="TableParagraph"/>
                              <w:tabs>
                                <w:tab w:val="left" w:pos="2894"/>
                              </w:tabs>
                              <w:spacing w:before="17"/>
                              <w:ind w:left="590" w:right="-7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Contributors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40C7EA7E" w14:textId="77777777" w:rsidR="00FA4FCE" w:rsidRDefault="009C32EE">
                            <w:pPr>
                              <w:pStyle w:val="TableParagraph"/>
                              <w:spacing w:before="87" w:line="261" w:lineRule="auto"/>
                              <w:ind w:left="87" w:right="788" w:hanging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1. Metals &amp; Mining</w:t>
                            </w:r>
                            <w:r>
                              <w:rPr>
                                <w:color w:val="595B60"/>
                                <w:spacing w:val="-3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6"/>
                              </w:rPr>
                              <w:t>els</w:t>
                            </w:r>
                          </w:p>
                          <w:p w14:paraId="507BAA81" w14:textId="77777777" w:rsidR="00FA4FCE" w:rsidRDefault="009C32EE">
                            <w:pPr>
                              <w:pStyle w:val="TableParagraph"/>
                              <w:spacing w:before="0" w:line="170" w:lineRule="exact"/>
                              <w:ind w:left="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2"/>
                                <w:sz w:val="16"/>
                              </w:rPr>
                              <w:t>Realty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334902B0" w14:textId="77777777" w:rsidR="00FA4FCE" w:rsidRDefault="009C32EE">
                            <w:pPr>
                              <w:pStyle w:val="TableParagraph"/>
                              <w:tabs>
                                <w:tab w:val="left" w:pos="2373"/>
                              </w:tabs>
                              <w:spacing w:before="17"/>
                              <w:ind w:left="74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w w:val="95"/>
                                <w:sz w:val="16"/>
                                <w:shd w:val="clear" w:color="auto" w:fill="00213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  <w:shd w:val="clear" w:color="auto" w:fill="002134"/>
                              </w:rPr>
                              <w:t>Detractors</w:t>
                            </w:r>
                            <w:r>
                              <w:rPr>
                                <w:color w:val="FFFFFF"/>
                                <w:sz w:val="16"/>
                                <w:shd w:val="clear" w:color="auto" w:fill="002134"/>
                              </w:rPr>
                              <w:tab/>
                            </w:r>
                          </w:p>
                          <w:p w14:paraId="12F8DC07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43"/>
                              </w:tabs>
                              <w:spacing w:before="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Services</w:t>
                            </w:r>
                          </w:p>
                          <w:p w14:paraId="701DB3F5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Consumer</w:t>
                            </w:r>
                            <w:r>
                              <w:rPr>
                                <w:color w:val="595B60"/>
                                <w:spacing w:val="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Services</w:t>
                            </w:r>
                          </w:p>
                          <w:p w14:paraId="3E8DBFC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42"/>
                              </w:tabs>
                              <w:spacing w:before="15" w:line="171" w:lineRule="exact"/>
                              <w:ind w:left="241" w:hanging="16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3"/>
                                <w:sz w:val="16"/>
                              </w:rPr>
                              <w:t>Information</w:t>
                            </w:r>
                            <w:r>
                              <w:rPr>
                                <w:color w:val="595B6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3"/>
                                <w:sz w:val="16"/>
                              </w:rPr>
                              <w:t>Technology</w:t>
                            </w:r>
                          </w:p>
                        </w:tc>
                      </w:tr>
                      <w:tr w:rsidR="00FA4FCE" w14:paraId="1A00EAB5" w14:textId="77777777">
                        <w:trPr>
                          <w:trHeight w:val="622"/>
                        </w:trPr>
                        <w:tc>
                          <w:tcPr>
                            <w:tcW w:w="2103" w:type="dxa"/>
                            <w:tcBorders>
                              <w:left w:val="nil"/>
                            </w:tcBorders>
                          </w:tcPr>
                          <w:p w14:paraId="16DDB532" w14:textId="77777777" w:rsidR="00FA4FCE" w:rsidRDefault="00FA4FCE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19"/>
                              </w:rPr>
                            </w:pPr>
                          </w:p>
                          <w:p w14:paraId="527CEEE5" w14:textId="77777777" w:rsidR="00FA4FCE" w:rsidRDefault="009C32EE">
                            <w:pPr>
                              <w:pStyle w:val="TableParagraph"/>
                              <w:spacing w:before="0"/>
                              <w:ind w:left="5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B60"/>
                                <w:sz w:val="16"/>
                              </w:rPr>
                              <w:t>Stock</w:t>
                            </w:r>
                          </w:p>
                        </w:tc>
                        <w:tc>
                          <w:tcPr>
                            <w:tcW w:w="2153" w:type="dxa"/>
                          </w:tcPr>
                          <w:p w14:paraId="1DE595B8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243"/>
                              </w:tabs>
                              <w:spacing w:before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Hindustan</w:t>
                            </w:r>
                            <w:r>
                              <w:rPr>
                                <w:color w:val="595B60"/>
                                <w:spacing w:val="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Copper</w:t>
                            </w:r>
                          </w:p>
                          <w:p w14:paraId="0BAD751C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243"/>
                              </w:tabs>
                              <w:spacing w:before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Gail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(India)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18726EAB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CESC</w:t>
                            </w:r>
                            <w:r>
                              <w:rPr>
                                <w:color w:val="595B60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2376" w:type="dxa"/>
                            <w:tcBorders>
                              <w:right w:val="nil"/>
                            </w:tcBorders>
                          </w:tcPr>
                          <w:p w14:paraId="790C5223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43"/>
                              </w:tabs>
                              <w:spacing w:before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-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  <w:p w14:paraId="68B7F582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40"/>
                              </w:tabs>
                              <w:spacing w:before="16"/>
                              <w:ind w:left="239" w:hanging="15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Trent</w:t>
                            </w:r>
                            <w:r>
                              <w:rPr>
                                <w:color w:val="595B6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pacing w:val="-1"/>
                                <w:sz w:val="16"/>
                              </w:rPr>
                              <w:t>Ltd.</w:t>
                            </w:r>
                          </w:p>
                          <w:p w14:paraId="74527289" w14:textId="77777777" w:rsidR="00FA4FCE" w:rsidRDefault="009C32EE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43"/>
                              </w:tabs>
                              <w:spacing w:before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REC</w:t>
                            </w:r>
                            <w:r>
                              <w:rPr>
                                <w:color w:val="595B60"/>
                                <w:spacing w:val="1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95"/>
                                <w:sz w:val="16"/>
                              </w:rPr>
                              <w:t>Ltd.</w:t>
                            </w:r>
                          </w:p>
                        </w:tc>
                      </w:tr>
                    </w:tbl>
                    <w:p w14:paraId="3038DBD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6B5B22D0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22536925" w14:textId="77777777" w:rsidR="00FA4FCE" w:rsidRDefault="00FA4FCE">
      <w:pPr>
        <w:pStyle w:val="BodyText"/>
        <w:rPr>
          <w:sz w:val="16"/>
        </w:rPr>
      </w:pPr>
    </w:p>
    <w:p w14:paraId="74F57359" w14:textId="77777777" w:rsidR="00FA4FCE" w:rsidRDefault="00FA4FCE">
      <w:pPr>
        <w:pStyle w:val="BodyText"/>
        <w:rPr>
          <w:sz w:val="16"/>
        </w:rPr>
      </w:pPr>
    </w:p>
    <w:p w14:paraId="07572568" w14:textId="77777777" w:rsidR="00FA4FCE" w:rsidRDefault="00FA4FCE">
      <w:pPr>
        <w:pStyle w:val="BodyText"/>
        <w:rPr>
          <w:sz w:val="16"/>
        </w:rPr>
      </w:pPr>
    </w:p>
    <w:p w14:paraId="3542B4DD" w14:textId="77777777" w:rsidR="00FA4FCE" w:rsidRDefault="00FA4FCE">
      <w:pPr>
        <w:pStyle w:val="BodyText"/>
        <w:rPr>
          <w:sz w:val="16"/>
        </w:rPr>
      </w:pPr>
    </w:p>
    <w:p w14:paraId="5B2150F5" w14:textId="77777777" w:rsidR="00FA4FCE" w:rsidRDefault="00FA4FCE">
      <w:pPr>
        <w:pStyle w:val="BodyText"/>
        <w:rPr>
          <w:sz w:val="16"/>
        </w:rPr>
      </w:pPr>
    </w:p>
    <w:p w14:paraId="282BBC91" w14:textId="77777777" w:rsidR="00FA4FCE" w:rsidRDefault="00FA4FCE">
      <w:pPr>
        <w:pStyle w:val="BodyText"/>
        <w:rPr>
          <w:sz w:val="16"/>
        </w:rPr>
      </w:pPr>
    </w:p>
    <w:p w14:paraId="30EDE04B" w14:textId="77777777" w:rsidR="00FA4FCE" w:rsidRDefault="00FA4FCE">
      <w:pPr>
        <w:pStyle w:val="BodyText"/>
        <w:rPr>
          <w:sz w:val="16"/>
        </w:rPr>
      </w:pPr>
    </w:p>
    <w:p w14:paraId="30C25A04" w14:textId="77777777" w:rsidR="00FA4FCE" w:rsidRDefault="00FA4FCE">
      <w:pPr>
        <w:pStyle w:val="BodyText"/>
        <w:rPr>
          <w:sz w:val="16"/>
        </w:rPr>
      </w:pPr>
    </w:p>
    <w:p w14:paraId="2B040AD8" w14:textId="77777777" w:rsidR="00FA4FCE" w:rsidRDefault="00FA4FCE">
      <w:pPr>
        <w:pStyle w:val="BodyText"/>
        <w:rPr>
          <w:sz w:val="16"/>
        </w:rPr>
      </w:pPr>
    </w:p>
    <w:p w14:paraId="5520CD92" w14:textId="77777777" w:rsidR="00FA4FCE" w:rsidRDefault="00FA4FCE">
      <w:pPr>
        <w:pStyle w:val="BodyText"/>
        <w:rPr>
          <w:sz w:val="16"/>
        </w:rPr>
      </w:pPr>
    </w:p>
    <w:p w14:paraId="667B305B" w14:textId="77777777" w:rsidR="00FA4FCE" w:rsidRDefault="00FA4FCE">
      <w:pPr>
        <w:pStyle w:val="BodyText"/>
        <w:rPr>
          <w:sz w:val="16"/>
        </w:rPr>
      </w:pPr>
    </w:p>
    <w:p w14:paraId="1EFAF67E" w14:textId="77777777" w:rsidR="00FA4FCE" w:rsidRDefault="00FA4FCE">
      <w:pPr>
        <w:pStyle w:val="BodyText"/>
        <w:rPr>
          <w:sz w:val="16"/>
        </w:rPr>
      </w:pPr>
    </w:p>
    <w:p w14:paraId="1CCEF4AD" w14:textId="77777777" w:rsidR="00FA4FCE" w:rsidRDefault="00FA4FCE">
      <w:pPr>
        <w:pStyle w:val="BodyText"/>
        <w:rPr>
          <w:sz w:val="16"/>
        </w:rPr>
      </w:pPr>
    </w:p>
    <w:p w14:paraId="4A8D4D77" w14:textId="77777777" w:rsidR="00FA4FCE" w:rsidRDefault="009C32EE">
      <w:pPr>
        <w:spacing w:before="110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9E1A60C" w14:textId="77777777" w:rsidR="00FA4FCE" w:rsidRDefault="00FA4FCE">
      <w:pPr>
        <w:pStyle w:val="BodyText"/>
        <w:rPr>
          <w:sz w:val="16"/>
        </w:rPr>
      </w:pPr>
    </w:p>
    <w:p w14:paraId="50ABEFB4" w14:textId="77777777" w:rsidR="00FA4FCE" w:rsidRDefault="00FA4FCE">
      <w:pPr>
        <w:pStyle w:val="BodyText"/>
        <w:rPr>
          <w:sz w:val="16"/>
        </w:rPr>
      </w:pPr>
    </w:p>
    <w:p w14:paraId="6F17A1F5" w14:textId="77777777" w:rsidR="00FA4FCE" w:rsidRDefault="00FA4FCE">
      <w:pPr>
        <w:pStyle w:val="BodyText"/>
        <w:rPr>
          <w:sz w:val="16"/>
        </w:rPr>
      </w:pPr>
    </w:p>
    <w:p w14:paraId="78AD1E79" w14:textId="77777777" w:rsidR="00FA4FCE" w:rsidRDefault="00FA4FCE">
      <w:pPr>
        <w:pStyle w:val="BodyText"/>
        <w:rPr>
          <w:sz w:val="16"/>
        </w:rPr>
      </w:pPr>
    </w:p>
    <w:p w14:paraId="24770C82" w14:textId="77777777" w:rsidR="00FA4FCE" w:rsidRDefault="00FA4FCE">
      <w:pPr>
        <w:pStyle w:val="BodyText"/>
        <w:rPr>
          <w:sz w:val="16"/>
        </w:rPr>
      </w:pPr>
    </w:p>
    <w:p w14:paraId="06279725" w14:textId="77777777" w:rsidR="00FA4FCE" w:rsidRDefault="00FA4FCE">
      <w:pPr>
        <w:pStyle w:val="BodyText"/>
        <w:rPr>
          <w:sz w:val="16"/>
        </w:rPr>
      </w:pPr>
    </w:p>
    <w:p w14:paraId="37DE1798" w14:textId="77777777" w:rsidR="00FA4FCE" w:rsidRDefault="00FA4FCE">
      <w:pPr>
        <w:pStyle w:val="BodyText"/>
        <w:rPr>
          <w:sz w:val="16"/>
        </w:rPr>
      </w:pPr>
    </w:p>
    <w:p w14:paraId="5E3C020D" w14:textId="77777777" w:rsidR="00FA4FCE" w:rsidRDefault="00FA4FCE">
      <w:pPr>
        <w:pStyle w:val="BodyText"/>
        <w:rPr>
          <w:sz w:val="16"/>
        </w:rPr>
      </w:pPr>
    </w:p>
    <w:p w14:paraId="3F2792C6" w14:textId="77777777" w:rsidR="00FA4FCE" w:rsidRDefault="00FA4FCE">
      <w:pPr>
        <w:pStyle w:val="BodyText"/>
        <w:rPr>
          <w:sz w:val="16"/>
        </w:rPr>
      </w:pPr>
    </w:p>
    <w:p w14:paraId="6C369EE7" w14:textId="77777777" w:rsidR="00FA4FCE" w:rsidRDefault="00FA4FCE">
      <w:pPr>
        <w:pStyle w:val="BodyText"/>
        <w:rPr>
          <w:sz w:val="16"/>
        </w:rPr>
      </w:pPr>
    </w:p>
    <w:p w14:paraId="067AF01E" w14:textId="77777777" w:rsidR="00FA4FCE" w:rsidRDefault="00FA4FCE">
      <w:pPr>
        <w:pStyle w:val="BodyText"/>
        <w:spacing w:before="10"/>
        <w:rPr>
          <w:sz w:val="22"/>
        </w:rPr>
      </w:pPr>
    </w:p>
    <w:p w14:paraId="355A6D77" w14:textId="72FF206D" w:rsidR="00FA4FCE" w:rsidRDefault="009C32EE">
      <w:pPr>
        <w:spacing w:line="249" w:lineRule="auto"/>
        <w:ind w:left="537" w:right="1539" w:hanging="20"/>
        <w:rPr>
          <w:rFonts w:ascii="Calibri"/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62272" behindDoc="0" locked="0" layoutInCell="1" allowOverlap="1" wp14:anchorId="52CB637A" wp14:editId="5891F8B5">
                <wp:simplePos x="0" y="0"/>
                <wp:positionH relativeFrom="page">
                  <wp:posOffset>5067935</wp:posOffset>
                </wp:positionH>
                <wp:positionV relativeFrom="paragraph">
                  <wp:posOffset>-1234440</wp:posOffset>
                </wp:positionV>
                <wp:extent cx="1724025" cy="1830070"/>
                <wp:effectExtent l="0" t="0" r="0" b="0"/>
                <wp:wrapNone/>
                <wp:docPr id="308321043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025" cy="1830070"/>
                          <a:chOff x="7981" y="-1944"/>
                          <a:chExt cx="2715" cy="2882"/>
                        </a:xfrm>
                      </wpg:grpSpPr>
                      <wps:wsp>
                        <wps:cNvPr id="943225281" name="Freeform 208"/>
                        <wps:cNvSpPr>
                          <a:spLocks/>
                        </wps:cNvSpPr>
                        <wps:spPr bwMode="auto">
                          <a:xfrm>
                            <a:off x="9357" y="-1737"/>
                            <a:ext cx="1338" cy="2476"/>
                          </a:xfrm>
                          <a:custGeom>
                            <a:avLst/>
                            <a:gdLst>
                              <a:gd name="T0" fmla="+- 0 9709 9358"/>
                              <a:gd name="T1" fmla="*/ T0 w 1338"/>
                              <a:gd name="T2" fmla="+- 0 170 -1737"/>
                              <a:gd name="T3" fmla="*/ 170 h 2476"/>
                              <a:gd name="T4" fmla="+- 0 9829 9358"/>
                              <a:gd name="T5" fmla="*/ T4 w 1338"/>
                              <a:gd name="T6" fmla="+- 0 75 -1737"/>
                              <a:gd name="T7" fmla="*/ 75 h 2476"/>
                              <a:gd name="T8" fmla="+- 0 9923 9358"/>
                              <a:gd name="T9" fmla="*/ T8 w 1338"/>
                              <a:gd name="T10" fmla="+- 0 -42 -1737"/>
                              <a:gd name="T11" fmla="*/ -42 h 2476"/>
                              <a:gd name="T12" fmla="+- 0 9988 9358"/>
                              <a:gd name="T13" fmla="*/ T12 w 1338"/>
                              <a:gd name="T14" fmla="+- 0 -176 -1737"/>
                              <a:gd name="T15" fmla="*/ -176 h 2476"/>
                              <a:gd name="T16" fmla="+- 0 10022 9358"/>
                              <a:gd name="T17" fmla="*/ T16 w 1338"/>
                              <a:gd name="T18" fmla="+- 0 -323 -1737"/>
                              <a:gd name="T19" fmla="*/ -323 h 2476"/>
                              <a:gd name="T20" fmla="+- 0 10023 9358"/>
                              <a:gd name="T21" fmla="*/ T20 w 1338"/>
                              <a:gd name="T22" fmla="+- 0 -473 -1737"/>
                              <a:gd name="T23" fmla="*/ -473 h 2476"/>
                              <a:gd name="T24" fmla="+- 0 9993 9358"/>
                              <a:gd name="T25" fmla="*/ T24 w 1338"/>
                              <a:gd name="T26" fmla="+- 0 -611 -1737"/>
                              <a:gd name="T27" fmla="*/ -611 h 2476"/>
                              <a:gd name="T28" fmla="+- 0 9935 9358"/>
                              <a:gd name="T29" fmla="*/ T28 w 1338"/>
                              <a:gd name="T30" fmla="+- 0 -737 -1737"/>
                              <a:gd name="T31" fmla="*/ -737 h 2476"/>
                              <a:gd name="T32" fmla="+- 0 9854 9358"/>
                              <a:gd name="T33" fmla="*/ T32 w 1338"/>
                              <a:gd name="T34" fmla="+- 0 -847 -1737"/>
                              <a:gd name="T35" fmla="*/ -847 h 2476"/>
                              <a:gd name="T36" fmla="+- 0 9753 9358"/>
                              <a:gd name="T37" fmla="*/ T36 w 1338"/>
                              <a:gd name="T38" fmla="+- 0 -939 -1737"/>
                              <a:gd name="T39" fmla="*/ -939 h 2476"/>
                              <a:gd name="T40" fmla="+- 0 9634 9358"/>
                              <a:gd name="T41" fmla="*/ T40 w 1338"/>
                              <a:gd name="T42" fmla="+- 0 -1009 -1737"/>
                              <a:gd name="T43" fmla="*/ -1009 h 2476"/>
                              <a:gd name="T44" fmla="+- 0 9501 9358"/>
                              <a:gd name="T45" fmla="*/ T44 w 1338"/>
                              <a:gd name="T46" fmla="+- 0 -1053 -1737"/>
                              <a:gd name="T47" fmla="*/ -1053 h 2476"/>
                              <a:gd name="T48" fmla="+- 0 9358 9358"/>
                              <a:gd name="T49" fmla="*/ T48 w 1338"/>
                              <a:gd name="T50" fmla="+- 0 -1068 -1737"/>
                              <a:gd name="T51" fmla="*/ -1068 h 2476"/>
                              <a:gd name="T52" fmla="+- 0 9435 9358"/>
                              <a:gd name="T53" fmla="*/ T52 w 1338"/>
                              <a:gd name="T54" fmla="+- 0 -1735 -1737"/>
                              <a:gd name="T55" fmla="*/ -1735 h 2476"/>
                              <a:gd name="T56" fmla="+- 0 9586 9358"/>
                              <a:gd name="T57" fmla="*/ T56 w 1338"/>
                              <a:gd name="T58" fmla="+- 0 -1717 -1737"/>
                              <a:gd name="T59" fmla="*/ -1717 h 2476"/>
                              <a:gd name="T60" fmla="+- 0 9733 9358"/>
                              <a:gd name="T61" fmla="*/ T60 w 1338"/>
                              <a:gd name="T62" fmla="+- 0 -1683 -1737"/>
                              <a:gd name="T63" fmla="*/ -1683 h 2476"/>
                              <a:gd name="T64" fmla="+- 0 9875 9358"/>
                              <a:gd name="T65" fmla="*/ T64 w 1338"/>
                              <a:gd name="T66" fmla="+- 0 -1633 -1737"/>
                              <a:gd name="T67" fmla="*/ -1633 h 2476"/>
                              <a:gd name="T68" fmla="+- 0 10009 9358"/>
                              <a:gd name="T69" fmla="*/ T68 w 1338"/>
                              <a:gd name="T70" fmla="+- 0 -1567 -1737"/>
                              <a:gd name="T71" fmla="*/ -1567 h 2476"/>
                              <a:gd name="T72" fmla="+- 0 10136 9358"/>
                              <a:gd name="T73" fmla="*/ T72 w 1338"/>
                              <a:gd name="T74" fmla="+- 0 -1487 -1737"/>
                              <a:gd name="T75" fmla="*/ -1487 h 2476"/>
                              <a:gd name="T76" fmla="+- 0 10253 9358"/>
                              <a:gd name="T77" fmla="*/ T76 w 1338"/>
                              <a:gd name="T78" fmla="+- 0 -1393 -1737"/>
                              <a:gd name="T79" fmla="*/ -1393 h 2476"/>
                              <a:gd name="T80" fmla="+- 0 10359 9358"/>
                              <a:gd name="T81" fmla="*/ T80 w 1338"/>
                              <a:gd name="T82" fmla="+- 0 -1286 -1737"/>
                              <a:gd name="T83" fmla="*/ -1286 h 2476"/>
                              <a:gd name="T84" fmla="+- 0 10454 9358"/>
                              <a:gd name="T85" fmla="*/ T84 w 1338"/>
                              <a:gd name="T86" fmla="+- 0 -1166 -1737"/>
                              <a:gd name="T87" fmla="*/ -1166 h 2476"/>
                              <a:gd name="T88" fmla="+- 0 10534 9358"/>
                              <a:gd name="T89" fmla="*/ T88 w 1338"/>
                              <a:gd name="T90" fmla="+- 0 -1036 -1737"/>
                              <a:gd name="T91" fmla="*/ -1036 h 2476"/>
                              <a:gd name="T92" fmla="+- 0 10598 9358"/>
                              <a:gd name="T93" fmla="*/ T92 w 1338"/>
                              <a:gd name="T94" fmla="+- 0 -901 -1737"/>
                              <a:gd name="T95" fmla="*/ -901 h 2476"/>
                              <a:gd name="T96" fmla="+- 0 10645 9358"/>
                              <a:gd name="T97" fmla="*/ T96 w 1338"/>
                              <a:gd name="T98" fmla="+- 0 -763 -1737"/>
                              <a:gd name="T99" fmla="*/ -763 h 2476"/>
                              <a:gd name="T100" fmla="+- 0 10677 9358"/>
                              <a:gd name="T101" fmla="*/ T100 w 1338"/>
                              <a:gd name="T102" fmla="+- 0 -621 -1737"/>
                              <a:gd name="T103" fmla="*/ -621 h 2476"/>
                              <a:gd name="T104" fmla="+- 0 10693 9358"/>
                              <a:gd name="T105" fmla="*/ T104 w 1338"/>
                              <a:gd name="T106" fmla="+- 0 -479 -1737"/>
                              <a:gd name="T107" fmla="*/ -479 h 2476"/>
                              <a:gd name="T108" fmla="+- 0 10694 9358"/>
                              <a:gd name="T109" fmla="*/ T108 w 1338"/>
                              <a:gd name="T110" fmla="+- 0 -337 -1737"/>
                              <a:gd name="T111" fmla="*/ -337 h 2476"/>
                              <a:gd name="T112" fmla="+- 0 10680 9358"/>
                              <a:gd name="T113" fmla="*/ T112 w 1338"/>
                              <a:gd name="T114" fmla="+- 0 -196 -1737"/>
                              <a:gd name="T115" fmla="*/ -196 h 2476"/>
                              <a:gd name="T116" fmla="+- 0 10651 9358"/>
                              <a:gd name="T117" fmla="*/ T116 w 1338"/>
                              <a:gd name="T118" fmla="+- 0 -57 -1737"/>
                              <a:gd name="T119" fmla="*/ -57 h 2476"/>
                              <a:gd name="T120" fmla="+- 0 10607 9358"/>
                              <a:gd name="T121" fmla="*/ T120 w 1338"/>
                              <a:gd name="T122" fmla="+- 0 78 -1737"/>
                              <a:gd name="T123" fmla="*/ 78 h 2476"/>
                              <a:gd name="T124" fmla="+- 0 10550 9358"/>
                              <a:gd name="T125" fmla="*/ T124 w 1338"/>
                              <a:gd name="T126" fmla="+- 0 208 -1737"/>
                              <a:gd name="T127" fmla="*/ 208 h 2476"/>
                              <a:gd name="T128" fmla="+- 0 10478 9358"/>
                              <a:gd name="T129" fmla="*/ T128 w 1338"/>
                              <a:gd name="T130" fmla="+- 0 331 -1737"/>
                              <a:gd name="T131" fmla="*/ 331 h 2476"/>
                              <a:gd name="T132" fmla="+- 0 10393 9358"/>
                              <a:gd name="T133" fmla="*/ T132 w 1338"/>
                              <a:gd name="T134" fmla="+- 0 447 -1737"/>
                              <a:gd name="T135" fmla="*/ 447 h 2476"/>
                              <a:gd name="T136" fmla="+- 0 10295 9358"/>
                              <a:gd name="T137" fmla="*/ T136 w 1338"/>
                              <a:gd name="T138" fmla="+- 0 555 -1737"/>
                              <a:gd name="T139" fmla="*/ 555 h 2476"/>
                              <a:gd name="T140" fmla="+- 0 10184 9358"/>
                              <a:gd name="T141" fmla="*/ T140 w 1338"/>
                              <a:gd name="T142" fmla="+- 0 652 -1737"/>
                              <a:gd name="T143" fmla="*/ 652 h 2476"/>
                              <a:gd name="T144" fmla="+- 0 10060 9358"/>
                              <a:gd name="T145" fmla="*/ T144 w 1338"/>
                              <a:gd name="T146" fmla="+- 0 739 -1737"/>
                              <a:gd name="T147" fmla="*/ 739 h 24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338" h="2476">
                                <a:moveTo>
                                  <a:pt x="702" y="2476"/>
                                </a:moveTo>
                                <a:lnTo>
                                  <a:pt x="351" y="1907"/>
                                </a:lnTo>
                                <a:lnTo>
                                  <a:pt x="414" y="1863"/>
                                </a:lnTo>
                                <a:lnTo>
                                  <a:pt x="471" y="1812"/>
                                </a:lnTo>
                                <a:lnTo>
                                  <a:pt x="521" y="1756"/>
                                </a:lnTo>
                                <a:lnTo>
                                  <a:pt x="565" y="1695"/>
                                </a:lnTo>
                                <a:lnTo>
                                  <a:pt x="601" y="1630"/>
                                </a:lnTo>
                                <a:lnTo>
                                  <a:pt x="630" y="1561"/>
                                </a:lnTo>
                                <a:lnTo>
                                  <a:pt x="651" y="1489"/>
                                </a:lnTo>
                                <a:lnTo>
                                  <a:pt x="664" y="1414"/>
                                </a:lnTo>
                                <a:lnTo>
                                  <a:pt x="669" y="1337"/>
                                </a:lnTo>
                                <a:lnTo>
                                  <a:pt x="665" y="1264"/>
                                </a:lnTo>
                                <a:lnTo>
                                  <a:pt x="653" y="1194"/>
                                </a:lnTo>
                                <a:lnTo>
                                  <a:pt x="635" y="1126"/>
                                </a:lnTo>
                                <a:lnTo>
                                  <a:pt x="609" y="1061"/>
                                </a:lnTo>
                                <a:lnTo>
                                  <a:pt x="577" y="1000"/>
                                </a:lnTo>
                                <a:lnTo>
                                  <a:pt x="540" y="943"/>
                                </a:lnTo>
                                <a:lnTo>
                                  <a:pt x="496" y="890"/>
                                </a:lnTo>
                                <a:lnTo>
                                  <a:pt x="448" y="841"/>
                                </a:lnTo>
                                <a:lnTo>
                                  <a:pt x="395" y="798"/>
                                </a:lnTo>
                                <a:lnTo>
                                  <a:pt x="337" y="760"/>
                                </a:lnTo>
                                <a:lnTo>
                                  <a:pt x="276" y="728"/>
                                </a:lnTo>
                                <a:lnTo>
                                  <a:pt x="211" y="703"/>
                                </a:lnTo>
                                <a:lnTo>
                                  <a:pt x="143" y="684"/>
                                </a:lnTo>
                                <a:lnTo>
                                  <a:pt x="73" y="673"/>
                                </a:lnTo>
                                <a:lnTo>
                                  <a:pt x="0" y="669"/>
                                </a:lnTo>
                                <a:lnTo>
                                  <a:pt x="0" y="0"/>
                                </a:lnTo>
                                <a:lnTo>
                                  <a:pt x="77" y="2"/>
                                </a:lnTo>
                                <a:lnTo>
                                  <a:pt x="153" y="9"/>
                                </a:lnTo>
                                <a:lnTo>
                                  <a:pt x="228" y="20"/>
                                </a:lnTo>
                                <a:lnTo>
                                  <a:pt x="302" y="35"/>
                                </a:lnTo>
                                <a:lnTo>
                                  <a:pt x="375" y="54"/>
                                </a:lnTo>
                                <a:lnTo>
                                  <a:pt x="447" y="77"/>
                                </a:lnTo>
                                <a:lnTo>
                                  <a:pt x="517" y="104"/>
                                </a:lnTo>
                                <a:lnTo>
                                  <a:pt x="585" y="135"/>
                                </a:lnTo>
                                <a:lnTo>
                                  <a:pt x="651" y="170"/>
                                </a:lnTo>
                                <a:lnTo>
                                  <a:pt x="716" y="208"/>
                                </a:lnTo>
                                <a:lnTo>
                                  <a:pt x="778" y="250"/>
                                </a:lnTo>
                                <a:lnTo>
                                  <a:pt x="838" y="295"/>
                                </a:lnTo>
                                <a:lnTo>
                                  <a:pt x="895" y="344"/>
                                </a:lnTo>
                                <a:lnTo>
                                  <a:pt x="950" y="396"/>
                                </a:lnTo>
                                <a:lnTo>
                                  <a:pt x="1001" y="451"/>
                                </a:lnTo>
                                <a:lnTo>
                                  <a:pt x="1050" y="509"/>
                                </a:lnTo>
                                <a:lnTo>
                                  <a:pt x="1096" y="571"/>
                                </a:lnTo>
                                <a:lnTo>
                                  <a:pt x="1138" y="635"/>
                                </a:lnTo>
                                <a:lnTo>
                                  <a:pt x="1176" y="701"/>
                                </a:lnTo>
                                <a:lnTo>
                                  <a:pt x="1210" y="768"/>
                                </a:lnTo>
                                <a:lnTo>
                                  <a:pt x="1240" y="836"/>
                                </a:lnTo>
                                <a:lnTo>
                                  <a:pt x="1266" y="905"/>
                                </a:lnTo>
                                <a:lnTo>
                                  <a:pt x="1287" y="974"/>
                                </a:lnTo>
                                <a:lnTo>
                                  <a:pt x="1305" y="1045"/>
                                </a:lnTo>
                                <a:lnTo>
                                  <a:pt x="1319" y="1116"/>
                                </a:lnTo>
                                <a:lnTo>
                                  <a:pt x="1329" y="1187"/>
                                </a:lnTo>
                                <a:lnTo>
                                  <a:pt x="1335" y="1258"/>
                                </a:lnTo>
                                <a:lnTo>
                                  <a:pt x="1337" y="1329"/>
                                </a:lnTo>
                                <a:lnTo>
                                  <a:pt x="1336" y="1400"/>
                                </a:lnTo>
                                <a:lnTo>
                                  <a:pt x="1331" y="1471"/>
                                </a:lnTo>
                                <a:lnTo>
                                  <a:pt x="1322" y="1541"/>
                                </a:lnTo>
                                <a:lnTo>
                                  <a:pt x="1309" y="1611"/>
                                </a:lnTo>
                                <a:lnTo>
                                  <a:pt x="1293" y="1680"/>
                                </a:lnTo>
                                <a:lnTo>
                                  <a:pt x="1273" y="1748"/>
                                </a:lnTo>
                                <a:lnTo>
                                  <a:pt x="1249" y="1815"/>
                                </a:lnTo>
                                <a:lnTo>
                                  <a:pt x="1222" y="1880"/>
                                </a:lnTo>
                                <a:lnTo>
                                  <a:pt x="1192" y="1945"/>
                                </a:lnTo>
                                <a:lnTo>
                                  <a:pt x="1158" y="2007"/>
                                </a:lnTo>
                                <a:lnTo>
                                  <a:pt x="1120" y="2068"/>
                                </a:lnTo>
                                <a:lnTo>
                                  <a:pt x="1079" y="2127"/>
                                </a:lnTo>
                                <a:lnTo>
                                  <a:pt x="1035" y="2184"/>
                                </a:lnTo>
                                <a:lnTo>
                                  <a:pt x="988" y="2239"/>
                                </a:lnTo>
                                <a:lnTo>
                                  <a:pt x="937" y="2292"/>
                                </a:lnTo>
                                <a:lnTo>
                                  <a:pt x="883" y="2342"/>
                                </a:lnTo>
                                <a:lnTo>
                                  <a:pt x="826" y="2389"/>
                                </a:lnTo>
                                <a:lnTo>
                                  <a:pt x="766" y="2434"/>
                                </a:lnTo>
                                <a:lnTo>
                                  <a:pt x="702" y="2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560539" name="AutoShape 207"/>
                        <wps:cNvSpPr>
                          <a:spLocks/>
                        </wps:cNvSpPr>
                        <wps:spPr bwMode="auto">
                          <a:xfrm>
                            <a:off x="8020" y="-740"/>
                            <a:ext cx="2040" cy="1678"/>
                          </a:xfrm>
                          <a:custGeom>
                            <a:avLst/>
                            <a:gdLst>
                              <a:gd name="T0" fmla="+- 0 9247 8021"/>
                              <a:gd name="T1" fmla="*/ T0 w 2040"/>
                              <a:gd name="T2" fmla="+- 0 933 -740"/>
                              <a:gd name="T3" fmla="*/ 933 h 1678"/>
                              <a:gd name="T4" fmla="+- 0 9094 8021"/>
                              <a:gd name="T5" fmla="*/ T4 w 2040"/>
                              <a:gd name="T6" fmla="+- 0 911 -740"/>
                              <a:gd name="T7" fmla="*/ 911 h 1678"/>
                              <a:gd name="T8" fmla="+- 0 8945 8021"/>
                              <a:gd name="T9" fmla="*/ T8 w 2040"/>
                              <a:gd name="T10" fmla="+- 0 872 -740"/>
                              <a:gd name="T11" fmla="*/ 872 h 1678"/>
                              <a:gd name="T12" fmla="+- 0 8805 8021"/>
                              <a:gd name="T13" fmla="*/ T12 w 2040"/>
                              <a:gd name="T14" fmla="+- 0 818 -740"/>
                              <a:gd name="T15" fmla="*/ 818 h 1678"/>
                              <a:gd name="T16" fmla="+- 0 8675 8021"/>
                              <a:gd name="T17" fmla="*/ T16 w 2040"/>
                              <a:gd name="T18" fmla="+- 0 751 -740"/>
                              <a:gd name="T19" fmla="*/ 751 h 1678"/>
                              <a:gd name="T20" fmla="+- 0 8555 8021"/>
                              <a:gd name="T21" fmla="*/ T20 w 2040"/>
                              <a:gd name="T22" fmla="+- 0 670 -740"/>
                              <a:gd name="T23" fmla="*/ 670 h 1678"/>
                              <a:gd name="T24" fmla="+- 0 8445 8021"/>
                              <a:gd name="T25" fmla="*/ T24 w 2040"/>
                              <a:gd name="T26" fmla="+- 0 578 -740"/>
                              <a:gd name="T27" fmla="*/ 578 h 1678"/>
                              <a:gd name="T28" fmla="+- 0 8347 8021"/>
                              <a:gd name="T29" fmla="*/ T28 w 2040"/>
                              <a:gd name="T30" fmla="+- 0 475 -740"/>
                              <a:gd name="T31" fmla="*/ 475 h 1678"/>
                              <a:gd name="T32" fmla="+- 0 8260 8021"/>
                              <a:gd name="T33" fmla="*/ T32 w 2040"/>
                              <a:gd name="T34" fmla="+- 0 363 -740"/>
                              <a:gd name="T35" fmla="*/ 363 h 1678"/>
                              <a:gd name="T36" fmla="+- 0 8185 8021"/>
                              <a:gd name="T37" fmla="*/ T36 w 2040"/>
                              <a:gd name="T38" fmla="+- 0 243 -740"/>
                              <a:gd name="T39" fmla="*/ 243 h 1678"/>
                              <a:gd name="T40" fmla="+- 0 8124 8021"/>
                              <a:gd name="T41" fmla="*/ T40 w 2040"/>
                              <a:gd name="T42" fmla="+- 0 115 -740"/>
                              <a:gd name="T43" fmla="*/ 115 h 1678"/>
                              <a:gd name="T44" fmla="+- 0 8076 8021"/>
                              <a:gd name="T45" fmla="*/ T44 w 2040"/>
                              <a:gd name="T46" fmla="+- 0 -18 -740"/>
                              <a:gd name="T47" fmla="*/ -18 h 1678"/>
                              <a:gd name="T48" fmla="+- 0 8043 8021"/>
                              <a:gd name="T49" fmla="*/ T48 w 2040"/>
                              <a:gd name="T50" fmla="+- 0 -157 -740"/>
                              <a:gd name="T51" fmla="*/ -157 h 1678"/>
                              <a:gd name="T52" fmla="+- 0 8024 8021"/>
                              <a:gd name="T53" fmla="*/ T52 w 2040"/>
                              <a:gd name="T54" fmla="+- 0 -300 -740"/>
                              <a:gd name="T55" fmla="*/ -300 h 1678"/>
                              <a:gd name="T56" fmla="+- 0 8021 8021"/>
                              <a:gd name="T57" fmla="*/ T56 w 2040"/>
                              <a:gd name="T58" fmla="+- 0 -445 -740"/>
                              <a:gd name="T59" fmla="*/ -445 h 1678"/>
                              <a:gd name="T60" fmla="+- 0 8035 8021"/>
                              <a:gd name="T61" fmla="*/ T60 w 2040"/>
                              <a:gd name="T62" fmla="+- 0 -592 -740"/>
                              <a:gd name="T63" fmla="*/ -592 h 1678"/>
                              <a:gd name="T64" fmla="+- 0 8065 8021"/>
                              <a:gd name="T65" fmla="*/ T64 w 2040"/>
                              <a:gd name="T66" fmla="+- 0 -740 -740"/>
                              <a:gd name="T67" fmla="*/ -740 h 1678"/>
                              <a:gd name="T68" fmla="+- 0 8696 8021"/>
                              <a:gd name="T69" fmla="*/ T68 w 2040"/>
                              <a:gd name="T70" fmla="+- 0 -493 -740"/>
                              <a:gd name="T71" fmla="*/ -493 h 1678"/>
                              <a:gd name="T72" fmla="+- 0 8692 8021"/>
                              <a:gd name="T73" fmla="*/ T72 w 2040"/>
                              <a:gd name="T74" fmla="+- 0 -339 -740"/>
                              <a:gd name="T75" fmla="*/ -339 h 1678"/>
                              <a:gd name="T76" fmla="+- 0 8723 8021"/>
                              <a:gd name="T77" fmla="*/ T76 w 2040"/>
                              <a:gd name="T78" fmla="+- 0 -189 -740"/>
                              <a:gd name="T79" fmla="*/ -189 h 1678"/>
                              <a:gd name="T80" fmla="+- 0 8789 8021"/>
                              <a:gd name="T81" fmla="*/ T80 w 2040"/>
                              <a:gd name="T82" fmla="+- 0 -49 -740"/>
                              <a:gd name="T83" fmla="*/ -49 h 1678"/>
                              <a:gd name="T84" fmla="+- 0 8877 8021"/>
                              <a:gd name="T85" fmla="*/ T84 w 2040"/>
                              <a:gd name="T86" fmla="+- 0 65 -740"/>
                              <a:gd name="T87" fmla="*/ 65 h 1678"/>
                              <a:gd name="T88" fmla="+- 0 8985 8021"/>
                              <a:gd name="T89" fmla="*/ T88 w 2040"/>
                              <a:gd name="T90" fmla="+- 0 155 -740"/>
                              <a:gd name="T91" fmla="*/ 155 h 1678"/>
                              <a:gd name="T92" fmla="+- 0 9106 8021"/>
                              <a:gd name="T93" fmla="*/ T92 w 2040"/>
                              <a:gd name="T94" fmla="+- 0 220 -740"/>
                              <a:gd name="T95" fmla="*/ 220 h 1678"/>
                              <a:gd name="T96" fmla="+- 0 9237 8021"/>
                              <a:gd name="T97" fmla="*/ T96 w 2040"/>
                              <a:gd name="T98" fmla="+- 0 258 -740"/>
                              <a:gd name="T99" fmla="*/ 258 h 1678"/>
                              <a:gd name="T100" fmla="+- 0 9374 8021"/>
                              <a:gd name="T101" fmla="*/ T100 w 2040"/>
                              <a:gd name="T102" fmla="+- 0 269 -740"/>
                              <a:gd name="T103" fmla="*/ 269 h 1678"/>
                              <a:gd name="T104" fmla="+- 0 10060 8021"/>
                              <a:gd name="T105" fmla="*/ T104 w 2040"/>
                              <a:gd name="T106" fmla="+- 0 739 -740"/>
                              <a:gd name="T107" fmla="*/ 739 h 1678"/>
                              <a:gd name="T108" fmla="+- 0 9923 8021"/>
                              <a:gd name="T109" fmla="*/ T108 w 2040"/>
                              <a:gd name="T110" fmla="+- 0 813 -740"/>
                              <a:gd name="T111" fmla="*/ 813 h 1678"/>
                              <a:gd name="T112" fmla="+- 0 9779 8021"/>
                              <a:gd name="T113" fmla="*/ T112 w 2040"/>
                              <a:gd name="T114" fmla="+- 0 870 -740"/>
                              <a:gd name="T115" fmla="*/ 870 h 1678"/>
                              <a:gd name="T116" fmla="+- 0 9630 8021"/>
                              <a:gd name="T117" fmla="*/ T116 w 2040"/>
                              <a:gd name="T118" fmla="+- 0 910 -740"/>
                              <a:gd name="T119" fmla="*/ 910 h 1678"/>
                              <a:gd name="T120" fmla="+- 0 9478 8021"/>
                              <a:gd name="T121" fmla="*/ T120 w 2040"/>
                              <a:gd name="T122" fmla="+- 0 932 -740"/>
                              <a:gd name="T123" fmla="*/ 932 h 1678"/>
                              <a:gd name="T124" fmla="+- 0 9325 8021"/>
                              <a:gd name="T125" fmla="*/ T124 w 2040"/>
                              <a:gd name="T126" fmla="+- 0 937 -740"/>
                              <a:gd name="T127" fmla="*/ 937 h 1678"/>
                              <a:gd name="T128" fmla="+- 0 9374 8021"/>
                              <a:gd name="T129" fmla="*/ T128 w 2040"/>
                              <a:gd name="T130" fmla="+- 0 269 -740"/>
                              <a:gd name="T131" fmla="*/ 269 h 1678"/>
                              <a:gd name="T132" fmla="+- 0 9511 8021"/>
                              <a:gd name="T133" fmla="*/ T132 w 2040"/>
                              <a:gd name="T134" fmla="+- 0 251 -740"/>
                              <a:gd name="T135" fmla="*/ 251 h 1678"/>
                              <a:gd name="T136" fmla="+- 0 9645 8021"/>
                              <a:gd name="T137" fmla="*/ T136 w 2040"/>
                              <a:gd name="T138" fmla="+- 0 204 -740"/>
                              <a:gd name="T139" fmla="*/ 204 h 1678"/>
                              <a:gd name="T140" fmla="+- 0 9770 8021"/>
                              <a:gd name="T141" fmla="*/ T140 w 2040"/>
                              <a:gd name="T142" fmla="+- 0 269 -740"/>
                              <a:gd name="T143" fmla="*/ 269 h 1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2040" h="1678">
                                <a:moveTo>
                                  <a:pt x="1304" y="1677"/>
                                </a:moveTo>
                                <a:lnTo>
                                  <a:pt x="1226" y="1673"/>
                                </a:lnTo>
                                <a:lnTo>
                                  <a:pt x="1149" y="1665"/>
                                </a:lnTo>
                                <a:lnTo>
                                  <a:pt x="1073" y="1651"/>
                                </a:lnTo>
                                <a:lnTo>
                                  <a:pt x="997" y="1634"/>
                                </a:lnTo>
                                <a:lnTo>
                                  <a:pt x="924" y="1612"/>
                                </a:lnTo>
                                <a:lnTo>
                                  <a:pt x="853" y="1587"/>
                                </a:lnTo>
                                <a:lnTo>
                                  <a:pt x="784" y="1558"/>
                                </a:lnTo>
                                <a:lnTo>
                                  <a:pt x="718" y="1526"/>
                                </a:lnTo>
                                <a:lnTo>
                                  <a:pt x="654" y="1491"/>
                                </a:lnTo>
                                <a:lnTo>
                                  <a:pt x="593" y="1452"/>
                                </a:lnTo>
                                <a:lnTo>
                                  <a:pt x="534" y="1410"/>
                                </a:lnTo>
                                <a:lnTo>
                                  <a:pt x="478" y="1366"/>
                                </a:lnTo>
                                <a:lnTo>
                                  <a:pt x="424" y="1318"/>
                                </a:lnTo>
                                <a:lnTo>
                                  <a:pt x="374" y="1268"/>
                                </a:lnTo>
                                <a:lnTo>
                                  <a:pt x="326" y="1215"/>
                                </a:lnTo>
                                <a:lnTo>
                                  <a:pt x="281" y="1161"/>
                                </a:lnTo>
                                <a:lnTo>
                                  <a:pt x="239" y="1103"/>
                                </a:lnTo>
                                <a:lnTo>
                                  <a:pt x="200" y="1044"/>
                                </a:lnTo>
                                <a:lnTo>
                                  <a:pt x="164" y="983"/>
                                </a:lnTo>
                                <a:lnTo>
                                  <a:pt x="132" y="920"/>
                                </a:lnTo>
                                <a:lnTo>
                                  <a:pt x="103" y="855"/>
                                </a:lnTo>
                                <a:lnTo>
                                  <a:pt x="77" y="789"/>
                                </a:lnTo>
                                <a:lnTo>
                                  <a:pt x="55" y="722"/>
                                </a:lnTo>
                                <a:lnTo>
                                  <a:pt x="37" y="653"/>
                                </a:lnTo>
                                <a:lnTo>
                                  <a:pt x="22" y="583"/>
                                </a:lnTo>
                                <a:lnTo>
                                  <a:pt x="11" y="512"/>
                                </a:lnTo>
                                <a:lnTo>
                                  <a:pt x="3" y="440"/>
                                </a:lnTo>
                                <a:lnTo>
                                  <a:pt x="0" y="368"/>
                                </a:lnTo>
                                <a:lnTo>
                                  <a:pt x="0" y="295"/>
                                </a:lnTo>
                                <a:lnTo>
                                  <a:pt x="5" y="221"/>
                                </a:lnTo>
                                <a:lnTo>
                                  <a:pt x="14" y="148"/>
                                </a:lnTo>
                                <a:lnTo>
                                  <a:pt x="27" y="74"/>
                                </a:lnTo>
                                <a:lnTo>
                                  <a:pt x="44" y="0"/>
                                </a:lnTo>
                                <a:lnTo>
                                  <a:pt x="690" y="170"/>
                                </a:lnTo>
                                <a:lnTo>
                                  <a:pt x="675" y="247"/>
                                </a:lnTo>
                                <a:lnTo>
                                  <a:pt x="669" y="324"/>
                                </a:lnTo>
                                <a:lnTo>
                                  <a:pt x="671" y="401"/>
                                </a:lnTo>
                                <a:lnTo>
                                  <a:pt x="682" y="477"/>
                                </a:lnTo>
                                <a:lnTo>
                                  <a:pt x="702" y="551"/>
                                </a:lnTo>
                                <a:lnTo>
                                  <a:pt x="731" y="623"/>
                                </a:lnTo>
                                <a:lnTo>
                                  <a:pt x="768" y="691"/>
                                </a:lnTo>
                                <a:lnTo>
                                  <a:pt x="810" y="751"/>
                                </a:lnTo>
                                <a:lnTo>
                                  <a:pt x="856" y="805"/>
                                </a:lnTo>
                                <a:lnTo>
                                  <a:pt x="908" y="853"/>
                                </a:lnTo>
                                <a:lnTo>
                                  <a:pt x="964" y="895"/>
                                </a:lnTo>
                                <a:lnTo>
                                  <a:pt x="1023" y="931"/>
                                </a:lnTo>
                                <a:lnTo>
                                  <a:pt x="1085" y="960"/>
                                </a:lnTo>
                                <a:lnTo>
                                  <a:pt x="1150" y="982"/>
                                </a:lnTo>
                                <a:lnTo>
                                  <a:pt x="1216" y="998"/>
                                </a:lnTo>
                                <a:lnTo>
                                  <a:pt x="1284" y="1007"/>
                                </a:lnTo>
                                <a:lnTo>
                                  <a:pt x="1353" y="1009"/>
                                </a:lnTo>
                                <a:lnTo>
                                  <a:pt x="1749" y="1009"/>
                                </a:lnTo>
                                <a:lnTo>
                                  <a:pt x="2039" y="1479"/>
                                </a:lnTo>
                                <a:lnTo>
                                  <a:pt x="1971" y="1518"/>
                                </a:lnTo>
                                <a:lnTo>
                                  <a:pt x="1902" y="1553"/>
                                </a:lnTo>
                                <a:lnTo>
                                  <a:pt x="1831" y="1583"/>
                                </a:lnTo>
                                <a:lnTo>
                                  <a:pt x="1758" y="1610"/>
                                </a:lnTo>
                                <a:lnTo>
                                  <a:pt x="1684" y="1632"/>
                                </a:lnTo>
                                <a:lnTo>
                                  <a:pt x="1609" y="1650"/>
                                </a:lnTo>
                                <a:lnTo>
                                  <a:pt x="1534" y="1663"/>
                                </a:lnTo>
                                <a:lnTo>
                                  <a:pt x="1457" y="1672"/>
                                </a:lnTo>
                                <a:lnTo>
                                  <a:pt x="1381" y="1677"/>
                                </a:lnTo>
                                <a:lnTo>
                                  <a:pt x="1304" y="1677"/>
                                </a:lnTo>
                                <a:close/>
                                <a:moveTo>
                                  <a:pt x="1749" y="1009"/>
                                </a:moveTo>
                                <a:lnTo>
                                  <a:pt x="1353" y="1009"/>
                                </a:lnTo>
                                <a:lnTo>
                                  <a:pt x="1422" y="1004"/>
                                </a:lnTo>
                                <a:lnTo>
                                  <a:pt x="1490" y="991"/>
                                </a:lnTo>
                                <a:lnTo>
                                  <a:pt x="1558" y="972"/>
                                </a:lnTo>
                                <a:lnTo>
                                  <a:pt x="1624" y="944"/>
                                </a:lnTo>
                                <a:lnTo>
                                  <a:pt x="1688" y="910"/>
                                </a:lnTo>
                                <a:lnTo>
                                  <a:pt x="1749" y="1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125799" name="Freeform 206"/>
                        <wps:cNvSpPr>
                          <a:spLocks/>
                        </wps:cNvSpPr>
                        <wps:spPr bwMode="auto">
                          <a:xfrm>
                            <a:off x="8064" y="-1414"/>
                            <a:ext cx="858" cy="845"/>
                          </a:xfrm>
                          <a:custGeom>
                            <a:avLst/>
                            <a:gdLst>
                              <a:gd name="T0" fmla="+- 0 8711 8065"/>
                              <a:gd name="T1" fmla="*/ T0 w 858"/>
                              <a:gd name="T2" fmla="+- 0 -570 -1414"/>
                              <a:gd name="T3" fmla="*/ -570 h 845"/>
                              <a:gd name="T4" fmla="+- 0 8065 8065"/>
                              <a:gd name="T5" fmla="*/ T4 w 858"/>
                              <a:gd name="T6" fmla="+- 0 -740 -1414"/>
                              <a:gd name="T7" fmla="*/ -740 h 845"/>
                              <a:gd name="T8" fmla="+- 0 8088 8065"/>
                              <a:gd name="T9" fmla="*/ T8 w 858"/>
                              <a:gd name="T10" fmla="+- 0 -818 -1414"/>
                              <a:gd name="T11" fmla="*/ -818 h 845"/>
                              <a:gd name="T12" fmla="+- 0 8116 8065"/>
                              <a:gd name="T13" fmla="*/ T12 w 858"/>
                              <a:gd name="T14" fmla="+- 0 -894 -1414"/>
                              <a:gd name="T15" fmla="*/ -894 h 845"/>
                              <a:gd name="T16" fmla="+- 0 8148 8065"/>
                              <a:gd name="T17" fmla="*/ T16 w 858"/>
                              <a:gd name="T18" fmla="+- 0 -968 -1414"/>
                              <a:gd name="T19" fmla="*/ -968 h 845"/>
                              <a:gd name="T20" fmla="+- 0 8184 8065"/>
                              <a:gd name="T21" fmla="*/ T20 w 858"/>
                              <a:gd name="T22" fmla="+- 0 -1039 -1414"/>
                              <a:gd name="T23" fmla="*/ -1039 h 845"/>
                              <a:gd name="T24" fmla="+- 0 8224 8065"/>
                              <a:gd name="T25" fmla="*/ T24 w 858"/>
                              <a:gd name="T26" fmla="+- 0 -1109 -1414"/>
                              <a:gd name="T27" fmla="*/ -1109 h 845"/>
                              <a:gd name="T28" fmla="+- 0 8269 8065"/>
                              <a:gd name="T29" fmla="*/ T28 w 858"/>
                              <a:gd name="T30" fmla="+- 0 -1176 -1414"/>
                              <a:gd name="T31" fmla="*/ -1176 h 845"/>
                              <a:gd name="T32" fmla="+- 0 8318 8065"/>
                              <a:gd name="T33" fmla="*/ T32 w 858"/>
                              <a:gd name="T34" fmla="+- 0 -1240 -1414"/>
                              <a:gd name="T35" fmla="*/ -1240 h 845"/>
                              <a:gd name="T36" fmla="+- 0 8370 8065"/>
                              <a:gd name="T37" fmla="*/ T36 w 858"/>
                              <a:gd name="T38" fmla="+- 0 -1301 -1414"/>
                              <a:gd name="T39" fmla="*/ -1301 h 845"/>
                              <a:gd name="T40" fmla="+- 0 8426 8065"/>
                              <a:gd name="T41" fmla="*/ T40 w 858"/>
                              <a:gd name="T42" fmla="+- 0 -1359 -1414"/>
                              <a:gd name="T43" fmla="*/ -1359 h 845"/>
                              <a:gd name="T44" fmla="+- 0 8486 8065"/>
                              <a:gd name="T45" fmla="*/ T44 w 858"/>
                              <a:gd name="T46" fmla="+- 0 -1414 -1414"/>
                              <a:gd name="T47" fmla="*/ -1414 h 845"/>
                              <a:gd name="T48" fmla="+- 0 8922 8065"/>
                              <a:gd name="T49" fmla="*/ T48 w 858"/>
                              <a:gd name="T50" fmla="+- 0 -907 -1414"/>
                              <a:gd name="T51" fmla="*/ -907 h 845"/>
                              <a:gd name="T52" fmla="+- 0 8864 8065"/>
                              <a:gd name="T53" fmla="*/ T52 w 858"/>
                              <a:gd name="T54" fmla="+- 0 -850 -1414"/>
                              <a:gd name="T55" fmla="*/ -850 h 845"/>
                              <a:gd name="T56" fmla="+- 0 8813 8065"/>
                              <a:gd name="T57" fmla="*/ T56 w 858"/>
                              <a:gd name="T58" fmla="+- 0 -788 -1414"/>
                              <a:gd name="T59" fmla="*/ -788 h 845"/>
                              <a:gd name="T60" fmla="+- 0 8771 8065"/>
                              <a:gd name="T61" fmla="*/ T60 w 858"/>
                              <a:gd name="T62" fmla="+- 0 -719 -1414"/>
                              <a:gd name="T63" fmla="*/ -719 h 845"/>
                              <a:gd name="T64" fmla="+- 0 8737 8065"/>
                              <a:gd name="T65" fmla="*/ T64 w 858"/>
                              <a:gd name="T66" fmla="+- 0 -646 -1414"/>
                              <a:gd name="T67" fmla="*/ -646 h 845"/>
                              <a:gd name="T68" fmla="+- 0 8711 8065"/>
                              <a:gd name="T69" fmla="*/ T68 w 858"/>
                              <a:gd name="T70" fmla="+- 0 -570 -1414"/>
                              <a:gd name="T71" fmla="*/ -570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858" h="845">
                                <a:moveTo>
                                  <a:pt x="646" y="844"/>
                                </a:moveTo>
                                <a:lnTo>
                                  <a:pt x="0" y="674"/>
                                </a:lnTo>
                                <a:lnTo>
                                  <a:pt x="23" y="596"/>
                                </a:lnTo>
                                <a:lnTo>
                                  <a:pt x="51" y="520"/>
                                </a:lnTo>
                                <a:lnTo>
                                  <a:pt x="83" y="446"/>
                                </a:lnTo>
                                <a:lnTo>
                                  <a:pt x="119" y="375"/>
                                </a:lnTo>
                                <a:lnTo>
                                  <a:pt x="159" y="305"/>
                                </a:lnTo>
                                <a:lnTo>
                                  <a:pt x="204" y="238"/>
                                </a:lnTo>
                                <a:lnTo>
                                  <a:pt x="253" y="174"/>
                                </a:lnTo>
                                <a:lnTo>
                                  <a:pt x="305" y="113"/>
                                </a:lnTo>
                                <a:lnTo>
                                  <a:pt x="361" y="55"/>
                                </a:lnTo>
                                <a:lnTo>
                                  <a:pt x="421" y="0"/>
                                </a:lnTo>
                                <a:lnTo>
                                  <a:pt x="857" y="507"/>
                                </a:lnTo>
                                <a:lnTo>
                                  <a:pt x="799" y="564"/>
                                </a:lnTo>
                                <a:lnTo>
                                  <a:pt x="748" y="626"/>
                                </a:lnTo>
                                <a:lnTo>
                                  <a:pt x="706" y="695"/>
                                </a:lnTo>
                                <a:lnTo>
                                  <a:pt x="672" y="768"/>
                                </a:lnTo>
                                <a:lnTo>
                                  <a:pt x="646" y="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402912" name="Freeform 205"/>
                        <wps:cNvSpPr>
                          <a:spLocks/>
                        </wps:cNvSpPr>
                        <wps:spPr bwMode="auto">
                          <a:xfrm>
                            <a:off x="8486" y="-1737"/>
                            <a:ext cx="872" cy="831"/>
                          </a:xfrm>
                          <a:custGeom>
                            <a:avLst/>
                            <a:gdLst>
                              <a:gd name="T0" fmla="+- 0 8922 8486"/>
                              <a:gd name="T1" fmla="*/ T0 w 872"/>
                              <a:gd name="T2" fmla="+- 0 -907 -1737"/>
                              <a:gd name="T3" fmla="*/ -907 h 831"/>
                              <a:gd name="T4" fmla="+- 0 8486 8486"/>
                              <a:gd name="T5" fmla="*/ T4 w 872"/>
                              <a:gd name="T6" fmla="+- 0 -1414 -1737"/>
                              <a:gd name="T7" fmla="*/ -1414 h 831"/>
                              <a:gd name="T8" fmla="+- 0 8548 8486"/>
                              <a:gd name="T9" fmla="*/ T8 w 872"/>
                              <a:gd name="T10" fmla="+- 0 -1464 -1737"/>
                              <a:gd name="T11" fmla="*/ -1464 h 831"/>
                              <a:gd name="T12" fmla="+- 0 8613 8486"/>
                              <a:gd name="T13" fmla="*/ T12 w 872"/>
                              <a:gd name="T14" fmla="+- 0 -1510 -1737"/>
                              <a:gd name="T15" fmla="*/ -1510 h 831"/>
                              <a:gd name="T16" fmla="+- 0 8680 8486"/>
                              <a:gd name="T17" fmla="*/ T16 w 872"/>
                              <a:gd name="T18" fmla="+- 0 -1552 -1737"/>
                              <a:gd name="T19" fmla="*/ -1552 h 831"/>
                              <a:gd name="T20" fmla="+- 0 8749 8486"/>
                              <a:gd name="T21" fmla="*/ T20 w 872"/>
                              <a:gd name="T22" fmla="+- 0 -1590 -1737"/>
                              <a:gd name="T23" fmla="*/ -1590 h 831"/>
                              <a:gd name="T24" fmla="+- 0 8820 8486"/>
                              <a:gd name="T25" fmla="*/ T24 w 872"/>
                              <a:gd name="T26" fmla="+- 0 -1624 -1737"/>
                              <a:gd name="T27" fmla="*/ -1624 h 831"/>
                              <a:gd name="T28" fmla="+- 0 8893 8486"/>
                              <a:gd name="T29" fmla="*/ T28 w 872"/>
                              <a:gd name="T30" fmla="+- 0 -1653 -1737"/>
                              <a:gd name="T31" fmla="*/ -1653 h 831"/>
                              <a:gd name="T32" fmla="+- 0 8968 8486"/>
                              <a:gd name="T33" fmla="*/ T32 w 872"/>
                              <a:gd name="T34" fmla="+- 0 -1679 -1737"/>
                              <a:gd name="T35" fmla="*/ -1679 h 831"/>
                              <a:gd name="T36" fmla="+- 0 9044 8486"/>
                              <a:gd name="T37" fmla="*/ T36 w 872"/>
                              <a:gd name="T38" fmla="+- 0 -1699 -1737"/>
                              <a:gd name="T39" fmla="*/ -1699 h 831"/>
                              <a:gd name="T40" fmla="+- 0 9121 8486"/>
                              <a:gd name="T41" fmla="*/ T40 w 872"/>
                              <a:gd name="T42" fmla="+- 0 -1716 -1737"/>
                              <a:gd name="T43" fmla="*/ -1716 h 831"/>
                              <a:gd name="T44" fmla="+- 0 9199 8486"/>
                              <a:gd name="T45" fmla="*/ T44 w 872"/>
                              <a:gd name="T46" fmla="+- 0 -1727 -1737"/>
                              <a:gd name="T47" fmla="*/ -1727 h 831"/>
                              <a:gd name="T48" fmla="+- 0 9278 8486"/>
                              <a:gd name="T49" fmla="*/ T48 w 872"/>
                              <a:gd name="T50" fmla="+- 0 -1735 -1737"/>
                              <a:gd name="T51" fmla="*/ -1735 h 831"/>
                              <a:gd name="T52" fmla="+- 0 9358 8486"/>
                              <a:gd name="T53" fmla="*/ T52 w 872"/>
                              <a:gd name="T54" fmla="+- 0 -1737 -1737"/>
                              <a:gd name="T55" fmla="*/ -1737 h 831"/>
                              <a:gd name="T56" fmla="+- 0 9358 8486"/>
                              <a:gd name="T57" fmla="*/ T56 w 872"/>
                              <a:gd name="T58" fmla="+- 0 -1068 -1737"/>
                              <a:gd name="T59" fmla="*/ -1068 h 831"/>
                              <a:gd name="T60" fmla="+- 0 9279 8486"/>
                              <a:gd name="T61" fmla="*/ T60 w 872"/>
                              <a:gd name="T62" fmla="+- 0 -1063 -1737"/>
                              <a:gd name="T63" fmla="*/ -1063 h 831"/>
                              <a:gd name="T64" fmla="+- 0 9201 8486"/>
                              <a:gd name="T65" fmla="*/ T64 w 872"/>
                              <a:gd name="T66" fmla="+- 0 -1049 -1737"/>
                              <a:gd name="T67" fmla="*/ -1049 h 831"/>
                              <a:gd name="T68" fmla="+- 0 9126 8486"/>
                              <a:gd name="T69" fmla="*/ T68 w 872"/>
                              <a:gd name="T70" fmla="+- 0 -1027 -1737"/>
                              <a:gd name="T71" fmla="*/ -1027 h 831"/>
                              <a:gd name="T72" fmla="+- 0 9054 8486"/>
                              <a:gd name="T73" fmla="*/ T72 w 872"/>
                              <a:gd name="T74" fmla="+- 0 -995 -1737"/>
                              <a:gd name="T75" fmla="*/ -995 h 831"/>
                              <a:gd name="T76" fmla="+- 0 8986 8486"/>
                              <a:gd name="T77" fmla="*/ T76 w 872"/>
                              <a:gd name="T78" fmla="+- 0 -955 -1737"/>
                              <a:gd name="T79" fmla="*/ -955 h 831"/>
                              <a:gd name="T80" fmla="+- 0 8922 8486"/>
                              <a:gd name="T81" fmla="*/ T80 w 872"/>
                              <a:gd name="T82" fmla="+- 0 -907 -1737"/>
                              <a:gd name="T83" fmla="*/ -907 h 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72" h="831">
                                <a:moveTo>
                                  <a:pt x="436" y="830"/>
                                </a:moveTo>
                                <a:lnTo>
                                  <a:pt x="0" y="323"/>
                                </a:lnTo>
                                <a:lnTo>
                                  <a:pt x="62" y="273"/>
                                </a:lnTo>
                                <a:lnTo>
                                  <a:pt x="127" y="227"/>
                                </a:lnTo>
                                <a:lnTo>
                                  <a:pt x="194" y="185"/>
                                </a:lnTo>
                                <a:lnTo>
                                  <a:pt x="263" y="147"/>
                                </a:lnTo>
                                <a:lnTo>
                                  <a:pt x="334" y="113"/>
                                </a:lnTo>
                                <a:lnTo>
                                  <a:pt x="407" y="84"/>
                                </a:lnTo>
                                <a:lnTo>
                                  <a:pt x="482" y="58"/>
                                </a:lnTo>
                                <a:lnTo>
                                  <a:pt x="558" y="38"/>
                                </a:lnTo>
                                <a:lnTo>
                                  <a:pt x="635" y="21"/>
                                </a:lnTo>
                                <a:lnTo>
                                  <a:pt x="713" y="10"/>
                                </a:lnTo>
                                <a:lnTo>
                                  <a:pt x="792" y="2"/>
                                </a:lnTo>
                                <a:lnTo>
                                  <a:pt x="872" y="0"/>
                                </a:lnTo>
                                <a:lnTo>
                                  <a:pt x="872" y="669"/>
                                </a:lnTo>
                                <a:lnTo>
                                  <a:pt x="793" y="674"/>
                                </a:lnTo>
                                <a:lnTo>
                                  <a:pt x="715" y="688"/>
                                </a:lnTo>
                                <a:lnTo>
                                  <a:pt x="640" y="710"/>
                                </a:lnTo>
                                <a:lnTo>
                                  <a:pt x="568" y="742"/>
                                </a:lnTo>
                                <a:lnTo>
                                  <a:pt x="500" y="782"/>
                                </a:lnTo>
                                <a:lnTo>
                                  <a:pt x="436" y="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CA8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526937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8513" y="-1944"/>
                            <a:ext cx="342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19ED93" w14:textId="77777777" w:rsidR="00FA4FCE" w:rsidRDefault="009C32EE">
                              <w:pPr>
                                <w:spacing w:before="15" w:line="249" w:lineRule="auto"/>
                                <w:ind w:left="38" w:right="-1" w:hanging="39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Other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11%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5783617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8034" y="-1610"/>
                            <a:ext cx="282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F2956" w14:textId="77777777" w:rsidR="00FA4FCE" w:rsidRDefault="009C32EE">
                              <w:pPr>
                                <w:spacing w:before="15" w:line="249" w:lineRule="auto"/>
                                <w:ind w:left="9" w:right="-1" w:hanging="10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Cash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10%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674470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7980" y="-16"/>
                            <a:ext cx="92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8D8C0" w14:textId="77777777" w:rsidR="00FA4FCE" w:rsidRDefault="009C32EE">
                              <w:pPr>
                                <w:spacing w:before="15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4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CB637A" id="Group 201" o:spid="_x0000_s1314" style="position:absolute;left:0;text-align:left;margin-left:399.05pt;margin-top:-97.2pt;width:135.75pt;height:144.1pt;z-index:15862272;mso-position-horizontal-relative:page;mso-position-vertical-relative:text" coordorigin="7981,-1944" coordsize="2715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">
                <v:shape id="Freeform 208" o:spid="_x0000_s1315" style="position:absolute;left:9357;top:-1737;width:1338;height:2476;visibility:visible;mso-wrap-style:square;v-text-anchor:top" coordsize="1338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" path="m702,2476l351,1907r63,-44l471,1812r50,-56l565,1695r36,-65l630,1561r21,-72l664,1414r5,-77l665,1264r-12,-70l635,1126r-26,-65l577,1000,540,943,496,890,448,841,395,798,337,760,276,728,211,703,143,684,73,673,,669,,,77,2r76,7l228,20r74,15l375,54r72,23l517,104r68,31l651,170r65,38l778,250r60,45l895,344r55,52l1001,451r49,58l1096,571r42,64l1176,701r34,67l1240,836r26,69l1287,974r18,71l1319,1116r10,71l1335,1258r2,71l1336,1400r-5,71l1322,1541r-13,70l1293,1680r-20,68l1249,1815r-27,65l1192,1945r-34,62l1120,2068r-41,59l1035,2184r-47,55l937,2292r-54,50l826,2389r-60,45l702,2476xe" fillcolor="#28799c" stroked="f">
                  <v:path arrowok="t" o:connecttype="custom" o:connectlocs="351,170;471,75;565,-42;630,-176;664,-323;665,-473;635,-611;577,-737;496,-847;395,-939;276,-1009;143,-1053;0,-1068;77,-1735;228,-1717;375,-1683;517,-1633;651,-1567;778,-1487;895,-1393;1001,-1286;1096,-1166;1176,-1036;1240,-901;1287,-763;1319,-621;1335,-479;1336,-337;1322,-196;1293,-57;1249,78;1192,208;1120,331;1035,447;937,555;826,652;702,739" o:connectangles="0,0,0,0,0,0,0,0,0,0,0,0,0,0,0,0,0,0,0,0,0,0,0,0,0,0,0,0,0,0,0,0,0,0,0,0,0"/>
                </v:shape>
                <v:shape id="AutoShape 207" o:spid="_x0000_s1316" style="position:absolute;left:8020;top:-740;width:2040;height:1678;visibility:visible;mso-wrap-style:square;v-text-anchor:top" coordsize="2040,1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" path="m1304,1677r-78,-4l1149,1665r-76,-14l997,1634r-73,-22l853,1587r-69,-29l718,1526r-64,-35l593,1452r-59,-42l478,1366r-54,-48l374,1268r-48,-53l281,1161r-42,-58l200,1044,164,983,132,920,103,855,77,789,55,722,37,653,22,583,11,512,3,440,,368,,295,5,221r9,-73l27,74,44,,690,170r-15,77l669,324r2,77l682,477r20,74l731,623r37,68l810,751r46,54l908,853r56,42l1023,931r62,29l1150,982r66,16l1284,1007r69,2l1749,1009r290,470l1971,1518r-69,35l1831,1583r-73,27l1684,1632r-75,18l1534,1663r-77,9l1381,1677r-77,xm1749,1009r-396,l1422,1004r68,-13l1558,972r66,-28l1688,910r61,99xe" fillcolor="#50bf62" stroked="f">
                  <v:path arrowok="t" o:connecttype="custom" o:connectlocs="1226,933;1073,911;924,872;784,818;654,751;534,670;424,578;326,475;239,363;164,243;103,115;55,-18;22,-157;3,-300;0,-445;14,-592;44,-740;675,-493;671,-339;702,-189;768,-49;856,65;964,155;1085,220;1216,258;1353,269;2039,739;1902,813;1758,870;1609,910;1457,932;1304,937;1353,269;1490,251;1624,204;1749,269" o:connectangles="0,0,0,0,0,0,0,0,0,0,0,0,0,0,0,0,0,0,0,0,0,0,0,0,0,0,0,0,0,0,0,0,0,0,0,0"/>
                </v:shape>
                <v:shape id="Freeform 206" o:spid="_x0000_s1317" style="position:absolute;left:8064;top:-1414;width:858;height:845;visibility:visible;mso-wrap-style:square;v-text-anchor:top" coordsize="858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" path="m646,844l,674,23,596,51,520,83,446r36,-71l159,305r45,-67l253,174r52,-61l361,55,421,,857,507r-58,57l748,626r-42,69l672,768r-26,76xe" fillcolor="#596469" stroked="f">
                  <v:path arrowok="t" o:connecttype="custom" o:connectlocs="646,-570;0,-740;23,-818;51,-894;83,-968;119,-1039;159,-1109;204,-1176;253,-1240;305,-1301;361,-1359;421,-1414;857,-907;799,-850;748,-788;706,-719;672,-646;646,-570" o:connectangles="0,0,0,0,0,0,0,0,0,0,0,0,0,0,0,0,0,0"/>
                </v:shape>
                <v:shape id="Freeform 205" o:spid="_x0000_s1318" style="position:absolute;left:8486;top:-1737;width:872;height:831;visibility:visible;mso-wrap-style:square;v-text-anchor:top" coordsize="872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" path="m436,830l,323,62,273r65,-46l194,185r69,-38l334,113,407,84,482,58,558,38,635,21,713,10,792,2,872,r,669l793,674r-78,14l640,710r-72,32l500,782r-64,48xe" fillcolor="#70ca87" stroked="f">
                  <v:path arrowok="t" o:connecttype="custom" o:connectlocs="436,-907;0,-1414;62,-1464;127,-1510;194,-1552;263,-1590;334,-1624;407,-1653;482,-1679;558,-1699;635,-1716;713,-1727;792,-1735;872,-1737;872,-1068;793,-1063;715,-1049;640,-1027;568,-995;500,-955;436,-907" o:connectangles="0,0,0,0,0,0,0,0,0,0,0,0,0,0,0,0,0,0,0,0,0"/>
                </v:shape>
                <v:shape id="Text Box 204" o:spid="_x0000_s1319" type="#_x0000_t202" style="position:absolute;left:8513;top:-1944;width:342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" filled="f" stroked="f">
                  <v:textbox inset="0,0,0,0">
                    <w:txbxContent>
                      <w:p w14:paraId="4E19ED93" w14:textId="77777777" w:rsidR="00FA4FCE" w:rsidRDefault="009C32EE">
                        <w:pPr>
                          <w:spacing w:before="15" w:line="249" w:lineRule="auto"/>
                          <w:ind w:left="38" w:right="-1" w:hanging="39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Other</w:t>
                        </w:r>
                        <w:r>
                          <w:rPr>
                            <w:rFonts w:ascii="Calibri"/>
                            <w:color w:val="9A9A9E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11%</w:t>
                        </w:r>
                      </w:p>
                    </w:txbxContent>
                  </v:textbox>
                </v:shape>
                <v:shape id="Text Box 203" o:spid="_x0000_s1320" type="#_x0000_t202" style="position:absolute;left:8034;top:-1610;width:282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" filled="f" stroked="f">
                  <v:textbox inset="0,0,0,0">
                    <w:txbxContent>
                      <w:p w14:paraId="70AF2956" w14:textId="77777777" w:rsidR="00FA4FCE" w:rsidRDefault="009C32EE">
                        <w:pPr>
                          <w:spacing w:before="15" w:line="249" w:lineRule="auto"/>
                          <w:ind w:left="9" w:right="-1" w:hanging="10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Cash</w:t>
                        </w:r>
                        <w:r>
                          <w:rPr>
                            <w:rFonts w:ascii="Calibri"/>
                            <w:color w:val="9A9A9E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10%</w:t>
                        </w:r>
                      </w:p>
                    </w:txbxContent>
                  </v:textbox>
                </v:shape>
                <v:shape id="Text Box 202" o:spid="_x0000_s1321" type="#_x0000_t202" style="position:absolute;left:7980;top:-16;width:92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" filled="f" stroked="f">
                  <v:textbox inset="0,0,0,0">
                    <w:txbxContent>
                      <w:p w14:paraId="2968D8C0" w14:textId="77777777" w:rsidR="00FA4FCE" w:rsidRDefault="009C32EE">
                        <w:pPr>
                          <w:spacing w:before="15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4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105"/>
          <w:sz w:val="13"/>
        </w:rPr>
        <w:t>Bon</w:t>
      </w:r>
      <w:r>
        <w:rPr>
          <w:rFonts w:ascii="Calibri"/>
          <w:color w:val="9A9A9E"/>
          <w:spacing w:val="1"/>
          <w:w w:val="105"/>
          <w:sz w:val="13"/>
        </w:rPr>
        <w:t xml:space="preserve"> </w:t>
      </w:r>
      <w:r>
        <w:rPr>
          <w:rFonts w:ascii="Calibri"/>
          <w:color w:val="9A9A9E"/>
          <w:w w:val="105"/>
          <w:sz w:val="13"/>
        </w:rPr>
        <w:t>38%</w:t>
      </w:r>
    </w:p>
    <w:p w14:paraId="69263B68" w14:textId="77777777" w:rsidR="00FA4FCE" w:rsidRDefault="00FA4FCE">
      <w:pPr>
        <w:pStyle w:val="BodyText"/>
        <w:rPr>
          <w:rFonts w:ascii="Calibri"/>
          <w:sz w:val="18"/>
        </w:rPr>
      </w:pPr>
    </w:p>
    <w:p w14:paraId="7AC1E210" w14:textId="77777777" w:rsidR="00FA4FCE" w:rsidRDefault="00FA4FCE">
      <w:pPr>
        <w:pStyle w:val="BodyText"/>
        <w:rPr>
          <w:rFonts w:ascii="Calibri"/>
          <w:sz w:val="18"/>
        </w:rPr>
      </w:pPr>
    </w:p>
    <w:p w14:paraId="7B0A857B" w14:textId="77777777" w:rsidR="00FA4FCE" w:rsidRDefault="00FA4FCE">
      <w:pPr>
        <w:pStyle w:val="BodyText"/>
        <w:spacing w:before="8"/>
        <w:rPr>
          <w:rFonts w:ascii="Calibri"/>
          <w:sz w:val="19"/>
        </w:rPr>
      </w:pPr>
    </w:p>
    <w:p w14:paraId="5DAFC1AF" w14:textId="77777777" w:rsidR="00FA4FCE" w:rsidRDefault="009C32EE">
      <w:pPr>
        <w:spacing w:before="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AA6361C" w14:textId="77777777" w:rsidR="00FA4FCE" w:rsidRDefault="00FA4FCE">
      <w:pPr>
        <w:pStyle w:val="BodyText"/>
        <w:spacing w:before="9"/>
        <w:rPr>
          <w:sz w:val="13"/>
        </w:rPr>
      </w:pPr>
    </w:p>
    <w:p w14:paraId="15769A5B" w14:textId="2CA2E5A0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3296" behindDoc="0" locked="0" layoutInCell="1" allowOverlap="1" wp14:anchorId="5FB41F74" wp14:editId="4386FCF4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118267763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B1788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41F74" id="Text Box 200" o:spid="_x0000_s1322" type="#_x0000_t202" style="position:absolute;left:0;text-align:left;margin-left:456.05pt;margin-top:17.6pt;width:10.2pt;height:17.35pt;z-index:158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" filled="f" stroked="f">
                <v:textbox style="layout-flow:vertical" inset="0,0,0,0">
                  <w:txbxContent>
                    <w:p w14:paraId="38B1788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5856" behindDoc="0" locked="0" layoutInCell="1" allowOverlap="1" wp14:anchorId="1C2780B5" wp14:editId="0381A4A9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1563878380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445F38DD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54A085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42DCF9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4C8278C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187CBF40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4154B5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FF7B59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CFD9CF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7F7E64F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4C1C13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81DE89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E71D17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F3B57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780B5" id="Text Box 199" o:spid="_x0000_s1323" type="#_x0000_t202" style="position:absolute;left:0;text-align:left;margin-left:374.15pt;margin-top:11.05pt;width:81.25pt;height:90.9pt;z-index:1586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445F38DD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54A085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42DCF9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4C8278C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187CBF40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4154B5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FF7B59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CFD9CF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7F7E64F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4C1C13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81DE89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E71D17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EF3B57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6368" behindDoc="0" locked="0" layoutInCell="1" allowOverlap="1" wp14:anchorId="328151E2" wp14:editId="3089ACA1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520008979" name="Text 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03BDAA1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A9C277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3A1DD8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B3EC41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E33FB5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B3E2C8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20.0</w:t>
                                  </w:r>
                                </w:p>
                              </w:tc>
                            </w:tr>
                            <w:tr w:rsidR="00FA4FCE" w14:paraId="4152002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1F5245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47FAE63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38.9</w:t>
                                  </w:r>
                                </w:p>
                              </w:tc>
                            </w:tr>
                            <w:tr w:rsidR="00FA4FCE" w14:paraId="3207F00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1DDB3F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14EAB2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30.8</w:t>
                                  </w:r>
                                </w:p>
                              </w:tc>
                            </w:tr>
                            <w:tr w:rsidR="00FA4FCE" w14:paraId="1E890C3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58F06C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B03741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9.6</w:t>
                                  </w:r>
                                </w:p>
                              </w:tc>
                            </w:tr>
                            <w:tr w:rsidR="00FA4FCE" w14:paraId="700F8E1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AA76C5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3F4C3F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0.7</w:t>
                                  </w:r>
                                </w:p>
                              </w:tc>
                            </w:tr>
                          </w:tbl>
                          <w:p w14:paraId="1FCABF48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151E2" id="Text Box 198" o:spid="_x0000_s1324" type="#_x0000_t202" style="position:absolute;left:0;text-align:left;margin-left:470.4pt;margin-top:11.1pt;width:96.8pt;height:90.9pt;z-index:1586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AgXbPr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03BDAA1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A9C277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3A1DD8F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B3EC41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E33FB5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B3E2C85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20.0</w:t>
                            </w:r>
                          </w:p>
                        </w:tc>
                      </w:tr>
                      <w:tr w:rsidR="00FA4FCE" w14:paraId="4152002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1F5245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47FAE63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38.9</w:t>
                            </w:r>
                          </w:p>
                        </w:tc>
                      </w:tr>
                      <w:tr w:rsidR="00FA4FCE" w14:paraId="3207F000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1DDB3F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14EAB21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30.8</w:t>
                            </w:r>
                          </w:p>
                        </w:tc>
                      </w:tr>
                      <w:tr w:rsidR="00FA4FCE" w14:paraId="1E890C3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58F06C4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B037415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9.6</w:t>
                            </w:r>
                          </w:p>
                        </w:tc>
                      </w:tr>
                      <w:tr w:rsidR="00FA4FCE" w14:paraId="700F8E15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AA76C5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3F4C3FC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0.7</w:t>
                            </w:r>
                          </w:p>
                        </w:tc>
                      </w:tr>
                    </w:tbl>
                    <w:p w14:paraId="1FCABF48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020C41CB" w14:textId="77777777" w:rsidR="00FA4FCE" w:rsidRDefault="009C32EE">
      <w:pPr>
        <w:pStyle w:val="BodyText"/>
        <w:rPr>
          <w:rFonts w:ascii="Arial"/>
          <w:b/>
          <w:sz w:val="18"/>
        </w:rPr>
      </w:pPr>
      <w:r>
        <w:br w:type="column"/>
      </w:r>
    </w:p>
    <w:p w14:paraId="2B44CD15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97C6B49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52C9309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1A1166A3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289B2EB1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645B0DF9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1433E2D9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25926D0F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7D6EA433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189E2ADF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6DF67AF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439960AB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6E1E4D85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1B90D982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1EF5232D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3D532BBF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3AC21348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426A8347" w14:textId="77777777" w:rsidR="00FA4FCE" w:rsidRDefault="00FA4FCE">
      <w:pPr>
        <w:pStyle w:val="BodyText"/>
        <w:rPr>
          <w:rFonts w:ascii="Arial"/>
          <w:b/>
          <w:sz w:val="18"/>
        </w:rPr>
      </w:pPr>
    </w:p>
    <w:p w14:paraId="0B3B17A2" w14:textId="77777777" w:rsidR="00FA4FCE" w:rsidRDefault="009C32EE">
      <w:pPr>
        <w:spacing w:before="147" w:line="249" w:lineRule="auto"/>
        <w:ind w:left="309" w:right="773" w:hanging="30"/>
        <w:rPr>
          <w:rFonts w:ascii="Calibri"/>
          <w:sz w:val="13"/>
        </w:rPr>
      </w:pPr>
      <w:r>
        <w:rPr>
          <w:rFonts w:ascii="Calibri"/>
          <w:color w:val="9A9A9E"/>
          <w:spacing w:val="-1"/>
          <w:w w:val="105"/>
          <w:sz w:val="13"/>
        </w:rPr>
        <w:t>Stock</w:t>
      </w:r>
      <w:r>
        <w:rPr>
          <w:rFonts w:ascii="Calibri"/>
          <w:color w:val="9A9A9E"/>
          <w:spacing w:val="-28"/>
          <w:w w:val="105"/>
          <w:sz w:val="13"/>
        </w:rPr>
        <w:t xml:space="preserve"> </w:t>
      </w:r>
      <w:r>
        <w:rPr>
          <w:rFonts w:ascii="Calibri"/>
          <w:color w:val="9A9A9E"/>
          <w:w w:val="105"/>
          <w:sz w:val="13"/>
        </w:rPr>
        <w:t>41%</w:t>
      </w:r>
    </w:p>
    <w:p w14:paraId="75065759" w14:textId="77777777" w:rsidR="00FA4FCE" w:rsidRDefault="00FA4FCE">
      <w:pPr>
        <w:spacing w:line="249" w:lineRule="auto"/>
        <w:rPr>
          <w:rFonts w:ascii="Calibri"/>
          <w:sz w:val="13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6" w:space="40"/>
            <w:col w:w="2332" w:space="894"/>
            <w:col w:w="1368"/>
          </w:cols>
        </w:sectPr>
      </w:pPr>
    </w:p>
    <w:p w14:paraId="0F51E5B3" w14:textId="77777777" w:rsidR="00FA4FCE" w:rsidRDefault="00FA4FCE">
      <w:pPr>
        <w:pStyle w:val="BodyText"/>
        <w:spacing w:before="3"/>
        <w:rPr>
          <w:rFonts w:ascii="Calibri"/>
          <w:sz w:val="23"/>
        </w:rPr>
      </w:pPr>
    </w:p>
    <w:p w14:paraId="53E5BAF3" w14:textId="77777777" w:rsidR="00FA4FCE" w:rsidRDefault="00FA4FCE">
      <w:pPr>
        <w:rPr>
          <w:rFonts w:ascii="Calibri"/>
          <w:sz w:val="23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F41DB96" w14:textId="77777777" w:rsidR="00FA4FCE" w:rsidRDefault="009C32EE">
      <w:pPr>
        <w:pStyle w:val="BodyText"/>
        <w:spacing w:before="12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0C91E522" w14:textId="08DDBFFA" w:rsidR="00FA4FCE" w:rsidRDefault="009C32EE">
      <w:pPr>
        <w:pStyle w:val="BodyText"/>
        <w:spacing w:before="40" w:line="237" w:lineRule="auto"/>
        <w:ind w:left="291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3808" behindDoc="0" locked="0" layoutInCell="1" allowOverlap="1" wp14:anchorId="262F126F" wp14:editId="084CE444">
                <wp:simplePos x="0" y="0"/>
                <wp:positionH relativeFrom="page">
                  <wp:posOffset>5791835</wp:posOffset>
                </wp:positionH>
                <wp:positionV relativeFrom="paragraph">
                  <wp:posOffset>135255</wp:posOffset>
                </wp:positionV>
                <wp:extent cx="129540" cy="148590"/>
                <wp:effectExtent l="0" t="0" r="0" b="0"/>
                <wp:wrapNone/>
                <wp:docPr id="1117822484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432EF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F126F" id="Text Box 197" o:spid="_x0000_s1325" type="#_x0000_t202" style="position:absolute;left:0;text-align:left;margin-left:456.05pt;margin-top:10.65pt;width:10.2pt;height:11.7pt;z-index:158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" filled="f" stroked="f">
                <v:textbox style="layout-flow:vertical" inset="0,0,0,0">
                  <w:txbxContent>
                    <w:p w14:paraId="16432EF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4320" behindDoc="0" locked="0" layoutInCell="1" allowOverlap="1" wp14:anchorId="76E3032A" wp14:editId="77D5AF0D">
                <wp:simplePos x="0" y="0"/>
                <wp:positionH relativeFrom="page">
                  <wp:posOffset>5791200</wp:posOffset>
                </wp:positionH>
                <wp:positionV relativeFrom="paragraph">
                  <wp:posOffset>485775</wp:posOffset>
                </wp:positionV>
                <wp:extent cx="129540" cy="215900"/>
                <wp:effectExtent l="0" t="0" r="0" b="0"/>
                <wp:wrapNone/>
                <wp:docPr id="1174314089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D5DC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E3032A" id="Text Box 196" o:spid="_x0000_s1326" type="#_x0000_t202" style="position:absolute;left:0;text-align:left;margin-left:456pt;margin-top:38.25pt;width:10.2pt;height:17pt;z-index:1586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" filled="f" stroked="f">
                <v:textbox style="layout-flow:vertical" inset="0,0,0,0">
                  <w:txbxContent>
                    <w:p w14:paraId="37BD5DC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</w:rPr>
        <w:t>Corp profits to GDP higher last three years after 10y+ of decline –shows a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medium-term earnings upcycle. However, valuations (yield spreads vs bond)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stay expensive even with some softening in bond yields (~6 bps). SBI’s equity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sentiment measure indicated complacency in the markets. Fixed Income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market has broken links with Treasury yields. With treasury yields retracing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higher,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Indian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rates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stayed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supported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with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significant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flattening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curve.</w:t>
      </w:r>
    </w:p>
    <w:p w14:paraId="54100272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053AB8FE" w14:textId="77777777" w:rsidR="00FA4FCE" w:rsidRDefault="00FA4FCE">
      <w:pPr>
        <w:pStyle w:val="BodyText"/>
        <w:rPr>
          <w:sz w:val="16"/>
        </w:rPr>
      </w:pPr>
    </w:p>
    <w:p w14:paraId="38D79921" w14:textId="77777777" w:rsidR="00FA4FCE" w:rsidRDefault="00FA4FCE">
      <w:pPr>
        <w:pStyle w:val="BodyText"/>
        <w:rPr>
          <w:sz w:val="16"/>
        </w:rPr>
      </w:pPr>
    </w:p>
    <w:p w14:paraId="421A4AF3" w14:textId="77777777" w:rsidR="00FA4FCE" w:rsidRDefault="00FA4FCE">
      <w:pPr>
        <w:pStyle w:val="BodyText"/>
        <w:rPr>
          <w:sz w:val="16"/>
        </w:rPr>
      </w:pPr>
    </w:p>
    <w:p w14:paraId="05BA1C74" w14:textId="77777777" w:rsidR="00FA4FCE" w:rsidRDefault="00FA4FCE">
      <w:pPr>
        <w:pStyle w:val="BodyText"/>
        <w:rPr>
          <w:sz w:val="16"/>
        </w:rPr>
      </w:pPr>
    </w:p>
    <w:p w14:paraId="4FE24F41" w14:textId="77777777" w:rsidR="00FA4FCE" w:rsidRDefault="00FA4FCE">
      <w:pPr>
        <w:pStyle w:val="BodyText"/>
        <w:rPr>
          <w:sz w:val="16"/>
        </w:rPr>
      </w:pPr>
    </w:p>
    <w:p w14:paraId="38074489" w14:textId="77777777" w:rsidR="00FA4FCE" w:rsidRDefault="00FA4FCE">
      <w:pPr>
        <w:pStyle w:val="BodyText"/>
        <w:rPr>
          <w:sz w:val="16"/>
        </w:rPr>
      </w:pPr>
    </w:p>
    <w:p w14:paraId="09DD0008" w14:textId="77777777" w:rsidR="00FA4FCE" w:rsidRDefault="00FA4FCE">
      <w:pPr>
        <w:pStyle w:val="BodyText"/>
        <w:rPr>
          <w:sz w:val="16"/>
        </w:rPr>
      </w:pPr>
    </w:p>
    <w:p w14:paraId="7E56F896" w14:textId="77777777" w:rsidR="00FA4FCE" w:rsidRDefault="00FA4FCE">
      <w:pPr>
        <w:pStyle w:val="BodyText"/>
        <w:spacing w:before="2"/>
        <w:rPr>
          <w:sz w:val="15"/>
        </w:rPr>
      </w:pPr>
    </w:p>
    <w:p w14:paraId="698B8FD8" w14:textId="77777777" w:rsidR="00FA4FCE" w:rsidRDefault="009C32EE">
      <w:pPr>
        <w:tabs>
          <w:tab w:val="left" w:pos="817"/>
        </w:tabs>
        <w:spacing w:line="88" w:lineRule="exact"/>
        <w:ind w:left="291"/>
        <w:rPr>
          <w:sz w:val="12"/>
        </w:rPr>
      </w:pP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5"/>
          <w:position w:val="1"/>
          <w:sz w:val="12"/>
        </w:rPr>
        <w:t xml:space="preserve"> </w:t>
      </w:r>
      <w:r>
        <w:rPr>
          <w:color w:val="595B60"/>
          <w:spacing w:val="102"/>
          <w:position w:val="1"/>
          <w:sz w:val="12"/>
        </w:rPr>
        <w:t xml:space="preserve"> </w:t>
      </w:r>
      <w:r>
        <w:rPr>
          <w:color w:val="595B60"/>
          <w:sz w:val="12"/>
        </w:rPr>
        <w:t>Growth</w:t>
      </w:r>
    </w:p>
    <w:p w14:paraId="2A1A4D54" w14:textId="77777777" w:rsidR="00FA4FCE" w:rsidRDefault="00FA4FCE">
      <w:pPr>
        <w:spacing w:line="88" w:lineRule="exact"/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57" w:space="87"/>
            <w:col w:w="4516"/>
          </w:cols>
        </w:sectPr>
      </w:pPr>
    </w:p>
    <w:p w14:paraId="4E154CA8" w14:textId="77777777" w:rsidR="00FA4FCE" w:rsidRDefault="009C32EE">
      <w:pPr>
        <w:pStyle w:val="BodyText"/>
        <w:spacing w:line="237" w:lineRule="auto"/>
        <w:ind w:left="291"/>
        <w:jc w:val="both"/>
      </w:pP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RBI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policy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reiterated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withdrawal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accommodation.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Beyond policy easing expectations, sound macro fundamentals as well as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well matched demand- supply equation has supported the move lower in long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term yields. Stance is to stay cautious on Indian equities and relatively biased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towards large cap. The asset allocation between equity, fixed income 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gold has not changed significantly in the last three months : 40.47% is in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Equities including 15.3% in Large Cap, 9.9% in Mid Cap, and 15.2% in Small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Cap, 37.8% in bonds, 10.7% in Gold through Gold ETF and remaining 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Cash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Equivalents,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Real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Estate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Investment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Trust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Infrastructure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Investment</w:t>
      </w:r>
      <w:r>
        <w:rPr>
          <w:color w:val="595B60"/>
          <w:spacing w:val="-25"/>
        </w:rPr>
        <w:t xml:space="preserve"> </w:t>
      </w:r>
      <w:r>
        <w:rPr>
          <w:color w:val="595B60"/>
        </w:rPr>
        <w:t>Trust.</w:t>
      </w:r>
    </w:p>
    <w:p w14:paraId="222AAB44" w14:textId="77777777" w:rsidR="00FA4FCE" w:rsidRDefault="009C32EE">
      <w:pPr>
        <w:pStyle w:val="BodyText"/>
        <w:rPr>
          <w:sz w:val="14"/>
        </w:rPr>
      </w:pPr>
      <w:r>
        <w:br w:type="column"/>
      </w:r>
    </w:p>
    <w:p w14:paraId="59F90833" w14:textId="72F24BD8" w:rsidR="00FA4FCE" w:rsidRDefault="009C32EE">
      <w:pPr>
        <w:ind w:left="246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6880" behindDoc="0" locked="0" layoutInCell="1" allowOverlap="1" wp14:anchorId="7DFD5019" wp14:editId="3640E732">
                <wp:simplePos x="0" y="0"/>
                <wp:positionH relativeFrom="page">
                  <wp:posOffset>4751705</wp:posOffset>
                </wp:positionH>
                <wp:positionV relativeFrom="paragraph">
                  <wp:posOffset>127635</wp:posOffset>
                </wp:positionV>
                <wp:extent cx="2451735" cy="2194560"/>
                <wp:effectExtent l="0" t="0" r="0" b="0"/>
                <wp:wrapNone/>
                <wp:docPr id="260986358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3ED49501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7063A0F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4EE2380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4718EDB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C65275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SBI Gold ETF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FA34EF5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14.8</w:t>
                                  </w:r>
                                </w:p>
                              </w:tc>
                            </w:tr>
                            <w:tr w:rsidR="00FA4FCE" w14:paraId="4177507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265323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2053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F45526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5.1</w:t>
                                  </w:r>
                                </w:p>
                              </w:tc>
                            </w:tr>
                            <w:tr w:rsidR="00FA4FCE" w14:paraId="227E218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95712F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Embassy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Office Parks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Reit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C80565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2.9</w:t>
                                  </w:r>
                                </w:p>
                              </w:tc>
                            </w:tr>
                            <w:tr w:rsidR="00FA4FCE" w14:paraId="369CC7E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BD9EA0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1F4C7A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407F7C5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7ACFDF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298F1C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0093E29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5D0E4E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Projects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9EB3D1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FA4FCE" w14:paraId="4C0D091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468940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Wipro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B03637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1DA6548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B222D8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GAIL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(India)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939E8D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6DB17EB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10673E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Muthoot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F990DC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2F0D45A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D5788B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Godrej 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22420D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</w:tbl>
                          <w:p w14:paraId="2B3503B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D5019" id="Text Box 195" o:spid="_x0000_s1327" type="#_x0000_t202" style="position:absolute;left:0;text-align:left;margin-left:374.15pt;margin-top:10.05pt;width:193.05pt;height:172.8pt;z-index:1586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3ED49501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37063A0F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4EE2380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4718EDB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C65275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SBI Gold ETF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FA34EF5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14.8</w:t>
                            </w:r>
                          </w:p>
                        </w:tc>
                      </w:tr>
                      <w:tr w:rsidR="00FA4FCE" w14:paraId="4177507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265323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2053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F45526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5.1</w:t>
                            </w:r>
                          </w:p>
                        </w:tc>
                      </w:tr>
                      <w:tr w:rsidR="00FA4FCE" w14:paraId="227E218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95712F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Embassy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Office Parks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Reit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C80565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2.9</w:t>
                            </w:r>
                          </w:p>
                        </w:tc>
                      </w:tr>
                      <w:tr w:rsidR="00FA4FCE" w14:paraId="369CC7E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BD9EA0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1F4C7A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407F7C5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7ACFDF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2037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298F1C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0093E29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5D0E4E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Projects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9EB3D1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  <w:tr w:rsidR="00FA4FCE" w14:paraId="4C0D091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468940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Wipro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B03637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1DA6548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B222D8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GAIL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(India)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939E8D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6DB17EB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10673E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Muthoot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F990DC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2F0D45A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D5788B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Godrej 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22420D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</w:tbl>
                    <w:p w14:paraId="2B3503B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1BC64B8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17" w:space="40"/>
            <w:col w:w="4603"/>
          </w:cols>
        </w:sectPr>
      </w:pPr>
    </w:p>
    <w:p w14:paraId="7370B8AA" w14:textId="77777777" w:rsidR="00FA4FCE" w:rsidRDefault="00FA4FCE">
      <w:pPr>
        <w:pStyle w:val="BodyText"/>
        <w:spacing w:before="11"/>
        <w:rPr>
          <w:sz w:val="2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64FEF8E5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46693915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4DBFC70D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51441131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3B546BFA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30BF343B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3243902E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53B47EFA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49F4E46" w14:textId="77777777" w:rsidR="00FA4FCE" w:rsidRDefault="009C32EE">
            <w:pPr>
              <w:pStyle w:val="TableParagraph"/>
              <w:spacing w:before="102"/>
              <w:ind w:left="46" w:right="44"/>
              <w:jc w:val="center"/>
              <w:rPr>
                <w:sz w:val="11"/>
              </w:rPr>
            </w:pPr>
            <w:r>
              <w:rPr>
                <w:color w:val="595B60"/>
                <w:w w:val="105"/>
                <w:sz w:val="11"/>
              </w:rPr>
              <w:t>SBI</w:t>
            </w:r>
            <w:r>
              <w:rPr>
                <w:color w:val="595B60"/>
                <w:spacing w:val="6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Multi</w:t>
            </w:r>
            <w:r>
              <w:rPr>
                <w:color w:val="595B60"/>
                <w:spacing w:val="-1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Asset</w:t>
            </w:r>
            <w:r>
              <w:rPr>
                <w:color w:val="595B60"/>
                <w:spacing w:val="-1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Allocation</w:t>
            </w:r>
            <w:r>
              <w:rPr>
                <w:color w:val="595B60"/>
                <w:spacing w:val="7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Reg</w:t>
            </w:r>
            <w:r>
              <w:rPr>
                <w:color w:val="595B60"/>
                <w:spacing w:val="6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0E8A882F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2.0</w:t>
            </w:r>
          </w:p>
        </w:tc>
        <w:tc>
          <w:tcPr>
            <w:tcW w:w="933" w:type="dxa"/>
            <w:shd w:val="clear" w:color="auto" w:fill="E2E2E4"/>
          </w:tcPr>
          <w:p w14:paraId="739721C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26.9</w:t>
            </w:r>
          </w:p>
        </w:tc>
        <w:tc>
          <w:tcPr>
            <w:tcW w:w="933" w:type="dxa"/>
            <w:shd w:val="clear" w:color="auto" w:fill="E2E2E4"/>
          </w:tcPr>
          <w:p w14:paraId="07F6C92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14.9</w:t>
            </w:r>
          </w:p>
        </w:tc>
        <w:tc>
          <w:tcPr>
            <w:tcW w:w="933" w:type="dxa"/>
            <w:shd w:val="clear" w:color="auto" w:fill="E2E2E4"/>
          </w:tcPr>
          <w:p w14:paraId="219071B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13.4</w:t>
            </w:r>
          </w:p>
        </w:tc>
        <w:tc>
          <w:tcPr>
            <w:tcW w:w="994" w:type="dxa"/>
            <w:shd w:val="clear" w:color="auto" w:fill="E2E2E4"/>
          </w:tcPr>
          <w:p w14:paraId="3D67D71E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9.2</w:t>
            </w:r>
          </w:p>
        </w:tc>
      </w:tr>
      <w:tr w:rsidR="00FA4FCE" w14:paraId="0CBCFD66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E7817EF" w14:textId="77777777" w:rsidR="00FA4FCE" w:rsidRDefault="009C32EE">
            <w:pPr>
              <w:pStyle w:val="TableParagraph"/>
              <w:spacing w:before="108"/>
              <w:ind w:left="47" w:right="44"/>
              <w:jc w:val="center"/>
              <w:rPr>
                <w:sz w:val="10"/>
              </w:rPr>
            </w:pPr>
            <w:r>
              <w:rPr>
                <w:color w:val="595B60"/>
                <w:w w:val="105"/>
                <w:sz w:val="10"/>
              </w:rPr>
              <w:lastRenderedPageBreak/>
              <w:t>India</w:t>
            </w:r>
            <w:r>
              <w:rPr>
                <w:color w:val="595B60"/>
                <w:spacing w:val="9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Fund</w:t>
            </w:r>
            <w:r>
              <w:rPr>
                <w:color w:val="595B60"/>
                <w:spacing w:val="10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Dynamic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Asset</w:t>
            </w:r>
            <w:r>
              <w:rPr>
                <w:color w:val="595B60"/>
                <w:spacing w:val="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Allocation</w:t>
            </w:r>
          </w:p>
        </w:tc>
        <w:tc>
          <w:tcPr>
            <w:tcW w:w="933" w:type="dxa"/>
            <w:shd w:val="clear" w:color="auto" w:fill="E2E2E4"/>
          </w:tcPr>
          <w:p w14:paraId="703B00DD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229D24B5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01960880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73D0DAAF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94" w:type="dxa"/>
            <w:shd w:val="clear" w:color="auto" w:fill="E2E2E4"/>
          </w:tcPr>
          <w:p w14:paraId="2E6250A8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35304059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951E6A7" w14:textId="77777777" w:rsidR="00FA4FCE" w:rsidRDefault="009C32EE">
            <w:pPr>
              <w:pStyle w:val="TableParagraph"/>
              <w:spacing w:before="77" w:line="211" w:lineRule="auto"/>
              <w:ind w:left="69" w:right="697"/>
              <w:rPr>
                <w:sz w:val="9"/>
              </w:rPr>
            </w:pPr>
            <w:r>
              <w:rPr>
                <w:color w:val="595B60"/>
                <w:w w:val="105"/>
                <w:sz w:val="9"/>
              </w:rPr>
              <w:t>Nifty 50 Hybrid Composite</w:t>
            </w:r>
            <w:r>
              <w:rPr>
                <w:color w:val="595B60"/>
                <w:spacing w:val="-23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Debt 50:50</w:t>
            </w:r>
            <w:r>
              <w:rPr>
                <w:color w:val="595B60"/>
                <w:spacing w:val="1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Index</w:t>
            </w:r>
          </w:p>
        </w:tc>
        <w:tc>
          <w:tcPr>
            <w:tcW w:w="933" w:type="dxa"/>
            <w:shd w:val="clear" w:color="auto" w:fill="E2E2E4"/>
          </w:tcPr>
          <w:p w14:paraId="660A8223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3C2F610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19.2</w:t>
            </w:r>
          </w:p>
        </w:tc>
        <w:tc>
          <w:tcPr>
            <w:tcW w:w="933" w:type="dxa"/>
            <w:shd w:val="clear" w:color="auto" w:fill="E2E2E4"/>
          </w:tcPr>
          <w:p w14:paraId="00A9AA4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10.9</w:t>
            </w:r>
          </w:p>
        </w:tc>
        <w:tc>
          <w:tcPr>
            <w:tcW w:w="933" w:type="dxa"/>
            <w:shd w:val="clear" w:color="auto" w:fill="E2E2E4"/>
          </w:tcPr>
          <w:p w14:paraId="07F7094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12.4</w:t>
            </w:r>
          </w:p>
        </w:tc>
        <w:tc>
          <w:tcPr>
            <w:tcW w:w="994" w:type="dxa"/>
            <w:shd w:val="clear" w:color="auto" w:fill="E2E2E4"/>
          </w:tcPr>
          <w:p w14:paraId="2B2B3F83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1721578F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528D423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Kotak</w:t>
      </w:r>
      <w:r>
        <w:rPr>
          <w:color w:val="002134"/>
          <w:spacing w:val="-13"/>
          <w:w w:val="95"/>
        </w:rPr>
        <w:t xml:space="preserve"> </w:t>
      </w:r>
      <w:r>
        <w:rPr>
          <w:color w:val="002134"/>
          <w:w w:val="95"/>
        </w:rPr>
        <w:t>Equity</w:t>
      </w:r>
      <w:r>
        <w:rPr>
          <w:color w:val="002134"/>
          <w:spacing w:val="-13"/>
          <w:w w:val="95"/>
        </w:rPr>
        <w:t xml:space="preserve"> </w:t>
      </w:r>
      <w:r>
        <w:rPr>
          <w:color w:val="002134"/>
          <w:w w:val="95"/>
        </w:rPr>
        <w:t>Savings</w:t>
      </w:r>
      <w:r>
        <w:rPr>
          <w:color w:val="002134"/>
          <w:spacing w:val="-13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3A5F3A57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724DE1F6" w14:textId="431FD5DB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79F6DA5F" wp14:editId="6CDBB0F0">
                <wp:extent cx="4216400" cy="910590"/>
                <wp:effectExtent l="0" t="0" r="0" b="0"/>
                <wp:docPr id="1802670764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91059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544FB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True-to-label</w:t>
                            </w:r>
                            <w:r>
                              <w:rPr>
                                <w:color w:val="002134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savings</w:t>
                            </w:r>
                            <w:r>
                              <w:rPr>
                                <w:color w:val="002134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that</w:t>
                            </w:r>
                            <w:r>
                              <w:rPr>
                                <w:color w:val="002134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aims</w:t>
                            </w:r>
                            <w:r>
                              <w:rPr>
                                <w:color w:val="002134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deliver</w:t>
                            </w:r>
                            <w:r>
                              <w:rPr>
                                <w:color w:val="002134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stable</w:t>
                            </w:r>
                            <w:r>
                              <w:rPr>
                                <w:color w:val="002134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risk-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adjusted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returns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compared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peers.</w:t>
                            </w:r>
                          </w:p>
                          <w:p w14:paraId="14E41F90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Directional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limited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~25%-30%,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debt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allocations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managed.</w:t>
                            </w:r>
                          </w:p>
                          <w:p w14:paraId="0E9B8AA4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Proven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long-term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performance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track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record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risk-adjusted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returns.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F6DA5F" id="Text Box 194" o:spid="_x0000_s1328" type="#_x0000_t202" style="width:332pt;height:7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" fillcolor="#d8d8da" stroked="f">
                <v:textbox inset="0,0,0,0">
                  <w:txbxContent>
                    <w:p w14:paraId="137544FB" w14:textId="77777777" w:rsidR="00FA4FCE" w:rsidRDefault="009C32EE"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True-to-label</w:t>
                      </w:r>
                      <w:r>
                        <w:rPr>
                          <w:color w:val="002134"/>
                          <w:spacing w:val="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equity</w:t>
                      </w:r>
                      <w:r>
                        <w:rPr>
                          <w:color w:val="002134"/>
                          <w:spacing w:val="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savings</w:t>
                      </w:r>
                      <w:r>
                        <w:rPr>
                          <w:color w:val="002134"/>
                          <w:spacing w:val="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that</w:t>
                      </w:r>
                      <w:r>
                        <w:rPr>
                          <w:color w:val="002134"/>
                          <w:spacing w:val="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aims</w:t>
                      </w:r>
                      <w:r>
                        <w:rPr>
                          <w:color w:val="002134"/>
                          <w:spacing w:val="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deliver</w:t>
                      </w:r>
                      <w:r>
                        <w:rPr>
                          <w:color w:val="002134"/>
                          <w:spacing w:val="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stable</w:t>
                      </w:r>
                      <w:r>
                        <w:rPr>
                          <w:color w:val="002134"/>
                          <w:spacing w:val="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risk-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adjusted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returns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compared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peers.</w:t>
                      </w:r>
                    </w:p>
                    <w:p w14:paraId="14E41F90" w14:textId="77777777" w:rsidR="00FA4FCE" w:rsidRDefault="009C32EE"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Directional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equity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limited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4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~25%-30%,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debt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allocations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managed.</w:t>
                      </w:r>
                    </w:p>
                    <w:p w14:paraId="0E9B8AA4" w14:textId="77777777" w:rsidR="00FA4FCE" w:rsidRDefault="009C32EE"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Proven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long-term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performance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track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record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of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risk-adjusted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returns.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E289B6" w14:textId="77777777" w:rsidR="00FA4FCE" w:rsidRDefault="009C32EE">
      <w:pPr>
        <w:tabs>
          <w:tab w:val="left" w:pos="6925"/>
        </w:tabs>
        <w:spacing w:before="32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7DC9E1F5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6"/>
        <w:rPr>
          <w:sz w:val="20"/>
        </w:rPr>
      </w:pPr>
      <w:r>
        <w:rPr>
          <w:color w:val="595B60"/>
          <w:sz w:val="20"/>
        </w:rPr>
        <w:t>Idea generation blends external research along with strong in-house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capabilities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arrive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decision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inducting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new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ideas. Top-down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sectoral view is supplemented with bottom-up stock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selection for final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portfolio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construction.</w:t>
      </w:r>
    </w:p>
    <w:p w14:paraId="44EE61D9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portfolio construct of the scheme is to keep the directional equity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exposure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~25%-30%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(large-cap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biased),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balance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allocated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arbitrage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opportunities</w:t>
      </w:r>
      <w:r>
        <w:rPr>
          <w:color w:val="595B60"/>
          <w:spacing w:val="1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(to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qualify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as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equity-oriented</w:t>
      </w:r>
      <w:r>
        <w:rPr>
          <w:color w:val="595B60"/>
          <w:spacing w:val="1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fund).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Debt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allocation</w:t>
      </w:r>
      <w:r>
        <w:rPr>
          <w:color w:val="595B60"/>
          <w:spacing w:val="-4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is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managed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safest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quadrant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~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no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credit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risk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or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duration-risk.</w:t>
      </w:r>
    </w:p>
    <w:p w14:paraId="082CA6C4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6"/>
        <w:rPr>
          <w:sz w:val="20"/>
        </w:rPr>
      </w:pPr>
      <w:r>
        <w:rPr>
          <w:color w:val="595B60"/>
          <w:sz w:val="20"/>
        </w:rPr>
        <w:t>Fund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categorizes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stocks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from A-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(E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avoided)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reflect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descending levels of exposure that can be taken on the stock as a % of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portfolio, and depends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 its benchmark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weight, market cap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 liquidity.</w:t>
      </w:r>
    </w:p>
    <w:p w14:paraId="34065404" w14:textId="77777777" w:rsidR="00FA4FCE" w:rsidRDefault="009C32EE">
      <w:pPr>
        <w:pStyle w:val="Heading4"/>
        <w:tabs>
          <w:tab w:val="left" w:pos="6925"/>
        </w:tabs>
        <w:spacing w:before="134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71D1FABC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The scheme invest across equity, debt and arbitrage. In addition to being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exposed to equity market risks, the scheme is also exposed to basis risks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arising due to its use of derivatives, credit risk from allocations into lower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credit papers and interest rate risks. The scheme can underperform peers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extended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bull-runs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relatively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lower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directional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equity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exposure.</w:t>
      </w:r>
    </w:p>
    <w:p w14:paraId="1F8D03F9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7FDE1CBA" w14:textId="77777777" w:rsidR="00FA4FCE" w:rsidRDefault="009C32EE">
      <w:pPr>
        <w:pStyle w:val="BodyText"/>
        <w:spacing w:before="165" w:line="237" w:lineRule="auto"/>
        <w:ind w:left="291" w:right="6"/>
        <w:jc w:val="both"/>
      </w:pPr>
      <w:r>
        <w:rPr>
          <w:color w:val="595B60"/>
        </w:rPr>
        <w:t>The scheme has outperformed its peer group and benchmark over the 5Yr</w:t>
      </w:r>
      <w:r>
        <w:rPr>
          <w:color w:val="595B60"/>
          <w:spacing w:val="1"/>
        </w:rPr>
        <w:t xml:space="preserve"> </w:t>
      </w:r>
      <w:r>
        <w:rPr>
          <w:color w:val="595B60"/>
          <w:spacing w:val="-1"/>
        </w:rPr>
        <w:t>period</w:t>
      </w:r>
      <w:r>
        <w:rPr>
          <w:color w:val="595B60"/>
          <w:spacing w:val="-10"/>
        </w:rPr>
        <w:t xml:space="preserve"> </w:t>
      </w:r>
      <w:r>
        <w:rPr>
          <w:color w:val="595B60"/>
          <w:spacing w:val="-1"/>
        </w:rPr>
        <w:t>ending</w:t>
      </w:r>
      <w:r>
        <w:rPr>
          <w:color w:val="595B60"/>
          <w:spacing w:val="-9"/>
        </w:rPr>
        <w:t xml:space="preserve"> </w:t>
      </w:r>
      <w:r>
        <w:rPr>
          <w:color w:val="595B60"/>
          <w:spacing w:val="-1"/>
        </w:rPr>
        <w:t>29th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February,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2024.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This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was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largely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attributable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lower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overall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directional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equity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exposure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compared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peers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prudent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management.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outperformed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peers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across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all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time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frames.</w:t>
      </w:r>
    </w:p>
    <w:p w14:paraId="07011165" w14:textId="77777777" w:rsidR="00FA4FCE" w:rsidRDefault="009C32EE">
      <w:pPr>
        <w:pStyle w:val="BodyText"/>
        <w:spacing w:before="106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4F05130D" w14:textId="77777777" w:rsidR="00FA4FCE" w:rsidRDefault="009C32EE">
      <w:pPr>
        <w:pStyle w:val="BodyText"/>
        <w:spacing w:before="44" w:line="237" w:lineRule="auto"/>
        <w:ind w:left="291" w:right="6"/>
        <w:jc w:val="both"/>
      </w:pPr>
      <w:r>
        <w:rPr>
          <w:color w:val="595B60"/>
          <w:w w:val="95"/>
        </w:rPr>
        <w:t>The global inflation has peaked and there are expectations that central banks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shall take a pause in rate hikes. This is a good situation for the FIIs flows to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India. They expect higher than the benchmark MSCI allocations coming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India over the course of next few years. GST collections have been robust.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Credit growth is also very strong buoyed by the sharp increase in retail credit.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crop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acreage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increasing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prices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stable,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expect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slight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uptick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rural economy. The ongoing festive season shall lead to buoyant activity and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that can carry forward on account of busy marriage season and spends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around the election period. India’s GDP growth estimates for the current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financial year 2023-24 are now estimated to top 8%.The Q3FY24 earnings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season is a mixed bag with muted revenue growth but elevated profitability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ratios.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They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expect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growth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trajectory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domestic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oriented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businesses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be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more resilient than those with global linkages. Crude oil prices are very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volatile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but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are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showing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signs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weakness. The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recent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drop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energy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prices</w:t>
      </w:r>
      <w:r>
        <w:rPr>
          <w:color w:val="595B60"/>
          <w:spacing w:val="6"/>
          <w:w w:val="95"/>
        </w:rPr>
        <w:t xml:space="preserve"> </w:t>
      </w:r>
      <w:r>
        <w:rPr>
          <w:color w:val="595B60"/>
          <w:w w:val="95"/>
        </w:rPr>
        <w:t>,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  <w:w w:val="95"/>
        </w:rPr>
        <w:t>if it sustains, shall augur well for the inflation data to be muted ahead. This can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also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lead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better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profitability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improve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consumption.</w:t>
      </w:r>
    </w:p>
    <w:p w14:paraId="10B8BEE1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1A7F7975" w14:textId="77777777" w:rsidR="00FA4FCE" w:rsidRDefault="009C32EE">
      <w:pPr>
        <w:ind w:right="276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27634E6E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27C48C08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3A3CDFFB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56BF579B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4C696830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02CEE8A3" w14:textId="77777777" w:rsidR="00FA4FCE" w:rsidRDefault="009C32EE">
            <w:pPr>
              <w:pStyle w:val="TableParagraph"/>
              <w:spacing w:before="0" w:line="146" w:lineRule="exact"/>
              <w:ind w:left="763" w:right="55" w:hanging="705"/>
              <w:rPr>
                <w:sz w:val="13"/>
              </w:rPr>
            </w:pPr>
            <w:r>
              <w:rPr>
                <w:color w:val="595B60"/>
                <w:sz w:val="13"/>
              </w:rPr>
              <w:t>Abhishek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Bisen,</w:t>
            </w:r>
            <w:r>
              <w:rPr>
                <w:color w:val="595B60"/>
                <w:spacing w:val="5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Devender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Singhal,</w:t>
            </w:r>
            <w:r>
              <w:rPr>
                <w:color w:val="595B60"/>
                <w:spacing w:val="-3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Hiten</w:t>
            </w:r>
            <w:r>
              <w:rPr>
                <w:color w:val="595B60"/>
                <w:spacing w:val="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Shah</w:t>
            </w:r>
          </w:p>
        </w:tc>
      </w:tr>
      <w:tr w:rsidR="00FA4FCE" w14:paraId="50307473" w14:textId="77777777">
        <w:trPr>
          <w:trHeight w:val="562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590BD77" w14:textId="77777777" w:rsidR="00FA4FCE" w:rsidRDefault="009C32EE">
            <w:pPr>
              <w:pStyle w:val="TableParagraph"/>
              <w:spacing w:before="48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1CC134C8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B129920" w14:textId="77777777" w:rsidR="00FA4FCE" w:rsidRDefault="009C32EE">
            <w:pPr>
              <w:pStyle w:val="TableParagraph"/>
              <w:spacing w:before="48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13th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October,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2014</w:t>
            </w:r>
          </w:p>
          <w:p w14:paraId="53892A81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46,150</w:t>
            </w:r>
          </w:p>
        </w:tc>
      </w:tr>
      <w:tr w:rsidR="00FA4FCE" w14:paraId="386FB95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DF0349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31E9CBC" w14:textId="77777777" w:rsidR="00FA4FCE" w:rsidRDefault="009C32EE">
            <w:pPr>
              <w:pStyle w:val="TableParagraph"/>
              <w:spacing w:before="65"/>
              <w:ind w:left="96" w:right="100"/>
              <w:jc w:val="center"/>
              <w:rPr>
                <w:sz w:val="13"/>
              </w:rPr>
            </w:pPr>
            <w:r>
              <w:rPr>
                <w:color w:val="595B60"/>
                <w:sz w:val="13"/>
              </w:rPr>
              <w:t>NIFTY Equity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Savings</w:t>
            </w:r>
            <w:r>
              <w:rPr>
                <w:color w:val="595B60"/>
                <w:spacing w:val="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TR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INR</w:t>
            </w:r>
          </w:p>
        </w:tc>
      </w:tr>
      <w:tr w:rsidR="00FA4FCE" w14:paraId="66FE21B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125ADF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D8FF6DD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INF174K01C78</w:t>
            </w:r>
          </w:p>
        </w:tc>
      </w:tr>
      <w:tr w:rsidR="00FA4FCE" w14:paraId="076EEC7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E6195B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0B8AA6D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1.90%</w:t>
            </w:r>
          </w:p>
        </w:tc>
      </w:tr>
      <w:tr w:rsidR="00FA4FCE" w14:paraId="0D9AC56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5736FE5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Standard Deviation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898810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3.95%</w:t>
            </w:r>
          </w:p>
        </w:tc>
      </w:tr>
      <w:tr w:rsidR="00FA4FCE" w14:paraId="5A36E5C5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593F4E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Sharpe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828399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1.51</w:t>
            </w:r>
          </w:p>
        </w:tc>
      </w:tr>
      <w:tr w:rsidR="00FA4FCE" w14:paraId="649686CC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719971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3Y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Beta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BC58BF1" w14:textId="77777777" w:rsidR="00FA4FCE" w:rsidRDefault="009C32EE">
            <w:pPr>
              <w:pStyle w:val="TableParagraph"/>
              <w:spacing w:before="59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4CDD1BE4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7DBE2FD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043DAB3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5983D04B" w14:textId="1C209A99" w:rsidR="00FA4FCE" w:rsidRDefault="009C32EE">
      <w:pPr>
        <w:spacing w:before="83"/>
        <w:ind w:left="237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67904" behindDoc="0" locked="0" layoutInCell="1" allowOverlap="1" wp14:anchorId="24D549F5" wp14:editId="6FC2B82D">
                <wp:simplePos x="0" y="0"/>
                <wp:positionH relativeFrom="page">
                  <wp:posOffset>4991100</wp:posOffset>
                </wp:positionH>
                <wp:positionV relativeFrom="paragraph">
                  <wp:posOffset>248285</wp:posOffset>
                </wp:positionV>
                <wp:extent cx="1729740" cy="1635760"/>
                <wp:effectExtent l="0" t="0" r="0" b="0"/>
                <wp:wrapNone/>
                <wp:docPr id="578493354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9740" cy="1635760"/>
                          <a:chOff x="7860" y="391"/>
                          <a:chExt cx="2724" cy="2576"/>
                        </a:xfrm>
                      </wpg:grpSpPr>
                      <wps:wsp>
                        <wps:cNvPr id="872162573" name="Freeform 193"/>
                        <wps:cNvSpPr>
                          <a:spLocks/>
                        </wps:cNvSpPr>
                        <wps:spPr bwMode="auto">
                          <a:xfrm>
                            <a:off x="9295" y="391"/>
                            <a:ext cx="1288" cy="2576"/>
                          </a:xfrm>
                          <a:custGeom>
                            <a:avLst/>
                            <a:gdLst>
                              <a:gd name="T0" fmla="+- 0 9307 9295"/>
                              <a:gd name="T1" fmla="*/ T0 w 1288"/>
                              <a:gd name="T2" fmla="+- 0 2324 391"/>
                              <a:gd name="T3" fmla="*/ 2324 h 2576"/>
                              <a:gd name="T4" fmla="+- 0 9455 9295"/>
                              <a:gd name="T5" fmla="*/ T4 w 1288"/>
                              <a:gd name="T6" fmla="+- 0 2304 391"/>
                              <a:gd name="T7" fmla="*/ 2304 h 2576"/>
                              <a:gd name="T8" fmla="+- 0 9589 9295"/>
                              <a:gd name="T9" fmla="*/ T8 w 1288"/>
                              <a:gd name="T10" fmla="+- 0 2253 391"/>
                              <a:gd name="T11" fmla="*/ 2253 h 2576"/>
                              <a:gd name="T12" fmla="+- 0 9707 9295"/>
                              <a:gd name="T13" fmla="*/ T12 w 1288"/>
                              <a:gd name="T14" fmla="+- 0 2174 391"/>
                              <a:gd name="T15" fmla="*/ 2174 h 2576"/>
                              <a:gd name="T16" fmla="+- 0 9805 9295"/>
                              <a:gd name="T17" fmla="*/ T16 w 1288"/>
                              <a:gd name="T18" fmla="+- 0 2073 391"/>
                              <a:gd name="T19" fmla="*/ 2073 h 2576"/>
                              <a:gd name="T20" fmla="+- 0 9879 9295"/>
                              <a:gd name="T21" fmla="*/ T20 w 1288"/>
                              <a:gd name="T22" fmla="+- 0 1952 391"/>
                              <a:gd name="T23" fmla="*/ 1952 h 2576"/>
                              <a:gd name="T24" fmla="+- 0 9925 9295"/>
                              <a:gd name="T25" fmla="*/ T24 w 1288"/>
                              <a:gd name="T26" fmla="+- 0 1815 391"/>
                              <a:gd name="T27" fmla="*/ 1815 h 2576"/>
                              <a:gd name="T28" fmla="+- 0 9939 9295"/>
                              <a:gd name="T29" fmla="*/ T28 w 1288"/>
                              <a:gd name="T30" fmla="+- 0 1668 391"/>
                              <a:gd name="T31" fmla="*/ 1668 h 2576"/>
                              <a:gd name="T32" fmla="+- 0 9920 9295"/>
                              <a:gd name="T33" fmla="*/ T32 w 1288"/>
                              <a:gd name="T34" fmla="+- 0 1522 391"/>
                              <a:gd name="T35" fmla="*/ 1522 h 2576"/>
                              <a:gd name="T36" fmla="+- 0 9870 9295"/>
                              <a:gd name="T37" fmla="*/ T36 w 1288"/>
                              <a:gd name="T38" fmla="+- 0 1389 391"/>
                              <a:gd name="T39" fmla="*/ 1389 h 2576"/>
                              <a:gd name="T40" fmla="+- 0 9793 9295"/>
                              <a:gd name="T41" fmla="*/ T40 w 1288"/>
                              <a:gd name="T42" fmla="+- 0 1271 391"/>
                              <a:gd name="T43" fmla="*/ 1271 h 2576"/>
                              <a:gd name="T44" fmla="+- 0 9694 9295"/>
                              <a:gd name="T45" fmla="*/ T44 w 1288"/>
                              <a:gd name="T46" fmla="+- 0 1174 391"/>
                              <a:gd name="T47" fmla="*/ 1174 h 2576"/>
                              <a:gd name="T48" fmla="+- 0 9575 9295"/>
                              <a:gd name="T49" fmla="*/ T48 w 1288"/>
                              <a:gd name="T50" fmla="+- 0 1100 391"/>
                              <a:gd name="T51" fmla="*/ 1100 h 2576"/>
                              <a:gd name="T52" fmla="+- 0 9441 9295"/>
                              <a:gd name="T53" fmla="*/ T52 w 1288"/>
                              <a:gd name="T54" fmla="+- 0 1052 391"/>
                              <a:gd name="T55" fmla="*/ 1052 h 2576"/>
                              <a:gd name="T56" fmla="+- 0 9295 9295"/>
                              <a:gd name="T57" fmla="*/ T56 w 1288"/>
                              <a:gd name="T58" fmla="+- 0 1036 391"/>
                              <a:gd name="T59" fmla="*/ 1036 h 2576"/>
                              <a:gd name="T60" fmla="+- 0 9371 9295"/>
                              <a:gd name="T61" fmla="*/ T60 w 1288"/>
                              <a:gd name="T62" fmla="+- 0 394 391"/>
                              <a:gd name="T63" fmla="*/ 394 h 2576"/>
                              <a:gd name="T64" fmla="+- 0 9519 9295"/>
                              <a:gd name="T65" fmla="*/ T64 w 1288"/>
                              <a:gd name="T66" fmla="+- 0 411 391"/>
                              <a:gd name="T67" fmla="*/ 411 h 2576"/>
                              <a:gd name="T68" fmla="+- 0 9661 9295"/>
                              <a:gd name="T69" fmla="*/ T68 w 1288"/>
                              <a:gd name="T70" fmla="+- 0 444 391"/>
                              <a:gd name="T71" fmla="*/ 444 h 2576"/>
                              <a:gd name="T72" fmla="+- 0 9796 9295"/>
                              <a:gd name="T73" fmla="*/ T72 w 1288"/>
                              <a:gd name="T74" fmla="+- 0 493 391"/>
                              <a:gd name="T75" fmla="*/ 493 h 2576"/>
                              <a:gd name="T76" fmla="+- 0 9925 9295"/>
                              <a:gd name="T77" fmla="*/ T76 w 1288"/>
                              <a:gd name="T78" fmla="+- 0 556 391"/>
                              <a:gd name="T79" fmla="*/ 556 h 2576"/>
                              <a:gd name="T80" fmla="+- 0 10044 9295"/>
                              <a:gd name="T81" fmla="*/ T80 w 1288"/>
                              <a:gd name="T82" fmla="+- 0 632 391"/>
                              <a:gd name="T83" fmla="*/ 632 h 2576"/>
                              <a:gd name="T84" fmla="+- 0 10155 9295"/>
                              <a:gd name="T85" fmla="*/ T84 w 1288"/>
                              <a:gd name="T86" fmla="+- 0 720 391"/>
                              <a:gd name="T87" fmla="*/ 720 h 2576"/>
                              <a:gd name="T88" fmla="+- 0 10254 9295"/>
                              <a:gd name="T89" fmla="*/ T88 w 1288"/>
                              <a:gd name="T90" fmla="+- 0 820 391"/>
                              <a:gd name="T91" fmla="*/ 820 h 2576"/>
                              <a:gd name="T92" fmla="+- 0 10343 9295"/>
                              <a:gd name="T93" fmla="*/ T92 w 1288"/>
                              <a:gd name="T94" fmla="+- 0 930 391"/>
                              <a:gd name="T95" fmla="*/ 930 h 2576"/>
                              <a:gd name="T96" fmla="+- 0 10419 9295"/>
                              <a:gd name="T97" fmla="*/ T96 w 1288"/>
                              <a:gd name="T98" fmla="+- 0 1050 391"/>
                              <a:gd name="T99" fmla="*/ 1050 h 2576"/>
                              <a:gd name="T100" fmla="+- 0 10482 9295"/>
                              <a:gd name="T101" fmla="*/ T100 w 1288"/>
                              <a:gd name="T102" fmla="+- 0 1178 391"/>
                              <a:gd name="T103" fmla="*/ 1178 h 2576"/>
                              <a:gd name="T104" fmla="+- 0 10530 9295"/>
                              <a:gd name="T105" fmla="*/ T104 w 1288"/>
                              <a:gd name="T106" fmla="+- 0 1314 391"/>
                              <a:gd name="T107" fmla="*/ 1314 h 2576"/>
                              <a:gd name="T108" fmla="+- 0 10564 9295"/>
                              <a:gd name="T109" fmla="*/ T108 w 1288"/>
                              <a:gd name="T110" fmla="+- 0 1456 391"/>
                              <a:gd name="T111" fmla="*/ 1456 h 2576"/>
                              <a:gd name="T112" fmla="+- 0 10581 9295"/>
                              <a:gd name="T113" fmla="*/ T112 w 1288"/>
                              <a:gd name="T114" fmla="+- 0 1604 391"/>
                              <a:gd name="T115" fmla="*/ 1604 h 2576"/>
                              <a:gd name="T116" fmla="+- 0 10581 9295"/>
                              <a:gd name="T117" fmla="*/ T116 w 1288"/>
                              <a:gd name="T118" fmla="+- 0 1754 391"/>
                              <a:gd name="T119" fmla="*/ 1754 h 2576"/>
                              <a:gd name="T120" fmla="+- 0 10564 9295"/>
                              <a:gd name="T121" fmla="*/ T120 w 1288"/>
                              <a:gd name="T122" fmla="+- 0 1900 391"/>
                              <a:gd name="T123" fmla="*/ 1900 h 2576"/>
                              <a:gd name="T124" fmla="+- 0 10532 9295"/>
                              <a:gd name="T125" fmla="*/ T124 w 1288"/>
                              <a:gd name="T126" fmla="+- 0 2041 391"/>
                              <a:gd name="T127" fmla="*/ 2041 h 2576"/>
                              <a:gd name="T128" fmla="+- 0 10484 9295"/>
                              <a:gd name="T129" fmla="*/ T128 w 1288"/>
                              <a:gd name="T130" fmla="+- 0 2175 391"/>
                              <a:gd name="T131" fmla="*/ 2175 h 2576"/>
                              <a:gd name="T132" fmla="+- 0 10423 9295"/>
                              <a:gd name="T133" fmla="*/ T132 w 1288"/>
                              <a:gd name="T134" fmla="+- 0 2302 391"/>
                              <a:gd name="T135" fmla="*/ 2302 h 2576"/>
                              <a:gd name="T136" fmla="+- 0 10348 9295"/>
                              <a:gd name="T137" fmla="*/ T136 w 1288"/>
                              <a:gd name="T138" fmla="+- 0 2421 391"/>
                              <a:gd name="T139" fmla="*/ 2421 h 2576"/>
                              <a:gd name="T140" fmla="+- 0 10262 9295"/>
                              <a:gd name="T141" fmla="*/ T140 w 1288"/>
                              <a:gd name="T142" fmla="+- 0 2530 391"/>
                              <a:gd name="T143" fmla="*/ 2530 h 2576"/>
                              <a:gd name="T144" fmla="+- 0 10164 9295"/>
                              <a:gd name="T145" fmla="*/ T144 w 1288"/>
                              <a:gd name="T146" fmla="+- 0 2630 391"/>
                              <a:gd name="T147" fmla="*/ 2630 h 2576"/>
                              <a:gd name="T148" fmla="+- 0 10056 9295"/>
                              <a:gd name="T149" fmla="*/ T148 w 1288"/>
                              <a:gd name="T150" fmla="+- 0 2719 391"/>
                              <a:gd name="T151" fmla="*/ 2719 h 2576"/>
                              <a:gd name="T152" fmla="+- 0 9939 9295"/>
                              <a:gd name="T153" fmla="*/ T152 w 1288"/>
                              <a:gd name="T154" fmla="+- 0 2795 391"/>
                              <a:gd name="T155" fmla="*/ 2795 h 2576"/>
                              <a:gd name="T156" fmla="+- 0 9813 9295"/>
                              <a:gd name="T157" fmla="*/ T156 w 1288"/>
                              <a:gd name="T158" fmla="+- 0 2859 391"/>
                              <a:gd name="T159" fmla="*/ 2859 h 2576"/>
                              <a:gd name="T160" fmla="+- 0 9680 9295"/>
                              <a:gd name="T161" fmla="*/ T160 w 1288"/>
                              <a:gd name="T162" fmla="+- 0 2909 391"/>
                              <a:gd name="T163" fmla="*/ 2909 h 2576"/>
                              <a:gd name="T164" fmla="+- 0 9540 9295"/>
                              <a:gd name="T165" fmla="*/ T164 w 1288"/>
                              <a:gd name="T166" fmla="+- 0 2944 391"/>
                              <a:gd name="T167" fmla="*/ 2944 h 2576"/>
                              <a:gd name="T168" fmla="+- 0 9394 9295"/>
                              <a:gd name="T169" fmla="*/ T168 w 1288"/>
                              <a:gd name="T170" fmla="+- 0 2964 391"/>
                              <a:gd name="T171" fmla="*/ 2964 h 2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1288" h="2576">
                                <a:moveTo>
                                  <a:pt x="25" y="2576"/>
                                </a:moveTo>
                                <a:lnTo>
                                  <a:pt x="12" y="1933"/>
                                </a:lnTo>
                                <a:lnTo>
                                  <a:pt x="87" y="1927"/>
                                </a:lnTo>
                                <a:lnTo>
                                  <a:pt x="160" y="1913"/>
                                </a:lnTo>
                                <a:lnTo>
                                  <a:pt x="229" y="1891"/>
                                </a:lnTo>
                                <a:lnTo>
                                  <a:pt x="294" y="1862"/>
                                </a:lnTo>
                                <a:lnTo>
                                  <a:pt x="356" y="1826"/>
                                </a:lnTo>
                                <a:lnTo>
                                  <a:pt x="412" y="1783"/>
                                </a:lnTo>
                                <a:lnTo>
                                  <a:pt x="464" y="1735"/>
                                </a:lnTo>
                                <a:lnTo>
                                  <a:pt x="510" y="1682"/>
                                </a:lnTo>
                                <a:lnTo>
                                  <a:pt x="550" y="1623"/>
                                </a:lnTo>
                                <a:lnTo>
                                  <a:pt x="584" y="1561"/>
                                </a:lnTo>
                                <a:lnTo>
                                  <a:pt x="611" y="1494"/>
                                </a:lnTo>
                                <a:lnTo>
                                  <a:pt x="630" y="1424"/>
                                </a:lnTo>
                                <a:lnTo>
                                  <a:pt x="641" y="1352"/>
                                </a:lnTo>
                                <a:lnTo>
                                  <a:pt x="644" y="1277"/>
                                </a:lnTo>
                                <a:lnTo>
                                  <a:pt x="639" y="1203"/>
                                </a:lnTo>
                                <a:lnTo>
                                  <a:pt x="625" y="1131"/>
                                </a:lnTo>
                                <a:lnTo>
                                  <a:pt x="603" y="1063"/>
                                </a:lnTo>
                                <a:lnTo>
                                  <a:pt x="575" y="998"/>
                                </a:lnTo>
                                <a:lnTo>
                                  <a:pt x="540" y="937"/>
                                </a:lnTo>
                                <a:lnTo>
                                  <a:pt x="498" y="880"/>
                                </a:lnTo>
                                <a:lnTo>
                                  <a:pt x="451" y="829"/>
                                </a:lnTo>
                                <a:lnTo>
                                  <a:pt x="399" y="783"/>
                                </a:lnTo>
                                <a:lnTo>
                                  <a:pt x="342" y="743"/>
                                </a:lnTo>
                                <a:lnTo>
                                  <a:pt x="280" y="709"/>
                                </a:lnTo>
                                <a:lnTo>
                                  <a:pt x="215" y="681"/>
                                </a:lnTo>
                                <a:lnTo>
                                  <a:pt x="146" y="661"/>
                                </a:lnTo>
                                <a:lnTo>
                                  <a:pt x="74" y="649"/>
                                </a:lnTo>
                                <a:lnTo>
                                  <a:pt x="0" y="645"/>
                                </a:lnTo>
                                <a:lnTo>
                                  <a:pt x="0" y="0"/>
                                </a:lnTo>
                                <a:lnTo>
                                  <a:pt x="76" y="3"/>
                                </a:lnTo>
                                <a:lnTo>
                                  <a:pt x="150" y="9"/>
                                </a:lnTo>
                                <a:lnTo>
                                  <a:pt x="224" y="20"/>
                                </a:lnTo>
                                <a:lnTo>
                                  <a:pt x="295" y="34"/>
                                </a:lnTo>
                                <a:lnTo>
                                  <a:pt x="366" y="53"/>
                                </a:lnTo>
                                <a:lnTo>
                                  <a:pt x="434" y="76"/>
                                </a:lnTo>
                                <a:lnTo>
                                  <a:pt x="501" y="102"/>
                                </a:lnTo>
                                <a:lnTo>
                                  <a:pt x="566" y="131"/>
                                </a:lnTo>
                                <a:lnTo>
                                  <a:pt x="630" y="165"/>
                                </a:lnTo>
                                <a:lnTo>
                                  <a:pt x="691" y="201"/>
                                </a:lnTo>
                                <a:lnTo>
                                  <a:pt x="749" y="241"/>
                                </a:lnTo>
                                <a:lnTo>
                                  <a:pt x="806" y="283"/>
                                </a:lnTo>
                                <a:lnTo>
                                  <a:pt x="860" y="329"/>
                                </a:lnTo>
                                <a:lnTo>
                                  <a:pt x="911" y="378"/>
                                </a:lnTo>
                                <a:lnTo>
                                  <a:pt x="959" y="429"/>
                                </a:lnTo>
                                <a:lnTo>
                                  <a:pt x="1005" y="483"/>
                                </a:lnTo>
                                <a:lnTo>
                                  <a:pt x="1048" y="539"/>
                                </a:lnTo>
                                <a:lnTo>
                                  <a:pt x="1087" y="598"/>
                                </a:lnTo>
                                <a:lnTo>
                                  <a:pt x="1124" y="659"/>
                                </a:lnTo>
                                <a:lnTo>
                                  <a:pt x="1157" y="722"/>
                                </a:lnTo>
                                <a:lnTo>
                                  <a:pt x="1187" y="787"/>
                                </a:lnTo>
                                <a:lnTo>
                                  <a:pt x="1213" y="854"/>
                                </a:lnTo>
                                <a:lnTo>
                                  <a:pt x="1235" y="923"/>
                                </a:lnTo>
                                <a:lnTo>
                                  <a:pt x="1254" y="993"/>
                                </a:lnTo>
                                <a:lnTo>
                                  <a:pt x="1269" y="1065"/>
                                </a:lnTo>
                                <a:lnTo>
                                  <a:pt x="1279" y="1138"/>
                                </a:lnTo>
                                <a:lnTo>
                                  <a:pt x="1286" y="1213"/>
                                </a:lnTo>
                                <a:lnTo>
                                  <a:pt x="1288" y="1288"/>
                                </a:lnTo>
                                <a:lnTo>
                                  <a:pt x="1286" y="1363"/>
                                </a:lnTo>
                                <a:lnTo>
                                  <a:pt x="1280" y="1437"/>
                                </a:lnTo>
                                <a:lnTo>
                                  <a:pt x="1269" y="1509"/>
                                </a:lnTo>
                                <a:lnTo>
                                  <a:pt x="1255" y="1580"/>
                                </a:lnTo>
                                <a:lnTo>
                                  <a:pt x="1237" y="1650"/>
                                </a:lnTo>
                                <a:lnTo>
                                  <a:pt x="1215" y="1718"/>
                                </a:lnTo>
                                <a:lnTo>
                                  <a:pt x="1189" y="1784"/>
                                </a:lnTo>
                                <a:lnTo>
                                  <a:pt x="1160" y="1848"/>
                                </a:lnTo>
                                <a:lnTo>
                                  <a:pt x="1128" y="1911"/>
                                </a:lnTo>
                                <a:lnTo>
                                  <a:pt x="1092" y="1971"/>
                                </a:lnTo>
                                <a:lnTo>
                                  <a:pt x="1053" y="2030"/>
                                </a:lnTo>
                                <a:lnTo>
                                  <a:pt x="1012" y="2086"/>
                                </a:lnTo>
                                <a:lnTo>
                                  <a:pt x="967" y="2139"/>
                                </a:lnTo>
                                <a:lnTo>
                                  <a:pt x="919" y="2190"/>
                                </a:lnTo>
                                <a:lnTo>
                                  <a:pt x="869" y="2239"/>
                                </a:lnTo>
                                <a:lnTo>
                                  <a:pt x="816" y="2285"/>
                                </a:lnTo>
                                <a:lnTo>
                                  <a:pt x="761" y="2328"/>
                                </a:lnTo>
                                <a:lnTo>
                                  <a:pt x="704" y="2367"/>
                                </a:lnTo>
                                <a:lnTo>
                                  <a:pt x="644" y="2404"/>
                                </a:lnTo>
                                <a:lnTo>
                                  <a:pt x="582" y="2438"/>
                                </a:lnTo>
                                <a:lnTo>
                                  <a:pt x="518" y="2468"/>
                                </a:lnTo>
                                <a:lnTo>
                                  <a:pt x="452" y="2495"/>
                                </a:lnTo>
                                <a:lnTo>
                                  <a:pt x="385" y="2518"/>
                                </a:lnTo>
                                <a:lnTo>
                                  <a:pt x="315" y="2537"/>
                                </a:lnTo>
                                <a:lnTo>
                                  <a:pt x="245" y="2553"/>
                                </a:lnTo>
                                <a:lnTo>
                                  <a:pt x="173" y="2565"/>
                                </a:lnTo>
                                <a:lnTo>
                                  <a:pt x="99" y="2573"/>
                                </a:lnTo>
                                <a:lnTo>
                                  <a:pt x="25" y="2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325854" name="Freeform 192"/>
                        <wps:cNvSpPr>
                          <a:spLocks/>
                        </wps:cNvSpPr>
                        <wps:spPr bwMode="auto">
                          <a:xfrm>
                            <a:off x="8653" y="2237"/>
                            <a:ext cx="666" cy="730"/>
                          </a:xfrm>
                          <a:custGeom>
                            <a:avLst/>
                            <a:gdLst>
                              <a:gd name="T0" fmla="+- 0 9320 8654"/>
                              <a:gd name="T1" fmla="*/ T0 w 666"/>
                              <a:gd name="T2" fmla="+- 0 2967 2238"/>
                              <a:gd name="T3" fmla="*/ 2967 h 730"/>
                              <a:gd name="T4" fmla="+- 0 9242 8654"/>
                              <a:gd name="T5" fmla="*/ T4 w 666"/>
                              <a:gd name="T6" fmla="+- 0 2966 2238"/>
                              <a:gd name="T7" fmla="*/ 2966 h 730"/>
                              <a:gd name="T8" fmla="+- 0 9165 8654"/>
                              <a:gd name="T9" fmla="*/ T8 w 666"/>
                              <a:gd name="T10" fmla="+- 0 2961 2238"/>
                              <a:gd name="T11" fmla="*/ 2961 h 730"/>
                              <a:gd name="T12" fmla="+- 0 9088 8654"/>
                              <a:gd name="T13" fmla="*/ T12 w 666"/>
                              <a:gd name="T14" fmla="+- 0 2951 2238"/>
                              <a:gd name="T15" fmla="*/ 2951 h 730"/>
                              <a:gd name="T16" fmla="+- 0 9012 8654"/>
                              <a:gd name="T17" fmla="*/ T16 w 666"/>
                              <a:gd name="T18" fmla="+- 0 2936 2238"/>
                              <a:gd name="T19" fmla="*/ 2936 h 730"/>
                              <a:gd name="T20" fmla="+- 0 8938 8654"/>
                              <a:gd name="T21" fmla="*/ T20 w 666"/>
                              <a:gd name="T22" fmla="+- 0 2917 2238"/>
                              <a:gd name="T23" fmla="*/ 2917 h 730"/>
                              <a:gd name="T24" fmla="+- 0 8864 8654"/>
                              <a:gd name="T25" fmla="*/ T24 w 666"/>
                              <a:gd name="T26" fmla="+- 0 2893 2238"/>
                              <a:gd name="T27" fmla="*/ 2893 h 730"/>
                              <a:gd name="T28" fmla="+- 0 8792 8654"/>
                              <a:gd name="T29" fmla="*/ T28 w 666"/>
                              <a:gd name="T30" fmla="+- 0 2865 2238"/>
                              <a:gd name="T31" fmla="*/ 2865 h 730"/>
                              <a:gd name="T32" fmla="+- 0 8722 8654"/>
                              <a:gd name="T33" fmla="*/ T32 w 666"/>
                              <a:gd name="T34" fmla="+- 0 2833 2238"/>
                              <a:gd name="T35" fmla="*/ 2833 h 730"/>
                              <a:gd name="T36" fmla="+- 0 8654 8654"/>
                              <a:gd name="T37" fmla="*/ T36 w 666"/>
                              <a:gd name="T38" fmla="+- 0 2796 2238"/>
                              <a:gd name="T39" fmla="*/ 2796 h 730"/>
                              <a:gd name="T40" fmla="+- 0 8974 8654"/>
                              <a:gd name="T41" fmla="*/ T40 w 666"/>
                              <a:gd name="T42" fmla="+- 0 2238 2238"/>
                              <a:gd name="T43" fmla="*/ 2238 h 730"/>
                              <a:gd name="T44" fmla="+- 0 9053 8654"/>
                              <a:gd name="T45" fmla="*/ T44 w 666"/>
                              <a:gd name="T46" fmla="+- 0 2276 2238"/>
                              <a:gd name="T47" fmla="*/ 2276 h 730"/>
                              <a:gd name="T48" fmla="+- 0 9135 8654"/>
                              <a:gd name="T49" fmla="*/ T48 w 666"/>
                              <a:gd name="T50" fmla="+- 0 2303 2238"/>
                              <a:gd name="T51" fmla="*/ 2303 h 730"/>
                              <a:gd name="T52" fmla="+- 0 9220 8654"/>
                              <a:gd name="T53" fmla="*/ T52 w 666"/>
                              <a:gd name="T54" fmla="+- 0 2319 2238"/>
                              <a:gd name="T55" fmla="*/ 2319 h 730"/>
                              <a:gd name="T56" fmla="+- 0 9307 8654"/>
                              <a:gd name="T57" fmla="*/ T56 w 666"/>
                              <a:gd name="T58" fmla="+- 0 2324 2238"/>
                              <a:gd name="T59" fmla="*/ 2324 h 730"/>
                              <a:gd name="T60" fmla="+- 0 9320 8654"/>
                              <a:gd name="T61" fmla="*/ T60 w 666"/>
                              <a:gd name="T62" fmla="+- 0 2967 2238"/>
                              <a:gd name="T63" fmla="*/ 2967 h 7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666" h="730">
                                <a:moveTo>
                                  <a:pt x="666" y="729"/>
                                </a:moveTo>
                                <a:lnTo>
                                  <a:pt x="588" y="728"/>
                                </a:lnTo>
                                <a:lnTo>
                                  <a:pt x="511" y="723"/>
                                </a:lnTo>
                                <a:lnTo>
                                  <a:pt x="434" y="713"/>
                                </a:lnTo>
                                <a:lnTo>
                                  <a:pt x="358" y="698"/>
                                </a:lnTo>
                                <a:lnTo>
                                  <a:pt x="284" y="679"/>
                                </a:lnTo>
                                <a:lnTo>
                                  <a:pt x="210" y="655"/>
                                </a:lnTo>
                                <a:lnTo>
                                  <a:pt x="138" y="627"/>
                                </a:lnTo>
                                <a:lnTo>
                                  <a:pt x="68" y="595"/>
                                </a:lnTo>
                                <a:lnTo>
                                  <a:pt x="0" y="558"/>
                                </a:lnTo>
                                <a:lnTo>
                                  <a:pt x="320" y="0"/>
                                </a:lnTo>
                                <a:lnTo>
                                  <a:pt x="399" y="38"/>
                                </a:lnTo>
                                <a:lnTo>
                                  <a:pt x="481" y="65"/>
                                </a:lnTo>
                                <a:lnTo>
                                  <a:pt x="566" y="81"/>
                                </a:lnTo>
                                <a:lnTo>
                                  <a:pt x="653" y="86"/>
                                </a:lnTo>
                                <a:lnTo>
                                  <a:pt x="666" y="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119919" name="Freeform 191"/>
                        <wps:cNvSpPr>
                          <a:spLocks/>
                        </wps:cNvSpPr>
                        <wps:spPr bwMode="auto">
                          <a:xfrm>
                            <a:off x="8007" y="391"/>
                            <a:ext cx="1288" cy="2405"/>
                          </a:xfrm>
                          <a:custGeom>
                            <a:avLst/>
                            <a:gdLst>
                              <a:gd name="T0" fmla="+- 0 8589 8007"/>
                              <a:gd name="T1" fmla="*/ T0 w 1288"/>
                              <a:gd name="T2" fmla="+- 0 2757 391"/>
                              <a:gd name="T3" fmla="*/ 2757 h 2405"/>
                              <a:gd name="T4" fmla="+- 0 8470 8007"/>
                              <a:gd name="T5" fmla="*/ T4 w 1288"/>
                              <a:gd name="T6" fmla="+- 0 2668 391"/>
                              <a:gd name="T7" fmla="*/ 2668 h 2405"/>
                              <a:gd name="T8" fmla="+- 0 8363 8007"/>
                              <a:gd name="T9" fmla="*/ T8 w 1288"/>
                              <a:gd name="T10" fmla="+- 0 2568 391"/>
                              <a:gd name="T11" fmla="*/ 2568 h 2405"/>
                              <a:gd name="T12" fmla="+- 0 8269 8007"/>
                              <a:gd name="T13" fmla="*/ T12 w 1288"/>
                              <a:gd name="T14" fmla="+- 0 2459 391"/>
                              <a:gd name="T15" fmla="*/ 2459 h 2405"/>
                              <a:gd name="T16" fmla="+- 0 8190 8007"/>
                              <a:gd name="T17" fmla="*/ T16 w 1288"/>
                              <a:gd name="T18" fmla="+- 0 2340 391"/>
                              <a:gd name="T19" fmla="*/ 2340 h 2405"/>
                              <a:gd name="T20" fmla="+- 0 8124 8007"/>
                              <a:gd name="T21" fmla="*/ T20 w 1288"/>
                              <a:gd name="T22" fmla="+- 0 2215 391"/>
                              <a:gd name="T23" fmla="*/ 2215 h 2405"/>
                              <a:gd name="T24" fmla="+- 0 8072 8007"/>
                              <a:gd name="T25" fmla="*/ T24 w 1288"/>
                              <a:gd name="T26" fmla="+- 0 2083 391"/>
                              <a:gd name="T27" fmla="*/ 2083 h 2405"/>
                              <a:gd name="T28" fmla="+- 0 8035 8007"/>
                              <a:gd name="T29" fmla="*/ T28 w 1288"/>
                              <a:gd name="T30" fmla="+- 0 1947 391"/>
                              <a:gd name="T31" fmla="*/ 1947 h 2405"/>
                              <a:gd name="T32" fmla="+- 0 8014 8007"/>
                              <a:gd name="T33" fmla="*/ T32 w 1288"/>
                              <a:gd name="T34" fmla="+- 0 1807 391"/>
                              <a:gd name="T35" fmla="*/ 1807 h 2405"/>
                              <a:gd name="T36" fmla="+- 0 8007 8007"/>
                              <a:gd name="T37" fmla="*/ T36 w 1288"/>
                              <a:gd name="T38" fmla="+- 0 1666 391"/>
                              <a:gd name="T39" fmla="*/ 1666 h 2405"/>
                              <a:gd name="T40" fmla="+- 0 8016 8007"/>
                              <a:gd name="T41" fmla="*/ T40 w 1288"/>
                              <a:gd name="T42" fmla="+- 0 1523 391"/>
                              <a:gd name="T43" fmla="*/ 1523 h 2405"/>
                              <a:gd name="T44" fmla="+- 0 8042 8007"/>
                              <a:gd name="T45" fmla="*/ T44 w 1288"/>
                              <a:gd name="T46" fmla="+- 0 1381 391"/>
                              <a:gd name="T47" fmla="*/ 1381 h 2405"/>
                              <a:gd name="T48" fmla="+- 0 8084 8007"/>
                              <a:gd name="T49" fmla="*/ T48 w 1288"/>
                              <a:gd name="T50" fmla="+- 0 1241 391"/>
                              <a:gd name="T51" fmla="*/ 1241 h 2405"/>
                              <a:gd name="T52" fmla="+- 0 8142 8007"/>
                              <a:gd name="T53" fmla="*/ T52 w 1288"/>
                              <a:gd name="T54" fmla="+- 0 1105 391"/>
                              <a:gd name="T55" fmla="*/ 1105 h 2405"/>
                              <a:gd name="T56" fmla="+- 0 8218 8007"/>
                              <a:gd name="T57" fmla="*/ T56 w 1288"/>
                              <a:gd name="T58" fmla="+- 0 973 391"/>
                              <a:gd name="T59" fmla="*/ 973 h 2405"/>
                              <a:gd name="T60" fmla="+- 0 8309 8007"/>
                              <a:gd name="T61" fmla="*/ T60 w 1288"/>
                              <a:gd name="T62" fmla="+- 0 851 391"/>
                              <a:gd name="T63" fmla="*/ 851 h 2405"/>
                              <a:gd name="T64" fmla="+- 0 8412 8007"/>
                              <a:gd name="T65" fmla="*/ T64 w 1288"/>
                              <a:gd name="T66" fmla="+- 0 742 391"/>
                              <a:gd name="T67" fmla="*/ 742 h 2405"/>
                              <a:gd name="T68" fmla="+- 0 8526 8007"/>
                              <a:gd name="T69" fmla="*/ T68 w 1288"/>
                              <a:gd name="T70" fmla="+- 0 646 391"/>
                              <a:gd name="T71" fmla="*/ 646 h 2405"/>
                              <a:gd name="T72" fmla="+- 0 8650 8007"/>
                              <a:gd name="T73" fmla="*/ T72 w 1288"/>
                              <a:gd name="T74" fmla="+- 0 565 391"/>
                              <a:gd name="T75" fmla="*/ 565 h 2405"/>
                              <a:gd name="T76" fmla="+- 0 8783 8007"/>
                              <a:gd name="T77" fmla="*/ T76 w 1288"/>
                              <a:gd name="T78" fmla="+- 0 498 391"/>
                              <a:gd name="T79" fmla="*/ 498 h 2405"/>
                              <a:gd name="T80" fmla="+- 0 8923 8007"/>
                              <a:gd name="T81" fmla="*/ T80 w 1288"/>
                              <a:gd name="T82" fmla="+- 0 446 391"/>
                              <a:gd name="T83" fmla="*/ 446 h 2405"/>
                              <a:gd name="T84" fmla="+- 0 9068 8007"/>
                              <a:gd name="T85" fmla="*/ T84 w 1288"/>
                              <a:gd name="T86" fmla="+- 0 411 391"/>
                              <a:gd name="T87" fmla="*/ 411 h 2405"/>
                              <a:gd name="T88" fmla="+- 0 9219 8007"/>
                              <a:gd name="T89" fmla="*/ T88 w 1288"/>
                              <a:gd name="T90" fmla="+- 0 394 391"/>
                              <a:gd name="T91" fmla="*/ 394 h 2405"/>
                              <a:gd name="T92" fmla="+- 0 9295 8007"/>
                              <a:gd name="T93" fmla="*/ T92 w 1288"/>
                              <a:gd name="T94" fmla="+- 0 1036 391"/>
                              <a:gd name="T95" fmla="*/ 1036 h 2405"/>
                              <a:gd name="T96" fmla="+- 0 9147 8007"/>
                              <a:gd name="T97" fmla="*/ T96 w 1288"/>
                              <a:gd name="T98" fmla="+- 0 1053 391"/>
                              <a:gd name="T99" fmla="*/ 1053 h 2405"/>
                              <a:gd name="T100" fmla="+- 0 9012 8007"/>
                              <a:gd name="T101" fmla="*/ T100 w 1288"/>
                              <a:gd name="T102" fmla="+- 0 1101 391"/>
                              <a:gd name="T103" fmla="*/ 1101 h 2405"/>
                              <a:gd name="T104" fmla="+- 0 8892 8007"/>
                              <a:gd name="T105" fmla="*/ T104 w 1288"/>
                              <a:gd name="T106" fmla="+- 0 1177 391"/>
                              <a:gd name="T107" fmla="*/ 1177 h 2405"/>
                              <a:gd name="T108" fmla="+- 0 8793 8007"/>
                              <a:gd name="T109" fmla="*/ T108 w 1288"/>
                              <a:gd name="T110" fmla="+- 0 1277 391"/>
                              <a:gd name="T111" fmla="*/ 1277 h 2405"/>
                              <a:gd name="T112" fmla="+- 0 8717 8007"/>
                              <a:gd name="T113" fmla="*/ T112 w 1288"/>
                              <a:gd name="T114" fmla="+- 0 1396 391"/>
                              <a:gd name="T115" fmla="*/ 1396 h 2405"/>
                              <a:gd name="T116" fmla="+- 0 8668 8007"/>
                              <a:gd name="T117" fmla="*/ T116 w 1288"/>
                              <a:gd name="T118" fmla="+- 0 1532 391"/>
                              <a:gd name="T119" fmla="*/ 1532 h 2405"/>
                              <a:gd name="T120" fmla="+- 0 8651 8007"/>
                              <a:gd name="T121" fmla="*/ T120 w 1288"/>
                              <a:gd name="T122" fmla="+- 0 1679 391"/>
                              <a:gd name="T123" fmla="*/ 1679 h 2405"/>
                              <a:gd name="T124" fmla="+- 0 8669 8007"/>
                              <a:gd name="T125" fmla="*/ T124 w 1288"/>
                              <a:gd name="T126" fmla="+- 0 1830 391"/>
                              <a:gd name="T127" fmla="*/ 1830 h 2405"/>
                              <a:gd name="T128" fmla="+- 0 8720 8007"/>
                              <a:gd name="T129" fmla="*/ T128 w 1288"/>
                              <a:gd name="T130" fmla="+- 0 1969 391"/>
                              <a:gd name="T131" fmla="*/ 1969 h 2405"/>
                              <a:gd name="T132" fmla="+- 0 8802 8007"/>
                              <a:gd name="T133" fmla="*/ T132 w 1288"/>
                              <a:gd name="T134" fmla="+- 0 2093 391"/>
                              <a:gd name="T135" fmla="*/ 2093 h 2405"/>
                              <a:gd name="T136" fmla="+- 0 8911 8007"/>
                              <a:gd name="T137" fmla="*/ T136 w 1288"/>
                              <a:gd name="T138" fmla="+- 0 2196 391"/>
                              <a:gd name="T139" fmla="*/ 2196 h 2405"/>
                              <a:gd name="T140" fmla="+- 0 8654 8007"/>
                              <a:gd name="T141" fmla="*/ T140 w 1288"/>
                              <a:gd name="T142" fmla="+- 0 2796 391"/>
                              <a:gd name="T143" fmla="*/ 2796 h 24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288" h="2405">
                                <a:moveTo>
                                  <a:pt x="647" y="2405"/>
                                </a:moveTo>
                                <a:lnTo>
                                  <a:pt x="582" y="2366"/>
                                </a:lnTo>
                                <a:lnTo>
                                  <a:pt x="521" y="2323"/>
                                </a:lnTo>
                                <a:lnTo>
                                  <a:pt x="463" y="2277"/>
                                </a:lnTo>
                                <a:lnTo>
                                  <a:pt x="408" y="2229"/>
                                </a:lnTo>
                                <a:lnTo>
                                  <a:pt x="356" y="2177"/>
                                </a:lnTo>
                                <a:lnTo>
                                  <a:pt x="307" y="2124"/>
                                </a:lnTo>
                                <a:lnTo>
                                  <a:pt x="262" y="2068"/>
                                </a:lnTo>
                                <a:lnTo>
                                  <a:pt x="221" y="2010"/>
                                </a:lnTo>
                                <a:lnTo>
                                  <a:pt x="183" y="1949"/>
                                </a:lnTo>
                                <a:lnTo>
                                  <a:pt x="148" y="1888"/>
                                </a:lnTo>
                                <a:lnTo>
                                  <a:pt x="117" y="1824"/>
                                </a:lnTo>
                                <a:lnTo>
                                  <a:pt x="89" y="1759"/>
                                </a:lnTo>
                                <a:lnTo>
                                  <a:pt x="65" y="1692"/>
                                </a:lnTo>
                                <a:lnTo>
                                  <a:pt x="45" y="1625"/>
                                </a:lnTo>
                                <a:lnTo>
                                  <a:pt x="28" y="1556"/>
                                </a:lnTo>
                                <a:lnTo>
                                  <a:pt x="16" y="1486"/>
                                </a:lnTo>
                                <a:lnTo>
                                  <a:pt x="7" y="1416"/>
                                </a:lnTo>
                                <a:lnTo>
                                  <a:pt x="1" y="1346"/>
                                </a:lnTo>
                                <a:lnTo>
                                  <a:pt x="0" y="1275"/>
                                </a:lnTo>
                                <a:lnTo>
                                  <a:pt x="3" y="1203"/>
                                </a:lnTo>
                                <a:lnTo>
                                  <a:pt x="9" y="1132"/>
                                </a:lnTo>
                                <a:lnTo>
                                  <a:pt x="20" y="1061"/>
                                </a:lnTo>
                                <a:lnTo>
                                  <a:pt x="35" y="990"/>
                                </a:lnTo>
                                <a:lnTo>
                                  <a:pt x="54" y="920"/>
                                </a:lnTo>
                                <a:lnTo>
                                  <a:pt x="77" y="850"/>
                                </a:lnTo>
                                <a:lnTo>
                                  <a:pt x="104" y="782"/>
                                </a:lnTo>
                                <a:lnTo>
                                  <a:pt x="135" y="714"/>
                                </a:lnTo>
                                <a:lnTo>
                                  <a:pt x="171" y="647"/>
                                </a:lnTo>
                                <a:lnTo>
                                  <a:pt x="211" y="582"/>
                                </a:lnTo>
                                <a:lnTo>
                                  <a:pt x="255" y="519"/>
                                </a:lnTo>
                                <a:lnTo>
                                  <a:pt x="302" y="460"/>
                                </a:lnTo>
                                <a:lnTo>
                                  <a:pt x="352" y="404"/>
                                </a:lnTo>
                                <a:lnTo>
                                  <a:pt x="405" y="351"/>
                                </a:lnTo>
                                <a:lnTo>
                                  <a:pt x="461" y="302"/>
                                </a:lnTo>
                                <a:lnTo>
                                  <a:pt x="519" y="255"/>
                                </a:lnTo>
                                <a:lnTo>
                                  <a:pt x="580" y="213"/>
                                </a:lnTo>
                                <a:lnTo>
                                  <a:pt x="643" y="174"/>
                                </a:lnTo>
                                <a:lnTo>
                                  <a:pt x="708" y="138"/>
                                </a:lnTo>
                                <a:lnTo>
                                  <a:pt x="776" y="107"/>
                                </a:lnTo>
                                <a:lnTo>
                                  <a:pt x="845" y="79"/>
                                </a:lnTo>
                                <a:lnTo>
                                  <a:pt x="916" y="55"/>
                                </a:lnTo>
                                <a:lnTo>
                                  <a:pt x="988" y="36"/>
                                </a:lnTo>
                                <a:lnTo>
                                  <a:pt x="1061" y="20"/>
                                </a:lnTo>
                                <a:lnTo>
                                  <a:pt x="1136" y="9"/>
                                </a:lnTo>
                                <a:lnTo>
                                  <a:pt x="1212" y="3"/>
                                </a:lnTo>
                                <a:lnTo>
                                  <a:pt x="1288" y="0"/>
                                </a:lnTo>
                                <a:lnTo>
                                  <a:pt x="1288" y="645"/>
                                </a:lnTo>
                                <a:lnTo>
                                  <a:pt x="1213" y="649"/>
                                </a:lnTo>
                                <a:lnTo>
                                  <a:pt x="1140" y="662"/>
                                </a:lnTo>
                                <a:lnTo>
                                  <a:pt x="1071" y="682"/>
                                </a:lnTo>
                                <a:lnTo>
                                  <a:pt x="1005" y="710"/>
                                </a:lnTo>
                                <a:lnTo>
                                  <a:pt x="943" y="745"/>
                                </a:lnTo>
                                <a:lnTo>
                                  <a:pt x="885" y="786"/>
                                </a:lnTo>
                                <a:lnTo>
                                  <a:pt x="833" y="833"/>
                                </a:lnTo>
                                <a:lnTo>
                                  <a:pt x="786" y="886"/>
                                </a:lnTo>
                                <a:lnTo>
                                  <a:pt x="744" y="943"/>
                                </a:lnTo>
                                <a:lnTo>
                                  <a:pt x="710" y="1005"/>
                                </a:lnTo>
                                <a:lnTo>
                                  <a:pt x="682" y="1071"/>
                                </a:lnTo>
                                <a:lnTo>
                                  <a:pt x="661" y="1141"/>
                                </a:lnTo>
                                <a:lnTo>
                                  <a:pt x="649" y="1213"/>
                                </a:lnTo>
                                <a:lnTo>
                                  <a:pt x="644" y="1288"/>
                                </a:lnTo>
                                <a:lnTo>
                                  <a:pt x="649" y="1364"/>
                                </a:lnTo>
                                <a:lnTo>
                                  <a:pt x="662" y="1439"/>
                                </a:lnTo>
                                <a:lnTo>
                                  <a:pt x="684" y="1510"/>
                                </a:lnTo>
                                <a:lnTo>
                                  <a:pt x="713" y="1578"/>
                                </a:lnTo>
                                <a:lnTo>
                                  <a:pt x="750" y="1643"/>
                                </a:lnTo>
                                <a:lnTo>
                                  <a:pt x="795" y="1702"/>
                                </a:lnTo>
                                <a:lnTo>
                                  <a:pt x="846" y="1757"/>
                                </a:lnTo>
                                <a:lnTo>
                                  <a:pt x="904" y="1805"/>
                                </a:lnTo>
                                <a:lnTo>
                                  <a:pt x="967" y="1847"/>
                                </a:lnTo>
                                <a:lnTo>
                                  <a:pt x="647" y="2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691345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7859" y="777"/>
                            <a:ext cx="272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94D3B2" w14:textId="77777777" w:rsidR="00FA4FCE" w:rsidRDefault="009C32EE">
                              <w:pPr>
                                <w:spacing w:before="10"/>
                                <w:ind w:left="9" w:right="2" w:hanging="10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Cash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43%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D549F5" id="Group 189" o:spid="_x0000_s1329" style="position:absolute;left:0;text-align:left;margin-left:393pt;margin-top:19.55pt;width:136.2pt;height:128.8pt;z-index:15867904;mso-position-horizontal-relative:page;mso-position-vertical-relative:text" coordorigin="7860,391" coordsize="2724,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">
                <v:shape id="Freeform 193" o:spid="_x0000_s1330" style="position:absolute;left:9295;top:391;width:1288;height:2576;visibility:visible;mso-wrap-style:square;v-text-anchor:top" coordsize="1288,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" path="m25,2576l12,1933r75,-6l160,1913r69,-22l294,1862r62,-36l412,1783r52,-48l510,1682r40,-59l584,1561r27,-67l630,1424r11,-72l644,1277r-5,-74l625,1131r-22,-68l575,998,540,937,498,880,451,829,399,783,342,743,280,709,215,681,146,661,74,649,,645,,,76,3r74,6l224,20r71,14l366,53r68,23l501,102r65,29l630,165r61,36l749,241r57,42l860,329r51,49l959,429r46,54l1048,539r39,59l1124,659r33,63l1187,787r26,67l1235,923r19,70l1269,1065r10,73l1286,1213r2,75l1286,1363r-6,74l1269,1509r-14,71l1237,1650r-22,68l1189,1784r-29,64l1128,1911r-36,60l1053,2030r-41,56l967,2139r-48,51l869,2239r-53,46l761,2328r-57,39l644,2404r-62,34l518,2468r-66,27l385,2518r-70,19l245,2553r-72,12l99,2573r-74,3xe" fillcolor="#28799c" stroked="f">
                  <v:path arrowok="t" o:connecttype="custom" o:connectlocs="12,2324;160,2304;294,2253;412,2174;510,2073;584,1952;630,1815;644,1668;625,1522;575,1389;498,1271;399,1174;280,1100;146,1052;0,1036;76,394;224,411;366,444;501,493;630,556;749,632;860,720;959,820;1048,930;1124,1050;1187,1178;1235,1314;1269,1456;1286,1604;1286,1754;1269,1900;1237,2041;1189,2175;1128,2302;1053,2421;967,2530;869,2630;761,2719;644,2795;518,2859;385,2909;245,2944;99,2964" o:connectangles="0,0,0,0,0,0,0,0,0,0,0,0,0,0,0,0,0,0,0,0,0,0,0,0,0,0,0,0,0,0,0,0,0,0,0,0,0,0,0,0,0,0,0"/>
                </v:shape>
                <v:shape id="Freeform 192" o:spid="_x0000_s1331" style="position:absolute;left:8653;top:2237;width:666;height:730;visibility:visible;mso-wrap-style:square;v-text-anchor:top" coordsize="666,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" path="m666,729r-78,-1l511,723,434,713,358,698,284,679,210,655,138,627,68,595,,558,320,r79,38l481,65r85,16l653,86r13,643xe" fillcolor="#50bf62" stroked="f">
                  <v:path arrowok="t" o:connecttype="custom" o:connectlocs="666,2967;588,2966;511,2961;434,2951;358,2936;284,2917;210,2893;138,2865;68,2833;0,2796;320,2238;399,2276;481,2303;566,2319;653,2324;666,2967" o:connectangles="0,0,0,0,0,0,0,0,0,0,0,0,0,0,0,0"/>
                </v:shape>
                <v:shape id="Freeform 191" o:spid="_x0000_s1332" style="position:absolute;left:8007;top:391;width:1288;height:2405;visibility:visible;mso-wrap-style:square;v-text-anchor:top" coordsize="1288,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" path="m647,2405r-65,-39l521,2323r-58,-46l408,2229r-52,-52l307,2124r-45,-56l221,2010r-38,-61l148,1888r-31,-64l89,1759,65,1692,45,1625,28,1556,16,1486,7,1416,1,1346,,1275r3,-72l9,1132r11,-71l35,990,54,920,77,850r27,-68l135,714r36,-67l211,582r44,-63l302,460r50,-56l405,351r56,-49l519,255r61,-42l643,174r65,-36l776,107,845,79,916,55,988,36r73,-16l1136,9r76,-6l1288,r,645l1213,649r-73,13l1071,682r-66,28l943,745r-58,41l833,833r-47,53l744,943r-34,62l682,1071r-21,70l649,1213r-5,75l649,1364r13,75l684,1510r29,68l750,1643r45,59l846,1757r58,48l967,1847,647,2405xe" fillcolor="#596469" stroked="f">
                  <v:path arrowok="t" o:connecttype="custom" o:connectlocs="582,2757;463,2668;356,2568;262,2459;183,2340;117,2215;65,2083;28,1947;7,1807;0,1666;9,1523;35,1381;77,1241;135,1105;211,973;302,851;405,742;519,646;643,565;776,498;916,446;1061,411;1212,394;1288,1036;1140,1053;1005,1101;885,1177;786,1277;710,1396;661,1532;644,1679;662,1830;713,1969;795,2093;904,2196;647,2796" o:connectangles="0,0,0,0,0,0,0,0,0,0,0,0,0,0,0,0,0,0,0,0,0,0,0,0,0,0,0,0,0,0,0,0,0,0,0,0"/>
                </v:shape>
                <v:shape id="Text Box 190" o:spid="_x0000_s1333" type="#_x0000_t202" style="position:absolute;left:7859;top:777;width:27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" filled="f" stroked="f">
                  <v:textbox inset="0,0,0,0">
                    <w:txbxContent>
                      <w:p w14:paraId="4594D3B2" w14:textId="77777777" w:rsidR="00FA4FCE" w:rsidRDefault="009C32EE">
                        <w:pPr>
                          <w:spacing w:before="10"/>
                          <w:ind w:left="9" w:right="2" w:hanging="10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Cash</w:t>
                        </w:r>
                        <w:r>
                          <w:rPr>
                            <w:rFonts w:ascii="Calibri"/>
                            <w:color w:val="9A9A9E"/>
                            <w:spacing w:val="-27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43%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0DABE9D" w14:textId="77777777" w:rsidR="00FA4FCE" w:rsidRDefault="00FA4FCE">
      <w:pPr>
        <w:pStyle w:val="BodyText"/>
        <w:rPr>
          <w:sz w:val="16"/>
        </w:rPr>
      </w:pPr>
    </w:p>
    <w:p w14:paraId="52CF600E" w14:textId="77777777" w:rsidR="00FA4FCE" w:rsidRDefault="00FA4FCE">
      <w:pPr>
        <w:pStyle w:val="BodyText"/>
        <w:rPr>
          <w:sz w:val="16"/>
        </w:rPr>
      </w:pPr>
    </w:p>
    <w:p w14:paraId="78A4DCD0" w14:textId="77777777" w:rsidR="00FA4FCE" w:rsidRDefault="00FA4FCE">
      <w:pPr>
        <w:pStyle w:val="BodyText"/>
        <w:rPr>
          <w:sz w:val="16"/>
        </w:rPr>
      </w:pPr>
    </w:p>
    <w:p w14:paraId="67B80EB2" w14:textId="77777777" w:rsidR="00FA4FCE" w:rsidRDefault="00FA4FCE">
      <w:pPr>
        <w:pStyle w:val="BodyText"/>
        <w:rPr>
          <w:sz w:val="16"/>
        </w:rPr>
      </w:pPr>
    </w:p>
    <w:p w14:paraId="1B18BBAD" w14:textId="77777777" w:rsidR="00FA4FCE" w:rsidRDefault="00FA4FCE">
      <w:pPr>
        <w:pStyle w:val="BodyText"/>
        <w:rPr>
          <w:sz w:val="16"/>
        </w:rPr>
      </w:pPr>
    </w:p>
    <w:p w14:paraId="1EE49CBD" w14:textId="77777777" w:rsidR="00FA4FCE" w:rsidRDefault="00FA4FCE">
      <w:pPr>
        <w:pStyle w:val="BodyText"/>
        <w:rPr>
          <w:sz w:val="16"/>
        </w:rPr>
      </w:pPr>
    </w:p>
    <w:p w14:paraId="435DBDAD" w14:textId="77777777" w:rsidR="00FA4FCE" w:rsidRDefault="00FA4FCE">
      <w:pPr>
        <w:pStyle w:val="BodyText"/>
        <w:spacing w:before="6"/>
        <w:rPr>
          <w:sz w:val="23"/>
        </w:rPr>
      </w:pPr>
    </w:p>
    <w:p w14:paraId="7E426678" w14:textId="77777777" w:rsidR="00FA4FCE" w:rsidRDefault="009C32EE">
      <w:pPr>
        <w:ind w:left="3454" w:right="879" w:hanging="29"/>
        <w:jc w:val="right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Stock</w:t>
      </w:r>
      <w:r>
        <w:rPr>
          <w:rFonts w:ascii="Calibri"/>
          <w:color w:val="9A9A9E"/>
          <w:spacing w:val="-27"/>
          <w:sz w:val="13"/>
        </w:rPr>
        <w:t xml:space="preserve"> </w:t>
      </w:r>
      <w:r>
        <w:rPr>
          <w:rFonts w:ascii="Calibri"/>
          <w:color w:val="9A9A9E"/>
          <w:sz w:val="13"/>
        </w:rPr>
        <w:t>50%</w:t>
      </w:r>
    </w:p>
    <w:p w14:paraId="5461F484" w14:textId="77777777" w:rsidR="00FA4FCE" w:rsidRDefault="00FA4FCE">
      <w:pPr>
        <w:pStyle w:val="BodyText"/>
        <w:rPr>
          <w:rFonts w:ascii="Calibri"/>
          <w:sz w:val="16"/>
        </w:rPr>
      </w:pPr>
    </w:p>
    <w:p w14:paraId="4CEE4D96" w14:textId="77777777" w:rsidR="00FA4FCE" w:rsidRDefault="00FA4FCE">
      <w:pPr>
        <w:pStyle w:val="BodyText"/>
        <w:rPr>
          <w:rFonts w:ascii="Calibri"/>
          <w:sz w:val="16"/>
        </w:rPr>
      </w:pPr>
    </w:p>
    <w:p w14:paraId="6D2340F7" w14:textId="77777777" w:rsidR="00FA4FCE" w:rsidRDefault="00FA4FCE">
      <w:pPr>
        <w:pStyle w:val="BodyText"/>
        <w:rPr>
          <w:rFonts w:ascii="Calibri"/>
          <w:sz w:val="16"/>
        </w:rPr>
      </w:pPr>
    </w:p>
    <w:p w14:paraId="7C803CE3" w14:textId="77777777" w:rsidR="00FA4FCE" w:rsidRDefault="00FA4FCE">
      <w:pPr>
        <w:pStyle w:val="BodyText"/>
        <w:rPr>
          <w:rFonts w:ascii="Calibri"/>
          <w:sz w:val="16"/>
        </w:rPr>
      </w:pPr>
    </w:p>
    <w:p w14:paraId="5EACC5BA" w14:textId="77777777" w:rsidR="00FA4FCE" w:rsidRDefault="00FA4FCE">
      <w:pPr>
        <w:pStyle w:val="BodyText"/>
        <w:spacing w:before="2"/>
        <w:rPr>
          <w:rFonts w:ascii="Calibri"/>
          <w:sz w:val="22"/>
        </w:rPr>
      </w:pPr>
    </w:p>
    <w:p w14:paraId="252A54C0" w14:textId="77777777" w:rsidR="00FA4FCE" w:rsidRDefault="009C32EE">
      <w:pPr>
        <w:spacing w:before="1"/>
        <w:ind w:left="1529" w:right="2826" w:hanging="57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Bond</w:t>
      </w:r>
      <w:r>
        <w:rPr>
          <w:rFonts w:ascii="Calibri"/>
          <w:color w:val="9A9A9E"/>
          <w:spacing w:val="-27"/>
          <w:sz w:val="13"/>
        </w:rPr>
        <w:t xml:space="preserve"> </w:t>
      </w:r>
      <w:r>
        <w:rPr>
          <w:rFonts w:ascii="Calibri"/>
          <w:color w:val="9A9A9E"/>
          <w:sz w:val="13"/>
        </w:rPr>
        <w:t>5%</w:t>
      </w:r>
    </w:p>
    <w:p w14:paraId="64021DF8" w14:textId="77777777" w:rsidR="00FA4FCE" w:rsidRDefault="009C32EE">
      <w:pPr>
        <w:spacing w:before="39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044933A" w14:textId="77777777" w:rsidR="00FA4FCE" w:rsidRDefault="00FA4FCE">
      <w:pPr>
        <w:pStyle w:val="BodyText"/>
        <w:spacing w:before="10"/>
        <w:rPr>
          <w:sz w:val="13"/>
        </w:rPr>
      </w:pPr>
    </w:p>
    <w:p w14:paraId="21D0F3A3" w14:textId="3A6BA649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8416" behindDoc="0" locked="0" layoutInCell="1" allowOverlap="1" wp14:anchorId="2582F7CC" wp14:editId="59BCC8AE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1052084000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64343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2F7CC" id="Text Box 188" o:spid="_x0000_s1334" type="#_x0000_t202" style="position:absolute;left:0;text-align:left;margin-left:456.05pt;margin-top:17.6pt;width:10.2pt;height:17.35pt;z-index:1586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" filled="f" stroked="f">
                <v:textbox style="layout-flow:vertical" inset="0,0,0,0">
                  <w:txbxContent>
                    <w:p w14:paraId="43264343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8928" behindDoc="0" locked="0" layoutInCell="1" allowOverlap="1" wp14:anchorId="2C692500" wp14:editId="754AFD0E">
                <wp:simplePos x="0" y="0"/>
                <wp:positionH relativeFrom="page">
                  <wp:posOffset>5791835</wp:posOffset>
                </wp:positionH>
                <wp:positionV relativeFrom="paragraph">
                  <wp:posOffset>641985</wp:posOffset>
                </wp:positionV>
                <wp:extent cx="129540" cy="148590"/>
                <wp:effectExtent l="0" t="0" r="0" b="0"/>
                <wp:wrapNone/>
                <wp:docPr id="1647615122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62808A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92500" id="Text Box 187" o:spid="_x0000_s1335" type="#_x0000_t202" style="position:absolute;left:0;text-align:left;margin-left:456.05pt;margin-top:50.55pt;width:10.2pt;height:11.7pt;z-index:1586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" filled="f" stroked="f">
                <v:textbox style="layout-flow:vertical" inset="0,0,0,0">
                  <w:txbxContent>
                    <w:p w14:paraId="4B62808A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9952" behindDoc="0" locked="0" layoutInCell="1" allowOverlap="1" wp14:anchorId="58BD4D4F" wp14:editId="63C10E3B">
                <wp:simplePos x="0" y="0"/>
                <wp:positionH relativeFrom="page">
                  <wp:posOffset>4751705</wp:posOffset>
                </wp:positionH>
                <wp:positionV relativeFrom="paragraph">
                  <wp:posOffset>140335</wp:posOffset>
                </wp:positionV>
                <wp:extent cx="1031875" cy="1154430"/>
                <wp:effectExtent l="0" t="0" r="0" b="0"/>
                <wp:wrapNone/>
                <wp:docPr id="128171640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875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78258F4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5C6588E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E4275C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16ACA43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2AD0B3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53F7605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4374AF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8438E0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7F673E4E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39356C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674F36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FAB72F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6CE33D7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D4D4F" id="Text Box 186" o:spid="_x0000_s1336" type="#_x0000_t202" style="position:absolute;left:0;text-align:left;margin-left:374.15pt;margin-top:11.05pt;width:81.25pt;height:90.9pt;z-index:1586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78258F4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5C6588E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E4275C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16ACA43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2AD0B3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53F7605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4374AF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8438E0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7F673E4E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39356C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674F36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FAB72F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6CE33D7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0464" behindDoc="0" locked="0" layoutInCell="1" allowOverlap="1" wp14:anchorId="714BC782" wp14:editId="48DA045D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987665601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718E625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D133D0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6193EE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4ADBFBE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E60195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7BA22F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55.1</w:t>
                                  </w:r>
                                </w:p>
                              </w:tc>
                            </w:tr>
                            <w:tr w:rsidR="00FA4FCE" w14:paraId="3BF1002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45C94A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EBFB78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35.8</w:t>
                                  </w:r>
                                </w:p>
                              </w:tc>
                            </w:tr>
                            <w:tr w:rsidR="00FA4FCE" w14:paraId="6E1BEAC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79EA10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B94FF8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8.2</w:t>
                                  </w:r>
                                </w:p>
                              </w:tc>
                            </w:tr>
                            <w:tr w:rsidR="00FA4FCE" w14:paraId="0B11FC9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009F2F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8BAA32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0.3</w:t>
                                  </w:r>
                                </w:p>
                              </w:tc>
                            </w:tr>
                            <w:tr w:rsidR="00FA4FCE" w14:paraId="0D041D9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C1301A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032EEE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0.6</w:t>
                                  </w:r>
                                </w:p>
                              </w:tc>
                            </w:tr>
                          </w:tbl>
                          <w:p w14:paraId="71EEEAA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4BC782" id="Text Box 185" o:spid="_x0000_s1337" type="#_x0000_t202" style="position:absolute;left:0;text-align:left;margin-left:470.4pt;margin-top:11.1pt;width:96.8pt;height:90.9pt;z-index:1587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KYZBcr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718E625A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D133D0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66193EE2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4ADBFBE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E60195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7BA22F5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55.1</w:t>
                            </w:r>
                          </w:p>
                        </w:tc>
                      </w:tr>
                      <w:tr w:rsidR="00FA4FCE" w14:paraId="3BF10020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45C94A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EBFB78B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35.8</w:t>
                            </w:r>
                          </w:p>
                        </w:tc>
                      </w:tr>
                      <w:tr w:rsidR="00FA4FCE" w14:paraId="6E1BEAC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279EA10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B94FF89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8.2</w:t>
                            </w:r>
                          </w:p>
                        </w:tc>
                      </w:tr>
                      <w:tr w:rsidR="00FA4FCE" w14:paraId="0B11FC9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009F2F6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8BAA327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0.3</w:t>
                            </w:r>
                          </w:p>
                        </w:tc>
                      </w:tr>
                      <w:tr w:rsidR="00FA4FCE" w14:paraId="0D041D91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4C1301A5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032EEE9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0.6</w:t>
                            </w:r>
                          </w:p>
                        </w:tc>
                      </w:tr>
                    </w:tbl>
                    <w:p w14:paraId="71EEEAA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681F6657" w14:textId="77777777" w:rsidR="00FA4FCE" w:rsidRDefault="00FA4FCE">
      <w:pPr>
        <w:pStyle w:val="BodyText"/>
        <w:rPr>
          <w:rFonts w:ascii="Arial"/>
          <w:b/>
        </w:rPr>
      </w:pPr>
    </w:p>
    <w:p w14:paraId="17A6054E" w14:textId="77777777" w:rsidR="00FA4FCE" w:rsidRDefault="00FA4FCE">
      <w:pPr>
        <w:pStyle w:val="BodyText"/>
        <w:rPr>
          <w:rFonts w:ascii="Arial"/>
          <w:b/>
        </w:rPr>
      </w:pPr>
    </w:p>
    <w:p w14:paraId="572631D0" w14:textId="77777777" w:rsidR="00FA4FCE" w:rsidRDefault="00FA4FCE">
      <w:pPr>
        <w:pStyle w:val="BodyText"/>
        <w:rPr>
          <w:rFonts w:ascii="Arial"/>
          <w:b/>
        </w:rPr>
      </w:pPr>
    </w:p>
    <w:p w14:paraId="6F51E668" w14:textId="77777777" w:rsidR="00FA4FCE" w:rsidRDefault="00FA4FCE">
      <w:pPr>
        <w:pStyle w:val="BodyText"/>
        <w:rPr>
          <w:rFonts w:ascii="Arial"/>
          <w:b/>
        </w:rPr>
      </w:pPr>
    </w:p>
    <w:p w14:paraId="34010890" w14:textId="77777777" w:rsidR="00FA4FCE" w:rsidRDefault="00FA4FCE">
      <w:pPr>
        <w:pStyle w:val="BodyText"/>
        <w:rPr>
          <w:rFonts w:ascii="Arial"/>
          <w:b/>
        </w:rPr>
      </w:pPr>
    </w:p>
    <w:p w14:paraId="26B23BA1" w14:textId="77777777" w:rsidR="00FA4FCE" w:rsidRDefault="00FA4FCE">
      <w:pPr>
        <w:pStyle w:val="BodyText"/>
        <w:rPr>
          <w:rFonts w:ascii="Arial"/>
          <w:b/>
        </w:rPr>
      </w:pPr>
    </w:p>
    <w:p w14:paraId="1EA655A0" w14:textId="77777777" w:rsidR="00FA4FCE" w:rsidRDefault="00FA4FCE">
      <w:pPr>
        <w:pStyle w:val="BodyText"/>
        <w:rPr>
          <w:rFonts w:ascii="Arial"/>
          <w:b/>
        </w:rPr>
      </w:pPr>
    </w:p>
    <w:p w14:paraId="6E2F8F33" w14:textId="77777777" w:rsidR="00FA4FCE" w:rsidRDefault="00FA4FCE">
      <w:pPr>
        <w:pStyle w:val="BodyText"/>
        <w:spacing w:before="7"/>
        <w:rPr>
          <w:rFonts w:ascii="Arial"/>
          <w:b/>
          <w:sz w:val="25"/>
        </w:rPr>
      </w:pPr>
    </w:p>
    <w:p w14:paraId="31957A95" w14:textId="1AA33ADD" w:rsidR="00FA4FCE" w:rsidRDefault="009C32EE">
      <w:pPr>
        <w:tabs>
          <w:tab w:val="left" w:pos="896"/>
        </w:tabs>
        <w:spacing w:line="463" w:lineRule="auto"/>
        <w:ind w:left="237" w:right="2490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9440" behindDoc="0" locked="0" layoutInCell="1" allowOverlap="1" wp14:anchorId="0331B114" wp14:editId="1B8D6688">
                <wp:simplePos x="0" y="0"/>
                <wp:positionH relativeFrom="page">
                  <wp:posOffset>5791200</wp:posOffset>
                </wp:positionH>
                <wp:positionV relativeFrom="paragraph">
                  <wp:posOffset>-321945</wp:posOffset>
                </wp:positionV>
                <wp:extent cx="129540" cy="215900"/>
                <wp:effectExtent l="0" t="0" r="0" b="0"/>
                <wp:wrapNone/>
                <wp:docPr id="1076420247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651D4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1B114" id="Text Box 184" o:spid="_x0000_s1338" type="#_x0000_t202" style="position:absolute;left:0;text-align:left;margin-left:456pt;margin-top:-25.35pt;width:10.2pt;height:17pt;z-index:1586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" filled="f" stroked="f">
                <v:textbox style="layout-flow:vertical" inset="0,0,0,0">
                  <w:txbxContent>
                    <w:p w14:paraId="701651D4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0976" behindDoc="0" locked="0" layoutInCell="1" allowOverlap="1" wp14:anchorId="246300A4" wp14:editId="4A6623AC">
                <wp:simplePos x="0" y="0"/>
                <wp:positionH relativeFrom="page">
                  <wp:posOffset>4751705</wp:posOffset>
                </wp:positionH>
                <wp:positionV relativeFrom="paragraph">
                  <wp:posOffset>300355</wp:posOffset>
                </wp:positionV>
                <wp:extent cx="2451735" cy="2194560"/>
                <wp:effectExtent l="0" t="0" r="0" b="0"/>
                <wp:wrapNone/>
                <wp:docPr id="1780520771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1DE612BA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59991C1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F795CB2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5E7E13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E69190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0F0EE0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6.4</w:t>
                                  </w:r>
                                </w:p>
                              </w:tc>
                            </w:tr>
                            <w:tr w:rsidR="00FA4FCE" w14:paraId="3A9C4BE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BB741E2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Kotak Liquid Dir Gr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0676BB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5.0</w:t>
                                  </w:r>
                                </w:p>
                              </w:tc>
                            </w:tr>
                            <w:tr w:rsidR="00FA4FCE" w14:paraId="357D5EA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918E9D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ICICI Bank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BD069F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5.0</w:t>
                                  </w:r>
                                </w:p>
                              </w:tc>
                            </w:tr>
                            <w:tr w:rsidR="00FA4FCE" w14:paraId="080446B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5A407C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Kotak Money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Dir Gr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0CA329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4.8</w:t>
                                  </w:r>
                                </w:p>
                              </w:tc>
                            </w:tr>
                            <w:tr w:rsidR="00FA4FCE" w14:paraId="481DD97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718BAB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Adani Ports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SEZ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AC08E3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4.0</w:t>
                                  </w:r>
                                </w:p>
                              </w:tc>
                            </w:tr>
                            <w:tr w:rsidR="00FA4FCE" w14:paraId="24445F5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C2C3DF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Maruti Suzuki India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850F14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63E6D15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E0AA22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Sun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Pharmaceuticals Ind.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8FBEE04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5D5F212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8F8DD4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Corp.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E4EBAB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28F38F2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588BBD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99B616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6F1C2E2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2C74E2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Ambuja Cements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30E854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</w:tbl>
                          <w:p w14:paraId="2723E9A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6300A4" id="Text Box 183" o:spid="_x0000_s1339" type="#_x0000_t202" style="position:absolute;left:0;text-align:left;margin-left:374.15pt;margin-top:23.65pt;width:193.05pt;height:172.8pt;z-index:1587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1DE612BA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59991C1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6F795CB2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5E7E13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E69190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0F0EE0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6.4</w:t>
                            </w:r>
                          </w:p>
                        </w:tc>
                      </w:tr>
                      <w:tr w:rsidR="00FA4FCE" w14:paraId="3A9C4BE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BB741E2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Kotak Liquid Dir Gr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0676BB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5.0</w:t>
                            </w:r>
                          </w:p>
                        </w:tc>
                      </w:tr>
                      <w:tr w:rsidR="00FA4FCE" w14:paraId="357D5EA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918E9D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ICICI Bank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BD069F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5.0</w:t>
                            </w:r>
                          </w:p>
                        </w:tc>
                      </w:tr>
                      <w:tr w:rsidR="00FA4FCE" w14:paraId="080446B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5A407C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Kotak Money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Market Dir Gr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0CA329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4.8</w:t>
                            </w:r>
                          </w:p>
                        </w:tc>
                      </w:tr>
                      <w:tr w:rsidR="00FA4FCE" w14:paraId="481DD97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718BAB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Adani Ports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SEZ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AC08E3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4.0</w:t>
                            </w:r>
                          </w:p>
                        </w:tc>
                      </w:tr>
                      <w:tr w:rsidR="00FA4FCE" w14:paraId="24445F5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C2C3DF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Maruti Suzuki India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850F14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63E6D15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E0AA22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Sun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Pharmaceuticals Ind.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8FBEE04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5D5F212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8F8DD4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Corp.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E4EBAB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28F38F2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588BBD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99B616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6F1C2E2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2C74E2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Ambuja Cements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30E854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</w:tbl>
                    <w:p w14:paraId="2723E9A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5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E8C8510" w14:textId="77777777" w:rsidR="00FA4FCE" w:rsidRDefault="00FA4FCE">
      <w:pPr>
        <w:spacing w:line="463" w:lineRule="auto"/>
        <w:rPr>
          <w:sz w:val="12"/>
        </w:rPr>
        <w:sectPr w:rsidR="00FA4FCE">
          <w:headerReference w:type="default" r:id="rId39"/>
          <w:footerReference w:type="default" r:id="rId40"/>
          <w:pgSz w:w="11920" w:h="16840"/>
          <w:pgMar w:top="600" w:right="80" w:bottom="1200" w:left="280" w:header="185" w:footer="1011" w:gutter="0"/>
          <w:cols w:num="2" w:space="720" w:equalWidth="0">
            <w:col w:w="6926" w:space="40"/>
            <w:col w:w="4594"/>
          </w:cols>
        </w:sect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51BEFAE4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7FD995F8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595B3F28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1C92C94F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4641A521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5F68BD20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502C622B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73EB9A1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6ABCC8E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w w:val="105"/>
                <w:sz w:val="12"/>
              </w:rPr>
              <w:t>Kotak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Equity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Savings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Reg.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Gr.</w:t>
            </w:r>
          </w:p>
        </w:tc>
        <w:tc>
          <w:tcPr>
            <w:tcW w:w="933" w:type="dxa"/>
            <w:shd w:val="clear" w:color="auto" w:fill="E2E2E4"/>
          </w:tcPr>
          <w:p w14:paraId="27D32141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2.5</w:t>
            </w:r>
          </w:p>
        </w:tc>
        <w:tc>
          <w:tcPr>
            <w:tcW w:w="933" w:type="dxa"/>
            <w:shd w:val="clear" w:color="auto" w:fill="E2E2E4"/>
          </w:tcPr>
          <w:p w14:paraId="69AF80E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18.8</w:t>
            </w:r>
          </w:p>
        </w:tc>
        <w:tc>
          <w:tcPr>
            <w:tcW w:w="933" w:type="dxa"/>
            <w:shd w:val="clear" w:color="auto" w:fill="E2E2E4"/>
          </w:tcPr>
          <w:p w14:paraId="0CF0B99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11.6</w:t>
            </w:r>
          </w:p>
        </w:tc>
        <w:tc>
          <w:tcPr>
            <w:tcW w:w="933" w:type="dxa"/>
            <w:shd w:val="clear" w:color="auto" w:fill="E2E2E4"/>
          </w:tcPr>
          <w:p w14:paraId="0A0BCA7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10.8</w:t>
            </w:r>
          </w:p>
        </w:tc>
        <w:tc>
          <w:tcPr>
            <w:tcW w:w="994" w:type="dxa"/>
            <w:shd w:val="clear" w:color="auto" w:fill="E2E2E4"/>
          </w:tcPr>
          <w:p w14:paraId="0163FCF3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9.2</w:t>
            </w:r>
          </w:p>
        </w:tc>
      </w:tr>
      <w:tr w:rsidR="00FA4FCE" w14:paraId="5B8C68B2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0835DD1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 Fund Equity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Savings</w:t>
            </w:r>
          </w:p>
        </w:tc>
        <w:tc>
          <w:tcPr>
            <w:tcW w:w="933" w:type="dxa"/>
            <w:shd w:val="clear" w:color="auto" w:fill="E2E2E4"/>
          </w:tcPr>
          <w:p w14:paraId="3AB2EAE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1.9</w:t>
            </w:r>
          </w:p>
        </w:tc>
        <w:tc>
          <w:tcPr>
            <w:tcW w:w="933" w:type="dxa"/>
            <w:shd w:val="clear" w:color="auto" w:fill="E2E2E4"/>
          </w:tcPr>
          <w:p w14:paraId="7CE965F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15.1</w:t>
            </w:r>
          </w:p>
        </w:tc>
        <w:tc>
          <w:tcPr>
            <w:tcW w:w="933" w:type="dxa"/>
            <w:shd w:val="clear" w:color="auto" w:fill="E2E2E4"/>
          </w:tcPr>
          <w:p w14:paraId="20F8D53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8.8</w:t>
            </w:r>
          </w:p>
        </w:tc>
        <w:tc>
          <w:tcPr>
            <w:tcW w:w="933" w:type="dxa"/>
            <w:shd w:val="clear" w:color="auto" w:fill="E2E2E4"/>
          </w:tcPr>
          <w:p w14:paraId="0517C8B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9.0</w:t>
            </w:r>
          </w:p>
        </w:tc>
        <w:tc>
          <w:tcPr>
            <w:tcW w:w="994" w:type="dxa"/>
            <w:shd w:val="clear" w:color="auto" w:fill="E2E2E4"/>
          </w:tcPr>
          <w:p w14:paraId="7C7CD1E0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7.9</w:t>
            </w:r>
          </w:p>
        </w:tc>
      </w:tr>
      <w:tr w:rsidR="00FA4FCE" w14:paraId="16060E5C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4996B47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Nifty Equity Savings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</w:t>
            </w:r>
          </w:p>
        </w:tc>
        <w:tc>
          <w:tcPr>
            <w:tcW w:w="933" w:type="dxa"/>
            <w:shd w:val="clear" w:color="auto" w:fill="E2E2E4"/>
          </w:tcPr>
          <w:p w14:paraId="7CB54ADF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5206432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14.9</w:t>
            </w:r>
          </w:p>
        </w:tc>
        <w:tc>
          <w:tcPr>
            <w:tcW w:w="933" w:type="dxa"/>
            <w:shd w:val="clear" w:color="auto" w:fill="E2E2E4"/>
          </w:tcPr>
          <w:p w14:paraId="554BDA0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10.0</w:t>
            </w:r>
          </w:p>
        </w:tc>
        <w:tc>
          <w:tcPr>
            <w:tcW w:w="933" w:type="dxa"/>
            <w:shd w:val="clear" w:color="auto" w:fill="E2E2E4"/>
          </w:tcPr>
          <w:p w14:paraId="59F93A9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10.4</w:t>
            </w:r>
          </w:p>
        </w:tc>
        <w:tc>
          <w:tcPr>
            <w:tcW w:w="994" w:type="dxa"/>
            <w:shd w:val="clear" w:color="auto" w:fill="E2E2E4"/>
          </w:tcPr>
          <w:p w14:paraId="49492465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9.5</w:t>
            </w:r>
          </w:p>
        </w:tc>
      </w:tr>
    </w:tbl>
    <w:p w14:paraId="0161A6D5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A49F0D4" w14:textId="77777777" w:rsidR="00FA4FCE" w:rsidRDefault="009C32EE">
      <w:pPr>
        <w:pStyle w:val="Heading1"/>
      </w:pPr>
      <w:r>
        <w:rPr>
          <w:color w:val="002134"/>
          <w:w w:val="90"/>
        </w:rPr>
        <w:lastRenderedPageBreak/>
        <w:t>Kotak</w:t>
      </w:r>
      <w:r>
        <w:rPr>
          <w:color w:val="002134"/>
          <w:spacing w:val="33"/>
          <w:w w:val="90"/>
        </w:rPr>
        <w:t xml:space="preserve"> </w:t>
      </w:r>
      <w:r>
        <w:rPr>
          <w:color w:val="002134"/>
          <w:w w:val="90"/>
        </w:rPr>
        <w:t>Equity</w:t>
      </w:r>
      <w:r>
        <w:rPr>
          <w:color w:val="002134"/>
          <w:spacing w:val="-4"/>
          <w:w w:val="90"/>
        </w:rPr>
        <w:t xml:space="preserve"> </w:t>
      </w:r>
      <w:r>
        <w:rPr>
          <w:color w:val="002134"/>
          <w:w w:val="90"/>
        </w:rPr>
        <w:t>Arbitrage</w:t>
      </w:r>
      <w:r>
        <w:rPr>
          <w:color w:val="002134"/>
          <w:spacing w:val="32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21A8B861" w14:textId="59AA3CC6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2000" behindDoc="0" locked="0" layoutInCell="1" allowOverlap="1" wp14:anchorId="051C6C26" wp14:editId="34AC8655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176020"/>
                <wp:effectExtent l="0" t="0" r="0" b="0"/>
                <wp:wrapNone/>
                <wp:docPr id="1147183753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17602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C3272A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404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The scheme aims to generate low volatility return using arbitrage and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other derivatives strategies in equity markets and investments in debt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money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instruments.</w:t>
                            </w:r>
                          </w:p>
                          <w:p w14:paraId="4CC23C51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404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Diversified</w:t>
                            </w:r>
                            <w:r>
                              <w:rPr>
                                <w:color w:val="00213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long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(fully-hedged)</w:t>
                            </w:r>
                            <w:r>
                              <w:rPr>
                                <w:color w:val="00213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realize</w:t>
                            </w:r>
                            <w:r>
                              <w:rPr>
                                <w:color w:val="00213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opportunities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across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capitalization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spectrum.</w:t>
                            </w:r>
                          </w:p>
                          <w:p w14:paraId="5290C2E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404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Debt allocation predominantly in securities with less than two-months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maturity.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C6C26" id="Text Box 182" o:spid="_x0000_s1340" type="#_x0000_t202" style="position:absolute;left:0;text-align:left;margin-left:28.3pt;margin-top:24.05pt;width:332pt;height:92.6pt;z-index:1587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" fillcolor="#d8d8da" stroked="f">
                <v:textbox inset="0,0,0,0">
                  <w:txbxContent>
                    <w:p w14:paraId="0FC3272A" w14:textId="77777777" w:rsidR="00FA4FCE" w:rsidRDefault="009C32EE"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val="left" w:pos="404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The scheme aims to generate low volatility return using arbitrage and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other derivatives strategies in equity markets and investments in debt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money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market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instruments.</w:t>
                      </w:r>
                    </w:p>
                    <w:p w14:paraId="4CC23C51" w14:textId="77777777" w:rsidR="00FA4FCE" w:rsidRDefault="009C32EE"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val="left" w:pos="404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Diversified</w:t>
                      </w:r>
                      <w:r>
                        <w:rPr>
                          <w:color w:val="002134"/>
                          <w:spacing w:val="-1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long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equity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(fully-hedged)</w:t>
                      </w:r>
                      <w:r>
                        <w:rPr>
                          <w:color w:val="002134"/>
                          <w:spacing w:val="-1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realize</w:t>
                      </w:r>
                      <w:r>
                        <w:rPr>
                          <w:color w:val="002134"/>
                          <w:spacing w:val="-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opportunities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across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market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capitalization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spectrum.</w:t>
                      </w:r>
                    </w:p>
                    <w:p w14:paraId="5290C2E5" w14:textId="77777777" w:rsidR="00FA4FCE" w:rsidRDefault="009C32EE"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val="left" w:pos="404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Debt allocation predominantly in securities with less than two-months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maturity.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60B62B87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47B0CAC6" w14:textId="77777777" w:rsidR="00FA4FCE" w:rsidRDefault="009C32EE">
      <w:pPr>
        <w:ind w:right="27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645FDF4D" w14:textId="77777777" w:rsidR="00FA4FCE" w:rsidRDefault="009C32EE">
      <w:pPr>
        <w:pStyle w:val="Heading5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4D0670DA" w14:textId="130AEB0A" w:rsidR="00FA4FCE" w:rsidRDefault="009C32EE">
      <w:pPr>
        <w:tabs>
          <w:tab w:val="left" w:pos="3855"/>
        </w:tabs>
        <w:spacing w:before="236"/>
        <w:ind w:right="255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4048" behindDoc="0" locked="0" layoutInCell="1" allowOverlap="1" wp14:anchorId="2E6DACBF" wp14:editId="4004CBCA">
                <wp:simplePos x="0" y="0"/>
                <wp:positionH relativeFrom="page">
                  <wp:posOffset>4751705</wp:posOffset>
                </wp:positionH>
                <wp:positionV relativeFrom="paragraph">
                  <wp:posOffset>318770</wp:posOffset>
                </wp:positionV>
                <wp:extent cx="2448560" cy="1862455"/>
                <wp:effectExtent l="0" t="0" r="0" b="0"/>
                <wp:wrapNone/>
                <wp:docPr id="180758496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409B78ED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E749E8E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AF3A8B2" w14:textId="77777777" w:rsidR="00FA4FCE" w:rsidRDefault="009C32EE">
                                  <w:pPr>
                                    <w:pStyle w:val="TableParagraph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Hiten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Shah</w:t>
                                  </w:r>
                                </w:p>
                              </w:tc>
                            </w:tr>
                            <w:tr w:rsidR="00FA4FCE" w14:paraId="6B0491B8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77AE1C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0348CA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September,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2005</w:t>
                                  </w:r>
                                </w:p>
                              </w:tc>
                            </w:tr>
                            <w:tr w:rsidR="00FA4FCE" w14:paraId="3C7C763B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95742B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3A8597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390,993</w:t>
                                  </w:r>
                                </w:p>
                              </w:tc>
                            </w:tr>
                            <w:tr w:rsidR="00FA4FCE" w14:paraId="262533EE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DD08D0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  <w:p w14:paraId="14BF05FC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F55501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NIFTY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50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Arbitrage PR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INR</w:t>
                                  </w:r>
                                </w:p>
                                <w:p w14:paraId="06EF51E3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INF174K01302</w:t>
                                  </w:r>
                                </w:p>
                              </w:tc>
                            </w:tr>
                            <w:tr w:rsidR="00FA4FCE" w14:paraId="6C04E4E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C45E95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116353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0.60%</w:t>
                                  </w:r>
                                </w:p>
                              </w:tc>
                            </w:tr>
                            <w:tr w:rsidR="00FA4FCE" w14:paraId="7C2EE2D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2CF902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FD8D34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0.67%</w:t>
                                  </w:r>
                                </w:p>
                              </w:tc>
                            </w:tr>
                            <w:tr w:rsidR="00FA4FCE" w14:paraId="4F1AD575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DC2842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A55228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0.50</w:t>
                                  </w:r>
                                </w:p>
                              </w:tc>
                            </w:tr>
                            <w:tr w:rsidR="00FA4FCE" w14:paraId="27B0DB9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37BD4B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09CBAA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44E10FC5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6E57B5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CBA5F25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0.30%</w:t>
                                  </w:r>
                                </w:p>
                              </w:tc>
                            </w:tr>
                          </w:tbl>
                          <w:p w14:paraId="0926BFD4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DACBF" id="Text Box 181" o:spid="_x0000_s1341" type="#_x0000_t202" style="position:absolute;left:0;text-align:left;margin-left:374.15pt;margin-top:25.1pt;width:192.8pt;height:146.65pt;z-index:1587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409B78ED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E749E8E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AF3A8B2" w14:textId="77777777" w:rsidR="00FA4FCE" w:rsidRDefault="009C32EE">
                            <w:pPr>
                              <w:pStyle w:val="TableParagraph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Hiten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Shah</w:t>
                            </w:r>
                          </w:p>
                        </w:tc>
                      </w:tr>
                      <w:tr w:rsidR="00FA4FCE" w14:paraId="6B0491B8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77AE1C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0348CA6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29th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September,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2005</w:t>
                            </w:r>
                          </w:p>
                        </w:tc>
                      </w:tr>
                      <w:tr w:rsidR="00FA4FCE" w14:paraId="3C7C763B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95742BF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3A85974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390,993</w:t>
                            </w:r>
                          </w:p>
                        </w:tc>
                      </w:tr>
                      <w:tr w:rsidR="00FA4FCE" w14:paraId="262533EE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DD08D07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  <w:p w14:paraId="14BF05FC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F55501D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NIFTY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50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Arbitrage PR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INR</w:t>
                            </w:r>
                          </w:p>
                          <w:p w14:paraId="06EF51E3" w14:textId="77777777" w:rsidR="00FA4FCE" w:rsidRDefault="009C32EE">
                            <w:pPr>
                              <w:pStyle w:val="TableParagraph"/>
                              <w:spacing w:before="136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INF174K01302</w:t>
                            </w:r>
                          </w:p>
                        </w:tc>
                      </w:tr>
                      <w:tr w:rsidR="00FA4FCE" w14:paraId="6C04E4E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C45E95B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116353B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0.60%</w:t>
                            </w:r>
                          </w:p>
                        </w:tc>
                      </w:tr>
                      <w:tr w:rsidR="00FA4FCE" w14:paraId="7C2EE2D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2CF902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FD8D34C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0.67%</w:t>
                            </w:r>
                          </w:p>
                        </w:tc>
                      </w:tr>
                      <w:tr w:rsidR="00FA4FCE" w14:paraId="4F1AD575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DC2842B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A55228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0.50</w:t>
                            </w:r>
                          </w:p>
                        </w:tc>
                      </w:tr>
                      <w:tr w:rsidR="00FA4FCE" w14:paraId="27B0DB9A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37BD4BA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09CBAA3" w14:textId="77777777" w:rsidR="00FA4FCE" w:rsidRDefault="009C32EE">
                            <w:pPr>
                              <w:pStyle w:val="TableParagraph"/>
                              <w:spacing w:before="59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44E10FC5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6E57B5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6CBA5F25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0.30%</w:t>
                            </w:r>
                          </w:p>
                        </w:tc>
                      </w:tr>
                    </w:tbl>
                    <w:p w14:paraId="0926BFD4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0B2439E9" w14:textId="77777777" w:rsidR="00FA4FCE" w:rsidRDefault="00FA4FCE">
      <w:pPr>
        <w:jc w:val="center"/>
        <w:rPr>
          <w:sz w:val="16"/>
        </w:rPr>
        <w:sectPr w:rsidR="00FA4FCE">
          <w:headerReference w:type="default" r:id="rId41"/>
          <w:footerReference w:type="default" r:id="rId42"/>
          <w:pgSz w:w="11920" w:h="16840"/>
          <w:pgMar w:top="600" w:right="80" w:bottom="1200" w:left="280" w:header="185" w:footer="1011" w:gutter="0"/>
          <w:cols w:num="2" w:space="720" w:equalWidth="0">
            <w:col w:w="6920" w:space="40"/>
            <w:col w:w="4600"/>
          </w:cols>
        </w:sectPr>
      </w:pPr>
    </w:p>
    <w:p w14:paraId="07CE438A" w14:textId="77777777" w:rsidR="00FA4FCE" w:rsidRDefault="00FA4FCE">
      <w:pPr>
        <w:pStyle w:val="BodyText"/>
      </w:pPr>
    </w:p>
    <w:p w14:paraId="0F01B8D6" w14:textId="77777777" w:rsidR="00FA4FCE" w:rsidRDefault="00FA4FCE">
      <w:pPr>
        <w:pStyle w:val="BodyText"/>
      </w:pPr>
    </w:p>
    <w:p w14:paraId="501CA9F5" w14:textId="77777777" w:rsidR="00FA4FCE" w:rsidRDefault="00FA4FCE">
      <w:pPr>
        <w:pStyle w:val="BodyText"/>
        <w:spacing w:before="2"/>
        <w:rPr>
          <w:sz w:val="27"/>
        </w:rPr>
      </w:pPr>
    </w:p>
    <w:p w14:paraId="76B0E907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BE8A741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2765503E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scheme enters simultaneous transactions of a long position in cash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and exactly off-setting short position in futures. Towards the expiry or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before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expiry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derivatives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contract,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positions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reversed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or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rolled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over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(if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spread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available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next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month).</w:t>
      </w:r>
    </w:p>
    <w:p w14:paraId="74C41617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5"/>
        <w:rPr>
          <w:sz w:val="20"/>
        </w:rPr>
      </w:pPr>
      <w:r>
        <w:rPr>
          <w:color w:val="595B60"/>
          <w:sz w:val="20"/>
        </w:rPr>
        <w:t>All long equity exposures are completely hedged at trade initiation.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scheme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can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participate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across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market-cap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spectrum,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wherever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good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pacing w:val="10"/>
          <w:sz w:val="20"/>
        </w:rPr>
        <w:t>spread</w:t>
      </w:r>
      <w:r>
        <w:rPr>
          <w:color w:val="595B60"/>
          <w:spacing w:val="11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pacing w:val="11"/>
          <w:sz w:val="20"/>
        </w:rPr>
        <w:t>available.</w:t>
      </w:r>
      <w:r>
        <w:rPr>
          <w:color w:val="595B60"/>
          <w:spacing w:val="12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AMC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has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pacing w:val="11"/>
          <w:sz w:val="20"/>
        </w:rPr>
        <w:t>pre-trade</w:t>
      </w:r>
      <w:r>
        <w:rPr>
          <w:color w:val="595B60"/>
          <w:spacing w:val="12"/>
          <w:sz w:val="20"/>
        </w:rPr>
        <w:t xml:space="preserve"> </w:t>
      </w:r>
      <w:r>
        <w:rPr>
          <w:color w:val="595B60"/>
          <w:spacing w:val="11"/>
          <w:sz w:val="20"/>
        </w:rPr>
        <w:t>agreement</w:t>
      </w:r>
      <w:r>
        <w:rPr>
          <w:color w:val="595B60"/>
          <w:spacing w:val="12"/>
          <w:sz w:val="20"/>
        </w:rPr>
        <w:t xml:space="preserve"> </w:t>
      </w:r>
      <w:r>
        <w:rPr>
          <w:color w:val="595B60"/>
          <w:spacing w:val="9"/>
          <w:sz w:val="20"/>
        </w:rPr>
        <w:t>with</w:t>
      </w:r>
      <w:r>
        <w:rPr>
          <w:color w:val="595B60"/>
          <w:spacing w:val="10"/>
          <w:sz w:val="20"/>
        </w:rPr>
        <w:t xml:space="preserve"> </w:t>
      </w:r>
      <w:r>
        <w:rPr>
          <w:color w:val="595B60"/>
          <w:w w:val="95"/>
          <w:sz w:val="20"/>
        </w:rPr>
        <w:t>borers/dealers to ensure minimum execution price impact on the scheme.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Debt allocation is predominantly into high quality, managed through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MF/Gilts/T-bills/cash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~with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less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than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two-months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maturity.</w:t>
      </w:r>
    </w:p>
    <w:p w14:paraId="219059B5" w14:textId="77777777" w:rsidR="00FA4FCE" w:rsidRDefault="009C32EE">
      <w:pPr>
        <w:pStyle w:val="Heading4"/>
        <w:tabs>
          <w:tab w:val="left" w:pos="6925"/>
        </w:tabs>
        <w:spacing w:before="133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39CE3737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The scheme invests in derivatives and long equities. In addition to being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exposed to equity market risks, the scheme is also exposed to basis risks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arising due to its use of derivatives. The scheme’s performance can be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impacted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bouts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intermittent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volatility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periods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excessive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inflows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into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arbitrage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segment.</w:t>
      </w:r>
    </w:p>
    <w:p w14:paraId="3729173E" w14:textId="77777777" w:rsidR="00FA4FCE" w:rsidRDefault="009C32EE">
      <w:pPr>
        <w:pStyle w:val="Heading4"/>
        <w:tabs>
          <w:tab w:val="left" w:pos="6925"/>
        </w:tabs>
        <w:spacing w:before="133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3E6D6C55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The scheme has outperformed its peer group and benchmark over the 5Yr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period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ending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29th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February,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2024.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outperformed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its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peers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across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all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time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frames.</w:t>
      </w:r>
    </w:p>
    <w:p w14:paraId="06E1C54F" w14:textId="77777777" w:rsidR="00FA4FCE" w:rsidRDefault="009C32EE">
      <w:pPr>
        <w:pStyle w:val="BodyText"/>
        <w:spacing w:before="164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1E5B25AB" w14:textId="77777777" w:rsidR="00FA4FCE" w:rsidRDefault="009C32EE">
      <w:pPr>
        <w:pStyle w:val="BodyText"/>
        <w:spacing w:before="44" w:line="237" w:lineRule="auto"/>
        <w:ind w:left="291" w:right="6"/>
        <w:jc w:val="both"/>
      </w:pPr>
      <w:r>
        <w:rPr>
          <w:color w:val="595B60"/>
        </w:rPr>
        <w:t>The arbitrage spreads are approximately 8.3% (annualized), including debt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and money market instruments gross yield would be 8.1%. They have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maintained cash future arbitrage exposure ~70.5%. The rest ~29.5% of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corpus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invested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debt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money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market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instruments.</w:t>
      </w:r>
    </w:p>
    <w:p w14:paraId="29C0CCEA" w14:textId="77777777" w:rsidR="00FA4FCE" w:rsidRDefault="009C32EE">
      <w:pPr>
        <w:pStyle w:val="BodyText"/>
        <w:spacing w:before="42" w:line="237" w:lineRule="auto"/>
        <w:ind w:left="291" w:right="6"/>
        <w:jc w:val="both"/>
      </w:pPr>
      <w:r>
        <w:rPr>
          <w:color w:val="595B60"/>
        </w:rPr>
        <w:t>Average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arbitrage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spreads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expiry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day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were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trading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range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66-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68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bps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compared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60-74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bps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during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expiry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week.</w:t>
      </w:r>
    </w:p>
    <w:p w14:paraId="648204E6" w14:textId="77777777" w:rsidR="00FA4FCE" w:rsidRDefault="009C32EE">
      <w:pPr>
        <w:pStyle w:val="BodyText"/>
        <w:spacing w:before="43" w:line="237" w:lineRule="auto"/>
        <w:ind w:left="291" w:right="6"/>
        <w:jc w:val="both"/>
      </w:pPr>
      <w:r>
        <w:rPr>
          <w:color w:val="595B60"/>
        </w:rPr>
        <w:t>Arbitrage category AUM currently is at ~1, 77,072 cr. Deployment in cash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future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arbitrage,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assuming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73%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category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allocation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into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Cash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future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arbitrage stands at ~1,23,950 cr. Arbitrage as percentage of total open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now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stands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at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~36.9%.</w:t>
      </w:r>
    </w:p>
    <w:p w14:paraId="6B02C7DD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64BA6118" w14:textId="77777777" w:rsidR="00FA4FCE" w:rsidRDefault="00FA4FCE">
      <w:pPr>
        <w:pStyle w:val="BodyText"/>
        <w:rPr>
          <w:sz w:val="16"/>
        </w:rPr>
      </w:pPr>
    </w:p>
    <w:p w14:paraId="5D2BC0A4" w14:textId="77777777" w:rsidR="00FA4FCE" w:rsidRDefault="00FA4FCE">
      <w:pPr>
        <w:pStyle w:val="BodyText"/>
        <w:rPr>
          <w:sz w:val="16"/>
        </w:rPr>
      </w:pPr>
    </w:p>
    <w:p w14:paraId="728A3522" w14:textId="77777777" w:rsidR="00FA4FCE" w:rsidRDefault="00FA4FCE">
      <w:pPr>
        <w:pStyle w:val="BodyText"/>
        <w:rPr>
          <w:sz w:val="16"/>
        </w:rPr>
      </w:pPr>
    </w:p>
    <w:p w14:paraId="3B254639" w14:textId="77777777" w:rsidR="00FA4FCE" w:rsidRDefault="00FA4FCE">
      <w:pPr>
        <w:pStyle w:val="BodyText"/>
        <w:rPr>
          <w:sz w:val="16"/>
        </w:rPr>
      </w:pPr>
    </w:p>
    <w:p w14:paraId="2003CFB3" w14:textId="77777777" w:rsidR="00FA4FCE" w:rsidRDefault="00FA4FCE">
      <w:pPr>
        <w:pStyle w:val="BodyText"/>
        <w:rPr>
          <w:sz w:val="16"/>
        </w:rPr>
      </w:pPr>
    </w:p>
    <w:p w14:paraId="4D43DB72" w14:textId="77777777" w:rsidR="00FA4FCE" w:rsidRDefault="00FA4FCE">
      <w:pPr>
        <w:pStyle w:val="BodyText"/>
        <w:rPr>
          <w:sz w:val="16"/>
        </w:rPr>
      </w:pPr>
    </w:p>
    <w:p w14:paraId="3F4680F3" w14:textId="77777777" w:rsidR="00FA4FCE" w:rsidRDefault="00FA4FCE">
      <w:pPr>
        <w:pStyle w:val="BodyText"/>
        <w:rPr>
          <w:sz w:val="16"/>
        </w:rPr>
      </w:pPr>
    </w:p>
    <w:p w14:paraId="0ECDD0A2" w14:textId="77777777" w:rsidR="00FA4FCE" w:rsidRDefault="00FA4FCE">
      <w:pPr>
        <w:pStyle w:val="BodyText"/>
        <w:rPr>
          <w:sz w:val="16"/>
        </w:rPr>
      </w:pPr>
    </w:p>
    <w:p w14:paraId="08C98EFA" w14:textId="77777777" w:rsidR="00FA4FCE" w:rsidRDefault="00FA4FCE">
      <w:pPr>
        <w:pStyle w:val="BodyText"/>
        <w:rPr>
          <w:sz w:val="16"/>
        </w:rPr>
      </w:pPr>
    </w:p>
    <w:p w14:paraId="377EC22C" w14:textId="77777777" w:rsidR="00FA4FCE" w:rsidRDefault="00FA4FCE">
      <w:pPr>
        <w:pStyle w:val="BodyText"/>
        <w:rPr>
          <w:sz w:val="16"/>
        </w:rPr>
      </w:pPr>
    </w:p>
    <w:p w14:paraId="14EBD20D" w14:textId="77777777" w:rsidR="00FA4FCE" w:rsidRDefault="00FA4FCE">
      <w:pPr>
        <w:pStyle w:val="BodyText"/>
        <w:rPr>
          <w:sz w:val="16"/>
        </w:rPr>
      </w:pPr>
    </w:p>
    <w:p w14:paraId="35E5FBD0" w14:textId="77777777" w:rsidR="00FA4FCE" w:rsidRDefault="00FA4FCE">
      <w:pPr>
        <w:pStyle w:val="BodyText"/>
        <w:spacing w:before="7"/>
        <w:rPr>
          <w:sz w:val="14"/>
        </w:rPr>
      </w:pPr>
    </w:p>
    <w:p w14:paraId="52FA3227" w14:textId="77777777" w:rsidR="00FA4FCE" w:rsidRDefault="009C32EE">
      <w:pPr>
        <w:spacing w:before="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362E8F8" w14:textId="77777777" w:rsidR="00FA4FCE" w:rsidRDefault="00FA4FCE">
      <w:pPr>
        <w:pStyle w:val="BodyText"/>
        <w:rPr>
          <w:sz w:val="16"/>
        </w:rPr>
      </w:pPr>
    </w:p>
    <w:p w14:paraId="64905406" w14:textId="77777777" w:rsidR="00FA4FCE" w:rsidRDefault="00FA4FCE">
      <w:pPr>
        <w:pStyle w:val="BodyText"/>
        <w:rPr>
          <w:sz w:val="16"/>
        </w:rPr>
      </w:pPr>
    </w:p>
    <w:p w14:paraId="0FF45388" w14:textId="77777777" w:rsidR="00FA4FCE" w:rsidRDefault="00FA4FCE">
      <w:pPr>
        <w:pStyle w:val="BodyText"/>
        <w:rPr>
          <w:sz w:val="16"/>
        </w:rPr>
      </w:pPr>
    </w:p>
    <w:p w14:paraId="2B354AB8" w14:textId="77777777" w:rsidR="00FA4FCE" w:rsidRDefault="00FA4FCE">
      <w:pPr>
        <w:pStyle w:val="BodyText"/>
        <w:rPr>
          <w:sz w:val="16"/>
        </w:rPr>
      </w:pPr>
    </w:p>
    <w:p w14:paraId="3680452B" w14:textId="77777777" w:rsidR="00FA4FCE" w:rsidRDefault="00FA4FCE">
      <w:pPr>
        <w:pStyle w:val="BodyText"/>
        <w:rPr>
          <w:sz w:val="16"/>
        </w:rPr>
      </w:pPr>
    </w:p>
    <w:p w14:paraId="71EA51AB" w14:textId="77777777" w:rsidR="00FA4FCE" w:rsidRDefault="00FA4FCE">
      <w:pPr>
        <w:pStyle w:val="BodyText"/>
        <w:rPr>
          <w:sz w:val="16"/>
        </w:rPr>
      </w:pPr>
    </w:p>
    <w:p w14:paraId="454BFF29" w14:textId="77777777" w:rsidR="00FA4FCE" w:rsidRDefault="00FA4FCE">
      <w:pPr>
        <w:pStyle w:val="BodyText"/>
        <w:spacing w:before="6"/>
        <w:rPr>
          <w:sz w:val="15"/>
        </w:rPr>
      </w:pPr>
    </w:p>
    <w:p w14:paraId="0F88B36B" w14:textId="595586DB" w:rsidR="00FA4FCE" w:rsidRDefault="009C32EE">
      <w:pPr>
        <w:spacing w:before="1"/>
        <w:ind w:left="489"/>
        <w:rPr>
          <w:rFonts w:ascii="Calibri"/>
          <w:sz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624256" behindDoc="1" locked="0" layoutInCell="1" allowOverlap="1" wp14:anchorId="4088E50B" wp14:editId="2753EA70">
                <wp:simplePos x="0" y="0"/>
                <wp:positionH relativeFrom="page">
                  <wp:posOffset>5123815</wp:posOffset>
                </wp:positionH>
                <wp:positionV relativeFrom="paragraph">
                  <wp:posOffset>-692150</wp:posOffset>
                </wp:positionV>
                <wp:extent cx="1741170" cy="1741170"/>
                <wp:effectExtent l="0" t="0" r="0" b="0"/>
                <wp:wrapNone/>
                <wp:docPr id="2040485176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1170" cy="1741170"/>
                          <a:chOff x="8069" y="-1090"/>
                          <a:chExt cx="2742" cy="2742"/>
                        </a:xfrm>
                      </wpg:grpSpPr>
                      <wps:wsp>
                        <wps:cNvPr id="897367420" name="Freeform 180"/>
                        <wps:cNvSpPr>
                          <a:spLocks/>
                        </wps:cNvSpPr>
                        <wps:spPr bwMode="auto">
                          <a:xfrm>
                            <a:off x="9440" y="-1090"/>
                            <a:ext cx="1371" cy="2492"/>
                          </a:xfrm>
                          <a:custGeom>
                            <a:avLst/>
                            <a:gdLst>
                              <a:gd name="T0" fmla="+- 0 9834 9440"/>
                              <a:gd name="T1" fmla="*/ T0 w 1371"/>
                              <a:gd name="T2" fmla="+- 0 842 -1090"/>
                              <a:gd name="T3" fmla="*/ 842 h 2492"/>
                              <a:gd name="T4" fmla="+- 0 9945 9440"/>
                              <a:gd name="T5" fmla="*/ T4 w 1371"/>
                              <a:gd name="T6" fmla="+- 0 744 -1090"/>
                              <a:gd name="T7" fmla="*/ 744 h 2492"/>
                              <a:gd name="T8" fmla="+- 0 10031 9440"/>
                              <a:gd name="T9" fmla="*/ T8 w 1371"/>
                              <a:gd name="T10" fmla="+- 0 629 -1090"/>
                              <a:gd name="T11" fmla="*/ 629 h 2492"/>
                              <a:gd name="T12" fmla="+- 0 10089 9440"/>
                              <a:gd name="T13" fmla="*/ T12 w 1371"/>
                              <a:gd name="T14" fmla="+- 0 500 -1090"/>
                              <a:gd name="T15" fmla="*/ 500 h 2492"/>
                              <a:gd name="T16" fmla="+- 0 10120 9440"/>
                              <a:gd name="T17" fmla="*/ T16 w 1371"/>
                              <a:gd name="T18" fmla="+- 0 364 -1090"/>
                              <a:gd name="T19" fmla="*/ 364 h 2492"/>
                              <a:gd name="T20" fmla="+- 0 10123 9440"/>
                              <a:gd name="T21" fmla="*/ T20 w 1371"/>
                              <a:gd name="T22" fmla="+- 0 223 -1090"/>
                              <a:gd name="T23" fmla="*/ 223 h 2492"/>
                              <a:gd name="T24" fmla="+- 0 10096 9440"/>
                              <a:gd name="T25" fmla="*/ T24 w 1371"/>
                              <a:gd name="T26" fmla="+- 0 84 -1090"/>
                              <a:gd name="T27" fmla="*/ 84 h 2492"/>
                              <a:gd name="T28" fmla="+- 0 10040 9440"/>
                              <a:gd name="T29" fmla="*/ T28 w 1371"/>
                              <a:gd name="T30" fmla="+- 0 -50 -1090"/>
                              <a:gd name="T31" fmla="*/ -50 h 2492"/>
                              <a:gd name="T32" fmla="+- 0 9955 9440"/>
                              <a:gd name="T33" fmla="*/ T32 w 1371"/>
                              <a:gd name="T34" fmla="+- 0 -171 -1090"/>
                              <a:gd name="T35" fmla="*/ -171 h 2492"/>
                              <a:gd name="T36" fmla="+- 0 9848 9440"/>
                              <a:gd name="T37" fmla="*/ T36 w 1371"/>
                              <a:gd name="T38" fmla="+- 0 -270 -1090"/>
                              <a:gd name="T39" fmla="*/ -270 h 2492"/>
                              <a:gd name="T40" fmla="+- 0 9723 9440"/>
                              <a:gd name="T41" fmla="*/ T40 w 1371"/>
                              <a:gd name="T42" fmla="+- 0 -343 -1090"/>
                              <a:gd name="T43" fmla="*/ -343 h 2492"/>
                              <a:gd name="T44" fmla="+- 0 9586 9440"/>
                              <a:gd name="T45" fmla="*/ T44 w 1371"/>
                              <a:gd name="T46" fmla="+- 0 -389 -1090"/>
                              <a:gd name="T47" fmla="*/ -389 h 2492"/>
                              <a:gd name="T48" fmla="+- 0 9440 9440"/>
                              <a:gd name="T49" fmla="*/ T48 w 1371"/>
                              <a:gd name="T50" fmla="+- 0 -404 -1090"/>
                              <a:gd name="T51" fmla="*/ -404 h 2492"/>
                              <a:gd name="T52" fmla="+- 0 9515 9440"/>
                              <a:gd name="T53" fmla="*/ T52 w 1371"/>
                              <a:gd name="T54" fmla="+- 0 -1088 -1090"/>
                              <a:gd name="T55" fmla="*/ -1088 h 2492"/>
                              <a:gd name="T56" fmla="+- 0 9662 9440"/>
                              <a:gd name="T57" fmla="*/ T56 w 1371"/>
                              <a:gd name="T58" fmla="+- 0 -1072 -1090"/>
                              <a:gd name="T59" fmla="*/ -1072 h 2492"/>
                              <a:gd name="T60" fmla="+- 0 9804 9440"/>
                              <a:gd name="T61" fmla="*/ T60 w 1371"/>
                              <a:gd name="T62" fmla="+- 0 -1041 -1090"/>
                              <a:gd name="T63" fmla="*/ -1041 h 2492"/>
                              <a:gd name="T64" fmla="+- 0 9940 9440"/>
                              <a:gd name="T65" fmla="*/ T64 w 1371"/>
                              <a:gd name="T66" fmla="+- 0 -996 -1090"/>
                              <a:gd name="T67" fmla="*/ -996 h 2492"/>
                              <a:gd name="T68" fmla="+- 0 10070 9440"/>
                              <a:gd name="T69" fmla="*/ T68 w 1371"/>
                              <a:gd name="T70" fmla="+- 0 -937 -1090"/>
                              <a:gd name="T71" fmla="*/ -937 h 2492"/>
                              <a:gd name="T72" fmla="+- 0 10192 9440"/>
                              <a:gd name="T73" fmla="*/ T72 w 1371"/>
                              <a:gd name="T74" fmla="+- 0 -866 -1090"/>
                              <a:gd name="T75" fmla="*/ -866 h 2492"/>
                              <a:gd name="T76" fmla="+- 0 10305 9440"/>
                              <a:gd name="T77" fmla="*/ T76 w 1371"/>
                              <a:gd name="T78" fmla="+- 0 -783 -1090"/>
                              <a:gd name="T79" fmla="*/ -783 h 2492"/>
                              <a:gd name="T80" fmla="+- 0 10409 9440"/>
                              <a:gd name="T81" fmla="*/ T80 w 1371"/>
                              <a:gd name="T82" fmla="+- 0 -688 -1090"/>
                              <a:gd name="T83" fmla="*/ -688 h 2492"/>
                              <a:gd name="T84" fmla="+- 0 10503 9440"/>
                              <a:gd name="T85" fmla="*/ T84 w 1371"/>
                              <a:gd name="T86" fmla="+- 0 -584 -1090"/>
                              <a:gd name="T87" fmla="*/ -584 h 2492"/>
                              <a:gd name="T88" fmla="+- 0 10586 9440"/>
                              <a:gd name="T89" fmla="*/ T88 w 1371"/>
                              <a:gd name="T90" fmla="+- 0 -471 -1090"/>
                              <a:gd name="T91" fmla="*/ -471 h 2492"/>
                              <a:gd name="T92" fmla="+- 0 10658 9440"/>
                              <a:gd name="T93" fmla="*/ T92 w 1371"/>
                              <a:gd name="T94" fmla="+- 0 -349 -1090"/>
                              <a:gd name="T95" fmla="*/ -349 h 2492"/>
                              <a:gd name="T96" fmla="+- 0 10717 9440"/>
                              <a:gd name="T97" fmla="*/ T96 w 1371"/>
                              <a:gd name="T98" fmla="+- 0 -220 -1090"/>
                              <a:gd name="T99" fmla="*/ -220 h 2492"/>
                              <a:gd name="T100" fmla="+- 0 10762 9440"/>
                              <a:gd name="T101" fmla="*/ T100 w 1371"/>
                              <a:gd name="T102" fmla="+- 0 -84 -1090"/>
                              <a:gd name="T103" fmla="*/ -84 h 2492"/>
                              <a:gd name="T104" fmla="+- 0 10793 9440"/>
                              <a:gd name="T105" fmla="*/ T104 w 1371"/>
                              <a:gd name="T106" fmla="+- 0 58 -1090"/>
                              <a:gd name="T107" fmla="*/ 58 h 2492"/>
                              <a:gd name="T108" fmla="+- 0 10809 9440"/>
                              <a:gd name="T109" fmla="*/ T108 w 1371"/>
                              <a:gd name="T110" fmla="+- 0 206 -1090"/>
                              <a:gd name="T111" fmla="*/ 206 h 2492"/>
                              <a:gd name="T112" fmla="+- 0 10809 9440"/>
                              <a:gd name="T113" fmla="*/ T112 w 1371"/>
                              <a:gd name="T114" fmla="+- 0 359 -1090"/>
                              <a:gd name="T115" fmla="*/ 359 h 2492"/>
                              <a:gd name="T116" fmla="+- 0 10791 9440"/>
                              <a:gd name="T117" fmla="*/ T116 w 1371"/>
                              <a:gd name="T118" fmla="+- 0 514 -1090"/>
                              <a:gd name="T119" fmla="*/ 514 h 2492"/>
                              <a:gd name="T120" fmla="+- 0 10756 9440"/>
                              <a:gd name="T121" fmla="*/ T120 w 1371"/>
                              <a:gd name="T122" fmla="+- 0 664 -1090"/>
                              <a:gd name="T123" fmla="*/ 664 h 2492"/>
                              <a:gd name="T124" fmla="+- 0 10705 9440"/>
                              <a:gd name="T125" fmla="*/ T124 w 1371"/>
                              <a:gd name="T126" fmla="+- 0 809 -1090"/>
                              <a:gd name="T127" fmla="*/ 809 h 2492"/>
                              <a:gd name="T128" fmla="+- 0 10638 9440"/>
                              <a:gd name="T129" fmla="*/ T128 w 1371"/>
                              <a:gd name="T130" fmla="+- 0 946 -1090"/>
                              <a:gd name="T131" fmla="*/ 946 h 2492"/>
                              <a:gd name="T132" fmla="+- 0 10557 9440"/>
                              <a:gd name="T133" fmla="*/ T132 w 1371"/>
                              <a:gd name="T134" fmla="+- 0 1076 -1090"/>
                              <a:gd name="T135" fmla="*/ 1076 h 2492"/>
                              <a:gd name="T136" fmla="+- 0 10461 9440"/>
                              <a:gd name="T137" fmla="*/ T136 w 1371"/>
                              <a:gd name="T138" fmla="+- 0 1196 -1090"/>
                              <a:gd name="T139" fmla="*/ 1196 h 2492"/>
                              <a:gd name="T140" fmla="+- 0 10351 9440"/>
                              <a:gd name="T141" fmla="*/ T140 w 1371"/>
                              <a:gd name="T142" fmla="+- 0 1305 -1090"/>
                              <a:gd name="T143" fmla="*/ 1305 h 2492"/>
                              <a:gd name="T144" fmla="+- 0 10229 9440"/>
                              <a:gd name="T145" fmla="*/ T144 w 1371"/>
                              <a:gd name="T146" fmla="+- 0 1402 -1090"/>
                              <a:gd name="T147" fmla="*/ 1402 h 2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371" h="2492">
                                <a:moveTo>
                                  <a:pt x="789" y="2492"/>
                                </a:moveTo>
                                <a:lnTo>
                                  <a:pt x="394" y="1932"/>
                                </a:lnTo>
                                <a:lnTo>
                                  <a:pt x="453" y="1885"/>
                                </a:lnTo>
                                <a:lnTo>
                                  <a:pt x="505" y="1834"/>
                                </a:lnTo>
                                <a:lnTo>
                                  <a:pt x="551" y="1778"/>
                                </a:lnTo>
                                <a:lnTo>
                                  <a:pt x="591" y="1719"/>
                                </a:lnTo>
                                <a:lnTo>
                                  <a:pt x="623" y="1656"/>
                                </a:lnTo>
                                <a:lnTo>
                                  <a:pt x="649" y="1590"/>
                                </a:lnTo>
                                <a:lnTo>
                                  <a:pt x="668" y="1523"/>
                                </a:lnTo>
                                <a:lnTo>
                                  <a:pt x="680" y="1454"/>
                                </a:lnTo>
                                <a:lnTo>
                                  <a:pt x="685" y="1384"/>
                                </a:lnTo>
                                <a:lnTo>
                                  <a:pt x="683" y="1313"/>
                                </a:lnTo>
                                <a:lnTo>
                                  <a:pt x="673" y="1243"/>
                                </a:lnTo>
                                <a:lnTo>
                                  <a:pt x="656" y="1174"/>
                                </a:lnTo>
                                <a:lnTo>
                                  <a:pt x="632" y="1106"/>
                                </a:lnTo>
                                <a:lnTo>
                                  <a:pt x="600" y="1040"/>
                                </a:lnTo>
                                <a:lnTo>
                                  <a:pt x="560" y="977"/>
                                </a:lnTo>
                                <a:lnTo>
                                  <a:pt x="515" y="919"/>
                                </a:lnTo>
                                <a:lnTo>
                                  <a:pt x="464" y="866"/>
                                </a:lnTo>
                                <a:lnTo>
                                  <a:pt x="408" y="820"/>
                                </a:lnTo>
                                <a:lnTo>
                                  <a:pt x="347" y="780"/>
                                </a:lnTo>
                                <a:lnTo>
                                  <a:pt x="283" y="747"/>
                                </a:lnTo>
                                <a:lnTo>
                                  <a:pt x="216" y="721"/>
                                </a:lnTo>
                                <a:lnTo>
                                  <a:pt x="146" y="701"/>
                                </a:lnTo>
                                <a:lnTo>
                                  <a:pt x="74" y="690"/>
                                </a:lnTo>
                                <a:lnTo>
                                  <a:pt x="0" y="686"/>
                                </a:lnTo>
                                <a:lnTo>
                                  <a:pt x="0" y="0"/>
                                </a:lnTo>
                                <a:lnTo>
                                  <a:pt x="75" y="2"/>
                                </a:lnTo>
                                <a:lnTo>
                                  <a:pt x="149" y="8"/>
                                </a:lnTo>
                                <a:lnTo>
                                  <a:pt x="222" y="18"/>
                                </a:lnTo>
                                <a:lnTo>
                                  <a:pt x="294" y="32"/>
                                </a:lnTo>
                                <a:lnTo>
                                  <a:pt x="364" y="49"/>
                                </a:lnTo>
                                <a:lnTo>
                                  <a:pt x="433" y="70"/>
                                </a:lnTo>
                                <a:lnTo>
                                  <a:pt x="500" y="94"/>
                                </a:lnTo>
                                <a:lnTo>
                                  <a:pt x="566" y="122"/>
                                </a:lnTo>
                                <a:lnTo>
                                  <a:pt x="630" y="153"/>
                                </a:lnTo>
                                <a:lnTo>
                                  <a:pt x="692" y="187"/>
                                </a:lnTo>
                                <a:lnTo>
                                  <a:pt x="752" y="224"/>
                                </a:lnTo>
                                <a:lnTo>
                                  <a:pt x="809" y="265"/>
                                </a:lnTo>
                                <a:lnTo>
                                  <a:pt x="865" y="307"/>
                                </a:lnTo>
                                <a:lnTo>
                                  <a:pt x="918" y="353"/>
                                </a:lnTo>
                                <a:lnTo>
                                  <a:pt x="969" y="402"/>
                                </a:lnTo>
                                <a:lnTo>
                                  <a:pt x="1018" y="452"/>
                                </a:lnTo>
                                <a:lnTo>
                                  <a:pt x="1063" y="506"/>
                                </a:lnTo>
                                <a:lnTo>
                                  <a:pt x="1106" y="561"/>
                                </a:lnTo>
                                <a:lnTo>
                                  <a:pt x="1146" y="619"/>
                                </a:lnTo>
                                <a:lnTo>
                                  <a:pt x="1184" y="679"/>
                                </a:lnTo>
                                <a:lnTo>
                                  <a:pt x="1218" y="741"/>
                                </a:lnTo>
                                <a:lnTo>
                                  <a:pt x="1249" y="805"/>
                                </a:lnTo>
                                <a:lnTo>
                                  <a:pt x="1277" y="870"/>
                                </a:lnTo>
                                <a:lnTo>
                                  <a:pt x="1301" y="938"/>
                                </a:lnTo>
                                <a:lnTo>
                                  <a:pt x="1322" y="1006"/>
                                </a:lnTo>
                                <a:lnTo>
                                  <a:pt x="1339" y="1077"/>
                                </a:lnTo>
                                <a:lnTo>
                                  <a:pt x="1353" y="1148"/>
                                </a:lnTo>
                                <a:lnTo>
                                  <a:pt x="1363" y="1221"/>
                                </a:lnTo>
                                <a:lnTo>
                                  <a:pt x="1369" y="1296"/>
                                </a:lnTo>
                                <a:lnTo>
                                  <a:pt x="1371" y="1371"/>
                                </a:lnTo>
                                <a:lnTo>
                                  <a:pt x="1369" y="1449"/>
                                </a:lnTo>
                                <a:lnTo>
                                  <a:pt x="1362" y="1527"/>
                                </a:lnTo>
                                <a:lnTo>
                                  <a:pt x="1351" y="1604"/>
                                </a:lnTo>
                                <a:lnTo>
                                  <a:pt x="1336" y="1680"/>
                                </a:lnTo>
                                <a:lnTo>
                                  <a:pt x="1316" y="1754"/>
                                </a:lnTo>
                                <a:lnTo>
                                  <a:pt x="1293" y="1827"/>
                                </a:lnTo>
                                <a:lnTo>
                                  <a:pt x="1265" y="1899"/>
                                </a:lnTo>
                                <a:lnTo>
                                  <a:pt x="1234" y="1968"/>
                                </a:lnTo>
                                <a:lnTo>
                                  <a:pt x="1198" y="2036"/>
                                </a:lnTo>
                                <a:lnTo>
                                  <a:pt x="1159" y="2102"/>
                                </a:lnTo>
                                <a:lnTo>
                                  <a:pt x="1117" y="2166"/>
                                </a:lnTo>
                                <a:lnTo>
                                  <a:pt x="1071" y="2227"/>
                                </a:lnTo>
                                <a:lnTo>
                                  <a:pt x="1021" y="2286"/>
                                </a:lnTo>
                                <a:lnTo>
                                  <a:pt x="968" y="2342"/>
                                </a:lnTo>
                                <a:lnTo>
                                  <a:pt x="911" y="2395"/>
                                </a:lnTo>
                                <a:lnTo>
                                  <a:pt x="852" y="2445"/>
                                </a:lnTo>
                                <a:lnTo>
                                  <a:pt x="789" y="2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355825" name="Freeform 179"/>
                        <wps:cNvSpPr>
                          <a:spLocks/>
                        </wps:cNvSpPr>
                        <wps:spPr bwMode="auto">
                          <a:xfrm>
                            <a:off x="9741" y="841"/>
                            <a:ext cx="488" cy="671"/>
                          </a:xfrm>
                          <a:custGeom>
                            <a:avLst/>
                            <a:gdLst>
                              <a:gd name="T0" fmla="+- 0 10044 9742"/>
                              <a:gd name="T1" fmla="*/ T0 w 488"/>
                              <a:gd name="T2" fmla="+- 0 1512 842"/>
                              <a:gd name="T3" fmla="*/ 1512 h 671"/>
                              <a:gd name="T4" fmla="+- 0 9742 9742"/>
                              <a:gd name="T5" fmla="*/ T4 w 488"/>
                              <a:gd name="T6" fmla="+- 0 896 842"/>
                              <a:gd name="T7" fmla="*/ 896 h 671"/>
                              <a:gd name="T8" fmla="+- 0 9766 9742"/>
                              <a:gd name="T9" fmla="*/ T8 w 488"/>
                              <a:gd name="T10" fmla="+- 0 884 842"/>
                              <a:gd name="T11" fmla="*/ 884 h 671"/>
                              <a:gd name="T12" fmla="+- 0 9789 9742"/>
                              <a:gd name="T13" fmla="*/ T12 w 488"/>
                              <a:gd name="T14" fmla="+- 0 871 842"/>
                              <a:gd name="T15" fmla="*/ 871 h 671"/>
                              <a:gd name="T16" fmla="+- 0 9812 9742"/>
                              <a:gd name="T17" fmla="*/ T16 w 488"/>
                              <a:gd name="T18" fmla="+- 0 857 842"/>
                              <a:gd name="T19" fmla="*/ 857 h 671"/>
                              <a:gd name="T20" fmla="+- 0 9834 9742"/>
                              <a:gd name="T21" fmla="*/ T20 w 488"/>
                              <a:gd name="T22" fmla="+- 0 842 842"/>
                              <a:gd name="T23" fmla="*/ 842 h 671"/>
                              <a:gd name="T24" fmla="+- 0 10229 9742"/>
                              <a:gd name="T25" fmla="*/ T24 w 488"/>
                              <a:gd name="T26" fmla="+- 0 1402 842"/>
                              <a:gd name="T27" fmla="*/ 1402 h 671"/>
                              <a:gd name="T28" fmla="+- 0 10184 9742"/>
                              <a:gd name="T29" fmla="*/ T28 w 488"/>
                              <a:gd name="T30" fmla="+- 0 1432 842"/>
                              <a:gd name="T31" fmla="*/ 1432 h 671"/>
                              <a:gd name="T32" fmla="+- 0 10138 9742"/>
                              <a:gd name="T33" fmla="*/ T32 w 488"/>
                              <a:gd name="T34" fmla="+- 0 1460 842"/>
                              <a:gd name="T35" fmla="*/ 1460 h 671"/>
                              <a:gd name="T36" fmla="+- 0 10091 9742"/>
                              <a:gd name="T37" fmla="*/ T36 w 488"/>
                              <a:gd name="T38" fmla="+- 0 1487 842"/>
                              <a:gd name="T39" fmla="*/ 1487 h 671"/>
                              <a:gd name="T40" fmla="+- 0 10044 9742"/>
                              <a:gd name="T41" fmla="*/ T40 w 488"/>
                              <a:gd name="T42" fmla="+- 0 1512 842"/>
                              <a:gd name="T43" fmla="*/ 1512 h 6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88" h="671">
                                <a:moveTo>
                                  <a:pt x="302" y="670"/>
                                </a:moveTo>
                                <a:lnTo>
                                  <a:pt x="0" y="54"/>
                                </a:lnTo>
                                <a:lnTo>
                                  <a:pt x="24" y="42"/>
                                </a:lnTo>
                                <a:lnTo>
                                  <a:pt x="47" y="29"/>
                                </a:lnTo>
                                <a:lnTo>
                                  <a:pt x="70" y="15"/>
                                </a:lnTo>
                                <a:lnTo>
                                  <a:pt x="92" y="0"/>
                                </a:lnTo>
                                <a:lnTo>
                                  <a:pt x="487" y="560"/>
                                </a:lnTo>
                                <a:lnTo>
                                  <a:pt x="442" y="590"/>
                                </a:lnTo>
                                <a:lnTo>
                                  <a:pt x="396" y="618"/>
                                </a:lnTo>
                                <a:lnTo>
                                  <a:pt x="349" y="645"/>
                                </a:lnTo>
                                <a:lnTo>
                                  <a:pt x="302" y="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6089269" name="AutoShape 178"/>
                        <wps:cNvSpPr>
                          <a:spLocks/>
                        </wps:cNvSpPr>
                        <wps:spPr bwMode="auto">
                          <a:xfrm>
                            <a:off x="8069" y="-1090"/>
                            <a:ext cx="1975" cy="2742"/>
                          </a:xfrm>
                          <a:custGeom>
                            <a:avLst/>
                            <a:gdLst>
                              <a:gd name="T0" fmla="+- 0 9340 8069"/>
                              <a:gd name="T1" fmla="*/ T0 w 1975"/>
                              <a:gd name="T2" fmla="+- 0 1648 -1090"/>
                              <a:gd name="T3" fmla="*/ 1648 h 2742"/>
                              <a:gd name="T4" fmla="+- 0 9200 8069"/>
                              <a:gd name="T5" fmla="*/ T4 w 1975"/>
                              <a:gd name="T6" fmla="+- 0 1631 -1090"/>
                              <a:gd name="T7" fmla="*/ 1631 h 2742"/>
                              <a:gd name="T8" fmla="+- 0 9063 8069"/>
                              <a:gd name="T9" fmla="*/ T8 w 1975"/>
                              <a:gd name="T10" fmla="+- 0 1599 -1090"/>
                              <a:gd name="T11" fmla="*/ 1599 h 2742"/>
                              <a:gd name="T12" fmla="+- 0 8931 8069"/>
                              <a:gd name="T13" fmla="*/ T12 w 1975"/>
                              <a:gd name="T14" fmla="+- 0 1554 -1090"/>
                              <a:gd name="T15" fmla="*/ 1554 h 2742"/>
                              <a:gd name="T16" fmla="+- 0 8803 8069"/>
                              <a:gd name="T17" fmla="*/ T16 w 1975"/>
                              <a:gd name="T18" fmla="+- 0 1495 -1090"/>
                              <a:gd name="T19" fmla="*/ 1495 h 2742"/>
                              <a:gd name="T20" fmla="+- 0 8682 8069"/>
                              <a:gd name="T21" fmla="*/ T20 w 1975"/>
                              <a:gd name="T22" fmla="+- 0 1423 -1090"/>
                              <a:gd name="T23" fmla="*/ 1423 h 2742"/>
                              <a:gd name="T24" fmla="+- 0 8568 8069"/>
                              <a:gd name="T25" fmla="*/ T24 w 1975"/>
                              <a:gd name="T26" fmla="+- 0 1339 -1090"/>
                              <a:gd name="T27" fmla="*/ 1339 h 2742"/>
                              <a:gd name="T28" fmla="+- 0 8463 8069"/>
                              <a:gd name="T29" fmla="*/ T28 w 1975"/>
                              <a:gd name="T30" fmla="+- 0 1243 -1090"/>
                              <a:gd name="T31" fmla="*/ 1243 h 2742"/>
                              <a:gd name="T32" fmla="+- 0 8367 8069"/>
                              <a:gd name="T33" fmla="*/ T32 w 1975"/>
                              <a:gd name="T34" fmla="+- 0 1135 -1090"/>
                              <a:gd name="T35" fmla="*/ 1135 h 2742"/>
                              <a:gd name="T36" fmla="+- 0 8282 8069"/>
                              <a:gd name="T37" fmla="*/ T36 w 1975"/>
                              <a:gd name="T38" fmla="+- 0 1015 -1090"/>
                              <a:gd name="T39" fmla="*/ 1015 h 2742"/>
                              <a:gd name="T40" fmla="+- 0 8209 8069"/>
                              <a:gd name="T41" fmla="*/ T40 w 1975"/>
                              <a:gd name="T42" fmla="+- 0 885 -1090"/>
                              <a:gd name="T43" fmla="*/ 885 h 2742"/>
                              <a:gd name="T44" fmla="+- 0 8151 8069"/>
                              <a:gd name="T45" fmla="*/ T44 w 1975"/>
                              <a:gd name="T46" fmla="+- 0 747 -1090"/>
                              <a:gd name="T47" fmla="*/ 747 h 2742"/>
                              <a:gd name="T48" fmla="+- 0 8108 8069"/>
                              <a:gd name="T49" fmla="*/ T48 w 1975"/>
                              <a:gd name="T50" fmla="+- 0 607 -1090"/>
                              <a:gd name="T51" fmla="*/ 607 h 2742"/>
                              <a:gd name="T52" fmla="+- 0 8081 8069"/>
                              <a:gd name="T53" fmla="*/ T52 w 1975"/>
                              <a:gd name="T54" fmla="+- 0 465 -1090"/>
                              <a:gd name="T55" fmla="*/ 465 h 2742"/>
                              <a:gd name="T56" fmla="+- 0 8069 8069"/>
                              <a:gd name="T57" fmla="*/ T56 w 1975"/>
                              <a:gd name="T58" fmla="+- 0 323 -1090"/>
                              <a:gd name="T59" fmla="*/ 323 h 2742"/>
                              <a:gd name="T60" fmla="+- 0 8073 8069"/>
                              <a:gd name="T61" fmla="*/ T60 w 1975"/>
                              <a:gd name="T62" fmla="+- 0 181 -1090"/>
                              <a:gd name="T63" fmla="*/ 181 h 2742"/>
                              <a:gd name="T64" fmla="+- 0 8090 8069"/>
                              <a:gd name="T65" fmla="*/ T64 w 1975"/>
                              <a:gd name="T66" fmla="+- 0 41 -1090"/>
                              <a:gd name="T67" fmla="*/ 41 h 2742"/>
                              <a:gd name="T68" fmla="+- 0 8122 8069"/>
                              <a:gd name="T69" fmla="*/ T68 w 1975"/>
                              <a:gd name="T70" fmla="+- 0 -95 -1090"/>
                              <a:gd name="T71" fmla="*/ -95 h 2742"/>
                              <a:gd name="T72" fmla="+- 0 8167 8069"/>
                              <a:gd name="T73" fmla="*/ T72 w 1975"/>
                              <a:gd name="T74" fmla="+- 0 -228 -1090"/>
                              <a:gd name="T75" fmla="*/ -228 h 2742"/>
                              <a:gd name="T76" fmla="+- 0 8226 8069"/>
                              <a:gd name="T77" fmla="*/ T76 w 1975"/>
                              <a:gd name="T78" fmla="+- 0 -356 -1090"/>
                              <a:gd name="T79" fmla="*/ -356 h 2742"/>
                              <a:gd name="T80" fmla="+- 0 8297 8069"/>
                              <a:gd name="T81" fmla="*/ T80 w 1975"/>
                              <a:gd name="T82" fmla="+- 0 -477 -1090"/>
                              <a:gd name="T83" fmla="*/ -477 h 2742"/>
                              <a:gd name="T84" fmla="+- 0 8382 8069"/>
                              <a:gd name="T85" fmla="*/ T84 w 1975"/>
                              <a:gd name="T86" fmla="+- 0 -591 -1090"/>
                              <a:gd name="T87" fmla="*/ -591 h 2742"/>
                              <a:gd name="T88" fmla="+- 0 8478 8069"/>
                              <a:gd name="T89" fmla="*/ T88 w 1975"/>
                              <a:gd name="T90" fmla="+- 0 -696 -1090"/>
                              <a:gd name="T91" fmla="*/ -696 h 2742"/>
                              <a:gd name="T92" fmla="+- 0 8586 8069"/>
                              <a:gd name="T93" fmla="*/ T92 w 1975"/>
                              <a:gd name="T94" fmla="+- 0 -792 -1090"/>
                              <a:gd name="T95" fmla="*/ -792 h 2742"/>
                              <a:gd name="T96" fmla="+- 0 8706 8069"/>
                              <a:gd name="T97" fmla="*/ T96 w 1975"/>
                              <a:gd name="T98" fmla="+- 0 -877 -1090"/>
                              <a:gd name="T99" fmla="*/ -877 h 2742"/>
                              <a:gd name="T100" fmla="+- 0 8836 8069"/>
                              <a:gd name="T101" fmla="*/ T100 w 1975"/>
                              <a:gd name="T102" fmla="+- 0 -949 -1090"/>
                              <a:gd name="T103" fmla="*/ -949 h 2742"/>
                              <a:gd name="T104" fmla="+- 0 8980 8069"/>
                              <a:gd name="T105" fmla="*/ T104 w 1975"/>
                              <a:gd name="T106" fmla="+- 0 -1010 -1090"/>
                              <a:gd name="T107" fmla="*/ -1010 h 2742"/>
                              <a:gd name="T108" fmla="+- 0 9130 8069"/>
                              <a:gd name="T109" fmla="*/ T108 w 1975"/>
                              <a:gd name="T110" fmla="+- 0 -1054 -1090"/>
                              <a:gd name="T111" fmla="*/ -1054 h 2742"/>
                              <a:gd name="T112" fmla="+- 0 9284 8069"/>
                              <a:gd name="T113" fmla="*/ T112 w 1975"/>
                              <a:gd name="T114" fmla="+- 0 -1081 -1090"/>
                              <a:gd name="T115" fmla="*/ -1081 h 2742"/>
                              <a:gd name="T116" fmla="+- 0 9440 8069"/>
                              <a:gd name="T117" fmla="*/ T116 w 1975"/>
                              <a:gd name="T118" fmla="+- 0 -1090 -1090"/>
                              <a:gd name="T119" fmla="*/ -1090 h 2742"/>
                              <a:gd name="T120" fmla="+- 0 9365 8069"/>
                              <a:gd name="T121" fmla="*/ T120 w 1975"/>
                              <a:gd name="T122" fmla="+- 0 -400 -1090"/>
                              <a:gd name="T123" fmla="*/ -400 h 2742"/>
                              <a:gd name="T124" fmla="+- 0 9223 8069"/>
                              <a:gd name="T125" fmla="*/ T124 w 1975"/>
                              <a:gd name="T126" fmla="+- 0 -369 -1090"/>
                              <a:gd name="T127" fmla="*/ -369 h 2742"/>
                              <a:gd name="T128" fmla="+- 0 9094 8069"/>
                              <a:gd name="T129" fmla="*/ T128 w 1975"/>
                              <a:gd name="T130" fmla="+- 0 -311 -1090"/>
                              <a:gd name="T131" fmla="*/ -311 h 2742"/>
                              <a:gd name="T132" fmla="+- 0 8981 8069"/>
                              <a:gd name="T133" fmla="*/ T132 w 1975"/>
                              <a:gd name="T134" fmla="+- 0 -228 -1090"/>
                              <a:gd name="T135" fmla="*/ -228 h 2742"/>
                              <a:gd name="T136" fmla="+- 0 8887 8069"/>
                              <a:gd name="T137" fmla="*/ T136 w 1975"/>
                              <a:gd name="T138" fmla="+- 0 -124 -1090"/>
                              <a:gd name="T139" fmla="*/ -124 h 2742"/>
                              <a:gd name="T140" fmla="+- 0 8815 8069"/>
                              <a:gd name="T141" fmla="*/ T140 w 1975"/>
                              <a:gd name="T142" fmla="+- 0 -2 -1090"/>
                              <a:gd name="T143" fmla="*/ -2 h 2742"/>
                              <a:gd name="T144" fmla="+- 0 8770 8069"/>
                              <a:gd name="T145" fmla="*/ T144 w 1975"/>
                              <a:gd name="T146" fmla="+- 0 134 -1090"/>
                              <a:gd name="T147" fmla="*/ 134 h 2742"/>
                              <a:gd name="T148" fmla="+- 0 8754 8069"/>
                              <a:gd name="T149" fmla="*/ T148 w 1975"/>
                              <a:gd name="T150" fmla="+- 0 281 -1090"/>
                              <a:gd name="T151" fmla="*/ 281 h 2742"/>
                              <a:gd name="T152" fmla="+- 0 8770 8069"/>
                              <a:gd name="T153" fmla="*/ T152 w 1975"/>
                              <a:gd name="T154" fmla="+- 0 428 -1090"/>
                              <a:gd name="T155" fmla="*/ 428 h 2742"/>
                              <a:gd name="T156" fmla="+- 0 8815 8069"/>
                              <a:gd name="T157" fmla="*/ T156 w 1975"/>
                              <a:gd name="T158" fmla="+- 0 564 -1090"/>
                              <a:gd name="T159" fmla="*/ 564 h 2742"/>
                              <a:gd name="T160" fmla="+- 0 8887 8069"/>
                              <a:gd name="T161" fmla="*/ T160 w 1975"/>
                              <a:gd name="T162" fmla="+- 0 686 -1090"/>
                              <a:gd name="T163" fmla="*/ 686 h 2742"/>
                              <a:gd name="T164" fmla="+- 0 8981 8069"/>
                              <a:gd name="T165" fmla="*/ T164 w 1975"/>
                              <a:gd name="T166" fmla="+- 0 790 -1090"/>
                              <a:gd name="T167" fmla="*/ 790 h 2742"/>
                              <a:gd name="T168" fmla="+- 0 9094 8069"/>
                              <a:gd name="T169" fmla="*/ T168 w 1975"/>
                              <a:gd name="T170" fmla="+- 0 873 -1090"/>
                              <a:gd name="T171" fmla="*/ 873 h 2742"/>
                              <a:gd name="T172" fmla="+- 0 9223 8069"/>
                              <a:gd name="T173" fmla="*/ T172 w 1975"/>
                              <a:gd name="T174" fmla="+- 0 932 -1090"/>
                              <a:gd name="T175" fmla="*/ 932 h 2742"/>
                              <a:gd name="T176" fmla="+- 0 9365 8069"/>
                              <a:gd name="T177" fmla="*/ T176 w 1975"/>
                              <a:gd name="T178" fmla="+- 0 963 -1090"/>
                              <a:gd name="T179" fmla="*/ 963 h 2742"/>
                              <a:gd name="T180" fmla="+- 0 9776 8069"/>
                              <a:gd name="T181" fmla="*/ T180 w 1975"/>
                              <a:gd name="T182" fmla="+- 0 967 -1090"/>
                              <a:gd name="T183" fmla="*/ 967 h 2742"/>
                              <a:gd name="T184" fmla="+- 0 9975 8069"/>
                              <a:gd name="T185" fmla="*/ T184 w 1975"/>
                              <a:gd name="T186" fmla="+- 0 1543 -1090"/>
                              <a:gd name="T187" fmla="*/ 1543 h 2742"/>
                              <a:gd name="T188" fmla="+- 0 9836 8069"/>
                              <a:gd name="T189" fmla="*/ T188 w 1975"/>
                              <a:gd name="T190" fmla="+- 0 1594 -1090"/>
                              <a:gd name="T191" fmla="*/ 1594 h 2742"/>
                              <a:gd name="T192" fmla="+- 0 9695 8069"/>
                              <a:gd name="T193" fmla="*/ T192 w 1975"/>
                              <a:gd name="T194" fmla="+- 0 1628 -1090"/>
                              <a:gd name="T195" fmla="*/ 1628 h 2742"/>
                              <a:gd name="T196" fmla="+- 0 9553 8069"/>
                              <a:gd name="T197" fmla="*/ T196 w 1975"/>
                              <a:gd name="T198" fmla="+- 0 1648 -1090"/>
                              <a:gd name="T199" fmla="*/ 1648 h 2742"/>
                              <a:gd name="T200" fmla="+- 0 9411 8069"/>
                              <a:gd name="T201" fmla="*/ T200 w 1975"/>
                              <a:gd name="T202" fmla="+- 0 1652 -1090"/>
                              <a:gd name="T203" fmla="*/ 1652 h 2742"/>
                              <a:gd name="T204" fmla="+- 0 9440 8069"/>
                              <a:gd name="T205" fmla="*/ T204 w 1975"/>
                              <a:gd name="T206" fmla="+- 0 967 -1090"/>
                              <a:gd name="T207" fmla="*/ 967 h 2742"/>
                              <a:gd name="T208" fmla="+- 0 9595 8069"/>
                              <a:gd name="T209" fmla="*/ T208 w 1975"/>
                              <a:gd name="T210" fmla="+- 0 949 -1090"/>
                              <a:gd name="T211" fmla="*/ 949 h 2742"/>
                              <a:gd name="T212" fmla="+- 0 9742 8069"/>
                              <a:gd name="T213" fmla="*/ T212 w 1975"/>
                              <a:gd name="T214" fmla="+- 0 896 -1090"/>
                              <a:gd name="T215" fmla="*/ 896 h 27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975" h="2742">
                                <a:moveTo>
                                  <a:pt x="1342" y="2742"/>
                                </a:moveTo>
                                <a:lnTo>
                                  <a:pt x="1271" y="2738"/>
                                </a:lnTo>
                                <a:lnTo>
                                  <a:pt x="1201" y="2731"/>
                                </a:lnTo>
                                <a:lnTo>
                                  <a:pt x="1131" y="2721"/>
                                </a:lnTo>
                                <a:lnTo>
                                  <a:pt x="1062" y="2707"/>
                                </a:lnTo>
                                <a:lnTo>
                                  <a:pt x="994" y="2689"/>
                                </a:lnTo>
                                <a:lnTo>
                                  <a:pt x="927" y="2668"/>
                                </a:lnTo>
                                <a:lnTo>
                                  <a:pt x="862" y="2644"/>
                                </a:lnTo>
                                <a:lnTo>
                                  <a:pt x="797" y="2616"/>
                                </a:lnTo>
                                <a:lnTo>
                                  <a:pt x="734" y="2585"/>
                                </a:lnTo>
                                <a:lnTo>
                                  <a:pt x="673" y="2551"/>
                                </a:lnTo>
                                <a:lnTo>
                                  <a:pt x="613" y="2513"/>
                                </a:lnTo>
                                <a:lnTo>
                                  <a:pt x="555" y="2473"/>
                                </a:lnTo>
                                <a:lnTo>
                                  <a:pt x="499" y="2429"/>
                                </a:lnTo>
                                <a:lnTo>
                                  <a:pt x="445" y="2383"/>
                                </a:lnTo>
                                <a:lnTo>
                                  <a:pt x="394" y="2333"/>
                                </a:lnTo>
                                <a:lnTo>
                                  <a:pt x="345" y="2280"/>
                                </a:lnTo>
                                <a:lnTo>
                                  <a:pt x="298" y="2225"/>
                                </a:lnTo>
                                <a:lnTo>
                                  <a:pt x="254" y="2166"/>
                                </a:lnTo>
                                <a:lnTo>
                                  <a:pt x="213" y="2105"/>
                                </a:lnTo>
                                <a:lnTo>
                                  <a:pt x="175" y="2041"/>
                                </a:lnTo>
                                <a:lnTo>
                                  <a:pt x="140" y="1975"/>
                                </a:lnTo>
                                <a:lnTo>
                                  <a:pt x="109" y="1906"/>
                                </a:lnTo>
                                <a:lnTo>
                                  <a:pt x="82" y="1837"/>
                                </a:lnTo>
                                <a:lnTo>
                                  <a:pt x="58" y="1767"/>
                                </a:lnTo>
                                <a:lnTo>
                                  <a:pt x="39" y="1697"/>
                                </a:lnTo>
                                <a:lnTo>
                                  <a:pt x="24" y="1626"/>
                                </a:lnTo>
                                <a:lnTo>
                                  <a:pt x="12" y="1555"/>
                                </a:lnTo>
                                <a:lnTo>
                                  <a:pt x="4" y="1484"/>
                                </a:lnTo>
                                <a:lnTo>
                                  <a:pt x="0" y="1413"/>
                                </a:lnTo>
                                <a:lnTo>
                                  <a:pt x="0" y="1342"/>
                                </a:lnTo>
                                <a:lnTo>
                                  <a:pt x="4" y="1271"/>
                                </a:lnTo>
                                <a:lnTo>
                                  <a:pt x="11" y="1201"/>
                                </a:lnTo>
                                <a:lnTo>
                                  <a:pt x="21" y="1131"/>
                                </a:lnTo>
                                <a:lnTo>
                                  <a:pt x="35" y="1063"/>
                                </a:lnTo>
                                <a:lnTo>
                                  <a:pt x="53" y="995"/>
                                </a:lnTo>
                                <a:lnTo>
                                  <a:pt x="74" y="928"/>
                                </a:lnTo>
                                <a:lnTo>
                                  <a:pt x="98" y="862"/>
                                </a:lnTo>
                                <a:lnTo>
                                  <a:pt x="126" y="797"/>
                                </a:lnTo>
                                <a:lnTo>
                                  <a:pt x="157" y="734"/>
                                </a:lnTo>
                                <a:lnTo>
                                  <a:pt x="191" y="673"/>
                                </a:lnTo>
                                <a:lnTo>
                                  <a:pt x="228" y="613"/>
                                </a:lnTo>
                                <a:lnTo>
                                  <a:pt x="269" y="555"/>
                                </a:lnTo>
                                <a:lnTo>
                                  <a:pt x="313" y="499"/>
                                </a:lnTo>
                                <a:lnTo>
                                  <a:pt x="359" y="446"/>
                                </a:lnTo>
                                <a:lnTo>
                                  <a:pt x="409" y="394"/>
                                </a:lnTo>
                                <a:lnTo>
                                  <a:pt x="462" y="345"/>
                                </a:lnTo>
                                <a:lnTo>
                                  <a:pt x="517" y="298"/>
                                </a:lnTo>
                                <a:lnTo>
                                  <a:pt x="576" y="255"/>
                                </a:lnTo>
                                <a:lnTo>
                                  <a:pt x="637" y="213"/>
                                </a:lnTo>
                                <a:lnTo>
                                  <a:pt x="701" y="175"/>
                                </a:lnTo>
                                <a:lnTo>
                                  <a:pt x="767" y="141"/>
                                </a:lnTo>
                                <a:lnTo>
                                  <a:pt x="839" y="108"/>
                                </a:lnTo>
                                <a:lnTo>
                                  <a:pt x="911" y="80"/>
                                </a:lnTo>
                                <a:lnTo>
                                  <a:pt x="986" y="55"/>
                                </a:lnTo>
                                <a:lnTo>
                                  <a:pt x="1061" y="36"/>
                                </a:lnTo>
                                <a:lnTo>
                                  <a:pt x="1138" y="20"/>
                                </a:lnTo>
                                <a:lnTo>
                                  <a:pt x="1215" y="9"/>
                                </a:lnTo>
                                <a:lnTo>
                                  <a:pt x="1293" y="2"/>
                                </a:lnTo>
                                <a:lnTo>
                                  <a:pt x="1371" y="0"/>
                                </a:lnTo>
                                <a:lnTo>
                                  <a:pt x="1371" y="686"/>
                                </a:lnTo>
                                <a:lnTo>
                                  <a:pt x="1296" y="690"/>
                                </a:lnTo>
                                <a:lnTo>
                                  <a:pt x="1224" y="702"/>
                                </a:lnTo>
                                <a:lnTo>
                                  <a:pt x="1154" y="721"/>
                                </a:lnTo>
                                <a:lnTo>
                                  <a:pt x="1088" y="747"/>
                                </a:lnTo>
                                <a:lnTo>
                                  <a:pt x="1025" y="779"/>
                                </a:lnTo>
                                <a:lnTo>
                                  <a:pt x="966" y="818"/>
                                </a:lnTo>
                                <a:lnTo>
                                  <a:pt x="912" y="862"/>
                                </a:lnTo>
                                <a:lnTo>
                                  <a:pt x="862" y="912"/>
                                </a:lnTo>
                                <a:lnTo>
                                  <a:pt x="818" y="966"/>
                                </a:lnTo>
                                <a:lnTo>
                                  <a:pt x="779" y="1025"/>
                                </a:lnTo>
                                <a:lnTo>
                                  <a:pt x="746" y="1088"/>
                                </a:lnTo>
                                <a:lnTo>
                                  <a:pt x="720" y="1154"/>
                                </a:lnTo>
                                <a:lnTo>
                                  <a:pt x="701" y="1224"/>
                                </a:lnTo>
                                <a:lnTo>
                                  <a:pt x="689" y="1296"/>
                                </a:lnTo>
                                <a:lnTo>
                                  <a:pt x="685" y="1371"/>
                                </a:lnTo>
                                <a:lnTo>
                                  <a:pt x="689" y="1446"/>
                                </a:lnTo>
                                <a:lnTo>
                                  <a:pt x="701" y="1518"/>
                                </a:lnTo>
                                <a:lnTo>
                                  <a:pt x="720" y="1588"/>
                                </a:lnTo>
                                <a:lnTo>
                                  <a:pt x="746" y="1654"/>
                                </a:lnTo>
                                <a:lnTo>
                                  <a:pt x="779" y="1717"/>
                                </a:lnTo>
                                <a:lnTo>
                                  <a:pt x="818" y="1776"/>
                                </a:lnTo>
                                <a:lnTo>
                                  <a:pt x="862" y="1830"/>
                                </a:lnTo>
                                <a:lnTo>
                                  <a:pt x="912" y="1880"/>
                                </a:lnTo>
                                <a:lnTo>
                                  <a:pt x="966" y="1924"/>
                                </a:lnTo>
                                <a:lnTo>
                                  <a:pt x="1025" y="1963"/>
                                </a:lnTo>
                                <a:lnTo>
                                  <a:pt x="1088" y="1996"/>
                                </a:lnTo>
                                <a:lnTo>
                                  <a:pt x="1154" y="2022"/>
                                </a:lnTo>
                                <a:lnTo>
                                  <a:pt x="1224" y="2041"/>
                                </a:lnTo>
                                <a:lnTo>
                                  <a:pt x="1296" y="2053"/>
                                </a:lnTo>
                                <a:lnTo>
                                  <a:pt x="1371" y="2057"/>
                                </a:lnTo>
                                <a:lnTo>
                                  <a:pt x="1707" y="2057"/>
                                </a:lnTo>
                                <a:lnTo>
                                  <a:pt x="1975" y="2602"/>
                                </a:lnTo>
                                <a:lnTo>
                                  <a:pt x="1906" y="2633"/>
                                </a:lnTo>
                                <a:lnTo>
                                  <a:pt x="1837" y="2660"/>
                                </a:lnTo>
                                <a:lnTo>
                                  <a:pt x="1767" y="2684"/>
                                </a:lnTo>
                                <a:lnTo>
                                  <a:pt x="1697" y="2703"/>
                                </a:lnTo>
                                <a:lnTo>
                                  <a:pt x="1626" y="2718"/>
                                </a:lnTo>
                                <a:lnTo>
                                  <a:pt x="1555" y="2730"/>
                                </a:lnTo>
                                <a:lnTo>
                                  <a:pt x="1484" y="2738"/>
                                </a:lnTo>
                                <a:lnTo>
                                  <a:pt x="1412" y="2742"/>
                                </a:lnTo>
                                <a:lnTo>
                                  <a:pt x="1342" y="2742"/>
                                </a:lnTo>
                                <a:close/>
                                <a:moveTo>
                                  <a:pt x="1707" y="2057"/>
                                </a:moveTo>
                                <a:lnTo>
                                  <a:pt x="1371" y="2057"/>
                                </a:lnTo>
                                <a:lnTo>
                                  <a:pt x="1449" y="2052"/>
                                </a:lnTo>
                                <a:lnTo>
                                  <a:pt x="1526" y="2039"/>
                                </a:lnTo>
                                <a:lnTo>
                                  <a:pt x="1601" y="2017"/>
                                </a:lnTo>
                                <a:lnTo>
                                  <a:pt x="1673" y="1986"/>
                                </a:lnTo>
                                <a:lnTo>
                                  <a:pt x="1707" y="2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438EF4" id="Group 177" o:spid="_x0000_s1026" style="position:absolute;margin-left:403.45pt;margin-top:-54.5pt;width:137.1pt;height:137.1pt;z-index:-24692224;mso-position-horizontal-relative:page" coordorigin="8069,-1090" coordsize="2742,2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">
                <v:shape id="Freeform 180" o:spid="_x0000_s1027" style="position:absolute;left:9440;top:-1090;width:1371;height:2492;visibility:visible;mso-wrap-style:square;v-text-anchor:top" coordsize="1371,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" path="m789,2492l394,1932r59,-47l505,1834r46,-56l591,1719r32,-63l649,1590r19,-67l680,1454r5,-70l683,1313r-10,-70l656,1174r-24,-68l600,1040,560,977,515,919,464,866,408,820,347,780,283,747,216,721,146,701,74,690,,686,,,75,2r74,6l222,18r72,14l364,49r69,21l500,94r66,28l630,153r62,34l752,224r57,41l865,307r53,46l969,402r49,50l1063,506r43,55l1146,619r38,60l1218,741r31,64l1277,870r24,68l1322,1006r17,71l1353,1148r10,73l1369,1296r2,75l1369,1449r-7,78l1351,1604r-15,76l1316,1754r-23,73l1265,1899r-31,69l1198,2036r-39,66l1117,2166r-46,61l1021,2286r-53,56l911,2395r-59,50l789,2492xe" fillcolor="#28799c" stroked="f">
                  <v:path arrowok="t" o:connecttype="custom" o:connectlocs="394,842;505,744;591,629;649,500;680,364;683,223;656,84;600,-50;515,-171;408,-270;283,-343;146,-389;0,-404;75,-1088;222,-1072;364,-1041;500,-996;630,-937;752,-866;865,-783;969,-688;1063,-584;1146,-471;1218,-349;1277,-220;1322,-84;1353,58;1369,206;1369,359;1351,514;1316,664;1265,809;1198,946;1117,1076;1021,1196;911,1305;789,1402" o:connectangles="0,0,0,0,0,0,0,0,0,0,0,0,0,0,0,0,0,0,0,0,0,0,0,0,0,0,0,0,0,0,0,0,0,0,0,0,0"/>
                </v:shape>
                <v:shape id="Freeform 179" o:spid="_x0000_s1028" style="position:absolute;left:9741;top:841;width:488;height:671;visibility:visible;mso-wrap-style:square;v-text-anchor:top" coordsize="488,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" path="m302,670l,54,24,42,47,29,70,15,92,,487,560r-45,30l396,618r-47,27l302,670xe" fillcolor="#50bf62" stroked="f">
                  <v:path arrowok="t" o:connecttype="custom" o:connectlocs="302,1512;0,896;24,884;47,871;70,857;92,842;487,1402;442,1432;396,1460;349,1487;302,1512" o:connectangles="0,0,0,0,0,0,0,0,0,0,0"/>
                </v:shape>
                <v:shape id="AutoShape 178" o:spid="_x0000_s1029" style="position:absolute;left:8069;top:-1090;width:1975;height:2742;visibility:visible;mso-wrap-style:square;v-text-anchor:top" coordsize="1975,2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" path="m1342,2742r-71,-4l1201,2731r-70,-10l1062,2707r-68,-18l927,2668r-65,-24l797,2616r-63,-31l673,2551r-60,-38l555,2473r-56,-44l445,2383r-51,-50l345,2280r-47,-55l254,2166r-41,-61l175,2041r-35,-66l109,1906,82,1837,58,1767,39,1697,24,1626,12,1555,4,1484,,1413r,-71l4,1271r7,-70l21,1131r14,-68l53,995,74,928,98,862r28,-65l157,734r34,-61l228,613r41,-58l313,499r46,-53l409,394r53,-49l517,298r59,-43l637,213r64,-38l767,141r72,-33l911,80,986,55r75,-19l1138,20,1215,9r78,-7l1371,r,686l1296,690r-72,12l1154,721r-66,26l1025,779r-59,39l912,862r-50,50l818,966r-39,59l746,1088r-26,66l701,1224r-12,72l685,1371r4,75l701,1518r19,70l746,1654r33,63l818,1776r44,54l912,1880r54,44l1025,1963r63,33l1154,2022r70,19l1296,2053r75,4l1707,2057r268,545l1906,2633r-69,27l1767,2684r-70,19l1626,2718r-71,12l1484,2738r-72,4l1342,2742xm1707,2057r-336,l1449,2052r77,-13l1601,2017r72,-31l1707,2057xe" fillcolor="#596469" stroked="f">
                  <v:path arrowok="t" o:connecttype="custom" o:connectlocs="1271,1648;1131,1631;994,1599;862,1554;734,1495;613,1423;499,1339;394,1243;298,1135;213,1015;140,885;82,747;39,607;12,465;0,323;4,181;21,41;53,-95;98,-228;157,-356;228,-477;313,-591;409,-696;517,-792;637,-877;767,-949;911,-1010;1061,-1054;1215,-1081;1371,-1090;1296,-400;1154,-369;1025,-311;912,-228;818,-124;746,-2;701,134;685,281;701,428;746,564;818,686;912,790;1025,873;1154,932;1296,963;1707,967;1906,1543;1767,1594;1626,1628;1484,1648;1342,1652;1371,967;1526,949;1673,896" o:connectangles="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4"/>
        </w:rPr>
        <w:t>Cash</w:t>
      </w:r>
    </w:p>
    <w:p w14:paraId="0A57DC74" w14:textId="77777777" w:rsidR="00FA4FCE" w:rsidRDefault="009C32EE">
      <w:pPr>
        <w:spacing w:before="4"/>
        <w:ind w:left="496"/>
        <w:rPr>
          <w:rFonts w:ascii="Calibri"/>
          <w:sz w:val="13"/>
        </w:rPr>
      </w:pPr>
      <w:r>
        <w:rPr>
          <w:rFonts w:ascii="Calibri"/>
          <w:color w:val="9A9A9E"/>
          <w:w w:val="105"/>
          <w:sz w:val="13"/>
        </w:rPr>
        <w:t>57%</w:t>
      </w:r>
    </w:p>
    <w:p w14:paraId="67B0F3AD" w14:textId="77777777" w:rsidR="00FA4FCE" w:rsidRDefault="00FA4FCE">
      <w:pPr>
        <w:pStyle w:val="BodyText"/>
        <w:rPr>
          <w:rFonts w:ascii="Calibri"/>
          <w:sz w:val="18"/>
        </w:rPr>
      </w:pPr>
    </w:p>
    <w:p w14:paraId="0A813421" w14:textId="77777777" w:rsidR="00FA4FCE" w:rsidRDefault="00FA4FCE">
      <w:pPr>
        <w:pStyle w:val="BodyText"/>
        <w:rPr>
          <w:rFonts w:ascii="Calibri"/>
          <w:sz w:val="18"/>
        </w:rPr>
      </w:pPr>
    </w:p>
    <w:p w14:paraId="19B98845" w14:textId="77777777" w:rsidR="00FA4FCE" w:rsidRDefault="00FA4FCE">
      <w:pPr>
        <w:pStyle w:val="BodyText"/>
        <w:rPr>
          <w:rFonts w:ascii="Calibri"/>
          <w:sz w:val="18"/>
        </w:rPr>
      </w:pPr>
    </w:p>
    <w:p w14:paraId="7DAD6DF8" w14:textId="77777777" w:rsidR="00FA4FCE" w:rsidRDefault="00FA4FCE">
      <w:pPr>
        <w:pStyle w:val="BodyText"/>
        <w:rPr>
          <w:rFonts w:ascii="Calibri"/>
          <w:sz w:val="18"/>
        </w:rPr>
      </w:pPr>
    </w:p>
    <w:p w14:paraId="0160B810" w14:textId="77777777" w:rsidR="00FA4FCE" w:rsidRDefault="00FA4FCE">
      <w:pPr>
        <w:pStyle w:val="BodyText"/>
        <w:rPr>
          <w:rFonts w:ascii="Calibri"/>
          <w:sz w:val="18"/>
        </w:rPr>
      </w:pPr>
    </w:p>
    <w:p w14:paraId="7681DFC1" w14:textId="77777777" w:rsidR="00FA4FCE" w:rsidRDefault="00FA4FCE">
      <w:pPr>
        <w:pStyle w:val="BodyText"/>
        <w:rPr>
          <w:rFonts w:ascii="Calibri"/>
          <w:sz w:val="18"/>
        </w:rPr>
      </w:pPr>
    </w:p>
    <w:p w14:paraId="6F71D3D1" w14:textId="77777777" w:rsidR="00FA4FCE" w:rsidRDefault="00FA4FCE">
      <w:pPr>
        <w:pStyle w:val="BodyText"/>
        <w:spacing w:before="5"/>
        <w:rPr>
          <w:rFonts w:ascii="Calibri"/>
          <w:sz w:val="13"/>
        </w:rPr>
      </w:pPr>
    </w:p>
    <w:p w14:paraId="7CD7E319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1301EC3" w14:textId="77777777" w:rsidR="00FA4FCE" w:rsidRDefault="00FA4FCE">
      <w:pPr>
        <w:pStyle w:val="BodyText"/>
        <w:spacing w:before="10"/>
        <w:rPr>
          <w:sz w:val="13"/>
        </w:rPr>
      </w:pPr>
    </w:p>
    <w:p w14:paraId="2E18C8E0" w14:textId="411C30C1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2512" behindDoc="0" locked="0" layoutInCell="1" allowOverlap="1" wp14:anchorId="5EC79FAD" wp14:editId="5E46118D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2108583434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7F3A5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79FAD" id="Text Box 176" o:spid="_x0000_s1342" type="#_x0000_t202" style="position:absolute;left:0;text-align:left;margin-left:456.05pt;margin-top:17.6pt;width:10.2pt;height:17.35pt;z-index:1587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" filled="f" stroked="f">
                <v:textbox style="layout-flow:vertical" inset="0,0,0,0">
                  <w:txbxContent>
                    <w:p w14:paraId="5E07F3A5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3024" behindDoc="0" locked="0" layoutInCell="1" allowOverlap="1" wp14:anchorId="2B459108" wp14:editId="26D9784F">
                <wp:simplePos x="0" y="0"/>
                <wp:positionH relativeFrom="page">
                  <wp:posOffset>5791835</wp:posOffset>
                </wp:positionH>
                <wp:positionV relativeFrom="paragraph">
                  <wp:posOffset>641985</wp:posOffset>
                </wp:positionV>
                <wp:extent cx="129540" cy="148590"/>
                <wp:effectExtent l="0" t="0" r="0" b="0"/>
                <wp:wrapNone/>
                <wp:docPr id="789755480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D4A19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59108" id="Text Box 175" o:spid="_x0000_s1343" type="#_x0000_t202" style="position:absolute;left:0;text-align:left;margin-left:456.05pt;margin-top:50.55pt;width:10.2pt;height:11.7pt;z-index:1587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" filled="f" stroked="f">
                <v:textbox style="layout-flow:vertical" inset="0,0,0,0">
                  <w:txbxContent>
                    <w:p w14:paraId="0CDD4A19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4560" behindDoc="0" locked="0" layoutInCell="1" allowOverlap="1" wp14:anchorId="26D9A9F0" wp14:editId="23CA090F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30669583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18728A2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F82CDF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8246CE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74E6E0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D2B92E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BB058E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51.4</w:t>
                                  </w:r>
                                </w:p>
                              </w:tc>
                            </w:tr>
                            <w:tr w:rsidR="00FA4FCE" w14:paraId="6D7A40D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6DEF407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2449E5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41.7</w:t>
                                  </w:r>
                                </w:p>
                              </w:tc>
                            </w:tr>
                            <w:tr w:rsidR="00FA4FCE" w14:paraId="2E595EB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61794B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1B1D58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7.0</w:t>
                                  </w:r>
                                </w:p>
                              </w:tc>
                            </w:tr>
                            <w:tr w:rsidR="00FA4FCE" w14:paraId="682E4A5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593F8B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8BA251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28B53B97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2E7852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6ED4D2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4BBBDDB5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9A9F0" id="Text Box 174" o:spid="_x0000_s1344" type="#_x0000_t202" style="position:absolute;left:0;text-align:left;margin-left:470.4pt;margin-top:11.1pt;width:96.8pt;height:90.9pt;z-index:1587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AfwjID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18728A2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F82CDF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8246CE6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74E6E02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7D2B92E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BB058E1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51.4</w:t>
                            </w:r>
                          </w:p>
                        </w:tc>
                      </w:tr>
                      <w:tr w:rsidR="00FA4FCE" w14:paraId="6D7A40DF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6DEF407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2449E51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41.7</w:t>
                            </w:r>
                          </w:p>
                        </w:tc>
                      </w:tr>
                      <w:tr w:rsidR="00FA4FCE" w14:paraId="2E595EB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61794B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1B1D586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7.0</w:t>
                            </w:r>
                          </w:p>
                        </w:tc>
                      </w:tr>
                      <w:tr w:rsidR="00FA4FCE" w14:paraId="682E4A5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593F8BC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8BA251C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28B53B97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2E7852F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6ED4D25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4BBBDDB5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07DF0F66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tbl>
      <w:tblPr>
        <w:tblW w:w="0" w:type="auto"/>
        <w:tblInd w:w="252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536"/>
        <w:gridCol w:w="536"/>
      </w:tblGrid>
      <w:tr w:rsidR="00FA4FCE" w14:paraId="60C54EE8" w14:textId="77777777">
        <w:trPr>
          <w:trHeight w:val="587"/>
        </w:trPr>
        <w:tc>
          <w:tcPr>
            <w:tcW w:w="536" w:type="dxa"/>
          </w:tcPr>
          <w:p w14:paraId="135E68C1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27E561C9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595B60"/>
          </w:tcPr>
          <w:p w14:paraId="25E5178D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0F32DEF8" w14:textId="77777777">
        <w:trPr>
          <w:trHeight w:val="587"/>
        </w:trPr>
        <w:tc>
          <w:tcPr>
            <w:tcW w:w="536" w:type="dxa"/>
          </w:tcPr>
          <w:p w14:paraId="0C70F1D7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63FA6EEA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197DEE7D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4D360ADF" w14:textId="77777777">
        <w:trPr>
          <w:trHeight w:val="587"/>
        </w:trPr>
        <w:tc>
          <w:tcPr>
            <w:tcW w:w="536" w:type="dxa"/>
          </w:tcPr>
          <w:p w14:paraId="2DA0945B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04682CBF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2B894C0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2D4BE98D" w14:textId="3336BA0D" w:rsidR="00FA4FCE" w:rsidRDefault="009C32EE">
      <w:pPr>
        <w:tabs>
          <w:tab w:val="left" w:pos="896"/>
        </w:tabs>
        <w:spacing w:before="30" w:line="463" w:lineRule="auto"/>
        <w:ind w:left="237" w:right="225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3536" behindDoc="0" locked="0" layoutInCell="1" allowOverlap="1" wp14:anchorId="0759215A" wp14:editId="1FC71328">
                <wp:simplePos x="0" y="0"/>
                <wp:positionH relativeFrom="page">
                  <wp:posOffset>5791200</wp:posOffset>
                </wp:positionH>
                <wp:positionV relativeFrom="paragraph">
                  <wp:posOffset>-302895</wp:posOffset>
                </wp:positionV>
                <wp:extent cx="129540" cy="215900"/>
                <wp:effectExtent l="0" t="0" r="0" b="0"/>
                <wp:wrapNone/>
                <wp:docPr id="719259868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B3451F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59215A" id="Text Box 173" o:spid="_x0000_s1345" type="#_x0000_t202" style="position:absolute;left:0;text-align:left;margin-left:456pt;margin-top:-23.85pt;width:10.2pt;height:17pt;z-index:1587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" filled="f" stroked="f">
                <v:textbox style="layout-flow:vertical" inset="0,0,0,0">
                  <w:txbxContent>
                    <w:p w14:paraId="71B3451F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5072" behindDoc="0" locked="0" layoutInCell="1" allowOverlap="1" wp14:anchorId="01611FEA" wp14:editId="27B79419">
                <wp:simplePos x="0" y="0"/>
                <wp:positionH relativeFrom="page">
                  <wp:posOffset>4751705</wp:posOffset>
                </wp:positionH>
                <wp:positionV relativeFrom="paragraph">
                  <wp:posOffset>319405</wp:posOffset>
                </wp:positionV>
                <wp:extent cx="2451735" cy="2194560"/>
                <wp:effectExtent l="0" t="0" r="0" b="0"/>
                <wp:wrapNone/>
                <wp:docPr id="615958066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69EB1513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A7E2785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4BEE1D9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51EB943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A94728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Kotak Liquid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Dir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Gr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BFADC8B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10.6</w:t>
                                  </w:r>
                                </w:p>
                              </w:tc>
                            </w:tr>
                            <w:tr w:rsidR="00FA4FCE" w14:paraId="2ECABEA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5A0F18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Kotak Money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Dir Gr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A5E4D5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9.2</w:t>
                                  </w:r>
                                </w:p>
                              </w:tc>
                            </w:tr>
                            <w:tr w:rsidR="00FA4FCE" w14:paraId="63436DF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300ECA7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HDFC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583904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</w:t>
                                  </w:r>
                                </w:p>
                              </w:tc>
                            </w:tr>
                            <w:tr w:rsidR="00FA4FCE" w14:paraId="1D9641B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CDEFCC4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Kotak Savings 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Dir Gr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193C91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4.4</w:t>
                                  </w:r>
                                </w:p>
                              </w:tc>
                            </w:tr>
                            <w:tr w:rsidR="00FA4FCE" w14:paraId="74C643C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862B79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E2AA34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5189D81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5220F7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Adani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Enterprises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6B825A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1F120F4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03351A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Kotak Mahindra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BCF699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  <w:tr w:rsidR="00FA4FCE" w14:paraId="2293B35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2E21A8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State Bank of 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721465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2CACD6F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75424F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IndusInd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21AE41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 w:rsidR="00FA4FCE" w14:paraId="41ADD67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DC08E2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Consultancy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Services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F1B9EF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1.6</w:t>
                                  </w:r>
                                </w:p>
                              </w:tc>
                            </w:tr>
                          </w:tbl>
                          <w:p w14:paraId="4509C602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611FEA" id="Text Box 172" o:spid="_x0000_s1346" type="#_x0000_t202" style="position:absolute;left:0;text-align:left;margin-left:374.15pt;margin-top:25.15pt;width:193.05pt;height:172.8pt;z-index:1587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69EB1513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A7E2785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4BEE1D9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51EB943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A94728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Kotak Liquid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Dir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Gr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BFADC8B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10.6</w:t>
                            </w:r>
                          </w:p>
                        </w:tc>
                      </w:tr>
                      <w:tr w:rsidR="00FA4FCE" w14:paraId="2ECABEA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5A0F18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Kotak Money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Market Dir Gr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A5E4D5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9.2</w:t>
                            </w:r>
                          </w:p>
                        </w:tc>
                      </w:tr>
                      <w:tr w:rsidR="00FA4FCE" w14:paraId="63436DF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300ECA7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HDFC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583904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</w:t>
                            </w:r>
                          </w:p>
                        </w:tc>
                      </w:tr>
                      <w:tr w:rsidR="00FA4FCE" w14:paraId="1D9641B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CDEFCC4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Kotak Savings Fund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Dir Gr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193C91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4.4</w:t>
                            </w:r>
                          </w:p>
                        </w:tc>
                      </w:tr>
                      <w:tr w:rsidR="00FA4FCE" w14:paraId="74C643C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862B79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E2AA34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5189D81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5220F7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Adani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Enterprises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6B825A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1F120F4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03351A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Kotak Mahindra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BCF699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2.3</w:t>
                            </w:r>
                          </w:p>
                        </w:tc>
                      </w:tr>
                      <w:tr w:rsidR="00FA4FCE" w14:paraId="2293B35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2E21A8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State Bank of India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721465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2CACD6F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75424F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IndusInd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21AE41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  <w:tr w:rsidR="00FA4FCE" w14:paraId="41ADD67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DC08E2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Consultancy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Services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F1B9EF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1.6</w:t>
                            </w:r>
                          </w:p>
                        </w:tc>
                      </w:tr>
                    </w:tbl>
                    <w:p w14:paraId="4509C602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44B8636" w14:textId="77777777" w:rsidR="00FA4FCE" w:rsidRDefault="009C32EE">
      <w:pPr>
        <w:pStyle w:val="BodyText"/>
        <w:rPr>
          <w:sz w:val="18"/>
        </w:rPr>
      </w:pPr>
      <w:r>
        <w:br w:type="column"/>
      </w:r>
    </w:p>
    <w:p w14:paraId="7068A419" w14:textId="77777777" w:rsidR="00FA4FCE" w:rsidRDefault="00FA4FCE">
      <w:pPr>
        <w:pStyle w:val="BodyText"/>
        <w:rPr>
          <w:sz w:val="18"/>
        </w:rPr>
      </w:pPr>
    </w:p>
    <w:p w14:paraId="796C5528" w14:textId="77777777" w:rsidR="00FA4FCE" w:rsidRDefault="00FA4FCE">
      <w:pPr>
        <w:pStyle w:val="BodyText"/>
        <w:rPr>
          <w:sz w:val="18"/>
        </w:rPr>
      </w:pPr>
    </w:p>
    <w:p w14:paraId="4C0BC5F5" w14:textId="77777777" w:rsidR="00FA4FCE" w:rsidRDefault="00FA4FCE">
      <w:pPr>
        <w:pStyle w:val="BodyText"/>
        <w:rPr>
          <w:sz w:val="18"/>
        </w:rPr>
      </w:pPr>
    </w:p>
    <w:p w14:paraId="7AB62D87" w14:textId="77777777" w:rsidR="00FA4FCE" w:rsidRDefault="00FA4FCE">
      <w:pPr>
        <w:pStyle w:val="BodyText"/>
        <w:rPr>
          <w:sz w:val="18"/>
        </w:rPr>
      </w:pPr>
    </w:p>
    <w:p w14:paraId="39FD98F7" w14:textId="77777777" w:rsidR="00FA4FCE" w:rsidRDefault="00FA4FCE">
      <w:pPr>
        <w:pStyle w:val="BodyText"/>
        <w:rPr>
          <w:sz w:val="18"/>
        </w:rPr>
      </w:pPr>
    </w:p>
    <w:p w14:paraId="50E21E8F" w14:textId="77777777" w:rsidR="00FA4FCE" w:rsidRDefault="00FA4FCE">
      <w:pPr>
        <w:pStyle w:val="BodyText"/>
        <w:rPr>
          <w:sz w:val="18"/>
        </w:rPr>
      </w:pPr>
    </w:p>
    <w:p w14:paraId="0DBB4432" w14:textId="77777777" w:rsidR="00FA4FCE" w:rsidRDefault="00FA4FCE">
      <w:pPr>
        <w:pStyle w:val="BodyText"/>
        <w:rPr>
          <w:sz w:val="18"/>
        </w:rPr>
      </w:pPr>
    </w:p>
    <w:p w14:paraId="6433E962" w14:textId="77777777" w:rsidR="00FA4FCE" w:rsidRDefault="00FA4FCE">
      <w:pPr>
        <w:pStyle w:val="BodyText"/>
        <w:rPr>
          <w:sz w:val="18"/>
        </w:rPr>
      </w:pPr>
    </w:p>
    <w:p w14:paraId="368D4FC9" w14:textId="77777777" w:rsidR="00FA4FCE" w:rsidRDefault="00FA4FCE">
      <w:pPr>
        <w:pStyle w:val="BodyText"/>
        <w:rPr>
          <w:sz w:val="18"/>
        </w:rPr>
      </w:pPr>
    </w:p>
    <w:p w14:paraId="663A9D2C" w14:textId="77777777" w:rsidR="00FA4FCE" w:rsidRDefault="00FA4FCE">
      <w:pPr>
        <w:pStyle w:val="BodyText"/>
        <w:rPr>
          <w:sz w:val="18"/>
        </w:rPr>
      </w:pPr>
    </w:p>
    <w:p w14:paraId="71AC81F0" w14:textId="77777777" w:rsidR="00FA4FCE" w:rsidRDefault="00FA4FCE">
      <w:pPr>
        <w:pStyle w:val="BodyText"/>
        <w:rPr>
          <w:sz w:val="18"/>
        </w:rPr>
      </w:pPr>
    </w:p>
    <w:p w14:paraId="0201D60B" w14:textId="77777777" w:rsidR="00FA4FCE" w:rsidRDefault="00FA4FCE">
      <w:pPr>
        <w:pStyle w:val="BodyText"/>
        <w:rPr>
          <w:sz w:val="18"/>
        </w:rPr>
      </w:pPr>
    </w:p>
    <w:p w14:paraId="1B7D0F3B" w14:textId="77777777" w:rsidR="00FA4FCE" w:rsidRDefault="00FA4FCE">
      <w:pPr>
        <w:pStyle w:val="BodyText"/>
        <w:rPr>
          <w:sz w:val="18"/>
        </w:rPr>
      </w:pPr>
    </w:p>
    <w:p w14:paraId="27BE1CDC" w14:textId="77777777" w:rsidR="00FA4FCE" w:rsidRDefault="00FA4FCE">
      <w:pPr>
        <w:pStyle w:val="BodyText"/>
        <w:rPr>
          <w:sz w:val="18"/>
        </w:rPr>
      </w:pPr>
    </w:p>
    <w:p w14:paraId="4365E6E8" w14:textId="77777777" w:rsidR="00FA4FCE" w:rsidRDefault="00FA4FCE">
      <w:pPr>
        <w:pStyle w:val="BodyText"/>
        <w:rPr>
          <w:sz w:val="18"/>
        </w:rPr>
      </w:pPr>
    </w:p>
    <w:p w14:paraId="37583AF5" w14:textId="77777777" w:rsidR="00FA4FCE" w:rsidRDefault="00FA4FCE">
      <w:pPr>
        <w:pStyle w:val="BodyText"/>
        <w:rPr>
          <w:sz w:val="18"/>
        </w:rPr>
      </w:pPr>
    </w:p>
    <w:p w14:paraId="4EDA9954" w14:textId="77777777" w:rsidR="00FA4FCE" w:rsidRDefault="00FA4FCE">
      <w:pPr>
        <w:pStyle w:val="BodyText"/>
        <w:rPr>
          <w:sz w:val="18"/>
        </w:rPr>
      </w:pPr>
    </w:p>
    <w:p w14:paraId="3338FA91" w14:textId="77777777" w:rsidR="00FA4FCE" w:rsidRDefault="00FA4FCE">
      <w:pPr>
        <w:pStyle w:val="BodyText"/>
        <w:rPr>
          <w:sz w:val="18"/>
        </w:rPr>
      </w:pPr>
    </w:p>
    <w:p w14:paraId="2BF1585B" w14:textId="77777777" w:rsidR="00FA4FCE" w:rsidRDefault="00FA4FCE">
      <w:pPr>
        <w:pStyle w:val="BodyText"/>
        <w:rPr>
          <w:sz w:val="18"/>
        </w:rPr>
      </w:pPr>
    </w:p>
    <w:p w14:paraId="64D76011" w14:textId="77777777" w:rsidR="00FA4FCE" w:rsidRDefault="00FA4FCE">
      <w:pPr>
        <w:pStyle w:val="BodyText"/>
        <w:rPr>
          <w:sz w:val="18"/>
        </w:rPr>
      </w:pPr>
    </w:p>
    <w:p w14:paraId="358D512E" w14:textId="77777777" w:rsidR="00FA4FCE" w:rsidRDefault="00FA4FCE">
      <w:pPr>
        <w:pStyle w:val="BodyText"/>
        <w:rPr>
          <w:sz w:val="18"/>
        </w:rPr>
      </w:pPr>
    </w:p>
    <w:p w14:paraId="097025DC" w14:textId="77777777" w:rsidR="00FA4FCE" w:rsidRDefault="00FA4FCE">
      <w:pPr>
        <w:pStyle w:val="BodyText"/>
        <w:rPr>
          <w:sz w:val="18"/>
        </w:rPr>
      </w:pPr>
    </w:p>
    <w:p w14:paraId="2E691BBA" w14:textId="77777777" w:rsidR="00FA4FCE" w:rsidRDefault="00FA4FCE">
      <w:pPr>
        <w:pStyle w:val="BodyText"/>
        <w:rPr>
          <w:sz w:val="18"/>
        </w:rPr>
      </w:pPr>
    </w:p>
    <w:p w14:paraId="115967E5" w14:textId="77777777" w:rsidR="00FA4FCE" w:rsidRDefault="00FA4FCE">
      <w:pPr>
        <w:pStyle w:val="BodyText"/>
        <w:spacing w:before="5"/>
        <w:rPr>
          <w:sz w:val="25"/>
        </w:rPr>
      </w:pPr>
    </w:p>
    <w:p w14:paraId="2DF36DF2" w14:textId="77777777" w:rsidR="00FA4FCE" w:rsidRDefault="009C32EE">
      <w:pPr>
        <w:ind w:left="351" w:right="-7" w:hanging="60"/>
        <w:rPr>
          <w:rFonts w:ascii="Calibri"/>
          <w:sz w:val="14"/>
        </w:rPr>
      </w:pPr>
      <w:r>
        <w:rPr>
          <w:rFonts w:ascii="Calibri"/>
          <w:color w:val="9A9A9E"/>
          <w:w w:val="95"/>
          <w:sz w:val="14"/>
        </w:rPr>
        <w:t>Bond</w:t>
      </w:r>
      <w:r>
        <w:rPr>
          <w:rFonts w:ascii="Calibri"/>
          <w:color w:val="9A9A9E"/>
          <w:spacing w:val="-28"/>
          <w:w w:val="95"/>
          <w:sz w:val="14"/>
        </w:rPr>
        <w:t xml:space="preserve"> </w:t>
      </w:r>
      <w:r>
        <w:rPr>
          <w:rFonts w:ascii="Calibri"/>
          <w:color w:val="9A9A9E"/>
          <w:sz w:val="14"/>
        </w:rPr>
        <w:t>2%</w:t>
      </w:r>
    </w:p>
    <w:p w14:paraId="6ECDA7C4" w14:textId="77777777" w:rsidR="00FA4FCE" w:rsidRDefault="009C32EE">
      <w:pPr>
        <w:pStyle w:val="BodyText"/>
        <w:rPr>
          <w:rFonts w:ascii="Calibri"/>
          <w:sz w:val="18"/>
        </w:rPr>
      </w:pPr>
      <w:r>
        <w:br w:type="column"/>
      </w:r>
    </w:p>
    <w:p w14:paraId="62A9F5A6" w14:textId="77777777" w:rsidR="00FA4FCE" w:rsidRDefault="00FA4FCE">
      <w:pPr>
        <w:pStyle w:val="BodyText"/>
        <w:rPr>
          <w:rFonts w:ascii="Calibri"/>
          <w:sz w:val="18"/>
        </w:rPr>
      </w:pPr>
    </w:p>
    <w:p w14:paraId="2D41CD6D" w14:textId="77777777" w:rsidR="00FA4FCE" w:rsidRDefault="00FA4FCE">
      <w:pPr>
        <w:pStyle w:val="BodyText"/>
        <w:rPr>
          <w:rFonts w:ascii="Calibri"/>
          <w:sz w:val="18"/>
        </w:rPr>
      </w:pPr>
    </w:p>
    <w:p w14:paraId="5072AC8F" w14:textId="77777777" w:rsidR="00FA4FCE" w:rsidRDefault="00FA4FCE">
      <w:pPr>
        <w:pStyle w:val="BodyText"/>
        <w:rPr>
          <w:rFonts w:ascii="Calibri"/>
          <w:sz w:val="18"/>
        </w:rPr>
      </w:pPr>
    </w:p>
    <w:p w14:paraId="5A52BB3F" w14:textId="77777777" w:rsidR="00FA4FCE" w:rsidRDefault="00FA4FCE">
      <w:pPr>
        <w:pStyle w:val="BodyText"/>
        <w:rPr>
          <w:rFonts w:ascii="Calibri"/>
          <w:sz w:val="18"/>
        </w:rPr>
      </w:pPr>
    </w:p>
    <w:p w14:paraId="32E63CCD" w14:textId="77777777" w:rsidR="00FA4FCE" w:rsidRDefault="00FA4FCE">
      <w:pPr>
        <w:pStyle w:val="BodyText"/>
        <w:rPr>
          <w:rFonts w:ascii="Calibri"/>
          <w:sz w:val="18"/>
        </w:rPr>
      </w:pPr>
    </w:p>
    <w:p w14:paraId="45B740F1" w14:textId="77777777" w:rsidR="00FA4FCE" w:rsidRDefault="00FA4FCE">
      <w:pPr>
        <w:pStyle w:val="BodyText"/>
        <w:rPr>
          <w:rFonts w:ascii="Calibri"/>
          <w:sz w:val="18"/>
        </w:rPr>
      </w:pPr>
    </w:p>
    <w:p w14:paraId="2243276F" w14:textId="77777777" w:rsidR="00FA4FCE" w:rsidRDefault="00FA4FCE">
      <w:pPr>
        <w:pStyle w:val="BodyText"/>
        <w:rPr>
          <w:rFonts w:ascii="Calibri"/>
          <w:sz w:val="18"/>
        </w:rPr>
      </w:pPr>
    </w:p>
    <w:p w14:paraId="054C848D" w14:textId="77777777" w:rsidR="00FA4FCE" w:rsidRDefault="00FA4FCE">
      <w:pPr>
        <w:pStyle w:val="BodyText"/>
        <w:rPr>
          <w:rFonts w:ascii="Calibri"/>
          <w:sz w:val="18"/>
        </w:rPr>
      </w:pPr>
    </w:p>
    <w:p w14:paraId="6385C3AD" w14:textId="77777777" w:rsidR="00FA4FCE" w:rsidRDefault="00FA4FCE">
      <w:pPr>
        <w:pStyle w:val="BodyText"/>
        <w:rPr>
          <w:rFonts w:ascii="Calibri"/>
          <w:sz w:val="18"/>
        </w:rPr>
      </w:pPr>
    </w:p>
    <w:p w14:paraId="1DB0B55E" w14:textId="77777777" w:rsidR="00FA4FCE" w:rsidRDefault="00FA4FCE">
      <w:pPr>
        <w:pStyle w:val="BodyText"/>
        <w:rPr>
          <w:rFonts w:ascii="Calibri"/>
          <w:sz w:val="18"/>
        </w:rPr>
      </w:pPr>
    </w:p>
    <w:p w14:paraId="1F2A91BF" w14:textId="77777777" w:rsidR="00FA4FCE" w:rsidRDefault="00FA4FCE">
      <w:pPr>
        <w:pStyle w:val="BodyText"/>
        <w:rPr>
          <w:rFonts w:ascii="Calibri"/>
          <w:sz w:val="18"/>
        </w:rPr>
      </w:pPr>
    </w:p>
    <w:p w14:paraId="3F260183" w14:textId="77777777" w:rsidR="00FA4FCE" w:rsidRDefault="00FA4FCE">
      <w:pPr>
        <w:pStyle w:val="BodyText"/>
        <w:rPr>
          <w:rFonts w:ascii="Calibri"/>
          <w:sz w:val="18"/>
        </w:rPr>
      </w:pPr>
    </w:p>
    <w:p w14:paraId="3014D01D" w14:textId="77777777" w:rsidR="00FA4FCE" w:rsidRDefault="00FA4FCE">
      <w:pPr>
        <w:pStyle w:val="BodyText"/>
        <w:rPr>
          <w:rFonts w:ascii="Calibri"/>
          <w:sz w:val="18"/>
        </w:rPr>
      </w:pPr>
    </w:p>
    <w:p w14:paraId="2980B3FD" w14:textId="77777777" w:rsidR="00FA4FCE" w:rsidRDefault="00FA4FCE">
      <w:pPr>
        <w:pStyle w:val="BodyText"/>
        <w:spacing w:before="7"/>
        <w:rPr>
          <w:rFonts w:ascii="Calibri"/>
        </w:rPr>
      </w:pPr>
    </w:p>
    <w:p w14:paraId="4985C761" w14:textId="77777777" w:rsidR="00FA4FCE" w:rsidRDefault="009C32EE">
      <w:pPr>
        <w:ind w:left="273" w:right="739" w:hanging="30"/>
        <w:rPr>
          <w:rFonts w:ascii="Calibri"/>
          <w:sz w:val="14"/>
        </w:rPr>
      </w:pPr>
      <w:r>
        <w:rPr>
          <w:rFonts w:ascii="Calibri"/>
          <w:color w:val="9A9A9E"/>
          <w:spacing w:val="-1"/>
          <w:sz w:val="14"/>
        </w:rPr>
        <w:t>Stock</w:t>
      </w:r>
      <w:r>
        <w:rPr>
          <w:rFonts w:ascii="Calibri"/>
          <w:color w:val="9A9A9E"/>
          <w:spacing w:val="-29"/>
          <w:sz w:val="14"/>
        </w:rPr>
        <w:t xml:space="preserve"> </w:t>
      </w:r>
      <w:r>
        <w:rPr>
          <w:rFonts w:ascii="Calibri"/>
          <w:color w:val="9A9A9E"/>
          <w:sz w:val="14"/>
        </w:rPr>
        <w:t>41%</w:t>
      </w:r>
    </w:p>
    <w:p w14:paraId="2C3E9F3E" w14:textId="77777777" w:rsidR="00FA4FCE" w:rsidRDefault="00FA4FCE">
      <w:pPr>
        <w:rPr>
          <w:rFonts w:ascii="Calibri"/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26" w:space="40"/>
            <w:col w:w="2332" w:space="330"/>
            <w:col w:w="587" w:space="40"/>
            <w:col w:w="1305"/>
          </w:cols>
        </w:sectPr>
      </w:pPr>
    </w:p>
    <w:p w14:paraId="796FE08A" w14:textId="77777777" w:rsidR="00FA4FCE" w:rsidRDefault="00FA4FCE">
      <w:pPr>
        <w:pStyle w:val="BodyText"/>
        <w:rPr>
          <w:rFonts w:ascii="Calibri"/>
        </w:rPr>
      </w:pPr>
    </w:p>
    <w:p w14:paraId="5406183A" w14:textId="77777777" w:rsidR="00FA4FCE" w:rsidRDefault="00FA4FCE">
      <w:pPr>
        <w:pStyle w:val="BodyText"/>
        <w:rPr>
          <w:rFonts w:ascii="Calibri"/>
        </w:rPr>
      </w:pPr>
    </w:p>
    <w:p w14:paraId="08DC39EC" w14:textId="77777777" w:rsidR="00FA4FCE" w:rsidRDefault="00FA4FCE">
      <w:pPr>
        <w:pStyle w:val="BodyText"/>
        <w:rPr>
          <w:rFonts w:ascii="Calibri"/>
        </w:rPr>
      </w:pPr>
    </w:p>
    <w:p w14:paraId="03A6C5D7" w14:textId="77777777" w:rsidR="00FA4FCE" w:rsidRDefault="00FA4FCE">
      <w:pPr>
        <w:pStyle w:val="BodyText"/>
        <w:rPr>
          <w:rFonts w:ascii="Calibri"/>
        </w:rPr>
      </w:pPr>
    </w:p>
    <w:p w14:paraId="300077F0" w14:textId="77777777" w:rsidR="00FA4FCE" w:rsidRDefault="00FA4FCE">
      <w:pPr>
        <w:pStyle w:val="BodyText"/>
        <w:rPr>
          <w:rFonts w:ascii="Calibri"/>
        </w:rPr>
      </w:pPr>
    </w:p>
    <w:p w14:paraId="1D05F9D2" w14:textId="77777777" w:rsidR="00FA4FCE" w:rsidRDefault="00FA4FCE">
      <w:pPr>
        <w:pStyle w:val="BodyText"/>
        <w:rPr>
          <w:rFonts w:ascii="Calibri"/>
        </w:rPr>
      </w:pPr>
    </w:p>
    <w:p w14:paraId="094DB9A5" w14:textId="77777777" w:rsidR="00FA4FCE" w:rsidRDefault="00FA4FCE">
      <w:pPr>
        <w:pStyle w:val="BodyText"/>
        <w:spacing w:before="1"/>
        <w:rPr>
          <w:rFonts w:ascii="Calibri"/>
          <w:sz w:val="19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303F1BF5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05D7A5F1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3D05CE77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22CE82C0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677AB938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6A207F65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7BC42EAA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631B2353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0204493" w14:textId="77777777" w:rsidR="00FA4FCE" w:rsidRDefault="009C32EE">
            <w:pPr>
              <w:pStyle w:val="TableParagraph"/>
              <w:spacing w:before="88"/>
              <w:ind w:left="69"/>
              <w:rPr>
                <w:sz w:val="13"/>
              </w:rPr>
            </w:pPr>
            <w:r>
              <w:rPr>
                <w:color w:val="595B60"/>
                <w:sz w:val="13"/>
              </w:rPr>
              <w:t>Kotak</w:t>
            </w:r>
            <w:r>
              <w:rPr>
                <w:color w:val="595B60"/>
                <w:spacing w:val="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Equity</w:t>
            </w:r>
            <w:r>
              <w:rPr>
                <w:color w:val="595B60"/>
                <w:spacing w:val="-7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Arbitrage</w:t>
            </w:r>
            <w:r>
              <w:rPr>
                <w:color w:val="595B60"/>
                <w:spacing w:val="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Reg Gr</w:t>
            </w:r>
          </w:p>
        </w:tc>
        <w:tc>
          <w:tcPr>
            <w:tcW w:w="933" w:type="dxa"/>
            <w:shd w:val="clear" w:color="auto" w:fill="E2E2E4"/>
          </w:tcPr>
          <w:p w14:paraId="70F36236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1.5</w:t>
            </w:r>
          </w:p>
        </w:tc>
        <w:tc>
          <w:tcPr>
            <w:tcW w:w="933" w:type="dxa"/>
            <w:shd w:val="clear" w:color="auto" w:fill="E2E2E4"/>
          </w:tcPr>
          <w:p w14:paraId="440BB545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7.8</w:t>
            </w:r>
          </w:p>
        </w:tc>
        <w:tc>
          <w:tcPr>
            <w:tcW w:w="933" w:type="dxa"/>
            <w:shd w:val="clear" w:color="auto" w:fill="E2E2E4"/>
          </w:tcPr>
          <w:p w14:paraId="1035DF7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5.6</w:t>
            </w:r>
          </w:p>
        </w:tc>
        <w:tc>
          <w:tcPr>
            <w:tcW w:w="933" w:type="dxa"/>
            <w:shd w:val="clear" w:color="auto" w:fill="E2E2E4"/>
          </w:tcPr>
          <w:p w14:paraId="7DCB02C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5.4</w:t>
            </w:r>
          </w:p>
        </w:tc>
        <w:tc>
          <w:tcPr>
            <w:tcW w:w="994" w:type="dxa"/>
            <w:shd w:val="clear" w:color="auto" w:fill="E2E2E4"/>
          </w:tcPr>
          <w:p w14:paraId="703602ED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</w:tr>
      <w:tr w:rsidR="00FA4FCE" w14:paraId="4BEFA08F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3271047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 Fund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Arbitrage Fund</w:t>
            </w:r>
          </w:p>
        </w:tc>
        <w:tc>
          <w:tcPr>
            <w:tcW w:w="933" w:type="dxa"/>
            <w:shd w:val="clear" w:color="auto" w:fill="E2E2E4"/>
          </w:tcPr>
          <w:p w14:paraId="2CA8479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</w:t>
            </w:r>
          </w:p>
        </w:tc>
        <w:tc>
          <w:tcPr>
            <w:tcW w:w="933" w:type="dxa"/>
            <w:shd w:val="clear" w:color="auto" w:fill="E2E2E4"/>
          </w:tcPr>
          <w:p w14:paraId="4ECE3C0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  <w:tc>
          <w:tcPr>
            <w:tcW w:w="933" w:type="dxa"/>
            <w:shd w:val="clear" w:color="auto" w:fill="E2E2E4"/>
          </w:tcPr>
          <w:p w14:paraId="58E099E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5.1</w:t>
            </w:r>
          </w:p>
        </w:tc>
        <w:tc>
          <w:tcPr>
            <w:tcW w:w="933" w:type="dxa"/>
            <w:shd w:val="clear" w:color="auto" w:fill="E2E2E4"/>
          </w:tcPr>
          <w:p w14:paraId="3B7DEF5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4.8</w:t>
            </w:r>
          </w:p>
        </w:tc>
        <w:tc>
          <w:tcPr>
            <w:tcW w:w="994" w:type="dxa"/>
            <w:shd w:val="clear" w:color="auto" w:fill="E2E2E4"/>
          </w:tcPr>
          <w:p w14:paraId="6953B911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6.4</w:t>
            </w:r>
          </w:p>
        </w:tc>
      </w:tr>
      <w:tr w:rsidR="00FA4FCE" w14:paraId="52D5277D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2EF708E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Nifty 50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Arbitrage Index</w:t>
            </w:r>
          </w:p>
        </w:tc>
        <w:tc>
          <w:tcPr>
            <w:tcW w:w="933" w:type="dxa"/>
            <w:shd w:val="clear" w:color="auto" w:fill="E2E2E4"/>
          </w:tcPr>
          <w:p w14:paraId="76BDD2EC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</w:t>
            </w:r>
          </w:p>
        </w:tc>
        <w:tc>
          <w:tcPr>
            <w:tcW w:w="933" w:type="dxa"/>
            <w:shd w:val="clear" w:color="auto" w:fill="E2E2E4"/>
          </w:tcPr>
          <w:p w14:paraId="6B5191A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8.2</w:t>
            </w:r>
          </w:p>
        </w:tc>
        <w:tc>
          <w:tcPr>
            <w:tcW w:w="933" w:type="dxa"/>
            <w:shd w:val="clear" w:color="auto" w:fill="E2E2E4"/>
          </w:tcPr>
          <w:p w14:paraId="334EBA6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5.7</w:t>
            </w:r>
          </w:p>
        </w:tc>
        <w:tc>
          <w:tcPr>
            <w:tcW w:w="933" w:type="dxa"/>
            <w:shd w:val="clear" w:color="auto" w:fill="E2E2E4"/>
          </w:tcPr>
          <w:p w14:paraId="6E527E9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5.1</w:t>
            </w:r>
          </w:p>
        </w:tc>
        <w:tc>
          <w:tcPr>
            <w:tcW w:w="994" w:type="dxa"/>
            <w:shd w:val="clear" w:color="auto" w:fill="E2E2E4"/>
          </w:tcPr>
          <w:p w14:paraId="6DCFAAB7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5658CDBC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7D991A5" w14:textId="77777777" w:rsidR="00FA4FCE" w:rsidRDefault="009C32EE">
      <w:pPr>
        <w:pStyle w:val="Heading1"/>
      </w:pPr>
      <w:r>
        <w:rPr>
          <w:color w:val="002134"/>
          <w:w w:val="90"/>
        </w:rPr>
        <w:lastRenderedPageBreak/>
        <w:t>Edelweiss</w:t>
      </w:r>
      <w:r>
        <w:rPr>
          <w:color w:val="002134"/>
          <w:spacing w:val="28"/>
          <w:w w:val="90"/>
        </w:rPr>
        <w:t xml:space="preserve"> </w:t>
      </w:r>
      <w:r>
        <w:rPr>
          <w:color w:val="002134"/>
          <w:w w:val="90"/>
        </w:rPr>
        <w:t>Arbitrage</w:t>
      </w:r>
      <w:r>
        <w:rPr>
          <w:color w:val="002134"/>
          <w:spacing w:val="70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60B53371" w14:textId="67023768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6096" behindDoc="0" locked="0" layoutInCell="1" allowOverlap="1" wp14:anchorId="0611F98D" wp14:editId="20F4B64C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176020"/>
                <wp:effectExtent l="0" t="0" r="0" b="0"/>
                <wp:wrapNone/>
                <wp:docPr id="194171950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17602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C763A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90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The scheme aims to generate low volatility return using arbitrage and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other derivatives strategies in equity markets and investments in debt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money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instruments.</w:t>
                            </w:r>
                          </w:p>
                          <w:p w14:paraId="15404DA3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90"/>
                              </w:tabs>
                              <w:spacing w:before="43" w:line="237" w:lineRule="auto"/>
                              <w:ind w:left="389"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Diversified</w:t>
                            </w:r>
                            <w:r>
                              <w:rPr>
                                <w:color w:val="00213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long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(fully-hedged)</w:t>
                            </w:r>
                            <w:r>
                              <w:rPr>
                                <w:color w:val="00213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realize</w:t>
                            </w:r>
                            <w:r>
                              <w:rPr>
                                <w:color w:val="00213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opportunities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across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capitalization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spectrum.</w:t>
                            </w:r>
                          </w:p>
                          <w:p w14:paraId="5EEF3364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390"/>
                              </w:tabs>
                              <w:spacing w:before="43" w:line="237" w:lineRule="auto"/>
                              <w:ind w:left="389"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Debt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allocation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predominantly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securities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less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than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1-year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maturity.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1F98D" id="Text Box 171" o:spid="_x0000_s1347" type="#_x0000_t202" style="position:absolute;left:0;text-align:left;margin-left:28.3pt;margin-top:24.05pt;width:332pt;height:92.6pt;z-index:1587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" fillcolor="#d8d8da" stroked="f">
                <v:textbox inset="0,0,0,0">
                  <w:txbxContent>
                    <w:p w14:paraId="0AAC763A" w14:textId="77777777" w:rsidR="00FA4FCE" w:rsidRDefault="009C32EE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390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The scheme aims to generate low volatility return using arbitrage and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other derivatives strategies in equity markets and investments in debt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money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market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instruments.</w:t>
                      </w:r>
                    </w:p>
                    <w:p w14:paraId="15404DA3" w14:textId="77777777" w:rsidR="00FA4FCE" w:rsidRDefault="009C32EE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390"/>
                        </w:tabs>
                        <w:spacing w:before="43" w:line="237" w:lineRule="auto"/>
                        <w:ind w:left="389" w:right="119"/>
                        <w:jc w:val="both"/>
                      </w:pPr>
                      <w:r>
                        <w:rPr>
                          <w:color w:val="002134"/>
                        </w:rPr>
                        <w:t>Diversified</w:t>
                      </w:r>
                      <w:r>
                        <w:rPr>
                          <w:color w:val="002134"/>
                          <w:spacing w:val="-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long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equity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(fully-hedged)</w:t>
                      </w:r>
                      <w:r>
                        <w:rPr>
                          <w:color w:val="002134"/>
                          <w:spacing w:val="-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realize</w:t>
                      </w:r>
                      <w:r>
                        <w:rPr>
                          <w:color w:val="002134"/>
                          <w:spacing w:val="-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opportunities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across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market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capitalization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spectrum.</w:t>
                      </w:r>
                    </w:p>
                    <w:p w14:paraId="5EEF3364" w14:textId="77777777" w:rsidR="00FA4FCE" w:rsidRDefault="009C32EE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390"/>
                        </w:tabs>
                        <w:spacing w:before="43" w:line="237" w:lineRule="auto"/>
                        <w:ind w:left="389" w:right="119"/>
                        <w:jc w:val="both"/>
                      </w:pPr>
                      <w:r>
                        <w:rPr>
                          <w:color w:val="002134"/>
                        </w:rPr>
                        <w:t>Debt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allocation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predominantly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securities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less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than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1-year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maturity.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2283615A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253A715E" w14:textId="77777777" w:rsidR="00FA4FCE" w:rsidRDefault="009C32EE">
      <w:pPr>
        <w:ind w:right="27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4E1BFB6A" w14:textId="77777777" w:rsidR="00FA4FCE" w:rsidRDefault="009C32EE">
      <w:pPr>
        <w:pStyle w:val="Heading5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2288EA4D" w14:textId="3ED41094" w:rsidR="00FA4FCE" w:rsidRDefault="009C32EE">
      <w:pPr>
        <w:tabs>
          <w:tab w:val="left" w:pos="3855"/>
        </w:tabs>
        <w:spacing w:before="236"/>
        <w:ind w:right="255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8144" behindDoc="0" locked="0" layoutInCell="1" allowOverlap="1" wp14:anchorId="7A9F49C5" wp14:editId="0A356E45">
                <wp:simplePos x="0" y="0"/>
                <wp:positionH relativeFrom="page">
                  <wp:posOffset>4751705</wp:posOffset>
                </wp:positionH>
                <wp:positionV relativeFrom="paragraph">
                  <wp:posOffset>318770</wp:posOffset>
                </wp:positionV>
                <wp:extent cx="2448560" cy="1862455"/>
                <wp:effectExtent l="0" t="0" r="0" b="0"/>
                <wp:wrapNone/>
                <wp:docPr id="747858236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5CFF0EC4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5EE4658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10D799B" w14:textId="77777777" w:rsidR="00FA4FCE" w:rsidRDefault="009C32EE">
                                  <w:pPr>
                                    <w:pStyle w:val="TableParagraph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Dhawal Dalal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 Bhavesh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Jain</w:t>
                                  </w:r>
                                </w:p>
                              </w:tc>
                            </w:tr>
                            <w:tr w:rsidR="00FA4FCE" w14:paraId="2FFB988D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FE65EC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3CECF8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27th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June,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 w:rsidR="00FA4FCE" w14:paraId="0FFC188B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2182965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3F8EF2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87,681</w:t>
                                  </w:r>
                                </w:p>
                              </w:tc>
                            </w:tr>
                            <w:tr w:rsidR="00FA4FCE" w14:paraId="22C82AA4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54650C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  <w:p w14:paraId="0594E82A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C9B43E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NIFTY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50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Arbitrage PR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INR</w:t>
                                  </w:r>
                                </w:p>
                                <w:p w14:paraId="2B8830E2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INF754K01EF3</w:t>
                                  </w:r>
                                </w:p>
                              </w:tc>
                            </w:tr>
                            <w:tr w:rsidR="00FA4FCE" w14:paraId="11A892A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418959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E2EBA2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1.10%</w:t>
                                  </w:r>
                                </w:p>
                              </w:tc>
                            </w:tr>
                            <w:tr w:rsidR="00FA4FCE" w14:paraId="3E857E6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B100AA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1769D8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0.66%</w:t>
                                  </w:r>
                                </w:p>
                              </w:tc>
                            </w:tr>
                            <w:tr w:rsidR="00FA4FCE" w14:paraId="26C77DB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2504BF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D7FB17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0.20</w:t>
                                  </w:r>
                                </w:p>
                              </w:tc>
                            </w:tr>
                            <w:tr w:rsidR="00FA4FCE" w14:paraId="25876BFB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E2FAA5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5A63D3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6D40047E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7463F7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CFDBCC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0.10%</w:t>
                                  </w:r>
                                </w:p>
                              </w:tc>
                            </w:tr>
                          </w:tbl>
                          <w:p w14:paraId="4BF94CA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F49C5" id="Text Box 170" o:spid="_x0000_s1348" type="#_x0000_t202" style="position:absolute;left:0;text-align:left;margin-left:374.15pt;margin-top:25.1pt;width:192.8pt;height:146.65pt;z-index: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5CFF0EC4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5EE4658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10D799B" w14:textId="77777777" w:rsidR="00FA4FCE" w:rsidRDefault="009C32EE">
                            <w:pPr>
                              <w:pStyle w:val="TableParagraph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Dhawal Dalal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 Bhavesh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Jain</w:t>
                            </w:r>
                          </w:p>
                        </w:tc>
                      </w:tr>
                      <w:tr w:rsidR="00FA4FCE" w14:paraId="2FFB988D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FE65EC7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3CECF83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27th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June,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2014</w:t>
                            </w:r>
                          </w:p>
                        </w:tc>
                      </w:tr>
                      <w:tr w:rsidR="00FA4FCE" w14:paraId="0FFC188B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2182965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3F8EF2B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87,681</w:t>
                            </w:r>
                          </w:p>
                        </w:tc>
                      </w:tr>
                      <w:tr w:rsidR="00FA4FCE" w14:paraId="22C82AA4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54650C1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  <w:p w14:paraId="0594E82A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C9B43E3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NIFTY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50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Arbitrage PR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INR</w:t>
                            </w:r>
                          </w:p>
                          <w:p w14:paraId="2B8830E2" w14:textId="77777777" w:rsidR="00FA4FCE" w:rsidRDefault="009C32EE">
                            <w:pPr>
                              <w:pStyle w:val="TableParagraph"/>
                              <w:spacing w:before="136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INF754K01EF3</w:t>
                            </w:r>
                          </w:p>
                        </w:tc>
                      </w:tr>
                      <w:tr w:rsidR="00FA4FCE" w14:paraId="11A892A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418959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E2EBA28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1.10%</w:t>
                            </w:r>
                          </w:p>
                        </w:tc>
                      </w:tr>
                      <w:tr w:rsidR="00FA4FCE" w14:paraId="3E857E6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B100AAF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1769D84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0.66%</w:t>
                            </w:r>
                          </w:p>
                        </w:tc>
                      </w:tr>
                      <w:tr w:rsidR="00FA4FCE" w14:paraId="26C77DB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2504BFB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D7FB173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0.20</w:t>
                            </w:r>
                          </w:p>
                        </w:tc>
                      </w:tr>
                      <w:tr w:rsidR="00FA4FCE" w14:paraId="25876BFB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E2FAA54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5A63D39" w14:textId="77777777" w:rsidR="00FA4FCE" w:rsidRDefault="009C32EE">
                            <w:pPr>
                              <w:pStyle w:val="TableParagraph"/>
                              <w:spacing w:before="59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6D40047E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7463F7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3CFDBCC7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0.10%</w:t>
                            </w:r>
                          </w:p>
                        </w:tc>
                      </w:tr>
                    </w:tbl>
                    <w:p w14:paraId="4BF94CA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799148D0" w14:textId="77777777" w:rsidR="00FA4FCE" w:rsidRDefault="00FA4FCE">
      <w:pPr>
        <w:jc w:val="center"/>
        <w:rPr>
          <w:sz w:val="16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0" w:space="40"/>
            <w:col w:w="4600"/>
          </w:cols>
        </w:sectPr>
      </w:pPr>
    </w:p>
    <w:p w14:paraId="55A34048" w14:textId="77777777" w:rsidR="00FA4FCE" w:rsidRDefault="00FA4FCE">
      <w:pPr>
        <w:pStyle w:val="BodyText"/>
      </w:pPr>
    </w:p>
    <w:p w14:paraId="72E5F992" w14:textId="77777777" w:rsidR="00FA4FCE" w:rsidRDefault="00FA4FCE">
      <w:pPr>
        <w:pStyle w:val="BodyText"/>
      </w:pPr>
    </w:p>
    <w:p w14:paraId="7BA45A0F" w14:textId="77777777" w:rsidR="00FA4FCE" w:rsidRDefault="00FA4FCE">
      <w:pPr>
        <w:pStyle w:val="BodyText"/>
        <w:spacing w:before="2"/>
        <w:rPr>
          <w:sz w:val="27"/>
        </w:rPr>
      </w:pPr>
    </w:p>
    <w:p w14:paraId="6B1FF3BF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3D6E1CB" w14:textId="77777777" w:rsidR="00FA4FCE" w:rsidRDefault="009C32EE">
      <w:pPr>
        <w:pStyle w:val="Heading4"/>
        <w:tabs>
          <w:tab w:val="left" w:pos="6925"/>
        </w:tabs>
        <w:spacing w:before="130"/>
        <w:ind w:left="278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this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4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25A108E2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3"/>
        </w:tabs>
        <w:spacing w:before="164" w:line="237" w:lineRule="auto"/>
        <w:ind w:left="562" w:right="5"/>
        <w:rPr>
          <w:sz w:val="20"/>
        </w:rPr>
      </w:pPr>
      <w:r>
        <w:rPr>
          <w:color w:val="595B60"/>
          <w:sz w:val="20"/>
        </w:rPr>
        <w:t>The scheme enters simultaneous transactions of a long position in cash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and exactly off-setting short position in futures. Towards the expiry or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before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expiry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derivatives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contract,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positions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reversed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or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w w:val="95"/>
          <w:sz w:val="20"/>
        </w:rPr>
        <w:t>rolled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over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(if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spread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is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available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next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month).</w:t>
      </w:r>
    </w:p>
    <w:p w14:paraId="2DDE7B4D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3"/>
        </w:tabs>
        <w:spacing w:line="237" w:lineRule="auto"/>
        <w:ind w:left="562" w:right="5"/>
        <w:rPr>
          <w:sz w:val="20"/>
        </w:rPr>
      </w:pPr>
      <w:r>
        <w:rPr>
          <w:color w:val="595B60"/>
          <w:sz w:val="20"/>
        </w:rPr>
        <w:t>All long equity exposures are completely hedged at trade initiation.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scheme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can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participate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across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market-cap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spectrum,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wherever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good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spread is available. Debt allocation is strictly in AAA papers/FDs, with avg.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maturity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less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than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1-year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(no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investment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Edelweiss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Group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Cos).</w:t>
      </w:r>
    </w:p>
    <w:p w14:paraId="4B2D1176" w14:textId="77777777" w:rsidR="00FA4FCE" w:rsidRDefault="009C32EE">
      <w:pPr>
        <w:pStyle w:val="Heading4"/>
        <w:tabs>
          <w:tab w:val="left" w:pos="6925"/>
        </w:tabs>
        <w:spacing w:before="134"/>
        <w:ind w:left="278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-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1B03C991" w14:textId="77777777" w:rsidR="00FA4FCE" w:rsidRDefault="009C32EE">
      <w:pPr>
        <w:pStyle w:val="BodyText"/>
        <w:spacing w:before="164" w:line="237" w:lineRule="auto"/>
        <w:ind w:left="278" w:right="6"/>
        <w:jc w:val="both"/>
      </w:pPr>
      <w:r>
        <w:rPr>
          <w:color w:val="595B60"/>
        </w:rPr>
        <w:t>The scheme invests in derivatives and long equities. In addition to being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exposed to equity market risks, the scheme is also exposed to basis risks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arising due to its use of derivatives. The scheme’s performance can be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impacted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bouts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intermittent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volatility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periods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excessive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inflows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into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arbitrage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segment.</w:t>
      </w:r>
    </w:p>
    <w:p w14:paraId="7B587027" w14:textId="77777777" w:rsidR="00FA4FCE" w:rsidRDefault="009C32EE">
      <w:pPr>
        <w:pStyle w:val="Heading4"/>
        <w:tabs>
          <w:tab w:val="left" w:pos="6925"/>
        </w:tabs>
        <w:spacing w:before="133"/>
        <w:ind w:left="278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0AD37604" w14:textId="77777777" w:rsidR="00FA4FCE" w:rsidRDefault="009C32EE">
      <w:pPr>
        <w:pStyle w:val="BodyText"/>
        <w:spacing w:before="164" w:line="237" w:lineRule="auto"/>
        <w:ind w:left="278" w:right="6"/>
        <w:jc w:val="both"/>
      </w:pPr>
      <w:r>
        <w:rPr>
          <w:color w:val="595B60"/>
        </w:rPr>
        <w:t>The scheme has outperformed its peer group and benchmark over the 5Yr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period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ending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29th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February,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2024.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outperformed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its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peers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across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all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time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frames.</w:t>
      </w:r>
    </w:p>
    <w:p w14:paraId="6D633604" w14:textId="77777777" w:rsidR="00FA4FCE" w:rsidRDefault="009C32EE">
      <w:pPr>
        <w:pStyle w:val="BodyText"/>
        <w:spacing w:before="164"/>
        <w:ind w:left="278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121C2AFF" w14:textId="77777777" w:rsidR="00FA4FCE" w:rsidRDefault="009C32EE">
      <w:pPr>
        <w:pStyle w:val="BodyText"/>
        <w:spacing w:before="42" w:line="261" w:lineRule="auto"/>
        <w:ind w:left="278" w:right="6"/>
      </w:pPr>
      <w:r>
        <w:rPr>
          <w:color w:val="595B60"/>
          <w:w w:val="95"/>
        </w:rPr>
        <w:t>Historically,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markets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tend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be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more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volatile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month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March,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driven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by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  <w:w w:val="95"/>
        </w:rPr>
        <w:t>profit-taking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by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treasury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books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HNIs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ahead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3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fiscal</w:t>
      </w:r>
      <w:r>
        <w:rPr>
          <w:color w:val="595B60"/>
          <w:spacing w:val="4"/>
          <w:w w:val="95"/>
        </w:rPr>
        <w:t xml:space="preserve"> </w:t>
      </w:r>
      <w:r>
        <w:rPr>
          <w:color w:val="595B60"/>
          <w:w w:val="95"/>
        </w:rPr>
        <w:t>year-end</w:t>
      </w:r>
      <w:r>
        <w:rPr>
          <w:color w:val="595B60"/>
          <w:spacing w:val="5"/>
          <w:w w:val="95"/>
        </w:rPr>
        <w:t xml:space="preserve"> </w:t>
      </w:r>
      <w:r>
        <w:rPr>
          <w:color w:val="595B60"/>
          <w:w w:val="95"/>
        </w:rPr>
        <w:t>closing.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Considering</w:t>
      </w:r>
      <w:r>
        <w:rPr>
          <w:color w:val="595B60"/>
          <w:spacing w:val="35"/>
          <w:w w:val="95"/>
        </w:rPr>
        <w:t xml:space="preserve"> </w:t>
      </w:r>
      <w:r>
        <w:rPr>
          <w:color w:val="595B60"/>
          <w:w w:val="95"/>
        </w:rPr>
        <w:t>client</w:t>
      </w:r>
      <w:r>
        <w:rPr>
          <w:color w:val="595B60"/>
          <w:spacing w:val="34"/>
          <w:w w:val="95"/>
        </w:rPr>
        <w:t xml:space="preserve"> </w:t>
      </w:r>
      <w:r>
        <w:rPr>
          <w:color w:val="595B60"/>
          <w:w w:val="95"/>
        </w:rPr>
        <w:t>category</w:t>
      </w:r>
      <w:r>
        <w:rPr>
          <w:color w:val="595B60"/>
          <w:spacing w:val="34"/>
          <w:w w:val="95"/>
        </w:rPr>
        <w:t xml:space="preserve"> </w:t>
      </w:r>
      <w:r>
        <w:rPr>
          <w:color w:val="595B60"/>
          <w:w w:val="95"/>
        </w:rPr>
        <w:t>positioning,</w:t>
      </w:r>
      <w:r>
        <w:rPr>
          <w:color w:val="595B60"/>
          <w:spacing w:val="35"/>
          <w:w w:val="95"/>
        </w:rPr>
        <w:t xml:space="preserve"> </w:t>
      </w:r>
      <w:r>
        <w:rPr>
          <w:color w:val="595B60"/>
          <w:w w:val="95"/>
        </w:rPr>
        <w:t>increased</w:t>
      </w:r>
      <w:r>
        <w:rPr>
          <w:color w:val="595B60"/>
          <w:spacing w:val="36"/>
          <w:w w:val="95"/>
        </w:rPr>
        <w:t xml:space="preserve"> </w:t>
      </w:r>
      <w:r>
        <w:rPr>
          <w:color w:val="595B60"/>
          <w:w w:val="95"/>
        </w:rPr>
        <w:t>opportunities</w:t>
      </w:r>
      <w:r>
        <w:rPr>
          <w:color w:val="595B60"/>
          <w:spacing w:val="34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34"/>
          <w:w w:val="95"/>
        </w:rPr>
        <w:t xml:space="preserve"> </w:t>
      </w:r>
      <w:r>
        <w:rPr>
          <w:color w:val="595B60"/>
          <w:w w:val="95"/>
        </w:rPr>
        <w:t>churning</w:t>
      </w:r>
    </w:p>
    <w:p w14:paraId="5DAA2FB5" w14:textId="77777777" w:rsidR="00FA4FCE" w:rsidRDefault="009C32EE">
      <w:pPr>
        <w:pStyle w:val="BodyText"/>
        <w:spacing w:line="200" w:lineRule="exact"/>
        <w:ind w:left="278"/>
      </w:pPr>
      <w:r>
        <w:rPr>
          <w:color w:val="595B60"/>
        </w:rPr>
        <w:t>due</w:t>
      </w:r>
      <w:r>
        <w:rPr>
          <w:color w:val="595B60"/>
          <w:spacing w:val="72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72"/>
        </w:rPr>
        <w:t xml:space="preserve"> </w:t>
      </w:r>
      <w:r>
        <w:rPr>
          <w:color w:val="595B60"/>
        </w:rPr>
        <w:t>heightened</w:t>
      </w:r>
      <w:r>
        <w:rPr>
          <w:color w:val="595B60"/>
          <w:spacing w:val="72"/>
        </w:rPr>
        <w:t xml:space="preserve"> </w:t>
      </w:r>
      <w:r>
        <w:rPr>
          <w:color w:val="595B60"/>
        </w:rPr>
        <w:t>volatility</w:t>
      </w:r>
      <w:r>
        <w:rPr>
          <w:color w:val="595B60"/>
          <w:spacing w:val="73"/>
        </w:rPr>
        <w:t xml:space="preserve"> </w:t>
      </w:r>
      <w:r>
        <w:rPr>
          <w:color w:val="595B60"/>
        </w:rPr>
        <w:t>resulting</w:t>
      </w:r>
      <w:r>
        <w:rPr>
          <w:color w:val="595B60"/>
          <w:spacing w:val="72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72"/>
        </w:rPr>
        <w:t xml:space="preserve"> </w:t>
      </w:r>
      <w:r>
        <w:rPr>
          <w:color w:val="595B60"/>
        </w:rPr>
        <w:t>buildup</w:t>
      </w:r>
      <w:r>
        <w:rPr>
          <w:color w:val="595B60"/>
          <w:spacing w:val="72"/>
        </w:rPr>
        <w:t xml:space="preserve"> </w:t>
      </w:r>
      <w:r>
        <w:rPr>
          <w:color w:val="595B60"/>
        </w:rPr>
        <w:t>leading</w:t>
      </w:r>
      <w:r>
        <w:rPr>
          <w:color w:val="595B60"/>
          <w:spacing w:val="73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72"/>
        </w:rPr>
        <w:t xml:space="preserve"> </w:t>
      </w:r>
      <w:r>
        <w:rPr>
          <w:color w:val="595B60"/>
        </w:rPr>
        <w:t>general</w:t>
      </w:r>
    </w:p>
    <w:p w14:paraId="64F51FFF" w14:textId="77777777" w:rsidR="00FA4FCE" w:rsidRDefault="009C32EE">
      <w:pPr>
        <w:pStyle w:val="BodyText"/>
        <w:spacing w:line="237" w:lineRule="auto"/>
        <w:ind w:left="278" w:right="6"/>
        <w:jc w:val="both"/>
      </w:pPr>
      <w:r>
        <w:rPr>
          <w:color w:val="595B60"/>
        </w:rPr>
        <w:t>elections, tightened liquidity environment and HNI activity as mentioned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above,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they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anticipate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that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arbitrage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returns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will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continue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outperform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other</w:t>
      </w:r>
      <w:r>
        <w:rPr>
          <w:color w:val="595B60"/>
          <w:spacing w:val="-50"/>
        </w:rPr>
        <w:t xml:space="preserve"> </w:t>
      </w:r>
      <w:r>
        <w:rPr>
          <w:color w:val="595B60"/>
          <w:w w:val="95"/>
        </w:rPr>
        <w:t>similar</w:t>
      </w:r>
      <w:r>
        <w:rPr>
          <w:color w:val="595B60"/>
          <w:spacing w:val="22"/>
          <w:w w:val="95"/>
        </w:rPr>
        <w:t xml:space="preserve"> </w:t>
      </w:r>
      <w:r>
        <w:rPr>
          <w:color w:val="595B60"/>
          <w:w w:val="95"/>
        </w:rPr>
        <w:t>products.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Therefore,</w:t>
      </w:r>
      <w:r>
        <w:rPr>
          <w:color w:val="595B60"/>
          <w:spacing w:val="25"/>
          <w:w w:val="95"/>
        </w:rPr>
        <w:t xml:space="preserve"> </w:t>
      </w:r>
      <w:r>
        <w:rPr>
          <w:color w:val="595B60"/>
          <w:w w:val="95"/>
        </w:rPr>
        <w:t>they</w:t>
      </w:r>
      <w:r>
        <w:rPr>
          <w:color w:val="595B60"/>
          <w:spacing w:val="24"/>
          <w:w w:val="95"/>
        </w:rPr>
        <w:t xml:space="preserve"> </w:t>
      </w:r>
      <w:r>
        <w:rPr>
          <w:color w:val="595B60"/>
          <w:w w:val="95"/>
        </w:rPr>
        <w:t>have</w:t>
      </w:r>
      <w:r>
        <w:rPr>
          <w:color w:val="595B60"/>
          <w:spacing w:val="25"/>
          <w:w w:val="95"/>
        </w:rPr>
        <w:t xml:space="preserve"> </w:t>
      </w:r>
      <w:r>
        <w:rPr>
          <w:color w:val="595B60"/>
          <w:w w:val="95"/>
        </w:rPr>
        <w:t>increased</w:t>
      </w:r>
      <w:r>
        <w:rPr>
          <w:color w:val="595B60"/>
          <w:spacing w:val="24"/>
          <w:w w:val="95"/>
        </w:rPr>
        <w:t xml:space="preserve"> </w:t>
      </w:r>
      <w:r>
        <w:rPr>
          <w:color w:val="595B60"/>
          <w:w w:val="95"/>
        </w:rPr>
        <w:t>their</w:t>
      </w:r>
      <w:r>
        <w:rPr>
          <w:color w:val="595B60"/>
          <w:spacing w:val="25"/>
          <w:w w:val="95"/>
        </w:rPr>
        <w:t xml:space="preserve"> </w:t>
      </w:r>
      <w:r>
        <w:rPr>
          <w:color w:val="595B60"/>
          <w:w w:val="95"/>
        </w:rPr>
        <w:t>Cash-Future</w:t>
      </w:r>
      <w:r>
        <w:rPr>
          <w:color w:val="595B60"/>
          <w:spacing w:val="25"/>
          <w:w w:val="95"/>
        </w:rPr>
        <w:t xml:space="preserve"> </w:t>
      </w:r>
      <w:r>
        <w:rPr>
          <w:color w:val="595B60"/>
          <w:w w:val="95"/>
        </w:rPr>
        <w:t>exposure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~76%.</w:t>
      </w:r>
    </w:p>
    <w:p w14:paraId="2AD97366" w14:textId="77777777" w:rsidR="00FA4FCE" w:rsidRDefault="009C32EE">
      <w:pPr>
        <w:spacing w:before="39" w:line="237" w:lineRule="auto"/>
        <w:ind w:left="277" w:right="6"/>
        <w:jc w:val="both"/>
        <w:rPr>
          <w:sz w:val="20"/>
        </w:rPr>
      </w:pPr>
      <w:r>
        <w:rPr>
          <w:rFonts w:ascii="Arial"/>
          <w:b/>
          <w:color w:val="595B60"/>
          <w:w w:val="95"/>
          <w:sz w:val="20"/>
        </w:rPr>
        <w:t xml:space="preserve">Moving ahead in March expiry: </w:t>
      </w:r>
      <w:r>
        <w:rPr>
          <w:color w:val="595B60"/>
          <w:w w:val="95"/>
          <w:sz w:val="20"/>
        </w:rPr>
        <w:t>Key events in March will be the FOMC meet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India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CAD</w:t>
      </w:r>
      <w:r>
        <w:rPr>
          <w:color w:val="595B60"/>
          <w:spacing w:val="-19"/>
          <w:sz w:val="20"/>
        </w:rPr>
        <w:t xml:space="preserve"> </w:t>
      </w:r>
      <w:r>
        <w:rPr>
          <w:color w:val="595B60"/>
          <w:sz w:val="20"/>
        </w:rPr>
        <w:t>release.</w:t>
      </w:r>
    </w:p>
    <w:p w14:paraId="732CC9E6" w14:textId="77777777" w:rsidR="00FA4FCE" w:rsidRDefault="009C32EE">
      <w:pPr>
        <w:pStyle w:val="BodyText"/>
        <w:spacing w:before="40" w:line="237" w:lineRule="auto"/>
        <w:ind w:left="277" w:right="6"/>
        <w:jc w:val="both"/>
      </w:pPr>
      <w:r>
        <w:rPr>
          <w:rFonts w:ascii="Arial"/>
          <w:b/>
          <w:color w:val="595B60"/>
        </w:rPr>
        <w:t xml:space="preserve">Quarterly Review: </w:t>
      </w:r>
      <w:r>
        <w:rPr>
          <w:color w:val="595B60"/>
        </w:rPr>
        <w:t>JFM quarter usually yields favorable returns for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Arbitrage category. They anticipate a similar trend in 2024 supported by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several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factors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including:</w:t>
      </w:r>
    </w:p>
    <w:p w14:paraId="184A5F17" w14:textId="77777777" w:rsidR="00FA4FCE" w:rsidRDefault="009C32EE">
      <w:pPr>
        <w:pStyle w:val="BodyText"/>
        <w:spacing w:before="43" w:line="237" w:lineRule="auto"/>
        <w:ind w:left="277" w:right="6"/>
        <w:jc w:val="both"/>
      </w:pPr>
      <w:r>
        <w:rPr>
          <w:color w:val="595B60"/>
        </w:rPr>
        <w:t>They anticipate increased volatility in the run up to elections, leading to 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higher turnover. Numerous PSU companies declare dividends. Seasonality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effect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as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showcased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adjacent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chart.</w:t>
      </w:r>
    </w:p>
    <w:p w14:paraId="782EA36F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3040CE5D" w14:textId="77777777" w:rsidR="00FA4FCE" w:rsidRDefault="00FA4FCE">
      <w:pPr>
        <w:pStyle w:val="BodyText"/>
        <w:rPr>
          <w:sz w:val="16"/>
        </w:rPr>
      </w:pPr>
    </w:p>
    <w:p w14:paraId="41399522" w14:textId="77777777" w:rsidR="00FA4FCE" w:rsidRDefault="00FA4FCE">
      <w:pPr>
        <w:pStyle w:val="BodyText"/>
        <w:rPr>
          <w:sz w:val="16"/>
        </w:rPr>
      </w:pPr>
    </w:p>
    <w:p w14:paraId="591B20E7" w14:textId="77777777" w:rsidR="00FA4FCE" w:rsidRDefault="00FA4FCE">
      <w:pPr>
        <w:pStyle w:val="BodyText"/>
        <w:rPr>
          <w:sz w:val="16"/>
        </w:rPr>
      </w:pPr>
    </w:p>
    <w:p w14:paraId="00CA18CF" w14:textId="77777777" w:rsidR="00FA4FCE" w:rsidRDefault="00FA4FCE">
      <w:pPr>
        <w:pStyle w:val="BodyText"/>
        <w:rPr>
          <w:sz w:val="16"/>
        </w:rPr>
      </w:pPr>
    </w:p>
    <w:p w14:paraId="64267D56" w14:textId="77777777" w:rsidR="00FA4FCE" w:rsidRDefault="00FA4FCE">
      <w:pPr>
        <w:pStyle w:val="BodyText"/>
        <w:rPr>
          <w:sz w:val="16"/>
        </w:rPr>
      </w:pPr>
    </w:p>
    <w:p w14:paraId="33A338AA" w14:textId="77777777" w:rsidR="00FA4FCE" w:rsidRDefault="00FA4FCE">
      <w:pPr>
        <w:pStyle w:val="BodyText"/>
        <w:rPr>
          <w:sz w:val="16"/>
        </w:rPr>
      </w:pPr>
    </w:p>
    <w:p w14:paraId="17C1B0B2" w14:textId="77777777" w:rsidR="00FA4FCE" w:rsidRDefault="00FA4FCE">
      <w:pPr>
        <w:pStyle w:val="BodyText"/>
        <w:rPr>
          <w:sz w:val="16"/>
        </w:rPr>
      </w:pPr>
    </w:p>
    <w:p w14:paraId="7CA45575" w14:textId="77777777" w:rsidR="00FA4FCE" w:rsidRDefault="00FA4FCE">
      <w:pPr>
        <w:pStyle w:val="BodyText"/>
        <w:rPr>
          <w:sz w:val="16"/>
        </w:rPr>
      </w:pPr>
    </w:p>
    <w:p w14:paraId="476F5D91" w14:textId="77777777" w:rsidR="00FA4FCE" w:rsidRDefault="00FA4FCE">
      <w:pPr>
        <w:pStyle w:val="BodyText"/>
        <w:rPr>
          <w:sz w:val="16"/>
        </w:rPr>
      </w:pPr>
    </w:p>
    <w:p w14:paraId="16656B74" w14:textId="77777777" w:rsidR="00FA4FCE" w:rsidRDefault="00FA4FCE">
      <w:pPr>
        <w:pStyle w:val="BodyText"/>
        <w:rPr>
          <w:sz w:val="16"/>
        </w:rPr>
      </w:pPr>
    </w:p>
    <w:p w14:paraId="4BD80A92" w14:textId="77777777" w:rsidR="00FA4FCE" w:rsidRDefault="00FA4FCE">
      <w:pPr>
        <w:pStyle w:val="BodyText"/>
        <w:rPr>
          <w:sz w:val="16"/>
        </w:rPr>
      </w:pPr>
    </w:p>
    <w:p w14:paraId="3A1A5D2E" w14:textId="77777777" w:rsidR="00FA4FCE" w:rsidRDefault="00FA4FCE">
      <w:pPr>
        <w:pStyle w:val="BodyText"/>
        <w:spacing w:before="7"/>
        <w:rPr>
          <w:sz w:val="14"/>
        </w:rPr>
      </w:pPr>
    </w:p>
    <w:p w14:paraId="207574E5" w14:textId="77777777" w:rsidR="00FA4FCE" w:rsidRDefault="009C32EE">
      <w:pPr>
        <w:spacing w:before="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5123E18" w14:textId="77777777" w:rsidR="00FA4FCE" w:rsidRDefault="00FA4FCE">
      <w:pPr>
        <w:pStyle w:val="BodyText"/>
        <w:rPr>
          <w:sz w:val="16"/>
        </w:rPr>
      </w:pPr>
    </w:p>
    <w:p w14:paraId="37E514CE" w14:textId="77777777" w:rsidR="00FA4FCE" w:rsidRDefault="00FA4FCE">
      <w:pPr>
        <w:pStyle w:val="BodyText"/>
        <w:rPr>
          <w:sz w:val="16"/>
        </w:rPr>
      </w:pPr>
    </w:p>
    <w:p w14:paraId="6A5C06DD" w14:textId="77777777" w:rsidR="00FA4FCE" w:rsidRDefault="00FA4FCE">
      <w:pPr>
        <w:pStyle w:val="BodyText"/>
        <w:rPr>
          <w:sz w:val="16"/>
        </w:rPr>
      </w:pPr>
    </w:p>
    <w:p w14:paraId="678038EE" w14:textId="77777777" w:rsidR="00FA4FCE" w:rsidRDefault="00FA4FCE">
      <w:pPr>
        <w:pStyle w:val="BodyText"/>
        <w:rPr>
          <w:sz w:val="16"/>
        </w:rPr>
      </w:pPr>
    </w:p>
    <w:p w14:paraId="3D14EAD6" w14:textId="77777777" w:rsidR="00FA4FCE" w:rsidRDefault="00FA4FCE">
      <w:pPr>
        <w:pStyle w:val="BodyText"/>
        <w:rPr>
          <w:sz w:val="16"/>
        </w:rPr>
      </w:pPr>
    </w:p>
    <w:p w14:paraId="6681EE8E" w14:textId="1E907FDE" w:rsidR="00FA4FCE" w:rsidRDefault="009C32EE">
      <w:pPr>
        <w:spacing w:before="106" w:line="252" w:lineRule="auto"/>
        <w:ind w:left="667" w:right="1391" w:hanging="10"/>
        <w:rPr>
          <w:rFonts w:ascii="Calibri"/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628352" behindDoc="1" locked="0" layoutInCell="1" allowOverlap="1" wp14:anchorId="4BDE1511" wp14:editId="06023AA5">
                <wp:simplePos x="0" y="0"/>
                <wp:positionH relativeFrom="page">
                  <wp:posOffset>5197475</wp:posOffset>
                </wp:positionH>
                <wp:positionV relativeFrom="paragraph">
                  <wp:posOffset>-466090</wp:posOffset>
                </wp:positionV>
                <wp:extent cx="1714500" cy="1714500"/>
                <wp:effectExtent l="0" t="0" r="0" b="0"/>
                <wp:wrapNone/>
                <wp:docPr id="1692424802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0" cy="1714500"/>
                          <a:chOff x="8185" y="-734"/>
                          <a:chExt cx="2700" cy="2700"/>
                        </a:xfrm>
                      </wpg:grpSpPr>
                      <wps:wsp>
                        <wps:cNvPr id="436820941" name="Freeform 169"/>
                        <wps:cNvSpPr>
                          <a:spLocks/>
                        </wps:cNvSpPr>
                        <wps:spPr bwMode="auto">
                          <a:xfrm>
                            <a:off x="9534" y="-734"/>
                            <a:ext cx="1350" cy="2481"/>
                          </a:xfrm>
                          <a:custGeom>
                            <a:avLst/>
                            <a:gdLst>
                              <a:gd name="T0" fmla="+- 0 9904 9535"/>
                              <a:gd name="T1" fmla="*/ T0 w 1350"/>
                              <a:gd name="T2" fmla="+- 0 1182 -734"/>
                              <a:gd name="T3" fmla="*/ 1182 h 2481"/>
                              <a:gd name="T4" fmla="+- 0 10019 9535"/>
                              <a:gd name="T5" fmla="*/ T4 w 1350"/>
                              <a:gd name="T6" fmla="+- 0 1087 -734"/>
                              <a:gd name="T7" fmla="*/ 1087 h 2481"/>
                              <a:gd name="T8" fmla="+- 0 10110 9535"/>
                              <a:gd name="T9" fmla="*/ T8 w 1350"/>
                              <a:gd name="T10" fmla="+- 0 970 -734"/>
                              <a:gd name="T11" fmla="*/ 970 h 2481"/>
                              <a:gd name="T12" fmla="+- 0 10173 9535"/>
                              <a:gd name="T13" fmla="*/ T12 w 1350"/>
                              <a:gd name="T14" fmla="+- 0 837 -734"/>
                              <a:gd name="T15" fmla="*/ 837 h 2481"/>
                              <a:gd name="T16" fmla="+- 0 10206 9535"/>
                              <a:gd name="T17" fmla="*/ T16 w 1350"/>
                              <a:gd name="T18" fmla="+- 0 692 -734"/>
                              <a:gd name="T19" fmla="*/ 692 h 2481"/>
                              <a:gd name="T20" fmla="+- 0 10206 9535"/>
                              <a:gd name="T21" fmla="*/ T20 w 1350"/>
                              <a:gd name="T22" fmla="+- 0 543 -734"/>
                              <a:gd name="T23" fmla="*/ 543 h 2481"/>
                              <a:gd name="T24" fmla="+- 0 10175 9535"/>
                              <a:gd name="T25" fmla="*/ T24 w 1350"/>
                              <a:gd name="T26" fmla="+- 0 403 -734"/>
                              <a:gd name="T27" fmla="*/ 403 h 2481"/>
                              <a:gd name="T28" fmla="+- 0 10118 9535"/>
                              <a:gd name="T29" fmla="*/ T28 w 1350"/>
                              <a:gd name="T30" fmla="+- 0 276 -734"/>
                              <a:gd name="T31" fmla="*/ 276 h 2481"/>
                              <a:gd name="T32" fmla="+- 0 10036 9535"/>
                              <a:gd name="T33" fmla="*/ T32 w 1350"/>
                              <a:gd name="T34" fmla="+- 0 165 -734"/>
                              <a:gd name="T35" fmla="*/ 165 h 2481"/>
                              <a:gd name="T36" fmla="+- 0 9933 9535"/>
                              <a:gd name="T37" fmla="*/ T36 w 1350"/>
                              <a:gd name="T38" fmla="+- 0 72 -734"/>
                              <a:gd name="T39" fmla="*/ 72 h 2481"/>
                              <a:gd name="T40" fmla="+- 0 9813 9535"/>
                              <a:gd name="T41" fmla="*/ T40 w 1350"/>
                              <a:gd name="T42" fmla="+- 0 2 -734"/>
                              <a:gd name="T43" fmla="*/ 2 h 2481"/>
                              <a:gd name="T44" fmla="+- 0 9679 9535"/>
                              <a:gd name="T45" fmla="*/ T44 w 1350"/>
                              <a:gd name="T46" fmla="+- 0 -43 -734"/>
                              <a:gd name="T47" fmla="*/ -43 h 2481"/>
                              <a:gd name="T48" fmla="+- 0 9535 9535"/>
                              <a:gd name="T49" fmla="*/ T48 w 1350"/>
                              <a:gd name="T50" fmla="+- 0 -58 -734"/>
                              <a:gd name="T51" fmla="*/ -58 h 2481"/>
                              <a:gd name="T52" fmla="+- 0 9615 9535"/>
                              <a:gd name="T53" fmla="*/ T52 w 1350"/>
                              <a:gd name="T54" fmla="+- 0 -731 -734"/>
                              <a:gd name="T55" fmla="*/ -731 h 2481"/>
                              <a:gd name="T56" fmla="+- 0 9772 9535"/>
                              <a:gd name="T57" fmla="*/ T56 w 1350"/>
                              <a:gd name="T58" fmla="+- 0 -712 -734"/>
                              <a:gd name="T59" fmla="*/ -712 h 2481"/>
                              <a:gd name="T60" fmla="+- 0 9925 9535"/>
                              <a:gd name="T61" fmla="*/ T60 w 1350"/>
                              <a:gd name="T62" fmla="+- 0 -676 -734"/>
                              <a:gd name="T63" fmla="*/ -676 h 2481"/>
                              <a:gd name="T64" fmla="+- 0 10072 9535"/>
                              <a:gd name="T65" fmla="*/ T64 w 1350"/>
                              <a:gd name="T66" fmla="+- 0 -622 -734"/>
                              <a:gd name="T67" fmla="*/ -622 h 2481"/>
                              <a:gd name="T68" fmla="+- 0 10212 9535"/>
                              <a:gd name="T69" fmla="*/ T68 w 1350"/>
                              <a:gd name="T70" fmla="+- 0 -551 -734"/>
                              <a:gd name="T71" fmla="*/ -551 h 2481"/>
                              <a:gd name="T72" fmla="+- 0 10342 9535"/>
                              <a:gd name="T73" fmla="*/ T72 w 1350"/>
                              <a:gd name="T74" fmla="+- 0 -465 -734"/>
                              <a:gd name="T75" fmla="*/ -465 h 2481"/>
                              <a:gd name="T76" fmla="+- 0 10462 9535"/>
                              <a:gd name="T77" fmla="*/ T76 w 1350"/>
                              <a:gd name="T78" fmla="+- 0 -364 -734"/>
                              <a:gd name="T79" fmla="*/ -364 h 2481"/>
                              <a:gd name="T80" fmla="+- 0 10570 9535"/>
                              <a:gd name="T81" fmla="*/ T80 w 1350"/>
                              <a:gd name="T82" fmla="+- 0 -249 -734"/>
                              <a:gd name="T83" fmla="*/ -249 h 2481"/>
                              <a:gd name="T84" fmla="+- 0 10665 9535"/>
                              <a:gd name="T85" fmla="*/ T84 w 1350"/>
                              <a:gd name="T86" fmla="+- 0 -121 -734"/>
                              <a:gd name="T87" fmla="*/ -121 h 2481"/>
                              <a:gd name="T88" fmla="+- 0 10741 9535"/>
                              <a:gd name="T89" fmla="*/ T88 w 1350"/>
                              <a:gd name="T90" fmla="+- 0 11 -734"/>
                              <a:gd name="T91" fmla="*/ 11 h 2481"/>
                              <a:gd name="T92" fmla="+- 0 10801 9535"/>
                              <a:gd name="T93" fmla="*/ T92 w 1350"/>
                              <a:gd name="T94" fmla="+- 0 148 -734"/>
                              <a:gd name="T95" fmla="*/ 148 h 2481"/>
                              <a:gd name="T96" fmla="+- 0 10844 9535"/>
                              <a:gd name="T97" fmla="*/ T96 w 1350"/>
                              <a:gd name="T98" fmla="+- 0 288 -734"/>
                              <a:gd name="T99" fmla="*/ 288 h 2481"/>
                              <a:gd name="T100" fmla="+- 0 10872 9535"/>
                              <a:gd name="T101" fmla="*/ T100 w 1350"/>
                              <a:gd name="T102" fmla="+- 0 431 -734"/>
                              <a:gd name="T103" fmla="*/ 431 h 2481"/>
                              <a:gd name="T104" fmla="+- 0 10884 9535"/>
                              <a:gd name="T105" fmla="*/ T104 w 1350"/>
                              <a:gd name="T106" fmla="+- 0 575 -734"/>
                              <a:gd name="T107" fmla="*/ 575 h 2481"/>
                              <a:gd name="T108" fmla="+- 0 10881 9535"/>
                              <a:gd name="T109" fmla="*/ T108 w 1350"/>
                              <a:gd name="T110" fmla="+- 0 718 -734"/>
                              <a:gd name="T111" fmla="*/ 718 h 2481"/>
                              <a:gd name="T112" fmla="+- 0 10863 9535"/>
                              <a:gd name="T113" fmla="*/ T112 w 1350"/>
                              <a:gd name="T114" fmla="+- 0 860 -734"/>
                              <a:gd name="T115" fmla="*/ 860 h 2481"/>
                              <a:gd name="T116" fmla="+- 0 10830 9535"/>
                              <a:gd name="T117" fmla="*/ T116 w 1350"/>
                              <a:gd name="T118" fmla="+- 0 999 -734"/>
                              <a:gd name="T119" fmla="*/ 999 h 2481"/>
                              <a:gd name="T120" fmla="+- 0 10782 9535"/>
                              <a:gd name="T121" fmla="*/ T120 w 1350"/>
                              <a:gd name="T122" fmla="+- 0 1134 -734"/>
                              <a:gd name="T123" fmla="*/ 1134 h 2481"/>
                              <a:gd name="T124" fmla="+- 0 10720 9535"/>
                              <a:gd name="T125" fmla="*/ T124 w 1350"/>
                              <a:gd name="T126" fmla="+- 0 1263 -734"/>
                              <a:gd name="T127" fmla="*/ 1263 h 2481"/>
                              <a:gd name="T128" fmla="+- 0 10644 9535"/>
                              <a:gd name="T129" fmla="*/ T128 w 1350"/>
                              <a:gd name="T130" fmla="+- 0 1386 -734"/>
                              <a:gd name="T131" fmla="*/ 1386 h 2481"/>
                              <a:gd name="T132" fmla="+- 0 10555 9535"/>
                              <a:gd name="T133" fmla="*/ T132 w 1350"/>
                              <a:gd name="T134" fmla="+- 0 1502 -734"/>
                              <a:gd name="T135" fmla="*/ 1502 h 2481"/>
                              <a:gd name="T136" fmla="+- 0 10452 9535"/>
                              <a:gd name="T137" fmla="*/ T136 w 1350"/>
                              <a:gd name="T138" fmla="+- 0 1608 -734"/>
                              <a:gd name="T139" fmla="*/ 1608 h 2481"/>
                              <a:gd name="T140" fmla="+- 0 10335 9535"/>
                              <a:gd name="T141" fmla="*/ T140 w 1350"/>
                              <a:gd name="T142" fmla="+- 0 1704 -734"/>
                              <a:gd name="T143" fmla="*/ 1704 h 24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350" h="2481">
                                <a:moveTo>
                                  <a:pt x="737" y="2481"/>
                                </a:moveTo>
                                <a:lnTo>
                                  <a:pt x="369" y="1916"/>
                                </a:lnTo>
                                <a:lnTo>
                                  <a:pt x="430" y="1871"/>
                                </a:lnTo>
                                <a:lnTo>
                                  <a:pt x="484" y="1821"/>
                                </a:lnTo>
                                <a:lnTo>
                                  <a:pt x="533" y="1765"/>
                                </a:lnTo>
                                <a:lnTo>
                                  <a:pt x="575" y="1704"/>
                                </a:lnTo>
                                <a:lnTo>
                                  <a:pt x="610" y="1639"/>
                                </a:lnTo>
                                <a:lnTo>
                                  <a:pt x="638" y="1571"/>
                                </a:lnTo>
                                <a:lnTo>
                                  <a:pt x="658" y="1500"/>
                                </a:lnTo>
                                <a:lnTo>
                                  <a:pt x="671" y="1426"/>
                                </a:lnTo>
                                <a:lnTo>
                                  <a:pt x="675" y="1350"/>
                                </a:lnTo>
                                <a:lnTo>
                                  <a:pt x="671" y="1277"/>
                                </a:lnTo>
                                <a:lnTo>
                                  <a:pt x="659" y="1206"/>
                                </a:lnTo>
                                <a:lnTo>
                                  <a:pt x="640" y="1137"/>
                                </a:lnTo>
                                <a:lnTo>
                                  <a:pt x="615" y="1072"/>
                                </a:lnTo>
                                <a:lnTo>
                                  <a:pt x="583" y="1010"/>
                                </a:lnTo>
                                <a:lnTo>
                                  <a:pt x="545" y="952"/>
                                </a:lnTo>
                                <a:lnTo>
                                  <a:pt x="501" y="899"/>
                                </a:lnTo>
                                <a:lnTo>
                                  <a:pt x="452" y="850"/>
                                </a:lnTo>
                                <a:lnTo>
                                  <a:pt x="398" y="806"/>
                                </a:lnTo>
                                <a:lnTo>
                                  <a:pt x="340" y="768"/>
                                </a:lnTo>
                                <a:lnTo>
                                  <a:pt x="278" y="736"/>
                                </a:lnTo>
                                <a:lnTo>
                                  <a:pt x="213" y="710"/>
                                </a:lnTo>
                                <a:lnTo>
                                  <a:pt x="144" y="691"/>
                                </a:lnTo>
                                <a:lnTo>
                                  <a:pt x="73" y="680"/>
                                </a:lnTo>
                                <a:lnTo>
                                  <a:pt x="0" y="676"/>
                                </a:lnTo>
                                <a:lnTo>
                                  <a:pt x="0" y="0"/>
                                </a:lnTo>
                                <a:lnTo>
                                  <a:pt x="80" y="3"/>
                                </a:lnTo>
                                <a:lnTo>
                                  <a:pt x="159" y="10"/>
                                </a:lnTo>
                                <a:lnTo>
                                  <a:pt x="237" y="22"/>
                                </a:lnTo>
                                <a:lnTo>
                                  <a:pt x="315" y="38"/>
                                </a:lnTo>
                                <a:lnTo>
                                  <a:pt x="390" y="58"/>
                                </a:lnTo>
                                <a:lnTo>
                                  <a:pt x="465" y="83"/>
                                </a:lnTo>
                                <a:lnTo>
                                  <a:pt x="537" y="112"/>
                                </a:lnTo>
                                <a:lnTo>
                                  <a:pt x="608" y="145"/>
                                </a:lnTo>
                                <a:lnTo>
                                  <a:pt x="677" y="183"/>
                                </a:lnTo>
                                <a:lnTo>
                                  <a:pt x="743" y="224"/>
                                </a:lnTo>
                                <a:lnTo>
                                  <a:pt x="807" y="269"/>
                                </a:lnTo>
                                <a:lnTo>
                                  <a:pt x="868" y="317"/>
                                </a:lnTo>
                                <a:lnTo>
                                  <a:pt x="927" y="370"/>
                                </a:lnTo>
                                <a:lnTo>
                                  <a:pt x="983" y="426"/>
                                </a:lnTo>
                                <a:lnTo>
                                  <a:pt x="1035" y="485"/>
                                </a:lnTo>
                                <a:lnTo>
                                  <a:pt x="1085" y="547"/>
                                </a:lnTo>
                                <a:lnTo>
                                  <a:pt x="1130" y="613"/>
                                </a:lnTo>
                                <a:lnTo>
                                  <a:pt x="1170" y="679"/>
                                </a:lnTo>
                                <a:lnTo>
                                  <a:pt x="1206" y="745"/>
                                </a:lnTo>
                                <a:lnTo>
                                  <a:pt x="1238" y="813"/>
                                </a:lnTo>
                                <a:lnTo>
                                  <a:pt x="1266" y="882"/>
                                </a:lnTo>
                                <a:lnTo>
                                  <a:pt x="1290" y="952"/>
                                </a:lnTo>
                                <a:lnTo>
                                  <a:pt x="1309" y="1022"/>
                                </a:lnTo>
                                <a:lnTo>
                                  <a:pt x="1325" y="1093"/>
                                </a:lnTo>
                                <a:lnTo>
                                  <a:pt x="1337" y="1165"/>
                                </a:lnTo>
                                <a:lnTo>
                                  <a:pt x="1345" y="1237"/>
                                </a:lnTo>
                                <a:lnTo>
                                  <a:pt x="1349" y="1309"/>
                                </a:lnTo>
                                <a:lnTo>
                                  <a:pt x="1349" y="1380"/>
                                </a:lnTo>
                                <a:lnTo>
                                  <a:pt x="1346" y="1452"/>
                                </a:lnTo>
                                <a:lnTo>
                                  <a:pt x="1339" y="1523"/>
                                </a:lnTo>
                                <a:lnTo>
                                  <a:pt x="1328" y="1594"/>
                                </a:lnTo>
                                <a:lnTo>
                                  <a:pt x="1313" y="1664"/>
                                </a:lnTo>
                                <a:lnTo>
                                  <a:pt x="1295" y="1733"/>
                                </a:lnTo>
                                <a:lnTo>
                                  <a:pt x="1273" y="1801"/>
                                </a:lnTo>
                                <a:lnTo>
                                  <a:pt x="1247" y="1868"/>
                                </a:lnTo>
                                <a:lnTo>
                                  <a:pt x="1218" y="1933"/>
                                </a:lnTo>
                                <a:lnTo>
                                  <a:pt x="1185" y="1997"/>
                                </a:lnTo>
                                <a:lnTo>
                                  <a:pt x="1149" y="2060"/>
                                </a:lnTo>
                                <a:lnTo>
                                  <a:pt x="1109" y="2120"/>
                                </a:lnTo>
                                <a:lnTo>
                                  <a:pt x="1066" y="2179"/>
                                </a:lnTo>
                                <a:lnTo>
                                  <a:pt x="1020" y="2236"/>
                                </a:lnTo>
                                <a:lnTo>
                                  <a:pt x="970" y="2290"/>
                                </a:lnTo>
                                <a:lnTo>
                                  <a:pt x="917" y="2342"/>
                                </a:lnTo>
                                <a:lnTo>
                                  <a:pt x="860" y="2391"/>
                                </a:lnTo>
                                <a:lnTo>
                                  <a:pt x="800" y="2438"/>
                                </a:lnTo>
                                <a:lnTo>
                                  <a:pt x="737" y="2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217487" name="Freeform 168"/>
                        <wps:cNvSpPr>
                          <a:spLocks/>
                        </wps:cNvSpPr>
                        <wps:spPr bwMode="auto">
                          <a:xfrm>
                            <a:off x="9822" y="1182"/>
                            <a:ext cx="451" cy="657"/>
                          </a:xfrm>
                          <a:custGeom>
                            <a:avLst/>
                            <a:gdLst>
                              <a:gd name="T0" fmla="+- 0 10109 9822"/>
                              <a:gd name="T1" fmla="*/ T0 w 451"/>
                              <a:gd name="T2" fmla="+- 0 1838 1182"/>
                              <a:gd name="T3" fmla="*/ 1838 h 657"/>
                              <a:gd name="T4" fmla="+- 0 9822 9822"/>
                              <a:gd name="T5" fmla="*/ T4 w 451"/>
                              <a:gd name="T6" fmla="+- 0 1227 1182"/>
                              <a:gd name="T7" fmla="*/ 1227 h 657"/>
                              <a:gd name="T8" fmla="+- 0 9843 9822"/>
                              <a:gd name="T9" fmla="*/ T8 w 451"/>
                              <a:gd name="T10" fmla="+- 0 1217 1182"/>
                              <a:gd name="T11" fmla="*/ 1217 h 657"/>
                              <a:gd name="T12" fmla="+- 0 9864 9822"/>
                              <a:gd name="T13" fmla="*/ T12 w 451"/>
                              <a:gd name="T14" fmla="+- 0 1206 1182"/>
                              <a:gd name="T15" fmla="*/ 1206 h 657"/>
                              <a:gd name="T16" fmla="+- 0 9884 9822"/>
                              <a:gd name="T17" fmla="*/ T16 w 451"/>
                              <a:gd name="T18" fmla="+- 0 1195 1182"/>
                              <a:gd name="T19" fmla="*/ 1195 h 657"/>
                              <a:gd name="T20" fmla="+- 0 9904 9822"/>
                              <a:gd name="T21" fmla="*/ T20 w 451"/>
                              <a:gd name="T22" fmla="+- 0 1182 1182"/>
                              <a:gd name="T23" fmla="*/ 1182 h 657"/>
                              <a:gd name="T24" fmla="+- 0 10272 9822"/>
                              <a:gd name="T25" fmla="*/ T24 w 451"/>
                              <a:gd name="T26" fmla="+- 0 1747 1182"/>
                              <a:gd name="T27" fmla="*/ 1747 h 657"/>
                              <a:gd name="T28" fmla="+- 0 10233 9822"/>
                              <a:gd name="T29" fmla="*/ T28 w 451"/>
                              <a:gd name="T30" fmla="+- 0 1772 1182"/>
                              <a:gd name="T31" fmla="*/ 1772 h 657"/>
                              <a:gd name="T32" fmla="+- 0 10193 9822"/>
                              <a:gd name="T33" fmla="*/ T32 w 451"/>
                              <a:gd name="T34" fmla="+- 0 1796 1182"/>
                              <a:gd name="T35" fmla="*/ 1796 h 657"/>
                              <a:gd name="T36" fmla="+- 0 10151 9822"/>
                              <a:gd name="T37" fmla="*/ T36 w 451"/>
                              <a:gd name="T38" fmla="+- 0 1818 1182"/>
                              <a:gd name="T39" fmla="*/ 1818 h 657"/>
                              <a:gd name="T40" fmla="+- 0 10109 9822"/>
                              <a:gd name="T41" fmla="*/ T40 w 451"/>
                              <a:gd name="T42" fmla="+- 0 1838 1182"/>
                              <a:gd name="T43" fmla="*/ 1838 h 6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51" h="657">
                                <a:moveTo>
                                  <a:pt x="287" y="656"/>
                                </a:moveTo>
                                <a:lnTo>
                                  <a:pt x="0" y="45"/>
                                </a:lnTo>
                                <a:lnTo>
                                  <a:pt x="21" y="35"/>
                                </a:lnTo>
                                <a:lnTo>
                                  <a:pt x="42" y="24"/>
                                </a:lnTo>
                                <a:lnTo>
                                  <a:pt x="62" y="13"/>
                                </a:lnTo>
                                <a:lnTo>
                                  <a:pt x="82" y="0"/>
                                </a:lnTo>
                                <a:lnTo>
                                  <a:pt x="450" y="565"/>
                                </a:lnTo>
                                <a:lnTo>
                                  <a:pt x="411" y="590"/>
                                </a:lnTo>
                                <a:lnTo>
                                  <a:pt x="371" y="614"/>
                                </a:lnTo>
                                <a:lnTo>
                                  <a:pt x="329" y="636"/>
                                </a:lnTo>
                                <a:lnTo>
                                  <a:pt x="287" y="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40122" name="AutoShape 167"/>
                        <wps:cNvSpPr>
                          <a:spLocks/>
                        </wps:cNvSpPr>
                        <wps:spPr bwMode="auto">
                          <a:xfrm>
                            <a:off x="8184" y="-734"/>
                            <a:ext cx="1925" cy="2700"/>
                          </a:xfrm>
                          <a:custGeom>
                            <a:avLst/>
                            <a:gdLst>
                              <a:gd name="T0" fmla="+- 0 9458 8185"/>
                              <a:gd name="T1" fmla="*/ T0 w 1925"/>
                              <a:gd name="T2" fmla="+- 0 1964 -734"/>
                              <a:gd name="T3" fmla="*/ 1964 h 2700"/>
                              <a:gd name="T4" fmla="+- 0 9308 8185"/>
                              <a:gd name="T5" fmla="*/ T4 w 1925"/>
                              <a:gd name="T6" fmla="+- 0 1947 -734"/>
                              <a:gd name="T7" fmla="*/ 1947 h 2700"/>
                              <a:gd name="T8" fmla="+- 0 9164 8185"/>
                              <a:gd name="T9" fmla="*/ T8 w 1925"/>
                              <a:gd name="T10" fmla="+- 0 1915 -734"/>
                              <a:gd name="T11" fmla="*/ 1915 h 2700"/>
                              <a:gd name="T12" fmla="+- 0 9026 8185"/>
                              <a:gd name="T13" fmla="*/ T12 w 1925"/>
                              <a:gd name="T14" fmla="+- 0 1867 -734"/>
                              <a:gd name="T15" fmla="*/ 1867 h 2700"/>
                              <a:gd name="T16" fmla="+- 0 8895 8185"/>
                              <a:gd name="T17" fmla="*/ T16 w 1925"/>
                              <a:gd name="T18" fmla="+- 0 1806 -734"/>
                              <a:gd name="T19" fmla="*/ 1806 h 2700"/>
                              <a:gd name="T20" fmla="+- 0 8773 8185"/>
                              <a:gd name="T21" fmla="*/ T20 w 1925"/>
                              <a:gd name="T22" fmla="+- 0 1731 -734"/>
                              <a:gd name="T23" fmla="*/ 1731 h 2700"/>
                              <a:gd name="T24" fmla="+- 0 8659 8185"/>
                              <a:gd name="T25" fmla="*/ T24 w 1925"/>
                              <a:gd name="T26" fmla="+- 0 1644 -734"/>
                              <a:gd name="T27" fmla="*/ 1644 h 2700"/>
                              <a:gd name="T28" fmla="+- 0 8555 8185"/>
                              <a:gd name="T29" fmla="*/ T28 w 1925"/>
                              <a:gd name="T30" fmla="+- 0 1545 -734"/>
                              <a:gd name="T31" fmla="*/ 1545 h 2700"/>
                              <a:gd name="T32" fmla="+- 0 8462 8185"/>
                              <a:gd name="T33" fmla="*/ T32 w 1925"/>
                              <a:gd name="T34" fmla="+- 0 1437 -734"/>
                              <a:gd name="T35" fmla="*/ 1437 h 2700"/>
                              <a:gd name="T36" fmla="+- 0 8381 8185"/>
                              <a:gd name="T37" fmla="*/ T36 w 1925"/>
                              <a:gd name="T38" fmla="+- 0 1318 -734"/>
                              <a:gd name="T39" fmla="*/ 1318 h 2700"/>
                              <a:gd name="T40" fmla="+- 0 8313 8185"/>
                              <a:gd name="T41" fmla="*/ T40 w 1925"/>
                              <a:gd name="T42" fmla="+- 0 1192 -734"/>
                              <a:gd name="T43" fmla="*/ 1192 h 2700"/>
                              <a:gd name="T44" fmla="+- 0 8258 8185"/>
                              <a:gd name="T45" fmla="*/ T44 w 1925"/>
                              <a:gd name="T46" fmla="+- 0 1057 -734"/>
                              <a:gd name="T47" fmla="*/ 1057 h 2700"/>
                              <a:gd name="T48" fmla="+- 0 8218 8185"/>
                              <a:gd name="T49" fmla="*/ T48 w 1925"/>
                              <a:gd name="T50" fmla="+- 0 916 -734"/>
                              <a:gd name="T51" fmla="*/ 916 h 2700"/>
                              <a:gd name="T52" fmla="+- 0 8193 8185"/>
                              <a:gd name="T53" fmla="*/ T52 w 1925"/>
                              <a:gd name="T54" fmla="+- 0 769 -734"/>
                              <a:gd name="T55" fmla="*/ 769 h 2700"/>
                              <a:gd name="T56" fmla="+- 0 8185 8185"/>
                              <a:gd name="T57" fmla="*/ T56 w 1925"/>
                              <a:gd name="T58" fmla="+- 0 616 -734"/>
                              <a:gd name="T59" fmla="*/ 616 h 2700"/>
                              <a:gd name="T60" fmla="+- 0 8193 8185"/>
                              <a:gd name="T61" fmla="*/ T60 w 1925"/>
                              <a:gd name="T62" fmla="+- 0 464 -734"/>
                              <a:gd name="T63" fmla="*/ 464 h 2700"/>
                              <a:gd name="T64" fmla="+- 0 8218 8185"/>
                              <a:gd name="T65" fmla="*/ T64 w 1925"/>
                              <a:gd name="T66" fmla="+- 0 317 -734"/>
                              <a:gd name="T67" fmla="*/ 317 h 2700"/>
                              <a:gd name="T68" fmla="+- 0 8258 8185"/>
                              <a:gd name="T69" fmla="*/ T68 w 1925"/>
                              <a:gd name="T70" fmla="+- 0 176 -734"/>
                              <a:gd name="T71" fmla="*/ 176 h 2700"/>
                              <a:gd name="T72" fmla="+- 0 8313 8185"/>
                              <a:gd name="T73" fmla="*/ T72 w 1925"/>
                              <a:gd name="T74" fmla="+- 0 42 -734"/>
                              <a:gd name="T75" fmla="*/ 42 h 2700"/>
                              <a:gd name="T76" fmla="+- 0 8381 8185"/>
                              <a:gd name="T77" fmla="*/ T76 w 1925"/>
                              <a:gd name="T78" fmla="+- 0 -85 -734"/>
                              <a:gd name="T79" fmla="*/ -85 h 2700"/>
                              <a:gd name="T80" fmla="+- 0 8462 8185"/>
                              <a:gd name="T81" fmla="*/ T80 w 1925"/>
                              <a:gd name="T82" fmla="+- 0 -204 -734"/>
                              <a:gd name="T83" fmla="*/ -204 h 2700"/>
                              <a:gd name="T84" fmla="+- 0 8555 8185"/>
                              <a:gd name="T85" fmla="*/ T84 w 1925"/>
                              <a:gd name="T86" fmla="+- 0 -312 -734"/>
                              <a:gd name="T87" fmla="*/ -312 h 2700"/>
                              <a:gd name="T88" fmla="+- 0 8659 8185"/>
                              <a:gd name="T89" fmla="*/ T88 w 1925"/>
                              <a:gd name="T90" fmla="+- 0 -411 -734"/>
                              <a:gd name="T91" fmla="*/ -411 h 2700"/>
                              <a:gd name="T92" fmla="+- 0 8773 8185"/>
                              <a:gd name="T93" fmla="*/ T92 w 1925"/>
                              <a:gd name="T94" fmla="+- 0 -498 -734"/>
                              <a:gd name="T95" fmla="*/ -498 h 2700"/>
                              <a:gd name="T96" fmla="+- 0 8895 8185"/>
                              <a:gd name="T97" fmla="*/ T96 w 1925"/>
                              <a:gd name="T98" fmla="+- 0 -573 -734"/>
                              <a:gd name="T99" fmla="*/ -573 h 2700"/>
                              <a:gd name="T100" fmla="+- 0 9026 8185"/>
                              <a:gd name="T101" fmla="*/ T100 w 1925"/>
                              <a:gd name="T102" fmla="+- 0 -634 -734"/>
                              <a:gd name="T103" fmla="*/ -634 h 2700"/>
                              <a:gd name="T104" fmla="+- 0 9164 8185"/>
                              <a:gd name="T105" fmla="*/ T104 w 1925"/>
                              <a:gd name="T106" fmla="+- 0 -682 -734"/>
                              <a:gd name="T107" fmla="*/ -682 h 2700"/>
                              <a:gd name="T108" fmla="+- 0 9308 8185"/>
                              <a:gd name="T109" fmla="*/ T108 w 1925"/>
                              <a:gd name="T110" fmla="+- 0 -715 -734"/>
                              <a:gd name="T111" fmla="*/ -715 h 2700"/>
                              <a:gd name="T112" fmla="+- 0 9458 8185"/>
                              <a:gd name="T113" fmla="*/ T112 w 1925"/>
                              <a:gd name="T114" fmla="+- 0 -731 -734"/>
                              <a:gd name="T115" fmla="*/ -731 h 2700"/>
                              <a:gd name="T116" fmla="+- 0 9535 8185"/>
                              <a:gd name="T117" fmla="*/ T116 w 1925"/>
                              <a:gd name="T118" fmla="+- 0 -58 -734"/>
                              <a:gd name="T119" fmla="*/ -58 h 2700"/>
                              <a:gd name="T120" fmla="+- 0 9388 8185"/>
                              <a:gd name="T121" fmla="*/ T120 w 1925"/>
                              <a:gd name="T122" fmla="+- 0 -42 -734"/>
                              <a:gd name="T123" fmla="*/ -42 h 2700"/>
                              <a:gd name="T124" fmla="+- 0 9247 8185"/>
                              <a:gd name="T125" fmla="*/ T124 w 1925"/>
                              <a:gd name="T126" fmla="+- 0 6 -734"/>
                              <a:gd name="T127" fmla="*/ 6 h 2700"/>
                              <a:gd name="T128" fmla="+- 0 9123 8185"/>
                              <a:gd name="T129" fmla="*/ T128 w 1925"/>
                              <a:gd name="T130" fmla="+- 0 82 -734"/>
                              <a:gd name="T131" fmla="*/ 82 h 2700"/>
                              <a:gd name="T132" fmla="+- 0 9021 8185"/>
                              <a:gd name="T133" fmla="*/ T132 w 1925"/>
                              <a:gd name="T134" fmla="+- 0 179 -734"/>
                              <a:gd name="T135" fmla="*/ 179 h 2700"/>
                              <a:gd name="T136" fmla="+- 0 8942 8185"/>
                              <a:gd name="T137" fmla="*/ T136 w 1925"/>
                              <a:gd name="T138" fmla="+- 0 293 -734"/>
                              <a:gd name="T139" fmla="*/ 293 h 2700"/>
                              <a:gd name="T140" fmla="+- 0 8889 8185"/>
                              <a:gd name="T141" fmla="*/ T140 w 1925"/>
                              <a:gd name="T142" fmla="+- 0 421 -734"/>
                              <a:gd name="T143" fmla="*/ 421 h 2700"/>
                              <a:gd name="T144" fmla="+- 0 8863 8185"/>
                              <a:gd name="T145" fmla="*/ T144 w 1925"/>
                              <a:gd name="T146" fmla="+- 0 557 -734"/>
                              <a:gd name="T147" fmla="*/ 557 h 2700"/>
                              <a:gd name="T148" fmla="+- 0 8865 8185"/>
                              <a:gd name="T149" fmla="*/ T148 w 1925"/>
                              <a:gd name="T150" fmla="+- 0 696 -734"/>
                              <a:gd name="T151" fmla="*/ 696 h 2700"/>
                              <a:gd name="T152" fmla="+- 0 8896 8185"/>
                              <a:gd name="T153" fmla="*/ T152 w 1925"/>
                              <a:gd name="T154" fmla="+- 0 836 -734"/>
                              <a:gd name="T155" fmla="*/ 836 h 2700"/>
                              <a:gd name="T156" fmla="+- 0 8959 8185"/>
                              <a:gd name="T157" fmla="*/ T156 w 1925"/>
                              <a:gd name="T158" fmla="+- 0 969 -734"/>
                              <a:gd name="T159" fmla="*/ 969 h 2700"/>
                              <a:gd name="T160" fmla="+- 0 9046 8185"/>
                              <a:gd name="T161" fmla="*/ T160 w 1925"/>
                              <a:gd name="T162" fmla="+- 0 1083 -734"/>
                              <a:gd name="T163" fmla="*/ 1083 h 2700"/>
                              <a:gd name="T164" fmla="+- 0 9153 8185"/>
                              <a:gd name="T165" fmla="*/ T164 w 1925"/>
                              <a:gd name="T166" fmla="+- 0 1173 -734"/>
                              <a:gd name="T167" fmla="*/ 1173 h 2700"/>
                              <a:gd name="T168" fmla="+- 0 9274 8185"/>
                              <a:gd name="T169" fmla="*/ T168 w 1925"/>
                              <a:gd name="T170" fmla="+- 0 1239 -734"/>
                              <a:gd name="T171" fmla="*/ 1239 h 2700"/>
                              <a:gd name="T172" fmla="+- 0 9406 8185"/>
                              <a:gd name="T173" fmla="*/ T172 w 1925"/>
                              <a:gd name="T174" fmla="+- 0 1279 -734"/>
                              <a:gd name="T175" fmla="*/ 1279 h 2700"/>
                              <a:gd name="T176" fmla="+- 0 9544 8185"/>
                              <a:gd name="T177" fmla="*/ T176 w 1925"/>
                              <a:gd name="T178" fmla="+- 0 1292 -734"/>
                              <a:gd name="T179" fmla="*/ 1292 h 2700"/>
                              <a:gd name="T180" fmla="+- 0 10109 8185"/>
                              <a:gd name="T181" fmla="*/ T180 w 1925"/>
                              <a:gd name="T182" fmla="+- 0 1838 -734"/>
                              <a:gd name="T183" fmla="*/ 1838 h 2700"/>
                              <a:gd name="T184" fmla="+- 0 9952 8185"/>
                              <a:gd name="T185" fmla="*/ T184 w 1925"/>
                              <a:gd name="T186" fmla="+- 0 1901 -734"/>
                              <a:gd name="T187" fmla="*/ 1901 h 2700"/>
                              <a:gd name="T188" fmla="+- 0 9788 8185"/>
                              <a:gd name="T189" fmla="*/ T188 w 1925"/>
                              <a:gd name="T190" fmla="+- 0 1943 -734"/>
                              <a:gd name="T191" fmla="*/ 1943 h 2700"/>
                              <a:gd name="T192" fmla="+- 0 9620 8185"/>
                              <a:gd name="T193" fmla="*/ T192 w 1925"/>
                              <a:gd name="T194" fmla="+- 0 1964 -734"/>
                              <a:gd name="T195" fmla="*/ 1964 h 2700"/>
                              <a:gd name="T196" fmla="+- 0 9853 8185"/>
                              <a:gd name="T197" fmla="*/ T196 w 1925"/>
                              <a:gd name="T198" fmla="+- 0 1292 -734"/>
                              <a:gd name="T199" fmla="*/ 1292 h 2700"/>
                              <a:gd name="T200" fmla="+- 0 9615 8185"/>
                              <a:gd name="T201" fmla="*/ T200 w 1925"/>
                              <a:gd name="T202" fmla="+- 0 1287 -734"/>
                              <a:gd name="T203" fmla="*/ 1287 h 2700"/>
                              <a:gd name="T204" fmla="+- 0 9754 8185"/>
                              <a:gd name="T205" fmla="*/ T204 w 1925"/>
                              <a:gd name="T206" fmla="+- 0 1255 -734"/>
                              <a:gd name="T207" fmla="*/ 1255 h 2700"/>
                              <a:gd name="T208" fmla="+- 0 9853 8185"/>
                              <a:gd name="T209" fmla="*/ T208 w 1925"/>
                              <a:gd name="T210" fmla="+- 0 1292 -734"/>
                              <a:gd name="T211" fmla="*/ 1292 h 27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925" h="2700">
                                <a:moveTo>
                                  <a:pt x="1350" y="2700"/>
                                </a:moveTo>
                                <a:lnTo>
                                  <a:pt x="1273" y="2698"/>
                                </a:lnTo>
                                <a:lnTo>
                                  <a:pt x="1198" y="2692"/>
                                </a:lnTo>
                                <a:lnTo>
                                  <a:pt x="1123" y="2681"/>
                                </a:lnTo>
                                <a:lnTo>
                                  <a:pt x="1051" y="2667"/>
                                </a:lnTo>
                                <a:lnTo>
                                  <a:pt x="979" y="2649"/>
                                </a:lnTo>
                                <a:lnTo>
                                  <a:pt x="909" y="2627"/>
                                </a:lnTo>
                                <a:lnTo>
                                  <a:pt x="841" y="2601"/>
                                </a:lnTo>
                                <a:lnTo>
                                  <a:pt x="775" y="2572"/>
                                </a:lnTo>
                                <a:lnTo>
                                  <a:pt x="710" y="2540"/>
                                </a:lnTo>
                                <a:lnTo>
                                  <a:pt x="648" y="2504"/>
                                </a:lnTo>
                                <a:lnTo>
                                  <a:pt x="588" y="2465"/>
                                </a:lnTo>
                                <a:lnTo>
                                  <a:pt x="530" y="2423"/>
                                </a:lnTo>
                                <a:lnTo>
                                  <a:pt x="474" y="2378"/>
                                </a:lnTo>
                                <a:lnTo>
                                  <a:pt x="421" y="2330"/>
                                </a:lnTo>
                                <a:lnTo>
                                  <a:pt x="370" y="2279"/>
                                </a:lnTo>
                                <a:lnTo>
                                  <a:pt x="322" y="2226"/>
                                </a:lnTo>
                                <a:lnTo>
                                  <a:pt x="277" y="2171"/>
                                </a:lnTo>
                                <a:lnTo>
                                  <a:pt x="235" y="2113"/>
                                </a:lnTo>
                                <a:lnTo>
                                  <a:pt x="196" y="2052"/>
                                </a:lnTo>
                                <a:lnTo>
                                  <a:pt x="160" y="1990"/>
                                </a:lnTo>
                                <a:lnTo>
                                  <a:pt x="128" y="1926"/>
                                </a:lnTo>
                                <a:lnTo>
                                  <a:pt x="99" y="1859"/>
                                </a:lnTo>
                                <a:lnTo>
                                  <a:pt x="73" y="1791"/>
                                </a:lnTo>
                                <a:lnTo>
                                  <a:pt x="51" y="1721"/>
                                </a:lnTo>
                                <a:lnTo>
                                  <a:pt x="33" y="1650"/>
                                </a:lnTo>
                                <a:lnTo>
                                  <a:pt x="18" y="1577"/>
                                </a:lnTo>
                                <a:lnTo>
                                  <a:pt x="8" y="1503"/>
                                </a:lnTo>
                                <a:lnTo>
                                  <a:pt x="2" y="1427"/>
                                </a:lnTo>
                                <a:lnTo>
                                  <a:pt x="0" y="1350"/>
                                </a:lnTo>
                                <a:lnTo>
                                  <a:pt x="2" y="1274"/>
                                </a:lnTo>
                                <a:lnTo>
                                  <a:pt x="8" y="1198"/>
                                </a:lnTo>
                                <a:lnTo>
                                  <a:pt x="18" y="1124"/>
                                </a:lnTo>
                                <a:lnTo>
                                  <a:pt x="33" y="1051"/>
                                </a:lnTo>
                                <a:lnTo>
                                  <a:pt x="51" y="980"/>
                                </a:lnTo>
                                <a:lnTo>
                                  <a:pt x="73" y="910"/>
                                </a:lnTo>
                                <a:lnTo>
                                  <a:pt x="99" y="842"/>
                                </a:lnTo>
                                <a:lnTo>
                                  <a:pt x="128" y="776"/>
                                </a:lnTo>
                                <a:lnTo>
                                  <a:pt x="160" y="711"/>
                                </a:lnTo>
                                <a:lnTo>
                                  <a:pt x="196" y="649"/>
                                </a:lnTo>
                                <a:lnTo>
                                  <a:pt x="235" y="588"/>
                                </a:lnTo>
                                <a:lnTo>
                                  <a:pt x="277" y="530"/>
                                </a:lnTo>
                                <a:lnTo>
                                  <a:pt x="322" y="475"/>
                                </a:lnTo>
                                <a:lnTo>
                                  <a:pt x="370" y="422"/>
                                </a:lnTo>
                                <a:lnTo>
                                  <a:pt x="421" y="371"/>
                                </a:lnTo>
                                <a:lnTo>
                                  <a:pt x="474" y="323"/>
                                </a:lnTo>
                                <a:lnTo>
                                  <a:pt x="530" y="278"/>
                                </a:lnTo>
                                <a:lnTo>
                                  <a:pt x="588" y="236"/>
                                </a:lnTo>
                                <a:lnTo>
                                  <a:pt x="648" y="197"/>
                                </a:lnTo>
                                <a:lnTo>
                                  <a:pt x="710" y="161"/>
                                </a:lnTo>
                                <a:lnTo>
                                  <a:pt x="775" y="129"/>
                                </a:lnTo>
                                <a:lnTo>
                                  <a:pt x="841" y="100"/>
                                </a:lnTo>
                                <a:lnTo>
                                  <a:pt x="909" y="74"/>
                                </a:lnTo>
                                <a:lnTo>
                                  <a:pt x="979" y="52"/>
                                </a:lnTo>
                                <a:lnTo>
                                  <a:pt x="1051" y="34"/>
                                </a:lnTo>
                                <a:lnTo>
                                  <a:pt x="1123" y="19"/>
                                </a:lnTo>
                                <a:lnTo>
                                  <a:pt x="1198" y="9"/>
                                </a:lnTo>
                                <a:lnTo>
                                  <a:pt x="1273" y="3"/>
                                </a:lnTo>
                                <a:lnTo>
                                  <a:pt x="1350" y="0"/>
                                </a:lnTo>
                                <a:lnTo>
                                  <a:pt x="1350" y="676"/>
                                </a:lnTo>
                                <a:lnTo>
                                  <a:pt x="1276" y="680"/>
                                </a:lnTo>
                                <a:lnTo>
                                  <a:pt x="1203" y="692"/>
                                </a:lnTo>
                                <a:lnTo>
                                  <a:pt x="1131" y="712"/>
                                </a:lnTo>
                                <a:lnTo>
                                  <a:pt x="1062" y="740"/>
                                </a:lnTo>
                                <a:lnTo>
                                  <a:pt x="998" y="775"/>
                                </a:lnTo>
                                <a:lnTo>
                                  <a:pt x="938" y="816"/>
                                </a:lnTo>
                                <a:lnTo>
                                  <a:pt x="884" y="862"/>
                                </a:lnTo>
                                <a:lnTo>
                                  <a:pt x="836" y="913"/>
                                </a:lnTo>
                                <a:lnTo>
                                  <a:pt x="793" y="968"/>
                                </a:lnTo>
                                <a:lnTo>
                                  <a:pt x="757" y="1027"/>
                                </a:lnTo>
                                <a:lnTo>
                                  <a:pt x="727" y="1090"/>
                                </a:lnTo>
                                <a:lnTo>
                                  <a:pt x="704" y="1155"/>
                                </a:lnTo>
                                <a:lnTo>
                                  <a:pt x="687" y="1222"/>
                                </a:lnTo>
                                <a:lnTo>
                                  <a:pt x="678" y="1291"/>
                                </a:lnTo>
                                <a:lnTo>
                                  <a:pt x="675" y="1360"/>
                                </a:lnTo>
                                <a:lnTo>
                                  <a:pt x="680" y="1430"/>
                                </a:lnTo>
                                <a:lnTo>
                                  <a:pt x="692" y="1500"/>
                                </a:lnTo>
                                <a:lnTo>
                                  <a:pt x="711" y="1570"/>
                                </a:lnTo>
                                <a:lnTo>
                                  <a:pt x="739" y="1638"/>
                                </a:lnTo>
                                <a:lnTo>
                                  <a:pt x="774" y="1703"/>
                                </a:lnTo>
                                <a:lnTo>
                                  <a:pt x="815" y="1763"/>
                                </a:lnTo>
                                <a:lnTo>
                                  <a:pt x="861" y="1817"/>
                                </a:lnTo>
                                <a:lnTo>
                                  <a:pt x="912" y="1865"/>
                                </a:lnTo>
                                <a:lnTo>
                                  <a:pt x="968" y="1907"/>
                                </a:lnTo>
                                <a:lnTo>
                                  <a:pt x="1027" y="1943"/>
                                </a:lnTo>
                                <a:lnTo>
                                  <a:pt x="1089" y="1973"/>
                                </a:lnTo>
                                <a:lnTo>
                                  <a:pt x="1154" y="1997"/>
                                </a:lnTo>
                                <a:lnTo>
                                  <a:pt x="1221" y="2013"/>
                                </a:lnTo>
                                <a:lnTo>
                                  <a:pt x="1290" y="2023"/>
                                </a:lnTo>
                                <a:lnTo>
                                  <a:pt x="1359" y="2026"/>
                                </a:lnTo>
                                <a:lnTo>
                                  <a:pt x="1668" y="2026"/>
                                </a:lnTo>
                                <a:lnTo>
                                  <a:pt x="1924" y="2572"/>
                                </a:lnTo>
                                <a:lnTo>
                                  <a:pt x="1846" y="2606"/>
                                </a:lnTo>
                                <a:lnTo>
                                  <a:pt x="1767" y="2635"/>
                                </a:lnTo>
                                <a:lnTo>
                                  <a:pt x="1685" y="2658"/>
                                </a:lnTo>
                                <a:lnTo>
                                  <a:pt x="1603" y="2677"/>
                                </a:lnTo>
                                <a:lnTo>
                                  <a:pt x="1519" y="2690"/>
                                </a:lnTo>
                                <a:lnTo>
                                  <a:pt x="1435" y="2698"/>
                                </a:lnTo>
                                <a:lnTo>
                                  <a:pt x="1350" y="2700"/>
                                </a:lnTo>
                                <a:close/>
                                <a:moveTo>
                                  <a:pt x="1668" y="2026"/>
                                </a:moveTo>
                                <a:lnTo>
                                  <a:pt x="1359" y="2026"/>
                                </a:lnTo>
                                <a:lnTo>
                                  <a:pt x="1430" y="2021"/>
                                </a:lnTo>
                                <a:lnTo>
                                  <a:pt x="1500" y="2009"/>
                                </a:lnTo>
                                <a:lnTo>
                                  <a:pt x="1569" y="1989"/>
                                </a:lnTo>
                                <a:lnTo>
                                  <a:pt x="1637" y="1961"/>
                                </a:lnTo>
                                <a:lnTo>
                                  <a:pt x="1668" y="2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760419" id="Group 166" o:spid="_x0000_s1026" style="position:absolute;margin-left:409.25pt;margin-top:-36.7pt;width:135pt;height:135pt;z-index:-24688128;mso-position-horizontal-relative:page" coordorigin="8185,-734" coordsize="2700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">
                <v:shape id="Freeform 169" o:spid="_x0000_s1027" style="position:absolute;left:9534;top:-734;width:1350;height:2481;visibility:visible;mso-wrap-style:square;v-text-anchor:top" coordsize="1350,2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" path="m737,2481l369,1916r61,-45l484,1821r49,-56l575,1704r35,-65l638,1571r20,-71l671,1426r4,-76l671,1277r-12,-71l640,1137r-25,-65l583,1010,545,952,501,899,452,850,398,806,340,768,278,736,213,710,144,691,73,680,,676,,,80,3r79,7l237,22r78,16l390,58r75,25l537,112r71,33l677,183r66,41l807,269r61,48l927,370r56,56l1035,485r50,62l1130,613r40,66l1206,745r32,68l1266,882r24,70l1309,1022r16,71l1337,1165r8,72l1349,1309r,71l1346,1452r-7,71l1328,1594r-15,70l1295,1733r-22,68l1247,1868r-29,65l1185,1997r-36,63l1109,2120r-43,59l1020,2236r-50,54l917,2342r-57,49l800,2438r-63,43xe" fillcolor="#28799c" stroked="f">
                  <v:path arrowok="t" o:connecttype="custom" o:connectlocs="369,1182;484,1087;575,970;638,837;671,692;671,543;640,403;583,276;501,165;398,72;278,2;144,-43;0,-58;80,-731;237,-712;390,-676;537,-622;677,-551;807,-465;927,-364;1035,-249;1130,-121;1206,11;1266,148;1309,288;1337,431;1349,575;1346,718;1328,860;1295,999;1247,1134;1185,1263;1109,1386;1020,1502;917,1608;800,1704" o:connectangles="0,0,0,0,0,0,0,0,0,0,0,0,0,0,0,0,0,0,0,0,0,0,0,0,0,0,0,0,0,0,0,0,0,0,0,0"/>
                </v:shape>
                <v:shape id="Freeform 168" o:spid="_x0000_s1028" style="position:absolute;left:9822;top:1182;width:451;height:657;visibility:visible;mso-wrap-style:square;v-text-anchor:top" coordsize="451,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" path="m287,656l,45,21,35,42,24,62,13,82,,450,565r-39,25l371,614r-42,22l287,656xe" fillcolor="#50bf62" stroked="f">
                  <v:path arrowok="t" o:connecttype="custom" o:connectlocs="287,1838;0,1227;21,1217;42,1206;62,1195;82,1182;450,1747;411,1772;371,1796;329,1818;287,1838" o:connectangles="0,0,0,0,0,0,0,0,0,0,0"/>
                </v:shape>
                <v:shape id="AutoShape 167" o:spid="_x0000_s1029" style="position:absolute;left:8184;top:-734;width:1925;height:2700;visibility:visible;mso-wrap-style:square;v-text-anchor:top" coordsize="1925,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" path="m1350,2700r-77,-2l1198,2692r-75,-11l1051,2667r-72,-18l909,2627r-68,-26l775,2572r-65,-32l648,2504r-60,-39l530,2423r-56,-45l421,2330r-51,-51l322,2226r-45,-55l235,2113r-39,-61l160,1990r-32,-64l99,1859,73,1791,51,1721,33,1650,18,1577,8,1503,2,1427,,1350r2,-76l8,1198r10,-74l33,1051,51,980,73,910,99,842r29,-66l160,711r36,-62l235,588r42,-58l322,475r48,-53l421,371r53,-48l530,278r58,-42l648,197r62,-36l775,129r66,-29l909,74,979,52r72,-18l1123,19,1198,9r75,-6l1350,r,676l1276,680r-73,12l1131,712r-69,28l998,775r-60,41l884,862r-48,51l793,968r-36,59l727,1090r-23,65l687,1222r-9,69l675,1360r5,70l692,1500r19,70l739,1638r35,65l815,1763r46,54l912,1865r56,42l1027,1943r62,30l1154,1997r67,16l1290,2023r69,3l1668,2026r256,546l1846,2606r-79,29l1685,2658r-82,19l1519,2690r-84,8l1350,2700xm1668,2026r-309,l1430,2021r70,-12l1569,1989r68,-28l1668,2026xe" fillcolor="#596469" stroked="f">
                  <v:path arrowok="t" o:connecttype="custom" o:connectlocs="1273,1964;1123,1947;979,1915;841,1867;710,1806;588,1731;474,1644;370,1545;277,1437;196,1318;128,1192;73,1057;33,916;8,769;0,616;8,464;33,317;73,176;128,42;196,-85;277,-204;370,-312;474,-411;588,-498;710,-573;841,-634;979,-682;1123,-715;1273,-731;1350,-58;1203,-42;1062,6;938,82;836,179;757,293;704,421;678,557;680,696;711,836;774,969;861,1083;968,1173;1089,1239;1221,1279;1359,1292;1924,1838;1767,1901;1603,1943;1435,1964;1668,1292;1430,1287;1569,1255;1668,1292" o:connectangles="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w w:val="105"/>
          <w:sz w:val="13"/>
        </w:rPr>
        <w:t>Cash</w:t>
      </w:r>
      <w:r>
        <w:rPr>
          <w:rFonts w:ascii="Calibri"/>
          <w:color w:val="9A9A9E"/>
          <w:spacing w:val="-28"/>
          <w:w w:val="105"/>
          <w:sz w:val="13"/>
        </w:rPr>
        <w:t xml:space="preserve"> </w:t>
      </w:r>
      <w:r>
        <w:rPr>
          <w:rFonts w:ascii="Calibri"/>
          <w:color w:val="9A9A9E"/>
          <w:w w:val="105"/>
          <w:sz w:val="13"/>
        </w:rPr>
        <w:t>57%</w:t>
      </w:r>
    </w:p>
    <w:p w14:paraId="21A99D1F" w14:textId="77777777" w:rsidR="00FA4FCE" w:rsidRDefault="00FA4FCE">
      <w:pPr>
        <w:pStyle w:val="BodyText"/>
        <w:rPr>
          <w:rFonts w:ascii="Calibri"/>
          <w:sz w:val="18"/>
        </w:rPr>
      </w:pPr>
    </w:p>
    <w:p w14:paraId="02FD7872" w14:textId="77777777" w:rsidR="00FA4FCE" w:rsidRDefault="00FA4FCE">
      <w:pPr>
        <w:pStyle w:val="BodyText"/>
        <w:rPr>
          <w:rFonts w:ascii="Calibri"/>
          <w:sz w:val="18"/>
        </w:rPr>
      </w:pPr>
    </w:p>
    <w:p w14:paraId="51025A25" w14:textId="77777777" w:rsidR="00FA4FCE" w:rsidRDefault="00FA4FCE">
      <w:pPr>
        <w:pStyle w:val="BodyText"/>
        <w:rPr>
          <w:rFonts w:ascii="Calibri"/>
          <w:sz w:val="18"/>
        </w:rPr>
      </w:pPr>
    </w:p>
    <w:p w14:paraId="62492824" w14:textId="77777777" w:rsidR="00FA4FCE" w:rsidRDefault="00FA4FCE">
      <w:pPr>
        <w:pStyle w:val="BodyText"/>
        <w:rPr>
          <w:rFonts w:ascii="Calibri"/>
          <w:sz w:val="18"/>
        </w:rPr>
      </w:pPr>
    </w:p>
    <w:p w14:paraId="2B95D0BC" w14:textId="77777777" w:rsidR="00FA4FCE" w:rsidRDefault="00FA4FCE">
      <w:pPr>
        <w:pStyle w:val="BodyText"/>
        <w:rPr>
          <w:rFonts w:ascii="Calibri"/>
          <w:sz w:val="18"/>
        </w:rPr>
      </w:pPr>
    </w:p>
    <w:p w14:paraId="2D75861A" w14:textId="77777777" w:rsidR="00FA4FCE" w:rsidRDefault="00FA4FCE">
      <w:pPr>
        <w:pStyle w:val="BodyText"/>
        <w:rPr>
          <w:rFonts w:ascii="Calibri"/>
          <w:sz w:val="18"/>
        </w:rPr>
      </w:pPr>
    </w:p>
    <w:p w14:paraId="10A66A11" w14:textId="77777777" w:rsidR="00FA4FCE" w:rsidRDefault="00FA4FCE">
      <w:pPr>
        <w:pStyle w:val="BodyText"/>
        <w:rPr>
          <w:rFonts w:ascii="Calibri"/>
          <w:sz w:val="18"/>
        </w:rPr>
      </w:pPr>
    </w:p>
    <w:p w14:paraId="5B3FC0C0" w14:textId="77777777" w:rsidR="00FA4FCE" w:rsidRDefault="00FA4FCE">
      <w:pPr>
        <w:pStyle w:val="BodyText"/>
        <w:spacing w:before="1"/>
        <w:rPr>
          <w:rFonts w:ascii="Calibri"/>
          <w:sz w:val="16"/>
        </w:rPr>
      </w:pPr>
    </w:p>
    <w:p w14:paraId="37D276E4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027ED4F" w14:textId="77777777" w:rsidR="00FA4FCE" w:rsidRDefault="00FA4FCE">
      <w:pPr>
        <w:pStyle w:val="BodyText"/>
        <w:spacing w:before="10"/>
        <w:rPr>
          <w:sz w:val="13"/>
        </w:rPr>
      </w:pPr>
    </w:p>
    <w:p w14:paraId="36C7B96E" w14:textId="26A526EB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6608" behindDoc="0" locked="0" layoutInCell="1" allowOverlap="1" wp14:anchorId="21DB0991" wp14:editId="485CAEA7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397619469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03598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B0991" id="Text Box 165" o:spid="_x0000_s1349" type="#_x0000_t202" style="position:absolute;left:0;text-align:left;margin-left:456.05pt;margin-top:17.6pt;width:10.2pt;height:17.35pt;z-index:1587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" filled="f" stroked="f">
                <v:textbox style="layout-flow:vertical" inset="0,0,0,0">
                  <w:txbxContent>
                    <w:p w14:paraId="2E803598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7120" behindDoc="0" locked="0" layoutInCell="1" allowOverlap="1" wp14:anchorId="6B0AB1BA" wp14:editId="4F3AD236">
                <wp:simplePos x="0" y="0"/>
                <wp:positionH relativeFrom="page">
                  <wp:posOffset>5791835</wp:posOffset>
                </wp:positionH>
                <wp:positionV relativeFrom="paragraph">
                  <wp:posOffset>641985</wp:posOffset>
                </wp:positionV>
                <wp:extent cx="129540" cy="148590"/>
                <wp:effectExtent l="0" t="0" r="0" b="0"/>
                <wp:wrapNone/>
                <wp:docPr id="2053090352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F143E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AB1BA" id="Text Box 164" o:spid="_x0000_s1350" type="#_x0000_t202" style="position:absolute;left:0;text-align:left;margin-left:456.05pt;margin-top:50.55pt;width:10.2pt;height:11.7pt;z-index:1587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" filled="f" stroked="f">
                <v:textbox style="layout-flow:vertical" inset="0,0,0,0">
                  <w:txbxContent>
                    <w:p w14:paraId="721F143E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8656" behindDoc="0" locked="0" layoutInCell="1" allowOverlap="1" wp14:anchorId="1451134D" wp14:editId="4AF309F8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393446656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2CA58E8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A42BD7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D6C3E7A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EA1670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659EAC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291637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45.9</w:t>
                                  </w:r>
                                </w:p>
                              </w:tc>
                            </w:tr>
                            <w:tr w:rsidR="00FA4FCE" w14:paraId="3C360F6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0FB5EF9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6775CF5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41.0</w:t>
                                  </w:r>
                                </w:p>
                              </w:tc>
                            </w:tr>
                            <w:tr w:rsidR="00FA4FCE" w14:paraId="68B99E1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0FA9C12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9421F5B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13.2</w:t>
                                  </w:r>
                                </w:p>
                              </w:tc>
                            </w:tr>
                            <w:tr w:rsidR="00FA4FCE" w14:paraId="42144DC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3F3520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89FB5F6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6372A9D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FF96420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D82F15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40EB9A1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1134D" id="Text Box 163" o:spid="_x0000_s1351" type="#_x0000_t202" style="position:absolute;left:0;text-align:left;margin-left:470.4pt;margin-top:11.1pt;width:96.8pt;height:90.9pt;z-index: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BPy7gX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2CA58E89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3A42BD7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D6C3E7A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EA1670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659EACB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2916376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45.9</w:t>
                            </w:r>
                          </w:p>
                        </w:tc>
                      </w:tr>
                      <w:tr w:rsidR="00FA4FCE" w14:paraId="3C360F6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50FB5EF9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6775CF5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41.0</w:t>
                            </w:r>
                          </w:p>
                        </w:tc>
                      </w:tr>
                      <w:tr w:rsidR="00FA4FCE" w14:paraId="68B99E1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0FA9C12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9421F5B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13.2</w:t>
                            </w:r>
                          </w:p>
                        </w:tc>
                      </w:tr>
                      <w:tr w:rsidR="00FA4FCE" w14:paraId="42144DC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3F3520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89FB5F6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6372A9D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1FF96420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D82F15F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40EB9A1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2721809D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tbl>
      <w:tblPr>
        <w:tblW w:w="0" w:type="auto"/>
        <w:tblInd w:w="252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536"/>
        <w:gridCol w:w="536"/>
      </w:tblGrid>
      <w:tr w:rsidR="00FA4FCE" w14:paraId="043CB0E2" w14:textId="77777777">
        <w:trPr>
          <w:trHeight w:val="587"/>
        </w:trPr>
        <w:tc>
          <w:tcPr>
            <w:tcW w:w="536" w:type="dxa"/>
          </w:tcPr>
          <w:p w14:paraId="4B4FBDBC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4D2E9FB3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595B60"/>
          </w:tcPr>
          <w:p w14:paraId="10B17E08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7A2AF2D8" w14:textId="77777777">
        <w:trPr>
          <w:trHeight w:val="587"/>
        </w:trPr>
        <w:tc>
          <w:tcPr>
            <w:tcW w:w="536" w:type="dxa"/>
          </w:tcPr>
          <w:p w14:paraId="275A758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545B1142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44B1F5AE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280A8DB6" w14:textId="77777777">
        <w:trPr>
          <w:trHeight w:val="587"/>
        </w:trPr>
        <w:tc>
          <w:tcPr>
            <w:tcW w:w="536" w:type="dxa"/>
          </w:tcPr>
          <w:p w14:paraId="5CB3321E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6196873B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66CED692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37EB3D75" w14:textId="48E320BA" w:rsidR="00FA4FCE" w:rsidRDefault="009C32EE">
      <w:pPr>
        <w:tabs>
          <w:tab w:val="left" w:pos="896"/>
        </w:tabs>
        <w:spacing w:before="30" w:line="463" w:lineRule="auto"/>
        <w:ind w:left="237" w:right="225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77632" behindDoc="0" locked="0" layoutInCell="1" allowOverlap="1" wp14:anchorId="055E25A7" wp14:editId="04799F5B">
                <wp:simplePos x="0" y="0"/>
                <wp:positionH relativeFrom="page">
                  <wp:posOffset>5791200</wp:posOffset>
                </wp:positionH>
                <wp:positionV relativeFrom="paragraph">
                  <wp:posOffset>-302895</wp:posOffset>
                </wp:positionV>
                <wp:extent cx="129540" cy="215900"/>
                <wp:effectExtent l="0" t="0" r="0" b="0"/>
                <wp:wrapNone/>
                <wp:docPr id="1554562029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5FDFF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E25A7" id="Text Box 162" o:spid="_x0000_s1352" type="#_x0000_t202" style="position:absolute;left:0;text-align:left;margin-left:456pt;margin-top:-23.85pt;width:10.2pt;height:17pt;z-index: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" filled="f" stroked="f">
                <v:textbox style="layout-flow:vertical" inset="0,0,0,0">
                  <w:txbxContent>
                    <w:p w14:paraId="5125FDFF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9168" behindDoc="0" locked="0" layoutInCell="1" allowOverlap="1" wp14:anchorId="07D71F62" wp14:editId="6BD6D4BF">
                <wp:simplePos x="0" y="0"/>
                <wp:positionH relativeFrom="page">
                  <wp:posOffset>4751705</wp:posOffset>
                </wp:positionH>
                <wp:positionV relativeFrom="paragraph">
                  <wp:posOffset>319405</wp:posOffset>
                </wp:positionV>
                <wp:extent cx="2451735" cy="2194560"/>
                <wp:effectExtent l="0" t="0" r="0" b="0"/>
                <wp:wrapNone/>
                <wp:docPr id="292046556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7C141E18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A600430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08D6978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BE3420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AD3888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028E4E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8.2</w:t>
                                  </w:r>
                                </w:p>
                              </w:tc>
                            </w:tr>
                            <w:tr w:rsidR="00FA4FCE" w14:paraId="3E8810E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8699A0E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Edelweiss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Liquid Dir Gr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647E0C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6BF9B3C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4FC840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66280F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510333F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572E0C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Adani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Enterprises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325824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25EC65C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2EE16C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Oil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Natural Gas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Corp.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2EBAA2E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069119E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90A580F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Coal</w:t>
                                  </w:r>
                                  <w:r>
                                    <w:rPr>
                                      <w:color w:val="595B60"/>
                                      <w:spacing w:val="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India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CE133E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2.2</w:t>
                                  </w:r>
                                </w:p>
                              </w:tc>
                            </w:tr>
                            <w:tr w:rsidR="00FA4FCE" w14:paraId="79D92EC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79ABB5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NTPC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611899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</w:t>
                                  </w:r>
                                </w:p>
                              </w:tc>
                            </w:tr>
                            <w:tr w:rsidR="00FA4FCE" w14:paraId="1D1E20F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BE4E4A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6.69%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724E2D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</w:t>
                                  </w:r>
                                </w:p>
                              </w:tc>
                            </w:tr>
                            <w:tr w:rsidR="00FA4FCE" w14:paraId="6B73E4D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7E3E160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Bank of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Baroda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C49EF7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</w:t>
                                  </w:r>
                                </w:p>
                              </w:tc>
                            </w:tr>
                            <w:tr w:rsidR="00FA4FCE" w14:paraId="68C7D64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8200D9C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364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DTB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14112024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0B7085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</w:t>
                                  </w:r>
                                </w:p>
                              </w:tc>
                            </w:tr>
                          </w:tbl>
                          <w:p w14:paraId="55757355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71F62" id="Text Box 161" o:spid="_x0000_s1353" type="#_x0000_t202" style="position:absolute;left:0;text-align:left;margin-left:374.15pt;margin-top:25.15pt;width:193.05pt;height:172.8pt;z-index: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7C141E18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1A600430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708D6978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BE3420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AD3888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028E4E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8.2</w:t>
                            </w:r>
                          </w:p>
                        </w:tc>
                      </w:tr>
                      <w:tr w:rsidR="00FA4FCE" w14:paraId="3E8810E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8699A0E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Edelweiss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Liquid Dir Gr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647E0C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6BF9B3C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4FC840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66280F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510333F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572E0C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Adani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Enterprises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325824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25EC65C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2EE16C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Oil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Natural Gas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Corp.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2EBAA2E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069119E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90A580F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Coal</w:t>
                            </w:r>
                            <w:r>
                              <w:rPr>
                                <w:color w:val="595B60"/>
                                <w:spacing w:val="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India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CE133E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2.2</w:t>
                            </w:r>
                          </w:p>
                        </w:tc>
                      </w:tr>
                      <w:tr w:rsidR="00FA4FCE" w14:paraId="79D92EC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79ABB5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NTPC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611899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</w:t>
                            </w:r>
                          </w:p>
                        </w:tc>
                      </w:tr>
                      <w:tr w:rsidR="00FA4FCE" w14:paraId="1D1E20F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BE4E4A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6.69%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724E2D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</w:t>
                            </w:r>
                          </w:p>
                        </w:tc>
                      </w:tr>
                      <w:tr w:rsidR="00FA4FCE" w14:paraId="6B73E4D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7E3E160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Bank of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Baroda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C49EF7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</w:t>
                            </w:r>
                          </w:p>
                        </w:tc>
                      </w:tr>
                      <w:tr w:rsidR="00FA4FCE" w14:paraId="68C7D64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8200D9C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364</w:t>
                            </w:r>
                            <w:r>
                              <w:rPr>
                                <w:color w:val="595B60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DTB</w:t>
                            </w:r>
                            <w:r>
                              <w:rPr>
                                <w:color w:val="595B60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14112024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0B7085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</w:t>
                            </w:r>
                          </w:p>
                        </w:tc>
                      </w:tr>
                    </w:tbl>
                    <w:p w14:paraId="55757355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6A19023" w14:textId="77777777" w:rsidR="00FA4FCE" w:rsidRDefault="009C32EE">
      <w:pPr>
        <w:pStyle w:val="BodyText"/>
        <w:rPr>
          <w:sz w:val="18"/>
        </w:rPr>
      </w:pPr>
      <w:r>
        <w:br w:type="column"/>
      </w:r>
    </w:p>
    <w:p w14:paraId="0F23785E" w14:textId="77777777" w:rsidR="00FA4FCE" w:rsidRDefault="00FA4FCE">
      <w:pPr>
        <w:pStyle w:val="BodyText"/>
        <w:rPr>
          <w:sz w:val="18"/>
        </w:rPr>
      </w:pPr>
    </w:p>
    <w:p w14:paraId="5ECD65F8" w14:textId="77777777" w:rsidR="00FA4FCE" w:rsidRDefault="00FA4FCE">
      <w:pPr>
        <w:pStyle w:val="BodyText"/>
        <w:rPr>
          <w:sz w:val="18"/>
        </w:rPr>
      </w:pPr>
    </w:p>
    <w:p w14:paraId="08CDC14D" w14:textId="77777777" w:rsidR="00FA4FCE" w:rsidRDefault="00FA4FCE">
      <w:pPr>
        <w:pStyle w:val="BodyText"/>
        <w:rPr>
          <w:sz w:val="18"/>
        </w:rPr>
      </w:pPr>
    </w:p>
    <w:p w14:paraId="587D5128" w14:textId="77777777" w:rsidR="00FA4FCE" w:rsidRDefault="00FA4FCE">
      <w:pPr>
        <w:pStyle w:val="BodyText"/>
        <w:rPr>
          <w:sz w:val="18"/>
        </w:rPr>
      </w:pPr>
    </w:p>
    <w:p w14:paraId="5A9F4F7C" w14:textId="77777777" w:rsidR="00FA4FCE" w:rsidRDefault="00FA4FCE">
      <w:pPr>
        <w:pStyle w:val="BodyText"/>
        <w:rPr>
          <w:sz w:val="18"/>
        </w:rPr>
      </w:pPr>
    </w:p>
    <w:p w14:paraId="2CB92DBA" w14:textId="77777777" w:rsidR="00FA4FCE" w:rsidRDefault="00FA4FCE">
      <w:pPr>
        <w:pStyle w:val="BodyText"/>
        <w:rPr>
          <w:sz w:val="18"/>
        </w:rPr>
      </w:pPr>
    </w:p>
    <w:p w14:paraId="571BFEB4" w14:textId="77777777" w:rsidR="00FA4FCE" w:rsidRDefault="00FA4FCE">
      <w:pPr>
        <w:pStyle w:val="BodyText"/>
        <w:rPr>
          <w:sz w:val="18"/>
        </w:rPr>
      </w:pPr>
    </w:p>
    <w:p w14:paraId="680719D4" w14:textId="77777777" w:rsidR="00FA4FCE" w:rsidRDefault="00FA4FCE">
      <w:pPr>
        <w:pStyle w:val="BodyText"/>
        <w:rPr>
          <w:sz w:val="18"/>
        </w:rPr>
      </w:pPr>
    </w:p>
    <w:p w14:paraId="7376BD11" w14:textId="77777777" w:rsidR="00FA4FCE" w:rsidRDefault="00FA4FCE">
      <w:pPr>
        <w:pStyle w:val="BodyText"/>
        <w:rPr>
          <w:sz w:val="18"/>
        </w:rPr>
      </w:pPr>
    </w:p>
    <w:p w14:paraId="2D403A53" w14:textId="77777777" w:rsidR="00FA4FCE" w:rsidRDefault="00FA4FCE">
      <w:pPr>
        <w:pStyle w:val="BodyText"/>
        <w:rPr>
          <w:sz w:val="18"/>
        </w:rPr>
      </w:pPr>
    </w:p>
    <w:p w14:paraId="140A5374" w14:textId="77777777" w:rsidR="00FA4FCE" w:rsidRDefault="00FA4FCE">
      <w:pPr>
        <w:pStyle w:val="BodyText"/>
        <w:rPr>
          <w:sz w:val="18"/>
        </w:rPr>
      </w:pPr>
    </w:p>
    <w:p w14:paraId="6B303FB0" w14:textId="77777777" w:rsidR="00FA4FCE" w:rsidRDefault="00FA4FCE">
      <w:pPr>
        <w:pStyle w:val="BodyText"/>
        <w:rPr>
          <w:sz w:val="18"/>
        </w:rPr>
      </w:pPr>
    </w:p>
    <w:p w14:paraId="350825C5" w14:textId="77777777" w:rsidR="00FA4FCE" w:rsidRDefault="00FA4FCE">
      <w:pPr>
        <w:pStyle w:val="BodyText"/>
        <w:rPr>
          <w:sz w:val="18"/>
        </w:rPr>
      </w:pPr>
    </w:p>
    <w:p w14:paraId="149DC086" w14:textId="77777777" w:rsidR="00FA4FCE" w:rsidRDefault="00FA4FCE">
      <w:pPr>
        <w:pStyle w:val="BodyText"/>
        <w:rPr>
          <w:sz w:val="18"/>
        </w:rPr>
      </w:pPr>
    </w:p>
    <w:p w14:paraId="02EF92E0" w14:textId="77777777" w:rsidR="00FA4FCE" w:rsidRDefault="00FA4FCE">
      <w:pPr>
        <w:pStyle w:val="BodyText"/>
        <w:rPr>
          <w:sz w:val="18"/>
        </w:rPr>
      </w:pPr>
    </w:p>
    <w:p w14:paraId="3BE245B6" w14:textId="77777777" w:rsidR="00FA4FCE" w:rsidRDefault="00FA4FCE">
      <w:pPr>
        <w:pStyle w:val="BodyText"/>
        <w:rPr>
          <w:sz w:val="18"/>
        </w:rPr>
      </w:pPr>
    </w:p>
    <w:p w14:paraId="729922A5" w14:textId="77777777" w:rsidR="00FA4FCE" w:rsidRDefault="00FA4FCE">
      <w:pPr>
        <w:pStyle w:val="BodyText"/>
        <w:rPr>
          <w:sz w:val="18"/>
        </w:rPr>
      </w:pPr>
    </w:p>
    <w:p w14:paraId="77D30860" w14:textId="77777777" w:rsidR="00FA4FCE" w:rsidRDefault="00FA4FCE">
      <w:pPr>
        <w:pStyle w:val="BodyText"/>
        <w:rPr>
          <w:sz w:val="18"/>
        </w:rPr>
      </w:pPr>
    </w:p>
    <w:p w14:paraId="75F55590" w14:textId="77777777" w:rsidR="00FA4FCE" w:rsidRDefault="00FA4FCE">
      <w:pPr>
        <w:pStyle w:val="BodyText"/>
        <w:rPr>
          <w:sz w:val="18"/>
        </w:rPr>
      </w:pPr>
    </w:p>
    <w:p w14:paraId="5FE07DE8" w14:textId="77777777" w:rsidR="00FA4FCE" w:rsidRDefault="00FA4FCE">
      <w:pPr>
        <w:pStyle w:val="BodyText"/>
        <w:rPr>
          <w:sz w:val="18"/>
        </w:rPr>
      </w:pPr>
    </w:p>
    <w:p w14:paraId="424B0C37" w14:textId="77777777" w:rsidR="00FA4FCE" w:rsidRDefault="00FA4FCE">
      <w:pPr>
        <w:pStyle w:val="BodyText"/>
        <w:rPr>
          <w:sz w:val="18"/>
        </w:rPr>
      </w:pPr>
    </w:p>
    <w:p w14:paraId="54207923" w14:textId="77777777" w:rsidR="00FA4FCE" w:rsidRDefault="00FA4FCE">
      <w:pPr>
        <w:pStyle w:val="BodyText"/>
        <w:rPr>
          <w:sz w:val="18"/>
        </w:rPr>
      </w:pPr>
    </w:p>
    <w:p w14:paraId="7CD427C6" w14:textId="77777777" w:rsidR="00FA4FCE" w:rsidRDefault="00FA4FCE">
      <w:pPr>
        <w:pStyle w:val="BodyText"/>
        <w:rPr>
          <w:sz w:val="18"/>
        </w:rPr>
      </w:pPr>
    </w:p>
    <w:p w14:paraId="7206E4FE" w14:textId="77777777" w:rsidR="00FA4FCE" w:rsidRDefault="00FA4FCE">
      <w:pPr>
        <w:pStyle w:val="BodyText"/>
        <w:spacing w:before="6"/>
        <w:rPr>
          <w:sz w:val="26"/>
        </w:rPr>
      </w:pPr>
    </w:p>
    <w:p w14:paraId="0D8BCD1A" w14:textId="77777777" w:rsidR="00FA4FCE" w:rsidRDefault="009C32EE">
      <w:pPr>
        <w:spacing w:line="252" w:lineRule="auto"/>
        <w:ind w:left="336" w:right="-18" w:hanging="59"/>
        <w:rPr>
          <w:rFonts w:ascii="Calibri"/>
          <w:sz w:val="13"/>
        </w:rPr>
      </w:pPr>
      <w:r>
        <w:rPr>
          <w:rFonts w:ascii="Calibri"/>
          <w:color w:val="9A9A9E"/>
          <w:w w:val="105"/>
          <w:sz w:val="13"/>
        </w:rPr>
        <w:t>Bond</w:t>
      </w:r>
      <w:r>
        <w:rPr>
          <w:rFonts w:ascii="Calibri"/>
          <w:color w:val="9A9A9E"/>
          <w:spacing w:val="-29"/>
          <w:w w:val="105"/>
          <w:sz w:val="13"/>
        </w:rPr>
        <w:t xml:space="preserve"> </w:t>
      </w:r>
      <w:r>
        <w:rPr>
          <w:rFonts w:ascii="Calibri"/>
          <w:color w:val="9A9A9E"/>
          <w:w w:val="105"/>
          <w:sz w:val="13"/>
        </w:rPr>
        <w:t>2%</w:t>
      </w:r>
    </w:p>
    <w:p w14:paraId="4748166B" w14:textId="77777777" w:rsidR="00FA4FCE" w:rsidRDefault="009C32EE">
      <w:pPr>
        <w:pStyle w:val="BodyText"/>
        <w:rPr>
          <w:rFonts w:ascii="Calibri"/>
          <w:sz w:val="18"/>
        </w:rPr>
      </w:pPr>
      <w:r>
        <w:br w:type="column"/>
      </w:r>
    </w:p>
    <w:p w14:paraId="3390D4A6" w14:textId="77777777" w:rsidR="00FA4FCE" w:rsidRDefault="00FA4FCE">
      <w:pPr>
        <w:pStyle w:val="BodyText"/>
        <w:rPr>
          <w:rFonts w:ascii="Calibri"/>
          <w:sz w:val="18"/>
        </w:rPr>
      </w:pPr>
    </w:p>
    <w:p w14:paraId="563AAC9C" w14:textId="77777777" w:rsidR="00FA4FCE" w:rsidRDefault="00FA4FCE">
      <w:pPr>
        <w:pStyle w:val="BodyText"/>
        <w:rPr>
          <w:rFonts w:ascii="Calibri"/>
          <w:sz w:val="18"/>
        </w:rPr>
      </w:pPr>
    </w:p>
    <w:p w14:paraId="23FCC161" w14:textId="77777777" w:rsidR="00FA4FCE" w:rsidRDefault="00FA4FCE">
      <w:pPr>
        <w:pStyle w:val="BodyText"/>
        <w:rPr>
          <w:rFonts w:ascii="Calibri"/>
          <w:sz w:val="18"/>
        </w:rPr>
      </w:pPr>
    </w:p>
    <w:p w14:paraId="32935E83" w14:textId="77777777" w:rsidR="00FA4FCE" w:rsidRDefault="00FA4FCE">
      <w:pPr>
        <w:pStyle w:val="BodyText"/>
        <w:rPr>
          <w:rFonts w:ascii="Calibri"/>
          <w:sz w:val="18"/>
        </w:rPr>
      </w:pPr>
    </w:p>
    <w:p w14:paraId="5A9D8AE0" w14:textId="77777777" w:rsidR="00FA4FCE" w:rsidRDefault="00FA4FCE">
      <w:pPr>
        <w:pStyle w:val="BodyText"/>
        <w:rPr>
          <w:rFonts w:ascii="Calibri"/>
          <w:sz w:val="18"/>
        </w:rPr>
      </w:pPr>
    </w:p>
    <w:p w14:paraId="68E5918F" w14:textId="77777777" w:rsidR="00FA4FCE" w:rsidRDefault="00FA4FCE">
      <w:pPr>
        <w:pStyle w:val="BodyText"/>
        <w:rPr>
          <w:rFonts w:ascii="Calibri"/>
          <w:sz w:val="18"/>
        </w:rPr>
      </w:pPr>
    </w:p>
    <w:p w14:paraId="4A0E0127" w14:textId="77777777" w:rsidR="00FA4FCE" w:rsidRDefault="00FA4FCE">
      <w:pPr>
        <w:pStyle w:val="BodyText"/>
        <w:rPr>
          <w:rFonts w:ascii="Calibri"/>
          <w:sz w:val="18"/>
        </w:rPr>
      </w:pPr>
    </w:p>
    <w:p w14:paraId="164F05B8" w14:textId="77777777" w:rsidR="00FA4FCE" w:rsidRDefault="00FA4FCE">
      <w:pPr>
        <w:pStyle w:val="BodyText"/>
        <w:rPr>
          <w:rFonts w:ascii="Calibri"/>
          <w:sz w:val="18"/>
        </w:rPr>
      </w:pPr>
    </w:p>
    <w:p w14:paraId="709B216F" w14:textId="77777777" w:rsidR="00FA4FCE" w:rsidRDefault="00FA4FCE">
      <w:pPr>
        <w:pStyle w:val="BodyText"/>
        <w:rPr>
          <w:rFonts w:ascii="Calibri"/>
          <w:sz w:val="18"/>
        </w:rPr>
      </w:pPr>
    </w:p>
    <w:p w14:paraId="0A5E8501" w14:textId="77777777" w:rsidR="00FA4FCE" w:rsidRDefault="00FA4FCE">
      <w:pPr>
        <w:pStyle w:val="BodyText"/>
        <w:rPr>
          <w:rFonts w:ascii="Calibri"/>
          <w:sz w:val="18"/>
        </w:rPr>
      </w:pPr>
    </w:p>
    <w:p w14:paraId="67213D92" w14:textId="77777777" w:rsidR="00FA4FCE" w:rsidRDefault="00FA4FCE">
      <w:pPr>
        <w:pStyle w:val="BodyText"/>
        <w:rPr>
          <w:rFonts w:ascii="Calibri"/>
          <w:sz w:val="18"/>
        </w:rPr>
      </w:pPr>
    </w:p>
    <w:p w14:paraId="0143EB73" w14:textId="77777777" w:rsidR="00FA4FCE" w:rsidRDefault="00FA4FCE">
      <w:pPr>
        <w:pStyle w:val="BodyText"/>
        <w:spacing w:before="7"/>
        <w:rPr>
          <w:rFonts w:ascii="Calibri"/>
          <w:sz w:val="14"/>
        </w:rPr>
      </w:pPr>
    </w:p>
    <w:p w14:paraId="25AC535A" w14:textId="77777777" w:rsidR="00FA4FCE" w:rsidRDefault="009C32EE">
      <w:pPr>
        <w:spacing w:line="252" w:lineRule="auto"/>
        <w:ind w:left="133" w:right="905" w:hanging="30"/>
        <w:rPr>
          <w:rFonts w:ascii="Calibri"/>
          <w:sz w:val="13"/>
        </w:rPr>
      </w:pPr>
      <w:r>
        <w:rPr>
          <w:rFonts w:ascii="Calibri"/>
          <w:color w:val="9A9A9E"/>
          <w:w w:val="105"/>
          <w:sz w:val="13"/>
        </w:rPr>
        <w:t>Stock</w:t>
      </w:r>
      <w:r>
        <w:rPr>
          <w:rFonts w:ascii="Calibri"/>
          <w:color w:val="9A9A9E"/>
          <w:spacing w:val="-29"/>
          <w:w w:val="105"/>
          <w:sz w:val="13"/>
        </w:rPr>
        <w:t xml:space="preserve"> </w:t>
      </w:r>
      <w:r>
        <w:rPr>
          <w:rFonts w:ascii="Calibri"/>
          <w:color w:val="9A9A9E"/>
          <w:w w:val="105"/>
          <w:sz w:val="13"/>
        </w:rPr>
        <w:t>41%</w:t>
      </w:r>
    </w:p>
    <w:p w14:paraId="5F065C7E" w14:textId="77777777" w:rsidR="00FA4FCE" w:rsidRDefault="00FA4FCE">
      <w:pPr>
        <w:spacing w:line="252" w:lineRule="auto"/>
        <w:rPr>
          <w:rFonts w:ascii="Calibri"/>
          <w:sz w:val="13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26" w:space="40"/>
            <w:col w:w="2332" w:space="324"/>
            <w:col w:w="569" w:space="40"/>
            <w:col w:w="1329"/>
          </w:cols>
        </w:sectPr>
      </w:pPr>
    </w:p>
    <w:p w14:paraId="121726FB" w14:textId="77777777" w:rsidR="00FA4FCE" w:rsidRDefault="00FA4FCE">
      <w:pPr>
        <w:pStyle w:val="BodyText"/>
        <w:rPr>
          <w:rFonts w:ascii="Calibri"/>
        </w:rPr>
      </w:pPr>
    </w:p>
    <w:p w14:paraId="1D3F14D9" w14:textId="77777777" w:rsidR="00FA4FCE" w:rsidRDefault="00FA4FCE">
      <w:pPr>
        <w:pStyle w:val="BodyText"/>
        <w:rPr>
          <w:rFonts w:ascii="Calibri"/>
        </w:rPr>
      </w:pPr>
    </w:p>
    <w:p w14:paraId="180F7C03" w14:textId="77777777" w:rsidR="00FA4FCE" w:rsidRDefault="00FA4FCE">
      <w:pPr>
        <w:pStyle w:val="BodyText"/>
        <w:spacing w:before="6"/>
        <w:rPr>
          <w:rFonts w:ascii="Calibri"/>
          <w:sz w:val="18"/>
        </w:rPr>
      </w:pPr>
    </w:p>
    <w:tbl>
      <w:tblPr>
        <w:tblW w:w="0" w:type="auto"/>
        <w:tblInd w:w="3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3CD8CD03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251534E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399AD257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03842056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7ED936B7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6E150283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370E5B7E" w14:textId="77777777" w:rsidR="00FA4FCE" w:rsidRDefault="009C32EE">
            <w:pPr>
              <w:pStyle w:val="TableParagraph"/>
              <w:spacing w:before="78" w:line="213" w:lineRule="auto"/>
              <w:ind w:left="168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Inception</w:t>
            </w:r>
          </w:p>
        </w:tc>
      </w:tr>
      <w:tr w:rsidR="00FA4FCE" w14:paraId="13B4DCD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43DB691" w14:textId="77777777" w:rsidR="00FA4FCE" w:rsidRDefault="009C32EE">
            <w:pPr>
              <w:pStyle w:val="TableParagraph"/>
              <w:spacing w:before="102"/>
              <w:ind w:left="69"/>
              <w:rPr>
                <w:sz w:val="11"/>
              </w:rPr>
            </w:pPr>
            <w:r>
              <w:rPr>
                <w:color w:val="595B60"/>
                <w:w w:val="105"/>
                <w:sz w:val="11"/>
              </w:rPr>
              <w:t>Edelweiss</w:t>
            </w:r>
            <w:r>
              <w:rPr>
                <w:color w:val="595B60"/>
                <w:spacing w:val="-2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Arbitrage</w:t>
            </w:r>
            <w:r>
              <w:rPr>
                <w:color w:val="595B60"/>
                <w:spacing w:val="4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Fund</w:t>
            </w:r>
            <w:r>
              <w:rPr>
                <w:color w:val="595B60"/>
                <w:spacing w:val="5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Reg</w:t>
            </w:r>
            <w:r>
              <w:rPr>
                <w:color w:val="595B60"/>
                <w:spacing w:val="5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2E91C7A5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1.5</w:t>
            </w:r>
          </w:p>
        </w:tc>
        <w:tc>
          <w:tcPr>
            <w:tcW w:w="933" w:type="dxa"/>
            <w:shd w:val="clear" w:color="auto" w:fill="E2E2E4"/>
          </w:tcPr>
          <w:p w14:paraId="29A4DF28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7.6</w:t>
            </w:r>
          </w:p>
        </w:tc>
        <w:tc>
          <w:tcPr>
            <w:tcW w:w="933" w:type="dxa"/>
            <w:shd w:val="clear" w:color="auto" w:fill="E2E2E4"/>
          </w:tcPr>
          <w:p w14:paraId="3511CFA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5.4</w:t>
            </w:r>
          </w:p>
        </w:tc>
        <w:tc>
          <w:tcPr>
            <w:tcW w:w="933" w:type="dxa"/>
            <w:shd w:val="clear" w:color="auto" w:fill="E2E2E4"/>
          </w:tcPr>
          <w:p w14:paraId="0759315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5.3</w:t>
            </w:r>
          </w:p>
        </w:tc>
        <w:tc>
          <w:tcPr>
            <w:tcW w:w="994" w:type="dxa"/>
            <w:shd w:val="clear" w:color="auto" w:fill="E2E2E4"/>
          </w:tcPr>
          <w:p w14:paraId="03C76686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6.1</w:t>
            </w:r>
          </w:p>
        </w:tc>
      </w:tr>
      <w:tr w:rsidR="00FA4FCE" w14:paraId="5A4F34D8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C8862B2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 Fund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Arbitrage Fund</w:t>
            </w:r>
          </w:p>
        </w:tc>
        <w:tc>
          <w:tcPr>
            <w:tcW w:w="933" w:type="dxa"/>
            <w:shd w:val="clear" w:color="auto" w:fill="E2E2E4"/>
          </w:tcPr>
          <w:p w14:paraId="373F0A8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</w:t>
            </w:r>
          </w:p>
        </w:tc>
        <w:tc>
          <w:tcPr>
            <w:tcW w:w="933" w:type="dxa"/>
            <w:shd w:val="clear" w:color="auto" w:fill="E2E2E4"/>
          </w:tcPr>
          <w:p w14:paraId="08848C6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  <w:tc>
          <w:tcPr>
            <w:tcW w:w="933" w:type="dxa"/>
            <w:shd w:val="clear" w:color="auto" w:fill="E2E2E4"/>
          </w:tcPr>
          <w:p w14:paraId="600C1D3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5.1</w:t>
            </w:r>
          </w:p>
        </w:tc>
        <w:tc>
          <w:tcPr>
            <w:tcW w:w="933" w:type="dxa"/>
            <w:shd w:val="clear" w:color="auto" w:fill="E2E2E4"/>
          </w:tcPr>
          <w:p w14:paraId="4BC8DAB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4.8</w:t>
            </w:r>
          </w:p>
        </w:tc>
        <w:tc>
          <w:tcPr>
            <w:tcW w:w="994" w:type="dxa"/>
            <w:shd w:val="clear" w:color="auto" w:fill="E2E2E4"/>
          </w:tcPr>
          <w:p w14:paraId="737B3FE5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5.6</w:t>
            </w:r>
          </w:p>
        </w:tc>
      </w:tr>
      <w:tr w:rsidR="00FA4FCE" w14:paraId="508D7262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BAB17AA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Nifty 50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Arbitrage Index</w:t>
            </w:r>
          </w:p>
        </w:tc>
        <w:tc>
          <w:tcPr>
            <w:tcW w:w="933" w:type="dxa"/>
            <w:shd w:val="clear" w:color="auto" w:fill="E2E2E4"/>
          </w:tcPr>
          <w:p w14:paraId="5DB79C63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</w:t>
            </w:r>
          </w:p>
        </w:tc>
        <w:tc>
          <w:tcPr>
            <w:tcW w:w="933" w:type="dxa"/>
            <w:shd w:val="clear" w:color="auto" w:fill="E2E2E4"/>
          </w:tcPr>
          <w:p w14:paraId="67F774A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8.2</w:t>
            </w:r>
          </w:p>
        </w:tc>
        <w:tc>
          <w:tcPr>
            <w:tcW w:w="933" w:type="dxa"/>
            <w:shd w:val="clear" w:color="auto" w:fill="E2E2E4"/>
          </w:tcPr>
          <w:p w14:paraId="1B44149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5.7</w:t>
            </w:r>
          </w:p>
        </w:tc>
        <w:tc>
          <w:tcPr>
            <w:tcW w:w="933" w:type="dxa"/>
            <w:shd w:val="clear" w:color="auto" w:fill="E2E2E4"/>
          </w:tcPr>
          <w:p w14:paraId="1DD60B5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5.1</w:t>
            </w:r>
          </w:p>
        </w:tc>
        <w:tc>
          <w:tcPr>
            <w:tcW w:w="994" w:type="dxa"/>
            <w:shd w:val="clear" w:color="auto" w:fill="E2E2E4"/>
          </w:tcPr>
          <w:p w14:paraId="377CF9F1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5.6</w:t>
            </w:r>
          </w:p>
        </w:tc>
      </w:tr>
    </w:tbl>
    <w:p w14:paraId="5D69FFA7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68192A4" w14:textId="77777777" w:rsidR="00FA4FCE" w:rsidRDefault="009C32EE">
      <w:pPr>
        <w:pStyle w:val="Heading1"/>
      </w:pPr>
      <w:r>
        <w:rPr>
          <w:color w:val="002134"/>
          <w:w w:val="90"/>
        </w:rPr>
        <w:lastRenderedPageBreak/>
        <w:t>Bandhan</w:t>
      </w:r>
      <w:r>
        <w:rPr>
          <w:color w:val="002134"/>
          <w:spacing w:val="55"/>
          <w:w w:val="90"/>
        </w:rPr>
        <w:t xml:space="preserve"> </w:t>
      </w:r>
      <w:r>
        <w:rPr>
          <w:color w:val="002134"/>
          <w:w w:val="90"/>
        </w:rPr>
        <w:t>Arbitrage</w:t>
      </w:r>
      <w:r>
        <w:rPr>
          <w:color w:val="002134"/>
          <w:spacing w:val="56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73E389C6" w14:textId="05A30E78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0192" behindDoc="0" locked="0" layoutInCell="1" allowOverlap="1" wp14:anchorId="62DBB06A" wp14:editId="238021F2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176020"/>
                <wp:effectExtent l="0" t="0" r="0" b="0"/>
                <wp:wrapNone/>
                <wp:docPr id="945591989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17602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4B23A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404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The scheme aims to generate low volatility return using arbitrage and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other derivatives strategies in equity markets and investments in debt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money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market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instruments.</w:t>
                            </w:r>
                          </w:p>
                          <w:p w14:paraId="26A64146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404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Large-cap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biased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equity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exposure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(fully-hedged)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improve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risk-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reward.</w:t>
                            </w:r>
                          </w:p>
                          <w:p w14:paraId="5322EAFA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404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Debt allocation is predominantly in securities with less than one year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maturity.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BB06A" id="Text Box 160" o:spid="_x0000_s1354" type="#_x0000_t202" style="position:absolute;left:0;text-align:left;margin-left:28.3pt;margin-top:24.05pt;width:332pt;height:92.6pt;z-index:1588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" fillcolor="#d8d8da" stroked="f">
                <v:textbox inset="0,0,0,0">
                  <w:txbxContent>
                    <w:p w14:paraId="5E34B23A" w14:textId="77777777" w:rsidR="00FA4FCE" w:rsidRDefault="009C32EE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404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The scheme aims to generate low volatility return using arbitrage and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other derivatives strategies in equity markets and investments in debt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money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market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instruments.</w:t>
                      </w:r>
                    </w:p>
                    <w:p w14:paraId="26A64146" w14:textId="77777777" w:rsidR="00FA4FCE" w:rsidRDefault="009C32EE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404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Large-cap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biased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equity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exposure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(fully-hedged)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improve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risk-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reward.</w:t>
                      </w:r>
                    </w:p>
                    <w:p w14:paraId="5322EAFA" w14:textId="77777777" w:rsidR="00FA4FCE" w:rsidRDefault="009C32EE"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val="left" w:pos="404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Debt allocation is predominantly in securities with less than one year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maturity.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7B2955DB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7BCFA62B" w14:textId="77777777" w:rsidR="00FA4FCE" w:rsidRDefault="009C32EE">
      <w:pPr>
        <w:ind w:right="27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6826CA50" w14:textId="77777777" w:rsidR="00FA4FCE" w:rsidRDefault="009C32EE">
      <w:pPr>
        <w:pStyle w:val="Heading5"/>
        <w:ind w:left="1738" w:right="198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332C414B" w14:textId="188200E4" w:rsidR="00FA4FCE" w:rsidRDefault="009C32EE">
      <w:pPr>
        <w:tabs>
          <w:tab w:val="left" w:pos="3855"/>
        </w:tabs>
        <w:spacing w:before="236"/>
        <w:ind w:right="255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2240" behindDoc="0" locked="0" layoutInCell="1" allowOverlap="1" wp14:anchorId="210BCD18" wp14:editId="43225E21">
                <wp:simplePos x="0" y="0"/>
                <wp:positionH relativeFrom="page">
                  <wp:posOffset>4751705</wp:posOffset>
                </wp:positionH>
                <wp:positionV relativeFrom="paragraph">
                  <wp:posOffset>318770</wp:posOffset>
                </wp:positionV>
                <wp:extent cx="2448560" cy="1862455"/>
                <wp:effectExtent l="0" t="0" r="0" b="0"/>
                <wp:wrapNone/>
                <wp:docPr id="2030628351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7D600C24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8FCFD9C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C9A0FE1" w14:textId="77777777" w:rsidR="00FA4FCE" w:rsidRDefault="009C32EE">
                                  <w:pPr>
                                    <w:pStyle w:val="TableParagraph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Nemish Sheth &amp;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Harshal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Joshi;</w:t>
                                  </w:r>
                                </w:p>
                              </w:tc>
                            </w:tr>
                            <w:tr w:rsidR="00FA4FCE" w14:paraId="4FBB76D7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8BEC66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9CD301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21st December 2006</w:t>
                                  </w:r>
                                </w:p>
                              </w:tc>
                            </w:tr>
                            <w:tr w:rsidR="00FA4FCE" w14:paraId="312D357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5CAF9D5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6DF578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57,680</w:t>
                                  </w:r>
                                </w:p>
                              </w:tc>
                            </w:tr>
                            <w:tr w:rsidR="00FA4FCE" w14:paraId="42BC73EC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E68561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  <w:p w14:paraId="73BB9DF9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FA84FB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NIFTY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50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Arbitrage PR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INR</w:t>
                                  </w:r>
                                </w:p>
                                <w:p w14:paraId="77062B6A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INF194K01649</w:t>
                                  </w:r>
                                </w:p>
                              </w:tc>
                            </w:tr>
                            <w:tr w:rsidR="00FA4FCE" w14:paraId="69A0B8BC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2B80CA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9CA86C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1.10%</w:t>
                                  </w:r>
                                </w:p>
                              </w:tc>
                            </w:tr>
                            <w:tr w:rsidR="00FA4FCE" w14:paraId="04F02366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5DBF2A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Standard Deviation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1F952F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0.66%</w:t>
                                  </w:r>
                                </w:p>
                              </w:tc>
                            </w:tr>
                            <w:tr w:rsidR="00FA4FCE" w14:paraId="1B8E55A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B8AC1E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Sharpe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53E213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-0.18</w:t>
                                  </w:r>
                                </w:p>
                              </w:tc>
                            </w:tr>
                            <w:tr w:rsidR="00FA4FCE" w14:paraId="43BE37F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E79243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3Y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86E1F9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5FB4C623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3752E2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17990C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0.30%</w:t>
                                  </w:r>
                                </w:p>
                              </w:tc>
                            </w:tr>
                          </w:tbl>
                          <w:p w14:paraId="3522197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BCD18" id="Text Box 159" o:spid="_x0000_s1355" type="#_x0000_t202" style="position:absolute;left:0;text-align:left;margin-left:374.15pt;margin-top:25.1pt;width:192.8pt;height:146.65pt;z-index:1588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7D600C24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8FCFD9C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C9A0FE1" w14:textId="77777777" w:rsidR="00FA4FCE" w:rsidRDefault="009C32EE">
                            <w:pPr>
                              <w:pStyle w:val="TableParagraph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Nemish Sheth &amp;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Harshal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Joshi;</w:t>
                            </w:r>
                          </w:p>
                        </w:tc>
                      </w:tr>
                      <w:tr w:rsidR="00FA4FCE" w14:paraId="4FBB76D7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8BEC66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9CD301B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21st December 2006</w:t>
                            </w:r>
                          </w:p>
                        </w:tc>
                      </w:tr>
                      <w:tr w:rsidR="00FA4FCE" w14:paraId="312D3573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5CAF9D5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6DF5784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57,680</w:t>
                            </w:r>
                          </w:p>
                        </w:tc>
                      </w:tr>
                      <w:tr w:rsidR="00FA4FCE" w14:paraId="42BC73EC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E68561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  <w:p w14:paraId="73BB9DF9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FA84FB1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NIFTY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50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Arbitrage PR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INR</w:t>
                            </w:r>
                          </w:p>
                          <w:p w14:paraId="77062B6A" w14:textId="77777777" w:rsidR="00FA4FCE" w:rsidRDefault="009C32EE">
                            <w:pPr>
                              <w:pStyle w:val="TableParagraph"/>
                              <w:spacing w:before="136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INF194K01649</w:t>
                            </w:r>
                          </w:p>
                        </w:tc>
                      </w:tr>
                      <w:tr w:rsidR="00FA4FCE" w14:paraId="69A0B8BC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2B80CA9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9CA86C2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1.10%</w:t>
                            </w:r>
                          </w:p>
                        </w:tc>
                      </w:tr>
                      <w:tr w:rsidR="00FA4FCE" w14:paraId="04F02366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5DBF2AA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Standard Deviation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1F952F3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0.66%</w:t>
                            </w:r>
                          </w:p>
                        </w:tc>
                      </w:tr>
                      <w:tr w:rsidR="00FA4FCE" w14:paraId="1B8E55AA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B8AC1E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Sharpe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53E213F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-0.18</w:t>
                            </w:r>
                          </w:p>
                        </w:tc>
                      </w:tr>
                      <w:tr w:rsidR="00FA4FCE" w14:paraId="43BE37F3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E79243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3Y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86E1F93" w14:textId="77777777" w:rsidR="00FA4FCE" w:rsidRDefault="009C32EE">
                            <w:pPr>
                              <w:pStyle w:val="TableParagraph"/>
                              <w:spacing w:before="59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5FB4C623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3752E2E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717990CC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0.30%</w:t>
                            </w:r>
                          </w:p>
                        </w:tc>
                      </w:tr>
                    </w:tbl>
                    <w:p w14:paraId="3522197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43D1B91B" w14:textId="77777777" w:rsidR="00FA4FCE" w:rsidRDefault="00FA4FCE">
      <w:pPr>
        <w:jc w:val="center"/>
        <w:rPr>
          <w:sz w:val="16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0" w:space="40"/>
            <w:col w:w="4600"/>
          </w:cols>
        </w:sectPr>
      </w:pPr>
    </w:p>
    <w:p w14:paraId="5FB718FF" w14:textId="77777777" w:rsidR="00FA4FCE" w:rsidRDefault="00FA4FCE">
      <w:pPr>
        <w:pStyle w:val="BodyText"/>
      </w:pPr>
    </w:p>
    <w:p w14:paraId="0E46E6D3" w14:textId="77777777" w:rsidR="00FA4FCE" w:rsidRDefault="00FA4FCE">
      <w:pPr>
        <w:pStyle w:val="BodyText"/>
      </w:pPr>
    </w:p>
    <w:p w14:paraId="5111ED9D" w14:textId="77777777" w:rsidR="00FA4FCE" w:rsidRDefault="00FA4FCE">
      <w:pPr>
        <w:pStyle w:val="BodyText"/>
        <w:spacing w:before="2"/>
        <w:rPr>
          <w:sz w:val="27"/>
        </w:rPr>
      </w:pPr>
    </w:p>
    <w:p w14:paraId="37D58C62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677581B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7B7BC8BD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5"/>
        <w:rPr>
          <w:sz w:val="20"/>
        </w:rPr>
      </w:pPr>
      <w:r>
        <w:rPr>
          <w:color w:val="595B60"/>
          <w:sz w:val="20"/>
        </w:rPr>
        <w:t>The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scheme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maintains</w:t>
      </w:r>
      <w:r>
        <w:rPr>
          <w:color w:val="595B60"/>
          <w:spacing w:val="-11"/>
          <w:sz w:val="20"/>
        </w:rPr>
        <w:t xml:space="preserve"> </w:t>
      </w:r>
      <w:r>
        <w:rPr>
          <w:color w:val="595B60"/>
          <w:sz w:val="20"/>
        </w:rPr>
        <w:t>equity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exposure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at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min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~66%-67%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(to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qualify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as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equity-oriented fund). All long exposures are completely hedged.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debt allocation is predominantly into low duration securities ~les than 1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year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maturity.</w:t>
      </w:r>
    </w:p>
    <w:p w14:paraId="56D0FF0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5"/>
        <w:rPr>
          <w:sz w:val="20"/>
        </w:rPr>
      </w:pPr>
      <w:r>
        <w:rPr>
          <w:color w:val="595B60"/>
          <w:sz w:val="20"/>
        </w:rPr>
        <w:t>All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long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equity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exposures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completely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hedged.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scheme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can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participate across the market-cap spectrum, but generally maintains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large-cap exposure around ~75-80% to ensure good risk-reward.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objective</w:t>
      </w:r>
      <w:r>
        <w:rPr>
          <w:color w:val="595B60"/>
          <w:spacing w:val="-14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roll-over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trades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as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much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as</w:t>
      </w:r>
      <w:r>
        <w:rPr>
          <w:color w:val="595B60"/>
          <w:spacing w:val="-14"/>
          <w:sz w:val="20"/>
        </w:rPr>
        <w:t xml:space="preserve"> </w:t>
      </w:r>
      <w:r>
        <w:rPr>
          <w:color w:val="595B60"/>
          <w:sz w:val="20"/>
        </w:rPr>
        <w:t>possible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minimize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cost</w:t>
      </w:r>
      <w:r>
        <w:rPr>
          <w:color w:val="595B60"/>
          <w:spacing w:val="-13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exiting and re-entering new contracts. Overall churn is kept low 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unless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warranted.</w:t>
      </w:r>
    </w:p>
    <w:p w14:paraId="2AD5BACB" w14:textId="77777777" w:rsidR="00FA4FCE" w:rsidRDefault="009C32EE">
      <w:pPr>
        <w:pStyle w:val="Heading4"/>
        <w:tabs>
          <w:tab w:val="left" w:pos="6925"/>
        </w:tabs>
        <w:spacing w:before="133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646BB724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The scheme invests in derivatives and long equities. In addition to being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exposed to equity market risks, the scheme is also exposed to basis risks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arising due to its use of derivatives. The scheme’s performance can be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impacted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bouts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intermittent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volatility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periods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excessive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inflows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into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arbitrage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segment.</w:t>
      </w:r>
    </w:p>
    <w:p w14:paraId="135DBF2A" w14:textId="77777777" w:rsidR="00FA4FCE" w:rsidRDefault="009C32EE">
      <w:pPr>
        <w:pStyle w:val="Heading4"/>
        <w:tabs>
          <w:tab w:val="left" w:pos="6925"/>
        </w:tabs>
        <w:spacing w:before="133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0E7B74FE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  <w:w w:val="95"/>
        </w:rPr>
        <w:t>The FM follows a conservative ideology with limited churn in the portfolio. For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the period ending 29th February, 2024, the fund’s long-term performance has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been consistent, though some underperformance can be seen in the short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term.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scheme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has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outperformed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its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peers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across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all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time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frames.</w:t>
      </w:r>
    </w:p>
    <w:p w14:paraId="3143F9BC" w14:textId="77777777" w:rsidR="00FA4FCE" w:rsidRDefault="009C32EE">
      <w:pPr>
        <w:pStyle w:val="BodyText"/>
        <w:spacing w:before="16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17D06363" w14:textId="77777777" w:rsidR="00FA4FCE" w:rsidRDefault="009C32EE">
      <w:pPr>
        <w:pStyle w:val="BodyText"/>
        <w:spacing w:before="44" w:line="237" w:lineRule="auto"/>
        <w:ind w:left="291" w:right="6"/>
        <w:jc w:val="both"/>
      </w:pPr>
      <w:r>
        <w:rPr>
          <w:color w:val="595B60"/>
        </w:rPr>
        <w:t>The average yield of the arbitrage portion of the Arbitrage fund is ~ 8.70%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approx.</w:t>
      </w:r>
      <w:r>
        <w:rPr>
          <w:color w:val="595B60"/>
          <w:spacing w:val="28"/>
        </w:rPr>
        <w:t xml:space="preserve"> </w:t>
      </w:r>
      <w:r>
        <w:rPr>
          <w:color w:val="595B60"/>
        </w:rPr>
        <w:t>67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bps.</w:t>
      </w:r>
      <w:r>
        <w:rPr>
          <w:color w:val="595B60"/>
          <w:spacing w:val="24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yield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28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debt</w:t>
      </w:r>
      <w:r>
        <w:rPr>
          <w:color w:val="595B60"/>
          <w:spacing w:val="28"/>
        </w:rPr>
        <w:t xml:space="preserve"> </w:t>
      </w:r>
      <w:r>
        <w:rPr>
          <w:color w:val="595B60"/>
        </w:rPr>
        <w:t>portion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28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27"/>
        </w:rPr>
        <w:t xml:space="preserve"> </w:t>
      </w:r>
      <w:r>
        <w:rPr>
          <w:color w:val="595B60"/>
        </w:rPr>
        <w:t>is</w:t>
      </w:r>
    </w:p>
    <w:p w14:paraId="30818862" w14:textId="77777777" w:rsidR="00FA4FCE" w:rsidRDefault="009C32EE">
      <w:pPr>
        <w:pStyle w:val="BodyText"/>
        <w:spacing w:line="237" w:lineRule="auto"/>
        <w:ind w:left="291" w:right="6"/>
        <w:jc w:val="both"/>
      </w:pPr>
      <w:r>
        <w:rPr>
          <w:color w:val="595B60"/>
        </w:rPr>
        <w:t>~7.58%. The weighted average yield (blended yield) is ~8.33%. February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was quite a rollercoaster, kicking off with a slow start and then seeing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index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climb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above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22k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mark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latter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part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month.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However,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this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higher level acted as a selling point, and the market ended below the 22k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mark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at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expiry.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Small-caps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stole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spotlight,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fuelled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strong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support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HNIs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retail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investors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but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towards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month's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end,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profit-taking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occurred</w:t>
      </w:r>
      <w:r>
        <w:rPr>
          <w:color w:val="595B60"/>
          <w:spacing w:val="-50"/>
        </w:rPr>
        <w:t xml:space="preserve"> </w:t>
      </w:r>
      <w:r>
        <w:rPr>
          <w:color w:val="595B60"/>
          <w:w w:val="95"/>
        </w:rPr>
        <w:t>after AMFI urged MFs to be more cautious about deploying funds in this area,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aiming to moderate flows in these schemes.At the start of March series, Open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Interest has been high on Auto, Capital Goods, Chemical, Energy, IT, Pharma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Realty.</w:t>
      </w:r>
    </w:p>
    <w:p w14:paraId="7459F303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39CCAB02" w14:textId="77777777" w:rsidR="00FA4FCE" w:rsidRDefault="00FA4FCE">
      <w:pPr>
        <w:pStyle w:val="BodyText"/>
        <w:rPr>
          <w:sz w:val="16"/>
        </w:rPr>
      </w:pPr>
    </w:p>
    <w:p w14:paraId="7BC93B5F" w14:textId="77777777" w:rsidR="00FA4FCE" w:rsidRDefault="00FA4FCE">
      <w:pPr>
        <w:pStyle w:val="BodyText"/>
        <w:rPr>
          <w:sz w:val="16"/>
        </w:rPr>
      </w:pPr>
    </w:p>
    <w:p w14:paraId="71F7AEEF" w14:textId="77777777" w:rsidR="00FA4FCE" w:rsidRDefault="00FA4FCE">
      <w:pPr>
        <w:pStyle w:val="BodyText"/>
        <w:rPr>
          <w:sz w:val="16"/>
        </w:rPr>
      </w:pPr>
    </w:p>
    <w:p w14:paraId="45FEF7BE" w14:textId="77777777" w:rsidR="00FA4FCE" w:rsidRDefault="00FA4FCE">
      <w:pPr>
        <w:pStyle w:val="BodyText"/>
        <w:rPr>
          <w:sz w:val="16"/>
        </w:rPr>
      </w:pPr>
    </w:p>
    <w:p w14:paraId="617303AC" w14:textId="77777777" w:rsidR="00FA4FCE" w:rsidRDefault="00FA4FCE">
      <w:pPr>
        <w:pStyle w:val="BodyText"/>
        <w:rPr>
          <w:sz w:val="16"/>
        </w:rPr>
      </w:pPr>
    </w:p>
    <w:p w14:paraId="1460BA8C" w14:textId="77777777" w:rsidR="00FA4FCE" w:rsidRDefault="00FA4FCE">
      <w:pPr>
        <w:pStyle w:val="BodyText"/>
        <w:rPr>
          <w:sz w:val="16"/>
        </w:rPr>
      </w:pPr>
    </w:p>
    <w:p w14:paraId="5DE15743" w14:textId="77777777" w:rsidR="00FA4FCE" w:rsidRDefault="00FA4FCE">
      <w:pPr>
        <w:pStyle w:val="BodyText"/>
        <w:rPr>
          <w:sz w:val="16"/>
        </w:rPr>
      </w:pPr>
    </w:p>
    <w:p w14:paraId="28DD8D58" w14:textId="77777777" w:rsidR="00FA4FCE" w:rsidRDefault="00FA4FCE">
      <w:pPr>
        <w:pStyle w:val="BodyText"/>
        <w:rPr>
          <w:sz w:val="16"/>
        </w:rPr>
      </w:pPr>
    </w:p>
    <w:p w14:paraId="568420F0" w14:textId="77777777" w:rsidR="00FA4FCE" w:rsidRDefault="00FA4FCE">
      <w:pPr>
        <w:pStyle w:val="BodyText"/>
        <w:rPr>
          <w:sz w:val="16"/>
        </w:rPr>
      </w:pPr>
    </w:p>
    <w:p w14:paraId="25F08B54" w14:textId="77777777" w:rsidR="00FA4FCE" w:rsidRDefault="00FA4FCE">
      <w:pPr>
        <w:pStyle w:val="BodyText"/>
        <w:rPr>
          <w:sz w:val="16"/>
        </w:rPr>
      </w:pPr>
    </w:p>
    <w:p w14:paraId="181DDDD3" w14:textId="77777777" w:rsidR="00FA4FCE" w:rsidRDefault="00FA4FCE">
      <w:pPr>
        <w:pStyle w:val="BodyText"/>
        <w:rPr>
          <w:sz w:val="16"/>
        </w:rPr>
      </w:pPr>
    </w:p>
    <w:p w14:paraId="4CD3A5FE" w14:textId="77777777" w:rsidR="00FA4FCE" w:rsidRDefault="00FA4FCE">
      <w:pPr>
        <w:pStyle w:val="BodyText"/>
        <w:spacing w:before="7"/>
        <w:rPr>
          <w:sz w:val="14"/>
        </w:rPr>
      </w:pPr>
    </w:p>
    <w:p w14:paraId="6E93DFE8" w14:textId="77777777" w:rsidR="00FA4FCE" w:rsidRDefault="009C32EE">
      <w:pPr>
        <w:spacing w:before="1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A01B0EE" w14:textId="77777777" w:rsidR="00FA4FCE" w:rsidRDefault="00FA4FCE">
      <w:pPr>
        <w:pStyle w:val="BodyText"/>
        <w:rPr>
          <w:sz w:val="16"/>
        </w:rPr>
      </w:pPr>
    </w:p>
    <w:p w14:paraId="6DED78CB" w14:textId="77777777" w:rsidR="00FA4FCE" w:rsidRDefault="00FA4FCE">
      <w:pPr>
        <w:pStyle w:val="BodyText"/>
        <w:rPr>
          <w:sz w:val="16"/>
        </w:rPr>
      </w:pPr>
    </w:p>
    <w:p w14:paraId="4A3FF7E2" w14:textId="77777777" w:rsidR="00FA4FCE" w:rsidRDefault="00FA4FCE">
      <w:pPr>
        <w:pStyle w:val="BodyText"/>
        <w:rPr>
          <w:sz w:val="16"/>
        </w:rPr>
      </w:pPr>
    </w:p>
    <w:p w14:paraId="131587EC" w14:textId="77777777" w:rsidR="00FA4FCE" w:rsidRDefault="00FA4FCE">
      <w:pPr>
        <w:pStyle w:val="BodyText"/>
        <w:rPr>
          <w:sz w:val="16"/>
        </w:rPr>
      </w:pPr>
    </w:p>
    <w:p w14:paraId="3C0C3503" w14:textId="77777777" w:rsidR="00FA4FCE" w:rsidRDefault="00FA4FCE">
      <w:pPr>
        <w:pStyle w:val="BodyText"/>
        <w:spacing w:before="6"/>
        <w:rPr>
          <w:sz w:val="13"/>
        </w:rPr>
      </w:pPr>
    </w:p>
    <w:p w14:paraId="3B5A8A7C" w14:textId="12604245" w:rsidR="00FA4FCE" w:rsidRDefault="009C32EE">
      <w:pPr>
        <w:spacing w:before="1"/>
        <w:ind w:left="555" w:right="1476" w:hanging="10"/>
        <w:rPr>
          <w:rFonts w:ascii="Calibri"/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79680" behindDoc="0" locked="0" layoutInCell="1" allowOverlap="1" wp14:anchorId="5CC7CB7D" wp14:editId="33DBCD50">
                <wp:simplePos x="0" y="0"/>
                <wp:positionH relativeFrom="page">
                  <wp:posOffset>5129530</wp:posOffset>
                </wp:positionH>
                <wp:positionV relativeFrom="paragraph">
                  <wp:posOffset>-447675</wp:posOffset>
                </wp:positionV>
                <wp:extent cx="1631315" cy="1631315"/>
                <wp:effectExtent l="0" t="0" r="0" b="0"/>
                <wp:wrapNone/>
                <wp:docPr id="510216846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1315" cy="1631315"/>
                          <a:chOff x="8078" y="-705"/>
                          <a:chExt cx="2569" cy="2569"/>
                        </a:xfrm>
                      </wpg:grpSpPr>
                      <wps:wsp>
                        <wps:cNvPr id="12659998" name="Freeform 158"/>
                        <wps:cNvSpPr>
                          <a:spLocks/>
                        </wps:cNvSpPr>
                        <wps:spPr bwMode="auto">
                          <a:xfrm>
                            <a:off x="9362" y="-706"/>
                            <a:ext cx="1285" cy="2356"/>
                          </a:xfrm>
                          <a:custGeom>
                            <a:avLst/>
                            <a:gdLst>
                              <a:gd name="T0" fmla="+- 0 9717 9362"/>
                              <a:gd name="T1" fmla="*/ T0 w 1285"/>
                              <a:gd name="T2" fmla="+- 0 1115 -705"/>
                              <a:gd name="T3" fmla="*/ 1115 h 2356"/>
                              <a:gd name="T4" fmla="+- 0 9837 9362"/>
                              <a:gd name="T5" fmla="*/ T4 w 1285"/>
                              <a:gd name="T6" fmla="+- 0 1011 -705"/>
                              <a:gd name="T7" fmla="*/ 1011 h 2356"/>
                              <a:gd name="T8" fmla="+- 0 9928 9362"/>
                              <a:gd name="T9" fmla="*/ T8 w 1285"/>
                              <a:gd name="T10" fmla="+- 0 883 -705"/>
                              <a:gd name="T11" fmla="*/ 883 h 2356"/>
                              <a:gd name="T12" fmla="+- 0 9985 9362"/>
                              <a:gd name="T13" fmla="*/ T12 w 1285"/>
                              <a:gd name="T14" fmla="+- 0 737 -705"/>
                              <a:gd name="T15" fmla="*/ 737 h 2356"/>
                              <a:gd name="T16" fmla="+- 0 10004 9362"/>
                              <a:gd name="T17" fmla="*/ T16 w 1285"/>
                              <a:gd name="T18" fmla="+- 0 579 -705"/>
                              <a:gd name="T19" fmla="*/ 579 h 2356"/>
                              <a:gd name="T20" fmla="+- 0 9987 9362"/>
                              <a:gd name="T21" fmla="*/ T20 w 1285"/>
                              <a:gd name="T22" fmla="+- 0 432 -705"/>
                              <a:gd name="T23" fmla="*/ 432 h 2356"/>
                              <a:gd name="T24" fmla="+- 0 9939 9362"/>
                              <a:gd name="T25" fmla="*/ T24 w 1285"/>
                              <a:gd name="T26" fmla="+- 0 297 -705"/>
                              <a:gd name="T27" fmla="*/ 297 h 2356"/>
                              <a:gd name="T28" fmla="+- 0 9863 9362"/>
                              <a:gd name="T29" fmla="*/ T28 w 1285"/>
                              <a:gd name="T30" fmla="+- 0 178 -705"/>
                              <a:gd name="T31" fmla="*/ 178 h 2356"/>
                              <a:gd name="T32" fmla="+- 0 9764 9362"/>
                              <a:gd name="T33" fmla="*/ T32 w 1285"/>
                              <a:gd name="T34" fmla="+- 0 78 -705"/>
                              <a:gd name="T35" fmla="*/ 78 h 2356"/>
                              <a:gd name="T36" fmla="+- 0 9644 9362"/>
                              <a:gd name="T37" fmla="*/ T36 w 1285"/>
                              <a:gd name="T38" fmla="+- 0 3 -705"/>
                              <a:gd name="T39" fmla="*/ 3 h 2356"/>
                              <a:gd name="T40" fmla="+- 0 9509 9362"/>
                              <a:gd name="T41" fmla="*/ T40 w 1285"/>
                              <a:gd name="T42" fmla="+- 0 -46 -705"/>
                              <a:gd name="T43" fmla="*/ -46 h 2356"/>
                              <a:gd name="T44" fmla="+- 0 9362 9362"/>
                              <a:gd name="T45" fmla="*/ T44 w 1285"/>
                              <a:gd name="T46" fmla="+- 0 -63 -705"/>
                              <a:gd name="T47" fmla="*/ -63 h 2356"/>
                              <a:gd name="T48" fmla="+- 0 9442 9362"/>
                              <a:gd name="T49" fmla="*/ T48 w 1285"/>
                              <a:gd name="T50" fmla="+- 0 -703 -705"/>
                              <a:gd name="T51" fmla="*/ -703 h 2356"/>
                              <a:gd name="T52" fmla="+- 0 9601 9362"/>
                              <a:gd name="T53" fmla="*/ T52 w 1285"/>
                              <a:gd name="T54" fmla="+- 0 -683 -705"/>
                              <a:gd name="T55" fmla="*/ -683 h 2356"/>
                              <a:gd name="T56" fmla="+- 0 9754 9362"/>
                              <a:gd name="T57" fmla="*/ T56 w 1285"/>
                              <a:gd name="T58" fmla="+- 0 -644 -705"/>
                              <a:gd name="T59" fmla="*/ -644 h 2356"/>
                              <a:gd name="T60" fmla="+- 0 9900 9362"/>
                              <a:gd name="T61" fmla="*/ T60 w 1285"/>
                              <a:gd name="T62" fmla="+- 0 -587 -705"/>
                              <a:gd name="T63" fmla="*/ -587 h 2356"/>
                              <a:gd name="T64" fmla="+- 0 10038 9362"/>
                              <a:gd name="T65" fmla="*/ T64 w 1285"/>
                              <a:gd name="T66" fmla="+- 0 -513 -705"/>
                              <a:gd name="T67" fmla="*/ -513 h 2356"/>
                              <a:gd name="T68" fmla="+- 0 10166 9362"/>
                              <a:gd name="T69" fmla="*/ T68 w 1285"/>
                              <a:gd name="T70" fmla="+- 0 -422 -705"/>
                              <a:gd name="T71" fmla="*/ -422 h 2356"/>
                              <a:gd name="T72" fmla="+- 0 10283 9362"/>
                              <a:gd name="T73" fmla="*/ T72 w 1285"/>
                              <a:gd name="T74" fmla="+- 0 -316 -705"/>
                              <a:gd name="T75" fmla="*/ -316 h 2356"/>
                              <a:gd name="T76" fmla="+- 0 10387 9362"/>
                              <a:gd name="T77" fmla="*/ T76 w 1285"/>
                              <a:gd name="T78" fmla="+- 0 -195 -705"/>
                              <a:gd name="T79" fmla="*/ -195 h 2356"/>
                              <a:gd name="T80" fmla="+- 0 10473 9362"/>
                              <a:gd name="T81" fmla="*/ T80 w 1285"/>
                              <a:gd name="T82" fmla="+- 0 -65 -705"/>
                              <a:gd name="T83" fmla="*/ -65 h 2356"/>
                              <a:gd name="T84" fmla="+- 0 10540 9362"/>
                              <a:gd name="T85" fmla="*/ T84 w 1285"/>
                              <a:gd name="T86" fmla="+- 0 67 -705"/>
                              <a:gd name="T87" fmla="*/ 67 h 2356"/>
                              <a:gd name="T88" fmla="+- 0 10590 9362"/>
                              <a:gd name="T89" fmla="*/ T88 w 1285"/>
                              <a:gd name="T90" fmla="+- 0 204 -705"/>
                              <a:gd name="T91" fmla="*/ 204 h 2356"/>
                              <a:gd name="T92" fmla="+- 0 10625 9362"/>
                              <a:gd name="T93" fmla="*/ T92 w 1285"/>
                              <a:gd name="T94" fmla="+- 0 344 -705"/>
                              <a:gd name="T95" fmla="*/ 344 h 2356"/>
                              <a:gd name="T96" fmla="+- 0 10643 9362"/>
                              <a:gd name="T97" fmla="*/ T96 w 1285"/>
                              <a:gd name="T98" fmla="+- 0 485 -705"/>
                              <a:gd name="T99" fmla="*/ 485 h 2356"/>
                              <a:gd name="T100" fmla="+- 0 10645 9362"/>
                              <a:gd name="T101" fmla="*/ T100 w 1285"/>
                              <a:gd name="T102" fmla="+- 0 626 -705"/>
                              <a:gd name="T103" fmla="*/ 626 h 2356"/>
                              <a:gd name="T104" fmla="+- 0 10633 9362"/>
                              <a:gd name="T105" fmla="*/ T104 w 1285"/>
                              <a:gd name="T106" fmla="+- 0 767 -705"/>
                              <a:gd name="T107" fmla="*/ 767 h 2356"/>
                              <a:gd name="T108" fmla="+- 0 10604 9362"/>
                              <a:gd name="T109" fmla="*/ T108 w 1285"/>
                              <a:gd name="T110" fmla="+- 0 905 -705"/>
                              <a:gd name="T111" fmla="*/ 905 h 2356"/>
                              <a:gd name="T112" fmla="+- 0 10561 9362"/>
                              <a:gd name="T113" fmla="*/ T112 w 1285"/>
                              <a:gd name="T114" fmla="+- 0 1039 -705"/>
                              <a:gd name="T115" fmla="*/ 1039 h 2356"/>
                              <a:gd name="T116" fmla="+- 0 10504 9362"/>
                              <a:gd name="T117" fmla="*/ T116 w 1285"/>
                              <a:gd name="T118" fmla="+- 0 1168 -705"/>
                              <a:gd name="T119" fmla="*/ 1168 h 2356"/>
                              <a:gd name="T120" fmla="+- 0 10432 9362"/>
                              <a:gd name="T121" fmla="*/ T120 w 1285"/>
                              <a:gd name="T122" fmla="+- 0 1291 -705"/>
                              <a:gd name="T123" fmla="*/ 1291 h 2356"/>
                              <a:gd name="T124" fmla="+- 0 10346 9362"/>
                              <a:gd name="T125" fmla="*/ T124 w 1285"/>
                              <a:gd name="T126" fmla="+- 0 1406 -705"/>
                              <a:gd name="T127" fmla="*/ 1406 h 2356"/>
                              <a:gd name="T128" fmla="+- 0 10246 9362"/>
                              <a:gd name="T129" fmla="*/ T128 w 1285"/>
                              <a:gd name="T130" fmla="+- 0 1512 -705"/>
                              <a:gd name="T131" fmla="*/ 1512 h 2356"/>
                              <a:gd name="T132" fmla="+- 0 10132 9362"/>
                              <a:gd name="T133" fmla="*/ T132 w 1285"/>
                              <a:gd name="T134" fmla="+- 0 1607 -705"/>
                              <a:gd name="T135" fmla="*/ 1607 h 23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285" h="2356">
                                <a:moveTo>
                                  <a:pt x="709" y="2356"/>
                                </a:moveTo>
                                <a:lnTo>
                                  <a:pt x="355" y="1820"/>
                                </a:lnTo>
                                <a:lnTo>
                                  <a:pt x="419" y="1772"/>
                                </a:lnTo>
                                <a:lnTo>
                                  <a:pt x="475" y="1716"/>
                                </a:lnTo>
                                <a:lnTo>
                                  <a:pt x="525" y="1655"/>
                                </a:lnTo>
                                <a:lnTo>
                                  <a:pt x="566" y="1588"/>
                                </a:lnTo>
                                <a:lnTo>
                                  <a:pt x="599" y="1517"/>
                                </a:lnTo>
                                <a:lnTo>
                                  <a:pt x="623" y="1442"/>
                                </a:lnTo>
                                <a:lnTo>
                                  <a:pt x="637" y="1364"/>
                                </a:lnTo>
                                <a:lnTo>
                                  <a:pt x="642" y="1284"/>
                                </a:lnTo>
                                <a:lnTo>
                                  <a:pt x="638" y="1209"/>
                                </a:lnTo>
                                <a:lnTo>
                                  <a:pt x="625" y="1137"/>
                                </a:lnTo>
                                <a:lnTo>
                                  <a:pt x="605" y="1068"/>
                                </a:lnTo>
                                <a:lnTo>
                                  <a:pt x="577" y="1002"/>
                                </a:lnTo>
                                <a:lnTo>
                                  <a:pt x="542" y="940"/>
                                </a:lnTo>
                                <a:lnTo>
                                  <a:pt x="501" y="883"/>
                                </a:lnTo>
                                <a:lnTo>
                                  <a:pt x="454" y="830"/>
                                </a:lnTo>
                                <a:lnTo>
                                  <a:pt x="402" y="783"/>
                                </a:lnTo>
                                <a:lnTo>
                                  <a:pt x="344" y="742"/>
                                </a:lnTo>
                                <a:lnTo>
                                  <a:pt x="282" y="708"/>
                                </a:lnTo>
                                <a:lnTo>
                                  <a:pt x="217" y="680"/>
                                </a:lnTo>
                                <a:lnTo>
                                  <a:pt x="147" y="659"/>
                                </a:lnTo>
                                <a:lnTo>
                                  <a:pt x="75" y="647"/>
                                </a:lnTo>
                                <a:lnTo>
                                  <a:pt x="0" y="642"/>
                                </a:lnTo>
                                <a:lnTo>
                                  <a:pt x="0" y="0"/>
                                </a:lnTo>
                                <a:lnTo>
                                  <a:pt x="80" y="2"/>
                                </a:lnTo>
                                <a:lnTo>
                                  <a:pt x="160" y="10"/>
                                </a:lnTo>
                                <a:lnTo>
                                  <a:pt x="239" y="22"/>
                                </a:lnTo>
                                <a:lnTo>
                                  <a:pt x="316" y="39"/>
                                </a:lnTo>
                                <a:lnTo>
                                  <a:pt x="392" y="61"/>
                                </a:lnTo>
                                <a:lnTo>
                                  <a:pt x="466" y="87"/>
                                </a:lnTo>
                                <a:lnTo>
                                  <a:pt x="538" y="118"/>
                                </a:lnTo>
                                <a:lnTo>
                                  <a:pt x="608" y="153"/>
                                </a:lnTo>
                                <a:lnTo>
                                  <a:pt x="676" y="192"/>
                                </a:lnTo>
                                <a:lnTo>
                                  <a:pt x="741" y="236"/>
                                </a:lnTo>
                                <a:lnTo>
                                  <a:pt x="804" y="283"/>
                                </a:lnTo>
                                <a:lnTo>
                                  <a:pt x="864" y="334"/>
                                </a:lnTo>
                                <a:lnTo>
                                  <a:pt x="921" y="389"/>
                                </a:lnTo>
                                <a:lnTo>
                                  <a:pt x="974" y="448"/>
                                </a:lnTo>
                                <a:lnTo>
                                  <a:pt x="1025" y="510"/>
                                </a:lnTo>
                                <a:lnTo>
                                  <a:pt x="1071" y="576"/>
                                </a:lnTo>
                                <a:lnTo>
                                  <a:pt x="1111" y="640"/>
                                </a:lnTo>
                                <a:lnTo>
                                  <a:pt x="1146" y="706"/>
                                </a:lnTo>
                                <a:lnTo>
                                  <a:pt x="1178" y="772"/>
                                </a:lnTo>
                                <a:lnTo>
                                  <a:pt x="1205" y="840"/>
                                </a:lnTo>
                                <a:lnTo>
                                  <a:pt x="1228" y="909"/>
                                </a:lnTo>
                                <a:lnTo>
                                  <a:pt x="1248" y="979"/>
                                </a:lnTo>
                                <a:lnTo>
                                  <a:pt x="1263" y="1049"/>
                                </a:lnTo>
                                <a:lnTo>
                                  <a:pt x="1274" y="1119"/>
                                </a:lnTo>
                                <a:lnTo>
                                  <a:pt x="1281" y="1190"/>
                                </a:lnTo>
                                <a:lnTo>
                                  <a:pt x="1284" y="1261"/>
                                </a:lnTo>
                                <a:lnTo>
                                  <a:pt x="1283" y="1331"/>
                                </a:lnTo>
                                <a:lnTo>
                                  <a:pt x="1279" y="1402"/>
                                </a:lnTo>
                                <a:lnTo>
                                  <a:pt x="1271" y="1472"/>
                                </a:lnTo>
                                <a:lnTo>
                                  <a:pt x="1258" y="1541"/>
                                </a:lnTo>
                                <a:lnTo>
                                  <a:pt x="1242" y="1610"/>
                                </a:lnTo>
                                <a:lnTo>
                                  <a:pt x="1223" y="1677"/>
                                </a:lnTo>
                                <a:lnTo>
                                  <a:pt x="1199" y="1744"/>
                                </a:lnTo>
                                <a:lnTo>
                                  <a:pt x="1172" y="1809"/>
                                </a:lnTo>
                                <a:lnTo>
                                  <a:pt x="1142" y="1873"/>
                                </a:lnTo>
                                <a:lnTo>
                                  <a:pt x="1108" y="1935"/>
                                </a:lnTo>
                                <a:lnTo>
                                  <a:pt x="1070" y="1996"/>
                                </a:lnTo>
                                <a:lnTo>
                                  <a:pt x="1029" y="2054"/>
                                </a:lnTo>
                                <a:lnTo>
                                  <a:pt x="984" y="2111"/>
                                </a:lnTo>
                                <a:lnTo>
                                  <a:pt x="936" y="2165"/>
                                </a:lnTo>
                                <a:lnTo>
                                  <a:pt x="884" y="2217"/>
                                </a:lnTo>
                                <a:lnTo>
                                  <a:pt x="829" y="2266"/>
                                </a:lnTo>
                                <a:lnTo>
                                  <a:pt x="770" y="2312"/>
                                </a:lnTo>
                                <a:lnTo>
                                  <a:pt x="709" y="2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77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3491338" name="Freeform 157"/>
                        <wps:cNvSpPr>
                          <a:spLocks/>
                        </wps:cNvSpPr>
                        <wps:spPr bwMode="auto">
                          <a:xfrm>
                            <a:off x="9446" y="1114"/>
                            <a:ext cx="625" cy="738"/>
                          </a:xfrm>
                          <a:custGeom>
                            <a:avLst/>
                            <a:gdLst>
                              <a:gd name="T0" fmla="+- 0 9531 9446"/>
                              <a:gd name="T1" fmla="*/ T0 w 625"/>
                              <a:gd name="T2" fmla="+- 0 1852 1115"/>
                              <a:gd name="T3" fmla="*/ 1852 h 738"/>
                              <a:gd name="T4" fmla="+- 0 9446 9446"/>
                              <a:gd name="T5" fmla="*/ T4 w 625"/>
                              <a:gd name="T6" fmla="+- 0 1216 1115"/>
                              <a:gd name="T7" fmla="*/ 1216 h 738"/>
                              <a:gd name="T8" fmla="+- 0 9518 9446"/>
                              <a:gd name="T9" fmla="*/ T8 w 625"/>
                              <a:gd name="T10" fmla="+- 0 1202 1115"/>
                              <a:gd name="T11" fmla="*/ 1202 h 738"/>
                              <a:gd name="T12" fmla="+- 0 9587 9446"/>
                              <a:gd name="T13" fmla="*/ T12 w 625"/>
                              <a:gd name="T14" fmla="+- 0 1181 1115"/>
                              <a:gd name="T15" fmla="*/ 1181 h 738"/>
                              <a:gd name="T16" fmla="+- 0 9654 9446"/>
                              <a:gd name="T17" fmla="*/ T16 w 625"/>
                              <a:gd name="T18" fmla="+- 0 1151 1115"/>
                              <a:gd name="T19" fmla="*/ 1151 h 738"/>
                              <a:gd name="T20" fmla="+- 0 9717 9446"/>
                              <a:gd name="T21" fmla="*/ T20 w 625"/>
                              <a:gd name="T22" fmla="+- 0 1115 1115"/>
                              <a:gd name="T23" fmla="*/ 1115 h 738"/>
                              <a:gd name="T24" fmla="+- 0 10071 9446"/>
                              <a:gd name="T25" fmla="*/ T24 w 625"/>
                              <a:gd name="T26" fmla="+- 0 1651 1115"/>
                              <a:gd name="T27" fmla="*/ 1651 h 738"/>
                              <a:gd name="T28" fmla="+- 0 10000 9446"/>
                              <a:gd name="T29" fmla="*/ T28 w 625"/>
                              <a:gd name="T30" fmla="+- 0 1694 1115"/>
                              <a:gd name="T31" fmla="*/ 1694 h 738"/>
                              <a:gd name="T32" fmla="+- 0 9926 9446"/>
                              <a:gd name="T33" fmla="*/ T32 w 625"/>
                              <a:gd name="T34" fmla="+- 0 1733 1115"/>
                              <a:gd name="T35" fmla="*/ 1733 h 738"/>
                              <a:gd name="T36" fmla="+- 0 9851 9446"/>
                              <a:gd name="T37" fmla="*/ T36 w 625"/>
                              <a:gd name="T38" fmla="+- 0 1767 1115"/>
                              <a:gd name="T39" fmla="*/ 1767 h 738"/>
                              <a:gd name="T40" fmla="+- 0 9773 9446"/>
                              <a:gd name="T41" fmla="*/ T40 w 625"/>
                              <a:gd name="T42" fmla="+- 0 1796 1115"/>
                              <a:gd name="T43" fmla="*/ 1796 h 738"/>
                              <a:gd name="T44" fmla="+- 0 9694 9446"/>
                              <a:gd name="T45" fmla="*/ T44 w 625"/>
                              <a:gd name="T46" fmla="+- 0 1820 1115"/>
                              <a:gd name="T47" fmla="*/ 1820 h 738"/>
                              <a:gd name="T48" fmla="+- 0 9613 9446"/>
                              <a:gd name="T49" fmla="*/ T48 w 625"/>
                              <a:gd name="T50" fmla="+- 0 1839 1115"/>
                              <a:gd name="T51" fmla="*/ 1839 h 738"/>
                              <a:gd name="T52" fmla="+- 0 9531 9446"/>
                              <a:gd name="T53" fmla="*/ T52 w 625"/>
                              <a:gd name="T54" fmla="+- 0 1852 1115"/>
                              <a:gd name="T55" fmla="*/ 1852 h 7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25" h="738">
                                <a:moveTo>
                                  <a:pt x="85" y="737"/>
                                </a:moveTo>
                                <a:lnTo>
                                  <a:pt x="0" y="101"/>
                                </a:lnTo>
                                <a:lnTo>
                                  <a:pt x="72" y="87"/>
                                </a:lnTo>
                                <a:lnTo>
                                  <a:pt x="141" y="66"/>
                                </a:lnTo>
                                <a:lnTo>
                                  <a:pt x="208" y="36"/>
                                </a:lnTo>
                                <a:lnTo>
                                  <a:pt x="271" y="0"/>
                                </a:lnTo>
                                <a:lnTo>
                                  <a:pt x="625" y="536"/>
                                </a:lnTo>
                                <a:lnTo>
                                  <a:pt x="554" y="579"/>
                                </a:lnTo>
                                <a:lnTo>
                                  <a:pt x="480" y="618"/>
                                </a:lnTo>
                                <a:lnTo>
                                  <a:pt x="405" y="652"/>
                                </a:lnTo>
                                <a:lnTo>
                                  <a:pt x="327" y="681"/>
                                </a:lnTo>
                                <a:lnTo>
                                  <a:pt x="248" y="705"/>
                                </a:lnTo>
                                <a:lnTo>
                                  <a:pt x="167" y="724"/>
                                </a:lnTo>
                                <a:lnTo>
                                  <a:pt x="85" y="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B3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62069" name="AutoShape 156"/>
                        <wps:cNvSpPr>
                          <a:spLocks/>
                        </wps:cNvSpPr>
                        <wps:spPr bwMode="auto">
                          <a:xfrm>
                            <a:off x="8077" y="-706"/>
                            <a:ext cx="1454" cy="2569"/>
                          </a:xfrm>
                          <a:custGeom>
                            <a:avLst/>
                            <a:gdLst>
                              <a:gd name="T0" fmla="+- 0 9287 8078"/>
                              <a:gd name="T1" fmla="*/ T0 w 1454"/>
                              <a:gd name="T2" fmla="+- 0 1861 -705"/>
                              <a:gd name="T3" fmla="*/ 1861 h 2569"/>
                              <a:gd name="T4" fmla="+- 0 9139 8078"/>
                              <a:gd name="T5" fmla="*/ T4 w 1454"/>
                              <a:gd name="T6" fmla="+- 0 1844 -705"/>
                              <a:gd name="T7" fmla="*/ 1844 h 2569"/>
                              <a:gd name="T8" fmla="+- 0 8998 8078"/>
                              <a:gd name="T9" fmla="*/ T8 w 1454"/>
                              <a:gd name="T10" fmla="+- 0 1811 -705"/>
                              <a:gd name="T11" fmla="*/ 1811 h 2569"/>
                              <a:gd name="T12" fmla="+- 0 8862 8078"/>
                              <a:gd name="T13" fmla="*/ T12 w 1454"/>
                              <a:gd name="T14" fmla="+- 0 1762 -705"/>
                              <a:gd name="T15" fmla="*/ 1762 h 2569"/>
                              <a:gd name="T16" fmla="+- 0 8735 8078"/>
                              <a:gd name="T17" fmla="*/ T16 w 1454"/>
                              <a:gd name="T18" fmla="+- 0 1700 -705"/>
                              <a:gd name="T19" fmla="*/ 1700 h 2569"/>
                              <a:gd name="T20" fmla="+- 0 8615 8078"/>
                              <a:gd name="T21" fmla="*/ T20 w 1454"/>
                              <a:gd name="T22" fmla="+- 0 1624 -705"/>
                              <a:gd name="T23" fmla="*/ 1624 h 2569"/>
                              <a:gd name="T24" fmla="+- 0 8505 8078"/>
                              <a:gd name="T25" fmla="*/ T24 w 1454"/>
                              <a:gd name="T26" fmla="+- 0 1536 -705"/>
                              <a:gd name="T27" fmla="*/ 1536 h 2569"/>
                              <a:gd name="T28" fmla="+- 0 8406 8078"/>
                              <a:gd name="T29" fmla="*/ T28 w 1454"/>
                              <a:gd name="T30" fmla="+- 0 1436 -705"/>
                              <a:gd name="T31" fmla="*/ 1436 h 2569"/>
                              <a:gd name="T32" fmla="+- 0 8317 8078"/>
                              <a:gd name="T33" fmla="*/ T32 w 1454"/>
                              <a:gd name="T34" fmla="+- 0 1326 -705"/>
                              <a:gd name="T35" fmla="*/ 1326 h 2569"/>
                              <a:gd name="T36" fmla="+- 0 8241 8078"/>
                              <a:gd name="T37" fmla="*/ T36 w 1454"/>
                              <a:gd name="T38" fmla="+- 0 1207 -705"/>
                              <a:gd name="T39" fmla="*/ 1207 h 2569"/>
                              <a:gd name="T40" fmla="+- 0 8179 8078"/>
                              <a:gd name="T41" fmla="*/ T40 w 1454"/>
                              <a:gd name="T42" fmla="+- 0 1079 -705"/>
                              <a:gd name="T43" fmla="*/ 1079 h 2569"/>
                              <a:gd name="T44" fmla="+- 0 8130 8078"/>
                              <a:gd name="T45" fmla="*/ T44 w 1454"/>
                              <a:gd name="T46" fmla="+- 0 944 -705"/>
                              <a:gd name="T47" fmla="*/ 944 h 2569"/>
                              <a:gd name="T48" fmla="+- 0 8097 8078"/>
                              <a:gd name="T49" fmla="*/ T48 w 1454"/>
                              <a:gd name="T50" fmla="+- 0 802 -705"/>
                              <a:gd name="T51" fmla="*/ 802 h 2569"/>
                              <a:gd name="T52" fmla="+- 0 8080 8078"/>
                              <a:gd name="T53" fmla="*/ T52 w 1454"/>
                              <a:gd name="T54" fmla="+- 0 655 -705"/>
                              <a:gd name="T55" fmla="*/ 655 h 2569"/>
                              <a:gd name="T56" fmla="+- 0 8080 8078"/>
                              <a:gd name="T57" fmla="*/ T56 w 1454"/>
                              <a:gd name="T58" fmla="+- 0 504 -705"/>
                              <a:gd name="T59" fmla="*/ 504 h 2569"/>
                              <a:gd name="T60" fmla="+- 0 8097 8078"/>
                              <a:gd name="T61" fmla="*/ T60 w 1454"/>
                              <a:gd name="T62" fmla="+- 0 356 -705"/>
                              <a:gd name="T63" fmla="*/ 356 h 2569"/>
                              <a:gd name="T64" fmla="+- 0 8130 8078"/>
                              <a:gd name="T65" fmla="*/ T64 w 1454"/>
                              <a:gd name="T66" fmla="+- 0 215 -705"/>
                              <a:gd name="T67" fmla="*/ 215 h 2569"/>
                              <a:gd name="T68" fmla="+- 0 8179 8078"/>
                              <a:gd name="T69" fmla="*/ T68 w 1454"/>
                              <a:gd name="T70" fmla="+- 0 79 -705"/>
                              <a:gd name="T71" fmla="*/ 79 h 2569"/>
                              <a:gd name="T72" fmla="+- 0 8241 8078"/>
                              <a:gd name="T73" fmla="*/ T72 w 1454"/>
                              <a:gd name="T74" fmla="+- 0 -48 -705"/>
                              <a:gd name="T75" fmla="*/ -48 h 2569"/>
                              <a:gd name="T76" fmla="+- 0 8317 8078"/>
                              <a:gd name="T77" fmla="*/ T76 w 1454"/>
                              <a:gd name="T78" fmla="+- 0 -168 -705"/>
                              <a:gd name="T79" fmla="*/ -168 h 2569"/>
                              <a:gd name="T80" fmla="+- 0 8406 8078"/>
                              <a:gd name="T81" fmla="*/ T80 w 1454"/>
                              <a:gd name="T82" fmla="+- 0 -278 -705"/>
                              <a:gd name="T83" fmla="*/ -278 h 2569"/>
                              <a:gd name="T84" fmla="+- 0 8505 8078"/>
                              <a:gd name="T85" fmla="*/ T84 w 1454"/>
                              <a:gd name="T86" fmla="+- 0 -377 -705"/>
                              <a:gd name="T87" fmla="*/ -377 h 2569"/>
                              <a:gd name="T88" fmla="+- 0 8615 8078"/>
                              <a:gd name="T89" fmla="*/ T88 w 1454"/>
                              <a:gd name="T90" fmla="+- 0 -465 -705"/>
                              <a:gd name="T91" fmla="*/ -465 h 2569"/>
                              <a:gd name="T92" fmla="+- 0 8735 8078"/>
                              <a:gd name="T93" fmla="*/ T92 w 1454"/>
                              <a:gd name="T94" fmla="+- 0 -541 -705"/>
                              <a:gd name="T95" fmla="*/ -541 h 2569"/>
                              <a:gd name="T96" fmla="+- 0 8862 8078"/>
                              <a:gd name="T97" fmla="*/ T96 w 1454"/>
                              <a:gd name="T98" fmla="+- 0 -604 -705"/>
                              <a:gd name="T99" fmla="*/ -604 h 2569"/>
                              <a:gd name="T100" fmla="+- 0 8998 8078"/>
                              <a:gd name="T101" fmla="*/ T100 w 1454"/>
                              <a:gd name="T102" fmla="+- 0 -653 -705"/>
                              <a:gd name="T103" fmla="*/ -653 h 2569"/>
                              <a:gd name="T104" fmla="+- 0 9139 8078"/>
                              <a:gd name="T105" fmla="*/ T104 w 1454"/>
                              <a:gd name="T106" fmla="+- 0 -686 -705"/>
                              <a:gd name="T107" fmla="*/ -686 h 2569"/>
                              <a:gd name="T108" fmla="+- 0 9287 8078"/>
                              <a:gd name="T109" fmla="*/ T108 w 1454"/>
                              <a:gd name="T110" fmla="+- 0 -703 -705"/>
                              <a:gd name="T111" fmla="*/ -703 h 2569"/>
                              <a:gd name="T112" fmla="+- 0 9362 8078"/>
                              <a:gd name="T113" fmla="*/ T112 w 1454"/>
                              <a:gd name="T114" fmla="+- 0 -63 -705"/>
                              <a:gd name="T115" fmla="*/ -63 h 2569"/>
                              <a:gd name="T116" fmla="+- 0 9320 8078"/>
                              <a:gd name="T117" fmla="*/ T116 w 1454"/>
                              <a:gd name="T118" fmla="+- 0 -61 -705"/>
                              <a:gd name="T119" fmla="*/ -61 h 2569"/>
                              <a:gd name="T120" fmla="+- 0 9278 8078"/>
                              <a:gd name="T121" fmla="*/ T120 w 1454"/>
                              <a:gd name="T122" fmla="+- 0 -57 -705"/>
                              <a:gd name="T123" fmla="*/ -57 h 2569"/>
                              <a:gd name="T124" fmla="+- 0 9134 8078"/>
                              <a:gd name="T125" fmla="*/ T124 w 1454"/>
                              <a:gd name="T126" fmla="+- 0 -21 -705"/>
                              <a:gd name="T127" fmla="*/ -21 h 2569"/>
                              <a:gd name="T128" fmla="+- 0 9006 8078"/>
                              <a:gd name="T129" fmla="*/ T128 w 1454"/>
                              <a:gd name="T130" fmla="+- 0 45 -705"/>
                              <a:gd name="T131" fmla="*/ 45 h 2569"/>
                              <a:gd name="T132" fmla="+- 0 8898 8078"/>
                              <a:gd name="T133" fmla="*/ T132 w 1454"/>
                              <a:gd name="T134" fmla="+- 0 136 -705"/>
                              <a:gd name="T135" fmla="*/ 136 h 2569"/>
                              <a:gd name="T136" fmla="+- 0 8813 8078"/>
                              <a:gd name="T137" fmla="*/ T136 w 1454"/>
                              <a:gd name="T138" fmla="+- 0 247 -705"/>
                              <a:gd name="T139" fmla="*/ 247 h 2569"/>
                              <a:gd name="T140" fmla="+- 0 8753 8078"/>
                              <a:gd name="T141" fmla="*/ T140 w 1454"/>
                              <a:gd name="T142" fmla="+- 0 375 -705"/>
                              <a:gd name="T143" fmla="*/ 375 h 2569"/>
                              <a:gd name="T144" fmla="+- 0 8723 8078"/>
                              <a:gd name="T145" fmla="*/ T144 w 1454"/>
                              <a:gd name="T146" fmla="+- 0 516 -705"/>
                              <a:gd name="T147" fmla="*/ 516 h 2569"/>
                              <a:gd name="T148" fmla="+- 0 8725 8078"/>
                              <a:gd name="T149" fmla="*/ T148 w 1454"/>
                              <a:gd name="T150" fmla="+- 0 664 -705"/>
                              <a:gd name="T151" fmla="*/ 664 h 2569"/>
                              <a:gd name="T152" fmla="+- 0 8762 8078"/>
                              <a:gd name="T153" fmla="*/ T152 w 1454"/>
                              <a:gd name="T154" fmla="+- 0 807 -705"/>
                              <a:gd name="T155" fmla="*/ 807 h 2569"/>
                              <a:gd name="T156" fmla="+- 0 8828 8078"/>
                              <a:gd name="T157" fmla="*/ T156 w 1454"/>
                              <a:gd name="T158" fmla="+- 0 935 -705"/>
                              <a:gd name="T159" fmla="*/ 935 h 2569"/>
                              <a:gd name="T160" fmla="+- 0 8918 8078"/>
                              <a:gd name="T161" fmla="*/ T160 w 1454"/>
                              <a:gd name="T162" fmla="+- 0 1043 -705"/>
                              <a:gd name="T163" fmla="*/ 1043 h 2569"/>
                              <a:gd name="T164" fmla="+- 0 9030 8078"/>
                              <a:gd name="T165" fmla="*/ T164 w 1454"/>
                              <a:gd name="T166" fmla="+- 0 1129 -705"/>
                              <a:gd name="T167" fmla="*/ 1129 h 2569"/>
                              <a:gd name="T168" fmla="+- 0 9158 8078"/>
                              <a:gd name="T169" fmla="*/ T168 w 1454"/>
                              <a:gd name="T170" fmla="+- 0 1188 -705"/>
                              <a:gd name="T171" fmla="*/ 1188 h 2569"/>
                              <a:gd name="T172" fmla="+- 0 9298 8078"/>
                              <a:gd name="T173" fmla="*/ T172 w 1454"/>
                              <a:gd name="T174" fmla="+- 0 1218 -705"/>
                              <a:gd name="T175" fmla="*/ 1218 h 2569"/>
                              <a:gd name="T176" fmla="+- 0 9447 8078"/>
                              <a:gd name="T177" fmla="*/ T176 w 1454"/>
                              <a:gd name="T178" fmla="+- 0 1221 -705"/>
                              <a:gd name="T179" fmla="*/ 1221 h 2569"/>
                              <a:gd name="T180" fmla="+- 0 9489 8078"/>
                              <a:gd name="T181" fmla="*/ T180 w 1454"/>
                              <a:gd name="T182" fmla="+- 0 1857 -705"/>
                              <a:gd name="T183" fmla="*/ 1857 h 2569"/>
                              <a:gd name="T184" fmla="+- 0 9404 8078"/>
                              <a:gd name="T185" fmla="*/ T184 w 1454"/>
                              <a:gd name="T186" fmla="+- 0 1863 -705"/>
                              <a:gd name="T187" fmla="*/ 1863 h 2569"/>
                              <a:gd name="T188" fmla="+- 0 9447 8078"/>
                              <a:gd name="T189" fmla="*/ T188 w 1454"/>
                              <a:gd name="T190" fmla="+- 0 1221 -705"/>
                              <a:gd name="T191" fmla="*/ 1221 h 2569"/>
                              <a:gd name="T192" fmla="+- 0 9446 8078"/>
                              <a:gd name="T193" fmla="*/ T192 w 1454"/>
                              <a:gd name="T194" fmla="+- 0 1216 -705"/>
                              <a:gd name="T195" fmla="*/ 1216 h 25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454" h="2569">
                                <a:moveTo>
                                  <a:pt x="1284" y="2568"/>
                                </a:moveTo>
                                <a:lnTo>
                                  <a:pt x="1209" y="2566"/>
                                </a:lnTo>
                                <a:lnTo>
                                  <a:pt x="1134" y="2560"/>
                                </a:lnTo>
                                <a:lnTo>
                                  <a:pt x="1061" y="2549"/>
                                </a:lnTo>
                                <a:lnTo>
                                  <a:pt x="990" y="2534"/>
                                </a:lnTo>
                                <a:lnTo>
                                  <a:pt x="920" y="2516"/>
                                </a:lnTo>
                                <a:lnTo>
                                  <a:pt x="851" y="2493"/>
                                </a:lnTo>
                                <a:lnTo>
                                  <a:pt x="784" y="2467"/>
                                </a:lnTo>
                                <a:lnTo>
                                  <a:pt x="719" y="2438"/>
                                </a:lnTo>
                                <a:lnTo>
                                  <a:pt x="657" y="2405"/>
                                </a:lnTo>
                                <a:lnTo>
                                  <a:pt x="596" y="2368"/>
                                </a:lnTo>
                                <a:lnTo>
                                  <a:pt x="537" y="2329"/>
                                </a:lnTo>
                                <a:lnTo>
                                  <a:pt x="481" y="2286"/>
                                </a:lnTo>
                                <a:lnTo>
                                  <a:pt x="427" y="2241"/>
                                </a:lnTo>
                                <a:lnTo>
                                  <a:pt x="376" y="2192"/>
                                </a:lnTo>
                                <a:lnTo>
                                  <a:pt x="328" y="2141"/>
                                </a:lnTo>
                                <a:lnTo>
                                  <a:pt x="282" y="2087"/>
                                </a:lnTo>
                                <a:lnTo>
                                  <a:pt x="239" y="2031"/>
                                </a:lnTo>
                                <a:lnTo>
                                  <a:pt x="200" y="1973"/>
                                </a:lnTo>
                                <a:lnTo>
                                  <a:pt x="163" y="1912"/>
                                </a:lnTo>
                                <a:lnTo>
                                  <a:pt x="130" y="1849"/>
                                </a:lnTo>
                                <a:lnTo>
                                  <a:pt x="101" y="1784"/>
                                </a:lnTo>
                                <a:lnTo>
                                  <a:pt x="75" y="1717"/>
                                </a:lnTo>
                                <a:lnTo>
                                  <a:pt x="52" y="1649"/>
                                </a:lnTo>
                                <a:lnTo>
                                  <a:pt x="34" y="1578"/>
                                </a:lnTo>
                                <a:lnTo>
                                  <a:pt x="19" y="1507"/>
                                </a:lnTo>
                                <a:lnTo>
                                  <a:pt x="8" y="1434"/>
                                </a:lnTo>
                                <a:lnTo>
                                  <a:pt x="2" y="1360"/>
                                </a:lnTo>
                                <a:lnTo>
                                  <a:pt x="0" y="1284"/>
                                </a:lnTo>
                                <a:lnTo>
                                  <a:pt x="2" y="1209"/>
                                </a:lnTo>
                                <a:lnTo>
                                  <a:pt x="8" y="1134"/>
                                </a:lnTo>
                                <a:lnTo>
                                  <a:pt x="19" y="1061"/>
                                </a:lnTo>
                                <a:lnTo>
                                  <a:pt x="34" y="990"/>
                                </a:lnTo>
                                <a:lnTo>
                                  <a:pt x="52" y="920"/>
                                </a:lnTo>
                                <a:lnTo>
                                  <a:pt x="75" y="851"/>
                                </a:lnTo>
                                <a:lnTo>
                                  <a:pt x="101" y="784"/>
                                </a:lnTo>
                                <a:lnTo>
                                  <a:pt x="130" y="720"/>
                                </a:lnTo>
                                <a:lnTo>
                                  <a:pt x="163" y="657"/>
                                </a:lnTo>
                                <a:lnTo>
                                  <a:pt x="200" y="596"/>
                                </a:lnTo>
                                <a:lnTo>
                                  <a:pt x="239" y="537"/>
                                </a:lnTo>
                                <a:lnTo>
                                  <a:pt x="282" y="481"/>
                                </a:lnTo>
                                <a:lnTo>
                                  <a:pt x="328" y="427"/>
                                </a:lnTo>
                                <a:lnTo>
                                  <a:pt x="376" y="376"/>
                                </a:lnTo>
                                <a:lnTo>
                                  <a:pt x="427" y="328"/>
                                </a:lnTo>
                                <a:lnTo>
                                  <a:pt x="481" y="282"/>
                                </a:lnTo>
                                <a:lnTo>
                                  <a:pt x="537" y="240"/>
                                </a:lnTo>
                                <a:lnTo>
                                  <a:pt x="596" y="200"/>
                                </a:lnTo>
                                <a:lnTo>
                                  <a:pt x="657" y="164"/>
                                </a:lnTo>
                                <a:lnTo>
                                  <a:pt x="719" y="131"/>
                                </a:lnTo>
                                <a:lnTo>
                                  <a:pt x="784" y="101"/>
                                </a:lnTo>
                                <a:lnTo>
                                  <a:pt x="851" y="75"/>
                                </a:lnTo>
                                <a:lnTo>
                                  <a:pt x="920" y="52"/>
                                </a:lnTo>
                                <a:lnTo>
                                  <a:pt x="990" y="34"/>
                                </a:lnTo>
                                <a:lnTo>
                                  <a:pt x="1061" y="19"/>
                                </a:lnTo>
                                <a:lnTo>
                                  <a:pt x="1134" y="9"/>
                                </a:lnTo>
                                <a:lnTo>
                                  <a:pt x="1209" y="2"/>
                                </a:lnTo>
                                <a:lnTo>
                                  <a:pt x="1284" y="0"/>
                                </a:lnTo>
                                <a:lnTo>
                                  <a:pt x="1284" y="642"/>
                                </a:lnTo>
                                <a:lnTo>
                                  <a:pt x="1263" y="643"/>
                                </a:lnTo>
                                <a:lnTo>
                                  <a:pt x="1242" y="644"/>
                                </a:lnTo>
                                <a:lnTo>
                                  <a:pt x="1221" y="646"/>
                                </a:lnTo>
                                <a:lnTo>
                                  <a:pt x="1200" y="648"/>
                                </a:lnTo>
                                <a:lnTo>
                                  <a:pt x="1126" y="662"/>
                                </a:lnTo>
                                <a:lnTo>
                                  <a:pt x="1056" y="684"/>
                                </a:lnTo>
                                <a:lnTo>
                                  <a:pt x="990" y="714"/>
                                </a:lnTo>
                                <a:lnTo>
                                  <a:pt x="928" y="750"/>
                                </a:lnTo>
                                <a:lnTo>
                                  <a:pt x="872" y="792"/>
                                </a:lnTo>
                                <a:lnTo>
                                  <a:pt x="820" y="841"/>
                                </a:lnTo>
                                <a:lnTo>
                                  <a:pt x="774" y="894"/>
                                </a:lnTo>
                                <a:lnTo>
                                  <a:pt x="735" y="952"/>
                                </a:lnTo>
                                <a:lnTo>
                                  <a:pt x="701" y="1014"/>
                                </a:lnTo>
                                <a:lnTo>
                                  <a:pt x="675" y="1080"/>
                                </a:lnTo>
                                <a:lnTo>
                                  <a:pt x="656" y="1149"/>
                                </a:lnTo>
                                <a:lnTo>
                                  <a:pt x="645" y="1221"/>
                                </a:lnTo>
                                <a:lnTo>
                                  <a:pt x="642" y="1294"/>
                                </a:lnTo>
                                <a:lnTo>
                                  <a:pt x="647" y="1369"/>
                                </a:lnTo>
                                <a:lnTo>
                                  <a:pt x="662" y="1442"/>
                                </a:lnTo>
                                <a:lnTo>
                                  <a:pt x="684" y="1512"/>
                                </a:lnTo>
                                <a:lnTo>
                                  <a:pt x="713" y="1578"/>
                                </a:lnTo>
                                <a:lnTo>
                                  <a:pt x="750" y="1640"/>
                                </a:lnTo>
                                <a:lnTo>
                                  <a:pt x="792" y="1697"/>
                                </a:lnTo>
                                <a:lnTo>
                                  <a:pt x="840" y="1748"/>
                                </a:lnTo>
                                <a:lnTo>
                                  <a:pt x="894" y="1794"/>
                                </a:lnTo>
                                <a:lnTo>
                                  <a:pt x="952" y="1834"/>
                                </a:lnTo>
                                <a:lnTo>
                                  <a:pt x="1014" y="1867"/>
                                </a:lnTo>
                                <a:lnTo>
                                  <a:pt x="1080" y="1893"/>
                                </a:lnTo>
                                <a:lnTo>
                                  <a:pt x="1149" y="1912"/>
                                </a:lnTo>
                                <a:lnTo>
                                  <a:pt x="1220" y="1923"/>
                                </a:lnTo>
                                <a:lnTo>
                                  <a:pt x="1294" y="1926"/>
                                </a:lnTo>
                                <a:lnTo>
                                  <a:pt x="1369" y="1926"/>
                                </a:lnTo>
                                <a:lnTo>
                                  <a:pt x="1453" y="2557"/>
                                </a:lnTo>
                                <a:lnTo>
                                  <a:pt x="1411" y="2562"/>
                                </a:lnTo>
                                <a:lnTo>
                                  <a:pt x="1369" y="2566"/>
                                </a:lnTo>
                                <a:lnTo>
                                  <a:pt x="1326" y="2568"/>
                                </a:lnTo>
                                <a:lnTo>
                                  <a:pt x="1284" y="2568"/>
                                </a:lnTo>
                                <a:close/>
                                <a:moveTo>
                                  <a:pt x="1369" y="1926"/>
                                </a:moveTo>
                                <a:lnTo>
                                  <a:pt x="1294" y="1926"/>
                                </a:lnTo>
                                <a:lnTo>
                                  <a:pt x="1368" y="1921"/>
                                </a:lnTo>
                                <a:lnTo>
                                  <a:pt x="1369" y="1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67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AC87D1" id="Group 155" o:spid="_x0000_s1026" style="position:absolute;margin-left:403.9pt;margin-top:-35.25pt;width:128.45pt;height:128.45pt;z-index:15879680;mso-position-horizontal-relative:page" coordorigin="8078,-705" coordsize="2569,2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">
                <v:shape id="Freeform 158" o:spid="_x0000_s1027" style="position:absolute;left:9362;top:-706;width:1285;height:2356;visibility:visible;mso-wrap-style:square;v-text-anchor:top" coordsize="1285,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" path="m709,2356l355,1820r64,-48l475,1716r50,-61l566,1588r33,-71l623,1442r14,-78l642,1284r-4,-75l625,1137r-20,-69l577,1002,542,940,501,883,454,830,402,783,344,742,282,708,217,680,147,659,75,647,,642,,,80,2r80,8l239,22r77,17l392,61r74,26l538,118r70,35l676,192r65,44l804,283r60,51l921,389r53,59l1025,510r46,66l1111,640r35,66l1178,772r27,68l1228,909r20,70l1263,1049r11,70l1281,1190r3,71l1283,1331r-4,71l1271,1472r-13,69l1242,1610r-19,67l1199,1744r-27,65l1142,1873r-34,62l1070,1996r-41,58l984,2111r-48,54l884,2217r-55,49l770,2312r-61,44xe" fillcolor="#1d77a0" stroked="f">
                  <v:path arrowok="t" o:connecttype="custom" o:connectlocs="355,1115;475,1011;566,883;623,737;642,579;625,432;577,297;501,178;402,78;282,3;147,-46;0,-63;80,-703;239,-683;392,-644;538,-587;676,-513;804,-422;921,-316;1025,-195;1111,-65;1178,67;1228,204;1263,344;1281,485;1283,626;1271,767;1242,905;1199,1039;1142,1168;1070,1291;984,1406;884,1512;770,1607" o:connectangles="0,0,0,0,0,0,0,0,0,0,0,0,0,0,0,0,0,0,0,0,0,0,0,0,0,0,0,0,0,0,0,0,0,0"/>
                </v:shape>
                <v:shape id="Freeform 157" o:spid="_x0000_s1028" style="position:absolute;left:9446;top:1114;width:625;height:738;visibility:visible;mso-wrap-style:square;v-text-anchor:top" coordsize="625,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" path="m85,737l,101,72,87,141,66,208,36,271,,625,536r-71,43l480,618r-75,34l327,681r-79,24l167,724,85,737xe" fillcolor="#4db349" stroked="f">
                  <v:path arrowok="t" o:connecttype="custom" o:connectlocs="85,1852;0,1216;72,1202;141,1181;208,1151;271,1115;625,1651;554,1694;480,1733;405,1767;327,1796;248,1820;167,1839;85,1852" o:connectangles="0,0,0,0,0,0,0,0,0,0,0,0,0,0"/>
                </v:shape>
                <v:shape id="AutoShape 156" o:spid="_x0000_s1029" style="position:absolute;left:8077;top:-706;width:1454;height:2569;visibility:visible;mso-wrap-style:square;v-text-anchor:top" coordsize="1454,2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" path="m1284,2568r-75,-2l1134,2560r-73,-11l990,2534r-70,-18l851,2493r-67,-26l719,2438r-62,-33l596,2368r-59,-39l481,2286r-54,-45l376,2192r-48,-51l282,2087r-43,-56l200,1973r-37,-61l130,1849r-29,-65l75,1717,52,1649,34,1578,19,1507,8,1434,2,1360,,1284r2,-75l8,1134r11,-73l34,990,52,920,75,851r26,-67l130,720r33,-63l200,596r39,-59l282,481r46,-54l376,376r51,-48l481,282r56,-42l596,200r61,-36l719,131r65,-30l851,75,920,52,990,34r71,-15l1134,9r75,-7l1284,r,642l1263,643r-21,1l1221,646r-21,2l1126,662r-70,22l990,714r-62,36l872,792r-52,49l774,894r-39,58l701,1014r-26,66l656,1149r-11,72l642,1294r5,75l662,1442r22,70l713,1578r37,62l792,1697r48,51l894,1794r58,40l1014,1867r66,26l1149,1912r71,11l1294,1926r75,l1453,2557r-42,5l1369,2566r-43,2l1284,2568xm1369,1926r-75,l1368,1921r1,5xe" fillcolor="#5b676b" stroked="f">
                  <v:path arrowok="t" o:connecttype="custom" o:connectlocs="1209,1861;1061,1844;920,1811;784,1762;657,1700;537,1624;427,1536;328,1436;239,1326;163,1207;101,1079;52,944;19,802;2,655;2,504;19,356;52,215;101,79;163,-48;239,-168;328,-278;427,-377;537,-465;657,-541;784,-604;920,-653;1061,-686;1209,-703;1284,-63;1242,-61;1200,-57;1056,-21;928,45;820,136;735,247;675,375;645,516;647,664;684,807;750,935;840,1043;952,1129;1080,1188;1220,1218;1369,1221;1411,1857;1326,1863;1369,1221;1368,1216" o:connectangles="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3"/>
        </w:rPr>
        <w:t>Cash</w:t>
      </w:r>
      <w:r>
        <w:rPr>
          <w:rFonts w:ascii="Calibri"/>
          <w:color w:val="9A9A9E"/>
          <w:spacing w:val="-27"/>
          <w:sz w:val="13"/>
        </w:rPr>
        <w:t xml:space="preserve"> </w:t>
      </w:r>
      <w:r>
        <w:rPr>
          <w:rFonts w:ascii="Calibri"/>
          <w:color w:val="9A9A9E"/>
          <w:sz w:val="13"/>
        </w:rPr>
        <w:t>52%</w:t>
      </w:r>
    </w:p>
    <w:p w14:paraId="1B7F7B16" w14:textId="77777777" w:rsidR="00FA4FCE" w:rsidRDefault="00FA4FCE">
      <w:pPr>
        <w:pStyle w:val="BodyText"/>
        <w:rPr>
          <w:rFonts w:ascii="Calibri"/>
          <w:sz w:val="16"/>
        </w:rPr>
      </w:pPr>
    </w:p>
    <w:p w14:paraId="04A1ABC6" w14:textId="77777777" w:rsidR="00FA4FCE" w:rsidRDefault="00FA4FCE">
      <w:pPr>
        <w:pStyle w:val="BodyText"/>
        <w:rPr>
          <w:rFonts w:ascii="Calibri"/>
          <w:sz w:val="16"/>
        </w:rPr>
      </w:pPr>
    </w:p>
    <w:p w14:paraId="494787EC" w14:textId="77777777" w:rsidR="00FA4FCE" w:rsidRDefault="00FA4FCE">
      <w:pPr>
        <w:pStyle w:val="BodyText"/>
        <w:rPr>
          <w:rFonts w:ascii="Calibri"/>
          <w:sz w:val="16"/>
        </w:rPr>
      </w:pPr>
    </w:p>
    <w:p w14:paraId="58363D07" w14:textId="77777777" w:rsidR="00FA4FCE" w:rsidRDefault="00FA4FCE">
      <w:pPr>
        <w:pStyle w:val="BodyText"/>
        <w:rPr>
          <w:rFonts w:ascii="Calibri"/>
          <w:sz w:val="16"/>
        </w:rPr>
      </w:pPr>
    </w:p>
    <w:p w14:paraId="33D01CA5" w14:textId="77777777" w:rsidR="00FA4FCE" w:rsidRDefault="00FA4FCE">
      <w:pPr>
        <w:pStyle w:val="BodyText"/>
        <w:rPr>
          <w:rFonts w:ascii="Calibri"/>
          <w:sz w:val="16"/>
        </w:rPr>
      </w:pPr>
    </w:p>
    <w:p w14:paraId="51E7BD62" w14:textId="77777777" w:rsidR="00FA4FCE" w:rsidRDefault="00FA4FCE">
      <w:pPr>
        <w:pStyle w:val="BodyText"/>
        <w:rPr>
          <w:rFonts w:ascii="Calibri"/>
          <w:sz w:val="16"/>
        </w:rPr>
      </w:pPr>
    </w:p>
    <w:p w14:paraId="42593177" w14:textId="77777777" w:rsidR="00FA4FCE" w:rsidRDefault="00FA4FCE">
      <w:pPr>
        <w:pStyle w:val="BodyText"/>
        <w:rPr>
          <w:rFonts w:ascii="Calibri"/>
          <w:sz w:val="16"/>
        </w:rPr>
      </w:pPr>
    </w:p>
    <w:p w14:paraId="72CB8C67" w14:textId="77777777" w:rsidR="00FA4FCE" w:rsidRDefault="00FA4FCE">
      <w:pPr>
        <w:pStyle w:val="BodyText"/>
        <w:rPr>
          <w:rFonts w:ascii="Calibri"/>
          <w:sz w:val="16"/>
        </w:rPr>
      </w:pPr>
    </w:p>
    <w:p w14:paraId="05D63406" w14:textId="77777777" w:rsidR="00FA4FCE" w:rsidRDefault="00FA4FCE">
      <w:pPr>
        <w:pStyle w:val="BodyText"/>
        <w:rPr>
          <w:rFonts w:ascii="Calibri"/>
          <w:sz w:val="16"/>
        </w:rPr>
      </w:pPr>
    </w:p>
    <w:p w14:paraId="05966D2D" w14:textId="77777777" w:rsidR="00FA4FCE" w:rsidRDefault="009C32EE">
      <w:pPr>
        <w:spacing w:before="126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6E70427" w14:textId="77777777" w:rsidR="00FA4FCE" w:rsidRDefault="00FA4FCE">
      <w:pPr>
        <w:pStyle w:val="BodyText"/>
        <w:spacing w:before="9"/>
        <w:rPr>
          <w:sz w:val="13"/>
        </w:rPr>
      </w:pPr>
    </w:p>
    <w:p w14:paraId="17973DD6" w14:textId="0DD6EC5F" w:rsidR="00FA4FCE" w:rsidRDefault="009C32EE">
      <w:pPr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0704" behindDoc="0" locked="0" layoutInCell="1" allowOverlap="1" wp14:anchorId="77D655F8" wp14:editId="511781AF">
                <wp:simplePos x="0" y="0"/>
                <wp:positionH relativeFrom="page">
                  <wp:posOffset>5791835</wp:posOffset>
                </wp:positionH>
                <wp:positionV relativeFrom="paragraph">
                  <wp:posOffset>223520</wp:posOffset>
                </wp:positionV>
                <wp:extent cx="129540" cy="220345"/>
                <wp:effectExtent l="0" t="0" r="0" b="0"/>
                <wp:wrapNone/>
                <wp:docPr id="1323141087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4C4D0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Large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655F8" id="Text Box 154" o:spid="_x0000_s1356" type="#_x0000_t202" style="position:absolute;left:0;text-align:left;margin-left:456.05pt;margin-top:17.6pt;width:10.2pt;height:17.35pt;z-index:1588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" filled="f" stroked="f">
                <v:textbox style="layout-flow:vertical" inset="0,0,0,0">
                  <w:txbxContent>
                    <w:p w14:paraId="63A4C4D0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1216" behindDoc="0" locked="0" layoutInCell="1" allowOverlap="1" wp14:anchorId="74AD09F2" wp14:editId="00317877">
                <wp:simplePos x="0" y="0"/>
                <wp:positionH relativeFrom="page">
                  <wp:posOffset>5791835</wp:posOffset>
                </wp:positionH>
                <wp:positionV relativeFrom="paragraph">
                  <wp:posOffset>641985</wp:posOffset>
                </wp:positionV>
                <wp:extent cx="129540" cy="148590"/>
                <wp:effectExtent l="0" t="0" r="0" b="0"/>
                <wp:wrapNone/>
                <wp:docPr id="215622868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5AB7D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Mid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D09F2" id="Text Box 153" o:spid="_x0000_s1357" type="#_x0000_t202" style="position:absolute;left:0;text-align:left;margin-left:456.05pt;margin-top:50.55pt;width:10.2pt;height:11.7pt;z-index:1588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" filled="f" stroked="f">
                <v:textbox style="layout-flow:vertical" inset="0,0,0,0">
                  <w:txbxContent>
                    <w:p w14:paraId="20D5AB7D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Mid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2752" behindDoc="0" locked="0" layoutInCell="1" allowOverlap="1" wp14:anchorId="2D6376AF" wp14:editId="7ECA4CC5">
                <wp:simplePos x="0" y="0"/>
                <wp:positionH relativeFrom="page">
                  <wp:posOffset>5974080</wp:posOffset>
                </wp:positionH>
                <wp:positionV relativeFrom="paragraph">
                  <wp:posOffset>140970</wp:posOffset>
                </wp:positionV>
                <wp:extent cx="1229360" cy="1154430"/>
                <wp:effectExtent l="0" t="0" r="0" b="0"/>
                <wp:wrapNone/>
                <wp:docPr id="1968183790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4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4B2F2BB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CF8833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Market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Cap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4CF990C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8AD61C6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BABDFF8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Giant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BBC0F8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38.2</w:t>
                                  </w:r>
                                </w:p>
                              </w:tc>
                            </w:tr>
                            <w:tr w:rsidR="00FA4FCE" w14:paraId="49D980B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E8CC2B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915F15F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48.2</w:t>
                                  </w:r>
                                </w:p>
                              </w:tc>
                            </w:tr>
                            <w:tr w:rsidR="00FA4FCE" w14:paraId="3680FEAE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82C811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Mid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E62270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13.6</w:t>
                                  </w:r>
                                </w:p>
                              </w:tc>
                            </w:tr>
                            <w:tr w:rsidR="00FA4FCE" w14:paraId="2D1C54A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DB734B4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 Small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86D888D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FA4FCE" w14:paraId="521383F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2E94751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Market Cap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Micro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A61B96E" w14:textId="77777777" w:rsidR="00FA4FCE" w:rsidRDefault="009C32EE">
                                  <w:pPr>
                                    <w:pStyle w:val="TableParagraph"/>
                                    <w:spacing w:before="62"/>
                                    <w:ind w:left="1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</w:tbl>
                          <w:p w14:paraId="51BB17EA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376AF" id="Text Box 152" o:spid="_x0000_s1358" type="#_x0000_t202" style="position:absolute;left:0;text-align:left;margin-left:470.4pt;margin-top:11.1pt;width:96.8pt;height:90.9pt;z-index:1588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4B2F2BB0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3CF8833D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Market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Cap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4CF990C" w14:textId="77777777" w:rsidR="00FA4FCE" w:rsidRDefault="009C32EE">
                            <w:pPr>
                              <w:pStyle w:val="TableParagraph"/>
                              <w:spacing w:before="62"/>
                              <w:ind w:left="1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8AD61C6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BABDFF8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Giant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BBC0F8D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38.2</w:t>
                            </w:r>
                          </w:p>
                        </w:tc>
                      </w:tr>
                      <w:tr w:rsidR="00FA4FCE" w14:paraId="49D980BC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6E8CC2B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Large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915F15F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48.2</w:t>
                            </w:r>
                          </w:p>
                        </w:tc>
                      </w:tr>
                      <w:tr w:rsidR="00FA4FCE" w14:paraId="3680FEAE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82C811E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Mid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E62270E" w14:textId="77777777" w:rsidR="00FA4FCE" w:rsidRDefault="009C32EE">
                            <w:pPr>
                              <w:pStyle w:val="TableParagraph"/>
                              <w:spacing w:before="62"/>
                              <w:ind w:left="10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13.6</w:t>
                            </w:r>
                          </w:p>
                        </w:tc>
                      </w:tr>
                      <w:tr w:rsidR="00FA4FCE" w14:paraId="2D1C54AD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0DB734B4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 Small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86D888D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  <w:tr w:rsidR="00FA4FCE" w14:paraId="521383FB" w14:textId="77777777">
                        <w:trPr>
                          <w:trHeight w:val="286"/>
                        </w:trPr>
                        <w:tc>
                          <w:tcPr>
                            <w:tcW w:w="1481" w:type="dxa"/>
                          </w:tcPr>
                          <w:p w14:paraId="32E94751" w14:textId="77777777" w:rsidR="00FA4FCE" w:rsidRDefault="009C32EE">
                            <w:pPr>
                              <w:pStyle w:val="TableParagraph"/>
                              <w:spacing w:before="62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Market Cap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Micro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A61B96E" w14:textId="77777777" w:rsidR="00FA4FCE" w:rsidRDefault="009C32EE">
                            <w:pPr>
                              <w:pStyle w:val="TableParagraph"/>
                              <w:spacing w:before="62"/>
                              <w:ind w:left="1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</w:t>
                            </w:r>
                          </w:p>
                        </w:tc>
                      </w:tr>
                    </w:tbl>
                    <w:p w14:paraId="51BB17EA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Equity</w:t>
      </w:r>
      <w:r>
        <w:rPr>
          <w:rFonts w:ascii="Arial"/>
          <w:b/>
          <w:color w:val="595B60"/>
          <w:spacing w:val="-5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6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202C035A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tbl>
      <w:tblPr>
        <w:tblW w:w="0" w:type="auto"/>
        <w:tblInd w:w="252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536"/>
        <w:gridCol w:w="536"/>
      </w:tblGrid>
      <w:tr w:rsidR="00FA4FCE" w14:paraId="0137907A" w14:textId="77777777">
        <w:trPr>
          <w:trHeight w:val="587"/>
        </w:trPr>
        <w:tc>
          <w:tcPr>
            <w:tcW w:w="536" w:type="dxa"/>
          </w:tcPr>
          <w:p w14:paraId="5389478B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548A9402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595B60"/>
          </w:tcPr>
          <w:p w14:paraId="635CFBDF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2C2FC4EC" w14:textId="77777777">
        <w:trPr>
          <w:trHeight w:val="587"/>
        </w:trPr>
        <w:tc>
          <w:tcPr>
            <w:tcW w:w="536" w:type="dxa"/>
          </w:tcPr>
          <w:p w14:paraId="4BAE5277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799E7745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4F5287C7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4ED24B5A" w14:textId="77777777">
        <w:trPr>
          <w:trHeight w:val="587"/>
        </w:trPr>
        <w:tc>
          <w:tcPr>
            <w:tcW w:w="536" w:type="dxa"/>
          </w:tcPr>
          <w:p w14:paraId="3FA24D3A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50798C73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620E0492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4A18E43" w14:textId="5502E3F8" w:rsidR="00FA4FCE" w:rsidRDefault="009C32EE">
      <w:pPr>
        <w:tabs>
          <w:tab w:val="left" w:pos="896"/>
        </w:tabs>
        <w:spacing w:before="31" w:line="463" w:lineRule="auto"/>
        <w:ind w:left="237" w:right="185" w:firstLine="13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1728" behindDoc="0" locked="0" layoutInCell="1" allowOverlap="1" wp14:anchorId="5BCCF575" wp14:editId="3B340079">
                <wp:simplePos x="0" y="0"/>
                <wp:positionH relativeFrom="page">
                  <wp:posOffset>5791200</wp:posOffset>
                </wp:positionH>
                <wp:positionV relativeFrom="paragraph">
                  <wp:posOffset>-302260</wp:posOffset>
                </wp:positionV>
                <wp:extent cx="129540" cy="215900"/>
                <wp:effectExtent l="0" t="0" r="0" b="0"/>
                <wp:wrapNone/>
                <wp:docPr id="89647223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D59728" w14:textId="77777777" w:rsidR="00FA4FCE" w:rsidRDefault="009C32EE">
                            <w:pPr>
                              <w:spacing w:before="34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Small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CF575" id="Text Box 151" o:spid="_x0000_s1359" type="#_x0000_t202" style="position:absolute;left:0;text-align:left;margin-left:456pt;margin-top:-23.8pt;width:10.2pt;height:17pt;z-index:1588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" filled="f" stroked="f">
                <v:textbox style="layout-flow:vertical" inset="0,0,0,0">
                  <w:txbxContent>
                    <w:p w14:paraId="0BD59728" w14:textId="77777777" w:rsidR="00FA4FCE" w:rsidRDefault="009C32EE">
                      <w:pPr>
                        <w:spacing w:before="34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Small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3264" behindDoc="0" locked="0" layoutInCell="1" allowOverlap="1" wp14:anchorId="60F17A32" wp14:editId="7F93EAB0">
                <wp:simplePos x="0" y="0"/>
                <wp:positionH relativeFrom="page">
                  <wp:posOffset>4751705</wp:posOffset>
                </wp:positionH>
                <wp:positionV relativeFrom="paragraph">
                  <wp:posOffset>320040</wp:posOffset>
                </wp:positionV>
                <wp:extent cx="2451735" cy="2194560"/>
                <wp:effectExtent l="0" t="0" r="0" b="0"/>
                <wp:wrapNone/>
                <wp:docPr id="1532292110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2A4D5B39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B5E384D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8A2D836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8DF2C7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4B157B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Bandhan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Money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Dir Gr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2802383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12.0</w:t>
                                  </w:r>
                                </w:p>
                              </w:tc>
                            </w:tr>
                            <w:tr w:rsidR="00FA4FCE" w14:paraId="62C0178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4B881F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55F43F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6.0</w:t>
                                  </w:r>
                                </w:p>
                              </w:tc>
                            </w:tr>
                            <w:tr w:rsidR="00FA4FCE" w14:paraId="574248C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E536EFB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Bandhan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Ultra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Short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Term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Dir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Gr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1D5845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262DFEC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4EEF85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EB94F8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5C4B8C4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D934233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Adani Enterprises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55F83A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00526E2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951EA2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691540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64291CE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558E2E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Kotak Mahindra Prime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E0580B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 w:rsidR="00FA4FCE" w14:paraId="00A8F42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8463A4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Vedanta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935D13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 w:rsidR="00FA4FCE" w14:paraId="147016F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CAAE0E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IndusInd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Lt.d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282868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FA4FCE" w14:paraId="27A0876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B2D58BF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ITC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5B2638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1.4</w:t>
                                  </w:r>
                                </w:p>
                              </w:tc>
                            </w:tr>
                          </w:tbl>
                          <w:p w14:paraId="5477936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17A32" id="Text Box 150" o:spid="_x0000_s1360" type="#_x0000_t202" style="position:absolute;left:0;text-align:left;margin-left:374.15pt;margin-top:25.2pt;width:193.05pt;height:172.8pt;z-index:1588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2A4D5B39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B5E384D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8A2D836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8DF2C7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4B157B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Bandhan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Money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Dir Gr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2802383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12.0</w:t>
                            </w:r>
                          </w:p>
                        </w:tc>
                      </w:tr>
                      <w:tr w:rsidR="00FA4FCE" w14:paraId="62C0178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4B881F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55F43F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6.0</w:t>
                            </w:r>
                          </w:p>
                        </w:tc>
                      </w:tr>
                      <w:tr w:rsidR="00FA4FCE" w14:paraId="574248C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E536EFB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Bandhan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Ultra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Short</w:t>
                            </w:r>
                            <w:r>
                              <w:rPr>
                                <w:color w:val="595B60"/>
                                <w:spacing w:val="-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Term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Dir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Gr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1D5845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262DFEC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4EEF85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EB94F8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5C4B8C4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D934233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Adani Enterprises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55F83A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00526E2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951EA2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691540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64291CE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558E2E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Kotak Mahindra Prime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E0580B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  <w:tr w:rsidR="00FA4FCE" w14:paraId="00A8F42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8463A4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Vedanta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935D13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  <w:tr w:rsidR="00FA4FCE" w14:paraId="147016F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CAAE0E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IndusInd 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Lt.d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282868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1.5</w:t>
                            </w:r>
                          </w:p>
                        </w:tc>
                      </w:tr>
                      <w:tr w:rsidR="00FA4FCE" w14:paraId="27A0876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B2D58BF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ITC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5B2638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1.4</w:t>
                            </w:r>
                          </w:p>
                        </w:tc>
                      </w:tr>
                    </w:tbl>
                    <w:p w14:paraId="5477936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position w:val="1"/>
          <w:sz w:val="12"/>
        </w:rPr>
        <w:t>Value</w:t>
      </w:r>
      <w:r>
        <w:rPr>
          <w:color w:val="595B60"/>
          <w:position w:val="1"/>
          <w:sz w:val="12"/>
        </w:rPr>
        <w:tab/>
      </w:r>
      <w:r>
        <w:rPr>
          <w:color w:val="595B60"/>
          <w:w w:val="95"/>
          <w:position w:val="1"/>
          <w:sz w:val="12"/>
        </w:rPr>
        <w:t>Blend</w:t>
      </w:r>
      <w:r>
        <w:rPr>
          <w:color w:val="595B60"/>
          <w:spacing w:val="38"/>
          <w:position w:val="1"/>
          <w:sz w:val="12"/>
        </w:rPr>
        <w:t xml:space="preserve">   </w:t>
      </w:r>
      <w:r>
        <w:rPr>
          <w:color w:val="595B60"/>
          <w:sz w:val="12"/>
        </w:rPr>
        <w:t>Growth</w:t>
      </w:r>
      <w:r>
        <w:rPr>
          <w:color w:val="595B60"/>
          <w:spacing w:val="1"/>
          <w:sz w:val="12"/>
        </w:rPr>
        <w:t xml:space="preserve"> </w: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4DBA6FC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29A1FB1F" w14:textId="77777777" w:rsidR="00FA4FCE" w:rsidRDefault="00FA4FCE">
      <w:pPr>
        <w:pStyle w:val="BodyText"/>
        <w:rPr>
          <w:sz w:val="16"/>
        </w:rPr>
      </w:pPr>
    </w:p>
    <w:p w14:paraId="462BAB8E" w14:textId="77777777" w:rsidR="00FA4FCE" w:rsidRDefault="00FA4FCE">
      <w:pPr>
        <w:pStyle w:val="BodyText"/>
        <w:rPr>
          <w:sz w:val="16"/>
        </w:rPr>
      </w:pPr>
    </w:p>
    <w:p w14:paraId="14613184" w14:textId="77777777" w:rsidR="00FA4FCE" w:rsidRDefault="00FA4FCE">
      <w:pPr>
        <w:pStyle w:val="BodyText"/>
        <w:rPr>
          <w:sz w:val="16"/>
        </w:rPr>
      </w:pPr>
    </w:p>
    <w:p w14:paraId="6FB56101" w14:textId="77777777" w:rsidR="00FA4FCE" w:rsidRDefault="00FA4FCE">
      <w:pPr>
        <w:pStyle w:val="BodyText"/>
        <w:rPr>
          <w:sz w:val="16"/>
        </w:rPr>
      </w:pPr>
    </w:p>
    <w:p w14:paraId="1C574B37" w14:textId="77777777" w:rsidR="00FA4FCE" w:rsidRDefault="00FA4FCE">
      <w:pPr>
        <w:pStyle w:val="BodyText"/>
        <w:rPr>
          <w:sz w:val="16"/>
        </w:rPr>
      </w:pPr>
    </w:p>
    <w:p w14:paraId="5BED4D87" w14:textId="77777777" w:rsidR="00FA4FCE" w:rsidRDefault="00FA4FCE">
      <w:pPr>
        <w:pStyle w:val="BodyText"/>
        <w:rPr>
          <w:sz w:val="16"/>
        </w:rPr>
      </w:pPr>
    </w:p>
    <w:p w14:paraId="39C417FF" w14:textId="77777777" w:rsidR="00FA4FCE" w:rsidRDefault="00FA4FCE">
      <w:pPr>
        <w:pStyle w:val="BodyText"/>
        <w:rPr>
          <w:sz w:val="16"/>
        </w:rPr>
      </w:pPr>
    </w:p>
    <w:p w14:paraId="32D97751" w14:textId="77777777" w:rsidR="00FA4FCE" w:rsidRDefault="00FA4FCE">
      <w:pPr>
        <w:pStyle w:val="BodyText"/>
        <w:rPr>
          <w:sz w:val="16"/>
        </w:rPr>
      </w:pPr>
    </w:p>
    <w:p w14:paraId="5BC3248F" w14:textId="77777777" w:rsidR="00FA4FCE" w:rsidRDefault="00FA4FCE">
      <w:pPr>
        <w:pStyle w:val="BodyText"/>
        <w:rPr>
          <w:sz w:val="16"/>
        </w:rPr>
      </w:pPr>
    </w:p>
    <w:p w14:paraId="685E5C63" w14:textId="77777777" w:rsidR="00FA4FCE" w:rsidRDefault="00FA4FCE">
      <w:pPr>
        <w:pStyle w:val="BodyText"/>
        <w:rPr>
          <w:sz w:val="16"/>
        </w:rPr>
      </w:pPr>
    </w:p>
    <w:p w14:paraId="070B2506" w14:textId="77777777" w:rsidR="00FA4FCE" w:rsidRDefault="00FA4FCE">
      <w:pPr>
        <w:pStyle w:val="BodyText"/>
        <w:rPr>
          <w:sz w:val="16"/>
        </w:rPr>
      </w:pPr>
    </w:p>
    <w:p w14:paraId="51980F9A" w14:textId="77777777" w:rsidR="00FA4FCE" w:rsidRDefault="00FA4FCE">
      <w:pPr>
        <w:pStyle w:val="BodyText"/>
        <w:rPr>
          <w:sz w:val="16"/>
        </w:rPr>
      </w:pPr>
    </w:p>
    <w:p w14:paraId="519B582B" w14:textId="77777777" w:rsidR="00FA4FCE" w:rsidRDefault="00FA4FCE">
      <w:pPr>
        <w:pStyle w:val="BodyText"/>
        <w:rPr>
          <w:sz w:val="16"/>
        </w:rPr>
      </w:pPr>
    </w:p>
    <w:p w14:paraId="4F923F90" w14:textId="77777777" w:rsidR="00FA4FCE" w:rsidRDefault="00FA4FCE">
      <w:pPr>
        <w:pStyle w:val="BodyText"/>
        <w:rPr>
          <w:sz w:val="16"/>
        </w:rPr>
      </w:pPr>
    </w:p>
    <w:p w14:paraId="389D5E44" w14:textId="77777777" w:rsidR="00FA4FCE" w:rsidRDefault="00FA4FCE">
      <w:pPr>
        <w:pStyle w:val="BodyText"/>
        <w:rPr>
          <w:sz w:val="16"/>
        </w:rPr>
      </w:pPr>
    </w:p>
    <w:p w14:paraId="08362036" w14:textId="77777777" w:rsidR="00FA4FCE" w:rsidRDefault="00FA4FCE">
      <w:pPr>
        <w:pStyle w:val="BodyText"/>
        <w:rPr>
          <w:sz w:val="16"/>
        </w:rPr>
      </w:pPr>
    </w:p>
    <w:p w14:paraId="1F7E725D" w14:textId="77777777" w:rsidR="00FA4FCE" w:rsidRDefault="00FA4FCE">
      <w:pPr>
        <w:pStyle w:val="BodyText"/>
        <w:rPr>
          <w:sz w:val="16"/>
        </w:rPr>
      </w:pPr>
    </w:p>
    <w:p w14:paraId="50F61CD8" w14:textId="77777777" w:rsidR="00FA4FCE" w:rsidRDefault="00FA4FCE">
      <w:pPr>
        <w:pStyle w:val="BodyText"/>
        <w:rPr>
          <w:sz w:val="16"/>
        </w:rPr>
      </w:pPr>
    </w:p>
    <w:p w14:paraId="0CBD7A1E" w14:textId="77777777" w:rsidR="00FA4FCE" w:rsidRDefault="00FA4FCE">
      <w:pPr>
        <w:pStyle w:val="BodyText"/>
        <w:rPr>
          <w:sz w:val="16"/>
        </w:rPr>
      </w:pPr>
    </w:p>
    <w:p w14:paraId="5C0276BC" w14:textId="77777777" w:rsidR="00FA4FCE" w:rsidRDefault="00FA4FCE">
      <w:pPr>
        <w:pStyle w:val="BodyText"/>
        <w:rPr>
          <w:sz w:val="16"/>
        </w:rPr>
      </w:pPr>
    </w:p>
    <w:p w14:paraId="65920015" w14:textId="77777777" w:rsidR="00FA4FCE" w:rsidRDefault="00FA4FCE">
      <w:pPr>
        <w:pStyle w:val="BodyText"/>
        <w:rPr>
          <w:sz w:val="16"/>
        </w:rPr>
      </w:pPr>
    </w:p>
    <w:p w14:paraId="2D1A1426" w14:textId="77777777" w:rsidR="00FA4FCE" w:rsidRDefault="00FA4FCE">
      <w:pPr>
        <w:pStyle w:val="BodyText"/>
        <w:rPr>
          <w:sz w:val="16"/>
        </w:rPr>
      </w:pPr>
    </w:p>
    <w:p w14:paraId="5C83CC92" w14:textId="77777777" w:rsidR="00FA4FCE" w:rsidRDefault="00FA4FCE">
      <w:pPr>
        <w:pStyle w:val="BodyText"/>
        <w:rPr>
          <w:sz w:val="16"/>
        </w:rPr>
      </w:pPr>
    </w:p>
    <w:p w14:paraId="474BE3EA" w14:textId="77777777" w:rsidR="00FA4FCE" w:rsidRDefault="00FA4FCE">
      <w:pPr>
        <w:pStyle w:val="BodyText"/>
        <w:rPr>
          <w:sz w:val="16"/>
        </w:rPr>
      </w:pPr>
    </w:p>
    <w:p w14:paraId="457370E8" w14:textId="77777777" w:rsidR="00FA4FCE" w:rsidRDefault="00FA4FCE">
      <w:pPr>
        <w:pStyle w:val="BodyText"/>
        <w:rPr>
          <w:sz w:val="16"/>
        </w:rPr>
      </w:pPr>
    </w:p>
    <w:p w14:paraId="78BF5982" w14:textId="77777777" w:rsidR="00FA4FCE" w:rsidRDefault="00FA4FCE">
      <w:pPr>
        <w:pStyle w:val="BodyText"/>
        <w:rPr>
          <w:sz w:val="16"/>
        </w:rPr>
      </w:pPr>
    </w:p>
    <w:p w14:paraId="5FD9B946" w14:textId="77777777" w:rsidR="00FA4FCE" w:rsidRDefault="00FA4FCE">
      <w:pPr>
        <w:pStyle w:val="BodyText"/>
        <w:rPr>
          <w:sz w:val="16"/>
        </w:rPr>
      </w:pPr>
    </w:p>
    <w:p w14:paraId="3EA5A5BF" w14:textId="77777777" w:rsidR="00FA4FCE" w:rsidRDefault="009C32EE">
      <w:pPr>
        <w:spacing w:before="127"/>
        <w:ind w:left="225" w:right="22" w:hanging="56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Bond</w:t>
      </w:r>
      <w:r>
        <w:rPr>
          <w:rFonts w:ascii="Calibri"/>
          <w:color w:val="9A9A9E"/>
          <w:spacing w:val="-27"/>
          <w:sz w:val="13"/>
        </w:rPr>
        <w:t xml:space="preserve"> </w:t>
      </w:r>
      <w:r>
        <w:rPr>
          <w:rFonts w:ascii="Calibri"/>
          <w:color w:val="9A9A9E"/>
          <w:sz w:val="13"/>
        </w:rPr>
        <w:t>8%</w:t>
      </w:r>
    </w:p>
    <w:p w14:paraId="73D458C4" w14:textId="77777777" w:rsidR="00FA4FCE" w:rsidRDefault="009C32EE">
      <w:pPr>
        <w:pStyle w:val="BodyText"/>
        <w:rPr>
          <w:rFonts w:ascii="Calibri"/>
          <w:sz w:val="16"/>
        </w:rPr>
      </w:pPr>
      <w:r>
        <w:br w:type="column"/>
      </w:r>
    </w:p>
    <w:p w14:paraId="345E42E0" w14:textId="77777777" w:rsidR="00FA4FCE" w:rsidRDefault="00FA4FCE">
      <w:pPr>
        <w:pStyle w:val="BodyText"/>
        <w:rPr>
          <w:rFonts w:ascii="Calibri"/>
          <w:sz w:val="16"/>
        </w:rPr>
      </w:pPr>
    </w:p>
    <w:p w14:paraId="1F3865F7" w14:textId="77777777" w:rsidR="00FA4FCE" w:rsidRDefault="00FA4FCE">
      <w:pPr>
        <w:pStyle w:val="BodyText"/>
        <w:rPr>
          <w:rFonts w:ascii="Calibri"/>
          <w:sz w:val="16"/>
        </w:rPr>
      </w:pPr>
    </w:p>
    <w:p w14:paraId="51AC7F5C" w14:textId="77777777" w:rsidR="00FA4FCE" w:rsidRDefault="00FA4FCE">
      <w:pPr>
        <w:pStyle w:val="BodyText"/>
        <w:rPr>
          <w:rFonts w:ascii="Calibri"/>
          <w:sz w:val="16"/>
        </w:rPr>
      </w:pPr>
    </w:p>
    <w:p w14:paraId="619EC2F6" w14:textId="77777777" w:rsidR="00FA4FCE" w:rsidRDefault="00FA4FCE">
      <w:pPr>
        <w:pStyle w:val="BodyText"/>
        <w:rPr>
          <w:rFonts w:ascii="Calibri"/>
          <w:sz w:val="16"/>
        </w:rPr>
      </w:pPr>
    </w:p>
    <w:p w14:paraId="22AA4FB4" w14:textId="77777777" w:rsidR="00FA4FCE" w:rsidRDefault="00FA4FCE">
      <w:pPr>
        <w:pStyle w:val="BodyText"/>
        <w:rPr>
          <w:rFonts w:ascii="Calibri"/>
          <w:sz w:val="16"/>
        </w:rPr>
      </w:pPr>
    </w:p>
    <w:p w14:paraId="7AC07B49" w14:textId="77777777" w:rsidR="00FA4FCE" w:rsidRDefault="00FA4FCE">
      <w:pPr>
        <w:pStyle w:val="BodyText"/>
        <w:rPr>
          <w:rFonts w:ascii="Calibri"/>
          <w:sz w:val="16"/>
        </w:rPr>
      </w:pPr>
    </w:p>
    <w:p w14:paraId="4546A9FD" w14:textId="77777777" w:rsidR="00FA4FCE" w:rsidRDefault="00FA4FCE">
      <w:pPr>
        <w:pStyle w:val="BodyText"/>
        <w:rPr>
          <w:rFonts w:ascii="Calibri"/>
          <w:sz w:val="16"/>
        </w:rPr>
      </w:pPr>
    </w:p>
    <w:p w14:paraId="42F41C29" w14:textId="77777777" w:rsidR="00FA4FCE" w:rsidRDefault="00FA4FCE">
      <w:pPr>
        <w:pStyle w:val="BodyText"/>
        <w:rPr>
          <w:rFonts w:ascii="Calibri"/>
          <w:sz w:val="16"/>
        </w:rPr>
      </w:pPr>
    </w:p>
    <w:p w14:paraId="29E93526" w14:textId="77777777" w:rsidR="00FA4FCE" w:rsidRDefault="00FA4FCE">
      <w:pPr>
        <w:pStyle w:val="BodyText"/>
        <w:rPr>
          <w:rFonts w:ascii="Calibri"/>
          <w:sz w:val="16"/>
        </w:rPr>
      </w:pPr>
    </w:p>
    <w:p w14:paraId="72A8CDFD" w14:textId="77777777" w:rsidR="00FA4FCE" w:rsidRDefault="00FA4FCE">
      <w:pPr>
        <w:pStyle w:val="BodyText"/>
        <w:rPr>
          <w:rFonts w:ascii="Calibri"/>
          <w:sz w:val="16"/>
        </w:rPr>
      </w:pPr>
    </w:p>
    <w:p w14:paraId="50F36549" w14:textId="77777777" w:rsidR="00FA4FCE" w:rsidRDefault="00FA4FCE">
      <w:pPr>
        <w:pStyle w:val="BodyText"/>
        <w:rPr>
          <w:rFonts w:ascii="Calibri"/>
          <w:sz w:val="16"/>
        </w:rPr>
      </w:pPr>
    </w:p>
    <w:p w14:paraId="24817D75" w14:textId="77777777" w:rsidR="00FA4FCE" w:rsidRDefault="00FA4FCE">
      <w:pPr>
        <w:pStyle w:val="BodyText"/>
        <w:rPr>
          <w:rFonts w:ascii="Calibri"/>
          <w:sz w:val="16"/>
        </w:rPr>
      </w:pPr>
    </w:p>
    <w:p w14:paraId="16B6C67A" w14:textId="77777777" w:rsidR="00FA4FCE" w:rsidRDefault="00FA4FCE">
      <w:pPr>
        <w:pStyle w:val="BodyText"/>
        <w:rPr>
          <w:rFonts w:ascii="Calibri"/>
          <w:sz w:val="16"/>
        </w:rPr>
      </w:pPr>
    </w:p>
    <w:p w14:paraId="7CE8E90B" w14:textId="77777777" w:rsidR="00FA4FCE" w:rsidRDefault="00FA4FCE">
      <w:pPr>
        <w:pStyle w:val="BodyText"/>
        <w:rPr>
          <w:rFonts w:ascii="Calibri"/>
          <w:sz w:val="16"/>
        </w:rPr>
      </w:pPr>
    </w:p>
    <w:p w14:paraId="0E414A14" w14:textId="77777777" w:rsidR="00FA4FCE" w:rsidRDefault="00FA4FCE">
      <w:pPr>
        <w:pStyle w:val="BodyText"/>
        <w:rPr>
          <w:rFonts w:ascii="Calibri"/>
          <w:sz w:val="16"/>
        </w:rPr>
      </w:pPr>
    </w:p>
    <w:p w14:paraId="79C39723" w14:textId="77777777" w:rsidR="00FA4FCE" w:rsidRDefault="00FA4FCE">
      <w:pPr>
        <w:pStyle w:val="BodyText"/>
        <w:rPr>
          <w:rFonts w:ascii="Calibri"/>
          <w:sz w:val="16"/>
        </w:rPr>
      </w:pPr>
    </w:p>
    <w:p w14:paraId="5F8A0A8E" w14:textId="77777777" w:rsidR="00FA4FCE" w:rsidRDefault="00FA4FCE">
      <w:pPr>
        <w:pStyle w:val="BodyText"/>
        <w:spacing w:before="3"/>
        <w:rPr>
          <w:rFonts w:ascii="Calibri"/>
          <w:sz w:val="19"/>
        </w:rPr>
      </w:pPr>
    </w:p>
    <w:p w14:paraId="4DC3D8B4" w14:textId="77777777" w:rsidR="00FA4FCE" w:rsidRDefault="009C32EE">
      <w:pPr>
        <w:ind w:left="319" w:right="792" w:hanging="28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Stock</w:t>
      </w:r>
      <w:r>
        <w:rPr>
          <w:rFonts w:ascii="Calibri"/>
          <w:color w:val="9A9A9E"/>
          <w:spacing w:val="-28"/>
          <w:sz w:val="13"/>
        </w:rPr>
        <w:t xml:space="preserve"> </w:t>
      </w:r>
      <w:r>
        <w:rPr>
          <w:rFonts w:ascii="Calibri"/>
          <w:color w:val="9A9A9E"/>
          <w:sz w:val="13"/>
        </w:rPr>
        <w:t>40%</w:t>
      </w:r>
    </w:p>
    <w:p w14:paraId="6D5D598A" w14:textId="77777777" w:rsidR="00FA4FCE" w:rsidRDefault="00FA4FCE">
      <w:pPr>
        <w:rPr>
          <w:rFonts w:ascii="Calibri"/>
          <w:sz w:val="13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4" w:space="720" w:equalWidth="0">
            <w:col w:w="6926" w:space="40"/>
            <w:col w:w="2292" w:space="39"/>
            <w:col w:w="487" w:space="387"/>
            <w:col w:w="1389"/>
          </w:cols>
        </w:sectPr>
      </w:pPr>
    </w:p>
    <w:p w14:paraId="3140EF68" w14:textId="77777777" w:rsidR="00FA4FCE" w:rsidRDefault="00FA4FCE">
      <w:pPr>
        <w:pStyle w:val="BodyText"/>
        <w:rPr>
          <w:rFonts w:ascii="Calibri"/>
        </w:rPr>
      </w:pPr>
    </w:p>
    <w:p w14:paraId="232D2E64" w14:textId="77777777" w:rsidR="00FA4FCE" w:rsidRDefault="00FA4FCE">
      <w:pPr>
        <w:pStyle w:val="BodyText"/>
        <w:rPr>
          <w:rFonts w:ascii="Calibri"/>
        </w:rPr>
      </w:pPr>
    </w:p>
    <w:p w14:paraId="1759825B" w14:textId="77777777" w:rsidR="00FA4FCE" w:rsidRDefault="00FA4FCE">
      <w:pPr>
        <w:pStyle w:val="BodyText"/>
        <w:rPr>
          <w:rFonts w:ascii="Calibri"/>
        </w:rPr>
      </w:pPr>
    </w:p>
    <w:p w14:paraId="5FEA903C" w14:textId="77777777" w:rsidR="00FA4FCE" w:rsidRDefault="00FA4FCE">
      <w:pPr>
        <w:pStyle w:val="BodyText"/>
        <w:rPr>
          <w:rFonts w:ascii="Calibri"/>
        </w:rPr>
      </w:pPr>
    </w:p>
    <w:p w14:paraId="44AC29F5" w14:textId="77777777" w:rsidR="00FA4FCE" w:rsidRDefault="00FA4FCE">
      <w:pPr>
        <w:pStyle w:val="BodyText"/>
        <w:rPr>
          <w:rFonts w:ascii="Calibri"/>
          <w:sz w:val="11"/>
        </w:rPr>
      </w:pPr>
    </w:p>
    <w:tbl>
      <w:tblPr>
        <w:tblW w:w="0" w:type="auto"/>
        <w:tblInd w:w="3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22FCFBAC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1BD285E1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7666D576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62181011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502D5449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760754E0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125005D8" w14:textId="77777777" w:rsidR="00FA4FCE" w:rsidRDefault="009C32EE">
            <w:pPr>
              <w:pStyle w:val="TableParagraph"/>
              <w:spacing w:before="78" w:line="213" w:lineRule="auto"/>
              <w:ind w:left="168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Inception</w:t>
            </w:r>
          </w:p>
        </w:tc>
      </w:tr>
      <w:tr w:rsidR="00FA4FCE" w14:paraId="3FEC78E3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E4FC4E8" w14:textId="77777777" w:rsidR="00FA4FCE" w:rsidRDefault="009C32EE">
            <w:pPr>
              <w:pStyle w:val="TableParagraph"/>
              <w:spacing w:before="102"/>
              <w:ind w:left="69"/>
              <w:rPr>
                <w:sz w:val="11"/>
              </w:rPr>
            </w:pPr>
            <w:r>
              <w:rPr>
                <w:color w:val="595B60"/>
                <w:w w:val="105"/>
                <w:sz w:val="11"/>
              </w:rPr>
              <w:t>Bandhan</w:t>
            </w:r>
            <w:r>
              <w:rPr>
                <w:color w:val="595B60"/>
                <w:spacing w:val="-2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Arbitrage</w:t>
            </w:r>
            <w:r>
              <w:rPr>
                <w:color w:val="595B60"/>
                <w:spacing w:val="5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Fund</w:t>
            </w:r>
            <w:r>
              <w:rPr>
                <w:color w:val="595B60"/>
                <w:spacing w:val="5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Reg</w:t>
            </w:r>
            <w:r>
              <w:rPr>
                <w:color w:val="595B60"/>
                <w:spacing w:val="5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3541E6C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</w:t>
            </w:r>
          </w:p>
        </w:tc>
        <w:tc>
          <w:tcPr>
            <w:tcW w:w="933" w:type="dxa"/>
            <w:shd w:val="clear" w:color="auto" w:fill="E2E2E4"/>
          </w:tcPr>
          <w:p w14:paraId="3C401D3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7.5</w:t>
            </w:r>
          </w:p>
        </w:tc>
        <w:tc>
          <w:tcPr>
            <w:tcW w:w="933" w:type="dxa"/>
            <w:shd w:val="clear" w:color="auto" w:fill="E2E2E4"/>
          </w:tcPr>
          <w:p w14:paraId="02AE940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5.3</w:t>
            </w:r>
          </w:p>
        </w:tc>
        <w:tc>
          <w:tcPr>
            <w:tcW w:w="933" w:type="dxa"/>
            <w:shd w:val="clear" w:color="auto" w:fill="E2E2E4"/>
          </w:tcPr>
          <w:p w14:paraId="7E72062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5.0</w:t>
            </w:r>
          </w:p>
        </w:tc>
        <w:tc>
          <w:tcPr>
            <w:tcW w:w="994" w:type="dxa"/>
            <w:shd w:val="clear" w:color="auto" w:fill="E2E2E4"/>
          </w:tcPr>
          <w:p w14:paraId="776384D9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6.5</w:t>
            </w:r>
          </w:p>
        </w:tc>
      </w:tr>
      <w:tr w:rsidR="00FA4FCE" w14:paraId="6C254873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DE66046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India Fund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Arbitrage Fund</w:t>
            </w:r>
          </w:p>
        </w:tc>
        <w:tc>
          <w:tcPr>
            <w:tcW w:w="933" w:type="dxa"/>
            <w:shd w:val="clear" w:color="auto" w:fill="E2E2E4"/>
          </w:tcPr>
          <w:p w14:paraId="3A084608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</w:t>
            </w:r>
          </w:p>
        </w:tc>
        <w:tc>
          <w:tcPr>
            <w:tcW w:w="933" w:type="dxa"/>
            <w:shd w:val="clear" w:color="auto" w:fill="E2E2E4"/>
          </w:tcPr>
          <w:p w14:paraId="6A736A42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  <w:tc>
          <w:tcPr>
            <w:tcW w:w="933" w:type="dxa"/>
            <w:shd w:val="clear" w:color="auto" w:fill="E2E2E4"/>
          </w:tcPr>
          <w:p w14:paraId="68C05F82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5.1</w:t>
            </w:r>
          </w:p>
        </w:tc>
        <w:tc>
          <w:tcPr>
            <w:tcW w:w="933" w:type="dxa"/>
            <w:shd w:val="clear" w:color="auto" w:fill="E2E2E4"/>
          </w:tcPr>
          <w:p w14:paraId="371CEFE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4.8</w:t>
            </w:r>
          </w:p>
        </w:tc>
        <w:tc>
          <w:tcPr>
            <w:tcW w:w="994" w:type="dxa"/>
            <w:shd w:val="clear" w:color="auto" w:fill="E2E2E4"/>
          </w:tcPr>
          <w:p w14:paraId="6C2BECB8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6.3</w:t>
            </w:r>
          </w:p>
        </w:tc>
      </w:tr>
      <w:tr w:rsidR="00FA4FCE" w14:paraId="2B1CC69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D595C7C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Nifty 50</w:t>
            </w:r>
            <w:r>
              <w:rPr>
                <w:color w:val="595B60"/>
                <w:spacing w:val="-7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Arbitrage Index</w:t>
            </w:r>
          </w:p>
        </w:tc>
        <w:tc>
          <w:tcPr>
            <w:tcW w:w="933" w:type="dxa"/>
            <w:shd w:val="clear" w:color="auto" w:fill="E2E2E4"/>
          </w:tcPr>
          <w:p w14:paraId="183DF2D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</w:t>
            </w:r>
          </w:p>
        </w:tc>
        <w:tc>
          <w:tcPr>
            <w:tcW w:w="933" w:type="dxa"/>
            <w:shd w:val="clear" w:color="auto" w:fill="E2E2E4"/>
          </w:tcPr>
          <w:p w14:paraId="1B9ADED4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8.2</w:t>
            </w:r>
          </w:p>
        </w:tc>
        <w:tc>
          <w:tcPr>
            <w:tcW w:w="933" w:type="dxa"/>
            <w:shd w:val="clear" w:color="auto" w:fill="E2E2E4"/>
          </w:tcPr>
          <w:p w14:paraId="1F633CF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5.7</w:t>
            </w:r>
          </w:p>
        </w:tc>
        <w:tc>
          <w:tcPr>
            <w:tcW w:w="933" w:type="dxa"/>
            <w:shd w:val="clear" w:color="auto" w:fill="E2E2E4"/>
          </w:tcPr>
          <w:p w14:paraId="3D2784C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5.1</w:t>
            </w:r>
          </w:p>
        </w:tc>
        <w:tc>
          <w:tcPr>
            <w:tcW w:w="994" w:type="dxa"/>
            <w:shd w:val="clear" w:color="auto" w:fill="E2E2E4"/>
          </w:tcPr>
          <w:p w14:paraId="301EDD4E" w14:textId="77777777" w:rsidR="00FA4FCE" w:rsidRDefault="009C32EE">
            <w:pPr>
              <w:pStyle w:val="TableParagraph"/>
              <w:spacing w:before="82"/>
              <w:ind w:left="7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09FB4CC0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08BC1694" w14:textId="77777777" w:rsidR="00FA4FCE" w:rsidRDefault="009C32EE">
      <w:pPr>
        <w:pStyle w:val="Heading1"/>
      </w:pPr>
      <w:r>
        <w:rPr>
          <w:color w:val="002134"/>
          <w:spacing w:val="-3"/>
          <w:w w:val="95"/>
        </w:rPr>
        <w:lastRenderedPageBreak/>
        <w:t>ICICI</w:t>
      </w:r>
      <w:r>
        <w:rPr>
          <w:color w:val="002134"/>
          <w:spacing w:val="-20"/>
          <w:w w:val="95"/>
        </w:rPr>
        <w:t xml:space="preserve"> </w:t>
      </w:r>
      <w:r>
        <w:rPr>
          <w:color w:val="002134"/>
          <w:spacing w:val="-3"/>
          <w:w w:val="95"/>
        </w:rPr>
        <w:t>Prudential</w:t>
      </w:r>
      <w:r>
        <w:rPr>
          <w:color w:val="002134"/>
          <w:spacing w:val="-20"/>
          <w:w w:val="95"/>
        </w:rPr>
        <w:t xml:space="preserve"> </w:t>
      </w:r>
      <w:r>
        <w:rPr>
          <w:color w:val="002134"/>
          <w:spacing w:val="-2"/>
          <w:w w:val="95"/>
        </w:rPr>
        <w:t>Short</w:t>
      </w:r>
      <w:r>
        <w:rPr>
          <w:color w:val="002134"/>
          <w:spacing w:val="-29"/>
          <w:w w:val="95"/>
        </w:rPr>
        <w:t xml:space="preserve"> </w:t>
      </w:r>
      <w:r>
        <w:rPr>
          <w:color w:val="002134"/>
          <w:spacing w:val="-2"/>
          <w:w w:val="95"/>
        </w:rPr>
        <w:t>Term</w:t>
      </w:r>
      <w:r>
        <w:rPr>
          <w:color w:val="002134"/>
          <w:spacing w:val="-21"/>
          <w:w w:val="95"/>
        </w:rPr>
        <w:t xml:space="preserve"> </w:t>
      </w:r>
      <w:r>
        <w:rPr>
          <w:color w:val="002134"/>
          <w:spacing w:val="-2"/>
          <w:w w:val="95"/>
        </w:rPr>
        <w:t>Fund</w:t>
      </w:r>
    </w:p>
    <w:p w14:paraId="32BAE16A" w14:textId="36E761B6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4288" behindDoc="0" locked="0" layoutInCell="1" allowOverlap="1" wp14:anchorId="2AE9B133" wp14:editId="7925B6EC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175385"/>
                <wp:effectExtent l="0" t="0" r="0" b="0"/>
                <wp:wrapNone/>
                <wp:docPr id="584499663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17538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72087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95"/>
                              </w:tabs>
                              <w:spacing w:before="135" w:line="237" w:lineRule="auto"/>
                              <w:ind w:right="110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The fund is focused on accrual income and capital appreciation while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keeping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duration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1-to-3-year</w:t>
                            </w:r>
                            <w:r>
                              <w:rPr>
                                <w:color w:val="0021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range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tactically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taking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G-Sec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calls.</w:t>
                            </w:r>
                          </w:p>
                          <w:p w14:paraId="1D078BD3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95"/>
                              </w:tabs>
                              <w:spacing w:before="43" w:line="237" w:lineRule="auto"/>
                              <w:ind w:right="110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The Fund manager has been running this strategy since 2009 and is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one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top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performing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funds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category.</w:t>
                            </w:r>
                          </w:p>
                          <w:p w14:paraId="458BDAA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95"/>
                              </w:tabs>
                              <w:spacing w:before="43" w:line="237" w:lineRule="auto"/>
                              <w:ind w:right="110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He</w:t>
                            </w:r>
                            <w:r>
                              <w:rPr>
                                <w:color w:val="0021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is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running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Benchmark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agnostic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play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high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conviction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macro</w:t>
                            </w:r>
                            <w:r>
                              <w:rPr>
                                <w:color w:val="002134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play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view</w:t>
                            </w:r>
                            <w:r>
                              <w:rPr>
                                <w:color w:val="002134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curve</w:t>
                            </w:r>
                            <w:r>
                              <w:rPr>
                                <w:color w:val="002134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as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primary</w:t>
                            </w:r>
                            <w:r>
                              <w:rPr>
                                <w:color w:val="002134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driver.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9B133" id="Text Box 149" o:spid="_x0000_s1361" type="#_x0000_t202" style="position:absolute;left:0;text-align:left;margin-left:28.3pt;margin-top:24.05pt;width:332pt;height:92.55pt;z-index: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" fillcolor="#d8d8da" stroked="f">
                <v:textbox inset="0,0,0,0">
                  <w:txbxContent>
                    <w:p w14:paraId="09D72087" w14:textId="77777777" w:rsidR="00FA4FCE" w:rsidRDefault="009C32EE"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left" w:pos="395"/>
                        </w:tabs>
                        <w:spacing w:before="135" w:line="237" w:lineRule="auto"/>
                        <w:ind w:right="110"/>
                        <w:jc w:val="both"/>
                      </w:pPr>
                      <w:r>
                        <w:rPr>
                          <w:color w:val="002134"/>
                        </w:rPr>
                        <w:t>The fund is focused on accrual income and capital appreciation while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keeping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-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duration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portfolio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1-to-3-year</w:t>
                      </w:r>
                      <w:r>
                        <w:rPr>
                          <w:color w:val="002134"/>
                          <w:spacing w:val="-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range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tactically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taking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G-Sec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calls.</w:t>
                      </w:r>
                    </w:p>
                    <w:p w14:paraId="1D078BD3" w14:textId="77777777" w:rsidR="00FA4FCE" w:rsidRDefault="009C32EE"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left" w:pos="395"/>
                        </w:tabs>
                        <w:spacing w:before="43" w:line="237" w:lineRule="auto"/>
                        <w:ind w:right="110"/>
                        <w:jc w:val="both"/>
                      </w:pPr>
                      <w:r>
                        <w:rPr>
                          <w:color w:val="002134"/>
                        </w:rPr>
                        <w:t>The Fund manager has been running this strategy since 2009 and is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one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of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top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performing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funds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category.</w:t>
                      </w:r>
                    </w:p>
                    <w:p w14:paraId="458BDAA5" w14:textId="77777777" w:rsidR="00FA4FCE" w:rsidRDefault="009C32EE"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val="left" w:pos="395"/>
                        </w:tabs>
                        <w:spacing w:before="43" w:line="237" w:lineRule="auto"/>
                        <w:ind w:right="110"/>
                        <w:jc w:val="both"/>
                      </w:pPr>
                      <w:r>
                        <w:rPr>
                          <w:color w:val="002134"/>
                        </w:rPr>
                        <w:t>He</w:t>
                      </w:r>
                      <w:r>
                        <w:rPr>
                          <w:color w:val="002134"/>
                          <w:spacing w:val="-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is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running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-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Benchmark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agnostic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strategy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-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play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high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conviction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strategy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macro</w:t>
                      </w:r>
                      <w:r>
                        <w:rPr>
                          <w:color w:val="002134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play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view</w:t>
                      </w:r>
                      <w:r>
                        <w:rPr>
                          <w:color w:val="002134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curve</w:t>
                      </w:r>
                      <w:r>
                        <w:rPr>
                          <w:color w:val="002134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as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primary</w:t>
                      </w:r>
                      <w:r>
                        <w:rPr>
                          <w:color w:val="002134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driver.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46667B72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649A9961" w14:textId="77777777" w:rsidR="00FA4FCE" w:rsidRDefault="009C32EE">
      <w:pPr>
        <w:ind w:left="107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19FB1DB2" w14:textId="77777777" w:rsidR="00FA4FCE" w:rsidRDefault="009C32EE">
      <w:pPr>
        <w:pStyle w:val="Heading5"/>
        <w:ind w:left="107" w:right="1138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51AEE804" w14:textId="77777777" w:rsidR="00FA4FCE" w:rsidRDefault="00FA4FCE">
      <w:pPr>
        <w:sectPr w:rsidR="00FA4FCE">
          <w:headerReference w:type="default" r:id="rId43"/>
          <w:footerReference w:type="default" r:id="rId44"/>
          <w:pgSz w:w="11920" w:h="16840"/>
          <w:pgMar w:top="600" w:right="80" w:bottom="1200" w:left="280" w:header="185" w:footer="1011" w:gutter="0"/>
          <w:cols w:num="2" w:space="720" w:equalWidth="0">
            <w:col w:w="7703" w:space="40"/>
            <w:col w:w="3817"/>
          </w:cols>
        </w:sectPr>
      </w:pPr>
    </w:p>
    <w:p w14:paraId="3E07BDB1" w14:textId="77777777" w:rsidR="00FA4FCE" w:rsidRDefault="00FA4FCE">
      <w:pPr>
        <w:pStyle w:val="BodyText"/>
        <w:spacing w:before="4"/>
        <w:rPr>
          <w:sz w:val="10"/>
        </w:rPr>
      </w:pPr>
    </w:p>
    <w:p w14:paraId="4A04F9C7" w14:textId="45E9BB6F" w:rsidR="00FA4FCE" w:rsidRDefault="009C32EE">
      <w:pPr>
        <w:tabs>
          <w:tab w:val="left" w:pos="11058"/>
        </w:tabs>
        <w:spacing w:before="119"/>
        <w:ind w:left="720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5312" behindDoc="0" locked="0" layoutInCell="1" allowOverlap="1" wp14:anchorId="623FAD9E" wp14:editId="1F34C156">
                <wp:simplePos x="0" y="0"/>
                <wp:positionH relativeFrom="page">
                  <wp:posOffset>4751705</wp:posOffset>
                </wp:positionH>
                <wp:positionV relativeFrom="paragraph">
                  <wp:posOffset>244475</wp:posOffset>
                </wp:positionV>
                <wp:extent cx="2448560" cy="1862455"/>
                <wp:effectExtent l="0" t="0" r="0" b="0"/>
                <wp:wrapNone/>
                <wp:docPr id="1134094071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3F092981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B8EA4E7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A58E2FE" w14:textId="77777777" w:rsidR="00FA4FCE" w:rsidRDefault="009C32EE">
                                  <w:pPr>
                                    <w:pStyle w:val="TableParagraph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Manish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Banthia, Nikhil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Kabra</w:t>
                                  </w:r>
                                </w:p>
                              </w:tc>
                            </w:tr>
                            <w:tr w:rsidR="00FA4FCE" w14:paraId="26C52121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D89FDD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1DB57D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25th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October,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2001</w:t>
                                  </w:r>
                                </w:p>
                              </w:tc>
                            </w:tr>
                            <w:tr w:rsidR="00FA4FCE" w14:paraId="605C120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394C2E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D0628E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189,874</w:t>
                                  </w:r>
                                </w:p>
                              </w:tc>
                            </w:tr>
                            <w:tr w:rsidR="00FA4FCE" w14:paraId="3BADF8C7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72CE79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  <w:p w14:paraId="20BD8385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16B3BDE" w14:textId="77777777" w:rsidR="00FA4FCE" w:rsidRDefault="009C32EE">
                                  <w:pPr>
                                    <w:pStyle w:val="TableParagraph"/>
                                    <w:spacing w:before="12" w:line="232" w:lineRule="auto"/>
                                    <w:ind w:left="96" w:right="100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NIFTY</w:t>
                                  </w:r>
                                  <w:r>
                                    <w:rPr>
                                      <w:color w:val="595B60"/>
                                      <w:spacing w:val="-9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Short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Debt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Index</w:t>
                                  </w:r>
                                  <w:r>
                                    <w:rPr>
                                      <w:color w:val="595B60"/>
                                      <w:spacing w:val="-3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B-II</w:t>
                                  </w:r>
                                </w:p>
                                <w:p w14:paraId="29E4701E" w14:textId="77777777" w:rsidR="00FA4FCE" w:rsidRDefault="009C32EE">
                                  <w:pPr>
                                    <w:pStyle w:val="TableParagraph"/>
                                    <w:spacing w:before="56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INF109K01654</w:t>
                                  </w:r>
                                </w:p>
                              </w:tc>
                            </w:tr>
                            <w:tr w:rsidR="00FA4FCE" w14:paraId="48AF541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C2DC7E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359D78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1.07%</w:t>
                                  </w:r>
                                </w:p>
                              </w:tc>
                            </w:tr>
                            <w:tr w:rsidR="00FA4FCE" w14:paraId="24D891C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93A4A6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Modified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C452CE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2.40</w:t>
                                  </w:r>
                                </w:p>
                              </w:tc>
                            </w:tr>
                            <w:tr w:rsidR="00FA4FCE" w14:paraId="5446AFB3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35E574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 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547885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4.55</w:t>
                                  </w:r>
                                </w:p>
                              </w:tc>
                            </w:tr>
                            <w:tr w:rsidR="00FA4FCE" w14:paraId="18955E06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6CF392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Yield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6CF44F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8.05%</w:t>
                                  </w:r>
                                </w:p>
                              </w:tc>
                            </w:tr>
                            <w:tr w:rsidR="00FA4FCE" w14:paraId="211197F3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544B8B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86E0DB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0.00%</w:t>
                                  </w:r>
                                </w:p>
                              </w:tc>
                            </w:tr>
                          </w:tbl>
                          <w:p w14:paraId="3AFF170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FAD9E" id="Text Box 148" o:spid="_x0000_s1362" type="#_x0000_t202" style="position:absolute;left:0;text-align:left;margin-left:374.15pt;margin-top:19.25pt;width:192.8pt;height:146.65pt;z-index: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3F092981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B8EA4E7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A58E2FE" w14:textId="77777777" w:rsidR="00FA4FCE" w:rsidRDefault="009C32EE">
                            <w:pPr>
                              <w:pStyle w:val="TableParagraph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Manish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Banthia, Nikhil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Kabra</w:t>
                            </w:r>
                          </w:p>
                        </w:tc>
                      </w:tr>
                      <w:tr w:rsidR="00FA4FCE" w14:paraId="26C52121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D89FDD2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1DB57D4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25th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October,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2001</w:t>
                            </w:r>
                          </w:p>
                        </w:tc>
                      </w:tr>
                      <w:tr w:rsidR="00FA4FCE" w14:paraId="605C120A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394C2E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D0628E8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189,874</w:t>
                            </w:r>
                          </w:p>
                        </w:tc>
                      </w:tr>
                      <w:tr w:rsidR="00FA4FCE" w14:paraId="3BADF8C7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72CE79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  <w:p w14:paraId="20BD8385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16B3BDE" w14:textId="77777777" w:rsidR="00FA4FCE" w:rsidRDefault="009C32EE">
                            <w:pPr>
                              <w:pStyle w:val="TableParagraph"/>
                              <w:spacing w:before="12" w:line="232" w:lineRule="auto"/>
                              <w:ind w:left="96" w:right="10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NIFTY</w:t>
                            </w:r>
                            <w:r>
                              <w:rPr>
                                <w:color w:val="595B60"/>
                                <w:spacing w:val="-9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Short</w:t>
                            </w:r>
                            <w:r>
                              <w:rPr>
                                <w:color w:val="595B60"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Duration</w:t>
                            </w:r>
                            <w:r>
                              <w:rPr>
                                <w:color w:val="595B60"/>
                                <w:spacing w:val="-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Debt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Index</w:t>
                            </w:r>
                            <w:r>
                              <w:rPr>
                                <w:color w:val="595B60"/>
                                <w:spacing w:val="-3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B-II</w:t>
                            </w:r>
                          </w:p>
                          <w:p w14:paraId="29E4701E" w14:textId="77777777" w:rsidR="00FA4FCE" w:rsidRDefault="009C32EE">
                            <w:pPr>
                              <w:pStyle w:val="TableParagraph"/>
                              <w:spacing w:before="56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INF109K01654</w:t>
                            </w:r>
                          </w:p>
                        </w:tc>
                      </w:tr>
                      <w:tr w:rsidR="00FA4FCE" w14:paraId="48AF541A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C2DC7E2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359D78F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1.07%</w:t>
                            </w:r>
                          </w:p>
                        </w:tc>
                      </w:tr>
                      <w:tr w:rsidR="00FA4FCE" w14:paraId="24D891C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93A4A6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Modified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Duration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C452CE8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2.40</w:t>
                            </w:r>
                          </w:p>
                        </w:tc>
                      </w:tr>
                      <w:tr w:rsidR="00FA4FCE" w14:paraId="5446AFB3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35E574A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 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5478859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4.55</w:t>
                            </w:r>
                          </w:p>
                        </w:tc>
                      </w:tr>
                      <w:tr w:rsidR="00FA4FCE" w14:paraId="18955E06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6CF392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Yield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6CF44F6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8.05%</w:t>
                            </w:r>
                          </w:p>
                        </w:tc>
                      </w:tr>
                      <w:tr w:rsidR="00FA4FCE" w14:paraId="211197F3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544B8B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286E0DBB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0.00%</w:t>
                            </w:r>
                          </w:p>
                        </w:tc>
                      </w:tr>
                    </w:tbl>
                    <w:p w14:paraId="3AFF170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3BEF3643" w14:textId="77777777" w:rsidR="00FA4FCE" w:rsidRDefault="00FA4FCE">
      <w:pPr>
        <w:pStyle w:val="BodyText"/>
      </w:pPr>
    </w:p>
    <w:p w14:paraId="6301828D" w14:textId="77777777" w:rsidR="00FA4FCE" w:rsidRDefault="00FA4FCE">
      <w:pPr>
        <w:pStyle w:val="BodyText"/>
      </w:pPr>
    </w:p>
    <w:p w14:paraId="4BFA4FBC" w14:textId="77777777" w:rsidR="00FA4FCE" w:rsidRDefault="00FA4FCE">
      <w:pPr>
        <w:pStyle w:val="BodyText"/>
        <w:spacing w:before="2"/>
        <w:rPr>
          <w:sz w:val="27"/>
        </w:rPr>
      </w:pPr>
    </w:p>
    <w:p w14:paraId="5CD1CA71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7504782" w14:textId="77777777" w:rsidR="00FA4FCE" w:rsidRDefault="009C32EE">
      <w:pPr>
        <w:pStyle w:val="Heading4"/>
        <w:tabs>
          <w:tab w:val="left" w:pos="6925"/>
        </w:tabs>
        <w:spacing w:before="130"/>
        <w:ind w:left="283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this</w:t>
      </w:r>
      <w:r>
        <w:rPr>
          <w:color w:val="002134"/>
          <w:spacing w:val="-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4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5DD44D19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8"/>
        </w:tabs>
        <w:spacing w:before="164" w:line="237" w:lineRule="auto"/>
        <w:rPr>
          <w:sz w:val="20"/>
        </w:rPr>
      </w:pPr>
      <w:r>
        <w:rPr>
          <w:color w:val="595B60"/>
          <w:sz w:val="20"/>
        </w:rPr>
        <w:t>It proposes to predominantly invest in debt instruments of good credit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quality. The Fund also aims to capture credit spread opportunities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generate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returns.</w:t>
      </w:r>
    </w:p>
    <w:p w14:paraId="349E902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8"/>
        </w:tabs>
        <w:spacing w:before="43" w:line="237" w:lineRule="auto"/>
        <w:rPr>
          <w:sz w:val="20"/>
        </w:rPr>
      </w:pPr>
      <w:r>
        <w:rPr>
          <w:color w:val="595B60"/>
          <w:sz w:val="20"/>
        </w:rPr>
        <w:t>It seeks to invest in corporate securities that are at reasonable spreads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over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G-Sec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offer</w:t>
      </w:r>
      <w:r>
        <w:rPr>
          <w:color w:val="595B60"/>
          <w:spacing w:val="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reasonable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yield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at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commensurate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risks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</w:t>
      </w:r>
      <w:r>
        <w:rPr>
          <w:color w:val="595B60"/>
          <w:spacing w:val="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aim</w:t>
      </w:r>
      <w:r>
        <w:rPr>
          <w:color w:val="595B60"/>
          <w:spacing w:val="-48"/>
          <w:w w:val="95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generate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accrual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returns.</w:t>
      </w:r>
    </w:p>
    <w:p w14:paraId="420BDF83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8"/>
        </w:tabs>
        <w:spacing w:before="43" w:line="237" w:lineRule="auto"/>
        <w:ind w:left="566"/>
        <w:rPr>
          <w:sz w:val="20"/>
        </w:rPr>
      </w:pPr>
      <w:r>
        <w:rPr>
          <w:color w:val="595B60"/>
          <w:sz w:val="20"/>
        </w:rPr>
        <w:t>The Fund shall have tactical, calibrated, and opportunistic approach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government securities with varying maturities based on the underlying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interest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rate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view.</w:t>
      </w:r>
    </w:p>
    <w:p w14:paraId="5C8A6DCB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68"/>
        </w:tabs>
        <w:spacing w:line="237" w:lineRule="auto"/>
        <w:ind w:left="566"/>
        <w:rPr>
          <w:sz w:val="20"/>
        </w:rPr>
      </w:pPr>
      <w:r>
        <w:rPr>
          <w:color w:val="595B60"/>
          <w:sz w:val="20"/>
        </w:rPr>
        <w:t>The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will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actively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manage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duration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an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aim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generate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potential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capital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appreciation.</w:t>
      </w:r>
    </w:p>
    <w:p w14:paraId="45A2F058" w14:textId="77777777" w:rsidR="00FA4FCE" w:rsidRDefault="009C32EE">
      <w:pPr>
        <w:pStyle w:val="Heading4"/>
        <w:tabs>
          <w:tab w:val="left" w:pos="6925"/>
        </w:tabs>
        <w:spacing w:before="135"/>
        <w:ind w:left="283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the</w:t>
      </w:r>
      <w:r>
        <w:rPr>
          <w:color w:val="002134"/>
          <w:spacing w:val="-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16EB3384" w14:textId="77777777" w:rsidR="00FA4FCE" w:rsidRDefault="009C32EE">
      <w:pPr>
        <w:pStyle w:val="BodyText"/>
        <w:spacing w:before="165" w:line="237" w:lineRule="auto"/>
        <w:ind w:left="283"/>
        <w:jc w:val="both"/>
      </w:pPr>
      <w:r>
        <w:rPr>
          <w:color w:val="595B60"/>
          <w:w w:val="95"/>
        </w:rPr>
        <w:t>Although the fund maintains a very clean portfolio, it is still subjected to credit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arise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any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downgrade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/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default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issuer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bond.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Fund is also subjected to duration risk which is dependent on change 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rates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account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RBI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monetary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policy,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demand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v/s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supply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factors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etc.</w:t>
      </w:r>
    </w:p>
    <w:p w14:paraId="582416BC" w14:textId="77777777" w:rsidR="00FA4FCE" w:rsidRDefault="009C32EE">
      <w:pPr>
        <w:pStyle w:val="Heading4"/>
        <w:tabs>
          <w:tab w:val="left" w:pos="6925"/>
        </w:tabs>
        <w:spacing w:before="132"/>
        <w:ind w:left="283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7B890495" w14:textId="77777777" w:rsidR="00FA4FCE" w:rsidRDefault="009C32EE">
      <w:pPr>
        <w:pStyle w:val="BodyText"/>
        <w:spacing w:before="165" w:line="237" w:lineRule="auto"/>
        <w:ind w:left="283"/>
        <w:jc w:val="both"/>
      </w:pPr>
      <w:r>
        <w:rPr>
          <w:color w:val="595B60"/>
        </w:rPr>
        <w:t>The Fund has outperformed its peer group and benchmark over the 5Yr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period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ending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29th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February,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2024.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Credibly,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outperformed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it’s</w:t>
      </w:r>
      <w:r>
        <w:rPr>
          <w:color w:val="595B60"/>
          <w:spacing w:val="-50"/>
        </w:rPr>
        <w:t xml:space="preserve"> </w:t>
      </w:r>
      <w:r>
        <w:rPr>
          <w:color w:val="595B60"/>
          <w:w w:val="95"/>
        </w:rPr>
        <w:t>peers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by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substantial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margin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across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periods.</w:t>
      </w:r>
    </w:p>
    <w:p w14:paraId="5281C39C" w14:textId="77777777" w:rsidR="00FA4FCE" w:rsidRDefault="009C32EE">
      <w:pPr>
        <w:pStyle w:val="BodyText"/>
        <w:spacing w:before="164"/>
        <w:ind w:left="283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573A1EB2" w14:textId="77777777" w:rsidR="00FA4FCE" w:rsidRDefault="009C32EE">
      <w:pPr>
        <w:pStyle w:val="BodyText"/>
        <w:spacing w:before="43" w:line="237" w:lineRule="auto"/>
        <w:ind w:left="282"/>
        <w:jc w:val="both"/>
      </w:pPr>
      <w:r>
        <w:rPr>
          <w:color w:val="595B60"/>
        </w:rPr>
        <w:t>Instrument profile: The Scheme predominantly invests in short- to medium-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term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debt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instruments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issued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corporates,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financial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entities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banks.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It may also take view based exposure to government securities. As on 29th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February,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2024,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maintaining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42.36%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Sovereign,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48.74%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Corporate Securities and 3.41% in TREPs and current assetsThe Scheme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will</w:t>
      </w:r>
      <w:r>
        <w:rPr>
          <w:color w:val="595B60"/>
          <w:spacing w:val="49"/>
        </w:rPr>
        <w:t xml:space="preserve"> </w:t>
      </w:r>
      <w:r>
        <w:rPr>
          <w:color w:val="595B60"/>
        </w:rPr>
        <w:t>actively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manage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an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aim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generate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potential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capital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appreciation. The Scheme aims to maintain its macaulay duration in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range of 1 to 3 years. As on Feb 29, 2024, the scheme is maintaining 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modified duration of 2.59 years and macaulay duration of 2.72 years.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Macaulay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weighted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average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term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maturity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cash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flows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from a bond. The weight of each cash flow is determined by dividing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present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value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cash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flow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price.Future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Outlook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fund-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Short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duration papers have seen attractive yields due to hike in repo rates and tight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liquidity conditions. Coupled with higher yields offered on Corporate bonds,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this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bodes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well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future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outlook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scheme.</w:t>
      </w:r>
    </w:p>
    <w:p w14:paraId="6BB8897F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217FD07D" w14:textId="77777777" w:rsidR="00FA4FCE" w:rsidRDefault="00FA4FCE">
      <w:pPr>
        <w:pStyle w:val="BodyText"/>
        <w:rPr>
          <w:sz w:val="16"/>
        </w:rPr>
      </w:pPr>
    </w:p>
    <w:p w14:paraId="3F6E0EEC" w14:textId="77777777" w:rsidR="00FA4FCE" w:rsidRDefault="00FA4FCE">
      <w:pPr>
        <w:pStyle w:val="BodyText"/>
        <w:rPr>
          <w:sz w:val="16"/>
        </w:rPr>
      </w:pPr>
    </w:p>
    <w:p w14:paraId="7C3F4075" w14:textId="77777777" w:rsidR="00FA4FCE" w:rsidRDefault="00FA4FCE">
      <w:pPr>
        <w:pStyle w:val="BodyText"/>
        <w:rPr>
          <w:sz w:val="16"/>
        </w:rPr>
      </w:pPr>
    </w:p>
    <w:p w14:paraId="2198C8B5" w14:textId="77777777" w:rsidR="00FA4FCE" w:rsidRDefault="00FA4FCE">
      <w:pPr>
        <w:pStyle w:val="BodyText"/>
        <w:rPr>
          <w:sz w:val="16"/>
        </w:rPr>
      </w:pPr>
    </w:p>
    <w:p w14:paraId="7D58997F" w14:textId="77777777" w:rsidR="00FA4FCE" w:rsidRDefault="00FA4FCE">
      <w:pPr>
        <w:pStyle w:val="BodyText"/>
        <w:rPr>
          <w:sz w:val="16"/>
        </w:rPr>
      </w:pPr>
    </w:p>
    <w:p w14:paraId="4B05A3DC" w14:textId="77777777" w:rsidR="00FA4FCE" w:rsidRDefault="00FA4FCE">
      <w:pPr>
        <w:pStyle w:val="BodyText"/>
        <w:rPr>
          <w:sz w:val="16"/>
        </w:rPr>
      </w:pPr>
    </w:p>
    <w:p w14:paraId="326BF92D" w14:textId="77777777" w:rsidR="00FA4FCE" w:rsidRDefault="00FA4FCE">
      <w:pPr>
        <w:pStyle w:val="BodyText"/>
        <w:rPr>
          <w:sz w:val="16"/>
        </w:rPr>
      </w:pPr>
    </w:p>
    <w:p w14:paraId="73430D69" w14:textId="77777777" w:rsidR="00FA4FCE" w:rsidRDefault="00FA4FCE">
      <w:pPr>
        <w:pStyle w:val="BodyText"/>
        <w:rPr>
          <w:sz w:val="16"/>
        </w:rPr>
      </w:pPr>
    </w:p>
    <w:p w14:paraId="6E665BB8" w14:textId="77777777" w:rsidR="00FA4FCE" w:rsidRDefault="00FA4FCE">
      <w:pPr>
        <w:pStyle w:val="BodyText"/>
        <w:rPr>
          <w:sz w:val="16"/>
        </w:rPr>
      </w:pPr>
    </w:p>
    <w:p w14:paraId="67D9954E" w14:textId="77777777" w:rsidR="00FA4FCE" w:rsidRDefault="00FA4FCE">
      <w:pPr>
        <w:pStyle w:val="BodyText"/>
        <w:rPr>
          <w:sz w:val="16"/>
        </w:rPr>
      </w:pPr>
    </w:p>
    <w:p w14:paraId="2141CE18" w14:textId="77777777" w:rsidR="00FA4FCE" w:rsidRDefault="00FA4FCE">
      <w:pPr>
        <w:pStyle w:val="BodyText"/>
        <w:rPr>
          <w:sz w:val="16"/>
        </w:rPr>
      </w:pPr>
    </w:p>
    <w:p w14:paraId="748C32C0" w14:textId="77777777" w:rsidR="00FA4FCE" w:rsidRDefault="00FA4FCE">
      <w:pPr>
        <w:pStyle w:val="BodyText"/>
        <w:spacing w:before="7"/>
        <w:rPr>
          <w:sz w:val="14"/>
        </w:rPr>
      </w:pPr>
    </w:p>
    <w:p w14:paraId="4183ED41" w14:textId="77777777" w:rsidR="00FA4FCE" w:rsidRDefault="009C32EE">
      <w:pPr>
        <w:ind w:left="236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D31BA0A" w14:textId="77777777" w:rsidR="00FA4FCE" w:rsidRDefault="00FA4FCE">
      <w:pPr>
        <w:pStyle w:val="BodyText"/>
        <w:spacing w:before="10"/>
        <w:rPr>
          <w:sz w:val="6"/>
        </w:rPr>
      </w:pPr>
    </w:p>
    <w:p w14:paraId="77BB1341" w14:textId="57B310AD" w:rsidR="00FA4FCE" w:rsidRDefault="009C32EE">
      <w:pPr>
        <w:pStyle w:val="BodyText"/>
        <w:ind w:left="629"/>
      </w:pPr>
      <w:r>
        <w:rPr>
          <w:noProof/>
        </w:rPr>
        <mc:AlternateContent>
          <mc:Choice Requires="wpg">
            <w:drawing>
              <wp:inline distT="0" distB="0" distL="0" distR="0" wp14:anchorId="3FF47A2A" wp14:editId="2BAE45A8">
                <wp:extent cx="1885950" cy="1835150"/>
                <wp:effectExtent l="635" t="635" r="0" b="2540"/>
                <wp:docPr id="224853200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5950" cy="1835150"/>
                          <a:chOff x="0" y="0"/>
                          <a:chExt cx="2970" cy="2890"/>
                        </a:xfrm>
                      </wpg:grpSpPr>
                      <wps:wsp>
                        <wps:cNvPr id="2055966691" name="AutoShape 147"/>
                        <wps:cNvSpPr>
                          <a:spLocks/>
                        </wps:cNvSpPr>
                        <wps:spPr bwMode="auto">
                          <a:xfrm>
                            <a:off x="0" y="126"/>
                            <a:ext cx="2764" cy="2764"/>
                          </a:xfrm>
                          <a:custGeom>
                            <a:avLst/>
                            <a:gdLst>
                              <a:gd name="T0" fmla="*/ 1457 w 2764"/>
                              <a:gd name="T1" fmla="+- 0 2194 126"/>
                              <a:gd name="T2" fmla="*/ 2194 h 2764"/>
                              <a:gd name="T3" fmla="*/ 1600 w 2764"/>
                              <a:gd name="T4" fmla="+- 0 2163 126"/>
                              <a:gd name="T5" fmla="*/ 2163 h 2764"/>
                              <a:gd name="T6" fmla="*/ 1790 w 2764"/>
                              <a:gd name="T7" fmla="+- 0 2065 126"/>
                              <a:gd name="T8" fmla="*/ 2065 h 2764"/>
                              <a:gd name="T9" fmla="*/ 1939 w 2764"/>
                              <a:gd name="T10" fmla="+- 0 1916 126"/>
                              <a:gd name="T11" fmla="*/ 1916 h 2764"/>
                              <a:gd name="T12" fmla="*/ 2037 w 2764"/>
                              <a:gd name="T13" fmla="+- 0 1726 126"/>
                              <a:gd name="T14" fmla="*/ 1726 h 2764"/>
                              <a:gd name="T15" fmla="*/ 2073 w 2764"/>
                              <a:gd name="T16" fmla="+- 0 1508 126"/>
                              <a:gd name="T17" fmla="*/ 1508 h 2764"/>
                              <a:gd name="T18" fmla="*/ 2037 w 2764"/>
                              <a:gd name="T19" fmla="+- 0 1289 126"/>
                              <a:gd name="T20" fmla="*/ 1289 h 2764"/>
                              <a:gd name="T21" fmla="*/ 1939 w 2764"/>
                              <a:gd name="T22" fmla="+- 0 1100 126"/>
                              <a:gd name="T23" fmla="*/ 1100 h 2764"/>
                              <a:gd name="T24" fmla="*/ 1790 w 2764"/>
                              <a:gd name="T25" fmla="+- 0 950 126"/>
                              <a:gd name="T26" fmla="*/ 950 h 2764"/>
                              <a:gd name="T27" fmla="*/ 1600 w 2764"/>
                              <a:gd name="T28" fmla="+- 0 852 126"/>
                              <a:gd name="T29" fmla="*/ 852 h 2764"/>
                              <a:gd name="T30" fmla="*/ 1382 w 2764"/>
                              <a:gd name="T31" fmla="+- 0 817 126"/>
                              <a:gd name="T32" fmla="*/ 817 h 2764"/>
                              <a:gd name="T33" fmla="*/ 1547 w 2764"/>
                              <a:gd name="T34" fmla="+- 0 136 126"/>
                              <a:gd name="T35" fmla="*/ 136 h 2764"/>
                              <a:gd name="T36" fmla="*/ 1788 w 2764"/>
                              <a:gd name="T37" fmla="+- 0 187 126"/>
                              <a:gd name="T38" fmla="*/ 187 h 2764"/>
                              <a:gd name="T39" fmla="*/ 2017 w 2764"/>
                              <a:gd name="T40" fmla="+- 0 281 126"/>
                              <a:gd name="T41" fmla="*/ 281 h 2764"/>
                              <a:gd name="T42" fmla="*/ 2207 w 2764"/>
                              <a:gd name="T43" fmla="+- 0 400 126"/>
                              <a:gd name="T44" fmla="*/ 400 h 2764"/>
                              <a:gd name="T45" fmla="*/ 2372 w 2764"/>
                              <a:gd name="T46" fmla="+- 0 544 126"/>
                              <a:gd name="T47" fmla="*/ 544 h 2764"/>
                              <a:gd name="T48" fmla="*/ 2510 w 2764"/>
                              <a:gd name="T49" fmla="+- 0 710 126"/>
                              <a:gd name="T50" fmla="*/ 710 h 2764"/>
                              <a:gd name="T51" fmla="*/ 2619 w 2764"/>
                              <a:gd name="T52" fmla="+- 0 893 126"/>
                              <a:gd name="T53" fmla="*/ 893 h 2764"/>
                              <a:gd name="T54" fmla="*/ 2698 w 2764"/>
                              <a:gd name="T55" fmla="+- 0 1089 126"/>
                              <a:gd name="T56" fmla="*/ 1089 h 2764"/>
                              <a:gd name="T57" fmla="*/ 2747 w 2764"/>
                              <a:gd name="T58" fmla="+- 0 1296 126"/>
                              <a:gd name="T59" fmla="*/ 1296 h 2764"/>
                              <a:gd name="T60" fmla="*/ 2763 w 2764"/>
                              <a:gd name="T61" fmla="+- 0 1508 126"/>
                              <a:gd name="T62" fmla="*/ 1508 h 2764"/>
                              <a:gd name="T63" fmla="*/ 2747 w 2764"/>
                              <a:gd name="T64" fmla="+- 0 1723 126"/>
                              <a:gd name="T65" fmla="*/ 1723 h 2764"/>
                              <a:gd name="T66" fmla="*/ 2696 w 2764"/>
                              <a:gd name="T67" fmla="+- 0 1935 126"/>
                              <a:gd name="T68" fmla="*/ 1935 h 2764"/>
                              <a:gd name="T69" fmla="*/ 2609 w 2764"/>
                              <a:gd name="T70" fmla="+- 0 2143 126"/>
                              <a:gd name="T71" fmla="*/ 2143 h 2764"/>
                              <a:gd name="T72" fmla="*/ 1310 w 2764"/>
                              <a:gd name="T73" fmla="+- 0 2888 126"/>
                              <a:gd name="T74" fmla="*/ 2888 h 2764"/>
                              <a:gd name="T75" fmla="*/ 1096 w 2764"/>
                              <a:gd name="T76" fmla="+- 0 2860 126"/>
                              <a:gd name="T77" fmla="*/ 2860 h 2764"/>
                              <a:gd name="T78" fmla="*/ 884 w 2764"/>
                              <a:gd name="T79" fmla="+- 0 2797 126"/>
                              <a:gd name="T80" fmla="*/ 2797 h 2764"/>
                              <a:gd name="T81" fmla="*/ 681 w 2764"/>
                              <a:gd name="T82" fmla="+- 0 2698 126"/>
                              <a:gd name="T83" fmla="*/ 2698 h 2764"/>
                              <a:gd name="T84" fmla="*/ 498 w 2764"/>
                              <a:gd name="T85" fmla="+- 0 2570 126"/>
                              <a:gd name="T86" fmla="*/ 2570 h 2764"/>
                              <a:gd name="T87" fmla="*/ 342 w 2764"/>
                              <a:gd name="T88" fmla="+- 0 2419 126"/>
                              <a:gd name="T89" fmla="*/ 2419 h 2764"/>
                              <a:gd name="T90" fmla="*/ 214 w 2764"/>
                              <a:gd name="T91" fmla="+- 0 2247 126"/>
                              <a:gd name="T92" fmla="*/ 2247 h 2764"/>
                              <a:gd name="T93" fmla="*/ 115 w 2764"/>
                              <a:gd name="T94" fmla="+- 0 2059 126"/>
                              <a:gd name="T95" fmla="*/ 2059 h 2764"/>
                              <a:gd name="T96" fmla="*/ 45 w 2764"/>
                              <a:gd name="T97" fmla="+- 0 1859 126"/>
                              <a:gd name="T98" fmla="*/ 1859 h 2764"/>
                              <a:gd name="T99" fmla="*/ 7 w 2764"/>
                              <a:gd name="T100" fmla="+- 0 1650 126"/>
                              <a:gd name="T101" fmla="*/ 1650 h 2764"/>
                              <a:gd name="T102" fmla="*/ 2 w 2764"/>
                              <a:gd name="T103" fmla="+- 0 1436 126"/>
                              <a:gd name="T104" fmla="*/ 1436 h 2764"/>
                              <a:gd name="T105" fmla="*/ 30 w 2764"/>
                              <a:gd name="T106" fmla="+- 0 1222 126"/>
                              <a:gd name="T107" fmla="*/ 1222 h 2764"/>
                              <a:gd name="T108" fmla="*/ 93 w 2764"/>
                              <a:gd name="T109" fmla="+- 0 1010 126"/>
                              <a:gd name="T110" fmla="*/ 1010 h 2764"/>
                              <a:gd name="T111" fmla="*/ 768 w 2764"/>
                              <a:gd name="T112" fmla="+- 0 1191 126"/>
                              <a:gd name="T113" fmla="*/ 1191 h 2764"/>
                              <a:gd name="T114" fmla="*/ 696 w 2764"/>
                              <a:gd name="T115" fmla="+- 0 1425 126"/>
                              <a:gd name="T116" fmla="*/ 1425 h 2764"/>
                              <a:gd name="T117" fmla="*/ 707 w 2764"/>
                              <a:gd name="T118" fmla="+- 0 1656 126"/>
                              <a:gd name="T119" fmla="*/ 1656 h 2764"/>
                              <a:gd name="T120" fmla="*/ 785 w 2764"/>
                              <a:gd name="T121" fmla="+- 0 1856 126"/>
                              <a:gd name="T122" fmla="*/ 1856 h 2764"/>
                              <a:gd name="T123" fmla="*/ 919 w 2764"/>
                              <a:gd name="T124" fmla="+- 0 2020 126"/>
                              <a:gd name="T125" fmla="*/ 2020 h 2764"/>
                              <a:gd name="T126" fmla="*/ 1096 w 2764"/>
                              <a:gd name="T127" fmla="+- 0 2137 126"/>
                              <a:gd name="T128" fmla="*/ 2137 h 2764"/>
                              <a:gd name="T129" fmla="*/ 1306 w 2764"/>
                              <a:gd name="T130" fmla="+- 0 2194 126"/>
                              <a:gd name="T131" fmla="*/ 2194 h 2764"/>
                              <a:gd name="T132" fmla="*/ 2572 w 2764"/>
                              <a:gd name="T133" fmla="+- 0 2209 126"/>
                              <a:gd name="T134" fmla="*/ 2209 h 2764"/>
                              <a:gd name="T135" fmla="*/ 2444 w 2764"/>
                              <a:gd name="T136" fmla="+- 0 2391 126"/>
                              <a:gd name="T137" fmla="*/ 2391 h 2764"/>
                              <a:gd name="T138" fmla="*/ 2293 w 2764"/>
                              <a:gd name="T139" fmla="+- 0 2547 126"/>
                              <a:gd name="T140" fmla="*/ 2547 h 2764"/>
                              <a:gd name="T141" fmla="*/ 2121 w 2764"/>
                              <a:gd name="T142" fmla="+- 0 2675 126"/>
                              <a:gd name="T143" fmla="*/ 2675 h 2764"/>
                              <a:gd name="T144" fmla="*/ 1933 w 2764"/>
                              <a:gd name="T145" fmla="+- 0 2774 126"/>
                              <a:gd name="T146" fmla="*/ 2774 h 2764"/>
                              <a:gd name="T147" fmla="*/ 1733 w 2764"/>
                              <a:gd name="T148" fmla="+- 0 2844 126"/>
                              <a:gd name="T149" fmla="*/ 2844 h 2764"/>
                              <a:gd name="T150" fmla="*/ 1524 w 2764"/>
                              <a:gd name="T151" fmla="+- 0 2882 126"/>
                              <a:gd name="T152" fmla="*/ 2882 h 276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</a:cxnLst>
                            <a:rect l="0" t="0" r="r" b="b"/>
                            <a:pathLst>
                              <a:path w="2764" h="2764">
                                <a:moveTo>
                                  <a:pt x="2578" y="2073"/>
                                </a:moveTo>
                                <a:lnTo>
                                  <a:pt x="1382" y="2073"/>
                                </a:lnTo>
                                <a:lnTo>
                                  <a:pt x="1457" y="2068"/>
                                </a:lnTo>
                                <a:lnTo>
                                  <a:pt x="1530" y="2057"/>
                                </a:lnTo>
                                <a:lnTo>
                                  <a:pt x="1600" y="2037"/>
                                </a:lnTo>
                                <a:lnTo>
                                  <a:pt x="1667" y="2011"/>
                                </a:lnTo>
                                <a:lnTo>
                                  <a:pt x="1730" y="1978"/>
                                </a:lnTo>
                                <a:lnTo>
                                  <a:pt x="1790" y="1939"/>
                                </a:lnTo>
                                <a:lnTo>
                                  <a:pt x="1845" y="1894"/>
                                </a:lnTo>
                                <a:lnTo>
                                  <a:pt x="1895" y="1844"/>
                                </a:lnTo>
                                <a:lnTo>
                                  <a:pt x="1939" y="1790"/>
                                </a:lnTo>
                                <a:lnTo>
                                  <a:pt x="1978" y="1730"/>
                                </a:lnTo>
                                <a:lnTo>
                                  <a:pt x="2011" y="1667"/>
                                </a:lnTo>
                                <a:lnTo>
                                  <a:pt x="2037" y="1600"/>
                                </a:lnTo>
                                <a:lnTo>
                                  <a:pt x="2057" y="1530"/>
                                </a:lnTo>
                                <a:lnTo>
                                  <a:pt x="2069" y="1457"/>
                                </a:lnTo>
                                <a:lnTo>
                                  <a:pt x="2073" y="1382"/>
                                </a:lnTo>
                                <a:lnTo>
                                  <a:pt x="2069" y="1306"/>
                                </a:lnTo>
                                <a:lnTo>
                                  <a:pt x="2057" y="1234"/>
                                </a:lnTo>
                                <a:lnTo>
                                  <a:pt x="2037" y="1163"/>
                                </a:lnTo>
                                <a:lnTo>
                                  <a:pt x="2011" y="1097"/>
                                </a:lnTo>
                                <a:lnTo>
                                  <a:pt x="1978" y="1033"/>
                                </a:lnTo>
                                <a:lnTo>
                                  <a:pt x="1939" y="974"/>
                                </a:lnTo>
                                <a:lnTo>
                                  <a:pt x="1895" y="919"/>
                                </a:lnTo>
                                <a:lnTo>
                                  <a:pt x="1845" y="869"/>
                                </a:lnTo>
                                <a:lnTo>
                                  <a:pt x="1790" y="824"/>
                                </a:lnTo>
                                <a:lnTo>
                                  <a:pt x="1730" y="786"/>
                                </a:lnTo>
                                <a:lnTo>
                                  <a:pt x="1667" y="753"/>
                                </a:lnTo>
                                <a:lnTo>
                                  <a:pt x="1600" y="726"/>
                                </a:lnTo>
                                <a:lnTo>
                                  <a:pt x="1530" y="707"/>
                                </a:lnTo>
                                <a:lnTo>
                                  <a:pt x="1457" y="695"/>
                                </a:lnTo>
                                <a:lnTo>
                                  <a:pt x="1382" y="691"/>
                                </a:lnTo>
                                <a:lnTo>
                                  <a:pt x="1382" y="0"/>
                                </a:lnTo>
                                <a:lnTo>
                                  <a:pt x="1464" y="3"/>
                                </a:lnTo>
                                <a:lnTo>
                                  <a:pt x="1547" y="10"/>
                                </a:lnTo>
                                <a:lnTo>
                                  <a:pt x="1628" y="22"/>
                                </a:lnTo>
                                <a:lnTo>
                                  <a:pt x="1708" y="39"/>
                                </a:lnTo>
                                <a:lnTo>
                                  <a:pt x="1788" y="61"/>
                                </a:lnTo>
                                <a:lnTo>
                                  <a:pt x="1866" y="88"/>
                                </a:lnTo>
                                <a:lnTo>
                                  <a:pt x="1942" y="119"/>
                                </a:lnTo>
                                <a:lnTo>
                                  <a:pt x="2017" y="155"/>
                                </a:lnTo>
                                <a:lnTo>
                                  <a:pt x="2083" y="192"/>
                                </a:lnTo>
                                <a:lnTo>
                                  <a:pt x="2147" y="231"/>
                                </a:lnTo>
                                <a:lnTo>
                                  <a:pt x="2207" y="274"/>
                                </a:lnTo>
                                <a:lnTo>
                                  <a:pt x="2265" y="319"/>
                                </a:lnTo>
                                <a:lnTo>
                                  <a:pt x="2320" y="368"/>
                                </a:lnTo>
                                <a:lnTo>
                                  <a:pt x="2372" y="418"/>
                                </a:lnTo>
                                <a:lnTo>
                                  <a:pt x="2421" y="471"/>
                                </a:lnTo>
                                <a:lnTo>
                                  <a:pt x="2467" y="526"/>
                                </a:lnTo>
                                <a:lnTo>
                                  <a:pt x="2510" y="584"/>
                                </a:lnTo>
                                <a:lnTo>
                                  <a:pt x="2549" y="643"/>
                                </a:lnTo>
                                <a:lnTo>
                                  <a:pt x="2586" y="704"/>
                                </a:lnTo>
                                <a:lnTo>
                                  <a:pt x="2619" y="767"/>
                                </a:lnTo>
                                <a:lnTo>
                                  <a:pt x="2649" y="831"/>
                                </a:lnTo>
                                <a:lnTo>
                                  <a:pt x="2675" y="896"/>
                                </a:lnTo>
                                <a:lnTo>
                                  <a:pt x="2698" y="963"/>
                                </a:lnTo>
                                <a:lnTo>
                                  <a:pt x="2718" y="1031"/>
                                </a:lnTo>
                                <a:lnTo>
                                  <a:pt x="2734" y="1100"/>
                                </a:lnTo>
                                <a:lnTo>
                                  <a:pt x="2747" y="1170"/>
                                </a:lnTo>
                                <a:lnTo>
                                  <a:pt x="2756" y="1240"/>
                                </a:lnTo>
                                <a:lnTo>
                                  <a:pt x="2762" y="1311"/>
                                </a:lnTo>
                                <a:lnTo>
                                  <a:pt x="2763" y="1382"/>
                                </a:lnTo>
                                <a:lnTo>
                                  <a:pt x="2762" y="1453"/>
                                </a:lnTo>
                                <a:lnTo>
                                  <a:pt x="2756" y="1525"/>
                                </a:lnTo>
                                <a:lnTo>
                                  <a:pt x="2747" y="1597"/>
                                </a:lnTo>
                                <a:lnTo>
                                  <a:pt x="2734" y="1668"/>
                                </a:lnTo>
                                <a:lnTo>
                                  <a:pt x="2717" y="1739"/>
                                </a:lnTo>
                                <a:lnTo>
                                  <a:pt x="2696" y="1809"/>
                                </a:lnTo>
                                <a:lnTo>
                                  <a:pt x="2671" y="1879"/>
                                </a:lnTo>
                                <a:lnTo>
                                  <a:pt x="2642" y="1949"/>
                                </a:lnTo>
                                <a:lnTo>
                                  <a:pt x="2609" y="2017"/>
                                </a:lnTo>
                                <a:lnTo>
                                  <a:pt x="2578" y="2073"/>
                                </a:lnTo>
                                <a:close/>
                                <a:moveTo>
                                  <a:pt x="1382" y="2763"/>
                                </a:moveTo>
                                <a:lnTo>
                                  <a:pt x="1310" y="2762"/>
                                </a:lnTo>
                                <a:lnTo>
                                  <a:pt x="1239" y="2756"/>
                                </a:lnTo>
                                <a:lnTo>
                                  <a:pt x="1167" y="2747"/>
                                </a:lnTo>
                                <a:lnTo>
                                  <a:pt x="1096" y="2734"/>
                                </a:lnTo>
                                <a:lnTo>
                                  <a:pt x="1025" y="2717"/>
                                </a:lnTo>
                                <a:lnTo>
                                  <a:pt x="954" y="2696"/>
                                </a:lnTo>
                                <a:lnTo>
                                  <a:pt x="884" y="2671"/>
                                </a:lnTo>
                                <a:lnTo>
                                  <a:pt x="815" y="2642"/>
                                </a:lnTo>
                                <a:lnTo>
                                  <a:pt x="747" y="2609"/>
                                </a:lnTo>
                                <a:lnTo>
                                  <a:pt x="681" y="2572"/>
                                </a:lnTo>
                                <a:lnTo>
                                  <a:pt x="617" y="2532"/>
                                </a:lnTo>
                                <a:lnTo>
                                  <a:pt x="556" y="2490"/>
                                </a:lnTo>
                                <a:lnTo>
                                  <a:pt x="498" y="2444"/>
                                </a:lnTo>
                                <a:lnTo>
                                  <a:pt x="443" y="2396"/>
                                </a:lnTo>
                                <a:lnTo>
                                  <a:pt x="391" y="2346"/>
                                </a:lnTo>
                                <a:lnTo>
                                  <a:pt x="342" y="2293"/>
                                </a:lnTo>
                                <a:lnTo>
                                  <a:pt x="297" y="2237"/>
                                </a:lnTo>
                                <a:lnTo>
                                  <a:pt x="254" y="2180"/>
                                </a:lnTo>
                                <a:lnTo>
                                  <a:pt x="214" y="2121"/>
                                </a:lnTo>
                                <a:lnTo>
                                  <a:pt x="178" y="2060"/>
                                </a:lnTo>
                                <a:lnTo>
                                  <a:pt x="145" y="1997"/>
                                </a:lnTo>
                                <a:lnTo>
                                  <a:pt x="115" y="1933"/>
                                </a:lnTo>
                                <a:lnTo>
                                  <a:pt x="88" y="1867"/>
                                </a:lnTo>
                                <a:lnTo>
                                  <a:pt x="65" y="1801"/>
                                </a:lnTo>
                                <a:lnTo>
                                  <a:pt x="45" y="1733"/>
                                </a:lnTo>
                                <a:lnTo>
                                  <a:pt x="29" y="1664"/>
                                </a:lnTo>
                                <a:lnTo>
                                  <a:pt x="17" y="1594"/>
                                </a:lnTo>
                                <a:lnTo>
                                  <a:pt x="7" y="1524"/>
                                </a:lnTo>
                                <a:lnTo>
                                  <a:pt x="2" y="1453"/>
                                </a:lnTo>
                                <a:lnTo>
                                  <a:pt x="0" y="1382"/>
                                </a:lnTo>
                                <a:lnTo>
                                  <a:pt x="2" y="1310"/>
                                </a:lnTo>
                                <a:lnTo>
                                  <a:pt x="7" y="1239"/>
                                </a:lnTo>
                                <a:lnTo>
                                  <a:pt x="17" y="1167"/>
                                </a:lnTo>
                                <a:lnTo>
                                  <a:pt x="30" y="1096"/>
                                </a:lnTo>
                                <a:lnTo>
                                  <a:pt x="47" y="1025"/>
                                </a:lnTo>
                                <a:lnTo>
                                  <a:pt x="68" y="954"/>
                                </a:lnTo>
                                <a:lnTo>
                                  <a:pt x="93" y="884"/>
                                </a:lnTo>
                                <a:lnTo>
                                  <a:pt x="122" y="815"/>
                                </a:lnTo>
                                <a:lnTo>
                                  <a:pt x="155" y="747"/>
                                </a:lnTo>
                                <a:lnTo>
                                  <a:pt x="768" y="1065"/>
                                </a:lnTo>
                                <a:lnTo>
                                  <a:pt x="735" y="1140"/>
                                </a:lnTo>
                                <a:lnTo>
                                  <a:pt x="711" y="1218"/>
                                </a:lnTo>
                                <a:lnTo>
                                  <a:pt x="696" y="1299"/>
                                </a:lnTo>
                                <a:lnTo>
                                  <a:pt x="691" y="1382"/>
                                </a:lnTo>
                                <a:lnTo>
                                  <a:pt x="695" y="1457"/>
                                </a:lnTo>
                                <a:lnTo>
                                  <a:pt x="707" y="1530"/>
                                </a:lnTo>
                                <a:lnTo>
                                  <a:pt x="726" y="1600"/>
                                </a:lnTo>
                                <a:lnTo>
                                  <a:pt x="753" y="1667"/>
                                </a:lnTo>
                                <a:lnTo>
                                  <a:pt x="785" y="1730"/>
                                </a:lnTo>
                                <a:lnTo>
                                  <a:pt x="824" y="1790"/>
                                </a:lnTo>
                                <a:lnTo>
                                  <a:pt x="869" y="1844"/>
                                </a:lnTo>
                                <a:lnTo>
                                  <a:pt x="919" y="1894"/>
                                </a:lnTo>
                                <a:lnTo>
                                  <a:pt x="974" y="1939"/>
                                </a:lnTo>
                                <a:lnTo>
                                  <a:pt x="1033" y="1978"/>
                                </a:lnTo>
                                <a:lnTo>
                                  <a:pt x="1096" y="2011"/>
                                </a:lnTo>
                                <a:lnTo>
                                  <a:pt x="1163" y="2037"/>
                                </a:lnTo>
                                <a:lnTo>
                                  <a:pt x="1233" y="2057"/>
                                </a:lnTo>
                                <a:lnTo>
                                  <a:pt x="1306" y="2068"/>
                                </a:lnTo>
                                <a:lnTo>
                                  <a:pt x="1382" y="2073"/>
                                </a:lnTo>
                                <a:lnTo>
                                  <a:pt x="2578" y="2073"/>
                                </a:lnTo>
                                <a:lnTo>
                                  <a:pt x="2572" y="2083"/>
                                </a:lnTo>
                                <a:lnTo>
                                  <a:pt x="2532" y="2147"/>
                                </a:lnTo>
                                <a:lnTo>
                                  <a:pt x="2490" y="2207"/>
                                </a:lnTo>
                                <a:lnTo>
                                  <a:pt x="2444" y="2265"/>
                                </a:lnTo>
                                <a:lnTo>
                                  <a:pt x="2396" y="2320"/>
                                </a:lnTo>
                                <a:lnTo>
                                  <a:pt x="2346" y="2372"/>
                                </a:lnTo>
                                <a:lnTo>
                                  <a:pt x="2293" y="2421"/>
                                </a:lnTo>
                                <a:lnTo>
                                  <a:pt x="2237" y="2467"/>
                                </a:lnTo>
                                <a:lnTo>
                                  <a:pt x="2180" y="2510"/>
                                </a:lnTo>
                                <a:lnTo>
                                  <a:pt x="2121" y="2549"/>
                                </a:lnTo>
                                <a:lnTo>
                                  <a:pt x="2060" y="2585"/>
                                </a:lnTo>
                                <a:lnTo>
                                  <a:pt x="1997" y="2619"/>
                                </a:lnTo>
                                <a:lnTo>
                                  <a:pt x="1933" y="2648"/>
                                </a:lnTo>
                                <a:lnTo>
                                  <a:pt x="1867" y="2675"/>
                                </a:lnTo>
                                <a:lnTo>
                                  <a:pt x="1801" y="2698"/>
                                </a:lnTo>
                                <a:lnTo>
                                  <a:pt x="1733" y="2718"/>
                                </a:lnTo>
                                <a:lnTo>
                                  <a:pt x="1664" y="2734"/>
                                </a:lnTo>
                                <a:lnTo>
                                  <a:pt x="1594" y="2747"/>
                                </a:lnTo>
                                <a:lnTo>
                                  <a:pt x="1524" y="2756"/>
                                </a:lnTo>
                                <a:lnTo>
                                  <a:pt x="1453" y="2761"/>
                                </a:lnTo>
                                <a:lnTo>
                                  <a:pt x="1382" y="2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206291" name="Freeform 146"/>
                        <wps:cNvSpPr>
                          <a:spLocks/>
                        </wps:cNvSpPr>
                        <wps:spPr bwMode="auto">
                          <a:xfrm>
                            <a:off x="154" y="126"/>
                            <a:ext cx="1227" cy="1065"/>
                          </a:xfrm>
                          <a:custGeom>
                            <a:avLst/>
                            <a:gdLst>
                              <a:gd name="T0" fmla="+- 0 768 155"/>
                              <a:gd name="T1" fmla="*/ T0 w 1227"/>
                              <a:gd name="T2" fmla="+- 0 1191 126"/>
                              <a:gd name="T3" fmla="*/ 1191 h 1065"/>
                              <a:gd name="T4" fmla="+- 0 155 155"/>
                              <a:gd name="T5" fmla="*/ T4 w 1227"/>
                              <a:gd name="T6" fmla="+- 0 873 126"/>
                              <a:gd name="T7" fmla="*/ 873 h 1065"/>
                              <a:gd name="T8" fmla="+- 0 192 155"/>
                              <a:gd name="T9" fmla="*/ T8 w 1227"/>
                              <a:gd name="T10" fmla="+- 0 805 126"/>
                              <a:gd name="T11" fmla="*/ 805 h 1065"/>
                              <a:gd name="T12" fmla="+- 0 233 155"/>
                              <a:gd name="T13" fmla="*/ T12 w 1227"/>
                              <a:gd name="T14" fmla="+- 0 741 126"/>
                              <a:gd name="T15" fmla="*/ 741 h 1065"/>
                              <a:gd name="T16" fmla="+- 0 277 155"/>
                              <a:gd name="T17" fmla="*/ T16 w 1227"/>
                              <a:gd name="T18" fmla="+- 0 678 126"/>
                              <a:gd name="T19" fmla="*/ 678 h 1065"/>
                              <a:gd name="T20" fmla="+- 0 324 155"/>
                              <a:gd name="T21" fmla="*/ T20 w 1227"/>
                              <a:gd name="T22" fmla="+- 0 619 126"/>
                              <a:gd name="T23" fmla="*/ 619 h 1065"/>
                              <a:gd name="T24" fmla="+- 0 374 155"/>
                              <a:gd name="T25" fmla="*/ T24 w 1227"/>
                              <a:gd name="T26" fmla="+- 0 563 126"/>
                              <a:gd name="T27" fmla="*/ 563 h 1065"/>
                              <a:gd name="T28" fmla="+- 0 427 155"/>
                              <a:gd name="T29" fmla="*/ T28 w 1227"/>
                              <a:gd name="T30" fmla="+- 0 509 126"/>
                              <a:gd name="T31" fmla="*/ 509 h 1065"/>
                              <a:gd name="T32" fmla="+- 0 483 155"/>
                              <a:gd name="T33" fmla="*/ T32 w 1227"/>
                              <a:gd name="T34" fmla="+- 0 459 126"/>
                              <a:gd name="T35" fmla="*/ 459 h 1065"/>
                              <a:gd name="T36" fmla="+- 0 541 155"/>
                              <a:gd name="T37" fmla="*/ T36 w 1227"/>
                              <a:gd name="T38" fmla="+- 0 412 126"/>
                              <a:gd name="T39" fmla="*/ 412 h 1065"/>
                              <a:gd name="T40" fmla="+- 0 601 155"/>
                              <a:gd name="T41" fmla="*/ T40 w 1227"/>
                              <a:gd name="T42" fmla="+- 0 368 126"/>
                              <a:gd name="T43" fmla="*/ 368 h 1065"/>
                              <a:gd name="T44" fmla="+- 0 664 155"/>
                              <a:gd name="T45" fmla="*/ T44 w 1227"/>
                              <a:gd name="T46" fmla="+- 0 328 126"/>
                              <a:gd name="T47" fmla="*/ 328 h 1065"/>
                              <a:gd name="T48" fmla="+- 0 729 155"/>
                              <a:gd name="T49" fmla="*/ T48 w 1227"/>
                              <a:gd name="T50" fmla="+- 0 291 126"/>
                              <a:gd name="T51" fmla="*/ 291 h 1065"/>
                              <a:gd name="T52" fmla="+- 0 795 155"/>
                              <a:gd name="T53" fmla="*/ T52 w 1227"/>
                              <a:gd name="T54" fmla="+- 0 257 126"/>
                              <a:gd name="T55" fmla="*/ 257 h 1065"/>
                              <a:gd name="T56" fmla="+- 0 864 155"/>
                              <a:gd name="T57" fmla="*/ T56 w 1227"/>
                              <a:gd name="T58" fmla="+- 0 227 126"/>
                              <a:gd name="T59" fmla="*/ 227 h 1065"/>
                              <a:gd name="T60" fmla="+- 0 934 155"/>
                              <a:gd name="T61" fmla="*/ T60 w 1227"/>
                              <a:gd name="T62" fmla="+- 0 201 126"/>
                              <a:gd name="T63" fmla="*/ 201 h 1065"/>
                              <a:gd name="T64" fmla="+- 0 1006 155"/>
                              <a:gd name="T65" fmla="*/ T64 w 1227"/>
                              <a:gd name="T66" fmla="+- 0 178 126"/>
                              <a:gd name="T67" fmla="*/ 178 h 1065"/>
                              <a:gd name="T68" fmla="+- 0 1079 155"/>
                              <a:gd name="T69" fmla="*/ T68 w 1227"/>
                              <a:gd name="T70" fmla="+- 0 160 126"/>
                              <a:gd name="T71" fmla="*/ 160 h 1065"/>
                              <a:gd name="T72" fmla="+- 0 1153 155"/>
                              <a:gd name="T73" fmla="*/ T72 w 1227"/>
                              <a:gd name="T74" fmla="+- 0 145 126"/>
                              <a:gd name="T75" fmla="*/ 145 h 1065"/>
                              <a:gd name="T76" fmla="+- 0 1228 155"/>
                              <a:gd name="T77" fmla="*/ T76 w 1227"/>
                              <a:gd name="T78" fmla="+- 0 135 126"/>
                              <a:gd name="T79" fmla="*/ 135 h 1065"/>
                              <a:gd name="T80" fmla="+- 0 1305 155"/>
                              <a:gd name="T81" fmla="*/ T80 w 1227"/>
                              <a:gd name="T82" fmla="+- 0 128 126"/>
                              <a:gd name="T83" fmla="*/ 128 h 1065"/>
                              <a:gd name="T84" fmla="+- 0 1382 155"/>
                              <a:gd name="T85" fmla="*/ T84 w 1227"/>
                              <a:gd name="T86" fmla="+- 0 126 126"/>
                              <a:gd name="T87" fmla="*/ 126 h 1065"/>
                              <a:gd name="T88" fmla="+- 0 1382 155"/>
                              <a:gd name="T89" fmla="*/ T88 w 1227"/>
                              <a:gd name="T90" fmla="+- 0 817 126"/>
                              <a:gd name="T91" fmla="*/ 817 h 1065"/>
                              <a:gd name="T92" fmla="+- 0 1305 155"/>
                              <a:gd name="T93" fmla="*/ T92 w 1227"/>
                              <a:gd name="T94" fmla="+- 0 821 126"/>
                              <a:gd name="T95" fmla="*/ 821 h 1065"/>
                              <a:gd name="T96" fmla="+- 0 1230 155"/>
                              <a:gd name="T97" fmla="*/ T96 w 1227"/>
                              <a:gd name="T98" fmla="+- 0 834 126"/>
                              <a:gd name="T99" fmla="*/ 834 h 1065"/>
                              <a:gd name="T100" fmla="+- 0 1158 155"/>
                              <a:gd name="T101" fmla="*/ T100 w 1227"/>
                              <a:gd name="T102" fmla="+- 0 854 126"/>
                              <a:gd name="T103" fmla="*/ 854 h 1065"/>
                              <a:gd name="T104" fmla="+- 0 1088 155"/>
                              <a:gd name="T105" fmla="*/ T104 w 1227"/>
                              <a:gd name="T106" fmla="+- 0 883 126"/>
                              <a:gd name="T107" fmla="*/ 883 h 1065"/>
                              <a:gd name="T108" fmla="+- 0 1023 155"/>
                              <a:gd name="T109" fmla="*/ T108 w 1227"/>
                              <a:gd name="T110" fmla="+- 0 918 126"/>
                              <a:gd name="T111" fmla="*/ 918 h 1065"/>
                              <a:gd name="T112" fmla="+- 0 961 155"/>
                              <a:gd name="T113" fmla="*/ T112 w 1227"/>
                              <a:gd name="T114" fmla="+- 0 960 126"/>
                              <a:gd name="T115" fmla="*/ 960 h 1065"/>
                              <a:gd name="T116" fmla="+- 0 904 155"/>
                              <a:gd name="T117" fmla="*/ T116 w 1227"/>
                              <a:gd name="T118" fmla="+- 0 1009 126"/>
                              <a:gd name="T119" fmla="*/ 1009 h 1065"/>
                              <a:gd name="T120" fmla="+- 0 853 155"/>
                              <a:gd name="T121" fmla="*/ T120 w 1227"/>
                              <a:gd name="T122" fmla="+- 0 1064 126"/>
                              <a:gd name="T123" fmla="*/ 1064 h 1065"/>
                              <a:gd name="T124" fmla="+- 0 807 155"/>
                              <a:gd name="T125" fmla="*/ T124 w 1227"/>
                              <a:gd name="T126" fmla="+- 0 1124 126"/>
                              <a:gd name="T127" fmla="*/ 1124 h 1065"/>
                              <a:gd name="T128" fmla="+- 0 768 155"/>
                              <a:gd name="T129" fmla="*/ T128 w 1227"/>
                              <a:gd name="T130" fmla="+- 0 1191 126"/>
                              <a:gd name="T131" fmla="*/ 1191 h 10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227" h="1065">
                                <a:moveTo>
                                  <a:pt x="613" y="1065"/>
                                </a:moveTo>
                                <a:lnTo>
                                  <a:pt x="0" y="747"/>
                                </a:lnTo>
                                <a:lnTo>
                                  <a:pt x="37" y="679"/>
                                </a:lnTo>
                                <a:lnTo>
                                  <a:pt x="78" y="615"/>
                                </a:lnTo>
                                <a:lnTo>
                                  <a:pt x="122" y="552"/>
                                </a:lnTo>
                                <a:lnTo>
                                  <a:pt x="169" y="493"/>
                                </a:lnTo>
                                <a:lnTo>
                                  <a:pt x="219" y="437"/>
                                </a:lnTo>
                                <a:lnTo>
                                  <a:pt x="272" y="383"/>
                                </a:lnTo>
                                <a:lnTo>
                                  <a:pt x="328" y="333"/>
                                </a:lnTo>
                                <a:lnTo>
                                  <a:pt x="386" y="286"/>
                                </a:lnTo>
                                <a:lnTo>
                                  <a:pt x="446" y="242"/>
                                </a:lnTo>
                                <a:lnTo>
                                  <a:pt x="509" y="202"/>
                                </a:lnTo>
                                <a:lnTo>
                                  <a:pt x="574" y="165"/>
                                </a:lnTo>
                                <a:lnTo>
                                  <a:pt x="640" y="131"/>
                                </a:lnTo>
                                <a:lnTo>
                                  <a:pt x="709" y="101"/>
                                </a:lnTo>
                                <a:lnTo>
                                  <a:pt x="779" y="75"/>
                                </a:lnTo>
                                <a:lnTo>
                                  <a:pt x="851" y="52"/>
                                </a:lnTo>
                                <a:lnTo>
                                  <a:pt x="924" y="34"/>
                                </a:lnTo>
                                <a:lnTo>
                                  <a:pt x="998" y="19"/>
                                </a:lnTo>
                                <a:lnTo>
                                  <a:pt x="1073" y="9"/>
                                </a:lnTo>
                                <a:lnTo>
                                  <a:pt x="1150" y="2"/>
                                </a:lnTo>
                                <a:lnTo>
                                  <a:pt x="1227" y="0"/>
                                </a:lnTo>
                                <a:lnTo>
                                  <a:pt x="1227" y="691"/>
                                </a:lnTo>
                                <a:lnTo>
                                  <a:pt x="1150" y="695"/>
                                </a:lnTo>
                                <a:lnTo>
                                  <a:pt x="1075" y="708"/>
                                </a:lnTo>
                                <a:lnTo>
                                  <a:pt x="1003" y="728"/>
                                </a:lnTo>
                                <a:lnTo>
                                  <a:pt x="933" y="757"/>
                                </a:lnTo>
                                <a:lnTo>
                                  <a:pt x="868" y="792"/>
                                </a:lnTo>
                                <a:lnTo>
                                  <a:pt x="806" y="834"/>
                                </a:lnTo>
                                <a:lnTo>
                                  <a:pt x="749" y="883"/>
                                </a:lnTo>
                                <a:lnTo>
                                  <a:pt x="698" y="938"/>
                                </a:lnTo>
                                <a:lnTo>
                                  <a:pt x="652" y="998"/>
                                </a:lnTo>
                                <a:lnTo>
                                  <a:pt x="613" y="1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B1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601423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324" y="0"/>
                            <a:ext cx="263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CA753D" w14:textId="77777777" w:rsidR="00FA4FCE" w:rsidRDefault="009C32EE">
                              <w:pPr>
                                <w:spacing w:before="10"/>
                                <w:ind w:right="1" w:firstLine="40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20%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0206090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2705" y="512"/>
                            <a:ext cx="264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06EC56" w14:textId="77777777" w:rsidR="00FA4FCE" w:rsidRDefault="009C32EE">
                              <w:pPr>
                                <w:spacing w:before="10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AAA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47A2A" id="Group 143" o:spid="_x0000_s1363" style="width:148.5pt;height:144.5pt;mso-position-horizontal-relative:char;mso-position-vertical-relative:line" coordsize="2970,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">
                <v:shape id="AutoShape 147" o:spid="_x0000_s1364" style="position:absolute;top:126;width:2764;height:2764;visibility:visible;mso-wrap-style:square;v-text-anchor:top" coordsize="2764,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" path="m2578,2073r-1196,l1457,2068r73,-11l1600,2037r67,-26l1730,1978r60,-39l1845,1894r50,-50l1939,1790r39,-60l2011,1667r26,-67l2057,1530r12,-73l2073,1382r-4,-76l2057,1234r-20,-71l2011,1097r-33,-64l1939,974r-44,-55l1845,869r-55,-45l1730,786r-63,-33l1600,726r-70,-19l1457,695r-75,-4l1382,r82,3l1547,10r81,12l1708,39r80,22l1866,88r76,31l2017,155r66,37l2147,231r60,43l2265,319r55,49l2372,418r49,53l2467,526r43,58l2549,643r37,61l2619,767r30,64l2675,896r23,67l2718,1031r16,69l2747,1170r9,70l2762,1311r1,71l2762,1453r-6,72l2747,1597r-13,71l2717,1739r-21,70l2671,1879r-29,70l2609,2017r-31,56xm1382,2763r-72,-1l1239,2756r-72,-9l1096,2734r-71,-17l954,2696r-70,-25l815,2642r-68,-33l681,2572r-64,-40l556,2490r-58,-46l443,2396r-52,-50l342,2293r-45,-56l254,2180r-40,-59l178,2060r-33,-63l115,1933,88,1867,65,1801,45,1733,29,1664,17,1594,7,1524,2,1453,,1382r2,-72l7,1239r10,-72l30,1096r17,-71l68,954,93,884r29,-69l155,747r613,318l735,1140r-24,78l696,1299r-5,83l695,1457r12,73l726,1600r27,67l785,1730r39,60l869,1844r50,50l974,1939r59,39l1096,2011r67,26l1233,2057r73,11l1382,2073r1196,l2572,2083r-40,64l2490,2207r-46,58l2396,2320r-50,52l2293,2421r-56,46l2180,2510r-59,39l2060,2585r-63,34l1933,2648r-66,27l1801,2698r-68,20l1664,2734r-70,13l1524,2756r-71,5l1382,2763xe" fillcolor="#33799c" stroked="f">
                  <v:path arrowok="t" o:connecttype="custom" o:connectlocs="1457,2194;1600,2163;1790,2065;1939,1916;2037,1726;2073,1508;2037,1289;1939,1100;1790,950;1600,852;1382,817;1547,136;1788,187;2017,281;2207,400;2372,544;2510,710;2619,893;2698,1089;2747,1296;2763,1508;2747,1723;2696,1935;2609,2143;1310,2888;1096,2860;884,2797;681,2698;498,2570;342,2419;214,2247;115,2059;45,1859;7,1650;2,1436;30,1222;93,1010;768,1191;696,1425;707,1656;785,1856;919,2020;1096,2137;1306,2194;2572,2209;2444,2391;2293,2547;2121,2675;1933,2774;1733,2844;1524,2882" o:connectangles="0,0,0,0,0,0,0,0,0,0,0,0,0,0,0,0,0,0,0,0,0,0,0,0,0,0,0,0,0,0,0,0,0,0,0,0,0,0,0,0,0,0,0,0,0,0,0,0,0,0,0"/>
                </v:shape>
                <v:shape id="Freeform 146" o:spid="_x0000_s1365" style="position:absolute;left:154;top:126;width:1227;height:1065;visibility:visible;mso-wrap-style:square;v-text-anchor:top" coordsize="1227,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" path="m613,1065l,747,37,679,78,615r44,-63l169,493r50,-56l272,383r56,-50l386,286r60,-44l509,202r65,-37l640,131r69,-30l779,75,851,52,924,34,998,19,1073,9r77,-7l1227,r,691l1150,695r-75,13l1003,728r-70,29l868,792r-62,42l749,883r-51,55l652,998r-39,67xe" fillcolor="#56b154" stroked="f">
                  <v:path arrowok="t" o:connecttype="custom" o:connectlocs="613,1191;0,873;37,805;78,741;122,678;169,619;219,563;272,509;328,459;386,412;446,368;509,328;574,291;640,257;709,227;779,201;851,178;924,160;998,145;1073,135;1150,128;1227,126;1227,817;1150,821;1075,834;1003,854;933,883;868,918;806,960;749,1009;698,1064;652,1124;613,1191" o:connectangles="0,0,0,0,0,0,0,0,0,0,0,0,0,0,0,0,0,0,0,0,0,0,0,0,0,0,0,0,0,0,0,0,0"/>
                </v:shape>
                <v:shape id="Text Box 145" o:spid="_x0000_s1366" type="#_x0000_t202" style="position:absolute;left:324;width:263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" filled="f" stroked="f">
                  <v:textbox inset="0,0,0,0">
                    <w:txbxContent>
                      <w:p w14:paraId="49CA753D" w14:textId="77777777" w:rsidR="00FA4FCE" w:rsidRDefault="009C32EE">
                        <w:pPr>
                          <w:spacing w:before="10"/>
                          <w:ind w:right="1" w:firstLine="40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AA</w:t>
                        </w:r>
                        <w:r>
                          <w:rPr>
                            <w:rFonts w:ascii="Calibri"/>
                            <w:color w:val="9A9A9E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20%</w:t>
                        </w:r>
                      </w:p>
                    </w:txbxContent>
                  </v:textbox>
                </v:shape>
                <v:shape id="Text Box 144" o:spid="_x0000_s1367" type="#_x0000_t202" style="position:absolute;left:2705;top:512;width:264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" filled="f" stroked="f">
                  <v:textbox inset="0,0,0,0">
                    <w:txbxContent>
                      <w:p w14:paraId="6706EC56" w14:textId="77777777" w:rsidR="00FA4FCE" w:rsidRDefault="009C32EE">
                        <w:pPr>
                          <w:spacing w:before="10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AAA</w:t>
                        </w:r>
                        <w:r>
                          <w:rPr>
                            <w:rFonts w:ascii="Calibri"/>
                            <w:color w:val="9A9A9E"/>
                            <w:spacing w:val="-3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80%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DEAE1B" w14:textId="77777777" w:rsidR="00FA4FCE" w:rsidRDefault="009C32EE">
      <w:pPr>
        <w:spacing w:before="82"/>
        <w:ind w:left="236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FCA27A3" w14:textId="7A5A5F1C" w:rsidR="00FA4FCE" w:rsidRDefault="009C32EE">
      <w:pPr>
        <w:spacing w:before="90"/>
        <w:ind w:left="236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4800" behindDoc="0" locked="0" layoutInCell="1" allowOverlap="1" wp14:anchorId="016F43F1" wp14:editId="730DFAC5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465008706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D415D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0C217311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6F43F1" id="Text Box 142" o:spid="_x0000_s1368" type="#_x0000_t202" style="position:absolute;left:0;text-align:left;margin-left:456.15pt;margin-top:22.2pt;width:15.75pt;height:75.3pt;z-index: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" filled="f" stroked="f">
                <v:textbox style="layout-flow:vertical" inset="0,0,0,0">
                  <w:txbxContent>
                    <w:p w14:paraId="5DDD415D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0C217311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295F6C49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p w14:paraId="4CC9FEB7" w14:textId="1E444804" w:rsidR="00FA4FCE" w:rsidRDefault="009C32EE">
      <w:pPr>
        <w:pStyle w:val="BodyText"/>
        <w:tabs>
          <w:tab w:val="left" w:pos="2161"/>
        </w:tabs>
        <w:ind w:left="236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248E2AF3" wp14:editId="18D0D33B">
                <wp:extent cx="1030605" cy="1155065"/>
                <wp:effectExtent l="0" t="3175" r="0" b="3810"/>
                <wp:docPr id="475131385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60FB437D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37DAEA5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45D3E7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831FE7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2BD7C7E0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2258F7B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A23F12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FE6946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881A7E4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01BA66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FCBA8F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31CF22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12AFB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8E2AF3" id="Text Box 141" o:spid="_x0000_s1369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60FB437D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37DAEA5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45D3E7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831FE7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2BD7C7E0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2258F7B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A23F12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FE6946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881A7E4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01BA66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FCBA8F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31CF22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112AFB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49F2529B" wp14:editId="57F22485">
                <wp:extent cx="1229360" cy="1152525"/>
                <wp:effectExtent l="1905" t="0" r="0" b="3810"/>
                <wp:docPr id="1351773761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607C29E2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F0D230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6059D9B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E5EBFD0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65FB67E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0E8CF1F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74B32EF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3F1699B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F6D0705" w14:textId="77777777" w:rsidR="00FA4FCE" w:rsidRDefault="009C32EE">
                                  <w:pPr>
                                    <w:pStyle w:val="TableParagraph"/>
                                    <w:spacing w:before="92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FA4FCE" w14:paraId="6FEB6EDC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91EC0DC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BD971B1" w14:textId="77777777" w:rsidR="00FA4FCE" w:rsidRDefault="009C32EE">
                                  <w:pPr>
                                    <w:pStyle w:val="TableParagraph"/>
                                    <w:spacing w:before="92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</w:t>
                                  </w:r>
                                </w:p>
                              </w:tc>
                            </w:tr>
                            <w:tr w:rsidR="00FA4FCE" w14:paraId="639491D6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608ECC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F7055B4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55ABA877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F2529B" id="Text Box 140" o:spid="_x0000_s1370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607C29E2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4F0D2307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46059D9B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E5EBFD0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165FB67E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0E8CF1F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74B32EF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03F1699B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F6D0705" w14:textId="77777777" w:rsidR="00FA4FCE" w:rsidRDefault="009C32EE">
                            <w:pPr>
                              <w:pStyle w:val="TableParagraph"/>
                              <w:spacing w:before="92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4.6</w:t>
                            </w:r>
                          </w:p>
                        </w:tc>
                      </w:tr>
                      <w:tr w:rsidR="00FA4FCE" w14:paraId="6FEB6EDC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191EC0DC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BD971B1" w14:textId="77777777" w:rsidR="00FA4FCE" w:rsidRDefault="009C32EE">
                            <w:pPr>
                              <w:pStyle w:val="TableParagraph"/>
                              <w:spacing w:before="92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</w:t>
                            </w:r>
                          </w:p>
                        </w:tc>
                      </w:tr>
                      <w:tr w:rsidR="00FA4FCE" w14:paraId="639491D6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608ECC7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F7055B4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55ABA877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C3D9648" w14:textId="77777777" w:rsidR="00FA4FCE" w:rsidRDefault="009C32EE">
      <w:pPr>
        <w:tabs>
          <w:tab w:val="left" w:pos="917"/>
          <w:tab w:val="left" w:pos="1514"/>
        </w:tabs>
        <w:spacing w:before="29" w:line="132" w:lineRule="exact"/>
        <w:ind w:left="417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61BB4642" w14:textId="77777777" w:rsidR="00FA4FCE" w:rsidRDefault="009C32EE">
      <w:pPr>
        <w:spacing w:line="124" w:lineRule="exact"/>
        <w:ind w:left="384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688346CA" w14:textId="48EA9C63" w:rsidR="00FA4FCE" w:rsidRDefault="009C32EE">
      <w:pPr>
        <w:spacing w:before="82"/>
        <w:ind w:left="236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5824" behindDoc="0" locked="0" layoutInCell="1" allowOverlap="1" wp14:anchorId="78988AF4" wp14:editId="7680DEA7">
                <wp:simplePos x="0" y="0"/>
                <wp:positionH relativeFrom="page">
                  <wp:posOffset>4751705</wp:posOffset>
                </wp:positionH>
                <wp:positionV relativeFrom="paragraph">
                  <wp:posOffset>179705</wp:posOffset>
                </wp:positionV>
                <wp:extent cx="2451735" cy="2194560"/>
                <wp:effectExtent l="0" t="0" r="0" b="0"/>
                <wp:wrapNone/>
                <wp:docPr id="630105454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6E222D91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BB00BAE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BBD0980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59AA01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03B0B1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4261FB0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17.6</w:t>
                                  </w:r>
                                </w:p>
                              </w:tc>
                            </w:tr>
                            <w:tr w:rsidR="00FA4FCE" w14:paraId="0119B2F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7FB930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8.25%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945429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9.1</w:t>
                                  </w:r>
                                </w:p>
                              </w:tc>
                            </w:tr>
                            <w:tr w:rsidR="00FA4FCE" w14:paraId="37DB7BE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1F47CF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7.06%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2028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B6AB62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</w:t>
                                  </w:r>
                                </w:p>
                              </w:tc>
                            </w:tr>
                            <w:tr w:rsidR="00FA4FCE" w14:paraId="77718CD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A2CC5B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8.1%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2034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2AA39A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4.2</w:t>
                                  </w:r>
                                </w:p>
                              </w:tc>
                            </w:tr>
                            <w:tr w:rsidR="00FA4FCE" w14:paraId="0180EAB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A35B6A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2027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9ADF44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1EFDDA9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9B9145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C4D5D3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5C1EAED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BB814B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Muthoot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FFEC6D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1.6</w:t>
                                  </w:r>
                                </w:p>
                              </w:tc>
                            </w:tr>
                            <w:tr w:rsidR="00FA4FCE" w14:paraId="36A84FE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027848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LIC Housing Finance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7139E3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1.6</w:t>
                                  </w:r>
                                </w:p>
                              </w:tc>
                            </w:tr>
                            <w:tr w:rsidR="00FA4FCE" w14:paraId="75D47FC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20F5C0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249D74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1.6</w:t>
                                  </w:r>
                                </w:p>
                              </w:tc>
                            </w:tr>
                            <w:tr w:rsidR="00FA4FCE" w14:paraId="5926834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435FB7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7.26%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5FCAA8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1.4</w:t>
                                  </w:r>
                                </w:p>
                              </w:tc>
                            </w:tr>
                          </w:tbl>
                          <w:p w14:paraId="35867E1A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88AF4" id="Text Box 139" o:spid="_x0000_s1371" type="#_x0000_t202" style="position:absolute;left:0;text-align:left;margin-left:374.15pt;margin-top:14.15pt;width:193.05pt;height:172.8pt;z-index: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6E222D91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BB00BAE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BBD0980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59AA01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03B0B1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4261FB0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17.6</w:t>
                            </w:r>
                          </w:p>
                        </w:tc>
                      </w:tr>
                      <w:tr w:rsidR="00FA4FCE" w14:paraId="0119B2F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7FB930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8.25%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945429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9.1</w:t>
                            </w:r>
                          </w:p>
                        </w:tc>
                      </w:tr>
                      <w:tr w:rsidR="00FA4FCE" w14:paraId="37DB7BE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1F47CF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7.06%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2028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B6AB62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</w:t>
                            </w:r>
                          </w:p>
                        </w:tc>
                      </w:tr>
                      <w:tr w:rsidR="00FA4FCE" w14:paraId="77718CD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A2CC5B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8.1%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2034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2AA39A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4.2</w:t>
                            </w:r>
                          </w:p>
                        </w:tc>
                      </w:tr>
                      <w:tr w:rsidR="00FA4FCE" w14:paraId="0180EAB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A35B6A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2027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9ADF44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1EFDDA9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9B9145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C4D5D3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5C1EAED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BB814B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Muthoot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FFEC6D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1.6</w:t>
                            </w:r>
                          </w:p>
                        </w:tc>
                      </w:tr>
                      <w:tr w:rsidR="00FA4FCE" w14:paraId="36A84FE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027848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LIC Housing Finance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7139E3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1.6</w:t>
                            </w:r>
                          </w:p>
                        </w:tc>
                      </w:tr>
                      <w:tr w:rsidR="00FA4FCE" w14:paraId="75D47FC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20F5C0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249D74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1.6</w:t>
                            </w:r>
                          </w:p>
                        </w:tc>
                      </w:tr>
                      <w:tr w:rsidR="00FA4FCE" w14:paraId="5926834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435FB7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7.26%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5FCAA8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1.4</w:t>
                            </w:r>
                          </w:p>
                        </w:tc>
                      </w:tr>
                    </w:tbl>
                    <w:p w14:paraId="35867E1A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F3F940B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7" w:space="40"/>
            <w:col w:w="4593"/>
          </w:cols>
        </w:sectPr>
      </w:pPr>
    </w:p>
    <w:p w14:paraId="151F299D" w14:textId="77777777" w:rsidR="00FA4FCE" w:rsidRDefault="00FA4FCE">
      <w:pPr>
        <w:pStyle w:val="BodyText"/>
      </w:pPr>
    </w:p>
    <w:p w14:paraId="678C27AD" w14:textId="77777777" w:rsidR="00FA4FCE" w:rsidRDefault="00FA4FCE">
      <w:pPr>
        <w:pStyle w:val="BodyText"/>
        <w:spacing w:before="10"/>
        <w:rPr>
          <w:sz w:val="10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4854D0C5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06DB082B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1BD517D0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58FF5742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56C370DE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22CDD216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4D015CE0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312C8DE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8D9F5C5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spacing w:val="-1"/>
                <w:w w:val="105"/>
                <w:sz w:val="12"/>
              </w:rPr>
              <w:t>ICICI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spacing w:val="-1"/>
                <w:w w:val="105"/>
                <w:sz w:val="12"/>
              </w:rPr>
              <w:t>Pru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Short</w:t>
            </w:r>
            <w:r>
              <w:rPr>
                <w:color w:val="595B60"/>
                <w:spacing w:val="-8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Term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Gr.</w:t>
            </w:r>
          </w:p>
        </w:tc>
        <w:tc>
          <w:tcPr>
            <w:tcW w:w="933" w:type="dxa"/>
            <w:shd w:val="clear" w:color="auto" w:fill="E2E2E4"/>
          </w:tcPr>
          <w:p w14:paraId="5CB68F75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1.2</w:t>
            </w:r>
          </w:p>
        </w:tc>
        <w:tc>
          <w:tcPr>
            <w:tcW w:w="933" w:type="dxa"/>
            <w:shd w:val="clear" w:color="auto" w:fill="E2E2E4"/>
          </w:tcPr>
          <w:p w14:paraId="62AA764F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7.8</w:t>
            </w:r>
          </w:p>
        </w:tc>
        <w:tc>
          <w:tcPr>
            <w:tcW w:w="933" w:type="dxa"/>
            <w:shd w:val="clear" w:color="auto" w:fill="E2E2E4"/>
          </w:tcPr>
          <w:p w14:paraId="4089A9B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5.8</w:t>
            </w:r>
          </w:p>
        </w:tc>
        <w:tc>
          <w:tcPr>
            <w:tcW w:w="933" w:type="dxa"/>
            <w:shd w:val="clear" w:color="auto" w:fill="E2E2E4"/>
          </w:tcPr>
          <w:p w14:paraId="7C4186D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7.2</w:t>
            </w:r>
          </w:p>
        </w:tc>
        <w:tc>
          <w:tcPr>
            <w:tcW w:w="994" w:type="dxa"/>
            <w:shd w:val="clear" w:color="auto" w:fill="E2E2E4"/>
          </w:tcPr>
          <w:p w14:paraId="78DF7F88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7.8</w:t>
            </w:r>
          </w:p>
        </w:tc>
      </w:tr>
      <w:tr w:rsidR="00FA4FCE" w14:paraId="402FB4F9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54C9663" w14:textId="77777777" w:rsidR="00FA4FCE" w:rsidRDefault="009C32EE">
            <w:pPr>
              <w:pStyle w:val="TableParagraph"/>
              <w:spacing w:before="106"/>
              <w:ind w:left="69"/>
              <w:rPr>
                <w:sz w:val="10"/>
              </w:rPr>
            </w:pPr>
            <w:r>
              <w:rPr>
                <w:color w:val="595B60"/>
                <w:w w:val="105"/>
                <w:sz w:val="10"/>
              </w:rPr>
              <w:t>NIFTY</w:t>
            </w:r>
            <w:r>
              <w:rPr>
                <w:color w:val="595B60"/>
                <w:spacing w:val="-5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Short</w:t>
            </w:r>
            <w:r>
              <w:rPr>
                <w:color w:val="595B60"/>
                <w:spacing w:val="-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Duration</w:t>
            </w:r>
            <w:r>
              <w:rPr>
                <w:color w:val="595B60"/>
                <w:spacing w:val="-2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Debt</w:t>
            </w:r>
            <w:r>
              <w:rPr>
                <w:color w:val="595B60"/>
                <w:spacing w:val="-3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Index</w:t>
            </w:r>
            <w:r>
              <w:rPr>
                <w:color w:val="595B60"/>
                <w:spacing w:val="24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B-II</w:t>
            </w:r>
          </w:p>
        </w:tc>
        <w:tc>
          <w:tcPr>
            <w:tcW w:w="933" w:type="dxa"/>
            <w:shd w:val="clear" w:color="auto" w:fill="E2E2E4"/>
          </w:tcPr>
          <w:p w14:paraId="363201AC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933" w:type="dxa"/>
            <w:shd w:val="clear" w:color="auto" w:fill="E2E2E4"/>
          </w:tcPr>
          <w:p w14:paraId="3776F5A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7.9</w:t>
            </w:r>
          </w:p>
        </w:tc>
        <w:tc>
          <w:tcPr>
            <w:tcW w:w="933" w:type="dxa"/>
            <w:shd w:val="clear" w:color="auto" w:fill="E2E2E4"/>
          </w:tcPr>
          <w:p w14:paraId="69BBF80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6.0</w:t>
            </w:r>
          </w:p>
        </w:tc>
        <w:tc>
          <w:tcPr>
            <w:tcW w:w="933" w:type="dxa"/>
            <w:shd w:val="clear" w:color="auto" w:fill="E2E2E4"/>
          </w:tcPr>
          <w:p w14:paraId="6B26893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  <w:tc>
          <w:tcPr>
            <w:tcW w:w="994" w:type="dxa"/>
            <w:shd w:val="clear" w:color="auto" w:fill="E2E2E4"/>
          </w:tcPr>
          <w:p w14:paraId="406A118A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7.7</w:t>
            </w:r>
          </w:p>
        </w:tc>
      </w:tr>
      <w:tr w:rsidR="00FA4FCE" w14:paraId="2CCECBDB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13E8622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 Short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</w:p>
        </w:tc>
        <w:tc>
          <w:tcPr>
            <w:tcW w:w="933" w:type="dxa"/>
            <w:shd w:val="clear" w:color="auto" w:fill="E2E2E4"/>
          </w:tcPr>
          <w:p w14:paraId="56AC796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1.1</w:t>
            </w:r>
          </w:p>
        </w:tc>
        <w:tc>
          <w:tcPr>
            <w:tcW w:w="933" w:type="dxa"/>
            <w:shd w:val="clear" w:color="auto" w:fill="E2E2E4"/>
          </w:tcPr>
          <w:p w14:paraId="31B94C7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6.4</w:t>
            </w:r>
          </w:p>
        </w:tc>
        <w:tc>
          <w:tcPr>
            <w:tcW w:w="933" w:type="dxa"/>
            <w:shd w:val="clear" w:color="auto" w:fill="E2E2E4"/>
          </w:tcPr>
          <w:p w14:paraId="2CB7487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5.3</w:t>
            </w:r>
          </w:p>
        </w:tc>
        <w:tc>
          <w:tcPr>
            <w:tcW w:w="933" w:type="dxa"/>
            <w:shd w:val="clear" w:color="auto" w:fill="E2E2E4"/>
          </w:tcPr>
          <w:p w14:paraId="0E6327B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5.2</w:t>
            </w:r>
          </w:p>
        </w:tc>
        <w:tc>
          <w:tcPr>
            <w:tcW w:w="994" w:type="dxa"/>
            <w:shd w:val="clear" w:color="auto" w:fill="E2E2E4"/>
          </w:tcPr>
          <w:p w14:paraId="0CF84DD6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6.3</w:t>
            </w:r>
          </w:p>
        </w:tc>
      </w:tr>
    </w:tbl>
    <w:p w14:paraId="146F647B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06E86F2" w14:textId="77777777" w:rsidR="00FA4FCE" w:rsidRDefault="009C32EE">
      <w:pPr>
        <w:pStyle w:val="Heading1"/>
      </w:pPr>
      <w:r>
        <w:rPr>
          <w:color w:val="002134"/>
          <w:spacing w:val="-2"/>
          <w:w w:val="95"/>
        </w:rPr>
        <w:lastRenderedPageBreak/>
        <w:t>Bandhan</w:t>
      </w:r>
      <w:r>
        <w:rPr>
          <w:color w:val="002134"/>
          <w:spacing w:val="-23"/>
          <w:w w:val="95"/>
        </w:rPr>
        <w:t xml:space="preserve"> </w:t>
      </w:r>
      <w:r>
        <w:rPr>
          <w:color w:val="002134"/>
          <w:spacing w:val="-1"/>
          <w:w w:val="95"/>
        </w:rPr>
        <w:t>Bond</w:t>
      </w:r>
      <w:r>
        <w:rPr>
          <w:color w:val="002134"/>
          <w:spacing w:val="-23"/>
          <w:w w:val="95"/>
        </w:rPr>
        <w:t xml:space="preserve"> </w:t>
      </w:r>
      <w:r>
        <w:rPr>
          <w:color w:val="002134"/>
          <w:spacing w:val="-1"/>
          <w:w w:val="95"/>
        </w:rPr>
        <w:t>Short</w:t>
      </w:r>
      <w:r>
        <w:rPr>
          <w:color w:val="002134"/>
          <w:spacing w:val="-30"/>
          <w:w w:val="95"/>
        </w:rPr>
        <w:t xml:space="preserve"> </w:t>
      </w:r>
      <w:r>
        <w:rPr>
          <w:color w:val="002134"/>
          <w:spacing w:val="-1"/>
          <w:w w:val="95"/>
        </w:rPr>
        <w:t>Term</w:t>
      </w:r>
      <w:r>
        <w:rPr>
          <w:color w:val="002134"/>
          <w:spacing w:val="-23"/>
          <w:w w:val="95"/>
        </w:rPr>
        <w:t xml:space="preserve"> </w:t>
      </w:r>
      <w:r>
        <w:rPr>
          <w:color w:val="002134"/>
          <w:spacing w:val="-1"/>
          <w:w w:val="95"/>
        </w:rPr>
        <w:t>Fund</w:t>
      </w:r>
    </w:p>
    <w:p w14:paraId="7B3BB798" w14:textId="676158D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6848" behindDoc="0" locked="0" layoutInCell="1" allowOverlap="1" wp14:anchorId="0F17A50F" wp14:editId="04FFE0D7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028065"/>
                <wp:effectExtent l="0" t="0" r="0" b="0"/>
                <wp:wrapNone/>
                <wp:docPr id="1525734138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02806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85BBA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Low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entire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being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AAA/Sovereign</w:t>
                            </w:r>
                            <w:r>
                              <w:rPr>
                                <w:color w:val="002134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which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could</w:t>
                            </w:r>
                            <w:r>
                              <w:rPr>
                                <w:color w:val="002134"/>
                                <w:spacing w:val="-4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bring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stability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portfolio.</w:t>
                            </w:r>
                          </w:p>
                          <w:p w14:paraId="2193CB69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Robust</w:t>
                            </w:r>
                            <w:r>
                              <w:rPr>
                                <w:color w:val="002134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selection</w:t>
                            </w:r>
                            <w:r>
                              <w:rPr>
                                <w:color w:val="00213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process</w:t>
                            </w:r>
                            <w:r>
                              <w:rPr>
                                <w:color w:val="00213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comprising</w:t>
                            </w:r>
                            <w:r>
                              <w:rPr>
                                <w:color w:val="00213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financial,</w:t>
                            </w:r>
                            <w:r>
                              <w:rPr>
                                <w:color w:val="00213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operating</w:t>
                            </w:r>
                            <w:r>
                              <w:rPr>
                                <w:color w:val="002134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&amp;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analysis.</w:t>
                            </w:r>
                          </w:p>
                          <w:p w14:paraId="3DEF30A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4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Consistency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processes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(Industry</w:t>
                            </w:r>
                            <w:r>
                              <w:rPr>
                                <w:color w:val="002134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leaders</w:t>
                            </w:r>
                            <w:r>
                              <w:rPr>
                                <w:color w:val="002134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Framework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adopted).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7A50F" id="Text Box 138" o:spid="_x0000_s1372" type="#_x0000_t202" style="position:absolute;left:0;text-align:left;margin-left:28.3pt;margin-top:24.05pt;width:332pt;height:80.95pt;z-index:1588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" fillcolor="#d8d8da" stroked="f">
                <v:textbox inset="0,0,0,0">
                  <w:txbxContent>
                    <w:p w14:paraId="3F685BBA" w14:textId="77777777" w:rsidR="00FA4FCE" w:rsidRDefault="009C32EE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  <w:w w:val="95"/>
                        </w:rPr>
                        <w:t>Low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risk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entire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portfolio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being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AAA/Sovereign</w:t>
                      </w:r>
                      <w:r>
                        <w:rPr>
                          <w:color w:val="002134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which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could</w:t>
                      </w:r>
                      <w:r>
                        <w:rPr>
                          <w:color w:val="002134"/>
                          <w:spacing w:val="-4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bring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stability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portfolio.</w:t>
                      </w:r>
                    </w:p>
                    <w:p w14:paraId="2193CB69" w14:textId="77777777" w:rsidR="00FA4FCE" w:rsidRDefault="009C32EE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Robust</w:t>
                      </w:r>
                      <w:r>
                        <w:rPr>
                          <w:color w:val="002134"/>
                          <w:spacing w:val="1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credit</w:t>
                      </w:r>
                      <w:r>
                        <w:rPr>
                          <w:color w:val="002134"/>
                          <w:spacing w:val="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selection</w:t>
                      </w:r>
                      <w:r>
                        <w:rPr>
                          <w:color w:val="002134"/>
                          <w:spacing w:val="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process</w:t>
                      </w:r>
                      <w:r>
                        <w:rPr>
                          <w:color w:val="002134"/>
                          <w:spacing w:val="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comprising</w:t>
                      </w:r>
                      <w:r>
                        <w:rPr>
                          <w:color w:val="002134"/>
                          <w:spacing w:val="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1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financial,</w:t>
                      </w:r>
                      <w:r>
                        <w:rPr>
                          <w:color w:val="002134"/>
                          <w:spacing w:val="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operating</w:t>
                      </w:r>
                      <w:r>
                        <w:rPr>
                          <w:color w:val="002134"/>
                          <w:spacing w:val="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&amp;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management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analysis.</w:t>
                      </w:r>
                    </w:p>
                    <w:p w14:paraId="3DEF30A5" w14:textId="77777777" w:rsidR="00FA4FCE" w:rsidRDefault="009C32EE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403"/>
                          <w:tab w:val="left" w:pos="404"/>
                        </w:tabs>
                        <w:spacing w:before="44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Consistency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processes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management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(Industry</w:t>
                      </w:r>
                      <w:r>
                        <w:rPr>
                          <w:color w:val="002134"/>
                          <w:spacing w:val="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leaders</w:t>
                      </w:r>
                      <w:r>
                        <w:rPr>
                          <w:color w:val="002134"/>
                          <w:spacing w:val="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Risk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Management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Framework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adopted).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3CFF3F93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2736BFE6" w14:textId="77777777" w:rsidR="00FA4FCE" w:rsidRDefault="009C32EE">
      <w:pPr>
        <w:ind w:left="290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7A6C97B1" w14:textId="77777777" w:rsidR="00FA4FCE" w:rsidRDefault="009C32EE">
      <w:pPr>
        <w:pStyle w:val="Heading5"/>
        <w:ind w:left="290" w:right="1138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330469E5" w14:textId="77777777" w:rsidR="00FA4FCE" w:rsidRDefault="00FA4FCE">
      <w:p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7481" w:space="79"/>
            <w:col w:w="4000"/>
          </w:cols>
        </w:sectPr>
      </w:pPr>
    </w:p>
    <w:p w14:paraId="4B5F5520" w14:textId="77777777" w:rsidR="00FA4FCE" w:rsidRDefault="00FA4FCE">
      <w:pPr>
        <w:pStyle w:val="BodyText"/>
        <w:spacing w:before="4"/>
        <w:rPr>
          <w:sz w:val="10"/>
        </w:rPr>
      </w:pPr>
    </w:p>
    <w:p w14:paraId="23518BC9" w14:textId="57464338" w:rsidR="00FA4FCE" w:rsidRDefault="009C32EE">
      <w:pPr>
        <w:tabs>
          <w:tab w:val="left" w:pos="11058"/>
        </w:tabs>
        <w:spacing w:before="119"/>
        <w:ind w:left="720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7872" behindDoc="0" locked="0" layoutInCell="1" allowOverlap="1" wp14:anchorId="1923F204" wp14:editId="6FA63B85">
                <wp:simplePos x="0" y="0"/>
                <wp:positionH relativeFrom="page">
                  <wp:posOffset>4751705</wp:posOffset>
                </wp:positionH>
                <wp:positionV relativeFrom="paragraph">
                  <wp:posOffset>244475</wp:posOffset>
                </wp:positionV>
                <wp:extent cx="2448560" cy="1862455"/>
                <wp:effectExtent l="0" t="0" r="0" b="0"/>
                <wp:wrapNone/>
                <wp:docPr id="800091540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2AB20E79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119B5C4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25ED22F" w14:textId="77777777" w:rsidR="00FA4FCE" w:rsidRDefault="009C32EE">
                                  <w:pPr>
                                    <w:pStyle w:val="TableParagraph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Suyash Choudhary</w:t>
                                  </w:r>
                                </w:p>
                              </w:tc>
                            </w:tr>
                            <w:tr w:rsidR="00FA4FCE" w14:paraId="6F194E5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BE1F0A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75DB09F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14th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December,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</w:tr>
                            <w:tr w:rsidR="00FA4FCE" w14:paraId="19D62EB4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8E07B0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  <w:p w14:paraId="16DCF119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51A03F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85,370</w:t>
                                  </w:r>
                                </w:p>
                                <w:p w14:paraId="42177AFE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NIFTY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Short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Debt Index</w:t>
                                  </w:r>
                                </w:p>
                              </w:tc>
                            </w:tr>
                            <w:tr w:rsidR="00FA4FCE" w14:paraId="4FDDFBD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8CA6D5B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8D21E3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INF194K01HF5</w:t>
                                  </w:r>
                                </w:p>
                              </w:tc>
                            </w:tr>
                            <w:tr w:rsidR="00FA4FCE" w14:paraId="0A251B6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214765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60C1F9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0.77%</w:t>
                                  </w:r>
                                </w:p>
                              </w:tc>
                            </w:tr>
                            <w:tr w:rsidR="00FA4FCE" w14:paraId="0CB9EDB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C9A258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Modified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09F5CD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2.58</w:t>
                                  </w:r>
                                </w:p>
                              </w:tc>
                            </w:tr>
                            <w:tr w:rsidR="00FA4FCE" w14:paraId="5F6B2FD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3E23DA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 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9633EC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3.13</w:t>
                                  </w:r>
                                </w:p>
                              </w:tc>
                            </w:tr>
                            <w:tr w:rsidR="00FA4FCE" w14:paraId="3BEEDB5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E17B1D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Yield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E0D3674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7.63%</w:t>
                                  </w:r>
                                </w:p>
                              </w:tc>
                            </w:tr>
                            <w:tr w:rsidR="00FA4FCE" w14:paraId="45623927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5561018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58473F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0.00%</w:t>
                                  </w:r>
                                </w:p>
                              </w:tc>
                            </w:tr>
                          </w:tbl>
                          <w:p w14:paraId="6437664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3F204" id="Text Box 137" o:spid="_x0000_s1373" type="#_x0000_t202" style="position:absolute;left:0;text-align:left;margin-left:374.15pt;margin-top:19.25pt;width:192.8pt;height:146.65pt;z-index:1588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2AB20E79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119B5C4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25ED22F" w14:textId="77777777" w:rsidR="00FA4FCE" w:rsidRDefault="009C32EE">
                            <w:pPr>
                              <w:pStyle w:val="TableParagraph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Suyash Choudhary</w:t>
                            </w:r>
                          </w:p>
                        </w:tc>
                      </w:tr>
                      <w:tr w:rsidR="00FA4FCE" w14:paraId="6F194E5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BE1F0AE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75DB09F1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14th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December,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2000</w:t>
                            </w:r>
                          </w:p>
                        </w:tc>
                      </w:tr>
                      <w:tr w:rsidR="00FA4FCE" w14:paraId="19D62EB4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8E07B0A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  <w:p w14:paraId="16DCF119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51A03FB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85,370</w:t>
                            </w:r>
                          </w:p>
                          <w:p w14:paraId="42177AFE" w14:textId="77777777" w:rsidR="00FA4FCE" w:rsidRDefault="009C32EE">
                            <w:pPr>
                              <w:pStyle w:val="TableParagraph"/>
                              <w:spacing w:before="136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NIFTY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Short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Duration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Debt Index</w:t>
                            </w:r>
                          </w:p>
                        </w:tc>
                      </w:tr>
                      <w:tr w:rsidR="00FA4FCE" w14:paraId="4FDDFBD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8CA6D5B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8D21E38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INF194K01HF5</w:t>
                            </w:r>
                          </w:p>
                        </w:tc>
                      </w:tr>
                      <w:tr w:rsidR="00FA4FCE" w14:paraId="0A251B6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2147654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60C1F9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0.77%</w:t>
                            </w:r>
                          </w:p>
                        </w:tc>
                      </w:tr>
                      <w:tr w:rsidR="00FA4FCE" w14:paraId="0CB9EDB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C9A258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Modified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Duration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09F5CD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2.58</w:t>
                            </w:r>
                          </w:p>
                        </w:tc>
                      </w:tr>
                      <w:tr w:rsidR="00FA4FCE" w14:paraId="5F6B2FDA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3E23DA1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 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9633EC1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3.13</w:t>
                            </w:r>
                          </w:p>
                        </w:tc>
                      </w:tr>
                      <w:tr w:rsidR="00FA4FCE" w14:paraId="3BEEDB54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E17B1D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Yield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E0D3674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7.63%</w:t>
                            </w:r>
                          </w:p>
                        </w:tc>
                      </w:tr>
                      <w:tr w:rsidR="00FA4FCE" w14:paraId="45623927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55610187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058473FC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0.00%</w:t>
                            </w:r>
                          </w:p>
                        </w:tc>
                      </w:tr>
                    </w:tbl>
                    <w:p w14:paraId="6437664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0A6C6BB9" w14:textId="77777777" w:rsidR="00FA4FCE" w:rsidRDefault="00FA4FCE">
      <w:pPr>
        <w:pStyle w:val="BodyText"/>
      </w:pPr>
    </w:p>
    <w:p w14:paraId="7C6D598B" w14:textId="77777777" w:rsidR="00FA4FCE" w:rsidRDefault="00FA4FCE">
      <w:pPr>
        <w:pStyle w:val="BodyText"/>
        <w:spacing w:before="5"/>
        <w:rPr>
          <w:sz w:val="27"/>
        </w:rPr>
      </w:pPr>
    </w:p>
    <w:p w14:paraId="0A111253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BF8B220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1ED64367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8"/>
        <w:rPr>
          <w:sz w:val="20"/>
        </w:rPr>
      </w:pPr>
      <w:r>
        <w:rPr>
          <w:color w:val="595B60"/>
          <w:sz w:val="20"/>
        </w:rPr>
        <w:t>The fund's philosophy is to generate returns by investing in high quality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papers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(AAA</w:t>
      </w:r>
      <w:r>
        <w:rPr>
          <w:color w:val="595B60"/>
          <w:spacing w:val="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or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equivalent).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Hence,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investible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universe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2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fund</w:t>
      </w:r>
      <w:r>
        <w:rPr>
          <w:color w:val="595B60"/>
          <w:spacing w:val="2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is</w:t>
      </w:r>
      <w:r>
        <w:rPr>
          <w:color w:val="595B60"/>
          <w:spacing w:val="-4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all front-end AAA corporate bonds. The fund manager gives credit quality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utmost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importance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while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preparing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portfolio.</w:t>
      </w:r>
    </w:p>
    <w:p w14:paraId="1CE48EB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Endeavors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keep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its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portfolio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liquid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at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any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point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time.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Hence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eschews products like structures which have no liquidity in secondary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market. The fund also has a good history investing into NHAI, REC, etc.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which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are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highly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liquid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secondary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market.</w:t>
      </w:r>
    </w:p>
    <w:p w14:paraId="074433E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They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have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an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investment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risk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committee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which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convenes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every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month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order to discuss &amp; mitigate key risks. The fund also has internal policies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covering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liquidity,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client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profile,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concentration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investors,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concentration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papers,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etc.</w:t>
      </w:r>
    </w:p>
    <w:p w14:paraId="5E885047" w14:textId="77777777" w:rsidR="00FA4FCE" w:rsidRDefault="009C32EE">
      <w:pPr>
        <w:pStyle w:val="Heading4"/>
        <w:tabs>
          <w:tab w:val="left" w:pos="6925"/>
        </w:tabs>
        <w:spacing w:before="134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2E7C9D71" w14:textId="77777777" w:rsidR="00FA4FCE" w:rsidRDefault="009C32EE">
      <w:pPr>
        <w:pStyle w:val="BodyText"/>
        <w:spacing w:before="164" w:line="237" w:lineRule="auto"/>
        <w:ind w:left="291" w:right="8"/>
        <w:jc w:val="both"/>
      </w:pPr>
      <w:r>
        <w:rPr>
          <w:color w:val="595B60"/>
          <w:w w:val="95"/>
        </w:rPr>
        <w:t>Although the fund maintains a very clean portfolio, it is still subjected to credit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arise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any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downgrade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/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default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issuer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bond.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Fund is also subjected to duration risk which is dependent on change 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rates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account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RBI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monetary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policy,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demand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v/s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supply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factors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etc.</w:t>
      </w:r>
    </w:p>
    <w:p w14:paraId="7DB0D63B" w14:textId="77777777" w:rsidR="00FA4FCE" w:rsidRDefault="009C32EE">
      <w:pPr>
        <w:pStyle w:val="Heading4"/>
        <w:tabs>
          <w:tab w:val="left" w:pos="6925"/>
        </w:tabs>
        <w:spacing w:before="133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0417A201" w14:textId="77777777" w:rsidR="00FA4FCE" w:rsidRDefault="009C32EE">
      <w:pPr>
        <w:pStyle w:val="BodyText"/>
        <w:spacing w:before="164" w:line="237" w:lineRule="auto"/>
        <w:ind w:left="291" w:right="8"/>
        <w:jc w:val="both"/>
      </w:pPr>
      <w:r>
        <w:rPr>
          <w:color w:val="595B60"/>
        </w:rPr>
        <w:t>The Fund posted annualized returns of 6.4% over 5 years ending 29th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February, 2024, in-line with the benchmark while out-performing the category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average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5.2%.</w:t>
      </w:r>
    </w:p>
    <w:p w14:paraId="19AEAA8D" w14:textId="77777777" w:rsidR="00FA4FCE" w:rsidRDefault="009C32EE">
      <w:pPr>
        <w:pStyle w:val="BodyText"/>
        <w:spacing w:before="164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5CD1A0D0" w14:textId="77777777" w:rsidR="00FA4FCE" w:rsidRDefault="009C32EE">
      <w:pPr>
        <w:pStyle w:val="BodyText"/>
        <w:spacing w:before="44" w:line="237" w:lineRule="auto"/>
        <w:ind w:left="291"/>
        <w:jc w:val="both"/>
      </w:pPr>
      <w:r>
        <w:rPr>
          <w:color w:val="595B60"/>
        </w:rPr>
        <w:t>The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inclusion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our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bonds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major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global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index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will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be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an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added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trigger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for</w:t>
      </w:r>
      <w:r>
        <w:rPr>
          <w:color w:val="595B60"/>
          <w:spacing w:val="-50"/>
        </w:rPr>
        <w:t xml:space="preserve"> </w:t>
      </w:r>
      <w:r>
        <w:rPr>
          <w:color w:val="595B60"/>
          <w:w w:val="95"/>
        </w:rPr>
        <w:t>global investors to start to participate more into India’s macro narrative from a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fixed income standpoint.The fiscal compression indicated in the budget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including the commitment to the path ahead will provide much comfort to RBI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 xml:space="preserve">on attainment of its inflation target. They expect 50 </w:t>
      </w:r>
      <w:r>
        <w:rPr>
          <w:color w:val="595B60"/>
          <w:w w:val="150"/>
        </w:rPr>
        <w:t xml:space="preserve">– </w:t>
      </w:r>
      <w:r>
        <w:rPr>
          <w:color w:val="595B60"/>
        </w:rPr>
        <w:t>75 bps rate cuts most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likely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starting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mid-year.The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global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rate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backdrop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relatively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benign,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though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not as much as a month back.US inflation has turned stickier while growth</w:t>
      </w:r>
      <w:r>
        <w:rPr>
          <w:color w:val="595B60"/>
          <w:spacing w:val="1"/>
        </w:rPr>
        <w:t xml:space="preserve"> </w:t>
      </w:r>
      <w:r>
        <w:rPr>
          <w:color w:val="595B60"/>
          <w:spacing w:val="-1"/>
        </w:rPr>
        <w:t>continues</w:t>
      </w:r>
      <w:r>
        <w:rPr>
          <w:color w:val="595B60"/>
          <w:spacing w:val="-8"/>
        </w:rPr>
        <w:t xml:space="preserve"> </w:t>
      </w:r>
      <w:r>
        <w:rPr>
          <w:color w:val="595B60"/>
          <w:spacing w:val="-1"/>
        </w:rPr>
        <w:t>to</w:t>
      </w:r>
      <w:r>
        <w:rPr>
          <w:color w:val="595B60"/>
          <w:spacing w:val="-9"/>
        </w:rPr>
        <w:t xml:space="preserve"> </w:t>
      </w:r>
      <w:r>
        <w:rPr>
          <w:color w:val="595B60"/>
          <w:spacing w:val="-1"/>
        </w:rPr>
        <w:t>remain</w:t>
      </w:r>
      <w:r>
        <w:rPr>
          <w:color w:val="595B60"/>
          <w:spacing w:val="-8"/>
        </w:rPr>
        <w:t xml:space="preserve"> </w:t>
      </w:r>
      <w:r>
        <w:rPr>
          <w:color w:val="595B60"/>
          <w:spacing w:val="-1"/>
        </w:rPr>
        <w:t>robust.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Bandhan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Bond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8"/>
        </w:rPr>
        <w:t xml:space="preserve"> </w:t>
      </w:r>
      <w:r>
        <w:rPr>
          <w:color w:val="595B60"/>
          <w:w w:val="150"/>
        </w:rPr>
        <w:t>–</w:t>
      </w:r>
      <w:r>
        <w:rPr>
          <w:color w:val="595B60"/>
          <w:spacing w:val="-35"/>
          <w:w w:val="150"/>
        </w:rPr>
        <w:t xml:space="preserve"> </w:t>
      </w:r>
      <w:r>
        <w:rPr>
          <w:color w:val="595B60"/>
        </w:rPr>
        <w:t>Short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Term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Plan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positioned in the short duration category. The Macaulay duration of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portfolio has to be within 1 to 3 years. Being placed in PRC (Potential Risk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Class Matrix) A-II, the portfolio is a mix of high quality debt and money market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instruments. Average maturity is ordinarily anchored in an approximate band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around 2 years currently. Currently the portfolio allocation towards AAA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corporate bond spreads is 54.77% of Net assets and towards Gsec is 34.40%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portfolio).</w:t>
      </w:r>
    </w:p>
    <w:p w14:paraId="7113313D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0854DDA9" w14:textId="77777777" w:rsidR="00FA4FCE" w:rsidRDefault="00FA4FCE">
      <w:pPr>
        <w:pStyle w:val="BodyText"/>
        <w:rPr>
          <w:sz w:val="16"/>
        </w:rPr>
      </w:pPr>
    </w:p>
    <w:p w14:paraId="3AC85078" w14:textId="77777777" w:rsidR="00FA4FCE" w:rsidRDefault="00FA4FCE">
      <w:pPr>
        <w:pStyle w:val="BodyText"/>
        <w:rPr>
          <w:sz w:val="16"/>
        </w:rPr>
      </w:pPr>
    </w:p>
    <w:p w14:paraId="31C3EEA6" w14:textId="77777777" w:rsidR="00FA4FCE" w:rsidRDefault="00FA4FCE">
      <w:pPr>
        <w:pStyle w:val="BodyText"/>
        <w:rPr>
          <w:sz w:val="16"/>
        </w:rPr>
      </w:pPr>
    </w:p>
    <w:p w14:paraId="44A73517" w14:textId="77777777" w:rsidR="00FA4FCE" w:rsidRDefault="00FA4FCE">
      <w:pPr>
        <w:pStyle w:val="BodyText"/>
        <w:rPr>
          <w:sz w:val="16"/>
        </w:rPr>
      </w:pPr>
    </w:p>
    <w:p w14:paraId="5DAC8494" w14:textId="77777777" w:rsidR="00FA4FCE" w:rsidRDefault="00FA4FCE">
      <w:pPr>
        <w:pStyle w:val="BodyText"/>
        <w:rPr>
          <w:sz w:val="16"/>
        </w:rPr>
      </w:pPr>
    </w:p>
    <w:p w14:paraId="3E66F7B5" w14:textId="77777777" w:rsidR="00FA4FCE" w:rsidRDefault="00FA4FCE">
      <w:pPr>
        <w:pStyle w:val="BodyText"/>
        <w:rPr>
          <w:sz w:val="16"/>
        </w:rPr>
      </w:pPr>
    </w:p>
    <w:p w14:paraId="0F39C1B5" w14:textId="77777777" w:rsidR="00FA4FCE" w:rsidRDefault="00FA4FCE">
      <w:pPr>
        <w:pStyle w:val="BodyText"/>
        <w:rPr>
          <w:sz w:val="16"/>
        </w:rPr>
      </w:pPr>
    </w:p>
    <w:p w14:paraId="35C90642" w14:textId="77777777" w:rsidR="00FA4FCE" w:rsidRDefault="00FA4FCE">
      <w:pPr>
        <w:pStyle w:val="BodyText"/>
        <w:rPr>
          <w:sz w:val="16"/>
        </w:rPr>
      </w:pPr>
    </w:p>
    <w:p w14:paraId="7C01F315" w14:textId="77777777" w:rsidR="00FA4FCE" w:rsidRDefault="00FA4FCE">
      <w:pPr>
        <w:pStyle w:val="BodyText"/>
        <w:rPr>
          <w:sz w:val="16"/>
        </w:rPr>
      </w:pPr>
    </w:p>
    <w:p w14:paraId="71D7560D" w14:textId="77777777" w:rsidR="00FA4FCE" w:rsidRDefault="00FA4FCE">
      <w:pPr>
        <w:pStyle w:val="BodyText"/>
        <w:rPr>
          <w:sz w:val="16"/>
        </w:rPr>
      </w:pPr>
    </w:p>
    <w:p w14:paraId="6D0D2070" w14:textId="77777777" w:rsidR="00FA4FCE" w:rsidRDefault="00FA4FCE">
      <w:pPr>
        <w:pStyle w:val="BodyText"/>
        <w:rPr>
          <w:sz w:val="16"/>
        </w:rPr>
      </w:pPr>
    </w:p>
    <w:p w14:paraId="2BA2624C" w14:textId="77777777" w:rsidR="00FA4FCE" w:rsidRDefault="00FA4FCE">
      <w:pPr>
        <w:pStyle w:val="BodyText"/>
        <w:rPr>
          <w:sz w:val="16"/>
        </w:rPr>
      </w:pPr>
    </w:p>
    <w:p w14:paraId="0FA1CFF5" w14:textId="77777777" w:rsidR="00FA4FCE" w:rsidRDefault="00FA4FCE">
      <w:pPr>
        <w:pStyle w:val="BodyText"/>
        <w:spacing w:before="4"/>
        <w:rPr>
          <w:sz w:val="18"/>
        </w:rPr>
      </w:pPr>
    </w:p>
    <w:p w14:paraId="4DB3B562" w14:textId="77777777" w:rsidR="00FA4FCE" w:rsidRDefault="009C32EE">
      <w:pPr>
        <w:ind w:left="235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242401B" w14:textId="77777777" w:rsidR="00FA4FCE" w:rsidRDefault="00FA4FCE">
      <w:pPr>
        <w:pStyle w:val="BodyText"/>
        <w:spacing w:before="8"/>
        <w:rPr>
          <w:sz w:val="11"/>
        </w:rPr>
      </w:pPr>
    </w:p>
    <w:p w14:paraId="42A1F492" w14:textId="5AD3E32D" w:rsidR="00FA4FCE" w:rsidRDefault="009C32EE">
      <w:pPr>
        <w:pStyle w:val="BodyText"/>
        <w:ind w:left="669"/>
      </w:pPr>
      <w:r>
        <w:rPr>
          <w:noProof/>
        </w:rPr>
        <mc:AlternateContent>
          <mc:Choice Requires="wpg">
            <w:drawing>
              <wp:inline distT="0" distB="0" distL="0" distR="0" wp14:anchorId="13083476" wp14:editId="15EDB20A">
                <wp:extent cx="1836420" cy="1800225"/>
                <wp:effectExtent l="7620" t="6985" r="3810" b="2540"/>
                <wp:docPr id="745702079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6420" cy="1800225"/>
                          <a:chOff x="0" y="0"/>
                          <a:chExt cx="2892" cy="2835"/>
                        </a:xfrm>
                      </wpg:grpSpPr>
                      <wps:wsp>
                        <wps:cNvPr id="245944246" name="AutoShape 1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36" cy="2835"/>
                          </a:xfrm>
                          <a:custGeom>
                            <a:avLst/>
                            <a:gdLst>
                              <a:gd name="T0" fmla="*/ 1195 w 2836"/>
                              <a:gd name="T1" fmla="*/ 2818 h 2835"/>
                              <a:gd name="T2" fmla="*/ 916 w 2836"/>
                              <a:gd name="T3" fmla="*/ 2744 h 2835"/>
                              <a:gd name="T4" fmla="*/ 662 w 2836"/>
                              <a:gd name="T5" fmla="*/ 2617 h 2835"/>
                              <a:gd name="T6" fmla="*/ 440 w 2836"/>
                              <a:gd name="T7" fmla="*/ 2444 h 2835"/>
                              <a:gd name="T8" fmla="*/ 257 w 2836"/>
                              <a:gd name="T9" fmla="*/ 2232 h 2835"/>
                              <a:gd name="T10" fmla="*/ 118 w 2836"/>
                              <a:gd name="T11" fmla="*/ 1986 h 2835"/>
                              <a:gd name="T12" fmla="*/ 31 w 2836"/>
                              <a:gd name="T13" fmla="*/ 1712 h 2835"/>
                              <a:gd name="T14" fmla="*/ 0 w 2836"/>
                              <a:gd name="T15" fmla="*/ 1418 h 2835"/>
                              <a:gd name="T16" fmla="*/ 31 w 2836"/>
                              <a:gd name="T17" fmla="*/ 1123 h 2835"/>
                              <a:gd name="T18" fmla="*/ 118 w 2836"/>
                              <a:gd name="T19" fmla="*/ 849 h 2835"/>
                              <a:gd name="T20" fmla="*/ 257 w 2836"/>
                              <a:gd name="T21" fmla="*/ 603 h 2835"/>
                              <a:gd name="T22" fmla="*/ 440 w 2836"/>
                              <a:gd name="T23" fmla="*/ 391 h 2835"/>
                              <a:gd name="T24" fmla="*/ 662 w 2836"/>
                              <a:gd name="T25" fmla="*/ 218 h 2835"/>
                              <a:gd name="T26" fmla="*/ 916 w 2836"/>
                              <a:gd name="T27" fmla="*/ 91 h 2835"/>
                              <a:gd name="T28" fmla="*/ 1195 w 2836"/>
                              <a:gd name="T29" fmla="*/ 17 h 2835"/>
                              <a:gd name="T30" fmla="*/ 1418 w 2836"/>
                              <a:gd name="T31" fmla="*/ 709 h 2835"/>
                              <a:gd name="T32" fmla="*/ 1125 w 2836"/>
                              <a:gd name="T33" fmla="*/ 772 h 2835"/>
                              <a:gd name="T34" fmla="*/ 891 w 2836"/>
                              <a:gd name="T35" fmla="*/ 943 h 2835"/>
                              <a:gd name="T36" fmla="*/ 745 w 2836"/>
                              <a:gd name="T37" fmla="*/ 1194 h 2835"/>
                              <a:gd name="T38" fmla="*/ 713 w 2836"/>
                              <a:gd name="T39" fmla="*/ 1495 h 2835"/>
                              <a:gd name="T40" fmla="*/ 806 w 2836"/>
                              <a:gd name="T41" fmla="*/ 1775 h 2835"/>
                              <a:gd name="T42" fmla="*/ 999 w 2836"/>
                              <a:gd name="T43" fmla="*/ 1990 h 2835"/>
                              <a:gd name="T44" fmla="*/ 1266 w 2836"/>
                              <a:gd name="T45" fmla="*/ 2110 h 2835"/>
                              <a:gd name="T46" fmla="*/ 2617 w 2836"/>
                              <a:gd name="T47" fmla="*/ 2173 h 2835"/>
                              <a:gd name="T48" fmla="*/ 2444 w 2836"/>
                              <a:gd name="T49" fmla="*/ 2395 h 2835"/>
                              <a:gd name="T50" fmla="*/ 2232 w 2836"/>
                              <a:gd name="T51" fmla="*/ 2578 h 2835"/>
                              <a:gd name="T52" fmla="*/ 1986 w 2836"/>
                              <a:gd name="T53" fmla="*/ 2717 h 2835"/>
                              <a:gd name="T54" fmla="*/ 1712 w 2836"/>
                              <a:gd name="T55" fmla="*/ 2804 h 2835"/>
                              <a:gd name="T56" fmla="*/ 1493 w 2836"/>
                              <a:gd name="T57" fmla="*/ 2833 h 2835"/>
                              <a:gd name="T58" fmla="*/ 1495 w 2836"/>
                              <a:gd name="T59" fmla="*/ 2122 h 2835"/>
                              <a:gd name="T60" fmla="*/ 1775 w 2836"/>
                              <a:gd name="T61" fmla="*/ 2030 h 2835"/>
                              <a:gd name="T62" fmla="*/ 1990 w 2836"/>
                              <a:gd name="T63" fmla="*/ 1836 h 2835"/>
                              <a:gd name="T64" fmla="*/ 2110 w 2836"/>
                              <a:gd name="T65" fmla="*/ 1570 h 2835"/>
                              <a:gd name="T66" fmla="*/ 2110 w 2836"/>
                              <a:gd name="T67" fmla="*/ 1266 h 2835"/>
                              <a:gd name="T68" fmla="*/ 1990 w 2836"/>
                              <a:gd name="T69" fmla="*/ 999 h 2835"/>
                              <a:gd name="T70" fmla="*/ 1775 w 2836"/>
                              <a:gd name="T71" fmla="*/ 806 h 2835"/>
                              <a:gd name="T72" fmla="*/ 1495 w 2836"/>
                              <a:gd name="T73" fmla="*/ 713 h 2835"/>
                              <a:gd name="T74" fmla="*/ 1567 w 2836"/>
                              <a:gd name="T75" fmla="*/ 8 h 2835"/>
                              <a:gd name="T76" fmla="*/ 1852 w 2836"/>
                              <a:gd name="T77" fmla="*/ 68 h 2835"/>
                              <a:gd name="T78" fmla="*/ 2113 w 2836"/>
                              <a:gd name="T79" fmla="*/ 182 h 2835"/>
                              <a:gd name="T80" fmla="*/ 2343 w 2836"/>
                              <a:gd name="T81" fmla="*/ 344 h 2835"/>
                              <a:gd name="T82" fmla="*/ 2536 w 2836"/>
                              <a:gd name="T83" fmla="*/ 547 h 2835"/>
                              <a:gd name="T84" fmla="*/ 2686 w 2836"/>
                              <a:gd name="T85" fmla="*/ 785 h 2835"/>
                              <a:gd name="T86" fmla="*/ 2788 w 2836"/>
                              <a:gd name="T87" fmla="*/ 1052 h 2835"/>
                              <a:gd name="T88" fmla="*/ 2833 w 2836"/>
                              <a:gd name="T89" fmla="*/ 1342 h 2835"/>
                              <a:gd name="T90" fmla="*/ 2818 w 2836"/>
                              <a:gd name="T91" fmla="*/ 1640 h 2835"/>
                              <a:gd name="T92" fmla="*/ 2744 w 2836"/>
                              <a:gd name="T93" fmla="*/ 1920 h 2835"/>
                              <a:gd name="T94" fmla="*/ 2645 w 2836"/>
                              <a:gd name="T95" fmla="*/ 2126 h 2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836" h="2835">
                                <a:moveTo>
                                  <a:pt x="1418" y="2835"/>
                                </a:moveTo>
                                <a:lnTo>
                                  <a:pt x="1342" y="2833"/>
                                </a:lnTo>
                                <a:lnTo>
                                  <a:pt x="1268" y="2827"/>
                                </a:lnTo>
                                <a:lnTo>
                                  <a:pt x="1195" y="2818"/>
                                </a:lnTo>
                                <a:lnTo>
                                  <a:pt x="1123" y="2804"/>
                                </a:lnTo>
                                <a:lnTo>
                                  <a:pt x="1052" y="2788"/>
                                </a:lnTo>
                                <a:lnTo>
                                  <a:pt x="983" y="2767"/>
                                </a:lnTo>
                                <a:lnTo>
                                  <a:pt x="916" y="2744"/>
                                </a:lnTo>
                                <a:lnTo>
                                  <a:pt x="849" y="2717"/>
                                </a:lnTo>
                                <a:lnTo>
                                  <a:pt x="785" y="2686"/>
                                </a:lnTo>
                                <a:lnTo>
                                  <a:pt x="723" y="2653"/>
                                </a:lnTo>
                                <a:lnTo>
                                  <a:pt x="662" y="2617"/>
                                </a:lnTo>
                                <a:lnTo>
                                  <a:pt x="603" y="2578"/>
                                </a:lnTo>
                                <a:lnTo>
                                  <a:pt x="547" y="2536"/>
                                </a:lnTo>
                                <a:lnTo>
                                  <a:pt x="492" y="2492"/>
                                </a:lnTo>
                                <a:lnTo>
                                  <a:pt x="440" y="2444"/>
                                </a:lnTo>
                                <a:lnTo>
                                  <a:pt x="391" y="2395"/>
                                </a:lnTo>
                                <a:lnTo>
                                  <a:pt x="344" y="2343"/>
                                </a:lnTo>
                                <a:lnTo>
                                  <a:pt x="299" y="2288"/>
                                </a:lnTo>
                                <a:lnTo>
                                  <a:pt x="257" y="2232"/>
                                </a:lnTo>
                                <a:lnTo>
                                  <a:pt x="218" y="2173"/>
                                </a:lnTo>
                                <a:lnTo>
                                  <a:pt x="182" y="2113"/>
                                </a:lnTo>
                                <a:lnTo>
                                  <a:pt x="149" y="2050"/>
                                </a:lnTo>
                                <a:lnTo>
                                  <a:pt x="118" y="1986"/>
                                </a:lnTo>
                                <a:lnTo>
                                  <a:pt x="91" y="1920"/>
                                </a:lnTo>
                                <a:lnTo>
                                  <a:pt x="68" y="1852"/>
                                </a:lnTo>
                                <a:lnTo>
                                  <a:pt x="47" y="1783"/>
                                </a:lnTo>
                                <a:lnTo>
                                  <a:pt x="31" y="1712"/>
                                </a:lnTo>
                                <a:lnTo>
                                  <a:pt x="17" y="1640"/>
                                </a:lnTo>
                                <a:lnTo>
                                  <a:pt x="8" y="1567"/>
                                </a:lnTo>
                                <a:lnTo>
                                  <a:pt x="2" y="1493"/>
                                </a:lnTo>
                                <a:lnTo>
                                  <a:pt x="0" y="1418"/>
                                </a:lnTo>
                                <a:lnTo>
                                  <a:pt x="2" y="1342"/>
                                </a:lnTo>
                                <a:lnTo>
                                  <a:pt x="8" y="1268"/>
                                </a:lnTo>
                                <a:lnTo>
                                  <a:pt x="17" y="1195"/>
                                </a:lnTo>
                                <a:lnTo>
                                  <a:pt x="31" y="1123"/>
                                </a:lnTo>
                                <a:lnTo>
                                  <a:pt x="47" y="1052"/>
                                </a:lnTo>
                                <a:lnTo>
                                  <a:pt x="68" y="983"/>
                                </a:lnTo>
                                <a:lnTo>
                                  <a:pt x="91" y="916"/>
                                </a:lnTo>
                                <a:lnTo>
                                  <a:pt x="118" y="849"/>
                                </a:lnTo>
                                <a:lnTo>
                                  <a:pt x="149" y="785"/>
                                </a:lnTo>
                                <a:lnTo>
                                  <a:pt x="182" y="723"/>
                                </a:lnTo>
                                <a:lnTo>
                                  <a:pt x="218" y="662"/>
                                </a:lnTo>
                                <a:lnTo>
                                  <a:pt x="257" y="603"/>
                                </a:lnTo>
                                <a:lnTo>
                                  <a:pt x="299" y="547"/>
                                </a:lnTo>
                                <a:lnTo>
                                  <a:pt x="344" y="492"/>
                                </a:lnTo>
                                <a:lnTo>
                                  <a:pt x="391" y="440"/>
                                </a:lnTo>
                                <a:lnTo>
                                  <a:pt x="440" y="391"/>
                                </a:lnTo>
                                <a:lnTo>
                                  <a:pt x="492" y="344"/>
                                </a:lnTo>
                                <a:lnTo>
                                  <a:pt x="547" y="299"/>
                                </a:lnTo>
                                <a:lnTo>
                                  <a:pt x="603" y="257"/>
                                </a:lnTo>
                                <a:lnTo>
                                  <a:pt x="662" y="218"/>
                                </a:lnTo>
                                <a:lnTo>
                                  <a:pt x="723" y="182"/>
                                </a:lnTo>
                                <a:lnTo>
                                  <a:pt x="785" y="149"/>
                                </a:lnTo>
                                <a:lnTo>
                                  <a:pt x="849" y="118"/>
                                </a:lnTo>
                                <a:lnTo>
                                  <a:pt x="916" y="91"/>
                                </a:lnTo>
                                <a:lnTo>
                                  <a:pt x="983" y="68"/>
                                </a:lnTo>
                                <a:lnTo>
                                  <a:pt x="1052" y="47"/>
                                </a:lnTo>
                                <a:lnTo>
                                  <a:pt x="1123" y="31"/>
                                </a:lnTo>
                                <a:lnTo>
                                  <a:pt x="1195" y="17"/>
                                </a:lnTo>
                                <a:lnTo>
                                  <a:pt x="1268" y="8"/>
                                </a:lnTo>
                                <a:lnTo>
                                  <a:pt x="1342" y="2"/>
                                </a:lnTo>
                                <a:lnTo>
                                  <a:pt x="1418" y="0"/>
                                </a:lnTo>
                                <a:lnTo>
                                  <a:pt x="1418" y="709"/>
                                </a:lnTo>
                                <a:lnTo>
                                  <a:pt x="1340" y="713"/>
                                </a:lnTo>
                                <a:lnTo>
                                  <a:pt x="1266" y="725"/>
                                </a:lnTo>
                                <a:lnTo>
                                  <a:pt x="1194" y="745"/>
                                </a:lnTo>
                                <a:lnTo>
                                  <a:pt x="1125" y="772"/>
                                </a:lnTo>
                                <a:lnTo>
                                  <a:pt x="1060" y="806"/>
                                </a:lnTo>
                                <a:lnTo>
                                  <a:pt x="999" y="846"/>
                                </a:lnTo>
                                <a:lnTo>
                                  <a:pt x="943" y="891"/>
                                </a:lnTo>
                                <a:lnTo>
                                  <a:pt x="891" y="943"/>
                                </a:lnTo>
                                <a:lnTo>
                                  <a:pt x="846" y="999"/>
                                </a:lnTo>
                                <a:lnTo>
                                  <a:pt x="806" y="1060"/>
                                </a:lnTo>
                                <a:lnTo>
                                  <a:pt x="772" y="1125"/>
                                </a:lnTo>
                                <a:lnTo>
                                  <a:pt x="745" y="1194"/>
                                </a:lnTo>
                                <a:lnTo>
                                  <a:pt x="725" y="1266"/>
                                </a:lnTo>
                                <a:lnTo>
                                  <a:pt x="713" y="1340"/>
                                </a:lnTo>
                                <a:lnTo>
                                  <a:pt x="709" y="1418"/>
                                </a:lnTo>
                                <a:lnTo>
                                  <a:pt x="713" y="1495"/>
                                </a:lnTo>
                                <a:lnTo>
                                  <a:pt x="725" y="1570"/>
                                </a:lnTo>
                                <a:lnTo>
                                  <a:pt x="745" y="1642"/>
                                </a:lnTo>
                                <a:lnTo>
                                  <a:pt x="772" y="1710"/>
                                </a:lnTo>
                                <a:lnTo>
                                  <a:pt x="806" y="1775"/>
                                </a:lnTo>
                                <a:lnTo>
                                  <a:pt x="846" y="1836"/>
                                </a:lnTo>
                                <a:lnTo>
                                  <a:pt x="891" y="1892"/>
                                </a:lnTo>
                                <a:lnTo>
                                  <a:pt x="943" y="1944"/>
                                </a:lnTo>
                                <a:lnTo>
                                  <a:pt x="999" y="1990"/>
                                </a:lnTo>
                                <a:lnTo>
                                  <a:pt x="1060" y="2030"/>
                                </a:lnTo>
                                <a:lnTo>
                                  <a:pt x="1125" y="2063"/>
                                </a:lnTo>
                                <a:lnTo>
                                  <a:pt x="1194" y="2090"/>
                                </a:lnTo>
                                <a:lnTo>
                                  <a:pt x="1266" y="2110"/>
                                </a:lnTo>
                                <a:lnTo>
                                  <a:pt x="1340" y="2122"/>
                                </a:lnTo>
                                <a:lnTo>
                                  <a:pt x="1418" y="2126"/>
                                </a:lnTo>
                                <a:lnTo>
                                  <a:pt x="2645" y="2126"/>
                                </a:lnTo>
                                <a:lnTo>
                                  <a:pt x="2617" y="2173"/>
                                </a:lnTo>
                                <a:lnTo>
                                  <a:pt x="2578" y="2232"/>
                                </a:lnTo>
                                <a:lnTo>
                                  <a:pt x="2536" y="2288"/>
                                </a:lnTo>
                                <a:lnTo>
                                  <a:pt x="2492" y="2343"/>
                                </a:lnTo>
                                <a:lnTo>
                                  <a:pt x="2444" y="2395"/>
                                </a:lnTo>
                                <a:lnTo>
                                  <a:pt x="2395" y="2444"/>
                                </a:lnTo>
                                <a:lnTo>
                                  <a:pt x="2343" y="2492"/>
                                </a:lnTo>
                                <a:lnTo>
                                  <a:pt x="2288" y="2536"/>
                                </a:lnTo>
                                <a:lnTo>
                                  <a:pt x="2232" y="2578"/>
                                </a:lnTo>
                                <a:lnTo>
                                  <a:pt x="2173" y="2617"/>
                                </a:lnTo>
                                <a:lnTo>
                                  <a:pt x="2113" y="2653"/>
                                </a:lnTo>
                                <a:lnTo>
                                  <a:pt x="2050" y="2686"/>
                                </a:lnTo>
                                <a:lnTo>
                                  <a:pt x="1986" y="2717"/>
                                </a:lnTo>
                                <a:lnTo>
                                  <a:pt x="1920" y="2744"/>
                                </a:lnTo>
                                <a:lnTo>
                                  <a:pt x="1852" y="2767"/>
                                </a:lnTo>
                                <a:lnTo>
                                  <a:pt x="1783" y="2788"/>
                                </a:lnTo>
                                <a:lnTo>
                                  <a:pt x="1712" y="2804"/>
                                </a:lnTo>
                                <a:lnTo>
                                  <a:pt x="1640" y="2818"/>
                                </a:lnTo>
                                <a:lnTo>
                                  <a:pt x="1567" y="2827"/>
                                </a:lnTo>
                                <a:lnTo>
                                  <a:pt x="1493" y="2833"/>
                                </a:lnTo>
                                <a:lnTo>
                                  <a:pt x="1418" y="2835"/>
                                </a:lnTo>
                                <a:close/>
                                <a:moveTo>
                                  <a:pt x="2645" y="2126"/>
                                </a:moveTo>
                                <a:lnTo>
                                  <a:pt x="1418" y="2126"/>
                                </a:lnTo>
                                <a:lnTo>
                                  <a:pt x="1495" y="2122"/>
                                </a:lnTo>
                                <a:lnTo>
                                  <a:pt x="1570" y="2110"/>
                                </a:lnTo>
                                <a:lnTo>
                                  <a:pt x="1642" y="2090"/>
                                </a:lnTo>
                                <a:lnTo>
                                  <a:pt x="1710" y="2063"/>
                                </a:lnTo>
                                <a:lnTo>
                                  <a:pt x="1775" y="2030"/>
                                </a:lnTo>
                                <a:lnTo>
                                  <a:pt x="1836" y="1990"/>
                                </a:lnTo>
                                <a:lnTo>
                                  <a:pt x="1892" y="1944"/>
                                </a:lnTo>
                                <a:lnTo>
                                  <a:pt x="1944" y="1892"/>
                                </a:lnTo>
                                <a:lnTo>
                                  <a:pt x="1990" y="1836"/>
                                </a:lnTo>
                                <a:lnTo>
                                  <a:pt x="2030" y="1775"/>
                                </a:lnTo>
                                <a:lnTo>
                                  <a:pt x="2063" y="1710"/>
                                </a:lnTo>
                                <a:lnTo>
                                  <a:pt x="2090" y="1642"/>
                                </a:lnTo>
                                <a:lnTo>
                                  <a:pt x="2110" y="1570"/>
                                </a:lnTo>
                                <a:lnTo>
                                  <a:pt x="2122" y="1495"/>
                                </a:lnTo>
                                <a:lnTo>
                                  <a:pt x="2126" y="1418"/>
                                </a:lnTo>
                                <a:lnTo>
                                  <a:pt x="2122" y="1340"/>
                                </a:lnTo>
                                <a:lnTo>
                                  <a:pt x="2110" y="1266"/>
                                </a:lnTo>
                                <a:lnTo>
                                  <a:pt x="2090" y="1194"/>
                                </a:lnTo>
                                <a:lnTo>
                                  <a:pt x="2063" y="1125"/>
                                </a:lnTo>
                                <a:lnTo>
                                  <a:pt x="2030" y="1060"/>
                                </a:lnTo>
                                <a:lnTo>
                                  <a:pt x="1990" y="999"/>
                                </a:lnTo>
                                <a:lnTo>
                                  <a:pt x="1944" y="943"/>
                                </a:lnTo>
                                <a:lnTo>
                                  <a:pt x="1892" y="891"/>
                                </a:lnTo>
                                <a:lnTo>
                                  <a:pt x="1836" y="846"/>
                                </a:lnTo>
                                <a:lnTo>
                                  <a:pt x="1775" y="806"/>
                                </a:lnTo>
                                <a:lnTo>
                                  <a:pt x="1710" y="772"/>
                                </a:lnTo>
                                <a:lnTo>
                                  <a:pt x="1642" y="745"/>
                                </a:lnTo>
                                <a:lnTo>
                                  <a:pt x="1570" y="725"/>
                                </a:lnTo>
                                <a:lnTo>
                                  <a:pt x="1495" y="713"/>
                                </a:lnTo>
                                <a:lnTo>
                                  <a:pt x="1418" y="709"/>
                                </a:lnTo>
                                <a:lnTo>
                                  <a:pt x="1418" y="0"/>
                                </a:lnTo>
                                <a:lnTo>
                                  <a:pt x="1493" y="2"/>
                                </a:lnTo>
                                <a:lnTo>
                                  <a:pt x="1567" y="8"/>
                                </a:lnTo>
                                <a:lnTo>
                                  <a:pt x="1640" y="17"/>
                                </a:lnTo>
                                <a:lnTo>
                                  <a:pt x="1712" y="31"/>
                                </a:lnTo>
                                <a:lnTo>
                                  <a:pt x="1783" y="47"/>
                                </a:lnTo>
                                <a:lnTo>
                                  <a:pt x="1852" y="68"/>
                                </a:lnTo>
                                <a:lnTo>
                                  <a:pt x="1920" y="91"/>
                                </a:lnTo>
                                <a:lnTo>
                                  <a:pt x="1986" y="118"/>
                                </a:lnTo>
                                <a:lnTo>
                                  <a:pt x="2050" y="149"/>
                                </a:lnTo>
                                <a:lnTo>
                                  <a:pt x="2113" y="182"/>
                                </a:lnTo>
                                <a:lnTo>
                                  <a:pt x="2173" y="218"/>
                                </a:lnTo>
                                <a:lnTo>
                                  <a:pt x="2232" y="257"/>
                                </a:lnTo>
                                <a:lnTo>
                                  <a:pt x="2288" y="299"/>
                                </a:lnTo>
                                <a:lnTo>
                                  <a:pt x="2343" y="344"/>
                                </a:lnTo>
                                <a:lnTo>
                                  <a:pt x="2395" y="391"/>
                                </a:lnTo>
                                <a:lnTo>
                                  <a:pt x="2444" y="440"/>
                                </a:lnTo>
                                <a:lnTo>
                                  <a:pt x="2492" y="492"/>
                                </a:lnTo>
                                <a:lnTo>
                                  <a:pt x="2536" y="547"/>
                                </a:lnTo>
                                <a:lnTo>
                                  <a:pt x="2578" y="603"/>
                                </a:lnTo>
                                <a:lnTo>
                                  <a:pt x="2617" y="662"/>
                                </a:lnTo>
                                <a:lnTo>
                                  <a:pt x="2653" y="723"/>
                                </a:lnTo>
                                <a:lnTo>
                                  <a:pt x="2686" y="785"/>
                                </a:lnTo>
                                <a:lnTo>
                                  <a:pt x="2717" y="849"/>
                                </a:lnTo>
                                <a:lnTo>
                                  <a:pt x="2744" y="916"/>
                                </a:lnTo>
                                <a:lnTo>
                                  <a:pt x="2767" y="983"/>
                                </a:lnTo>
                                <a:lnTo>
                                  <a:pt x="2788" y="1052"/>
                                </a:lnTo>
                                <a:lnTo>
                                  <a:pt x="2804" y="1123"/>
                                </a:lnTo>
                                <a:lnTo>
                                  <a:pt x="2818" y="1195"/>
                                </a:lnTo>
                                <a:lnTo>
                                  <a:pt x="2827" y="1268"/>
                                </a:lnTo>
                                <a:lnTo>
                                  <a:pt x="2833" y="1342"/>
                                </a:lnTo>
                                <a:lnTo>
                                  <a:pt x="2835" y="1418"/>
                                </a:lnTo>
                                <a:lnTo>
                                  <a:pt x="2833" y="1493"/>
                                </a:lnTo>
                                <a:lnTo>
                                  <a:pt x="2827" y="1567"/>
                                </a:lnTo>
                                <a:lnTo>
                                  <a:pt x="2818" y="1640"/>
                                </a:lnTo>
                                <a:lnTo>
                                  <a:pt x="2804" y="1712"/>
                                </a:lnTo>
                                <a:lnTo>
                                  <a:pt x="2788" y="1783"/>
                                </a:lnTo>
                                <a:lnTo>
                                  <a:pt x="2767" y="1852"/>
                                </a:lnTo>
                                <a:lnTo>
                                  <a:pt x="2744" y="1920"/>
                                </a:lnTo>
                                <a:lnTo>
                                  <a:pt x="2717" y="1986"/>
                                </a:lnTo>
                                <a:lnTo>
                                  <a:pt x="2686" y="2050"/>
                                </a:lnTo>
                                <a:lnTo>
                                  <a:pt x="2653" y="2113"/>
                                </a:lnTo>
                                <a:lnTo>
                                  <a:pt x="2645" y="2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327264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2514" y="2465"/>
                            <a:ext cx="37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EC48B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990875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2570" y="2317"/>
                            <a:ext cx="29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F8CBA6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AAA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83476" id="Group 133" o:spid="_x0000_s1374" style="width:144.6pt;height:141.75pt;mso-position-horizontal-relative:char;mso-position-vertical-relative:line" coordsize="2892,2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">
                <v:shape id="AutoShape 136" o:spid="_x0000_s1375" style="position:absolute;width:2836;height:2835;visibility:visible;mso-wrap-style:square;v-text-anchor:top" coordsize="2836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" path="m1418,2835r-76,-2l1268,2827r-73,-9l1123,2804r-71,-16l983,2767r-67,-23l849,2717r-64,-31l723,2653r-61,-36l603,2578r-56,-42l492,2492r-52,-48l391,2395r-47,-52l299,2288r-42,-56l218,2173r-36,-60l149,2050r-31,-64l91,1920,68,1852,47,1783,31,1712,17,1640,8,1567,2,1493,,1418r2,-76l8,1268r9,-73l31,1123r16,-71l68,983,91,916r27,-67l149,785r33,-62l218,662r39,-59l299,547r45,-55l391,440r49,-49l492,344r55,-45l603,257r59,-39l723,182r62,-33l849,118,916,91,983,68r69,-21l1123,31r72,-14l1268,8r74,-6l1418,r,709l1340,713r-74,12l1194,745r-69,27l1060,806r-61,40l943,891r-52,52l846,999r-40,61l772,1125r-27,69l725,1266r-12,74l709,1418r4,77l725,1570r20,72l772,1710r34,65l846,1836r45,56l943,1944r56,46l1060,2030r65,33l1194,2090r72,20l1340,2122r78,4l2645,2126r-28,47l2578,2232r-42,56l2492,2343r-48,52l2395,2444r-52,48l2288,2536r-56,42l2173,2617r-60,36l2050,2686r-64,31l1920,2744r-68,23l1783,2788r-71,16l1640,2818r-73,9l1493,2833r-75,2xm2645,2126r-1227,l1495,2122r75,-12l1642,2090r68,-27l1775,2030r61,-40l1892,1944r52,-52l1990,1836r40,-61l2063,1710r27,-68l2110,1570r12,-75l2126,1418r-4,-78l2110,1266r-20,-72l2063,1125r-33,-65l1990,999r-46,-56l1892,891r-56,-45l1775,806r-65,-34l1642,745r-72,-20l1495,713r-77,-4l1418,r75,2l1567,8r73,9l1712,31r71,16l1852,68r68,23l1986,118r64,31l2113,182r60,36l2232,257r56,42l2343,344r52,47l2444,440r48,52l2536,547r42,56l2617,662r36,61l2686,785r31,64l2744,916r23,67l2788,1052r16,71l2818,1195r9,73l2833,1342r2,76l2833,1493r-6,74l2818,1640r-14,72l2788,1783r-21,69l2744,1920r-27,66l2686,2050r-33,63l2645,2126xe" fillcolor="#28799c" stroked="f">
                  <v:path arrowok="t" o:connecttype="custom" o:connectlocs="1195,2818;916,2744;662,2617;440,2444;257,2232;118,1986;31,1712;0,1418;31,1123;118,849;257,603;440,391;662,218;916,91;1195,17;1418,709;1125,772;891,943;745,1194;713,1495;806,1775;999,1990;1266,2110;2617,2173;2444,2395;2232,2578;1986,2717;1712,2804;1493,2833;1495,2122;1775,2030;1990,1836;2110,1570;2110,1266;1990,999;1775,806;1495,713;1567,8;1852,68;2113,182;2343,344;2536,547;2686,785;2788,1052;2833,1342;2818,1640;2744,1920;2645,2126" o:connectangles="0,0,0,0,0,0,0,0,0,0,0,0,0,0,0,0,0,0,0,0,0,0,0,0,0,0,0,0,0,0,0,0,0,0,0,0,0,0,0,0,0,0,0,0,0,0,0,0"/>
                </v:shape>
                <v:shape id="Text Box 135" o:spid="_x0000_s1376" type="#_x0000_t202" style="position:absolute;left:2514;top:2465;width:37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" filled="f" stroked="f">
                  <v:textbox inset="0,0,0,0">
                    <w:txbxContent>
                      <w:p w14:paraId="021EC48B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100%</w:t>
                        </w:r>
                      </w:p>
                    </w:txbxContent>
                  </v:textbox>
                </v:shape>
                <v:shape id="Text Box 134" o:spid="_x0000_s1377" type="#_x0000_t202" style="position:absolute;left:2570;top:2317;width:29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" filled="f" stroked="f">
                  <v:textbox inset="0,0,0,0">
                    <w:txbxContent>
                      <w:p w14:paraId="0AF8CBA6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AAA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3057B0" w14:textId="77777777" w:rsidR="00FA4FCE" w:rsidRDefault="009C32EE">
      <w:pPr>
        <w:spacing w:before="88"/>
        <w:ind w:left="235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BA0D2D5" w14:textId="3201444C" w:rsidR="00FA4FCE" w:rsidRDefault="009C32EE">
      <w:pPr>
        <w:spacing w:before="89"/>
        <w:ind w:left="235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7360" behindDoc="0" locked="0" layoutInCell="1" allowOverlap="1" wp14:anchorId="4253BD59" wp14:editId="54934D17">
                <wp:simplePos x="0" y="0"/>
                <wp:positionH relativeFrom="page">
                  <wp:posOffset>5793105</wp:posOffset>
                </wp:positionH>
                <wp:positionV relativeFrom="paragraph">
                  <wp:posOffset>281305</wp:posOffset>
                </wp:positionV>
                <wp:extent cx="200025" cy="956310"/>
                <wp:effectExtent l="0" t="0" r="0" b="0"/>
                <wp:wrapNone/>
                <wp:docPr id="1108620917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AAE31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4E1979C6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3BD59" id="Text Box 132" o:spid="_x0000_s1378" type="#_x0000_t202" style="position:absolute;left:0;text-align:left;margin-left:456.15pt;margin-top:22.15pt;width:15.75pt;height:75.3pt;z-index:158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" filled="f" stroked="f">
                <v:textbox style="layout-flow:vertical" inset="0,0,0,0">
                  <w:txbxContent>
                    <w:p w14:paraId="499AAE31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4E1979C6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33C4EB54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p w14:paraId="2484C6F7" w14:textId="208FF413" w:rsidR="00FA4FCE" w:rsidRDefault="009C32EE">
      <w:pPr>
        <w:pStyle w:val="BodyText"/>
        <w:tabs>
          <w:tab w:val="left" w:pos="2160"/>
        </w:tabs>
        <w:ind w:left="235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2193E78F" wp14:editId="729A327E">
                <wp:extent cx="1030605" cy="1155065"/>
                <wp:effectExtent l="0" t="3175" r="0" b="3810"/>
                <wp:docPr id="1576214726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59209744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2F371A2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FF432D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6507EE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583722D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5257EC8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2192B2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A98DDD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82DB8A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EBFDF7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1EDD8F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CAA312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11E40A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93E78F" id="Text Box 131" o:spid="_x0000_s1379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59209744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2F371A2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FF432D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6507EE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583722D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5257EC8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2192B2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A98DDD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82DB8A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EBFDF7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1EDD8F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CAA312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D11E40A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72E2F76D" wp14:editId="2C9C707D">
                <wp:extent cx="1229360" cy="1152525"/>
                <wp:effectExtent l="1905" t="0" r="0" b="3810"/>
                <wp:docPr id="1470702028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4951084B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6C2B76B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7036BF3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5343298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4B7F5DE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0603092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48D91EE1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E85DE18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0A5EF4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09005822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C827E65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537CEAB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</w:t>
                                  </w:r>
                                </w:p>
                              </w:tc>
                            </w:tr>
                            <w:tr w:rsidR="00FA4FCE" w14:paraId="18E721A9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D41B3F1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CA1091C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99.1</w:t>
                                  </w:r>
                                </w:p>
                              </w:tc>
                            </w:tr>
                          </w:tbl>
                          <w:p w14:paraId="7603037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E2F76D" id="Text Box 130" o:spid="_x0000_s1380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4951084B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6C2B76B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7036BF3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5343298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44B7F5DE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0603092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48D91EE1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1E85DE18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0A5EF47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09005822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4C827E65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537CEAB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</w:t>
                            </w:r>
                          </w:p>
                        </w:tc>
                      </w:tr>
                      <w:tr w:rsidR="00FA4FCE" w14:paraId="18E721A9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6D41B3F1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CA1091C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99.1</w:t>
                            </w:r>
                          </w:p>
                        </w:tc>
                      </w:tr>
                    </w:tbl>
                    <w:p w14:paraId="7603037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4D1B638" w14:textId="77777777" w:rsidR="00FA4FCE" w:rsidRDefault="009C32EE">
      <w:pPr>
        <w:tabs>
          <w:tab w:val="left" w:pos="916"/>
          <w:tab w:val="left" w:pos="1513"/>
        </w:tabs>
        <w:spacing w:before="29" w:line="132" w:lineRule="exact"/>
        <w:ind w:left="416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4C483691" w14:textId="77777777" w:rsidR="00FA4FCE" w:rsidRDefault="009C32EE">
      <w:pPr>
        <w:spacing w:line="124" w:lineRule="exact"/>
        <w:ind w:left="383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096249AC" w14:textId="414BCB3C" w:rsidR="00FA4FCE" w:rsidRDefault="009C32EE">
      <w:pPr>
        <w:spacing w:before="83"/>
        <w:ind w:left="23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8384" behindDoc="0" locked="0" layoutInCell="1" allowOverlap="1" wp14:anchorId="5A8AD677" wp14:editId="3BEE5551">
                <wp:simplePos x="0" y="0"/>
                <wp:positionH relativeFrom="page">
                  <wp:posOffset>4751705</wp:posOffset>
                </wp:positionH>
                <wp:positionV relativeFrom="paragraph">
                  <wp:posOffset>180340</wp:posOffset>
                </wp:positionV>
                <wp:extent cx="2451735" cy="2194560"/>
                <wp:effectExtent l="0" t="0" r="0" b="0"/>
                <wp:wrapNone/>
                <wp:docPr id="1036481573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4FDE45AC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4F0F2896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394D5E4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49A095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D23BA0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2029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EA3FFD2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24.0</w:t>
                                  </w:r>
                                </w:p>
                              </w:tc>
                            </w:tr>
                            <w:tr w:rsidR="00FA4FCE" w14:paraId="63A9ADC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465E1D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7.17%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394EF35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10.3</w:t>
                                  </w:r>
                                </w:p>
                              </w:tc>
                            </w:tr>
                            <w:tr w:rsidR="00FA4FCE" w14:paraId="6B158C9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F7B955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Bajaj Housing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 Ltd.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8.04%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31DD8DE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4.4</w:t>
                                  </w:r>
                                </w:p>
                              </w:tc>
                            </w:tr>
                            <w:tr w:rsidR="00FA4FCE" w14:paraId="7CDE390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4BF9C2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5D6649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4.4</w:t>
                                  </w:r>
                                </w:p>
                              </w:tc>
                            </w:tr>
                            <w:tr w:rsidR="00FA4FCE" w14:paraId="0CB6C4C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43E3CD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2B0339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15D91A6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AA6BE6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9E29E2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6BC6C54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4D5AC2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Bajaj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43AB88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1D4FF55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38AF64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516F8B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3B62372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F8416A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Kotak Mahindra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965A47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195945D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1E9A9A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C1F56F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</w:tbl>
                          <w:p w14:paraId="10D9DED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8AD677" id="Text Box 129" o:spid="_x0000_s1381" type="#_x0000_t202" style="position:absolute;left:0;text-align:left;margin-left:374.15pt;margin-top:14.2pt;width:193.05pt;height:172.8pt;z-index:1588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4FDE45AC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4F0F2896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394D5E4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49A095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D23BA0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2029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EA3FFD2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24.0</w:t>
                            </w:r>
                          </w:p>
                        </w:tc>
                      </w:tr>
                      <w:tr w:rsidR="00FA4FCE" w14:paraId="63A9ADC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465E1D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7.17%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2030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394EF35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10.3</w:t>
                            </w:r>
                          </w:p>
                        </w:tc>
                      </w:tr>
                      <w:tr w:rsidR="00FA4FCE" w14:paraId="6B158C9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F7B955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Bajaj Housing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 Ltd.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8.04%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31DD8DE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4.4</w:t>
                            </w:r>
                          </w:p>
                        </w:tc>
                      </w:tr>
                      <w:tr w:rsidR="00FA4FCE" w14:paraId="7CDE390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4BF9C2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5D6649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4.4</w:t>
                            </w:r>
                          </w:p>
                        </w:tc>
                      </w:tr>
                      <w:tr w:rsidR="00FA4FCE" w14:paraId="0CB6C4C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43E3CD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2B0339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15D91A6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AA6BE6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9E29E2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6BC6C54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4D5AC2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Bajaj Finance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43AB88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1D4FF55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38AF64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516F8B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3B62372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F8416A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Kotak Mahindra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965A47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195945D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1E9A9A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C1F56F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</w:tbl>
                    <w:p w14:paraId="10D9DED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AB0FBAA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8" w:space="40"/>
            <w:col w:w="4592"/>
          </w:cols>
        </w:sectPr>
      </w:pPr>
    </w:p>
    <w:p w14:paraId="12B37ABC" w14:textId="77777777" w:rsidR="00FA4FCE" w:rsidRDefault="00FA4FCE">
      <w:pPr>
        <w:pStyle w:val="BodyText"/>
      </w:pPr>
    </w:p>
    <w:p w14:paraId="0A7826D6" w14:textId="77777777" w:rsidR="00FA4FCE" w:rsidRDefault="00FA4FCE">
      <w:pPr>
        <w:pStyle w:val="BodyText"/>
        <w:spacing w:before="9"/>
        <w:rPr>
          <w:sz w:val="14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1737BDE1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3E769D7C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67846B4C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5E1526DD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6C80C778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237148F9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4C092E08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3AB0E3BA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07C1377" w14:textId="77777777" w:rsidR="00FA4FCE" w:rsidRDefault="009C32EE">
            <w:pPr>
              <w:pStyle w:val="TableParagraph"/>
              <w:spacing w:before="94"/>
              <w:ind w:left="48" w:right="44"/>
              <w:jc w:val="center"/>
              <w:rPr>
                <w:sz w:val="12"/>
              </w:rPr>
            </w:pPr>
            <w:r>
              <w:rPr>
                <w:color w:val="595B60"/>
                <w:sz w:val="12"/>
              </w:rPr>
              <w:t>Bandhan</w:t>
            </w:r>
            <w:r>
              <w:rPr>
                <w:color w:val="595B60"/>
                <w:spacing w:val="2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Bond</w:t>
            </w:r>
            <w:r>
              <w:rPr>
                <w:color w:val="595B60"/>
                <w:spacing w:val="4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Short</w:t>
            </w:r>
            <w:r>
              <w:rPr>
                <w:color w:val="595B60"/>
                <w:spacing w:val="1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Term</w:t>
            </w:r>
            <w:r>
              <w:rPr>
                <w:color w:val="595B60"/>
                <w:spacing w:val="4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Fund</w:t>
            </w:r>
          </w:p>
        </w:tc>
        <w:tc>
          <w:tcPr>
            <w:tcW w:w="933" w:type="dxa"/>
            <w:shd w:val="clear" w:color="auto" w:fill="E2E2E4"/>
          </w:tcPr>
          <w:p w14:paraId="430394F2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1.2</w:t>
            </w:r>
          </w:p>
        </w:tc>
        <w:tc>
          <w:tcPr>
            <w:tcW w:w="933" w:type="dxa"/>
            <w:shd w:val="clear" w:color="auto" w:fill="E2E2E4"/>
          </w:tcPr>
          <w:p w14:paraId="7B75E426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7.6</w:t>
            </w:r>
          </w:p>
        </w:tc>
        <w:tc>
          <w:tcPr>
            <w:tcW w:w="933" w:type="dxa"/>
            <w:shd w:val="clear" w:color="auto" w:fill="E2E2E4"/>
          </w:tcPr>
          <w:p w14:paraId="74BE76A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5.0</w:t>
            </w:r>
          </w:p>
        </w:tc>
        <w:tc>
          <w:tcPr>
            <w:tcW w:w="933" w:type="dxa"/>
            <w:shd w:val="clear" w:color="auto" w:fill="E2E2E4"/>
          </w:tcPr>
          <w:p w14:paraId="49DA870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6.4</w:t>
            </w:r>
          </w:p>
        </w:tc>
        <w:tc>
          <w:tcPr>
            <w:tcW w:w="994" w:type="dxa"/>
            <w:shd w:val="clear" w:color="auto" w:fill="E2E2E4"/>
          </w:tcPr>
          <w:p w14:paraId="5F7C32AC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7.3</w:t>
            </w:r>
          </w:p>
        </w:tc>
      </w:tr>
      <w:tr w:rsidR="00FA4FCE" w14:paraId="13226026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F1D17FC" w14:textId="77777777" w:rsidR="00FA4FCE" w:rsidRDefault="009C32EE">
            <w:pPr>
              <w:pStyle w:val="TableParagraph"/>
              <w:spacing w:before="93"/>
              <w:ind w:left="49" w:right="44"/>
              <w:jc w:val="center"/>
              <w:rPr>
                <w:sz w:val="12"/>
              </w:rPr>
            </w:pPr>
            <w:r>
              <w:rPr>
                <w:color w:val="595B60"/>
                <w:sz w:val="12"/>
              </w:rPr>
              <w:t>NIFTY</w:t>
            </w:r>
            <w:r>
              <w:rPr>
                <w:color w:val="595B60"/>
                <w:spacing w:val="-5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Short</w:t>
            </w:r>
            <w:r>
              <w:rPr>
                <w:color w:val="595B60"/>
                <w:spacing w:val="-4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Duration</w:t>
            </w:r>
            <w:r>
              <w:rPr>
                <w:color w:val="595B60"/>
                <w:spacing w:val="-3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Debt</w:t>
            </w:r>
            <w:r>
              <w:rPr>
                <w:color w:val="595B60"/>
                <w:spacing w:val="-3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Index</w:t>
            </w:r>
          </w:p>
        </w:tc>
        <w:tc>
          <w:tcPr>
            <w:tcW w:w="933" w:type="dxa"/>
            <w:shd w:val="clear" w:color="auto" w:fill="E2E2E4"/>
          </w:tcPr>
          <w:p w14:paraId="0A2DE7FB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1E293BF6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7.3</w:t>
            </w:r>
          </w:p>
        </w:tc>
        <w:tc>
          <w:tcPr>
            <w:tcW w:w="933" w:type="dxa"/>
            <w:shd w:val="clear" w:color="auto" w:fill="E2E2E4"/>
          </w:tcPr>
          <w:p w14:paraId="2EEE138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5.0</w:t>
            </w:r>
          </w:p>
        </w:tc>
        <w:tc>
          <w:tcPr>
            <w:tcW w:w="933" w:type="dxa"/>
            <w:shd w:val="clear" w:color="auto" w:fill="E2E2E4"/>
          </w:tcPr>
          <w:p w14:paraId="7E70D12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6.5</w:t>
            </w:r>
          </w:p>
        </w:tc>
        <w:tc>
          <w:tcPr>
            <w:tcW w:w="994" w:type="dxa"/>
            <w:shd w:val="clear" w:color="auto" w:fill="E2E2E4"/>
          </w:tcPr>
          <w:p w14:paraId="4913AEB6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1C1BB30C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8CF5817" w14:textId="77777777" w:rsidR="00FA4FCE" w:rsidRDefault="009C32EE">
            <w:pPr>
              <w:pStyle w:val="TableParagraph"/>
              <w:spacing w:before="82"/>
              <w:ind w:left="37" w:right="175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 Short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</w:p>
        </w:tc>
        <w:tc>
          <w:tcPr>
            <w:tcW w:w="933" w:type="dxa"/>
            <w:shd w:val="clear" w:color="auto" w:fill="E2E2E4"/>
          </w:tcPr>
          <w:p w14:paraId="35732C5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1.1</w:t>
            </w:r>
          </w:p>
        </w:tc>
        <w:tc>
          <w:tcPr>
            <w:tcW w:w="933" w:type="dxa"/>
            <w:shd w:val="clear" w:color="auto" w:fill="E2E2E4"/>
          </w:tcPr>
          <w:p w14:paraId="1E79ECF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6.2</w:t>
            </w:r>
          </w:p>
        </w:tc>
        <w:tc>
          <w:tcPr>
            <w:tcW w:w="933" w:type="dxa"/>
            <w:shd w:val="clear" w:color="auto" w:fill="E2E2E4"/>
          </w:tcPr>
          <w:p w14:paraId="468478E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5.2</w:t>
            </w:r>
          </w:p>
        </w:tc>
        <w:tc>
          <w:tcPr>
            <w:tcW w:w="933" w:type="dxa"/>
            <w:shd w:val="clear" w:color="auto" w:fill="E2E2E4"/>
          </w:tcPr>
          <w:p w14:paraId="631F001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5.2</w:t>
            </w:r>
          </w:p>
        </w:tc>
        <w:tc>
          <w:tcPr>
            <w:tcW w:w="994" w:type="dxa"/>
            <w:shd w:val="clear" w:color="auto" w:fill="E2E2E4"/>
          </w:tcPr>
          <w:p w14:paraId="3753922E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6.5</w:t>
            </w:r>
          </w:p>
        </w:tc>
      </w:tr>
    </w:tbl>
    <w:p w14:paraId="6DB0A002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BF765F6" w14:textId="77777777" w:rsidR="00FA4FCE" w:rsidRDefault="009C32EE">
      <w:pPr>
        <w:pStyle w:val="Heading1"/>
      </w:pPr>
      <w:r>
        <w:rPr>
          <w:color w:val="002134"/>
          <w:w w:val="90"/>
        </w:rPr>
        <w:lastRenderedPageBreak/>
        <w:t>Axis</w:t>
      </w:r>
      <w:r>
        <w:rPr>
          <w:color w:val="002134"/>
          <w:spacing w:val="17"/>
          <w:w w:val="90"/>
        </w:rPr>
        <w:t xml:space="preserve"> </w:t>
      </w:r>
      <w:r>
        <w:rPr>
          <w:color w:val="002134"/>
          <w:w w:val="90"/>
        </w:rPr>
        <w:t>Short</w:t>
      </w:r>
      <w:r>
        <w:rPr>
          <w:color w:val="002134"/>
          <w:spacing w:val="7"/>
          <w:w w:val="90"/>
        </w:rPr>
        <w:t xml:space="preserve"> </w:t>
      </w:r>
      <w:r>
        <w:rPr>
          <w:color w:val="002134"/>
          <w:w w:val="90"/>
        </w:rPr>
        <w:t>Term</w:t>
      </w:r>
      <w:r>
        <w:rPr>
          <w:color w:val="002134"/>
          <w:spacing w:val="17"/>
          <w:w w:val="90"/>
        </w:rPr>
        <w:t xml:space="preserve"> </w:t>
      </w:r>
      <w:r>
        <w:rPr>
          <w:color w:val="002134"/>
          <w:w w:val="90"/>
        </w:rPr>
        <w:t>Fund</w:t>
      </w:r>
    </w:p>
    <w:p w14:paraId="4D0F644F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628811A6" w14:textId="66A1F66D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1B5280C7" wp14:editId="71084DEA">
                <wp:extent cx="4216400" cy="871855"/>
                <wp:effectExtent l="0" t="0" r="0" b="0"/>
                <wp:docPr id="861275833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7185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10CAB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21"/>
                            </w:pPr>
                            <w:r>
                              <w:rPr>
                                <w:color w:val="002134"/>
                              </w:rPr>
                              <w:t>Maintains</w:t>
                            </w:r>
                            <w:r>
                              <w:rPr>
                                <w:color w:val="002134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high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quality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over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85%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holdings</w:t>
                            </w:r>
                            <w:r>
                              <w:rPr>
                                <w:color w:val="002134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rated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AAA/Sovereign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at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all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times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as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per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mandate.</w:t>
                            </w:r>
                          </w:p>
                          <w:p w14:paraId="42CFB6D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Axis AMC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is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reputed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industry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for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employing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robust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risk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framework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strong</w:t>
                            </w:r>
                            <w:r>
                              <w:rPr>
                                <w:color w:val="002134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002134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process.</w:t>
                            </w:r>
                          </w:p>
                          <w:p w14:paraId="35A725B6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construction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focused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shape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yield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curve.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5280C7" id="Text Box 128" o:spid="_x0000_s1382" type="#_x0000_t202" style="width:332pt;height:6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" fillcolor="#d8d8da" stroked="f">
                <v:textbox inset="0,0,0,0">
                  <w:txbxContent>
                    <w:p w14:paraId="05810CAB" w14:textId="77777777" w:rsidR="00FA4FCE" w:rsidRDefault="009C32EE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21"/>
                      </w:pPr>
                      <w:r>
                        <w:rPr>
                          <w:color w:val="002134"/>
                        </w:rPr>
                        <w:t>Maintains</w:t>
                      </w:r>
                      <w:r>
                        <w:rPr>
                          <w:color w:val="002134"/>
                          <w:spacing w:val="1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high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quality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portfolio</w:t>
                      </w:r>
                      <w:r>
                        <w:rPr>
                          <w:color w:val="002134"/>
                          <w:spacing w:val="1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over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85%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holdings</w:t>
                      </w:r>
                      <w:r>
                        <w:rPr>
                          <w:color w:val="002134"/>
                          <w:spacing w:val="1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rated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AAA/Sovereign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at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all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times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as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per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mandate.</w:t>
                      </w:r>
                    </w:p>
                    <w:p w14:paraId="42CFB6DD" w14:textId="77777777" w:rsidR="00FA4FCE" w:rsidRDefault="009C32EE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Axis AMC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is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reputed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industry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for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employing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robust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risk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management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framework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strong</w:t>
                      </w:r>
                      <w:r>
                        <w:rPr>
                          <w:color w:val="002134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</w:t>
                      </w:r>
                      <w:r>
                        <w:rPr>
                          <w:color w:val="002134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analysis</w:t>
                      </w:r>
                      <w:r>
                        <w:rPr>
                          <w:color w:val="002134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process.</w:t>
                      </w:r>
                    </w:p>
                    <w:p w14:paraId="35A725B6" w14:textId="77777777" w:rsidR="00FA4FCE" w:rsidRDefault="009C32EE"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Portfolio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construction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focused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shape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of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yield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curve.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19FD2D" w14:textId="77777777" w:rsidR="00FA4FCE" w:rsidRDefault="009C32EE">
      <w:pPr>
        <w:tabs>
          <w:tab w:val="left" w:pos="6925"/>
        </w:tabs>
        <w:spacing w:before="92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15126218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6"/>
        <w:rPr>
          <w:sz w:val="20"/>
        </w:rPr>
      </w:pPr>
      <w:r>
        <w:rPr>
          <w:color w:val="595B60"/>
          <w:sz w:val="20"/>
        </w:rPr>
        <w:t>AMC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follows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3-pronged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approach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(1)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Financial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parameters,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(2)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Management track record and (3) Management flexibility and sector risk</w:t>
      </w:r>
      <w:r>
        <w:rPr>
          <w:color w:val="595B60"/>
          <w:spacing w:val="-52"/>
          <w:sz w:val="20"/>
        </w:rPr>
        <w:t xml:space="preserve"> </w:t>
      </w:r>
      <w:r>
        <w:rPr>
          <w:color w:val="595B60"/>
          <w:sz w:val="20"/>
        </w:rPr>
        <w:t>basis which they arrive at a rating for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right valuation and spreads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attractiveness.</w:t>
      </w:r>
    </w:p>
    <w:p w14:paraId="7D49F5C7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Leads to the fund having a long tail on credits and is an effective risk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management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tool.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FM</w:t>
      </w:r>
      <w:r>
        <w:rPr>
          <w:color w:val="595B60"/>
          <w:spacing w:val="-10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seek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diversification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at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group/issuer</w:t>
      </w:r>
      <w:r>
        <w:rPr>
          <w:color w:val="595B60"/>
          <w:spacing w:val="-1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level.</w:t>
      </w:r>
    </w:p>
    <w:p w14:paraId="1966C2F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4" w:line="237" w:lineRule="auto"/>
        <w:ind w:left="575" w:right="6"/>
        <w:rPr>
          <w:sz w:val="20"/>
        </w:rPr>
      </w:pPr>
      <w:r>
        <w:rPr>
          <w:color w:val="595B60"/>
          <w:sz w:val="20"/>
        </w:rPr>
        <w:t>Uses 'self-liquidating' portfolios for liquidity management where certain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portion of portfolio matures regularly and hence, can protect performance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due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31"/>
          <w:sz w:val="20"/>
        </w:rPr>
        <w:t xml:space="preserve"> </w:t>
      </w:r>
      <w:r>
        <w:rPr>
          <w:color w:val="595B60"/>
          <w:sz w:val="20"/>
        </w:rPr>
        <w:t>AUM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outflow.</w:t>
      </w:r>
    </w:p>
    <w:p w14:paraId="16513D8B" w14:textId="77777777" w:rsidR="00FA4FCE" w:rsidRDefault="009C32EE">
      <w:pPr>
        <w:pStyle w:val="Heading4"/>
        <w:tabs>
          <w:tab w:val="left" w:pos="6925"/>
        </w:tabs>
        <w:spacing w:before="134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1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e</w:t>
      </w:r>
      <w:r>
        <w:rPr>
          <w:color w:val="002134"/>
          <w:spacing w:val="-20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key</w:t>
      </w:r>
      <w:r>
        <w:rPr>
          <w:color w:val="002134"/>
          <w:spacing w:val="-19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risk?</w:t>
      </w:r>
      <w:r>
        <w:rPr>
          <w:color w:val="002134"/>
          <w:u w:val="thick" w:color="002134"/>
        </w:rPr>
        <w:tab/>
      </w:r>
    </w:p>
    <w:p w14:paraId="45B2B47E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The portfolio is primarily invested in AAA/Sovereigns, hence, missing out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alpha arising from any credit spread compression in lower rated papers upon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improvement of credit scenario. The fund is exposed to duration risk and may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get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impacted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by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interest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rate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movements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if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yields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rise.</w:t>
      </w:r>
    </w:p>
    <w:p w14:paraId="73C32C0C" w14:textId="77777777" w:rsidR="00FA4FCE" w:rsidRDefault="009C32EE">
      <w:pPr>
        <w:pStyle w:val="Heading4"/>
        <w:tabs>
          <w:tab w:val="left" w:pos="6925"/>
        </w:tabs>
        <w:spacing w:before="134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217DC63E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  <w:w w:val="95"/>
        </w:rPr>
        <w:t>The Fund posted annualized returns of 6.8% over 5 years period ending 29th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February,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2024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outperforming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its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category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average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return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5.2%.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has had a consistent performance while maintaining a high-quality low risk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strategy.</w:t>
      </w:r>
    </w:p>
    <w:p w14:paraId="712AF1FE" w14:textId="77777777" w:rsidR="00FA4FCE" w:rsidRDefault="009C32EE">
      <w:pPr>
        <w:pStyle w:val="BodyText"/>
        <w:spacing w:before="16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17928354" w14:textId="77777777" w:rsidR="00FA4FCE" w:rsidRDefault="009C32EE">
      <w:pPr>
        <w:pStyle w:val="BodyText"/>
        <w:spacing w:before="44" w:line="237" w:lineRule="auto"/>
        <w:ind w:left="291" w:right="6"/>
        <w:jc w:val="both"/>
      </w:pP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follows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high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quality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&amp;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low-risk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strategy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endeavouring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generate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stable returns. It aims to capture opportunities in the yield curve spreads 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 short duration segment. The fund is a combination of short duration as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well as carry that can help mitigate interest rate risk and deliver a balanced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return over a long run. Characteristics High Quality, Low Risk StrategyWell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Diversified portfolioCombination of short duration as well as carry Current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Strategy</w:t>
      </w:r>
    </w:p>
    <w:p w14:paraId="6AC4F046" w14:textId="77777777" w:rsidR="00FA4FCE" w:rsidRDefault="009C32EE">
      <w:pPr>
        <w:pStyle w:val="BodyText"/>
        <w:spacing w:before="40" w:line="237" w:lineRule="auto"/>
        <w:ind w:left="291" w:right="6"/>
        <w:jc w:val="both"/>
      </w:pPr>
      <w:r>
        <w:rPr>
          <w:color w:val="595B60"/>
          <w:w w:val="95"/>
        </w:rPr>
        <w:t>The fund maintains a high proportion of AAA, SOV &amp; equivalent assets in the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portfolio.</w:t>
      </w:r>
    </w:p>
    <w:p w14:paraId="2042A791" w14:textId="77777777" w:rsidR="00FA4FCE" w:rsidRDefault="009C32EE">
      <w:pPr>
        <w:pStyle w:val="BodyText"/>
        <w:spacing w:before="43" w:line="237" w:lineRule="auto"/>
        <w:ind w:left="291" w:right="10" w:firstLine="29"/>
        <w:jc w:val="both"/>
      </w:pPr>
      <w:r>
        <w:rPr>
          <w:color w:val="595B60"/>
        </w:rPr>
        <w:t>The fund is well-diversified and controls credit risk by having strict limits on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issuer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weighting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based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rating.</w:t>
      </w:r>
    </w:p>
    <w:p w14:paraId="38231C26" w14:textId="77777777" w:rsidR="00FA4FCE" w:rsidRDefault="009C32EE">
      <w:pPr>
        <w:pStyle w:val="BodyText"/>
        <w:spacing w:before="44" w:line="237" w:lineRule="auto"/>
        <w:ind w:left="291" w:right="6" w:firstLine="29"/>
        <w:jc w:val="both"/>
      </w:pPr>
      <w:r>
        <w:rPr>
          <w:color w:val="595B60"/>
        </w:rPr>
        <w:t>The fund is a combination of short duration as well as carry that can help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mitigate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interest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rate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risk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deliver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balanced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return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over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long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run.</w:t>
      </w:r>
    </w:p>
    <w:p w14:paraId="35FBB9AB" w14:textId="77777777" w:rsidR="00FA4FCE" w:rsidRDefault="009C32EE">
      <w:pPr>
        <w:pStyle w:val="BodyText"/>
        <w:spacing w:before="43" w:line="237" w:lineRule="auto"/>
        <w:ind w:left="291" w:right="6" w:firstLine="22"/>
        <w:jc w:val="both"/>
      </w:pPr>
      <w:r>
        <w:rPr>
          <w:color w:val="595B60"/>
          <w:w w:val="95"/>
        </w:rPr>
        <w:t>Actively managed strategy with an incremental addition of 2-4 year corporate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bonds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G-Secs</w:t>
      </w:r>
    </w:p>
    <w:p w14:paraId="150EA320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6D94B978" w14:textId="77777777" w:rsidR="00FA4FCE" w:rsidRDefault="009C32EE">
      <w:pPr>
        <w:ind w:right="276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7D9C2F4B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6BCF5671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0C34132E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21A94933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44D0955E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10FEFFD5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Devang Shah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 Aditya Pagaria</w:t>
            </w:r>
          </w:p>
        </w:tc>
      </w:tr>
      <w:tr w:rsidR="00FA4FCE" w14:paraId="56B0C779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669F38E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59B17A1B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8A650D4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22nd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January,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2010</w:t>
            </w:r>
          </w:p>
          <w:p w14:paraId="6F778185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82,779</w:t>
            </w:r>
          </w:p>
        </w:tc>
      </w:tr>
      <w:tr w:rsidR="00FA4FCE" w14:paraId="5D6D9C2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6E1460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B491314" w14:textId="77777777" w:rsidR="00FA4FCE" w:rsidRDefault="009C32EE">
            <w:pPr>
              <w:pStyle w:val="TableParagraph"/>
              <w:spacing w:before="0" w:line="144" w:lineRule="exact"/>
              <w:ind w:left="983" w:right="101" w:hanging="887"/>
              <w:rPr>
                <w:sz w:val="13"/>
              </w:rPr>
            </w:pPr>
            <w:r>
              <w:rPr>
                <w:color w:val="595B60"/>
                <w:spacing w:val="-1"/>
                <w:w w:val="105"/>
                <w:sz w:val="13"/>
              </w:rPr>
              <w:t>NIFTY</w:t>
            </w:r>
            <w:r>
              <w:rPr>
                <w:color w:val="595B60"/>
                <w:spacing w:val="-7"/>
                <w:w w:val="105"/>
                <w:sz w:val="13"/>
              </w:rPr>
              <w:t xml:space="preserve"> </w:t>
            </w:r>
            <w:r>
              <w:rPr>
                <w:color w:val="595B60"/>
                <w:spacing w:val="-1"/>
                <w:w w:val="105"/>
                <w:sz w:val="13"/>
              </w:rPr>
              <w:t>Short</w:t>
            </w:r>
            <w:r>
              <w:rPr>
                <w:color w:val="595B60"/>
                <w:spacing w:val="-4"/>
                <w:w w:val="105"/>
                <w:sz w:val="13"/>
              </w:rPr>
              <w:t xml:space="preserve"> </w:t>
            </w:r>
            <w:r>
              <w:rPr>
                <w:color w:val="595B60"/>
                <w:spacing w:val="-1"/>
                <w:w w:val="105"/>
                <w:sz w:val="13"/>
              </w:rPr>
              <w:t>Duration</w:t>
            </w:r>
            <w:r>
              <w:rPr>
                <w:color w:val="595B60"/>
                <w:spacing w:val="-4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Debt</w:t>
            </w:r>
            <w:r>
              <w:rPr>
                <w:color w:val="595B60"/>
                <w:spacing w:val="-4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Index</w:t>
            </w:r>
            <w:r>
              <w:rPr>
                <w:color w:val="595B60"/>
                <w:spacing w:val="-33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B-II</w:t>
            </w:r>
          </w:p>
        </w:tc>
      </w:tr>
      <w:tr w:rsidR="00FA4FCE" w14:paraId="5291B2CC" w14:textId="77777777">
        <w:trPr>
          <w:trHeight w:val="270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10BDB8E" w14:textId="77777777" w:rsidR="00FA4FCE" w:rsidRDefault="009C32EE">
            <w:pPr>
              <w:pStyle w:val="TableParagraph"/>
              <w:spacing w:before="50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EF2C58E" w14:textId="77777777" w:rsidR="00FA4FCE" w:rsidRDefault="009C32EE">
            <w:pPr>
              <w:pStyle w:val="TableParagraph"/>
              <w:spacing w:before="50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INF846K01644</w:t>
            </w:r>
          </w:p>
        </w:tc>
      </w:tr>
      <w:tr w:rsidR="00FA4FCE" w14:paraId="02BF70B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A8530A0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2A72EE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0.89%</w:t>
            </w:r>
          </w:p>
        </w:tc>
      </w:tr>
      <w:tr w:rsidR="00FA4FCE" w14:paraId="130EDCA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555098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Modified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A5B7E7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2.84</w:t>
            </w:r>
          </w:p>
        </w:tc>
      </w:tr>
      <w:tr w:rsidR="00FA4FCE" w14:paraId="27D09BB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C33F04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Average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 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F95FB2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3.68</w:t>
            </w:r>
          </w:p>
        </w:tc>
      </w:tr>
      <w:tr w:rsidR="00FA4FCE" w14:paraId="6EF3651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8F1F30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Yield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to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5051495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7.82%</w:t>
            </w:r>
          </w:p>
        </w:tc>
      </w:tr>
      <w:tr w:rsidR="00FA4FCE" w14:paraId="0A201250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0A799F0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76D5FB8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0.00%</w:t>
            </w:r>
          </w:p>
        </w:tc>
      </w:tr>
    </w:tbl>
    <w:p w14:paraId="0B6B42A2" w14:textId="07D1013B" w:rsidR="00FA4FCE" w:rsidRDefault="009C32EE">
      <w:pPr>
        <w:spacing w:before="83"/>
        <w:ind w:left="237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89408" behindDoc="0" locked="0" layoutInCell="1" allowOverlap="1" wp14:anchorId="28D74341" wp14:editId="17B7F8D0">
                <wp:simplePos x="0" y="0"/>
                <wp:positionH relativeFrom="page">
                  <wp:posOffset>5017770</wp:posOffset>
                </wp:positionH>
                <wp:positionV relativeFrom="paragraph">
                  <wp:posOffset>212725</wp:posOffset>
                </wp:positionV>
                <wp:extent cx="1701800" cy="1833880"/>
                <wp:effectExtent l="0" t="0" r="0" b="0"/>
                <wp:wrapNone/>
                <wp:docPr id="171616807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1800" cy="1833880"/>
                          <a:chOff x="7902" y="335"/>
                          <a:chExt cx="2680" cy="2888"/>
                        </a:xfrm>
                      </wpg:grpSpPr>
                      <wps:wsp>
                        <wps:cNvPr id="2092628854" name="AutoShape 127"/>
                        <wps:cNvSpPr>
                          <a:spLocks/>
                        </wps:cNvSpPr>
                        <wps:spPr bwMode="auto">
                          <a:xfrm>
                            <a:off x="7902" y="542"/>
                            <a:ext cx="2680" cy="2680"/>
                          </a:xfrm>
                          <a:custGeom>
                            <a:avLst/>
                            <a:gdLst>
                              <a:gd name="T0" fmla="+- 0 9315 7902"/>
                              <a:gd name="T1" fmla="*/ T0 w 2680"/>
                              <a:gd name="T2" fmla="+- 0 2549 543"/>
                              <a:gd name="T3" fmla="*/ 2549 h 2680"/>
                              <a:gd name="T4" fmla="+- 0 9519 7902"/>
                              <a:gd name="T5" fmla="*/ T4 w 2680"/>
                              <a:gd name="T6" fmla="+- 0 2493 543"/>
                              <a:gd name="T7" fmla="*/ 2493 h 2680"/>
                              <a:gd name="T8" fmla="+- 0 9691 7902"/>
                              <a:gd name="T9" fmla="*/ T8 w 2680"/>
                              <a:gd name="T10" fmla="+- 0 2380 543"/>
                              <a:gd name="T11" fmla="*/ 2380 h 2680"/>
                              <a:gd name="T12" fmla="+- 0 9821 7902"/>
                              <a:gd name="T13" fmla="*/ T12 w 2680"/>
                              <a:gd name="T14" fmla="+- 0 2221 543"/>
                              <a:gd name="T15" fmla="*/ 2221 h 2680"/>
                              <a:gd name="T16" fmla="+- 0 9897 7902"/>
                              <a:gd name="T17" fmla="*/ T16 w 2680"/>
                              <a:gd name="T18" fmla="+- 0 2027 543"/>
                              <a:gd name="T19" fmla="*/ 2027 h 2680"/>
                              <a:gd name="T20" fmla="+- 0 9908 7902"/>
                              <a:gd name="T21" fmla="*/ T20 w 2680"/>
                              <a:gd name="T22" fmla="+- 0 1810 543"/>
                              <a:gd name="T23" fmla="*/ 1810 h 2680"/>
                              <a:gd name="T24" fmla="+- 0 9852 7902"/>
                              <a:gd name="T25" fmla="*/ T24 w 2680"/>
                              <a:gd name="T26" fmla="+- 0 1606 543"/>
                              <a:gd name="T27" fmla="*/ 1606 h 2680"/>
                              <a:gd name="T28" fmla="+- 0 9739 7902"/>
                              <a:gd name="T29" fmla="*/ T28 w 2680"/>
                              <a:gd name="T30" fmla="+- 0 1434 543"/>
                              <a:gd name="T31" fmla="*/ 1434 h 2680"/>
                              <a:gd name="T32" fmla="+- 0 9580 7902"/>
                              <a:gd name="T33" fmla="*/ T32 w 2680"/>
                              <a:gd name="T34" fmla="+- 0 1305 543"/>
                              <a:gd name="T35" fmla="*/ 1305 h 2680"/>
                              <a:gd name="T36" fmla="+- 0 9386 7902"/>
                              <a:gd name="T37" fmla="*/ T36 w 2680"/>
                              <a:gd name="T38" fmla="+- 0 1229 543"/>
                              <a:gd name="T39" fmla="*/ 1229 h 2680"/>
                              <a:gd name="T40" fmla="+- 0 9242 7902"/>
                              <a:gd name="T41" fmla="*/ T40 w 2680"/>
                              <a:gd name="T42" fmla="+- 0 543 543"/>
                              <a:gd name="T43" fmla="*/ 543 h 2680"/>
                              <a:gd name="T44" fmla="+- 0 9480 7902"/>
                              <a:gd name="T45" fmla="*/ T44 w 2680"/>
                              <a:gd name="T46" fmla="+- 0 564 543"/>
                              <a:gd name="T47" fmla="*/ 564 h 2680"/>
                              <a:gd name="T48" fmla="+- 0 9709 7902"/>
                              <a:gd name="T49" fmla="*/ T48 w 2680"/>
                              <a:gd name="T50" fmla="+- 0 627 543"/>
                              <a:gd name="T51" fmla="*/ 627 h 2680"/>
                              <a:gd name="T52" fmla="+- 0 9924 7902"/>
                              <a:gd name="T53" fmla="*/ T52 w 2680"/>
                              <a:gd name="T54" fmla="+- 0 730 543"/>
                              <a:gd name="T55" fmla="*/ 730 h 2680"/>
                              <a:gd name="T56" fmla="+- 0 10108 7902"/>
                              <a:gd name="T57" fmla="*/ T56 w 2680"/>
                              <a:gd name="T58" fmla="+- 0 861 543"/>
                              <a:gd name="T59" fmla="*/ 861 h 2680"/>
                              <a:gd name="T60" fmla="+- 0 10263 7902"/>
                              <a:gd name="T61" fmla="*/ T60 w 2680"/>
                              <a:gd name="T62" fmla="+- 0 1015 543"/>
                              <a:gd name="T63" fmla="*/ 1015 h 2680"/>
                              <a:gd name="T64" fmla="+- 0 10389 7902"/>
                              <a:gd name="T65" fmla="*/ T64 w 2680"/>
                              <a:gd name="T66" fmla="+- 0 1190 543"/>
                              <a:gd name="T67" fmla="*/ 1190 h 2680"/>
                              <a:gd name="T68" fmla="+- 0 10485 7902"/>
                              <a:gd name="T69" fmla="*/ T68 w 2680"/>
                              <a:gd name="T70" fmla="+- 0 1381 543"/>
                              <a:gd name="T71" fmla="*/ 1381 h 2680"/>
                              <a:gd name="T72" fmla="+- 0 10548 7902"/>
                              <a:gd name="T73" fmla="*/ T72 w 2680"/>
                              <a:gd name="T74" fmla="+- 0 1584 543"/>
                              <a:gd name="T75" fmla="*/ 1584 h 2680"/>
                              <a:gd name="T76" fmla="+- 0 10579 7902"/>
                              <a:gd name="T77" fmla="*/ T76 w 2680"/>
                              <a:gd name="T78" fmla="+- 0 1795 543"/>
                              <a:gd name="T79" fmla="*/ 1795 h 2680"/>
                              <a:gd name="T80" fmla="+- 0 10576 7902"/>
                              <a:gd name="T81" fmla="*/ T80 w 2680"/>
                              <a:gd name="T82" fmla="+- 0 2009 543"/>
                              <a:gd name="T83" fmla="*/ 2009 h 2680"/>
                              <a:gd name="T84" fmla="+- 0 10538 7902"/>
                              <a:gd name="T85" fmla="*/ T84 w 2680"/>
                              <a:gd name="T86" fmla="+- 0 2223 543"/>
                              <a:gd name="T87" fmla="*/ 2223 h 2680"/>
                              <a:gd name="T88" fmla="+- 0 10465 7902"/>
                              <a:gd name="T89" fmla="*/ T88 w 2680"/>
                              <a:gd name="T90" fmla="+- 0 2431 543"/>
                              <a:gd name="T91" fmla="*/ 2431 h 2680"/>
                              <a:gd name="T92" fmla="+- 0 9259 7902"/>
                              <a:gd name="T93" fmla="*/ T92 w 2680"/>
                              <a:gd name="T94" fmla="+- 0 3223 543"/>
                              <a:gd name="T95" fmla="*/ 3223 h 2680"/>
                              <a:gd name="T96" fmla="+- 0 9045 7902"/>
                              <a:gd name="T97" fmla="*/ T96 w 2680"/>
                              <a:gd name="T98" fmla="+- 0 3209 543"/>
                              <a:gd name="T99" fmla="*/ 3209 h 2680"/>
                              <a:gd name="T100" fmla="+- 0 8832 7902"/>
                              <a:gd name="T101" fmla="*/ T100 w 2680"/>
                              <a:gd name="T102" fmla="+- 0 3159 543"/>
                              <a:gd name="T103" fmla="*/ 3159 h 2680"/>
                              <a:gd name="T104" fmla="+- 0 8627 7902"/>
                              <a:gd name="T105" fmla="*/ T104 w 2680"/>
                              <a:gd name="T106" fmla="+- 0 3073 543"/>
                              <a:gd name="T107" fmla="*/ 3073 h 2680"/>
                              <a:gd name="T108" fmla="+- 0 8434 7902"/>
                              <a:gd name="T109" fmla="*/ T108 w 2680"/>
                              <a:gd name="T110" fmla="+- 0 2952 543"/>
                              <a:gd name="T111" fmla="*/ 2952 h 2680"/>
                              <a:gd name="T112" fmla="+- 0 8269 7902"/>
                              <a:gd name="T113" fmla="*/ T112 w 2680"/>
                              <a:gd name="T114" fmla="+- 0 2805 543"/>
                              <a:gd name="T115" fmla="*/ 2805 h 2680"/>
                              <a:gd name="T116" fmla="+- 0 8134 7902"/>
                              <a:gd name="T117" fmla="*/ T116 w 2680"/>
                              <a:gd name="T118" fmla="+- 0 2636 543"/>
                              <a:gd name="T119" fmla="*/ 2636 h 2680"/>
                              <a:gd name="T120" fmla="+- 0 8028 7902"/>
                              <a:gd name="T121" fmla="*/ T120 w 2680"/>
                              <a:gd name="T122" fmla="+- 0 2450 543"/>
                              <a:gd name="T123" fmla="*/ 2450 h 2680"/>
                              <a:gd name="T124" fmla="+- 0 7954 7902"/>
                              <a:gd name="T125" fmla="*/ T124 w 2680"/>
                              <a:gd name="T126" fmla="+- 0 2250 543"/>
                              <a:gd name="T127" fmla="*/ 2250 h 2680"/>
                              <a:gd name="T128" fmla="+- 0 7912 7902"/>
                              <a:gd name="T129" fmla="*/ T128 w 2680"/>
                              <a:gd name="T130" fmla="+- 0 2042 543"/>
                              <a:gd name="T131" fmla="*/ 2042 h 2680"/>
                              <a:gd name="T132" fmla="+- 0 7903 7902"/>
                              <a:gd name="T133" fmla="*/ T132 w 2680"/>
                              <a:gd name="T134" fmla="+- 0 1829 543"/>
                              <a:gd name="T135" fmla="*/ 1829 h 2680"/>
                              <a:gd name="T136" fmla="+- 0 7929 7902"/>
                              <a:gd name="T137" fmla="*/ T136 w 2680"/>
                              <a:gd name="T138" fmla="+- 0 1614 543"/>
                              <a:gd name="T139" fmla="*/ 1614 h 2680"/>
                              <a:gd name="T140" fmla="+- 0 7990 7902"/>
                              <a:gd name="T141" fmla="*/ T140 w 2680"/>
                              <a:gd name="T142" fmla="+- 0 1404 543"/>
                              <a:gd name="T143" fmla="*/ 1404 h 2680"/>
                              <a:gd name="T144" fmla="+- 0 8088 7902"/>
                              <a:gd name="T145" fmla="*/ T144 w 2680"/>
                              <a:gd name="T146" fmla="+- 0 1201 543"/>
                              <a:gd name="T147" fmla="*/ 1201 h 2680"/>
                              <a:gd name="T148" fmla="+- 0 8606 7902"/>
                              <a:gd name="T149" fmla="*/ T148 w 2680"/>
                              <a:gd name="T150" fmla="+- 0 1672 543"/>
                              <a:gd name="T151" fmla="*/ 1672 h 2680"/>
                              <a:gd name="T152" fmla="+- 0 8572 7902"/>
                              <a:gd name="T153" fmla="*/ T152 w 2680"/>
                              <a:gd name="T154" fmla="+- 0 1883 543"/>
                              <a:gd name="T155" fmla="*/ 1883 h 2680"/>
                              <a:gd name="T156" fmla="+- 0 8606 7902"/>
                              <a:gd name="T157" fmla="*/ T156 w 2680"/>
                              <a:gd name="T158" fmla="+- 0 2095 543"/>
                              <a:gd name="T159" fmla="*/ 2095 h 2680"/>
                              <a:gd name="T160" fmla="+- 0 8701 7902"/>
                              <a:gd name="T161" fmla="*/ T160 w 2680"/>
                              <a:gd name="T162" fmla="+- 0 2279 543"/>
                              <a:gd name="T163" fmla="*/ 2279 h 2680"/>
                              <a:gd name="T164" fmla="+- 0 8846 7902"/>
                              <a:gd name="T165" fmla="*/ T164 w 2680"/>
                              <a:gd name="T166" fmla="+- 0 2424 543"/>
                              <a:gd name="T167" fmla="*/ 2424 h 2680"/>
                              <a:gd name="T168" fmla="+- 0 9030 7902"/>
                              <a:gd name="T169" fmla="*/ T168 w 2680"/>
                              <a:gd name="T170" fmla="+- 0 2519 543"/>
                              <a:gd name="T171" fmla="*/ 2519 h 2680"/>
                              <a:gd name="T172" fmla="+- 0 9169 7902"/>
                              <a:gd name="T173" fmla="*/ T172 w 2680"/>
                              <a:gd name="T174" fmla="+- 0 2549 543"/>
                              <a:gd name="T175" fmla="*/ 2549 h 2680"/>
                              <a:gd name="T176" fmla="+- 0 10395 7902"/>
                              <a:gd name="T177" fmla="*/ T176 w 2680"/>
                              <a:gd name="T178" fmla="+- 0 2565 543"/>
                              <a:gd name="T179" fmla="*/ 2565 h 2680"/>
                              <a:gd name="T180" fmla="+- 0 10265 7902"/>
                              <a:gd name="T181" fmla="*/ T180 w 2680"/>
                              <a:gd name="T182" fmla="+- 0 2749 543"/>
                              <a:gd name="T183" fmla="*/ 2749 h 2680"/>
                              <a:gd name="T184" fmla="+- 0 10110 7902"/>
                              <a:gd name="T185" fmla="*/ T184 w 2680"/>
                              <a:gd name="T186" fmla="+- 0 2904 543"/>
                              <a:gd name="T187" fmla="*/ 2904 h 2680"/>
                              <a:gd name="T188" fmla="+- 0 9935 7902"/>
                              <a:gd name="T189" fmla="*/ T188 w 2680"/>
                              <a:gd name="T190" fmla="+- 0 3030 543"/>
                              <a:gd name="T191" fmla="*/ 3030 h 2680"/>
                              <a:gd name="T192" fmla="+- 0 9744 7902"/>
                              <a:gd name="T193" fmla="*/ T192 w 2680"/>
                              <a:gd name="T194" fmla="+- 0 3126 543"/>
                              <a:gd name="T195" fmla="*/ 3126 h 2680"/>
                              <a:gd name="T196" fmla="+- 0 9541 7902"/>
                              <a:gd name="T197" fmla="*/ T196 w 2680"/>
                              <a:gd name="T198" fmla="+- 0 3189 543"/>
                              <a:gd name="T199" fmla="*/ 3189 h 2680"/>
                              <a:gd name="T200" fmla="+- 0 9330 7902"/>
                              <a:gd name="T201" fmla="*/ T200 w 2680"/>
                              <a:gd name="T202" fmla="+- 0 3220 543"/>
                              <a:gd name="T203" fmla="*/ 3220 h 26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2680" h="2680">
                                <a:moveTo>
                                  <a:pt x="2500" y="2010"/>
                                </a:moveTo>
                                <a:lnTo>
                                  <a:pt x="1340" y="2010"/>
                                </a:lnTo>
                                <a:lnTo>
                                  <a:pt x="1413" y="2006"/>
                                </a:lnTo>
                                <a:lnTo>
                                  <a:pt x="1484" y="1995"/>
                                </a:lnTo>
                                <a:lnTo>
                                  <a:pt x="1552" y="1976"/>
                                </a:lnTo>
                                <a:lnTo>
                                  <a:pt x="1617" y="1950"/>
                                </a:lnTo>
                                <a:lnTo>
                                  <a:pt x="1678" y="1919"/>
                                </a:lnTo>
                                <a:lnTo>
                                  <a:pt x="1736" y="1881"/>
                                </a:lnTo>
                                <a:lnTo>
                                  <a:pt x="1789" y="1837"/>
                                </a:lnTo>
                                <a:lnTo>
                                  <a:pt x="1837" y="1789"/>
                                </a:lnTo>
                                <a:lnTo>
                                  <a:pt x="1881" y="1736"/>
                                </a:lnTo>
                                <a:lnTo>
                                  <a:pt x="1919" y="1678"/>
                                </a:lnTo>
                                <a:lnTo>
                                  <a:pt x="1950" y="1617"/>
                                </a:lnTo>
                                <a:lnTo>
                                  <a:pt x="1976" y="1552"/>
                                </a:lnTo>
                                <a:lnTo>
                                  <a:pt x="1995" y="1484"/>
                                </a:lnTo>
                                <a:lnTo>
                                  <a:pt x="2006" y="1413"/>
                                </a:lnTo>
                                <a:lnTo>
                                  <a:pt x="2010" y="1340"/>
                                </a:lnTo>
                                <a:lnTo>
                                  <a:pt x="2006" y="1267"/>
                                </a:lnTo>
                                <a:lnTo>
                                  <a:pt x="1995" y="1196"/>
                                </a:lnTo>
                                <a:lnTo>
                                  <a:pt x="1976" y="1128"/>
                                </a:lnTo>
                                <a:lnTo>
                                  <a:pt x="1950" y="1063"/>
                                </a:lnTo>
                                <a:lnTo>
                                  <a:pt x="1919" y="1002"/>
                                </a:lnTo>
                                <a:lnTo>
                                  <a:pt x="1881" y="945"/>
                                </a:lnTo>
                                <a:lnTo>
                                  <a:pt x="1837" y="891"/>
                                </a:lnTo>
                                <a:lnTo>
                                  <a:pt x="1789" y="843"/>
                                </a:lnTo>
                                <a:lnTo>
                                  <a:pt x="1736" y="800"/>
                                </a:lnTo>
                                <a:lnTo>
                                  <a:pt x="1678" y="762"/>
                                </a:lnTo>
                                <a:lnTo>
                                  <a:pt x="1617" y="730"/>
                                </a:lnTo>
                                <a:lnTo>
                                  <a:pt x="1552" y="704"/>
                                </a:lnTo>
                                <a:lnTo>
                                  <a:pt x="1484" y="686"/>
                                </a:lnTo>
                                <a:lnTo>
                                  <a:pt x="1413" y="674"/>
                                </a:lnTo>
                                <a:lnTo>
                                  <a:pt x="1340" y="670"/>
                                </a:lnTo>
                                <a:lnTo>
                                  <a:pt x="1340" y="0"/>
                                </a:lnTo>
                                <a:lnTo>
                                  <a:pt x="1420" y="2"/>
                                </a:lnTo>
                                <a:lnTo>
                                  <a:pt x="1499" y="10"/>
                                </a:lnTo>
                                <a:lnTo>
                                  <a:pt x="1578" y="21"/>
                                </a:lnTo>
                                <a:lnTo>
                                  <a:pt x="1655" y="38"/>
                                </a:lnTo>
                                <a:lnTo>
                                  <a:pt x="1732" y="59"/>
                                </a:lnTo>
                                <a:lnTo>
                                  <a:pt x="1807" y="84"/>
                                </a:lnTo>
                                <a:lnTo>
                                  <a:pt x="1880" y="114"/>
                                </a:lnTo>
                                <a:lnTo>
                                  <a:pt x="1952" y="149"/>
                                </a:lnTo>
                                <a:lnTo>
                                  <a:pt x="2022" y="187"/>
                                </a:lnTo>
                                <a:lnTo>
                                  <a:pt x="2087" y="228"/>
                                </a:lnTo>
                                <a:lnTo>
                                  <a:pt x="2148" y="271"/>
                                </a:lnTo>
                                <a:lnTo>
                                  <a:pt x="2206" y="318"/>
                                </a:lnTo>
                                <a:lnTo>
                                  <a:pt x="2261" y="367"/>
                                </a:lnTo>
                                <a:lnTo>
                                  <a:pt x="2313" y="418"/>
                                </a:lnTo>
                                <a:lnTo>
                                  <a:pt x="2361" y="472"/>
                                </a:lnTo>
                                <a:lnTo>
                                  <a:pt x="2407" y="529"/>
                                </a:lnTo>
                                <a:lnTo>
                                  <a:pt x="2449" y="587"/>
                                </a:lnTo>
                                <a:lnTo>
                                  <a:pt x="2487" y="647"/>
                                </a:lnTo>
                                <a:lnTo>
                                  <a:pt x="2522" y="709"/>
                                </a:lnTo>
                                <a:lnTo>
                                  <a:pt x="2554" y="773"/>
                                </a:lnTo>
                                <a:lnTo>
                                  <a:pt x="2583" y="838"/>
                                </a:lnTo>
                                <a:lnTo>
                                  <a:pt x="2607" y="905"/>
                                </a:lnTo>
                                <a:lnTo>
                                  <a:pt x="2629" y="973"/>
                                </a:lnTo>
                                <a:lnTo>
                                  <a:pt x="2646" y="1041"/>
                                </a:lnTo>
                                <a:lnTo>
                                  <a:pt x="2660" y="1111"/>
                                </a:lnTo>
                                <a:lnTo>
                                  <a:pt x="2671" y="1181"/>
                                </a:lnTo>
                                <a:lnTo>
                                  <a:pt x="2677" y="1252"/>
                                </a:lnTo>
                                <a:lnTo>
                                  <a:pt x="2680" y="1323"/>
                                </a:lnTo>
                                <a:lnTo>
                                  <a:pt x="2679" y="1395"/>
                                </a:lnTo>
                                <a:lnTo>
                                  <a:pt x="2674" y="1466"/>
                                </a:lnTo>
                                <a:lnTo>
                                  <a:pt x="2666" y="1538"/>
                                </a:lnTo>
                                <a:lnTo>
                                  <a:pt x="2653" y="1609"/>
                                </a:lnTo>
                                <a:lnTo>
                                  <a:pt x="2636" y="1680"/>
                                </a:lnTo>
                                <a:lnTo>
                                  <a:pt x="2616" y="1750"/>
                                </a:lnTo>
                                <a:lnTo>
                                  <a:pt x="2591" y="1819"/>
                                </a:lnTo>
                                <a:lnTo>
                                  <a:pt x="2563" y="1888"/>
                                </a:lnTo>
                                <a:lnTo>
                                  <a:pt x="2530" y="1956"/>
                                </a:lnTo>
                                <a:lnTo>
                                  <a:pt x="2500" y="2010"/>
                                </a:lnTo>
                                <a:close/>
                                <a:moveTo>
                                  <a:pt x="1357" y="2680"/>
                                </a:moveTo>
                                <a:lnTo>
                                  <a:pt x="1286" y="2679"/>
                                </a:lnTo>
                                <a:lnTo>
                                  <a:pt x="1214" y="2674"/>
                                </a:lnTo>
                                <a:lnTo>
                                  <a:pt x="1143" y="2666"/>
                                </a:lnTo>
                                <a:lnTo>
                                  <a:pt x="1071" y="2653"/>
                                </a:lnTo>
                                <a:lnTo>
                                  <a:pt x="1001" y="2637"/>
                                </a:lnTo>
                                <a:lnTo>
                                  <a:pt x="930" y="2616"/>
                                </a:lnTo>
                                <a:lnTo>
                                  <a:pt x="861" y="2591"/>
                                </a:lnTo>
                                <a:lnTo>
                                  <a:pt x="792" y="2563"/>
                                </a:lnTo>
                                <a:lnTo>
                                  <a:pt x="725" y="2530"/>
                                </a:lnTo>
                                <a:lnTo>
                                  <a:pt x="658" y="2493"/>
                                </a:lnTo>
                                <a:lnTo>
                                  <a:pt x="594" y="2453"/>
                                </a:lnTo>
                                <a:lnTo>
                                  <a:pt x="532" y="2409"/>
                                </a:lnTo>
                                <a:lnTo>
                                  <a:pt x="474" y="2363"/>
                                </a:lnTo>
                                <a:lnTo>
                                  <a:pt x="419" y="2314"/>
                                </a:lnTo>
                                <a:lnTo>
                                  <a:pt x="367" y="2262"/>
                                </a:lnTo>
                                <a:lnTo>
                                  <a:pt x="319" y="2208"/>
                                </a:lnTo>
                                <a:lnTo>
                                  <a:pt x="274" y="2151"/>
                                </a:lnTo>
                                <a:lnTo>
                                  <a:pt x="232" y="2093"/>
                                </a:lnTo>
                                <a:lnTo>
                                  <a:pt x="193" y="2033"/>
                                </a:lnTo>
                                <a:lnTo>
                                  <a:pt x="158" y="1971"/>
                                </a:lnTo>
                                <a:lnTo>
                                  <a:pt x="126" y="1907"/>
                                </a:lnTo>
                                <a:lnTo>
                                  <a:pt x="98" y="1842"/>
                                </a:lnTo>
                                <a:lnTo>
                                  <a:pt x="73" y="1775"/>
                                </a:lnTo>
                                <a:lnTo>
                                  <a:pt x="52" y="1707"/>
                                </a:lnTo>
                                <a:lnTo>
                                  <a:pt x="34" y="1639"/>
                                </a:lnTo>
                                <a:lnTo>
                                  <a:pt x="20" y="1569"/>
                                </a:lnTo>
                                <a:lnTo>
                                  <a:pt x="10" y="1499"/>
                                </a:lnTo>
                                <a:lnTo>
                                  <a:pt x="3" y="1428"/>
                                </a:lnTo>
                                <a:lnTo>
                                  <a:pt x="0" y="1357"/>
                                </a:lnTo>
                                <a:lnTo>
                                  <a:pt x="1" y="1286"/>
                                </a:lnTo>
                                <a:lnTo>
                                  <a:pt x="6" y="1214"/>
                                </a:lnTo>
                                <a:lnTo>
                                  <a:pt x="14" y="1143"/>
                                </a:lnTo>
                                <a:lnTo>
                                  <a:pt x="27" y="1071"/>
                                </a:lnTo>
                                <a:lnTo>
                                  <a:pt x="43" y="1001"/>
                                </a:lnTo>
                                <a:lnTo>
                                  <a:pt x="64" y="930"/>
                                </a:lnTo>
                                <a:lnTo>
                                  <a:pt x="88" y="861"/>
                                </a:lnTo>
                                <a:lnTo>
                                  <a:pt x="117" y="792"/>
                                </a:lnTo>
                                <a:lnTo>
                                  <a:pt x="150" y="725"/>
                                </a:lnTo>
                                <a:lnTo>
                                  <a:pt x="186" y="658"/>
                                </a:lnTo>
                                <a:lnTo>
                                  <a:pt x="763" y="999"/>
                                </a:lnTo>
                                <a:lnTo>
                                  <a:pt x="730" y="1063"/>
                                </a:lnTo>
                                <a:lnTo>
                                  <a:pt x="704" y="1129"/>
                                </a:lnTo>
                                <a:lnTo>
                                  <a:pt x="685" y="1198"/>
                                </a:lnTo>
                                <a:lnTo>
                                  <a:pt x="674" y="1268"/>
                                </a:lnTo>
                                <a:lnTo>
                                  <a:pt x="670" y="1340"/>
                                </a:lnTo>
                                <a:lnTo>
                                  <a:pt x="674" y="1413"/>
                                </a:lnTo>
                                <a:lnTo>
                                  <a:pt x="686" y="1484"/>
                                </a:lnTo>
                                <a:lnTo>
                                  <a:pt x="704" y="1552"/>
                                </a:lnTo>
                                <a:lnTo>
                                  <a:pt x="730" y="1617"/>
                                </a:lnTo>
                                <a:lnTo>
                                  <a:pt x="762" y="1678"/>
                                </a:lnTo>
                                <a:lnTo>
                                  <a:pt x="799" y="1736"/>
                                </a:lnTo>
                                <a:lnTo>
                                  <a:pt x="843" y="1789"/>
                                </a:lnTo>
                                <a:lnTo>
                                  <a:pt x="891" y="1837"/>
                                </a:lnTo>
                                <a:lnTo>
                                  <a:pt x="944" y="1881"/>
                                </a:lnTo>
                                <a:lnTo>
                                  <a:pt x="1002" y="1919"/>
                                </a:lnTo>
                                <a:lnTo>
                                  <a:pt x="1063" y="1950"/>
                                </a:lnTo>
                                <a:lnTo>
                                  <a:pt x="1128" y="1976"/>
                                </a:lnTo>
                                <a:lnTo>
                                  <a:pt x="1196" y="1995"/>
                                </a:lnTo>
                                <a:lnTo>
                                  <a:pt x="1267" y="2006"/>
                                </a:lnTo>
                                <a:lnTo>
                                  <a:pt x="1340" y="2010"/>
                                </a:lnTo>
                                <a:lnTo>
                                  <a:pt x="2500" y="2010"/>
                                </a:lnTo>
                                <a:lnTo>
                                  <a:pt x="2493" y="2022"/>
                                </a:lnTo>
                                <a:lnTo>
                                  <a:pt x="2453" y="2087"/>
                                </a:lnTo>
                                <a:lnTo>
                                  <a:pt x="2409" y="2148"/>
                                </a:lnTo>
                                <a:lnTo>
                                  <a:pt x="2363" y="2206"/>
                                </a:lnTo>
                                <a:lnTo>
                                  <a:pt x="2314" y="2261"/>
                                </a:lnTo>
                                <a:lnTo>
                                  <a:pt x="2262" y="2313"/>
                                </a:lnTo>
                                <a:lnTo>
                                  <a:pt x="2208" y="2361"/>
                                </a:lnTo>
                                <a:lnTo>
                                  <a:pt x="2151" y="2407"/>
                                </a:lnTo>
                                <a:lnTo>
                                  <a:pt x="2093" y="2449"/>
                                </a:lnTo>
                                <a:lnTo>
                                  <a:pt x="2033" y="2487"/>
                                </a:lnTo>
                                <a:lnTo>
                                  <a:pt x="1971" y="2522"/>
                                </a:lnTo>
                                <a:lnTo>
                                  <a:pt x="1907" y="2554"/>
                                </a:lnTo>
                                <a:lnTo>
                                  <a:pt x="1842" y="2583"/>
                                </a:lnTo>
                                <a:lnTo>
                                  <a:pt x="1775" y="2607"/>
                                </a:lnTo>
                                <a:lnTo>
                                  <a:pt x="1707" y="2629"/>
                                </a:lnTo>
                                <a:lnTo>
                                  <a:pt x="1639" y="2646"/>
                                </a:lnTo>
                                <a:lnTo>
                                  <a:pt x="1569" y="2660"/>
                                </a:lnTo>
                                <a:lnTo>
                                  <a:pt x="1499" y="2671"/>
                                </a:lnTo>
                                <a:lnTo>
                                  <a:pt x="1428" y="2677"/>
                                </a:lnTo>
                                <a:lnTo>
                                  <a:pt x="1357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77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37111" name="Freeform 126"/>
                        <wps:cNvSpPr>
                          <a:spLocks/>
                        </wps:cNvSpPr>
                        <wps:spPr bwMode="auto">
                          <a:xfrm>
                            <a:off x="8088" y="542"/>
                            <a:ext cx="1154" cy="999"/>
                          </a:xfrm>
                          <a:custGeom>
                            <a:avLst/>
                            <a:gdLst>
                              <a:gd name="T0" fmla="+- 0 8665 8088"/>
                              <a:gd name="T1" fmla="*/ T0 w 1154"/>
                              <a:gd name="T2" fmla="+- 0 1542 543"/>
                              <a:gd name="T3" fmla="*/ 1542 h 999"/>
                              <a:gd name="T4" fmla="+- 0 8088 8088"/>
                              <a:gd name="T5" fmla="*/ T4 w 1154"/>
                              <a:gd name="T6" fmla="+- 0 1201 543"/>
                              <a:gd name="T7" fmla="*/ 1201 h 999"/>
                              <a:gd name="T8" fmla="+- 0 8131 8088"/>
                              <a:gd name="T9" fmla="*/ T8 w 1154"/>
                              <a:gd name="T10" fmla="+- 0 1135 543"/>
                              <a:gd name="T11" fmla="*/ 1135 h 999"/>
                              <a:gd name="T12" fmla="+- 0 8176 8088"/>
                              <a:gd name="T13" fmla="*/ T12 w 1154"/>
                              <a:gd name="T14" fmla="+- 0 1071 543"/>
                              <a:gd name="T15" fmla="*/ 1071 h 999"/>
                              <a:gd name="T16" fmla="+- 0 8225 8088"/>
                              <a:gd name="T17" fmla="*/ T16 w 1154"/>
                              <a:gd name="T18" fmla="+- 0 1011 543"/>
                              <a:gd name="T19" fmla="*/ 1011 h 999"/>
                              <a:gd name="T20" fmla="+- 0 8277 8088"/>
                              <a:gd name="T21" fmla="*/ T20 w 1154"/>
                              <a:gd name="T22" fmla="+- 0 954 543"/>
                              <a:gd name="T23" fmla="*/ 954 h 999"/>
                              <a:gd name="T24" fmla="+- 0 8332 8088"/>
                              <a:gd name="T25" fmla="*/ T24 w 1154"/>
                              <a:gd name="T26" fmla="+- 0 900 543"/>
                              <a:gd name="T27" fmla="*/ 900 h 999"/>
                              <a:gd name="T28" fmla="+- 0 8390 8088"/>
                              <a:gd name="T29" fmla="*/ T28 w 1154"/>
                              <a:gd name="T30" fmla="+- 0 849 543"/>
                              <a:gd name="T31" fmla="*/ 849 h 999"/>
                              <a:gd name="T32" fmla="+- 0 8450 8088"/>
                              <a:gd name="T33" fmla="*/ T32 w 1154"/>
                              <a:gd name="T34" fmla="+- 0 802 543"/>
                              <a:gd name="T35" fmla="*/ 802 h 999"/>
                              <a:gd name="T36" fmla="+- 0 8513 8088"/>
                              <a:gd name="T37" fmla="*/ T36 w 1154"/>
                              <a:gd name="T38" fmla="+- 0 759 543"/>
                              <a:gd name="T39" fmla="*/ 759 h 999"/>
                              <a:gd name="T40" fmla="+- 0 8578 8088"/>
                              <a:gd name="T41" fmla="*/ T40 w 1154"/>
                              <a:gd name="T42" fmla="+- 0 719 543"/>
                              <a:gd name="T43" fmla="*/ 719 h 999"/>
                              <a:gd name="T44" fmla="+- 0 8646 8088"/>
                              <a:gd name="T45" fmla="*/ T44 w 1154"/>
                              <a:gd name="T46" fmla="+- 0 683 543"/>
                              <a:gd name="T47" fmla="*/ 683 h 999"/>
                              <a:gd name="T48" fmla="+- 0 8715 8088"/>
                              <a:gd name="T49" fmla="*/ T48 w 1154"/>
                              <a:gd name="T50" fmla="+- 0 651 543"/>
                              <a:gd name="T51" fmla="*/ 651 h 999"/>
                              <a:gd name="T52" fmla="+- 0 8786 8088"/>
                              <a:gd name="T53" fmla="*/ T52 w 1154"/>
                              <a:gd name="T54" fmla="+- 0 623 543"/>
                              <a:gd name="T55" fmla="*/ 623 h 999"/>
                              <a:gd name="T56" fmla="+- 0 8859 8088"/>
                              <a:gd name="T57" fmla="*/ T56 w 1154"/>
                              <a:gd name="T58" fmla="+- 0 599 543"/>
                              <a:gd name="T59" fmla="*/ 599 h 999"/>
                              <a:gd name="T60" fmla="+- 0 8933 8088"/>
                              <a:gd name="T61" fmla="*/ T60 w 1154"/>
                              <a:gd name="T62" fmla="+- 0 579 543"/>
                              <a:gd name="T63" fmla="*/ 579 h 999"/>
                              <a:gd name="T64" fmla="+- 0 9009 8088"/>
                              <a:gd name="T65" fmla="*/ T64 w 1154"/>
                              <a:gd name="T66" fmla="+- 0 563 543"/>
                              <a:gd name="T67" fmla="*/ 563 h 999"/>
                              <a:gd name="T68" fmla="+- 0 9086 8088"/>
                              <a:gd name="T69" fmla="*/ T68 w 1154"/>
                              <a:gd name="T70" fmla="+- 0 552 543"/>
                              <a:gd name="T71" fmla="*/ 552 h 999"/>
                              <a:gd name="T72" fmla="+- 0 9163 8088"/>
                              <a:gd name="T73" fmla="*/ T72 w 1154"/>
                              <a:gd name="T74" fmla="+- 0 545 543"/>
                              <a:gd name="T75" fmla="*/ 545 h 999"/>
                              <a:gd name="T76" fmla="+- 0 9242 8088"/>
                              <a:gd name="T77" fmla="*/ T76 w 1154"/>
                              <a:gd name="T78" fmla="+- 0 543 543"/>
                              <a:gd name="T79" fmla="*/ 543 h 999"/>
                              <a:gd name="T80" fmla="+- 0 9242 8088"/>
                              <a:gd name="T81" fmla="*/ T80 w 1154"/>
                              <a:gd name="T82" fmla="+- 0 1213 543"/>
                              <a:gd name="T83" fmla="*/ 1213 h 999"/>
                              <a:gd name="T84" fmla="+- 0 9164 8088"/>
                              <a:gd name="T85" fmla="*/ T84 w 1154"/>
                              <a:gd name="T86" fmla="+- 0 1218 543"/>
                              <a:gd name="T87" fmla="*/ 1218 h 999"/>
                              <a:gd name="T88" fmla="+- 0 9088 8088"/>
                              <a:gd name="T89" fmla="*/ T88 w 1154"/>
                              <a:gd name="T90" fmla="+- 0 1231 543"/>
                              <a:gd name="T91" fmla="*/ 1231 h 999"/>
                              <a:gd name="T92" fmla="+- 0 9014 8088"/>
                              <a:gd name="T93" fmla="*/ T92 w 1154"/>
                              <a:gd name="T94" fmla="+- 0 1253 543"/>
                              <a:gd name="T95" fmla="*/ 1253 h 999"/>
                              <a:gd name="T96" fmla="+- 0 8944 8088"/>
                              <a:gd name="T97" fmla="*/ T96 w 1154"/>
                              <a:gd name="T98" fmla="+- 0 1283 543"/>
                              <a:gd name="T99" fmla="*/ 1283 h 999"/>
                              <a:gd name="T100" fmla="+- 0 8878 8088"/>
                              <a:gd name="T101" fmla="*/ T100 w 1154"/>
                              <a:gd name="T102" fmla="+- 0 1321 543"/>
                              <a:gd name="T103" fmla="*/ 1321 h 999"/>
                              <a:gd name="T104" fmla="+- 0 8816 8088"/>
                              <a:gd name="T105" fmla="*/ T104 w 1154"/>
                              <a:gd name="T106" fmla="+- 0 1366 543"/>
                              <a:gd name="T107" fmla="*/ 1366 h 999"/>
                              <a:gd name="T108" fmla="+- 0 8759 8088"/>
                              <a:gd name="T109" fmla="*/ T108 w 1154"/>
                              <a:gd name="T110" fmla="+- 0 1418 543"/>
                              <a:gd name="T111" fmla="*/ 1418 h 999"/>
                              <a:gd name="T112" fmla="+- 0 8709 8088"/>
                              <a:gd name="T113" fmla="*/ T112 w 1154"/>
                              <a:gd name="T114" fmla="+- 0 1477 543"/>
                              <a:gd name="T115" fmla="*/ 1477 h 999"/>
                              <a:gd name="T116" fmla="+- 0 8665 8088"/>
                              <a:gd name="T117" fmla="*/ T116 w 1154"/>
                              <a:gd name="T118" fmla="+- 0 1542 543"/>
                              <a:gd name="T119" fmla="*/ 1542 h 9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154" h="999">
                                <a:moveTo>
                                  <a:pt x="577" y="999"/>
                                </a:moveTo>
                                <a:lnTo>
                                  <a:pt x="0" y="658"/>
                                </a:lnTo>
                                <a:lnTo>
                                  <a:pt x="43" y="592"/>
                                </a:lnTo>
                                <a:lnTo>
                                  <a:pt x="88" y="528"/>
                                </a:lnTo>
                                <a:lnTo>
                                  <a:pt x="137" y="468"/>
                                </a:lnTo>
                                <a:lnTo>
                                  <a:pt x="189" y="411"/>
                                </a:lnTo>
                                <a:lnTo>
                                  <a:pt x="244" y="357"/>
                                </a:lnTo>
                                <a:lnTo>
                                  <a:pt x="302" y="306"/>
                                </a:lnTo>
                                <a:lnTo>
                                  <a:pt x="362" y="259"/>
                                </a:lnTo>
                                <a:lnTo>
                                  <a:pt x="425" y="216"/>
                                </a:lnTo>
                                <a:lnTo>
                                  <a:pt x="490" y="176"/>
                                </a:lnTo>
                                <a:lnTo>
                                  <a:pt x="558" y="140"/>
                                </a:lnTo>
                                <a:lnTo>
                                  <a:pt x="627" y="108"/>
                                </a:lnTo>
                                <a:lnTo>
                                  <a:pt x="698" y="80"/>
                                </a:lnTo>
                                <a:lnTo>
                                  <a:pt x="771" y="56"/>
                                </a:lnTo>
                                <a:lnTo>
                                  <a:pt x="845" y="36"/>
                                </a:lnTo>
                                <a:lnTo>
                                  <a:pt x="921" y="20"/>
                                </a:lnTo>
                                <a:lnTo>
                                  <a:pt x="998" y="9"/>
                                </a:lnTo>
                                <a:lnTo>
                                  <a:pt x="1075" y="2"/>
                                </a:lnTo>
                                <a:lnTo>
                                  <a:pt x="1154" y="0"/>
                                </a:lnTo>
                                <a:lnTo>
                                  <a:pt x="1154" y="670"/>
                                </a:lnTo>
                                <a:lnTo>
                                  <a:pt x="1076" y="675"/>
                                </a:lnTo>
                                <a:lnTo>
                                  <a:pt x="1000" y="688"/>
                                </a:lnTo>
                                <a:lnTo>
                                  <a:pt x="926" y="710"/>
                                </a:lnTo>
                                <a:lnTo>
                                  <a:pt x="856" y="740"/>
                                </a:lnTo>
                                <a:lnTo>
                                  <a:pt x="790" y="778"/>
                                </a:lnTo>
                                <a:lnTo>
                                  <a:pt x="728" y="823"/>
                                </a:lnTo>
                                <a:lnTo>
                                  <a:pt x="671" y="875"/>
                                </a:lnTo>
                                <a:lnTo>
                                  <a:pt x="621" y="934"/>
                                </a:lnTo>
                                <a:lnTo>
                                  <a:pt x="577" y="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B3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04200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8414" y="335"/>
                            <a:ext cx="256" cy="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709543" w14:textId="77777777" w:rsidR="00FA4FCE" w:rsidRDefault="009C32EE">
                              <w:pPr>
                                <w:spacing w:before="15" w:line="249" w:lineRule="auto"/>
                                <w:ind w:firstLine="38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17%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74341" id="Group 124" o:spid="_x0000_s1383" style="position:absolute;left:0;text-align:left;margin-left:395.1pt;margin-top:16.75pt;width:134pt;height:144.4pt;z-index:15889408;mso-position-horizontal-relative:page;mso-position-vertical-relative:text" coordorigin="7902,335" coordsize="2680,2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">
                <v:shape id="AutoShape 127" o:spid="_x0000_s1384" style="position:absolute;left:7902;top:542;width:2680;height:2680;visibility:visible;mso-wrap-style:square;v-text-anchor:top" coordsize="2680,2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" path="m2500,2010r-1160,l1413,2006r71,-11l1552,1976r65,-26l1678,1919r58,-38l1789,1837r48,-48l1881,1736r38,-58l1950,1617r26,-65l1995,1484r11,-71l2010,1340r-4,-73l1995,1196r-19,-68l1950,1063r-31,-61l1881,945r-44,-54l1789,843r-53,-43l1678,762r-61,-32l1552,704r-68,-18l1413,674r-73,-4l1340,r80,2l1499,10r79,11l1655,38r77,21l1807,84r73,30l1952,149r70,38l2087,228r61,43l2206,318r55,49l2313,418r48,54l2407,529r42,58l2487,647r35,62l2554,773r29,65l2607,905r22,68l2646,1041r14,70l2671,1181r6,71l2680,1323r-1,72l2674,1466r-8,72l2653,1609r-17,71l2616,1750r-25,69l2563,1888r-33,68l2500,2010xm1357,2680r-71,-1l1214,2674r-71,-8l1071,2653r-70,-16l930,2616r-69,-25l792,2563r-67,-33l658,2493r-64,-40l532,2409r-58,-46l419,2314r-52,-52l319,2208r-45,-57l232,2093r-39,-60l158,1971r-32,-64l98,1842,73,1775,52,1707,34,1639,20,1569,10,1499,3,1428,,1357r1,-71l6,1214r8,-71l27,1071r16,-70l64,930,88,861r29,-69l150,725r36,-67l763,999r-33,64l704,1129r-19,69l674,1268r-4,72l674,1413r12,71l704,1552r26,65l762,1678r37,58l843,1789r48,48l944,1881r58,38l1063,1950r65,26l1196,1995r71,11l1340,2010r1160,l2493,2022r-40,65l2409,2148r-46,58l2314,2261r-52,52l2208,2361r-57,46l2093,2449r-60,38l1971,2522r-64,32l1842,2583r-67,24l1707,2629r-68,17l1569,2660r-70,11l1428,2677r-71,3xe" fillcolor="#1d77a0" stroked="f">
                  <v:path arrowok="t" o:connecttype="custom" o:connectlocs="1413,2549;1617,2493;1789,2380;1919,2221;1995,2027;2006,1810;1950,1606;1837,1434;1678,1305;1484,1229;1340,543;1578,564;1807,627;2022,730;2206,861;2361,1015;2487,1190;2583,1381;2646,1584;2677,1795;2674,2009;2636,2223;2563,2431;1357,3223;1143,3209;930,3159;725,3073;532,2952;367,2805;232,2636;126,2450;52,2250;10,2042;1,1829;27,1614;88,1404;186,1201;704,1672;670,1883;704,2095;799,2279;944,2424;1128,2519;1267,2549;2493,2565;2363,2749;2208,2904;2033,3030;1842,3126;1639,3189;1428,3220" o:connectangles="0,0,0,0,0,0,0,0,0,0,0,0,0,0,0,0,0,0,0,0,0,0,0,0,0,0,0,0,0,0,0,0,0,0,0,0,0,0,0,0,0,0,0,0,0,0,0,0,0,0,0"/>
                </v:shape>
                <v:shape id="Freeform 126" o:spid="_x0000_s1385" style="position:absolute;left:8088;top:542;width:1154;height:999;visibility:visible;mso-wrap-style:square;v-text-anchor:top" coordsize="1154,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" path="m577,999l,658,43,592,88,528r49,-60l189,411r55,-54l302,306r60,-47l425,216r65,-40l558,140r69,-32l698,80,771,56,845,36,921,20,998,9r77,-7l1154,r,670l1076,675r-76,13l926,710r-70,30l790,778r-62,45l671,875r-50,59l577,999xe" fillcolor="#4db349" stroked="f">
                  <v:path arrowok="t" o:connecttype="custom" o:connectlocs="577,1542;0,1201;43,1135;88,1071;137,1011;189,954;244,900;302,849;362,802;425,759;490,719;558,683;627,651;698,623;771,599;845,579;921,563;998,552;1075,545;1154,543;1154,1213;1076,1218;1000,1231;926,1253;856,1283;790,1321;728,1366;671,1418;621,1477;577,1542" o:connectangles="0,0,0,0,0,0,0,0,0,0,0,0,0,0,0,0,0,0,0,0,0,0,0,0,0,0,0,0,0,0"/>
                </v:shape>
                <v:shape id="Text Box 125" o:spid="_x0000_s1386" type="#_x0000_t202" style="position:absolute;left:8414;top:335;width:256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" filled="f" stroked="f">
                  <v:textbox inset="0,0,0,0">
                    <w:txbxContent>
                      <w:p w14:paraId="0C709543" w14:textId="77777777" w:rsidR="00FA4FCE" w:rsidRDefault="009C32EE">
                        <w:pPr>
                          <w:spacing w:before="15" w:line="249" w:lineRule="auto"/>
                          <w:ind w:firstLine="38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AA</w:t>
                        </w:r>
                        <w:r>
                          <w:rPr>
                            <w:rFonts w:ascii="Calibri"/>
                            <w:color w:val="9A9A9E"/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17%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CE803D7" w14:textId="77777777" w:rsidR="00FA4FCE" w:rsidRDefault="00FA4FCE">
      <w:pPr>
        <w:pStyle w:val="BodyText"/>
        <w:rPr>
          <w:sz w:val="16"/>
        </w:rPr>
      </w:pPr>
    </w:p>
    <w:p w14:paraId="5BE8116A" w14:textId="77777777" w:rsidR="00FA4FCE" w:rsidRDefault="00FA4FCE">
      <w:pPr>
        <w:pStyle w:val="BodyText"/>
        <w:rPr>
          <w:sz w:val="16"/>
        </w:rPr>
      </w:pPr>
    </w:p>
    <w:p w14:paraId="70F10631" w14:textId="77777777" w:rsidR="00FA4FCE" w:rsidRDefault="00FA4FCE">
      <w:pPr>
        <w:pStyle w:val="BodyText"/>
        <w:rPr>
          <w:sz w:val="16"/>
        </w:rPr>
      </w:pPr>
    </w:p>
    <w:p w14:paraId="69877B36" w14:textId="77777777" w:rsidR="00FA4FCE" w:rsidRDefault="00FA4FCE">
      <w:pPr>
        <w:pStyle w:val="BodyText"/>
        <w:rPr>
          <w:sz w:val="16"/>
        </w:rPr>
      </w:pPr>
    </w:p>
    <w:p w14:paraId="0D8EB8BD" w14:textId="77777777" w:rsidR="00FA4FCE" w:rsidRDefault="00FA4FCE">
      <w:pPr>
        <w:pStyle w:val="BodyText"/>
        <w:rPr>
          <w:sz w:val="16"/>
        </w:rPr>
      </w:pPr>
    </w:p>
    <w:p w14:paraId="3751D046" w14:textId="77777777" w:rsidR="00FA4FCE" w:rsidRDefault="00FA4FCE">
      <w:pPr>
        <w:pStyle w:val="BodyText"/>
        <w:rPr>
          <w:sz w:val="16"/>
        </w:rPr>
      </w:pPr>
    </w:p>
    <w:p w14:paraId="58AFEE50" w14:textId="77777777" w:rsidR="00FA4FCE" w:rsidRDefault="00FA4FCE">
      <w:pPr>
        <w:pStyle w:val="BodyText"/>
        <w:rPr>
          <w:sz w:val="16"/>
        </w:rPr>
      </w:pPr>
    </w:p>
    <w:p w14:paraId="70564794" w14:textId="77777777" w:rsidR="00FA4FCE" w:rsidRDefault="00FA4FCE">
      <w:pPr>
        <w:pStyle w:val="BodyText"/>
        <w:rPr>
          <w:sz w:val="16"/>
        </w:rPr>
      </w:pPr>
    </w:p>
    <w:p w14:paraId="3904F4C6" w14:textId="77777777" w:rsidR="00FA4FCE" w:rsidRDefault="00FA4FCE">
      <w:pPr>
        <w:pStyle w:val="BodyText"/>
        <w:spacing w:before="3"/>
        <w:rPr>
          <w:sz w:val="18"/>
        </w:rPr>
      </w:pPr>
    </w:p>
    <w:p w14:paraId="0E2F1B16" w14:textId="77777777" w:rsidR="00FA4FCE" w:rsidRDefault="009C32EE">
      <w:pPr>
        <w:spacing w:line="249" w:lineRule="auto"/>
        <w:ind w:left="3226" w:right="915"/>
        <w:jc w:val="right"/>
        <w:rPr>
          <w:rFonts w:ascii="Calibri"/>
          <w:sz w:val="13"/>
        </w:rPr>
      </w:pPr>
      <w:r>
        <w:rPr>
          <w:rFonts w:ascii="Calibri"/>
          <w:color w:val="9A9A9E"/>
          <w:w w:val="105"/>
          <w:sz w:val="13"/>
        </w:rPr>
        <w:t>AAA</w:t>
      </w:r>
      <w:r>
        <w:rPr>
          <w:rFonts w:ascii="Calibri"/>
          <w:color w:val="9A9A9E"/>
          <w:spacing w:val="-29"/>
          <w:w w:val="105"/>
          <w:sz w:val="13"/>
        </w:rPr>
        <w:t xml:space="preserve"> </w:t>
      </w:r>
      <w:r>
        <w:rPr>
          <w:rFonts w:ascii="Calibri"/>
          <w:color w:val="9A9A9E"/>
          <w:w w:val="105"/>
          <w:sz w:val="13"/>
        </w:rPr>
        <w:t>83%</w:t>
      </w:r>
    </w:p>
    <w:p w14:paraId="402ED596" w14:textId="77777777" w:rsidR="00FA4FCE" w:rsidRDefault="00FA4FCE">
      <w:pPr>
        <w:pStyle w:val="BodyText"/>
        <w:rPr>
          <w:rFonts w:ascii="Calibri"/>
          <w:sz w:val="18"/>
        </w:rPr>
      </w:pPr>
    </w:p>
    <w:p w14:paraId="5FC4B6FA" w14:textId="77777777" w:rsidR="00FA4FCE" w:rsidRDefault="00FA4FCE">
      <w:pPr>
        <w:pStyle w:val="BodyText"/>
        <w:rPr>
          <w:rFonts w:ascii="Calibri"/>
          <w:sz w:val="18"/>
        </w:rPr>
      </w:pPr>
    </w:p>
    <w:p w14:paraId="18AC8CB5" w14:textId="77777777" w:rsidR="00FA4FCE" w:rsidRDefault="00FA4FCE">
      <w:pPr>
        <w:pStyle w:val="BodyText"/>
        <w:rPr>
          <w:rFonts w:ascii="Calibri"/>
          <w:sz w:val="18"/>
        </w:rPr>
      </w:pPr>
    </w:p>
    <w:p w14:paraId="2E9EC735" w14:textId="77777777" w:rsidR="00FA4FCE" w:rsidRDefault="00FA4FCE">
      <w:pPr>
        <w:pStyle w:val="BodyText"/>
        <w:rPr>
          <w:rFonts w:ascii="Calibri"/>
          <w:sz w:val="18"/>
        </w:rPr>
      </w:pPr>
    </w:p>
    <w:p w14:paraId="1C4D12B9" w14:textId="77777777" w:rsidR="00FA4FCE" w:rsidRDefault="00FA4FCE">
      <w:pPr>
        <w:pStyle w:val="BodyText"/>
        <w:spacing w:before="8"/>
        <w:rPr>
          <w:rFonts w:ascii="Calibri"/>
          <w:sz w:val="17"/>
        </w:rPr>
      </w:pPr>
    </w:p>
    <w:p w14:paraId="53D40E36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93200A4" w14:textId="0A5CFFC4" w:rsidR="00FA4FCE" w:rsidRDefault="009C32EE">
      <w:pPr>
        <w:spacing w:before="90"/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9920" behindDoc="0" locked="0" layoutInCell="1" allowOverlap="1" wp14:anchorId="653BD247" wp14:editId="16606059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1551045980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33B93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3A214D2C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BD247" id="Text Box 123" o:spid="_x0000_s1387" type="#_x0000_t202" style="position:absolute;left:0;text-align:left;margin-left:456.15pt;margin-top:22.2pt;width:15.75pt;height:75.3pt;z-index:1588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" filled="f" stroked="f">
                <v:textbox style="layout-flow:vertical" inset="0,0,0,0">
                  <w:txbxContent>
                    <w:p w14:paraId="5E533B93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3A214D2C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E4F50F1" w14:textId="77777777" w:rsidR="00FA4FCE" w:rsidRDefault="00FA4FCE">
      <w:pPr>
        <w:pStyle w:val="BodyText"/>
        <w:spacing w:before="9"/>
        <w:rPr>
          <w:rFonts w:ascii="Arial"/>
          <w:b/>
          <w:sz w:val="4"/>
        </w:rPr>
      </w:pPr>
    </w:p>
    <w:p w14:paraId="23E124B0" w14:textId="5BC5AE61" w:rsidR="00FA4FCE" w:rsidRDefault="009C32EE">
      <w:pPr>
        <w:pStyle w:val="BodyText"/>
        <w:tabs>
          <w:tab w:val="left" w:pos="2162"/>
        </w:tabs>
        <w:ind w:left="237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42FEDA70" wp14:editId="043E0EAD">
                <wp:extent cx="1030605" cy="1155065"/>
                <wp:effectExtent l="0" t="0" r="0" b="0"/>
                <wp:docPr id="239249713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54E6EF1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7D355E0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365648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3CD454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163D670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A6FE1D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13882D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000951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266C7F8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E266D0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331F71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EE215A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12566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FEDA70" id="Text Box 122" o:spid="_x0000_s1388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54E6EF1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7D355E0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365648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3CD454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163D670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A6FE1D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13882D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000951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266C7F8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E266D0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331F71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EE215A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C12566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4429B7A0" wp14:editId="658C971C">
                <wp:extent cx="1229360" cy="1152525"/>
                <wp:effectExtent l="1905" t="0" r="0" b="0"/>
                <wp:docPr id="42444786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6D3FE996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74D5698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CFFD29F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550FAB8F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7F118CD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7514D50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49B9D0C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5358150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0AEB74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3.7</w:t>
                                  </w:r>
                                </w:p>
                              </w:tc>
                            </w:tr>
                            <w:tr w:rsidR="00FA4FCE" w14:paraId="3DB4C742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88AF553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5F25BB4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7.7</w:t>
                                  </w:r>
                                </w:p>
                              </w:tc>
                            </w:tr>
                            <w:tr w:rsidR="00FA4FCE" w14:paraId="72C3F5C1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B4CF1A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1DFD38F" w14:textId="77777777" w:rsidR="00FA4FCE" w:rsidRDefault="009C32EE">
                                  <w:pPr>
                                    <w:pStyle w:val="TableParagraph"/>
                                    <w:spacing w:before="98"/>
                                    <w:ind w:left="-13" w:right="42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99.0</w:t>
                                  </w:r>
                                </w:p>
                              </w:tc>
                            </w:tr>
                          </w:tbl>
                          <w:p w14:paraId="62B7E107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29B7A0" id="Text Box 121" o:spid="_x0000_s1389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6D3FE996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374D5698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CFFD29F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550FAB8F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47F118CD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7514D50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49B9D0C5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55358150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0AEB747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3.7</w:t>
                            </w:r>
                          </w:p>
                        </w:tc>
                      </w:tr>
                      <w:tr w:rsidR="00FA4FCE" w14:paraId="3DB4C742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788AF553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5F25BB4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7.7</w:t>
                            </w:r>
                          </w:p>
                        </w:tc>
                      </w:tr>
                      <w:tr w:rsidR="00FA4FCE" w14:paraId="72C3F5C1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5B4CF1A9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1DFD38F" w14:textId="77777777" w:rsidR="00FA4FCE" w:rsidRDefault="009C32EE">
                            <w:pPr>
                              <w:pStyle w:val="TableParagraph"/>
                              <w:spacing w:before="98"/>
                              <w:ind w:left="-13" w:right="42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99.0</w:t>
                            </w:r>
                          </w:p>
                        </w:tc>
                      </w:tr>
                    </w:tbl>
                    <w:p w14:paraId="62B7E107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494670" w14:textId="77777777" w:rsidR="00FA4FCE" w:rsidRDefault="009C32EE">
      <w:pPr>
        <w:tabs>
          <w:tab w:val="left" w:pos="918"/>
          <w:tab w:val="left" w:pos="1515"/>
        </w:tabs>
        <w:spacing w:before="30" w:line="132" w:lineRule="exact"/>
        <w:ind w:left="418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091FE9A4" w14:textId="77777777" w:rsidR="00FA4FCE" w:rsidRDefault="009C32EE">
      <w:pPr>
        <w:spacing w:line="124" w:lineRule="exact"/>
        <w:ind w:left="385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2852FFD6" w14:textId="0D4A2B78" w:rsidR="00FA4FCE" w:rsidRDefault="009C32EE">
      <w:pPr>
        <w:spacing w:before="82"/>
        <w:ind w:left="23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0432" behindDoc="0" locked="0" layoutInCell="1" allowOverlap="1" wp14:anchorId="499AA193" wp14:editId="46D5A5E5">
                <wp:simplePos x="0" y="0"/>
                <wp:positionH relativeFrom="page">
                  <wp:posOffset>4751705</wp:posOffset>
                </wp:positionH>
                <wp:positionV relativeFrom="paragraph">
                  <wp:posOffset>179705</wp:posOffset>
                </wp:positionV>
                <wp:extent cx="2451735" cy="2194560"/>
                <wp:effectExtent l="0" t="0" r="0" b="0"/>
                <wp:wrapNone/>
                <wp:docPr id="63012441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67DAFC83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1C8B847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C522ED2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BCC9CD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7161FB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6CB2EB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8.1</w:t>
                                  </w:r>
                                </w:p>
                              </w:tc>
                            </w:tr>
                            <w:tr w:rsidR="00FA4FCE" w14:paraId="46664B8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3A8D27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E9E350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5.1</w:t>
                                  </w:r>
                                </w:p>
                              </w:tc>
                            </w:tr>
                            <w:tr w:rsidR="00FA4FCE" w14:paraId="6287EAE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D6C542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7.26%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FE6564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4.7</w:t>
                                  </w:r>
                                </w:p>
                              </w:tc>
                            </w:tr>
                            <w:tr w:rsidR="00FA4FCE" w14:paraId="6F74A0D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34AAFD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34815A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7EFAAC9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84BD9E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0F480B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FA4FCE" w14:paraId="1E5C959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1BD15D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Bajaj Housing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DFAECD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437322B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0E3EFE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Telecom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377BBF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 w:rsidR="00FA4FCE" w14:paraId="1C6393A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30879F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Shriram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73CA3C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 w:rsidR="00FA4FCE" w14:paraId="0F50D42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3238A3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Kotak Mahindra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 Ltd. 8.225%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57B1E93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 w:rsidR="00FA4FCE" w14:paraId="040FDC9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AE6D10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Hero Fincorp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3EDC79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</w:tbl>
                          <w:p w14:paraId="6F8DEE0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AA193" id="Text Box 120" o:spid="_x0000_s1390" type="#_x0000_t202" style="position:absolute;left:0;text-align:left;margin-left:374.15pt;margin-top:14.15pt;width:193.05pt;height:172.8pt;z-index:1589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67DAFC83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1C8B847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C522ED2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BCC9CD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7161FB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6CB2EB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8.1</w:t>
                            </w:r>
                          </w:p>
                        </w:tc>
                      </w:tr>
                      <w:tr w:rsidR="00FA4FCE" w14:paraId="46664B8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3A8D27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E9E350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5.1</w:t>
                            </w:r>
                          </w:p>
                        </w:tc>
                      </w:tr>
                      <w:tr w:rsidR="00FA4FCE" w14:paraId="6287EAE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D6C542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7.26%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FE6564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4.7</w:t>
                            </w:r>
                          </w:p>
                        </w:tc>
                      </w:tr>
                      <w:tr w:rsidR="00FA4FCE" w14:paraId="6F74A0D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34AAFD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2037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34815A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7EFAAC9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84BD9E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0F480B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  <w:tr w:rsidR="00FA4FCE" w14:paraId="1E5C959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1BD15D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Bajaj Housing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DFAECD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437322B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0E3EFE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Telecom</w:t>
                            </w:r>
                            <w:r>
                              <w:rPr>
                                <w:color w:val="595B60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377BBF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  <w:tr w:rsidR="00FA4FCE" w14:paraId="1C6393A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30879F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Shriram Finance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73CA3C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  <w:tr w:rsidR="00FA4FCE" w14:paraId="0F50D42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3238A3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Kotak Mahindra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 Ltd. 8.225%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57B1E93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  <w:tr w:rsidR="00FA4FCE" w14:paraId="040FDC9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AE6D10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Hero Fincorp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3EDC79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</w:tbl>
                    <w:p w14:paraId="6F8DEE0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32D849E" w14:textId="77777777" w:rsidR="00FA4FCE" w:rsidRDefault="00FA4FCE">
      <w:pPr>
        <w:rPr>
          <w:sz w:val="12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6" w:space="40"/>
            <w:col w:w="4594"/>
          </w:cols>
        </w:sectPr>
      </w:pPr>
    </w:p>
    <w:p w14:paraId="54456D00" w14:textId="77777777" w:rsidR="00FA4FCE" w:rsidRDefault="00FA4FCE">
      <w:pPr>
        <w:pStyle w:val="BodyText"/>
      </w:pPr>
    </w:p>
    <w:p w14:paraId="06737D68" w14:textId="77777777" w:rsidR="00FA4FCE" w:rsidRDefault="00FA4FCE">
      <w:pPr>
        <w:pStyle w:val="BodyText"/>
      </w:pPr>
    </w:p>
    <w:p w14:paraId="179EC18C" w14:textId="77777777" w:rsidR="00FA4FCE" w:rsidRDefault="00FA4FCE">
      <w:pPr>
        <w:pStyle w:val="BodyText"/>
      </w:pPr>
    </w:p>
    <w:p w14:paraId="4073C544" w14:textId="77777777" w:rsidR="00FA4FCE" w:rsidRDefault="00FA4FCE">
      <w:pPr>
        <w:pStyle w:val="BodyText"/>
      </w:pPr>
    </w:p>
    <w:p w14:paraId="34639E64" w14:textId="77777777" w:rsidR="00FA4FCE" w:rsidRDefault="00FA4FCE">
      <w:pPr>
        <w:pStyle w:val="BodyText"/>
        <w:spacing w:before="9"/>
        <w:rPr>
          <w:sz w:val="18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16905742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6CC03040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240803DC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6288C518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33FE1012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34BB6106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1385FEE5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359A8D8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A703E11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spacing w:val="-1"/>
                <w:w w:val="105"/>
                <w:sz w:val="12"/>
              </w:rPr>
              <w:t>Axis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Short</w:t>
            </w:r>
            <w:r>
              <w:rPr>
                <w:color w:val="595B60"/>
                <w:spacing w:val="-8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Term</w:t>
            </w:r>
            <w:r>
              <w:rPr>
                <w:color w:val="595B60"/>
                <w:spacing w:val="-7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7F09E9C3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933" w:type="dxa"/>
            <w:shd w:val="clear" w:color="auto" w:fill="E2E2E4"/>
          </w:tcPr>
          <w:p w14:paraId="3A59EB01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7.5</w:t>
            </w:r>
          </w:p>
        </w:tc>
        <w:tc>
          <w:tcPr>
            <w:tcW w:w="933" w:type="dxa"/>
            <w:shd w:val="clear" w:color="auto" w:fill="E2E2E4"/>
          </w:tcPr>
          <w:p w14:paraId="2699674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5.2</w:t>
            </w:r>
          </w:p>
        </w:tc>
        <w:tc>
          <w:tcPr>
            <w:tcW w:w="933" w:type="dxa"/>
            <w:shd w:val="clear" w:color="auto" w:fill="E2E2E4"/>
          </w:tcPr>
          <w:p w14:paraId="661C919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6.8</w:t>
            </w:r>
          </w:p>
        </w:tc>
        <w:tc>
          <w:tcPr>
            <w:tcW w:w="994" w:type="dxa"/>
            <w:shd w:val="clear" w:color="auto" w:fill="E2E2E4"/>
          </w:tcPr>
          <w:p w14:paraId="710A5CE4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7.5</w:t>
            </w:r>
          </w:p>
        </w:tc>
      </w:tr>
      <w:tr w:rsidR="00FA4FCE" w14:paraId="03761FB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533D002" w14:textId="77777777" w:rsidR="00FA4FCE" w:rsidRDefault="009C32EE">
            <w:pPr>
              <w:pStyle w:val="TableParagraph"/>
              <w:spacing w:before="106"/>
              <w:ind w:left="69"/>
              <w:rPr>
                <w:sz w:val="10"/>
              </w:rPr>
            </w:pPr>
            <w:r>
              <w:rPr>
                <w:color w:val="595B60"/>
                <w:w w:val="105"/>
                <w:sz w:val="10"/>
              </w:rPr>
              <w:t>NIFTY</w:t>
            </w:r>
            <w:r>
              <w:rPr>
                <w:color w:val="595B60"/>
                <w:spacing w:val="-6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Short</w:t>
            </w:r>
            <w:r>
              <w:rPr>
                <w:color w:val="595B60"/>
                <w:spacing w:val="-4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Duration</w:t>
            </w:r>
            <w:r>
              <w:rPr>
                <w:color w:val="595B60"/>
                <w:spacing w:val="-3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Debt</w:t>
            </w:r>
            <w:r>
              <w:rPr>
                <w:color w:val="595B60"/>
                <w:spacing w:val="-4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Index</w:t>
            </w:r>
            <w:r>
              <w:rPr>
                <w:color w:val="595B60"/>
                <w:spacing w:val="21"/>
                <w:w w:val="105"/>
                <w:sz w:val="10"/>
              </w:rPr>
              <w:t xml:space="preserve"> </w:t>
            </w:r>
            <w:r>
              <w:rPr>
                <w:color w:val="595B60"/>
                <w:w w:val="105"/>
                <w:sz w:val="10"/>
              </w:rPr>
              <w:t>B-II</w:t>
            </w:r>
          </w:p>
        </w:tc>
        <w:tc>
          <w:tcPr>
            <w:tcW w:w="933" w:type="dxa"/>
            <w:shd w:val="clear" w:color="auto" w:fill="E2E2E4"/>
          </w:tcPr>
          <w:p w14:paraId="2FBF820B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60ECA501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7.9</w:t>
            </w:r>
          </w:p>
        </w:tc>
        <w:tc>
          <w:tcPr>
            <w:tcW w:w="933" w:type="dxa"/>
            <w:shd w:val="clear" w:color="auto" w:fill="E2E2E4"/>
          </w:tcPr>
          <w:p w14:paraId="7182FC5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6.0</w:t>
            </w:r>
          </w:p>
        </w:tc>
        <w:tc>
          <w:tcPr>
            <w:tcW w:w="933" w:type="dxa"/>
            <w:shd w:val="clear" w:color="auto" w:fill="E2E2E4"/>
          </w:tcPr>
          <w:p w14:paraId="4918764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  <w:tc>
          <w:tcPr>
            <w:tcW w:w="994" w:type="dxa"/>
            <w:shd w:val="clear" w:color="auto" w:fill="E2E2E4"/>
          </w:tcPr>
          <w:p w14:paraId="4A7EF47C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7.7</w:t>
            </w:r>
          </w:p>
        </w:tc>
      </w:tr>
      <w:tr w:rsidR="00FA4FCE" w14:paraId="026F28C1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5AAEA05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 Short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</w:p>
        </w:tc>
        <w:tc>
          <w:tcPr>
            <w:tcW w:w="933" w:type="dxa"/>
            <w:shd w:val="clear" w:color="auto" w:fill="E2E2E4"/>
          </w:tcPr>
          <w:p w14:paraId="68E0B368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1.1</w:t>
            </w:r>
          </w:p>
        </w:tc>
        <w:tc>
          <w:tcPr>
            <w:tcW w:w="933" w:type="dxa"/>
            <w:shd w:val="clear" w:color="auto" w:fill="E2E2E4"/>
          </w:tcPr>
          <w:p w14:paraId="0F4F84B6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6.2</w:t>
            </w:r>
          </w:p>
        </w:tc>
        <w:tc>
          <w:tcPr>
            <w:tcW w:w="933" w:type="dxa"/>
            <w:shd w:val="clear" w:color="auto" w:fill="E2E2E4"/>
          </w:tcPr>
          <w:p w14:paraId="78A2EB1E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5.2</w:t>
            </w:r>
          </w:p>
        </w:tc>
        <w:tc>
          <w:tcPr>
            <w:tcW w:w="933" w:type="dxa"/>
            <w:shd w:val="clear" w:color="auto" w:fill="E2E2E4"/>
          </w:tcPr>
          <w:p w14:paraId="1D22D62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5.2</w:t>
            </w:r>
          </w:p>
        </w:tc>
        <w:tc>
          <w:tcPr>
            <w:tcW w:w="994" w:type="dxa"/>
            <w:shd w:val="clear" w:color="auto" w:fill="E2E2E4"/>
          </w:tcPr>
          <w:p w14:paraId="5C7EAAE6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6.3</w:t>
            </w:r>
          </w:p>
        </w:tc>
      </w:tr>
    </w:tbl>
    <w:p w14:paraId="7D7B1680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61B3B03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ICICI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Prudential</w:t>
      </w:r>
      <w:r>
        <w:rPr>
          <w:color w:val="002134"/>
          <w:spacing w:val="-29"/>
          <w:w w:val="95"/>
        </w:rPr>
        <w:t xml:space="preserve"> </w:t>
      </w:r>
      <w:r>
        <w:rPr>
          <w:color w:val="002134"/>
          <w:w w:val="95"/>
        </w:rPr>
        <w:t>All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Seasons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Bond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0DB3E571" w14:textId="77777777" w:rsidR="00FA4FCE" w:rsidRDefault="00FA4FCE">
      <w:pPr>
        <w:sectPr w:rsidR="00FA4FCE">
          <w:headerReference w:type="default" r:id="rId45"/>
          <w:footerReference w:type="default" r:id="rId46"/>
          <w:pgSz w:w="11920" w:h="16840"/>
          <w:pgMar w:top="600" w:right="80" w:bottom="1200" w:left="280" w:header="185" w:footer="1011" w:gutter="0"/>
          <w:cols w:space="720"/>
        </w:sectPr>
      </w:pPr>
    </w:p>
    <w:p w14:paraId="4975E390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4AA7D80A" w14:textId="3B348B13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4C35577F" wp14:editId="2201D426">
                <wp:extent cx="4216400" cy="1021080"/>
                <wp:effectExtent l="0" t="0" r="0" b="1270"/>
                <wp:docPr id="1827769900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02108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CA4AB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04"/>
                              </w:tabs>
                              <w:spacing w:before="133"/>
                              <w:jc w:val="both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Generates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capital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appreciation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active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interest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rate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strategy.</w:t>
                            </w:r>
                          </w:p>
                          <w:p w14:paraId="02F5E6A0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04"/>
                              </w:tabs>
                              <w:spacing w:before="44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  <w:spacing w:val="17"/>
                              </w:rPr>
                              <w:t xml:space="preserve">Utilizes </w:t>
                            </w:r>
                            <w:r>
                              <w:rPr>
                                <w:color w:val="002134"/>
                                <w:spacing w:val="13"/>
                              </w:rPr>
                              <w:t xml:space="preserve">in- </w:t>
                            </w:r>
                            <w:r>
                              <w:rPr>
                                <w:color w:val="002134"/>
                                <w:spacing w:val="16"/>
                              </w:rPr>
                              <w:t xml:space="preserve">house </w:t>
                            </w:r>
                            <w:r>
                              <w:rPr>
                                <w:color w:val="002134"/>
                                <w:spacing w:val="15"/>
                              </w:rPr>
                              <w:t xml:space="preserve">CAD- </w:t>
                            </w:r>
                            <w:r>
                              <w:rPr>
                                <w:color w:val="002134"/>
                                <w:spacing w:val="17"/>
                              </w:rPr>
                              <w:t xml:space="preserve">model, </w:t>
                            </w:r>
                            <w:r>
                              <w:rPr>
                                <w:color w:val="002134"/>
                                <w:spacing w:val="16"/>
                              </w:rPr>
                              <w:t xml:space="preserve">which </w:t>
                            </w:r>
                            <w:r>
                              <w:rPr>
                                <w:color w:val="002134"/>
                                <w:spacing w:val="18"/>
                              </w:rPr>
                              <w:t xml:space="preserve">compares </w:t>
                            </w:r>
                            <w:r>
                              <w:rPr>
                                <w:color w:val="002134"/>
                                <w:spacing w:val="17"/>
                              </w:rPr>
                              <w:t>multiple</w:t>
                            </w:r>
                            <w:r>
                              <w:rPr>
                                <w:color w:val="002134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macroeconomic indicators vs. their historical average for ideal duration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bands.</w:t>
                            </w:r>
                          </w:p>
                          <w:p w14:paraId="2E9D4BF0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04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Focus</w:t>
                            </w:r>
                            <w:r>
                              <w:rPr>
                                <w:color w:val="0021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capturing</w:t>
                            </w:r>
                            <w:r>
                              <w:rPr>
                                <w:color w:val="0021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interest</w:t>
                            </w:r>
                            <w:r>
                              <w:rPr>
                                <w:color w:val="0021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rate</w:t>
                            </w:r>
                            <w:r>
                              <w:rPr>
                                <w:color w:val="0021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cycles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from</w:t>
                            </w:r>
                            <w:r>
                              <w:rPr>
                                <w:color w:val="0021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both</w:t>
                            </w:r>
                            <w:r>
                              <w:rPr>
                                <w:color w:val="0021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sides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over</w:t>
                            </w:r>
                            <w:r>
                              <w:rPr>
                                <w:color w:val="0021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long</w:t>
                            </w:r>
                            <w:r>
                              <w:rPr>
                                <w:color w:val="00213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time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periods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while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maintaining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optimum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balance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yield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safety</w:t>
                            </w:r>
                            <w:r>
                              <w:rPr>
                                <w:color w:val="002134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liquidity.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35577F" id="Text Box 119" o:spid="_x0000_s1391" type="#_x0000_t202" style="width:332pt;height:8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" fillcolor="#d8d8da" stroked="f">
                <v:textbox inset="0,0,0,0">
                  <w:txbxContent>
                    <w:p w14:paraId="206CA4AB" w14:textId="77777777" w:rsidR="00FA4FCE" w:rsidRDefault="009C32EE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404"/>
                        </w:tabs>
                        <w:spacing w:before="133"/>
                        <w:jc w:val="both"/>
                      </w:pPr>
                      <w:r>
                        <w:rPr>
                          <w:color w:val="002134"/>
                          <w:w w:val="95"/>
                        </w:rPr>
                        <w:t>Generates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capital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appreciation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through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active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interest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rate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strategy.</w:t>
                      </w:r>
                    </w:p>
                    <w:p w14:paraId="02F5E6A0" w14:textId="77777777" w:rsidR="00FA4FCE" w:rsidRDefault="009C32EE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404"/>
                        </w:tabs>
                        <w:spacing w:before="44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  <w:spacing w:val="17"/>
                        </w:rPr>
                        <w:t xml:space="preserve">Utilizes </w:t>
                      </w:r>
                      <w:r>
                        <w:rPr>
                          <w:color w:val="002134"/>
                          <w:spacing w:val="13"/>
                        </w:rPr>
                        <w:t xml:space="preserve">in- </w:t>
                      </w:r>
                      <w:r>
                        <w:rPr>
                          <w:color w:val="002134"/>
                          <w:spacing w:val="16"/>
                        </w:rPr>
                        <w:t xml:space="preserve">house </w:t>
                      </w:r>
                      <w:r>
                        <w:rPr>
                          <w:color w:val="002134"/>
                          <w:spacing w:val="15"/>
                        </w:rPr>
                        <w:t xml:space="preserve">CAD- </w:t>
                      </w:r>
                      <w:r>
                        <w:rPr>
                          <w:color w:val="002134"/>
                          <w:spacing w:val="17"/>
                        </w:rPr>
                        <w:t xml:space="preserve">model, </w:t>
                      </w:r>
                      <w:r>
                        <w:rPr>
                          <w:color w:val="002134"/>
                          <w:spacing w:val="16"/>
                        </w:rPr>
                        <w:t xml:space="preserve">which </w:t>
                      </w:r>
                      <w:r>
                        <w:rPr>
                          <w:color w:val="002134"/>
                          <w:spacing w:val="18"/>
                        </w:rPr>
                        <w:t xml:space="preserve">compares </w:t>
                      </w:r>
                      <w:r>
                        <w:rPr>
                          <w:color w:val="002134"/>
                          <w:spacing w:val="17"/>
                        </w:rPr>
                        <w:t>multiple</w:t>
                      </w:r>
                      <w:r>
                        <w:rPr>
                          <w:color w:val="002134"/>
                          <w:spacing w:val="18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macroeconomic indicators vs. their historical average for ideal duration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bands.</w:t>
                      </w:r>
                    </w:p>
                    <w:p w14:paraId="2E9D4BF0" w14:textId="77777777" w:rsidR="00FA4FCE" w:rsidRDefault="009C32EE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404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Focus</w:t>
                      </w:r>
                      <w:r>
                        <w:rPr>
                          <w:color w:val="002134"/>
                          <w:spacing w:val="-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capturing</w:t>
                      </w:r>
                      <w:r>
                        <w:rPr>
                          <w:color w:val="002134"/>
                          <w:spacing w:val="-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interest</w:t>
                      </w:r>
                      <w:r>
                        <w:rPr>
                          <w:color w:val="002134"/>
                          <w:spacing w:val="-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rate</w:t>
                      </w:r>
                      <w:r>
                        <w:rPr>
                          <w:color w:val="002134"/>
                          <w:spacing w:val="-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cycles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from</w:t>
                      </w:r>
                      <w:r>
                        <w:rPr>
                          <w:color w:val="002134"/>
                          <w:spacing w:val="-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both</w:t>
                      </w:r>
                      <w:r>
                        <w:rPr>
                          <w:color w:val="002134"/>
                          <w:spacing w:val="-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sides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over</w:t>
                      </w:r>
                      <w:r>
                        <w:rPr>
                          <w:color w:val="002134"/>
                          <w:spacing w:val="-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long</w:t>
                      </w:r>
                      <w:r>
                        <w:rPr>
                          <w:color w:val="002134"/>
                          <w:spacing w:val="-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time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periods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while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maintaining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optimum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balance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of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yield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safety</w:t>
                      </w:r>
                      <w:r>
                        <w:rPr>
                          <w:color w:val="002134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liquidity.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17D179" w14:textId="77777777" w:rsidR="00FA4FCE" w:rsidRDefault="009C32EE">
      <w:pPr>
        <w:tabs>
          <w:tab w:val="left" w:pos="6925"/>
        </w:tabs>
        <w:spacing w:before="75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40CBE0A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5" w:line="237" w:lineRule="auto"/>
        <w:ind w:left="575" w:right="5"/>
        <w:rPr>
          <w:sz w:val="20"/>
        </w:rPr>
      </w:pPr>
      <w:r>
        <w:rPr>
          <w:color w:val="595B60"/>
          <w:sz w:val="20"/>
        </w:rPr>
        <w:t>Portfolio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constructed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Internal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Model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based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3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Key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pillars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: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(1)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sz w:val="20"/>
        </w:rPr>
        <w:t>Credit Growth (2) Fiscal Deficit (3) Current account deficit. The model-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makers believe that these 3 factors succinctly capture both internal 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external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factors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that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key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arriving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at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ideal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duration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zones.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Based</w:t>
      </w:r>
      <w:r>
        <w:rPr>
          <w:color w:val="595B60"/>
          <w:spacing w:val="-6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-50"/>
          <w:sz w:val="20"/>
        </w:rPr>
        <w:t xml:space="preserve"> </w:t>
      </w:r>
      <w:r>
        <w:rPr>
          <w:color w:val="595B60"/>
          <w:w w:val="95"/>
          <w:sz w:val="20"/>
        </w:rPr>
        <w:t>the current macroeconomic situation, the model compares the throughput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with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current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interest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rates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indicates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duration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for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portfolio.</w:t>
      </w:r>
    </w:p>
    <w:p w14:paraId="687559E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1" w:line="237" w:lineRule="auto"/>
        <w:ind w:left="575" w:right="6"/>
        <w:rPr>
          <w:sz w:val="20"/>
        </w:rPr>
      </w:pPr>
      <w:r>
        <w:rPr>
          <w:color w:val="595B60"/>
          <w:sz w:val="20"/>
        </w:rPr>
        <w:t>Active Duration Management used where the fund will start increasing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duration when index starts moving into positive territory and will reduce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duration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when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index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starts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moving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into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negative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territory.</w:t>
      </w:r>
    </w:p>
    <w:p w14:paraId="7905DAF6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fund endeavors to generate income through investing in a range of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debt and money market instruments of various duration, credit profile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while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maintaining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yield,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safety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liquidity.</w:t>
      </w:r>
    </w:p>
    <w:p w14:paraId="70AE017B" w14:textId="77777777" w:rsidR="00FA4FCE" w:rsidRDefault="009C32EE">
      <w:pPr>
        <w:pStyle w:val="Heading4"/>
        <w:spacing w:before="134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</w:t>
      </w:r>
      <w:r>
        <w:rPr>
          <w:color w:val="002134"/>
          <w:w w:val="95"/>
          <w:u w:val="none"/>
        </w:rPr>
        <w:t>he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5E7BBE19" w14:textId="005DA300" w:rsidR="00FA4FCE" w:rsidRDefault="009C32EE">
      <w:pPr>
        <w:pStyle w:val="BodyText"/>
        <w:spacing w:line="42" w:lineRule="exact"/>
        <w:ind w:left="1299" w:right="-4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3D01765" wp14:editId="15693687">
                <wp:extent cx="3560445" cy="27305"/>
                <wp:effectExtent l="2540" t="5715" r="8890" b="5080"/>
                <wp:docPr id="1153771290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769732566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669767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5DE98C" id="Group 116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">
                <v:rect id="Rectangle 118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" fillcolor="#cdcfcf" stroked="f"/>
                <v:rect id="Rectangle 117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" filled="f" strokecolor="#d8d8da" strokeweight=".2mm"/>
                <w10:anchorlock/>
              </v:group>
            </w:pict>
          </mc:Fallback>
        </mc:AlternateContent>
      </w:r>
    </w:p>
    <w:p w14:paraId="4C38AD02" w14:textId="77777777" w:rsidR="00FA4FCE" w:rsidRDefault="009C32EE">
      <w:pPr>
        <w:pStyle w:val="BodyText"/>
        <w:spacing w:before="123" w:line="237" w:lineRule="auto"/>
        <w:ind w:left="291" w:right="6"/>
        <w:jc w:val="both"/>
      </w:pP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</w:t>
      </w:r>
      <w:r>
        <w:rPr>
          <w:color w:val="595B60"/>
          <w:spacing w:val="1"/>
        </w:rPr>
        <w:t xml:space="preserve"> </w:t>
      </w:r>
      <w:r>
        <w:rPr>
          <w:color w:val="595B60"/>
          <w:spacing w:val="9"/>
        </w:rPr>
        <w:t>actively</w:t>
      </w:r>
      <w:r>
        <w:rPr>
          <w:color w:val="595B60"/>
          <w:spacing w:val="10"/>
        </w:rPr>
        <w:t xml:space="preserve"> </w:t>
      </w:r>
      <w:r>
        <w:rPr>
          <w:color w:val="595B60"/>
          <w:spacing w:val="9"/>
        </w:rPr>
        <w:t>managed</w:t>
      </w:r>
      <w:r>
        <w:rPr>
          <w:color w:val="595B60"/>
          <w:spacing w:val="10"/>
        </w:rPr>
        <w:t xml:space="preserve"> </w:t>
      </w:r>
      <w:r>
        <w:rPr>
          <w:color w:val="595B60"/>
          <w:spacing w:val="9"/>
        </w:rPr>
        <w:t>duration</w:t>
      </w:r>
      <w:r>
        <w:rPr>
          <w:color w:val="595B60"/>
          <w:spacing w:val="10"/>
        </w:rPr>
        <w:t xml:space="preserve"> </w:t>
      </w:r>
      <w:r>
        <w:rPr>
          <w:color w:val="595B60"/>
          <w:spacing w:val="9"/>
        </w:rPr>
        <w:t>strategy</w:t>
      </w:r>
      <w:r>
        <w:rPr>
          <w:color w:val="595B60"/>
          <w:spacing w:val="10"/>
        </w:rPr>
        <w:t xml:space="preserve"> </w:t>
      </w:r>
      <w:r>
        <w:rPr>
          <w:color w:val="595B60"/>
        </w:rPr>
        <w:t>based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macroeconomic variables. In addition to being exposed to interest rate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volatility, the scheme is exposed to model-risks. The fund also takes active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credit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exposure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(below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AAA/Sovereign)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can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impacts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funds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performance due to any downgrade / default by the issuer of the bond or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during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periods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elevated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credit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risk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sentiment.</w:t>
      </w:r>
    </w:p>
    <w:p w14:paraId="3551FD18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2567539E" w14:textId="77777777" w:rsidR="00FA4FCE" w:rsidRDefault="009C32EE">
      <w:pPr>
        <w:pStyle w:val="BodyText"/>
        <w:spacing w:before="164" w:line="237" w:lineRule="auto"/>
        <w:ind w:left="291" w:right="1"/>
        <w:jc w:val="both"/>
      </w:pPr>
      <w:r>
        <w:rPr>
          <w:color w:val="595B60"/>
        </w:rPr>
        <w:t>The fund posted annualized returns of 7.8% over 5 years ending 29th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February,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2024,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line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its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benchmark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return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while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beatings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its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category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average return of 5.3%. The fund has been among the top performers in its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category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beaten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it’s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peer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category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average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across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time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periods.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Most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the long-term relative outperformance can be attributed to active duration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management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credit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selection.</w:t>
      </w:r>
    </w:p>
    <w:p w14:paraId="07FF9C55" w14:textId="77777777" w:rsidR="00FA4FCE" w:rsidRDefault="009C32EE">
      <w:pPr>
        <w:pStyle w:val="BodyText"/>
        <w:spacing w:before="162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741D2ABD" w14:textId="77777777" w:rsidR="00FA4FCE" w:rsidRDefault="009C32EE">
      <w:pPr>
        <w:pStyle w:val="BodyText"/>
        <w:spacing w:before="42"/>
        <w:ind w:left="291"/>
        <w:jc w:val="both"/>
      </w:pPr>
      <w:r>
        <w:rPr>
          <w:color w:val="595B60"/>
          <w:w w:val="95"/>
        </w:rPr>
        <w:t>The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scheme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has</w:t>
      </w:r>
      <w:r>
        <w:rPr>
          <w:color w:val="595B60"/>
          <w:spacing w:val="2"/>
          <w:w w:val="95"/>
        </w:rPr>
        <w:t xml:space="preserve"> </w:t>
      </w:r>
      <w:r>
        <w:rPr>
          <w:color w:val="595B60"/>
          <w:w w:val="95"/>
        </w:rPr>
        <w:t>its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modified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duration</w:t>
      </w:r>
      <w:r>
        <w:rPr>
          <w:color w:val="595B60"/>
          <w:spacing w:val="2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4.02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years</w:t>
      </w:r>
    </w:p>
    <w:p w14:paraId="1DFD87E7" w14:textId="77777777" w:rsidR="00FA4FCE" w:rsidRDefault="009C32EE">
      <w:pPr>
        <w:pStyle w:val="BodyText"/>
        <w:spacing w:before="44" w:line="237" w:lineRule="auto"/>
        <w:ind w:left="291" w:right="7" w:firstLine="29"/>
        <w:jc w:val="both"/>
      </w:pPr>
      <w:r>
        <w:rPr>
          <w:color w:val="595B60"/>
        </w:rPr>
        <w:t>The scheme is currently holding around 58.49% in G-Sec and around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33.27%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well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researched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corporate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securities</w:t>
      </w:r>
      <w:r>
        <w:rPr>
          <w:color w:val="595B60"/>
          <w:spacing w:val="-8"/>
          <w:w w:val="95"/>
        </w:rPr>
        <w:t xml:space="preserve"> </w:t>
      </w:r>
      <w:r>
        <w:rPr>
          <w:color w:val="595B60"/>
          <w:w w:val="95"/>
        </w:rPr>
        <w:t>as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on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29th</w:t>
      </w:r>
      <w:r>
        <w:rPr>
          <w:color w:val="595B60"/>
          <w:spacing w:val="-9"/>
          <w:w w:val="95"/>
        </w:rPr>
        <w:t xml:space="preserve"> </w:t>
      </w:r>
      <w:r>
        <w:rPr>
          <w:color w:val="595B60"/>
          <w:w w:val="95"/>
        </w:rPr>
        <w:t>Feb</w:t>
      </w:r>
      <w:r>
        <w:rPr>
          <w:color w:val="595B60"/>
          <w:spacing w:val="-10"/>
          <w:w w:val="95"/>
        </w:rPr>
        <w:t xml:space="preserve"> </w:t>
      </w:r>
      <w:r>
        <w:rPr>
          <w:color w:val="595B60"/>
          <w:w w:val="95"/>
        </w:rPr>
        <w:t>2024.</w:t>
      </w:r>
    </w:p>
    <w:p w14:paraId="22536A7B" w14:textId="77777777" w:rsidR="00FA4FCE" w:rsidRDefault="009C32EE">
      <w:pPr>
        <w:pStyle w:val="BodyText"/>
        <w:spacing w:before="43" w:line="237" w:lineRule="auto"/>
        <w:ind w:left="291" w:right="6"/>
        <w:jc w:val="both"/>
      </w:pPr>
      <w:r>
        <w:rPr>
          <w:color w:val="595B60"/>
        </w:rPr>
        <w:t>The scheme is maintaining 71.14% in AAA and equivalent, cash and net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current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assets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government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securities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as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on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29th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Feb,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2024.</w:t>
      </w:r>
    </w:p>
    <w:p w14:paraId="7528C80C" w14:textId="77777777" w:rsidR="00FA4FCE" w:rsidRDefault="009C32EE">
      <w:pPr>
        <w:pStyle w:val="BodyText"/>
        <w:spacing w:before="43" w:line="237" w:lineRule="auto"/>
        <w:ind w:left="290" w:right="7"/>
        <w:jc w:val="both"/>
      </w:pPr>
      <w:r>
        <w:rPr>
          <w:color w:val="595B60"/>
        </w:rPr>
        <w:t>Future Outlook for the fund- Currently they are in a phase where the RBI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stance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shifting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phase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continuous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pause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sideways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rate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movement. This period is suitable for both duration and accruals, which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augurs well considering the scheme’s strategy. The outlook for the fund 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good owing to its flexibility to toggle across a wide duration and build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exposure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accrual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segment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market.</w:t>
      </w:r>
    </w:p>
    <w:p w14:paraId="388F6C9F" w14:textId="77777777" w:rsidR="00FA4FCE" w:rsidRDefault="009C32EE">
      <w:pPr>
        <w:pStyle w:val="BodyText"/>
        <w:spacing w:before="39"/>
        <w:ind w:left="290"/>
      </w:pPr>
      <w:r>
        <w:rPr>
          <w:color w:val="595B60"/>
          <w:w w:val="99"/>
        </w:rPr>
        <w:t>.</w:t>
      </w:r>
    </w:p>
    <w:p w14:paraId="7146D7C4" w14:textId="77777777" w:rsidR="00FA4FCE" w:rsidRDefault="009C32EE">
      <w:pPr>
        <w:spacing w:before="127"/>
        <w:ind w:right="276"/>
        <w:jc w:val="center"/>
        <w:rPr>
          <w:rFonts w:ascii="Arial"/>
          <w:b/>
          <w:sz w:val="48"/>
        </w:rPr>
      </w:pPr>
      <w:r>
        <w:br w:type="column"/>
      </w: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45D06966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676836CF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240B8B5A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01445387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69EDC19A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61291CD7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pacing w:val="-1"/>
                <w:sz w:val="14"/>
              </w:rPr>
              <w:t>Manish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Banthia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</w:t>
            </w:r>
            <w:r>
              <w:rPr>
                <w:color w:val="595B60"/>
                <w:spacing w:val="-9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Anuj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Tagra</w:t>
            </w:r>
          </w:p>
        </w:tc>
      </w:tr>
      <w:tr w:rsidR="00FA4FCE" w14:paraId="4937C73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545195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6E9FA65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20th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January,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2010</w:t>
            </w:r>
          </w:p>
        </w:tc>
      </w:tr>
      <w:tr w:rsidR="00FA4FCE" w14:paraId="62258BBD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BE2C5A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  <w:p w14:paraId="45C55961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F02C39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118,101</w:t>
            </w:r>
          </w:p>
          <w:p w14:paraId="68175505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Nifty composite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debt index B-III</w:t>
            </w:r>
          </w:p>
        </w:tc>
      </w:tr>
      <w:tr w:rsidR="00FA4FCE" w14:paraId="712B4F1C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56EB33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2DE31DB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INF109K01GN9</w:t>
            </w:r>
          </w:p>
        </w:tc>
      </w:tr>
      <w:tr w:rsidR="00FA4FCE" w14:paraId="6CEA85BC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586D9F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1657948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1.31%</w:t>
            </w:r>
          </w:p>
        </w:tc>
      </w:tr>
      <w:tr w:rsidR="00FA4FCE" w14:paraId="7CDCCC6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C19818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Modified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98BA24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2.89</w:t>
            </w:r>
          </w:p>
        </w:tc>
      </w:tr>
      <w:tr w:rsidR="00FA4FCE" w14:paraId="03E7B2C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D9AE3E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Average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 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A254C2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5.08</w:t>
            </w:r>
          </w:p>
        </w:tc>
      </w:tr>
      <w:tr w:rsidR="00FA4FCE" w14:paraId="563AB25C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AC2A67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Yield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to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8789D6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8.01%</w:t>
            </w:r>
          </w:p>
        </w:tc>
      </w:tr>
      <w:tr w:rsidR="00FA4FCE" w14:paraId="43DAD630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24D953A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406A2A05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0.25%</w:t>
            </w:r>
          </w:p>
        </w:tc>
      </w:tr>
    </w:tbl>
    <w:p w14:paraId="3D57B725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919D9C2" w14:textId="07E53956" w:rsidR="00FA4FCE" w:rsidRDefault="009C32EE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51168" behindDoc="1" locked="0" layoutInCell="1" allowOverlap="1" wp14:anchorId="33057A1B" wp14:editId="0A44AE73">
                <wp:simplePos x="0" y="0"/>
                <wp:positionH relativeFrom="page">
                  <wp:posOffset>5016500</wp:posOffset>
                </wp:positionH>
                <wp:positionV relativeFrom="paragraph">
                  <wp:posOffset>109855</wp:posOffset>
                </wp:positionV>
                <wp:extent cx="1935480" cy="1800225"/>
                <wp:effectExtent l="0" t="0" r="0" b="0"/>
                <wp:wrapTopAndBottom/>
                <wp:docPr id="67823963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5480" cy="1800225"/>
                          <a:chOff x="7900" y="173"/>
                          <a:chExt cx="3048" cy="2835"/>
                        </a:xfrm>
                      </wpg:grpSpPr>
                      <wps:wsp>
                        <wps:cNvPr id="672748922" name="AutoShape 115"/>
                        <wps:cNvSpPr>
                          <a:spLocks/>
                        </wps:cNvSpPr>
                        <wps:spPr bwMode="auto">
                          <a:xfrm>
                            <a:off x="8249" y="172"/>
                            <a:ext cx="2656" cy="2835"/>
                          </a:xfrm>
                          <a:custGeom>
                            <a:avLst/>
                            <a:gdLst>
                              <a:gd name="T0" fmla="+- 0 9564 8250"/>
                              <a:gd name="T1" fmla="*/ T0 w 2656"/>
                              <a:gd name="T2" fmla="+- 0 2295 173"/>
                              <a:gd name="T3" fmla="*/ 2295 h 2835"/>
                              <a:gd name="T4" fmla="+- 0 9780 8250"/>
                              <a:gd name="T5" fmla="*/ T4 w 2656"/>
                              <a:gd name="T6" fmla="+- 0 2236 173"/>
                              <a:gd name="T7" fmla="*/ 2236 h 2835"/>
                              <a:gd name="T8" fmla="+- 0 9962 8250"/>
                              <a:gd name="T9" fmla="*/ T8 w 2656"/>
                              <a:gd name="T10" fmla="+- 0 2116 173"/>
                              <a:gd name="T11" fmla="*/ 2116 h 2835"/>
                              <a:gd name="T12" fmla="+- 0 10099 8250"/>
                              <a:gd name="T13" fmla="*/ T12 w 2656"/>
                              <a:gd name="T14" fmla="+- 0 1948 173"/>
                              <a:gd name="T15" fmla="*/ 1948 h 2835"/>
                              <a:gd name="T16" fmla="+- 0 10180 8250"/>
                              <a:gd name="T17" fmla="*/ T16 w 2656"/>
                              <a:gd name="T18" fmla="+- 0 1742 173"/>
                              <a:gd name="T19" fmla="*/ 1742 h 2835"/>
                              <a:gd name="T20" fmla="+- 0 10192 8250"/>
                              <a:gd name="T21" fmla="*/ T20 w 2656"/>
                              <a:gd name="T22" fmla="+- 0 1513 173"/>
                              <a:gd name="T23" fmla="*/ 1513 h 2835"/>
                              <a:gd name="T24" fmla="+- 0 10133 8250"/>
                              <a:gd name="T25" fmla="*/ T24 w 2656"/>
                              <a:gd name="T26" fmla="+- 0 1298 173"/>
                              <a:gd name="T27" fmla="*/ 1298 h 2835"/>
                              <a:gd name="T28" fmla="+- 0 10013 8250"/>
                              <a:gd name="T29" fmla="*/ T28 w 2656"/>
                              <a:gd name="T30" fmla="+- 0 1116 173"/>
                              <a:gd name="T31" fmla="*/ 1116 h 2835"/>
                              <a:gd name="T32" fmla="+- 0 9845 8250"/>
                              <a:gd name="T33" fmla="*/ T32 w 2656"/>
                              <a:gd name="T34" fmla="+- 0 979 173"/>
                              <a:gd name="T35" fmla="*/ 979 h 2835"/>
                              <a:gd name="T36" fmla="+- 0 9639 8250"/>
                              <a:gd name="T37" fmla="*/ T36 w 2656"/>
                              <a:gd name="T38" fmla="+- 0 898 173"/>
                              <a:gd name="T39" fmla="*/ 898 h 2835"/>
                              <a:gd name="T40" fmla="+- 0 9487 8250"/>
                              <a:gd name="T41" fmla="*/ T40 w 2656"/>
                              <a:gd name="T42" fmla="+- 0 173 173"/>
                              <a:gd name="T43" fmla="*/ 173 h 2835"/>
                              <a:gd name="T44" fmla="+- 0 9715 8250"/>
                              <a:gd name="T45" fmla="*/ T44 w 2656"/>
                              <a:gd name="T46" fmla="+- 0 191 173"/>
                              <a:gd name="T47" fmla="*/ 191 h 2835"/>
                              <a:gd name="T48" fmla="+- 0 9934 8250"/>
                              <a:gd name="T49" fmla="*/ T48 w 2656"/>
                              <a:gd name="T50" fmla="+- 0 245 173"/>
                              <a:gd name="T51" fmla="*/ 245 h 2835"/>
                              <a:gd name="T52" fmla="+- 0 10140 8250"/>
                              <a:gd name="T53" fmla="*/ T52 w 2656"/>
                              <a:gd name="T54" fmla="+- 0 332 173"/>
                              <a:gd name="T55" fmla="*/ 332 h 2835"/>
                              <a:gd name="T56" fmla="+- 0 10329 8250"/>
                              <a:gd name="T57" fmla="*/ T56 w 2656"/>
                              <a:gd name="T58" fmla="+- 0 450 173"/>
                              <a:gd name="T59" fmla="*/ 450 h 2835"/>
                              <a:gd name="T60" fmla="+- 0 10498 8250"/>
                              <a:gd name="T61" fmla="*/ T60 w 2656"/>
                              <a:gd name="T62" fmla="+- 0 597 173"/>
                              <a:gd name="T63" fmla="*/ 597 h 2835"/>
                              <a:gd name="T64" fmla="+- 0 10643 8250"/>
                              <a:gd name="T65" fmla="*/ T64 w 2656"/>
                              <a:gd name="T66" fmla="+- 0 771 173"/>
                              <a:gd name="T67" fmla="*/ 771 h 2835"/>
                              <a:gd name="T68" fmla="+- 0 10760 8250"/>
                              <a:gd name="T69" fmla="*/ T68 w 2656"/>
                              <a:gd name="T70" fmla="+- 0 967 173"/>
                              <a:gd name="T71" fmla="*/ 967 h 2835"/>
                              <a:gd name="T72" fmla="+- 0 10842 8250"/>
                              <a:gd name="T73" fmla="*/ T72 w 2656"/>
                              <a:gd name="T74" fmla="+- 0 1172 173"/>
                              <a:gd name="T75" fmla="*/ 1172 h 2835"/>
                              <a:gd name="T76" fmla="+- 0 10890 8250"/>
                              <a:gd name="T77" fmla="*/ T76 w 2656"/>
                              <a:gd name="T78" fmla="+- 0 1383 173"/>
                              <a:gd name="T79" fmla="*/ 1383 h 2835"/>
                              <a:gd name="T80" fmla="+- 0 10905 8250"/>
                              <a:gd name="T81" fmla="*/ T80 w 2656"/>
                              <a:gd name="T82" fmla="+- 0 1596 173"/>
                              <a:gd name="T83" fmla="*/ 1596 h 2835"/>
                              <a:gd name="T84" fmla="+- 0 10888 8250"/>
                              <a:gd name="T85" fmla="*/ T84 w 2656"/>
                              <a:gd name="T86" fmla="+- 0 1806 173"/>
                              <a:gd name="T87" fmla="*/ 1806 h 2835"/>
                              <a:gd name="T88" fmla="+- 0 10841 8250"/>
                              <a:gd name="T89" fmla="*/ T88 w 2656"/>
                              <a:gd name="T90" fmla="+- 0 2011 173"/>
                              <a:gd name="T91" fmla="*/ 2011 h 2835"/>
                              <a:gd name="T92" fmla="+- 0 10764 8250"/>
                              <a:gd name="T93" fmla="*/ T92 w 2656"/>
                              <a:gd name="T94" fmla="+- 0 2207 173"/>
                              <a:gd name="T95" fmla="*/ 2207 h 2835"/>
                              <a:gd name="T96" fmla="+- 0 9482 8250"/>
                              <a:gd name="T97" fmla="*/ T96 w 2656"/>
                              <a:gd name="T98" fmla="+- 0 3008 173"/>
                              <a:gd name="T99" fmla="*/ 3008 h 2835"/>
                              <a:gd name="T100" fmla="+- 0 9272 8250"/>
                              <a:gd name="T101" fmla="*/ T100 w 2656"/>
                              <a:gd name="T102" fmla="+- 0 2991 173"/>
                              <a:gd name="T103" fmla="*/ 2991 h 2835"/>
                              <a:gd name="T104" fmla="+- 0 9067 8250"/>
                              <a:gd name="T105" fmla="*/ T104 w 2656"/>
                              <a:gd name="T106" fmla="+- 0 2944 173"/>
                              <a:gd name="T107" fmla="*/ 2944 h 2835"/>
                              <a:gd name="T108" fmla="+- 0 8871 8250"/>
                              <a:gd name="T109" fmla="*/ T108 w 2656"/>
                              <a:gd name="T110" fmla="+- 0 2867 173"/>
                              <a:gd name="T111" fmla="*/ 2867 h 2835"/>
                              <a:gd name="T112" fmla="+- 0 8687 8250"/>
                              <a:gd name="T113" fmla="*/ T112 w 2656"/>
                              <a:gd name="T114" fmla="+- 0 2761 173"/>
                              <a:gd name="T115" fmla="*/ 2761 h 2835"/>
                              <a:gd name="T116" fmla="+- 0 8520 8250"/>
                              <a:gd name="T117" fmla="*/ T116 w 2656"/>
                              <a:gd name="T118" fmla="+- 0 2627 173"/>
                              <a:gd name="T119" fmla="*/ 2627 h 2835"/>
                              <a:gd name="T120" fmla="+- 0 8373 8250"/>
                              <a:gd name="T121" fmla="*/ T120 w 2656"/>
                              <a:gd name="T122" fmla="+- 0 2467 173"/>
                              <a:gd name="T123" fmla="*/ 2467 h 2835"/>
                              <a:gd name="T124" fmla="+- 0 8250 8250"/>
                              <a:gd name="T125" fmla="*/ T124 w 2656"/>
                              <a:gd name="T126" fmla="+- 0 2281 173"/>
                              <a:gd name="T127" fmla="*/ 2281 h 2835"/>
                              <a:gd name="T128" fmla="+- 0 8956 8250"/>
                              <a:gd name="T129" fmla="*/ T128 w 2656"/>
                              <a:gd name="T130" fmla="+- 0 2060 173"/>
                              <a:gd name="T131" fmla="*/ 2060 h 2835"/>
                              <a:gd name="T132" fmla="+- 0 9128 8250"/>
                              <a:gd name="T133" fmla="*/ T132 w 2656"/>
                              <a:gd name="T134" fmla="+- 0 2202 173"/>
                              <a:gd name="T135" fmla="*/ 2202 h 2835"/>
                              <a:gd name="T136" fmla="+- 0 9336 8250"/>
                              <a:gd name="T137" fmla="*/ T136 w 2656"/>
                              <a:gd name="T138" fmla="+- 0 2283 173"/>
                              <a:gd name="T139" fmla="*/ 2283 h 2835"/>
                              <a:gd name="T140" fmla="+- 0 10714 8250"/>
                              <a:gd name="T141" fmla="*/ T140 w 2656"/>
                              <a:gd name="T142" fmla="+- 0 2299 173"/>
                              <a:gd name="T143" fmla="*/ 2299 h 2835"/>
                              <a:gd name="T144" fmla="+- 0 10616 8250"/>
                              <a:gd name="T145" fmla="*/ T144 w 2656"/>
                              <a:gd name="T146" fmla="+- 0 2448 173"/>
                              <a:gd name="T147" fmla="*/ 2448 h 2835"/>
                              <a:gd name="T148" fmla="+- 0 10474 8250"/>
                              <a:gd name="T149" fmla="*/ T148 w 2656"/>
                              <a:gd name="T150" fmla="+- 0 2609 173"/>
                              <a:gd name="T151" fmla="*/ 2609 h 2835"/>
                              <a:gd name="T152" fmla="+- 0 10305 8250"/>
                              <a:gd name="T153" fmla="*/ T152 w 2656"/>
                              <a:gd name="T154" fmla="+- 0 2749 173"/>
                              <a:gd name="T155" fmla="*/ 2749 h 2835"/>
                              <a:gd name="T156" fmla="+- 0 10111 8250"/>
                              <a:gd name="T157" fmla="*/ T156 w 2656"/>
                              <a:gd name="T158" fmla="+- 0 2863 173"/>
                              <a:gd name="T159" fmla="*/ 2863 h 2835"/>
                              <a:gd name="T160" fmla="+- 0 9906 8250"/>
                              <a:gd name="T161" fmla="*/ T160 w 2656"/>
                              <a:gd name="T162" fmla="+- 0 2945 173"/>
                              <a:gd name="T163" fmla="*/ 2945 h 2835"/>
                              <a:gd name="T164" fmla="+- 0 9695 8250"/>
                              <a:gd name="T165" fmla="*/ T164 w 2656"/>
                              <a:gd name="T166" fmla="+- 0 2993 173"/>
                              <a:gd name="T167" fmla="*/ 2993 h 2835"/>
                              <a:gd name="T168" fmla="+- 0 9482 8250"/>
                              <a:gd name="T169" fmla="*/ T168 w 2656"/>
                              <a:gd name="T170" fmla="+- 0 3008 173"/>
                              <a:gd name="T171" fmla="*/ 3008 h 28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656" h="2835">
                                <a:moveTo>
                                  <a:pt x="2464" y="2126"/>
                                </a:moveTo>
                                <a:lnTo>
                                  <a:pt x="1237" y="2126"/>
                                </a:lnTo>
                                <a:lnTo>
                                  <a:pt x="1314" y="2122"/>
                                </a:lnTo>
                                <a:lnTo>
                                  <a:pt x="1389" y="2110"/>
                                </a:lnTo>
                                <a:lnTo>
                                  <a:pt x="1461" y="2090"/>
                                </a:lnTo>
                                <a:lnTo>
                                  <a:pt x="1530" y="2063"/>
                                </a:lnTo>
                                <a:lnTo>
                                  <a:pt x="1595" y="2029"/>
                                </a:lnTo>
                                <a:lnTo>
                                  <a:pt x="1656" y="1989"/>
                                </a:lnTo>
                                <a:lnTo>
                                  <a:pt x="1712" y="1943"/>
                                </a:lnTo>
                                <a:lnTo>
                                  <a:pt x="1763" y="1892"/>
                                </a:lnTo>
                                <a:lnTo>
                                  <a:pt x="1809" y="1836"/>
                                </a:lnTo>
                                <a:lnTo>
                                  <a:pt x="1849" y="1775"/>
                                </a:lnTo>
                                <a:lnTo>
                                  <a:pt x="1883" y="1710"/>
                                </a:lnTo>
                                <a:lnTo>
                                  <a:pt x="1910" y="1641"/>
                                </a:lnTo>
                                <a:lnTo>
                                  <a:pt x="1930" y="1569"/>
                                </a:lnTo>
                                <a:lnTo>
                                  <a:pt x="1942" y="1494"/>
                                </a:lnTo>
                                <a:lnTo>
                                  <a:pt x="1946" y="1417"/>
                                </a:lnTo>
                                <a:lnTo>
                                  <a:pt x="1942" y="1340"/>
                                </a:lnTo>
                                <a:lnTo>
                                  <a:pt x="1930" y="1265"/>
                                </a:lnTo>
                                <a:lnTo>
                                  <a:pt x="1910" y="1194"/>
                                </a:lnTo>
                                <a:lnTo>
                                  <a:pt x="1883" y="1125"/>
                                </a:lnTo>
                                <a:lnTo>
                                  <a:pt x="1849" y="1060"/>
                                </a:lnTo>
                                <a:lnTo>
                                  <a:pt x="1809" y="999"/>
                                </a:lnTo>
                                <a:lnTo>
                                  <a:pt x="1763" y="943"/>
                                </a:lnTo>
                                <a:lnTo>
                                  <a:pt x="1712" y="892"/>
                                </a:lnTo>
                                <a:lnTo>
                                  <a:pt x="1656" y="846"/>
                                </a:lnTo>
                                <a:lnTo>
                                  <a:pt x="1595" y="806"/>
                                </a:lnTo>
                                <a:lnTo>
                                  <a:pt x="1530" y="772"/>
                                </a:lnTo>
                                <a:lnTo>
                                  <a:pt x="1461" y="745"/>
                                </a:lnTo>
                                <a:lnTo>
                                  <a:pt x="1389" y="725"/>
                                </a:lnTo>
                                <a:lnTo>
                                  <a:pt x="1314" y="713"/>
                                </a:lnTo>
                                <a:lnTo>
                                  <a:pt x="1237" y="709"/>
                                </a:lnTo>
                                <a:lnTo>
                                  <a:pt x="1237" y="0"/>
                                </a:lnTo>
                                <a:lnTo>
                                  <a:pt x="1314" y="2"/>
                                </a:lnTo>
                                <a:lnTo>
                                  <a:pt x="1390" y="8"/>
                                </a:lnTo>
                                <a:lnTo>
                                  <a:pt x="1465" y="18"/>
                                </a:lnTo>
                                <a:lnTo>
                                  <a:pt x="1539" y="32"/>
                                </a:lnTo>
                                <a:lnTo>
                                  <a:pt x="1612" y="50"/>
                                </a:lnTo>
                                <a:lnTo>
                                  <a:pt x="1684" y="72"/>
                                </a:lnTo>
                                <a:lnTo>
                                  <a:pt x="1754" y="98"/>
                                </a:lnTo>
                                <a:lnTo>
                                  <a:pt x="1823" y="127"/>
                                </a:lnTo>
                                <a:lnTo>
                                  <a:pt x="1890" y="159"/>
                                </a:lnTo>
                                <a:lnTo>
                                  <a:pt x="1955" y="195"/>
                                </a:lnTo>
                                <a:lnTo>
                                  <a:pt x="2018" y="235"/>
                                </a:lnTo>
                                <a:lnTo>
                                  <a:pt x="2079" y="277"/>
                                </a:lnTo>
                                <a:lnTo>
                                  <a:pt x="2138" y="323"/>
                                </a:lnTo>
                                <a:lnTo>
                                  <a:pt x="2194" y="372"/>
                                </a:lnTo>
                                <a:lnTo>
                                  <a:pt x="2248" y="424"/>
                                </a:lnTo>
                                <a:lnTo>
                                  <a:pt x="2299" y="479"/>
                                </a:lnTo>
                                <a:lnTo>
                                  <a:pt x="2348" y="537"/>
                                </a:lnTo>
                                <a:lnTo>
                                  <a:pt x="2393" y="598"/>
                                </a:lnTo>
                                <a:lnTo>
                                  <a:pt x="2436" y="661"/>
                                </a:lnTo>
                                <a:lnTo>
                                  <a:pt x="2475" y="727"/>
                                </a:lnTo>
                                <a:lnTo>
                                  <a:pt x="2510" y="794"/>
                                </a:lnTo>
                                <a:lnTo>
                                  <a:pt x="2541" y="861"/>
                                </a:lnTo>
                                <a:lnTo>
                                  <a:pt x="2568" y="930"/>
                                </a:lnTo>
                                <a:lnTo>
                                  <a:pt x="2592" y="999"/>
                                </a:lnTo>
                                <a:lnTo>
                                  <a:pt x="2611" y="1069"/>
                                </a:lnTo>
                                <a:lnTo>
                                  <a:pt x="2627" y="1139"/>
                                </a:lnTo>
                                <a:lnTo>
                                  <a:pt x="2640" y="1210"/>
                                </a:lnTo>
                                <a:lnTo>
                                  <a:pt x="2648" y="1281"/>
                                </a:lnTo>
                                <a:lnTo>
                                  <a:pt x="2653" y="1352"/>
                                </a:lnTo>
                                <a:lnTo>
                                  <a:pt x="2655" y="1423"/>
                                </a:lnTo>
                                <a:lnTo>
                                  <a:pt x="2653" y="1493"/>
                                </a:lnTo>
                                <a:lnTo>
                                  <a:pt x="2647" y="1563"/>
                                </a:lnTo>
                                <a:lnTo>
                                  <a:pt x="2638" y="1633"/>
                                </a:lnTo>
                                <a:lnTo>
                                  <a:pt x="2626" y="1702"/>
                                </a:lnTo>
                                <a:lnTo>
                                  <a:pt x="2610" y="1771"/>
                                </a:lnTo>
                                <a:lnTo>
                                  <a:pt x="2591" y="1838"/>
                                </a:lnTo>
                                <a:lnTo>
                                  <a:pt x="2568" y="1905"/>
                                </a:lnTo>
                                <a:lnTo>
                                  <a:pt x="2543" y="1970"/>
                                </a:lnTo>
                                <a:lnTo>
                                  <a:pt x="2514" y="2034"/>
                                </a:lnTo>
                                <a:lnTo>
                                  <a:pt x="2481" y="2097"/>
                                </a:lnTo>
                                <a:lnTo>
                                  <a:pt x="2464" y="2126"/>
                                </a:lnTo>
                                <a:close/>
                                <a:moveTo>
                                  <a:pt x="1232" y="2835"/>
                                </a:moveTo>
                                <a:lnTo>
                                  <a:pt x="1162" y="2833"/>
                                </a:lnTo>
                                <a:lnTo>
                                  <a:pt x="1092" y="2827"/>
                                </a:lnTo>
                                <a:lnTo>
                                  <a:pt x="1022" y="2818"/>
                                </a:lnTo>
                                <a:lnTo>
                                  <a:pt x="953" y="2806"/>
                                </a:lnTo>
                                <a:lnTo>
                                  <a:pt x="884" y="2790"/>
                                </a:lnTo>
                                <a:lnTo>
                                  <a:pt x="817" y="2771"/>
                                </a:lnTo>
                                <a:lnTo>
                                  <a:pt x="750" y="2748"/>
                                </a:lnTo>
                                <a:lnTo>
                                  <a:pt x="685" y="2723"/>
                                </a:lnTo>
                                <a:lnTo>
                                  <a:pt x="621" y="2694"/>
                                </a:lnTo>
                                <a:lnTo>
                                  <a:pt x="558" y="2662"/>
                                </a:lnTo>
                                <a:lnTo>
                                  <a:pt x="497" y="2626"/>
                                </a:lnTo>
                                <a:lnTo>
                                  <a:pt x="437" y="2588"/>
                                </a:lnTo>
                                <a:lnTo>
                                  <a:pt x="380" y="2546"/>
                                </a:lnTo>
                                <a:lnTo>
                                  <a:pt x="324" y="2502"/>
                                </a:lnTo>
                                <a:lnTo>
                                  <a:pt x="270" y="2454"/>
                                </a:lnTo>
                                <a:lnTo>
                                  <a:pt x="219" y="2404"/>
                                </a:lnTo>
                                <a:lnTo>
                                  <a:pt x="170" y="2350"/>
                                </a:lnTo>
                                <a:lnTo>
                                  <a:pt x="123" y="2294"/>
                                </a:lnTo>
                                <a:lnTo>
                                  <a:pt x="79" y="2235"/>
                                </a:lnTo>
                                <a:lnTo>
                                  <a:pt x="38" y="2173"/>
                                </a:lnTo>
                                <a:lnTo>
                                  <a:pt x="0" y="2108"/>
                                </a:lnTo>
                                <a:lnTo>
                                  <a:pt x="619" y="1763"/>
                                </a:lnTo>
                                <a:lnTo>
                                  <a:pt x="659" y="1828"/>
                                </a:lnTo>
                                <a:lnTo>
                                  <a:pt x="706" y="1887"/>
                                </a:lnTo>
                                <a:lnTo>
                                  <a:pt x="759" y="1940"/>
                                </a:lnTo>
                                <a:lnTo>
                                  <a:pt x="816" y="1988"/>
                                </a:lnTo>
                                <a:lnTo>
                                  <a:pt x="878" y="2029"/>
                                </a:lnTo>
                                <a:lnTo>
                                  <a:pt x="945" y="2063"/>
                                </a:lnTo>
                                <a:lnTo>
                                  <a:pt x="1014" y="2090"/>
                                </a:lnTo>
                                <a:lnTo>
                                  <a:pt x="1086" y="2110"/>
                                </a:lnTo>
                                <a:lnTo>
                                  <a:pt x="1161" y="2122"/>
                                </a:lnTo>
                                <a:lnTo>
                                  <a:pt x="1237" y="2126"/>
                                </a:lnTo>
                                <a:lnTo>
                                  <a:pt x="2464" y="2126"/>
                                </a:lnTo>
                                <a:lnTo>
                                  <a:pt x="2446" y="2158"/>
                                </a:lnTo>
                                <a:lnTo>
                                  <a:pt x="2408" y="2217"/>
                                </a:lnTo>
                                <a:lnTo>
                                  <a:pt x="2366" y="2275"/>
                                </a:lnTo>
                                <a:lnTo>
                                  <a:pt x="2322" y="2331"/>
                                </a:lnTo>
                                <a:lnTo>
                                  <a:pt x="2274" y="2384"/>
                                </a:lnTo>
                                <a:lnTo>
                                  <a:pt x="2224" y="2436"/>
                                </a:lnTo>
                                <a:lnTo>
                                  <a:pt x="2170" y="2485"/>
                                </a:lnTo>
                                <a:lnTo>
                                  <a:pt x="2114" y="2532"/>
                                </a:lnTo>
                                <a:lnTo>
                                  <a:pt x="2055" y="2576"/>
                                </a:lnTo>
                                <a:lnTo>
                                  <a:pt x="1993" y="2617"/>
                                </a:lnTo>
                                <a:lnTo>
                                  <a:pt x="1928" y="2655"/>
                                </a:lnTo>
                                <a:lnTo>
                                  <a:pt x="1861" y="2690"/>
                                </a:lnTo>
                                <a:lnTo>
                                  <a:pt x="1794" y="2721"/>
                                </a:lnTo>
                                <a:lnTo>
                                  <a:pt x="1725" y="2748"/>
                                </a:lnTo>
                                <a:lnTo>
                                  <a:pt x="1656" y="2772"/>
                                </a:lnTo>
                                <a:lnTo>
                                  <a:pt x="1586" y="2792"/>
                                </a:lnTo>
                                <a:lnTo>
                                  <a:pt x="1516" y="2808"/>
                                </a:lnTo>
                                <a:lnTo>
                                  <a:pt x="1445" y="2820"/>
                                </a:lnTo>
                                <a:lnTo>
                                  <a:pt x="1374" y="2828"/>
                                </a:lnTo>
                                <a:lnTo>
                                  <a:pt x="1303" y="2833"/>
                                </a:lnTo>
                                <a:lnTo>
                                  <a:pt x="1232" y="2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77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142222" name="Freeform 114"/>
                        <wps:cNvSpPr>
                          <a:spLocks/>
                        </wps:cNvSpPr>
                        <wps:spPr bwMode="auto">
                          <a:xfrm>
                            <a:off x="8069" y="172"/>
                            <a:ext cx="1418" cy="2109"/>
                          </a:xfrm>
                          <a:custGeom>
                            <a:avLst/>
                            <a:gdLst>
                              <a:gd name="T0" fmla="+- 0 8250 8070"/>
                              <a:gd name="T1" fmla="*/ T0 w 1418"/>
                              <a:gd name="T2" fmla="+- 0 2281 173"/>
                              <a:gd name="T3" fmla="*/ 2281 h 2109"/>
                              <a:gd name="T4" fmla="+- 0 8213 8070"/>
                              <a:gd name="T5" fmla="*/ T4 w 1418"/>
                              <a:gd name="T6" fmla="+- 0 2210 173"/>
                              <a:gd name="T7" fmla="*/ 2210 h 2109"/>
                              <a:gd name="T8" fmla="+- 0 8180 8070"/>
                              <a:gd name="T9" fmla="*/ T8 w 1418"/>
                              <a:gd name="T10" fmla="+- 0 2137 173"/>
                              <a:gd name="T11" fmla="*/ 2137 h 2109"/>
                              <a:gd name="T12" fmla="+- 0 8151 8070"/>
                              <a:gd name="T13" fmla="*/ T12 w 1418"/>
                              <a:gd name="T14" fmla="+- 0 2062 173"/>
                              <a:gd name="T15" fmla="*/ 2062 h 2109"/>
                              <a:gd name="T16" fmla="+- 0 8126 8070"/>
                              <a:gd name="T17" fmla="*/ T16 w 1418"/>
                              <a:gd name="T18" fmla="+- 0 1986 173"/>
                              <a:gd name="T19" fmla="*/ 1986 h 2109"/>
                              <a:gd name="T20" fmla="+- 0 8106 8070"/>
                              <a:gd name="T21" fmla="*/ T20 w 1418"/>
                              <a:gd name="T22" fmla="+- 0 1908 173"/>
                              <a:gd name="T23" fmla="*/ 1908 h 2109"/>
                              <a:gd name="T24" fmla="+- 0 8090 8070"/>
                              <a:gd name="T25" fmla="*/ T24 w 1418"/>
                              <a:gd name="T26" fmla="+- 0 1830 173"/>
                              <a:gd name="T27" fmla="*/ 1830 h 2109"/>
                              <a:gd name="T28" fmla="+- 0 8079 8070"/>
                              <a:gd name="T29" fmla="*/ T28 w 1418"/>
                              <a:gd name="T30" fmla="+- 0 1751 173"/>
                              <a:gd name="T31" fmla="*/ 1751 h 2109"/>
                              <a:gd name="T32" fmla="+- 0 8072 8070"/>
                              <a:gd name="T33" fmla="*/ T32 w 1418"/>
                              <a:gd name="T34" fmla="+- 0 1671 173"/>
                              <a:gd name="T35" fmla="*/ 1671 h 2109"/>
                              <a:gd name="T36" fmla="+- 0 8070 8070"/>
                              <a:gd name="T37" fmla="*/ T36 w 1418"/>
                              <a:gd name="T38" fmla="+- 0 1590 173"/>
                              <a:gd name="T39" fmla="*/ 1590 h 2109"/>
                              <a:gd name="T40" fmla="+- 0 8072 8070"/>
                              <a:gd name="T41" fmla="*/ T40 w 1418"/>
                              <a:gd name="T42" fmla="+- 0 1515 173"/>
                              <a:gd name="T43" fmla="*/ 1515 h 2109"/>
                              <a:gd name="T44" fmla="+- 0 8078 8070"/>
                              <a:gd name="T45" fmla="*/ T44 w 1418"/>
                              <a:gd name="T46" fmla="+- 0 1441 173"/>
                              <a:gd name="T47" fmla="*/ 1441 h 2109"/>
                              <a:gd name="T48" fmla="+- 0 8087 8070"/>
                              <a:gd name="T49" fmla="*/ T48 w 1418"/>
                              <a:gd name="T50" fmla="+- 0 1368 173"/>
                              <a:gd name="T51" fmla="*/ 1368 h 2109"/>
                              <a:gd name="T52" fmla="+- 0 8100 8070"/>
                              <a:gd name="T53" fmla="*/ T52 w 1418"/>
                              <a:gd name="T54" fmla="+- 0 1296 173"/>
                              <a:gd name="T55" fmla="*/ 1296 h 2109"/>
                              <a:gd name="T56" fmla="+- 0 8117 8070"/>
                              <a:gd name="T57" fmla="*/ T56 w 1418"/>
                              <a:gd name="T58" fmla="+- 0 1225 173"/>
                              <a:gd name="T59" fmla="*/ 1225 h 2109"/>
                              <a:gd name="T60" fmla="+- 0 8138 8070"/>
                              <a:gd name="T61" fmla="*/ T60 w 1418"/>
                              <a:gd name="T62" fmla="+- 0 1156 173"/>
                              <a:gd name="T63" fmla="*/ 1156 h 2109"/>
                              <a:gd name="T64" fmla="+- 0 8161 8070"/>
                              <a:gd name="T65" fmla="*/ T64 w 1418"/>
                              <a:gd name="T66" fmla="+- 0 1088 173"/>
                              <a:gd name="T67" fmla="*/ 1088 h 2109"/>
                              <a:gd name="T68" fmla="+- 0 8188 8070"/>
                              <a:gd name="T69" fmla="*/ T68 w 1418"/>
                              <a:gd name="T70" fmla="+- 0 1022 173"/>
                              <a:gd name="T71" fmla="*/ 1022 h 2109"/>
                              <a:gd name="T72" fmla="+- 0 8218 8070"/>
                              <a:gd name="T73" fmla="*/ T72 w 1418"/>
                              <a:gd name="T74" fmla="+- 0 958 173"/>
                              <a:gd name="T75" fmla="*/ 958 h 2109"/>
                              <a:gd name="T76" fmla="+- 0 8252 8070"/>
                              <a:gd name="T77" fmla="*/ T76 w 1418"/>
                              <a:gd name="T78" fmla="+- 0 896 173"/>
                              <a:gd name="T79" fmla="*/ 896 h 2109"/>
                              <a:gd name="T80" fmla="+- 0 8288 8070"/>
                              <a:gd name="T81" fmla="*/ T80 w 1418"/>
                              <a:gd name="T82" fmla="+- 0 835 173"/>
                              <a:gd name="T83" fmla="*/ 835 h 2109"/>
                              <a:gd name="T84" fmla="+- 0 8327 8070"/>
                              <a:gd name="T85" fmla="*/ T84 w 1418"/>
                              <a:gd name="T86" fmla="+- 0 776 173"/>
                              <a:gd name="T87" fmla="*/ 776 h 2109"/>
                              <a:gd name="T88" fmla="+- 0 8369 8070"/>
                              <a:gd name="T89" fmla="*/ T88 w 1418"/>
                              <a:gd name="T90" fmla="+- 0 720 173"/>
                              <a:gd name="T91" fmla="*/ 720 h 2109"/>
                              <a:gd name="T92" fmla="+- 0 8413 8070"/>
                              <a:gd name="T93" fmla="*/ T92 w 1418"/>
                              <a:gd name="T94" fmla="+- 0 665 173"/>
                              <a:gd name="T95" fmla="*/ 665 h 2109"/>
                              <a:gd name="T96" fmla="+- 0 8461 8070"/>
                              <a:gd name="T97" fmla="*/ T96 w 1418"/>
                              <a:gd name="T98" fmla="+- 0 613 173"/>
                              <a:gd name="T99" fmla="*/ 613 h 2109"/>
                              <a:gd name="T100" fmla="+- 0 8510 8070"/>
                              <a:gd name="T101" fmla="*/ T100 w 1418"/>
                              <a:gd name="T102" fmla="+- 0 564 173"/>
                              <a:gd name="T103" fmla="*/ 564 h 2109"/>
                              <a:gd name="T104" fmla="+- 0 8562 8070"/>
                              <a:gd name="T105" fmla="*/ T104 w 1418"/>
                              <a:gd name="T106" fmla="+- 0 517 173"/>
                              <a:gd name="T107" fmla="*/ 517 h 2109"/>
                              <a:gd name="T108" fmla="+- 0 8617 8070"/>
                              <a:gd name="T109" fmla="*/ T108 w 1418"/>
                              <a:gd name="T110" fmla="+- 0 472 173"/>
                              <a:gd name="T111" fmla="*/ 472 h 2109"/>
                              <a:gd name="T112" fmla="+- 0 8673 8070"/>
                              <a:gd name="T113" fmla="*/ T112 w 1418"/>
                              <a:gd name="T114" fmla="+- 0 430 173"/>
                              <a:gd name="T115" fmla="*/ 430 h 2109"/>
                              <a:gd name="T116" fmla="+- 0 8732 8070"/>
                              <a:gd name="T117" fmla="*/ T116 w 1418"/>
                              <a:gd name="T118" fmla="+- 0 391 173"/>
                              <a:gd name="T119" fmla="*/ 391 h 2109"/>
                              <a:gd name="T120" fmla="+- 0 8792 8070"/>
                              <a:gd name="T121" fmla="*/ T120 w 1418"/>
                              <a:gd name="T122" fmla="+- 0 355 173"/>
                              <a:gd name="T123" fmla="*/ 355 h 2109"/>
                              <a:gd name="T124" fmla="+- 0 8855 8070"/>
                              <a:gd name="T125" fmla="*/ T124 w 1418"/>
                              <a:gd name="T126" fmla="+- 0 322 173"/>
                              <a:gd name="T127" fmla="*/ 322 h 2109"/>
                              <a:gd name="T128" fmla="+- 0 8919 8070"/>
                              <a:gd name="T129" fmla="*/ T128 w 1418"/>
                              <a:gd name="T130" fmla="+- 0 291 173"/>
                              <a:gd name="T131" fmla="*/ 291 h 2109"/>
                              <a:gd name="T132" fmla="+- 0 8985 8070"/>
                              <a:gd name="T133" fmla="*/ T132 w 1418"/>
                              <a:gd name="T134" fmla="+- 0 264 173"/>
                              <a:gd name="T135" fmla="*/ 264 h 2109"/>
                              <a:gd name="T136" fmla="+- 0 9053 8070"/>
                              <a:gd name="T137" fmla="*/ T136 w 1418"/>
                              <a:gd name="T138" fmla="+- 0 241 173"/>
                              <a:gd name="T139" fmla="*/ 241 h 2109"/>
                              <a:gd name="T140" fmla="+- 0 9122 8070"/>
                              <a:gd name="T141" fmla="*/ T140 w 1418"/>
                              <a:gd name="T142" fmla="+- 0 220 173"/>
                              <a:gd name="T143" fmla="*/ 220 h 2109"/>
                              <a:gd name="T144" fmla="+- 0 9193 8070"/>
                              <a:gd name="T145" fmla="*/ T144 w 1418"/>
                              <a:gd name="T146" fmla="+- 0 204 173"/>
                              <a:gd name="T147" fmla="*/ 204 h 2109"/>
                              <a:gd name="T148" fmla="+- 0 9265 8070"/>
                              <a:gd name="T149" fmla="*/ T148 w 1418"/>
                              <a:gd name="T150" fmla="+- 0 190 173"/>
                              <a:gd name="T151" fmla="*/ 190 h 2109"/>
                              <a:gd name="T152" fmla="+- 0 9338 8070"/>
                              <a:gd name="T153" fmla="*/ T152 w 1418"/>
                              <a:gd name="T154" fmla="+- 0 181 173"/>
                              <a:gd name="T155" fmla="*/ 181 h 2109"/>
                              <a:gd name="T156" fmla="+- 0 9412 8070"/>
                              <a:gd name="T157" fmla="*/ T156 w 1418"/>
                              <a:gd name="T158" fmla="+- 0 175 173"/>
                              <a:gd name="T159" fmla="*/ 175 h 2109"/>
                              <a:gd name="T160" fmla="+- 0 9487 8070"/>
                              <a:gd name="T161" fmla="*/ T160 w 1418"/>
                              <a:gd name="T162" fmla="+- 0 173 173"/>
                              <a:gd name="T163" fmla="*/ 173 h 2109"/>
                              <a:gd name="T164" fmla="+- 0 9487 8070"/>
                              <a:gd name="T165" fmla="*/ T164 w 1418"/>
                              <a:gd name="T166" fmla="+- 0 882 173"/>
                              <a:gd name="T167" fmla="*/ 882 h 2109"/>
                              <a:gd name="T168" fmla="+- 0 9415 8070"/>
                              <a:gd name="T169" fmla="*/ T168 w 1418"/>
                              <a:gd name="T170" fmla="+- 0 886 173"/>
                              <a:gd name="T171" fmla="*/ 886 h 2109"/>
                              <a:gd name="T172" fmla="+- 0 9344 8070"/>
                              <a:gd name="T173" fmla="*/ T172 w 1418"/>
                              <a:gd name="T174" fmla="+- 0 897 173"/>
                              <a:gd name="T175" fmla="*/ 897 h 2109"/>
                              <a:gd name="T176" fmla="+- 0 9274 8070"/>
                              <a:gd name="T177" fmla="*/ T176 w 1418"/>
                              <a:gd name="T178" fmla="+- 0 915 173"/>
                              <a:gd name="T179" fmla="*/ 915 h 2109"/>
                              <a:gd name="T180" fmla="+- 0 9207 8070"/>
                              <a:gd name="T181" fmla="*/ T180 w 1418"/>
                              <a:gd name="T182" fmla="+- 0 940 173"/>
                              <a:gd name="T183" fmla="*/ 940 h 2109"/>
                              <a:gd name="T184" fmla="+- 0 9142 8070"/>
                              <a:gd name="T185" fmla="*/ T184 w 1418"/>
                              <a:gd name="T186" fmla="+- 0 972 173"/>
                              <a:gd name="T187" fmla="*/ 972 h 2109"/>
                              <a:gd name="T188" fmla="+- 0 9076 8070"/>
                              <a:gd name="T189" fmla="*/ T188 w 1418"/>
                              <a:gd name="T190" fmla="+- 0 1013 173"/>
                              <a:gd name="T191" fmla="*/ 1013 h 2109"/>
                              <a:gd name="T192" fmla="+- 0 9017 8070"/>
                              <a:gd name="T193" fmla="*/ T192 w 1418"/>
                              <a:gd name="T194" fmla="+- 0 1060 173"/>
                              <a:gd name="T195" fmla="*/ 1060 h 2109"/>
                              <a:gd name="T196" fmla="+- 0 8964 8070"/>
                              <a:gd name="T197" fmla="*/ T196 w 1418"/>
                              <a:gd name="T198" fmla="+- 0 1112 173"/>
                              <a:gd name="T199" fmla="*/ 1112 h 2109"/>
                              <a:gd name="T200" fmla="+- 0 8917 8070"/>
                              <a:gd name="T201" fmla="*/ T200 w 1418"/>
                              <a:gd name="T202" fmla="+- 0 1169 173"/>
                              <a:gd name="T203" fmla="*/ 1169 h 2109"/>
                              <a:gd name="T204" fmla="+- 0 8877 8070"/>
                              <a:gd name="T205" fmla="*/ T204 w 1418"/>
                              <a:gd name="T206" fmla="+- 0 1230 173"/>
                              <a:gd name="T207" fmla="*/ 1230 h 2109"/>
                              <a:gd name="T208" fmla="+- 0 8843 8070"/>
                              <a:gd name="T209" fmla="*/ T208 w 1418"/>
                              <a:gd name="T210" fmla="+- 0 1295 173"/>
                              <a:gd name="T211" fmla="*/ 1295 h 2109"/>
                              <a:gd name="T212" fmla="+- 0 8816 8070"/>
                              <a:gd name="T213" fmla="*/ T212 w 1418"/>
                              <a:gd name="T214" fmla="+- 0 1362 173"/>
                              <a:gd name="T215" fmla="*/ 1362 h 2109"/>
                              <a:gd name="T216" fmla="+- 0 8797 8070"/>
                              <a:gd name="T217" fmla="*/ T216 w 1418"/>
                              <a:gd name="T218" fmla="+- 0 1432 173"/>
                              <a:gd name="T219" fmla="*/ 1432 h 2109"/>
                              <a:gd name="T220" fmla="+- 0 8784 8070"/>
                              <a:gd name="T221" fmla="*/ T220 w 1418"/>
                              <a:gd name="T222" fmla="+- 0 1504 173"/>
                              <a:gd name="T223" fmla="*/ 1504 h 2109"/>
                              <a:gd name="T224" fmla="+- 0 8779 8070"/>
                              <a:gd name="T225" fmla="*/ T224 w 1418"/>
                              <a:gd name="T226" fmla="+- 0 1576 173"/>
                              <a:gd name="T227" fmla="*/ 1576 h 2109"/>
                              <a:gd name="T228" fmla="+- 0 8781 8070"/>
                              <a:gd name="T229" fmla="*/ T228 w 1418"/>
                              <a:gd name="T230" fmla="+- 0 1650 173"/>
                              <a:gd name="T231" fmla="*/ 1650 h 2109"/>
                              <a:gd name="T232" fmla="+- 0 8791 8070"/>
                              <a:gd name="T233" fmla="*/ T232 w 1418"/>
                              <a:gd name="T234" fmla="+- 0 1723 173"/>
                              <a:gd name="T235" fmla="*/ 1723 h 2109"/>
                              <a:gd name="T236" fmla="+- 0 8809 8070"/>
                              <a:gd name="T237" fmla="*/ T236 w 1418"/>
                              <a:gd name="T238" fmla="+- 0 1795 173"/>
                              <a:gd name="T239" fmla="*/ 1795 h 2109"/>
                              <a:gd name="T240" fmla="+- 0 8835 8070"/>
                              <a:gd name="T241" fmla="*/ T240 w 1418"/>
                              <a:gd name="T242" fmla="+- 0 1867 173"/>
                              <a:gd name="T243" fmla="*/ 1867 h 2109"/>
                              <a:gd name="T244" fmla="+- 0 8869 8070"/>
                              <a:gd name="T245" fmla="*/ T244 w 1418"/>
                              <a:gd name="T246" fmla="+- 0 1936 173"/>
                              <a:gd name="T247" fmla="*/ 1936 h 2109"/>
                              <a:gd name="T248" fmla="+- 0 8250 8070"/>
                              <a:gd name="T249" fmla="*/ T248 w 1418"/>
                              <a:gd name="T250" fmla="+- 0 2281 173"/>
                              <a:gd name="T251" fmla="*/ 2281 h 2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1418" h="2109">
                                <a:moveTo>
                                  <a:pt x="180" y="2108"/>
                                </a:moveTo>
                                <a:lnTo>
                                  <a:pt x="143" y="2037"/>
                                </a:lnTo>
                                <a:lnTo>
                                  <a:pt x="110" y="1964"/>
                                </a:lnTo>
                                <a:lnTo>
                                  <a:pt x="81" y="1889"/>
                                </a:lnTo>
                                <a:lnTo>
                                  <a:pt x="56" y="1813"/>
                                </a:lnTo>
                                <a:lnTo>
                                  <a:pt x="36" y="1735"/>
                                </a:lnTo>
                                <a:lnTo>
                                  <a:pt x="20" y="1657"/>
                                </a:lnTo>
                                <a:lnTo>
                                  <a:pt x="9" y="1578"/>
                                </a:lnTo>
                                <a:lnTo>
                                  <a:pt x="2" y="1498"/>
                                </a:lnTo>
                                <a:lnTo>
                                  <a:pt x="0" y="1417"/>
                                </a:lnTo>
                                <a:lnTo>
                                  <a:pt x="2" y="1342"/>
                                </a:lnTo>
                                <a:lnTo>
                                  <a:pt x="8" y="1268"/>
                                </a:lnTo>
                                <a:lnTo>
                                  <a:pt x="17" y="1195"/>
                                </a:lnTo>
                                <a:lnTo>
                                  <a:pt x="30" y="1123"/>
                                </a:lnTo>
                                <a:lnTo>
                                  <a:pt x="47" y="1052"/>
                                </a:lnTo>
                                <a:lnTo>
                                  <a:pt x="68" y="983"/>
                                </a:lnTo>
                                <a:lnTo>
                                  <a:pt x="91" y="915"/>
                                </a:lnTo>
                                <a:lnTo>
                                  <a:pt x="118" y="849"/>
                                </a:lnTo>
                                <a:lnTo>
                                  <a:pt x="148" y="785"/>
                                </a:lnTo>
                                <a:lnTo>
                                  <a:pt x="182" y="723"/>
                                </a:lnTo>
                                <a:lnTo>
                                  <a:pt x="218" y="662"/>
                                </a:lnTo>
                                <a:lnTo>
                                  <a:pt x="257" y="603"/>
                                </a:lnTo>
                                <a:lnTo>
                                  <a:pt x="299" y="547"/>
                                </a:lnTo>
                                <a:lnTo>
                                  <a:pt x="343" y="492"/>
                                </a:lnTo>
                                <a:lnTo>
                                  <a:pt x="391" y="440"/>
                                </a:lnTo>
                                <a:lnTo>
                                  <a:pt x="440" y="391"/>
                                </a:lnTo>
                                <a:lnTo>
                                  <a:pt x="492" y="344"/>
                                </a:lnTo>
                                <a:lnTo>
                                  <a:pt x="547" y="299"/>
                                </a:lnTo>
                                <a:lnTo>
                                  <a:pt x="603" y="257"/>
                                </a:lnTo>
                                <a:lnTo>
                                  <a:pt x="662" y="218"/>
                                </a:lnTo>
                                <a:lnTo>
                                  <a:pt x="722" y="182"/>
                                </a:lnTo>
                                <a:lnTo>
                                  <a:pt x="785" y="149"/>
                                </a:lnTo>
                                <a:lnTo>
                                  <a:pt x="849" y="118"/>
                                </a:lnTo>
                                <a:lnTo>
                                  <a:pt x="915" y="91"/>
                                </a:lnTo>
                                <a:lnTo>
                                  <a:pt x="983" y="68"/>
                                </a:lnTo>
                                <a:lnTo>
                                  <a:pt x="1052" y="47"/>
                                </a:lnTo>
                                <a:lnTo>
                                  <a:pt x="1123" y="31"/>
                                </a:lnTo>
                                <a:lnTo>
                                  <a:pt x="1195" y="17"/>
                                </a:lnTo>
                                <a:lnTo>
                                  <a:pt x="1268" y="8"/>
                                </a:lnTo>
                                <a:lnTo>
                                  <a:pt x="1342" y="2"/>
                                </a:lnTo>
                                <a:lnTo>
                                  <a:pt x="1417" y="0"/>
                                </a:lnTo>
                                <a:lnTo>
                                  <a:pt x="1417" y="709"/>
                                </a:lnTo>
                                <a:lnTo>
                                  <a:pt x="1345" y="713"/>
                                </a:lnTo>
                                <a:lnTo>
                                  <a:pt x="1274" y="724"/>
                                </a:lnTo>
                                <a:lnTo>
                                  <a:pt x="1204" y="742"/>
                                </a:lnTo>
                                <a:lnTo>
                                  <a:pt x="1137" y="767"/>
                                </a:lnTo>
                                <a:lnTo>
                                  <a:pt x="1072" y="799"/>
                                </a:lnTo>
                                <a:lnTo>
                                  <a:pt x="1006" y="840"/>
                                </a:lnTo>
                                <a:lnTo>
                                  <a:pt x="947" y="887"/>
                                </a:lnTo>
                                <a:lnTo>
                                  <a:pt x="894" y="939"/>
                                </a:lnTo>
                                <a:lnTo>
                                  <a:pt x="847" y="996"/>
                                </a:lnTo>
                                <a:lnTo>
                                  <a:pt x="807" y="1057"/>
                                </a:lnTo>
                                <a:lnTo>
                                  <a:pt x="773" y="1122"/>
                                </a:lnTo>
                                <a:lnTo>
                                  <a:pt x="746" y="1189"/>
                                </a:lnTo>
                                <a:lnTo>
                                  <a:pt x="727" y="1259"/>
                                </a:lnTo>
                                <a:lnTo>
                                  <a:pt x="714" y="1331"/>
                                </a:lnTo>
                                <a:lnTo>
                                  <a:pt x="709" y="1403"/>
                                </a:lnTo>
                                <a:lnTo>
                                  <a:pt x="711" y="1477"/>
                                </a:lnTo>
                                <a:lnTo>
                                  <a:pt x="721" y="1550"/>
                                </a:lnTo>
                                <a:lnTo>
                                  <a:pt x="739" y="1622"/>
                                </a:lnTo>
                                <a:lnTo>
                                  <a:pt x="765" y="1694"/>
                                </a:lnTo>
                                <a:lnTo>
                                  <a:pt x="799" y="1763"/>
                                </a:lnTo>
                                <a:lnTo>
                                  <a:pt x="180" y="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B3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078889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7899" y="605"/>
                            <a:ext cx="269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54DF4" w14:textId="77777777" w:rsidR="00FA4FCE" w:rsidRDefault="009C32EE">
                              <w:pPr>
                                <w:spacing w:before="14" w:line="244" w:lineRule="auto"/>
                                <w:ind w:right="7" w:firstLine="41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4"/>
                                </w:rPr>
                                <w:t>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30%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612856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0677" y="423"/>
                            <a:ext cx="270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55504E" w14:textId="77777777" w:rsidR="00FA4FCE" w:rsidRDefault="009C32EE">
                              <w:pPr>
                                <w:spacing w:before="14" w:line="244" w:lineRule="auto"/>
                                <w:ind w:right="6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AAA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70%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057A1B" id="Group 111" o:spid="_x0000_s1392" style="position:absolute;margin-left:395pt;margin-top:8.65pt;width:152.4pt;height:141.75pt;z-index:-15565312;mso-wrap-distance-left:0;mso-wrap-distance-right:0;mso-position-horizontal-relative:page;mso-position-vertical-relative:text" coordorigin="7900,173" coordsize="3048,2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">
                <v:shape id="AutoShape 115" o:spid="_x0000_s1393" style="position:absolute;left:8249;top:172;width:2656;height:2835;visibility:visible;mso-wrap-style:square;v-text-anchor:top" coordsize="2656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" path="m2464,2126r-1227,l1314,2122r75,-12l1461,2090r69,-27l1595,2029r61,-40l1712,1943r51,-51l1809,1836r40,-61l1883,1710r27,-69l1930,1569r12,-75l1946,1417r-4,-77l1930,1265r-20,-71l1883,1125r-34,-65l1809,999r-46,-56l1712,892r-56,-46l1595,806r-65,-34l1461,745r-72,-20l1314,713r-77,-4l1237,r77,2l1390,8r75,10l1539,32r73,18l1684,72r70,26l1823,127r67,32l1955,195r63,40l2079,277r59,46l2194,372r54,52l2299,479r49,58l2393,598r43,63l2475,727r35,67l2541,861r27,69l2592,999r19,70l2627,1139r13,71l2648,1281r5,71l2655,1423r-2,70l2647,1563r-9,70l2626,1702r-16,69l2591,1838r-23,67l2543,1970r-29,64l2481,2097r-17,29xm1232,2835r-70,-2l1092,2827r-70,-9l953,2806r-69,-16l817,2771r-67,-23l685,2723r-64,-29l558,2662r-61,-36l437,2588r-57,-42l324,2502r-54,-48l219,2404r-49,-54l123,2294,79,2235,38,2173,,2108,619,1763r40,65l706,1887r53,53l816,1988r62,41l945,2063r69,27l1086,2110r75,12l1237,2126r1227,l2446,2158r-38,59l2366,2275r-44,56l2274,2384r-50,52l2170,2485r-56,47l2055,2576r-62,41l1928,2655r-67,35l1794,2721r-69,27l1656,2772r-70,20l1516,2808r-71,12l1374,2828r-71,5l1232,2835xe" fillcolor="#1d77a0" stroked="f">
                  <v:path arrowok="t" o:connecttype="custom" o:connectlocs="1314,2295;1530,2236;1712,2116;1849,1948;1930,1742;1942,1513;1883,1298;1763,1116;1595,979;1389,898;1237,173;1465,191;1684,245;1890,332;2079,450;2248,597;2393,771;2510,967;2592,1172;2640,1383;2655,1596;2638,1806;2591,2011;2514,2207;1232,3008;1022,2991;817,2944;621,2867;437,2761;270,2627;123,2467;0,2281;706,2060;878,2202;1086,2283;2464,2299;2366,2448;2224,2609;2055,2749;1861,2863;1656,2945;1445,2993;1232,3008" o:connectangles="0,0,0,0,0,0,0,0,0,0,0,0,0,0,0,0,0,0,0,0,0,0,0,0,0,0,0,0,0,0,0,0,0,0,0,0,0,0,0,0,0,0,0"/>
                </v:shape>
                <v:shape id="Freeform 114" o:spid="_x0000_s1394" style="position:absolute;left:8069;top:172;width:1418;height:2109;visibility:visible;mso-wrap-style:square;v-text-anchor:top" coordsize="1418,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" path="m180,2108r-37,-71l110,1964,81,1889,56,1813,36,1735,20,1657,9,1578,2,1498,,1417r2,-75l8,1268r9,-73l30,1123r17,-71l68,983,91,915r27,-66l148,785r34,-62l218,662r39,-59l299,547r44,-55l391,440r49,-49l492,344r55,-45l603,257r59,-39l722,182r63,-33l849,118,915,91,983,68r69,-21l1123,31r72,-14l1268,8r74,-6l1417,r,709l1345,713r-71,11l1204,742r-67,25l1072,799r-66,41l947,887r-53,52l847,996r-40,61l773,1122r-27,67l727,1259r-13,72l709,1403r2,74l721,1550r18,72l765,1694r34,69l180,2108xe" fillcolor="#4db349" stroked="f">
                  <v:path arrowok="t" o:connecttype="custom" o:connectlocs="180,2281;143,2210;110,2137;81,2062;56,1986;36,1908;20,1830;9,1751;2,1671;0,1590;2,1515;8,1441;17,1368;30,1296;47,1225;68,1156;91,1088;118,1022;148,958;182,896;218,835;257,776;299,720;343,665;391,613;440,564;492,517;547,472;603,430;662,391;722,355;785,322;849,291;915,264;983,241;1052,220;1123,204;1195,190;1268,181;1342,175;1417,173;1417,882;1345,886;1274,897;1204,915;1137,940;1072,972;1006,1013;947,1060;894,1112;847,1169;807,1230;773,1295;746,1362;727,1432;714,1504;709,1576;711,1650;721,1723;739,1795;765,1867;799,1936;180,2281" o:connectangles="0,0,0,0,0,0,0,0,0,0,0,0,0,0,0,0,0,0,0,0,0,0,0,0,0,0,0,0,0,0,0,0,0,0,0,0,0,0,0,0,0,0,0,0,0,0,0,0,0,0,0,0,0,0,0,0,0,0,0,0,0,0,0"/>
                </v:shape>
                <v:shape id="Text Box 113" o:spid="_x0000_s1395" type="#_x0000_t202" style="position:absolute;left:7899;top:605;width:269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" filled="f" stroked="f">
                  <v:textbox inset="0,0,0,0">
                    <w:txbxContent>
                      <w:p w14:paraId="66254DF4" w14:textId="77777777" w:rsidR="00FA4FCE" w:rsidRDefault="009C32EE">
                        <w:pPr>
                          <w:spacing w:before="14" w:line="244" w:lineRule="auto"/>
                          <w:ind w:right="7" w:firstLine="41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5"/>
                            <w:sz w:val="14"/>
                          </w:rPr>
                          <w:t>AA</w:t>
                        </w:r>
                        <w:r>
                          <w:rPr>
                            <w:rFonts w:ascii="Calibri"/>
                            <w:color w:val="9A9A9E"/>
                            <w:spacing w:val="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30%</w:t>
                        </w:r>
                      </w:p>
                    </w:txbxContent>
                  </v:textbox>
                </v:shape>
                <v:shape id="Text Box 112" o:spid="_x0000_s1396" type="#_x0000_t202" style="position:absolute;left:10677;top:423;width:270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" filled="f" stroked="f">
                  <v:textbox inset="0,0,0,0">
                    <w:txbxContent>
                      <w:p w14:paraId="0555504E" w14:textId="77777777" w:rsidR="00FA4FCE" w:rsidRDefault="009C32EE">
                        <w:pPr>
                          <w:spacing w:before="14" w:line="244" w:lineRule="auto"/>
                          <w:ind w:right="6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AAA</w:t>
                        </w:r>
                        <w:r>
                          <w:rPr>
                            <w:rFonts w:ascii="Calibri"/>
                            <w:color w:val="9A9A9E"/>
                            <w:spacing w:val="-2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70%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C3E715" w14:textId="77777777" w:rsidR="00FA4FCE" w:rsidRDefault="009C32EE">
      <w:pPr>
        <w:spacing w:before="4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984D0EB" w14:textId="32F031E5" w:rsidR="00FA4FCE" w:rsidRDefault="009C32EE">
      <w:pPr>
        <w:spacing w:before="90"/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2480" behindDoc="0" locked="0" layoutInCell="1" allowOverlap="1" wp14:anchorId="742A36E5" wp14:editId="7A47E384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1345449958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2AE23C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6736148D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A36E5" id="Text Box 110" o:spid="_x0000_s1397" type="#_x0000_t202" style="position:absolute;left:0;text-align:left;margin-left:456.15pt;margin-top:22.2pt;width:15.75pt;height:75.3pt;z-index:1589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" filled="f" stroked="f">
                <v:textbox style="layout-flow:vertical" inset="0,0,0,0">
                  <w:txbxContent>
                    <w:p w14:paraId="6B2AE23C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6736148D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374F9B5E" w14:textId="77777777" w:rsidR="00FA4FCE" w:rsidRDefault="00FA4FCE">
      <w:pPr>
        <w:pStyle w:val="BodyText"/>
        <w:spacing w:before="9"/>
        <w:rPr>
          <w:rFonts w:ascii="Arial"/>
          <w:b/>
          <w:sz w:val="4"/>
        </w:rPr>
      </w:pPr>
    </w:p>
    <w:p w14:paraId="04083061" w14:textId="3E2FFB77" w:rsidR="00FA4FCE" w:rsidRDefault="009C32EE">
      <w:pPr>
        <w:pStyle w:val="BodyText"/>
        <w:tabs>
          <w:tab w:val="left" w:pos="2162"/>
        </w:tabs>
        <w:ind w:left="237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1288EE46" wp14:editId="669D5E1A">
                <wp:extent cx="1030605" cy="1155065"/>
                <wp:effectExtent l="0" t="0" r="0" b="0"/>
                <wp:docPr id="703246068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7850FEAD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66613DC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B8BB42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98B83E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238EEB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56471C1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10EB30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BF7886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477F5056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D2A241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4B7DE2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CD2367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39D16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88EE46" id="Text Box 109" o:spid="_x0000_s1398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7850FEAD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66613DC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B8BB42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98B83E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238EEB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56471C1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10EB30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BF7886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477F5056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D2A241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4B7DE2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CD2367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A39D16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1B50DFD1" wp14:editId="7DD58CB6">
                <wp:extent cx="1229360" cy="1152525"/>
                <wp:effectExtent l="1905" t="635" r="0" b="0"/>
                <wp:docPr id="805019855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5098FB3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13E1105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51FD0C6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004A8AC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7EB6606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CB5A841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051D81CF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DC786E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A8F4382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5.1</w:t>
                                  </w:r>
                                </w:p>
                              </w:tc>
                            </w:tr>
                            <w:tr w:rsidR="00FA4FCE" w14:paraId="78112D92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809A2C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4B6E8E4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7.4</w:t>
                                  </w:r>
                                </w:p>
                              </w:tc>
                            </w:tr>
                            <w:tr w:rsidR="00FA4FCE" w14:paraId="0EA72EAA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60E237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7735596" w14:textId="77777777" w:rsidR="00FA4FCE" w:rsidRDefault="009C32EE">
                                  <w:pPr>
                                    <w:pStyle w:val="TableParagraph"/>
                                    <w:spacing w:before="98"/>
                                    <w:ind w:left="0" w:right="42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68"/>
                                      <w:sz w:val="13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3EB5FB1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50DFD1" id="Text Box 108" o:spid="_x0000_s1399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5098FB3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13E1105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51FD0C6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004A8AC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17EB6606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CB5A841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051D81CF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6DC786E7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A8F4382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5.1</w:t>
                            </w:r>
                          </w:p>
                        </w:tc>
                      </w:tr>
                      <w:tr w:rsidR="00FA4FCE" w14:paraId="78112D92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5809A2C9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4B6E8E4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7.4</w:t>
                            </w:r>
                          </w:p>
                        </w:tc>
                      </w:tr>
                      <w:tr w:rsidR="00FA4FCE" w14:paraId="0EA72EAA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460E2377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7735596" w14:textId="77777777" w:rsidR="00FA4FCE" w:rsidRDefault="009C32EE">
                            <w:pPr>
                              <w:pStyle w:val="TableParagraph"/>
                              <w:spacing w:before="98"/>
                              <w:ind w:left="0" w:right="42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68"/>
                                <w:sz w:val="13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3EB5FB1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934BACD" w14:textId="77777777" w:rsidR="00FA4FCE" w:rsidRDefault="009C32EE">
      <w:pPr>
        <w:tabs>
          <w:tab w:val="left" w:pos="918"/>
          <w:tab w:val="left" w:pos="1515"/>
        </w:tabs>
        <w:spacing w:before="30" w:line="144" w:lineRule="exact"/>
        <w:ind w:left="418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06EF21D8" w14:textId="77777777" w:rsidR="00FA4FCE" w:rsidRDefault="009C32EE">
      <w:pPr>
        <w:spacing w:line="136" w:lineRule="exact"/>
        <w:ind w:left="385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1EF20701" w14:textId="2FE8C80B" w:rsidR="00FA4FCE" w:rsidRDefault="009C32EE">
      <w:pPr>
        <w:spacing w:before="59"/>
        <w:ind w:left="23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2992" behindDoc="0" locked="0" layoutInCell="1" allowOverlap="1" wp14:anchorId="0E24C4A0" wp14:editId="3EB48F43">
                <wp:simplePos x="0" y="0"/>
                <wp:positionH relativeFrom="page">
                  <wp:posOffset>4751705</wp:posOffset>
                </wp:positionH>
                <wp:positionV relativeFrom="paragraph">
                  <wp:posOffset>165100</wp:posOffset>
                </wp:positionV>
                <wp:extent cx="2451735" cy="2194560"/>
                <wp:effectExtent l="0" t="0" r="0" b="0"/>
                <wp:wrapNone/>
                <wp:docPr id="69494007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628B7E05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CA2CC38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C812C40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77422E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C6E7FC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629AA39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44.5</w:t>
                                  </w:r>
                                </w:p>
                              </w:tc>
                            </w:tr>
                            <w:tr w:rsidR="00FA4FCE" w14:paraId="3D58026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D6AC0D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8.25%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375E82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6.4</w:t>
                                  </w:r>
                                </w:p>
                              </w:tc>
                            </w:tr>
                            <w:tr w:rsidR="00FA4FCE" w14:paraId="5D3FC46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460E1E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8.1%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2034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3C7A63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7BF6740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25F5187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7.26% Govt.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DC7904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w:rsidR="00FA4FCE" w14:paraId="3EAADCF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38CDAC3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Nirma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553E5F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</w:t>
                                  </w:r>
                                </w:p>
                              </w:tc>
                            </w:tr>
                            <w:tr w:rsidR="00FA4FCE" w14:paraId="437AB31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BED046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ECF584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FA4FCE" w14:paraId="706EFE0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534AF7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Bharti</w:t>
                                  </w:r>
                                  <w:r>
                                    <w:rPr>
                                      <w:color w:val="595B60"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Telecom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13CB16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1.4</w:t>
                                  </w:r>
                                </w:p>
                              </w:tc>
                            </w:tr>
                            <w:tr w:rsidR="00FA4FCE" w14:paraId="360083A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D14608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Capital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Housing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1C8235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</w:t>
                                  </w:r>
                                </w:p>
                              </w:tc>
                            </w:tr>
                            <w:tr w:rsidR="00FA4FCE" w14:paraId="1630123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CC80067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360 One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Prime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FC43B9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</w:t>
                                  </w:r>
                                </w:p>
                              </w:tc>
                            </w:tr>
                            <w:tr w:rsidR="00FA4FCE" w14:paraId="5BF48E6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D36839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IIFL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Home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F6334F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</w:t>
                                  </w:r>
                                </w:p>
                              </w:tc>
                            </w:tr>
                          </w:tbl>
                          <w:p w14:paraId="5008AE22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4C4A0" id="Text Box 107" o:spid="_x0000_s1400" type="#_x0000_t202" style="position:absolute;left:0;text-align:left;margin-left:374.15pt;margin-top:13pt;width:193.05pt;height:172.8pt;z-index:1589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628B7E05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CA2CC38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C812C40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77422E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C6E7FC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629AA39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44.5</w:t>
                            </w:r>
                          </w:p>
                        </w:tc>
                      </w:tr>
                      <w:tr w:rsidR="00FA4FCE" w14:paraId="3D58026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D6AC0D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8.25%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375E82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6.4</w:t>
                            </w:r>
                          </w:p>
                        </w:tc>
                      </w:tr>
                      <w:tr w:rsidR="00FA4FCE" w14:paraId="5D3FC46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460E1E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8.1%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2034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3C7A63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7BF6740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25F5187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7.26% Govt.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Stock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DC7904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</w:t>
                            </w:r>
                          </w:p>
                        </w:tc>
                      </w:tr>
                      <w:tr w:rsidR="00FA4FCE" w14:paraId="3EAADCF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38CDAC3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Nirma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553E5F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</w:t>
                            </w:r>
                          </w:p>
                        </w:tc>
                      </w:tr>
                      <w:tr w:rsidR="00FA4FCE" w14:paraId="437AB31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BED046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ECF584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1.5</w:t>
                            </w:r>
                          </w:p>
                        </w:tc>
                      </w:tr>
                      <w:tr w:rsidR="00FA4FCE" w14:paraId="706EFE0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534AF7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Bharti</w:t>
                            </w:r>
                            <w:r>
                              <w:rPr>
                                <w:color w:val="595B60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Telecom</w:t>
                            </w:r>
                            <w:r>
                              <w:rPr>
                                <w:color w:val="595B60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13CB16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1.4</w:t>
                            </w:r>
                          </w:p>
                        </w:tc>
                      </w:tr>
                      <w:tr w:rsidR="00FA4FCE" w14:paraId="360083A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D14608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Capital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Housing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1C8235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</w:t>
                            </w:r>
                          </w:p>
                        </w:tc>
                      </w:tr>
                      <w:tr w:rsidR="00FA4FCE" w14:paraId="1630123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CC80067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360 One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Prime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FC43B9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</w:t>
                            </w:r>
                          </w:p>
                        </w:tc>
                      </w:tr>
                      <w:tr w:rsidR="00FA4FCE" w14:paraId="5BF48E6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D36839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IIFL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Home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F6334F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</w:t>
                            </w:r>
                          </w:p>
                        </w:tc>
                      </w:tr>
                    </w:tbl>
                    <w:p w14:paraId="5008AE22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603794B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0A8D340E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0E511A7A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587160D5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109CB328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6691CEF5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02BD8D83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3CEA7B69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0328B115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612BD73" w14:textId="77777777" w:rsidR="00FA4FCE" w:rsidRDefault="009C32EE">
            <w:pPr>
              <w:pStyle w:val="TableParagraph"/>
              <w:spacing w:before="95"/>
              <w:ind w:left="69"/>
              <w:rPr>
                <w:sz w:val="12"/>
              </w:rPr>
            </w:pPr>
            <w:r>
              <w:rPr>
                <w:color w:val="595B60"/>
                <w:sz w:val="12"/>
              </w:rPr>
              <w:t>ICICI</w:t>
            </w:r>
            <w:r>
              <w:rPr>
                <w:color w:val="595B60"/>
                <w:spacing w:val="9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Pru</w:t>
            </w:r>
            <w:r>
              <w:rPr>
                <w:color w:val="595B60"/>
                <w:spacing w:val="1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All</w:t>
            </w:r>
            <w:r>
              <w:rPr>
                <w:color w:val="595B60"/>
                <w:spacing w:val="10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Seasons</w:t>
            </w:r>
            <w:r>
              <w:rPr>
                <w:color w:val="595B60"/>
                <w:spacing w:val="9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Bond</w:t>
            </w:r>
            <w:r>
              <w:rPr>
                <w:color w:val="595B60"/>
                <w:spacing w:val="9"/>
                <w:sz w:val="12"/>
              </w:rPr>
              <w:t xml:space="preserve"> </w:t>
            </w:r>
            <w:r>
              <w:rPr>
                <w:color w:val="595B60"/>
                <w:sz w:val="12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77FABFB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933" w:type="dxa"/>
            <w:shd w:val="clear" w:color="auto" w:fill="E2E2E4"/>
          </w:tcPr>
          <w:p w14:paraId="699AA321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8.1</w:t>
            </w:r>
          </w:p>
        </w:tc>
        <w:tc>
          <w:tcPr>
            <w:tcW w:w="933" w:type="dxa"/>
            <w:shd w:val="clear" w:color="auto" w:fill="E2E2E4"/>
          </w:tcPr>
          <w:p w14:paraId="6C71115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6.0</w:t>
            </w:r>
          </w:p>
        </w:tc>
        <w:tc>
          <w:tcPr>
            <w:tcW w:w="933" w:type="dxa"/>
            <w:shd w:val="clear" w:color="auto" w:fill="E2E2E4"/>
          </w:tcPr>
          <w:p w14:paraId="48B3F79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7.8</w:t>
            </w:r>
          </w:p>
        </w:tc>
        <w:tc>
          <w:tcPr>
            <w:tcW w:w="994" w:type="dxa"/>
            <w:shd w:val="clear" w:color="auto" w:fill="E2E2E4"/>
          </w:tcPr>
          <w:p w14:paraId="3B2E881E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8.8</w:t>
            </w:r>
          </w:p>
        </w:tc>
      </w:tr>
      <w:tr w:rsidR="00FA4FCE" w14:paraId="7E586942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B1E1F5C" w14:textId="77777777" w:rsidR="00FA4FCE" w:rsidRDefault="009C32EE">
            <w:pPr>
              <w:pStyle w:val="TableParagraph"/>
              <w:spacing w:before="96"/>
              <w:ind w:left="69"/>
              <w:rPr>
                <w:sz w:val="12"/>
              </w:rPr>
            </w:pPr>
            <w:r>
              <w:rPr>
                <w:color w:val="595B60"/>
                <w:w w:val="105"/>
                <w:sz w:val="12"/>
              </w:rPr>
              <w:t>Nifty</w:t>
            </w:r>
            <w:r>
              <w:rPr>
                <w:color w:val="595B60"/>
                <w:spacing w:val="1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composite</w:t>
            </w:r>
            <w:r>
              <w:rPr>
                <w:color w:val="595B60"/>
                <w:spacing w:val="1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debt</w:t>
            </w:r>
            <w:r>
              <w:rPr>
                <w:color w:val="595B60"/>
                <w:spacing w:val="1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index</w:t>
            </w:r>
            <w:r>
              <w:rPr>
                <w:color w:val="595B60"/>
                <w:spacing w:val="1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B-III</w:t>
            </w:r>
          </w:p>
        </w:tc>
        <w:tc>
          <w:tcPr>
            <w:tcW w:w="933" w:type="dxa"/>
            <w:shd w:val="clear" w:color="auto" w:fill="E2E2E4"/>
          </w:tcPr>
          <w:p w14:paraId="5DA5F71F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430643EB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8.5</w:t>
            </w:r>
          </w:p>
        </w:tc>
        <w:tc>
          <w:tcPr>
            <w:tcW w:w="933" w:type="dxa"/>
            <w:shd w:val="clear" w:color="auto" w:fill="E2E2E4"/>
          </w:tcPr>
          <w:p w14:paraId="6268582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6.4</w:t>
            </w:r>
          </w:p>
        </w:tc>
        <w:tc>
          <w:tcPr>
            <w:tcW w:w="933" w:type="dxa"/>
            <w:shd w:val="clear" w:color="auto" w:fill="E2E2E4"/>
          </w:tcPr>
          <w:p w14:paraId="580B8CF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7.9</w:t>
            </w:r>
          </w:p>
        </w:tc>
        <w:tc>
          <w:tcPr>
            <w:tcW w:w="994" w:type="dxa"/>
            <w:shd w:val="clear" w:color="auto" w:fill="E2E2E4"/>
          </w:tcPr>
          <w:p w14:paraId="4E2BB8AB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7.9</w:t>
            </w:r>
          </w:p>
        </w:tc>
      </w:tr>
      <w:tr w:rsidR="00FA4FCE" w14:paraId="51EB269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0CB13D2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 Dynamic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Bond</w:t>
            </w:r>
          </w:p>
        </w:tc>
        <w:tc>
          <w:tcPr>
            <w:tcW w:w="933" w:type="dxa"/>
            <w:shd w:val="clear" w:color="auto" w:fill="E2E2E4"/>
          </w:tcPr>
          <w:p w14:paraId="29C42918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1.7</w:t>
            </w:r>
          </w:p>
        </w:tc>
        <w:tc>
          <w:tcPr>
            <w:tcW w:w="933" w:type="dxa"/>
            <w:shd w:val="clear" w:color="auto" w:fill="E2E2E4"/>
          </w:tcPr>
          <w:p w14:paraId="65695455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7.2</w:t>
            </w:r>
          </w:p>
        </w:tc>
        <w:tc>
          <w:tcPr>
            <w:tcW w:w="933" w:type="dxa"/>
            <w:shd w:val="clear" w:color="auto" w:fill="E2E2E4"/>
          </w:tcPr>
          <w:p w14:paraId="14D5402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5.2</w:t>
            </w:r>
          </w:p>
        </w:tc>
        <w:tc>
          <w:tcPr>
            <w:tcW w:w="933" w:type="dxa"/>
            <w:shd w:val="clear" w:color="auto" w:fill="E2E2E4"/>
          </w:tcPr>
          <w:p w14:paraId="540C15D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5.3</w:t>
            </w:r>
          </w:p>
        </w:tc>
        <w:tc>
          <w:tcPr>
            <w:tcW w:w="994" w:type="dxa"/>
            <w:shd w:val="clear" w:color="auto" w:fill="E2E2E4"/>
          </w:tcPr>
          <w:p w14:paraId="6EAF30AC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6.3</w:t>
            </w:r>
          </w:p>
        </w:tc>
      </w:tr>
    </w:tbl>
    <w:p w14:paraId="4533CB6A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F0F7E91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Axis</w:t>
      </w:r>
      <w:r>
        <w:rPr>
          <w:color w:val="002134"/>
          <w:spacing w:val="-27"/>
          <w:w w:val="95"/>
        </w:rPr>
        <w:t xml:space="preserve"> </w:t>
      </w:r>
      <w:r>
        <w:rPr>
          <w:color w:val="002134"/>
          <w:w w:val="95"/>
        </w:rPr>
        <w:t>Strategic</w:t>
      </w:r>
      <w:r>
        <w:rPr>
          <w:color w:val="002134"/>
          <w:spacing w:val="-27"/>
          <w:w w:val="95"/>
        </w:rPr>
        <w:t xml:space="preserve"> </w:t>
      </w:r>
      <w:r>
        <w:rPr>
          <w:color w:val="002134"/>
          <w:w w:val="95"/>
        </w:rPr>
        <w:t>Bond</w:t>
      </w:r>
      <w:r>
        <w:rPr>
          <w:color w:val="002134"/>
          <w:spacing w:val="-27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40777171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4147E420" w14:textId="5DF0508A" w:rsidR="00FA4FCE" w:rsidRDefault="009C32EE">
      <w:pPr>
        <w:pStyle w:val="BodyText"/>
        <w:ind w:left="285" w:right="-44"/>
      </w:pPr>
      <w:r>
        <w:rPr>
          <w:noProof/>
        </w:rPr>
        <mc:AlternateContent>
          <mc:Choice Requires="wps">
            <w:drawing>
              <wp:inline distT="0" distB="0" distL="0" distR="0" wp14:anchorId="3397D5EA" wp14:editId="00EB4CDC">
                <wp:extent cx="4216400" cy="889000"/>
                <wp:effectExtent l="0" t="0" r="0" b="0"/>
                <wp:docPr id="188573102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900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809DD1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Alpha</w:t>
                            </w:r>
                            <w:r>
                              <w:rPr>
                                <w:color w:val="002134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generation</w:t>
                            </w:r>
                            <w:r>
                              <w:rPr>
                                <w:color w:val="002134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through</w:t>
                            </w:r>
                            <w:r>
                              <w:rPr>
                                <w:color w:val="002134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active</w:t>
                            </w:r>
                            <w:r>
                              <w:rPr>
                                <w:color w:val="002134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duration</w:t>
                            </w:r>
                            <w:r>
                              <w:rPr>
                                <w:color w:val="002134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as</w:t>
                            </w:r>
                            <w:r>
                              <w:rPr>
                                <w:color w:val="002134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well</w:t>
                            </w:r>
                            <w:r>
                              <w:rPr>
                                <w:color w:val="002134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as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conscious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calls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credit.</w:t>
                            </w:r>
                          </w:p>
                          <w:p w14:paraId="3A3327E1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has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also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accomplished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upgrade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downgrade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ratio</w:t>
                            </w:r>
                            <w:r>
                              <w:rPr>
                                <w:color w:val="002134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nearly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2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since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inception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which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added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alpha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fund.</w:t>
                            </w:r>
                          </w:p>
                          <w:p w14:paraId="578DAB1E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Robust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credit-risk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framework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place.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97D5EA" id="Text Box 106" o:spid="_x0000_s1401" type="#_x0000_t202" style="width:332pt;height: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" fillcolor="#d8d8da" stroked="f">
                <v:textbox inset="0,0,0,0">
                  <w:txbxContent>
                    <w:p w14:paraId="2D809DD1" w14:textId="77777777" w:rsidR="00FA4FCE" w:rsidRDefault="009C32EE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Alpha</w:t>
                      </w:r>
                      <w:r>
                        <w:rPr>
                          <w:color w:val="002134"/>
                          <w:spacing w:val="4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generation</w:t>
                      </w:r>
                      <w:r>
                        <w:rPr>
                          <w:color w:val="002134"/>
                          <w:spacing w:val="4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through</w:t>
                      </w:r>
                      <w:r>
                        <w:rPr>
                          <w:color w:val="002134"/>
                          <w:spacing w:val="4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active</w:t>
                      </w:r>
                      <w:r>
                        <w:rPr>
                          <w:color w:val="002134"/>
                          <w:spacing w:val="4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duration</w:t>
                      </w:r>
                      <w:r>
                        <w:rPr>
                          <w:color w:val="002134"/>
                          <w:spacing w:val="4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management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as</w:t>
                      </w:r>
                      <w:r>
                        <w:rPr>
                          <w:color w:val="002134"/>
                          <w:spacing w:val="4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well</w:t>
                      </w:r>
                      <w:r>
                        <w:rPr>
                          <w:color w:val="002134"/>
                          <w:spacing w:val="4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as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conscious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calls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credit.</w:t>
                      </w:r>
                    </w:p>
                    <w:p w14:paraId="3A3327E1" w14:textId="77777777" w:rsidR="00FA4FCE" w:rsidRDefault="009C32EE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has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also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accomplished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upgrade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downgrade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ratio</w:t>
                      </w:r>
                      <w:r>
                        <w:rPr>
                          <w:color w:val="002134"/>
                          <w:spacing w:val="2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nearly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2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since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inception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which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has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added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alpha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fund.</w:t>
                      </w:r>
                    </w:p>
                    <w:p w14:paraId="578DAB1E" w14:textId="77777777" w:rsidR="00FA4FCE" w:rsidRDefault="009C32EE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Robust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credit-risk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management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framework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place.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0784ED" w14:textId="77777777" w:rsidR="00FA4FCE" w:rsidRDefault="009C32EE">
      <w:pPr>
        <w:tabs>
          <w:tab w:val="left" w:pos="6925"/>
        </w:tabs>
        <w:spacing w:before="62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0183681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18"/>
        <w:rPr>
          <w:sz w:val="20"/>
        </w:rPr>
      </w:pPr>
      <w:r>
        <w:rPr>
          <w:color w:val="595B60"/>
          <w:sz w:val="20"/>
        </w:rPr>
        <w:t>Bottom-up approach to credit evaluation which Includes a study of the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operating environment of the issuer, the past track record as well as the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prospects of the issuer and the short term / long term financial health of the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issuer.</w:t>
      </w:r>
    </w:p>
    <w:p w14:paraId="293E0FA8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19"/>
        <w:rPr>
          <w:sz w:val="20"/>
        </w:rPr>
      </w:pPr>
      <w:r>
        <w:rPr>
          <w:color w:val="595B60"/>
          <w:sz w:val="20"/>
        </w:rPr>
        <w:t>The Scheme segregates companies/groups based on risk associated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with them (low risk, moderate risk &amp; high risk). Frequency of review is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decided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basis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this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risk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rating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(Extensive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tracking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high-risk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credit).</w:t>
      </w:r>
    </w:p>
    <w:p w14:paraId="4CEB61D2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19"/>
        <w:rPr>
          <w:sz w:val="20"/>
        </w:rPr>
      </w:pPr>
      <w:r>
        <w:rPr>
          <w:color w:val="595B60"/>
          <w:sz w:val="20"/>
        </w:rPr>
        <w:t>They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Scheme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has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credit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team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who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is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responsible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for</w:t>
      </w:r>
      <w:r>
        <w:rPr>
          <w:color w:val="595B60"/>
          <w:spacing w:val="-5"/>
          <w:sz w:val="20"/>
        </w:rPr>
        <w:t xml:space="preserve"> </w:t>
      </w:r>
      <w:r>
        <w:rPr>
          <w:color w:val="595B60"/>
          <w:sz w:val="20"/>
        </w:rPr>
        <w:t>approving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credits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at an AMC level. The Scheme also has an investment team headed by the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FM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who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do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second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level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check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on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each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credit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before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including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it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portfolio.</w:t>
      </w:r>
    </w:p>
    <w:p w14:paraId="7D1486B2" w14:textId="77777777" w:rsidR="00FA4FCE" w:rsidRDefault="009C32EE">
      <w:pPr>
        <w:pStyle w:val="Heading4"/>
        <w:spacing w:before="134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</w:t>
      </w:r>
      <w:r>
        <w:rPr>
          <w:color w:val="002134"/>
          <w:w w:val="95"/>
          <w:u w:val="none"/>
        </w:rPr>
        <w:t>he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17805540" w14:textId="03E4CAD8" w:rsidR="00FA4FCE" w:rsidRDefault="009C32EE">
      <w:pPr>
        <w:pStyle w:val="BodyText"/>
        <w:spacing w:line="42" w:lineRule="exact"/>
        <w:ind w:left="1299" w:right="-2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AA0D9D9" wp14:editId="31B83C0F">
                <wp:extent cx="3560445" cy="27305"/>
                <wp:effectExtent l="2540" t="10160" r="8890" b="635"/>
                <wp:docPr id="348182178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759139986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936975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529923" id="Group 103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">
                <v:rect id="Rectangle 105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" fillcolor="#cdcfcf" stroked="f"/>
                <v:rect id="Rectangle 104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" filled="f" strokecolor="#d8d8da" strokeweight=".2mm"/>
                <w10:anchorlock/>
              </v:group>
            </w:pict>
          </mc:Fallback>
        </mc:AlternateContent>
      </w:r>
    </w:p>
    <w:p w14:paraId="31533205" w14:textId="77777777" w:rsidR="00FA4FCE" w:rsidRDefault="009C32EE">
      <w:pPr>
        <w:pStyle w:val="BodyText"/>
        <w:spacing w:before="122" w:line="237" w:lineRule="auto"/>
        <w:ind w:left="291" w:right="18"/>
        <w:jc w:val="both"/>
      </w:pPr>
      <w:r>
        <w:rPr>
          <w:color w:val="595B60"/>
        </w:rPr>
        <w:t>The Fund has an actively managed duration strategy and is subjected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rate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volatility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dependent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change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rates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account of RBI monetary policy, inflation, demand v/s supply factors etc. The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fund is also subject to credit risk which may arise from any downgrade /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default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issuer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bond.</w:t>
      </w:r>
    </w:p>
    <w:p w14:paraId="5FB2C561" w14:textId="77777777" w:rsidR="00FA4FCE" w:rsidRDefault="009C32EE">
      <w:pPr>
        <w:pStyle w:val="Heading4"/>
        <w:tabs>
          <w:tab w:val="left" w:pos="6925"/>
        </w:tabs>
        <w:spacing w:before="133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684AF2BA" w14:textId="77777777" w:rsidR="00FA4FCE" w:rsidRDefault="009C32EE">
      <w:pPr>
        <w:pStyle w:val="BodyText"/>
        <w:spacing w:before="164" w:line="237" w:lineRule="auto"/>
        <w:ind w:left="291" w:right="19"/>
        <w:jc w:val="both"/>
      </w:pPr>
      <w:r>
        <w:rPr>
          <w:color w:val="595B60"/>
          <w:w w:val="95"/>
        </w:rPr>
        <w:t>The Fund posted annualized returns of 6.9% over 5 years period ending 29th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February, 2024, outperforming its category average return of 4.8%. The fund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has been among the top performers in its category across various time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horizons. Most of the relative outperformance can be attributed to active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interest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rate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management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credit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selection.</w:t>
      </w:r>
    </w:p>
    <w:p w14:paraId="1E4EB745" w14:textId="77777777" w:rsidR="00FA4FCE" w:rsidRDefault="009C32EE">
      <w:pPr>
        <w:pStyle w:val="BodyText"/>
        <w:spacing w:before="107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4CD9828B" w14:textId="77777777" w:rsidR="00FA4FCE" w:rsidRDefault="009C32EE">
      <w:pPr>
        <w:pStyle w:val="BodyText"/>
        <w:spacing w:before="45" w:line="235" w:lineRule="auto"/>
        <w:ind w:left="291"/>
        <w:jc w:val="both"/>
      </w:pPr>
      <w:r>
        <w:rPr>
          <w:color w:val="595B60"/>
        </w:rPr>
        <w:t>Axis Strategic Bond Fund is an actively managed fund investing in medium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 xml:space="preserve">term corporate bonds in the 2-4 year space </w:t>
      </w:r>
      <w:r>
        <w:rPr>
          <w:rFonts w:ascii="Arial"/>
          <w:b/>
          <w:color w:val="595B60"/>
        </w:rPr>
        <w:t xml:space="preserve">Risk Management 1. </w:t>
      </w:r>
      <w:r>
        <w:rPr>
          <w:color w:val="595B60"/>
        </w:rPr>
        <w:t>Sector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Controlled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through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diversification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stringent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review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investable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sectors;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 xml:space="preserve">Regulatory limits on sector exposure </w:t>
      </w:r>
      <w:r>
        <w:rPr>
          <w:rFonts w:ascii="Arial"/>
          <w:b/>
          <w:color w:val="595B60"/>
        </w:rPr>
        <w:t>2.</w:t>
      </w:r>
      <w:r>
        <w:rPr>
          <w:color w:val="595B60"/>
        </w:rPr>
        <w:t>Credit Focus on high quality issuers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Investment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Universe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based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credit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 xml:space="preserve">research </w:t>
      </w:r>
      <w:r>
        <w:rPr>
          <w:rFonts w:ascii="Arial"/>
          <w:b/>
          <w:color w:val="595B60"/>
        </w:rPr>
        <w:t>3.</w:t>
      </w:r>
      <w:r>
        <w:rPr>
          <w:rFonts w:ascii="Arial"/>
          <w:b/>
          <w:color w:val="595B60"/>
          <w:spacing w:val="-13"/>
        </w:rPr>
        <w:t xml:space="preserve"> </w:t>
      </w:r>
      <w:r>
        <w:rPr>
          <w:color w:val="595B60"/>
        </w:rPr>
        <w:t>Diversification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Exposure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 xml:space="preserve">each issuer limited by its rating Tight position limits </w:t>
      </w:r>
      <w:r>
        <w:rPr>
          <w:rFonts w:ascii="Arial"/>
          <w:b/>
          <w:color w:val="595B60"/>
          <w:w w:val="95"/>
        </w:rPr>
        <w:t xml:space="preserve">4. </w:t>
      </w:r>
      <w:r>
        <w:rPr>
          <w:color w:val="595B60"/>
          <w:w w:val="95"/>
        </w:rPr>
        <w:t>Duration Strictly adhere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 xml:space="preserve">to duration limits specified in offer documents &amp; investment policy </w:t>
      </w:r>
      <w:r>
        <w:rPr>
          <w:rFonts w:ascii="Arial"/>
          <w:b/>
          <w:color w:val="595B60"/>
        </w:rPr>
        <w:t>Current</w:t>
      </w:r>
      <w:r>
        <w:rPr>
          <w:rFonts w:ascii="Arial"/>
          <w:b/>
          <w:color w:val="595B60"/>
          <w:spacing w:val="1"/>
        </w:rPr>
        <w:t xml:space="preserve"> </w:t>
      </w:r>
      <w:r>
        <w:rPr>
          <w:rFonts w:ascii="Arial"/>
          <w:b/>
          <w:color w:val="595B60"/>
        </w:rPr>
        <w:t xml:space="preserve">Strategy </w:t>
      </w:r>
      <w:r>
        <w:rPr>
          <w:color w:val="595B60"/>
        </w:rPr>
        <w:t>Aims to invest 50-60% of its portfolio in AAA bonds with overall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portfolio duration target range of 3-4 years as a part of its investment mandate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The fund allocates to short non-AAA asset securities on an incremental basis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depending on how attractive the spreads are over AAA assets.The portfolio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design should help generate stable returns while bringing down volatility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relative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longer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fund.</w:t>
      </w:r>
    </w:p>
    <w:p w14:paraId="4F71FC57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62EA7A62" w14:textId="77777777" w:rsidR="00FA4FCE" w:rsidRDefault="009C32EE">
      <w:pPr>
        <w:ind w:right="289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5865E734" w14:textId="77777777" w:rsidR="00FA4FCE" w:rsidRDefault="009C32EE">
      <w:pPr>
        <w:pStyle w:val="Heading5"/>
        <w:ind w:left="0" w:right="26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58639B6B" w14:textId="77777777" w:rsidR="00FA4FCE" w:rsidRDefault="009C32EE">
      <w:pPr>
        <w:tabs>
          <w:tab w:val="left" w:pos="3855"/>
        </w:tabs>
        <w:spacing w:before="236"/>
        <w:ind w:right="274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004E366F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32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3F542F51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538AFCA4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160B01E3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Devang Shah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Dhaval Patel</w:t>
            </w:r>
          </w:p>
        </w:tc>
      </w:tr>
      <w:tr w:rsidR="00FA4FCE" w14:paraId="36FE5330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BA805B4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17EF849D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ABF33A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28th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March,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2012</w:t>
            </w:r>
          </w:p>
          <w:p w14:paraId="742E8056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19,766</w:t>
            </w:r>
          </w:p>
        </w:tc>
      </w:tr>
      <w:tr w:rsidR="00FA4FCE" w14:paraId="06A9149D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5CA1A4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55FC8D9" w14:textId="77777777" w:rsidR="00FA4FCE" w:rsidRDefault="009C32EE">
            <w:pPr>
              <w:pStyle w:val="TableParagraph"/>
              <w:spacing w:before="0" w:line="146" w:lineRule="exact"/>
              <w:ind w:left="964" w:right="50" w:hanging="919"/>
              <w:rPr>
                <w:sz w:val="13"/>
              </w:rPr>
            </w:pPr>
            <w:r>
              <w:rPr>
                <w:color w:val="595B60"/>
                <w:sz w:val="13"/>
              </w:rPr>
              <w:t>NIFTY</w:t>
            </w:r>
            <w:r>
              <w:rPr>
                <w:color w:val="595B60"/>
                <w:spacing w:val="-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Medium</w:t>
            </w:r>
            <w:r>
              <w:rPr>
                <w:color w:val="595B60"/>
                <w:spacing w:val="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Duration</w:t>
            </w:r>
            <w:r>
              <w:rPr>
                <w:color w:val="595B60"/>
                <w:spacing w:val="3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Debt</w:t>
            </w:r>
            <w:r>
              <w:rPr>
                <w:color w:val="595B60"/>
                <w:spacing w:val="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Index</w:t>
            </w:r>
            <w:r>
              <w:rPr>
                <w:color w:val="595B60"/>
                <w:spacing w:val="-3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C-III</w:t>
            </w:r>
          </w:p>
        </w:tc>
      </w:tr>
      <w:tr w:rsidR="00FA4FCE" w14:paraId="79E702AC" w14:textId="77777777">
        <w:trPr>
          <w:trHeight w:val="266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F886E1B" w14:textId="77777777" w:rsidR="00FA4FCE" w:rsidRDefault="009C32EE">
            <w:pPr>
              <w:pStyle w:val="TableParagraph"/>
              <w:spacing w:before="4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FF4B595" w14:textId="77777777" w:rsidR="00FA4FCE" w:rsidRDefault="009C32EE">
            <w:pPr>
              <w:pStyle w:val="TableParagraph"/>
              <w:spacing w:before="4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INF846K01BP2</w:t>
            </w:r>
          </w:p>
        </w:tc>
      </w:tr>
      <w:tr w:rsidR="00FA4FCE" w14:paraId="1C32EBA5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E5E6FC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7F20EE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1.09%</w:t>
            </w:r>
          </w:p>
        </w:tc>
      </w:tr>
      <w:tr w:rsidR="00FA4FCE" w14:paraId="75541E7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886DB1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Modified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8905D3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3.80</w:t>
            </w:r>
          </w:p>
        </w:tc>
      </w:tr>
      <w:tr w:rsidR="00FA4FCE" w14:paraId="2A4B01B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721396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Average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 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0A5236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5.39</w:t>
            </w:r>
          </w:p>
        </w:tc>
      </w:tr>
      <w:tr w:rsidR="00FA4FCE" w14:paraId="149E8C18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A8E0CF9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Yield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to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6945C1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8.19%</w:t>
            </w:r>
          </w:p>
        </w:tc>
      </w:tr>
      <w:tr w:rsidR="00FA4FCE" w14:paraId="0D64E201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21713A1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0FCED8E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723EF509" w14:textId="77777777" w:rsidR="00FA4FCE" w:rsidRDefault="009C32EE">
      <w:pPr>
        <w:spacing w:before="83"/>
        <w:ind w:left="225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44B4EB5" w14:textId="77777777" w:rsidR="00FA4FCE" w:rsidRDefault="009C32EE">
      <w:pPr>
        <w:spacing w:before="91"/>
        <w:ind w:left="1883" w:right="2538" w:hanging="10"/>
        <w:jc w:val="center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A</w:t>
      </w:r>
      <w:r>
        <w:rPr>
          <w:rFonts w:ascii="Calibri"/>
          <w:color w:val="9A9A9E"/>
          <w:spacing w:val="1"/>
          <w:sz w:val="13"/>
        </w:rPr>
        <w:t xml:space="preserve"> </w:t>
      </w:r>
      <w:r>
        <w:rPr>
          <w:rFonts w:ascii="Calibri"/>
          <w:color w:val="9A9A9E"/>
          <w:sz w:val="13"/>
        </w:rPr>
        <w:t>3%</w:t>
      </w:r>
    </w:p>
    <w:p w14:paraId="08175A16" w14:textId="61F973F7" w:rsidR="00FA4FCE" w:rsidRDefault="009C32EE">
      <w:pPr>
        <w:pStyle w:val="BodyText"/>
        <w:ind w:left="667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inline distT="0" distB="0" distL="0" distR="0" wp14:anchorId="415535DC" wp14:editId="4CF1593E">
                <wp:extent cx="1892300" cy="1621155"/>
                <wp:effectExtent l="3810" t="8890" r="0" b="8255"/>
                <wp:docPr id="1862837400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2300" cy="1621155"/>
                          <a:chOff x="0" y="0"/>
                          <a:chExt cx="2980" cy="2553"/>
                        </a:xfrm>
                      </wpg:grpSpPr>
                      <wps:wsp>
                        <wps:cNvPr id="506650754" name="AutoShape 102"/>
                        <wps:cNvSpPr>
                          <a:spLocks/>
                        </wps:cNvSpPr>
                        <wps:spPr bwMode="auto">
                          <a:xfrm>
                            <a:off x="295" y="0"/>
                            <a:ext cx="2478" cy="2553"/>
                          </a:xfrm>
                          <a:custGeom>
                            <a:avLst/>
                            <a:gdLst>
                              <a:gd name="T0" fmla="+- 0 1497 296"/>
                              <a:gd name="T1" fmla="*/ T0 w 2478"/>
                              <a:gd name="T2" fmla="*/ 1914 h 2553"/>
                              <a:gd name="T3" fmla="+- 0 1641 296"/>
                              <a:gd name="T4" fmla="*/ T3 w 2478"/>
                              <a:gd name="T5" fmla="*/ 1898 h 2553"/>
                              <a:gd name="T6" fmla="+- 0 1781 296"/>
                              <a:gd name="T7" fmla="*/ T6 w 2478"/>
                              <a:gd name="T8" fmla="*/ 1848 h 2553"/>
                              <a:gd name="T9" fmla="+- 0 1902 296"/>
                              <a:gd name="T10" fmla="*/ T9 w 2478"/>
                              <a:gd name="T11" fmla="*/ 1769 h 2553"/>
                              <a:gd name="T12" fmla="+- 0 2001 296"/>
                              <a:gd name="T13" fmla="*/ T12 w 2478"/>
                              <a:gd name="T14" fmla="*/ 1668 h 2553"/>
                              <a:gd name="T15" fmla="+- 0 2074 296"/>
                              <a:gd name="T16" fmla="*/ T15 w 2478"/>
                              <a:gd name="T17" fmla="*/ 1549 h 2553"/>
                              <a:gd name="T18" fmla="+- 0 2119 296"/>
                              <a:gd name="T19" fmla="*/ T18 w 2478"/>
                              <a:gd name="T20" fmla="*/ 1417 h 2553"/>
                              <a:gd name="T21" fmla="+- 0 2135 296"/>
                              <a:gd name="T22" fmla="*/ T21 w 2478"/>
                              <a:gd name="T23" fmla="*/ 1276 h 2553"/>
                              <a:gd name="T24" fmla="+- 0 2119 296"/>
                              <a:gd name="T25" fmla="*/ T24 w 2478"/>
                              <a:gd name="T26" fmla="*/ 1133 h 2553"/>
                              <a:gd name="T27" fmla="+- 0 2066 296"/>
                              <a:gd name="T28" fmla="*/ T27 w 2478"/>
                              <a:gd name="T29" fmla="*/ 988 h 2553"/>
                              <a:gd name="T30" fmla="+- 0 1979 296"/>
                              <a:gd name="T31" fmla="*/ T30 w 2478"/>
                              <a:gd name="T32" fmla="*/ 858 h 2553"/>
                              <a:gd name="T33" fmla="+- 0 1864 296"/>
                              <a:gd name="T34" fmla="*/ T33 w 2478"/>
                              <a:gd name="T35" fmla="*/ 755 h 2553"/>
                              <a:gd name="T36" fmla="+- 0 1729 296"/>
                              <a:gd name="T37" fmla="*/ T36 w 2478"/>
                              <a:gd name="T38" fmla="*/ 682 h 2553"/>
                              <a:gd name="T39" fmla="+- 0 1577 296"/>
                              <a:gd name="T40" fmla="*/ T39 w 2478"/>
                              <a:gd name="T41" fmla="*/ 643 h 2553"/>
                              <a:gd name="T42" fmla="+- 0 1497 296"/>
                              <a:gd name="T43" fmla="*/ T42 w 2478"/>
                              <a:gd name="T44" fmla="*/ 0 h 2553"/>
                              <a:gd name="T45" fmla="+- 0 1646 296"/>
                              <a:gd name="T46" fmla="*/ T45 w 2478"/>
                              <a:gd name="T47" fmla="*/ 9 h 2553"/>
                              <a:gd name="T48" fmla="+- 0 1790 296"/>
                              <a:gd name="T49" fmla="*/ T48 w 2478"/>
                              <a:gd name="T50" fmla="*/ 34 h 2553"/>
                              <a:gd name="T51" fmla="+- 0 1927 296"/>
                              <a:gd name="T52" fmla="*/ T51 w 2478"/>
                              <a:gd name="T53" fmla="*/ 74 h 2553"/>
                              <a:gd name="T54" fmla="+- 0 2058 296"/>
                              <a:gd name="T55" fmla="*/ T54 w 2478"/>
                              <a:gd name="T56" fmla="*/ 130 h 2553"/>
                              <a:gd name="T57" fmla="+- 0 2181 296"/>
                              <a:gd name="T58" fmla="*/ T57 w 2478"/>
                              <a:gd name="T59" fmla="*/ 199 h 2553"/>
                              <a:gd name="T60" fmla="+- 0 2295 296"/>
                              <a:gd name="T61" fmla="*/ T60 w 2478"/>
                              <a:gd name="T62" fmla="*/ 280 h 2553"/>
                              <a:gd name="T63" fmla="+- 0 2399 296"/>
                              <a:gd name="T64" fmla="*/ T63 w 2478"/>
                              <a:gd name="T65" fmla="*/ 374 h 2553"/>
                              <a:gd name="T66" fmla="+- 0 2493 296"/>
                              <a:gd name="T67" fmla="*/ T66 w 2478"/>
                              <a:gd name="T68" fmla="*/ 478 h 2553"/>
                              <a:gd name="T69" fmla="+- 0 2574 296"/>
                              <a:gd name="T70" fmla="*/ T69 w 2478"/>
                              <a:gd name="T71" fmla="*/ 592 h 2553"/>
                              <a:gd name="T72" fmla="+- 0 2643 296"/>
                              <a:gd name="T73" fmla="*/ T72 w 2478"/>
                              <a:gd name="T74" fmla="*/ 715 h 2553"/>
                              <a:gd name="T75" fmla="+- 0 2699 296"/>
                              <a:gd name="T76" fmla="*/ T75 w 2478"/>
                              <a:gd name="T77" fmla="*/ 846 h 2553"/>
                              <a:gd name="T78" fmla="+- 0 2739 296"/>
                              <a:gd name="T79" fmla="*/ T78 w 2478"/>
                              <a:gd name="T80" fmla="*/ 984 h 2553"/>
                              <a:gd name="T81" fmla="+- 0 2764 296"/>
                              <a:gd name="T82" fmla="*/ T81 w 2478"/>
                              <a:gd name="T83" fmla="*/ 1127 h 2553"/>
                              <a:gd name="T84" fmla="+- 0 2773 296"/>
                              <a:gd name="T85" fmla="*/ T84 w 2478"/>
                              <a:gd name="T86" fmla="*/ 1276 h 2553"/>
                              <a:gd name="T87" fmla="+- 0 2764 296"/>
                              <a:gd name="T88" fmla="*/ T87 w 2478"/>
                              <a:gd name="T89" fmla="*/ 1425 h 2553"/>
                              <a:gd name="T90" fmla="+- 0 2739 296"/>
                              <a:gd name="T91" fmla="*/ T90 w 2478"/>
                              <a:gd name="T92" fmla="*/ 1569 h 2553"/>
                              <a:gd name="T93" fmla="+- 0 2699 296"/>
                              <a:gd name="T94" fmla="*/ T93 w 2478"/>
                              <a:gd name="T95" fmla="*/ 1706 h 2553"/>
                              <a:gd name="T96" fmla="+- 0 2643 296"/>
                              <a:gd name="T97" fmla="*/ T96 w 2478"/>
                              <a:gd name="T98" fmla="*/ 1837 h 2553"/>
                              <a:gd name="T99" fmla="+- 0 2602 296"/>
                              <a:gd name="T100" fmla="*/ T99 w 2478"/>
                              <a:gd name="T101" fmla="*/ 1914 h 2553"/>
                              <a:gd name="T102" fmla="+- 0 1421 296"/>
                              <a:gd name="T103" fmla="*/ T102 w 2478"/>
                              <a:gd name="T104" fmla="*/ 2550 h 2553"/>
                              <a:gd name="T105" fmla="+- 0 1270 296"/>
                              <a:gd name="T106" fmla="*/ T105 w 2478"/>
                              <a:gd name="T107" fmla="*/ 2532 h 2553"/>
                              <a:gd name="T108" fmla="+- 0 1125 296"/>
                              <a:gd name="T109" fmla="*/ T108 w 2478"/>
                              <a:gd name="T110" fmla="*/ 2497 h 2553"/>
                              <a:gd name="T111" fmla="+- 0 987 296"/>
                              <a:gd name="T112" fmla="*/ T111 w 2478"/>
                              <a:gd name="T113" fmla="*/ 2445 h 2553"/>
                              <a:gd name="T114" fmla="+- 0 855 296"/>
                              <a:gd name="T115" fmla="*/ T114 w 2478"/>
                              <a:gd name="T116" fmla="*/ 2379 h 2553"/>
                              <a:gd name="T117" fmla="+- 0 733 296"/>
                              <a:gd name="T118" fmla="*/ T117 w 2478"/>
                              <a:gd name="T119" fmla="*/ 2298 h 2553"/>
                              <a:gd name="T120" fmla="+- 0 620 296"/>
                              <a:gd name="T121" fmla="*/ T120 w 2478"/>
                              <a:gd name="T122" fmla="*/ 2203 h 2553"/>
                              <a:gd name="T123" fmla="+- 0 519 296"/>
                              <a:gd name="T124" fmla="*/ T123 w 2478"/>
                              <a:gd name="T125" fmla="*/ 2096 h 2553"/>
                              <a:gd name="T126" fmla="+- 0 430 296"/>
                              <a:gd name="T127" fmla="*/ T126 w 2478"/>
                              <a:gd name="T128" fmla="*/ 1976 h 2553"/>
                              <a:gd name="T129" fmla="+- 0 356 296"/>
                              <a:gd name="T130" fmla="*/ T129 w 2478"/>
                              <a:gd name="T131" fmla="*/ 1846 h 2553"/>
                              <a:gd name="T132" fmla="+- 0 296 296"/>
                              <a:gd name="T133" fmla="*/ T132 w 2478"/>
                              <a:gd name="T134" fmla="*/ 1706 h 2553"/>
                              <a:gd name="T135" fmla="+- 0 925 296"/>
                              <a:gd name="T136" fmla="*/ T135 w 2478"/>
                              <a:gd name="T137" fmla="*/ 1560 h 2553"/>
                              <a:gd name="T138" fmla="+- 0 1004 296"/>
                              <a:gd name="T139" fmla="*/ T138 w 2478"/>
                              <a:gd name="T140" fmla="*/ 1681 h 2553"/>
                              <a:gd name="T141" fmla="+- 0 1105 296"/>
                              <a:gd name="T142" fmla="*/ T141 w 2478"/>
                              <a:gd name="T143" fmla="*/ 1780 h 2553"/>
                              <a:gd name="T144" fmla="+- 0 1224 296"/>
                              <a:gd name="T145" fmla="*/ T144 w 2478"/>
                              <a:gd name="T146" fmla="*/ 1853 h 2553"/>
                              <a:gd name="T147" fmla="+- 0 1357 296"/>
                              <a:gd name="T148" fmla="*/ T147 w 2478"/>
                              <a:gd name="T149" fmla="*/ 1899 h 2553"/>
                              <a:gd name="T150" fmla="+- 0 1497 296"/>
                              <a:gd name="T151" fmla="*/ T150 w 2478"/>
                              <a:gd name="T152" fmla="*/ 1914 h 2553"/>
                              <a:gd name="T153" fmla="+- 0 2574 296"/>
                              <a:gd name="T154" fmla="*/ T153 w 2478"/>
                              <a:gd name="T155" fmla="*/ 1960 h 2553"/>
                              <a:gd name="T156" fmla="+- 0 2493 296"/>
                              <a:gd name="T157" fmla="*/ T156 w 2478"/>
                              <a:gd name="T158" fmla="*/ 2074 h 2553"/>
                              <a:gd name="T159" fmla="+- 0 2399 296"/>
                              <a:gd name="T160" fmla="*/ T159 w 2478"/>
                              <a:gd name="T161" fmla="*/ 2178 h 2553"/>
                              <a:gd name="T162" fmla="+- 0 2295 296"/>
                              <a:gd name="T163" fmla="*/ T162 w 2478"/>
                              <a:gd name="T164" fmla="*/ 2272 h 2553"/>
                              <a:gd name="T165" fmla="+- 0 2181 296"/>
                              <a:gd name="T166" fmla="*/ T165 w 2478"/>
                              <a:gd name="T167" fmla="*/ 2353 h 2553"/>
                              <a:gd name="T168" fmla="+- 0 2058 296"/>
                              <a:gd name="T169" fmla="*/ T168 w 2478"/>
                              <a:gd name="T170" fmla="*/ 2422 h 2553"/>
                              <a:gd name="T171" fmla="+- 0 1927 296"/>
                              <a:gd name="T172" fmla="*/ T171 w 2478"/>
                              <a:gd name="T173" fmla="*/ 2478 h 2553"/>
                              <a:gd name="T174" fmla="+- 0 1790 296"/>
                              <a:gd name="T175" fmla="*/ T174 w 2478"/>
                              <a:gd name="T176" fmla="*/ 2518 h 2553"/>
                              <a:gd name="T177" fmla="+- 0 1646 296"/>
                              <a:gd name="T178" fmla="*/ T177 w 2478"/>
                              <a:gd name="T179" fmla="*/ 2543 h 2553"/>
                              <a:gd name="T180" fmla="+- 0 1497 296"/>
                              <a:gd name="T181" fmla="*/ T180 w 2478"/>
                              <a:gd name="T182" fmla="*/ 2552 h 255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  <a:cxn ang="0">
                                <a:pos x="T112" y="T113"/>
                              </a:cxn>
                              <a:cxn ang="0">
                                <a:pos x="T115" y="T116"/>
                              </a:cxn>
                              <a:cxn ang="0">
                                <a:pos x="T118" y="T119"/>
                              </a:cxn>
                              <a:cxn ang="0">
                                <a:pos x="T121" y="T122"/>
                              </a:cxn>
                              <a:cxn ang="0">
                                <a:pos x="T124" y="T125"/>
                              </a:cxn>
                              <a:cxn ang="0">
                                <a:pos x="T127" y="T128"/>
                              </a:cxn>
                              <a:cxn ang="0">
                                <a:pos x="T130" y="T131"/>
                              </a:cxn>
                              <a:cxn ang="0">
                                <a:pos x="T133" y="T134"/>
                              </a:cxn>
                              <a:cxn ang="0">
                                <a:pos x="T136" y="T137"/>
                              </a:cxn>
                              <a:cxn ang="0">
                                <a:pos x="T139" y="T140"/>
                              </a:cxn>
                              <a:cxn ang="0">
                                <a:pos x="T142" y="T143"/>
                              </a:cxn>
                              <a:cxn ang="0">
                                <a:pos x="T145" y="T146"/>
                              </a:cxn>
                              <a:cxn ang="0">
                                <a:pos x="T148" y="T149"/>
                              </a:cxn>
                              <a:cxn ang="0">
                                <a:pos x="T151" y="T152"/>
                              </a:cxn>
                              <a:cxn ang="0">
                                <a:pos x="T154" y="T155"/>
                              </a:cxn>
                              <a:cxn ang="0">
                                <a:pos x="T157" y="T158"/>
                              </a:cxn>
                              <a:cxn ang="0">
                                <a:pos x="T160" y="T161"/>
                              </a:cxn>
                              <a:cxn ang="0">
                                <a:pos x="T163" y="T164"/>
                              </a:cxn>
                              <a:cxn ang="0">
                                <a:pos x="T166" y="T167"/>
                              </a:cxn>
                              <a:cxn ang="0">
                                <a:pos x="T169" y="T170"/>
                              </a:cxn>
                              <a:cxn ang="0">
                                <a:pos x="T172" y="T173"/>
                              </a:cxn>
                              <a:cxn ang="0">
                                <a:pos x="T175" y="T176"/>
                              </a:cxn>
                              <a:cxn ang="0">
                                <a:pos x="T178" y="T179"/>
                              </a:cxn>
                              <a:cxn ang="0">
                                <a:pos x="T181" y="T182"/>
                              </a:cxn>
                            </a:cxnLst>
                            <a:rect l="0" t="0" r="r" b="b"/>
                            <a:pathLst>
                              <a:path w="2478" h="2553">
                                <a:moveTo>
                                  <a:pt x="2306" y="1914"/>
                                </a:moveTo>
                                <a:lnTo>
                                  <a:pt x="1201" y="1914"/>
                                </a:lnTo>
                                <a:lnTo>
                                  <a:pt x="1273" y="1910"/>
                                </a:lnTo>
                                <a:lnTo>
                                  <a:pt x="1345" y="1898"/>
                                </a:lnTo>
                                <a:lnTo>
                                  <a:pt x="1416" y="1877"/>
                                </a:lnTo>
                                <a:lnTo>
                                  <a:pt x="1485" y="1848"/>
                                </a:lnTo>
                                <a:lnTo>
                                  <a:pt x="1548" y="1812"/>
                                </a:lnTo>
                                <a:lnTo>
                                  <a:pt x="1606" y="1769"/>
                                </a:lnTo>
                                <a:lnTo>
                                  <a:pt x="1659" y="1721"/>
                                </a:lnTo>
                                <a:lnTo>
                                  <a:pt x="1705" y="1668"/>
                                </a:lnTo>
                                <a:lnTo>
                                  <a:pt x="1745" y="1610"/>
                                </a:lnTo>
                                <a:lnTo>
                                  <a:pt x="1778" y="1549"/>
                                </a:lnTo>
                                <a:lnTo>
                                  <a:pt x="1804" y="1484"/>
                                </a:lnTo>
                                <a:lnTo>
                                  <a:pt x="1823" y="1417"/>
                                </a:lnTo>
                                <a:lnTo>
                                  <a:pt x="1835" y="1347"/>
                                </a:lnTo>
                                <a:lnTo>
                                  <a:pt x="1839" y="1276"/>
                                </a:lnTo>
                                <a:lnTo>
                                  <a:pt x="1835" y="1205"/>
                                </a:lnTo>
                                <a:lnTo>
                                  <a:pt x="1823" y="1133"/>
                                </a:lnTo>
                                <a:lnTo>
                                  <a:pt x="1802" y="1061"/>
                                </a:lnTo>
                                <a:lnTo>
                                  <a:pt x="1770" y="988"/>
                                </a:lnTo>
                                <a:lnTo>
                                  <a:pt x="1730" y="920"/>
                                </a:lnTo>
                                <a:lnTo>
                                  <a:pt x="1683" y="858"/>
                                </a:lnTo>
                                <a:lnTo>
                                  <a:pt x="1629" y="803"/>
                                </a:lnTo>
                                <a:lnTo>
                                  <a:pt x="1568" y="755"/>
                                </a:lnTo>
                                <a:lnTo>
                                  <a:pt x="1503" y="714"/>
                                </a:lnTo>
                                <a:lnTo>
                                  <a:pt x="1433" y="682"/>
                                </a:lnTo>
                                <a:lnTo>
                                  <a:pt x="1358" y="658"/>
                                </a:lnTo>
                                <a:lnTo>
                                  <a:pt x="1281" y="643"/>
                                </a:lnTo>
                                <a:lnTo>
                                  <a:pt x="1201" y="638"/>
                                </a:lnTo>
                                <a:lnTo>
                                  <a:pt x="1201" y="0"/>
                                </a:lnTo>
                                <a:lnTo>
                                  <a:pt x="1276" y="2"/>
                                </a:lnTo>
                                <a:lnTo>
                                  <a:pt x="1350" y="9"/>
                                </a:lnTo>
                                <a:lnTo>
                                  <a:pt x="1422" y="19"/>
                                </a:lnTo>
                                <a:lnTo>
                                  <a:pt x="1494" y="34"/>
                                </a:lnTo>
                                <a:lnTo>
                                  <a:pt x="1563" y="52"/>
                                </a:lnTo>
                                <a:lnTo>
                                  <a:pt x="1631" y="74"/>
                                </a:lnTo>
                                <a:lnTo>
                                  <a:pt x="1698" y="100"/>
                                </a:lnTo>
                                <a:lnTo>
                                  <a:pt x="1762" y="130"/>
                                </a:lnTo>
                                <a:lnTo>
                                  <a:pt x="1825" y="163"/>
                                </a:lnTo>
                                <a:lnTo>
                                  <a:pt x="1885" y="199"/>
                                </a:lnTo>
                                <a:lnTo>
                                  <a:pt x="1943" y="238"/>
                                </a:lnTo>
                                <a:lnTo>
                                  <a:pt x="1999" y="280"/>
                                </a:lnTo>
                                <a:lnTo>
                                  <a:pt x="2053" y="326"/>
                                </a:lnTo>
                                <a:lnTo>
                                  <a:pt x="2103" y="374"/>
                                </a:lnTo>
                                <a:lnTo>
                                  <a:pt x="2151" y="425"/>
                                </a:lnTo>
                                <a:lnTo>
                                  <a:pt x="2197" y="478"/>
                                </a:lnTo>
                                <a:lnTo>
                                  <a:pt x="2239" y="534"/>
                                </a:lnTo>
                                <a:lnTo>
                                  <a:pt x="2278" y="592"/>
                                </a:lnTo>
                                <a:lnTo>
                                  <a:pt x="2315" y="653"/>
                                </a:lnTo>
                                <a:lnTo>
                                  <a:pt x="2347" y="715"/>
                                </a:lnTo>
                                <a:lnTo>
                                  <a:pt x="2377" y="780"/>
                                </a:lnTo>
                                <a:lnTo>
                                  <a:pt x="2403" y="846"/>
                                </a:lnTo>
                                <a:lnTo>
                                  <a:pt x="2425" y="914"/>
                                </a:lnTo>
                                <a:lnTo>
                                  <a:pt x="2443" y="984"/>
                                </a:lnTo>
                                <a:lnTo>
                                  <a:pt x="2458" y="1055"/>
                                </a:lnTo>
                                <a:lnTo>
                                  <a:pt x="2468" y="1127"/>
                                </a:lnTo>
                                <a:lnTo>
                                  <a:pt x="2475" y="1201"/>
                                </a:lnTo>
                                <a:lnTo>
                                  <a:pt x="2477" y="1276"/>
                                </a:lnTo>
                                <a:lnTo>
                                  <a:pt x="2475" y="1351"/>
                                </a:lnTo>
                                <a:lnTo>
                                  <a:pt x="2468" y="1425"/>
                                </a:lnTo>
                                <a:lnTo>
                                  <a:pt x="2458" y="1497"/>
                                </a:lnTo>
                                <a:lnTo>
                                  <a:pt x="2443" y="1569"/>
                                </a:lnTo>
                                <a:lnTo>
                                  <a:pt x="2425" y="1638"/>
                                </a:lnTo>
                                <a:lnTo>
                                  <a:pt x="2403" y="1706"/>
                                </a:lnTo>
                                <a:lnTo>
                                  <a:pt x="2377" y="1773"/>
                                </a:lnTo>
                                <a:lnTo>
                                  <a:pt x="2347" y="1837"/>
                                </a:lnTo>
                                <a:lnTo>
                                  <a:pt x="2315" y="1900"/>
                                </a:lnTo>
                                <a:lnTo>
                                  <a:pt x="2306" y="1914"/>
                                </a:lnTo>
                                <a:close/>
                                <a:moveTo>
                                  <a:pt x="1201" y="2552"/>
                                </a:moveTo>
                                <a:lnTo>
                                  <a:pt x="1125" y="2550"/>
                                </a:lnTo>
                                <a:lnTo>
                                  <a:pt x="1049" y="2543"/>
                                </a:lnTo>
                                <a:lnTo>
                                  <a:pt x="974" y="2532"/>
                                </a:lnTo>
                                <a:lnTo>
                                  <a:pt x="901" y="2516"/>
                                </a:lnTo>
                                <a:lnTo>
                                  <a:pt x="829" y="2497"/>
                                </a:lnTo>
                                <a:lnTo>
                                  <a:pt x="759" y="2473"/>
                                </a:lnTo>
                                <a:lnTo>
                                  <a:pt x="691" y="2445"/>
                                </a:lnTo>
                                <a:lnTo>
                                  <a:pt x="624" y="2414"/>
                                </a:lnTo>
                                <a:lnTo>
                                  <a:pt x="559" y="2379"/>
                                </a:lnTo>
                                <a:lnTo>
                                  <a:pt x="497" y="2340"/>
                                </a:lnTo>
                                <a:lnTo>
                                  <a:pt x="437" y="2298"/>
                                </a:lnTo>
                                <a:lnTo>
                                  <a:pt x="379" y="2252"/>
                                </a:lnTo>
                                <a:lnTo>
                                  <a:pt x="324" y="2203"/>
                                </a:lnTo>
                                <a:lnTo>
                                  <a:pt x="272" y="2151"/>
                                </a:lnTo>
                                <a:lnTo>
                                  <a:pt x="223" y="2096"/>
                                </a:lnTo>
                                <a:lnTo>
                                  <a:pt x="177" y="2037"/>
                                </a:lnTo>
                                <a:lnTo>
                                  <a:pt x="134" y="1976"/>
                                </a:lnTo>
                                <a:lnTo>
                                  <a:pt x="95" y="1913"/>
                                </a:lnTo>
                                <a:lnTo>
                                  <a:pt x="60" y="1846"/>
                                </a:lnTo>
                                <a:lnTo>
                                  <a:pt x="28" y="1777"/>
                                </a:lnTo>
                                <a:lnTo>
                                  <a:pt x="0" y="1706"/>
                                </a:lnTo>
                                <a:lnTo>
                                  <a:pt x="600" y="1491"/>
                                </a:lnTo>
                                <a:lnTo>
                                  <a:pt x="629" y="1560"/>
                                </a:lnTo>
                                <a:lnTo>
                                  <a:pt x="666" y="1623"/>
                                </a:lnTo>
                                <a:lnTo>
                                  <a:pt x="708" y="1681"/>
                                </a:lnTo>
                                <a:lnTo>
                                  <a:pt x="756" y="1734"/>
                                </a:lnTo>
                                <a:lnTo>
                                  <a:pt x="809" y="1780"/>
                                </a:lnTo>
                                <a:lnTo>
                                  <a:pt x="867" y="1820"/>
                                </a:lnTo>
                                <a:lnTo>
                                  <a:pt x="928" y="1853"/>
                                </a:lnTo>
                                <a:lnTo>
                                  <a:pt x="993" y="1879"/>
                                </a:lnTo>
                                <a:lnTo>
                                  <a:pt x="1061" y="1899"/>
                                </a:lnTo>
                                <a:lnTo>
                                  <a:pt x="1130" y="1910"/>
                                </a:lnTo>
                                <a:lnTo>
                                  <a:pt x="1201" y="1914"/>
                                </a:lnTo>
                                <a:lnTo>
                                  <a:pt x="2306" y="1914"/>
                                </a:lnTo>
                                <a:lnTo>
                                  <a:pt x="2278" y="1960"/>
                                </a:lnTo>
                                <a:lnTo>
                                  <a:pt x="2239" y="2018"/>
                                </a:lnTo>
                                <a:lnTo>
                                  <a:pt x="2197" y="2074"/>
                                </a:lnTo>
                                <a:lnTo>
                                  <a:pt x="2151" y="2128"/>
                                </a:lnTo>
                                <a:lnTo>
                                  <a:pt x="2103" y="2178"/>
                                </a:lnTo>
                                <a:lnTo>
                                  <a:pt x="2053" y="2226"/>
                                </a:lnTo>
                                <a:lnTo>
                                  <a:pt x="1999" y="2272"/>
                                </a:lnTo>
                                <a:lnTo>
                                  <a:pt x="1943" y="2314"/>
                                </a:lnTo>
                                <a:lnTo>
                                  <a:pt x="1885" y="2353"/>
                                </a:lnTo>
                                <a:lnTo>
                                  <a:pt x="1825" y="2390"/>
                                </a:lnTo>
                                <a:lnTo>
                                  <a:pt x="1762" y="2422"/>
                                </a:lnTo>
                                <a:lnTo>
                                  <a:pt x="1698" y="2452"/>
                                </a:lnTo>
                                <a:lnTo>
                                  <a:pt x="1631" y="2478"/>
                                </a:lnTo>
                                <a:lnTo>
                                  <a:pt x="1563" y="2500"/>
                                </a:lnTo>
                                <a:lnTo>
                                  <a:pt x="1494" y="2518"/>
                                </a:lnTo>
                                <a:lnTo>
                                  <a:pt x="1422" y="2533"/>
                                </a:lnTo>
                                <a:lnTo>
                                  <a:pt x="1350" y="2543"/>
                                </a:lnTo>
                                <a:lnTo>
                                  <a:pt x="1276" y="2550"/>
                                </a:lnTo>
                                <a:lnTo>
                                  <a:pt x="1201" y="2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015844" name="Freeform 101"/>
                        <wps:cNvSpPr>
                          <a:spLocks/>
                        </wps:cNvSpPr>
                        <wps:spPr bwMode="auto">
                          <a:xfrm>
                            <a:off x="220" y="65"/>
                            <a:ext cx="1076" cy="1641"/>
                          </a:xfrm>
                          <a:custGeom>
                            <a:avLst/>
                            <a:gdLst>
                              <a:gd name="T0" fmla="+- 0 296 221"/>
                              <a:gd name="T1" fmla="*/ T0 w 1076"/>
                              <a:gd name="T2" fmla="+- 0 1706 65"/>
                              <a:gd name="T3" fmla="*/ 1706 h 1641"/>
                              <a:gd name="T4" fmla="+- 0 272 221"/>
                              <a:gd name="T5" fmla="*/ T4 w 1076"/>
                              <a:gd name="T6" fmla="+- 0 1635 65"/>
                              <a:gd name="T7" fmla="*/ 1635 h 1641"/>
                              <a:gd name="T8" fmla="+- 0 254 221"/>
                              <a:gd name="T9" fmla="*/ T8 w 1076"/>
                              <a:gd name="T10" fmla="+- 0 1563 65"/>
                              <a:gd name="T11" fmla="*/ 1563 h 1641"/>
                              <a:gd name="T12" fmla="+- 0 239 221"/>
                              <a:gd name="T13" fmla="*/ T12 w 1076"/>
                              <a:gd name="T14" fmla="+- 0 1491 65"/>
                              <a:gd name="T15" fmla="*/ 1491 h 1641"/>
                              <a:gd name="T16" fmla="+- 0 229 221"/>
                              <a:gd name="T17" fmla="*/ T16 w 1076"/>
                              <a:gd name="T18" fmla="+- 0 1419 65"/>
                              <a:gd name="T19" fmla="*/ 1419 h 1641"/>
                              <a:gd name="T20" fmla="+- 0 223 221"/>
                              <a:gd name="T21" fmla="*/ T20 w 1076"/>
                              <a:gd name="T22" fmla="+- 0 1347 65"/>
                              <a:gd name="T23" fmla="*/ 1347 h 1641"/>
                              <a:gd name="T24" fmla="+- 0 221 221"/>
                              <a:gd name="T25" fmla="*/ T24 w 1076"/>
                              <a:gd name="T26" fmla="+- 0 1276 65"/>
                              <a:gd name="T27" fmla="*/ 1276 h 1641"/>
                              <a:gd name="T28" fmla="+- 0 223 221"/>
                              <a:gd name="T29" fmla="*/ T28 w 1076"/>
                              <a:gd name="T30" fmla="+- 0 1205 65"/>
                              <a:gd name="T31" fmla="*/ 1205 h 1641"/>
                              <a:gd name="T32" fmla="+- 0 229 221"/>
                              <a:gd name="T33" fmla="*/ T32 w 1076"/>
                              <a:gd name="T34" fmla="+- 0 1134 65"/>
                              <a:gd name="T35" fmla="*/ 1134 h 1641"/>
                              <a:gd name="T36" fmla="+- 0 239 221"/>
                              <a:gd name="T37" fmla="*/ T36 w 1076"/>
                              <a:gd name="T38" fmla="+- 0 1064 65"/>
                              <a:gd name="T39" fmla="*/ 1064 h 1641"/>
                              <a:gd name="T40" fmla="+- 0 252 221"/>
                              <a:gd name="T41" fmla="*/ T40 w 1076"/>
                              <a:gd name="T42" fmla="+- 0 995 65"/>
                              <a:gd name="T43" fmla="*/ 995 h 1641"/>
                              <a:gd name="T44" fmla="+- 0 270 221"/>
                              <a:gd name="T45" fmla="*/ T44 w 1076"/>
                              <a:gd name="T46" fmla="+- 0 927 65"/>
                              <a:gd name="T47" fmla="*/ 927 h 1641"/>
                              <a:gd name="T48" fmla="+- 0 291 221"/>
                              <a:gd name="T49" fmla="*/ T48 w 1076"/>
                              <a:gd name="T50" fmla="+- 0 860 65"/>
                              <a:gd name="T51" fmla="*/ 860 h 1641"/>
                              <a:gd name="T52" fmla="+- 0 316 221"/>
                              <a:gd name="T53" fmla="*/ T52 w 1076"/>
                              <a:gd name="T54" fmla="+- 0 795 65"/>
                              <a:gd name="T55" fmla="*/ 795 h 1641"/>
                              <a:gd name="T56" fmla="+- 0 344 221"/>
                              <a:gd name="T57" fmla="*/ T56 w 1076"/>
                              <a:gd name="T58" fmla="+- 0 731 65"/>
                              <a:gd name="T59" fmla="*/ 731 h 1641"/>
                              <a:gd name="T60" fmla="+- 0 375 221"/>
                              <a:gd name="T61" fmla="*/ T60 w 1076"/>
                              <a:gd name="T62" fmla="+- 0 668 65"/>
                              <a:gd name="T63" fmla="*/ 668 h 1641"/>
                              <a:gd name="T64" fmla="+- 0 410 221"/>
                              <a:gd name="T65" fmla="*/ T64 w 1076"/>
                              <a:gd name="T66" fmla="+- 0 608 65"/>
                              <a:gd name="T67" fmla="*/ 608 h 1641"/>
                              <a:gd name="T68" fmla="+- 0 449 221"/>
                              <a:gd name="T69" fmla="*/ T68 w 1076"/>
                              <a:gd name="T70" fmla="+- 0 549 65"/>
                              <a:gd name="T71" fmla="*/ 549 h 1641"/>
                              <a:gd name="T72" fmla="+- 0 490 221"/>
                              <a:gd name="T73" fmla="*/ T72 w 1076"/>
                              <a:gd name="T74" fmla="+- 0 492 65"/>
                              <a:gd name="T75" fmla="*/ 492 h 1641"/>
                              <a:gd name="T76" fmla="+- 0 535 221"/>
                              <a:gd name="T77" fmla="*/ T76 w 1076"/>
                              <a:gd name="T78" fmla="+- 0 438 65"/>
                              <a:gd name="T79" fmla="*/ 438 h 1641"/>
                              <a:gd name="T80" fmla="+- 0 583 221"/>
                              <a:gd name="T81" fmla="*/ T80 w 1076"/>
                              <a:gd name="T82" fmla="+- 0 386 65"/>
                              <a:gd name="T83" fmla="*/ 386 h 1641"/>
                              <a:gd name="T84" fmla="+- 0 633 221"/>
                              <a:gd name="T85" fmla="*/ T84 w 1076"/>
                              <a:gd name="T86" fmla="+- 0 337 65"/>
                              <a:gd name="T87" fmla="*/ 337 h 1641"/>
                              <a:gd name="T88" fmla="+- 0 687 221"/>
                              <a:gd name="T89" fmla="*/ T88 w 1076"/>
                              <a:gd name="T90" fmla="+- 0 290 65"/>
                              <a:gd name="T91" fmla="*/ 290 h 1641"/>
                              <a:gd name="T92" fmla="+- 0 744 221"/>
                              <a:gd name="T93" fmla="*/ T92 w 1076"/>
                              <a:gd name="T94" fmla="+- 0 246 65"/>
                              <a:gd name="T95" fmla="*/ 246 h 1641"/>
                              <a:gd name="T96" fmla="+- 0 803 221"/>
                              <a:gd name="T97" fmla="*/ T96 w 1076"/>
                              <a:gd name="T98" fmla="+- 0 205 65"/>
                              <a:gd name="T99" fmla="*/ 205 h 1641"/>
                              <a:gd name="T100" fmla="+- 0 865 221"/>
                              <a:gd name="T101" fmla="*/ T100 w 1076"/>
                              <a:gd name="T102" fmla="+- 0 167 65"/>
                              <a:gd name="T103" fmla="*/ 167 h 1641"/>
                              <a:gd name="T104" fmla="+- 0 930 221"/>
                              <a:gd name="T105" fmla="*/ T104 w 1076"/>
                              <a:gd name="T106" fmla="+- 0 133 65"/>
                              <a:gd name="T107" fmla="*/ 133 h 1641"/>
                              <a:gd name="T108" fmla="+- 0 997 221"/>
                              <a:gd name="T109" fmla="*/ T108 w 1076"/>
                              <a:gd name="T110" fmla="+- 0 102 65"/>
                              <a:gd name="T111" fmla="*/ 102 h 1641"/>
                              <a:gd name="T112" fmla="+- 0 1067 221"/>
                              <a:gd name="T113" fmla="*/ T112 w 1076"/>
                              <a:gd name="T114" fmla="+- 0 75 65"/>
                              <a:gd name="T115" fmla="*/ 75 h 1641"/>
                              <a:gd name="T116" fmla="+- 0 1077 221"/>
                              <a:gd name="T117" fmla="*/ T116 w 1076"/>
                              <a:gd name="T118" fmla="+- 0 72 65"/>
                              <a:gd name="T119" fmla="*/ 72 h 1641"/>
                              <a:gd name="T120" fmla="+- 0 1086 221"/>
                              <a:gd name="T121" fmla="*/ T120 w 1076"/>
                              <a:gd name="T122" fmla="+- 0 68 65"/>
                              <a:gd name="T123" fmla="*/ 68 h 1641"/>
                              <a:gd name="T124" fmla="+- 0 1095 221"/>
                              <a:gd name="T125" fmla="*/ T124 w 1076"/>
                              <a:gd name="T126" fmla="+- 0 65 65"/>
                              <a:gd name="T127" fmla="*/ 65 h 1641"/>
                              <a:gd name="T128" fmla="+- 0 1296 221"/>
                              <a:gd name="T129" fmla="*/ T128 w 1076"/>
                              <a:gd name="T130" fmla="+- 0 671 65"/>
                              <a:gd name="T131" fmla="*/ 671 h 1641"/>
                              <a:gd name="T132" fmla="+- 0 1227 221"/>
                              <a:gd name="T133" fmla="*/ T132 w 1076"/>
                              <a:gd name="T134" fmla="+- 0 698 65"/>
                              <a:gd name="T135" fmla="*/ 698 h 1641"/>
                              <a:gd name="T136" fmla="+- 0 1163 221"/>
                              <a:gd name="T137" fmla="*/ T136 w 1076"/>
                              <a:gd name="T138" fmla="+- 0 733 65"/>
                              <a:gd name="T139" fmla="*/ 733 h 1641"/>
                              <a:gd name="T140" fmla="+- 0 1104 221"/>
                              <a:gd name="T141" fmla="*/ T140 w 1076"/>
                              <a:gd name="T142" fmla="+- 0 774 65"/>
                              <a:gd name="T143" fmla="*/ 774 h 1641"/>
                              <a:gd name="T144" fmla="+- 0 1050 221"/>
                              <a:gd name="T145" fmla="*/ T144 w 1076"/>
                              <a:gd name="T146" fmla="+- 0 821 65"/>
                              <a:gd name="T147" fmla="*/ 821 h 1641"/>
                              <a:gd name="T148" fmla="+- 0 1003 221"/>
                              <a:gd name="T149" fmla="*/ T148 w 1076"/>
                              <a:gd name="T150" fmla="+- 0 873 65"/>
                              <a:gd name="T151" fmla="*/ 873 h 1641"/>
                              <a:gd name="T152" fmla="+- 0 962 221"/>
                              <a:gd name="T153" fmla="*/ T152 w 1076"/>
                              <a:gd name="T154" fmla="+- 0 929 65"/>
                              <a:gd name="T155" fmla="*/ 929 h 1641"/>
                              <a:gd name="T156" fmla="+- 0 927 221"/>
                              <a:gd name="T157" fmla="*/ T156 w 1076"/>
                              <a:gd name="T158" fmla="+- 0 990 65"/>
                              <a:gd name="T159" fmla="*/ 990 h 1641"/>
                              <a:gd name="T160" fmla="+- 0 899 221"/>
                              <a:gd name="T161" fmla="*/ T160 w 1076"/>
                              <a:gd name="T162" fmla="+- 0 1054 65"/>
                              <a:gd name="T163" fmla="*/ 1054 h 1641"/>
                              <a:gd name="T164" fmla="+- 0 878 221"/>
                              <a:gd name="T165" fmla="*/ T164 w 1076"/>
                              <a:gd name="T166" fmla="+- 0 1121 65"/>
                              <a:gd name="T167" fmla="*/ 1121 h 1641"/>
                              <a:gd name="T168" fmla="+- 0 865 221"/>
                              <a:gd name="T169" fmla="*/ T168 w 1076"/>
                              <a:gd name="T170" fmla="+- 0 1190 65"/>
                              <a:gd name="T171" fmla="*/ 1190 h 1641"/>
                              <a:gd name="T172" fmla="+- 0 859 221"/>
                              <a:gd name="T173" fmla="*/ T172 w 1076"/>
                              <a:gd name="T174" fmla="+- 0 1261 65"/>
                              <a:gd name="T175" fmla="*/ 1261 h 1641"/>
                              <a:gd name="T176" fmla="+- 0 862 221"/>
                              <a:gd name="T177" fmla="*/ T176 w 1076"/>
                              <a:gd name="T178" fmla="+- 0 1333 65"/>
                              <a:gd name="T179" fmla="*/ 1333 h 1641"/>
                              <a:gd name="T180" fmla="+- 0 872 221"/>
                              <a:gd name="T181" fmla="*/ T180 w 1076"/>
                              <a:gd name="T182" fmla="+- 0 1405 65"/>
                              <a:gd name="T183" fmla="*/ 1405 h 1641"/>
                              <a:gd name="T184" fmla="+- 0 892 221"/>
                              <a:gd name="T185" fmla="*/ T184 w 1076"/>
                              <a:gd name="T186" fmla="+- 0 1477 65"/>
                              <a:gd name="T187" fmla="*/ 1477 h 1641"/>
                              <a:gd name="T188" fmla="+- 0 893 221"/>
                              <a:gd name="T189" fmla="*/ T188 w 1076"/>
                              <a:gd name="T190" fmla="+- 0 1482 65"/>
                              <a:gd name="T191" fmla="*/ 1482 h 1641"/>
                              <a:gd name="T192" fmla="+- 0 895 221"/>
                              <a:gd name="T193" fmla="*/ T192 w 1076"/>
                              <a:gd name="T194" fmla="+- 0 1487 65"/>
                              <a:gd name="T195" fmla="*/ 1487 h 1641"/>
                              <a:gd name="T196" fmla="+- 0 896 221"/>
                              <a:gd name="T197" fmla="*/ T196 w 1076"/>
                              <a:gd name="T198" fmla="+- 0 1491 65"/>
                              <a:gd name="T199" fmla="*/ 1491 h 1641"/>
                              <a:gd name="T200" fmla="+- 0 296 221"/>
                              <a:gd name="T201" fmla="*/ T200 w 1076"/>
                              <a:gd name="T202" fmla="+- 0 1706 65"/>
                              <a:gd name="T203" fmla="*/ 1706 h 16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076" h="1641">
                                <a:moveTo>
                                  <a:pt x="75" y="1641"/>
                                </a:moveTo>
                                <a:lnTo>
                                  <a:pt x="51" y="1570"/>
                                </a:lnTo>
                                <a:lnTo>
                                  <a:pt x="33" y="1498"/>
                                </a:lnTo>
                                <a:lnTo>
                                  <a:pt x="18" y="1426"/>
                                </a:lnTo>
                                <a:lnTo>
                                  <a:pt x="8" y="1354"/>
                                </a:lnTo>
                                <a:lnTo>
                                  <a:pt x="2" y="1282"/>
                                </a:lnTo>
                                <a:lnTo>
                                  <a:pt x="0" y="1211"/>
                                </a:lnTo>
                                <a:lnTo>
                                  <a:pt x="2" y="1140"/>
                                </a:lnTo>
                                <a:lnTo>
                                  <a:pt x="8" y="1069"/>
                                </a:lnTo>
                                <a:lnTo>
                                  <a:pt x="18" y="999"/>
                                </a:lnTo>
                                <a:lnTo>
                                  <a:pt x="31" y="930"/>
                                </a:lnTo>
                                <a:lnTo>
                                  <a:pt x="49" y="862"/>
                                </a:lnTo>
                                <a:lnTo>
                                  <a:pt x="70" y="795"/>
                                </a:lnTo>
                                <a:lnTo>
                                  <a:pt x="95" y="730"/>
                                </a:lnTo>
                                <a:lnTo>
                                  <a:pt x="123" y="666"/>
                                </a:lnTo>
                                <a:lnTo>
                                  <a:pt x="154" y="603"/>
                                </a:lnTo>
                                <a:lnTo>
                                  <a:pt x="189" y="543"/>
                                </a:lnTo>
                                <a:lnTo>
                                  <a:pt x="228" y="484"/>
                                </a:lnTo>
                                <a:lnTo>
                                  <a:pt x="269" y="427"/>
                                </a:lnTo>
                                <a:lnTo>
                                  <a:pt x="314" y="373"/>
                                </a:lnTo>
                                <a:lnTo>
                                  <a:pt x="362" y="321"/>
                                </a:lnTo>
                                <a:lnTo>
                                  <a:pt x="412" y="272"/>
                                </a:lnTo>
                                <a:lnTo>
                                  <a:pt x="466" y="225"/>
                                </a:lnTo>
                                <a:lnTo>
                                  <a:pt x="523" y="181"/>
                                </a:lnTo>
                                <a:lnTo>
                                  <a:pt x="582" y="140"/>
                                </a:lnTo>
                                <a:lnTo>
                                  <a:pt x="644" y="102"/>
                                </a:lnTo>
                                <a:lnTo>
                                  <a:pt x="709" y="68"/>
                                </a:lnTo>
                                <a:lnTo>
                                  <a:pt x="776" y="37"/>
                                </a:lnTo>
                                <a:lnTo>
                                  <a:pt x="846" y="10"/>
                                </a:lnTo>
                                <a:lnTo>
                                  <a:pt x="856" y="7"/>
                                </a:lnTo>
                                <a:lnTo>
                                  <a:pt x="865" y="3"/>
                                </a:lnTo>
                                <a:lnTo>
                                  <a:pt x="874" y="0"/>
                                </a:lnTo>
                                <a:lnTo>
                                  <a:pt x="1075" y="606"/>
                                </a:lnTo>
                                <a:lnTo>
                                  <a:pt x="1006" y="633"/>
                                </a:lnTo>
                                <a:lnTo>
                                  <a:pt x="942" y="668"/>
                                </a:lnTo>
                                <a:lnTo>
                                  <a:pt x="883" y="709"/>
                                </a:lnTo>
                                <a:lnTo>
                                  <a:pt x="829" y="756"/>
                                </a:lnTo>
                                <a:lnTo>
                                  <a:pt x="782" y="808"/>
                                </a:lnTo>
                                <a:lnTo>
                                  <a:pt x="741" y="864"/>
                                </a:lnTo>
                                <a:lnTo>
                                  <a:pt x="706" y="925"/>
                                </a:lnTo>
                                <a:lnTo>
                                  <a:pt x="678" y="989"/>
                                </a:lnTo>
                                <a:lnTo>
                                  <a:pt x="657" y="1056"/>
                                </a:lnTo>
                                <a:lnTo>
                                  <a:pt x="644" y="1125"/>
                                </a:lnTo>
                                <a:lnTo>
                                  <a:pt x="638" y="1196"/>
                                </a:lnTo>
                                <a:lnTo>
                                  <a:pt x="641" y="1268"/>
                                </a:lnTo>
                                <a:lnTo>
                                  <a:pt x="651" y="1340"/>
                                </a:lnTo>
                                <a:lnTo>
                                  <a:pt x="671" y="1412"/>
                                </a:lnTo>
                                <a:lnTo>
                                  <a:pt x="672" y="1417"/>
                                </a:lnTo>
                                <a:lnTo>
                                  <a:pt x="674" y="1422"/>
                                </a:lnTo>
                                <a:lnTo>
                                  <a:pt x="675" y="1426"/>
                                </a:lnTo>
                                <a:lnTo>
                                  <a:pt x="75" y="1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B1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7674080" name="Freeform 100"/>
                        <wps:cNvSpPr>
                          <a:spLocks/>
                        </wps:cNvSpPr>
                        <wps:spPr bwMode="auto">
                          <a:xfrm>
                            <a:off x="1095" y="0"/>
                            <a:ext cx="402" cy="671"/>
                          </a:xfrm>
                          <a:custGeom>
                            <a:avLst/>
                            <a:gdLst>
                              <a:gd name="T0" fmla="+- 0 1296 1095"/>
                              <a:gd name="T1" fmla="*/ T0 w 402"/>
                              <a:gd name="T2" fmla="*/ 671 h 671"/>
                              <a:gd name="T3" fmla="+- 0 1095 1095"/>
                              <a:gd name="T4" fmla="*/ T3 w 402"/>
                              <a:gd name="T5" fmla="*/ 65 h 671"/>
                              <a:gd name="T6" fmla="+- 0 1174 1095"/>
                              <a:gd name="T7" fmla="*/ T6 w 402"/>
                              <a:gd name="T8" fmla="*/ 42 h 671"/>
                              <a:gd name="T9" fmla="+- 0 1254 1095"/>
                              <a:gd name="T10" fmla="*/ T9 w 402"/>
                              <a:gd name="T11" fmla="*/ 24 h 671"/>
                              <a:gd name="T12" fmla="+- 0 1334 1095"/>
                              <a:gd name="T13" fmla="*/ T12 w 402"/>
                              <a:gd name="T14" fmla="*/ 11 h 671"/>
                              <a:gd name="T15" fmla="+- 0 1416 1095"/>
                              <a:gd name="T16" fmla="*/ T15 w 402"/>
                              <a:gd name="T17" fmla="*/ 3 h 671"/>
                              <a:gd name="T18" fmla="+- 0 1497 1095"/>
                              <a:gd name="T19" fmla="*/ T18 w 402"/>
                              <a:gd name="T20" fmla="*/ 0 h 671"/>
                              <a:gd name="T21" fmla="+- 0 1497 1095"/>
                              <a:gd name="T22" fmla="*/ T21 w 402"/>
                              <a:gd name="T23" fmla="*/ 638 h 671"/>
                              <a:gd name="T24" fmla="+- 0 1446 1095"/>
                              <a:gd name="T25" fmla="*/ T24 w 402"/>
                              <a:gd name="T26" fmla="*/ 640 h 671"/>
                              <a:gd name="T27" fmla="+- 0 1395 1095"/>
                              <a:gd name="T28" fmla="*/ T27 w 402"/>
                              <a:gd name="T29" fmla="*/ 646 h 671"/>
                              <a:gd name="T30" fmla="+- 0 1345 1095"/>
                              <a:gd name="T31" fmla="*/ T30 w 402"/>
                              <a:gd name="T32" fmla="*/ 657 h 671"/>
                              <a:gd name="T33" fmla="+- 0 1296 1095"/>
                              <a:gd name="T34" fmla="*/ T33 w 402"/>
                              <a:gd name="T35" fmla="*/ 671 h 671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02" h="671">
                                <a:moveTo>
                                  <a:pt x="201" y="671"/>
                                </a:moveTo>
                                <a:lnTo>
                                  <a:pt x="0" y="65"/>
                                </a:lnTo>
                                <a:lnTo>
                                  <a:pt x="79" y="42"/>
                                </a:lnTo>
                                <a:lnTo>
                                  <a:pt x="159" y="24"/>
                                </a:lnTo>
                                <a:lnTo>
                                  <a:pt x="239" y="11"/>
                                </a:lnTo>
                                <a:lnTo>
                                  <a:pt x="321" y="3"/>
                                </a:lnTo>
                                <a:lnTo>
                                  <a:pt x="402" y="0"/>
                                </a:lnTo>
                                <a:lnTo>
                                  <a:pt x="402" y="638"/>
                                </a:lnTo>
                                <a:lnTo>
                                  <a:pt x="351" y="640"/>
                                </a:lnTo>
                                <a:lnTo>
                                  <a:pt x="300" y="646"/>
                                </a:lnTo>
                                <a:lnTo>
                                  <a:pt x="250" y="657"/>
                                </a:lnTo>
                                <a:lnTo>
                                  <a:pt x="201" y="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1644126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6"/>
                            <a:ext cx="244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C808D" w14:textId="77777777" w:rsidR="00FA4FCE" w:rsidRDefault="009C32EE">
                              <w:pPr>
                                <w:spacing w:before="9"/>
                                <w:ind w:right="-1" w:firstLine="37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29%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529291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2734" y="566"/>
                            <a:ext cx="245" cy="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06CAA0" w14:textId="77777777" w:rsidR="00FA4FCE" w:rsidRDefault="009C32EE">
                              <w:pPr>
                                <w:spacing w:before="9"/>
                                <w:ind w:right="-1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AAA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9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3"/>
                                </w:rPr>
                                <w:t>68%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535DC" id="Group 97" o:spid="_x0000_s1402" style="width:149pt;height:127.65pt;mso-position-horizontal-relative:char;mso-position-vertical-relative:line" coordsize="2980,2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">
                <v:shape id="AutoShape 102" o:spid="_x0000_s1403" style="position:absolute;left:295;width:2478;height:2553;visibility:visible;mso-wrap-style:square;v-text-anchor:top" coordsize="2478,2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" path="m2306,1914r-1105,l1273,1910r72,-12l1416,1877r69,-29l1548,1812r58,-43l1659,1721r46,-53l1745,1610r33,-61l1804,1484r19,-67l1835,1347r4,-71l1835,1205r-12,-72l1802,1061r-32,-73l1730,920r-47,-62l1629,803r-61,-48l1503,714r-70,-32l1358,658r-77,-15l1201,638,1201,r75,2l1350,9r72,10l1494,34r69,18l1631,74r67,26l1762,130r63,33l1885,199r58,39l1999,280r54,46l2103,374r48,51l2197,478r42,56l2278,592r37,61l2347,715r30,65l2403,846r22,68l2443,984r15,71l2468,1127r7,74l2477,1276r-2,75l2468,1425r-10,72l2443,1569r-18,69l2403,1706r-26,67l2347,1837r-32,63l2306,1914xm1201,2552r-76,-2l1049,2543r-75,-11l901,2516r-72,-19l759,2473r-68,-28l624,2414r-65,-35l497,2340r-60,-42l379,2252r-55,-49l272,2151r-49,-55l177,2037r-43,-61l95,1913,60,1846,28,1777,,1706,600,1491r29,69l666,1623r42,58l756,1734r53,46l867,1820r61,33l993,1879r68,20l1130,1910r71,4l2306,1914r-28,46l2239,2018r-42,56l2151,2128r-48,50l2053,2226r-54,46l1943,2314r-58,39l1825,2390r-63,32l1698,2452r-67,26l1563,2500r-69,18l1422,2533r-72,10l1276,2550r-75,2xe" fillcolor="#33799c" stroked="f">
                  <v:path arrowok="t" o:connecttype="custom" o:connectlocs="1201,1914;1345,1898;1485,1848;1606,1769;1705,1668;1778,1549;1823,1417;1839,1276;1823,1133;1770,988;1683,858;1568,755;1433,682;1281,643;1201,0;1350,9;1494,34;1631,74;1762,130;1885,199;1999,280;2103,374;2197,478;2278,592;2347,715;2403,846;2443,984;2468,1127;2477,1276;2468,1425;2443,1569;2403,1706;2347,1837;2306,1914;1125,2550;974,2532;829,2497;691,2445;559,2379;437,2298;324,2203;223,2096;134,1976;60,1846;0,1706;629,1560;708,1681;809,1780;928,1853;1061,1899;1201,1914;2278,1960;2197,2074;2103,2178;1999,2272;1885,2353;1762,2422;1631,2478;1494,2518;1350,2543;1201,2552" o:connectangles="0,0,0,0,0,0,0,0,0,0,0,0,0,0,0,0,0,0,0,0,0,0,0,0,0,0,0,0,0,0,0,0,0,0,0,0,0,0,0,0,0,0,0,0,0,0,0,0,0,0,0,0,0,0,0,0,0,0,0,0,0"/>
                </v:shape>
                <v:shape id="Freeform 101" o:spid="_x0000_s1404" style="position:absolute;left:220;top:65;width:1076;height:1641;visibility:visible;mso-wrap-style:square;v-text-anchor:top" coordsize="1076,1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" path="m75,1641l51,1570,33,1498,18,1426,8,1354,2,1282,,1211r2,-71l8,1069,18,999,31,930,49,862,70,795,95,730r28,-64l154,603r35,-60l228,484r41,-57l314,373r48,-52l412,272r54,-47l523,181r59,-41l644,102,709,68,776,37,846,10,856,7r9,-4l874,r201,606l1006,633r-64,35l883,709r-54,47l782,808r-41,56l706,925r-28,64l657,1056r-13,69l638,1196r3,72l651,1340r20,72l672,1417r2,5l675,1426,75,1641xe" fillcolor="#56b154" stroked="f">
                  <v:path arrowok="t" o:connecttype="custom" o:connectlocs="75,1706;51,1635;33,1563;18,1491;8,1419;2,1347;0,1276;2,1205;8,1134;18,1064;31,995;49,927;70,860;95,795;123,731;154,668;189,608;228,549;269,492;314,438;362,386;412,337;466,290;523,246;582,205;644,167;709,133;776,102;846,75;856,72;865,68;874,65;1075,671;1006,698;942,733;883,774;829,821;782,873;741,929;706,990;678,1054;657,1121;644,1190;638,1261;641,1333;651,1405;671,1477;672,1482;674,1487;675,1491;75,1706" o:connectangles="0,0,0,0,0,0,0,0,0,0,0,0,0,0,0,0,0,0,0,0,0,0,0,0,0,0,0,0,0,0,0,0,0,0,0,0,0,0,0,0,0,0,0,0,0,0,0,0,0,0,0"/>
                </v:shape>
                <v:shape id="Freeform 100" o:spid="_x0000_s1405" style="position:absolute;left:1095;width:402;height:671;visibility:visible;mso-wrap-style:square;v-text-anchor:top" coordsize="402,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" path="m201,671l,65,79,42,159,24,239,11,321,3,402,r,638l351,640r-51,6l250,657r-49,14xe" fillcolor="#6d6e70" stroked="f">
                  <v:path arrowok="t" o:connecttype="custom" o:connectlocs="201,671;0,65;79,42;159,24;239,11;321,3;402,0;402,638;351,640;300,646;250,657;201,671" o:connectangles="0,0,0,0,0,0,0,0,0,0,0,0"/>
                </v:shape>
                <v:shape id="Text Box 99" o:spid="_x0000_s1406" type="#_x0000_t202" style="position:absolute;top:576;width:244;height: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" filled="f" stroked="f">
                  <v:textbox inset="0,0,0,0">
                    <w:txbxContent>
                      <w:p w14:paraId="70AC808D" w14:textId="77777777" w:rsidR="00FA4FCE" w:rsidRDefault="009C32EE">
                        <w:pPr>
                          <w:spacing w:before="9"/>
                          <w:ind w:right="-1" w:firstLine="37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AA</w:t>
                        </w:r>
                        <w:r>
                          <w:rPr>
                            <w:rFonts w:ascii="Calibri"/>
                            <w:color w:val="9A9A9E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29%</w:t>
                        </w:r>
                      </w:p>
                    </w:txbxContent>
                  </v:textbox>
                </v:shape>
                <v:shape id="Text Box 98" o:spid="_x0000_s1407" type="#_x0000_t202" style="position:absolute;left:2734;top:566;width:245;height: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" filled="f" stroked="f">
                  <v:textbox inset="0,0,0,0">
                    <w:txbxContent>
                      <w:p w14:paraId="5606CAA0" w14:textId="77777777" w:rsidR="00FA4FCE" w:rsidRDefault="009C32EE">
                        <w:pPr>
                          <w:spacing w:before="9"/>
                          <w:ind w:right="-1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AAA</w:t>
                        </w:r>
                        <w:r>
                          <w:rPr>
                            <w:rFonts w:ascii="Calibri"/>
                            <w:color w:val="9A9A9E"/>
                            <w:w w:val="9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3"/>
                          </w:rPr>
                          <w:t>68%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E7B9DD" w14:textId="77777777" w:rsidR="00FA4FCE" w:rsidRDefault="009C32EE">
      <w:pPr>
        <w:spacing w:before="81"/>
        <w:ind w:left="225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0ED20BC9" w14:textId="49BF3B06" w:rsidR="00FA4FCE" w:rsidRDefault="009C32EE">
      <w:pPr>
        <w:spacing w:before="90"/>
        <w:ind w:left="225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5040" behindDoc="0" locked="0" layoutInCell="1" allowOverlap="1" wp14:anchorId="09521831" wp14:editId="734C1B46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888938878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A389A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75CA3EAA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21831" id="Text Box 96" o:spid="_x0000_s1408" type="#_x0000_t202" style="position:absolute;left:0;text-align:left;margin-left:456.15pt;margin-top:22.2pt;width:15.75pt;height:75.3pt;z-index:1589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" filled="f" stroked="f">
                <v:textbox style="layout-flow:vertical" inset="0,0,0,0">
                  <w:txbxContent>
                    <w:p w14:paraId="332A389A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75CA3EAA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2B1ACFDA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p w14:paraId="3EA4A0A8" w14:textId="11CBA967" w:rsidR="00FA4FCE" w:rsidRDefault="009C32EE">
      <w:pPr>
        <w:pStyle w:val="BodyText"/>
        <w:tabs>
          <w:tab w:val="left" w:pos="2149"/>
        </w:tabs>
        <w:ind w:left="225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2D76D51C" wp14:editId="437F9D8B">
                <wp:extent cx="1030605" cy="1155065"/>
                <wp:effectExtent l="0" t="1270" r="0" b="0"/>
                <wp:docPr id="15272790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001C121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900712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6101BD3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AC4848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C70330D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FEE01C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8C6DC7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0050A7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3DF9310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57636B2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C13121C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2AA8C9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196E02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76D51C" id="Text Box 95" o:spid="_x0000_s1409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001C121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900712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6101BD3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AC4848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C70330D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FEE01C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78C6DC7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0050A7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3DF9310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57636B2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C13121C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2AA8C9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3196E02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50AEBC99" wp14:editId="46AB2612">
                <wp:extent cx="1229360" cy="1152525"/>
                <wp:effectExtent l="1905" t="3810" r="0" b="0"/>
                <wp:docPr id="277172298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67B96AF2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6A9FBA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2281BA5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44E8F9B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F48B63B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383D9FD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06EDFE9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4E81F33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801C4F6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5.4</w:t>
                                  </w:r>
                                </w:p>
                              </w:tc>
                            </w:tr>
                            <w:tr w:rsidR="00FA4FCE" w14:paraId="07786028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34DA06D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4107C2C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7.9</w:t>
                                  </w:r>
                                </w:p>
                              </w:tc>
                            </w:tr>
                            <w:tr w:rsidR="00FA4FCE" w14:paraId="1CB1786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00D8C8A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2D551D8" w14:textId="77777777" w:rsidR="00FA4FCE" w:rsidRDefault="009C32EE">
                                  <w:pPr>
                                    <w:pStyle w:val="TableParagraph"/>
                                    <w:spacing w:before="98"/>
                                    <w:ind w:left="0" w:right="42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68"/>
                                      <w:sz w:val="13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5F65C6D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AEBC99" id="Text Box 94" o:spid="_x0000_s1410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67B96AF2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6A9FBA7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2281BA5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44E8F9B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4F48B63B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383D9FD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06EDFE9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4E81F33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801C4F6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5.4</w:t>
                            </w:r>
                          </w:p>
                        </w:tc>
                      </w:tr>
                      <w:tr w:rsidR="00FA4FCE" w14:paraId="07786028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734DA06D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4107C2C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7.9</w:t>
                            </w:r>
                          </w:p>
                        </w:tc>
                      </w:tr>
                      <w:tr w:rsidR="00FA4FCE" w14:paraId="1CB1786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00D8C8A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2D551D8" w14:textId="77777777" w:rsidR="00FA4FCE" w:rsidRDefault="009C32EE">
                            <w:pPr>
                              <w:pStyle w:val="TableParagraph"/>
                              <w:spacing w:before="98"/>
                              <w:ind w:left="0" w:right="42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68"/>
                                <w:sz w:val="13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5F65C6D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CB42B4A" w14:textId="77777777" w:rsidR="00FA4FCE" w:rsidRDefault="009C32EE">
      <w:pPr>
        <w:tabs>
          <w:tab w:val="left" w:pos="905"/>
          <w:tab w:val="left" w:pos="1502"/>
        </w:tabs>
        <w:spacing w:before="29" w:line="132" w:lineRule="exact"/>
        <w:ind w:left="405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36EDA30E" w14:textId="77777777" w:rsidR="00FA4FCE" w:rsidRDefault="009C32EE">
      <w:pPr>
        <w:spacing w:line="124" w:lineRule="exact"/>
        <w:ind w:left="372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55951C83" w14:textId="2DE67C64" w:rsidR="00FA4FCE" w:rsidRDefault="009C32EE">
      <w:pPr>
        <w:spacing w:before="82"/>
        <w:ind w:left="22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5552" behindDoc="0" locked="0" layoutInCell="1" allowOverlap="1" wp14:anchorId="64C3867B" wp14:editId="49D93C2E">
                <wp:simplePos x="0" y="0"/>
                <wp:positionH relativeFrom="page">
                  <wp:posOffset>4751705</wp:posOffset>
                </wp:positionH>
                <wp:positionV relativeFrom="paragraph">
                  <wp:posOffset>179705</wp:posOffset>
                </wp:positionV>
                <wp:extent cx="2451735" cy="2194560"/>
                <wp:effectExtent l="0" t="0" r="0" b="0"/>
                <wp:wrapNone/>
                <wp:docPr id="461609181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66A3762E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B5884AF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DE71F2A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557B23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7F9C07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35880F3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14.7</w:t>
                                  </w:r>
                                </w:p>
                              </w:tc>
                            </w:tr>
                            <w:tr w:rsidR="00FA4FCE" w14:paraId="5A969FE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05C837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7.26%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82CD290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10.7</w:t>
                                  </w:r>
                                </w:p>
                              </w:tc>
                            </w:tr>
                            <w:tr w:rsidR="00FA4FCE" w14:paraId="4A8CCAA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F802BB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31AE9E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742A820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647C3F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Nirma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A36676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3ACB9DB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DCA768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B31A67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3DC73E9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06D31F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Aadhar Housing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8.65%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823BAE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0054603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FB9D41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DLF Cyber City Developers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8.4%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7097182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11FFA74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FFB1B1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Projects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F4AC1F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36C8CEF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7C01486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Mahanagar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Telephone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Nigam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EE01D17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4D2074B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0B91B92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Rural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Electrification Corp.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863863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</w:tbl>
                          <w:p w14:paraId="712BA6E4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867B" id="Text Box 93" o:spid="_x0000_s1411" type="#_x0000_t202" style="position:absolute;left:0;text-align:left;margin-left:374.15pt;margin-top:14.15pt;width:193.05pt;height:172.8pt;z-index:1589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66A3762E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B5884AF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3DE71F2A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557B23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7F9C07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2037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35880F3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14.7</w:t>
                            </w:r>
                          </w:p>
                        </w:tc>
                      </w:tr>
                      <w:tr w:rsidR="00FA4FCE" w14:paraId="5A969FE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05C837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7.26%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82CD290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10.7</w:t>
                            </w:r>
                          </w:p>
                        </w:tc>
                      </w:tr>
                      <w:tr w:rsidR="00FA4FCE" w14:paraId="4A8CCAA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F802BB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31AE9E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742A820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647C3F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Nirma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A36676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3ACB9DB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DCA768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B31A67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3DC73E9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06D31F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Aadhar Housing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8.65%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823BAE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0054603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FB9D41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DLF Cyber City Developers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8.4%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7097182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11FFA74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FFB1B1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Projects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F4AC1F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36C8CEF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7C01486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Mahanagar</w:t>
                            </w:r>
                            <w:r>
                              <w:rPr>
                                <w:color w:val="595B60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Telephone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Nigam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EE01D17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4D2074B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0B91B92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Rural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Electrification Corp.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863863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</w:tbl>
                    <w:p w14:paraId="712BA6E4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473B1EB" w14:textId="77777777" w:rsidR="00FA4FCE" w:rsidRDefault="00FA4FCE">
      <w:pPr>
        <w:rPr>
          <w:sz w:val="12"/>
        </w:rPr>
        <w:sectPr w:rsidR="00FA4FCE">
          <w:headerReference w:type="default" r:id="rId47"/>
          <w:footerReference w:type="default" r:id="rId48"/>
          <w:pgSz w:w="11920" w:h="16840"/>
          <w:pgMar w:top="600" w:right="80" w:bottom="1200" w:left="280" w:header="185" w:footer="1011" w:gutter="0"/>
          <w:cols w:num="2" w:space="720" w:equalWidth="0">
            <w:col w:w="6939" w:space="40"/>
            <w:col w:w="4581"/>
          </w:cols>
        </w:sectPr>
      </w:pPr>
    </w:p>
    <w:p w14:paraId="757D6686" w14:textId="77777777" w:rsidR="00FA4FCE" w:rsidRDefault="00FA4FCE">
      <w:pPr>
        <w:pStyle w:val="BodyText"/>
      </w:pPr>
    </w:p>
    <w:p w14:paraId="66D320EF" w14:textId="77777777" w:rsidR="00FA4FCE" w:rsidRDefault="00FA4FCE">
      <w:pPr>
        <w:pStyle w:val="BodyText"/>
      </w:pPr>
    </w:p>
    <w:p w14:paraId="4CA34D36" w14:textId="77777777" w:rsidR="00FA4FCE" w:rsidRDefault="00FA4FCE">
      <w:pPr>
        <w:pStyle w:val="BodyText"/>
      </w:pPr>
    </w:p>
    <w:p w14:paraId="2FD5E909" w14:textId="77777777" w:rsidR="00FA4FCE" w:rsidRDefault="00FA4FCE">
      <w:pPr>
        <w:pStyle w:val="BodyText"/>
        <w:spacing w:before="11"/>
        <w:rPr>
          <w:sz w:val="19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2F2CAE9E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3C59BEA2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59F327D0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604B4408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427DCF35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6F82F819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0E74BABD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0CB08440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033A196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Axis Strategic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Bond Gr</w:t>
            </w:r>
          </w:p>
        </w:tc>
        <w:tc>
          <w:tcPr>
            <w:tcW w:w="933" w:type="dxa"/>
            <w:shd w:val="clear" w:color="auto" w:fill="E2E2E4"/>
          </w:tcPr>
          <w:p w14:paraId="37CAEE8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1.5</w:t>
            </w:r>
          </w:p>
        </w:tc>
        <w:tc>
          <w:tcPr>
            <w:tcW w:w="933" w:type="dxa"/>
            <w:shd w:val="clear" w:color="auto" w:fill="E2E2E4"/>
          </w:tcPr>
          <w:p w14:paraId="7F2E891C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8.2</w:t>
            </w:r>
          </w:p>
        </w:tc>
        <w:tc>
          <w:tcPr>
            <w:tcW w:w="933" w:type="dxa"/>
            <w:shd w:val="clear" w:color="auto" w:fill="E2E2E4"/>
          </w:tcPr>
          <w:p w14:paraId="374EFAF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6.0</w:t>
            </w:r>
          </w:p>
        </w:tc>
        <w:tc>
          <w:tcPr>
            <w:tcW w:w="933" w:type="dxa"/>
            <w:shd w:val="clear" w:color="auto" w:fill="E2E2E4"/>
          </w:tcPr>
          <w:p w14:paraId="6BFEE96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  <w:tc>
          <w:tcPr>
            <w:tcW w:w="994" w:type="dxa"/>
            <w:shd w:val="clear" w:color="auto" w:fill="E2E2E4"/>
          </w:tcPr>
          <w:p w14:paraId="2D4D61DF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8.0</w:t>
            </w:r>
          </w:p>
        </w:tc>
      </w:tr>
      <w:tr w:rsidR="00FA4FCE" w14:paraId="23AFC4DB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ACE55BA" w14:textId="77777777" w:rsidR="00FA4FCE" w:rsidRDefault="00FA4FCE">
            <w:pPr>
              <w:pStyle w:val="TableParagraph"/>
              <w:spacing w:before="0"/>
              <w:ind w:left="0"/>
              <w:rPr>
                <w:sz w:val="10"/>
              </w:rPr>
            </w:pPr>
          </w:p>
          <w:p w14:paraId="08BBAF8B" w14:textId="77777777" w:rsidR="00FA4FCE" w:rsidRDefault="009C32EE">
            <w:pPr>
              <w:pStyle w:val="TableParagraph"/>
              <w:spacing w:before="0"/>
              <w:ind w:left="69"/>
              <w:rPr>
                <w:sz w:val="9"/>
              </w:rPr>
            </w:pPr>
            <w:r>
              <w:rPr>
                <w:color w:val="595B60"/>
                <w:w w:val="105"/>
                <w:sz w:val="9"/>
              </w:rPr>
              <w:t>NIFTY</w:t>
            </w:r>
            <w:r>
              <w:rPr>
                <w:color w:val="595B60"/>
                <w:spacing w:val="5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Medium</w:t>
            </w:r>
            <w:r>
              <w:rPr>
                <w:color w:val="595B60"/>
                <w:spacing w:val="7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Duration</w:t>
            </w:r>
            <w:r>
              <w:rPr>
                <w:color w:val="595B60"/>
                <w:spacing w:val="7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Debt</w:t>
            </w:r>
            <w:r>
              <w:rPr>
                <w:color w:val="595B60"/>
                <w:spacing w:val="7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Index</w:t>
            </w:r>
            <w:r>
              <w:rPr>
                <w:color w:val="595B60"/>
                <w:spacing w:val="7"/>
                <w:w w:val="105"/>
                <w:sz w:val="9"/>
              </w:rPr>
              <w:t xml:space="preserve"> </w:t>
            </w:r>
            <w:r>
              <w:rPr>
                <w:color w:val="595B60"/>
                <w:w w:val="105"/>
                <w:sz w:val="9"/>
              </w:rPr>
              <w:t>C-III</w:t>
            </w:r>
          </w:p>
        </w:tc>
        <w:tc>
          <w:tcPr>
            <w:tcW w:w="933" w:type="dxa"/>
            <w:shd w:val="clear" w:color="auto" w:fill="E2E2E4"/>
          </w:tcPr>
          <w:p w14:paraId="234A1B6C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6D0AD35A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9.7</w:t>
            </w:r>
          </w:p>
        </w:tc>
        <w:tc>
          <w:tcPr>
            <w:tcW w:w="933" w:type="dxa"/>
            <w:shd w:val="clear" w:color="auto" w:fill="E2E2E4"/>
          </w:tcPr>
          <w:p w14:paraId="535B0AB9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8.0</w:t>
            </w:r>
          </w:p>
        </w:tc>
        <w:tc>
          <w:tcPr>
            <w:tcW w:w="933" w:type="dxa"/>
            <w:shd w:val="clear" w:color="auto" w:fill="E2E2E4"/>
          </w:tcPr>
          <w:p w14:paraId="66B72BC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8.4</w:t>
            </w:r>
          </w:p>
        </w:tc>
        <w:tc>
          <w:tcPr>
            <w:tcW w:w="994" w:type="dxa"/>
            <w:shd w:val="clear" w:color="auto" w:fill="E2E2E4"/>
          </w:tcPr>
          <w:p w14:paraId="1C166F12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8.7</w:t>
            </w:r>
          </w:p>
        </w:tc>
      </w:tr>
      <w:tr w:rsidR="00FA4FCE" w14:paraId="7B1F5095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91FCBB1" w14:textId="77777777" w:rsidR="00FA4FCE" w:rsidRDefault="009C32EE">
            <w:pPr>
              <w:pStyle w:val="TableParagraph"/>
              <w:spacing w:before="81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Medium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</w:p>
        </w:tc>
        <w:tc>
          <w:tcPr>
            <w:tcW w:w="933" w:type="dxa"/>
            <w:shd w:val="clear" w:color="auto" w:fill="E2E2E4"/>
          </w:tcPr>
          <w:p w14:paraId="43D61FBD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933" w:type="dxa"/>
            <w:shd w:val="clear" w:color="auto" w:fill="E2E2E4"/>
          </w:tcPr>
          <w:p w14:paraId="088C78B8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6.4</w:t>
            </w:r>
          </w:p>
        </w:tc>
        <w:tc>
          <w:tcPr>
            <w:tcW w:w="933" w:type="dxa"/>
            <w:shd w:val="clear" w:color="auto" w:fill="E2E2E4"/>
          </w:tcPr>
          <w:p w14:paraId="0FFFE34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7.6</w:t>
            </w:r>
          </w:p>
        </w:tc>
        <w:tc>
          <w:tcPr>
            <w:tcW w:w="933" w:type="dxa"/>
            <w:shd w:val="clear" w:color="auto" w:fill="E2E2E4"/>
          </w:tcPr>
          <w:p w14:paraId="66BE78EC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4.8</w:t>
            </w:r>
          </w:p>
        </w:tc>
        <w:tc>
          <w:tcPr>
            <w:tcW w:w="994" w:type="dxa"/>
            <w:shd w:val="clear" w:color="auto" w:fill="E2E2E4"/>
          </w:tcPr>
          <w:p w14:paraId="3431F20B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6.2</w:t>
            </w:r>
          </w:p>
        </w:tc>
      </w:tr>
    </w:tbl>
    <w:p w14:paraId="7B6353FE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2C9A3ED2" w14:textId="77777777" w:rsidR="00FA4FCE" w:rsidRDefault="009C32EE">
      <w:pPr>
        <w:pStyle w:val="Heading1"/>
      </w:pPr>
      <w:r>
        <w:rPr>
          <w:color w:val="002134"/>
          <w:w w:val="95"/>
        </w:rPr>
        <w:lastRenderedPageBreak/>
        <w:t>SBI</w:t>
      </w:r>
      <w:r>
        <w:rPr>
          <w:color w:val="002134"/>
          <w:spacing w:val="3"/>
          <w:w w:val="95"/>
        </w:rPr>
        <w:t xml:space="preserve"> </w:t>
      </w:r>
      <w:r>
        <w:rPr>
          <w:color w:val="002134"/>
          <w:w w:val="95"/>
        </w:rPr>
        <w:t>Magnum</w:t>
      </w:r>
      <w:r>
        <w:rPr>
          <w:color w:val="002134"/>
          <w:spacing w:val="5"/>
          <w:w w:val="95"/>
        </w:rPr>
        <w:t xml:space="preserve"> </w:t>
      </w:r>
      <w:r>
        <w:rPr>
          <w:color w:val="002134"/>
          <w:w w:val="95"/>
        </w:rPr>
        <w:t>Income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3468C865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32DC96D2" w14:textId="130458E9" w:rsidR="00FA4FCE" w:rsidRDefault="009C32EE">
      <w:pPr>
        <w:pStyle w:val="BodyText"/>
        <w:ind w:left="285" w:right="-58"/>
      </w:pPr>
      <w:r>
        <w:rPr>
          <w:noProof/>
        </w:rPr>
        <mc:AlternateContent>
          <mc:Choice Requires="wps">
            <w:drawing>
              <wp:inline distT="0" distB="0" distL="0" distR="0" wp14:anchorId="3C0B1578" wp14:editId="1144AF43">
                <wp:extent cx="4216400" cy="889000"/>
                <wp:effectExtent l="0" t="0" r="0" b="0"/>
                <wp:docPr id="1771041000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900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82D6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Balanced</w:t>
                            </w:r>
                            <w:r>
                              <w:rPr>
                                <w:color w:val="002134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focus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duration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(60%)</w:t>
                            </w:r>
                            <w:r>
                              <w:rPr>
                                <w:color w:val="002134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accrual</w:t>
                            </w:r>
                            <w:r>
                              <w:rPr>
                                <w:color w:val="002134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play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(40%).</w:t>
                            </w:r>
                          </w:p>
                          <w:p w14:paraId="1721E7C3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Flexible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duration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quality</w:t>
                            </w:r>
                            <w:r>
                              <w:rPr>
                                <w:color w:val="002134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mandate</w:t>
                            </w:r>
                            <w:r>
                              <w:rPr>
                                <w:color w:val="002134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helps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manoeuvre</w:t>
                            </w:r>
                            <w:r>
                              <w:rPr>
                                <w:color w:val="002134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timely</w:t>
                            </w:r>
                            <w:r>
                              <w:rPr>
                                <w:color w:val="002134"/>
                                <w:spacing w:val="-4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capitalize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value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adding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opportunities.</w:t>
                            </w:r>
                          </w:p>
                          <w:p w14:paraId="0AC4F18B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Proven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framework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helps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avoid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adverse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events.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0B1578" id="Text Box 92" o:spid="_x0000_s1412" type="#_x0000_t202" style="width:332pt;height: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" fillcolor="#d8d8da" stroked="f">
                <v:textbox inset="0,0,0,0">
                  <w:txbxContent>
                    <w:p w14:paraId="65E82D62" w14:textId="77777777" w:rsidR="00FA4FCE" w:rsidRDefault="009C32EE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Balanced</w:t>
                      </w:r>
                      <w:r>
                        <w:rPr>
                          <w:color w:val="002134"/>
                          <w:spacing w:val="4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focus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on</w:t>
                      </w:r>
                      <w:r>
                        <w:rPr>
                          <w:color w:val="002134"/>
                          <w:spacing w:val="4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duration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management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(60%)</w:t>
                      </w:r>
                      <w:r>
                        <w:rPr>
                          <w:color w:val="002134"/>
                          <w:spacing w:val="4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4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accrual</w:t>
                      </w:r>
                      <w:r>
                        <w:rPr>
                          <w:color w:val="002134"/>
                          <w:spacing w:val="43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play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(40%).</w:t>
                      </w:r>
                    </w:p>
                    <w:p w14:paraId="1721E7C3" w14:textId="77777777" w:rsidR="00FA4FCE" w:rsidRDefault="009C32EE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  <w:w w:val="95"/>
                        </w:rPr>
                        <w:t>Flexible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duration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</w:t>
                      </w:r>
                      <w:r>
                        <w:rPr>
                          <w:color w:val="002134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quality</w:t>
                      </w:r>
                      <w:r>
                        <w:rPr>
                          <w:color w:val="002134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mandate</w:t>
                      </w:r>
                      <w:r>
                        <w:rPr>
                          <w:color w:val="002134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helps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manoeuvre</w:t>
                      </w:r>
                      <w:r>
                        <w:rPr>
                          <w:color w:val="002134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timely</w:t>
                      </w:r>
                      <w:r>
                        <w:rPr>
                          <w:color w:val="002134"/>
                          <w:spacing w:val="-4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capitalize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on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value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adding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opportunities.</w:t>
                      </w:r>
                    </w:p>
                    <w:p w14:paraId="0AC4F18B" w14:textId="77777777" w:rsidR="00FA4FCE" w:rsidRDefault="009C32EE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Proven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risk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management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framework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helps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avoid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adverse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events.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92BEBE" w14:textId="77777777" w:rsidR="00FA4FCE" w:rsidRDefault="009C32EE">
      <w:pPr>
        <w:tabs>
          <w:tab w:val="left" w:pos="6925"/>
        </w:tabs>
        <w:spacing w:before="62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3FAC71AA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5"/>
        <w:rPr>
          <w:sz w:val="20"/>
        </w:rPr>
      </w:pPr>
      <w:r>
        <w:rPr>
          <w:color w:val="595B60"/>
          <w:sz w:val="20"/>
        </w:rPr>
        <w:t>Aims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have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balanced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mix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corporate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bonds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minimum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rating</w:t>
      </w:r>
      <w:r>
        <w:rPr>
          <w:color w:val="595B60"/>
          <w:spacing w:val="-12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AA- providing stable accrual and government bonds providing duration to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fund.</w:t>
      </w:r>
    </w:p>
    <w:p w14:paraId="55915D26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5"/>
        <w:rPr>
          <w:sz w:val="20"/>
        </w:rPr>
      </w:pPr>
      <w:r>
        <w:rPr>
          <w:color w:val="595B60"/>
          <w:sz w:val="20"/>
        </w:rPr>
        <w:t>The AMC has an investment committee comprising of senior members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from both SBI AMC &amp; AMUNDI who approve the credits to be placed in the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can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also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leverage</w:t>
      </w:r>
      <w:r>
        <w:rPr>
          <w:color w:val="595B60"/>
          <w:spacing w:val="-19"/>
          <w:sz w:val="20"/>
        </w:rPr>
        <w:t xml:space="preserve"> </w:t>
      </w:r>
      <w:r>
        <w:rPr>
          <w:color w:val="595B60"/>
          <w:sz w:val="20"/>
        </w:rPr>
        <w:t>upon</w:t>
      </w:r>
      <w:r>
        <w:rPr>
          <w:color w:val="595B60"/>
          <w:spacing w:val="-19"/>
          <w:sz w:val="20"/>
        </w:rPr>
        <w:t xml:space="preserve"> </w:t>
      </w:r>
      <w:r>
        <w:rPr>
          <w:color w:val="595B60"/>
          <w:sz w:val="20"/>
        </w:rPr>
        <w:t>its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parent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w w:val="160"/>
          <w:sz w:val="20"/>
        </w:rPr>
        <w:t>–</w:t>
      </w:r>
      <w:r>
        <w:rPr>
          <w:color w:val="595B60"/>
          <w:spacing w:val="-52"/>
          <w:w w:val="160"/>
          <w:sz w:val="20"/>
        </w:rPr>
        <w:t xml:space="preserve"> </w:t>
      </w:r>
      <w:r>
        <w:rPr>
          <w:color w:val="595B60"/>
          <w:sz w:val="20"/>
        </w:rPr>
        <w:t>SBI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Bank.</w:t>
      </w:r>
    </w:p>
    <w:p w14:paraId="44AF6534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6"/>
        <w:rPr>
          <w:sz w:val="20"/>
        </w:rPr>
      </w:pPr>
      <w:r>
        <w:rPr>
          <w:color w:val="595B60"/>
          <w:sz w:val="20"/>
        </w:rPr>
        <w:t>Independent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Risk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Management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team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monitors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quality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liquidity</w:t>
      </w:r>
      <w:r>
        <w:rPr>
          <w:color w:val="595B60"/>
          <w:spacing w:val="-7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all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securities,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deviations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from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internal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limits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highlights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case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any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slippages. Additional covenants include put options based on events such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credit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migration,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management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change,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defaults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etc.</w:t>
      </w:r>
    </w:p>
    <w:p w14:paraId="17CA5309" w14:textId="77777777" w:rsidR="00FA4FCE" w:rsidRDefault="009C32EE">
      <w:pPr>
        <w:pStyle w:val="Heading4"/>
        <w:spacing w:before="133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</w:t>
      </w:r>
      <w:r>
        <w:rPr>
          <w:color w:val="002134"/>
          <w:w w:val="95"/>
          <w:u w:val="none"/>
        </w:rPr>
        <w:t>he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47E03D43" w14:textId="0C512056" w:rsidR="00FA4FCE" w:rsidRDefault="009C32EE">
      <w:pPr>
        <w:pStyle w:val="BodyText"/>
        <w:spacing w:line="42" w:lineRule="exact"/>
        <w:ind w:left="1299" w:right="-4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603DEEF" wp14:editId="6BFE0D4C">
                <wp:extent cx="3560445" cy="27305"/>
                <wp:effectExtent l="2540" t="10795" r="8890" b="9525"/>
                <wp:docPr id="2091370901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140264859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512206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F8AED" id="Group 89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">
                <v:rect id="Rectangle 91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" fillcolor="#cdcfcf" stroked="f"/>
                <v:rect id="Rectangle 90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" filled="f" strokecolor="#d8d8da" strokeweight=".2mm"/>
                <w10:anchorlock/>
              </v:group>
            </w:pict>
          </mc:Fallback>
        </mc:AlternateContent>
      </w:r>
    </w:p>
    <w:p w14:paraId="009B07A3" w14:textId="77777777" w:rsidR="00FA4FCE" w:rsidRDefault="009C32EE">
      <w:pPr>
        <w:pStyle w:val="BodyText"/>
        <w:spacing w:before="123" w:line="237" w:lineRule="auto"/>
        <w:ind w:left="291" w:right="6"/>
        <w:jc w:val="both"/>
      </w:pP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actively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managed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strategy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(60%)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subjected to interest rate volatility risk which is dependent on change in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interest rates on account of RBI monetary policy, inflation, demand v/s supply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factors etc. The fund has an accrual strategy(40%) and is also subject 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credit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arise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any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downgrade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/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default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issuer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bond.</w:t>
      </w:r>
    </w:p>
    <w:p w14:paraId="5680B8F4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23444016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  <w:w w:val="95"/>
        </w:rPr>
        <w:t>The Fund posted annualized returns of 7.6% over 5 years period ending 29th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February,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2024,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beating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its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category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average</w:t>
      </w:r>
      <w:r>
        <w:rPr>
          <w:color w:val="595B60"/>
          <w:spacing w:val="13"/>
          <w:w w:val="95"/>
        </w:rPr>
        <w:t xml:space="preserve"> </w:t>
      </w:r>
      <w:r>
        <w:rPr>
          <w:color w:val="595B60"/>
          <w:w w:val="95"/>
        </w:rPr>
        <w:t>return</w:t>
      </w:r>
      <w:r>
        <w:rPr>
          <w:color w:val="595B60"/>
          <w:spacing w:val="10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5.7%.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11"/>
          <w:w w:val="95"/>
        </w:rPr>
        <w:t xml:space="preserve"> </w:t>
      </w:r>
      <w:r>
        <w:rPr>
          <w:color w:val="595B60"/>
          <w:w w:val="95"/>
        </w:rPr>
        <w:t>fund</w:t>
      </w:r>
      <w:r>
        <w:rPr>
          <w:color w:val="595B60"/>
          <w:spacing w:val="12"/>
          <w:w w:val="95"/>
        </w:rPr>
        <w:t xml:space="preserve"> </w:t>
      </w:r>
      <w:r>
        <w:rPr>
          <w:color w:val="595B60"/>
          <w:w w:val="95"/>
        </w:rPr>
        <w:t>enjoys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stellar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performance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vis-a-vis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group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average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return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outperformed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it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across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all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time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periods.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Cautious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credit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selection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tactical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duration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management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has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contributed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its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outperformance.</w:t>
      </w:r>
    </w:p>
    <w:p w14:paraId="0C5B49F6" w14:textId="77777777" w:rsidR="00FA4FCE" w:rsidRDefault="009C32EE">
      <w:pPr>
        <w:pStyle w:val="BodyText"/>
        <w:spacing w:before="16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25311E29" w14:textId="77777777" w:rsidR="00FA4FCE" w:rsidRDefault="009C32EE">
      <w:pPr>
        <w:pStyle w:val="BodyText"/>
        <w:spacing w:before="43" w:line="237" w:lineRule="auto"/>
        <w:ind w:left="291" w:right="6"/>
        <w:jc w:val="both"/>
      </w:pPr>
      <w:r>
        <w:rPr>
          <w:color w:val="595B60"/>
        </w:rPr>
        <w:t>As of February 29, 2024, the fund has 48.84% exposure to government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bonds (compared to 40.39% as of November 30, 2023) and 11.97% exposure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to AAA and equivalent issuers (compared to 19.37% as of November 30,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2023).Macaulay Duration of the fund is 5.97 years and the portfolio yield 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8.04%.</w:t>
      </w:r>
    </w:p>
    <w:p w14:paraId="685EE2C9" w14:textId="77777777" w:rsidR="00FA4FCE" w:rsidRDefault="009C32EE">
      <w:pPr>
        <w:pStyle w:val="BodyText"/>
        <w:spacing w:before="42" w:line="237" w:lineRule="auto"/>
        <w:ind w:left="291" w:right="6"/>
        <w:jc w:val="both"/>
      </w:pPr>
      <w:r>
        <w:rPr>
          <w:color w:val="595B60"/>
        </w:rPr>
        <w:t>SBI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Magnum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Income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medium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long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an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optimal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blend of carry to ensure steady accrual with flexibility to benefit from capital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appreciation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through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moderate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long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duration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exposure.</w:t>
      </w:r>
    </w:p>
    <w:p w14:paraId="1B2F1555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78522F53" w14:textId="77777777" w:rsidR="00FA4FCE" w:rsidRDefault="009C32EE">
      <w:pPr>
        <w:ind w:right="276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03EE6E01" w14:textId="77777777" w:rsidR="00FA4FCE" w:rsidRDefault="009C32EE">
      <w:pPr>
        <w:pStyle w:val="Heading5"/>
        <w:ind w:right="1660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6CFED0BC" w14:textId="77777777" w:rsidR="00FA4FCE" w:rsidRDefault="009C32EE">
      <w:pPr>
        <w:tabs>
          <w:tab w:val="left" w:pos="3855"/>
        </w:tabs>
        <w:spacing w:before="236"/>
        <w:ind w:right="261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069ABB3B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5C726A95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790D6E84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1355C4FA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Dinesh</w:t>
            </w:r>
            <w:r>
              <w:rPr>
                <w:color w:val="595B60"/>
                <w:spacing w:val="-8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Ahuja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 Mohit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Jain</w:t>
            </w:r>
          </w:p>
        </w:tc>
      </w:tr>
      <w:tr w:rsidR="00FA4FCE" w14:paraId="35A7EE05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C6FC61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570E889D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39BD45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25th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November,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1998</w:t>
            </w:r>
          </w:p>
          <w:p w14:paraId="6C2DD742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17,288</w:t>
            </w:r>
          </w:p>
        </w:tc>
      </w:tr>
      <w:tr w:rsidR="00FA4FCE" w14:paraId="06043CD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663172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27BE4C6" w14:textId="77777777" w:rsidR="00FA4FCE" w:rsidRDefault="009C32EE">
            <w:pPr>
              <w:pStyle w:val="TableParagraph"/>
              <w:spacing w:before="0" w:line="146" w:lineRule="exact"/>
              <w:ind w:left="770" w:right="118" w:hanging="648"/>
              <w:rPr>
                <w:sz w:val="13"/>
              </w:rPr>
            </w:pPr>
            <w:r>
              <w:rPr>
                <w:color w:val="595B60"/>
                <w:sz w:val="13"/>
              </w:rPr>
              <w:t>CRISIL</w:t>
            </w:r>
            <w:r>
              <w:rPr>
                <w:color w:val="595B60"/>
                <w:spacing w:val="-1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Medium</w:t>
            </w:r>
            <w:r>
              <w:rPr>
                <w:color w:val="595B60"/>
                <w:spacing w:val="5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to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Long</w:t>
            </w:r>
            <w:r>
              <w:rPr>
                <w:color w:val="595B60"/>
                <w:spacing w:val="4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Duration</w:t>
            </w:r>
            <w:r>
              <w:rPr>
                <w:color w:val="595B60"/>
                <w:spacing w:val="-3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Debt</w:t>
            </w:r>
            <w:r>
              <w:rPr>
                <w:color w:val="595B60"/>
                <w:spacing w:val="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Index</w:t>
            </w:r>
          </w:p>
        </w:tc>
      </w:tr>
      <w:tr w:rsidR="00FA4FCE" w14:paraId="1AB2F642" w14:textId="77777777">
        <w:trPr>
          <w:trHeight w:val="266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B9F1E28" w14:textId="77777777" w:rsidR="00FA4FCE" w:rsidRDefault="009C32EE">
            <w:pPr>
              <w:pStyle w:val="TableParagraph"/>
              <w:spacing w:before="4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254CFC1" w14:textId="77777777" w:rsidR="00FA4FCE" w:rsidRDefault="009C32EE">
            <w:pPr>
              <w:pStyle w:val="TableParagraph"/>
              <w:spacing w:before="4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INF200K01594</w:t>
            </w:r>
          </w:p>
        </w:tc>
      </w:tr>
      <w:tr w:rsidR="00FA4FCE" w14:paraId="588B711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E9DFEF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E4B446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1.46%</w:t>
            </w:r>
          </w:p>
        </w:tc>
      </w:tr>
      <w:tr w:rsidR="00FA4FCE" w14:paraId="296C92A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87D709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Modified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F563643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5.10</w:t>
            </w:r>
          </w:p>
        </w:tc>
      </w:tr>
      <w:tr w:rsidR="00FA4FCE" w14:paraId="22C50D00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543540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Average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 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2FA98CF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9.29</w:t>
            </w:r>
          </w:p>
        </w:tc>
      </w:tr>
      <w:tr w:rsidR="00FA4FCE" w14:paraId="395283B3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C907DA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Yield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to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E30986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8.02%</w:t>
            </w:r>
          </w:p>
        </w:tc>
      </w:tr>
      <w:tr w:rsidR="00FA4FCE" w14:paraId="3A6C23BA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2D93484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064905B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1.00%</w:t>
            </w:r>
          </w:p>
        </w:tc>
      </w:tr>
    </w:tbl>
    <w:p w14:paraId="61A37AE6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7AEABB6" w14:textId="5B0FB644" w:rsidR="00FA4FCE" w:rsidRDefault="009C32EE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56288" behindDoc="1" locked="0" layoutInCell="1" allowOverlap="1" wp14:anchorId="63B2EF7D" wp14:editId="16DDEE67">
                <wp:simplePos x="0" y="0"/>
                <wp:positionH relativeFrom="page">
                  <wp:posOffset>4928870</wp:posOffset>
                </wp:positionH>
                <wp:positionV relativeFrom="paragraph">
                  <wp:posOffset>109855</wp:posOffset>
                </wp:positionV>
                <wp:extent cx="2106295" cy="1800225"/>
                <wp:effectExtent l="0" t="0" r="0" b="0"/>
                <wp:wrapTopAndBottom/>
                <wp:docPr id="156881641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6295" cy="1800225"/>
                          <a:chOff x="7762" y="173"/>
                          <a:chExt cx="3317" cy="2835"/>
                        </a:xfrm>
                      </wpg:grpSpPr>
                      <wps:wsp>
                        <wps:cNvPr id="1265899173" name="AutoShape 88"/>
                        <wps:cNvSpPr>
                          <a:spLocks/>
                        </wps:cNvSpPr>
                        <wps:spPr bwMode="auto">
                          <a:xfrm>
                            <a:off x="8295" y="172"/>
                            <a:ext cx="2515" cy="2835"/>
                          </a:xfrm>
                          <a:custGeom>
                            <a:avLst/>
                            <a:gdLst>
                              <a:gd name="T0" fmla="+- 0 9393 8296"/>
                              <a:gd name="T1" fmla="*/ T0 w 2515"/>
                              <a:gd name="T2" fmla="+- 0 2299 173"/>
                              <a:gd name="T3" fmla="*/ 2299 h 2835"/>
                              <a:gd name="T4" fmla="+- 0 9545 8296"/>
                              <a:gd name="T5" fmla="*/ T4 w 2515"/>
                              <a:gd name="T6" fmla="+- 0 2283 173"/>
                              <a:gd name="T7" fmla="*/ 2283 h 2835"/>
                              <a:gd name="T8" fmla="+- 0 9686 8296"/>
                              <a:gd name="T9" fmla="*/ T8 w 2515"/>
                              <a:gd name="T10" fmla="+- 0 2236 173"/>
                              <a:gd name="T11" fmla="*/ 2236 h 2835"/>
                              <a:gd name="T12" fmla="+- 0 9812 8296"/>
                              <a:gd name="T13" fmla="*/ T12 w 2515"/>
                              <a:gd name="T14" fmla="+- 0 2162 173"/>
                              <a:gd name="T15" fmla="*/ 2162 h 2835"/>
                              <a:gd name="T16" fmla="+- 0 9919 8296"/>
                              <a:gd name="T17" fmla="*/ T16 w 2515"/>
                              <a:gd name="T18" fmla="+- 0 2065 173"/>
                              <a:gd name="T19" fmla="*/ 2065 h 2835"/>
                              <a:gd name="T20" fmla="+- 0 10005 8296"/>
                              <a:gd name="T21" fmla="*/ T20 w 2515"/>
                              <a:gd name="T22" fmla="+- 0 1948 173"/>
                              <a:gd name="T23" fmla="*/ 1948 h 2835"/>
                              <a:gd name="T24" fmla="+- 0 10066 8296"/>
                              <a:gd name="T25" fmla="*/ T24 w 2515"/>
                              <a:gd name="T26" fmla="+- 0 1814 173"/>
                              <a:gd name="T27" fmla="*/ 1814 h 2835"/>
                              <a:gd name="T28" fmla="+- 0 10098 8296"/>
                              <a:gd name="T29" fmla="*/ T28 w 2515"/>
                              <a:gd name="T30" fmla="+- 0 1667 173"/>
                              <a:gd name="T31" fmla="*/ 1667 h 2835"/>
                              <a:gd name="T32" fmla="+- 0 10098 8296"/>
                              <a:gd name="T33" fmla="*/ T32 w 2515"/>
                              <a:gd name="T34" fmla="+- 0 1513 173"/>
                              <a:gd name="T35" fmla="*/ 1513 h 2835"/>
                              <a:gd name="T36" fmla="+- 0 10066 8296"/>
                              <a:gd name="T37" fmla="*/ T36 w 2515"/>
                              <a:gd name="T38" fmla="+- 0 1366 173"/>
                              <a:gd name="T39" fmla="*/ 1366 h 2835"/>
                              <a:gd name="T40" fmla="+- 0 10005 8296"/>
                              <a:gd name="T41" fmla="*/ T40 w 2515"/>
                              <a:gd name="T42" fmla="+- 0 1233 173"/>
                              <a:gd name="T43" fmla="*/ 1233 h 2835"/>
                              <a:gd name="T44" fmla="+- 0 9919 8296"/>
                              <a:gd name="T45" fmla="*/ T44 w 2515"/>
                              <a:gd name="T46" fmla="+- 0 1116 173"/>
                              <a:gd name="T47" fmla="*/ 1116 h 2835"/>
                              <a:gd name="T48" fmla="+- 0 9812 8296"/>
                              <a:gd name="T49" fmla="*/ T48 w 2515"/>
                              <a:gd name="T50" fmla="+- 0 1019 173"/>
                              <a:gd name="T51" fmla="*/ 1019 h 2835"/>
                              <a:gd name="T52" fmla="+- 0 9686 8296"/>
                              <a:gd name="T53" fmla="*/ T52 w 2515"/>
                              <a:gd name="T54" fmla="+- 0 945 173"/>
                              <a:gd name="T55" fmla="*/ 945 h 2835"/>
                              <a:gd name="T56" fmla="+- 0 9545 8296"/>
                              <a:gd name="T57" fmla="*/ T56 w 2515"/>
                              <a:gd name="T58" fmla="+- 0 898 173"/>
                              <a:gd name="T59" fmla="*/ 898 h 2835"/>
                              <a:gd name="T60" fmla="+- 0 9393 8296"/>
                              <a:gd name="T61" fmla="*/ T60 w 2515"/>
                              <a:gd name="T62" fmla="+- 0 882 173"/>
                              <a:gd name="T63" fmla="*/ 882 h 2835"/>
                              <a:gd name="T64" fmla="+- 0 9472 8296"/>
                              <a:gd name="T65" fmla="*/ T64 w 2515"/>
                              <a:gd name="T66" fmla="+- 0 175 173"/>
                              <a:gd name="T67" fmla="*/ 175 h 2835"/>
                              <a:gd name="T68" fmla="+- 0 9629 8296"/>
                              <a:gd name="T69" fmla="*/ T68 w 2515"/>
                              <a:gd name="T70" fmla="+- 0 193 173"/>
                              <a:gd name="T71" fmla="*/ 193 h 2835"/>
                              <a:gd name="T72" fmla="+- 0 9782 8296"/>
                              <a:gd name="T73" fmla="*/ T72 w 2515"/>
                              <a:gd name="T74" fmla="+- 0 227 173"/>
                              <a:gd name="T75" fmla="*/ 227 h 2835"/>
                              <a:gd name="T76" fmla="+- 0 9929 8296"/>
                              <a:gd name="T77" fmla="*/ T76 w 2515"/>
                              <a:gd name="T78" fmla="+- 0 278 173"/>
                              <a:gd name="T79" fmla="*/ 278 h 2835"/>
                              <a:gd name="T80" fmla="+- 0 10070 8296"/>
                              <a:gd name="T81" fmla="*/ T80 w 2515"/>
                              <a:gd name="T82" fmla="+- 0 345 173"/>
                              <a:gd name="T83" fmla="*/ 345 h 2835"/>
                              <a:gd name="T84" fmla="+- 0 10203 8296"/>
                              <a:gd name="T85" fmla="*/ T84 w 2515"/>
                              <a:gd name="T86" fmla="+- 0 427 173"/>
                              <a:gd name="T87" fmla="*/ 427 h 2835"/>
                              <a:gd name="T88" fmla="+- 0 10326 8296"/>
                              <a:gd name="T89" fmla="*/ T88 w 2515"/>
                              <a:gd name="T90" fmla="+- 0 524 173"/>
                              <a:gd name="T91" fmla="*/ 524 h 2835"/>
                              <a:gd name="T92" fmla="+- 0 10439 8296"/>
                              <a:gd name="T93" fmla="*/ T92 w 2515"/>
                              <a:gd name="T94" fmla="+- 0 634 173"/>
                              <a:gd name="T95" fmla="*/ 634 h 2835"/>
                              <a:gd name="T96" fmla="+- 0 10537 8296"/>
                              <a:gd name="T97" fmla="*/ T96 w 2515"/>
                              <a:gd name="T98" fmla="+- 0 754 173"/>
                              <a:gd name="T99" fmla="*/ 754 h 2835"/>
                              <a:gd name="T100" fmla="+- 0 10618 8296"/>
                              <a:gd name="T101" fmla="*/ T100 w 2515"/>
                              <a:gd name="T102" fmla="+- 0 878 173"/>
                              <a:gd name="T103" fmla="*/ 878 h 2835"/>
                              <a:gd name="T104" fmla="+- 0 10685 8296"/>
                              <a:gd name="T105" fmla="*/ T104 w 2515"/>
                              <a:gd name="T106" fmla="+- 0 1007 173"/>
                              <a:gd name="T107" fmla="*/ 1007 h 2835"/>
                              <a:gd name="T108" fmla="+- 0 10737 8296"/>
                              <a:gd name="T109" fmla="*/ T108 w 2515"/>
                              <a:gd name="T110" fmla="+- 0 1141 173"/>
                              <a:gd name="T111" fmla="*/ 1141 h 2835"/>
                              <a:gd name="T112" fmla="+- 0 10776 8296"/>
                              <a:gd name="T113" fmla="*/ T112 w 2515"/>
                              <a:gd name="T114" fmla="+- 0 1278 173"/>
                              <a:gd name="T115" fmla="*/ 1278 h 2835"/>
                              <a:gd name="T116" fmla="+- 0 10800 8296"/>
                              <a:gd name="T117" fmla="*/ T116 w 2515"/>
                              <a:gd name="T118" fmla="+- 0 1417 173"/>
                              <a:gd name="T119" fmla="*/ 1417 h 2835"/>
                              <a:gd name="T120" fmla="+- 0 10810 8296"/>
                              <a:gd name="T121" fmla="*/ T120 w 2515"/>
                              <a:gd name="T122" fmla="+- 0 1557 173"/>
                              <a:gd name="T123" fmla="*/ 1557 h 2835"/>
                              <a:gd name="T124" fmla="+- 0 10806 8296"/>
                              <a:gd name="T125" fmla="*/ T124 w 2515"/>
                              <a:gd name="T126" fmla="+- 0 1698 173"/>
                              <a:gd name="T127" fmla="*/ 1698 h 2835"/>
                              <a:gd name="T128" fmla="+- 0 10789 8296"/>
                              <a:gd name="T129" fmla="*/ T128 w 2515"/>
                              <a:gd name="T130" fmla="+- 0 1837 173"/>
                              <a:gd name="T131" fmla="*/ 1837 h 2835"/>
                              <a:gd name="T132" fmla="+- 0 10758 8296"/>
                              <a:gd name="T133" fmla="*/ T132 w 2515"/>
                              <a:gd name="T134" fmla="+- 0 1974 173"/>
                              <a:gd name="T135" fmla="*/ 1974 h 2835"/>
                              <a:gd name="T136" fmla="+- 0 10713 8296"/>
                              <a:gd name="T137" fmla="*/ T136 w 2515"/>
                              <a:gd name="T138" fmla="+- 0 2108 173"/>
                              <a:gd name="T139" fmla="*/ 2108 h 2835"/>
                              <a:gd name="T140" fmla="+- 0 10655 8296"/>
                              <a:gd name="T141" fmla="*/ T140 w 2515"/>
                              <a:gd name="T142" fmla="+- 0 2237 173"/>
                              <a:gd name="T143" fmla="*/ 2237 h 2835"/>
                              <a:gd name="T144" fmla="+- 0 9426 8296"/>
                              <a:gd name="T145" fmla="*/ T144 w 2515"/>
                              <a:gd name="T146" fmla="+- 0 3007 173"/>
                              <a:gd name="T147" fmla="*/ 3007 h 2835"/>
                              <a:gd name="T148" fmla="+- 0 9286 8296"/>
                              <a:gd name="T149" fmla="*/ T148 w 2515"/>
                              <a:gd name="T150" fmla="+- 0 3004 173"/>
                              <a:gd name="T151" fmla="*/ 3004 h 2835"/>
                              <a:gd name="T152" fmla="+- 0 9147 8296"/>
                              <a:gd name="T153" fmla="*/ T152 w 2515"/>
                              <a:gd name="T154" fmla="+- 0 2986 173"/>
                              <a:gd name="T155" fmla="*/ 2986 h 2835"/>
                              <a:gd name="T156" fmla="+- 0 9010 8296"/>
                              <a:gd name="T157" fmla="*/ T156 w 2515"/>
                              <a:gd name="T158" fmla="+- 0 2955 173"/>
                              <a:gd name="T159" fmla="*/ 2955 h 2835"/>
                              <a:gd name="T160" fmla="+- 0 8876 8296"/>
                              <a:gd name="T161" fmla="*/ T160 w 2515"/>
                              <a:gd name="T162" fmla="+- 0 2910 173"/>
                              <a:gd name="T163" fmla="*/ 2910 h 2835"/>
                              <a:gd name="T164" fmla="+- 0 8747 8296"/>
                              <a:gd name="T165" fmla="*/ T164 w 2515"/>
                              <a:gd name="T166" fmla="+- 0 2852 173"/>
                              <a:gd name="T167" fmla="*/ 2852 h 2835"/>
                              <a:gd name="T168" fmla="+- 0 8623 8296"/>
                              <a:gd name="T169" fmla="*/ T168 w 2515"/>
                              <a:gd name="T170" fmla="+- 0 2780 173"/>
                              <a:gd name="T171" fmla="*/ 2780 h 2835"/>
                              <a:gd name="T172" fmla="+- 0 8506 8296"/>
                              <a:gd name="T173" fmla="*/ T172 w 2515"/>
                              <a:gd name="T174" fmla="+- 0 2696 173"/>
                              <a:gd name="T175" fmla="*/ 2696 h 2835"/>
                              <a:gd name="T176" fmla="+- 0 8396 8296"/>
                              <a:gd name="T177" fmla="*/ T176 w 2515"/>
                              <a:gd name="T178" fmla="+- 0 2598 173"/>
                              <a:gd name="T179" fmla="*/ 2598 h 2835"/>
                              <a:gd name="T180" fmla="+- 0 8296 8296"/>
                              <a:gd name="T181" fmla="*/ T180 w 2515"/>
                              <a:gd name="T182" fmla="+- 0 2487 173"/>
                              <a:gd name="T183" fmla="*/ 2487 h 2835"/>
                              <a:gd name="T184" fmla="+- 0 8898 8296"/>
                              <a:gd name="T185" fmla="*/ T184 w 2515"/>
                              <a:gd name="T186" fmla="+- 0 2097 173"/>
                              <a:gd name="T187" fmla="*/ 2097 h 2835"/>
                              <a:gd name="T188" fmla="+- 0 9021 8296"/>
                              <a:gd name="T189" fmla="*/ T188 w 2515"/>
                              <a:gd name="T190" fmla="+- 0 2193 173"/>
                              <a:gd name="T191" fmla="*/ 2193 h 2835"/>
                              <a:gd name="T192" fmla="+- 0 9161 8296"/>
                              <a:gd name="T193" fmla="*/ T192 w 2515"/>
                              <a:gd name="T194" fmla="+- 0 2260 173"/>
                              <a:gd name="T195" fmla="*/ 2260 h 2835"/>
                              <a:gd name="T196" fmla="+- 0 9314 8296"/>
                              <a:gd name="T197" fmla="*/ T196 w 2515"/>
                              <a:gd name="T198" fmla="+- 0 2295 173"/>
                              <a:gd name="T199" fmla="*/ 2295 h 2835"/>
                              <a:gd name="T200" fmla="+- 0 10621 8296"/>
                              <a:gd name="T201" fmla="*/ T200 w 2515"/>
                              <a:gd name="T202" fmla="+- 0 2299 173"/>
                              <a:gd name="T203" fmla="*/ 2299 h 2835"/>
                              <a:gd name="T204" fmla="+- 0 10583 8296"/>
                              <a:gd name="T205" fmla="*/ T204 w 2515"/>
                              <a:gd name="T206" fmla="+- 0 2361 173"/>
                              <a:gd name="T207" fmla="*/ 2361 h 2835"/>
                              <a:gd name="T208" fmla="+- 0 10498 8296"/>
                              <a:gd name="T209" fmla="*/ T208 w 2515"/>
                              <a:gd name="T210" fmla="+- 0 2478 173"/>
                              <a:gd name="T211" fmla="*/ 2478 h 2835"/>
                              <a:gd name="T212" fmla="+- 0 10401 8296"/>
                              <a:gd name="T213" fmla="*/ T212 w 2515"/>
                              <a:gd name="T214" fmla="+- 0 2587 173"/>
                              <a:gd name="T215" fmla="*/ 2587 h 2835"/>
                              <a:gd name="T216" fmla="+- 0 10290 8296"/>
                              <a:gd name="T217" fmla="*/ T216 w 2515"/>
                              <a:gd name="T218" fmla="+- 0 2688 173"/>
                              <a:gd name="T219" fmla="*/ 2688 h 2835"/>
                              <a:gd name="T220" fmla="+- 0 10169 8296"/>
                              <a:gd name="T221" fmla="*/ T220 w 2515"/>
                              <a:gd name="T222" fmla="+- 0 2777 173"/>
                              <a:gd name="T223" fmla="*/ 2777 h 2835"/>
                              <a:gd name="T224" fmla="+- 0 10042 8296"/>
                              <a:gd name="T225" fmla="*/ T224 w 2515"/>
                              <a:gd name="T226" fmla="+- 0 2851 173"/>
                              <a:gd name="T227" fmla="*/ 2851 h 2835"/>
                              <a:gd name="T228" fmla="+- 0 9910 8296"/>
                              <a:gd name="T229" fmla="*/ T228 w 2515"/>
                              <a:gd name="T230" fmla="+- 0 2910 173"/>
                              <a:gd name="T231" fmla="*/ 2910 h 2835"/>
                              <a:gd name="T232" fmla="+- 0 9775 8296"/>
                              <a:gd name="T233" fmla="*/ T232 w 2515"/>
                              <a:gd name="T234" fmla="+- 0 2956 173"/>
                              <a:gd name="T235" fmla="*/ 2956 h 2835"/>
                              <a:gd name="T236" fmla="+- 0 9637 8296"/>
                              <a:gd name="T237" fmla="*/ T236 w 2515"/>
                              <a:gd name="T238" fmla="+- 0 2987 173"/>
                              <a:gd name="T239" fmla="*/ 2987 h 2835"/>
                              <a:gd name="T240" fmla="+- 0 9497 8296"/>
                              <a:gd name="T241" fmla="*/ T240 w 2515"/>
                              <a:gd name="T242" fmla="+- 0 3004 173"/>
                              <a:gd name="T243" fmla="*/ 3004 h 28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2515" h="2835">
                                <a:moveTo>
                                  <a:pt x="2325" y="2126"/>
                                </a:moveTo>
                                <a:lnTo>
                                  <a:pt x="1097" y="2126"/>
                                </a:lnTo>
                                <a:lnTo>
                                  <a:pt x="1174" y="2122"/>
                                </a:lnTo>
                                <a:lnTo>
                                  <a:pt x="1249" y="2110"/>
                                </a:lnTo>
                                <a:lnTo>
                                  <a:pt x="1321" y="2090"/>
                                </a:lnTo>
                                <a:lnTo>
                                  <a:pt x="1390" y="2063"/>
                                </a:lnTo>
                                <a:lnTo>
                                  <a:pt x="1455" y="2029"/>
                                </a:lnTo>
                                <a:lnTo>
                                  <a:pt x="1516" y="1989"/>
                                </a:lnTo>
                                <a:lnTo>
                                  <a:pt x="1572" y="1943"/>
                                </a:lnTo>
                                <a:lnTo>
                                  <a:pt x="1623" y="1892"/>
                                </a:lnTo>
                                <a:lnTo>
                                  <a:pt x="1669" y="1836"/>
                                </a:lnTo>
                                <a:lnTo>
                                  <a:pt x="1709" y="1775"/>
                                </a:lnTo>
                                <a:lnTo>
                                  <a:pt x="1743" y="1710"/>
                                </a:lnTo>
                                <a:lnTo>
                                  <a:pt x="1770" y="1641"/>
                                </a:lnTo>
                                <a:lnTo>
                                  <a:pt x="1790" y="1569"/>
                                </a:lnTo>
                                <a:lnTo>
                                  <a:pt x="1802" y="1494"/>
                                </a:lnTo>
                                <a:lnTo>
                                  <a:pt x="1806" y="1417"/>
                                </a:lnTo>
                                <a:lnTo>
                                  <a:pt x="1802" y="1340"/>
                                </a:lnTo>
                                <a:lnTo>
                                  <a:pt x="1790" y="1265"/>
                                </a:lnTo>
                                <a:lnTo>
                                  <a:pt x="1770" y="1193"/>
                                </a:lnTo>
                                <a:lnTo>
                                  <a:pt x="1743" y="1125"/>
                                </a:lnTo>
                                <a:lnTo>
                                  <a:pt x="1709" y="1060"/>
                                </a:lnTo>
                                <a:lnTo>
                                  <a:pt x="1669" y="999"/>
                                </a:lnTo>
                                <a:lnTo>
                                  <a:pt x="1623" y="943"/>
                                </a:lnTo>
                                <a:lnTo>
                                  <a:pt x="1572" y="891"/>
                                </a:lnTo>
                                <a:lnTo>
                                  <a:pt x="1516" y="846"/>
                                </a:lnTo>
                                <a:lnTo>
                                  <a:pt x="1455" y="806"/>
                                </a:lnTo>
                                <a:lnTo>
                                  <a:pt x="1390" y="772"/>
                                </a:lnTo>
                                <a:lnTo>
                                  <a:pt x="1321" y="745"/>
                                </a:lnTo>
                                <a:lnTo>
                                  <a:pt x="1249" y="725"/>
                                </a:lnTo>
                                <a:lnTo>
                                  <a:pt x="1174" y="713"/>
                                </a:lnTo>
                                <a:lnTo>
                                  <a:pt x="1097" y="709"/>
                                </a:lnTo>
                                <a:lnTo>
                                  <a:pt x="1097" y="0"/>
                                </a:lnTo>
                                <a:lnTo>
                                  <a:pt x="1176" y="2"/>
                                </a:lnTo>
                                <a:lnTo>
                                  <a:pt x="1255" y="9"/>
                                </a:lnTo>
                                <a:lnTo>
                                  <a:pt x="1333" y="20"/>
                                </a:lnTo>
                                <a:lnTo>
                                  <a:pt x="1410" y="35"/>
                                </a:lnTo>
                                <a:lnTo>
                                  <a:pt x="1486" y="54"/>
                                </a:lnTo>
                                <a:lnTo>
                                  <a:pt x="1560" y="78"/>
                                </a:lnTo>
                                <a:lnTo>
                                  <a:pt x="1633" y="105"/>
                                </a:lnTo>
                                <a:lnTo>
                                  <a:pt x="1705" y="137"/>
                                </a:lnTo>
                                <a:lnTo>
                                  <a:pt x="1774" y="172"/>
                                </a:lnTo>
                                <a:lnTo>
                                  <a:pt x="1841" y="211"/>
                                </a:lnTo>
                                <a:lnTo>
                                  <a:pt x="1907" y="254"/>
                                </a:lnTo>
                                <a:lnTo>
                                  <a:pt x="1970" y="301"/>
                                </a:lnTo>
                                <a:lnTo>
                                  <a:pt x="2030" y="351"/>
                                </a:lnTo>
                                <a:lnTo>
                                  <a:pt x="2088" y="404"/>
                                </a:lnTo>
                                <a:lnTo>
                                  <a:pt x="2143" y="461"/>
                                </a:lnTo>
                                <a:lnTo>
                                  <a:pt x="2195" y="521"/>
                                </a:lnTo>
                                <a:lnTo>
                                  <a:pt x="2241" y="581"/>
                                </a:lnTo>
                                <a:lnTo>
                                  <a:pt x="2283" y="642"/>
                                </a:lnTo>
                                <a:lnTo>
                                  <a:pt x="2322" y="705"/>
                                </a:lnTo>
                                <a:lnTo>
                                  <a:pt x="2357" y="769"/>
                                </a:lnTo>
                                <a:lnTo>
                                  <a:pt x="2389" y="834"/>
                                </a:lnTo>
                                <a:lnTo>
                                  <a:pt x="2417" y="900"/>
                                </a:lnTo>
                                <a:lnTo>
                                  <a:pt x="2441" y="968"/>
                                </a:lnTo>
                                <a:lnTo>
                                  <a:pt x="2462" y="1036"/>
                                </a:lnTo>
                                <a:lnTo>
                                  <a:pt x="2480" y="1105"/>
                                </a:lnTo>
                                <a:lnTo>
                                  <a:pt x="2494" y="1174"/>
                                </a:lnTo>
                                <a:lnTo>
                                  <a:pt x="2504" y="1244"/>
                                </a:lnTo>
                                <a:lnTo>
                                  <a:pt x="2511" y="1314"/>
                                </a:lnTo>
                                <a:lnTo>
                                  <a:pt x="2514" y="1384"/>
                                </a:lnTo>
                                <a:lnTo>
                                  <a:pt x="2514" y="1455"/>
                                </a:lnTo>
                                <a:lnTo>
                                  <a:pt x="2510" y="1525"/>
                                </a:lnTo>
                                <a:lnTo>
                                  <a:pt x="2503" y="1595"/>
                                </a:lnTo>
                                <a:lnTo>
                                  <a:pt x="2493" y="1664"/>
                                </a:lnTo>
                                <a:lnTo>
                                  <a:pt x="2479" y="1733"/>
                                </a:lnTo>
                                <a:lnTo>
                                  <a:pt x="2462" y="1801"/>
                                </a:lnTo>
                                <a:lnTo>
                                  <a:pt x="2441" y="1868"/>
                                </a:lnTo>
                                <a:lnTo>
                                  <a:pt x="2417" y="1935"/>
                                </a:lnTo>
                                <a:lnTo>
                                  <a:pt x="2389" y="2000"/>
                                </a:lnTo>
                                <a:lnTo>
                                  <a:pt x="2359" y="2064"/>
                                </a:lnTo>
                                <a:lnTo>
                                  <a:pt x="2325" y="2126"/>
                                </a:lnTo>
                                <a:close/>
                                <a:moveTo>
                                  <a:pt x="1130" y="2834"/>
                                </a:moveTo>
                                <a:lnTo>
                                  <a:pt x="1060" y="2834"/>
                                </a:lnTo>
                                <a:lnTo>
                                  <a:pt x="990" y="2831"/>
                                </a:lnTo>
                                <a:lnTo>
                                  <a:pt x="920" y="2824"/>
                                </a:lnTo>
                                <a:lnTo>
                                  <a:pt x="851" y="2813"/>
                                </a:lnTo>
                                <a:lnTo>
                                  <a:pt x="782" y="2799"/>
                                </a:lnTo>
                                <a:lnTo>
                                  <a:pt x="714" y="2782"/>
                                </a:lnTo>
                                <a:lnTo>
                                  <a:pt x="646" y="2761"/>
                                </a:lnTo>
                                <a:lnTo>
                                  <a:pt x="580" y="2737"/>
                                </a:lnTo>
                                <a:lnTo>
                                  <a:pt x="515" y="2710"/>
                                </a:lnTo>
                                <a:lnTo>
                                  <a:pt x="451" y="2679"/>
                                </a:lnTo>
                                <a:lnTo>
                                  <a:pt x="388" y="2645"/>
                                </a:lnTo>
                                <a:lnTo>
                                  <a:pt x="327" y="2607"/>
                                </a:lnTo>
                                <a:lnTo>
                                  <a:pt x="267" y="2567"/>
                                </a:lnTo>
                                <a:lnTo>
                                  <a:pt x="210" y="2523"/>
                                </a:lnTo>
                                <a:lnTo>
                                  <a:pt x="154" y="2475"/>
                                </a:lnTo>
                                <a:lnTo>
                                  <a:pt x="100" y="2425"/>
                                </a:lnTo>
                                <a:lnTo>
                                  <a:pt x="49" y="2371"/>
                                </a:lnTo>
                                <a:lnTo>
                                  <a:pt x="0" y="2314"/>
                                </a:lnTo>
                                <a:lnTo>
                                  <a:pt x="548" y="1866"/>
                                </a:lnTo>
                                <a:lnTo>
                                  <a:pt x="602" y="1924"/>
                                </a:lnTo>
                                <a:lnTo>
                                  <a:pt x="661" y="1976"/>
                                </a:lnTo>
                                <a:lnTo>
                                  <a:pt x="725" y="2020"/>
                                </a:lnTo>
                                <a:lnTo>
                                  <a:pt x="793" y="2058"/>
                                </a:lnTo>
                                <a:lnTo>
                                  <a:pt x="865" y="2087"/>
                                </a:lnTo>
                                <a:lnTo>
                                  <a:pt x="940" y="2109"/>
                                </a:lnTo>
                                <a:lnTo>
                                  <a:pt x="1018" y="2122"/>
                                </a:lnTo>
                                <a:lnTo>
                                  <a:pt x="1097" y="2126"/>
                                </a:lnTo>
                                <a:lnTo>
                                  <a:pt x="2325" y="2126"/>
                                </a:lnTo>
                                <a:lnTo>
                                  <a:pt x="2325" y="2127"/>
                                </a:lnTo>
                                <a:lnTo>
                                  <a:pt x="2287" y="2188"/>
                                </a:lnTo>
                                <a:lnTo>
                                  <a:pt x="2246" y="2247"/>
                                </a:lnTo>
                                <a:lnTo>
                                  <a:pt x="2202" y="2305"/>
                                </a:lnTo>
                                <a:lnTo>
                                  <a:pt x="2155" y="2361"/>
                                </a:lnTo>
                                <a:lnTo>
                                  <a:pt x="2105" y="2414"/>
                                </a:lnTo>
                                <a:lnTo>
                                  <a:pt x="2051" y="2466"/>
                                </a:lnTo>
                                <a:lnTo>
                                  <a:pt x="1994" y="2515"/>
                                </a:lnTo>
                                <a:lnTo>
                                  <a:pt x="1934" y="2561"/>
                                </a:lnTo>
                                <a:lnTo>
                                  <a:pt x="1873" y="2604"/>
                                </a:lnTo>
                                <a:lnTo>
                                  <a:pt x="1810" y="2642"/>
                                </a:lnTo>
                                <a:lnTo>
                                  <a:pt x="1746" y="2678"/>
                                </a:lnTo>
                                <a:lnTo>
                                  <a:pt x="1681" y="2709"/>
                                </a:lnTo>
                                <a:lnTo>
                                  <a:pt x="1614" y="2737"/>
                                </a:lnTo>
                                <a:lnTo>
                                  <a:pt x="1547" y="2762"/>
                                </a:lnTo>
                                <a:lnTo>
                                  <a:pt x="1479" y="2783"/>
                                </a:lnTo>
                                <a:lnTo>
                                  <a:pt x="1410" y="2800"/>
                                </a:lnTo>
                                <a:lnTo>
                                  <a:pt x="1341" y="2814"/>
                                </a:lnTo>
                                <a:lnTo>
                                  <a:pt x="1271" y="2824"/>
                                </a:lnTo>
                                <a:lnTo>
                                  <a:pt x="1201" y="2831"/>
                                </a:lnTo>
                                <a:lnTo>
                                  <a:pt x="1130" y="2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77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7490201" name="Freeform 87"/>
                        <wps:cNvSpPr>
                          <a:spLocks/>
                        </wps:cNvSpPr>
                        <wps:spPr bwMode="auto">
                          <a:xfrm>
                            <a:off x="7975" y="172"/>
                            <a:ext cx="1418" cy="2315"/>
                          </a:xfrm>
                          <a:custGeom>
                            <a:avLst/>
                            <a:gdLst>
                              <a:gd name="T0" fmla="+- 0 8246 7976"/>
                              <a:gd name="T1" fmla="*/ T0 w 1418"/>
                              <a:gd name="T2" fmla="+- 0 2422 173"/>
                              <a:gd name="T3" fmla="*/ 2422 h 2315"/>
                              <a:gd name="T4" fmla="+- 0 8158 7976"/>
                              <a:gd name="T5" fmla="*/ T4 w 1418"/>
                              <a:gd name="T6" fmla="+- 0 2286 173"/>
                              <a:gd name="T7" fmla="*/ 2286 h 2315"/>
                              <a:gd name="T8" fmla="+- 0 8087 7976"/>
                              <a:gd name="T9" fmla="*/ T8 w 1418"/>
                              <a:gd name="T10" fmla="+- 0 2141 173"/>
                              <a:gd name="T11" fmla="*/ 2141 h 2315"/>
                              <a:gd name="T12" fmla="+- 0 8033 7976"/>
                              <a:gd name="T13" fmla="*/ T12 w 1418"/>
                              <a:gd name="T14" fmla="+- 0 1990 173"/>
                              <a:gd name="T15" fmla="*/ 1990 h 2315"/>
                              <a:gd name="T16" fmla="+- 0 7997 7976"/>
                              <a:gd name="T17" fmla="*/ T16 w 1418"/>
                              <a:gd name="T18" fmla="+- 0 1833 173"/>
                              <a:gd name="T19" fmla="*/ 1833 h 2315"/>
                              <a:gd name="T20" fmla="+- 0 7978 7976"/>
                              <a:gd name="T21" fmla="*/ T20 w 1418"/>
                              <a:gd name="T22" fmla="+- 0 1672 173"/>
                              <a:gd name="T23" fmla="*/ 1672 h 2315"/>
                              <a:gd name="T24" fmla="+- 0 7978 7976"/>
                              <a:gd name="T25" fmla="*/ T24 w 1418"/>
                              <a:gd name="T26" fmla="+- 0 1515 173"/>
                              <a:gd name="T27" fmla="*/ 1515 h 2315"/>
                              <a:gd name="T28" fmla="+- 0 7993 7976"/>
                              <a:gd name="T29" fmla="*/ T28 w 1418"/>
                              <a:gd name="T30" fmla="+- 0 1368 173"/>
                              <a:gd name="T31" fmla="*/ 1368 h 2315"/>
                              <a:gd name="T32" fmla="+- 0 8023 7976"/>
                              <a:gd name="T33" fmla="*/ T32 w 1418"/>
                              <a:gd name="T34" fmla="+- 0 1225 173"/>
                              <a:gd name="T35" fmla="*/ 1225 h 2315"/>
                              <a:gd name="T36" fmla="+- 0 8067 7976"/>
                              <a:gd name="T37" fmla="*/ T36 w 1418"/>
                              <a:gd name="T38" fmla="+- 0 1088 173"/>
                              <a:gd name="T39" fmla="*/ 1088 h 2315"/>
                              <a:gd name="T40" fmla="+- 0 8124 7976"/>
                              <a:gd name="T41" fmla="*/ T40 w 1418"/>
                              <a:gd name="T42" fmla="+- 0 958 173"/>
                              <a:gd name="T43" fmla="*/ 958 h 2315"/>
                              <a:gd name="T44" fmla="+- 0 8194 7976"/>
                              <a:gd name="T45" fmla="*/ T44 w 1418"/>
                              <a:gd name="T46" fmla="+- 0 835 173"/>
                              <a:gd name="T47" fmla="*/ 835 h 2315"/>
                              <a:gd name="T48" fmla="+- 0 8275 7976"/>
                              <a:gd name="T49" fmla="*/ T48 w 1418"/>
                              <a:gd name="T50" fmla="+- 0 720 173"/>
                              <a:gd name="T51" fmla="*/ 720 h 2315"/>
                              <a:gd name="T52" fmla="+- 0 8366 7976"/>
                              <a:gd name="T53" fmla="*/ T52 w 1418"/>
                              <a:gd name="T54" fmla="+- 0 613 173"/>
                              <a:gd name="T55" fmla="*/ 613 h 2315"/>
                              <a:gd name="T56" fmla="+- 0 8468 7976"/>
                              <a:gd name="T57" fmla="*/ T56 w 1418"/>
                              <a:gd name="T58" fmla="+- 0 516 173"/>
                              <a:gd name="T59" fmla="*/ 516 h 2315"/>
                              <a:gd name="T60" fmla="+- 0 8579 7976"/>
                              <a:gd name="T61" fmla="*/ T60 w 1418"/>
                              <a:gd name="T62" fmla="+- 0 430 173"/>
                              <a:gd name="T63" fmla="*/ 430 h 2315"/>
                              <a:gd name="T64" fmla="+- 0 8698 7976"/>
                              <a:gd name="T65" fmla="*/ T64 w 1418"/>
                              <a:gd name="T66" fmla="+- 0 355 173"/>
                              <a:gd name="T67" fmla="*/ 355 h 2315"/>
                              <a:gd name="T68" fmla="+- 0 8825 7976"/>
                              <a:gd name="T69" fmla="*/ T68 w 1418"/>
                              <a:gd name="T70" fmla="+- 0 291 173"/>
                              <a:gd name="T71" fmla="*/ 291 h 2315"/>
                              <a:gd name="T72" fmla="+- 0 8959 7976"/>
                              <a:gd name="T73" fmla="*/ T72 w 1418"/>
                              <a:gd name="T74" fmla="+- 0 241 173"/>
                              <a:gd name="T75" fmla="*/ 241 h 2315"/>
                              <a:gd name="T76" fmla="+- 0 9099 7976"/>
                              <a:gd name="T77" fmla="*/ T76 w 1418"/>
                              <a:gd name="T78" fmla="+- 0 203 173"/>
                              <a:gd name="T79" fmla="*/ 203 h 2315"/>
                              <a:gd name="T80" fmla="+- 0 9244 7976"/>
                              <a:gd name="T81" fmla="*/ T80 w 1418"/>
                              <a:gd name="T82" fmla="+- 0 181 173"/>
                              <a:gd name="T83" fmla="*/ 181 h 2315"/>
                              <a:gd name="T84" fmla="+- 0 9393 7976"/>
                              <a:gd name="T85" fmla="*/ T84 w 1418"/>
                              <a:gd name="T86" fmla="+- 0 173 173"/>
                              <a:gd name="T87" fmla="*/ 173 h 2315"/>
                              <a:gd name="T88" fmla="+- 0 9312 7976"/>
                              <a:gd name="T89" fmla="*/ T88 w 1418"/>
                              <a:gd name="T90" fmla="+- 0 886 173"/>
                              <a:gd name="T91" fmla="*/ 886 h 2315"/>
                              <a:gd name="T92" fmla="+- 0 9155 7976"/>
                              <a:gd name="T93" fmla="*/ T92 w 1418"/>
                              <a:gd name="T94" fmla="+- 0 923 173"/>
                              <a:gd name="T95" fmla="*/ 923 h 2315"/>
                              <a:gd name="T96" fmla="+- 0 9011 7976"/>
                              <a:gd name="T97" fmla="*/ T96 w 1418"/>
                              <a:gd name="T98" fmla="+- 0 994 173"/>
                              <a:gd name="T99" fmla="*/ 994 h 2315"/>
                              <a:gd name="T100" fmla="+- 0 8888 7976"/>
                              <a:gd name="T101" fmla="*/ T100 w 1418"/>
                              <a:gd name="T102" fmla="+- 0 1094 173"/>
                              <a:gd name="T103" fmla="*/ 1094 h 2315"/>
                              <a:gd name="T104" fmla="+- 0 8794 7976"/>
                              <a:gd name="T105" fmla="*/ T104 w 1418"/>
                              <a:gd name="T106" fmla="+- 0 1211 173"/>
                              <a:gd name="T107" fmla="*/ 1211 h 2315"/>
                              <a:gd name="T108" fmla="+- 0 8729 7976"/>
                              <a:gd name="T109" fmla="*/ T108 w 1418"/>
                              <a:gd name="T110" fmla="+- 0 1343 173"/>
                              <a:gd name="T111" fmla="*/ 1343 h 2315"/>
                              <a:gd name="T112" fmla="+- 0 8693 7976"/>
                              <a:gd name="T113" fmla="*/ T112 w 1418"/>
                              <a:gd name="T114" fmla="+- 0 1483 173"/>
                              <a:gd name="T115" fmla="*/ 1483 h 2315"/>
                              <a:gd name="T116" fmla="+- 0 8685 7976"/>
                              <a:gd name="T117" fmla="*/ T116 w 1418"/>
                              <a:gd name="T118" fmla="+- 0 1628 173"/>
                              <a:gd name="T119" fmla="*/ 1628 h 2315"/>
                              <a:gd name="T120" fmla="+- 0 8708 7976"/>
                              <a:gd name="T121" fmla="*/ T120 w 1418"/>
                              <a:gd name="T122" fmla="+- 0 1772 173"/>
                              <a:gd name="T123" fmla="*/ 1772 h 2315"/>
                              <a:gd name="T124" fmla="+- 0 8761 7976"/>
                              <a:gd name="T125" fmla="*/ T124 w 1418"/>
                              <a:gd name="T126" fmla="+- 0 1911 173"/>
                              <a:gd name="T127" fmla="*/ 1911 h 2315"/>
                              <a:gd name="T128" fmla="+- 0 8844 7976"/>
                              <a:gd name="T129" fmla="*/ T128 w 1418"/>
                              <a:gd name="T130" fmla="+- 0 2039 173"/>
                              <a:gd name="T131" fmla="*/ 2039 h 2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418" h="2315">
                                <a:moveTo>
                                  <a:pt x="320" y="2314"/>
                                </a:moveTo>
                                <a:lnTo>
                                  <a:pt x="270" y="2249"/>
                                </a:lnTo>
                                <a:lnTo>
                                  <a:pt x="224" y="2182"/>
                                </a:lnTo>
                                <a:lnTo>
                                  <a:pt x="182" y="2113"/>
                                </a:lnTo>
                                <a:lnTo>
                                  <a:pt x="145" y="2042"/>
                                </a:lnTo>
                                <a:lnTo>
                                  <a:pt x="111" y="1968"/>
                                </a:lnTo>
                                <a:lnTo>
                                  <a:pt x="82" y="1893"/>
                                </a:lnTo>
                                <a:lnTo>
                                  <a:pt x="57" y="1817"/>
                                </a:lnTo>
                                <a:lnTo>
                                  <a:pt x="37" y="1739"/>
                                </a:lnTo>
                                <a:lnTo>
                                  <a:pt x="21" y="1660"/>
                                </a:lnTo>
                                <a:lnTo>
                                  <a:pt x="9" y="1580"/>
                                </a:lnTo>
                                <a:lnTo>
                                  <a:pt x="2" y="1499"/>
                                </a:lnTo>
                                <a:lnTo>
                                  <a:pt x="0" y="1417"/>
                                </a:lnTo>
                                <a:lnTo>
                                  <a:pt x="2" y="1342"/>
                                </a:lnTo>
                                <a:lnTo>
                                  <a:pt x="7" y="1268"/>
                                </a:lnTo>
                                <a:lnTo>
                                  <a:pt x="17" y="1195"/>
                                </a:lnTo>
                                <a:lnTo>
                                  <a:pt x="30" y="1123"/>
                                </a:lnTo>
                                <a:lnTo>
                                  <a:pt x="47" y="1052"/>
                                </a:lnTo>
                                <a:lnTo>
                                  <a:pt x="67" y="983"/>
                                </a:lnTo>
                                <a:lnTo>
                                  <a:pt x="91" y="915"/>
                                </a:lnTo>
                                <a:lnTo>
                                  <a:pt x="118" y="849"/>
                                </a:lnTo>
                                <a:lnTo>
                                  <a:pt x="148" y="785"/>
                                </a:lnTo>
                                <a:lnTo>
                                  <a:pt x="182" y="722"/>
                                </a:lnTo>
                                <a:lnTo>
                                  <a:pt x="218" y="662"/>
                                </a:lnTo>
                                <a:lnTo>
                                  <a:pt x="257" y="603"/>
                                </a:lnTo>
                                <a:lnTo>
                                  <a:pt x="299" y="547"/>
                                </a:lnTo>
                                <a:lnTo>
                                  <a:pt x="343" y="492"/>
                                </a:lnTo>
                                <a:lnTo>
                                  <a:pt x="390" y="440"/>
                                </a:lnTo>
                                <a:lnTo>
                                  <a:pt x="440" y="391"/>
                                </a:lnTo>
                                <a:lnTo>
                                  <a:pt x="492" y="343"/>
                                </a:lnTo>
                                <a:lnTo>
                                  <a:pt x="546" y="299"/>
                                </a:lnTo>
                                <a:lnTo>
                                  <a:pt x="603" y="257"/>
                                </a:lnTo>
                                <a:lnTo>
                                  <a:pt x="662" y="218"/>
                                </a:lnTo>
                                <a:lnTo>
                                  <a:pt x="722" y="182"/>
                                </a:lnTo>
                                <a:lnTo>
                                  <a:pt x="785" y="148"/>
                                </a:lnTo>
                                <a:lnTo>
                                  <a:pt x="849" y="118"/>
                                </a:lnTo>
                                <a:lnTo>
                                  <a:pt x="915" y="91"/>
                                </a:lnTo>
                                <a:lnTo>
                                  <a:pt x="983" y="68"/>
                                </a:lnTo>
                                <a:lnTo>
                                  <a:pt x="1052" y="47"/>
                                </a:lnTo>
                                <a:lnTo>
                                  <a:pt x="1123" y="30"/>
                                </a:lnTo>
                                <a:lnTo>
                                  <a:pt x="1194" y="17"/>
                                </a:lnTo>
                                <a:lnTo>
                                  <a:pt x="1268" y="8"/>
                                </a:lnTo>
                                <a:lnTo>
                                  <a:pt x="1342" y="2"/>
                                </a:lnTo>
                                <a:lnTo>
                                  <a:pt x="1417" y="0"/>
                                </a:lnTo>
                                <a:lnTo>
                                  <a:pt x="1417" y="709"/>
                                </a:lnTo>
                                <a:lnTo>
                                  <a:pt x="1336" y="713"/>
                                </a:lnTo>
                                <a:lnTo>
                                  <a:pt x="1256" y="727"/>
                                </a:lnTo>
                                <a:lnTo>
                                  <a:pt x="1179" y="750"/>
                                </a:lnTo>
                                <a:lnTo>
                                  <a:pt x="1105" y="781"/>
                                </a:lnTo>
                                <a:lnTo>
                                  <a:pt x="1035" y="821"/>
                                </a:lnTo>
                                <a:lnTo>
                                  <a:pt x="969" y="869"/>
                                </a:lnTo>
                                <a:lnTo>
                                  <a:pt x="912" y="921"/>
                                </a:lnTo>
                                <a:lnTo>
                                  <a:pt x="861" y="978"/>
                                </a:lnTo>
                                <a:lnTo>
                                  <a:pt x="818" y="1038"/>
                                </a:lnTo>
                                <a:lnTo>
                                  <a:pt x="782" y="1103"/>
                                </a:lnTo>
                                <a:lnTo>
                                  <a:pt x="753" y="1170"/>
                                </a:lnTo>
                                <a:lnTo>
                                  <a:pt x="731" y="1239"/>
                                </a:lnTo>
                                <a:lnTo>
                                  <a:pt x="717" y="1310"/>
                                </a:lnTo>
                                <a:lnTo>
                                  <a:pt x="709" y="1383"/>
                                </a:lnTo>
                                <a:lnTo>
                                  <a:pt x="709" y="1455"/>
                                </a:lnTo>
                                <a:lnTo>
                                  <a:pt x="717" y="1527"/>
                                </a:lnTo>
                                <a:lnTo>
                                  <a:pt x="732" y="1599"/>
                                </a:lnTo>
                                <a:lnTo>
                                  <a:pt x="754" y="1669"/>
                                </a:lnTo>
                                <a:lnTo>
                                  <a:pt x="785" y="1738"/>
                                </a:lnTo>
                                <a:lnTo>
                                  <a:pt x="822" y="1803"/>
                                </a:lnTo>
                                <a:lnTo>
                                  <a:pt x="868" y="1866"/>
                                </a:lnTo>
                                <a:lnTo>
                                  <a:pt x="320" y="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B3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957277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7762" y="688"/>
                            <a:ext cx="269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0C2E35" w14:textId="77777777" w:rsidR="00FA4FCE" w:rsidRDefault="009C32EE">
                              <w:pPr>
                                <w:spacing w:before="14" w:line="244" w:lineRule="auto"/>
                                <w:ind w:right="7" w:firstLine="41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4"/>
                                </w:rPr>
                                <w:t>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36%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4103301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0808" y="871"/>
                            <a:ext cx="270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021F9" w14:textId="77777777" w:rsidR="00FA4FCE" w:rsidRDefault="009C32EE">
                              <w:pPr>
                                <w:spacing w:before="14" w:line="244" w:lineRule="auto"/>
                                <w:ind w:right="6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AAA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-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z w:val="14"/>
                                </w:rPr>
                                <w:t>64%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B2EF7D" id="Group 84" o:spid="_x0000_s1413" style="position:absolute;margin-left:388.1pt;margin-top:8.65pt;width:165.85pt;height:141.75pt;z-index:-15560192;mso-wrap-distance-left:0;mso-wrap-distance-right:0;mso-position-horizontal-relative:page;mso-position-vertical-relative:text" coordorigin="7762,173" coordsize="3317,2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">
                <v:shape id="AutoShape 88" o:spid="_x0000_s1414" style="position:absolute;left:8295;top:172;width:2515;height:2835;visibility:visible;mso-wrap-style:square;v-text-anchor:top" coordsize="2515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" path="m2325,2126r-1228,l1174,2122r75,-12l1321,2090r69,-27l1455,2029r61,-40l1572,1943r51,-51l1669,1836r40,-61l1743,1710r27,-69l1790,1569r12,-75l1806,1417r-4,-77l1790,1265r-20,-72l1743,1125r-34,-65l1669,999r-46,-56l1572,891r-56,-45l1455,806r-65,-34l1321,745r-72,-20l1174,713r-77,-4l1097,r79,2l1255,9r78,11l1410,35r76,19l1560,78r73,27l1705,137r69,35l1841,211r66,43l1970,301r60,50l2088,404r55,57l2195,521r46,60l2283,642r39,63l2357,769r32,65l2417,900r24,68l2462,1036r18,69l2494,1174r10,70l2511,1314r3,70l2514,1455r-4,70l2503,1595r-10,69l2479,1733r-17,68l2441,1868r-24,67l2389,2000r-30,64l2325,2126xm1130,2834r-70,l990,2831r-70,-7l851,2813r-69,-14l714,2782r-68,-21l580,2737r-65,-27l451,2679r-63,-34l327,2607r-60,-40l210,2523r-56,-48l100,2425,49,2371,,2314,548,1866r54,58l661,1976r64,44l793,2058r72,29l940,2109r78,13l1097,2126r1228,l2325,2127r-38,61l2246,2247r-44,58l2155,2361r-50,53l2051,2466r-57,49l1934,2561r-61,43l1810,2642r-64,36l1681,2709r-67,28l1547,2762r-68,21l1410,2800r-69,14l1271,2824r-70,7l1130,2834xe" fillcolor="#1d77a0" stroked="f">
                  <v:path arrowok="t" o:connecttype="custom" o:connectlocs="1097,2299;1249,2283;1390,2236;1516,2162;1623,2065;1709,1948;1770,1814;1802,1667;1802,1513;1770,1366;1709,1233;1623,1116;1516,1019;1390,945;1249,898;1097,882;1176,175;1333,193;1486,227;1633,278;1774,345;1907,427;2030,524;2143,634;2241,754;2322,878;2389,1007;2441,1141;2480,1278;2504,1417;2514,1557;2510,1698;2493,1837;2462,1974;2417,2108;2359,2237;1130,3007;990,3004;851,2986;714,2955;580,2910;451,2852;327,2780;210,2696;100,2598;0,2487;602,2097;725,2193;865,2260;1018,2295;2325,2299;2287,2361;2202,2478;2105,2587;1994,2688;1873,2777;1746,2851;1614,2910;1479,2956;1341,2987;1201,3004" o:connectangles="0,0,0,0,0,0,0,0,0,0,0,0,0,0,0,0,0,0,0,0,0,0,0,0,0,0,0,0,0,0,0,0,0,0,0,0,0,0,0,0,0,0,0,0,0,0,0,0,0,0,0,0,0,0,0,0,0,0,0,0,0"/>
                </v:shape>
                <v:shape id="Freeform 87" o:spid="_x0000_s1415" style="position:absolute;left:7975;top:172;width:1418;height:2315;visibility:visible;mso-wrap-style:square;v-text-anchor:top" coordsize="1418,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" path="m320,2314r-50,-65l224,2182r-42,-69l145,2042r-34,-74l82,1893,57,1817,37,1739,21,1660,9,1580,2,1499,,1417r2,-75l7,1268r10,-73l30,1123r17,-71l67,983,91,915r27,-66l148,785r34,-63l218,662r39,-59l299,547r44,-55l390,440r50,-49l492,343r54,-44l603,257r59,-39l722,182r63,-34l849,118,915,91,983,68r69,-21l1123,30r71,-13l1268,8r74,-6l1417,r,709l1336,713r-80,14l1179,750r-74,31l1035,821r-66,48l912,921r-51,57l818,1038r-36,65l753,1170r-22,69l717,1310r-8,73l709,1455r8,72l732,1599r22,70l785,1738r37,65l868,1866,320,2314xe" fillcolor="#4db349" stroked="f">
                  <v:path arrowok="t" o:connecttype="custom" o:connectlocs="270,2422;182,2286;111,2141;57,1990;21,1833;2,1672;2,1515;17,1368;47,1225;91,1088;148,958;218,835;299,720;390,613;492,516;603,430;722,355;849,291;983,241;1123,203;1268,181;1417,173;1336,886;1179,923;1035,994;912,1094;818,1211;753,1343;717,1483;709,1628;732,1772;785,1911;868,2039" o:connectangles="0,0,0,0,0,0,0,0,0,0,0,0,0,0,0,0,0,0,0,0,0,0,0,0,0,0,0,0,0,0,0,0,0"/>
                </v:shape>
                <v:shape id="_x0000_s1416" type="#_x0000_t202" style="position:absolute;left:7762;top:688;width:269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" filled="f" stroked="f">
                  <v:textbox inset="0,0,0,0">
                    <w:txbxContent>
                      <w:p w14:paraId="1C0C2E35" w14:textId="77777777" w:rsidR="00FA4FCE" w:rsidRDefault="009C32EE">
                        <w:pPr>
                          <w:spacing w:before="14" w:line="244" w:lineRule="auto"/>
                          <w:ind w:right="7" w:firstLine="41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5"/>
                            <w:sz w:val="14"/>
                          </w:rPr>
                          <w:t>AA</w:t>
                        </w:r>
                        <w:r>
                          <w:rPr>
                            <w:rFonts w:ascii="Calibri"/>
                            <w:color w:val="9A9A9E"/>
                            <w:spacing w:val="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36%</w:t>
                        </w:r>
                      </w:p>
                    </w:txbxContent>
                  </v:textbox>
                </v:shape>
                <v:shape id="_x0000_s1417" type="#_x0000_t202" style="position:absolute;left:10808;top:871;width:270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" filled="f" stroked="f">
                  <v:textbox inset="0,0,0,0">
                    <w:txbxContent>
                      <w:p w14:paraId="583021F9" w14:textId="77777777" w:rsidR="00FA4FCE" w:rsidRDefault="009C32EE">
                        <w:pPr>
                          <w:spacing w:before="14" w:line="244" w:lineRule="auto"/>
                          <w:ind w:right="6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AAA</w:t>
                        </w:r>
                        <w:r>
                          <w:rPr>
                            <w:rFonts w:ascii="Calibri"/>
                            <w:color w:val="9A9A9E"/>
                            <w:spacing w:val="-2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sz w:val="14"/>
                          </w:rPr>
                          <w:t>64%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FE3D02" w14:textId="77777777" w:rsidR="00FA4FCE" w:rsidRDefault="009C32EE">
      <w:pPr>
        <w:spacing w:before="4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E77520A" w14:textId="4338E3CC" w:rsidR="00FA4FCE" w:rsidRDefault="009C32EE">
      <w:pPr>
        <w:spacing w:before="90"/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7600" behindDoc="0" locked="0" layoutInCell="1" allowOverlap="1" wp14:anchorId="629A876B" wp14:editId="36B46FFC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911506908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19537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3B764123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A876B" id="Text Box 83" o:spid="_x0000_s1418" type="#_x0000_t202" style="position:absolute;left:0;text-align:left;margin-left:456.15pt;margin-top:22.2pt;width:15.75pt;height:75.3pt;z-index:1589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" filled="f" stroked="f">
                <v:textbox style="layout-flow:vertical" inset="0,0,0,0">
                  <w:txbxContent>
                    <w:p w14:paraId="57719537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3B764123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2931B14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p w14:paraId="7082B91C" w14:textId="1452142C" w:rsidR="00FA4FCE" w:rsidRDefault="009C32EE">
      <w:pPr>
        <w:pStyle w:val="BodyText"/>
        <w:tabs>
          <w:tab w:val="left" w:pos="2162"/>
        </w:tabs>
        <w:ind w:left="237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5D49FB1F" wp14:editId="40158312">
                <wp:extent cx="1030605" cy="1155065"/>
                <wp:effectExtent l="0" t="0" r="0" b="0"/>
                <wp:docPr id="125474058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109BCA30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CD01D9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770D2E3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FB2921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2AA1AB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3A845A4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98472E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937F47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4795B8E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2D00C7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27B023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2411527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E38B0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49FB1F" id="Text Box 82" o:spid="_x0000_s1419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109BCA30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CD01D9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770D2E3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FB2921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2AA1AB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3A845A4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98472E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937F47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4795B8E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2D00C7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27B023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2411527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5E38B0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2D659934" wp14:editId="5755C630">
                <wp:extent cx="1229360" cy="1152525"/>
                <wp:effectExtent l="1905" t="1270" r="0" b="0"/>
                <wp:docPr id="213610634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3838EEF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E7F95B6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F9F2AC8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BA1E47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B33FE9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4BB2C5F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0471EB03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CC7A784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272429A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9.3</w:t>
                                  </w:r>
                                </w:p>
                              </w:tc>
                            </w:tr>
                            <w:tr w:rsidR="00FA4FCE" w14:paraId="6DF8433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1517622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D2DB7FD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7.8</w:t>
                                  </w:r>
                                </w:p>
                              </w:tc>
                            </w:tr>
                            <w:tr w:rsidR="00FA4FCE" w14:paraId="6B350141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83895A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DD26336" w14:textId="77777777" w:rsidR="00FA4FCE" w:rsidRDefault="009C32EE">
                                  <w:pPr>
                                    <w:pStyle w:val="TableParagraph"/>
                                    <w:spacing w:before="98"/>
                                    <w:ind w:left="0" w:right="42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68"/>
                                      <w:sz w:val="13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6B7E175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659934" id="Text Box 81" o:spid="_x0000_s1420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3838EEF5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1E7F95B6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F9F2AC8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BA1E47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7B33FE99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4BB2C5F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0471EB03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CC7A784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272429A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9.3</w:t>
                            </w:r>
                          </w:p>
                        </w:tc>
                      </w:tr>
                      <w:tr w:rsidR="00FA4FCE" w14:paraId="6DF8433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21517622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D2DB7FD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7.8</w:t>
                            </w:r>
                          </w:p>
                        </w:tc>
                      </w:tr>
                      <w:tr w:rsidR="00FA4FCE" w14:paraId="6B350141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683895A9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DD26336" w14:textId="77777777" w:rsidR="00FA4FCE" w:rsidRDefault="009C32EE">
                            <w:pPr>
                              <w:pStyle w:val="TableParagraph"/>
                              <w:spacing w:before="98"/>
                              <w:ind w:left="0" w:right="42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68"/>
                                <w:sz w:val="13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6B7E175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204681F" w14:textId="77777777" w:rsidR="00FA4FCE" w:rsidRDefault="009C32EE">
      <w:pPr>
        <w:tabs>
          <w:tab w:val="left" w:pos="918"/>
          <w:tab w:val="left" w:pos="1515"/>
        </w:tabs>
        <w:spacing w:before="29" w:line="132" w:lineRule="exact"/>
        <w:ind w:left="418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5E1B5E54" w14:textId="77777777" w:rsidR="00FA4FCE" w:rsidRDefault="009C32EE">
      <w:pPr>
        <w:spacing w:line="124" w:lineRule="exact"/>
        <w:ind w:left="385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5AFE9A06" w14:textId="77777777" w:rsidR="00FA4FCE" w:rsidRDefault="009C32EE">
      <w:pPr>
        <w:spacing w:before="82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467CC64" w14:textId="77777777" w:rsidR="00FA4FCE" w:rsidRDefault="00FA4FCE">
      <w:pPr>
        <w:rPr>
          <w:sz w:val="12"/>
        </w:rPr>
        <w:sectPr w:rsidR="00FA4FCE">
          <w:headerReference w:type="default" r:id="rId49"/>
          <w:footerReference w:type="default" r:id="rId50"/>
          <w:pgSz w:w="11920" w:h="16840"/>
          <w:pgMar w:top="600" w:right="80" w:bottom="1200" w:left="280" w:header="185" w:footer="1011" w:gutter="0"/>
          <w:cols w:num="2" w:space="720" w:equalWidth="0">
            <w:col w:w="6926" w:space="40"/>
            <w:col w:w="4594"/>
          </w:cols>
        </w:sectPr>
      </w:pPr>
    </w:p>
    <w:p w14:paraId="4D190DF7" w14:textId="455DF3A4" w:rsidR="00FA4FCE" w:rsidRDefault="009C32EE">
      <w:pPr>
        <w:pStyle w:val="BodyText"/>
        <w:tabs>
          <w:tab w:val="left" w:pos="7203"/>
        </w:tabs>
        <w:ind w:left="286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C8A3155" wp14:editId="3C4F32D5">
                <wp:extent cx="4215130" cy="978535"/>
                <wp:effectExtent l="0" t="3810" r="0" b="0"/>
                <wp:docPr id="2116614851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5130" cy="978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97"/>
                              <w:gridCol w:w="933"/>
                              <w:gridCol w:w="933"/>
                              <w:gridCol w:w="933"/>
                              <w:gridCol w:w="933"/>
                              <w:gridCol w:w="994"/>
                            </w:tblGrid>
                            <w:tr w:rsidR="00FA4FCE" w14:paraId="76161C3D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1897" w:type="dxa"/>
                                  <w:shd w:val="clear" w:color="auto" w:fill="002134"/>
                                </w:tcPr>
                                <w:p w14:paraId="1BEEC0F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002134"/>
                                </w:tcPr>
                                <w:p w14:paraId="316CEA1E" w14:textId="77777777" w:rsidR="00FA4FCE" w:rsidRDefault="009C32EE">
                                  <w:pPr>
                                    <w:pStyle w:val="TableParagraph"/>
                                    <w:spacing w:before="155"/>
                                    <w:ind w:right="16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YTD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002134"/>
                                </w:tcPr>
                                <w:p w14:paraId="3A5E5172" w14:textId="77777777" w:rsidR="00FA4FCE" w:rsidRDefault="009C32EE">
                                  <w:pPr>
                                    <w:pStyle w:val="TableParagraph"/>
                                    <w:spacing w:before="155"/>
                                    <w:ind w:right="16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002134"/>
                                </w:tcPr>
                                <w:p w14:paraId="4F67665E" w14:textId="77777777" w:rsidR="00FA4FCE" w:rsidRDefault="009C32EE">
                                  <w:pPr>
                                    <w:pStyle w:val="TableParagraph"/>
                                    <w:spacing w:before="155"/>
                                    <w:ind w:right="16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Years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002134"/>
                                </w:tcPr>
                                <w:p w14:paraId="4CCF09D3" w14:textId="77777777" w:rsidR="00FA4FCE" w:rsidRDefault="009C32EE">
                                  <w:pPr>
                                    <w:pStyle w:val="TableParagraph"/>
                                    <w:spacing w:before="155"/>
                                    <w:ind w:right="16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Years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002134"/>
                                </w:tcPr>
                                <w:p w14:paraId="3DB8D026" w14:textId="77777777" w:rsidR="00FA4FCE" w:rsidRDefault="009C32EE">
                                  <w:pPr>
                                    <w:pStyle w:val="TableParagraph"/>
                                    <w:spacing w:before="78" w:line="213" w:lineRule="auto"/>
                                    <w:ind w:left="169" w:right="140" w:firstLine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Since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</w:rPr>
                                    <w:t>Inception</w:t>
                                  </w:r>
                                </w:p>
                              </w:tc>
                            </w:tr>
                            <w:tr w:rsidR="00FA4FCE" w14:paraId="05124A25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897" w:type="dxa"/>
                                  <w:shd w:val="clear" w:color="auto" w:fill="E2E2E4"/>
                                </w:tcPr>
                                <w:p w14:paraId="49465994" w14:textId="77777777" w:rsidR="00FA4FCE" w:rsidRDefault="009C32EE">
                                  <w:pPr>
                                    <w:pStyle w:val="TableParagraph"/>
                                    <w:spacing w:before="89"/>
                                    <w:ind w:left="44" w:right="44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SBI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Magnum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Income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Reg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Gr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2AE761B4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099BEF31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8.4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3E33D223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5.4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6511706A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E2E2E4"/>
                                </w:tcPr>
                                <w:p w14:paraId="69127B55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left="336" w:right="3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7.6</w:t>
                                  </w:r>
                                </w:p>
                              </w:tc>
                            </w:tr>
                            <w:tr w:rsidR="00FA4FCE" w14:paraId="089367D6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897" w:type="dxa"/>
                                  <w:shd w:val="clear" w:color="auto" w:fill="E2E2E4"/>
                                </w:tcPr>
                                <w:p w14:paraId="29B30DE3" w14:textId="77777777" w:rsidR="00FA4FCE" w:rsidRDefault="009C32EE">
                                  <w:pPr>
                                    <w:pStyle w:val="TableParagraph"/>
                                    <w:spacing w:before="69" w:line="223" w:lineRule="auto"/>
                                    <w:ind w:left="69" w:right="48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9"/>
                                    </w:rPr>
                                    <w:t>CRISIL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9"/>
                                    </w:rPr>
                                    <w:t>Medium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9"/>
                                    </w:rPr>
                                    <w:t>to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9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9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595B60"/>
                                      <w:spacing w:val="-21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9"/>
                                    </w:rPr>
                                    <w:t>Debt Index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552889E4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0F3ED429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7.4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785DE4AF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6.7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451B0BD4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8.4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E2E2E4"/>
                                </w:tcPr>
                                <w:p w14:paraId="39A1A067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left="336" w:right="3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9.9</w:t>
                                  </w:r>
                                </w:p>
                              </w:tc>
                            </w:tr>
                            <w:tr w:rsidR="00FA4FCE" w14:paraId="2C5C383A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897" w:type="dxa"/>
                                  <w:shd w:val="clear" w:color="auto" w:fill="E2E2E4"/>
                                </w:tcPr>
                                <w:p w14:paraId="1A033D1C" w14:textId="77777777" w:rsidR="00FA4FCE" w:rsidRDefault="009C32EE">
                                  <w:pPr>
                                    <w:pStyle w:val="TableParagraph"/>
                                    <w:spacing w:before="108"/>
                                    <w:ind w:left="49" w:right="4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0"/>
                                    </w:rPr>
                                    <w:t>India</w:t>
                                  </w:r>
                                  <w:r>
                                    <w:rPr>
                                      <w:color w:val="595B60"/>
                                      <w:spacing w:val="7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0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8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0"/>
                                    </w:rPr>
                                    <w:t>Medium</w:t>
                                  </w:r>
                                  <w:r>
                                    <w:rPr>
                                      <w:color w:val="595B60"/>
                                      <w:spacing w:val="7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0"/>
                                    </w:rPr>
                                    <w:t>to</w:t>
                                  </w:r>
                                  <w:r>
                                    <w:rPr>
                                      <w:color w:val="595B60"/>
                                      <w:spacing w:val="8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0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595B60"/>
                                      <w:spacing w:val="8"/>
                                      <w:w w:val="105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0"/>
                                    </w:rPr>
                                    <w:t>Duration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094C0FC6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4605E609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6B56CF91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7C65E7E1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5.7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E2E2E4"/>
                                </w:tcPr>
                                <w:p w14:paraId="6C7DACD4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left="336" w:right="3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</w:t>
                                  </w:r>
                                </w:p>
                              </w:tc>
                            </w:tr>
                          </w:tbl>
                          <w:p w14:paraId="68E5E29C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8A3155" id="Text Box 80" o:spid="_x0000_s1421" type="#_x0000_t202" style="width:331.9pt;height: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97"/>
                        <w:gridCol w:w="933"/>
                        <w:gridCol w:w="933"/>
                        <w:gridCol w:w="933"/>
                        <w:gridCol w:w="933"/>
                        <w:gridCol w:w="994"/>
                      </w:tblGrid>
                      <w:tr w:rsidR="00FA4FCE" w14:paraId="76161C3D" w14:textId="77777777">
                        <w:trPr>
                          <w:trHeight w:val="495"/>
                        </w:trPr>
                        <w:tc>
                          <w:tcPr>
                            <w:tcW w:w="1897" w:type="dxa"/>
                            <w:shd w:val="clear" w:color="auto" w:fill="002134"/>
                          </w:tcPr>
                          <w:p w14:paraId="1BEEC0F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33" w:type="dxa"/>
                            <w:shd w:val="clear" w:color="auto" w:fill="002134"/>
                          </w:tcPr>
                          <w:p w14:paraId="316CEA1E" w14:textId="77777777" w:rsidR="00FA4FCE" w:rsidRDefault="009C32EE">
                            <w:pPr>
                              <w:pStyle w:val="TableParagraph"/>
                              <w:spacing w:before="155"/>
                              <w:ind w:right="16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YTD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002134"/>
                          </w:tcPr>
                          <w:p w14:paraId="3A5E5172" w14:textId="77777777" w:rsidR="00FA4FCE" w:rsidRDefault="009C32EE">
                            <w:pPr>
                              <w:pStyle w:val="TableParagraph"/>
                              <w:spacing w:before="155"/>
                              <w:ind w:right="16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002134"/>
                          </w:tcPr>
                          <w:p w14:paraId="4F67665E" w14:textId="77777777" w:rsidR="00FA4FCE" w:rsidRDefault="009C32EE">
                            <w:pPr>
                              <w:pStyle w:val="TableParagraph"/>
                              <w:spacing w:before="155"/>
                              <w:ind w:right="16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Years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002134"/>
                          </w:tcPr>
                          <w:p w14:paraId="4CCF09D3" w14:textId="77777777" w:rsidR="00FA4FCE" w:rsidRDefault="009C32EE">
                            <w:pPr>
                              <w:pStyle w:val="TableParagraph"/>
                              <w:spacing w:before="155"/>
                              <w:ind w:right="16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Years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002134"/>
                          </w:tcPr>
                          <w:p w14:paraId="3DB8D026" w14:textId="77777777" w:rsidR="00FA4FCE" w:rsidRDefault="009C32EE">
                            <w:pPr>
                              <w:pStyle w:val="TableParagraph"/>
                              <w:spacing w:before="78" w:line="213" w:lineRule="auto"/>
                              <w:ind w:left="169" w:right="140" w:firstLine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Since</w:t>
                            </w:r>
                            <w:r>
                              <w:rPr>
                                <w:color w:val="FFFFFF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</w:rPr>
                              <w:t>Inception</w:t>
                            </w:r>
                          </w:p>
                        </w:tc>
                      </w:tr>
                      <w:tr w:rsidR="00FA4FCE" w14:paraId="05124A25" w14:textId="77777777">
                        <w:trPr>
                          <w:trHeight w:val="325"/>
                        </w:trPr>
                        <w:tc>
                          <w:tcPr>
                            <w:tcW w:w="1897" w:type="dxa"/>
                            <w:shd w:val="clear" w:color="auto" w:fill="E2E2E4"/>
                          </w:tcPr>
                          <w:p w14:paraId="49465994" w14:textId="77777777" w:rsidR="00FA4FCE" w:rsidRDefault="009C32EE">
                            <w:pPr>
                              <w:pStyle w:val="TableParagraph"/>
                              <w:spacing w:before="89"/>
                              <w:ind w:left="44" w:right="44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SBI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Magnum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Income</w:t>
                            </w:r>
                            <w:r>
                              <w:rPr>
                                <w:color w:val="595B60"/>
                                <w:spacing w:val="-2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Reg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Gr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2AE761B4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099BEF31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8.4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3E33D223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5.4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6511706A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E2E2E4"/>
                          </w:tcPr>
                          <w:p w14:paraId="69127B55" w14:textId="77777777" w:rsidR="00FA4FCE" w:rsidRDefault="009C32EE">
                            <w:pPr>
                              <w:pStyle w:val="TableParagraph"/>
                              <w:spacing w:before="82"/>
                              <w:ind w:left="336" w:right="3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7.6</w:t>
                            </w:r>
                          </w:p>
                        </w:tc>
                      </w:tr>
                      <w:tr w:rsidR="00FA4FCE" w14:paraId="089367D6" w14:textId="77777777">
                        <w:trPr>
                          <w:trHeight w:val="325"/>
                        </w:trPr>
                        <w:tc>
                          <w:tcPr>
                            <w:tcW w:w="1897" w:type="dxa"/>
                            <w:shd w:val="clear" w:color="auto" w:fill="E2E2E4"/>
                          </w:tcPr>
                          <w:p w14:paraId="29B30DE3" w14:textId="77777777" w:rsidR="00FA4FCE" w:rsidRDefault="009C32EE">
                            <w:pPr>
                              <w:pStyle w:val="TableParagraph"/>
                              <w:spacing w:before="69" w:line="223" w:lineRule="auto"/>
                              <w:ind w:left="69" w:right="483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595B60"/>
                                <w:sz w:val="9"/>
                              </w:rPr>
                              <w:t>CRISIL</w:t>
                            </w:r>
                            <w:r>
                              <w:rPr>
                                <w:color w:val="595B60"/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9"/>
                              </w:rPr>
                              <w:t>Medium</w:t>
                            </w:r>
                            <w:r>
                              <w:rPr>
                                <w:color w:val="595B60"/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595B60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9"/>
                              </w:rPr>
                              <w:t>Long</w:t>
                            </w:r>
                            <w:r>
                              <w:rPr>
                                <w:color w:val="595B60"/>
                                <w:spacing w:val="-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9"/>
                              </w:rPr>
                              <w:t>Duration</w:t>
                            </w:r>
                            <w:r>
                              <w:rPr>
                                <w:color w:val="595B60"/>
                                <w:spacing w:val="-2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9"/>
                              </w:rPr>
                              <w:t>Debt Index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552889E4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0F3ED429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7.4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785DE4AF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6.7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451B0BD4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8.4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E2E2E4"/>
                          </w:tcPr>
                          <w:p w14:paraId="39A1A067" w14:textId="77777777" w:rsidR="00FA4FCE" w:rsidRDefault="009C32EE">
                            <w:pPr>
                              <w:pStyle w:val="TableParagraph"/>
                              <w:spacing w:before="82"/>
                              <w:ind w:left="336" w:right="3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9.9</w:t>
                            </w:r>
                          </w:p>
                        </w:tc>
                      </w:tr>
                      <w:tr w:rsidR="00FA4FCE" w14:paraId="2C5C383A" w14:textId="77777777">
                        <w:trPr>
                          <w:trHeight w:val="325"/>
                        </w:trPr>
                        <w:tc>
                          <w:tcPr>
                            <w:tcW w:w="1897" w:type="dxa"/>
                            <w:shd w:val="clear" w:color="auto" w:fill="E2E2E4"/>
                          </w:tcPr>
                          <w:p w14:paraId="1A033D1C" w14:textId="77777777" w:rsidR="00FA4FCE" w:rsidRDefault="009C32EE">
                            <w:pPr>
                              <w:pStyle w:val="TableParagraph"/>
                              <w:spacing w:before="108"/>
                              <w:ind w:left="49" w:right="4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0"/>
                              </w:rPr>
                              <w:t>India</w:t>
                            </w:r>
                            <w:r>
                              <w:rPr>
                                <w:color w:val="595B60"/>
                                <w:spacing w:val="7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0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8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0"/>
                              </w:rPr>
                              <w:t>Medium</w:t>
                            </w:r>
                            <w:r>
                              <w:rPr>
                                <w:color w:val="595B60"/>
                                <w:spacing w:val="7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595B60"/>
                                <w:spacing w:val="8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0"/>
                              </w:rPr>
                              <w:t>Long</w:t>
                            </w:r>
                            <w:r>
                              <w:rPr>
                                <w:color w:val="595B60"/>
                                <w:spacing w:val="8"/>
                                <w:w w:val="10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0"/>
                              </w:rPr>
                              <w:t>Duration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094C0FC6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4605E609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6B56CF91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7C65E7E1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5.7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E2E2E4"/>
                          </w:tcPr>
                          <w:p w14:paraId="6C7DACD4" w14:textId="77777777" w:rsidR="00FA4FCE" w:rsidRDefault="009C32EE">
                            <w:pPr>
                              <w:pStyle w:val="TableParagraph"/>
                              <w:spacing w:before="82"/>
                              <w:ind w:left="336" w:right="3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</w:t>
                            </w:r>
                          </w:p>
                        </w:tc>
                      </w:tr>
                    </w:tbl>
                    <w:p w14:paraId="68E5E29C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703F7AAA" wp14:editId="53157BC3">
                <wp:extent cx="2451735" cy="2194560"/>
                <wp:effectExtent l="0" t="0" r="0" b="0"/>
                <wp:docPr id="1110910477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516AF07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A971342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0CA7157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F12FDD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E97171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55D8061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38.9</w:t>
                                  </w:r>
                                </w:p>
                              </w:tc>
                            </w:tr>
                            <w:tr w:rsidR="00FA4FCE" w14:paraId="45DE034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6A079C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56C469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7.0</w:t>
                                  </w:r>
                                </w:p>
                              </w:tc>
                            </w:tr>
                            <w:tr w:rsidR="00FA4FCE" w14:paraId="012043B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12F7EA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Torrent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61A7C5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4.4</w:t>
                                  </w:r>
                                </w:p>
                              </w:tc>
                            </w:tr>
                            <w:tr w:rsidR="00FA4FCE" w14:paraId="429AF38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DD26280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Godrej Properties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B19A9F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4.3</w:t>
                                  </w:r>
                                </w:p>
                              </w:tc>
                            </w:tr>
                            <w:tr w:rsidR="00FA4FCE" w14:paraId="4BA4976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D7E3B3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Tata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Housing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Developement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Co.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EB39D40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6AD5E91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450839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Indostar Capital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FD5DEE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0186A6B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B5CCE2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Mahanagar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Telephone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Nigam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25DBF75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3.3</w:t>
                                  </w:r>
                                </w:p>
                              </w:tc>
                            </w:tr>
                            <w:tr w:rsidR="00FA4FCE" w14:paraId="2A97BEE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5B5E789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Avanse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Services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E8049B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3.2</w:t>
                                  </w:r>
                                </w:p>
                              </w:tc>
                            </w:tr>
                            <w:tr w:rsidR="00FA4FCE" w14:paraId="464A1AB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A82F9D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2053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DB650E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2.9</w:t>
                                  </w:r>
                                </w:p>
                              </w:tc>
                            </w:tr>
                            <w:tr w:rsidR="00FA4FCE" w14:paraId="2DDB9B5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3F08B52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Rural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Electrification Corp.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E1D874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2.9</w:t>
                                  </w:r>
                                </w:p>
                              </w:tc>
                            </w:tr>
                          </w:tbl>
                          <w:p w14:paraId="5CE4203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3F7AAA" id="Text Box 79" o:spid="_x0000_s1422" type="#_x0000_t202" style="width:193.05pt;height:1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516AF072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A971342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60CA7157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F12FDD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E97171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2037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55D8061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38.9</w:t>
                            </w:r>
                          </w:p>
                        </w:tc>
                      </w:tr>
                      <w:tr w:rsidR="00FA4FCE" w14:paraId="45DE0340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6A079C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56C469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7.0</w:t>
                            </w:r>
                          </w:p>
                        </w:tc>
                      </w:tr>
                      <w:tr w:rsidR="00FA4FCE" w14:paraId="012043B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12F7EA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Torrent</w:t>
                            </w:r>
                            <w:r>
                              <w:rPr>
                                <w:color w:val="595B60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61A7C5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4.4</w:t>
                            </w:r>
                          </w:p>
                        </w:tc>
                      </w:tr>
                      <w:tr w:rsidR="00FA4FCE" w14:paraId="429AF38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DD26280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Godrej Properties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B19A9F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4.3</w:t>
                            </w:r>
                          </w:p>
                        </w:tc>
                      </w:tr>
                      <w:tr w:rsidR="00FA4FCE" w14:paraId="4BA4976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D7E3B3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Tata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Housing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Developement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Co.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EB39D40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6AD5E91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450839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Indostar Capital Finance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FD5DEE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0186A6B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B5CCE2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Mahanagar</w:t>
                            </w:r>
                            <w:r>
                              <w:rPr>
                                <w:color w:val="595B60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Telephone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Nigam</w:t>
                            </w:r>
                            <w:r>
                              <w:rPr>
                                <w:color w:val="595B6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25DBF75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3.3</w:t>
                            </w:r>
                          </w:p>
                        </w:tc>
                      </w:tr>
                      <w:tr w:rsidR="00FA4FCE" w14:paraId="2A97BEE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5B5E789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Avanse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Services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E8049B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3.2</w:t>
                            </w:r>
                          </w:p>
                        </w:tc>
                      </w:tr>
                      <w:tr w:rsidR="00FA4FCE" w14:paraId="464A1AB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A82F9D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2053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DB650E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2.9</w:t>
                            </w:r>
                          </w:p>
                        </w:tc>
                      </w:tr>
                      <w:tr w:rsidR="00FA4FCE" w14:paraId="2DDB9B5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3F08B52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Rural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Electrification Corp.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E1D874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2.9</w:t>
                            </w:r>
                          </w:p>
                        </w:tc>
                      </w:tr>
                    </w:tbl>
                    <w:p w14:paraId="5CE4203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5399D76" w14:textId="77777777" w:rsidR="00FA4FCE" w:rsidRDefault="00FA4FCE">
      <w:p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E5AA4D1" w14:textId="77777777" w:rsidR="00FA4FCE" w:rsidRDefault="009C32EE">
      <w:pPr>
        <w:pStyle w:val="Heading1"/>
        <w:ind w:left="294"/>
      </w:pPr>
      <w:r>
        <w:rPr>
          <w:color w:val="002134"/>
          <w:w w:val="95"/>
        </w:rPr>
        <w:lastRenderedPageBreak/>
        <w:t>Aditya</w:t>
      </w:r>
      <w:r>
        <w:rPr>
          <w:color w:val="002134"/>
          <w:spacing w:val="-3"/>
          <w:w w:val="95"/>
        </w:rPr>
        <w:t xml:space="preserve"> </w:t>
      </w:r>
      <w:r>
        <w:rPr>
          <w:color w:val="002134"/>
          <w:w w:val="95"/>
        </w:rPr>
        <w:t>BSL</w:t>
      </w:r>
      <w:r>
        <w:rPr>
          <w:color w:val="002134"/>
          <w:spacing w:val="-23"/>
          <w:w w:val="95"/>
        </w:rPr>
        <w:t xml:space="preserve"> </w:t>
      </w:r>
      <w:r>
        <w:rPr>
          <w:color w:val="002134"/>
          <w:w w:val="95"/>
        </w:rPr>
        <w:t>Corporate</w:t>
      </w:r>
      <w:r>
        <w:rPr>
          <w:color w:val="002134"/>
          <w:spacing w:val="-4"/>
          <w:w w:val="95"/>
        </w:rPr>
        <w:t xml:space="preserve"> </w:t>
      </w:r>
      <w:r>
        <w:rPr>
          <w:color w:val="002134"/>
          <w:w w:val="95"/>
        </w:rPr>
        <w:t>Bond</w:t>
      </w:r>
      <w:r>
        <w:rPr>
          <w:color w:val="002134"/>
          <w:spacing w:val="-3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16719D73" w14:textId="1F3A3125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9136" behindDoc="0" locked="0" layoutInCell="1" allowOverlap="1" wp14:anchorId="315581C6" wp14:editId="5272F552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889000"/>
                <wp:effectExtent l="0" t="0" r="0" b="0"/>
                <wp:wrapNone/>
                <wp:docPr id="1609333246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900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1C975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Maintains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high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quality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&gt;90%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holdings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rated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AAA/Sovereign</w:t>
                            </w:r>
                            <w:r>
                              <w:rPr>
                                <w:color w:val="00213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across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periods.</w:t>
                            </w:r>
                          </w:p>
                          <w:p w14:paraId="72DA5B34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seeks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generate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~90%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its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returns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through</w:t>
                            </w:r>
                            <w:r>
                              <w:rPr>
                                <w:color w:val="00213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accrual</w:t>
                            </w:r>
                            <w:r>
                              <w:rPr>
                                <w:color w:val="002134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balance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duration</w:t>
                            </w:r>
                            <w:r>
                              <w:rPr>
                                <w:color w:val="002134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strategy.</w:t>
                            </w:r>
                          </w:p>
                          <w:p w14:paraId="3DE9C198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Backed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by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largest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debt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teams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industry.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581C6" id="Text Box 78" o:spid="_x0000_s1423" type="#_x0000_t202" style="position:absolute;left:0;text-align:left;margin-left:28.3pt;margin-top:24.05pt;width:332pt;height:70pt;z-index:1589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" fillcolor="#d8d8da" stroked="f">
                <v:textbox inset="0,0,0,0">
                  <w:txbxContent>
                    <w:p w14:paraId="2C41C975" w14:textId="77777777" w:rsidR="00FA4FCE" w:rsidRDefault="009C32EE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Maintains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high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quality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portfolio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&gt;90%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holdings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rated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AAA/Sovereign</w:t>
                      </w:r>
                      <w:r>
                        <w:rPr>
                          <w:color w:val="002134"/>
                          <w:spacing w:val="-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across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periods.</w:t>
                      </w:r>
                    </w:p>
                    <w:p w14:paraId="72DA5B34" w14:textId="77777777" w:rsidR="00FA4FCE" w:rsidRDefault="009C32EE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seeks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generate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~90%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its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returns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through</w:t>
                      </w:r>
                      <w:r>
                        <w:rPr>
                          <w:color w:val="002134"/>
                          <w:spacing w:val="1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accrual</w:t>
                      </w:r>
                      <w:r>
                        <w:rPr>
                          <w:color w:val="002134"/>
                          <w:spacing w:val="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strategy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balance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through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duration</w:t>
                      </w:r>
                      <w:r>
                        <w:rPr>
                          <w:color w:val="002134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strategy.</w:t>
                      </w:r>
                    </w:p>
                    <w:p w14:paraId="3DE9C198" w14:textId="77777777" w:rsidR="00FA4FCE" w:rsidRDefault="009C32EE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Backed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by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largest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debt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management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teams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the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industry.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1FB20F1C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0CFA5FD8" w14:textId="77777777" w:rsidR="00FA4FCE" w:rsidRDefault="009C32EE">
      <w:pPr>
        <w:ind w:left="85" w:right="1161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7C3B9D8F" w14:textId="77777777" w:rsidR="00FA4FCE" w:rsidRDefault="009C32EE">
      <w:pPr>
        <w:spacing w:before="148"/>
        <w:ind w:left="997" w:right="2051"/>
        <w:jc w:val="center"/>
        <w:rPr>
          <w:sz w:val="24"/>
        </w:rPr>
      </w:pPr>
      <w:r>
        <w:rPr>
          <w:color w:val="002134"/>
          <w:sz w:val="24"/>
        </w:rPr>
        <w:t>PRR</w:t>
      </w:r>
      <w:r>
        <w:rPr>
          <w:color w:val="002134"/>
          <w:spacing w:val="2"/>
          <w:sz w:val="24"/>
        </w:rPr>
        <w:t xml:space="preserve"> </w:t>
      </w:r>
      <w:r>
        <w:rPr>
          <w:color w:val="002134"/>
          <w:sz w:val="24"/>
        </w:rPr>
        <w:t>3</w:t>
      </w:r>
    </w:p>
    <w:p w14:paraId="16186AB7" w14:textId="77777777" w:rsidR="00FA4FCE" w:rsidRDefault="00FA4FCE">
      <w:pPr>
        <w:jc w:val="center"/>
        <w:rPr>
          <w:sz w:val="24"/>
        </w:rPr>
        <w:sectPr w:rsidR="00FA4FCE">
          <w:headerReference w:type="default" r:id="rId51"/>
          <w:footerReference w:type="default" r:id="rId52"/>
          <w:pgSz w:w="11920" w:h="16840"/>
          <w:pgMar w:top="600" w:right="80" w:bottom="1200" w:left="280" w:header="185" w:footer="1011" w:gutter="0"/>
          <w:cols w:num="2" w:space="720" w:equalWidth="0">
            <w:col w:w="7725" w:space="40"/>
            <w:col w:w="3795"/>
          </w:cols>
        </w:sectPr>
      </w:pPr>
    </w:p>
    <w:p w14:paraId="41C2BA62" w14:textId="77777777" w:rsidR="00FA4FCE" w:rsidRDefault="00FA4FCE">
      <w:pPr>
        <w:pStyle w:val="BodyText"/>
        <w:spacing w:before="4"/>
        <w:rPr>
          <w:sz w:val="10"/>
        </w:rPr>
      </w:pPr>
    </w:p>
    <w:p w14:paraId="66751B83" w14:textId="77777777" w:rsidR="00FA4FCE" w:rsidRDefault="00FA4FCE">
      <w:pPr>
        <w:rPr>
          <w:sz w:val="10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5AD6F98" w14:textId="77777777" w:rsidR="00FA4FCE" w:rsidRDefault="00FA4FCE">
      <w:pPr>
        <w:pStyle w:val="BodyText"/>
        <w:rPr>
          <w:sz w:val="34"/>
        </w:rPr>
      </w:pPr>
    </w:p>
    <w:p w14:paraId="599EEF7C" w14:textId="77777777" w:rsidR="00FA4FCE" w:rsidRDefault="00FA4FCE">
      <w:pPr>
        <w:pStyle w:val="BodyText"/>
        <w:spacing w:before="7"/>
        <w:rPr>
          <w:sz w:val="31"/>
        </w:rPr>
      </w:pPr>
    </w:p>
    <w:p w14:paraId="41565D03" w14:textId="77777777" w:rsidR="00FA4FCE" w:rsidRDefault="009C32EE">
      <w:pPr>
        <w:pStyle w:val="Heading4"/>
        <w:tabs>
          <w:tab w:val="left" w:pos="6925"/>
        </w:tabs>
        <w:spacing w:before="1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293B0453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5"/>
        <w:rPr>
          <w:sz w:val="20"/>
        </w:rPr>
      </w:pPr>
      <w:r>
        <w:rPr>
          <w:color w:val="595B60"/>
          <w:sz w:val="20"/>
        </w:rPr>
        <w:t>Over 90% of investments into corporate bonds and G-Secs rated AAA /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Sovereign. Fund maintains its duration between 1 and 3 years depending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its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interest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rate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outlook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yield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curve</w:t>
      </w:r>
      <w:r>
        <w:rPr>
          <w:color w:val="595B60"/>
          <w:spacing w:val="-13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attractiveness.</w:t>
      </w:r>
    </w:p>
    <w:p w14:paraId="58219B86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5"/>
        <w:rPr>
          <w:sz w:val="20"/>
        </w:rPr>
      </w:pPr>
      <w:r>
        <w:rPr>
          <w:color w:val="595B60"/>
          <w:w w:val="95"/>
          <w:sz w:val="20"/>
        </w:rPr>
        <w:t>All 15 team members including the CIO and 5 FMs serve as Analysts with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domain expertise in researching either a sector(s) (credits) or macro-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economic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variables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such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as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liquidity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interest</w:t>
      </w:r>
      <w:r>
        <w:rPr>
          <w:color w:val="595B60"/>
          <w:spacing w:val="-14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rates.</w:t>
      </w:r>
    </w:p>
    <w:p w14:paraId="1C584670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While credit rating agencies focus on probability of default, ABSL AMC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focuses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on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'Loss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Given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Default’</w:t>
      </w:r>
      <w:r>
        <w:rPr>
          <w:color w:val="595B60"/>
          <w:spacing w:val="-1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helping</w:t>
      </w:r>
      <w:r>
        <w:rPr>
          <w:color w:val="595B60"/>
          <w:spacing w:val="-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prevent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recent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‘accidents’.</w:t>
      </w:r>
    </w:p>
    <w:p w14:paraId="0192F99A" w14:textId="77777777" w:rsidR="00FA4FCE" w:rsidRDefault="009C32EE">
      <w:pPr>
        <w:pStyle w:val="Heading4"/>
        <w:spacing w:before="135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</w:t>
      </w:r>
      <w:r>
        <w:rPr>
          <w:color w:val="002134"/>
          <w:w w:val="95"/>
          <w:u w:val="none"/>
        </w:rPr>
        <w:t>he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7E7E4449" w14:textId="6AFB8A51" w:rsidR="00FA4FCE" w:rsidRDefault="009C32EE">
      <w:pPr>
        <w:pStyle w:val="BodyText"/>
        <w:spacing w:line="42" w:lineRule="exact"/>
        <w:ind w:left="1299" w:right="-4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38604F83" wp14:editId="7050E8B0">
                <wp:extent cx="3560445" cy="27305"/>
                <wp:effectExtent l="2540" t="10160" r="8890" b="635"/>
                <wp:docPr id="1813366612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330072248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556962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4B95AC" id="Group 75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">
                <v:rect id="Rectangle 77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" fillcolor="#cdcfcf" stroked="f"/>
                <v:rect id="Rectangle 76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" filled="f" strokecolor="#d8d8da" strokeweight=".2mm"/>
                <w10:anchorlock/>
              </v:group>
            </w:pict>
          </mc:Fallback>
        </mc:AlternateContent>
      </w:r>
    </w:p>
    <w:p w14:paraId="4D0E9F54" w14:textId="77777777" w:rsidR="00FA4FCE" w:rsidRDefault="009C32EE">
      <w:pPr>
        <w:pStyle w:val="BodyText"/>
        <w:spacing w:before="123" w:line="237" w:lineRule="auto"/>
        <w:ind w:left="291" w:right="6"/>
        <w:jc w:val="both"/>
      </w:pPr>
      <w:r>
        <w:rPr>
          <w:color w:val="595B60"/>
        </w:rPr>
        <w:t>Though the scheme is primarily invested in AAA/Sovereigns securities, it is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still exposed to credit risk. The fund can miss out alpha arising from any credit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spread compression in lower rated papers upon improvement of credit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scenario. The fund is also exposed to duration risk which can impact funds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performance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mark-to-market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valuation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impact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underlying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securities.</w:t>
      </w:r>
    </w:p>
    <w:p w14:paraId="450333CE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26E73AF5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  <w:w w:val="95"/>
        </w:rPr>
        <w:t>The Fund posted annualized returns of 7.4% over 5 years period ending 29th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February, 2024, inline with the benchmark and beating the category average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return of 5.7%. The fund has beaten its category average across most time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periods.</w:t>
      </w:r>
    </w:p>
    <w:p w14:paraId="0FCD89AC" w14:textId="77777777" w:rsidR="00FA4FCE" w:rsidRDefault="009C32EE">
      <w:pPr>
        <w:pStyle w:val="BodyText"/>
        <w:spacing w:before="85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5B273598" w14:textId="77777777" w:rsidR="00FA4FCE" w:rsidRDefault="009C32EE">
      <w:pPr>
        <w:pStyle w:val="BodyText"/>
        <w:spacing w:before="44" w:line="237" w:lineRule="auto"/>
        <w:ind w:left="291" w:right="6"/>
        <w:jc w:val="both"/>
      </w:pPr>
      <w:r>
        <w:rPr>
          <w:color w:val="595B60"/>
        </w:rPr>
        <w:t>The fund actively manages duration and is well positioned from a yield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maximization perspective, through a high credit quality portfolio.One of the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fund in the category with high credit quality portfolio having exposure of 100%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to Sovereign &amp; AAA/A1+ rated instruments.The portfolio is well positioned to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outperform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traditional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savings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instruments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similar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investment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horizon.The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fund is an ideal option for investors seeking low volatility and investment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horizon of 1-3 years.The current modified duration of the fund is 3.59 years &amp;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YTM is 7.68%.The entire yield curve between 1-3 years is still available at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7.60% - 8.00%. These rates are only expected to move lower with better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liquidity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macro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improving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favour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rates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as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they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go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into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2024.Market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Update</w:t>
      </w:r>
      <w:r>
        <w:rPr>
          <w:color w:val="595B60"/>
          <w:spacing w:val="25"/>
          <w:w w:val="95"/>
        </w:rPr>
        <w:t xml:space="preserve"> </w:t>
      </w:r>
      <w:r>
        <w:rPr>
          <w:color w:val="595B60"/>
          <w:w w:val="95"/>
        </w:rPr>
        <w:t>&amp;</w:t>
      </w:r>
      <w:r>
        <w:rPr>
          <w:color w:val="595B60"/>
          <w:spacing w:val="25"/>
          <w:w w:val="95"/>
        </w:rPr>
        <w:t xml:space="preserve"> </w:t>
      </w:r>
      <w:r>
        <w:rPr>
          <w:color w:val="595B60"/>
          <w:w w:val="95"/>
        </w:rPr>
        <w:t>Outlook:</w:t>
      </w:r>
      <w:r>
        <w:rPr>
          <w:color w:val="595B60"/>
          <w:spacing w:val="2"/>
          <w:w w:val="95"/>
        </w:rPr>
        <w:t xml:space="preserve"> </w:t>
      </w:r>
      <w:r>
        <w:rPr>
          <w:color w:val="595B60"/>
          <w:w w:val="95"/>
        </w:rPr>
        <w:t>Global</w:t>
      </w:r>
      <w:r>
        <w:rPr>
          <w:color w:val="595B60"/>
          <w:spacing w:val="26"/>
          <w:w w:val="95"/>
        </w:rPr>
        <w:t xml:space="preserve"> </w:t>
      </w:r>
      <w:r>
        <w:rPr>
          <w:color w:val="595B60"/>
          <w:w w:val="95"/>
        </w:rPr>
        <w:t>MacroThe</w:t>
      </w:r>
      <w:r>
        <w:rPr>
          <w:color w:val="595B60"/>
          <w:spacing w:val="25"/>
          <w:w w:val="95"/>
        </w:rPr>
        <w:t xml:space="preserve"> </w:t>
      </w:r>
      <w:r>
        <w:rPr>
          <w:color w:val="595B60"/>
          <w:w w:val="95"/>
        </w:rPr>
        <w:t>US</w:t>
      </w:r>
      <w:r>
        <w:rPr>
          <w:color w:val="595B60"/>
          <w:spacing w:val="26"/>
          <w:w w:val="95"/>
        </w:rPr>
        <w:t xml:space="preserve"> </w:t>
      </w:r>
      <w:r>
        <w:rPr>
          <w:color w:val="595B60"/>
          <w:w w:val="95"/>
        </w:rPr>
        <w:t>economy</w:t>
      </w:r>
      <w:r>
        <w:rPr>
          <w:color w:val="595B60"/>
          <w:spacing w:val="25"/>
          <w:w w:val="95"/>
        </w:rPr>
        <w:t xml:space="preserve"> </w:t>
      </w:r>
      <w:r>
        <w:rPr>
          <w:color w:val="595B60"/>
          <w:w w:val="95"/>
        </w:rPr>
        <w:t>has</w:t>
      </w:r>
      <w:r>
        <w:rPr>
          <w:color w:val="595B60"/>
          <w:spacing w:val="26"/>
          <w:w w:val="95"/>
        </w:rPr>
        <w:t xml:space="preserve"> </w:t>
      </w:r>
      <w:r>
        <w:rPr>
          <w:color w:val="595B60"/>
          <w:w w:val="95"/>
        </w:rPr>
        <w:t>continued</w:t>
      </w:r>
      <w:r>
        <w:rPr>
          <w:color w:val="595B60"/>
          <w:spacing w:val="25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26"/>
          <w:w w:val="95"/>
        </w:rPr>
        <w:t xml:space="preserve"> </w:t>
      </w:r>
      <w:r>
        <w:rPr>
          <w:color w:val="595B60"/>
          <w:w w:val="95"/>
        </w:rPr>
        <w:t>surprise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  <w:w w:val="95"/>
        </w:rPr>
        <w:t>on the upside with resilient growth and strong labour markets. The strength of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the economy and a couple of inflation prints which have come in above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expectations has created renewed uncertainty on the path of monetary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policy.While inflation has generally trended lower over the last 3 quarters, the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prints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Jan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Feb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were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stronger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than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expected.</w:t>
      </w:r>
    </w:p>
    <w:p w14:paraId="0A3FE535" w14:textId="77777777" w:rsidR="00FA4FCE" w:rsidRDefault="009C32EE">
      <w:pPr>
        <w:tabs>
          <w:tab w:val="left" w:pos="4093"/>
        </w:tabs>
        <w:spacing w:before="119"/>
        <w:ind w:left="237"/>
        <w:rPr>
          <w:sz w:val="16"/>
        </w:rPr>
      </w:pPr>
      <w:r>
        <w:br w:type="column"/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3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3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5048E5B0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7A333B70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17A07D10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02EA866A" w14:textId="77777777" w:rsidR="00FA4FCE" w:rsidRDefault="009C32EE">
            <w:pPr>
              <w:pStyle w:val="TableParagraph"/>
              <w:spacing w:before="0" w:line="146" w:lineRule="exact"/>
              <w:ind w:left="712" w:right="611" w:hanging="99"/>
              <w:rPr>
                <w:sz w:val="13"/>
              </w:rPr>
            </w:pPr>
            <w:r>
              <w:rPr>
                <w:color w:val="595B60"/>
                <w:sz w:val="13"/>
              </w:rPr>
              <w:t>Kaustabh Gupta</w:t>
            </w:r>
            <w:r>
              <w:rPr>
                <w:color w:val="595B60"/>
                <w:spacing w:val="-3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Dhaval</w:t>
            </w:r>
            <w:r>
              <w:rPr>
                <w:color w:val="595B60"/>
                <w:spacing w:val="2"/>
                <w:sz w:val="13"/>
              </w:rPr>
              <w:t xml:space="preserve"> </w:t>
            </w:r>
            <w:r>
              <w:rPr>
                <w:color w:val="595B60"/>
                <w:sz w:val="13"/>
              </w:rPr>
              <w:t>Joshi</w:t>
            </w:r>
          </w:p>
        </w:tc>
      </w:tr>
      <w:tr w:rsidR="00FA4FCE" w14:paraId="104DA86C" w14:textId="77777777">
        <w:trPr>
          <w:trHeight w:val="562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1A7C3AF8" w14:textId="77777777" w:rsidR="00FA4FCE" w:rsidRDefault="009C32EE">
            <w:pPr>
              <w:pStyle w:val="TableParagraph"/>
              <w:spacing w:before="48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2AEEE947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A781093" w14:textId="77777777" w:rsidR="00FA4FCE" w:rsidRDefault="009C32EE">
            <w:pPr>
              <w:pStyle w:val="TableParagraph"/>
              <w:spacing w:before="48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3rd March, 1997</w:t>
            </w:r>
          </w:p>
          <w:p w14:paraId="5B20B1B1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215,355</w:t>
            </w:r>
          </w:p>
        </w:tc>
      </w:tr>
      <w:tr w:rsidR="00FA4FCE" w14:paraId="6BDA0087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E42F7E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A2D0307" w14:textId="77777777" w:rsidR="00FA4FCE" w:rsidRDefault="009C32EE">
            <w:pPr>
              <w:pStyle w:val="TableParagraph"/>
              <w:spacing w:before="59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NIFTY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Corporate Bond Index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B-II</w:t>
            </w:r>
          </w:p>
        </w:tc>
      </w:tr>
      <w:tr w:rsidR="00FA4FCE" w14:paraId="39AEE708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55324D8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1B9383B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INF209K01785</w:t>
            </w:r>
          </w:p>
        </w:tc>
      </w:tr>
      <w:tr w:rsidR="00FA4FCE" w14:paraId="42C0659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5E1EF3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47A291C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0.50%</w:t>
            </w:r>
          </w:p>
        </w:tc>
      </w:tr>
      <w:tr w:rsidR="00FA4FCE" w14:paraId="59A90FC6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A068FA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Modified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18C1B0D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3.33</w:t>
            </w:r>
          </w:p>
        </w:tc>
      </w:tr>
      <w:tr w:rsidR="00FA4FCE" w14:paraId="3705C5FD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5CF1491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Average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 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454DF4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5.37</w:t>
            </w:r>
          </w:p>
        </w:tc>
      </w:tr>
      <w:tr w:rsidR="00FA4FCE" w14:paraId="03C1E5D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73893AA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Yield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to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29CC86D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7.81%</w:t>
            </w:r>
          </w:p>
        </w:tc>
      </w:tr>
      <w:tr w:rsidR="00FA4FCE" w14:paraId="1218819D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409A9C9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0676AEB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0.00%</w:t>
            </w:r>
          </w:p>
        </w:tc>
      </w:tr>
    </w:tbl>
    <w:p w14:paraId="5131182F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379AD19" w14:textId="77777777" w:rsidR="00FA4FCE" w:rsidRDefault="00FA4FCE">
      <w:pPr>
        <w:pStyle w:val="BodyText"/>
        <w:spacing w:before="7"/>
        <w:rPr>
          <w:sz w:val="11"/>
        </w:rPr>
      </w:pPr>
    </w:p>
    <w:p w14:paraId="4DF272BF" w14:textId="01BE518D" w:rsidR="00FA4FCE" w:rsidRDefault="009C32EE">
      <w:pPr>
        <w:pStyle w:val="BodyText"/>
        <w:ind w:left="732"/>
      </w:pPr>
      <w:r>
        <w:rPr>
          <w:noProof/>
        </w:rPr>
        <mc:AlternateContent>
          <mc:Choice Requires="wpg">
            <w:drawing>
              <wp:inline distT="0" distB="0" distL="0" distR="0" wp14:anchorId="17B83CA7" wp14:editId="4526EF7C">
                <wp:extent cx="1836420" cy="1800225"/>
                <wp:effectExtent l="8255" t="4445" r="3175" b="5080"/>
                <wp:docPr id="738831330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6420" cy="1800225"/>
                          <a:chOff x="0" y="0"/>
                          <a:chExt cx="2892" cy="2835"/>
                        </a:xfrm>
                      </wpg:grpSpPr>
                      <wps:wsp>
                        <wps:cNvPr id="1446218387" name="AutoShape 7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35" cy="2835"/>
                          </a:xfrm>
                          <a:custGeom>
                            <a:avLst/>
                            <a:gdLst>
                              <a:gd name="T0" fmla="*/ 1195 w 2835"/>
                              <a:gd name="T1" fmla="*/ 2818 h 2835"/>
                              <a:gd name="T2" fmla="*/ 915 w 2835"/>
                              <a:gd name="T3" fmla="*/ 2744 h 2835"/>
                              <a:gd name="T4" fmla="*/ 662 w 2835"/>
                              <a:gd name="T5" fmla="*/ 2617 h 2835"/>
                              <a:gd name="T6" fmla="*/ 440 w 2835"/>
                              <a:gd name="T7" fmla="*/ 2444 h 2835"/>
                              <a:gd name="T8" fmla="*/ 257 w 2835"/>
                              <a:gd name="T9" fmla="*/ 2232 h 2835"/>
                              <a:gd name="T10" fmla="*/ 118 w 2835"/>
                              <a:gd name="T11" fmla="*/ 1986 h 2835"/>
                              <a:gd name="T12" fmla="*/ 31 w 2835"/>
                              <a:gd name="T13" fmla="*/ 1712 h 2835"/>
                              <a:gd name="T14" fmla="*/ 0 w 2835"/>
                              <a:gd name="T15" fmla="*/ 1418 h 2835"/>
                              <a:gd name="T16" fmla="*/ 31 w 2835"/>
                              <a:gd name="T17" fmla="*/ 1123 h 2835"/>
                              <a:gd name="T18" fmla="*/ 118 w 2835"/>
                              <a:gd name="T19" fmla="*/ 849 h 2835"/>
                              <a:gd name="T20" fmla="*/ 257 w 2835"/>
                              <a:gd name="T21" fmla="*/ 603 h 2835"/>
                              <a:gd name="T22" fmla="*/ 440 w 2835"/>
                              <a:gd name="T23" fmla="*/ 391 h 2835"/>
                              <a:gd name="T24" fmla="*/ 662 w 2835"/>
                              <a:gd name="T25" fmla="*/ 218 h 2835"/>
                              <a:gd name="T26" fmla="*/ 915 w 2835"/>
                              <a:gd name="T27" fmla="*/ 91 h 2835"/>
                              <a:gd name="T28" fmla="*/ 1195 w 2835"/>
                              <a:gd name="T29" fmla="*/ 17 h 2835"/>
                              <a:gd name="T30" fmla="*/ 1418 w 2835"/>
                              <a:gd name="T31" fmla="*/ 709 h 2835"/>
                              <a:gd name="T32" fmla="*/ 1125 w 2835"/>
                              <a:gd name="T33" fmla="*/ 772 h 2835"/>
                              <a:gd name="T34" fmla="*/ 891 w 2835"/>
                              <a:gd name="T35" fmla="*/ 943 h 2835"/>
                              <a:gd name="T36" fmla="*/ 745 w 2835"/>
                              <a:gd name="T37" fmla="*/ 1194 h 2835"/>
                              <a:gd name="T38" fmla="*/ 713 w 2835"/>
                              <a:gd name="T39" fmla="*/ 1495 h 2835"/>
                              <a:gd name="T40" fmla="*/ 806 w 2835"/>
                              <a:gd name="T41" fmla="*/ 1775 h 2835"/>
                              <a:gd name="T42" fmla="*/ 999 w 2835"/>
                              <a:gd name="T43" fmla="*/ 1990 h 2835"/>
                              <a:gd name="T44" fmla="*/ 1265 w 2835"/>
                              <a:gd name="T45" fmla="*/ 2110 h 2835"/>
                              <a:gd name="T46" fmla="*/ 2617 w 2835"/>
                              <a:gd name="T47" fmla="*/ 2173 h 2835"/>
                              <a:gd name="T48" fmla="*/ 2444 w 2835"/>
                              <a:gd name="T49" fmla="*/ 2395 h 2835"/>
                              <a:gd name="T50" fmla="*/ 2232 w 2835"/>
                              <a:gd name="T51" fmla="*/ 2578 h 2835"/>
                              <a:gd name="T52" fmla="*/ 1986 w 2835"/>
                              <a:gd name="T53" fmla="*/ 2717 h 2835"/>
                              <a:gd name="T54" fmla="*/ 1712 w 2835"/>
                              <a:gd name="T55" fmla="*/ 2804 h 2835"/>
                              <a:gd name="T56" fmla="*/ 1493 w 2835"/>
                              <a:gd name="T57" fmla="*/ 2833 h 2835"/>
                              <a:gd name="T58" fmla="*/ 1495 w 2835"/>
                              <a:gd name="T59" fmla="*/ 2122 h 2835"/>
                              <a:gd name="T60" fmla="*/ 1775 w 2835"/>
                              <a:gd name="T61" fmla="*/ 2030 h 2835"/>
                              <a:gd name="T62" fmla="*/ 1990 w 2835"/>
                              <a:gd name="T63" fmla="*/ 1836 h 2835"/>
                              <a:gd name="T64" fmla="*/ 2110 w 2835"/>
                              <a:gd name="T65" fmla="*/ 1570 h 2835"/>
                              <a:gd name="T66" fmla="*/ 2110 w 2835"/>
                              <a:gd name="T67" fmla="*/ 1266 h 2835"/>
                              <a:gd name="T68" fmla="*/ 1990 w 2835"/>
                              <a:gd name="T69" fmla="*/ 999 h 2835"/>
                              <a:gd name="T70" fmla="*/ 1775 w 2835"/>
                              <a:gd name="T71" fmla="*/ 806 h 2835"/>
                              <a:gd name="T72" fmla="*/ 1495 w 2835"/>
                              <a:gd name="T73" fmla="*/ 713 h 2835"/>
                              <a:gd name="T74" fmla="*/ 1567 w 2835"/>
                              <a:gd name="T75" fmla="*/ 8 h 2835"/>
                              <a:gd name="T76" fmla="*/ 1852 w 2835"/>
                              <a:gd name="T77" fmla="*/ 68 h 2835"/>
                              <a:gd name="T78" fmla="*/ 2113 w 2835"/>
                              <a:gd name="T79" fmla="*/ 182 h 2835"/>
                              <a:gd name="T80" fmla="*/ 2343 w 2835"/>
                              <a:gd name="T81" fmla="*/ 344 h 2835"/>
                              <a:gd name="T82" fmla="*/ 2536 w 2835"/>
                              <a:gd name="T83" fmla="*/ 547 h 2835"/>
                              <a:gd name="T84" fmla="*/ 2686 w 2835"/>
                              <a:gd name="T85" fmla="*/ 785 h 2835"/>
                              <a:gd name="T86" fmla="*/ 2788 w 2835"/>
                              <a:gd name="T87" fmla="*/ 1052 h 2835"/>
                              <a:gd name="T88" fmla="*/ 2833 w 2835"/>
                              <a:gd name="T89" fmla="*/ 1342 h 2835"/>
                              <a:gd name="T90" fmla="*/ 2818 w 2835"/>
                              <a:gd name="T91" fmla="*/ 1640 h 2835"/>
                              <a:gd name="T92" fmla="*/ 2744 w 2835"/>
                              <a:gd name="T93" fmla="*/ 1920 h 2835"/>
                              <a:gd name="T94" fmla="*/ 2645 w 2835"/>
                              <a:gd name="T95" fmla="*/ 2126 h 2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835" h="2835">
                                <a:moveTo>
                                  <a:pt x="1418" y="2835"/>
                                </a:moveTo>
                                <a:lnTo>
                                  <a:pt x="1342" y="2833"/>
                                </a:lnTo>
                                <a:lnTo>
                                  <a:pt x="1268" y="2827"/>
                                </a:lnTo>
                                <a:lnTo>
                                  <a:pt x="1195" y="2818"/>
                                </a:lnTo>
                                <a:lnTo>
                                  <a:pt x="1123" y="2804"/>
                                </a:lnTo>
                                <a:lnTo>
                                  <a:pt x="1052" y="2788"/>
                                </a:lnTo>
                                <a:lnTo>
                                  <a:pt x="983" y="2767"/>
                                </a:lnTo>
                                <a:lnTo>
                                  <a:pt x="915" y="2744"/>
                                </a:lnTo>
                                <a:lnTo>
                                  <a:pt x="849" y="2717"/>
                                </a:lnTo>
                                <a:lnTo>
                                  <a:pt x="785" y="2686"/>
                                </a:lnTo>
                                <a:lnTo>
                                  <a:pt x="723" y="2653"/>
                                </a:lnTo>
                                <a:lnTo>
                                  <a:pt x="662" y="2617"/>
                                </a:lnTo>
                                <a:lnTo>
                                  <a:pt x="603" y="2578"/>
                                </a:lnTo>
                                <a:lnTo>
                                  <a:pt x="547" y="2536"/>
                                </a:lnTo>
                                <a:lnTo>
                                  <a:pt x="492" y="2492"/>
                                </a:lnTo>
                                <a:lnTo>
                                  <a:pt x="440" y="2444"/>
                                </a:lnTo>
                                <a:lnTo>
                                  <a:pt x="391" y="2395"/>
                                </a:lnTo>
                                <a:lnTo>
                                  <a:pt x="344" y="2343"/>
                                </a:lnTo>
                                <a:lnTo>
                                  <a:pt x="299" y="2288"/>
                                </a:lnTo>
                                <a:lnTo>
                                  <a:pt x="257" y="2232"/>
                                </a:lnTo>
                                <a:lnTo>
                                  <a:pt x="218" y="2173"/>
                                </a:lnTo>
                                <a:lnTo>
                                  <a:pt x="182" y="2113"/>
                                </a:lnTo>
                                <a:lnTo>
                                  <a:pt x="149" y="2050"/>
                                </a:lnTo>
                                <a:lnTo>
                                  <a:pt x="118" y="1986"/>
                                </a:lnTo>
                                <a:lnTo>
                                  <a:pt x="91" y="1920"/>
                                </a:lnTo>
                                <a:lnTo>
                                  <a:pt x="68" y="1852"/>
                                </a:lnTo>
                                <a:lnTo>
                                  <a:pt x="47" y="1783"/>
                                </a:lnTo>
                                <a:lnTo>
                                  <a:pt x="31" y="1712"/>
                                </a:lnTo>
                                <a:lnTo>
                                  <a:pt x="17" y="1640"/>
                                </a:lnTo>
                                <a:lnTo>
                                  <a:pt x="8" y="1567"/>
                                </a:lnTo>
                                <a:lnTo>
                                  <a:pt x="2" y="1493"/>
                                </a:lnTo>
                                <a:lnTo>
                                  <a:pt x="0" y="1418"/>
                                </a:lnTo>
                                <a:lnTo>
                                  <a:pt x="2" y="1342"/>
                                </a:lnTo>
                                <a:lnTo>
                                  <a:pt x="8" y="1268"/>
                                </a:lnTo>
                                <a:lnTo>
                                  <a:pt x="17" y="1195"/>
                                </a:lnTo>
                                <a:lnTo>
                                  <a:pt x="31" y="1123"/>
                                </a:lnTo>
                                <a:lnTo>
                                  <a:pt x="47" y="1052"/>
                                </a:lnTo>
                                <a:lnTo>
                                  <a:pt x="68" y="983"/>
                                </a:lnTo>
                                <a:lnTo>
                                  <a:pt x="91" y="916"/>
                                </a:lnTo>
                                <a:lnTo>
                                  <a:pt x="118" y="849"/>
                                </a:lnTo>
                                <a:lnTo>
                                  <a:pt x="149" y="785"/>
                                </a:lnTo>
                                <a:lnTo>
                                  <a:pt x="182" y="723"/>
                                </a:lnTo>
                                <a:lnTo>
                                  <a:pt x="218" y="662"/>
                                </a:lnTo>
                                <a:lnTo>
                                  <a:pt x="257" y="603"/>
                                </a:lnTo>
                                <a:lnTo>
                                  <a:pt x="299" y="547"/>
                                </a:lnTo>
                                <a:lnTo>
                                  <a:pt x="344" y="492"/>
                                </a:lnTo>
                                <a:lnTo>
                                  <a:pt x="391" y="440"/>
                                </a:lnTo>
                                <a:lnTo>
                                  <a:pt x="440" y="391"/>
                                </a:lnTo>
                                <a:lnTo>
                                  <a:pt x="492" y="344"/>
                                </a:lnTo>
                                <a:lnTo>
                                  <a:pt x="547" y="299"/>
                                </a:lnTo>
                                <a:lnTo>
                                  <a:pt x="603" y="257"/>
                                </a:lnTo>
                                <a:lnTo>
                                  <a:pt x="662" y="218"/>
                                </a:lnTo>
                                <a:lnTo>
                                  <a:pt x="723" y="182"/>
                                </a:lnTo>
                                <a:lnTo>
                                  <a:pt x="785" y="149"/>
                                </a:lnTo>
                                <a:lnTo>
                                  <a:pt x="849" y="118"/>
                                </a:lnTo>
                                <a:lnTo>
                                  <a:pt x="915" y="91"/>
                                </a:lnTo>
                                <a:lnTo>
                                  <a:pt x="983" y="68"/>
                                </a:lnTo>
                                <a:lnTo>
                                  <a:pt x="1052" y="47"/>
                                </a:lnTo>
                                <a:lnTo>
                                  <a:pt x="1123" y="31"/>
                                </a:lnTo>
                                <a:lnTo>
                                  <a:pt x="1195" y="17"/>
                                </a:lnTo>
                                <a:lnTo>
                                  <a:pt x="1268" y="8"/>
                                </a:lnTo>
                                <a:lnTo>
                                  <a:pt x="1342" y="2"/>
                                </a:lnTo>
                                <a:lnTo>
                                  <a:pt x="1418" y="0"/>
                                </a:lnTo>
                                <a:lnTo>
                                  <a:pt x="1418" y="709"/>
                                </a:lnTo>
                                <a:lnTo>
                                  <a:pt x="1340" y="713"/>
                                </a:lnTo>
                                <a:lnTo>
                                  <a:pt x="1265" y="725"/>
                                </a:lnTo>
                                <a:lnTo>
                                  <a:pt x="1194" y="745"/>
                                </a:lnTo>
                                <a:lnTo>
                                  <a:pt x="1125" y="772"/>
                                </a:lnTo>
                                <a:lnTo>
                                  <a:pt x="1060" y="806"/>
                                </a:lnTo>
                                <a:lnTo>
                                  <a:pt x="999" y="846"/>
                                </a:lnTo>
                                <a:lnTo>
                                  <a:pt x="943" y="891"/>
                                </a:lnTo>
                                <a:lnTo>
                                  <a:pt x="891" y="943"/>
                                </a:lnTo>
                                <a:lnTo>
                                  <a:pt x="846" y="999"/>
                                </a:lnTo>
                                <a:lnTo>
                                  <a:pt x="806" y="1060"/>
                                </a:lnTo>
                                <a:lnTo>
                                  <a:pt x="772" y="1125"/>
                                </a:lnTo>
                                <a:lnTo>
                                  <a:pt x="745" y="1194"/>
                                </a:lnTo>
                                <a:lnTo>
                                  <a:pt x="725" y="1266"/>
                                </a:lnTo>
                                <a:lnTo>
                                  <a:pt x="713" y="1340"/>
                                </a:lnTo>
                                <a:lnTo>
                                  <a:pt x="709" y="1418"/>
                                </a:lnTo>
                                <a:lnTo>
                                  <a:pt x="713" y="1495"/>
                                </a:lnTo>
                                <a:lnTo>
                                  <a:pt x="725" y="1570"/>
                                </a:lnTo>
                                <a:lnTo>
                                  <a:pt x="745" y="1642"/>
                                </a:lnTo>
                                <a:lnTo>
                                  <a:pt x="772" y="1710"/>
                                </a:lnTo>
                                <a:lnTo>
                                  <a:pt x="806" y="1775"/>
                                </a:lnTo>
                                <a:lnTo>
                                  <a:pt x="846" y="1836"/>
                                </a:lnTo>
                                <a:lnTo>
                                  <a:pt x="891" y="1892"/>
                                </a:lnTo>
                                <a:lnTo>
                                  <a:pt x="943" y="1944"/>
                                </a:lnTo>
                                <a:lnTo>
                                  <a:pt x="999" y="1990"/>
                                </a:lnTo>
                                <a:lnTo>
                                  <a:pt x="1060" y="2030"/>
                                </a:lnTo>
                                <a:lnTo>
                                  <a:pt x="1125" y="2063"/>
                                </a:lnTo>
                                <a:lnTo>
                                  <a:pt x="1194" y="2090"/>
                                </a:lnTo>
                                <a:lnTo>
                                  <a:pt x="1265" y="2110"/>
                                </a:lnTo>
                                <a:lnTo>
                                  <a:pt x="1340" y="2122"/>
                                </a:lnTo>
                                <a:lnTo>
                                  <a:pt x="1418" y="2126"/>
                                </a:lnTo>
                                <a:lnTo>
                                  <a:pt x="2645" y="2126"/>
                                </a:lnTo>
                                <a:lnTo>
                                  <a:pt x="2617" y="2173"/>
                                </a:lnTo>
                                <a:lnTo>
                                  <a:pt x="2578" y="2232"/>
                                </a:lnTo>
                                <a:lnTo>
                                  <a:pt x="2536" y="2288"/>
                                </a:lnTo>
                                <a:lnTo>
                                  <a:pt x="2492" y="2343"/>
                                </a:lnTo>
                                <a:lnTo>
                                  <a:pt x="2444" y="2395"/>
                                </a:lnTo>
                                <a:lnTo>
                                  <a:pt x="2395" y="2444"/>
                                </a:lnTo>
                                <a:lnTo>
                                  <a:pt x="2343" y="2492"/>
                                </a:lnTo>
                                <a:lnTo>
                                  <a:pt x="2288" y="2536"/>
                                </a:lnTo>
                                <a:lnTo>
                                  <a:pt x="2232" y="2578"/>
                                </a:lnTo>
                                <a:lnTo>
                                  <a:pt x="2173" y="2617"/>
                                </a:lnTo>
                                <a:lnTo>
                                  <a:pt x="2113" y="2653"/>
                                </a:lnTo>
                                <a:lnTo>
                                  <a:pt x="2050" y="2686"/>
                                </a:lnTo>
                                <a:lnTo>
                                  <a:pt x="1986" y="2717"/>
                                </a:lnTo>
                                <a:lnTo>
                                  <a:pt x="1920" y="2744"/>
                                </a:lnTo>
                                <a:lnTo>
                                  <a:pt x="1852" y="2767"/>
                                </a:lnTo>
                                <a:lnTo>
                                  <a:pt x="1783" y="2788"/>
                                </a:lnTo>
                                <a:lnTo>
                                  <a:pt x="1712" y="2804"/>
                                </a:lnTo>
                                <a:lnTo>
                                  <a:pt x="1640" y="2818"/>
                                </a:lnTo>
                                <a:lnTo>
                                  <a:pt x="1567" y="2827"/>
                                </a:lnTo>
                                <a:lnTo>
                                  <a:pt x="1493" y="2833"/>
                                </a:lnTo>
                                <a:lnTo>
                                  <a:pt x="1418" y="2835"/>
                                </a:lnTo>
                                <a:close/>
                                <a:moveTo>
                                  <a:pt x="2645" y="2126"/>
                                </a:moveTo>
                                <a:lnTo>
                                  <a:pt x="1418" y="2126"/>
                                </a:lnTo>
                                <a:lnTo>
                                  <a:pt x="1495" y="2122"/>
                                </a:lnTo>
                                <a:lnTo>
                                  <a:pt x="1570" y="2110"/>
                                </a:lnTo>
                                <a:lnTo>
                                  <a:pt x="1642" y="2090"/>
                                </a:lnTo>
                                <a:lnTo>
                                  <a:pt x="1710" y="2063"/>
                                </a:lnTo>
                                <a:lnTo>
                                  <a:pt x="1775" y="2030"/>
                                </a:lnTo>
                                <a:lnTo>
                                  <a:pt x="1836" y="1990"/>
                                </a:lnTo>
                                <a:lnTo>
                                  <a:pt x="1892" y="1944"/>
                                </a:lnTo>
                                <a:lnTo>
                                  <a:pt x="1944" y="1892"/>
                                </a:lnTo>
                                <a:lnTo>
                                  <a:pt x="1990" y="1836"/>
                                </a:lnTo>
                                <a:lnTo>
                                  <a:pt x="2030" y="1775"/>
                                </a:lnTo>
                                <a:lnTo>
                                  <a:pt x="2063" y="1710"/>
                                </a:lnTo>
                                <a:lnTo>
                                  <a:pt x="2090" y="1642"/>
                                </a:lnTo>
                                <a:lnTo>
                                  <a:pt x="2110" y="1570"/>
                                </a:lnTo>
                                <a:lnTo>
                                  <a:pt x="2122" y="1495"/>
                                </a:lnTo>
                                <a:lnTo>
                                  <a:pt x="2126" y="1418"/>
                                </a:lnTo>
                                <a:lnTo>
                                  <a:pt x="2122" y="1340"/>
                                </a:lnTo>
                                <a:lnTo>
                                  <a:pt x="2110" y="1266"/>
                                </a:lnTo>
                                <a:lnTo>
                                  <a:pt x="2090" y="1194"/>
                                </a:lnTo>
                                <a:lnTo>
                                  <a:pt x="2063" y="1125"/>
                                </a:lnTo>
                                <a:lnTo>
                                  <a:pt x="2030" y="1060"/>
                                </a:lnTo>
                                <a:lnTo>
                                  <a:pt x="1990" y="999"/>
                                </a:lnTo>
                                <a:lnTo>
                                  <a:pt x="1944" y="943"/>
                                </a:lnTo>
                                <a:lnTo>
                                  <a:pt x="1892" y="891"/>
                                </a:lnTo>
                                <a:lnTo>
                                  <a:pt x="1836" y="846"/>
                                </a:lnTo>
                                <a:lnTo>
                                  <a:pt x="1775" y="806"/>
                                </a:lnTo>
                                <a:lnTo>
                                  <a:pt x="1710" y="772"/>
                                </a:lnTo>
                                <a:lnTo>
                                  <a:pt x="1642" y="745"/>
                                </a:lnTo>
                                <a:lnTo>
                                  <a:pt x="1570" y="725"/>
                                </a:lnTo>
                                <a:lnTo>
                                  <a:pt x="1495" y="713"/>
                                </a:lnTo>
                                <a:lnTo>
                                  <a:pt x="1418" y="709"/>
                                </a:lnTo>
                                <a:lnTo>
                                  <a:pt x="1418" y="0"/>
                                </a:lnTo>
                                <a:lnTo>
                                  <a:pt x="1493" y="2"/>
                                </a:lnTo>
                                <a:lnTo>
                                  <a:pt x="1567" y="8"/>
                                </a:lnTo>
                                <a:lnTo>
                                  <a:pt x="1640" y="17"/>
                                </a:lnTo>
                                <a:lnTo>
                                  <a:pt x="1712" y="31"/>
                                </a:lnTo>
                                <a:lnTo>
                                  <a:pt x="1783" y="47"/>
                                </a:lnTo>
                                <a:lnTo>
                                  <a:pt x="1852" y="68"/>
                                </a:lnTo>
                                <a:lnTo>
                                  <a:pt x="1920" y="91"/>
                                </a:lnTo>
                                <a:lnTo>
                                  <a:pt x="1986" y="118"/>
                                </a:lnTo>
                                <a:lnTo>
                                  <a:pt x="2050" y="149"/>
                                </a:lnTo>
                                <a:lnTo>
                                  <a:pt x="2113" y="182"/>
                                </a:lnTo>
                                <a:lnTo>
                                  <a:pt x="2173" y="218"/>
                                </a:lnTo>
                                <a:lnTo>
                                  <a:pt x="2232" y="257"/>
                                </a:lnTo>
                                <a:lnTo>
                                  <a:pt x="2288" y="299"/>
                                </a:lnTo>
                                <a:lnTo>
                                  <a:pt x="2343" y="344"/>
                                </a:lnTo>
                                <a:lnTo>
                                  <a:pt x="2395" y="391"/>
                                </a:lnTo>
                                <a:lnTo>
                                  <a:pt x="2444" y="440"/>
                                </a:lnTo>
                                <a:lnTo>
                                  <a:pt x="2492" y="492"/>
                                </a:lnTo>
                                <a:lnTo>
                                  <a:pt x="2536" y="547"/>
                                </a:lnTo>
                                <a:lnTo>
                                  <a:pt x="2578" y="603"/>
                                </a:lnTo>
                                <a:lnTo>
                                  <a:pt x="2617" y="662"/>
                                </a:lnTo>
                                <a:lnTo>
                                  <a:pt x="2653" y="723"/>
                                </a:lnTo>
                                <a:lnTo>
                                  <a:pt x="2686" y="785"/>
                                </a:lnTo>
                                <a:lnTo>
                                  <a:pt x="2717" y="849"/>
                                </a:lnTo>
                                <a:lnTo>
                                  <a:pt x="2744" y="916"/>
                                </a:lnTo>
                                <a:lnTo>
                                  <a:pt x="2767" y="983"/>
                                </a:lnTo>
                                <a:lnTo>
                                  <a:pt x="2788" y="1052"/>
                                </a:lnTo>
                                <a:lnTo>
                                  <a:pt x="2804" y="1123"/>
                                </a:lnTo>
                                <a:lnTo>
                                  <a:pt x="2818" y="1195"/>
                                </a:lnTo>
                                <a:lnTo>
                                  <a:pt x="2827" y="1268"/>
                                </a:lnTo>
                                <a:lnTo>
                                  <a:pt x="2833" y="1342"/>
                                </a:lnTo>
                                <a:lnTo>
                                  <a:pt x="2835" y="1418"/>
                                </a:lnTo>
                                <a:lnTo>
                                  <a:pt x="2833" y="1493"/>
                                </a:lnTo>
                                <a:lnTo>
                                  <a:pt x="2827" y="1567"/>
                                </a:lnTo>
                                <a:lnTo>
                                  <a:pt x="2818" y="1640"/>
                                </a:lnTo>
                                <a:lnTo>
                                  <a:pt x="2804" y="1712"/>
                                </a:lnTo>
                                <a:lnTo>
                                  <a:pt x="2788" y="1783"/>
                                </a:lnTo>
                                <a:lnTo>
                                  <a:pt x="2767" y="1852"/>
                                </a:lnTo>
                                <a:lnTo>
                                  <a:pt x="2744" y="1920"/>
                                </a:lnTo>
                                <a:lnTo>
                                  <a:pt x="2717" y="1986"/>
                                </a:lnTo>
                                <a:lnTo>
                                  <a:pt x="2686" y="2050"/>
                                </a:lnTo>
                                <a:lnTo>
                                  <a:pt x="2653" y="2113"/>
                                </a:lnTo>
                                <a:lnTo>
                                  <a:pt x="2645" y="2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3535406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2514" y="2465"/>
                            <a:ext cx="37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6B3F78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7176877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2570" y="2317"/>
                            <a:ext cx="29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8BEAB4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AAA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83CA7" id="Group 71" o:spid="_x0000_s1424" style="width:144.6pt;height:141.75pt;mso-position-horizontal-relative:char;mso-position-vertical-relative:line" coordsize="2892,2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">
                <v:shape id="AutoShape 74" o:spid="_x0000_s1425" style="position:absolute;width:2835;height:2835;visibility:visible;mso-wrap-style:square;v-text-anchor:top" coordsize="2835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" path="m1418,2835r-76,-2l1268,2827r-73,-9l1123,2804r-71,-16l983,2767r-68,-23l849,2717r-64,-31l723,2653r-61,-36l603,2578r-56,-42l492,2492r-52,-48l391,2395r-47,-52l299,2288r-42,-56l218,2173r-36,-60l149,2050r-31,-64l91,1920,68,1852,47,1783,31,1712,17,1640,8,1567,2,1493,,1418r2,-76l8,1268r9,-73l31,1123r16,-71l68,983,91,916r27,-67l149,785r33,-62l218,662r39,-59l299,547r45,-55l391,440r49,-49l492,344r55,-45l603,257r59,-39l723,182r62,-33l849,118,915,91,983,68r69,-21l1123,31r72,-14l1268,8r74,-6l1418,r,709l1340,713r-75,12l1194,745r-69,27l1060,806r-61,40l943,891r-52,52l846,999r-40,61l772,1125r-27,69l725,1266r-12,74l709,1418r4,77l725,1570r20,72l772,1710r34,65l846,1836r45,56l943,1944r56,46l1060,2030r65,33l1194,2090r71,20l1340,2122r78,4l2645,2126r-28,47l2578,2232r-42,56l2492,2343r-48,52l2395,2444r-52,48l2288,2536r-56,42l2173,2617r-60,36l2050,2686r-64,31l1920,2744r-68,23l1783,2788r-71,16l1640,2818r-73,9l1493,2833r-75,2xm2645,2126r-1227,l1495,2122r75,-12l1642,2090r68,-27l1775,2030r61,-40l1892,1944r52,-52l1990,1836r40,-61l2063,1710r27,-68l2110,1570r12,-75l2126,1418r-4,-78l2110,1266r-20,-72l2063,1125r-33,-65l1990,999r-46,-56l1892,891r-56,-45l1775,806r-65,-34l1642,745r-72,-20l1495,713r-77,-4l1418,r75,2l1567,8r73,9l1712,31r71,16l1852,68r68,23l1986,118r64,31l2113,182r60,36l2232,257r56,42l2343,344r52,47l2444,440r48,52l2536,547r42,56l2617,662r36,61l2686,785r31,64l2744,916r23,67l2788,1052r16,71l2818,1195r9,73l2833,1342r2,76l2833,1493r-6,74l2818,1640r-14,72l2788,1783r-21,69l2744,1920r-27,66l2686,2050r-33,63l2645,2126xe" fillcolor="#28799c" stroked="f">
                  <v:path arrowok="t" o:connecttype="custom" o:connectlocs="1195,2818;915,2744;662,2617;440,2444;257,2232;118,1986;31,1712;0,1418;31,1123;118,849;257,603;440,391;662,218;915,91;1195,17;1418,709;1125,772;891,943;745,1194;713,1495;806,1775;999,1990;1265,2110;2617,2173;2444,2395;2232,2578;1986,2717;1712,2804;1493,2833;1495,2122;1775,2030;1990,1836;2110,1570;2110,1266;1990,999;1775,806;1495,713;1567,8;1852,68;2113,182;2343,344;2536,547;2686,785;2788,1052;2833,1342;2818,1640;2744,1920;2645,2126" o:connectangles="0,0,0,0,0,0,0,0,0,0,0,0,0,0,0,0,0,0,0,0,0,0,0,0,0,0,0,0,0,0,0,0,0,0,0,0,0,0,0,0,0,0,0,0,0,0,0,0"/>
                </v:shape>
                <v:shape id="Text Box 73" o:spid="_x0000_s1426" type="#_x0000_t202" style="position:absolute;left:2514;top:2465;width:37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" filled="f" stroked="f">
                  <v:textbox inset="0,0,0,0">
                    <w:txbxContent>
                      <w:p w14:paraId="6C6B3F78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100%</w:t>
                        </w:r>
                      </w:p>
                    </w:txbxContent>
                  </v:textbox>
                </v:shape>
                <v:shape id="_x0000_s1427" type="#_x0000_t202" style="position:absolute;left:2570;top:2317;width:29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" filled="f" stroked="f">
                  <v:textbox inset="0,0,0,0">
                    <w:txbxContent>
                      <w:p w14:paraId="5A8BEAB4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AAA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28DAFB" w14:textId="77777777" w:rsidR="00FA4FCE" w:rsidRDefault="009C32EE">
      <w:pPr>
        <w:spacing w:before="88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5F65C7F7" w14:textId="5A52ECF3" w:rsidR="00FA4FCE" w:rsidRDefault="009C32EE">
      <w:pPr>
        <w:spacing w:before="90"/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9648" behindDoc="0" locked="0" layoutInCell="1" allowOverlap="1" wp14:anchorId="7A69FEB2" wp14:editId="257A27BB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36175036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19CBF9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1EB2E7BA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9FEB2" id="Text Box 70" o:spid="_x0000_s1428" type="#_x0000_t202" style="position:absolute;left:0;text-align:left;margin-left:456.15pt;margin-top:22.2pt;width:15.75pt;height:75.3pt;z-index:1589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" filled="f" stroked="f">
                <v:textbox style="layout-flow:vertical" inset="0,0,0,0">
                  <w:txbxContent>
                    <w:p w14:paraId="5E19CBF9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1EB2E7BA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EB54770" w14:textId="77777777" w:rsidR="00FA4FCE" w:rsidRDefault="00FA4FCE">
      <w:pPr>
        <w:pStyle w:val="BodyText"/>
        <w:spacing w:before="9"/>
        <w:rPr>
          <w:rFonts w:ascii="Arial"/>
          <w:b/>
          <w:sz w:val="4"/>
        </w:rPr>
      </w:pPr>
    </w:p>
    <w:p w14:paraId="6B82856D" w14:textId="42163141" w:rsidR="00FA4FCE" w:rsidRDefault="009C32EE">
      <w:pPr>
        <w:pStyle w:val="BodyText"/>
        <w:tabs>
          <w:tab w:val="left" w:pos="2162"/>
        </w:tabs>
        <w:ind w:left="237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4F5CE66D" wp14:editId="393BB186">
                <wp:extent cx="1030605" cy="1155065"/>
                <wp:effectExtent l="0" t="635" r="0" b="0"/>
                <wp:docPr id="46317209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19964355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067825D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A5095D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090AF0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603B98CD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4A1CD6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E52954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134C37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00459CEB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6961D1E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8BD8F2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B2908D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A1914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5CE66D" id="Text Box 69" o:spid="_x0000_s1429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19964355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067825D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A5095D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090AF0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603B98CD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4A1CD6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E52954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134C37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00459CEB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6961D1E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8BD8F2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B2908D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9A1914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4D195933" wp14:editId="06A04912">
                <wp:extent cx="1229360" cy="1152525"/>
                <wp:effectExtent l="1905" t="3175" r="0" b="0"/>
                <wp:docPr id="205093714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5D1A7D4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A9EA4B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322120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4A0CD38C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C460AED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61E0E0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04E9FB03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91C73C1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391A16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5.4</w:t>
                                  </w:r>
                                </w:p>
                              </w:tc>
                            </w:tr>
                            <w:tr w:rsidR="00FA4FCE" w14:paraId="23E439A4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F4F489B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FA123B9" w14:textId="77777777" w:rsidR="00FA4FCE" w:rsidRDefault="009C32EE">
                                  <w:pPr>
                                    <w:pStyle w:val="TableParagraph"/>
                                    <w:spacing w:before="92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7.2</w:t>
                                  </w:r>
                                </w:p>
                              </w:tc>
                            </w:tr>
                            <w:tr w:rsidR="00FA4FCE" w14:paraId="2917716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583FC5C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374F63E" w14:textId="77777777" w:rsidR="00FA4FCE" w:rsidRDefault="009C32EE">
                                  <w:pPr>
                                    <w:pStyle w:val="TableParagraph"/>
                                    <w:spacing w:before="98"/>
                                    <w:ind w:left="-13" w:right="42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99.8</w:t>
                                  </w:r>
                                </w:p>
                              </w:tc>
                            </w:tr>
                          </w:tbl>
                          <w:p w14:paraId="036758B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195933" id="Text Box 68" o:spid="_x0000_s1430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5D1A7D4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1A9EA4B9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3221207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4A0CD38C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5C460AED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61E0E07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04E9FB03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691C73C1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391A169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5.4</w:t>
                            </w:r>
                          </w:p>
                        </w:tc>
                      </w:tr>
                      <w:tr w:rsidR="00FA4FCE" w14:paraId="23E439A4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1F4F489B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FA123B9" w14:textId="77777777" w:rsidR="00FA4FCE" w:rsidRDefault="009C32EE">
                            <w:pPr>
                              <w:pStyle w:val="TableParagraph"/>
                              <w:spacing w:before="92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7.2</w:t>
                            </w:r>
                          </w:p>
                        </w:tc>
                      </w:tr>
                      <w:tr w:rsidR="00FA4FCE" w14:paraId="2917716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0583FC5C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374F63E" w14:textId="77777777" w:rsidR="00FA4FCE" w:rsidRDefault="009C32EE">
                            <w:pPr>
                              <w:pStyle w:val="TableParagraph"/>
                              <w:spacing w:before="98"/>
                              <w:ind w:left="-13" w:right="42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99.8</w:t>
                            </w:r>
                          </w:p>
                        </w:tc>
                      </w:tr>
                    </w:tbl>
                    <w:p w14:paraId="036758B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459C77" w14:textId="77777777" w:rsidR="00FA4FCE" w:rsidRDefault="009C32EE">
      <w:pPr>
        <w:tabs>
          <w:tab w:val="left" w:pos="918"/>
          <w:tab w:val="left" w:pos="1515"/>
        </w:tabs>
        <w:spacing w:before="30" w:line="132" w:lineRule="exact"/>
        <w:ind w:left="418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4E902A11" w14:textId="77777777" w:rsidR="00FA4FCE" w:rsidRDefault="009C32EE">
      <w:pPr>
        <w:spacing w:line="124" w:lineRule="exact"/>
        <w:ind w:left="385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0BAAA7CB" w14:textId="78A5692C" w:rsidR="00FA4FCE" w:rsidRDefault="009C32EE">
      <w:pPr>
        <w:spacing w:before="82"/>
        <w:ind w:left="23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0160" behindDoc="0" locked="0" layoutInCell="1" allowOverlap="1" wp14:anchorId="22AE90E4" wp14:editId="4AD56C37">
                <wp:simplePos x="0" y="0"/>
                <wp:positionH relativeFrom="page">
                  <wp:posOffset>4751705</wp:posOffset>
                </wp:positionH>
                <wp:positionV relativeFrom="paragraph">
                  <wp:posOffset>179705</wp:posOffset>
                </wp:positionV>
                <wp:extent cx="2451735" cy="2194560"/>
                <wp:effectExtent l="0" t="0" r="0" b="0"/>
                <wp:wrapNone/>
                <wp:docPr id="348099855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79CAE03E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6C3A197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A1B063A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F273A8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709B06B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9C1E97D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12.6</w:t>
                                  </w:r>
                                </w:p>
                              </w:tc>
                            </w:tr>
                            <w:tr w:rsidR="00FA4FCE" w14:paraId="77649FA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EFDFA6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07C30B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7.9</w:t>
                                  </w:r>
                                </w:p>
                              </w:tc>
                            </w:tr>
                            <w:tr w:rsidR="00FA4FCE" w14:paraId="559198F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A4DFA6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7.26%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C8CEDF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5.6</w:t>
                                  </w:r>
                                </w:p>
                              </w:tc>
                            </w:tr>
                            <w:tr w:rsidR="00FA4FCE" w14:paraId="05ABCF3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DA6D23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7.32%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2030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3DC4E1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11073B9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B38960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4E0040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352FCC2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D85C86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8.1%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2034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066DCC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2FDA663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5B8C22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BFC0F0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109AA20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8908640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B7B348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076B8D0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7473DA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Mahindra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Mahindra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Serv.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315690B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 w:rsidR="00FA4FCE" w14:paraId="5FA5034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40D608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03D6DA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</w:tbl>
                          <w:p w14:paraId="587C7411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E90E4" id="Text Box 67" o:spid="_x0000_s1431" type="#_x0000_t202" style="position:absolute;left:0;text-align:left;margin-left:374.15pt;margin-top:14.15pt;width:193.05pt;height:172.8pt;z-index: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79CAE03E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6C3A197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7A1B063A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F273A8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709B06B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9C1E97D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12.6</w:t>
                            </w:r>
                          </w:p>
                        </w:tc>
                      </w:tr>
                      <w:tr w:rsidR="00FA4FCE" w14:paraId="77649FA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EFDFA6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2037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07C30B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7.9</w:t>
                            </w:r>
                          </w:p>
                        </w:tc>
                      </w:tr>
                      <w:tr w:rsidR="00FA4FCE" w14:paraId="559198F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A4DFA6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7.26%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C8CEDF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5.6</w:t>
                            </w:r>
                          </w:p>
                        </w:tc>
                      </w:tr>
                      <w:tr w:rsidR="00FA4FCE" w14:paraId="05ABCF3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DA6D23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7.32%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2030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3DC4E1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11073B9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B38960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4E0040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352FCC2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D85C86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8.1%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2034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066DCC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2FDA663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5B8C22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BFC0F0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109AA20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8908640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B7B348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076B8D0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7473DA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Mahindra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Mahindra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Financial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Serv.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315690B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  <w:tr w:rsidR="00FA4FCE" w14:paraId="5FA5034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40D608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03D6DA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</w:tbl>
                    <w:p w14:paraId="587C7411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CF3D384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21062E58" w14:textId="77777777" w:rsidR="00FA4FCE" w:rsidRDefault="00FA4FCE">
      <w:pPr>
        <w:pStyle w:val="BodyText"/>
      </w:pPr>
    </w:p>
    <w:p w14:paraId="052CB313" w14:textId="77777777" w:rsidR="00FA4FCE" w:rsidRDefault="00FA4FCE">
      <w:pPr>
        <w:pStyle w:val="BodyText"/>
      </w:pPr>
    </w:p>
    <w:p w14:paraId="1EDE8FDC" w14:textId="77777777" w:rsidR="00FA4FCE" w:rsidRDefault="00FA4FCE">
      <w:pPr>
        <w:pStyle w:val="BodyText"/>
      </w:pPr>
    </w:p>
    <w:p w14:paraId="5B41A7FD" w14:textId="77777777" w:rsidR="00FA4FCE" w:rsidRDefault="00FA4FCE">
      <w:pPr>
        <w:pStyle w:val="BodyText"/>
        <w:spacing w:before="1" w:after="1"/>
        <w:rPr>
          <w:sz w:val="21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1FA60AF5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00D6702D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3D9A2AF7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5E6F1D8C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67CD64AA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4D9BC1AC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6B61BD3F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2FD3B7FB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FFF103A" w14:textId="77777777" w:rsidR="00FA4FCE" w:rsidRDefault="009C32EE">
            <w:pPr>
              <w:pStyle w:val="TableParagraph"/>
              <w:spacing w:before="96"/>
              <w:ind w:left="69"/>
              <w:rPr>
                <w:sz w:val="12"/>
              </w:rPr>
            </w:pPr>
            <w:r>
              <w:rPr>
                <w:color w:val="595B60"/>
                <w:w w:val="105"/>
                <w:sz w:val="12"/>
              </w:rPr>
              <w:t>Aditya</w:t>
            </w:r>
            <w:r>
              <w:rPr>
                <w:color w:val="595B60"/>
                <w:spacing w:val="2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BSL</w:t>
            </w:r>
            <w:r>
              <w:rPr>
                <w:color w:val="595B60"/>
                <w:spacing w:val="-2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Corp.</w:t>
            </w:r>
            <w:r>
              <w:rPr>
                <w:color w:val="595B60"/>
                <w:spacing w:val="3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Bond</w:t>
            </w:r>
            <w:r>
              <w:rPr>
                <w:color w:val="595B60"/>
                <w:spacing w:val="2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Reg</w:t>
            </w:r>
            <w:r>
              <w:rPr>
                <w:color w:val="595B60"/>
                <w:spacing w:val="3"/>
                <w:w w:val="105"/>
                <w:sz w:val="12"/>
              </w:rPr>
              <w:t xml:space="preserve"> </w:t>
            </w:r>
            <w:r>
              <w:rPr>
                <w:color w:val="595B60"/>
                <w:w w:val="105"/>
                <w:sz w:val="12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371E55E4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1.5</w:t>
            </w:r>
          </w:p>
        </w:tc>
        <w:tc>
          <w:tcPr>
            <w:tcW w:w="933" w:type="dxa"/>
            <w:shd w:val="clear" w:color="auto" w:fill="E2E2E4"/>
          </w:tcPr>
          <w:p w14:paraId="21D1D6FC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7.9</w:t>
            </w:r>
          </w:p>
        </w:tc>
        <w:tc>
          <w:tcPr>
            <w:tcW w:w="933" w:type="dxa"/>
            <w:shd w:val="clear" w:color="auto" w:fill="E2E2E4"/>
          </w:tcPr>
          <w:p w14:paraId="0A313C25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5.9</w:t>
            </w:r>
          </w:p>
        </w:tc>
        <w:tc>
          <w:tcPr>
            <w:tcW w:w="933" w:type="dxa"/>
            <w:shd w:val="clear" w:color="auto" w:fill="E2E2E4"/>
          </w:tcPr>
          <w:p w14:paraId="1DDD0C9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7.4</w:t>
            </w:r>
          </w:p>
        </w:tc>
        <w:tc>
          <w:tcPr>
            <w:tcW w:w="994" w:type="dxa"/>
            <w:shd w:val="clear" w:color="auto" w:fill="E2E2E4"/>
          </w:tcPr>
          <w:p w14:paraId="4437E833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8.9</w:t>
            </w:r>
          </w:p>
        </w:tc>
      </w:tr>
      <w:tr w:rsidR="00FA4FCE" w14:paraId="11C4C3E2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845EEA6" w14:textId="77777777" w:rsidR="00FA4FCE" w:rsidRDefault="009C32EE">
            <w:pPr>
              <w:pStyle w:val="TableParagraph"/>
              <w:spacing w:before="102"/>
              <w:ind w:left="69"/>
              <w:rPr>
                <w:sz w:val="11"/>
              </w:rPr>
            </w:pPr>
            <w:r>
              <w:rPr>
                <w:color w:val="595B60"/>
                <w:w w:val="105"/>
                <w:sz w:val="11"/>
              </w:rPr>
              <w:t>NIFTY</w:t>
            </w:r>
            <w:r>
              <w:rPr>
                <w:color w:val="595B60"/>
                <w:spacing w:val="5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Corporate</w:t>
            </w:r>
            <w:r>
              <w:rPr>
                <w:color w:val="595B60"/>
                <w:spacing w:val="7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Bond</w:t>
            </w:r>
            <w:r>
              <w:rPr>
                <w:color w:val="595B60"/>
                <w:spacing w:val="8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Index</w:t>
            </w:r>
            <w:r>
              <w:rPr>
                <w:color w:val="595B60"/>
                <w:spacing w:val="7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B-II</w:t>
            </w:r>
          </w:p>
        </w:tc>
        <w:tc>
          <w:tcPr>
            <w:tcW w:w="933" w:type="dxa"/>
            <w:shd w:val="clear" w:color="auto" w:fill="E2E2E4"/>
          </w:tcPr>
          <w:p w14:paraId="5DE147AB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26876482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7.7</w:t>
            </w:r>
          </w:p>
        </w:tc>
        <w:tc>
          <w:tcPr>
            <w:tcW w:w="933" w:type="dxa"/>
            <w:shd w:val="clear" w:color="auto" w:fill="E2E2E4"/>
          </w:tcPr>
          <w:p w14:paraId="33278C9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5.9</w:t>
            </w:r>
          </w:p>
        </w:tc>
        <w:tc>
          <w:tcPr>
            <w:tcW w:w="933" w:type="dxa"/>
            <w:shd w:val="clear" w:color="auto" w:fill="E2E2E4"/>
          </w:tcPr>
          <w:p w14:paraId="0F4973FF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7.3</w:t>
            </w:r>
          </w:p>
        </w:tc>
        <w:tc>
          <w:tcPr>
            <w:tcW w:w="994" w:type="dxa"/>
            <w:shd w:val="clear" w:color="auto" w:fill="E2E2E4"/>
          </w:tcPr>
          <w:p w14:paraId="0FF3A9C6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  <w:tr w:rsidR="00FA4FCE" w14:paraId="5642A779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449B7C5C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Corporate Bond</w:t>
            </w:r>
          </w:p>
        </w:tc>
        <w:tc>
          <w:tcPr>
            <w:tcW w:w="933" w:type="dxa"/>
            <w:shd w:val="clear" w:color="auto" w:fill="E2E2E4"/>
          </w:tcPr>
          <w:p w14:paraId="1BFEA54C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933" w:type="dxa"/>
            <w:shd w:val="clear" w:color="auto" w:fill="E2E2E4"/>
          </w:tcPr>
          <w:p w14:paraId="1318203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6.1</w:t>
            </w:r>
          </w:p>
        </w:tc>
        <w:tc>
          <w:tcPr>
            <w:tcW w:w="933" w:type="dxa"/>
            <w:shd w:val="clear" w:color="auto" w:fill="E2E2E4"/>
          </w:tcPr>
          <w:p w14:paraId="1F989C0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6.1</w:t>
            </w:r>
          </w:p>
        </w:tc>
        <w:tc>
          <w:tcPr>
            <w:tcW w:w="933" w:type="dxa"/>
            <w:shd w:val="clear" w:color="auto" w:fill="E2E2E4"/>
          </w:tcPr>
          <w:p w14:paraId="3CA654F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5.7</w:t>
            </w:r>
          </w:p>
        </w:tc>
        <w:tc>
          <w:tcPr>
            <w:tcW w:w="994" w:type="dxa"/>
            <w:shd w:val="clear" w:color="auto" w:fill="E2E2E4"/>
          </w:tcPr>
          <w:p w14:paraId="54157552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7.4</w:t>
            </w:r>
          </w:p>
        </w:tc>
      </w:tr>
    </w:tbl>
    <w:p w14:paraId="561FC13F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1B456422" w14:textId="77777777" w:rsidR="00FA4FCE" w:rsidRDefault="009C32EE">
      <w:pPr>
        <w:pStyle w:val="Heading1"/>
        <w:ind w:left="294"/>
      </w:pPr>
      <w:r>
        <w:rPr>
          <w:color w:val="002134"/>
          <w:w w:val="95"/>
        </w:rPr>
        <w:lastRenderedPageBreak/>
        <w:t>HDFC</w:t>
      </w:r>
      <w:r>
        <w:rPr>
          <w:color w:val="002134"/>
          <w:spacing w:val="-1"/>
          <w:w w:val="95"/>
        </w:rPr>
        <w:t xml:space="preserve"> </w:t>
      </w:r>
      <w:r>
        <w:rPr>
          <w:color w:val="002134"/>
          <w:w w:val="95"/>
        </w:rPr>
        <w:t>Corporate</w:t>
      </w:r>
      <w:r>
        <w:rPr>
          <w:color w:val="002134"/>
          <w:spacing w:val="-1"/>
          <w:w w:val="95"/>
        </w:rPr>
        <w:t xml:space="preserve"> </w:t>
      </w:r>
      <w:r>
        <w:rPr>
          <w:color w:val="002134"/>
          <w:w w:val="95"/>
        </w:rPr>
        <w:t>Bond Fund</w:t>
      </w:r>
    </w:p>
    <w:p w14:paraId="501F2273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55797529" w14:textId="0D8775CD" w:rsidR="00FA4FCE" w:rsidRDefault="009C32EE">
      <w:pPr>
        <w:pStyle w:val="BodyText"/>
        <w:ind w:left="285" w:right="-44"/>
      </w:pPr>
      <w:r>
        <w:rPr>
          <w:noProof/>
        </w:rPr>
        <mc:AlternateContent>
          <mc:Choice Requires="wps">
            <w:drawing>
              <wp:inline distT="0" distB="0" distL="0" distR="0" wp14:anchorId="1DF9496E" wp14:editId="09AB5924">
                <wp:extent cx="4216400" cy="889000"/>
                <wp:effectExtent l="0" t="0" r="0" b="0"/>
                <wp:docPr id="761747159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900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B5007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has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been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top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quartile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performer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across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time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periods</w:t>
                            </w:r>
                            <w:r>
                              <w:rPr>
                                <w:color w:val="002134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outperformance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v/s</w:t>
                            </w:r>
                            <w:r>
                              <w:rPr>
                                <w:color w:val="002134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both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its</w:t>
                            </w:r>
                            <w:r>
                              <w:rPr>
                                <w:color w:val="002134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Benchmark</w:t>
                            </w:r>
                            <w:r>
                              <w:rPr>
                                <w:color w:val="002134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Peer</w:t>
                            </w:r>
                            <w:r>
                              <w:rPr>
                                <w:color w:val="002134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group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average.</w:t>
                            </w:r>
                          </w:p>
                          <w:p w14:paraId="2129EF6A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An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alpha</w:t>
                            </w:r>
                            <w:r>
                              <w:rPr>
                                <w:color w:val="002134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generating</w:t>
                            </w:r>
                            <w:r>
                              <w:rPr>
                                <w:color w:val="002134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employed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is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capturing</w:t>
                            </w:r>
                            <w:r>
                              <w:rPr>
                                <w:color w:val="002134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spread</w:t>
                            </w:r>
                            <w:r>
                              <w:rPr>
                                <w:color w:val="002134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sovereign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vs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corporate</w:t>
                            </w:r>
                            <w:r>
                              <w:rPr>
                                <w:color w:val="00213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bonds.</w:t>
                            </w:r>
                          </w:p>
                          <w:p w14:paraId="60D28B4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Interest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rate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play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G-secs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add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alpha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rather</w:t>
                            </w:r>
                            <w:r>
                              <w:rPr>
                                <w:color w:val="002134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than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route.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F9496E" id="Text Box 66" o:spid="_x0000_s1432" type="#_x0000_t202" style="width:332pt;height: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" fillcolor="#d8d8da" stroked="f">
                <v:textbox inset="0,0,0,0">
                  <w:txbxContent>
                    <w:p w14:paraId="22AB5007" w14:textId="77777777" w:rsidR="00FA4FCE" w:rsidRDefault="009C32EE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4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has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been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top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quartile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performer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across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time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periods</w:t>
                      </w:r>
                      <w:r>
                        <w:rPr>
                          <w:color w:val="002134"/>
                          <w:spacing w:val="4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outperformance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v/s</w:t>
                      </w:r>
                      <w:r>
                        <w:rPr>
                          <w:color w:val="002134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both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its</w:t>
                      </w:r>
                      <w:r>
                        <w:rPr>
                          <w:color w:val="002134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Benchmark</w:t>
                      </w:r>
                      <w:r>
                        <w:rPr>
                          <w:color w:val="002134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Peer</w:t>
                      </w:r>
                      <w:r>
                        <w:rPr>
                          <w:color w:val="002134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group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average.</w:t>
                      </w:r>
                    </w:p>
                    <w:p w14:paraId="2129EF6A" w14:textId="77777777" w:rsidR="00FA4FCE" w:rsidRDefault="009C32EE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An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alpha</w:t>
                      </w:r>
                      <w:r>
                        <w:rPr>
                          <w:color w:val="002134"/>
                          <w:spacing w:val="3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generating</w:t>
                      </w:r>
                      <w:r>
                        <w:rPr>
                          <w:color w:val="002134"/>
                          <w:spacing w:val="3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strategy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employed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is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capturing</w:t>
                      </w:r>
                      <w:r>
                        <w:rPr>
                          <w:color w:val="002134"/>
                          <w:spacing w:val="3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3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spread</w:t>
                      </w:r>
                      <w:r>
                        <w:rPr>
                          <w:color w:val="002134"/>
                          <w:spacing w:val="3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sovereign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vs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corporate</w:t>
                      </w:r>
                      <w:r>
                        <w:rPr>
                          <w:color w:val="002134"/>
                          <w:spacing w:val="-20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bonds.</w:t>
                      </w:r>
                    </w:p>
                    <w:p w14:paraId="60D28B4D" w14:textId="77777777" w:rsidR="00FA4FCE" w:rsidRDefault="009C32EE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Interest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rate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play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through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G-secs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add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alpha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rather</w:t>
                      </w:r>
                      <w:r>
                        <w:rPr>
                          <w:color w:val="002134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than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</w:t>
                      </w:r>
                      <w:r>
                        <w:rPr>
                          <w:color w:val="002134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route.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908880" w14:textId="77777777" w:rsidR="00FA4FCE" w:rsidRDefault="009C32EE">
      <w:pPr>
        <w:tabs>
          <w:tab w:val="left" w:pos="6925"/>
        </w:tabs>
        <w:spacing w:before="62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56D171D6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3"/>
        <w:rPr>
          <w:sz w:val="20"/>
        </w:rPr>
      </w:pPr>
      <w:r>
        <w:rPr>
          <w:color w:val="595B60"/>
          <w:sz w:val="20"/>
        </w:rPr>
        <w:t>Employs vigorous internal research model based on 4 Cs (1) Character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of Management (2) Capacity to repay (3) Collateral (of good quality 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adequate to aid recovery capability)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(4)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Covenants (to ring-fence in dire /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unforeseen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events).</w:t>
      </w:r>
    </w:p>
    <w:p w14:paraId="3C0908B1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8"/>
        <w:rPr>
          <w:sz w:val="20"/>
        </w:rPr>
      </w:pPr>
      <w:r>
        <w:rPr>
          <w:color w:val="595B60"/>
          <w:sz w:val="20"/>
        </w:rPr>
        <w:t>AMC maintains group and issuer limits stricter than that prescribed by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SEBI. Ex: SEBI limit of 20% exposure at Group level and 10% exposure at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issuer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level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while</w:t>
      </w:r>
      <w:r>
        <w:rPr>
          <w:color w:val="595B60"/>
          <w:spacing w:val="-2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AMC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keeps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at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15%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7-9%.</w:t>
      </w:r>
    </w:p>
    <w:p w14:paraId="419F41FF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8"/>
        <w:rPr>
          <w:sz w:val="20"/>
        </w:rPr>
      </w:pPr>
      <w:r>
        <w:rPr>
          <w:color w:val="595B60"/>
          <w:sz w:val="20"/>
        </w:rPr>
        <w:t>Dedicated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Risk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team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including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Risk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Head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report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to</w:t>
      </w:r>
      <w:r>
        <w:rPr>
          <w:color w:val="595B60"/>
          <w:spacing w:val="-3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CEO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directly.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Their role is to see compliance to internal and external mandates, enforce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checks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balances.</w:t>
      </w:r>
    </w:p>
    <w:p w14:paraId="15B3A95C" w14:textId="77777777" w:rsidR="00FA4FCE" w:rsidRDefault="009C32EE">
      <w:pPr>
        <w:pStyle w:val="Heading4"/>
        <w:spacing w:before="134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</w:t>
      </w:r>
      <w:r>
        <w:rPr>
          <w:color w:val="002134"/>
          <w:w w:val="95"/>
          <w:u w:val="none"/>
        </w:rPr>
        <w:t>he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2874DA1B" w14:textId="32F84B42" w:rsidR="00FA4FCE" w:rsidRDefault="009C32EE">
      <w:pPr>
        <w:pStyle w:val="BodyText"/>
        <w:spacing w:line="42" w:lineRule="exact"/>
        <w:ind w:left="1299" w:right="-4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76D3A89" wp14:editId="1503198F">
                <wp:extent cx="3560445" cy="27305"/>
                <wp:effectExtent l="2540" t="10795" r="8890" b="9525"/>
                <wp:docPr id="1171365401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64639916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98048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A74798" id="Group 63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">
                <v:rect id="Rectangle 65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" fillcolor="#cdcfcf" stroked="f"/>
                <v:rect id="Rectangle 64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" filled="f" strokecolor="#d8d8da" strokeweight=".2mm"/>
                <w10:anchorlock/>
              </v:group>
            </w:pict>
          </mc:Fallback>
        </mc:AlternateContent>
      </w:r>
    </w:p>
    <w:p w14:paraId="25E013AE" w14:textId="77777777" w:rsidR="00FA4FCE" w:rsidRDefault="009C32EE">
      <w:pPr>
        <w:pStyle w:val="BodyText"/>
        <w:spacing w:before="123" w:line="237" w:lineRule="auto"/>
        <w:ind w:left="291"/>
        <w:jc w:val="both"/>
      </w:pPr>
      <w:r>
        <w:rPr>
          <w:color w:val="595B60"/>
        </w:rPr>
        <w:t>Fund’s robust performance over the last 1 year has been aided partly by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higher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carry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(1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year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back)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significant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easing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yields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high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quality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(AAA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&amp; sovereign) bonds due to market’s preference for safety and quality. High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absolute performance may be difficult to sustain given lower current yields or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reversal in interest rate levels. Relative performance can get impacted if there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pick-up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risk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appetite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high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yield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bonds</w:t>
      </w:r>
    </w:p>
    <w:p w14:paraId="205FB3D5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1282C002" w14:textId="77777777" w:rsidR="00FA4FCE" w:rsidRDefault="009C32EE">
      <w:pPr>
        <w:pStyle w:val="BodyText"/>
        <w:spacing w:before="164" w:line="237" w:lineRule="auto"/>
        <w:ind w:left="291" w:right="8"/>
        <w:jc w:val="both"/>
      </w:pPr>
      <w:r>
        <w:rPr>
          <w:color w:val="595B60"/>
          <w:w w:val="95"/>
        </w:rPr>
        <w:t>The Fund posted annualized returns of 7.3% over 5 years period ending 29th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February, 2024, beating its category average return of 5.9%. The fund has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been in the top quartiles over longer term periods with outperformance v/s its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Peer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group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average.</w:t>
      </w:r>
    </w:p>
    <w:p w14:paraId="3D0CC719" w14:textId="77777777" w:rsidR="00FA4FCE" w:rsidRDefault="009C32EE">
      <w:pPr>
        <w:pStyle w:val="BodyText"/>
        <w:spacing w:before="107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2E3ED0AA" w14:textId="77777777" w:rsidR="00FA4FCE" w:rsidRDefault="009C32EE">
      <w:pPr>
        <w:pStyle w:val="BodyText"/>
        <w:spacing w:before="44" w:line="237" w:lineRule="auto"/>
        <w:ind w:left="290" w:right="8"/>
        <w:jc w:val="both"/>
      </w:pPr>
      <w:r>
        <w:rPr>
          <w:color w:val="595B60"/>
          <w:w w:val="95"/>
        </w:rPr>
        <w:t>HDFC Corporate Bond Fund (“the Fund”) has invested its portfolio in AAA &amp;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equivalent rated securities only. Sovereign bond exposure of the Fund 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approximately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20%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balance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(~80%)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primarily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 AAA rated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corporate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bonds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&amp;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cash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&amp;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cash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equivalents,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as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February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29,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2024.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manager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will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seek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maintain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modified</w:t>
      </w:r>
      <w:r>
        <w:rPr>
          <w:color w:val="595B60"/>
          <w:spacing w:val="-6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5"/>
        </w:rPr>
        <w:t xml:space="preserve"> </w:t>
      </w:r>
      <w:r>
        <w:rPr>
          <w:color w:val="595B60"/>
        </w:rPr>
        <w:t>portfolio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between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1-4 years depending upon the interest rate outlook &amp; term spreads. Currently,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the portfolio’s modified duration is 2.88 years. Average maturity of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portfolio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5.06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years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same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date,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YTM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7.76%.Portfolio is focused on maintaining higher credit quality. Minimum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investment of 72% in AAA &amp; AA+ rated corporate bonds, and 10% in liquid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assets, i.e., Cash, Government Securities, T-bills, and Repo on Government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Securities. HDFC Corporate Bond Fund aims to derive returns from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following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sources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accruals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Capital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gains/losses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due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rate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movements Capital Gains on account of Roll Down of the curve Tactical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opportunities in Corporate Bond vs. Sovereign Bond spreadHDFC Corporate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Bond Fund primarily focuses on returns through interest accruals. 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Scheme is Ideal for investors with focus on credit quality and having an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investment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horizon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12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months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or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more.</w:t>
      </w:r>
    </w:p>
    <w:p w14:paraId="3AD7E7A5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07DE6F46" w14:textId="77777777" w:rsidR="00FA4FCE" w:rsidRDefault="009C32EE">
      <w:pPr>
        <w:ind w:left="882" w:right="1161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7B5F8B18" w14:textId="77777777" w:rsidR="00FA4FCE" w:rsidRDefault="009C32EE">
      <w:pPr>
        <w:pStyle w:val="Heading5"/>
        <w:ind w:left="0" w:right="257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1B68208A" w14:textId="77777777" w:rsidR="00FA4FCE" w:rsidRDefault="009C32EE">
      <w:pPr>
        <w:tabs>
          <w:tab w:val="left" w:pos="3855"/>
        </w:tabs>
        <w:spacing w:before="236"/>
        <w:ind w:right="263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04B51BB0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3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76492A35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32F3E257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513EEE4F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Anupam Joshi &amp;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Priya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Ranjan</w:t>
            </w:r>
          </w:p>
        </w:tc>
      </w:tr>
      <w:tr w:rsidR="00FA4FCE" w14:paraId="20538346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FE5277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4527F5F1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913062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29th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June,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2010</w:t>
            </w:r>
          </w:p>
          <w:p w14:paraId="59E0CE34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282,693</w:t>
            </w:r>
          </w:p>
        </w:tc>
      </w:tr>
      <w:tr w:rsidR="00FA4FCE" w14:paraId="13CD705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EDFDAD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CDC203C" w14:textId="77777777" w:rsidR="00FA4FCE" w:rsidRDefault="009C32EE">
            <w:pPr>
              <w:pStyle w:val="TableParagraph"/>
              <w:spacing w:before="59"/>
              <w:ind w:left="96" w:right="99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NIFTY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Corporate Bond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TRI</w:t>
            </w:r>
          </w:p>
        </w:tc>
      </w:tr>
      <w:tr w:rsidR="00FA4FCE" w14:paraId="3E16861E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B5CA66E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C69B37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INF179K01DC2</w:t>
            </w:r>
          </w:p>
        </w:tc>
      </w:tr>
      <w:tr w:rsidR="00FA4FCE" w14:paraId="74EA582E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123F4F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B7A10FB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0.60%</w:t>
            </w:r>
          </w:p>
        </w:tc>
      </w:tr>
      <w:tr w:rsidR="00FA4FCE" w14:paraId="5388566C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D45D0B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Modified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A6443C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2.84</w:t>
            </w:r>
          </w:p>
        </w:tc>
      </w:tr>
      <w:tr w:rsidR="00FA4FCE" w14:paraId="7D34B7E2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0684B1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Average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 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C16AE98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5.06</w:t>
            </w:r>
          </w:p>
        </w:tc>
      </w:tr>
      <w:tr w:rsidR="00FA4FCE" w14:paraId="2999924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A7F61EB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Yield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to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3DC684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7.86%</w:t>
            </w:r>
          </w:p>
        </w:tc>
      </w:tr>
      <w:tr w:rsidR="00FA4FCE" w14:paraId="0F0CA733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038DC53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70D3F937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0.00%</w:t>
            </w:r>
          </w:p>
        </w:tc>
      </w:tr>
    </w:tbl>
    <w:p w14:paraId="7376F883" w14:textId="77777777" w:rsidR="00FA4FCE" w:rsidRDefault="009C32EE">
      <w:pPr>
        <w:spacing w:before="83"/>
        <w:ind w:left="235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3628A124" w14:textId="77777777" w:rsidR="00FA4FCE" w:rsidRDefault="00FA4FCE">
      <w:pPr>
        <w:pStyle w:val="BodyText"/>
        <w:spacing w:before="8"/>
        <w:rPr>
          <w:sz w:val="11"/>
        </w:rPr>
      </w:pPr>
    </w:p>
    <w:p w14:paraId="4FBABD1E" w14:textId="1B9F9ED7" w:rsidR="00FA4FCE" w:rsidRDefault="009C32EE">
      <w:pPr>
        <w:pStyle w:val="BodyText"/>
        <w:ind w:left="668"/>
      </w:pPr>
      <w:r>
        <w:rPr>
          <w:noProof/>
        </w:rPr>
        <mc:AlternateContent>
          <mc:Choice Requires="wpg">
            <w:drawing>
              <wp:inline distT="0" distB="0" distL="0" distR="0" wp14:anchorId="7A97E9D2" wp14:editId="6F794D83">
                <wp:extent cx="1836420" cy="1800225"/>
                <wp:effectExtent l="6985" t="5080" r="4445" b="4445"/>
                <wp:docPr id="1683243446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6420" cy="1800225"/>
                          <a:chOff x="0" y="0"/>
                          <a:chExt cx="2892" cy="2835"/>
                        </a:xfrm>
                      </wpg:grpSpPr>
                      <wps:wsp>
                        <wps:cNvPr id="1278211062" name="AutoShape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36" cy="2835"/>
                          </a:xfrm>
                          <a:custGeom>
                            <a:avLst/>
                            <a:gdLst>
                              <a:gd name="T0" fmla="*/ 1195 w 2836"/>
                              <a:gd name="T1" fmla="*/ 2818 h 2835"/>
                              <a:gd name="T2" fmla="*/ 916 w 2836"/>
                              <a:gd name="T3" fmla="*/ 2744 h 2835"/>
                              <a:gd name="T4" fmla="*/ 662 w 2836"/>
                              <a:gd name="T5" fmla="*/ 2617 h 2835"/>
                              <a:gd name="T6" fmla="*/ 440 w 2836"/>
                              <a:gd name="T7" fmla="*/ 2444 h 2835"/>
                              <a:gd name="T8" fmla="*/ 257 w 2836"/>
                              <a:gd name="T9" fmla="*/ 2232 h 2835"/>
                              <a:gd name="T10" fmla="*/ 118 w 2836"/>
                              <a:gd name="T11" fmla="*/ 1986 h 2835"/>
                              <a:gd name="T12" fmla="*/ 31 w 2836"/>
                              <a:gd name="T13" fmla="*/ 1712 h 2835"/>
                              <a:gd name="T14" fmla="*/ 0 w 2836"/>
                              <a:gd name="T15" fmla="*/ 1418 h 2835"/>
                              <a:gd name="T16" fmla="*/ 31 w 2836"/>
                              <a:gd name="T17" fmla="*/ 1123 h 2835"/>
                              <a:gd name="T18" fmla="*/ 118 w 2836"/>
                              <a:gd name="T19" fmla="*/ 849 h 2835"/>
                              <a:gd name="T20" fmla="*/ 257 w 2836"/>
                              <a:gd name="T21" fmla="*/ 603 h 2835"/>
                              <a:gd name="T22" fmla="*/ 440 w 2836"/>
                              <a:gd name="T23" fmla="*/ 391 h 2835"/>
                              <a:gd name="T24" fmla="*/ 662 w 2836"/>
                              <a:gd name="T25" fmla="*/ 218 h 2835"/>
                              <a:gd name="T26" fmla="*/ 916 w 2836"/>
                              <a:gd name="T27" fmla="*/ 91 h 2835"/>
                              <a:gd name="T28" fmla="*/ 1195 w 2836"/>
                              <a:gd name="T29" fmla="*/ 17 h 2835"/>
                              <a:gd name="T30" fmla="*/ 1418 w 2836"/>
                              <a:gd name="T31" fmla="*/ 709 h 2835"/>
                              <a:gd name="T32" fmla="*/ 1125 w 2836"/>
                              <a:gd name="T33" fmla="*/ 772 h 2835"/>
                              <a:gd name="T34" fmla="*/ 891 w 2836"/>
                              <a:gd name="T35" fmla="*/ 943 h 2835"/>
                              <a:gd name="T36" fmla="*/ 745 w 2836"/>
                              <a:gd name="T37" fmla="*/ 1194 h 2835"/>
                              <a:gd name="T38" fmla="*/ 713 w 2836"/>
                              <a:gd name="T39" fmla="*/ 1495 h 2835"/>
                              <a:gd name="T40" fmla="*/ 806 w 2836"/>
                              <a:gd name="T41" fmla="*/ 1775 h 2835"/>
                              <a:gd name="T42" fmla="*/ 999 w 2836"/>
                              <a:gd name="T43" fmla="*/ 1990 h 2835"/>
                              <a:gd name="T44" fmla="*/ 1266 w 2836"/>
                              <a:gd name="T45" fmla="*/ 2110 h 2835"/>
                              <a:gd name="T46" fmla="*/ 2617 w 2836"/>
                              <a:gd name="T47" fmla="*/ 2173 h 2835"/>
                              <a:gd name="T48" fmla="*/ 2444 w 2836"/>
                              <a:gd name="T49" fmla="*/ 2395 h 2835"/>
                              <a:gd name="T50" fmla="*/ 2232 w 2836"/>
                              <a:gd name="T51" fmla="*/ 2578 h 2835"/>
                              <a:gd name="T52" fmla="*/ 1986 w 2836"/>
                              <a:gd name="T53" fmla="*/ 2717 h 2835"/>
                              <a:gd name="T54" fmla="*/ 1712 w 2836"/>
                              <a:gd name="T55" fmla="*/ 2804 h 2835"/>
                              <a:gd name="T56" fmla="*/ 1493 w 2836"/>
                              <a:gd name="T57" fmla="*/ 2833 h 2835"/>
                              <a:gd name="T58" fmla="*/ 1495 w 2836"/>
                              <a:gd name="T59" fmla="*/ 2122 h 2835"/>
                              <a:gd name="T60" fmla="*/ 1775 w 2836"/>
                              <a:gd name="T61" fmla="*/ 2030 h 2835"/>
                              <a:gd name="T62" fmla="*/ 1990 w 2836"/>
                              <a:gd name="T63" fmla="*/ 1836 h 2835"/>
                              <a:gd name="T64" fmla="*/ 2110 w 2836"/>
                              <a:gd name="T65" fmla="*/ 1570 h 2835"/>
                              <a:gd name="T66" fmla="*/ 2110 w 2836"/>
                              <a:gd name="T67" fmla="*/ 1266 h 2835"/>
                              <a:gd name="T68" fmla="*/ 1990 w 2836"/>
                              <a:gd name="T69" fmla="*/ 999 h 2835"/>
                              <a:gd name="T70" fmla="*/ 1775 w 2836"/>
                              <a:gd name="T71" fmla="*/ 806 h 2835"/>
                              <a:gd name="T72" fmla="*/ 1495 w 2836"/>
                              <a:gd name="T73" fmla="*/ 713 h 2835"/>
                              <a:gd name="T74" fmla="*/ 1567 w 2836"/>
                              <a:gd name="T75" fmla="*/ 8 h 2835"/>
                              <a:gd name="T76" fmla="*/ 1852 w 2836"/>
                              <a:gd name="T77" fmla="*/ 68 h 2835"/>
                              <a:gd name="T78" fmla="*/ 2113 w 2836"/>
                              <a:gd name="T79" fmla="*/ 182 h 2835"/>
                              <a:gd name="T80" fmla="*/ 2343 w 2836"/>
                              <a:gd name="T81" fmla="*/ 344 h 2835"/>
                              <a:gd name="T82" fmla="*/ 2536 w 2836"/>
                              <a:gd name="T83" fmla="*/ 547 h 2835"/>
                              <a:gd name="T84" fmla="*/ 2686 w 2836"/>
                              <a:gd name="T85" fmla="*/ 785 h 2835"/>
                              <a:gd name="T86" fmla="*/ 2788 w 2836"/>
                              <a:gd name="T87" fmla="*/ 1052 h 2835"/>
                              <a:gd name="T88" fmla="*/ 2833 w 2836"/>
                              <a:gd name="T89" fmla="*/ 1342 h 2835"/>
                              <a:gd name="T90" fmla="*/ 2818 w 2836"/>
                              <a:gd name="T91" fmla="*/ 1640 h 2835"/>
                              <a:gd name="T92" fmla="*/ 2744 w 2836"/>
                              <a:gd name="T93" fmla="*/ 1920 h 2835"/>
                              <a:gd name="T94" fmla="*/ 2645 w 2836"/>
                              <a:gd name="T95" fmla="*/ 2126 h 2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836" h="2835">
                                <a:moveTo>
                                  <a:pt x="1418" y="2835"/>
                                </a:moveTo>
                                <a:lnTo>
                                  <a:pt x="1342" y="2833"/>
                                </a:lnTo>
                                <a:lnTo>
                                  <a:pt x="1268" y="2827"/>
                                </a:lnTo>
                                <a:lnTo>
                                  <a:pt x="1195" y="2818"/>
                                </a:lnTo>
                                <a:lnTo>
                                  <a:pt x="1123" y="2804"/>
                                </a:lnTo>
                                <a:lnTo>
                                  <a:pt x="1052" y="2788"/>
                                </a:lnTo>
                                <a:lnTo>
                                  <a:pt x="983" y="2767"/>
                                </a:lnTo>
                                <a:lnTo>
                                  <a:pt x="916" y="2744"/>
                                </a:lnTo>
                                <a:lnTo>
                                  <a:pt x="849" y="2717"/>
                                </a:lnTo>
                                <a:lnTo>
                                  <a:pt x="785" y="2686"/>
                                </a:lnTo>
                                <a:lnTo>
                                  <a:pt x="723" y="2653"/>
                                </a:lnTo>
                                <a:lnTo>
                                  <a:pt x="662" y="2617"/>
                                </a:lnTo>
                                <a:lnTo>
                                  <a:pt x="603" y="2578"/>
                                </a:lnTo>
                                <a:lnTo>
                                  <a:pt x="547" y="2536"/>
                                </a:lnTo>
                                <a:lnTo>
                                  <a:pt x="492" y="2492"/>
                                </a:lnTo>
                                <a:lnTo>
                                  <a:pt x="440" y="2444"/>
                                </a:lnTo>
                                <a:lnTo>
                                  <a:pt x="391" y="2395"/>
                                </a:lnTo>
                                <a:lnTo>
                                  <a:pt x="344" y="2343"/>
                                </a:lnTo>
                                <a:lnTo>
                                  <a:pt x="299" y="2288"/>
                                </a:lnTo>
                                <a:lnTo>
                                  <a:pt x="257" y="2232"/>
                                </a:lnTo>
                                <a:lnTo>
                                  <a:pt x="218" y="2173"/>
                                </a:lnTo>
                                <a:lnTo>
                                  <a:pt x="182" y="2113"/>
                                </a:lnTo>
                                <a:lnTo>
                                  <a:pt x="149" y="2050"/>
                                </a:lnTo>
                                <a:lnTo>
                                  <a:pt x="118" y="1986"/>
                                </a:lnTo>
                                <a:lnTo>
                                  <a:pt x="91" y="1920"/>
                                </a:lnTo>
                                <a:lnTo>
                                  <a:pt x="68" y="1852"/>
                                </a:lnTo>
                                <a:lnTo>
                                  <a:pt x="47" y="1783"/>
                                </a:lnTo>
                                <a:lnTo>
                                  <a:pt x="31" y="1712"/>
                                </a:lnTo>
                                <a:lnTo>
                                  <a:pt x="17" y="1640"/>
                                </a:lnTo>
                                <a:lnTo>
                                  <a:pt x="8" y="1567"/>
                                </a:lnTo>
                                <a:lnTo>
                                  <a:pt x="2" y="1493"/>
                                </a:lnTo>
                                <a:lnTo>
                                  <a:pt x="0" y="1418"/>
                                </a:lnTo>
                                <a:lnTo>
                                  <a:pt x="2" y="1342"/>
                                </a:lnTo>
                                <a:lnTo>
                                  <a:pt x="8" y="1268"/>
                                </a:lnTo>
                                <a:lnTo>
                                  <a:pt x="17" y="1195"/>
                                </a:lnTo>
                                <a:lnTo>
                                  <a:pt x="31" y="1123"/>
                                </a:lnTo>
                                <a:lnTo>
                                  <a:pt x="47" y="1052"/>
                                </a:lnTo>
                                <a:lnTo>
                                  <a:pt x="68" y="983"/>
                                </a:lnTo>
                                <a:lnTo>
                                  <a:pt x="91" y="916"/>
                                </a:lnTo>
                                <a:lnTo>
                                  <a:pt x="118" y="849"/>
                                </a:lnTo>
                                <a:lnTo>
                                  <a:pt x="149" y="785"/>
                                </a:lnTo>
                                <a:lnTo>
                                  <a:pt x="182" y="723"/>
                                </a:lnTo>
                                <a:lnTo>
                                  <a:pt x="218" y="662"/>
                                </a:lnTo>
                                <a:lnTo>
                                  <a:pt x="257" y="603"/>
                                </a:lnTo>
                                <a:lnTo>
                                  <a:pt x="299" y="547"/>
                                </a:lnTo>
                                <a:lnTo>
                                  <a:pt x="344" y="492"/>
                                </a:lnTo>
                                <a:lnTo>
                                  <a:pt x="391" y="440"/>
                                </a:lnTo>
                                <a:lnTo>
                                  <a:pt x="440" y="391"/>
                                </a:lnTo>
                                <a:lnTo>
                                  <a:pt x="492" y="344"/>
                                </a:lnTo>
                                <a:lnTo>
                                  <a:pt x="547" y="299"/>
                                </a:lnTo>
                                <a:lnTo>
                                  <a:pt x="603" y="257"/>
                                </a:lnTo>
                                <a:lnTo>
                                  <a:pt x="662" y="218"/>
                                </a:lnTo>
                                <a:lnTo>
                                  <a:pt x="723" y="182"/>
                                </a:lnTo>
                                <a:lnTo>
                                  <a:pt x="785" y="149"/>
                                </a:lnTo>
                                <a:lnTo>
                                  <a:pt x="849" y="118"/>
                                </a:lnTo>
                                <a:lnTo>
                                  <a:pt x="916" y="91"/>
                                </a:lnTo>
                                <a:lnTo>
                                  <a:pt x="983" y="68"/>
                                </a:lnTo>
                                <a:lnTo>
                                  <a:pt x="1052" y="47"/>
                                </a:lnTo>
                                <a:lnTo>
                                  <a:pt x="1123" y="31"/>
                                </a:lnTo>
                                <a:lnTo>
                                  <a:pt x="1195" y="17"/>
                                </a:lnTo>
                                <a:lnTo>
                                  <a:pt x="1268" y="8"/>
                                </a:lnTo>
                                <a:lnTo>
                                  <a:pt x="1342" y="2"/>
                                </a:lnTo>
                                <a:lnTo>
                                  <a:pt x="1418" y="0"/>
                                </a:lnTo>
                                <a:lnTo>
                                  <a:pt x="1418" y="709"/>
                                </a:lnTo>
                                <a:lnTo>
                                  <a:pt x="1340" y="713"/>
                                </a:lnTo>
                                <a:lnTo>
                                  <a:pt x="1266" y="725"/>
                                </a:lnTo>
                                <a:lnTo>
                                  <a:pt x="1194" y="745"/>
                                </a:lnTo>
                                <a:lnTo>
                                  <a:pt x="1125" y="772"/>
                                </a:lnTo>
                                <a:lnTo>
                                  <a:pt x="1060" y="806"/>
                                </a:lnTo>
                                <a:lnTo>
                                  <a:pt x="999" y="846"/>
                                </a:lnTo>
                                <a:lnTo>
                                  <a:pt x="943" y="891"/>
                                </a:lnTo>
                                <a:lnTo>
                                  <a:pt x="891" y="943"/>
                                </a:lnTo>
                                <a:lnTo>
                                  <a:pt x="846" y="999"/>
                                </a:lnTo>
                                <a:lnTo>
                                  <a:pt x="806" y="1060"/>
                                </a:lnTo>
                                <a:lnTo>
                                  <a:pt x="772" y="1125"/>
                                </a:lnTo>
                                <a:lnTo>
                                  <a:pt x="745" y="1194"/>
                                </a:lnTo>
                                <a:lnTo>
                                  <a:pt x="725" y="1266"/>
                                </a:lnTo>
                                <a:lnTo>
                                  <a:pt x="713" y="1340"/>
                                </a:lnTo>
                                <a:lnTo>
                                  <a:pt x="709" y="1418"/>
                                </a:lnTo>
                                <a:lnTo>
                                  <a:pt x="713" y="1495"/>
                                </a:lnTo>
                                <a:lnTo>
                                  <a:pt x="725" y="1570"/>
                                </a:lnTo>
                                <a:lnTo>
                                  <a:pt x="745" y="1642"/>
                                </a:lnTo>
                                <a:lnTo>
                                  <a:pt x="772" y="1710"/>
                                </a:lnTo>
                                <a:lnTo>
                                  <a:pt x="806" y="1775"/>
                                </a:lnTo>
                                <a:lnTo>
                                  <a:pt x="846" y="1836"/>
                                </a:lnTo>
                                <a:lnTo>
                                  <a:pt x="891" y="1892"/>
                                </a:lnTo>
                                <a:lnTo>
                                  <a:pt x="943" y="1944"/>
                                </a:lnTo>
                                <a:lnTo>
                                  <a:pt x="999" y="1990"/>
                                </a:lnTo>
                                <a:lnTo>
                                  <a:pt x="1060" y="2030"/>
                                </a:lnTo>
                                <a:lnTo>
                                  <a:pt x="1125" y="2063"/>
                                </a:lnTo>
                                <a:lnTo>
                                  <a:pt x="1194" y="2090"/>
                                </a:lnTo>
                                <a:lnTo>
                                  <a:pt x="1266" y="2110"/>
                                </a:lnTo>
                                <a:lnTo>
                                  <a:pt x="1340" y="2122"/>
                                </a:lnTo>
                                <a:lnTo>
                                  <a:pt x="1418" y="2126"/>
                                </a:lnTo>
                                <a:lnTo>
                                  <a:pt x="2645" y="2126"/>
                                </a:lnTo>
                                <a:lnTo>
                                  <a:pt x="2617" y="2173"/>
                                </a:lnTo>
                                <a:lnTo>
                                  <a:pt x="2578" y="2232"/>
                                </a:lnTo>
                                <a:lnTo>
                                  <a:pt x="2536" y="2288"/>
                                </a:lnTo>
                                <a:lnTo>
                                  <a:pt x="2492" y="2343"/>
                                </a:lnTo>
                                <a:lnTo>
                                  <a:pt x="2444" y="2395"/>
                                </a:lnTo>
                                <a:lnTo>
                                  <a:pt x="2395" y="2444"/>
                                </a:lnTo>
                                <a:lnTo>
                                  <a:pt x="2343" y="2492"/>
                                </a:lnTo>
                                <a:lnTo>
                                  <a:pt x="2288" y="2536"/>
                                </a:lnTo>
                                <a:lnTo>
                                  <a:pt x="2232" y="2578"/>
                                </a:lnTo>
                                <a:lnTo>
                                  <a:pt x="2173" y="2617"/>
                                </a:lnTo>
                                <a:lnTo>
                                  <a:pt x="2113" y="2653"/>
                                </a:lnTo>
                                <a:lnTo>
                                  <a:pt x="2050" y="2686"/>
                                </a:lnTo>
                                <a:lnTo>
                                  <a:pt x="1986" y="2717"/>
                                </a:lnTo>
                                <a:lnTo>
                                  <a:pt x="1920" y="2744"/>
                                </a:lnTo>
                                <a:lnTo>
                                  <a:pt x="1852" y="2767"/>
                                </a:lnTo>
                                <a:lnTo>
                                  <a:pt x="1783" y="2788"/>
                                </a:lnTo>
                                <a:lnTo>
                                  <a:pt x="1712" y="2804"/>
                                </a:lnTo>
                                <a:lnTo>
                                  <a:pt x="1640" y="2818"/>
                                </a:lnTo>
                                <a:lnTo>
                                  <a:pt x="1567" y="2827"/>
                                </a:lnTo>
                                <a:lnTo>
                                  <a:pt x="1493" y="2833"/>
                                </a:lnTo>
                                <a:lnTo>
                                  <a:pt x="1418" y="2835"/>
                                </a:lnTo>
                                <a:close/>
                                <a:moveTo>
                                  <a:pt x="2645" y="2126"/>
                                </a:moveTo>
                                <a:lnTo>
                                  <a:pt x="1418" y="2126"/>
                                </a:lnTo>
                                <a:lnTo>
                                  <a:pt x="1495" y="2122"/>
                                </a:lnTo>
                                <a:lnTo>
                                  <a:pt x="1570" y="2110"/>
                                </a:lnTo>
                                <a:lnTo>
                                  <a:pt x="1642" y="2090"/>
                                </a:lnTo>
                                <a:lnTo>
                                  <a:pt x="1710" y="2063"/>
                                </a:lnTo>
                                <a:lnTo>
                                  <a:pt x="1775" y="2030"/>
                                </a:lnTo>
                                <a:lnTo>
                                  <a:pt x="1836" y="1990"/>
                                </a:lnTo>
                                <a:lnTo>
                                  <a:pt x="1892" y="1944"/>
                                </a:lnTo>
                                <a:lnTo>
                                  <a:pt x="1944" y="1892"/>
                                </a:lnTo>
                                <a:lnTo>
                                  <a:pt x="1990" y="1836"/>
                                </a:lnTo>
                                <a:lnTo>
                                  <a:pt x="2030" y="1775"/>
                                </a:lnTo>
                                <a:lnTo>
                                  <a:pt x="2063" y="1710"/>
                                </a:lnTo>
                                <a:lnTo>
                                  <a:pt x="2090" y="1642"/>
                                </a:lnTo>
                                <a:lnTo>
                                  <a:pt x="2110" y="1570"/>
                                </a:lnTo>
                                <a:lnTo>
                                  <a:pt x="2122" y="1495"/>
                                </a:lnTo>
                                <a:lnTo>
                                  <a:pt x="2126" y="1418"/>
                                </a:lnTo>
                                <a:lnTo>
                                  <a:pt x="2122" y="1340"/>
                                </a:lnTo>
                                <a:lnTo>
                                  <a:pt x="2110" y="1266"/>
                                </a:lnTo>
                                <a:lnTo>
                                  <a:pt x="2090" y="1194"/>
                                </a:lnTo>
                                <a:lnTo>
                                  <a:pt x="2063" y="1125"/>
                                </a:lnTo>
                                <a:lnTo>
                                  <a:pt x="2030" y="1060"/>
                                </a:lnTo>
                                <a:lnTo>
                                  <a:pt x="1990" y="999"/>
                                </a:lnTo>
                                <a:lnTo>
                                  <a:pt x="1944" y="943"/>
                                </a:lnTo>
                                <a:lnTo>
                                  <a:pt x="1892" y="891"/>
                                </a:lnTo>
                                <a:lnTo>
                                  <a:pt x="1836" y="846"/>
                                </a:lnTo>
                                <a:lnTo>
                                  <a:pt x="1775" y="806"/>
                                </a:lnTo>
                                <a:lnTo>
                                  <a:pt x="1710" y="772"/>
                                </a:lnTo>
                                <a:lnTo>
                                  <a:pt x="1642" y="745"/>
                                </a:lnTo>
                                <a:lnTo>
                                  <a:pt x="1570" y="725"/>
                                </a:lnTo>
                                <a:lnTo>
                                  <a:pt x="1495" y="713"/>
                                </a:lnTo>
                                <a:lnTo>
                                  <a:pt x="1418" y="709"/>
                                </a:lnTo>
                                <a:lnTo>
                                  <a:pt x="1418" y="0"/>
                                </a:lnTo>
                                <a:lnTo>
                                  <a:pt x="1493" y="2"/>
                                </a:lnTo>
                                <a:lnTo>
                                  <a:pt x="1567" y="8"/>
                                </a:lnTo>
                                <a:lnTo>
                                  <a:pt x="1640" y="17"/>
                                </a:lnTo>
                                <a:lnTo>
                                  <a:pt x="1712" y="31"/>
                                </a:lnTo>
                                <a:lnTo>
                                  <a:pt x="1783" y="47"/>
                                </a:lnTo>
                                <a:lnTo>
                                  <a:pt x="1852" y="68"/>
                                </a:lnTo>
                                <a:lnTo>
                                  <a:pt x="1920" y="91"/>
                                </a:lnTo>
                                <a:lnTo>
                                  <a:pt x="1986" y="118"/>
                                </a:lnTo>
                                <a:lnTo>
                                  <a:pt x="2050" y="149"/>
                                </a:lnTo>
                                <a:lnTo>
                                  <a:pt x="2113" y="182"/>
                                </a:lnTo>
                                <a:lnTo>
                                  <a:pt x="2173" y="218"/>
                                </a:lnTo>
                                <a:lnTo>
                                  <a:pt x="2232" y="257"/>
                                </a:lnTo>
                                <a:lnTo>
                                  <a:pt x="2288" y="299"/>
                                </a:lnTo>
                                <a:lnTo>
                                  <a:pt x="2343" y="344"/>
                                </a:lnTo>
                                <a:lnTo>
                                  <a:pt x="2395" y="391"/>
                                </a:lnTo>
                                <a:lnTo>
                                  <a:pt x="2444" y="440"/>
                                </a:lnTo>
                                <a:lnTo>
                                  <a:pt x="2492" y="492"/>
                                </a:lnTo>
                                <a:lnTo>
                                  <a:pt x="2536" y="547"/>
                                </a:lnTo>
                                <a:lnTo>
                                  <a:pt x="2578" y="603"/>
                                </a:lnTo>
                                <a:lnTo>
                                  <a:pt x="2617" y="662"/>
                                </a:lnTo>
                                <a:lnTo>
                                  <a:pt x="2653" y="723"/>
                                </a:lnTo>
                                <a:lnTo>
                                  <a:pt x="2686" y="785"/>
                                </a:lnTo>
                                <a:lnTo>
                                  <a:pt x="2717" y="849"/>
                                </a:lnTo>
                                <a:lnTo>
                                  <a:pt x="2744" y="916"/>
                                </a:lnTo>
                                <a:lnTo>
                                  <a:pt x="2767" y="983"/>
                                </a:lnTo>
                                <a:lnTo>
                                  <a:pt x="2788" y="1052"/>
                                </a:lnTo>
                                <a:lnTo>
                                  <a:pt x="2804" y="1123"/>
                                </a:lnTo>
                                <a:lnTo>
                                  <a:pt x="2818" y="1195"/>
                                </a:lnTo>
                                <a:lnTo>
                                  <a:pt x="2827" y="1268"/>
                                </a:lnTo>
                                <a:lnTo>
                                  <a:pt x="2833" y="1342"/>
                                </a:lnTo>
                                <a:lnTo>
                                  <a:pt x="2835" y="1418"/>
                                </a:lnTo>
                                <a:lnTo>
                                  <a:pt x="2833" y="1493"/>
                                </a:lnTo>
                                <a:lnTo>
                                  <a:pt x="2827" y="1567"/>
                                </a:lnTo>
                                <a:lnTo>
                                  <a:pt x="2818" y="1640"/>
                                </a:lnTo>
                                <a:lnTo>
                                  <a:pt x="2804" y="1712"/>
                                </a:lnTo>
                                <a:lnTo>
                                  <a:pt x="2788" y="1783"/>
                                </a:lnTo>
                                <a:lnTo>
                                  <a:pt x="2767" y="1852"/>
                                </a:lnTo>
                                <a:lnTo>
                                  <a:pt x="2744" y="1920"/>
                                </a:lnTo>
                                <a:lnTo>
                                  <a:pt x="2717" y="1986"/>
                                </a:lnTo>
                                <a:lnTo>
                                  <a:pt x="2686" y="2050"/>
                                </a:lnTo>
                                <a:lnTo>
                                  <a:pt x="2653" y="2113"/>
                                </a:lnTo>
                                <a:lnTo>
                                  <a:pt x="2645" y="2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782849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2514" y="2465"/>
                            <a:ext cx="37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8878A8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3891001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2570" y="2317"/>
                            <a:ext cx="29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AB76E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AAA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7E9D2" id="Group 59" o:spid="_x0000_s1433" style="width:144.6pt;height:141.75pt;mso-position-horizontal-relative:char;mso-position-vertical-relative:line" coordsize="2892,2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">
                <v:shape id="AutoShape 62" o:spid="_x0000_s1434" style="position:absolute;width:2836;height:2835;visibility:visible;mso-wrap-style:square;v-text-anchor:top" coordsize="2836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" path="m1418,2835r-76,-2l1268,2827r-73,-9l1123,2804r-71,-16l983,2767r-67,-23l849,2717r-64,-31l723,2653r-61,-36l603,2578r-56,-42l492,2492r-52,-48l391,2395r-47,-52l299,2288r-42,-56l218,2173r-36,-60l149,2050r-31,-64l91,1920,68,1852,47,1783,31,1712,17,1640,8,1567,2,1493,,1418r2,-76l8,1268r9,-73l31,1123r16,-71l68,983,91,916r27,-67l149,785r33,-62l218,662r39,-59l299,547r45,-55l391,440r49,-49l492,344r55,-45l603,257r59,-39l723,182r62,-33l849,118,916,91,983,68r69,-21l1123,31r72,-14l1268,8r74,-6l1418,r,709l1340,713r-74,12l1194,745r-69,27l1060,806r-61,40l943,891r-52,52l846,999r-40,61l772,1125r-27,69l725,1266r-12,74l709,1418r4,77l725,1570r20,72l772,1710r34,65l846,1836r45,56l943,1944r56,46l1060,2030r65,33l1194,2090r72,20l1340,2122r78,4l2645,2126r-28,47l2578,2232r-42,56l2492,2343r-48,52l2395,2444r-52,48l2288,2536r-56,42l2173,2617r-60,36l2050,2686r-64,31l1920,2744r-68,23l1783,2788r-71,16l1640,2818r-73,9l1493,2833r-75,2xm2645,2126r-1227,l1495,2122r75,-12l1642,2090r68,-27l1775,2030r61,-40l1892,1944r52,-52l1990,1836r40,-61l2063,1710r27,-68l2110,1570r12,-75l2126,1418r-4,-78l2110,1266r-20,-72l2063,1125r-33,-65l1990,999r-46,-56l1892,891r-56,-45l1775,806r-65,-34l1642,745r-72,-20l1495,713r-77,-4l1418,r75,2l1567,8r73,9l1712,31r71,16l1852,68r68,23l1986,118r64,31l2113,182r60,36l2232,257r56,42l2343,344r52,47l2444,440r48,52l2536,547r42,56l2617,662r36,61l2686,785r31,64l2744,916r23,67l2788,1052r16,71l2818,1195r9,73l2833,1342r2,76l2833,1493r-6,74l2818,1640r-14,72l2788,1783r-21,69l2744,1920r-27,66l2686,2050r-33,63l2645,2126xe" fillcolor="#28799c" stroked="f">
                  <v:path arrowok="t" o:connecttype="custom" o:connectlocs="1195,2818;916,2744;662,2617;440,2444;257,2232;118,1986;31,1712;0,1418;31,1123;118,849;257,603;440,391;662,218;916,91;1195,17;1418,709;1125,772;891,943;745,1194;713,1495;806,1775;999,1990;1266,2110;2617,2173;2444,2395;2232,2578;1986,2717;1712,2804;1493,2833;1495,2122;1775,2030;1990,1836;2110,1570;2110,1266;1990,999;1775,806;1495,713;1567,8;1852,68;2113,182;2343,344;2536,547;2686,785;2788,1052;2833,1342;2818,1640;2744,1920;2645,2126" o:connectangles="0,0,0,0,0,0,0,0,0,0,0,0,0,0,0,0,0,0,0,0,0,0,0,0,0,0,0,0,0,0,0,0,0,0,0,0,0,0,0,0,0,0,0,0,0,0,0,0"/>
                </v:shape>
                <v:shape id="Text Box 61" o:spid="_x0000_s1435" type="#_x0000_t202" style="position:absolute;left:2514;top:2465;width:37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" filled="f" stroked="f">
                  <v:textbox inset="0,0,0,0">
                    <w:txbxContent>
                      <w:p w14:paraId="3C8878A8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100%</w:t>
                        </w:r>
                      </w:p>
                    </w:txbxContent>
                  </v:textbox>
                </v:shape>
                <v:shape id="_x0000_s1436" type="#_x0000_t202" style="position:absolute;left:2570;top:2317;width:29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" filled="f" stroked="f">
                  <v:textbox inset="0,0,0,0">
                    <w:txbxContent>
                      <w:p w14:paraId="6D9AB76E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AAA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F5F5F9" w14:textId="77777777" w:rsidR="00FA4FCE" w:rsidRDefault="009C32EE">
      <w:pPr>
        <w:spacing w:before="87"/>
        <w:ind w:left="235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BEA35A2" w14:textId="07A071C0" w:rsidR="00FA4FCE" w:rsidRDefault="009C32EE">
      <w:pPr>
        <w:spacing w:before="90"/>
        <w:ind w:left="235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2208" behindDoc="0" locked="0" layoutInCell="1" allowOverlap="1" wp14:anchorId="53F1F60E" wp14:editId="659E5E9C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1128430340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B7CF99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5DA3ECDC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1F60E" id="Text Box 58" o:spid="_x0000_s1437" type="#_x0000_t202" style="position:absolute;left:0;text-align:left;margin-left:456.15pt;margin-top:22.2pt;width:15.75pt;height:75.3pt;z-index:1590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" filled="f" stroked="f">
                <v:textbox style="layout-flow:vertical" inset="0,0,0,0">
                  <w:txbxContent>
                    <w:p w14:paraId="23B7CF99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5DA3ECDC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6318826F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p w14:paraId="3E50BC75" w14:textId="02260E22" w:rsidR="00FA4FCE" w:rsidRDefault="009C32EE">
      <w:pPr>
        <w:pStyle w:val="BodyText"/>
        <w:tabs>
          <w:tab w:val="left" w:pos="2160"/>
        </w:tabs>
        <w:ind w:left="235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04794936" wp14:editId="0D22911F">
                <wp:extent cx="1030605" cy="1155065"/>
                <wp:effectExtent l="0" t="1270" r="0" b="0"/>
                <wp:docPr id="121204304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6B2CCCE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66410975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814CB0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0BCEF1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F77DC85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30BE60D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295D4B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90E950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A298CA4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1453D64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F4F195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88CBC8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05444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794936" id="Text Box 57" o:spid="_x0000_s1438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6B2CCCE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66410975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814CB0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0BCEF1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F77DC85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30BE60D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295D4B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90E950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A298CA4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1453D64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F4F195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88CBC8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705444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0D527539" wp14:editId="6CD7B209">
                <wp:extent cx="1229360" cy="1152525"/>
                <wp:effectExtent l="1905" t="3810" r="0" b="0"/>
                <wp:docPr id="73156703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1DB53F98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509A66E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E42A4B3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C4D9C7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D557885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2FD590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462FFB4D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87948AB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FE5991F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5.1</w:t>
                                  </w:r>
                                </w:p>
                              </w:tc>
                            </w:tr>
                            <w:tr w:rsidR="00FA4FCE" w14:paraId="4A943CFE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9C885ED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CC69D7A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7.4</w:t>
                                  </w:r>
                                </w:p>
                              </w:tc>
                            </w:tr>
                            <w:tr w:rsidR="00FA4FCE" w14:paraId="1C87ABA9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3F4B6CA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4E15270B" w14:textId="77777777" w:rsidR="00FA4FCE" w:rsidRDefault="009C32EE">
                                  <w:pPr>
                                    <w:pStyle w:val="TableParagraph"/>
                                    <w:spacing w:before="98"/>
                                    <w:ind w:left="-13" w:right="42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99.6</w:t>
                                  </w:r>
                                </w:p>
                              </w:tc>
                            </w:tr>
                          </w:tbl>
                          <w:p w14:paraId="1BD143F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527539" id="Text Box 56" o:spid="_x0000_s1439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1DB53F98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509A66E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3E42A4B3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C4D9C7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4D557885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2FD5909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462FFB4D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87948AB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FE5991F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5.1</w:t>
                            </w:r>
                          </w:p>
                        </w:tc>
                      </w:tr>
                      <w:tr w:rsidR="00FA4FCE" w14:paraId="4A943CFE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9C885ED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CC69D7A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7.4</w:t>
                            </w:r>
                          </w:p>
                        </w:tc>
                      </w:tr>
                      <w:tr w:rsidR="00FA4FCE" w14:paraId="1C87ABA9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3F4B6CA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4E15270B" w14:textId="77777777" w:rsidR="00FA4FCE" w:rsidRDefault="009C32EE">
                            <w:pPr>
                              <w:pStyle w:val="TableParagraph"/>
                              <w:spacing w:before="98"/>
                              <w:ind w:left="-13" w:right="42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99.6</w:t>
                            </w:r>
                          </w:p>
                        </w:tc>
                      </w:tr>
                    </w:tbl>
                    <w:p w14:paraId="1BD143F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A5AB011" w14:textId="77777777" w:rsidR="00FA4FCE" w:rsidRDefault="009C32EE">
      <w:pPr>
        <w:tabs>
          <w:tab w:val="left" w:pos="915"/>
          <w:tab w:val="left" w:pos="1512"/>
        </w:tabs>
        <w:spacing w:before="29" w:line="132" w:lineRule="exact"/>
        <w:ind w:left="416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442154AB" w14:textId="77777777" w:rsidR="00FA4FCE" w:rsidRDefault="009C32EE">
      <w:pPr>
        <w:spacing w:line="124" w:lineRule="exact"/>
        <w:ind w:left="382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4DB9EB74" w14:textId="1D52C613" w:rsidR="00FA4FCE" w:rsidRDefault="009C32EE">
      <w:pPr>
        <w:spacing w:before="82"/>
        <w:ind w:left="23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2720" behindDoc="0" locked="0" layoutInCell="1" allowOverlap="1" wp14:anchorId="3858142E" wp14:editId="681589C2">
                <wp:simplePos x="0" y="0"/>
                <wp:positionH relativeFrom="page">
                  <wp:posOffset>4751705</wp:posOffset>
                </wp:positionH>
                <wp:positionV relativeFrom="paragraph">
                  <wp:posOffset>179705</wp:posOffset>
                </wp:positionV>
                <wp:extent cx="2451735" cy="2194560"/>
                <wp:effectExtent l="0" t="0" r="0" b="0"/>
                <wp:wrapNone/>
                <wp:docPr id="1681097104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78432517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CF43402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F7C2278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1E5A4C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2F2D8D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8.25%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7975A91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5.4</w:t>
                                  </w:r>
                                </w:p>
                              </w:tc>
                            </w:tr>
                            <w:tr w:rsidR="00FA4FCE" w14:paraId="1CF5188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1EF988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8.1%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2034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FBC116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3.8</w:t>
                                  </w:r>
                                </w:p>
                              </w:tc>
                            </w:tr>
                            <w:tr w:rsidR="00FA4FCE" w14:paraId="49B21BF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1BBBB9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7.69%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2028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A18EFB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 w:rsidR="00FA4FCE" w14:paraId="107B429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0E80908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0AF4F1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2F02DC9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3B644B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Hdb Financial Services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277F51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2E4D71A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BD6114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Mangalore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Refinery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 Petrochemicals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E62C5D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2A70ADB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C0EAAE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Reliance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Industries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9C01EF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1.9</w:t>
                                  </w:r>
                                </w:p>
                              </w:tc>
                            </w:tr>
                            <w:tr w:rsidR="00FA4FCE" w14:paraId="0975A23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FC42F7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45E1C6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 w:rsidR="00FA4FCE" w14:paraId="7EEB946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0DE0F27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LIC Housing Finance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1F7EA7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 w:rsidR="00FA4FCE" w14:paraId="7375714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EA9144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77CA29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1.7</w:t>
                                  </w:r>
                                </w:p>
                              </w:tc>
                            </w:tr>
                          </w:tbl>
                          <w:p w14:paraId="7B87EAD6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8142E" id="Text Box 55" o:spid="_x0000_s1440" type="#_x0000_t202" style="position:absolute;left:0;text-align:left;margin-left:374.15pt;margin-top:14.15pt;width:193.05pt;height:172.8pt;z-index:1590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78432517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CF43402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F7C2278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1E5A4C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2F2D8D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8.25%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7975A91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5.4</w:t>
                            </w:r>
                          </w:p>
                        </w:tc>
                      </w:tr>
                      <w:tr w:rsidR="00FA4FCE" w14:paraId="1CF5188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1EF988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8.1%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2034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FBC116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3.8</w:t>
                            </w:r>
                          </w:p>
                        </w:tc>
                      </w:tr>
                      <w:tr w:rsidR="00FA4FCE" w14:paraId="49B21BF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1BBBB9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7.69%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2028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A18EFB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3.0</w:t>
                            </w:r>
                          </w:p>
                        </w:tc>
                      </w:tr>
                      <w:tr w:rsidR="00FA4FCE" w14:paraId="107B429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0E80908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0AF4F1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2F02DC9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3B644B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Hdb Financial Services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277F51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2E4D71A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BD6114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Mangalore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Refinery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 Petrochemicals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E62C5D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2A70ADB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C0EAAE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Reliance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Industries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9C01EF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1.9</w:t>
                            </w:r>
                          </w:p>
                        </w:tc>
                      </w:tr>
                      <w:tr w:rsidR="00FA4FCE" w14:paraId="0975A23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FC42F7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45E1C6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  <w:tr w:rsidR="00FA4FCE" w14:paraId="7EEB946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0DE0F27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LIC Housing Finance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1F7EA7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1.8</w:t>
                            </w:r>
                          </w:p>
                        </w:tc>
                      </w:tr>
                      <w:tr w:rsidR="00FA4FCE" w14:paraId="7375714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EA9144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2037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77CA29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1.7</w:t>
                            </w:r>
                          </w:p>
                        </w:tc>
                      </w:tr>
                    </w:tbl>
                    <w:p w14:paraId="7B87EAD6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08A97FB" w14:textId="77777777" w:rsidR="00FA4FCE" w:rsidRDefault="00FA4FCE">
      <w:pPr>
        <w:rPr>
          <w:sz w:val="12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6928" w:space="40"/>
            <w:col w:w="4592"/>
          </w:cols>
        </w:sect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61FBD9E2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0FF56608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5457FF78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4EF09222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7E22FFA2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1FB5EF87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21B2C352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1DB41C1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5E29CAE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HDFC Corporate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Bond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31A17011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1.5</w:t>
            </w:r>
          </w:p>
        </w:tc>
        <w:tc>
          <w:tcPr>
            <w:tcW w:w="933" w:type="dxa"/>
            <w:shd w:val="clear" w:color="auto" w:fill="E2E2E4"/>
          </w:tcPr>
          <w:p w14:paraId="19550023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8.0</w:t>
            </w:r>
          </w:p>
        </w:tc>
        <w:tc>
          <w:tcPr>
            <w:tcW w:w="933" w:type="dxa"/>
            <w:shd w:val="clear" w:color="auto" w:fill="E2E2E4"/>
          </w:tcPr>
          <w:p w14:paraId="6CF30EE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5.6</w:t>
            </w:r>
          </w:p>
        </w:tc>
        <w:tc>
          <w:tcPr>
            <w:tcW w:w="933" w:type="dxa"/>
            <w:shd w:val="clear" w:color="auto" w:fill="E2E2E4"/>
          </w:tcPr>
          <w:p w14:paraId="438F01F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7.3</w:t>
            </w:r>
          </w:p>
        </w:tc>
        <w:tc>
          <w:tcPr>
            <w:tcW w:w="994" w:type="dxa"/>
            <w:shd w:val="clear" w:color="auto" w:fill="E2E2E4"/>
          </w:tcPr>
          <w:p w14:paraId="604A4E8B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8.1</w:t>
            </w:r>
          </w:p>
        </w:tc>
      </w:tr>
      <w:tr w:rsidR="00FA4FCE" w14:paraId="3A74333C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21A65FEB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t>NIFTY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Corporate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Bond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TRI</w:t>
            </w:r>
          </w:p>
        </w:tc>
        <w:tc>
          <w:tcPr>
            <w:tcW w:w="933" w:type="dxa"/>
            <w:shd w:val="clear" w:color="auto" w:fill="E2E2E4"/>
          </w:tcPr>
          <w:p w14:paraId="06BA91BE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3E75D18F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7.9</w:t>
            </w:r>
          </w:p>
        </w:tc>
        <w:tc>
          <w:tcPr>
            <w:tcW w:w="933" w:type="dxa"/>
            <w:shd w:val="clear" w:color="auto" w:fill="E2E2E4"/>
          </w:tcPr>
          <w:p w14:paraId="48F522E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6.2</w:t>
            </w:r>
          </w:p>
        </w:tc>
        <w:tc>
          <w:tcPr>
            <w:tcW w:w="933" w:type="dxa"/>
            <w:shd w:val="clear" w:color="auto" w:fill="E2E2E4"/>
          </w:tcPr>
          <w:p w14:paraId="7F47F9F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7.5</w:t>
            </w:r>
          </w:p>
        </w:tc>
        <w:tc>
          <w:tcPr>
            <w:tcW w:w="994" w:type="dxa"/>
            <w:shd w:val="clear" w:color="auto" w:fill="E2E2E4"/>
          </w:tcPr>
          <w:p w14:paraId="074D459C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8.1</w:t>
            </w:r>
          </w:p>
        </w:tc>
      </w:tr>
      <w:tr w:rsidR="00FA4FCE" w14:paraId="4570F111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16DE5C2B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Corporate Bond</w:t>
            </w:r>
          </w:p>
        </w:tc>
        <w:tc>
          <w:tcPr>
            <w:tcW w:w="933" w:type="dxa"/>
            <w:shd w:val="clear" w:color="auto" w:fill="E2E2E4"/>
          </w:tcPr>
          <w:p w14:paraId="6B82892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933" w:type="dxa"/>
            <w:shd w:val="clear" w:color="auto" w:fill="E2E2E4"/>
          </w:tcPr>
          <w:p w14:paraId="09D48B7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6.6</w:t>
            </w:r>
          </w:p>
        </w:tc>
        <w:tc>
          <w:tcPr>
            <w:tcW w:w="933" w:type="dxa"/>
            <w:shd w:val="clear" w:color="auto" w:fill="E2E2E4"/>
          </w:tcPr>
          <w:p w14:paraId="39F7161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6.3</w:t>
            </w:r>
          </w:p>
        </w:tc>
        <w:tc>
          <w:tcPr>
            <w:tcW w:w="933" w:type="dxa"/>
            <w:shd w:val="clear" w:color="auto" w:fill="E2E2E4"/>
          </w:tcPr>
          <w:p w14:paraId="5717639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5.9</w:t>
            </w:r>
          </w:p>
        </w:tc>
        <w:tc>
          <w:tcPr>
            <w:tcW w:w="994" w:type="dxa"/>
            <w:shd w:val="clear" w:color="auto" w:fill="E2E2E4"/>
          </w:tcPr>
          <w:p w14:paraId="3754A5FF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6.5</w:t>
            </w:r>
          </w:p>
        </w:tc>
      </w:tr>
    </w:tbl>
    <w:p w14:paraId="18DCF351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F6F319B" w14:textId="77777777" w:rsidR="00FA4FCE" w:rsidRDefault="009C32EE">
      <w:pPr>
        <w:pStyle w:val="Heading1"/>
        <w:ind w:left="294"/>
      </w:pPr>
      <w:r>
        <w:rPr>
          <w:color w:val="002134"/>
          <w:w w:val="95"/>
        </w:rPr>
        <w:lastRenderedPageBreak/>
        <w:t>ICICI</w:t>
      </w:r>
      <w:r>
        <w:rPr>
          <w:color w:val="002134"/>
          <w:spacing w:val="-22"/>
          <w:w w:val="95"/>
        </w:rPr>
        <w:t xml:space="preserve"> </w:t>
      </w:r>
      <w:r>
        <w:rPr>
          <w:color w:val="002134"/>
          <w:w w:val="95"/>
        </w:rPr>
        <w:t>Prudential</w:t>
      </w:r>
      <w:r>
        <w:rPr>
          <w:color w:val="002134"/>
          <w:spacing w:val="-21"/>
          <w:w w:val="95"/>
        </w:rPr>
        <w:t xml:space="preserve"> </w:t>
      </w:r>
      <w:r>
        <w:rPr>
          <w:color w:val="002134"/>
          <w:w w:val="95"/>
        </w:rPr>
        <w:t>Corporate</w:t>
      </w:r>
      <w:r>
        <w:rPr>
          <w:color w:val="002134"/>
          <w:spacing w:val="-21"/>
          <w:w w:val="95"/>
        </w:rPr>
        <w:t xml:space="preserve"> </w:t>
      </w:r>
      <w:r>
        <w:rPr>
          <w:color w:val="002134"/>
          <w:w w:val="95"/>
        </w:rPr>
        <w:t>Bond</w:t>
      </w:r>
      <w:r>
        <w:rPr>
          <w:color w:val="002134"/>
          <w:spacing w:val="-21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17CEF694" w14:textId="77777777" w:rsidR="00FA4FCE" w:rsidRDefault="00FA4FCE">
      <w:pPr>
        <w:sectPr w:rsidR="00FA4FCE">
          <w:pgSz w:w="11920" w:h="16840"/>
          <w:pgMar w:top="600" w:right="80" w:bottom="1200" w:left="280" w:header="185" w:footer="1011" w:gutter="0"/>
          <w:cols w:space="720"/>
        </w:sectPr>
      </w:pPr>
    </w:p>
    <w:p w14:paraId="79D65B90" w14:textId="77777777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color w:val="002134"/>
          <w:u w:val="thick" w:color="002134"/>
        </w:rPr>
        <w:t>Why this</w:t>
      </w:r>
      <w:r>
        <w:rPr>
          <w:color w:val="002134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2F838E50" w14:textId="6FC30B21" w:rsidR="00FA4FCE" w:rsidRDefault="009C32EE">
      <w:pPr>
        <w:pStyle w:val="BodyText"/>
        <w:ind w:left="285" w:right="-29"/>
      </w:pPr>
      <w:r>
        <w:rPr>
          <w:noProof/>
        </w:rPr>
        <mc:AlternateContent>
          <mc:Choice Requires="wps">
            <w:drawing>
              <wp:inline distT="0" distB="0" distL="0" distR="0" wp14:anchorId="260B010E" wp14:editId="1ADB7277">
                <wp:extent cx="4216400" cy="889000"/>
                <wp:effectExtent l="0" t="0" r="0" b="0"/>
                <wp:docPr id="193026178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900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A5FBA1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Scheme</w:t>
                            </w:r>
                            <w:r>
                              <w:rPr>
                                <w:color w:val="002134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seeks</w:t>
                            </w:r>
                            <w:r>
                              <w:rPr>
                                <w:color w:val="00213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predominantly</w:t>
                            </w:r>
                            <w:r>
                              <w:rPr>
                                <w:color w:val="002134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invest</w:t>
                            </w:r>
                            <w:r>
                              <w:rPr>
                                <w:color w:val="00213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basket</w:t>
                            </w:r>
                            <w:r>
                              <w:rPr>
                                <w:color w:val="00213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AA+</w:t>
                            </w:r>
                            <w:r>
                              <w:rPr>
                                <w:color w:val="002134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above</w:t>
                            </w:r>
                            <w:r>
                              <w:rPr>
                                <w:color w:val="002134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rated</w:t>
                            </w:r>
                            <w:r>
                              <w:rPr>
                                <w:color w:val="002134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corporate</w:t>
                            </w:r>
                            <w:r>
                              <w:rPr>
                                <w:color w:val="002134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bonds</w:t>
                            </w:r>
                            <w:r>
                              <w:rPr>
                                <w:color w:val="002134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short</w:t>
                            </w:r>
                            <w:r>
                              <w:rPr>
                                <w:color w:val="002134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0"/>
                              </w:rPr>
                              <w:t>maturity.</w:t>
                            </w:r>
                          </w:p>
                          <w:p w14:paraId="78B30EE0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Buy</w:t>
                            </w:r>
                            <w:r>
                              <w:rPr>
                                <w:color w:val="002134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&amp;</w:t>
                            </w:r>
                            <w:r>
                              <w:rPr>
                                <w:color w:val="002134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Hold</w:t>
                            </w:r>
                            <w:r>
                              <w:rPr>
                                <w:color w:val="002134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strategy</w:t>
                            </w:r>
                            <w:r>
                              <w:rPr>
                                <w:color w:val="002134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 maturity</w:t>
                            </w:r>
                            <w:r>
                              <w:rPr>
                                <w:color w:val="002134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range</w:t>
                            </w:r>
                            <w:r>
                              <w:rPr>
                                <w:color w:val="002134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12 to</w:t>
                            </w:r>
                            <w:r>
                              <w:rPr>
                                <w:color w:val="002134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24</w:t>
                            </w:r>
                            <w:r>
                              <w:rPr>
                                <w:color w:val="002134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months.</w:t>
                            </w:r>
                          </w:p>
                          <w:p w14:paraId="084E9AD8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scheme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maintains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optimum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balance</w:t>
                            </w:r>
                            <w:r>
                              <w:rPr>
                                <w:color w:val="002134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of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yield,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safety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liquidity.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0B010E" id="Text Box 54" o:spid="_x0000_s1441" type="#_x0000_t202" style="width:332pt;height: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" fillcolor="#d8d8da" stroked="f">
                <v:textbox inset="0,0,0,0">
                  <w:txbxContent>
                    <w:p w14:paraId="16A5FBA1" w14:textId="77777777" w:rsidR="00FA4FCE" w:rsidRDefault="009C32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Scheme</w:t>
                      </w:r>
                      <w:r>
                        <w:rPr>
                          <w:color w:val="002134"/>
                          <w:spacing w:val="2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seeks</w:t>
                      </w:r>
                      <w:r>
                        <w:rPr>
                          <w:color w:val="002134"/>
                          <w:spacing w:val="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predominantly</w:t>
                      </w:r>
                      <w:r>
                        <w:rPr>
                          <w:color w:val="002134"/>
                          <w:spacing w:val="22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invest</w:t>
                      </w:r>
                      <w:r>
                        <w:rPr>
                          <w:color w:val="002134"/>
                          <w:spacing w:val="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basket</w:t>
                      </w:r>
                      <w:r>
                        <w:rPr>
                          <w:color w:val="002134"/>
                          <w:spacing w:val="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1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AA+</w:t>
                      </w:r>
                      <w:r>
                        <w:rPr>
                          <w:color w:val="002134"/>
                          <w:spacing w:val="2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above</w:t>
                      </w:r>
                      <w:r>
                        <w:rPr>
                          <w:color w:val="002134"/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rated</w:t>
                      </w:r>
                      <w:r>
                        <w:rPr>
                          <w:color w:val="002134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corporate</w:t>
                      </w:r>
                      <w:r>
                        <w:rPr>
                          <w:color w:val="002134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bonds</w:t>
                      </w:r>
                      <w:r>
                        <w:rPr>
                          <w:color w:val="002134"/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of</w:t>
                      </w:r>
                      <w:r>
                        <w:rPr>
                          <w:color w:val="002134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short</w:t>
                      </w:r>
                      <w:r>
                        <w:rPr>
                          <w:color w:val="002134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002134"/>
                          <w:w w:val="90"/>
                        </w:rPr>
                        <w:t>maturity.</w:t>
                      </w:r>
                    </w:p>
                    <w:p w14:paraId="78B30EE0" w14:textId="77777777" w:rsidR="00FA4FCE" w:rsidRDefault="009C32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Buy</w:t>
                      </w:r>
                      <w:r>
                        <w:rPr>
                          <w:color w:val="002134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&amp;</w:t>
                      </w:r>
                      <w:r>
                        <w:rPr>
                          <w:color w:val="002134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Hold</w:t>
                      </w:r>
                      <w:r>
                        <w:rPr>
                          <w:color w:val="002134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strategy</w:t>
                      </w:r>
                      <w:r>
                        <w:rPr>
                          <w:color w:val="002134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 maturity</w:t>
                      </w:r>
                      <w:r>
                        <w:rPr>
                          <w:color w:val="002134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range</w:t>
                      </w:r>
                      <w:r>
                        <w:rPr>
                          <w:color w:val="002134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of</w:t>
                      </w:r>
                      <w:r>
                        <w:rPr>
                          <w:color w:val="002134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12 to</w:t>
                      </w:r>
                      <w:r>
                        <w:rPr>
                          <w:color w:val="002134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24</w:t>
                      </w:r>
                      <w:r>
                        <w:rPr>
                          <w:color w:val="002134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months.</w:t>
                      </w:r>
                    </w:p>
                    <w:p w14:paraId="084E9AD8" w14:textId="77777777" w:rsidR="00FA4FCE" w:rsidRDefault="009C32EE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scheme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maintains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optimum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balance</w:t>
                      </w:r>
                      <w:r>
                        <w:rPr>
                          <w:color w:val="002134"/>
                          <w:spacing w:val="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of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yield,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safety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and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liquidity.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F75539" w14:textId="77777777" w:rsidR="00FA4FCE" w:rsidRDefault="009C32EE">
      <w:pPr>
        <w:tabs>
          <w:tab w:val="left" w:pos="6925"/>
        </w:tabs>
        <w:spacing w:before="62"/>
        <w:ind w:left="292"/>
        <w:rPr>
          <w:sz w:val="26"/>
        </w:rPr>
      </w:pPr>
      <w:r>
        <w:rPr>
          <w:color w:val="002134"/>
          <w:w w:val="95"/>
          <w:sz w:val="26"/>
          <w:u w:val="thick" w:color="002134"/>
        </w:rPr>
        <w:t>What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th</w:t>
      </w:r>
      <w:r>
        <w:rPr>
          <w:color w:val="002134"/>
          <w:spacing w:val="19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is</w:t>
      </w:r>
      <w:r>
        <w:rPr>
          <w:color w:val="002134"/>
          <w:spacing w:val="-15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fund</w:t>
      </w:r>
      <w:r>
        <w:rPr>
          <w:color w:val="002134"/>
          <w:spacing w:val="-13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all</w:t>
      </w:r>
      <w:r>
        <w:rPr>
          <w:color w:val="002134"/>
          <w:spacing w:val="-14"/>
          <w:w w:val="95"/>
          <w:sz w:val="26"/>
          <w:u w:val="thick" w:color="002134"/>
        </w:rPr>
        <w:t xml:space="preserve"> </w:t>
      </w:r>
      <w:r>
        <w:rPr>
          <w:color w:val="002134"/>
          <w:w w:val="95"/>
          <w:sz w:val="26"/>
          <w:u w:val="thick" w:color="002134"/>
        </w:rPr>
        <w:t>about?</w:t>
      </w:r>
      <w:r>
        <w:rPr>
          <w:color w:val="002134"/>
          <w:sz w:val="26"/>
          <w:u w:val="thick" w:color="002134"/>
        </w:rPr>
        <w:tab/>
      </w:r>
    </w:p>
    <w:p w14:paraId="7F8D5474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28"/>
        <w:rPr>
          <w:sz w:val="20"/>
        </w:rPr>
      </w:pPr>
      <w:r>
        <w:rPr>
          <w:color w:val="595B60"/>
          <w:sz w:val="20"/>
        </w:rPr>
        <w:t>The Scheme seeks to predominantly invest in in a basket of AA+ 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above rated corporate bonds of short maturity. At present, the scheme is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maintaining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25.0%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government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securities,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71.3%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corporate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securities,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0.35%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Certificate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Deposit/Commercial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Papers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3.7</w:t>
      </w:r>
      <w:r>
        <w:rPr>
          <w:color w:val="595B60"/>
          <w:spacing w:val="-8"/>
          <w:sz w:val="20"/>
        </w:rPr>
        <w:t xml:space="preserve"> </w:t>
      </w:r>
      <w:r>
        <w:rPr>
          <w:color w:val="595B60"/>
          <w:sz w:val="20"/>
        </w:rPr>
        <w:t>%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in</w:t>
      </w:r>
      <w:r>
        <w:rPr>
          <w:color w:val="595B60"/>
          <w:spacing w:val="-24"/>
          <w:sz w:val="20"/>
        </w:rPr>
        <w:t xml:space="preserve"> </w:t>
      </w:r>
      <w:r>
        <w:rPr>
          <w:color w:val="595B60"/>
          <w:sz w:val="20"/>
        </w:rPr>
        <w:t>TREPs/Net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current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assets.</w:t>
      </w:r>
    </w:p>
    <w:p w14:paraId="6BEDE3CB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28"/>
        <w:rPr>
          <w:sz w:val="20"/>
        </w:rPr>
      </w:pPr>
      <w:r>
        <w:rPr>
          <w:color w:val="595B60"/>
          <w:w w:val="95"/>
          <w:sz w:val="20"/>
        </w:rPr>
        <w:t>The scheme aims to invest some portion of the portfolio in 1 to 5 years debt</w:t>
      </w:r>
      <w:r>
        <w:rPr>
          <w:color w:val="595B60"/>
          <w:spacing w:val="-48"/>
          <w:w w:val="95"/>
          <w:sz w:val="20"/>
        </w:rPr>
        <w:t xml:space="preserve"> </w:t>
      </w:r>
      <w:r>
        <w:rPr>
          <w:color w:val="595B60"/>
          <w:sz w:val="20"/>
        </w:rPr>
        <w:t>securities predominantly in AA+ and above rated corporate bonds and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some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portion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money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market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instruments.</w:t>
      </w:r>
    </w:p>
    <w:p w14:paraId="2048D41D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28"/>
        <w:rPr>
          <w:sz w:val="20"/>
        </w:rPr>
      </w:pPr>
      <w:r>
        <w:rPr>
          <w:color w:val="595B60"/>
          <w:sz w:val="20"/>
        </w:rPr>
        <w:t>The scheme intends to maintain modified duration between 12 to 24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months range. However, due to fixed income market volatility, the scheme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has maintained its modified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duration to 2.43 years</w:t>
      </w:r>
      <w:r>
        <w:rPr>
          <w:color w:val="595B60"/>
          <w:spacing w:val="2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as on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August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31, 2021.</w:t>
      </w:r>
    </w:p>
    <w:p w14:paraId="24FE2FA2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29"/>
        <w:rPr>
          <w:sz w:val="20"/>
        </w:rPr>
      </w:pPr>
      <w:r>
        <w:rPr>
          <w:color w:val="595B60"/>
          <w:sz w:val="20"/>
        </w:rPr>
        <w:t>The scheme seeks to generate accrual income predominantly through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buy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&amp;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hold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strategy.</w:t>
      </w:r>
    </w:p>
    <w:p w14:paraId="46761E30" w14:textId="77777777" w:rsidR="00FA4FCE" w:rsidRDefault="009C32EE">
      <w:pPr>
        <w:pStyle w:val="Heading4"/>
        <w:spacing w:before="135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</w:t>
      </w:r>
      <w:r>
        <w:rPr>
          <w:color w:val="002134"/>
          <w:w w:val="95"/>
          <w:u w:val="none"/>
        </w:rPr>
        <w:t>he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3C70E417" w14:textId="48333FEF" w:rsidR="00FA4FCE" w:rsidRDefault="009C32EE">
      <w:pPr>
        <w:pStyle w:val="BodyText"/>
        <w:spacing w:line="42" w:lineRule="exact"/>
        <w:ind w:left="1299" w:right="-1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600E60C4" wp14:editId="6D148B5C">
                <wp:extent cx="3560445" cy="27305"/>
                <wp:effectExtent l="2540" t="6985" r="8890" b="3810"/>
                <wp:docPr id="144180813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189854562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61047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1141E" id="Group 51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">
                <v:rect id="Rectangle 53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" fillcolor="#cdcfcf" stroked="f"/>
                <v:rect id="Rectangle 52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" filled="f" strokecolor="#d8d8da" strokeweight=".2mm"/>
                <w10:anchorlock/>
              </v:group>
            </w:pict>
          </mc:Fallback>
        </mc:AlternateContent>
      </w:r>
    </w:p>
    <w:p w14:paraId="51EB193A" w14:textId="77777777" w:rsidR="00FA4FCE" w:rsidRDefault="009C32EE">
      <w:pPr>
        <w:pStyle w:val="BodyText"/>
        <w:spacing w:before="122" w:line="237" w:lineRule="auto"/>
        <w:ind w:left="291" w:right="18"/>
        <w:jc w:val="both"/>
      </w:pPr>
      <w:r>
        <w:rPr>
          <w:color w:val="595B60"/>
        </w:rPr>
        <w:t>Fund’s robust performance over the last 1 year has been aided partly by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higher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carry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(1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year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back)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significant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easing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yields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high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quality</w:t>
      </w:r>
      <w:r>
        <w:rPr>
          <w:color w:val="595B60"/>
          <w:spacing w:val="9"/>
          <w:w w:val="95"/>
        </w:rPr>
        <w:t xml:space="preserve"> </w:t>
      </w:r>
      <w:r>
        <w:rPr>
          <w:color w:val="595B60"/>
          <w:w w:val="95"/>
        </w:rPr>
        <w:t>(AAA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&amp; sovereign) bonds due to market’s preference for safety and quality. High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absolute performance may be difficult to sustain given lower current yields or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reversal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interest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rate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levels.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Relative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performance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can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get</w:t>
      </w:r>
      <w:r>
        <w:rPr>
          <w:color w:val="595B60"/>
          <w:spacing w:val="8"/>
          <w:w w:val="95"/>
        </w:rPr>
        <w:t xml:space="preserve"> </w:t>
      </w:r>
      <w:r>
        <w:rPr>
          <w:color w:val="595B60"/>
          <w:w w:val="95"/>
        </w:rPr>
        <w:t>impacted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if</w:t>
      </w:r>
      <w:r>
        <w:rPr>
          <w:color w:val="595B60"/>
          <w:spacing w:val="7"/>
          <w:w w:val="95"/>
        </w:rPr>
        <w:t xml:space="preserve"> </w:t>
      </w:r>
      <w:r>
        <w:rPr>
          <w:color w:val="595B60"/>
          <w:w w:val="95"/>
        </w:rPr>
        <w:t>there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is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pick-up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risk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appetite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high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yield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bonds</w:t>
      </w:r>
    </w:p>
    <w:p w14:paraId="43339BDD" w14:textId="77777777" w:rsidR="00FA4FCE" w:rsidRDefault="009C32EE">
      <w:pPr>
        <w:pStyle w:val="Heading4"/>
        <w:tabs>
          <w:tab w:val="left" w:pos="6925"/>
        </w:tabs>
        <w:spacing w:before="133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2DEF464D" w14:textId="77777777" w:rsidR="00FA4FCE" w:rsidRDefault="009C32EE">
      <w:pPr>
        <w:pStyle w:val="BodyText"/>
        <w:spacing w:before="164" w:line="237" w:lineRule="auto"/>
        <w:ind w:left="291" w:right="29"/>
        <w:jc w:val="both"/>
      </w:pPr>
      <w:r>
        <w:rPr>
          <w:color w:val="595B60"/>
        </w:rPr>
        <w:t>The Fund posted annualized returns of 7.3% over 5 years ending 29th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February, 2024, outperforming its category average return of 5.7%. The fund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has been in the top quartiles over longer term periods with outperformance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v/s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its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Peer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group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average.</w:t>
      </w:r>
    </w:p>
    <w:p w14:paraId="4F68C9B8" w14:textId="77777777" w:rsidR="00FA4FCE" w:rsidRDefault="009C32EE">
      <w:pPr>
        <w:pStyle w:val="BodyText"/>
        <w:spacing w:before="85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020F7835" w14:textId="77777777" w:rsidR="00FA4FCE" w:rsidRDefault="009C32EE">
      <w:pPr>
        <w:pStyle w:val="BodyText"/>
        <w:spacing w:before="40" w:line="237" w:lineRule="auto"/>
        <w:ind w:left="291"/>
        <w:jc w:val="both"/>
      </w:pPr>
      <w:r>
        <w:rPr>
          <w:rFonts w:ascii="Arial"/>
          <w:b/>
          <w:color w:val="595B60"/>
          <w:w w:val="95"/>
        </w:rPr>
        <w:t xml:space="preserve">Instrument profile: </w:t>
      </w:r>
      <w:r>
        <w:rPr>
          <w:color w:val="595B60"/>
          <w:w w:val="95"/>
        </w:rPr>
        <w:t>The Scheme is currently fully invested in a basket of AAA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rated corporate bonds, sovereign and money market instruments. Allocation-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wise, the scheme is maintaining 26.82% in government securities, 65.55% in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corporate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securities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4.40%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TREPs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current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assets.</w:t>
      </w:r>
    </w:p>
    <w:p w14:paraId="26832CFF" w14:textId="77777777" w:rsidR="00FA4FCE" w:rsidRDefault="009C32EE">
      <w:pPr>
        <w:pStyle w:val="BodyText"/>
        <w:spacing w:before="39" w:line="237" w:lineRule="auto"/>
        <w:ind w:left="291" w:right="29"/>
        <w:jc w:val="both"/>
      </w:pPr>
      <w:r>
        <w:rPr>
          <w:rFonts w:ascii="Arial" w:hAnsi="Arial"/>
          <w:b/>
          <w:color w:val="595B60"/>
        </w:rPr>
        <w:t>Future</w:t>
      </w:r>
      <w:r>
        <w:rPr>
          <w:rFonts w:ascii="Arial" w:hAnsi="Arial"/>
          <w:b/>
          <w:color w:val="595B60"/>
          <w:spacing w:val="1"/>
        </w:rPr>
        <w:t xml:space="preserve"> </w:t>
      </w:r>
      <w:r>
        <w:rPr>
          <w:rFonts w:ascii="Arial" w:hAnsi="Arial"/>
          <w:b/>
          <w:color w:val="595B60"/>
        </w:rPr>
        <w:t>Outlook</w:t>
      </w:r>
      <w:r>
        <w:rPr>
          <w:rFonts w:ascii="Arial" w:hAnsi="Arial"/>
          <w:b/>
          <w:color w:val="595B60"/>
          <w:spacing w:val="1"/>
        </w:rPr>
        <w:t xml:space="preserve"> </w:t>
      </w:r>
      <w:r>
        <w:rPr>
          <w:rFonts w:ascii="Arial" w:hAnsi="Arial"/>
          <w:b/>
          <w:color w:val="595B60"/>
        </w:rPr>
        <w:t>for</w:t>
      </w:r>
      <w:r>
        <w:rPr>
          <w:rFonts w:ascii="Arial" w:hAnsi="Arial"/>
          <w:b/>
          <w:color w:val="595B60"/>
          <w:spacing w:val="1"/>
        </w:rPr>
        <w:t xml:space="preserve"> </w:t>
      </w:r>
      <w:r>
        <w:rPr>
          <w:rFonts w:ascii="Arial" w:hAnsi="Arial"/>
          <w:b/>
          <w:color w:val="595B60"/>
        </w:rPr>
        <w:t>the</w:t>
      </w:r>
      <w:r>
        <w:rPr>
          <w:rFonts w:ascii="Arial" w:hAnsi="Arial"/>
          <w:b/>
          <w:color w:val="595B60"/>
          <w:spacing w:val="1"/>
        </w:rPr>
        <w:t xml:space="preserve"> </w:t>
      </w:r>
      <w:r>
        <w:rPr>
          <w:rFonts w:ascii="Arial" w:hAnsi="Arial"/>
          <w:b/>
          <w:color w:val="595B60"/>
        </w:rPr>
        <w:t>fund</w:t>
      </w:r>
      <w:r>
        <w:rPr>
          <w:rFonts w:ascii="Arial" w:hAnsi="Arial"/>
          <w:b/>
          <w:color w:val="595B60"/>
          <w:spacing w:val="1"/>
        </w:rPr>
        <w:t xml:space="preserve"> </w:t>
      </w:r>
      <w:r>
        <w:rPr>
          <w:color w:val="595B60"/>
          <w:w w:val="160"/>
        </w:rPr>
        <w:t xml:space="preserve">– </w:t>
      </w:r>
      <w:r>
        <w:rPr>
          <w:color w:val="595B60"/>
        </w:rPr>
        <w:t>Corporate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bond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yields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have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become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attractive due to the rise in interest rates and strong economic growth. This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bodes well for the future outlook of the scheme as a higher carry may support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overall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performance.</w:t>
      </w:r>
    </w:p>
    <w:p w14:paraId="1161FEC5" w14:textId="77777777" w:rsidR="00FA4FCE" w:rsidRDefault="009C32EE">
      <w:pPr>
        <w:spacing w:before="127"/>
        <w:ind w:right="298"/>
        <w:jc w:val="center"/>
        <w:rPr>
          <w:rFonts w:ascii="Arial"/>
          <w:b/>
          <w:sz w:val="48"/>
        </w:rPr>
      </w:pPr>
      <w:r>
        <w:br w:type="column"/>
      </w: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777784A9" w14:textId="77777777" w:rsidR="00FA4FCE" w:rsidRDefault="009C32EE">
      <w:pPr>
        <w:pStyle w:val="Heading5"/>
        <w:ind w:left="0" w:right="276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3F2930F8" w14:textId="77777777" w:rsidR="00FA4FCE" w:rsidRDefault="009C32EE">
      <w:pPr>
        <w:tabs>
          <w:tab w:val="left" w:pos="3855"/>
        </w:tabs>
        <w:spacing w:before="236"/>
        <w:ind w:right="283"/>
        <w:jc w:val="center"/>
        <w:rPr>
          <w:sz w:val="16"/>
        </w:rPr>
      </w:pP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2A487163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23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16049060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3832ADE5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0B45F63F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Anuj</w:t>
            </w:r>
            <w:r>
              <w:rPr>
                <w:color w:val="595B60"/>
                <w:spacing w:val="-6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Tagra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</w:t>
            </w:r>
            <w:r>
              <w:rPr>
                <w:color w:val="595B60"/>
                <w:spacing w:val="-3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Rohit</w:t>
            </w:r>
            <w:r>
              <w:rPr>
                <w:color w:val="595B60"/>
                <w:spacing w:val="-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Lakhotia</w:t>
            </w:r>
          </w:p>
        </w:tc>
      </w:tr>
      <w:tr w:rsidR="00FA4FCE" w14:paraId="2A2DD09C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8238346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156FEA73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1820557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w w:val="95"/>
                <w:sz w:val="14"/>
              </w:rPr>
              <w:t>11th</w:t>
            </w:r>
            <w:r>
              <w:rPr>
                <w:color w:val="595B60"/>
                <w:spacing w:val="6"/>
                <w:w w:val="95"/>
                <w:sz w:val="14"/>
              </w:rPr>
              <w:t xml:space="preserve"> </w:t>
            </w:r>
            <w:r>
              <w:rPr>
                <w:color w:val="595B60"/>
                <w:w w:val="95"/>
                <w:sz w:val="14"/>
              </w:rPr>
              <w:t>August,</w:t>
            </w:r>
            <w:r>
              <w:rPr>
                <w:color w:val="595B60"/>
                <w:spacing w:val="16"/>
                <w:w w:val="95"/>
                <w:sz w:val="14"/>
              </w:rPr>
              <w:t xml:space="preserve"> </w:t>
            </w:r>
            <w:r>
              <w:rPr>
                <w:color w:val="595B60"/>
                <w:w w:val="95"/>
                <w:sz w:val="14"/>
              </w:rPr>
              <w:t>2009</w:t>
            </w:r>
          </w:p>
          <w:p w14:paraId="7413799F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260,506</w:t>
            </w:r>
          </w:p>
        </w:tc>
      </w:tr>
      <w:tr w:rsidR="00FA4FCE" w14:paraId="3AB2322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AA8BBD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63A6E9B" w14:textId="77777777" w:rsidR="00FA4FCE" w:rsidRDefault="009C32EE">
            <w:pPr>
              <w:pStyle w:val="TableParagraph"/>
              <w:spacing w:before="60"/>
              <w:ind w:left="0" w:right="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CRISIL</w:t>
            </w:r>
            <w:r>
              <w:rPr>
                <w:color w:val="595B60"/>
                <w:spacing w:val="4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Corporate</w:t>
            </w:r>
            <w:r>
              <w:rPr>
                <w:color w:val="595B60"/>
                <w:spacing w:val="1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Bond</w:t>
            </w:r>
            <w:r>
              <w:rPr>
                <w:color w:val="595B60"/>
                <w:spacing w:val="10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B-II</w:t>
            </w:r>
            <w:r>
              <w:rPr>
                <w:color w:val="595B60"/>
                <w:spacing w:val="1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Index</w:t>
            </w:r>
          </w:p>
        </w:tc>
      </w:tr>
      <w:tr w:rsidR="00FA4FCE" w14:paraId="085CD484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13B207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45A5432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INF109K01CQ1</w:t>
            </w:r>
          </w:p>
        </w:tc>
      </w:tr>
      <w:tr w:rsidR="00FA4FCE" w14:paraId="22E1FB6C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C5170F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0B67A99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0.55%</w:t>
            </w:r>
          </w:p>
        </w:tc>
      </w:tr>
      <w:tr w:rsidR="00FA4FCE" w14:paraId="775B9519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277117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Modified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CE6A52D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1.98</w:t>
            </w:r>
          </w:p>
        </w:tc>
      </w:tr>
      <w:tr w:rsidR="00FA4FCE" w14:paraId="0D1D19A7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F73D38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Average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 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69877840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3.95</w:t>
            </w:r>
          </w:p>
        </w:tc>
      </w:tr>
      <w:tr w:rsidR="00FA4FCE" w14:paraId="31AE9DDD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06DCC73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Yield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to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F4914C4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8.02%</w:t>
            </w:r>
          </w:p>
        </w:tc>
      </w:tr>
      <w:tr w:rsidR="00FA4FCE" w14:paraId="472EE784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12EAE81A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58D6E57E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0.00%</w:t>
            </w:r>
          </w:p>
        </w:tc>
      </w:tr>
    </w:tbl>
    <w:p w14:paraId="6D749D80" w14:textId="77777777" w:rsidR="00FA4FCE" w:rsidRDefault="009C32EE">
      <w:pPr>
        <w:spacing w:before="83"/>
        <w:ind w:left="215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DCB1C94" w14:textId="77777777" w:rsidR="00FA4FCE" w:rsidRDefault="00FA4FCE">
      <w:pPr>
        <w:pStyle w:val="BodyText"/>
        <w:spacing w:before="8"/>
        <w:rPr>
          <w:sz w:val="11"/>
        </w:rPr>
      </w:pPr>
    </w:p>
    <w:p w14:paraId="641434F4" w14:textId="167ADE36" w:rsidR="00FA4FCE" w:rsidRDefault="009C32EE">
      <w:pPr>
        <w:pStyle w:val="BodyText"/>
        <w:ind w:left="649"/>
      </w:pPr>
      <w:r>
        <w:rPr>
          <w:noProof/>
        </w:rPr>
        <mc:AlternateContent>
          <mc:Choice Requires="wpg">
            <w:drawing>
              <wp:inline distT="0" distB="0" distL="0" distR="0" wp14:anchorId="68E74B6E" wp14:editId="23FC05E5">
                <wp:extent cx="1836420" cy="1800225"/>
                <wp:effectExtent l="7620" t="5080" r="3810" b="4445"/>
                <wp:docPr id="470725655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6420" cy="1800225"/>
                          <a:chOff x="0" y="0"/>
                          <a:chExt cx="2892" cy="2835"/>
                        </a:xfrm>
                      </wpg:grpSpPr>
                      <wps:wsp>
                        <wps:cNvPr id="1672539951" name="AutoShape 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36" cy="2835"/>
                          </a:xfrm>
                          <a:custGeom>
                            <a:avLst/>
                            <a:gdLst>
                              <a:gd name="T0" fmla="*/ 1195 w 2836"/>
                              <a:gd name="T1" fmla="*/ 2818 h 2835"/>
                              <a:gd name="T2" fmla="*/ 916 w 2836"/>
                              <a:gd name="T3" fmla="*/ 2744 h 2835"/>
                              <a:gd name="T4" fmla="*/ 662 w 2836"/>
                              <a:gd name="T5" fmla="*/ 2617 h 2835"/>
                              <a:gd name="T6" fmla="*/ 440 w 2836"/>
                              <a:gd name="T7" fmla="*/ 2444 h 2835"/>
                              <a:gd name="T8" fmla="*/ 257 w 2836"/>
                              <a:gd name="T9" fmla="*/ 2232 h 2835"/>
                              <a:gd name="T10" fmla="*/ 118 w 2836"/>
                              <a:gd name="T11" fmla="*/ 1986 h 2835"/>
                              <a:gd name="T12" fmla="*/ 31 w 2836"/>
                              <a:gd name="T13" fmla="*/ 1712 h 2835"/>
                              <a:gd name="T14" fmla="*/ 0 w 2836"/>
                              <a:gd name="T15" fmla="*/ 1418 h 2835"/>
                              <a:gd name="T16" fmla="*/ 31 w 2836"/>
                              <a:gd name="T17" fmla="*/ 1123 h 2835"/>
                              <a:gd name="T18" fmla="*/ 118 w 2836"/>
                              <a:gd name="T19" fmla="*/ 849 h 2835"/>
                              <a:gd name="T20" fmla="*/ 257 w 2836"/>
                              <a:gd name="T21" fmla="*/ 603 h 2835"/>
                              <a:gd name="T22" fmla="*/ 440 w 2836"/>
                              <a:gd name="T23" fmla="*/ 391 h 2835"/>
                              <a:gd name="T24" fmla="*/ 662 w 2836"/>
                              <a:gd name="T25" fmla="*/ 218 h 2835"/>
                              <a:gd name="T26" fmla="*/ 916 w 2836"/>
                              <a:gd name="T27" fmla="*/ 91 h 2835"/>
                              <a:gd name="T28" fmla="*/ 1195 w 2836"/>
                              <a:gd name="T29" fmla="*/ 17 h 2835"/>
                              <a:gd name="T30" fmla="*/ 1418 w 2836"/>
                              <a:gd name="T31" fmla="*/ 709 h 2835"/>
                              <a:gd name="T32" fmla="*/ 1125 w 2836"/>
                              <a:gd name="T33" fmla="*/ 772 h 2835"/>
                              <a:gd name="T34" fmla="*/ 891 w 2836"/>
                              <a:gd name="T35" fmla="*/ 943 h 2835"/>
                              <a:gd name="T36" fmla="*/ 745 w 2836"/>
                              <a:gd name="T37" fmla="*/ 1194 h 2835"/>
                              <a:gd name="T38" fmla="*/ 713 w 2836"/>
                              <a:gd name="T39" fmla="*/ 1495 h 2835"/>
                              <a:gd name="T40" fmla="*/ 806 w 2836"/>
                              <a:gd name="T41" fmla="*/ 1775 h 2835"/>
                              <a:gd name="T42" fmla="*/ 999 w 2836"/>
                              <a:gd name="T43" fmla="*/ 1990 h 2835"/>
                              <a:gd name="T44" fmla="*/ 1266 w 2836"/>
                              <a:gd name="T45" fmla="*/ 2110 h 2835"/>
                              <a:gd name="T46" fmla="*/ 2617 w 2836"/>
                              <a:gd name="T47" fmla="*/ 2173 h 2835"/>
                              <a:gd name="T48" fmla="*/ 2444 w 2836"/>
                              <a:gd name="T49" fmla="*/ 2395 h 2835"/>
                              <a:gd name="T50" fmla="*/ 2232 w 2836"/>
                              <a:gd name="T51" fmla="*/ 2578 h 2835"/>
                              <a:gd name="T52" fmla="*/ 1986 w 2836"/>
                              <a:gd name="T53" fmla="*/ 2717 h 2835"/>
                              <a:gd name="T54" fmla="*/ 1712 w 2836"/>
                              <a:gd name="T55" fmla="*/ 2804 h 2835"/>
                              <a:gd name="T56" fmla="*/ 1493 w 2836"/>
                              <a:gd name="T57" fmla="*/ 2833 h 2835"/>
                              <a:gd name="T58" fmla="*/ 1495 w 2836"/>
                              <a:gd name="T59" fmla="*/ 2122 h 2835"/>
                              <a:gd name="T60" fmla="*/ 1775 w 2836"/>
                              <a:gd name="T61" fmla="*/ 2030 h 2835"/>
                              <a:gd name="T62" fmla="*/ 1990 w 2836"/>
                              <a:gd name="T63" fmla="*/ 1836 h 2835"/>
                              <a:gd name="T64" fmla="*/ 2110 w 2836"/>
                              <a:gd name="T65" fmla="*/ 1570 h 2835"/>
                              <a:gd name="T66" fmla="*/ 2110 w 2836"/>
                              <a:gd name="T67" fmla="*/ 1266 h 2835"/>
                              <a:gd name="T68" fmla="*/ 1990 w 2836"/>
                              <a:gd name="T69" fmla="*/ 999 h 2835"/>
                              <a:gd name="T70" fmla="*/ 1775 w 2836"/>
                              <a:gd name="T71" fmla="*/ 806 h 2835"/>
                              <a:gd name="T72" fmla="*/ 1495 w 2836"/>
                              <a:gd name="T73" fmla="*/ 713 h 2835"/>
                              <a:gd name="T74" fmla="*/ 1567 w 2836"/>
                              <a:gd name="T75" fmla="*/ 8 h 2835"/>
                              <a:gd name="T76" fmla="*/ 1852 w 2836"/>
                              <a:gd name="T77" fmla="*/ 68 h 2835"/>
                              <a:gd name="T78" fmla="*/ 2113 w 2836"/>
                              <a:gd name="T79" fmla="*/ 182 h 2835"/>
                              <a:gd name="T80" fmla="*/ 2343 w 2836"/>
                              <a:gd name="T81" fmla="*/ 344 h 2835"/>
                              <a:gd name="T82" fmla="*/ 2536 w 2836"/>
                              <a:gd name="T83" fmla="*/ 547 h 2835"/>
                              <a:gd name="T84" fmla="*/ 2686 w 2836"/>
                              <a:gd name="T85" fmla="*/ 785 h 2835"/>
                              <a:gd name="T86" fmla="*/ 2788 w 2836"/>
                              <a:gd name="T87" fmla="*/ 1052 h 2835"/>
                              <a:gd name="T88" fmla="*/ 2833 w 2836"/>
                              <a:gd name="T89" fmla="*/ 1342 h 2835"/>
                              <a:gd name="T90" fmla="*/ 2818 w 2836"/>
                              <a:gd name="T91" fmla="*/ 1640 h 2835"/>
                              <a:gd name="T92" fmla="*/ 2744 w 2836"/>
                              <a:gd name="T93" fmla="*/ 1920 h 2835"/>
                              <a:gd name="T94" fmla="*/ 2645 w 2836"/>
                              <a:gd name="T95" fmla="*/ 2126 h 2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836" h="2835">
                                <a:moveTo>
                                  <a:pt x="1418" y="2835"/>
                                </a:moveTo>
                                <a:lnTo>
                                  <a:pt x="1342" y="2833"/>
                                </a:lnTo>
                                <a:lnTo>
                                  <a:pt x="1268" y="2827"/>
                                </a:lnTo>
                                <a:lnTo>
                                  <a:pt x="1195" y="2818"/>
                                </a:lnTo>
                                <a:lnTo>
                                  <a:pt x="1123" y="2804"/>
                                </a:lnTo>
                                <a:lnTo>
                                  <a:pt x="1052" y="2788"/>
                                </a:lnTo>
                                <a:lnTo>
                                  <a:pt x="983" y="2767"/>
                                </a:lnTo>
                                <a:lnTo>
                                  <a:pt x="916" y="2744"/>
                                </a:lnTo>
                                <a:lnTo>
                                  <a:pt x="849" y="2717"/>
                                </a:lnTo>
                                <a:lnTo>
                                  <a:pt x="785" y="2686"/>
                                </a:lnTo>
                                <a:lnTo>
                                  <a:pt x="723" y="2653"/>
                                </a:lnTo>
                                <a:lnTo>
                                  <a:pt x="662" y="2617"/>
                                </a:lnTo>
                                <a:lnTo>
                                  <a:pt x="603" y="2578"/>
                                </a:lnTo>
                                <a:lnTo>
                                  <a:pt x="547" y="2536"/>
                                </a:lnTo>
                                <a:lnTo>
                                  <a:pt x="492" y="2492"/>
                                </a:lnTo>
                                <a:lnTo>
                                  <a:pt x="440" y="2444"/>
                                </a:lnTo>
                                <a:lnTo>
                                  <a:pt x="391" y="2395"/>
                                </a:lnTo>
                                <a:lnTo>
                                  <a:pt x="344" y="2343"/>
                                </a:lnTo>
                                <a:lnTo>
                                  <a:pt x="299" y="2288"/>
                                </a:lnTo>
                                <a:lnTo>
                                  <a:pt x="257" y="2232"/>
                                </a:lnTo>
                                <a:lnTo>
                                  <a:pt x="218" y="2173"/>
                                </a:lnTo>
                                <a:lnTo>
                                  <a:pt x="182" y="2113"/>
                                </a:lnTo>
                                <a:lnTo>
                                  <a:pt x="149" y="2050"/>
                                </a:lnTo>
                                <a:lnTo>
                                  <a:pt x="118" y="1986"/>
                                </a:lnTo>
                                <a:lnTo>
                                  <a:pt x="91" y="1920"/>
                                </a:lnTo>
                                <a:lnTo>
                                  <a:pt x="68" y="1852"/>
                                </a:lnTo>
                                <a:lnTo>
                                  <a:pt x="47" y="1783"/>
                                </a:lnTo>
                                <a:lnTo>
                                  <a:pt x="31" y="1712"/>
                                </a:lnTo>
                                <a:lnTo>
                                  <a:pt x="17" y="1640"/>
                                </a:lnTo>
                                <a:lnTo>
                                  <a:pt x="8" y="1567"/>
                                </a:lnTo>
                                <a:lnTo>
                                  <a:pt x="2" y="1493"/>
                                </a:lnTo>
                                <a:lnTo>
                                  <a:pt x="0" y="1418"/>
                                </a:lnTo>
                                <a:lnTo>
                                  <a:pt x="2" y="1342"/>
                                </a:lnTo>
                                <a:lnTo>
                                  <a:pt x="8" y="1268"/>
                                </a:lnTo>
                                <a:lnTo>
                                  <a:pt x="17" y="1195"/>
                                </a:lnTo>
                                <a:lnTo>
                                  <a:pt x="31" y="1123"/>
                                </a:lnTo>
                                <a:lnTo>
                                  <a:pt x="47" y="1052"/>
                                </a:lnTo>
                                <a:lnTo>
                                  <a:pt x="68" y="983"/>
                                </a:lnTo>
                                <a:lnTo>
                                  <a:pt x="91" y="916"/>
                                </a:lnTo>
                                <a:lnTo>
                                  <a:pt x="118" y="849"/>
                                </a:lnTo>
                                <a:lnTo>
                                  <a:pt x="149" y="785"/>
                                </a:lnTo>
                                <a:lnTo>
                                  <a:pt x="182" y="723"/>
                                </a:lnTo>
                                <a:lnTo>
                                  <a:pt x="218" y="662"/>
                                </a:lnTo>
                                <a:lnTo>
                                  <a:pt x="257" y="603"/>
                                </a:lnTo>
                                <a:lnTo>
                                  <a:pt x="299" y="547"/>
                                </a:lnTo>
                                <a:lnTo>
                                  <a:pt x="344" y="492"/>
                                </a:lnTo>
                                <a:lnTo>
                                  <a:pt x="391" y="440"/>
                                </a:lnTo>
                                <a:lnTo>
                                  <a:pt x="440" y="391"/>
                                </a:lnTo>
                                <a:lnTo>
                                  <a:pt x="492" y="344"/>
                                </a:lnTo>
                                <a:lnTo>
                                  <a:pt x="547" y="299"/>
                                </a:lnTo>
                                <a:lnTo>
                                  <a:pt x="603" y="257"/>
                                </a:lnTo>
                                <a:lnTo>
                                  <a:pt x="662" y="218"/>
                                </a:lnTo>
                                <a:lnTo>
                                  <a:pt x="723" y="182"/>
                                </a:lnTo>
                                <a:lnTo>
                                  <a:pt x="785" y="149"/>
                                </a:lnTo>
                                <a:lnTo>
                                  <a:pt x="849" y="118"/>
                                </a:lnTo>
                                <a:lnTo>
                                  <a:pt x="916" y="91"/>
                                </a:lnTo>
                                <a:lnTo>
                                  <a:pt x="983" y="68"/>
                                </a:lnTo>
                                <a:lnTo>
                                  <a:pt x="1052" y="47"/>
                                </a:lnTo>
                                <a:lnTo>
                                  <a:pt x="1123" y="31"/>
                                </a:lnTo>
                                <a:lnTo>
                                  <a:pt x="1195" y="17"/>
                                </a:lnTo>
                                <a:lnTo>
                                  <a:pt x="1268" y="8"/>
                                </a:lnTo>
                                <a:lnTo>
                                  <a:pt x="1342" y="2"/>
                                </a:lnTo>
                                <a:lnTo>
                                  <a:pt x="1418" y="0"/>
                                </a:lnTo>
                                <a:lnTo>
                                  <a:pt x="1418" y="709"/>
                                </a:lnTo>
                                <a:lnTo>
                                  <a:pt x="1340" y="713"/>
                                </a:lnTo>
                                <a:lnTo>
                                  <a:pt x="1266" y="725"/>
                                </a:lnTo>
                                <a:lnTo>
                                  <a:pt x="1194" y="745"/>
                                </a:lnTo>
                                <a:lnTo>
                                  <a:pt x="1125" y="772"/>
                                </a:lnTo>
                                <a:lnTo>
                                  <a:pt x="1060" y="806"/>
                                </a:lnTo>
                                <a:lnTo>
                                  <a:pt x="999" y="846"/>
                                </a:lnTo>
                                <a:lnTo>
                                  <a:pt x="943" y="891"/>
                                </a:lnTo>
                                <a:lnTo>
                                  <a:pt x="891" y="943"/>
                                </a:lnTo>
                                <a:lnTo>
                                  <a:pt x="846" y="999"/>
                                </a:lnTo>
                                <a:lnTo>
                                  <a:pt x="806" y="1060"/>
                                </a:lnTo>
                                <a:lnTo>
                                  <a:pt x="772" y="1125"/>
                                </a:lnTo>
                                <a:lnTo>
                                  <a:pt x="745" y="1194"/>
                                </a:lnTo>
                                <a:lnTo>
                                  <a:pt x="725" y="1266"/>
                                </a:lnTo>
                                <a:lnTo>
                                  <a:pt x="713" y="1340"/>
                                </a:lnTo>
                                <a:lnTo>
                                  <a:pt x="709" y="1418"/>
                                </a:lnTo>
                                <a:lnTo>
                                  <a:pt x="713" y="1495"/>
                                </a:lnTo>
                                <a:lnTo>
                                  <a:pt x="725" y="1570"/>
                                </a:lnTo>
                                <a:lnTo>
                                  <a:pt x="745" y="1642"/>
                                </a:lnTo>
                                <a:lnTo>
                                  <a:pt x="772" y="1710"/>
                                </a:lnTo>
                                <a:lnTo>
                                  <a:pt x="806" y="1775"/>
                                </a:lnTo>
                                <a:lnTo>
                                  <a:pt x="846" y="1836"/>
                                </a:lnTo>
                                <a:lnTo>
                                  <a:pt x="891" y="1892"/>
                                </a:lnTo>
                                <a:lnTo>
                                  <a:pt x="943" y="1944"/>
                                </a:lnTo>
                                <a:lnTo>
                                  <a:pt x="999" y="1990"/>
                                </a:lnTo>
                                <a:lnTo>
                                  <a:pt x="1060" y="2030"/>
                                </a:lnTo>
                                <a:lnTo>
                                  <a:pt x="1125" y="2063"/>
                                </a:lnTo>
                                <a:lnTo>
                                  <a:pt x="1194" y="2090"/>
                                </a:lnTo>
                                <a:lnTo>
                                  <a:pt x="1266" y="2110"/>
                                </a:lnTo>
                                <a:lnTo>
                                  <a:pt x="1340" y="2122"/>
                                </a:lnTo>
                                <a:lnTo>
                                  <a:pt x="1418" y="2126"/>
                                </a:lnTo>
                                <a:lnTo>
                                  <a:pt x="2645" y="2126"/>
                                </a:lnTo>
                                <a:lnTo>
                                  <a:pt x="2617" y="2173"/>
                                </a:lnTo>
                                <a:lnTo>
                                  <a:pt x="2578" y="2232"/>
                                </a:lnTo>
                                <a:lnTo>
                                  <a:pt x="2536" y="2288"/>
                                </a:lnTo>
                                <a:lnTo>
                                  <a:pt x="2492" y="2343"/>
                                </a:lnTo>
                                <a:lnTo>
                                  <a:pt x="2444" y="2395"/>
                                </a:lnTo>
                                <a:lnTo>
                                  <a:pt x="2395" y="2444"/>
                                </a:lnTo>
                                <a:lnTo>
                                  <a:pt x="2343" y="2492"/>
                                </a:lnTo>
                                <a:lnTo>
                                  <a:pt x="2288" y="2536"/>
                                </a:lnTo>
                                <a:lnTo>
                                  <a:pt x="2232" y="2578"/>
                                </a:lnTo>
                                <a:lnTo>
                                  <a:pt x="2173" y="2617"/>
                                </a:lnTo>
                                <a:lnTo>
                                  <a:pt x="2113" y="2653"/>
                                </a:lnTo>
                                <a:lnTo>
                                  <a:pt x="2050" y="2686"/>
                                </a:lnTo>
                                <a:lnTo>
                                  <a:pt x="1986" y="2717"/>
                                </a:lnTo>
                                <a:lnTo>
                                  <a:pt x="1920" y="2744"/>
                                </a:lnTo>
                                <a:lnTo>
                                  <a:pt x="1852" y="2767"/>
                                </a:lnTo>
                                <a:lnTo>
                                  <a:pt x="1783" y="2788"/>
                                </a:lnTo>
                                <a:lnTo>
                                  <a:pt x="1712" y="2804"/>
                                </a:lnTo>
                                <a:lnTo>
                                  <a:pt x="1640" y="2818"/>
                                </a:lnTo>
                                <a:lnTo>
                                  <a:pt x="1567" y="2827"/>
                                </a:lnTo>
                                <a:lnTo>
                                  <a:pt x="1493" y="2833"/>
                                </a:lnTo>
                                <a:lnTo>
                                  <a:pt x="1418" y="2835"/>
                                </a:lnTo>
                                <a:close/>
                                <a:moveTo>
                                  <a:pt x="2645" y="2126"/>
                                </a:moveTo>
                                <a:lnTo>
                                  <a:pt x="1418" y="2126"/>
                                </a:lnTo>
                                <a:lnTo>
                                  <a:pt x="1495" y="2122"/>
                                </a:lnTo>
                                <a:lnTo>
                                  <a:pt x="1570" y="2110"/>
                                </a:lnTo>
                                <a:lnTo>
                                  <a:pt x="1642" y="2090"/>
                                </a:lnTo>
                                <a:lnTo>
                                  <a:pt x="1710" y="2063"/>
                                </a:lnTo>
                                <a:lnTo>
                                  <a:pt x="1775" y="2030"/>
                                </a:lnTo>
                                <a:lnTo>
                                  <a:pt x="1836" y="1990"/>
                                </a:lnTo>
                                <a:lnTo>
                                  <a:pt x="1892" y="1944"/>
                                </a:lnTo>
                                <a:lnTo>
                                  <a:pt x="1944" y="1892"/>
                                </a:lnTo>
                                <a:lnTo>
                                  <a:pt x="1990" y="1836"/>
                                </a:lnTo>
                                <a:lnTo>
                                  <a:pt x="2030" y="1775"/>
                                </a:lnTo>
                                <a:lnTo>
                                  <a:pt x="2063" y="1710"/>
                                </a:lnTo>
                                <a:lnTo>
                                  <a:pt x="2090" y="1642"/>
                                </a:lnTo>
                                <a:lnTo>
                                  <a:pt x="2110" y="1570"/>
                                </a:lnTo>
                                <a:lnTo>
                                  <a:pt x="2122" y="1495"/>
                                </a:lnTo>
                                <a:lnTo>
                                  <a:pt x="2126" y="1418"/>
                                </a:lnTo>
                                <a:lnTo>
                                  <a:pt x="2122" y="1340"/>
                                </a:lnTo>
                                <a:lnTo>
                                  <a:pt x="2110" y="1266"/>
                                </a:lnTo>
                                <a:lnTo>
                                  <a:pt x="2090" y="1194"/>
                                </a:lnTo>
                                <a:lnTo>
                                  <a:pt x="2063" y="1125"/>
                                </a:lnTo>
                                <a:lnTo>
                                  <a:pt x="2030" y="1060"/>
                                </a:lnTo>
                                <a:lnTo>
                                  <a:pt x="1990" y="999"/>
                                </a:lnTo>
                                <a:lnTo>
                                  <a:pt x="1944" y="943"/>
                                </a:lnTo>
                                <a:lnTo>
                                  <a:pt x="1892" y="891"/>
                                </a:lnTo>
                                <a:lnTo>
                                  <a:pt x="1836" y="846"/>
                                </a:lnTo>
                                <a:lnTo>
                                  <a:pt x="1775" y="806"/>
                                </a:lnTo>
                                <a:lnTo>
                                  <a:pt x="1710" y="772"/>
                                </a:lnTo>
                                <a:lnTo>
                                  <a:pt x="1642" y="745"/>
                                </a:lnTo>
                                <a:lnTo>
                                  <a:pt x="1570" y="725"/>
                                </a:lnTo>
                                <a:lnTo>
                                  <a:pt x="1495" y="713"/>
                                </a:lnTo>
                                <a:lnTo>
                                  <a:pt x="1418" y="709"/>
                                </a:lnTo>
                                <a:lnTo>
                                  <a:pt x="1418" y="0"/>
                                </a:lnTo>
                                <a:lnTo>
                                  <a:pt x="1493" y="2"/>
                                </a:lnTo>
                                <a:lnTo>
                                  <a:pt x="1567" y="8"/>
                                </a:lnTo>
                                <a:lnTo>
                                  <a:pt x="1640" y="17"/>
                                </a:lnTo>
                                <a:lnTo>
                                  <a:pt x="1712" y="31"/>
                                </a:lnTo>
                                <a:lnTo>
                                  <a:pt x="1783" y="47"/>
                                </a:lnTo>
                                <a:lnTo>
                                  <a:pt x="1852" y="68"/>
                                </a:lnTo>
                                <a:lnTo>
                                  <a:pt x="1920" y="91"/>
                                </a:lnTo>
                                <a:lnTo>
                                  <a:pt x="1986" y="118"/>
                                </a:lnTo>
                                <a:lnTo>
                                  <a:pt x="2050" y="149"/>
                                </a:lnTo>
                                <a:lnTo>
                                  <a:pt x="2113" y="182"/>
                                </a:lnTo>
                                <a:lnTo>
                                  <a:pt x="2173" y="218"/>
                                </a:lnTo>
                                <a:lnTo>
                                  <a:pt x="2232" y="257"/>
                                </a:lnTo>
                                <a:lnTo>
                                  <a:pt x="2288" y="299"/>
                                </a:lnTo>
                                <a:lnTo>
                                  <a:pt x="2343" y="344"/>
                                </a:lnTo>
                                <a:lnTo>
                                  <a:pt x="2395" y="391"/>
                                </a:lnTo>
                                <a:lnTo>
                                  <a:pt x="2444" y="440"/>
                                </a:lnTo>
                                <a:lnTo>
                                  <a:pt x="2492" y="492"/>
                                </a:lnTo>
                                <a:lnTo>
                                  <a:pt x="2536" y="547"/>
                                </a:lnTo>
                                <a:lnTo>
                                  <a:pt x="2578" y="603"/>
                                </a:lnTo>
                                <a:lnTo>
                                  <a:pt x="2617" y="662"/>
                                </a:lnTo>
                                <a:lnTo>
                                  <a:pt x="2653" y="723"/>
                                </a:lnTo>
                                <a:lnTo>
                                  <a:pt x="2686" y="785"/>
                                </a:lnTo>
                                <a:lnTo>
                                  <a:pt x="2717" y="849"/>
                                </a:lnTo>
                                <a:lnTo>
                                  <a:pt x="2744" y="916"/>
                                </a:lnTo>
                                <a:lnTo>
                                  <a:pt x="2767" y="983"/>
                                </a:lnTo>
                                <a:lnTo>
                                  <a:pt x="2788" y="1052"/>
                                </a:lnTo>
                                <a:lnTo>
                                  <a:pt x="2804" y="1123"/>
                                </a:lnTo>
                                <a:lnTo>
                                  <a:pt x="2818" y="1195"/>
                                </a:lnTo>
                                <a:lnTo>
                                  <a:pt x="2827" y="1268"/>
                                </a:lnTo>
                                <a:lnTo>
                                  <a:pt x="2833" y="1342"/>
                                </a:lnTo>
                                <a:lnTo>
                                  <a:pt x="2835" y="1418"/>
                                </a:lnTo>
                                <a:lnTo>
                                  <a:pt x="2833" y="1493"/>
                                </a:lnTo>
                                <a:lnTo>
                                  <a:pt x="2827" y="1567"/>
                                </a:lnTo>
                                <a:lnTo>
                                  <a:pt x="2818" y="1640"/>
                                </a:lnTo>
                                <a:lnTo>
                                  <a:pt x="2804" y="1712"/>
                                </a:lnTo>
                                <a:lnTo>
                                  <a:pt x="2788" y="1783"/>
                                </a:lnTo>
                                <a:lnTo>
                                  <a:pt x="2767" y="1852"/>
                                </a:lnTo>
                                <a:lnTo>
                                  <a:pt x="2744" y="1920"/>
                                </a:lnTo>
                                <a:lnTo>
                                  <a:pt x="2717" y="1986"/>
                                </a:lnTo>
                                <a:lnTo>
                                  <a:pt x="2686" y="2050"/>
                                </a:lnTo>
                                <a:lnTo>
                                  <a:pt x="2653" y="2113"/>
                                </a:lnTo>
                                <a:lnTo>
                                  <a:pt x="2645" y="2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46456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514" y="2465"/>
                            <a:ext cx="37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FAF28A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696597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2570" y="2317"/>
                            <a:ext cx="29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F4F600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AAA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74B6E" id="Group 47" o:spid="_x0000_s1442" style="width:144.6pt;height:141.75pt;mso-position-horizontal-relative:char;mso-position-vertical-relative:line" coordsize="2892,2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">
                <v:shape id="AutoShape 50" o:spid="_x0000_s1443" style="position:absolute;width:2836;height:2835;visibility:visible;mso-wrap-style:square;v-text-anchor:top" coordsize="2836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" path="m1418,2835r-76,-2l1268,2827r-73,-9l1123,2804r-71,-16l983,2767r-67,-23l849,2717r-64,-31l723,2653r-61,-36l603,2578r-56,-42l492,2492r-52,-48l391,2395r-47,-52l299,2288r-42,-56l218,2173r-36,-60l149,2050r-31,-64l91,1920,68,1852,47,1783,31,1712,17,1640,8,1567,2,1493,,1418r2,-76l8,1268r9,-73l31,1123r16,-71l68,983,91,916r27,-67l149,785r33,-62l218,662r39,-59l299,547r45,-55l391,440r49,-49l492,344r55,-45l603,257r59,-39l723,182r62,-33l849,118,916,91,983,68r69,-21l1123,31r72,-14l1268,8r74,-6l1418,r,709l1340,713r-74,12l1194,745r-69,27l1060,806r-61,40l943,891r-52,52l846,999r-40,61l772,1125r-27,69l725,1266r-12,74l709,1418r4,77l725,1570r20,72l772,1710r34,65l846,1836r45,56l943,1944r56,46l1060,2030r65,33l1194,2090r72,20l1340,2122r78,4l2645,2126r-28,47l2578,2232r-42,56l2492,2343r-48,52l2395,2444r-52,48l2288,2536r-56,42l2173,2617r-60,36l2050,2686r-64,31l1920,2744r-68,23l1783,2788r-71,16l1640,2818r-73,9l1493,2833r-75,2xm2645,2126r-1227,l1495,2122r75,-12l1642,2090r68,-27l1775,2030r61,-40l1892,1944r52,-52l1990,1836r40,-61l2063,1710r27,-68l2110,1570r12,-75l2126,1418r-4,-78l2110,1266r-20,-72l2063,1125r-33,-65l1990,999r-46,-56l1892,891r-56,-45l1775,806r-65,-34l1642,745r-72,-20l1495,713r-77,-4l1418,r75,2l1567,8r73,9l1712,31r71,16l1852,68r68,23l1986,118r64,31l2113,182r60,36l2232,257r56,42l2343,344r52,47l2444,440r48,52l2536,547r42,56l2617,662r36,61l2686,785r31,64l2744,916r23,67l2788,1052r16,71l2818,1195r9,73l2833,1342r2,76l2833,1493r-6,74l2818,1640r-14,72l2788,1783r-21,69l2744,1920r-27,66l2686,2050r-33,63l2645,2126xe" fillcolor="#28799c" stroked="f">
                  <v:path arrowok="t" o:connecttype="custom" o:connectlocs="1195,2818;916,2744;662,2617;440,2444;257,2232;118,1986;31,1712;0,1418;31,1123;118,849;257,603;440,391;662,218;916,91;1195,17;1418,709;1125,772;891,943;745,1194;713,1495;806,1775;999,1990;1266,2110;2617,2173;2444,2395;2232,2578;1986,2717;1712,2804;1493,2833;1495,2122;1775,2030;1990,1836;2110,1570;2110,1266;1990,999;1775,806;1495,713;1567,8;1852,68;2113,182;2343,344;2536,547;2686,785;2788,1052;2833,1342;2818,1640;2744,1920;2645,2126" o:connectangles="0,0,0,0,0,0,0,0,0,0,0,0,0,0,0,0,0,0,0,0,0,0,0,0,0,0,0,0,0,0,0,0,0,0,0,0,0,0,0,0,0,0,0,0,0,0,0,0"/>
                </v:shape>
                <v:shape id="Text Box 49" o:spid="_x0000_s1444" type="#_x0000_t202" style="position:absolute;left:2514;top:2465;width:37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" filled="f" stroked="f">
                  <v:textbox inset="0,0,0,0">
                    <w:txbxContent>
                      <w:p w14:paraId="1DFAF28A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100%</w:t>
                        </w:r>
                      </w:p>
                    </w:txbxContent>
                  </v:textbox>
                </v:shape>
                <v:shape id="_x0000_s1445" type="#_x0000_t202" style="position:absolute;left:2570;top:2317;width:29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" filled="f" stroked="f">
                  <v:textbox inset="0,0,0,0">
                    <w:txbxContent>
                      <w:p w14:paraId="46F4F600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AAA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4050A6" w14:textId="77777777" w:rsidR="00FA4FCE" w:rsidRDefault="009C32EE">
      <w:pPr>
        <w:spacing w:before="87"/>
        <w:ind w:left="215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C62F29C" w14:textId="686935BC" w:rsidR="00FA4FCE" w:rsidRDefault="009C32EE">
      <w:pPr>
        <w:spacing w:before="90"/>
        <w:ind w:left="215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4768" behindDoc="0" locked="0" layoutInCell="1" allowOverlap="1" wp14:anchorId="669AD4ED" wp14:editId="0008B089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34507108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C4E58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6EC683C5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AD4ED" id="Text Box 46" o:spid="_x0000_s1446" type="#_x0000_t202" style="position:absolute;left:0;text-align:left;margin-left:456.15pt;margin-top:22.2pt;width:15.75pt;height:75.3pt;z-index:1590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" filled="f" stroked="f">
                <v:textbox style="layout-flow:vertical" inset="0,0,0,0">
                  <w:txbxContent>
                    <w:p w14:paraId="702C4E58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6EC683C5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1B01F95B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p w14:paraId="35C7D1C1" w14:textId="1E1EB9CF" w:rsidR="00FA4FCE" w:rsidRDefault="009C32EE">
      <w:pPr>
        <w:pStyle w:val="BodyText"/>
        <w:tabs>
          <w:tab w:val="left" w:pos="2140"/>
        </w:tabs>
        <w:ind w:left="215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5CE76382" wp14:editId="76D680F9">
                <wp:extent cx="1030605" cy="1155065"/>
                <wp:effectExtent l="0" t="1270" r="0" b="0"/>
                <wp:docPr id="213343677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10BB464F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0ECC04DE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3E37DB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95B5AE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3D94BB69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7B84F7D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726288A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DEDF9CB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347C3E38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0DE67CB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5E4C577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1C382C3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D6BB9D8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E76382" id="Text Box 45" o:spid="_x0000_s1447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10BB464F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0ECC04DE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3E37DB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95B5AE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3D94BB69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7B84F7D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726288A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DEDF9CB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347C3E38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0DE67CB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5E4C577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1C382C3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D6BB9D8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68A55203" wp14:editId="1097341E">
                <wp:extent cx="1229360" cy="1152525"/>
                <wp:effectExtent l="1905" t="3810" r="0" b="0"/>
                <wp:docPr id="55399150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73EA492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76433DD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3A268C8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2D5E8EF3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E05076D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1FACB86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2F95B478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F9ECDC1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2A4837E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4.0</w:t>
                                  </w:r>
                                </w:p>
                              </w:tc>
                            </w:tr>
                            <w:tr w:rsidR="00FA4FCE" w14:paraId="0014CB38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D393CBB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7DBA34E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7.2</w:t>
                                  </w:r>
                                </w:p>
                              </w:tc>
                            </w:tr>
                            <w:tr w:rsidR="00FA4FCE" w14:paraId="1B89324A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8C4DBB1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32CDF8E" w14:textId="77777777" w:rsidR="00FA4FCE" w:rsidRDefault="009C32EE">
                                  <w:pPr>
                                    <w:pStyle w:val="TableParagraph"/>
                                    <w:spacing w:before="98"/>
                                    <w:ind w:left="-13" w:right="42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100.1</w:t>
                                  </w:r>
                                </w:p>
                              </w:tc>
                            </w:tr>
                          </w:tbl>
                          <w:p w14:paraId="795B0357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A55203" id="Text Box 44" o:spid="_x0000_s1448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73EA4925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576433DD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3A268C89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2D5E8EF3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7E05076D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1FACB86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2F95B478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1F9ECDC1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2A4837E9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4.0</w:t>
                            </w:r>
                          </w:p>
                        </w:tc>
                      </w:tr>
                      <w:tr w:rsidR="00FA4FCE" w14:paraId="0014CB38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1D393CBB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7DBA34E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7.2</w:t>
                            </w:r>
                          </w:p>
                        </w:tc>
                      </w:tr>
                      <w:tr w:rsidR="00FA4FCE" w14:paraId="1B89324A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8C4DBB1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32CDF8E" w14:textId="77777777" w:rsidR="00FA4FCE" w:rsidRDefault="009C32EE">
                            <w:pPr>
                              <w:pStyle w:val="TableParagraph"/>
                              <w:spacing w:before="98"/>
                              <w:ind w:left="-13" w:right="42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100.1</w:t>
                            </w:r>
                          </w:p>
                        </w:tc>
                      </w:tr>
                    </w:tbl>
                    <w:p w14:paraId="795B0357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DC6ADB5" w14:textId="77777777" w:rsidR="00FA4FCE" w:rsidRDefault="009C32EE">
      <w:pPr>
        <w:tabs>
          <w:tab w:val="left" w:pos="896"/>
          <w:tab w:val="left" w:pos="1493"/>
        </w:tabs>
        <w:spacing w:before="29" w:line="132" w:lineRule="exact"/>
        <w:ind w:left="396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5A02D55D" w14:textId="77777777" w:rsidR="00FA4FCE" w:rsidRDefault="009C32EE">
      <w:pPr>
        <w:spacing w:line="124" w:lineRule="exact"/>
        <w:ind w:left="363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39C03E1B" w14:textId="57004B30" w:rsidR="00FA4FCE" w:rsidRDefault="009C32EE">
      <w:pPr>
        <w:spacing w:before="82"/>
        <w:ind w:left="21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5280" behindDoc="0" locked="0" layoutInCell="1" allowOverlap="1" wp14:anchorId="52D47E62" wp14:editId="2E2B87AA">
                <wp:simplePos x="0" y="0"/>
                <wp:positionH relativeFrom="page">
                  <wp:posOffset>4751705</wp:posOffset>
                </wp:positionH>
                <wp:positionV relativeFrom="paragraph">
                  <wp:posOffset>179705</wp:posOffset>
                </wp:positionV>
                <wp:extent cx="2451735" cy="2194560"/>
                <wp:effectExtent l="0" t="0" r="0" b="0"/>
                <wp:wrapNone/>
                <wp:docPr id="66585124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2F9BE764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84D0F65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F5449B2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7EDA3B6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B08A3E0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7.18% Govt.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58372DB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13.5</w:t>
                                  </w:r>
                                </w:p>
                              </w:tc>
                            </w:tr>
                            <w:tr w:rsidR="00FA4FCE" w14:paraId="245F0D4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5251A29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8.25% Govt.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B695E9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9.9</w:t>
                                  </w:r>
                                </w:p>
                              </w:tc>
                            </w:tr>
                            <w:tr w:rsidR="00FA4FCE" w14:paraId="6F39650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D8CC2F1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C1F7E3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3.3</w:t>
                                  </w:r>
                                </w:p>
                              </w:tc>
                            </w:tr>
                            <w:tr w:rsidR="00FA4FCE" w14:paraId="1F2D5996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7E5E370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HDFC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952F92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29660782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9D2921B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HDFC 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E3BDBA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  <w:tr w:rsidR="00FA4FCE" w14:paraId="4AAE1FB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A3AD367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DCCF3B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2375B58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502F1AB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CFDE638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29B5535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5C2DFCD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Bharat Petroleum Corp.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010A5C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2.3</w:t>
                                  </w:r>
                                </w:p>
                              </w:tc>
                            </w:tr>
                            <w:tr w:rsidR="00FA4FCE" w14:paraId="3176CA6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2C4BB881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Power Finance Corporation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FF1FCA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FA4FCE" w14:paraId="7DED783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53F46DB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LIC Housing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578E01F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</w:tbl>
                          <w:p w14:paraId="1A29542F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47E62" id="Text Box 43" o:spid="_x0000_s1449" type="#_x0000_t202" style="position:absolute;left:0;text-align:left;margin-left:374.15pt;margin-top:14.15pt;width:193.05pt;height:172.8pt;z-index:1590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2F9BE764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84D0F65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F5449B2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7EDA3B6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B08A3E0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7.18% Govt.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Stock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58372DB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13.5</w:t>
                            </w:r>
                          </w:p>
                        </w:tc>
                      </w:tr>
                      <w:tr w:rsidR="00FA4FCE" w14:paraId="245F0D4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5251A29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8.25% Govt.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Stock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B695E9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9.9</w:t>
                            </w:r>
                          </w:p>
                        </w:tc>
                      </w:tr>
                      <w:tr w:rsidR="00FA4FCE" w14:paraId="6F39650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D8CC2F1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C1F7E3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3.3</w:t>
                            </w:r>
                          </w:p>
                        </w:tc>
                      </w:tr>
                      <w:tr w:rsidR="00FA4FCE" w14:paraId="1F2D5996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7E5E370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HDFC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952F92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29660782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9D2921B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HDFC Bank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E3BDBA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  <w:tr w:rsidR="00FA4FCE" w14:paraId="4AAE1FB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A3AD367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DCCF3B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2375B58E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502F1AB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CFDE638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29B5535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5C2DFCD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Bharat Petroleum Corp.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010A5C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2.3</w:t>
                            </w:r>
                          </w:p>
                        </w:tc>
                      </w:tr>
                      <w:tr w:rsidR="00FA4FCE" w14:paraId="3176CA6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2C4BB881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Power Finance Corporation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FF1FCA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  <w:tr w:rsidR="00FA4FCE" w14:paraId="7DED783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53F46DB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LIC Housing Finance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578E01F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</w:tbl>
                    <w:p w14:paraId="1A29542F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F1B6C2D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48" w:space="40"/>
            <w:col w:w="4572"/>
          </w:cols>
        </w:sectPr>
      </w:pPr>
    </w:p>
    <w:p w14:paraId="7A11B011" w14:textId="77777777" w:rsidR="00FA4FCE" w:rsidRDefault="00FA4FCE">
      <w:pPr>
        <w:pStyle w:val="BodyText"/>
      </w:pPr>
    </w:p>
    <w:p w14:paraId="139C8573" w14:textId="77777777" w:rsidR="00FA4FCE" w:rsidRDefault="00FA4FCE">
      <w:pPr>
        <w:pStyle w:val="BodyText"/>
      </w:pPr>
    </w:p>
    <w:p w14:paraId="76B83742" w14:textId="77777777" w:rsidR="00FA4FCE" w:rsidRDefault="00FA4FCE">
      <w:pPr>
        <w:pStyle w:val="BodyText"/>
      </w:pPr>
    </w:p>
    <w:p w14:paraId="142CDECF" w14:textId="77777777" w:rsidR="00FA4FCE" w:rsidRDefault="00FA4FCE">
      <w:pPr>
        <w:pStyle w:val="BodyText"/>
      </w:pPr>
    </w:p>
    <w:p w14:paraId="186C5A2F" w14:textId="77777777" w:rsidR="00FA4FCE" w:rsidRDefault="00FA4FCE">
      <w:pPr>
        <w:pStyle w:val="BodyText"/>
      </w:pPr>
    </w:p>
    <w:p w14:paraId="0FCC6C48" w14:textId="77777777" w:rsidR="00FA4FCE" w:rsidRDefault="00FA4FCE">
      <w:pPr>
        <w:pStyle w:val="BodyText"/>
      </w:pPr>
    </w:p>
    <w:p w14:paraId="3062CA44" w14:textId="77777777" w:rsidR="00FA4FCE" w:rsidRDefault="00FA4FCE">
      <w:pPr>
        <w:pStyle w:val="BodyText"/>
        <w:spacing w:before="1" w:after="1"/>
        <w:rPr>
          <w:sz w:val="13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0BFFA3E6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58F670D0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0152BACD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5DD4F8C7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4E58CDE0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3FDED8AD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632B3791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59D86A51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93F6972" w14:textId="77777777" w:rsidR="00FA4FCE" w:rsidRDefault="009C32EE">
            <w:pPr>
              <w:pStyle w:val="TableParagraph"/>
              <w:spacing w:before="89"/>
              <w:ind w:left="69"/>
              <w:rPr>
                <w:sz w:val="13"/>
              </w:rPr>
            </w:pPr>
            <w:r>
              <w:rPr>
                <w:color w:val="595B60"/>
                <w:w w:val="105"/>
                <w:sz w:val="13"/>
              </w:rPr>
              <w:t>ICICI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Pru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Corporate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Bond</w:t>
            </w:r>
            <w:r>
              <w:rPr>
                <w:color w:val="595B60"/>
                <w:spacing w:val="-1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40BD31C6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933" w:type="dxa"/>
            <w:shd w:val="clear" w:color="auto" w:fill="E2E2E4"/>
          </w:tcPr>
          <w:p w14:paraId="352B6055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7.9</w:t>
            </w:r>
          </w:p>
        </w:tc>
        <w:tc>
          <w:tcPr>
            <w:tcW w:w="933" w:type="dxa"/>
            <w:shd w:val="clear" w:color="auto" w:fill="E2E2E4"/>
          </w:tcPr>
          <w:p w14:paraId="5C1B69D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5.9</w:t>
            </w:r>
          </w:p>
        </w:tc>
        <w:tc>
          <w:tcPr>
            <w:tcW w:w="933" w:type="dxa"/>
            <w:shd w:val="clear" w:color="auto" w:fill="E2E2E4"/>
          </w:tcPr>
          <w:p w14:paraId="22B7D8C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7.3</w:t>
            </w:r>
          </w:p>
        </w:tc>
        <w:tc>
          <w:tcPr>
            <w:tcW w:w="994" w:type="dxa"/>
            <w:shd w:val="clear" w:color="auto" w:fill="E2E2E4"/>
          </w:tcPr>
          <w:p w14:paraId="02037627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7.0</w:t>
            </w:r>
          </w:p>
        </w:tc>
      </w:tr>
      <w:tr w:rsidR="00FA4FCE" w14:paraId="36FA138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5E738F73" w14:textId="77777777" w:rsidR="00FA4FCE" w:rsidRDefault="009C32EE">
            <w:pPr>
              <w:pStyle w:val="TableParagraph"/>
              <w:spacing w:before="101"/>
              <w:ind w:left="69"/>
              <w:rPr>
                <w:sz w:val="11"/>
              </w:rPr>
            </w:pPr>
            <w:r>
              <w:rPr>
                <w:color w:val="595B60"/>
                <w:w w:val="105"/>
                <w:sz w:val="11"/>
              </w:rPr>
              <w:t>CRISIL</w:t>
            </w:r>
            <w:r>
              <w:rPr>
                <w:color w:val="595B60"/>
                <w:spacing w:val="-4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Corporate</w:t>
            </w:r>
            <w:r>
              <w:rPr>
                <w:color w:val="595B60"/>
                <w:spacing w:val="2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Bond</w:t>
            </w:r>
            <w:r>
              <w:rPr>
                <w:color w:val="595B60"/>
                <w:spacing w:val="2"/>
                <w:w w:val="105"/>
                <w:sz w:val="11"/>
              </w:rPr>
              <w:t xml:space="preserve"> </w:t>
            </w:r>
            <w:r>
              <w:rPr>
                <w:color w:val="595B60"/>
                <w:w w:val="105"/>
                <w:sz w:val="11"/>
              </w:rPr>
              <w:t>B-II Index</w:t>
            </w:r>
          </w:p>
        </w:tc>
        <w:tc>
          <w:tcPr>
            <w:tcW w:w="933" w:type="dxa"/>
            <w:shd w:val="clear" w:color="auto" w:fill="E2E2E4"/>
          </w:tcPr>
          <w:p w14:paraId="12532072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1A107DF3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8.1</w:t>
            </w:r>
          </w:p>
        </w:tc>
        <w:tc>
          <w:tcPr>
            <w:tcW w:w="933" w:type="dxa"/>
            <w:shd w:val="clear" w:color="auto" w:fill="E2E2E4"/>
          </w:tcPr>
          <w:p w14:paraId="05BC802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6.0</w:t>
            </w:r>
          </w:p>
        </w:tc>
        <w:tc>
          <w:tcPr>
            <w:tcW w:w="933" w:type="dxa"/>
            <w:shd w:val="clear" w:color="auto" w:fill="E2E2E4"/>
          </w:tcPr>
          <w:p w14:paraId="2B8D772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7.5</w:t>
            </w:r>
          </w:p>
        </w:tc>
        <w:tc>
          <w:tcPr>
            <w:tcW w:w="994" w:type="dxa"/>
            <w:shd w:val="clear" w:color="auto" w:fill="E2E2E4"/>
          </w:tcPr>
          <w:p w14:paraId="6D217107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8.4</w:t>
            </w:r>
          </w:p>
        </w:tc>
      </w:tr>
      <w:tr w:rsidR="00FA4FCE" w14:paraId="2AD40A6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2CBF0CB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Corporate Bond</w:t>
            </w:r>
          </w:p>
        </w:tc>
        <w:tc>
          <w:tcPr>
            <w:tcW w:w="933" w:type="dxa"/>
            <w:shd w:val="clear" w:color="auto" w:fill="E2E2E4"/>
          </w:tcPr>
          <w:p w14:paraId="54E171EA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933" w:type="dxa"/>
            <w:shd w:val="clear" w:color="auto" w:fill="E2E2E4"/>
          </w:tcPr>
          <w:p w14:paraId="67DBF38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6.1</w:t>
            </w:r>
          </w:p>
        </w:tc>
        <w:tc>
          <w:tcPr>
            <w:tcW w:w="933" w:type="dxa"/>
            <w:shd w:val="clear" w:color="auto" w:fill="E2E2E4"/>
          </w:tcPr>
          <w:p w14:paraId="7C19590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6.1</w:t>
            </w:r>
          </w:p>
        </w:tc>
        <w:tc>
          <w:tcPr>
            <w:tcW w:w="933" w:type="dxa"/>
            <w:shd w:val="clear" w:color="auto" w:fill="E2E2E4"/>
          </w:tcPr>
          <w:p w14:paraId="73785D97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5.7</w:t>
            </w:r>
          </w:p>
        </w:tc>
        <w:tc>
          <w:tcPr>
            <w:tcW w:w="994" w:type="dxa"/>
            <w:shd w:val="clear" w:color="auto" w:fill="E2E2E4"/>
          </w:tcPr>
          <w:p w14:paraId="6BAB6F27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6.4</w:t>
            </w:r>
          </w:p>
        </w:tc>
      </w:tr>
    </w:tbl>
    <w:p w14:paraId="239FE62A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484D9D71" w14:textId="77777777" w:rsidR="00FA4FCE" w:rsidRDefault="009C32EE">
      <w:pPr>
        <w:pStyle w:val="Heading1"/>
        <w:ind w:left="294"/>
      </w:pPr>
      <w:r>
        <w:rPr>
          <w:color w:val="002134"/>
          <w:w w:val="95"/>
        </w:rPr>
        <w:lastRenderedPageBreak/>
        <w:t>Kotak</w:t>
      </w:r>
      <w:r>
        <w:rPr>
          <w:color w:val="002134"/>
          <w:spacing w:val="3"/>
          <w:w w:val="95"/>
        </w:rPr>
        <w:t xml:space="preserve"> </w:t>
      </w:r>
      <w:r>
        <w:rPr>
          <w:color w:val="002134"/>
          <w:w w:val="95"/>
        </w:rPr>
        <w:t>Banking</w:t>
      </w:r>
      <w:r>
        <w:rPr>
          <w:color w:val="002134"/>
          <w:spacing w:val="3"/>
          <w:w w:val="95"/>
        </w:rPr>
        <w:t xml:space="preserve"> </w:t>
      </w:r>
      <w:r>
        <w:rPr>
          <w:color w:val="002134"/>
          <w:w w:val="95"/>
        </w:rPr>
        <w:t>&amp;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PSU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Debt</w:t>
      </w:r>
      <w:r>
        <w:rPr>
          <w:color w:val="002134"/>
          <w:spacing w:val="3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649DDD21" w14:textId="03F7938C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6816" behindDoc="0" locked="0" layoutInCell="1" allowOverlap="1" wp14:anchorId="3D015D3A" wp14:editId="5946960F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889000"/>
                <wp:effectExtent l="0" t="0" r="0" b="0"/>
                <wp:wrapNone/>
                <wp:docPr id="1295127120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900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A7C27A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8"/>
                            </w:pPr>
                            <w:r>
                              <w:rPr>
                                <w:color w:val="002134"/>
                              </w:rPr>
                              <w:t>Investment</w:t>
                            </w:r>
                            <w:r>
                              <w:rPr>
                                <w:color w:val="002134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low-risk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debt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securities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issued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by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Banks,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Public</w:t>
                            </w:r>
                            <w:r>
                              <w:rPr>
                                <w:color w:val="002134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Sector</w:t>
                            </w:r>
                            <w:r>
                              <w:rPr>
                                <w:color w:val="002134"/>
                                <w:spacing w:val="-5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Undertakings,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Public</w:t>
                            </w:r>
                            <w:r>
                              <w:rPr>
                                <w:color w:val="002134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Financial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Institutions</w:t>
                            </w:r>
                            <w:r>
                              <w:rPr>
                                <w:color w:val="002134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Municipal</w:t>
                            </w:r>
                            <w:r>
                              <w:rPr>
                                <w:color w:val="002134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Bonds.</w:t>
                            </w:r>
                          </w:p>
                          <w:p w14:paraId="6ADC92B7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Nimble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footed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interest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rate</w:t>
                            </w:r>
                            <w:r>
                              <w:rPr>
                                <w:color w:val="002134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002134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management.</w:t>
                            </w:r>
                          </w:p>
                          <w:p w14:paraId="2AF572D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Can</w:t>
                            </w:r>
                            <w:r>
                              <w:rPr>
                                <w:color w:val="002134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invest</w:t>
                            </w:r>
                            <w:r>
                              <w:rPr>
                                <w:color w:val="002134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up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25%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002134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AA</w:t>
                            </w:r>
                            <w:r>
                              <w:rPr>
                                <w:color w:val="002134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below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rated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papers</w:t>
                            </w:r>
                            <w:r>
                              <w:rPr>
                                <w:color w:val="002134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including</w:t>
                            </w:r>
                            <w:r>
                              <w:rPr>
                                <w:color w:val="002134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perpetual</w:t>
                            </w:r>
                            <w:r>
                              <w:rPr>
                                <w:color w:val="002134"/>
                                <w:spacing w:val="-4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bonds.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15D3A" id="Text Box 42" o:spid="_x0000_s1450" type="#_x0000_t202" style="position:absolute;left:0;text-align:left;margin-left:28.3pt;margin-top:24.05pt;width:332pt;height:70pt;z-index:1590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" fillcolor="#d8d8da" stroked="f">
                <v:textbox inset="0,0,0,0">
                  <w:txbxContent>
                    <w:p w14:paraId="1CA7C27A" w14:textId="77777777" w:rsidR="00FA4FCE" w:rsidRDefault="009C32EE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8"/>
                      </w:pPr>
                      <w:r>
                        <w:rPr>
                          <w:color w:val="002134"/>
                        </w:rPr>
                        <w:t>Investment</w:t>
                      </w:r>
                      <w:r>
                        <w:rPr>
                          <w:color w:val="002134"/>
                          <w:spacing w:val="4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in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low-risk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debt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securities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issued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by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Banks,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Public</w:t>
                      </w:r>
                      <w:r>
                        <w:rPr>
                          <w:color w:val="002134"/>
                          <w:spacing w:val="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Sector</w:t>
                      </w:r>
                      <w:r>
                        <w:rPr>
                          <w:color w:val="002134"/>
                          <w:spacing w:val="-5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Undertakings,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Public</w:t>
                      </w:r>
                      <w:r>
                        <w:rPr>
                          <w:color w:val="002134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Financial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Institutions</w:t>
                      </w:r>
                      <w:r>
                        <w:rPr>
                          <w:color w:val="002134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Municipal</w:t>
                      </w:r>
                      <w:r>
                        <w:rPr>
                          <w:color w:val="002134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Bonds.</w:t>
                      </w:r>
                    </w:p>
                    <w:p w14:paraId="6ADC92B7" w14:textId="77777777" w:rsidR="00FA4FCE" w:rsidRDefault="009C32EE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Nimble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footed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interest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rate</w:t>
                      </w:r>
                      <w:r>
                        <w:rPr>
                          <w:color w:val="002134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risk</w:t>
                      </w:r>
                      <w:r>
                        <w:rPr>
                          <w:color w:val="002134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management.</w:t>
                      </w:r>
                    </w:p>
                    <w:p w14:paraId="2AF572DD" w14:textId="77777777" w:rsidR="00FA4FCE" w:rsidRDefault="009C32EE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  <w:w w:val="95"/>
                        </w:rPr>
                        <w:t>Can</w:t>
                      </w:r>
                      <w:r>
                        <w:rPr>
                          <w:color w:val="002134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invest</w:t>
                      </w:r>
                      <w:r>
                        <w:rPr>
                          <w:color w:val="002134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up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25%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</w:t>
                      </w:r>
                      <w:r>
                        <w:rPr>
                          <w:color w:val="002134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AA</w:t>
                      </w:r>
                      <w:r>
                        <w:rPr>
                          <w:color w:val="002134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below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rated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papers</w:t>
                      </w:r>
                      <w:r>
                        <w:rPr>
                          <w:color w:val="002134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including</w:t>
                      </w:r>
                      <w:r>
                        <w:rPr>
                          <w:color w:val="002134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perpetual</w:t>
                      </w:r>
                      <w:r>
                        <w:rPr>
                          <w:color w:val="002134"/>
                          <w:spacing w:val="-4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bonds.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1739161B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0411B87E" w14:textId="77777777" w:rsidR="00FA4FCE" w:rsidRDefault="009C32EE">
      <w:pPr>
        <w:ind w:left="149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36DF7378" w14:textId="77777777" w:rsidR="00FA4FCE" w:rsidRDefault="009C32EE">
      <w:pPr>
        <w:pStyle w:val="Heading5"/>
        <w:ind w:left="1062" w:right="2051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355D9730" w14:textId="77777777" w:rsidR="00FA4FCE" w:rsidRDefault="00FA4FCE">
      <w:pPr>
        <w:sectPr w:rsidR="00FA4FCE">
          <w:headerReference w:type="default" r:id="rId53"/>
          <w:footerReference w:type="default" r:id="rId54"/>
          <w:pgSz w:w="11920" w:h="16840"/>
          <w:pgMar w:top="600" w:right="80" w:bottom="1200" w:left="280" w:header="185" w:footer="1011" w:gutter="0"/>
          <w:cols w:num="2" w:space="720" w:equalWidth="0">
            <w:col w:w="7661" w:space="40"/>
            <w:col w:w="3859"/>
          </w:cols>
        </w:sectPr>
      </w:pPr>
    </w:p>
    <w:p w14:paraId="627DE90C" w14:textId="77777777" w:rsidR="00FA4FCE" w:rsidRDefault="00FA4FCE">
      <w:pPr>
        <w:pStyle w:val="BodyText"/>
        <w:spacing w:before="4"/>
        <w:rPr>
          <w:sz w:val="10"/>
        </w:rPr>
      </w:pPr>
    </w:p>
    <w:p w14:paraId="13625EAF" w14:textId="0E5D81FA" w:rsidR="00FA4FCE" w:rsidRDefault="009C32EE">
      <w:pPr>
        <w:tabs>
          <w:tab w:val="left" w:pos="11058"/>
        </w:tabs>
        <w:spacing w:before="119"/>
        <w:ind w:left="720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7840" behindDoc="0" locked="0" layoutInCell="1" allowOverlap="1" wp14:anchorId="78625BEC" wp14:editId="17C57D1D">
                <wp:simplePos x="0" y="0"/>
                <wp:positionH relativeFrom="page">
                  <wp:posOffset>4751705</wp:posOffset>
                </wp:positionH>
                <wp:positionV relativeFrom="paragraph">
                  <wp:posOffset>244475</wp:posOffset>
                </wp:positionV>
                <wp:extent cx="2448560" cy="1862455"/>
                <wp:effectExtent l="0" t="0" r="0" b="0"/>
                <wp:wrapNone/>
                <wp:docPr id="200256699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38CFB4C0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8B7D6DA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FBA4AAD" w14:textId="77777777" w:rsidR="00FA4FCE" w:rsidRDefault="009C32EE">
                                  <w:pPr>
                                    <w:pStyle w:val="TableParagraph"/>
                                    <w:spacing w:before="0" w:line="146" w:lineRule="exact"/>
                                    <w:ind w:left="614" w:right="121" w:hanging="49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Deepak Agrawal, Abhishek Bisen</w:t>
                                  </w:r>
                                  <w:r>
                                    <w:rPr>
                                      <w:color w:val="595B60"/>
                                      <w:spacing w:val="-3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Palha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Khanna</w:t>
                                  </w:r>
                                </w:p>
                              </w:tc>
                            </w:tr>
                            <w:tr w:rsidR="00FA4FCE" w14:paraId="556C73E1" w14:textId="77777777">
                              <w:trPr>
                                <w:trHeight w:val="562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135604CA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  <w:p w14:paraId="66028775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A1377B0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29th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December,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1998</w:t>
                                  </w:r>
                                </w:p>
                                <w:p w14:paraId="27E348CC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59,508</w:t>
                                  </w:r>
                                </w:p>
                              </w:tc>
                            </w:tr>
                            <w:tr w:rsidR="00FA4FCE" w14:paraId="2694E090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CA65A4D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4E3147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CRISIL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Banking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PSU Debt Index</w:t>
                                  </w:r>
                                </w:p>
                              </w:tc>
                            </w:tr>
                            <w:tr w:rsidR="00FA4FCE" w14:paraId="7630A8D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877CB2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6B9850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INF174K01FO3</w:t>
                                  </w:r>
                                </w:p>
                              </w:tc>
                            </w:tr>
                            <w:tr w:rsidR="00FA4FCE" w14:paraId="5531FED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3CB324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553A6C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0.81%</w:t>
                                  </w:r>
                                </w:p>
                              </w:tc>
                            </w:tr>
                            <w:tr w:rsidR="00FA4FCE" w14:paraId="1D5F6B0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A0AD3D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Modified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C6F1AAF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4.05</w:t>
                                  </w:r>
                                </w:p>
                              </w:tc>
                            </w:tr>
                            <w:tr w:rsidR="00FA4FCE" w14:paraId="6EB55F5E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09A32B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 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697F59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9.64</w:t>
                                  </w:r>
                                </w:p>
                              </w:tc>
                            </w:tr>
                            <w:tr w:rsidR="00FA4FCE" w14:paraId="3563496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F189E3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Yield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2E7ABAF6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7.77%</w:t>
                                  </w:r>
                                </w:p>
                              </w:tc>
                            </w:tr>
                            <w:tr w:rsidR="00FA4FCE" w14:paraId="4EE3023E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D04E78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0033662A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0.00%</w:t>
                                  </w:r>
                                </w:p>
                              </w:tc>
                            </w:tr>
                          </w:tbl>
                          <w:p w14:paraId="75D9EC1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25BEC" id="Text Box 41" o:spid="_x0000_s1451" type="#_x0000_t202" style="position:absolute;left:0;text-align:left;margin-left:374.15pt;margin-top:19.25pt;width:192.8pt;height:146.65pt;z-index:1590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38CFB4C0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8B7D6DA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FBA4AAD" w14:textId="77777777" w:rsidR="00FA4FCE" w:rsidRDefault="009C32EE">
                            <w:pPr>
                              <w:pStyle w:val="TableParagraph"/>
                              <w:spacing w:before="0" w:line="146" w:lineRule="exact"/>
                              <w:ind w:left="614" w:right="121" w:hanging="493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Deepak Agrawal, Abhishek Bisen</w:t>
                            </w:r>
                            <w:r>
                              <w:rPr>
                                <w:color w:val="595B60"/>
                                <w:spacing w:val="-3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Palha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Khanna</w:t>
                            </w:r>
                          </w:p>
                        </w:tc>
                      </w:tr>
                      <w:tr w:rsidR="00FA4FCE" w14:paraId="556C73E1" w14:textId="77777777">
                        <w:trPr>
                          <w:trHeight w:val="562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135604CA" w14:textId="77777777" w:rsidR="00FA4FCE" w:rsidRDefault="009C32EE">
                            <w:pPr>
                              <w:pStyle w:val="TableParagraph"/>
                              <w:spacing w:before="48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  <w:p w14:paraId="66028775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A1377B0" w14:textId="77777777" w:rsidR="00FA4FCE" w:rsidRDefault="009C32EE">
                            <w:pPr>
                              <w:pStyle w:val="TableParagraph"/>
                              <w:spacing w:before="48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29th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December,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1998</w:t>
                            </w:r>
                          </w:p>
                          <w:p w14:paraId="27E348CC" w14:textId="77777777" w:rsidR="00FA4FCE" w:rsidRDefault="009C32EE">
                            <w:pPr>
                              <w:pStyle w:val="TableParagraph"/>
                              <w:spacing w:before="136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59,508</w:t>
                            </w:r>
                          </w:p>
                        </w:tc>
                      </w:tr>
                      <w:tr w:rsidR="00FA4FCE" w14:paraId="2694E090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CA65A4D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4E31476" w14:textId="77777777" w:rsidR="00FA4FCE" w:rsidRDefault="009C32EE">
                            <w:pPr>
                              <w:pStyle w:val="TableParagraph"/>
                              <w:spacing w:before="59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CRISIL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Banking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PSU Debt Index</w:t>
                            </w:r>
                          </w:p>
                        </w:tc>
                      </w:tr>
                      <w:tr w:rsidR="00FA4FCE" w14:paraId="7630A8D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877CB2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6B98503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INF174K01FO3</w:t>
                            </w:r>
                          </w:p>
                        </w:tc>
                      </w:tr>
                      <w:tr w:rsidR="00FA4FCE" w14:paraId="5531FEDA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3CB324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553A6C7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0.81%</w:t>
                            </w:r>
                          </w:p>
                        </w:tc>
                      </w:tr>
                      <w:tr w:rsidR="00FA4FCE" w14:paraId="1D5F6B0A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A0AD3DF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Modified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Duration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0C6F1AAF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4.05</w:t>
                            </w:r>
                          </w:p>
                        </w:tc>
                      </w:tr>
                      <w:tr w:rsidR="00FA4FCE" w14:paraId="6EB55F5E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09A32B3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 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697F596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9.64</w:t>
                            </w:r>
                          </w:p>
                        </w:tc>
                      </w:tr>
                      <w:tr w:rsidR="00FA4FCE" w14:paraId="3563496F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F189E39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Yield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2E7ABAF6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7.77%</w:t>
                            </w:r>
                          </w:p>
                        </w:tc>
                      </w:tr>
                      <w:tr w:rsidR="00FA4FCE" w14:paraId="4EE3023E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D04E78A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0033662A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0.00%</w:t>
                            </w:r>
                          </w:p>
                        </w:tc>
                      </w:tr>
                    </w:tbl>
                    <w:p w14:paraId="75D9EC1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3FD71393" w14:textId="77777777" w:rsidR="00FA4FCE" w:rsidRDefault="00FA4FCE">
      <w:pPr>
        <w:pStyle w:val="BodyText"/>
        <w:spacing w:before="8"/>
        <w:rPr>
          <w:sz w:val="27"/>
        </w:rPr>
      </w:pPr>
    </w:p>
    <w:p w14:paraId="3916CA7D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A630051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030FF447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5"/>
        <w:rPr>
          <w:sz w:val="20"/>
        </w:rPr>
      </w:pPr>
      <w:r>
        <w:rPr>
          <w:color w:val="595B60"/>
          <w:sz w:val="20"/>
        </w:rPr>
        <w:t>The fund endeavors to generate income by predominantly investing in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debt &amp; money market securities issued by Banks &amp; PSUs and Reverse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repos in such securities, sovereign securities issued by the Central.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pacing w:val="12"/>
          <w:sz w:val="20"/>
        </w:rPr>
        <w:t>Government</w:t>
      </w:r>
      <w:r>
        <w:rPr>
          <w:color w:val="595B60"/>
          <w:spacing w:val="13"/>
          <w:sz w:val="20"/>
        </w:rPr>
        <w:t xml:space="preserve"> </w:t>
      </w:r>
      <w:r>
        <w:rPr>
          <w:color w:val="595B60"/>
          <w:spacing w:val="9"/>
          <w:sz w:val="20"/>
        </w:rPr>
        <w:t>and</w:t>
      </w:r>
      <w:r>
        <w:rPr>
          <w:color w:val="595B60"/>
          <w:spacing w:val="10"/>
          <w:sz w:val="20"/>
        </w:rPr>
        <w:t xml:space="preserve"> </w:t>
      </w:r>
      <w:r>
        <w:rPr>
          <w:color w:val="595B60"/>
          <w:spacing w:val="11"/>
          <w:sz w:val="20"/>
        </w:rPr>
        <w:t>State</w:t>
      </w:r>
      <w:r>
        <w:rPr>
          <w:color w:val="595B60"/>
          <w:spacing w:val="12"/>
          <w:sz w:val="20"/>
        </w:rPr>
        <w:t xml:space="preserve"> </w:t>
      </w:r>
      <w:r>
        <w:rPr>
          <w:color w:val="595B60"/>
          <w:spacing w:val="13"/>
          <w:sz w:val="20"/>
        </w:rPr>
        <w:t>Governments,</w:t>
      </w:r>
      <w:r>
        <w:rPr>
          <w:color w:val="595B60"/>
          <w:spacing w:val="14"/>
          <w:sz w:val="20"/>
        </w:rPr>
        <w:t xml:space="preserve"> </w:t>
      </w:r>
      <w:r>
        <w:rPr>
          <w:color w:val="595B60"/>
          <w:spacing w:val="9"/>
          <w:sz w:val="20"/>
        </w:rPr>
        <w:t>and</w:t>
      </w:r>
      <w:r>
        <w:rPr>
          <w:color w:val="595B60"/>
          <w:spacing w:val="10"/>
          <w:sz w:val="20"/>
        </w:rPr>
        <w:t xml:space="preserve"> </w:t>
      </w:r>
      <w:r>
        <w:rPr>
          <w:color w:val="595B60"/>
          <w:sz w:val="20"/>
        </w:rPr>
        <w:t>/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or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pacing w:val="9"/>
          <w:sz w:val="20"/>
        </w:rPr>
        <w:t>any</w:t>
      </w:r>
      <w:r>
        <w:rPr>
          <w:color w:val="595B60"/>
          <w:spacing w:val="10"/>
          <w:sz w:val="20"/>
        </w:rPr>
        <w:t xml:space="preserve"> </w:t>
      </w:r>
      <w:r>
        <w:rPr>
          <w:color w:val="595B60"/>
          <w:spacing w:val="12"/>
          <w:sz w:val="20"/>
        </w:rPr>
        <w:t>security</w:t>
      </w:r>
      <w:r>
        <w:rPr>
          <w:color w:val="595B60"/>
          <w:spacing w:val="13"/>
          <w:sz w:val="20"/>
        </w:rPr>
        <w:t xml:space="preserve"> </w:t>
      </w:r>
      <w:r>
        <w:rPr>
          <w:color w:val="595B60"/>
          <w:w w:val="95"/>
          <w:sz w:val="20"/>
        </w:rPr>
        <w:t>unconditionally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guaranteed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by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Govt.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India.</w:t>
      </w:r>
    </w:p>
    <w:p w14:paraId="161AFAE6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1"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fund endeavors to maintain an overall exposure of the scheme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minimum of 75% in AAA rates securities. Additionally, the fund avoids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exposure to private sector (Non-Banking &amp;PSU entities) despite a SEBI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limit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0-20%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exposure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the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scheme</w:t>
      </w:r>
      <w:r>
        <w:rPr>
          <w:color w:val="595B60"/>
          <w:spacing w:val="-27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AUM.</w:t>
      </w:r>
    </w:p>
    <w:p w14:paraId="2417F864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6"/>
        <w:rPr>
          <w:sz w:val="20"/>
        </w:rPr>
      </w:pPr>
      <w:r>
        <w:rPr>
          <w:color w:val="595B60"/>
          <w:sz w:val="20"/>
        </w:rPr>
        <w:t>The fund endeavors to limit the exposure of individual issuer/security to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below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8%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against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SEBI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limit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of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10%.</w:t>
      </w:r>
    </w:p>
    <w:p w14:paraId="46A0CC99" w14:textId="77777777" w:rsidR="00FA4FCE" w:rsidRDefault="009C32EE">
      <w:pPr>
        <w:pStyle w:val="Heading4"/>
        <w:spacing w:before="134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</w:t>
      </w:r>
      <w:r>
        <w:rPr>
          <w:color w:val="002134"/>
          <w:w w:val="95"/>
          <w:u w:val="none"/>
        </w:rPr>
        <w:t>he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21D5F33C" w14:textId="5C496CDE" w:rsidR="00FA4FCE" w:rsidRDefault="009C32EE">
      <w:pPr>
        <w:pStyle w:val="BodyText"/>
        <w:spacing w:line="42" w:lineRule="exact"/>
        <w:ind w:left="1299" w:right="-4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06D757A" wp14:editId="2000DDCB">
                <wp:extent cx="3560445" cy="27305"/>
                <wp:effectExtent l="2540" t="6350" r="8890" b="4445"/>
                <wp:docPr id="1460227070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110615633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03102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F5789D" id="Group 38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">
                <v:rect id="Rectangle 40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" fillcolor="#cdcfcf" stroked="f"/>
                <v:rect id="Rectangle 39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" filled="f" strokecolor="#d8d8da" strokeweight=".2mm"/>
                <w10:anchorlock/>
              </v:group>
            </w:pict>
          </mc:Fallback>
        </mc:AlternateContent>
      </w:r>
    </w:p>
    <w:p w14:paraId="27E0FC9F" w14:textId="77777777" w:rsidR="00FA4FCE" w:rsidRDefault="009C32EE">
      <w:pPr>
        <w:pStyle w:val="BodyText"/>
        <w:spacing w:before="123" w:line="237" w:lineRule="auto"/>
        <w:ind w:left="291" w:right="6"/>
        <w:jc w:val="both"/>
      </w:pPr>
      <w:r>
        <w:rPr>
          <w:color w:val="595B60"/>
        </w:rPr>
        <w:t>The</w:t>
      </w:r>
      <w:r>
        <w:rPr>
          <w:color w:val="595B60"/>
          <w:spacing w:val="49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invests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49"/>
        </w:rPr>
        <w:t xml:space="preserve"> </w:t>
      </w:r>
      <w:r>
        <w:rPr>
          <w:color w:val="595B60"/>
        </w:rPr>
        <w:t>Banking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&amp;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PSU/PFC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securities,</w:t>
      </w:r>
      <w:r>
        <w:rPr>
          <w:color w:val="595B60"/>
          <w:spacing w:val="49"/>
        </w:rPr>
        <w:t xml:space="preserve"> </w:t>
      </w:r>
      <w:r>
        <w:rPr>
          <w:color w:val="595B60"/>
        </w:rPr>
        <w:t>given</w:t>
      </w:r>
      <w:r>
        <w:rPr>
          <w:color w:val="595B60"/>
          <w:spacing w:val="50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51"/>
        </w:rPr>
        <w:t xml:space="preserve"> </w:t>
      </w:r>
      <w:r>
        <w:rPr>
          <w:color w:val="595B60"/>
        </w:rPr>
        <w:t>narrow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universe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such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securities,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times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have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concentrated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positions subject to 10% limit. The fund is also subject to interest rate,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prepayment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credit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arise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from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any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downgrade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/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default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the issuer of the bond. The fund also takes active exposure in Perpetual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Bonds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which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has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higher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risk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compared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ordinary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bonds.</w:t>
      </w:r>
    </w:p>
    <w:p w14:paraId="7D481F99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52F1277E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The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posted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annualized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returns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7.1%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over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5-year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period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ending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29th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February, 2024, outperforming its benchmark return of 6.1% and category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average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return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5.7%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over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same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period.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has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been</w:t>
      </w:r>
      <w:r>
        <w:rPr>
          <w:color w:val="595B60"/>
          <w:spacing w:val="-7"/>
        </w:rPr>
        <w:t xml:space="preserve"> </w:t>
      </w:r>
      <w:r>
        <w:rPr>
          <w:color w:val="595B60"/>
        </w:rPr>
        <w:t>among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top performers in its category and consistently beaten its benchmark and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peer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category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across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all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time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periods:</w:t>
      </w:r>
      <w:r>
        <w:rPr>
          <w:color w:val="595B60"/>
          <w:spacing w:val="-12"/>
          <w:w w:val="95"/>
        </w:rPr>
        <w:t xml:space="preserve"> </w:t>
      </w:r>
      <w:r>
        <w:rPr>
          <w:color w:val="595B60"/>
          <w:w w:val="95"/>
        </w:rPr>
        <w:t>short,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medium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long.</w:t>
      </w:r>
    </w:p>
    <w:p w14:paraId="0884F0CE" w14:textId="77777777" w:rsidR="00FA4FCE" w:rsidRDefault="009C32EE">
      <w:pPr>
        <w:pStyle w:val="BodyText"/>
        <w:spacing w:before="163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6F16D51E" w14:textId="77777777" w:rsidR="00FA4FCE" w:rsidRDefault="009C32EE">
      <w:pPr>
        <w:pStyle w:val="BodyText"/>
        <w:spacing w:before="43" w:line="237" w:lineRule="auto"/>
        <w:ind w:left="291" w:right="6"/>
        <w:jc w:val="both"/>
      </w:pPr>
      <w:r>
        <w:rPr>
          <w:color w:val="595B60"/>
        </w:rPr>
        <w:t>They are likely to maintain modified duration in the range of 3–5 years 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March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2024.</w:t>
      </w:r>
    </w:p>
    <w:p w14:paraId="59FAC846" w14:textId="77777777" w:rsidR="00FA4FCE" w:rsidRDefault="009C32EE">
      <w:pPr>
        <w:pStyle w:val="BodyText"/>
        <w:spacing w:before="44" w:line="237" w:lineRule="auto"/>
        <w:ind w:left="291" w:right="6"/>
        <w:jc w:val="both"/>
      </w:pPr>
      <w:r>
        <w:rPr>
          <w:color w:val="595B60"/>
          <w:w w:val="95"/>
        </w:rPr>
        <w:t>They are likely to be at the end of rate hiking cycle and rate cuts seem to be on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  <w:w w:val="95"/>
        </w:rPr>
        <w:t>the cards ahead both globally as well as India, they shall look to keep duration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at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optimal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levels.</w:t>
      </w:r>
    </w:p>
    <w:p w14:paraId="04E20052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6D3309ED" w14:textId="77777777" w:rsidR="00FA4FCE" w:rsidRDefault="00FA4FCE">
      <w:pPr>
        <w:pStyle w:val="BodyText"/>
        <w:rPr>
          <w:sz w:val="16"/>
        </w:rPr>
      </w:pPr>
    </w:p>
    <w:p w14:paraId="5A10B585" w14:textId="77777777" w:rsidR="00FA4FCE" w:rsidRDefault="00FA4FCE">
      <w:pPr>
        <w:pStyle w:val="BodyText"/>
        <w:rPr>
          <w:sz w:val="16"/>
        </w:rPr>
      </w:pPr>
    </w:p>
    <w:p w14:paraId="4E1082DC" w14:textId="77777777" w:rsidR="00FA4FCE" w:rsidRDefault="00FA4FCE">
      <w:pPr>
        <w:pStyle w:val="BodyText"/>
        <w:rPr>
          <w:sz w:val="16"/>
        </w:rPr>
      </w:pPr>
    </w:p>
    <w:p w14:paraId="6A792010" w14:textId="77777777" w:rsidR="00FA4FCE" w:rsidRDefault="00FA4FCE">
      <w:pPr>
        <w:pStyle w:val="BodyText"/>
        <w:rPr>
          <w:sz w:val="16"/>
        </w:rPr>
      </w:pPr>
    </w:p>
    <w:p w14:paraId="43D00677" w14:textId="77777777" w:rsidR="00FA4FCE" w:rsidRDefault="00FA4FCE">
      <w:pPr>
        <w:pStyle w:val="BodyText"/>
        <w:rPr>
          <w:sz w:val="16"/>
        </w:rPr>
      </w:pPr>
    </w:p>
    <w:p w14:paraId="1E94D85A" w14:textId="77777777" w:rsidR="00FA4FCE" w:rsidRDefault="00FA4FCE">
      <w:pPr>
        <w:pStyle w:val="BodyText"/>
        <w:rPr>
          <w:sz w:val="16"/>
        </w:rPr>
      </w:pPr>
    </w:p>
    <w:p w14:paraId="4F3CB55C" w14:textId="77777777" w:rsidR="00FA4FCE" w:rsidRDefault="00FA4FCE">
      <w:pPr>
        <w:pStyle w:val="BodyText"/>
        <w:rPr>
          <w:sz w:val="16"/>
        </w:rPr>
      </w:pPr>
    </w:p>
    <w:p w14:paraId="67065AE5" w14:textId="77777777" w:rsidR="00FA4FCE" w:rsidRDefault="00FA4FCE">
      <w:pPr>
        <w:pStyle w:val="BodyText"/>
        <w:rPr>
          <w:sz w:val="16"/>
        </w:rPr>
      </w:pPr>
    </w:p>
    <w:p w14:paraId="79D9E02D" w14:textId="77777777" w:rsidR="00FA4FCE" w:rsidRDefault="00FA4FCE">
      <w:pPr>
        <w:pStyle w:val="BodyText"/>
        <w:rPr>
          <w:sz w:val="16"/>
        </w:rPr>
      </w:pPr>
    </w:p>
    <w:p w14:paraId="367A0826" w14:textId="77777777" w:rsidR="00FA4FCE" w:rsidRDefault="00FA4FCE">
      <w:pPr>
        <w:pStyle w:val="BodyText"/>
        <w:rPr>
          <w:sz w:val="16"/>
        </w:rPr>
      </w:pPr>
    </w:p>
    <w:p w14:paraId="02975F91" w14:textId="77777777" w:rsidR="00FA4FCE" w:rsidRDefault="00FA4FCE">
      <w:pPr>
        <w:pStyle w:val="BodyText"/>
        <w:rPr>
          <w:sz w:val="16"/>
        </w:rPr>
      </w:pPr>
    </w:p>
    <w:p w14:paraId="0439F547" w14:textId="77777777" w:rsidR="00FA4FCE" w:rsidRDefault="00FA4FCE">
      <w:pPr>
        <w:pStyle w:val="BodyText"/>
        <w:rPr>
          <w:sz w:val="16"/>
        </w:rPr>
      </w:pPr>
    </w:p>
    <w:p w14:paraId="3E834FBB" w14:textId="77777777" w:rsidR="00FA4FCE" w:rsidRDefault="00FA4FCE">
      <w:pPr>
        <w:pStyle w:val="BodyText"/>
        <w:rPr>
          <w:sz w:val="16"/>
        </w:rPr>
      </w:pPr>
    </w:p>
    <w:p w14:paraId="4E968679" w14:textId="77777777" w:rsidR="00FA4FCE" w:rsidRDefault="00FA4FCE">
      <w:pPr>
        <w:pStyle w:val="BodyText"/>
        <w:spacing w:before="1"/>
        <w:rPr>
          <w:sz w:val="22"/>
        </w:rPr>
      </w:pPr>
    </w:p>
    <w:p w14:paraId="7FB1C0CC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13E4114" w14:textId="652C369B" w:rsidR="00FA4FCE" w:rsidRDefault="009C32EE">
      <w:pPr>
        <w:spacing w:before="70"/>
        <w:ind w:left="1702" w:right="878"/>
        <w:rPr>
          <w:rFonts w:ascii="Calibri"/>
          <w:sz w:val="1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8659072" behindDoc="1" locked="0" layoutInCell="1" allowOverlap="1" wp14:anchorId="779A4CCA" wp14:editId="0D0DCADD">
                <wp:simplePos x="0" y="0"/>
                <wp:positionH relativeFrom="page">
                  <wp:posOffset>5154295</wp:posOffset>
                </wp:positionH>
                <wp:positionV relativeFrom="paragraph">
                  <wp:posOffset>226060</wp:posOffset>
                </wp:positionV>
                <wp:extent cx="1644015" cy="1644015"/>
                <wp:effectExtent l="0" t="0" r="0" b="0"/>
                <wp:wrapNone/>
                <wp:docPr id="1120813997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44015" cy="1644015"/>
                          <a:chOff x="8117" y="356"/>
                          <a:chExt cx="2589" cy="2589"/>
                        </a:xfrm>
                      </wpg:grpSpPr>
                      <wps:wsp>
                        <wps:cNvPr id="776454244" name="AutoShape 37"/>
                        <wps:cNvSpPr>
                          <a:spLocks/>
                        </wps:cNvSpPr>
                        <wps:spPr bwMode="auto">
                          <a:xfrm>
                            <a:off x="8117" y="356"/>
                            <a:ext cx="2589" cy="2589"/>
                          </a:xfrm>
                          <a:custGeom>
                            <a:avLst/>
                            <a:gdLst>
                              <a:gd name="T0" fmla="+- 0 9486 8117"/>
                              <a:gd name="T1" fmla="*/ T0 w 2589"/>
                              <a:gd name="T2" fmla="+- 0 2294 356"/>
                              <a:gd name="T3" fmla="*/ 2294 h 2589"/>
                              <a:gd name="T4" fmla="+- 0 9696 8117"/>
                              <a:gd name="T5" fmla="*/ T4 w 2589"/>
                              <a:gd name="T6" fmla="+- 0 2232 356"/>
                              <a:gd name="T7" fmla="*/ 2232 h 2589"/>
                              <a:gd name="T8" fmla="+- 0 9869 8117"/>
                              <a:gd name="T9" fmla="*/ T8 w 2589"/>
                              <a:gd name="T10" fmla="+- 0 2108 356"/>
                              <a:gd name="T11" fmla="*/ 2108 h 2589"/>
                              <a:gd name="T12" fmla="+- 0 9993 8117"/>
                              <a:gd name="T13" fmla="*/ T12 w 2589"/>
                              <a:gd name="T14" fmla="+- 0 1935 356"/>
                              <a:gd name="T15" fmla="*/ 1935 h 2589"/>
                              <a:gd name="T16" fmla="+- 0 10054 8117"/>
                              <a:gd name="T17" fmla="*/ T16 w 2589"/>
                              <a:gd name="T18" fmla="+- 0 1726 356"/>
                              <a:gd name="T19" fmla="*/ 1726 h 2589"/>
                              <a:gd name="T20" fmla="+- 0 10041 8117"/>
                              <a:gd name="T21" fmla="*/ T20 w 2589"/>
                              <a:gd name="T22" fmla="+- 0 1502 356"/>
                              <a:gd name="T23" fmla="*/ 1502 h 2589"/>
                              <a:gd name="T24" fmla="+- 0 9958 8117"/>
                              <a:gd name="T25" fmla="*/ T24 w 2589"/>
                              <a:gd name="T26" fmla="+- 0 1304 356"/>
                              <a:gd name="T27" fmla="*/ 1304 h 2589"/>
                              <a:gd name="T28" fmla="+- 0 9816 8117"/>
                              <a:gd name="T29" fmla="*/ T28 w 2589"/>
                              <a:gd name="T30" fmla="+- 0 1146 356"/>
                              <a:gd name="T31" fmla="*/ 1146 h 2589"/>
                              <a:gd name="T32" fmla="+- 0 9629 8117"/>
                              <a:gd name="T33" fmla="*/ T32 w 2589"/>
                              <a:gd name="T34" fmla="+- 0 1041 356"/>
                              <a:gd name="T35" fmla="*/ 1041 h 2589"/>
                              <a:gd name="T36" fmla="+- 0 9411 8117"/>
                              <a:gd name="T37" fmla="*/ T36 w 2589"/>
                              <a:gd name="T38" fmla="+- 0 1004 356"/>
                              <a:gd name="T39" fmla="*/ 1004 h 2589"/>
                              <a:gd name="T40" fmla="+- 0 9561 8117"/>
                              <a:gd name="T41" fmla="*/ T40 w 2589"/>
                              <a:gd name="T42" fmla="+- 0 365 356"/>
                              <a:gd name="T43" fmla="*/ 365 h 2589"/>
                              <a:gd name="T44" fmla="+- 0 9779 8117"/>
                              <a:gd name="T45" fmla="*/ T44 w 2589"/>
                              <a:gd name="T46" fmla="+- 0 410 356"/>
                              <a:gd name="T47" fmla="*/ 410 h 2589"/>
                              <a:gd name="T48" fmla="+- 0 9984 8117"/>
                              <a:gd name="T49" fmla="*/ T48 w 2589"/>
                              <a:gd name="T50" fmla="+- 0 490 356"/>
                              <a:gd name="T51" fmla="*/ 490 h 2589"/>
                              <a:gd name="T52" fmla="+- 0 10172 8117"/>
                              <a:gd name="T53" fmla="*/ T52 w 2589"/>
                              <a:gd name="T54" fmla="+- 0 603 356"/>
                              <a:gd name="T55" fmla="*/ 603 h 2589"/>
                              <a:gd name="T56" fmla="+- 0 10338 8117"/>
                              <a:gd name="T57" fmla="*/ T56 w 2589"/>
                              <a:gd name="T58" fmla="+- 0 747 356"/>
                              <a:gd name="T59" fmla="*/ 747 h 2589"/>
                              <a:gd name="T60" fmla="+- 0 10478 8117"/>
                              <a:gd name="T61" fmla="*/ T60 w 2589"/>
                              <a:gd name="T62" fmla="+- 0 918 356"/>
                              <a:gd name="T63" fmla="*/ 918 h 2589"/>
                              <a:gd name="T64" fmla="+- 0 10589 8117"/>
                              <a:gd name="T65" fmla="*/ T64 w 2589"/>
                              <a:gd name="T66" fmla="+- 0 1115 356"/>
                              <a:gd name="T67" fmla="*/ 1115 h 2589"/>
                              <a:gd name="T68" fmla="+- 0 10664 8117"/>
                              <a:gd name="T69" fmla="*/ T68 w 2589"/>
                              <a:gd name="T70" fmla="+- 0 1327 356"/>
                              <a:gd name="T71" fmla="*/ 1327 h 2589"/>
                              <a:gd name="T72" fmla="+- 0 10701 8117"/>
                              <a:gd name="T73" fmla="*/ T72 w 2589"/>
                              <a:gd name="T74" fmla="+- 0 1543 356"/>
                              <a:gd name="T75" fmla="*/ 1543 h 2589"/>
                              <a:gd name="T76" fmla="+- 0 10701 8117"/>
                              <a:gd name="T77" fmla="*/ T76 w 2589"/>
                              <a:gd name="T78" fmla="+- 0 1758 356"/>
                              <a:gd name="T79" fmla="*/ 1758 h 2589"/>
                              <a:gd name="T80" fmla="+- 0 10666 8117"/>
                              <a:gd name="T81" fmla="*/ T80 w 2589"/>
                              <a:gd name="T82" fmla="+- 0 1969 356"/>
                              <a:gd name="T83" fmla="*/ 1969 h 2589"/>
                              <a:gd name="T84" fmla="+- 0 10597 8117"/>
                              <a:gd name="T85" fmla="*/ T84 w 2589"/>
                              <a:gd name="T86" fmla="+- 0 2170 356"/>
                              <a:gd name="T87" fmla="*/ 2170 h 2589"/>
                              <a:gd name="T88" fmla="+- 0 10532 8117"/>
                              <a:gd name="T89" fmla="*/ T88 w 2589"/>
                              <a:gd name="T90" fmla="+- 0 2298 356"/>
                              <a:gd name="T91" fmla="*/ 2298 h 2589"/>
                              <a:gd name="T92" fmla="+- 0 9303 8117"/>
                              <a:gd name="T93" fmla="*/ T92 w 2589"/>
                              <a:gd name="T94" fmla="+- 0 2941 356"/>
                              <a:gd name="T95" fmla="*/ 2941 h 2589"/>
                              <a:gd name="T96" fmla="+- 0 9093 8117"/>
                              <a:gd name="T97" fmla="*/ T96 w 2589"/>
                              <a:gd name="T98" fmla="+- 0 2905 356"/>
                              <a:gd name="T99" fmla="*/ 2905 h 2589"/>
                              <a:gd name="T100" fmla="+- 0 8892 8117"/>
                              <a:gd name="T101" fmla="*/ T100 w 2589"/>
                              <a:gd name="T102" fmla="+- 0 2836 356"/>
                              <a:gd name="T103" fmla="*/ 2836 h 2589"/>
                              <a:gd name="T104" fmla="+- 0 8704 8117"/>
                              <a:gd name="T105" fmla="*/ T104 w 2589"/>
                              <a:gd name="T106" fmla="+- 0 2735 356"/>
                              <a:gd name="T107" fmla="*/ 2735 h 2589"/>
                              <a:gd name="T108" fmla="+- 0 8535 8117"/>
                              <a:gd name="T109" fmla="*/ T108 w 2589"/>
                              <a:gd name="T110" fmla="+- 0 2603 356"/>
                              <a:gd name="T111" fmla="*/ 2603 h 2589"/>
                              <a:gd name="T112" fmla="+- 0 8387 8117"/>
                              <a:gd name="T113" fmla="*/ T112 w 2589"/>
                              <a:gd name="T114" fmla="+- 0 2443 356"/>
                              <a:gd name="T115" fmla="*/ 2443 h 2589"/>
                              <a:gd name="T116" fmla="+- 0 8267 8117"/>
                              <a:gd name="T117" fmla="*/ T116 w 2589"/>
                              <a:gd name="T118" fmla="+- 0 2255 356"/>
                              <a:gd name="T119" fmla="*/ 2255 h 2589"/>
                              <a:gd name="T120" fmla="+- 0 8179 8117"/>
                              <a:gd name="T121" fmla="*/ T120 w 2589"/>
                              <a:gd name="T122" fmla="+- 0 2046 356"/>
                              <a:gd name="T123" fmla="*/ 2046 h 2589"/>
                              <a:gd name="T124" fmla="+- 0 8129 8117"/>
                              <a:gd name="T125" fmla="*/ T124 w 2589"/>
                              <a:gd name="T126" fmla="+- 0 1831 356"/>
                              <a:gd name="T127" fmla="*/ 1831 h 2589"/>
                              <a:gd name="T128" fmla="+- 0 8117 8117"/>
                              <a:gd name="T129" fmla="*/ T128 w 2589"/>
                              <a:gd name="T130" fmla="+- 0 1614 356"/>
                              <a:gd name="T131" fmla="*/ 1614 h 2589"/>
                              <a:gd name="T132" fmla="+- 0 8141 8117"/>
                              <a:gd name="T133" fmla="*/ T132 w 2589"/>
                              <a:gd name="T134" fmla="+- 0 1402 356"/>
                              <a:gd name="T135" fmla="*/ 1402 h 2589"/>
                              <a:gd name="T136" fmla="+- 0 8199 8117"/>
                              <a:gd name="T137" fmla="*/ T136 w 2589"/>
                              <a:gd name="T138" fmla="+- 0 1197 356"/>
                              <a:gd name="T139" fmla="*/ 1197 h 2589"/>
                              <a:gd name="T140" fmla="+- 0 8290 8117"/>
                              <a:gd name="T141" fmla="*/ T140 w 2589"/>
                              <a:gd name="T142" fmla="+- 0 1004 356"/>
                              <a:gd name="T143" fmla="*/ 1004 h 2589"/>
                              <a:gd name="T144" fmla="+- 0 8411 8117"/>
                              <a:gd name="T145" fmla="*/ T144 w 2589"/>
                              <a:gd name="T146" fmla="+- 0 828 356"/>
                              <a:gd name="T147" fmla="*/ 828 h 2589"/>
                              <a:gd name="T148" fmla="+- 0 8562 8117"/>
                              <a:gd name="T149" fmla="*/ T148 w 2589"/>
                              <a:gd name="T150" fmla="+- 0 673 356"/>
                              <a:gd name="T151" fmla="*/ 673 h 2589"/>
                              <a:gd name="T152" fmla="+- 0 8741 8117"/>
                              <a:gd name="T153" fmla="*/ T152 w 2589"/>
                              <a:gd name="T154" fmla="+- 0 543 356"/>
                              <a:gd name="T155" fmla="*/ 543 h 2589"/>
                              <a:gd name="T156" fmla="+- 0 9143 8117"/>
                              <a:gd name="T157" fmla="*/ T156 w 2589"/>
                              <a:gd name="T158" fmla="+- 0 1062 356"/>
                              <a:gd name="T159" fmla="*/ 1062 h 2589"/>
                              <a:gd name="T160" fmla="+- 0 8959 8117"/>
                              <a:gd name="T161" fmla="*/ T160 w 2589"/>
                              <a:gd name="T162" fmla="+- 0 1187 356"/>
                              <a:gd name="T163" fmla="*/ 1187 h 2589"/>
                              <a:gd name="T164" fmla="+- 0 8831 8117"/>
                              <a:gd name="T165" fmla="*/ T164 w 2589"/>
                              <a:gd name="T166" fmla="+- 0 1364 356"/>
                              <a:gd name="T167" fmla="*/ 1364 h 2589"/>
                              <a:gd name="T168" fmla="+- 0 8768 8117"/>
                              <a:gd name="T169" fmla="*/ T168 w 2589"/>
                              <a:gd name="T170" fmla="+- 0 1575 356"/>
                              <a:gd name="T171" fmla="*/ 1575 h 2589"/>
                              <a:gd name="T172" fmla="+- 0 8781 8117"/>
                              <a:gd name="T173" fmla="*/ T172 w 2589"/>
                              <a:gd name="T174" fmla="+- 0 1799 356"/>
                              <a:gd name="T175" fmla="*/ 1799 h 2589"/>
                              <a:gd name="T176" fmla="+- 0 8865 8117"/>
                              <a:gd name="T177" fmla="*/ T176 w 2589"/>
                              <a:gd name="T178" fmla="+- 0 1997 356"/>
                              <a:gd name="T179" fmla="*/ 1997 h 2589"/>
                              <a:gd name="T180" fmla="+- 0 9006 8117"/>
                              <a:gd name="T181" fmla="*/ T180 w 2589"/>
                              <a:gd name="T182" fmla="+- 0 2156 356"/>
                              <a:gd name="T183" fmla="*/ 2156 h 2589"/>
                              <a:gd name="T184" fmla="+- 0 9193 8117"/>
                              <a:gd name="T185" fmla="*/ T184 w 2589"/>
                              <a:gd name="T186" fmla="+- 0 2260 356"/>
                              <a:gd name="T187" fmla="*/ 2260 h 2589"/>
                              <a:gd name="T188" fmla="+- 0 9411 8117"/>
                              <a:gd name="T189" fmla="*/ T188 w 2589"/>
                              <a:gd name="T190" fmla="+- 0 2298 356"/>
                              <a:gd name="T191" fmla="*/ 2298 h 2589"/>
                              <a:gd name="T192" fmla="+- 0 10455 8117"/>
                              <a:gd name="T193" fmla="*/ T192 w 2589"/>
                              <a:gd name="T194" fmla="+- 0 2417 356"/>
                              <a:gd name="T195" fmla="*/ 2417 h 2589"/>
                              <a:gd name="T196" fmla="+- 0 10313 8117"/>
                              <a:gd name="T197" fmla="*/ T196 w 2589"/>
                              <a:gd name="T198" fmla="+- 0 2579 356"/>
                              <a:gd name="T199" fmla="*/ 2579 h 2589"/>
                              <a:gd name="T200" fmla="+- 0 10144 8117"/>
                              <a:gd name="T201" fmla="*/ T200 w 2589"/>
                              <a:gd name="T202" fmla="+- 0 2718 356"/>
                              <a:gd name="T203" fmla="*/ 2718 h 2589"/>
                              <a:gd name="T204" fmla="+- 0 9947 8117"/>
                              <a:gd name="T205" fmla="*/ T204 w 2589"/>
                              <a:gd name="T206" fmla="+- 0 2829 356"/>
                              <a:gd name="T207" fmla="*/ 2829 h 2589"/>
                              <a:gd name="T208" fmla="+- 0 9735 8117"/>
                              <a:gd name="T209" fmla="*/ T208 w 2589"/>
                              <a:gd name="T210" fmla="+- 0 2904 356"/>
                              <a:gd name="T211" fmla="*/ 2904 h 2589"/>
                              <a:gd name="T212" fmla="+- 0 9519 8117"/>
                              <a:gd name="T213" fmla="*/ T212 w 2589"/>
                              <a:gd name="T214" fmla="+- 0 2941 356"/>
                              <a:gd name="T215" fmla="*/ 2941 h 25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2589" h="2589">
                                <a:moveTo>
                                  <a:pt x="2415" y="1942"/>
                                </a:moveTo>
                                <a:lnTo>
                                  <a:pt x="1294" y="1942"/>
                                </a:lnTo>
                                <a:lnTo>
                                  <a:pt x="1369" y="1938"/>
                                </a:lnTo>
                                <a:lnTo>
                                  <a:pt x="1442" y="1925"/>
                                </a:lnTo>
                                <a:lnTo>
                                  <a:pt x="1512" y="1904"/>
                                </a:lnTo>
                                <a:lnTo>
                                  <a:pt x="1579" y="1876"/>
                                </a:lnTo>
                                <a:lnTo>
                                  <a:pt x="1641" y="1841"/>
                                </a:lnTo>
                                <a:lnTo>
                                  <a:pt x="1699" y="1800"/>
                                </a:lnTo>
                                <a:lnTo>
                                  <a:pt x="1752" y="1752"/>
                                </a:lnTo>
                                <a:lnTo>
                                  <a:pt x="1799" y="1699"/>
                                </a:lnTo>
                                <a:lnTo>
                                  <a:pt x="1841" y="1641"/>
                                </a:lnTo>
                                <a:lnTo>
                                  <a:pt x="1876" y="1579"/>
                                </a:lnTo>
                                <a:lnTo>
                                  <a:pt x="1904" y="1513"/>
                                </a:lnTo>
                                <a:lnTo>
                                  <a:pt x="1924" y="1443"/>
                                </a:lnTo>
                                <a:lnTo>
                                  <a:pt x="1937" y="1370"/>
                                </a:lnTo>
                                <a:lnTo>
                                  <a:pt x="1941" y="1294"/>
                                </a:lnTo>
                                <a:lnTo>
                                  <a:pt x="1937" y="1219"/>
                                </a:lnTo>
                                <a:lnTo>
                                  <a:pt x="1924" y="1146"/>
                                </a:lnTo>
                                <a:lnTo>
                                  <a:pt x="1904" y="1076"/>
                                </a:lnTo>
                                <a:lnTo>
                                  <a:pt x="1876" y="1010"/>
                                </a:lnTo>
                                <a:lnTo>
                                  <a:pt x="1841" y="948"/>
                                </a:lnTo>
                                <a:lnTo>
                                  <a:pt x="1799" y="890"/>
                                </a:lnTo>
                                <a:lnTo>
                                  <a:pt x="1752" y="837"/>
                                </a:lnTo>
                                <a:lnTo>
                                  <a:pt x="1699" y="790"/>
                                </a:lnTo>
                                <a:lnTo>
                                  <a:pt x="1641" y="748"/>
                                </a:lnTo>
                                <a:lnTo>
                                  <a:pt x="1579" y="713"/>
                                </a:lnTo>
                                <a:lnTo>
                                  <a:pt x="1512" y="685"/>
                                </a:lnTo>
                                <a:lnTo>
                                  <a:pt x="1442" y="665"/>
                                </a:lnTo>
                                <a:lnTo>
                                  <a:pt x="1369" y="652"/>
                                </a:lnTo>
                                <a:lnTo>
                                  <a:pt x="1294" y="648"/>
                                </a:lnTo>
                                <a:lnTo>
                                  <a:pt x="1294" y="0"/>
                                </a:lnTo>
                                <a:lnTo>
                                  <a:pt x="1370" y="2"/>
                                </a:lnTo>
                                <a:lnTo>
                                  <a:pt x="1444" y="9"/>
                                </a:lnTo>
                                <a:lnTo>
                                  <a:pt x="1518" y="20"/>
                                </a:lnTo>
                                <a:lnTo>
                                  <a:pt x="1591" y="35"/>
                                </a:lnTo>
                                <a:lnTo>
                                  <a:pt x="1662" y="54"/>
                                </a:lnTo>
                                <a:lnTo>
                                  <a:pt x="1732" y="77"/>
                                </a:lnTo>
                                <a:lnTo>
                                  <a:pt x="1801" y="103"/>
                                </a:lnTo>
                                <a:lnTo>
                                  <a:pt x="1867" y="134"/>
                                </a:lnTo>
                                <a:lnTo>
                                  <a:pt x="1932" y="168"/>
                                </a:lnTo>
                                <a:lnTo>
                                  <a:pt x="1994" y="206"/>
                                </a:lnTo>
                                <a:lnTo>
                                  <a:pt x="2055" y="247"/>
                                </a:lnTo>
                                <a:lnTo>
                                  <a:pt x="2113" y="292"/>
                                </a:lnTo>
                                <a:lnTo>
                                  <a:pt x="2168" y="340"/>
                                </a:lnTo>
                                <a:lnTo>
                                  <a:pt x="2221" y="391"/>
                                </a:lnTo>
                                <a:lnTo>
                                  <a:pt x="2271" y="445"/>
                                </a:lnTo>
                                <a:lnTo>
                                  <a:pt x="2317" y="502"/>
                                </a:lnTo>
                                <a:lnTo>
                                  <a:pt x="2361" y="562"/>
                                </a:lnTo>
                                <a:lnTo>
                                  <a:pt x="2402" y="625"/>
                                </a:lnTo>
                                <a:lnTo>
                                  <a:pt x="2439" y="690"/>
                                </a:lnTo>
                                <a:lnTo>
                                  <a:pt x="2472" y="759"/>
                                </a:lnTo>
                                <a:lnTo>
                                  <a:pt x="2502" y="829"/>
                                </a:lnTo>
                                <a:lnTo>
                                  <a:pt x="2527" y="899"/>
                                </a:lnTo>
                                <a:lnTo>
                                  <a:pt x="2547" y="971"/>
                                </a:lnTo>
                                <a:lnTo>
                                  <a:pt x="2564" y="1043"/>
                                </a:lnTo>
                                <a:lnTo>
                                  <a:pt x="2576" y="1115"/>
                                </a:lnTo>
                                <a:lnTo>
                                  <a:pt x="2584" y="1187"/>
                                </a:lnTo>
                                <a:lnTo>
                                  <a:pt x="2588" y="1258"/>
                                </a:lnTo>
                                <a:lnTo>
                                  <a:pt x="2588" y="1331"/>
                                </a:lnTo>
                                <a:lnTo>
                                  <a:pt x="2584" y="1402"/>
                                </a:lnTo>
                                <a:lnTo>
                                  <a:pt x="2576" y="1473"/>
                                </a:lnTo>
                                <a:lnTo>
                                  <a:pt x="2564" y="1544"/>
                                </a:lnTo>
                                <a:lnTo>
                                  <a:pt x="2549" y="1613"/>
                                </a:lnTo>
                                <a:lnTo>
                                  <a:pt x="2529" y="1681"/>
                                </a:lnTo>
                                <a:lnTo>
                                  <a:pt x="2506" y="1748"/>
                                </a:lnTo>
                                <a:lnTo>
                                  <a:pt x="2480" y="1814"/>
                                </a:lnTo>
                                <a:lnTo>
                                  <a:pt x="2449" y="1878"/>
                                </a:lnTo>
                                <a:lnTo>
                                  <a:pt x="2416" y="1941"/>
                                </a:lnTo>
                                <a:lnTo>
                                  <a:pt x="2415" y="1942"/>
                                </a:lnTo>
                                <a:close/>
                                <a:moveTo>
                                  <a:pt x="1330" y="2589"/>
                                </a:moveTo>
                                <a:lnTo>
                                  <a:pt x="1258" y="2589"/>
                                </a:lnTo>
                                <a:lnTo>
                                  <a:pt x="1186" y="2585"/>
                                </a:lnTo>
                                <a:lnTo>
                                  <a:pt x="1115" y="2577"/>
                                </a:lnTo>
                                <a:lnTo>
                                  <a:pt x="1045" y="2565"/>
                                </a:lnTo>
                                <a:lnTo>
                                  <a:pt x="976" y="2549"/>
                                </a:lnTo>
                                <a:lnTo>
                                  <a:pt x="908" y="2530"/>
                                </a:lnTo>
                                <a:lnTo>
                                  <a:pt x="840" y="2507"/>
                                </a:lnTo>
                                <a:lnTo>
                                  <a:pt x="775" y="2480"/>
                                </a:lnTo>
                                <a:lnTo>
                                  <a:pt x="710" y="2450"/>
                                </a:lnTo>
                                <a:lnTo>
                                  <a:pt x="648" y="2416"/>
                                </a:lnTo>
                                <a:lnTo>
                                  <a:pt x="587" y="2379"/>
                                </a:lnTo>
                                <a:lnTo>
                                  <a:pt x="528" y="2338"/>
                                </a:lnTo>
                                <a:lnTo>
                                  <a:pt x="472" y="2294"/>
                                </a:lnTo>
                                <a:lnTo>
                                  <a:pt x="418" y="2247"/>
                                </a:lnTo>
                                <a:lnTo>
                                  <a:pt x="366" y="2197"/>
                                </a:lnTo>
                                <a:lnTo>
                                  <a:pt x="317" y="2143"/>
                                </a:lnTo>
                                <a:lnTo>
                                  <a:pt x="270" y="2087"/>
                                </a:lnTo>
                                <a:lnTo>
                                  <a:pt x="227" y="2027"/>
                                </a:lnTo>
                                <a:lnTo>
                                  <a:pt x="187" y="1965"/>
                                </a:lnTo>
                                <a:lnTo>
                                  <a:pt x="150" y="1899"/>
                                </a:lnTo>
                                <a:lnTo>
                                  <a:pt x="116" y="1831"/>
                                </a:lnTo>
                                <a:lnTo>
                                  <a:pt x="87" y="1761"/>
                                </a:lnTo>
                                <a:lnTo>
                                  <a:pt x="62" y="1690"/>
                                </a:lnTo>
                                <a:lnTo>
                                  <a:pt x="41" y="1619"/>
                                </a:lnTo>
                                <a:lnTo>
                                  <a:pt x="24" y="1547"/>
                                </a:lnTo>
                                <a:lnTo>
                                  <a:pt x="12" y="1475"/>
                                </a:lnTo>
                                <a:lnTo>
                                  <a:pt x="4" y="1402"/>
                                </a:lnTo>
                                <a:lnTo>
                                  <a:pt x="0" y="1331"/>
                                </a:lnTo>
                                <a:lnTo>
                                  <a:pt x="0" y="1258"/>
                                </a:lnTo>
                                <a:lnTo>
                                  <a:pt x="4" y="1187"/>
                                </a:lnTo>
                                <a:lnTo>
                                  <a:pt x="12" y="1116"/>
                                </a:lnTo>
                                <a:lnTo>
                                  <a:pt x="24" y="1046"/>
                                </a:lnTo>
                                <a:lnTo>
                                  <a:pt x="39" y="976"/>
                                </a:lnTo>
                                <a:lnTo>
                                  <a:pt x="59" y="908"/>
                                </a:lnTo>
                                <a:lnTo>
                                  <a:pt x="82" y="841"/>
                                </a:lnTo>
                                <a:lnTo>
                                  <a:pt x="109" y="775"/>
                                </a:lnTo>
                                <a:lnTo>
                                  <a:pt x="139" y="711"/>
                                </a:lnTo>
                                <a:lnTo>
                                  <a:pt x="173" y="648"/>
                                </a:lnTo>
                                <a:lnTo>
                                  <a:pt x="210" y="588"/>
                                </a:lnTo>
                                <a:lnTo>
                                  <a:pt x="250" y="529"/>
                                </a:lnTo>
                                <a:lnTo>
                                  <a:pt x="294" y="472"/>
                                </a:lnTo>
                                <a:lnTo>
                                  <a:pt x="341" y="418"/>
                                </a:lnTo>
                                <a:lnTo>
                                  <a:pt x="392" y="366"/>
                                </a:lnTo>
                                <a:lnTo>
                                  <a:pt x="445" y="317"/>
                                </a:lnTo>
                                <a:lnTo>
                                  <a:pt x="502" y="271"/>
                                </a:lnTo>
                                <a:lnTo>
                                  <a:pt x="562" y="228"/>
                                </a:lnTo>
                                <a:lnTo>
                                  <a:pt x="624" y="187"/>
                                </a:lnTo>
                                <a:lnTo>
                                  <a:pt x="690" y="150"/>
                                </a:lnTo>
                                <a:lnTo>
                                  <a:pt x="758" y="117"/>
                                </a:lnTo>
                                <a:lnTo>
                                  <a:pt x="1026" y="706"/>
                                </a:lnTo>
                                <a:lnTo>
                                  <a:pt x="959" y="741"/>
                                </a:lnTo>
                                <a:lnTo>
                                  <a:pt x="898" y="783"/>
                                </a:lnTo>
                                <a:lnTo>
                                  <a:pt x="842" y="831"/>
                                </a:lnTo>
                                <a:lnTo>
                                  <a:pt x="793" y="885"/>
                                </a:lnTo>
                                <a:lnTo>
                                  <a:pt x="750" y="944"/>
                                </a:lnTo>
                                <a:lnTo>
                                  <a:pt x="714" y="1008"/>
                                </a:lnTo>
                                <a:lnTo>
                                  <a:pt x="685" y="1075"/>
                                </a:lnTo>
                                <a:lnTo>
                                  <a:pt x="664" y="1146"/>
                                </a:lnTo>
                                <a:lnTo>
                                  <a:pt x="651" y="1219"/>
                                </a:lnTo>
                                <a:lnTo>
                                  <a:pt x="647" y="1294"/>
                                </a:lnTo>
                                <a:lnTo>
                                  <a:pt x="651" y="1370"/>
                                </a:lnTo>
                                <a:lnTo>
                                  <a:pt x="664" y="1443"/>
                                </a:lnTo>
                                <a:lnTo>
                                  <a:pt x="685" y="1513"/>
                                </a:lnTo>
                                <a:lnTo>
                                  <a:pt x="713" y="1579"/>
                                </a:lnTo>
                                <a:lnTo>
                                  <a:pt x="748" y="1641"/>
                                </a:lnTo>
                                <a:lnTo>
                                  <a:pt x="789" y="1699"/>
                                </a:lnTo>
                                <a:lnTo>
                                  <a:pt x="836" y="1752"/>
                                </a:lnTo>
                                <a:lnTo>
                                  <a:pt x="889" y="1800"/>
                                </a:lnTo>
                                <a:lnTo>
                                  <a:pt x="947" y="1841"/>
                                </a:lnTo>
                                <a:lnTo>
                                  <a:pt x="1009" y="1876"/>
                                </a:lnTo>
                                <a:lnTo>
                                  <a:pt x="1076" y="1904"/>
                                </a:lnTo>
                                <a:lnTo>
                                  <a:pt x="1145" y="1925"/>
                                </a:lnTo>
                                <a:lnTo>
                                  <a:pt x="1218" y="1938"/>
                                </a:lnTo>
                                <a:lnTo>
                                  <a:pt x="1294" y="1942"/>
                                </a:lnTo>
                                <a:lnTo>
                                  <a:pt x="2415" y="1942"/>
                                </a:lnTo>
                                <a:lnTo>
                                  <a:pt x="2378" y="2002"/>
                                </a:lnTo>
                                <a:lnTo>
                                  <a:pt x="2338" y="2061"/>
                                </a:lnTo>
                                <a:lnTo>
                                  <a:pt x="2294" y="2117"/>
                                </a:lnTo>
                                <a:lnTo>
                                  <a:pt x="2247" y="2171"/>
                                </a:lnTo>
                                <a:lnTo>
                                  <a:pt x="2196" y="2223"/>
                                </a:lnTo>
                                <a:lnTo>
                                  <a:pt x="2143" y="2272"/>
                                </a:lnTo>
                                <a:lnTo>
                                  <a:pt x="2086" y="2319"/>
                                </a:lnTo>
                                <a:lnTo>
                                  <a:pt x="2027" y="2362"/>
                                </a:lnTo>
                                <a:lnTo>
                                  <a:pt x="1964" y="2402"/>
                                </a:lnTo>
                                <a:lnTo>
                                  <a:pt x="1899" y="2439"/>
                                </a:lnTo>
                                <a:lnTo>
                                  <a:pt x="1830" y="2473"/>
                                </a:lnTo>
                                <a:lnTo>
                                  <a:pt x="1760" y="2502"/>
                                </a:lnTo>
                                <a:lnTo>
                                  <a:pt x="1689" y="2527"/>
                                </a:lnTo>
                                <a:lnTo>
                                  <a:pt x="1618" y="2548"/>
                                </a:lnTo>
                                <a:lnTo>
                                  <a:pt x="1546" y="2564"/>
                                </a:lnTo>
                                <a:lnTo>
                                  <a:pt x="1474" y="2577"/>
                                </a:lnTo>
                                <a:lnTo>
                                  <a:pt x="1402" y="2585"/>
                                </a:lnTo>
                                <a:lnTo>
                                  <a:pt x="1330" y="2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77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604662" name="Freeform 36"/>
                        <wps:cNvSpPr>
                          <a:spLocks/>
                        </wps:cNvSpPr>
                        <wps:spPr bwMode="auto">
                          <a:xfrm>
                            <a:off x="8874" y="356"/>
                            <a:ext cx="536" cy="706"/>
                          </a:xfrm>
                          <a:custGeom>
                            <a:avLst/>
                            <a:gdLst>
                              <a:gd name="T0" fmla="+- 0 9143 8875"/>
                              <a:gd name="T1" fmla="*/ T0 w 536"/>
                              <a:gd name="T2" fmla="+- 0 1062 356"/>
                              <a:gd name="T3" fmla="*/ 1062 h 706"/>
                              <a:gd name="T4" fmla="+- 0 8875 8875"/>
                              <a:gd name="T5" fmla="*/ T4 w 536"/>
                              <a:gd name="T6" fmla="+- 0 473 356"/>
                              <a:gd name="T7" fmla="*/ 473 h 706"/>
                              <a:gd name="T8" fmla="+- 0 8948 8875"/>
                              <a:gd name="T9" fmla="*/ T8 w 536"/>
                              <a:gd name="T10" fmla="+- 0 442 356"/>
                              <a:gd name="T11" fmla="*/ 442 h 706"/>
                              <a:gd name="T12" fmla="+- 0 9023 8875"/>
                              <a:gd name="T13" fmla="*/ T12 w 536"/>
                              <a:gd name="T14" fmla="+- 0 416 356"/>
                              <a:gd name="T15" fmla="*/ 416 h 706"/>
                              <a:gd name="T16" fmla="+- 0 9098 8875"/>
                              <a:gd name="T17" fmla="*/ T16 w 536"/>
                              <a:gd name="T18" fmla="+- 0 395 356"/>
                              <a:gd name="T19" fmla="*/ 395 h 706"/>
                              <a:gd name="T20" fmla="+- 0 9175 8875"/>
                              <a:gd name="T21" fmla="*/ T20 w 536"/>
                              <a:gd name="T22" fmla="+- 0 378 356"/>
                              <a:gd name="T23" fmla="*/ 378 h 706"/>
                              <a:gd name="T24" fmla="+- 0 9253 8875"/>
                              <a:gd name="T25" fmla="*/ T24 w 536"/>
                              <a:gd name="T26" fmla="+- 0 366 356"/>
                              <a:gd name="T27" fmla="*/ 366 h 706"/>
                              <a:gd name="T28" fmla="+- 0 9332 8875"/>
                              <a:gd name="T29" fmla="*/ T28 w 536"/>
                              <a:gd name="T30" fmla="+- 0 359 356"/>
                              <a:gd name="T31" fmla="*/ 359 h 706"/>
                              <a:gd name="T32" fmla="+- 0 9411 8875"/>
                              <a:gd name="T33" fmla="*/ T32 w 536"/>
                              <a:gd name="T34" fmla="+- 0 356 356"/>
                              <a:gd name="T35" fmla="*/ 356 h 706"/>
                              <a:gd name="T36" fmla="+- 0 9411 8875"/>
                              <a:gd name="T37" fmla="*/ T36 w 536"/>
                              <a:gd name="T38" fmla="+- 0 1004 356"/>
                              <a:gd name="T39" fmla="*/ 1004 h 706"/>
                              <a:gd name="T40" fmla="+- 0 9342 8875"/>
                              <a:gd name="T41" fmla="*/ T40 w 536"/>
                              <a:gd name="T42" fmla="+- 0 1007 356"/>
                              <a:gd name="T43" fmla="*/ 1007 h 706"/>
                              <a:gd name="T44" fmla="+- 0 9274 8875"/>
                              <a:gd name="T45" fmla="*/ T44 w 536"/>
                              <a:gd name="T46" fmla="+- 0 1018 356"/>
                              <a:gd name="T47" fmla="*/ 1018 h 706"/>
                              <a:gd name="T48" fmla="+- 0 9207 8875"/>
                              <a:gd name="T49" fmla="*/ T48 w 536"/>
                              <a:gd name="T50" fmla="+- 0 1037 356"/>
                              <a:gd name="T51" fmla="*/ 1037 h 706"/>
                              <a:gd name="T52" fmla="+- 0 9143 8875"/>
                              <a:gd name="T53" fmla="*/ T52 w 536"/>
                              <a:gd name="T54" fmla="+- 0 1062 356"/>
                              <a:gd name="T55" fmla="*/ 1062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36" h="706">
                                <a:moveTo>
                                  <a:pt x="268" y="706"/>
                                </a:moveTo>
                                <a:lnTo>
                                  <a:pt x="0" y="117"/>
                                </a:lnTo>
                                <a:lnTo>
                                  <a:pt x="73" y="86"/>
                                </a:lnTo>
                                <a:lnTo>
                                  <a:pt x="148" y="60"/>
                                </a:lnTo>
                                <a:lnTo>
                                  <a:pt x="223" y="39"/>
                                </a:lnTo>
                                <a:lnTo>
                                  <a:pt x="300" y="22"/>
                                </a:lnTo>
                                <a:lnTo>
                                  <a:pt x="378" y="10"/>
                                </a:lnTo>
                                <a:lnTo>
                                  <a:pt x="457" y="3"/>
                                </a:lnTo>
                                <a:lnTo>
                                  <a:pt x="536" y="0"/>
                                </a:lnTo>
                                <a:lnTo>
                                  <a:pt x="536" y="648"/>
                                </a:lnTo>
                                <a:lnTo>
                                  <a:pt x="467" y="651"/>
                                </a:lnTo>
                                <a:lnTo>
                                  <a:pt x="399" y="662"/>
                                </a:lnTo>
                                <a:lnTo>
                                  <a:pt x="332" y="681"/>
                                </a:lnTo>
                                <a:lnTo>
                                  <a:pt x="268" y="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B3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CDA02D" id="Group 35" o:spid="_x0000_s1026" style="position:absolute;margin-left:405.85pt;margin-top:17.8pt;width:129.45pt;height:129.45pt;z-index:-24657408;mso-position-horizontal-relative:page" coordorigin="8117,356" coordsize="2589,2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">
                <v:shape id="AutoShape 37" o:spid="_x0000_s1027" style="position:absolute;left:8117;top:356;width:2589;height:2589;visibility:visible;mso-wrap-style:square;v-text-anchor:top" coordsize="2589,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" path="m2415,1942r-1121,l1369,1938r73,-13l1512,1904r67,-28l1641,1841r58,-41l1752,1752r47,-53l1841,1641r35,-62l1904,1513r20,-70l1937,1370r4,-76l1937,1219r-13,-73l1904,1076r-28,-66l1841,948r-42,-58l1752,837r-53,-47l1641,748r-62,-35l1512,685r-70,-20l1369,652r-75,-4l1294,r76,2l1444,9r74,11l1591,35r71,19l1732,77r69,26l1867,134r65,34l1994,206r61,41l2113,292r55,48l2221,391r50,54l2317,502r44,60l2402,625r37,65l2472,759r30,70l2527,899r20,72l2564,1043r12,72l2584,1187r4,71l2588,1331r-4,71l2576,1473r-12,71l2549,1613r-20,68l2506,1748r-26,66l2449,1878r-33,63l2415,1942xm1330,2589r-72,l1186,2585r-71,-8l1045,2565r-69,-16l908,2530r-68,-23l775,2480r-65,-30l648,2416r-61,-37l528,2338r-56,-44l418,2247r-52,-50l317,2143r-47,-56l227,2027r-40,-62l150,1899r-34,-68l87,1761,62,1690,41,1619,24,1547,12,1475,4,1402,,1331r,-73l4,1187r8,-71l24,1046,39,976,59,908,82,841r27,-66l139,711r34,-63l210,588r40,-59l294,472r47,-54l392,366r53,-49l502,271r60,-43l624,187r66,-37l758,117r268,589l959,741r-61,42l842,831r-49,54l750,944r-36,64l685,1075r-21,71l651,1219r-4,75l651,1370r13,73l685,1513r28,66l748,1641r41,58l836,1752r53,48l947,1841r62,35l1076,1904r69,21l1218,1938r76,4l2415,1942r-37,60l2338,2061r-44,56l2247,2171r-51,52l2143,2272r-57,47l2027,2362r-63,40l1899,2439r-69,34l1760,2502r-71,25l1618,2548r-72,16l1474,2577r-72,8l1330,2589xe" fillcolor="#1d77a0" stroked="f">
                  <v:path arrowok="t" o:connecttype="custom" o:connectlocs="1369,2294;1579,2232;1752,2108;1876,1935;1937,1726;1924,1502;1841,1304;1699,1146;1512,1041;1294,1004;1444,365;1662,410;1867,490;2055,603;2221,747;2361,918;2472,1115;2547,1327;2584,1543;2584,1758;2549,1969;2480,2170;2415,2298;1186,2941;976,2905;775,2836;587,2735;418,2603;270,2443;150,2255;62,2046;12,1831;0,1614;24,1402;82,1197;173,1004;294,828;445,673;624,543;1026,1062;842,1187;714,1364;651,1575;664,1799;748,1997;889,2156;1076,2260;1294,2298;2338,2417;2196,2579;2027,2718;1830,2829;1618,2904;1402,2941" o:connectangles="0,0,0,0,0,0,0,0,0,0,0,0,0,0,0,0,0,0,0,0,0,0,0,0,0,0,0,0,0,0,0,0,0,0,0,0,0,0,0,0,0,0,0,0,0,0,0,0,0,0,0,0,0,0"/>
                </v:shape>
                <v:shape id="Freeform 36" o:spid="_x0000_s1028" style="position:absolute;left:8874;top:356;width:536;height:706;visibility:visible;mso-wrap-style:square;v-text-anchor:top" coordsize="53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" path="m268,706l,117,73,86,148,60,223,39,300,22,378,10,457,3,536,r,648l467,651r-68,11l332,681r-64,25xe" fillcolor="#4db349" stroked="f">
                  <v:path arrowok="t" o:connecttype="custom" o:connectlocs="268,1062;0,473;73,442;148,416;223,395;300,378;378,366;457,359;536,356;536,1004;467,1007;399,1018;332,1037;268,1062" o:connectangles="0,0,0,0,0,0,0,0,0,0,0,0,0,0"/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9A9A9E"/>
          <w:sz w:val="13"/>
        </w:rPr>
        <w:t>AA</w:t>
      </w:r>
      <w:r>
        <w:rPr>
          <w:rFonts w:ascii="Calibri"/>
          <w:color w:val="9A9A9E"/>
          <w:spacing w:val="-27"/>
          <w:sz w:val="13"/>
        </w:rPr>
        <w:t xml:space="preserve"> </w:t>
      </w:r>
      <w:r>
        <w:rPr>
          <w:rFonts w:ascii="Calibri"/>
          <w:color w:val="9A9A9E"/>
          <w:sz w:val="13"/>
        </w:rPr>
        <w:t>6%</w:t>
      </w:r>
    </w:p>
    <w:p w14:paraId="2C53768E" w14:textId="77777777" w:rsidR="00FA4FCE" w:rsidRDefault="00FA4FCE">
      <w:pPr>
        <w:pStyle w:val="BodyText"/>
        <w:rPr>
          <w:rFonts w:ascii="Calibri"/>
          <w:sz w:val="18"/>
        </w:rPr>
      </w:pPr>
    </w:p>
    <w:p w14:paraId="18F7FAB5" w14:textId="77777777" w:rsidR="00FA4FCE" w:rsidRDefault="00FA4FCE">
      <w:pPr>
        <w:pStyle w:val="BodyText"/>
        <w:rPr>
          <w:rFonts w:ascii="Calibri"/>
          <w:sz w:val="18"/>
        </w:rPr>
      </w:pPr>
    </w:p>
    <w:p w14:paraId="7C59B26A" w14:textId="77777777" w:rsidR="00FA4FCE" w:rsidRDefault="00FA4FCE">
      <w:pPr>
        <w:pStyle w:val="BodyText"/>
        <w:rPr>
          <w:rFonts w:ascii="Calibri"/>
          <w:sz w:val="18"/>
        </w:rPr>
      </w:pPr>
    </w:p>
    <w:p w14:paraId="181E8359" w14:textId="77777777" w:rsidR="00FA4FCE" w:rsidRDefault="00FA4FCE">
      <w:pPr>
        <w:pStyle w:val="BodyText"/>
        <w:rPr>
          <w:rFonts w:ascii="Calibri"/>
          <w:sz w:val="18"/>
        </w:rPr>
      </w:pPr>
    </w:p>
    <w:p w14:paraId="65A1A41A" w14:textId="77777777" w:rsidR="00FA4FCE" w:rsidRDefault="00FA4FCE">
      <w:pPr>
        <w:pStyle w:val="BodyText"/>
        <w:rPr>
          <w:rFonts w:ascii="Calibri"/>
          <w:sz w:val="18"/>
        </w:rPr>
      </w:pPr>
    </w:p>
    <w:p w14:paraId="0521712F" w14:textId="77777777" w:rsidR="00FA4FCE" w:rsidRDefault="00FA4FCE">
      <w:pPr>
        <w:pStyle w:val="BodyText"/>
        <w:rPr>
          <w:rFonts w:ascii="Calibri"/>
          <w:sz w:val="18"/>
        </w:rPr>
      </w:pPr>
    </w:p>
    <w:p w14:paraId="6EFFD596" w14:textId="77777777" w:rsidR="00FA4FCE" w:rsidRDefault="00FA4FCE">
      <w:pPr>
        <w:pStyle w:val="BodyText"/>
        <w:rPr>
          <w:rFonts w:ascii="Calibri"/>
          <w:sz w:val="18"/>
        </w:rPr>
      </w:pPr>
    </w:p>
    <w:p w14:paraId="67B1E090" w14:textId="77777777" w:rsidR="00FA4FCE" w:rsidRDefault="00FA4FCE">
      <w:pPr>
        <w:pStyle w:val="BodyText"/>
        <w:rPr>
          <w:rFonts w:ascii="Calibri"/>
          <w:sz w:val="18"/>
        </w:rPr>
      </w:pPr>
    </w:p>
    <w:p w14:paraId="2E00E4EE" w14:textId="77777777" w:rsidR="00FA4FCE" w:rsidRDefault="00FA4FCE">
      <w:pPr>
        <w:pStyle w:val="BodyText"/>
        <w:rPr>
          <w:rFonts w:ascii="Calibri"/>
          <w:sz w:val="18"/>
        </w:rPr>
      </w:pPr>
    </w:p>
    <w:p w14:paraId="735B5886" w14:textId="77777777" w:rsidR="00FA4FCE" w:rsidRDefault="00FA4FCE">
      <w:pPr>
        <w:pStyle w:val="BodyText"/>
        <w:rPr>
          <w:rFonts w:ascii="Calibri"/>
          <w:sz w:val="18"/>
        </w:rPr>
      </w:pPr>
    </w:p>
    <w:p w14:paraId="125FF342" w14:textId="77777777" w:rsidR="00FA4FCE" w:rsidRDefault="00FA4FCE">
      <w:pPr>
        <w:pStyle w:val="BodyText"/>
        <w:rPr>
          <w:rFonts w:ascii="Calibri"/>
          <w:sz w:val="18"/>
        </w:rPr>
      </w:pPr>
    </w:p>
    <w:p w14:paraId="0603F815" w14:textId="77777777" w:rsidR="00FA4FCE" w:rsidRDefault="00FA4FCE">
      <w:pPr>
        <w:pStyle w:val="BodyText"/>
        <w:spacing w:before="7"/>
        <w:rPr>
          <w:rFonts w:ascii="Calibri"/>
          <w:sz w:val="22"/>
        </w:rPr>
      </w:pPr>
    </w:p>
    <w:p w14:paraId="6150ED95" w14:textId="77777777" w:rsidR="00FA4FCE" w:rsidRDefault="009C32EE">
      <w:pPr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8B7508E" w14:textId="34B52D0D" w:rsidR="00FA4FCE" w:rsidRDefault="009C32EE">
      <w:pPr>
        <w:spacing w:before="90"/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7328" behindDoc="0" locked="0" layoutInCell="1" allowOverlap="1" wp14:anchorId="7580DD29" wp14:editId="5107D64D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145512429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F6621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0C2DDB67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0DD29" id="Text Box 34" o:spid="_x0000_s1452" type="#_x0000_t202" style="position:absolute;left:0;text-align:left;margin-left:456.15pt;margin-top:22.2pt;width:15.75pt;height:75.3pt;z-index:1590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" filled="f" stroked="f">
                <v:textbox style="layout-flow:vertical" inset="0,0,0,0">
                  <w:txbxContent>
                    <w:p w14:paraId="45EF6621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0C2DDB67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8352" behindDoc="0" locked="0" layoutInCell="1" allowOverlap="1" wp14:anchorId="6BB170CB" wp14:editId="66809945">
                <wp:simplePos x="0" y="0"/>
                <wp:positionH relativeFrom="page">
                  <wp:posOffset>5974080</wp:posOffset>
                </wp:positionH>
                <wp:positionV relativeFrom="paragraph">
                  <wp:posOffset>198120</wp:posOffset>
                </wp:positionV>
                <wp:extent cx="1229360" cy="1152525"/>
                <wp:effectExtent l="0" t="0" r="0" b="0"/>
                <wp:wrapNone/>
                <wp:docPr id="194915833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14191B9A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498C80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43EB100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980F763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244AB2E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3F67BB15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7560EC12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39F53E0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2619A16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9.6</w:t>
                                  </w:r>
                                </w:p>
                              </w:tc>
                            </w:tr>
                            <w:tr w:rsidR="00FA4FCE" w14:paraId="199E7C84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224D6395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DF20B0C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7.0</w:t>
                                  </w:r>
                                </w:p>
                              </w:tc>
                            </w:tr>
                            <w:tr w:rsidR="00FA4FCE" w14:paraId="55812FA5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01B8D6C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C0D4E4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99.8</w:t>
                                  </w:r>
                                </w:p>
                              </w:tc>
                            </w:tr>
                          </w:tbl>
                          <w:p w14:paraId="580DA0C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170CB" id="Text Box 33" o:spid="_x0000_s1453" type="#_x0000_t202" style="position:absolute;left:0;text-align:left;margin-left:470.4pt;margin-top:15.6pt;width:96.8pt;height:90.75pt;z-index:1590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14191B9A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7498C807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43EB100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980F763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2244AB2E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3F67BB15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7560EC12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39F53E0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2619A16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9.6</w:t>
                            </w:r>
                          </w:p>
                        </w:tc>
                      </w:tr>
                      <w:tr w:rsidR="00FA4FCE" w14:paraId="199E7C84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224D6395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DF20B0C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7.0</w:t>
                            </w:r>
                          </w:p>
                        </w:tc>
                      </w:tr>
                      <w:tr w:rsidR="00FA4FCE" w14:paraId="55812FA5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701B8D6C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C0D4E49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99.8</w:t>
                            </w:r>
                          </w:p>
                        </w:tc>
                      </w:tr>
                    </w:tbl>
                    <w:p w14:paraId="580DA0C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5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4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4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4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2B9A5937" w14:textId="77777777" w:rsidR="00FA4FCE" w:rsidRDefault="00FA4FCE">
      <w:pPr>
        <w:pStyle w:val="BodyText"/>
        <w:spacing w:before="9"/>
        <w:rPr>
          <w:rFonts w:ascii="Arial"/>
          <w:b/>
          <w:sz w:val="4"/>
        </w:rPr>
      </w:pPr>
    </w:p>
    <w:tbl>
      <w:tblPr>
        <w:tblW w:w="0" w:type="auto"/>
        <w:tblInd w:w="252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536"/>
        <w:gridCol w:w="536"/>
      </w:tblGrid>
      <w:tr w:rsidR="00FA4FCE" w14:paraId="2570DD08" w14:textId="77777777">
        <w:trPr>
          <w:trHeight w:val="587"/>
        </w:trPr>
        <w:tc>
          <w:tcPr>
            <w:tcW w:w="536" w:type="dxa"/>
          </w:tcPr>
          <w:p w14:paraId="5B5D4FBF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595B60"/>
          </w:tcPr>
          <w:p w14:paraId="25C9382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337B8A2E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74729235" w14:textId="77777777">
        <w:trPr>
          <w:trHeight w:val="587"/>
        </w:trPr>
        <w:tc>
          <w:tcPr>
            <w:tcW w:w="536" w:type="dxa"/>
          </w:tcPr>
          <w:p w14:paraId="75DC38F8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1C8283B9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56040CF9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6188B44E" w14:textId="77777777">
        <w:trPr>
          <w:trHeight w:val="587"/>
        </w:trPr>
        <w:tc>
          <w:tcPr>
            <w:tcW w:w="536" w:type="dxa"/>
          </w:tcPr>
          <w:p w14:paraId="6A5FEEB7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7D55DF3C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6261EB31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479F7B1" w14:textId="77777777" w:rsidR="00FA4FCE" w:rsidRDefault="009C32EE">
      <w:pPr>
        <w:tabs>
          <w:tab w:val="left" w:pos="918"/>
          <w:tab w:val="left" w:pos="1515"/>
        </w:tabs>
        <w:spacing w:before="31" w:line="132" w:lineRule="exact"/>
        <w:ind w:left="418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66201598" w14:textId="77777777" w:rsidR="00FA4FCE" w:rsidRDefault="009C32EE">
      <w:pPr>
        <w:spacing w:line="124" w:lineRule="exact"/>
        <w:ind w:left="385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77E94F51" w14:textId="77777777" w:rsidR="00FA4FCE" w:rsidRDefault="009C32EE">
      <w:pPr>
        <w:spacing w:before="82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C94D43B" w14:textId="77777777" w:rsidR="00FA4FCE" w:rsidRDefault="009C32EE">
      <w:pPr>
        <w:pStyle w:val="BodyText"/>
        <w:rPr>
          <w:sz w:val="18"/>
        </w:rPr>
      </w:pPr>
      <w:r>
        <w:br w:type="column"/>
      </w:r>
    </w:p>
    <w:p w14:paraId="049EB461" w14:textId="77777777" w:rsidR="00FA4FCE" w:rsidRDefault="00FA4FCE">
      <w:pPr>
        <w:pStyle w:val="BodyText"/>
        <w:rPr>
          <w:sz w:val="18"/>
        </w:rPr>
      </w:pPr>
    </w:p>
    <w:p w14:paraId="577A91A7" w14:textId="77777777" w:rsidR="00FA4FCE" w:rsidRDefault="00FA4FCE">
      <w:pPr>
        <w:pStyle w:val="BodyText"/>
        <w:rPr>
          <w:sz w:val="18"/>
        </w:rPr>
      </w:pPr>
    </w:p>
    <w:p w14:paraId="14329826" w14:textId="77777777" w:rsidR="00FA4FCE" w:rsidRDefault="00FA4FCE">
      <w:pPr>
        <w:pStyle w:val="BodyText"/>
        <w:rPr>
          <w:sz w:val="18"/>
        </w:rPr>
      </w:pPr>
    </w:p>
    <w:p w14:paraId="7403B388" w14:textId="77777777" w:rsidR="00FA4FCE" w:rsidRDefault="00FA4FCE">
      <w:pPr>
        <w:pStyle w:val="BodyText"/>
        <w:rPr>
          <w:sz w:val="18"/>
        </w:rPr>
      </w:pPr>
    </w:p>
    <w:p w14:paraId="4D0B5E6B" w14:textId="77777777" w:rsidR="00FA4FCE" w:rsidRDefault="00FA4FCE">
      <w:pPr>
        <w:pStyle w:val="BodyText"/>
        <w:rPr>
          <w:sz w:val="18"/>
        </w:rPr>
      </w:pPr>
    </w:p>
    <w:p w14:paraId="48320C02" w14:textId="77777777" w:rsidR="00FA4FCE" w:rsidRDefault="00FA4FCE">
      <w:pPr>
        <w:pStyle w:val="BodyText"/>
        <w:rPr>
          <w:sz w:val="18"/>
        </w:rPr>
      </w:pPr>
    </w:p>
    <w:p w14:paraId="43037A19" w14:textId="77777777" w:rsidR="00FA4FCE" w:rsidRDefault="00FA4FCE">
      <w:pPr>
        <w:pStyle w:val="BodyText"/>
        <w:rPr>
          <w:sz w:val="18"/>
        </w:rPr>
      </w:pPr>
    </w:p>
    <w:p w14:paraId="776FF4F5" w14:textId="77777777" w:rsidR="00FA4FCE" w:rsidRDefault="00FA4FCE">
      <w:pPr>
        <w:pStyle w:val="BodyText"/>
        <w:rPr>
          <w:sz w:val="18"/>
        </w:rPr>
      </w:pPr>
    </w:p>
    <w:p w14:paraId="1D156014" w14:textId="77777777" w:rsidR="00FA4FCE" w:rsidRDefault="00FA4FCE">
      <w:pPr>
        <w:pStyle w:val="BodyText"/>
        <w:rPr>
          <w:sz w:val="18"/>
        </w:rPr>
      </w:pPr>
    </w:p>
    <w:p w14:paraId="5813A985" w14:textId="77777777" w:rsidR="00FA4FCE" w:rsidRDefault="00FA4FCE">
      <w:pPr>
        <w:pStyle w:val="BodyText"/>
        <w:rPr>
          <w:sz w:val="18"/>
        </w:rPr>
      </w:pPr>
    </w:p>
    <w:p w14:paraId="055B2D62" w14:textId="77777777" w:rsidR="00FA4FCE" w:rsidRDefault="00FA4FCE">
      <w:pPr>
        <w:pStyle w:val="BodyText"/>
        <w:rPr>
          <w:sz w:val="18"/>
        </w:rPr>
      </w:pPr>
    </w:p>
    <w:p w14:paraId="15E8C8D1" w14:textId="77777777" w:rsidR="00FA4FCE" w:rsidRDefault="00FA4FCE">
      <w:pPr>
        <w:pStyle w:val="BodyText"/>
        <w:rPr>
          <w:sz w:val="18"/>
        </w:rPr>
      </w:pPr>
    </w:p>
    <w:p w14:paraId="1E6CC6F4" w14:textId="77777777" w:rsidR="00FA4FCE" w:rsidRDefault="00FA4FCE">
      <w:pPr>
        <w:pStyle w:val="BodyText"/>
        <w:rPr>
          <w:sz w:val="18"/>
        </w:rPr>
      </w:pPr>
    </w:p>
    <w:p w14:paraId="4E194DFD" w14:textId="77777777" w:rsidR="00FA4FCE" w:rsidRDefault="00FA4FCE">
      <w:pPr>
        <w:pStyle w:val="BodyText"/>
        <w:rPr>
          <w:sz w:val="18"/>
        </w:rPr>
      </w:pPr>
    </w:p>
    <w:p w14:paraId="3BD1CA76" w14:textId="77777777" w:rsidR="00FA4FCE" w:rsidRDefault="00FA4FCE">
      <w:pPr>
        <w:pStyle w:val="BodyText"/>
        <w:spacing w:before="9"/>
        <w:rPr>
          <w:sz w:val="18"/>
        </w:rPr>
      </w:pPr>
    </w:p>
    <w:p w14:paraId="7A50EBC1" w14:textId="77777777" w:rsidR="00FA4FCE" w:rsidRDefault="009C32EE">
      <w:pPr>
        <w:ind w:left="244" w:right="1306"/>
        <w:rPr>
          <w:rFonts w:ascii="Calibri"/>
          <w:sz w:val="13"/>
        </w:rPr>
      </w:pPr>
      <w:r>
        <w:rPr>
          <w:rFonts w:ascii="Calibri"/>
          <w:color w:val="9A9A9E"/>
          <w:sz w:val="13"/>
        </w:rPr>
        <w:t>AAA</w:t>
      </w:r>
      <w:r>
        <w:rPr>
          <w:rFonts w:ascii="Calibri"/>
          <w:color w:val="9A9A9E"/>
          <w:spacing w:val="-27"/>
          <w:sz w:val="13"/>
        </w:rPr>
        <w:t xml:space="preserve"> </w:t>
      </w:r>
      <w:r>
        <w:rPr>
          <w:rFonts w:ascii="Calibri"/>
          <w:color w:val="9A9A9E"/>
          <w:sz w:val="13"/>
        </w:rPr>
        <w:t>94%</w:t>
      </w:r>
    </w:p>
    <w:p w14:paraId="0D71319E" w14:textId="77777777" w:rsidR="00FA4FCE" w:rsidRDefault="00FA4FCE">
      <w:pPr>
        <w:rPr>
          <w:rFonts w:ascii="Calibri"/>
          <w:sz w:val="13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6" w:space="40"/>
            <w:col w:w="2759" w:space="39"/>
            <w:col w:w="1796"/>
          </w:cols>
        </w:sectPr>
      </w:pPr>
    </w:p>
    <w:p w14:paraId="4A894075" w14:textId="77777777" w:rsidR="00FA4FCE" w:rsidRDefault="00FA4FCE">
      <w:pPr>
        <w:pStyle w:val="BodyText"/>
        <w:spacing w:before="5"/>
        <w:rPr>
          <w:rFonts w:ascii="Calibri"/>
          <w:sz w:val="5"/>
        </w:rPr>
      </w:pPr>
    </w:p>
    <w:p w14:paraId="0E7A9BFA" w14:textId="671ED924" w:rsidR="00FA4FCE" w:rsidRDefault="009C32EE">
      <w:pPr>
        <w:pStyle w:val="BodyText"/>
        <w:tabs>
          <w:tab w:val="left" w:pos="7203"/>
        </w:tabs>
        <w:ind w:left="286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1141022D" wp14:editId="169EDA06">
                <wp:extent cx="4215130" cy="979170"/>
                <wp:effectExtent l="0" t="0" r="0" b="3810"/>
                <wp:docPr id="6705806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5130" cy="979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97"/>
                              <w:gridCol w:w="933"/>
                              <w:gridCol w:w="933"/>
                              <w:gridCol w:w="933"/>
                              <w:gridCol w:w="933"/>
                              <w:gridCol w:w="994"/>
                            </w:tblGrid>
                            <w:tr w:rsidR="00FA4FCE" w14:paraId="46694C1B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1897" w:type="dxa"/>
                                  <w:shd w:val="clear" w:color="auto" w:fill="002134"/>
                                </w:tcPr>
                                <w:p w14:paraId="6DE510A6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002134"/>
                                </w:tcPr>
                                <w:p w14:paraId="07BCAD4A" w14:textId="77777777" w:rsidR="00FA4FCE" w:rsidRDefault="009C32EE">
                                  <w:pPr>
                                    <w:pStyle w:val="TableParagraph"/>
                                    <w:spacing w:before="155"/>
                                    <w:ind w:right="16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YTD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002134"/>
                                </w:tcPr>
                                <w:p w14:paraId="6C50A275" w14:textId="77777777" w:rsidR="00FA4FCE" w:rsidRDefault="009C32EE">
                                  <w:pPr>
                                    <w:pStyle w:val="TableParagraph"/>
                                    <w:spacing w:before="155"/>
                                    <w:ind w:right="16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Year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002134"/>
                                </w:tcPr>
                                <w:p w14:paraId="6C7553A5" w14:textId="77777777" w:rsidR="00FA4FCE" w:rsidRDefault="009C32EE">
                                  <w:pPr>
                                    <w:pStyle w:val="TableParagraph"/>
                                    <w:spacing w:before="155"/>
                                    <w:ind w:right="16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Years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002134"/>
                                </w:tcPr>
                                <w:p w14:paraId="6C16C591" w14:textId="77777777" w:rsidR="00FA4FCE" w:rsidRDefault="009C32EE">
                                  <w:pPr>
                                    <w:pStyle w:val="TableParagraph"/>
                                    <w:spacing w:before="155"/>
                                    <w:ind w:right="16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5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Years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002134"/>
                                </w:tcPr>
                                <w:p w14:paraId="40A649C8" w14:textId="77777777" w:rsidR="00FA4FCE" w:rsidRDefault="009C32EE">
                                  <w:pPr>
                                    <w:pStyle w:val="TableParagraph"/>
                                    <w:spacing w:before="78" w:line="213" w:lineRule="auto"/>
                                    <w:ind w:left="169" w:right="140" w:firstLine="12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Since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95"/>
                                      <w:sz w:val="16"/>
                                    </w:rPr>
                                    <w:t>Inception</w:t>
                                  </w:r>
                                </w:p>
                              </w:tc>
                            </w:tr>
                            <w:tr w:rsidR="00FA4FCE" w14:paraId="27C5DF84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897" w:type="dxa"/>
                                  <w:shd w:val="clear" w:color="auto" w:fill="E2E2E4"/>
                                </w:tcPr>
                                <w:p w14:paraId="50998877" w14:textId="77777777" w:rsidR="00FA4FCE" w:rsidRDefault="009C32EE">
                                  <w:pPr>
                                    <w:pStyle w:val="TableParagraph"/>
                                    <w:spacing w:before="100"/>
                                    <w:ind w:left="44" w:right="4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Kotak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Banking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PSU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Debt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Reg</w:t>
                                  </w:r>
                                  <w:r>
                                    <w:rPr>
                                      <w:color w:val="595B60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Gr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2D152336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1EF48A43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2668F64C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23BD7FCD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E2E2E4"/>
                                </w:tcPr>
                                <w:p w14:paraId="37DCAC2C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left="336" w:right="3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</w:t>
                                  </w:r>
                                </w:p>
                              </w:tc>
                            </w:tr>
                            <w:tr w:rsidR="00FA4FCE" w14:paraId="75ECC757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897" w:type="dxa"/>
                                  <w:shd w:val="clear" w:color="auto" w:fill="E2E2E4"/>
                                </w:tcPr>
                                <w:p w14:paraId="6D1C8206" w14:textId="77777777" w:rsidR="00FA4FCE" w:rsidRDefault="009C32EE">
                                  <w:pPr>
                                    <w:pStyle w:val="TableParagraph"/>
                                    <w:spacing w:before="100"/>
                                    <w:ind w:left="44" w:right="44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CRISIL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Banking</w:t>
                                  </w:r>
                                  <w:r>
                                    <w:rPr>
                                      <w:color w:val="595B60"/>
                                      <w:spacing w:val="7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8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PSU</w:t>
                                  </w:r>
                                  <w:r>
                                    <w:rPr>
                                      <w:color w:val="595B60"/>
                                      <w:spacing w:val="7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Debt</w:t>
                                  </w:r>
                                  <w:r>
                                    <w:rPr>
                                      <w:color w:val="595B60"/>
                                      <w:spacing w:val="7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1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79B50D6C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lef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31D0E225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35806D4C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6.0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1AEDDDDE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6.1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E2E2E4"/>
                                </w:tcPr>
                                <w:p w14:paraId="32655EA6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left="336" w:right="3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</w:t>
                                  </w:r>
                                </w:p>
                              </w:tc>
                            </w:tr>
                            <w:tr w:rsidR="00FA4FCE" w14:paraId="5A2BA8CD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1897" w:type="dxa"/>
                                  <w:shd w:val="clear" w:color="auto" w:fill="E2E2E4"/>
                                </w:tcPr>
                                <w:p w14:paraId="17A847EC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left="49" w:right="1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India 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Banking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PSU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2DDBF131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69C0B113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6.5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205622A9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4.7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shd w:val="clear" w:color="auto" w:fill="E2E2E4"/>
                                </w:tcPr>
                                <w:p w14:paraId="237C716E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right="16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5.7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E2E2E4"/>
                                </w:tcPr>
                                <w:p w14:paraId="78186019" w14:textId="77777777" w:rsidR="00FA4FCE" w:rsidRDefault="009C32EE">
                                  <w:pPr>
                                    <w:pStyle w:val="TableParagraph"/>
                                    <w:spacing w:before="82"/>
                                    <w:ind w:left="336" w:right="3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6.5</w:t>
                                  </w:r>
                                </w:p>
                              </w:tc>
                            </w:tr>
                          </w:tbl>
                          <w:p w14:paraId="57F794EA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41022D" id="Text Box 32" o:spid="_x0000_s1454" type="#_x0000_t202" style="width:331.9pt;height:7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97"/>
                        <w:gridCol w:w="933"/>
                        <w:gridCol w:w="933"/>
                        <w:gridCol w:w="933"/>
                        <w:gridCol w:w="933"/>
                        <w:gridCol w:w="994"/>
                      </w:tblGrid>
                      <w:tr w:rsidR="00FA4FCE" w14:paraId="46694C1B" w14:textId="77777777">
                        <w:trPr>
                          <w:trHeight w:val="495"/>
                        </w:trPr>
                        <w:tc>
                          <w:tcPr>
                            <w:tcW w:w="1897" w:type="dxa"/>
                            <w:shd w:val="clear" w:color="auto" w:fill="002134"/>
                          </w:tcPr>
                          <w:p w14:paraId="6DE510A6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33" w:type="dxa"/>
                            <w:shd w:val="clear" w:color="auto" w:fill="002134"/>
                          </w:tcPr>
                          <w:p w14:paraId="07BCAD4A" w14:textId="77777777" w:rsidR="00FA4FCE" w:rsidRDefault="009C32EE">
                            <w:pPr>
                              <w:pStyle w:val="TableParagraph"/>
                              <w:spacing w:before="155"/>
                              <w:ind w:right="16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YTD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002134"/>
                          </w:tcPr>
                          <w:p w14:paraId="6C50A275" w14:textId="77777777" w:rsidR="00FA4FCE" w:rsidRDefault="009C32EE">
                            <w:pPr>
                              <w:pStyle w:val="TableParagraph"/>
                              <w:spacing w:before="155"/>
                              <w:ind w:right="16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Year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002134"/>
                          </w:tcPr>
                          <w:p w14:paraId="6C7553A5" w14:textId="77777777" w:rsidR="00FA4FCE" w:rsidRDefault="009C32EE">
                            <w:pPr>
                              <w:pStyle w:val="TableParagraph"/>
                              <w:spacing w:before="155"/>
                              <w:ind w:right="16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Years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002134"/>
                          </w:tcPr>
                          <w:p w14:paraId="6C16C591" w14:textId="77777777" w:rsidR="00FA4FCE" w:rsidRDefault="009C32EE">
                            <w:pPr>
                              <w:pStyle w:val="TableParagraph"/>
                              <w:spacing w:before="155"/>
                              <w:ind w:right="16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FFFFFF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Years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002134"/>
                          </w:tcPr>
                          <w:p w14:paraId="40A649C8" w14:textId="77777777" w:rsidR="00FA4FCE" w:rsidRDefault="009C32EE">
                            <w:pPr>
                              <w:pStyle w:val="TableParagraph"/>
                              <w:spacing w:before="78" w:line="213" w:lineRule="auto"/>
                              <w:ind w:left="169" w:right="140" w:firstLine="12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Since</w:t>
                            </w:r>
                            <w:r>
                              <w:rPr>
                                <w:color w:val="FFFFFF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6"/>
                              </w:rPr>
                              <w:t>Inception</w:t>
                            </w:r>
                          </w:p>
                        </w:tc>
                      </w:tr>
                      <w:tr w:rsidR="00FA4FCE" w14:paraId="27C5DF84" w14:textId="77777777">
                        <w:trPr>
                          <w:trHeight w:val="325"/>
                        </w:trPr>
                        <w:tc>
                          <w:tcPr>
                            <w:tcW w:w="1897" w:type="dxa"/>
                            <w:shd w:val="clear" w:color="auto" w:fill="E2E2E4"/>
                          </w:tcPr>
                          <w:p w14:paraId="50998877" w14:textId="77777777" w:rsidR="00FA4FCE" w:rsidRDefault="009C32EE">
                            <w:pPr>
                              <w:pStyle w:val="TableParagraph"/>
                              <w:spacing w:before="100"/>
                              <w:ind w:left="44" w:right="4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595B60"/>
                                <w:sz w:val="11"/>
                              </w:rPr>
                              <w:t>Kotak</w:t>
                            </w:r>
                            <w:r>
                              <w:rPr>
                                <w:color w:val="595B60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Banking</w:t>
                            </w:r>
                            <w:r>
                              <w:rPr>
                                <w:color w:val="595B60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PSU</w:t>
                            </w:r>
                            <w:r>
                              <w:rPr>
                                <w:color w:val="595B60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Debt</w:t>
                            </w:r>
                            <w:r>
                              <w:rPr>
                                <w:color w:val="595B60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Reg</w:t>
                            </w:r>
                            <w:r>
                              <w:rPr>
                                <w:color w:val="595B60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Gr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2D152336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1EF48A43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2668F64C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23BD7FCD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E2E2E4"/>
                          </w:tcPr>
                          <w:p w14:paraId="37DCAC2C" w14:textId="77777777" w:rsidR="00FA4FCE" w:rsidRDefault="009C32EE">
                            <w:pPr>
                              <w:pStyle w:val="TableParagraph"/>
                              <w:spacing w:before="82"/>
                              <w:ind w:left="336" w:right="3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</w:t>
                            </w:r>
                          </w:p>
                        </w:tc>
                      </w:tr>
                      <w:tr w:rsidR="00FA4FCE" w14:paraId="75ECC757" w14:textId="77777777">
                        <w:trPr>
                          <w:trHeight w:val="325"/>
                        </w:trPr>
                        <w:tc>
                          <w:tcPr>
                            <w:tcW w:w="1897" w:type="dxa"/>
                            <w:shd w:val="clear" w:color="auto" w:fill="E2E2E4"/>
                          </w:tcPr>
                          <w:p w14:paraId="6D1C8206" w14:textId="77777777" w:rsidR="00FA4FCE" w:rsidRDefault="009C32EE">
                            <w:pPr>
                              <w:pStyle w:val="TableParagraph"/>
                              <w:spacing w:before="100"/>
                              <w:ind w:left="44" w:right="44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595B60"/>
                                <w:sz w:val="11"/>
                              </w:rPr>
                              <w:t>CRISIL</w:t>
                            </w:r>
                            <w:r>
                              <w:rPr>
                                <w:color w:val="595B60"/>
                                <w:spacing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Banking</w:t>
                            </w:r>
                            <w:r>
                              <w:rPr>
                                <w:color w:val="595B60"/>
                                <w:spacing w:val="7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8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PSU</w:t>
                            </w:r>
                            <w:r>
                              <w:rPr>
                                <w:color w:val="595B60"/>
                                <w:spacing w:val="7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Debt</w:t>
                            </w:r>
                            <w:r>
                              <w:rPr>
                                <w:color w:val="595B60"/>
                                <w:spacing w:val="7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1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79B50D6C" w14:textId="77777777" w:rsidR="00FA4FCE" w:rsidRDefault="009C32EE">
                            <w:pPr>
                              <w:pStyle w:val="TableParagraph"/>
                              <w:spacing w:before="82"/>
                              <w:ind w:lef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31D0E225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35806D4C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6.0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1AEDDDDE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6.1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E2E2E4"/>
                          </w:tcPr>
                          <w:p w14:paraId="32655EA6" w14:textId="77777777" w:rsidR="00FA4FCE" w:rsidRDefault="009C32EE">
                            <w:pPr>
                              <w:pStyle w:val="TableParagraph"/>
                              <w:spacing w:before="82"/>
                              <w:ind w:left="336" w:right="3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</w:t>
                            </w:r>
                          </w:p>
                        </w:tc>
                      </w:tr>
                      <w:tr w:rsidR="00FA4FCE" w14:paraId="5A2BA8CD" w14:textId="77777777">
                        <w:trPr>
                          <w:trHeight w:val="325"/>
                        </w:trPr>
                        <w:tc>
                          <w:tcPr>
                            <w:tcW w:w="1897" w:type="dxa"/>
                            <w:shd w:val="clear" w:color="auto" w:fill="E2E2E4"/>
                          </w:tcPr>
                          <w:p w14:paraId="17A847EC" w14:textId="77777777" w:rsidR="00FA4FCE" w:rsidRDefault="009C32EE">
                            <w:pPr>
                              <w:pStyle w:val="TableParagraph"/>
                              <w:spacing w:before="82"/>
                              <w:ind w:left="49" w:right="1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India 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Banking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PSU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2DDBF131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69C0B113" w14:textId="77777777" w:rsidR="00FA4FCE" w:rsidRDefault="009C32EE">
                            <w:pPr>
                              <w:pStyle w:val="TableParagraph"/>
                              <w:spacing w:before="82"/>
                              <w:ind w:right="16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6.5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205622A9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4.7</w:t>
                            </w:r>
                          </w:p>
                        </w:tc>
                        <w:tc>
                          <w:tcPr>
                            <w:tcW w:w="933" w:type="dxa"/>
                            <w:shd w:val="clear" w:color="auto" w:fill="E2E2E4"/>
                          </w:tcPr>
                          <w:p w14:paraId="237C716E" w14:textId="77777777" w:rsidR="00FA4FCE" w:rsidRDefault="009C32EE">
                            <w:pPr>
                              <w:pStyle w:val="TableParagraph"/>
                              <w:spacing w:before="82"/>
                              <w:ind w:right="16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5.7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E2E2E4"/>
                          </w:tcPr>
                          <w:p w14:paraId="78186019" w14:textId="77777777" w:rsidR="00FA4FCE" w:rsidRDefault="009C32EE">
                            <w:pPr>
                              <w:pStyle w:val="TableParagraph"/>
                              <w:spacing w:before="82"/>
                              <w:ind w:left="336" w:right="3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6.5</w:t>
                            </w:r>
                          </w:p>
                        </w:tc>
                      </w:tr>
                    </w:tbl>
                    <w:p w14:paraId="57F794EA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alibri"/>
        </w:rPr>
        <w:tab/>
      </w: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5E477B26" wp14:editId="519523BA">
                <wp:extent cx="2451735" cy="2194560"/>
                <wp:effectExtent l="0" t="3810" r="0" b="1905"/>
                <wp:docPr id="199046502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2552E77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20BFD8F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10B3091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572F1FC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885BFC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E1C1A70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11.8</w:t>
                                  </w:r>
                                </w:p>
                              </w:tc>
                            </w:tr>
                            <w:tr w:rsidR="00FA4FCE" w14:paraId="001E18A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5E27D5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7.18%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CEE6179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6.0</w:t>
                                  </w:r>
                                </w:p>
                              </w:tc>
                            </w:tr>
                            <w:tr w:rsidR="00FA4FCE" w14:paraId="4C655EF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DA49344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DB24DF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5.9</w:t>
                                  </w:r>
                                </w:p>
                              </w:tc>
                            </w:tr>
                            <w:tr w:rsidR="00FA4FCE" w14:paraId="065E78D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67F9BF1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8.25% Govt. 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325A60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4.8</w:t>
                                  </w:r>
                                </w:p>
                              </w:tc>
                            </w:tr>
                            <w:tr w:rsidR="00FA4FCE" w14:paraId="5C97A62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14E88F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6CE9B37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3.9</w:t>
                                  </w:r>
                                </w:p>
                              </w:tc>
                            </w:tr>
                            <w:tr w:rsidR="00FA4FCE" w14:paraId="01950D8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0CD83ED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Grid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Corp.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India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74AF490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51EEAD4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E33FBDC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3B51F34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1DF9E38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4C7974DF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Rural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Electrification Corp.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A857C2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 w:rsidR="00FA4FCE" w14:paraId="6AC7ABD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69989D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Rural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Electrification Corp.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B496C2D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 w:rsidR="00FA4FCE" w14:paraId="3F09537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9198CB1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Rural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Electrification Corp.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4370D6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2.5</w:t>
                                  </w:r>
                                </w:p>
                              </w:tc>
                            </w:tr>
                          </w:tbl>
                          <w:p w14:paraId="63D33D5D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477B26" id="Text Box 31" o:spid="_x0000_s1455" type="#_x0000_t202" style="width:193.05pt;height:1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2552E772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20BFD8F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010B3091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572F1FC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885BFC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2037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E1C1A70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11.8</w:t>
                            </w:r>
                          </w:p>
                        </w:tc>
                      </w:tr>
                      <w:tr w:rsidR="00FA4FCE" w14:paraId="001E18A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5E27D5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7.18%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CEE6179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6.0</w:t>
                            </w:r>
                          </w:p>
                        </w:tc>
                      </w:tr>
                      <w:tr w:rsidR="00FA4FCE" w14:paraId="4C655EF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DA49344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DB24DF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5.9</w:t>
                            </w:r>
                          </w:p>
                        </w:tc>
                      </w:tr>
                      <w:tr w:rsidR="00FA4FCE" w14:paraId="065E78D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67F9BF1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8.25% Govt. Stock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325A60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4.8</w:t>
                            </w:r>
                          </w:p>
                        </w:tc>
                      </w:tr>
                      <w:tr w:rsidR="00FA4FCE" w14:paraId="5C97A62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14E88F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6CE9B37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3.9</w:t>
                            </w:r>
                          </w:p>
                        </w:tc>
                      </w:tr>
                      <w:tr w:rsidR="00FA4FCE" w14:paraId="01950D8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0CD83ED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Power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Grid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Corp.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India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74AF490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51EEAD4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E33FBDC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3B51F34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1DF9E38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4C7974DF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Rural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Electrification Corp.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A857C2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  <w:tr w:rsidR="00FA4FCE" w14:paraId="6AC7ABD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69989D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Rural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Electrification Corp.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B496C2D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2.6</w:t>
                            </w:r>
                          </w:p>
                        </w:tc>
                      </w:tr>
                      <w:tr w:rsidR="00FA4FCE" w14:paraId="3F09537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9198CB1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Rural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Electrification Corp.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4370D6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2.5</w:t>
                            </w:r>
                          </w:p>
                        </w:tc>
                      </w:tr>
                    </w:tbl>
                    <w:p w14:paraId="63D33D5D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BE86A3" w14:textId="77777777" w:rsidR="00FA4FCE" w:rsidRDefault="00FA4FCE">
      <w:pPr>
        <w:rPr>
          <w:rFonts w:ascii="Calibri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83FD342" w14:textId="77777777" w:rsidR="00FA4FCE" w:rsidRDefault="009C32EE">
      <w:pPr>
        <w:pStyle w:val="Heading1"/>
        <w:ind w:left="294"/>
      </w:pPr>
      <w:r>
        <w:rPr>
          <w:color w:val="002134"/>
          <w:w w:val="95"/>
        </w:rPr>
        <w:lastRenderedPageBreak/>
        <w:t>Axis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Banking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&amp;</w:t>
      </w:r>
      <w:r>
        <w:rPr>
          <w:color w:val="002134"/>
          <w:spacing w:val="3"/>
          <w:w w:val="95"/>
        </w:rPr>
        <w:t xml:space="preserve"> </w:t>
      </w:r>
      <w:r>
        <w:rPr>
          <w:color w:val="002134"/>
          <w:w w:val="95"/>
        </w:rPr>
        <w:t>PSU</w:t>
      </w:r>
      <w:r>
        <w:rPr>
          <w:color w:val="002134"/>
          <w:spacing w:val="3"/>
          <w:w w:val="95"/>
        </w:rPr>
        <w:t xml:space="preserve"> </w:t>
      </w:r>
      <w:r>
        <w:rPr>
          <w:color w:val="002134"/>
          <w:w w:val="95"/>
        </w:rPr>
        <w:t>Debt</w:t>
      </w:r>
      <w:r>
        <w:rPr>
          <w:color w:val="002134"/>
          <w:spacing w:val="4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43988615" w14:textId="0C840623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9888" behindDoc="0" locked="0" layoutInCell="1" allowOverlap="1" wp14:anchorId="43C5CE5A" wp14:editId="49779B0C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889000"/>
                <wp:effectExtent l="0" t="0" r="0" b="0"/>
                <wp:wrapNone/>
                <wp:docPr id="30384042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889000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1EDD6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135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Fund</w:t>
                            </w:r>
                            <w:r>
                              <w:rPr>
                                <w:color w:val="002134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has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been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top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quartile</w:t>
                            </w:r>
                            <w:r>
                              <w:rPr>
                                <w:color w:val="002134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performer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over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longer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periods</w:t>
                            </w:r>
                            <w:r>
                              <w:rPr>
                                <w:color w:val="002134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outperformance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v/s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its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Benchmark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Peer</w:t>
                            </w:r>
                            <w:r>
                              <w:rPr>
                                <w:color w:val="002134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average.</w:t>
                            </w:r>
                          </w:p>
                          <w:p w14:paraId="4FDDFCB7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3" w:line="237" w:lineRule="auto"/>
                              <w:ind w:right="119"/>
                            </w:pPr>
                            <w:r>
                              <w:rPr>
                                <w:color w:val="002134"/>
                              </w:rPr>
                              <w:t>Scheme’s</w:t>
                            </w:r>
                            <w:r>
                              <w:rPr>
                                <w:color w:val="002134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construct</w:t>
                            </w:r>
                            <w:r>
                              <w:rPr>
                                <w:color w:val="002134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mandates</w:t>
                            </w:r>
                            <w:r>
                              <w:rPr>
                                <w:color w:val="002134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the</w:t>
                            </w:r>
                            <w:r>
                              <w:rPr>
                                <w:color w:val="002134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portfolio</w:t>
                            </w:r>
                            <w:r>
                              <w:rPr>
                                <w:color w:val="002134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run</w:t>
                            </w:r>
                            <w:r>
                              <w:rPr>
                                <w:color w:val="002134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profile</w:t>
                            </w:r>
                            <w:r>
                              <w:rPr>
                                <w:color w:val="002134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~</w:t>
                            </w:r>
                            <w:r>
                              <w:rPr>
                                <w:color w:val="002134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100%</w:t>
                            </w:r>
                            <w:r>
                              <w:rPr>
                                <w:color w:val="002134"/>
                                <w:spacing w:val="-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AAA</w:t>
                            </w:r>
                            <w:r>
                              <w:rPr>
                                <w:color w:val="002134"/>
                                <w:spacing w:val="-2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short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duration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maturity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~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2years.</w:t>
                            </w:r>
                          </w:p>
                          <w:p w14:paraId="1234C76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03"/>
                                <w:tab w:val="left" w:pos="404"/>
                              </w:tabs>
                              <w:spacing w:before="42"/>
                              <w:ind w:hanging="285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Avoids</w:t>
                            </w:r>
                            <w:r>
                              <w:rPr>
                                <w:color w:val="002134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non-AAA,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perp</w:t>
                            </w:r>
                            <w:r>
                              <w:rPr>
                                <w:color w:val="002134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exposures</w:t>
                            </w:r>
                            <w:r>
                              <w:rPr>
                                <w:color w:val="002134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limits</w:t>
                            </w:r>
                            <w:r>
                              <w:rPr>
                                <w:color w:val="002134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NBFC</w:t>
                            </w:r>
                            <w:r>
                              <w:rPr>
                                <w:color w:val="002134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exposure.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5CE5A" id="Text Box 30" o:spid="_x0000_s1456" type="#_x0000_t202" style="position:absolute;left:0;text-align:left;margin-left:28.3pt;margin-top:24.05pt;width:332pt;height:70pt;z-index:1590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" fillcolor="#d8d8da" stroked="f">
                <v:textbox inset="0,0,0,0">
                  <w:txbxContent>
                    <w:p w14:paraId="4911EDD6" w14:textId="77777777" w:rsidR="00FA4FCE" w:rsidRDefault="009C32EE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03"/>
                          <w:tab w:val="left" w:pos="404"/>
                        </w:tabs>
                        <w:spacing w:before="135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Fund</w:t>
                      </w:r>
                      <w:r>
                        <w:rPr>
                          <w:color w:val="002134"/>
                          <w:spacing w:val="46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has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been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top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quartile</w:t>
                      </w:r>
                      <w:r>
                        <w:rPr>
                          <w:color w:val="002134"/>
                          <w:spacing w:val="4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performer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over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longer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periods</w:t>
                      </w:r>
                      <w:r>
                        <w:rPr>
                          <w:color w:val="002134"/>
                          <w:spacing w:val="47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with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outperformance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v/s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its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Benchmark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Peer</w:t>
                      </w:r>
                      <w:r>
                        <w:rPr>
                          <w:color w:val="002134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average.</w:t>
                      </w:r>
                    </w:p>
                    <w:p w14:paraId="4FDDFCB7" w14:textId="77777777" w:rsidR="00FA4FCE" w:rsidRDefault="009C32EE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03"/>
                          <w:tab w:val="left" w:pos="404"/>
                        </w:tabs>
                        <w:spacing w:before="43" w:line="237" w:lineRule="auto"/>
                        <w:ind w:right="119"/>
                      </w:pPr>
                      <w:r>
                        <w:rPr>
                          <w:color w:val="002134"/>
                        </w:rPr>
                        <w:t>Scheme’s</w:t>
                      </w:r>
                      <w:r>
                        <w:rPr>
                          <w:color w:val="002134"/>
                          <w:spacing w:val="2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construct</w:t>
                      </w:r>
                      <w:r>
                        <w:rPr>
                          <w:color w:val="002134"/>
                          <w:spacing w:val="2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mandates</w:t>
                      </w:r>
                      <w:r>
                        <w:rPr>
                          <w:color w:val="002134"/>
                          <w:spacing w:val="2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the</w:t>
                      </w:r>
                      <w:r>
                        <w:rPr>
                          <w:color w:val="002134"/>
                          <w:spacing w:val="2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portfolio</w:t>
                      </w:r>
                      <w:r>
                        <w:rPr>
                          <w:color w:val="002134"/>
                          <w:spacing w:val="2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to</w:t>
                      </w:r>
                      <w:r>
                        <w:rPr>
                          <w:color w:val="002134"/>
                          <w:spacing w:val="2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run</w:t>
                      </w:r>
                      <w:r>
                        <w:rPr>
                          <w:color w:val="002134"/>
                          <w:spacing w:val="2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</w:t>
                      </w:r>
                      <w:r>
                        <w:rPr>
                          <w:color w:val="002134"/>
                          <w:spacing w:val="2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credit</w:t>
                      </w:r>
                      <w:r>
                        <w:rPr>
                          <w:color w:val="002134"/>
                          <w:spacing w:val="28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profile</w:t>
                      </w:r>
                      <w:r>
                        <w:rPr>
                          <w:color w:val="002134"/>
                          <w:spacing w:val="29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~</w:t>
                      </w:r>
                      <w:r>
                        <w:rPr>
                          <w:color w:val="002134"/>
                          <w:spacing w:val="-50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100%</w:t>
                      </w:r>
                      <w:r>
                        <w:rPr>
                          <w:color w:val="002134"/>
                          <w:spacing w:val="-2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AAA</w:t>
                      </w:r>
                      <w:r>
                        <w:rPr>
                          <w:color w:val="002134"/>
                          <w:spacing w:val="-2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short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duration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maturity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~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2years.</w:t>
                      </w:r>
                    </w:p>
                    <w:p w14:paraId="1234C762" w14:textId="77777777" w:rsidR="00FA4FCE" w:rsidRDefault="009C32EE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03"/>
                          <w:tab w:val="left" w:pos="404"/>
                        </w:tabs>
                        <w:spacing w:before="42"/>
                        <w:ind w:hanging="285"/>
                      </w:pPr>
                      <w:r>
                        <w:rPr>
                          <w:color w:val="002134"/>
                          <w:w w:val="95"/>
                        </w:rPr>
                        <w:t>Avoids</w:t>
                      </w:r>
                      <w:r>
                        <w:rPr>
                          <w:color w:val="002134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non-AAA,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perp</w:t>
                      </w:r>
                      <w:r>
                        <w:rPr>
                          <w:color w:val="002134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exposures</w:t>
                      </w:r>
                      <w:r>
                        <w:rPr>
                          <w:color w:val="002134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limits</w:t>
                      </w:r>
                      <w:r>
                        <w:rPr>
                          <w:color w:val="002134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NBFC</w:t>
                      </w:r>
                      <w:r>
                        <w:rPr>
                          <w:color w:val="002134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exposure.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4D5CBE40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79FB894B" w14:textId="77777777" w:rsidR="00FA4FCE" w:rsidRDefault="009C32EE">
      <w:pPr>
        <w:ind w:left="290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41CEFF9A" w14:textId="77777777" w:rsidR="00FA4FCE" w:rsidRDefault="009C32EE">
      <w:pPr>
        <w:spacing w:before="148"/>
        <w:ind w:left="290" w:right="1138"/>
        <w:jc w:val="center"/>
        <w:rPr>
          <w:sz w:val="24"/>
        </w:rPr>
      </w:pPr>
      <w:r>
        <w:rPr>
          <w:color w:val="002134"/>
          <w:sz w:val="24"/>
        </w:rPr>
        <w:t>PRR</w:t>
      </w:r>
      <w:r>
        <w:rPr>
          <w:color w:val="002134"/>
          <w:spacing w:val="2"/>
          <w:sz w:val="24"/>
        </w:rPr>
        <w:t xml:space="preserve"> </w:t>
      </w:r>
      <w:r>
        <w:rPr>
          <w:color w:val="002134"/>
          <w:sz w:val="24"/>
        </w:rPr>
        <w:t>3</w:t>
      </w:r>
    </w:p>
    <w:p w14:paraId="3D308C70" w14:textId="77777777" w:rsidR="00FA4FCE" w:rsidRDefault="00FA4FCE">
      <w:pPr>
        <w:jc w:val="center"/>
        <w:rPr>
          <w:sz w:val="24"/>
        </w:rPr>
        <w:sectPr w:rsidR="00FA4FCE">
          <w:pgSz w:w="11920" w:h="16840"/>
          <w:pgMar w:top="600" w:right="80" w:bottom="1200" w:left="280" w:header="185" w:footer="1011" w:gutter="0"/>
          <w:cols w:num="2" w:space="720" w:equalWidth="0">
            <w:col w:w="7365" w:space="195"/>
            <w:col w:w="4000"/>
          </w:cols>
        </w:sectPr>
      </w:pPr>
    </w:p>
    <w:p w14:paraId="0A888832" w14:textId="77777777" w:rsidR="00FA4FCE" w:rsidRDefault="00FA4FCE">
      <w:pPr>
        <w:pStyle w:val="BodyText"/>
        <w:spacing w:before="4"/>
        <w:rPr>
          <w:sz w:val="10"/>
        </w:rPr>
      </w:pPr>
    </w:p>
    <w:p w14:paraId="32DDA208" w14:textId="77777777" w:rsidR="00FA4FCE" w:rsidRDefault="00FA4FCE">
      <w:pPr>
        <w:rPr>
          <w:sz w:val="10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7B9DEBC3" w14:textId="77777777" w:rsidR="00FA4FCE" w:rsidRDefault="00FA4FCE">
      <w:pPr>
        <w:pStyle w:val="BodyText"/>
        <w:rPr>
          <w:sz w:val="34"/>
        </w:rPr>
      </w:pPr>
    </w:p>
    <w:p w14:paraId="746A9664" w14:textId="77777777" w:rsidR="00FA4FCE" w:rsidRDefault="00FA4FCE">
      <w:pPr>
        <w:pStyle w:val="BodyText"/>
        <w:spacing w:before="7"/>
        <w:rPr>
          <w:sz w:val="31"/>
        </w:rPr>
      </w:pPr>
    </w:p>
    <w:p w14:paraId="38187297" w14:textId="77777777" w:rsidR="00FA4FCE" w:rsidRDefault="009C32EE">
      <w:pPr>
        <w:pStyle w:val="Heading4"/>
        <w:tabs>
          <w:tab w:val="left" w:pos="6925"/>
        </w:tabs>
        <w:spacing w:before="1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1CF0D2DD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6"/>
        <w:rPr>
          <w:sz w:val="20"/>
        </w:rPr>
      </w:pPr>
      <w:r>
        <w:rPr>
          <w:color w:val="595B60"/>
          <w:w w:val="95"/>
          <w:sz w:val="20"/>
        </w:rPr>
        <w:t>Top-Down Approach to Credit Selection, starting with the macro view, the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interest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rated,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growth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rates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and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inflation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are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some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key</w:t>
      </w:r>
      <w:r>
        <w:rPr>
          <w:color w:val="595B60"/>
          <w:spacing w:val="-4"/>
          <w:sz w:val="20"/>
        </w:rPr>
        <w:t xml:space="preserve"> </w:t>
      </w:r>
      <w:r>
        <w:rPr>
          <w:color w:val="595B60"/>
          <w:sz w:val="20"/>
        </w:rPr>
        <w:t>parameters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that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determine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credit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selection.</w:t>
      </w:r>
    </w:p>
    <w:p w14:paraId="5DD6311D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3" w:line="237" w:lineRule="auto"/>
        <w:ind w:left="575" w:right="5"/>
        <w:rPr>
          <w:sz w:val="20"/>
        </w:rPr>
      </w:pPr>
      <w:r>
        <w:rPr>
          <w:color w:val="595B60"/>
          <w:sz w:val="20"/>
        </w:rPr>
        <w:t>Each credit idea is assigned A,B,C rating. “A” being the best rating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assigned to large institutions and are reviewed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every year. B and C rated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securities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are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reviewed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every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6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months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and</w:t>
      </w:r>
      <w:r>
        <w:rPr>
          <w:color w:val="595B60"/>
          <w:spacing w:val="-9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Quarterly</w:t>
      </w:r>
      <w:r>
        <w:rPr>
          <w:color w:val="595B60"/>
          <w:spacing w:val="-8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respectively.</w:t>
      </w:r>
    </w:p>
    <w:p w14:paraId="7D2714A7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6"/>
        <w:rPr>
          <w:sz w:val="20"/>
        </w:rPr>
      </w:pPr>
      <w:r>
        <w:rPr>
          <w:color w:val="595B60"/>
          <w:sz w:val="20"/>
        </w:rPr>
        <w:t>Key internal systems in place to issue ‘soft’ alerts at appropriate levels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basis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SEBI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investment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restrictions,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thereby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ensuring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pre-emptive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monitoring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portfolio.</w:t>
      </w:r>
    </w:p>
    <w:p w14:paraId="5F5032D1" w14:textId="77777777" w:rsidR="00FA4FCE" w:rsidRDefault="009C32EE">
      <w:pPr>
        <w:pStyle w:val="Heading4"/>
        <w:spacing w:before="135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</w:t>
      </w:r>
      <w:r>
        <w:rPr>
          <w:color w:val="002134"/>
          <w:w w:val="95"/>
          <w:u w:val="none"/>
        </w:rPr>
        <w:t>he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22BA6859" w14:textId="63787F76" w:rsidR="00FA4FCE" w:rsidRDefault="009C32EE">
      <w:pPr>
        <w:pStyle w:val="BodyText"/>
        <w:spacing w:line="42" w:lineRule="exact"/>
        <w:ind w:left="1299" w:right="-4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68A3887" wp14:editId="01B3A2C8">
                <wp:extent cx="3560445" cy="27305"/>
                <wp:effectExtent l="2540" t="9525" r="8890" b="1270"/>
                <wp:docPr id="1036837115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205454917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25378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E1404F" id="Group 27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">
                <v:rect id="Rectangle 29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" fillcolor="#cdcfcf" stroked="f"/>
                <v:rect id="Rectangle 28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" filled="f" strokecolor="#d8d8da" strokeweight=".2mm"/>
                <w10:anchorlock/>
              </v:group>
            </w:pict>
          </mc:Fallback>
        </mc:AlternateContent>
      </w:r>
    </w:p>
    <w:p w14:paraId="6441F1CD" w14:textId="77777777" w:rsidR="00FA4FCE" w:rsidRDefault="009C32EE">
      <w:pPr>
        <w:pStyle w:val="BodyText"/>
        <w:spacing w:before="121" w:line="237" w:lineRule="auto"/>
        <w:ind w:left="291" w:right="6"/>
        <w:jc w:val="both"/>
      </w:pPr>
      <w:r>
        <w:rPr>
          <w:color w:val="595B60"/>
          <w:w w:val="95"/>
        </w:rPr>
        <w:t>Given the narrow universe of Banking &amp; PSU/PFC securities, the fund may at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times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be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constrained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take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concentrated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positions,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subject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8"/>
        </w:rPr>
        <w:t xml:space="preserve"> </w:t>
      </w:r>
      <w:r>
        <w:rPr>
          <w:color w:val="595B60"/>
        </w:rPr>
        <w:t>internal</w:t>
      </w:r>
      <w:r>
        <w:rPr>
          <w:color w:val="595B60"/>
          <w:spacing w:val="-9"/>
        </w:rPr>
        <w:t xml:space="preserve"> </w:t>
      </w:r>
      <w:r>
        <w:rPr>
          <w:color w:val="595B60"/>
        </w:rPr>
        <w:t>limit.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The fund has a high credit quality (100% AAA) and low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maturity mandate (2.5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years)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with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roll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down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approach.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Given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restricted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mandate,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it</w:t>
      </w:r>
      <w:r>
        <w:rPr>
          <w:color w:val="595B60"/>
          <w:spacing w:val="-4"/>
        </w:rPr>
        <w:t xml:space="preserve"> </w:t>
      </w:r>
      <w:r>
        <w:rPr>
          <w:color w:val="595B60"/>
        </w:rPr>
        <w:t>may</w:t>
      </w:r>
      <w:r>
        <w:rPr>
          <w:color w:val="595B60"/>
          <w:spacing w:val="-3"/>
        </w:rPr>
        <w:t xml:space="preserve"> </w:t>
      </w:r>
      <w:r>
        <w:rPr>
          <w:color w:val="595B60"/>
        </w:rPr>
        <w:t>miss</w:t>
      </w:r>
      <w:r>
        <w:rPr>
          <w:color w:val="595B60"/>
          <w:spacing w:val="-50"/>
        </w:rPr>
        <w:t xml:space="preserve"> </w:t>
      </w:r>
      <w:r>
        <w:rPr>
          <w:color w:val="595B60"/>
        </w:rPr>
        <w:t>out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any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alpha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opportunities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a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favourable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/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credit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environment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underperform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its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nimble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footed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peers.</w:t>
      </w:r>
    </w:p>
    <w:p w14:paraId="50E62CA6" w14:textId="77777777" w:rsidR="00FA4FCE" w:rsidRDefault="009C32EE">
      <w:pPr>
        <w:pStyle w:val="Heading4"/>
        <w:tabs>
          <w:tab w:val="left" w:pos="6925"/>
        </w:tabs>
        <w:spacing w:before="132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294BBAB7" w14:textId="77777777" w:rsidR="00FA4FCE" w:rsidRDefault="009C32EE">
      <w:pPr>
        <w:pStyle w:val="BodyText"/>
        <w:spacing w:before="164" w:line="237" w:lineRule="auto"/>
        <w:ind w:left="291" w:right="6"/>
        <w:jc w:val="both"/>
      </w:pPr>
      <w:r>
        <w:rPr>
          <w:color w:val="595B60"/>
        </w:rPr>
        <w:t>The Fund posted annualized returns of 6.7% over 5 years ending 29th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February,</w:t>
      </w:r>
      <w:r>
        <w:rPr>
          <w:color w:val="595B60"/>
          <w:spacing w:val="15"/>
          <w:w w:val="95"/>
        </w:rPr>
        <w:t xml:space="preserve"> </w:t>
      </w:r>
      <w:r>
        <w:rPr>
          <w:color w:val="595B60"/>
          <w:w w:val="95"/>
        </w:rPr>
        <w:t>2024,</w:t>
      </w:r>
      <w:r>
        <w:rPr>
          <w:color w:val="595B60"/>
          <w:spacing w:val="16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line</w:t>
      </w:r>
      <w:r>
        <w:rPr>
          <w:color w:val="595B60"/>
          <w:spacing w:val="16"/>
          <w:w w:val="95"/>
        </w:rPr>
        <w:t xml:space="preserve"> </w:t>
      </w:r>
      <w:r>
        <w:rPr>
          <w:color w:val="595B60"/>
          <w:w w:val="95"/>
        </w:rPr>
        <w:t>with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16"/>
          <w:w w:val="95"/>
        </w:rPr>
        <w:t xml:space="preserve"> </w:t>
      </w:r>
      <w:r>
        <w:rPr>
          <w:color w:val="595B60"/>
          <w:w w:val="95"/>
        </w:rPr>
        <w:t>benchmark</w:t>
      </w:r>
      <w:r>
        <w:rPr>
          <w:color w:val="595B60"/>
          <w:spacing w:val="15"/>
          <w:w w:val="95"/>
        </w:rPr>
        <w:t xml:space="preserve"> </w:t>
      </w:r>
      <w:r>
        <w:rPr>
          <w:color w:val="595B60"/>
          <w:w w:val="95"/>
        </w:rPr>
        <w:t>return</w:t>
      </w:r>
      <w:r>
        <w:rPr>
          <w:color w:val="595B60"/>
          <w:spacing w:val="18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15"/>
          <w:w w:val="95"/>
        </w:rPr>
        <w:t xml:space="preserve"> </w:t>
      </w:r>
      <w:r>
        <w:rPr>
          <w:color w:val="595B60"/>
          <w:w w:val="95"/>
        </w:rPr>
        <w:t>6.9%</w:t>
      </w:r>
      <w:r>
        <w:rPr>
          <w:color w:val="595B60"/>
          <w:spacing w:val="18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17"/>
          <w:w w:val="95"/>
        </w:rPr>
        <w:t xml:space="preserve"> </w:t>
      </w:r>
      <w:r>
        <w:rPr>
          <w:color w:val="595B60"/>
          <w:w w:val="95"/>
        </w:rPr>
        <w:t>outperforming</w:t>
      </w:r>
      <w:r>
        <w:rPr>
          <w:color w:val="595B60"/>
          <w:spacing w:val="-48"/>
          <w:w w:val="95"/>
        </w:rPr>
        <w:t xml:space="preserve"> </w:t>
      </w:r>
      <w:r>
        <w:rPr>
          <w:color w:val="595B60"/>
        </w:rPr>
        <w:t>its category average return of 5.8%. The fund has been among the top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performers in its category and consistently met/ beaten its benchmark and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peer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category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across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most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time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periods: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medium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3"/>
          <w:w w:val="95"/>
        </w:rPr>
        <w:t xml:space="preserve"> </w:t>
      </w:r>
      <w:r>
        <w:rPr>
          <w:color w:val="595B60"/>
          <w:w w:val="95"/>
        </w:rPr>
        <w:t>long.</w:t>
      </w:r>
    </w:p>
    <w:p w14:paraId="5946D339" w14:textId="77777777" w:rsidR="00FA4FCE" w:rsidRDefault="009C32EE">
      <w:pPr>
        <w:pStyle w:val="BodyText"/>
        <w:spacing w:before="129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0D221C42" w14:textId="77777777" w:rsidR="00FA4FCE" w:rsidRDefault="009C32EE">
      <w:pPr>
        <w:pStyle w:val="BodyText"/>
        <w:spacing w:before="44" w:line="237" w:lineRule="auto"/>
        <w:ind w:left="291" w:right="7"/>
        <w:jc w:val="both"/>
      </w:pPr>
      <w:r>
        <w:rPr>
          <w:color w:val="595B60"/>
        </w:rPr>
        <w:t>Axis Banking &amp; PSU Debt is being repositioned to a 4-year high grade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corporate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bond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strategy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predominantly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investing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bonds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issued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by</w:t>
      </w:r>
      <w:r>
        <w:rPr>
          <w:color w:val="595B60"/>
          <w:spacing w:val="-13"/>
        </w:rPr>
        <w:t xml:space="preserve"> </w:t>
      </w:r>
      <w:r>
        <w:rPr>
          <w:color w:val="595B60"/>
        </w:rPr>
        <w:t>banking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companies and public sector undertakings (PSUs). The fund will largely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consist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of</w:t>
      </w:r>
      <w:r>
        <w:rPr>
          <w:color w:val="595B60"/>
          <w:spacing w:val="-31"/>
        </w:rPr>
        <w:t xml:space="preserve"> </w:t>
      </w:r>
      <w:r>
        <w:rPr>
          <w:color w:val="595B60"/>
        </w:rPr>
        <w:t>AAA</w:t>
      </w:r>
      <w:r>
        <w:rPr>
          <w:color w:val="595B60"/>
          <w:spacing w:val="-31"/>
        </w:rPr>
        <w:t xml:space="preserve"> </w:t>
      </w:r>
      <w:r>
        <w:rPr>
          <w:color w:val="595B60"/>
        </w:rPr>
        <w:t>rated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papers.</w:t>
      </w:r>
    </w:p>
    <w:p w14:paraId="70A2CEB0" w14:textId="77777777" w:rsidR="00FA4FCE" w:rsidRDefault="009C32EE">
      <w:pPr>
        <w:pStyle w:val="BodyText"/>
        <w:spacing w:before="39" w:line="237" w:lineRule="auto"/>
        <w:ind w:left="291" w:right="6"/>
        <w:jc w:val="both"/>
      </w:pPr>
      <w:r>
        <w:rPr>
          <w:rFonts w:ascii="Arial"/>
          <w:b/>
          <w:color w:val="595B60"/>
        </w:rPr>
        <w:t xml:space="preserve">Characteristics: </w:t>
      </w:r>
      <w:r>
        <w:rPr>
          <w:color w:val="595B60"/>
        </w:rPr>
        <w:t>High Quality, Low Risk StrategyRoll down strategy aimed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at locking in medium term rates.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Ideal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for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investors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looking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navigate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the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prevailing interest rate volatility Roll down strategy aimed at locking in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medium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term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rate.</w:t>
      </w:r>
    </w:p>
    <w:p w14:paraId="30E0376A" w14:textId="77777777" w:rsidR="00FA4FCE" w:rsidRDefault="009C32EE">
      <w:pPr>
        <w:pStyle w:val="BodyText"/>
        <w:spacing w:before="38" w:line="237" w:lineRule="auto"/>
        <w:ind w:left="291"/>
        <w:jc w:val="both"/>
      </w:pPr>
      <w:r>
        <w:rPr>
          <w:rFonts w:ascii="Arial"/>
          <w:b/>
          <w:color w:val="595B60"/>
        </w:rPr>
        <w:t xml:space="preserve">Current Strategy: </w:t>
      </w:r>
      <w:r>
        <w:rPr>
          <w:color w:val="595B60"/>
        </w:rPr>
        <w:t>The fund has commenced redeployment into fresh AAA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instruments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with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a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residual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maturity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of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3.5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4"/>
          <w:w w:val="95"/>
        </w:rPr>
        <w:t xml:space="preserve"> </w:t>
      </w:r>
      <w:r>
        <w:rPr>
          <w:color w:val="595B60"/>
          <w:w w:val="95"/>
        </w:rPr>
        <w:t>4.5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years.</w:t>
      </w:r>
    </w:p>
    <w:p w14:paraId="24BAB28E" w14:textId="77777777" w:rsidR="00FA4FCE" w:rsidRDefault="009C32EE">
      <w:pPr>
        <w:pStyle w:val="BodyText"/>
        <w:spacing w:before="43" w:line="237" w:lineRule="auto"/>
        <w:ind w:left="291" w:right="6"/>
        <w:jc w:val="both"/>
      </w:pPr>
      <w:r>
        <w:rPr>
          <w:color w:val="595B60"/>
        </w:rPr>
        <w:t>The new strategy will also endeavour to hold assets till maturity. Given that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the 4-year space is a sweet spot, such a strategy is ideal for medium term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investors looking to take advantage of the current opportunities in the debt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markets.</w:t>
      </w:r>
    </w:p>
    <w:p w14:paraId="2960AB48" w14:textId="77777777" w:rsidR="00FA4FCE" w:rsidRDefault="009C32EE">
      <w:pPr>
        <w:tabs>
          <w:tab w:val="left" w:pos="4093"/>
        </w:tabs>
        <w:spacing w:before="119"/>
        <w:ind w:left="237"/>
        <w:rPr>
          <w:sz w:val="16"/>
        </w:rPr>
      </w:pPr>
      <w:r>
        <w:br w:type="column"/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3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3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7C97BDBF" w14:textId="77777777" w:rsidR="00FA4FCE" w:rsidRDefault="00FA4FCE">
      <w:pPr>
        <w:pStyle w:val="BodyText"/>
        <w:spacing w:before="5"/>
        <w:rPr>
          <w:sz w:val="7"/>
        </w:rPr>
      </w:pPr>
    </w:p>
    <w:tbl>
      <w:tblPr>
        <w:tblW w:w="0" w:type="auto"/>
        <w:tblInd w:w="2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205"/>
      </w:tblGrid>
      <w:tr w:rsidR="00FA4FCE" w14:paraId="1ACA5464" w14:textId="77777777">
        <w:trPr>
          <w:trHeight w:val="281"/>
        </w:trPr>
        <w:tc>
          <w:tcPr>
            <w:tcW w:w="1650" w:type="dxa"/>
            <w:tcBorders>
              <w:top w:val="nil"/>
              <w:left w:val="nil"/>
              <w:right w:val="single" w:sz="18" w:space="0" w:color="FFFFFF"/>
            </w:tcBorders>
            <w:shd w:val="clear" w:color="auto" w:fill="E2E2E4"/>
          </w:tcPr>
          <w:p w14:paraId="64574B5C" w14:textId="77777777" w:rsidR="00FA4FCE" w:rsidRDefault="009C32EE">
            <w:pPr>
              <w:pStyle w:val="TableParagraph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Portfolio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Manager</w:t>
            </w:r>
          </w:p>
        </w:tc>
        <w:tc>
          <w:tcPr>
            <w:tcW w:w="2205" w:type="dxa"/>
            <w:tcBorders>
              <w:top w:val="nil"/>
              <w:left w:val="single" w:sz="18" w:space="0" w:color="FFFFFF"/>
              <w:right w:val="nil"/>
            </w:tcBorders>
            <w:shd w:val="clear" w:color="auto" w:fill="E2E2E4"/>
          </w:tcPr>
          <w:p w14:paraId="03F2F5BF" w14:textId="77777777" w:rsidR="00FA4FCE" w:rsidRDefault="009C32EE">
            <w:pPr>
              <w:pStyle w:val="TableParagraph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Aditya Pagaria &amp;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Hardik Shah</w:t>
            </w:r>
          </w:p>
        </w:tc>
      </w:tr>
      <w:tr w:rsidR="00FA4FCE" w14:paraId="5843B919" w14:textId="77777777">
        <w:trPr>
          <w:trHeight w:val="573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5F14360D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Inception Date</w:t>
            </w:r>
          </w:p>
          <w:p w14:paraId="256A73A1" w14:textId="77777777" w:rsidR="00FA4FCE" w:rsidRDefault="009C32EE">
            <w:pPr>
              <w:pStyle w:val="TableParagraph"/>
              <w:spacing w:before="136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 Size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(INR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Mio.)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FE2B855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8th June, 2012</w:t>
            </w:r>
          </w:p>
          <w:p w14:paraId="37C694B5" w14:textId="77777777" w:rsidR="00FA4FCE" w:rsidRDefault="009C32EE">
            <w:pPr>
              <w:pStyle w:val="TableParagraph"/>
              <w:spacing w:before="136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139,300</w:t>
            </w:r>
          </w:p>
        </w:tc>
      </w:tr>
      <w:tr w:rsidR="00FA4FCE" w14:paraId="1A03E368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920C9A7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Benchmark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9E4CFC7" w14:textId="77777777" w:rsidR="00FA4FCE" w:rsidRDefault="009C32EE">
            <w:pPr>
              <w:pStyle w:val="TableParagraph"/>
              <w:spacing w:before="0" w:line="142" w:lineRule="exact"/>
              <w:ind w:left="923" w:right="186" w:hanging="739"/>
              <w:rPr>
                <w:sz w:val="13"/>
              </w:rPr>
            </w:pPr>
            <w:r>
              <w:rPr>
                <w:color w:val="595B60"/>
                <w:spacing w:val="-1"/>
                <w:w w:val="105"/>
                <w:sz w:val="13"/>
              </w:rPr>
              <w:t>NIFTY</w:t>
            </w:r>
            <w:r>
              <w:rPr>
                <w:color w:val="595B60"/>
                <w:spacing w:val="-8"/>
                <w:w w:val="105"/>
                <w:sz w:val="13"/>
              </w:rPr>
              <w:t xml:space="preserve"> </w:t>
            </w:r>
            <w:r>
              <w:rPr>
                <w:color w:val="595B60"/>
                <w:spacing w:val="-1"/>
                <w:w w:val="105"/>
                <w:sz w:val="13"/>
              </w:rPr>
              <w:t>Banking</w:t>
            </w:r>
            <w:r>
              <w:rPr>
                <w:color w:val="595B60"/>
                <w:spacing w:val="-5"/>
                <w:w w:val="105"/>
                <w:sz w:val="13"/>
              </w:rPr>
              <w:t xml:space="preserve"> </w:t>
            </w:r>
            <w:r>
              <w:rPr>
                <w:color w:val="595B60"/>
                <w:spacing w:val="-1"/>
                <w:w w:val="105"/>
                <w:sz w:val="13"/>
              </w:rPr>
              <w:t>and</w:t>
            </w:r>
            <w:r>
              <w:rPr>
                <w:color w:val="595B60"/>
                <w:spacing w:val="-5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PSU</w:t>
            </w:r>
            <w:r>
              <w:rPr>
                <w:color w:val="595B60"/>
                <w:spacing w:val="-5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Debt</w:t>
            </w:r>
            <w:r>
              <w:rPr>
                <w:color w:val="595B60"/>
                <w:spacing w:val="-33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Index</w:t>
            </w:r>
          </w:p>
        </w:tc>
      </w:tr>
      <w:tr w:rsidR="00FA4FCE" w14:paraId="1B9702D3" w14:textId="77777777">
        <w:trPr>
          <w:trHeight w:val="274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2237C5A7" w14:textId="77777777" w:rsidR="00FA4FCE" w:rsidRDefault="009C32EE">
            <w:pPr>
              <w:pStyle w:val="TableParagraph"/>
              <w:spacing w:before="54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ISIN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50A66C56" w14:textId="77777777" w:rsidR="00FA4FCE" w:rsidRDefault="009C32EE">
            <w:pPr>
              <w:pStyle w:val="TableParagraph"/>
              <w:spacing w:before="54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INF846K01CB0</w:t>
            </w:r>
          </w:p>
        </w:tc>
      </w:tr>
      <w:tr w:rsidR="00FA4FCE" w14:paraId="47C83B5F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0B541B7E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Expense ratio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34AF6526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0.63%</w:t>
            </w:r>
          </w:p>
        </w:tc>
      </w:tr>
      <w:tr w:rsidR="00FA4FCE" w14:paraId="2C64FF61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679A79C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Modified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Duration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C3FF349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2.06</w:t>
            </w:r>
          </w:p>
        </w:tc>
      </w:tr>
      <w:tr w:rsidR="00FA4FCE" w14:paraId="30FF41BC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39A5E722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Average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 (Yrs)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2CA0D45A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2.42</w:t>
            </w:r>
          </w:p>
        </w:tc>
      </w:tr>
      <w:tr w:rsidR="00FA4FCE" w14:paraId="1124552A" w14:textId="77777777">
        <w:trPr>
          <w:trHeight w:val="279"/>
        </w:trPr>
        <w:tc>
          <w:tcPr>
            <w:tcW w:w="1650" w:type="dxa"/>
            <w:tcBorders>
              <w:left w:val="nil"/>
              <w:right w:val="single" w:sz="18" w:space="0" w:color="FFFFFF"/>
            </w:tcBorders>
            <w:shd w:val="clear" w:color="auto" w:fill="E2E2E4"/>
          </w:tcPr>
          <w:p w14:paraId="4B89963F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Yield</w:t>
            </w:r>
            <w:r>
              <w:rPr>
                <w:color w:val="595B60"/>
                <w:spacing w:val="-2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to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Maturity</w:t>
            </w:r>
          </w:p>
        </w:tc>
        <w:tc>
          <w:tcPr>
            <w:tcW w:w="2205" w:type="dxa"/>
            <w:tcBorders>
              <w:left w:val="single" w:sz="18" w:space="0" w:color="FFFFFF"/>
              <w:right w:val="nil"/>
            </w:tcBorders>
            <w:shd w:val="clear" w:color="auto" w:fill="E2E2E4"/>
          </w:tcPr>
          <w:p w14:paraId="7855DDA1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7.64%</w:t>
            </w:r>
          </w:p>
        </w:tc>
      </w:tr>
      <w:tr w:rsidR="00FA4FCE" w14:paraId="6DF12663" w14:textId="77777777">
        <w:trPr>
          <w:trHeight w:val="281"/>
        </w:trPr>
        <w:tc>
          <w:tcPr>
            <w:tcW w:w="1650" w:type="dxa"/>
            <w:tcBorders>
              <w:left w:val="nil"/>
              <w:bottom w:val="nil"/>
              <w:right w:val="single" w:sz="18" w:space="0" w:color="FFFFFF"/>
            </w:tcBorders>
            <w:shd w:val="clear" w:color="auto" w:fill="E2E2E4"/>
          </w:tcPr>
          <w:p w14:paraId="39E3E07C" w14:textId="77777777" w:rsidR="00FA4FCE" w:rsidRDefault="009C32EE">
            <w:pPr>
              <w:pStyle w:val="TableParagraph"/>
              <w:spacing w:before="59"/>
              <w:ind w:left="80"/>
              <w:rPr>
                <w:sz w:val="14"/>
              </w:rPr>
            </w:pPr>
            <w:r>
              <w:rPr>
                <w:color w:val="595B60"/>
                <w:sz w:val="14"/>
              </w:rPr>
              <w:t>Exit</w:t>
            </w:r>
            <w:r>
              <w:rPr>
                <w:color w:val="595B60"/>
                <w:spacing w:val="-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Fee</w:t>
            </w:r>
          </w:p>
        </w:tc>
        <w:tc>
          <w:tcPr>
            <w:tcW w:w="2205" w:type="dxa"/>
            <w:tcBorders>
              <w:left w:val="single" w:sz="18" w:space="0" w:color="FFFFFF"/>
              <w:bottom w:val="nil"/>
              <w:right w:val="nil"/>
            </w:tcBorders>
            <w:shd w:val="clear" w:color="auto" w:fill="E2E2E4"/>
          </w:tcPr>
          <w:p w14:paraId="7627BFAC" w14:textId="77777777" w:rsidR="00FA4FCE" w:rsidRDefault="009C32EE">
            <w:pPr>
              <w:pStyle w:val="TableParagraph"/>
              <w:spacing w:before="59"/>
              <w:ind w:left="96" w:right="100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0.00%</w:t>
            </w:r>
          </w:p>
        </w:tc>
      </w:tr>
    </w:tbl>
    <w:p w14:paraId="575A9C60" w14:textId="77777777" w:rsidR="00FA4FCE" w:rsidRDefault="009C32EE">
      <w:pPr>
        <w:spacing w:before="8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A2DE4D1" w14:textId="0D460B0E" w:rsidR="00FA4FCE" w:rsidRDefault="009C32EE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68576" behindDoc="1" locked="0" layoutInCell="1" allowOverlap="1" wp14:anchorId="5E6BD7F2" wp14:editId="2268104C">
                <wp:simplePos x="0" y="0"/>
                <wp:positionH relativeFrom="page">
                  <wp:posOffset>5027295</wp:posOffset>
                </wp:positionH>
                <wp:positionV relativeFrom="paragraph">
                  <wp:posOffset>109855</wp:posOffset>
                </wp:positionV>
                <wp:extent cx="1836420" cy="1800225"/>
                <wp:effectExtent l="0" t="0" r="0" b="0"/>
                <wp:wrapTopAndBottom/>
                <wp:docPr id="116196735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6420" cy="1800225"/>
                          <a:chOff x="7917" y="173"/>
                          <a:chExt cx="2892" cy="2835"/>
                        </a:xfrm>
                      </wpg:grpSpPr>
                      <wps:wsp>
                        <wps:cNvPr id="1551303549" name="AutoShape 26"/>
                        <wps:cNvSpPr>
                          <a:spLocks/>
                        </wps:cNvSpPr>
                        <wps:spPr bwMode="auto">
                          <a:xfrm>
                            <a:off x="7916" y="172"/>
                            <a:ext cx="2836" cy="2835"/>
                          </a:xfrm>
                          <a:custGeom>
                            <a:avLst/>
                            <a:gdLst>
                              <a:gd name="T0" fmla="+- 0 9185 7917"/>
                              <a:gd name="T1" fmla="*/ T0 w 2836"/>
                              <a:gd name="T2" fmla="+- 0 3000 173"/>
                              <a:gd name="T3" fmla="*/ 3000 h 2835"/>
                              <a:gd name="T4" fmla="+- 0 8900 7917"/>
                              <a:gd name="T5" fmla="*/ T4 w 2836"/>
                              <a:gd name="T6" fmla="+- 0 2940 173"/>
                              <a:gd name="T7" fmla="*/ 2940 h 2835"/>
                              <a:gd name="T8" fmla="+- 0 8639 7917"/>
                              <a:gd name="T9" fmla="*/ T8 w 2836"/>
                              <a:gd name="T10" fmla="+- 0 2826 173"/>
                              <a:gd name="T11" fmla="*/ 2826 h 2835"/>
                              <a:gd name="T12" fmla="+- 0 8409 7917"/>
                              <a:gd name="T13" fmla="*/ T12 w 2836"/>
                              <a:gd name="T14" fmla="+- 0 2664 173"/>
                              <a:gd name="T15" fmla="*/ 2664 h 2835"/>
                              <a:gd name="T16" fmla="+- 0 8216 7917"/>
                              <a:gd name="T17" fmla="*/ T16 w 2836"/>
                              <a:gd name="T18" fmla="+- 0 2461 173"/>
                              <a:gd name="T19" fmla="*/ 2461 h 2835"/>
                              <a:gd name="T20" fmla="+- 0 8065 7917"/>
                              <a:gd name="T21" fmla="*/ T20 w 2836"/>
                              <a:gd name="T22" fmla="+- 0 2223 173"/>
                              <a:gd name="T23" fmla="*/ 2223 h 2835"/>
                              <a:gd name="T24" fmla="+- 0 7964 7917"/>
                              <a:gd name="T25" fmla="*/ T24 w 2836"/>
                              <a:gd name="T26" fmla="+- 0 1955 173"/>
                              <a:gd name="T27" fmla="*/ 1955 h 2835"/>
                              <a:gd name="T28" fmla="+- 0 7919 7917"/>
                              <a:gd name="T29" fmla="*/ T28 w 2836"/>
                              <a:gd name="T30" fmla="+- 0 1665 173"/>
                              <a:gd name="T31" fmla="*/ 1665 h 2835"/>
                              <a:gd name="T32" fmla="+- 0 7934 7917"/>
                              <a:gd name="T33" fmla="*/ T32 w 2836"/>
                              <a:gd name="T34" fmla="+- 0 1367 173"/>
                              <a:gd name="T35" fmla="*/ 1367 h 2835"/>
                              <a:gd name="T36" fmla="+- 0 8008 7917"/>
                              <a:gd name="T37" fmla="*/ T36 w 2836"/>
                              <a:gd name="T38" fmla="+- 0 1088 173"/>
                              <a:gd name="T39" fmla="*/ 1088 h 2835"/>
                              <a:gd name="T40" fmla="+- 0 8135 7917"/>
                              <a:gd name="T41" fmla="*/ T40 w 2836"/>
                              <a:gd name="T42" fmla="+- 0 834 173"/>
                              <a:gd name="T43" fmla="*/ 834 h 2835"/>
                              <a:gd name="T44" fmla="+- 0 8308 7917"/>
                              <a:gd name="T45" fmla="*/ T44 w 2836"/>
                              <a:gd name="T46" fmla="+- 0 613 173"/>
                              <a:gd name="T47" fmla="*/ 613 h 2835"/>
                              <a:gd name="T48" fmla="+- 0 8520 7917"/>
                              <a:gd name="T49" fmla="*/ T48 w 2836"/>
                              <a:gd name="T50" fmla="+- 0 430 173"/>
                              <a:gd name="T51" fmla="*/ 430 h 2835"/>
                              <a:gd name="T52" fmla="+- 0 8766 7917"/>
                              <a:gd name="T53" fmla="*/ T52 w 2836"/>
                              <a:gd name="T54" fmla="+- 0 291 173"/>
                              <a:gd name="T55" fmla="*/ 291 h 2835"/>
                              <a:gd name="T56" fmla="+- 0 9040 7917"/>
                              <a:gd name="T57" fmla="*/ T56 w 2836"/>
                              <a:gd name="T58" fmla="+- 0 203 173"/>
                              <a:gd name="T59" fmla="*/ 203 h 2835"/>
                              <a:gd name="T60" fmla="+- 0 9334 7917"/>
                              <a:gd name="T61" fmla="*/ T60 w 2836"/>
                              <a:gd name="T62" fmla="+- 0 173 173"/>
                              <a:gd name="T63" fmla="*/ 173 h 2835"/>
                              <a:gd name="T64" fmla="+- 0 9110 7917"/>
                              <a:gd name="T65" fmla="*/ T64 w 2836"/>
                              <a:gd name="T66" fmla="+- 0 918 173"/>
                              <a:gd name="T67" fmla="*/ 918 h 2835"/>
                              <a:gd name="T68" fmla="+- 0 8860 7917"/>
                              <a:gd name="T69" fmla="*/ T68 w 2836"/>
                              <a:gd name="T70" fmla="+- 0 1064 173"/>
                              <a:gd name="T71" fmla="*/ 1064 h 2835"/>
                              <a:gd name="T72" fmla="+- 0 8689 7917"/>
                              <a:gd name="T73" fmla="*/ T72 w 2836"/>
                              <a:gd name="T74" fmla="+- 0 1297 173"/>
                              <a:gd name="T75" fmla="*/ 1297 h 2835"/>
                              <a:gd name="T76" fmla="+- 0 8626 7917"/>
                              <a:gd name="T77" fmla="*/ T76 w 2836"/>
                              <a:gd name="T78" fmla="+- 0 1590 173"/>
                              <a:gd name="T79" fmla="*/ 1590 h 2835"/>
                              <a:gd name="T80" fmla="+- 0 8689 7917"/>
                              <a:gd name="T81" fmla="*/ T80 w 2836"/>
                              <a:gd name="T82" fmla="+- 0 1883 173"/>
                              <a:gd name="T83" fmla="*/ 1883 h 2835"/>
                              <a:gd name="T84" fmla="+- 0 8860 7917"/>
                              <a:gd name="T85" fmla="*/ T84 w 2836"/>
                              <a:gd name="T86" fmla="+- 0 2116 173"/>
                              <a:gd name="T87" fmla="*/ 2116 h 2835"/>
                              <a:gd name="T88" fmla="+- 0 9110 7917"/>
                              <a:gd name="T89" fmla="*/ T88 w 2836"/>
                              <a:gd name="T90" fmla="+- 0 2263 173"/>
                              <a:gd name="T91" fmla="*/ 2263 h 2835"/>
                              <a:gd name="T92" fmla="+- 0 10562 7917"/>
                              <a:gd name="T93" fmla="*/ T92 w 2836"/>
                              <a:gd name="T94" fmla="+- 0 2299 173"/>
                              <a:gd name="T95" fmla="*/ 2299 h 2835"/>
                              <a:gd name="T96" fmla="+- 0 10408 7917"/>
                              <a:gd name="T97" fmla="*/ T96 w 2836"/>
                              <a:gd name="T98" fmla="+- 0 2515 173"/>
                              <a:gd name="T99" fmla="*/ 2515 h 2835"/>
                              <a:gd name="T100" fmla="+- 0 10205 7917"/>
                              <a:gd name="T101" fmla="*/ T100 w 2836"/>
                              <a:gd name="T102" fmla="+- 0 2709 173"/>
                              <a:gd name="T103" fmla="*/ 2709 h 2835"/>
                              <a:gd name="T104" fmla="+- 0 9967 7917"/>
                              <a:gd name="T105" fmla="*/ T104 w 2836"/>
                              <a:gd name="T106" fmla="+- 0 2859 173"/>
                              <a:gd name="T107" fmla="*/ 2859 h 2835"/>
                              <a:gd name="T108" fmla="+- 0 9700 7917"/>
                              <a:gd name="T109" fmla="*/ T108 w 2836"/>
                              <a:gd name="T110" fmla="+- 0 2960 173"/>
                              <a:gd name="T111" fmla="*/ 2960 h 2835"/>
                              <a:gd name="T112" fmla="+- 0 9410 7917"/>
                              <a:gd name="T113" fmla="*/ T112 w 2836"/>
                              <a:gd name="T114" fmla="+- 0 3006 173"/>
                              <a:gd name="T115" fmla="*/ 3006 h 2835"/>
                              <a:gd name="T116" fmla="+- 0 9412 7917"/>
                              <a:gd name="T117" fmla="*/ T116 w 2836"/>
                              <a:gd name="T118" fmla="+- 0 2295 173"/>
                              <a:gd name="T119" fmla="*/ 2295 h 2835"/>
                              <a:gd name="T120" fmla="+- 0 9692 7917"/>
                              <a:gd name="T121" fmla="*/ T120 w 2836"/>
                              <a:gd name="T122" fmla="+- 0 2202 173"/>
                              <a:gd name="T123" fmla="*/ 2202 h 2835"/>
                              <a:gd name="T124" fmla="+- 0 9906 7917"/>
                              <a:gd name="T125" fmla="*/ T124 w 2836"/>
                              <a:gd name="T126" fmla="+- 0 2009 173"/>
                              <a:gd name="T127" fmla="*/ 2009 h 2835"/>
                              <a:gd name="T128" fmla="+- 0 10027 7917"/>
                              <a:gd name="T129" fmla="*/ T128 w 2836"/>
                              <a:gd name="T130" fmla="+- 0 1742 173"/>
                              <a:gd name="T131" fmla="*/ 1742 h 2835"/>
                              <a:gd name="T132" fmla="+- 0 10027 7917"/>
                              <a:gd name="T133" fmla="*/ T132 w 2836"/>
                              <a:gd name="T134" fmla="+- 0 1438 173"/>
                              <a:gd name="T135" fmla="*/ 1438 h 2835"/>
                              <a:gd name="T136" fmla="+- 0 9906 7917"/>
                              <a:gd name="T137" fmla="*/ T136 w 2836"/>
                              <a:gd name="T138" fmla="+- 0 1172 173"/>
                              <a:gd name="T139" fmla="*/ 1172 h 2835"/>
                              <a:gd name="T140" fmla="+- 0 9692 7917"/>
                              <a:gd name="T141" fmla="*/ T140 w 2836"/>
                              <a:gd name="T142" fmla="+- 0 978 173"/>
                              <a:gd name="T143" fmla="*/ 978 h 2835"/>
                              <a:gd name="T144" fmla="+- 0 9412 7917"/>
                              <a:gd name="T145" fmla="*/ T144 w 2836"/>
                              <a:gd name="T146" fmla="+- 0 886 173"/>
                              <a:gd name="T147" fmla="*/ 886 h 2835"/>
                              <a:gd name="T148" fmla="+- 0 9484 7917"/>
                              <a:gd name="T149" fmla="*/ T148 w 2836"/>
                              <a:gd name="T150" fmla="+- 0 180 173"/>
                              <a:gd name="T151" fmla="*/ 180 h 2835"/>
                              <a:gd name="T152" fmla="+- 0 9769 7917"/>
                              <a:gd name="T153" fmla="*/ T152 w 2836"/>
                              <a:gd name="T154" fmla="+- 0 240 173"/>
                              <a:gd name="T155" fmla="*/ 240 h 2835"/>
                              <a:gd name="T156" fmla="+- 0 10029 7917"/>
                              <a:gd name="T157" fmla="*/ T156 w 2836"/>
                              <a:gd name="T158" fmla="+- 0 354 173"/>
                              <a:gd name="T159" fmla="*/ 354 h 2835"/>
                              <a:gd name="T160" fmla="+- 0 10260 7917"/>
                              <a:gd name="T161" fmla="*/ T160 w 2836"/>
                              <a:gd name="T162" fmla="+- 0 516 173"/>
                              <a:gd name="T163" fmla="*/ 516 h 2835"/>
                              <a:gd name="T164" fmla="+- 0 10453 7917"/>
                              <a:gd name="T165" fmla="*/ T164 w 2836"/>
                              <a:gd name="T166" fmla="+- 0 719 173"/>
                              <a:gd name="T167" fmla="*/ 719 h 2835"/>
                              <a:gd name="T168" fmla="+- 0 10603 7917"/>
                              <a:gd name="T169" fmla="*/ T168 w 2836"/>
                              <a:gd name="T170" fmla="+- 0 958 173"/>
                              <a:gd name="T171" fmla="*/ 958 h 2835"/>
                              <a:gd name="T172" fmla="+- 0 10704 7917"/>
                              <a:gd name="T173" fmla="*/ T172 w 2836"/>
                              <a:gd name="T174" fmla="+- 0 1225 173"/>
                              <a:gd name="T175" fmla="*/ 1225 h 2835"/>
                              <a:gd name="T176" fmla="+- 0 10750 7917"/>
                              <a:gd name="T177" fmla="*/ T176 w 2836"/>
                              <a:gd name="T178" fmla="+- 0 1515 173"/>
                              <a:gd name="T179" fmla="*/ 1515 h 2835"/>
                              <a:gd name="T180" fmla="+- 0 10734 7917"/>
                              <a:gd name="T181" fmla="*/ T180 w 2836"/>
                              <a:gd name="T182" fmla="+- 0 1813 173"/>
                              <a:gd name="T183" fmla="*/ 1813 h 2835"/>
                              <a:gd name="T184" fmla="+- 0 10660 7917"/>
                              <a:gd name="T185" fmla="*/ T184 w 2836"/>
                              <a:gd name="T186" fmla="+- 0 2092 173"/>
                              <a:gd name="T187" fmla="*/ 2092 h 2835"/>
                              <a:gd name="T188" fmla="+- 0 10562 7917"/>
                              <a:gd name="T189" fmla="*/ T188 w 2836"/>
                              <a:gd name="T190" fmla="+- 0 2299 173"/>
                              <a:gd name="T191" fmla="*/ 2299 h 28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836" h="2835">
                                <a:moveTo>
                                  <a:pt x="1417" y="2835"/>
                                </a:moveTo>
                                <a:lnTo>
                                  <a:pt x="1342" y="2833"/>
                                </a:lnTo>
                                <a:lnTo>
                                  <a:pt x="1268" y="2827"/>
                                </a:lnTo>
                                <a:lnTo>
                                  <a:pt x="1195" y="2817"/>
                                </a:lnTo>
                                <a:lnTo>
                                  <a:pt x="1123" y="2804"/>
                                </a:lnTo>
                                <a:lnTo>
                                  <a:pt x="1052" y="2787"/>
                                </a:lnTo>
                                <a:lnTo>
                                  <a:pt x="983" y="2767"/>
                                </a:lnTo>
                                <a:lnTo>
                                  <a:pt x="915" y="2743"/>
                                </a:lnTo>
                                <a:lnTo>
                                  <a:pt x="849" y="2716"/>
                                </a:lnTo>
                                <a:lnTo>
                                  <a:pt x="785" y="2686"/>
                                </a:lnTo>
                                <a:lnTo>
                                  <a:pt x="722" y="2653"/>
                                </a:lnTo>
                                <a:lnTo>
                                  <a:pt x="662" y="2617"/>
                                </a:lnTo>
                                <a:lnTo>
                                  <a:pt x="603" y="2578"/>
                                </a:lnTo>
                                <a:lnTo>
                                  <a:pt x="547" y="2536"/>
                                </a:lnTo>
                                <a:lnTo>
                                  <a:pt x="492" y="2491"/>
                                </a:lnTo>
                                <a:lnTo>
                                  <a:pt x="440" y="2444"/>
                                </a:lnTo>
                                <a:lnTo>
                                  <a:pt x="391" y="2394"/>
                                </a:lnTo>
                                <a:lnTo>
                                  <a:pt x="343" y="2342"/>
                                </a:lnTo>
                                <a:lnTo>
                                  <a:pt x="299" y="2288"/>
                                </a:lnTo>
                                <a:lnTo>
                                  <a:pt x="257" y="2231"/>
                                </a:lnTo>
                                <a:lnTo>
                                  <a:pt x="218" y="2173"/>
                                </a:lnTo>
                                <a:lnTo>
                                  <a:pt x="182" y="2112"/>
                                </a:lnTo>
                                <a:lnTo>
                                  <a:pt x="148" y="2050"/>
                                </a:lnTo>
                                <a:lnTo>
                                  <a:pt x="118" y="1985"/>
                                </a:lnTo>
                                <a:lnTo>
                                  <a:pt x="91" y="1919"/>
                                </a:lnTo>
                                <a:lnTo>
                                  <a:pt x="68" y="1852"/>
                                </a:lnTo>
                                <a:lnTo>
                                  <a:pt x="47" y="1782"/>
                                </a:lnTo>
                                <a:lnTo>
                                  <a:pt x="30" y="1712"/>
                                </a:lnTo>
                                <a:lnTo>
                                  <a:pt x="17" y="1640"/>
                                </a:lnTo>
                                <a:lnTo>
                                  <a:pt x="8" y="1567"/>
                                </a:lnTo>
                                <a:lnTo>
                                  <a:pt x="2" y="1492"/>
                                </a:lnTo>
                                <a:lnTo>
                                  <a:pt x="0" y="1417"/>
                                </a:lnTo>
                                <a:lnTo>
                                  <a:pt x="2" y="1342"/>
                                </a:lnTo>
                                <a:lnTo>
                                  <a:pt x="8" y="1268"/>
                                </a:lnTo>
                                <a:lnTo>
                                  <a:pt x="17" y="1194"/>
                                </a:lnTo>
                                <a:lnTo>
                                  <a:pt x="30" y="1123"/>
                                </a:lnTo>
                                <a:lnTo>
                                  <a:pt x="47" y="1052"/>
                                </a:lnTo>
                                <a:lnTo>
                                  <a:pt x="68" y="983"/>
                                </a:lnTo>
                                <a:lnTo>
                                  <a:pt x="91" y="915"/>
                                </a:lnTo>
                                <a:lnTo>
                                  <a:pt x="118" y="849"/>
                                </a:lnTo>
                                <a:lnTo>
                                  <a:pt x="148" y="785"/>
                                </a:lnTo>
                                <a:lnTo>
                                  <a:pt x="182" y="722"/>
                                </a:lnTo>
                                <a:lnTo>
                                  <a:pt x="218" y="661"/>
                                </a:lnTo>
                                <a:lnTo>
                                  <a:pt x="257" y="603"/>
                                </a:lnTo>
                                <a:lnTo>
                                  <a:pt x="299" y="546"/>
                                </a:lnTo>
                                <a:lnTo>
                                  <a:pt x="343" y="492"/>
                                </a:lnTo>
                                <a:lnTo>
                                  <a:pt x="391" y="440"/>
                                </a:lnTo>
                                <a:lnTo>
                                  <a:pt x="440" y="390"/>
                                </a:lnTo>
                                <a:lnTo>
                                  <a:pt x="492" y="343"/>
                                </a:lnTo>
                                <a:lnTo>
                                  <a:pt x="547" y="299"/>
                                </a:lnTo>
                                <a:lnTo>
                                  <a:pt x="603" y="257"/>
                                </a:lnTo>
                                <a:lnTo>
                                  <a:pt x="662" y="218"/>
                                </a:lnTo>
                                <a:lnTo>
                                  <a:pt x="722" y="181"/>
                                </a:lnTo>
                                <a:lnTo>
                                  <a:pt x="785" y="148"/>
                                </a:lnTo>
                                <a:lnTo>
                                  <a:pt x="849" y="118"/>
                                </a:lnTo>
                                <a:lnTo>
                                  <a:pt x="915" y="91"/>
                                </a:lnTo>
                                <a:lnTo>
                                  <a:pt x="983" y="67"/>
                                </a:lnTo>
                                <a:lnTo>
                                  <a:pt x="1052" y="47"/>
                                </a:lnTo>
                                <a:lnTo>
                                  <a:pt x="1123" y="30"/>
                                </a:lnTo>
                                <a:lnTo>
                                  <a:pt x="1195" y="17"/>
                                </a:lnTo>
                                <a:lnTo>
                                  <a:pt x="1268" y="7"/>
                                </a:lnTo>
                                <a:lnTo>
                                  <a:pt x="1342" y="2"/>
                                </a:lnTo>
                                <a:lnTo>
                                  <a:pt x="1417" y="0"/>
                                </a:lnTo>
                                <a:lnTo>
                                  <a:pt x="1417" y="708"/>
                                </a:lnTo>
                                <a:lnTo>
                                  <a:pt x="1340" y="713"/>
                                </a:lnTo>
                                <a:lnTo>
                                  <a:pt x="1265" y="725"/>
                                </a:lnTo>
                                <a:lnTo>
                                  <a:pt x="1193" y="745"/>
                                </a:lnTo>
                                <a:lnTo>
                                  <a:pt x="1125" y="771"/>
                                </a:lnTo>
                                <a:lnTo>
                                  <a:pt x="1060" y="805"/>
                                </a:lnTo>
                                <a:lnTo>
                                  <a:pt x="999" y="845"/>
                                </a:lnTo>
                                <a:lnTo>
                                  <a:pt x="943" y="891"/>
                                </a:lnTo>
                                <a:lnTo>
                                  <a:pt x="891" y="942"/>
                                </a:lnTo>
                                <a:lnTo>
                                  <a:pt x="845" y="999"/>
                                </a:lnTo>
                                <a:lnTo>
                                  <a:pt x="805" y="1059"/>
                                </a:lnTo>
                                <a:lnTo>
                                  <a:pt x="772" y="1124"/>
                                </a:lnTo>
                                <a:lnTo>
                                  <a:pt x="745" y="1193"/>
                                </a:lnTo>
                                <a:lnTo>
                                  <a:pt x="725" y="1265"/>
                                </a:lnTo>
                                <a:lnTo>
                                  <a:pt x="713" y="1340"/>
                                </a:lnTo>
                                <a:lnTo>
                                  <a:pt x="709" y="1417"/>
                                </a:lnTo>
                                <a:lnTo>
                                  <a:pt x="713" y="1494"/>
                                </a:lnTo>
                                <a:lnTo>
                                  <a:pt x="725" y="1569"/>
                                </a:lnTo>
                                <a:lnTo>
                                  <a:pt x="745" y="1641"/>
                                </a:lnTo>
                                <a:lnTo>
                                  <a:pt x="772" y="1710"/>
                                </a:lnTo>
                                <a:lnTo>
                                  <a:pt x="805" y="1775"/>
                                </a:lnTo>
                                <a:lnTo>
                                  <a:pt x="845" y="1836"/>
                                </a:lnTo>
                                <a:lnTo>
                                  <a:pt x="891" y="1892"/>
                                </a:lnTo>
                                <a:lnTo>
                                  <a:pt x="943" y="1943"/>
                                </a:lnTo>
                                <a:lnTo>
                                  <a:pt x="999" y="1989"/>
                                </a:lnTo>
                                <a:lnTo>
                                  <a:pt x="1060" y="2029"/>
                                </a:lnTo>
                                <a:lnTo>
                                  <a:pt x="1125" y="2063"/>
                                </a:lnTo>
                                <a:lnTo>
                                  <a:pt x="1193" y="2090"/>
                                </a:lnTo>
                                <a:lnTo>
                                  <a:pt x="1265" y="2110"/>
                                </a:lnTo>
                                <a:lnTo>
                                  <a:pt x="1340" y="2122"/>
                                </a:lnTo>
                                <a:lnTo>
                                  <a:pt x="1417" y="2126"/>
                                </a:lnTo>
                                <a:lnTo>
                                  <a:pt x="2645" y="2126"/>
                                </a:lnTo>
                                <a:lnTo>
                                  <a:pt x="2617" y="2173"/>
                                </a:lnTo>
                                <a:lnTo>
                                  <a:pt x="2578" y="2231"/>
                                </a:lnTo>
                                <a:lnTo>
                                  <a:pt x="2536" y="2288"/>
                                </a:lnTo>
                                <a:lnTo>
                                  <a:pt x="2491" y="2342"/>
                                </a:lnTo>
                                <a:lnTo>
                                  <a:pt x="2444" y="2394"/>
                                </a:lnTo>
                                <a:lnTo>
                                  <a:pt x="2395" y="2444"/>
                                </a:lnTo>
                                <a:lnTo>
                                  <a:pt x="2343" y="2491"/>
                                </a:lnTo>
                                <a:lnTo>
                                  <a:pt x="2288" y="2536"/>
                                </a:lnTo>
                                <a:lnTo>
                                  <a:pt x="2232" y="2578"/>
                                </a:lnTo>
                                <a:lnTo>
                                  <a:pt x="2173" y="2617"/>
                                </a:lnTo>
                                <a:lnTo>
                                  <a:pt x="2112" y="2653"/>
                                </a:lnTo>
                                <a:lnTo>
                                  <a:pt x="2050" y="2686"/>
                                </a:lnTo>
                                <a:lnTo>
                                  <a:pt x="1986" y="2716"/>
                                </a:lnTo>
                                <a:lnTo>
                                  <a:pt x="1919" y="2743"/>
                                </a:lnTo>
                                <a:lnTo>
                                  <a:pt x="1852" y="2767"/>
                                </a:lnTo>
                                <a:lnTo>
                                  <a:pt x="1783" y="2787"/>
                                </a:lnTo>
                                <a:lnTo>
                                  <a:pt x="1712" y="2804"/>
                                </a:lnTo>
                                <a:lnTo>
                                  <a:pt x="1640" y="2817"/>
                                </a:lnTo>
                                <a:lnTo>
                                  <a:pt x="1567" y="2827"/>
                                </a:lnTo>
                                <a:lnTo>
                                  <a:pt x="1493" y="2833"/>
                                </a:lnTo>
                                <a:lnTo>
                                  <a:pt x="1417" y="2835"/>
                                </a:lnTo>
                                <a:close/>
                                <a:moveTo>
                                  <a:pt x="2645" y="2126"/>
                                </a:moveTo>
                                <a:lnTo>
                                  <a:pt x="1417" y="2126"/>
                                </a:lnTo>
                                <a:lnTo>
                                  <a:pt x="1495" y="2122"/>
                                </a:lnTo>
                                <a:lnTo>
                                  <a:pt x="1569" y="2110"/>
                                </a:lnTo>
                                <a:lnTo>
                                  <a:pt x="1641" y="2090"/>
                                </a:lnTo>
                                <a:lnTo>
                                  <a:pt x="1710" y="2063"/>
                                </a:lnTo>
                                <a:lnTo>
                                  <a:pt x="1775" y="2029"/>
                                </a:lnTo>
                                <a:lnTo>
                                  <a:pt x="1836" y="1989"/>
                                </a:lnTo>
                                <a:lnTo>
                                  <a:pt x="1892" y="1943"/>
                                </a:lnTo>
                                <a:lnTo>
                                  <a:pt x="1944" y="1892"/>
                                </a:lnTo>
                                <a:lnTo>
                                  <a:pt x="1989" y="1836"/>
                                </a:lnTo>
                                <a:lnTo>
                                  <a:pt x="2029" y="1775"/>
                                </a:lnTo>
                                <a:lnTo>
                                  <a:pt x="2063" y="1710"/>
                                </a:lnTo>
                                <a:lnTo>
                                  <a:pt x="2090" y="1641"/>
                                </a:lnTo>
                                <a:lnTo>
                                  <a:pt x="2110" y="1569"/>
                                </a:lnTo>
                                <a:lnTo>
                                  <a:pt x="2122" y="1494"/>
                                </a:lnTo>
                                <a:lnTo>
                                  <a:pt x="2126" y="1417"/>
                                </a:lnTo>
                                <a:lnTo>
                                  <a:pt x="2122" y="1340"/>
                                </a:lnTo>
                                <a:lnTo>
                                  <a:pt x="2110" y="1265"/>
                                </a:lnTo>
                                <a:lnTo>
                                  <a:pt x="2090" y="1193"/>
                                </a:lnTo>
                                <a:lnTo>
                                  <a:pt x="2063" y="1124"/>
                                </a:lnTo>
                                <a:lnTo>
                                  <a:pt x="2029" y="1059"/>
                                </a:lnTo>
                                <a:lnTo>
                                  <a:pt x="1989" y="999"/>
                                </a:lnTo>
                                <a:lnTo>
                                  <a:pt x="1944" y="942"/>
                                </a:lnTo>
                                <a:lnTo>
                                  <a:pt x="1892" y="891"/>
                                </a:lnTo>
                                <a:lnTo>
                                  <a:pt x="1836" y="845"/>
                                </a:lnTo>
                                <a:lnTo>
                                  <a:pt x="1775" y="805"/>
                                </a:lnTo>
                                <a:lnTo>
                                  <a:pt x="1710" y="771"/>
                                </a:lnTo>
                                <a:lnTo>
                                  <a:pt x="1641" y="745"/>
                                </a:lnTo>
                                <a:lnTo>
                                  <a:pt x="1569" y="725"/>
                                </a:lnTo>
                                <a:lnTo>
                                  <a:pt x="1495" y="713"/>
                                </a:lnTo>
                                <a:lnTo>
                                  <a:pt x="1417" y="708"/>
                                </a:lnTo>
                                <a:lnTo>
                                  <a:pt x="1417" y="0"/>
                                </a:lnTo>
                                <a:lnTo>
                                  <a:pt x="1493" y="2"/>
                                </a:lnTo>
                                <a:lnTo>
                                  <a:pt x="1567" y="7"/>
                                </a:lnTo>
                                <a:lnTo>
                                  <a:pt x="1640" y="17"/>
                                </a:lnTo>
                                <a:lnTo>
                                  <a:pt x="1712" y="30"/>
                                </a:lnTo>
                                <a:lnTo>
                                  <a:pt x="1783" y="47"/>
                                </a:lnTo>
                                <a:lnTo>
                                  <a:pt x="1852" y="67"/>
                                </a:lnTo>
                                <a:lnTo>
                                  <a:pt x="1919" y="91"/>
                                </a:lnTo>
                                <a:lnTo>
                                  <a:pt x="1986" y="118"/>
                                </a:lnTo>
                                <a:lnTo>
                                  <a:pt x="2050" y="148"/>
                                </a:lnTo>
                                <a:lnTo>
                                  <a:pt x="2112" y="181"/>
                                </a:lnTo>
                                <a:lnTo>
                                  <a:pt x="2173" y="218"/>
                                </a:lnTo>
                                <a:lnTo>
                                  <a:pt x="2232" y="257"/>
                                </a:lnTo>
                                <a:lnTo>
                                  <a:pt x="2288" y="299"/>
                                </a:lnTo>
                                <a:lnTo>
                                  <a:pt x="2343" y="343"/>
                                </a:lnTo>
                                <a:lnTo>
                                  <a:pt x="2395" y="390"/>
                                </a:lnTo>
                                <a:lnTo>
                                  <a:pt x="2444" y="440"/>
                                </a:lnTo>
                                <a:lnTo>
                                  <a:pt x="2491" y="492"/>
                                </a:lnTo>
                                <a:lnTo>
                                  <a:pt x="2536" y="546"/>
                                </a:lnTo>
                                <a:lnTo>
                                  <a:pt x="2578" y="603"/>
                                </a:lnTo>
                                <a:lnTo>
                                  <a:pt x="2617" y="661"/>
                                </a:lnTo>
                                <a:lnTo>
                                  <a:pt x="2653" y="722"/>
                                </a:lnTo>
                                <a:lnTo>
                                  <a:pt x="2686" y="785"/>
                                </a:lnTo>
                                <a:lnTo>
                                  <a:pt x="2716" y="849"/>
                                </a:lnTo>
                                <a:lnTo>
                                  <a:pt x="2743" y="915"/>
                                </a:lnTo>
                                <a:lnTo>
                                  <a:pt x="2767" y="983"/>
                                </a:lnTo>
                                <a:lnTo>
                                  <a:pt x="2787" y="1052"/>
                                </a:lnTo>
                                <a:lnTo>
                                  <a:pt x="2804" y="1123"/>
                                </a:lnTo>
                                <a:lnTo>
                                  <a:pt x="2817" y="1194"/>
                                </a:lnTo>
                                <a:lnTo>
                                  <a:pt x="2827" y="1268"/>
                                </a:lnTo>
                                <a:lnTo>
                                  <a:pt x="2833" y="1342"/>
                                </a:lnTo>
                                <a:lnTo>
                                  <a:pt x="2835" y="1417"/>
                                </a:lnTo>
                                <a:lnTo>
                                  <a:pt x="2833" y="1492"/>
                                </a:lnTo>
                                <a:lnTo>
                                  <a:pt x="2827" y="1567"/>
                                </a:lnTo>
                                <a:lnTo>
                                  <a:pt x="2817" y="1640"/>
                                </a:lnTo>
                                <a:lnTo>
                                  <a:pt x="2804" y="1712"/>
                                </a:lnTo>
                                <a:lnTo>
                                  <a:pt x="2787" y="1782"/>
                                </a:lnTo>
                                <a:lnTo>
                                  <a:pt x="2767" y="1852"/>
                                </a:lnTo>
                                <a:lnTo>
                                  <a:pt x="2743" y="1919"/>
                                </a:lnTo>
                                <a:lnTo>
                                  <a:pt x="2716" y="1985"/>
                                </a:lnTo>
                                <a:lnTo>
                                  <a:pt x="2686" y="2050"/>
                                </a:lnTo>
                                <a:lnTo>
                                  <a:pt x="2653" y="2112"/>
                                </a:lnTo>
                                <a:lnTo>
                                  <a:pt x="2645" y="2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05435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431" y="2638"/>
                            <a:ext cx="37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99D538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2518447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0487" y="2489"/>
                            <a:ext cx="298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982DC6" w14:textId="77777777" w:rsidR="00FA4FCE" w:rsidRDefault="009C32EE">
                              <w:pPr>
                                <w:spacing w:before="11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6E7075"/>
                                  <w:sz w:val="16"/>
                                </w:rPr>
                                <w:t>AAA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6BD7F2" id="Group 23" o:spid="_x0000_s1457" style="position:absolute;margin-left:395.85pt;margin-top:8.65pt;width:144.6pt;height:141.75pt;z-index:-15547904;mso-wrap-distance-left:0;mso-wrap-distance-right:0;mso-position-horizontal-relative:page;mso-position-vertical-relative:text" coordorigin="7917,173" coordsize="2892,2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">
                <v:shape id="AutoShape 26" o:spid="_x0000_s1458" style="position:absolute;left:7916;top:172;width:2836;height:2835;visibility:visible;mso-wrap-style:square;v-text-anchor:top" coordsize="2836,2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" path="m1417,2835r-75,-2l1268,2827r-73,-10l1123,2804r-71,-17l983,2767r-68,-24l849,2716r-64,-30l722,2653r-60,-36l603,2578r-56,-42l492,2491r-52,-47l391,2394r-48,-52l299,2288r-42,-57l218,2173r-36,-61l148,2050r-30,-65l91,1919,68,1852,47,1782,30,1712,17,1640,8,1567,2,1492,,1417r2,-75l8,1268r9,-74l30,1123r17,-71l68,983,91,915r27,-66l148,785r34,-63l218,661r39,-58l299,546r44,-54l391,440r49,-50l492,343r55,-44l603,257r59,-39l722,181r63,-33l849,118,915,91,983,67r69,-20l1123,30r72,-13l1268,7r74,-5l1417,r,708l1340,713r-75,12l1193,745r-68,26l1060,805r-61,40l943,891r-52,51l845,999r-40,60l772,1124r-27,69l725,1265r-12,75l709,1417r4,77l725,1569r20,72l772,1710r33,65l845,1836r46,56l943,1943r56,46l1060,2029r65,34l1193,2090r72,20l1340,2122r77,4l2645,2126r-28,47l2578,2231r-42,57l2491,2342r-47,52l2395,2444r-52,47l2288,2536r-56,42l2173,2617r-61,36l2050,2686r-64,30l1919,2743r-67,24l1783,2787r-71,17l1640,2817r-73,10l1493,2833r-76,2xm2645,2126r-1228,l1495,2122r74,-12l1641,2090r69,-27l1775,2029r61,-40l1892,1943r52,-51l1989,1836r40,-61l2063,1710r27,-69l2110,1569r12,-75l2126,1417r-4,-77l2110,1265r-20,-72l2063,1124r-34,-65l1989,999r-45,-57l1892,891r-56,-46l1775,805r-65,-34l1641,745r-72,-20l1495,713r-78,-5l1417,r76,2l1567,7r73,10l1712,30r71,17l1852,67r67,24l1986,118r64,30l2112,181r61,37l2232,257r56,42l2343,343r52,47l2444,440r47,52l2536,546r42,57l2617,661r36,61l2686,785r30,64l2743,915r24,68l2787,1052r17,71l2817,1194r10,74l2833,1342r2,75l2833,1492r-6,75l2817,1640r-13,72l2787,1782r-20,70l2743,1919r-27,66l2686,2050r-33,62l2645,2126xe" fillcolor="#28799c" stroked="f">
                  <v:path arrowok="t" o:connecttype="custom" o:connectlocs="1268,3000;983,2940;722,2826;492,2664;299,2461;148,2223;47,1955;2,1665;17,1367;91,1088;218,834;391,613;603,430;849,291;1123,203;1417,173;1193,918;943,1064;772,1297;709,1590;772,1883;943,2116;1193,2263;2645,2299;2491,2515;2288,2709;2050,2859;1783,2960;1493,3006;1495,2295;1775,2202;1989,2009;2110,1742;2110,1438;1989,1172;1775,978;1495,886;1567,180;1852,240;2112,354;2343,516;2536,719;2686,958;2787,1225;2833,1515;2817,1813;2743,2092;2645,2299" o:connectangles="0,0,0,0,0,0,0,0,0,0,0,0,0,0,0,0,0,0,0,0,0,0,0,0,0,0,0,0,0,0,0,0,0,0,0,0,0,0,0,0,0,0,0,0,0,0,0,0"/>
                </v:shape>
                <v:shape id="Text Box 25" o:spid="_x0000_s1459" type="#_x0000_t202" style="position:absolute;left:10431;top:2638;width:37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" filled="f" stroked="f">
                  <v:textbox inset="0,0,0,0">
                    <w:txbxContent>
                      <w:p w14:paraId="4199D538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100%</w:t>
                        </w:r>
                      </w:p>
                    </w:txbxContent>
                  </v:textbox>
                </v:shape>
                <v:shape id="_x0000_s1460" type="#_x0000_t202" style="position:absolute;left:10487;top:2489;width:298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" filled="f" stroked="f">
                  <v:textbox inset="0,0,0,0">
                    <w:txbxContent>
                      <w:p w14:paraId="19982DC6" w14:textId="77777777" w:rsidR="00FA4FCE" w:rsidRDefault="009C32EE">
                        <w:pPr>
                          <w:spacing w:before="11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6E7075"/>
                            <w:sz w:val="16"/>
                          </w:rPr>
                          <w:t>AAA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B00CE0" w14:textId="77777777" w:rsidR="00FA4FCE" w:rsidRDefault="009C32EE">
      <w:pPr>
        <w:spacing w:before="43"/>
        <w:ind w:left="237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45EADD3E" w14:textId="5CA1F50C" w:rsidR="00FA4FCE" w:rsidRDefault="009C32EE">
      <w:pPr>
        <w:spacing w:before="90"/>
        <w:ind w:left="237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0400" behindDoc="0" locked="0" layoutInCell="1" allowOverlap="1" wp14:anchorId="6A4842B7" wp14:editId="78908DEF">
                <wp:simplePos x="0" y="0"/>
                <wp:positionH relativeFrom="page">
                  <wp:posOffset>5793105</wp:posOffset>
                </wp:positionH>
                <wp:positionV relativeFrom="paragraph">
                  <wp:posOffset>281940</wp:posOffset>
                </wp:positionV>
                <wp:extent cx="200025" cy="956310"/>
                <wp:effectExtent l="0" t="0" r="0" b="0"/>
                <wp:wrapNone/>
                <wp:docPr id="38220077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29BB4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213C1D70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842B7" id="Text Box 22" o:spid="_x0000_s1461" type="#_x0000_t202" style="position:absolute;left:0;text-align:left;margin-left:456.15pt;margin-top:22.2pt;width:15.75pt;height:75.3pt;z-index:1591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" filled="f" stroked="f">
                <v:textbox style="layout-flow:vertical" inset="0,0,0,0">
                  <w:txbxContent>
                    <w:p w14:paraId="48A29BB4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213C1D70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5E3674A1" w14:textId="77777777" w:rsidR="00FA4FCE" w:rsidRDefault="00FA4FCE">
      <w:pPr>
        <w:pStyle w:val="BodyText"/>
        <w:spacing w:before="9"/>
        <w:rPr>
          <w:rFonts w:ascii="Arial"/>
          <w:b/>
          <w:sz w:val="4"/>
        </w:rPr>
      </w:pPr>
    </w:p>
    <w:p w14:paraId="6A252DE9" w14:textId="6F03CBB6" w:rsidR="00FA4FCE" w:rsidRDefault="009C32EE">
      <w:pPr>
        <w:pStyle w:val="BodyText"/>
        <w:tabs>
          <w:tab w:val="left" w:pos="2162"/>
        </w:tabs>
        <w:ind w:left="237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71346495" wp14:editId="593C07CB">
                <wp:extent cx="1030605" cy="1155065"/>
                <wp:effectExtent l="0" t="0" r="0" b="0"/>
                <wp:docPr id="35517746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115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6"/>
                              <w:gridCol w:w="536"/>
                              <w:gridCol w:w="536"/>
                            </w:tblGrid>
                            <w:tr w:rsidR="00FA4FCE" w14:paraId="70B43F9C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595B60"/>
                                </w:tcPr>
                                <w:p w14:paraId="72BB8331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EA4F1C7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8DC2640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5BEA5EF3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DF9461F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6F03F63D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60A805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A4FCE" w14:paraId="423FE2A1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536" w:type="dxa"/>
                                </w:tcPr>
                                <w:p w14:paraId="494965D8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FD4F9F2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488570A9" w14:textId="77777777" w:rsidR="00FA4FCE" w:rsidRDefault="00FA4FCE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E60F2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346495" id="Text Box 21" o:spid="_x0000_s1462" type="#_x0000_t202" style="width:81.15pt;height: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6"/>
                        <w:gridCol w:w="536"/>
                        <w:gridCol w:w="536"/>
                      </w:tblGrid>
                      <w:tr w:rsidR="00FA4FCE" w14:paraId="70B43F9C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595B60"/>
                          </w:tcPr>
                          <w:p w14:paraId="72BB8331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EA4F1C7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38DC2640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5BEA5EF3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DF9461F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6F03F63D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060A805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A4FCE" w14:paraId="423FE2A1" w14:textId="77777777">
                        <w:trPr>
                          <w:trHeight w:val="587"/>
                        </w:trPr>
                        <w:tc>
                          <w:tcPr>
                            <w:tcW w:w="536" w:type="dxa"/>
                          </w:tcPr>
                          <w:p w14:paraId="494965D8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1FD4F9F2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 w14:paraId="488570A9" w14:textId="77777777" w:rsidR="00FA4FCE" w:rsidRDefault="00FA4FCE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7E60F2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"/>
        </w:rPr>
        <w:tab/>
      </w:r>
      <w:r>
        <w:rPr>
          <w:rFonts w:ascii="Arial"/>
          <w:noProof/>
        </w:rPr>
        <mc:AlternateContent>
          <mc:Choice Requires="wps">
            <w:drawing>
              <wp:inline distT="0" distB="0" distL="0" distR="0" wp14:anchorId="5FA5CA7C" wp14:editId="16B268EB">
                <wp:extent cx="1229360" cy="1152525"/>
                <wp:effectExtent l="1905" t="635" r="0" b="0"/>
                <wp:docPr id="104522530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107EA6D2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C2DFC60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B37A340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02DC289B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5D26E3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54DB79CA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2C5676DF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530E7D34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DE604E3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5A3313F7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0C1B0CFA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04CD7CA2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7.3</w:t>
                                  </w:r>
                                </w:p>
                              </w:tc>
                            </w:tr>
                            <w:tr w:rsidR="00FA4FCE" w14:paraId="759B0037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7491BEA6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64BD0EE" w14:textId="77777777" w:rsidR="00FA4FCE" w:rsidRDefault="009C32EE">
                                  <w:pPr>
                                    <w:pStyle w:val="TableParagraph"/>
                                    <w:spacing w:before="98"/>
                                    <w:ind w:left="-13" w:right="42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98.4</w:t>
                                  </w:r>
                                </w:p>
                              </w:tc>
                            </w:tr>
                          </w:tbl>
                          <w:p w14:paraId="5664424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A5CA7C" id="Text Box 20" o:spid="_x0000_s1463" type="#_x0000_t202" style="width:96.8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107EA6D2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1C2DFC60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2B37A340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02DC289B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65D26E39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54DB79CA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2C5676DF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530E7D34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DE604E3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5A3313F7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0C1B0CFA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04CD7CA2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7.3</w:t>
                            </w:r>
                          </w:p>
                        </w:tc>
                      </w:tr>
                      <w:tr w:rsidR="00FA4FCE" w14:paraId="759B0037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7491BEA6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64BD0EE" w14:textId="77777777" w:rsidR="00FA4FCE" w:rsidRDefault="009C32EE">
                            <w:pPr>
                              <w:pStyle w:val="TableParagraph"/>
                              <w:spacing w:before="98"/>
                              <w:ind w:left="-13" w:right="42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98.4</w:t>
                            </w:r>
                          </w:p>
                        </w:tc>
                      </w:tr>
                    </w:tbl>
                    <w:p w14:paraId="5664424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F5F334A" w14:textId="77777777" w:rsidR="00FA4FCE" w:rsidRDefault="009C32EE">
      <w:pPr>
        <w:tabs>
          <w:tab w:val="left" w:pos="918"/>
          <w:tab w:val="left" w:pos="1515"/>
        </w:tabs>
        <w:spacing w:before="30" w:line="132" w:lineRule="exact"/>
        <w:ind w:left="418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723F6A15" w14:textId="77777777" w:rsidR="00FA4FCE" w:rsidRDefault="009C32EE">
      <w:pPr>
        <w:spacing w:line="124" w:lineRule="exact"/>
        <w:ind w:left="385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05D59D6C" w14:textId="6DF1DA84" w:rsidR="00FA4FCE" w:rsidRDefault="009C32EE">
      <w:pPr>
        <w:spacing w:before="82"/>
        <w:ind w:left="23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0912" behindDoc="0" locked="0" layoutInCell="1" allowOverlap="1" wp14:anchorId="59C1E905" wp14:editId="5B4E8284">
                <wp:simplePos x="0" y="0"/>
                <wp:positionH relativeFrom="page">
                  <wp:posOffset>4751705</wp:posOffset>
                </wp:positionH>
                <wp:positionV relativeFrom="paragraph">
                  <wp:posOffset>179705</wp:posOffset>
                </wp:positionV>
                <wp:extent cx="2451735" cy="2194560"/>
                <wp:effectExtent l="0" t="0" r="0" b="0"/>
                <wp:wrapNone/>
                <wp:docPr id="42833520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35B6E1C5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2DA99281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5D663973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14616F5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400191C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Export Import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Bank of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India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2D0192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6.4</w:t>
                                  </w:r>
                                </w:p>
                              </w:tc>
                            </w:tr>
                            <w:tr w:rsidR="00FA4FCE" w14:paraId="2B6F217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8F940B5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Rural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Electrification Corp.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D34535F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5.4</w:t>
                                  </w:r>
                                </w:p>
                              </w:tc>
                            </w:tr>
                            <w:tr w:rsidR="00FA4FCE" w14:paraId="159132E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164277A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Indian Railway Finance Corp.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A4B4B3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5.3</w:t>
                                  </w:r>
                                </w:p>
                              </w:tc>
                            </w:tr>
                            <w:tr w:rsidR="00FA4FCE" w14:paraId="0923ECBB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7E5BA5E8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Bajaj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1CF8A02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4.9</w:t>
                                  </w:r>
                                </w:p>
                              </w:tc>
                            </w:tr>
                            <w:tr w:rsidR="00FA4FCE" w14:paraId="0B6E392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423D7423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SIDBI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A9D3104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4.9</w:t>
                                  </w:r>
                                </w:p>
                              </w:tc>
                            </w:tr>
                            <w:tr w:rsidR="00FA4FCE" w14:paraId="7A0E51C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E943B35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HDFC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7B01B26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  <w:tr w:rsidR="00FA4FCE" w14:paraId="5C17F0E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2650CE0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9ABBA53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1908602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D816CDE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NABARD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093A34CD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63794F3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15CD303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National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Housing Bank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1118120E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2.8</w:t>
                                  </w:r>
                                </w:p>
                              </w:tc>
                            </w:tr>
                            <w:tr w:rsidR="00FA4FCE" w14:paraId="68A5B88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3FE0F0A9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Indian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Railway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Finance Corp.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337D4AA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</w:tbl>
                          <w:p w14:paraId="38A57819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1E905" id="Text Box 19" o:spid="_x0000_s1464" type="#_x0000_t202" style="position:absolute;left:0;text-align:left;margin-left:374.15pt;margin-top:14.15pt;width:193.05pt;height:172.8pt;z-index:1591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35B6E1C5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2DA99281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5D663973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14616F5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400191C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Export Import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Bank of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India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2D0192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6.4</w:t>
                            </w:r>
                          </w:p>
                        </w:tc>
                      </w:tr>
                      <w:tr w:rsidR="00FA4FCE" w14:paraId="2B6F217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8F940B5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Rural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Electrification Corp.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D34535F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5.4</w:t>
                            </w:r>
                          </w:p>
                        </w:tc>
                      </w:tr>
                      <w:tr w:rsidR="00FA4FCE" w14:paraId="159132E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164277A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Indian Railway Finance Corp.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A4B4B3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5.3</w:t>
                            </w:r>
                          </w:p>
                        </w:tc>
                      </w:tr>
                      <w:tr w:rsidR="00FA4FCE" w14:paraId="0923ECBB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7E5BA5E8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Bajaj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Finance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1CF8A02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4.9</w:t>
                            </w:r>
                          </w:p>
                        </w:tc>
                      </w:tr>
                      <w:tr w:rsidR="00FA4FCE" w14:paraId="0B6E392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423D7423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SIDBI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A9D3104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4.9</w:t>
                            </w:r>
                          </w:p>
                        </w:tc>
                      </w:tr>
                      <w:tr w:rsidR="00FA4FCE" w14:paraId="7A0E51C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E943B35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HDFC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7B01B26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  <w:tr w:rsidR="00FA4FCE" w14:paraId="5C17F0E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2650CE0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9ABBA53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19086023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D816CDE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NABARD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093A34CD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63794F38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15CD303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National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Housing Bank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1118120E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2.8</w:t>
                            </w:r>
                          </w:p>
                        </w:tc>
                      </w:tr>
                      <w:tr w:rsidR="00FA4FCE" w14:paraId="68A5B88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3FE0F0A9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Indian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Railway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Finance Corp.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337D4AA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2.7</w:t>
                            </w:r>
                          </w:p>
                        </w:tc>
                      </w:tr>
                    </w:tbl>
                    <w:p w14:paraId="38A57819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6F04DA06" w14:textId="77777777" w:rsidR="00FA4FCE" w:rsidRDefault="00FA4FCE">
      <w:pPr>
        <w:rPr>
          <w:sz w:val="12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2" w:space="720" w:equalWidth="0">
            <w:col w:w="6926" w:space="40"/>
            <w:col w:w="4594"/>
          </w:cols>
        </w:sectPr>
      </w:pPr>
    </w:p>
    <w:p w14:paraId="282D1550" w14:textId="77777777" w:rsidR="00FA4FCE" w:rsidRDefault="00FA4FCE">
      <w:pPr>
        <w:pStyle w:val="BodyText"/>
      </w:pPr>
    </w:p>
    <w:p w14:paraId="64975EB9" w14:textId="77777777" w:rsidR="00FA4FCE" w:rsidRDefault="00FA4FCE">
      <w:pPr>
        <w:pStyle w:val="BodyText"/>
      </w:pPr>
    </w:p>
    <w:p w14:paraId="1E19D60C" w14:textId="77777777" w:rsidR="00FA4FCE" w:rsidRDefault="00FA4FCE">
      <w:pPr>
        <w:pStyle w:val="BodyText"/>
        <w:spacing w:before="1"/>
        <w:rPr>
          <w:sz w:val="26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3025C8D6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603540FB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760AC6FB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1680774F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596DC95F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63D319C6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3490C016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0DC659A4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3496801A" w14:textId="77777777" w:rsidR="00FA4FCE" w:rsidRDefault="009C32EE">
            <w:pPr>
              <w:pStyle w:val="TableParagraph"/>
              <w:spacing w:before="89"/>
              <w:ind w:left="44" w:right="44"/>
              <w:jc w:val="center"/>
              <w:rPr>
                <w:sz w:val="13"/>
              </w:rPr>
            </w:pPr>
            <w:r>
              <w:rPr>
                <w:color w:val="595B60"/>
                <w:w w:val="105"/>
                <w:sz w:val="13"/>
              </w:rPr>
              <w:t>Axis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Banking</w:t>
            </w:r>
            <w:r>
              <w:rPr>
                <w:color w:val="595B60"/>
                <w:spacing w:val="-1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&amp;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PSU</w:t>
            </w:r>
            <w:r>
              <w:rPr>
                <w:color w:val="595B60"/>
                <w:spacing w:val="-1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Debt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0CBD2E6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1.2</w:t>
            </w:r>
          </w:p>
        </w:tc>
        <w:tc>
          <w:tcPr>
            <w:tcW w:w="933" w:type="dxa"/>
            <w:shd w:val="clear" w:color="auto" w:fill="E2E2E4"/>
          </w:tcPr>
          <w:p w14:paraId="50AAE24A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7.2</w:t>
            </w:r>
          </w:p>
        </w:tc>
        <w:tc>
          <w:tcPr>
            <w:tcW w:w="933" w:type="dxa"/>
            <w:shd w:val="clear" w:color="auto" w:fill="E2E2E4"/>
          </w:tcPr>
          <w:p w14:paraId="46B810CA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5.0</w:t>
            </w:r>
          </w:p>
        </w:tc>
        <w:tc>
          <w:tcPr>
            <w:tcW w:w="933" w:type="dxa"/>
            <w:shd w:val="clear" w:color="auto" w:fill="E2E2E4"/>
          </w:tcPr>
          <w:p w14:paraId="1E690268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6.7</w:t>
            </w:r>
          </w:p>
        </w:tc>
        <w:tc>
          <w:tcPr>
            <w:tcW w:w="994" w:type="dxa"/>
            <w:shd w:val="clear" w:color="auto" w:fill="E2E2E4"/>
          </w:tcPr>
          <w:p w14:paraId="3D8E0E46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7.6</w:t>
            </w:r>
          </w:p>
        </w:tc>
      </w:tr>
      <w:tr w:rsidR="00FA4FCE" w14:paraId="14647537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D69A3A0" w14:textId="77777777" w:rsidR="00FA4FCE" w:rsidRDefault="009C32EE">
            <w:pPr>
              <w:pStyle w:val="TableParagraph"/>
              <w:spacing w:before="108"/>
              <w:ind w:left="48" w:right="44"/>
              <w:jc w:val="center"/>
              <w:rPr>
                <w:sz w:val="10"/>
              </w:rPr>
            </w:pPr>
            <w:r>
              <w:rPr>
                <w:color w:val="595B60"/>
                <w:w w:val="110"/>
                <w:sz w:val="10"/>
              </w:rPr>
              <w:t>NIFTY</w:t>
            </w:r>
            <w:r>
              <w:rPr>
                <w:color w:val="595B60"/>
                <w:spacing w:val="-7"/>
                <w:w w:val="110"/>
                <w:sz w:val="10"/>
              </w:rPr>
              <w:t xml:space="preserve"> </w:t>
            </w:r>
            <w:r>
              <w:rPr>
                <w:color w:val="595B60"/>
                <w:w w:val="110"/>
                <w:sz w:val="10"/>
              </w:rPr>
              <w:t>Banking</w:t>
            </w:r>
            <w:r>
              <w:rPr>
                <w:color w:val="595B60"/>
                <w:spacing w:val="-5"/>
                <w:w w:val="110"/>
                <w:sz w:val="10"/>
              </w:rPr>
              <w:t xml:space="preserve"> </w:t>
            </w:r>
            <w:r>
              <w:rPr>
                <w:color w:val="595B60"/>
                <w:w w:val="110"/>
                <w:sz w:val="10"/>
              </w:rPr>
              <w:t>and</w:t>
            </w:r>
            <w:r>
              <w:rPr>
                <w:color w:val="595B60"/>
                <w:spacing w:val="-5"/>
                <w:w w:val="110"/>
                <w:sz w:val="10"/>
              </w:rPr>
              <w:t xml:space="preserve"> </w:t>
            </w:r>
            <w:r>
              <w:rPr>
                <w:color w:val="595B60"/>
                <w:w w:val="110"/>
                <w:sz w:val="10"/>
              </w:rPr>
              <w:t>PSU</w:t>
            </w:r>
            <w:r>
              <w:rPr>
                <w:color w:val="595B60"/>
                <w:spacing w:val="-5"/>
                <w:w w:val="110"/>
                <w:sz w:val="10"/>
              </w:rPr>
              <w:t xml:space="preserve"> </w:t>
            </w:r>
            <w:r>
              <w:rPr>
                <w:color w:val="595B60"/>
                <w:w w:val="110"/>
                <w:sz w:val="10"/>
              </w:rPr>
              <w:t>Debt</w:t>
            </w:r>
            <w:r>
              <w:rPr>
                <w:color w:val="595B60"/>
                <w:spacing w:val="-5"/>
                <w:w w:val="110"/>
                <w:sz w:val="10"/>
              </w:rPr>
              <w:t xml:space="preserve"> </w:t>
            </w:r>
            <w:r>
              <w:rPr>
                <w:color w:val="595B60"/>
                <w:w w:val="110"/>
                <w:sz w:val="10"/>
              </w:rPr>
              <w:t>Index</w:t>
            </w:r>
          </w:p>
        </w:tc>
        <w:tc>
          <w:tcPr>
            <w:tcW w:w="933" w:type="dxa"/>
            <w:shd w:val="clear" w:color="auto" w:fill="E2E2E4"/>
          </w:tcPr>
          <w:p w14:paraId="28B6E9B3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0C3030D4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7.5</w:t>
            </w:r>
          </w:p>
        </w:tc>
        <w:tc>
          <w:tcPr>
            <w:tcW w:w="933" w:type="dxa"/>
            <w:shd w:val="clear" w:color="auto" w:fill="E2E2E4"/>
          </w:tcPr>
          <w:p w14:paraId="2FCDDC5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5.4</w:t>
            </w:r>
          </w:p>
        </w:tc>
        <w:tc>
          <w:tcPr>
            <w:tcW w:w="933" w:type="dxa"/>
            <w:shd w:val="clear" w:color="auto" w:fill="E2E2E4"/>
          </w:tcPr>
          <w:p w14:paraId="078B5066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  <w:tc>
          <w:tcPr>
            <w:tcW w:w="994" w:type="dxa"/>
            <w:shd w:val="clear" w:color="auto" w:fill="E2E2E4"/>
          </w:tcPr>
          <w:p w14:paraId="06981B85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7.6</w:t>
            </w:r>
          </w:p>
        </w:tc>
      </w:tr>
      <w:tr w:rsidR="00FA4FCE" w14:paraId="16A5C14E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6CF185C9" w14:textId="77777777" w:rsidR="00FA4FCE" w:rsidRDefault="009C32EE">
            <w:pPr>
              <w:pStyle w:val="TableParagraph"/>
              <w:spacing w:before="82"/>
              <w:ind w:left="49" w:right="125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Banking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&amp;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PSU</w:t>
            </w:r>
          </w:p>
        </w:tc>
        <w:tc>
          <w:tcPr>
            <w:tcW w:w="933" w:type="dxa"/>
            <w:shd w:val="clear" w:color="auto" w:fill="E2E2E4"/>
          </w:tcPr>
          <w:p w14:paraId="08A662D0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1.3</w:t>
            </w:r>
          </w:p>
        </w:tc>
        <w:tc>
          <w:tcPr>
            <w:tcW w:w="933" w:type="dxa"/>
            <w:shd w:val="clear" w:color="auto" w:fill="E2E2E4"/>
          </w:tcPr>
          <w:p w14:paraId="72298387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6.9</w:t>
            </w:r>
          </w:p>
        </w:tc>
        <w:tc>
          <w:tcPr>
            <w:tcW w:w="933" w:type="dxa"/>
            <w:shd w:val="clear" w:color="auto" w:fill="E2E2E4"/>
          </w:tcPr>
          <w:p w14:paraId="3DA7B43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4.9</w:t>
            </w:r>
          </w:p>
        </w:tc>
        <w:tc>
          <w:tcPr>
            <w:tcW w:w="933" w:type="dxa"/>
            <w:shd w:val="clear" w:color="auto" w:fill="E2E2E4"/>
          </w:tcPr>
          <w:p w14:paraId="65B8E091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5.8</w:t>
            </w:r>
          </w:p>
        </w:tc>
        <w:tc>
          <w:tcPr>
            <w:tcW w:w="994" w:type="dxa"/>
            <w:shd w:val="clear" w:color="auto" w:fill="E2E2E4"/>
          </w:tcPr>
          <w:p w14:paraId="008C04EE" w14:textId="77777777" w:rsidR="00FA4FCE" w:rsidRDefault="009C32EE">
            <w:pPr>
              <w:pStyle w:val="TableParagraph"/>
              <w:spacing w:before="82"/>
              <w:ind w:left="8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</w:tr>
    </w:tbl>
    <w:p w14:paraId="6FF59291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3B04CA16" w14:textId="77777777" w:rsidR="00FA4FCE" w:rsidRDefault="009C32EE">
      <w:pPr>
        <w:pStyle w:val="Heading1"/>
        <w:ind w:left="294"/>
      </w:pPr>
      <w:r>
        <w:rPr>
          <w:color w:val="002134"/>
          <w:w w:val="95"/>
        </w:rPr>
        <w:lastRenderedPageBreak/>
        <w:t>ICICI</w:t>
      </w:r>
      <w:r>
        <w:rPr>
          <w:color w:val="002134"/>
          <w:spacing w:val="-24"/>
          <w:w w:val="95"/>
        </w:rPr>
        <w:t xml:space="preserve"> </w:t>
      </w:r>
      <w:r>
        <w:rPr>
          <w:color w:val="002134"/>
          <w:w w:val="95"/>
        </w:rPr>
        <w:t>Prudential</w:t>
      </w:r>
      <w:r>
        <w:rPr>
          <w:color w:val="002134"/>
          <w:spacing w:val="-23"/>
          <w:w w:val="95"/>
        </w:rPr>
        <w:t xml:space="preserve"> </w:t>
      </w:r>
      <w:r>
        <w:rPr>
          <w:color w:val="002134"/>
          <w:w w:val="95"/>
        </w:rPr>
        <w:t>Credit</w:t>
      </w:r>
      <w:r>
        <w:rPr>
          <w:color w:val="002134"/>
          <w:spacing w:val="-24"/>
          <w:w w:val="95"/>
        </w:rPr>
        <w:t xml:space="preserve"> </w:t>
      </w:r>
      <w:r>
        <w:rPr>
          <w:color w:val="002134"/>
          <w:w w:val="95"/>
        </w:rPr>
        <w:t>Risk</w:t>
      </w:r>
      <w:r>
        <w:rPr>
          <w:color w:val="002134"/>
          <w:spacing w:val="-23"/>
          <w:w w:val="95"/>
        </w:rPr>
        <w:t xml:space="preserve"> </w:t>
      </w:r>
      <w:r>
        <w:rPr>
          <w:color w:val="002134"/>
          <w:w w:val="95"/>
        </w:rPr>
        <w:t>Fund</w:t>
      </w:r>
    </w:p>
    <w:p w14:paraId="41C98489" w14:textId="71E731B5" w:rsidR="00FA4FCE" w:rsidRDefault="009C32EE">
      <w:pPr>
        <w:pStyle w:val="Heading4"/>
        <w:tabs>
          <w:tab w:val="left" w:pos="691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2448" behindDoc="0" locked="0" layoutInCell="1" allowOverlap="1" wp14:anchorId="7F155056" wp14:editId="262B9B07">
                <wp:simplePos x="0" y="0"/>
                <wp:positionH relativeFrom="page">
                  <wp:posOffset>359410</wp:posOffset>
                </wp:positionH>
                <wp:positionV relativeFrom="paragraph">
                  <wp:posOffset>305435</wp:posOffset>
                </wp:positionV>
                <wp:extent cx="4216400" cy="1162685"/>
                <wp:effectExtent l="0" t="0" r="0" b="0"/>
                <wp:wrapNone/>
                <wp:docPr id="80012079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1162685"/>
                        </a:xfrm>
                        <a:prstGeom prst="rect">
                          <a:avLst/>
                        </a:prstGeom>
                        <a:solidFill>
                          <a:srgbClr val="D8D8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FED2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4"/>
                              </w:tabs>
                              <w:spacing w:before="135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Invests in well researched AA &amp; below rated corporate bonds, offering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higher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yield,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view</w:t>
                            </w:r>
                            <w:r>
                              <w:rPr>
                                <w:color w:val="002134"/>
                                <w:spacing w:val="4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generate</w:t>
                            </w:r>
                            <w:r>
                              <w:rPr>
                                <w:color w:val="002134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credit</w:t>
                            </w:r>
                            <w:r>
                              <w:rPr>
                                <w:color w:val="002134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alpha.</w:t>
                            </w:r>
                          </w:p>
                          <w:p w14:paraId="109A84C2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4"/>
                              </w:tabs>
                              <w:spacing w:before="43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</w:rPr>
                              <w:t>Active risk management process focusing on diversification at Issuer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002134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Group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level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while</w:t>
                            </w:r>
                            <w:r>
                              <w:rPr>
                                <w:color w:val="002134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keeping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002134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close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eye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at</w:t>
                            </w:r>
                            <w:r>
                              <w:rPr>
                                <w:color w:val="002134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fund’s</w:t>
                            </w:r>
                            <w:r>
                              <w:rPr>
                                <w:color w:val="002134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liability</w:t>
                            </w:r>
                            <w:r>
                              <w:rPr>
                                <w:color w:val="002134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  <w:w w:val="95"/>
                              </w:rPr>
                              <w:t>franchise.</w:t>
                            </w:r>
                          </w:p>
                          <w:p w14:paraId="12E3BCCD" w14:textId="77777777" w:rsidR="00FA4FCE" w:rsidRDefault="009C32E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4"/>
                              </w:tabs>
                              <w:spacing w:before="44" w:line="237" w:lineRule="auto"/>
                              <w:ind w:right="119"/>
                              <w:jc w:val="both"/>
                            </w:pPr>
                            <w:r>
                              <w:rPr>
                                <w:color w:val="002134"/>
                                <w:w w:val="95"/>
                              </w:rPr>
                              <w:t>‘Skin in the Game’ both key investment management personnel and the</w:t>
                            </w:r>
                            <w:r>
                              <w:rPr>
                                <w:color w:val="002134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AMC itself are invested in the fund, demonstrating conviction in the</w:t>
                            </w:r>
                            <w:r>
                              <w:rPr>
                                <w:color w:val="0021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2134"/>
                              </w:rPr>
                              <w:t>fund.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55056" id="Text Box 18" o:spid="_x0000_s1465" type="#_x0000_t202" style="position:absolute;left:0;text-align:left;margin-left:28.3pt;margin-top:24.05pt;width:332pt;height:91.55pt;z-index:1591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" fillcolor="#d8d8da" stroked="f">
                <v:textbox inset="0,0,0,0">
                  <w:txbxContent>
                    <w:p w14:paraId="13DFED2D" w14:textId="77777777" w:rsidR="00FA4FCE" w:rsidRDefault="009C32E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04"/>
                        </w:tabs>
                        <w:spacing w:before="135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  <w:w w:val="95"/>
                        </w:rPr>
                        <w:t>Invests in well researched AA &amp; below rated corporate bonds, offering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higher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yield,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with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view</w:t>
                      </w:r>
                      <w:r>
                        <w:rPr>
                          <w:color w:val="002134"/>
                          <w:spacing w:val="46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to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generate</w:t>
                      </w:r>
                      <w:r>
                        <w:rPr>
                          <w:color w:val="002134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credit</w:t>
                      </w:r>
                      <w:r>
                        <w:rPr>
                          <w:color w:val="002134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alpha.</w:t>
                      </w:r>
                    </w:p>
                    <w:p w14:paraId="109A84C2" w14:textId="77777777" w:rsidR="00FA4FCE" w:rsidRDefault="009C32E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04"/>
                        </w:tabs>
                        <w:spacing w:before="43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</w:rPr>
                        <w:t>Active risk management process focusing on diversification at Issuer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and</w:t>
                      </w:r>
                      <w:r>
                        <w:rPr>
                          <w:color w:val="002134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Group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level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while</w:t>
                      </w:r>
                      <w:r>
                        <w:rPr>
                          <w:color w:val="002134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keeping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</w:t>
                      </w:r>
                      <w:r>
                        <w:rPr>
                          <w:color w:val="002134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close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eye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at</w:t>
                      </w:r>
                      <w:r>
                        <w:rPr>
                          <w:color w:val="002134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fund’s</w:t>
                      </w:r>
                      <w:r>
                        <w:rPr>
                          <w:color w:val="002134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liability</w:t>
                      </w:r>
                      <w:r>
                        <w:rPr>
                          <w:color w:val="002134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  <w:w w:val="95"/>
                        </w:rPr>
                        <w:t>franchise.</w:t>
                      </w:r>
                    </w:p>
                    <w:p w14:paraId="12E3BCCD" w14:textId="77777777" w:rsidR="00FA4FCE" w:rsidRDefault="009C32E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04"/>
                        </w:tabs>
                        <w:spacing w:before="44" w:line="237" w:lineRule="auto"/>
                        <w:ind w:right="119"/>
                        <w:jc w:val="both"/>
                      </w:pPr>
                      <w:r>
                        <w:rPr>
                          <w:color w:val="002134"/>
                          <w:w w:val="95"/>
                        </w:rPr>
                        <w:t>‘Skin in the Game’ both key investment management personnel and the</w:t>
                      </w:r>
                      <w:r>
                        <w:rPr>
                          <w:color w:val="002134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AMC itself are invested in the fund, demonstrating conviction in the</w:t>
                      </w:r>
                      <w:r>
                        <w:rPr>
                          <w:color w:val="002134"/>
                          <w:spacing w:val="1"/>
                        </w:rPr>
                        <w:t xml:space="preserve"> </w:t>
                      </w:r>
                      <w:r>
                        <w:rPr>
                          <w:color w:val="002134"/>
                        </w:rPr>
                        <w:t>fund.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2134"/>
          <w:u w:val="thick" w:color="002134"/>
        </w:rPr>
        <w:t>Why</w:t>
      </w:r>
      <w:r>
        <w:rPr>
          <w:color w:val="002134"/>
          <w:spacing w:val="1"/>
          <w:u w:val="thick" w:color="002134"/>
        </w:rPr>
        <w:t xml:space="preserve"> </w:t>
      </w:r>
      <w:r>
        <w:rPr>
          <w:color w:val="002134"/>
          <w:u w:val="thick" w:color="002134"/>
        </w:rPr>
        <w:t>this</w:t>
      </w:r>
      <w:r>
        <w:rPr>
          <w:color w:val="002134"/>
          <w:spacing w:val="1"/>
          <w:u w:val="none"/>
        </w:rPr>
        <w:t xml:space="preserve"> </w:t>
      </w:r>
      <w:r>
        <w:rPr>
          <w:color w:val="002134"/>
          <w:u w:val="thick" w:color="CDCFCF"/>
        </w:rPr>
        <w:t>fund?</w:t>
      </w:r>
      <w:r>
        <w:rPr>
          <w:color w:val="002134"/>
          <w:u w:val="thick" w:color="CDCFCF"/>
        </w:rPr>
        <w:tab/>
      </w:r>
    </w:p>
    <w:p w14:paraId="6AEE4DBD" w14:textId="77777777" w:rsidR="00FA4FCE" w:rsidRDefault="009C32EE">
      <w:pPr>
        <w:pStyle w:val="BodyText"/>
        <w:spacing w:before="4"/>
        <w:rPr>
          <w:sz w:val="80"/>
        </w:rPr>
      </w:pPr>
      <w:r>
        <w:br w:type="column"/>
      </w:r>
    </w:p>
    <w:p w14:paraId="532940EC" w14:textId="77777777" w:rsidR="00FA4FCE" w:rsidRDefault="009C32EE">
      <w:pPr>
        <w:ind w:left="95" w:right="1160"/>
        <w:jc w:val="center"/>
        <w:rPr>
          <w:rFonts w:ascii="Arial"/>
          <w:b/>
          <w:sz w:val="48"/>
        </w:rPr>
      </w:pPr>
      <w:r>
        <w:rPr>
          <w:color w:val="002134"/>
          <w:sz w:val="48"/>
        </w:rPr>
        <w:t>Fund</w:t>
      </w:r>
      <w:r>
        <w:rPr>
          <w:rFonts w:ascii="Arial"/>
          <w:b/>
          <w:color w:val="002134"/>
          <w:sz w:val="48"/>
        </w:rPr>
        <w:t>Select</w:t>
      </w:r>
    </w:p>
    <w:p w14:paraId="70AC81E9" w14:textId="77777777" w:rsidR="00FA4FCE" w:rsidRDefault="009C32EE">
      <w:pPr>
        <w:pStyle w:val="Heading5"/>
        <w:ind w:left="95" w:right="1138"/>
      </w:pPr>
      <w:r>
        <w:rPr>
          <w:color w:val="002134"/>
        </w:rPr>
        <w:t>PRR</w:t>
      </w:r>
      <w:r>
        <w:rPr>
          <w:color w:val="002134"/>
          <w:spacing w:val="2"/>
        </w:rPr>
        <w:t xml:space="preserve"> </w:t>
      </w:r>
      <w:r>
        <w:rPr>
          <w:color w:val="002134"/>
        </w:rPr>
        <w:t>3</w:t>
      </w:r>
    </w:p>
    <w:p w14:paraId="2500C23B" w14:textId="77777777" w:rsidR="00FA4FCE" w:rsidRDefault="00FA4FCE">
      <w:pPr>
        <w:sectPr w:rsidR="00FA4FCE">
          <w:headerReference w:type="default" r:id="rId55"/>
          <w:footerReference w:type="default" r:id="rId56"/>
          <w:pgSz w:w="11920" w:h="16840"/>
          <w:pgMar w:top="600" w:right="80" w:bottom="1200" w:left="280" w:header="185" w:footer="1011" w:gutter="0"/>
          <w:cols w:num="2" w:space="720" w:equalWidth="0">
            <w:col w:w="7715" w:space="40"/>
            <w:col w:w="3805"/>
          </w:cols>
        </w:sectPr>
      </w:pPr>
    </w:p>
    <w:p w14:paraId="29280B34" w14:textId="77777777" w:rsidR="00FA4FCE" w:rsidRDefault="00FA4FCE">
      <w:pPr>
        <w:pStyle w:val="BodyText"/>
        <w:spacing w:before="4"/>
        <w:rPr>
          <w:sz w:val="10"/>
        </w:rPr>
      </w:pPr>
    </w:p>
    <w:p w14:paraId="0042A575" w14:textId="1A9D11A5" w:rsidR="00FA4FCE" w:rsidRDefault="009C32EE">
      <w:pPr>
        <w:tabs>
          <w:tab w:val="left" w:pos="11058"/>
        </w:tabs>
        <w:spacing w:before="119"/>
        <w:ind w:left="720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3472" behindDoc="0" locked="0" layoutInCell="1" allowOverlap="1" wp14:anchorId="6FB7E62E" wp14:editId="048FC59F">
                <wp:simplePos x="0" y="0"/>
                <wp:positionH relativeFrom="page">
                  <wp:posOffset>4751705</wp:posOffset>
                </wp:positionH>
                <wp:positionV relativeFrom="paragraph">
                  <wp:posOffset>244475</wp:posOffset>
                </wp:positionV>
                <wp:extent cx="2448560" cy="1862455"/>
                <wp:effectExtent l="0" t="0" r="0" b="0"/>
                <wp:wrapNone/>
                <wp:docPr id="96771920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186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0"/>
                              <w:gridCol w:w="2205"/>
                            </w:tblGrid>
                            <w:tr w:rsidR="00FA4FCE" w14:paraId="407042EC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top w:val="nil"/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A6A694C" w14:textId="77777777" w:rsidR="00FA4FCE" w:rsidRDefault="009C32EE">
                                  <w:pPr>
                                    <w:pStyle w:val="TableParagraph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Manager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top w:val="nil"/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F566512" w14:textId="77777777" w:rsidR="00FA4FCE" w:rsidRDefault="009C32EE">
                                  <w:pPr>
                                    <w:pStyle w:val="TableParagraph"/>
                                    <w:spacing w:before="0" w:line="146" w:lineRule="exact"/>
                                    <w:ind w:left="530" w:right="118" w:hanging="38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Manish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Banthia,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Ritesh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Lunawat</w:t>
                                  </w:r>
                                  <w:r>
                                    <w:rPr>
                                      <w:color w:val="595B60"/>
                                      <w:spacing w:val="-3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Sharmila</w:t>
                                  </w:r>
                                  <w:r>
                                    <w:rPr>
                                      <w:color w:val="595B60"/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3"/>
                                    </w:rPr>
                                    <w:t>D’mello</w:t>
                                  </w:r>
                                </w:p>
                              </w:tc>
                            </w:tr>
                            <w:tr w:rsidR="00FA4FCE" w14:paraId="5F54657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2DC43A57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Inception Date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BFEF6F1" w14:textId="77777777" w:rsidR="00FA4FCE" w:rsidRDefault="009C32EE">
                                  <w:pPr>
                                    <w:pStyle w:val="TableParagraph"/>
                                    <w:spacing w:before="48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3rd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December,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2010</w:t>
                                  </w:r>
                                </w:p>
                              </w:tc>
                            </w:tr>
                            <w:tr w:rsidR="00FA4FCE" w14:paraId="6C0C6225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3C6B33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 Size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(INR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Mio.)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38D55AE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72,502</w:t>
                                  </w:r>
                                </w:p>
                              </w:tc>
                            </w:tr>
                            <w:tr w:rsidR="00FA4FCE" w14:paraId="52827754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321E21A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Benchmark</w:t>
                                  </w:r>
                                </w:p>
                                <w:p w14:paraId="48FEA39E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Fund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ISIN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6BD7BFF5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0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CRISIL</w:t>
                                  </w:r>
                                  <w:r>
                                    <w:rPr>
                                      <w:color w:val="595B60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Credit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Risk Debt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C-II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Index</w:t>
                                  </w:r>
                                </w:p>
                                <w:p w14:paraId="4EEC18DB" w14:textId="77777777" w:rsidR="00FA4FCE" w:rsidRDefault="009C32EE">
                                  <w:pPr>
                                    <w:pStyle w:val="TableParagraph"/>
                                    <w:spacing w:before="136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INF109K01GU4</w:t>
                                  </w:r>
                                </w:p>
                              </w:tc>
                            </w:tr>
                            <w:tr w:rsidR="00FA4FCE" w14:paraId="72BE329A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7228AF53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Expense ratio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DDAECE1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1.57%</w:t>
                                  </w:r>
                                </w:p>
                              </w:tc>
                            </w:tr>
                            <w:tr w:rsidR="00FA4FCE" w14:paraId="7E31563C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05A82700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Modified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Duration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1EECD197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2.15</w:t>
                                  </w:r>
                                </w:p>
                              </w:tc>
                            </w:tr>
                            <w:tr w:rsidR="00FA4FCE" w14:paraId="356B32B4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5C62778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 (Yrs)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5DE5012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3.56</w:t>
                                  </w:r>
                                </w:p>
                              </w:tc>
                            </w:tr>
                            <w:tr w:rsidR="00FA4FCE" w14:paraId="5B1EBC28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6C84F9EE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Yield</w:t>
                                  </w:r>
                                  <w:r>
                                    <w:rPr>
                                      <w:color w:val="595B60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Maturity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47517CC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8.65%</w:t>
                                  </w:r>
                                </w:p>
                              </w:tc>
                            </w:tr>
                            <w:tr w:rsidR="00FA4FCE" w14:paraId="2C90D92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1650" w:type="dxa"/>
                                  <w:tcBorders>
                                    <w:left w:val="nil"/>
                                    <w:bottom w:val="nil"/>
                                    <w:right w:val="single" w:sz="18" w:space="0" w:color="FFFFFF"/>
                                  </w:tcBorders>
                                  <w:shd w:val="clear" w:color="auto" w:fill="E2E2E4"/>
                                </w:tcPr>
                                <w:p w14:paraId="45253C92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8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Exit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Fee</w:t>
                                  </w:r>
                                </w:p>
                              </w:tc>
                              <w:tc>
                                <w:tcPr>
                                  <w:tcW w:w="2205" w:type="dxa"/>
                                  <w:tcBorders>
                                    <w:left w:val="single" w:sz="1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2E2E4"/>
                                </w:tcPr>
                                <w:p w14:paraId="40919869" w14:textId="77777777" w:rsidR="00FA4FCE" w:rsidRDefault="009C32EE">
                                  <w:pPr>
                                    <w:pStyle w:val="TableParagraph"/>
                                    <w:spacing w:before="59"/>
                                    <w:ind w:left="96" w:right="10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1.00%</w:t>
                                  </w:r>
                                </w:p>
                              </w:tc>
                            </w:tr>
                          </w:tbl>
                          <w:p w14:paraId="4BE75AF3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7E62E" id="Text Box 17" o:spid="_x0000_s1466" type="#_x0000_t202" style="position:absolute;left:0;text-align:left;margin-left:374.15pt;margin-top:19.25pt;width:192.8pt;height:146.65pt;z-index:1591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0"/>
                        <w:gridCol w:w="2205"/>
                      </w:tblGrid>
                      <w:tr w:rsidR="00FA4FCE" w14:paraId="407042EC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top w:val="nil"/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A6A694C" w14:textId="77777777" w:rsidR="00FA4FCE" w:rsidRDefault="009C32EE">
                            <w:pPr>
                              <w:pStyle w:val="TableParagraph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Manager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top w:val="nil"/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F566512" w14:textId="77777777" w:rsidR="00FA4FCE" w:rsidRDefault="009C32EE">
                            <w:pPr>
                              <w:pStyle w:val="TableParagraph"/>
                              <w:spacing w:before="0" w:line="146" w:lineRule="exact"/>
                              <w:ind w:left="530" w:right="118" w:hanging="384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sz w:val="13"/>
                              </w:rPr>
                              <w:t>Manish</w:t>
                            </w:r>
                            <w:r>
                              <w:rPr>
                                <w:color w:val="595B60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Banthia,</w:t>
                            </w:r>
                            <w:r>
                              <w:rPr>
                                <w:color w:val="595B60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Ritesh</w:t>
                            </w:r>
                            <w:r>
                              <w:rPr>
                                <w:color w:val="595B60"/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Lunawat</w:t>
                            </w:r>
                            <w:r>
                              <w:rPr>
                                <w:color w:val="595B60"/>
                                <w:spacing w:val="-3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&amp;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Sharmila</w:t>
                            </w:r>
                            <w:r>
                              <w:rPr>
                                <w:color w:val="595B60"/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3"/>
                              </w:rPr>
                              <w:t>D’mello</w:t>
                            </w:r>
                          </w:p>
                        </w:tc>
                      </w:tr>
                      <w:tr w:rsidR="00FA4FCE" w14:paraId="5F54657F" w14:textId="77777777">
                        <w:trPr>
                          <w:trHeight w:val="268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2DC43A57" w14:textId="77777777" w:rsidR="00FA4FCE" w:rsidRDefault="009C32EE">
                            <w:pPr>
                              <w:pStyle w:val="TableParagraph"/>
                              <w:spacing w:before="48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Inception Date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BFEF6F1" w14:textId="77777777" w:rsidR="00FA4FCE" w:rsidRDefault="009C32EE">
                            <w:pPr>
                              <w:pStyle w:val="TableParagraph"/>
                              <w:spacing w:before="48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3rd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December,</w:t>
                            </w:r>
                            <w:r>
                              <w:rPr>
                                <w:color w:val="595B6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2010</w:t>
                            </w:r>
                          </w:p>
                        </w:tc>
                      </w:tr>
                      <w:tr w:rsidR="00FA4FCE" w14:paraId="6C0C6225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3C6B332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 Size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(INR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Mio.)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38D55AE2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72,502</w:t>
                            </w:r>
                          </w:p>
                        </w:tc>
                      </w:tr>
                      <w:tr w:rsidR="00FA4FCE" w14:paraId="52827754" w14:textId="77777777">
                        <w:trPr>
                          <w:trHeight w:val="573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321E21AC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Benchmark</w:t>
                            </w:r>
                          </w:p>
                          <w:p w14:paraId="48FEA39E" w14:textId="77777777" w:rsidR="00FA4FCE" w:rsidRDefault="009C32EE">
                            <w:pPr>
                              <w:pStyle w:val="TableParagraph"/>
                              <w:spacing w:before="136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Fund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ISIN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6BD7BFF5" w14:textId="77777777" w:rsidR="00FA4FCE" w:rsidRDefault="009C32EE">
                            <w:pPr>
                              <w:pStyle w:val="TableParagraph"/>
                              <w:spacing w:before="59"/>
                              <w:ind w:left="0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CRISIL</w:t>
                            </w:r>
                            <w:r>
                              <w:rPr>
                                <w:color w:val="595B60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Credit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Risk Debt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C-II</w:t>
                            </w:r>
                            <w:r>
                              <w:rPr>
                                <w:color w:val="595B60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Index</w:t>
                            </w:r>
                          </w:p>
                          <w:p w14:paraId="4EEC18DB" w14:textId="77777777" w:rsidR="00FA4FCE" w:rsidRDefault="009C32EE">
                            <w:pPr>
                              <w:pStyle w:val="TableParagraph"/>
                              <w:spacing w:before="136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INF109K01GU4</w:t>
                            </w:r>
                          </w:p>
                        </w:tc>
                      </w:tr>
                      <w:tr w:rsidR="00FA4FCE" w14:paraId="72BE329A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7228AF53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Expense ratio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DDAECE1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1.57%</w:t>
                            </w:r>
                          </w:p>
                        </w:tc>
                      </w:tr>
                      <w:tr w:rsidR="00FA4FCE" w14:paraId="7E31563C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05A82700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Modified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Duration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1EECD197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2.15</w:t>
                            </w:r>
                          </w:p>
                        </w:tc>
                      </w:tr>
                      <w:tr w:rsidR="00FA4FCE" w14:paraId="356B32B4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5C62778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 (Yrs)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5DE5012E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3.56</w:t>
                            </w:r>
                          </w:p>
                        </w:tc>
                      </w:tr>
                      <w:tr w:rsidR="00FA4FCE" w14:paraId="5B1EBC28" w14:textId="77777777">
                        <w:trPr>
                          <w:trHeight w:val="279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6C84F9EE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Yield</w:t>
                            </w:r>
                            <w:r>
                              <w:rPr>
                                <w:color w:val="595B60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Maturity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right w:val="nil"/>
                            </w:tcBorders>
                            <w:shd w:val="clear" w:color="auto" w:fill="E2E2E4"/>
                          </w:tcPr>
                          <w:p w14:paraId="447517CC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8.65%</w:t>
                            </w:r>
                          </w:p>
                        </w:tc>
                      </w:tr>
                      <w:tr w:rsidR="00FA4FCE" w14:paraId="2C90D926" w14:textId="77777777">
                        <w:trPr>
                          <w:trHeight w:val="281"/>
                        </w:trPr>
                        <w:tc>
                          <w:tcPr>
                            <w:tcW w:w="1650" w:type="dxa"/>
                            <w:tcBorders>
                              <w:left w:val="nil"/>
                              <w:bottom w:val="nil"/>
                              <w:right w:val="single" w:sz="18" w:space="0" w:color="FFFFFF"/>
                            </w:tcBorders>
                            <w:shd w:val="clear" w:color="auto" w:fill="E2E2E4"/>
                          </w:tcPr>
                          <w:p w14:paraId="45253C92" w14:textId="77777777" w:rsidR="00FA4FCE" w:rsidRDefault="009C32EE">
                            <w:pPr>
                              <w:pStyle w:val="TableParagraph"/>
                              <w:spacing w:before="59"/>
                              <w:ind w:left="8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Exit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Fee</w:t>
                            </w:r>
                          </w:p>
                        </w:tc>
                        <w:tc>
                          <w:tcPr>
                            <w:tcW w:w="2205" w:type="dxa"/>
                            <w:tcBorders>
                              <w:left w:val="single" w:sz="18" w:space="0" w:color="FFFFFF"/>
                              <w:bottom w:val="nil"/>
                              <w:right w:val="nil"/>
                            </w:tcBorders>
                            <w:shd w:val="clear" w:color="auto" w:fill="E2E2E4"/>
                          </w:tcPr>
                          <w:p w14:paraId="40919869" w14:textId="77777777" w:rsidR="00FA4FCE" w:rsidRDefault="009C32EE">
                            <w:pPr>
                              <w:pStyle w:val="TableParagraph"/>
                              <w:spacing w:before="59"/>
                              <w:ind w:left="96" w:right="10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1.00%</w:t>
                            </w:r>
                          </w:p>
                        </w:tc>
                      </w:tr>
                    </w:tbl>
                    <w:p w14:paraId="4BE75AF3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FFFFF"/>
          <w:w w:val="99"/>
          <w:sz w:val="16"/>
          <w:shd w:val="clear" w:color="auto" w:fill="002134"/>
        </w:rPr>
        <w:t xml:space="preserve"> </w:t>
      </w:r>
      <w:r>
        <w:rPr>
          <w:rFonts w:ascii="Times New Roman"/>
          <w:color w:val="FFFFFF"/>
          <w:spacing w:val="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Key</w:t>
      </w:r>
      <w:r>
        <w:rPr>
          <w:color w:val="FFFFFF"/>
          <w:spacing w:val="-2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Fund</w:t>
      </w:r>
      <w:r>
        <w:rPr>
          <w:color w:val="FFFFFF"/>
          <w:spacing w:val="-1"/>
          <w:sz w:val="16"/>
          <w:shd w:val="clear" w:color="auto" w:fill="002134"/>
        </w:rPr>
        <w:t xml:space="preserve"> </w:t>
      </w:r>
      <w:r>
        <w:rPr>
          <w:color w:val="FFFFFF"/>
          <w:sz w:val="16"/>
          <w:shd w:val="clear" w:color="auto" w:fill="002134"/>
        </w:rPr>
        <w:t>Characteristics</w:t>
      </w:r>
      <w:r>
        <w:rPr>
          <w:color w:val="FFFFFF"/>
          <w:sz w:val="16"/>
          <w:shd w:val="clear" w:color="auto" w:fill="002134"/>
        </w:rPr>
        <w:tab/>
      </w:r>
    </w:p>
    <w:p w14:paraId="17D22BA2" w14:textId="77777777" w:rsidR="00FA4FCE" w:rsidRDefault="00FA4FCE">
      <w:pPr>
        <w:pStyle w:val="BodyText"/>
      </w:pPr>
    </w:p>
    <w:p w14:paraId="74E0AD2F" w14:textId="77777777" w:rsidR="00FA4FCE" w:rsidRDefault="00FA4FCE">
      <w:pPr>
        <w:pStyle w:val="BodyText"/>
      </w:pPr>
    </w:p>
    <w:p w14:paraId="6A60C948" w14:textId="77777777" w:rsidR="00FA4FCE" w:rsidRDefault="00FA4FCE">
      <w:pPr>
        <w:pStyle w:val="BodyText"/>
        <w:spacing w:before="2"/>
        <w:rPr>
          <w:sz w:val="27"/>
        </w:rPr>
      </w:pPr>
    </w:p>
    <w:p w14:paraId="1E16C013" w14:textId="77777777" w:rsidR="00FA4FCE" w:rsidRDefault="00FA4FCE">
      <w:pPr>
        <w:rPr>
          <w:sz w:val="27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69D36879" w14:textId="77777777" w:rsidR="00FA4FCE" w:rsidRDefault="009C32EE">
      <w:pPr>
        <w:pStyle w:val="Heading4"/>
        <w:tabs>
          <w:tab w:val="left" w:pos="6925"/>
        </w:tabs>
        <w:spacing w:before="130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1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th</w:t>
      </w:r>
      <w:r>
        <w:rPr>
          <w:color w:val="002134"/>
          <w:spacing w:val="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fund</w:t>
      </w:r>
      <w:r>
        <w:rPr>
          <w:color w:val="002134"/>
          <w:spacing w:val="-16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all</w:t>
      </w:r>
      <w:r>
        <w:rPr>
          <w:color w:val="002134"/>
          <w:spacing w:val="-15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about?</w:t>
      </w:r>
      <w:r>
        <w:rPr>
          <w:color w:val="002134"/>
          <w:u w:val="thick" w:color="002134"/>
        </w:rPr>
        <w:tab/>
      </w:r>
    </w:p>
    <w:p w14:paraId="6E5BE669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164" w:line="237" w:lineRule="auto"/>
        <w:ind w:left="575" w:right="8"/>
        <w:rPr>
          <w:sz w:val="20"/>
        </w:rPr>
      </w:pPr>
      <w:r>
        <w:rPr>
          <w:color w:val="595B60"/>
          <w:sz w:val="20"/>
        </w:rPr>
        <w:t>ICICI</w:t>
      </w:r>
      <w:r>
        <w:rPr>
          <w:color w:val="595B60"/>
          <w:spacing w:val="-14"/>
          <w:sz w:val="20"/>
        </w:rPr>
        <w:t xml:space="preserve"> </w:t>
      </w:r>
      <w:r>
        <w:rPr>
          <w:color w:val="595B60"/>
          <w:sz w:val="20"/>
        </w:rPr>
        <w:t>AMC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supports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2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Managers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at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the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helm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this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fund</w:t>
      </w:r>
      <w:r>
        <w:rPr>
          <w:color w:val="595B60"/>
          <w:spacing w:val="-2"/>
          <w:sz w:val="20"/>
        </w:rPr>
        <w:t xml:space="preserve"> </w:t>
      </w:r>
      <w:r>
        <w:rPr>
          <w:color w:val="595B60"/>
          <w:sz w:val="20"/>
        </w:rPr>
        <w:t>with</w:t>
      </w:r>
      <w:r>
        <w:rPr>
          <w:color w:val="595B60"/>
          <w:spacing w:val="-1"/>
          <w:sz w:val="20"/>
        </w:rPr>
        <w:t xml:space="preserve"> </w:t>
      </w:r>
      <w:r>
        <w:rPr>
          <w:color w:val="595B60"/>
          <w:sz w:val="20"/>
        </w:rPr>
        <w:t>a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sz w:val="20"/>
        </w:rPr>
        <w:t>10-member independent Risk team, selected from diverse background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like Risk, Credit or Research functions from various industries Banking,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sz w:val="20"/>
        </w:rPr>
        <w:t>AMC,</w:t>
      </w:r>
      <w:r>
        <w:rPr>
          <w:color w:val="595B60"/>
          <w:spacing w:val="-21"/>
          <w:sz w:val="20"/>
        </w:rPr>
        <w:t xml:space="preserve"> </w:t>
      </w:r>
      <w:r>
        <w:rPr>
          <w:color w:val="595B60"/>
          <w:sz w:val="20"/>
        </w:rPr>
        <w:t>Rating</w:t>
      </w:r>
      <w:r>
        <w:rPr>
          <w:color w:val="595B60"/>
          <w:spacing w:val="-20"/>
          <w:sz w:val="20"/>
        </w:rPr>
        <w:t xml:space="preserve"> </w:t>
      </w:r>
      <w:r>
        <w:rPr>
          <w:color w:val="595B60"/>
          <w:sz w:val="20"/>
        </w:rPr>
        <w:t>agencies.</w:t>
      </w:r>
    </w:p>
    <w:p w14:paraId="56A33F08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line="237" w:lineRule="auto"/>
        <w:ind w:left="575" w:right="8"/>
        <w:rPr>
          <w:sz w:val="20"/>
        </w:rPr>
      </w:pPr>
      <w:r>
        <w:rPr>
          <w:color w:val="595B60"/>
          <w:w w:val="95"/>
          <w:sz w:val="20"/>
        </w:rPr>
        <w:t>Diversified across issuers groups to avoid concentration risk minimize risk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from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unforeseen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'black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swan'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events.</w:t>
      </w:r>
    </w:p>
    <w:p w14:paraId="4FB5FD88" w14:textId="77777777" w:rsidR="00FA4FCE" w:rsidRDefault="009C32EE">
      <w:pPr>
        <w:pStyle w:val="ListParagraph"/>
        <w:numPr>
          <w:ilvl w:val="0"/>
          <w:numId w:val="113"/>
        </w:numPr>
        <w:tabs>
          <w:tab w:val="left" w:pos="576"/>
        </w:tabs>
        <w:spacing w:before="44" w:line="237" w:lineRule="auto"/>
        <w:ind w:left="575" w:right="8"/>
        <w:rPr>
          <w:sz w:val="20"/>
        </w:rPr>
      </w:pPr>
      <w:r>
        <w:rPr>
          <w:color w:val="595B60"/>
          <w:sz w:val="20"/>
        </w:rPr>
        <w:t>Strictly monitor their AUM (susceptible to churn) comprising 1) AUM</w:t>
      </w:r>
      <w:r>
        <w:rPr>
          <w:color w:val="595B60"/>
          <w:spacing w:val="1"/>
          <w:sz w:val="20"/>
        </w:rPr>
        <w:t xml:space="preserve"> </w:t>
      </w:r>
      <w:r>
        <w:rPr>
          <w:color w:val="595B60"/>
          <w:w w:val="95"/>
          <w:sz w:val="20"/>
        </w:rPr>
        <w:t>beyond exit load period 2) AUM beyond tax holding period 3 years) They</w:t>
      </w:r>
      <w:r>
        <w:rPr>
          <w:color w:val="595B60"/>
          <w:spacing w:val="1"/>
          <w:w w:val="95"/>
          <w:sz w:val="20"/>
        </w:rPr>
        <w:t xml:space="preserve"> </w:t>
      </w:r>
      <w:r>
        <w:rPr>
          <w:color w:val="595B60"/>
          <w:sz w:val="20"/>
        </w:rPr>
        <w:t>mandate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maximum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investment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of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50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Cr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at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investor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level</w:t>
      </w:r>
      <w:r>
        <w:rPr>
          <w:color w:val="595B60"/>
          <w:spacing w:val="-10"/>
          <w:sz w:val="20"/>
        </w:rPr>
        <w:t xml:space="preserve"> </w:t>
      </w:r>
      <w:r>
        <w:rPr>
          <w:color w:val="595B60"/>
          <w:sz w:val="20"/>
        </w:rPr>
        <w:t>while</w:t>
      </w:r>
      <w:r>
        <w:rPr>
          <w:color w:val="595B60"/>
          <w:spacing w:val="-9"/>
          <w:sz w:val="20"/>
        </w:rPr>
        <w:t xml:space="preserve"> </w:t>
      </w:r>
      <w:r>
        <w:rPr>
          <w:color w:val="595B60"/>
          <w:sz w:val="20"/>
        </w:rPr>
        <w:t>monitoring</w:t>
      </w:r>
      <w:r>
        <w:rPr>
          <w:color w:val="595B60"/>
          <w:spacing w:val="-51"/>
          <w:sz w:val="20"/>
        </w:rPr>
        <w:t xml:space="preserve"> </w:t>
      </w:r>
      <w:r>
        <w:rPr>
          <w:color w:val="595B60"/>
          <w:w w:val="95"/>
          <w:sz w:val="20"/>
        </w:rPr>
        <w:t>AUM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mobilized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through</w:t>
      </w:r>
      <w:r>
        <w:rPr>
          <w:color w:val="595B60"/>
          <w:spacing w:val="-15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top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5</w:t>
      </w:r>
      <w:r>
        <w:rPr>
          <w:color w:val="595B60"/>
          <w:spacing w:val="-16"/>
          <w:w w:val="95"/>
          <w:sz w:val="20"/>
        </w:rPr>
        <w:t xml:space="preserve"> </w:t>
      </w:r>
      <w:r>
        <w:rPr>
          <w:color w:val="595B60"/>
          <w:w w:val="95"/>
          <w:sz w:val="20"/>
        </w:rPr>
        <w:t>distributors.</w:t>
      </w:r>
    </w:p>
    <w:p w14:paraId="13CC2C44" w14:textId="77777777" w:rsidR="00FA4FCE" w:rsidRDefault="009C32EE">
      <w:pPr>
        <w:pStyle w:val="Heading4"/>
        <w:spacing w:before="133"/>
        <w:ind w:left="292"/>
        <w:rPr>
          <w:u w:val="none"/>
        </w:rPr>
      </w:pPr>
      <w:r>
        <w:rPr>
          <w:color w:val="002134"/>
          <w:w w:val="95"/>
          <w:u w:val="thick" w:color="002134"/>
        </w:rPr>
        <w:t>What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is</w:t>
      </w:r>
      <w:r>
        <w:rPr>
          <w:color w:val="002134"/>
          <w:spacing w:val="-7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t</w:t>
      </w:r>
      <w:r>
        <w:rPr>
          <w:color w:val="002134"/>
          <w:w w:val="95"/>
          <w:u w:val="none"/>
        </w:rPr>
        <w:t>he</w:t>
      </w:r>
      <w:r>
        <w:rPr>
          <w:color w:val="002134"/>
          <w:spacing w:val="-6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key</w:t>
      </w:r>
      <w:r>
        <w:rPr>
          <w:color w:val="002134"/>
          <w:spacing w:val="-7"/>
          <w:w w:val="95"/>
          <w:u w:val="none"/>
        </w:rPr>
        <w:t xml:space="preserve"> </w:t>
      </w:r>
      <w:r>
        <w:rPr>
          <w:color w:val="002134"/>
          <w:w w:val="95"/>
          <w:u w:val="none"/>
        </w:rPr>
        <w:t>risk?</w:t>
      </w:r>
    </w:p>
    <w:p w14:paraId="1ACAE8B9" w14:textId="67E2CF5B" w:rsidR="00FA4FCE" w:rsidRDefault="009C32EE">
      <w:pPr>
        <w:pStyle w:val="BodyText"/>
        <w:spacing w:line="42" w:lineRule="exact"/>
        <w:ind w:left="1299" w:right="-4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D06651F" wp14:editId="0924E7F1">
                <wp:extent cx="3560445" cy="27305"/>
                <wp:effectExtent l="2540" t="5715" r="8890" b="5080"/>
                <wp:docPr id="169383916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0445" cy="27305"/>
                          <a:chOff x="0" y="0"/>
                          <a:chExt cx="5607" cy="43"/>
                        </a:xfrm>
                      </wpg:grpSpPr>
                      <wps:wsp>
                        <wps:cNvPr id="177160879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solidFill>
                            <a:srgbClr val="CDCF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6929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" y="5"/>
                            <a:ext cx="5596" cy="31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D8D8DA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60C33" id="Group 14" o:spid="_x0000_s1026" style="width:280.35pt;height:2.15pt;mso-position-horizontal-relative:char;mso-position-vertical-relative:line" coordsize="5607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">
                <v:rect id="Rectangle 16" o:spid="_x0000_s1027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" fillcolor="#cdcfcf" stroked="f"/>
                <v:rect id="Rectangle 15" o:spid="_x0000_s1028" style="position:absolute;left:5;top:5;width:5596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" filled="f" strokecolor="#d8d8da" strokeweight=".2mm"/>
                <w10:anchorlock/>
              </v:group>
            </w:pict>
          </mc:Fallback>
        </mc:AlternateContent>
      </w:r>
    </w:p>
    <w:p w14:paraId="754EC7A3" w14:textId="77777777" w:rsidR="00FA4FCE" w:rsidRDefault="009C32EE">
      <w:pPr>
        <w:pStyle w:val="BodyText"/>
        <w:spacing w:before="122" w:line="237" w:lineRule="auto"/>
        <w:ind w:left="291"/>
        <w:jc w:val="both"/>
      </w:pPr>
      <w:r>
        <w:rPr>
          <w:color w:val="595B60"/>
        </w:rPr>
        <w:t>The fund is subject to credit risk which may arise from any downgrade of/or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default by the issuer of the bond. In adverse credit and ‘risk off’ environments,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its performance could also bear the brunt of credit spread widening in its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lower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rated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securities.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Fund</w:t>
      </w:r>
      <w:r>
        <w:rPr>
          <w:color w:val="595B60"/>
          <w:spacing w:val="-10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also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subjected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to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duration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risk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which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depends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on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changes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interest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rates.</w:t>
      </w:r>
    </w:p>
    <w:p w14:paraId="6A4DAE86" w14:textId="77777777" w:rsidR="00FA4FCE" w:rsidRDefault="009C32EE">
      <w:pPr>
        <w:pStyle w:val="Heading4"/>
        <w:tabs>
          <w:tab w:val="left" w:pos="6925"/>
        </w:tabs>
        <w:spacing w:before="133"/>
        <w:ind w:left="291"/>
        <w:rPr>
          <w:u w:val="none"/>
        </w:rPr>
      </w:pPr>
      <w:r>
        <w:rPr>
          <w:color w:val="002134"/>
          <w:w w:val="95"/>
          <w:u w:val="thick" w:color="002134"/>
        </w:rPr>
        <w:t>How</w:t>
      </w:r>
      <w:r>
        <w:rPr>
          <w:color w:val="002134"/>
          <w:spacing w:val="3"/>
          <w:w w:val="95"/>
          <w:u w:val="thick" w:color="002134"/>
        </w:rPr>
        <w:t xml:space="preserve"> </w:t>
      </w:r>
      <w:r>
        <w:rPr>
          <w:color w:val="002134"/>
          <w:w w:val="95"/>
          <w:u w:val="thick" w:color="002134"/>
        </w:rPr>
        <w:t>has</w:t>
      </w:r>
      <w:r>
        <w:rPr>
          <w:color w:val="002134"/>
          <w:spacing w:val="4"/>
          <w:w w:val="95"/>
          <w:u w:val="none"/>
        </w:rPr>
        <w:t xml:space="preserve"> </w:t>
      </w:r>
      <w:r>
        <w:rPr>
          <w:color w:val="002134"/>
          <w:w w:val="95"/>
          <w:u w:val="thick" w:color="D8D8DA"/>
        </w:rPr>
        <w:t>the</w:t>
      </w:r>
      <w:r>
        <w:rPr>
          <w:color w:val="002134"/>
          <w:spacing w:val="3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fund</w:t>
      </w:r>
      <w:r>
        <w:rPr>
          <w:color w:val="002134"/>
          <w:spacing w:val="4"/>
          <w:w w:val="95"/>
          <w:u w:val="thick" w:color="D8D8DA"/>
        </w:rPr>
        <w:t xml:space="preserve"> </w:t>
      </w:r>
      <w:r>
        <w:rPr>
          <w:color w:val="002134"/>
          <w:w w:val="95"/>
          <w:u w:val="thick" w:color="D8D8DA"/>
        </w:rPr>
        <w:t>performed?</w:t>
      </w:r>
      <w:r>
        <w:rPr>
          <w:color w:val="002134"/>
          <w:u w:val="thick" w:color="D8D8DA"/>
        </w:rPr>
        <w:tab/>
      </w:r>
    </w:p>
    <w:p w14:paraId="412D43B0" w14:textId="77777777" w:rsidR="00FA4FCE" w:rsidRDefault="009C32EE">
      <w:pPr>
        <w:pStyle w:val="BodyText"/>
        <w:spacing w:before="165" w:line="237" w:lineRule="auto"/>
        <w:ind w:left="291" w:right="8"/>
        <w:jc w:val="both"/>
      </w:pPr>
      <w:r>
        <w:rPr>
          <w:color w:val="595B60"/>
        </w:rPr>
        <w:t>The Fund posted annualized returns of 7.7% over 5 years ending 29th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February, 2024, outperforming its category peers by a significant margin. The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fund has been among the top performers in its category and consistently met /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beaten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its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peer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category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across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most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time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periods: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short,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medium</w:t>
      </w:r>
      <w:r>
        <w:rPr>
          <w:color w:val="595B60"/>
          <w:spacing w:val="-1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2"/>
          <w:w w:val="95"/>
        </w:rPr>
        <w:t xml:space="preserve"> </w:t>
      </w:r>
      <w:r>
        <w:rPr>
          <w:color w:val="595B60"/>
          <w:w w:val="95"/>
        </w:rPr>
        <w:t>long.</w:t>
      </w:r>
    </w:p>
    <w:p w14:paraId="008A9E31" w14:textId="77777777" w:rsidR="00FA4FCE" w:rsidRDefault="009C32EE">
      <w:pPr>
        <w:pStyle w:val="BodyText"/>
        <w:spacing w:before="107"/>
        <w:ind w:left="291"/>
        <w:jc w:val="both"/>
      </w:pPr>
      <w:r>
        <w:rPr>
          <w:color w:val="002134"/>
          <w:w w:val="95"/>
        </w:rPr>
        <w:t>What</w:t>
      </w:r>
      <w:r>
        <w:rPr>
          <w:color w:val="002134"/>
          <w:spacing w:val="1"/>
          <w:w w:val="95"/>
        </w:rPr>
        <w:t xml:space="preserve"> </w:t>
      </w:r>
      <w:r>
        <w:rPr>
          <w:color w:val="002134"/>
          <w:w w:val="95"/>
        </w:rPr>
        <w:t>the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Manager</w:t>
      </w:r>
      <w:r>
        <w:rPr>
          <w:color w:val="002134"/>
          <w:spacing w:val="2"/>
          <w:w w:val="95"/>
        </w:rPr>
        <w:t xml:space="preserve"> </w:t>
      </w:r>
      <w:r>
        <w:rPr>
          <w:color w:val="002134"/>
          <w:w w:val="95"/>
        </w:rPr>
        <w:t>Says:</w:t>
      </w:r>
    </w:p>
    <w:p w14:paraId="60E37CD0" w14:textId="77777777" w:rsidR="00FA4FCE" w:rsidRDefault="009C32EE">
      <w:pPr>
        <w:pStyle w:val="BodyText"/>
        <w:spacing w:before="44" w:line="237" w:lineRule="auto"/>
        <w:ind w:left="291"/>
        <w:jc w:val="both"/>
      </w:pPr>
      <w:r>
        <w:rPr>
          <w:color w:val="595B60"/>
        </w:rPr>
        <w:t>Instrument profile: Scheme seeks to invest predominantly in AA and below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rated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corporate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bonds.</w:t>
      </w:r>
      <w:r>
        <w:rPr>
          <w:color w:val="595B60"/>
          <w:spacing w:val="-12"/>
        </w:rPr>
        <w:t xml:space="preserve"> </w:t>
      </w:r>
      <w:r>
        <w:rPr>
          <w:color w:val="595B60"/>
        </w:rPr>
        <w:t>At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present,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the</w:t>
      </w:r>
      <w:r>
        <w:rPr>
          <w:color w:val="595B60"/>
          <w:spacing w:val="-2"/>
        </w:rPr>
        <w:t xml:space="preserve"> </w:t>
      </w:r>
      <w:r>
        <w:rPr>
          <w:color w:val="595B60"/>
        </w:rPr>
        <w:t>scheme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is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maintaining 51.26%</w:t>
      </w:r>
      <w:r>
        <w:rPr>
          <w:color w:val="595B60"/>
          <w:spacing w:val="-1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11"/>
        </w:rPr>
        <w:t xml:space="preserve"> </w:t>
      </w:r>
      <w:r>
        <w:rPr>
          <w:color w:val="595B60"/>
        </w:rPr>
        <w:t>AA</w:t>
      </w:r>
      <w:r>
        <w:rPr>
          <w:color w:val="595B60"/>
          <w:spacing w:val="-51"/>
        </w:rPr>
        <w:t xml:space="preserve"> </w:t>
      </w:r>
      <w:r>
        <w:rPr>
          <w:color w:val="595B60"/>
          <w:w w:val="95"/>
        </w:rPr>
        <w:t>and equivalent rated securities, 9.01% in AAA and equivalent rated securities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and</w:t>
      </w:r>
      <w:r>
        <w:rPr>
          <w:color w:val="595B60"/>
          <w:spacing w:val="-21"/>
        </w:rPr>
        <w:t xml:space="preserve"> </w:t>
      </w:r>
      <w:r>
        <w:rPr>
          <w:color w:val="595B60"/>
        </w:rPr>
        <w:t>23.03%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in</w:t>
      </w:r>
      <w:r>
        <w:rPr>
          <w:color w:val="595B60"/>
          <w:spacing w:val="-20"/>
        </w:rPr>
        <w:t xml:space="preserve"> </w:t>
      </w:r>
      <w:r>
        <w:rPr>
          <w:color w:val="595B60"/>
        </w:rPr>
        <w:t>Sovereign</w:t>
      </w:r>
      <w:r>
        <w:rPr>
          <w:color w:val="595B60"/>
          <w:spacing w:val="-19"/>
        </w:rPr>
        <w:t xml:space="preserve"> </w:t>
      </w:r>
      <w:r>
        <w:rPr>
          <w:color w:val="595B60"/>
        </w:rPr>
        <w:t>securities.</w:t>
      </w:r>
    </w:p>
    <w:p w14:paraId="12382E8E" w14:textId="77777777" w:rsidR="00FA4FCE" w:rsidRDefault="009C32EE">
      <w:pPr>
        <w:pStyle w:val="BodyText"/>
        <w:spacing w:before="42" w:line="237" w:lineRule="auto"/>
        <w:ind w:left="291" w:right="9"/>
        <w:jc w:val="both"/>
      </w:pPr>
      <w:r>
        <w:rPr>
          <w:color w:val="595B60"/>
          <w:w w:val="95"/>
        </w:rPr>
        <w:t>Future Outlook for the fund- Accruals on spread assets have improved due to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rise in interest rates. They expect accrual strategy to become important in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their Credit Risk scheme performance. their focus on shorter duration papers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</w:rPr>
        <w:t>has benefitted us due to flattening yield curve (indicating lower spreads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between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short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term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and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long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term</w:t>
      </w:r>
      <w:r>
        <w:rPr>
          <w:color w:val="595B60"/>
          <w:spacing w:val="-16"/>
          <w:w w:val="95"/>
        </w:rPr>
        <w:t xml:space="preserve"> </w:t>
      </w:r>
      <w:r>
        <w:rPr>
          <w:color w:val="595B60"/>
          <w:w w:val="95"/>
        </w:rPr>
        <w:t>papers).</w:t>
      </w:r>
    </w:p>
    <w:p w14:paraId="105EA740" w14:textId="77777777" w:rsidR="00FA4FCE" w:rsidRDefault="009C32EE">
      <w:pPr>
        <w:pStyle w:val="BodyText"/>
        <w:spacing w:before="41" w:line="237" w:lineRule="auto"/>
        <w:ind w:left="291" w:right="9"/>
        <w:jc w:val="both"/>
      </w:pPr>
      <w:r>
        <w:rPr>
          <w:color w:val="595B60"/>
        </w:rPr>
        <w:t>Going forward they expect the credit spreads to expand further on the back</w:t>
      </w:r>
      <w:r>
        <w:rPr>
          <w:color w:val="595B60"/>
          <w:spacing w:val="-51"/>
        </w:rPr>
        <w:t xml:space="preserve"> </w:t>
      </w:r>
      <w:r>
        <w:rPr>
          <w:color w:val="595B60"/>
        </w:rPr>
        <w:t>increased participation from issuers in the Bond market, as cost of capital</w:t>
      </w:r>
      <w:r>
        <w:rPr>
          <w:color w:val="595B60"/>
          <w:spacing w:val="1"/>
        </w:rPr>
        <w:t xml:space="preserve"> </w:t>
      </w:r>
      <w:r>
        <w:rPr>
          <w:color w:val="595B60"/>
        </w:rPr>
        <w:t>from Banks becomes increasingly competitive. Additionally, the boost in</w:t>
      </w:r>
      <w:r>
        <w:rPr>
          <w:color w:val="595B60"/>
          <w:spacing w:val="1"/>
        </w:rPr>
        <w:t xml:space="preserve"> </w:t>
      </w:r>
      <w:r>
        <w:rPr>
          <w:color w:val="595B60"/>
          <w:w w:val="95"/>
        </w:rPr>
        <w:t>credit growth in the economy may also offer potential of capital appreciation in</w:t>
      </w:r>
      <w:r>
        <w:rPr>
          <w:color w:val="595B60"/>
          <w:spacing w:val="1"/>
          <w:w w:val="95"/>
        </w:rPr>
        <w:t xml:space="preserve"> </w:t>
      </w:r>
      <w:r>
        <w:rPr>
          <w:color w:val="595B60"/>
          <w:w w:val="95"/>
        </w:rPr>
        <w:t>bond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price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due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to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improvement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in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issuer’s</w:t>
      </w:r>
      <w:r>
        <w:rPr>
          <w:color w:val="595B60"/>
          <w:spacing w:val="-15"/>
          <w:w w:val="95"/>
        </w:rPr>
        <w:t xml:space="preserve"> </w:t>
      </w:r>
      <w:r>
        <w:rPr>
          <w:color w:val="595B60"/>
          <w:w w:val="95"/>
        </w:rPr>
        <w:t>rating.</w:t>
      </w:r>
    </w:p>
    <w:p w14:paraId="1A42F56E" w14:textId="77777777" w:rsidR="00FA4FCE" w:rsidRDefault="009C32EE">
      <w:pPr>
        <w:pStyle w:val="BodyText"/>
        <w:rPr>
          <w:sz w:val="16"/>
        </w:rPr>
      </w:pPr>
      <w:r>
        <w:br w:type="column"/>
      </w:r>
    </w:p>
    <w:p w14:paraId="15CE32C3" w14:textId="77777777" w:rsidR="00FA4FCE" w:rsidRDefault="00FA4FCE">
      <w:pPr>
        <w:pStyle w:val="BodyText"/>
        <w:rPr>
          <w:sz w:val="16"/>
        </w:rPr>
      </w:pPr>
    </w:p>
    <w:p w14:paraId="227E265A" w14:textId="77777777" w:rsidR="00FA4FCE" w:rsidRDefault="00FA4FCE">
      <w:pPr>
        <w:pStyle w:val="BodyText"/>
        <w:rPr>
          <w:sz w:val="16"/>
        </w:rPr>
      </w:pPr>
    </w:p>
    <w:p w14:paraId="5C92176C" w14:textId="77777777" w:rsidR="00FA4FCE" w:rsidRDefault="00FA4FCE">
      <w:pPr>
        <w:pStyle w:val="BodyText"/>
        <w:rPr>
          <w:sz w:val="16"/>
        </w:rPr>
      </w:pPr>
    </w:p>
    <w:p w14:paraId="6B996412" w14:textId="77777777" w:rsidR="00FA4FCE" w:rsidRDefault="00FA4FCE">
      <w:pPr>
        <w:pStyle w:val="BodyText"/>
        <w:rPr>
          <w:sz w:val="16"/>
        </w:rPr>
      </w:pPr>
    </w:p>
    <w:p w14:paraId="76A0FE92" w14:textId="77777777" w:rsidR="00FA4FCE" w:rsidRDefault="00FA4FCE">
      <w:pPr>
        <w:pStyle w:val="BodyText"/>
        <w:rPr>
          <w:sz w:val="16"/>
        </w:rPr>
      </w:pPr>
    </w:p>
    <w:p w14:paraId="195326F2" w14:textId="77777777" w:rsidR="00FA4FCE" w:rsidRDefault="00FA4FCE">
      <w:pPr>
        <w:pStyle w:val="BodyText"/>
        <w:rPr>
          <w:sz w:val="16"/>
        </w:rPr>
      </w:pPr>
    </w:p>
    <w:p w14:paraId="2609C7CA" w14:textId="77777777" w:rsidR="00FA4FCE" w:rsidRDefault="00FA4FCE">
      <w:pPr>
        <w:pStyle w:val="BodyText"/>
        <w:rPr>
          <w:sz w:val="16"/>
        </w:rPr>
      </w:pPr>
    </w:p>
    <w:p w14:paraId="60425ADC" w14:textId="77777777" w:rsidR="00FA4FCE" w:rsidRDefault="00FA4FCE">
      <w:pPr>
        <w:pStyle w:val="BodyText"/>
        <w:rPr>
          <w:sz w:val="16"/>
        </w:rPr>
      </w:pPr>
    </w:p>
    <w:p w14:paraId="6CA498E3" w14:textId="77777777" w:rsidR="00FA4FCE" w:rsidRDefault="00FA4FCE">
      <w:pPr>
        <w:pStyle w:val="BodyText"/>
        <w:rPr>
          <w:sz w:val="16"/>
        </w:rPr>
      </w:pPr>
    </w:p>
    <w:p w14:paraId="018A3D0C" w14:textId="77777777" w:rsidR="00FA4FCE" w:rsidRDefault="00FA4FCE">
      <w:pPr>
        <w:pStyle w:val="BodyText"/>
        <w:rPr>
          <w:sz w:val="16"/>
        </w:rPr>
      </w:pPr>
    </w:p>
    <w:p w14:paraId="2F549D26" w14:textId="77777777" w:rsidR="00FA4FCE" w:rsidRDefault="00FA4FCE">
      <w:pPr>
        <w:pStyle w:val="BodyText"/>
        <w:rPr>
          <w:sz w:val="16"/>
        </w:rPr>
      </w:pPr>
    </w:p>
    <w:p w14:paraId="5C1D7F97" w14:textId="77777777" w:rsidR="00FA4FCE" w:rsidRDefault="00FA4FCE">
      <w:pPr>
        <w:pStyle w:val="BodyText"/>
        <w:spacing w:before="7"/>
        <w:rPr>
          <w:sz w:val="14"/>
        </w:rPr>
      </w:pPr>
    </w:p>
    <w:p w14:paraId="72B49F74" w14:textId="77777777" w:rsidR="00FA4FCE" w:rsidRDefault="009C32EE">
      <w:pPr>
        <w:ind w:left="235"/>
        <w:rPr>
          <w:sz w:val="12"/>
        </w:rPr>
      </w:pP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16561456" w14:textId="77777777" w:rsidR="00FA4FCE" w:rsidRDefault="00FA4FCE">
      <w:pPr>
        <w:pStyle w:val="BodyText"/>
        <w:rPr>
          <w:sz w:val="16"/>
        </w:rPr>
      </w:pPr>
    </w:p>
    <w:p w14:paraId="7F56EFFE" w14:textId="77777777" w:rsidR="00FA4FCE" w:rsidRDefault="00FA4FCE">
      <w:pPr>
        <w:pStyle w:val="BodyText"/>
        <w:rPr>
          <w:sz w:val="16"/>
        </w:rPr>
      </w:pPr>
    </w:p>
    <w:p w14:paraId="4541F1C9" w14:textId="77777777" w:rsidR="00FA4FCE" w:rsidRDefault="00FA4FCE">
      <w:pPr>
        <w:pStyle w:val="BodyText"/>
        <w:rPr>
          <w:sz w:val="16"/>
        </w:rPr>
      </w:pPr>
    </w:p>
    <w:p w14:paraId="0DE59872" w14:textId="77777777" w:rsidR="00FA4FCE" w:rsidRDefault="00FA4FCE">
      <w:pPr>
        <w:pStyle w:val="BodyText"/>
        <w:rPr>
          <w:sz w:val="16"/>
        </w:rPr>
      </w:pPr>
    </w:p>
    <w:p w14:paraId="3C15FA85" w14:textId="77777777" w:rsidR="00FA4FCE" w:rsidRDefault="00FA4FCE">
      <w:pPr>
        <w:pStyle w:val="BodyText"/>
        <w:rPr>
          <w:sz w:val="16"/>
        </w:rPr>
      </w:pPr>
    </w:p>
    <w:p w14:paraId="3238A77E" w14:textId="77777777" w:rsidR="00FA4FCE" w:rsidRDefault="00FA4FCE">
      <w:pPr>
        <w:pStyle w:val="BodyText"/>
        <w:rPr>
          <w:sz w:val="16"/>
        </w:rPr>
      </w:pPr>
    </w:p>
    <w:p w14:paraId="427E6B2F" w14:textId="77777777" w:rsidR="00FA4FCE" w:rsidRDefault="00FA4FCE">
      <w:pPr>
        <w:pStyle w:val="BodyText"/>
        <w:rPr>
          <w:sz w:val="16"/>
        </w:rPr>
      </w:pPr>
    </w:p>
    <w:p w14:paraId="06E2BED2" w14:textId="77777777" w:rsidR="00FA4FCE" w:rsidRDefault="00FA4FCE">
      <w:pPr>
        <w:pStyle w:val="BodyText"/>
        <w:rPr>
          <w:sz w:val="16"/>
        </w:rPr>
      </w:pPr>
    </w:p>
    <w:p w14:paraId="43BF4279" w14:textId="77777777" w:rsidR="00FA4FCE" w:rsidRDefault="00FA4FCE">
      <w:pPr>
        <w:pStyle w:val="BodyText"/>
        <w:rPr>
          <w:sz w:val="16"/>
        </w:rPr>
      </w:pPr>
    </w:p>
    <w:p w14:paraId="1B66010A" w14:textId="77777777" w:rsidR="00FA4FCE" w:rsidRDefault="00FA4FCE">
      <w:pPr>
        <w:pStyle w:val="BodyText"/>
        <w:rPr>
          <w:sz w:val="16"/>
        </w:rPr>
      </w:pPr>
    </w:p>
    <w:p w14:paraId="33429162" w14:textId="77777777" w:rsidR="00FA4FCE" w:rsidRDefault="00FA4FCE">
      <w:pPr>
        <w:pStyle w:val="BodyText"/>
        <w:rPr>
          <w:sz w:val="16"/>
        </w:rPr>
      </w:pPr>
    </w:p>
    <w:p w14:paraId="1BD031A6" w14:textId="77777777" w:rsidR="00FA4FCE" w:rsidRDefault="00FA4FCE">
      <w:pPr>
        <w:pStyle w:val="BodyText"/>
        <w:rPr>
          <w:sz w:val="16"/>
        </w:rPr>
      </w:pPr>
    </w:p>
    <w:p w14:paraId="1D0D6700" w14:textId="77777777" w:rsidR="00FA4FCE" w:rsidRDefault="00FA4FCE">
      <w:pPr>
        <w:pStyle w:val="BodyText"/>
        <w:rPr>
          <w:sz w:val="16"/>
        </w:rPr>
      </w:pPr>
    </w:p>
    <w:p w14:paraId="26353F99" w14:textId="77777777" w:rsidR="00FA4FCE" w:rsidRDefault="00FA4FCE">
      <w:pPr>
        <w:pStyle w:val="BodyText"/>
        <w:rPr>
          <w:sz w:val="16"/>
        </w:rPr>
      </w:pPr>
    </w:p>
    <w:p w14:paraId="63D586D4" w14:textId="77777777" w:rsidR="00FA4FCE" w:rsidRDefault="00FA4FCE">
      <w:pPr>
        <w:pStyle w:val="BodyText"/>
        <w:rPr>
          <w:sz w:val="16"/>
        </w:rPr>
      </w:pPr>
    </w:p>
    <w:p w14:paraId="11A26057" w14:textId="77777777" w:rsidR="00FA4FCE" w:rsidRDefault="00FA4FCE">
      <w:pPr>
        <w:pStyle w:val="BodyText"/>
        <w:rPr>
          <w:sz w:val="16"/>
        </w:rPr>
      </w:pPr>
    </w:p>
    <w:p w14:paraId="1D569D9C" w14:textId="77777777" w:rsidR="00FA4FCE" w:rsidRDefault="00FA4FCE">
      <w:pPr>
        <w:pStyle w:val="BodyText"/>
        <w:spacing w:before="1"/>
        <w:rPr>
          <w:sz w:val="16"/>
        </w:rPr>
      </w:pPr>
    </w:p>
    <w:p w14:paraId="1EE91F66" w14:textId="5B81006C" w:rsidR="00FA4FCE" w:rsidRDefault="009C32EE">
      <w:pPr>
        <w:spacing w:before="1"/>
        <w:ind w:left="235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911936" behindDoc="0" locked="0" layoutInCell="1" allowOverlap="1" wp14:anchorId="4EB84CAA" wp14:editId="389F8A14">
                <wp:simplePos x="0" y="0"/>
                <wp:positionH relativeFrom="page">
                  <wp:posOffset>4996815</wp:posOffset>
                </wp:positionH>
                <wp:positionV relativeFrom="paragraph">
                  <wp:posOffset>-1878965</wp:posOffset>
                </wp:positionV>
                <wp:extent cx="1788795" cy="1833880"/>
                <wp:effectExtent l="0" t="0" r="0" b="0"/>
                <wp:wrapNone/>
                <wp:docPr id="189419826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8795" cy="1833880"/>
                          <a:chOff x="7869" y="-2959"/>
                          <a:chExt cx="2817" cy="2888"/>
                        </a:xfrm>
                      </wpg:grpSpPr>
                      <wps:wsp>
                        <wps:cNvPr id="742844508" name="Freeform 13"/>
                        <wps:cNvSpPr>
                          <a:spLocks/>
                        </wps:cNvSpPr>
                        <wps:spPr bwMode="auto">
                          <a:xfrm>
                            <a:off x="9349" y="-2744"/>
                            <a:ext cx="1336" cy="2094"/>
                          </a:xfrm>
                          <a:custGeom>
                            <a:avLst/>
                            <a:gdLst>
                              <a:gd name="T0" fmla="+- 0 10450 9350"/>
                              <a:gd name="T1" fmla="*/ T0 w 1336"/>
                              <a:gd name="T2" fmla="+- 0 -650 -2743"/>
                              <a:gd name="T3" fmla="*/ -650 h 2094"/>
                              <a:gd name="T4" fmla="+- 0 9900 9350"/>
                              <a:gd name="T5" fmla="*/ T4 w 1336"/>
                              <a:gd name="T6" fmla="+- 0 -1028 -2743"/>
                              <a:gd name="T7" fmla="*/ -1028 h 2094"/>
                              <a:gd name="T8" fmla="+- 0 9938 9350"/>
                              <a:gd name="T9" fmla="*/ T8 w 1336"/>
                              <a:gd name="T10" fmla="+- 0 -1091 -2743"/>
                              <a:gd name="T11" fmla="*/ -1091 h 2094"/>
                              <a:gd name="T12" fmla="+- 0 9968 9350"/>
                              <a:gd name="T13" fmla="*/ T12 w 1336"/>
                              <a:gd name="T14" fmla="+- 0 -1155 -2743"/>
                              <a:gd name="T15" fmla="*/ -1155 h 2094"/>
                              <a:gd name="T16" fmla="+- 0 9992 9350"/>
                              <a:gd name="T17" fmla="*/ T16 w 1336"/>
                              <a:gd name="T18" fmla="+- 0 -1222 -2743"/>
                              <a:gd name="T19" fmla="*/ -1222 h 2094"/>
                              <a:gd name="T20" fmla="+- 0 10007 9350"/>
                              <a:gd name="T21" fmla="*/ T20 w 1336"/>
                              <a:gd name="T22" fmla="+- 0 -1289 -2743"/>
                              <a:gd name="T23" fmla="*/ -1289 h 2094"/>
                              <a:gd name="T24" fmla="+- 0 10016 9350"/>
                              <a:gd name="T25" fmla="*/ T24 w 1336"/>
                              <a:gd name="T26" fmla="+- 0 -1358 -2743"/>
                              <a:gd name="T27" fmla="*/ -1358 h 2094"/>
                              <a:gd name="T28" fmla="+- 0 10018 9350"/>
                              <a:gd name="T29" fmla="*/ T28 w 1336"/>
                              <a:gd name="T30" fmla="+- 0 -1426 -2743"/>
                              <a:gd name="T31" fmla="*/ -1426 h 2094"/>
                              <a:gd name="T32" fmla="+- 0 10012 9350"/>
                              <a:gd name="T33" fmla="*/ T32 w 1336"/>
                              <a:gd name="T34" fmla="+- 0 -1495 -2743"/>
                              <a:gd name="T35" fmla="*/ -1495 h 2094"/>
                              <a:gd name="T36" fmla="+- 0 10000 9350"/>
                              <a:gd name="T37" fmla="*/ T36 w 1336"/>
                              <a:gd name="T38" fmla="+- 0 -1562 -2743"/>
                              <a:gd name="T39" fmla="*/ -1562 h 2094"/>
                              <a:gd name="T40" fmla="+- 0 9980 9350"/>
                              <a:gd name="T41" fmla="*/ T40 w 1336"/>
                              <a:gd name="T42" fmla="+- 0 -1627 -2743"/>
                              <a:gd name="T43" fmla="*/ -1627 h 2094"/>
                              <a:gd name="T44" fmla="+- 0 9955 9350"/>
                              <a:gd name="T45" fmla="*/ T44 w 1336"/>
                              <a:gd name="T46" fmla="+- 0 -1691 -2743"/>
                              <a:gd name="T47" fmla="*/ -1691 h 2094"/>
                              <a:gd name="T48" fmla="+- 0 9922 9350"/>
                              <a:gd name="T49" fmla="*/ T48 w 1336"/>
                              <a:gd name="T50" fmla="+- 0 -1752 -2743"/>
                              <a:gd name="T51" fmla="*/ -1752 h 2094"/>
                              <a:gd name="T52" fmla="+- 0 9883 9350"/>
                              <a:gd name="T53" fmla="*/ T52 w 1336"/>
                              <a:gd name="T54" fmla="+- 0 -1809 -2743"/>
                              <a:gd name="T55" fmla="*/ -1809 h 2094"/>
                              <a:gd name="T56" fmla="+- 0 9838 9350"/>
                              <a:gd name="T57" fmla="*/ T56 w 1336"/>
                              <a:gd name="T58" fmla="+- 0 -1863 -2743"/>
                              <a:gd name="T59" fmla="*/ -1863 h 2094"/>
                              <a:gd name="T60" fmla="+- 0 9787 9350"/>
                              <a:gd name="T61" fmla="*/ T60 w 1336"/>
                              <a:gd name="T62" fmla="+- 0 -1913 -2743"/>
                              <a:gd name="T63" fmla="*/ -1913 h 2094"/>
                              <a:gd name="T64" fmla="+- 0 9729 9350"/>
                              <a:gd name="T65" fmla="*/ T64 w 1336"/>
                              <a:gd name="T66" fmla="+- 0 -1957 -2743"/>
                              <a:gd name="T67" fmla="*/ -1957 h 2094"/>
                              <a:gd name="T68" fmla="+- 0 9660 9350"/>
                              <a:gd name="T69" fmla="*/ T68 w 1336"/>
                              <a:gd name="T70" fmla="+- 0 -1999 -2743"/>
                              <a:gd name="T71" fmla="*/ -1999 h 2094"/>
                              <a:gd name="T72" fmla="+- 0 9586 9350"/>
                              <a:gd name="T73" fmla="*/ T72 w 1336"/>
                              <a:gd name="T74" fmla="+- 0 -2032 -2743"/>
                              <a:gd name="T75" fmla="*/ -2032 h 2094"/>
                              <a:gd name="T76" fmla="+- 0 9510 9350"/>
                              <a:gd name="T77" fmla="*/ T76 w 1336"/>
                              <a:gd name="T78" fmla="+- 0 -2056 -2743"/>
                              <a:gd name="T79" fmla="*/ -2056 h 2094"/>
                              <a:gd name="T80" fmla="+- 0 9430 9350"/>
                              <a:gd name="T81" fmla="*/ T80 w 1336"/>
                              <a:gd name="T82" fmla="+- 0 -2070 -2743"/>
                              <a:gd name="T83" fmla="*/ -2070 h 2094"/>
                              <a:gd name="T84" fmla="+- 0 9350 9350"/>
                              <a:gd name="T85" fmla="*/ T84 w 1336"/>
                              <a:gd name="T86" fmla="+- 0 -2075 -2743"/>
                              <a:gd name="T87" fmla="*/ -2075 h 2094"/>
                              <a:gd name="T88" fmla="+- 0 9350 9350"/>
                              <a:gd name="T89" fmla="*/ T88 w 1336"/>
                              <a:gd name="T90" fmla="+- 0 -2743 -2743"/>
                              <a:gd name="T91" fmla="*/ -2743 h 2094"/>
                              <a:gd name="T92" fmla="+- 0 9425 9350"/>
                              <a:gd name="T93" fmla="*/ T92 w 1336"/>
                              <a:gd name="T94" fmla="+- 0 -2741 -2743"/>
                              <a:gd name="T95" fmla="*/ -2741 h 2094"/>
                              <a:gd name="T96" fmla="+- 0 9500 9350"/>
                              <a:gd name="T97" fmla="*/ T96 w 1336"/>
                              <a:gd name="T98" fmla="+- 0 -2735 -2743"/>
                              <a:gd name="T99" fmla="*/ -2735 h 2094"/>
                              <a:gd name="T100" fmla="+- 0 9574 9350"/>
                              <a:gd name="T101" fmla="*/ T100 w 1336"/>
                              <a:gd name="T102" fmla="+- 0 -2725 -2743"/>
                              <a:gd name="T103" fmla="*/ -2725 h 2094"/>
                              <a:gd name="T104" fmla="+- 0 9646 9350"/>
                              <a:gd name="T105" fmla="*/ T104 w 1336"/>
                              <a:gd name="T106" fmla="+- 0 -2710 -2743"/>
                              <a:gd name="T107" fmla="*/ -2710 h 2094"/>
                              <a:gd name="T108" fmla="+- 0 9716 9350"/>
                              <a:gd name="T109" fmla="*/ T108 w 1336"/>
                              <a:gd name="T110" fmla="+- 0 -2692 -2743"/>
                              <a:gd name="T111" fmla="*/ -2692 h 2094"/>
                              <a:gd name="T112" fmla="+- 0 9786 9350"/>
                              <a:gd name="T113" fmla="*/ T112 w 1336"/>
                              <a:gd name="T114" fmla="+- 0 -2671 -2743"/>
                              <a:gd name="T115" fmla="*/ -2671 h 2094"/>
                              <a:gd name="T116" fmla="+- 0 9853 9350"/>
                              <a:gd name="T117" fmla="*/ T116 w 1336"/>
                              <a:gd name="T118" fmla="+- 0 -2645 -2743"/>
                              <a:gd name="T119" fmla="*/ -2645 h 2094"/>
                              <a:gd name="T120" fmla="+- 0 9919 9350"/>
                              <a:gd name="T121" fmla="*/ T120 w 1336"/>
                              <a:gd name="T122" fmla="+- 0 -2616 -2743"/>
                              <a:gd name="T123" fmla="*/ -2616 h 2094"/>
                              <a:gd name="T124" fmla="+- 0 9982 9350"/>
                              <a:gd name="T125" fmla="*/ T124 w 1336"/>
                              <a:gd name="T126" fmla="+- 0 -2584 -2743"/>
                              <a:gd name="T127" fmla="*/ -2584 h 2094"/>
                              <a:gd name="T128" fmla="+- 0 10044 9350"/>
                              <a:gd name="T129" fmla="*/ T128 w 1336"/>
                              <a:gd name="T130" fmla="+- 0 -2549 -2743"/>
                              <a:gd name="T131" fmla="*/ -2549 h 2094"/>
                              <a:gd name="T132" fmla="+- 0 10104 9350"/>
                              <a:gd name="T133" fmla="*/ T132 w 1336"/>
                              <a:gd name="T134" fmla="+- 0 -2510 -2743"/>
                              <a:gd name="T135" fmla="*/ -2510 h 2094"/>
                              <a:gd name="T136" fmla="+- 0 10161 9350"/>
                              <a:gd name="T137" fmla="*/ T136 w 1336"/>
                              <a:gd name="T138" fmla="+- 0 -2469 -2743"/>
                              <a:gd name="T139" fmla="*/ -2469 h 2094"/>
                              <a:gd name="T140" fmla="+- 0 10216 9350"/>
                              <a:gd name="T141" fmla="*/ T140 w 1336"/>
                              <a:gd name="T142" fmla="+- 0 -2424 -2743"/>
                              <a:gd name="T143" fmla="*/ -2424 h 2094"/>
                              <a:gd name="T144" fmla="+- 0 10269 9350"/>
                              <a:gd name="T145" fmla="*/ T144 w 1336"/>
                              <a:gd name="T146" fmla="+- 0 -2377 -2743"/>
                              <a:gd name="T147" fmla="*/ -2377 h 2094"/>
                              <a:gd name="T148" fmla="+- 0 10319 9350"/>
                              <a:gd name="T149" fmla="*/ T148 w 1336"/>
                              <a:gd name="T150" fmla="+- 0 -2327 -2743"/>
                              <a:gd name="T151" fmla="*/ -2327 h 2094"/>
                              <a:gd name="T152" fmla="+- 0 10366 9350"/>
                              <a:gd name="T153" fmla="*/ T152 w 1336"/>
                              <a:gd name="T154" fmla="+- 0 -2274 -2743"/>
                              <a:gd name="T155" fmla="*/ -2274 h 2094"/>
                              <a:gd name="T156" fmla="+- 0 10411 9350"/>
                              <a:gd name="T157" fmla="*/ T156 w 1336"/>
                              <a:gd name="T158" fmla="+- 0 -2219 -2743"/>
                              <a:gd name="T159" fmla="*/ -2219 h 2094"/>
                              <a:gd name="T160" fmla="+- 0 10452 9350"/>
                              <a:gd name="T161" fmla="*/ T160 w 1336"/>
                              <a:gd name="T162" fmla="+- 0 -2162 -2743"/>
                              <a:gd name="T163" fmla="*/ -2162 h 2094"/>
                              <a:gd name="T164" fmla="+- 0 10491 9350"/>
                              <a:gd name="T165" fmla="*/ T164 w 1336"/>
                              <a:gd name="T166" fmla="+- 0 -2102 -2743"/>
                              <a:gd name="T167" fmla="*/ -2102 h 2094"/>
                              <a:gd name="T168" fmla="+- 0 10526 9350"/>
                              <a:gd name="T169" fmla="*/ T168 w 1336"/>
                              <a:gd name="T170" fmla="+- 0 -2040 -2743"/>
                              <a:gd name="T171" fmla="*/ -2040 h 2094"/>
                              <a:gd name="T172" fmla="+- 0 10559 9350"/>
                              <a:gd name="T173" fmla="*/ T172 w 1336"/>
                              <a:gd name="T174" fmla="+- 0 -1976 -2743"/>
                              <a:gd name="T175" fmla="*/ -1976 h 2094"/>
                              <a:gd name="T176" fmla="+- 0 10587 9350"/>
                              <a:gd name="T177" fmla="*/ T176 w 1336"/>
                              <a:gd name="T178" fmla="+- 0 -1911 -2743"/>
                              <a:gd name="T179" fmla="*/ -1911 h 2094"/>
                              <a:gd name="T180" fmla="+- 0 10613 9350"/>
                              <a:gd name="T181" fmla="*/ T180 w 1336"/>
                              <a:gd name="T182" fmla="+- 0 -1843 -2743"/>
                              <a:gd name="T183" fmla="*/ -1843 h 2094"/>
                              <a:gd name="T184" fmla="+- 0 10635 9350"/>
                              <a:gd name="T185" fmla="*/ T184 w 1336"/>
                              <a:gd name="T186" fmla="+- 0 -1774 -2743"/>
                              <a:gd name="T187" fmla="*/ -1774 h 2094"/>
                              <a:gd name="T188" fmla="+- 0 10653 9350"/>
                              <a:gd name="T189" fmla="*/ T188 w 1336"/>
                              <a:gd name="T190" fmla="+- 0 -1704 -2743"/>
                              <a:gd name="T191" fmla="*/ -1704 h 2094"/>
                              <a:gd name="T192" fmla="+- 0 10667 9350"/>
                              <a:gd name="T193" fmla="*/ T192 w 1336"/>
                              <a:gd name="T194" fmla="+- 0 -1631 -2743"/>
                              <a:gd name="T195" fmla="*/ -1631 h 2094"/>
                              <a:gd name="T196" fmla="+- 0 10677 9350"/>
                              <a:gd name="T197" fmla="*/ T196 w 1336"/>
                              <a:gd name="T198" fmla="+- 0 -1558 -2743"/>
                              <a:gd name="T199" fmla="*/ -1558 h 2094"/>
                              <a:gd name="T200" fmla="+- 0 10683 9350"/>
                              <a:gd name="T201" fmla="*/ T200 w 1336"/>
                              <a:gd name="T202" fmla="+- 0 -1483 -2743"/>
                              <a:gd name="T203" fmla="*/ -1483 h 2094"/>
                              <a:gd name="T204" fmla="+- 0 10685 9350"/>
                              <a:gd name="T205" fmla="*/ T204 w 1336"/>
                              <a:gd name="T206" fmla="+- 0 -1408 -2743"/>
                              <a:gd name="T207" fmla="*/ -1408 h 2094"/>
                              <a:gd name="T208" fmla="+- 0 10683 9350"/>
                              <a:gd name="T209" fmla="*/ T208 w 1336"/>
                              <a:gd name="T210" fmla="+- 0 -1327 -2743"/>
                              <a:gd name="T211" fmla="*/ -1327 h 2094"/>
                              <a:gd name="T212" fmla="+- 0 10676 9350"/>
                              <a:gd name="T213" fmla="*/ T212 w 1336"/>
                              <a:gd name="T214" fmla="+- 0 -1246 -2743"/>
                              <a:gd name="T215" fmla="*/ -1246 h 2094"/>
                              <a:gd name="T216" fmla="+- 0 10664 9350"/>
                              <a:gd name="T217" fmla="*/ T216 w 1336"/>
                              <a:gd name="T218" fmla="+- 0 -1167 -2743"/>
                              <a:gd name="T219" fmla="*/ -1167 h 2094"/>
                              <a:gd name="T220" fmla="+- 0 10647 9350"/>
                              <a:gd name="T221" fmla="*/ T220 w 1336"/>
                              <a:gd name="T222" fmla="+- 0 -1088 -2743"/>
                              <a:gd name="T223" fmla="*/ -1088 h 2094"/>
                              <a:gd name="T224" fmla="+- 0 10625 9350"/>
                              <a:gd name="T225" fmla="*/ T224 w 1336"/>
                              <a:gd name="T226" fmla="+- 0 -1011 -2743"/>
                              <a:gd name="T227" fmla="*/ -1011 h 2094"/>
                              <a:gd name="T228" fmla="+- 0 10599 9350"/>
                              <a:gd name="T229" fmla="*/ T228 w 1336"/>
                              <a:gd name="T230" fmla="+- 0 -935 -2743"/>
                              <a:gd name="T231" fmla="*/ -935 h 2094"/>
                              <a:gd name="T232" fmla="+- 0 10569 9350"/>
                              <a:gd name="T233" fmla="*/ T232 w 1336"/>
                              <a:gd name="T234" fmla="+- 0 -860 -2743"/>
                              <a:gd name="T235" fmla="*/ -860 h 2094"/>
                              <a:gd name="T236" fmla="+- 0 10533 9350"/>
                              <a:gd name="T237" fmla="*/ T236 w 1336"/>
                              <a:gd name="T238" fmla="+- 0 -788 -2743"/>
                              <a:gd name="T239" fmla="*/ -788 h 2094"/>
                              <a:gd name="T240" fmla="+- 0 10494 9350"/>
                              <a:gd name="T241" fmla="*/ T240 w 1336"/>
                              <a:gd name="T242" fmla="+- 0 -718 -2743"/>
                              <a:gd name="T243" fmla="*/ -718 h 2094"/>
                              <a:gd name="T244" fmla="+- 0 10450 9350"/>
                              <a:gd name="T245" fmla="*/ T244 w 1336"/>
                              <a:gd name="T246" fmla="+- 0 -650 -2743"/>
                              <a:gd name="T247" fmla="*/ -650 h 20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1336" h="2094">
                                <a:moveTo>
                                  <a:pt x="1100" y="2093"/>
                                </a:moveTo>
                                <a:lnTo>
                                  <a:pt x="550" y="1715"/>
                                </a:lnTo>
                                <a:lnTo>
                                  <a:pt x="588" y="1652"/>
                                </a:lnTo>
                                <a:lnTo>
                                  <a:pt x="618" y="1588"/>
                                </a:lnTo>
                                <a:lnTo>
                                  <a:pt x="642" y="1521"/>
                                </a:lnTo>
                                <a:lnTo>
                                  <a:pt x="657" y="1454"/>
                                </a:lnTo>
                                <a:lnTo>
                                  <a:pt x="666" y="1385"/>
                                </a:lnTo>
                                <a:lnTo>
                                  <a:pt x="668" y="1317"/>
                                </a:lnTo>
                                <a:lnTo>
                                  <a:pt x="662" y="1248"/>
                                </a:lnTo>
                                <a:lnTo>
                                  <a:pt x="650" y="1181"/>
                                </a:lnTo>
                                <a:lnTo>
                                  <a:pt x="630" y="1116"/>
                                </a:lnTo>
                                <a:lnTo>
                                  <a:pt x="605" y="1052"/>
                                </a:lnTo>
                                <a:lnTo>
                                  <a:pt x="572" y="991"/>
                                </a:lnTo>
                                <a:lnTo>
                                  <a:pt x="533" y="934"/>
                                </a:lnTo>
                                <a:lnTo>
                                  <a:pt x="488" y="880"/>
                                </a:lnTo>
                                <a:lnTo>
                                  <a:pt x="437" y="830"/>
                                </a:lnTo>
                                <a:lnTo>
                                  <a:pt x="379" y="786"/>
                                </a:lnTo>
                                <a:lnTo>
                                  <a:pt x="310" y="744"/>
                                </a:lnTo>
                                <a:lnTo>
                                  <a:pt x="236" y="711"/>
                                </a:lnTo>
                                <a:lnTo>
                                  <a:pt x="160" y="687"/>
                                </a:lnTo>
                                <a:lnTo>
                                  <a:pt x="80" y="673"/>
                                </a:lnTo>
                                <a:lnTo>
                                  <a:pt x="0" y="668"/>
                                </a:lnTo>
                                <a:lnTo>
                                  <a:pt x="0" y="0"/>
                                </a:lnTo>
                                <a:lnTo>
                                  <a:pt x="75" y="2"/>
                                </a:lnTo>
                                <a:lnTo>
                                  <a:pt x="150" y="8"/>
                                </a:lnTo>
                                <a:lnTo>
                                  <a:pt x="224" y="18"/>
                                </a:lnTo>
                                <a:lnTo>
                                  <a:pt x="296" y="33"/>
                                </a:lnTo>
                                <a:lnTo>
                                  <a:pt x="366" y="51"/>
                                </a:lnTo>
                                <a:lnTo>
                                  <a:pt x="436" y="72"/>
                                </a:lnTo>
                                <a:lnTo>
                                  <a:pt x="503" y="98"/>
                                </a:lnTo>
                                <a:lnTo>
                                  <a:pt x="569" y="127"/>
                                </a:lnTo>
                                <a:lnTo>
                                  <a:pt x="632" y="159"/>
                                </a:lnTo>
                                <a:lnTo>
                                  <a:pt x="694" y="194"/>
                                </a:lnTo>
                                <a:lnTo>
                                  <a:pt x="754" y="233"/>
                                </a:lnTo>
                                <a:lnTo>
                                  <a:pt x="811" y="274"/>
                                </a:lnTo>
                                <a:lnTo>
                                  <a:pt x="866" y="319"/>
                                </a:lnTo>
                                <a:lnTo>
                                  <a:pt x="919" y="366"/>
                                </a:lnTo>
                                <a:lnTo>
                                  <a:pt x="969" y="416"/>
                                </a:lnTo>
                                <a:lnTo>
                                  <a:pt x="1016" y="469"/>
                                </a:lnTo>
                                <a:lnTo>
                                  <a:pt x="1061" y="524"/>
                                </a:lnTo>
                                <a:lnTo>
                                  <a:pt x="1102" y="581"/>
                                </a:lnTo>
                                <a:lnTo>
                                  <a:pt x="1141" y="641"/>
                                </a:lnTo>
                                <a:lnTo>
                                  <a:pt x="1176" y="703"/>
                                </a:lnTo>
                                <a:lnTo>
                                  <a:pt x="1209" y="767"/>
                                </a:lnTo>
                                <a:lnTo>
                                  <a:pt x="1237" y="832"/>
                                </a:lnTo>
                                <a:lnTo>
                                  <a:pt x="1263" y="900"/>
                                </a:lnTo>
                                <a:lnTo>
                                  <a:pt x="1285" y="969"/>
                                </a:lnTo>
                                <a:lnTo>
                                  <a:pt x="1303" y="1039"/>
                                </a:lnTo>
                                <a:lnTo>
                                  <a:pt x="1317" y="1112"/>
                                </a:lnTo>
                                <a:lnTo>
                                  <a:pt x="1327" y="1185"/>
                                </a:lnTo>
                                <a:lnTo>
                                  <a:pt x="1333" y="1260"/>
                                </a:lnTo>
                                <a:lnTo>
                                  <a:pt x="1335" y="1335"/>
                                </a:lnTo>
                                <a:lnTo>
                                  <a:pt x="1333" y="1416"/>
                                </a:lnTo>
                                <a:lnTo>
                                  <a:pt x="1326" y="1497"/>
                                </a:lnTo>
                                <a:lnTo>
                                  <a:pt x="1314" y="1576"/>
                                </a:lnTo>
                                <a:lnTo>
                                  <a:pt x="1297" y="1655"/>
                                </a:lnTo>
                                <a:lnTo>
                                  <a:pt x="1275" y="1732"/>
                                </a:lnTo>
                                <a:lnTo>
                                  <a:pt x="1249" y="1808"/>
                                </a:lnTo>
                                <a:lnTo>
                                  <a:pt x="1219" y="1883"/>
                                </a:lnTo>
                                <a:lnTo>
                                  <a:pt x="1183" y="1955"/>
                                </a:lnTo>
                                <a:lnTo>
                                  <a:pt x="1144" y="2025"/>
                                </a:lnTo>
                                <a:lnTo>
                                  <a:pt x="1100" y="20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79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830041" name="AutoShape 12"/>
                        <wps:cNvSpPr>
                          <a:spLocks/>
                        </wps:cNvSpPr>
                        <wps:spPr bwMode="auto">
                          <a:xfrm>
                            <a:off x="8013" y="-2316"/>
                            <a:ext cx="2436" cy="2245"/>
                          </a:xfrm>
                          <a:custGeom>
                            <a:avLst/>
                            <a:gdLst>
                              <a:gd name="T0" fmla="+- 0 9274 8014"/>
                              <a:gd name="T1" fmla="*/ T0 w 2436"/>
                              <a:gd name="T2" fmla="+- 0 -73 -2316"/>
                              <a:gd name="T3" fmla="*/ -73 h 2245"/>
                              <a:gd name="T4" fmla="+- 0 9133 8014"/>
                              <a:gd name="T5" fmla="*/ T4 w 2436"/>
                              <a:gd name="T6" fmla="+- 0 -89 -2316"/>
                              <a:gd name="T7" fmla="*/ -89 h 2245"/>
                              <a:gd name="T8" fmla="+- 0 8992 8014"/>
                              <a:gd name="T9" fmla="*/ T8 w 2436"/>
                              <a:gd name="T10" fmla="+- 0 -120 -2316"/>
                              <a:gd name="T11" fmla="*/ -120 h 2245"/>
                              <a:gd name="T12" fmla="+- 0 8855 8014"/>
                              <a:gd name="T13" fmla="*/ T12 w 2436"/>
                              <a:gd name="T14" fmla="+- 0 -166 -2316"/>
                              <a:gd name="T15" fmla="*/ -166 h 2245"/>
                              <a:gd name="T16" fmla="+- 0 8721 8014"/>
                              <a:gd name="T17" fmla="*/ T16 w 2436"/>
                              <a:gd name="T18" fmla="+- 0 -229 -2316"/>
                              <a:gd name="T19" fmla="*/ -229 h 2245"/>
                              <a:gd name="T20" fmla="+- 0 8592 8014"/>
                              <a:gd name="T21" fmla="*/ T20 w 2436"/>
                              <a:gd name="T22" fmla="+- 0 -307 -2316"/>
                              <a:gd name="T23" fmla="*/ -307 h 2245"/>
                              <a:gd name="T24" fmla="+- 0 8473 8014"/>
                              <a:gd name="T25" fmla="*/ T24 w 2436"/>
                              <a:gd name="T26" fmla="+- 0 -399 -2316"/>
                              <a:gd name="T27" fmla="*/ -399 h 2245"/>
                              <a:gd name="T28" fmla="+- 0 8367 8014"/>
                              <a:gd name="T29" fmla="*/ T28 w 2436"/>
                              <a:gd name="T30" fmla="+- 0 -502 -2316"/>
                              <a:gd name="T31" fmla="*/ -502 h 2245"/>
                              <a:gd name="T32" fmla="+- 0 8274 8014"/>
                              <a:gd name="T33" fmla="*/ T32 w 2436"/>
                              <a:gd name="T34" fmla="+- 0 -614 -2316"/>
                              <a:gd name="T35" fmla="*/ -614 h 2245"/>
                              <a:gd name="T36" fmla="+- 0 8196 8014"/>
                              <a:gd name="T37" fmla="*/ T36 w 2436"/>
                              <a:gd name="T38" fmla="+- 0 -734 -2316"/>
                              <a:gd name="T39" fmla="*/ -734 h 2245"/>
                              <a:gd name="T40" fmla="+- 0 8130 8014"/>
                              <a:gd name="T41" fmla="*/ T40 w 2436"/>
                              <a:gd name="T42" fmla="+- 0 -861 -2316"/>
                              <a:gd name="T43" fmla="*/ -861 h 2245"/>
                              <a:gd name="T44" fmla="+- 0 8080 8014"/>
                              <a:gd name="T45" fmla="*/ T44 w 2436"/>
                              <a:gd name="T46" fmla="+- 0 -994 -2316"/>
                              <a:gd name="T47" fmla="*/ -994 h 2245"/>
                              <a:gd name="T48" fmla="+- 0 8043 8014"/>
                              <a:gd name="T49" fmla="*/ T48 w 2436"/>
                              <a:gd name="T50" fmla="+- 0 -1130 -2316"/>
                              <a:gd name="T51" fmla="*/ -1130 h 2245"/>
                              <a:gd name="T52" fmla="+- 0 8021 8014"/>
                              <a:gd name="T53" fmla="*/ T52 w 2436"/>
                              <a:gd name="T54" fmla="+- 0 -1270 -2316"/>
                              <a:gd name="T55" fmla="*/ -1270 h 2245"/>
                              <a:gd name="T56" fmla="+- 0 8014 8014"/>
                              <a:gd name="T57" fmla="*/ T56 w 2436"/>
                              <a:gd name="T58" fmla="+- 0 -1411 -2316"/>
                              <a:gd name="T59" fmla="*/ -1411 h 2245"/>
                              <a:gd name="T60" fmla="+- 0 8022 8014"/>
                              <a:gd name="T61" fmla="*/ T60 w 2436"/>
                              <a:gd name="T62" fmla="+- 0 -1553 -2316"/>
                              <a:gd name="T63" fmla="*/ -1553 h 2245"/>
                              <a:gd name="T64" fmla="+- 0 8045 8014"/>
                              <a:gd name="T65" fmla="*/ T64 w 2436"/>
                              <a:gd name="T66" fmla="+- 0 -1695 -2316"/>
                              <a:gd name="T67" fmla="*/ -1695 h 2245"/>
                              <a:gd name="T68" fmla="+- 0 8083 8014"/>
                              <a:gd name="T69" fmla="*/ T68 w 2436"/>
                              <a:gd name="T70" fmla="+- 0 -1834 -2316"/>
                              <a:gd name="T71" fmla="*/ -1834 h 2245"/>
                              <a:gd name="T72" fmla="+- 0 8138 8014"/>
                              <a:gd name="T73" fmla="*/ T72 w 2436"/>
                              <a:gd name="T74" fmla="+- 0 -1970 -2316"/>
                              <a:gd name="T75" fmla="*/ -1970 h 2245"/>
                              <a:gd name="T76" fmla="+- 0 8208 8014"/>
                              <a:gd name="T77" fmla="*/ T76 w 2436"/>
                              <a:gd name="T78" fmla="+- 0 -2101 -2316"/>
                              <a:gd name="T79" fmla="*/ -2101 h 2245"/>
                              <a:gd name="T80" fmla="+- 0 8278 8014"/>
                              <a:gd name="T81" fmla="*/ T80 w 2436"/>
                              <a:gd name="T82" fmla="+- 0 -2204 -2316"/>
                              <a:gd name="T83" fmla="*/ -2204 h 2245"/>
                              <a:gd name="T84" fmla="+- 0 8338 8014"/>
                              <a:gd name="T85" fmla="*/ T84 w 2436"/>
                              <a:gd name="T86" fmla="+- 0 -2280 -2316"/>
                              <a:gd name="T87" fmla="*/ -2280 h 2245"/>
                              <a:gd name="T88" fmla="+- 0 8860 8014"/>
                              <a:gd name="T89" fmla="*/ T88 w 2436"/>
                              <a:gd name="T90" fmla="+- 0 -1861 -2316"/>
                              <a:gd name="T91" fmla="*/ -1861 h 2245"/>
                              <a:gd name="T92" fmla="+- 0 8774 8014"/>
                              <a:gd name="T93" fmla="*/ T92 w 2436"/>
                              <a:gd name="T94" fmla="+- 0 -1746 -2316"/>
                              <a:gd name="T95" fmla="*/ -1746 h 2245"/>
                              <a:gd name="T96" fmla="+- 0 8716 8014"/>
                              <a:gd name="T97" fmla="*/ T96 w 2436"/>
                              <a:gd name="T98" fmla="+- 0 -1619 -2316"/>
                              <a:gd name="T99" fmla="*/ -1619 h 2245"/>
                              <a:gd name="T100" fmla="+- 0 8686 8014"/>
                              <a:gd name="T101" fmla="*/ T100 w 2436"/>
                              <a:gd name="T102" fmla="+- 0 -1485 -2316"/>
                              <a:gd name="T103" fmla="*/ -1485 h 2245"/>
                              <a:gd name="T104" fmla="+- 0 8684 8014"/>
                              <a:gd name="T105" fmla="*/ T104 w 2436"/>
                              <a:gd name="T106" fmla="+- 0 -1348 -2316"/>
                              <a:gd name="T107" fmla="*/ -1348 h 2245"/>
                              <a:gd name="T108" fmla="+- 0 8710 8014"/>
                              <a:gd name="T109" fmla="*/ T108 w 2436"/>
                              <a:gd name="T110" fmla="+- 0 -1214 -2316"/>
                              <a:gd name="T111" fmla="*/ -1214 h 2245"/>
                              <a:gd name="T112" fmla="+- 0 8764 8014"/>
                              <a:gd name="T113" fmla="*/ T112 w 2436"/>
                              <a:gd name="T114" fmla="+- 0 -1086 -2316"/>
                              <a:gd name="T115" fmla="*/ -1086 h 2245"/>
                              <a:gd name="T116" fmla="+- 0 8845 8014"/>
                              <a:gd name="T117" fmla="*/ T116 w 2436"/>
                              <a:gd name="T118" fmla="+- 0 -970 -2316"/>
                              <a:gd name="T119" fmla="*/ -970 h 2245"/>
                              <a:gd name="T120" fmla="+- 0 8952 8014"/>
                              <a:gd name="T121" fmla="*/ T120 w 2436"/>
                              <a:gd name="T122" fmla="+- 0 -871 -2316"/>
                              <a:gd name="T123" fmla="*/ -871 h 2245"/>
                              <a:gd name="T124" fmla="+- 0 9074 8014"/>
                              <a:gd name="T125" fmla="*/ T124 w 2436"/>
                              <a:gd name="T126" fmla="+- 0 -799 -2316"/>
                              <a:gd name="T127" fmla="*/ -799 h 2245"/>
                              <a:gd name="T128" fmla="+- 0 9205 8014"/>
                              <a:gd name="T129" fmla="*/ T128 w 2436"/>
                              <a:gd name="T130" fmla="+- 0 -755 -2316"/>
                              <a:gd name="T131" fmla="*/ -755 h 2245"/>
                              <a:gd name="T132" fmla="+- 0 9341 8014"/>
                              <a:gd name="T133" fmla="*/ T132 w 2436"/>
                              <a:gd name="T134" fmla="+- 0 -739 -2316"/>
                              <a:gd name="T135" fmla="*/ -739 h 2245"/>
                              <a:gd name="T136" fmla="+- 0 10450 8014"/>
                              <a:gd name="T137" fmla="*/ T136 w 2436"/>
                              <a:gd name="T138" fmla="+- 0 -650 -2316"/>
                              <a:gd name="T139" fmla="*/ -650 h 2245"/>
                              <a:gd name="T140" fmla="+- 0 10358 8014"/>
                              <a:gd name="T141" fmla="*/ T140 w 2436"/>
                              <a:gd name="T142" fmla="+- 0 -530 -2316"/>
                              <a:gd name="T143" fmla="*/ -530 h 2245"/>
                              <a:gd name="T144" fmla="+- 0 10255 8014"/>
                              <a:gd name="T145" fmla="*/ T144 w 2436"/>
                              <a:gd name="T146" fmla="+- 0 -424 -2316"/>
                              <a:gd name="T147" fmla="*/ -424 h 2245"/>
                              <a:gd name="T148" fmla="+- 0 10143 8014"/>
                              <a:gd name="T149" fmla="*/ T148 w 2436"/>
                              <a:gd name="T150" fmla="+- 0 -332 -2316"/>
                              <a:gd name="T151" fmla="*/ -332 h 2245"/>
                              <a:gd name="T152" fmla="+- 0 10022 8014"/>
                              <a:gd name="T153" fmla="*/ T152 w 2436"/>
                              <a:gd name="T154" fmla="+- 0 -253 -2316"/>
                              <a:gd name="T155" fmla="*/ -253 h 2245"/>
                              <a:gd name="T156" fmla="+- 0 9895 8014"/>
                              <a:gd name="T157" fmla="*/ T156 w 2436"/>
                              <a:gd name="T158" fmla="+- 0 -188 -2316"/>
                              <a:gd name="T159" fmla="*/ -188 h 2245"/>
                              <a:gd name="T160" fmla="+- 0 9763 8014"/>
                              <a:gd name="T161" fmla="*/ T160 w 2436"/>
                              <a:gd name="T162" fmla="+- 0 -137 -2316"/>
                              <a:gd name="T163" fmla="*/ -137 h 2245"/>
                              <a:gd name="T164" fmla="+- 0 9626 8014"/>
                              <a:gd name="T165" fmla="*/ T164 w 2436"/>
                              <a:gd name="T166" fmla="+- 0 -100 -2316"/>
                              <a:gd name="T167" fmla="*/ -100 h 2245"/>
                              <a:gd name="T168" fmla="+- 0 9487 8014"/>
                              <a:gd name="T169" fmla="*/ T168 w 2436"/>
                              <a:gd name="T170" fmla="+- 0 -78 -2316"/>
                              <a:gd name="T171" fmla="*/ -78 h 2245"/>
                              <a:gd name="T172" fmla="+- 0 9345 8014"/>
                              <a:gd name="T173" fmla="*/ T172 w 2436"/>
                              <a:gd name="T174" fmla="+- 0 -71 -2316"/>
                              <a:gd name="T175" fmla="*/ -71 h 2245"/>
                              <a:gd name="T176" fmla="+- 0 9341 8014"/>
                              <a:gd name="T177" fmla="*/ T176 w 2436"/>
                              <a:gd name="T178" fmla="+- 0 -739 -2316"/>
                              <a:gd name="T179" fmla="*/ -739 h 2245"/>
                              <a:gd name="T180" fmla="+- 0 9477 8014"/>
                              <a:gd name="T181" fmla="*/ T180 w 2436"/>
                              <a:gd name="T182" fmla="+- 0 -751 -2316"/>
                              <a:gd name="T183" fmla="*/ -751 h 2245"/>
                              <a:gd name="T184" fmla="+- 0 9608 8014"/>
                              <a:gd name="T185" fmla="*/ T184 w 2436"/>
                              <a:gd name="T186" fmla="+- 0 -791 -2316"/>
                              <a:gd name="T187" fmla="*/ -791 h 2245"/>
                              <a:gd name="T188" fmla="+- 0 9731 8014"/>
                              <a:gd name="T189" fmla="*/ T188 w 2436"/>
                              <a:gd name="T190" fmla="+- 0 -858 -2316"/>
                              <a:gd name="T191" fmla="*/ -858 h 2245"/>
                              <a:gd name="T192" fmla="+- 0 9840 8014"/>
                              <a:gd name="T193" fmla="*/ T192 w 2436"/>
                              <a:gd name="T194" fmla="+- 0 -953 -2316"/>
                              <a:gd name="T195" fmla="*/ -953 h 2245"/>
                              <a:gd name="T196" fmla="+- 0 9871 8014"/>
                              <a:gd name="T197" fmla="*/ T196 w 2436"/>
                              <a:gd name="T198" fmla="+- 0 -990 -2316"/>
                              <a:gd name="T199" fmla="*/ -990 h 2245"/>
                              <a:gd name="T200" fmla="+- 0 9900 8014"/>
                              <a:gd name="T201" fmla="*/ T200 w 2436"/>
                              <a:gd name="T202" fmla="+- 0 -1028 -2316"/>
                              <a:gd name="T203" fmla="*/ -1028 h 22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2436" h="2245">
                                <a:moveTo>
                                  <a:pt x="1331" y="2245"/>
                                </a:moveTo>
                                <a:lnTo>
                                  <a:pt x="1260" y="2243"/>
                                </a:lnTo>
                                <a:lnTo>
                                  <a:pt x="1189" y="2237"/>
                                </a:lnTo>
                                <a:lnTo>
                                  <a:pt x="1119" y="2227"/>
                                </a:lnTo>
                                <a:lnTo>
                                  <a:pt x="1048" y="2214"/>
                                </a:lnTo>
                                <a:lnTo>
                                  <a:pt x="978" y="2196"/>
                                </a:lnTo>
                                <a:lnTo>
                                  <a:pt x="909" y="2175"/>
                                </a:lnTo>
                                <a:lnTo>
                                  <a:pt x="841" y="2150"/>
                                </a:lnTo>
                                <a:lnTo>
                                  <a:pt x="773" y="2120"/>
                                </a:lnTo>
                                <a:lnTo>
                                  <a:pt x="707" y="2087"/>
                                </a:lnTo>
                                <a:lnTo>
                                  <a:pt x="642" y="2050"/>
                                </a:lnTo>
                                <a:lnTo>
                                  <a:pt x="578" y="2009"/>
                                </a:lnTo>
                                <a:lnTo>
                                  <a:pt x="517" y="1964"/>
                                </a:lnTo>
                                <a:lnTo>
                                  <a:pt x="459" y="1917"/>
                                </a:lnTo>
                                <a:lnTo>
                                  <a:pt x="404" y="1866"/>
                                </a:lnTo>
                                <a:lnTo>
                                  <a:pt x="353" y="1814"/>
                                </a:lnTo>
                                <a:lnTo>
                                  <a:pt x="305" y="1759"/>
                                </a:lnTo>
                                <a:lnTo>
                                  <a:pt x="260" y="1702"/>
                                </a:lnTo>
                                <a:lnTo>
                                  <a:pt x="219" y="1643"/>
                                </a:lnTo>
                                <a:lnTo>
                                  <a:pt x="182" y="1582"/>
                                </a:lnTo>
                                <a:lnTo>
                                  <a:pt x="147" y="1519"/>
                                </a:lnTo>
                                <a:lnTo>
                                  <a:pt x="116" y="1455"/>
                                </a:lnTo>
                                <a:lnTo>
                                  <a:pt x="89" y="1389"/>
                                </a:lnTo>
                                <a:lnTo>
                                  <a:pt x="66" y="1322"/>
                                </a:lnTo>
                                <a:lnTo>
                                  <a:pt x="45" y="1255"/>
                                </a:lnTo>
                                <a:lnTo>
                                  <a:pt x="29" y="1186"/>
                                </a:lnTo>
                                <a:lnTo>
                                  <a:pt x="16" y="1116"/>
                                </a:lnTo>
                                <a:lnTo>
                                  <a:pt x="7" y="1046"/>
                                </a:lnTo>
                                <a:lnTo>
                                  <a:pt x="2" y="975"/>
                                </a:lnTo>
                                <a:lnTo>
                                  <a:pt x="0" y="905"/>
                                </a:lnTo>
                                <a:lnTo>
                                  <a:pt x="2" y="834"/>
                                </a:lnTo>
                                <a:lnTo>
                                  <a:pt x="8" y="763"/>
                                </a:lnTo>
                                <a:lnTo>
                                  <a:pt x="17" y="692"/>
                                </a:lnTo>
                                <a:lnTo>
                                  <a:pt x="31" y="621"/>
                                </a:lnTo>
                                <a:lnTo>
                                  <a:pt x="48" y="551"/>
                                </a:lnTo>
                                <a:lnTo>
                                  <a:pt x="69" y="482"/>
                                </a:lnTo>
                                <a:lnTo>
                                  <a:pt x="95" y="414"/>
                                </a:lnTo>
                                <a:lnTo>
                                  <a:pt x="124" y="346"/>
                                </a:lnTo>
                                <a:lnTo>
                                  <a:pt x="157" y="280"/>
                                </a:lnTo>
                                <a:lnTo>
                                  <a:pt x="194" y="215"/>
                                </a:lnTo>
                                <a:lnTo>
                                  <a:pt x="235" y="151"/>
                                </a:lnTo>
                                <a:lnTo>
                                  <a:pt x="264" y="112"/>
                                </a:lnTo>
                                <a:lnTo>
                                  <a:pt x="293" y="73"/>
                                </a:lnTo>
                                <a:lnTo>
                                  <a:pt x="324" y="36"/>
                                </a:lnTo>
                                <a:lnTo>
                                  <a:pt x="356" y="0"/>
                                </a:lnTo>
                                <a:lnTo>
                                  <a:pt x="846" y="455"/>
                                </a:lnTo>
                                <a:lnTo>
                                  <a:pt x="799" y="511"/>
                                </a:lnTo>
                                <a:lnTo>
                                  <a:pt x="760" y="570"/>
                                </a:lnTo>
                                <a:lnTo>
                                  <a:pt x="727" y="633"/>
                                </a:lnTo>
                                <a:lnTo>
                                  <a:pt x="702" y="697"/>
                                </a:lnTo>
                                <a:lnTo>
                                  <a:pt x="684" y="764"/>
                                </a:lnTo>
                                <a:lnTo>
                                  <a:pt x="672" y="831"/>
                                </a:lnTo>
                                <a:lnTo>
                                  <a:pt x="668" y="900"/>
                                </a:lnTo>
                                <a:lnTo>
                                  <a:pt x="670" y="968"/>
                                </a:lnTo>
                                <a:lnTo>
                                  <a:pt x="680" y="1036"/>
                                </a:lnTo>
                                <a:lnTo>
                                  <a:pt x="696" y="1102"/>
                                </a:lnTo>
                                <a:lnTo>
                                  <a:pt x="720" y="1167"/>
                                </a:lnTo>
                                <a:lnTo>
                                  <a:pt x="750" y="1230"/>
                                </a:lnTo>
                                <a:lnTo>
                                  <a:pt x="787" y="1290"/>
                                </a:lnTo>
                                <a:lnTo>
                                  <a:pt x="831" y="1346"/>
                                </a:lnTo>
                                <a:lnTo>
                                  <a:pt x="882" y="1399"/>
                                </a:lnTo>
                                <a:lnTo>
                                  <a:pt x="938" y="1445"/>
                                </a:lnTo>
                                <a:lnTo>
                                  <a:pt x="997" y="1485"/>
                                </a:lnTo>
                                <a:lnTo>
                                  <a:pt x="1060" y="1517"/>
                                </a:lnTo>
                                <a:lnTo>
                                  <a:pt x="1124" y="1543"/>
                                </a:lnTo>
                                <a:lnTo>
                                  <a:pt x="1191" y="1561"/>
                                </a:lnTo>
                                <a:lnTo>
                                  <a:pt x="1259" y="1572"/>
                                </a:lnTo>
                                <a:lnTo>
                                  <a:pt x="1327" y="1577"/>
                                </a:lnTo>
                                <a:lnTo>
                                  <a:pt x="2306" y="1577"/>
                                </a:lnTo>
                                <a:lnTo>
                                  <a:pt x="2436" y="1666"/>
                                </a:lnTo>
                                <a:lnTo>
                                  <a:pt x="2391" y="1728"/>
                                </a:lnTo>
                                <a:lnTo>
                                  <a:pt x="2344" y="1786"/>
                                </a:lnTo>
                                <a:lnTo>
                                  <a:pt x="2293" y="1840"/>
                                </a:lnTo>
                                <a:lnTo>
                                  <a:pt x="2241" y="1892"/>
                                </a:lnTo>
                                <a:lnTo>
                                  <a:pt x="2186" y="1940"/>
                                </a:lnTo>
                                <a:lnTo>
                                  <a:pt x="2129" y="1984"/>
                                </a:lnTo>
                                <a:lnTo>
                                  <a:pt x="2069" y="2025"/>
                                </a:lnTo>
                                <a:lnTo>
                                  <a:pt x="2008" y="2063"/>
                                </a:lnTo>
                                <a:lnTo>
                                  <a:pt x="1946" y="2097"/>
                                </a:lnTo>
                                <a:lnTo>
                                  <a:pt x="1881" y="2128"/>
                                </a:lnTo>
                                <a:lnTo>
                                  <a:pt x="1816" y="2155"/>
                                </a:lnTo>
                                <a:lnTo>
                                  <a:pt x="1749" y="2179"/>
                                </a:lnTo>
                                <a:lnTo>
                                  <a:pt x="1681" y="2199"/>
                                </a:lnTo>
                                <a:lnTo>
                                  <a:pt x="1612" y="2216"/>
                                </a:lnTo>
                                <a:lnTo>
                                  <a:pt x="1543" y="2228"/>
                                </a:lnTo>
                                <a:lnTo>
                                  <a:pt x="1473" y="2238"/>
                                </a:lnTo>
                                <a:lnTo>
                                  <a:pt x="1402" y="2243"/>
                                </a:lnTo>
                                <a:lnTo>
                                  <a:pt x="1331" y="2245"/>
                                </a:lnTo>
                                <a:close/>
                                <a:moveTo>
                                  <a:pt x="2306" y="1577"/>
                                </a:moveTo>
                                <a:lnTo>
                                  <a:pt x="1327" y="1577"/>
                                </a:lnTo>
                                <a:lnTo>
                                  <a:pt x="1395" y="1574"/>
                                </a:lnTo>
                                <a:lnTo>
                                  <a:pt x="1463" y="1565"/>
                                </a:lnTo>
                                <a:lnTo>
                                  <a:pt x="1530" y="1548"/>
                                </a:lnTo>
                                <a:lnTo>
                                  <a:pt x="1594" y="1525"/>
                                </a:lnTo>
                                <a:lnTo>
                                  <a:pt x="1657" y="1495"/>
                                </a:lnTo>
                                <a:lnTo>
                                  <a:pt x="1717" y="1458"/>
                                </a:lnTo>
                                <a:lnTo>
                                  <a:pt x="1773" y="1414"/>
                                </a:lnTo>
                                <a:lnTo>
                                  <a:pt x="1826" y="1363"/>
                                </a:lnTo>
                                <a:lnTo>
                                  <a:pt x="1842" y="1345"/>
                                </a:lnTo>
                                <a:lnTo>
                                  <a:pt x="1857" y="1326"/>
                                </a:lnTo>
                                <a:lnTo>
                                  <a:pt x="1872" y="1307"/>
                                </a:lnTo>
                                <a:lnTo>
                                  <a:pt x="1886" y="1288"/>
                                </a:lnTo>
                                <a:lnTo>
                                  <a:pt x="2306" y="1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F6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103532" name="Freeform 11"/>
                        <wps:cNvSpPr>
                          <a:spLocks/>
                        </wps:cNvSpPr>
                        <wps:spPr bwMode="auto">
                          <a:xfrm>
                            <a:off x="8370" y="-2744"/>
                            <a:ext cx="980" cy="883"/>
                          </a:xfrm>
                          <a:custGeom>
                            <a:avLst/>
                            <a:gdLst>
                              <a:gd name="T0" fmla="+- 0 8860 8370"/>
                              <a:gd name="T1" fmla="*/ T0 w 980"/>
                              <a:gd name="T2" fmla="+- 0 -1861 -2743"/>
                              <a:gd name="T3" fmla="*/ -1861 h 883"/>
                              <a:gd name="T4" fmla="+- 0 8370 8370"/>
                              <a:gd name="T5" fmla="*/ T4 w 980"/>
                              <a:gd name="T6" fmla="+- 0 -2316 -2743"/>
                              <a:gd name="T7" fmla="*/ -2316 h 883"/>
                              <a:gd name="T8" fmla="+- 0 8426 8370"/>
                              <a:gd name="T9" fmla="*/ T8 w 980"/>
                              <a:gd name="T10" fmla="+- 0 -2372 -2743"/>
                              <a:gd name="T11" fmla="*/ -2372 h 883"/>
                              <a:gd name="T12" fmla="+- 0 8485 8370"/>
                              <a:gd name="T13" fmla="*/ T12 w 980"/>
                              <a:gd name="T14" fmla="+- 0 -2425 -2743"/>
                              <a:gd name="T15" fmla="*/ -2425 h 883"/>
                              <a:gd name="T16" fmla="+- 0 8546 8370"/>
                              <a:gd name="T17" fmla="*/ T16 w 980"/>
                              <a:gd name="T18" fmla="+- 0 -2474 -2743"/>
                              <a:gd name="T19" fmla="*/ -2474 h 883"/>
                              <a:gd name="T20" fmla="+- 0 8610 8370"/>
                              <a:gd name="T21" fmla="*/ T20 w 980"/>
                              <a:gd name="T22" fmla="+- 0 -2520 -2743"/>
                              <a:gd name="T23" fmla="*/ -2520 h 883"/>
                              <a:gd name="T24" fmla="+- 0 8676 8370"/>
                              <a:gd name="T25" fmla="*/ T24 w 980"/>
                              <a:gd name="T26" fmla="+- 0 -2561 -2743"/>
                              <a:gd name="T27" fmla="*/ -2561 h 883"/>
                              <a:gd name="T28" fmla="+- 0 8745 8370"/>
                              <a:gd name="T29" fmla="*/ T28 w 980"/>
                              <a:gd name="T30" fmla="+- 0 -2599 -2743"/>
                              <a:gd name="T31" fmla="*/ -2599 h 883"/>
                              <a:gd name="T32" fmla="+- 0 8816 8370"/>
                              <a:gd name="T33" fmla="*/ T32 w 980"/>
                              <a:gd name="T34" fmla="+- 0 -2632 -2743"/>
                              <a:gd name="T35" fmla="*/ -2632 h 883"/>
                              <a:gd name="T36" fmla="+- 0 8888 8370"/>
                              <a:gd name="T37" fmla="*/ T36 w 980"/>
                              <a:gd name="T38" fmla="+- 0 -2661 -2743"/>
                              <a:gd name="T39" fmla="*/ -2661 h 883"/>
                              <a:gd name="T40" fmla="+- 0 8962 8370"/>
                              <a:gd name="T41" fmla="*/ T40 w 980"/>
                              <a:gd name="T42" fmla="+- 0 -2686 -2743"/>
                              <a:gd name="T43" fmla="*/ -2686 h 883"/>
                              <a:gd name="T44" fmla="+- 0 9037 8370"/>
                              <a:gd name="T45" fmla="*/ T44 w 980"/>
                              <a:gd name="T46" fmla="+- 0 -2706 -2743"/>
                              <a:gd name="T47" fmla="*/ -2706 h 883"/>
                              <a:gd name="T48" fmla="+- 0 9114 8370"/>
                              <a:gd name="T49" fmla="*/ T48 w 980"/>
                              <a:gd name="T50" fmla="+- 0 -2722 -2743"/>
                              <a:gd name="T51" fmla="*/ -2722 h 883"/>
                              <a:gd name="T52" fmla="+- 0 9192 8370"/>
                              <a:gd name="T53" fmla="*/ T52 w 980"/>
                              <a:gd name="T54" fmla="+- 0 -2734 -2743"/>
                              <a:gd name="T55" fmla="*/ -2734 h 883"/>
                              <a:gd name="T56" fmla="+- 0 9270 8370"/>
                              <a:gd name="T57" fmla="*/ T56 w 980"/>
                              <a:gd name="T58" fmla="+- 0 -2741 -2743"/>
                              <a:gd name="T59" fmla="*/ -2741 h 883"/>
                              <a:gd name="T60" fmla="+- 0 9350 8370"/>
                              <a:gd name="T61" fmla="*/ T60 w 980"/>
                              <a:gd name="T62" fmla="+- 0 -2743 -2743"/>
                              <a:gd name="T63" fmla="*/ -2743 h 883"/>
                              <a:gd name="T64" fmla="+- 0 9350 8370"/>
                              <a:gd name="T65" fmla="*/ T64 w 980"/>
                              <a:gd name="T66" fmla="+- 0 -2075 -2743"/>
                              <a:gd name="T67" fmla="*/ -2075 h 883"/>
                              <a:gd name="T68" fmla="+- 0 9271 8370"/>
                              <a:gd name="T69" fmla="*/ T68 w 980"/>
                              <a:gd name="T70" fmla="+- 0 -2070 -2743"/>
                              <a:gd name="T71" fmla="*/ -2070 h 883"/>
                              <a:gd name="T72" fmla="+- 0 9193 8370"/>
                              <a:gd name="T73" fmla="*/ T72 w 980"/>
                              <a:gd name="T74" fmla="+- 0 -2057 -2743"/>
                              <a:gd name="T75" fmla="*/ -2057 h 883"/>
                              <a:gd name="T76" fmla="+- 0 9119 8370"/>
                              <a:gd name="T77" fmla="*/ T76 w 980"/>
                              <a:gd name="T78" fmla="+- 0 -2034 -2743"/>
                              <a:gd name="T79" fmla="*/ -2034 h 883"/>
                              <a:gd name="T80" fmla="+- 0 9047 8370"/>
                              <a:gd name="T81" fmla="*/ T80 w 980"/>
                              <a:gd name="T82" fmla="+- 0 -2003 -2743"/>
                              <a:gd name="T83" fmla="*/ -2003 h 883"/>
                              <a:gd name="T84" fmla="+- 0 8980 8370"/>
                              <a:gd name="T85" fmla="*/ T84 w 980"/>
                              <a:gd name="T86" fmla="+- 0 -1963 -2743"/>
                              <a:gd name="T87" fmla="*/ -1963 h 883"/>
                              <a:gd name="T88" fmla="+- 0 8917 8370"/>
                              <a:gd name="T89" fmla="*/ T88 w 980"/>
                              <a:gd name="T90" fmla="+- 0 -1916 -2743"/>
                              <a:gd name="T91" fmla="*/ -1916 h 883"/>
                              <a:gd name="T92" fmla="+- 0 8860 8370"/>
                              <a:gd name="T93" fmla="*/ T92 w 980"/>
                              <a:gd name="T94" fmla="+- 0 -1861 -2743"/>
                              <a:gd name="T95" fmla="*/ -1861 h 8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80" h="883">
                                <a:moveTo>
                                  <a:pt x="490" y="882"/>
                                </a:moveTo>
                                <a:lnTo>
                                  <a:pt x="0" y="427"/>
                                </a:lnTo>
                                <a:lnTo>
                                  <a:pt x="56" y="371"/>
                                </a:lnTo>
                                <a:lnTo>
                                  <a:pt x="115" y="318"/>
                                </a:lnTo>
                                <a:lnTo>
                                  <a:pt x="176" y="269"/>
                                </a:lnTo>
                                <a:lnTo>
                                  <a:pt x="240" y="223"/>
                                </a:lnTo>
                                <a:lnTo>
                                  <a:pt x="306" y="182"/>
                                </a:lnTo>
                                <a:lnTo>
                                  <a:pt x="375" y="144"/>
                                </a:lnTo>
                                <a:lnTo>
                                  <a:pt x="446" y="111"/>
                                </a:lnTo>
                                <a:lnTo>
                                  <a:pt x="518" y="82"/>
                                </a:lnTo>
                                <a:lnTo>
                                  <a:pt x="592" y="57"/>
                                </a:lnTo>
                                <a:lnTo>
                                  <a:pt x="667" y="37"/>
                                </a:lnTo>
                                <a:lnTo>
                                  <a:pt x="744" y="21"/>
                                </a:lnTo>
                                <a:lnTo>
                                  <a:pt x="822" y="9"/>
                                </a:lnTo>
                                <a:lnTo>
                                  <a:pt x="900" y="2"/>
                                </a:lnTo>
                                <a:lnTo>
                                  <a:pt x="980" y="0"/>
                                </a:lnTo>
                                <a:lnTo>
                                  <a:pt x="980" y="668"/>
                                </a:lnTo>
                                <a:lnTo>
                                  <a:pt x="901" y="673"/>
                                </a:lnTo>
                                <a:lnTo>
                                  <a:pt x="823" y="686"/>
                                </a:lnTo>
                                <a:lnTo>
                                  <a:pt x="749" y="709"/>
                                </a:lnTo>
                                <a:lnTo>
                                  <a:pt x="677" y="740"/>
                                </a:lnTo>
                                <a:lnTo>
                                  <a:pt x="610" y="780"/>
                                </a:lnTo>
                                <a:lnTo>
                                  <a:pt x="547" y="827"/>
                                </a:lnTo>
                                <a:lnTo>
                                  <a:pt x="490" y="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46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10211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8507" y="-2959"/>
                            <a:ext cx="255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0CCFBC" w14:textId="77777777" w:rsidR="00FA4FCE" w:rsidRDefault="009C32EE">
                              <w:pPr>
                                <w:spacing w:before="15" w:line="249" w:lineRule="auto"/>
                                <w:ind w:right="-1" w:firstLine="77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13%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358091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7868" y="-876"/>
                            <a:ext cx="255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7CA85D" w14:textId="77777777" w:rsidR="00FA4FCE" w:rsidRDefault="009C32EE">
                              <w:pPr>
                                <w:spacing w:before="15" w:line="249" w:lineRule="auto"/>
                                <w:ind w:right="-1" w:firstLine="38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AA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9A9A9E"/>
                                  <w:w w:val="105"/>
                                  <w:sz w:val="13"/>
                                </w:rPr>
                                <w:t>54%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B84CAA" id="Group 8" o:spid="_x0000_s1467" style="position:absolute;left:0;text-align:left;margin-left:393.45pt;margin-top:-147.95pt;width:140.85pt;height:144.4pt;z-index:15911936;mso-position-horizontal-relative:page;mso-position-vertical-relative:text" coordorigin="7869,-2959" coordsize="2817,2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">
                <v:shape id="Freeform 13" o:spid="_x0000_s1468" style="position:absolute;left:9349;top:-2744;width:1336;height:2094;visibility:visible;mso-wrap-style:square;v-text-anchor:top" coordsize="1336,2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" path="m1100,2093l550,1715r38,-63l618,1588r24,-67l657,1454r9,-69l668,1317r-6,-69l650,1181r-20,-65l605,1052,572,991,533,934,488,880,437,830,379,786,310,744,236,711,160,687,80,673,,668,,,75,2r75,6l224,18r72,15l366,51r70,21l503,98r66,29l632,159r62,35l754,233r57,41l866,319r53,47l969,416r47,53l1061,524r41,57l1141,641r35,62l1209,767r28,65l1263,900r22,69l1303,1039r14,73l1327,1185r6,75l1335,1335r-2,81l1326,1497r-12,79l1297,1655r-22,77l1249,1808r-30,75l1183,1955r-39,70l1100,2093xe" fillcolor="#28799c" stroked="f">
                  <v:path arrowok="t" o:connecttype="custom" o:connectlocs="1100,-650;550,-1028;588,-1091;618,-1155;642,-1222;657,-1289;666,-1358;668,-1426;662,-1495;650,-1562;630,-1627;605,-1691;572,-1752;533,-1809;488,-1863;437,-1913;379,-1957;310,-1999;236,-2032;160,-2056;80,-2070;0,-2075;0,-2743;75,-2741;150,-2735;224,-2725;296,-2710;366,-2692;436,-2671;503,-2645;569,-2616;632,-2584;694,-2549;754,-2510;811,-2469;866,-2424;919,-2377;969,-2327;1016,-2274;1061,-2219;1102,-2162;1141,-2102;1176,-2040;1209,-1976;1237,-1911;1263,-1843;1285,-1774;1303,-1704;1317,-1631;1327,-1558;1333,-1483;1335,-1408;1333,-1327;1326,-1246;1314,-1167;1297,-1088;1275,-1011;1249,-935;1219,-860;1183,-788;1144,-718;1100,-650" o:connectangles="0,0,0,0,0,0,0,0,0,0,0,0,0,0,0,0,0,0,0,0,0,0,0,0,0,0,0,0,0,0,0,0,0,0,0,0,0,0,0,0,0,0,0,0,0,0,0,0,0,0,0,0,0,0,0,0,0,0,0,0,0,0"/>
                </v:shape>
                <v:shape id="AutoShape 12" o:spid="_x0000_s1469" style="position:absolute;left:8013;top:-2316;width:2436;height:2245;visibility:visible;mso-wrap-style:square;v-text-anchor:top" coordsize="2436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" path="m1331,2245r-71,-2l1189,2237r-70,-10l1048,2214r-70,-18l909,2175r-68,-25l773,2120r-66,-33l642,2050r-64,-41l517,1964r-58,-47l404,1866r-51,-52l305,1759r-45,-57l219,1643r-37,-61l147,1519r-31,-64l89,1389,66,1322,45,1255,29,1186,16,1116,7,1046,2,975,,905,2,834,8,763r9,-71l31,621,48,551,69,482,95,414r29,-68l157,280r37,-65l235,151r29,-39l293,73,324,36,356,,846,455r-47,56l760,570r-33,63l702,697r-18,67l672,831r-4,69l670,968r10,68l696,1102r24,65l750,1230r37,60l831,1346r51,53l938,1445r59,40l1060,1517r64,26l1191,1561r68,11l1327,1577r979,l2436,1666r-45,62l2344,1786r-51,54l2241,1892r-55,48l2129,1984r-60,41l2008,2063r-62,34l1881,2128r-65,27l1749,2179r-68,20l1612,2216r-69,12l1473,2238r-71,5l1331,2245xm2306,1577r-979,l1395,1574r68,-9l1530,1548r64,-23l1657,1495r60,-37l1773,1414r53,-51l1842,1345r15,-19l1872,1307r14,-19l2306,1577xe" fillcolor="#50bf62" stroked="f">
                  <v:path arrowok="t" o:connecttype="custom" o:connectlocs="1260,-73;1119,-89;978,-120;841,-166;707,-229;578,-307;459,-399;353,-502;260,-614;182,-734;116,-861;66,-994;29,-1130;7,-1270;0,-1411;8,-1553;31,-1695;69,-1834;124,-1970;194,-2101;264,-2204;324,-2280;846,-1861;760,-1746;702,-1619;672,-1485;670,-1348;696,-1214;750,-1086;831,-970;938,-871;1060,-799;1191,-755;1327,-739;2436,-650;2344,-530;2241,-424;2129,-332;2008,-253;1881,-188;1749,-137;1612,-100;1473,-78;1331,-71;1327,-739;1463,-751;1594,-791;1717,-858;1826,-953;1857,-990;1886,-1028" o:connectangles="0,0,0,0,0,0,0,0,0,0,0,0,0,0,0,0,0,0,0,0,0,0,0,0,0,0,0,0,0,0,0,0,0,0,0,0,0,0,0,0,0,0,0,0,0,0,0,0,0,0,0"/>
                </v:shape>
                <v:shape id="Freeform 11" o:spid="_x0000_s1470" style="position:absolute;left:8370;top:-2744;width:980;height:883;visibility:visible;mso-wrap-style:square;v-text-anchor:top" coordsize="98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" path="m490,882l,427,56,371r59,-53l176,269r64,-46l306,182r69,-38l446,111,518,82,592,57,667,37,744,21,822,9,900,2,980,r,668l901,673r-78,13l749,709r-72,31l610,780r-63,47l490,882xe" fillcolor="#596469" stroked="f">
                  <v:path arrowok="t" o:connecttype="custom" o:connectlocs="490,-1861;0,-2316;56,-2372;115,-2425;176,-2474;240,-2520;306,-2561;375,-2599;446,-2632;518,-2661;592,-2686;667,-2706;744,-2722;822,-2734;900,-2741;980,-2743;980,-2075;901,-2070;823,-2057;749,-2034;677,-2003;610,-1963;547,-1916;490,-1861" o:connectangles="0,0,0,0,0,0,0,0,0,0,0,0,0,0,0,0,0,0,0,0,0,0,0,0"/>
                </v:shape>
                <v:shape id="_x0000_s1471" type="#_x0000_t202" style="position:absolute;left:8507;top:-2959;width:255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" filled="f" stroked="f">
                  <v:textbox inset="0,0,0,0">
                    <w:txbxContent>
                      <w:p w14:paraId="580CCFBC" w14:textId="77777777" w:rsidR="00FA4FCE" w:rsidRDefault="009C32EE">
                        <w:pPr>
                          <w:spacing w:before="15" w:line="249" w:lineRule="auto"/>
                          <w:ind w:right="-1" w:firstLine="77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A</w:t>
                        </w:r>
                        <w:r>
                          <w:rPr>
                            <w:rFonts w:ascii="Calibri"/>
                            <w:color w:val="9A9A9E"/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13%</w:t>
                        </w:r>
                      </w:p>
                    </w:txbxContent>
                  </v:textbox>
                </v:shape>
                <v:shape id="Text Box 9" o:spid="_x0000_s1472" type="#_x0000_t202" style="position:absolute;left:7868;top:-876;width:255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" filled="f" stroked="f">
                  <v:textbox inset="0,0,0,0">
                    <w:txbxContent>
                      <w:p w14:paraId="177CA85D" w14:textId="77777777" w:rsidR="00FA4FCE" w:rsidRDefault="009C32EE">
                        <w:pPr>
                          <w:spacing w:before="15" w:line="249" w:lineRule="auto"/>
                          <w:ind w:right="-1" w:firstLine="38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AA</w:t>
                        </w:r>
                        <w:r>
                          <w:rPr>
                            <w:rFonts w:ascii="Calibri"/>
                            <w:color w:val="9A9A9E"/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9A9A9E"/>
                            <w:w w:val="105"/>
                            <w:sz w:val="13"/>
                          </w:rPr>
                          <w:t>54%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70664898" w14:textId="07D4B72A" w:rsidR="00FA4FCE" w:rsidRDefault="009C32EE">
      <w:pPr>
        <w:spacing w:before="89"/>
        <w:ind w:left="235"/>
        <w:rPr>
          <w:rFonts w:ascii="Arial"/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2960" behindDoc="0" locked="0" layoutInCell="1" allowOverlap="1" wp14:anchorId="0F61EEB3" wp14:editId="6A598874">
                <wp:simplePos x="0" y="0"/>
                <wp:positionH relativeFrom="page">
                  <wp:posOffset>5793105</wp:posOffset>
                </wp:positionH>
                <wp:positionV relativeFrom="paragraph">
                  <wp:posOffset>281305</wp:posOffset>
                </wp:positionV>
                <wp:extent cx="200025" cy="956310"/>
                <wp:effectExtent l="0" t="0" r="0" b="0"/>
                <wp:wrapNone/>
                <wp:docPr id="198490560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956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845C7E" w14:textId="77777777" w:rsidR="00FA4FCE" w:rsidRDefault="009C32EE">
                            <w:pPr>
                              <w:spacing w:before="22" w:line="132" w:lineRule="exact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Credit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2134"/>
                                <w:sz w:val="12"/>
                              </w:rPr>
                              <w:t>Quality</w:t>
                            </w:r>
                          </w:p>
                          <w:p w14:paraId="5FDD19AD" w14:textId="77777777" w:rsidR="00FA4FCE" w:rsidRDefault="009C32EE">
                            <w:pPr>
                              <w:tabs>
                                <w:tab w:val="left" w:pos="636"/>
                                <w:tab w:val="left" w:pos="1245"/>
                              </w:tabs>
                              <w:spacing w:line="130" w:lineRule="exact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B60"/>
                                <w:sz w:val="12"/>
                              </w:rPr>
                              <w:t>High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Med</w:t>
                            </w:r>
                            <w:r>
                              <w:rPr>
                                <w:color w:val="595B60"/>
                                <w:sz w:val="12"/>
                              </w:rPr>
                              <w:tab/>
                              <w:t>Low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1EEB3" id="Text Box 7" o:spid="_x0000_s1473" type="#_x0000_t202" style="position:absolute;left:0;text-align:left;margin-left:456.15pt;margin-top:22.15pt;width:15.75pt;height:75.3pt;z-index:1591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" filled="f" stroked="f">
                <v:textbox style="layout-flow:vertical" inset="0,0,0,0">
                  <w:txbxContent>
                    <w:p w14:paraId="3B845C7E" w14:textId="77777777" w:rsidR="00FA4FCE" w:rsidRDefault="009C32EE">
                      <w:pPr>
                        <w:spacing w:before="22" w:line="132" w:lineRule="exact"/>
                        <w:ind w:left="43"/>
                        <w:jc w:val="center"/>
                        <w:rPr>
                          <w:rFonts w:ascii="Arial"/>
                          <w:b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Credit</w:t>
                      </w:r>
                      <w:r>
                        <w:rPr>
                          <w:rFonts w:ascii="Arial"/>
                          <w:b/>
                          <w:color w:val="002134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2134"/>
                          <w:sz w:val="12"/>
                        </w:rPr>
                        <w:t>Quality</w:t>
                      </w:r>
                    </w:p>
                    <w:p w14:paraId="5FDD19AD" w14:textId="77777777" w:rsidR="00FA4FCE" w:rsidRDefault="009C32EE">
                      <w:pPr>
                        <w:tabs>
                          <w:tab w:val="left" w:pos="636"/>
                          <w:tab w:val="left" w:pos="1245"/>
                        </w:tabs>
                        <w:spacing w:line="130" w:lineRule="exact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595B60"/>
                          <w:sz w:val="12"/>
                        </w:rPr>
                        <w:t>High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Med</w:t>
                      </w:r>
                      <w:r>
                        <w:rPr>
                          <w:color w:val="595B60"/>
                          <w:sz w:val="12"/>
                        </w:rPr>
                        <w:tab/>
                        <w:t>Low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3984" behindDoc="0" locked="0" layoutInCell="1" allowOverlap="1" wp14:anchorId="3B0F13CE" wp14:editId="1772CB28">
                <wp:simplePos x="0" y="0"/>
                <wp:positionH relativeFrom="page">
                  <wp:posOffset>5974080</wp:posOffset>
                </wp:positionH>
                <wp:positionV relativeFrom="paragraph">
                  <wp:posOffset>197485</wp:posOffset>
                </wp:positionV>
                <wp:extent cx="1229360" cy="1152525"/>
                <wp:effectExtent l="0" t="0" r="0" b="0"/>
                <wp:wrapNone/>
                <wp:docPr id="124981357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360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1"/>
                              <w:gridCol w:w="439"/>
                            </w:tblGrid>
                            <w:tr w:rsidR="00FA4FCE" w14:paraId="0815563F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60B1A07A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Fixed-Income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4"/>
                                    </w:rPr>
                                    <w:t>Stats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196663F4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w w:val="99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606A3C96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359A50C1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Duration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7C18D9D8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0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70"/>
                                      <w:sz w:val="1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 w:rsidR="00FA4FCE" w14:paraId="3C68B9DF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66A32FEA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Eff Maturity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D7213A7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  <w:tr w:rsidR="00FA4FCE" w14:paraId="0FFBAC3D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18AF6F70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Coupon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1D52E3D9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-13" w:right="4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7.6</w:t>
                                  </w:r>
                                </w:p>
                              </w:tc>
                            </w:tr>
                            <w:tr w:rsidR="00FA4FCE" w14:paraId="71F187D4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1481" w:type="dxa"/>
                                </w:tcPr>
                                <w:p w14:paraId="450B60AC" w14:textId="77777777" w:rsidR="00FA4FCE" w:rsidRDefault="009C32EE">
                                  <w:pPr>
                                    <w:pStyle w:val="TableParagraph"/>
                                    <w:spacing w:before="93"/>
                                    <w:ind w:left="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Average Price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</w:tcPr>
                                <w:p w14:paraId="60888F62" w14:textId="77777777" w:rsidR="00FA4FCE" w:rsidRDefault="009C32EE">
                                  <w:pPr>
                                    <w:pStyle w:val="TableParagraph"/>
                                    <w:spacing w:before="98"/>
                                    <w:ind w:left="0" w:right="42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68"/>
                                      <w:sz w:val="13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</w:tbl>
                          <w:p w14:paraId="59F4B910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F13CE" id="Text Box 6" o:spid="_x0000_s1474" type="#_x0000_t202" style="position:absolute;left:0;text-align:left;margin-left:470.4pt;margin-top:15.55pt;width:96.8pt;height:90.75pt;z-index:1591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1"/>
                        <w:gridCol w:w="439"/>
                      </w:tblGrid>
                      <w:tr w:rsidR="00FA4FCE" w14:paraId="0815563F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60B1A07A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Fixed-Income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>Stats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196663F4" w14:textId="77777777" w:rsidR="00FA4FCE" w:rsidRDefault="009C32EE">
                            <w:pPr>
                              <w:pStyle w:val="TableParagraph"/>
                              <w:spacing w:before="93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w w:val="99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606A3C96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359A50C1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Duration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7C18D9D8" w14:textId="77777777" w:rsidR="00FA4FCE" w:rsidRDefault="009C32EE">
                            <w:pPr>
                              <w:pStyle w:val="TableParagraph"/>
                              <w:spacing w:before="93"/>
                              <w:ind w:left="0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w w:val="170"/>
                                <w:sz w:val="14"/>
                              </w:rPr>
                              <w:t>—</w:t>
                            </w:r>
                          </w:p>
                        </w:tc>
                      </w:tr>
                      <w:tr w:rsidR="00FA4FCE" w14:paraId="3C68B9DF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66A32FEA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Eff Maturity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D7213A7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  <w:tr w:rsidR="00FA4FCE" w14:paraId="0FFBAC3D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18AF6F70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Coupon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1D52E3D9" w14:textId="77777777" w:rsidR="00FA4FCE" w:rsidRDefault="009C32EE">
                            <w:pPr>
                              <w:pStyle w:val="TableParagraph"/>
                              <w:spacing w:before="93"/>
                              <w:ind w:left="-13" w:right="4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7.6</w:t>
                            </w:r>
                          </w:p>
                        </w:tc>
                      </w:tr>
                      <w:tr w:rsidR="00FA4FCE" w14:paraId="71F187D4" w14:textId="77777777">
                        <w:trPr>
                          <w:trHeight w:val="345"/>
                        </w:trPr>
                        <w:tc>
                          <w:tcPr>
                            <w:tcW w:w="1481" w:type="dxa"/>
                          </w:tcPr>
                          <w:p w14:paraId="450B60AC" w14:textId="77777777" w:rsidR="00FA4FCE" w:rsidRDefault="009C32EE">
                            <w:pPr>
                              <w:pStyle w:val="TableParagraph"/>
                              <w:spacing w:before="93"/>
                              <w:ind w:left="5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Average Price</w:t>
                            </w:r>
                          </w:p>
                        </w:tc>
                        <w:tc>
                          <w:tcPr>
                            <w:tcW w:w="439" w:type="dxa"/>
                          </w:tcPr>
                          <w:p w14:paraId="60888F62" w14:textId="77777777" w:rsidR="00FA4FCE" w:rsidRDefault="009C32EE">
                            <w:pPr>
                              <w:pStyle w:val="TableParagraph"/>
                              <w:spacing w:before="98"/>
                              <w:ind w:left="0" w:right="42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68"/>
                                <w:sz w:val="13"/>
                              </w:rPr>
                              <w:t>—</w:t>
                            </w:r>
                          </w:p>
                        </w:tc>
                      </w:tr>
                    </w:tbl>
                    <w:p w14:paraId="59F4B910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595B60"/>
          <w:sz w:val="14"/>
        </w:rPr>
        <w:t>Morningstar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Fixed</w:t>
      </w:r>
      <w:r>
        <w:rPr>
          <w:rFonts w:ascii="Arial"/>
          <w:b/>
          <w:color w:val="595B60"/>
          <w:spacing w:val="-1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Income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Style</w:t>
      </w:r>
      <w:r>
        <w:rPr>
          <w:rFonts w:ascii="Arial"/>
          <w:b/>
          <w:color w:val="595B60"/>
          <w:spacing w:val="-2"/>
          <w:sz w:val="14"/>
        </w:rPr>
        <w:t xml:space="preserve"> </w:t>
      </w:r>
      <w:r>
        <w:rPr>
          <w:rFonts w:ascii="Arial"/>
          <w:b/>
          <w:color w:val="595B60"/>
          <w:sz w:val="14"/>
        </w:rPr>
        <w:t>Box</w:t>
      </w:r>
      <w:r>
        <w:rPr>
          <w:rFonts w:ascii="Arial"/>
          <w:b/>
          <w:color w:val="595B60"/>
          <w:position w:val="7"/>
          <w:sz w:val="7"/>
        </w:rPr>
        <w:t>TM</w:t>
      </w:r>
    </w:p>
    <w:p w14:paraId="1EFBE66F" w14:textId="77777777" w:rsidR="00FA4FCE" w:rsidRDefault="00FA4FCE">
      <w:pPr>
        <w:pStyle w:val="BodyText"/>
        <w:spacing w:before="10"/>
        <w:rPr>
          <w:rFonts w:ascii="Arial"/>
          <w:b/>
          <w:sz w:val="4"/>
        </w:rPr>
      </w:pPr>
    </w:p>
    <w:tbl>
      <w:tblPr>
        <w:tblW w:w="0" w:type="auto"/>
        <w:tblInd w:w="250" w:type="dxa"/>
        <w:tblBorders>
          <w:top w:val="single" w:sz="6" w:space="0" w:color="595B60"/>
          <w:left w:val="single" w:sz="6" w:space="0" w:color="595B60"/>
          <w:bottom w:val="single" w:sz="6" w:space="0" w:color="595B60"/>
          <w:right w:val="single" w:sz="6" w:space="0" w:color="595B60"/>
          <w:insideH w:val="single" w:sz="6" w:space="0" w:color="595B60"/>
          <w:insideV w:val="single" w:sz="6" w:space="0" w:color="595B6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536"/>
        <w:gridCol w:w="536"/>
      </w:tblGrid>
      <w:tr w:rsidR="00FA4FCE" w14:paraId="74BE95CA" w14:textId="77777777">
        <w:trPr>
          <w:trHeight w:val="587"/>
        </w:trPr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595B60"/>
          </w:tcPr>
          <w:p w14:paraId="40C3E380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35FB81AA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0CAA1A46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1AD5D693" w14:textId="77777777">
        <w:trPr>
          <w:trHeight w:val="587"/>
        </w:trPr>
        <w:tc>
          <w:tcPr>
            <w:tcW w:w="536" w:type="dxa"/>
          </w:tcPr>
          <w:p w14:paraId="4E856696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6EBD5A3D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713BB684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A4FCE" w14:paraId="522CA0CE" w14:textId="77777777">
        <w:trPr>
          <w:trHeight w:val="587"/>
        </w:trPr>
        <w:tc>
          <w:tcPr>
            <w:tcW w:w="536" w:type="dxa"/>
          </w:tcPr>
          <w:p w14:paraId="1895792E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3956A0E5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4B673A19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521E2DE" w14:textId="77777777" w:rsidR="00FA4FCE" w:rsidRDefault="009C32EE">
      <w:pPr>
        <w:tabs>
          <w:tab w:val="left" w:pos="915"/>
          <w:tab w:val="left" w:pos="1512"/>
        </w:tabs>
        <w:spacing w:before="30" w:line="132" w:lineRule="exact"/>
        <w:ind w:left="416"/>
        <w:rPr>
          <w:sz w:val="12"/>
        </w:rPr>
      </w:pPr>
      <w:r>
        <w:rPr>
          <w:color w:val="595B60"/>
          <w:position w:val="1"/>
          <w:sz w:val="12"/>
        </w:rPr>
        <w:t>Ltd</w:t>
      </w:r>
      <w:r>
        <w:rPr>
          <w:color w:val="595B60"/>
          <w:position w:val="1"/>
          <w:sz w:val="12"/>
        </w:rPr>
        <w:tab/>
        <w:t>Mod</w:t>
      </w:r>
      <w:r>
        <w:rPr>
          <w:color w:val="595B60"/>
          <w:position w:val="1"/>
          <w:sz w:val="12"/>
        </w:rPr>
        <w:tab/>
      </w:r>
      <w:r>
        <w:rPr>
          <w:color w:val="595B60"/>
          <w:sz w:val="12"/>
        </w:rPr>
        <w:t>Ext</w:t>
      </w:r>
    </w:p>
    <w:p w14:paraId="500924EE" w14:textId="77777777" w:rsidR="00FA4FCE" w:rsidRDefault="009C32EE">
      <w:pPr>
        <w:spacing w:line="124" w:lineRule="exact"/>
        <w:ind w:left="382"/>
        <w:rPr>
          <w:rFonts w:ascii="Arial"/>
          <w:b/>
          <w:sz w:val="12"/>
        </w:rPr>
      </w:pPr>
      <w:r>
        <w:rPr>
          <w:rFonts w:ascii="Arial"/>
          <w:b/>
          <w:color w:val="002134"/>
          <w:sz w:val="12"/>
        </w:rPr>
        <w:t>Interest-Rate</w:t>
      </w:r>
      <w:r>
        <w:rPr>
          <w:rFonts w:ascii="Arial"/>
          <w:b/>
          <w:color w:val="002134"/>
          <w:spacing w:val="-2"/>
          <w:sz w:val="12"/>
        </w:rPr>
        <w:t xml:space="preserve"> </w:t>
      </w:r>
      <w:r>
        <w:rPr>
          <w:rFonts w:ascii="Arial"/>
          <w:b/>
          <w:color w:val="002134"/>
          <w:sz w:val="12"/>
        </w:rPr>
        <w:t>Sensitivity</w:t>
      </w:r>
    </w:p>
    <w:p w14:paraId="09DAA6D7" w14:textId="78DBA67E" w:rsidR="00FA4FCE" w:rsidRDefault="009C32EE">
      <w:pPr>
        <w:spacing w:before="83"/>
        <w:ind w:left="23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4496" behindDoc="0" locked="0" layoutInCell="1" allowOverlap="1" wp14:anchorId="4C77AA50" wp14:editId="50FF9A9F">
                <wp:simplePos x="0" y="0"/>
                <wp:positionH relativeFrom="page">
                  <wp:posOffset>4751705</wp:posOffset>
                </wp:positionH>
                <wp:positionV relativeFrom="paragraph">
                  <wp:posOffset>180340</wp:posOffset>
                </wp:positionV>
                <wp:extent cx="2451735" cy="2194560"/>
                <wp:effectExtent l="0" t="0" r="0" b="0"/>
                <wp:wrapNone/>
                <wp:docPr id="12938137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219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595B60"/>
                                <w:left w:val="single" w:sz="6" w:space="0" w:color="595B60"/>
                                <w:bottom w:val="single" w:sz="6" w:space="0" w:color="595B60"/>
                                <w:right w:val="single" w:sz="6" w:space="0" w:color="595B60"/>
                                <w:insideH w:val="single" w:sz="6" w:space="0" w:color="595B60"/>
                                <w:insideV w:val="single" w:sz="6" w:space="0" w:color="595B6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41"/>
                              <w:gridCol w:w="1005"/>
                            </w:tblGrid>
                            <w:tr w:rsidR="00FA4FCE" w14:paraId="7A6D7FCD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284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0B95505F" w14:textId="77777777" w:rsidR="00FA4FCE" w:rsidRDefault="009C32EE">
                                  <w:pPr>
                                    <w:pStyle w:val="TableParagraph"/>
                                    <w:spacing w:before="146"/>
                                    <w:ind w:left="9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Top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Holdings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002134"/>
                                </w:tcPr>
                                <w:p w14:paraId="7A3911D1" w14:textId="77777777" w:rsidR="00FA4FCE" w:rsidRDefault="009C32EE">
                                  <w:pPr>
                                    <w:pStyle w:val="TableParagraph"/>
                                    <w:spacing w:before="69" w:line="237" w:lineRule="auto"/>
                                    <w:ind w:left="107" w:right="93" w:firstLine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Portfolio</w:t>
                                  </w:r>
                                  <w:r>
                                    <w:rPr>
                                      <w:color w:val="FFFFFF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4"/>
                                    </w:rPr>
                                    <w:t>Weighting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FA4FCE" w14:paraId="378730F1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55CCC57F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7.18% Govt.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2033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BC173E0" w14:textId="77777777" w:rsidR="00FA4FCE" w:rsidRDefault="009C32EE">
                                  <w:pPr>
                                    <w:pStyle w:val="TableParagraph"/>
                                    <w:ind w:left="342" w:right="33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13.9</w:t>
                                  </w:r>
                                </w:p>
                              </w:tc>
                            </w:tr>
                            <w:tr w:rsidR="00FA4FCE" w14:paraId="4A4FDB3A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86D5BDA" w14:textId="77777777" w:rsidR="00FA4FCE" w:rsidRDefault="009C32EE">
                                  <w:pPr>
                                    <w:pStyle w:val="TableParagraph"/>
                                    <w:ind w:left="11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Embassy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Office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Parks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REIT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76698CE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4.4</w:t>
                                  </w:r>
                                </w:p>
                              </w:tc>
                            </w:tr>
                            <w:tr w:rsidR="00FA4FCE" w14:paraId="1D4C4709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749A2166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7.38% Govt.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2027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58004462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3.9</w:t>
                                  </w:r>
                                </w:p>
                              </w:tc>
                            </w:tr>
                            <w:tr w:rsidR="00FA4FCE" w14:paraId="0EF5D0C4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124DD92C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7.06% Govt.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Stock</w:t>
                                  </w:r>
                                  <w:r>
                                    <w:rPr>
                                      <w:color w:val="595B60"/>
                                      <w:spacing w:val="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2028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4F91299A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3.6</w:t>
                                  </w:r>
                                </w:p>
                              </w:tc>
                            </w:tr>
                            <w:tr w:rsidR="00FA4FCE" w14:paraId="7C45EC0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07569E30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Varroc</w:t>
                                  </w:r>
                                  <w:r>
                                    <w:rPr>
                                      <w:color w:val="595B60"/>
                                      <w:spacing w:val="-4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Engineering</w:t>
                                  </w:r>
                                  <w:r>
                                    <w:rPr>
                                      <w:color w:val="595B60"/>
                                      <w:spacing w:val="-3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20FF46A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3.4</w:t>
                                  </w:r>
                                </w:p>
                              </w:tc>
                            </w:tr>
                            <w:tr w:rsidR="00FA4FCE" w14:paraId="1054A9B5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217D8CD6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ONGC Petro</w:t>
                                  </w:r>
                                  <w:r>
                                    <w:rPr>
                                      <w:color w:val="595B60"/>
                                      <w:spacing w:val="-7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Additions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890A69C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 w:rsidR="00FA4FCE" w14:paraId="0F8207FD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1AFF41F9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Aadhar Housing Finance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4D92B04B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2.4</w:t>
                                  </w:r>
                                </w:p>
                              </w:tc>
                            </w:tr>
                            <w:tr w:rsidR="00FA4FCE" w14:paraId="3FF6517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0A79271E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Nirma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64DE51D5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2.1</w:t>
                                  </w:r>
                                </w:p>
                              </w:tc>
                            </w:tr>
                            <w:tr w:rsidR="00FA4FCE" w14:paraId="50AE9B3F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</w:tcPr>
                                <w:p w14:paraId="67A00A16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Kalapataru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Projects International</w:t>
                                  </w:r>
                                  <w:r>
                                    <w:rPr>
                                      <w:color w:val="595B60"/>
                                      <w:spacing w:val="-1"/>
                                      <w:w w:val="10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</w:tcPr>
                                <w:p w14:paraId="01AFCF41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  <w:tr w:rsidR="00FA4FCE" w14:paraId="2B02E86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841" w:type="dxa"/>
                                  <w:shd w:val="clear" w:color="auto" w:fill="E2E2E4"/>
                                </w:tcPr>
                                <w:p w14:paraId="5586A74A" w14:textId="77777777" w:rsidR="00FA4FCE" w:rsidRDefault="009C32EE">
                                  <w:pPr>
                                    <w:pStyle w:val="TableParagraph"/>
                                    <w:spacing w:before="69"/>
                                    <w:ind w:left="110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w w:val="105"/>
                                      <w:sz w:val="13"/>
                                    </w:rPr>
                                    <w:t>Aadharshila Infratech Pvt. Ltd.</w:t>
                                  </w:r>
                                </w:p>
                              </w:tc>
                              <w:tc>
                                <w:tcPr>
                                  <w:tcW w:w="1005" w:type="dxa"/>
                                  <w:shd w:val="clear" w:color="auto" w:fill="E2E2E4"/>
                                </w:tcPr>
                                <w:p w14:paraId="29CCA5D7" w14:textId="77777777" w:rsidR="00FA4FCE" w:rsidRDefault="009C32EE">
                                  <w:pPr>
                                    <w:pStyle w:val="TableParagraph"/>
                                    <w:ind w:left="342" w:right="33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95B60"/>
                                      <w:sz w:val="14"/>
                                    </w:rPr>
                                    <w:t>2.0</w:t>
                                  </w:r>
                                </w:p>
                              </w:tc>
                            </w:tr>
                          </w:tbl>
                          <w:p w14:paraId="299B3D5E" w14:textId="77777777" w:rsidR="00FA4FCE" w:rsidRDefault="00FA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7AA50" id="Text Box 5" o:spid="_x0000_s1475" type="#_x0000_t202" style="position:absolute;left:0;text-align:left;margin-left:374.15pt;margin-top:14.2pt;width:193.05pt;height:172.8pt;z-index:1591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595B60"/>
                          <w:left w:val="single" w:sz="6" w:space="0" w:color="595B60"/>
                          <w:bottom w:val="single" w:sz="6" w:space="0" w:color="595B60"/>
                          <w:right w:val="single" w:sz="6" w:space="0" w:color="595B60"/>
                          <w:insideH w:val="single" w:sz="6" w:space="0" w:color="595B60"/>
                          <w:insideV w:val="single" w:sz="6" w:space="0" w:color="595B6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41"/>
                        <w:gridCol w:w="1005"/>
                      </w:tblGrid>
                      <w:tr w:rsidR="00FA4FCE" w14:paraId="7A6D7FCD" w14:textId="77777777">
                        <w:trPr>
                          <w:trHeight w:val="453"/>
                        </w:trPr>
                        <w:tc>
                          <w:tcPr>
                            <w:tcW w:w="2841" w:type="dxa"/>
                            <w:tcBorders>
                              <w:right w:val="single" w:sz="6" w:space="0" w:color="FFFFFF"/>
                            </w:tcBorders>
                            <w:shd w:val="clear" w:color="auto" w:fill="002134"/>
                          </w:tcPr>
                          <w:p w14:paraId="0B95505F" w14:textId="77777777" w:rsidR="00FA4FCE" w:rsidRDefault="009C32EE">
                            <w:pPr>
                              <w:pStyle w:val="TableParagraph"/>
                              <w:spacing w:before="146"/>
                              <w:ind w:left="91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Top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Holdings</w:t>
                            </w:r>
                          </w:p>
                        </w:tc>
                        <w:tc>
                          <w:tcPr>
                            <w:tcW w:w="1005" w:type="dxa"/>
                            <w:tcBorders>
                              <w:left w:val="single" w:sz="6" w:space="0" w:color="FFFFFF"/>
                            </w:tcBorders>
                            <w:shd w:val="clear" w:color="auto" w:fill="002134"/>
                          </w:tcPr>
                          <w:p w14:paraId="7A3911D1" w14:textId="77777777" w:rsidR="00FA4FCE" w:rsidRDefault="009C32EE">
                            <w:pPr>
                              <w:pStyle w:val="TableParagraph"/>
                              <w:spacing w:before="69" w:line="237" w:lineRule="auto"/>
                              <w:ind w:left="107" w:right="93" w:firstLine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"/>
                                <w:sz w:val="14"/>
                              </w:rPr>
                              <w:t>Weighting</w:t>
                            </w:r>
                            <w:r>
                              <w:rPr>
                                <w:color w:val="FFFFFF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%</w:t>
                            </w:r>
                          </w:p>
                        </w:tc>
                      </w:tr>
                      <w:tr w:rsidR="00FA4FCE" w14:paraId="378730F1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55CCC57F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7.18% Govt.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Stock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2033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BC173E0" w14:textId="77777777" w:rsidR="00FA4FCE" w:rsidRDefault="009C32EE">
                            <w:pPr>
                              <w:pStyle w:val="TableParagraph"/>
                              <w:ind w:left="342" w:right="33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13.9</w:t>
                            </w:r>
                          </w:p>
                        </w:tc>
                      </w:tr>
                      <w:tr w:rsidR="00FA4FCE" w14:paraId="4A4FDB3A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86D5BDA" w14:textId="77777777" w:rsidR="00FA4FCE" w:rsidRDefault="009C32EE">
                            <w:pPr>
                              <w:pStyle w:val="TableParagraph"/>
                              <w:ind w:left="11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Embassy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Office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Parks</w:t>
                            </w:r>
                            <w:r>
                              <w:rPr>
                                <w:color w:val="595B6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sz w:val="14"/>
                              </w:rPr>
                              <w:t>REIT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76698CE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4.4</w:t>
                            </w:r>
                          </w:p>
                        </w:tc>
                      </w:tr>
                      <w:tr w:rsidR="00FA4FCE" w14:paraId="1D4C4709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749A2166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7.38% Govt.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Stock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2027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58004462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3.9</w:t>
                            </w:r>
                          </w:p>
                        </w:tc>
                      </w:tr>
                      <w:tr w:rsidR="00FA4FCE" w14:paraId="0EF5D0C4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124DD92C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7.06% Govt.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Stock</w:t>
                            </w:r>
                            <w:r>
                              <w:rPr>
                                <w:color w:val="595B60"/>
                                <w:spacing w:val="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2028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4F91299A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3.6</w:t>
                            </w:r>
                          </w:p>
                        </w:tc>
                      </w:tr>
                      <w:tr w:rsidR="00FA4FCE" w14:paraId="7C45EC0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07569E30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Varroc</w:t>
                            </w:r>
                            <w:r>
                              <w:rPr>
                                <w:color w:val="595B60"/>
                                <w:spacing w:val="-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Engineering</w:t>
                            </w:r>
                            <w:r>
                              <w:rPr>
                                <w:color w:val="595B60"/>
                                <w:spacing w:val="-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20FF46A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3.4</w:t>
                            </w:r>
                          </w:p>
                        </w:tc>
                      </w:tr>
                      <w:tr w:rsidR="00FA4FCE" w14:paraId="1054A9B5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217D8CD6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ONGC Petro</w:t>
                            </w:r>
                            <w:r>
                              <w:rPr>
                                <w:color w:val="595B60"/>
                                <w:spacing w:val="-7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Additions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890A69C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3.1</w:t>
                            </w:r>
                          </w:p>
                        </w:tc>
                      </w:tr>
                      <w:tr w:rsidR="00FA4FCE" w14:paraId="0F8207FD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1AFF41F9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Aadhar Housing Finance 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4D92B04B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2.4</w:t>
                            </w:r>
                          </w:p>
                        </w:tc>
                      </w:tr>
                      <w:tr w:rsidR="00FA4FCE" w14:paraId="3FF65177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0A79271E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Nirma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64DE51D5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2.1</w:t>
                            </w:r>
                          </w:p>
                        </w:tc>
                      </w:tr>
                      <w:tr w:rsidR="00FA4FCE" w14:paraId="50AE9B3F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</w:tcPr>
                          <w:p w14:paraId="67A00A16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Kalapataru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Projects International</w:t>
                            </w:r>
                            <w:r>
                              <w:rPr>
                                <w:color w:val="595B60"/>
                                <w:spacing w:val="-1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1005" w:type="dxa"/>
                          </w:tcPr>
                          <w:p w14:paraId="01AFCF41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  <w:tr w:rsidR="00FA4FCE" w14:paraId="2B02E86C" w14:textId="77777777">
                        <w:trPr>
                          <w:trHeight w:val="282"/>
                        </w:trPr>
                        <w:tc>
                          <w:tcPr>
                            <w:tcW w:w="2841" w:type="dxa"/>
                            <w:shd w:val="clear" w:color="auto" w:fill="E2E2E4"/>
                          </w:tcPr>
                          <w:p w14:paraId="5586A74A" w14:textId="77777777" w:rsidR="00FA4FCE" w:rsidRDefault="009C32EE">
                            <w:pPr>
                              <w:pStyle w:val="TableParagraph"/>
                              <w:spacing w:before="69"/>
                              <w:ind w:left="11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595B60"/>
                                <w:w w:val="105"/>
                                <w:sz w:val="13"/>
                              </w:rPr>
                              <w:t>Aadharshila Infratech Pvt. Ltd.</w:t>
                            </w:r>
                          </w:p>
                        </w:tc>
                        <w:tc>
                          <w:tcPr>
                            <w:tcW w:w="1005" w:type="dxa"/>
                            <w:shd w:val="clear" w:color="auto" w:fill="E2E2E4"/>
                          </w:tcPr>
                          <w:p w14:paraId="29CCA5D7" w14:textId="77777777" w:rsidR="00FA4FCE" w:rsidRDefault="009C32EE">
                            <w:pPr>
                              <w:pStyle w:val="TableParagraph"/>
                              <w:ind w:left="342" w:right="33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95B60"/>
                                <w:sz w:val="14"/>
                              </w:rPr>
                              <w:t>2.0</w:t>
                            </w:r>
                          </w:p>
                        </w:tc>
                      </w:tr>
                    </w:tbl>
                    <w:p w14:paraId="299B3D5E" w14:textId="77777777" w:rsidR="00FA4FCE" w:rsidRDefault="00FA4FC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95B60"/>
          <w:sz w:val="12"/>
        </w:rPr>
        <w:t>Portfolio</w:t>
      </w:r>
      <w:r>
        <w:rPr>
          <w:color w:val="595B60"/>
          <w:spacing w:val="-3"/>
          <w:sz w:val="12"/>
        </w:rPr>
        <w:t xml:space="preserve"> </w:t>
      </w:r>
      <w:r>
        <w:rPr>
          <w:color w:val="595B60"/>
          <w:sz w:val="12"/>
        </w:rPr>
        <w:t>Date: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29th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February,</w:t>
      </w:r>
      <w:r>
        <w:rPr>
          <w:color w:val="595B60"/>
          <w:spacing w:val="-2"/>
          <w:sz w:val="12"/>
        </w:rPr>
        <w:t xml:space="preserve"> </w:t>
      </w:r>
      <w:r>
        <w:rPr>
          <w:color w:val="595B60"/>
          <w:sz w:val="12"/>
        </w:rPr>
        <w:t>2024</w:t>
      </w:r>
    </w:p>
    <w:p w14:paraId="243F3A8F" w14:textId="77777777" w:rsidR="00FA4FCE" w:rsidRDefault="009C32EE">
      <w:pPr>
        <w:pStyle w:val="BodyText"/>
        <w:rPr>
          <w:sz w:val="18"/>
        </w:rPr>
      </w:pPr>
      <w:r>
        <w:br w:type="column"/>
      </w:r>
    </w:p>
    <w:p w14:paraId="28B6391F" w14:textId="77777777" w:rsidR="00FA4FCE" w:rsidRDefault="00FA4FCE">
      <w:pPr>
        <w:pStyle w:val="BodyText"/>
        <w:rPr>
          <w:sz w:val="18"/>
        </w:rPr>
      </w:pPr>
    </w:p>
    <w:p w14:paraId="71BA2470" w14:textId="77777777" w:rsidR="00FA4FCE" w:rsidRDefault="00FA4FCE">
      <w:pPr>
        <w:pStyle w:val="BodyText"/>
        <w:rPr>
          <w:sz w:val="18"/>
        </w:rPr>
      </w:pPr>
    </w:p>
    <w:p w14:paraId="0D14D626" w14:textId="77777777" w:rsidR="00FA4FCE" w:rsidRDefault="00FA4FCE">
      <w:pPr>
        <w:pStyle w:val="BodyText"/>
        <w:rPr>
          <w:sz w:val="18"/>
        </w:rPr>
      </w:pPr>
    </w:p>
    <w:p w14:paraId="73683436" w14:textId="77777777" w:rsidR="00FA4FCE" w:rsidRDefault="00FA4FCE">
      <w:pPr>
        <w:pStyle w:val="BodyText"/>
        <w:rPr>
          <w:sz w:val="18"/>
        </w:rPr>
      </w:pPr>
    </w:p>
    <w:p w14:paraId="7FA7F599" w14:textId="77777777" w:rsidR="00FA4FCE" w:rsidRDefault="00FA4FCE">
      <w:pPr>
        <w:pStyle w:val="BodyText"/>
        <w:rPr>
          <w:sz w:val="18"/>
        </w:rPr>
      </w:pPr>
    </w:p>
    <w:p w14:paraId="6985E3B1" w14:textId="77777777" w:rsidR="00FA4FCE" w:rsidRDefault="00FA4FCE">
      <w:pPr>
        <w:pStyle w:val="BodyText"/>
        <w:rPr>
          <w:sz w:val="18"/>
        </w:rPr>
      </w:pPr>
    </w:p>
    <w:p w14:paraId="507CF9E8" w14:textId="77777777" w:rsidR="00FA4FCE" w:rsidRDefault="00FA4FCE">
      <w:pPr>
        <w:pStyle w:val="BodyText"/>
        <w:rPr>
          <w:sz w:val="18"/>
        </w:rPr>
      </w:pPr>
    </w:p>
    <w:p w14:paraId="658C15BE" w14:textId="77777777" w:rsidR="00FA4FCE" w:rsidRDefault="00FA4FCE">
      <w:pPr>
        <w:pStyle w:val="BodyText"/>
        <w:rPr>
          <w:sz w:val="18"/>
        </w:rPr>
      </w:pPr>
    </w:p>
    <w:p w14:paraId="4A2AF968" w14:textId="77777777" w:rsidR="00FA4FCE" w:rsidRDefault="00FA4FCE">
      <w:pPr>
        <w:pStyle w:val="BodyText"/>
        <w:rPr>
          <w:sz w:val="18"/>
        </w:rPr>
      </w:pPr>
    </w:p>
    <w:p w14:paraId="6DAEED62" w14:textId="77777777" w:rsidR="00FA4FCE" w:rsidRDefault="00FA4FCE">
      <w:pPr>
        <w:pStyle w:val="BodyText"/>
        <w:rPr>
          <w:sz w:val="18"/>
        </w:rPr>
      </w:pPr>
    </w:p>
    <w:p w14:paraId="6AD5CA4D" w14:textId="77777777" w:rsidR="00FA4FCE" w:rsidRDefault="00FA4FCE">
      <w:pPr>
        <w:pStyle w:val="BodyText"/>
        <w:rPr>
          <w:sz w:val="18"/>
        </w:rPr>
      </w:pPr>
    </w:p>
    <w:p w14:paraId="26BED600" w14:textId="77777777" w:rsidR="00FA4FCE" w:rsidRDefault="00FA4FCE">
      <w:pPr>
        <w:pStyle w:val="BodyText"/>
        <w:rPr>
          <w:sz w:val="18"/>
        </w:rPr>
      </w:pPr>
    </w:p>
    <w:p w14:paraId="02247261" w14:textId="77777777" w:rsidR="00FA4FCE" w:rsidRDefault="00FA4FCE">
      <w:pPr>
        <w:pStyle w:val="BodyText"/>
        <w:rPr>
          <w:sz w:val="18"/>
        </w:rPr>
      </w:pPr>
    </w:p>
    <w:p w14:paraId="4B44A571" w14:textId="77777777" w:rsidR="00FA4FCE" w:rsidRDefault="00FA4FCE">
      <w:pPr>
        <w:pStyle w:val="BodyText"/>
        <w:rPr>
          <w:sz w:val="18"/>
        </w:rPr>
      </w:pPr>
    </w:p>
    <w:p w14:paraId="238BAE5B" w14:textId="77777777" w:rsidR="00FA4FCE" w:rsidRDefault="00FA4FCE">
      <w:pPr>
        <w:pStyle w:val="BodyText"/>
        <w:rPr>
          <w:sz w:val="18"/>
        </w:rPr>
      </w:pPr>
    </w:p>
    <w:p w14:paraId="40AC9C6B" w14:textId="77777777" w:rsidR="00FA4FCE" w:rsidRDefault="00FA4FCE">
      <w:pPr>
        <w:pStyle w:val="BodyText"/>
        <w:rPr>
          <w:sz w:val="18"/>
        </w:rPr>
      </w:pPr>
    </w:p>
    <w:p w14:paraId="38F99A06" w14:textId="77777777" w:rsidR="00FA4FCE" w:rsidRDefault="00FA4FCE">
      <w:pPr>
        <w:pStyle w:val="BodyText"/>
        <w:spacing w:before="5"/>
      </w:pPr>
    </w:p>
    <w:p w14:paraId="5A96BA42" w14:textId="77777777" w:rsidR="00FA4FCE" w:rsidRDefault="009C32EE">
      <w:pPr>
        <w:spacing w:line="249" w:lineRule="auto"/>
        <w:ind w:left="291" w:right="870"/>
        <w:rPr>
          <w:rFonts w:ascii="Calibri"/>
          <w:sz w:val="13"/>
        </w:rPr>
      </w:pPr>
      <w:r>
        <w:rPr>
          <w:rFonts w:ascii="Calibri"/>
          <w:color w:val="9A9A9E"/>
          <w:w w:val="105"/>
          <w:sz w:val="13"/>
        </w:rPr>
        <w:t>AAA</w:t>
      </w:r>
      <w:r>
        <w:rPr>
          <w:rFonts w:ascii="Calibri"/>
          <w:color w:val="9A9A9E"/>
          <w:w w:val="104"/>
          <w:sz w:val="13"/>
        </w:rPr>
        <w:t xml:space="preserve"> </w:t>
      </w:r>
      <w:r>
        <w:rPr>
          <w:rFonts w:ascii="Calibri"/>
          <w:color w:val="9A9A9E"/>
          <w:w w:val="105"/>
          <w:sz w:val="13"/>
        </w:rPr>
        <w:t>33%</w:t>
      </w:r>
    </w:p>
    <w:p w14:paraId="63746D43" w14:textId="77777777" w:rsidR="00FA4FCE" w:rsidRDefault="00FA4FCE">
      <w:pPr>
        <w:spacing w:line="249" w:lineRule="auto"/>
        <w:rPr>
          <w:rFonts w:ascii="Calibri"/>
          <w:sz w:val="13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num="3" w:space="720" w:equalWidth="0">
            <w:col w:w="6929" w:space="40"/>
            <w:col w:w="2796" w:space="377"/>
            <w:col w:w="1418"/>
          </w:cols>
        </w:sectPr>
      </w:pPr>
    </w:p>
    <w:p w14:paraId="049083C7" w14:textId="77777777" w:rsidR="00FA4FCE" w:rsidRDefault="00FA4FCE">
      <w:pPr>
        <w:pStyle w:val="BodyText"/>
        <w:rPr>
          <w:rFonts w:ascii="Calibri"/>
        </w:rPr>
      </w:pPr>
    </w:p>
    <w:p w14:paraId="371C1401" w14:textId="77777777" w:rsidR="00FA4FCE" w:rsidRDefault="00FA4FCE">
      <w:pPr>
        <w:pStyle w:val="BodyText"/>
        <w:spacing w:before="5"/>
        <w:rPr>
          <w:rFonts w:ascii="Calibri"/>
          <w:sz w:val="28"/>
        </w:rPr>
      </w:pPr>
    </w:p>
    <w:tbl>
      <w:tblPr>
        <w:tblW w:w="0" w:type="auto"/>
        <w:tblInd w:w="301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933"/>
        <w:gridCol w:w="933"/>
        <w:gridCol w:w="933"/>
        <w:gridCol w:w="933"/>
        <w:gridCol w:w="994"/>
      </w:tblGrid>
      <w:tr w:rsidR="00FA4FCE" w14:paraId="2D754C90" w14:textId="77777777">
        <w:trPr>
          <w:trHeight w:val="495"/>
        </w:trPr>
        <w:tc>
          <w:tcPr>
            <w:tcW w:w="1897" w:type="dxa"/>
            <w:shd w:val="clear" w:color="auto" w:fill="002134"/>
          </w:tcPr>
          <w:p w14:paraId="4B38325E" w14:textId="77777777" w:rsidR="00FA4FCE" w:rsidRDefault="00FA4F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shd w:val="clear" w:color="auto" w:fill="002134"/>
          </w:tcPr>
          <w:p w14:paraId="45F12F58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YTD</w:t>
            </w:r>
          </w:p>
        </w:tc>
        <w:tc>
          <w:tcPr>
            <w:tcW w:w="933" w:type="dxa"/>
            <w:shd w:val="clear" w:color="auto" w:fill="002134"/>
          </w:tcPr>
          <w:p w14:paraId="50B20BB9" w14:textId="77777777" w:rsidR="00FA4FCE" w:rsidRDefault="009C32EE">
            <w:pPr>
              <w:pStyle w:val="TableParagraph"/>
              <w:spacing w:before="155"/>
              <w:ind w:right="16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1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</w:t>
            </w:r>
          </w:p>
        </w:tc>
        <w:tc>
          <w:tcPr>
            <w:tcW w:w="933" w:type="dxa"/>
            <w:shd w:val="clear" w:color="auto" w:fill="002134"/>
          </w:tcPr>
          <w:p w14:paraId="5978A05B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3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33" w:type="dxa"/>
            <w:shd w:val="clear" w:color="auto" w:fill="002134"/>
          </w:tcPr>
          <w:p w14:paraId="03ACAF55" w14:textId="77777777" w:rsidR="00FA4FCE" w:rsidRDefault="009C32EE">
            <w:pPr>
              <w:pStyle w:val="TableParagraph"/>
              <w:spacing w:before="155"/>
              <w:ind w:right="16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5</w:t>
            </w:r>
            <w:r>
              <w:rPr>
                <w:color w:val="FFFFFF"/>
                <w:spacing w:val="-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Years</w:t>
            </w:r>
          </w:p>
        </w:tc>
        <w:tc>
          <w:tcPr>
            <w:tcW w:w="994" w:type="dxa"/>
            <w:shd w:val="clear" w:color="auto" w:fill="002134"/>
          </w:tcPr>
          <w:p w14:paraId="12CF156A" w14:textId="77777777" w:rsidR="00FA4FCE" w:rsidRDefault="009C32EE">
            <w:pPr>
              <w:pStyle w:val="TableParagraph"/>
              <w:spacing w:before="78" w:line="213" w:lineRule="auto"/>
              <w:ind w:left="169" w:right="140" w:firstLine="124"/>
              <w:rPr>
                <w:sz w:val="16"/>
              </w:rPr>
            </w:pPr>
            <w:r>
              <w:rPr>
                <w:color w:val="FFFFFF"/>
                <w:sz w:val="16"/>
              </w:rPr>
              <w:t>Since</w:t>
            </w:r>
            <w:r>
              <w:rPr>
                <w:color w:val="FFFFFF"/>
                <w:spacing w:val="1"/>
                <w:sz w:val="16"/>
              </w:rPr>
              <w:t xml:space="preserve"> </w:t>
            </w:r>
            <w:r>
              <w:rPr>
                <w:color w:val="FFFFFF"/>
                <w:w w:val="95"/>
                <w:sz w:val="16"/>
              </w:rPr>
              <w:t>Inception</w:t>
            </w:r>
          </w:p>
        </w:tc>
      </w:tr>
      <w:tr w:rsidR="00FA4FCE" w14:paraId="0C27FDEF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08070DFA" w14:textId="77777777" w:rsidR="00FA4FCE" w:rsidRDefault="009C32EE">
            <w:pPr>
              <w:pStyle w:val="TableParagraph"/>
              <w:spacing w:before="89"/>
              <w:ind w:left="69"/>
              <w:rPr>
                <w:sz w:val="13"/>
              </w:rPr>
            </w:pPr>
            <w:r>
              <w:rPr>
                <w:color w:val="595B60"/>
                <w:w w:val="105"/>
                <w:sz w:val="13"/>
              </w:rPr>
              <w:t>ICICI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Pru</w:t>
            </w:r>
            <w:r>
              <w:rPr>
                <w:color w:val="595B60"/>
                <w:spacing w:val="-1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Credit</w:t>
            </w:r>
            <w:r>
              <w:rPr>
                <w:color w:val="595B60"/>
                <w:spacing w:val="-2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Risk</w:t>
            </w:r>
            <w:r>
              <w:rPr>
                <w:color w:val="595B60"/>
                <w:spacing w:val="-1"/>
                <w:w w:val="105"/>
                <w:sz w:val="13"/>
              </w:rPr>
              <w:t xml:space="preserve"> </w:t>
            </w:r>
            <w:r>
              <w:rPr>
                <w:color w:val="595B60"/>
                <w:w w:val="105"/>
                <w:sz w:val="13"/>
              </w:rPr>
              <w:t>Gr</w:t>
            </w:r>
          </w:p>
        </w:tc>
        <w:tc>
          <w:tcPr>
            <w:tcW w:w="933" w:type="dxa"/>
            <w:shd w:val="clear" w:color="auto" w:fill="E2E2E4"/>
          </w:tcPr>
          <w:p w14:paraId="11AFE53F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1.8</w:t>
            </w:r>
          </w:p>
        </w:tc>
        <w:tc>
          <w:tcPr>
            <w:tcW w:w="933" w:type="dxa"/>
            <w:shd w:val="clear" w:color="auto" w:fill="E2E2E4"/>
          </w:tcPr>
          <w:p w14:paraId="23FA68EC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8.5</w:t>
            </w:r>
          </w:p>
        </w:tc>
        <w:tc>
          <w:tcPr>
            <w:tcW w:w="933" w:type="dxa"/>
            <w:shd w:val="clear" w:color="auto" w:fill="E2E2E4"/>
          </w:tcPr>
          <w:p w14:paraId="5897E0B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6.7</w:t>
            </w:r>
          </w:p>
        </w:tc>
        <w:tc>
          <w:tcPr>
            <w:tcW w:w="933" w:type="dxa"/>
            <w:shd w:val="clear" w:color="auto" w:fill="E2E2E4"/>
          </w:tcPr>
          <w:p w14:paraId="5594315B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7.7</w:t>
            </w:r>
          </w:p>
        </w:tc>
        <w:tc>
          <w:tcPr>
            <w:tcW w:w="994" w:type="dxa"/>
            <w:shd w:val="clear" w:color="auto" w:fill="E2E2E4"/>
          </w:tcPr>
          <w:p w14:paraId="31365357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8.2</w:t>
            </w:r>
          </w:p>
        </w:tc>
      </w:tr>
      <w:tr w:rsidR="00FA4FCE" w14:paraId="457A1756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5457EAE" w14:textId="77777777" w:rsidR="00FA4FCE" w:rsidRDefault="009C32EE">
            <w:pPr>
              <w:pStyle w:val="TableParagraph"/>
              <w:spacing w:before="100"/>
              <w:ind w:left="69"/>
              <w:rPr>
                <w:sz w:val="11"/>
              </w:rPr>
            </w:pPr>
            <w:r>
              <w:rPr>
                <w:color w:val="595B60"/>
                <w:sz w:val="11"/>
              </w:rPr>
              <w:t>CRISIL</w:t>
            </w:r>
            <w:r>
              <w:rPr>
                <w:color w:val="595B60"/>
                <w:spacing w:val="3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Credit</w:t>
            </w:r>
            <w:r>
              <w:rPr>
                <w:color w:val="595B60"/>
                <w:spacing w:val="8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Risk</w:t>
            </w:r>
            <w:r>
              <w:rPr>
                <w:color w:val="595B60"/>
                <w:spacing w:val="9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Debt</w:t>
            </w:r>
            <w:r>
              <w:rPr>
                <w:color w:val="595B60"/>
                <w:spacing w:val="8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C-II</w:t>
            </w:r>
            <w:r>
              <w:rPr>
                <w:color w:val="595B60"/>
                <w:spacing w:val="9"/>
                <w:sz w:val="11"/>
              </w:rPr>
              <w:t xml:space="preserve"> </w:t>
            </w:r>
            <w:r>
              <w:rPr>
                <w:color w:val="595B60"/>
                <w:sz w:val="11"/>
              </w:rPr>
              <w:t>Index</w:t>
            </w:r>
          </w:p>
        </w:tc>
        <w:tc>
          <w:tcPr>
            <w:tcW w:w="933" w:type="dxa"/>
            <w:shd w:val="clear" w:color="auto" w:fill="E2E2E4"/>
          </w:tcPr>
          <w:p w14:paraId="0619D6A5" w14:textId="77777777" w:rsidR="00FA4FCE" w:rsidRDefault="009C32EE">
            <w:pPr>
              <w:pStyle w:val="TableParagraph"/>
              <w:spacing w:before="82"/>
              <w:ind w:left="9"/>
              <w:jc w:val="center"/>
              <w:rPr>
                <w:sz w:val="14"/>
              </w:rPr>
            </w:pPr>
            <w:r>
              <w:rPr>
                <w:color w:val="595B60"/>
                <w:w w:val="170"/>
                <w:sz w:val="14"/>
              </w:rPr>
              <w:t>—</w:t>
            </w:r>
          </w:p>
        </w:tc>
        <w:tc>
          <w:tcPr>
            <w:tcW w:w="933" w:type="dxa"/>
            <w:shd w:val="clear" w:color="auto" w:fill="E2E2E4"/>
          </w:tcPr>
          <w:p w14:paraId="284C2E1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9.3</w:t>
            </w:r>
          </w:p>
        </w:tc>
        <w:tc>
          <w:tcPr>
            <w:tcW w:w="933" w:type="dxa"/>
            <w:shd w:val="clear" w:color="auto" w:fill="E2E2E4"/>
          </w:tcPr>
          <w:p w14:paraId="0D91F4E4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8.1</w:t>
            </w:r>
          </w:p>
        </w:tc>
        <w:tc>
          <w:tcPr>
            <w:tcW w:w="933" w:type="dxa"/>
            <w:shd w:val="clear" w:color="auto" w:fill="E2E2E4"/>
          </w:tcPr>
          <w:p w14:paraId="336C86F3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8.9</w:t>
            </w:r>
          </w:p>
        </w:tc>
        <w:tc>
          <w:tcPr>
            <w:tcW w:w="994" w:type="dxa"/>
            <w:shd w:val="clear" w:color="auto" w:fill="E2E2E4"/>
          </w:tcPr>
          <w:p w14:paraId="6581F3FD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9.3</w:t>
            </w:r>
          </w:p>
        </w:tc>
      </w:tr>
      <w:tr w:rsidR="00FA4FCE" w14:paraId="1F2EA19C" w14:textId="77777777">
        <w:trPr>
          <w:trHeight w:val="325"/>
        </w:trPr>
        <w:tc>
          <w:tcPr>
            <w:tcW w:w="1897" w:type="dxa"/>
            <w:shd w:val="clear" w:color="auto" w:fill="E2E2E4"/>
          </w:tcPr>
          <w:p w14:paraId="77DE23B1" w14:textId="77777777" w:rsidR="00FA4FCE" w:rsidRDefault="009C32EE">
            <w:pPr>
              <w:pStyle w:val="TableParagraph"/>
              <w:spacing w:before="82"/>
              <w:ind w:left="69"/>
              <w:rPr>
                <w:sz w:val="14"/>
              </w:rPr>
            </w:pPr>
            <w:r>
              <w:rPr>
                <w:color w:val="595B60"/>
                <w:sz w:val="14"/>
              </w:rPr>
              <w:lastRenderedPageBreak/>
              <w:t>India Fund Credit</w:t>
            </w:r>
            <w:r>
              <w:rPr>
                <w:color w:val="595B60"/>
                <w:spacing w:val="1"/>
                <w:sz w:val="14"/>
              </w:rPr>
              <w:t xml:space="preserve"> </w:t>
            </w:r>
            <w:r>
              <w:rPr>
                <w:color w:val="595B60"/>
                <w:sz w:val="14"/>
              </w:rPr>
              <w:t>Risk</w:t>
            </w:r>
          </w:p>
        </w:tc>
        <w:tc>
          <w:tcPr>
            <w:tcW w:w="933" w:type="dxa"/>
            <w:shd w:val="clear" w:color="auto" w:fill="E2E2E4"/>
          </w:tcPr>
          <w:p w14:paraId="200C3B42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1.4</w:t>
            </w:r>
          </w:p>
        </w:tc>
        <w:tc>
          <w:tcPr>
            <w:tcW w:w="933" w:type="dxa"/>
            <w:shd w:val="clear" w:color="auto" w:fill="E2E2E4"/>
          </w:tcPr>
          <w:p w14:paraId="104A137E" w14:textId="77777777" w:rsidR="00FA4FCE" w:rsidRDefault="009C32EE">
            <w:pPr>
              <w:pStyle w:val="TableParagraph"/>
              <w:spacing w:before="82"/>
              <w:ind w:right="163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7.2</w:t>
            </w:r>
          </w:p>
        </w:tc>
        <w:tc>
          <w:tcPr>
            <w:tcW w:w="933" w:type="dxa"/>
            <w:shd w:val="clear" w:color="auto" w:fill="E2E2E4"/>
          </w:tcPr>
          <w:p w14:paraId="04DA8B50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9.6</w:t>
            </w:r>
          </w:p>
        </w:tc>
        <w:tc>
          <w:tcPr>
            <w:tcW w:w="933" w:type="dxa"/>
            <w:shd w:val="clear" w:color="auto" w:fill="E2E2E4"/>
          </w:tcPr>
          <w:p w14:paraId="4F1F3AED" w14:textId="77777777" w:rsidR="00FA4FCE" w:rsidRDefault="009C32EE">
            <w:pPr>
              <w:pStyle w:val="TableParagraph"/>
              <w:spacing w:before="82"/>
              <w:ind w:right="164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4.3</w:t>
            </w:r>
          </w:p>
        </w:tc>
        <w:tc>
          <w:tcPr>
            <w:tcW w:w="994" w:type="dxa"/>
            <w:shd w:val="clear" w:color="auto" w:fill="E2E2E4"/>
          </w:tcPr>
          <w:p w14:paraId="7C247F25" w14:textId="77777777" w:rsidR="00FA4FCE" w:rsidRDefault="009C32EE">
            <w:pPr>
              <w:pStyle w:val="TableParagraph"/>
              <w:spacing w:before="82"/>
              <w:ind w:left="336" w:right="328"/>
              <w:jc w:val="center"/>
              <w:rPr>
                <w:sz w:val="14"/>
              </w:rPr>
            </w:pPr>
            <w:r>
              <w:rPr>
                <w:color w:val="595B60"/>
                <w:sz w:val="14"/>
              </w:rPr>
              <w:t>6.4</w:t>
            </w:r>
          </w:p>
        </w:tc>
      </w:tr>
    </w:tbl>
    <w:p w14:paraId="5AFA9831" w14:textId="77777777" w:rsidR="00FA4FCE" w:rsidRDefault="00FA4FCE">
      <w:pPr>
        <w:jc w:val="center"/>
        <w:rPr>
          <w:sz w:val="14"/>
        </w:rPr>
        <w:sectPr w:rsidR="00FA4FCE">
          <w:type w:val="continuous"/>
          <w:pgSz w:w="11920" w:h="16840"/>
          <w:pgMar w:top="1600" w:right="80" w:bottom="280" w:left="280" w:header="720" w:footer="720" w:gutter="0"/>
          <w:cols w:space="720"/>
        </w:sectPr>
      </w:pPr>
    </w:p>
    <w:p w14:paraId="5AAD6452" w14:textId="728DEEE0" w:rsidR="00FA4FCE" w:rsidRDefault="0090266D">
      <w:pPr>
        <w:tabs>
          <w:tab w:val="left" w:pos="11059"/>
        </w:tabs>
        <w:spacing w:before="135"/>
        <w:ind w:left="400"/>
        <w:jc w:val="both"/>
        <w:rPr>
          <w:sz w:val="40"/>
        </w:rPr>
      </w:pPr>
      <w:r>
        <w:rPr>
          <w:color w:val="FFFFFF"/>
          <w:sz w:val="40"/>
          <w:shd w:val="clear" w:color="auto" w:fill="002134"/>
        </w:rPr>
        <w:lastRenderedPageBreak/>
        <w:t>D</w:t>
      </w:r>
      <w:r w:rsidR="009C32EE">
        <w:rPr>
          <w:color w:val="FFFFFF"/>
          <w:sz w:val="40"/>
          <w:shd w:val="clear" w:color="auto" w:fill="002134"/>
        </w:rPr>
        <w:t>isclaimer</w:t>
      </w:r>
      <w:r w:rsidR="009C32EE">
        <w:rPr>
          <w:color w:val="FFFFFF"/>
          <w:sz w:val="40"/>
          <w:shd w:val="clear" w:color="auto" w:fill="002134"/>
        </w:rPr>
        <w:tab/>
      </w:r>
    </w:p>
    <w:p w14:paraId="7D4CCE76" w14:textId="77777777" w:rsidR="00FA4FCE" w:rsidRDefault="00FA4FCE">
      <w:pPr>
        <w:pStyle w:val="BodyText"/>
        <w:spacing w:before="5"/>
        <w:rPr>
          <w:sz w:val="23"/>
        </w:rPr>
      </w:pPr>
    </w:p>
    <w:p w14:paraId="6048FD68" w14:textId="77777777" w:rsidR="004620DC" w:rsidRDefault="00566902">
      <w:pPr>
        <w:pStyle w:val="BodyText"/>
        <w:spacing w:before="5"/>
        <w:rPr>
          <w:sz w:val="23"/>
        </w:rPr>
      </w:pPr>
      <w:r>
        <w:rPr>
          <w:sz w:val="23"/>
        </w:rPr>
        <w:t xml:space="preserve">       </w:t>
      </w:r>
    </w:p>
    <w:tbl>
      <w:tblPr>
        <w:tblW w:w="13400" w:type="dxa"/>
        <w:tblLook w:val="04A0" w:firstRow="1" w:lastRow="0" w:firstColumn="1" w:lastColumn="0" w:noHBand="0" w:noVBand="1"/>
      </w:tblPr>
      <w:tblGrid>
        <w:gridCol w:w="7420"/>
        <w:gridCol w:w="2420"/>
        <w:gridCol w:w="3560"/>
      </w:tblGrid>
      <w:tr w:rsidR="004620DC" w:rsidRPr="004620DC" w14:paraId="191F35D3" w14:textId="77777777" w:rsidTr="004620DC">
        <w:trPr>
          <w:trHeight w:val="260"/>
        </w:trPr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E5B51" w14:textId="2F04537D" w:rsidR="004620DC" w:rsidRPr="004620DC" w:rsidRDefault="004620DC" w:rsidP="004620DC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    </w:t>
            </w:r>
            <w:r w:rsidR="002E622D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 </w:t>
            </w:r>
            <w:r w:rsidRPr="004620DC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The information given is of a general nature and intended as a guide only.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218C7" w14:textId="77777777" w:rsidR="004620DC" w:rsidRPr="004620DC" w:rsidRDefault="004620DC" w:rsidP="004620DC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D68ED" w14:textId="77777777" w:rsidR="004620DC" w:rsidRPr="004620DC" w:rsidRDefault="004620DC" w:rsidP="004620D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4620DC" w:rsidRPr="004620DC" w14:paraId="5EAE1700" w14:textId="77777777" w:rsidTr="004620DC">
        <w:trPr>
          <w:trHeight w:val="260"/>
        </w:trPr>
        <w:tc>
          <w:tcPr>
            <w:tcW w:w="13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C7DBD" w14:textId="77777777" w:rsidR="00E06B03" w:rsidRDefault="004620DC" w:rsidP="004620DC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     </w:t>
            </w:r>
          </w:p>
          <w:p w14:paraId="5D609E84" w14:textId="05FA3828" w:rsidR="004620DC" w:rsidRPr="004620DC" w:rsidRDefault="00E06B03" w:rsidP="004620DC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     </w:t>
            </w:r>
            <w:r w:rsidR="004620DC" w:rsidRPr="004620DC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Nothing in this communication should be construed as an offer, recommendation, or solicitation to buy or sell any security.  </w:t>
            </w:r>
          </w:p>
        </w:tc>
      </w:tr>
      <w:tr w:rsidR="004620DC" w:rsidRPr="004620DC" w14:paraId="61848210" w14:textId="77777777" w:rsidTr="004620DC">
        <w:trPr>
          <w:trHeight w:val="260"/>
        </w:trPr>
        <w:tc>
          <w:tcPr>
            <w:tcW w:w="13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7C69B" w14:textId="77777777" w:rsidR="00E06B03" w:rsidRDefault="002E622D" w:rsidP="004620DC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    </w:t>
            </w:r>
          </w:p>
          <w:p w14:paraId="2B10991F" w14:textId="45CA99F8" w:rsidR="004620DC" w:rsidRDefault="00E06B03" w:rsidP="004620DC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     </w:t>
            </w:r>
            <w:r w:rsidR="004620DC" w:rsidRPr="004620DC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All investing involves risk, including the possible loss of money you invest, and past performance does not guarantee future </w:t>
            </w:r>
          </w:p>
          <w:p w14:paraId="57B54E2A" w14:textId="777B20B4" w:rsidR="00E06B03" w:rsidRPr="004620DC" w:rsidRDefault="00E06B03" w:rsidP="004620DC">
            <w:pPr>
              <w:widowControl/>
              <w:autoSpaceDE/>
              <w:autoSpaceDN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IN" w:eastAsia="en-IN"/>
              </w:rPr>
              <w:t xml:space="preserve">    Performamce.</w:t>
            </w:r>
          </w:p>
        </w:tc>
      </w:tr>
    </w:tbl>
    <w:p w14:paraId="32E566AD" w14:textId="1E884D58" w:rsidR="00566902" w:rsidRDefault="002E622D">
      <w:pPr>
        <w:pStyle w:val="BodyText"/>
        <w:spacing w:before="5"/>
        <w:rPr>
          <w:sz w:val="23"/>
        </w:rPr>
      </w:pPr>
      <w:r>
        <w:rPr>
          <w:sz w:val="23"/>
        </w:rPr>
        <w:t xml:space="preserve">     </w:t>
      </w:r>
    </w:p>
    <w:p w14:paraId="26E3CBE9" w14:textId="77777777" w:rsidR="00566902" w:rsidRDefault="00566902">
      <w:pPr>
        <w:pStyle w:val="BodyText"/>
        <w:spacing w:before="5"/>
        <w:rPr>
          <w:sz w:val="23"/>
        </w:rPr>
      </w:pPr>
    </w:p>
    <w:p w14:paraId="0699836D" w14:textId="41F90661" w:rsidR="00FA4FCE" w:rsidRDefault="00E06B03" w:rsidP="00E06B03">
      <w:pPr>
        <w:pStyle w:val="Heading2"/>
        <w:tabs>
          <w:tab w:val="left" w:pos="11059"/>
        </w:tabs>
        <w:ind w:left="0"/>
      </w:pPr>
      <w:r>
        <w:rPr>
          <w:color w:val="FFFFFF"/>
          <w:shd w:val="clear" w:color="auto" w:fill="002134"/>
        </w:rPr>
        <w:t xml:space="preserve">     </w:t>
      </w:r>
      <w:r w:rsidR="009C32EE">
        <w:rPr>
          <w:color w:val="FFFFFF"/>
          <w:shd w:val="clear" w:color="auto" w:fill="002134"/>
        </w:rPr>
        <w:t>Glossary</w:t>
      </w:r>
      <w:r w:rsidR="009C32EE">
        <w:rPr>
          <w:color w:val="FFFFFF"/>
          <w:shd w:val="clear" w:color="auto" w:fill="002134"/>
        </w:rPr>
        <w:tab/>
      </w:r>
    </w:p>
    <w:p w14:paraId="4A539821" w14:textId="2411C34C" w:rsidR="00FA4FCE" w:rsidRDefault="009C32EE">
      <w:pPr>
        <w:pStyle w:val="BodyText"/>
        <w:spacing w:before="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74208" behindDoc="1" locked="0" layoutInCell="1" allowOverlap="1" wp14:anchorId="25CDAF28" wp14:editId="17D6B073">
                <wp:simplePos x="0" y="0"/>
                <wp:positionH relativeFrom="page">
                  <wp:posOffset>360045</wp:posOffset>
                </wp:positionH>
                <wp:positionV relativeFrom="paragraph">
                  <wp:posOffset>144780</wp:posOffset>
                </wp:positionV>
                <wp:extent cx="6841490" cy="3027680"/>
                <wp:effectExtent l="0" t="0" r="0" b="0"/>
                <wp:wrapTopAndBottom/>
                <wp:docPr id="77387010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1490" cy="3027680"/>
                          <a:chOff x="567" y="228"/>
                          <a:chExt cx="10774" cy="4768"/>
                        </a:xfrm>
                      </wpg:grpSpPr>
                      <wps:wsp>
                        <wps:cNvPr id="1938304246" name="Freeform 4"/>
                        <wps:cNvSpPr>
                          <a:spLocks/>
                        </wps:cNvSpPr>
                        <wps:spPr bwMode="auto">
                          <a:xfrm>
                            <a:off x="567" y="228"/>
                            <a:ext cx="10774" cy="4768"/>
                          </a:xfrm>
                          <a:custGeom>
                            <a:avLst/>
                            <a:gdLst>
                              <a:gd name="T0" fmla="+- 0 11040 567"/>
                              <a:gd name="T1" fmla="*/ T0 w 10774"/>
                              <a:gd name="T2" fmla="+- 0 4996 228"/>
                              <a:gd name="T3" fmla="*/ 4996 h 4768"/>
                              <a:gd name="T4" fmla="+- 0 567 567"/>
                              <a:gd name="T5" fmla="*/ T4 w 10774"/>
                              <a:gd name="T6" fmla="+- 0 4996 228"/>
                              <a:gd name="T7" fmla="*/ 4996 h 4768"/>
                              <a:gd name="T8" fmla="+- 0 567 567"/>
                              <a:gd name="T9" fmla="*/ T8 w 10774"/>
                              <a:gd name="T10" fmla="+- 0 528 228"/>
                              <a:gd name="T11" fmla="*/ 528 h 4768"/>
                              <a:gd name="T12" fmla="+- 0 575 567"/>
                              <a:gd name="T13" fmla="*/ T12 w 10774"/>
                              <a:gd name="T14" fmla="+- 0 459 228"/>
                              <a:gd name="T15" fmla="*/ 459 h 4768"/>
                              <a:gd name="T16" fmla="+- 0 598 567"/>
                              <a:gd name="T17" fmla="*/ T16 w 10774"/>
                              <a:gd name="T18" fmla="+- 0 396 228"/>
                              <a:gd name="T19" fmla="*/ 396 h 4768"/>
                              <a:gd name="T20" fmla="+- 0 633 567"/>
                              <a:gd name="T21" fmla="*/ T20 w 10774"/>
                              <a:gd name="T22" fmla="+- 0 341 228"/>
                              <a:gd name="T23" fmla="*/ 341 h 4768"/>
                              <a:gd name="T24" fmla="+- 0 680 567"/>
                              <a:gd name="T25" fmla="*/ T24 w 10774"/>
                              <a:gd name="T26" fmla="+- 0 294 228"/>
                              <a:gd name="T27" fmla="*/ 294 h 4768"/>
                              <a:gd name="T28" fmla="+- 0 735 567"/>
                              <a:gd name="T29" fmla="*/ T28 w 10774"/>
                              <a:gd name="T30" fmla="+- 0 259 228"/>
                              <a:gd name="T31" fmla="*/ 259 h 4768"/>
                              <a:gd name="T32" fmla="+- 0 798 567"/>
                              <a:gd name="T33" fmla="*/ T32 w 10774"/>
                              <a:gd name="T34" fmla="+- 0 236 228"/>
                              <a:gd name="T35" fmla="*/ 236 h 4768"/>
                              <a:gd name="T36" fmla="+- 0 867 567"/>
                              <a:gd name="T37" fmla="*/ T36 w 10774"/>
                              <a:gd name="T38" fmla="+- 0 228 228"/>
                              <a:gd name="T39" fmla="*/ 228 h 4768"/>
                              <a:gd name="T40" fmla="+- 0 11340 567"/>
                              <a:gd name="T41" fmla="*/ T40 w 10774"/>
                              <a:gd name="T42" fmla="+- 0 228 228"/>
                              <a:gd name="T43" fmla="*/ 228 h 4768"/>
                              <a:gd name="T44" fmla="+- 0 11340 567"/>
                              <a:gd name="T45" fmla="*/ T44 w 10774"/>
                              <a:gd name="T46" fmla="+- 0 4696 228"/>
                              <a:gd name="T47" fmla="*/ 4696 h 4768"/>
                              <a:gd name="T48" fmla="+- 0 11332 567"/>
                              <a:gd name="T49" fmla="*/ T48 w 10774"/>
                              <a:gd name="T50" fmla="+- 0 4764 228"/>
                              <a:gd name="T51" fmla="*/ 4764 h 4768"/>
                              <a:gd name="T52" fmla="+- 0 11309 567"/>
                              <a:gd name="T53" fmla="*/ T52 w 10774"/>
                              <a:gd name="T54" fmla="+- 0 4827 228"/>
                              <a:gd name="T55" fmla="*/ 4827 h 4768"/>
                              <a:gd name="T56" fmla="+- 0 11274 567"/>
                              <a:gd name="T57" fmla="*/ T56 w 10774"/>
                              <a:gd name="T58" fmla="+- 0 4883 228"/>
                              <a:gd name="T59" fmla="*/ 4883 h 4768"/>
                              <a:gd name="T60" fmla="+- 0 11227 567"/>
                              <a:gd name="T61" fmla="*/ T60 w 10774"/>
                              <a:gd name="T62" fmla="+- 0 4930 228"/>
                              <a:gd name="T63" fmla="*/ 4930 h 4768"/>
                              <a:gd name="T64" fmla="+- 0 11172 567"/>
                              <a:gd name="T65" fmla="*/ T64 w 10774"/>
                              <a:gd name="T66" fmla="+- 0 4965 228"/>
                              <a:gd name="T67" fmla="*/ 4965 h 4768"/>
                              <a:gd name="T68" fmla="+- 0 11109 567"/>
                              <a:gd name="T69" fmla="*/ T68 w 10774"/>
                              <a:gd name="T70" fmla="+- 0 4988 228"/>
                              <a:gd name="T71" fmla="*/ 4988 h 4768"/>
                              <a:gd name="T72" fmla="+- 0 11040 567"/>
                              <a:gd name="T73" fmla="*/ T72 w 10774"/>
                              <a:gd name="T74" fmla="+- 0 4996 228"/>
                              <a:gd name="T75" fmla="*/ 4996 h 47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774" h="4768">
                                <a:moveTo>
                                  <a:pt x="10473" y="4768"/>
                                </a:moveTo>
                                <a:lnTo>
                                  <a:pt x="0" y="4768"/>
                                </a:lnTo>
                                <a:lnTo>
                                  <a:pt x="0" y="300"/>
                                </a:lnTo>
                                <a:lnTo>
                                  <a:pt x="8" y="231"/>
                                </a:lnTo>
                                <a:lnTo>
                                  <a:pt x="31" y="168"/>
                                </a:lnTo>
                                <a:lnTo>
                                  <a:pt x="66" y="113"/>
                                </a:lnTo>
                                <a:lnTo>
                                  <a:pt x="113" y="66"/>
                                </a:lnTo>
                                <a:lnTo>
                                  <a:pt x="168" y="31"/>
                                </a:lnTo>
                                <a:lnTo>
                                  <a:pt x="231" y="8"/>
                                </a:lnTo>
                                <a:lnTo>
                                  <a:pt x="300" y="0"/>
                                </a:lnTo>
                                <a:lnTo>
                                  <a:pt x="10773" y="0"/>
                                </a:lnTo>
                                <a:lnTo>
                                  <a:pt x="10773" y="4468"/>
                                </a:lnTo>
                                <a:lnTo>
                                  <a:pt x="10765" y="4536"/>
                                </a:lnTo>
                                <a:lnTo>
                                  <a:pt x="10742" y="4599"/>
                                </a:lnTo>
                                <a:lnTo>
                                  <a:pt x="10707" y="4655"/>
                                </a:lnTo>
                                <a:lnTo>
                                  <a:pt x="10660" y="4702"/>
                                </a:lnTo>
                                <a:lnTo>
                                  <a:pt x="10605" y="4737"/>
                                </a:lnTo>
                                <a:lnTo>
                                  <a:pt x="10542" y="4760"/>
                                </a:lnTo>
                                <a:lnTo>
                                  <a:pt x="10473" y="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95939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228"/>
                            <a:ext cx="10774" cy="4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78728C" w14:textId="77777777" w:rsidR="00FA4FCE" w:rsidRDefault="009C32EE">
                              <w:pPr>
                                <w:spacing w:before="95" w:line="249" w:lineRule="auto"/>
                                <w:ind w:left="277" w:right="276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449"/>
                                  <w:sz w:val="19"/>
                                </w:rPr>
                                <w:t xml:space="preserve">Sharpe Ratio </w:t>
                              </w:r>
                              <w:r>
                                <w:rPr>
                                  <w:color w:val="424449"/>
                                  <w:w w:val="160"/>
                                  <w:sz w:val="19"/>
                                </w:rPr>
                                <w:t xml:space="preserve">–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is arrived at by dividing the returns in excess of risk-free return with the standard deviation of portfolio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measure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risk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adjusted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returns.</w:t>
                              </w:r>
                              <w:r>
                                <w:rPr>
                                  <w:color w:val="424449"/>
                                  <w:spacing w:val="2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helps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identifying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whether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fund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color w:val="424449"/>
                                  <w:spacing w:val="2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good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investment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decisions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color w:val="424449"/>
                                  <w:spacing w:val="-2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risk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taken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fund</w:t>
                              </w:r>
                              <w:r>
                                <w:rPr>
                                  <w:color w:val="424449"/>
                                  <w:spacing w:val="-2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manager.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Higher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Sharpe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ratio,</w:t>
                              </w:r>
                              <w:r>
                                <w:rPr>
                                  <w:color w:val="424449"/>
                                  <w:spacing w:val="-2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better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424449"/>
                                  <w:spacing w:val="-3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is.</w:t>
                              </w:r>
                            </w:p>
                            <w:p w14:paraId="50CF43A5" w14:textId="77777777" w:rsidR="00FA4FCE" w:rsidRDefault="009C32EE">
                              <w:pPr>
                                <w:spacing w:before="72" w:line="249" w:lineRule="auto"/>
                                <w:ind w:left="276" w:right="277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449"/>
                                  <w:sz w:val="19"/>
                                </w:rPr>
                                <w:t xml:space="preserve">Beta </w:t>
                              </w:r>
                              <w:r>
                                <w:rPr>
                                  <w:color w:val="424449"/>
                                  <w:w w:val="160"/>
                                  <w:sz w:val="19"/>
                                </w:rPr>
                                <w:t xml:space="preserve">–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is a measure of volatility of the portfolio with respect to the market, also known as systematic risk. A beta measure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of 1 indicates that the portfolio volatility will be same as that of the benchmark/market. Any value greater than 1 indicates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portfolio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more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volatile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vice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versa.</w:t>
                              </w:r>
                            </w:p>
                            <w:p w14:paraId="3A62E22A" w14:textId="77777777" w:rsidR="00FA4FCE" w:rsidRDefault="009C32EE">
                              <w:pPr>
                                <w:spacing w:before="72" w:line="249" w:lineRule="auto"/>
                                <w:ind w:left="275" w:right="278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449"/>
                                  <w:sz w:val="19"/>
                                </w:rPr>
                                <w:t>Information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160"/>
                                  <w:sz w:val="19"/>
                                </w:rPr>
                                <w:t xml:space="preserve">–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measures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fund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manager's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ability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generate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excess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unit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risk,</w:t>
                              </w:r>
                              <w:r>
                                <w:rPr>
                                  <w:color w:val="424449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relative</w:t>
                              </w:r>
                              <w:r>
                                <w:rPr>
                                  <w:color w:val="424449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424449"/>
                                  <w:spacing w:val="5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benchmark,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Information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measured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differential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divided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424449"/>
                                  <w:spacing w:val="3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standard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deviation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differential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returns</w:t>
                              </w:r>
                              <w:r>
                                <w:rPr>
                                  <w:color w:val="424449"/>
                                  <w:spacing w:val="37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respect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benchmark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fund.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Higher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Information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ratio,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better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424449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is.</w:t>
                              </w:r>
                            </w:p>
                            <w:p w14:paraId="7E8B3B32" w14:textId="77777777" w:rsidR="00FA4FCE" w:rsidRDefault="009C32EE">
                              <w:pPr>
                                <w:spacing w:before="72" w:line="249" w:lineRule="auto"/>
                                <w:ind w:left="274" w:right="27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449"/>
                                  <w:sz w:val="19"/>
                                </w:rPr>
                                <w:t>Fund Volatility / Standard Deviation - The statistical measurement of dispersion about an average, which depicts how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widely a stock or portfolio's returns varied over a certain period of time. Investors use the standard deviation of historical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performance to try to predict the range of returns that is most likely for a given investment. When a stock or portfolio has a</w:t>
                              </w:r>
                              <w:r>
                                <w:rPr>
                                  <w:color w:val="424449"/>
                                  <w:spacing w:val="-4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high</w:t>
                              </w:r>
                              <w:r>
                                <w:rPr>
                                  <w:color w:val="424449"/>
                                  <w:spacing w:val="-9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standard</w:t>
                              </w:r>
                              <w:r>
                                <w:rPr>
                                  <w:color w:val="424449"/>
                                  <w:spacing w:val="-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deviation,</w:t>
                              </w:r>
                              <w:r>
                                <w:rPr>
                                  <w:color w:val="424449"/>
                                  <w:spacing w:val="-9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424449"/>
                                  <w:spacing w:val="-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predicted</w:t>
                              </w:r>
                              <w:r>
                                <w:rPr>
                                  <w:color w:val="424449"/>
                                  <w:spacing w:val="-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424449"/>
                                  <w:spacing w:val="-9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424449"/>
                                  <w:spacing w:val="-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performance</w:t>
                              </w:r>
                              <w:r>
                                <w:rPr>
                                  <w:color w:val="424449"/>
                                  <w:spacing w:val="-9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424449"/>
                                  <w:spacing w:val="-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wide,</w:t>
                              </w:r>
                              <w:r>
                                <w:rPr>
                                  <w:color w:val="424449"/>
                                  <w:spacing w:val="-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implying</w:t>
                              </w:r>
                              <w:r>
                                <w:rPr>
                                  <w:color w:val="424449"/>
                                  <w:spacing w:val="-9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greater</w:t>
                              </w:r>
                              <w:r>
                                <w:rPr>
                                  <w:color w:val="424449"/>
                                  <w:spacing w:val="-8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volatility.</w:t>
                              </w:r>
                            </w:p>
                            <w:p w14:paraId="3E6AFA7B" w14:textId="77777777" w:rsidR="00FA4FCE" w:rsidRDefault="009C32EE">
                              <w:pPr>
                                <w:spacing w:before="72" w:line="249" w:lineRule="auto"/>
                                <w:ind w:left="274" w:right="28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449"/>
                                  <w:sz w:val="19"/>
                                </w:rPr>
                                <w:t>Average Maturity - The average length of maturity for all fixed-rate debt instruments held in a portfolio. A bond fund or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mutual fund with a short average maturity is more sensitive to current interest rate fluctuations than one with longer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average</w:t>
                              </w:r>
                              <w:r>
                                <w:rPr>
                                  <w:color w:val="424449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maturity.</w:t>
                              </w:r>
                            </w:p>
                            <w:p w14:paraId="29180A57" w14:textId="77777777" w:rsidR="00FA4FCE" w:rsidRDefault="009C32EE">
                              <w:pPr>
                                <w:spacing w:before="72" w:line="249" w:lineRule="auto"/>
                                <w:ind w:left="273" w:right="28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449"/>
                                  <w:sz w:val="19"/>
                                </w:rPr>
                                <w:t>Modified Duration - is a measure of the sensitivity of the price of a fixed-income investment to a change in interest rates.</w:t>
                              </w:r>
                              <w:r>
                                <w:rPr>
                                  <w:color w:val="424449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Duration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expressed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of years. Rising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interest rates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mean</w:t>
                              </w:r>
                              <w:r>
                                <w:rPr>
                                  <w:color w:val="424449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falling</w:t>
                              </w:r>
                              <w:r>
                                <w:rPr>
                                  <w:color w:val="424449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bond</w:t>
                              </w:r>
                              <w:r>
                                <w:rPr>
                                  <w:color w:val="424449"/>
                                  <w:spacing w:val="4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prices, while</w:t>
                              </w:r>
                              <w:r>
                                <w:rPr>
                                  <w:color w:val="424449"/>
                                  <w:spacing w:val="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declining</w:t>
                              </w:r>
                              <w:r>
                                <w:rPr>
                                  <w:color w:val="424449"/>
                                  <w:spacing w:val="4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w w:val="95"/>
                                  <w:sz w:val="19"/>
                                </w:rPr>
                                <w:t>interest rates</w:t>
                              </w:r>
                              <w:r>
                                <w:rPr>
                                  <w:color w:val="424449"/>
                                  <w:spacing w:val="1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mean</w:t>
                              </w:r>
                              <w:r>
                                <w:rPr>
                                  <w:color w:val="424449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rising</w:t>
                              </w:r>
                              <w:r>
                                <w:rPr>
                                  <w:color w:val="424449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bond</w:t>
                              </w:r>
                              <w:r>
                                <w:rPr>
                                  <w:color w:val="424449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24449"/>
                                  <w:sz w:val="19"/>
                                </w:rPr>
                                <w:t>prices.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CDAF28" id="Group 2" o:spid="_x0000_s1476" style="position:absolute;margin-left:28.35pt;margin-top:11.4pt;width:538.7pt;height:238.4pt;z-index:-15542272;mso-wrap-distance-left:0;mso-wrap-distance-right:0;mso-position-horizontal-relative:page;mso-position-vertical-relative:text" coordorigin="567,228" coordsize="10774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">
                <v:shape id="Freeform 4" o:spid="_x0000_s1477" style="position:absolute;left:567;top:228;width:10774;height:4768;visibility:visible;mso-wrap-style:square;v-text-anchor:top" coordsize="10774,4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" path="m10473,4768l,4768,,300,8,231,31,168,66,113,113,66,168,31,231,8,300,,10773,r,4468l10765,4536r-23,63l10707,4655r-47,47l10605,4737r-63,23l10473,4768xe" fillcolor="#d8d8da" stroked="f">
                  <v:path arrowok="t" o:connecttype="custom" o:connectlocs="10473,4996;0,4996;0,528;8,459;31,396;66,341;113,294;168,259;231,236;300,228;10773,228;10773,4696;10765,4764;10742,4827;10707,4883;10660,4930;10605,4965;10542,4988;10473,4996" o:connectangles="0,0,0,0,0,0,0,0,0,0,0,0,0,0,0,0,0,0,0"/>
                </v:shape>
                <v:shape id="_x0000_s1478" type="#_x0000_t202" style="position:absolute;left:567;top:228;width:10774;height:4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" filled="f" stroked="f">
                  <v:textbox inset="0,0,0,0">
                    <w:txbxContent>
                      <w:p w14:paraId="3D78728C" w14:textId="77777777" w:rsidR="00FA4FCE" w:rsidRDefault="009C32EE">
                        <w:pPr>
                          <w:spacing w:before="95" w:line="249" w:lineRule="auto"/>
                          <w:ind w:left="277" w:right="276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24449"/>
                            <w:sz w:val="19"/>
                          </w:rPr>
                          <w:t xml:space="preserve">Sharpe Ratio </w:t>
                        </w:r>
                        <w:r>
                          <w:rPr>
                            <w:color w:val="424449"/>
                            <w:w w:val="160"/>
                            <w:sz w:val="19"/>
                          </w:rPr>
                          <w:t xml:space="preserve">– </w:t>
                        </w:r>
                        <w:r>
                          <w:rPr>
                            <w:color w:val="424449"/>
                            <w:sz w:val="19"/>
                          </w:rPr>
                          <w:t>is arrived at by dividing the returns in excess of risk-free return with the standard deviation of portfolio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returns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and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is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a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measure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of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risk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adjusted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returns.</w:t>
                        </w:r>
                        <w:r>
                          <w:rPr>
                            <w:color w:val="424449"/>
                            <w:spacing w:val="2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This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ratio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helps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in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identifying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whether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fund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returns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are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result</w:t>
                        </w:r>
                        <w:r>
                          <w:rPr>
                            <w:color w:val="424449"/>
                            <w:spacing w:val="2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of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good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investment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decisions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or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greater</w:t>
                        </w:r>
                        <w:r>
                          <w:rPr>
                            <w:color w:val="424449"/>
                            <w:spacing w:val="-2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risk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taken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by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fund</w:t>
                        </w:r>
                        <w:r>
                          <w:rPr>
                            <w:color w:val="424449"/>
                            <w:spacing w:val="-2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manager.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Higher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Sharpe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ratio,</w:t>
                        </w:r>
                        <w:r>
                          <w:rPr>
                            <w:color w:val="424449"/>
                            <w:spacing w:val="-2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better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it</w:t>
                        </w:r>
                        <w:r>
                          <w:rPr>
                            <w:color w:val="424449"/>
                            <w:spacing w:val="-3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is.</w:t>
                        </w:r>
                      </w:p>
                      <w:p w14:paraId="50CF43A5" w14:textId="77777777" w:rsidR="00FA4FCE" w:rsidRDefault="009C32EE">
                        <w:pPr>
                          <w:spacing w:before="72" w:line="249" w:lineRule="auto"/>
                          <w:ind w:left="276" w:right="277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24449"/>
                            <w:sz w:val="19"/>
                          </w:rPr>
                          <w:t xml:space="preserve">Beta </w:t>
                        </w:r>
                        <w:r>
                          <w:rPr>
                            <w:color w:val="424449"/>
                            <w:w w:val="160"/>
                            <w:sz w:val="19"/>
                          </w:rPr>
                          <w:t xml:space="preserve">– </w:t>
                        </w:r>
                        <w:r>
                          <w:rPr>
                            <w:color w:val="424449"/>
                            <w:sz w:val="19"/>
                          </w:rPr>
                          <w:t>is a measure of volatility of the portfolio with respect to the market, also known as systematic risk. A beta measure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of 1 indicates that the portfolio volatility will be same as that of the benchmark/market. Any value greater than 1 indicates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that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portfolio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is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more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volatile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than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index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and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vice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versa.</w:t>
                        </w:r>
                      </w:p>
                      <w:p w14:paraId="3A62E22A" w14:textId="77777777" w:rsidR="00FA4FCE" w:rsidRDefault="009C32EE">
                        <w:pPr>
                          <w:spacing w:before="72" w:line="249" w:lineRule="auto"/>
                          <w:ind w:left="275" w:right="278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24449"/>
                            <w:sz w:val="19"/>
                          </w:rPr>
                          <w:t>Information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Ratio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160"/>
                            <w:sz w:val="19"/>
                          </w:rPr>
                          <w:t xml:space="preserve">– </w:t>
                        </w:r>
                        <w:r>
                          <w:rPr>
                            <w:color w:val="424449"/>
                            <w:sz w:val="19"/>
                          </w:rPr>
                          <w:t>measures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a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fund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manager's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ability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to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generate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excess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returns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per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unit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of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risk,</w:t>
                        </w:r>
                        <w:r>
                          <w:rPr>
                            <w:color w:val="424449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relative</w:t>
                        </w:r>
                        <w:r>
                          <w:rPr>
                            <w:color w:val="424449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to</w:t>
                        </w:r>
                        <w:r>
                          <w:rPr>
                            <w:color w:val="424449"/>
                            <w:spacing w:val="5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a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benchmark,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Information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ratio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is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measured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as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differential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returns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divided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by</w:t>
                        </w:r>
                        <w:r>
                          <w:rPr>
                            <w:color w:val="424449"/>
                            <w:spacing w:val="3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standard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deviation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of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differential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returns</w:t>
                        </w:r>
                        <w:r>
                          <w:rPr>
                            <w:color w:val="424449"/>
                            <w:spacing w:val="37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with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respect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to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benchmark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of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fund.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Higher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Information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ratio,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better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it</w:t>
                        </w:r>
                        <w:r>
                          <w:rPr>
                            <w:color w:val="424449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is.</w:t>
                        </w:r>
                      </w:p>
                      <w:p w14:paraId="7E8B3B32" w14:textId="77777777" w:rsidR="00FA4FCE" w:rsidRDefault="009C32EE">
                        <w:pPr>
                          <w:spacing w:before="72" w:line="249" w:lineRule="auto"/>
                          <w:ind w:left="274" w:right="27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24449"/>
                            <w:sz w:val="19"/>
                          </w:rPr>
                          <w:t>Fund Volatility / Standard Deviation - The statistical measurement of dispersion about an average, which depicts how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widely a stock or portfolio's returns varied over a certain period of time. Investors use the standard deviation of historical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performance to try to predict the range of returns that is most likely for a given investment. When a stock or portfolio has a</w:t>
                        </w:r>
                        <w:r>
                          <w:rPr>
                            <w:color w:val="424449"/>
                            <w:spacing w:val="-4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high</w:t>
                        </w:r>
                        <w:r>
                          <w:rPr>
                            <w:color w:val="424449"/>
                            <w:spacing w:val="-9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standard</w:t>
                        </w:r>
                        <w:r>
                          <w:rPr>
                            <w:color w:val="424449"/>
                            <w:spacing w:val="-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deviation,</w:t>
                        </w:r>
                        <w:r>
                          <w:rPr>
                            <w:color w:val="424449"/>
                            <w:spacing w:val="-9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the</w:t>
                        </w:r>
                        <w:r>
                          <w:rPr>
                            <w:color w:val="424449"/>
                            <w:spacing w:val="-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predicted</w:t>
                        </w:r>
                        <w:r>
                          <w:rPr>
                            <w:color w:val="424449"/>
                            <w:spacing w:val="-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range</w:t>
                        </w:r>
                        <w:r>
                          <w:rPr>
                            <w:color w:val="424449"/>
                            <w:spacing w:val="-9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of</w:t>
                        </w:r>
                        <w:r>
                          <w:rPr>
                            <w:color w:val="424449"/>
                            <w:spacing w:val="-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performance</w:t>
                        </w:r>
                        <w:r>
                          <w:rPr>
                            <w:color w:val="424449"/>
                            <w:spacing w:val="-9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is</w:t>
                        </w:r>
                        <w:r>
                          <w:rPr>
                            <w:color w:val="424449"/>
                            <w:spacing w:val="-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wide,</w:t>
                        </w:r>
                        <w:r>
                          <w:rPr>
                            <w:color w:val="424449"/>
                            <w:spacing w:val="-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implying</w:t>
                        </w:r>
                        <w:r>
                          <w:rPr>
                            <w:color w:val="424449"/>
                            <w:spacing w:val="-9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greater</w:t>
                        </w:r>
                        <w:r>
                          <w:rPr>
                            <w:color w:val="424449"/>
                            <w:spacing w:val="-8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volatility.</w:t>
                        </w:r>
                      </w:p>
                      <w:p w14:paraId="3E6AFA7B" w14:textId="77777777" w:rsidR="00FA4FCE" w:rsidRDefault="009C32EE">
                        <w:pPr>
                          <w:spacing w:before="72" w:line="249" w:lineRule="auto"/>
                          <w:ind w:left="274" w:right="28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24449"/>
                            <w:sz w:val="19"/>
                          </w:rPr>
                          <w:t>Average Maturity - The average length of maturity for all fixed-rate debt instruments held in a portfolio. A bond fund or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mutual fund with a short average maturity is more sensitive to current interest rate fluctuations than one with longer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average</w:t>
                        </w:r>
                        <w:r>
                          <w:rPr>
                            <w:color w:val="424449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maturity.</w:t>
                        </w:r>
                      </w:p>
                      <w:p w14:paraId="29180A57" w14:textId="77777777" w:rsidR="00FA4FCE" w:rsidRDefault="009C32EE">
                        <w:pPr>
                          <w:spacing w:before="72" w:line="249" w:lineRule="auto"/>
                          <w:ind w:left="273" w:right="28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24449"/>
                            <w:sz w:val="19"/>
                          </w:rPr>
                          <w:t>Modified Duration - is a measure of the sensitivity of the price of a fixed-income investment to a change in interest rates.</w:t>
                        </w:r>
                        <w:r>
                          <w:rPr>
                            <w:color w:val="424449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Duration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is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expressed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as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a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number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of years. Rising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interest rates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mean</w:t>
                        </w:r>
                        <w:r>
                          <w:rPr>
                            <w:color w:val="424449"/>
                            <w:spacing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falling</w:t>
                        </w:r>
                        <w:r>
                          <w:rPr>
                            <w:color w:val="424449"/>
                            <w:spacing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bond</w:t>
                        </w:r>
                        <w:r>
                          <w:rPr>
                            <w:color w:val="424449"/>
                            <w:spacing w:val="4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prices, while</w:t>
                        </w:r>
                        <w:r>
                          <w:rPr>
                            <w:color w:val="424449"/>
                            <w:spacing w:val="4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declining</w:t>
                        </w:r>
                        <w:r>
                          <w:rPr>
                            <w:color w:val="424449"/>
                            <w:spacing w:val="4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w w:val="95"/>
                            <w:sz w:val="19"/>
                          </w:rPr>
                          <w:t>interest rates</w:t>
                        </w:r>
                        <w:r>
                          <w:rPr>
                            <w:color w:val="424449"/>
                            <w:spacing w:val="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mean</w:t>
                        </w:r>
                        <w:r>
                          <w:rPr>
                            <w:color w:val="424449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rising</w:t>
                        </w:r>
                        <w:r>
                          <w:rPr>
                            <w:color w:val="424449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bond</w:t>
                        </w:r>
                        <w:r>
                          <w:rPr>
                            <w:color w:val="424449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24449"/>
                            <w:sz w:val="19"/>
                          </w:rPr>
                          <w:t>prices.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0266D">
        <w:rPr>
          <w:sz w:val="16"/>
        </w:rPr>
        <w:t>86</w:t>
      </w:r>
    </w:p>
    <w:sectPr w:rsidR="00FA4FCE">
      <w:headerReference w:type="default" r:id="rId57"/>
      <w:footerReference w:type="default" r:id="rId58"/>
      <w:pgSz w:w="11920" w:h="16840"/>
      <w:pgMar w:top="480" w:right="80" w:bottom="760" w:left="280" w:header="0" w:footer="5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A8A13E" w14:textId="77777777" w:rsidR="00BA12EF" w:rsidRDefault="00BA12EF">
      <w:r>
        <w:separator/>
      </w:r>
    </w:p>
  </w:endnote>
  <w:endnote w:type="continuationSeparator" w:id="0">
    <w:p w14:paraId="5059979A" w14:textId="77777777" w:rsidR="00BA12EF" w:rsidRDefault="00BA1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1BF004" w14:textId="4CB913CF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2432" behindDoc="1" locked="0" layoutInCell="1" allowOverlap="1" wp14:anchorId="0A30FE23" wp14:editId="268B6547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932921394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869F9A" id="Line 93" o:spid="_x0000_s1026" style="position:absolute;z-index:-2483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82944" behindDoc="1" locked="0" layoutInCell="1" allowOverlap="1" wp14:anchorId="14923C64" wp14:editId="64CC42F1">
              <wp:simplePos x="0" y="0"/>
              <wp:positionH relativeFrom="page">
                <wp:posOffset>6862445</wp:posOffset>
              </wp:positionH>
              <wp:positionV relativeFrom="page">
                <wp:posOffset>10195560</wp:posOffset>
              </wp:positionV>
              <wp:extent cx="372745" cy="163830"/>
              <wp:effectExtent l="0" t="0" r="0" b="0"/>
              <wp:wrapNone/>
              <wp:docPr id="451775577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74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F27745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923C64" id="_x0000_t202" coordsize="21600,21600" o:spt="202" path="m,l,21600r21600,l21600,xe">
              <v:stroke joinstyle="miter"/>
              <v:path gradientshapeok="t" o:connecttype="rect"/>
            </v:shapetype>
            <v:shape id="_x0000_s1480" type="#_x0000_t202" style="position:absolute;margin-left:540.35pt;margin-top:802.8pt;width:29.35pt;height:12.9pt;z-index:-2483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" filled="f" stroked="f">
              <v:textbox inset="0,0,0,0">
                <w:txbxContent>
                  <w:p w14:paraId="12F27745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E38BB" w14:textId="172A2D53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4480" behindDoc="1" locked="0" layoutInCell="1" allowOverlap="1" wp14:anchorId="4E0327E9" wp14:editId="6FA7E5DC">
              <wp:simplePos x="0" y="0"/>
              <wp:positionH relativeFrom="page">
                <wp:posOffset>6862445</wp:posOffset>
              </wp:positionH>
              <wp:positionV relativeFrom="page">
                <wp:posOffset>10195560</wp:posOffset>
              </wp:positionV>
              <wp:extent cx="372745" cy="163830"/>
              <wp:effectExtent l="0" t="0" r="0" b="0"/>
              <wp:wrapNone/>
              <wp:docPr id="368664748" name="Text 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74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EB191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0327E9" id="_x0000_t202" coordsize="21600,21600" o:spt="202" path="m,l,21600r21600,l21600,xe">
              <v:stroke joinstyle="miter"/>
              <v:path gradientshapeok="t" o:connecttype="rect"/>
            </v:shapetype>
            <v:shape id="Text Box 89" o:spid="_x0000_s1482" type="#_x0000_t202" style="position:absolute;margin-left:540.35pt;margin-top:802.8pt;width:29.35pt;height:12.9pt;z-index:-2483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" filled="f" stroked="f">
              <v:textbox inset="0,0,0,0">
                <w:txbxContent>
                  <w:p w14:paraId="320EB191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940CA" w14:textId="1C2531E7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5504" behindDoc="1" locked="0" layoutInCell="1" allowOverlap="1" wp14:anchorId="42AA9921" wp14:editId="037E3789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637584808" name="Lin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011BA" id="Line 87" o:spid="_x0000_s1026" style="position:absolute;z-index:-2483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86016" behindDoc="1" locked="0" layoutInCell="1" allowOverlap="1" wp14:anchorId="25C15DAF" wp14:editId="641E0111">
              <wp:simplePos x="0" y="0"/>
              <wp:positionH relativeFrom="page">
                <wp:posOffset>6862445</wp:posOffset>
              </wp:positionH>
              <wp:positionV relativeFrom="page">
                <wp:posOffset>10195560</wp:posOffset>
              </wp:positionV>
              <wp:extent cx="372745" cy="163830"/>
              <wp:effectExtent l="0" t="0" r="0" b="0"/>
              <wp:wrapNone/>
              <wp:docPr id="73298593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74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5BDB66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C15DAF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484" type="#_x0000_t202" style="position:absolute;margin-left:540.35pt;margin-top:802.8pt;width:29.35pt;height:12.9pt;z-index:-2483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" filled="f" stroked="f">
              <v:textbox inset="0,0,0,0">
                <w:txbxContent>
                  <w:p w14:paraId="525BDB66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91024" w14:textId="5409A857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7040" behindDoc="1" locked="0" layoutInCell="1" allowOverlap="1" wp14:anchorId="09C4B7EC" wp14:editId="03183DDB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784691775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8D845A" id="Line 84" o:spid="_x0000_s1026" style="position:absolute;z-index:-2482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87552" behindDoc="1" locked="0" layoutInCell="1" allowOverlap="1" wp14:anchorId="5AD09739" wp14:editId="768FFFE1">
              <wp:simplePos x="0" y="0"/>
              <wp:positionH relativeFrom="page">
                <wp:posOffset>6862445</wp:posOffset>
              </wp:positionH>
              <wp:positionV relativeFrom="page">
                <wp:posOffset>10195560</wp:posOffset>
              </wp:positionV>
              <wp:extent cx="372745" cy="163830"/>
              <wp:effectExtent l="0" t="0" r="0" b="0"/>
              <wp:wrapNone/>
              <wp:docPr id="442149625" name="Text 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74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834A75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D09739" id="_x0000_t202" coordsize="21600,21600" o:spt="202" path="m,l,21600r21600,l21600,xe">
              <v:stroke joinstyle="miter"/>
              <v:path gradientshapeok="t" o:connecttype="rect"/>
            </v:shapetype>
            <v:shape id="_x0000_s1486" type="#_x0000_t202" style="position:absolute;margin-left:540.35pt;margin-top:802.8pt;width:29.35pt;height:12.9pt;z-index:-2482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" filled="f" stroked="f">
              <v:textbox inset="0,0,0,0">
                <w:txbxContent>
                  <w:p w14:paraId="43834A75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8E575" w14:textId="059D6F88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8576" behindDoc="1" locked="0" layoutInCell="1" allowOverlap="1" wp14:anchorId="17CF4F34" wp14:editId="7B1C3EAD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201372139" name="Lin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22B785" id="Line 81" o:spid="_x0000_s1026" style="position:absolute;z-index:-2482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89088" behindDoc="1" locked="0" layoutInCell="1" allowOverlap="1" wp14:anchorId="071E3677" wp14:editId="13597F03">
              <wp:simplePos x="0" y="0"/>
              <wp:positionH relativeFrom="page">
                <wp:posOffset>345440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414689825" name="Text 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9F335E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1E3677" id="_x0000_t202" coordsize="21600,21600" o:spt="202" path="m,l,21600r21600,l21600,xe">
              <v:stroke joinstyle="miter"/>
              <v:path gradientshapeok="t" o:connecttype="rect"/>
            </v:shapetype>
            <v:shape id="_x0000_s1488" type="#_x0000_t202" style="position:absolute;margin-left:27.2pt;margin-top:780.45pt;width:152.35pt;height:10.2pt;z-index:-2482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" filled="f" stroked="f">
              <v:textbox inset="0,0,0,0">
                <w:txbxContent>
                  <w:p w14:paraId="1F9F335E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89600" behindDoc="1" locked="0" layoutInCell="1" allowOverlap="1" wp14:anchorId="2D1C2C07" wp14:editId="0E30D4FB">
              <wp:simplePos x="0" y="0"/>
              <wp:positionH relativeFrom="page">
                <wp:posOffset>6862445</wp:posOffset>
              </wp:positionH>
              <wp:positionV relativeFrom="page">
                <wp:posOffset>10195560</wp:posOffset>
              </wp:positionV>
              <wp:extent cx="372745" cy="163830"/>
              <wp:effectExtent l="0" t="0" r="0" b="0"/>
              <wp:wrapNone/>
              <wp:docPr id="1170949583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74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051D25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1C2C07" id="_x0000_s1489" type="#_x0000_t202" style="position:absolute;margin-left:540.35pt;margin-top:802.8pt;width:29.35pt;height:12.9pt;z-index:-2482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" filled="f" stroked="f">
              <v:textbox inset="0,0,0,0">
                <w:txbxContent>
                  <w:p w14:paraId="5A051D25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0FA1" w14:textId="568C399A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0624" behindDoc="1" locked="0" layoutInCell="1" allowOverlap="1" wp14:anchorId="0914F03A" wp14:editId="2F046465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7985928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A3905F" id="Line 77" o:spid="_x0000_s1026" style="position:absolute;z-index:-2482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1136" behindDoc="1" locked="0" layoutInCell="1" allowOverlap="1" wp14:anchorId="0350A389" wp14:editId="67731140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227749917" name="Text 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A209F5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50A389" id="_x0000_t202" coordsize="21600,21600" o:spt="202" path="m,l,21600r21600,l21600,xe">
              <v:stroke joinstyle="miter"/>
              <v:path gradientshapeok="t" o:connecttype="rect"/>
            </v:shapetype>
            <v:shape id="Text Box 76" o:spid="_x0000_s1491" type="#_x0000_t202" style="position:absolute;margin-left:27.25pt;margin-top:780.45pt;width:152.35pt;height:10.2pt;z-index:-2482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" filled="f" stroked="f">
              <v:textbox inset="0,0,0,0">
                <w:txbxContent>
                  <w:p w14:paraId="41A209F5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1648" behindDoc="1" locked="0" layoutInCell="1" allowOverlap="1" wp14:anchorId="479E76AA" wp14:editId="4F5B3F27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900374409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05414F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E76AA" id="Text Box 75" o:spid="_x0000_s1492" type="#_x0000_t202" style="position:absolute;margin-left:535.9pt;margin-top:802.8pt;width:33.8pt;height:12.9pt;z-index:-2482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" filled="f" stroked="f">
              <v:textbox inset="0,0,0,0">
                <w:txbxContent>
                  <w:p w14:paraId="3605414F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BCE7B" w14:textId="4EF914D7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2672" behindDoc="1" locked="0" layoutInCell="1" allowOverlap="1" wp14:anchorId="6DD041E3" wp14:editId="371F8333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691748803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E07AE4" id="Line 73" o:spid="_x0000_s1026" style="position:absolute;z-index:-2482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3184" behindDoc="1" locked="0" layoutInCell="1" allowOverlap="1" wp14:anchorId="697CA317" wp14:editId="0B3E5321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518114611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7164AE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7CA317" id="_x0000_t202" coordsize="21600,21600" o:spt="202" path="m,l,21600r21600,l21600,xe">
              <v:stroke joinstyle="miter"/>
              <v:path gradientshapeok="t" o:connecttype="rect"/>
            </v:shapetype>
            <v:shape id="Text Box 72" o:spid="_x0000_s1494" type="#_x0000_t202" style="position:absolute;margin-left:27.25pt;margin-top:780.45pt;width:152.35pt;height:10.2pt;z-index:-2482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" filled="f" stroked="f">
              <v:textbox inset="0,0,0,0">
                <w:txbxContent>
                  <w:p w14:paraId="537164AE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3696" behindDoc="1" locked="0" layoutInCell="1" allowOverlap="1" wp14:anchorId="6D898C7C" wp14:editId="1BE98AB2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65132261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9E7405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898C7C" id="Text Box 71" o:spid="_x0000_s1495" type="#_x0000_t202" style="position:absolute;margin-left:535.9pt;margin-top:802.8pt;width:33.8pt;height:12.9pt;z-index:-2482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" filled="f" stroked="f">
              <v:textbox inset="0,0,0,0">
                <w:txbxContent>
                  <w:p w14:paraId="149E7405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37811" w14:textId="3C4DDFAD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4720" behindDoc="1" locked="0" layoutInCell="1" allowOverlap="1" wp14:anchorId="2311C3BA" wp14:editId="6FF244FF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025531677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324A3" id="Line 69" o:spid="_x0000_s1026" style="position:absolute;z-index:-2482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5232" behindDoc="1" locked="0" layoutInCell="1" allowOverlap="1" wp14:anchorId="7B8E7475" wp14:editId="50FA372E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913851585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E1784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8E7475" id="_x0000_t202" coordsize="21600,21600" o:spt="202" path="m,l,21600r21600,l21600,xe">
              <v:stroke joinstyle="miter"/>
              <v:path gradientshapeok="t" o:connecttype="rect"/>
            </v:shapetype>
            <v:shape id="_x0000_s1497" type="#_x0000_t202" style="position:absolute;margin-left:27.25pt;margin-top:780.45pt;width:152.35pt;height:10.2pt;z-index:-2482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" filled="f" stroked="f">
              <v:textbox inset="0,0,0,0">
                <w:txbxContent>
                  <w:p w14:paraId="041E1784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5744" behindDoc="1" locked="0" layoutInCell="1" allowOverlap="1" wp14:anchorId="2316AE0F" wp14:editId="3843D26A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860443783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A7418B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16AE0F" id="_x0000_s1498" type="#_x0000_t202" style="position:absolute;margin-left:535.9pt;margin-top:802.8pt;width:33.8pt;height:12.9pt;z-index:-2482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" filled="f" stroked="f">
              <v:textbox inset="0,0,0,0">
                <w:txbxContent>
                  <w:p w14:paraId="64A7418B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5B1B9" w14:textId="283A7485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6768" behindDoc="1" locked="0" layoutInCell="1" allowOverlap="1" wp14:anchorId="452519E4" wp14:editId="5849F4A0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632150767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6941F1" id="Line 65" o:spid="_x0000_s1026" style="position:absolute;z-index:-2481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7280" behindDoc="1" locked="0" layoutInCell="1" allowOverlap="1" wp14:anchorId="3B5F10AD" wp14:editId="57216AFC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245725537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A5635D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F10AD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500" type="#_x0000_t202" style="position:absolute;margin-left:27.25pt;margin-top:780.45pt;width:152.35pt;height:10.2pt;z-index:-2481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" filled="f" stroked="f">
              <v:textbox inset="0,0,0,0">
                <w:txbxContent>
                  <w:p w14:paraId="03A5635D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7792" behindDoc="1" locked="0" layoutInCell="1" allowOverlap="1" wp14:anchorId="490F9650" wp14:editId="0A326005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972270074" name="Text 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B70BA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F9650" id="Text Box 63" o:spid="_x0000_s1501" type="#_x0000_t202" style="position:absolute;margin-left:535.9pt;margin-top:802.8pt;width:33.8pt;height:12.9pt;z-index:-2481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" filled="f" stroked="f">
              <v:textbox inset="0,0,0,0">
                <w:txbxContent>
                  <w:p w14:paraId="3BAB70BA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3180F" w14:textId="7F35D99A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8816" behindDoc="1" locked="0" layoutInCell="1" allowOverlap="1" wp14:anchorId="6B41BB9B" wp14:editId="0AA536D9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03835534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AA5C44" id="Line 61" o:spid="_x0000_s1026" style="position:absolute;z-index:-2481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9328" behindDoc="1" locked="0" layoutInCell="1" allowOverlap="1" wp14:anchorId="53C71C06" wp14:editId="5FEE983C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295754042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3CC33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C71C06" id="_x0000_t202" coordsize="21600,21600" o:spt="202" path="m,l,21600r21600,l21600,xe">
              <v:stroke joinstyle="miter"/>
              <v:path gradientshapeok="t" o:connecttype="rect"/>
            </v:shapetype>
            <v:shape id="Text Box 60" o:spid="_x0000_s1503" type="#_x0000_t202" style="position:absolute;margin-left:27.25pt;margin-top:780.45pt;width:152.35pt;height:10.2pt;z-index:-2481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hLmfT9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3CF3CC33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99840" behindDoc="1" locked="0" layoutInCell="1" allowOverlap="1" wp14:anchorId="188AEF9E" wp14:editId="355E5492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505677868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6161A4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AEF9E" id="Text Box 59" o:spid="_x0000_s1504" type="#_x0000_t202" style="position:absolute;margin-left:535.9pt;margin-top:802.8pt;width:33.8pt;height:12.9pt;z-index:-2481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JXvcH3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0B6161A4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FA8F4C" w14:textId="6FEDF4B2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0864" behindDoc="1" locked="0" layoutInCell="1" allowOverlap="1" wp14:anchorId="0916688E" wp14:editId="01DF55DF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713244404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D1725D" id="Line 57" o:spid="_x0000_s1026" style="position:absolute;z-index:-2481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01376" behindDoc="1" locked="0" layoutInCell="1" allowOverlap="1" wp14:anchorId="3BB5C96E" wp14:editId="2DE8F7C6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060547665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9415BD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B5C96E" id="_x0000_t202" coordsize="21600,21600" o:spt="202" path="m,l,21600r21600,l21600,xe">
              <v:stroke joinstyle="miter"/>
              <v:path gradientshapeok="t" o:connecttype="rect"/>
            </v:shapetype>
            <v:shape id="_x0000_s1506" type="#_x0000_t202" style="position:absolute;margin-left:27.25pt;margin-top:780.45pt;width:152.35pt;height:10.2pt;z-index:-2481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Ua5gsd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299415BD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01888" behindDoc="1" locked="0" layoutInCell="1" allowOverlap="1" wp14:anchorId="47FD637E" wp14:editId="7C9792F5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39958882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A6CA5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D637E" id="_x0000_s1507" type="#_x0000_t202" style="position:absolute;margin-left:535.9pt;margin-top:802.8pt;width:33.8pt;height:12.9pt;z-index:-2481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PBOxGX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34EA6CA5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B38ED" w14:textId="1F9CA933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2912" behindDoc="1" locked="0" layoutInCell="1" allowOverlap="1" wp14:anchorId="1FA52C26" wp14:editId="00FDB1DA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937950465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F0FFB4" id="Line 53" o:spid="_x0000_s1026" style="position:absolute;z-index:-2481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03424" behindDoc="1" locked="0" layoutInCell="1" allowOverlap="1" wp14:anchorId="1E9B8121" wp14:editId="46DAD77F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50197983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22FBE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9B8121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509" type="#_x0000_t202" style="position:absolute;margin-left:27.25pt;margin-top:780.45pt;width:152.35pt;height:10.2pt;z-index:-2481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zT14kN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38B22FBE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03936" behindDoc="1" locked="0" layoutInCell="1" allowOverlap="1" wp14:anchorId="4EB581DD" wp14:editId="2349AB89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593723622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86B183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B581DD" id="Text Box 51" o:spid="_x0000_s1510" type="#_x0000_t202" style="position:absolute;margin-left:535.9pt;margin-top:802.8pt;width:33.8pt;height:12.9pt;z-index:-2481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" filled="f" stroked="f">
              <v:textbox inset="0,0,0,0">
                <w:txbxContent>
                  <w:p w14:paraId="3B86B183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A5F7C" w14:textId="4C77C603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4960" behindDoc="1" locked="0" layoutInCell="1" allowOverlap="1" wp14:anchorId="5B3F882E" wp14:editId="079078D2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965404817" name="Lin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90217D" id="Line 49" o:spid="_x0000_s1026" style="position:absolute;z-index:-2481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05472" behindDoc="1" locked="0" layoutInCell="1" allowOverlap="1" wp14:anchorId="2F583E4E" wp14:editId="24912811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602039000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31A94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583E4E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512" type="#_x0000_t202" style="position:absolute;margin-left:27.25pt;margin-top:780.45pt;width:152.35pt;height:10.2pt;z-index:-2481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GCqHbt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52231A94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05984" behindDoc="1" locked="0" layoutInCell="1" allowOverlap="1" wp14:anchorId="675AF7E5" wp14:editId="3252D0EF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483830932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B9BDAC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5AF7E5" id="Text Box 47" o:spid="_x0000_s1513" type="#_x0000_t202" style="position:absolute;margin-left:535.9pt;margin-top:802.8pt;width:33.8pt;height:12.9pt;z-index:-2481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OJV53r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7AB9BDAC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58B13" w14:textId="05EA39DA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7008" behindDoc="1" locked="0" layoutInCell="1" allowOverlap="1" wp14:anchorId="18BA74A2" wp14:editId="09AE7C7B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748971775" name="Lin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69305" id="Line 45" o:spid="_x0000_s1026" style="position:absolute;z-index:-2480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07520" behindDoc="1" locked="0" layoutInCell="1" allowOverlap="1" wp14:anchorId="441932C8" wp14:editId="06767A5A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168729869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E18ABD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932C8" id="_x0000_t202" coordsize="21600,21600" o:spt="202" path="m,l,21600r21600,l21600,xe">
              <v:stroke joinstyle="miter"/>
              <v:path gradientshapeok="t" o:connecttype="rect"/>
            </v:shapetype>
            <v:shape id="_x0000_s1515" type="#_x0000_t202" style="position:absolute;margin-left:27.25pt;margin-top:780.45pt;width:152.35pt;height:10.2pt;z-index:-2480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JhT3tt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5AE18ABD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08032" behindDoc="1" locked="0" layoutInCell="1" allowOverlap="1" wp14:anchorId="15BE0AE2" wp14:editId="0A1F8FB4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387940463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A512DD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BE0AE2" id="_x0000_s1516" type="#_x0000_t202" style="position:absolute;margin-left:535.9pt;margin-top:802.8pt;width:33.8pt;height:12.9pt;z-index:-2480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DdCGIT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6CA512DD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5626A5" w14:textId="624EA059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9056" behindDoc="1" locked="0" layoutInCell="1" allowOverlap="1" wp14:anchorId="3DF9FA99" wp14:editId="46DB335F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264366375" name="Lin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DD562D" id="Line 41" o:spid="_x0000_s1026" style="position:absolute;z-index:-2480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09568" behindDoc="1" locked="0" layoutInCell="1" allowOverlap="1" wp14:anchorId="3A0F8903" wp14:editId="3EE3D2FE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773558024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E8CEE4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F8903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518" type="#_x0000_t202" style="position:absolute;margin-left:27.25pt;margin-top:780.45pt;width:152.35pt;height:10.2pt;z-index:-2480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" filled="f" stroked="f">
              <v:textbox inset="0,0,0,0">
                <w:txbxContent>
                  <w:p w14:paraId="61E8CEE4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0080" behindDoc="1" locked="0" layoutInCell="1" allowOverlap="1" wp14:anchorId="0108123C" wp14:editId="171AD167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643476672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DA086E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08123C" id="Text Box 39" o:spid="_x0000_s1519" type="#_x0000_t202" style="position:absolute;margin-left:535.9pt;margin-top:802.8pt;width:33.8pt;height:12.9pt;z-index:-2480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" filled="f" stroked="f">
              <v:textbox inset="0,0,0,0">
                <w:txbxContent>
                  <w:p w14:paraId="6CDA086E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730AD" w14:textId="3B294A72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1104" behindDoc="1" locked="0" layoutInCell="1" allowOverlap="1" wp14:anchorId="5A12FE4E" wp14:editId="4C24CF16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31419931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DD8082" id="Line 37" o:spid="_x0000_s1026" style="position:absolute;z-index:-2480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1616" behindDoc="1" locked="0" layoutInCell="1" allowOverlap="1" wp14:anchorId="25B2D190" wp14:editId="0D462366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672870045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00EF5F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B2D190" id="_x0000_t202" coordsize="21600,21600" o:spt="202" path="m,l,21600r21600,l21600,xe">
              <v:stroke joinstyle="miter"/>
              <v:path gradientshapeok="t" o:connecttype="rect"/>
            </v:shapetype>
            <v:shape id="Text Box 36" o:spid="_x0000_s1521" type="#_x0000_t202" style="position:absolute;margin-left:27.25pt;margin-top:780.45pt;width:152.35pt;height:10.2pt;z-index:-2480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tiTuXt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3300EF5F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2128" behindDoc="1" locked="0" layoutInCell="1" allowOverlap="1" wp14:anchorId="581E4D97" wp14:editId="024FEE21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64078617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0EE24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1E4D97" id="Text Box 35" o:spid="_x0000_s1522" type="#_x0000_t202" style="position:absolute;margin-left:535.9pt;margin-top:802.8pt;width:33.8pt;height:12.9pt;z-index:-2480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" filled="f" stroked="f">
              <v:textbox inset="0,0,0,0">
                <w:txbxContent>
                  <w:p w14:paraId="0410EE24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A7234" w14:textId="278A19FE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3152" behindDoc="1" locked="0" layoutInCell="1" allowOverlap="1" wp14:anchorId="3C460B49" wp14:editId="6EB16C06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2140192394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37B922" id="Line 33" o:spid="_x0000_s1026" style="position:absolute;z-index:-2480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3664" behindDoc="1" locked="0" layoutInCell="1" allowOverlap="1" wp14:anchorId="662BC6A9" wp14:editId="1252AE3D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6220927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9CFBB1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2BC6A9" id="_x0000_t202" coordsize="21600,21600" o:spt="202" path="m,l,21600r21600,l21600,xe">
              <v:stroke joinstyle="miter"/>
              <v:path gradientshapeok="t" o:connecttype="rect"/>
            </v:shapetype>
            <v:shape id="_x0000_s1524" type="#_x0000_t202" style="position:absolute;margin-left:27.25pt;margin-top:780.45pt;width:152.35pt;height:10.2pt;z-index:-2480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" filled="f" stroked="f">
              <v:textbox inset="0,0,0,0">
                <w:txbxContent>
                  <w:p w14:paraId="429CFBB1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4176" behindDoc="1" locked="0" layoutInCell="1" allowOverlap="1" wp14:anchorId="387124C0" wp14:editId="2DC1B79D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426585230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A044B5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7124C0" id="_x0000_s1525" type="#_x0000_t202" style="position:absolute;margin-left:535.9pt;margin-top:802.8pt;width:33.8pt;height:12.9pt;z-index:-2480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" filled="f" stroked="f">
              <v:textbox inset="0,0,0,0">
                <w:txbxContent>
                  <w:p w14:paraId="48A044B5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55C4C" w14:textId="5C47A373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5200" behindDoc="1" locked="0" layoutInCell="1" allowOverlap="1" wp14:anchorId="5A70C319" wp14:editId="519BACF9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453471459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EF3298" id="Line 29" o:spid="_x0000_s1026" style="position:absolute;z-index:-2480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5712" behindDoc="1" locked="0" layoutInCell="1" allowOverlap="1" wp14:anchorId="32F96D86" wp14:editId="34C7F844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591789503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BB1AD5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F96D86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527" type="#_x0000_t202" style="position:absolute;margin-left:27.25pt;margin-top:780.45pt;width:152.35pt;height:10.2pt;z-index:-2480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i15/Nd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63BB1AD5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6224" behindDoc="1" locked="0" layoutInCell="1" allowOverlap="1" wp14:anchorId="25EB868C" wp14:editId="0C6544B7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109562888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83323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EB868C" id="Text Box 27" o:spid="_x0000_s1528" type="#_x0000_t202" style="position:absolute;margin-left:535.9pt;margin-top:802.8pt;width:33.8pt;height:12.9pt;z-index:-2480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" filled="f" stroked="f">
              <v:textbox inset="0,0,0,0">
                <w:txbxContent>
                  <w:p w14:paraId="78483323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477CA7" w14:textId="6A6B7C5A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7248" behindDoc="1" locked="0" layoutInCell="1" allowOverlap="1" wp14:anchorId="1A76C4B9" wp14:editId="69292489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803528090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D8828B" id="Line 25" o:spid="_x0000_s1026" style="position:absolute;z-index:-2479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7760" behindDoc="1" locked="0" layoutInCell="1" allowOverlap="1" wp14:anchorId="5965B690" wp14:editId="7160E9B6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508217805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F9363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5B690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530" type="#_x0000_t202" style="position:absolute;margin-left:27.25pt;margin-top:780.45pt;width:152.35pt;height:10.2pt;z-index:-2479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" filled="f" stroked="f">
              <v:textbox inset="0,0,0,0">
                <w:txbxContent>
                  <w:p w14:paraId="435F9363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8272" behindDoc="1" locked="0" layoutInCell="1" allowOverlap="1" wp14:anchorId="2E19857C" wp14:editId="4E7C487F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641384518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5DA05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19857C" id="Text Box 23" o:spid="_x0000_s1531" type="#_x0000_t202" style="position:absolute;margin-left:535.9pt;margin-top:802.8pt;width:33.8pt;height:12.9pt;z-index:-2479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NDIlmv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31C5DA05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61F98" w14:textId="04337809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9296" behindDoc="1" locked="0" layoutInCell="1" allowOverlap="1" wp14:anchorId="61FA9239" wp14:editId="54DB82BD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95793536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22CCDE" id="Line 21" o:spid="_x0000_s1026" style="position:absolute;z-index:-2479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19808" behindDoc="1" locked="0" layoutInCell="1" allowOverlap="1" wp14:anchorId="64C88E50" wp14:editId="1015076B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218273877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5170C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C88E50" id="_x0000_t202" coordsize="21600,21600" o:spt="202" path="m,l,21600r21600,l21600,xe">
              <v:stroke joinstyle="miter"/>
              <v:path gradientshapeok="t" o:connecttype="rect"/>
            </v:shapetype>
            <v:shape id="_x0000_s1533" type="#_x0000_t202" style="position:absolute;margin-left:27.25pt;margin-top:780.45pt;width:152.35pt;height:10.2pt;z-index:-2479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mUVcKt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0655170C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0320" behindDoc="1" locked="0" layoutInCell="1" allowOverlap="1" wp14:anchorId="7D088BB2" wp14:editId="05673AA0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289086456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268027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088BB2" id="_x0000_s1534" type="#_x0000_t202" style="position:absolute;margin-left:535.9pt;margin-top:802.8pt;width:33.8pt;height:12.9pt;z-index:-2479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IgTsxj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09268027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99211" w14:textId="5026C20F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21344" behindDoc="1" locked="0" layoutInCell="1" allowOverlap="1" wp14:anchorId="083D9A63" wp14:editId="4D22EE8F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269078523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194486" id="Line 17" o:spid="_x0000_s1026" style="position:absolute;z-index:-2479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1856" behindDoc="1" locked="0" layoutInCell="1" allowOverlap="1" wp14:anchorId="3E587752" wp14:editId="6099A7F4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12855051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F503E4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587752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536" type="#_x0000_t202" style="position:absolute;margin-left:27.25pt;margin-top:780.45pt;width:152.35pt;height:10.2pt;z-index:-2479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" filled="f" stroked="f">
              <v:textbox inset="0,0,0,0">
                <w:txbxContent>
                  <w:p w14:paraId="03F503E4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2368" behindDoc="1" locked="0" layoutInCell="1" allowOverlap="1" wp14:anchorId="62E656D5" wp14:editId="6A1D87FD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124714534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6A1A58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E656D5" id="Text Box 15" o:spid="_x0000_s1537" type="#_x0000_t202" style="position:absolute;margin-left:535.9pt;margin-top:802.8pt;width:33.8pt;height:12.9pt;z-index:-2479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cA2wEAAJgDAAAOAAAAZHJzL2Uyb0RvYy54bWysU9uO0zAQfUfiHyy/07RdqE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12/XG64oLq02V9ur1JQM8vmyIx/ea+xFDApJ3NMEDscHHyIZyOcj8S2L96brUl87+1uCD8ZM&#10;Ih/5TszDWI7CVIV8s43SopgSqxPLIZzGhcebgxbphxQDj0oh/fcDkJai+2DZkjhXc0BzUM4BWMVX&#10;CxmkmMLbMM3fwZFpWkaeTLd4w7bVJkl6ZnHmy+1PSs+jGufr13069fyh9j8B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O2yBwD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2C6A1A58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FE03B8" w14:textId="0B964777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23392" behindDoc="1" locked="0" layoutInCell="1" allowOverlap="1" wp14:anchorId="0315B1A9" wp14:editId="43DCE050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342516388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35F09C" id="Line 13" o:spid="_x0000_s1026" style="position:absolute;z-index:-2479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3904" behindDoc="1" locked="0" layoutInCell="1" allowOverlap="1" wp14:anchorId="724D47A7" wp14:editId="2B189364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446901558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28B8D1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D47A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539" type="#_x0000_t202" style="position:absolute;margin-left:27.25pt;margin-top:780.45pt;width:152.35pt;height:10.2pt;z-index:-2479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WFDBUd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5128B8D1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4416" behindDoc="1" locked="0" layoutInCell="1" allowOverlap="1" wp14:anchorId="19C2D8C5" wp14:editId="76561263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231285336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67F0DC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C2D8C5" id="Text Box 11" o:spid="_x0000_s1540" type="#_x0000_t202" style="position:absolute;margin-left:535.9pt;margin-top:802.8pt;width:33.8pt;height:12.9pt;z-index:-2479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" filled="f" stroked="f">
              <v:textbox inset="0,0,0,0">
                <w:txbxContent>
                  <w:p w14:paraId="1B67F0DC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ADFE2" w14:textId="0CE12860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25440" behindDoc="1" locked="0" layoutInCell="1" allowOverlap="1" wp14:anchorId="79DE7E33" wp14:editId="5DEA9EF6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21488261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4093F" id="Line 9" o:spid="_x0000_s1026" style="position:absolute;z-index:-2479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5952" behindDoc="1" locked="0" layoutInCell="1" allowOverlap="1" wp14:anchorId="679C5C0B" wp14:editId="57A629C1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187930351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6A68B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9C5C0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542" type="#_x0000_t202" style="position:absolute;margin-left:27.25pt;margin-top:780.45pt;width:152.35pt;height:10.2pt;z-index:-2479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" filled="f" stroked="f">
              <v:textbox inset="0,0,0,0">
                <w:txbxContent>
                  <w:p w14:paraId="6A36A68B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6464" behindDoc="1" locked="0" layoutInCell="1" allowOverlap="1" wp14:anchorId="7483F306" wp14:editId="6254530B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77026167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6BD534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3F306" id="_x0000_s1543" type="#_x0000_t202" style="position:absolute;margin-left:535.9pt;margin-top:802.8pt;width:33.8pt;height:12.9pt;z-index:-2479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Hc4Xrv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116BD534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39A170" w14:textId="51D66E23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27488" behindDoc="1" locked="0" layoutInCell="1" allowOverlap="1" wp14:anchorId="33976B8D" wp14:editId="00D04AE9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927606877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789ED0" id="Line 5" o:spid="_x0000_s1026" style="position:absolute;z-index:-2478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8000" behindDoc="1" locked="0" layoutInCell="1" allowOverlap="1" wp14:anchorId="5305D9FC" wp14:editId="7E2C822F">
              <wp:simplePos x="0" y="0"/>
              <wp:positionH relativeFrom="page">
                <wp:posOffset>346075</wp:posOffset>
              </wp:positionH>
              <wp:positionV relativeFrom="page">
                <wp:posOffset>9911715</wp:posOffset>
              </wp:positionV>
              <wp:extent cx="1934845" cy="129540"/>
              <wp:effectExtent l="0" t="0" r="0" b="0"/>
              <wp:wrapNone/>
              <wp:docPr id="30551003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4845" cy="129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45CEBE" w14:textId="77777777" w:rsidR="00FA4FCE" w:rsidRDefault="009C32EE">
                          <w:pPr>
                            <w:spacing w:before="33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595B60"/>
                              <w:sz w:val="12"/>
                            </w:rPr>
                            <w:t>Source: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Morningstar,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Portfolio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Date: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29th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February,</w:t>
                          </w:r>
                          <w:r>
                            <w:rPr>
                              <w:color w:val="595B60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595B60"/>
                              <w:sz w:val="12"/>
                            </w:rPr>
                            <w:t>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05D9F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545" type="#_x0000_t202" style="position:absolute;margin-left:27.25pt;margin-top:780.45pt;width:152.35pt;height:10.2pt;z-index:-2478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" filled="f" stroked="f">
              <v:textbox inset="0,0,0,0">
                <w:txbxContent>
                  <w:p w14:paraId="2745CEBE" w14:textId="77777777" w:rsidR="00FA4FCE" w:rsidRDefault="009C32EE">
                    <w:pPr>
                      <w:spacing w:before="33"/>
                      <w:ind w:left="20"/>
                      <w:rPr>
                        <w:sz w:val="12"/>
                      </w:rPr>
                    </w:pPr>
                    <w:r>
                      <w:rPr>
                        <w:color w:val="595B60"/>
                        <w:sz w:val="12"/>
                      </w:rPr>
                      <w:t>Source: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Morningstar,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Portfolio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Date: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29th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February,</w:t>
                    </w:r>
                    <w:r>
                      <w:rPr>
                        <w:color w:val="595B60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color w:val="595B60"/>
                        <w:sz w:val="12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8512" behindDoc="1" locked="0" layoutInCell="1" allowOverlap="1" wp14:anchorId="2288899E" wp14:editId="129C5EE2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32720162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395AE0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8899E" id="Text Box 3" o:spid="_x0000_s1546" type="#_x0000_t202" style="position:absolute;margin-left:535.9pt;margin-top:802.8pt;width:33.8pt;height:12.9pt;z-index:-2478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KIvoUX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29395AE0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03DB75" w14:textId="4A9841D7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29024" behindDoc="1" locked="0" layoutInCell="1" allowOverlap="1" wp14:anchorId="6B14298B" wp14:editId="32D25875">
              <wp:simplePos x="0" y="0"/>
              <wp:positionH relativeFrom="page">
                <wp:posOffset>6764655</wp:posOffset>
              </wp:positionH>
              <wp:positionV relativeFrom="page">
                <wp:posOffset>10208895</wp:posOffset>
              </wp:positionV>
              <wp:extent cx="0" cy="129540"/>
              <wp:effectExtent l="0" t="0" r="0" b="0"/>
              <wp:wrapNone/>
              <wp:docPr id="135236274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29540"/>
                      </a:xfrm>
                      <a:prstGeom prst="line">
                        <a:avLst/>
                      </a:prstGeom>
                      <a:noFill/>
                      <a:ln w="8890">
                        <a:solidFill>
                          <a:srgbClr val="D8D8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000682" id="Line 2" o:spid="_x0000_s1026" style="position:absolute;z-index:-2478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32.65pt,803.85pt" to="532.65pt,8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" strokecolor="#d8d8da" strokeweight=".7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529536" behindDoc="1" locked="0" layoutInCell="1" allowOverlap="1" wp14:anchorId="7F8AADB5" wp14:editId="71A59322">
              <wp:simplePos x="0" y="0"/>
              <wp:positionH relativeFrom="page">
                <wp:posOffset>6805930</wp:posOffset>
              </wp:positionH>
              <wp:positionV relativeFrom="page">
                <wp:posOffset>10195560</wp:posOffset>
              </wp:positionV>
              <wp:extent cx="429260" cy="163830"/>
              <wp:effectExtent l="0" t="0" r="0" b="0"/>
              <wp:wrapNone/>
              <wp:docPr id="160145476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2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42192C" w14:textId="77777777" w:rsidR="00FA4FCE" w:rsidRDefault="009C32EE">
                          <w:pPr>
                            <w:spacing w:before="3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5B6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95B6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95B6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8AADB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547" type="#_x0000_t202" style="position:absolute;margin-left:535.9pt;margin-top:802.8pt;width:33.8pt;height:12.9pt;z-index:-247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" filled="f" stroked="f">
              <v:textbox inset="0,0,0,0">
                <w:txbxContent>
                  <w:p w14:paraId="3A42192C" w14:textId="77777777" w:rsidR="00FA4FCE" w:rsidRDefault="009C32EE">
                    <w:pPr>
                      <w:spacing w:before="38"/>
                      <w:ind w:left="20"/>
                      <w:rPr>
                        <w:sz w:val="16"/>
                      </w:rPr>
                    </w:pPr>
                    <w:r>
                      <w:rPr>
                        <w:color w:val="595B60"/>
                        <w:sz w:val="16"/>
                      </w:rPr>
                      <w:t>Page</w:t>
                    </w:r>
                    <w:r>
                      <w:rPr>
                        <w:color w:val="595B60"/>
                        <w:spacing w:val="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595B6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7707A" w14:textId="77777777" w:rsidR="00BA12EF" w:rsidRDefault="00BA12EF">
      <w:r>
        <w:separator/>
      </w:r>
    </w:p>
  </w:footnote>
  <w:footnote w:type="continuationSeparator" w:id="0">
    <w:p w14:paraId="07733880" w14:textId="77777777" w:rsidR="00BA12EF" w:rsidRDefault="00BA1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03683A" w14:textId="2418EBE5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1408" behindDoc="1" locked="0" layoutInCell="1" allowOverlap="1" wp14:anchorId="60DBF8A5" wp14:editId="07A6C67A">
              <wp:simplePos x="0" y="0"/>
              <wp:positionH relativeFrom="page">
                <wp:posOffset>359410</wp:posOffset>
              </wp:positionH>
              <wp:positionV relativeFrom="page">
                <wp:posOffset>2540</wp:posOffset>
              </wp:positionV>
              <wp:extent cx="4326890" cy="427990"/>
              <wp:effectExtent l="0" t="0" r="0" b="0"/>
              <wp:wrapNone/>
              <wp:docPr id="899538378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26890" cy="427990"/>
                      </a:xfrm>
                      <a:prstGeom prst="rect">
                        <a:avLst/>
                      </a:prstGeom>
                      <a:solidFill>
                        <a:srgbClr val="0021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48D544" id="Rectangle 95" o:spid="_x0000_s1026" style="position:absolute;margin-left:28.3pt;margin-top:.2pt;width:340.7pt;height:33.7pt;z-index:-2483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" fillcolor="#002134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81920" behindDoc="1" locked="0" layoutInCell="1" allowOverlap="1" wp14:anchorId="71DEC4CE" wp14:editId="559C40BA">
              <wp:simplePos x="0" y="0"/>
              <wp:positionH relativeFrom="page">
                <wp:posOffset>435610</wp:posOffset>
              </wp:positionH>
              <wp:positionV relativeFrom="page">
                <wp:posOffset>179705</wp:posOffset>
              </wp:positionV>
              <wp:extent cx="3469640" cy="292735"/>
              <wp:effectExtent l="0" t="0" r="0" b="0"/>
              <wp:wrapNone/>
              <wp:docPr id="141149410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964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6CC46B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Fund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Select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Readers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Guide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Equity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DEC4CE" id="_x0000_t202" coordsize="21600,21600" o:spt="202" path="m,l,21600r21600,l21600,xe">
              <v:stroke joinstyle="miter"/>
              <v:path gradientshapeok="t" o:connecttype="rect"/>
            </v:shapetype>
            <v:shape id="_x0000_s1479" type="#_x0000_t202" style="position:absolute;margin-left:34.3pt;margin-top:14.15pt;width:273.2pt;height:23.05pt;z-index:-2483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" filled="f" stroked="f">
              <v:textbox inset="0,0,0,0">
                <w:txbxContent>
                  <w:p w14:paraId="546CC46B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Fund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Select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Readers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Guide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Equity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6E62F2" w14:textId="640ECDC7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3456" behindDoc="1" locked="0" layoutInCell="1" allowOverlap="1" wp14:anchorId="49237A3B" wp14:editId="32F109B9">
              <wp:simplePos x="0" y="0"/>
              <wp:positionH relativeFrom="page">
                <wp:posOffset>359410</wp:posOffset>
              </wp:positionH>
              <wp:positionV relativeFrom="page">
                <wp:posOffset>2540</wp:posOffset>
              </wp:positionV>
              <wp:extent cx="4326890" cy="427990"/>
              <wp:effectExtent l="0" t="0" r="0" b="0"/>
              <wp:wrapNone/>
              <wp:docPr id="1694559207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26890" cy="427990"/>
                      </a:xfrm>
                      <a:prstGeom prst="rect">
                        <a:avLst/>
                      </a:prstGeom>
                      <a:solidFill>
                        <a:srgbClr val="0021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C46C34" id="Rectangle 91" o:spid="_x0000_s1026" style="position:absolute;margin-left:28.3pt;margin-top:.2pt;width:340.7pt;height:33.7pt;z-index:-2483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" fillcolor="#002134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78483968" behindDoc="1" locked="0" layoutInCell="1" allowOverlap="1" wp14:anchorId="71150239" wp14:editId="2AC72EB1">
              <wp:simplePos x="0" y="0"/>
              <wp:positionH relativeFrom="page">
                <wp:posOffset>435610</wp:posOffset>
              </wp:positionH>
              <wp:positionV relativeFrom="page">
                <wp:posOffset>179705</wp:posOffset>
              </wp:positionV>
              <wp:extent cx="3300095" cy="292735"/>
              <wp:effectExtent l="0" t="0" r="0" b="0"/>
              <wp:wrapNone/>
              <wp:docPr id="735002377" name="Text 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009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E58CC1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Fund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Select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Readers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Guide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</w:rPr>
                            <w:t>Debt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50239" id="_x0000_t202" coordsize="21600,21600" o:spt="202" path="m,l,21600r21600,l21600,xe">
              <v:stroke joinstyle="miter"/>
              <v:path gradientshapeok="t" o:connecttype="rect"/>
            </v:shapetype>
            <v:shape id="Text Box 90" o:spid="_x0000_s1481" type="#_x0000_t202" style="position:absolute;margin-left:34.3pt;margin-top:14.15pt;width:259.85pt;height:23.05pt;z-index:-2483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" filled="f" stroked="f">
              <v:textbox inset="0,0,0,0">
                <w:txbxContent>
                  <w:p w14:paraId="0CE58CC1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Fund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Select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Readers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Guide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</w:rPr>
                      <w:t>Debt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F384A" w14:textId="364C48C2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4992" behindDoc="1" locked="0" layoutInCell="1" allowOverlap="1" wp14:anchorId="6A1F025D" wp14:editId="627825BA">
              <wp:simplePos x="0" y="0"/>
              <wp:positionH relativeFrom="page">
                <wp:posOffset>347345</wp:posOffset>
              </wp:positionH>
              <wp:positionV relativeFrom="page">
                <wp:posOffset>335280</wp:posOffset>
              </wp:positionV>
              <wp:extent cx="1354455" cy="461010"/>
              <wp:effectExtent l="0" t="0" r="0" b="0"/>
              <wp:wrapNone/>
              <wp:docPr id="1793267799" name="Text 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4455" cy="461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E4C468" w14:textId="77777777" w:rsidR="00FA4FCE" w:rsidRDefault="009C32EE">
                          <w:pPr>
                            <w:spacing w:before="81"/>
                            <w:ind w:left="20"/>
                            <w:rPr>
                              <w:sz w:val="50"/>
                            </w:rPr>
                          </w:pPr>
                          <w:r>
                            <w:rPr>
                              <w:color w:val="002134"/>
                              <w:sz w:val="50"/>
                            </w:rPr>
                            <w:t>Overview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1F025D" id="_x0000_t202" coordsize="21600,21600" o:spt="202" path="m,l,21600r21600,l21600,xe">
              <v:stroke joinstyle="miter"/>
              <v:path gradientshapeok="t" o:connecttype="rect"/>
            </v:shapetype>
            <v:shape id="Text Box 88" o:spid="_x0000_s1483" type="#_x0000_t202" style="position:absolute;margin-left:27.35pt;margin-top:26.4pt;width:106.65pt;height:36.3pt;z-index:-2483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" filled="f" stroked="f">
              <v:textbox inset="0,0,0,0">
                <w:txbxContent>
                  <w:p w14:paraId="49E4C468" w14:textId="77777777" w:rsidR="00FA4FCE" w:rsidRDefault="009C32EE">
                    <w:pPr>
                      <w:spacing w:before="81"/>
                      <w:ind w:left="20"/>
                      <w:rPr>
                        <w:sz w:val="50"/>
                      </w:rPr>
                    </w:pPr>
                    <w:r>
                      <w:rPr>
                        <w:color w:val="002134"/>
                        <w:sz w:val="50"/>
                      </w:rPr>
                      <w:t>Overview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A1F762" w14:textId="4F6700D8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6528" behindDoc="1" locked="0" layoutInCell="1" allowOverlap="1" wp14:anchorId="0633BC1F" wp14:editId="05920F70">
              <wp:simplePos x="0" y="0"/>
              <wp:positionH relativeFrom="page">
                <wp:posOffset>403860</wp:posOffset>
              </wp:positionH>
              <wp:positionV relativeFrom="page">
                <wp:posOffset>323850</wp:posOffset>
              </wp:positionV>
              <wp:extent cx="2275205" cy="461010"/>
              <wp:effectExtent l="0" t="0" r="0" b="0"/>
              <wp:wrapNone/>
              <wp:docPr id="46392747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5205" cy="461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FF2755" w14:textId="77777777" w:rsidR="00FA4FCE" w:rsidRDefault="009C32EE">
                          <w:pPr>
                            <w:spacing w:before="81"/>
                            <w:ind w:left="20"/>
                            <w:rPr>
                              <w:sz w:val="50"/>
                            </w:rPr>
                          </w:pPr>
                          <w:r>
                            <w:rPr>
                              <w:color w:val="002134"/>
                              <w:sz w:val="50"/>
                            </w:rPr>
                            <w:t>Market</w:t>
                          </w:r>
                          <w:r>
                            <w:rPr>
                              <w:color w:val="002134"/>
                              <w:spacing w:val="13"/>
                              <w:sz w:val="50"/>
                            </w:rPr>
                            <w:t xml:space="preserve"> </w:t>
                          </w:r>
                          <w:r>
                            <w:rPr>
                              <w:color w:val="002134"/>
                              <w:sz w:val="50"/>
                            </w:rPr>
                            <w:t>Outlook: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3BC1F" id="_x0000_t202" coordsize="21600,21600" o:spt="202" path="m,l,21600r21600,l21600,xe">
              <v:stroke joinstyle="miter"/>
              <v:path gradientshapeok="t" o:connecttype="rect"/>
            </v:shapetype>
            <v:shape id="Text Box 85" o:spid="_x0000_s1485" type="#_x0000_t202" style="position:absolute;margin-left:31.8pt;margin-top:25.5pt;width:179.15pt;height:36.3pt;z-index:-2482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" filled="f" stroked="f">
              <v:textbox inset="0,0,0,0">
                <w:txbxContent>
                  <w:p w14:paraId="01FF2755" w14:textId="77777777" w:rsidR="00FA4FCE" w:rsidRDefault="009C32EE">
                    <w:pPr>
                      <w:spacing w:before="81"/>
                      <w:ind w:left="20"/>
                      <w:rPr>
                        <w:sz w:val="50"/>
                      </w:rPr>
                    </w:pPr>
                    <w:r>
                      <w:rPr>
                        <w:color w:val="002134"/>
                        <w:sz w:val="50"/>
                      </w:rPr>
                      <w:t>Market</w:t>
                    </w:r>
                    <w:r>
                      <w:rPr>
                        <w:color w:val="002134"/>
                        <w:spacing w:val="13"/>
                        <w:sz w:val="50"/>
                      </w:rPr>
                      <w:t xml:space="preserve"> </w:t>
                    </w:r>
                    <w:r>
                      <w:rPr>
                        <w:color w:val="002134"/>
                        <w:sz w:val="50"/>
                      </w:rPr>
                      <w:t>Outlook: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36ED3" w14:textId="65ACBB6F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88064" behindDoc="1" locked="0" layoutInCell="1" allowOverlap="1" wp14:anchorId="0F465248" wp14:editId="77C1ECF7">
              <wp:simplePos x="0" y="0"/>
              <wp:positionH relativeFrom="page">
                <wp:posOffset>5006340</wp:posOffset>
              </wp:positionH>
              <wp:positionV relativeFrom="page">
                <wp:posOffset>104775</wp:posOffset>
              </wp:positionV>
              <wp:extent cx="2202815" cy="292735"/>
              <wp:effectExtent l="0" t="0" r="0" b="0"/>
              <wp:wrapNone/>
              <wp:docPr id="786159646" name="Text 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281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68A22" w14:textId="77777777" w:rsidR="00FA4FCE" w:rsidRDefault="009C32EE">
                          <w:pPr>
                            <w:tabs>
                              <w:tab w:val="left" w:pos="391"/>
                              <w:tab w:val="left" w:pos="3448"/>
                            </w:tabs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z w:val="32"/>
                              <w:shd w:val="clear" w:color="auto" w:fill="002134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Equity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Largecap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65248" id="_x0000_t202" coordsize="21600,21600" o:spt="202" path="m,l,21600r21600,l21600,xe">
              <v:stroke joinstyle="miter"/>
              <v:path gradientshapeok="t" o:connecttype="rect"/>
            </v:shapetype>
            <v:shape id="_x0000_s1487" type="#_x0000_t202" style="position:absolute;margin-left:394.2pt;margin-top:8.25pt;width:173.45pt;height:23.05pt;z-index:-2482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" filled="f" stroked="f">
              <v:textbox inset="0,0,0,0">
                <w:txbxContent>
                  <w:p w14:paraId="1E668A22" w14:textId="77777777" w:rsidR="00FA4FCE" w:rsidRDefault="009C32EE">
                    <w:pPr>
                      <w:tabs>
                        <w:tab w:val="left" w:pos="391"/>
                        <w:tab w:val="left" w:pos="3448"/>
                      </w:tabs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z w:val="32"/>
                        <w:shd w:val="clear" w:color="auto" w:fill="002134"/>
                      </w:rPr>
                      <w:tab/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Equity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Largecap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5817A" w14:textId="429A699D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0112" behindDoc="1" locked="0" layoutInCell="1" allowOverlap="1" wp14:anchorId="2CD1D63F" wp14:editId="660756D0">
              <wp:simplePos x="0" y="0"/>
              <wp:positionH relativeFrom="page">
                <wp:posOffset>4681855</wp:posOffset>
              </wp:positionH>
              <wp:positionV relativeFrom="page">
                <wp:posOffset>104775</wp:posOffset>
              </wp:positionV>
              <wp:extent cx="2433320" cy="292735"/>
              <wp:effectExtent l="0" t="0" r="0" b="0"/>
              <wp:wrapNone/>
              <wp:docPr id="2142653615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332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3C0EC8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Equity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Large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Midcap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D1D63F" id="_x0000_t202" coordsize="21600,21600" o:spt="202" path="m,l,21600r21600,l21600,xe">
              <v:stroke joinstyle="miter"/>
              <v:path gradientshapeok="t" o:connecttype="rect"/>
            </v:shapetype>
            <v:shape id="_x0000_s1490" type="#_x0000_t202" style="position:absolute;margin-left:368.65pt;margin-top:8.25pt;width:191.6pt;height:23.05pt;z-index:-2482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" filled="f" stroked="f">
              <v:textbox inset="0,0,0,0">
                <w:txbxContent>
                  <w:p w14:paraId="463C0EC8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Equity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Large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&amp;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Midcap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10CA0" w14:textId="4EC0D08E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2160" behindDoc="1" locked="0" layoutInCell="1" allowOverlap="1" wp14:anchorId="253B44EF" wp14:editId="4DA1AEEE">
              <wp:simplePos x="0" y="0"/>
              <wp:positionH relativeFrom="page">
                <wp:posOffset>5381625</wp:posOffset>
              </wp:positionH>
              <wp:positionV relativeFrom="page">
                <wp:posOffset>104775</wp:posOffset>
              </wp:positionV>
              <wp:extent cx="1734185" cy="292735"/>
              <wp:effectExtent l="0" t="0" r="0" b="0"/>
              <wp:wrapNone/>
              <wp:docPr id="779449209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418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FB0DDC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Equity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Flexicap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3B44E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493" type="#_x0000_t202" style="position:absolute;margin-left:423.75pt;margin-top:8.25pt;width:136.55pt;height:23.05pt;z-index:-2482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" filled="f" stroked="f">
              <v:textbox inset="0,0,0,0">
                <w:txbxContent>
                  <w:p w14:paraId="63FB0DDC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Equity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Flexicap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F69E6" w14:textId="08D5DFAD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4208" behindDoc="1" locked="0" layoutInCell="1" allowOverlap="1" wp14:anchorId="50DF56CC" wp14:editId="4EC8CFBA">
              <wp:simplePos x="0" y="0"/>
              <wp:positionH relativeFrom="page">
                <wp:posOffset>5521325</wp:posOffset>
              </wp:positionH>
              <wp:positionV relativeFrom="page">
                <wp:posOffset>104775</wp:posOffset>
              </wp:positionV>
              <wp:extent cx="1607820" cy="292735"/>
              <wp:effectExtent l="0" t="0" r="0" b="0"/>
              <wp:wrapNone/>
              <wp:docPr id="41225100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782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A8BA8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3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Equity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Midcap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DF56CC" id="_x0000_t202" coordsize="21600,21600" o:spt="202" path="m,l,21600r21600,l21600,xe">
              <v:stroke joinstyle="miter"/>
              <v:path gradientshapeok="t" o:connecttype="rect"/>
            </v:shapetype>
            <v:shape id="_x0000_s1496" type="#_x0000_t202" style="position:absolute;margin-left:434.75pt;margin-top:8.25pt;width:126.6pt;height:23.05pt;z-index:-2482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" filled="f" stroked="f">
              <v:textbox inset="0,0,0,0">
                <w:txbxContent>
                  <w:p w14:paraId="28BA8BA8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3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Equity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Midcap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D6966E" w14:textId="4A1862FA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6256" behindDoc="1" locked="0" layoutInCell="1" allowOverlap="1" wp14:anchorId="38202B2C" wp14:editId="6FCDED60">
              <wp:simplePos x="0" y="0"/>
              <wp:positionH relativeFrom="page">
                <wp:posOffset>5326380</wp:posOffset>
              </wp:positionH>
              <wp:positionV relativeFrom="page">
                <wp:posOffset>104775</wp:posOffset>
              </wp:positionV>
              <wp:extent cx="1800860" cy="292735"/>
              <wp:effectExtent l="0" t="0" r="0" b="0"/>
              <wp:wrapNone/>
              <wp:docPr id="221277338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086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F9CB90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3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Equity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Smallcap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02B2C" id="_x0000_t202" coordsize="21600,21600" o:spt="202" path="m,l,21600r21600,l21600,xe">
              <v:stroke joinstyle="miter"/>
              <v:path gradientshapeok="t" o:connecttype="rect"/>
            </v:shapetype>
            <v:shape id="_x0000_s1499" type="#_x0000_t202" style="position:absolute;margin-left:419.4pt;margin-top:8.25pt;width:141.8pt;height:23.05pt;z-index:-2482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" filled="f" stroked="f">
              <v:textbox inset="0,0,0,0">
                <w:txbxContent>
                  <w:p w14:paraId="7AF9CB90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3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Equity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Smallcap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9A7E0" w14:textId="5C73806E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498304" behindDoc="1" locked="0" layoutInCell="1" allowOverlap="1" wp14:anchorId="76065041" wp14:editId="7E13E635">
              <wp:simplePos x="0" y="0"/>
              <wp:positionH relativeFrom="page">
                <wp:posOffset>4734560</wp:posOffset>
              </wp:positionH>
              <wp:positionV relativeFrom="page">
                <wp:posOffset>104775</wp:posOffset>
              </wp:positionV>
              <wp:extent cx="2377440" cy="292735"/>
              <wp:effectExtent l="0" t="0" r="0" b="0"/>
              <wp:wrapNone/>
              <wp:docPr id="604560571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744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2E287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Equity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Contra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Value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065041" id="_x0000_t202" coordsize="21600,21600" o:spt="202" path="m,l,21600r21600,l21600,xe">
              <v:stroke joinstyle="miter"/>
              <v:path gradientshapeok="t" o:connecttype="rect"/>
            </v:shapetype>
            <v:shape id="Text Box 62" o:spid="_x0000_s1502" type="#_x0000_t202" style="position:absolute;margin-left:372.8pt;margin-top:8.25pt;width:187.2pt;height:23.05pt;z-index:-2481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" filled="f" stroked="f">
              <v:textbox inset="0,0,0,0">
                <w:txbxContent>
                  <w:p w14:paraId="0112E287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1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Equity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Contra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&amp;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Value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B7F48A" w14:textId="669223A6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0352" behindDoc="1" locked="0" layoutInCell="1" allowOverlap="1" wp14:anchorId="25174748" wp14:editId="1BCB6FF1">
              <wp:simplePos x="0" y="0"/>
              <wp:positionH relativeFrom="page">
                <wp:posOffset>5774055</wp:posOffset>
              </wp:positionH>
              <wp:positionV relativeFrom="page">
                <wp:posOffset>104775</wp:posOffset>
              </wp:positionV>
              <wp:extent cx="1344930" cy="292735"/>
              <wp:effectExtent l="0" t="0" r="0" b="0"/>
              <wp:wrapNone/>
              <wp:docPr id="1145417409" name="Text 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493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6253A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2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Equity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ESG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174748" id="_x0000_t202" coordsize="21600,21600" o:spt="202" path="m,l,21600r21600,l21600,xe">
              <v:stroke joinstyle="miter"/>
              <v:path gradientshapeok="t" o:connecttype="rect"/>
            </v:shapetype>
            <v:shape id="_x0000_s1505" type="#_x0000_t202" style="position:absolute;margin-left:454.65pt;margin-top:8.25pt;width:105.9pt;height:23.05pt;z-index:-2481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" filled="f" stroked="f">
              <v:textbox inset="0,0,0,0">
                <w:txbxContent>
                  <w:p w14:paraId="32A6253A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2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Equity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ESG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8C714" w14:textId="38517595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2400" behindDoc="1" locked="0" layoutInCell="1" allowOverlap="1" wp14:anchorId="5EDEAD24" wp14:editId="2849F53A">
              <wp:simplePos x="0" y="0"/>
              <wp:positionH relativeFrom="page">
                <wp:posOffset>4999355</wp:posOffset>
              </wp:positionH>
              <wp:positionV relativeFrom="page">
                <wp:posOffset>104775</wp:posOffset>
              </wp:positionV>
              <wp:extent cx="2126615" cy="292735"/>
              <wp:effectExtent l="0" t="0" r="0" b="0"/>
              <wp:wrapNone/>
              <wp:docPr id="1902812954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661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F28E66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35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Equity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International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DEAD24" id="_x0000_t202" coordsize="21600,21600" o:spt="202" path="m,l,21600r21600,l21600,xe">
              <v:stroke joinstyle="miter"/>
              <v:path gradientshapeok="t" o:connecttype="rect"/>
            </v:shapetype>
            <v:shape id="_x0000_s1508" type="#_x0000_t202" style="position:absolute;margin-left:393.65pt;margin-top:8.25pt;width:167.45pt;height:23.05pt;z-index:-2481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" filled="f" stroked="f">
              <v:textbox inset="0,0,0,0">
                <w:txbxContent>
                  <w:p w14:paraId="3BF28E66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35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Equity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A7A48" w14:textId="6B33F8A6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4448" behindDoc="1" locked="0" layoutInCell="1" allowOverlap="1" wp14:anchorId="2443E1F0" wp14:editId="3F383AC9">
              <wp:simplePos x="0" y="0"/>
              <wp:positionH relativeFrom="page">
                <wp:posOffset>4390390</wp:posOffset>
              </wp:positionH>
              <wp:positionV relativeFrom="page">
                <wp:posOffset>104775</wp:posOffset>
              </wp:positionV>
              <wp:extent cx="2727960" cy="292735"/>
              <wp:effectExtent l="0" t="0" r="0" b="0"/>
              <wp:wrapNone/>
              <wp:docPr id="280272746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2796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18C6F7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2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Hybrid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Aggressive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Hybrid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43E1F0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511" type="#_x0000_t202" style="position:absolute;margin-left:345.7pt;margin-top:8.25pt;width:214.8pt;height:23.05pt;z-index:-2481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" filled="f" stroked="f">
              <v:textbox inset="0,0,0,0">
                <w:txbxContent>
                  <w:p w14:paraId="0318C6F7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2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Hybrid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Aggressive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Hybrid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420D0A" w14:textId="383D925E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6496" behindDoc="1" locked="0" layoutInCell="1" allowOverlap="1" wp14:anchorId="27E509EC" wp14:editId="68B9BABB">
              <wp:simplePos x="0" y="0"/>
              <wp:positionH relativeFrom="page">
                <wp:posOffset>3686175</wp:posOffset>
              </wp:positionH>
              <wp:positionV relativeFrom="page">
                <wp:posOffset>104775</wp:posOffset>
              </wp:positionV>
              <wp:extent cx="3429635" cy="292735"/>
              <wp:effectExtent l="0" t="0" r="0" b="0"/>
              <wp:wrapNone/>
              <wp:docPr id="163871259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63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0E3B22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27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Hybrid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Dynamic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Asset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Allocation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509EC" id="_x0000_t202" coordsize="21600,21600" o:spt="202" path="m,l,21600r21600,l21600,xe">
              <v:stroke joinstyle="miter"/>
              <v:path gradientshapeok="t" o:connecttype="rect"/>
            </v:shapetype>
            <v:shape id="_x0000_s1514" type="#_x0000_t202" style="position:absolute;margin-left:290.25pt;margin-top:8.25pt;width:270.05pt;height:23.05pt;z-index:-2480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" filled="f" stroked="f">
              <v:textbox inset="0,0,0,0">
                <w:txbxContent>
                  <w:p w14:paraId="370E3B22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27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Hybrid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Dynamic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Asset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Allocation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D8AF3" w14:textId="27217759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08544" behindDoc="1" locked="0" layoutInCell="1" allowOverlap="1" wp14:anchorId="36B44CFB" wp14:editId="553681E1">
              <wp:simplePos x="0" y="0"/>
              <wp:positionH relativeFrom="page">
                <wp:posOffset>3686175</wp:posOffset>
              </wp:positionH>
              <wp:positionV relativeFrom="page">
                <wp:posOffset>104775</wp:posOffset>
              </wp:positionV>
              <wp:extent cx="3514725" cy="292735"/>
              <wp:effectExtent l="0" t="0" r="0" b="0"/>
              <wp:wrapNone/>
              <wp:docPr id="858406104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472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484B9A" w14:textId="77777777" w:rsidR="00FA4FCE" w:rsidRDefault="009C32EE">
                          <w:pPr>
                            <w:tabs>
                              <w:tab w:val="left" w:pos="446"/>
                              <w:tab w:val="left" w:pos="5514"/>
                            </w:tabs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z w:val="32"/>
                              <w:shd w:val="clear" w:color="auto" w:fill="002134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Hybrid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Multi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Asset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Allocation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B44CFB" id="_x0000_t202" coordsize="21600,21600" o:spt="202" path="m,l,21600r21600,l21600,xe">
              <v:stroke joinstyle="miter"/>
              <v:path gradientshapeok="t" o:connecttype="rect"/>
            </v:shapetype>
            <v:shape id="_x0000_s1517" type="#_x0000_t202" style="position:absolute;margin-left:290.25pt;margin-top:8.25pt;width:276.75pt;height:23.05pt;z-index:-2480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" filled="f" stroked="f">
              <v:textbox inset="0,0,0,0">
                <w:txbxContent>
                  <w:p w14:paraId="6B484B9A" w14:textId="77777777" w:rsidR="00FA4FCE" w:rsidRDefault="009C32EE">
                    <w:pPr>
                      <w:tabs>
                        <w:tab w:val="left" w:pos="446"/>
                        <w:tab w:val="left" w:pos="5514"/>
                      </w:tabs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z w:val="32"/>
                        <w:shd w:val="clear" w:color="auto" w:fill="002134"/>
                      </w:rPr>
                      <w:tab/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Hybrid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Multi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Asset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Allocation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017F91" w14:textId="28F37029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0592" behindDoc="1" locked="0" layoutInCell="1" allowOverlap="1" wp14:anchorId="2DB0289E" wp14:editId="145200C0">
              <wp:simplePos x="0" y="0"/>
              <wp:positionH relativeFrom="page">
                <wp:posOffset>4739005</wp:posOffset>
              </wp:positionH>
              <wp:positionV relativeFrom="page">
                <wp:posOffset>104775</wp:posOffset>
              </wp:positionV>
              <wp:extent cx="2385060" cy="292735"/>
              <wp:effectExtent l="0" t="0" r="0" b="0"/>
              <wp:wrapNone/>
              <wp:docPr id="71211700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506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74E603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37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Hybrid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Equity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Savings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B0289E" id="_x0000_t202" coordsize="21600,21600" o:spt="202" path="m,l,21600r21600,l21600,xe">
              <v:stroke joinstyle="miter"/>
              <v:path gradientshapeok="t" o:connecttype="rect"/>
            </v:shapetype>
            <v:shape id="Text Box 38" o:spid="_x0000_s1520" type="#_x0000_t202" style="position:absolute;margin-left:373.15pt;margin-top:8.25pt;width:187.8pt;height:23.05pt;z-index:-2480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" filled="f" stroked="f">
              <v:textbox inset="0,0,0,0">
                <w:txbxContent>
                  <w:p w14:paraId="3A74E603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37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Hybrid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Equity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Savings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E098D" w14:textId="608A2782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2640" behindDoc="1" locked="0" layoutInCell="1" allowOverlap="1" wp14:anchorId="1D937040" wp14:editId="4623A552">
              <wp:simplePos x="0" y="0"/>
              <wp:positionH relativeFrom="page">
                <wp:posOffset>5273040</wp:posOffset>
              </wp:positionH>
              <wp:positionV relativeFrom="page">
                <wp:posOffset>104775</wp:posOffset>
              </wp:positionV>
              <wp:extent cx="1840865" cy="292735"/>
              <wp:effectExtent l="0" t="0" r="0" b="0"/>
              <wp:wrapNone/>
              <wp:docPr id="2049399126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086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04062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2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Hybrid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3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Arbitrage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937040" id="_x0000_t202" coordsize="21600,21600" o:spt="202" path="m,l,21600r21600,l21600,xe">
              <v:stroke joinstyle="miter"/>
              <v:path gradientshapeok="t" o:connecttype="rect"/>
            </v:shapetype>
            <v:shape id="_x0000_s1523" type="#_x0000_t202" style="position:absolute;margin-left:415.2pt;margin-top:8.25pt;width:144.95pt;height:23.05pt;z-index:-2480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" filled="f" stroked="f">
              <v:textbox inset="0,0,0,0">
                <w:txbxContent>
                  <w:p w14:paraId="64904062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2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Hybrid</w:t>
                    </w:r>
                    <w:r>
                      <w:rPr>
                        <w:rFonts w:ascii="Arial"/>
                        <w:b/>
                        <w:color w:val="FFFFFF"/>
                        <w:spacing w:val="-3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Arbitrage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9BFDB" w14:textId="7E4ACAEA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4688" behindDoc="1" locked="0" layoutInCell="1" allowOverlap="1" wp14:anchorId="679BAE0B" wp14:editId="5E5BAEB9">
              <wp:simplePos x="0" y="0"/>
              <wp:positionH relativeFrom="page">
                <wp:posOffset>4710430</wp:posOffset>
              </wp:positionH>
              <wp:positionV relativeFrom="page">
                <wp:posOffset>104775</wp:posOffset>
              </wp:positionV>
              <wp:extent cx="2404110" cy="292735"/>
              <wp:effectExtent l="0" t="0" r="0" b="0"/>
              <wp:wrapNone/>
              <wp:docPr id="68512118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411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805F35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24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Debt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Short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Term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Bond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9BAE0B" id="_x0000_t202" coordsize="21600,21600" o:spt="202" path="m,l,21600r21600,l21600,xe">
              <v:stroke joinstyle="miter"/>
              <v:path gradientshapeok="t" o:connecttype="rect"/>
            </v:shapetype>
            <v:shape id="_x0000_s1526" type="#_x0000_t202" style="position:absolute;margin-left:370.9pt;margin-top:8.25pt;width:189.3pt;height:23.05pt;z-index:-2480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" filled="f" stroked="f">
              <v:textbox inset="0,0,0,0">
                <w:txbxContent>
                  <w:p w14:paraId="7A805F35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24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Debt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Short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Term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Bond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2B3A1" w14:textId="4D31EC01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6736" behindDoc="1" locked="0" layoutInCell="1" allowOverlap="1" wp14:anchorId="57956CAB" wp14:editId="346CCE45">
              <wp:simplePos x="0" y="0"/>
              <wp:positionH relativeFrom="page">
                <wp:posOffset>4947920</wp:posOffset>
              </wp:positionH>
              <wp:positionV relativeFrom="page">
                <wp:posOffset>104775</wp:posOffset>
              </wp:positionV>
              <wp:extent cx="2167255" cy="292735"/>
              <wp:effectExtent l="0" t="0" r="0" b="0"/>
              <wp:wrapNone/>
              <wp:docPr id="758746932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725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B6E88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24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Debt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Dynamic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Bond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956CAB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529" type="#_x0000_t202" style="position:absolute;margin-left:389.6pt;margin-top:8.25pt;width:170.65pt;height:23.05pt;z-index:-2479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" filled="f" stroked="f">
              <v:textbox inset="0,0,0,0">
                <w:txbxContent>
                  <w:p w14:paraId="725B6E88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24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Debt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Dynamic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Bond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98F9F" w14:textId="58B1019C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18784" behindDoc="1" locked="0" layoutInCell="1" allowOverlap="1" wp14:anchorId="2422B15A" wp14:editId="5B8D598B">
              <wp:simplePos x="0" y="0"/>
              <wp:positionH relativeFrom="page">
                <wp:posOffset>4481830</wp:posOffset>
              </wp:positionH>
              <wp:positionV relativeFrom="page">
                <wp:posOffset>104775</wp:posOffset>
              </wp:positionV>
              <wp:extent cx="2636520" cy="292735"/>
              <wp:effectExtent l="0" t="0" r="0" b="0"/>
              <wp:wrapNone/>
              <wp:docPr id="757000609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6520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EBB94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3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Debt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Medium Term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Bond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22B15A" id="_x0000_t202" coordsize="21600,21600" o:spt="202" path="m,l,21600r21600,l21600,xe">
              <v:stroke joinstyle="miter"/>
              <v:path gradientshapeok="t" o:connecttype="rect"/>
            </v:shapetype>
            <v:shape id="_x0000_s1532" type="#_x0000_t202" style="position:absolute;margin-left:352.9pt;margin-top:8.25pt;width:207.6pt;height:23.05pt;z-index:-2479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" filled="f" stroked="f">
              <v:textbox inset="0,0,0,0">
                <w:txbxContent>
                  <w:p w14:paraId="3D7EBB94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3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Debt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Medium Term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Bond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DCA39" w14:textId="493A9A55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20832" behindDoc="1" locked="0" layoutInCell="1" allowOverlap="1" wp14:anchorId="4BE41670" wp14:editId="2E673A76">
              <wp:simplePos x="0" y="0"/>
              <wp:positionH relativeFrom="page">
                <wp:posOffset>3675380</wp:posOffset>
              </wp:positionH>
              <wp:positionV relativeFrom="page">
                <wp:posOffset>104775</wp:posOffset>
              </wp:positionV>
              <wp:extent cx="3439795" cy="292735"/>
              <wp:effectExtent l="0" t="0" r="0" b="0"/>
              <wp:wrapNone/>
              <wp:docPr id="1504923979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979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1B0F3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28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Debt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Medium to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Long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Term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Bond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E41670" id="_x0000_t202" coordsize="21600,21600" o:spt="202" path="m,l,21600r21600,l21600,xe">
              <v:stroke joinstyle="miter"/>
              <v:path gradientshapeok="t" o:connecttype="rect"/>
            </v:shapetype>
            <v:shape id="_x0000_s1535" type="#_x0000_t202" style="position:absolute;margin-left:289.4pt;margin-top:8.25pt;width:270.85pt;height:23.05pt;z-index:-2479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" filled="f" stroked="f">
              <v:textbox inset="0,0,0,0">
                <w:txbxContent>
                  <w:p w14:paraId="4CB1B0F3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28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Debt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Medium to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Long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Term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Bond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0776E" w14:textId="60083AA5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22880" behindDoc="1" locked="0" layoutInCell="1" allowOverlap="1" wp14:anchorId="399E259C" wp14:editId="3747FED6">
              <wp:simplePos x="0" y="0"/>
              <wp:positionH relativeFrom="page">
                <wp:posOffset>4817110</wp:posOffset>
              </wp:positionH>
              <wp:positionV relativeFrom="page">
                <wp:posOffset>104775</wp:posOffset>
              </wp:positionV>
              <wp:extent cx="2292985" cy="292735"/>
              <wp:effectExtent l="0" t="0" r="0" b="0"/>
              <wp:wrapNone/>
              <wp:docPr id="4067229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98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43F3B5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20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Debt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Corporate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Bond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9E259C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538" type="#_x0000_t202" style="position:absolute;margin-left:379.3pt;margin-top:8.25pt;width:180.55pt;height:23.05pt;z-index:-2479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" filled="f" stroked="f">
              <v:textbox inset="0,0,0,0">
                <w:txbxContent>
                  <w:p w14:paraId="6A43F3B5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20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Debt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Corporate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Bond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8624C7" w14:textId="0DC1DC22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24928" behindDoc="1" locked="0" layoutInCell="1" allowOverlap="1" wp14:anchorId="6302B4C9" wp14:editId="4B9AD3F3">
              <wp:simplePos x="0" y="0"/>
              <wp:positionH relativeFrom="page">
                <wp:posOffset>4309110</wp:posOffset>
              </wp:positionH>
              <wp:positionV relativeFrom="page">
                <wp:posOffset>104775</wp:posOffset>
              </wp:positionV>
              <wp:extent cx="2800985" cy="292735"/>
              <wp:effectExtent l="0" t="0" r="0" b="0"/>
              <wp:wrapNone/>
              <wp:docPr id="92382924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098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1D3286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2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Debt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Banking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&amp;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PSU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Bond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02B4C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541" type="#_x0000_t202" style="position:absolute;margin-left:339.3pt;margin-top:8.25pt;width:220.55pt;height:23.05pt;z-index:-2479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" filled="f" stroked="f">
              <v:textbox inset="0,0,0,0">
                <w:txbxContent>
                  <w:p w14:paraId="121D3286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2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Debt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Banking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&amp;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PSU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Bond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199FE" w14:textId="01CDB928" w:rsidR="00FA4FCE" w:rsidRDefault="009C32E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78526976" behindDoc="1" locked="0" layoutInCell="1" allowOverlap="1" wp14:anchorId="050F3601" wp14:editId="3589C816">
              <wp:simplePos x="0" y="0"/>
              <wp:positionH relativeFrom="page">
                <wp:posOffset>5280660</wp:posOffset>
              </wp:positionH>
              <wp:positionV relativeFrom="page">
                <wp:posOffset>104775</wp:posOffset>
              </wp:positionV>
              <wp:extent cx="1824355" cy="292735"/>
              <wp:effectExtent l="0" t="0" r="0" b="0"/>
              <wp:wrapNone/>
              <wp:docPr id="14964566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4355" cy="292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43DD1" w14:textId="77777777" w:rsidR="00FA4FCE" w:rsidRDefault="009C32EE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w w:val="99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Debt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Credit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  <w:sz w:val="32"/>
                              <w:shd w:val="clear" w:color="auto" w:fill="0021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32"/>
                              <w:shd w:val="clear" w:color="auto" w:fill="002134"/>
                            </w:rPr>
                            <w:t>Risk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0F3601" id="_x0000_t202" coordsize="21600,21600" o:spt="202" path="m,l,21600r21600,l21600,xe">
              <v:stroke joinstyle="miter"/>
              <v:path gradientshapeok="t" o:connecttype="rect"/>
            </v:shapetype>
            <v:shape id="_x0000_s1544" type="#_x0000_t202" style="position:absolute;margin-left:415.8pt;margin-top:8.25pt;width:143.65pt;height:23.05pt;z-index:-2478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" filled="f" stroked="f">
              <v:textbox inset="0,0,0,0">
                <w:txbxContent>
                  <w:p w14:paraId="35143DD1" w14:textId="77777777" w:rsidR="00FA4FCE" w:rsidRDefault="009C32EE">
                    <w:pPr>
                      <w:spacing w:before="26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color w:val="FFFFFF"/>
                        <w:w w:val="99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pacing w:val="-1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Debt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-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Credit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32"/>
                        <w:shd w:val="clear" w:color="auto" w:fill="0021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32"/>
                        <w:shd w:val="clear" w:color="auto" w:fill="002134"/>
                      </w:rPr>
                      <w:t>Risk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7F1A20" w14:textId="77777777" w:rsidR="00FA4FCE" w:rsidRDefault="00FA4FC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2771A"/>
    <w:multiLevelType w:val="hybridMultilevel"/>
    <w:tmpl w:val="F3B877B2"/>
    <w:lvl w:ilvl="0" w:tplc="495484A8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A8D0C77A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4D7AC550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3FD06D8C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32B2462C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591AA7E4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80A0095C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77965B7C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26200EEC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22F6D87"/>
    <w:multiLevelType w:val="hybridMultilevel"/>
    <w:tmpl w:val="55226C9A"/>
    <w:lvl w:ilvl="0" w:tplc="F342EA72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BD727498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52F4F2DC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8D94D20A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72187F1A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67C46A4C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7BC4ADAC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35DE17AA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1E563FC4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02B506D1"/>
    <w:multiLevelType w:val="hybridMultilevel"/>
    <w:tmpl w:val="5E3821B0"/>
    <w:lvl w:ilvl="0" w:tplc="DE9E0372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94A4CFCE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8C2A947A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AC585B84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43A0C3AE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5DBA3CFE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510A5D2A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A790C5BE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B78ABE90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37C52AA"/>
    <w:multiLevelType w:val="hybridMultilevel"/>
    <w:tmpl w:val="10AE5862"/>
    <w:lvl w:ilvl="0" w:tplc="1A104AE4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5BF667FE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F16A1BBE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ABE64432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93C699F2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469C4644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0B08A17C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7CCC4010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251E4A7E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047E0E73"/>
    <w:multiLevelType w:val="hybridMultilevel"/>
    <w:tmpl w:val="00DA1D56"/>
    <w:lvl w:ilvl="0" w:tplc="CDF82E26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F72E6AF4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906ADBB2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BDEEE0D2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551C8CCC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180A7F5A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3488D0D4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09A44236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9AE8522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04E918AD"/>
    <w:multiLevelType w:val="hybridMultilevel"/>
    <w:tmpl w:val="D5943348"/>
    <w:lvl w:ilvl="0" w:tplc="A9D0FDCA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EE385E6C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C9983FF2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AB403EF6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CA5CD1CA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E00CE85C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B82AC284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B90A2494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A678F63A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05D72967"/>
    <w:multiLevelType w:val="hybridMultilevel"/>
    <w:tmpl w:val="1A7A0E18"/>
    <w:lvl w:ilvl="0" w:tplc="025CDF58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F12258C8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58F65D50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4ADC31D2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D3BE96EA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0830535A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1D6862C8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184A23E8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DA6A9D1A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7" w15:restartNumberingAfterBreak="0">
    <w:nsid w:val="06DE3499"/>
    <w:multiLevelType w:val="hybridMultilevel"/>
    <w:tmpl w:val="08E2025E"/>
    <w:lvl w:ilvl="0" w:tplc="125A524C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AB9E7D52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46FC8920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1AE425C0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9174B950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CEDC4C26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DCA686F2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8230071E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7116B4E0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8" w15:restartNumberingAfterBreak="0">
    <w:nsid w:val="07271ABC"/>
    <w:multiLevelType w:val="hybridMultilevel"/>
    <w:tmpl w:val="BE80E88A"/>
    <w:lvl w:ilvl="0" w:tplc="A4D87D5A">
      <w:start w:val="2"/>
      <w:numFmt w:val="decimal"/>
      <w:lvlText w:val="%1"/>
      <w:lvlJc w:val="left"/>
      <w:pPr>
        <w:ind w:left="1218" w:hanging="580"/>
        <w:jc w:val="right"/>
      </w:pPr>
      <w:rPr>
        <w:rFonts w:ascii="Microsoft Sans Serif" w:eastAsia="Microsoft Sans Serif" w:hAnsi="Microsoft Sans Serif" w:cs="Microsoft Sans Serif" w:hint="default"/>
        <w:color w:val="595B60"/>
        <w:w w:val="99"/>
        <w:sz w:val="20"/>
        <w:szCs w:val="20"/>
        <w:lang w:val="en-US" w:eastAsia="en-US" w:bidi="ar-SA"/>
      </w:rPr>
    </w:lvl>
    <w:lvl w:ilvl="1" w:tplc="4ECEB4E6">
      <w:numFmt w:val="bullet"/>
      <w:lvlText w:val="•"/>
      <w:lvlJc w:val="left"/>
      <w:pPr>
        <w:ind w:left="1564" w:hanging="580"/>
      </w:pPr>
      <w:rPr>
        <w:rFonts w:hint="default"/>
        <w:lang w:val="en-US" w:eastAsia="en-US" w:bidi="ar-SA"/>
      </w:rPr>
    </w:lvl>
    <w:lvl w:ilvl="2" w:tplc="889C33A6">
      <w:numFmt w:val="bullet"/>
      <w:lvlText w:val="•"/>
      <w:lvlJc w:val="left"/>
      <w:pPr>
        <w:ind w:left="1909" w:hanging="580"/>
      </w:pPr>
      <w:rPr>
        <w:rFonts w:hint="default"/>
        <w:lang w:val="en-US" w:eastAsia="en-US" w:bidi="ar-SA"/>
      </w:rPr>
    </w:lvl>
    <w:lvl w:ilvl="3" w:tplc="DA4ADB92">
      <w:numFmt w:val="bullet"/>
      <w:lvlText w:val="•"/>
      <w:lvlJc w:val="left"/>
      <w:pPr>
        <w:ind w:left="2254" w:hanging="580"/>
      </w:pPr>
      <w:rPr>
        <w:rFonts w:hint="default"/>
        <w:lang w:val="en-US" w:eastAsia="en-US" w:bidi="ar-SA"/>
      </w:rPr>
    </w:lvl>
    <w:lvl w:ilvl="4" w:tplc="F0D24AC2">
      <w:numFmt w:val="bullet"/>
      <w:lvlText w:val="•"/>
      <w:lvlJc w:val="left"/>
      <w:pPr>
        <w:ind w:left="2598" w:hanging="580"/>
      </w:pPr>
      <w:rPr>
        <w:rFonts w:hint="default"/>
        <w:lang w:val="en-US" w:eastAsia="en-US" w:bidi="ar-SA"/>
      </w:rPr>
    </w:lvl>
    <w:lvl w:ilvl="5" w:tplc="81BC6F12">
      <w:numFmt w:val="bullet"/>
      <w:lvlText w:val="•"/>
      <w:lvlJc w:val="left"/>
      <w:pPr>
        <w:ind w:left="2943" w:hanging="580"/>
      </w:pPr>
      <w:rPr>
        <w:rFonts w:hint="default"/>
        <w:lang w:val="en-US" w:eastAsia="en-US" w:bidi="ar-SA"/>
      </w:rPr>
    </w:lvl>
    <w:lvl w:ilvl="6" w:tplc="8F007CA8">
      <w:numFmt w:val="bullet"/>
      <w:lvlText w:val="•"/>
      <w:lvlJc w:val="left"/>
      <w:pPr>
        <w:ind w:left="3288" w:hanging="580"/>
      </w:pPr>
      <w:rPr>
        <w:rFonts w:hint="default"/>
        <w:lang w:val="en-US" w:eastAsia="en-US" w:bidi="ar-SA"/>
      </w:rPr>
    </w:lvl>
    <w:lvl w:ilvl="7" w:tplc="B15A37AA">
      <w:numFmt w:val="bullet"/>
      <w:lvlText w:val="•"/>
      <w:lvlJc w:val="left"/>
      <w:pPr>
        <w:ind w:left="3633" w:hanging="580"/>
      </w:pPr>
      <w:rPr>
        <w:rFonts w:hint="default"/>
        <w:lang w:val="en-US" w:eastAsia="en-US" w:bidi="ar-SA"/>
      </w:rPr>
    </w:lvl>
    <w:lvl w:ilvl="8" w:tplc="FCEC7054">
      <w:numFmt w:val="bullet"/>
      <w:lvlText w:val="•"/>
      <w:lvlJc w:val="left"/>
      <w:pPr>
        <w:ind w:left="3977" w:hanging="580"/>
      </w:pPr>
      <w:rPr>
        <w:rFonts w:hint="default"/>
        <w:lang w:val="en-US" w:eastAsia="en-US" w:bidi="ar-SA"/>
      </w:rPr>
    </w:lvl>
  </w:abstractNum>
  <w:abstractNum w:abstractNumId="9" w15:restartNumberingAfterBreak="0">
    <w:nsid w:val="073067BE"/>
    <w:multiLevelType w:val="hybridMultilevel"/>
    <w:tmpl w:val="5CF80E6C"/>
    <w:lvl w:ilvl="0" w:tplc="A8D0CF80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DECE2744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D1728790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18AE094C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FA983A36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90207E56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46521356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0DDC32D6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93407B86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07F61AE0"/>
    <w:multiLevelType w:val="hybridMultilevel"/>
    <w:tmpl w:val="726AE6CC"/>
    <w:lvl w:ilvl="0" w:tplc="A78AD1EC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EA6CBEE8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6EF07EEE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05D052E4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555ABE34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6E1C8B94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20BC494C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7D882C6A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2F1255B2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086C3C09"/>
    <w:multiLevelType w:val="hybridMultilevel"/>
    <w:tmpl w:val="A7FAD602"/>
    <w:lvl w:ilvl="0" w:tplc="8EB2B40A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99026E00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5ADE7FCA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DCC2AFE8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04AA2CE4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B628B0FE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8222B57E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4BCC3A32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FBF20D80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2" w15:restartNumberingAfterBreak="0">
    <w:nsid w:val="087E05B9"/>
    <w:multiLevelType w:val="hybridMultilevel"/>
    <w:tmpl w:val="90A202E2"/>
    <w:lvl w:ilvl="0" w:tplc="DED2C31C">
      <w:start w:val="1"/>
      <w:numFmt w:val="decimal"/>
      <w:lvlText w:val="%1."/>
      <w:lvlJc w:val="left"/>
      <w:pPr>
        <w:ind w:left="243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A364BDD8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7D8AA6F0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F98027E2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70E0BC50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DA2688DC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DD025656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85A68FBE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DA36FF3C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13" w15:restartNumberingAfterBreak="0">
    <w:nsid w:val="08C75BE5"/>
    <w:multiLevelType w:val="hybridMultilevel"/>
    <w:tmpl w:val="679C6754"/>
    <w:lvl w:ilvl="0" w:tplc="9AAAD560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662AECA2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C388AEBE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38A0DCAE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A0B60A7E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F35E24AC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2CBCAF2E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105AA796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9972378C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0F4E568B"/>
    <w:multiLevelType w:val="hybridMultilevel"/>
    <w:tmpl w:val="949A5240"/>
    <w:lvl w:ilvl="0" w:tplc="F9500F58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28964A34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0C24174E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5A34E3EE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AC78E2DE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E54AC516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8E0A7700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C96A78D4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EC1478CA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5" w15:restartNumberingAfterBreak="0">
    <w:nsid w:val="1178575B"/>
    <w:multiLevelType w:val="hybridMultilevel"/>
    <w:tmpl w:val="11D8E530"/>
    <w:lvl w:ilvl="0" w:tplc="EF24B920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AB429A66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A8F44280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A77E37E6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0442A0BE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3A5C5850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45E61FEC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E5B2A482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AFDCF6D4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16" w15:restartNumberingAfterBreak="0">
    <w:nsid w:val="11DF3DCC"/>
    <w:multiLevelType w:val="hybridMultilevel"/>
    <w:tmpl w:val="D20E1DD0"/>
    <w:lvl w:ilvl="0" w:tplc="2022215C">
      <w:start w:val="1"/>
      <w:numFmt w:val="decimal"/>
      <w:lvlText w:val="%1."/>
      <w:lvlJc w:val="left"/>
      <w:pPr>
        <w:ind w:left="236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068EC2D4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C4D6FC0E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58CAC81C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8D86D566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52D63CCE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FE8E32CC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04A21E78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4CC8E90C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7" w15:restartNumberingAfterBreak="0">
    <w:nsid w:val="1275493C"/>
    <w:multiLevelType w:val="hybridMultilevel"/>
    <w:tmpl w:val="723A9C9A"/>
    <w:lvl w:ilvl="0" w:tplc="49F24B04">
      <w:start w:val="1"/>
      <w:numFmt w:val="decimal"/>
      <w:lvlText w:val="%1."/>
      <w:lvlJc w:val="left"/>
      <w:pPr>
        <w:ind w:left="236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4D08BFFA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50509AD2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E28E0776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849CDDEA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D6249BF0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DF3217CA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F0A0AB44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E54403AA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8" w15:restartNumberingAfterBreak="0">
    <w:nsid w:val="13554FA9"/>
    <w:multiLevelType w:val="hybridMultilevel"/>
    <w:tmpl w:val="AC98DCD0"/>
    <w:lvl w:ilvl="0" w:tplc="D672684C">
      <w:start w:val="1"/>
      <w:numFmt w:val="decimal"/>
      <w:lvlText w:val="%1."/>
      <w:lvlJc w:val="left"/>
      <w:pPr>
        <w:ind w:left="243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92041330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9A460E60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E51C05AA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BA9EE70A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029209AC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6DD4F906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13CCDD8E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4A7E2394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9" w15:restartNumberingAfterBreak="0">
    <w:nsid w:val="14331C45"/>
    <w:multiLevelType w:val="hybridMultilevel"/>
    <w:tmpl w:val="67909EA4"/>
    <w:lvl w:ilvl="0" w:tplc="8F9E4B64">
      <w:start w:val="1"/>
      <w:numFmt w:val="decimal"/>
      <w:lvlText w:val="%1."/>
      <w:lvlJc w:val="left"/>
      <w:pPr>
        <w:ind w:left="237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B562F2D2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EA568684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EE3ACA2A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2E98C188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2460DDC0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A3E0483C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8F8430B8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6B2A8E2E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20" w15:restartNumberingAfterBreak="0">
    <w:nsid w:val="14EC5DCA"/>
    <w:multiLevelType w:val="hybridMultilevel"/>
    <w:tmpl w:val="B61A9EE4"/>
    <w:lvl w:ilvl="0" w:tplc="FFBC6CDC">
      <w:numFmt w:val="bullet"/>
      <w:lvlText w:val="◆"/>
      <w:lvlJc w:val="left"/>
      <w:pPr>
        <w:ind w:left="394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CF8CCB5E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7C984F72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28583BC6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94FE53FC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825A5CF4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95E28B08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38AC98C2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DAEAD2E6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15B31612"/>
    <w:multiLevelType w:val="hybridMultilevel"/>
    <w:tmpl w:val="E88E25A0"/>
    <w:lvl w:ilvl="0" w:tplc="F6908614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19C27516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3926C368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094E7688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A572A756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FE12AD9E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26247D22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F1641EBE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CDB2AE08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22" w15:restartNumberingAfterBreak="0">
    <w:nsid w:val="168A6D93"/>
    <w:multiLevelType w:val="hybridMultilevel"/>
    <w:tmpl w:val="F1B8E72C"/>
    <w:lvl w:ilvl="0" w:tplc="01F432DA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64A81926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4172126C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2518513E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40D48E48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C2B4F2C6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4F8AF2C8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823489D4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F648EE24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23" w15:restartNumberingAfterBreak="0">
    <w:nsid w:val="17610CE9"/>
    <w:multiLevelType w:val="hybridMultilevel"/>
    <w:tmpl w:val="0F62A416"/>
    <w:lvl w:ilvl="0" w:tplc="5BF2EBCA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6204B0E8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6C2084FE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763EBD80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71706276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CF0CB1B0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2F16C32A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ADBED4A8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E2E625E8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24" w15:restartNumberingAfterBreak="0">
    <w:nsid w:val="18454003"/>
    <w:multiLevelType w:val="hybridMultilevel"/>
    <w:tmpl w:val="0DBAD6E2"/>
    <w:lvl w:ilvl="0" w:tplc="2884B7EC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74206392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4CD854E2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D8109A2A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BADC2002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41167D5A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5276F210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D78EFCAE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3258B6E8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25" w15:restartNumberingAfterBreak="0">
    <w:nsid w:val="192F5ED2"/>
    <w:multiLevelType w:val="hybridMultilevel"/>
    <w:tmpl w:val="E1D2F8BA"/>
    <w:lvl w:ilvl="0" w:tplc="9AEA7674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CDBE7EC0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196EF1C2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51D83B56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C27228F8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238656C4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15DE2E0A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ACA82022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3B849AF2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19C1299D"/>
    <w:multiLevelType w:val="hybridMultilevel"/>
    <w:tmpl w:val="280811F0"/>
    <w:lvl w:ilvl="0" w:tplc="7D021312">
      <w:start w:val="1"/>
      <w:numFmt w:val="decimal"/>
      <w:lvlText w:val="%1."/>
      <w:lvlJc w:val="left"/>
      <w:pPr>
        <w:ind w:left="236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0BA0360E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0B46E5A0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D6A284C6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3B4E9AE0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0428EE8E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4074067E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6EB69C8E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8A30CBC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27" w15:restartNumberingAfterBreak="0">
    <w:nsid w:val="1AF0165F"/>
    <w:multiLevelType w:val="hybridMultilevel"/>
    <w:tmpl w:val="CC206E4A"/>
    <w:lvl w:ilvl="0" w:tplc="952A0620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42D0A654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50728DBA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A50412EA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FC0E4126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C032CF7E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96386C7E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9E8A9AD4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36F6E7DA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1D916C2D"/>
    <w:multiLevelType w:val="hybridMultilevel"/>
    <w:tmpl w:val="7632BD98"/>
    <w:lvl w:ilvl="0" w:tplc="EDD6DE30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8CA86FD2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55A062F0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EB34B5E6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DA6C024E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CCB4CB26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2D48A5B0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CC02E3CC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CD1AFAE6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29" w15:restartNumberingAfterBreak="0">
    <w:nsid w:val="1E136578"/>
    <w:multiLevelType w:val="hybridMultilevel"/>
    <w:tmpl w:val="1138E0D2"/>
    <w:lvl w:ilvl="0" w:tplc="5C2C5D04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C4207F30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D422BFA4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7228018C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B344DCCC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2FFA0594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613CB536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5D40D640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0F56BA9A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30" w15:restartNumberingAfterBreak="0">
    <w:nsid w:val="1E1E2BE5"/>
    <w:multiLevelType w:val="hybridMultilevel"/>
    <w:tmpl w:val="7CF69168"/>
    <w:lvl w:ilvl="0" w:tplc="BF64076E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5EDCB436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01C2B772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31108E7A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82C65904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45B479DA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00725790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AFFCD590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A0AA43C4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31" w15:restartNumberingAfterBreak="0">
    <w:nsid w:val="1E3461A3"/>
    <w:multiLevelType w:val="hybridMultilevel"/>
    <w:tmpl w:val="0188383C"/>
    <w:lvl w:ilvl="0" w:tplc="D6F87616">
      <w:start w:val="1"/>
      <w:numFmt w:val="decimal"/>
      <w:lvlText w:val="%1."/>
      <w:lvlJc w:val="left"/>
      <w:pPr>
        <w:ind w:left="236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8D7A0A72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225431F0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2A9CE6DA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F6B2C30E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6FA2F926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B19A1656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3C82C13A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49443366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32" w15:restartNumberingAfterBreak="0">
    <w:nsid w:val="1F983C28"/>
    <w:multiLevelType w:val="hybridMultilevel"/>
    <w:tmpl w:val="35869E16"/>
    <w:lvl w:ilvl="0" w:tplc="480C698A">
      <w:numFmt w:val="bullet"/>
      <w:lvlText w:val="◆"/>
      <w:lvlJc w:val="left"/>
      <w:pPr>
        <w:ind w:left="394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576EB038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E24AC170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8DD6D528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ECD0AA72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725472CA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336648D6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9716957A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F92C9FF4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33" w15:restartNumberingAfterBreak="0">
    <w:nsid w:val="20AC1E91"/>
    <w:multiLevelType w:val="hybridMultilevel"/>
    <w:tmpl w:val="B2142800"/>
    <w:lvl w:ilvl="0" w:tplc="09AC5B3C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97E822B4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BEAED4D8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F16417DE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0834F930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3E06CCFA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10828FC0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57D274AA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36EC4C66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34" w15:restartNumberingAfterBreak="0">
    <w:nsid w:val="26170982"/>
    <w:multiLevelType w:val="hybridMultilevel"/>
    <w:tmpl w:val="C4A21878"/>
    <w:lvl w:ilvl="0" w:tplc="2FF06DEA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1C88D226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BCCED1EE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51EAF2A6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4CB04962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BEB47E4E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085C0F50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CEF64598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5C686B3E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35" w15:restartNumberingAfterBreak="0">
    <w:nsid w:val="286D0A50"/>
    <w:multiLevelType w:val="hybridMultilevel"/>
    <w:tmpl w:val="B232BF88"/>
    <w:lvl w:ilvl="0" w:tplc="6A1E93DA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AE521E7C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E01AD62A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9CC229B2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F92EFFBC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8F7609B6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0A7A37A4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02A0EEEC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6712759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36" w15:restartNumberingAfterBreak="0">
    <w:nsid w:val="28DF2027"/>
    <w:multiLevelType w:val="hybridMultilevel"/>
    <w:tmpl w:val="7402E2EE"/>
    <w:lvl w:ilvl="0" w:tplc="6BF8772C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63A6729A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EB8E6686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B41ABEB6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F7CAA37C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47C006F2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BD645D2E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39CCB4B2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BE74ECFE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37" w15:restartNumberingAfterBreak="0">
    <w:nsid w:val="2A0B2F87"/>
    <w:multiLevelType w:val="hybridMultilevel"/>
    <w:tmpl w:val="096A9DCC"/>
    <w:lvl w:ilvl="0" w:tplc="4C90C15A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226C0F66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26BA34A0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2CB8F898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AB58C30C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340C3380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059ED9EA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824628D6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EEC475B0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38" w15:restartNumberingAfterBreak="0">
    <w:nsid w:val="2AA707E6"/>
    <w:multiLevelType w:val="hybridMultilevel"/>
    <w:tmpl w:val="5BCC042E"/>
    <w:lvl w:ilvl="0" w:tplc="B33A681E">
      <w:start w:val="1"/>
      <w:numFmt w:val="decimal"/>
      <w:lvlText w:val="%1."/>
      <w:lvlJc w:val="left"/>
      <w:pPr>
        <w:ind w:left="243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B6F21B72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6CE863A8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B0427FA4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4A56200C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E9D2DC0E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A84ACDA2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4C385356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5ED81652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39" w15:restartNumberingAfterBreak="0">
    <w:nsid w:val="2B04744B"/>
    <w:multiLevelType w:val="hybridMultilevel"/>
    <w:tmpl w:val="70447042"/>
    <w:lvl w:ilvl="0" w:tplc="FE2EEA76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58669D82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1C180E32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EC8449D0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1F789E8A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80AA9614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F10AB042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74DCBA26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E2BABAD8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40" w15:restartNumberingAfterBreak="0">
    <w:nsid w:val="2CFA395B"/>
    <w:multiLevelType w:val="hybridMultilevel"/>
    <w:tmpl w:val="2982CB96"/>
    <w:lvl w:ilvl="0" w:tplc="B5F28B30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576C3C86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31D4F330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FB1AD8B8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99FE240A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F686FEEA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E6CA692C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40986D90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BDC845C2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2D857D16"/>
    <w:multiLevelType w:val="hybridMultilevel"/>
    <w:tmpl w:val="1DD28BE2"/>
    <w:lvl w:ilvl="0" w:tplc="D018C6AA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FD506BA0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47F603F2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AB3C9026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9B3A72CA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0F5A5974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1110DE14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673AB1B4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BB7C3E7C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2E3D0F34"/>
    <w:multiLevelType w:val="hybridMultilevel"/>
    <w:tmpl w:val="EAEA9A32"/>
    <w:lvl w:ilvl="0" w:tplc="FE524E34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8544F3AE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1264F888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31166B2A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ACEC5410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425AF748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37E84F18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CBDAE0FA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9342E6C4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2EA9329C"/>
    <w:multiLevelType w:val="hybridMultilevel"/>
    <w:tmpl w:val="AA94A394"/>
    <w:lvl w:ilvl="0" w:tplc="EE7A4A10">
      <w:numFmt w:val="bullet"/>
      <w:lvlText w:val="◆"/>
      <w:lvlJc w:val="left"/>
      <w:pPr>
        <w:ind w:left="571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4"/>
        <w:sz w:val="7"/>
        <w:szCs w:val="7"/>
        <w:lang w:val="en-US" w:eastAsia="en-US" w:bidi="ar-SA"/>
      </w:rPr>
    </w:lvl>
    <w:lvl w:ilvl="1" w:tplc="AABEDA2A">
      <w:numFmt w:val="bullet"/>
      <w:lvlText w:val="•"/>
      <w:lvlJc w:val="left"/>
      <w:pPr>
        <w:ind w:left="1213" w:hanging="284"/>
      </w:pPr>
      <w:rPr>
        <w:rFonts w:hint="default"/>
        <w:lang w:val="en-US" w:eastAsia="en-US" w:bidi="ar-SA"/>
      </w:rPr>
    </w:lvl>
    <w:lvl w:ilvl="2" w:tplc="2592BAE4">
      <w:numFmt w:val="bullet"/>
      <w:lvlText w:val="•"/>
      <w:lvlJc w:val="left"/>
      <w:pPr>
        <w:ind w:left="1847" w:hanging="284"/>
      </w:pPr>
      <w:rPr>
        <w:rFonts w:hint="default"/>
        <w:lang w:val="en-US" w:eastAsia="en-US" w:bidi="ar-SA"/>
      </w:rPr>
    </w:lvl>
    <w:lvl w:ilvl="3" w:tplc="37AABE1E">
      <w:numFmt w:val="bullet"/>
      <w:lvlText w:val="•"/>
      <w:lvlJc w:val="left"/>
      <w:pPr>
        <w:ind w:left="2481" w:hanging="284"/>
      </w:pPr>
      <w:rPr>
        <w:rFonts w:hint="default"/>
        <w:lang w:val="en-US" w:eastAsia="en-US" w:bidi="ar-SA"/>
      </w:rPr>
    </w:lvl>
    <w:lvl w:ilvl="4" w:tplc="F45C2950">
      <w:numFmt w:val="bullet"/>
      <w:lvlText w:val="•"/>
      <w:lvlJc w:val="left"/>
      <w:pPr>
        <w:ind w:left="3115" w:hanging="284"/>
      </w:pPr>
      <w:rPr>
        <w:rFonts w:hint="default"/>
        <w:lang w:val="en-US" w:eastAsia="en-US" w:bidi="ar-SA"/>
      </w:rPr>
    </w:lvl>
    <w:lvl w:ilvl="5" w:tplc="629ECBA0">
      <w:numFmt w:val="bullet"/>
      <w:lvlText w:val="•"/>
      <w:lvlJc w:val="left"/>
      <w:pPr>
        <w:ind w:left="3749" w:hanging="284"/>
      </w:pPr>
      <w:rPr>
        <w:rFonts w:hint="default"/>
        <w:lang w:val="en-US" w:eastAsia="en-US" w:bidi="ar-SA"/>
      </w:rPr>
    </w:lvl>
    <w:lvl w:ilvl="6" w:tplc="5852D1AE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7" w:tplc="A9B036BE">
      <w:numFmt w:val="bullet"/>
      <w:lvlText w:val="•"/>
      <w:lvlJc w:val="left"/>
      <w:pPr>
        <w:ind w:left="5017" w:hanging="284"/>
      </w:pPr>
      <w:rPr>
        <w:rFonts w:hint="default"/>
        <w:lang w:val="en-US" w:eastAsia="en-US" w:bidi="ar-SA"/>
      </w:rPr>
    </w:lvl>
    <w:lvl w:ilvl="8" w:tplc="75165250">
      <w:numFmt w:val="bullet"/>
      <w:lvlText w:val="•"/>
      <w:lvlJc w:val="left"/>
      <w:pPr>
        <w:ind w:left="5651" w:hanging="284"/>
      </w:pPr>
      <w:rPr>
        <w:rFonts w:hint="default"/>
        <w:lang w:val="en-US" w:eastAsia="en-US" w:bidi="ar-SA"/>
      </w:rPr>
    </w:lvl>
  </w:abstractNum>
  <w:abstractNum w:abstractNumId="44" w15:restartNumberingAfterBreak="0">
    <w:nsid w:val="2F57661C"/>
    <w:multiLevelType w:val="hybridMultilevel"/>
    <w:tmpl w:val="F8323D38"/>
    <w:lvl w:ilvl="0" w:tplc="1778D258">
      <w:numFmt w:val="bullet"/>
      <w:lvlText w:val="◆"/>
      <w:lvlJc w:val="left"/>
      <w:pPr>
        <w:ind w:left="576" w:hanging="275"/>
      </w:pPr>
      <w:rPr>
        <w:rFonts w:ascii="Lucida Sans Unicode" w:eastAsia="Lucida Sans Unicode" w:hAnsi="Lucida Sans Unicode" w:cs="Lucida Sans Unicode" w:hint="default"/>
        <w:color w:val="002134"/>
        <w:w w:val="131"/>
        <w:position w:val="5"/>
        <w:sz w:val="11"/>
        <w:szCs w:val="11"/>
        <w:lang w:val="en-US" w:eastAsia="en-US" w:bidi="ar-SA"/>
      </w:rPr>
    </w:lvl>
    <w:lvl w:ilvl="1" w:tplc="2090B3FA">
      <w:numFmt w:val="bullet"/>
      <w:lvlText w:val="•"/>
      <w:lvlJc w:val="left"/>
      <w:pPr>
        <w:ind w:left="849" w:hanging="275"/>
      </w:pPr>
      <w:rPr>
        <w:rFonts w:hint="default"/>
        <w:lang w:val="en-US" w:eastAsia="en-US" w:bidi="ar-SA"/>
      </w:rPr>
    </w:lvl>
    <w:lvl w:ilvl="2" w:tplc="2EC6D1BE">
      <w:numFmt w:val="bullet"/>
      <w:lvlText w:val="•"/>
      <w:lvlJc w:val="left"/>
      <w:pPr>
        <w:ind w:left="1118" w:hanging="275"/>
      </w:pPr>
      <w:rPr>
        <w:rFonts w:hint="default"/>
        <w:lang w:val="en-US" w:eastAsia="en-US" w:bidi="ar-SA"/>
      </w:rPr>
    </w:lvl>
    <w:lvl w:ilvl="3" w:tplc="EBC468D2">
      <w:numFmt w:val="bullet"/>
      <w:lvlText w:val="•"/>
      <w:lvlJc w:val="left"/>
      <w:pPr>
        <w:ind w:left="1387" w:hanging="275"/>
      </w:pPr>
      <w:rPr>
        <w:rFonts w:hint="default"/>
        <w:lang w:val="en-US" w:eastAsia="en-US" w:bidi="ar-SA"/>
      </w:rPr>
    </w:lvl>
    <w:lvl w:ilvl="4" w:tplc="BEECDBF6">
      <w:numFmt w:val="bullet"/>
      <w:lvlText w:val="•"/>
      <w:lvlJc w:val="left"/>
      <w:pPr>
        <w:ind w:left="1656" w:hanging="275"/>
      </w:pPr>
      <w:rPr>
        <w:rFonts w:hint="default"/>
        <w:lang w:val="en-US" w:eastAsia="en-US" w:bidi="ar-SA"/>
      </w:rPr>
    </w:lvl>
    <w:lvl w:ilvl="5" w:tplc="1460F7E8">
      <w:numFmt w:val="bullet"/>
      <w:lvlText w:val="•"/>
      <w:lvlJc w:val="left"/>
      <w:pPr>
        <w:ind w:left="1926" w:hanging="275"/>
      </w:pPr>
      <w:rPr>
        <w:rFonts w:hint="default"/>
        <w:lang w:val="en-US" w:eastAsia="en-US" w:bidi="ar-SA"/>
      </w:rPr>
    </w:lvl>
    <w:lvl w:ilvl="6" w:tplc="14F0A78E">
      <w:numFmt w:val="bullet"/>
      <w:lvlText w:val="•"/>
      <w:lvlJc w:val="left"/>
      <w:pPr>
        <w:ind w:left="2195" w:hanging="275"/>
      </w:pPr>
      <w:rPr>
        <w:rFonts w:hint="default"/>
        <w:lang w:val="en-US" w:eastAsia="en-US" w:bidi="ar-SA"/>
      </w:rPr>
    </w:lvl>
    <w:lvl w:ilvl="7" w:tplc="7E7AB150">
      <w:numFmt w:val="bullet"/>
      <w:lvlText w:val="•"/>
      <w:lvlJc w:val="left"/>
      <w:pPr>
        <w:ind w:left="2464" w:hanging="275"/>
      </w:pPr>
      <w:rPr>
        <w:rFonts w:hint="default"/>
        <w:lang w:val="en-US" w:eastAsia="en-US" w:bidi="ar-SA"/>
      </w:rPr>
    </w:lvl>
    <w:lvl w:ilvl="8" w:tplc="D722B4EA">
      <w:numFmt w:val="bullet"/>
      <w:lvlText w:val="•"/>
      <w:lvlJc w:val="left"/>
      <w:pPr>
        <w:ind w:left="2733" w:hanging="275"/>
      </w:pPr>
      <w:rPr>
        <w:rFonts w:hint="default"/>
        <w:lang w:val="en-US" w:eastAsia="en-US" w:bidi="ar-SA"/>
      </w:rPr>
    </w:lvl>
  </w:abstractNum>
  <w:abstractNum w:abstractNumId="45" w15:restartNumberingAfterBreak="0">
    <w:nsid w:val="31FC5E47"/>
    <w:multiLevelType w:val="hybridMultilevel"/>
    <w:tmpl w:val="4E22E0F6"/>
    <w:lvl w:ilvl="0" w:tplc="F61C49DC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DDEE864A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635C473A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FEE07F10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30E2B838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EEF2770E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CC709AC8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5D9ECA38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7E26F1B6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46" w15:restartNumberingAfterBreak="0">
    <w:nsid w:val="33975BE6"/>
    <w:multiLevelType w:val="hybridMultilevel"/>
    <w:tmpl w:val="897CE59A"/>
    <w:lvl w:ilvl="0" w:tplc="C6CE8706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770ED06A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F6D84956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BE7AD014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302A2E7A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8B42EB64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F6EECDDA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A7AAD8DE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3F3418E4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47" w15:restartNumberingAfterBreak="0">
    <w:nsid w:val="34ED2A3F"/>
    <w:multiLevelType w:val="hybridMultilevel"/>
    <w:tmpl w:val="DC2874FC"/>
    <w:lvl w:ilvl="0" w:tplc="6D4EA0F8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D55EEE72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3BE633F8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03BECDD6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49329840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36D0240A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DE4EEF76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1EBC69D8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0F5ECE58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48" w15:restartNumberingAfterBreak="0">
    <w:nsid w:val="36CF5176"/>
    <w:multiLevelType w:val="hybridMultilevel"/>
    <w:tmpl w:val="AAFAEED6"/>
    <w:lvl w:ilvl="0" w:tplc="11ECF0CA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019E7B42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1AFC9692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E07C7214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00AC21FA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F6A2463E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38128F28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9BD25366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005AC42A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49" w15:restartNumberingAfterBreak="0">
    <w:nsid w:val="39023744"/>
    <w:multiLevelType w:val="hybridMultilevel"/>
    <w:tmpl w:val="E820C478"/>
    <w:lvl w:ilvl="0" w:tplc="E4CE53AC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4B520F22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DFCA0CFC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5EA8B982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2F5C4AAC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2AF458A4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1E9A4E3A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728862BE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B2CAA200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50" w15:restartNumberingAfterBreak="0">
    <w:nsid w:val="39023B88"/>
    <w:multiLevelType w:val="hybridMultilevel"/>
    <w:tmpl w:val="35E85F0A"/>
    <w:lvl w:ilvl="0" w:tplc="76C4D518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86E8D7F8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0142A200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6BA4CA12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C11CDEEE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14B6FB1E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6E589374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777C6BF4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FE3E5A74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51" w15:restartNumberingAfterBreak="0">
    <w:nsid w:val="3A8E2414"/>
    <w:multiLevelType w:val="hybridMultilevel"/>
    <w:tmpl w:val="8C041B78"/>
    <w:lvl w:ilvl="0" w:tplc="0ECAA790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E264A29E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31BED79C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FC38A5A2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BA18CFCA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ED1837C0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2BA8203E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41DACB58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95F44278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52" w15:restartNumberingAfterBreak="0">
    <w:nsid w:val="3DDA24C7"/>
    <w:multiLevelType w:val="hybridMultilevel"/>
    <w:tmpl w:val="43E89CA0"/>
    <w:lvl w:ilvl="0" w:tplc="40D23482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D80CFB42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A6521190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113EF74A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9CD2AF24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AC56EFAE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A8F2F642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FCE2F00E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0544470E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53" w15:restartNumberingAfterBreak="0">
    <w:nsid w:val="3E533F76"/>
    <w:multiLevelType w:val="hybridMultilevel"/>
    <w:tmpl w:val="9CEA48D2"/>
    <w:lvl w:ilvl="0" w:tplc="2FAE92C0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34DC3DC0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59D0DEFC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040815FE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2BD03390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74FC67F8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11E86F98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A6FCBDAC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0E70461C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54" w15:restartNumberingAfterBreak="0">
    <w:nsid w:val="3E9102F9"/>
    <w:multiLevelType w:val="hybridMultilevel"/>
    <w:tmpl w:val="5B3433F0"/>
    <w:lvl w:ilvl="0" w:tplc="CAAE0CB4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CC44DAE0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5BA09FDC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5B4E3966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6F20A958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0646E380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566CD520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DC5C4090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21B8E314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55" w15:restartNumberingAfterBreak="0">
    <w:nsid w:val="3F7478CD"/>
    <w:multiLevelType w:val="hybridMultilevel"/>
    <w:tmpl w:val="2A1E4B48"/>
    <w:lvl w:ilvl="0" w:tplc="6278F49A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3B467428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C6FC2F18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2A7400BC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8C16B9DA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50CE6160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2E26B730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35D82F2C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1592DDDE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56" w15:restartNumberingAfterBreak="0">
    <w:nsid w:val="40E26E5A"/>
    <w:multiLevelType w:val="hybridMultilevel"/>
    <w:tmpl w:val="7206D000"/>
    <w:lvl w:ilvl="0" w:tplc="3F5C13E0">
      <w:numFmt w:val="bullet"/>
      <w:lvlText w:val="◆"/>
      <w:lvlJc w:val="left"/>
      <w:pPr>
        <w:ind w:left="571" w:hanging="275"/>
      </w:pPr>
      <w:rPr>
        <w:rFonts w:ascii="Lucida Sans Unicode" w:eastAsia="Lucida Sans Unicode" w:hAnsi="Lucida Sans Unicode" w:cs="Lucida Sans Unicode" w:hint="default"/>
        <w:color w:val="002134"/>
        <w:w w:val="125"/>
        <w:position w:val="5"/>
        <w:sz w:val="10"/>
        <w:szCs w:val="10"/>
        <w:lang w:val="en-US" w:eastAsia="en-US" w:bidi="ar-SA"/>
      </w:rPr>
    </w:lvl>
    <w:lvl w:ilvl="1" w:tplc="BE2645F6">
      <w:numFmt w:val="bullet"/>
      <w:lvlText w:val="•"/>
      <w:lvlJc w:val="left"/>
      <w:pPr>
        <w:ind w:left="847" w:hanging="275"/>
      </w:pPr>
      <w:rPr>
        <w:rFonts w:hint="default"/>
        <w:lang w:val="en-US" w:eastAsia="en-US" w:bidi="ar-SA"/>
      </w:rPr>
    </w:lvl>
    <w:lvl w:ilvl="2" w:tplc="6A4EBCB6">
      <w:numFmt w:val="bullet"/>
      <w:lvlText w:val="•"/>
      <w:lvlJc w:val="left"/>
      <w:pPr>
        <w:ind w:left="1115" w:hanging="275"/>
      </w:pPr>
      <w:rPr>
        <w:rFonts w:hint="default"/>
        <w:lang w:val="en-US" w:eastAsia="en-US" w:bidi="ar-SA"/>
      </w:rPr>
    </w:lvl>
    <w:lvl w:ilvl="3" w:tplc="352643D4">
      <w:numFmt w:val="bullet"/>
      <w:lvlText w:val="•"/>
      <w:lvlJc w:val="left"/>
      <w:pPr>
        <w:ind w:left="1382" w:hanging="275"/>
      </w:pPr>
      <w:rPr>
        <w:rFonts w:hint="default"/>
        <w:lang w:val="en-US" w:eastAsia="en-US" w:bidi="ar-SA"/>
      </w:rPr>
    </w:lvl>
    <w:lvl w:ilvl="4" w:tplc="7E923038">
      <w:numFmt w:val="bullet"/>
      <w:lvlText w:val="•"/>
      <w:lvlJc w:val="left"/>
      <w:pPr>
        <w:ind w:left="1650" w:hanging="275"/>
      </w:pPr>
      <w:rPr>
        <w:rFonts w:hint="default"/>
        <w:lang w:val="en-US" w:eastAsia="en-US" w:bidi="ar-SA"/>
      </w:rPr>
    </w:lvl>
    <w:lvl w:ilvl="5" w:tplc="4092B034">
      <w:numFmt w:val="bullet"/>
      <w:lvlText w:val="•"/>
      <w:lvlJc w:val="left"/>
      <w:pPr>
        <w:ind w:left="1918" w:hanging="275"/>
      </w:pPr>
      <w:rPr>
        <w:rFonts w:hint="default"/>
        <w:lang w:val="en-US" w:eastAsia="en-US" w:bidi="ar-SA"/>
      </w:rPr>
    </w:lvl>
    <w:lvl w:ilvl="6" w:tplc="67083C68">
      <w:numFmt w:val="bullet"/>
      <w:lvlText w:val="•"/>
      <w:lvlJc w:val="left"/>
      <w:pPr>
        <w:ind w:left="2185" w:hanging="275"/>
      </w:pPr>
      <w:rPr>
        <w:rFonts w:hint="default"/>
        <w:lang w:val="en-US" w:eastAsia="en-US" w:bidi="ar-SA"/>
      </w:rPr>
    </w:lvl>
    <w:lvl w:ilvl="7" w:tplc="C4129AB6">
      <w:numFmt w:val="bullet"/>
      <w:lvlText w:val="•"/>
      <w:lvlJc w:val="left"/>
      <w:pPr>
        <w:ind w:left="2453" w:hanging="275"/>
      </w:pPr>
      <w:rPr>
        <w:rFonts w:hint="default"/>
        <w:lang w:val="en-US" w:eastAsia="en-US" w:bidi="ar-SA"/>
      </w:rPr>
    </w:lvl>
    <w:lvl w:ilvl="8" w:tplc="A1CA5D76">
      <w:numFmt w:val="bullet"/>
      <w:lvlText w:val="•"/>
      <w:lvlJc w:val="left"/>
      <w:pPr>
        <w:ind w:left="2720" w:hanging="275"/>
      </w:pPr>
      <w:rPr>
        <w:rFonts w:hint="default"/>
        <w:lang w:val="en-US" w:eastAsia="en-US" w:bidi="ar-SA"/>
      </w:rPr>
    </w:lvl>
  </w:abstractNum>
  <w:abstractNum w:abstractNumId="57" w15:restartNumberingAfterBreak="0">
    <w:nsid w:val="42FB5C8E"/>
    <w:multiLevelType w:val="hybridMultilevel"/>
    <w:tmpl w:val="FE72FA80"/>
    <w:lvl w:ilvl="0" w:tplc="C2527A06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BD54D83A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A4221FB8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4566E1DC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58C01542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EB90A93A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B2A288C0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9C2EFD60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F1E816BC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58" w15:restartNumberingAfterBreak="0">
    <w:nsid w:val="43972B7C"/>
    <w:multiLevelType w:val="hybridMultilevel"/>
    <w:tmpl w:val="BC70CEBA"/>
    <w:lvl w:ilvl="0" w:tplc="6D78F780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6FAC744A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B8CC01BE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416E8F5C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450648EE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4EF69804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3744964E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D9AE9DCC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2FD20030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59" w15:restartNumberingAfterBreak="0">
    <w:nsid w:val="44466696"/>
    <w:multiLevelType w:val="hybridMultilevel"/>
    <w:tmpl w:val="8A7C31CE"/>
    <w:lvl w:ilvl="0" w:tplc="145201D8">
      <w:start w:val="1"/>
      <w:numFmt w:val="decimal"/>
      <w:lvlText w:val="%1."/>
      <w:lvlJc w:val="left"/>
      <w:pPr>
        <w:ind w:left="243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2D0EBBE2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84F42498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21BEEDEE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60621B56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2A80F28A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320EC184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59DA7E10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B43ABFA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60" w15:restartNumberingAfterBreak="0">
    <w:nsid w:val="446649B1"/>
    <w:multiLevelType w:val="hybridMultilevel"/>
    <w:tmpl w:val="9B3E476A"/>
    <w:lvl w:ilvl="0" w:tplc="1294F712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1E26FE92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E812B7DC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0E6E05D2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96BC3DF8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AE50DBFC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F7F660A8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7A36F03E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2656215A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61" w15:restartNumberingAfterBreak="0">
    <w:nsid w:val="44F11320"/>
    <w:multiLevelType w:val="hybridMultilevel"/>
    <w:tmpl w:val="E9E6A582"/>
    <w:lvl w:ilvl="0" w:tplc="FFB2D8CC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BCDE048A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6ACA3ABC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CA663E5A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4CBC42C4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BC2A309A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F0E8ABA8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F6664306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9E280F50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62" w15:restartNumberingAfterBreak="0">
    <w:nsid w:val="45CE25B8"/>
    <w:multiLevelType w:val="hybridMultilevel"/>
    <w:tmpl w:val="7C3C6DA4"/>
    <w:lvl w:ilvl="0" w:tplc="8F0AEEB8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AF1A17F0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99CCAD28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591C0E32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09B0F418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C2EC7118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32204A7A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AB4651FC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A89617DE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63" w15:restartNumberingAfterBreak="0">
    <w:nsid w:val="48023439"/>
    <w:multiLevelType w:val="hybridMultilevel"/>
    <w:tmpl w:val="4F0E2790"/>
    <w:lvl w:ilvl="0" w:tplc="0F405CBC">
      <w:start w:val="1"/>
      <w:numFmt w:val="decimal"/>
      <w:lvlText w:val="%1."/>
      <w:lvlJc w:val="left"/>
      <w:pPr>
        <w:ind w:left="236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2CFAB7D2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898AF42A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A9E8C7B6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32F42A1C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F4D4FB54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5AC224C8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8EEA2F6C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95C87ED8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64" w15:restartNumberingAfterBreak="0">
    <w:nsid w:val="48B74BE2"/>
    <w:multiLevelType w:val="hybridMultilevel"/>
    <w:tmpl w:val="A8C89BE4"/>
    <w:lvl w:ilvl="0" w:tplc="FC1205AE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3AE6E814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0988E616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58481860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8FD2D1E6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F9CCB1A2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25DA6684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6DDE6CDC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AED469B0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65" w15:restartNumberingAfterBreak="0">
    <w:nsid w:val="49212BC6"/>
    <w:multiLevelType w:val="hybridMultilevel"/>
    <w:tmpl w:val="F6408F6A"/>
    <w:lvl w:ilvl="0" w:tplc="3F5407F8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012AEEAA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85885678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B46C2410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0588B1A0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FC98E21C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EFDEC764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D2EC262A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95DC9316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66" w15:restartNumberingAfterBreak="0">
    <w:nsid w:val="4AFF6840"/>
    <w:multiLevelType w:val="hybridMultilevel"/>
    <w:tmpl w:val="45F890FC"/>
    <w:lvl w:ilvl="0" w:tplc="B58A1738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1FE617DE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1C809A40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FB5A444A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279601B0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FBB4D872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0F8273D8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9A5086AC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E9F26ECC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67" w15:restartNumberingAfterBreak="0">
    <w:nsid w:val="4EE72DDF"/>
    <w:multiLevelType w:val="hybridMultilevel"/>
    <w:tmpl w:val="FA04FB0C"/>
    <w:lvl w:ilvl="0" w:tplc="7DC2E12C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D5AA6ABE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737E2EF8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3B1617C2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BDE6C57E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2E749DD2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0478E06C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41C23C6E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94E234FE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68" w15:restartNumberingAfterBreak="0">
    <w:nsid w:val="4FFE0143"/>
    <w:multiLevelType w:val="hybridMultilevel"/>
    <w:tmpl w:val="15664B42"/>
    <w:lvl w:ilvl="0" w:tplc="B538D98C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62023E84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C1B6F7E2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20022F18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F468D9E6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05D897DC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47D063C8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73807F60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E9EA675C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69" w15:restartNumberingAfterBreak="0">
    <w:nsid w:val="500C2750"/>
    <w:multiLevelType w:val="hybridMultilevel"/>
    <w:tmpl w:val="C226A5BE"/>
    <w:lvl w:ilvl="0" w:tplc="DF9E6290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8D4E6388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C5DAF60E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42A08772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8A80EF7C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1952C34A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8F86B16C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16E6F212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3D703FEC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70" w15:restartNumberingAfterBreak="0">
    <w:nsid w:val="542F5E37"/>
    <w:multiLevelType w:val="hybridMultilevel"/>
    <w:tmpl w:val="6568A46E"/>
    <w:lvl w:ilvl="0" w:tplc="802489E0">
      <w:start w:val="1"/>
      <w:numFmt w:val="decimal"/>
      <w:lvlText w:val="%1."/>
      <w:lvlJc w:val="left"/>
      <w:pPr>
        <w:ind w:left="236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F2009906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2AC2B4C8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12468D82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53487CA0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6FBABF3C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15D2576A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D33E9540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2EEC8C80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71" w15:restartNumberingAfterBreak="0">
    <w:nsid w:val="55061214"/>
    <w:multiLevelType w:val="hybridMultilevel"/>
    <w:tmpl w:val="5498D7C8"/>
    <w:lvl w:ilvl="0" w:tplc="AD064508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D5DABC00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047202B6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77125CA8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16B4644C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506E07DE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482ACDD8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75966B1C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B400E7EC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72" w15:restartNumberingAfterBreak="0">
    <w:nsid w:val="55A67ED4"/>
    <w:multiLevelType w:val="hybridMultilevel"/>
    <w:tmpl w:val="AC082224"/>
    <w:lvl w:ilvl="0" w:tplc="1D14FBE2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9EF21E4E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DD96626A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F18412C0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B392761C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75049BA8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28885F4A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072470B0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9F029F8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73" w15:restartNumberingAfterBreak="0">
    <w:nsid w:val="571E614A"/>
    <w:multiLevelType w:val="hybridMultilevel"/>
    <w:tmpl w:val="22A0DA40"/>
    <w:lvl w:ilvl="0" w:tplc="81FC1456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A8C073A8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96C0D5F0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F9F25934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AD005640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5FEC7296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5F9A0DFC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D40C5434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D07A5442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74" w15:restartNumberingAfterBreak="0">
    <w:nsid w:val="58A7446D"/>
    <w:multiLevelType w:val="hybridMultilevel"/>
    <w:tmpl w:val="946ED540"/>
    <w:lvl w:ilvl="0" w:tplc="93F6D49C">
      <w:numFmt w:val="bullet"/>
      <w:lvlText w:val="–"/>
      <w:lvlJc w:val="left"/>
      <w:pPr>
        <w:ind w:left="286" w:hanging="178"/>
      </w:pPr>
      <w:rPr>
        <w:rFonts w:ascii="Microsoft Sans Serif" w:eastAsia="Microsoft Sans Serif" w:hAnsi="Microsoft Sans Serif" w:cs="Microsoft Sans Serif" w:hint="default"/>
        <w:color w:val="595B60"/>
        <w:w w:val="189"/>
        <w:sz w:val="20"/>
        <w:szCs w:val="20"/>
        <w:lang w:val="en-US" w:eastAsia="en-US" w:bidi="ar-SA"/>
      </w:rPr>
    </w:lvl>
    <w:lvl w:ilvl="1" w:tplc="2416EB9E">
      <w:numFmt w:val="bullet"/>
      <w:lvlText w:val="◆"/>
      <w:lvlJc w:val="left"/>
      <w:pPr>
        <w:ind w:left="659" w:hanging="275"/>
      </w:pPr>
      <w:rPr>
        <w:rFonts w:ascii="Lucida Sans Unicode" w:eastAsia="Lucida Sans Unicode" w:hAnsi="Lucida Sans Unicode" w:cs="Lucida Sans Unicode" w:hint="default"/>
        <w:color w:val="002134"/>
        <w:w w:val="125"/>
        <w:position w:val="4"/>
        <w:sz w:val="9"/>
        <w:szCs w:val="9"/>
        <w:lang w:val="en-US" w:eastAsia="en-US" w:bidi="ar-SA"/>
      </w:rPr>
    </w:lvl>
    <w:lvl w:ilvl="2" w:tplc="D00E1F12">
      <w:numFmt w:val="bullet"/>
      <w:lvlText w:val="•"/>
      <w:lvlJc w:val="left"/>
      <w:pPr>
        <w:ind w:left="1871" w:hanging="275"/>
      </w:pPr>
      <w:rPr>
        <w:rFonts w:hint="default"/>
        <w:lang w:val="en-US" w:eastAsia="en-US" w:bidi="ar-SA"/>
      </w:rPr>
    </w:lvl>
    <w:lvl w:ilvl="3" w:tplc="6E24E9A4">
      <w:numFmt w:val="bullet"/>
      <w:lvlText w:val="•"/>
      <w:lvlJc w:val="left"/>
      <w:pPr>
        <w:ind w:left="3082" w:hanging="275"/>
      </w:pPr>
      <w:rPr>
        <w:rFonts w:hint="default"/>
        <w:lang w:val="en-US" w:eastAsia="en-US" w:bidi="ar-SA"/>
      </w:rPr>
    </w:lvl>
    <w:lvl w:ilvl="4" w:tplc="C1324910">
      <w:numFmt w:val="bullet"/>
      <w:lvlText w:val="•"/>
      <w:lvlJc w:val="left"/>
      <w:pPr>
        <w:ind w:left="4293" w:hanging="275"/>
      </w:pPr>
      <w:rPr>
        <w:rFonts w:hint="default"/>
        <w:lang w:val="en-US" w:eastAsia="en-US" w:bidi="ar-SA"/>
      </w:rPr>
    </w:lvl>
    <w:lvl w:ilvl="5" w:tplc="609EFE62">
      <w:numFmt w:val="bullet"/>
      <w:lvlText w:val="•"/>
      <w:lvlJc w:val="left"/>
      <w:pPr>
        <w:ind w:left="5504" w:hanging="275"/>
      </w:pPr>
      <w:rPr>
        <w:rFonts w:hint="default"/>
        <w:lang w:val="en-US" w:eastAsia="en-US" w:bidi="ar-SA"/>
      </w:rPr>
    </w:lvl>
    <w:lvl w:ilvl="6" w:tplc="83BAD752">
      <w:numFmt w:val="bullet"/>
      <w:lvlText w:val="•"/>
      <w:lvlJc w:val="left"/>
      <w:pPr>
        <w:ind w:left="6715" w:hanging="275"/>
      </w:pPr>
      <w:rPr>
        <w:rFonts w:hint="default"/>
        <w:lang w:val="en-US" w:eastAsia="en-US" w:bidi="ar-SA"/>
      </w:rPr>
    </w:lvl>
    <w:lvl w:ilvl="7" w:tplc="F9F27680">
      <w:numFmt w:val="bullet"/>
      <w:lvlText w:val="•"/>
      <w:lvlJc w:val="left"/>
      <w:pPr>
        <w:ind w:left="7926" w:hanging="275"/>
      </w:pPr>
      <w:rPr>
        <w:rFonts w:hint="default"/>
        <w:lang w:val="en-US" w:eastAsia="en-US" w:bidi="ar-SA"/>
      </w:rPr>
    </w:lvl>
    <w:lvl w:ilvl="8" w:tplc="69648012">
      <w:numFmt w:val="bullet"/>
      <w:lvlText w:val="•"/>
      <w:lvlJc w:val="left"/>
      <w:pPr>
        <w:ind w:left="9137" w:hanging="275"/>
      </w:pPr>
      <w:rPr>
        <w:rFonts w:hint="default"/>
        <w:lang w:val="en-US" w:eastAsia="en-US" w:bidi="ar-SA"/>
      </w:rPr>
    </w:lvl>
  </w:abstractNum>
  <w:abstractNum w:abstractNumId="75" w15:restartNumberingAfterBreak="0">
    <w:nsid w:val="5956061D"/>
    <w:multiLevelType w:val="hybridMultilevel"/>
    <w:tmpl w:val="59662D6E"/>
    <w:lvl w:ilvl="0" w:tplc="5988317C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D4B0F532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114A83E8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DF58F69A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0F5CB82C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DE68FF9E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DAD23D28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9F841A40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556EE3CE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76" w15:restartNumberingAfterBreak="0">
    <w:nsid w:val="5A9B3873"/>
    <w:multiLevelType w:val="hybridMultilevel"/>
    <w:tmpl w:val="AAA86BE6"/>
    <w:lvl w:ilvl="0" w:tplc="F51015A2">
      <w:numFmt w:val="bullet"/>
      <w:lvlText w:val="◆"/>
      <w:lvlJc w:val="left"/>
      <w:pPr>
        <w:ind w:left="283" w:hanging="136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2CFAC188">
      <w:numFmt w:val="bullet"/>
      <w:lvlText w:val="•"/>
      <w:lvlJc w:val="left"/>
      <w:pPr>
        <w:ind w:left="879" w:hanging="136"/>
      </w:pPr>
      <w:rPr>
        <w:rFonts w:hint="default"/>
        <w:lang w:val="en-US" w:eastAsia="en-US" w:bidi="ar-SA"/>
      </w:rPr>
    </w:lvl>
    <w:lvl w:ilvl="2" w:tplc="FEEEA750">
      <w:numFmt w:val="bullet"/>
      <w:lvlText w:val="•"/>
      <w:lvlJc w:val="left"/>
      <w:pPr>
        <w:ind w:left="1479" w:hanging="136"/>
      </w:pPr>
      <w:rPr>
        <w:rFonts w:hint="default"/>
        <w:lang w:val="en-US" w:eastAsia="en-US" w:bidi="ar-SA"/>
      </w:rPr>
    </w:lvl>
    <w:lvl w:ilvl="3" w:tplc="5B9A9398">
      <w:numFmt w:val="bullet"/>
      <w:lvlText w:val="•"/>
      <w:lvlJc w:val="left"/>
      <w:pPr>
        <w:ind w:left="2078" w:hanging="136"/>
      </w:pPr>
      <w:rPr>
        <w:rFonts w:hint="default"/>
        <w:lang w:val="en-US" w:eastAsia="en-US" w:bidi="ar-SA"/>
      </w:rPr>
    </w:lvl>
    <w:lvl w:ilvl="4" w:tplc="C186B6F8">
      <w:numFmt w:val="bullet"/>
      <w:lvlText w:val="•"/>
      <w:lvlJc w:val="left"/>
      <w:pPr>
        <w:ind w:left="2678" w:hanging="136"/>
      </w:pPr>
      <w:rPr>
        <w:rFonts w:hint="default"/>
        <w:lang w:val="en-US" w:eastAsia="en-US" w:bidi="ar-SA"/>
      </w:rPr>
    </w:lvl>
    <w:lvl w:ilvl="5" w:tplc="C7A21FF8">
      <w:numFmt w:val="bullet"/>
      <w:lvlText w:val="•"/>
      <w:lvlJc w:val="left"/>
      <w:pPr>
        <w:ind w:left="3277" w:hanging="136"/>
      </w:pPr>
      <w:rPr>
        <w:rFonts w:hint="default"/>
        <w:lang w:val="en-US" w:eastAsia="en-US" w:bidi="ar-SA"/>
      </w:rPr>
    </w:lvl>
    <w:lvl w:ilvl="6" w:tplc="B86E0C3E">
      <w:numFmt w:val="bullet"/>
      <w:lvlText w:val="•"/>
      <w:lvlJc w:val="left"/>
      <w:pPr>
        <w:ind w:left="3877" w:hanging="136"/>
      </w:pPr>
      <w:rPr>
        <w:rFonts w:hint="default"/>
        <w:lang w:val="en-US" w:eastAsia="en-US" w:bidi="ar-SA"/>
      </w:rPr>
    </w:lvl>
    <w:lvl w:ilvl="7" w:tplc="EA5C6E5E">
      <w:numFmt w:val="bullet"/>
      <w:lvlText w:val="•"/>
      <w:lvlJc w:val="left"/>
      <w:pPr>
        <w:ind w:left="4476" w:hanging="136"/>
      </w:pPr>
      <w:rPr>
        <w:rFonts w:hint="default"/>
        <w:lang w:val="en-US" w:eastAsia="en-US" w:bidi="ar-SA"/>
      </w:rPr>
    </w:lvl>
    <w:lvl w:ilvl="8" w:tplc="AAEEE138">
      <w:numFmt w:val="bullet"/>
      <w:lvlText w:val="•"/>
      <w:lvlJc w:val="left"/>
      <w:pPr>
        <w:ind w:left="5076" w:hanging="136"/>
      </w:pPr>
      <w:rPr>
        <w:rFonts w:hint="default"/>
        <w:lang w:val="en-US" w:eastAsia="en-US" w:bidi="ar-SA"/>
      </w:rPr>
    </w:lvl>
  </w:abstractNum>
  <w:abstractNum w:abstractNumId="77" w15:restartNumberingAfterBreak="0">
    <w:nsid w:val="5B686D42"/>
    <w:multiLevelType w:val="hybridMultilevel"/>
    <w:tmpl w:val="A3BAA5C0"/>
    <w:lvl w:ilvl="0" w:tplc="31B09DC8">
      <w:numFmt w:val="bullet"/>
      <w:lvlText w:val="◆"/>
      <w:lvlJc w:val="left"/>
      <w:pPr>
        <w:ind w:left="390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6B4827C0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6D467446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35464A22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713A3B22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039A665E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8C96DF44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AD52A492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1368DD20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5BA511ED"/>
    <w:multiLevelType w:val="hybridMultilevel"/>
    <w:tmpl w:val="CC706E18"/>
    <w:lvl w:ilvl="0" w:tplc="209434A0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705CE768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FF367C0C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6B9CA51E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1982CE98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39D28FCE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58E23CCE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191821C8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666A771E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79" w15:restartNumberingAfterBreak="0">
    <w:nsid w:val="5BC31DBE"/>
    <w:multiLevelType w:val="hybridMultilevel"/>
    <w:tmpl w:val="4D6804E0"/>
    <w:lvl w:ilvl="0" w:tplc="72B298F0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D3B45DDA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10061AAA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3F5AAFE4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4BA6B0B4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98FA3374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61E899D2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B4F4825C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9F167828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80" w15:restartNumberingAfterBreak="0">
    <w:nsid w:val="5D5A032E"/>
    <w:multiLevelType w:val="hybridMultilevel"/>
    <w:tmpl w:val="4014C5A8"/>
    <w:lvl w:ilvl="0" w:tplc="75FE125E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1DBAB5C0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19DECD84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EBE450F6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63EE309A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00D0ACA2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4E2A1DEE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9B78DCB4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98EAD4FE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81" w15:restartNumberingAfterBreak="0">
    <w:nsid w:val="5F841846"/>
    <w:multiLevelType w:val="hybridMultilevel"/>
    <w:tmpl w:val="C9763626"/>
    <w:lvl w:ilvl="0" w:tplc="B31E1EFE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7D0005B4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3C90EDDE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DDF81208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005C0D76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A39655BE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B2AE69AE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D79E89A6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2B526AA6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82" w15:restartNumberingAfterBreak="0">
    <w:nsid w:val="61C62775"/>
    <w:multiLevelType w:val="hybridMultilevel"/>
    <w:tmpl w:val="B91C0642"/>
    <w:lvl w:ilvl="0" w:tplc="5DDC3624">
      <w:start w:val="1"/>
      <w:numFmt w:val="decimal"/>
      <w:lvlText w:val="%1."/>
      <w:lvlJc w:val="left"/>
      <w:pPr>
        <w:ind w:left="20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7BC4A53E">
      <w:numFmt w:val="bullet"/>
      <w:lvlText w:val="•"/>
      <w:lvlJc w:val="left"/>
      <w:pPr>
        <w:ind w:left="390" w:hanging="161"/>
      </w:pPr>
      <w:rPr>
        <w:rFonts w:hint="default"/>
        <w:lang w:val="en-US" w:eastAsia="en-US" w:bidi="ar-SA"/>
      </w:rPr>
    </w:lvl>
    <w:lvl w:ilvl="2" w:tplc="B698746A">
      <w:numFmt w:val="bullet"/>
      <w:lvlText w:val="•"/>
      <w:lvlJc w:val="left"/>
      <w:pPr>
        <w:ind w:left="581" w:hanging="161"/>
      </w:pPr>
      <w:rPr>
        <w:rFonts w:hint="default"/>
        <w:lang w:val="en-US" w:eastAsia="en-US" w:bidi="ar-SA"/>
      </w:rPr>
    </w:lvl>
    <w:lvl w:ilvl="3" w:tplc="A7C6D606">
      <w:numFmt w:val="bullet"/>
      <w:lvlText w:val="•"/>
      <w:lvlJc w:val="left"/>
      <w:pPr>
        <w:ind w:left="772" w:hanging="161"/>
      </w:pPr>
      <w:rPr>
        <w:rFonts w:hint="default"/>
        <w:lang w:val="en-US" w:eastAsia="en-US" w:bidi="ar-SA"/>
      </w:rPr>
    </w:lvl>
    <w:lvl w:ilvl="4" w:tplc="300EE266">
      <w:numFmt w:val="bullet"/>
      <w:lvlText w:val="•"/>
      <w:lvlJc w:val="left"/>
      <w:pPr>
        <w:ind w:left="963" w:hanging="161"/>
      </w:pPr>
      <w:rPr>
        <w:rFonts w:hint="default"/>
        <w:lang w:val="en-US" w:eastAsia="en-US" w:bidi="ar-SA"/>
      </w:rPr>
    </w:lvl>
    <w:lvl w:ilvl="5" w:tplc="0BB452F2">
      <w:numFmt w:val="bullet"/>
      <w:lvlText w:val="•"/>
      <w:lvlJc w:val="left"/>
      <w:pPr>
        <w:ind w:left="1154" w:hanging="161"/>
      </w:pPr>
      <w:rPr>
        <w:rFonts w:hint="default"/>
        <w:lang w:val="en-US" w:eastAsia="en-US" w:bidi="ar-SA"/>
      </w:rPr>
    </w:lvl>
    <w:lvl w:ilvl="6" w:tplc="60CA7FA6">
      <w:numFmt w:val="bullet"/>
      <w:lvlText w:val="•"/>
      <w:lvlJc w:val="left"/>
      <w:pPr>
        <w:ind w:left="1345" w:hanging="161"/>
      </w:pPr>
      <w:rPr>
        <w:rFonts w:hint="default"/>
        <w:lang w:val="en-US" w:eastAsia="en-US" w:bidi="ar-SA"/>
      </w:rPr>
    </w:lvl>
    <w:lvl w:ilvl="7" w:tplc="662C1396">
      <w:numFmt w:val="bullet"/>
      <w:lvlText w:val="•"/>
      <w:lvlJc w:val="left"/>
      <w:pPr>
        <w:ind w:left="1536" w:hanging="161"/>
      </w:pPr>
      <w:rPr>
        <w:rFonts w:hint="default"/>
        <w:lang w:val="en-US" w:eastAsia="en-US" w:bidi="ar-SA"/>
      </w:rPr>
    </w:lvl>
    <w:lvl w:ilvl="8" w:tplc="D3E6B744">
      <w:numFmt w:val="bullet"/>
      <w:lvlText w:val="•"/>
      <w:lvlJc w:val="left"/>
      <w:pPr>
        <w:ind w:left="1727" w:hanging="161"/>
      </w:pPr>
      <w:rPr>
        <w:rFonts w:hint="default"/>
        <w:lang w:val="en-US" w:eastAsia="en-US" w:bidi="ar-SA"/>
      </w:rPr>
    </w:lvl>
  </w:abstractNum>
  <w:abstractNum w:abstractNumId="83" w15:restartNumberingAfterBreak="0">
    <w:nsid w:val="62AD59EE"/>
    <w:multiLevelType w:val="hybridMultilevel"/>
    <w:tmpl w:val="B44EB97E"/>
    <w:lvl w:ilvl="0" w:tplc="CF327008">
      <w:start w:val="1"/>
      <w:numFmt w:val="decimal"/>
      <w:lvlText w:val="%1."/>
      <w:lvlJc w:val="left"/>
      <w:pPr>
        <w:ind w:left="211" w:hanging="135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4"/>
        <w:szCs w:val="14"/>
        <w:lang w:val="en-US" w:eastAsia="en-US" w:bidi="ar-SA"/>
      </w:rPr>
    </w:lvl>
    <w:lvl w:ilvl="1" w:tplc="3C2CBA84">
      <w:numFmt w:val="bullet"/>
      <w:lvlText w:val="•"/>
      <w:lvlJc w:val="left"/>
      <w:pPr>
        <w:ind w:left="434" w:hanging="135"/>
      </w:pPr>
      <w:rPr>
        <w:rFonts w:hint="default"/>
        <w:lang w:val="en-US" w:eastAsia="en-US" w:bidi="ar-SA"/>
      </w:rPr>
    </w:lvl>
    <w:lvl w:ilvl="2" w:tplc="EA72C818">
      <w:numFmt w:val="bullet"/>
      <w:lvlText w:val="•"/>
      <w:lvlJc w:val="left"/>
      <w:pPr>
        <w:ind w:left="649" w:hanging="135"/>
      </w:pPr>
      <w:rPr>
        <w:rFonts w:hint="default"/>
        <w:lang w:val="en-US" w:eastAsia="en-US" w:bidi="ar-SA"/>
      </w:rPr>
    </w:lvl>
    <w:lvl w:ilvl="3" w:tplc="B73895C2">
      <w:numFmt w:val="bullet"/>
      <w:lvlText w:val="•"/>
      <w:lvlJc w:val="left"/>
      <w:pPr>
        <w:ind w:left="864" w:hanging="135"/>
      </w:pPr>
      <w:rPr>
        <w:rFonts w:hint="default"/>
        <w:lang w:val="en-US" w:eastAsia="en-US" w:bidi="ar-SA"/>
      </w:rPr>
    </w:lvl>
    <w:lvl w:ilvl="4" w:tplc="AA8C6846">
      <w:numFmt w:val="bullet"/>
      <w:lvlText w:val="•"/>
      <w:lvlJc w:val="left"/>
      <w:pPr>
        <w:ind w:left="1079" w:hanging="135"/>
      </w:pPr>
      <w:rPr>
        <w:rFonts w:hint="default"/>
        <w:lang w:val="en-US" w:eastAsia="en-US" w:bidi="ar-SA"/>
      </w:rPr>
    </w:lvl>
    <w:lvl w:ilvl="5" w:tplc="BC7C88C2">
      <w:numFmt w:val="bullet"/>
      <w:lvlText w:val="•"/>
      <w:lvlJc w:val="left"/>
      <w:pPr>
        <w:ind w:left="1294" w:hanging="135"/>
      </w:pPr>
      <w:rPr>
        <w:rFonts w:hint="default"/>
        <w:lang w:val="en-US" w:eastAsia="en-US" w:bidi="ar-SA"/>
      </w:rPr>
    </w:lvl>
    <w:lvl w:ilvl="6" w:tplc="076C3256">
      <w:numFmt w:val="bullet"/>
      <w:lvlText w:val="•"/>
      <w:lvlJc w:val="left"/>
      <w:pPr>
        <w:ind w:left="1509" w:hanging="135"/>
      </w:pPr>
      <w:rPr>
        <w:rFonts w:hint="default"/>
        <w:lang w:val="en-US" w:eastAsia="en-US" w:bidi="ar-SA"/>
      </w:rPr>
    </w:lvl>
    <w:lvl w:ilvl="7" w:tplc="7A22CA66">
      <w:numFmt w:val="bullet"/>
      <w:lvlText w:val="•"/>
      <w:lvlJc w:val="left"/>
      <w:pPr>
        <w:ind w:left="1723" w:hanging="135"/>
      </w:pPr>
      <w:rPr>
        <w:rFonts w:hint="default"/>
        <w:lang w:val="en-US" w:eastAsia="en-US" w:bidi="ar-SA"/>
      </w:rPr>
    </w:lvl>
    <w:lvl w:ilvl="8" w:tplc="687CD268">
      <w:numFmt w:val="bullet"/>
      <w:lvlText w:val="•"/>
      <w:lvlJc w:val="left"/>
      <w:pPr>
        <w:ind w:left="1938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6328323A"/>
    <w:multiLevelType w:val="hybridMultilevel"/>
    <w:tmpl w:val="20A00E80"/>
    <w:lvl w:ilvl="0" w:tplc="C0AACFFC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77661324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9844D100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63EA8B94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56EE775A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128CF286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970C16E4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8572F8F0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A552B812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85" w15:restartNumberingAfterBreak="0">
    <w:nsid w:val="63311DF4"/>
    <w:multiLevelType w:val="hybridMultilevel"/>
    <w:tmpl w:val="BDC0FC42"/>
    <w:lvl w:ilvl="0" w:tplc="F2A649A6">
      <w:start w:val="1"/>
      <w:numFmt w:val="decimal"/>
      <w:lvlText w:val="%1."/>
      <w:lvlJc w:val="left"/>
      <w:pPr>
        <w:ind w:left="237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CA40972A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92CAF79A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67BAB2DE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92FEA5C0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5060F1A2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7546A32A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F20C38D4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67DE2284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86" w15:restartNumberingAfterBreak="0">
    <w:nsid w:val="64515363"/>
    <w:multiLevelType w:val="hybridMultilevel"/>
    <w:tmpl w:val="A976B4C0"/>
    <w:lvl w:ilvl="0" w:tplc="D7F2EBDE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6C325444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1768433A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5C5000E2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32DCB210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B1D48BF2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27205B76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3FB2094C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2D0A595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87" w15:restartNumberingAfterBreak="0">
    <w:nsid w:val="663A0F37"/>
    <w:multiLevelType w:val="hybridMultilevel"/>
    <w:tmpl w:val="AB56A7A6"/>
    <w:lvl w:ilvl="0" w:tplc="F75E9884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9782C6EE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2CD8B140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7F52E63E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9B56A32C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360A7B62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E2206438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144E50DE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A3AEE0AA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88" w15:restartNumberingAfterBreak="0">
    <w:nsid w:val="679D3C05"/>
    <w:multiLevelType w:val="hybridMultilevel"/>
    <w:tmpl w:val="8D3E2AD0"/>
    <w:lvl w:ilvl="0" w:tplc="D96A3ED0">
      <w:numFmt w:val="bullet"/>
      <w:lvlText w:val="◆"/>
      <w:lvlJc w:val="left"/>
      <w:pPr>
        <w:ind w:left="567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4"/>
        <w:sz w:val="7"/>
        <w:szCs w:val="7"/>
        <w:lang w:val="en-US" w:eastAsia="en-US" w:bidi="ar-SA"/>
      </w:rPr>
    </w:lvl>
    <w:lvl w:ilvl="1" w:tplc="2FA65942">
      <w:numFmt w:val="bullet"/>
      <w:lvlText w:val="◆"/>
      <w:lvlJc w:val="left"/>
      <w:pPr>
        <w:ind w:left="844" w:hanging="126"/>
      </w:pPr>
      <w:rPr>
        <w:rFonts w:ascii="Lucida Sans Unicode" w:eastAsia="Lucida Sans Unicode" w:hAnsi="Lucida Sans Unicode" w:cs="Lucida Sans Unicode" w:hint="default"/>
        <w:color w:val="002134"/>
        <w:w w:val="125"/>
        <w:position w:val="3"/>
        <w:sz w:val="7"/>
        <w:szCs w:val="7"/>
        <w:lang w:val="en-US" w:eastAsia="en-US" w:bidi="ar-SA"/>
      </w:rPr>
    </w:lvl>
    <w:lvl w:ilvl="2" w:tplc="A5F88D2A">
      <w:start w:val="2"/>
      <w:numFmt w:val="lowerRoman"/>
      <w:lvlText w:val="(%3)"/>
      <w:lvlJc w:val="left"/>
      <w:pPr>
        <w:ind w:left="844" w:hanging="367"/>
        <w:jc w:val="left"/>
      </w:pPr>
      <w:rPr>
        <w:rFonts w:ascii="Microsoft Sans Serif" w:eastAsia="Microsoft Sans Serif" w:hAnsi="Microsoft Sans Serif" w:cs="Microsoft Sans Serif" w:hint="default"/>
        <w:color w:val="595B60"/>
        <w:spacing w:val="0"/>
        <w:w w:val="97"/>
        <w:sz w:val="20"/>
        <w:szCs w:val="20"/>
        <w:lang w:val="en-US" w:eastAsia="en-US" w:bidi="ar-SA"/>
      </w:rPr>
    </w:lvl>
    <w:lvl w:ilvl="3" w:tplc="EDCEA7F2">
      <w:numFmt w:val="bullet"/>
      <w:lvlText w:val="•"/>
      <w:lvlJc w:val="left"/>
      <w:pPr>
        <w:ind w:left="1828" w:hanging="367"/>
      </w:pPr>
      <w:rPr>
        <w:rFonts w:hint="default"/>
        <w:lang w:val="en-US" w:eastAsia="en-US" w:bidi="ar-SA"/>
      </w:rPr>
    </w:lvl>
    <w:lvl w:ilvl="4" w:tplc="803ACC42">
      <w:numFmt w:val="bullet"/>
      <w:lvlText w:val="•"/>
      <w:lvlJc w:val="left"/>
      <w:pPr>
        <w:ind w:left="2556" w:hanging="367"/>
      </w:pPr>
      <w:rPr>
        <w:rFonts w:hint="default"/>
        <w:lang w:val="en-US" w:eastAsia="en-US" w:bidi="ar-SA"/>
      </w:rPr>
    </w:lvl>
    <w:lvl w:ilvl="5" w:tplc="76CA89B6">
      <w:numFmt w:val="bullet"/>
      <w:lvlText w:val="•"/>
      <w:lvlJc w:val="left"/>
      <w:pPr>
        <w:ind w:left="3284" w:hanging="367"/>
      </w:pPr>
      <w:rPr>
        <w:rFonts w:hint="default"/>
        <w:lang w:val="en-US" w:eastAsia="en-US" w:bidi="ar-SA"/>
      </w:rPr>
    </w:lvl>
    <w:lvl w:ilvl="6" w:tplc="A9722946">
      <w:numFmt w:val="bullet"/>
      <w:lvlText w:val="•"/>
      <w:lvlJc w:val="left"/>
      <w:pPr>
        <w:ind w:left="4012" w:hanging="367"/>
      </w:pPr>
      <w:rPr>
        <w:rFonts w:hint="default"/>
        <w:lang w:val="en-US" w:eastAsia="en-US" w:bidi="ar-SA"/>
      </w:rPr>
    </w:lvl>
    <w:lvl w:ilvl="7" w:tplc="B6AA0F18">
      <w:numFmt w:val="bullet"/>
      <w:lvlText w:val="•"/>
      <w:lvlJc w:val="left"/>
      <w:pPr>
        <w:ind w:left="4740" w:hanging="367"/>
      </w:pPr>
      <w:rPr>
        <w:rFonts w:hint="default"/>
        <w:lang w:val="en-US" w:eastAsia="en-US" w:bidi="ar-SA"/>
      </w:rPr>
    </w:lvl>
    <w:lvl w:ilvl="8" w:tplc="79EE088E">
      <w:numFmt w:val="bullet"/>
      <w:lvlText w:val="•"/>
      <w:lvlJc w:val="left"/>
      <w:pPr>
        <w:ind w:left="5469" w:hanging="367"/>
      </w:pPr>
      <w:rPr>
        <w:rFonts w:hint="default"/>
        <w:lang w:val="en-US" w:eastAsia="en-US" w:bidi="ar-SA"/>
      </w:rPr>
    </w:lvl>
  </w:abstractNum>
  <w:abstractNum w:abstractNumId="89" w15:restartNumberingAfterBreak="0">
    <w:nsid w:val="68C64399"/>
    <w:multiLevelType w:val="hybridMultilevel"/>
    <w:tmpl w:val="11625E2A"/>
    <w:lvl w:ilvl="0" w:tplc="CC102CC8">
      <w:numFmt w:val="bullet"/>
      <w:lvlText w:val="◆"/>
      <w:lvlJc w:val="left"/>
      <w:pPr>
        <w:ind w:left="283" w:hanging="136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51B85844">
      <w:numFmt w:val="bullet"/>
      <w:lvlText w:val="•"/>
      <w:lvlJc w:val="left"/>
      <w:pPr>
        <w:ind w:left="894" w:hanging="136"/>
      </w:pPr>
      <w:rPr>
        <w:rFonts w:hint="default"/>
        <w:lang w:val="en-US" w:eastAsia="en-US" w:bidi="ar-SA"/>
      </w:rPr>
    </w:lvl>
    <w:lvl w:ilvl="2" w:tplc="C2B091F4">
      <w:numFmt w:val="bullet"/>
      <w:lvlText w:val="•"/>
      <w:lvlJc w:val="left"/>
      <w:pPr>
        <w:ind w:left="1508" w:hanging="136"/>
      </w:pPr>
      <w:rPr>
        <w:rFonts w:hint="default"/>
        <w:lang w:val="en-US" w:eastAsia="en-US" w:bidi="ar-SA"/>
      </w:rPr>
    </w:lvl>
    <w:lvl w:ilvl="3" w:tplc="A104B76E">
      <w:numFmt w:val="bullet"/>
      <w:lvlText w:val="•"/>
      <w:lvlJc w:val="left"/>
      <w:pPr>
        <w:ind w:left="2122" w:hanging="136"/>
      </w:pPr>
      <w:rPr>
        <w:rFonts w:hint="default"/>
        <w:lang w:val="en-US" w:eastAsia="en-US" w:bidi="ar-SA"/>
      </w:rPr>
    </w:lvl>
    <w:lvl w:ilvl="4" w:tplc="A52C2C04">
      <w:numFmt w:val="bullet"/>
      <w:lvlText w:val="•"/>
      <w:lvlJc w:val="left"/>
      <w:pPr>
        <w:ind w:left="2737" w:hanging="136"/>
      </w:pPr>
      <w:rPr>
        <w:rFonts w:hint="default"/>
        <w:lang w:val="en-US" w:eastAsia="en-US" w:bidi="ar-SA"/>
      </w:rPr>
    </w:lvl>
    <w:lvl w:ilvl="5" w:tplc="153CEA32">
      <w:numFmt w:val="bullet"/>
      <w:lvlText w:val="•"/>
      <w:lvlJc w:val="left"/>
      <w:pPr>
        <w:ind w:left="3351" w:hanging="136"/>
      </w:pPr>
      <w:rPr>
        <w:rFonts w:hint="default"/>
        <w:lang w:val="en-US" w:eastAsia="en-US" w:bidi="ar-SA"/>
      </w:rPr>
    </w:lvl>
    <w:lvl w:ilvl="6" w:tplc="17D6EDFE">
      <w:numFmt w:val="bullet"/>
      <w:lvlText w:val="•"/>
      <w:lvlJc w:val="left"/>
      <w:pPr>
        <w:ind w:left="3965" w:hanging="136"/>
      </w:pPr>
      <w:rPr>
        <w:rFonts w:hint="default"/>
        <w:lang w:val="en-US" w:eastAsia="en-US" w:bidi="ar-SA"/>
      </w:rPr>
    </w:lvl>
    <w:lvl w:ilvl="7" w:tplc="E318BCC8">
      <w:numFmt w:val="bullet"/>
      <w:lvlText w:val="•"/>
      <w:lvlJc w:val="left"/>
      <w:pPr>
        <w:ind w:left="4579" w:hanging="136"/>
      </w:pPr>
      <w:rPr>
        <w:rFonts w:hint="default"/>
        <w:lang w:val="en-US" w:eastAsia="en-US" w:bidi="ar-SA"/>
      </w:rPr>
    </w:lvl>
    <w:lvl w:ilvl="8" w:tplc="F02EAA02">
      <w:numFmt w:val="bullet"/>
      <w:lvlText w:val="•"/>
      <w:lvlJc w:val="left"/>
      <w:pPr>
        <w:ind w:left="5194" w:hanging="136"/>
      </w:pPr>
      <w:rPr>
        <w:rFonts w:hint="default"/>
        <w:lang w:val="en-US" w:eastAsia="en-US" w:bidi="ar-SA"/>
      </w:rPr>
    </w:lvl>
  </w:abstractNum>
  <w:abstractNum w:abstractNumId="90" w15:restartNumberingAfterBreak="0">
    <w:nsid w:val="6A087733"/>
    <w:multiLevelType w:val="hybridMultilevel"/>
    <w:tmpl w:val="7B584E3E"/>
    <w:lvl w:ilvl="0" w:tplc="10AE3D9C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E9F8739C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C96CC65E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8B0843BE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2D12660E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B9C8A06A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85768CC2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74B4BB50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7FB4A95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91" w15:restartNumberingAfterBreak="0">
    <w:nsid w:val="6A11538F"/>
    <w:multiLevelType w:val="hybridMultilevel"/>
    <w:tmpl w:val="CF9E75AE"/>
    <w:lvl w:ilvl="0" w:tplc="F4A03C90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B51A5006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7D4094AE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48CC2862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B082F412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1416D37A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970E5E18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2BEC74D6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D032891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92" w15:restartNumberingAfterBreak="0">
    <w:nsid w:val="6D720EA3"/>
    <w:multiLevelType w:val="hybridMultilevel"/>
    <w:tmpl w:val="5802A68C"/>
    <w:lvl w:ilvl="0" w:tplc="E2FA2C0A">
      <w:start w:val="1"/>
      <w:numFmt w:val="decimal"/>
      <w:lvlText w:val="%1."/>
      <w:lvlJc w:val="left"/>
      <w:pPr>
        <w:ind w:left="243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F678203E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4B289390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AA505EAA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32D6C2D0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39583AE8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44E8EAA0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B338FC70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F6C22E1A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93" w15:restartNumberingAfterBreak="0">
    <w:nsid w:val="6F001914"/>
    <w:multiLevelType w:val="hybridMultilevel"/>
    <w:tmpl w:val="733682F6"/>
    <w:lvl w:ilvl="0" w:tplc="8F88E900">
      <w:numFmt w:val="bullet"/>
      <w:lvlText w:val="◆"/>
      <w:lvlJc w:val="left"/>
      <w:pPr>
        <w:ind w:left="570" w:hanging="275"/>
      </w:pPr>
      <w:rPr>
        <w:rFonts w:ascii="Lucida Sans Unicode" w:eastAsia="Lucida Sans Unicode" w:hAnsi="Lucida Sans Unicode" w:cs="Lucida Sans Unicode" w:hint="default"/>
        <w:color w:val="002134"/>
        <w:w w:val="125"/>
        <w:position w:val="5"/>
        <w:sz w:val="10"/>
        <w:szCs w:val="10"/>
        <w:lang w:val="en-US" w:eastAsia="en-US" w:bidi="ar-SA"/>
      </w:rPr>
    </w:lvl>
    <w:lvl w:ilvl="1" w:tplc="38C09E18">
      <w:numFmt w:val="bullet"/>
      <w:lvlText w:val="•"/>
      <w:lvlJc w:val="left"/>
      <w:pPr>
        <w:ind w:left="849" w:hanging="275"/>
      </w:pPr>
      <w:rPr>
        <w:rFonts w:hint="default"/>
        <w:lang w:val="en-US" w:eastAsia="en-US" w:bidi="ar-SA"/>
      </w:rPr>
    </w:lvl>
    <w:lvl w:ilvl="2" w:tplc="7CB6CA5A">
      <w:numFmt w:val="bullet"/>
      <w:lvlText w:val="•"/>
      <w:lvlJc w:val="left"/>
      <w:pPr>
        <w:ind w:left="1118" w:hanging="275"/>
      </w:pPr>
      <w:rPr>
        <w:rFonts w:hint="default"/>
        <w:lang w:val="en-US" w:eastAsia="en-US" w:bidi="ar-SA"/>
      </w:rPr>
    </w:lvl>
    <w:lvl w:ilvl="3" w:tplc="6C58E2BE">
      <w:numFmt w:val="bullet"/>
      <w:lvlText w:val="•"/>
      <w:lvlJc w:val="left"/>
      <w:pPr>
        <w:ind w:left="1387" w:hanging="275"/>
      </w:pPr>
      <w:rPr>
        <w:rFonts w:hint="default"/>
        <w:lang w:val="en-US" w:eastAsia="en-US" w:bidi="ar-SA"/>
      </w:rPr>
    </w:lvl>
    <w:lvl w:ilvl="4" w:tplc="181AFD80">
      <w:numFmt w:val="bullet"/>
      <w:lvlText w:val="•"/>
      <w:lvlJc w:val="left"/>
      <w:pPr>
        <w:ind w:left="1656" w:hanging="275"/>
      </w:pPr>
      <w:rPr>
        <w:rFonts w:hint="default"/>
        <w:lang w:val="en-US" w:eastAsia="en-US" w:bidi="ar-SA"/>
      </w:rPr>
    </w:lvl>
    <w:lvl w:ilvl="5" w:tplc="D0A0125A">
      <w:numFmt w:val="bullet"/>
      <w:lvlText w:val="•"/>
      <w:lvlJc w:val="left"/>
      <w:pPr>
        <w:ind w:left="1926" w:hanging="275"/>
      </w:pPr>
      <w:rPr>
        <w:rFonts w:hint="default"/>
        <w:lang w:val="en-US" w:eastAsia="en-US" w:bidi="ar-SA"/>
      </w:rPr>
    </w:lvl>
    <w:lvl w:ilvl="6" w:tplc="744C19E4">
      <w:numFmt w:val="bullet"/>
      <w:lvlText w:val="•"/>
      <w:lvlJc w:val="left"/>
      <w:pPr>
        <w:ind w:left="2195" w:hanging="275"/>
      </w:pPr>
      <w:rPr>
        <w:rFonts w:hint="default"/>
        <w:lang w:val="en-US" w:eastAsia="en-US" w:bidi="ar-SA"/>
      </w:rPr>
    </w:lvl>
    <w:lvl w:ilvl="7" w:tplc="84C4FD2A">
      <w:numFmt w:val="bullet"/>
      <w:lvlText w:val="•"/>
      <w:lvlJc w:val="left"/>
      <w:pPr>
        <w:ind w:left="2464" w:hanging="275"/>
      </w:pPr>
      <w:rPr>
        <w:rFonts w:hint="default"/>
        <w:lang w:val="en-US" w:eastAsia="en-US" w:bidi="ar-SA"/>
      </w:rPr>
    </w:lvl>
    <w:lvl w:ilvl="8" w:tplc="C7AC948A">
      <w:numFmt w:val="bullet"/>
      <w:lvlText w:val="•"/>
      <w:lvlJc w:val="left"/>
      <w:pPr>
        <w:ind w:left="2733" w:hanging="275"/>
      </w:pPr>
      <w:rPr>
        <w:rFonts w:hint="default"/>
        <w:lang w:val="en-US" w:eastAsia="en-US" w:bidi="ar-SA"/>
      </w:rPr>
    </w:lvl>
  </w:abstractNum>
  <w:abstractNum w:abstractNumId="94" w15:restartNumberingAfterBreak="0">
    <w:nsid w:val="6F654168"/>
    <w:multiLevelType w:val="hybridMultilevel"/>
    <w:tmpl w:val="C6CE71A2"/>
    <w:lvl w:ilvl="0" w:tplc="D1069068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511AC036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6472DE70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EB9EB3E6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FCA85C2C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91504494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6D802B26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9684F590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32460554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95" w15:restartNumberingAfterBreak="0">
    <w:nsid w:val="71952582"/>
    <w:multiLevelType w:val="hybridMultilevel"/>
    <w:tmpl w:val="47C4BA16"/>
    <w:lvl w:ilvl="0" w:tplc="6ABC3CAA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CF6A89FC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19ECC2C2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33D62246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58DC5710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93F46CD2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28F6CCE0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43BE5CA6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CB726650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96" w15:restartNumberingAfterBreak="0">
    <w:nsid w:val="721D1958"/>
    <w:multiLevelType w:val="hybridMultilevel"/>
    <w:tmpl w:val="D452E42E"/>
    <w:lvl w:ilvl="0" w:tplc="4FB2C8DC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5448ABA0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B254F0D2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63BC9A2E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45C6100E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3A46F9C2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46AEF0D8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0DA26EB4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484AAAB0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97" w15:restartNumberingAfterBreak="0">
    <w:nsid w:val="725D2F3B"/>
    <w:multiLevelType w:val="hybridMultilevel"/>
    <w:tmpl w:val="5838B69A"/>
    <w:lvl w:ilvl="0" w:tplc="C0DC5454">
      <w:numFmt w:val="bullet"/>
      <w:lvlText w:val="◆"/>
      <w:lvlJc w:val="left"/>
      <w:pPr>
        <w:ind w:left="404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993C37CC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E8EC4628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F6606CA2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07606F86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E0B2D148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60DC7046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A4BC2890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A51000F6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98" w15:restartNumberingAfterBreak="0">
    <w:nsid w:val="72AB546F"/>
    <w:multiLevelType w:val="hybridMultilevel"/>
    <w:tmpl w:val="BF4ECA96"/>
    <w:lvl w:ilvl="0" w:tplc="73DA1180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D15070D8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6F3A9448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F6386A48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D3B8F0A2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0DFAAF98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E2660312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168AF7AC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1694AFB4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99" w15:restartNumberingAfterBreak="0">
    <w:nsid w:val="72BB4FD7"/>
    <w:multiLevelType w:val="hybridMultilevel"/>
    <w:tmpl w:val="665E9152"/>
    <w:lvl w:ilvl="0" w:tplc="5914AD1A">
      <w:start w:val="1"/>
      <w:numFmt w:val="decimal"/>
      <w:lvlText w:val="%1."/>
      <w:lvlJc w:val="left"/>
      <w:pPr>
        <w:ind w:left="243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49140BC4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CECAA044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D68EAF4C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6A3ACED6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848A28D4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C3A8BA1C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5CFA3E60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35A45BB8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00" w15:restartNumberingAfterBreak="0">
    <w:nsid w:val="75191B3A"/>
    <w:multiLevelType w:val="hybridMultilevel"/>
    <w:tmpl w:val="63A06756"/>
    <w:lvl w:ilvl="0" w:tplc="ECF65EAE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AF98CF58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1BEA4B0E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EA685B44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D8468684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021071B2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3CE69586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E112F9F2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733E8E70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101" w15:restartNumberingAfterBreak="0">
    <w:nsid w:val="753538B1"/>
    <w:multiLevelType w:val="hybridMultilevel"/>
    <w:tmpl w:val="599065EE"/>
    <w:lvl w:ilvl="0" w:tplc="F6FCE74C">
      <w:numFmt w:val="bullet"/>
      <w:lvlText w:val="◆"/>
      <w:lvlJc w:val="left"/>
      <w:pPr>
        <w:ind w:left="403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D234A0DA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76FC133E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B4A0F338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765AD4C4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F8522336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552CCC24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234EC9D8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0044A990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102" w15:restartNumberingAfterBreak="0">
    <w:nsid w:val="767D7641"/>
    <w:multiLevelType w:val="hybridMultilevel"/>
    <w:tmpl w:val="D42C30D8"/>
    <w:lvl w:ilvl="0" w:tplc="2954E672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5F1C1F3A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677A5220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183AE094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3C5601BC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D2BAA58E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E5D847E8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15F4AC70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BE2057FC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03" w15:restartNumberingAfterBreak="0">
    <w:nsid w:val="767F2FA0"/>
    <w:multiLevelType w:val="hybridMultilevel"/>
    <w:tmpl w:val="75B41B2A"/>
    <w:lvl w:ilvl="0" w:tplc="9B802B14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11E85DA0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44365EF8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A5CE563A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7FAA17C6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588ECB24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BAC24454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A56CBCEC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24343418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04" w15:restartNumberingAfterBreak="0">
    <w:nsid w:val="76E90C00"/>
    <w:multiLevelType w:val="hybridMultilevel"/>
    <w:tmpl w:val="337EEA3C"/>
    <w:lvl w:ilvl="0" w:tplc="C5E6A234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1A84C0B8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CA8E51A0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EB2C757A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674C4DE2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2A964B2C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657242BA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4B3A7CB8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1A440704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05" w15:restartNumberingAfterBreak="0">
    <w:nsid w:val="77775892"/>
    <w:multiLevelType w:val="hybridMultilevel"/>
    <w:tmpl w:val="5D12D1CC"/>
    <w:lvl w:ilvl="0" w:tplc="05922066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6C987ACC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738427CC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12FA86F8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37A2BBAA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DB1C6EA4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19F4F694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52562BC4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51581E7A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106" w15:restartNumberingAfterBreak="0">
    <w:nsid w:val="78036BBA"/>
    <w:multiLevelType w:val="hybridMultilevel"/>
    <w:tmpl w:val="3CF8533E"/>
    <w:lvl w:ilvl="0" w:tplc="00DEA74C">
      <w:numFmt w:val="bullet"/>
      <w:lvlText w:val="◆"/>
      <w:lvlJc w:val="left"/>
      <w:pPr>
        <w:ind w:left="416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79BCA78A">
      <w:numFmt w:val="bullet"/>
      <w:lvlText w:val="•"/>
      <w:lvlJc w:val="left"/>
      <w:pPr>
        <w:ind w:left="1041" w:hanging="284"/>
      </w:pPr>
      <w:rPr>
        <w:rFonts w:hint="default"/>
        <w:lang w:val="en-US" w:eastAsia="en-US" w:bidi="ar-SA"/>
      </w:rPr>
    </w:lvl>
    <w:lvl w:ilvl="2" w:tplc="FA985A62">
      <w:numFmt w:val="bullet"/>
      <w:lvlText w:val="•"/>
      <w:lvlJc w:val="left"/>
      <w:pPr>
        <w:ind w:left="1663" w:hanging="284"/>
      </w:pPr>
      <w:rPr>
        <w:rFonts w:hint="default"/>
        <w:lang w:val="en-US" w:eastAsia="en-US" w:bidi="ar-SA"/>
      </w:rPr>
    </w:lvl>
    <w:lvl w:ilvl="3" w:tplc="D97023CE">
      <w:numFmt w:val="bullet"/>
      <w:lvlText w:val="•"/>
      <w:lvlJc w:val="left"/>
      <w:pPr>
        <w:ind w:left="2285" w:hanging="284"/>
      </w:pPr>
      <w:rPr>
        <w:rFonts w:hint="default"/>
        <w:lang w:val="en-US" w:eastAsia="en-US" w:bidi="ar-SA"/>
      </w:rPr>
    </w:lvl>
    <w:lvl w:ilvl="4" w:tplc="0868EC32">
      <w:numFmt w:val="bullet"/>
      <w:lvlText w:val="•"/>
      <w:lvlJc w:val="left"/>
      <w:pPr>
        <w:ind w:left="2907" w:hanging="284"/>
      </w:pPr>
      <w:rPr>
        <w:rFonts w:hint="default"/>
        <w:lang w:val="en-US" w:eastAsia="en-US" w:bidi="ar-SA"/>
      </w:rPr>
    </w:lvl>
    <w:lvl w:ilvl="5" w:tplc="C7E40F14">
      <w:numFmt w:val="bullet"/>
      <w:lvlText w:val="•"/>
      <w:lvlJc w:val="left"/>
      <w:pPr>
        <w:ind w:left="3529" w:hanging="284"/>
      </w:pPr>
      <w:rPr>
        <w:rFonts w:hint="default"/>
        <w:lang w:val="en-US" w:eastAsia="en-US" w:bidi="ar-SA"/>
      </w:rPr>
    </w:lvl>
    <w:lvl w:ilvl="6" w:tplc="C4B04640">
      <w:numFmt w:val="bullet"/>
      <w:lvlText w:val="•"/>
      <w:lvlJc w:val="left"/>
      <w:pPr>
        <w:ind w:left="4151" w:hanging="284"/>
      </w:pPr>
      <w:rPr>
        <w:rFonts w:hint="default"/>
        <w:lang w:val="en-US" w:eastAsia="en-US" w:bidi="ar-SA"/>
      </w:rPr>
    </w:lvl>
    <w:lvl w:ilvl="7" w:tplc="850A6EBA">
      <w:numFmt w:val="bullet"/>
      <w:lvlText w:val="•"/>
      <w:lvlJc w:val="left"/>
      <w:pPr>
        <w:ind w:left="4773" w:hanging="284"/>
      </w:pPr>
      <w:rPr>
        <w:rFonts w:hint="default"/>
        <w:lang w:val="en-US" w:eastAsia="en-US" w:bidi="ar-SA"/>
      </w:rPr>
    </w:lvl>
    <w:lvl w:ilvl="8" w:tplc="70366764">
      <w:numFmt w:val="bullet"/>
      <w:lvlText w:val="•"/>
      <w:lvlJc w:val="left"/>
      <w:pPr>
        <w:ind w:left="5395" w:hanging="284"/>
      </w:pPr>
      <w:rPr>
        <w:rFonts w:hint="default"/>
        <w:lang w:val="en-US" w:eastAsia="en-US" w:bidi="ar-SA"/>
      </w:rPr>
    </w:lvl>
  </w:abstractNum>
  <w:abstractNum w:abstractNumId="107" w15:restartNumberingAfterBreak="0">
    <w:nsid w:val="788E2C74"/>
    <w:multiLevelType w:val="hybridMultilevel"/>
    <w:tmpl w:val="1868BE8C"/>
    <w:lvl w:ilvl="0" w:tplc="A05C621C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4C142B14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2A0EC758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1E9CC3AA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ED7A1D82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7F38F1A4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D256B64C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266C6D2E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08BC6BA0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108" w15:restartNumberingAfterBreak="0">
    <w:nsid w:val="78C97D8C"/>
    <w:multiLevelType w:val="hybridMultilevel"/>
    <w:tmpl w:val="9468CB22"/>
    <w:lvl w:ilvl="0" w:tplc="9170077C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8CA2894A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766A2638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8E921014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4ACCD41E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FC1AFD0A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EABE17A8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EC0407B6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315E2E2C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109" w15:restartNumberingAfterBreak="0">
    <w:nsid w:val="7AAF701A"/>
    <w:multiLevelType w:val="hybridMultilevel"/>
    <w:tmpl w:val="AA947B1C"/>
    <w:lvl w:ilvl="0" w:tplc="41222B9C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555AF5E6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395874CE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A09283CE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E082837E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E45AF54E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42A63572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C8B41606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2E7A5E00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10" w15:restartNumberingAfterBreak="0">
    <w:nsid w:val="7AFF53DD"/>
    <w:multiLevelType w:val="hybridMultilevel"/>
    <w:tmpl w:val="2B327148"/>
    <w:lvl w:ilvl="0" w:tplc="5950E846">
      <w:numFmt w:val="bullet"/>
      <w:lvlText w:val="◆"/>
      <w:lvlJc w:val="left"/>
      <w:pPr>
        <w:ind w:left="398" w:hanging="284"/>
      </w:pPr>
      <w:rPr>
        <w:rFonts w:ascii="Lucida Sans Unicode" w:eastAsia="Lucida Sans Unicode" w:hAnsi="Lucida Sans Unicode" w:cs="Lucida Sans Unicode" w:hint="default"/>
        <w:color w:val="002134"/>
        <w:w w:val="125"/>
        <w:position w:val="2"/>
        <w:sz w:val="8"/>
        <w:szCs w:val="8"/>
        <w:lang w:val="en-US" w:eastAsia="en-US" w:bidi="ar-SA"/>
      </w:rPr>
    </w:lvl>
    <w:lvl w:ilvl="1" w:tplc="7910DB4A">
      <w:numFmt w:val="bullet"/>
      <w:lvlText w:val="•"/>
      <w:lvlJc w:val="left"/>
      <w:pPr>
        <w:ind w:left="1023" w:hanging="284"/>
      </w:pPr>
      <w:rPr>
        <w:rFonts w:hint="default"/>
        <w:lang w:val="en-US" w:eastAsia="en-US" w:bidi="ar-SA"/>
      </w:rPr>
    </w:lvl>
    <w:lvl w:ilvl="2" w:tplc="33FE262E">
      <w:numFmt w:val="bullet"/>
      <w:lvlText w:val="•"/>
      <w:lvlJc w:val="left"/>
      <w:pPr>
        <w:ind w:left="1647" w:hanging="284"/>
      </w:pPr>
      <w:rPr>
        <w:rFonts w:hint="default"/>
        <w:lang w:val="en-US" w:eastAsia="en-US" w:bidi="ar-SA"/>
      </w:rPr>
    </w:lvl>
    <w:lvl w:ilvl="3" w:tplc="2E1EC45E">
      <w:numFmt w:val="bullet"/>
      <w:lvlText w:val="•"/>
      <w:lvlJc w:val="left"/>
      <w:pPr>
        <w:ind w:left="2271" w:hanging="284"/>
      </w:pPr>
      <w:rPr>
        <w:rFonts w:hint="default"/>
        <w:lang w:val="en-US" w:eastAsia="en-US" w:bidi="ar-SA"/>
      </w:rPr>
    </w:lvl>
    <w:lvl w:ilvl="4" w:tplc="ED686AE4">
      <w:numFmt w:val="bullet"/>
      <w:lvlText w:val="•"/>
      <w:lvlJc w:val="left"/>
      <w:pPr>
        <w:ind w:left="2895" w:hanging="284"/>
      </w:pPr>
      <w:rPr>
        <w:rFonts w:hint="default"/>
        <w:lang w:val="en-US" w:eastAsia="en-US" w:bidi="ar-SA"/>
      </w:rPr>
    </w:lvl>
    <w:lvl w:ilvl="5" w:tplc="256ADF84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6" w:tplc="4AB6ADB8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7" w:tplc="0CA6845E">
      <w:numFmt w:val="bullet"/>
      <w:lvlText w:val="•"/>
      <w:lvlJc w:val="left"/>
      <w:pPr>
        <w:ind w:left="4767" w:hanging="284"/>
      </w:pPr>
      <w:rPr>
        <w:rFonts w:hint="default"/>
        <w:lang w:val="en-US" w:eastAsia="en-US" w:bidi="ar-SA"/>
      </w:rPr>
    </w:lvl>
    <w:lvl w:ilvl="8" w:tplc="8856EEE2">
      <w:numFmt w:val="bullet"/>
      <w:lvlText w:val="•"/>
      <w:lvlJc w:val="left"/>
      <w:pPr>
        <w:ind w:left="5391" w:hanging="284"/>
      </w:pPr>
      <w:rPr>
        <w:rFonts w:hint="default"/>
        <w:lang w:val="en-US" w:eastAsia="en-US" w:bidi="ar-SA"/>
      </w:rPr>
    </w:lvl>
  </w:abstractNum>
  <w:abstractNum w:abstractNumId="111" w15:restartNumberingAfterBreak="0">
    <w:nsid w:val="7B6A64CF"/>
    <w:multiLevelType w:val="hybridMultilevel"/>
    <w:tmpl w:val="65A4A7FE"/>
    <w:lvl w:ilvl="0" w:tplc="6C28A68E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37A896D8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8BEA1372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7C740010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D3BA24F4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019886F0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26CE399C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8452CC02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12046E4E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abstractNum w:abstractNumId="112" w15:restartNumberingAfterBreak="0">
    <w:nsid w:val="7BD85FEE"/>
    <w:multiLevelType w:val="hybridMultilevel"/>
    <w:tmpl w:val="DAC8AA6C"/>
    <w:lvl w:ilvl="0" w:tplc="A0D8F55C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606ED732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1B2CB5D6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883AB272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4DD08CD6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7CD6B530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874E576C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1CC28DF0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B2B8EAD2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13" w15:restartNumberingAfterBreak="0">
    <w:nsid w:val="7C662F72"/>
    <w:multiLevelType w:val="hybridMultilevel"/>
    <w:tmpl w:val="EFFEA822"/>
    <w:lvl w:ilvl="0" w:tplc="8D686F80">
      <w:start w:val="1"/>
      <w:numFmt w:val="decimal"/>
      <w:lvlText w:val="%1."/>
      <w:lvlJc w:val="left"/>
      <w:pPr>
        <w:ind w:left="242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E2D0F6FE">
      <w:numFmt w:val="bullet"/>
      <w:lvlText w:val="•"/>
      <w:lvlJc w:val="left"/>
      <w:pPr>
        <w:ind w:left="452" w:hanging="161"/>
      </w:pPr>
      <w:rPr>
        <w:rFonts w:hint="default"/>
        <w:lang w:val="en-US" w:eastAsia="en-US" w:bidi="ar-SA"/>
      </w:rPr>
    </w:lvl>
    <w:lvl w:ilvl="2" w:tplc="F966683C">
      <w:numFmt w:val="bullet"/>
      <w:lvlText w:val="•"/>
      <w:lvlJc w:val="left"/>
      <w:pPr>
        <w:ind w:left="665" w:hanging="161"/>
      </w:pPr>
      <w:rPr>
        <w:rFonts w:hint="default"/>
        <w:lang w:val="en-US" w:eastAsia="en-US" w:bidi="ar-SA"/>
      </w:rPr>
    </w:lvl>
    <w:lvl w:ilvl="3" w:tplc="21DC71A8">
      <w:numFmt w:val="bullet"/>
      <w:lvlText w:val="•"/>
      <w:lvlJc w:val="left"/>
      <w:pPr>
        <w:ind w:left="878" w:hanging="161"/>
      </w:pPr>
      <w:rPr>
        <w:rFonts w:hint="default"/>
        <w:lang w:val="en-US" w:eastAsia="en-US" w:bidi="ar-SA"/>
      </w:rPr>
    </w:lvl>
    <w:lvl w:ilvl="4" w:tplc="B6242798">
      <w:numFmt w:val="bullet"/>
      <w:lvlText w:val="•"/>
      <w:lvlJc w:val="left"/>
      <w:pPr>
        <w:ind w:left="1091" w:hanging="161"/>
      </w:pPr>
      <w:rPr>
        <w:rFonts w:hint="default"/>
        <w:lang w:val="en-US" w:eastAsia="en-US" w:bidi="ar-SA"/>
      </w:rPr>
    </w:lvl>
    <w:lvl w:ilvl="5" w:tplc="60B44750">
      <w:numFmt w:val="bullet"/>
      <w:lvlText w:val="•"/>
      <w:lvlJc w:val="left"/>
      <w:pPr>
        <w:ind w:left="1304" w:hanging="161"/>
      </w:pPr>
      <w:rPr>
        <w:rFonts w:hint="default"/>
        <w:lang w:val="en-US" w:eastAsia="en-US" w:bidi="ar-SA"/>
      </w:rPr>
    </w:lvl>
    <w:lvl w:ilvl="6" w:tplc="3F4A5920">
      <w:numFmt w:val="bullet"/>
      <w:lvlText w:val="•"/>
      <w:lvlJc w:val="left"/>
      <w:pPr>
        <w:ind w:left="1517" w:hanging="161"/>
      </w:pPr>
      <w:rPr>
        <w:rFonts w:hint="default"/>
        <w:lang w:val="en-US" w:eastAsia="en-US" w:bidi="ar-SA"/>
      </w:rPr>
    </w:lvl>
    <w:lvl w:ilvl="7" w:tplc="802EE4C2">
      <w:numFmt w:val="bullet"/>
      <w:lvlText w:val="•"/>
      <w:lvlJc w:val="left"/>
      <w:pPr>
        <w:ind w:left="1729" w:hanging="161"/>
      </w:pPr>
      <w:rPr>
        <w:rFonts w:hint="default"/>
        <w:lang w:val="en-US" w:eastAsia="en-US" w:bidi="ar-SA"/>
      </w:rPr>
    </w:lvl>
    <w:lvl w:ilvl="8" w:tplc="81B452DC">
      <w:numFmt w:val="bullet"/>
      <w:lvlText w:val="•"/>
      <w:lvlJc w:val="left"/>
      <w:pPr>
        <w:ind w:left="1942" w:hanging="161"/>
      </w:pPr>
      <w:rPr>
        <w:rFonts w:hint="default"/>
        <w:lang w:val="en-US" w:eastAsia="en-US" w:bidi="ar-SA"/>
      </w:rPr>
    </w:lvl>
  </w:abstractNum>
  <w:abstractNum w:abstractNumId="114" w15:restartNumberingAfterBreak="0">
    <w:nsid w:val="7CE93F3E"/>
    <w:multiLevelType w:val="hybridMultilevel"/>
    <w:tmpl w:val="D696F0AC"/>
    <w:lvl w:ilvl="0" w:tplc="8F902BD4">
      <w:start w:val="1"/>
      <w:numFmt w:val="decimal"/>
      <w:lvlText w:val="%1."/>
      <w:lvlJc w:val="left"/>
      <w:pPr>
        <w:ind w:left="234" w:hanging="152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C01096C8">
      <w:numFmt w:val="bullet"/>
      <w:lvlText w:val="•"/>
      <w:lvlJc w:val="left"/>
      <w:pPr>
        <w:ind w:left="452" w:hanging="152"/>
      </w:pPr>
      <w:rPr>
        <w:rFonts w:hint="default"/>
        <w:lang w:val="en-US" w:eastAsia="en-US" w:bidi="ar-SA"/>
      </w:rPr>
    </w:lvl>
    <w:lvl w:ilvl="2" w:tplc="0CFC6E76">
      <w:numFmt w:val="bullet"/>
      <w:lvlText w:val="•"/>
      <w:lvlJc w:val="left"/>
      <w:pPr>
        <w:ind w:left="665" w:hanging="152"/>
      </w:pPr>
      <w:rPr>
        <w:rFonts w:hint="default"/>
        <w:lang w:val="en-US" w:eastAsia="en-US" w:bidi="ar-SA"/>
      </w:rPr>
    </w:lvl>
    <w:lvl w:ilvl="3" w:tplc="1BD29B86">
      <w:numFmt w:val="bullet"/>
      <w:lvlText w:val="•"/>
      <w:lvlJc w:val="left"/>
      <w:pPr>
        <w:ind w:left="878" w:hanging="152"/>
      </w:pPr>
      <w:rPr>
        <w:rFonts w:hint="default"/>
        <w:lang w:val="en-US" w:eastAsia="en-US" w:bidi="ar-SA"/>
      </w:rPr>
    </w:lvl>
    <w:lvl w:ilvl="4" w:tplc="EC1458BE">
      <w:numFmt w:val="bullet"/>
      <w:lvlText w:val="•"/>
      <w:lvlJc w:val="left"/>
      <w:pPr>
        <w:ind w:left="1091" w:hanging="152"/>
      </w:pPr>
      <w:rPr>
        <w:rFonts w:hint="default"/>
        <w:lang w:val="en-US" w:eastAsia="en-US" w:bidi="ar-SA"/>
      </w:rPr>
    </w:lvl>
    <w:lvl w:ilvl="5" w:tplc="F5F65EDA">
      <w:numFmt w:val="bullet"/>
      <w:lvlText w:val="•"/>
      <w:lvlJc w:val="left"/>
      <w:pPr>
        <w:ind w:left="1304" w:hanging="152"/>
      </w:pPr>
      <w:rPr>
        <w:rFonts w:hint="default"/>
        <w:lang w:val="en-US" w:eastAsia="en-US" w:bidi="ar-SA"/>
      </w:rPr>
    </w:lvl>
    <w:lvl w:ilvl="6" w:tplc="4DF048A6">
      <w:numFmt w:val="bullet"/>
      <w:lvlText w:val="•"/>
      <w:lvlJc w:val="left"/>
      <w:pPr>
        <w:ind w:left="1517" w:hanging="152"/>
      </w:pPr>
      <w:rPr>
        <w:rFonts w:hint="default"/>
        <w:lang w:val="en-US" w:eastAsia="en-US" w:bidi="ar-SA"/>
      </w:rPr>
    </w:lvl>
    <w:lvl w:ilvl="7" w:tplc="82B27E84">
      <w:numFmt w:val="bullet"/>
      <w:lvlText w:val="•"/>
      <w:lvlJc w:val="left"/>
      <w:pPr>
        <w:ind w:left="1729" w:hanging="152"/>
      </w:pPr>
      <w:rPr>
        <w:rFonts w:hint="default"/>
        <w:lang w:val="en-US" w:eastAsia="en-US" w:bidi="ar-SA"/>
      </w:rPr>
    </w:lvl>
    <w:lvl w:ilvl="8" w:tplc="FCBA1950">
      <w:numFmt w:val="bullet"/>
      <w:lvlText w:val="•"/>
      <w:lvlJc w:val="left"/>
      <w:pPr>
        <w:ind w:left="1942" w:hanging="152"/>
      </w:pPr>
      <w:rPr>
        <w:rFonts w:hint="default"/>
        <w:lang w:val="en-US" w:eastAsia="en-US" w:bidi="ar-SA"/>
      </w:rPr>
    </w:lvl>
  </w:abstractNum>
  <w:abstractNum w:abstractNumId="115" w15:restartNumberingAfterBreak="0">
    <w:nsid w:val="7DFE4194"/>
    <w:multiLevelType w:val="hybridMultilevel"/>
    <w:tmpl w:val="FC8C2EAC"/>
    <w:lvl w:ilvl="0" w:tplc="06D4746A">
      <w:start w:val="1"/>
      <w:numFmt w:val="decimal"/>
      <w:lvlText w:val="%1."/>
      <w:lvlJc w:val="left"/>
      <w:pPr>
        <w:ind w:left="238" w:hanging="161"/>
        <w:jc w:val="left"/>
      </w:pPr>
      <w:rPr>
        <w:rFonts w:ascii="Microsoft Sans Serif" w:eastAsia="Microsoft Sans Serif" w:hAnsi="Microsoft Sans Serif" w:cs="Microsoft Sans Serif" w:hint="default"/>
        <w:color w:val="595B60"/>
        <w:w w:val="99"/>
        <w:sz w:val="16"/>
        <w:szCs w:val="16"/>
        <w:lang w:val="en-US" w:eastAsia="en-US" w:bidi="ar-SA"/>
      </w:rPr>
    </w:lvl>
    <w:lvl w:ilvl="1" w:tplc="63D8E892">
      <w:numFmt w:val="bullet"/>
      <w:lvlText w:val="•"/>
      <w:lvlJc w:val="left"/>
      <w:pPr>
        <w:ind w:left="429" w:hanging="161"/>
      </w:pPr>
      <w:rPr>
        <w:rFonts w:hint="default"/>
        <w:lang w:val="en-US" w:eastAsia="en-US" w:bidi="ar-SA"/>
      </w:rPr>
    </w:lvl>
    <w:lvl w:ilvl="2" w:tplc="C492BAFA">
      <w:numFmt w:val="bullet"/>
      <w:lvlText w:val="•"/>
      <w:lvlJc w:val="left"/>
      <w:pPr>
        <w:ind w:left="619" w:hanging="161"/>
      </w:pPr>
      <w:rPr>
        <w:rFonts w:hint="default"/>
        <w:lang w:val="en-US" w:eastAsia="en-US" w:bidi="ar-SA"/>
      </w:rPr>
    </w:lvl>
    <w:lvl w:ilvl="3" w:tplc="8BA4A9A6">
      <w:numFmt w:val="bullet"/>
      <w:lvlText w:val="•"/>
      <w:lvlJc w:val="left"/>
      <w:pPr>
        <w:ind w:left="809" w:hanging="161"/>
      </w:pPr>
      <w:rPr>
        <w:rFonts w:hint="default"/>
        <w:lang w:val="en-US" w:eastAsia="en-US" w:bidi="ar-SA"/>
      </w:rPr>
    </w:lvl>
    <w:lvl w:ilvl="4" w:tplc="B76E769C">
      <w:numFmt w:val="bullet"/>
      <w:lvlText w:val="•"/>
      <w:lvlJc w:val="left"/>
      <w:pPr>
        <w:ind w:left="999" w:hanging="161"/>
      </w:pPr>
      <w:rPr>
        <w:rFonts w:hint="default"/>
        <w:lang w:val="en-US" w:eastAsia="en-US" w:bidi="ar-SA"/>
      </w:rPr>
    </w:lvl>
    <w:lvl w:ilvl="5" w:tplc="9C00189C">
      <w:numFmt w:val="bullet"/>
      <w:lvlText w:val="•"/>
      <w:lvlJc w:val="left"/>
      <w:pPr>
        <w:ind w:left="1189" w:hanging="161"/>
      </w:pPr>
      <w:rPr>
        <w:rFonts w:hint="default"/>
        <w:lang w:val="en-US" w:eastAsia="en-US" w:bidi="ar-SA"/>
      </w:rPr>
    </w:lvl>
    <w:lvl w:ilvl="6" w:tplc="64F46EB6">
      <w:numFmt w:val="bullet"/>
      <w:lvlText w:val="•"/>
      <w:lvlJc w:val="left"/>
      <w:pPr>
        <w:ind w:left="1378" w:hanging="161"/>
      </w:pPr>
      <w:rPr>
        <w:rFonts w:hint="default"/>
        <w:lang w:val="en-US" w:eastAsia="en-US" w:bidi="ar-SA"/>
      </w:rPr>
    </w:lvl>
    <w:lvl w:ilvl="7" w:tplc="987070BC">
      <w:numFmt w:val="bullet"/>
      <w:lvlText w:val="•"/>
      <w:lvlJc w:val="left"/>
      <w:pPr>
        <w:ind w:left="1568" w:hanging="161"/>
      </w:pPr>
      <w:rPr>
        <w:rFonts w:hint="default"/>
        <w:lang w:val="en-US" w:eastAsia="en-US" w:bidi="ar-SA"/>
      </w:rPr>
    </w:lvl>
    <w:lvl w:ilvl="8" w:tplc="7B20146E">
      <w:numFmt w:val="bullet"/>
      <w:lvlText w:val="•"/>
      <w:lvlJc w:val="left"/>
      <w:pPr>
        <w:ind w:left="1758" w:hanging="161"/>
      </w:pPr>
      <w:rPr>
        <w:rFonts w:hint="default"/>
        <w:lang w:val="en-US" w:eastAsia="en-US" w:bidi="ar-SA"/>
      </w:rPr>
    </w:lvl>
  </w:abstractNum>
  <w:num w:numId="1" w16cid:durableId="1469593759">
    <w:abstractNumId w:val="0"/>
  </w:num>
  <w:num w:numId="2" w16cid:durableId="1184201929">
    <w:abstractNumId w:val="10"/>
  </w:num>
  <w:num w:numId="3" w16cid:durableId="1119372860">
    <w:abstractNumId w:val="25"/>
  </w:num>
  <w:num w:numId="4" w16cid:durableId="458381696">
    <w:abstractNumId w:val="54"/>
  </w:num>
  <w:num w:numId="5" w16cid:durableId="1530560327">
    <w:abstractNumId w:val="27"/>
  </w:num>
  <w:num w:numId="6" w16cid:durableId="1950816876">
    <w:abstractNumId w:val="101"/>
  </w:num>
  <w:num w:numId="7" w16cid:durableId="1157066905">
    <w:abstractNumId w:val="37"/>
  </w:num>
  <w:num w:numId="8" w16cid:durableId="1396659723">
    <w:abstractNumId w:val="2"/>
  </w:num>
  <w:num w:numId="9" w16cid:durableId="1943144028">
    <w:abstractNumId w:val="62"/>
  </w:num>
  <w:num w:numId="10" w16cid:durableId="1524242685">
    <w:abstractNumId w:val="64"/>
  </w:num>
  <w:num w:numId="11" w16cid:durableId="1385712203">
    <w:abstractNumId w:val="68"/>
  </w:num>
  <w:num w:numId="12" w16cid:durableId="1193959996">
    <w:abstractNumId w:val="20"/>
  </w:num>
  <w:num w:numId="13" w16cid:durableId="253980685">
    <w:abstractNumId w:val="95"/>
  </w:num>
  <w:num w:numId="14" w16cid:durableId="269048539">
    <w:abstractNumId w:val="77"/>
  </w:num>
  <w:num w:numId="15" w16cid:durableId="1824195829">
    <w:abstractNumId w:val="53"/>
  </w:num>
  <w:num w:numId="16" w16cid:durableId="743139109">
    <w:abstractNumId w:val="45"/>
  </w:num>
  <w:num w:numId="17" w16cid:durableId="2013138039">
    <w:abstractNumId w:val="4"/>
  </w:num>
  <w:num w:numId="18" w16cid:durableId="1253245340">
    <w:abstractNumId w:val="60"/>
  </w:num>
  <w:num w:numId="19" w16cid:durableId="338702949">
    <w:abstractNumId w:val="58"/>
  </w:num>
  <w:num w:numId="20" w16cid:durableId="1613976496">
    <w:abstractNumId w:val="84"/>
  </w:num>
  <w:num w:numId="21" w16cid:durableId="1406802612">
    <w:abstractNumId w:val="12"/>
  </w:num>
  <w:num w:numId="22" w16cid:durableId="704252507">
    <w:abstractNumId w:val="13"/>
  </w:num>
  <w:num w:numId="23" w16cid:durableId="591670922">
    <w:abstractNumId w:val="102"/>
  </w:num>
  <w:num w:numId="24" w16cid:durableId="197859921">
    <w:abstractNumId w:val="23"/>
  </w:num>
  <w:num w:numId="25" w16cid:durableId="260577157">
    <w:abstractNumId w:val="104"/>
  </w:num>
  <w:num w:numId="26" w16cid:durableId="492916788">
    <w:abstractNumId w:val="100"/>
  </w:num>
  <w:num w:numId="27" w16cid:durableId="371420882">
    <w:abstractNumId w:val="11"/>
  </w:num>
  <w:num w:numId="28" w16cid:durableId="1152257662">
    <w:abstractNumId w:val="15"/>
  </w:num>
  <w:num w:numId="29" w16cid:durableId="395979289">
    <w:abstractNumId w:val="18"/>
  </w:num>
  <w:num w:numId="30" w16cid:durableId="1021589725">
    <w:abstractNumId w:val="42"/>
  </w:num>
  <w:num w:numId="31" w16cid:durableId="626617862">
    <w:abstractNumId w:val="39"/>
  </w:num>
  <w:num w:numId="32" w16cid:durableId="561644547">
    <w:abstractNumId w:val="29"/>
  </w:num>
  <w:num w:numId="33" w16cid:durableId="929000476">
    <w:abstractNumId w:val="7"/>
  </w:num>
  <w:num w:numId="34" w16cid:durableId="1162156579">
    <w:abstractNumId w:val="78"/>
  </w:num>
  <w:num w:numId="35" w16cid:durableId="557252662">
    <w:abstractNumId w:val="3"/>
  </w:num>
  <w:num w:numId="36" w16cid:durableId="721052217">
    <w:abstractNumId w:val="111"/>
  </w:num>
  <w:num w:numId="37" w16cid:durableId="1761949365">
    <w:abstractNumId w:val="75"/>
  </w:num>
  <w:num w:numId="38" w16cid:durableId="1668362753">
    <w:abstractNumId w:val="1"/>
  </w:num>
  <w:num w:numId="39" w16cid:durableId="254823002">
    <w:abstractNumId w:val="34"/>
  </w:num>
  <w:num w:numId="40" w16cid:durableId="1012074404">
    <w:abstractNumId w:val="46"/>
  </w:num>
  <w:num w:numId="41" w16cid:durableId="621809601">
    <w:abstractNumId w:val="79"/>
  </w:num>
  <w:num w:numId="42" w16cid:durableId="523128709">
    <w:abstractNumId w:val="113"/>
  </w:num>
  <w:num w:numId="43" w16cid:durableId="102193158">
    <w:abstractNumId w:val="87"/>
  </w:num>
  <w:num w:numId="44" w16cid:durableId="1218131812">
    <w:abstractNumId w:val="71"/>
  </w:num>
  <w:num w:numId="45" w16cid:durableId="1842431045">
    <w:abstractNumId w:val="114"/>
  </w:num>
  <w:num w:numId="46" w16cid:durableId="1902130415">
    <w:abstractNumId w:val="38"/>
  </w:num>
  <w:num w:numId="47" w16cid:durableId="1702516694">
    <w:abstractNumId w:val="99"/>
  </w:num>
  <w:num w:numId="48" w16cid:durableId="616370119">
    <w:abstractNumId w:val="97"/>
  </w:num>
  <w:num w:numId="49" w16cid:durableId="1633753357">
    <w:abstractNumId w:val="14"/>
  </w:num>
  <w:num w:numId="50" w16cid:durableId="1240746948">
    <w:abstractNumId w:val="108"/>
  </w:num>
  <w:num w:numId="51" w16cid:durableId="432476757">
    <w:abstractNumId w:val="109"/>
  </w:num>
  <w:num w:numId="52" w16cid:durableId="289214286">
    <w:abstractNumId w:val="69"/>
  </w:num>
  <w:num w:numId="53" w16cid:durableId="1937901216">
    <w:abstractNumId w:val="80"/>
  </w:num>
  <w:num w:numId="54" w16cid:durableId="987827758">
    <w:abstractNumId w:val="92"/>
  </w:num>
  <w:num w:numId="55" w16cid:durableId="913517400">
    <w:abstractNumId w:val="59"/>
  </w:num>
  <w:num w:numId="56" w16cid:durableId="88619797">
    <w:abstractNumId w:val="61"/>
  </w:num>
  <w:num w:numId="57" w16cid:durableId="2108113363">
    <w:abstractNumId w:val="35"/>
  </w:num>
  <w:num w:numId="58" w16cid:durableId="1937202466">
    <w:abstractNumId w:val="33"/>
  </w:num>
  <w:num w:numId="59" w16cid:durableId="1291547172">
    <w:abstractNumId w:val="65"/>
  </w:num>
  <w:num w:numId="60" w16cid:durableId="1905870180">
    <w:abstractNumId w:val="40"/>
  </w:num>
  <w:num w:numId="61" w16cid:durableId="2018341335">
    <w:abstractNumId w:val="51"/>
  </w:num>
  <w:num w:numId="62" w16cid:durableId="586227000">
    <w:abstractNumId w:val="22"/>
  </w:num>
  <w:num w:numId="63" w16cid:durableId="1230457824">
    <w:abstractNumId w:val="21"/>
  </w:num>
  <w:num w:numId="64" w16cid:durableId="2361330">
    <w:abstractNumId w:val="41"/>
  </w:num>
  <w:num w:numId="65" w16cid:durableId="1095831666">
    <w:abstractNumId w:val="67"/>
  </w:num>
  <w:num w:numId="66" w16cid:durableId="34624730">
    <w:abstractNumId w:val="103"/>
  </w:num>
  <w:num w:numId="67" w16cid:durableId="190533541">
    <w:abstractNumId w:val="5"/>
  </w:num>
  <w:num w:numId="68" w16cid:durableId="314336931">
    <w:abstractNumId w:val="24"/>
  </w:num>
  <w:num w:numId="69" w16cid:durableId="701396324">
    <w:abstractNumId w:val="90"/>
  </w:num>
  <w:num w:numId="70" w16cid:durableId="817965184">
    <w:abstractNumId w:val="107"/>
  </w:num>
  <w:num w:numId="71" w16cid:durableId="459618813">
    <w:abstractNumId w:val="49"/>
  </w:num>
  <w:num w:numId="72" w16cid:durableId="552428137">
    <w:abstractNumId w:val="94"/>
  </w:num>
  <w:num w:numId="73" w16cid:durableId="126364368">
    <w:abstractNumId w:val="19"/>
  </w:num>
  <w:num w:numId="74" w16cid:durableId="898974082">
    <w:abstractNumId w:val="82"/>
  </w:num>
  <w:num w:numId="75" w16cid:durableId="443501875">
    <w:abstractNumId w:val="85"/>
  </w:num>
  <w:num w:numId="76" w16cid:durableId="1262638564">
    <w:abstractNumId w:val="106"/>
  </w:num>
  <w:num w:numId="77" w16cid:durableId="800155168">
    <w:abstractNumId w:val="83"/>
  </w:num>
  <w:num w:numId="78" w16cid:durableId="863515007">
    <w:abstractNumId w:val="47"/>
  </w:num>
  <w:num w:numId="79" w16cid:durableId="559901476">
    <w:abstractNumId w:val="91"/>
  </w:num>
  <w:num w:numId="80" w16cid:durableId="1176386839">
    <w:abstractNumId w:val="89"/>
  </w:num>
  <w:num w:numId="81" w16cid:durableId="934434550">
    <w:abstractNumId w:val="57"/>
  </w:num>
  <w:num w:numId="82" w16cid:durableId="1835490917">
    <w:abstractNumId w:val="105"/>
  </w:num>
  <w:num w:numId="83" w16cid:durableId="805853231">
    <w:abstractNumId w:val="72"/>
  </w:num>
  <w:num w:numId="84" w16cid:durableId="987712635">
    <w:abstractNumId w:val="76"/>
  </w:num>
  <w:num w:numId="85" w16cid:durableId="1379547341">
    <w:abstractNumId w:val="17"/>
  </w:num>
  <w:num w:numId="86" w16cid:durableId="808472724">
    <w:abstractNumId w:val="70"/>
  </w:num>
  <w:num w:numId="87" w16cid:durableId="974798626">
    <w:abstractNumId w:val="26"/>
  </w:num>
  <w:num w:numId="88" w16cid:durableId="591740463">
    <w:abstractNumId w:val="52"/>
  </w:num>
  <w:num w:numId="89" w16cid:durableId="632172079">
    <w:abstractNumId w:val="31"/>
  </w:num>
  <w:num w:numId="90" w16cid:durableId="578910144">
    <w:abstractNumId w:val="63"/>
  </w:num>
  <w:num w:numId="91" w16cid:durableId="1569992658">
    <w:abstractNumId w:val="16"/>
  </w:num>
  <w:num w:numId="92" w16cid:durableId="985471619">
    <w:abstractNumId w:val="98"/>
  </w:num>
  <w:num w:numId="93" w16cid:durableId="542904972">
    <w:abstractNumId w:val="112"/>
  </w:num>
  <w:num w:numId="94" w16cid:durableId="2029022092">
    <w:abstractNumId w:val="28"/>
  </w:num>
  <w:num w:numId="95" w16cid:durableId="831720751">
    <w:abstractNumId w:val="81"/>
  </w:num>
  <w:num w:numId="96" w16cid:durableId="1573462703">
    <w:abstractNumId w:val="6"/>
  </w:num>
  <w:num w:numId="97" w16cid:durableId="390807231">
    <w:abstractNumId w:val="48"/>
  </w:num>
  <w:num w:numId="98" w16cid:durableId="384988473">
    <w:abstractNumId w:val="55"/>
  </w:num>
  <w:num w:numId="99" w16cid:durableId="1269242056">
    <w:abstractNumId w:val="73"/>
  </w:num>
  <w:num w:numId="100" w16cid:durableId="1664433023">
    <w:abstractNumId w:val="66"/>
  </w:num>
  <w:num w:numId="101" w16cid:durableId="1318531692">
    <w:abstractNumId w:val="115"/>
  </w:num>
  <w:num w:numId="102" w16cid:durableId="1390686518">
    <w:abstractNumId w:val="36"/>
  </w:num>
  <w:num w:numId="103" w16cid:durableId="1054500292">
    <w:abstractNumId w:val="9"/>
  </w:num>
  <w:num w:numId="104" w16cid:durableId="2066828629">
    <w:abstractNumId w:val="96"/>
  </w:num>
  <w:num w:numId="105" w16cid:durableId="79839802">
    <w:abstractNumId w:val="50"/>
  </w:num>
  <w:num w:numId="106" w16cid:durableId="1959529911">
    <w:abstractNumId w:val="86"/>
  </w:num>
  <w:num w:numId="107" w16cid:durableId="266548974">
    <w:abstractNumId w:val="110"/>
  </w:num>
  <w:num w:numId="108" w16cid:durableId="767240799">
    <w:abstractNumId w:val="93"/>
  </w:num>
  <w:num w:numId="109" w16cid:durableId="76288713">
    <w:abstractNumId w:val="56"/>
  </w:num>
  <w:num w:numId="110" w16cid:durableId="1009790054">
    <w:abstractNumId w:val="44"/>
  </w:num>
  <w:num w:numId="111" w16cid:durableId="1738432234">
    <w:abstractNumId w:val="74"/>
  </w:num>
  <w:num w:numId="112" w16cid:durableId="884566490">
    <w:abstractNumId w:val="32"/>
  </w:num>
  <w:num w:numId="113" w16cid:durableId="1772583511">
    <w:abstractNumId w:val="88"/>
  </w:num>
  <w:num w:numId="114" w16cid:durableId="1789398017">
    <w:abstractNumId w:val="43"/>
  </w:num>
  <w:num w:numId="115" w16cid:durableId="660885876">
    <w:abstractNumId w:val="30"/>
  </w:num>
  <w:num w:numId="116" w16cid:durableId="130561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CE"/>
    <w:rsid w:val="002459A6"/>
    <w:rsid w:val="00286D5F"/>
    <w:rsid w:val="002E622D"/>
    <w:rsid w:val="00344C1E"/>
    <w:rsid w:val="004620DC"/>
    <w:rsid w:val="00566902"/>
    <w:rsid w:val="00570EC2"/>
    <w:rsid w:val="00577FC7"/>
    <w:rsid w:val="006255BA"/>
    <w:rsid w:val="006653EF"/>
    <w:rsid w:val="00784DBA"/>
    <w:rsid w:val="0090266D"/>
    <w:rsid w:val="009429A2"/>
    <w:rsid w:val="009C32EE"/>
    <w:rsid w:val="00BA12EF"/>
    <w:rsid w:val="00E06B03"/>
    <w:rsid w:val="00E73965"/>
    <w:rsid w:val="00FA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2A8FF"/>
  <w15:docId w15:val="{E8C7B713-C28C-4A63-8DD2-8CE00E44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4"/>
      <w:ind w:left="290"/>
      <w:outlineLvl w:val="0"/>
    </w:pPr>
    <w:rPr>
      <w:rFonts w:ascii="Lucida Sans Unicode" w:eastAsia="Lucida Sans Unicode" w:hAnsi="Lucida Sans Unicode" w:cs="Lucida Sans Unicode"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ind w:left="400"/>
      <w:jc w:val="both"/>
      <w:outlineLvl w:val="1"/>
    </w:pPr>
    <w:rPr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37"/>
      <w:ind w:left="287"/>
      <w:outlineLvl w:val="2"/>
    </w:pPr>
    <w:rPr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78"/>
      <w:ind w:left="285"/>
      <w:outlineLvl w:val="3"/>
    </w:pPr>
    <w:rPr>
      <w:sz w:val="26"/>
      <w:szCs w:val="26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spacing w:before="148"/>
      <w:ind w:left="1406"/>
      <w:jc w:val="center"/>
      <w:outlineLvl w:val="4"/>
    </w:pPr>
    <w:rPr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spacing w:before="4"/>
      <w:outlineLvl w:val="5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2"/>
      <w:ind w:left="575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172"/>
    </w:pPr>
  </w:style>
  <w:style w:type="paragraph" w:styleId="Title">
    <w:name w:val="Title"/>
    <w:basedOn w:val="Normal"/>
    <w:next w:val="Normal"/>
    <w:link w:val="TitleChar"/>
    <w:uiPriority w:val="10"/>
    <w:qFormat/>
    <w:rsid w:val="00E73965"/>
    <w:pPr>
      <w:widowControl/>
      <w:autoSpaceDE/>
      <w:autoSpaceDN/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65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6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3965"/>
    <w:rPr>
      <w:rFonts w:eastAsiaTheme="minorEastAsia"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32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header" Target="header16.xml"/><Relationship Id="rId21" Type="http://schemas.openxmlformats.org/officeDocument/2006/relationships/header" Target="header7.xml"/><Relationship Id="rId34" Type="http://schemas.openxmlformats.org/officeDocument/2006/relationships/footer" Target="footer13.xml"/><Relationship Id="rId42" Type="http://schemas.openxmlformats.org/officeDocument/2006/relationships/footer" Target="footer17.xml"/><Relationship Id="rId47" Type="http://schemas.openxmlformats.org/officeDocument/2006/relationships/header" Target="header20.xml"/><Relationship Id="rId50" Type="http://schemas.openxmlformats.org/officeDocument/2006/relationships/footer" Target="footer21.xml"/><Relationship Id="rId55" Type="http://schemas.openxmlformats.org/officeDocument/2006/relationships/header" Target="header2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header" Target="header11.xml"/><Relationship Id="rId11" Type="http://schemas.openxmlformats.org/officeDocument/2006/relationships/header" Target="header2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37" Type="http://schemas.openxmlformats.org/officeDocument/2006/relationships/header" Target="header15.xml"/><Relationship Id="rId40" Type="http://schemas.openxmlformats.org/officeDocument/2006/relationships/footer" Target="footer16.xml"/><Relationship Id="rId45" Type="http://schemas.openxmlformats.org/officeDocument/2006/relationships/header" Target="header19.xml"/><Relationship Id="rId53" Type="http://schemas.openxmlformats.org/officeDocument/2006/relationships/header" Target="header23.xml"/><Relationship Id="rId58" Type="http://schemas.openxmlformats.org/officeDocument/2006/relationships/footer" Target="footer25.xml"/><Relationship Id="rId5" Type="http://schemas.openxmlformats.org/officeDocument/2006/relationships/webSettings" Target="webSettings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10.xml"/><Relationship Id="rId30" Type="http://schemas.openxmlformats.org/officeDocument/2006/relationships/footer" Target="footer11.xml"/><Relationship Id="rId35" Type="http://schemas.openxmlformats.org/officeDocument/2006/relationships/header" Target="header14.xml"/><Relationship Id="rId43" Type="http://schemas.openxmlformats.org/officeDocument/2006/relationships/header" Target="header18.xml"/><Relationship Id="rId48" Type="http://schemas.openxmlformats.org/officeDocument/2006/relationships/footer" Target="footer20.xml"/><Relationship Id="rId56" Type="http://schemas.openxmlformats.org/officeDocument/2006/relationships/footer" Target="footer24.xml"/><Relationship Id="rId8" Type="http://schemas.openxmlformats.org/officeDocument/2006/relationships/image" Target="media/image1.jpeg"/><Relationship Id="rId51" Type="http://schemas.openxmlformats.org/officeDocument/2006/relationships/header" Target="header22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footer" Target="footer15.xml"/><Relationship Id="rId46" Type="http://schemas.openxmlformats.org/officeDocument/2006/relationships/footer" Target="footer19.xml"/><Relationship Id="rId59" Type="http://schemas.openxmlformats.org/officeDocument/2006/relationships/fontTable" Target="fontTable.xml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54" Type="http://schemas.openxmlformats.org/officeDocument/2006/relationships/footer" Target="footer2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10.xml"/><Relationship Id="rId36" Type="http://schemas.openxmlformats.org/officeDocument/2006/relationships/footer" Target="footer14.xml"/><Relationship Id="rId49" Type="http://schemas.openxmlformats.org/officeDocument/2006/relationships/header" Target="header21.xml"/><Relationship Id="rId57" Type="http://schemas.openxmlformats.org/officeDocument/2006/relationships/header" Target="header25.xml"/><Relationship Id="rId10" Type="http://schemas.openxmlformats.org/officeDocument/2006/relationships/footer" Target="footer1.xml"/><Relationship Id="rId31" Type="http://schemas.openxmlformats.org/officeDocument/2006/relationships/header" Target="header12.xml"/><Relationship Id="rId44" Type="http://schemas.openxmlformats.org/officeDocument/2006/relationships/footer" Target="footer18.xml"/><Relationship Id="rId52" Type="http://schemas.openxmlformats.org/officeDocument/2006/relationships/footer" Target="footer22.xm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EA3EC-BD7C-486A-ABA7-D7E34833A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91</Pages>
  <Words>19579</Words>
  <Characters>111602</Characters>
  <Application>Microsoft Office Word</Application>
  <DocSecurity>0</DocSecurity>
  <Lines>930</Lines>
  <Paragraphs>261</Paragraphs>
  <ScaleCrop>false</ScaleCrop>
  <Company/>
  <LinksUpToDate>false</LinksUpToDate>
  <CharactersWithSpaces>130920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Arthainvest capital</dc:title>
  <dc:subject>FUND SELECT</dc:subject>
  <dc:creator>Nimita Arora</dc:creator>
  <cp:lastModifiedBy>Nimita Arora</cp:lastModifiedBy>
  <cp:revision>15</cp:revision>
  <dcterms:created xsi:type="dcterms:W3CDTF">2024-08-09T08:39:00Z</dcterms:created>
  <dcterms:modified xsi:type="dcterms:W3CDTF">2024-08-09T10:16:00Z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2024-08-06T00:00:00Z</vt:filetime>
  </property>
  <property fmtid="{D5CDD505-2E9C-101B-9397-08002B2CF9AE}" pid="3" name="Creator">
    <vt:lpwstr>Mozilla Firefox 128.0.3</vt:lpwstr>
  </property>
  <property fmtid="{D5CDD505-2E9C-101B-9397-08002B2CF9AE}" pid="4" name="LastSaved">
    <vt:filetime>2024-08-06T00:00:00Z</vt:filetime>
  </property>
</Properties>
</file>