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D39F" w14:textId="7A15EA01" w:rsidR="00DA01BB" w:rsidRDefault="00017A61">
      <w:r>
        <w:t>How to connect to Pico</w:t>
      </w:r>
    </w:p>
    <w:p w14:paraId="35BF311C" w14:textId="02CBC5AF" w:rsidR="00017A61" w:rsidRDefault="00017A61"/>
    <w:p w14:paraId="5E6B7B20" w14:textId="5FFA7142" w:rsidR="00017A61" w:rsidRDefault="00202F57">
      <w:r>
        <w:t xml:space="preserve">Prerequisites: </w:t>
      </w:r>
    </w:p>
    <w:p w14:paraId="67B6D592" w14:textId="6545C8F7" w:rsidR="00202F57" w:rsidRDefault="00017A61" w:rsidP="00017A61">
      <w:pPr>
        <w:pStyle w:val="ListParagraph"/>
        <w:numPr>
          <w:ilvl w:val="0"/>
          <w:numId w:val="1"/>
        </w:numPr>
      </w:pPr>
      <w:r>
        <w:t>Install homebrew</w:t>
      </w:r>
      <w:r w:rsidR="00202F57">
        <w:t xml:space="preserve"> on your computer, or make sure it is installed.</w:t>
      </w:r>
    </w:p>
    <w:p w14:paraId="7E5D7E64" w14:textId="16285D86" w:rsidR="00017A61" w:rsidRDefault="00202F57" w:rsidP="00202F57">
      <w:pPr>
        <w:pStyle w:val="ListParagraph"/>
        <w:numPr>
          <w:ilvl w:val="1"/>
          <w:numId w:val="1"/>
        </w:numPr>
      </w:pPr>
      <w:r>
        <w:t>See “Install Homebrew” section on this page:</w:t>
      </w:r>
      <w:r w:rsidR="00017A61">
        <w:t xml:space="preserve"> </w:t>
      </w:r>
      <w:hyperlink r:id="rId5" w:history="1">
        <w:r w:rsidR="00017A61" w:rsidRPr="003B67B0">
          <w:rPr>
            <w:rStyle w:val="Hyperlink"/>
          </w:rPr>
          <w:t>https://brew.sh/</w:t>
        </w:r>
      </w:hyperlink>
      <w:r w:rsidR="00017A61">
        <w:t xml:space="preserve"> </w:t>
      </w:r>
    </w:p>
    <w:p w14:paraId="0665DDB7" w14:textId="303CB1A3" w:rsidR="00017A61" w:rsidRDefault="00017A61" w:rsidP="00017A61">
      <w:pPr>
        <w:pStyle w:val="ListParagraph"/>
        <w:numPr>
          <w:ilvl w:val="1"/>
          <w:numId w:val="1"/>
        </w:numPr>
      </w:pPr>
      <w:r>
        <w:t xml:space="preserve">Newer </w:t>
      </w:r>
      <w:r w:rsidR="00742791">
        <w:t>M</w:t>
      </w:r>
      <w:r>
        <w:t>ac</w:t>
      </w:r>
      <w:r w:rsidR="00172CBF">
        <w:t xml:space="preserve"> computers</w:t>
      </w:r>
      <w:r>
        <w:t xml:space="preserve"> may need</w:t>
      </w:r>
      <w:r w:rsidR="00202F57">
        <w:t xml:space="preserve"> to run</w:t>
      </w:r>
      <w:r>
        <w:t xml:space="preserve"> </w:t>
      </w:r>
      <w:hyperlink r:id="rId6" w:history="1">
        <w:r w:rsidRPr="00A53E97">
          <w:rPr>
            <w:rStyle w:val="Hyperlink"/>
          </w:rPr>
          <w:t>these two commands</w:t>
        </w:r>
      </w:hyperlink>
      <w:r w:rsidR="00202F57">
        <w:t xml:space="preserve"> after installing homebrew:</w:t>
      </w:r>
    </w:p>
    <w:p w14:paraId="4B66CAF2" w14:textId="77777777" w:rsidR="00017A61" w:rsidRPr="00017A61" w:rsidRDefault="00017A61" w:rsidP="00017A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echo 'eval "$(/opt/homebrew/bin/brew </w:t>
      </w:r>
      <w:proofErr w:type="spellStart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shellenv</w:t>
      </w:r>
      <w:proofErr w:type="spellEnd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)"' &gt;&gt; ~</w:t>
      </w:r>
      <w:proofErr w:type="gramStart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/.</w:t>
      </w:r>
      <w:proofErr w:type="spellStart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zprofile</w:t>
      </w:r>
      <w:proofErr w:type="spellEnd"/>
      <w:proofErr w:type="gramEnd"/>
    </w:p>
    <w:p w14:paraId="16B9AE0E" w14:textId="51A6153D" w:rsidR="00202F57" w:rsidRPr="00202F57" w:rsidRDefault="00017A61" w:rsidP="00202F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eval "$(/opt/homebrew/bin/brew </w:t>
      </w:r>
      <w:proofErr w:type="spellStart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shellenv</w:t>
      </w:r>
      <w:proofErr w:type="spellEnd"/>
      <w:r w:rsidRPr="00017A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)"</w:t>
      </w:r>
    </w:p>
    <w:p w14:paraId="038782D3" w14:textId="4EAB0797" w:rsidR="00202F57" w:rsidRDefault="00202F57" w:rsidP="00017A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Install </w:t>
      </w:r>
      <w:proofErr w:type="spellStart"/>
      <w:r>
        <w:t>MicroPython</w:t>
      </w:r>
      <w:proofErr w:type="spellEnd"/>
      <w:r>
        <w:t xml:space="preserve"> on the </w:t>
      </w:r>
      <w:proofErr w:type="spellStart"/>
      <w:r>
        <w:t>pico</w:t>
      </w:r>
      <w:proofErr w:type="spellEnd"/>
      <w:r>
        <w:t xml:space="preserve"> (if someone hasn’t installed it on there before</w:t>
      </w:r>
      <w:r w:rsidR="001D40DC">
        <w:t>)</w:t>
      </w:r>
    </w:p>
    <w:p w14:paraId="58B56A1B" w14:textId="290A19AB" w:rsidR="00017A61" w:rsidRDefault="00000000" w:rsidP="00202F5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7" w:history="1">
        <w:r w:rsidR="00017A61" w:rsidRPr="00017A61">
          <w:rPr>
            <w:rStyle w:val="Hyperlink"/>
          </w:rPr>
          <w:t>Follow these instructions</w:t>
        </w:r>
      </w:hyperlink>
      <w:r w:rsidR="00017A61">
        <w:t xml:space="preserve"> under “</w:t>
      </w:r>
      <w:r w:rsidR="001D6B13">
        <w:t xml:space="preserve">Drag and Drop Python” </w:t>
      </w:r>
      <w:proofErr w:type="gramStart"/>
      <w:r w:rsidR="001D6B13">
        <w:t>section</w:t>
      </w:r>
      <w:proofErr w:type="gramEnd"/>
    </w:p>
    <w:p w14:paraId="4C84A330" w14:textId="77777777" w:rsidR="00202F57" w:rsidRDefault="00202F57" w:rsidP="0001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14:paraId="06D3029C" w14:textId="3B236708" w:rsidR="00202F57" w:rsidRDefault="00202F57" w:rsidP="0001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Steps to run your own programs</w:t>
      </w:r>
      <w:r w:rsidR="00DA2070">
        <w:t xml:space="preserve">: adapted from </w:t>
      </w:r>
      <w:hyperlink r:id="rId8" w:history="1">
        <w:r w:rsidR="00DA2070" w:rsidRPr="00DA2070">
          <w:rPr>
            <w:rStyle w:val="Hyperlink"/>
          </w:rPr>
          <w:t xml:space="preserve">page 28 </w:t>
        </w:r>
        <w:r w:rsidR="00DA2070" w:rsidRPr="00DA2070">
          <w:rPr>
            <w:rStyle w:val="Hyperlink"/>
          </w:rPr>
          <w:t>o</w:t>
        </w:r>
        <w:r w:rsidR="00DA2070" w:rsidRPr="00DA2070">
          <w:rPr>
            <w:rStyle w:val="Hyperlink"/>
          </w:rPr>
          <w:t>f this document</w:t>
        </w:r>
      </w:hyperlink>
    </w:p>
    <w:p w14:paraId="448AB376" w14:textId="6026B3BE" w:rsidR="00202F57" w:rsidRDefault="00202F57" w:rsidP="00202F5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Install </w:t>
      </w:r>
      <w:hyperlink r:id="rId9" w:history="1">
        <w:proofErr w:type="spellStart"/>
        <w:r w:rsidRPr="00202F57">
          <w:rPr>
            <w:rStyle w:val="Hyperlink"/>
          </w:rPr>
          <w:t>Thonny</w:t>
        </w:r>
        <w:proofErr w:type="spellEnd"/>
      </w:hyperlink>
    </w:p>
    <w:p w14:paraId="47CA6434" w14:textId="07C94646" w:rsidR="00202F57" w:rsidRDefault="00202F57" w:rsidP="00202F5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Switch to </w:t>
      </w:r>
      <w:proofErr w:type="spellStart"/>
      <w:r>
        <w:t>MicroPython</w:t>
      </w:r>
      <w:proofErr w:type="spellEnd"/>
      <w:r>
        <w:t xml:space="preserve"> interpreter</w:t>
      </w:r>
      <w:r w:rsidR="00DA2070">
        <w:t xml:space="preserve"> by clicking in the bottom right and selecting “</w:t>
      </w:r>
      <w:proofErr w:type="spellStart"/>
      <w:r w:rsidR="00DA2070">
        <w:t>MicroPython</w:t>
      </w:r>
      <w:proofErr w:type="spellEnd"/>
      <w:r w:rsidR="00DA2070">
        <w:t>”</w:t>
      </w:r>
      <w:r w:rsidRPr="00202F57">
        <w:rPr>
          <w:noProof/>
        </w:rPr>
        <w:drawing>
          <wp:inline distT="0" distB="0" distL="0" distR="0" wp14:anchorId="2D02A745" wp14:editId="7B4FB201">
            <wp:extent cx="5943600" cy="43846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E655" w14:textId="0808BB1E" w:rsidR="00017A61" w:rsidRDefault="00DA2070" w:rsidP="00017A6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Read </w:t>
      </w:r>
      <w:hyperlink r:id="rId11" w:history="1">
        <w:r w:rsidRPr="00DA2070">
          <w:rPr>
            <w:rStyle w:val="Hyperlink"/>
          </w:rPr>
          <w:t>the reference</w:t>
        </w:r>
      </w:hyperlink>
    </w:p>
    <w:p w14:paraId="2E521F67" w14:textId="70EDF6AF" w:rsidR="00017A61" w:rsidRDefault="00742791" w:rsidP="00017A6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Write your own programs for the </w:t>
      </w:r>
      <w:proofErr w:type="spellStart"/>
      <w:r>
        <w:t>pico</w:t>
      </w:r>
      <w:proofErr w:type="spellEnd"/>
      <w:r>
        <w:t>!</w:t>
      </w:r>
    </w:p>
    <w:p w14:paraId="741D900E" w14:textId="7DB31223" w:rsidR="001D40DC" w:rsidRDefault="001D40DC" w:rsidP="001D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14:paraId="39B5507A" w14:textId="77777777" w:rsidR="001D40DC" w:rsidRDefault="001D40DC">
      <w:pPr>
        <w:rPr>
          <w:u w:val="single"/>
        </w:rPr>
      </w:pPr>
      <w:r>
        <w:rPr>
          <w:u w:val="single"/>
        </w:rPr>
        <w:br w:type="page"/>
      </w:r>
    </w:p>
    <w:p w14:paraId="03784CF6" w14:textId="7E7A6D05" w:rsidR="001D40DC" w:rsidRDefault="001D40DC" w:rsidP="001D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 w:rsidRPr="001D40DC">
        <w:rPr>
          <w:u w:val="single"/>
        </w:rPr>
        <w:lastRenderedPageBreak/>
        <w:t>Misc. Tips</w:t>
      </w:r>
    </w:p>
    <w:p w14:paraId="79710F1E" w14:textId="2999706A" w:rsidR="001D40DC" w:rsidRPr="001D40DC" w:rsidRDefault="001D40DC" w:rsidP="001D40D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You can install </w:t>
      </w:r>
      <w:proofErr w:type="spellStart"/>
      <w:r>
        <w:t>micropython</w:t>
      </w:r>
      <w:proofErr w:type="spellEnd"/>
      <w:r>
        <w:t xml:space="preserve"> repeatedly without damaging the </w:t>
      </w:r>
      <w:proofErr w:type="spellStart"/>
      <w:r>
        <w:t>pico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it’s safe to drop the uf2 file more than once if you aren’t sure it worked)</w:t>
      </w:r>
    </w:p>
    <w:sectPr w:rsidR="001D40DC" w:rsidRPr="001D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E4"/>
    <w:multiLevelType w:val="hybridMultilevel"/>
    <w:tmpl w:val="F770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7F3A"/>
    <w:multiLevelType w:val="hybridMultilevel"/>
    <w:tmpl w:val="A452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758A1"/>
    <w:multiLevelType w:val="hybridMultilevel"/>
    <w:tmpl w:val="959E4D5C"/>
    <w:lvl w:ilvl="0" w:tplc="436AA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5243"/>
    <w:multiLevelType w:val="multilevel"/>
    <w:tmpl w:val="A4468BB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3AF4"/>
    <w:multiLevelType w:val="hybridMultilevel"/>
    <w:tmpl w:val="A4524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97386">
    <w:abstractNumId w:val="1"/>
  </w:num>
  <w:num w:numId="2" w16cid:durableId="637149085">
    <w:abstractNumId w:val="0"/>
  </w:num>
  <w:num w:numId="3" w16cid:durableId="486362671">
    <w:abstractNumId w:val="3"/>
  </w:num>
  <w:num w:numId="4" w16cid:durableId="1736776067">
    <w:abstractNumId w:val="4"/>
  </w:num>
  <w:num w:numId="5" w16cid:durableId="48794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61"/>
    <w:rsid w:val="00017A61"/>
    <w:rsid w:val="00172CBF"/>
    <w:rsid w:val="001D40DC"/>
    <w:rsid w:val="001D6B13"/>
    <w:rsid w:val="00202F57"/>
    <w:rsid w:val="005B56D3"/>
    <w:rsid w:val="00742791"/>
    <w:rsid w:val="00A53E97"/>
    <w:rsid w:val="00DA01BB"/>
    <w:rsid w:val="00D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54EE"/>
  <w15:chartTrackingRefBased/>
  <w15:docId w15:val="{86E4F149-3AD4-1048-98B9-8B96217F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7A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7A61"/>
  </w:style>
  <w:style w:type="character" w:customStyle="1" w:styleId="hljs-string">
    <w:name w:val="hljs-string"/>
    <w:basedOn w:val="DefaultParagraphFont"/>
    <w:rsid w:val="00017A61"/>
  </w:style>
  <w:style w:type="character" w:customStyle="1" w:styleId="hljs-subst">
    <w:name w:val="hljs-subst"/>
    <w:basedOn w:val="DefaultParagraphFont"/>
    <w:rsid w:val="00017A61"/>
  </w:style>
  <w:style w:type="character" w:styleId="FollowedHyperlink">
    <w:name w:val="FollowedHyperlink"/>
    <w:basedOn w:val="DefaultParagraphFont"/>
    <w:uiPriority w:val="99"/>
    <w:semiHidden/>
    <w:unhideWhenUsed/>
    <w:rsid w:val="001D6B13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202F5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raspberrypi.com/pico/raspberry-pi-pico-python-sdk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microcontrollers/micropyth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e.stackexchange.com/a/430904" TargetMode="External"/><Relationship Id="rId11" Type="http://schemas.openxmlformats.org/officeDocument/2006/relationships/hyperlink" Target="https://docs.micropython.org/en/latest/rp2/quickref.html" TargetMode="External"/><Relationship Id="rId5" Type="http://schemas.openxmlformats.org/officeDocument/2006/relationships/hyperlink" Target="https://brew.sh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honn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Fuller, Cameron H</dc:creator>
  <cp:keywords/>
  <dc:description/>
  <cp:lastModifiedBy>Fuller, Cameron</cp:lastModifiedBy>
  <cp:revision>7</cp:revision>
  <dcterms:created xsi:type="dcterms:W3CDTF">2023-01-25T00:59:00Z</dcterms:created>
  <dcterms:modified xsi:type="dcterms:W3CDTF">2023-03-01T00:24:00Z</dcterms:modified>
</cp:coreProperties>
</file>