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62" w:rsidRDefault="008226D5" w:rsidP="008226D5">
      <w:pPr>
        <w:pStyle w:val="Ttulo1"/>
      </w:pPr>
      <w:r>
        <w:t xml:space="preserve">Aula </w:t>
      </w:r>
      <w:r w:rsidR="005D7B42">
        <w:t>6</w:t>
      </w:r>
      <w:r>
        <w:t xml:space="preserve">: Ervas de </w:t>
      </w:r>
      <w:r w:rsidR="0062485F" w:rsidRPr="0062485F">
        <w:t>Foco e Concentração</w:t>
      </w:r>
    </w:p>
    <w:p w:rsidR="008226D5" w:rsidRDefault="0006136D" w:rsidP="008226D5">
      <w:pPr>
        <w:pBdr>
          <w:bottom w:val="single" w:sz="12" w:space="1" w:color="auto"/>
        </w:pBdr>
      </w:pPr>
      <w:r>
        <w:t>Dia: 1</w:t>
      </w:r>
      <w:r w:rsidR="0062485F">
        <w:t>3</w:t>
      </w:r>
      <w:bookmarkStart w:id="0" w:name="_GoBack"/>
      <w:bookmarkEnd w:id="0"/>
      <w:r>
        <w:t>/12/2022</w:t>
      </w:r>
    </w:p>
    <w:p w:rsidR="00CB5ABE" w:rsidRPr="008226D5" w:rsidRDefault="00CB5ABE" w:rsidP="0062485F">
      <w:pPr>
        <w:pStyle w:val="PargrafodaLista"/>
        <w:numPr>
          <w:ilvl w:val="0"/>
          <w:numId w:val="2"/>
        </w:numPr>
      </w:pPr>
    </w:p>
    <w:sectPr w:rsidR="00CB5ABE" w:rsidRPr="00822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F5A5E"/>
    <w:multiLevelType w:val="hybridMultilevel"/>
    <w:tmpl w:val="050AADF6"/>
    <w:lvl w:ilvl="0" w:tplc="98BE427C"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03962DB"/>
    <w:multiLevelType w:val="hybridMultilevel"/>
    <w:tmpl w:val="6D526BA2"/>
    <w:lvl w:ilvl="0" w:tplc="564404C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6B"/>
    <w:rsid w:val="0006136D"/>
    <w:rsid w:val="00081206"/>
    <w:rsid w:val="000C3C44"/>
    <w:rsid w:val="000F5024"/>
    <w:rsid w:val="001031E9"/>
    <w:rsid w:val="001A281C"/>
    <w:rsid w:val="001B086F"/>
    <w:rsid w:val="001D0B62"/>
    <w:rsid w:val="001E3F2D"/>
    <w:rsid w:val="00242779"/>
    <w:rsid w:val="00261CA4"/>
    <w:rsid w:val="002A2591"/>
    <w:rsid w:val="002C578A"/>
    <w:rsid w:val="002D425E"/>
    <w:rsid w:val="003600DF"/>
    <w:rsid w:val="003D1095"/>
    <w:rsid w:val="003E4B3B"/>
    <w:rsid w:val="00435270"/>
    <w:rsid w:val="0047388B"/>
    <w:rsid w:val="004B2130"/>
    <w:rsid w:val="00502F1D"/>
    <w:rsid w:val="005D7B42"/>
    <w:rsid w:val="005E19EE"/>
    <w:rsid w:val="00613FA5"/>
    <w:rsid w:val="006166AB"/>
    <w:rsid w:val="0062485F"/>
    <w:rsid w:val="006274BA"/>
    <w:rsid w:val="00687774"/>
    <w:rsid w:val="006D463C"/>
    <w:rsid w:val="006F2F92"/>
    <w:rsid w:val="00733BB4"/>
    <w:rsid w:val="008226D5"/>
    <w:rsid w:val="0087370D"/>
    <w:rsid w:val="008C0B30"/>
    <w:rsid w:val="008E14E0"/>
    <w:rsid w:val="009015EB"/>
    <w:rsid w:val="00996608"/>
    <w:rsid w:val="009E039F"/>
    <w:rsid w:val="00A16F63"/>
    <w:rsid w:val="00B53D2B"/>
    <w:rsid w:val="00B96720"/>
    <w:rsid w:val="00C341E3"/>
    <w:rsid w:val="00CB5ABE"/>
    <w:rsid w:val="00CB5F4C"/>
    <w:rsid w:val="00CC136C"/>
    <w:rsid w:val="00CC2C8C"/>
    <w:rsid w:val="00CF4275"/>
    <w:rsid w:val="00CF66EA"/>
    <w:rsid w:val="00D33D33"/>
    <w:rsid w:val="00DB491E"/>
    <w:rsid w:val="00E147ED"/>
    <w:rsid w:val="00E16678"/>
    <w:rsid w:val="00E5138A"/>
    <w:rsid w:val="00E65FDB"/>
    <w:rsid w:val="00E75DA6"/>
    <w:rsid w:val="00EA4A6B"/>
    <w:rsid w:val="00ED53A5"/>
    <w:rsid w:val="00F645E3"/>
    <w:rsid w:val="00F6507F"/>
    <w:rsid w:val="00FC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8CC7"/>
  <w15:chartTrackingRefBased/>
  <w15:docId w15:val="{7E565037-0F9D-49D0-AB0D-04AE2CED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3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Boari</dc:creator>
  <cp:keywords/>
  <dc:description/>
  <cp:lastModifiedBy>Arthur Boari</cp:lastModifiedBy>
  <cp:revision>3</cp:revision>
  <dcterms:created xsi:type="dcterms:W3CDTF">2022-12-13T01:17:00Z</dcterms:created>
  <dcterms:modified xsi:type="dcterms:W3CDTF">2022-12-13T01:17:00Z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162eede6-4c89-4859-b556-795fc8482222</vt:lpwstr>
  </property>
</Properties>
</file>