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B9E8" w14:textId="7DF86894" w:rsidR="006D1F98" w:rsidRPr="00850B34" w:rsidRDefault="00C90F91">
      <w:pPr>
        <w:rPr>
          <w:u w:val="single"/>
        </w:rPr>
      </w:pPr>
      <w:r>
        <w:t>Revisão</w:t>
      </w:r>
      <w:r w:rsidR="006459B7">
        <w:t xml:space="preserve"> CY2 </w:t>
      </w:r>
    </w:p>
    <w:p w14:paraId="41E657EF" w14:textId="77777777" w:rsidR="006459B7" w:rsidRDefault="006459B7"/>
    <w:p w14:paraId="0B11C89C" w14:textId="0F85914A" w:rsidR="006459B7" w:rsidRDefault="006459B7">
      <w:r>
        <w:t>Rever:</w:t>
      </w:r>
    </w:p>
    <w:p w14:paraId="1CA564A0" w14:textId="4C775361" w:rsidR="006459B7" w:rsidRDefault="00850B34" w:rsidP="00B2749F">
      <w:r>
        <w:t>Variáveis</w:t>
      </w:r>
    </w:p>
    <w:p w14:paraId="2061845F" w14:textId="6A98EFAF" w:rsidR="006459B7" w:rsidRDefault="006459B7">
      <w:r>
        <w:t>Entrada de valores</w:t>
      </w:r>
    </w:p>
    <w:p w14:paraId="33B51F01" w14:textId="6B78F22A" w:rsidR="006459B7" w:rsidRDefault="006459B7">
      <w:r>
        <w:t>Concatenação</w:t>
      </w:r>
    </w:p>
    <w:p w14:paraId="405F0030" w14:textId="24D68F05" w:rsidR="006459B7" w:rsidRPr="009E06D8" w:rsidRDefault="006459B7">
      <w:r>
        <w:t>Operadores lógicos e aritméticos</w:t>
      </w:r>
    </w:p>
    <w:p w14:paraId="148E5DFD" w14:textId="3A899DCB" w:rsidR="006459B7" w:rsidRDefault="00850B34" w:rsidP="00B2749F">
      <w:r>
        <w:t>Conversão</w:t>
      </w:r>
      <w:r w:rsidR="006459B7">
        <w:t xml:space="preserve"> de tipos</w:t>
      </w:r>
    </w:p>
    <w:p w14:paraId="439AFAD0" w14:textId="7543289A" w:rsidR="00D25374" w:rsidRDefault="00D25374" w:rsidP="00B2749F">
      <w:r>
        <w:t>Tipos de dados</w:t>
      </w:r>
    </w:p>
    <w:p w14:paraId="528C0FBD" w14:textId="6244AC9C" w:rsidR="004B0125" w:rsidRDefault="00D25374" w:rsidP="00B2749F">
      <w:r>
        <w:t>Saida de valores</w:t>
      </w:r>
    </w:p>
    <w:p w14:paraId="38EB77F0" w14:textId="77777777" w:rsidR="005F2C1C" w:rsidRDefault="005F2C1C"/>
    <w:p w14:paraId="160A77A7" w14:textId="089B1F36" w:rsidR="00B2749F" w:rsidRDefault="00B2749F">
      <w:r>
        <w:t>Explicação:</w:t>
      </w:r>
    </w:p>
    <w:p w14:paraId="68F53D62" w14:textId="09C1692F" w:rsidR="00D25374" w:rsidRDefault="00B2749F">
      <w:r>
        <w:t xml:space="preserve">Para a entrada de valores usaremos o comando </w:t>
      </w:r>
      <w:proofErr w:type="gramStart"/>
      <w:r>
        <w:t>prompt(</w:t>
      </w:r>
      <w:proofErr w:type="gramEnd"/>
      <w:r>
        <w:t>“Aqui vai a mensagem que aparecera na tela</w:t>
      </w:r>
      <w:r w:rsidR="003F0D11">
        <w:t>”) que</w:t>
      </w:r>
      <w:r>
        <w:t xml:space="preserve"> irá pedir no seu navegador uma entrada, lembre-se que a entrada </w:t>
      </w:r>
      <w:proofErr w:type="gramStart"/>
      <w:r>
        <w:t>ira</w:t>
      </w:r>
      <w:proofErr w:type="gramEnd"/>
      <w:r>
        <w:t xml:space="preserve"> vir como uma </w:t>
      </w:r>
      <w:proofErr w:type="spellStart"/>
      <w:r>
        <w:t>string</w:t>
      </w:r>
      <w:proofErr w:type="spellEnd"/>
      <w:r>
        <w:t xml:space="preserve"> e para fazer operações matemáticas </w:t>
      </w:r>
      <w:proofErr w:type="spellStart"/>
      <w:r>
        <w:t>sera</w:t>
      </w:r>
      <w:proofErr w:type="spellEnd"/>
      <w:r>
        <w:t xml:space="preserve"> preciso </w:t>
      </w:r>
      <w:r w:rsidR="003F0D11">
        <w:t>transformá-la</w:t>
      </w:r>
      <w:r>
        <w:t xml:space="preserve"> em inteiro ou </w:t>
      </w:r>
      <w:proofErr w:type="spellStart"/>
      <w:r>
        <w:t>float</w:t>
      </w:r>
      <w:proofErr w:type="spellEnd"/>
      <w:r>
        <w:t xml:space="preserve"> usando </w:t>
      </w:r>
      <w:proofErr w:type="gramStart"/>
      <w:r>
        <w:t>os comando</w:t>
      </w:r>
      <w:proofErr w:type="gramEnd"/>
      <w:r>
        <w:t xml:space="preserve"> 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 xml:space="preserve">) e </w:t>
      </w:r>
      <w:proofErr w:type="spellStart"/>
      <w:proofErr w:type="gramStart"/>
      <w:r>
        <w:t>parseFloat</w:t>
      </w:r>
      <w:proofErr w:type="spellEnd"/>
      <w:r>
        <w:t>(</w:t>
      </w:r>
      <w:proofErr w:type="gramEnd"/>
      <w:r>
        <w:t>) dentro dos parênteses ficara a variável a ser convertida.</w:t>
      </w:r>
      <w:r w:rsidR="003F0D11">
        <w:t xml:space="preserve"> Para a saída dos dados pode se usar o console.log () ou escrever na página usando a função </w:t>
      </w:r>
      <w:proofErr w:type="spellStart"/>
      <w:proofErr w:type="gramStart"/>
      <w:r w:rsidR="003F0D11" w:rsidRPr="003F0D11">
        <w:t>document.writeln</w:t>
      </w:r>
      <w:proofErr w:type="spellEnd"/>
      <w:proofErr w:type="gramEnd"/>
      <w:r w:rsidR="003F0D11" w:rsidRPr="003F0D11">
        <w:t>("</w:t>
      </w:r>
      <w:r w:rsidR="003F0D11">
        <w:t>Aqui vai a variável ou mensagem esperada</w:t>
      </w:r>
      <w:r w:rsidR="003F0D11" w:rsidRPr="003F0D11">
        <w:t>")</w:t>
      </w:r>
      <w:r w:rsidR="003F0D11">
        <w:t xml:space="preserve">. Lembre-se, para vincular o arquivo </w:t>
      </w:r>
      <w:proofErr w:type="spellStart"/>
      <w:r w:rsidR="003F0D11">
        <w:t>javaScript</w:t>
      </w:r>
      <w:proofErr w:type="spellEnd"/>
      <w:r w:rsidR="003F0D11">
        <w:t xml:space="preserve"> no arquivo do </w:t>
      </w:r>
      <w:proofErr w:type="spellStart"/>
      <w:r w:rsidR="003F0D11">
        <w:t>html</w:t>
      </w:r>
      <w:proofErr w:type="spellEnd"/>
      <w:r w:rsidR="003F0D11">
        <w:t xml:space="preserve"> usamos a </w:t>
      </w:r>
      <w:proofErr w:type="spellStart"/>
      <w:r w:rsidR="003F0D11">
        <w:t>tag</w:t>
      </w:r>
      <w:proofErr w:type="spellEnd"/>
      <w:r w:rsidR="003F0D11">
        <w:t xml:space="preserve"> script.</w:t>
      </w:r>
    </w:p>
    <w:p w14:paraId="2E7A3FC6" w14:textId="1A6A6121" w:rsidR="004B0125" w:rsidRDefault="004B0125" w:rsidP="004B0125"/>
    <w:p w14:paraId="6659C5BC" w14:textId="099F9AFE" w:rsidR="004B0125" w:rsidRDefault="004B0125" w:rsidP="004B0125">
      <w:r>
        <w:t>Operadores lógicos</w:t>
      </w:r>
    </w:p>
    <w:p w14:paraId="4A990940" w14:textId="24997DBC" w:rsidR="004B0125" w:rsidRDefault="004B0125" w:rsidP="004B0125">
      <w:r>
        <w:t xml:space="preserve">&gt; Maior que  </w:t>
      </w:r>
    </w:p>
    <w:p w14:paraId="05A8581B" w14:textId="23BE95E0" w:rsidR="00D25374" w:rsidRDefault="004B0125" w:rsidP="00D25374">
      <w:r>
        <w:t xml:space="preserve">&lt; Menor que </w:t>
      </w:r>
    </w:p>
    <w:p w14:paraId="4D47395C" w14:textId="291DFC1D" w:rsidR="004B0125" w:rsidRDefault="004B0125" w:rsidP="00D25374">
      <w:r>
        <w:t>&gt;= maior igual</w:t>
      </w:r>
    </w:p>
    <w:p w14:paraId="2011A04D" w14:textId="10CA2430" w:rsidR="009E06D8" w:rsidRDefault="009E06D8" w:rsidP="00D25374">
      <w:r>
        <w:t>&lt;= menor igual</w:t>
      </w:r>
    </w:p>
    <w:p w14:paraId="2D2CF370" w14:textId="3FBDF373" w:rsidR="009E06D8" w:rsidRDefault="009E06D8" w:rsidP="00D25374">
      <w:r>
        <w:t>== igual</w:t>
      </w:r>
    </w:p>
    <w:p w14:paraId="0C68C9C4" w14:textId="57A19458" w:rsidR="009E06D8" w:rsidRDefault="009E06D8" w:rsidP="00D25374">
      <w:r>
        <w:t xml:space="preserve">Retornam um valor </w:t>
      </w:r>
      <w:proofErr w:type="spellStart"/>
      <w:r>
        <w:t>boleano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ou False</w:t>
      </w:r>
    </w:p>
    <w:p w14:paraId="4B55CDE8" w14:textId="77777777" w:rsidR="009E06D8" w:rsidRDefault="009E06D8" w:rsidP="00D25374"/>
    <w:p w14:paraId="7ED82C4E" w14:textId="581222FB" w:rsidR="009E06D8" w:rsidRDefault="009E06D8" w:rsidP="00D25374">
      <w:r>
        <w:t xml:space="preserve">= atribuição </w:t>
      </w:r>
    </w:p>
    <w:p w14:paraId="62077D7A" w14:textId="77777777" w:rsidR="009E06D8" w:rsidRDefault="009E06D8" w:rsidP="00D25374"/>
    <w:p w14:paraId="43279368" w14:textId="77777777" w:rsidR="009E06D8" w:rsidRDefault="009E06D8" w:rsidP="00D25374"/>
    <w:p w14:paraId="5B91DC46" w14:textId="021C4CEA" w:rsidR="009E06D8" w:rsidRDefault="009E06D8" w:rsidP="00D25374">
      <w:r>
        <w:t>Operadores aritméticos</w:t>
      </w:r>
    </w:p>
    <w:p w14:paraId="513F14D9" w14:textId="0A3D854F" w:rsidR="009E06D8" w:rsidRDefault="009E06D8" w:rsidP="009E06D8">
      <w:pPr>
        <w:ind w:left="720"/>
      </w:pPr>
      <w:r>
        <w:t>*  multiplicação</w:t>
      </w:r>
    </w:p>
    <w:p w14:paraId="4A76424F" w14:textId="777E4F4C" w:rsidR="009E06D8" w:rsidRDefault="009E06D8" w:rsidP="009E06D8">
      <w:pPr>
        <w:ind w:left="720"/>
      </w:pPr>
      <w:r>
        <w:t xml:space="preserve">/ divisão </w:t>
      </w:r>
    </w:p>
    <w:p w14:paraId="1691EBCB" w14:textId="6E8ABEF8" w:rsidR="009E06D8" w:rsidRDefault="009E06D8" w:rsidP="009E06D8">
      <w:pPr>
        <w:ind w:left="720"/>
      </w:pPr>
      <w:r>
        <w:t xml:space="preserve">- </w:t>
      </w:r>
      <w:proofErr w:type="gramStart"/>
      <w:r>
        <w:t>subtração</w:t>
      </w:r>
      <w:proofErr w:type="gramEnd"/>
    </w:p>
    <w:p w14:paraId="66E88634" w14:textId="5D8F787D" w:rsidR="009E06D8" w:rsidRDefault="009E06D8" w:rsidP="009E06D8">
      <w:pPr>
        <w:ind w:left="720"/>
      </w:pPr>
      <w:r>
        <w:t>+ soma</w:t>
      </w:r>
    </w:p>
    <w:p w14:paraId="0F499DA8" w14:textId="75C9753B" w:rsidR="009E06D8" w:rsidRDefault="009E06D8" w:rsidP="009E06D8">
      <w:pPr>
        <w:ind w:left="720"/>
      </w:pPr>
      <w:r>
        <w:t>/ divisão</w:t>
      </w:r>
    </w:p>
    <w:p w14:paraId="1BC0CD72" w14:textId="4215DBAA" w:rsidR="009E06D8" w:rsidRDefault="009E06D8" w:rsidP="009E06D8">
      <w:pPr>
        <w:ind w:left="720"/>
      </w:pPr>
      <w:r>
        <w:t>% resto de divisão</w:t>
      </w:r>
    </w:p>
    <w:p w14:paraId="1FC672FD" w14:textId="77777777" w:rsidR="009E06D8" w:rsidRDefault="009E06D8" w:rsidP="009E06D8">
      <w:pPr>
        <w:ind w:left="720"/>
      </w:pPr>
    </w:p>
    <w:p w14:paraId="02F9F050" w14:textId="3C0D0EF2" w:rsidR="009E06D8" w:rsidRDefault="009E06D8" w:rsidP="009E06D8">
      <w:pPr>
        <w:ind w:left="720"/>
      </w:pPr>
      <w:r>
        <w:t>Comandos</w:t>
      </w:r>
    </w:p>
    <w:p w14:paraId="7F9DBF09" w14:textId="7DB7B41A" w:rsidR="009E06D8" w:rsidRDefault="009E06D8" w:rsidP="009E06D8">
      <w:pPr>
        <w:ind w:left="720"/>
      </w:pPr>
      <w:proofErr w:type="gramStart"/>
      <w:r>
        <w:t>Prompt(</w:t>
      </w:r>
      <w:proofErr w:type="gramEnd"/>
      <w:r>
        <w:t>)</w:t>
      </w:r>
    </w:p>
    <w:p w14:paraId="10E913C4" w14:textId="38E60BCA" w:rsidR="009E06D8" w:rsidRDefault="009E06D8" w:rsidP="009E06D8">
      <w:pPr>
        <w:ind w:left="720"/>
      </w:pP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>)</w:t>
      </w:r>
    </w:p>
    <w:p w14:paraId="16B2D26B" w14:textId="374FE5BD" w:rsidR="009E06D8" w:rsidRDefault="009E06D8" w:rsidP="009E06D8">
      <w:pPr>
        <w:ind w:left="720"/>
      </w:pPr>
      <w:proofErr w:type="spellStart"/>
      <w:proofErr w:type="gramStart"/>
      <w:r>
        <w:t>parseFloat</w:t>
      </w:r>
      <w:proofErr w:type="spellEnd"/>
      <w:r>
        <w:t>(</w:t>
      </w:r>
      <w:proofErr w:type="gramEnd"/>
      <w:r>
        <w:t>)</w:t>
      </w:r>
    </w:p>
    <w:p w14:paraId="5A5789F2" w14:textId="3D0ADDE0" w:rsidR="009E06D8" w:rsidRDefault="009E06D8" w:rsidP="009E06D8">
      <w:pPr>
        <w:ind w:left="720"/>
      </w:pPr>
      <w:proofErr w:type="spellStart"/>
      <w:proofErr w:type="gramStart"/>
      <w:r>
        <w:t>alert</w:t>
      </w:r>
      <w:proofErr w:type="spellEnd"/>
      <w:r>
        <w:t>(</w:t>
      </w:r>
      <w:proofErr w:type="gramEnd"/>
      <w:r>
        <w:t>)</w:t>
      </w:r>
    </w:p>
    <w:p w14:paraId="34F48E9C" w14:textId="77777777" w:rsidR="009E06D8" w:rsidRDefault="009E06D8" w:rsidP="009E06D8">
      <w:pPr>
        <w:ind w:left="720"/>
      </w:pPr>
    </w:p>
    <w:p w14:paraId="6996F094" w14:textId="47CAE4A8" w:rsidR="009E06D8" w:rsidRDefault="009E06D8" w:rsidP="009E06D8">
      <w:pPr>
        <w:ind w:left="720"/>
      </w:pPr>
      <w:r>
        <w:t xml:space="preserve">declarar variável </w:t>
      </w:r>
    </w:p>
    <w:p w14:paraId="613B91EA" w14:textId="685E0918" w:rsidR="009E06D8" w:rsidRDefault="009E06D8" w:rsidP="009E06D8">
      <w:pPr>
        <w:ind w:left="720"/>
      </w:pPr>
      <w:proofErr w:type="spellStart"/>
      <w:r>
        <w:t>let</w:t>
      </w:r>
      <w:proofErr w:type="spellEnd"/>
      <w:r>
        <w:t xml:space="preserve"> </w:t>
      </w:r>
      <w:proofErr w:type="spellStart"/>
      <w:r>
        <w:t>nomeGenericoDeVariavel</w:t>
      </w:r>
      <w:proofErr w:type="spellEnd"/>
      <w:r>
        <w:t>;</w:t>
      </w:r>
    </w:p>
    <w:p w14:paraId="5640628D" w14:textId="77777777" w:rsidR="009E06D8" w:rsidRDefault="009E06D8" w:rsidP="009E06D8">
      <w:pPr>
        <w:ind w:left="720"/>
      </w:pPr>
    </w:p>
    <w:p w14:paraId="60231D66" w14:textId="4B38682A" w:rsidR="009E06D8" w:rsidRDefault="009E06D8" w:rsidP="009E06D8">
      <w:pPr>
        <w:ind w:left="720"/>
      </w:pPr>
      <w:proofErr w:type="spellStart"/>
      <w:r>
        <w:t>tags</w:t>
      </w:r>
      <w:proofErr w:type="spellEnd"/>
      <w:r>
        <w:t xml:space="preserve"> </w:t>
      </w:r>
      <w:proofErr w:type="spellStart"/>
      <w:r>
        <w:t>html</w:t>
      </w:r>
      <w:proofErr w:type="spellEnd"/>
    </w:p>
    <w:p w14:paraId="28D10996" w14:textId="77777777" w:rsidR="009E06D8" w:rsidRDefault="009E06D8" w:rsidP="009E06D8">
      <w:r>
        <w:tab/>
        <w:t xml:space="preserve">&lt;script </w:t>
      </w:r>
      <w:proofErr w:type="spellStart"/>
      <w:r>
        <w:t>src</w:t>
      </w:r>
      <w:proofErr w:type="spellEnd"/>
      <w:proofErr w:type="gramStart"/>
      <w:r>
        <w:t>=”script.js</w:t>
      </w:r>
      <w:proofErr w:type="gramEnd"/>
      <w:r>
        <w:t xml:space="preserve">”&gt;&lt;/script&gt; </w:t>
      </w:r>
    </w:p>
    <w:p w14:paraId="16E7AEFC" w14:textId="0692AA2A" w:rsidR="009E06D8" w:rsidRDefault="009E06D8" w:rsidP="009E06D8">
      <w:pPr>
        <w:ind w:firstLine="708"/>
      </w:pPr>
      <w:r>
        <w:t xml:space="preserve">linkar seu Javascript na </w:t>
      </w:r>
      <w:proofErr w:type="spellStart"/>
      <w:proofErr w:type="gramStart"/>
      <w:r>
        <w:t>pagina</w:t>
      </w:r>
      <w:proofErr w:type="spellEnd"/>
      <w:proofErr w:type="gramEnd"/>
      <w:r>
        <w:t>, colocar no final do body.</w:t>
      </w:r>
    </w:p>
    <w:p w14:paraId="776A9025" w14:textId="77777777" w:rsidR="009E06D8" w:rsidRDefault="009E06D8" w:rsidP="009E06D8">
      <w:pPr>
        <w:ind w:left="720"/>
      </w:pPr>
    </w:p>
    <w:p w14:paraId="4C587A40" w14:textId="77777777" w:rsidR="009E06D8" w:rsidRDefault="009E06D8" w:rsidP="009E06D8">
      <w:pPr>
        <w:pStyle w:val="PargrafodaLista"/>
      </w:pPr>
    </w:p>
    <w:p w14:paraId="3FCBC9C0" w14:textId="67E07549" w:rsidR="003F0D11" w:rsidRDefault="003F0D11" w:rsidP="003F0D11">
      <w:pPr>
        <w:pStyle w:val="PargrafodaLista"/>
        <w:numPr>
          <w:ilvl w:val="0"/>
          <w:numId w:val="1"/>
        </w:numPr>
      </w:pPr>
      <w:r w:rsidRPr="003F0D11">
        <w:t>Leia 2 valores inteiros e armazene-os nas variáveis </w:t>
      </w:r>
      <w:r w:rsidRPr="003F0D11">
        <w:rPr>
          <w:b/>
          <w:bCs/>
        </w:rPr>
        <w:t>A</w:t>
      </w:r>
      <w:r w:rsidRPr="003F0D11">
        <w:t> e </w:t>
      </w:r>
      <w:r w:rsidRPr="003F0D11">
        <w:rPr>
          <w:b/>
          <w:bCs/>
        </w:rPr>
        <w:t>B</w:t>
      </w:r>
      <w:r w:rsidRPr="003F0D11">
        <w:t>. Efetue a soma de </w:t>
      </w:r>
      <w:r w:rsidRPr="003F0D11">
        <w:rPr>
          <w:b/>
          <w:bCs/>
        </w:rPr>
        <w:t>A</w:t>
      </w:r>
      <w:r w:rsidRPr="003F0D11">
        <w:t> e </w:t>
      </w:r>
      <w:r w:rsidRPr="003F0D11">
        <w:rPr>
          <w:b/>
          <w:bCs/>
        </w:rPr>
        <w:t>B</w:t>
      </w:r>
      <w:r w:rsidRPr="003F0D11">
        <w:t> atribuindo o seu resultado na variável </w:t>
      </w:r>
      <w:r w:rsidRPr="003F0D11">
        <w:rPr>
          <w:b/>
          <w:bCs/>
        </w:rPr>
        <w:t>X</w:t>
      </w:r>
      <w:r w:rsidRPr="003F0D11">
        <w:t>. Imprima </w:t>
      </w:r>
      <w:r w:rsidRPr="003F0D11">
        <w:rPr>
          <w:b/>
          <w:bCs/>
        </w:rPr>
        <w:t>X</w:t>
      </w:r>
      <w:r w:rsidRPr="003F0D11">
        <w:t> conforme exemplo apresentado abaixo.</w:t>
      </w:r>
    </w:p>
    <w:tbl>
      <w:tblPr>
        <w:tblW w:w="11328" w:type="dxa"/>
        <w:tblBorders>
          <w:top w:val="single" w:sz="6" w:space="0" w:color="BBBBBB"/>
          <w:bottom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  <w:gridCol w:w="5664"/>
      </w:tblGrid>
      <w:tr w:rsidR="003F0D11" w:rsidRPr="003F0D11" w14:paraId="511E7322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2A6638DC" w14:textId="77777777" w:rsidR="003F0D11" w:rsidRPr="003F0D11" w:rsidRDefault="003F0D11" w:rsidP="003F0D11">
            <w:pPr>
              <w:pStyle w:val="PargrafodaLista"/>
              <w:rPr>
                <w:b/>
                <w:bCs/>
              </w:rPr>
            </w:pPr>
            <w:r w:rsidRPr="003F0D11">
              <w:rPr>
                <w:b/>
                <w:bCs/>
              </w:rPr>
              <w:lastRenderedPageBreak/>
              <w:t>Exemplos de Entrada</w:t>
            </w:r>
          </w:p>
        </w:tc>
        <w:tc>
          <w:tcPr>
            <w:tcW w:w="0" w:type="auto"/>
            <w:shd w:val="clear" w:color="auto" w:fill="EFEFEF"/>
            <w:vAlign w:val="center"/>
            <w:hideMark/>
          </w:tcPr>
          <w:p w14:paraId="2EA027AA" w14:textId="77777777" w:rsidR="003F0D11" w:rsidRPr="003F0D11" w:rsidRDefault="003F0D11" w:rsidP="003F0D11">
            <w:pPr>
              <w:pStyle w:val="PargrafodaLista"/>
              <w:rPr>
                <w:b/>
                <w:bCs/>
              </w:rPr>
            </w:pPr>
            <w:r w:rsidRPr="003F0D11">
              <w:rPr>
                <w:b/>
                <w:bCs/>
              </w:rPr>
              <w:t>Exemplos de Saída</w:t>
            </w:r>
          </w:p>
        </w:tc>
      </w:tr>
      <w:tr w:rsidR="003F0D11" w:rsidRPr="003F0D11" w14:paraId="4A2C4D91" w14:textId="77777777">
        <w:tc>
          <w:tcPr>
            <w:tcW w:w="5508" w:type="dxa"/>
            <w:tcBorders>
              <w:top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33B90B" w14:textId="77777777" w:rsidR="003F0D11" w:rsidRPr="003F0D11" w:rsidRDefault="003F0D11" w:rsidP="003F0D11">
            <w:pPr>
              <w:pStyle w:val="PargrafodaLista"/>
            </w:pPr>
            <w:r w:rsidRPr="003F0D11">
              <w:t>10</w:t>
            </w:r>
            <w:r w:rsidRPr="003F0D11">
              <w:br/>
              <w:t>9</w:t>
            </w:r>
          </w:p>
        </w:tc>
        <w:tc>
          <w:tcPr>
            <w:tcW w:w="5508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4E9EBC" w14:textId="77777777" w:rsidR="003F0D11" w:rsidRPr="003F0D11" w:rsidRDefault="003F0D11" w:rsidP="003F0D11">
            <w:pPr>
              <w:pStyle w:val="PargrafodaLista"/>
            </w:pPr>
            <w:r w:rsidRPr="003F0D11">
              <w:t>X = 19</w:t>
            </w:r>
          </w:p>
        </w:tc>
      </w:tr>
    </w:tbl>
    <w:p w14:paraId="2FF06A07" w14:textId="77777777" w:rsidR="003F0D11" w:rsidRDefault="003F0D11" w:rsidP="003F0D11">
      <w:pPr>
        <w:ind w:left="360"/>
      </w:pPr>
    </w:p>
    <w:p w14:paraId="49906718" w14:textId="77777777" w:rsidR="003F0D11" w:rsidRDefault="003F0D11" w:rsidP="003F0D11">
      <w:pPr>
        <w:ind w:left="360"/>
      </w:pPr>
    </w:p>
    <w:p w14:paraId="61696892" w14:textId="7B00A331" w:rsidR="003F0D11" w:rsidRDefault="003F0D11" w:rsidP="003F0D11">
      <w:pPr>
        <w:pStyle w:val="PargrafodaLista"/>
        <w:numPr>
          <w:ilvl w:val="0"/>
          <w:numId w:val="1"/>
        </w:numPr>
      </w:pPr>
      <w:r w:rsidRPr="003F0D11">
        <w:t>Leia dois valores inteiros. A seguir, calcule o produto entre estes dois valores e atribua esta operação à variável </w:t>
      </w:r>
      <w:r w:rsidRPr="003F0D11">
        <w:rPr>
          <w:b/>
          <w:bCs/>
        </w:rPr>
        <w:t>PROD</w:t>
      </w:r>
      <w:r w:rsidRPr="003F0D11">
        <w:t>. A seguir mostre a variável </w:t>
      </w:r>
      <w:r w:rsidRPr="003F0D11">
        <w:rPr>
          <w:b/>
          <w:bCs/>
        </w:rPr>
        <w:t>PROD</w:t>
      </w:r>
      <w:r w:rsidRPr="003F0D11">
        <w:t> com mensagem correspondente.   </w:t>
      </w:r>
    </w:p>
    <w:tbl>
      <w:tblPr>
        <w:tblW w:w="11328" w:type="dxa"/>
        <w:tblBorders>
          <w:top w:val="single" w:sz="6" w:space="0" w:color="BBBBBB"/>
          <w:bottom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  <w:gridCol w:w="5664"/>
      </w:tblGrid>
      <w:tr w:rsidR="003F0D11" w:rsidRPr="003F0D11" w14:paraId="14BC7A33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481CDFAF" w14:textId="77777777" w:rsidR="003F0D11" w:rsidRPr="003F0D11" w:rsidRDefault="003F0D11" w:rsidP="003F0D11">
            <w:pPr>
              <w:pStyle w:val="PargrafodaLista"/>
              <w:spacing w:before="225" w:after="225" w:line="240" w:lineRule="auto"/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F0D11"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Exemplos de Entrada</w:t>
            </w:r>
          </w:p>
        </w:tc>
        <w:tc>
          <w:tcPr>
            <w:tcW w:w="0" w:type="auto"/>
            <w:shd w:val="clear" w:color="auto" w:fill="EFEFEF"/>
            <w:vAlign w:val="center"/>
            <w:hideMark/>
          </w:tcPr>
          <w:p w14:paraId="16BE11C5" w14:textId="77777777" w:rsidR="003F0D11" w:rsidRPr="003F0D11" w:rsidRDefault="003F0D11" w:rsidP="003F0D11">
            <w:pPr>
              <w:spacing w:before="225" w:after="225" w:line="240" w:lineRule="auto"/>
              <w:jc w:val="center"/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F0D11"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Exemplos de Saída</w:t>
            </w:r>
          </w:p>
        </w:tc>
      </w:tr>
      <w:tr w:rsidR="003F0D11" w:rsidRPr="003F0D11" w14:paraId="03D5185D" w14:textId="77777777">
        <w:tc>
          <w:tcPr>
            <w:tcW w:w="5508" w:type="dxa"/>
            <w:tcBorders>
              <w:top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A8C2E2" w14:textId="77777777" w:rsidR="003F0D11" w:rsidRPr="003F0D11" w:rsidRDefault="003F0D11" w:rsidP="003F0D11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F0D11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3</w:t>
            </w:r>
            <w:r w:rsidRPr="003F0D11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br/>
              <w:t>9</w:t>
            </w:r>
          </w:p>
        </w:tc>
        <w:tc>
          <w:tcPr>
            <w:tcW w:w="5508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490F19" w14:textId="77777777" w:rsidR="003F0D11" w:rsidRPr="003F0D11" w:rsidRDefault="003F0D11" w:rsidP="003F0D11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F0D11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PROD = 27</w:t>
            </w:r>
          </w:p>
        </w:tc>
      </w:tr>
    </w:tbl>
    <w:p w14:paraId="21145904" w14:textId="77777777" w:rsidR="003F0D11" w:rsidRPr="003F0D11" w:rsidRDefault="003F0D11" w:rsidP="003F0D11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pt-BR"/>
          <w14:ligatures w14:val="none"/>
        </w:rPr>
      </w:pPr>
    </w:p>
    <w:tbl>
      <w:tblPr>
        <w:tblW w:w="11328" w:type="dxa"/>
        <w:tblBorders>
          <w:top w:val="single" w:sz="6" w:space="0" w:color="BBBBBB"/>
          <w:bottom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  <w:gridCol w:w="5664"/>
      </w:tblGrid>
      <w:tr w:rsidR="003F0D11" w:rsidRPr="003F0D11" w14:paraId="5C26F5D3" w14:textId="77777777">
        <w:tc>
          <w:tcPr>
            <w:tcW w:w="5508" w:type="dxa"/>
            <w:tcBorders>
              <w:top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A7AEE5" w14:textId="77777777" w:rsidR="003F0D11" w:rsidRPr="003F0D11" w:rsidRDefault="003F0D11" w:rsidP="003F0D11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F0D11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-30</w:t>
            </w:r>
            <w:r w:rsidRPr="003F0D11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br/>
              <w:t>10</w:t>
            </w:r>
          </w:p>
        </w:tc>
        <w:tc>
          <w:tcPr>
            <w:tcW w:w="5508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ED42C2" w14:textId="77777777" w:rsidR="003F0D11" w:rsidRPr="003F0D11" w:rsidRDefault="003F0D11" w:rsidP="003F0D11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F0D11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PROD = -300</w:t>
            </w:r>
          </w:p>
        </w:tc>
      </w:tr>
    </w:tbl>
    <w:p w14:paraId="162EE2BF" w14:textId="77777777" w:rsidR="003F0D11" w:rsidRDefault="003F0D11" w:rsidP="003F0D11">
      <w:pPr>
        <w:pStyle w:val="PargrafodaLista"/>
      </w:pPr>
    </w:p>
    <w:p w14:paraId="11024B4B" w14:textId="77777777" w:rsidR="003F0D11" w:rsidRDefault="003F0D11" w:rsidP="003F0D11">
      <w:pPr>
        <w:pStyle w:val="PargrafodaLista"/>
      </w:pPr>
    </w:p>
    <w:p w14:paraId="037E08AC" w14:textId="2B5E4843" w:rsidR="003F0D11" w:rsidRDefault="004B0125" w:rsidP="003F0D11">
      <w:pPr>
        <w:pStyle w:val="PargrafodaLista"/>
        <w:numPr>
          <w:ilvl w:val="0"/>
          <w:numId w:val="1"/>
        </w:numPr>
      </w:pPr>
      <w:r w:rsidRPr="004B0125">
        <w:t xml:space="preserve">Leia 2 valores de ponto flutuante de dupla precisão A e B, que correspondem a 2 notas de um aluno. A seguir, calcule a média do aluno, sabendo que a nota A tem peso 3.5 e a nota B tem peso 7.5 (A soma dos pesos portanto é 11). </w:t>
      </w:r>
      <w:proofErr w:type="spellStart"/>
      <w:r w:rsidRPr="004B0125">
        <w:t>Assuma</w:t>
      </w:r>
      <w:proofErr w:type="spellEnd"/>
      <w:r w:rsidRPr="004B0125">
        <w:t xml:space="preserve"> que cada nota pode ir de 0 até 10.0, sempre com uma casa decimal.</w:t>
      </w:r>
      <w:r>
        <w:t xml:space="preserve"> </w:t>
      </w:r>
    </w:p>
    <w:p w14:paraId="382055BF" w14:textId="62A4627F" w:rsidR="004B0125" w:rsidRDefault="004B0125" w:rsidP="004B0125">
      <w:pPr>
        <w:pStyle w:val="PargrafodaLista"/>
      </w:pPr>
      <w:r>
        <w:t xml:space="preserve">Para calcular a </w:t>
      </w:r>
      <w:proofErr w:type="gramStart"/>
      <w:r>
        <w:t>media</w:t>
      </w:r>
      <w:proofErr w:type="gramEnd"/>
      <w:r>
        <w:t xml:space="preserve"> basta multiplicar a primeira nota pelo seu peso somar com a segunda nota multiplicada pelo peso e dividir por 11</w:t>
      </w:r>
    </w:p>
    <w:tbl>
      <w:tblPr>
        <w:tblW w:w="11328" w:type="dxa"/>
        <w:tblBorders>
          <w:top w:val="single" w:sz="6" w:space="0" w:color="BBBBBB"/>
          <w:bottom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  <w:gridCol w:w="5664"/>
      </w:tblGrid>
      <w:tr w:rsidR="004B0125" w:rsidRPr="004B0125" w14:paraId="25796358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0989EEAF" w14:textId="77777777" w:rsidR="004B0125" w:rsidRPr="004B0125" w:rsidRDefault="004B0125" w:rsidP="004B0125">
            <w:pPr>
              <w:pStyle w:val="PargrafodaLista"/>
              <w:spacing w:before="225" w:after="225" w:line="240" w:lineRule="auto"/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Exemplos de Entrada</w:t>
            </w:r>
          </w:p>
        </w:tc>
        <w:tc>
          <w:tcPr>
            <w:tcW w:w="0" w:type="auto"/>
            <w:shd w:val="clear" w:color="auto" w:fill="EFEFEF"/>
            <w:vAlign w:val="center"/>
            <w:hideMark/>
          </w:tcPr>
          <w:p w14:paraId="0B9670FD" w14:textId="77777777" w:rsidR="004B0125" w:rsidRPr="004B0125" w:rsidRDefault="004B0125" w:rsidP="004B0125">
            <w:pPr>
              <w:spacing w:before="225" w:after="225" w:line="240" w:lineRule="auto"/>
              <w:jc w:val="center"/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Exemplos de Saída</w:t>
            </w:r>
          </w:p>
        </w:tc>
      </w:tr>
      <w:tr w:rsidR="004B0125" w:rsidRPr="004B0125" w14:paraId="08F1E1F3" w14:textId="77777777">
        <w:tc>
          <w:tcPr>
            <w:tcW w:w="5508" w:type="dxa"/>
            <w:tcBorders>
              <w:top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E4DABF" w14:textId="77777777" w:rsidR="004B0125" w:rsidRPr="004B0125" w:rsidRDefault="004B0125" w:rsidP="004B0125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5.0</w:t>
            </w: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br/>
              <w:t>7.1</w:t>
            </w:r>
          </w:p>
        </w:tc>
        <w:tc>
          <w:tcPr>
            <w:tcW w:w="5508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A89892" w14:textId="77777777" w:rsidR="004B0125" w:rsidRPr="004B0125" w:rsidRDefault="004B0125" w:rsidP="004B0125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gramStart"/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MEDIA</w:t>
            </w:r>
            <w:proofErr w:type="gramEnd"/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 xml:space="preserve"> = 6.43182</w:t>
            </w:r>
          </w:p>
        </w:tc>
      </w:tr>
    </w:tbl>
    <w:p w14:paraId="4275D0A3" w14:textId="77777777" w:rsidR="004B0125" w:rsidRPr="004B0125" w:rsidRDefault="004B0125" w:rsidP="004B01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pt-BR"/>
          <w14:ligatures w14:val="none"/>
        </w:rPr>
      </w:pPr>
    </w:p>
    <w:tbl>
      <w:tblPr>
        <w:tblW w:w="11328" w:type="dxa"/>
        <w:tblBorders>
          <w:top w:val="single" w:sz="6" w:space="0" w:color="BBBBBB"/>
          <w:bottom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  <w:gridCol w:w="5664"/>
      </w:tblGrid>
      <w:tr w:rsidR="004B0125" w:rsidRPr="004B0125" w14:paraId="5135FDFF" w14:textId="77777777">
        <w:tc>
          <w:tcPr>
            <w:tcW w:w="5508" w:type="dxa"/>
            <w:tcBorders>
              <w:top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D1E13F" w14:textId="77777777" w:rsidR="004B0125" w:rsidRPr="004B0125" w:rsidRDefault="004B0125" w:rsidP="004B0125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0.0</w:t>
            </w: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br/>
              <w:t>7.1</w:t>
            </w:r>
          </w:p>
        </w:tc>
        <w:tc>
          <w:tcPr>
            <w:tcW w:w="5508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BAF42B" w14:textId="77777777" w:rsidR="004B0125" w:rsidRPr="004B0125" w:rsidRDefault="004B0125" w:rsidP="004B0125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gramStart"/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MEDIA</w:t>
            </w:r>
            <w:proofErr w:type="gramEnd"/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 xml:space="preserve"> = 4.84091</w:t>
            </w:r>
          </w:p>
        </w:tc>
      </w:tr>
    </w:tbl>
    <w:p w14:paraId="1FE4051C" w14:textId="77777777" w:rsidR="004B0125" w:rsidRDefault="004B0125" w:rsidP="004B0125">
      <w:pPr>
        <w:ind w:left="360"/>
      </w:pPr>
    </w:p>
    <w:p w14:paraId="236315CB" w14:textId="158ADCC4" w:rsidR="004B0125" w:rsidRDefault="004B0125" w:rsidP="004B0125">
      <w:pPr>
        <w:pStyle w:val="PargrafodaLista"/>
        <w:numPr>
          <w:ilvl w:val="0"/>
          <w:numId w:val="1"/>
        </w:numPr>
      </w:pPr>
      <w:r w:rsidRPr="004B0125">
        <w:t>Leia quatro valores inteiros A, B, C e D. A seguir, calcule e mostre a diferença do produto de A e B pelo produto de C e D segundo a fórmula: DIFERENCA = (A * B - C * D).</w:t>
      </w:r>
    </w:p>
    <w:tbl>
      <w:tblPr>
        <w:tblW w:w="11328" w:type="dxa"/>
        <w:tblBorders>
          <w:top w:val="single" w:sz="6" w:space="0" w:color="BBBBBB"/>
          <w:bottom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  <w:gridCol w:w="5664"/>
      </w:tblGrid>
      <w:tr w:rsidR="004B0125" w:rsidRPr="004B0125" w14:paraId="3256F558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5213046A" w14:textId="77777777" w:rsidR="004B0125" w:rsidRPr="004B0125" w:rsidRDefault="004B0125" w:rsidP="004B0125">
            <w:pPr>
              <w:pStyle w:val="PargrafodaLista"/>
              <w:spacing w:before="225" w:after="225" w:line="240" w:lineRule="auto"/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Exemplos de Entrada</w:t>
            </w:r>
          </w:p>
        </w:tc>
        <w:tc>
          <w:tcPr>
            <w:tcW w:w="0" w:type="auto"/>
            <w:shd w:val="clear" w:color="auto" w:fill="EFEFEF"/>
            <w:vAlign w:val="center"/>
            <w:hideMark/>
          </w:tcPr>
          <w:p w14:paraId="3E9D446E" w14:textId="77777777" w:rsidR="004B0125" w:rsidRPr="004B0125" w:rsidRDefault="004B0125" w:rsidP="004B0125">
            <w:pPr>
              <w:spacing w:before="225" w:after="225" w:line="240" w:lineRule="auto"/>
              <w:jc w:val="center"/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Exemplos de Saída</w:t>
            </w:r>
          </w:p>
        </w:tc>
      </w:tr>
      <w:tr w:rsidR="004B0125" w:rsidRPr="004B0125" w14:paraId="7D1E0D3F" w14:textId="77777777">
        <w:tc>
          <w:tcPr>
            <w:tcW w:w="5508" w:type="dxa"/>
            <w:tcBorders>
              <w:top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0F1273" w14:textId="77777777" w:rsidR="004B0125" w:rsidRPr="004B0125" w:rsidRDefault="004B0125" w:rsidP="004B0125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5</w:t>
            </w: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br/>
              <w:t>6</w:t>
            </w: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br/>
              <w:t>7</w:t>
            </w: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br/>
              <w:t>8</w:t>
            </w:r>
          </w:p>
        </w:tc>
        <w:tc>
          <w:tcPr>
            <w:tcW w:w="5508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43ABAE" w14:textId="77777777" w:rsidR="004B0125" w:rsidRPr="004B0125" w:rsidRDefault="004B0125" w:rsidP="004B0125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DIFERENCA = -26</w:t>
            </w:r>
          </w:p>
        </w:tc>
      </w:tr>
    </w:tbl>
    <w:p w14:paraId="04EF1E54" w14:textId="77777777" w:rsidR="004B0125" w:rsidRPr="004B0125" w:rsidRDefault="004B0125" w:rsidP="004B01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pt-BR"/>
          <w14:ligatures w14:val="none"/>
        </w:rPr>
      </w:pPr>
    </w:p>
    <w:tbl>
      <w:tblPr>
        <w:tblW w:w="11328" w:type="dxa"/>
        <w:tblBorders>
          <w:top w:val="single" w:sz="6" w:space="0" w:color="BBBBBB"/>
          <w:bottom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  <w:gridCol w:w="5664"/>
      </w:tblGrid>
      <w:tr w:rsidR="004B0125" w:rsidRPr="004B0125" w14:paraId="636FA9FF" w14:textId="77777777">
        <w:tc>
          <w:tcPr>
            <w:tcW w:w="5508" w:type="dxa"/>
            <w:tcBorders>
              <w:top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6B3A7B" w14:textId="77777777" w:rsidR="004B0125" w:rsidRPr="004B0125" w:rsidRDefault="004B0125" w:rsidP="004B0125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0</w:t>
            </w: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br/>
              <w:t>0</w:t>
            </w: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br/>
              <w:t>7</w:t>
            </w: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br/>
              <w:t>8</w:t>
            </w:r>
          </w:p>
        </w:tc>
        <w:tc>
          <w:tcPr>
            <w:tcW w:w="5508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AF62D8" w14:textId="77777777" w:rsidR="004B0125" w:rsidRPr="004B0125" w:rsidRDefault="004B0125" w:rsidP="004B0125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DIFERENCA = -56</w:t>
            </w:r>
          </w:p>
        </w:tc>
      </w:tr>
    </w:tbl>
    <w:p w14:paraId="5F54A9CB" w14:textId="77777777" w:rsidR="004B0125" w:rsidRDefault="004B0125" w:rsidP="004B0125">
      <w:pPr>
        <w:pStyle w:val="PargrafodaLista"/>
      </w:pPr>
    </w:p>
    <w:p w14:paraId="7DFBE14C" w14:textId="4FCFDEBC" w:rsidR="004B0125" w:rsidRDefault="004B0125" w:rsidP="004B0125">
      <w:pPr>
        <w:pStyle w:val="PargrafodaLista"/>
        <w:numPr>
          <w:ilvl w:val="0"/>
          <w:numId w:val="1"/>
        </w:numPr>
      </w:pPr>
      <w:r>
        <w:t xml:space="preserve">Seu professor vai fazer uma </w:t>
      </w:r>
      <w:proofErr w:type="gramStart"/>
      <w:r>
        <w:t>viagem</w:t>
      </w:r>
      <w:proofErr w:type="gramEnd"/>
      <w:r>
        <w:t xml:space="preserve"> mas para se programar melhor </w:t>
      </w:r>
      <w:proofErr w:type="gramStart"/>
      <w:r>
        <w:t xml:space="preserve">ele </w:t>
      </w:r>
      <w:r w:rsidRPr="004B0125">
        <w:t xml:space="preserve"> quer</w:t>
      </w:r>
      <w:proofErr w:type="gramEnd"/>
      <w:r w:rsidRPr="004B0125">
        <w:t xml:space="preserve"> calcular e mostrar a quantidade de litros de combustível gastos</w:t>
      </w:r>
      <w:r>
        <w:t xml:space="preserve"> </w:t>
      </w:r>
      <w:r w:rsidRPr="004B0125">
        <w:t xml:space="preserve">ao utilizar um automóvel que faz 12 KM/L. Para isso, ele gostaria que você o auxiliasse através de um simples programa. Para efetuar o cálculo, deve-se fornecer o tempo gasto na viagem (em horas) e a velocidade média durante </w:t>
      </w:r>
      <w:proofErr w:type="gramStart"/>
      <w:r w:rsidRPr="004B0125">
        <w:t>a mesma</w:t>
      </w:r>
      <w:proofErr w:type="gramEnd"/>
      <w:r w:rsidRPr="004B0125">
        <w:t xml:space="preserve"> (em km/h). Assim, pode-se obter distância percorrida e, em seguida, calcular quantos litros seriam necessários. </w:t>
      </w:r>
    </w:p>
    <w:tbl>
      <w:tblPr>
        <w:tblW w:w="11328" w:type="dxa"/>
        <w:tblBorders>
          <w:top w:val="single" w:sz="6" w:space="0" w:color="BBBBBB"/>
          <w:bottom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  <w:gridCol w:w="5664"/>
      </w:tblGrid>
      <w:tr w:rsidR="004B0125" w:rsidRPr="004B0125" w14:paraId="4DB8C04A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0CE8B0BD" w14:textId="77777777" w:rsidR="004B0125" w:rsidRPr="004B0125" w:rsidRDefault="004B0125" w:rsidP="004B0125">
            <w:pPr>
              <w:pStyle w:val="PargrafodaLista"/>
              <w:rPr>
                <w:b/>
                <w:bCs/>
              </w:rPr>
            </w:pPr>
            <w:r w:rsidRPr="004B0125">
              <w:rPr>
                <w:b/>
                <w:bCs/>
              </w:rPr>
              <w:t>Exemplo de Entrada</w:t>
            </w:r>
          </w:p>
        </w:tc>
        <w:tc>
          <w:tcPr>
            <w:tcW w:w="0" w:type="auto"/>
            <w:shd w:val="clear" w:color="auto" w:fill="EFEFEF"/>
            <w:vAlign w:val="center"/>
            <w:hideMark/>
          </w:tcPr>
          <w:p w14:paraId="55D0FE4D" w14:textId="77777777" w:rsidR="004B0125" w:rsidRPr="004B0125" w:rsidRDefault="004B0125" w:rsidP="004B0125">
            <w:pPr>
              <w:pStyle w:val="PargrafodaLista"/>
              <w:rPr>
                <w:b/>
                <w:bCs/>
              </w:rPr>
            </w:pPr>
            <w:r w:rsidRPr="004B0125">
              <w:rPr>
                <w:b/>
                <w:bCs/>
              </w:rPr>
              <w:t>Exemplo de Saída</w:t>
            </w:r>
          </w:p>
        </w:tc>
      </w:tr>
      <w:tr w:rsidR="004B0125" w:rsidRPr="004B0125" w14:paraId="3351097E" w14:textId="77777777">
        <w:tc>
          <w:tcPr>
            <w:tcW w:w="5508" w:type="dxa"/>
            <w:tcBorders>
              <w:top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B5BB70" w14:textId="77777777" w:rsidR="004B0125" w:rsidRPr="004B0125" w:rsidRDefault="004B0125" w:rsidP="004B0125">
            <w:pPr>
              <w:pStyle w:val="PargrafodaLista"/>
            </w:pPr>
            <w:r w:rsidRPr="004B0125">
              <w:t>10</w:t>
            </w:r>
            <w:r w:rsidRPr="004B0125">
              <w:br/>
              <w:t>85</w:t>
            </w:r>
          </w:p>
        </w:tc>
        <w:tc>
          <w:tcPr>
            <w:tcW w:w="5508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E48863" w14:textId="77777777" w:rsidR="004B0125" w:rsidRPr="004B0125" w:rsidRDefault="004B0125" w:rsidP="004B0125">
            <w:pPr>
              <w:pStyle w:val="PargrafodaLista"/>
            </w:pPr>
            <w:r w:rsidRPr="004B0125">
              <w:t>70.833</w:t>
            </w:r>
          </w:p>
        </w:tc>
      </w:tr>
    </w:tbl>
    <w:p w14:paraId="3BB891FD" w14:textId="77777777" w:rsidR="004B0125" w:rsidRDefault="004B0125" w:rsidP="004B0125">
      <w:pPr>
        <w:pStyle w:val="PargrafodaLista"/>
      </w:pPr>
    </w:p>
    <w:p w14:paraId="7F6A8110" w14:textId="77777777" w:rsidR="004B0125" w:rsidRDefault="004B0125" w:rsidP="004B0125">
      <w:pPr>
        <w:pStyle w:val="PargrafodaLista"/>
      </w:pPr>
    </w:p>
    <w:p w14:paraId="0BCAAE22" w14:textId="0FC7CF5B" w:rsidR="004B0125" w:rsidRDefault="004B0125" w:rsidP="004B0125">
      <w:pPr>
        <w:pStyle w:val="PargrafodaLista"/>
        <w:numPr>
          <w:ilvl w:val="0"/>
          <w:numId w:val="1"/>
        </w:numPr>
      </w:pPr>
      <w:r w:rsidRPr="004B0125">
        <w:t>Leia 2 valores inteiros (A e B). Após, o programa deve mostrar uma mensagem </w:t>
      </w:r>
      <w:r w:rsidRPr="004B0125">
        <w:rPr>
          <w:b/>
          <w:bCs/>
        </w:rPr>
        <w:t>"</w:t>
      </w:r>
      <w:proofErr w:type="spellStart"/>
      <w:r w:rsidRPr="004B0125">
        <w:rPr>
          <w:b/>
          <w:bCs/>
        </w:rPr>
        <w:t>Sao</w:t>
      </w:r>
      <w:proofErr w:type="spellEnd"/>
      <w:r w:rsidRPr="004B0125">
        <w:rPr>
          <w:b/>
          <w:bCs/>
        </w:rPr>
        <w:t xml:space="preserve"> </w:t>
      </w:r>
      <w:proofErr w:type="spellStart"/>
      <w:r w:rsidRPr="004B0125">
        <w:rPr>
          <w:b/>
          <w:bCs/>
        </w:rPr>
        <w:t>Multiplos</w:t>
      </w:r>
      <w:proofErr w:type="spellEnd"/>
      <w:r w:rsidRPr="004B0125">
        <w:rPr>
          <w:b/>
          <w:bCs/>
        </w:rPr>
        <w:t>"</w:t>
      </w:r>
      <w:r w:rsidRPr="004B0125">
        <w:t> ou </w:t>
      </w:r>
      <w:r w:rsidRPr="004B0125">
        <w:rPr>
          <w:b/>
          <w:bCs/>
        </w:rPr>
        <w:t>"</w:t>
      </w:r>
      <w:proofErr w:type="spellStart"/>
      <w:r w:rsidRPr="004B0125">
        <w:rPr>
          <w:b/>
          <w:bCs/>
        </w:rPr>
        <w:t>Nao</w:t>
      </w:r>
      <w:proofErr w:type="spellEnd"/>
      <w:r w:rsidRPr="004B0125">
        <w:rPr>
          <w:b/>
          <w:bCs/>
        </w:rPr>
        <w:t xml:space="preserve"> </w:t>
      </w:r>
      <w:proofErr w:type="spellStart"/>
      <w:r w:rsidRPr="004B0125">
        <w:rPr>
          <w:b/>
          <w:bCs/>
        </w:rPr>
        <w:t>sao</w:t>
      </w:r>
      <w:proofErr w:type="spellEnd"/>
      <w:r w:rsidRPr="004B0125">
        <w:rPr>
          <w:b/>
          <w:bCs/>
        </w:rPr>
        <w:t xml:space="preserve"> </w:t>
      </w:r>
      <w:proofErr w:type="spellStart"/>
      <w:r w:rsidRPr="004B0125">
        <w:rPr>
          <w:b/>
          <w:bCs/>
        </w:rPr>
        <w:t>Multiplos</w:t>
      </w:r>
      <w:proofErr w:type="spellEnd"/>
      <w:r w:rsidRPr="004B0125">
        <w:rPr>
          <w:b/>
          <w:bCs/>
        </w:rPr>
        <w:t>"</w:t>
      </w:r>
      <w:r w:rsidRPr="004B0125">
        <w:t>, indicando se os valores lidos são múltiplos entre si.</w:t>
      </w:r>
    </w:p>
    <w:tbl>
      <w:tblPr>
        <w:tblW w:w="11328" w:type="dxa"/>
        <w:tblBorders>
          <w:top w:val="single" w:sz="6" w:space="0" w:color="BBBBBB"/>
          <w:bottom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  <w:gridCol w:w="5664"/>
      </w:tblGrid>
      <w:tr w:rsidR="004B0125" w:rsidRPr="004B0125" w14:paraId="39C166CB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311983A8" w14:textId="77777777" w:rsidR="004B0125" w:rsidRPr="004B0125" w:rsidRDefault="004B0125" w:rsidP="004B0125">
            <w:pPr>
              <w:pStyle w:val="PargrafodaLista"/>
              <w:spacing w:before="225" w:after="225" w:line="240" w:lineRule="auto"/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Exemplo de Entrada</w:t>
            </w:r>
          </w:p>
        </w:tc>
        <w:tc>
          <w:tcPr>
            <w:tcW w:w="0" w:type="auto"/>
            <w:shd w:val="clear" w:color="auto" w:fill="EFEFEF"/>
            <w:vAlign w:val="center"/>
            <w:hideMark/>
          </w:tcPr>
          <w:p w14:paraId="3ADC8AB0" w14:textId="77777777" w:rsidR="004B0125" w:rsidRPr="004B0125" w:rsidRDefault="004B0125" w:rsidP="004B0125">
            <w:pPr>
              <w:spacing w:before="225" w:after="225" w:line="240" w:lineRule="auto"/>
              <w:jc w:val="center"/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Ubuntu" w:eastAsia="Times New Roman" w:hAnsi="Ubuntu" w:cs="Times New Roman"/>
                <w:b/>
                <w:bCs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Exemplo de Saída</w:t>
            </w:r>
          </w:p>
        </w:tc>
      </w:tr>
      <w:tr w:rsidR="004B0125" w:rsidRPr="004B0125" w14:paraId="647E8C4B" w14:textId="77777777">
        <w:tc>
          <w:tcPr>
            <w:tcW w:w="5508" w:type="dxa"/>
            <w:tcBorders>
              <w:top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913FF4" w14:textId="77777777" w:rsidR="004B0125" w:rsidRPr="004B0125" w:rsidRDefault="004B0125" w:rsidP="004B0125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6 24</w:t>
            </w:r>
          </w:p>
        </w:tc>
        <w:tc>
          <w:tcPr>
            <w:tcW w:w="5508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4F550D" w14:textId="77777777" w:rsidR="004B0125" w:rsidRPr="004B0125" w:rsidRDefault="004B0125" w:rsidP="004B0125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Sao</w:t>
            </w:r>
            <w:proofErr w:type="spellEnd"/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Multiplos</w:t>
            </w:r>
            <w:proofErr w:type="spellEnd"/>
          </w:p>
        </w:tc>
      </w:tr>
    </w:tbl>
    <w:p w14:paraId="65D8F867" w14:textId="77777777" w:rsidR="004B0125" w:rsidRPr="004B0125" w:rsidRDefault="004B0125" w:rsidP="004B012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pt-BR"/>
          <w14:ligatures w14:val="none"/>
        </w:rPr>
      </w:pPr>
    </w:p>
    <w:tbl>
      <w:tblPr>
        <w:tblW w:w="11328" w:type="dxa"/>
        <w:tblBorders>
          <w:top w:val="single" w:sz="6" w:space="0" w:color="BBBBBB"/>
          <w:bottom w:val="single" w:sz="6" w:space="0" w:color="BBBBB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  <w:gridCol w:w="5664"/>
      </w:tblGrid>
      <w:tr w:rsidR="004B0125" w:rsidRPr="004B0125" w14:paraId="1E9F696E" w14:textId="77777777">
        <w:tc>
          <w:tcPr>
            <w:tcW w:w="5508" w:type="dxa"/>
            <w:tcBorders>
              <w:top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BE7B7B" w14:textId="77777777" w:rsidR="004B0125" w:rsidRPr="004B0125" w:rsidRDefault="004B0125" w:rsidP="004B0125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6 25</w:t>
            </w:r>
          </w:p>
        </w:tc>
        <w:tc>
          <w:tcPr>
            <w:tcW w:w="5508" w:type="dxa"/>
            <w:tcBorders>
              <w:top w:val="single" w:sz="6" w:space="0" w:color="BBBBBB"/>
              <w:bottom w:val="single" w:sz="6" w:space="0" w:color="BBBBBB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940562" w14:textId="77777777" w:rsidR="004B0125" w:rsidRPr="004B0125" w:rsidRDefault="004B0125" w:rsidP="004B0125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Nao</w:t>
            </w:r>
            <w:proofErr w:type="spellEnd"/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sao</w:t>
            </w:r>
            <w:proofErr w:type="spellEnd"/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4B0125">
              <w:rPr>
                <w:rFonts w:ascii="Courier New" w:eastAsia="Times New Roman" w:hAnsi="Courier New" w:cs="Courier New"/>
                <w:color w:val="454545"/>
                <w:kern w:val="0"/>
                <w:sz w:val="21"/>
                <w:szCs w:val="21"/>
                <w:lang w:eastAsia="pt-BR"/>
                <w14:ligatures w14:val="none"/>
              </w:rPr>
              <w:t>Multiplos</w:t>
            </w:r>
            <w:proofErr w:type="spellEnd"/>
          </w:p>
        </w:tc>
      </w:tr>
    </w:tbl>
    <w:p w14:paraId="09DFB8CD" w14:textId="77777777" w:rsidR="009E06D8" w:rsidRPr="003E6391" w:rsidRDefault="009E06D8" w:rsidP="004B0125">
      <w:pPr>
        <w:pStyle w:val="PargrafodaLista"/>
      </w:pPr>
    </w:p>
    <w:p w14:paraId="3138E74F" w14:textId="77777777" w:rsidR="009E06D8" w:rsidRDefault="009E06D8" w:rsidP="004B0125">
      <w:pPr>
        <w:pStyle w:val="PargrafodaLista"/>
      </w:pPr>
    </w:p>
    <w:p w14:paraId="1F3B05C1" w14:textId="2B6EBBFC" w:rsidR="009E06D8" w:rsidRDefault="009E06D8" w:rsidP="004B0125">
      <w:pPr>
        <w:pStyle w:val="PargrafodaLista"/>
      </w:pPr>
      <w:r>
        <w:t xml:space="preserve">7 – Quero uma </w:t>
      </w:r>
      <w:proofErr w:type="gramStart"/>
      <w:r>
        <w:t>pagina</w:t>
      </w:r>
      <w:proofErr w:type="gramEnd"/>
      <w:r>
        <w:t xml:space="preserve"> em </w:t>
      </w:r>
      <w:proofErr w:type="spellStart"/>
      <w:r>
        <w:t>html</w:t>
      </w:r>
      <w:proofErr w:type="spellEnd"/>
      <w:r>
        <w:t xml:space="preserve"> com no mínimo uma imagem, um vídeo, um texto explicando o que você colocou no site e quero que deixem bonito usando um arquivo </w:t>
      </w:r>
      <w:proofErr w:type="spellStart"/>
      <w:r>
        <w:t>css</w:t>
      </w:r>
      <w:proofErr w:type="spellEnd"/>
      <w:r>
        <w:t>, sintam-se a vontade de fazer coisas mais complexas se conseguirem.</w:t>
      </w:r>
    </w:p>
    <w:sectPr w:rsidR="009E0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A46AB"/>
    <w:multiLevelType w:val="hybridMultilevel"/>
    <w:tmpl w:val="F31647A4"/>
    <w:lvl w:ilvl="0" w:tplc="AF34DAF2">
      <w:start w:val="7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D142E"/>
    <w:multiLevelType w:val="hybridMultilevel"/>
    <w:tmpl w:val="80FCC582"/>
    <w:lvl w:ilvl="0" w:tplc="48E00C70">
      <w:start w:val="70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021C42"/>
    <w:multiLevelType w:val="hybridMultilevel"/>
    <w:tmpl w:val="6F00F6A2"/>
    <w:lvl w:ilvl="0" w:tplc="C1EE5FB0">
      <w:start w:val="7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D357E"/>
    <w:multiLevelType w:val="hybridMultilevel"/>
    <w:tmpl w:val="36305804"/>
    <w:lvl w:ilvl="0" w:tplc="C9B85646">
      <w:start w:val="7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677A3"/>
    <w:multiLevelType w:val="hybridMultilevel"/>
    <w:tmpl w:val="10CCE320"/>
    <w:lvl w:ilvl="0" w:tplc="E2F2186A">
      <w:start w:val="7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46FB3"/>
    <w:multiLevelType w:val="hybridMultilevel"/>
    <w:tmpl w:val="B4AC9DA6"/>
    <w:lvl w:ilvl="0" w:tplc="B2F4C14A">
      <w:start w:val="70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4863B9"/>
    <w:multiLevelType w:val="hybridMultilevel"/>
    <w:tmpl w:val="1D42DAA2"/>
    <w:lvl w:ilvl="0" w:tplc="4AF2A610">
      <w:start w:val="7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B532A"/>
    <w:multiLevelType w:val="hybridMultilevel"/>
    <w:tmpl w:val="2A020B34"/>
    <w:lvl w:ilvl="0" w:tplc="4EE61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33426"/>
    <w:multiLevelType w:val="hybridMultilevel"/>
    <w:tmpl w:val="C11827BA"/>
    <w:lvl w:ilvl="0" w:tplc="573874A8">
      <w:start w:val="7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12386"/>
    <w:multiLevelType w:val="hybridMultilevel"/>
    <w:tmpl w:val="B4000C86"/>
    <w:lvl w:ilvl="0" w:tplc="2C60D004">
      <w:start w:val="7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3160E9"/>
    <w:multiLevelType w:val="hybridMultilevel"/>
    <w:tmpl w:val="17DCA10A"/>
    <w:lvl w:ilvl="0" w:tplc="9812880E">
      <w:start w:val="70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9917703">
    <w:abstractNumId w:val="7"/>
  </w:num>
  <w:num w:numId="2" w16cid:durableId="624047084">
    <w:abstractNumId w:val="6"/>
  </w:num>
  <w:num w:numId="3" w16cid:durableId="1734692260">
    <w:abstractNumId w:val="10"/>
  </w:num>
  <w:num w:numId="4" w16cid:durableId="1942102083">
    <w:abstractNumId w:val="0"/>
  </w:num>
  <w:num w:numId="5" w16cid:durableId="351541665">
    <w:abstractNumId w:val="5"/>
  </w:num>
  <w:num w:numId="6" w16cid:durableId="349377304">
    <w:abstractNumId w:val="1"/>
  </w:num>
  <w:num w:numId="7" w16cid:durableId="646085422">
    <w:abstractNumId w:val="4"/>
  </w:num>
  <w:num w:numId="8" w16cid:durableId="218980022">
    <w:abstractNumId w:val="8"/>
  </w:num>
  <w:num w:numId="9" w16cid:durableId="589507895">
    <w:abstractNumId w:val="3"/>
  </w:num>
  <w:num w:numId="10" w16cid:durableId="1383290170">
    <w:abstractNumId w:val="2"/>
  </w:num>
  <w:num w:numId="11" w16cid:durableId="987826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5C"/>
    <w:rsid w:val="00317987"/>
    <w:rsid w:val="003E6391"/>
    <w:rsid w:val="003F0D11"/>
    <w:rsid w:val="004B0125"/>
    <w:rsid w:val="005361DC"/>
    <w:rsid w:val="005F2C1C"/>
    <w:rsid w:val="006459B7"/>
    <w:rsid w:val="006D1F98"/>
    <w:rsid w:val="00850B34"/>
    <w:rsid w:val="009D1EB1"/>
    <w:rsid w:val="009E06D8"/>
    <w:rsid w:val="00AB329B"/>
    <w:rsid w:val="00AF7C5C"/>
    <w:rsid w:val="00B2749F"/>
    <w:rsid w:val="00B56430"/>
    <w:rsid w:val="00BB05E7"/>
    <w:rsid w:val="00C90F91"/>
    <w:rsid w:val="00D25374"/>
    <w:rsid w:val="00D91694"/>
    <w:rsid w:val="00E9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3FF2A"/>
  <w15:chartTrackingRefBased/>
  <w15:docId w15:val="{BA12D2BC-93F2-4862-8B88-67A2956B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7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7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7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7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7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7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7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7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7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7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7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7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7C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7C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7C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7C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7C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7C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7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7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7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7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7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7C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7C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7C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7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7C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7C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0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549</Words>
  <Characters>2968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Felipe</dc:creator>
  <cp:keywords/>
  <dc:description/>
  <cp:lastModifiedBy>Arthur Felipe</cp:lastModifiedBy>
  <cp:revision>8</cp:revision>
  <dcterms:created xsi:type="dcterms:W3CDTF">2025-11-06T17:05:00Z</dcterms:created>
  <dcterms:modified xsi:type="dcterms:W3CDTF">2025-11-07T02:13:00Z</dcterms:modified>
</cp:coreProperties>
</file>