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ACFE" w14:textId="77777777" w:rsidR="00CB5C0A" w:rsidRPr="00D97CA4" w:rsidRDefault="00CB5C0A" w:rsidP="00CB5C0A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D97CA4">
        <w:rPr>
          <w:rFonts w:ascii="Poppins" w:eastAsia="Times New Roman" w:hAnsi="Poppins" w:cs="Poppins"/>
          <w:b/>
          <w:bCs/>
          <w:color w:val="999999"/>
          <w:sz w:val="21"/>
          <w:szCs w:val="21"/>
          <w:highlight w:val="yellow"/>
          <w:lang w:eastAsia="en-GB"/>
        </w:rPr>
        <w:t>Problématique</w:t>
      </w:r>
      <w:r w:rsidRPr="00D97CA4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 xml:space="preserve"> </w:t>
      </w:r>
    </w:p>
    <w:p w14:paraId="58FCE320" w14:textId="77777777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</w:p>
    <w:p w14:paraId="04FA6135" w14:textId="3682F4FA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D97CA4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Brief</w:t>
      </w:r>
    </w:p>
    <w:p w14:paraId="536DCECF" w14:textId="40B89A11" w:rsidR="00D97CA4" w:rsidRPr="00D97CA4" w:rsidRDefault="00D97CA4" w:rsidP="00D97CA4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c</w:t>
      </w:r>
    </w:p>
    <w:p w14:paraId="146FF12B" w14:textId="77777777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</w:p>
    <w:p w14:paraId="2583B9F7" w14:textId="77777777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</w:p>
    <w:p w14:paraId="49820D2D" w14:textId="3F676DF5" w:rsid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val="en-GB" w:eastAsia="en-GB"/>
        </w:rPr>
      </w:pPr>
      <w:r w:rsidRPr="00A96988">
        <w:rPr>
          <w:rFonts w:ascii="Poppins" w:eastAsia="Times New Roman" w:hAnsi="Poppins" w:cs="Poppins"/>
          <w:b/>
          <w:bCs/>
          <w:color w:val="999999"/>
          <w:sz w:val="21"/>
          <w:szCs w:val="21"/>
          <w:lang w:val="en-GB" w:eastAsia="en-GB"/>
        </w:rPr>
        <w:t>Recherche</w:t>
      </w:r>
    </w:p>
    <w:p w14:paraId="3DC4521A" w14:textId="1DCDB91F" w:rsidR="00806C5E" w:rsidRDefault="00877C59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R</w:t>
      </w:r>
      <w:r w:rsidR="00806C5E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echerche préliminaire pour identifier à quelle problématique répondre.</w:t>
      </w: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 Analyse des différents produits de la marque Lumenpulse.</w:t>
      </w:r>
    </w:p>
    <w:p w14:paraId="7DF234DB" w14:textId="6784F482" w:rsidR="00CB5C0A" w:rsidRPr="00CB5C0A" w:rsidRDefault="00CB5C0A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 w:rsidRPr="00CB5C0A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Après avoir identifié c</w:t>
      </w: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ette problématique</w:t>
      </w:r>
      <w:r w:rsidR="00806C5E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,</w:t>
      </w: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 j’ai imaginé une lampe connectée à la météo extérieure. Des projets DIY existais déjà mais aucun n’avait une apparence assez sérieuse pour être intégrer dans un espace institutionnel.</w:t>
      </w:r>
      <w:r w:rsidR="00877C59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 </w:t>
      </w:r>
      <w:r w:rsidR="00877C59">
        <w:t xml:space="preserve">Elle est </w:t>
      </w:r>
      <w:r w:rsidR="008C6338">
        <w:t>composée d’un</w:t>
      </w:r>
      <w:r w:rsidR="00877C59">
        <w:t xml:space="preserve"> éclairage utilitaire avec deux barre led classique </w:t>
      </w:r>
      <w:r w:rsidR="008C6338">
        <w:t>et d’une matrice led qui réagit à la météo extérieure</w:t>
      </w:r>
      <w:r w:rsidR="00877C59">
        <w:t xml:space="preserve">. </w:t>
      </w:r>
    </w:p>
    <w:p w14:paraId="1D404606" w14:textId="53BB1FD0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</w:pPr>
      <w:r w:rsidRPr="00CB5C0A"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  <w:t>moodboard</w:t>
      </w:r>
    </w:p>
    <w:p w14:paraId="45CB2361" w14:textId="77777777" w:rsidR="00A96988" w:rsidRP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val="en-GB" w:eastAsia="en-GB"/>
        </w:rPr>
      </w:pPr>
      <w:r w:rsidRPr="00A96988">
        <w:rPr>
          <w:rFonts w:ascii="Poppins" w:eastAsia="Times New Roman" w:hAnsi="Poppins" w:cs="Poppins"/>
          <w:color w:val="999999"/>
          <w:sz w:val="21"/>
          <w:szCs w:val="21"/>
          <w:highlight w:val="yellow"/>
          <w:lang w:val="en-GB" w:eastAsia="en-GB"/>
        </w:rPr>
        <w:t>Mockup sketch</w:t>
      </w:r>
    </w:p>
    <w:p w14:paraId="1D1919DB" w14:textId="77777777" w:rsidR="00A96988" w:rsidRPr="00EB4B19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val="en-GB" w:eastAsia="en-GB"/>
        </w:rPr>
      </w:pPr>
      <w:r w:rsidRPr="00EB4B19">
        <w:rPr>
          <w:rFonts w:ascii="Poppins" w:eastAsia="Times New Roman" w:hAnsi="Poppins" w:cs="Poppins"/>
          <w:color w:val="999999"/>
          <w:sz w:val="21"/>
          <w:szCs w:val="21"/>
          <w:highlight w:val="yellow"/>
          <w:lang w:val="en-GB" w:eastAsia="en-GB"/>
        </w:rPr>
        <w:t>Mockup digital sketch</w:t>
      </w:r>
    </w:p>
    <w:p w14:paraId="6701A353" w14:textId="77777777" w:rsidR="00A96988" w:rsidRPr="00EB4B19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val="en-GB" w:eastAsia="en-GB"/>
        </w:rPr>
      </w:pPr>
    </w:p>
    <w:p w14:paraId="44E38CE8" w14:textId="2C1D808A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CB5C0A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Développement technique</w:t>
      </w:r>
    </w:p>
    <w:p w14:paraId="5173EE52" w14:textId="55EA2CCC" w:rsidR="00A96988" w:rsidRDefault="00CB5C0A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La structure est composée de deux extrusions d’aluminiums identiques reliés par des plaques d’aluminium. L’aluminium est très utilisé en éclairage pour ses capacités de diffusion de chaleur, d’aspect et de légèreté.</w:t>
      </w:r>
    </w:p>
    <w:p w14:paraId="13C56255" w14:textId="33536D55" w:rsidR="00CB5C0A" w:rsidRDefault="00CB5C0A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La matrice LED centrale peut recevoir les informations via la technologie Lumentalk produite par Lumenpulse et évite d’avoir à intégrer de l’électronique supplémentaire à la lampe. </w:t>
      </w:r>
      <w:r w:rsidR="00877C59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Pour l’aspect de la matrice led, la couleur diffère en dégradé. Ici je n’ai pas eu le temps de le réaliser mais ce type d’aspect est possible avec le « Bruit de Perlin ».</w:t>
      </w:r>
    </w:p>
    <w:p w14:paraId="10D9B528" w14:textId="77777777" w:rsidR="00CB5C0A" w:rsidRPr="00CB5C0A" w:rsidRDefault="00CB5C0A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</w:p>
    <w:p w14:paraId="56A72015" w14:textId="623765CD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 w:rsidRPr="00CB5C0A"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  <w:t>Nomenclature</w:t>
      </w:r>
    </w:p>
    <w:p w14:paraId="4C1A7CD0" w14:textId="77777777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</w:p>
    <w:p w14:paraId="68A16D61" w14:textId="7DBD998A" w:rsid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A96988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Prototype</w:t>
      </w:r>
    </w:p>
    <w:p w14:paraId="6DB83B17" w14:textId="77777777" w:rsid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</w:p>
    <w:p w14:paraId="3EAFEA55" w14:textId="7ABA7EDA" w:rsidR="00A96988" w:rsidRPr="00A96988" w:rsidRDefault="00A96988" w:rsidP="00A96988">
      <w:r w:rsidRPr="00A96988">
        <w:rPr>
          <w:highlight w:val="yellow"/>
        </w:rPr>
        <w:t xml:space="preserve">Photo </w:t>
      </w:r>
      <w:r w:rsidRPr="00A96988">
        <w:rPr>
          <w:highlight w:val="yellow"/>
        </w:rPr>
        <w:t>fabrication</w:t>
      </w:r>
    </w:p>
    <w:p w14:paraId="04428C92" w14:textId="77777777" w:rsidR="00A96988" w:rsidRP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</w:p>
    <w:p w14:paraId="13EE1EEC" w14:textId="63A06A29" w:rsidR="00A96988" w:rsidRPr="00A96988" w:rsidRDefault="00A96988" w:rsidP="00A96988">
      <w:r w:rsidRPr="00A96988">
        <w:rPr>
          <w:highlight w:val="cyan"/>
        </w:rPr>
        <w:t>Photo proto</w:t>
      </w:r>
    </w:p>
    <w:p w14:paraId="312500CD" w14:textId="77777777" w:rsidR="00A96988" w:rsidRPr="00A96988" w:rsidRDefault="00A96988" w:rsidP="00A96988"/>
    <w:p w14:paraId="739C93BC" w14:textId="77777777" w:rsidR="00A96988" w:rsidRPr="00EB4B19" w:rsidRDefault="00A96988" w:rsidP="00A96988">
      <w:pPr>
        <w:rPr>
          <w:b/>
          <w:bCs/>
        </w:rPr>
      </w:pPr>
      <w:r w:rsidRPr="00EB4B19">
        <w:rPr>
          <w:b/>
          <w:bCs/>
        </w:rPr>
        <w:t>Produit final</w:t>
      </w:r>
    </w:p>
    <w:p w14:paraId="3A2E6D67" w14:textId="403CB657" w:rsidR="00D97CA4" w:rsidRPr="00CB5C0A" w:rsidRDefault="00D97CA4" w:rsidP="00D97CA4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Vallée est un plafonnier élégant qui s’intègre dans les bureaux. </w:t>
      </w:r>
      <w:r>
        <w:t>La</w:t>
      </w:r>
      <w:r>
        <w:t xml:space="preserve"> couleur discrète apporte de la chaleur ou de la fraicheur au sein de l’espace.</w:t>
      </w:r>
      <w:r>
        <w:t xml:space="preserve"> Il indique la météo et recréé du lien entre l’espace cloisonnée et l’extérieure. </w:t>
      </w:r>
    </w:p>
    <w:p w14:paraId="50F168D0" w14:textId="2227CB55" w:rsidR="00563BE4" w:rsidRDefault="00563BE4" w:rsidP="00A96988"/>
    <w:p w14:paraId="2FE2722F" w14:textId="78121517" w:rsidR="00A96988" w:rsidRPr="00A96988" w:rsidRDefault="00A96988" w:rsidP="00A96988">
      <w:pPr>
        <w:rPr>
          <w:highlight w:val="yellow"/>
        </w:rPr>
      </w:pPr>
      <w:r w:rsidRPr="00A96988">
        <w:rPr>
          <w:highlight w:val="yellow"/>
        </w:rPr>
        <w:t>Présentation pr</w:t>
      </w:r>
      <w:r>
        <w:rPr>
          <w:highlight w:val="yellow"/>
        </w:rPr>
        <w:t>oduit</w:t>
      </w:r>
    </w:p>
    <w:p w14:paraId="24D19CA5" w14:textId="0A5311E7" w:rsidR="00A96988" w:rsidRPr="00A96988" w:rsidRDefault="00A96988" w:rsidP="00A96988">
      <w:r w:rsidRPr="00A96988">
        <w:rPr>
          <w:highlight w:val="yellow"/>
        </w:rPr>
        <w:t>Rendu black white</w:t>
      </w:r>
    </w:p>
    <w:p w14:paraId="1654A4FF" w14:textId="0482A0C5" w:rsidR="00A96988" w:rsidRPr="00A96988" w:rsidRDefault="00A96988" w:rsidP="00A96988">
      <w:pPr>
        <w:rPr>
          <w:lang w:val="en-GB"/>
        </w:rPr>
      </w:pPr>
      <w:r w:rsidRPr="00A96988">
        <w:rPr>
          <w:highlight w:val="cyan"/>
          <w:lang w:val="en-GB"/>
        </w:rPr>
        <w:t>Gif</w:t>
      </w:r>
    </w:p>
    <w:p w14:paraId="1A7EABBF" w14:textId="225E488F" w:rsidR="00A96988" w:rsidRPr="00A96988" w:rsidRDefault="00A96988" w:rsidP="00A96988">
      <w:pPr>
        <w:rPr>
          <w:lang w:val="en-GB"/>
        </w:rPr>
      </w:pPr>
    </w:p>
    <w:p w14:paraId="1612691F" w14:textId="77777777" w:rsidR="00A96988" w:rsidRPr="00A96988" w:rsidRDefault="00A96988" w:rsidP="00A96988">
      <w:pPr>
        <w:rPr>
          <w:lang w:val="en-GB"/>
        </w:rPr>
      </w:pPr>
    </w:p>
    <w:sectPr w:rsidR="00A96988" w:rsidRPr="00A96988" w:rsidSect="00B2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3023D"/>
    <w:multiLevelType w:val="multilevel"/>
    <w:tmpl w:val="3CF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4"/>
    <w:rsid w:val="000D0E9A"/>
    <w:rsid w:val="002D172C"/>
    <w:rsid w:val="003239F6"/>
    <w:rsid w:val="00563BE4"/>
    <w:rsid w:val="005F4AB1"/>
    <w:rsid w:val="0076469F"/>
    <w:rsid w:val="007C2336"/>
    <w:rsid w:val="008045B4"/>
    <w:rsid w:val="00806C5E"/>
    <w:rsid w:val="00877C59"/>
    <w:rsid w:val="008C6338"/>
    <w:rsid w:val="00A96988"/>
    <w:rsid w:val="00AF2E40"/>
    <w:rsid w:val="00B24EA2"/>
    <w:rsid w:val="00C72414"/>
    <w:rsid w:val="00CB5C0A"/>
    <w:rsid w:val="00D97CA4"/>
    <w:rsid w:val="00DD1B49"/>
    <w:rsid w:val="00E31FBB"/>
    <w:rsid w:val="00EB4B19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957"/>
  <w15:chartTrackingRefBased/>
  <w15:docId w15:val="{BCEC3B1C-F760-4C4E-B5EA-0A8E485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563BE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63B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D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Glaizal</dc:creator>
  <cp:keywords/>
  <dc:description/>
  <cp:lastModifiedBy>Arthur Glaizal</cp:lastModifiedBy>
  <cp:revision>4</cp:revision>
  <dcterms:created xsi:type="dcterms:W3CDTF">2020-05-21T10:43:00Z</dcterms:created>
  <dcterms:modified xsi:type="dcterms:W3CDTF">2020-05-21T15:16:00Z</dcterms:modified>
</cp:coreProperties>
</file>